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0A2" w14:textId="77777777" w:rsidR="0079599A" w:rsidRDefault="0079599A" w:rsidP="0072110C">
      <w:pPr>
        <w:pStyle w:val="PlainText"/>
        <w:pBdr>
          <w:bottom w:val="single" w:sz="12" w:space="1" w:color="auto"/>
        </w:pBdr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u w:val="single"/>
          <w:lang w:val="sr-Latn-CS"/>
        </w:rPr>
      </w:pPr>
    </w:p>
    <w:p w14:paraId="013ADC3C" w14:textId="77777777" w:rsidR="00484D13" w:rsidRDefault="00484D13" w:rsidP="00325762">
      <w:pPr>
        <w:pStyle w:val="PlainText"/>
        <w:pBdr>
          <w:bottom w:val="single" w:sz="12" w:space="1" w:color="auto"/>
        </w:pBdr>
        <w:jc w:val="center"/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u w:val="single"/>
          <w:lang w:val="sr-Latn-CS"/>
        </w:rPr>
      </w:pPr>
    </w:p>
    <w:p w14:paraId="471F7D7C" w14:textId="3F867D6E" w:rsidR="0070283B" w:rsidRPr="00325762" w:rsidRDefault="00EB0015" w:rsidP="00325762">
      <w:pPr>
        <w:pStyle w:val="PlainText"/>
        <w:pBdr>
          <w:bottom w:val="single" w:sz="12" w:space="1" w:color="auto"/>
        </w:pBdr>
        <w:jc w:val="center"/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lang w:val="sr-Latn-RS"/>
        </w:rPr>
      </w:pPr>
      <w:r w:rsidRPr="00C12FF1"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u w:val="single"/>
          <w:lang w:val="sr-Latn-CS"/>
        </w:rPr>
        <w:t xml:space="preserve">UKUPNA </w:t>
      </w:r>
      <w:r w:rsidR="00D34DAC" w:rsidRPr="00C12FF1"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u w:val="single"/>
          <w:lang w:val="sr-Latn-CS"/>
        </w:rPr>
        <w:t>CITIRANOST</w:t>
      </w:r>
      <w:r w:rsidR="0070283B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 xml:space="preserve"> radova</w:t>
      </w:r>
      <w:r w:rsidR="00D34DAC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 xml:space="preserve"> DR</w:t>
      </w:r>
      <w:r w:rsidR="000B40B8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 xml:space="preserve"> VESNE VODNIK (</w:t>
      </w:r>
      <w:r w:rsidR="00AB07A5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>rođene</w:t>
      </w:r>
      <w:r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 xml:space="preserve"> VUKOVIĆ) prema podacima </w:t>
      </w:r>
      <w:r w:rsidR="00D34DAC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 xml:space="preserve">Google </w:t>
      </w:r>
      <w:r w:rsidR="00D34DAC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scholar</w:t>
      </w:r>
      <w:r w:rsidR="0070283B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>, za period</w:t>
      </w:r>
      <w:r w:rsidR="00D34DAC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1992-20</w:t>
      </w:r>
      <w:r w:rsidR="0020682A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>2</w:t>
      </w:r>
      <w:r w:rsidR="00F91CD8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CS"/>
        </w:rPr>
        <w:t>4</w:t>
      </w:r>
      <w:r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  <w:r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>,</w:t>
      </w:r>
      <w:r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="00AB07A5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Cyrl-CS"/>
        </w:rPr>
        <w:t>iznosi</w:t>
      </w:r>
      <w:r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 </w:t>
      </w:r>
      <w:r w:rsidR="00713D74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>300</w:t>
      </w:r>
      <w:r w:rsidR="00931C6B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>6</w:t>
      </w:r>
      <w:r w:rsidR="00B227A0" w:rsidRPr="00C12FF1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 xml:space="preserve"> </w:t>
      </w:r>
      <w:r w:rsidR="00AB07A5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>citat</w:t>
      </w:r>
      <w:r w:rsidR="00AB07A5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>a</w:t>
      </w:r>
      <w:r w:rsidR="00325762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, </w:t>
      </w:r>
      <w:hyperlink r:id="rId8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<w:r w:rsidR="00325762" w:rsidRPr="00C12FF1">
          <w:rPr>
            <w:rFonts w:ascii="Times New Roman" w:hAnsi="Times New Roman" w:cs="Times New Roman"/>
            <w:b/>
            <w:color w:val="CC00CC"/>
            <w:sz w:val="24"/>
            <w:szCs w:val="24"/>
          </w:rPr>
          <w:t>h-index</w:t>
        </w:r>
      </w:hyperlink>
      <w:r w:rsidR="00325762" w:rsidRPr="00C12FF1"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= 2</w:t>
      </w:r>
      <w:r w:rsidR="00C1163E">
        <w:rPr>
          <w:rFonts w:ascii="Times New Roman" w:hAnsi="Times New Roman" w:cs="Times New Roman"/>
          <w:b/>
          <w:color w:val="CC00CC"/>
          <w:sz w:val="24"/>
          <w:szCs w:val="24"/>
        </w:rPr>
        <w:t>9</w:t>
      </w:r>
    </w:p>
    <w:p w14:paraId="34E60ED5" w14:textId="567563B2" w:rsidR="00202D26" w:rsidRPr="00202D26" w:rsidRDefault="00202D26" w:rsidP="00325762">
      <w:pPr>
        <w:pStyle w:val="PlainText"/>
        <w:pBdr>
          <w:bottom w:val="single" w:sz="12" w:space="1" w:color="auto"/>
        </w:pBdr>
        <w:jc w:val="center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hyperlink r:id="rId9" w:history="1">
        <w:r w:rsidRPr="00202D26">
          <w:rPr>
            <w:rStyle w:val="Hyperlink"/>
            <w:rFonts w:ascii="Times New Roman" w:eastAsia="MS Mincho" w:hAnsi="Times New Roman" w:cs="Times New Roman"/>
            <w:sz w:val="24"/>
            <w:szCs w:val="24"/>
            <w:lang w:val="sr-Latn-RS"/>
          </w:rPr>
          <w:t>http://scholar.google.com/citations?hl=sr&amp;user=J01K-ZAAAAAJ</w:t>
        </w:r>
      </w:hyperlink>
    </w:p>
    <w:p w14:paraId="396A08F1" w14:textId="27F7C10D" w:rsidR="00D33CFF" w:rsidRPr="00325762" w:rsidRDefault="00A443C3" w:rsidP="00325762">
      <w:pPr>
        <w:pStyle w:val="PlainText"/>
        <w:pBdr>
          <w:bottom w:val="single" w:sz="12" w:space="1" w:color="auto"/>
        </w:pBdr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</w:pPr>
      <w:r w:rsidRPr="00C12FF1"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u w:val="single"/>
          <w:lang w:val="sr-Latn-CS"/>
        </w:rPr>
        <w:t>CITIRANOST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70283B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radova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C12FF1"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u w:val="single"/>
          <w:lang w:val="sr-Latn-CS"/>
        </w:rPr>
        <w:t>BEZ AUTOCITATA</w:t>
      </w:r>
      <w:r w:rsidRPr="00C12FF1">
        <w:rPr>
          <w:rFonts w:ascii="Times New Roman" w:eastAsia="MS Mincho" w:hAnsi="Times New Roman" w:cs="Times New Roman"/>
          <w:b/>
          <w:bCs/>
          <w:color w:val="CC00CC"/>
          <w:sz w:val="24"/>
          <w:szCs w:val="24"/>
          <w:lang w:val="sr-Latn-CS"/>
        </w:rPr>
        <w:t xml:space="preserve"> 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(Scopus</w:t>
      </w:r>
      <w:r w:rsidR="006B2F78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CA4D5A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 xml:space="preserve">Isi Web, </w:t>
      </w:r>
      <w:r w:rsidR="006B2F78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 xml:space="preserve">Google </w:t>
      </w:r>
      <w:r w:rsidR="006B2F78" w:rsidRPr="00C12FF1">
        <w:rPr>
          <w:rFonts w:ascii="Times New Roman" w:eastAsia="MS Mincho" w:hAnsi="Times New Roman" w:cs="Times New Roman"/>
          <w:b/>
          <w:bCs/>
          <w:sz w:val="24"/>
          <w:szCs w:val="24"/>
        </w:rPr>
        <w:t>scholar</w:t>
      </w:r>
      <w:r w:rsidR="00C07B1B">
        <w:rPr>
          <w:rFonts w:ascii="Times New Roman" w:eastAsia="MS Mincho" w:hAnsi="Times New Roman" w:cs="Times New Roman"/>
          <w:b/>
          <w:bCs/>
          <w:sz w:val="24"/>
          <w:szCs w:val="24"/>
        </w:rPr>
        <w:t>, ResearchGate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 xml:space="preserve">), </w:t>
      </w:r>
      <w:r w:rsidR="0070283B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za period</w:t>
      </w:r>
      <w:r w:rsidR="0070283B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Cyrl-CS"/>
        </w:rPr>
        <w:t>1992</w:t>
      </w:r>
      <w:r w:rsidR="00CA4D5A">
        <w:rPr>
          <w:rFonts w:ascii="Times New Roman" w:eastAsia="MS Mincho" w:hAnsi="Times New Roman" w:cs="Times New Roman"/>
          <w:b/>
          <w:bCs/>
          <w:sz w:val="24"/>
          <w:szCs w:val="24"/>
          <w:lang w:val="sr-Latn-RS"/>
        </w:rPr>
        <w:t>.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Cyrl-CS"/>
        </w:rPr>
        <w:t>-20</w:t>
      </w:r>
      <w:r w:rsidR="0020682A"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2</w:t>
      </w:r>
      <w:r w:rsidR="00F91CD8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4</w:t>
      </w:r>
      <w:r w:rsidRPr="00C12FF1">
        <w:rPr>
          <w:rFonts w:ascii="Times New Roman" w:eastAsia="MS Mincho" w:hAnsi="Times New Roman" w:cs="Times New Roman"/>
          <w:b/>
          <w:bCs/>
          <w:sz w:val="24"/>
          <w:szCs w:val="24"/>
          <w:lang w:val="sr-Cyrl-CS"/>
        </w:rPr>
        <w:t>.</w:t>
      </w:r>
      <w:r w:rsidR="00D33CFF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, </w:t>
      </w:r>
      <w:r w:rsidR="00AB07A5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Cyrl-CS"/>
        </w:rPr>
        <w:t>iznosi</w:t>
      </w:r>
      <w:r w:rsidR="00D33CFF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 </w:t>
      </w:r>
      <w:r w:rsidR="00CF31F6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>2</w:t>
      </w:r>
      <w:r w:rsidR="00FB4242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>6</w:t>
      </w:r>
      <w:r w:rsidR="00D864E3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>7</w:t>
      </w:r>
      <w:r w:rsidR="00DC5C09">
        <w:rPr>
          <w:rFonts w:ascii="Times New Roman" w:eastAsia="MS Mincho" w:hAnsi="Times New Roman" w:cs="Times New Roman"/>
          <w:b/>
          <w:bCs/>
          <w:color w:val="CC00FF"/>
          <w:sz w:val="24"/>
          <w:szCs w:val="24"/>
          <w:u w:val="single"/>
          <w:lang w:val="sr-Latn-RS"/>
        </w:rPr>
        <w:t>9</w:t>
      </w:r>
      <w:r w:rsidR="00AC6D58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 xml:space="preserve"> </w:t>
      </w:r>
      <w:r w:rsidR="00AB07A5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>citata</w:t>
      </w:r>
      <w:r w:rsidR="00D33CFF" w:rsidRPr="00C12F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r-Latn-RS"/>
        </w:rPr>
        <w:t>:</w:t>
      </w:r>
    </w:p>
    <w:p w14:paraId="33E5D8CC" w14:textId="77777777" w:rsidR="0019062B" w:rsidRDefault="0019062B" w:rsidP="000F7E5F">
      <w:pPr>
        <w:rPr>
          <w:b/>
          <w:color w:val="993366"/>
          <w:lang w:val="sr-Latn-CS"/>
        </w:rPr>
      </w:pPr>
    </w:p>
    <w:p w14:paraId="13BADC62" w14:textId="77777777" w:rsidR="00A443C3" w:rsidRPr="00C12FF1" w:rsidRDefault="000F7E5F" w:rsidP="000F7E5F">
      <w:pPr>
        <w:rPr>
          <w:color w:val="993366"/>
          <w:sz w:val="22"/>
          <w:szCs w:val="22"/>
          <w:lang w:val="sr-Latn-CS"/>
        </w:rPr>
      </w:pPr>
      <w:r w:rsidRPr="00C12FF1">
        <w:rPr>
          <w:b/>
          <w:color w:val="993366"/>
          <w:sz w:val="22"/>
          <w:szCs w:val="22"/>
          <w:lang w:val="sr-Latn-CS"/>
        </w:rPr>
        <w:t>1.</w:t>
      </w:r>
      <w:r w:rsidRPr="00C12FF1">
        <w:rPr>
          <w:color w:val="993366"/>
          <w:sz w:val="22"/>
          <w:szCs w:val="22"/>
          <w:lang w:val="sr-Latn-CS"/>
        </w:rPr>
        <w:t xml:space="preserve"> </w:t>
      </w:r>
      <w:r w:rsidR="00A443C3" w:rsidRPr="00C12FF1">
        <w:rPr>
          <w:color w:val="993366"/>
          <w:sz w:val="22"/>
          <w:szCs w:val="22"/>
          <w:lang w:val="sr-Latn-CS"/>
        </w:rPr>
        <w:t xml:space="preserve">Stevanović, SM; </w:t>
      </w:r>
      <w:r w:rsidR="00A443C3" w:rsidRPr="00C12FF1">
        <w:rPr>
          <w:b/>
          <w:color w:val="993366"/>
          <w:sz w:val="22"/>
          <w:szCs w:val="22"/>
          <w:lang w:val="sr-Latn-CS"/>
        </w:rPr>
        <w:t>Vuković, VV</w:t>
      </w:r>
      <w:r w:rsidR="00A443C3" w:rsidRPr="00C12FF1">
        <w:rPr>
          <w:color w:val="993366"/>
          <w:sz w:val="22"/>
          <w:szCs w:val="22"/>
          <w:lang w:val="sr-Latn-CS"/>
        </w:rPr>
        <w:t>; Mitrović, MV</w:t>
      </w:r>
    </w:p>
    <w:p w14:paraId="02A56004" w14:textId="77777777" w:rsidR="00A443C3" w:rsidRPr="00C12FF1" w:rsidRDefault="00A443C3" w:rsidP="000F7E5F">
      <w:pPr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>Adsorption method for separation and determination of mixed nitroorganics in water,</w:t>
      </w:r>
    </w:p>
    <w:p w14:paraId="1D6126B6" w14:textId="77777777" w:rsidR="00A443C3" w:rsidRPr="00C12FF1" w:rsidRDefault="00A443C3" w:rsidP="000F7E5F">
      <w:pPr>
        <w:rPr>
          <w:b/>
          <w:color w:val="993366"/>
          <w:sz w:val="22"/>
          <w:szCs w:val="22"/>
        </w:rPr>
      </w:pPr>
      <w:r w:rsidRPr="00C12FF1">
        <w:rPr>
          <w:b/>
          <w:color w:val="993366"/>
          <w:sz w:val="22"/>
          <w:szCs w:val="22"/>
        </w:rPr>
        <w:t>JOURNAL OF SERBIAN CHEMICAL SOCIETY, 57: 385-390 1992</w:t>
      </w:r>
    </w:p>
    <w:p w14:paraId="5F586B84" w14:textId="77777777" w:rsidR="009720FB" w:rsidRPr="00C12FF1" w:rsidRDefault="009720FB" w:rsidP="00A443C3">
      <w:pPr>
        <w:rPr>
          <w:b/>
          <w:color w:val="993300"/>
          <w:sz w:val="22"/>
          <w:szCs w:val="22"/>
        </w:rPr>
      </w:pPr>
    </w:p>
    <w:p w14:paraId="100A4BD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Stevanovic, SM; Damljanovic, M; Mitrovic, MV </w:t>
      </w:r>
    </w:p>
    <w:p w14:paraId="760B83B7" w14:textId="77777777" w:rsidR="00A443C3" w:rsidRPr="00C12FF1" w:rsidRDefault="00A443C3" w:rsidP="000F7E5F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Colorimetric method for semiquantitative determination of chloroorganics in water </w:t>
      </w:r>
    </w:p>
    <w:p w14:paraId="32C8E7D0" w14:textId="77777777" w:rsidR="00A443C3" w:rsidRPr="00C12FF1" w:rsidRDefault="00A443C3" w:rsidP="000F7E5F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JOURNAL OF SERBIAN CHEMICAL SOCIETY, 63 (3): 213-218 1998 </w:t>
      </w:r>
    </w:p>
    <w:p w14:paraId="09A2A4D3" w14:textId="77777777" w:rsidR="00A443C3" w:rsidRPr="009B4FC3" w:rsidRDefault="00A443C3" w:rsidP="00A443C3">
      <w:pPr>
        <w:widowControl w:val="0"/>
        <w:autoSpaceDE w:val="0"/>
        <w:autoSpaceDN w:val="0"/>
        <w:adjustRightInd w:val="0"/>
        <w:rPr>
          <w:b/>
        </w:rPr>
      </w:pPr>
    </w:p>
    <w:p w14:paraId="3F99E47B" w14:textId="77777777" w:rsidR="00A443C3" w:rsidRPr="00C12FF1" w:rsidRDefault="000F7E5F" w:rsidP="000F7E5F">
      <w:pPr>
        <w:widowControl w:val="0"/>
        <w:autoSpaceDE w:val="0"/>
        <w:autoSpaceDN w:val="0"/>
        <w:adjustRightInd w:val="0"/>
        <w:rPr>
          <w:color w:val="993366"/>
          <w:sz w:val="22"/>
          <w:szCs w:val="22"/>
        </w:rPr>
      </w:pPr>
      <w:r w:rsidRPr="00C12FF1">
        <w:rPr>
          <w:b/>
          <w:color w:val="993366"/>
          <w:sz w:val="22"/>
          <w:szCs w:val="22"/>
        </w:rPr>
        <w:t xml:space="preserve">2. </w:t>
      </w:r>
      <w:r w:rsidR="00A443C3" w:rsidRPr="00C12FF1">
        <w:rPr>
          <w:b/>
          <w:color w:val="993366"/>
          <w:sz w:val="22"/>
          <w:szCs w:val="22"/>
        </w:rPr>
        <w:t>Vuković, VV</w:t>
      </w:r>
      <w:r w:rsidR="00A443C3" w:rsidRPr="00C12FF1">
        <w:rPr>
          <w:color w:val="993366"/>
          <w:sz w:val="22"/>
          <w:szCs w:val="22"/>
        </w:rPr>
        <w:t>; Nedeljković, JM</w:t>
      </w:r>
    </w:p>
    <w:p w14:paraId="0DDF1482" w14:textId="77777777" w:rsidR="00A443C3" w:rsidRPr="00C12FF1" w:rsidRDefault="00A443C3" w:rsidP="000F7E5F">
      <w:pPr>
        <w:widowControl w:val="0"/>
        <w:autoSpaceDE w:val="0"/>
        <w:autoSpaceDN w:val="0"/>
        <w:adjustRightInd w:val="0"/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>Surface modification of nanometer-scale silver particles by imidazole,</w:t>
      </w:r>
    </w:p>
    <w:p w14:paraId="42228031" w14:textId="77777777" w:rsidR="00A443C3" w:rsidRPr="00C12FF1" w:rsidRDefault="00A443C3" w:rsidP="000F7E5F">
      <w:pPr>
        <w:widowControl w:val="0"/>
        <w:autoSpaceDE w:val="0"/>
        <w:autoSpaceDN w:val="0"/>
        <w:adjustRightInd w:val="0"/>
        <w:rPr>
          <w:b/>
          <w:color w:val="993366"/>
          <w:sz w:val="22"/>
          <w:szCs w:val="22"/>
          <w:lang w:val="pt-BR"/>
        </w:rPr>
      </w:pPr>
      <w:r w:rsidRPr="00C12FF1">
        <w:rPr>
          <w:b/>
          <w:bCs/>
          <w:color w:val="993366"/>
          <w:sz w:val="22"/>
          <w:szCs w:val="22"/>
          <w:lang w:val="pt-BR"/>
        </w:rPr>
        <w:t>LANGMUIR</w:t>
      </w:r>
      <w:r w:rsidRPr="00C12FF1">
        <w:rPr>
          <w:b/>
          <w:color w:val="993366"/>
          <w:sz w:val="22"/>
          <w:szCs w:val="22"/>
          <w:lang w:val="pt-BR"/>
        </w:rPr>
        <w:t>, 9(4): 980-983 1993</w:t>
      </w:r>
    </w:p>
    <w:p w14:paraId="409C9DC9" w14:textId="77777777" w:rsidR="00A443C3" w:rsidRPr="00C12FF1" w:rsidRDefault="00A443C3" w:rsidP="000F7E5F">
      <w:pPr>
        <w:rPr>
          <w:b/>
          <w:sz w:val="22"/>
          <w:szCs w:val="22"/>
          <w:lang w:val="pt-BR"/>
        </w:rPr>
      </w:pPr>
    </w:p>
    <w:p w14:paraId="7E1DB00A" w14:textId="62FD0CC3" w:rsidR="00553AF6" w:rsidRPr="00553AF6" w:rsidRDefault="00553AF6" w:rsidP="00AB5B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0" w:name="_Hlk136844647"/>
      <w:bookmarkStart w:id="1" w:name="_Hlk106178548"/>
      <w:bookmarkStart w:id="2" w:name="_Hlk72310274"/>
      <w:r>
        <w:rPr>
          <w:i/>
          <w:sz w:val="20"/>
          <w:szCs w:val="20"/>
          <w:lang w:val="sr-Latn-RS"/>
        </w:rPr>
        <w:t>Pirković</w:t>
      </w:r>
      <w:r>
        <w:rPr>
          <w:i/>
          <w:sz w:val="20"/>
          <w:szCs w:val="20"/>
          <w:lang w:val="sr-Cyrl-RS"/>
        </w:rPr>
        <w:t xml:space="preserve">, А; </w:t>
      </w:r>
      <w:r>
        <w:rPr>
          <w:i/>
          <w:sz w:val="20"/>
          <w:szCs w:val="20"/>
          <w:lang w:val="sr-Latn-RS"/>
        </w:rPr>
        <w:t>Lazić</w:t>
      </w:r>
      <w:r>
        <w:rPr>
          <w:i/>
          <w:sz w:val="20"/>
          <w:szCs w:val="20"/>
          <w:lang w:val="sr-Cyrl-RS"/>
        </w:rPr>
        <w:t xml:space="preserve">, </w:t>
      </w:r>
      <w:r>
        <w:rPr>
          <w:i/>
          <w:sz w:val="20"/>
          <w:szCs w:val="20"/>
          <w:lang w:val="sr-Latn-RS"/>
        </w:rPr>
        <w:t>V</w:t>
      </w:r>
      <w:r>
        <w:rPr>
          <w:i/>
          <w:sz w:val="20"/>
          <w:szCs w:val="20"/>
          <w:lang w:val="sr-Cyrl-RS"/>
        </w:rPr>
        <w:t>;...&amp;</w:t>
      </w:r>
      <w:r>
        <w:rPr>
          <w:i/>
          <w:sz w:val="20"/>
          <w:szCs w:val="20"/>
          <w:lang w:val="sr-Latn-RS"/>
        </w:rPr>
        <w:t xml:space="preserve"> Nedeljković, J</w:t>
      </w:r>
    </w:p>
    <w:p w14:paraId="390E315E" w14:textId="6DD9652A" w:rsidR="00553AF6" w:rsidRPr="00553AF6" w:rsidRDefault="00553AF6" w:rsidP="00553AF6">
      <w:pPr>
        <w:rPr>
          <w:b/>
          <w:bCs/>
          <w:i/>
          <w:sz w:val="20"/>
          <w:szCs w:val="20"/>
          <w:lang w:val="sr-Latn-RS"/>
        </w:rPr>
      </w:pPr>
      <w:r w:rsidRPr="00553AF6">
        <w:rPr>
          <w:i/>
          <w:sz w:val="20"/>
          <w:szCs w:val="20"/>
          <w:u w:val="single"/>
          <w:lang w:val="sr-Latn-RS"/>
        </w:rPr>
        <w:t>Comparative analysis of Ag NPs functionalized with olive leaf extract and oleuropein and toxicity in human trophoblast cells and peripheral blood lymphocytes</w:t>
      </w:r>
      <w:r>
        <w:rPr>
          <w:i/>
          <w:sz w:val="20"/>
          <w:szCs w:val="20"/>
          <w:lang w:val="sr-Cyrl-RS"/>
        </w:rPr>
        <w:t xml:space="preserve">, </w:t>
      </w:r>
      <w:r w:rsidRPr="00553AF6">
        <w:rPr>
          <w:b/>
          <w:bCs/>
          <w:i/>
          <w:sz w:val="20"/>
          <w:szCs w:val="20"/>
          <w:lang w:val="sr-Latn-RS"/>
        </w:rPr>
        <w:t>MUTAGENESIS,</w:t>
      </w:r>
      <w:r>
        <w:rPr>
          <w:b/>
          <w:bCs/>
          <w:i/>
          <w:sz w:val="20"/>
          <w:szCs w:val="20"/>
          <w:lang w:val="sr-Cyrl-RS"/>
        </w:rPr>
        <w:t xml:space="preserve"> </w:t>
      </w:r>
      <w:r w:rsidRPr="00553AF6">
        <w:rPr>
          <w:b/>
          <w:bCs/>
          <w:i/>
          <w:sz w:val="20"/>
          <w:szCs w:val="20"/>
          <w:lang w:val="sr-Cyrl-RS"/>
        </w:rPr>
        <w:t xml:space="preserve">2023, </w:t>
      </w:r>
      <w:r w:rsidRPr="00553AF6">
        <w:rPr>
          <w:b/>
          <w:bCs/>
          <w:i/>
          <w:sz w:val="20"/>
          <w:szCs w:val="20"/>
          <w:lang w:val="sr-Latn-RS"/>
        </w:rPr>
        <w:t xml:space="preserve"> https://doi.org/10.1093/mutage/gead013</w:t>
      </w:r>
    </w:p>
    <w:bookmarkEnd w:id="0"/>
    <w:p w14:paraId="1ADB8FD7" w14:textId="77777777" w:rsidR="00553AF6" w:rsidRDefault="00553AF6" w:rsidP="00553AF6">
      <w:pPr>
        <w:rPr>
          <w:i/>
          <w:sz w:val="20"/>
          <w:szCs w:val="20"/>
          <w:lang w:val="sr-Latn-RS"/>
        </w:rPr>
      </w:pPr>
    </w:p>
    <w:p w14:paraId="555608F5" w14:textId="357900BA" w:rsidR="00750CF7" w:rsidRDefault="00750CF7" w:rsidP="00AB5B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50CF7">
        <w:rPr>
          <w:i/>
          <w:sz w:val="20"/>
          <w:szCs w:val="20"/>
          <w:lang w:val="sr-Latn-RS"/>
        </w:rPr>
        <w:t>Sredojević, D., Stavrić, S., Lazic, V., Ahrenkiel, S. P., &amp; Nedeljković, J. M</w:t>
      </w:r>
    </w:p>
    <w:p w14:paraId="53FA2887" w14:textId="77777777" w:rsidR="00750CF7" w:rsidRPr="00750CF7" w:rsidRDefault="00750CF7" w:rsidP="00750CF7">
      <w:pPr>
        <w:rPr>
          <w:i/>
          <w:sz w:val="20"/>
          <w:szCs w:val="20"/>
          <w:u w:val="single"/>
          <w:lang w:val="sr-Latn-RS"/>
        </w:rPr>
      </w:pPr>
      <w:r w:rsidRPr="00750CF7">
        <w:rPr>
          <w:i/>
          <w:sz w:val="20"/>
          <w:szCs w:val="20"/>
          <w:u w:val="single"/>
          <w:lang w:val="sr-Latn-RS"/>
        </w:rPr>
        <w:t xml:space="preserve">Interfacial charge transfer complex formation between silver nanoparticles and aromatic amino acids. </w:t>
      </w:r>
    </w:p>
    <w:p w14:paraId="49E5BEC9" w14:textId="091D2C44" w:rsidR="00750CF7" w:rsidRPr="00750CF7" w:rsidRDefault="00750CF7" w:rsidP="00750CF7">
      <w:pPr>
        <w:rPr>
          <w:b/>
          <w:bCs/>
          <w:i/>
          <w:sz w:val="20"/>
          <w:szCs w:val="20"/>
          <w:lang w:val="sr-Latn-RS"/>
        </w:rPr>
      </w:pPr>
      <w:r w:rsidRPr="00750CF7">
        <w:rPr>
          <w:b/>
          <w:bCs/>
          <w:i/>
          <w:sz w:val="20"/>
          <w:szCs w:val="20"/>
          <w:lang w:val="sr-Latn-RS"/>
        </w:rPr>
        <w:t>PHYSICAL CHEMISTRY CHEMICAL PHYSICS, 2022,</w:t>
      </w:r>
      <w:r w:rsidRPr="00750CF7">
        <w:t xml:space="preserve"> </w:t>
      </w:r>
      <w:r w:rsidRPr="00750CF7">
        <w:rPr>
          <w:b/>
          <w:bCs/>
          <w:i/>
          <w:sz w:val="20"/>
          <w:szCs w:val="20"/>
          <w:lang w:val="sr-Latn-RS"/>
        </w:rPr>
        <w:t>https://doi.org/10.1039/D2CP02041F</w:t>
      </w:r>
    </w:p>
    <w:p w14:paraId="5DF81E9E" w14:textId="77777777" w:rsidR="00750CF7" w:rsidRDefault="00750CF7" w:rsidP="00750CF7">
      <w:pPr>
        <w:rPr>
          <w:i/>
          <w:sz w:val="20"/>
          <w:szCs w:val="20"/>
          <w:lang w:val="sr-Latn-RS"/>
        </w:rPr>
      </w:pPr>
    </w:p>
    <w:bookmarkEnd w:id="1"/>
    <w:p w14:paraId="6DA52376" w14:textId="0C4EE64D" w:rsidR="00B94A15" w:rsidRDefault="00B94A15" w:rsidP="00AB5B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94A15">
        <w:rPr>
          <w:i/>
          <w:sz w:val="20"/>
          <w:szCs w:val="20"/>
          <w:lang w:val="sr-Latn-RS"/>
        </w:rPr>
        <w:t>Azizi-lalabadi</w:t>
      </w:r>
      <w:r>
        <w:rPr>
          <w:i/>
          <w:sz w:val="20"/>
          <w:szCs w:val="20"/>
          <w:lang w:val="sr-Latn-RS"/>
        </w:rPr>
        <w:t>, M; Garavand, F;Mahdi Jafari, S</w:t>
      </w:r>
    </w:p>
    <w:p w14:paraId="2F037A23" w14:textId="7024FD47" w:rsidR="00B94A15" w:rsidRPr="003B43A2" w:rsidRDefault="00B94A15" w:rsidP="00B94A15">
      <w:pPr>
        <w:rPr>
          <w:i/>
          <w:sz w:val="20"/>
          <w:szCs w:val="20"/>
          <w:u w:val="single"/>
          <w:lang w:val="sr-Latn-RS"/>
        </w:rPr>
      </w:pPr>
      <w:r w:rsidRPr="00B94A15">
        <w:rPr>
          <w:i/>
          <w:sz w:val="20"/>
          <w:szCs w:val="20"/>
          <w:u w:val="single"/>
          <w:lang w:val="sr-Latn-RS"/>
        </w:rPr>
        <w:t>Incorporation of silver nanoparticles into active antimicrobial nanocomposites: Release behavior, analyzing techniques, applications and safety issues</w:t>
      </w:r>
      <w:r w:rsidRPr="00B94A15">
        <w:rPr>
          <w:b/>
          <w:bCs/>
          <w:i/>
          <w:sz w:val="20"/>
          <w:szCs w:val="20"/>
          <w:lang w:val="sr-Latn-RS"/>
        </w:rPr>
        <w:t>ADVANCES IN COLLOID AND INTERFACE SCIENCE, 2021, DOI: 10.1016/j.cis.2021.102440</w:t>
      </w:r>
    </w:p>
    <w:bookmarkEnd w:id="2"/>
    <w:p w14:paraId="6B97460C" w14:textId="77777777" w:rsidR="00B94A15" w:rsidRDefault="00B94A15" w:rsidP="00B94A15">
      <w:pPr>
        <w:rPr>
          <w:i/>
          <w:sz w:val="20"/>
          <w:szCs w:val="20"/>
          <w:lang w:val="sr-Latn-RS"/>
        </w:rPr>
      </w:pPr>
    </w:p>
    <w:p w14:paraId="28967B43" w14:textId="410A1D2F" w:rsidR="0063736E" w:rsidRDefault="0063736E" w:rsidP="00AB5B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Hamza, MF; Hamad, DM;...&amp; El-Etrawy, AAS</w:t>
      </w:r>
    </w:p>
    <w:p w14:paraId="3C0E5916" w14:textId="34313B63" w:rsidR="0063736E" w:rsidRPr="0063736E" w:rsidRDefault="0063736E" w:rsidP="0063736E">
      <w:pPr>
        <w:rPr>
          <w:i/>
          <w:sz w:val="20"/>
          <w:szCs w:val="20"/>
          <w:u w:val="single"/>
          <w:lang w:val="sr-Latn-RS"/>
        </w:rPr>
      </w:pPr>
      <w:r w:rsidRPr="0063736E">
        <w:rPr>
          <w:i/>
          <w:sz w:val="20"/>
          <w:szCs w:val="20"/>
          <w:u w:val="single"/>
          <w:lang w:val="sr-Latn-RS"/>
        </w:rPr>
        <w:t>Functionalization of magnetic chitosan microparticles for high-performance removal of chromate from aqueous solutions and tannery effluent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63736E">
        <w:rPr>
          <w:b/>
          <w:bCs/>
          <w:i/>
          <w:sz w:val="20"/>
          <w:szCs w:val="20"/>
          <w:lang w:val="sr-Latn-RS"/>
        </w:rPr>
        <w:t xml:space="preserve">CHEMICAL ENGINEERING JOURNAL, </w:t>
      </w:r>
      <w:r w:rsidR="00294688" w:rsidRPr="00294688">
        <w:rPr>
          <w:b/>
          <w:bCs/>
          <w:i/>
          <w:sz w:val="20"/>
          <w:szCs w:val="20"/>
          <w:lang w:val="sr-Latn-RS"/>
        </w:rPr>
        <w:t>428</w:t>
      </w:r>
      <w:r w:rsidR="00294688">
        <w:rPr>
          <w:b/>
          <w:bCs/>
          <w:i/>
          <w:sz w:val="20"/>
          <w:szCs w:val="20"/>
          <w:lang w:val="sr-Latn-RS"/>
        </w:rPr>
        <w:t>:</w:t>
      </w:r>
      <w:r w:rsidR="00294688" w:rsidRPr="00294688">
        <w:rPr>
          <w:b/>
          <w:bCs/>
          <w:i/>
          <w:sz w:val="20"/>
          <w:szCs w:val="20"/>
          <w:lang w:val="sr-Latn-RS"/>
        </w:rPr>
        <w:t xml:space="preserve"> 131775</w:t>
      </w:r>
      <w:r w:rsidR="00294688">
        <w:rPr>
          <w:b/>
          <w:bCs/>
          <w:i/>
          <w:sz w:val="20"/>
          <w:szCs w:val="20"/>
          <w:lang w:val="sr-Latn-RS"/>
        </w:rPr>
        <w:t xml:space="preserve"> </w:t>
      </w:r>
      <w:r w:rsidRPr="0063736E">
        <w:rPr>
          <w:b/>
          <w:bCs/>
          <w:i/>
          <w:sz w:val="20"/>
          <w:szCs w:val="20"/>
          <w:lang w:val="sr-Latn-RS"/>
        </w:rPr>
        <w:t>202</w:t>
      </w:r>
      <w:r w:rsidR="00294688">
        <w:rPr>
          <w:b/>
          <w:bCs/>
          <w:i/>
          <w:sz w:val="20"/>
          <w:szCs w:val="20"/>
          <w:lang w:val="sr-Latn-RS"/>
        </w:rPr>
        <w:t>2</w:t>
      </w:r>
    </w:p>
    <w:p w14:paraId="3230BA98" w14:textId="77777777" w:rsidR="00B676CE" w:rsidRDefault="00B676CE" w:rsidP="00B676CE">
      <w:pPr>
        <w:rPr>
          <w:i/>
          <w:sz w:val="20"/>
          <w:szCs w:val="20"/>
          <w:lang w:val="sr-Latn-RS"/>
        </w:rPr>
      </w:pPr>
    </w:p>
    <w:p w14:paraId="7B2C8B2B" w14:textId="72582633" w:rsidR="00B676CE" w:rsidRDefault="00B676CE" w:rsidP="00AB5B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" w:name="_Hlk88201131"/>
      <w:r>
        <w:rPr>
          <w:i/>
          <w:sz w:val="20"/>
          <w:szCs w:val="20"/>
          <w:lang w:val="sr-Latn-RS"/>
        </w:rPr>
        <w:t>Vukoje, I; Lazić, V; ...&amp; Nedeljković, J</w:t>
      </w:r>
    </w:p>
    <w:p w14:paraId="7207F298" w14:textId="77777777" w:rsidR="00B676CE" w:rsidRPr="00B676CE" w:rsidRDefault="00B676CE" w:rsidP="00B676CE">
      <w:pPr>
        <w:rPr>
          <w:i/>
          <w:sz w:val="20"/>
          <w:szCs w:val="20"/>
          <w:u w:val="single"/>
          <w:lang w:val="sr-Latn-RS"/>
        </w:rPr>
      </w:pPr>
      <w:r w:rsidRPr="00B676CE">
        <w:rPr>
          <w:i/>
          <w:sz w:val="20"/>
          <w:szCs w:val="20"/>
          <w:u w:val="single"/>
          <w:lang w:val="sr-Latn-RS"/>
        </w:rPr>
        <w:t>Influence of glucose, sucrose, and dextran coatings on the stability and toxicity of silver nanoparticles</w:t>
      </w:r>
    </w:p>
    <w:p w14:paraId="3ABE5D4D" w14:textId="0B9D4249" w:rsidR="00B676CE" w:rsidRPr="00B676CE" w:rsidRDefault="00B676CE" w:rsidP="00B676CE">
      <w:pPr>
        <w:rPr>
          <w:b/>
          <w:bCs/>
          <w:i/>
          <w:sz w:val="20"/>
          <w:szCs w:val="20"/>
          <w:lang w:val="sr-Latn-RS"/>
        </w:rPr>
      </w:pPr>
      <w:r w:rsidRPr="00B676CE">
        <w:rPr>
          <w:b/>
          <w:bCs/>
          <w:i/>
          <w:sz w:val="20"/>
          <w:szCs w:val="20"/>
          <w:lang w:val="sr-Latn-RS"/>
        </w:rPr>
        <w:t xml:space="preserve">INTERNATIONAL JOURNAL OF BIOLOGICAL MACROMOLECULES, </w:t>
      </w:r>
      <w:r w:rsidR="00294688" w:rsidRPr="00294688">
        <w:rPr>
          <w:b/>
          <w:bCs/>
          <w:i/>
          <w:sz w:val="20"/>
          <w:szCs w:val="20"/>
          <w:lang w:val="sr-Latn-RS"/>
        </w:rPr>
        <w:t>194</w:t>
      </w:r>
      <w:r w:rsidR="00294688">
        <w:rPr>
          <w:b/>
          <w:bCs/>
          <w:i/>
          <w:sz w:val="20"/>
          <w:szCs w:val="20"/>
          <w:lang w:val="sr-Latn-RS"/>
        </w:rPr>
        <w:t>:</w:t>
      </w:r>
      <w:r w:rsidR="00294688" w:rsidRPr="00294688">
        <w:rPr>
          <w:b/>
          <w:bCs/>
          <w:i/>
          <w:sz w:val="20"/>
          <w:szCs w:val="20"/>
          <w:lang w:val="sr-Latn-RS"/>
        </w:rPr>
        <w:t xml:space="preserve"> 461-469</w:t>
      </w:r>
      <w:r w:rsidR="00294688">
        <w:rPr>
          <w:b/>
          <w:bCs/>
          <w:i/>
          <w:sz w:val="20"/>
          <w:szCs w:val="20"/>
          <w:lang w:val="sr-Latn-RS"/>
        </w:rPr>
        <w:t xml:space="preserve"> </w:t>
      </w:r>
      <w:r w:rsidRPr="00B676CE">
        <w:rPr>
          <w:b/>
          <w:bCs/>
          <w:i/>
          <w:sz w:val="20"/>
          <w:szCs w:val="20"/>
          <w:lang w:val="sr-Latn-RS"/>
        </w:rPr>
        <w:t>202</w:t>
      </w:r>
      <w:r w:rsidR="00294688">
        <w:rPr>
          <w:b/>
          <w:bCs/>
          <w:i/>
          <w:sz w:val="20"/>
          <w:szCs w:val="20"/>
          <w:lang w:val="sr-Latn-RS"/>
        </w:rPr>
        <w:t>2</w:t>
      </w:r>
    </w:p>
    <w:bookmarkEnd w:id="3"/>
    <w:p w14:paraId="20BBB296" w14:textId="77777777" w:rsidR="00B676CE" w:rsidRDefault="00B676CE" w:rsidP="00B676CE">
      <w:pPr>
        <w:rPr>
          <w:i/>
          <w:sz w:val="20"/>
          <w:szCs w:val="20"/>
          <w:lang w:val="sr-Latn-RS"/>
        </w:rPr>
      </w:pPr>
    </w:p>
    <w:p w14:paraId="535DF485" w14:textId="018234B4" w:rsidR="00AB5B3D" w:rsidRPr="00C12FF1" w:rsidRDefault="00AB5B3D" w:rsidP="00AB5B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Kuzman, S</w:t>
      </w:r>
      <w:r w:rsidR="008E5466" w:rsidRPr="00C12FF1">
        <w:rPr>
          <w:i/>
          <w:sz w:val="20"/>
          <w:szCs w:val="20"/>
          <w:lang w:val="sr-Latn-RS"/>
        </w:rPr>
        <w:t>; Periša, J;...&amp; D</w:t>
      </w:r>
      <w:r w:rsidRPr="00C12FF1">
        <w:rPr>
          <w:i/>
          <w:sz w:val="20"/>
          <w:szCs w:val="20"/>
          <w:lang w:val="sr-Latn-RS"/>
        </w:rPr>
        <w:t>ramićanin, MD</w:t>
      </w:r>
    </w:p>
    <w:p w14:paraId="567A7D9D" w14:textId="77777777" w:rsidR="00AB5B3D" w:rsidRPr="00C12FF1" w:rsidRDefault="00AB5B3D" w:rsidP="00AB5B3D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Surface Plasmon Enhancement of Eu 3+ Emission Intensity in LaPO 4 /Ag Nanoparticles</w:t>
      </w:r>
    </w:p>
    <w:p w14:paraId="3431CE12" w14:textId="77777777" w:rsidR="00AB5B3D" w:rsidRPr="00C12FF1" w:rsidRDefault="00AB5B3D" w:rsidP="00AB5B3D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MATERIALS 13(3071):3071 2020, DOI: 10.3390/ma13143071</w:t>
      </w:r>
    </w:p>
    <w:p w14:paraId="75BB60CD" w14:textId="77777777" w:rsidR="00AB5B3D" w:rsidRPr="00AB5B3D" w:rsidRDefault="00AB5B3D" w:rsidP="00AB5B3D">
      <w:pPr>
        <w:rPr>
          <w:b/>
          <w:i/>
          <w:sz w:val="22"/>
          <w:szCs w:val="22"/>
          <w:lang w:val="sr-Latn-RS"/>
        </w:rPr>
      </w:pPr>
    </w:p>
    <w:p w14:paraId="307D97A1" w14:textId="77777777" w:rsidR="0022513C" w:rsidRPr="00C12FF1" w:rsidRDefault="0022513C" w:rsidP="0022513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Miljkvoć, M;Lazić, V;...˛&amp;Nedeljković, JM</w:t>
      </w:r>
    </w:p>
    <w:p w14:paraId="5D2EB867" w14:textId="77777777" w:rsidR="0022513C" w:rsidRPr="00C12FF1" w:rsidRDefault="0022513C" w:rsidP="0022513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Selective Antimicrobial Performance of Biosynthesized Silver Nanoparticles by Horsetail Extract Against E. coli</w:t>
      </w:r>
    </w:p>
    <w:p w14:paraId="64653B1B" w14:textId="795FE17E" w:rsidR="0022513C" w:rsidRPr="00C12FF1" w:rsidRDefault="0022513C" w:rsidP="0022513C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JOURNAL OF INORGANIC AND ORGANOMETALLIC POLYMERS AND MATERIALS, 20</w:t>
      </w:r>
      <w:r w:rsidR="00A04F70">
        <w:rPr>
          <w:b/>
          <w:i/>
          <w:sz w:val="20"/>
          <w:szCs w:val="20"/>
          <w:lang w:val="sr-Latn-RS"/>
        </w:rPr>
        <w:t>20</w:t>
      </w:r>
      <w:r w:rsidRPr="00C12FF1">
        <w:rPr>
          <w:b/>
          <w:i/>
          <w:sz w:val="20"/>
          <w:szCs w:val="20"/>
          <w:lang w:val="sr-Latn-RS"/>
        </w:rPr>
        <w:t>, DOI:10.1007/s10904-019-01402-x</w:t>
      </w:r>
    </w:p>
    <w:p w14:paraId="1A996609" w14:textId="77777777" w:rsidR="0022513C" w:rsidRPr="00C12FF1" w:rsidRDefault="0022513C" w:rsidP="0022513C">
      <w:pPr>
        <w:ind w:left="360"/>
        <w:rPr>
          <w:i/>
          <w:sz w:val="20"/>
          <w:szCs w:val="20"/>
          <w:lang w:val="sr-Latn-RS"/>
        </w:rPr>
      </w:pPr>
    </w:p>
    <w:p w14:paraId="09EC17FA" w14:textId="77777777" w:rsidR="006E2558" w:rsidRPr="00C12FF1" w:rsidRDefault="006E2558" w:rsidP="006E255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Davidović,S;  Lazić,V;....&amp; Nedeljković, JM</w:t>
      </w:r>
    </w:p>
    <w:p w14:paraId="416087D8" w14:textId="77777777" w:rsidR="006E2558" w:rsidRPr="00C12FF1" w:rsidRDefault="006E2558" w:rsidP="006E2558">
      <w:pPr>
        <w:rPr>
          <w:i/>
          <w:sz w:val="20"/>
          <w:szCs w:val="20"/>
          <w:lang w:val="sr-Latn-RS"/>
        </w:rPr>
      </w:pPr>
      <w:hyperlink r:id="rId10" w:tgtFrame="_blank" w:history="1">
        <w:r w:rsidRPr="00C12FF1">
          <w:rPr>
            <w:rStyle w:val="Hyperlink"/>
            <w:rFonts w:hint="eastAsia"/>
            <w:bCs/>
            <w:i/>
            <w:color w:val="auto"/>
            <w:sz w:val="20"/>
            <w:szCs w:val="20"/>
          </w:rPr>
          <w:t>Antibacterial ability of immobilized silver nanoparticles in agar-agar films co-doped with magnesium ions </w:t>
        </w:r>
      </w:hyperlink>
    </w:p>
    <w:p w14:paraId="2F4841E3" w14:textId="77777777" w:rsidR="006E2558" w:rsidRPr="00C12FF1" w:rsidRDefault="006E2558" w:rsidP="006E2558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CARBOHYDRATE POLYMERS, 2019, DOI: 10.1016/j.carbpol.2019.115187</w:t>
      </w:r>
    </w:p>
    <w:p w14:paraId="021461D5" w14:textId="77777777" w:rsidR="006E2558" w:rsidRPr="00C12FF1" w:rsidRDefault="006E2558" w:rsidP="006E2558">
      <w:pPr>
        <w:ind w:left="360"/>
        <w:rPr>
          <w:i/>
          <w:sz w:val="20"/>
          <w:szCs w:val="20"/>
          <w:lang w:val="sr-Latn-RS"/>
        </w:rPr>
      </w:pPr>
    </w:p>
    <w:p w14:paraId="62F9DCFA" w14:textId="77777777" w:rsidR="00545901" w:rsidRPr="00C12FF1" w:rsidRDefault="00545901" w:rsidP="0054590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Davidović, SZ</w:t>
      </w:r>
    </w:p>
    <w:p w14:paraId="269F504B" w14:textId="77777777" w:rsidR="00545901" w:rsidRPr="00C12FF1" w:rsidRDefault="00545901" w:rsidP="00545901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Primena dekstrana iz bakterija mlečne kiseline za sintezu nanočestica srebra i proizvodnju jestivih filmova</w:t>
      </w:r>
      <w:r w:rsidRPr="00C12FF1">
        <w:rPr>
          <w:i/>
          <w:sz w:val="20"/>
          <w:szCs w:val="20"/>
          <w:u w:val="single"/>
        </w:rPr>
        <w:t> </w:t>
      </w:r>
    </w:p>
    <w:p w14:paraId="48D82630" w14:textId="77777777" w:rsidR="00545901" w:rsidRPr="00C12FF1" w:rsidRDefault="00545901" w:rsidP="00545901">
      <w:pPr>
        <w:rPr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</w:rPr>
        <w:t>Doctoral dissertation, Univerzitet u Beogradu-Tehnološko-metalurški fakultet, 2019</w:t>
      </w:r>
    </w:p>
    <w:p w14:paraId="273DCA38" w14:textId="77777777" w:rsidR="00545901" w:rsidRPr="00C12FF1" w:rsidRDefault="00545901" w:rsidP="00545901">
      <w:pPr>
        <w:ind w:left="360"/>
        <w:rPr>
          <w:i/>
          <w:sz w:val="20"/>
          <w:szCs w:val="20"/>
          <w:lang w:val="sr-Latn-RS"/>
        </w:rPr>
      </w:pPr>
    </w:p>
    <w:p w14:paraId="08838477" w14:textId="77777777" w:rsidR="009E4190" w:rsidRPr="00C12FF1" w:rsidRDefault="009E4190" w:rsidP="009E419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Saucedo, FL; Rojas, GGF; Saucedo, JL;...Bucio, E</w:t>
      </w:r>
    </w:p>
    <w:p w14:paraId="387D6C99" w14:textId="77777777" w:rsidR="009E4190" w:rsidRPr="00C12FF1" w:rsidRDefault="009E4190" w:rsidP="009E419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Antimicrobial silver-loaded polypropylene sutures modified by radiation-grafting</w:t>
      </w:r>
    </w:p>
    <w:p w14:paraId="3EBBF93B" w14:textId="77777777" w:rsidR="009E4190" w:rsidRPr="00C12FF1" w:rsidRDefault="007610A0" w:rsidP="009E419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EUROPEAN POLYMER JOURNAL, 2018</w:t>
      </w:r>
      <w:r w:rsidR="009E4190" w:rsidRPr="00C12FF1">
        <w:rPr>
          <w:b/>
          <w:i/>
          <w:sz w:val="20"/>
          <w:szCs w:val="20"/>
          <w:lang w:val="sr-Latn-RS"/>
        </w:rPr>
        <w:t>, DOI:10.1016/j.eurpolymj.2018.02.005</w:t>
      </w:r>
    </w:p>
    <w:p w14:paraId="4C55297E" w14:textId="77777777" w:rsidR="009E4190" w:rsidRPr="00C12FF1" w:rsidRDefault="009E4190" w:rsidP="009E4190">
      <w:pPr>
        <w:ind w:left="360"/>
        <w:rPr>
          <w:i/>
          <w:sz w:val="20"/>
          <w:szCs w:val="20"/>
          <w:lang w:val="sr-Latn-RS"/>
        </w:rPr>
      </w:pPr>
    </w:p>
    <w:p w14:paraId="7A25B78A" w14:textId="77777777" w:rsidR="00246B5D" w:rsidRPr="00C12FF1" w:rsidRDefault="00246B5D" w:rsidP="009A238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Gavrilović, TV; Jovanović, DJ; Dramićanin, MD</w:t>
      </w:r>
    </w:p>
    <w:p w14:paraId="13FF1123" w14:textId="77777777" w:rsidR="00246B5D" w:rsidRPr="00C12FF1" w:rsidRDefault="00246B5D" w:rsidP="00246B5D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Synthesis of Multifunctional Inorganic Materials: From Micrometer to Nanometer Dimensions</w:t>
      </w:r>
      <w:r w:rsidRPr="00C12FF1">
        <w:rPr>
          <w:i/>
          <w:sz w:val="20"/>
          <w:szCs w:val="20"/>
        </w:rPr>
        <w:t xml:space="preserve">. </w:t>
      </w:r>
    </w:p>
    <w:p w14:paraId="3B4123B0" w14:textId="77777777" w:rsidR="00246B5D" w:rsidRPr="00C12FF1" w:rsidRDefault="00246B5D" w:rsidP="00246B5D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Chapter In </w:t>
      </w:r>
      <w:r w:rsidRPr="00C12FF1">
        <w:rPr>
          <w:b/>
          <w:i/>
          <w:iCs/>
          <w:sz w:val="20"/>
          <w:szCs w:val="20"/>
        </w:rPr>
        <w:t>Nanomaterials for Green Energy</w:t>
      </w:r>
      <w:r w:rsidRPr="00C12FF1">
        <w:rPr>
          <w:b/>
          <w:i/>
          <w:sz w:val="20"/>
          <w:szCs w:val="20"/>
        </w:rPr>
        <w:t xml:space="preserve">, 55-81 2018, </w:t>
      </w:r>
      <w:hyperlink r:id="rId11" w:tgtFrame="doilink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https://doi.org/10.1016/B978-0-12-813731-4.00002-3</w:t>
        </w:r>
      </w:hyperlink>
    </w:p>
    <w:p w14:paraId="4D02E4B6" w14:textId="77777777" w:rsidR="00246B5D" w:rsidRPr="00C12FF1" w:rsidRDefault="00246B5D" w:rsidP="00246B5D">
      <w:pPr>
        <w:rPr>
          <w:i/>
          <w:sz w:val="20"/>
          <w:szCs w:val="20"/>
          <w:lang w:val="sr-Latn-RS"/>
        </w:rPr>
      </w:pPr>
    </w:p>
    <w:p w14:paraId="030D08CA" w14:textId="77777777" w:rsidR="007052BB" w:rsidRPr="00C12FF1" w:rsidRDefault="007052BB" w:rsidP="009A238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Capek, I</w:t>
      </w:r>
    </w:p>
    <w:p w14:paraId="2616EBBA" w14:textId="77777777" w:rsidR="007052BB" w:rsidRPr="00C12FF1" w:rsidRDefault="007052BB" w:rsidP="007052BB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Polymer Template-Directed Synthesis. </w:t>
      </w:r>
    </w:p>
    <w:p w14:paraId="585DF6D8" w14:textId="77777777" w:rsidR="007052BB" w:rsidRPr="00A91F36" w:rsidRDefault="007052BB" w:rsidP="007052BB">
      <w:pPr>
        <w:rPr>
          <w:b/>
          <w:i/>
          <w:sz w:val="18"/>
          <w:szCs w:val="18"/>
          <w:lang w:val="sr-Latn-RS"/>
        </w:rPr>
      </w:pPr>
      <w:r w:rsidRPr="00C12FF1">
        <w:rPr>
          <w:b/>
          <w:i/>
          <w:sz w:val="20"/>
          <w:szCs w:val="20"/>
        </w:rPr>
        <w:t>Chapter In </w:t>
      </w:r>
      <w:r w:rsidRPr="00C12FF1">
        <w:rPr>
          <w:b/>
          <w:i/>
          <w:iCs/>
          <w:sz w:val="20"/>
          <w:szCs w:val="20"/>
        </w:rPr>
        <w:t>Noble Metal Nanoparticles</w:t>
      </w:r>
      <w:r w:rsidRPr="00C12FF1">
        <w:rPr>
          <w:b/>
          <w:i/>
          <w:sz w:val="20"/>
          <w:szCs w:val="20"/>
        </w:rPr>
        <w:t xml:space="preserve"> Springer, Tokyo, pp. 317-414 2017, </w:t>
      </w:r>
      <w:r w:rsidRPr="00A91F36">
        <w:rPr>
          <w:b/>
          <w:i/>
          <w:sz w:val="18"/>
          <w:szCs w:val="18"/>
          <w:lang w:val="sr-Latn-RS"/>
        </w:rPr>
        <w:t>https://doi.org/10.1007/978-4-431-56556-7_4</w:t>
      </w:r>
    </w:p>
    <w:p w14:paraId="27D396C2" w14:textId="77777777" w:rsidR="007052BB" w:rsidRPr="00C12FF1" w:rsidRDefault="007052BB" w:rsidP="007052BB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ab/>
      </w:r>
    </w:p>
    <w:p w14:paraId="7B4B6598" w14:textId="77777777" w:rsidR="004E246D" w:rsidRPr="00C12FF1" w:rsidRDefault="004E246D" w:rsidP="009A238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Capek, I</w:t>
      </w:r>
    </w:p>
    <w:p w14:paraId="16855F3F" w14:textId="77777777" w:rsidR="004E246D" w:rsidRPr="00C12FF1" w:rsidRDefault="004E246D" w:rsidP="004E246D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iCs/>
          <w:sz w:val="20"/>
          <w:szCs w:val="20"/>
          <w:u w:val="single"/>
        </w:rPr>
        <w:t>Noble Metal Nanoparticles</w:t>
      </w:r>
      <w:r w:rsidRPr="00C12FF1">
        <w:rPr>
          <w:b/>
          <w:i/>
          <w:iCs/>
          <w:sz w:val="20"/>
          <w:szCs w:val="20"/>
          <w:u w:val="single"/>
        </w:rPr>
        <w:t> </w:t>
      </w:r>
      <w:r w:rsidRPr="00C12FF1">
        <w:rPr>
          <w:i/>
          <w:iCs/>
          <w:sz w:val="20"/>
          <w:szCs w:val="20"/>
          <w:u w:val="single"/>
        </w:rPr>
        <w:t>: Preparation, Composite Nanostructures, Biodecoration and Collective Properties</w:t>
      </w:r>
    </w:p>
    <w:p w14:paraId="15A3C470" w14:textId="77777777" w:rsidR="007052BB" w:rsidRPr="00C12FF1" w:rsidRDefault="004E246D" w:rsidP="004E246D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</w:rPr>
        <w:t>Book, Springer, Tokyo,</w:t>
      </w:r>
      <w:r w:rsidRPr="00C12FF1">
        <w:rPr>
          <w:b/>
          <w:i/>
          <w:sz w:val="20"/>
          <w:szCs w:val="20"/>
        </w:rPr>
        <w:t xml:space="preserve"> Springer, 2017,</w:t>
      </w:r>
      <w:r w:rsidRPr="00C12FF1">
        <w:rPr>
          <w:b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ISBN 978-4-431-56554-</w:t>
      </w:r>
      <w:r w:rsidRPr="00C12FF1">
        <w:rPr>
          <w:b/>
          <w:sz w:val="20"/>
          <w:szCs w:val="20"/>
        </w:rPr>
        <w:t>3</w:t>
      </w:r>
      <w:r w:rsidRPr="00C12FF1">
        <w:rPr>
          <w:b/>
          <w:i/>
          <w:sz w:val="20"/>
          <w:szCs w:val="20"/>
        </w:rPr>
        <w:t>https://books.google.rs/books?hl=sr&amp;lr=&amp;id=n70tDwAAQBAJ&amp;oi=fnd&amp;pg=PR7&amp;ots=DIKSDYHvUJ</w:t>
      </w:r>
    </w:p>
    <w:p w14:paraId="46B3BA47" w14:textId="77777777" w:rsidR="007052BB" w:rsidRPr="00C12FF1" w:rsidRDefault="007052BB" w:rsidP="004E246D">
      <w:pPr>
        <w:ind w:left="360"/>
        <w:rPr>
          <w:i/>
          <w:sz w:val="20"/>
          <w:szCs w:val="20"/>
          <w:lang w:val="sr-Latn-RS"/>
        </w:rPr>
      </w:pPr>
    </w:p>
    <w:p w14:paraId="77FE1B78" w14:textId="77777777" w:rsidR="003F6AEA" w:rsidRPr="00C12FF1" w:rsidRDefault="003F6AEA" w:rsidP="009A238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Lončarević,D; Vukoje,I; Dostanić,J; Bjelajac,A; Đorđević, V;Dmitrijević, S; Nedeljković, J</w:t>
      </w:r>
    </w:p>
    <w:p w14:paraId="6A70B716" w14:textId="77777777" w:rsidR="003F6AEA" w:rsidRPr="00C12FF1" w:rsidRDefault="003F6AEA" w:rsidP="003F6AEA">
      <w:pPr>
        <w:rPr>
          <w:i/>
          <w:sz w:val="20"/>
          <w:szCs w:val="20"/>
          <w:lang w:val="sr-Latn-RS"/>
        </w:rPr>
      </w:pPr>
      <w:hyperlink r:id="rId12" w:tgtFrame="_blank" w:history="1">
        <w:r w:rsidRPr="00C12FF1">
          <w:rPr>
            <w:rStyle w:val="Hyperlink"/>
            <w:i/>
            <w:color w:val="auto"/>
            <w:sz w:val="20"/>
            <w:szCs w:val="20"/>
            <w:lang w:val="sr-Latn-RS"/>
          </w:rPr>
          <w:t>Antimicrobial and Photocatalytic Abilities of Ag2CO3 Nano</w:t>
        </w:r>
        <w:r w:rsidRPr="00C12FF1">
          <w:rPr>
            <w:rStyle w:val="Hyperlink"/>
            <w:rFonts w:ascii="Cambria Math" w:hAnsi="Cambria Math" w:cs="Cambria Math"/>
            <w:i/>
            <w:color w:val="auto"/>
            <w:sz w:val="20"/>
            <w:szCs w:val="20"/>
            <w:lang w:val="sr-Latn-RS"/>
          </w:rPr>
          <w:t>‐</w:t>
        </w:r>
        <w:r w:rsidRPr="00C12FF1">
          <w:rPr>
            <w:rStyle w:val="Hyperlink"/>
            <w:i/>
            <w:color w:val="auto"/>
            <w:sz w:val="20"/>
            <w:szCs w:val="20"/>
            <w:lang w:val="sr-Latn-RS"/>
          </w:rPr>
          <w:t>Rods</w:t>
        </w:r>
      </w:hyperlink>
    </w:p>
    <w:p w14:paraId="012CC7CC" w14:textId="77777777" w:rsidR="003F6AEA" w:rsidRPr="00C12FF1" w:rsidRDefault="003F6AEA" w:rsidP="003F6AEA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CHEMISTRY SELECT, </w:t>
      </w:r>
      <w:r w:rsidR="00F932EE" w:rsidRPr="00C12FF1">
        <w:rPr>
          <w:b/>
          <w:i/>
          <w:sz w:val="20"/>
          <w:szCs w:val="20"/>
        </w:rPr>
        <w:t xml:space="preserve">2(10):2931-2938 </w:t>
      </w:r>
      <w:r w:rsidRPr="00C12FF1">
        <w:rPr>
          <w:b/>
          <w:i/>
          <w:sz w:val="20"/>
          <w:szCs w:val="20"/>
        </w:rPr>
        <w:t>2017</w:t>
      </w:r>
    </w:p>
    <w:p w14:paraId="2DF999CD" w14:textId="77777777" w:rsidR="003F6AEA" w:rsidRPr="00C12FF1" w:rsidRDefault="003F6AEA" w:rsidP="003F6AEA">
      <w:pPr>
        <w:rPr>
          <w:i/>
          <w:sz w:val="20"/>
          <w:szCs w:val="20"/>
          <w:lang w:val="sr-Latn-RS"/>
        </w:rPr>
      </w:pPr>
    </w:p>
    <w:p w14:paraId="5B8E2C42" w14:textId="77777777" w:rsidR="005011CA" w:rsidRPr="00C12FF1" w:rsidRDefault="005011CA" w:rsidP="004E246D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Davidović, S; Lazić, V; Vukoje, I; Papan, J; Anhrenkiel, SP; Dimitrijević, S; Nedeljković, JM</w:t>
      </w:r>
    </w:p>
    <w:p w14:paraId="7844BCB2" w14:textId="77777777" w:rsidR="005011CA" w:rsidRPr="00C12FF1" w:rsidRDefault="005011CA" w:rsidP="005011CA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Dextran coated silver nanoparticles—Chemical sensor for selective cysteine detection</w:t>
      </w:r>
      <w:r w:rsidRPr="00C12FF1">
        <w:rPr>
          <w:i/>
          <w:sz w:val="20"/>
          <w:szCs w:val="20"/>
        </w:rPr>
        <w:t>. </w:t>
      </w:r>
    </w:p>
    <w:p w14:paraId="00080396" w14:textId="77777777" w:rsidR="005011CA" w:rsidRPr="00C12FF1" w:rsidRDefault="005011CA" w:rsidP="005011CA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COLLOIDS AND SURFACE B: BIOINTERFACES,</w:t>
      </w:r>
      <w:r w:rsidRPr="00C12FF1">
        <w:rPr>
          <w:b/>
          <w:i/>
          <w:sz w:val="20"/>
          <w:szCs w:val="20"/>
        </w:rPr>
        <w:t xml:space="preserve"> </w:t>
      </w:r>
      <w:r w:rsidR="004B5E20" w:rsidRPr="00C12FF1">
        <w:rPr>
          <w:b/>
          <w:i/>
          <w:sz w:val="20"/>
          <w:szCs w:val="20"/>
        </w:rPr>
        <w:t xml:space="preserve">160: 184-191 </w:t>
      </w:r>
      <w:r w:rsidRPr="00C12FF1">
        <w:rPr>
          <w:b/>
          <w:i/>
          <w:sz w:val="20"/>
          <w:szCs w:val="20"/>
        </w:rPr>
        <w:t>2017</w:t>
      </w:r>
    </w:p>
    <w:p w14:paraId="4E7E3BFA" w14:textId="77777777" w:rsidR="00A00691" w:rsidRPr="00C12FF1" w:rsidRDefault="00A00691" w:rsidP="00A00691">
      <w:pPr>
        <w:rPr>
          <w:b/>
          <w:i/>
          <w:sz w:val="20"/>
          <w:szCs w:val="20"/>
        </w:rPr>
      </w:pPr>
    </w:p>
    <w:p w14:paraId="5BCFBF49" w14:textId="77777777" w:rsidR="005879F2" w:rsidRPr="00C12FF1" w:rsidRDefault="005879F2" w:rsidP="004E246D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Patil, VJ</w:t>
      </w:r>
    </w:p>
    <w:p w14:paraId="4BEA3659" w14:textId="77777777" w:rsidR="005879F2" w:rsidRPr="00C12FF1" w:rsidRDefault="005879F2" w:rsidP="005879F2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Electrostatically controlled formation of nanocomposite thin films with organic matrices</w:t>
      </w:r>
      <w:r w:rsidRPr="00C12FF1">
        <w:rPr>
          <w:i/>
          <w:sz w:val="20"/>
          <w:szCs w:val="20"/>
          <w:u w:val="single"/>
        </w:rPr>
        <w:t> </w:t>
      </w:r>
    </w:p>
    <w:p w14:paraId="7333E492" w14:textId="77777777" w:rsidR="005879F2" w:rsidRPr="00C12FF1" w:rsidRDefault="005879F2" w:rsidP="005879F2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2017, CSIR-National Chemical Laboratory, Pune,</w:t>
      </w:r>
      <w:r w:rsidRPr="00C12FF1">
        <w:rPr>
          <w:sz w:val="20"/>
          <w:szCs w:val="20"/>
        </w:rPr>
        <w:t xml:space="preserve"> </w:t>
      </w:r>
      <w:hyperlink r:id="rId13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http://ncl.csircentral.net/id/eprint/3086</w:t>
        </w:r>
      </w:hyperlink>
    </w:p>
    <w:p w14:paraId="28D4B8FD" w14:textId="77777777" w:rsidR="005879F2" w:rsidRPr="00C12FF1" w:rsidRDefault="005879F2" w:rsidP="005879F2">
      <w:pPr>
        <w:rPr>
          <w:b/>
          <w:i/>
          <w:sz w:val="20"/>
          <w:szCs w:val="20"/>
        </w:rPr>
      </w:pPr>
    </w:p>
    <w:p w14:paraId="03C996CF" w14:textId="77777777" w:rsidR="004E246D" w:rsidRPr="00C12FF1" w:rsidRDefault="004E246D" w:rsidP="004E246D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Laban, BB</w:t>
      </w:r>
    </w:p>
    <w:p w14:paraId="67AB2EF5" w14:textId="77777777" w:rsidR="004E246D" w:rsidRPr="00C12FF1" w:rsidRDefault="004E246D" w:rsidP="004E246D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C12FF1">
        <w:rPr>
          <w:i/>
          <w:sz w:val="20"/>
          <w:szCs w:val="20"/>
          <w:u w:val="single"/>
        </w:rPr>
        <w:t> </w:t>
      </w:r>
    </w:p>
    <w:p w14:paraId="2D3549D7" w14:textId="77777777" w:rsidR="004E246D" w:rsidRPr="00C12FF1" w:rsidRDefault="004E246D" w:rsidP="004E246D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Doctoral dissertation, Univerzitet u </w:t>
      </w:r>
      <w:r w:rsidR="005879F2" w:rsidRPr="00C12FF1">
        <w:rPr>
          <w:b/>
          <w:i/>
          <w:sz w:val="20"/>
          <w:szCs w:val="20"/>
        </w:rPr>
        <w:t>Beogradu-Hemijski fakultet, 2017</w:t>
      </w:r>
      <w:r w:rsidRPr="00C12FF1">
        <w:rPr>
          <w:b/>
          <w:i/>
          <w:sz w:val="20"/>
          <w:szCs w:val="20"/>
        </w:rPr>
        <w:t>, http://uvidok.rcub.bg.ac.rs/handle/123456789/1752</w:t>
      </w:r>
    </w:p>
    <w:p w14:paraId="705E98F7" w14:textId="77777777" w:rsidR="005879F2" w:rsidRPr="00C12FF1" w:rsidRDefault="005879F2" w:rsidP="005879F2">
      <w:pPr>
        <w:rPr>
          <w:b/>
          <w:i/>
          <w:sz w:val="20"/>
          <w:szCs w:val="20"/>
          <w:lang w:val="sr-Latn-RS"/>
        </w:rPr>
      </w:pPr>
    </w:p>
    <w:p w14:paraId="781F3017" w14:textId="77777777" w:rsidR="00E72F6F" w:rsidRPr="00C12FF1" w:rsidRDefault="00E72F6F" w:rsidP="009A238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Smajić, MM</w:t>
      </w:r>
    </w:p>
    <w:p w14:paraId="087893C0" w14:textId="6AEDC4D8" w:rsidR="00E72F6F" w:rsidRPr="00A91F36" w:rsidRDefault="00E72F6F" w:rsidP="00E72F6F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Pr="00C12FF1">
        <w:rPr>
          <w:i/>
          <w:sz w:val="20"/>
          <w:szCs w:val="20"/>
          <w:u w:val="single"/>
        </w:rPr>
        <w:t> </w:t>
      </w:r>
      <w:r w:rsidRPr="00C12FF1">
        <w:rPr>
          <w:b/>
          <w:i/>
          <w:sz w:val="20"/>
          <w:szCs w:val="20"/>
        </w:rPr>
        <w:t>Doctoral dissertation, Универзитет у Београду, Фармацеутски факултет, 2016, http://nardus.mpn.gov.rs/handle/123456789/6947</w:t>
      </w:r>
    </w:p>
    <w:p w14:paraId="14C8E8FF" w14:textId="77777777" w:rsidR="00E72F6F" w:rsidRPr="00C12FF1" w:rsidRDefault="00E72F6F" w:rsidP="00E72F6F">
      <w:pPr>
        <w:rPr>
          <w:b/>
          <w:i/>
          <w:sz w:val="20"/>
          <w:szCs w:val="20"/>
          <w:lang w:val="sr-Latn-RS"/>
        </w:rPr>
      </w:pPr>
    </w:p>
    <w:p w14:paraId="7A9F339C" w14:textId="77777777" w:rsidR="00DB46E3" w:rsidRPr="00C12FF1" w:rsidRDefault="00DB46E3" w:rsidP="00DB46E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Otani, S; Nomura, A</w:t>
      </w:r>
    </w:p>
    <w:p w14:paraId="488BD19F" w14:textId="77777777" w:rsidR="00DB46E3" w:rsidRPr="00C12FF1" w:rsidRDefault="00DB46E3" w:rsidP="00DB46E3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Conductive resin composition and chip-type electronic component</w:t>
      </w:r>
    </w:p>
    <w:p w14:paraId="36F5949B" w14:textId="77777777" w:rsidR="00DB46E3" w:rsidRPr="00C12FF1" w:rsidRDefault="00DB46E3" w:rsidP="00DB46E3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U.S. Patent No. 9,263,188</w:t>
      </w:r>
      <w:r w:rsidRPr="00C12FF1">
        <w:rPr>
          <w:b/>
          <w:i/>
          <w:sz w:val="20"/>
          <w:szCs w:val="20"/>
          <w:lang w:val="sr-Latn-RS"/>
        </w:rPr>
        <w:t>. Washington, DC: U.S. Patent and Trademark Office, 2016</w:t>
      </w:r>
    </w:p>
    <w:p w14:paraId="0652E1F8" w14:textId="77777777" w:rsidR="00DB46E3" w:rsidRPr="00C12FF1" w:rsidRDefault="00DB46E3" w:rsidP="00DB46E3">
      <w:pPr>
        <w:ind w:left="360"/>
        <w:rPr>
          <w:i/>
          <w:sz w:val="20"/>
          <w:szCs w:val="20"/>
          <w:lang w:val="sr-Latn-RS"/>
        </w:rPr>
      </w:pPr>
    </w:p>
    <w:p w14:paraId="34B38A89" w14:textId="77777777" w:rsidR="00DB46E3" w:rsidRPr="00C12FF1" w:rsidRDefault="00DB46E3" w:rsidP="00DB46E3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Bogdanović, U</w:t>
      </w:r>
    </w:p>
    <w:p w14:paraId="66D68062" w14:textId="77777777" w:rsidR="00DB46E3" w:rsidRPr="00C12FF1" w:rsidRDefault="00DB46E3" w:rsidP="00DB46E3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C12FF1">
        <w:rPr>
          <w:i/>
          <w:sz w:val="20"/>
          <w:szCs w:val="20"/>
        </w:rPr>
        <w:t xml:space="preserve"> </w:t>
      </w:r>
    </w:p>
    <w:p w14:paraId="4E082EE7" w14:textId="77777777" w:rsidR="00DB46E3" w:rsidRPr="00C12FF1" w:rsidRDefault="00DB46E3" w:rsidP="00DB46E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2AFC4510" w14:textId="77777777" w:rsidR="00DB46E3" w:rsidRPr="00C12FF1" w:rsidRDefault="00DB46E3" w:rsidP="00DB46E3">
      <w:pPr>
        <w:ind w:left="360"/>
        <w:rPr>
          <w:i/>
          <w:sz w:val="20"/>
          <w:szCs w:val="20"/>
        </w:rPr>
      </w:pPr>
    </w:p>
    <w:p w14:paraId="2AF234EE" w14:textId="77777777" w:rsidR="00DB46E3" w:rsidRPr="00C12FF1" w:rsidRDefault="00DB46E3" w:rsidP="00DB46E3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Laban, BB</w:t>
      </w:r>
    </w:p>
    <w:p w14:paraId="28E55831" w14:textId="77777777" w:rsidR="00DB46E3" w:rsidRPr="00C12FF1" w:rsidRDefault="00DB46E3" w:rsidP="00DB46E3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C12FF1">
        <w:rPr>
          <w:i/>
          <w:sz w:val="20"/>
          <w:szCs w:val="20"/>
          <w:u w:val="single"/>
        </w:rPr>
        <w:t> </w:t>
      </w:r>
    </w:p>
    <w:p w14:paraId="01751F74" w14:textId="77777777" w:rsidR="00DB46E3" w:rsidRPr="00C12FF1" w:rsidRDefault="00DB46E3" w:rsidP="00DB46E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Univerzitet u Beogradu-Hemijski fakultet, 2016, http://uvidok.rcub.bg.ac.rs/handle/123456789/1752</w:t>
      </w:r>
    </w:p>
    <w:p w14:paraId="05445BD8" w14:textId="77777777" w:rsidR="00DB46E3" w:rsidRPr="00C12FF1" w:rsidRDefault="00DB46E3" w:rsidP="00DB46E3">
      <w:pPr>
        <w:ind w:left="360"/>
        <w:rPr>
          <w:i/>
          <w:sz w:val="20"/>
          <w:szCs w:val="20"/>
          <w:lang w:val="sr-Latn-RS"/>
        </w:rPr>
      </w:pPr>
    </w:p>
    <w:p w14:paraId="2A841183" w14:textId="77777777" w:rsidR="009A2380" w:rsidRPr="00C12FF1" w:rsidRDefault="009A2380" w:rsidP="00DB46E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Ferreira, AM; Roque, É B; Fonseca, FVD; Borges, CP</w:t>
      </w:r>
    </w:p>
    <w:p w14:paraId="27A09BBA" w14:textId="77777777" w:rsidR="009A2380" w:rsidRPr="00C12FF1" w:rsidRDefault="009A2380" w:rsidP="009A238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High flux microfiltration membranes with silver nanoparticles for water disinfection. </w:t>
      </w:r>
    </w:p>
    <w:p w14:paraId="5782ED8C" w14:textId="77777777" w:rsidR="009A2380" w:rsidRPr="00C12FF1" w:rsidRDefault="009A2380" w:rsidP="009A238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D</w:t>
      </w:r>
      <w:r w:rsidR="008813B6" w:rsidRPr="00C12FF1">
        <w:rPr>
          <w:b/>
          <w:i/>
          <w:iCs/>
          <w:sz w:val="20"/>
          <w:szCs w:val="20"/>
          <w:lang w:val="sr-Latn-RS"/>
        </w:rPr>
        <w:t>ESALINATION AND WATER TREATMENT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="00F4515E" w:rsidRPr="00C12FF1">
        <w:rPr>
          <w:b/>
          <w:i/>
          <w:sz w:val="20"/>
          <w:szCs w:val="20"/>
        </w:rPr>
        <w:t xml:space="preserve">56 (13): 3590-3598 </w:t>
      </w:r>
      <w:r w:rsidR="00F4515E" w:rsidRPr="00C12FF1">
        <w:rPr>
          <w:b/>
          <w:i/>
          <w:sz w:val="20"/>
          <w:szCs w:val="20"/>
          <w:lang w:val="sr-Latn-RS"/>
        </w:rPr>
        <w:t>2015</w:t>
      </w:r>
    </w:p>
    <w:p w14:paraId="54DFF42E" w14:textId="77777777" w:rsidR="008813B6" w:rsidRPr="00C12FF1" w:rsidRDefault="008813B6" w:rsidP="008813B6">
      <w:pPr>
        <w:ind w:left="360"/>
        <w:rPr>
          <w:i/>
          <w:sz w:val="20"/>
          <w:szCs w:val="20"/>
          <w:lang w:val="sr-Latn-RS"/>
        </w:rPr>
      </w:pPr>
    </w:p>
    <w:p w14:paraId="2EA7627A" w14:textId="77777777" w:rsidR="009A2380" w:rsidRPr="00C12FF1" w:rsidRDefault="009A2380" w:rsidP="009A238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Tian, K; Liu, WJ; Jiang, H </w:t>
      </w:r>
    </w:p>
    <w:p w14:paraId="64EF9CB0" w14:textId="08060B57" w:rsidR="009A2380" w:rsidRPr="00A91F36" w:rsidRDefault="009A2380" w:rsidP="009A238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Comparative Investigation on Photoreactivity and Mechanism of Biogenic and Chemosythetic Ag/C</w:t>
      </w:r>
      <w:r w:rsidRPr="00C12FF1">
        <w:rPr>
          <w:i/>
          <w:sz w:val="20"/>
          <w:szCs w:val="20"/>
          <w:u w:val="single"/>
          <w:vertAlign w:val="subscript"/>
          <w:lang w:val="sr-Latn-RS"/>
        </w:rPr>
        <w:t>3</w:t>
      </w:r>
      <w:r w:rsidRPr="00C12FF1">
        <w:rPr>
          <w:i/>
          <w:sz w:val="20"/>
          <w:szCs w:val="20"/>
          <w:u w:val="single"/>
          <w:lang w:val="sr-Latn-RS"/>
        </w:rPr>
        <w:t>N</w:t>
      </w:r>
      <w:r w:rsidRPr="00C12FF1">
        <w:rPr>
          <w:i/>
          <w:sz w:val="20"/>
          <w:szCs w:val="20"/>
          <w:u w:val="single"/>
          <w:vertAlign w:val="subscript"/>
          <w:lang w:val="sr-Latn-RS"/>
        </w:rPr>
        <w:t>4</w:t>
      </w:r>
      <w:r w:rsidRPr="00C12FF1">
        <w:rPr>
          <w:i/>
          <w:sz w:val="20"/>
          <w:szCs w:val="20"/>
          <w:u w:val="single"/>
          <w:lang w:val="sr-Latn-RS"/>
        </w:rPr>
        <w:t xml:space="preserve"> Composites under Visible Light Irradiation</w:t>
      </w:r>
      <w:r w:rsidR="00A91F36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ACS SUSTAINABLE CHEMISTRY &amp; ENGINEERING, </w:t>
      </w:r>
      <w:r w:rsidR="00D037A5" w:rsidRPr="00C12FF1">
        <w:rPr>
          <w:b/>
          <w:i/>
          <w:iCs/>
          <w:sz w:val="20"/>
          <w:szCs w:val="20"/>
        </w:rPr>
        <w:t>3</w:t>
      </w:r>
      <w:r w:rsidR="00D037A5" w:rsidRPr="00C12FF1">
        <w:rPr>
          <w:b/>
          <w:i/>
          <w:sz w:val="20"/>
          <w:szCs w:val="20"/>
        </w:rPr>
        <w:t xml:space="preserve"> (2): 269–276 </w:t>
      </w:r>
      <w:r w:rsidRPr="00C12FF1">
        <w:rPr>
          <w:b/>
          <w:i/>
          <w:sz w:val="20"/>
          <w:szCs w:val="20"/>
          <w:lang w:val="sr-Latn-RS"/>
        </w:rPr>
        <w:t>2015</w:t>
      </w:r>
    </w:p>
    <w:p w14:paraId="575B0026" w14:textId="77777777" w:rsidR="00231CFD" w:rsidRPr="00C12FF1" w:rsidRDefault="00231CFD" w:rsidP="00DB46E3">
      <w:pPr>
        <w:rPr>
          <w:i/>
          <w:sz w:val="20"/>
          <w:szCs w:val="20"/>
          <w:lang w:val="sr-Latn-RS"/>
        </w:rPr>
      </w:pPr>
    </w:p>
    <w:p w14:paraId="5921A771" w14:textId="77777777" w:rsidR="001D12EF" w:rsidRPr="00C12FF1" w:rsidRDefault="001D12EF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Sanader, Ž; Mitrić, R; Bonačić-Koutecký, V; Bellina, B; Antoine, R; Dugourd, P</w:t>
      </w:r>
    </w:p>
    <w:p w14:paraId="7B217AA1" w14:textId="77777777" w:rsidR="001D12EF" w:rsidRPr="00C12FF1" w:rsidRDefault="001D12EF" w:rsidP="001D12E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 </w:t>
      </w:r>
      <w:r w:rsidRPr="00C12FF1">
        <w:rPr>
          <w:i/>
          <w:sz w:val="20"/>
          <w:szCs w:val="20"/>
          <w:u w:val="single"/>
          <w:lang w:val="sr-Latn-RS"/>
        </w:rPr>
        <w:t>The nature of electronic excitations at the metal–bioorganic interface illustrated on histidine–silver hybrids.</w:t>
      </w:r>
    </w:p>
    <w:p w14:paraId="4E6A77DC" w14:textId="77777777" w:rsidR="001D12EF" w:rsidRPr="00C12FF1" w:rsidRDefault="001D12EF" w:rsidP="001D12EF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PHYSICAL CHEMISTRY CHEMICAL PHYSICS</w:t>
      </w:r>
      <w:r w:rsidR="00875C4F" w:rsidRPr="00C12FF1">
        <w:rPr>
          <w:b/>
          <w:i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="00875C4F" w:rsidRPr="00C12FF1">
        <w:rPr>
          <w:b/>
          <w:bCs/>
          <w:i/>
          <w:sz w:val="20"/>
          <w:szCs w:val="20"/>
          <w:lang w:val="en"/>
        </w:rPr>
        <w:t>16</w:t>
      </w:r>
      <w:r w:rsidR="00875C4F" w:rsidRPr="00C12FF1">
        <w:rPr>
          <w:b/>
          <w:i/>
          <w:sz w:val="20"/>
          <w:szCs w:val="20"/>
          <w:lang w:val="en"/>
        </w:rPr>
        <w:t xml:space="preserve">:1257-1261 </w:t>
      </w:r>
      <w:r w:rsidRPr="00C12FF1">
        <w:rPr>
          <w:b/>
          <w:i/>
          <w:iCs/>
          <w:sz w:val="20"/>
          <w:szCs w:val="20"/>
          <w:lang w:val="sr-Latn-RS"/>
        </w:rPr>
        <w:t>2014</w:t>
      </w:r>
    </w:p>
    <w:p w14:paraId="6585190C" w14:textId="77777777" w:rsidR="001D12EF" w:rsidRPr="00C12FF1" w:rsidRDefault="001D12EF" w:rsidP="001D12EF">
      <w:pPr>
        <w:ind w:left="360"/>
        <w:rPr>
          <w:i/>
          <w:sz w:val="20"/>
          <w:szCs w:val="20"/>
          <w:lang w:val="sr-Latn-RS"/>
        </w:rPr>
      </w:pPr>
    </w:p>
    <w:p w14:paraId="3E1ED14D" w14:textId="77777777" w:rsidR="00967F12" w:rsidRPr="00C12FF1" w:rsidRDefault="00967F1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Li, N; Ni, S </w:t>
      </w:r>
    </w:p>
    <w:p w14:paraId="3B09D61A" w14:textId="77777777" w:rsidR="003B43A2" w:rsidRDefault="00967F12" w:rsidP="00967F12">
      <w:pPr>
        <w:rPr>
          <w:i/>
          <w:iCs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Amino acids as novel nucleophiles for silver nanoparticle</w:t>
      </w:r>
      <w:r w:rsidRPr="00C12FF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12FF1">
        <w:rPr>
          <w:i/>
          <w:sz w:val="20"/>
          <w:szCs w:val="20"/>
          <w:u w:val="single"/>
          <w:lang w:val="sr-Latn-RS"/>
        </w:rPr>
        <w:t>luminol chemiluminescence.</w:t>
      </w:r>
      <w:r w:rsidRPr="00C12FF1">
        <w:rPr>
          <w:i/>
          <w:sz w:val="20"/>
          <w:szCs w:val="20"/>
          <w:lang w:val="sr-Latn-RS"/>
        </w:rPr>
        <w:t xml:space="preserve"> </w:t>
      </w:r>
    </w:p>
    <w:p w14:paraId="095B34AB" w14:textId="0F11DAF6" w:rsidR="00967F12" w:rsidRPr="003B43A2" w:rsidRDefault="00967F12" w:rsidP="00967F12">
      <w:pPr>
        <w:rPr>
          <w:i/>
          <w:iCs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LUMINESCENCE,</w:t>
      </w:r>
      <w:r w:rsidRPr="00C12FF1">
        <w:rPr>
          <w:sz w:val="20"/>
          <w:szCs w:val="20"/>
          <w:lang w:val="en"/>
        </w:rPr>
        <w:t xml:space="preserve"> </w:t>
      </w:r>
      <w:r w:rsidR="00416D18" w:rsidRPr="00C12FF1">
        <w:rPr>
          <w:b/>
          <w:i/>
          <w:iCs/>
          <w:sz w:val="20"/>
          <w:szCs w:val="20"/>
        </w:rPr>
        <w:t xml:space="preserve">29 (8):1130-1134 </w:t>
      </w:r>
      <w:r w:rsidRPr="00C12FF1">
        <w:rPr>
          <w:b/>
          <w:i/>
          <w:iCs/>
          <w:sz w:val="20"/>
          <w:szCs w:val="20"/>
          <w:lang w:val="en"/>
        </w:rPr>
        <w:t>2014</w:t>
      </w:r>
    </w:p>
    <w:p w14:paraId="0B00276A" w14:textId="77777777" w:rsidR="00967F12" w:rsidRPr="00C12FF1" w:rsidRDefault="00967F12" w:rsidP="00967F12">
      <w:pPr>
        <w:rPr>
          <w:i/>
          <w:sz w:val="20"/>
          <w:szCs w:val="20"/>
          <w:lang w:val="pt-BR"/>
        </w:rPr>
      </w:pPr>
    </w:p>
    <w:p w14:paraId="1FF4D631" w14:textId="77777777" w:rsidR="00530643" w:rsidRPr="00C12FF1" w:rsidRDefault="00530643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>Abbo, MA; Aliana, M A</w:t>
      </w:r>
    </w:p>
    <w:p w14:paraId="0EC9D09F" w14:textId="77777777" w:rsidR="00530643" w:rsidRPr="00C12FF1" w:rsidRDefault="00530643" w:rsidP="00530643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Electrochemical Effects on Spectral properties of Silver Nano Particles Adsorbed on Transparent Cd-TiO2 Electrodes.</w:t>
      </w:r>
    </w:p>
    <w:p w14:paraId="6F552DCA" w14:textId="77777777" w:rsidR="00530643" w:rsidRPr="00C12FF1" w:rsidRDefault="00530643" w:rsidP="00530643">
      <w:pPr>
        <w:rPr>
          <w:b/>
          <w:bCs/>
          <w:i/>
          <w:sz w:val="20"/>
          <w:szCs w:val="20"/>
          <w:lang w:val="sr-Latn-RS"/>
        </w:rPr>
      </w:pPr>
      <w:r w:rsidRPr="00C12FF1">
        <w:rPr>
          <w:b/>
          <w:bCs/>
          <w:i/>
          <w:sz w:val="20"/>
          <w:szCs w:val="20"/>
          <w:lang w:val="sr-Latn-RS"/>
        </w:rPr>
        <w:t>JOURNAL OF BASIC AND APPLIED CHEMISTRY, 2(4): 1-11 2013</w:t>
      </w:r>
    </w:p>
    <w:p w14:paraId="31CA89E8" w14:textId="77777777" w:rsidR="00530643" w:rsidRPr="00C12FF1" w:rsidRDefault="00530643" w:rsidP="00530643">
      <w:pPr>
        <w:ind w:left="360"/>
        <w:rPr>
          <w:b/>
          <w:bCs/>
          <w:i/>
          <w:sz w:val="20"/>
          <w:szCs w:val="20"/>
          <w:lang w:val="sr-Latn-RS"/>
        </w:rPr>
      </w:pPr>
    </w:p>
    <w:p w14:paraId="421955EF" w14:textId="77777777" w:rsidR="000A55D5" w:rsidRPr="00C12FF1" w:rsidRDefault="000A55D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Tsai, LD; Hsueh, K L; Chang, S C; Lo, M Y; Peng, Y M; Huang, C C; </w:t>
      </w:r>
      <w:hyperlink r:id="rId1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Liu</w:t>
        </w:r>
      </w:hyperlink>
      <w:r w:rsidRPr="00C12FF1">
        <w:rPr>
          <w:i/>
          <w:sz w:val="20"/>
          <w:szCs w:val="20"/>
        </w:rPr>
        <w:t xml:space="preserve">,RS; </w:t>
      </w:r>
      <w:hyperlink r:id="rId15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Chen</w:t>
        </w:r>
      </w:hyperlink>
      <w:r w:rsidRPr="00C12FF1">
        <w:rPr>
          <w:i/>
          <w:sz w:val="20"/>
          <w:szCs w:val="20"/>
        </w:rPr>
        <w:t xml:space="preserve">,HM; </w:t>
      </w:r>
      <w:r w:rsidRPr="00C12FF1">
        <w:rPr>
          <w:i/>
          <w:sz w:val="20"/>
          <w:szCs w:val="20"/>
          <w:lang w:val="sr-Latn-RS"/>
        </w:rPr>
        <w:t>Peng, HC</w:t>
      </w:r>
    </w:p>
    <w:p w14:paraId="610284B1" w14:textId="2A6FECD0" w:rsidR="000A55D5" w:rsidRPr="00C12FF1" w:rsidRDefault="000A55D5" w:rsidP="000A55D5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U.S. Patent No. 8,460,427</w:t>
      </w:r>
      <w:r w:rsidRPr="00C12FF1">
        <w:rPr>
          <w:b/>
          <w:i/>
          <w:sz w:val="20"/>
          <w:szCs w:val="20"/>
          <w:lang w:val="sr-Latn-RS"/>
        </w:rPr>
        <w:t>. Washington, DC</w:t>
      </w:r>
      <w:r w:rsidR="00A91F36">
        <w:rPr>
          <w:b/>
          <w:i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 2013 http://www.google.com/patents/US8460427</w:t>
      </w:r>
    </w:p>
    <w:p w14:paraId="38A97675" w14:textId="77777777" w:rsidR="000A55D5" w:rsidRPr="00C12FF1" w:rsidRDefault="000A55D5" w:rsidP="000A55D5">
      <w:pPr>
        <w:rPr>
          <w:i/>
          <w:sz w:val="20"/>
          <w:szCs w:val="20"/>
          <w:lang w:val="pt-BR"/>
        </w:rPr>
      </w:pPr>
    </w:p>
    <w:p w14:paraId="58323F84" w14:textId="77777777" w:rsidR="00BE1A19" w:rsidRPr="00C12FF1" w:rsidRDefault="00BE1A19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1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Nishimura, S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1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Mott, D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1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Takagaki, A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1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Maenosono, S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2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Ebitani, K</w:t>
        </w:r>
      </w:hyperlink>
    </w:p>
    <w:p w14:paraId="2B6B7D2C" w14:textId="7DF1DA76" w:rsidR="00977676" w:rsidRPr="00A91F36" w:rsidRDefault="00BE1A19" w:rsidP="00CA788D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Role of base in the formation of silver nanoparticles synthesized using sodium acrylate as a dual reducing and encapsulating agent</w:t>
      </w:r>
      <w:r w:rsidR="00A91F36">
        <w:rPr>
          <w:i/>
          <w:sz w:val="20"/>
          <w:szCs w:val="20"/>
          <w:u w:val="single"/>
        </w:rPr>
        <w:t>,</w:t>
      </w:r>
      <w:hyperlink r:id="rId21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PHYSICAL CHEMISTRY CHEMICAL PHYSICS, </w:t>
        </w:r>
      </w:hyperlink>
      <w:r w:rsidRPr="00C12FF1">
        <w:rPr>
          <w:b/>
          <w:i/>
          <w:sz w:val="20"/>
          <w:szCs w:val="20"/>
        </w:rPr>
        <w:t>13 (20): 9335-9343 2011</w:t>
      </w:r>
    </w:p>
    <w:p w14:paraId="55ADCB16" w14:textId="77777777" w:rsidR="000F7E5F" w:rsidRPr="00C12FF1" w:rsidRDefault="000F7E5F" w:rsidP="00CA788D">
      <w:pPr>
        <w:rPr>
          <w:b/>
          <w:i/>
          <w:sz w:val="20"/>
          <w:szCs w:val="20"/>
        </w:rPr>
      </w:pPr>
    </w:p>
    <w:p w14:paraId="628D4680" w14:textId="409AE22B" w:rsidR="00BE1A19" w:rsidRPr="00A91F36" w:rsidRDefault="00BE1A19" w:rsidP="000F7E5F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2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Božanić, DK</w:t>
        </w:r>
      </w:hyperlink>
      <w:r w:rsidRPr="00C12FF1">
        <w:rPr>
          <w:i/>
          <w:sz w:val="20"/>
          <w:szCs w:val="20"/>
        </w:rPr>
        <w:t xml:space="preserve">; </w:t>
      </w:r>
      <w:hyperlink r:id="rId2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Djoković, V</w:t>
        </w:r>
      </w:hyperlink>
      <w:r w:rsidRPr="00C12FF1">
        <w:rPr>
          <w:i/>
          <w:sz w:val="20"/>
          <w:szCs w:val="20"/>
        </w:rPr>
        <w:t xml:space="preserve">; </w:t>
      </w:r>
      <w:r w:rsidR="00A91F36">
        <w:rPr>
          <w:sz w:val="20"/>
          <w:szCs w:val="20"/>
        </w:rPr>
        <w:t>…&amp;</w:t>
      </w:r>
      <w:hyperlink r:id="rId24" w:tooltip="Show author details" w:history="1">
        <w:r w:rsidRPr="00A91F36">
          <w:rPr>
            <w:rStyle w:val="Hyperlink"/>
            <w:i/>
            <w:color w:val="auto"/>
            <w:sz w:val="20"/>
            <w:szCs w:val="20"/>
            <w:u w:val="none"/>
          </w:rPr>
          <w:t>Radhakrishnan, T</w:t>
        </w:r>
      </w:hyperlink>
    </w:p>
    <w:p w14:paraId="60D68F23" w14:textId="77777777" w:rsidR="00BE1A19" w:rsidRPr="00C12FF1" w:rsidRDefault="00BE1A19" w:rsidP="00BE1A19">
      <w:pPr>
        <w:rPr>
          <w:i/>
          <w:sz w:val="20"/>
          <w:szCs w:val="20"/>
          <w:u w:val="single"/>
        </w:rPr>
      </w:pPr>
      <w:hyperlink r:id="rId25" w:history="1">
        <w:r w:rsidRPr="00C12FF1">
          <w:rPr>
            <w:rStyle w:val="Hyperlink"/>
            <w:i/>
            <w:color w:val="auto"/>
            <w:sz w:val="20"/>
            <w:szCs w:val="20"/>
          </w:rPr>
          <w:t>Inhibition of microbial growth by silver-starch nanocomposite thin films</w:t>
        </w:r>
      </w:hyperlink>
    </w:p>
    <w:p w14:paraId="223E2E79" w14:textId="77777777" w:rsidR="00BE1A19" w:rsidRPr="00C12FF1" w:rsidRDefault="00BE1A19" w:rsidP="00BE1A19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BIOMATERIALS SCIENCE, POLYMER EDITION, </w:t>
      </w:r>
      <w:r w:rsidRPr="00C12FF1">
        <w:rPr>
          <w:b/>
          <w:i/>
          <w:sz w:val="20"/>
          <w:szCs w:val="20"/>
        </w:rPr>
        <w:t>22 (17): 2343-2355 2011</w:t>
      </w:r>
    </w:p>
    <w:p w14:paraId="46899BFE" w14:textId="77777777" w:rsidR="000F7E5F" w:rsidRPr="00C12FF1" w:rsidRDefault="000F7E5F" w:rsidP="00BE1A19">
      <w:pPr>
        <w:rPr>
          <w:b/>
          <w:i/>
          <w:sz w:val="20"/>
          <w:szCs w:val="20"/>
        </w:rPr>
      </w:pPr>
    </w:p>
    <w:p w14:paraId="2832366B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2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Aswathy, B</w:t>
        </w:r>
      </w:hyperlink>
      <w:r w:rsidRPr="00C12FF1">
        <w:rPr>
          <w:i/>
          <w:sz w:val="20"/>
          <w:szCs w:val="20"/>
        </w:rPr>
        <w:t xml:space="preserve">; </w:t>
      </w:r>
      <w:hyperlink r:id="rId2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Avadhani, GS;</w:t>
        </w:r>
      </w:hyperlink>
      <w:r w:rsidRPr="00C12FF1">
        <w:rPr>
          <w:i/>
          <w:sz w:val="20"/>
          <w:szCs w:val="20"/>
        </w:rPr>
        <w:t xml:space="preserve">  </w:t>
      </w:r>
      <w:hyperlink r:id="rId2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Sumithra, IS</w:t>
        </w:r>
      </w:hyperlink>
      <w:r w:rsidRPr="00C12FF1">
        <w:rPr>
          <w:i/>
          <w:sz w:val="20"/>
          <w:szCs w:val="20"/>
        </w:rPr>
        <w:t xml:space="preserve">; </w:t>
      </w:r>
      <w:hyperlink r:id="rId2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Suji, S</w:t>
        </w:r>
      </w:hyperlink>
      <w:r w:rsidRPr="00C12FF1">
        <w:rPr>
          <w:i/>
          <w:sz w:val="20"/>
          <w:szCs w:val="20"/>
        </w:rPr>
        <w:t xml:space="preserve">; </w:t>
      </w:r>
      <w:hyperlink r:id="rId3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Sony, G</w:t>
        </w:r>
      </w:hyperlink>
    </w:p>
    <w:p w14:paraId="2529E995" w14:textId="1624D5B4" w:rsidR="00A443C3" w:rsidRPr="00A91F36" w:rsidRDefault="00A443C3" w:rsidP="00A91F36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Microwave assistedsynthesis and UV-Vis spectroscopic studies of silver nanoparticles synthesized using vanillin as a reducing agent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iCs/>
          <w:sz w:val="20"/>
          <w:szCs w:val="20"/>
        </w:rPr>
        <w:t xml:space="preserve">JOURNAL OF MOLECULAR LIQUIDS, </w:t>
      </w:r>
      <w:r w:rsidRPr="00C12FF1">
        <w:rPr>
          <w:b/>
          <w:i/>
          <w:sz w:val="20"/>
          <w:szCs w:val="20"/>
        </w:rPr>
        <w:t>159 (2): 165-169 2011</w:t>
      </w:r>
    </w:p>
    <w:p w14:paraId="53F2B9DE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21D15118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3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Li, N;</w:t>
        </w:r>
      </w:hyperlink>
      <w:r w:rsidRPr="00C12FF1">
        <w:rPr>
          <w:i/>
          <w:sz w:val="20"/>
          <w:szCs w:val="20"/>
        </w:rPr>
        <w:t xml:space="preserve">  </w:t>
      </w:r>
      <w:hyperlink r:id="rId3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 xml:space="preserve">Gu, J; </w:t>
        </w:r>
      </w:hyperlink>
      <w:hyperlink r:id="rId3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Cui, H</w:t>
        </w:r>
      </w:hyperlink>
    </w:p>
    <w:p w14:paraId="7620B838" w14:textId="77777777" w:rsidR="00A443C3" w:rsidRPr="00C12FF1" w:rsidRDefault="00A443C3" w:rsidP="00A443C3">
      <w:pPr>
        <w:rPr>
          <w:rStyle w:val="bold1"/>
          <w:i/>
          <w:sz w:val="20"/>
          <w:szCs w:val="20"/>
          <w:u w:val="single"/>
        </w:rPr>
      </w:pPr>
      <w:hyperlink r:id="rId34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Luminol chemiluminescence induced by silver nanoparticles in the presence of nucleophiles and Cu2+</w:t>
        </w:r>
      </w:hyperlink>
    </w:p>
    <w:p w14:paraId="60482684" w14:textId="77777777" w:rsidR="00CA788D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PHOTOCHEMISTRY AND PHOTOBIOLOGY A: CHEMISTRY, </w:t>
      </w:r>
      <w:r w:rsidRPr="00C12FF1">
        <w:rPr>
          <w:b/>
          <w:i/>
          <w:sz w:val="20"/>
          <w:szCs w:val="20"/>
        </w:rPr>
        <w:t>215 (2-3): 185-190 2010</w:t>
      </w:r>
    </w:p>
    <w:p w14:paraId="4AFA7EA1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06D8B6D1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3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Balamurugan, A;</w:t>
        </w:r>
      </w:hyperlink>
      <w:r w:rsidRPr="00C12FF1">
        <w:rPr>
          <w:i/>
          <w:sz w:val="20"/>
          <w:szCs w:val="20"/>
        </w:rPr>
        <w:t xml:space="preserve"> </w:t>
      </w:r>
      <w:hyperlink r:id="rId3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Ho, K-C;</w:t>
        </w:r>
      </w:hyperlink>
      <w:r w:rsidRPr="00C12FF1">
        <w:rPr>
          <w:i/>
          <w:sz w:val="20"/>
          <w:szCs w:val="20"/>
        </w:rPr>
        <w:t xml:space="preserve"> </w:t>
      </w:r>
      <w:hyperlink r:id="rId3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Chen, S-M;</w:t>
        </w:r>
      </w:hyperlink>
      <w:r w:rsidRPr="00C12FF1">
        <w:rPr>
          <w:i/>
          <w:sz w:val="20"/>
          <w:szCs w:val="20"/>
        </w:rPr>
        <w:t xml:space="preserve"> </w:t>
      </w:r>
      <w:hyperlink r:id="rId3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Huang, T-Y</w:t>
        </w:r>
      </w:hyperlink>
    </w:p>
    <w:p w14:paraId="42EA189D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Electrochemical sensing of NADH based on Meldola Blue immobilized silver nanoparticle-conducting polymer electrode </w:t>
      </w:r>
    </w:p>
    <w:p w14:paraId="29BF0AB7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COLLOIDS AND SURFACE </w:t>
      </w:r>
      <w:hyperlink r:id="rId39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A: PHYSICOCHEMICAL AND ENGINEERING ASPECTS</w:t>
        </w:r>
      </w:hyperlink>
      <w:r w:rsidRPr="00C12FF1">
        <w:rPr>
          <w:b/>
          <w:i/>
          <w:sz w:val="20"/>
          <w:szCs w:val="20"/>
        </w:rPr>
        <w:t xml:space="preserve"> </w:t>
      </w:r>
      <w:r w:rsidR="005B2D2D" w:rsidRPr="00C12FF1">
        <w:rPr>
          <w:b/>
          <w:i/>
          <w:sz w:val="20"/>
          <w:szCs w:val="20"/>
        </w:rPr>
        <w:t>,</w:t>
      </w:r>
      <w:r w:rsidR="000F7E5F" w:rsidRPr="00C12FF1">
        <w:rPr>
          <w:b/>
          <w:i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362 (1-3): 1-7 2010</w:t>
      </w:r>
    </w:p>
    <w:p w14:paraId="210AD37E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3760476A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  <w:lang w:val="pt-BR"/>
        </w:rPr>
        <w:t xml:space="preserve">Girao, AV; Martins, M; Pereira, S; </w:t>
      </w:r>
      <w:hyperlink r:id="rId40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Trindade, T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41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Zhachuk, R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42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Kazan, M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43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Watson, IM</w:t>
        </w:r>
      </w:hyperlink>
    </w:p>
    <w:p w14:paraId="03A081A8" w14:textId="06F3B5D8" w:rsidR="00A443C3" w:rsidRPr="00C12FF1" w:rsidRDefault="00A443C3" w:rsidP="00A443C3">
      <w:pPr>
        <w:rPr>
          <w:rStyle w:val="databold1"/>
          <w:i/>
          <w:sz w:val="20"/>
          <w:szCs w:val="20"/>
        </w:rPr>
      </w:pPr>
      <w:hyperlink r:id="rId44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Noble Metal Nanocrystals at the Surface of Nitride Semiconductors: Synthesis, Deposition and Surface Characterization</w:t>
        </w:r>
      </w:hyperlink>
      <w:r w:rsidRPr="00C12FF1">
        <w:rPr>
          <w:i/>
          <w:sz w:val="20"/>
          <w:szCs w:val="20"/>
        </w:rPr>
        <w:t xml:space="preserve"> </w:t>
      </w:r>
      <w:r w:rsidR="00A91F36">
        <w:rPr>
          <w:i/>
          <w:sz w:val="20"/>
          <w:szCs w:val="20"/>
        </w:rPr>
        <w:t>,</w:t>
      </w:r>
      <w:r w:rsidRPr="00C12FF1">
        <w:rPr>
          <w:rStyle w:val="databold1"/>
          <w:i/>
          <w:sz w:val="20"/>
          <w:szCs w:val="20"/>
        </w:rPr>
        <w:t>JOURNAL OF NANOSCIENCE AND NANOTECHNOLOGY</w:t>
      </w:r>
      <w:r w:rsidRPr="00C12FF1">
        <w:rPr>
          <w:i/>
          <w:sz w:val="20"/>
          <w:szCs w:val="20"/>
        </w:rPr>
        <w:t xml:space="preserve">, </w:t>
      </w:r>
      <w:r w:rsidRPr="00C12FF1">
        <w:rPr>
          <w:rStyle w:val="databold1"/>
          <w:i/>
          <w:sz w:val="20"/>
          <w:szCs w:val="20"/>
        </w:rPr>
        <w:t>10</w:t>
      </w:r>
      <w:r w:rsidRPr="00C12FF1">
        <w:rPr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4)</w:t>
      </w:r>
      <w:r w:rsidRPr="00C12FF1">
        <w:rPr>
          <w:i/>
          <w:sz w:val="20"/>
          <w:szCs w:val="20"/>
        </w:rPr>
        <w:t xml:space="preserve">: </w:t>
      </w:r>
      <w:r w:rsidRPr="00C12FF1">
        <w:rPr>
          <w:rStyle w:val="databold1"/>
          <w:i/>
          <w:sz w:val="20"/>
          <w:szCs w:val="20"/>
        </w:rPr>
        <w:t>2574-2577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2010</w:t>
      </w:r>
    </w:p>
    <w:p w14:paraId="3F9ABCD5" w14:textId="77777777" w:rsidR="000F7E5F" w:rsidRPr="00C12FF1" w:rsidRDefault="000F7E5F" w:rsidP="00A443C3">
      <w:pPr>
        <w:rPr>
          <w:rStyle w:val="databold1"/>
          <w:i/>
          <w:sz w:val="20"/>
          <w:szCs w:val="20"/>
        </w:rPr>
      </w:pPr>
    </w:p>
    <w:p w14:paraId="2E4B1710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  <w:lang w:val="de-DE"/>
        </w:rPr>
        <w:t>Bar-Ziv, R; Zilbermann, I; Zidki, T; Cohen, H; Meyerstein, D</w:t>
      </w:r>
    </w:p>
    <w:p w14:paraId="11C098EE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Reactions of alkyl peroxyl radicals with metal nanoparticles in aqueous solutions </w:t>
      </w:r>
    </w:p>
    <w:p w14:paraId="24B7AD51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</w:t>
      </w:r>
      <w:r w:rsidRPr="00C12FF1">
        <w:rPr>
          <w:b/>
          <w:i/>
          <w:sz w:val="20"/>
          <w:szCs w:val="20"/>
        </w:rPr>
        <w:t>PHYSICAL CHEMISTRY</w:t>
      </w:r>
      <w:r w:rsidRPr="00C12FF1">
        <w:rPr>
          <w:b/>
          <w:i/>
          <w:iCs/>
          <w:sz w:val="20"/>
          <w:szCs w:val="20"/>
        </w:rPr>
        <w:t xml:space="preserve"> C,</w:t>
      </w:r>
      <w:r w:rsidRPr="00C12FF1">
        <w:rPr>
          <w:b/>
          <w:i/>
          <w:sz w:val="20"/>
          <w:szCs w:val="20"/>
        </w:rPr>
        <w:t xml:space="preserve"> 113 (8): 3281-3286 2009</w:t>
      </w:r>
    </w:p>
    <w:p w14:paraId="3580C183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278C8433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4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Balamurugan, A;</w:t>
        </w:r>
      </w:hyperlink>
      <w:r w:rsidRPr="00C12FF1">
        <w:rPr>
          <w:i/>
          <w:sz w:val="20"/>
          <w:szCs w:val="20"/>
        </w:rPr>
        <w:t xml:space="preserve"> </w:t>
      </w:r>
      <w:hyperlink r:id="rId4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Ho, K-C;</w:t>
        </w:r>
      </w:hyperlink>
      <w:r w:rsidRPr="00C12FF1">
        <w:rPr>
          <w:i/>
          <w:sz w:val="20"/>
          <w:szCs w:val="20"/>
        </w:rPr>
        <w:t xml:space="preserve"> </w:t>
      </w:r>
      <w:hyperlink r:id="rId4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Chen, S-M</w:t>
        </w:r>
      </w:hyperlink>
    </w:p>
    <w:p w14:paraId="418FC2C3" w14:textId="155B395C" w:rsidR="00A443C3" w:rsidRPr="00A91F36" w:rsidRDefault="00A443C3" w:rsidP="00A443C3">
      <w:pPr>
        <w:rPr>
          <w:bCs/>
          <w:i/>
          <w:sz w:val="20"/>
          <w:szCs w:val="20"/>
          <w:u w:val="single"/>
          <w:bdr w:val="single" w:sz="2" w:space="0" w:color="FFFFFF" w:frame="1"/>
          <w:shd w:val="clear" w:color="auto" w:fill="FFFFFF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One-pot synthesis of highly stable silver nanoparticles-conducting polymer nanocomposite and its catalytic application </w:t>
      </w:r>
      <w:r w:rsidR="00A91F36">
        <w:rPr>
          <w:rStyle w:val="txtboldonly1"/>
          <w:rFonts w:ascii="Times New Roman" w:hAnsi="Times New Roman"/>
          <w:b w:val="0"/>
          <w:i/>
          <w:color w:val="auto"/>
          <w:u w:val="single"/>
        </w:rPr>
        <w:t>,</w:t>
      </w:r>
      <w:r w:rsidRPr="00C12FF1">
        <w:rPr>
          <w:b/>
          <w:i/>
          <w:iCs/>
          <w:sz w:val="20"/>
          <w:szCs w:val="20"/>
        </w:rPr>
        <w:t>SYNTHETIC METALS,</w:t>
      </w:r>
      <w:r w:rsidRPr="00C12FF1">
        <w:rPr>
          <w:b/>
          <w:i/>
          <w:sz w:val="20"/>
          <w:szCs w:val="20"/>
        </w:rPr>
        <w:t xml:space="preserve"> 159 (23-24): 2544-2549 2009</w:t>
      </w:r>
    </w:p>
    <w:p w14:paraId="432F8F00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128DDCE0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Usha, RS</w:t>
        </w:r>
      </w:hyperlink>
      <w:r w:rsidRPr="00C12FF1">
        <w:rPr>
          <w:i/>
          <w:sz w:val="20"/>
          <w:szCs w:val="20"/>
        </w:rPr>
        <w:t xml:space="preserve">; </w:t>
      </w:r>
      <w:hyperlink r:id="rId4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Jeeva, PK</w:t>
        </w:r>
      </w:hyperlink>
      <w:r w:rsidRPr="00C12FF1">
        <w:rPr>
          <w:i/>
          <w:sz w:val="20"/>
          <w:szCs w:val="20"/>
        </w:rPr>
        <w:t xml:space="preserve">; </w:t>
      </w:r>
      <w:hyperlink r:id="rId5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Reddy, BSR</w:t>
        </w:r>
      </w:hyperlink>
    </w:p>
    <w:p w14:paraId="675F4A19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Syntheses and characterisation of silver nanoparticles in the acrylate copolymers</w:t>
      </w:r>
    </w:p>
    <w:p w14:paraId="4DAAA14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EXPERIMENTAL NANOSCIENCE</w:t>
      </w:r>
      <w:r w:rsidRPr="00C12FF1">
        <w:rPr>
          <w:b/>
          <w:i/>
          <w:sz w:val="20"/>
          <w:szCs w:val="20"/>
        </w:rPr>
        <w:t>, 4 (4): 285-299 2009</w:t>
      </w:r>
    </w:p>
    <w:p w14:paraId="25FA3F31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0C571432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Wu, CI ; Huang, JW ; Wen, YL; </w:t>
      </w:r>
      <w:hyperlink r:id="rId51" w:history="1">
        <w:r w:rsidRPr="00C12FF1">
          <w:rPr>
            <w:rStyle w:val="Hyperlink"/>
            <w:i/>
            <w:color w:val="auto"/>
            <w:sz w:val="20"/>
            <w:szCs w:val="20"/>
          </w:rPr>
          <w:t>Wen, SB</w:t>
        </w:r>
      </w:hyperlink>
      <w:r w:rsidRPr="00C12FF1">
        <w:rPr>
          <w:i/>
          <w:sz w:val="20"/>
          <w:szCs w:val="20"/>
        </w:rPr>
        <w:t xml:space="preserve">; </w:t>
      </w:r>
      <w:hyperlink r:id="rId52" w:history="1">
        <w:r w:rsidRPr="00C12FF1">
          <w:rPr>
            <w:rStyle w:val="Hyperlink"/>
            <w:i/>
            <w:color w:val="auto"/>
            <w:sz w:val="20"/>
            <w:szCs w:val="20"/>
          </w:rPr>
          <w:t>Shen, YH</w:t>
        </w:r>
      </w:hyperlink>
      <w:r w:rsidRPr="00C12FF1">
        <w:rPr>
          <w:i/>
          <w:sz w:val="20"/>
          <w:szCs w:val="20"/>
        </w:rPr>
        <w:t xml:space="preserve">; </w:t>
      </w:r>
      <w:hyperlink r:id="rId53" w:history="1">
        <w:r w:rsidRPr="00C12FF1">
          <w:rPr>
            <w:rStyle w:val="Hyperlink"/>
            <w:i/>
            <w:color w:val="auto"/>
            <w:sz w:val="20"/>
            <w:szCs w:val="20"/>
          </w:rPr>
          <w:t>Yeh, MY</w:t>
        </w:r>
      </w:hyperlink>
    </w:p>
    <w:p w14:paraId="03AE6A08" w14:textId="77777777" w:rsidR="00A443C3" w:rsidRPr="00C12FF1" w:rsidRDefault="00A443C3" w:rsidP="00A443C3">
      <w:pPr>
        <w:rPr>
          <w:rStyle w:val="databold1"/>
          <w:i/>
          <w:sz w:val="20"/>
          <w:szCs w:val="20"/>
        </w:rPr>
      </w:pPr>
      <w:hyperlink r:id="rId54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Preparation of Antibacterial Waterborne Polyurethane/silver Nanocomposite</w:t>
        </w:r>
      </w:hyperlink>
      <w:r w:rsidRPr="00C12FF1">
        <w:rPr>
          <w:b/>
          <w:i/>
          <w:sz w:val="20"/>
          <w:szCs w:val="20"/>
          <w:u w:val="single"/>
        </w:rPr>
        <w:br/>
      </w:r>
      <w:r w:rsidRPr="00C12FF1">
        <w:rPr>
          <w:rStyle w:val="databold1"/>
          <w:i/>
          <w:sz w:val="20"/>
          <w:szCs w:val="20"/>
        </w:rPr>
        <w:t>JOURNAL OF THE CHINESE CHEMICAL SOCIETY</w:t>
      </w:r>
      <w:r w:rsidRPr="00C12FF1">
        <w:rPr>
          <w:i/>
          <w:sz w:val="20"/>
          <w:szCs w:val="20"/>
        </w:rPr>
        <w:t xml:space="preserve">, </w:t>
      </w:r>
      <w:r w:rsidRPr="00C12FF1">
        <w:rPr>
          <w:rStyle w:val="databold1"/>
          <w:i/>
          <w:sz w:val="20"/>
          <w:szCs w:val="20"/>
        </w:rPr>
        <w:t>56</w:t>
      </w:r>
      <w:r w:rsidRPr="00C12FF1">
        <w:rPr>
          <w:b/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6</w:t>
      </w:r>
      <w:r w:rsidRPr="00C12FF1">
        <w:rPr>
          <w:b/>
          <w:i/>
          <w:sz w:val="20"/>
          <w:szCs w:val="20"/>
        </w:rPr>
        <w:t>)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1231-1235 2009</w:t>
      </w:r>
    </w:p>
    <w:p w14:paraId="55265A4B" w14:textId="77777777" w:rsidR="000F7E5F" w:rsidRPr="00C12FF1" w:rsidRDefault="000F7E5F" w:rsidP="00A443C3">
      <w:pPr>
        <w:rPr>
          <w:i/>
          <w:sz w:val="20"/>
          <w:szCs w:val="20"/>
        </w:rPr>
      </w:pPr>
    </w:p>
    <w:p w14:paraId="3B62E196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5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Clémenson, S;</w:t>
        </w:r>
      </w:hyperlink>
      <w:r w:rsidRPr="00C12FF1">
        <w:rPr>
          <w:i/>
          <w:sz w:val="20"/>
          <w:szCs w:val="20"/>
        </w:rPr>
        <w:t xml:space="preserve"> </w:t>
      </w:r>
      <w:hyperlink r:id="rId5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Léonard, D;</w:t>
        </w:r>
      </w:hyperlink>
      <w:r w:rsidRPr="00C12FF1">
        <w:rPr>
          <w:i/>
          <w:sz w:val="20"/>
          <w:szCs w:val="20"/>
        </w:rPr>
        <w:t xml:space="preserve"> </w:t>
      </w:r>
      <w:hyperlink r:id="rId5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Sage, D;</w:t>
        </w:r>
      </w:hyperlink>
      <w:r w:rsidRPr="00C12FF1">
        <w:rPr>
          <w:i/>
          <w:sz w:val="20"/>
          <w:szCs w:val="20"/>
        </w:rPr>
        <w:t xml:space="preserve"> </w:t>
      </w:r>
      <w:hyperlink r:id="rId5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David, L;</w:t>
        </w:r>
      </w:hyperlink>
      <w:r w:rsidRPr="00C12FF1">
        <w:rPr>
          <w:i/>
          <w:sz w:val="20"/>
          <w:szCs w:val="20"/>
        </w:rPr>
        <w:t xml:space="preserve"> </w:t>
      </w:r>
      <w:hyperlink r:id="rId5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Espuche, E</w:t>
        </w:r>
      </w:hyperlink>
    </w:p>
    <w:p w14:paraId="253B4DEF" w14:textId="77777777" w:rsidR="003B43A2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Metal nanocomposite films prepared in Situ from PVA and silver nitrate. Study of the nanostructuration process and morphology as a function of the in Situ routes</w:t>
      </w:r>
    </w:p>
    <w:p w14:paraId="3634EF65" w14:textId="31304E5F" w:rsidR="00A443C3" w:rsidRPr="003B43A2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b/>
          <w:i/>
          <w:iCs/>
          <w:sz w:val="20"/>
          <w:szCs w:val="20"/>
        </w:rPr>
        <w:t>JOURNAL OF POLYMER SCIENCE, PART A: POLYMER CHEMISTRY,</w:t>
      </w:r>
      <w:r w:rsidRPr="00C12FF1">
        <w:rPr>
          <w:b/>
          <w:i/>
          <w:sz w:val="20"/>
          <w:szCs w:val="20"/>
        </w:rPr>
        <w:t xml:space="preserve"> 46 (6): 2062-2071 2008</w:t>
      </w:r>
    </w:p>
    <w:p w14:paraId="27D0CB56" w14:textId="77777777" w:rsidR="009224CE" w:rsidRPr="00C12FF1" w:rsidRDefault="009224CE" w:rsidP="00A443C3">
      <w:pPr>
        <w:rPr>
          <w:b/>
          <w:i/>
          <w:sz w:val="20"/>
          <w:szCs w:val="20"/>
        </w:rPr>
      </w:pPr>
    </w:p>
    <w:p w14:paraId="10156D53" w14:textId="77777777" w:rsidR="009224CE" w:rsidRPr="00C12FF1" w:rsidRDefault="009224CE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 xml:space="preserve">Al-Rawashdeha, NA; El-Akhrasb, AI; Abboc, M; Al-Mubarakc, MO </w:t>
      </w:r>
    </w:p>
    <w:p w14:paraId="73C9FDE6" w14:textId="5C98391C" w:rsidR="009224CE" w:rsidRPr="00A91F36" w:rsidRDefault="009224CE" w:rsidP="009224CE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The Effect of Applied Potential on Plasmon Resonance Bands of Nanoscopic Silver Particles Adsorbed on Transparent Electrodes</w:t>
      </w:r>
      <w:r w:rsidR="00A91F36">
        <w:rPr>
          <w:bCs/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JORDAN JOURNAL OF CHEMISTRY,</w:t>
      </w:r>
      <w:r w:rsidRPr="00C12FF1">
        <w:rPr>
          <w:b/>
          <w:i/>
          <w:sz w:val="20"/>
          <w:szCs w:val="20"/>
          <w:lang w:val="sr-Latn-RS"/>
        </w:rPr>
        <w:t xml:space="preserve"> 3(1):57-68 2008</w:t>
      </w:r>
    </w:p>
    <w:p w14:paraId="271E5811" w14:textId="77777777" w:rsidR="00F549E0" w:rsidRPr="00C12FF1" w:rsidRDefault="00F549E0" w:rsidP="009224CE">
      <w:pPr>
        <w:rPr>
          <w:b/>
          <w:i/>
          <w:sz w:val="20"/>
          <w:szCs w:val="20"/>
          <w:lang w:val="sr-Latn-RS"/>
        </w:rPr>
      </w:pPr>
    </w:p>
    <w:p w14:paraId="52255339" w14:textId="77777777" w:rsidR="00F549E0" w:rsidRPr="00C12FF1" w:rsidRDefault="00F549E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Šaponjić, ZV; Rajh, T; Dimitrijević, NM</w:t>
      </w:r>
    </w:p>
    <w:p w14:paraId="7CF6A3BF" w14:textId="77777777" w:rsidR="00F549E0" w:rsidRPr="00C12FF1" w:rsidRDefault="00F549E0" w:rsidP="00F549E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Assembly of TOPO-Capped Silver Nanoparticles to Multilayered Films</w:t>
      </w:r>
    </w:p>
    <w:p w14:paraId="1CF4C1C3" w14:textId="77777777" w:rsidR="00F549E0" w:rsidRPr="00C12FF1" w:rsidRDefault="00F549E0" w:rsidP="00F549E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MATERIALS SYNTHESES, SPRINGER VIENNA,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="0075554D" w:rsidRPr="00C12FF1">
        <w:rPr>
          <w:b/>
          <w:bCs/>
          <w:i/>
          <w:sz w:val="20"/>
          <w:szCs w:val="20"/>
        </w:rPr>
        <w:t xml:space="preserve">ISBN: </w:t>
      </w:r>
      <w:r w:rsidR="0075554D" w:rsidRPr="00C12FF1">
        <w:rPr>
          <w:b/>
          <w:i/>
          <w:sz w:val="20"/>
          <w:szCs w:val="20"/>
        </w:rPr>
        <w:t>978-321175124-4</w:t>
      </w:r>
      <w:r w:rsidR="0075554D" w:rsidRPr="00C12FF1">
        <w:rPr>
          <w:b/>
          <w:bCs/>
          <w:i/>
          <w:sz w:val="20"/>
          <w:szCs w:val="20"/>
        </w:rPr>
        <w:t xml:space="preserve">, </w:t>
      </w:r>
      <w:r w:rsidRPr="00C12FF1">
        <w:rPr>
          <w:b/>
          <w:i/>
          <w:sz w:val="20"/>
          <w:szCs w:val="20"/>
          <w:lang w:val="sr-Latn-RS"/>
        </w:rPr>
        <w:t>149-153 2008</w:t>
      </w:r>
    </w:p>
    <w:p w14:paraId="74BA148D" w14:textId="77777777" w:rsidR="006A212F" w:rsidRPr="00C12FF1" w:rsidRDefault="006A212F" w:rsidP="00A443C3">
      <w:pPr>
        <w:rPr>
          <w:b/>
          <w:i/>
          <w:sz w:val="20"/>
          <w:szCs w:val="20"/>
        </w:rPr>
      </w:pPr>
    </w:p>
    <w:p w14:paraId="21B366B3" w14:textId="77777777" w:rsidR="00FF5D48" w:rsidRPr="00C12FF1" w:rsidRDefault="00FF5D48" w:rsidP="00FF5D48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Hu M;  Hartland, G.V</w:t>
      </w:r>
    </w:p>
    <w:p w14:paraId="7A77B611" w14:textId="77777777" w:rsidR="00FF5D48" w:rsidRPr="00C12FF1" w:rsidRDefault="00FF5D48" w:rsidP="00FF5D48">
      <w:pPr>
        <w:rPr>
          <w:i/>
          <w:sz w:val="20"/>
          <w:szCs w:val="20"/>
        </w:rPr>
      </w:pPr>
      <w:hyperlink r:id="rId60" w:history="1">
        <w:r w:rsidRPr="00C12FF1">
          <w:rPr>
            <w:rStyle w:val="Hyperlink"/>
            <w:i/>
            <w:color w:val="auto"/>
            <w:sz w:val="20"/>
            <w:szCs w:val="20"/>
            <w:lang w:val="en"/>
          </w:rPr>
          <w:t>Ultrafast Dynamics of Metal Nanospheres and Nanorods</w:t>
        </w:r>
      </w:hyperlink>
    </w:p>
    <w:p w14:paraId="5D90B098" w14:textId="77777777" w:rsidR="00FF5D48" w:rsidRPr="00C12FF1" w:rsidRDefault="00FF5D48" w:rsidP="00FF5D48">
      <w:pPr>
        <w:rPr>
          <w:b/>
          <w:i/>
          <w:sz w:val="20"/>
          <w:szCs w:val="20"/>
          <w:lang w:val="en"/>
        </w:rPr>
      </w:pPr>
      <w:r w:rsidRPr="00C12FF1">
        <w:rPr>
          <w:b/>
          <w:bCs/>
          <w:i/>
          <w:sz w:val="20"/>
          <w:szCs w:val="20"/>
          <w:lang w:val="en"/>
        </w:rPr>
        <w:lastRenderedPageBreak/>
        <w:t>Chapter</w:t>
      </w:r>
      <w:r w:rsidRPr="00C12FF1">
        <w:rPr>
          <w:b/>
          <w:i/>
          <w:sz w:val="20"/>
          <w:szCs w:val="20"/>
          <w:lang w:val="en"/>
        </w:rPr>
        <w:t> in book: Nanoscale Materials, pp.97-118 2007, DOI: 10.1007/0-306-48108-1_4</w:t>
      </w:r>
      <w:r w:rsidRPr="00C12FF1">
        <w:rPr>
          <w:b/>
          <w:i/>
          <w:sz w:val="20"/>
          <w:szCs w:val="20"/>
          <w:lang w:val="en"/>
        </w:rPr>
        <w:br/>
      </w:r>
    </w:p>
    <w:p w14:paraId="12D3B254" w14:textId="77777777" w:rsidR="006A212F" w:rsidRPr="00C12FF1" w:rsidRDefault="001D12EF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Chen, YK; Rao, WH;</w:t>
      </w:r>
      <w:r w:rsidR="006A212F" w:rsidRPr="00C12FF1">
        <w:rPr>
          <w:i/>
          <w:sz w:val="20"/>
          <w:szCs w:val="20"/>
        </w:rPr>
        <w:t xml:space="preserve"> Z</w:t>
      </w:r>
      <w:r w:rsidRPr="00C12FF1">
        <w:rPr>
          <w:i/>
          <w:sz w:val="20"/>
          <w:szCs w:val="20"/>
        </w:rPr>
        <w:t>hou, RM</w:t>
      </w:r>
    </w:p>
    <w:p w14:paraId="175A2C1C" w14:textId="2CE949F8" w:rsidR="001D12EF" w:rsidRPr="00A91F36" w:rsidRDefault="006A212F" w:rsidP="001D12EF">
      <w:pPr>
        <w:rPr>
          <w:b/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Influence of surfactant</w:t>
      </w:r>
      <w:r w:rsidR="009224CE" w:rsidRPr="00C12FF1">
        <w:rPr>
          <w:i/>
          <w:sz w:val="20"/>
          <w:szCs w:val="20"/>
          <w:u w:val="single"/>
        </w:rPr>
        <w:t xml:space="preserve"> </w:t>
      </w:r>
      <w:r w:rsidRPr="00C12FF1">
        <w:rPr>
          <w:i/>
          <w:sz w:val="20"/>
          <w:szCs w:val="20"/>
          <w:u w:val="single"/>
        </w:rPr>
        <w:t>(PVA) concentration on the preparation of copper nanoparticles by using electron beam- irradiation method</w:t>
      </w:r>
      <w:r w:rsidR="00A91F36">
        <w:rPr>
          <w:b/>
          <w:i/>
          <w:sz w:val="20"/>
          <w:szCs w:val="20"/>
          <w:u w:val="single"/>
        </w:rPr>
        <w:t>,</w:t>
      </w:r>
      <w:r w:rsidRPr="00C12FF1">
        <w:rPr>
          <w:b/>
          <w:i/>
          <w:iCs/>
          <w:sz w:val="20"/>
          <w:szCs w:val="20"/>
        </w:rPr>
        <w:t>C</w:t>
      </w:r>
      <w:r w:rsidR="001D12EF" w:rsidRPr="00C12FF1">
        <w:rPr>
          <w:b/>
          <w:i/>
          <w:iCs/>
          <w:sz w:val="20"/>
          <w:szCs w:val="20"/>
        </w:rPr>
        <w:t xml:space="preserve">HEMICAL ENGINEER, </w:t>
      </w:r>
      <w:r w:rsidRPr="00C12FF1">
        <w:rPr>
          <w:b/>
          <w:i/>
          <w:iCs/>
          <w:sz w:val="20"/>
          <w:szCs w:val="20"/>
        </w:rPr>
        <w:t>21(12) 2007</w:t>
      </w:r>
      <w:r w:rsidR="001D12EF" w:rsidRPr="00C12FF1">
        <w:rPr>
          <w:sz w:val="20"/>
          <w:szCs w:val="20"/>
          <w:lang w:val="sr-Latn-RS" w:eastAsia="sr-Latn-RS"/>
        </w:rPr>
        <w:t xml:space="preserve"> </w:t>
      </w:r>
      <w:r w:rsidR="001D12EF" w:rsidRPr="00C12FF1">
        <w:rPr>
          <w:b/>
          <w:i/>
          <w:sz w:val="20"/>
          <w:szCs w:val="20"/>
          <w:lang w:val="sr-Latn-RS" w:eastAsia="sr-Latn-RS"/>
        </w:rPr>
        <w:t>doi:</w:t>
      </w:r>
      <w:hyperlink r:id="rId61" w:tgtFrame="_blank" w:history="1">
        <w:r w:rsidR="001D12EF"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  <w:lang w:val="sr-Latn-RS"/>
          </w:rPr>
          <w:t>10.3969/j.issn.1002-1124.2007.12.002</w:t>
        </w:r>
      </w:hyperlink>
    </w:p>
    <w:p w14:paraId="795AE2EB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2EC04CC8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6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Gao, N;</w:t>
        </w:r>
      </w:hyperlink>
      <w:r w:rsidRPr="00C12FF1">
        <w:rPr>
          <w:i/>
          <w:sz w:val="20"/>
          <w:szCs w:val="20"/>
        </w:rPr>
        <w:t xml:space="preserve"> </w:t>
      </w:r>
      <w:hyperlink r:id="rId6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Dong, J;</w:t>
        </w:r>
      </w:hyperlink>
      <w:r w:rsidRPr="00C12FF1">
        <w:rPr>
          <w:i/>
          <w:sz w:val="20"/>
          <w:szCs w:val="20"/>
        </w:rPr>
        <w:t xml:space="preserve"> </w:t>
      </w:r>
      <w:hyperlink r:id="rId6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Zhang, H;</w:t>
        </w:r>
      </w:hyperlink>
      <w:r w:rsidRPr="00C12FF1">
        <w:rPr>
          <w:i/>
          <w:sz w:val="20"/>
          <w:szCs w:val="20"/>
        </w:rPr>
        <w:t xml:space="preserve"> </w:t>
      </w:r>
      <w:hyperlink r:id="rId6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Zhou, X;</w:t>
        </w:r>
      </w:hyperlink>
      <w:r w:rsidRPr="00C12FF1">
        <w:rPr>
          <w:i/>
          <w:sz w:val="20"/>
          <w:szCs w:val="20"/>
        </w:rPr>
        <w:t xml:space="preserve"> </w:t>
      </w:r>
      <w:hyperlink r:id="rId6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Zhang, G;</w:t>
        </w:r>
      </w:hyperlink>
      <w:r w:rsidRPr="00C12FF1">
        <w:rPr>
          <w:i/>
          <w:sz w:val="20"/>
          <w:szCs w:val="20"/>
        </w:rPr>
        <w:t xml:space="preserve"> </w:t>
      </w:r>
      <w:hyperlink r:id="rId6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Eastoe, J</w:t>
        </w:r>
      </w:hyperlink>
    </w:p>
    <w:p w14:paraId="224E4E6E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Application of a multi-dentate amphiphilic compound to transfer silver nanoparticles into an organic solvent </w:t>
      </w:r>
    </w:p>
    <w:p w14:paraId="3123872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COLLOID AND INTERFACE SCIENCE,</w:t>
      </w:r>
      <w:r w:rsidRPr="00C12FF1">
        <w:rPr>
          <w:b/>
          <w:i/>
          <w:sz w:val="20"/>
          <w:szCs w:val="20"/>
        </w:rPr>
        <w:t xml:space="preserve"> 304 (2): 388-393 2006</w:t>
      </w:r>
    </w:p>
    <w:p w14:paraId="3B050863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4B1F854C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Yao, AL; Lu, GQ; Hu, CW </w:t>
      </w:r>
    </w:p>
    <w:p w14:paraId="13498B74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Electrochemical behaviour and preparation of silver nanoparticle modified electrode </w:t>
      </w:r>
    </w:p>
    <w:p w14:paraId="0777A8A0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CHINESE JOURNAL OF INORGANIC CHEMISTRY, 22 (6): 1099-1102 2006 </w:t>
      </w:r>
    </w:p>
    <w:p w14:paraId="148CC08B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76C353BC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6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Wiederrecht, GP;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6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Wurtz, GA;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7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Bouhelier, A;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7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Hall, JE;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7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Hranisavljevic, J</w:t>
        </w:r>
      </w:hyperlink>
    </w:p>
    <w:p w14:paraId="7240D549" w14:textId="54ECAE2E" w:rsidR="00A443C3" w:rsidRPr="003B43A2" w:rsidRDefault="00A443C3" w:rsidP="00281B31">
      <w:pPr>
        <w:rPr>
          <w:b/>
          <w:bCs/>
          <w:i/>
          <w:sz w:val="20"/>
          <w:szCs w:val="20"/>
          <w:u w:val="single"/>
          <w:bdr w:val="single" w:sz="2" w:space="0" w:color="FFFFFF" w:frame="1"/>
          <w:shd w:val="clear" w:color="auto" w:fill="FFFFFF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Plasmonic heterostructures for addressable nanophotonics</w:t>
      </w:r>
      <w:r w:rsidRPr="00C12FF1">
        <w:rPr>
          <w:rStyle w:val="txtboldonly1"/>
          <w:rFonts w:ascii="Times New Roman" w:hAnsi="Times New Roman"/>
          <w:i/>
          <w:color w:val="auto"/>
          <w:u w:val="single"/>
        </w:rPr>
        <w:t> </w:t>
      </w:r>
      <w:r w:rsidRPr="00C12FF1">
        <w:rPr>
          <w:rStyle w:val="databold1"/>
          <w:i/>
          <w:sz w:val="20"/>
          <w:szCs w:val="20"/>
          <w:lang w:val="en-GB"/>
        </w:rPr>
        <w:t>NANOPHOTONICS-</w:t>
      </w:r>
      <w:r w:rsidRPr="00C12FF1">
        <w:rPr>
          <w:rStyle w:val="databold"/>
          <w:b/>
          <w:i/>
          <w:sz w:val="20"/>
          <w:szCs w:val="20"/>
        </w:rPr>
        <w:t>PROCEEDINGS OF THE SOCIETY OF PHOTO-OPTICAL INSTRUMENTATION ENGINEERS,</w:t>
      </w:r>
      <w:r w:rsidRPr="00C12FF1">
        <w:rPr>
          <w:b/>
          <w:i/>
          <w:sz w:val="20"/>
          <w:szCs w:val="20"/>
          <w:lang w:val="en-GB"/>
        </w:rPr>
        <w:t xml:space="preserve"> 6195: </w:t>
      </w:r>
      <w:r w:rsidR="00875C4F" w:rsidRPr="00C12FF1">
        <w:rPr>
          <w:rStyle w:val="databold1"/>
          <w:i/>
          <w:sz w:val="20"/>
          <w:szCs w:val="20"/>
          <w:lang w:val="en-GB"/>
        </w:rPr>
        <w:t>6</w:t>
      </w:r>
      <w:r w:rsidRPr="00C12FF1">
        <w:rPr>
          <w:rStyle w:val="databold1"/>
          <w:i/>
          <w:sz w:val="20"/>
          <w:szCs w:val="20"/>
          <w:lang w:val="en-GB"/>
        </w:rPr>
        <w:t>1950</w:t>
      </w:r>
      <w:r w:rsidR="00875C4F" w:rsidRPr="00C12FF1">
        <w:rPr>
          <w:rStyle w:val="databold1"/>
          <w:i/>
          <w:sz w:val="20"/>
          <w:szCs w:val="20"/>
          <w:lang w:val="en-GB"/>
        </w:rPr>
        <w:t>T</w:t>
      </w:r>
      <w:r w:rsidRPr="00C12FF1">
        <w:rPr>
          <w:b/>
          <w:i/>
          <w:sz w:val="20"/>
          <w:szCs w:val="20"/>
          <w:lang w:val="en-GB"/>
        </w:rPr>
        <w:t xml:space="preserve"> 2006</w:t>
      </w:r>
      <w:r w:rsidR="00875C4F" w:rsidRPr="00C12FF1">
        <w:rPr>
          <w:b/>
          <w:i/>
          <w:sz w:val="20"/>
          <w:szCs w:val="20"/>
          <w:lang w:val="en-GB"/>
        </w:rPr>
        <w:t xml:space="preserve">, </w:t>
      </w:r>
      <w:r w:rsidR="00875C4F" w:rsidRPr="00C12FF1">
        <w:rPr>
          <w:b/>
          <w:i/>
          <w:sz w:val="20"/>
          <w:szCs w:val="20"/>
        </w:rPr>
        <w:t>doi:10.1117/12.666660</w:t>
      </w:r>
    </w:p>
    <w:p w14:paraId="3C433B2B" w14:textId="77777777" w:rsidR="00281B31" w:rsidRPr="00C12FF1" w:rsidRDefault="00281B31" w:rsidP="00A443C3">
      <w:pPr>
        <w:widowControl w:val="0"/>
        <w:autoSpaceDE w:val="0"/>
        <w:autoSpaceDN w:val="0"/>
        <w:adjustRightInd w:val="0"/>
        <w:rPr>
          <w:b/>
          <w:bCs/>
          <w:i/>
          <w:sz w:val="20"/>
          <w:szCs w:val="20"/>
        </w:rPr>
      </w:pPr>
    </w:p>
    <w:p w14:paraId="7A41BEF4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Chen, M; Wang, LY; Han, JT; Zhang, JY; Li, ZY; Qian, DJ </w:t>
      </w:r>
    </w:p>
    <w:p w14:paraId="47478AC8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Preparation and study of polyacryamide-stabilized silver nanoparticles through a one-pot process </w:t>
      </w:r>
    </w:p>
    <w:p w14:paraId="1EA3E31D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JOURNAL OF PHYSICAL CHEMISTRY B, 110 (23): 11224-11231 2006 </w:t>
      </w:r>
    </w:p>
    <w:p w14:paraId="104C9BD1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660250F4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7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Lu, GQ;</w:t>
        </w:r>
      </w:hyperlink>
      <w:r w:rsidRPr="00C12FF1">
        <w:rPr>
          <w:i/>
          <w:sz w:val="20"/>
          <w:szCs w:val="20"/>
        </w:rPr>
        <w:t xml:space="preserve"> </w:t>
      </w:r>
      <w:hyperlink r:id="rId7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Yao, AL;</w:t>
        </w:r>
      </w:hyperlink>
      <w:r w:rsidRPr="00C12FF1">
        <w:rPr>
          <w:i/>
          <w:sz w:val="20"/>
          <w:szCs w:val="20"/>
        </w:rPr>
        <w:t xml:space="preserve"> </w:t>
      </w:r>
      <w:hyperlink r:id="rId7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Zheng, CM</w:t>
        </w:r>
      </w:hyperlink>
    </w:p>
    <w:p w14:paraId="01E88B0B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Mercaptopropionic acid (MPA) capped silver nanoparticles modified electrode and it</w:t>
      </w:r>
      <w:r w:rsidRPr="00C12FF1">
        <w:rPr>
          <w:i/>
          <w:sz w:val="20"/>
          <w:szCs w:val="20"/>
          <w:u w:val="single"/>
          <w:vertAlign w:val="superscript"/>
        </w:rPr>
        <w:t>’</w:t>
      </w:r>
      <w:r w:rsidRPr="00C12FF1">
        <w:rPr>
          <w:i/>
          <w:sz w:val="20"/>
          <w:szCs w:val="20"/>
          <w:u w:val="single"/>
        </w:rPr>
        <w:t>s electrochemical behaviour</w:t>
      </w:r>
    </w:p>
    <w:p w14:paraId="512AD5C6" w14:textId="77777777" w:rsidR="002A482C" w:rsidRPr="00C12FF1" w:rsidRDefault="006A212F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TRANSACTIONS OF BEIJING INSTITUTE OF TECHNOLOGY</w:t>
      </w:r>
      <w:r w:rsidR="005B2D2D" w:rsidRPr="00C12FF1">
        <w:rPr>
          <w:b/>
          <w:i/>
          <w:sz w:val="20"/>
          <w:szCs w:val="20"/>
        </w:rPr>
        <w:t>,</w:t>
      </w:r>
      <w:r w:rsidR="00A443C3" w:rsidRPr="00C12FF1">
        <w:rPr>
          <w:b/>
          <w:i/>
          <w:sz w:val="20"/>
          <w:szCs w:val="20"/>
        </w:rPr>
        <w:t xml:space="preserve"> 26 (10): 925-928 2006</w:t>
      </w:r>
    </w:p>
    <w:p w14:paraId="7357F049" w14:textId="77777777" w:rsidR="002A482C" w:rsidRPr="00C12FF1" w:rsidRDefault="002A482C" w:rsidP="006A212F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ab/>
      </w:r>
    </w:p>
    <w:p w14:paraId="0FAA0BD2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Bai, S; Lu, CH; Cao, WX </w:t>
      </w:r>
    </w:p>
    <w:p w14:paraId="09942EF7" w14:textId="77777777" w:rsidR="00A443C3" w:rsidRPr="00C12FF1" w:rsidRDefault="00A443C3" w:rsidP="00A443C3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Patterning of self-assembly films fabricated from mercaptoacetic acid capped Ag nanoparticles and diazoresin </w:t>
      </w:r>
    </w:p>
    <w:p w14:paraId="14DA6BA3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ACTA CHIMICA SINICA, 63 (9): 866-868 2005 </w:t>
      </w:r>
    </w:p>
    <w:p w14:paraId="1A5FFEA5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6FB8BCC8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Hartland, GV </w:t>
      </w:r>
    </w:p>
    <w:p w14:paraId="1D2F3161" w14:textId="77777777" w:rsidR="00A443C3" w:rsidRPr="00C12FF1" w:rsidRDefault="00A443C3" w:rsidP="00A443C3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Measurements of the material properties of metal nanoparticles by time-resolved spectroscopy </w:t>
      </w:r>
    </w:p>
    <w:p w14:paraId="36861F4B" w14:textId="77777777" w:rsidR="00A443C3" w:rsidRPr="00C12FF1" w:rsidRDefault="00A443C3" w:rsidP="00A443C3">
      <w:pPr>
        <w:jc w:val="both"/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PHYSICAL CHEMISTRY CHEMICAL PHYSICS, 6 (23): 5263-5274 2004 </w:t>
      </w:r>
    </w:p>
    <w:p w14:paraId="526B5DE8" w14:textId="77777777" w:rsidR="000F7E5F" w:rsidRPr="00C12FF1" w:rsidRDefault="000F7E5F" w:rsidP="00A443C3">
      <w:pPr>
        <w:jc w:val="both"/>
        <w:rPr>
          <w:b/>
          <w:i/>
          <w:sz w:val="20"/>
          <w:szCs w:val="20"/>
        </w:rPr>
      </w:pPr>
    </w:p>
    <w:p w14:paraId="7BFE6911" w14:textId="77777777" w:rsidR="00A443C3" w:rsidRPr="00C12FF1" w:rsidRDefault="00A443C3" w:rsidP="00C365DE">
      <w:pPr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Wiederrecht, GP; Wurtz, GA; Im, JS; Hranisavljevic, J </w:t>
      </w:r>
    </w:p>
    <w:p w14:paraId="6A119E92" w14:textId="77777777" w:rsidR="00A443C3" w:rsidRPr="00C12FF1" w:rsidRDefault="00A443C3" w:rsidP="00A443C3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J-aggregates on metal nanoparticles characterized through ultrafast spectroscopy and near-field optics </w:t>
      </w:r>
    </w:p>
    <w:p w14:paraId="40FD285F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SCANNING, 26 (5): I2-I9 2004 </w:t>
      </w:r>
    </w:p>
    <w:p w14:paraId="4B029C7A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3E39D79A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Wiederrecht, GP </w:t>
      </w:r>
    </w:p>
    <w:p w14:paraId="4C10FC45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Near-field optical imaging of noble metal nanoparticles </w:t>
      </w:r>
    </w:p>
    <w:p w14:paraId="42AACE4A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EUROPEAN PHYSICAL JOURNAL-APPLIED PHYSICS, 28 (1): 3-18 2004 </w:t>
      </w:r>
    </w:p>
    <w:p w14:paraId="2DB8C3F3" w14:textId="77777777" w:rsidR="00A443C3" w:rsidRPr="00C12FF1" w:rsidRDefault="00A443C3" w:rsidP="000F7E5F">
      <w:pPr>
        <w:rPr>
          <w:b/>
          <w:i/>
          <w:sz w:val="20"/>
          <w:szCs w:val="20"/>
        </w:rPr>
      </w:pPr>
    </w:p>
    <w:p w14:paraId="24421DAA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7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Hartland, GV</w:t>
        </w:r>
      </w:hyperlink>
    </w:p>
    <w:p w14:paraId="1778DB2D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Electron-phonon coupling and heat dissipation in metal nanoparticles </w:t>
      </w:r>
    </w:p>
    <w:p w14:paraId="127D0DB7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INTERNATIONAL JOURNAL OF NANOTECHNOLOGY,</w:t>
      </w:r>
      <w:r w:rsidRPr="00C12FF1">
        <w:rPr>
          <w:b/>
          <w:i/>
          <w:sz w:val="20"/>
          <w:szCs w:val="20"/>
        </w:rPr>
        <w:t xml:space="preserve"> 1 (3): 307-327 2004</w:t>
      </w:r>
    </w:p>
    <w:p w14:paraId="6283DA14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77521EBC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7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Wurtz, G.A;</w:t>
        </w:r>
      </w:hyperlink>
      <w:r w:rsidRPr="00C12FF1">
        <w:rPr>
          <w:i/>
          <w:sz w:val="20"/>
          <w:szCs w:val="20"/>
          <w:lang w:val="en-GB"/>
        </w:rPr>
        <w:t xml:space="preserve"> </w:t>
      </w:r>
      <w:hyperlink r:id="rId7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Hranisavljevic, J;</w:t>
        </w:r>
      </w:hyperlink>
      <w:r w:rsidRPr="00C12FF1">
        <w:rPr>
          <w:i/>
          <w:sz w:val="20"/>
          <w:szCs w:val="20"/>
          <w:lang w:val="en-GB"/>
        </w:rPr>
        <w:t xml:space="preserve"> </w:t>
      </w:r>
      <w:hyperlink r:id="rId7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Wiederrecht, GP</w:t>
        </w:r>
      </w:hyperlink>
    </w:p>
    <w:p w14:paraId="2471FA99" w14:textId="7AF6A8F8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Observation of coherent optical coupling within inorganic-organic hybrid nanoparticles</w:t>
      </w:r>
      <w:r w:rsidRPr="00C12FF1">
        <w:rPr>
          <w:rStyle w:val="txtboldonly1"/>
          <w:rFonts w:ascii="Times New Roman" w:hAnsi="Times New Roman"/>
          <w:i/>
          <w:color w:val="auto"/>
        </w:rPr>
        <w:t xml:space="preserve">  </w:t>
      </w:r>
      <w:r w:rsidRPr="00C12FF1">
        <w:rPr>
          <w:rStyle w:val="databold1"/>
          <w:i/>
          <w:sz w:val="20"/>
          <w:szCs w:val="20"/>
        </w:rPr>
        <w:t>ORGANIC OPTOELECTRONICS AND PHOTONICS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b/>
          <w:i/>
          <w:iCs/>
          <w:sz w:val="20"/>
          <w:szCs w:val="20"/>
        </w:rPr>
        <w:t xml:space="preserve">- PROCEEDINGS OF SPIE, </w:t>
      </w:r>
      <w:r w:rsidRPr="00C12FF1">
        <w:rPr>
          <w:b/>
          <w:i/>
          <w:sz w:val="20"/>
          <w:szCs w:val="20"/>
        </w:rPr>
        <w:t>5464: 176-185 2004</w:t>
      </w:r>
      <w:r w:rsidR="00F549E0" w:rsidRPr="00C12FF1">
        <w:rPr>
          <w:b/>
          <w:i/>
          <w:sz w:val="20"/>
          <w:szCs w:val="20"/>
        </w:rPr>
        <w:t>, doi:10.1117/12.545684</w:t>
      </w:r>
      <w:r w:rsidRPr="00C12FF1">
        <w:rPr>
          <w:b/>
          <w:i/>
          <w:sz w:val="20"/>
          <w:szCs w:val="20"/>
        </w:rPr>
        <w:t xml:space="preserve"> </w:t>
      </w:r>
    </w:p>
    <w:p w14:paraId="43A7936D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0ECFA041" w14:textId="77777777" w:rsidR="002A482C" w:rsidRPr="00C12FF1" w:rsidRDefault="002A482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Hu, M; Hartland, GV </w:t>
      </w:r>
    </w:p>
    <w:p w14:paraId="147A8A7E" w14:textId="23E4B5BE" w:rsidR="002A482C" w:rsidRPr="00A91F36" w:rsidRDefault="002A482C" w:rsidP="002A482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Ultrafast dynamics of metal nanospheres and nanorods</w:t>
      </w:r>
      <w:r w:rsidR="00A91F36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NANOSCALE MATERIALS, SPRINGER US,</w:t>
      </w:r>
      <w:r w:rsidRPr="00C12FF1">
        <w:rPr>
          <w:b/>
          <w:i/>
          <w:sz w:val="20"/>
          <w:szCs w:val="20"/>
          <w:lang w:val="sr-Latn-RS"/>
        </w:rPr>
        <w:t xml:space="preserve"> 97-118 2004 </w:t>
      </w:r>
    </w:p>
    <w:p w14:paraId="3C1FB65A" w14:textId="77777777" w:rsidR="002A482C" w:rsidRPr="00C12FF1" w:rsidRDefault="002A482C" w:rsidP="002A482C">
      <w:pPr>
        <w:ind w:left="360"/>
        <w:rPr>
          <w:b/>
          <w:i/>
          <w:sz w:val="20"/>
          <w:szCs w:val="20"/>
          <w:lang w:val="sr-Latn-RS"/>
        </w:rPr>
      </w:pPr>
    </w:p>
    <w:p w14:paraId="27A3657A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Mbhele, ZH; Salemane, MG; van Sittert, CGCE; Nedeljkovic, JM; Djokovic, V; Luyt, AS </w:t>
      </w:r>
    </w:p>
    <w:p w14:paraId="4278B770" w14:textId="77777777" w:rsidR="00A443C3" w:rsidRPr="00C12FF1" w:rsidRDefault="00A443C3" w:rsidP="00A443C3">
      <w:pPr>
        <w:jc w:val="both"/>
        <w:rPr>
          <w:b/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Fabrication and characterization of silver-polyvinyl alcohol nanocomposites</w:t>
      </w:r>
      <w:r w:rsidRPr="00C12FF1">
        <w:rPr>
          <w:b/>
          <w:i/>
          <w:sz w:val="20"/>
          <w:szCs w:val="20"/>
          <w:u w:val="single"/>
        </w:rPr>
        <w:t xml:space="preserve"> </w:t>
      </w:r>
    </w:p>
    <w:p w14:paraId="2C220D6B" w14:textId="77777777" w:rsidR="00A443C3" w:rsidRPr="00C12FF1" w:rsidRDefault="00A443C3" w:rsidP="00A443C3">
      <w:pPr>
        <w:jc w:val="both"/>
        <w:rPr>
          <w:b/>
          <w:i/>
          <w:sz w:val="20"/>
          <w:szCs w:val="20"/>
          <w:lang w:val="de-DE"/>
        </w:rPr>
      </w:pPr>
      <w:r w:rsidRPr="00C12FF1">
        <w:rPr>
          <w:b/>
          <w:i/>
          <w:sz w:val="20"/>
          <w:szCs w:val="20"/>
          <w:lang w:val="de-DE"/>
        </w:rPr>
        <w:t xml:space="preserve">CHEMISTRY OF MATERIALS, 15 (26): 5019-5024 2003 </w:t>
      </w:r>
    </w:p>
    <w:p w14:paraId="31699185" w14:textId="77777777" w:rsidR="00A443C3" w:rsidRPr="00C12FF1" w:rsidRDefault="00A443C3" w:rsidP="00A443C3">
      <w:pPr>
        <w:rPr>
          <w:b/>
          <w:i/>
          <w:sz w:val="20"/>
          <w:szCs w:val="20"/>
          <w:lang w:val="de-DE"/>
        </w:rPr>
      </w:pPr>
    </w:p>
    <w:p w14:paraId="3A007861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  <w:lang w:val="de-DE"/>
        </w:rPr>
      </w:pPr>
      <w:r w:rsidRPr="00C12FF1">
        <w:rPr>
          <w:i/>
          <w:sz w:val="20"/>
          <w:szCs w:val="20"/>
          <w:lang w:val="de-DE"/>
        </w:rPr>
        <w:t xml:space="preserve">Wurtz, GA; Hranisavljevic, J; Wiederrecht, GP </w:t>
      </w:r>
    </w:p>
    <w:p w14:paraId="3F16EBA4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Electromagnetic scattering pathways for metallic nanoparticles: A near-field optical study </w:t>
      </w:r>
    </w:p>
    <w:p w14:paraId="6D5ADA93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NANO LETTERS, 3 (11): 1511-1516 2003 </w:t>
      </w:r>
    </w:p>
    <w:p w14:paraId="51803E19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3FDB394C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Saponjic, ZV; Csencsits, R; Rajh, T; Dimitrijevic, NM </w:t>
      </w:r>
    </w:p>
    <w:p w14:paraId="5831E7E2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Self-assembly of TOPO-derivatized silver nanoparticles into multilayered film </w:t>
      </w:r>
    </w:p>
    <w:p w14:paraId="0D99A9B0" w14:textId="77777777" w:rsidR="00A443C3" w:rsidRPr="00C12FF1" w:rsidRDefault="00A443C3" w:rsidP="00A443C3">
      <w:pPr>
        <w:rPr>
          <w:b/>
          <w:i/>
          <w:sz w:val="20"/>
          <w:szCs w:val="20"/>
          <w:lang w:val="de-DE"/>
        </w:rPr>
      </w:pPr>
      <w:r w:rsidRPr="00C12FF1">
        <w:rPr>
          <w:b/>
          <w:i/>
          <w:sz w:val="20"/>
          <w:szCs w:val="20"/>
          <w:lang w:val="de-DE"/>
        </w:rPr>
        <w:t xml:space="preserve">CHEMISTRY OF MATERIALS, 15 (23): 4521-4526 2003 </w:t>
      </w:r>
    </w:p>
    <w:p w14:paraId="5B0F7D95" w14:textId="77777777" w:rsidR="00A443C3" w:rsidRPr="00C12FF1" w:rsidRDefault="00A443C3" w:rsidP="00A443C3">
      <w:pPr>
        <w:rPr>
          <w:b/>
          <w:i/>
          <w:sz w:val="20"/>
          <w:szCs w:val="20"/>
          <w:lang w:val="de-DE"/>
        </w:rPr>
      </w:pPr>
    </w:p>
    <w:p w14:paraId="7C51A341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  <w:lang w:val="de-DE"/>
        </w:rPr>
      </w:pPr>
      <w:r w:rsidRPr="00C12FF1">
        <w:rPr>
          <w:i/>
          <w:sz w:val="20"/>
          <w:szCs w:val="20"/>
          <w:lang w:val="de-DE"/>
        </w:rPr>
        <w:t xml:space="preserve">Wurtz, GA; Hranisavljevic, J; Wiederrecht, GP </w:t>
      </w:r>
    </w:p>
    <w:p w14:paraId="62F0E48E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Photo-initiated energy transfer in nanostructured complexes observed by near-field optical microscopy </w:t>
      </w:r>
    </w:p>
    <w:p w14:paraId="4E7D03D0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JOURNAL OF MICROSCOPY-OXFORD, 210 (3): 340-343 Part 3 2003 </w:t>
      </w:r>
    </w:p>
    <w:p w14:paraId="2D080F71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29452377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  <w:lang w:val="de-DE"/>
        </w:rPr>
        <w:t xml:space="preserve">Grocholl, L; Wang, JJ; Gillan, EG </w:t>
      </w:r>
    </w:p>
    <w:p w14:paraId="5C6E55A9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Synthesis of sub-micron silver and silver sulfide particles via solvothermal silver azide decomposition </w:t>
      </w:r>
    </w:p>
    <w:p w14:paraId="0FD90E8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MATERIALS RESEARCH BULLETIN, 38 (2): 213-220 2003 </w:t>
      </w:r>
    </w:p>
    <w:p w14:paraId="150F64F4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0AA0AD8D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>Rentz, EJ</w:t>
      </w:r>
    </w:p>
    <w:p w14:paraId="512EA395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Viral pathogens and severe acute respiratory syndrome: Oligodynamic Ag + for direct immune intervention </w:t>
      </w:r>
    </w:p>
    <w:p w14:paraId="05466F2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NUTRITIONAL AND ENVIRONMENTAL MEDICINE,</w:t>
      </w:r>
      <w:r w:rsidRPr="00C12FF1">
        <w:rPr>
          <w:b/>
          <w:i/>
          <w:sz w:val="20"/>
          <w:szCs w:val="20"/>
        </w:rPr>
        <w:t xml:space="preserve"> 13 (2): 109-118 2003</w:t>
      </w:r>
    </w:p>
    <w:p w14:paraId="7A233E2D" w14:textId="77777777" w:rsidR="00A443C3" w:rsidRPr="00C12FF1" w:rsidRDefault="00A443C3" w:rsidP="00A443C3">
      <w:pPr>
        <w:rPr>
          <w:i/>
          <w:sz w:val="20"/>
          <w:szCs w:val="20"/>
        </w:rPr>
      </w:pPr>
    </w:p>
    <w:p w14:paraId="35152CB9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Wiederrecht, G.P;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8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Wurtz, GA;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8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Im, JS;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8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Hranisavljevic, J</w:t>
        </w:r>
      </w:hyperlink>
    </w:p>
    <w:p w14:paraId="21E1CF39" w14:textId="46F864A0" w:rsidR="00A443C3" w:rsidRPr="00A91F36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Modulation of the exciton lifetime of j-aggregates on metal nanoparticles and nanoparticle arrays explored through ultrafast spectroscopy and near-field optical microscopy</w:t>
      </w:r>
      <w:r w:rsidRPr="00C12FF1">
        <w:rPr>
          <w:rStyle w:val="databold1"/>
          <w:i/>
          <w:sz w:val="20"/>
          <w:szCs w:val="20"/>
        </w:rPr>
        <w:t>PLASMONICS: METALLIC NANOSTRUCTURES AND THEIR OPTICAL PROPERTIES-</w:t>
      </w:r>
      <w:r w:rsidRPr="00C12FF1">
        <w:rPr>
          <w:b/>
          <w:i/>
          <w:iCs/>
          <w:sz w:val="20"/>
          <w:szCs w:val="20"/>
        </w:rPr>
        <w:t xml:space="preserve"> PROCEEDINGS OF SPIE, 5221: 1-13 2003 </w:t>
      </w:r>
    </w:p>
    <w:p w14:paraId="6ED783C3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5CE6C9AC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  <w:lang w:val="de-DE"/>
        </w:rPr>
        <w:t xml:space="preserve">Wurtz, GA; Dimitrijevic, NM; Wiederrecht, GP </w:t>
      </w:r>
    </w:p>
    <w:p w14:paraId="007F9B8D" w14:textId="53B7A316" w:rsidR="00A443C3" w:rsidRPr="00A91F36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The spatial extension of the field scattered by silver nanoparticles excited near resonance as observed by apertureless near-field optical microscopy </w:t>
      </w:r>
      <w:r w:rsidRPr="00C12FF1">
        <w:rPr>
          <w:b/>
          <w:i/>
          <w:sz w:val="20"/>
          <w:szCs w:val="20"/>
        </w:rPr>
        <w:t xml:space="preserve">JAPANESE JOURNAL OF APPLIED PHYSICS PART 2-LETTERS </w:t>
      </w:r>
      <w:r w:rsidRPr="00C12FF1">
        <w:rPr>
          <w:rStyle w:val="databold1"/>
          <w:i/>
          <w:sz w:val="20"/>
          <w:szCs w:val="20"/>
        </w:rPr>
        <w:t>&amp; EXPRESS LETTERS</w:t>
      </w:r>
      <w:r w:rsidRPr="00C12FF1">
        <w:rPr>
          <w:b/>
          <w:i/>
          <w:sz w:val="20"/>
          <w:szCs w:val="20"/>
        </w:rPr>
        <w:t xml:space="preserve">, 41 (3B): L351-L354 2002 </w:t>
      </w:r>
    </w:p>
    <w:p w14:paraId="3A7F165D" w14:textId="77777777" w:rsidR="000F7E5F" w:rsidRPr="00C12FF1" w:rsidRDefault="000F7E5F" w:rsidP="00A443C3">
      <w:pPr>
        <w:rPr>
          <w:b/>
          <w:i/>
          <w:sz w:val="20"/>
          <w:szCs w:val="20"/>
        </w:rPr>
      </w:pPr>
    </w:p>
    <w:p w14:paraId="3889B2B9" w14:textId="77777777" w:rsidR="00A443C3" w:rsidRPr="00C12FF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Hranisavljevic, J; Dimitrijevic, NM; Wurtz, GA; Wiederrecht, GP </w:t>
      </w:r>
    </w:p>
    <w:p w14:paraId="159A2658" w14:textId="77777777" w:rsidR="00A443C3" w:rsidRPr="00C12FF1" w:rsidRDefault="00A443C3" w:rsidP="00A443C3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Photoinduced charge separation reactions of J-aggregates coated on silver nanoparticles </w:t>
      </w:r>
    </w:p>
    <w:p w14:paraId="55BDCE37" w14:textId="77777777" w:rsidR="00A443C3" w:rsidRPr="00C12FF1" w:rsidRDefault="00A443C3" w:rsidP="00A443C3">
      <w:pPr>
        <w:jc w:val="both"/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JOURNAL OF THE AMERICAN CHEMICAL SOCIETY, 124 (17): 4536-4537 2002 </w:t>
      </w:r>
    </w:p>
    <w:p w14:paraId="6D9D026C" w14:textId="77777777" w:rsidR="000F7E5F" w:rsidRPr="00C12FF1" w:rsidRDefault="000F7E5F" w:rsidP="00A443C3">
      <w:pPr>
        <w:jc w:val="both"/>
        <w:rPr>
          <w:b/>
          <w:i/>
          <w:sz w:val="20"/>
          <w:szCs w:val="20"/>
        </w:rPr>
      </w:pPr>
    </w:p>
    <w:p w14:paraId="3B72DF66" w14:textId="77777777" w:rsidR="00A443C3" w:rsidRPr="00C12FF1" w:rsidRDefault="00A443C3" w:rsidP="00C365DE">
      <w:pPr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hyperlink r:id="rId8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Hartland, GV;</w:t>
        </w:r>
      </w:hyperlink>
      <w:r w:rsidRPr="00C12FF1">
        <w:rPr>
          <w:i/>
          <w:sz w:val="20"/>
          <w:szCs w:val="20"/>
        </w:rPr>
        <w:t xml:space="preserve"> </w:t>
      </w:r>
      <w:hyperlink r:id="rId8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Hu, M</w:t>
        </w:r>
      </w:hyperlink>
    </w:p>
    <w:p w14:paraId="40F110C4" w14:textId="77777777" w:rsidR="00A443C3" w:rsidRPr="00C12FF1" w:rsidRDefault="00A443C3" w:rsidP="003B43A2">
      <w:pPr>
        <w:rPr>
          <w:b/>
          <w:i/>
          <w:sz w:val="20"/>
          <w:szCs w:val="20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Photophysics of metal nanoparticles: Heat dissipation and coherent excitation of phonon modes</w:t>
      </w:r>
      <w:r w:rsidRPr="00C12FF1">
        <w:rPr>
          <w:rStyle w:val="txtboldonly1"/>
          <w:rFonts w:ascii="Times New Roman" w:hAnsi="Times New Roman"/>
          <w:i/>
          <w:color w:val="auto"/>
        </w:rPr>
        <w:t xml:space="preserve">  </w:t>
      </w:r>
      <w:r w:rsidRPr="00C12FF1">
        <w:rPr>
          <w:i/>
          <w:sz w:val="20"/>
          <w:szCs w:val="20"/>
        </w:rPr>
        <w:br/>
      </w:r>
      <w:r w:rsidRPr="00C12FF1">
        <w:rPr>
          <w:rStyle w:val="databold1"/>
          <w:i/>
          <w:sz w:val="20"/>
          <w:szCs w:val="20"/>
        </w:rPr>
        <w:t>PHYSICAL CHEMISTRY OF INTERFACES AND NANOMATERIALS</w:t>
      </w:r>
      <w:r w:rsidRPr="00C12FF1">
        <w:rPr>
          <w:b/>
          <w:i/>
          <w:iCs/>
          <w:sz w:val="20"/>
          <w:szCs w:val="20"/>
        </w:rPr>
        <w:t xml:space="preserve">, </w:t>
      </w:r>
      <w:r w:rsidRPr="00C12FF1">
        <w:rPr>
          <w:b/>
          <w:i/>
          <w:sz w:val="20"/>
          <w:szCs w:val="20"/>
        </w:rPr>
        <w:t xml:space="preserve">4807: 166-176  2002 </w:t>
      </w:r>
    </w:p>
    <w:p w14:paraId="7B1CF854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216FB983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Joo, P; Varga, K </w:t>
      </w:r>
    </w:p>
    <w:p w14:paraId="562C87F7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Radiocolloid-modified electrodes: electroaggregation of silver radiosol </w:t>
      </w:r>
    </w:p>
    <w:p w14:paraId="05690379" w14:textId="77777777" w:rsidR="00A443C3" w:rsidRPr="00C12FF1" w:rsidRDefault="00A443C3" w:rsidP="00A443C3">
      <w:pPr>
        <w:jc w:val="both"/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COLLOIDS AND SURFACES A-PHYSICOCHEMICAL AND ENGINEERING ASPECTS, 193 (1-3): 161-173 2001 </w:t>
      </w:r>
    </w:p>
    <w:p w14:paraId="28B6EC49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0C93704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Firestone, M.A.</w:t>
        </w:r>
      </w:hyperlink>
      <w:r w:rsidRPr="00C12FF1">
        <w:rPr>
          <w:i/>
          <w:sz w:val="20"/>
          <w:szCs w:val="20"/>
        </w:rPr>
        <w:t xml:space="preserve">, </w:t>
      </w:r>
      <w:hyperlink r:id="rId8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Williams, D.E.</w:t>
        </w:r>
      </w:hyperlink>
      <w:r w:rsidRPr="00C12FF1">
        <w:rPr>
          <w:i/>
          <w:sz w:val="20"/>
          <w:szCs w:val="20"/>
        </w:rPr>
        <w:t xml:space="preserve">, </w:t>
      </w:r>
      <w:hyperlink r:id="rId8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Seifert, S.</w:t>
        </w:r>
      </w:hyperlink>
      <w:r w:rsidRPr="00C12FF1">
        <w:rPr>
          <w:i/>
          <w:sz w:val="20"/>
          <w:szCs w:val="20"/>
        </w:rPr>
        <w:t xml:space="preserve">, </w:t>
      </w:r>
      <w:hyperlink r:id="rId8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Csencsits, R.</w:t>
        </w:r>
      </w:hyperlink>
    </w:p>
    <w:p w14:paraId="741E9143" w14:textId="77777777" w:rsidR="00A91F36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Nanoparticle Arrays Formed by Spatial Compartmentalization in a Complex Fluid</w:t>
      </w:r>
      <w:r w:rsidRPr="00C12FF1">
        <w:rPr>
          <w:rStyle w:val="txtboldonly1"/>
          <w:rFonts w:ascii="Times New Roman" w:hAnsi="Times New Roman"/>
          <w:i/>
          <w:color w:val="auto"/>
          <w:u w:val="single"/>
        </w:rPr>
        <w:t xml:space="preserve">  </w:t>
      </w:r>
    </w:p>
    <w:p w14:paraId="0F464F40" w14:textId="103C4B39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NANO LETTERS, 1 (3): 129-135 2001</w:t>
      </w:r>
    </w:p>
    <w:p w14:paraId="175AF15E" w14:textId="77777777" w:rsidR="006C2A9B" w:rsidRPr="00C12FF1" w:rsidRDefault="006C2A9B" w:rsidP="00A443C3">
      <w:pPr>
        <w:rPr>
          <w:b/>
          <w:i/>
          <w:sz w:val="20"/>
          <w:szCs w:val="20"/>
        </w:rPr>
      </w:pPr>
    </w:p>
    <w:p w14:paraId="16EA4F95" w14:textId="77777777" w:rsidR="006C2A9B" w:rsidRPr="00C12FF1" w:rsidRDefault="006C2A9B" w:rsidP="00C365DE">
      <w:pPr>
        <w:numPr>
          <w:ilvl w:val="0"/>
          <w:numId w:val="1"/>
        </w:numPr>
        <w:rPr>
          <w:i/>
          <w:iCs/>
          <w:sz w:val="20"/>
          <w:szCs w:val="20"/>
        </w:rPr>
      </w:pPr>
      <w:r w:rsidRPr="00C12FF1">
        <w:rPr>
          <w:i/>
          <w:iCs/>
          <w:sz w:val="20"/>
          <w:szCs w:val="20"/>
        </w:rPr>
        <w:t xml:space="preserve">Weimin, </w:t>
      </w:r>
      <w:r w:rsidR="008B4901" w:rsidRPr="00C12FF1">
        <w:rPr>
          <w:i/>
          <w:iCs/>
          <w:sz w:val="20"/>
          <w:szCs w:val="20"/>
        </w:rPr>
        <w:t xml:space="preserve">L; </w:t>
      </w:r>
      <w:r w:rsidRPr="00C12FF1">
        <w:rPr>
          <w:i/>
          <w:iCs/>
          <w:sz w:val="20"/>
          <w:szCs w:val="20"/>
        </w:rPr>
        <w:t>Qun</w:t>
      </w:r>
      <w:r w:rsidR="008B4901" w:rsidRPr="00C12FF1">
        <w:rPr>
          <w:i/>
          <w:iCs/>
          <w:sz w:val="20"/>
          <w:szCs w:val="20"/>
        </w:rPr>
        <w:t>ji</w:t>
      </w:r>
      <w:r w:rsidRPr="00C12FF1">
        <w:rPr>
          <w:i/>
          <w:iCs/>
          <w:sz w:val="20"/>
          <w:szCs w:val="20"/>
        </w:rPr>
        <w:t xml:space="preserve">, </w:t>
      </w:r>
      <w:r w:rsidR="008B4901" w:rsidRPr="00C12FF1">
        <w:rPr>
          <w:i/>
          <w:iCs/>
          <w:sz w:val="20"/>
          <w:szCs w:val="20"/>
        </w:rPr>
        <w:t xml:space="preserve">X; </w:t>
      </w:r>
      <w:r w:rsidRPr="00C12FF1">
        <w:rPr>
          <w:i/>
          <w:iCs/>
          <w:sz w:val="20"/>
          <w:szCs w:val="20"/>
        </w:rPr>
        <w:t>Jing</w:t>
      </w:r>
      <w:r w:rsidR="008B4901" w:rsidRPr="00C12FF1">
        <w:rPr>
          <w:i/>
          <w:iCs/>
          <w:sz w:val="20"/>
          <w:szCs w:val="20"/>
        </w:rPr>
        <w:t>fang, Z;</w:t>
      </w:r>
      <w:r w:rsidRPr="00C12FF1">
        <w:rPr>
          <w:i/>
          <w:iCs/>
          <w:sz w:val="20"/>
          <w:szCs w:val="20"/>
        </w:rPr>
        <w:t xml:space="preserve"> </w:t>
      </w:r>
      <w:r w:rsidR="008B4901" w:rsidRPr="00C12FF1">
        <w:rPr>
          <w:i/>
          <w:iCs/>
          <w:sz w:val="20"/>
          <w:szCs w:val="20"/>
        </w:rPr>
        <w:t>Zhang Zhijun, Z</w:t>
      </w:r>
    </w:p>
    <w:p w14:paraId="194BCEC7" w14:textId="47F0D5F6" w:rsidR="006C2A9B" w:rsidRPr="00A91F36" w:rsidRDefault="006C2A9B" w:rsidP="006C2A9B">
      <w:pPr>
        <w:rPr>
          <w:i/>
          <w:iCs/>
          <w:sz w:val="20"/>
          <w:szCs w:val="20"/>
          <w:u w:val="single"/>
        </w:rPr>
      </w:pPr>
      <w:r w:rsidRPr="00C12FF1">
        <w:rPr>
          <w:b/>
          <w:i/>
          <w:iCs/>
          <w:sz w:val="20"/>
          <w:szCs w:val="20"/>
        </w:rPr>
        <w:t xml:space="preserve"> </w:t>
      </w:r>
      <w:r w:rsidRPr="00C12FF1">
        <w:rPr>
          <w:i/>
          <w:iCs/>
          <w:sz w:val="20"/>
          <w:szCs w:val="20"/>
          <w:u w:val="single"/>
        </w:rPr>
        <w:t xml:space="preserve">Antiwear Properties of Nanoparticles and Application study of Nanoparticles as Additives in the wear- repairing agent </w:t>
      </w:r>
      <w:r w:rsidR="008B4901" w:rsidRPr="00C12FF1">
        <w:rPr>
          <w:b/>
          <w:i/>
          <w:iCs/>
          <w:sz w:val="20"/>
          <w:szCs w:val="20"/>
        </w:rPr>
        <w:t xml:space="preserve">CHINA SURFACE ENGINEERING, </w:t>
      </w:r>
      <w:r w:rsidRPr="00C12FF1">
        <w:rPr>
          <w:b/>
          <w:i/>
          <w:iCs/>
          <w:sz w:val="20"/>
          <w:szCs w:val="20"/>
        </w:rPr>
        <w:t>14</w:t>
      </w:r>
      <w:r w:rsidR="00FA64C9" w:rsidRPr="00C12FF1">
        <w:rPr>
          <w:b/>
          <w:i/>
          <w:sz w:val="20"/>
          <w:szCs w:val="20"/>
        </w:rPr>
        <w:t>(3):</w:t>
      </w:r>
      <w:r w:rsidR="00D6530B" w:rsidRPr="00C12FF1">
        <w:rPr>
          <w:b/>
          <w:i/>
          <w:sz w:val="20"/>
          <w:szCs w:val="20"/>
        </w:rPr>
        <w:t>21-25</w:t>
      </w:r>
      <w:r w:rsidRPr="00C12FF1">
        <w:rPr>
          <w:b/>
          <w:i/>
          <w:sz w:val="20"/>
          <w:szCs w:val="20"/>
        </w:rPr>
        <w:t xml:space="preserve"> 2001, doi: </w:t>
      </w:r>
      <w:hyperlink r:id="rId90" w:tgtFrame="_blank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10.3321/j.issn:1007-9289.2001.03.005</w:t>
        </w:r>
      </w:hyperlink>
    </w:p>
    <w:p w14:paraId="0C4879AB" w14:textId="77777777" w:rsidR="006C2A9B" w:rsidRPr="00C12FF1" w:rsidRDefault="006C2A9B" w:rsidP="00A443C3">
      <w:pPr>
        <w:rPr>
          <w:b/>
          <w:i/>
          <w:sz w:val="20"/>
          <w:szCs w:val="20"/>
        </w:rPr>
      </w:pPr>
    </w:p>
    <w:p w14:paraId="537052A3" w14:textId="77777777" w:rsidR="00DD7136" w:rsidRPr="00C12FF1" w:rsidRDefault="00DD7136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Zhengping, W; Songlin, S; Maosheng, C; Jing, Z; Huijing, Y; Yujin,C; Biao, W</w:t>
      </w:r>
    </w:p>
    <w:p w14:paraId="1E98EF5B" w14:textId="17DB93E5" w:rsidR="00FA64C9" w:rsidRPr="00A91F36" w:rsidRDefault="00FA64C9" w:rsidP="00FA64C9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The Optimization of Ni-P Electroless Composite Plating with Si3N4 Nano-particles and the Characterization of the Coating Properties</w:t>
      </w:r>
      <w:r w:rsidRPr="00C12FF1">
        <w:rPr>
          <w:i/>
          <w:sz w:val="20"/>
          <w:szCs w:val="20"/>
          <w:u w:val="single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</w:rPr>
        <w:t>CHINA SURFACE ENGINEERING, 14</w:t>
      </w:r>
      <w:r w:rsidRPr="00C12FF1">
        <w:rPr>
          <w:b/>
          <w:i/>
          <w:sz w:val="20"/>
          <w:szCs w:val="20"/>
        </w:rPr>
        <w:t>(3)</w:t>
      </w:r>
      <w:r w:rsidRPr="00C12FF1">
        <w:rPr>
          <w:b/>
          <w:i/>
          <w:sz w:val="20"/>
          <w:szCs w:val="20"/>
          <w:lang w:val="sr-Latn-RS"/>
        </w:rPr>
        <w:t xml:space="preserve">: 25-29 2001 </w:t>
      </w:r>
      <w:r w:rsidRPr="00A91F36">
        <w:rPr>
          <w:b/>
          <w:i/>
          <w:sz w:val="18"/>
          <w:szCs w:val="18"/>
          <w:lang w:val="sr-Latn-RS"/>
        </w:rPr>
        <w:t xml:space="preserve">doi: </w:t>
      </w:r>
      <w:hyperlink r:id="rId91" w:tgtFrame="_blank" w:history="1">
        <w:r w:rsidRPr="00A91F36">
          <w:rPr>
            <w:rStyle w:val="Hyperlink"/>
            <w:b/>
            <w:i/>
            <w:color w:val="auto"/>
            <w:sz w:val="18"/>
            <w:szCs w:val="18"/>
            <w:u w:val="none"/>
            <w:lang w:val="sr-Latn-RS"/>
          </w:rPr>
          <w:t>10.3321/j.issn:1007-9289.2001.03.006</w:t>
        </w:r>
      </w:hyperlink>
    </w:p>
    <w:p w14:paraId="6C2329C2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1C05DE0E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Joo, P; Hollo, V; Varga, K; Hirschberg, G </w:t>
      </w:r>
    </w:p>
    <w:p w14:paraId="28248C30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Dispersion colloid and radiocolloid-modified electrodes: electroaggregation of silver radiosol. </w:t>
      </w:r>
    </w:p>
    <w:p w14:paraId="1D22E3C2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MAGYAR KEMIAI FOLYOIRAT, 106 (4): 148-158 2000 </w:t>
      </w:r>
    </w:p>
    <w:p w14:paraId="5E88468B" w14:textId="77777777" w:rsidR="00A443C3" w:rsidRPr="00C12FF1" w:rsidRDefault="00A443C3" w:rsidP="00A443C3">
      <w:pPr>
        <w:rPr>
          <w:i/>
          <w:sz w:val="20"/>
          <w:szCs w:val="20"/>
        </w:rPr>
      </w:pPr>
    </w:p>
    <w:p w14:paraId="2D071DC3" w14:textId="77777777" w:rsidR="002E576F" w:rsidRPr="00C12FF1" w:rsidRDefault="002E576F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Kapoor, S</w:t>
      </w:r>
    </w:p>
    <w:p w14:paraId="71B92651" w14:textId="4AC23798" w:rsidR="002E576F" w:rsidRPr="00C12FF1" w:rsidRDefault="002E576F" w:rsidP="002E576F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Effect of ligands on the redox reactions of silver metal clusters</w:t>
      </w:r>
      <w:r w:rsidR="00A91F36">
        <w:rPr>
          <w:i/>
          <w:sz w:val="20"/>
          <w:szCs w:val="20"/>
          <w:lang w:val="sr-Latn-RS"/>
        </w:rPr>
        <w:t>,</w:t>
      </w:r>
      <w:r w:rsidRPr="00C12FF1">
        <w:rPr>
          <w:b/>
          <w:i/>
          <w:iCs/>
          <w:sz w:val="20"/>
          <w:szCs w:val="20"/>
        </w:rPr>
        <w:t>LANGMUIR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>15</w:t>
      </w:r>
      <w:r w:rsidRPr="00C12FF1">
        <w:rPr>
          <w:b/>
          <w:i/>
          <w:sz w:val="20"/>
          <w:szCs w:val="20"/>
          <w:lang w:val="sr-Latn-RS"/>
        </w:rPr>
        <w:t>(13): 4365-4369 1999</w:t>
      </w:r>
    </w:p>
    <w:p w14:paraId="66FFED21" w14:textId="77777777" w:rsidR="002E576F" w:rsidRPr="00C12FF1" w:rsidRDefault="002E576F" w:rsidP="002E576F">
      <w:pPr>
        <w:rPr>
          <w:i/>
          <w:sz w:val="20"/>
          <w:szCs w:val="20"/>
        </w:rPr>
      </w:pPr>
    </w:p>
    <w:p w14:paraId="03390700" w14:textId="77777777" w:rsidR="00A443C3" w:rsidRPr="00C12FF1" w:rsidRDefault="00DB6A90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Zhou, JF</w:t>
      </w:r>
      <w:r w:rsidR="00A443C3" w:rsidRPr="00C12FF1">
        <w:rPr>
          <w:i/>
          <w:sz w:val="20"/>
          <w:szCs w:val="20"/>
        </w:rPr>
        <w:t>;  Yang,</w:t>
      </w:r>
      <w:r w:rsidRPr="00C12FF1">
        <w:rPr>
          <w:i/>
          <w:sz w:val="20"/>
          <w:szCs w:val="20"/>
        </w:rPr>
        <w:t xml:space="preserve"> </w:t>
      </w:r>
      <w:r w:rsidR="00A443C3" w:rsidRPr="00C12FF1">
        <w:rPr>
          <w:i/>
          <w:sz w:val="20"/>
          <w:szCs w:val="20"/>
        </w:rPr>
        <w:t>JJ;  Zhang, ZJ;  Liu, WM;  Xue, QJ</w:t>
      </w:r>
    </w:p>
    <w:p w14:paraId="3DCE2FB7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Study on the Structure and Tribological Properties of Surface-Modified Cu Nanoparticles</w:t>
      </w:r>
    </w:p>
    <w:p w14:paraId="2A095979" w14:textId="77777777" w:rsidR="00A443C3" w:rsidRPr="00C12FF1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i/>
          <w:sz w:val="20"/>
          <w:szCs w:val="20"/>
          <w:lang w:val="de-DE"/>
        </w:rPr>
      </w:pPr>
      <w:r w:rsidRPr="00C12FF1">
        <w:rPr>
          <w:b/>
          <w:i/>
          <w:sz w:val="20"/>
          <w:szCs w:val="20"/>
          <w:lang w:val="de-DE"/>
        </w:rPr>
        <w:t>MATERIALS RESEARCH BULLETIN</w:t>
      </w:r>
      <w:r w:rsidR="005B2D2D" w:rsidRPr="00C12FF1">
        <w:rPr>
          <w:b/>
          <w:i/>
          <w:sz w:val="20"/>
          <w:szCs w:val="20"/>
          <w:lang w:val="de-DE"/>
        </w:rPr>
        <w:t>,</w:t>
      </w:r>
      <w:r w:rsidRPr="00C12FF1">
        <w:rPr>
          <w:b/>
          <w:i/>
          <w:sz w:val="20"/>
          <w:szCs w:val="20"/>
          <w:lang w:val="de-DE"/>
        </w:rPr>
        <w:t xml:space="preserve"> 34 (9): 1361-1367 1999</w:t>
      </w:r>
      <w:r w:rsidRPr="00C12FF1">
        <w:rPr>
          <w:b/>
          <w:bCs/>
          <w:i/>
          <w:sz w:val="20"/>
          <w:szCs w:val="20"/>
          <w:lang w:val="de-DE"/>
        </w:rPr>
        <w:t xml:space="preserve"> </w:t>
      </w:r>
    </w:p>
    <w:p w14:paraId="43BA4735" w14:textId="77777777" w:rsidR="00A443C3" w:rsidRPr="00C12FF1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i/>
          <w:sz w:val="20"/>
          <w:szCs w:val="20"/>
          <w:lang w:val="de-DE"/>
        </w:rPr>
      </w:pPr>
    </w:p>
    <w:p w14:paraId="5C4A8455" w14:textId="77777777" w:rsidR="00A443C3" w:rsidRPr="00C12FF1" w:rsidRDefault="00DB6A90" w:rsidP="00C365DE">
      <w:pPr>
        <w:numPr>
          <w:ilvl w:val="0"/>
          <w:numId w:val="1"/>
        </w:numPr>
        <w:rPr>
          <w:i/>
          <w:sz w:val="20"/>
          <w:szCs w:val="20"/>
          <w:lang w:val="de-DE"/>
        </w:rPr>
      </w:pPr>
      <w:r w:rsidRPr="00C12FF1">
        <w:rPr>
          <w:i/>
          <w:sz w:val="20"/>
          <w:szCs w:val="20"/>
          <w:lang w:val="de-DE"/>
        </w:rPr>
        <w:t>Shirtcliffe, N;</w:t>
      </w:r>
      <w:r w:rsidR="00A443C3" w:rsidRPr="00C12FF1">
        <w:rPr>
          <w:i/>
          <w:sz w:val="20"/>
          <w:szCs w:val="20"/>
          <w:lang w:val="de-DE"/>
        </w:rPr>
        <w:t xml:space="preserve">  Nickel, U;  Schneider, S</w:t>
      </w:r>
    </w:p>
    <w:p w14:paraId="39EC15A2" w14:textId="1E4ABC37" w:rsidR="00A443C3" w:rsidRPr="00A91F36" w:rsidRDefault="00A443C3" w:rsidP="00A443C3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Reproducible Preparation of Silver Sols with Small- Particle Size Using Borohydride Reduction - For Use as Nuclei for Preparation of Larger Particles</w:t>
      </w:r>
      <w:r w:rsidR="00A91F36">
        <w:rPr>
          <w:i/>
          <w:sz w:val="20"/>
          <w:szCs w:val="20"/>
          <w:u w:val="single"/>
        </w:rPr>
        <w:t>.</w:t>
      </w:r>
      <w:r w:rsidRPr="00C12FF1">
        <w:rPr>
          <w:b/>
          <w:i/>
          <w:sz w:val="20"/>
          <w:szCs w:val="20"/>
        </w:rPr>
        <w:t>JOURNAL OF COLLOID AND INTERFACE SCIENCE,</w:t>
      </w:r>
      <w:r w:rsidRPr="00C12FF1">
        <w:rPr>
          <w:b/>
          <w:bCs/>
          <w:i/>
          <w:sz w:val="20"/>
          <w:szCs w:val="20"/>
        </w:rPr>
        <w:t xml:space="preserve"> 211 (1): 122-129 1999 </w:t>
      </w:r>
    </w:p>
    <w:p w14:paraId="3106AA04" w14:textId="77777777" w:rsidR="00A443C3" w:rsidRPr="00C12FF1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i/>
          <w:sz w:val="20"/>
          <w:szCs w:val="20"/>
        </w:rPr>
      </w:pPr>
    </w:p>
    <w:p w14:paraId="67B51DD6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Ali, AH; Foss, CA</w:t>
      </w:r>
    </w:p>
    <w:p w14:paraId="71514BFB" w14:textId="3B8F86E2" w:rsidR="00A443C3" w:rsidRPr="00A91F36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Electrochemically Induced Shifts in the Plasmon Resonance Bands of Nanoscopic Gold Particles Adsorbed on Transparent Electrodes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 xml:space="preserve">JOURNAL OF THE ELECTROCHEMICAL SOCIETY, </w:t>
      </w:r>
      <w:r w:rsidRPr="00C12FF1">
        <w:rPr>
          <w:b/>
          <w:bCs/>
          <w:i/>
          <w:sz w:val="20"/>
          <w:szCs w:val="20"/>
        </w:rPr>
        <w:t>146 (2): 628-636 1999</w:t>
      </w:r>
    </w:p>
    <w:p w14:paraId="56DCCE99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6FEEAB81" w14:textId="77777777" w:rsidR="00467960" w:rsidRPr="00C12FF1" w:rsidRDefault="00467960" w:rsidP="00467960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Subramanya Mayya, K</w:t>
      </w:r>
    </w:p>
    <w:p w14:paraId="32367198" w14:textId="77777777" w:rsidR="00467960" w:rsidRPr="00C12FF1" w:rsidRDefault="00467960" w:rsidP="00467960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On the problems related to the organization of surface modified colloidal particles at the air-water interface</w:t>
      </w:r>
    </w:p>
    <w:p w14:paraId="6DB0A643" w14:textId="77777777" w:rsidR="00467960" w:rsidRPr="00C12FF1" w:rsidRDefault="00467960" w:rsidP="00467960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University of Pune, India, 1999,</w:t>
      </w:r>
      <w:r w:rsidRPr="00C12FF1">
        <w:rPr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http://ncl.csircentral.net/3118/1/TH1176.pdf</w:t>
      </w:r>
    </w:p>
    <w:p w14:paraId="2CE75493" w14:textId="77777777" w:rsidR="00467960" w:rsidRPr="00C12FF1" w:rsidRDefault="00467960" w:rsidP="00467960">
      <w:pPr>
        <w:widowControl w:val="0"/>
        <w:autoSpaceDE w:val="0"/>
        <w:autoSpaceDN w:val="0"/>
        <w:adjustRightInd w:val="0"/>
        <w:ind w:left="360"/>
        <w:jc w:val="both"/>
        <w:rPr>
          <w:bCs/>
          <w:i/>
          <w:sz w:val="20"/>
          <w:szCs w:val="20"/>
          <w:lang w:val="fr-FR"/>
        </w:rPr>
      </w:pPr>
    </w:p>
    <w:p w14:paraId="41A4452C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sz w:val="20"/>
          <w:szCs w:val="20"/>
          <w:lang w:val="fr-FR"/>
        </w:rPr>
      </w:pPr>
      <w:r w:rsidRPr="00C12FF1">
        <w:rPr>
          <w:bCs/>
          <w:i/>
          <w:sz w:val="20"/>
          <w:szCs w:val="20"/>
          <w:lang w:val="fr-FR"/>
        </w:rPr>
        <w:t xml:space="preserve">Arai, M ; Nishiyama, Y ; Ikushima, Y </w:t>
      </w:r>
    </w:p>
    <w:p w14:paraId="55FE848C" w14:textId="77777777" w:rsidR="00A443C3" w:rsidRPr="00C12FF1" w:rsidRDefault="00A443C3" w:rsidP="00A443C3">
      <w:pPr>
        <w:widowControl w:val="0"/>
        <w:autoSpaceDE w:val="0"/>
        <w:autoSpaceDN w:val="0"/>
        <w:adjustRightInd w:val="0"/>
        <w:ind w:left="360" w:hanging="360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Optical-Absorption of Fine Gold Particles in Supercritical Carbon-Dioxide for the</w:t>
      </w:r>
    </w:p>
    <w:p w14:paraId="63FF8F06" w14:textId="1E62CADA" w:rsidR="00A443C3" w:rsidRPr="00A91F36" w:rsidRDefault="00A443C3" w:rsidP="00A91F36">
      <w:pPr>
        <w:widowControl w:val="0"/>
        <w:autoSpaceDE w:val="0"/>
        <w:autoSpaceDN w:val="0"/>
        <w:adjustRightInd w:val="0"/>
        <w:rPr>
          <w:bCs/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Characterization of Solvent Properties</w:t>
      </w:r>
      <w:r w:rsidR="00A91F36">
        <w:rPr>
          <w:bCs/>
          <w:i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>JOURNAL OF SUPERCRITICAL FLUIDS,</w:t>
      </w:r>
      <w:r w:rsidRPr="00C12FF1">
        <w:rPr>
          <w:b/>
          <w:bCs/>
          <w:i/>
          <w:sz w:val="20"/>
          <w:szCs w:val="20"/>
        </w:rPr>
        <w:t xml:space="preserve"> 13 (1-3): 149-153 1998 </w:t>
      </w:r>
    </w:p>
    <w:p w14:paraId="5E1ED662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60135B7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Kapoor, S</w:t>
      </w:r>
    </w:p>
    <w:p w14:paraId="06758268" w14:textId="5717063F" w:rsidR="00A443C3" w:rsidRPr="00A91F36" w:rsidRDefault="00A443C3" w:rsidP="00A91F36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Preparation, Characterization, and Surface Modification of Silver Particles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 xml:space="preserve">LANGMUIR, </w:t>
      </w:r>
      <w:r w:rsidRPr="00C12FF1">
        <w:rPr>
          <w:b/>
          <w:bCs/>
          <w:i/>
          <w:sz w:val="20"/>
          <w:szCs w:val="20"/>
        </w:rPr>
        <w:t xml:space="preserve">14 (5): 1021-1025 1998 </w:t>
      </w:r>
    </w:p>
    <w:p w14:paraId="65188EF2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7A30B878" w14:textId="77777777" w:rsidR="005879F2" w:rsidRPr="00C12FF1" w:rsidRDefault="005879F2" w:rsidP="005879F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Bandyopadhyay, K</w:t>
      </w:r>
    </w:p>
    <w:p w14:paraId="401A3B99" w14:textId="4C1ECE8E" w:rsidR="005879F2" w:rsidRPr="003B43A2" w:rsidRDefault="005879F2" w:rsidP="005879F2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Electrochemical studies of self-assembled monolayer using small aromatic disulfides and thiols on polycrystalline gold, silver and copper surfaces</w:t>
      </w:r>
      <w:r w:rsidRPr="00C12FF1">
        <w:rPr>
          <w:i/>
          <w:sz w:val="20"/>
          <w:szCs w:val="20"/>
          <w:u w:val="single"/>
        </w:rPr>
        <w:t> </w:t>
      </w:r>
      <w:r w:rsidRPr="00C12FF1">
        <w:rPr>
          <w:b/>
          <w:i/>
          <w:sz w:val="20"/>
          <w:szCs w:val="20"/>
        </w:rPr>
        <w:t>Doctoral dissertation, 1998, National Chemical Laboratory, Pune,</w:t>
      </w:r>
      <w:r w:rsidRPr="00C12FF1">
        <w:rPr>
          <w:sz w:val="20"/>
          <w:szCs w:val="20"/>
        </w:rPr>
        <w:t xml:space="preserve"> </w:t>
      </w:r>
      <w:hyperlink r:id="rId92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http://ncl.csircentral.net/id/eprint/3354</w:t>
        </w:r>
      </w:hyperlink>
    </w:p>
    <w:p w14:paraId="496D2304" w14:textId="77777777" w:rsidR="005879F2" w:rsidRPr="00C12FF1" w:rsidRDefault="005879F2" w:rsidP="005879F2">
      <w:pPr>
        <w:widowControl w:val="0"/>
        <w:autoSpaceDE w:val="0"/>
        <w:autoSpaceDN w:val="0"/>
        <w:adjustRightInd w:val="0"/>
        <w:ind w:left="360"/>
        <w:rPr>
          <w:bCs/>
          <w:i/>
          <w:sz w:val="20"/>
          <w:szCs w:val="20"/>
        </w:rPr>
      </w:pPr>
    </w:p>
    <w:p w14:paraId="7AE52066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>Bandyopadhyay, K; Patil, V; Vijayamohanan, K; Sastry, M</w:t>
      </w:r>
    </w:p>
    <w:p w14:paraId="6428036A" w14:textId="77777777" w:rsidR="003B43A2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  <w:u w:val="single"/>
        </w:rPr>
        <w:t>Adsorption of silver colloidal particles through covalent linkage to self-assembled monolayers</w:t>
      </w:r>
    </w:p>
    <w:p w14:paraId="2CA28758" w14:textId="3E4124A8" w:rsidR="00A443C3" w:rsidRPr="003B43A2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 xml:space="preserve">LANGMUIR, 13 (20): 5244-5248 1997 </w:t>
      </w:r>
    </w:p>
    <w:p w14:paraId="722F0C0A" w14:textId="77777777" w:rsidR="00A443C3" w:rsidRPr="00C12FF1" w:rsidRDefault="00A443C3" w:rsidP="00A443C3">
      <w:pPr>
        <w:widowControl w:val="0"/>
        <w:autoSpaceDE w:val="0"/>
        <w:autoSpaceDN w:val="0"/>
        <w:adjustRightInd w:val="0"/>
        <w:ind w:left="360" w:hanging="360"/>
        <w:rPr>
          <w:b/>
          <w:bCs/>
          <w:i/>
          <w:sz w:val="20"/>
          <w:szCs w:val="20"/>
        </w:rPr>
      </w:pPr>
    </w:p>
    <w:p w14:paraId="11EDCA01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 xml:space="preserve">Sastry, M; Patil, V; Mayya, KS </w:t>
      </w:r>
    </w:p>
    <w:p w14:paraId="321993CB" w14:textId="6E4A9228" w:rsidR="00A443C3" w:rsidRPr="00A91F36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  <w:u w:val="single"/>
        </w:rPr>
        <w:t>Incorporation of colloidal metal particles in thermally evaporated fatty amine films via selective electrostatic interactions</w:t>
      </w:r>
      <w:r w:rsidR="00A91F36">
        <w:rPr>
          <w:bCs/>
          <w:i/>
          <w:sz w:val="20"/>
          <w:szCs w:val="20"/>
        </w:rPr>
        <w:t>,</w:t>
      </w:r>
      <w:r w:rsidRPr="00C12FF1">
        <w:rPr>
          <w:b/>
          <w:bCs/>
          <w:i/>
          <w:sz w:val="20"/>
          <w:szCs w:val="20"/>
        </w:rPr>
        <w:t xml:space="preserve">LANGMUIR, 13 (16): 4490-4492 1997 </w:t>
      </w:r>
    </w:p>
    <w:p w14:paraId="1A47906A" w14:textId="77777777" w:rsidR="00A443C3" w:rsidRPr="00C12FF1" w:rsidRDefault="00A443C3" w:rsidP="00A443C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  <w:i/>
          <w:sz w:val="20"/>
          <w:szCs w:val="20"/>
        </w:rPr>
      </w:pPr>
    </w:p>
    <w:p w14:paraId="467BF8CA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 xml:space="preserve">Sastry, M; Mayya, KS; Bandyopadhyay, K </w:t>
      </w:r>
    </w:p>
    <w:p w14:paraId="1D0445C3" w14:textId="77777777" w:rsidR="00A443C3" w:rsidRPr="00C12FF1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  <w:u w:val="single"/>
        </w:rPr>
        <w:t>pH Dependent changes in the optical properties of carboxylic acid derivatized silver colloidal particles</w:t>
      </w:r>
    </w:p>
    <w:p w14:paraId="47F4FE4A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COLLOIDS AND SURFACES A-PHYSICOCHEMICAL AND ENGINEERING ASPECTS, </w:t>
      </w:r>
      <w:r w:rsidRPr="00C12FF1">
        <w:rPr>
          <w:b/>
          <w:bCs/>
          <w:i/>
          <w:sz w:val="20"/>
          <w:szCs w:val="20"/>
        </w:rPr>
        <w:t xml:space="preserve">127 (1-3): 221-228 1997 </w:t>
      </w:r>
    </w:p>
    <w:p w14:paraId="1CCC3C6B" w14:textId="77777777" w:rsidR="00A443C3" w:rsidRPr="00C12FF1" w:rsidRDefault="00A443C3" w:rsidP="00A443C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  <w:i/>
          <w:sz w:val="20"/>
          <w:szCs w:val="20"/>
        </w:rPr>
      </w:pPr>
    </w:p>
    <w:p w14:paraId="62369F0C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 xml:space="preserve">Sastry, M; Mayya, KS; Patil, V; </w:t>
      </w:r>
      <w:r w:rsidRPr="00C12FF1">
        <w:rPr>
          <w:i/>
          <w:sz w:val="20"/>
          <w:szCs w:val="20"/>
        </w:rPr>
        <w:t>Paranjape, DV;  Hegde, SG</w:t>
      </w:r>
      <w:r w:rsidRPr="00C12FF1">
        <w:rPr>
          <w:bCs/>
          <w:i/>
          <w:sz w:val="20"/>
          <w:szCs w:val="20"/>
        </w:rPr>
        <w:t xml:space="preserve"> </w:t>
      </w:r>
    </w:p>
    <w:p w14:paraId="320DA4A0" w14:textId="50F4E4A1" w:rsidR="00A443C3" w:rsidRPr="00A91F36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  <w:u w:val="single"/>
        </w:rPr>
        <w:t>Langmuir-Blodgett films of carboxylic acid derivatized silver colloidal particles: Role of subphase pH on degree of cluster incorporation</w:t>
      </w:r>
      <w:r w:rsidR="00A91F36">
        <w:rPr>
          <w:bCs/>
          <w:i/>
          <w:sz w:val="20"/>
          <w:szCs w:val="20"/>
        </w:rPr>
        <w:t>,</w:t>
      </w:r>
      <w:r w:rsidRPr="00C12FF1">
        <w:rPr>
          <w:b/>
          <w:bCs/>
          <w:i/>
          <w:sz w:val="20"/>
          <w:szCs w:val="20"/>
        </w:rPr>
        <w:t xml:space="preserve">JOURNAL </w:t>
      </w:r>
      <w:r w:rsidRPr="00C12FF1">
        <w:rPr>
          <w:b/>
          <w:i/>
          <w:iCs/>
          <w:sz w:val="20"/>
          <w:szCs w:val="20"/>
        </w:rPr>
        <w:t>OF</w:t>
      </w:r>
      <w:r w:rsidRPr="00C12FF1">
        <w:rPr>
          <w:b/>
          <w:i/>
          <w:sz w:val="20"/>
          <w:szCs w:val="20"/>
        </w:rPr>
        <w:t xml:space="preserve"> PHYSICAL</w:t>
      </w:r>
      <w:r w:rsidRPr="00C12FF1">
        <w:rPr>
          <w:b/>
          <w:bCs/>
          <w:i/>
          <w:sz w:val="20"/>
          <w:szCs w:val="20"/>
        </w:rPr>
        <w:t xml:space="preserve"> CHEMISTRY B, 101 (25): 4954-4958 1997</w:t>
      </w:r>
    </w:p>
    <w:p w14:paraId="50715AC7" w14:textId="77777777" w:rsidR="00A300EC" w:rsidRPr="00C12FF1" w:rsidRDefault="00A300EC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</w:p>
    <w:p w14:paraId="27B4572A" w14:textId="77777777" w:rsidR="00C64CFE" w:rsidRPr="00C12FF1" w:rsidRDefault="00A300EC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>Yi-Tao, L ; Jie, Z ; Hong-Yuan, C</w:t>
      </w:r>
    </w:p>
    <w:p w14:paraId="4C80BC0D" w14:textId="77777777" w:rsidR="00C64CFE" w:rsidRPr="00C12FF1" w:rsidRDefault="00C64CFE" w:rsidP="00337B7A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i/>
          <w:sz w:val="20"/>
          <w:szCs w:val="20"/>
          <w:u w:val="single"/>
        </w:rPr>
      </w:pPr>
      <w:r w:rsidRPr="00C12FF1">
        <w:rPr>
          <w:bCs/>
          <w:i/>
          <w:sz w:val="20"/>
          <w:szCs w:val="20"/>
          <w:u w:val="single"/>
        </w:rPr>
        <w:t>Electrocatalytic oxidation and flow detection of NAD(P)H at a histidine modified silver electrode</w:t>
      </w:r>
    </w:p>
    <w:p w14:paraId="01BB17BE" w14:textId="77777777" w:rsidR="00C64CFE" w:rsidRPr="00C12FF1" w:rsidRDefault="00C64CFE" w:rsidP="00337B7A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ANALYTICAL LETTERS,</w:t>
      </w:r>
      <w:r w:rsidRPr="00C12FF1">
        <w:rPr>
          <w:b/>
          <w:i/>
          <w:sz w:val="20"/>
          <w:szCs w:val="20"/>
        </w:rPr>
        <w:t xml:space="preserve"> 30 (15): 2691-2703 1997</w:t>
      </w:r>
    </w:p>
    <w:p w14:paraId="018A7F69" w14:textId="77777777" w:rsidR="00A300EC" w:rsidRPr="00C12FF1" w:rsidRDefault="00A300EC" w:rsidP="00337B7A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39469924" w14:textId="77777777" w:rsidR="00A443C3" w:rsidRPr="00C12FF1" w:rsidRDefault="00A300E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Long, YT; Chen, HY</w:t>
      </w:r>
    </w:p>
    <w:p w14:paraId="646DDB2D" w14:textId="77777777" w:rsidR="00A443C3" w:rsidRPr="00C12FF1" w:rsidRDefault="00A443C3" w:rsidP="00337B7A">
      <w:pPr>
        <w:widowControl w:val="0"/>
        <w:tabs>
          <w:tab w:val="left" w:pos="1440"/>
        </w:tabs>
        <w:autoSpaceDE w:val="0"/>
        <w:autoSpaceDN w:val="0"/>
        <w:adjustRightInd w:val="0"/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Electrochemical regeneration of coenzyme NADH on a histidine modified silver electrode </w:t>
      </w:r>
    </w:p>
    <w:p w14:paraId="657E4A07" w14:textId="77777777" w:rsidR="00A443C3" w:rsidRPr="00C12FF1" w:rsidRDefault="00A443C3" w:rsidP="00337B7A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ELECTROANALYTICAL CHEMISTRY, </w:t>
      </w:r>
      <w:r w:rsidRPr="00C12FF1">
        <w:rPr>
          <w:b/>
          <w:i/>
          <w:sz w:val="20"/>
          <w:szCs w:val="20"/>
        </w:rPr>
        <w:t>440 (1-2): 239-242 1997</w:t>
      </w:r>
    </w:p>
    <w:p w14:paraId="38EAD1F9" w14:textId="77777777" w:rsidR="00A443C3" w:rsidRPr="00C12FF1" w:rsidRDefault="00337B7A" w:rsidP="00337B7A">
      <w:pPr>
        <w:widowControl w:val="0"/>
        <w:tabs>
          <w:tab w:val="left" w:pos="3369"/>
        </w:tabs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ab/>
      </w:r>
    </w:p>
    <w:p w14:paraId="238618B9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>Belloni, J</w:t>
      </w:r>
    </w:p>
    <w:p w14:paraId="463DCF78" w14:textId="71107FD4" w:rsidR="00A443C3" w:rsidRPr="00A91F36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  <w:u w:val="single"/>
        </w:rPr>
        <w:t>Metal nanocolloids</w:t>
      </w:r>
      <w:r w:rsidR="00A91F36">
        <w:rPr>
          <w:bCs/>
          <w:i/>
          <w:sz w:val="20"/>
          <w:szCs w:val="20"/>
        </w:rPr>
        <w:t>,</w:t>
      </w:r>
      <w:r w:rsidRPr="00C12FF1">
        <w:rPr>
          <w:b/>
          <w:bCs/>
          <w:i/>
          <w:sz w:val="20"/>
          <w:szCs w:val="20"/>
        </w:rPr>
        <w:t xml:space="preserve">CURRENT OPINION COLLOID </w:t>
      </w:r>
      <w:r w:rsidR="00A300EC" w:rsidRPr="00C12FF1">
        <w:rPr>
          <w:b/>
          <w:bCs/>
          <w:i/>
          <w:sz w:val="20"/>
          <w:szCs w:val="20"/>
        </w:rPr>
        <w:t xml:space="preserve">&amp; </w:t>
      </w:r>
      <w:r w:rsidRPr="00C12FF1">
        <w:rPr>
          <w:b/>
          <w:bCs/>
          <w:i/>
          <w:sz w:val="20"/>
          <w:szCs w:val="20"/>
        </w:rPr>
        <w:t>IN</w:t>
      </w:r>
      <w:r w:rsidR="00A300EC" w:rsidRPr="00C12FF1">
        <w:rPr>
          <w:b/>
          <w:bCs/>
          <w:i/>
          <w:sz w:val="20"/>
          <w:szCs w:val="20"/>
        </w:rPr>
        <w:t>TERFACE SCIENCE, 1</w:t>
      </w:r>
      <w:r w:rsidRPr="00C12FF1">
        <w:rPr>
          <w:b/>
          <w:bCs/>
          <w:i/>
          <w:sz w:val="20"/>
          <w:szCs w:val="20"/>
        </w:rPr>
        <w:t xml:space="preserve">(2): 184-196 1996 </w:t>
      </w:r>
    </w:p>
    <w:p w14:paraId="4C4D03F0" w14:textId="77777777" w:rsidR="00A443C3" w:rsidRPr="00C12FF1" w:rsidRDefault="00A443C3" w:rsidP="00A443C3">
      <w:pPr>
        <w:widowControl w:val="0"/>
        <w:autoSpaceDE w:val="0"/>
        <w:autoSpaceDN w:val="0"/>
        <w:adjustRightInd w:val="0"/>
        <w:ind w:left="360" w:hanging="360"/>
        <w:rPr>
          <w:b/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 xml:space="preserve"> </w:t>
      </w:r>
    </w:p>
    <w:p w14:paraId="419CE3C1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 xml:space="preserve">Zhang, ZJ; Zhang, J; Xue, QJ </w:t>
      </w:r>
    </w:p>
    <w:p w14:paraId="3ADA4D96" w14:textId="77777777" w:rsidR="00A443C3" w:rsidRPr="00C12FF1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i/>
          <w:sz w:val="20"/>
          <w:szCs w:val="20"/>
          <w:u w:val="single"/>
        </w:rPr>
      </w:pPr>
      <w:r w:rsidRPr="00C12FF1">
        <w:rPr>
          <w:bCs/>
          <w:i/>
          <w:sz w:val="20"/>
          <w:szCs w:val="20"/>
          <w:u w:val="single"/>
        </w:rPr>
        <w:t xml:space="preserve">Synthesis and characterization of a molybdenum-disulfide nanocluster </w:t>
      </w:r>
    </w:p>
    <w:p w14:paraId="63DF519A" w14:textId="77777777" w:rsidR="00A443C3" w:rsidRPr="00C12FF1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 xml:space="preserve">JOURNAL </w:t>
      </w:r>
      <w:r w:rsidRPr="00C12FF1">
        <w:rPr>
          <w:b/>
          <w:i/>
          <w:iCs/>
          <w:sz w:val="20"/>
          <w:szCs w:val="20"/>
        </w:rPr>
        <w:t>OF</w:t>
      </w:r>
      <w:r w:rsidRPr="00C12FF1">
        <w:rPr>
          <w:b/>
          <w:bCs/>
          <w:i/>
          <w:sz w:val="20"/>
          <w:szCs w:val="20"/>
        </w:rPr>
        <w:t xml:space="preserve"> PHYSICAL CHEMISTRY, 98 (49): 12973-12977 1994 </w:t>
      </w:r>
    </w:p>
    <w:p w14:paraId="094A602F" w14:textId="77777777" w:rsidR="00A443C3" w:rsidRPr="00C12FF1" w:rsidRDefault="00A443C3" w:rsidP="00A443C3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</w:p>
    <w:p w14:paraId="05589962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 xml:space="preserve">Fendler, JH </w:t>
      </w:r>
    </w:p>
    <w:p w14:paraId="48AF9820" w14:textId="2395ACC2" w:rsidR="00A443C3" w:rsidRPr="00A91F36" w:rsidRDefault="00A443C3" w:rsidP="00A443C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i/>
          <w:sz w:val="20"/>
          <w:szCs w:val="20"/>
          <w:u w:val="single"/>
        </w:rPr>
      </w:pPr>
      <w:r w:rsidRPr="00C12FF1">
        <w:rPr>
          <w:bCs/>
          <w:i/>
          <w:sz w:val="20"/>
          <w:szCs w:val="20"/>
          <w:u w:val="single"/>
        </w:rPr>
        <w:t xml:space="preserve">Membrane-mimetic approach to advanced materials </w:t>
      </w:r>
      <w:r w:rsidR="00A91F36">
        <w:rPr>
          <w:bCs/>
          <w:i/>
          <w:sz w:val="20"/>
          <w:szCs w:val="20"/>
          <w:u w:val="single"/>
        </w:rPr>
        <w:t>,</w:t>
      </w:r>
      <w:r w:rsidRPr="00C12FF1">
        <w:rPr>
          <w:b/>
          <w:bCs/>
          <w:i/>
          <w:sz w:val="20"/>
          <w:szCs w:val="20"/>
        </w:rPr>
        <w:t xml:space="preserve">ADVANCED POLYMER SCIENCE, 113: 1-&amp; 1994 </w:t>
      </w:r>
    </w:p>
    <w:p w14:paraId="136BDE5E" w14:textId="77777777" w:rsidR="00A443C3" w:rsidRPr="00C12FF1" w:rsidRDefault="00A443C3" w:rsidP="00A443C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C3E6E5A" w14:textId="77777777" w:rsidR="00A443C3" w:rsidRPr="009B4FC3" w:rsidRDefault="00A443C3" w:rsidP="00A443C3">
      <w:pPr>
        <w:rPr>
          <w:b/>
        </w:rPr>
      </w:pPr>
    </w:p>
    <w:p w14:paraId="721C40FE" w14:textId="77777777" w:rsidR="00A443C3" w:rsidRPr="00C12FF1" w:rsidRDefault="00A443C3" w:rsidP="00A443C3">
      <w:pPr>
        <w:rPr>
          <w:color w:val="993366"/>
          <w:sz w:val="22"/>
          <w:szCs w:val="22"/>
        </w:rPr>
      </w:pPr>
      <w:r w:rsidRPr="009B4FC3">
        <w:rPr>
          <w:b/>
          <w:color w:val="993366"/>
        </w:rPr>
        <w:t>3.</w:t>
      </w:r>
      <w:r w:rsidRPr="009B4FC3">
        <w:rPr>
          <w:color w:val="993366"/>
        </w:rPr>
        <w:t xml:space="preserve"> </w:t>
      </w:r>
      <w:r w:rsidRPr="00C12FF1">
        <w:rPr>
          <w:color w:val="993366"/>
          <w:sz w:val="22"/>
          <w:szCs w:val="22"/>
        </w:rPr>
        <w:t xml:space="preserve">Nedeljković, JM; Vasić, VM; </w:t>
      </w:r>
      <w:r w:rsidRPr="00C12FF1">
        <w:rPr>
          <w:b/>
          <w:color w:val="993366"/>
          <w:sz w:val="22"/>
          <w:szCs w:val="22"/>
        </w:rPr>
        <w:t>Vuković, VV;</w:t>
      </w:r>
      <w:r w:rsidRPr="00C12FF1">
        <w:rPr>
          <w:color w:val="993366"/>
          <w:sz w:val="22"/>
          <w:szCs w:val="22"/>
        </w:rPr>
        <w:t xml:space="preserve"> Jovanović, TS </w:t>
      </w:r>
    </w:p>
    <w:p w14:paraId="40F6495C" w14:textId="77777777" w:rsidR="00A443C3" w:rsidRPr="00C12FF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 xml:space="preserve">Kinetics of the reaction of S-carboxymethyl-L-cysteine with palladium (II) chloride, </w:t>
      </w:r>
    </w:p>
    <w:p w14:paraId="43691647" w14:textId="77777777" w:rsidR="00A443C3" w:rsidRPr="00C12FF1" w:rsidRDefault="00A443C3" w:rsidP="00A443C3">
      <w:pPr>
        <w:rPr>
          <w:b/>
          <w:color w:val="993366"/>
          <w:sz w:val="22"/>
          <w:szCs w:val="22"/>
        </w:rPr>
      </w:pPr>
      <w:r w:rsidRPr="00C12FF1">
        <w:rPr>
          <w:b/>
          <w:color w:val="993366"/>
          <w:sz w:val="22"/>
          <w:szCs w:val="22"/>
        </w:rPr>
        <w:t>JOURNAL OF PHARMACEUTICAL AND BIOMEDICAL ANALYSIS, 13 (4-5): 471-475 1995</w:t>
      </w:r>
    </w:p>
    <w:p w14:paraId="3188830D" w14:textId="77777777" w:rsidR="00A443C3" w:rsidRPr="009B4FC3" w:rsidRDefault="00A443C3" w:rsidP="00A443C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D185AB8" w14:textId="77777777" w:rsidR="00F914C4" w:rsidRPr="00C12FF1" w:rsidRDefault="00F914C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9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Mitchell, S</w:t>
        </w:r>
        <w:r w:rsidR="00DA56B9" w:rsidRPr="00C12FF1">
          <w:rPr>
            <w:rStyle w:val="Hyperlink"/>
            <w:i/>
            <w:color w:val="auto"/>
            <w:sz w:val="20"/>
            <w:szCs w:val="20"/>
            <w:u w:val="none"/>
          </w:rPr>
          <w:t>C</w:t>
        </w:r>
      </w:hyperlink>
      <w:r w:rsidRPr="00C12FF1">
        <w:rPr>
          <w:i/>
          <w:sz w:val="20"/>
          <w:szCs w:val="20"/>
        </w:rPr>
        <w:t>;</w:t>
      </w:r>
      <w:r w:rsidR="00DA56B9" w:rsidRPr="00C12FF1">
        <w:rPr>
          <w:i/>
          <w:sz w:val="20"/>
          <w:szCs w:val="20"/>
        </w:rPr>
        <w:t xml:space="preserve"> </w:t>
      </w:r>
      <w:hyperlink r:id="rId9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Steventon, G</w:t>
        </w:r>
        <w:r w:rsidR="00DA56B9" w:rsidRPr="00C12FF1">
          <w:rPr>
            <w:rStyle w:val="Hyperlink"/>
            <w:i/>
            <w:color w:val="auto"/>
            <w:sz w:val="20"/>
            <w:szCs w:val="20"/>
            <w:u w:val="none"/>
          </w:rPr>
          <w:t>B</w:t>
        </w:r>
      </w:hyperlink>
    </w:p>
    <w:p w14:paraId="337739D7" w14:textId="49DD5B1E" w:rsidR="00DA56B9" w:rsidRPr="00A91F36" w:rsidRDefault="00F914C4" w:rsidP="00DA56B9">
      <w:pPr>
        <w:rPr>
          <w:i/>
          <w:sz w:val="20"/>
          <w:szCs w:val="20"/>
          <w:u w:val="single"/>
        </w:rPr>
      </w:pPr>
      <w:hyperlink r:id="rId95" w:history="1">
        <w:r w:rsidRPr="00C12FF1">
          <w:rPr>
            <w:rStyle w:val="Hyperlink"/>
            <w:i/>
            <w:color w:val="auto"/>
            <w:sz w:val="20"/>
            <w:szCs w:val="20"/>
          </w:rPr>
          <w:t>S-Carboxymethyl-L-cysteine</w:t>
        </w:r>
      </w:hyperlink>
      <w:r w:rsidR="00A91F36">
        <w:rPr>
          <w:i/>
          <w:sz w:val="20"/>
          <w:szCs w:val="20"/>
          <w:u w:val="single"/>
        </w:rPr>
        <w:t>,</w:t>
      </w:r>
      <w:hyperlink r:id="rId96" w:history="1">
        <w:r w:rsidR="000914D8"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DRUG MET</w:t>
        </w:r>
        <w:r w:rsidR="00DA56B9"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ABOLISM REVIEWS, </w:t>
        </w:r>
      </w:hyperlink>
      <w:r w:rsidR="00DA56B9" w:rsidRPr="00C12FF1">
        <w:rPr>
          <w:b/>
          <w:i/>
          <w:sz w:val="20"/>
          <w:szCs w:val="20"/>
        </w:rPr>
        <w:t xml:space="preserve"> 44 (2): 129-147 2012 </w:t>
      </w:r>
    </w:p>
    <w:p w14:paraId="7FF2B57C" w14:textId="77777777" w:rsidR="00DA56B9" w:rsidRPr="00C12FF1" w:rsidRDefault="00DA56B9" w:rsidP="00F914C4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</w:p>
    <w:p w14:paraId="1D2941B9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hyperlink r:id="rId9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Taha, EA;</w:t>
        </w:r>
      </w:hyperlink>
      <w:r w:rsidRPr="00C12FF1">
        <w:rPr>
          <w:i/>
          <w:sz w:val="20"/>
          <w:szCs w:val="20"/>
        </w:rPr>
        <w:t xml:space="preserve"> </w:t>
      </w:r>
      <w:hyperlink r:id="rId9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Hassan, NY;</w:t>
        </w:r>
      </w:hyperlink>
      <w:r w:rsidRPr="00C12FF1">
        <w:rPr>
          <w:i/>
          <w:sz w:val="20"/>
          <w:szCs w:val="20"/>
        </w:rPr>
        <w:t xml:space="preserve"> </w:t>
      </w:r>
      <w:hyperlink r:id="rId9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Aal, FA;</w:t>
        </w:r>
      </w:hyperlink>
      <w:r w:rsidRPr="00C12FF1">
        <w:rPr>
          <w:i/>
          <w:sz w:val="20"/>
          <w:szCs w:val="20"/>
        </w:rPr>
        <w:t xml:space="preserve"> </w:t>
      </w:r>
      <w:hyperlink r:id="rId10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Fattah, LES</w:t>
        </w:r>
      </w:hyperlink>
      <w:r w:rsidRPr="00C12FF1">
        <w:rPr>
          <w:i/>
          <w:sz w:val="20"/>
          <w:szCs w:val="20"/>
        </w:rPr>
        <w:t>A</w:t>
      </w:r>
    </w:p>
    <w:p w14:paraId="52CB0A6E" w14:textId="77777777" w:rsidR="004C4B37" w:rsidRPr="00C12FF1" w:rsidRDefault="00A443C3" w:rsidP="004C4B37">
      <w:pPr>
        <w:widowControl w:val="0"/>
        <w:autoSpaceDE w:val="0"/>
        <w:autoSpaceDN w:val="0"/>
        <w:adjustRightInd w:val="0"/>
        <w:ind w:left="360" w:hanging="360"/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Kinetic spectrophotometic determination of acetylcysteine and carbocisteine in bulk</w:t>
      </w:r>
      <w:r w:rsidR="004C4B37"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 xml:space="preserve"> powder and in drug</w:t>
      </w:r>
    </w:p>
    <w:p w14:paraId="30B67D2F" w14:textId="503DEE16" w:rsidR="00A443C3" w:rsidRPr="00A91F36" w:rsidRDefault="00A91F36" w:rsidP="00A91F36">
      <w:pPr>
        <w:widowControl w:val="0"/>
        <w:autoSpaceDE w:val="0"/>
        <w:autoSpaceDN w:val="0"/>
        <w:adjustRightInd w:val="0"/>
        <w:ind w:left="360" w:hanging="360"/>
        <w:rPr>
          <w:bCs/>
          <w:i/>
          <w:sz w:val="20"/>
          <w:szCs w:val="20"/>
          <w:u w:val="single"/>
          <w:bdr w:val="single" w:sz="2" w:space="0" w:color="FFFFFF" w:frame="1"/>
          <w:shd w:val="clear" w:color="auto" w:fill="FFFFFF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F</w:t>
      </w:r>
      <w:r w:rsidR="00A443C3"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ormulations</w:t>
      </w:r>
      <w:r>
        <w:rPr>
          <w:rStyle w:val="txtboldonly1"/>
          <w:rFonts w:ascii="Times New Roman" w:hAnsi="Times New Roman"/>
          <w:b w:val="0"/>
          <w:i/>
          <w:color w:val="auto"/>
          <w:u w:val="single"/>
        </w:rPr>
        <w:t>,</w:t>
      </w:r>
      <w:r w:rsidR="00A443C3" w:rsidRPr="00C12FF1">
        <w:rPr>
          <w:b/>
          <w:i/>
          <w:iCs/>
          <w:sz w:val="20"/>
          <w:szCs w:val="20"/>
        </w:rPr>
        <w:t>SCIENCE ASIA,</w:t>
      </w:r>
      <w:r w:rsidR="00A443C3" w:rsidRPr="00C12FF1">
        <w:rPr>
          <w:b/>
          <w:i/>
          <w:sz w:val="20"/>
          <w:szCs w:val="20"/>
        </w:rPr>
        <w:t xml:space="preserve"> 34 (1): 107-113 2008</w:t>
      </w:r>
    </w:p>
    <w:p w14:paraId="63ED460B" w14:textId="77777777" w:rsidR="00A443C3" w:rsidRPr="00C12FF1" w:rsidRDefault="00A443C3" w:rsidP="00A443C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 xml:space="preserve"> </w:t>
      </w:r>
    </w:p>
    <w:p w14:paraId="20A50943" w14:textId="77777777" w:rsidR="0045216D" w:rsidRPr="00C12FF1" w:rsidRDefault="0045216D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Aly, O. M</w:t>
      </w:r>
    </w:p>
    <w:p w14:paraId="76610D14" w14:textId="77777777" w:rsidR="0045216D" w:rsidRPr="00C12FF1" w:rsidRDefault="0045216D" w:rsidP="0045216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Colorimetric Determination of N-Acetylcysteine through Reduction of Tetrazolium Salts</w:t>
      </w:r>
      <w:r w:rsidRPr="00C12FF1">
        <w:rPr>
          <w:i/>
          <w:sz w:val="20"/>
          <w:szCs w:val="20"/>
        </w:rPr>
        <w:t>. </w:t>
      </w:r>
    </w:p>
    <w:p w14:paraId="043FABE2" w14:textId="77777777" w:rsidR="0045216D" w:rsidRPr="00C12FF1" w:rsidRDefault="00DC4ED4" w:rsidP="0045216D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</w:t>
      </w:r>
      <w:r w:rsidR="0045216D" w:rsidRPr="00C12FF1">
        <w:rPr>
          <w:b/>
          <w:i/>
          <w:iCs/>
          <w:sz w:val="20"/>
          <w:szCs w:val="20"/>
        </w:rPr>
        <w:t xml:space="preserve"> P</w:t>
      </w:r>
      <w:r w:rsidRPr="00C12FF1">
        <w:rPr>
          <w:b/>
          <w:i/>
          <w:iCs/>
          <w:sz w:val="20"/>
          <w:szCs w:val="20"/>
        </w:rPr>
        <w:t>HARMACEUTICAL SCIENCE,</w:t>
      </w:r>
      <w:r w:rsidR="0045216D" w:rsidRPr="00C12FF1">
        <w:rPr>
          <w:b/>
          <w:i/>
          <w:sz w:val="20"/>
          <w:szCs w:val="20"/>
        </w:rPr>
        <w:t> </w:t>
      </w:r>
      <w:r w:rsidR="0045216D" w:rsidRPr="00C12FF1">
        <w:rPr>
          <w:b/>
          <w:i/>
          <w:iCs/>
          <w:sz w:val="20"/>
          <w:szCs w:val="20"/>
        </w:rPr>
        <w:t>37</w:t>
      </w:r>
      <w:r w:rsidRPr="00C12FF1">
        <w:rPr>
          <w:b/>
          <w:i/>
          <w:sz w:val="20"/>
          <w:szCs w:val="20"/>
        </w:rPr>
        <w:t>:</w:t>
      </w:r>
      <w:r w:rsidR="0045216D" w:rsidRPr="00C12FF1">
        <w:rPr>
          <w:b/>
          <w:i/>
          <w:sz w:val="20"/>
          <w:szCs w:val="20"/>
        </w:rPr>
        <w:t>83</w:t>
      </w:r>
      <w:r w:rsidRPr="00C12FF1">
        <w:rPr>
          <w:b/>
          <w:i/>
          <w:sz w:val="20"/>
          <w:szCs w:val="20"/>
        </w:rPr>
        <w:t>-90 2008</w:t>
      </w:r>
    </w:p>
    <w:p w14:paraId="19B1BB12" w14:textId="77777777" w:rsidR="00DC4ED4" w:rsidRPr="00C12FF1" w:rsidRDefault="00DC4ED4" w:rsidP="0045216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52625D55" w14:textId="77777777" w:rsidR="00A443C3" w:rsidRPr="00C12FF1" w:rsidRDefault="00A443C3" w:rsidP="00C365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hyperlink r:id="rId10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Taha, EA;</w:t>
        </w:r>
      </w:hyperlink>
      <w:r w:rsidRPr="00C12FF1">
        <w:rPr>
          <w:i/>
          <w:sz w:val="20"/>
          <w:szCs w:val="20"/>
        </w:rPr>
        <w:t xml:space="preserve"> </w:t>
      </w:r>
      <w:hyperlink r:id="rId10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Hassan, NY;</w:t>
        </w:r>
      </w:hyperlink>
      <w:r w:rsidRPr="00C12FF1">
        <w:rPr>
          <w:i/>
          <w:sz w:val="20"/>
          <w:szCs w:val="20"/>
        </w:rPr>
        <w:t xml:space="preserve"> </w:t>
      </w:r>
      <w:hyperlink r:id="rId10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Aal, FA;</w:t>
        </w:r>
      </w:hyperlink>
      <w:r w:rsidRPr="00C12FF1">
        <w:rPr>
          <w:i/>
          <w:sz w:val="20"/>
          <w:szCs w:val="20"/>
        </w:rPr>
        <w:t xml:space="preserve"> </w:t>
      </w:r>
      <w:hyperlink r:id="rId10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Fattah, LESA</w:t>
        </w:r>
      </w:hyperlink>
    </w:p>
    <w:p w14:paraId="70512AE0" w14:textId="0EB6B5C6" w:rsidR="00A443C3" w:rsidRPr="00A91F36" w:rsidRDefault="00A443C3" w:rsidP="00A91F36">
      <w:pPr>
        <w:widowControl w:val="0"/>
        <w:autoSpaceDE w:val="0"/>
        <w:autoSpaceDN w:val="0"/>
        <w:adjustRightInd w:val="0"/>
        <w:ind w:left="360" w:hanging="360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Fluorimetric determination of some sulfur containing compounds through complex</w:t>
      </w:r>
      <w:r w:rsidR="00040036" w:rsidRPr="00C12FF1">
        <w:rPr>
          <w:i/>
          <w:sz w:val="20"/>
          <w:szCs w:val="20"/>
          <w:u w:val="single"/>
        </w:rPr>
        <w:t xml:space="preserve"> Formation with terbium </w:t>
      </w:r>
      <w:r w:rsidRPr="00C12FF1">
        <w:rPr>
          <w:i/>
          <w:sz w:val="20"/>
          <w:szCs w:val="20"/>
          <w:u w:val="single"/>
        </w:rPr>
        <w:t>(Tb</w:t>
      </w:r>
      <w:r w:rsidRPr="00C12FF1">
        <w:rPr>
          <w:i/>
          <w:sz w:val="20"/>
          <w:szCs w:val="20"/>
          <w:u w:val="single"/>
          <w:vertAlign w:val="superscript"/>
        </w:rPr>
        <w:t>+3</w:t>
      </w:r>
      <w:r w:rsidRPr="00C12FF1">
        <w:rPr>
          <w:i/>
          <w:sz w:val="20"/>
          <w:szCs w:val="20"/>
          <w:u w:val="single"/>
        </w:rPr>
        <w:t>) and</w:t>
      </w:r>
      <w:r w:rsidR="00A91F36">
        <w:rPr>
          <w:i/>
          <w:sz w:val="20"/>
          <w:szCs w:val="20"/>
          <w:u w:val="single"/>
        </w:rPr>
        <w:t xml:space="preserve"> </w:t>
      </w:r>
      <w:r w:rsidRPr="00C12FF1">
        <w:rPr>
          <w:i/>
          <w:sz w:val="20"/>
          <w:szCs w:val="20"/>
          <w:u w:val="single"/>
        </w:rPr>
        <w:t>uranium</w:t>
      </w:r>
      <w:r w:rsidR="0076007A">
        <w:rPr>
          <w:i/>
          <w:sz w:val="20"/>
          <w:szCs w:val="20"/>
          <w:u w:val="single"/>
        </w:rPr>
        <w:t xml:space="preserve"> </w:t>
      </w:r>
      <w:r w:rsidRPr="00C12FF1">
        <w:rPr>
          <w:i/>
          <w:sz w:val="20"/>
          <w:szCs w:val="20"/>
          <w:u w:val="single"/>
        </w:rPr>
        <w:t>(U</w:t>
      </w:r>
      <w:r w:rsidRPr="00C12FF1">
        <w:rPr>
          <w:i/>
          <w:sz w:val="20"/>
          <w:szCs w:val="20"/>
          <w:u w:val="single"/>
          <w:vertAlign w:val="superscript"/>
        </w:rPr>
        <w:t>+3</w:t>
      </w:r>
      <w:r w:rsidRPr="00C12FF1">
        <w:rPr>
          <w:i/>
          <w:sz w:val="20"/>
          <w:szCs w:val="20"/>
          <w:u w:val="single"/>
        </w:rPr>
        <w:t>)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iCs/>
          <w:sz w:val="20"/>
          <w:szCs w:val="20"/>
        </w:rPr>
        <w:t>JOURNAL OF FLUORESCENCE,</w:t>
      </w:r>
      <w:r w:rsidRPr="00C12FF1">
        <w:rPr>
          <w:b/>
          <w:i/>
          <w:sz w:val="20"/>
          <w:szCs w:val="20"/>
        </w:rPr>
        <w:t xml:space="preserve"> 17 (3): 293-300 2007</w:t>
      </w:r>
    </w:p>
    <w:p w14:paraId="74E6CB2F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550DB4FF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Walash, MI; El-Brashy, AM; Metwally, MES; Abdelal, AA </w:t>
      </w:r>
    </w:p>
    <w:p w14:paraId="09E57C46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Fluorimetric determination of carbocisteine and ethionamide in drug formulation </w:t>
      </w:r>
    </w:p>
    <w:p w14:paraId="43DD308B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ACTA CHIMICA SLOVENICA, 51 (2): 283-291 2004 </w:t>
      </w:r>
    </w:p>
    <w:p w14:paraId="179C174B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5A36671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Walash, MI; El-Brashy, AM; Metwally, MS; Abdelal, AA </w:t>
      </w:r>
    </w:p>
    <w:p w14:paraId="741CFAAC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Spectrophotometric and kinetic determination of some sulphur containing drugs in bulk and drug formulations </w:t>
      </w:r>
    </w:p>
    <w:p w14:paraId="16C9903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BULLETIN OF THE KOREAN CHEMICAL SOCIETY, 25 (4): 517-524 2004 </w:t>
      </w:r>
    </w:p>
    <w:p w14:paraId="4DAE985F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3E186128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Walash, MI; El-Brashy, AM; Metwally, MS; Abdelal, AA</w:t>
      </w:r>
    </w:p>
    <w:p w14:paraId="485423E8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Spectrophotometric determination of penicillamine and carbocisteine based on formation of metal complexes</w:t>
      </w:r>
    </w:p>
    <w:p w14:paraId="5EF25618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FARMACO,</w:t>
      </w:r>
      <w:r w:rsidRPr="00C12FF1">
        <w:rPr>
          <w:b/>
          <w:i/>
          <w:sz w:val="20"/>
          <w:szCs w:val="20"/>
        </w:rPr>
        <w:t xml:space="preserve"> 59 (6):493-503 2004</w:t>
      </w:r>
    </w:p>
    <w:p w14:paraId="11DDB641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01A5A5CC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Walash, MI; </w:t>
      </w:r>
      <w:hyperlink r:id="rId10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Metwally, MES;</w:t>
        </w:r>
      </w:hyperlink>
      <w:r w:rsidRPr="00C12FF1">
        <w:rPr>
          <w:i/>
          <w:sz w:val="20"/>
          <w:szCs w:val="20"/>
        </w:rPr>
        <w:t xml:space="preserve"> </w:t>
      </w:r>
      <w:hyperlink r:id="rId10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El-Brashy, AM;</w:t>
        </w:r>
      </w:hyperlink>
      <w:r w:rsidRPr="00C12FF1">
        <w:rPr>
          <w:i/>
          <w:sz w:val="20"/>
          <w:szCs w:val="20"/>
        </w:rPr>
        <w:t xml:space="preserve"> </w:t>
      </w:r>
      <w:hyperlink r:id="rId10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Abdelal, AA</w:t>
        </w:r>
      </w:hyperlink>
    </w:p>
    <w:p w14:paraId="4AD62FD7" w14:textId="7272BF84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Kinetic spectrophotometric determination of some sulfur containing compounds in pharmaceutical preparations and human serum</w:t>
      </w:r>
      <w:r w:rsidR="00A91F36">
        <w:rPr>
          <w:rStyle w:val="txtboldonly1"/>
          <w:rFonts w:ascii="Times New Roman" w:hAnsi="Times New Roman"/>
          <w:i/>
          <w:color w:val="auto"/>
          <w:shd w:val="clear" w:color="auto" w:fill="EFEFEF"/>
        </w:rPr>
        <w:t xml:space="preserve">, </w:t>
      </w:r>
      <w:r w:rsidRPr="00C12FF1">
        <w:rPr>
          <w:b/>
          <w:i/>
          <w:iCs/>
          <w:sz w:val="20"/>
          <w:szCs w:val="20"/>
        </w:rPr>
        <w:t>FARMACO,</w:t>
      </w:r>
      <w:r w:rsidRPr="00C12FF1">
        <w:rPr>
          <w:b/>
          <w:i/>
          <w:sz w:val="20"/>
          <w:szCs w:val="20"/>
        </w:rPr>
        <w:t xml:space="preserve"> 58 (12): 1325-1332 2003</w:t>
      </w:r>
    </w:p>
    <w:p w14:paraId="15F635CF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217AF7F4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Vasic, V; Cakar, M; Savic, J; Petrovic, B; Nedeljkovic, J; Bugarcic, I </w:t>
      </w:r>
    </w:p>
    <w:p w14:paraId="2A76CB39" w14:textId="580FEF4A" w:rsidR="00A443C3" w:rsidRPr="00A91F36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Influence of sodium dodecyl sulfate on the kinetics of complex formation between [PdCl(dien)](+) and sulfur containing ligands L-cysteine and glutathione </w:t>
      </w:r>
      <w:r w:rsidR="00A91F36">
        <w:rPr>
          <w:i/>
          <w:sz w:val="20"/>
          <w:szCs w:val="20"/>
          <w:u w:val="single"/>
        </w:rPr>
        <w:t xml:space="preserve">, </w:t>
      </w:r>
      <w:r w:rsidRPr="00C12FF1">
        <w:rPr>
          <w:b/>
          <w:i/>
          <w:sz w:val="20"/>
          <w:szCs w:val="20"/>
        </w:rPr>
        <w:t xml:space="preserve">POLYHEDRON, 22 (2): 279-285 2003 </w:t>
      </w:r>
    </w:p>
    <w:p w14:paraId="2A5F0F51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1BDB6674" w14:textId="77777777" w:rsidR="00FE00E9" w:rsidRPr="00C12FF1" w:rsidRDefault="00FE00E9" w:rsidP="00FE00E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N. Winterton </w:t>
      </w:r>
    </w:p>
    <w:p w14:paraId="5FB5B696" w14:textId="6F00D35E" w:rsidR="00FE00E9" w:rsidRPr="00A91F36" w:rsidRDefault="00FE00E9" w:rsidP="00FE00E9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Mechanisms of reactions in solution, </w:t>
      </w:r>
      <w:r w:rsidRPr="00C12FF1">
        <w:rPr>
          <w:b/>
          <w:i/>
          <w:sz w:val="20"/>
          <w:szCs w:val="20"/>
        </w:rPr>
        <w:t xml:space="preserve">RSC Publishing, Chapter 27 in Annual Reports Section A:Inorganic Chemistry, </w:t>
      </w:r>
      <w:r w:rsidRPr="00C12FF1">
        <w:rPr>
          <w:b/>
          <w:bCs/>
          <w:i/>
          <w:sz w:val="20"/>
          <w:szCs w:val="20"/>
        </w:rPr>
        <w:t>95</w:t>
      </w:r>
      <w:r w:rsidRPr="00C12FF1">
        <w:rPr>
          <w:b/>
          <w:i/>
          <w:sz w:val="20"/>
          <w:szCs w:val="20"/>
        </w:rPr>
        <w:t xml:space="preserve">: 535-591 1999, </w:t>
      </w:r>
      <w:r w:rsidRPr="00C12FF1">
        <w:rPr>
          <w:b/>
          <w:bCs/>
          <w:i/>
          <w:sz w:val="20"/>
          <w:szCs w:val="20"/>
        </w:rPr>
        <w:t>DOI: </w:t>
      </w:r>
      <w:r w:rsidRPr="00C12FF1">
        <w:rPr>
          <w:b/>
          <w:i/>
          <w:sz w:val="20"/>
          <w:szCs w:val="20"/>
        </w:rPr>
        <w:t>10.1039/A804900I</w:t>
      </w:r>
    </w:p>
    <w:p w14:paraId="592A825D" w14:textId="77777777" w:rsidR="00FE00E9" w:rsidRPr="00C12FF1" w:rsidRDefault="00FE00E9" w:rsidP="00FE00E9">
      <w:pPr>
        <w:rPr>
          <w:i/>
          <w:sz w:val="20"/>
          <w:szCs w:val="20"/>
        </w:rPr>
      </w:pPr>
    </w:p>
    <w:p w14:paraId="4ED81CE0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Vasic, VM; Tosic, MS; Jovanovic, T; Vujisic, LS; Nedeljkovic, JM</w:t>
      </w:r>
    </w:p>
    <w:p w14:paraId="372DEAA7" w14:textId="2871D130" w:rsidR="00A443C3" w:rsidRPr="003B43A2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Kinetics of Chelate Formation Between Pd-II and S- Carboxymethyl-L-Cysteine</w:t>
      </w:r>
      <w:r w:rsidR="003B43A2">
        <w:rPr>
          <w:i/>
          <w:sz w:val="20"/>
          <w:szCs w:val="20"/>
          <w:u w:val="single"/>
        </w:rPr>
        <w:t xml:space="preserve"> </w:t>
      </w:r>
      <w:r w:rsidRPr="00C12FF1">
        <w:rPr>
          <w:b/>
          <w:i/>
          <w:sz w:val="20"/>
          <w:szCs w:val="20"/>
        </w:rPr>
        <w:t>POLYHEDRON, 17(4): 399-403 1998</w:t>
      </w:r>
    </w:p>
    <w:p w14:paraId="778FE20E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65E027AC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Tosic, MS;  Vasic, VM; Nedeljkovic, JM; Ilic, LA</w:t>
      </w:r>
    </w:p>
    <w:p w14:paraId="4A4E56EC" w14:textId="233CCFE9" w:rsidR="00A443C3" w:rsidRPr="00A91F36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Influence of Sodium Dodecyl-Sulfate Micelles on the Kinetics of Complex-Formation Between Pd(H2O) </w:t>
      </w:r>
      <w:r w:rsidRPr="00C12FF1">
        <w:rPr>
          <w:i/>
          <w:sz w:val="20"/>
          <w:szCs w:val="20"/>
          <w:u w:val="single"/>
          <w:vertAlign w:val="subscript"/>
        </w:rPr>
        <w:t xml:space="preserve">(4) </w:t>
      </w:r>
      <w:r w:rsidRPr="00C12FF1">
        <w:rPr>
          <w:i/>
          <w:sz w:val="20"/>
          <w:szCs w:val="20"/>
          <w:u w:val="single"/>
          <w:vertAlign w:val="superscript"/>
        </w:rPr>
        <w:t>(2+)</w:t>
      </w:r>
      <w:r w:rsidRPr="00C12FF1">
        <w:rPr>
          <w:i/>
          <w:sz w:val="20"/>
          <w:szCs w:val="20"/>
          <w:u w:val="single"/>
        </w:rPr>
        <w:t xml:space="preserve"> and Glutathione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>POLYHEDRON, 16(7): 1157-1160 1997</w:t>
      </w:r>
    </w:p>
    <w:p w14:paraId="3A697C9E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7BDE8DEA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Vasić, VM;</w:t>
        </w:r>
      </w:hyperlink>
      <w:r w:rsidRPr="00C12FF1">
        <w:rPr>
          <w:i/>
          <w:sz w:val="20"/>
          <w:szCs w:val="20"/>
        </w:rPr>
        <w:t xml:space="preserve"> </w:t>
      </w:r>
      <w:hyperlink r:id="rId10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Tošić, MS;</w:t>
        </w:r>
      </w:hyperlink>
      <w:r w:rsidRPr="00C12FF1">
        <w:rPr>
          <w:i/>
          <w:sz w:val="20"/>
          <w:szCs w:val="20"/>
        </w:rPr>
        <w:t xml:space="preserve"> </w:t>
      </w:r>
      <w:hyperlink r:id="rId11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Nedeljković, JM</w:t>
        </w:r>
      </w:hyperlink>
    </w:p>
    <w:p w14:paraId="23F74604" w14:textId="5AD44939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Influence of sodium dodecyl sulphate micelles on the kinetics of complex formation between Pd(H2O)4 2+ and S-carboxymethyl-L-cysteine</w:t>
      </w:r>
      <w:r w:rsidRPr="00C12FF1">
        <w:rPr>
          <w:rStyle w:val="txtboldonly1"/>
          <w:rFonts w:ascii="Times New Roman" w:hAnsi="Times New Roman"/>
          <w:b w:val="0"/>
          <w:i/>
          <w:color w:val="auto"/>
          <w:shd w:val="clear" w:color="auto" w:fill="EFEFEF"/>
        </w:rPr>
        <w:t xml:space="preserve">  </w:t>
      </w:r>
      <w:r w:rsidR="00A91F36">
        <w:rPr>
          <w:i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>JOURNAL OF PHYSICAL ORGANIC CHEMISTRY, 9 (6): 398-402 1996</w:t>
      </w:r>
    </w:p>
    <w:p w14:paraId="6045D29B" w14:textId="77777777" w:rsidR="00A443C3" w:rsidRPr="0070232F" w:rsidRDefault="00A443C3" w:rsidP="00A443C3">
      <w:pPr>
        <w:rPr>
          <w:sz w:val="20"/>
          <w:szCs w:val="20"/>
        </w:rPr>
      </w:pPr>
    </w:p>
    <w:p w14:paraId="71AD6543" w14:textId="77777777" w:rsidR="00A443C3" w:rsidRPr="009B4FC3" w:rsidRDefault="00A443C3" w:rsidP="00A443C3">
      <w:pPr>
        <w:rPr>
          <w:rFonts w:ascii="Verdana" w:hAnsi="Verdana"/>
          <w:sz w:val="20"/>
          <w:szCs w:val="20"/>
        </w:rPr>
      </w:pPr>
    </w:p>
    <w:p w14:paraId="2412BD31" w14:textId="77777777" w:rsidR="00BB3121" w:rsidRPr="00C12FF1" w:rsidRDefault="00A443C3" w:rsidP="00BB3121">
      <w:pPr>
        <w:rPr>
          <w:i/>
          <w:color w:val="800080"/>
          <w:sz w:val="22"/>
          <w:szCs w:val="22"/>
        </w:rPr>
      </w:pPr>
      <w:r w:rsidRPr="005324EE">
        <w:rPr>
          <w:b/>
          <w:color w:val="993366"/>
        </w:rPr>
        <w:t>4.</w:t>
      </w:r>
      <w:r w:rsidR="00BB3121" w:rsidRPr="00BB3121">
        <w:rPr>
          <w:b/>
          <w:color w:val="993366"/>
        </w:rPr>
        <w:t xml:space="preserve"> </w:t>
      </w:r>
      <w:r w:rsidR="00BB3121" w:rsidRPr="00C12FF1">
        <w:rPr>
          <w:b/>
          <w:color w:val="993366"/>
          <w:sz w:val="22"/>
          <w:szCs w:val="22"/>
        </w:rPr>
        <w:t>Vodnik, VV</w:t>
      </w:r>
      <w:r w:rsidR="00BB3121" w:rsidRPr="00C12FF1">
        <w:rPr>
          <w:color w:val="993366"/>
          <w:sz w:val="22"/>
          <w:szCs w:val="22"/>
        </w:rPr>
        <w:t>; Nedeljković, JM</w:t>
      </w:r>
    </w:p>
    <w:p w14:paraId="7DF0D265" w14:textId="77777777" w:rsidR="00BB3121" w:rsidRPr="00C12FF1" w:rsidRDefault="00BB3121" w:rsidP="00BB3121">
      <w:pPr>
        <w:rPr>
          <w:i/>
          <w:color w:val="993366"/>
          <w:sz w:val="22"/>
          <w:szCs w:val="22"/>
        </w:rPr>
      </w:pPr>
      <w:hyperlink r:id="rId111" w:history="1">
        <w:r w:rsidRPr="00C12FF1">
          <w:rPr>
            <w:rStyle w:val="Hyperlink"/>
            <w:i/>
            <w:color w:val="993366"/>
            <w:sz w:val="22"/>
            <w:szCs w:val="22"/>
          </w:rPr>
          <w:t>Adsorption of boron containing molecules on silver nanoparticles</w:t>
        </w:r>
      </w:hyperlink>
    </w:p>
    <w:p w14:paraId="1AC4657A" w14:textId="77777777" w:rsidR="00BB3121" w:rsidRPr="00C12FF1" w:rsidRDefault="00BB3121" w:rsidP="00BB3121">
      <w:pPr>
        <w:rPr>
          <w:b/>
          <w:color w:val="993366"/>
          <w:sz w:val="22"/>
          <w:szCs w:val="22"/>
        </w:rPr>
      </w:pPr>
      <w:r w:rsidRPr="00C12FF1">
        <w:rPr>
          <w:b/>
          <w:color w:val="993366"/>
          <w:sz w:val="22"/>
          <w:szCs w:val="22"/>
        </w:rPr>
        <w:t>JOURNAL OF SERBIAN CHEMICAL SOCIETY, 63(12): 995-1000 1998</w:t>
      </w:r>
    </w:p>
    <w:p w14:paraId="7B75CBAA" w14:textId="77777777" w:rsidR="00733CAD" w:rsidRDefault="00733CAD" w:rsidP="00733CAD">
      <w:pPr>
        <w:rPr>
          <w:b/>
          <w:i/>
          <w:sz w:val="22"/>
          <w:szCs w:val="22"/>
        </w:rPr>
      </w:pPr>
    </w:p>
    <w:p w14:paraId="71132A7F" w14:textId="77777777" w:rsidR="009B5E40" w:rsidRPr="00C12FF1" w:rsidRDefault="009B5E40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Laban, BB</w:t>
      </w:r>
    </w:p>
    <w:p w14:paraId="07524027" w14:textId="77777777" w:rsidR="009B5E40" w:rsidRPr="00C12FF1" w:rsidRDefault="009B5E40" w:rsidP="009B5E40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C12FF1">
        <w:rPr>
          <w:i/>
          <w:sz w:val="20"/>
          <w:szCs w:val="20"/>
          <w:u w:val="single"/>
        </w:rPr>
        <w:t> </w:t>
      </w:r>
    </w:p>
    <w:p w14:paraId="7973CEF0" w14:textId="77777777" w:rsidR="009B5E40" w:rsidRPr="00C12FF1" w:rsidRDefault="009B5E40" w:rsidP="009B5E40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Univerzitet u Beogradu-Hemijski fakultet, 2016, http://uvidok.rcub.bg.ac.rs/handle/123456789/1752</w:t>
      </w:r>
    </w:p>
    <w:p w14:paraId="6AD6C4EC" w14:textId="77777777" w:rsidR="009B5E40" w:rsidRPr="00C12FF1" w:rsidRDefault="009B5E40" w:rsidP="009B5E40">
      <w:pPr>
        <w:ind w:left="360"/>
        <w:rPr>
          <w:i/>
          <w:sz w:val="20"/>
          <w:szCs w:val="20"/>
        </w:rPr>
      </w:pPr>
    </w:p>
    <w:p w14:paraId="4C4D75C3" w14:textId="77777777" w:rsidR="00B61EA2" w:rsidRPr="00C12FF1" w:rsidRDefault="00B61EA2" w:rsidP="00B61EA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Smajić, MM</w:t>
      </w:r>
    </w:p>
    <w:p w14:paraId="1E21AB4C" w14:textId="04096798" w:rsidR="00B61EA2" w:rsidRPr="00222E22" w:rsidRDefault="00B61EA2" w:rsidP="00B61EA2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Pr="00C12FF1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C12FF1">
        <w:rPr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http://nardus.mpn.gov.rs/handle/123456789/6947</w:t>
      </w:r>
    </w:p>
    <w:p w14:paraId="0CB532F1" w14:textId="77777777" w:rsidR="00B61EA2" w:rsidRPr="00C12FF1" w:rsidRDefault="00B61EA2" w:rsidP="00B61EA2">
      <w:pPr>
        <w:ind w:left="360"/>
        <w:rPr>
          <w:i/>
          <w:sz w:val="20"/>
          <w:szCs w:val="20"/>
        </w:rPr>
      </w:pPr>
    </w:p>
    <w:p w14:paraId="1E700119" w14:textId="77777777" w:rsidR="00733CAD" w:rsidRPr="00C12FF1" w:rsidRDefault="00733CAD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Vujačić, A</w:t>
        </w:r>
      </w:hyperlink>
      <w:r w:rsidR="00C26B3E" w:rsidRPr="00C12FF1">
        <w:rPr>
          <w:i/>
          <w:sz w:val="20"/>
          <w:szCs w:val="20"/>
        </w:rPr>
        <w:t xml:space="preserve">; </w:t>
      </w:r>
      <w:hyperlink r:id="rId11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Vasić, V</w:t>
        </w:r>
      </w:hyperlink>
      <w:r w:rsidR="00C26B3E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1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Dramićanin, M</w:t>
        </w:r>
      </w:hyperlink>
      <w:r w:rsidR="00C26B3E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15" w:tooltip="Show author details" w:history="1">
        <w:r w:rsidR="00C26B3E" w:rsidRPr="00C12FF1">
          <w:rPr>
            <w:rStyle w:val="Hyperlink"/>
            <w:i/>
            <w:color w:val="auto"/>
            <w:sz w:val="20"/>
            <w:szCs w:val="20"/>
            <w:u w:val="none"/>
          </w:rPr>
          <w:t>Sovilj, S</w:t>
        </w:r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</w:t>
        </w:r>
      </w:hyperlink>
      <w:r w:rsidR="00C26B3E" w:rsidRPr="00C12FF1">
        <w:rPr>
          <w:i/>
          <w:sz w:val="20"/>
          <w:szCs w:val="20"/>
        </w:rPr>
        <w:t>,</w:t>
      </w:r>
      <w:r w:rsidRPr="00C12FF1">
        <w:rPr>
          <w:i/>
          <w:sz w:val="20"/>
          <w:szCs w:val="20"/>
        </w:rPr>
        <w:t xml:space="preserve"> </w:t>
      </w:r>
      <w:hyperlink r:id="rId11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Bibić, N</w:t>
        </w:r>
      </w:hyperlink>
      <w:r w:rsidR="00C26B3E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1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Hranisavljevic, J</w:t>
        </w:r>
      </w:hyperlink>
      <w:r w:rsidR="00C26B3E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18" w:tooltip="Show author details" w:history="1">
        <w:r w:rsidR="00C26B3E" w:rsidRPr="00C12FF1">
          <w:rPr>
            <w:rStyle w:val="Hyperlink"/>
            <w:i/>
            <w:color w:val="auto"/>
            <w:sz w:val="20"/>
            <w:szCs w:val="20"/>
            <w:u w:val="none"/>
          </w:rPr>
          <w:t>Wiederrecht, G</w:t>
        </w:r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</w:t>
        </w:r>
      </w:hyperlink>
      <w:r w:rsidR="00C26B3E" w:rsidRPr="00C12FF1">
        <w:rPr>
          <w:i/>
          <w:sz w:val="20"/>
          <w:szCs w:val="20"/>
        </w:rPr>
        <w:t xml:space="preserve"> </w:t>
      </w:r>
    </w:p>
    <w:p w14:paraId="49E6E2BD" w14:textId="77777777" w:rsidR="00733CAD" w:rsidRPr="00C12FF1" w:rsidRDefault="00733CAD" w:rsidP="00324E34">
      <w:pPr>
        <w:rPr>
          <w:i/>
          <w:sz w:val="20"/>
          <w:szCs w:val="20"/>
        </w:rPr>
      </w:pPr>
      <w:hyperlink r:id="rId119" w:history="1">
        <w:r w:rsidRPr="00C12FF1">
          <w:rPr>
            <w:rStyle w:val="Hyperlink"/>
            <w:i/>
            <w:color w:val="auto"/>
            <w:sz w:val="20"/>
            <w:szCs w:val="20"/>
          </w:rPr>
          <w:t>Kinetics of J-aggrega</w:t>
        </w:r>
        <w:r w:rsidR="00AD78CC" w:rsidRPr="00C12FF1">
          <w:rPr>
            <w:rStyle w:val="Hyperlink"/>
            <w:i/>
            <w:color w:val="auto"/>
            <w:sz w:val="20"/>
            <w:szCs w:val="20"/>
          </w:rPr>
          <w:t>te formation on the surface of A</w:t>
        </w:r>
        <w:r w:rsidRPr="00C12FF1">
          <w:rPr>
            <w:rStyle w:val="Hyperlink"/>
            <w:i/>
            <w:color w:val="auto"/>
            <w:sz w:val="20"/>
            <w:szCs w:val="20"/>
          </w:rPr>
          <w:t>u nanoparticle colloids</w:t>
        </w:r>
      </w:hyperlink>
    </w:p>
    <w:p w14:paraId="39955184" w14:textId="77777777" w:rsidR="00007B94" w:rsidRPr="00C12FF1" w:rsidRDefault="00733CAD" w:rsidP="00733CAD">
      <w:pPr>
        <w:rPr>
          <w:b/>
          <w:i/>
          <w:sz w:val="20"/>
          <w:szCs w:val="20"/>
        </w:rPr>
      </w:pPr>
      <w:hyperlink r:id="rId120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J</w:t>
        </w:r>
        <w:r w:rsidR="00C26B3E"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OURNAL OF PHYSICAL CHEMISTRY</w:t>
        </w:r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 C</w:t>
        </w:r>
      </w:hyperlink>
      <w:r w:rsidR="005B2D2D" w:rsidRPr="00C12FF1">
        <w:rPr>
          <w:b/>
          <w:i/>
          <w:sz w:val="20"/>
          <w:szCs w:val="20"/>
        </w:rPr>
        <w:t>,</w:t>
      </w:r>
      <w:r w:rsidR="00C26B3E" w:rsidRPr="00C12FF1">
        <w:rPr>
          <w:b/>
          <w:i/>
          <w:sz w:val="20"/>
          <w:szCs w:val="20"/>
        </w:rPr>
        <w:t xml:space="preserve"> 116 (7): </w:t>
      </w:r>
      <w:r w:rsidRPr="00C12FF1">
        <w:rPr>
          <w:b/>
          <w:i/>
          <w:sz w:val="20"/>
          <w:szCs w:val="20"/>
        </w:rPr>
        <w:t>4655-4661</w:t>
      </w:r>
      <w:r w:rsidR="00C26B3E" w:rsidRPr="00C12FF1">
        <w:rPr>
          <w:i/>
          <w:sz w:val="20"/>
          <w:szCs w:val="20"/>
        </w:rPr>
        <w:t xml:space="preserve"> </w:t>
      </w:r>
      <w:r w:rsidR="00C26B3E" w:rsidRPr="00C12FF1">
        <w:rPr>
          <w:b/>
          <w:i/>
          <w:sz w:val="20"/>
          <w:szCs w:val="20"/>
        </w:rPr>
        <w:t>2012</w:t>
      </w:r>
      <w:r w:rsidRPr="00C12FF1">
        <w:rPr>
          <w:b/>
          <w:i/>
          <w:sz w:val="20"/>
          <w:szCs w:val="20"/>
        </w:rPr>
        <w:t xml:space="preserve"> </w:t>
      </w:r>
    </w:p>
    <w:p w14:paraId="3064FB2A" w14:textId="77777777" w:rsidR="00007B94" w:rsidRPr="00C12FF1" w:rsidRDefault="00007B94" w:rsidP="00733CAD">
      <w:pPr>
        <w:rPr>
          <w:b/>
          <w:i/>
          <w:sz w:val="20"/>
          <w:szCs w:val="20"/>
        </w:rPr>
      </w:pPr>
    </w:p>
    <w:p w14:paraId="2D04354E" w14:textId="77777777" w:rsidR="00007B94" w:rsidRPr="00C12FF1" w:rsidRDefault="00007B94" w:rsidP="00007B9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Vujačić, A</w:t>
      </w:r>
    </w:p>
    <w:p w14:paraId="157DA9E9" w14:textId="77777777" w:rsidR="00007B94" w:rsidRPr="00C12FF1" w:rsidRDefault="00007B94" w:rsidP="00007B9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en"/>
        </w:rPr>
        <w:t>Kinetics and mechanism of sodium (Z)-3-(5-chloro-2-((5-chloro-3-(3-sulfonatopropyl) benzothiazol-2(3H)-ylidene)methyl)benzo- thiazol-3-ium-3-yl)propane-1-sulfonate adsorption on gold nanoparticle colloids of different properties and size</w:t>
      </w:r>
    </w:p>
    <w:p w14:paraId="10EC0872" w14:textId="77777777" w:rsidR="00007B94" w:rsidRPr="00C12FF1" w:rsidRDefault="00007B94" w:rsidP="00007B94">
      <w:pPr>
        <w:rPr>
          <w:b/>
          <w:bCs/>
          <w:i/>
          <w:iCs/>
          <w:sz w:val="20"/>
          <w:szCs w:val="20"/>
          <w:lang w:val="sr-Latn-RS"/>
        </w:rPr>
      </w:pPr>
      <w:r w:rsidRPr="00C12FF1">
        <w:rPr>
          <w:b/>
          <w:bCs/>
          <w:i/>
          <w:iCs/>
          <w:sz w:val="20"/>
          <w:szCs w:val="20"/>
          <w:lang w:val="sr-Latn-RS"/>
        </w:rPr>
        <w:t>Doctoral dissertation, Univerzitet u Beogradu, Hemijski fakultet, 2013,</w:t>
      </w:r>
      <w:r w:rsidRPr="00C12FF1">
        <w:rPr>
          <w:sz w:val="20"/>
          <w:szCs w:val="20"/>
        </w:rPr>
        <w:t xml:space="preserve"> </w:t>
      </w:r>
      <w:r w:rsidRPr="00A91F36">
        <w:rPr>
          <w:b/>
          <w:bCs/>
          <w:i/>
          <w:iCs/>
          <w:sz w:val="18"/>
          <w:szCs w:val="18"/>
          <w:lang w:val="sr-Latn-RS"/>
        </w:rPr>
        <w:t>http://nardus.mpn.gov.rs/handle/123456789/3459</w:t>
      </w:r>
    </w:p>
    <w:p w14:paraId="4A0CA4C0" w14:textId="77777777" w:rsidR="00BB3121" w:rsidRDefault="00BB3121" w:rsidP="00A443C3">
      <w:pPr>
        <w:rPr>
          <w:b/>
          <w:color w:val="993366"/>
        </w:rPr>
      </w:pPr>
    </w:p>
    <w:p w14:paraId="62194173" w14:textId="77777777" w:rsidR="00A443C3" w:rsidRPr="00C12FF1" w:rsidRDefault="00BB3121" w:rsidP="00A443C3">
      <w:pPr>
        <w:rPr>
          <w:color w:val="993366"/>
          <w:sz w:val="22"/>
          <w:szCs w:val="22"/>
        </w:rPr>
      </w:pPr>
      <w:r>
        <w:rPr>
          <w:b/>
          <w:color w:val="993366"/>
        </w:rPr>
        <w:t>5.</w:t>
      </w:r>
      <w:r w:rsidR="00A443C3" w:rsidRPr="005324EE">
        <w:rPr>
          <w:b/>
          <w:color w:val="993366"/>
        </w:rPr>
        <w:t xml:space="preserve"> </w:t>
      </w:r>
      <w:r w:rsidR="00A443C3" w:rsidRPr="00C12FF1">
        <w:rPr>
          <w:b/>
          <w:color w:val="993366"/>
          <w:sz w:val="22"/>
          <w:szCs w:val="22"/>
        </w:rPr>
        <w:t>Vodnik, VV</w:t>
      </w:r>
      <w:r w:rsidR="00A443C3" w:rsidRPr="00C12FF1">
        <w:rPr>
          <w:color w:val="993366"/>
          <w:sz w:val="22"/>
          <w:szCs w:val="22"/>
        </w:rPr>
        <w:t>; Nedeljković, JM</w:t>
      </w:r>
    </w:p>
    <w:p w14:paraId="7DF0C199" w14:textId="77777777" w:rsidR="00A443C3" w:rsidRPr="00C12FF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 xml:space="preserve">Influence of negative charge on the optical properties of silver sol, </w:t>
      </w:r>
    </w:p>
    <w:p w14:paraId="18400F35" w14:textId="77777777" w:rsidR="00A443C3" w:rsidRPr="00C12FF1" w:rsidRDefault="00A443C3" w:rsidP="00A443C3">
      <w:pPr>
        <w:rPr>
          <w:b/>
          <w:color w:val="993366"/>
          <w:sz w:val="22"/>
          <w:szCs w:val="22"/>
        </w:rPr>
      </w:pPr>
      <w:r w:rsidRPr="00C12FF1">
        <w:rPr>
          <w:b/>
          <w:color w:val="993366"/>
          <w:sz w:val="22"/>
          <w:szCs w:val="22"/>
        </w:rPr>
        <w:t>JOURNAL OF SERBIAN CHEMICAL SOCIETY, 65(3): 195-200 2000</w:t>
      </w:r>
    </w:p>
    <w:p w14:paraId="6C942B35" w14:textId="77777777" w:rsidR="00A443C3" w:rsidRPr="009B4FC3" w:rsidRDefault="00A443C3" w:rsidP="00A443C3">
      <w:pPr>
        <w:rPr>
          <w:b/>
        </w:rPr>
      </w:pPr>
    </w:p>
    <w:p w14:paraId="6A52BE73" w14:textId="443D0752" w:rsidR="00953B0B" w:rsidRDefault="00953B0B" w:rsidP="00231CFD">
      <w:pPr>
        <w:numPr>
          <w:ilvl w:val="0"/>
          <w:numId w:val="1"/>
        </w:numPr>
        <w:rPr>
          <w:i/>
          <w:sz w:val="20"/>
          <w:szCs w:val="20"/>
        </w:rPr>
      </w:pPr>
      <w:r w:rsidRPr="00953B0B">
        <w:rPr>
          <w:i/>
          <w:sz w:val="20"/>
          <w:szCs w:val="20"/>
        </w:rPr>
        <w:t>Bartolomé</w:t>
      </w:r>
      <w:r>
        <w:rPr>
          <w:i/>
          <w:sz w:val="20"/>
          <w:szCs w:val="20"/>
        </w:rPr>
        <w:t>, M; Contento, AM;…&amp; Rios, A</w:t>
      </w:r>
    </w:p>
    <w:p w14:paraId="744EB777" w14:textId="21DE23E5" w:rsidR="00953B0B" w:rsidRDefault="00953B0B" w:rsidP="00953B0B">
      <w:pPr>
        <w:rPr>
          <w:i/>
          <w:sz w:val="20"/>
          <w:szCs w:val="20"/>
        </w:rPr>
      </w:pPr>
      <w:r w:rsidRPr="00953B0B">
        <w:rPr>
          <w:i/>
          <w:sz w:val="20"/>
          <w:szCs w:val="20"/>
          <w:u w:val="single"/>
        </w:rPr>
        <w:t>Innovative and versatile nanoplasmonic approach for the full sensing of proteinogenic aminoacids in nutritional supplements</w:t>
      </w:r>
      <w:r>
        <w:rPr>
          <w:i/>
          <w:sz w:val="20"/>
          <w:szCs w:val="20"/>
        </w:rPr>
        <w:t>,</w:t>
      </w:r>
      <w:r w:rsidRPr="00953B0B">
        <w:t xml:space="preserve"> </w:t>
      </w:r>
      <w:r w:rsidRPr="00953B0B">
        <w:rPr>
          <w:b/>
          <w:bCs/>
          <w:i/>
          <w:sz w:val="20"/>
          <w:szCs w:val="20"/>
        </w:rPr>
        <w:t>TALANTA 237(6):122976 2022, DOI: 10.1016/j.talanta.2021.122976</w:t>
      </w:r>
      <w:r>
        <w:rPr>
          <w:i/>
          <w:sz w:val="20"/>
          <w:szCs w:val="20"/>
        </w:rPr>
        <w:t xml:space="preserve"> </w:t>
      </w:r>
    </w:p>
    <w:p w14:paraId="60D1F2D2" w14:textId="77777777" w:rsidR="00953B0B" w:rsidRDefault="00953B0B" w:rsidP="00953B0B">
      <w:pPr>
        <w:rPr>
          <w:i/>
          <w:sz w:val="20"/>
          <w:szCs w:val="20"/>
        </w:rPr>
      </w:pPr>
    </w:p>
    <w:p w14:paraId="5D306498" w14:textId="77777777" w:rsidR="0019557E" w:rsidRDefault="0019557E" w:rsidP="00231CFD">
      <w:pPr>
        <w:numPr>
          <w:ilvl w:val="0"/>
          <w:numId w:val="1"/>
        </w:numPr>
        <w:rPr>
          <w:i/>
          <w:sz w:val="20"/>
          <w:szCs w:val="20"/>
        </w:rPr>
      </w:pPr>
      <w:r w:rsidRPr="0019557E">
        <w:rPr>
          <w:i/>
          <w:sz w:val="20"/>
          <w:szCs w:val="20"/>
        </w:rPr>
        <w:t>К</w:t>
      </w:r>
      <w:r>
        <w:rPr>
          <w:i/>
          <w:sz w:val="20"/>
          <w:szCs w:val="20"/>
        </w:rPr>
        <w:t>rpić</w:t>
      </w:r>
      <w:r w:rsidRPr="0019557E">
        <w:rPr>
          <w:i/>
          <w:sz w:val="20"/>
          <w:szCs w:val="20"/>
        </w:rPr>
        <w:t xml:space="preserve">, Ј </w:t>
      </w:r>
    </w:p>
    <w:p w14:paraId="02175D78" w14:textId="5BB507F7" w:rsidR="0019557E" w:rsidRDefault="0019557E" w:rsidP="0019557E">
      <w:pPr>
        <w:rPr>
          <w:b/>
          <w:bCs/>
          <w:i/>
          <w:sz w:val="20"/>
          <w:szCs w:val="20"/>
        </w:rPr>
      </w:pPr>
      <w:r w:rsidRPr="0019557E">
        <w:rPr>
          <w:i/>
          <w:sz w:val="20"/>
          <w:szCs w:val="20"/>
          <w:u w:val="single"/>
        </w:rPr>
        <w:t>Природни хеџинг као стратегија заштите од робних и валутних ризика (примери компанија које се баве ископавањем</w:t>
      </w:r>
      <w:r w:rsidRPr="0019557E">
        <w:rPr>
          <w:i/>
          <w:sz w:val="20"/>
          <w:szCs w:val="20"/>
        </w:rPr>
        <w:t xml:space="preserve"> </w:t>
      </w:r>
      <w:r w:rsidRPr="0019557E">
        <w:rPr>
          <w:i/>
          <w:sz w:val="20"/>
          <w:szCs w:val="20"/>
          <w:u w:val="single"/>
        </w:rPr>
        <w:t>и/или прерадом метала).</w:t>
      </w:r>
      <w:r w:rsidRPr="0019557E">
        <w:rPr>
          <w:b/>
          <w:bCs/>
          <w:i/>
          <w:sz w:val="20"/>
          <w:szCs w:val="20"/>
        </w:rPr>
        <w:t xml:space="preserve"> Doktorska disertacija, </w:t>
      </w:r>
      <w:r w:rsidRPr="0019557E">
        <w:rPr>
          <w:b/>
          <w:bCs/>
          <w:i/>
          <w:iCs/>
          <w:sz w:val="20"/>
          <w:szCs w:val="20"/>
        </w:rPr>
        <w:t>Универзитет „Алфа БК “</w:t>
      </w:r>
      <w:r w:rsidRPr="0019557E">
        <w:rPr>
          <w:b/>
          <w:bCs/>
          <w:i/>
          <w:sz w:val="20"/>
          <w:szCs w:val="20"/>
        </w:rPr>
        <w:t>, 2021.</w:t>
      </w:r>
      <w:r w:rsidRPr="0019557E">
        <w:rPr>
          <w:b/>
          <w:bCs/>
        </w:rPr>
        <w:t xml:space="preserve"> </w:t>
      </w:r>
      <w:r w:rsidRPr="0019557E">
        <w:rPr>
          <w:b/>
          <w:bCs/>
          <w:i/>
          <w:sz w:val="20"/>
          <w:szCs w:val="20"/>
        </w:rPr>
        <w:t>https://nardus.mpn.gov.rs/handle/123456789/18345</w:t>
      </w:r>
    </w:p>
    <w:p w14:paraId="460D5BAC" w14:textId="77777777" w:rsidR="0019557E" w:rsidRDefault="0019557E" w:rsidP="0019557E">
      <w:pPr>
        <w:rPr>
          <w:i/>
          <w:sz w:val="20"/>
          <w:szCs w:val="20"/>
        </w:rPr>
      </w:pPr>
    </w:p>
    <w:p w14:paraId="0B4A90FC" w14:textId="1E8226CE" w:rsidR="00231CFD" w:rsidRPr="00C12FF1" w:rsidRDefault="00231CFD" w:rsidP="00231CFD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Laban, BB</w:t>
      </w:r>
    </w:p>
    <w:p w14:paraId="46A8C96C" w14:textId="77777777" w:rsidR="00231CFD" w:rsidRPr="00C12FF1" w:rsidRDefault="00231CFD" w:rsidP="00231CFD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C12FF1">
        <w:rPr>
          <w:i/>
          <w:sz w:val="20"/>
          <w:szCs w:val="20"/>
          <w:u w:val="single"/>
        </w:rPr>
        <w:t> </w:t>
      </w:r>
    </w:p>
    <w:p w14:paraId="5443FEB6" w14:textId="77777777" w:rsidR="00231CFD" w:rsidRPr="00C12FF1" w:rsidRDefault="00231CFD" w:rsidP="00231CFD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Doctoral dissertation, Univerzitet u </w:t>
      </w:r>
      <w:r w:rsidR="002F6111" w:rsidRPr="00C12FF1">
        <w:rPr>
          <w:b/>
          <w:i/>
          <w:sz w:val="20"/>
          <w:szCs w:val="20"/>
        </w:rPr>
        <w:t>Beogradu-Hemijski fakultet, 2017</w:t>
      </w:r>
      <w:r w:rsidRPr="00C12FF1">
        <w:rPr>
          <w:b/>
          <w:i/>
          <w:sz w:val="20"/>
          <w:szCs w:val="20"/>
        </w:rPr>
        <w:t>, http://uvidok.rcub.bg.ac.rs/handle/123456789/1752</w:t>
      </w:r>
    </w:p>
    <w:p w14:paraId="4F8F7B16" w14:textId="77777777" w:rsidR="00231CFD" w:rsidRPr="00C12FF1" w:rsidRDefault="00231CFD" w:rsidP="00231CFD">
      <w:pPr>
        <w:ind w:left="360"/>
        <w:rPr>
          <w:i/>
          <w:sz w:val="20"/>
          <w:szCs w:val="20"/>
          <w:lang w:val="sr-Latn-RS"/>
        </w:rPr>
      </w:pPr>
    </w:p>
    <w:p w14:paraId="4E71D535" w14:textId="77777777" w:rsidR="005D3B8E" w:rsidRPr="00C12FF1" w:rsidRDefault="005D3B8E" w:rsidP="005D3B8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Bogdanović, U</w:t>
      </w:r>
    </w:p>
    <w:p w14:paraId="000D2069" w14:textId="77777777" w:rsidR="005D3B8E" w:rsidRPr="00C12FF1" w:rsidRDefault="005D3B8E" w:rsidP="005D3B8E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C12FF1">
        <w:rPr>
          <w:i/>
          <w:sz w:val="20"/>
          <w:szCs w:val="20"/>
        </w:rPr>
        <w:t xml:space="preserve"> </w:t>
      </w:r>
    </w:p>
    <w:p w14:paraId="12A0FA92" w14:textId="77777777" w:rsidR="005D3B8E" w:rsidRPr="00C12FF1" w:rsidRDefault="005D3B8E" w:rsidP="005D3B8E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44B95CC7" w14:textId="77777777" w:rsidR="005D3B8E" w:rsidRPr="00C12FF1" w:rsidRDefault="005D3B8E" w:rsidP="005D3B8E">
      <w:pPr>
        <w:rPr>
          <w:i/>
          <w:sz w:val="20"/>
          <w:szCs w:val="20"/>
          <w:lang w:val="sr-Latn-RS"/>
        </w:rPr>
      </w:pPr>
    </w:p>
    <w:p w14:paraId="16290619" w14:textId="77777777" w:rsidR="008055D6" w:rsidRPr="00C12FF1" w:rsidRDefault="008055D6" w:rsidP="008055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Smajić, MM</w:t>
      </w:r>
    </w:p>
    <w:p w14:paraId="098ECC6E" w14:textId="7D5FEE5F" w:rsidR="008055D6" w:rsidRPr="00A91F36" w:rsidRDefault="008055D6" w:rsidP="008055D6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C12FF1">
        <w:rPr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http://nardus.mpn.gov.rs/handle/123456789/6947</w:t>
      </w:r>
    </w:p>
    <w:p w14:paraId="46453CFA" w14:textId="77777777" w:rsidR="008055D6" w:rsidRPr="00C12FF1" w:rsidRDefault="008055D6" w:rsidP="008055D6">
      <w:pPr>
        <w:ind w:left="360"/>
        <w:rPr>
          <w:i/>
          <w:sz w:val="20"/>
          <w:szCs w:val="20"/>
          <w:lang w:val="sr-Latn-RS"/>
        </w:rPr>
      </w:pPr>
    </w:p>
    <w:p w14:paraId="69411251" w14:textId="77777777" w:rsidR="00072877" w:rsidRPr="00C12FF1" w:rsidRDefault="00072877" w:rsidP="00072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Tang, J; Dong, L; Su, W; Wang, S;Xu, L</w:t>
      </w:r>
    </w:p>
    <w:p w14:paraId="493EBDA7" w14:textId="3C6CF76E" w:rsidR="00072877" w:rsidRPr="00A91F36" w:rsidRDefault="00072877" w:rsidP="0007287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Preparation of colorless polyethyleneimine-silver nanoparticles antibacterial agent and their synergistic antibacterial effect</w:t>
      </w:r>
      <w:r w:rsidR="00A91F36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>GONGNENG CAILIAO/JOURNAL OF FUNCTIONAL MATERIALS, 46 (14): 14097-14102 2015</w:t>
      </w:r>
    </w:p>
    <w:p w14:paraId="06FE96ED" w14:textId="77777777" w:rsidR="00072877" w:rsidRPr="00C12FF1" w:rsidRDefault="00072877" w:rsidP="00072877">
      <w:pPr>
        <w:rPr>
          <w:i/>
          <w:sz w:val="20"/>
          <w:szCs w:val="20"/>
          <w:lang w:val="sr-Latn-RS"/>
        </w:rPr>
      </w:pPr>
    </w:p>
    <w:p w14:paraId="6FF0A922" w14:textId="77777777" w:rsidR="00D67914" w:rsidRPr="00C12FF1" w:rsidRDefault="00D67914" w:rsidP="00D6791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Kumar, BR</w:t>
      </w:r>
    </w:p>
    <w:p w14:paraId="7E956F8A" w14:textId="77777777" w:rsidR="00D67914" w:rsidRPr="00C12FF1" w:rsidRDefault="00D67914" w:rsidP="00D67914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Tunable thermo optical properties of fluids using nanoparticles</w:t>
      </w:r>
      <w:r w:rsidRPr="00C12FF1">
        <w:rPr>
          <w:i/>
          <w:sz w:val="20"/>
          <w:szCs w:val="20"/>
          <w:lang w:val="sr-Latn-RS"/>
        </w:rPr>
        <w:t>.</w:t>
      </w:r>
    </w:p>
    <w:p w14:paraId="45E4FA71" w14:textId="77777777" w:rsidR="00D67914" w:rsidRPr="00C12FF1" w:rsidRDefault="00D67914" w:rsidP="00D67914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</w:rPr>
        <w:t xml:space="preserve">Doctoral dissertation 2013, </w:t>
      </w:r>
      <w:hyperlink r:id="rId121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Mahatma Gandhi University</w:t>
        </w:r>
      </w:hyperlink>
      <w:r w:rsidRPr="00C12FF1">
        <w:rPr>
          <w:b/>
          <w:i/>
          <w:sz w:val="20"/>
          <w:szCs w:val="20"/>
        </w:rPr>
        <w:t xml:space="preserve">, </w:t>
      </w:r>
      <w:hyperlink r:id="rId122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Catholicate college</w:t>
        </w:r>
      </w:hyperlink>
      <w:r w:rsidRPr="00C12FF1">
        <w:rPr>
          <w:b/>
          <w:bCs/>
          <w:i/>
          <w:sz w:val="20"/>
          <w:szCs w:val="20"/>
          <w:lang w:val="sr-Latn-RS"/>
        </w:rPr>
        <w:t xml:space="preserve"> Department of Physics,</w:t>
      </w:r>
      <w:r w:rsidRPr="00C12FF1">
        <w:rPr>
          <w:b/>
          <w:i/>
          <w:sz w:val="20"/>
          <w:szCs w:val="20"/>
        </w:rPr>
        <w:t xml:space="preserve"> India, </w:t>
      </w:r>
      <w:hyperlink r:id="rId123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http://hdl.handle.net/10603/30557</w:t>
        </w:r>
      </w:hyperlink>
    </w:p>
    <w:p w14:paraId="7C689DE2" w14:textId="77777777" w:rsidR="00D67914" w:rsidRPr="00C12FF1" w:rsidRDefault="00D67914" w:rsidP="00D67914">
      <w:pPr>
        <w:rPr>
          <w:b/>
          <w:i/>
          <w:sz w:val="20"/>
          <w:szCs w:val="20"/>
          <w:lang w:val="sr-Latn-RS"/>
        </w:rPr>
      </w:pPr>
    </w:p>
    <w:p w14:paraId="547DE953" w14:textId="77777777" w:rsidR="00601A5B" w:rsidRPr="00C12FF1" w:rsidRDefault="00601A5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Vujačić, A</w:t>
      </w:r>
    </w:p>
    <w:p w14:paraId="5B18A9E7" w14:textId="245B34BC" w:rsidR="00601A5B" w:rsidRPr="00A91F36" w:rsidRDefault="00601A5B" w:rsidP="00601A5B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en"/>
        </w:rPr>
        <w:t>Kinetics and mechanism of sodium (Z)-3-(5-chloro-2-((5-chloro-3-(3-sulfonatopropyl) benzothiazol-2(3H)-ylidene)methyl)benzo- thiazol-3-ium-3-yl)propane-1-sulfonate adsorption on gold nanoparticle colloids of different properties and size</w:t>
      </w:r>
      <w:r w:rsidR="00A91F36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bCs/>
          <w:i/>
          <w:iCs/>
          <w:sz w:val="20"/>
          <w:szCs w:val="20"/>
          <w:lang w:val="sr-Latn-RS"/>
        </w:rPr>
        <w:t>Doctoral dissertation, Univerzitet u Beogradu, Hemijski fakultet, 2013,</w:t>
      </w:r>
      <w:r w:rsidRPr="00C12FF1">
        <w:rPr>
          <w:sz w:val="20"/>
          <w:szCs w:val="20"/>
        </w:rPr>
        <w:t xml:space="preserve"> </w:t>
      </w:r>
      <w:r w:rsidRPr="00C12FF1">
        <w:rPr>
          <w:b/>
          <w:bCs/>
          <w:i/>
          <w:iCs/>
          <w:sz w:val="20"/>
          <w:szCs w:val="20"/>
          <w:lang w:val="sr-Latn-RS"/>
        </w:rPr>
        <w:t>http://nardus.mpn.gov.rs/handle/123456789/3459</w:t>
      </w:r>
    </w:p>
    <w:p w14:paraId="5C3AF987" w14:textId="77777777" w:rsidR="00601A5B" w:rsidRPr="00C12FF1" w:rsidRDefault="00601A5B" w:rsidP="00601A5B">
      <w:pPr>
        <w:rPr>
          <w:i/>
          <w:sz w:val="20"/>
          <w:szCs w:val="20"/>
          <w:lang w:val="sr-Latn-RS"/>
        </w:rPr>
      </w:pPr>
    </w:p>
    <w:p w14:paraId="5D839E7C" w14:textId="77777777" w:rsidR="009F526C" w:rsidRPr="00C12FF1" w:rsidRDefault="009F526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Khadria, A </w:t>
      </w:r>
    </w:p>
    <w:p w14:paraId="1E296941" w14:textId="5DD8408F" w:rsidR="009F526C" w:rsidRPr="00C12FF1" w:rsidRDefault="009F526C" w:rsidP="009F526C">
      <w:pPr>
        <w:rPr>
          <w:i/>
          <w:sz w:val="20"/>
          <w:szCs w:val="20"/>
          <w:lang w:val="sr-Latn-RS"/>
        </w:rPr>
      </w:pPr>
      <w:r w:rsidRPr="00C12FF1">
        <w:rPr>
          <w:i/>
          <w:iCs/>
          <w:sz w:val="20"/>
          <w:szCs w:val="20"/>
          <w:u w:val="single"/>
          <w:lang w:val="sr-Latn-RS"/>
        </w:rPr>
        <w:t>Preparation of gold nanoparticles-α lactalbumin binary complex for Breast Cancer therapy</w:t>
      </w:r>
      <w:r w:rsidR="00D67914" w:rsidRPr="00C12FF1">
        <w:rPr>
          <w:b/>
          <w:i/>
          <w:sz w:val="20"/>
          <w:szCs w:val="20"/>
        </w:rPr>
        <w:t xml:space="preserve">Doctoral dissertation </w:t>
      </w:r>
      <w:r w:rsidR="00D67914" w:rsidRPr="00C12FF1">
        <w:rPr>
          <w:b/>
          <w:i/>
          <w:sz w:val="20"/>
          <w:szCs w:val="20"/>
          <w:lang w:val="sr-Latn-RS"/>
        </w:rPr>
        <w:t xml:space="preserve">2012, </w:t>
      </w:r>
      <w:r w:rsidR="00D67914" w:rsidRPr="00C12FF1">
        <w:rPr>
          <w:b/>
          <w:bCs/>
          <w:i/>
          <w:sz w:val="20"/>
          <w:szCs w:val="20"/>
          <w:lang w:val="sr-Latn-RS"/>
        </w:rPr>
        <w:t>NATIONAL INSTITUTE OF TECHNOLOGY ROURKELA, ODISHA, INDIA</w:t>
      </w:r>
      <w:r w:rsidRPr="00C12FF1">
        <w:rPr>
          <w:b/>
          <w:i/>
          <w:sz w:val="20"/>
          <w:szCs w:val="20"/>
          <w:lang w:val="sr-Latn-RS"/>
        </w:rPr>
        <w:t>,</w:t>
      </w:r>
      <w:r w:rsidRPr="00C12FF1">
        <w:rPr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sz w:val="20"/>
          <w:szCs w:val="20"/>
          <w:lang w:val="sr-Latn-RS"/>
        </w:rPr>
        <w:t>http://ethesis.nitrkl.ac.in/3453/</w:t>
      </w:r>
    </w:p>
    <w:p w14:paraId="35B7A4C7" w14:textId="77777777" w:rsidR="009F526C" w:rsidRPr="00C12FF1" w:rsidRDefault="009F526C" w:rsidP="009F526C">
      <w:pPr>
        <w:ind w:left="360"/>
        <w:rPr>
          <w:i/>
          <w:sz w:val="20"/>
          <w:szCs w:val="20"/>
        </w:rPr>
      </w:pPr>
    </w:p>
    <w:p w14:paraId="613928AE" w14:textId="77777777" w:rsidR="00580B81" w:rsidRPr="00C12FF1" w:rsidRDefault="00580B81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Jovanović, Ž; Krklješ,A; Tomić,S; Mišković-Stanković,V; Popović,S; Dragašević,M; Kačarević-Popović,Z</w:t>
      </w:r>
    </w:p>
    <w:p w14:paraId="68DA7280" w14:textId="77777777" w:rsidR="00580B81" w:rsidRPr="00C12FF1" w:rsidRDefault="00580B81" w:rsidP="00580B81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Properties of Ag/PVP Hydrogel Nanocomposite Synthesized In Situ by Gamma Irradiation</w:t>
      </w:r>
    </w:p>
    <w:p w14:paraId="1F6789CB" w14:textId="77777777" w:rsidR="00580B81" w:rsidRPr="00C12FF1" w:rsidRDefault="00580B81" w:rsidP="00580B81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TRENDS IN NANOPHYSICS ENGINEERING MATERIALS, 315-328 2010</w:t>
      </w:r>
    </w:p>
    <w:p w14:paraId="621DFCCC" w14:textId="77777777" w:rsidR="00580B81" w:rsidRPr="00C12FF1" w:rsidRDefault="00580B81" w:rsidP="00580B81">
      <w:pPr>
        <w:ind w:left="360"/>
        <w:rPr>
          <w:i/>
          <w:sz w:val="20"/>
          <w:szCs w:val="20"/>
        </w:rPr>
      </w:pPr>
    </w:p>
    <w:p w14:paraId="337805F6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Moores, A; Goettmann, F </w:t>
      </w:r>
    </w:p>
    <w:p w14:paraId="1E897EC5" w14:textId="77777777" w:rsidR="00A443C3" w:rsidRPr="00C12FF1" w:rsidRDefault="00A443C3" w:rsidP="00A443C3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The plasmon band in noble metal nanoparticles: an introduction to theory and applications </w:t>
      </w:r>
    </w:p>
    <w:p w14:paraId="1BD0FB39" w14:textId="77777777" w:rsidR="00A443C3" w:rsidRPr="00C12FF1" w:rsidRDefault="00A443C3" w:rsidP="00580B81">
      <w:pPr>
        <w:jc w:val="both"/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NEW JOURNAL OF CHEMISTRY, 30 (8): 1121-1132 2006 </w:t>
      </w:r>
    </w:p>
    <w:p w14:paraId="3B428144" w14:textId="77777777" w:rsidR="00A443C3" w:rsidRPr="00C12FF1" w:rsidRDefault="00A443C3" w:rsidP="00A443C3">
      <w:pPr>
        <w:rPr>
          <w:b/>
          <w:sz w:val="20"/>
          <w:szCs w:val="20"/>
        </w:rPr>
      </w:pPr>
    </w:p>
    <w:p w14:paraId="0165D317" w14:textId="77777777" w:rsidR="00A443C3" w:rsidRPr="00C12FF1" w:rsidRDefault="00C26B3E" w:rsidP="00A443C3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6</w:t>
      </w:r>
      <w:r w:rsidR="00A443C3" w:rsidRPr="005324EE">
        <w:rPr>
          <w:b/>
          <w:color w:val="993366"/>
        </w:rPr>
        <w:t>.</w:t>
      </w:r>
      <w:r w:rsidR="00A443C3" w:rsidRPr="005324EE">
        <w:rPr>
          <w:color w:val="993366"/>
        </w:rPr>
        <w:t xml:space="preserve"> </w:t>
      </w:r>
      <w:r w:rsidR="00A443C3" w:rsidRPr="00C12FF1">
        <w:rPr>
          <w:color w:val="993366"/>
          <w:sz w:val="22"/>
          <w:szCs w:val="22"/>
        </w:rPr>
        <w:t xml:space="preserve">Babić-Stojić, B; Milivojević, D; Čomor, MI; </w:t>
      </w:r>
      <w:r w:rsidR="00A443C3" w:rsidRPr="00C12FF1">
        <w:rPr>
          <w:b/>
          <w:color w:val="993366"/>
          <w:sz w:val="22"/>
          <w:szCs w:val="22"/>
        </w:rPr>
        <w:t xml:space="preserve">Vodnik, VV </w:t>
      </w:r>
    </w:p>
    <w:p w14:paraId="3A5FD479" w14:textId="77777777" w:rsidR="00A443C3" w:rsidRPr="00C12FF1" w:rsidRDefault="00A443C3" w:rsidP="00A443C3">
      <w:pPr>
        <w:jc w:val="both"/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>Optical and electron paramagnetic resonance spectroscopy of Cd</w:t>
      </w:r>
      <w:r w:rsidRPr="00C12FF1">
        <w:rPr>
          <w:i/>
          <w:color w:val="993366"/>
          <w:position w:val="-6"/>
          <w:sz w:val="22"/>
          <w:szCs w:val="22"/>
          <w:u w:val="single"/>
        </w:rPr>
        <w:t>1</w:t>
      </w:r>
      <w:r w:rsidRPr="00C12FF1">
        <w:rPr>
          <w:i/>
          <w:iCs/>
          <w:color w:val="993366"/>
          <w:position w:val="-6"/>
          <w:sz w:val="22"/>
          <w:szCs w:val="22"/>
          <w:u w:val="single"/>
        </w:rPr>
        <w:t>-x</w:t>
      </w:r>
      <w:r w:rsidRPr="00C12FF1">
        <w:rPr>
          <w:i/>
          <w:color w:val="993366"/>
          <w:sz w:val="22"/>
          <w:szCs w:val="22"/>
          <w:u w:val="single"/>
        </w:rPr>
        <w:t>Mn</w:t>
      </w:r>
      <w:r w:rsidRPr="00C12FF1">
        <w:rPr>
          <w:i/>
          <w:iCs/>
          <w:color w:val="993366"/>
          <w:position w:val="-6"/>
          <w:sz w:val="22"/>
          <w:szCs w:val="22"/>
          <w:u w:val="single"/>
        </w:rPr>
        <w:t>x</w:t>
      </w:r>
      <w:r w:rsidRPr="00C12FF1">
        <w:rPr>
          <w:i/>
          <w:color w:val="993366"/>
          <w:sz w:val="22"/>
          <w:szCs w:val="22"/>
          <w:u w:val="single"/>
        </w:rPr>
        <w:t xml:space="preserve">S quantum dots, </w:t>
      </w:r>
    </w:p>
    <w:p w14:paraId="09670BDD" w14:textId="77777777" w:rsidR="00A443C3" w:rsidRPr="00C12FF1" w:rsidRDefault="00A443C3" w:rsidP="00A443C3">
      <w:pPr>
        <w:rPr>
          <w:b/>
          <w:color w:val="993366"/>
          <w:sz w:val="22"/>
          <w:szCs w:val="22"/>
        </w:rPr>
      </w:pPr>
      <w:r w:rsidRPr="00C12FF1">
        <w:rPr>
          <w:b/>
          <w:color w:val="993366"/>
          <w:sz w:val="22"/>
          <w:szCs w:val="22"/>
        </w:rPr>
        <w:t xml:space="preserve">JOURNAL OF PHYSICS: CONDENSED MATTER, </w:t>
      </w:r>
      <w:r w:rsidRPr="00C12FF1">
        <w:rPr>
          <w:b/>
          <w:bCs/>
          <w:color w:val="993366"/>
          <w:sz w:val="22"/>
          <w:szCs w:val="22"/>
        </w:rPr>
        <w:t>16</w:t>
      </w:r>
      <w:r w:rsidRPr="00C12FF1">
        <w:rPr>
          <w:b/>
          <w:color w:val="993366"/>
          <w:sz w:val="22"/>
          <w:szCs w:val="22"/>
        </w:rPr>
        <w:t>(5): 4625-4633 2004</w:t>
      </w:r>
    </w:p>
    <w:p w14:paraId="513EDD6C" w14:textId="77777777" w:rsidR="00A443C3" w:rsidRPr="009B4FC3" w:rsidRDefault="00A443C3" w:rsidP="00A443C3">
      <w:pPr>
        <w:rPr>
          <w:b/>
        </w:rPr>
      </w:pPr>
    </w:p>
    <w:p w14:paraId="45A89E6D" w14:textId="77777777" w:rsidR="00DC5C09" w:rsidRDefault="00DC5C09" w:rsidP="003E1761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Darekar, MS;</w:t>
      </w:r>
      <w:r w:rsidRPr="00DC5C09">
        <w:t xml:space="preserve"> </w:t>
      </w:r>
      <w:r w:rsidRPr="00DC5C09">
        <w:rPr>
          <w:i/>
          <w:sz w:val="20"/>
          <w:szCs w:val="20"/>
        </w:rPr>
        <w:t>Mokshanatha</w:t>
      </w:r>
      <w:r>
        <w:rPr>
          <w:i/>
          <w:sz w:val="20"/>
          <w:szCs w:val="20"/>
        </w:rPr>
        <w:t>, PB</w:t>
      </w:r>
    </w:p>
    <w:p w14:paraId="4B55BE75" w14:textId="77777777" w:rsidR="00DC5C09" w:rsidRPr="00DC5C09" w:rsidRDefault="00DC5C09" w:rsidP="00DC5C09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</w:t>
      </w:r>
      <w:r w:rsidRPr="00DC5C09">
        <w:rPr>
          <w:i/>
          <w:sz w:val="20"/>
          <w:szCs w:val="20"/>
          <w:u w:val="single"/>
        </w:rPr>
        <w:t>Mn-Doped CdS Thin Film Deposition on FTO and Si: A Comparative Investigation</w:t>
      </w:r>
    </w:p>
    <w:p w14:paraId="1F14E8EA" w14:textId="0070640C" w:rsidR="00DC5C09" w:rsidRPr="00DC5C09" w:rsidRDefault="00DC5C09" w:rsidP="00DC5C09">
      <w:pPr>
        <w:rPr>
          <w:b/>
          <w:bCs/>
          <w:i/>
          <w:sz w:val="20"/>
          <w:szCs w:val="20"/>
        </w:rPr>
      </w:pPr>
      <w:r w:rsidRPr="00DC5C09">
        <w:rPr>
          <w:b/>
          <w:bCs/>
          <w:i/>
          <w:sz w:val="20"/>
          <w:szCs w:val="20"/>
        </w:rPr>
        <w:t>JOURNAL OF MODERN NANOTECHNOLOGY, 2025, DOI: 10.53964/jmn.2025001</w:t>
      </w:r>
    </w:p>
    <w:p w14:paraId="669A7CC9" w14:textId="77777777" w:rsidR="00DC5C09" w:rsidRDefault="00DC5C09" w:rsidP="00DC5C09">
      <w:pPr>
        <w:rPr>
          <w:i/>
          <w:sz w:val="20"/>
          <w:szCs w:val="20"/>
        </w:rPr>
      </w:pPr>
    </w:p>
    <w:p w14:paraId="6C7069E0" w14:textId="7BDE6D52" w:rsidR="00813006" w:rsidRDefault="00813006" w:rsidP="003E1761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Li, GL; Wu, SY;Fan, KM</w:t>
      </w:r>
    </w:p>
    <w:p w14:paraId="10E79AB6" w14:textId="4B9DCD0A" w:rsidR="00813006" w:rsidRPr="00813006" w:rsidRDefault="00813006" w:rsidP="00813006">
      <w:pPr>
        <w:rPr>
          <w:b/>
          <w:bCs/>
          <w:i/>
          <w:sz w:val="20"/>
          <w:szCs w:val="20"/>
        </w:rPr>
      </w:pPr>
      <w:r w:rsidRPr="00813006">
        <w:rPr>
          <w:i/>
          <w:sz w:val="20"/>
          <w:szCs w:val="20"/>
          <w:u w:val="single"/>
        </w:rPr>
        <w:t>Investigations on the defect structures for Mn2+ in CdSe nanocrystals and bulk materials and the criterion of occupation for Mn2+ in CdX (X = S, Se, Te) nanocrystals</w:t>
      </w:r>
      <w:r>
        <w:rPr>
          <w:i/>
          <w:sz w:val="20"/>
          <w:szCs w:val="20"/>
          <w:u w:val="single"/>
        </w:rPr>
        <w:t>.</w:t>
      </w:r>
      <w:r w:rsidRPr="00813006">
        <w:rPr>
          <w:i/>
          <w:sz w:val="20"/>
          <w:szCs w:val="20"/>
        </w:rPr>
        <w:t xml:space="preserve">  </w:t>
      </w:r>
      <w:r w:rsidRPr="00813006">
        <w:rPr>
          <w:b/>
          <w:bCs/>
          <w:i/>
          <w:sz w:val="20"/>
          <w:szCs w:val="20"/>
        </w:rPr>
        <w:t>MAGNETIC RESONANCE IN CHEMISTRY, 2024, DOI: 10.1002/mrc.5446</w:t>
      </w:r>
    </w:p>
    <w:p w14:paraId="659788EE" w14:textId="77777777" w:rsidR="00813006" w:rsidRPr="00813006" w:rsidRDefault="00813006" w:rsidP="00813006">
      <w:pPr>
        <w:rPr>
          <w:i/>
          <w:sz w:val="20"/>
          <w:szCs w:val="20"/>
          <w:u w:val="single"/>
        </w:rPr>
      </w:pPr>
    </w:p>
    <w:p w14:paraId="5F2508D0" w14:textId="77777777" w:rsidR="00B97228" w:rsidRPr="00B97228" w:rsidRDefault="00B97228" w:rsidP="00B9722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B97228">
        <w:rPr>
          <w:i/>
          <w:sz w:val="20"/>
          <w:szCs w:val="20"/>
        </w:rPr>
        <w:t xml:space="preserve">Darekar, MS; Praveen, BM </w:t>
      </w:r>
    </w:p>
    <w:p w14:paraId="31F8E293" w14:textId="3EB5B674" w:rsidR="00B97228" w:rsidRDefault="00B97228" w:rsidP="00B97228">
      <w:pPr>
        <w:rPr>
          <w:i/>
          <w:sz w:val="20"/>
          <w:szCs w:val="20"/>
          <w:u w:val="single"/>
        </w:rPr>
      </w:pPr>
      <w:r w:rsidRPr="00B97228">
        <w:rPr>
          <w:i/>
          <w:sz w:val="20"/>
          <w:szCs w:val="20"/>
          <w:u w:val="single"/>
        </w:rPr>
        <w:t>Formation of lead iodide nanoparticles using the sol–gel method and their applications</w:t>
      </w:r>
    </w:p>
    <w:p w14:paraId="1F336CC8" w14:textId="28087653" w:rsidR="00B97228" w:rsidRDefault="00B97228" w:rsidP="00B97228">
      <w:pPr>
        <w:rPr>
          <w:b/>
          <w:bCs/>
          <w:i/>
          <w:sz w:val="20"/>
          <w:szCs w:val="20"/>
        </w:rPr>
      </w:pPr>
      <w:r w:rsidRPr="00B97228">
        <w:rPr>
          <w:b/>
          <w:bCs/>
          <w:i/>
          <w:sz w:val="20"/>
          <w:szCs w:val="20"/>
        </w:rPr>
        <w:t>INTERNATIONAL JOURNAL OF MODERN PHYSICS B, 2024</w:t>
      </w:r>
      <w:r>
        <w:rPr>
          <w:b/>
          <w:bCs/>
          <w:i/>
          <w:sz w:val="20"/>
          <w:szCs w:val="20"/>
        </w:rPr>
        <w:t>,</w:t>
      </w:r>
      <w:r w:rsidRPr="00B97228">
        <w:t xml:space="preserve"> </w:t>
      </w:r>
      <w:r w:rsidRPr="00B97228">
        <w:rPr>
          <w:b/>
          <w:bCs/>
          <w:i/>
          <w:sz w:val="20"/>
          <w:szCs w:val="20"/>
        </w:rPr>
        <w:t>https://doi.org/10.1142/S0217979225500766</w:t>
      </w:r>
    </w:p>
    <w:p w14:paraId="58FD9C7C" w14:textId="77777777" w:rsidR="00B97228" w:rsidRPr="00B97228" w:rsidRDefault="00B97228" w:rsidP="00B97228">
      <w:pPr>
        <w:rPr>
          <w:b/>
          <w:bCs/>
          <w:i/>
          <w:sz w:val="20"/>
          <w:szCs w:val="20"/>
        </w:rPr>
      </w:pPr>
    </w:p>
    <w:p w14:paraId="1031A82F" w14:textId="637FD3DA" w:rsidR="00BC5452" w:rsidRDefault="00BC5452" w:rsidP="003E1761">
      <w:pPr>
        <w:numPr>
          <w:ilvl w:val="0"/>
          <w:numId w:val="1"/>
        </w:numPr>
        <w:rPr>
          <w:i/>
          <w:sz w:val="20"/>
          <w:szCs w:val="20"/>
        </w:rPr>
      </w:pPr>
      <w:bookmarkStart w:id="4" w:name="_Hlk168300091"/>
      <w:r w:rsidRPr="00BC5452">
        <w:rPr>
          <w:i/>
          <w:sz w:val="20"/>
          <w:szCs w:val="20"/>
        </w:rPr>
        <w:t>Darekar, MS</w:t>
      </w:r>
      <w:r>
        <w:rPr>
          <w:i/>
          <w:sz w:val="20"/>
          <w:szCs w:val="20"/>
        </w:rPr>
        <w:t>;</w:t>
      </w:r>
      <w:r w:rsidRPr="00BC5452">
        <w:rPr>
          <w:i/>
          <w:sz w:val="20"/>
          <w:szCs w:val="20"/>
        </w:rPr>
        <w:t xml:space="preserve"> Praveen, BM </w:t>
      </w:r>
      <w:r w:rsidR="00B97228">
        <w:rPr>
          <w:i/>
          <w:sz w:val="20"/>
          <w:szCs w:val="20"/>
        </w:rPr>
        <w:t xml:space="preserve"> </w:t>
      </w:r>
    </w:p>
    <w:bookmarkEnd w:id="4"/>
    <w:p w14:paraId="1775A1AC" w14:textId="77777777" w:rsidR="00BC5452" w:rsidRDefault="00BC5452" w:rsidP="00BC5452">
      <w:pPr>
        <w:rPr>
          <w:i/>
          <w:sz w:val="20"/>
          <w:szCs w:val="20"/>
        </w:rPr>
      </w:pPr>
      <w:r w:rsidRPr="00BC5452">
        <w:rPr>
          <w:i/>
          <w:sz w:val="20"/>
          <w:szCs w:val="20"/>
          <w:u w:val="single"/>
        </w:rPr>
        <w:t>Hyperfine splitting and ferromagnetism in CdS: Mn nanoparticles for optoelectronic device applications</w:t>
      </w:r>
      <w:r w:rsidRPr="00BC5452">
        <w:rPr>
          <w:i/>
          <w:sz w:val="20"/>
          <w:szCs w:val="20"/>
        </w:rPr>
        <w:t xml:space="preserve">. </w:t>
      </w:r>
    </w:p>
    <w:p w14:paraId="78A3AA13" w14:textId="5B20D9DF" w:rsidR="00BC5452" w:rsidRPr="00BC5452" w:rsidRDefault="008B6CBF" w:rsidP="00BC5452">
      <w:pPr>
        <w:rPr>
          <w:b/>
          <w:bCs/>
          <w:i/>
          <w:sz w:val="20"/>
          <w:szCs w:val="20"/>
        </w:rPr>
      </w:pPr>
      <w:r w:rsidRPr="00BC5452">
        <w:rPr>
          <w:b/>
          <w:bCs/>
          <w:i/>
          <w:sz w:val="20"/>
          <w:szCs w:val="20"/>
        </w:rPr>
        <w:t>JOURNAL OF SEMICONDUCTORS</w:t>
      </w:r>
      <w:r w:rsidR="00BC5452" w:rsidRPr="00BC5452">
        <w:rPr>
          <w:b/>
          <w:bCs/>
          <w:i/>
          <w:sz w:val="20"/>
          <w:szCs w:val="20"/>
        </w:rPr>
        <w:t>, 44: 1-15 2023</w:t>
      </w:r>
    </w:p>
    <w:p w14:paraId="0C4324FA" w14:textId="77777777" w:rsidR="00BC5452" w:rsidRDefault="00BC5452" w:rsidP="00BC5452">
      <w:pPr>
        <w:rPr>
          <w:i/>
          <w:sz w:val="20"/>
          <w:szCs w:val="20"/>
        </w:rPr>
      </w:pPr>
    </w:p>
    <w:p w14:paraId="489E4FBC" w14:textId="09ED88BE" w:rsidR="002A112C" w:rsidRDefault="002A112C" w:rsidP="003E1761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Pinchetti, V; Moro, F;…&amp; Brovelli, S</w:t>
      </w:r>
    </w:p>
    <w:p w14:paraId="7896BF51" w14:textId="581E3138" w:rsidR="002A112C" w:rsidRDefault="002A112C" w:rsidP="002A112C">
      <w:pPr>
        <w:rPr>
          <w:i/>
          <w:sz w:val="20"/>
          <w:szCs w:val="20"/>
        </w:rPr>
      </w:pPr>
      <w:r w:rsidRPr="00DA50E1">
        <w:rPr>
          <w:i/>
          <w:sz w:val="20"/>
          <w:szCs w:val="20"/>
          <w:u w:val="single"/>
        </w:rPr>
        <w:t>Magnetic Transitions and Energy Transfer Processes in Sb-Based Zero-Dimensional Metal Halide Nanocrystals Doped with Manganese</w:t>
      </w:r>
      <w:r>
        <w:rPr>
          <w:i/>
          <w:sz w:val="20"/>
          <w:szCs w:val="20"/>
        </w:rPr>
        <w:t xml:space="preserve">, </w:t>
      </w:r>
      <w:r w:rsidRPr="002A112C">
        <w:rPr>
          <w:b/>
          <w:bCs/>
          <w:i/>
          <w:sz w:val="20"/>
          <w:szCs w:val="20"/>
        </w:rPr>
        <w:t>ACS ENERGY LETTERS, 2022, DOI: 10.1021/acsenergylett.2c00364</w:t>
      </w:r>
    </w:p>
    <w:p w14:paraId="32060D89" w14:textId="77777777" w:rsidR="002A112C" w:rsidRDefault="002A112C" w:rsidP="002A112C">
      <w:pPr>
        <w:rPr>
          <w:i/>
          <w:sz w:val="20"/>
          <w:szCs w:val="20"/>
        </w:rPr>
      </w:pPr>
    </w:p>
    <w:p w14:paraId="73C164A7" w14:textId="7590A1DB" w:rsidR="003E1761" w:rsidRPr="00C12FF1" w:rsidRDefault="003E1761" w:rsidP="003E1761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Galyametdinov, Y;Sagdeev, DO;….&amp; Shamilov, R</w:t>
      </w:r>
    </w:p>
    <w:p w14:paraId="619999D3" w14:textId="6F3F6014" w:rsidR="003E1761" w:rsidRPr="00A91F36" w:rsidRDefault="003E1761" w:rsidP="003E1761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The dependence of paramagnetic and optical characteristics of Mn:CdS nanoparticles on high-temperature synthesis conditions</w:t>
      </w:r>
      <w:r w:rsidR="00A91F36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>MATERIALS RESEARCH EXPRESS 5(7) 2018, DOI: 10.1088/2053-1591/aacfc4</w:t>
      </w:r>
    </w:p>
    <w:p w14:paraId="5CAF1FFF" w14:textId="77777777" w:rsidR="003E1761" w:rsidRPr="00C12FF1" w:rsidRDefault="003E1761" w:rsidP="003E1761">
      <w:pPr>
        <w:rPr>
          <w:i/>
          <w:sz w:val="20"/>
          <w:szCs w:val="20"/>
        </w:rPr>
      </w:pPr>
    </w:p>
    <w:p w14:paraId="456B6C80" w14:textId="77777777" w:rsidR="00DD7E63" w:rsidRPr="00C12FF1" w:rsidRDefault="00DD7E6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2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Sambandam, B;</w:t>
        </w:r>
      </w:hyperlink>
      <w:r w:rsidRPr="00C12FF1">
        <w:rPr>
          <w:i/>
          <w:sz w:val="20"/>
          <w:szCs w:val="20"/>
        </w:rPr>
        <w:t xml:space="preserve"> </w:t>
      </w:r>
      <w:hyperlink r:id="rId12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Muthu, SE;</w:t>
        </w:r>
      </w:hyperlink>
      <w:r w:rsidRPr="00C12FF1">
        <w:rPr>
          <w:i/>
          <w:sz w:val="20"/>
          <w:szCs w:val="20"/>
        </w:rPr>
        <w:t xml:space="preserve"> </w:t>
      </w:r>
      <w:hyperlink r:id="rId12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Arumugam, S;</w:t>
        </w:r>
      </w:hyperlink>
      <w:r w:rsidRPr="00C12FF1">
        <w:rPr>
          <w:i/>
          <w:sz w:val="20"/>
          <w:szCs w:val="20"/>
        </w:rPr>
        <w:t xml:space="preserve"> </w:t>
      </w:r>
      <w:hyperlink r:id="rId12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Manoharan, PT</w:t>
        </w:r>
      </w:hyperlink>
    </w:p>
    <w:p w14:paraId="452E55CC" w14:textId="77777777" w:rsidR="00DD7E63" w:rsidRPr="00C12FF1" w:rsidRDefault="00DD7E63" w:rsidP="002603B5">
      <w:pPr>
        <w:rPr>
          <w:i/>
          <w:sz w:val="20"/>
          <w:szCs w:val="20"/>
        </w:rPr>
      </w:pPr>
      <w:hyperlink r:id="rId128" w:tooltip="Show document details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Coexistence of antiferromagnetism and ferromagnetism in Mn2+/CdS nanocrystals and their photophysical properties</w:t>
        </w:r>
      </w:hyperlink>
    </w:p>
    <w:p w14:paraId="1D9E5126" w14:textId="77777777" w:rsidR="00DD7E63" w:rsidRPr="00C12FF1" w:rsidRDefault="00DD7E63" w:rsidP="002603B5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RSC ADVANCES,</w:t>
      </w:r>
      <w:r w:rsidRPr="00C12FF1">
        <w:rPr>
          <w:b/>
          <w:i/>
          <w:sz w:val="20"/>
          <w:szCs w:val="20"/>
        </w:rPr>
        <w:t xml:space="preserve"> 3 (15):5184-5195 2013</w:t>
      </w:r>
    </w:p>
    <w:p w14:paraId="5D9BD0B5" w14:textId="77777777" w:rsidR="00DD7E63" w:rsidRPr="00C12FF1" w:rsidRDefault="00DD7E63" w:rsidP="002603B5">
      <w:pPr>
        <w:rPr>
          <w:b/>
          <w:i/>
          <w:sz w:val="20"/>
          <w:szCs w:val="20"/>
        </w:rPr>
      </w:pPr>
    </w:p>
    <w:p w14:paraId="3DA2888B" w14:textId="0DB092E2" w:rsidR="007B1243" w:rsidRPr="00C12FF1" w:rsidRDefault="007B1243" w:rsidP="00C365DE">
      <w:pPr>
        <w:numPr>
          <w:ilvl w:val="0"/>
          <w:numId w:val="1"/>
        </w:numPr>
        <w:jc w:val="both"/>
        <w:rPr>
          <w:i/>
          <w:sz w:val="20"/>
          <w:szCs w:val="20"/>
        </w:rPr>
      </w:pPr>
      <w:hyperlink r:id="rId129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Romčević, N;</w:t>
        </w:r>
      </w:hyperlink>
      <w:r w:rsidRPr="00C12FF1">
        <w:rPr>
          <w:i/>
          <w:sz w:val="20"/>
          <w:szCs w:val="20"/>
        </w:rPr>
        <w:t xml:space="preserve"> </w:t>
      </w:r>
      <w:hyperlink r:id="rId130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Petrović-Damjanović, M;</w:t>
        </w:r>
      </w:hyperlink>
      <w:r w:rsidRPr="00C12FF1">
        <w:rPr>
          <w:i/>
          <w:sz w:val="20"/>
          <w:szCs w:val="20"/>
        </w:rPr>
        <w:t xml:space="preserve"> </w:t>
      </w:r>
      <w:r w:rsidR="00A91F36">
        <w:rPr>
          <w:sz w:val="20"/>
          <w:szCs w:val="20"/>
        </w:rPr>
        <w:t>…&amp;</w:t>
      </w:r>
      <w:hyperlink r:id="rId131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Čomor, MI</w:t>
        </w:r>
      </w:hyperlink>
    </w:p>
    <w:p w14:paraId="1F5D1FB4" w14:textId="77777777" w:rsidR="007B1243" w:rsidRPr="00C12FF1" w:rsidRDefault="007B1243" w:rsidP="002603B5">
      <w:pPr>
        <w:rPr>
          <w:i/>
          <w:sz w:val="20"/>
          <w:szCs w:val="20"/>
        </w:rPr>
      </w:pPr>
      <w:hyperlink r:id="rId132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Magnetic field influence on optical properties of Cd1- xMnxS (x = 0; 0.3) quantum dots: Photoluminescence study</w:t>
        </w:r>
      </w:hyperlink>
    </w:p>
    <w:p w14:paraId="529602BF" w14:textId="77777777" w:rsidR="007B1243" w:rsidRPr="00C12FF1" w:rsidRDefault="007B1243" w:rsidP="002603B5">
      <w:pPr>
        <w:rPr>
          <w:b/>
          <w:i/>
          <w:sz w:val="20"/>
          <w:szCs w:val="20"/>
        </w:rPr>
      </w:pPr>
      <w:hyperlink r:id="rId133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JOURNAL OF ALLOYS AND COMPOUNDS</w:t>
        </w:r>
        <w:r w:rsidRPr="00C12FF1">
          <w:rPr>
            <w:sz w:val="20"/>
            <w:szCs w:val="20"/>
          </w:rPr>
          <w:t xml:space="preserve">, </w:t>
        </w:r>
      </w:hyperlink>
      <w:r w:rsidRPr="00C12FF1">
        <w:rPr>
          <w:b/>
          <w:i/>
          <w:sz w:val="20"/>
          <w:szCs w:val="20"/>
        </w:rPr>
        <w:t xml:space="preserve"> 553:75-78 2013</w:t>
      </w:r>
    </w:p>
    <w:p w14:paraId="5FF448BB" w14:textId="77777777" w:rsidR="007B1243" w:rsidRPr="00C12FF1" w:rsidRDefault="007B1243" w:rsidP="002603B5">
      <w:pPr>
        <w:rPr>
          <w:b/>
          <w:i/>
          <w:sz w:val="20"/>
          <w:szCs w:val="20"/>
        </w:rPr>
      </w:pPr>
    </w:p>
    <w:p w14:paraId="399704A0" w14:textId="77777777" w:rsidR="002603B5" w:rsidRPr="00C12FF1" w:rsidRDefault="002603B5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3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Kostić, R.</w:t>
        </w:r>
      </w:hyperlink>
      <w:r w:rsidRPr="00C12FF1">
        <w:rPr>
          <w:i/>
          <w:sz w:val="20"/>
          <w:szCs w:val="20"/>
        </w:rPr>
        <w:t xml:space="preserve">, </w:t>
      </w:r>
      <w:hyperlink r:id="rId135" w:tooltip="Show author details" w:history="1">
        <w:r w:rsidR="003E63C3" w:rsidRPr="00C12FF1">
          <w:rPr>
            <w:rStyle w:val="Hyperlink"/>
            <w:i/>
            <w:color w:val="auto"/>
            <w:sz w:val="20"/>
            <w:szCs w:val="20"/>
            <w:u w:val="none"/>
          </w:rPr>
          <w:t>Damjanović, M</w:t>
        </w:r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</w:t>
        </w:r>
      </w:hyperlink>
      <w:r w:rsidR="003E63C3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3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Romčević, N</w:t>
        </w:r>
      </w:hyperlink>
      <w:r w:rsidR="003E63C3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3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Romčević, M</w:t>
        </w:r>
      </w:hyperlink>
      <w:r w:rsidR="003E63C3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3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Stojanović, D</w:t>
        </w:r>
      </w:hyperlink>
      <w:r w:rsidR="003E63C3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3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Čomor, M</w:t>
        </w:r>
      </w:hyperlink>
      <w:r w:rsidRPr="00C12FF1">
        <w:rPr>
          <w:i/>
          <w:sz w:val="20"/>
          <w:szCs w:val="20"/>
        </w:rPr>
        <w:t xml:space="preserve"> </w:t>
      </w:r>
    </w:p>
    <w:p w14:paraId="215375EE" w14:textId="72382A60" w:rsidR="003E63C3" w:rsidRPr="00DA50E1" w:rsidRDefault="002603B5" w:rsidP="003E63C3">
      <w:pPr>
        <w:rPr>
          <w:i/>
          <w:sz w:val="20"/>
          <w:szCs w:val="20"/>
          <w:u w:val="single"/>
        </w:rPr>
      </w:pPr>
      <w:hyperlink r:id="rId140" w:history="1">
        <w:r w:rsidRPr="00C12FF1">
          <w:rPr>
            <w:rStyle w:val="Hyperlink"/>
            <w:i/>
            <w:color w:val="auto"/>
            <w:sz w:val="20"/>
            <w:szCs w:val="20"/>
          </w:rPr>
          <w:t>Far-infrared spectroscopy of Cd 1-xMn xS quantum dots</w:t>
        </w:r>
      </w:hyperlink>
      <w:r w:rsidR="00DA50E1">
        <w:rPr>
          <w:i/>
          <w:sz w:val="20"/>
          <w:szCs w:val="20"/>
          <w:u w:val="single"/>
        </w:rPr>
        <w:t xml:space="preserve"> </w:t>
      </w:r>
      <w:hyperlink r:id="rId141" w:history="1">
        <w:r w:rsidR="003E63C3"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JOURNAL OF ALLOYS AND COMPOUNDS</w:t>
        </w:r>
        <w:r w:rsidR="003E63C3" w:rsidRPr="00C12FF1">
          <w:rPr>
            <w:sz w:val="20"/>
            <w:szCs w:val="20"/>
          </w:rPr>
          <w:t xml:space="preserve">, </w:t>
        </w:r>
      </w:hyperlink>
      <w:r w:rsidR="00F372A9" w:rsidRPr="00C12FF1">
        <w:rPr>
          <w:b/>
          <w:i/>
          <w:sz w:val="20"/>
          <w:szCs w:val="20"/>
        </w:rPr>
        <w:t>521: 134-140 2012</w:t>
      </w:r>
    </w:p>
    <w:p w14:paraId="19DFEA07" w14:textId="77777777" w:rsidR="002603B5" w:rsidRPr="00C12FF1" w:rsidRDefault="002603B5" w:rsidP="000A2CB0">
      <w:pPr>
        <w:rPr>
          <w:b/>
          <w:i/>
          <w:sz w:val="20"/>
          <w:szCs w:val="20"/>
        </w:rPr>
      </w:pPr>
    </w:p>
    <w:p w14:paraId="3E21DBB8" w14:textId="77777777" w:rsidR="002D1249" w:rsidRPr="00C12FF1" w:rsidRDefault="002D1249" w:rsidP="00C365D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Čomor, MI; Abazović, ND; Janković, IA; </w:t>
      </w:r>
      <w:r w:rsidR="00C93FC9" w:rsidRPr="00C12FF1">
        <w:rPr>
          <w:i/>
          <w:sz w:val="20"/>
          <w:szCs w:val="20"/>
        </w:rPr>
        <w:t xml:space="preserve">Jovanović, DJ; Stoiljković, M; </w:t>
      </w:r>
      <w:r w:rsidRPr="00C12FF1">
        <w:rPr>
          <w:i/>
          <w:sz w:val="20"/>
          <w:szCs w:val="20"/>
        </w:rPr>
        <w:t>Šojić, DV; Abramović, BF</w:t>
      </w:r>
    </w:p>
    <w:p w14:paraId="33F6FF21" w14:textId="77777777" w:rsidR="00C93FC9" w:rsidRPr="00C12FF1" w:rsidRDefault="002D1249" w:rsidP="002D1249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Rutile nanostructures: Synthesis, characterization and potential application in photocataly</w:t>
      </w:r>
      <w:r w:rsidR="00C93FC9" w:rsidRPr="00C12FF1">
        <w:rPr>
          <w:i/>
          <w:sz w:val="20"/>
          <w:szCs w:val="20"/>
          <w:u w:val="single"/>
        </w:rPr>
        <w:t xml:space="preserve">tic processes </w:t>
      </w:r>
      <w:r w:rsidRPr="00C12FF1">
        <w:rPr>
          <w:i/>
          <w:sz w:val="20"/>
          <w:szCs w:val="20"/>
          <w:u w:val="single"/>
        </w:rPr>
        <w:t>(   Book Chapter</w:t>
      </w:r>
      <w:r w:rsidR="00C93FC9" w:rsidRPr="00C12FF1">
        <w:rPr>
          <w:i/>
          <w:sz w:val="20"/>
          <w:szCs w:val="20"/>
          <w:u w:val="single"/>
        </w:rPr>
        <w:t xml:space="preserve"> in </w:t>
      </w:r>
      <w:hyperlink r:id="rId142" w:history="1">
        <w:r w:rsidR="00C93FC9" w:rsidRPr="00C12FF1">
          <w:rPr>
            <w:rStyle w:val="Hyperlink"/>
            <w:i/>
            <w:iCs/>
            <w:color w:val="auto"/>
            <w:sz w:val="20"/>
            <w:szCs w:val="20"/>
          </w:rPr>
          <w:t>Rutile: Properties, Synthesis and Applications</w:t>
        </w:r>
      </w:hyperlink>
      <w:r w:rsidR="00C93FC9" w:rsidRPr="00C12FF1">
        <w:rPr>
          <w:i/>
          <w:sz w:val="20"/>
          <w:szCs w:val="20"/>
          <w:u w:val="single"/>
        </w:rPr>
        <w:t>)</w:t>
      </w:r>
    </w:p>
    <w:p w14:paraId="25A6744D" w14:textId="77777777" w:rsidR="002D1249" w:rsidRPr="00C12FF1" w:rsidRDefault="00C93FC9" w:rsidP="002D1249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NOVA SCIENCE PUBLISHERS, INC. NEY YORK, </w:t>
      </w:r>
      <w:r w:rsidRPr="00C12FF1">
        <w:rPr>
          <w:b/>
          <w:bCs/>
          <w:i/>
          <w:sz w:val="20"/>
          <w:szCs w:val="20"/>
        </w:rPr>
        <w:t xml:space="preserve">ISBN: </w:t>
      </w:r>
      <w:r w:rsidRPr="00C12FF1">
        <w:rPr>
          <w:b/>
          <w:i/>
          <w:sz w:val="20"/>
          <w:szCs w:val="20"/>
        </w:rPr>
        <w:t>978-161942233-9</w:t>
      </w:r>
      <w:r w:rsidRPr="00C12FF1">
        <w:rPr>
          <w:b/>
          <w:bCs/>
          <w:i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 xml:space="preserve"> pp. 29-51 2012</w:t>
      </w:r>
    </w:p>
    <w:p w14:paraId="7DC8633E" w14:textId="77777777" w:rsidR="002D1249" w:rsidRPr="00C12FF1" w:rsidRDefault="002D1249" w:rsidP="002D1249">
      <w:pPr>
        <w:ind w:left="360"/>
        <w:rPr>
          <w:i/>
          <w:sz w:val="20"/>
          <w:szCs w:val="20"/>
          <w:u w:val="single"/>
        </w:rPr>
      </w:pPr>
    </w:p>
    <w:p w14:paraId="0B944759" w14:textId="77777777" w:rsidR="000A2CB0" w:rsidRPr="00C12FF1" w:rsidRDefault="000A2CB0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14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Li, L.-L</w:t>
        </w:r>
      </w:hyperlink>
      <w:r w:rsidRPr="00C12FF1">
        <w:rPr>
          <w:i/>
          <w:sz w:val="20"/>
          <w:szCs w:val="20"/>
        </w:rPr>
        <w:t xml:space="preserve">; </w:t>
      </w:r>
      <w:hyperlink r:id="rId14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Wu, S-Y</w:t>
        </w:r>
      </w:hyperlink>
      <w:r w:rsidRPr="00C12FF1">
        <w:rPr>
          <w:i/>
          <w:sz w:val="20"/>
          <w:szCs w:val="20"/>
        </w:rPr>
        <w:t xml:space="preserve">; </w:t>
      </w:r>
      <w:hyperlink r:id="rId14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Song, B-T</w:t>
        </w:r>
      </w:hyperlink>
      <w:r w:rsidRPr="00C12FF1">
        <w:rPr>
          <w:i/>
          <w:sz w:val="20"/>
          <w:szCs w:val="20"/>
        </w:rPr>
        <w:t xml:space="preserve">; </w:t>
      </w:r>
      <w:hyperlink r:id="rId14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Wang, X-F</w:t>
        </w:r>
      </w:hyperlink>
    </w:p>
    <w:p w14:paraId="5C2F3F74" w14:textId="56D7B6DF" w:rsidR="000A2CB0" w:rsidRPr="00A91F36" w:rsidRDefault="000A2CB0" w:rsidP="000A2CB0">
      <w:pPr>
        <w:rPr>
          <w:sz w:val="20"/>
          <w:szCs w:val="20"/>
        </w:rPr>
      </w:pPr>
      <w:hyperlink r:id="rId147" w:history="1">
        <w:r w:rsidRPr="00C12FF1">
          <w:rPr>
            <w:rStyle w:val="Hyperlink"/>
            <w:i/>
            <w:color w:val="auto"/>
            <w:sz w:val="20"/>
            <w:szCs w:val="20"/>
          </w:rPr>
          <w:t>Theoretical investigation of the spin Hamiltonian parameters and local structure and their concentration dependences for Cd1-xMn xS quantum dots</w:t>
        </w:r>
      </w:hyperlink>
      <w:r w:rsidR="00A91F36">
        <w:rPr>
          <w:sz w:val="20"/>
          <w:szCs w:val="20"/>
        </w:rPr>
        <w:t xml:space="preserve">, </w:t>
      </w:r>
      <w:r w:rsidRPr="00C12FF1">
        <w:rPr>
          <w:b/>
          <w:i/>
          <w:iCs/>
          <w:sz w:val="20"/>
          <w:szCs w:val="20"/>
        </w:rPr>
        <w:t>PHYSICA SCRIPTA,</w:t>
      </w:r>
      <w:r w:rsidRPr="00C12FF1">
        <w:rPr>
          <w:b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84 (6), art. no. 065704 2011</w:t>
      </w:r>
    </w:p>
    <w:p w14:paraId="1BA22739" w14:textId="77777777" w:rsidR="000A2CB0" w:rsidRPr="00C12FF1" w:rsidRDefault="000A2CB0" w:rsidP="00F12E05">
      <w:pPr>
        <w:rPr>
          <w:b/>
          <w:i/>
          <w:sz w:val="20"/>
          <w:szCs w:val="20"/>
        </w:rPr>
      </w:pPr>
    </w:p>
    <w:p w14:paraId="36C786A1" w14:textId="77777777" w:rsidR="00F12E05" w:rsidRPr="00C12FF1" w:rsidRDefault="00971495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4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Begum, R</w:t>
        </w:r>
      </w:hyperlink>
      <w:r w:rsidR="00285C19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14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Chattopadhyay, A.</w:t>
        </w:r>
      </w:hyperlink>
    </w:p>
    <w:p w14:paraId="1F84AEEC" w14:textId="77777777" w:rsidR="00F12E05" w:rsidRPr="00C12FF1" w:rsidRDefault="00F12E05" w:rsidP="00A443C3">
      <w:pPr>
        <w:rPr>
          <w:i/>
          <w:sz w:val="20"/>
          <w:szCs w:val="20"/>
          <w:u w:val="single"/>
        </w:rPr>
      </w:pPr>
      <w:r w:rsidRPr="00C12FF1">
        <w:rPr>
          <w:rFonts w:eastAsia="SimSun"/>
          <w:i/>
          <w:sz w:val="20"/>
          <w:szCs w:val="20"/>
          <w:u w:val="single"/>
          <w:lang w:eastAsia="zh-CN"/>
        </w:rPr>
        <w:t>In situ reversible tuning of photoluminescence of Mn</w:t>
      </w:r>
      <w:r w:rsidRPr="00C12FF1">
        <w:rPr>
          <w:rFonts w:eastAsia="SimSun"/>
          <w:i/>
          <w:sz w:val="20"/>
          <w:szCs w:val="20"/>
          <w:u w:val="single"/>
          <w:vertAlign w:val="superscript"/>
          <w:lang w:eastAsia="zh-CN"/>
        </w:rPr>
        <w:t>2+</w:t>
      </w:r>
      <w:r w:rsidRPr="00C12FF1">
        <w:rPr>
          <w:rFonts w:eastAsia="SimSun"/>
          <w:i/>
          <w:sz w:val="20"/>
          <w:szCs w:val="20"/>
          <w:u w:val="single"/>
          <w:lang w:eastAsia="zh-CN"/>
        </w:rPr>
        <w:t>-doped ZnS quantum dots by redox chemistry</w:t>
      </w:r>
    </w:p>
    <w:p w14:paraId="403764CF" w14:textId="77777777" w:rsidR="00971495" w:rsidRPr="00C12FF1" w:rsidRDefault="00285C19" w:rsidP="00A443C3">
      <w:pPr>
        <w:rPr>
          <w:i/>
          <w:sz w:val="20"/>
          <w:szCs w:val="20"/>
          <w:u w:val="single"/>
        </w:rPr>
      </w:pPr>
      <w:hyperlink r:id="rId150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LANGMUIR</w:t>
        </w:r>
        <w:r w:rsidR="005B2D2D"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,</w:t>
        </w:r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 </w:t>
        </w:r>
      </w:hyperlink>
      <w:r w:rsidRPr="00C12FF1">
        <w:rPr>
          <w:b/>
          <w:i/>
          <w:sz w:val="20"/>
          <w:szCs w:val="20"/>
        </w:rPr>
        <w:t xml:space="preserve"> 27 (10): 6433-6439 2011</w:t>
      </w:r>
    </w:p>
    <w:p w14:paraId="28232135" w14:textId="77777777" w:rsidR="00971495" w:rsidRPr="00C12FF1" w:rsidRDefault="00971495" w:rsidP="00A443C3">
      <w:pPr>
        <w:rPr>
          <w:b/>
          <w:i/>
          <w:sz w:val="20"/>
          <w:szCs w:val="20"/>
        </w:rPr>
      </w:pPr>
    </w:p>
    <w:p w14:paraId="66BDB715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5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Romcevic, M;</w:t>
        </w:r>
      </w:hyperlink>
      <w:r w:rsidRPr="00C12FF1">
        <w:rPr>
          <w:i/>
          <w:sz w:val="20"/>
          <w:szCs w:val="20"/>
        </w:rPr>
        <w:t xml:space="preserve"> </w:t>
      </w:r>
      <w:hyperlink r:id="rId15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Romcevic, N;</w:t>
        </w:r>
      </w:hyperlink>
      <w:r w:rsidRPr="00C12FF1">
        <w:rPr>
          <w:i/>
          <w:sz w:val="20"/>
          <w:szCs w:val="20"/>
        </w:rPr>
        <w:t xml:space="preserve"> </w:t>
      </w:r>
      <w:hyperlink r:id="rId15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Kostic, R;</w:t>
        </w:r>
      </w:hyperlink>
      <w:r w:rsidRPr="00C12FF1">
        <w:rPr>
          <w:i/>
          <w:sz w:val="20"/>
          <w:szCs w:val="20"/>
        </w:rPr>
        <w:t xml:space="preserve"> </w:t>
      </w:r>
      <w:hyperlink r:id="rId15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Klopotowski, L;</w:t>
        </w:r>
      </w:hyperlink>
      <w:r w:rsidRPr="00C12FF1">
        <w:rPr>
          <w:i/>
          <w:sz w:val="20"/>
          <w:szCs w:val="20"/>
        </w:rPr>
        <w:t xml:space="preserve"> </w:t>
      </w:r>
      <w:hyperlink r:id="rId15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Dobrowolski, WD;</w:t>
        </w:r>
      </w:hyperlink>
      <w:r w:rsidRPr="00C12FF1">
        <w:rPr>
          <w:i/>
          <w:sz w:val="20"/>
          <w:szCs w:val="20"/>
        </w:rPr>
        <w:t xml:space="preserve"> </w:t>
      </w:r>
      <w:hyperlink r:id="rId15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Kossut, J;</w:t>
        </w:r>
      </w:hyperlink>
      <w:r w:rsidRPr="00C12FF1">
        <w:rPr>
          <w:i/>
          <w:sz w:val="20"/>
          <w:szCs w:val="20"/>
        </w:rPr>
        <w:t xml:space="preserve"> </w:t>
      </w:r>
      <w:hyperlink r:id="rId15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Čomor, MI</w:t>
        </w:r>
      </w:hyperlink>
    </w:p>
    <w:p w14:paraId="17258FC0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Photoluminescence of highly doped Cd1-xMnxS nanocrystals </w:t>
      </w:r>
    </w:p>
    <w:p w14:paraId="17087A8A" w14:textId="77777777" w:rsidR="00A443C3" w:rsidRPr="00C12FF1" w:rsidRDefault="00A443C3" w:rsidP="00A443C3">
      <w:pPr>
        <w:rPr>
          <w:b/>
          <w:i/>
          <w:sz w:val="20"/>
          <w:szCs w:val="20"/>
        </w:rPr>
      </w:pPr>
      <w:hyperlink r:id="rId158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JOURNAL OF ALLOYS AND COMPOUNDS</w:t>
        </w:r>
        <w:r w:rsidR="00F12E05" w:rsidRPr="00C12FF1">
          <w:rPr>
            <w:sz w:val="20"/>
            <w:szCs w:val="20"/>
          </w:rPr>
          <w:t>,</w:t>
        </w:r>
        <w:r w:rsidRPr="00C12FF1">
          <w:rPr>
            <w:sz w:val="20"/>
            <w:szCs w:val="20"/>
          </w:rPr>
          <w:t xml:space="preserve"> </w:t>
        </w:r>
      </w:hyperlink>
      <w:r w:rsidRPr="00C12FF1">
        <w:rPr>
          <w:b/>
          <w:i/>
          <w:sz w:val="20"/>
          <w:szCs w:val="20"/>
        </w:rPr>
        <w:t>497 (1-2): 46-51 2010</w:t>
      </w:r>
    </w:p>
    <w:p w14:paraId="3B51C60B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4B275987" w14:textId="77777777" w:rsidR="00A43F1B" w:rsidRPr="00C12FF1" w:rsidRDefault="00A43F1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Hofmann, A</w:t>
      </w:r>
    </w:p>
    <w:p w14:paraId="3FA27F76" w14:textId="77777777" w:rsidR="00A43F1B" w:rsidRPr="00C12FF1" w:rsidRDefault="00A43F1B" w:rsidP="00A43F1B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iCs/>
          <w:sz w:val="20"/>
          <w:szCs w:val="20"/>
          <w:u w:val="single"/>
          <w:lang w:val="sr-Latn-RS"/>
        </w:rPr>
        <w:t>Synthese, Charakterisierung und selektive Oberflächenfunktionalisierung strukturierter Nanopartikel</w:t>
      </w:r>
    </w:p>
    <w:p w14:paraId="5800AF87" w14:textId="77777777" w:rsidR="00A43F1B" w:rsidRPr="00C12FF1" w:rsidRDefault="00A43F1B" w:rsidP="00A43F1B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Doctoral dissertation, Freie Universität Berlin, 2010, http://www.diss.fu-berlin.de/diss/servlets/MCRFileNodeServlet/FUDISS_derivate_000000007661/hofmann_Dissertation.pdf</w:t>
      </w:r>
    </w:p>
    <w:p w14:paraId="2D5AA9D5" w14:textId="77777777" w:rsidR="00A43F1B" w:rsidRPr="00C12FF1" w:rsidRDefault="00A43F1B" w:rsidP="00A43F1B">
      <w:pPr>
        <w:ind w:left="360"/>
        <w:rPr>
          <w:i/>
          <w:sz w:val="20"/>
          <w:szCs w:val="20"/>
        </w:rPr>
      </w:pPr>
    </w:p>
    <w:p w14:paraId="0A32176A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5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Sambandam, B;</w:t>
        </w:r>
      </w:hyperlink>
      <w:r w:rsidRPr="00C12FF1">
        <w:rPr>
          <w:i/>
          <w:sz w:val="20"/>
          <w:szCs w:val="20"/>
        </w:rPr>
        <w:t xml:space="preserve"> </w:t>
      </w:r>
      <w:hyperlink r:id="rId16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Manoharan, PT</w:t>
        </w:r>
      </w:hyperlink>
    </w:p>
    <w:p w14:paraId="3EB8F87A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Davydov split PL emission and EPR correlation in β-mns layered CdS nanorods </w:t>
      </w:r>
    </w:p>
    <w:p w14:paraId="5921384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PHYSICAL CHEMISTRY C,</w:t>
      </w:r>
      <w:r w:rsidRPr="00C12FF1">
        <w:rPr>
          <w:b/>
          <w:i/>
          <w:sz w:val="20"/>
          <w:szCs w:val="20"/>
        </w:rPr>
        <w:t xml:space="preserve"> 113 (22): 9486-9496 2009</w:t>
      </w:r>
    </w:p>
    <w:p w14:paraId="6A792BCC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459224CC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6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Sudhagar, P;</w:t>
        </w:r>
      </w:hyperlink>
      <w:r w:rsidRPr="00C12FF1">
        <w:rPr>
          <w:i/>
          <w:sz w:val="20"/>
          <w:szCs w:val="20"/>
        </w:rPr>
        <w:t xml:space="preserve"> </w:t>
      </w:r>
      <w:hyperlink r:id="rId16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Sathyamoorthy, R;</w:t>
        </w:r>
      </w:hyperlink>
      <w:r w:rsidRPr="00C12FF1">
        <w:rPr>
          <w:i/>
          <w:sz w:val="20"/>
          <w:szCs w:val="20"/>
        </w:rPr>
        <w:t xml:space="preserve"> </w:t>
      </w:r>
      <w:hyperlink r:id="rId16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Chandramohan, S;</w:t>
        </w:r>
      </w:hyperlink>
      <w:r w:rsidRPr="00C12FF1">
        <w:rPr>
          <w:i/>
          <w:sz w:val="20"/>
          <w:szCs w:val="20"/>
        </w:rPr>
        <w:t xml:space="preserve"> </w:t>
      </w:r>
      <w:hyperlink r:id="rId16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Senthilarasu, S;</w:t>
        </w:r>
      </w:hyperlink>
      <w:r w:rsidRPr="00C12FF1">
        <w:rPr>
          <w:i/>
          <w:sz w:val="20"/>
          <w:szCs w:val="20"/>
        </w:rPr>
        <w:t xml:space="preserve"> </w:t>
      </w:r>
      <w:hyperlink r:id="rId16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Lee, SH</w:t>
        </w:r>
      </w:hyperlink>
    </w:p>
    <w:p w14:paraId="129A9156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Synthesis of Cd</w:t>
      </w:r>
      <w:r w:rsidRPr="00C12FF1">
        <w:rPr>
          <w:i/>
          <w:sz w:val="20"/>
          <w:szCs w:val="20"/>
          <w:u w:val="single"/>
          <w:vertAlign w:val="subscript"/>
        </w:rPr>
        <w:t>1</w:t>
      </w:r>
      <w:r w:rsidRPr="00C12FF1">
        <w:rPr>
          <w:i/>
          <w:sz w:val="20"/>
          <w:szCs w:val="20"/>
          <w:u w:val="single"/>
        </w:rPr>
        <w:t>-xMn</w:t>
      </w:r>
      <w:r w:rsidRPr="00C12FF1">
        <w:rPr>
          <w:i/>
          <w:sz w:val="20"/>
          <w:szCs w:val="20"/>
          <w:u w:val="single"/>
          <w:vertAlign w:val="subscript"/>
        </w:rPr>
        <w:t>x</w:t>
      </w:r>
      <w:r w:rsidRPr="00C12FF1">
        <w:rPr>
          <w:i/>
          <w:sz w:val="20"/>
          <w:szCs w:val="20"/>
          <w:u w:val="single"/>
        </w:rPr>
        <w:t>S nanoclusters by surfactant-assisted method: Structural, optical and magnetic properties</w:t>
      </w:r>
    </w:p>
    <w:p w14:paraId="4EC640F2" w14:textId="77777777" w:rsidR="00A443C3" w:rsidRPr="00C12FF1" w:rsidRDefault="00A443C3" w:rsidP="00A443C3">
      <w:pPr>
        <w:rPr>
          <w:rStyle w:val="txtboldonly1"/>
          <w:rFonts w:ascii="Times New Roman" w:hAnsi="Times New Roman"/>
          <w:i/>
          <w:color w:val="auto"/>
          <w:shd w:val="clear" w:color="auto" w:fill="EFEFEF"/>
          <w:lang w:val="de-DE"/>
        </w:rPr>
      </w:pPr>
      <w:r w:rsidRPr="00C12FF1">
        <w:rPr>
          <w:b/>
          <w:i/>
          <w:iCs/>
          <w:sz w:val="20"/>
          <w:szCs w:val="20"/>
          <w:lang w:val="de-DE"/>
        </w:rPr>
        <w:t xml:space="preserve">MATERIALS LETTERS, </w:t>
      </w:r>
      <w:r w:rsidRPr="00C12FF1">
        <w:rPr>
          <w:b/>
          <w:i/>
          <w:sz w:val="20"/>
          <w:szCs w:val="20"/>
          <w:lang w:val="de-DE"/>
        </w:rPr>
        <w:t>62 (16):2430-2433 2008</w:t>
      </w:r>
    </w:p>
    <w:p w14:paraId="26B6604D" w14:textId="77777777" w:rsidR="00A443C3" w:rsidRPr="00C12FF1" w:rsidRDefault="00A443C3" w:rsidP="00A443C3">
      <w:pPr>
        <w:rPr>
          <w:b/>
          <w:i/>
          <w:sz w:val="20"/>
          <w:szCs w:val="20"/>
          <w:lang w:val="de-DE"/>
        </w:rPr>
      </w:pPr>
    </w:p>
    <w:p w14:paraId="3D994263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  <w:lang w:val="de-DE"/>
        </w:rPr>
      </w:pPr>
      <w:hyperlink r:id="rId16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Zhang, YY;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16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Chen, JF;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16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Zheng, XS;</w:t>
        </w:r>
      </w:hyperlink>
      <w:r w:rsidRPr="00C12FF1">
        <w:rPr>
          <w:i/>
          <w:sz w:val="20"/>
          <w:szCs w:val="20"/>
          <w:lang w:val="de-DE"/>
        </w:rPr>
        <w:t xml:space="preserve"> </w:t>
      </w:r>
      <w:hyperlink r:id="rId16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Dong, XH</w:t>
        </w:r>
      </w:hyperlink>
    </w:p>
    <w:p w14:paraId="53317F43" w14:textId="0BC3D7C3" w:rsidR="00A443C3" w:rsidRPr="00A91F36" w:rsidRDefault="00A443C3" w:rsidP="00A443C3">
      <w:pPr>
        <w:rPr>
          <w:bCs/>
          <w:i/>
          <w:sz w:val="20"/>
          <w:szCs w:val="20"/>
          <w:u w:val="single"/>
          <w:bdr w:val="single" w:sz="2" w:space="0" w:color="FFFFFF" w:frame="1"/>
          <w:shd w:val="clear" w:color="auto" w:fill="FFFFFF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Preparation of manganese-doped ZnSe precursor nanoribbon bundles and investigation of its magneto-optical properties </w:t>
      </w:r>
      <w:r w:rsidR="00A91F36">
        <w:rPr>
          <w:rStyle w:val="txtboldonly1"/>
          <w:rFonts w:ascii="Times New Roman" w:hAnsi="Times New Roman"/>
          <w:b w:val="0"/>
          <w:i/>
          <w:color w:val="auto"/>
          <w:u w:val="single"/>
        </w:rPr>
        <w:t>.</w:t>
      </w:r>
      <w:r w:rsidRPr="00C12FF1">
        <w:rPr>
          <w:b/>
          <w:i/>
          <w:iCs/>
          <w:sz w:val="20"/>
          <w:szCs w:val="20"/>
        </w:rPr>
        <w:t xml:space="preserve">CHINESE JOURNAL OF CHEMICAL PHYSICS, </w:t>
      </w:r>
      <w:r w:rsidRPr="00C12FF1">
        <w:rPr>
          <w:b/>
          <w:i/>
          <w:sz w:val="20"/>
          <w:szCs w:val="20"/>
        </w:rPr>
        <w:t>20 (5): 607-612 2007</w:t>
      </w:r>
    </w:p>
    <w:p w14:paraId="2CEC1AD0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78CD5F7F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r w:rsidRPr="00C12FF1">
        <w:rPr>
          <w:i/>
          <w:sz w:val="20"/>
          <w:szCs w:val="20"/>
          <w:lang w:val="pt-BR"/>
        </w:rPr>
        <w:t>Rom</w:t>
      </w:r>
      <w:r w:rsidRPr="00C12FF1">
        <w:rPr>
          <w:i/>
          <w:sz w:val="20"/>
          <w:szCs w:val="20"/>
          <w:lang w:val="sr-Latn-CS"/>
        </w:rPr>
        <w:t>č</w:t>
      </w:r>
      <w:r w:rsidRPr="00C12FF1">
        <w:rPr>
          <w:i/>
          <w:sz w:val="20"/>
          <w:szCs w:val="20"/>
          <w:lang w:val="pt-BR"/>
        </w:rPr>
        <w:t xml:space="preserve">ević, N; </w:t>
      </w:r>
      <w:hyperlink r:id="rId17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Kostić, R;</w:t>
        </w:r>
      </w:hyperlink>
      <w:r w:rsidRPr="00C12FF1">
        <w:rPr>
          <w:i/>
          <w:sz w:val="20"/>
          <w:szCs w:val="20"/>
          <w:lang w:val="pt-BR"/>
        </w:rPr>
        <w:t xml:space="preserve"> </w:t>
      </w:r>
      <w:hyperlink r:id="rId17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Romčević, M</w:t>
        </w:r>
      </w:hyperlink>
    </w:p>
    <w:p w14:paraId="0F6964B4" w14:textId="7FFDBFF1" w:rsidR="00A443C3" w:rsidRPr="00DA50E1" w:rsidRDefault="00A443C3" w:rsidP="00DA50E1">
      <w:pPr>
        <w:shd w:val="clear" w:color="auto" w:fill="FFFFFF"/>
        <w:rPr>
          <w:b/>
          <w:i/>
          <w:sz w:val="20"/>
          <w:szCs w:val="20"/>
          <w:u w:val="single"/>
          <w:bdr w:val="single" w:sz="2" w:space="0" w:color="FFFFFF" w:frame="1"/>
          <w:shd w:val="clear" w:color="auto" w:fill="FFFFFF"/>
        </w:rPr>
      </w:pPr>
      <w:r w:rsidRPr="00C12FF1">
        <w:rPr>
          <w:i/>
          <w:sz w:val="20"/>
          <w:szCs w:val="20"/>
          <w:u w:val="single"/>
        </w:rPr>
        <w:t>Off-resonance Raman spectroscopy of Cd</w:t>
      </w:r>
      <w:r w:rsidRPr="00C12FF1">
        <w:rPr>
          <w:i/>
          <w:sz w:val="20"/>
          <w:szCs w:val="20"/>
          <w:u w:val="single"/>
          <w:vertAlign w:val="subscript"/>
        </w:rPr>
        <w:t>1-x</w:t>
      </w:r>
      <w:r w:rsidRPr="00C12FF1">
        <w:rPr>
          <w:i/>
          <w:sz w:val="20"/>
          <w:szCs w:val="20"/>
          <w:u w:val="single"/>
        </w:rPr>
        <w:t>Mn</w:t>
      </w:r>
      <w:r w:rsidRPr="00C12FF1">
        <w:rPr>
          <w:i/>
          <w:sz w:val="20"/>
          <w:szCs w:val="20"/>
          <w:u w:val="single"/>
          <w:vertAlign w:val="subscript"/>
        </w:rPr>
        <w:t>x</w:t>
      </w:r>
      <w:r w:rsidRPr="00C12FF1">
        <w:rPr>
          <w:i/>
          <w:sz w:val="20"/>
          <w:szCs w:val="20"/>
          <w:u w:val="single"/>
        </w:rPr>
        <w:t>S nanoparticles</w:t>
      </w:r>
      <w:r w:rsidR="00DA50E1">
        <w:rPr>
          <w:rStyle w:val="txtboldonly1"/>
          <w:rFonts w:ascii="Times New Roman" w:hAnsi="Times New Roman"/>
          <w:bCs w:val="0"/>
          <w:i/>
          <w:color w:val="auto"/>
          <w:u w:val="single"/>
        </w:rPr>
        <w:t xml:space="preserve"> </w:t>
      </w:r>
      <w:r w:rsidRPr="00C12FF1">
        <w:rPr>
          <w:b/>
          <w:i/>
          <w:iCs/>
          <w:sz w:val="20"/>
          <w:szCs w:val="20"/>
        </w:rPr>
        <w:t>PHYSICA STATUS SOLIDI C,</w:t>
      </w:r>
      <w:r w:rsidRPr="00C12FF1">
        <w:rPr>
          <w:b/>
          <w:i/>
          <w:sz w:val="20"/>
          <w:szCs w:val="20"/>
        </w:rPr>
        <w:t xml:space="preserve"> 3 (5): 1295-1297 2006  </w:t>
      </w:r>
    </w:p>
    <w:p w14:paraId="5948F7E0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5F5A25D6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Romcevic, N; Kostic, R; Romcevic, M; Comor, MI; Nedeljkovic, JM </w:t>
      </w:r>
    </w:p>
    <w:p w14:paraId="307C179B" w14:textId="44B96BC6" w:rsidR="00A443C3" w:rsidRPr="00DA50E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Raman spectroscopy of Cd</w:t>
      </w:r>
      <w:r w:rsidRPr="00C12FF1">
        <w:rPr>
          <w:i/>
          <w:sz w:val="20"/>
          <w:szCs w:val="20"/>
          <w:u w:val="single"/>
          <w:vertAlign w:val="subscript"/>
        </w:rPr>
        <w:t>1-x</w:t>
      </w:r>
      <w:r w:rsidRPr="00C12FF1">
        <w:rPr>
          <w:i/>
          <w:sz w:val="20"/>
          <w:szCs w:val="20"/>
          <w:u w:val="single"/>
        </w:rPr>
        <w:t>Mn</w:t>
      </w:r>
      <w:r w:rsidRPr="00C12FF1">
        <w:rPr>
          <w:i/>
          <w:sz w:val="20"/>
          <w:szCs w:val="20"/>
          <w:u w:val="single"/>
          <w:vertAlign w:val="subscript"/>
        </w:rPr>
        <w:t>x</w:t>
      </w:r>
      <w:r w:rsidRPr="00C12FF1">
        <w:rPr>
          <w:i/>
          <w:sz w:val="20"/>
          <w:szCs w:val="20"/>
          <w:u w:val="single"/>
        </w:rPr>
        <w:t xml:space="preserve">S quantum dots </w:t>
      </w:r>
      <w:r w:rsidRPr="00C12FF1">
        <w:rPr>
          <w:b/>
          <w:i/>
          <w:sz w:val="20"/>
          <w:szCs w:val="20"/>
        </w:rPr>
        <w:t xml:space="preserve">JOURNAL OF PHYSICS D-APPLIED PHYSICS, 38 (24): 4321-4324 2005 </w:t>
      </w:r>
    </w:p>
    <w:p w14:paraId="23A261AA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27896DC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17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Sima, M;</w:t>
        </w:r>
      </w:hyperlink>
      <w:r w:rsidRPr="00C12FF1">
        <w:rPr>
          <w:i/>
          <w:sz w:val="20"/>
          <w:szCs w:val="20"/>
          <w:lang w:val="pt-BR"/>
        </w:rPr>
        <w:t xml:space="preserve"> </w:t>
      </w:r>
      <w:hyperlink r:id="rId17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Enculescu, I;</w:t>
        </w:r>
      </w:hyperlink>
      <w:r w:rsidRPr="00C12FF1">
        <w:rPr>
          <w:i/>
          <w:sz w:val="20"/>
          <w:szCs w:val="20"/>
          <w:lang w:val="pt-BR"/>
        </w:rPr>
        <w:t xml:space="preserve"> </w:t>
      </w:r>
      <w:hyperlink r:id="rId17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Ghiordanescu, V;</w:t>
        </w:r>
      </w:hyperlink>
      <w:r w:rsidRPr="00C12FF1">
        <w:rPr>
          <w:i/>
          <w:sz w:val="20"/>
          <w:szCs w:val="20"/>
          <w:lang w:val="pt-BR"/>
        </w:rPr>
        <w:t xml:space="preserve"> </w:t>
      </w:r>
      <w:hyperlink r:id="rId17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Mihut, L</w:t>
        </w:r>
      </w:hyperlink>
    </w:p>
    <w:p w14:paraId="5E446B64" w14:textId="77777777" w:rsidR="00A443C3" w:rsidRPr="00C12FF1" w:rsidRDefault="00A443C3" w:rsidP="00A443C3">
      <w:pPr>
        <w:shd w:val="clear" w:color="auto" w:fill="FFFFFF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Absorption and photoluminescence properties of CdS:Mn</w:t>
      </w:r>
      <w:r w:rsidRPr="00C12FF1">
        <w:rPr>
          <w:i/>
          <w:sz w:val="20"/>
          <w:szCs w:val="20"/>
          <w:u w:val="single"/>
          <w:vertAlign w:val="superscript"/>
        </w:rPr>
        <w:t>2+</w:t>
      </w:r>
      <w:r w:rsidRPr="00C12FF1">
        <w:rPr>
          <w:i/>
          <w:sz w:val="20"/>
          <w:szCs w:val="20"/>
          <w:u w:val="single"/>
        </w:rPr>
        <w:t>: Cu</w:t>
      </w:r>
      <w:r w:rsidRPr="00C12FF1">
        <w:rPr>
          <w:i/>
          <w:sz w:val="20"/>
          <w:szCs w:val="20"/>
          <w:u w:val="single"/>
          <w:vertAlign w:val="superscript"/>
        </w:rPr>
        <w:t>+</w:t>
      </w:r>
      <w:r w:rsidRPr="00C12FF1">
        <w:rPr>
          <w:i/>
          <w:sz w:val="20"/>
          <w:szCs w:val="20"/>
          <w:u w:val="single"/>
        </w:rPr>
        <w:t xml:space="preserve"> nanostructures</w:t>
      </w:r>
    </w:p>
    <w:p w14:paraId="01D8B2D9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OPTOELECTRONICS AND ADVANCED MATERIALS, </w:t>
      </w:r>
      <w:r w:rsidRPr="00C12FF1">
        <w:rPr>
          <w:b/>
          <w:i/>
          <w:sz w:val="20"/>
          <w:szCs w:val="20"/>
        </w:rPr>
        <w:t>7 (4): 1949-1955 2005</w:t>
      </w:r>
    </w:p>
    <w:p w14:paraId="7151E84D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6E49B806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7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Ghiordanescu, V;</w:t>
        </w:r>
      </w:hyperlink>
      <w:r w:rsidRPr="00C12FF1">
        <w:rPr>
          <w:i/>
          <w:sz w:val="20"/>
          <w:szCs w:val="20"/>
        </w:rPr>
        <w:t xml:space="preserve"> </w:t>
      </w:r>
      <w:hyperlink r:id="rId17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Sima, M;</w:t>
        </w:r>
      </w:hyperlink>
      <w:r w:rsidRPr="00C12FF1">
        <w:rPr>
          <w:i/>
          <w:sz w:val="20"/>
          <w:szCs w:val="20"/>
        </w:rPr>
        <w:t xml:space="preserve"> </w:t>
      </w:r>
      <w:hyperlink r:id="rId17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Enculescu, I;</w:t>
        </w:r>
      </w:hyperlink>
      <w:r w:rsidRPr="00C12FF1">
        <w:rPr>
          <w:i/>
          <w:sz w:val="20"/>
          <w:szCs w:val="20"/>
        </w:rPr>
        <w:t xml:space="preserve"> </w:t>
      </w:r>
      <w:hyperlink r:id="rId17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Grecu, MN;</w:t>
        </w:r>
      </w:hyperlink>
      <w:r w:rsidRPr="00C12FF1">
        <w:rPr>
          <w:i/>
          <w:sz w:val="20"/>
          <w:szCs w:val="20"/>
        </w:rPr>
        <w:t xml:space="preserve"> </w:t>
      </w:r>
      <w:hyperlink r:id="rId18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Mihut, L;</w:t>
        </w:r>
      </w:hyperlink>
      <w:r w:rsidRPr="00C12FF1">
        <w:rPr>
          <w:i/>
          <w:sz w:val="20"/>
          <w:szCs w:val="20"/>
        </w:rPr>
        <w:t xml:space="preserve"> </w:t>
      </w:r>
      <w:hyperlink r:id="rId18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Secu, M;</w:t>
        </w:r>
      </w:hyperlink>
      <w:r w:rsidRPr="00C12FF1">
        <w:rPr>
          <w:i/>
          <w:sz w:val="20"/>
          <w:szCs w:val="20"/>
        </w:rPr>
        <w:t xml:space="preserve"> </w:t>
      </w:r>
      <w:hyperlink r:id="rId18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Neumann, R</w:t>
        </w:r>
      </w:hyperlink>
    </w:p>
    <w:p w14:paraId="1D25BE3C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Photoluminescence of manganese- And copper-doped CdS nanowires </w:t>
      </w:r>
    </w:p>
    <w:p w14:paraId="4BFFC79B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PHYSICA STATUS SOLIDI (A)-</w:t>
      </w:r>
      <w:r w:rsidRPr="00C12FF1">
        <w:rPr>
          <w:rStyle w:val="databold1"/>
          <w:i/>
          <w:sz w:val="20"/>
          <w:szCs w:val="20"/>
        </w:rPr>
        <w:t>AP</w:t>
      </w:r>
      <w:r w:rsidR="00C62058" w:rsidRPr="00C12FF1">
        <w:rPr>
          <w:rStyle w:val="databold1"/>
          <w:i/>
          <w:sz w:val="20"/>
          <w:szCs w:val="20"/>
        </w:rPr>
        <w:t>LICATION AND MATERIALS SCIENCE</w:t>
      </w:r>
      <w:r w:rsidRPr="00C12FF1">
        <w:rPr>
          <w:b/>
          <w:i/>
          <w:iCs/>
          <w:sz w:val="20"/>
          <w:szCs w:val="20"/>
        </w:rPr>
        <w:t xml:space="preserve">, </w:t>
      </w:r>
      <w:r w:rsidRPr="00C12FF1">
        <w:rPr>
          <w:b/>
          <w:i/>
          <w:sz w:val="20"/>
          <w:szCs w:val="20"/>
        </w:rPr>
        <w:t>202 (3):449-454 2005</w:t>
      </w:r>
    </w:p>
    <w:p w14:paraId="2E996DE9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4F1A4D00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8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Kostić, R;</w:t>
        </w:r>
      </w:hyperlink>
      <w:r w:rsidRPr="00C12FF1">
        <w:rPr>
          <w:i/>
          <w:sz w:val="20"/>
          <w:szCs w:val="20"/>
        </w:rPr>
        <w:t xml:space="preserve"> </w:t>
      </w:r>
      <w:hyperlink r:id="rId18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Romćević, N</w:t>
        </w:r>
      </w:hyperlink>
    </w:p>
    <w:p w14:paraId="4F8D7F49" w14:textId="2A963ACD" w:rsidR="00A443C3" w:rsidRPr="00A91F36" w:rsidRDefault="00A443C3" w:rsidP="00A91F36">
      <w:pPr>
        <w:shd w:val="clear" w:color="auto" w:fill="FFFFFF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Raman spectroscopy of CdS nanoparticles</w:t>
      </w:r>
      <w:r w:rsidR="00A91F36">
        <w:rPr>
          <w:i/>
          <w:sz w:val="20"/>
          <w:szCs w:val="20"/>
          <w:u w:val="single"/>
        </w:rPr>
        <w:t xml:space="preserve">, </w:t>
      </w:r>
      <w:r w:rsidRPr="00C12FF1">
        <w:rPr>
          <w:b/>
          <w:i/>
          <w:iCs/>
          <w:sz w:val="20"/>
          <w:szCs w:val="20"/>
        </w:rPr>
        <w:t>PHYSICA STATUS SOLIDI C</w:t>
      </w:r>
      <w:r w:rsidRPr="00C12FF1">
        <w:rPr>
          <w:b/>
          <w:i/>
          <w:sz w:val="20"/>
          <w:szCs w:val="20"/>
        </w:rPr>
        <w:t>, 1 (11): 2646-2649 2004</w:t>
      </w:r>
    </w:p>
    <w:p w14:paraId="0259026B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2BBE6FC1" w14:textId="77777777" w:rsidR="00A443C3" w:rsidRPr="00C12FF1" w:rsidRDefault="00A443C3" w:rsidP="00A443C3">
      <w:pPr>
        <w:rPr>
          <w:b/>
          <w:sz w:val="20"/>
          <w:szCs w:val="20"/>
        </w:rPr>
      </w:pPr>
      <w:r w:rsidRPr="00C12FF1">
        <w:rPr>
          <w:b/>
          <w:sz w:val="20"/>
          <w:szCs w:val="20"/>
        </w:rPr>
        <w:t xml:space="preserve"> </w:t>
      </w:r>
    </w:p>
    <w:p w14:paraId="43D21163" w14:textId="77777777" w:rsidR="00A443C3" w:rsidRPr="00C12FF1" w:rsidRDefault="00C26B3E" w:rsidP="00A443C3">
      <w:pPr>
        <w:rPr>
          <w:b/>
          <w:color w:val="993366"/>
          <w:sz w:val="22"/>
          <w:szCs w:val="22"/>
        </w:rPr>
      </w:pPr>
      <w:r w:rsidRPr="00977676">
        <w:rPr>
          <w:b/>
          <w:color w:val="993366"/>
        </w:rPr>
        <w:t>7</w:t>
      </w:r>
      <w:r w:rsidR="00A443C3" w:rsidRPr="00C12FF1">
        <w:rPr>
          <w:b/>
          <w:color w:val="993366"/>
          <w:sz w:val="22"/>
          <w:szCs w:val="22"/>
        </w:rPr>
        <w:t>.</w:t>
      </w:r>
      <w:r w:rsidR="00A443C3" w:rsidRPr="00C12FF1">
        <w:rPr>
          <w:color w:val="993366"/>
          <w:sz w:val="22"/>
          <w:szCs w:val="22"/>
        </w:rPr>
        <w:t xml:space="preserve"> </w:t>
      </w:r>
      <w:hyperlink r:id="rId185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Kostic, R;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186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Romcevic N;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187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Comor, MI;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188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Romcevic, M;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189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Grujic-Brojcin, M;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190" w:tooltip="Search for all articles by this author" w:history="1">
        <w:r w:rsidR="00A443C3" w:rsidRPr="00C12FF1">
          <w:rPr>
            <w:rStyle w:val="Hyperlink"/>
            <w:b/>
            <w:color w:val="993366"/>
            <w:sz w:val="22"/>
            <w:szCs w:val="22"/>
            <w:u w:val="none"/>
          </w:rPr>
          <w:t>Vodnik, VV;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191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Nedeljkovic, JM</w:t>
        </w:r>
      </w:hyperlink>
    </w:p>
    <w:p w14:paraId="15ECF9CB" w14:textId="77872FE4" w:rsidR="00A443C3" w:rsidRPr="00DA50E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12FF1">
        <w:rPr>
          <w:bCs/>
          <w:i/>
          <w:color w:val="993366"/>
          <w:sz w:val="22"/>
          <w:szCs w:val="22"/>
          <w:u w:val="single"/>
        </w:rPr>
        <w:t>Far-infrared phonon spectroscopy of Cd</w:t>
      </w:r>
      <w:r w:rsidRPr="00C12FF1">
        <w:rPr>
          <w:bCs/>
          <w:i/>
          <w:color w:val="993366"/>
          <w:sz w:val="22"/>
          <w:szCs w:val="22"/>
          <w:u w:val="single"/>
          <w:vertAlign w:val="subscript"/>
        </w:rPr>
        <w:t>1-x</w:t>
      </w:r>
      <w:r w:rsidR="00425774" w:rsidRPr="00C12FF1">
        <w:rPr>
          <w:bCs/>
          <w:i/>
          <w:color w:val="993366"/>
          <w:sz w:val="22"/>
          <w:szCs w:val="22"/>
          <w:u w:val="single"/>
        </w:rPr>
        <w:t xml:space="preserve"> </w:t>
      </w:r>
      <w:r w:rsidRPr="00C12FF1">
        <w:rPr>
          <w:bCs/>
          <w:i/>
          <w:color w:val="993366"/>
          <w:sz w:val="22"/>
          <w:szCs w:val="22"/>
          <w:u w:val="single"/>
        </w:rPr>
        <w:t>Mn</w:t>
      </w:r>
      <w:r w:rsidRPr="00C12FF1">
        <w:rPr>
          <w:bCs/>
          <w:i/>
          <w:color w:val="993366"/>
          <w:sz w:val="22"/>
          <w:szCs w:val="22"/>
          <w:u w:val="single"/>
          <w:vertAlign w:val="subscript"/>
        </w:rPr>
        <w:t>x</w:t>
      </w:r>
      <w:r w:rsidRPr="00C12FF1">
        <w:rPr>
          <w:bCs/>
          <w:i/>
          <w:color w:val="993366"/>
          <w:sz w:val="22"/>
          <w:szCs w:val="22"/>
          <w:u w:val="single"/>
        </w:rPr>
        <w:t>S quantum dots</w:t>
      </w:r>
      <w:r w:rsidR="00DA50E1">
        <w:rPr>
          <w:i/>
          <w:color w:val="993366"/>
          <w:sz w:val="22"/>
          <w:szCs w:val="22"/>
          <w:u w:val="single"/>
        </w:rPr>
        <w:t>,</w:t>
      </w:r>
      <w:r w:rsidR="00AF29D9" w:rsidRPr="00C12FF1">
        <w:rPr>
          <w:b/>
          <w:color w:val="993366"/>
          <w:sz w:val="22"/>
          <w:szCs w:val="22"/>
        </w:rPr>
        <w:t>MATERIALS SCIENCE FORUM (</w:t>
      </w:r>
      <w:r w:rsidR="00335E20" w:rsidRPr="00C12FF1">
        <w:rPr>
          <w:b/>
          <w:color w:val="993366"/>
          <w:sz w:val="22"/>
          <w:szCs w:val="22"/>
        </w:rPr>
        <w:t>PROGRESS IN ADVANCED MATERIALS AND PROCESSES</w:t>
      </w:r>
      <w:r w:rsidR="00AF29D9" w:rsidRPr="00C12FF1">
        <w:rPr>
          <w:b/>
          <w:color w:val="993366"/>
          <w:sz w:val="22"/>
          <w:szCs w:val="22"/>
        </w:rPr>
        <w:t>)</w:t>
      </w:r>
      <w:r w:rsidRPr="00C12FF1">
        <w:rPr>
          <w:b/>
          <w:color w:val="993366"/>
          <w:sz w:val="22"/>
          <w:szCs w:val="22"/>
        </w:rPr>
        <w:t>, 453-454: 293-298 2004</w:t>
      </w:r>
    </w:p>
    <w:p w14:paraId="3F37B065" w14:textId="77777777" w:rsidR="00A443C3" w:rsidRPr="009B4FC3" w:rsidRDefault="00A443C3" w:rsidP="00A443C3">
      <w:pPr>
        <w:rPr>
          <w:sz w:val="22"/>
          <w:szCs w:val="22"/>
        </w:rPr>
      </w:pPr>
    </w:p>
    <w:p w14:paraId="5676EFC0" w14:textId="68FBC29F" w:rsidR="007B1243" w:rsidRPr="00C12FF1" w:rsidRDefault="007B124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9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Romčević, N;</w:t>
        </w:r>
      </w:hyperlink>
      <w:r w:rsidRPr="00C12FF1">
        <w:rPr>
          <w:i/>
          <w:sz w:val="20"/>
          <w:szCs w:val="20"/>
        </w:rPr>
        <w:t xml:space="preserve"> </w:t>
      </w:r>
      <w:hyperlink r:id="rId19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Petrović-Damjanović, M;</w:t>
        </w:r>
      </w:hyperlink>
      <w:r w:rsidR="00A91F36">
        <w:rPr>
          <w:rStyle w:val="Hyperlink"/>
          <w:i/>
          <w:color w:val="auto"/>
          <w:sz w:val="20"/>
          <w:szCs w:val="20"/>
          <w:u w:val="none"/>
        </w:rPr>
        <w:t>…&amp;</w:t>
      </w:r>
      <w:hyperlink r:id="rId19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Čomor, MI</w:t>
        </w:r>
      </w:hyperlink>
    </w:p>
    <w:p w14:paraId="2BD88985" w14:textId="77777777" w:rsidR="007B1243" w:rsidRPr="00C12FF1" w:rsidRDefault="007B1243" w:rsidP="007B1243">
      <w:pPr>
        <w:rPr>
          <w:i/>
          <w:sz w:val="20"/>
          <w:szCs w:val="20"/>
        </w:rPr>
      </w:pPr>
      <w:hyperlink r:id="rId195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Magnetic field influence on optical properties of Cd1- xMnxS (x = 0; 0.3) quantum dots: Photoluminescence study</w:t>
        </w:r>
      </w:hyperlink>
    </w:p>
    <w:p w14:paraId="2D2074F4" w14:textId="77777777" w:rsidR="007B1243" w:rsidRPr="00C12FF1" w:rsidRDefault="007B1243" w:rsidP="00A443C3">
      <w:pPr>
        <w:rPr>
          <w:b/>
          <w:i/>
          <w:sz w:val="20"/>
          <w:szCs w:val="20"/>
        </w:rPr>
      </w:pPr>
      <w:hyperlink r:id="rId196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JOURNAL OF ALLOYS AND COMPOUNDS</w:t>
        </w:r>
        <w:r w:rsidRPr="00C12FF1">
          <w:rPr>
            <w:sz w:val="20"/>
            <w:szCs w:val="20"/>
          </w:rPr>
          <w:t xml:space="preserve">, </w:t>
        </w:r>
      </w:hyperlink>
      <w:r w:rsidRPr="00C12FF1">
        <w:rPr>
          <w:b/>
          <w:i/>
          <w:sz w:val="20"/>
          <w:szCs w:val="20"/>
        </w:rPr>
        <w:t xml:space="preserve"> 553:75-78 2013</w:t>
      </w:r>
    </w:p>
    <w:p w14:paraId="513392FA" w14:textId="77777777" w:rsidR="007B1243" w:rsidRPr="00C12FF1" w:rsidRDefault="007B1243" w:rsidP="00A443C3">
      <w:pPr>
        <w:rPr>
          <w:b/>
          <w:i/>
          <w:sz w:val="20"/>
          <w:szCs w:val="20"/>
        </w:rPr>
      </w:pPr>
    </w:p>
    <w:p w14:paraId="429A4E99" w14:textId="77777777" w:rsidR="00A227B6" w:rsidRPr="00C12FF1" w:rsidRDefault="00A227B6" w:rsidP="00A227B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Klingshirn, C</w:t>
      </w:r>
    </w:p>
    <w:p w14:paraId="34C60BE4" w14:textId="77777777" w:rsidR="00A227B6" w:rsidRPr="00C12FF1" w:rsidRDefault="00A227B6" w:rsidP="00A227B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Quantum dots and nano crystals based on CdS and its alloys. </w:t>
      </w:r>
    </w:p>
    <w:p w14:paraId="2CC2E82C" w14:textId="77777777" w:rsidR="00A227B6" w:rsidRPr="00C12FF1" w:rsidRDefault="00A227B6" w:rsidP="00A227B6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Springer Berlin Heidelberg, Chapter: In </w:t>
      </w:r>
      <w:r w:rsidRPr="00C12FF1">
        <w:rPr>
          <w:b/>
          <w:i/>
          <w:iCs/>
          <w:sz w:val="20"/>
          <w:szCs w:val="20"/>
          <w:lang w:val="sr-Latn-RS"/>
        </w:rPr>
        <w:t>Growth and Structuring,</w:t>
      </w:r>
      <w:r w:rsidRPr="00C12FF1">
        <w:rPr>
          <w:b/>
          <w:i/>
          <w:sz w:val="20"/>
          <w:szCs w:val="20"/>
          <w:lang w:val="sr-Latn-RS"/>
        </w:rPr>
        <w:t xml:space="preserve"> pp. 318-327 2013,  </w:t>
      </w:r>
    </w:p>
    <w:p w14:paraId="4C519841" w14:textId="77777777" w:rsidR="00A227B6" w:rsidRPr="00C12FF1" w:rsidRDefault="00A227B6" w:rsidP="00A227B6">
      <w:pPr>
        <w:rPr>
          <w:b/>
          <w:i/>
          <w:sz w:val="20"/>
          <w:szCs w:val="20"/>
          <w:lang w:val="en"/>
        </w:rPr>
      </w:pPr>
      <w:r w:rsidRPr="00C12FF1">
        <w:rPr>
          <w:b/>
          <w:i/>
          <w:sz w:val="20"/>
          <w:szCs w:val="20"/>
          <w:lang w:val="en"/>
        </w:rPr>
        <w:t>DOI:10.1007/978-3-540-68357-5_58, Print ISBN 978-3-540-63347-1</w:t>
      </w:r>
    </w:p>
    <w:p w14:paraId="714ADF42" w14:textId="77777777" w:rsidR="00A227B6" w:rsidRPr="00C12FF1" w:rsidRDefault="00A227B6" w:rsidP="00A227B6">
      <w:pPr>
        <w:rPr>
          <w:i/>
          <w:sz w:val="20"/>
          <w:szCs w:val="20"/>
          <w:lang w:val="sr-Latn-RS"/>
        </w:rPr>
      </w:pPr>
    </w:p>
    <w:p w14:paraId="6063EB86" w14:textId="77777777" w:rsidR="00C04AC2" w:rsidRPr="00C12FF1" w:rsidRDefault="00C04AC2" w:rsidP="00C04AC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Raghavan, U</w:t>
      </w:r>
    </w:p>
    <w:p w14:paraId="744F59F4" w14:textId="77777777" w:rsidR="00C04AC2" w:rsidRPr="00C12FF1" w:rsidRDefault="00C04AC2" w:rsidP="00C04AC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Evaluation of Opto-Electronic Properties of Semiconductor Nanomaterials.</w:t>
      </w:r>
    </w:p>
    <w:p w14:paraId="233AE386" w14:textId="77777777" w:rsidR="00C04AC2" w:rsidRPr="00C12FF1" w:rsidRDefault="006F3EDC" w:rsidP="00C04AC2">
      <w:pPr>
        <w:rPr>
          <w:b/>
          <w:bCs/>
          <w:i/>
          <w:iCs/>
          <w:sz w:val="20"/>
          <w:szCs w:val="20"/>
          <w:lang w:val="sr-Latn-RS"/>
        </w:rPr>
      </w:pPr>
      <w:r w:rsidRPr="00C12FF1">
        <w:rPr>
          <w:b/>
          <w:bCs/>
          <w:i/>
          <w:iCs/>
          <w:sz w:val="20"/>
          <w:szCs w:val="20"/>
          <w:lang w:val="sr-Latn-RS"/>
        </w:rPr>
        <w:t xml:space="preserve">Doctoral dissertation, </w:t>
      </w:r>
      <w:r w:rsidR="00C04AC2" w:rsidRPr="00C12FF1">
        <w:rPr>
          <w:b/>
          <w:bCs/>
          <w:i/>
          <w:iCs/>
          <w:sz w:val="20"/>
          <w:szCs w:val="20"/>
          <w:lang w:val="sr-Latn-RS"/>
        </w:rPr>
        <w:t>Department of Chemistry, University of Pune, India, 2011, http://dspace.vpmthane.org:8080/jspui/bitstream/123456789/2918/1/Starting_pages.pdf</w:t>
      </w:r>
    </w:p>
    <w:p w14:paraId="11D0F531" w14:textId="77777777" w:rsidR="00483701" w:rsidRPr="00483701" w:rsidRDefault="00483701" w:rsidP="00483701">
      <w:pPr>
        <w:rPr>
          <w:i/>
          <w:sz w:val="20"/>
          <w:szCs w:val="20"/>
        </w:rPr>
      </w:pPr>
    </w:p>
    <w:p w14:paraId="5464A8DB" w14:textId="53A23B7C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9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Romcevic, M;</w:t>
        </w:r>
      </w:hyperlink>
      <w:r w:rsidRPr="00C12FF1">
        <w:rPr>
          <w:i/>
          <w:sz w:val="20"/>
          <w:szCs w:val="20"/>
        </w:rPr>
        <w:t xml:space="preserve"> </w:t>
      </w:r>
      <w:hyperlink r:id="rId19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Romcevic, N;</w:t>
        </w:r>
      </w:hyperlink>
      <w:r w:rsidRPr="00C12FF1">
        <w:rPr>
          <w:i/>
          <w:sz w:val="20"/>
          <w:szCs w:val="20"/>
        </w:rPr>
        <w:t xml:space="preserve"> </w:t>
      </w:r>
      <w:hyperlink r:id="rId19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Kostic, R;</w:t>
        </w:r>
      </w:hyperlink>
      <w:r w:rsidRPr="00C12FF1">
        <w:rPr>
          <w:i/>
          <w:sz w:val="20"/>
          <w:szCs w:val="20"/>
        </w:rPr>
        <w:t xml:space="preserve"> </w:t>
      </w:r>
      <w:hyperlink r:id="rId20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Klopotowski, L;</w:t>
        </w:r>
      </w:hyperlink>
      <w:r w:rsidRPr="00C12FF1">
        <w:rPr>
          <w:i/>
          <w:sz w:val="20"/>
          <w:szCs w:val="20"/>
        </w:rPr>
        <w:t xml:space="preserve"> </w:t>
      </w:r>
      <w:hyperlink r:id="rId20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Dobrowolski, WD;</w:t>
        </w:r>
      </w:hyperlink>
      <w:r w:rsidRPr="00C12FF1">
        <w:rPr>
          <w:i/>
          <w:sz w:val="20"/>
          <w:szCs w:val="20"/>
        </w:rPr>
        <w:t xml:space="preserve"> </w:t>
      </w:r>
      <w:hyperlink r:id="rId20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Kossut, J;</w:t>
        </w:r>
      </w:hyperlink>
      <w:r w:rsidRPr="00C12FF1">
        <w:rPr>
          <w:i/>
          <w:sz w:val="20"/>
          <w:szCs w:val="20"/>
        </w:rPr>
        <w:t xml:space="preserve"> </w:t>
      </w:r>
      <w:hyperlink r:id="rId20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Čomor, MI</w:t>
        </w:r>
      </w:hyperlink>
    </w:p>
    <w:p w14:paraId="34AEC289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Photoluminescence of highly doped Cd1-xMnxS nanocrystals </w:t>
      </w:r>
    </w:p>
    <w:p w14:paraId="2F69C79B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ALLOYS AND COMPOUNDS, </w:t>
      </w:r>
      <w:r w:rsidRPr="00C12FF1">
        <w:rPr>
          <w:b/>
          <w:i/>
          <w:sz w:val="20"/>
          <w:szCs w:val="20"/>
        </w:rPr>
        <w:t>497 (1-2): 46-51 2010</w:t>
      </w:r>
    </w:p>
    <w:p w14:paraId="081B43E1" w14:textId="77777777" w:rsidR="009E5527" w:rsidRPr="00C12FF1" w:rsidRDefault="009E5527" w:rsidP="009E5527">
      <w:pPr>
        <w:rPr>
          <w:b/>
          <w:i/>
          <w:sz w:val="20"/>
          <w:szCs w:val="20"/>
        </w:rPr>
      </w:pPr>
    </w:p>
    <w:p w14:paraId="1907B58E" w14:textId="5C355432" w:rsidR="009E5527" w:rsidRPr="00C12FF1" w:rsidRDefault="009E5527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Davidson, G; Ebsworth, EAV</w:t>
      </w:r>
    </w:p>
    <w:p w14:paraId="57CCBF82" w14:textId="77777777" w:rsidR="009E5527" w:rsidRPr="00C12FF1" w:rsidRDefault="009E5527" w:rsidP="009E552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Vibrational spectra of transition element compounds.</w:t>
      </w:r>
    </w:p>
    <w:p w14:paraId="64DBBD89" w14:textId="4750B068" w:rsidR="009E5527" w:rsidRPr="00C12FF1" w:rsidRDefault="009E5527" w:rsidP="009E5527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S</w:t>
      </w:r>
      <w:r w:rsidR="00A91F36" w:rsidRPr="00C12FF1">
        <w:rPr>
          <w:b/>
          <w:i/>
          <w:iCs/>
          <w:sz w:val="20"/>
          <w:szCs w:val="20"/>
          <w:lang w:val="sr-Latn-RS"/>
        </w:rPr>
        <w:t xml:space="preserve">pectroscopic properties of inorganic and organometallic compounds </w:t>
      </w:r>
      <w:r w:rsidR="00A91F36" w:rsidRPr="00C12FF1">
        <w:rPr>
          <w:b/>
          <w:i/>
          <w:sz w:val="20"/>
          <w:szCs w:val="20"/>
          <w:lang w:val="sr-Latn-RS"/>
        </w:rPr>
        <w:t>published by the royal society of chemistry</w:t>
      </w:r>
      <w:r w:rsidR="005C397E" w:rsidRPr="00C12FF1">
        <w:rPr>
          <w:b/>
          <w:i/>
          <w:sz w:val="20"/>
          <w:szCs w:val="20"/>
          <w:lang w:val="sr-Latn-RS"/>
        </w:rPr>
        <w:t>, UK, ISBN 0-85404-436-1, 39 : 259 2007</w:t>
      </w:r>
    </w:p>
    <w:p w14:paraId="58FFD13D" w14:textId="6E227E42" w:rsidR="00A443C3" w:rsidRPr="00A91F36" w:rsidRDefault="009E5527" w:rsidP="00A443C3">
      <w:p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 </w:t>
      </w:r>
    </w:p>
    <w:p w14:paraId="690AFABB" w14:textId="77777777" w:rsidR="003A3B93" w:rsidRPr="00C12FF1" w:rsidRDefault="00D402B9" w:rsidP="003A3B93">
      <w:pPr>
        <w:rPr>
          <w:color w:val="993366"/>
          <w:sz w:val="22"/>
          <w:szCs w:val="22"/>
        </w:rPr>
      </w:pPr>
      <w:r>
        <w:rPr>
          <w:b/>
          <w:color w:val="993366"/>
        </w:rPr>
        <w:t>8</w:t>
      </w:r>
      <w:r w:rsidR="00A443C3" w:rsidRPr="005324EE">
        <w:rPr>
          <w:b/>
          <w:color w:val="993366"/>
        </w:rPr>
        <w:t>.</w:t>
      </w:r>
      <w:r w:rsidR="003A3B93" w:rsidRPr="003A3B93">
        <w:t xml:space="preserve"> </w:t>
      </w:r>
      <w:r w:rsidR="003A3B93" w:rsidRPr="00C12FF1">
        <w:rPr>
          <w:color w:val="993366"/>
          <w:sz w:val="22"/>
          <w:szCs w:val="22"/>
        </w:rPr>
        <w:t xml:space="preserve">Babic-Stojic, B; Milivojevic, D; Comor, MI; </w:t>
      </w:r>
      <w:r w:rsidR="003A3B93" w:rsidRPr="00C12FF1">
        <w:rPr>
          <w:b/>
          <w:color w:val="993366"/>
          <w:sz w:val="22"/>
          <w:szCs w:val="22"/>
        </w:rPr>
        <w:t>Vodnik, VV</w:t>
      </w:r>
      <w:r w:rsidR="003A3B93" w:rsidRPr="00C12FF1">
        <w:rPr>
          <w:color w:val="993366"/>
          <w:sz w:val="22"/>
          <w:szCs w:val="22"/>
        </w:rPr>
        <w:t xml:space="preserve"> </w:t>
      </w:r>
    </w:p>
    <w:p w14:paraId="29A8ECEA" w14:textId="129E6D1F" w:rsidR="003A3B93" w:rsidRPr="00DA50E1" w:rsidRDefault="003A3B93" w:rsidP="003A3B93">
      <w:pPr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>EPR study of manganese in Cd</w:t>
      </w:r>
      <w:r w:rsidRPr="00C12FF1">
        <w:rPr>
          <w:i/>
          <w:color w:val="993366"/>
          <w:sz w:val="22"/>
          <w:szCs w:val="22"/>
          <w:u w:val="single"/>
          <w:vertAlign w:val="subscript"/>
        </w:rPr>
        <w:t>1-x</w:t>
      </w:r>
      <w:r w:rsidRPr="00C12FF1">
        <w:rPr>
          <w:i/>
          <w:color w:val="993366"/>
          <w:sz w:val="22"/>
          <w:szCs w:val="22"/>
          <w:u w:val="single"/>
        </w:rPr>
        <w:t>Mn</w:t>
      </w:r>
      <w:r w:rsidRPr="00C12FF1">
        <w:rPr>
          <w:i/>
          <w:color w:val="993366"/>
          <w:sz w:val="22"/>
          <w:szCs w:val="22"/>
          <w:u w:val="single"/>
          <w:vertAlign w:val="subscript"/>
        </w:rPr>
        <w:t>x</w:t>
      </w:r>
      <w:r w:rsidRPr="00C12FF1">
        <w:rPr>
          <w:i/>
          <w:color w:val="993366"/>
          <w:sz w:val="22"/>
          <w:szCs w:val="22"/>
          <w:u w:val="single"/>
        </w:rPr>
        <w:t xml:space="preserve">S quantum dots </w:t>
      </w:r>
      <w:r w:rsidR="00DA50E1">
        <w:rPr>
          <w:i/>
          <w:color w:val="993366"/>
          <w:sz w:val="22"/>
          <w:szCs w:val="22"/>
          <w:u w:val="single"/>
        </w:rPr>
        <w:t xml:space="preserve">, </w:t>
      </w:r>
      <w:r w:rsidRPr="00C12FF1">
        <w:rPr>
          <w:b/>
          <w:color w:val="993366"/>
          <w:sz w:val="22"/>
          <w:szCs w:val="22"/>
        </w:rPr>
        <w:t>MATERIALS SCIENCE FORUM</w:t>
      </w:r>
      <w:r w:rsidR="00AF29D9" w:rsidRPr="00C12FF1">
        <w:rPr>
          <w:b/>
          <w:color w:val="993366"/>
          <w:sz w:val="22"/>
          <w:szCs w:val="22"/>
        </w:rPr>
        <w:t xml:space="preserve"> (PROGRESS IN ADVANCED MATERIALS AND PROCESSES)</w:t>
      </w:r>
      <w:r w:rsidRPr="00C12FF1">
        <w:rPr>
          <w:b/>
          <w:color w:val="993366"/>
          <w:sz w:val="22"/>
          <w:szCs w:val="22"/>
        </w:rPr>
        <w:t xml:space="preserve">, 453-454: </w:t>
      </w:r>
      <w:r w:rsidR="00AF29D9" w:rsidRPr="00C12FF1">
        <w:rPr>
          <w:b/>
          <w:color w:val="993366"/>
          <w:sz w:val="22"/>
          <w:szCs w:val="22"/>
        </w:rPr>
        <w:t>263-268</w:t>
      </w:r>
      <w:r w:rsidRPr="00C12FF1">
        <w:rPr>
          <w:b/>
          <w:color w:val="993366"/>
          <w:sz w:val="22"/>
          <w:szCs w:val="22"/>
        </w:rPr>
        <w:t xml:space="preserve"> 2004</w:t>
      </w:r>
    </w:p>
    <w:p w14:paraId="50959D2E" w14:textId="77777777" w:rsidR="003A3B93" w:rsidRDefault="003A3B93" w:rsidP="003A3B93">
      <w:pPr>
        <w:rPr>
          <w:b/>
          <w:i/>
          <w:sz w:val="22"/>
          <w:szCs w:val="22"/>
        </w:rPr>
      </w:pPr>
    </w:p>
    <w:p w14:paraId="16BBD531" w14:textId="77777777" w:rsidR="00B02328" w:rsidRPr="00C12FF1" w:rsidRDefault="00B02328" w:rsidP="00B02328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Dehvari, K; Chiu, SH;… &amp; Chang, JY</w:t>
      </w:r>
    </w:p>
    <w:p w14:paraId="5AD99BAE" w14:textId="0D1A2D47" w:rsidR="00B02328" w:rsidRPr="00DA50E1" w:rsidRDefault="00B02328" w:rsidP="00B02328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Heteroatom Doped Carbon Dots with Nanoenzyme Like Properties as Theranostic Platforms for Free Radical Scavenging, </w:t>
      </w:r>
      <w:r w:rsidR="002A6DC8" w:rsidRPr="00C12FF1">
        <w:rPr>
          <w:i/>
          <w:sz w:val="20"/>
          <w:szCs w:val="20"/>
          <w:u w:val="single"/>
        </w:rPr>
        <w:t>Imaging, and Chemotherapy</w:t>
      </w:r>
      <w:r w:rsidR="00DA50E1">
        <w:rPr>
          <w:i/>
          <w:sz w:val="20"/>
          <w:szCs w:val="20"/>
          <w:u w:val="single"/>
        </w:rPr>
        <w:t xml:space="preserve">, </w:t>
      </w:r>
      <w:hyperlink r:id="rId204" w:history="1">
        <w:r w:rsidR="00DA50E1" w:rsidRPr="00DA50E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AMI: ACTA BIOMATERIALIA</w:t>
        </w:r>
      </w:hyperlink>
      <w:r w:rsidR="002A6DC8" w:rsidRPr="00DA50E1">
        <w:rPr>
          <w:b/>
          <w:i/>
          <w:sz w:val="20"/>
          <w:szCs w:val="20"/>
        </w:rPr>
        <w:t>,</w:t>
      </w:r>
      <w:r w:rsidR="002A6DC8" w:rsidRPr="00C12FF1">
        <w:rPr>
          <w:b/>
          <w:i/>
          <w:sz w:val="20"/>
          <w:szCs w:val="20"/>
        </w:rPr>
        <w:t xml:space="preserve"> 2020, SSRN: https://ssrn.com/abstract=3527826</w:t>
      </w:r>
    </w:p>
    <w:p w14:paraId="69364E41" w14:textId="77777777" w:rsidR="00B02328" w:rsidRPr="00C12FF1" w:rsidRDefault="00B02328" w:rsidP="00B02328">
      <w:pPr>
        <w:rPr>
          <w:i/>
          <w:sz w:val="20"/>
          <w:szCs w:val="20"/>
        </w:rPr>
      </w:pPr>
    </w:p>
    <w:p w14:paraId="636510F7" w14:textId="77777777" w:rsidR="003A3B93" w:rsidRPr="00C12FF1" w:rsidRDefault="003A3B9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0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Da Silva, MIN,</w:t>
        </w:r>
      </w:hyperlink>
      <w:r w:rsidRPr="00C12FF1">
        <w:rPr>
          <w:i/>
          <w:sz w:val="20"/>
          <w:szCs w:val="20"/>
        </w:rPr>
        <w:t xml:space="preserve"> </w:t>
      </w:r>
      <w:hyperlink r:id="rId20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Mansur, AAP;</w:t>
        </w:r>
      </w:hyperlink>
      <w:r w:rsidRPr="00C12FF1">
        <w:rPr>
          <w:i/>
          <w:sz w:val="20"/>
          <w:szCs w:val="20"/>
        </w:rPr>
        <w:t xml:space="preserve"> </w:t>
      </w:r>
      <w:hyperlink r:id="rId20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Schatkoski, V;</w:t>
        </w:r>
      </w:hyperlink>
      <w:r w:rsidRPr="00C12FF1">
        <w:rPr>
          <w:i/>
          <w:sz w:val="20"/>
          <w:szCs w:val="20"/>
        </w:rPr>
        <w:t xml:space="preserve"> </w:t>
      </w:r>
      <w:hyperlink r:id="rId20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Krambrock, KWH;</w:t>
        </w:r>
      </w:hyperlink>
      <w:r w:rsidRPr="00C12FF1">
        <w:rPr>
          <w:i/>
          <w:sz w:val="20"/>
          <w:szCs w:val="20"/>
        </w:rPr>
        <w:t xml:space="preserve"> </w:t>
      </w:r>
      <w:hyperlink r:id="rId20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González, J;</w:t>
        </w:r>
      </w:hyperlink>
      <w:r w:rsidRPr="00C12FF1">
        <w:rPr>
          <w:i/>
          <w:sz w:val="20"/>
          <w:szCs w:val="20"/>
        </w:rPr>
        <w:t xml:space="preserve"> </w:t>
      </w:r>
      <w:hyperlink r:id="rId21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Mansur, HS</w:t>
        </w:r>
      </w:hyperlink>
    </w:p>
    <w:p w14:paraId="3748CF83" w14:textId="77777777" w:rsidR="003A3B93" w:rsidRPr="00C12FF1" w:rsidRDefault="003A3B93" w:rsidP="00A443C3">
      <w:pPr>
        <w:rPr>
          <w:i/>
          <w:sz w:val="20"/>
          <w:szCs w:val="20"/>
        </w:rPr>
      </w:pPr>
      <w:hyperlink r:id="rId211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Fluorescent-magnetic nanostructures based on polymer-quantum dots conjugates</w:t>
        </w:r>
      </w:hyperlink>
    </w:p>
    <w:p w14:paraId="7F4DB11F" w14:textId="77777777" w:rsidR="003A3B93" w:rsidRPr="00C12FF1" w:rsidRDefault="003A3B9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MACROMOLECULAR SYMPOSIA</w:t>
      </w:r>
      <w:r w:rsidRPr="00C12FF1">
        <w:rPr>
          <w:b/>
          <w:i/>
          <w:sz w:val="20"/>
          <w:szCs w:val="20"/>
        </w:rPr>
        <w:t>, 319 (1):114-120 2012</w:t>
      </w:r>
    </w:p>
    <w:p w14:paraId="6F929B74" w14:textId="77777777" w:rsidR="003A3B93" w:rsidRPr="00C12FF1" w:rsidRDefault="003A3B93" w:rsidP="00A443C3">
      <w:pPr>
        <w:rPr>
          <w:i/>
          <w:sz w:val="20"/>
          <w:szCs w:val="20"/>
        </w:rPr>
      </w:pPr>
    </w:p>
    <w:p w14:paraId="66629ACA" w14:textId="77777777" w:rsidR="00A443C3" w:rsidRPr="00C12FF1" w:rsidRDefault="003A3B93" w:rsidP="00A443C3">
      <w:pPr>
        <w:rPr>
          <w:color w:val="993366"/>
          <w:sz w:val="22"/>
          <w:szCs w:val="22"/>
        </w:rPr>
      </w:pPr>
      <w:r>
        <w:rPr>
          <w:b/>
          <w:color w:val="993366"/>
        </w:rPr>
        <w:t>9.</w:t>
      </w:r>
      <w:r w:rsidR="00A443C3" w:rsidRPr="005324EE">
        <w:rPr>
          <w:color w:val="993366"/>
        </w:rPr>
        <w:t xml:space="preserve"> </w:t>
      </w:r>
      <w:r w:rsidR="00A443C3" w:rsidRPr="00C12FF1">
        <w:rPr>
          <w:color w:val="993366"/>
          <w:sz w:val="22"/>
          <w:szCs w:val="22"/>
        </w:rPr>
        <w:t xml:space="preserve">Romčević, N; Kostić, R; Romčević, M; Grujić-Brojčin, M; Čomor, MI; </w:t>
      </w:r>
      <w:r w:rsidR="00A443C3" w:rsidRPr="00C12FF1">
        <w:rPr>
          <w:b/>
          <w:color w:val="993366"/>
          <w:sz w:val="22"/>
          <w:szCs w:val="22"/>
        </w:rPr>
        <w:t>Vodnik, VV;</w:t>
      </w:r>
      <w:r w:rsidR="00A443C3" w:rsidRPr="00C12FF1">
        <w:rPr>
          <w:color w:val="993366"/>
          <w:sz w:val="22"/>
          <w:szCs w:val="22"/>
        </w:rPr>
        <w:t xml:space="preserve"> Nedeljković, JM </w:t>
      </w:r>
    </w:p>
    <w:p w14:paraId="7623019E" w14:textId="3A2E1E77" w:rsidR="00A443C3" w:rsidRPr="00DA50E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>Cd</w:t>
      </w:r>
      <w:r w:rsidRPr="00C12FF1">
        <w:rPr>
          <w:i/>
          <w:color w:val="993366"/>
          <w:position w:val="-6"/>
          <w:sz w:val="22"/>
          <w:szCs w:val="22"/>
          <w:u w:val="single"/>
        </w:rPr>
        <w:t>1-x</w:t>
      </w:r>
      <w:r w:rsidRPr="00C12FF1">
        <w:rPr>
          <w:i/>
          <w:color w:val="993366"/>
          <w:sz w:val="22"/>
          <w:szCs w:val="22"/>
          <w:u w:val="single"/>
        </w:rPr>
        <w:t>Mn</w:t>
      </w:r>
      <w:r w:rsidRPr="00C12FF1">
        <w:rPr>
          <w:i/>
          <w:color w:val="993366"/>
          <w:position w:val="-6"/>
          <w:sz w:val="22"/>
          <w:szCs w:val="22"/>
          <w:u w:val="single"/>
        </w:rPr>
        <w:t>x</w:t>
      </w:r>
      <w:r w:rsidRPr="00C12FF1">
        <w:rPr>
          <w:i/>
          <w:color w:val="993366"/>
          <w:sz w:val="22"/>
          <w:szCs w:val="22"/>
          <w:u w:val="single"/>
        </w:rPr>
        <w:t>S</w:t>
      </w:r>
      <w:r w:rsidRPr="00C12FF1">
        <w:rPr>
          <w:bCs/>
          <w:i/>
          <w:color w:val="993366"/>
          <w:sz w:val="22"/>
          <w:szCs w:val="22"/>
          <w:u w:val="single"/>
        </w:rPr>
        <w:t xml:space="preserve"> nanoparticles: Far-infrared phonon spectroscopy, </w:t>
      </w:r>
      <w:r w:rsidR="00AF29D9" w:rsidRPr="00C12FF1">
        <w:rPr>
          <w:b/>
          <w:color w:val="993366"/>
          <w:sz w:val="22"/>
          <w:szCs w:val="22"/>
        </w:rPr>
        <w:t>MATERIALS SCIENCE FORUM (</w:t>
      </w:r>
      <w:r w:rsidR="00335E20" w:rsidRPr="00C12FF1">
        <w:rPr>
          <w:b/>
          <w:color w:val="993366"/>
          <w:sz w:val="22"/>
          <w:szCs w:val="22"/>
        </w:rPr>
        <w:t>CROSS-DISCIPLINARY APPLIED RESEARCH IN MATERIALS SCIENCE AND TECHNOLOGY</w:t>
      </w:r>
      <w:r w:rsidR="00AF29D9" w:rsidRPr="00C12FF1">
        <w:rPr>
          <w:b/>
          <w:color w:val="993366"/>
          <w:sz w:val="22"/>
          <w:szCs w:val="22"/>
        </w:rPr>
        <w:t>)</w:t>
      </w:r>
      <w:r w:rsidRPr="00C12FF1">
        <w:rPr>
          <w:b/>
          <w:color w:val="993366"/>
          <w:sz w:val="22"/>
          <w:szCs w:val="22"/>
        </w:rPr>
        <w:t>, 480-481: 237-241 2005</w:t>
      </w:r>
    </w:p>
    <w:p w14:paraId="3801F938" w14:textId="77777777" w:rsidR="00A443C3" w:rsidRPr="009B4FC3" w:rsidRDefault="00A443C3" w:rsidP="00A443C3">
      <w:pPr>
        <w:rPr>
          <w:b/>
        </w:rPr>
      </w:pPr>
    </w:p>
    <w:p w14:paraId="3EC2A5B2" w14:textId="77777777" w:rsidR="002A6093" w:rsidRPr="00C12FF1" w:rsidRDefault="002A6093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21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Li, L.-L</w:t>
        </w:r>
      </w:hyperlink>
      <w:r w:rsidR="001F25D4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21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Wu, S-Y</w:t>
        </w:r>
      </w:hyperlink>
      <w:r w:rsidR="001F25D4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21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Song, B-T</w:t>
        </w:r>
      </w:hyperlink>
      <w:r w:rsidR="001F25D4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21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Wang, X-F</w:t>
        </w:r>
      </w:hyperlink>
    </w:p>
    <w:p w14:paraId="6C8B7B74" w14:textId="7FFED446" w:rsidR="002A6093" w:rsidRPr="00A91F36" w:rsidRDefault="002A6093" w:rsidP="00A443C3">
      <w:pPr>
        <w:rPr>
          <w:sz w:val="20"/>
          <w:szCs w:val="20"/>
        </w:rPr>
      </w:pPr>
      <w:hyperlink r:id="rId216" w:history="1">
        <w:r w:rsidRPr="00C12FF1">
          <w:rPr>
            <w:rStyle w:val="Hyperlink"/>
            <w:i/>
            <w:color w:val="auto"/>
            <w:sz w:val="20"/>
            <w:szCs w:val="20"/>
          </w:rPr>
          <w:t>Theoretical investigation of the spin Hamiltonian parameters and local structure and their concentration dependences for Cd1-xMn xS quantum dots</w:t>
        </w:r>
      </w:hyperlink>
      <w:r w:rsidR="00A91F36">
        <w:rPr>
          <w:sz w:val="20"/>
          <w:szCs w:val="20"/>
        </w:rPr>
        <w:t>,</w:t>
      </w:r>
      <w:r w:rsidRPr="00C12FF1">
        <w:rPr>
          <w:b/>
          <w:i/>
          <w:iCs/>
          <w:sz w:val="20"/>
          <w:szCs w:val="20"/>
        </w:rPr>
        <w:t>PHYSICA SCRIPTA,</w:t>
      </w:r>
      <w:r w:rsidRPr="00C12FF1">
        <w:rPr>
          <w:b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84 (6), art. no. 065704 2011</w:t>
      </w:r>
    </w:p>
    <w:p w14:paraId="3E0C0F05" w14:textId="77777777" w:rsidR="002A6093" w:rsidRPr="00C12FF1" w:rsidRDefault="002A6093" w:rsidP="00A443C3">
      <w:pPr>
        <w:rPr>
          <w:b/>
          <w:i/>
          <w:sz w:val="20"/>
          <w:szCs w:val="20"/>
        </w:rPr>
      </w:pPr>
    </w:p>
    <w:p w14:paraId="6FA912A6" w14:textId="77777777" w:rsidR="006A2E21" w:rsidRPr="00C12FF1" w:rsidRDefault="006A2E21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21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Ragam, M</w:t>
        </w:r>
      </w:hyperlink>
      <w:r w:rsidRPr="00C12FF1">
        <w:rPr>
          <w:i/>
          <w:sz w:val="20"/>
          <w:szCs w:val="20"/>
        </w:rPr>
        <w:t xml:space="preserve">; </w:t>
      </w:r>
      <w:hyperlink r:id="rId21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Sankar, N</w:t>
        </w:r>
      </w:hyperlink>
      <w:r w:rsidRPr="00C12FF1">
        <w:rPr>
          <w:i/>
          <w:sz w:val="20"/>
          <w:szCs w:val="20"/>
        </w:rPr>
        <w:t xml:space="preserve">; </w:t>
      </w:r>
      <w:hyperlink r:id="rId21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Ramachandran, K</w:t>
        </w:r>
      </w:hyperlink>
    </w:p>
    <w:p w14:paraId="443D505B" w14:textId="77777777" w:rsidR="006A2E21" w:rsidRPr="00C12FF1" w:rsidRDefault="006A2E21" w:rsidP="00A443C3">
      <w:pPr>
        <w:rPr>
          <w:sz w:val="20"/>
          <w:szCs w:val="20"/>
          <w:u w:val="single"/>
        </w:rPr>
      </w:pPr>
      <w:hyperlink r:id="rId220" w:history="1">
        <w:r w:rsidRPr="00C12FF1">
          <w:rPr>
            <w:rStyle w:val="Hyperlink"/>
            <w:i/>
            <w:color w:val="auto"/>
            <w:sz w:val="20"/>
            <w:szCs w:val="20"/>
          </w:rPr>
          <w:t>Localized vibrational mode in manganese-doped zinc sulphide and cadmium sulphide nanoparticles</w:t>
        </w:r>
      </w:hyperlink>
    </w:p>
    <w:p w14:paraId="7F409C2E" w14:textId="77777777" w:rsidR="006A2E21" w:rsidRPr="00C12FF1" w:rsidRDefault="006A2E21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DEFECT AND DIFFUSION FORUM, </w:t>
      </w:r>
      <w:r w:rsidR="00CB79B6" w:rsidRPr="00C12FF1">
        <w:rPr>
          <w:b/>
          <w:i/>
          <w:sz w:val="20"/>
          <w:szCs w:val="20"/>
        </w:rPr>
        <w:t>318:</w:t>
      </w:r>
      <w:r w:rsidRPr="00C12FF1">
        <w:rPr>
          <w:b/>
          <w:i/>
          <w:sz w:val="20"/>
          <w:szCs w:val="20"/>
        </w:rPr>
        <w:t>11-21 2011</w:t>
      </w:r>
    </w:p>
    <w:p w14:paraId="6CB48AD7" w14:textId="77777777" w:rsidR="006A2E21" w:rsidRPr="00C12FF1" w:rsidRDefault="006A2E21" w:rsidP="00A443C3">
      <w:pPr>
        <w:rPr>
          <w:b/>
          <w:i/>
          <w:sz w:val="20"/>
          <w:szCs w:val="20"/>
        </w:rPr>
      </w:pPr>
    </w:p>
    <w:p w14:paraId="653F5D4E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2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Romcevic, M;</w:t>
        </w:r>
      </w:hyperlink>
      <w:r w:rsidRPr="00C12FF1">
        <w:rPr>
          <w:i/>
          <w:sz w:val="20"/>
          <w:szCs w:val="20"/>
        </w:rPr>
        <w:t xml:space="preserve"> </w:t>
      </w:r>
      <w:hyperlink r:id="rId22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Romcevic, N;</w:t>
        </w:r>
      </w:hyperlink>
      <w:r w:rsidRPr="00C12FF1">
        <w:rPr>
          <w:i/>
          <w:sz w:val="20"/>
          <w:szCs w:val="20"/>
        </w:rPr>
        <w:t xml:space="preserve"> </w:t>
      </w:r>
      <w:hyperlink r:id="rId22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Kostic, R;</w:t>
        </w:r>
      </w:hyperlink>
      <w:r w:rsidRPr="00C12FF1">
        <w:rPr>
          <w:i/>
          <w:sz w:val="20"/>
          <w:szCs w:val="20"/>
        </w:rPr>
        <w:t xml:space="preserve"> </w:t>
      </w:r>
      <w:hyperlink r:id="rId22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Klopotowski, L;</w:t>
        </w:r>
      </w:hyperlink>
      <w:r w:rsidRPr="00C12FF1">
        <w:rPr>
          <w:i/>
          <w:sz w:val="20"/>
          <w:szCs w:val="20"/>
        </w:rPr>
        <w:t xml:space="preserve"> </w:t>
      </w:r>
      <w:hyperlink r:id="rId22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Dobrowolski, WD;</w:t>
        </w:r>
      </w:hyperlink>
      <w:r w:rsidRPr="00C12FF1">
        <w:rPr>
          <w:i/>
          <w:sz w:val="20"/>
          <w:szCs w:val="20"/>
        </w:rPr>
        <w:t xml:space="preserve"> </w:t>
      </w:r>
      <w:hyperlink r:id="rId22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Kossut, J;</w:t>
        </w:r>
      </w:hyperlink>
      <w:r w:rsidRPr="00C12FF1">
        <w:rPr>
          <w:i/>
          <w:sz w:val="20"/>
          <w:szCs w:val="20"/>
        </w:rPr>
        <w:t xml:space="preserve"> </w:t>
      </w:r>
      <w:hyperlink r:id="rId22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Čomor, MI</w:t>
        </w:r>
      </w:hyperlink>
    </w:p>
    <w:p w14:paraId="4AEB5546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Photoluminescence of highly doped Cd1-xMnxS nanocrystals </w:t>
      </w:r>
    </w:p>
    <w:p w14:paraId="41333366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ALLOYS AND COMPOUNDS, </w:t>
      </w:r>
      <w:r w:rsidRPr="00C12FF1">
        <w:rPr>
          <w:b/>
          <w:i/>
          <w:sz w:val="20"/>
          <w:szCs w:val="20"/>
        </w:rPr>
        <w:t>497 (1-2): 46-51 2010</w:t>
      </w:r>
    </w:p>
    <w:p w14:paraId="6447A924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2C30C928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2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Wesselinowa, JM;</w:t>
        </w:r>
      </w:hyperlink>
      <w:r w:rsidRPr="00C12FF1">
        <w:rPr>
          <w:i/>
          <w:sz w:val="20"/>
          <w:szCs w:val="20"/>
        </w:rPr>
        <w:t xml:space="preserve"> </w:t>
      </w:r>
      <w:hyperlink r:id="rId22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Apostolova, I</w:t>
        </w:r>
      </w:hyperlink>
    </w:p>
    <w:p w14:paraId="66A1DFC4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Theoretical study of phonon spectra in ferromagnetic nanoparticles</w:t>
      </w:r>
    </w:p>
    <w:p w14:paraId="6B12530B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</w:rPr>
      </w:pPr>
      <w:r w:rsidRPr="00C12FF1">
        <w:rPr>
          <w:b/>
          <w:i/>
          <w:iCs/>
          <w:sz w:val="20"/>
          <w:szCs w:val="20"/>
        </w:rPr>
        <w:t xml:space="preserve">PHYSICS LETTERS, SECTION A: GENERAL, ATOMIC AND SOLID STATE PHYSICS, </w:t>
      </w:r>
      <w:r w:rsidRPr="00C12FF1">
        <w:rPr>
          <w:b/>
          <w:i/>
          <w:sz w:val="20"/>
          <w:szCs w:val="20"/>
        </w:rPr>
        <w:t>372 (3): 305-311 2008</w:t>
      </w:r>
    </w:p>
    <w:p w14:paraId="3908BBF7" w14:textId="77777777" w:rsidR="00A443C3" w:rsidRPr="00C12FF1" w:rsidRDefault="00A443C3" w:rsidP="00A443C3">
      <w:pPr>
        <w:rPr>
          <w:b/>
          <w:bCs/>
          <w:i/>
          <w:sz w:val="20"/>
          <w:szCs w:val="20"/>
          <w:bdr w:val="single" w:sz="2" w:space="0" w:color="FFFFFF" w:frame="1"/>
          <w:shd w:val="clear" w:color="auto" w:fill="FFFFFF"/>
        </w:rPr>
      </w:pPr>
      <w:r w:rsidRPr="00C12FF1">
        <w:rPr>
          <w:rStyle w:val="txtboldonly1"/>
          <w:rFonts w:ascii="Times New Roman" w:hAnsi="Times New Roman"/>
          <w:i/>
          <w:color w:val="auto"/>
        </w:rPr>
        <w:t> </w:t>
      </w:r>
    </w:p>
    <w:p w14:paraId="1F1FCD05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Romcevic, N; Kostic, R; Romcevic, M; Comor, MI; Nedeljkovic, JM </w:t>
      </w:r>
    </w:p>
    <w:p w14:paraId="506870DA" w14:textId="1D853C7E" w:rsidR="00A443C3" w:rsidRPr="00DA50E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Raman spectroscopy of Cd</w:t>
      </w:r>
      <w:r w:rsidRPr="00C12FF1">
        <w:rPr>
          <w:i/>
          <w:sz w:val="20"/>
          <w:szCs w:val="20"/>
          <w:u w:val="single"/>
          <w:vertAlign w:val="subscript"/>
        </w:rPr>
        <w:t>1-x</w:t>
      </w:r>
      <w:r w:rsidRPr="00C12FF1">
        <w:rPr>
          <w:i/>
          <w:sz w:val="20"/>
          <w:szCs w:val="20"/>
          <w:u w:val="single"/>
        </w:rPr>
        <w:t>Mn</w:t>
      </w:r>
      <w:r w:rsidRPr="00C12FF1">
        <w:rPr>
          <w:i/>
          <w:sz w:val="20"/>
          <w:szCs w:val="20"/>
          <w:u w:val="single"/>
          <w:vertAlign w:val="subscript"/>
        </w:rPr>
        <w:t>x</w:t>
      </w:r>
      <w:r w:rsidRPr="00C12FF1">
        <w:rPr>
          <w:i/>
          <w:sz w:val="20"/>
          <w:szCs w:val="20"/>
          <w:u w:val="single"/>
        </w:rPr>
        <w:t xml:space="preserve">S quantum dots </w:t>
      </w:r>
      <w:r w:rsidR="00DA50E1">
        <w:rPr>
          <w:i/>
          <w:sz w:val="20"/>
          <w:szCs w:val="20"/>
          <w:u w:val="single"/>
        </w:rPr>
        <w:t xml:space="preserve"> </w:t>
      </w:r>
      <w:r w:rsidRPr="00C12FF1">
        <w:rPr>
          <w:b/>
          <w:i/>
          <w:sz w:val="20"/>
          <w:szCs w:val="20"/>
        </w:rPr>
        <w:t xml:space="preserve">JOURNAL OF PHYSICS D-APPLIED PHYSICS, 38 (24): 4321-4324 2005 </w:t>
      </w:r>
    </w:p>
    <w:p w14:paraId="079E1C1C" w14:textId="77777777" w:rsidR="004C1A1C" w:rsidRPr="00C12FF1" w:rsidRDefault="004C1A1C" w:rsidP="00A443C3">
      <w:pPr>
        <w:rPr>
          <w:b/>
          <w:sz w:val="20"/>
          <w:szCs w:val="20"/>
        </w:rPr>
      </w:pPr>
    </w:p>
    <w:p w14:paraId="57A9219B" w14:textId="77777777" w:rsidR="00A443C3" w:rsidRPr="00C12FF1" w:rsidRDefault="00AF29D9" w:rsidP="00A443C3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10</w:t>
      </w:r>
      <w:r w:rsidR="00A443C3" w:rsidRPr="006A7471">
        <w:rPr>
          <w:b/>
          <w:color w:val="993366"/>
        </w:rPr>
        <w:t xml:space="preserve">. </w:t>
      </w:r>
      <w:hyperlink r:id="rId230" w:tooltip="Search for all articles by this author" w:history="1">
        <w:r w:rsidR="00A443C3" w:rsidRPr="00C12FF1">
          <w:rPr>
            <w:rStyle w:val="Hyperlink"/>
            <w:b/>
            <w:color w:val="993366"/>
            <w:sz w:val="22"/>
            <w:szCs w:val="22"/>
            <w:u w:val="none"/>
          </w:rPr>
          <w:t>Vodnik, VV;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231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Bozanic, DK;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232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Bibic, N;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233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Saponjic, ZV;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hyperlink r:id="rId234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Nedeljkovic, JM</w:t>
        </w:r>
      </w:hyperlink>
      <w:r w:rsidR="00A443C3" w:rsidRPr="00C12FF1">
        <w:rPr>
          <w:color w:val="993366"/>
          <w:sz w:val="22"/>
          <w:szCs w:val="22"/>
        </w:rPr>
        <w:t xml:space="preserve"> </w:t>
      </w:r>
      <w:r w:rsidR="00A443C3" w:rsidRPr="00C12FF1">
        <w:rPr>
          <w:color w:val="993366"/>
          <w:sz w:val="22"/>
          <w:szCs w:val="22"/>
        </w:rPr>
        <w:br/>
      </w:r>
      <w:r w:rsidR="00A443C3" w:rsidRPr="00C12FF1">
        <w:rPr>
          <w:bCs/>
          <w:i/>
          <w:color w:val="993366"/>
          <w:sz w:val="22"/>
          <w:szCs w:val="22"/>
          <w:u w:val="single"/>
        </w:rPr>
        <w:t>Optical properties of shaped silver nanoparticles</w:t>
      </w:r>
      <w:r w:rsidR="00A443C3" w:rsidRPr="00C12FF1">
        <w:rPr>
          <w:color w:val="993366"/>
          <w:sz w:val="22"/>
          <w:szCs w:val="22"/>
          <w:u w:val="single"/>
        </w:rPr>
        <w:t xml:space="preserve"> </w:t>
      </w:r>
      <w:r w:rsidR="00A443C3" w:rsidRPr="00C12FF1">
        <w:rPr>
          <w:color w:val="993366"/>
          <w:sz w:val="22"/>
          <w:szCs w:val="22"/>
          <w:u w:val="single"/>
        </w:rPr>
        <w:br/>
      </w:r>
      <w:r w:rsidR="00A443C3" w:rsidRPr="00C12FF1">
        <w:rPr>
          <w:b/>
          <w:iCs/>
          <w:color w:val="993366"/>
          <w:sz w:val="22"/>
          <w:szCs w:val="22"/>
        </w:rPr>
        <w:t>JOURNAL OF NANOSCIENCE AND NANOTECHNOLOGY,</w:t>
      </w:r>
      <w:r w:rsidR="00A443C3" w:rsidRPr="00C12FF1">
        <w:rPr>
          <w:b/>
          <w:color w:val="993366"/>
          <w:sz w:val="22"/>
          <w:szCs w:val="22"/>
        </w:rPr>
        <w:t xml:space="preserve"> (7) 3511-3515 2008</w:t>
      </w:r>
    </w:p>
    <w:p w14:paraId="321CA733" w14:textId="77777777" w:rsidR="00373A58" w:rsidRDefault="00373A58" w:rsidP="00373A58">
      <w:pPr>
        <w:rPr>
          <w:bCs/>
          <w:i/>
          <w:sz w:val="20"/>
          <w:szCs w:val="20"/>
          <w:lang w:val="sr-Latn-RS"/>
        </w:rPr>
      </w:pPr>
    </w:p>
    <w:p w14:paraId="32765818" w14:textId="6D48A5BC" w:rsidR="00813006" w:rsidRPr="00813006" w:rsidRDefault="00813006" w:rsidP="00373A58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813006">
        <w:rPr>
          <w:bCs/>
          <w:i/>
          <w:sz w:val="20"/>
          <w:szCs w:val="20"/>
        </w:rPr>
        <w:t>Kolhe SG</w:t>
      </w:r>
      <w:r>
        <w:rPr>
          <w:bCs/>
          <w:i/>
          <w:sz w:val="20"/>
          <w:szCs w:val="20"/>
        </w:rPr>
        <w:t>;</w:t>
      </w:r>
      <w:r w:rsidRPr="00813006">
        <w:rPr>
          <w:bCs/>
          <w:i/>
          <w:sz w:val="20"/>
          <w:szCs w:val="20"/>
        </w:rPr>
        <w:t xml:space="preserve"> Chaudhari LM</w:t>
      </w:r>
      <w:r>
        <w:rPr>
          <w:bCs/>
          <w:i/>
          <w:sz w:val="20"/>
          <w:szCs w:val="20"/>
        </w:rPr>
        <w:t>;…&amp;</w:t>
      </w:r>
      <w:r w:rsidRPr="00813006">
        <w:rPr>
          <w:bCs/>
          <w:i/>
          <w:sz w:val="20"/>
          <w:szCs w:val="20"/>
        </w:rPr>
        <w:t xml:space="preserve"> Gavhane KH</w:t>
      </w:r>
    </w:p>
    <w:p w14:paraId="1E5B2190" w14:textId="0780889A" w:rsidR="00813006" w:rsidRDefault="00813006" w:rsidP="00813006">
      <w:pPr>
        <w:rPr>
          <w:bCs/>
          <w:i/>
          <w:sz w:val="20"/>
          <w:szCs w:val="20"/>
        </w:rPr>
      </w:pPr>
      <w:r w:rsidRPr="00813006">
        <w:rPr>
          <w:bCs/>
          <w:i/>
          <w:sz w:val="20"/>
          <w:szCs w:val="20"/>
        </w:rPr>
        <w:t>Green Synthesis of Silver Nanoparticles Using Penicillium Species: pH-Dependent Formation and Catalytic Performance</w:t>
      </w:r>
    </w:p>
    <w:p w14:paraId="0216E75D" w14:textId="3AD88D3A" w:rsidR="00813006" w:rsidRDefault="00813006" w:rsidP="00813006">
      <w:pPr>
        <w:rPr>
          <w:b/>
          <w:i/>
          <w:sz w:val="20"/>
          <w:szCs w:val="20"/>
        </w:rPr>
      </w:pPr>
      <w:r w:rsidRPr="00813006">
        <w:rPr>
          <w:b/>
          <w:i/>
          <w:sz w:val="20"/>
          <w:szCs w:val="20"/>
        </w:rPr>
        <w:t xml:space="preserve">POWER SYSTEM TECHNOLOGY, </w:t>
      </w:r>
      <w:r>
        <w:rPr>
          <w:b/>
          <w:i/>
          <w:sz w:val="20"/>
          <w:szCs w:val="20"/>
        </w:rPr>
        <w:t xml:space="preserve">48(1): 593-606 </w:t>
      </w:r>
      <w:r w:rsidRPr="00813006">
        <w:rPr>
          <w:b/>
          <w:i/>
          <w:sz w:val="20"/>
          <w:szCs w:val="20"/>
        </w:rPr>
        <w:t>2024</w:t>
      </w:r>
    </w:p>
    <w:p w14:paraId="1FF1DDF1" w14:textId="77777777" w:rsidR="00813006" w:rsidRPr="00813006" w:rsidRDefault="00813006" w:rsidP="00813006">
      <w:pPr>
        <w:rPr>
          <w:b/>
          <w:i/>
          <w:sz w:val="20"/>
          <w:szCs w:val="20"/>
          <w:lang w:val="sr-Latn-RS"/>
        </w:rPr>
      </w:pPr>
    </w:p>
    <w:p w14:paraId="36A358B5" w14:textId="75B199F3" w:rsidR="004172B5" w:rsidRDefault="004172B5" w:rsidP="00373A58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Maršik, D; Thoresen, P;...&amp; Koloushova, P</w:t>
      </w:r>
    </w:p>
    <w:p w14:paraId="7B55301F" w14:textId="584F2DCF" w:rsidR="004172B5" w:rsidRPr="004172B5" w:rsidRDefault="004172B5" w:rsidP="004172B5">
      <w:pPr>
        <w:rPr>
          <w:b/>
          <w:i/>
          <w:sz w:val="20"/>
          <w:szCs w:val="20"/>
          <w:lang w:val="sr-Latn-RS"/>
        </w:rPr>
      </w:pPr>
      <w:r w:rsidRPr="004172B5">
        <w:rPr>
          <w:bCs/>
          <w:i/>
          <w:sz w:val="20"/>
          <w:szCs w:val="20"/>
          <w:u w:val="single"/>
          <w:lang w:val="sr-Latn-RS"/>
        </w:rPr>
        <w:t>Synthesis and Characterization of Lignin-Silver Nanoparticles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4172B5">
        <w:rPr>
          <w:b/>
          <w:i/>
          <w:sz w:val="20"/>
          <w:szCs w:val="20"/>
          <w:lang w:val="sr-Latn-RS"/>
        </w:rPr>
        <w:t>MOLECULES 29(10):2360 2024</w:t>
      </w:r>
    </w:p>
    <w:p w14:paraId="4079502D" w14:textId="77777777" w:rsidR="004172B5" w:rsidRDefault="004172B5" w:rsidP="004172B5">
      <w:pPr>
        <w:rPr>
          <w:bCs/>
          <w:i/>
          <w:sz w:val="20"/>
          <w:szCs w:val="20"/>
          <w:lang w:val="sr-Latn-RS"/>
        </w:rPr>
      </w:pPr>
    </w:p>
    <w:p w14:paraId="43DD2B2D" w14:textId="2739D653" w:rsidR="00907394" w:rsidRPr="00907394" w:rsidRDefault="00907394" w:rsidP="00373A58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907394">
        <w:rPr>
          <w:bCs/>
          <w:i/>
          <w:sz w:val="20"/>
          <w:szCs w:val="20"/>
        </w:rPr>
        <w:t>Deepa, G</w:t>
      </w:r>
      <w:r>
        <w:rPr>
          <w:bCs/>
          <w:i/>
          <w:sz w:val="20"/>
          <w:szCs w:val="20"/>
        </w:rPr>
        <w:t xml:space="preserve">; </w:t>
      </w:r>
      <w:r w:rsidRPr="00907394">
        <w:rPr>
          <w:bCs/>
          <w:i/>
          <w:sz w:val="20"/>
          <w:szCs w:val="20"/>
        </w:rPr>
        <w:t>Balasundaram, ON</w:t>
      </w:r>
    </w:p>
    <w:p w14:paraId="43D71822" w14:textId="61C4BF33" w:rsidR="00907394" w:rsidRDefault="00907394" w:rsidP="00907394">
      <w:pPr>
        <w:rPr>
          <w:bCs/>
          <w:i/>
          <w:sz w:val="20"/>
          <w:szCs w:val="20"/>
        </w:rPr>
      </w:pPr>
      <w:r w:rsidRPr="00907394">
        <w:rPr>
          <w:bCs/>
          <w:i/>
          <w:sz w:val="20"/>
          <w:szCs w:val="20"/>
          <w:u w:val="single"/>
        </w:rPr>
        <w:t>Green Synthesis Technique for Employing a VitexNegundo Leaf Extract and Implementing Spray Pyrolysis to Characterize Silver Thin Films</w:t>
      </w:r>
      <w:r w:rsidRPr="00907394">
        <w:rPr>
          <w:bCs/>
          <w:i/>
          <w:sz w:val="20"/>
          <w:szCs w:val="20"/>
        </w:rPr>
        <w:t>. </w:t>
      </w:r>
      <w:r w:rsidRPr="00907394">
        <w:rPr>
          <w:b/>
          <w:i/>
          <w:iCs/>
          <w:sz w:val="20"/>
          <w:szCs w:val="20"/>
        </w:rPr>
        <w:t>NEUROQUANTOLOGY</w:t>
      </w:r>
      <w:r w:rsidRPr="00907394">
        <w:rPr>
          <w:b/>
          <w:i/>
          <w:sz w:val="20"/>
          <w:szCs w:val="20"/>
        </w:rPr>
        <w:t>, </w:t>
      </w:r>
      <w:r w:rsidRPr="00907394">
        <w:rPr>
          <w:b/>
          <w:i/>
          <w:iCs/>
          <w:sz w:val="20"/>
          <w:szCs w:val="20"/>
        </w:rPr>
        <w:t>22</w:t>
      </w:r>
      <w:r w:rsidRPr="00907394">
        <w:rPr>
          <w:b/>
          <w:i/>
          <w:sz w:val="20"/>
          <w:szCs w:val="20"/>
        </w:rPr>
        <w:t>(3): 207 2024</w:t>
      </w:r>
    </w:p>
    <w:p w14:paraId="006EF602" w14:textId="77777777" w:rsidR="00907394" w:rsidRDefault="00907394" w:rsidP="00907394">
      <w:pPr>
        <w:rPr>
          <w:bCs/>
          <w:i/>
          <w:sz w:val="20"/>
          <w:szCs w:val="20"/>
          <w:lang w:val="sr-Latn-RS"/>
        </w:rPr>
      </w:pPr>
    </w:p>
    <w:p w14:paraId="39D45F83" w14:textId="6EC409C9" w:rsidR="00B97DA5" w:rsidRDefault="00B97DA5" w:rsidP="00373A58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Mostafa, YE; Elsebaei, F;Metwally, MES</w:t>
      </w:r>
    </w:p>
    <w:p w14:paraId="4AB8A724" w14:textId="0CDE12EC" w:rsidR="00B97DA5" w:rsidRPr="00B97DA5" w:rsidRDefault="00B97DA5" w:rsidP="00B97DA5">
      <w:pPr>
        <w:rPr>
          <w:b/>
          <w:i/>
          <w:sz w:val="20"/>
          <w:szCs w:val="20"/>
          <w:lang w:val="sr-Latn-RS"/>
        </w:rPr>
      </w:pPr>
      <w:r w:rsidRPr="00B97DA5">
        <w:rPr>
          <w:bCs/>
          <w:i/>
          <w:sz w:val="20"/>
          <w:szCs w:val="20"/>
          <w:u w:val="single"/>
          <w:lang w:val="sr-Latn-RS"/>
        </w:rPr>
        <w:t>Bio-inspired one-pot synthesis of luminescent silver nanoparticles and its significant utility as a fluorescence nano sensor for analysis of two adjunctive COVID-19 drugs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B97DA5">
        <w:rPr>
          <w:b/>
          <w:i/>
          <w:sz w:val="20"/>
          <w:szCs w:val="20"/>
          <w:lang w:val="sr-Latn-RS"/>
        </w:rPr>
        <w:t>BMC CHEMISTRY, 2024,DOI: 10.1186/s13065-024-01335-8</w:t>
      </w:r>
    </w:p>
    <w:p w14:paraId="22E83E04" w14:textId="77777777" w:rsidR="00B97DA5" w:rsidRDefault="00B97DA5" w:rsidP="00B97DA5">
      <w:pPr>
        <w:rPr>
          <w:bCs/>
          <w:i/>
          <w:sz w:val="20"/>
          <w:szCs w:val="20"/>
          <w:lang w:val="sr-Latn-RS"/>
        </w:rPr>
      </w:pPr>
    </w:p>
    <w:p w14:paraId="16E8F7D4" w14:textId="47F269DF" w:rsidR="00F20D66" w:rsidRDefault="00F20D66" w:rsidP="00373A58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F20D66">
        <w:rPr>
          <w:bCs/>
          <w:i/>
          <w:sz w:val="20"/>
          <w:szCs w:val="20"/>
          <w:lang w:val="sr-Latn-RS"/>
        </w:rPr>
        <w:t xml:space="preserve">Danai, </w:t>
      </w:r>
      <w:r>
        <w:rPr>
          <w:bCs/>
          <w:i/>
          <w:sz w:val="20"/>
          <w:szCs w:val="20"/>
          <w:lang w:val="sr-Latn-RS"/>
        </w:rPr>
        <w:t xml:space="preserve">L; </w:t>
      </w:r>
      <w:r w:rsidRPr="00F20D66">
        <w:rPr>
          <w:bCs/>
          <w:i/>
          <w:sz w:val="20"/>
          <w:szCs w:val="20"/>
          <w:lang w:val="sr-Latn-RS"/>
        </w:rPr>
        <w:t>Rolband,</w:t>
      </w:r>
      <w:r>
        <w:rPr>
          <w:bCs/>
          <w:i/>
          <w:sz w:val="20"/>
          <w:szCs w:val="20"/>
          <w:lang w:val="sr-Latn-RS"/>
        </w:rPr>
        <w:t xml:space="preserve"> LA;...&amp;Afonin, KA</w:t>
      </w:r>
    </w:p>
    <w:p w14:paraId="6614FB9F" w14:textId="071C3DE6" w:rsidR="00F20D66" w:rsidRPr="00F20D66" w:rsidRDefault="00F20D66" w:rsidP="00F20D66">
      <w:pPr>
        <w:rPr>
          <w:bCs/>
          <w:i/>
          <w:sz w:val="20"/>
          <w:szCs w:val="20"/>
          <w:u w:val="single"/>
          <w:lang w:val="sr-Latn-RS"/>
        </w:rPr>
      </w:pPr>
      <w:r w:rsidRPr="00F20D66">
        <w:rPr>
          <w:bCs/>
          <w:i/>
          <w:sz w:val="20"/>
          <w:szCs w:val="20"/>
          <w:u w:val="single"/>
          <w:lang w:val="sr-Latn-RS"/>
        </w:rPr>
        <w:t>Optical, structural and antibacterial properties of silver nanoparticles and DNA-templated silver nanoclusters</w:t>
      </w:r>
    </w:p>
    <w:p w14:paraId="6C296FB0" w14:textId="5A72CA31" w:rsidR="00F20D66" w:rsidRPr="00F20D66" w:rsidRDefault="00F20D66" w:rsidP="00F20D66">
      <w:pPr>
        <w:rPr>
          <w:b/>
          <w:i/>
          <w:sz w:val="20"/>
          <w:szCs w:val="20"/>
          <w:lang w:val="sr-Latn-RS"/>
        </w:rPr>
      </w:pPr>
      <w:r w:rsidRPr="00F20D66">
        <w:rPr>
          <w:b/>
          <w:i/>
          <w:sz w:val="20"/>
          <w:szCs w:val="20"/>
          <w:lang w:val="sr-Latn-RS"/>
        </w:rPr>
        <w:t>NANOMEDICINE, 2023, https://doi.org/10.2217/nnm-2023-0082</w:t>
      </w:r>
    </w:p>
    <w:p w14:paraId="2F3BB941" w14:textId="77777777" w:rsidR="000D407D" w:rsidRDefault="000D407D" w:rsidP="000D407D">
      <w:pPr>
        <w:rPr>
          <w:bCs/>
          <w:i/>
          <w:sz w:val="20"/>
          <w:szCs w:val="20"/>
          <w:lang w:val="sr-Latn-RS"/>
        </w:rPr>
      </w:pPr>
    </w:p>
    <w:p w14:paraId="4502B894" w14:textId="16258136" w:rsidR="003025D1" w:rsidRDefault="003025D1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Kuzharov, AA; Milov, AA;...&amp;Soldatov, AV</w:t>
      </w:r>
    </w:p>
    <w:p w14:paraId="37DAB6C8" w14:textId="4231C099" w:rsidR="003025D1" w:rsidRPr="003025D1" w:rsidRDefault="003025D1" w:rsidP="003025D1">
      <w:pPr>
        <w:rPr>
          <w:bCs/>
          <w:i/>
          <w:sz w:val="20"/>
          <w:szCs w:val="20"/>
          <w:u w:val="single"/>
          <w:lang w:val="sr-Latn-RS"/>
        </w:rPr>
      </w:pPr>
      <w:r w:rsidRPr="003025D1">
        <w:rPr>
          <w:bCs/>
          <w:i/>
          <w:sz w:val="20"/>
          <w:szCs w:val="20"/>
          <w:u w:val="single"/>
          <w:lang w:val="sr-Latn-RS"/>
        </w:rPr>
        <w:t>Effect of a stabilizer on the structure, synthesis, and tribological properties of silver nanoparticles</w:t>
      </w:r>
    </w:p>
    <w:p w14:paraId="09B67717" w14:textId="33AE6080" w:rsidR="003025D1" w:rsidRPr="003025D1" w:rsidRDefault="003025D1" w:rsidP="003025D1">
      <w:pPr>
        <w:rPr>
          <w:b/>
          <w:i/>
          <w:sz w:val="20"/>
          <w:szCs w:val="20"/>
          <w:lang w:val="sr-Latn-RS"/>
        </w:rPr>
      </w:pPr>
      <w:r w:rsidRPr="003025D1">
        <w:rPr>
          <w:b/>
          <w:i/>
          <w:sz w:val="20"/>
          <w:szCs w:val="20"/>
          <w:lang w:val="sr-Latn-RS"/>
        </w:rPr>
        <w:t>JOURNAL OF ENGINEERING TRIBOLOGY 1994-1996 (vols 208-210) 202</w:t>
      </w:r>
      <w:r w:rsidR="0019294C">
        <w:rPr>
          <w:b/>
          <w:i/>
          <w:sz w:val="20"/>
          <w:szCs w:val="20"/>
          <w:lang w:val="sr-Latn-RS"/>
        </w:rPr>
        <w:t>3</w:t>
      </w:r>
      <w:r w:rsidRPr="003025D1">
        <w:rPr>
          <w:b/>
          <w:i/>
          <w:sz w:val="20"/>
          <w:szCs w:val="20"/>
          <w:lang w:val="sr-Latn-RS"/>
        </w:rPr>
        <w:t>, DOI: 10.1177/13506501221121923</w:t>
      </w:r>
    </w:p>
    <w:p w14:paraId="3AA16E44" w14:textId="77777777" w:rsidR="00F956E5" w:rsidRPr="00F956E5" w:rsidRDefault="00F956E5" w:rsidP="00F956E5">
      <w:pPr>
        <w:rPr>
          <w:bCs/>
          <w:i/>
          <w:sz w:val="20"/>
          <w:szCs w:val="20"/>
          <w:lang w:val="sr-Latn-RS"/>
        </w:rPr>
      </w:pPr>
    </w:p>
    <w:p w14:paraId="4D9B267C" w14:textId="232ADA84" w:rsidR="004F0CED" w:rsidRDefault="004F0CED" w:rsidP="0019294C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Mostafa, YE; Elsebaei, F</w:t>
      </w:r>
      <w:r w:rsidR="00A321AB">
        <w:rPr>
          <w:bCs/>
          <w:i/>
          <w:sz w:val="20"/>
          <w:szCs w:val="20"/>
          <w:lang w:val="sr-Latn-RS"/>
        </w:rPr>
        <w:t xml:space="preserve">; </w:t>
      </w:r>
      <w:r w:rsidR="00A321AB" w:rsidRPr="00A321AB">
        <w:rPr>
          <w:bCs/>
          <w:i/>
          <w:sz w:val="20"/>
          <w:szCs w:val="20"/>
          <w:lang w:val="sr-Latn-RS"/>
        </w:rPr>
        <w:t>Metwally</w:t>
      </w:r>
      <w:r w:rsidR="00A321AB">
        <w:rPr>
          <w:bCs/>
          <w:i/>
          <w:sz w:val="20"/>
          <w:szCs w:val="20"/>
          <w:lang w:val="sr-Latn-RS"/>
        </w:rPr>
        <w:t>, MES</w:t>
      </w:r>
    </w:p>
    <w:p w14:paraId="2E727EBF" w14:textId="0DE352D0" w:rsidR="00A321AB" w:rsidRPr="00A321AB" w:rsidRDefault="00A321AB" w:rsidP="00A321AB">
      <w:pPr>
        <w:rPr>
          <w:b/>
          <w:i/>
          <w:sz w:val="20"/>
          <w:szCs w:val="20"/>
          <w:lang w:val="sr-Latn-RS"/>
        </w:rPr>
      </w:pPr>
      <w:r w:rsidRPr="00A321AB">
        <w:rPr>
          <w:bCs/>
          <w:i/>
          <w:sz w:val="20"/>
          <w:szCs w:val="20"/>
          <w:u w:val="single"/>
          <w:lang w:val="sr-Latn-RS"/>
        </w:rPr>
        <w:t>Exploring Fluorescence of Metal Nanoparticles for Effective Utility in Drug Sensing: Promising ''On-off '' Fluorescence Probe for Analysis of Cephalosporins is Fabricated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A321AB">
        <w:rPr>
          <w:b/>
          <w:i/>
          <w:sz w:val="20"/>
          <w:szCs w:val="20"/>
          <w:lang w:val="sr-Latn-RS"/>
        </w:rPr>
        <w:t>SPECTROCHIMICA ACTA PART A, 303: 123184 2023</w:t>
      </w:r>
    </w:p>
    <w:p w14:paraId="4E691A33" w14:textId="77777777" w:rsidR="00A321AB" w:rsidRDefault="00A321AB" w:rsidP="00A321AB">
      <w:pPr>
        <w:rPr>
          <w:bCs/>
          <w:i/>
          <w:sz w:val="20"/>
          <w:szCs w:val="20"/>
          <w:lang w:val="sr-Latn-RS"/>
        </w:rPr>
      </w:pPr>
    </w:p>
    <w:p w14:paraId="4460DC9C" w14:textId="3C580BFD" w:rsidR="0065772B" w:rsidRDefault="0065772B" w:rsidP="0019294C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Zvereva, MV; Aleksandrova, GP</w:t>
      </w:r>
    </w:p>
    <w:p w14:paraId="50912D3E" w14:textId="77777777" w:rsidR="0065772B" w:rsidRPr="0065772B" w:rsidRDefault="0065772B" w:rsidP="0065772B">
      <w:pPr>
        <w:rPr>
          <w:bCs/>
          <w:i/>
          <w:sz w:val="20"/>
          <w:szCs w:val="20"/>
          <w:u w:val="single"/>
          <w:lang w:val="sr-Latn-RS"/>
        </w:rPr>
      </w:pPr>
      <w:r w:rsidRPr="0065772B">
        <w:rPr>
          <w:bCs/>
          <w:i/>
          <w:sz w:val="20"/>
          <w:szCs w:val="20"/>
          <w:u w:val="single"/>
          <w:lang w:val="sr-Latn-RS"/>
        </w:rPr>
        <w:t>Application Potential of Natural Polysaccharides for the Synthesis of Biologically Active Nanobiocomposites (A Review)</w:t>
      </w:r>
    </w:p>
    <w:p w14:paraId="19C6A8B4" w14:textId="47B27F79" w:rsidR="0065772B" w:rsidRPr="0065772B" w:rsidRDefault="0065772B" w:rsidP="0065772B">
      <w:pPr>
        <w:rPr>
          <w:b/>
          <w:i/>
          <w:sz w:val="20"/>
          <w:szCs w:val="20"/>
          <w:lang w:val="sr-Latn-RS"/>
        </w:rPr>
      </w:pPr>
      <w:r w:rsidRPr="0065772B">
        <w:rPr>
          <w:b/>
          <w:i/>
          <w:sz w:val="20"/>
          <w:szCs w:val="20"/>
          <w:lang w:val="sr-Latn-RS"/>
        </w:rPr>
        <w:t>RUSSIAN JOURNAL OF GENERAL CHEMISTRY 93(1):347-370 2023</w:t>
      </w:r>
    </w:p>
    <w:p w14:paraId="3AF43143" w14:textId="77777777" w:rsidR="0065772B" w:rsidRDefault="0065772B" w:rsidP="0065772B">
      <w:pPr>
        <w:rPr>
          <w:bCs/>
          <w:i/>
          <w:sz w:val="20"/>
          <w:szCs w:val="20"/>
          <w:lang w:val="sr-Latn-RS"/>
        </w:rPr>
      </w:pPr>
    </w:p>
    <w:p w14:paraId="43781A32" w14:textId="6FAC69B9" w:rsidR="0019294C" w:rsidRPr="00373A58" w:rsidRDefault="0019294C" w:rsidP="0019294C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373A58">
        <w:rPr>
          <w:bCs/>
          <w:i/>
          <w:sz w:val="20"/>
          <w:szCs w:val="20"/>
          <w:lang w:val="sr-Latn-RS"/>
        </w:rPr>
        <w:t>Foroutan, S; Shabani, F;... &amp; Demir, HV</w:t>
      </w:r>
    </w:p>
    <w:p w14:paraId="7191D191" w14:textId="77777777" w:rsidR="0019294C" w:rsidRPr="000D407D" w:rsidRDefault="0019294C" w:rsidP="0019294C">
      <w:pPr>
        <w:rPr>
          <w:b/>
          <w:i/>
          <w:sz w:val="20"/>
          <w:szCs w:val="20"/>
          <w:lang w:val="sr-Latn-RS"/>
        </w:rPr>
      </w:pPr>
      <w:r w:rsidRPr="000D407D">
        <w:rPr>
          <w:bCs/>
          <w:i/>
          <w:sz w:val="20"/>
          <w:szCs w:val="20"/>
          <w:u w:val="single"/>
          <w:lang w:val="sr-Latn-RS"/>
        </w:rPr>
        <w:t>All-Colloidal Parity-Time-Symmetric Microfiber Lasers Balanced Between the Gain of Colloidal Quantum Wells and the Loss of Colloidal Metal Nanoparticles</w:t>
      </w:r>
      <w:r w:rsidRPr="000D407D">
        <w:rPr>
          <w:bCs/>
          <w:i/>
          <w:sz w:val="20"/>
          <w:szCs w:val="20"/>
          <w:lang w:val="sr-Latn-RS"/>
        </w:rPr>
        <w:t xml:space="preserve">. </w:t>
      </w:r>
      <w:r w:rsidRPr="000D407D">
        <w:rPr>
          <w:b/>
          <w:i/>
          <w:sz w:val="20"/>
          <w:szCs w:val="20"/>
          <w:lang w:val="sr-Latn-RS"/>
        </w:rPr>
        <w:t>NANOSCALE, 2022,</w:t>
      </w:r>
      <w:r>
        <w:rPr>
          <w:b/>
          <w:i/>
          <w:sz w:val="20"/>
          <w:szCs w:val="20"/>
          <w:lang w:val="sr-Latn-RS"/>
        </w:rPr>
        <w:t xml:space="preserve"> </w:t>
      </w:r>
      <w:r w:rsidRPr="000D407D">
        <w:rPr>
          <w:b/>
          <w:i/>
          <w:sz w:val="20"/>
          <w:szCs w:val="20"/>
          <w:lang w:val="sr-Latn-RS"/>
        </w:rPr>
        <w:t>https://doi.org/10.1039/D2NR02146C</w:t>
      </w:r>
    </w:p>
    <w:p w14:paraId="2E95CA21" w14:textId="77777777" w:rsidR="0019294C" w:rsidRDefault="0019294C" w:rsidP="0019294C">
      <w:pPr>
        <w:ind w:left="360"/>
        <w:rPr>
          <w:bCs/>
          <w:i/>
          <w:sz w:val="20"/>
          <w:szCs w:val="20"/>
          <w:lang w:val="sr-Latn-RS"/>
        </w:rPr>
      </w:pPr>
    </w:p>
    <w:p w14:paraId="3166087A" w14:textId="714CE90F" w:rsidR="008F2F0E" w:rsidRDefault="008F2F0E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Vurgaft, A; Strassberg, R;...&amp; Bekenstein, Y</w:t>
      </w:r>
    </w:p>
    <w:p w14:paraId="064F3598" w14:textId="77777777" w:rsidR="008F2F0E" w:rsidRPr="008F2F0E" w:rsidRDefault="008F2F0E" w:rsidP="008F2F0E">
      <w:pPr>
        <w:rPr>
          <w:bCs/>
          <w:i/>
          <w:sz w:val="20"/>
          <w:szCs w:val="20"/>
          <w:u w:val="single"/>
          <w:lang w:val="sr-Latn-RS"/>
        </w:rPr>
      </w:pPr>
      <w:r w:rsidRPr="008F2F0E">
        <w:rPr>
          <w:bCs/>
          <w:i/>
          <w:sz w:val="20"/>
          <w:szCs w:val="20"/>
          <w:u w:val="single"/>
          <w:lang w:val="sr-Latn-RS"/>
        </w:rPr>
        <w:t>Inverse size-dependent Stokes shift in strongly quantum confined CsPbBr 3 perovskite nanoplates</w:t>
      </w:r>
    </w:p>
    <w:p w14:paraId="5BF07BDF" w14:textId="5E871108" w:rsidR="008F2F0E" w:rsidRPr="008F2F0E" w:rsidRDefault="008F2F0E" w:rsidP="008F2F0E">
      <w:pPr>
        <w:rPr>
          <w:b/>
          <w:i/>
          <w:sz w:val="20"/>
          <w:szCs w:val="20"/>
          <w:lang w:val="sr-Latn-RS"/>
        </w:rPr>
      </w:pPr>
      <w:r w:rsidRPr="008F2F0E">
        <w:rPr>
          <w:b/>
          <w:i/>
          <w:sz w:val="20"/>
          <w:szCs w:val="20"/>
          <w:lang w:val="sr-Latn-RS"/>
        </w:rPr>
        <w:t>NANOSCALE, 2022, DOI: 10.1039/D2NR03275A</w:t>
      </w:r>
    </w:p>
    <w:p w14:paraId="5A608EB8" w14:textId="77777777" w:rsidR="008F2F0E" w:rsidRDefault="008F2F0E" w:rsidP="008F2F0E">
      <w:pPr>
        <w:rPr>
          <w:bCs/>
          <w:i/>
          <w:sz w:val="20"/>
          <w:szCs w:val="20"/>
          <w:lang w:val="sr-Latn-RS"/>
        </w:rPr>
      </w:pPr>
    </w:p>
    <w:p w14:paraId="0B9AE486" w14:textId="77777777" w:rsidR="006C3474" w:rsidRDefault="006C3474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C3474">
        <w:rPr>
          <w:bCs/>
          <w:i/>
          <w:sz w:val="20"/>
          <w:szCs w:val="20"/>
          <w:lang w:val="sr-Latn-RS"/>
        </w:rPr>
        <w:t>Atalay, Y</w:t>
      </w:r>
    </w:p>
    <w:p w14:paraId="15DF4041" w14:textId="77777777" w:rsidR="006C3474" w:rsidRPr="006C3474" w:rsidRDefault="006C3474" w:rsidP="006C3474">
      <w:pPr>
        <w:rPr>
          <w:bCs/>
          <w:i/>
          <w:sz w:val="20"/>
          <w:szCs w:val="20"/>
          <w:u w:val="single"/>
          <w:lang w:val="sr-Latn-RS"/>
        </w:rPr>
      </w:pPr>
      <w:r w:rsidRPr="006C3474">
        <w:rPr>
          <w:bCs/>
          <w:i/>
          <w:sz w:val="20"/>
          <w:szCs w:val="20"/>
          <w:u w:val="single"/>
          <w:lang w:val="sr-Latn-RS"/>
        </w:rPr>
        <w:t>Effect of shape and size on the plasmon resonance peak of gold nanoparticles</w:t>
      </w:r>
    </w:p>
    <w:p w14:paraId="7823D525" w14:textId="37EF2734" w:rsidR="006C3474" w:rsidRPr="006C3474" w:rsidRDefault="006C3474" w:rsidP="006C3474">
      <w:pPr>
        <w:rPr>
          <w:b/>
          <w:i/>
          <w:sz w:val="20"/>
          <w:szCs w:val="20"/>
          <w:lang w:val="sr-Latn-RS"/>
        </w:rPr>
      </w:pPr>
      <w:r w:rsidRPr="006C3474">
        <w:rPr>
          <w:b/>
          <w:i/>
          <w:sz w:val="20"/>
          <w:szCs w:val="20"/>
          <w:lang w:val="sr-Latn-RS"/>
        </w:rPr>
        <w:t xml:space="preserve">Doctoral dissertation, 2022, </w:t>
      </w:r>
      <w:r w:rsidR="00D01961" w:rsidRPr="00D01961">
        <w:rPr>
          <w:b/>
          <w:i/>
          <w:sz w:val="20"/>
          <w:szCs w:val="20"/>
          <w:lang w:val="sr-Latn-RS"/>
        </w:rPr>
        <w:t>http://ir.bdu.edu.et/handle/123456789/14969</w:t>
      </w:r>
    </w:p>
    <w:p w14:paraId="425C671F" w14:textId="77777777" w:rsidR="006C3474" w:rsidRDefault="006C3474" w:rsidP="006C3474">
      <w:pPr>
        <w:rPr>
          <w:bCs/>
          <w:i/>
          <w:sz w:val="20"/>
          <w:szCs w:val="20"/>
          <w:lang w:val="sr-Latn-RS"/>
        </w:rPr>
      </w:pPr>
    </w:p>
    <w:p w14:paraId="064BD761" w14:textId="7C30D337" w:rsidR="00563535" w:rsidRDefault="00563535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Samir, A; El-salam,HMA;...&amp;Mohamed, T</w:t>
      </w:r>
    </w:p>
    <w:p w14:paraId="13F43D06" w14:textId="711697E2" w:rsidR="00563535" w:rsidRDefault="00563535" w:rsidP="00563535">
      <w:pPr>
        <w:rPr>
          <w:b/>
          <w:i/>
          <w:sz w:val="20"/>
          <w:szCs w:val="20"/>
          <w:lang w:val="sr-Latn-RS"/>
        </w:rPr>
      </w:pPr>
      <w:r w:rsidRPr="00563535">
        <w:rPr>
          <w:bCs/>
          <w:i/>
          <w:sz w:val="20"/>
          <w:szCs w:val="20"/>
          <w:u w:val="single"/>
          <w:lang w:val="sr-Latn-RS"/>
        </w:rPr>
        <w:t>The effects of different parameters and interaction angles of a 532 nm pulsed Nd: YAG laser on the properties of laser-ablated silver nanoparticles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563535">
        <w:rPr>
          <w:b/>
          <w:i/>
          <w:sz w:val="20"/>
          <w:szCs w:val="20"/>
          <w:lang w:val="sr-Latn-RS"/>
        </w:rPr>
        <w:t>OPTICS COMMUNICATIONS, 2021, DOI: 10.1016/j.optcom.2021.127366</w:t>
      </w:r>
    </w:p>
    <w:p w14:paraId="0ACDBC28" w14:textId="77777777" w:rsidR="00563535" w:rsidRPr="00563535" w:rsidRDefault="00563535" w:rsidP="00563535">
      <w:pPr>
        <w:rPr>
          <w:bCs/>
          <w:i/>
          <w:sz w:val="20"/>
          <w:szCs w:val="20"/>
          <w:lang w:val="sr-Latn-RS"/>
        </w:rPr>
      </w:pPr>
    </w:p>
    <w:p w14:paraId="5FACE2B9" w14:textId="07523638" w:rsidR="00633D90" w:rsidRDefault="00633D90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33D90">
        <w:rPr>
          <w:bCs/>
          <w:i/>
          <w:sz w:val="20"/>
          <w:szCs w:val="20"/>
          <w:lang w:val="sr-Latn-RS"/>
        </w:rPr>
        <w:t xml:space="preserve">Ehnert, R </w:t>
      </w:r>
    </w:p>
    <w:p w14:paraId="691BC0B6" w14:textId="7672D073" w:rsidR="00A27B8E" w:rsidRPr="00DA50E1" w:rsidRDefault="00633D90" w:rsidP="00633D90">
      <w:pPr>
        <w:rPr>
          <w:bCs/>
          <w:i/>
          <w:sz w:val="20"/>
          <w:szCs w:val="20"/>
          <w:lang w:val="sr-Latn-RS"/>
        </w:rPr>
      </w:pPr>
      <w:r w:rsidRPr="00A27B8E">
        <w:rPr>
          <w:bCs/>
          <w:i/>
          <w:sz w:val="20"/>
          <w:szCs w:val="20"/>
          <w:u w:val="single"/>
          <w:lang w:val="sr-Latn-RS"/>
        </w:rPr>
        <w:t>Synthese von Gold (I)-Dithioharnstoff-Methansulfonat und dessen Anwendungsmöglichkeiten</w:t>
      </w:r>
      <w:r w:rsidRPr="00633D90">
        <w:rPr>
          <w:bCs/>
          <w:i/>
          <w:sz w:val="20"/>
          <w:szCs w:val="20"/>
          <w:lang w:val="sr-Latn-RS"/>
        </w:rPr>
        <w:t>.</w:t>
      </w:r>
      <w:r w:rsidR="00DA50E1">
        <w:rPr>
          <w:bCs/>
          <w:i/>
          <w:sz w:val="20"/>
          <w:szCs w:val="20"/>
          <w:lang w:val="sr-Latn-RS"/>
        </w:rPr>
        <w:t xml:space="preserve"> </w:t>
      </w:r>
      <w:r w:rsidR="00A27B8E" w:rsidRPr="00A27B8E">
        <w:rPr>
          <w:b/>
          <w:i/>
          <w:sz w:val="20"/>
          <w:szCs w:val="20"/>
          <w:lang w:val="sr-Latn-RS"/>
        </w:rPr>
        <w:t>Dissertation</w:t>
      </w:r>
      <w:r w:rsidR="00A27B8E">
        <w:rPr>
          <w:b/>
          <w:i/>
          <w:sz w:val="20"/>
          <w:szCs w:val="20"/>
          <w:lang w:val="sr-Latn-RS"/>
        </w:rPr>
        <w:t xml:space="preserve">, </w:t>
      </w:r>
      <w:r w:rsidR="00A27B8E" w:rsidRPr="00A27B8E">
        <w:rPr>
          <w:b/>
          <w:i/>
          <w:sz w:val="20"/>
          <w:szCs w:val="20"/>
          <w:lang w:val="sr-Latn-RS"/>
        </w:rPr>
        <w:t>Technische Universität Chemnitz, Chemnitz</w:t>
      </w:r>
      <w:r w:rsidR="00A27B8E">
        <w:rPr>
          <w:b/>
          <w:i/>
          <w:sz w:val="20"/>
          <w:szCs w:val="20"/>
          <w:lang w:val="sr-Latn-RS"/>
        </w:rPr>
        <w:t xml:space="preserve">, 2021, </w:t>
      </w:r>
      <w:r w:rsidR="00A27B8E" w:rsidRPr="00A27B8E">
        <w:rPr>
          <w:b/>
          <w:i/>
          <w:sz w:val="20"/>
          <w:szCs w:val="20"/>
          <w:lang w:val="sr-Latn-RS"/>
        </w:rPr>
        <w:t>https://nbn-resolving.org/urn:nbn:de:bsz:ch1-qucosa2-741077</w:t>
      </w:r>
    </w:p>
    <w:p w14:paraId="236BE538" w14:textId="77777777" w:rsidR="00A27B8E" w:rsidRPr="00A27B8E" w:rsidRDefault="00A27B8E" w:rsidP="00633D90">
      <w:pPr>
        <w:rPr>
          <w:b/>
          <w:i/>
          <w:sz w:val="20"/>
          <w:szCs w:val="20"/>
          <w:lang w:val="sr-Latn-RS"/>
        </w:rPr>
      </w:pPr>
    </w:p>
    <w:p w14:paraId="250B10EC" w14:textId="0258111C" w:rsidR="00125312" w:rsidRPr="00C12FF1" w:rsidRDefault="00125312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>Kossmann, A; Ehnert, R; ....&amp; Lang, H</w:t>
      </w:r>
    </w:p>
    <w:p w14:paraId="5308B2D1" w14:textId="340B7C7D" w:rsidR="00125312" w:rsidRPr="00A91F36" w:rsidRDefault="00125312" w:rsidP="00125312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The di(thiourea)gold(I) complex [Au{S=C(NH2)2}2][SO3Me] as a precursor for the convenient preparation of gold nanoparticles</w:t>
      </w:r>
      <w:r w:rsidR="00A91F36">
        <w:rPr>
          <w:bCs/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bCs/>
          <w:i/>
          <w:sz w:val="20"/>
          <w:szCs w:val="20"/>
          <w:lang w:val="sr-Latn-RS"/>
        </w:rPr>
        <w:t>ZEITSCHRIFT FUR NATURFORSCHUNG B, 2020, DOI: 10.1515/znb-2019-0213</w:t>
      </w:r>
    </w:p>
    <w:p w14:paraId="0FC0DEC2" w14:textId="77777777" w:rsidR="00125312" w:rsidRPr="00C12FF1" w:rsidRDefault="00125312" w:rsidP="00125312">
      <w:pPr>
        <w:rPr>
          <w:bCs/>
          <w:i/>
          <w:sz w:val="20"/>
          <w:szCs w:val="20"/>
          <w:lang w:val="sr-Latn-RS"/>
        </w:rPr>
      </w:pPr>
    </w:p>
    <w:p w14:paraId="752E825A" w14:textId="77777777" w:rsidR="00E94894" w:rsidRPr="00C12FF1" w:rsidRDefault="00E94894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>Ghafoor, DA; Saod, WM;Mohammed, N</w:t>
      </w:r>
    </w:p>
    <w:p w14:paraId="384420D6" w14:textId="6C102865" w:rsidR="00E94894" w:rsidRPr="00A91F36" w:rsidRDefault="00E94894" w:rsidP="00E94894">
      <w:pPr>
        <w:rPr>
          <w:bCs/>
          <w:i/>
          <w:sz w:val="18"/>
          <w:szCs w:val="18"/>
          <w:u w:val="single"/>
        </w:rPr>
      </w:pPr>
      <w:r w:rsidRPr="00C12FF1">
        <w:rPr>
          <w:bCs/>
          <w:i/>
          <w:sz w:val="20"/>
          <w:szCs w:val="20"/>
          <w:u w:val="single"/>
        </w:rPr>
        <w:t>Green Synthesis of Gold Nanoparticles using Pineapple Extract and Study their Analytical Characterization and Antibacterial Activity</w:t>
      </w:r>
      <w:r w:rsidR="00A91F36">
        <w:rPr>
          <w:bCs/>
          <w:i/>
          <w:sz w:val="20"/>
          <w:szCs w:val="20"/>
          <w:u w:val="single"/>
        </w:rPr>
        <w:t>,</w:t>
      </w:r>
      <w:r w:rsidR="008A275E" w:rsidRPr="00C12FF1">
        <w:rPr>
          <w:b/>
          <w:bCs/>
          <w:i/>
          <w:iCs/>
          <w:sz w:val="20"/>
          <w:szCs w:val="20"/>
        </w:rPr>
        <w:t>SYSTEMATIC REVIEWS IN PHARMACY</w:t>
      </w:r>
      <w:r w:rsidRPr="00C12FF1">
        <w:rPr>
          <w:b/>
          <w:bCs/>
          <w:i/>
          <w:sz w:val="20"/>
          <w:szCs w:val="20"/>
        </w:rPr>
        <w:t xml:space="preserve">, 11(2): 462 -465 </w:t>
      </w:r>
      <w:r w:rsidRPr="00C12FF1">
        <w:rPr>
          <w:b/>
          <w:bCs/>
          <w:i/>
          <w:sz w:val="20"/>
          <w:szCs w:val="20"/>
          <w:lang w:val="sr-Latn-RS"/>
        </w:rPr>
        <w:t xml:space="preserve">2020, </w:t>
      </w:r>
      <w:r w:rsidRPr="00A91F36">
        <w:rPr>
          <w:b/>
          <w:bCs/>
          <w:i/>
          <w:sz w:val="18"/>
          <w:szCs w:val="18"/>
          <w:lang w:val="sr-Latn-RS"/>
        </w:rPr>
        <w:t>DOI: 10.5530/srp.2020.2.70</w:t>
      </w:r>
    </w:p>
    <w:p w14:paraId="28AC83DE" w14:textId="77777777" w:rsidR="00E94894" w:rsidRPr="00C12FF1" w:rsidRDefault="00E94894" w:rsidP="00E94894">
      <w:pPr>
        <w:rPr>
          <w:bCs/>
          <w:i/>
          <w:sz w:val="20"/>
          <w:szCs w:val="20"/>
          <w:u w:val="single"/>
          <w:lang w:val="sr-Latn-RS"/>
        </w:rPr>
      </w:pPr>
    </w:p>
    <w:p w14:paraId="7D4B921E" w14:textId="77777777" w:rsidR="00910A06" w:rsidRPr="00C12FF1" w:rsidRDefault="00910A06" w:rsidP="00910A06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>Pham, TBN, Bui, TTT;...&amp;Tran, KC</w:t>
      </w:r>
    </w:p>
    <w:p w14:paraId="22B318C7" w14:textId="4D60AAFA" w:rsidR="00910A06" w:rsidRPr="00A91F36" w:rsidRDefault="00910A06" w:rsidP="00910A06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Surface-enhanced Raman scattering (SERS) performance on salbutamol detection of colloidal multi-shaped silver nanoparticles</w:t>
      </w:r>
      <w:r w:rsidR="00A91F36">
        <w:rPr>
          <w:bCs/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bCs/>
          <w:i/>
          <w:sz w:val="20"/>
          <w:szCs w:val="20"/>
          <w:lang w:val="sr-Latn-RS"/>
        </w:rPr>
        <w:t>APPLIED NANOSCIENCE 10(3):703-714 2020</w:t>
      </w:r>
    </w:p>
    <w:p w14:paraId="4BCA4F14" w14:textId="77777777" w:rsidR="00910A06" w:rsidRPr="00C12FF1" w:rsidRDefault="00910A06" w:rsidP="00910A06">
      <w:pPr>
        <w:ind w:left="360"/>
        <w:rPr>
          <w:bCs/>
          <w:i/>
          <w:sz w:val="20"/>
          <w:szCs w:val="20"/>
          <w:lang w:val="sr-Latn-RS"/>
        </w:rPr>
      </w:pPr>
    </w:p>
    <w:p w14:paraId="2B48825E" w14:textId="77777777" w:rsidR="008E5466" w:rsidRPr="00C12FF1" w:rsidRDefault="008E5466" w:rsidP="008E546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Kuzman, S; Periša, J;...&amp;Dramićanin, MD</w:t>
      </w:r>
    </w:p>
    <w:p w14:paraId="17BE0A4C" w14:textId="77777777" w:rsidR="008E5466" w:rsidRPr="00C12FF1" w:rsidRDefault="008E5466" w:rsidP="008E546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Surface Plasmon Enhancement of Eu 3+ Emission Intensity in LaPO 4 /Ag Nanoparticles</w:t>
      </w:r>
    </w:p>
    <w:p w14:paraId="709DB749" w14:textId="77777777" w:rsidR="008E5466" w:rsidRPr="00C12FF1" w:rsidRDefault="008E5466" w:rsidP="008E5466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MATERIALS 13(3071):3071 2020, DOI: 10.3390/ma13143071</w:t>
      </w:r>
    </w:p>
    <w:p w14:paraId="6D8D55C4" w14:textId="77777777" w:rsidR="008E5466" w:rsidRPr="00C12FF1" w:rsidRDefault="008E5466" w:rsidP="008E5466">
      <w:pPr>
        <w:rPr>
          <w:b/>
          <w:i/>
          <w:sz w:val="20"/>
          <w:szCs w:val="20"/>
          <w:lang w:val="sr-Latn-RS"/>
        </w:rPr>
      </w:pPr>
    </w:p>
    <w:p w14:paraId="62202FEB" w14:textId="77777777" w:rsidR="005F2D61" w:rsidRPr="00C12FF1" w:rsidRDefault="005F2D61" w:rsidP="005F2D61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>Oprica, L; Andries, M;...&amp;Balasoiu, M</w:t>
      </w:r>
    </w:p>
    <w:p w14:paraId="07DB43FC" w14:textId="77777777" w:rsidR="005F2D61" w:rsidRPr="00C12FF1" w:rsidRDefault="005F2D61" w:rsidP="005F2D61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Citrate-silver nanoparticles and their impact on some environmental beneficial fungi</w:t>
      </w:r>
    </w:p>
    <w:p w14:paraId="01CBC675" w14:textId="77777777" w:rsidR="005F2D61" w:rsidRPr="00C12FF1" w:rsidRDefault="005F2D61" w:rsidP="005F2D61">
      <w:pPr>
        <w:rPr>
          <w:b/>
          <w:bCs/>
          <w:i/>
          <w:sz w:val="20"/>
          <w:szCs w:val="20"/>
          <w:lang w:val="sr-Latn-RS"/>
        </w:rPr>
      </w:pPr>
      <w:r w:rsidRPr="00C12FF1">
        <w:rPr>
          <w:b/>
          <w:bCs/>
          <w:i/>
          <w:sz w:val="20"/>
          <w:szCs w:val="20"/>
          <w:lang w:val="sr-Latn-RS"/>
        </w:rPr>
        <w:t>SAUDI JOURNAL OF BIOLOGICAL SCIENCES, 2020, https://doi.org/10.1016/j.sjbs.2020.09.004</w:t>
      </w:r>
    </w:p>
    <w:p w14:paraId="01893AEB" w14:textId="77777777" w:rsidR="00E00E27" w:rsidRPr="00C12FF1" w:rsidRDefault="00E00E27" w:rsidP="00E00E27">
      <w:pPr>
        <w:rPr>
          <w:bCs/>
          <w:i/>
          <w:sz w:val="20"/>
          <w:szCs w:val="20"/>
          <w:lang w:val="sr-Latn-RS"/>
        </w:rPr>
      </w:pPr>
    </w:p>
    <w:p w14:paraId="2550D8EC" w14:textId="220FA805" w:rsidR="00F956E5" w:rsidRDefault="00F956E5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Ramya, J; Ravi, S; Suresh, G</w:t>
      </w:r>
    </w:p>
    <w:p w14:paraId="4DAD8209" w14:textId="6E2AADC2" w:rsidR="00F956E5" w:rsidRDefault="00F956E5" w:rsidP="00F956E5">
      <w:pPr>
        <w:rPr>
          <w:bCs/>
          <w:i/>
          <w:sz w:val="20"/>
          <w:szCs w:val="20"/>
          <w:lang w:val="sr-Latn-RS"/>
        </w:rPr>
      </w:pPr>
      <w:r w:rsidRPr="00A857B9">
        <w:rPr>
          <w:bCs/>
          <w:i/>
          <w:sz w:val="20"/>
          <w:szCs w:val="20"/>
          <w:u w:val="single"/>
          <w:lang w:val="sr-Latn-RS"/>
        </w:rPr>
        <w:t>Green Synthesis Method for Applying a Vitex Negundo Leaf Extract with Characterization of Silver Thin Films Organized Through Spray Pyrolysis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A857B9">
        <w:rPr>
          <w:b/>
          <w:i/>
          <w:sz w:val="20"/>
          <w:szCs w:val="20"/>
          <w:lang w:val="sr-Latn-RS"/>
        </w:rPr>
        <w:t>International Journal of Innovative Technology and Exploring Engineering, 9(3):160-166 2020</w:t>
      </w:r>
    </w:p>
    <w:p w14:paraId="7658DC3E" w14:textId="77777777" w:rsidR="00F956E5" w:rsidRDefault="00F956E5" w:rsidP="00F956E5">
      <w:pPr>
        <w:rPr>
          <w:bCs/>
          <w:i/>
          <w:sz w:val="20"/>
          <w:szCs w:val="20"/>
          <w:lang w:val="sr-Latn-RS"/>
        </w:rPr>
      </w:pPr>
    </w:p>
    <w:p w14:paraId="08A5F6A2" w14:textId="5E0FF5AD" w:rsidR="00973EC2" w:rsidRPr="00C12FF1" w:rsidRDefault="00973EC2" w:rsidP="00262B29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>Hindawi, AMA; Joudah, I;....&amp; Tarek, Z</w:t>
      </w:r>
    </w:p>
    <w:p w14:paraId="51593223" w14:textId="02E0FB13" w:rsidR="00262B29" w:rsidRPr="00DA50E1" w:rsidRDefault="00262B29" w:rsidP="00910A06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Plant extract: safe way for fabrication silver nanoparticles</w:t>
      </w:r>
      <w:r w:rsidR="00DA50E1">
        <w:rPr>
          <w:bCs/>
          <w:i/>
          <w:sz w:val="20"/>
          <w:szCs w:val="20"/>
          <w:u w:val="single"/>
          <w:lang w:val="sr-Latn-RS"/>
        </w:rPr>
        <w:t xml:space="preserve">, </w:t>
      </w:r>
      <w:r w:rsidRPr="00C12FF1">
        <w:rPr>
          <w:b/>
          <w:bCs/>
          <w:i/>
          <w:sz w:val="20"/>
          <w:szCs w:val="20"/>
          <w:lang w:val="sr-Latn-RS"/>
        </w:rPr>
        <w:t xml:space="preserve">IOP </w:t>
      </w:r>
      <w:r w:rsidR="00973EC2" w:rsidRPr="00C12FF1">
        <w:rPr>
          <w:b/>
          <w:bCs/>
          <w:i/>
          <w:sz w:val="20"/>
          <w:szCs w:val="20"/>
          <w:lang w:val="sr-Latn-RS"/>
        </w:rPr>
        <w:t>CONFERENCE SERIES MATERIALS SCIENCE AND ENGINEERING,</w:t>
      </w:r>
      <w:r w:rsidRPr="00C12FF1">
        <w:rPr>
          <w:b/>
          <w:bCs/>
          <w:i/>
          <w:sz w:val="20"/>
          <w:szCs w:val="20"/>
          <w:lang w:val="sr-Latn-RS"/>
        </w:rPr>
        <w:t xml:space="preserve"> 571:012069</w:t>
      </w:r>
      <w:r w:rsidR="00973EC2" w:rsidRPr="00C12FF1">
        <w:rPr>
          <w:b/>
          <w:bCs/>
          <w:i/>
          <w:sz w:val="20"/>
          <w:szCs w:val="20"/>
          <w:lang w:val="sr-Latn-RS"/>
        </w:rPr>
        <w:t xml:space="preserve"> n2019 </w:t>
      </w:r>
      <w:r w:rsidRPr="00C12FF1">
        <w:rPr>
          <w:b/>
          <w:bCs/>
          <w:i/>
          <w:sz w:val="20"/>
          <w:szCs w:val="20"/>
          <w:lang w:val="sr-Latn-RS"/>
        </w:rPr>
        <w:t>DOI: 10.1088/1757-899X/571/1/012069</w:t>
      </w:r>
    </w:p>
    <w:p w14:paraId="65E53AAF" w14:textId="77777777" w:rsidR="00F61393" w:rsidRPr="00C12FF1" w:rsidRDefault="00F61393" w:rsidP="00F61393">
      <w:pPr>
        <w:rPr>
          <w:bCs/>
          <w:i/>
          <w:sz w:val="20"/>
          <w:szCs w:val="20"/>
          <w:lang w:val="sr-Latn-RS"/>
        </w:rPr>
      </w:pPr>
    </w:p>
    <w:p w14:paraId="260940D7" w14:textId="77777777" w:rsidR="00F10352" w:rsidRPr="00C12FF1" w:rsidRDefault="00F10352" w:rsidP="007052BB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 xml:space="preserve">Gutiérrez,TJ; </w:t>
      </w:r>
      <w:r w:rsidR="007052BB" w:rsidRPr="00C12FF1">
        <w:rPr>
          <w:bCs/>
          <w:i/>
          <w:sz w:val="20"/>
          <w:szCs w:val="20"/>
          <w:lang w:val="sr-Latn-RS"/>
        </w:rPr>
        <w:t>Seligra</w:t>
      </w:r>
      <w:r w:rsidRPr="00C12FF1">
        <w:rPr>
          <w:bCs/>
          <w:i/>
          <w:sz w:val="20"/>
          <w:szCs w:val="20"/>
          <w:lang w:val="sr-Latn-RS"/>
        </w:rPr>
        <w:t>,</w:t>
      </w:r>
      <w:r w:rsidR="007052BB" w:rsidRPr="00C12FF1">
        <w:rPr>
          <w:bCs/>
          <w:i/>
          <w:sz w:val="20"/>
          <w:szCs w:val="20"/>
          <w:lang w:val="sr-Latn-RS"/>
        </w:rPr>
        <w:t xml:space="preserve"> PG; Jaramillo</w:t>
      </w:r>
      <w:r w:rsidRPr="00C12FF1">
        <w:rPr>
          <w:bCs/>
          <w:i/>
          <w:sz w:val="20"/>
          <w:szCs w:val="20"/>
          <w:lang w:val="sr-Latn-RS"/>
        </w:rPr>
        <w:t>,</w:t>
      </w:r>
      <w:r w:rsidR="007052BB" w:rsidRPr="00C12FF1">
        <w:rPr>
          <w:bCs/>
          <w:i/>
          <w:sz w:val="20"/>
          <w:szCs w:val="20"/>
          <w:lang w:val="sr-Latn-RS"/>
        </w:rPr>
        <w:t xml:space="preserve"> CM; Famá, L; Goyanes, S</w:t>
      </w:r>
    </w:p>
    <w:p w14:paraId="3CCBF741" w14:textId="77777777" w:rsidR="00DA50E1" w:rsidRDefault="00F10352" w:rsidP="00F1035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en"/>
        </w:rPr>
        <w:t>Effect of Filler Properties on the Antioxidant Response of Thermoplastic Starch Composites</w:t>
      </w:r>
    </w:p>
    <w:p w14:paraId="18639316" w14:textId="619F7157" w:rsidR="00F10352" w:rsidRPr="00DA50E1" w:rsidRDefault="00F10352" w:rsidP="00F10352">
      <w:pPr>
        <w:rPr>
          <w:i/>
          <w:sz w:val="20"/>
          <w:szCs w:val="20"/>
          <w:u w:val="single"/>
          <w:lang w:val="sr-Latn-RS"/>
        </w:rPr>
      </w:pPr>
      <w:r w:rsidRPr="00C12FF1">
        <w:rPr>
          <w:b/>
          <w:i/>
          <w:sz w:val="20"/>
          <w:szCs w:val="20"/>
          <w:lang w:val="en"/>
        </w:rPr>
        <w:t>In book: Handbook of Composites from Renewable Materials, Volume 1, Structure and Chemistry, Chapter: 14, Publisher: WILEY-Scrivener Publisher, pp.337-370 2017</w:t>
      </w:r>
    </w:p>
    <w:p w14:paraId="3F0E70E2" w14:textId="77777777" w:rsidR="00BC0F86" w:rsidRPr="00C12FF1" w:rsidRDefault="00BC0F86" w:rsidP="00E223FE">
      <w:pPr>
        <w:rPr>
          <w:i/>
          <w:sz w:val="20"/>
          <w:szCs w:val="20"/>
          <w:lang w:val="sr-Latn-RS"/>
        </w:rPr>
      </w:pPr>
    </w:p>
    <w:p w14:paraId="280D694B" w14:textId="77777777" w:rsidR="00BE597C" w:rsidRPr="00C12FF1" w:rsidRDefault="00BE597C" w:rsidP="00BE597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Foroutan, S; Rostami, G;Dolatyari, M; Rostami, A</w:t>
      </w:r>
    </w:p>
    <w:p w14:paraId="258D17E6" w14:textId="77777777" w:rsidR="00BE597C" w:rsidRPr="00C12FF1" w:rsidRDefault="00BE597C" w:rsidP="00BE597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All-Optical switching in metal nanoparticles plasmonic waveguide using EIT phenomenon</w:t>
      </w:r>
    </w:p>
    <w:p w14:paraId="30DA8821" w14:textId="77777777" w:rsidR="00BE597C" w:rsidRPr="00C12FF1" w:rsidRDefault="00BE597C" w:rsidP="00BE597C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OPTIK – INTERNATIONAL JOURNAL FOR LIGHT AND </w:t>
      </w:r>
      <w:r w:rsidR="000764C8" w:rsidRPr="00C12FF1">
        <w:rPr>
          <w:b/>
          <w:i/>
          <w:sz w:val="20"/>
          <w:szCs w:val="20"/>
          <w:lang w:val="sr-Latn-RS"/>
        </w:rPr>
        <w:t>ELECTRON OPTICS,132:291-298 2017</w:t>
      </w:r>
    </w:p>
    <w:p w14:paraId="4AA52EF5" w14:textId="77777777" w:rsidR="00BE597C" w:rsidRPr="00C12FF1" w:rsidRDefault="00BE597C" w:rsidP="00BE597C">
      <w:pPr>
        <w:ind w:left="360"/>
        <w:rPr>
          <w:i/>
          <w:sz w:val="20"/>
          <w:szCs w:val="20"/>
          <w:lang w:val="sr-Latn-RS"/>
        </w:rPr>
      </w:pPr>
    </w:p>
    <w:p w14:paraId="3E074618" w14:textId="77777777" w:rsidR="00531905" w:rsidRPr="00C12FF1" w:rsidRDefault="00531905" w:rsidP="00E223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Henry, J; Ajaypraveenkumar, A; Sivakumar, G; Mohanraj, K</w:t>
      </w:r>
    </w:p>
    <w:p w14:paraId="2D408190" w14:textId="6BFCF38E" w:rsidR="00531905" w:rsidRPr="00CF22C7" w:rsidRDefault="00531905" w:rsidP="00531905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A new approach for deposition of silver film from AgCl through successive ionic layer adsorption and reaction technique. 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</w:rPr>
        <w:t>JOURNAL OF CENTRAL SOUTH UNIVERSITY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24</w:t>
      </w:r>
      <w:r w:rsidRPr="00C12FF1">
        <w:rPr>
          <w:b/>
          <w:i/>
          <w:sz w:val="20"/>
          <w:szCs w:val="20"/>
        </w:rPr>
        <w:t>(12), 2793-2798 2017</w:t>
      </w:r>
    </w:p>
    <w:p w14:paraId="1EB73BCB" w14:textId="77777777" w:rsidR="00531905" w:rsidRPr="00C12FF1" w:rsidRDefault="00531905" w:rsidP="00531905">
      <w:pPr>
        <w:rPr>
          <w:i/>
          <w:sz w:val="20"/>
          <w:szCs w:val="20"/>
          <w:lang w:val="sr-Latn-RS"/>
        </w:rPr>
      </w:pPr>
    </w:p>
    <w:p w14:paraId="767DA359" w14:textId="77777777" w:rsidR="00E223FE" w:rsidRPr="00C12FF1" w:rsidRDefault="00E223FE" w:rsidP="00E223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Karimova, N</w:t>
      </w:r>
    </w:p>
    <w:p w14:paraId="4CF08DE9" w14:textId="77777777" w:rsidR="00E223FE" w:rsidRPr="00C12FF1" w:rsidRDefault="00E223FE" w:rsidP="00E223F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iCs/>
          <w:sz w:val="20"/>
          <w:szCs w:val="20"/>
          <w:u w:val="single"/>
        </w:rPr>
        <w:t>Theoretical study of the optical properties of the noble metal nanoparticles: CD and MCD spectroscopy</w:t>
      </w:r>
    </w:p>
    <w:p w14:paraId="4380F1CB" w14:textId="77777777" w:rsidR="00E223FE" w:rsidRPr="00C12FF1" w:rsidRDefault="00E223FE" w:rsidP="00E223FE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Kansas State University, 2017, http://krex.k-state.edu/dspace/handle/2097/38177</w:t>
      </w:r>
    </w:p>
    <w:p w14:paraId="44C8E3E5" w14:textId="77777777" w:rsidR="00E223FE" w:rsidRPr="00C12FF1" w:rsidRDefault="00E223FE" w:rsidP="00E223FE">
      <w:pPr>
        <w:rPr>
          <w:i/>
          <w:sz w:val="20"/>
          <w:szCs w:val="20"/>
          <w:lang w:val="sr-Latn-RS"/>
        </w:rPr>
      </w:pPr>
    </w:p>
    <w:p w14:paraId="69DB984A" w14:textId="77777777" w:rsidR="008C277A" w:rsidRPr="00C12FF1" w:rsidRDefault="008C277A" w:rsidP="00E223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Leong, DT</w:t>
      </w:r>
    </w:p>
    <w:p w14:paraId="12548E8C" w14:textId="77777777" w:rsidR="00DA50E1" w:rsidRDefault="008C277A" w:rsidP="008C277A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Nanosafety Issues of Nanomaterials</w:t>
      </w:r>
      <w:r w:rsidRPr="00C12FF1">
        <w:rPr>
          <w:i/>
          <w:sz w:val="20"/>
          <w:szCs w:val="20"/>
        </w:rPr>
        <w:t>.</w:t>
      </w:r>
    </w:p>
    <w:p w14:paraId="261CE75F" w14:textId="66C4433E" w:rsidR="008C277A" w:rsidRPr="00DA50E1" w:rsidRDefault="008C277A" w:rsidP="008C277A">
      <w:pPr>
        <w:rPr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Chapter In Comprehensive Biomaterials II Edition: Second Edition, Elsevier,</w:t>
      </w:r>
      <w:r w:rsidR="009208BD" w:rsidRPr="00C12FF1">
        <w:rPr>
          <w:b/>
          <w:i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152-162 2017</w:t>
      </w:r>
    </w:p>
    <w:p w14:paraId="3DE4EB66" w14:textId="77777777" w:rsidR="008C277A" w:rsidRPr="00C12FF1" w:rsidRDefault="008C277A" w:rsidP="008C277A">
      <w:pPr>
        <w:rPr>
          <w:i/>
          <w:sz w:val="20"/>
          <w:szCs w:val="20"/>
          <w:lang w:val="sr-Latn-RS"/>
        </w:rPr>
      </w:pPr>
    </w:p>
    <w:p w14:paraId="12277143" w14:textId="77777777" w:rsidR="00E223FE" w:rsidRPr="00C12FF1" w:rsidRDefault="00E223FE" w:rsidP="00E223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Zia, F; Ghafoor, N; Iqbal, M;Mehboob, S</w:t>
      </w:r>
    </w:p>
    <w:p w14:paraId="0E30DC94" w14:textId="77777777" w:rsidR="00E223FE" w:rsidRPr="00C12FF1" w:rsidRDefault="00E223FE" w:rsidP="00E223F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Green synthesis and characterization of silver nanoparticles using Cydonia oblong seed extract. </w:t>
      </w:r>
    </w:p>
    <w:p w14:paraId="038AC6F4" w14:textId="77777777" w:rsidR="00E223FE" w:rsidRPr="00C12FF1" w:rsidRDefault="00E223FE" w:rsidP="00E223FE">
      <w:pPr>
        <w:rPr>
          <w:b/>
          <w:i/>
          <w:sz w:val="20"/>
          <w:szCs w:val="20"/>
          <w:lang w:val="en"/>
        </w:rPr>
      </w:pPr>
      <w:r w:rsidRPr="00C12FF1">
        <w:rPr>
          <w:b/>
          <w:i/>
          <w:iCs/>
          <w:sz w:val="20"/>
          <w:szCs w:val="20"/>
          <w:lang w:val="sr-Latn-RS"/>
        </w:rPr>
        <w:t xml:space="preserve">APPLIED NANOSCIENCE, 2016, </w:t>
      </w:r>
      <w:r w:rsidRPr="00C12FF1">
        <w:rPr>
          <w:sz w:val="20"/>
          <w:szCs w:val="20"/>
          <w:lang w:val="en" w:eastAsia="sr-Latn-RS"/>
        </w:rPr>
        <w:t xml:space="preserve"> </w:t>
      </w:r>
      <w:r w:rsidRPr="00C12FF1">
        <w:rPr>
          <w:b/>
          <w:i/>
          <w:sz w:val="20"/>
          <w:szCs w:val="20"/>
          <w:lang w:val="en"/>
        </w:rPr>
        <w:t>DOI:10.1007/s13204-016-0517-z</w:t>
      </w:r>
    </w:p>
    <w:p w14:paraId="7DFF200E" w14:textId="77777777" w:rsidR="00E223FE" w:rsidRPr="00C12FF1" w:rsidRDefault="00E223FE" w:rsidP="00E223FE">
      <w:pPr>
        <w:ind w:left="360"/>
        <w:rPr>
          <w:i/>
          <w:sz w:val="20"/>
          <w:szCs w:val="20"/>
          <w:lang w:val="sr-Latn-RS"/>
        </w:rPr>
      </w:pPr>
    </w:p>
    <w:p w14:paraId="3F7DB9BD" w14:textId="77777777" w:rsidR="00161BB2" w:rsidRPr="00C12FF1" w:rsidRDefault="00161BB2" w:rsidP="00161B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Gric, T; Cada, M; Pistora, J</w:t>
      </w:r>
    </w:p>
    <w:p w14:paraId="554B5CDA" w14:textId="77777777" w:rsidR="00161BB2" w:rsidRPr="00C12FF1" w:rsidRDefault="00161BB2" w:rsidP="00161BB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Hyperbolic Metamaterial Interface: Propagation of Surface Waves. </w:t>
      </w:r>
    </w:p>
    <w:p w14:paraId="47360531" w14:textId="77777777" w:rsidR="00161BB2" w:rsidRPr="00C12FF1" w:rsidRDefault="00161BB2" w:rsidP="00161BB2">
      <w:pPr>
        <w:rPr>
          <w:b/>
          <w:i/>
          <w:iCs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GLOBAL JOURNAL OF RESEARCHES IN ENGINEERING, 16</w:t>
      </w:r>
      <w:r w:rsidRPr="00C12FF1">
        <w:rPr>
          <w:b/>
          <w:i/>
          <w:sz w:val="20"/>
          <w:szCs w:val="20"/>
          <w:lang w:val="sr-Latn-RS"/>
        </w:rPr>
        <w:t xml:space="preserve"> No 2-J 2016, http://www.engineeringresearch.org/index.php/GJRE/article/view/1449</w:t>
      </w:r>
    </w:p>
    <w:p w14:paraId="7E71F526" w14:textId="77777777" w:rsidR="00161BB2" w:rsidRPr="00C12FF1" w:rsidRDefault="00161BB2" w:rsidP="00161BB2">
      <w:pPr>
        <w:rPr>
          <w:i/>
          <w:sz w:val="20"/>
          <w:szCs w:val="20"/>
          <w:lang w:val="sr-Latn-RS"/>
        </w:rPr>
      </w:pPr>
    </w:p>
    <w:p w14:paraId="74D6B687" w14:textId="77777777" w:rsidR="0044533F" w:rsidRPr="00C12FF1" w:rsidRDefault="0044533F" w:rsidP="004453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Gric, T; Cada, M; Pistora, J</w:t>
      </w:r>
    </w:p>
    <w:p w14:paraId="6C00C41F" w14:textId="4AA53114" w:rsidR="0044533F" w:rsidRPr="00CF22C7" w:rsidRDefault="0044533F" w:rsidP="0044533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Propagation of surface waves formed at the interface between hyperbolic metamaterial and highly doped semiconductor. 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OPTICAL AND QUANTUM ELECTRONICS,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48</w:t>
      </w:r>
      <w:r w:rsidRPr="00C12FF1">
        <w:rPr>
          <w:b/>
          <w:i/>
          <w:sz w:val="20"/>
          <w:szCs w:val="20"/>
          <w:lang w:val="sr-Latn-RS"/>
        </w:rPr>
        <w:t xml:space="preserve">(4): </w:t>
      </w:r>
      <w:r w:rsidR="007E5C97" w:rsidRPr="00C12FF1">
        <w:rPr>
          <w:b/>
          <w:i/>
          <w:sz w:val="20"/>
          <w:szCs w:val="20"/>
        </w:rPr>
        <w:t>237</w:t>
      </w:r>
      <w:r w:rsidR="007E5C97" w:rsidRPr="00C12FF1">
        <w:rPr>
          <w:b/>
          <w:i/>
          <w:sz w:val="20"/>
          <w:szCs w:val="20"/>
          <w:lang w:val="sr-Latn-RS"/>
        </w:rPr>
        <w:t xml:space="preserve"> 2016</w:t>
      </w:r>
    </w:p>
    <w:p w14:paraId="7470B7E5" w14:textId="77777777" w:rsidR="0044533F" w:rsidRPr="00C12FF1" w:rsidRDefault="0044533F" w:rsidP="0044533F">
      <w:pPr>
        <w:rPr>
          <w:i/>
          <w:sz w:val="20"/>
          <w:szCs w:val="20"/>
          <w:lang w:val="sr-Latn-RS"/>
        </w:rPr>
      </w:pPr>
    </w:p>
    <w:p w14:paraId="234BB5EB" w14:textId="77777777" w:rsidR="006E2F41" w:rsidRPr="00C12FF1" w:rsidRDefault="006E2F41" w:rsidP="006E2F4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Henry, J; Mohanraj, K; Sivakumar, G</w:t>
      </w:r>
    </w:p>
    <w:p w14:paraId="2A8EB73D" w14:textId="77777777" w:rsidR="006E2F41" w:rsidRPr="00C12FF1" w:rsidRDefault="006E2F41" w:rsidP="006E2F41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Influence of Cissus quadrangularis Stabilized AgNPs and Its Structural, Optical, Antibacterial Analysis: A Comparative Study</w:t>
      </w:r>
    </w:p>
    <w:p w14:paraId="401861D9" w14:textId="77777777" w:rsidR="006E2F41" w:rsidRPr="00C12FF1" w:rsidRDefault="006E2F41" w:rsidP="002267A0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  <w:lang w:val="sr-Latn-RS"/>
        </w:rPr>
        <w:t>JOURNAL OF INORGANIC AND ORGANOMETALLIC POLYMERS</w:t>
      </w:r>
      <w:r w:rsidR="002267A0" w:rsidRPr="00C12FF1">
        <w:rPr>
          <w:b/>
          <w:i/>
          <w:iCs/>
          <w:sz w:val="20"/>
          <w:szCs w:val="20"/>
          <w:lang w:val="sr-Latn-RS"/>
        </w:rPr>
        <w:t xml:space="preserve"> AND MATERIALS</w:t>
      </w:r>
      <w:r w:rsidRPr="00C12FF1">
        <w:rPr>
          <w:b/>
          <w:i/>
          <w:iCs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="002267A0" w:rsidRPr="00C12FF1">
        <w:rPr>
          <w:b/>
          <w:i/>
          <w:sz w:val="20"/>
          <w:szCs w:val="20"/>
        </w:rPr>
        <w:t>26 (2):312-319 2016</w:t>
      </w:r>
    </w:p>
    <w:p w14:paraId="026E8EA3" w14:textId="77777777" w:rsidR="002267A0" w:rsidRPr="00C12FF1" w:rsidRDefault="002267A0" w:rsidP="002267A0">
      <w:pPr>
        <w:rPr>
          <w:i/>
          <w:sz w:val="20"/>
          <w:szCs w:val="20"/>
        </w:rPr>
      </w:pPr>
    </w:p>
    <w:p w14:paraId="6662BDA8" w14:textId="77777777" w:rsidR="001C7A24" w:rsidRPr="00C12FF1" w:rsidRDefault="001C7A24" w:rsidP="001C7A2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Nayak, JK; Parhi, P; Jha, R</w:t>
      </w:r>
    </w:p>
    <w:p w14:paraId="6CDA39AE" w14:textId="0B7D6D9D" w:rsidR="001C7A24" w:rsidRPr="00CF22C7" w:rsidRDefault="001C7A24" w:rsidP="001C7A2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Experimental and theoretical studies on localized surface plasmon resonance based fiber optic sensor using graphene oxide coated silver nanoparticles. </w:t>
      </w:r>
      <w:r w:rsidRPr="00C12FF1">
        <w:rPr>
          <w:b/>
          <w:i/>
          <w:iCs/>
          <w:sz w:val="20"/>
          <w:szCs w:val="20"/>
          <w:lang w:val="sr-Latn-RS"/>
        </w:rPr>
        <w:t>JOURNAL OF PHYSICS D: APPLIED PHYSICS,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49</w:t>
      </w:r>
      <w:r w:rsidR="001E745E" w:rsidRPr="00C12FF1">
        <w:rPr>
          <w:b/>
          <w:i/>
          <w:sz w:val="20"/>
          <w:szCs w:val="20"/>
          <w:lang w:val="sr-Latn-RS"/>
        </w:rPr>
        <w:t>(28):</w:t>
      </w:r>
      <w:r w:rsidRPr="00C12FF1">
        <w:rPr>
          <w:b/>
          <w:i/>
          <w:sz w:val="20"/>
          <w:szCs w:val="20"/>
          <w:lang w:val="sr-Latn-RS"/>
        </w:rPr>
        <w:t xml:space="preserve"> 285101 2016</w:t>
      </w:r>
    </w:p>
    <w:p w14:paraId="0AE3B04A" w14:textId="77777777" w:rsidR="001C7A24" w:rsidRPr="00C12FF1" w:rsidRDefault="001C7A24" w:rsidP="001C7A24">
      <w:pPr>
        <w:ind w:left="360"/>
        <w:rPr>
          <w:i/>
          <w:sz w:val="20"/>
          <w:szCs w:val="20"/>
        </w:rPr>
      </w:pPr>
    </w:p>
    <w:p w14:paraId="5BEEC5E5" w14:textId="77777777" w:rsidR="00E0049F" w:rsidRPr="00C12FF1" w:rsidRDefault="00E0049F" w:rsidP="00E0049F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Hamzah, M; Khenfouch, M; Srinivasu, VV</w:t>
      </w:r>
    </w:p>
    <w:p w14:paraId="722AD92D" w14:textId="77777777" w:rsidR="00E0049F" w:rsidRPr="00C12FF1" w:rsidRDefault="00E0049F" w:rsidP="00E0049F">
      <w:pPr>
        <w:jc w:val="both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  <w:lang w:val="en"/>
        </w:rPr>
        <w:t>The quenching of silver nanoparticles photoluminescence by graphene oxide: spectroscopic and morphological investigations</w:t>
      </w:r>
    </w:p>
    <w:p w14:paraId="70DA7E45" w14:textId="43F0E491" w:rsidR="00E0049F" w:rsidRPr="00C12FF1" w:rsidRDefault="00E0049F" w:rsidP="00E0049F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JOURNAL OF MATERIALS SCIENCE: MATERIALS IN ELECTRONICS, 2016, </w:t>
      </w:r>
      <w:r w:rsidR="00CF22C7" w:rsidRPr="00C12FF1">
        <w:rPr>
          <w:b/>
          <w:i/>
          <w:sz w:val="20"/>
          <w:szCs w:val="20"/>
        </w:rPr>
        <w:t>doi: 10.1007/s10854-016-5729-1</w:t>
      </w:r>
    </w:p>
    <w:p w14:paraId="092AFEB4" w14:textId="77777777" w:rsidR="00E0049F" w:rsidRPr="00C12FF1" w:rsidRDefault="00E0049F" w:rsidP="00E0049F">
      <w:pPr>
        <w:ind w:left="360"/>
        <w:rPr>
          <w:i/>
          <w:sz w:val="20"/>
          <w:szCs w:val="20"/>
        </w:rPr>
      </w:pPr>
    </w:p>
    <w:p w14:paraId="5179E694" w14:textId="69EED8A7" w:rsidR="00BD46A3" w:rsidRPr="00C12FF1" w:rsidRDefault="00BD46A3" w:rsidP="00BD46A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Suica-Bunghez, IR</w:t>
      </w:r>
      <w:r w:rsidR="00CF22C7">
        <w:rPr>
          <w:i/>
          <w:sz w:val="20"/>
          <w:szCs w:val="20"/>
          <w:lang w:val="sr-Latn-RS"/>
        </w:rPr>
        <w:t>;</w:t>
      </w:r>
      <w:r w:rsidRPr="00C12FF1">
        <w:rPr>
          <w:i/>
          <w:sz w:val="20"/>
          <w:szCs w:val="20"/>
          <w:lang w:val="sr-Latn-RS"/>
        </w:rPr>
        <w:t xml:space="preserve"> Fierascu, I</w:t>
      </w:r>
      <w:r w:rsidR="00CF22C7">
        <w:rPr>
          <w:i/>
          <w:sz w:val="20"/>
          <w:szCs w:val="20"/>
          <w:lang w:val="sr-Latn-RS"/>
        </w:rPr>
        <w:t>;...</w:t>
      </w:r>
      <w:r w:rsidRPr="00C12FF1">
        <w:rPr>
          <w:i/>
          <w:sz w:val="20"/>
          <w:szCs w:val="20"/>
          <w:lang w:val="sr-Latn-RS"/>
        </w:rPr>
        <w:t>&amp; Iordache, SM</w:t>
      </w:r>
    </w:p>
    <w:p w14:paraId="4C8F9587" w14:textId="77777777" w:rsidR="00BD46A3" w:rsidRPr="00C12FF1" w:rsidRDefault="00BD46A3" w:rsidP="00BD46A3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Environmentally friendly photosynthesis of silver-based materials using Cornus mas L. fruits. </w:t>
      </w:r>
    </w:p>
    <w:p w14:paraId="3B684D1C" w14:textId="77777777" w:rsidR="00BD46A3" w:rsidRPr="00C12FF1" w:rsidRDefault="00BD46A3" w:rsidP="00BD46A3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ENVIRONMENTAL</w:t>
      </w:r>
      <w:r w:rsidRPr="00C12FF1">
        <w:rPr>
          <w:b/>
          <w:i/>
          <w:iCs/>
          <w:sz w:val="20"/>
          <w:szCs w:val="20"/>
          <w:lang w:val="sr-Latn-RS"/>
        </w:rPr>
        <w:t xml:space="preserve"> ENGINEERING &amp; MANAGEMENT JOURNAL</w:t>
      </w:r>
      <w:r w:rsidR="008C7433" w:rsidRPr="00C12FF1">
        <w:rPr>
          <w:b/>
          <w:i/>
          <w:iCs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15</w:t>
      </w:r>
      <w:r w:rsidRPr="00C12FF1">
        <w:rPr>
          <w:b/>
          <w:i/>
          <w:sz w:val="20"/>
          <w:szCs w:val="20"/>
          <w:lang w:val="sr-Latn-RS"/>
        </w:rPr>
        <w:t xml:space="preserve">(9) </w:t>
      </w:r>
      <w:r w:rsidR="008C7433" w:rsidRPr="00C12FF1">
        <w:rPr>
          <w:b/>
          <w:i/>
          <w:sz w:val="20"/>
          <w:szCs w:val="20"/>
          <w:lang w:val="sr-Latn-RS"/>
        </w:rPr>
        <w:t xml:space="preserve">: </w:t>
      </w:r>
      <w:r w:rsidR="008C7433" w:rsidRPr="00C12FF1">
        <w:rPr>
          <w:b/>
          <w:i/>
          <w:sz w:val="20"/>
          <w:szCs w:val="20"/>
        </w:rPr>
        <w:t xml:space="preserve">p2085-2094 </w:t>
      </w:r>
      <w:r w:rsidRPr="00C12FF1">
        <w:rPr>
          <w:b/>
          <w:i/>
          <w:sz w:val="20"/>
          <w:szCs w:val="20"/>
          <w:lang w:val="sr-Latn-RS"/>
        </w:rPr>
        <w:t>2016</w:t>
      </w:r>
    </w:p>
    <w:p w14:paraId="2B6308AF" w14:textId="77777777" w:rsidR="00E71A21" w:rsidRPr="00C12FF1" w:rsidRDefault="00E71A21" w:rsidP="000764C8">
      <w:pPr>
        <w:rPr>
          <w:i/>
          <w:sz w:val="20"/>
          <w:szCs w:val="20"/>
        </w:rPr>
      </w:pPr>
    </w:p>
    <w:p w14:paraId="1150EF6E" w14:textId="77777777" w:rsidR="00A24735" w:rsidRPr="00C12FF1" w:rsidRDefault="00A24735" w:rsidP="00890A22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Altunbek, M; Kuku, G; Culha, M</w:t>
      </w:r>
    </w:p>
    <w:p w14:paraId="11D8D43B" w14:textId="3CA35E27" w:rsidR="00A24735" w:rsidRDefault="00A24735" w:rsidP="00A24735">
      <w:p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Nanomaterials used in implant technology and their toxicity. </w:t>
      </w:r>
      <w:r w:rsidRPr="00C12FF1">
        <w:rPr>
          <w:b/>
          <w:i/>
          <w:iCs/>
          <w:sz w:val="20"/>
          <w:szCs w:val="20"/>
        </w:rPr>
        <w:t>Biomedical Nanomaterials: From Design to Implementation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4</w:t>
      </w:r>
      <w:r w:rsidR="00DA50E1">
        <w:rPr>
          <w:b/>
          <w:i/>
          <w:sz w:val="20"/>
          <w:szCs w:val="20"/>
        </w:rPr>
        <w:t>:</w:t>
      </w:r>
      <w:r w:rsidRPr="00C12FF1">
        <w:rPr>
          <w:b/>
          <w:i/>
          <w:sz w:val="20"/>
          <w:szCs w:val="20"/>
        </w:rPr>
        <w:t xml:space="preserve"> 221 2016</w:t>
      </w:r>
    </w:p>
    <w:p w14:paraId="625FCBDE" w14:textId="77777777" w:rsidR="00DA50E1" w:rsidRPr="00DA50E1" w:rsidRDefault="00DA50E1" w:rsidP="00A24735">
      <w:pPr>
        <w:rPr>
          <w:b/>
          <w:i/>
          <w:sz w:val="20"/>
          <w:szCs w:val="20"/>
        </w:rPr>
      </w:pPr>
    </w:p>
    <w:p w14:paraId="46529B33" w14:textId="3FA4D012" w:rsidR="00890A22" w:rsidRPr="00C12FF1" w:rsidRDefault="00890A22" w:rsidP="00890A22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Dong, Z; Asbahi, M; Lin, J;</w:t>
      </w:r>
      <w:r w:rsidR="00CF22C7">
        <w:rPr>
          <w:i/>
          <w:sz w:val="20"/>
          <w:szCs w:val="20"/>
        </w:rPr>
        <w:t>…&amp;</w:t>
      </w:r>
      <w:r w:rsidRPr="00C12FF1">
        <w:rPr>
          <w:i/>
          <w:sz w:val="20"/>
          <w:szCs w:val="20"/>
        </w:rPr>
        <w:t xml:space="preserve"> Yang, JKW</w:t>
      </w:r>
    </w:p>
    <w:p w14:paraId="521B9CE2" w14:textId="11997813" w:rsidR="00890A22" w:rsidRPr="00CF22C7" w:rsidRDefault="00890A22" w:rsidP="00890A22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Second-Harmonic Generation from Sub-5 nm Gaps by Directed Self-Assembly of Nanoparticles onto Template-Stripped Gold Substrates</w:t>
      </w:r>
      <w:r w:rsidR="00CF22C7">
        <w:rPr>
          <w:i/>
          <w:sz w:val="20"/>
          <w:szCs w:val="20"/>
          <w:u w:val="single"/>
        </w:rPr>
        <w:t>,</w:t>
      </w:r>
      <w:r w:rsidR="00D62FC5" w:rsidRPr="00C12FF1">
        <w:rPr>
          <w:b/>
          <w:i/>
          <w:sz w:val="20"/>
          <w:szCs w:val="20"/>
        </w:rPr>
        <w:t>NANO LETTERS, 15 (9):</w:t>
      </w:r>
      <w:r w:rsidRPr="00C12FF1">
        <w:rPr>
          <w:b/>
          <w:i/>
          <w:sz w:val="20"/>
          <w:szCs w:val="20"/>
        </w:rPr>
        <w:t>5976-5981 2015</w:t>
      </w:r>
    </w:p>
    <w:p w14:paraId="085E6F69" w14:textId="77777777" w:rsidR="00890A22" w:rsidRPr="00C12FF1" w:rsidRDefault="00890A22" w:rsidP="00890A22">
      <w:pPr>
        <w:rPr>
          <w:i/>
          <w:sz w:val="20"/>
          <w:szCs w:val="20"/>
        </w:rPr>
      </w:pPr>
    </w:p>
    <w:p w14:paraId="29E4B270" w14:textId="77777777" w:rsidR="00C5710D" w:rsidRPr="00C12FF1" w:rsidRDefault="00C5710D" w:rsidP="00C5710D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Azmi, SAM; Sahar, M R; Ghoshal, SK; Arifin, R</w:t>
      </w:r>
    </w:p>
    <w:p w14:paraId="62586654" w14:textId="68CD51C5" w:rsidR="00C5710D" w:rsidRPr="00CF22C7" w:rsidRDefault="00C5710D" w:rsidP="00C5710D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Modification of structural and physical properties of samarium doped zinc phosphate glasses due to the inclusion of nickel oxide nanoparticles</w:t>
      </w:r>
      <w:r w:rsidR="00CF22C7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>JOURNAL OF NON-CRYSTALLINE SOLIDS, 411: 53-58 2015</w:t>
      </w:r>
    </w:p>
    <w:p w14:paraId="745A94E8" w14:textId="77777777" w:rsidR="00C5710D" w:rsidRPr="00C12FF1" w:rsidRDefault="00C5710D" w:rsidP="00C5710D">
      <w:pPr>
        <w:ind w:left="360"/>
        <w:rPr>
          <w:i/>
          <w:sz w:val="20"/>
          <w:szCs w:val="20"/>
        </w:rPr>
      </w:pPr>
    </w:p>
    <w:p w14:paraId="520F73CD" w14:textId="77777777" w:rsidR="0028092A" w:rsidRPr="00C12FF1" w:rsidRDefault="0028092A" w:rsidP="0028092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Tüzüner, Ş; Demir, M M</w:t>
      </w:r>
    </w:p>
    <w:p w14:paraId="2E2942CB" w14:textId="77777777" w:rsidR="00DA50E1" w:rsidRDefault="0028092A" w:rsidP="0028092A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Dispersion of organophilic Ag nanoparticles in PS-PMMA blends. </w:t>
      </w:r>
    </w:p>
    <w:p w14:paraId="1866F849" w14:textId="407D9E28" w:rsidR="0028092A" w:rsidRPr="00C12FF1" w:rsidRDefault="0028092A" w:rsidP="0028092A">
      <w:pPr>
        <w:rPr>
          <w:i/>
          <w:sz w:val="20"/>
          <w:szCs w:val="20"/>
          <w:u w:val="single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 xml:space="preserve">MATERIALS CHEMISTRY AND PHYSICS, </w:t>
      </w:r>
      <w:r w:rsidR="00B57474" w:rsidRPr="00C12FF1">
        <w:rPr>
          <w:b/>
          <w:i/>
          <w:iCs/>
          <w:sz w:val="20"/>
          <w:szCs w:val="20"/>
          <w:lang w:val="sr-Latn-RS"/>
        </w:rPr>
        <w:t xml:space="preserve">162: </w:t>
      </w:r>
      <w:r w:rsidR="00B57474" w:rsidRPr="00C12FF1">
        <w:rPr>
          <w:b/>
          <w:i/>
          <w:iCs/>
          <w:sz w:val="20"/>
          <w:szCs w:val="20"/>
        </w:rPr>
        <w:t xml:space="preserve">692 - 699  </w:t>
      </w:r>
      <w:r w:rsidRPr="00C12FF1">
        <w:rPr>
          <w:b/>
          <w:i/>
          <w:iCs/>
          <w:sz w:val="20"/>
          <w:szCs w:val="20"/>
          <w:lang w:val="sr-Latn-RS"/>
        </w:rPr>
        <w:t>2015</w:t>
      </w:r>
    </w:p>
    <w:p w14:paraId="414FB7F3" w14:textId="77777777" w:rsidR="0028092A" w:rsidRPr="00C12FF1" w:rsidRDefault="0028092A" w:rsidP="0028092A">
      <w:pPr>
        <w:ind w:left="360"/>
        <w:rPr>
          <w:i/>
          <w:sz w:val="20"/>
          <w:szCs w:val="20"/>
          <w:lang w:val="sr-Latn-RS"/>
        </w:rPr>
      </w:pPr>
    </w:p>
    <w:p w14:paraId="2A50BE4B" w14:textId="77777777" w:rsidR="0018772B" w:rsidRPr="00C12FF1" w:rsidRDefault="0018772B" w:rsidP="0018772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Romann, JC; Wei, J; Pileni, MP </w:t>
      </w:r>
    </w:p>
    <w:p w14:paraId="76A114FD" w14:textId="77777777" w:rsidR="0018772B" w:rsidRPr="00C12FF1" w:rsidRDefault="0018772B" w:rsidP="0018772B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Computational Matching of Surface Plasmon Resonance: Interactions Between Silver Nanoparticles and Ligands. </w:t>
      </w:r>
    </w:p>
    <w:p w14:paraId="1CAF34A2" w14:textId="77777777" w:rsidR="0018772B" w:rsidRPr="00C12FF1" w:rsidRDefault="0018772B" w:rsidP="0018772B">
      <w:pPr>
        <w:rPr>
          <w:b/>
          <w:i/>
          <w:iCs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PHYSICAL CHEMISTRY C, </w:t>
      </w:r>
      <w:r w:rsidR="00D8278D" w:rsidRPr="00C12FF1">
        <w:rPr>
          <w:b/>
          <w:i/>
          <w:iCs/>
          <w:sz w:val="20"/>
          <w:szCs w:val="20"/>
        </w:rPr>
        <w:t xml:space="preserve">119 (20): 11094–11099 </w:t>
      </w:r>
      <w:r w:rsidRPr="00C12FF1">
        <w:rPr>
          <w:b/>
          <w:i/>
          <w:iCs/>
          <w:sz w:val="20"/>
          <w:szCs w:val="20"/>
        </w:rPr>
        <w:t>2015</w:t>
      </w:r>
    </w:p>
    <w:p w14:paraId="0882F51C" w14:textId="77777777" w:rsidR="00826951" w:rsidRPr="00C12FF1" w:rsidRDefault="00826951" w:rsidP="0018772B">
      <w:pPr>
        <w:rPr>
          <w:i/>
          <w:color w:val="FF0000"/>
          <w:sz w:val="20"/>
          <w:szCs w:val="20"/>
          <w:lang w:val="sr-Latn-RS"/>
        </w:rPr>
      </w:pPr>
    </w:p>
    <w:p w14:paraId="2301E6E0" w14:textId="77777777" w:rsidR="009D5DA7" w:rsidRPr="00C12FF1" w:rsidRDefault="00D8278D" w:rsidP="00D8278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Ajaypraveenkumar, A</w:t>
      </w:r>
      <w:r w:rsidR="009D5DA7" w:rsidRPr="00C12FF1">
        <w:rPr>
          <w:i/>
          <w:sz w:val="20"/>
          <w:szCs w:val="20"/>
          <w:lang w:val="sr-Latn-RS"/>
        </w:rPr>
        <w:t>; Henry, J; Mohanraj, K; Sivakumar, G; Umamaheswari, S</w:t>
      </w:r>
    </w:p>
    <w:p w14:paraId="584870E1" w14:textId="4512588C" w:rsidR="009D5DA7" w:rsidRPr="00CF22C7" w:rsidRDefault="009D5DA7" w:rsidP="009D5DA7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Characterization, Luminescence and Antibacterial Properties of Stable AgNPs Synthesized From AgCl by Precipitation Method.</w:t>
      </w:r>
      <w:r w:rsidRPr="00C12FF1">
        <w:rPr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</w:rPr>
        <w:t>JOURNAL OF MATERIALS SCIENCE</w:t>
      </w:r>
      <w:r w:rsidRPr="00C12FF1">
        <w:rPr>
          <w:i/>
          <w:iCs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&amp; TECHNOLOGY,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="00BC0F86" w:rsidRPr="00C12FF1">
        <w:rPr>
          <w:b/>
          <w:i/>
          <w:iCs/>
          <w:sz w:val="20"/>
          <w:szCs w:val="20"/>
        </w:rPr>
        <w:t>31</w:t>
      </w:r>
      <w:r w:rsidR="00BC0F86" w:rsidRPr="00C12FF1">
        <w:rPr>
          <w:b/>
          <w:i/>
          <w:sz w:val="20"/>
          <w:szCs w:val="20"/>
        </w:rPr>
        <w:t xml:space="preserve">(11): 1125-1132 </w:t>
      </w:r>
      <w:r w:rsidR="00BC0F86" w:rsidRPr="00C12FF1">
        <w:rPr>
          <w:b/>
          <w:i/>
          <w:sz w:val="20"/>
          <w:szCs w:val="20"/>
          <w:lang w:val="sr-Latn-RS"/>
        </w:rPr>
        <w:t>2015</w:t>
      </w:r>
    </w:p>
    <w:p w14:paraId="6E1F5D73" w14:textId="77777777" w:rsidR="00BC0F86" w:rsidRPr="00C12FF1" w:rsidRDefault="00BC0F86" w:rsidP="00BC0F86">
      <w:pPr>
        <w:rPr>
          <w:i/>
          <w:sz w:val="20"/>
          <w:szCs w:val="20"/>
          <w:lang w:val="sr-Latn-RS"/>
        </w:rPr>
      </w:pPr>
    </w:p>
    <w:p w14:paraId="4450EC54" w14:textId="77777777" w:rsidR="00692D6F" w:rsidRPr="00C12FF1" w:rsidRDefault="00692D6F" w:rsidP="0082695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en"/>
        </w:rPr>
        <w:t>Stasyuk, NY; Gayda, GZ; Serkiz, RJ; Gonchar, MV</w:t>
      </w:r>
    </w:p>
    <w:p w14:paraId="1499276C" w14:textId="77777777" w:rsidR="00DA50E1" w:rsidRDefault="00692D6F" w:rsidP="00692D6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en"/>
        </w:rPr>
        <w:t>Cell Imaging with Fluorescent Bi-Metallic Nanoparticles</w:t>
      </w:r>
    </w:p>
    <w:p w14:paraId="2FEB6EAA" w14:textId="555E1003" w:rsidR="00692D6F" w:rsidRPr="00DA50E1" w:rsidRDefault="00692D6F" w:rsidP="00692D6F">
      <w:pPr>
        <w:rPr>
          <w:i/>
          <w:sz w:val="20"/>
          <w:szCs w:val="20"/>
          <w:u w:val="single"/>
          <w:lang w:val="sr-Latn-RS"/>
        </w:rPr>
      </w:pPr>
      <w:r w:rsidRPr="00C12FF1">
        <w:rPr>
          <w:b/>
          <w:i/>
          <w:sz w:val="20"/>
          <w:szCs w:val="20"/>
          <w:lang w:val="en"/>
        </w:rPr>
        <w:t>JOURNAL OF ADVANCES IN CHEMISTRY, 11(4): 3499 – 3511 2015</w:t>
      </w:r>
    </w:p>
    <w:p w14:paraId="76012DB8" w14:textId="77777777" w:rsidR="00692D6F" w:rsidRPr="00C12FF1" w:rsidRDefault="00692D6F" w:rsidP="00692D6F">
      <w:pPr>
        <w:rPr>
          <w:i/>
          <w:sz w:val="20"/>
          <w:szCs w:val="20"/>
          <w:lang w:val="sr-Latn-RS"/>
        </w:rPr>
      </w:pPr>
    </w:p>
    <w:p w14:paraId="2643F45D" w14:textId="77777777" w:rsidR="004F32A2" w:rsidRPr="00C12FF1" w:rsidRDefault="004F32A2" w:rsidP="0082695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Kim, Y.;Lee, S; Lee, K; Shim, S; Kim, JY; Lee, HW; Choi, D</w:t>
      </w:r>
    </w:p>
    <w:p w14:paraId="18026BD4" w14:textId="77777777" w:rsidR="004F32A2" w:rsidRPr="00C12FF1" w:rsidRDefault="004F32A2" w:rsidP="004F32A2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Self-Assembled Plasmonic Nanoparticles on Vertically Aligned Carbon Nanotube Electrodes via Thermal Evaporation</w:t>
      </w:r>
      <w:r w:rsidRPr="00C12FF1">
        <w:rPr>
          <w:i/>
          <w:sz w:val="20"/>
          <w:szCs w:val="20"/>
          <w:lang w:val="sr-Latn-RS"/>
        </w:rPr>
        <w:t xml:space="preserve">. </w:t>
      </w:r>
    </w:p>
    <w:p w14:paraId="2FEF67E7" w14:textId="77777777" w:rsidR="004F32A2" w:rsidRPr="00C12FF1" w:rsidRDefault="004F32A2" w:rsidP="004F32A2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ACS APPLIED MATERIALS &amp; INTERFACES,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6</w:t>
      </w:r>
      <w:r w:rsidRPr="00C12FF1">
        <w:rPr>
          <w:b/>
          <w:i/>
          <w:sz w:val="20"/>
          <w:szCs w:val="20"/>
          <w:lang w:val="sr-Latn-RS"/>
        </w:rPr>
        <w:t>(22): 20423-20429 2014</w:t>
      </w:r>
    </w:p>
    <w:p w14:paraId="0E71D220" w14:textId="77777777" w:rsidR="004F32A2" w:rsidRPr="00C12FF1" w:rsidRDefault="004F32A2" w:rsidP="004F32A2">
      <w:pPr>
        <w:rPr>
          <w:i/>
          <w:sz w:val="20"/>
          <w:szCs w:val="20"/>
        </w:rPr>
      </w:pPr>
    </w:p>
    <w:p w14:paraId="3F96DADC" w14:textId="77777777" w:rsidR="00E75DBC" w:rsidRPr="00C12FF1" w:rsidRDefault="00E75DB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iCs/>
          <w:sz w:val="20"/>
          <w:szCs w:val="20"/>
        </w:rPr>
        <w:t>Gasparyan V</w:t>
      </w:r>
    </w:p>
    <w:p w14:paraId="1956FD78" w14:textId="77777777" w:rsidR="00E75DBC" w:rsidRPr="00C12FF1" w:rsidRDefault="00E75DBC" w:rsidP="00E75DBC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Preparation and application of various nanoparticles in biology and medicine</w:t>
      </w:r>
    </w:p>
    <w:p w14:paraId="3946AC60" w14:textId="77777777" w:rsidR="00E75DBC" w:rsidRPr="00C12FF1" w:rsidRDefault="00E75DBC" w:rsidP="00E75DBC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NANOTECHNOLOGY DEVELOPMENT, 3(1): e2</w:t>
      </w:r>
      <w:r w:rsidRPr="00C12FF1">
        <w:rPr>
          <w:rFonts w:ascii="Verdana" w:hAnsi="Verdana" w:cs="Arial"/>
          <w:b/>
          <w:i/>
          <w:iCs/>
          <w:color w:val="111111"/>
          <w:sz w:val="20"/>
          <w:szCs w:val="20"/>
        </w:rPr>
        <w:t xml:space="preserve"> </w:t>
      </w:r>
      <w:r w:rsidR="00D949EF" w:rsidRPr="00C12FF1">
        <w:rPr>
          <w:b/>
          <w:i/>
          <w:sz w:val="20"/>
          <w:szCs w:val="20"/>
        </w:rPr>
        <w:t xml:space="preserve">2013, </w:t>
      </w:r>
      <w:r w:rsidRPr="00C12FF1">
        <w:rPr>
          <w:b/>
          <w:i/>
          <w:iCs/>
          <w:sz w:val="20"/>
          <w:szCs w:val="20"/>
        </w:rPr>
        <w:t xml:space="preserve">DOI: </w:t>
      </w:r>
      <w:hyperlink r:id="rId235" w:tgtFrame="_blank" w:history="1">
        <w:r w:rsidRPr="00C12FF1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</w:rPr>
          <w:t>10.4081/nd.2013.e2</w:t>
        </w:r>
      </w:hyperlink>
      <w:r w:rsidRPr="00C12FF1">
        <w:rPr>
          <w:b/>
          <w:i/>
          <w:sz w:val="20"/>
          <w:szCs w:val="20"/>
        </w:rPr>
        <w:t xml:space="preserve"> </w:t>
      </w:r>
    </w:p>
    <w:p w14:paraId="674FB929" w14:textId="77777777" w:rsidR="00E75DBC" w:rsidRPr="00C12FF1" w:rsidRDefault="00E75DBC" w:rsidP="00E75DBC">
      <w:pPr>
        <w:rPr>
          <w:i/>
          <w:sz w:val="20"/>
          <w:szCs w:val="20"/>
        </w:rPr>
      </w:pPr>
    </w:p>
    <w:p w14:paraId="787F5560" w14:textId="77777777" w:rsidR="00680008" w:rsidRPr="00C12FF1" w:rsidRDefault="00680008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Dhakal, TR; Mishra, SR; Glenn, Z; Rai, BK</w:t>
      </w:r>
    </w:p>
    <w:p w14:paraId="47FB2AE7" w14:textId="77777777" w:rsidR="00680008" w:rsidRPr="00C12FF1" w:rsidRDefault="00680008" w:rsidP="00A443C3">
      <w:pPr>
        <w:rPr>
          <w:i/>
          <w:sz w:val="20"/>
          <w:szCs w:val="20"/>
        </w:rPr>
      </w:pPr>
      <w:hyperlink r:id="rId236" w:history="1">
        <w:r w:rsidRPr="00C12FF1">
          <w:rPr>
            <w:rStyle w:val="Hyperlink"/>
            <w:i/>
            <w:color w:val="auto"/>
            <w:sz w:val="20"/>
            <w:szCs w:val="20"/>
          </w:rPr>
          <w:t>Synergistic effect of pvp and peg on the behavior of silver nanoparticle-polymer composites</w:t>
        </w:r>
      </w:hyperlink>
    </w:p>
    <w:p w14:paraId="09A9B078" w14:textId="77777777" w:rsidR="00680008" w:rsidRPr="00C12FF1" w:rsidRDefault="00680008" w:rsidP="00A443C3">
      <w:pPr>
        <w:rPr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NANOSCIENCE AND NANOTECHNOLOGY</w:t>
      </w:r>
      <w:r w:rsidR="009E4EBC" w:rsidRPr="00C12FF1">
        <w:rPr>
          <w:b/>
          <w:i/>
          <w:iCs/>
          <w:sz w:val="20"/>
          <w:szCs w:val="20"/>
        </w:rPr>
        <w:t>, 12 (8): 6389-6396 2012</w:t>
      </w:r>
    </w:p>
    <w:p w14:paraId="4DE3A92F" w14:textId="77777777" w:rsidR="00680008" w:rsidRPr="00C12FF1" w:rsidRDefault="00680008" w:rsidP="00A443C3">
      <w:pPr>
        <w:rPr>
          <w:b/>
          <w:i/>
          <w:sz w:val="20"/>
          <w:szCs w:val="20"/>
        </w:rPr>
      </w:pPr>
    </w:p>
    <w:p w14:paraId="31DE55C1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3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Acharya, H;</w:t>
        </w:r>
      </w:hyperlink>
      <w:r w:rsidRPr="00C12FF1">
        <w:rPr>
          <w:i/>
          <w:sz w:val="20"/>
          <w:szCs w:val="20"/>
        </w:rPr>
        <w:t xml:space="preserve"> </w:t>
      </w:r>
      <w:hyperlink r:id="rId23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Sung, J;</w:t>
        </w:r>
      </w:hyperlink>
      <w:r w:rsidRPr="00C12FF1">
        <w:rPr>
          <w:i/>
          <w:sz w:val="20"/>
          <w:szCs w:val="20"/>
        </w:rPr>
        <w:t xml:space="preserve"> </w:t>
      </w:r>
      <w:hyperlink r:id="rId23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Shin, H-i;</w:t>
        </w:r>
      </w:hyperlink>
      <w:r w:rsidRPr="00C12FF1">
        <w:rPr>
          <w:i/>
          <w:sz w:val="20"/>
          <w:szCs w:val="20"/>
        </w:rPr>
        <w:t xml:space="preserve"> </w:t>
      </w:r>
      <w:hyperlink r:id="rId24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Park, S-Y;</w:t>
        </w:r>
      </w:hyperlink>
      <w:r w:rsidRPr="00C12FF1">
        <w:rPr>
          <w:i/>
          <w:sz w:val="20"/>
          <w:szCs w:val="20"/>
        </w:rPr>
        <w:t xml:space="preserve"> </w:t>
      </w:r>
      <w:hyperlink r:id="rId24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Min, BG;</w:t>
        </w:r>
      </w:hyperlink>
      <w:r w:rsidRPr="00C12FF1">
        <w:rPr>
          <w:i/>
          <w:sz w:val="20"/>
          <w:szCs w:val="20"/>
        </w:rPr>
        <w:t xml:space="preserve"> </w:t>
      </w:r>
      <w:hyperlink r:id="rId24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Park, C</w:t>
        </w:r>
      </w:hyperlink>
    </w:p>
    <w:p w14:paraId="398C933F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Deposition of silver nanoparticles on single wall carbon nanotubes via a self assembled block copolymer micelles </w:t>
      </w:r>
    </w:p>
    <w:p w14:paraId="60F9B253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REACTIVE AND FUNCTIONAL POLYMERS, </w:t>
      </w:r>
      <w:r w:rsidRPr="00C12FF1">
        <w:rPr>
          <w:b/>
          <w:i/>
          <w:sz w:val="20"/>
          <w:szCs w:val="20"/>
        </w:rPr>
        <w:t>69 (7): 552-557 2009</w:t>
      </w:r>
    </w:p>
    <w:p w14:paraId="663AFD35" w14:textId="77777777" w:rsidR="00A443C3" w:rsidRPr="00C12FF1" w:rsidRDefault="00A443C3" w:rsidP="00A443C3">
      <w:pPr>
        <w:rPr>
          <w:b/>
          <w:sz w:val="20"/>
          <w:szCs w:val="20"/>
        </w:rPr>
      </w:pPr>
    </w:p>
    <w:p w14:paraId="0010B90B" w14:textId="77777777" w:rsidR="00A443C3" w:rsidRPr="009B4FC3" w:rsidRDefault="00A443C3" w:rsidP="00A443C3">
      <w:pPr>
        <w:rPr>
          <w:b/>
        </w:rPr>
      </w:pPr>
    </w:p>
    <w:p w14:paraId="1C9785DC" w14:textId="77777777" w:rsidR="00A443C3" w:rsidRPr="00C12FF1" w:rsidRDefault="00AF29D9" w:rsidP="00A443C3">
      <w:pPr>
        <w:rPr>
          <w:b/>
          <w:bCs/>
          <w:color w:val="993366"/>
          <w:sz w:val="22"/>
          <w:szCs w:val="22"/>
        </w:rPr>
      </w:pPr>
      <w:r>
        <w:rPr>
          <w:b/>
          <w:color w:val="993366"/>
        </w:rPr>
        <w:t>11</w:t>
      </w:r>
      <w:r w:rsidR="00A443C3" w:rsidRPr="005324EE">
        <w:rPr>
          <w:b/>
          <w:color w:val="993366"/>
        </w:rPr>
        <w:t>.</w:t>
      </w:r>
      <w:r w:rsidR="00A443C3" w:rsidRPr="005324EE">
        <w:rPr>
          <w:color w:val="993366"/>
        </w:rPr>
        <w:t xml:space="preserve"> </w:t>
      </w:r>
      <w:r w:rsidR="00A443C3" w:rsidRPr="00C12FF1">
        <w:rPr>
          <w:color w:val="993366"/>
          <w:sz w:val="22"/>
          <w:szCs w:val="22"/>
        </w:rPr>
        <w:t xml:space="preserve">Radetic, M; </w:t>
      </w:r>
      <w:hyperlink r:id="rId243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Ilic, V</w:t>
        </w:r>
      </w:hyperlink>
      <w:r w:rsidR="00A443C3" w:rsidRPr="00C12FF1">
        <w:rPr>
          <w:color w:val="993366"/>
          <w:sz w:val="22"/>
          <w:szCs w:val="22"/>
        </w:rPr>
        <w:t xml:space="preserve">; </w:t>
      </w:r>
      <w:hyperlink r:id="rId244" w:tooltip="Search for all articles by this author" w:history="1">
        <w:r w:rsidR="00A443C3" w:rsidRPr="00C12FF1">
          <w:rPr>
            <w:rStyle w:val="Hyperlink"/>
            <w:b/>
            <w:color w:val="993366"/>
            <w:sz w:val="22"/>
            <w:szCs w:val="22"/>
            <w:u w:val="none"/>
          </w:rPr>
          <w:t>Vodnik, V</w:t>
        </w:r>
      </w:hyperlink>
      <w:r w:rsidR="00A443C3" w:rsidRPr="00C12FF1">
        <w:rPr>
          <w:color w:val="993366"/>
          <w:sz w:val="22"/>
          <w:szCs w:val="22"/>
        </w:rPr>
        <w:t xml:space="preserve">; </w:t>
      </w:r>
      <w:hyperlink r:id="rId245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Dimitrijevic, S</w:t>
        </w:r>
      </w:hyperlink>
      <w:r w:rsidR="00A443C3" w:rsidRPr="00C12FF1">
        <w:rPr>
          <w:color w:val="993366"/>
          <w:sz w:val="22"/>
          <w:szCs w:val="22"/>
        </w:rPr>
        <w:t xml:space="preserve">; </w:t>
      </w:r>
      <w:hyperlink r:id="rId246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Jovancic, P</w:t>
        </w:r>
      </w:hyperlink>
      <w:r w:rsidR="00A443C3" w:rsidRPr="00C12FF1">
        <w:rPr>
          <w:color w:val="993366"/>
          <w:sz w:val="22"/>
          <w:szCs w:val="22"/>
        </w:rPr>
        <w:t xml:space="preserve">; </w:t>
      </w:r>
      <w:hyperlink r:id="rId247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Saponjic, Z</w:t>
        </w:r>
      </w:hyperlink>
      <w:r w:rsidR="00A443C3" w:rsidRPr="00C12FF1">
        <w:rPr>
          <w:color w:val="993366"/>
          <w:sz w:val="22"/>
          <w:szCs w:val="22"/>
        </w:rPr>
        <w:t xml:space="preserve">; </w:t>
      </w:r>
      <w:hyperlink r:id="rId248" w:tooltip="Search for all articles by this author" w:history="1">
        <w:r w:rsidR="00A443C3" w:rsidRPr="00C12FF1">
          <w:rPr>
            <w:rStyle w:val="Hyperlink"/>
            <w:color w:val="993366"/>
            <w:sz w:val="22"/>
            <w:szCs w:val="22"/>
            <w:u w:val="none"/>
          </w:rPr>
          <w:t>Nedeljkovic, JM</w:t>
        </w:r>
      </w:hyperlink>
    </w:p>
    <w:p w14:paraId="7BF6F880" w14:textId="77777777" w:rsidR="00A443C3" w:rsidRPr="00C12FF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12FF1">
        <w:rPr>
          <w:bCs/>
          <w:i/>
          <w:color w:val="993366"/>
          <w:sz w:val="22"/>
          <w:szCs w:val="22"/>
          <w:u w:val="single"/>
        </w:rPr>
        <w:t>Antibacterial effect of silver nanoparticles deposited on corona-treated polyester and polyamide fabrics</w:t>
      </w:r>
    </w:p>
    <w:p w14:paraId="4CA83B17" w14:textId="77777777" w:rsidR="00A443C3" w:rsidRPr="00C12FF1" w:rsidRDefault="00A443C3" w:rsidP="00A443C3">
      <w:pPr>
        <w:rPr>
          <w:b/>
          <w:color w:val="993366"/>
          <w:sz w:val="22"/>
          <w:szCs w:val="22"/>
        </w:rPr>
      </w:pPr>
      <w:r w:rsidRPr="00C12FF1">
        <w:rPr>
          <w:b/>
          <w:iCs/>
          <w:color w:val="993366"/>
          <w:sz w:val="22"/>
          <w:szCs w:val="22"/>
        </w:rPr>
        <w:t>POLYMERS FOR ADVANCED TECHNOLOGIES,</w:t>
      </w:r>
      <w:r w:rsidRPr="00C12FF1">
        <w:rPr>
          <w:b/>
          <w:color w:val="993366"/>
          <w:sz w:val="22"/>
          <w:szCs w:val="22"/>
        </w:rPr>
        <w:t> 19 (12) 1816-1821 2008</w:t>
      </w:r>
    </w:p>
    <w:p w14:paraId="6CEFAD1B" w14:textId="77777777" w:rsidR="00CA14F4" w:rsidRPr="00CA14F4" w:rsidRDefault="00CA14F4" w:rsidP="00CA14F4">
      <w:pPr>
        <w:rPr>
          <w:i/>
          <w:sz w:val="22"/>
          <w:szCs w:val="22"/>
          <w:u w:val="single"/>
          <w:lang w:val="sr-Latn-RS"/>
        </w:rPr>
      </w:pPr>
    </w:p>
    <w:p w14:paraId="4F335BA6" w14:textId="609AA2B3" w:rsidR="009C3D8D" w:rsidRDefault="009C3D8D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5" w:name="_Hlk158283735"/>
      <w:r>
        <w:rPr>
          <w:i/>
          <w:sz w:val="20"/>
          <w:szCs w:val="20"/>
          <w:lang w:val="sr-Latn-RS"/>
        </w:rPr>
        <w:t>Anzabi, RM; Divband, B;...</w:t>
      </w:r>
      <w:r w:rsidR="008D050B">
        <w:rPr>
          <w:i/>
          <w:sz w:val="20"/>
          <w:szCs w:val="20"/>
          <w:lang w:val="sr-Latn-RS"/>
        </w:rPr>
        <w:t>&amp;Rafighi, A</w:t>
      </w:r>
    </w:p>
    <w:p w14:paraId="40645ED1" w14:textId="056DFF54" w:rsidR="008D050B" w:rsidRPr="008D050B" w:rsidRDefault="008D050B" w:rsidP="008D050B">
      <w:pPr>
        <w:rPr>
          <w:b/>
          <w:bCs/>
          <w:i/>
          <w:sz w:val="20"/>
          <w:szCs w:val="20"/>
          <w:lang w:val="sr-Latn-RS"/>
        </w:rPr>
      </w:pPr>
      <w:r w:rsidRPr="008D050B">
        <w:rPr>
          <w:i/>
          <w:sz w:val="20"/>
          <w:szCs w:val="20"/>
          <w:u w:val="single"/>
          <w:lang w:val="sr-Latn-RS"/>
        </w:rPr>
        <w:t>Assessment of Physicochemical Properties, Cytotoxicity, Antimicrobial Activity, and Flexural Strength of Self‐Cured Acrylic Resin With Silver Nanoparticles on Delaminated Clay for Removable Appliances</w:t>
      </w:r>
      <w:r w:rsidRPr="008D050B">
        <w:rPr>
          <w:b/>
          <w:bCs/>
          <w:i/>
          <w:sz w:val="20"/>
          <w:szCs w:val="20"/>
          <w:lang w:val="sr-Latn-RS"/>
        </w:rPr>
        <w:t>, INTERNATIONAL JOURNAL OF DENTISTRY, 2025,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8D050B">
        <w:rPr>
          <w:b/>
          <w:bCs/>
          <w:i/>
          <w:sz w:val="20"/>
          <w:szCs w:val="20"/>
          <w:lang w:val="sr-Latn-RS"/>
        </w:rPr>
        <w:t>DOI: 10.1155/ijod/7939455</w:t>
      </w:r>
    </w:p>
    <w:p w14:paraId="21025F44" w14:textId="77777777" w:rsidR="008D050B" w:rsidRDefault="008D050B" w:rsidP="008D050B">
      <w:pPr>
        <w:rPr>
          <w:i/>
          <w:sz w:val="20"/>
          <w:szCs w:val="20"/>
          <w:lang w:val="sr-Latn-RS"/>
        </w:rPr>
      </w:pPr>
    </w:p>
    <w:p w14:paraId="42A87627" w14:textId="78397466" w:rsidR="00D1008C" w:rsidRDefault="00D1008C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008C">
        <w:rPr>
          <w:i/>
          <w:sz w:val="20"/>
          <w:szCs w:val="20"/>
          <w:lang w:val="sr-Latn-RS"/>
        </w:rPr>
        <w:t>Al-Etaibi</w:t>
      </w:r>
      <w:r>
        <w:rPr>
          <w:i/>
          <w:sz w:val="20"/>
          <w:szCs w:val="20"/>
          <w:lang w:val="sr-Latn-RS"/>
        </w:rPr>
        <w:t xml:space="preserve">, AM; </w:t>
      </w:r>
      <w:r w:rsidRPr="00D1008C">
        <w:rPr>
          <w:i/>
          <w:sz w:val="20"/>
          <w:szCs w:val="20"/>
          <w:lang w:val="sr-Latn-RS"/>
        </w:rPr>
        <w:t>El-Apasery</w:t>
      </w:r>
      <w:r>
        <w:rPr>
          <w:i/>
          <w:sz w:val="20"/>
          <w:szCs w:val="20"/>
          <w:lang w:val="sr-Latn-RS"/>
        </w:rPr>
        <w:t>, MA</w:t>
      </w:r>
    </w:p>
    <w:p w14:paraId="5E5C5938" w14:textId="6AF7C17D" w:rsidR="00D1008C" w:rsidRPr="00D1008C" w:rsidRDefault="00D1008C" w:rsidP="00D1008C">
      <w:pPr>
        <w:rPr>
          <w:b/>
          <w:bCs/>
          <w:i/>
          <w:sz w:val="20"/>
          <w:szCs w:val="20"/>
          <w:lang w:val="sr-Latn-RS"/>
        </w:rPr>
      </w:pPr>
      <w:r w:rsidRPr="00D1008C">
        <w:rPr>
          <w:i/>
          <w:sz w:val="20"/>
          <w:szCs w:val="20"/>
          <w:u w:val="single"/>
          <w:lang w:val="sr-Latn-RS"/>
        </w:rPr>
        <w:t>A Holistic Review of 3-Dimethylamino-1-Arylpropenones Based Disperse Dyes for Dyeing Polyester Fabrics: Synthesis, Characterization, and Antimicrobial Activities</w:t>
      </w:r>
      <w:r>
        <w:rPr>
          <w:i/>
          <w:sz w:val="20"/>
          <w:szCs w:val="20"/>
          <w:lang w:val="sr-Latn-RS"/>
        </w:rPr>
        <w:t xml:space="preserve">, </w:t>
      </w:r>
      <w:r w:rsidRPr="00D1008C">
        <w:rPr>
          <w:b/>
          <w:bCs/>
          <w:i/>
          <w:sz w:val="20"/>
          <w:szCs w:val="20"/>
          <w:lang w:val="sr-Latn-RS"/>
        </w:rPr>
        <w:t>POLYMERS 16(4):453 2024</w:t>
      </w:r>
    </w:p>
    <w:bookmarkEnd w:id="5"/>
    <w:p w14:paraId="51A63D84" w14:textId="77777777" w:rsidR="00D1008C" w:rsidRDefault="00D1008C" w:rsidP="00D1008C">
      <w:pPr>
        <w:rPr>
          <w:i/>
          <w:sz w:val="20"/>
          <w:szCs w:val="20"/>
          <w:lang w:val="sr-Latn-RS"/>
        </w:rPr>
      </w:pPr>
    </w:p>
    <w:p w14:paraId="4BF639BB" w14:textId="4CC8EAD2" w:rsidR="00A5411E" w:rsidRDefault="00A5411E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Mehmood, S; Akhtar, N;...Yar, M</w:t>
      </w:r>
    </w:p>
    <w:p w14:paraId="1D6AE54F" w14:textId="77777777" w:rsidR="00A5411E" w:rsidRPr="00A5411E" w:rsidRDefault="00A5411E" w:rsidP="00A5411E">
      <w:pPr>
        <w:rPr>
          <w:i/>
          <w:sz w:val="20"/>
          <w:szCs w:val="20"/>
          <w:u w:val="single"/>
          <w:lang w:val="sr-Latn-RS"/>
        </w:rPr>
      </w:pPr>
      <w:r w:rsidRPr="00A5411E">
        <w:rPr>
          <w:i/>
          <w:sz w:val="20"/>
          <w:szCs w:val="20"/>
          <w:u w:val="single"/>
          <w:lang w:val="sr-Latn-RS"/>
        </w:rPr>
        <w:t>A novel methodology for stabilization of silver nanoparticles on cotton, nylon and cotton/nylon fabrics using chitosan and triethyl orthoformate for enhanced and elongated anti-bacterial performance</w:t>
      </w:r>
    </w:p>
    <w:p w14:paraId="41A72579" w14:textId="7D245B7D" w:rsidR="00A5411E" w:rsidRPr="00A5411E" w:rsidRDefault="00A5411E" w:rsidP="00A5411E">
      <w:pPr>
        <w:rPr>
          <w:b/>
          <w:bCs/>
          <w:i/>
          <w:sz w:val="20"/>
          <w:szCs w:val="20"/>
          <w:lang w:val="sr-Latn-RS"/>
        </w:rPr>
      </w:pPr>
      <w:r w:rsidRPr="00A5411E">
        <w:rPr>
          <w:b/>
          <w:bCs/>
          <w:i/>
          <w:sz w:val="20"/>
          <w:szCs w:val="20"/>
          <w:lang w:val="sr-Latn-RS"/>
        </w:rPr>
        <w:t>INTERNATIONAL JOURNAL OF BIOLOGICAL MACROMOLECULES, 2024, DOI: 10.1016/j.ijbiomac.2024.129256</w:t>
      </w:r>
    </w:p>
    <w:p w14:paraId="6822371A" w14:textId="77777777" w:rsidR="00A5411E" w:rsidRDefault="00A5411E" w:rsidP="00A5411E">
      <w:pPr>
        <w:rPr>
          <w:i/>
          <w:sz w:val="20"/>
          <w:szCs w:val="20"/>
          <w:lang w:val="sr-Latn-RS"/>
        </w:rPr>
      </w:pPr>
    </w:p>
    <w:p w14:paraId="670C5CCE" w14:textId="77777777" w:rsidR="007762A9" w:rsidRDefault="007762A9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6" w:name="_Hlk168638676"/>
      <w:r w:rsidRPr="007762A9">
        <w:rPr>
          <w:i/>
          <w:sz w:val="20"/>
          <w:szCs w:val="20"/>
          <w:lang w:val="sr-Latn-RS"/>
        </w:rPr>
        <w:t>Tassw, DF</w:t>
      </w:r>
      <w:r>
        <w:rPr>
          <w:i/>
          <w:sz w:val="20"/>
          <w:szCs w:val="20"/>
          <w:lang w:val="sr-Latn-RS"/>
        </w:rPr>
        <w:t>;</w:t>
      </w:r>
      <w:r w:rsidRPr="007762A9">
        <w:rPr>
          <w:i/>
          <w:sz w:val="20"/>
          <w:szCs w:val="20"/>
          <w:lang w:val="sr-Latn-RS"/>
        </w:rPr>
        <w:t xml:space="preserve"> Birlie, B</w:t>
      </w:r>
      <w:r>
        <w:rPr>
          <w:i/>
          <w:sz w:val="20"/>
          <w:szCs w:val="20"/>
          <w:lang w:val="sr-Latn-RS"/>
        </w:rPr>
        <w:t>;</w:t>
      </w:r>
      <w:r w:rsidRPr="007762A9">
        <w:rPr>
          <w:i/>
          <w:sz w:val="20"/>
          <w:szCs w:val="20"/>
          <w:lang w:val="sr-Latn-RS"/>
        </w:rPr>
        <w:t xml:space="preserve"> Mamaye, T</w:t>
      </w:r>
    </w:p>
    <w:p w14:paraId="29D82EE2" w14:textId="77777777" w:rsidR="007762A9" w:rsidRDefault="007762A9" w:rsidP="007762A9">
      <w:pPr>
        <w:rPr>
          <w:i/>
          <w:sz w:val="20"/>
          <w:szCs w:val="20"/>
          <w:lang w:val="sr-Latn-RS"/>
        </w:rPr>
      </w:pPr>
      <w:r w:rsidRPr="007762A9">
        <w:rPr>
          <w:i/>
          <w:sz w:val="20"/>
          <w:szCs w:val="20"/>
          <w:u w:val="single"/>
          <w:lang w:val="sr-Latn-RS"/>
        </w:rPr>
        <w:t>Nanotechnologies past, present and future applications in enhancing functionality of medical textiles: a review</w:t>
      </w:r>
      <w:r w:rsidRPr="007762A9">
        <w:rPr>
          <w:i/>
          <w:sz w:val="20"/>
          <w:szCs w:val="20"/>
          <w:lang w:val="sr-Latn-RS"/>
        </w:rPr>
        <w:t xml:space="preserve">. </w:t>
      </w:r>
    </w:p>
    <w:p w14:paraId="29961D29" w14:textId="00CF293B" w:rsidR="007762A9" w:rsidRPr="007762A9" w:rsidRDefault="007762A9" w:rsidP="007762A9">
      <w:pPr>
        <w:rPr>
          <w:b/>
          <w:bCs/>
          <w:i/>
          <w:sz w:val="20"/>
          <w:szCs w:val="20"/>
          <w:lang w:val="sr-Latn-RS"/>
        </w:rPr>
      </w:pPr>
      <w:r w:rsidRPr="007762A9">
        <w:rPr>
          <w:b/>
          <w:bCs/>
          <w:i/>
          <w:sz w:val="20"/>
          <w:szCs w:val="20"/>
          <w:lang w:val="sr-Latn-RS"/>
        </w:rPr>
        <w:t>THE JOURNAL OF THE TEXTILE INSTITUTE, 2024, https://doi.org/10.1080/00405000.2024.2356327</w:t>
      </w:r>
    </w:p>
    <w:bookmarkEnd w:id="6"/>
    <w:p w14:paraId="0BD35E78" w14:textId="77777777" w:rsidR="007762A9" w:rsidRDefault="007762A9" w:rsidP="007762A9">
      <w:pPr>
        <w:rPr>
          <w:i/>
          <w:sz w:val="20"/>
          <w:szCs w:val="20"/>
          <w:lang w:val="sr-Latn-RS"/>
        </w:rPr>
      </w:pPr>
    </w:p>
    <w:p w14:paraId="6B5D8461" w14:textId="77777777" w:rsidR="009C7115" w:rsidRDefault="009C7115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C7115">
        <w:rPr>
          <w:i/>
          <w:sz w:val="20"/>
          <w:szCs w:val="20"/>
          <w:lang w:val="sr-Latn-RS"/>
        </w:rPr>
        <w:t>Hu, Y</w:t>
      </w:r>
      <w:r>
        <w:rPr>
          <w:i/>
          <w:sz w:val="20"/>
          <w:szCs w:val="20"/>
          <w:lang w:val="sr-Latn-RS"/>
        </w:rPr>
        <w:t>;</w:t>
      </w:r>
      <w:r w:rsidRPr="009C7115">
        <w:rPr>
          <w:i/>
          <w:sz w:val="20"/>
          <w:szCs w:val="20"/>
          <w:lang w:val="sr-Latn-RS"/>
        </w:rPr>
        <w:t xml:space="preserve"> Li, Y</w:t>
      </w:r>
      <w:r>
        <w:rPr>
          <w:i/>
          <w:sz w:val="20"/>
          <w:szCs w:val="20"/>
          <w:lang w:val="sr-Latn-RS"/>
        </w:rPr>
        <w:t>;...</w:t>
      </w:r>
      <w:r w:rsidRPr="009C7115">
        <w:rPr>
          <w:i/>
          <w:sz w:val="20"/>
          <w:szCs w:val="20"/>
          <w:lang w:val="sr-Latn-RS"/>
        </w:rPr>
        <w:t xml:space="preserve"> &amp; Yao, W</w:t>
      </w:r>
    </w:p>
    <w:p w14:paraId="79905F18" w14:textId="4CC87192" w:rsidR="009C7115" w:rsidRPr="009C7115" w:rsidRDefault="009C7115" w:rsidP="009C7115">
      <w:pPr>
        <w:rPr>
          <w:b/>
          <w:bCs/>
          <w:i/>
          <w:sz w:val="20"/>
          <w:szCs w:val="20"/>
          <w:lang w:val="sr-Latn-RS"/>
        </w:rPr>
      </w:pPr>
      <w:r w:rsidRPr="009C7115">
        <w:rPr>
          <w:i/>
          <w:sz w:val="20"/>
          <w:szCs w:val="20"/>
          <w:u w:val="single"/>
          <w:lang w:val="sr-Latn-RS"/>
        </w:rPr>
        <w:t>Comfort and functional evaluation of silk/profiled antibacterial polyester fabric</w:t>
      </w:r>
      <w:r w:rsidRPr="009C7115">
        <w:rPr>
          <w:i/>
          <w:sz w:val="20"/>
          <w:szCs w:val="20"/>
          <w:lang w:val="sr-Latn-RS"/>
        </w:rPr>
        <w:t xml:space="preserve">. </w:t>
      </w:r>
      <w:r w:rsidRPr="009C7115">
        <w:rPr>
          <w:b/>
          <w:bCs/>
          <w:i/>
          <w:sz w:val="20"/>
          <w:szCs w:val="20"/>
          <w:lang w:val="sr-Latn-RS"/>
        </w:rPr>
        <w:t>THE JOURNAL OF THE TEXTILE INSTITUTE, 115(5)</w:t>
      </w:r>
      <w:r>
        <w:rPr>
          <w:b/>
          <w:bCs/>
          <w:i/>
          <w:sz w:val="20"/>
          <w:szCs w:val="20"/>
          <w:lang w:val="sr-Latn-RS"/>
        </w:rPr>
        <w:t>:</w:t>
      </w:r>
      <w:r w:rsidRPr="009C7115">
        <w:rPr>
          <w:b/>
          <w:bCs/>
          <w:i/>
          <w:sz w:val="20"/>
          <w:szCs w:val="20"/>
          <w:lang w:val="sr-Latn-RS"/>
        </w:rPr>
        <w:t xml:space="preserve"> 813-825 2024</w:t>
      </w:r>
    </w:p>
    <w:p w14:paraId="039F8B02" w14:textId="77777777" w:rsidR="009C7115" w:rsidRPr="009C7115" w:rsidRDefault="009C7115" w:rsidP="009C7115">
      <w:pPr>
        <w:rPr>
          <w:b/>
          <w:bCs/>
          <w:i/>
          <w:sz w:val="20"/>
          <w:szCs w:val="20"/>
          <w:lang w:val="sr-Latn-RS"/>
        </w:rPr>
      </w:pPr>
    </w:p>
    <w:p w14:paraId="6E7D167E" w14:textId="63BA3501" w:rsidR="008C240E" w:rsidRDefault="008C240E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8C240E">
        <w:rPr>
          <w:i/>
          <w:sz w:val="20"/>
          <w:szCs w:val="20"/>
          <w:lang w:val="sr-Latn-RS"/>
        </w:rPr>
        <w:t>Su, TL</w:t>
      </w:r>
      <w:r>
        <w:rPr>
          <w:i/>
          <w:sz w:val="20"/>
          <w:szCs w:val="20"/>
          <w:lang w:val="sr-Latn-RS"/>
        </w:rPr>
        <w:t>;</w:t>
      </w:r>
      <w:r w:rsidRPr="008C240E">
        <w:rPr>
          <w:i/>
          <w:sz w:val="20"/>
          <w:szCs w:val="20"/>
          <w:lang w:val="sr-Latn-RS"/>
        </w:rPr>
        <w:t xml:space="preserve"> Chen, T</w:t>
      </w:r>
      <w:r>
        <w:rPr>
          <w:i/>
          <w:sz w:val="20"/>
          <w:szCs w:val="20"/>
          <w:lang w:val="sr-Latn-RS"/>
        </w:rPr>
        <w:t>P;...</w:t>
      </w:r>
      <w:r w:rsidRPr="008C240E">
        <w:rPr>
          <w:i/>
          <w:sz w:val="20"/>
          <w:szCs w:val="20"/>
          <w:lang w:val="sr-Latn-RS"/>
        </w:rPr>
        <w:t xml:space="preserve"> &amp; Liang, J</w:t>
      </w:r>
    </w:p>
    <w:p w14:paraId="31B04461" w14:textId="77777777" w:rsidR="008C240E" w:rsidRDefault="008C240E" w:rsidP="008C240E">
      <w:pPr>
        <w:rPr>
          <w:i/>
          <w:sz w:val="20"/>
          <w:szCs w:val="20"/>
          <w:lang w:val="sr-Latn-RS"/>
        </w:rPr>
      </w:pPr>
      <w:r w:rsidRPr="008C240E">
        <w:rPr>
          <w:i/>
          <w:sz w:val="20"/>
          <w:szCs w:val="20"/>
          <w:u w:val="single"/>
          <w:lang w:val="sr-Latn-RS"/>
        </w:rPr>
        <w:t>Green in-situ synthesis of silver coated textiles for wide hygiene and healthcare applications</w:t>
      </w:r>
      <w:r w:rsidRPr="008C240E">
        <w:rPr>
          <w:i/>
          <w:sz w:val="20"/>
          <w:szCs w:val="20"/>
          <w:lang w:val="sr-Latn-RS"/>
        </w:rPr>
        <w:t xml:space="preserve">. </w:t>
      </w:r>
    </w:p>
    <w:p w14:paraId="211E1BE2" w14:textId="76B6D484" w:rsidR="008C240E" w:rsidRPr="008C240E" w:rsidRDefault="008C240E" w:rsidP="008C240E">
      <w:pPr>
        <w:rPr>
          <w:b/>
          <w:bCs/>
          <w:i/>
          <w:sz w:val="20"/>
          <w:szCs w:val="20"/>
          <w:lang w:val="sr-Latn-RS"/>
        </w:rPr>
      </w:pPr>
      <w:r w:rsidRPr="008C240E">
        <w:rPr>
          <w:b/>
          <w:bCs/>
          <w:i/>
          <w:sz w:val="20"/>
          <w:szCs w:val="20"/>
          <w:lang w:val="sr-Latn-RS"/>
        </w:rPr>
        <w:t>COLLOIDS AND SURFACES A: PHYSICOCHEMICAL AND ENGINEERING ASPECTS, 657: 130506 2023</w:t>
      </w:r>
    </w:p>
    <w:p w14:paraId="57BE711F" w14:textId="77777777" w:rsidR="008C240E" w:rsidRDefault="008C240E" w:rsidP="008C240E">
      <w:pPr>
        <w:rPr>
          <w:i/>
          <w:sz w:val="20"/>
          <w:szCs w:val="20"/>
          <w:lang w:val="sr-Latn-RS"/>
        </w:rPr>
      </w:pPr>
    </w:p>
    <w:p w14:paraId="46732591" w14:textId="29F5EBE2" w:rsidR="00303AF9" w:rsidRDefault="00303AF9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Tolentino, YM; </w:t>
      </w:r>
      <w:r w:rsidRPr="00303AF9">
        <w:rPr>
          <w:i/>
          <w:sz w:val="20"/>
          <w:szCs w:val="20"/>
          <w:lang w:val="sr-Latn-RS"/>
        </w:rPr>
        <w:t>Romero‐Zúñiga</w:t>
      </w:r>
      <w:r>
        <w:rPr>
          <w:i/>
          <w:sz w:val="20"/>
          <w:szCs w:val="20"/>
          <w:lang w:val="sr-Latn-RS"/>
        </w:rPr>
        <w:t>, GY;...&amp; Morones, PG</w:t>
      </w:r>
    </w:p>
    <w:p w14:paraId="51CC89EE" w14:textId="77777777" w:rsidR="00303AF9" w:rsidRPr="00303AF9" w:rsidRDefault="00303AF9" w:rsidP="00303AF9">
      <w:pPr>
        <w:rPr>
          <w:i/>
          <w:sz w:val="20"/>
          <w:szCs w:val="20"/>
          <w:u w:val="single"/>
          <w:lang w:val="sr-Latn-RS"/>
        </w:rPr>
      </w:pPr>
      <w:r w:rsidRPr="00303AF9">
        <w:rPr>
          <w:i/>
          <w:sz w:val="20"/>
          <w:szCs w:val="20"/>
          <w:u w:val="single"/>
          <w:lang w:val="sr-Latn-RS"/>
        </w:rPr>
        <w:t>Microwave dielectric heating affects the in‐situ polymerization process of Nylon‐6/Ag‐NPs hybrid polymer nanocomposite</w:t>
      </w:r>
    </w:p>
    <w:p w14:paraId="43724920" w14:textId="54756734" w:rsidR="00C31138" w:rsidRPr="00C551D8" w:rsidRDefault="00303AF9" w:rsidP="00C31138">
      <w:pPr>
        <w:rPr>
          <w:b/>
          <w:bCs/>
          <w:i/>
          <w:sz w:val="20"/>
          <w:szCs w:val="20"/>
          <w:lang w:val="sr-Latn-RS"/>
        </w:rPr>
      </w:pPr>
      <w:r w:rsidRPr="00303AF9">
        <w:rPr>
          <w:b/>
          <w:bCs/>
          <w:i/>
          <w:sz w:val="20"/>
          <w:szCs w:val="20"/>
          <w:lang w:val="sr-Latn-RS"/>
        </w:rPr>
        <w:t>JOURNAL OF APPLIED POLYMER SCIENCE, 2023, DOI: 10.1002/app.53793</w:t>
      </w:r>
    </w:p>
    <w:p w14:paraId="10AB7EA7" w14:textId="77777777" w:rsidR="00C31138" w:rsidRDefault="00C31138" w:rsidP="00C31138">
      <w:pPr>
        <w:rPr>
          <w:i/>
          <w:sz w:val="20"/>
          <w:szCs w:val="20"/>
          <w:lang w:val="sr-Latn-RS"/>
        </w:rPr>
      </w:pPr>
    </w:p>
    <w:p w14:paraId="04F8C5BE" w14:textId="4D49D0E2" w:rsidR="005C295B" w:rsidRDefault="005C295B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Kiwi, J; Rtimi, S</w:t>
      </w:r>
    </w:p>
    <w:p w14:paraId="03208881" w14:textId="1A9621BE" w:rsidR="005C295B" w:rsidRPr="00694522" w:rsidRDefault="005C295B" w:rsidP="005C295B">
      <w:pPr>
        <w:rPr>
          <w:i/>
          <w:sz w:val="20"/>
          <w:szCs w:val="20"/>
          <w:u w:val="single"/>
          <w:lang w:val="sr-Latn-RS"/>
        </w:rPr>
      </w:pPr>
      <w:r w:rsidRPr="00694522">
        <w:rPr>
          <w:i/>
          <w:sz w:val="20"/>
          <w:szCs w:val="20"/>
          <w:u w:val="single"/>
          <w:lang w:val="sr-Latn-RS"/>
        </w:rPr>
        <w:t>Photocatalytic‐Mediated Self‐Cleaning of Natural and Artificial Fibers Under Daylight Irradiation at Ambient Temperature</w:t>
      </w:r>
    </w:p>
    <w:p w14:paraId="6D9185DF" w14:textId="5A8AEA4F" w:rsidR="005C295B" w:rsidRDefault="005C295B" w:rsidP="005C295B">
      <w:pPr>
        <w:rPr>
          <w:b/>
          <w:bCs/>
          <w:i/>
          <w:sz w:val="20"/>
          <w:szCs w:val="20"/>
          <w:lang w:val="sr-Latn-RS"/>
        </w:rPr>
      </w:pPr>
      <w:r w:rsidRPr="005C295B">
        <w:rPr>
          <w:b/>
          <w:bCs/>
          <w:i/>
          <w:sz w:val="20"/>
          <w:szCs w:val="20"/>
          <w:lang w:val="sr-Latn-RS"/>
        </w:rPr>
        <w:t>In book: Handbook of Self‐Cleaning Surfaces and Materials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5C295B">
        <w:rPr>
          <w:b/>
          <w:bCs/>
          <w:i/>
          <w:sz w:val="20"/>
          <w:szCs w:val="20"/>
          <w:lang w:val="sr-Latn-RS"/>
        </w:rPr>
        <w:t>DOI: 10.1002/9783527690688.ch22</w:t>
      </w:r>
    </w:p>
    <w:p w14:paraId="5C93C132" w14:textId="77777777" w:rsidR="005C295B" w:rsidRPr="005C295B" w:rsidRDefault="005C295B" w:rsidP="005C295B">
      <w:pPr>
        <w:rPr>
          <w:b/>
          <w:bCs/>
          <w:i/>
          <w:sz w:val="20"/>
          <w:szCs w:val="20"/>
          <w:lang w:val="sr-Latn-RS"/>
        </w:rPr>
      </w:pPr>
    </w:p>
    <w:p w14:paraId="2E3B2975" w14:textId="7AA5CBC5" w:rsidR="0099012B" w:rsidRDefault="0099012B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Petkovska, J; Mladenović, N;...&amp;Jordanov, I</w:t>
      </w:r>
    </w:p>
    <w:p w14:paraId="6F55231B" w14:textId="315C40D9" w:rsidR="0099012B" w:rsidRDefault="0099012B" w:rsidP="0099012B">
      <w:pPr>
        <w:rPr>
          <w:i/>
          <w:sz w:val="20"/>
          <w:szCs w:val="20"/>
          <w:u w:val="single"/>
          <w:lang w:val="sr-Latn-RS"/>
        </w:rPr>
      </w:pPr>
      <w:r w:rsidRPr="0099012B">
        <w:rPr>
          <w:i/>
          <w:sz w:val="20"/>
          <w:szCs w:val="20"/>
          <w:u w:val="single"/>
          <w:lang w:val="sr-Latn-RS"/>
        </w:rPr>
        <w:t>Environmentally benign few-bilayer intumescent nanocoating for flame retardant enzyme/plasma modified polyester fabric</w:t>
      </w:r>
    </w:p>
    <w:p w14:paraId="5152B487" w14:textId="73150B66" w:rsidR="0099012B" w:rsidRPr="0099012B" w:rsidRDefault="0099012B" w:rsidP="0099012B">
      <w:pPr>
        <w:rPr>
          <w:b/>
          <w:bCs/>
          <w:i/>
          <w:sz w:val="20"/>
          <w:szCs w:val="20"/>
          <w:lang w:val="sr-Latn-RS"/>
        </w:rPr>
      </w:pPr>
      <w:r w:rsidRPr="0099012B">
        <w:rPr>
          <w:b/>
          <w:bCs/>
          <w:i/>
          <w:sz w:val="20"/>
          <w:szCs w:val="20"/>
          <w:lang w:val="sr-Latn-RS"/>
        </w:rPr>
        <w:t>POLYMER DEGRADATION AND STABILITY, 2023, DOI: 10.1016/j.polymdegradstab.2023.110406</w:t>
      </w:r>
    </w:p>
    <w:p w14:paraId="0290ACF4" w14:textId="77777777" w:rsidR="0099012B" w:rsidRPr="0099012B" w:rsidRDefault="0099012B" w:rsidP="0099012B">
      <w:pPr>
        <w:rPr>
          <w:i/>
          <w:sz w:val="20"/>
          <w:szCs w:val="20"/>
          <w:u w:val="single"/>
          <w:lang w:val="sr-Latn-RS"/>
        </w:rPr>
      </w:pPr>
    </w:p>
    <w:p w14:paraId="3A031A66" w14:textId="0F864CC0" w:rsidR="0034718B" w:rsidRDefault="0034718B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Sabir, F; Kanwal, H;...&amp;Zeybekler, SE</w:t>
      </w:r>
    </w:p>
    <w:p w14:paraId="40152339" w14:textId="59BA1344" w:rsidR="0034718B" w:rsidRPr="0034718B" w:rsidRDefault="0034718B" w:rsidP="0034718B">
      <w:pPr>
        <w:rPr>
          <w:i/>
          <w:sz w:val="20"/>
          <w:szCs w:val="20"/>
          <w:u w:val="single"/>
          <w:lang w:val="sr-Latn-RS"/>
        </w:rPr>
      </w:pPr>
      <w:r w:rsidRPr="0034718B">
        <w:rPr>
          <w:i/>
          <w:sz w:val="20"/>
          <w:szCs w:val="20"/>
          <w:u w:val="single"/>
          <w:lang w:val="sr-Latn-RS"/>
        </w:rPr>
        <w:t>Functionalized nanoparticles-based polymer nanocomposites: synthesis, characterizations, and biodegradability aspects</w:t>
      </w:r>
    </w:p>
    <w:p w14:paraId="605279B0" w14:textId="2C4A5EDB" w:rsidR="0034718B" w:rsidRPr="0034718B" w:rsidRDefault="0034718B" w:rsidP="0034718B">
      <w:pPr>
        <w:rPr>
          <w:b/>
          <w:bCs/>
          <w:i/>
          <w:sz w:val="20"/>
          <w:szCs w:val="20"/>
          <w:lang w:val="sr-Latn-RS"/>
        </w:rPr>
      </w:pPr>
      <w:r w:rsidRPr="0034718B">
        <w:rPr>
          <w:b/>
          <w:bCs/>
          <w:i/>
          <w:sz w:val="20"/>
          <w:szCs w:val="20"/>
          <w:lang w:val="sr-Latn-RS"/>
        </w:rPr>
        <w:t>In book: Biodegradable and Biocompatible Polymer Nanocomposites, 2023, DOI: 10.1016/B978-0-323-91696-7.00017-9</w:t>
      </w:r>
    </w:p>
    <w:p w14:paraId="31DE549D" w14:textId="77777777" w:rsidR="0034718B" w:rsidRDefault="0034718B" w:rsidP="0034718B">
      <w:pPr>
        <w:rPr>
          <w:i/>
          <w:sz w:val="20"/>
          <w:szCs w:val="20"/>
          <w:lang w:val="sr-Latn-RS"/>
        </w:rPr>
      </w:pPr>
    </w:p>
    <w:p w14:paraId="4977A5F4" w14:textId="50A73AA1" w:rsidR="007C3E18" w:rsidRDefault="007C3E18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Hu, Y; Li, Y;...&amp;Yao, W.</w:t>
      </w:r>
    </w:p>
    <w:p w14:paraId="026CB395" w14:textId="5A7C6A21" w:rsidR="007C3E18" w:rsidRPr="007C3E18" w:rsidRDefault="007C3E18" w:rsidP="007C3E18">
      <w:pPr>
        <w:rPr>
          <w:i/>
          <w:sz w:val="20"/>
          <w:szCs w:val="20"/>
          <w:u w:val="single"/>
          <w:lang w:val="sr-Latn-RS"/>
        </w:rPr>
      </w:pPr>
      <w:r w:rsidRPr="007C3E18">
        <w:rPr>
          <w:i/>
          <w:sz w:val="20"/>
          <w:szCs w:val="20"/>
          <w:u w:val="single"/>
          <w:lang w:val="sr-Latn-RS"/>
        </w:rPr>
        <w:t>Comfort and functional evaluation of silk/profiled antibacterial polyester fabric</w:t>
      </w:r>
    </w:p>
    <w:p w14:paraId="12B4C8C6" w14:textId="1585E50A" w:rsidR="007C3E18" w:rsidRPr="007C3E18" w:rsidRDefault="007C3E18" w:rsidP="007C3E18">
      <w:pPr>
        <w:rPr>
          <w:b/>
          <w:bCs/>
          <w:i/>
          <w:sz w:val="20"/>
          <w:szCs w:val="20"/>
          <w:lang w:val="sr-Latn-RS"/>
        </w:rPr>
      </w:pPr>
      <w:r w:rsidRPr="007C3E18">
        <w:rPr>
          <w:b/>
          <w:bCs/>
          <w:i/>
          <w:sz w:val="20"/>
          <w:szCs w:val="20"/>
          <w:lang w:val="sr-Latn-RS"/>
        </w:rPr>
        <w:t>THE JOURNAL OF THE TEXTILE INSTITUTE, 2023, DOI: 10.1080/00405000.2023.2202122</w:t>
      </w:r>
    </w:p>
    <w:p w14:paraId="7285F5FA" w14:textId="77777777" w:rsidR="007C3E18" w:rsidRDefault="007C3E18" w:rsidP="007C3E18">
      <w:pPr>
        <w:rPr>
          <w:i/>
          <w:sz w:val="20"/>
          <w:szCs w:val="20"/>
          <w:lang w:val="sr-Latn-RS"/>
        </w:rPr>
      </w:pPr>
    </w:p>
    <w:p w14:paraId="6D23CFD1" w14:textId="79578E56" w:rsidR="006B7090" w:rsidRDefault="006B7090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7" w:name="_Hlk137752420"/>
      <w:r>
        <w:rPr>
          <w:i/>
          <w:sz w:val="20"/>
          <w:szCs w:val="20"/>
          <w:lang w:val="sr-Latn-RS"/>
        </w:rPr>
        <w:t>Meda, US; Soundarya, VG;...&amp;Bhat, N</w:t>
      </w:r>
    </w:p>
    <w:p w14:paraId="21781796" w14:textId="77777777" w:rsidR="006B7090" w:rsidRDefault="006B7090" w:rsidP="006B7090">
      <w:pPr>
        <w:rPr>
          <w:i/>
          <w:sz w:val="20"/>
          <w:szCs w:val="20"/>
          <w:lang w:val="sr-Latn-RS"/>
        </w:rPr>
      </w:pPr>
      <w:r w:rsidRPr="006B7090">
        <w:rPr>
          <w:i/>
          <w:sz w:val="20"/>
          <w:szCs w:val="20"/>
          <w:u w:val="single"/>
          <w:lang w:val="sr-Latn-RS"/>
        </w:rPr>
        <w:t>Nano-engineered textiles: Development and applications</w:t>
      </w:r>
      <w:r>
        <w:rPr>
          <w:i/>
          <w:sz w:val="20"/>
          <w:szCs w:val="20"/>
          <w:lang w:val="sr-Latn-RS"/>
        </w:rPr>
        <w:t xml:space="preserve">, </w:t>
      </w:r>
    </w:p>
    <w:p w14:paraId="25396E45" w14:textId="6D06F1A7" w:rsidR="006B7090" w:rsidRPr="006B7090" w:rsidRDefault="006B7090" w:rsidP="006B7090">
      <w:pPr>
        <w:rPr>
          <w:b/>
          <w:bCs/>
          <w:i/>
          <w:sz w:val="20"/>
          <w:szCs w:val="20"/>
          <w:lang w:val="sr-Latn-RS"/>
        </w:rPr>
      </w:pPr>
      <w:r w:rsidRPr="006B7090">
        <w:rPr>
          <w:b/>
          <w:bCs/>
          <w:i/>
          <w:sz w:val="20"/>
          <w:szCs w:val="20"/>
          <w:lang w:val="sr-Latn-RS"/>
        </w:rPr>
        <w:t>MATERIALS SCIENCE AND ENGINEERING: B, 296: 116636 2023</w:t>
      </w:r>
    </w:p>
    <w:bookmarkEnd w:id="7"/>
    <w:p w14:paraId="78E2B9B0" w14:textId="77777777" w:rsidR="006B7090" w:rsidRDefault="006B7090" w:rsidP="006B7090">
      <w:pPr>
        <w:rPr>
          <w:i/>
          <w:sz w:val="20"/>
          <w:szCs w:val="20"/>
          <w:lang w:val="sr-Latn-RS"/>
        </w:rPr>
      </w:pPr>
    </w:p>
    <w:p w14:paraId="5715A1DA" w14:textId="77777777" w:rsidR="00C551D8" w:rsidRDefault="00C551D8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551D8">
        <w:rPr>
          <w:i/>
          <w:sz w:val="20"/>
          <w:szCs w:val="20"/>
          <w:lang w:val="sr-Latn-RS"/>
        </w:rPr>
        <w:t>Mihajlovski, K.</w:t>
      </w:r>
      <w:r>
        <w:rPr>
          <w:i/>
          <w:sz w:val="20"/>
          <w:szCs w:val="20"/>
          <w:lang w:val="sr-Latn-RS"/>
        </w:rPr>
        <w:t>;</w:t>
      </w:r>
      <w:r w:rsidRPr="00C551D8">
        <w:rPr>
          <w:i/>
          <w:sz w:val="20"/>
          <w:szCs w:val="20"/>
          <w:lang w:val="sr-Latn-RS"/>
        </w:rPr>
        <w:t xml:space="preserve"> Stajčić, Ž</w:t>
      </w:r>
      <w:r>
        <w:rPr>
          <w:i/>
          <w:sz w:val="20"/>
          <w:szCs w:val="20"/>
          <w:lang w:val="sr-Latn-RS"/>
        </w:rPr>
        <w:t>;</w:t>
      </w:r>
      <w:r w:rsidRPr="00C551D8">
        <w:rPr>
          <w:i/>
          <w:sz w:val="20"/>
          <w:szCs w:val="20"/>
          <w:lang w:val="sr-Latn-RS"/>
        </w:rPr>
        <w:t xml:space="preserve"> Lazić, V</w:t>
      </w:r>
    </w:p>
    <w:p w14:paraId="74BB1C8C" w14:textId="42F6989B" w:rsidR="009331F2" w:rsidRPr="009331F2" w:rsidRDefault="00C551D8" w:rsidP="00C551D8">
      <w:pPr>
        <w:rPr>
          <w:b/>
          <w:bCs/>
          <w:i/>
          <w:sz w:val="20"/>
          <w:szCs w:val="20"/>
          <w:lang w:val="sr-Latn-RS"/>
        </w:rPr>
      </w:pPr>
      <w:r w:rsidRPr="009331F2">
        <w:rPr>
          <w:i/>
          <w:sz w:val="20"/>
          <w:szCs w:val="20"/>
          <w:u w:val="single"/>
          <w:lang w:val="sr-Latn-RS"/>
        </w:rPr>
        <w:t>Antimicrobial activity of different wound dressing products treated with silver</w:t>
      </w:r>
      <w:r>
        <w:rPr>
          <w:i/>
          <w:sz w:val="20"/>
          <w:szCs w:val="20"/>
          <w:lang w:val="sr-Latn-RS"/>
        </w:rPr>
        <w:t xml:space="preserve">, </w:t>
      </w:r>
      <w:r w:rsidRPr="009331F2">
        <w:rPr>
          <w:b/>
          <w:bCs/>
          <w:i/>
          <w:sz w:val="20"/>
          <w:szCs w:val="20"/>
          <w:lang w:val="sr-Latn-RS"/>
        </w:rPr>
        <w:t>Chemical Industry, 2023</w:t>
      </w:r>
      <w:r w:rsidR="009331F2" w:rsidRPr="009331F2">
        <w:rPr>
          <w:b/>
          <w:bCs/>
          <w:i/>
          <w:sz w:val="20"/>
          <w:szCs w:val="20"/>
          <w:lang w:val="sr-Latn-RS"/>
        </w:rPr>
        <w:t xml:space="preserve">, </w:t>
      </w:r>
      <w:hyperlink r:id="rId249" w:history="1">
        <w:r w:rsidR="009331F2" w:rsidRPr="009331F2">
          <w:rPr>
            <w:rStyle w:val="Hyperlink"/>
            <w:b/>
            <w:bCs/>
            <w:i/>
            <w:color w:val="auto"/>
            <w:sz w:val="20"/>
            <w:szCs w:val="20"/>
            <w:u w:val="none"/>
            <w:lang w:val="sr-Latn-RS"/>
          </w:rPr>
          <w:t>https://doi.org/10.2298/HEMIND230113021M</w:t>
        </w:r>
      </w:hyperlink>
    </w:p>
    <w:p w14:paraId="29538DDC" w14:textId="77777777" w:rsidR="009331F2" w:rsidRDefault="009331F2" w:rsidP="009331F2">
      <w:pPr>
        <w:rPr>
          <w:i/>
          <w:sz w:val="20"/>
          <w:szCs w:val="20"/>
          <w:lang w:val="sr-Latn-RS"/>
        </w:rPr>
      </w:pPr>
    </w:p>
    <w:p w14:paraId="67DD40BE" w14:textId="77777777" w:rsidR="00E10CDA" w:rsidRDefault="00E10CDA" w:rsidP="00E10C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Hemamalimi, T; Gokul, PGK;...&amp;Dev, VRG</w:t>
      </w:r>
    </w:p>
    <w:p w14:paraId="2E0994F6" w14:textId="77777777" w:rsidR="00E10CDA" w:rsidRPr="00E10CDA" w:rsidRDefault="00E10CDA" w:rsidP="00E10CDA">
      <w:pPr>
        <w:rPr>
          <w:i/>
          <w:sz w:val="20"/>
          <w:szCs w:val="20"/>
          <w:u w:val="single"/>
          <w:lang w:val="sr-Latn-RS"/>
        </w:rPr>
      </w:pPr>
      <w:r w:rsidRPr="00E10CDA">
        <w:rPr>
          <w:i/>
          <w:sz w:val="20"/>
          <w:szCs w:val="20"/>
          <w:u w:val="single"/>
          <w:lang w:val="sr-Latn-RS"/>
        </w:rPr>
        <w:t>Silver Nanoparticle-Incorporated Textile Substrate for Antimicrobial Applications</w:t>
      </w:r>
    </w:p>
    <w:p w14:paraId="40A47656" w14:textId="4B131275" w:rsidR="00E10CDA" w:rsidRPr="00E10CDA" w:rsidRDefault="00E10CDA" w:rsidP="00E10CDA">
      <w:pPr>
        <w:rPr>
          <w:b/>
          <w:bCs/>
          <w:i/>
          <w:sz w:val="20"/>
          <w:szCs w:val="20"/>
          <w:lang w:val="sr-Latn-RS"/>
        </w:rPr>
      </w:pPr>
      <w:r w:rsidRPr="00E10CDA">
        <w:rPr>
          <w:b/>
          <w:bCs/>
          <w:i/>
          <w:sz w:val="20"/>
          <w:szCs w:val="20"/>
          <w:lang w:val="sr-Latn-RS"/>
        </w:rPr>
        <w:t xml:space="preserve">In book: Interaction of Nanomaterials With Living Cells, </w:t>
      </w:r>
      <w:r w:rsidR="0051080C" w:rsidRPr="0051080C">
        <w:rPr>
          <w:b/>
          <w:bCs/>
          <w:i/>
          <w:sz w:val="20"/>
          <w:szCs w:val="20"/>
        </w:rPr>
        <w:t>pp. 799-819</w:t>
      </w:r>
      <w:r w:rsidR="0051080C">
        <w:rPr>
          <w:b/>
          <w:bCs/>
          <w:i/>
          <w:sz w:val="20"/>
          <w:szCs w:val="20"/>
        </w:rPr>
        <w:t>.</w:t>
      </w:r>
      <w:r w:rsidR="0051080C" w:rsidRPr="0051080C">
        <w:rPr>
          <w:b/>
          <w:bCs/>
          <w:i/>
          <w:sz w:val="20"/>
          <w:szCs w:val="20"/>
        </w:rPr>
        <w:t xml:space="preserve"> Springer Nature Singapore</w:t>
      </w:r>
      <w:r w:rsidRPr="00E10CDA">
        <w:rPr>
          <w:b/>
          <w:bCs/>
          <w:i/>
          <w:sz w:val="20"/>
          <w:szCs w:val="20"/>
          <w:lang w:val="sr-Latn-RS"/>
        </w:rPr>
        <w:t>2023</w:t>
      </w:r>
    </w:p>
    <w:p w14:paraId="7096E507" w14:textId="77777777" w:rsidR="00E10CDA" w:rsidRDefault="00E10CDA" w:rsidP="00E10CDA">
      <w:pPr>
        <w:ind w:left="360"/>
        <w:rPr>
          <w:i/>
          <w:sz w:val="20"/>
          <w:szCs w:val="20"/>
          <w:lang w:val="sr-Latn-RS"/>
        </w:rPr>
      </w:pPr>
    </w:p>
    <w:p w14:paraId="133772B9" w14:textId="72EC5C1E" w:rsidR="007E15BB" w:rsidRDefault="007E15BB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Gleissner, C, landsiedel, J...&amp; Pham, T</w:t>
      </w:r>
    </w:p>
    <w:p w14:paraId="22F7942A" w14:textId="307846DC" w:rsidR="007E15BB" w:rsidRPr="007E15BB" w:rsidRDefault="007E15BB" w:rsidP="007E15BB">
      <w:pPr>
        <w:rPr>
          <w:i/>
          <w:sz w:val="20"/>
          <w:szCs w:val="20"/>
          <w:u w:val="single"/>
          <w:lang w:val="sr-Latn-RS"/>
        </w:rPr>
      </w:pPr>
      <w:r w:rsidRPr="007E15BB">
        <w:rPr>
          <w:i/>
          <w:sz w:val="20"/>
          <w:szCs w:val="20"/>
          <w:u w:val="single"/>
          <w:lang w:val="sr-Latn-RS"/>
        </w:rPr>
        <w:t>Surface Activation of High Performance Polymer Fibers: A Review</w:t>
      </w:r>
    </w:p>
    <w:p w14:paraId="11432550" w14:textId="62FF8B32" w:rsidR="007E15BB" w:rsidRPr="007E15BB" w:rsidRDefault="007E15BB" w:rsidP="007E15BB">
      <w:pPr>
        <w:rPr>
          <w:b/>
          <w:bCs/>
          <w:i/>
          <w:sz w:val="20"/>
          <w:szCs w:val="20"/>
          <w:lang w:val="sr-Latn-RS"/>
        </w:rPr>
      </w:pPr>
      <w:r w:rsidRPr="007E15BB">
        <w:rPr>
          <w:b/>
          <w:bCs/>
          <w:i/>
          <w:sz w:val="20"/>
          <w:szCs w:val="20"/>
          <w:lang w:val="sr-Latn-RS"/>
        </w:rPr>
        <w:t>POLYMER REVIEWS, 2022, DOI: 10.1080/15583724.2022.2025601</w:t>
      </w:r>
    </w:p>
    <w:p w14:paraId="65B085FD" w14:textId="77777777" w:rsidR="007E15BB" w:rsidRDefault="007E15BB" w:rsidP="007E15BB">
      <w:pPr>
        <w:rPr>
          <w:i/>
          <w:sz w:val="20"/>
          <w:szCs w:val="20"/>
          <w:lang w:val="sr-Latn-RS"/>
        </w:rPr>
      </w:pPr>
    </w:p>
    <w:p w14:paraId="49893FFD" w14:textId="13D65C40" w:rsidR="00FD0C9D" w:rsidRDefault="00FD0C9D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8" w:name="_Hlk145402672"/>
      <w:bookmarkStart w:id="9" w:name="_Hlk114137297"/>
      <w:r w:rsidRPr="00FD0C9D">
        <w:rPr>
          <w:i/>
          <w:sz w:val="20"/>
          <w:szCs w:val="20"/>
          <w:lang w:val="sr-Latn-RS"/>
        </w:rPr>
        <w:t>Mihajlovski</w:t>
      </w:r>
      <w:r>
        <w:rPr>
          <w:i/>
          <w:sz w:val="20"/>
          <w:szCs w:val="20"/>
          <w:lang w:val="sr-Latn-RS"/>
        </w:rPr>
        <w:t xml:space="preserve">, K; </w:t>
      </w:r>
      <w:r w:rsidRPr="00FD0C9D">
        <w:rPr>
          <w:i/>
          <w:sz w:val="20"/>
          <w:szCs w:val="20"/>
          <w:lang w:val="sr-Latn-RS"/>
        </w:rPr>
        <w:t>Stajcic</w:t>
      </w:r>
      <w:r>
        <w:rPr>
          <w:i/>
          <w:sz w:val="20"/>
          <w:szCs w:val="20"/>
          <w:lang w:val="sr-Latn-RS"/>
        </w:rPr>
        <w:t xml:space="preserve">, Ž; </w:t>
      </w:r>
      <w:r w:rsidRPr="00FD0C9D">
        <w:rPr>
          <w:i/>
          <w:sz w:val="20"/>
          <w:szCs w:val="20"/>
          <w:lang w:val="sr-Latn-RS"/>
        </w:rPr>
        <w:t>Lazi</w:t>
      </w:r>
      <w:r>
        <w:rPr>
          <w:i/>
          <w:sz w:val="20"/>
          <w:szCs w:val="20"/>
          <w:lang w:val="sr-Latn-RS"/>
        </w:rPr>
        <w:t>ć, V</w:t>
      </w:r>
    </w:p>
    <w:p w14:paraId="29889758" w14:textId="77777777" w:rsidR="00FD0C9D" w:rsidRPr="00FD0C9D" w:rsidRDefault="00FD0C9D" w:rsidP="00FD0C9D">
      <w:pPr>
        <w:rPr>
          <w:i/>
          <w:sz w:val="20"/>
          <w:szCs w:val="20"/>
          <w:u w:val="single"/>
          <w:lang w:val="sr-Latn-RS"/>
        </w:rPr>
      </w:pPr>
      <w:r w:rsidRPr="00FD0C9D">
        <w:rPr>
          <w:i/>
          <w:sz w:val="20"/>
          <w:szCs w:val="20"/>
          <w:u w:val="single"/>
          <w:lang w:val="sr-Latn-RS"/>
        </w:rPr>
        <w:t>Antimicrobial activity of different wound dressing products treated with silver</w:t>
      </w:r>
    </w:p>
    <w:p w14:paraId="3C7D37F7" w14:textId="01454543" w:rsidR="00FD0C9D" w:rsidRPr="00FD0C9D" w:rsidRDefault="00FD0C9D" w:rsidP="00FD0C9D">
      <w:pPr>
        <w:rPr>
          <w:b/>
          <w:bCs/>
          <w:i/>
          <w:sz w:val="20"/>
          <w:szCs w:val="20"/>
          <w:lang w:val="sr-Latn-RS"/>
        </w:rPr>
      </w:pPr>
      <w:r w:rsidRPr="00FD0C9D">
        <w:rPr>
          <w:b/>
          <w:bCs/>
          <w:i/>
          <w:sz w:val="20"/>
          <w:szCs w:val="20"/>
          <w:lang w:val="sr-Latn-RS"/>
        </w:rPr>
        <w:t>HEMIJSKA INDUSTRIJA, 2023, DOI: 10.2298/HEMIND230113021M</w:t>
      </w:r>
    </w:p>
    <w:bookmarkEnd w:id="8"/>
    <w:p w14:paraId="20E989BA" w14:textId="77777777" w:rsidR="00FD0C9D" w:rsidRDefault="00FD0C9D" w:rsidP="00FD0C9D">
      <w:pPr>
        <w:rPr>
          <w:i/>
          <w:sz w:val="20"/>
          <w:szCs w:val="20"/>
          <w:lang w:val="sr-Latn-RS"/>
        </w:rPr>
      </w:pPr>
    </w:p>
    <w:p w14:paraId="7CDFBD43" w14:textId="6F3E7130" w:rsidR="003A1804" w:rsidRDefault="003A1804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A1804">
        <w:rPr>
          <w:i/>
          <w:sz w:val="20"/>
          <w:szCs w:val="20"/>
          <w:lang w:val="sr-Latn-RS"/>
        </w:rPr>
        <w:t>Sredojević</w:t>
      </w:r>
      <w:r>
        <w:rPr>
          <w:i/>
          <w:sz w:val="20"/>
          <w:szCs w:val="20"/>
          <w:lang w:val="sr-Latn-RS"/>
        </w:rPr>
        <w:t xml:space="preserve">, D; </w:t>
      </w:r>
      <w:r w:rsidRPr="003A1804">
        <w:rPr>
          <w:i/>
          <w:sz w:val="20"/>
          <w:szCs w:val="20"/>
          <w:lang w:val="sr-Latn-RS"/>
        </w:rPr>
        <w:t>Lazić</w:t>
      </w:r>
      <w:r>
        <w:rPr>
          <w:i/>
          <w:sz w:val="20"/>
          <w:szCs w:val="20"/>
          <w:lang w:val="sr-Latn-RS"/>
        </w:rPr>
        <w:t>, V;...&amp; Nedeljković, JM</w:t>
      </w:r>
    </w:p>
    <w:p w14:paraId="0769F17F" w14:textId="450EACBD" w:rsidR="003A1804" w:rsidRPr="003A1804" w:rsidRDefault="003A1804" w:rsidP="003A1804">
      <w:pPr>
        <w:rPr>
          <w:i/>
          <w:sz w:val="20"/>
          <w:szCs w:val="20"/>
          <w:u w:val="single"/>
          <w:lang w:val="sr-Latn-RS"/>
        </w:rPr>
      </w:pPr>
      <w:r w:rsidRPr="003A1804">
        <w:rPr>
          <w:i/>
          <w:sz w:val="20"/>
          <w:szCs w:val="20"/>
          <w:u w:val="single"/>
          <w:lang w:val="sr-Latn-RS"/>
        </w:rPr>
        <w:t>Toxicity of Silver Nanoparticles Supported by Surface-Modified Zirconium Dioxide with Dihydroquercetin</w:t>
      </w:r>
    </w:p>
    <w:p w14:paraId="5F05970A" w14:textId="1D327CF2" w:rsidR="003A1804" w:rsidRPr="003A1804" w:rsidRDefault="003A1804" w:rsidP="003A1804">
      <w:pPr>
        <w:rPr>
          <w:b/>
          <w:bCs/>
          <w:i/>
          <w:sz w:val="20"/>
          <w:szCs w:val="20"/>
          <w:lang w:val="sr-Latn-RS"/>
        </w:rPr>
      </w:pPr>
      <w:r w:rsidRPr="003A1804">
        <w:rPr>
          <w:b/>
          <w:bCs/>
          <w:i/>
          <w:sz w:val="20"/>
          <w:szCs w:val="20"/>
          <w:lang w:val="sr-Latn-RS"/>
        </w:rPr>
        <w:t>NANOMATERIALS 2022, 12(18): 3195 2022</w:t>
      </w:r>
      <w:bookmarkEnd w:id="9"/>
    </w:p>
    <w:p w14:paraId="3F27C6D4" w14:textId="77777777" w:rsidR="003A1804" w:rsidRDefault="003A1804" w:rsidP="003A1804">
      <w:pPr>
        <w:rPr>
          <w:i/>
          <w:sz w:val="20"/>
          <w:szCs w:val="20"/>
          <w:lang w:val="sr-Latn-RS"/>
        </w:rPr>
      </w:pPr>
    </w:p>
    <w:p w14:paraId="71B80E3A" w14:textId="52FADC3C" w:rsidR="000464E2" w:rsidRDefault="000464E2" w:rsidP="000464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Vukoje, I; Lazić, V; ...&amp; Nedeljković, J</w:t>
      </w:r>
    </w:p>
    <w:p w14:paraId="3D06BB36" w14:textId="77777777" w:rsidR="000464E2" w:rsidRPr="00B676CE" w:rsidRDefault="000464E2" w:rsidP="000464E2">
      <w:pPr>
        <w:rPr>
          <w:i/>
          <w:sz w:val="20"/>
          <w:szCs w:val="20"/>
          <w:u w:val="single"/>
          <w:lang w:val="sr-Latn-RS"/>
        </w:rPr>
      </w:pPr>
      <w:r w:rsidRPr="00B676CE">
        <w:rPr>
          <w:i/>
          <w:sz w:val="20"/>
          <w:szCs w:val="20"/>
          <w:u w:val="single"/>
          <w:lang w:val="sr-Latn-RS"/>
        </w:rPr>
        <w:t>Influence of glucose, sucrose, and dextran coatings on the stability and toxicity of silver nanoparticles</w:t>
      </w:r>
    </w:p>
    <w:p w14:paraId="4648CF13" w14:textId="77777777" w:rsidR="000464E2" w:rsidRPr="00B676CE" w:rsidRDefault="000464E2" w:rsidP="000464E2">
      <w:pPr>
        <w:rPr>
          <w:b/>
          <w:bCs/>
          <w:i/>
          <w:sz w:val="20"/>
          <w:szCs w:val="20"/>
          <w:lang w:val="sr-Latn-RS"/>
        </w:rPr>
      </w:pPr>
      <w:r w:rsidRPr="00B676CE">
        <w:rPr>
          <w:b/>
          <w:bCs/>
          <w:i/>
          <w:sz w:val="20"/>
          <w:szCs w:val="20"/>
          <w:lang w:val="sr-Latn-RS"/>
        </w:rPr>
        <w:t>INTERNATIONAL JOURNAL OF BIOLOGICAL MACROMOLECULES,</w:t>
      </w:r>
      <w:r>
        <w:rPr>
          <w:b/>
          <w:bCs/>
          <w:i/>
          <w:sz w:val="20"/>
          <w:szCs w:val="20"/>
          <w:lang w:val="sr-Latn-RS"/>
        </w:rPr>
        <w:t xml:space="preserve"> 194:461-469</w:t>
      </w:r>
      <w:r w:rsidRPr="00B676CE">
        <w:rPr>
          <w:b/>
          <w:bCs/>
          <w:i/>
          <w:sz w:val="20"/>
          <w:szCs w:val="20"/>
          <w:lang w:val="sr-Latn-RS"/>
        </w:rPr>
        <w:t xml:space="preserve"> 202</w:t>
      </w:r>
      <w:r>
        <w:rPr>
          <w:b/>
          <w:bCs/>
          <w:i/>
          <w:sz w:val="20"/>
          <w:szCs w:val="20"/>
          <w:lang w:val="sr-Latn-RS"/>
        </w:rPr>
        <w:t>2</w:t>
      </w:r>
    </w:p>
    <w:p w14:paraId="1172872A" w14:textId="77777777" w:rsidR="000464E2" w:rsidRDefault="000464E2" w:rsidP="000464E2">
      <w:pPr>
        <w:ind w:left="360"/>
        <w:rPr>
          <w:i/>
          <w:sz w:val="20"/>
          <w:szCs w:val="20"/>
          <w:lang w:val="sr-Latn-RS"/>
        </w:rPr>
      </w:pPr>
    </w:p>
    <w:p w14:paraId="1B06200C" w14:textId="77777777" w:rsidR="00F373DF" w:rsidRDefault="00F373DF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Radetić, M; Marković, D</w:t>
      </w:r>
    </w:p>
    <w:p w14:paraId="550822C2" w14:textId="77777777" w:rsidR="00F373DF" w:rsidRPr="007E15BB" w:rsidRDefault="00F373DF" w:rsidP="00F373DF">
      <w:pPr>
        <w:rPr>
          <w:i/>
          <w:sz w:val="20"/>
          <w:szCs w:val="20"/>
          <w:u w:val="single"/>
          <w:lang w:val="sr-Latn-RS"/>
        </w:rPr>
      </w:pPr>
      <w:r w:rsidRPr="007E15BB">
        <w:rPr>
          <w:i/>
          <w:sz w:val="20"/>
          <w:szCs w:val="20"/>
          <w:u w:val="single"/>
          <w:lang w:val="sr-Latn-RS"/>
        </w:rPr>
        <w:t>A review on the role of plasma technology in the nano‐finishing of textile materials with metal and metal oxide nanoparticles</w:t>
      </w:r>
    </w:p>
    <w:p w14:paraId="1CDA5B09" w14:textId="490635CD" w:rsidR="00F373DF" w:rsidRDefault="00F373DF" w:rsidP="00F373DF">
      <w:pPr>
        <w:rPr>
          <w:b/>
          <w:bCs/>
          <w:i/>
          <w:sz w:val="20"/>
          <w:szCs w:val="20"/>
          <w:lang w:val="sr-Latn-RS"/>
        </w:rPr>
      </w:pPr>
      <w:r w:rsidRPr="007E15BB">
        <w:rPr>
          <w:b/>
          <w:bCs/>
          <w:i/>
          <w:sz w:val="20"/>
          <w:szCs w:val="20"/>
          <w:lang w:val="sr-Latn-RS"/>
        </w:rPr>
        <w:t>PLASMA PROCESSES AND POLYMERS, 2022, DOI: 10.1002/ppap.202100197</w:t>
      </w:r>
    </w:p>
    <w:p w14:paraId="0E4AC77A" w14:textId="77777777" w:rsidR="00F373DF" w:rsidRDefault="00F373DF" w:rsidP="00F373DF">
      <w:pPr>
        <w:rPr>
          <w:i/>
          <w:sz w:val="20"/>
          <w:szCs w:val="20"/>
          <w:lang w:val="sr-Latn-RS"/>
        </w:rPr>
      </w:pPr>
    </w:p>
    <w:p w14:paraId="777E44BE" w14:textId="700A7509" w:rsidR="00693369" w:rsidRDefault="00693369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Mohammed, MZ; Hadi, AN</w:t>
      </w:r>
    </w:p>
    <w:p w14:paraId="5C38DBD2" w14:textId="4154E2DD" w:rsidR="00693369" w:rsidRPr="00693369" w:rsidRDefault="00693369" w:rsidP="00693369">
      <w:pPr>
        <w:rPr>
          <w:i/>
          <w:sz w:val="20"/>
          <w:szCs w:val="20"/>
          <w:u w:val="single"/>
          <w:lang w:val="sr-Latn-RS"/>
        </w:rPr>
      </w:pPr>
      <w:r w:rsidRPr="00693369">
        <w:rPr>
          <w:i/>
          <w:sz w:val="20"/>
          <w:szCs w:val="20"/>
          <w:u w:val="single"/>
          <w:lang w:val="sr-Latn-RS"/>
        </w:rPr>
        <w:t>Enhancing the Mechanical Behaviour and Antibacterial Activity of Bioepoxy Using Hybrid Nanoparticles for Dental Applications</w:t>
      </w:r>
    </w:p>
    <w:p w14:paraId="7090217B" w14:textId="301464CE" w:rsidR="00693369" w:rsidRPr="00693369" w:rsidRDefault="00693369" w:rsidP="00693369">
      <w:pPr>
        <w:rPr>
          <w:b/>
          <w:bCs/>
          <w:i/>
          <w:sz w:val="20"/>
          <w:szCs w:val="20"/>
          <w:lang w:val="sr-Latn-RS"/>
        </w:rPr>
      </w:pPr>
      <w:r w:rsidRPr="00693369">
        <w:rPr>
          <w:b/>
          <w:bCs/>
          <w:i/>
          <w:sz w:val="20"/>
          <w:szCs w:val="20"/>
          <w:lang w:val="sr-Latn-RS"/>
        </w:rPr>
        <w:t>INTERNATIONAL JOURNAL OF BIOMATERIALS 2022, DOI: 10.1155/2022/2124070</w:t>
      </w:r>
    </w:p>
    <w:p w14:paraId="2EE96092" w14:textId="77777777" w:rsidR="00693369" w:rsidRDefault="00693369" w:rsidP="00693369">
      <w:pPr>
        <w:rPr>
          <w:i/>
          <w:sz w:val="20"/>
          <w:szCs w:val="20"/>
          <w:lang w:val="sr-Latn-RS"/>
        </w:rPr>
      </w:pPr>
    </w:p>
    <w:p w14:paraId="4D0F2769" w14:textId="10E0F8F2" w:rsidR="000842AF" w:rsidRDefault="000842AF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D; Li, Xuemei;...&amp;Wang, R</w:t>
      </w:r>
    </w:p>
    <w:p w14:paraId="561A0A30" w14:textId="77777777" w:rsidR="000842AF" w:rsidRPr="000842AF" w:rsidRDefault="000842AF" w:rsidP="000842AF">
      <w:pPr>
        <w:rPr>
          <w:i/>
          <w:sz w:val="20"/>
          <w:szCs w:val="20"/>
          <w:u w:val="single"/>
          <w:lang w:val="sr-Latn-RS"/>
        </w:rPr>
      </w:pPr>
      <w:r w:rsidRPr="000842AF">
        <w:rPr>
          <w:i/>
          <w:sz w:val="20"/>
          <w:szCs w:val="20"/>
          <w:u w:val="single"/>
          <w:lang w:val="sr-Latn-RS"/>
        </w:rPr>
        <w:t>Construction of antibacterial fabrics with polymer cationic broccolo‐shaped nanoparticles</w:t>
      </w:r>
    </w:p>
    <w:p w14:paraId="21BB2100" w14:textId="5222085C" w:rsidR="000842AF" w:rsidRPr="000842AF" w:rsidRDefault="000842AF" w:rsidP="000842AF">
      <w:pPr>
        <w:rPr>
          <w:b/>
          <w:bCs/>
          <w:i/>
          <w:sz w:val="20"/>
          <w:szCs w:val="20"/>
          <w:lang w:val="sr-Latn-RS"/>
        </w:rPr>
      </w:pPr>
      <w:r w:rsidRPr="000842AF">
        <w:rPr>
          <w:b/>
          <w:bCs/>
          <w:i/>
          <w:sz w:val="20"/>
          <w:szCs w:val="20"/>
          <w:lang w:val="sr-Latn-RS"/>
        </w:rPr>
        <w:t>POLYMERS FOR ADVANCED TECHNOLOGIES, 2022, DOI: 10.1002/PAT.5832</w:t>
      </w:r>
    </w:p>
    <w:p w14:paraId="13EC000F" w14:textId="77777777" w:rsidR="000842AF" w:rsidRDefault="000842AF" w:rsidP="000842AF">
      <w:pPr>
        <w:rPr>
          <w:i/>
          <w:sz w:val="20"/>
          <w:szCs w:val="20"/>
          <w:lang w:val="sr-Latn-RS"/>
        </w:rPr>
      </w:pPr>
    </w:p>
    <w:p w14:paraId="6FAF4476" w14:textId="69A40A60" w:rsidR="00A91576" w:rsidRDefault="00A91576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Su TL; Chen, TP, Liang, JF</w:t>
      </w:r>
    </w:p>
    <w:p w14:paraId="1CFEF02A" w14:textId="77777777" w:rsidR="00A91576" w:rsidRPr="00A91576" w:rsidRDefault="00A91576" w:rsidP="00A91576">
      <w:pPr>
        <w:rPr>
          <w:i/>
          <w:sz w:val="20"/>
          <w:szCs w:val="20"/>
          <w:u w:val="single"/>
          <w:lang w:val="sr-Latn-RS"/>
        </w:rPr>
      </w:pPr>
      <w:r w:rsidRPr="00A91576">
        <w:rPr>
          <w:i/>
          <w:sz w:val="20"/>
          <w:szCs w:val="20"/>
          <w:u w:val="single"/>
          <w:lang w:val="sr-Latn-RS"/>
        </w:rPr>
        <w:t>Green In-Situ Synthesis of Silver Coated Textiles for Wide Hygiene and Healthcare Applications</w:t>
      </w:r>
    </w:p>
    <w:p w14:paraId="552F047B" w14:textId="6B7A23EF" w:rsidR="00A91576" w:rsidRDefault="00A91576" w:rsidP="00A91576">
      <w:pPr>
        <w:rPr>
          <w:b/>
          <w:bCs/>
          <w:i/>
          <w:sz w:val="20"/>
          <w:szCs w:val="20"/>
          <w:lang w:val="sr-Latn-RS"/>
        </w:rPr>
      </w:pPr>
      <w:r w:rsidRPr="00A91576">
        <w:rPr>
          <w:b/>
          <w:bCs/>
          <w:i/>
          <w:sz w:val="20"/>
          <w:szCs w:val="20"/>
          <w:lang w:val="sr-Latn-RS"/>
        </w:rPr>
        <w:t>Colloids and Surfaces A Physicochemical and Engineering Aspects, 2022, DOI: 10.1016/j.colsurfa.2022.130506</w:t>
      </w:r>
    </w:p>
    <w:p w14:paraId="47C16BAB" w14:textId="77777777" w:rsidR="00A91576" w:rsidRPr="00A91576" w:rsidRDefault="00A91576" w:rsidP="00A91576">
      <w:pPr>
        <w:rPr>
          <w:b/>
          <w:bCs/>
          <w:i/>
          <w:sz w:val="20"/>
          <w:szCs w:val="20"/>
          <w:lang w:val="sr-Latn-RS"/>
        </w:rPr>
      </w:pPr>
    </w:p>
    <w:p w14:paraId="41D0D726" w14:textId="7D8EF08D" w:rsidR="007F682A" w:rsidRPr="00C12FF1" w:rsidRDefault="007F682A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Asadi, L; Mokhtari, J; Abbasi, M</w:t>
      </w:r>
    </w:p>
    <w:p w14:paraId="774BCD32" w14:textId="75A291F9" w:rsidR="007F682A" w:rsidRPr="000464E2" w:rsidRDefault="007F682A" w:rsidP="007F682A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An alginate–PHMB–AgNPs based wound dressing polyamide nanocomposite with improved antibacterial and hemostatic properties</w:t>
      </w:r>
      <w:r w:rsidR="000464E2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JOURNAL OF MATERIALS SCIENCE: MATERIALS IN MEDICINE, </w:t>
      </w:r>
      <w:r w:rsidR="000464E2">
        <w:rPr>
          <w:b/>
          <w:i/>
          <w:sz w:val="20"/>
          <w:szCs w:val="20"/>
          <w:lang w:val="sr-Latn-RS"/>
        </w:rPr>
        <w:t xml:space="preserve">32:7 </w:t>
      </w:r>
      <w:r w:rsidRPr="00C12FF1">
        <w:rPr>
          <w:b/>
          <w:i/>
          <w:sz w:val="20"/>
          <w:szCs w:val="20"/>
          <w:lang w:val="sr-Latn-RS"/>
        </w:rPr>
        <w:t>2021</w:t>
      </w:r>
    </w:p>
    <w:p w14:paraId="320BEAEE" w14:textId="77777777" w:rsidR="007F682A" w:rsidRPr="00C12FF1" w:rsidRDefault="007F682A" w:rsidP="007F682A">
      <w:pPr>
        <w:rPr>
          <w:b/>
          <w:i/>
          <w:sz w:val="20"/>
          <w:szCs w:val="20"/>
          <w:lang w:val="sr-Latn-RS"/>
        </w:rPr>
      </w:pPr>
    </w:p>
    <w:p w14:paraId="0E40785E" w14:textId="77777777" w:rsidR="00506720" w:rsidRPr="00C12FF1" w:rsidRDefault="00506720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Kooshamoghadam, N; Zohoori, S;… &amp; Talebikatieklahijany, R</w:t>
      </w:r>
    </w:p>
    <w:p w14:paraId="5A5661B3" w14:textId="77777777" w:rsidR="00506720" w:rsidRPr="00C12FF1" w:rsidRDefault="00506720" w:rsidP="00506720">
      <w:p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 </w:t>
      </w:r>
      <w:r w:rsidRPr="00C12FF1">
        <w:rPr>
          <w:i/>
          <w:sz w:val="20"/>
          <w:szCs w:val="20"/>
          <w:u w:val="single"/>
        </w:rPr>
        <w:t>Enhancing Physical Properties of Viscose by Preparing Viscose/Keratin/Nano ZnO Composite Fabric</w:t>
      </w:r>
      <w:r w:rsidRPr="00C12FF1">
        <w:rPr>
          <w:i/>
          <w:sz w:val="20"/>
          <w:szCs w:val="20"/>
        </w:rPr>
        <w:t>. </w:t>
      </w:r>
    </w:p>
    <w:p w14:paraId="3EEEE8AB" w14:textId="77777777" w:rsidR="00506720" w:rsidRPr="00C12FF1" w:rsidRDefault="00506720" w:rsidP="00506720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NATURAL FIBERS</w:t>
      </w:r>
      <w:r w:rsidRPr="00C12FF1">
        <w:rPr>
          <w:b/>
          <w:i/>
          <w:sz w:val="20"/>
          <w:szCs w:val="20"/>
        </w:rPr>
        <w:t>,2021,</w:t>
      </w:r>
      <w:r w:rsidRPr="00C12FF1">
        <w:rPr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https://doi.org/10.1080/15440478.2020.1870631</w:t>
      </w:r>
    </w:p>
    <w:p w14:paraId="6E60BD63" w14:textId="77777777" w:rsidR="00506720" w:rsidRPr="00C12FF1" w:rsidRDefault="00506720" w:rsidP="0050672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</w:rPr>
        <w:t xml:space="preserve"> </w:t>
      </w:r>
    </w:p>
    <w:p w14:paraId="104E73EE" w14:textId="77777777" w:rsidR="004F5CC4" w:rsidRPr="00C12FF1" w:rsidRDefault="004F5CC4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Ahmad, H</w:t>
      </w:r>
    </w:p>
    <w:p w14:paraId="322EF8E8" w14:textId="1097300B" w:rsidR="004F5CC4" w:rsidRPr="000464E2" w:rsidRDefault="004F5CC4" w:rsidP="004F5CC4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Celluloses as support materials for antibacterial agents: a review</w:t>
      </w:r>
      <w:r w:rsidR="000464E2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  <w:lang w:val="sr-Latn-RS"/>
        </w:rPr>
        <w:t>CELLULOSE, 2021, DOI: 10.1007/s10570-021-03703-2</w:t>
      </w:r>
    </w:p>
    <w:p w14:paraId="4F0FBAEA" w14:textId="77777777" w:rsidR="004F5CC4" w:rsidRPr="00C12FF1" w:rsidRDefault="004F5CC4" w:rsidP="004F5CC4">
      <w:pPr>
        <w:rPr>
          <w:i/>
          <w:sz w:val="20"/>
          <w:szCs w:val="20"/>
          <w:lang w:val="sr-Latn-RS"/>
        </w:rPr>
      </w:pPr>
    </w:p>
    <w:p w14:paraId="178A1E23" w14:textId="77777777" w:rsidR="00B94A15" w:rsidRDefault="00B94A15" w:rsidP="00B94A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94A15">
        <w:rPr>
          <w:i/>
          <w:sz w:val="20"/>
          <w:szCs w:val="20"/>
          <w:lang w:val="sr-Latn-RS"/>
        </w:rPr>
        <w:t>Azizi-lalabadi</w:t>
      </w:r>
      <w:r>
        <w:rPr>
          <w:i/>
          <w:sz w:val="20"/>
          <w:szCs w:val="20"/>
          <w:lang w:val="sr-Latn-RS"/>
        </w:rPr>
        <w:t>, M; Garavand, F;Mahdi Jafari, S</w:t>
      </w:r>
    </w:p>
    <w:p w14:paraId="728F4547" w14:textId="4AA3D7AA" w:rsidR="00B94A15" w:rsidRPr="000464E2" w:rsidRDefault="00B94A15" w:rsidP="00B94A15">
      <w:pPr>
        <w:rPr>
          <w:i/>
          <w:sz w:val="20"/>
          <w:szCs w:val="20"/>
          <w:u w:val="single"/>
          <w:lang w:val="sr-Latn-RS"/>
        </w:rPr>
      </w:pPr>
      <w:r w:rsidRPr="00B94A15">
        <w:rPr>
          <w:i/>
          <w:sz w:val="20"/>
          <w:szCs w:val="20"/>
          <w:u w:val="single"/>
          <w:lang w:val="sr-Latn-RS"/>
        </w:rPr>
        <w:t>Incorporation of silver nanoparticles into active antimicrobial nanocomposites: Release behavior, analyzing techniques, applications and safety issues</w:t>
      </w:r>
      <w:r w:rsidRPr="00B94A15">
        <w:rPr>
          <w:b/>
          <w:bCs/>
          <w:i/>
          <w:sz w:val="20"/>
          <w:szCs w:val="20"/>
          <w:lang w:val="sr-Latn-RS"/>
        </w:rPr>
        <w:t>ADVANCES IN COLLOID AND INTERFACE SCIENCE, 2021, DOI: 10.1016/j.cis.2021.102440</w:t>
      </w:r>
    </w:p>
    <w:p w14:paraId="474FA884" w14:textId="77777777" w:rsidR="00B94A15" w:rsidRDefault="00B94A15" w:rsidP="00B94A15">
      <w:pPr>
        <w:ind w:left="360"/>
        <w:rPr>
          <w:i/>
          <w:sz w:val="20"/>
          <w:szCs w:val="20"/>
          <w:lang w:val="sr-Latn-RS"/>
        </w:rPr>
      </w:pPr>
    </w:p>
    <w:p w14:paraId="614F43E9" w14:textId="4AD42301" w:rsidR="004F0487" w:rsidRDefault="004F0487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F0487">
        <w:rPr>
          <w:i/>
          <w:sz w:val="20"/>
          <w:szCs w:val="20"/>
          <w:lang w:val="sr-Latn-RS"/>
        </w:rPr>
        <w:t>Aalipourmohammadi, M</w:t>
      </w:r>
      <w:r>
        <w:rPr>
          <w:i/>
          <w:sz w:val="20"/>
          <w:szCs w:val="20"/>
          <w:lang w:val="sr-Latn-RS"/>
        </w:rPr>
        <w:t>;</w:t>
      </w:r>
      <w:r w:rsidRPr="004F0487">
        <w:rPr>
          <w:i/>
          <w:sz w:val="20"/>
          <w:szCs w:val="20"/>
          <w:lang w:val="sr-Latn-RS"/>
        </w:rPr>
        <w:t xml:space="preserve"> Davodiroknabadi, A</w:t>
      </w:r>
      <w:r>
        <w:rPr>
          <w:i/>
          <w:sz w:val="20"/>
          <w:szCs w:val="20"/>
          <w:lang w:val="sr-Latn-RS"/>
        </w:rPr>
        <w:t>;</w:t>
      </w:r>
      <w:r w:rsidRPr="004F0487">
        <w:rPr>
          <w:i/>
          <w:sz w:val="20"/>
          <w:szCs w:val="20"/>
          <w:lang w:val="sr-Latn-RS"/>
        </w:rPr>
        <w:t xml:space="preserve"> Nazari, A</w:t>
      </w:r>
    </w:p>
    <w:p w14:paraId="2E5C1759" w14:textId="38B625E3" w:rsidR="004F0487" w:rsidRDefault="004F0487" w:rsidP="004F0487">
      <w:pPr>
        <w:rPr>
          <w:b/>
          <w:bCs/>
          <w:i/>
          <w:sz w:val="20"/>
          <w:szCs w:val="20"/>
          <w:lang w:val="sr-Latn-RS"/>
        </w:rPr>
      </w:pPr>
      <w:r w:rsidRPr="004F0487">
        <w:rPr>
          <w:i/>
          <w:sz w:val="20"/>
          <w:szCs w:val="20"/>
          <w:u w:val="single"/>
          <w:lang w:val="sr-Latn-RS"/>
        </w:rPr>
        <w:t>Homogeneous coatings of titanium dioxide nanoparticles on corona-treated cotton fabric for enhanced self-cleaning and antibacterial properties</w:t>
      </w:r>
      <w:r w:rsidRPr="004F0487">
        <w:rPr>
          <w:i/>
          <w:sz w:val="20"/>
          <w:szCs w:val="20"/>
          <w:lang w:val="sr-Latn-RS"/>
        </w:rPr>
        <w:t>.</w:t>
      </w:r>
      <w:r>
        <w:rPr>
          <w:i/>
          <w:sz w:val="20"/>
          <w:szCs w:val="20"/>
          <w:lang w:val="sr-Latn-RS"/>
        </w:rPr>
        <w:t xml:space="preserve"> </w:t>
      </w:r>
      <w:r w:rsidRPr="004F0487">
        <w:rPr>
          <w:b/>
          <w:bCs/>
          <w:i/>
          <w:sz w:val="20"/>
          <w:szCs w:val="20"/>
          <w:lang w:val="sr-Latn-RS"/>
        </w:rPr>
        <w:t>AUTEX RESEARCH JOURNAL, 21(1)</w:t>
      </w:r>
      <w:r>
        <w:rPr>
          <w:b/>
          <w:bCs/>
          <w:i/>
          <w:sz w:val="20"/>
          <w:szCs w:val="20"/>
          <w:lang w:val="sr-Latn-RS"/>
        </w:rPr>
        <w:t>:</w:t>
      </w:r>
      <w:r w:rsidRPr="004F0487">
        <w:rPr>
          <w:b/>
          <w:bCs/>
          <w:i/>
          <w:sz w:val="20"/>
          <w:szCs w:val="20"/>
          <w:lang w:val="sr-Latn-RS"/>
        </w:rPr>
        <w:t xml:space="preserve"> 101-107 2021</w:t>
      </w:r>
    </w:p>
    <w:p w14:paraId="3ED846D6" w14:textId="77777777" w:rsidR="004F0487" w:rsidRPr="004F0487" w:rsidRDefault="004F0487" w:rsidP="004F0487">
      <w:pPr>
        <w:rPr>
          <w:b/>
          <w:bCs/>
          <w:i/>
          <w:sz w:val="20"/>
          <w:szCs w:val="20"/>
          <w:lang w:val="sr-Latn-RS"/>
        </w:rPr>
      </w:pPr>
    </w:p>
    <w:p w14:paraId="1C1389AC" w14:textId="128B05E2" w:rsidR="00F80C80" w:rsidRDefault="00F80C80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Krifa, N; Zouari, R;...&amp;Compagne, C</w:t>
      </w:r>
    </w:p>
    <w:p w14:paraId="7A6D765B" w14:textId="18358E4C" w:rsidR="00F80C80" w:rsidRDefault="00F80C80" w:rsidP="00F80C80">
      <w:pPr>
        <w:rPr>
          <w:i/>
          <w:sz w:val="20"/>
          <w:szCs w:val="20"/>
          <w:lang w:val="sr-Latn-RS"/>
        </w:rPr>
      </w:pPr>
      <w:r w:rsidRPr="00F80C80">
        <w:rPr>
          <w:i/>
          <w:sz w:val="20"/>
          <w:szCs w:val="20"/>
          <w:u w:val="single"/>
          <w:lang w:val="sr-Latn-RS"/>
        </w:rPr>
        <w:t>Atmospheric Plasma Technique Assessment for the Development of a Polyfunctional End-use Polyester Fab</w:t>
      </w:r>
      <w:r w:rsidRPr="00F80C80">
        <w:rPr>
          <w:i/>
          <w:sz w:val="20"/>
          <w:szCs w:val="20"/>
          <w:lang w:val="sr-Latn-RS"/>
        </w:rPr>
        <w:t>ric</w:t>
      </w:r>
    </w:p>
    <w:p w14:paraId="59A0CAC1" w14:textId="45A4B5B3" w:rsidR="00F80C80" w:rsidRPr="00F80C80" w:rsidRDefault="00F80C80" w:rsidP="00F80C80">
      <w:pPr>
        <w:rPr>
          <w:b/>
          <w:bCs/>
          <w:i/>
          <w:sz w:val="20"/>
          <w:szCs w:val="20"/>
          <w:lang w:val="sr-Latn-RS"/>
        </w:rPr>
      </w:pPr>
      <w:r w:rsidRPr="00F80C80">
        <w:rPr>
          <w:b/>
          <w:bCs/>
          <w:i/>
          <w:sz w:val="20"/>
          <w:szCs w:val="20"/>
          <w:lang w:val="sr-Latn-RS"/>
        </w:rPr>
        <w:t>FIBERS AND POLYMERS, 2021, DOI: 10.1007/S12221-021-0847-7</w:t>
      </w:r>
    </w:p>
    <w:p w14:paraId="071A4D3F" w14:textId="77777777" w:rsidR="00F80C80" w:rsidRPr="00F80C80" w:rsidRDefault="00F80C80" w:rsidP="00F80C80">
      <w:pPr>
        <w:rPr>
          <w:i/>
          <w:sz w:val="20"/>
          <w:szCs w:val="20"/>
          <w:lang w:val="sr-Latn-RS"/>
        </w:rPr>
      </w:pPr>
    </w:p>
    <w:p w14:paraId="07EA1BAA" w14:textId="77777777" w:rsidR="005117FA" w:rsidRPr="005117FA" w:rsidRDefault="005117FA" w:rsidP="005117F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117FA">
        <w:rPr>
          <w:i/>
          <w:sz w:val="20"/>
          <w:szCs w:val="20"/>
          <w:lang w:val="sr-Latn-RS"/>
        </w:rPr>
        <w:t>Tyuftin, AA; Kerry, JP</w:t>
      </w:r>
    </w:p>
    <w:p w14:paraId="3B3409F2" w14:textId="77777777" w:rsidR="005117FA" w:rsidRPr="005117FA" w:rsidRDefault="005117FA" w:rsidP="005117FA">
      <w:pPr>
        <w:rPr>
          <w:i/>
          <w:sz w:val="20"/>
          <w:szCs w:val="20"/>
          <w:u w:val="single"/>
          <w:lang w:val="sr-Latn-RS"/>
        </w:rPr>
      </w:pPr>
      <w:r w:rsidRPr="005117FA">
        <w:rPr>
          <w:i/>
          <w:sz w:val="20"/>
          <w:szCs w:val="20"/>
          <w:u w:val="single"/>
          <w:lang w:val="sr-Latn-RS"/>
        </w:rPr>
        <w:t>Gelatin films: Study review of barrier properties and implications for future studies employing biopolymer films</w:t>
      </w:r>
    </w:p>
    <w:p w14:paraId="566E63CD" w14:textId="77777777" w:rsidR="005117FA" w:rsidRPr="005117FA" w:rsidRDefault="005117FA" w:rsidP="005117FA">
      <w:pPr>
        <w:rPr>
          <w:b/>
          <w:bCs/>
          <w:i/>
          <w:sz w:val="20"/>
          <w:szCs w:val="20"/>
          <w:lang w:val="sr-Latn-RS"/>
        </w:rPr>
      </w:pPr>
      <w:r w:rsidRPr="005117FA">
        <w:rPr>
          <w:b/>
          <w:bCs/>
          <w:i/>
          <w:sz w:val="20"/>
          <w:szCs w:val="20"/>
          <w:lang w:val="sr-Latn-RS"/>
        </w:rPr>
        <w:t>FOOD PACKAGING AND SHELF LIFE, 29(4):100688, 2021, DOI: 10.1016/j.fpsl.2021.100688</w:t>
      </w:r>
    </w:p>
    <w:p w14:paraId="36C6D8CD" w14:textId="77777777" w:rsidR="005117FA" w:rsidRPr="005117FA" w:rsidRDefault="005117FA" w:rsidP="005117FA">
      <w:pPr>
        <w:ind w:left="360"/>
        <w:rPr>
          <w:i/>
          <w:sz w:val="20"/>
          <w:szCs w:val="20"/>
          <w:lang w:val="sr-Latn-RS"/>
        </w:rPr>
      </w:pPr>
    </w:p>
    <w:p w14:paraId="18398D8D" w14:textId="28DE48FF" w:rsidR="00195EDB" w:rsidRDefault="00195EDB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95EDB">
        <w:rPr>
          <w:i/>
          <w:sz w:val="20"/>
          <w:szCs w:val="20"/>
          <w:lang w:val="sr-Latn-RS"/>
        </w:rPr>
        <w:t>Vrinceanu, N</w:t>
      </w:r>
      <w:r>
        <w:rPr>
          <w:i/>
          <w:sz w:val="20"/>
          <w:szCs w:val="20"/>
          <w:lang w:val="sr-Latn-RS"/>
        </w:rPr>
        <w:t>;</w:t>
      </w:r>
      <w:r w:rsidRPr="00195EDB">
        <w:rPr>
          <w:i/>
          <w:sz w:val="20"/>
          <w:szCs w:val="20"/>
          <w:lang w:val="sr-Latn-RS"/>
        </w:rPr>
        <w:t xml:space="preserve"> Coman, D</w:t>
      </w:r>
    </w:p>
    <w:p w14:paraId="30F6006B" w14:textId="77777777" w:rsidR="00195EDB" w:rsidRPr="00195EDB" w:rsidRDefault="00195EDB" w:rsidP="00195EDB">
      <w:pPr>
        <w:rPr>
          <w:i/>
          <w:sz w:val="20"/>
          <w:szCs w:val="20"/>
          <w:u w:val="single"/>
          <w:lang w:val="sr-Latn-RS"/>
        </w:rPr>
      </w:pPr>
      <w:r w:rsidRPr="00195EDB">
        <w:rPr>
          <w:i/>
          <w:sz w:val="20"/>
          <w:szCs w:val="20"/>
          <w:u w:val="single"/>
          <w:lang w:val="sr-Latn-RS"/>
        </w:rPr>
        <w:t xml:space="preserve">UV Protection: Historical Perspectives and State-of-the-Art Achievements. </w:t>
      </w:r>
    </w:p>
    <w:p w14:paraId="60A985E9" w14:textId="69BB8E05" w:rsidR="00195EDB" w:rsidRPr="00195EDB" w:rsidRDefault="00195EDB" w:rsidP="00195EDB">
      <w:pPr>
        <w:rPr>
          <w:b/>
          <w:bCs/>
          <w:i/>
          <w:sz w:val="20"/>
          <w:szCs w:val="20"/>
          <w:lang w:val="sr-Latn-RS"/>
        </w:rPr>
      </w:pPr>
      <w:r w:rsidRPr="00195EDB">
        <w:rPr>
          <w:b/>
          <w:bCs/>
          <w:i/>
          <w:sz w:val="20"/>
          <w:szCs w:val="20"/>
          <w:lang w:val="sr-Latn-RS"/>
        </w:rPr>
        <w:t>SUSTAINABLE PRACTICES IN THE TEXTILE INDUSTRY, 167-206 2021</w:t>
      </w:r>
    </w:p>
    <w:p w14:paraId="5B11B012" w14:textId="77777777" w:rsidR="00440087" w:rsidRPr="00440087" w:rsidRDefault="00440087" w:rsidP="00440087">
      <w:pPr>
        <w:rPr>
          <w:i/>
          <w:sz w:val="20"/>
          <w:szCs w:val="20"/>
          <w:lang w:val="sr-Latn-RS"/>
        </w:rPr>
      </w:pPr>
    </w:p>
    <w:p w14:paraId="29828CA9" w14:textId="784143A5" w:rsidR="00D67E7F" w:rsidRPr="00C12FF1" w:rsidRDefault="00D67E7F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Fernades, F; Filho, ER; Souza, I; ... &amp; Iqbal, J</w:t>
      </w:r>
    </w:p>
    <w:p w14:paraId="105AE738" w14:textId="77777777" w:rsidR="00D67E7F" w:rsidRPr="00C12FF1" w:rsidRDefault="00D67E7F" w:rsidP="00D67E7F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Novel synthesis of copper oxide on fabric samples by cathodic cage plasma deposition. </w:t>
      </w:r>
    </w:p>
    <w:p w14:paraId="0A650F30" w14:textId="77777777" w:rsidR="00D67E7F" w:rsidRPr="00C12FF1" w:rsidRDefault="00D67E7F" w:rsidP="00D67E7F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POLYMERS FOR ADVANCED TECHNOLOGIES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31</w:t>
      </w:r>
      <w:r w:rsidRPr="00C12FF1">
        <w:rPr>
          <w:b/>
          <w:i/>
          <w:sz w:val="20"/>
          <w:szCs w:val="20"/>
        </w:rPr>
        <w:t>(3): 520-526 2020</w:t>
      </w:r>
    </w:p>
    <w:p w14:paraId="62044E9F" w14:textId="77777777" w:rsidR="00D67E7F" w:rsidRPr="00C12FF1" w:rsidRDefault="00D67E7F" w:rsidP="00D67E7F">
      <w:pPr>
        <w:rPr>
          <w:i/>
          <w:sz w:val="20"/>
          <w:szCs w:val="20"/>
          <w:lang w:val="sr-Latn-RS"/>
        </w:rPr>
      </w:pPr>
    </w:p>
    <w:p w14:paraId="5A490DB7" w14:textId="77777777" w:rsidR="00D67E7F" w:rsidRPr="00C12FF1" w:rsidRDefault="00D67E7F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Tyuftin, AA; Kerry, JP</w:t>
      </w:r>
    </w:p>
    <w:p w14:paraId="79D8EA06" w14:textId="167BE270" w:rsidR="00D67E7F" w:rsidRPr="00DA50E1" w:rsidRDefault="00D67E7F" w:rsidP="00D67E7F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Review of surface treatment methods for polyamide films for potential application as smart packaging materials: surface structure, antimicrobial and spectral properties</w:t>
      </w:r>
      <w:r w:rsidRPr="00C12FF1">
        <w:rPr>
          <w:i/>
          <w:sz w:val="20"/>
          <w:szCs w:val="20"/>
          <w:lang w:val="sr-Latn-RS"/>
        </w:rPr>
        <w:t xml:space="preserve">. </w:t>
      </w:r>
      <w:r w:rsidR="00DA50E1">
        <w:rPr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sz w:val="20"/>
          <w:szCs w:val="20"/>
          <w:lang w:val="sr-Latn-RS"/>
        </w:rPr>
        <w:t>FOOD PACKAGING AND SHELF LIFE, 24, 100475 2020</w:t>
      </w:r>
    </w:p>
    <w:p w14:paraId="1196E8FC" w14:textId="77777777" w:rsidR="00D67E7F" w:rsidRPr="00C12FF1" w:rsidRDefault="00D67E7F" w:rsidP="00D67E7F">
      <w:pPr>
        <w:rPr>
          <w:i/>
          <w:sz w:val="20"/>
          <w:szCs w:val="20"/>
          <w:lang w:val="sr-Latn-RS"/>
        </w:rPr>
      </w:pPr>
    </w:p>
    <w:p w14:paraId="6574C850" w14:textId="77777777" w:rsidR="002357C6" w:rsidRPr="00C12FF1" w:rsidRDefault="002357C6" w:rsidP="002357C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Gopalakrishnan, S; Aby Mathew, T;Mozetic, M;...&amp; Kalarikkal, N</w:t>
      </w:r>
    </w:p>
    <w:p w14:paraId="3D1B4107" w14:textId="100B1C3F" w:rsidR="002357C6" w:rsidRPr="00DA50E1" w:rsidRDefault="002357C6" w:rsidP="002357C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Development of biocompatible and biofilm-resistant silver-poly(methylmethacrylate) nanocomposites for stomatognathic rehabilitation</w:t>
      </w:r>
      <w:r w:rsidR="00DA50E1">
        <w:rPr>
          <w:i/>
          <w:sz w:val="20"/>
          <w:szCs w:val="20"/>
          <w:u w:val="single"/>
          <w:lang w:val="sr-Latn-RS"/>
        </w:rPr>
        <w:t xml:space="preserve">, </w:t>
      </w:r>
      <w:r w:rsidRPr="00C12FF1">
        <w:rPr>
          <w:b/>
          <w:i/>
          <w:sz w:val="20"/>
          <w:szCs w:val="20"/>
          <w:lang w:val="sr-Latn-RS"/>
        </w:rPr>
        <w:t xml:space="preserve">INTERNATIONAL JOURNAL OF POLYMERIC MATERIALS, </w:t>
      </w:r>
      <w:r w:rsidRPr="00C12FF1">
        <w:rPr>
          <w:b/>
          <w:i/>
          <w:iCs/>
          <w:sz w:val="20"/>
          <w:szCs w:val="20"/>
        </w:rPr>
        <w:t>69</w:t>
      </w:r>
      <w:r w:rsidRPr="00C12FF1">
        <w:rPr>
          <w:b/>
          <w:i/>
          <w:sz w:val="20"/>
          <w:szCs w:val="20"/>
        </w:rPr>
        <w:t xml:space="preserve">(3):186-199 </w:t>
      </w:r>
      <w:r w:rsidRPr="00C12FF1">
        <w:rPr>
          <w:b/>
          <w:i/>
          <w:sz w:val="20"/>
          <w:szCs w:val="20"/>
          <w:lang w:val="sr-Latn-RS"/>
        </w:rPr>
        <w:t>2020</w:t>
      </w:r>
    </w:p>
    <w:p w14:paraId="599A7FDC" w14:textId="77777777" w:rsidR="002357C6" w:rsidRPr="00C12FF1" w:rsidRDefault="002357C6" w:rsidP="002357C6">
      <w:pPr>
        <w:rPr>
          <w:i/>
          <w:sz w:val="20"/>
          <w:szCs w:val="20"/>
          <w:lang w:val="sr-Latn-RS"/>
        </w:rPr>
      </w:pPr>
    </w:p>
    <w:p w14:paraId="1727FE5B" w14:textId="77777777" w:rsidR="0047772E" w:rsidRPr="00C12FF1" w:rsidRDefault="0047772E" w:rsidP="008A275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Peran, J; Ercegović Ražić, S</w:t>
      </w:r>
    </w:p>
    <w:p w14:paraId="74559DF5" w14:textId="77777777" w:rsidR="0047772E" w:rsidRPr="00C12FF1" w:rsidRDefault="0047772E" w:rsidP="0047772E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Application of atmospheric pressure plasma technology for textile surface modification</w:t>
      </w:r>
      <w:r w:rsidRPr="00C12FF1">
        <w:rPr>
          <w:i/>
          <w:sz w:val="20"/>
          <w:szCs w:val="20"/>
        </w:rPr>
        <w:t>. </w:t>
      </w:r>
    </w:p>
    <w:p w14:paraId="1399A2FD" w14:textId="77777777" w:rsidR="0047772E" w:rsidRPr="00C12FF1" w:rsidRDefault="0047772E" w:rsidP="0047772E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TEXTILE RESEARCH JOURNAL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90</w:t>
      </w:r>
      <w:r w:rsidRPr="00C12FF1">
        <w:rPr>
          <w:b/>
          <w:i/>
          <w:sz w:val="20"/>
          <w:szCs w:val="20"/>
        </w:rPr>
        <w:t>(9-10), 1174-1197 2020</w:t>
      </w:r>
    </w:p>
    <w:p w14:paraId="080E7571" w14:textId="77777777" w:rsidR="0047772E" w:rsidRPr="00C12FF1" w:rsidRDefault="0047772E" w:rsidP="0047772E">
      <w:pPr>
        <w:rPr>
          <w:i/>
          <w:sz w:val="20"/>
          <w:szCs w:val="20"/>
          <w:lang w:val="sr-Latn-RS"/>
        </w:rPr>
      </w:pPr>
    </w:p>
    <w:p w14:paraId="2DBC2600" w14:textId="77777777" w:rsidR="00FB2EB4" w:rsidRPr="00C12FF1" w:rsidRDefault="00FB2EB4" w:rsidP="00FB2EB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Yuan, M; Teng, Z;...&amp; Wang, G</w:t>
      </w:r>
    </w:p>
    <w:p w14:paraId="0093C344" w14:textId="58F4DEC0" w:rsidR="00FB2EB4" w:rsidRPr="00CF22C7" w:rsidRDefault="00FB2EB4" w:rsidP="00FB2EB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Polymeric carbon nitride modified polyacrylonitrile fabrics with efficient self-cleaning and water disinfection under visible light.</w:t>
      </w:r>
      <w:r w:rsidRPr="00C12FF1">
        <w:rPr>
          <w:b/>
          <w:i/>
          <w:sz w:val="20"/>
          <w:szCs w:val="20"/>
          <w:lang w:val="sr-Latn-RS"/>
        </w:rPr>
        <w:t>CHEMICAL ENGINEERING JOURNAL, 391, 123506, 2020</w:t>
      </w:r>
    </w:p>
    <w:p w14:paraId="3FB6BBEE" w14:textId="77777777" w:rsidR="00FB2EB4" w:rsidRPr="00C12FF1" w:rsidRDefault="00FB2EB4" w:rsidP="00FB2EB4">
      <w:pPr>
        <w:rPr>
          <w:i/>
          <w:sz w:val="20"/>
          <w:szCs w:val="20"/>
          <w:lang w:val="sr-Latn-RS"/>
        </w:rPr>
      </w:pPr>
    </w:p>
    <w:p w14:paraId="60546417" w14:textId="77777777" w:rsidR="008A275E" w:rsidRPr="00C12FF1" w:rsidRDefault="008A275E" w:rsidP="008A275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Gubała, D; Harniman, R; Eloi, JC;... &amp; Briscoe, WH </w:t>
      </w:r>
    </w:p>
    <w:p w14:paraId="2090A85D" w14:textId="77777777" w:rsidR="008A275E" w:rsidRPr="00C12FF1" w:rsidRDefault="008A275E" w:rsidP="008A275E">
      <w:pPr>
        <w:rPr>
          <w:b/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Multiscale characterisation of single synthetic fibres: Surface morphology and nanomechanical properties</w:t>
      </w:r>
      <w:r w:rsidRPr="00C12FF1">
        <w:rPr>
          <w:i/>
          <w:sz w:val="20"/>
          <w:szCs w:val="20"/>
          <w:lang w:val="sr-Latn-RS"/>
        </w:rPr>
        <w:t xml:space="preserve">. </w:t>
      </w:r>
      <w:r w:rsidRPr="00C12FF1">
        <w:rPr>
          <w:b/>
          <w:i/>
          <w:sz w:val="20"/>
          <w:szCs w:val="20"/>
          <w:lang w:val="sr-Latn-RS"/>
        </w:rPr>
        <w:t>JOURNAL OF COLLOID AND INTERFACE SCIENCE, 2020, https://doi.org/10.1016/j.jcis.2020.03.051</w:t>
      </w:r>
    </w:p>
    <w:p w14:paraId="6897C1BD" w14:textId="77777777" w:rsidR="008A275E" w:rsidRPr="00C12FF1" w:rsidRDefault="008A275E" w:rsidP="008A275E">
      <w:pPr>
        <w:rPr>
          <w:i/>
          <w:sz w:val="20"/>
          <w:szCs w:val="20"/>
          <w:lang w:val="sr-Latn-RS"/>
        </w:rPr>
      </w:pPr>
    </w:p>
    <w:p w14:paraId="20F05437" w14:textId="77777777" w:rsidR="008945F0" w:rsidRPr="00C12FF1" w:rsidRDefault="008945F0" w:rsidP="008945F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Nalankilli, G</w:t>
      </w:r>
    </w:p>
    <w:p w14:paraId="0896E8BE" w14:textId="1547511D" w:rsidR="008945F0" w:rsidRPr="00CF22C7" w:rsidRDefault="008945F0" w:rsidP="008945F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Cold Plasma Treatment in Wet Chemical Textile Processing. </w:t>
      </w:r>
      <w:r w:rsidRPr="00C12FF1">
        <w:rPr>
          <w:b/>
          <w:i/>
          <w:sz w:val="20"/>
          <w:szCs w:val="20"/>
          <w:lang w:val="sr-Latn-RS"/>
        </w:rPr>
        <w:t>FIBRES &amp; TEXTILES in Eastern Europe, 28(6): 144 2020</w:t>
      </w:r>
    </w:p>
    <w:p w14:paraId="206B7819" w14:textId="77777777" w:rsidR="008945F0" w:rsidRPr="00C12FF1" w:rsidRDefault="008945F0" w:rsidP="008945F0">
      <w:pPr>
        <w:rPr>
          <w:i/>
          <w:sz w:val="20"/>
          <w:szCs w:val="20"/>
          <w:lang w:val="sr-Latn-RS"/>
        </w:rPr>
      </w:pPr>
    </w:p>
    <w:p w14:paraId="55EB1DF7" w14:textId="77777777" w:rsidR="001C7A31" w:rsidRPr="00C12FF1" w:rsidRDefault="001C7A31" w:rsidP="001C7A3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Pachiayappan, KM; Prakash, C; Kumar, V</w:t>
      </w:r>
    </w:p>
    <w:p w14:paraId="37E96020" w14:textId="77777777" w:rsidR="001C7A31" w:rsidRPr="00C12FF1" w:rsidRDefault="001C7A31" w:rsidP="001C7A31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Influence of process variables on antimicrobial properties of cotton knitted fabrics</w:t>
      </w:r>
      <w:r w:rsidRPr="00C12FF1">
        <w:rPr>
          <w:i/>
          <w:sz w:val="20"/>
          <w:szCs w:val="20"/>
          <w:lang w:val="sr-Latn-RS"/>
        </w:rPr>
        <w:t xml:space="preserve">. </w:t>
      </w:r>
    </w:p>
    <w:p w14:paraId="0F198BD6" w14:textId="77777777" w:rsidR="001C7A31" w:rsidRPr="00C12FF1" w:rsidRDefault="001C7A31" w:rsidP="001C7A31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JOURNAL OF NATURAL FIBERS, 17(3), 313-325 2020</w:t>
      </w:r>
    </w:p>
    <w:p w14:paraId="62164CE8" w14:textId="77777777" w:rsidR="001C7A31" w:rsidRPr="00C12FF1" w:rsidRDefault="001C7A31" w:rsidP="001C7A31">
      <w:pPr>
        <w:rPr>
          <w:i/>
          <w:sz w:val="20"/>
          <w:szCs w:val="20"/>
          <w:lang w:val="sr-Latn-RS"/>
        </w:rPr>
      </w:pPr>
    </w:p>
    <w:p w14:paraId="0C915B04" w14:textId="77777777" w:rsidR="00063E82" w:rsidRPr="00C12FF1" w:rsidRDefault="00063E82" w:rsidP="00063E8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Lazić, V;Vivod,V;...&amp; Kokol, V</w:t>
      </w:r>
    </w:p>
    <w:p w14:paraId="7EA4A836" w14:textId="56047DA2" w:rsidR="00063E82" w:rsidRPr="00CF22C7" w:rsidRDefault="00063E82" w:rsidP="00063E8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Dextran-coated silver nanoparticles for improved barrier and controlled antimicrobial properties of nanocellulose films used in food packaging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>FOOD PACKAGING AND SHELF LIFE, 26: 100575 2020</w:t>
      </w:r>
    </w:p>
    <w:p w14:paraId="0DD61F39" w14:textId="77777777" w:rsidR="00063E82" w:rsidRPr="00C12FF1" w:rsidRDefault="00063E82" w:rsidP="00063E82">
      <w:pPr>
        <w:ind w:left="360"/>
        <w:rPr>
          <w:i/>
          <w:sz w:val="20"/>
          <w:szCs w:val="20"/>
          <w:lang w:val="sr-Latn-RS"/>
        </w:rPr>
      </w:pPr>
    </w:p>
    <w:p w14:paraId="6A788E11" w14:textId="77777777" w:rsidR="00700A4A" w:rsidRPr="00C12FF1" w:rsidRDefault="00700A4A" w:rsidP="00700A4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Singh, M; Vajpayee, M; Ledwani, L</w:t>
      </w:r>
    </w:p>
    <w:p w14:paraId="2DEF2381" w14:textId="77777777" w:rsidR="00700A4A" w:rsidRPr="00C12FF1" w:rsidRDefault="00700A4A" w:rsidP="00700A4A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Eco-friendly Surface Modification and Nanofinishing of Textile Polymers to Enhance Functionalisation</w:t>
      </w:r>
    </w:p>
    <w:p w14:paraId="4A31D2F8" w14:textId="77777777" w:rsidR="00700A4A" w:rsidRPr="00C12FF1" w:rsidRDefault="00700A4A" w:rsidP="00700A4A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In book: Nanotechnology for Energy and Environmental Engineering, </w:t>
      </w:r>
      <w:r w:rsidR="00D96970" w:rsidRPr="00C12FF1">
        <w:rPr>
          <w:b/>
          <w:i/>
          <w:sz w:val="20"/>
          <w:szCs w:val="20"/>
          <w:lang w:val="sr-Latn-RS"/>
        </w:rPr>
        <w:t>Springer, 529-559, 2020</w:t>
      </w:r>
    </w:p>
    <w:p w14:paraId="74775C64" w14:textId="77777777" w:rsidR="00700A4A" w:rsidRPr="00C12FF1" w:rsidRDefault="00700A4A" w:rsidP="00700A4A">
      <w:pPr>
        <w:ind w:left="360"/>
        <w:rPr>
          <w:i/>
          <w:sz w:val="20"/>
          <w:szCs w:val="20"/>
          <w:lang w:val="sr-Latn-RS"/>
        </w:rPr>
      </w:pPr>
    </w:p>
    <w:p w14:paraId="2220628A" w14:textId="77777777" w:rsidR="002321B2" w:rsidRPr="00C12FF1" w:rsidRDefault="002321B2" w:rsidP="00F0097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Abbas, R; Al-Balakocy, NG; Khalil, EM; Shalaby, SE</w:t>
      </w:r>
    </w:p>
    <w:p w14:paraId="4F710580" w14:textId="77777777" w:rsidR="002321B2" w:rsidRPr="00C12FF1" w:rsidRDefault="002321B2" w:rsidP="002321B2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Preparation of Nylon-6 Textile Materials for Special Applications Part1: Polymerization of 2-Methacryloxy Ethyl Trimethyl Ammonium Chloride with Nylon-6 Nonwoven Fabric Using K2S2O8 As Initiator</w:t>
      </w:r>
      <w:r w:rsidRPr="00C12FF1">
        <w:rPr>
          <w:i/>
          <w:sz w:val="20"/>
          <w:szCs w:val="20"/>
        </w:rPr>
        <w:t>. </w:t>
      </w:r>
    </w:p>
    <w:p w14:paraId="3DECD046" w14:textId="77777777" w:rsidR="002321B2" w:rsidRPr="00C12FF1" w:rsidRDefault="002321B2" w:rsidP="002321B2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EGYPTIAN JOURNAL OF CHEMISTRY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63</w:t>
      </w:r>
      <w:r w:rsidRPr="00C12FF1">
        <w:rPr>
          <w:b/>
          <w:i/>
          <w:sz w:val="20"/>
          <w:szCs w:val="20"/>
        </w:rPr>
        <w:t>(Special Issue (Part 2) Innovation in Chemistry), 22-23, 2020</w:t>
      </w:r>
    </w:p>
    <w:p w14:paraId="40FEDFED" w14:textId="77777777" w:rsidR="00962F0A" w:rsidRPr="00C12FF1" w:rsidRDefault="00962F0A" w:rsidP="00D00EAF">
      <w:pPr>
        <w:rPr>
          <w:i/>
          <w:sz w:val="20"/>
          <w:szCs w:val="20"/>
          <w:lang w:val="sr-Latn-RS"/>
        </w:rPr>
      </w:pPr>
    </w:p>
    <w:p w14:paraId="0CE1606A" w14:textId="77777777" w:rsidR="00FB2EB4" w:rsidRPr="00C12FF1" w:rsidRDefault="00FB2EB4" w:rsidP="00FB2EB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Nourbakhsh, S; Sepehrnia, H;...&amp; Akbari, E</w:t>
      </w:r>
    </w:p>
    <w:p w14:paraId="3D3C89C4" w14:textId="77777777" w:rsidR="00FB2EB4" w:rsidRPr="00C12FF1" w:rsidRDefault="00FB2EB4" w:rsidP="00FB2EB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Novel corona discharge treatment of cotton fabric with Cu and ZnO nanoparticles. </w:t>
      </w:r>
    </w:p>
    <w:p w14:paraId="567DF413" w14:textId="77777777" w:rsidR="00FB2EB4" w:rsidRPr="00C12FF1" w:rsidRDefault="00FB2EB4" w:rsidP="00FB2EB4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THE JOURNAL OF THE TEXTILE INSTITUTE, 111(9): 1269-1276 2020</w:t>
      </w:r>
    </w:p>
    <w:p w14:paraId="39096EDE" w14:textId="77777777" w:rsidR="00FB2EB4" w:rsidRPr="00C12FF1" w:rsidRDefault="00FB2EB4" w:rsidP="00FB2EB4">
      <w:pPr>
        <w:rPr>
          <w:i/>
          <w:sz w:val="20"/>
          <w:szCs w:val="20"/>
          <w:lang w:val="sr-Latn-RS"/>
        </w:rPr>
      </w:pPr>
    </w:p>
    <w:p w14:paraId="39EF1F0E" w14:textId="77777777" w:rsidR="008D6893" w:rsidRPr="00C12FF1" w:rsidRDefault="008D6893" w:rsidP="008D689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Kudzin, MH; Kaczmarek, A; &amp; Olczyk, J</w:t>
      </w:r>
    </w:p>
    <w:p w14:paraId="4BB73E9A" w14:textId="6BFF9029" w:rsidR="008D6893" w:rsidRPr="00DA50E1" w:rsidRDefault="008D6893" w:rsidP="008D6893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Deposition of Copper on Polyester Knitwear Fibers by a Magnetron Sputtering System. Physical Properties and Evaluation of Antimicrobial Response of New Multi-Functional Composite Materials</w:t>
      </w:r>
      <w:r w:rsidRPr="00C12FF1">
        <w:rPr>
          <w:i/>
          <w:sz w:val="20"/>
          <w:szCs w:val="20"/>
          <w:lang w:val="sr-Latn-RS"/>
        </w:rPr>
        <w:t xml:space="preserve">. </w:t>
      </w:r>
      <w:r w:rsidRPr="00C12FF1">
        <w:rPr>
          <w:b/>
          <w:i/>
          <w:sz w:val="20"/>
          <w:szCs w:val="20"/>
          <w:lang w:val="sr-Latn-RS"/>
        </w:rPr>
        <w:t>APPLIED SCIENCES, 10(19): 6990 2020</w:t>
      </w:r>
    </w:p>
    <w:p w14:paraId="4FE976A2" w14:textId="77777777" w:rsidR="008D6893" w:rsidRPr="00C12FF1" w:rsidRDefault="008D6893" w:rsidP="008D6893">
      <w:pPr>
        <w:rPr>
          <w:b/>
          <w:i/>
          <w:sz w:val="20"/>
          <w:szCs w:val="20"/>
          <w:lang w:val="sr-Latn-RS"/>
        </w:rPr>
      </w:pPr>
    </w:p>
    <w:p w14:paraId="4A78F2C7" w14:textId="77777777" w:rsidR="00D923AE" w:rsidRPr="00C12FF1" w:rsidRDefault="00D923AE" w:rsidP="00D923A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Berhanu, B; Lubben, J; Nalankilli, G</w:t>
      </w:r>
    </w:p>
    <w:p w14:paraId="1D06928A" w14:textId="77777777" w:rsidR="00D923AE" w:rsidRPr="00C12FF1" w:rsidRDefault="00D923AE" w:rsidP="00D923A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Cold Plasma Treatment in Wet Chemical Textile Processing</w:t>
      </w:r>
    </w:p>
    <w:p w14:paraId="20306E3C" w14:textId="77777777" w:rsidR="00D923AE" w:rsidRPr="00C12FF1" w:rsidRDefault="00D923AE" w:rsidP="00D923AE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</w:rPr>
        <w:t xml:space="preserve">FIBRES &amp; TEXTILES IN EASTERN EUROPE, </w:t>
      </w:r>
      <w:r w:rsidRPr="00C12FF1">
        <w:rPr>
          <w:b/>
          <w:i/>
          <w:sz w:val="20"/>
          <w:szCs w:val="20"/>
          <w:lang w:val="sr-Latn-RS"/>
        </w:rPr>
        <w:t>2020, DOI: 10.5604/01.3001.0014.3807</w:t>
      </w:r>
    </w:p>
    <w:p w14:paraId="7D01ACD0" w14:textId="77777777" w:rsidR="00D923AE" w:rsidRPr="00C12FF1" w:rsidRDefault="00D923AE" w:rsidP="00D923AE">
      <w:pPr>
        <w:ind w:left="360"/>
        <w:rPr>
          <w:i/>
          <w:sz w:val="20"/>
          <w:szCs w:val="20"/>
          <w:lang w:val="sr-Latn-RS"/>
        </w:rPr>
      </w:pPr>
    </w:p>
    <w:p w14:paraId="444FB088" w14:textId="77777777" w:rsidR="00B14389" w:rsidRPr="00C12FF1" w:rsidRDefault="00B14389" w:rsidP="00F0097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 xml:space="preserve">Khan, M. Q; Kharaghani, D; ... &amp; Kim, IS </w:t>
      </w:r>
    </w:p>
    <w:p w14:paraId="2CA55EF9" w14:textId="0B24A932" w:rsidR="00F0097A" w:rsidRPr="00CF22C7" w:rsidRDefault="00B14389" w:rsidP="00F0097A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Preparation and characterizations of multifunctional PVA/ZnO nanofibers composite membranes for surgical gown application. </w:t>
      </w:r>
      <w:r w:rsidRPr="00C12FF1">
        <w:rPr>
          <w:b/>
          <w:i/>
          <w:iCs/>
          <w:sz w:val="20"/>
          <w:szCs w:val="20"/>
        </w:rPr>
        <w:t>JOURNAL OF MATERIALS RESEARCH AND TECHNOLOGY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8</w:t>
      </w:r>
      <w:r w:rsidRPr="00C12FF1">
        <w:rPr>
          <w:b/>
          <w:i/>
          <w:sz w:val="20"/>
          <w:szCs w:val="20"/>
        </w:rPr>
        <w:t>(1), 1328-1334 2019</w:t>
      </w:r>
    </w:p>
    <w:p w14:paraId="5F394A26" w14:textId="77777777" w:rsidR="00F0097A" w:rsidRPr="00C12FF1" w:rsidRDefault="00F0097A" w:rsidP="00F0097A">
      <w:pPr>
        <w:rPr>
          <w:i/>
          <w:sz w:val="20"/>
          <w:szCs w:val="20"/>
          <w:lang w:val="sr-Latn-RS"/>
        </w:rPr>
      </w:pPr>
    </w:p>
    <w:p w14:paraId="33DE8FE3" w14:textId="77777777" w:rsidR="001340CC" w:rsidRPr="00C12FF1" w:rsidRDefault="001340CC" w:rsidP="001340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Lazić, V; Mihajlovski, K; Mraković, A; Illés, E.,… &amp; Nedeljković, JM</w:t>
      </w:r>
    </w:p>
    <w:p w14:paraId="29397C76" w14:textId="464A71CD" w:rsidR="001340CC" w:rsidRPr="00DA50E1" w:rsidRDefault="001340CC" w:rsidP="001340CC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Antimicrobial activity of silver nanoparticles supported by magnetite</w:t>
      </w:r>
      <w:r w:rsidRPr="00C12FF1">
        <w:rPr>
          <w:i/>
          <w:sz w:val="20"/>
          <w:szCs w:val="20"/>
        </w:rPr>
        <w:t>. </w:t>
      </w:r>
      <w:r w:rsidRPr="00C12FF1">
        <w:rPr>
          <w:b/>
          <w:i/>
          <w:iCs/>
          <w:sz w:val="20"/>
          <w:szCs w:val="20"/>
        </w:rPr>
        <w:t>CHEMISTRY SELECT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4</w:t>
      </w:r>
      <w:r w:rsidRPr="00C12FF1">
        <w:rPr>
          <w:b/>
          <w:i/>
          <w:sz w:val="20"/>
          <w:szCs w:val="20"/>
        </w:rPr>
        <w:t>(14), 4018-4024 2019</w:t>
      </w:r>
    </w:p>
    <w:p w14:paraId="1D6874A4" w14:textId="77777777" w:rsidR="001340CC" w:rsidRPr="00C12FF1" w:rsidRDefault="001340CC" w:rsidP="001340CC">
      <w:pPr>
        <w:ind w:left="360"/>
        <w:rPr>
          <w:i/>
          <w:sz w:val="20"/>
          <w:szCs w:val="20"/>
          <w:lang w:val="sr-Latn-RS"/>
        </w:rPr>
      </w:pPr>
    </w:p>
    <w:p w14:paraId="4B4F6CC7" w14:textId="77777777" w:rsidR="00883F75" w:rsidRPr="00C12FF1" w:rsidRDefault="00883F75" w:rsidP="00883F7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Nourbakhsh, S;Sepehrinia , H; Akbari, E</w:t>
      </w:r>
    </w:p>
    <w:p w14:paraId="410CE6C9" w14:textId="77777777" w:rsidR="00883F75" w:rsidRPr="00C12FF1" w:rsidRDefault="00883F75" w:rsidP="00883F75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</w:p>
    <w:p w14:paraId="26FE745A" w14:textId="77777777" w:rsidR="00883F75" w:rsidRPr="00C12FF1" w:rsidRDefault="00883F75" w:rsidP="00883F75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JOURNAL OF THE TEXTILE INSTITUTE, 2019, DOI: 10.1080/00405000.2019.1707346</w:t>
      </w:r>
    </w:p>
    <w:p w14:paraId="0AC2778A" w14:textId="77777777" w:rsidR="00A47527" w:rsidRPr="00C12FF1" w:rsidRDefault="00A47527" w:rsidP="00883F75">
      <w:pPr>
        <w:rPr>
          <w:b/>
          <w:i/>
          <w:sz w:val="20"/>
          <w:szCs w:val="20"/>
          <w:lang w:val="sr-Latn-RS"/>
        </w:rPr>
      </w:pPr>
    </w:p>
    <w:p w14:paraId="6170B09D" w14:textId="77777777" w:rsidR="00413533" w:rsidRPr="00C12FF1" w:rsidRDefault="00413533" w:rsidP="0041353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Marković, D; Vasiljevic, J; Golja, B;...&amp;Radetić, M</w:t>
      </w:r>
    </w:p>
    <w:p w14:paraId="3B345BD0" w14:textId="77777777" w:rsidR="00413533" w:rsidRPr="00C12FF1" w:rsidRDefault="00413533" w:rsidP="00413533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Biodegradation of cotton fabric impregnated with TiO2 nanoparticles</w:t>
      </w:r>
    </w:p>
    <w:p w14:paraId="62B3202A" w14:textId="77777777" w:rsidR="00413533" w:rsidRPr="00C12FF1" w:rsidRDefault="002B3A9B" w:rsidP="00413533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JOURNAL OF THE SERBIAN CHEMICAL SOCIETY</w:t>
      </w:r>
      <w:r w:rsidR="00413533" w:rsidRPr="00C12FF1">
        <w:rPr>
          <w:b/>
          <w:i/>
          <w:sz w:val="20"/>
          <w:szCs w:val="20"/>
          <w:lang w:val="sr-Latn-RS"/>
        </w:rPr>
        <w:t>, 2019,</w:t>
      </w:r>
      <w:r w:rsidR="00413533" w:rsidRPr="00C12FF1">
        <w:rPr>
          <w:sz w:val="20"/>
          <w:szCs w:val="20"/>
        </w:rPr>
        <w:t xml:space="preserve"> </w:t>
      </w:r>
      <w:r w:rsidR="00413533" w:rsidRPr="00C12FF1">
        <w:rPr>
          <w:b/>
          <w:i/>
          <w:sz w:val="20"/>
          <w:szCs w:val="20"/>
          <w:lang w:val="sr-Latn-RS"/>
        </w:rPr>
        <w:t>DOI: 10.2298/JSC181213004M</w:t>
      </w:r>
    </w:p>
    <w:p w14:paraId="0CE5D0CA" w14:textId="77777777" w:rsidR="00413533" w:rsidRPr="00C12FF1" w:rsidRDefault="00413533" w:rsidP="00413533">
      <w:pPr>
        <w:rPr>
          <w:b/>
          <w:i/>
          <w:sz w:val="20"/>
          <w:szCs w:val="20"/>
          <w:lang w:val="sr-Latn-RS"/>
        </w:rPr>
      </w:pPr>
    </w:p>
    <w:p w14:paraId="67878D94" w14:textId="77777777" w:rsidR="002570AD" w:rsidRPr="00C12FF1" w:rsidRDefault="002570AD" w:rsidP="002570A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Quartinello, F; Tallian, C; Auer, J; ... &amp; Teuschl, A</w:t>
      </w:r>
    </w:p>
    <w:p w14:paraId="564F4972" w14:textId="77777777" w:rsidR="002570AD" w:rsidRPr="00C12FF1" w:rsidRDefault="002570AD" w:rsidP="002570AD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Smart Textiles in Wound Care: Functionalization of Cotton/PET Blends with Antimicrobial Nanocapsules</w:t>
      </w:r>
      <w:r w:rsidRPr="00C12FF1">
        <w:rPr>
          <w:i/>
          <w:sz w:val="20"/>
          <w:szCs w:val="20"/>
          <w:lang w:val="sr-Latn-RS"/>
        </w:rPr>
        <w:t xml:space="preserve">. </w:t>
      </w:r>
      <w:r w:rsidRPr="00C12FF1">
        <w:rPr>
          <w:b/>
          <w:i/>
          <w:sz w:val="20"/>
          <w:szCs w:val="20"/>
          <w:lang w:val="sr-Latn-RS"/>
        </w:rPr>
        <w:t>JOURNAL OF MATERIALS CHEMISTRY B, 2019, DOI: 10.1039/C9TB01474H</w:t>
      </w:r>
    </w:p>
    <w:p w14:paraId="3AC17CB8" w14:textId="77777777" w:rsidR="002570AD" w:rsidRPr="00C12FF1" w:rsidRDefault="002570AD" w:rsidP="002570AD">
      <w:pPr>
        <w:rPr>
          <w:i/>
          <w:sz w:val="20"/>
          <w:szCs w:val="20"/>
          <w:lang w:val="sr-Latn-RS"/>
        </w:rPr>
      </w:pPr>
    </w:p>
    <w:p w14:paraId="2BDA84AC" w14:textId="77777777" w:rsidR="00E9175F" w:rsidRPr="00C12FF1" w:rsidRDefault="00E9175F" w:rsidP="00E9175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Vukoje, ID; Džunuzović, E S; Dimitrijević-Branković, S.; Ahrenkiel, S P; Nedeljković, JM</w:t>
      </w:r>
    </w:p>
    <w:p w14:paraId="7109AFC8" w14:textId="6DFFD894" w:rsidR="00E9175F" w:rsidRPr="00CF22C7" w:rsidRDefault="00E9175F" w:rsidP="00E9175F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Size-dependent antibacterial properties of Ag nanoparticles supported by amino-functionalized poly(GMA- co -EGDMA) polymer</w:t>
      </w:r>
      <w:r w:rsidR="00CF22C7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POLYMER COMPOSITES, </w:t>
      </w:r>
      <w:r w:rsidRPr="00C12FF1">
        <w:rPr>
          <w:b/>
          <w:i/>
          <w:iCs/>
          <w:sz w:val="20"/>
          <w:szCs w:val="20"/>
        </w:rPr>
        <w:t>40</w:t>
      </w:r>
      <w:r w:rsidRPr="00C12FF1">
        <w:rPr>
          <w:b/>
          <w:i/>
          <w:sz w:val="20"/>
          <w:szCs w:val="20"/>
        </w:rPr>
        <w:t xml:space="preserve">(7): 2901-2907 </w:t>
      </w:r>
      <w:r w:rsidRPr="00C12FF1">
        <w:rPr>
          <w:b/>
          <w:i/>
          <w:sz w:val="20"/>
          <w:szCs w:val="20"/>
          <w:lang w:val="sr-Latn-RS"/>
        </w:rPr>
        <w:t>2019</w:t>
      </w:r>
    </w:p>
    <w:p w14:paraId="1BA96F8A" w14:textId="77777777" w:rsidR="00E9175F" w:rsidRPr="00C12FF1" w:rsidRDefault="00E9175F" w:rsidP="00E9175F">
      <w:pPr>
        <w:ind w:left="360"/>
        <w:rPr>
          <w:i/>
          <w:sz w:val="20"/>
          <w:szCs w:val="20"/>
          <w:lang w:val="sr-Latn-RS"/>
        </w:rPr>
      </w:pPr>
    </w:p>
    <w:p w14:paraId="4E28B98E" w14:textId="77777777" w:rsidR="002B3A9B" w:rsidRPr="00C12FF1" w:rsidRDefault="00A47527" w:rsidP="008F2C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Hasan, KM</w:t>
      </w:r>
      <w:r w:rsidR="002B3A9B" w:rsidRPr="00C12FF1">
        <w:rPr>
          <w:i/>
          <w:sz w:val="20"/>
          <w:szCs w:val="20"/>
          <w:lang w:val="sr-Latn-RS"/>
        </w:rPr>
        <w:t>; Pervez, EMN; ..˛&amp; Talukder ME</w:t>
      </w:r>
    </w:p>
    <w:p w14:paraId="0B634DD0" w14:textId="77777777" w:rsidR="002B3A9B" w:rsidRPr="00C12FF1" w:rsidRDefault="002B3A9B" w:rsidP="002B3A9B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A Novel Coloration of Polyester Fabric through Green Silver Nanoparticles (G-AgNPs@PET)</w:t>
      </w:r>
    </w:p>
    <w:p w14:paraId="7BACD423" w14:textId="77777777" w:rsidR="002B3A9B" w:rsidRPr="00C12FF1" w:rsidRDefault="002B3A9B" w:rsidP="002B3A9B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NANOMATERIALS, 2019, DOI: 10.3390/nano9040569</w:t>
      </w:r>
    </w:p>
    <w:p w14:paraId="30535008" w14:textId="77777777" w:rsidR="002B3A9B" w:rsidRPr="00C12FF1" w:rsidRDefault="002B3A9B" w:rsidP="002B3A9B">
      <w:pPr>
        <w:rPr>
          <w:i/>
          <w:sz w:val="20"/>
          <w:szCs w:val="20"/>
          <w:u w:val="single"/>
          <w:lang w:val="sr-Latn-RS"/>
        </w:rPr>
      </w:pPr>
    </w:p>
    <w:p w14:paraId="07320C91" w14:textId="77777777" w:rsidR="004A3107" w:rsidRPr="00C12FF1" w:rsidRDefault="004A3107" w:rsidP="008F2C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Liao, C; Li,Y; Tjong, SC</w:t>
      </w:r>
    </w:p>
    <w:p w14:paraId="1D7DC975" w14:textId="16A30E00" w:rsidR="004A3107" w:rsidRPr="00CF22C7" w:rsidRDefault="004A3107" w:rsidP="004A310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Antibacterial Activities of Aliphatic Polyester Nanocomposites with Silver Nanoparticles and/or Graphene Oxide Sheets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>NANOMATERIALS, 9(8):1102 2019 DOI: 10.3390/nano9081102</w:t>
      </w:r>
    </w:p>
    <w:p w14:paraId="7DA65788" w14:textId="77777777" w:rsidR="004A3107" w:rsidRPr="00C12FF1" w:rsidRDefault="004A3107" w:rsidP="004A3107">
      <w:pPr>
        <w:rPr>
          <w:b/>
          <w:i/>
          <w:sz w:val="20"/>
          <w:szCs w:val="20"/>
          <w:lang w:val="sr-Latn-RS"/>
        </w:rPr>
      </w:pPr>
    </w:p>
    <w:p w14:paraId="7178E7ED" w14:textId="77777777" w:rsidR="009C44A0" w:rsidRPr="00C12FF1" w:rsidRDefault="009C44A0" w:rsidP="009C44A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Davidović,S;  Lazić,V;....&amp; Nedeljković, JM</w:t>
      </w:r>
    </w:p>
    <w:p w14:paraId="4666621D" w14:textId="77777777" w:rsidR="009C44A0" w:rsidRPr="00C12FF1" w:rsidRDefault="009C44A0" w:rsidP="009C44A0">
      <w:pPr>
        <w:rPr>
          <w:i/>
          <w:sz w:val="20"/>
          <w:szCs w:val="20"/>
          <w:lang w:val="sr-Latn-RS"/>
        </w:rPr>
      </w:pPr>
      <w:hyperlink r:id="rId250" w:tgtFrame="_blank" w:history="1">
        <w:r w:rsidRPr="00C12FF1">
          <w:rPr>
            <w:rStyle w:val="Hyperlink"/>
            <w:rFonts w:hint="eastAsia"/>
            <w:bCs/>
            <w:i/>
            <w:color w:val="auto"/>
            <w:sz w:val="20"/>
            <w:szCs w:val="20"/>
          </w:rPr>
          <w:t>Antibacterial ability of immobilized silver nanoparticles in agar-agar films co-doped with magnesium ions </w:t>
        </w:r>
      </w:hyperlink>
    </w:p>
    <w:p w14:paraId="60CEC57B" w14:textId="77777777" w:rsidR="009C44A0" w:rsidRPr="00C12FF1" w:rsidRDefault="009C44A0" w:rsidP="009C44A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CARBOHYDRATE POLYMERS, 2019, DOI: 10.1016/j.carbpol.2019.115187</w:t>
      </w:r>
    </w:p>
    <w:p w14:paraId="777ADC71" w14:textId="77777777" w:rsidR="00A06667" w:rsidRPr="00C12FF1" w:rsidRDefault="00A06667" w:rsidP="00FB2EB4">
      <w:pPr>
        <w:rPr>
          <w:i/>
          <w:sz w:val="20"/>
          <w:szCs w:val="20"/>
          <w:lang w:val="sr-Latn-RS"/>
        </w:rPr>
      </w:pPr>
    </w:p>
    <w:p w14:paraId="3F67D64F" w14:textId="77777777" w:rsidR="00125A60" w:rsidRPr="00C12FF1" w:rsidRDefault="00125A60" w:rsidP="00125A6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Radetić, M; Marković, D</w:t>
      </w:r>
    </w:p>
    <w:p w14:paraId="0D9566E6" w14:textId="77777777" w:rsidR="00125A60" w:rsidRPr="00C12FF1" w:rsidRDefault="00125A60" w:rsidP="00125A6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Nano-finishing of cellulose textile materials with copper and copper oxide nanoparticles</w:t>
      </w:r>
    </w:p>
    <w:p w14:paraId="379942FF" w14:textId="77777777" w:rsidR="00125A60" w:rsidRPr="00C12FF1" w:rsidRDefault="00125A60" w:rsidP="00125A6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CELLULOSE, 2019, DOI: 10.1007/s10570-019-02714-4</w:t>
      </w:r>
    </w:p>
    <w:p w14:paraId="0DAC0862" w14:textId="77777777" w:rsidR="00125A60" w:rsidRPr="00C12FF1" w:rsidRDefault="00125A60" w:rsidP="00125A60">
      <w:pPr>
        <w:ind w:left="360"/>
        <w:rPr>
          <w:i/>
          <w:sz w:val="20"/>
          <w:szCs w:val="20"/>
          <w:lang w:val="sr-Latn-RS"/>
        </w:rPr>
      </w:pPr>
    </w:p>
    <w:p w14:paraId="1BCA3F9E" w14:textId="77777777" w:rsidR="00524074" w:rsidRPr="00C12FF1" w:rsidRDefault="00524074" w:rsidP="0052407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Cruz-Romero, MC; Azlin-Hasim, S; Morri, MA;,</w:t>
      </w:r>
      <w:r w:rsidRPr="00C12FF1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Pr="00C12FF1">
        <w:rPr>
          <w:i/>
          <w:sz w:val="20"/>
          <w:szCs w:val="20"/>
        </w:rPr>
        <w:t>Kerry, JP</w:t>
      </w:r>
    </w:p>
    <w:p w14:paraId="38F743BA" w14:textId="77777777" w:rsidR="00524074" w:rsidRPr="00C12FF1" w:rsidRDefault="00524074" w:rsidP="00524074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Application of Nanotechnology in Antimicrobial Active Food Packaging</w:t>
      </w:r>
    </w:p>
    <w:p w14:paraId="00EDFA4F" w14:textId="77777777" w:rsidR="00524074" w:rsidRPr="00C12FF1" w:rsidRDefault="00524074" w:rsidP="00524074">
      <w:pPr>
        <w:rPr>
          <w:b/>
          <w:bCs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</w:rPr>
        <w:t>Chapter in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b/>
          <w:bCs/>
          <w:i/>
          <w:sz w:val="20"/>
          <w:szCs w:val="20"/>
          <w:lang w:val="sr-Latn-RS"/>
        </w:rPr>
        <w:t xml:space="preserve">Food Applications of Nanotechnology, 2019, </w:t>
      </w:r>
      <w:r w:rsidRPr="00C12FF1">
        <w:rPr>
          <w:b/>
          <w:bCs/>
          <w:i/>
          <w:sz w:val="20"/>
          <w:szCs w:val="20"/>
        </w:rPr>
        <w:t>ISBN 9780815383819 - CAT# K336493</w:t>
      </w:r>
    </w:p>
    <w:p w14:paraId="44A863F8" w14:textId="77777777" w:rsidR="00524074" w:rsidRPr="00C12FF1" w:rsidRDefault="00524074" w:rsidP="00524074">
      <w:pPr>
        <w:rPr>
          <w:i/>
          <w:sz w:val="20"/>
          <w:szCs w:val="20"/>
          <w:lang w:val="sr-Latn-RS"/>
        </w:rPr>
      </w:pPr>
    </w:p>
    <w:p w14:paraId="3F4DC125" w14:textId="77777777" w:rsidR="003D3894" w:rsidRDefault="003D3894" w:rsidP="003D3894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24F77013" w14:textId="77777777" w:rsidR="003D3894" w:rsidRPr="00B779CE" w:rsidRDefault="003D3894" w:rsidP="003D3894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43935541" w14:textId="77777777" w:rsidR="003D3894" w:rsidRPr="00B779CE" w:rsidRDefault="003D3894" w:rsidP="003D3894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6765968E" w14:textId="77777777" w:rsidR="003D3894" w:rsidRPr="003D3894" w:rsidRDefault="003D3894" w:rsidP="003D3894">
      <w:pPr>
        <w:ind w:left="360"/>
        <w:rPr>
          <w:i/>
          <w:sz w:val="20"/>
          <w:szCs w:val="20"/>
          <w:lang w:val="sr-Latn-RS"/>
        </w:rPr>
      </w:pPr>
    </w:p>
    <w:p w14:paraId="0B0FEE93" w14:textId="2642AFF8" w:rsidR="0076169E" w:rsidRPr="00C12FF1" w:rsidRDefault="0076169E" w:rsidP="008F2C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Widodo, M; Nuhiyah, S; Umam, K; Muchlisin, Z; Nur, M</w:t>
      </w:r>
    </w:p>
    <w:p w14:paraId="234991C8" w14:textId="30FC9785" w:rsidR="0076169E" w:rsidRPr="00DA50E1" w:rsidRDefault="0076169E" w:rsidP="0076169E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Penyempurnaan tahan api dan antibakteri pada kain kapas dengan n-metilol dimetilfosfonopropionamida (pyrovatex cp new) dan kitosan menggunakan plasma lucutan korona. </w:t>
      </w:r>
      <w:r w:rsidRPr="00C12FF1">
        <w:rPr>
          <w:b/>
          <w:i/>
          <w:iCs/>
          <w:sz w:val="20"/>
          <w:szCs w:val="20"/>
        </w:rPr>
        <w:t>ARENA TEKSTIL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34</w:t>
      </w:r>
      <w:r w:rsidRPr="00C12FF1">
        <w:rPr>
          <w:b/>
          <w:i/>
          <w:sz w:val="20"/>
          <w:szCs w:val="20"/>
        </w:rPr>
        <w:t>(2) 2019, DOI: http://dx.doi.org/10.31266/at.v34i2.5709</w:t>
      </w:r>
    </w:p>
    <w:p w14:paraId="586A7228" w14:textId="77777777" w:rsidR="0076169E" w:rsidRPr="00C12FF1" w:rsidRDefault="0076169E" w:rsidP="0076169E">
      <w:pPr>
        <w:rPr>
          <w:i/>
          <w:sz w:val="20"/>
          <w:szCs w:val="20"/>
          <w:lang w:val="sr-Latn-RS"/>
        </w:rPr>
      </w:pPr>
    </w:p>
    <w:p w14:paraId="06AA53D5" w14:textId="77777777" w:rsidR="00F14F79" w:rsidRPr="00C12FF1" w:rsidRDefault="00F14F79" w:rsidP="00F14F7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Widodo, M; Nuhiyah, S...&amp;Nur, M</w:t>
      </w:r>
    </w:p>
    <w:p w14:paraId="027A2CFE" w14:textId="090711B1" w:rsidR="00F14F79" w:rsidRPr="00DA50E1" w:rsidRDefault="00F14F79" w:rsidP="00F14F79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Flame retardant and antibacterial finishing of cotton fabric by n-methylol dimethylphosphonopropionamide (pyrovatex cp new) and chitosan using corona discharge plasma</w:t>
      </w:r>
      <w:r w:rsidR="00FD0C9D">
        <w:rPr>
          <w:i/>
          <w:sz w:val="20"/>
          <w:szCs w:val="20"/>
          <w:u w:val="single"/>
          <w:lang w:val="sr-Latn-RS"/>
        </w:rPr>
        <w:t xml:space="preserve"> </w:t>
      </w:r>
      <w:r w:rsidRPr="00C12FF1">
        <w:rPr>
          <w:b/>
          <w:i/>
          <w:sz w:val="20"/>
          <w:szCs w:val="20"/>
          <w:lang w:val="sr-Latn-RS"/>
        </w:rPr>
        <w:t>ARENA TEKSTIL, 34(2) : 65-74 2019, DOI: 10.31266/at.v34i2.5709</w:t>
      </w:r>
    </w:p>
    <w:p w14:paraId="241CBEB4" w14:textId="77777777" w:rsidR="00F14F79" w:rsidRPr="00C12FF1" w:rsidRDefault="00F14F79" w:rsidP="00F14F79">
      <w:pPr>
        <w:rPr>
          <w:b/>
          <w:i/>
          <w:sz w:val="20"/>
          <w:szCs w:val="20"/>
          <w:lang w:val="sr-Latn-RS"/>
        </w:rPr>
      </w:pPr>
    </w:p>
    <w:p w14:paraId="7DCCBC3B" w14:textId="77777777" w:rsidR="00A828C3" w:rsidRPr="00C12FF1" w:rsidRDefault="00A828C3" w:rsidP="008F2C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Davidović, SZ</w:t>
      </w:r>
    </w:p>
    <w:p w14:paraId="325E2729" w14:textId="77777777" w:rsidR="00A828C3" w:rsidRPr="00C12FF1" w:rsidRDefault="00A828C3" w:rsidP="00A828C3">
      <w:pPr>
        <w:rPr>
          <w:i/>
          <w:sz w:val="20"/>
          <w:szCs w:val="20"/>
          <w:u w:val="single"/>
        </w:rPr>
      </w:pPr>
      <w:r w:rsidRPr="00C12FF1">
        <w:rPr>
          <w:i/>
          <w:iCs/>
          <w:sz w:val="20"/>
          <w:szCs w:val="20"/>
          <w:u w:val="single"/>
        </w:rPr>
        <w:t>Primena dekstrana iz bakterija mlečne kiseline za sintezu nanočestica srebra i proizvodnju jestivih filmova</w:t>
      </w:r>
      <w:r w:rsidRPr="00C12FF1">
        <w:rPr>
          <w:i/>
          <w:sz w:val="20"/>
          <w:szCs w:val="20"/>
          <w:u w:val="single"/>
        </w:rPr>
        <w:t> </w:t>
      </w:r>
    </w:p>
    <w:p w14:paraId="61110FF5" w14:textId="77777777" w:rsidR="00A828C3" w:rsidRPr="00C12FF1" w:rsidRDefault="00A828C3" w:rsidP="00A828C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Doctoral dissertation, Univerzitet u Beogradu-Tehnološko-metalurški fakultet, 2019</w:t>
      </w:r>
    </w:p>
    <w:p w14:paraId="669E0F74" w14:textId="77777777" w:rsidR="00A828C3" w:rsidRPr="00C12FF1" w:rsidRDefault="00A828C3" w:rsidP="00A828C3">
      <w:pPr>
        <w:rPr>
          <w:i/>
          <w:sz w:val="20"/>
          <w:szCs w:val="20"/>
          <w:lang w:val="sr-Latn-RS"/>
        </w:rPr>
      </w:pPr>
    </w:p>
    <w:p w14:paraId="58C3D318" w14:textId="77777777" w:rsidR="008466E1" w:rsidRPr="00C12FF1" w:rsidRDefault="008466E1" w:rsidP="008466E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Aalipourmohammadi, M; Davodiroknabadi, A; Nazari, A</w:t>
      </w:r>
    </w:p>
    <w:p w14:paraId="14809E40" w14:textId="468F606A" w:rsidR="008466E1" w:rsidRPr="00CF22C7" w:rsidRDefault="008466E1" w:rsidP="008466E1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Homogeneous Coatings of Titanium Dioxide Nanoparticles on Corona-Treated Cotton Fabric for Enhanced Self-Cleaning and Antibacterial Properties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="002D19C4" w:rsidRPr="00C12FF1">
        <w:rPr>
          <w:b/>
          <w:i/>
          <w:sz w:val="20"/>
          <w:szCs w:val="20"/>
        </w:rPr>
        <w:t xml:space="preserve">AUTEX </w:t>
      </w:r>
      <w:r w:rsidR="00762EDB" w:rsidRPr="00C12FF1">
        <w:rPr>
          <w:b/>
          <w:i/>
          <w:sz w:val="20"/>
          <w:szCs w:val="20"/>
        </w:rPr>
        <w:t>RESEARCH JOURNAL</w:t>
      </w:r>
      <w:r w:rsidRPr="00C12FF1">
        <w:rPr>
          <w:b/>
          <w:i/>
          <w:sz w:val="20"/>
          <w:szCs w:val="20"/>
          <w:lang w:val="sr-Latn-RS"/>
        </w:rPr>
        <w:t>,</w:t>
      </w:r>
      <w:r w:rsidR="002D19C4" w:rsidRPr="00C12FF1">
        <w:rPr>
          <w:b/>
          <w:i/>
          <w:sz w:val="20"/>
          <w:szCs w:val="20"/>
          <w:lang w:val="sr-Latn-RS"/>
        </w:rPr>
        <w:t xml:space="preserve"> p.1-7, </w:t>
      </w:r>
      <w:r w:rsidRPr="00C12FF1">
        <w:rPr>
          <w:b/>
          <w:i/>
          <w:sz w:val="20"/>
          <w:szCs w:val="20"/>
          <w:lang w:val="sr-Latn-RS"/>
        </w:rPr>
        <w:t>2019, DOI: 10.2478/aut-2019-0058</w:t>
      </w:r>
    </w:p>
    <w:p w14:paraId="2543C050" w14:textId="77777777" w:rsidR="008466E1" w:rsidRPr="00C12FF1" w:rsidRDefault="008466E1" w:rsidP="008466E1">
      <w:pPr>
        <w:rPr>
          <w:i/>
          <w:sz w:val="20"/>
          <w:szCs w:val="20"/>
          <w:lang w:val="sr-Latn-RS"/>
        </w:rPr>
      </w:pPr>
    </w:p>
    <w:p w14:paraId="33358658" w14:textId="77777777" w:rsidR="00E44F87" w:rsidRPr="00C12FF1" w:rsidRDefault="002357C6" w:rsidP="00E44F8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Fernades</w:t>
      </w:r>
      <w:r w:rsidR="00A06667" w:rsidRPr="00C12FF1">
        <w:rPr>
          <w:i/>
          <w:sz w:val="20"/>
          <w:szCs w:val="20"/>
          <w:lang w:val="sr-Latn-RS"/>
        </w:rPr>
        <w:t xml:space="preserve">, F; </w:t>
      </w:r>
      <w:r w:rsidR="00E44F87" w:rsidRPr="00C12FF1">
        <w:rPr>
          <w:i/>
          <w:sz w:val="20"/>
          <w:szCs w:val="20"/>
          <w:lang w:val="sr-Latn-RS"/>
        </w:rPr>
        <w:t>Rocha, E; De Souza, I; ...&amp;Almeida, E</w:t>
      </w:r>
    </w:p>
    <w:p w14:paraId="276FAA2C" w14:textId="77777777" w:rsidR="00E44F87" w:rsidRPr="00C12FF1" w:rsidRDefault="00E44F87" w:rsidP="00E44F8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Novel synthesis of copper oxide on fabric samples by cathodic cage plasma deposition</w:t>
      </w:r>
    </w:p>
    <w:p w14:paraId="01E0296A" w14:textId="77777777" w:rsidR="00E44F87" w:rsidRPr="00C12FF1" w:rsidRDefault="00E44F87" w:rsidP="00E44F87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POLYMERS FOR ADVANCED TECHNOLOGIES, </w:t>
      </w:r>
      <w:r w:rsidR="004375DA" w:rsidRPr="00C12FF1">
        <w:rPr>
          <w:b/>
          <w:i/>
          <w:sz w:val="20"/>
          <w:szCs w:val="20"/>
          <w:lang w:val="sr-Latn-RS"/>
        </w:rPr>
        <w:t xml:space="preserve">2019, </w:t>
      </w:r>
      <w:r w:rsidRPr="00C12FF1">
        <w:rPr>
          <w:b/>
          <w:i/>
          <w:sz w:val="20"/>
          <w:szCs w:val="20"/>
          <w:lang w:val="sr-Latn-RS"/>
        </w:rPr>
        <w:t>DOI: 10.1002/pat.4792</w:t>
      </w:r>
    </w:p>
    <w:p w14:paraId="0FA1694E" w14:textId="77777777" w:rsidR="00E44F87" w:rsidRPr="00C12FF1" w:rsidRDefault="00E44F87" w:rsidP="00E44F87">
      <w:pPr>
        <w:rPr>
          <w:i/>
          <w:sz w:val="20"/>
          <w:szCs w:val="20"/>
          <w:u w:val="single"/>
          <w:lang w:val="sr-Latn-RS"/>
        </w:rPr>
      </w:pPr>
    </w:p>
    <w:p w14:paraId="3E5185BE" w14:textId="77777777" w:rsidR="00055659" w:rsidRPr="00C12FF1" w:rsidRDefault="00055659" w:rsidP="000556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Peran, J; Ražić, SE</w:t>
      </w:r>
    </w:p>
    <w:p w14:paraId="5884A18A" w14:textId="77777777" w:rsidR="00055659" w:rsidRPr="00C12FF1" w:rsidRDefault="00055659" w:rsidP="00055659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Application of atmospheric pressure plasma technology for textile surface modification</w:t>
      </w:r>
    </w:p>
    <w:p w14:paraId="73360AF7" w14:textId="77777777" w:rsidR="00055659" w:rsidRPr="00C12FF1" w:rsidRDefault="00055659" w:rsidP="00055659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TEXTILE RESEARCH JOURNAL, </w:t>
      </w:r>
      <w:r w:rsidR="00E44F87" w:rsidRPr="00C12FF1">
        <w:rPr>
          <w:b/>
          <w:i/>
          <w:sz w:val="20"/>
          <w:szCs w:val="20"/>
          <w:lang w:val="sr-Latn-RS"/>
        </w:rPr>
        <w:t xml:space="preserve">2019, </w:t>
      </w:r>
      <w:r w:rsidRPr="00C12FF1">
        <w:rPr>
          <w:b/>
          <w:i/>
          <w:sz w:val="20"/>
          <w:szCs w:val="20"/>
          <w:lang w:val="sr-Latn-RS"/>
        </w:rPr>
        <w:t>DOI:10.1177/0040517519883954</w:t>
      </w:r>
    </w:p>
    <w:p w14:paraId="7B4F8BC8" w14:textId="77777777" w:rsidR="00055659" w:rsidRPr="00C12FF1" w:rsidRDefault="00055659" w:rsidP="00055659">
      <w:pPr>
        <w:rPr>
          <w:i/>
          <w:sz w:val="20"/>
          <w:szCs w:val="20"/>
          <w:lang w:val="sr-Latn-RS"/>
        </w:rPr>
      </w:pPr>
    </w:p>
    <w:p w14:paraId="35B260C8" w14:textId="77777777" w:rsidR="0022513C" w:rsidRPr="00C12FF1" w:rsidRDefault="0022513C" w:rsidP="0022513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Miljk</w:t>
      </w:r>
      <w:r w:rsidR="002357C6" w:rsidRPr="00C12FF1">
        <w:rPr>
          <w:i/>
          <w:sz w:val="20"/>
          <w:szCs w:val="20"/>
          <w:lang w:val="sr-Latn-RS"/>
        </w:rPr>
        <w:t>ovi</w:t>
      </w:r>
      <w:r w:rsidRPr="00C12FF1">
        <w:rPr>
          <w:i/>
          <w:sz w:val="20"/>
          <w:szCs w:val="20"/>
          <w:lang w:val="sr-Latn-RS"/>
        </w:rPr>
        <w:t>ć, M;Lazić, V;...˛&amp;Nedeljković, JM</w:t>
      </w:r>
    </w:p>
    <w:p w14:paraId="1737AC81" w14:textId="77777777" w:rsidR="0022513C" w:rsidRPr="00C12FF1" w:rsidRDefault="0022513C" w:rsidP="0022513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Selective Antimicrobial Performance of Biosynthesized Silver Nanoparticles by Horsetail Extract Against E. coli</w:t>
      </w:r>
    </w:p>
    <w:p w14:paraId="4DE18E27" w14:textId="77777777" w:rsidR="0022513C" w:rsidRPr="00C12FF1" w:rsidRDefault="0022513C" w:rsidP="0022513C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JOURNAL OF INORGANIC AND ORGANOMETALLIC POLYMERS AND MATERIALS, 2019, DOI:10.1007/s10904-019-01402-x</w:t>
      </w:r>
    </w:p>
    <w:p w14:paraId="61175E55" w14:textId="77777777" w:rsidR="00064ED3" w:rsidRPr="00C12FF1" w:rsidRDefault="00064ED3" w:rsidP="00064ED3">
      <w:pPr>
        <w:rPr>
          <w:i/>
          <w:sz w:val="20"/>
          <w:szCs w:val="20"/>
          <w:lang w:val="sr-Latn-RS"/>
        </w:rPr>
      </w:pPr>
    </w:p>
    <w:p w14:paraId="588ADFDC" w14:textId="77777777" w:rsidR="008F2CD6" w:rsidRPr="00C12FF1" w:rsidRDefault="008F2CD6" w:rsidP="008F2C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Radetić, M; Šaponjić, Z</w:t>
      </w:r>
    </w:p>
    <w:p w14:paraId="62BAD3DC" w14:textId="77777777" w:rsidR="008F2CD6" w:rsidRPr="00C12FF1" w:rsidRDefault="008F2CD6" w:rsidP="008F2CD6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Biodegradation Behavior of Textiles Impregnated with Ag and TiO2 Nanoparticles in Soil. </w:t>
      </w:r>
    </w:p>
    <w:p w14:paraId="345E9011" w14:textId="77777777" w:rsidR="008F2CD6" w:rsidRPr="00C12FF1" w:rsidRDefault="00853C77" w:rsidP="008F2CD6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IN </w:t>
      </w:r>
      <w:r w:rsidRPr="00C12FF1">
        <w:rPr>
          <w:b/>
          <w:i/>
          <w:iCs/>
          <w:sz w:val="20"/>
          <w:szCs w:val="20"/>
        </w:rPr>
        <w:t>TOXICITY AND BIODEGRADATION TESTING,</w:t>
      </w:r>
      <w:r w:rsidRPr="00C12FF1">
        <w:rPr>
          <w:b/>
          <w:i/>
          <w:sz w:val="20"/>
          <w:szCs w:val="20"/>
        </w:rPr>
        <w:t> HUMANA PRESS,</w:t>
      </w:r>
      <w:r w:rsidR="008F2CD6" w:rsidRPr="00C12FF1">
        <w:rPr>
          <w:b/>
          <w:i/>
          <w:sz w:val="20"/>
          <w:szCs w:val="20"/>
        </w:rPr>
        <w:t xml:space="preserve"> NY, pp. 281-296 2018</w:t>
      </w:r>
    </w:p>
    <w:p w14:paraId="2AC99A4B" w14:textId="77777777" w:rsidR="008F2CD6" w:rsidRPr="00C12FF1" w:rsidRDefault="008F2CD6" w:rsidP="008F2CD6">
      <w:pPr>
        <w:ind w:left="360"/>
        <w:rPr>
          <w:i/>
          <w:sz w:val="20"/>
          <w:szCs w:val="20"/>
          <w:lang w:val="sr-Latn-RS"/>
        </w:rPr>
      </w:pPr>
    </w:p>
    <w:p w14:paraId="1330F8FB" w14:textId="77777777" w:rsidR="00F25663" w:rsidRPr="00C12FF1" w:rsidRDefault="00F25663" w:rsidP="00161B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 xml:space="preserve">Joshi, M; Roy, A. </w:t>
      </w:r>
    </w:p>
    <w:p w14:paraId="3350FEA8" w14:textId="6371C8FA" w:rsidR="00F25663" w:rsidRPr="00CF22C7" w:rsidRDefault="00F25663" w:rsidP="00F2566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Antimicrobial Textiles Based on Metal and Metal Oxide Nano</w:t>
      </w:r>
      <w:r w:rsidRPr="00C12FF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12FF1">
        <w:rPr>
          <w:i/>
          <w:sz w:val="20"/>
          <w:szCs w:val="20"/>
          <w:u w:val="single"/>
        </w:rPr>
        <w:t>particles. </w:t>
      </w:r>
      <w:r w:rsidRPr="00C12FF1">
        <w:rPr>
          <w:b/>
          <w:i/>
          <w:iCs/>
          <w:sz w:val="20"/>
          <w:szCs w:val="20"/>
        </w:rPr>
        <w:t>Chaper In: NANOMATERIALS IN THE WET PROCESSING OF TEXTILES</w:t>
      </w:r>
      <w:r w:rsidRPr="00C12FF1">
        <w:rPr>
          <w:b/>
          <w:i/>
          <w:sz w:val="20"/>
          <w:szCs w:val="20"/>
        </w:rPr>
        <w:t>, 71-111, 2018, DOI: 10.1002/9781119459804.ch2</w:t>
      </w:r>
    </w:p>
    <w:p w14:paraId="45463D6F" w14:textId="77777777" w:rsidR="00F25663" w:rsidRPr="00C12FF1" w:rsidRDefault="00F25663" w:rsidP="00F25663">
      <w:pPr>
        <w:rPr>
          <w:i/>
          <w:sz w:val="20"/>
          <w:szCs w:val="20"/>
          <w:lang w:val="sr-Latn-RS"/>
        </w:rPr>
      </w:pPr>
    </w:p>
    <w:p w14:paraId="32AFB353" w14:textId="77777777" w:rsidR="00FC4CF7" w:rsidRPr="00C12FF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Uflyand, I; Dzhardimalieva, G</w:t>
      </w:r>
    </w:p>
    <w:p w14:paraId="44FF6A30" w14:textId="567F0F10" w:rsidR="00FC4CF7" w:rsidRPr="00CF22C7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251" w:tgtFrame="_blank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12FF1">
        <w:rPr>
          <w:b/>
          <w:i/>
          <w:sz w:val="20"/>
          <w:szCs w:val="20"/>
        </w:rPr>
        <w:t> </w:t>
      </w:r>
    </w:p>
    <w:p w14:paraId="15997BBF" w14:textId="77777777" w:rsidR="00FC4CF7" w:rsidRPr="00C12FF1" w:rsidRDefault="00FC4CF7" w:rsidP="00FC4CF7">
      <w:pPr>
        <w:ind w:left="360"/>
        <w:rPr>
          <w:i/>
          <w:sz w:val="20"/>
          <w:szCs w:val="20"/>
          <w:lang w:val="sr-Latn-RS"/>
        </w:rPr>
      </w:pPr>
    </w:p>
    <w:p w14:paraId="3C2D0CBA" w14:textId="77777777" w:rsidR="00666894" w:rsidRPr="00C12FF1" w:rsidRDefault="00666894" w:rsidP="00161B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Matharu, RK; Ciric, L; Edirisinghe, M</w:t>
      </w:r>
    </w:p>
    <w:p w14:paraId="7A502689" w14:textId="31A51AE9" w:rsidR="00666894" w:rsidRPr="00CF22C7" w:rsidRDefault="00666894" w:rsidP="00666894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Nanocomposites: suitable alternatives as antimicrobial agents. </w:t>
      </w:r>
      <w:r w:rsidR="00CF22C7">
        <w:rPr>
          <w:i/>
          <w:sz w:val="20"/>
          <w:szCs w:val="20"/>
          <w:u w:val="single"/>
        </w:rPr>
        <w:t>,</w:t>
      </w:r>
      <w:r w:rsidRPr="00C12FF1">
        <w:rPr>
          <w:b/>
          <w:i/>
          <w:iCs/>
          <w:sz w:val="20"/>
          <w:szCs w:val="20"/>
        </w:rPr>
        <w:t>NANOTECHNOLOGY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29</w:t>
      </w:r>
      <w:r w:rsidRPr="00C12FF1">
        <w:rPr>
          <w:b/>
          <w:i/>
          <w:sz w:val="20"/>
          <w:szCs w:val="20"/>
        </w:rPr>
        <w:t>(28), p.282001 2018</w:t>
      </w:r>
    </w:p>
    <w:p w14:paraId="6FE35A51" w14:textId="77777777" w:rsidR="00666894" w:rsidRPr="00C12FF1" w:rsidRDefault="00666894" w:rsidP="00666894">
      <w:pPr>
        <w:rPr>
          <w:i/>
          <w:sz w:val="20"/>
          <w:szCs w:val="20"/>
          <w:lang w:val="sr-Latn-RS"/>
        </w:rPr>
      </w:pPr>
    </w:p>
    <w:p w14:paraId="000CBBB5" w14:textId="77777777" w:rsidR="00666894" w:rsidRPr="00C12FF1" w:rsidRDefault="00666894" w:rsidP="00666894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Pachiayappan, KM; Prakash, C; Kumar, V</w:t>
      </w:r>
    </w:p>
    <w:p w14:paraId="0389BFFC" w14:textId="77777777" w:rsidR="00666894" w:rsidRPr="00C12FF1" w:rsidRDefault="00666894" w:rsidP="00666894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Influence of process variables on antimicrobial properties of cotton knitted fabrics. </w:t>
      </w:r>
    </w:p>
    <w:p w14:paraId="5696E6FC" w14:textId="77777777" w:rsidR="00666894" w:rsidRPr="00C12FF1" w:rsidRDefault="00666894" w:rsidP="00666894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NATURAL FIBERS</w:t>
      </w:r>
      <w:r w:rsidRPr="00C12FF1">
        <w:rPr>
          <w:b/>
          <w:i/>
          <w:sz w:val="20"/>
          <w:szCs w:val="20"/>
        </w:rPr>
        <w:t>, 2018, https://doi.org/10.1080/15440478.2018.1492487</w:t>
      </w:r>
    </w:p>
    <w:p w14:paraId="76284121" w14:textId="77777777" w:rsidR="00666894" w:rsidRPr="00C12FF1" w:rsidRDefault="00666894" w:rsidP="00666894">
      <w:pPr>
        <w:ind w:left="360"/>
        <w:rPr>
          <w:i/>
          <w:sz w:val="20"/>
          <w:szCs w:val="20"/>
          <w:lang w:val="sr-Latn-RS"/>
        </w:rPr>
      </w:pPr>
    </w:p>
    <w:p w14:paraId="01579916" w14:textId="77777777" w:rsidR="002C365E" w:rsidRPr="00C12FF1" w:rsidRDefault="002C365E" w:rsidP="002C365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Gokarneshan, N; Velumani, K</w:t>
      </w:r>
    </w:p>
    <w:p w14:paraId="18988B7B" w14:textId="77777777" w:rsidR="002C365E" w:rsidRPr="00C12FF1" w:rsidRDefault="002C365E" w:rsidP="002C365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Significant Trends in Nano Finishes for Improvement of Functional Properties of Fabrics. </w:t>
      </w:r>
    </w:p>
    <w:p w14:paraId="2F2BA0CA" w14:textId="77777777" w:rsidR="002C365E" w:rsidRPr="00C12FF1" w:rsidRDefault="002C365E" w:rsidP="002C365E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Handbook of Renewable Materials for Coloration and Finishing,</w:t>
      </w:r>
      <w:r w:rsidR="00897461" w:rsidRPr="00C12FF1">
        <w:rPr>
          <w:rFonts w:ascii="Arial" w:hAnsi="Arial" w:cs="Arial"/>
          <w:color w:val="006621"/>
          <w:sz w:val="20"/>
          <w:szCs w:val="20"/>
          <w:shd w:val="clear" w:color="auto" w:fill="FFFFFF"/>
        </w:rPr>
        <w:t xml:space="preserve"> </w:t>
      </w:r>
      <w:r w:rsidR="00897461" w:rsidRPr="00C12FF1">
        <w:rPr>
          <w:b/>
          <w:i/>
          <w:sz w:val="20"/>
          <w:szCs w:val="20"/>
        </w:rPr>
        <w:t>John Wiley &amp; Sons,</w:t>
      </w:r>
      <w:r w:rsidRPr="00C12FF1">
        <w:rPr>
          <w:b/>
          <w:i/>
          <w:sz w:val="20"/>
          <w:szCs w:val="20"/>
          <w:lang w:val="sr-Latn-RS"/>
        </w:rPr>
        <w:t xml:space="preserve"> 387, 2018</w:t>
      </w:r>
    </w:p>
    <w:p w14:paraId="37C41FB7" w14:textId="77777777" w:rsidR="002C365E" w:rsidRPr="00C12FF1" w:rsidRDefault="002C365E" w:rsidP="002C365E">
      <w:pPr>
        <w:rPr>
          <w:i/>
          <w:sz w:val="20"/>
          <w:szCs w:val="20"/>
          <w:lang w:val="sr-Latn-RS"/>
        </w:rPr>
      </w:pPr>
    </w:p>
    <w:p w14:paraId="7A0185C2" w14:textId="77777777" w:rsidR="00C458E9" w:rsidRPr="00C12FF1" w:rsidRDefault="00C458E9" w:rsidP="00C458E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Kratochvíl, J;</w:t>
      </w:r>
      <w:r w:rsidRPr="00C12FF1">
        <w:rPr>
          <w:sz w:val="20"/>
          <w:szCs w:val="20"/>
        </w:rPr>
        <w:t xml:space="preserve"> </w:t>
      </w:r>
      <w:hyperlink r:id="rId252" w:history="1">
        <w:r w:rsidRPr="00C12FF1">
          <w:rPr>
            <w:rStyle w:val="Hyperlink"/>
            <w:bCs/>
            <w:i/>
            <w:color w:val="auto"/>
            <w:sz w:val="20"/>
            <w:szCs w:val="20"/>
            <w:u w:val="none"/>
          </w:rPr>
          <w:t>Kuzminova</w:t>
        </w:r>
      </w:hyperlink>
      <w:r w:rsidRPr="00C12FF1">
        <w:rPr>
          <w:i/>
          <w:sz w:val="20"/>
          <w:szCs w:val="20"/>
          <w:lang w:val="sr-Latn-RS"/>
        </w:rPr>
        <w:t>, A;</w:t>
      </w:r>
      <w:r w:rsidRPr="00C12FF1">
        <w:rPr>
          <w:sz w:val="20"/>
          <w:szCs w:val="20"/>
        </w:rPr>
        <w:t xml:space="preserve"> </w:t>
      </w:r>
      <w:r w:rsidRPr="00C12FF1">
        <w:rPr>
          <w:i/>
          <w:sz w:val="20"/>
          <w:szCs w:val="20"/>
          <w:lang w:val="sr-Latn-RS"/>
        </w:rPr>
        <w:t>Kylián,O</w:t>
      </w:r>
    </w:p>
    <w:p w14:paraId="27755691" w14:textId="77777777" w:rsidR="00C458E9" w:rsidRPr="00C12FF1" w:rsidRDefault="00C458E9" w:rsidP="00C458E9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State-of-the-Art, and Perspectives of, Silver/Plasma Polymer Antibacterial Nanocomposites</w:t>
      </w:r>
    </w:p>
    <w:p w14:paraId="5B86D283" w14:textId="77777777" w:rsidR="00C458E9" w:rsidRPr="00C12FF1" w:rsidRDefault="00C458E9" w:rsidP="00C458E9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ANTIBIOTICS, </w:t>
      </w:r>
      <w:r w:rsidR="007C27FB" w:rsidRPr="00C12FF1">
        <w:rPr>
          <w:b/>
          <w:i/>
          <w:sz w:val="20"/>
          <w:szCs w:val="20"/>
          <w:lang w:val="sr-Latn-RS"/>
        </w:rPr>
        <w:t xml:space="preserve">2018, </w:t>
      </w:r>
      <w:r w:rsidRPr="00C12FF1">
        <w:rPr>
          <w:b/>
          <w:i/>
          <w:sz w:val="20"/>
          <w:szCs w:val="20"/>
          <w:lang w:val="sr-Latn-RS"/>
        </w:rPr>
        <w:t>DOI: 10.3390/antibiotics7030078</w:t>
      </w:r>
    </w:p>
    <w:p w14:paraId="5E46E3A0" w14:textId="77777777" w:rsidR="003327D5" w:rsidRPr="00C12FF1" w:rsidRDefault="003327D5" w:rsidP="00E9175F">
      <w:pPr>
        <w:rPr>
          <w:i/>
          <w:sz w:val="20"/>
          <w:szCs w:val="20"/>
          <w:lang w:val="sr-Latn-RS"/>
        </w:rPr>
      </w:pPr>
    </w:p>
    <w:p w14:paraId="60974A83" w14:textId="77777777" w:rsidR="00FF6066" w:rsidRPr="00C12FF1" w:rsidRDefault="00FF6066" w:rsidP="00FF606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Nourbakhsh, S</w:t>
      </w:r>
    </w:p>
    <w:p w14:paraId="2712782E" w14:textId="77777777" w:rsidR="00FF6066" w:rsidRPr="00C12FF1" w:rsidRDefault="00FF6066" w:rsidP="00FF6066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Antimicrobial Performance of Plasma Corona Modified Cotton Treated with Silver Nitrate</w:t>
      </w:r>
    </w:p>
    <w:p w14:paraId="0A994878" w14:textId="77777777" w:rsidR="00FF6066" w:rsidRPr="00C12FF1" w:rsidRDefault="00FF6066" w:rsidP="00FF6066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RUSSIAN JOURNAL OF APPLIED CHEMISTRY 91(8):1338-1344 2018</w:t>
      </w:r>
    </w:p>
    <w:p w14:paraId="357DC935" w14:textId="77777777" w:rsidR="00FF6066" w:rsidRPr="00C12FF1" w:rsidRDefault="00FF6066" w:rsidP="00FF6066">
      <w:pPr>
        <w:ind w:left="360"/>
        <w:rPr>
          <w:i/>
          <w:sz w:val="20"/>
          <w:szCs w:val="20"/>
          <w:lang w:val="sr-Latn-RS"/>
        </w:rPr>
      </w:pPr>
    </w:p>
    <w:p w14:paraId="359CD723" w14:textId="77777777" w:rsidR="004F0FA2" w:rsidRPr="00C12FF1" w:rsidRDefault="004F0FA2" w:rsidP="00161B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Khan, MQ; Kharaghani, D; Nishat, N; Shahzad, A; Hussain, T; Khatri, Z., .. &amp; Kim, IS</w:t>
      </w:r>
    </w:p>
    <w:p w14:paraId="5CF62E3C" w14:textId="77777777" w:rsidR="004F0FA2" w:rsidRPr="00C12FF1" w:rsidRDefault="004F0FA2" w:rsidP="004F0FA2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Preparation and characterizations of multifunctional PVA/ZnO nanofibers composite membranes for surgical gown application</w:t>
      </w:r>
      <w:r w:rsidRPr="00C12FF1">
        <w:rPr>
          <w:i/>
          <w:sz w:val="20"/>
          <w:szCs w:val="20"/>
        </w:rPr>
        <w:t>. </w:t>
      </w:r>
    </w:p>
    <w:p w14:paraId="6B588970" w14:textId="77777777" w:rsidR="004F0FA2" w:rsidRPr="00CF22C7" w:rsidRDefault="004F0FA2" w:rsidP="004F0FA2">
      <w:pPr>
        <w:rPr>
          <w:b/>
          <w:i/>
          <w:sz w:val="18"/>
          <w:szCs w:val="18"/>
        </w:rPr>
      </w:pPr>
      <w:r w:rsidRPr="00C12FF1">
        <w:rPr>
          <w:b/>
          <w:i/>
          <w:iCs/>
          <w:sz w:val="20"/>
          <w:szCs w:val="20"/>
        </w:rPr>
        <w:t>JOURNAL OF MATERIALS RESEARCH AND TECHNOLOGY</w:t>
      </w:r>
      <w:r w:rsidRPr="00C12FF1">
        <w:rPr>
          <w:b/>
          <w:i/>
          <w:sz w:val="20"/>
          <w:szCs w:val="20"/>
        </w:rPr>
        <w:t xml:space="preserve">, 2018, </w:t>
      </w:r>
      <w:r w:rsidRPr="00CF22C7">
        <w:rPr>
          <w:b/>
          <w:i/>
          <w:sz w:val="18"/>
          <w:szCs w:val="18"/>
        </w:rPr>
        <w:t>https://doi.org/10.1016/j.jmrt.2018.08.013</w:t>
      </w:r>
    </w:p>
    <w:p w14:paraId="3E9D7F21" w14:textId="77777777" w:rsidR="004F0FA2" w:rsidRPr="00C12FF1" w:rsidRDefault="004F0FA2" w:rsidP="004F0FA2">
      <w:pPr>
        <w:rPr>
          <w:b/>
          <w:i/>
          <w:sz w:val="20"/>
          <w:szCs w:val="20"/>
          <w:lang w:val="sr-Latn-RS"/>
        </w:rPr>
      </w:pPr>
    </w:p>
    <w:p w14:paraId="3B22EF21" w14:textId="77777777" w:rsidR="00AF1A77" w:rsidRPr="00C12FF1" w:rsidRDefault="00AF1A77" w:rsidP="00AF1A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Ribeiro, AI; Senturk, D; Silva, KS;....&amp; Zille, A</w:t>
      </w:r>
    </w:p>
    <w:p w14:paraId="463C8C2C" w14:textId="77777777" w:rsidR="00AF1A77" w:rsidRPr="00C12FF1" w:rsidRDefault="00AF1A77" w:rsidP="00AF1A77">
      <w:pPr>
        <w:rPr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</w:rPr>
        <w:t>Efficient silver</w:t>
      </w:r>
      <w:r w:rsidRPr="00C12FF1">
        <w:rPr>
          <w:i/>
          <w:sz w:val="20"/>
          <w:szCs w:val="20"/>
          <w:u w:val="single"/>
          <w:lang w:val="sr-Latn-RS"/>
        </w:rPr>
        <w:t xml:space="preserve">   nanoparticles   deposition   method   on   DBD plasma-treated polyamide 6,6 for antimicrobial textiles</w:t>
      </w:r>
    </w:p>
    <w:p w14:paraId="1BDA3CE4" w14:textId="77777777" w:rsidR="00AF1A77" w:rsidRPr="00CF22C7" w:rsidRDefault="00AF1A77" w:rsidP="00AF1A77">
      <w:pPr>
        <w:rPr>
          <w:b/>
          <w:i/>
          <w:sz w:val="18"/>
          <w:szCs w:val="18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IOP Conf. Series: Materials Science and Engineering460 (2018) 012007, p.1-8 , </w:t>
      </w:r>
      <w:r w:rsidRPr="00CF22C7">
        <w:rPr>
          <w:b/>
          <w:i/>
          <w:sz w:val="18"/>
          <w:szCs w:val="18"/>
          <w:lang w:val="sr-Latn-RS"/>
        </w:rPr>
        <w:t xml:space="preserve">doi:10.1088/1757-899X/460/1/012007 </w:t>
      </w:r>
    </w:p>
    <w:p w14:paraId="1E5EC68E" w14:textId="77777777" w:rsidR="00AF1A77" w:rsidRPr="00C12FF1" w:rsidRDefault="00AF1A77" w:rsidP="00AF1A77">
      <w:pPr>
        <w:rPr>
          <w:b/>
          <w:i/>
          <w:sz w:val="20"/>
          <w:szCs w:val="20"/>
          <w:lang w:val="sr-Latn-RS"/>
        </w:rPr>
      </w:pPr>
    </w:p>
    <w:p w14:paraId="34F3F341" w14:textId="77777777" w:rsidR="008E510B" w:rsidRPr="00C12FF1" w:rsidRDefault="008E510B" w:rsidP="00161B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Milošević, M; Krkobabić, A; Radoičić, M; Šaponjić, Z; Radetić, T; Radetić, M</w:t>
      </w:r>
    </w:p>
    <w:p w14:paraId="0DC7CAE6" w14:textId="77777777" w:rsidR="008E510B" w:rsidRPr="00C12FF1" w:rsidRDefault="008E510B" w:rsidP="008E510B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Biodegradation of cotton and cotton/polyester fabrics impregnated with Ag/TiO 2 nanoparticles in soil. </w:t>
      </w:r>
    </w:p>
    <w:p w14:paraId="44BF9B91" w14:textId="77777777" w:rsidR="008E510B" w:rsidRPr="00C12FF1" w:rsidRDefault="008E510B" w:rsidP="008E510B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CARBOHYDRATE POLYMERS,</w:t>
      </w:r>
      <w:r w:rsidRPr="00C12FF1">
        <w:rPr>
          <w:b/>
          <w:i/>
          <w:sz w:val="20"/>
          <w:szCs w:val="20"/>
        </w:rPr>
        <w:t> </w:t>
      </w:r>
      <w:r w:rsidRPr="00C12FF1">
        <w:rPr>
          <w:b/>
          <w:i/>
          <w:iCs/>
          <w:sz w:val="20"/>
          <w:szCs w:val="20"/>
        </w:rPr>
        <w:t>158</w:t>
      </w:r>
      <w:r w:rsidRPr="00C12FF1">
        <w:rPr>
          <w:b/>
          <w:i/>
          <w:sz w:val="20"/>
          <w:szCs w:val="20"/>
        </w:rPr>
        <w:t xml:space="preserve"> 77-84 2017</w:t>
      </w:r>
    </w:p>
    <w:p w14:paraId="05BFE47E" w14:textId="77777777" w:rsidR="008E510B" w:rsidRPr="00C12FF1" w:rsidRDefault="008E510B" w:rsidP="008E510B">
      <w:pPr>
        <w:rPr>
          <w:i/>
          <w:sz w:val="20"/>
          <w:szCs w:val="20"/>
          <w:lang w:val="sr-Latn-RS"/>
        </w:rPr>
      </w:pPr>
    </w:p>
    <w:p w14:paraId="2DAD6EF2" w14:textId="77777777" w:rsidR="00E47E1E" w:rsidRPr="00C12FF1" w:rsidRDefault="00E47E1E" w:rsidP="00E47E1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Hashemizad, S; Montazer, M; Mireshghi, SS</w:t>
      </w:r>
    </w:p>
    <w:p w14:paraId="71860417" w14:textId="77777777" w:rsidR="00E47E1E" w:rsidRPr="00C12FF1" w:rsidRDefault="00E47E1E" w:rsidP="00E47E1E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Sonoloading of nano-TiO2 on sono-alkali hydrolyzed polyester fabric</w:t>
      </w:r>
      <w:r w:rsidRPr="00C12FF1">
        <w:rPr>
          <w:i/>
          <w:sz w:val="20"/>
          <w:szCs w:val="20"/>
          <w:lang w:val="sr-Latn-RS"/>
        </w:rPr>
        <w:t xml:space="preserve">. </w:t>
      </w:r>
    </w:p>
    <w:p w14:paraId="3D57DFD1" w14:textId="77777777" w:rsidR="00E47E1E" w:rsidRPr="00C12FF1" w:rsidRDefault="00E47E1E" w:rsidP="00E47E1E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  <w:lang w:val="sr-Latn-RS"/>
        </w:rPr>
        <w:t>THE JOURNAL OF THE TEXTILE INSTITUTE,</w:t>
      </w:r>
      <w:r w:rsidRPr="00C12FF1">
        <w:rPr>
          <w:b/>
          <w:i/>
          <w:iCs/>
          <w:sz w:val="20"/>
          <w:szCs w:val="20"/>
        </w:rPr>
        <w:t>108</w:t>
      </w:r>
      <w:r w:rsidRPr="00C12FF1">
        <w:rPr>
          <w:b/>
          <w:i/>
          <w:sz w:val="20"/>
          <w:szCs w:val="20"/>
        </w:rPr>
        <w:t>(1): 117-122 2017</w:t>
      </w:r>
    </w:p>
    <w:p w14:paraId="6F321955" w14:textId="77777777" w:rsidR="00E47E1E" w:rsidRPr="00C12FF1" w:rsidRDefault="00E47E1E" w:rsidP="00E47E1E">
      <w:pPr>
        <w:ind w:left="360"/>
        <w:rPr>
          <w:i/>
          <w:sz w:val="20"/>
          <w:szCs w:val="20"/>
          <w:lang w:val="sr-Latn-RS"/>
        </w:rPr>
      </w:pPr>
    </w:p>
    <w:p w14:paraId="7002CBDC" w14:textId="77777777" w:rsidR="00BA5950" w:rsidRPr="00C12FF1" w:rsidRDefault="00BA5950" w:rsidP="00BA595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Lazić, V; Smičiklas, I; Marković, J; Lončarević, D; Dostanić, J; Ahrenkiel, SP; Nedeljković, J M</w:t>
      </w:r>
    </w:p>
    <w:p w14:paraId="3653AC09" w14:textId="77777777" w:rsidR="00BA5950" w:rsidRPr="00C12FF1" w:rsidRDefault="00BA5950" w:rsidP="00BA5950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Antibacterial ability of supported silver nanoparticles by functionalized hydroxyapatite with 5-aminosalicylic acid</w:t>
      </w:r>
      <w:r w:rsidRPr="00C12FF1">
        <w:rPr>
          <w:i/>
          <w:sz w:val="20"/>
          <w:szCs w:val="20"/>
        </w:rPr>
        <w:t>. </w:t>
      </w:r>
    </w:p>
    <w:p w14:paraId="42FBAB83" w14:textId="77777777" w:rsidR="00BA5950" w:rsidRPr="00C12FF1" w:rsidRDefault="00BA5950" w:rsidP="00BA595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</w:rPr>
        <w:t>VACUUM, 2017,</w:t>
      </w:r>
      <w:r w:rsidRPr="00C12FF1">
        <w:rPr>
          <w:b/>
          <w:i/>
          <w:sz w:val="20"/>
          <w:szCs w:val="20"/>
          <w:lang w:val="sr-Latn-RS"/>
        </w:rPr>
        <w:t xml:space="preserve"> https://doi.org/10.1016/j.vacuum.2017.10.039</w:t>
      </w:r>
    </w:p>
    <w:p w14:paraId="4BEF9D0D" w14:textId="77777777" w:rsidR="00BA5950" w:rsidRPr="00C12FF1" w:rsidRDefault="00BA5950" w:rsidP="00BA5950">
      <w:pPr>
        <w:ind w:left="360"/>
        <w:rPr>
          <w:i/>
          <w:sz w:val="20"/>
          <w:szCs w:val="20"/>
          <w:lang w:val="sr-Latn-RS"/>
        </w:rPr>
      </w:pPr>
    </w:p>
    <w:p w14:paraId="4268DB1B" w14:textId="77777777" w:rsidR="003F4FE3" w:rsidRPr="00C12FF1" w:rsidRDefault="003F4FE3" w:rsidP="003F4FE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Ribeiro, AI; Modic, M; Cvelbar, U; Dinescu, G; Mitu, B; Nikiforov, A., ... &amp;  Heyse, P</w:t>
      </w:r>
    </w:p>
    <w:p w14:paraId="669A26D8" w14:textId="46649F09" w:rsidR="003F4FE3" w:rsidRPr="00CF22C7" w:rsidRDefault="003F4FE3" w:rsidP="003F4FE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Double dielectric barrier (DBD) plasma-assisted deposition of chemical stabilized nanoparticles on polyamide 6, 6 and polyester fabrics.</w:t>
      </w:r>
      <w:r w:rsidR="00853C77" w:rsidRPr="00C12FF1">
        <w:rPr>
          <w:b/>
          <w:i/>
          <w:iCs/>
          <w:sz w:val="20"/>
          <w:szCs w:val="20"/>
        </w:rPr>
        <w:t xml:space="preserve">MATERIALS SCIENCE AND ENGINEERING, IOP PUBLISHING </w:t>
      </w:r>
      <w:r w:rsidRPr="00C12FF1">
        <w:rPr>
          <w:b/>
          <w:i/>
          <w:sz w:val="20"/>
          <w:szCs w:val="20"/>
        </w:rPr>
        <w:t>254(10): p. 102010, 2017</w:t>
      </w:r>
    </w:p>
    <w:p w14:paraId="42D1166B" w14:textId="77777777" w:rsidR="003F4FE3" w:rsidRPr="00C12FF1" w:rsidRDefault="003F4FE3" w:rsidP="003F4FE3">
      <w:pPr>
        <w:ind w:left="360"/>
        <w:rPr>
          <w:i/>
          <w:sz w:val="20"/>
          <w:szCs w:val="20"/>
          <w:lang w:val="sr-Latn-RS"/>
        </w:rPr>
      </w:pPr>
    </w:p>
    <w:p w14:paraId="6A55DA90" w14:textId="77777777" w:rsidR="00161BB2" w:rsidRPr="00C12FF1" w:rsidRDefault="00161BB2" w:rsidP="00161B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Merdan, N; Eyupoglu, S; Duman, MN</w:t>
      </w:r>
    </w:p>
    <w:p w14:paraId="1D646EBE" w14:textId="3739D9FC" w:rsidR="00161BB2" w:rsidRPr="00C12FF1" w:rsidRDefault="00161BB2" w:rsidP="00161BB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Ecological and Sustainable Natural Dyes. </w:t>
      </w:r>
      <w:r w:rsidRPr="00C12FF1">
        <w:rPr>
          <w:b/>
          <w:i/>
          <w:sz w:val="20"/>
          <w:szCs w:val="20"/>
          <w:lang w:val="sr-Latn-RS"/>
        </w:rPr>
        <w:t xml:space="preserve">Chapter In </w:t>
      </w:r>
      <w:r w:rsidRPr="00C12FF1">
        <w:rPr>
          <w:b/>
          <w:i/>
          <w:iCs/>
          <w:sz w:val="20"/>
          <w:szCs w:val="20"/>
          <w:lang w:val="sr-Latn-RS"/>
        </w:rPr>
        <w:t>Textiles and Clothing Sustainability</w:t>
      </w:r>
      <w:r w:rsidR="00853C77" w:rsidRPr="00C12FF1">
        <w:rPr>
          <w:b/>
          <w:i/>
          <w:sz w:val="20"/>
          <w:szCs w:val="20"/>
          <w:lang w:val="sr-Latn-RS"/>
        </w:rPr>
        <w:t>,</w:t>
      </w:r>
      <w:r w:rsidR="00666894" w:rsidRPr="00C12FF1">
        <w:rPr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sz w:val="20"/>
          <w:szCs w:val="20"/>
          <w:lang w:val="sr-Latn-RS"/>
        </w:rPr>
        <w:t xml:space="preserve">Springer Singapore, </w:t>
      </w:r>
      <w:r w:rsidRPr="00C12FF1">
        <w:rPr>
          <w:b/>
          <w:sz w:val="20"/>
          <w:szCs w:val="20"/>
          <w:lang w:val="en" w:eastAsia="sr-Latn-RS"/>
        </w:rPr>
        <w:t xml:space="preserve"> </w:t>
      </w:r>
      <w:r w:rsidRPr="00C12FF1">
        <w:rPr>
          <w:b/>
          <w:i/>
          <w:sz w:val="20"/>
          <w:szCs w:val="20"/>
          <w:lang w:val="sr-Latn-RS" w:eastAsia="sr-Latn-RS"/>
        </w:rPr>
        <w:t xml:space="preserve">pp. 1-41, 2017,  </w:t>
      </w:r>
      <w:r w:rsidRPr="00C12FF1">
        <w:rPr>
          <w:b/>
          <w:i/>
          <w:sz w:val="20"/>
          <w:szCs w:val="20"/>
          <w:lang w:val="en"/>
        </w:rPr>
        <w:t>DOI: 10.1007/978-981-10-2185-5_1</w:t>
      </w:r>
    </w:p>
    <w:p w14:paraId="30F91E9B" w14:textId="77777777" w:rsidR="00161BB2" w:rsidRPr="00C12FF1" w:rsidRDefault="00161BB2" w:rsidP="00161BB2">
      <w:pPr>
        <w:rPr>
          <w:i/>
          <w:sz w:val="20"/>
          <w:szCs w:val="20"/>
          <w:lang w:val="sr-Latn-RS"/>
        </w:rPr>
      </w:pPr>
    </w:p>
    <w:p w14:paraId="6017E0E5" w14:textId="77777777" w:rsidR="000347E6" w:rsidRPr="00C12FF1" w:rsidRDefault="000347E6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S Nikolić, V Lazić, Đ Veljović, L Mojović</w:t>
      </w:r>
    </w:p>
    <w:p w14:paraId="0F1BA110" w14:textId="77777777" w:rsidR="000347E6" w:rsidRPr="00C12FF1" w:rsidRDefault="000347E6" w:rsidP="000347E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Production of bioethanol from pre-treated cotton fabrics and waste cotton materials</w:t>
      </w:r>
    </w:p>
    <w:p w14:paraId="31FE9D8F" w14:textId="77777777" w:rsidR="000347E6" w:rsidRPr="00C12FF1" w:rsidRDefault="000347E6" w:rsidP="000347E6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CARBOHYDRATE POLYMERS,</w:t>
      </w:r>
      <w:r w:rsidRPr="00C12FF1">
        <w:rPr>
          <w:b/>
          <w:i/>
          <w:sz w:val="20"/>
          <w:szCs w:val="20"/>
        </w:rPr>
        <w:t> </w:t>
      </w:r>
      <w:r w:rsidRPr="00C12FF1">
        <w:rPr>
          <w:b/>
          <w:i/>
          <w:iCs/>
          <w:sz w:val="20"/>
          <w:szCs w:val="20"/>
        </w:rPr>
        <w:t xml:space="preserve">164: </w:t>
      </w:r>
      <w:r w:rsidRPr="00C12FF1">
        <w:rPr>
          <w:b/>
          <w:i/>
          <w:sz w:val="20"/>
          <w:szCs w:val="20"/>
        </w:rPr>
        <w:t>136-144 2017</w:t>
      </w:r>
    </w:p>
    <w:p w14:paraId="0FEF3A03" w14:textId="77777777" w:rsidR="000347E6" w:rsidRPr="00C12FF1" w:rsidRDefault="000347E6" w:rsidP="000347E6">
      <w:pPr>
        <w:rPr>
          <w:i/>
          <w:sz w:val="20"/>
          <w:szCs w:val="20"/>
          <w:u w:val="single"/>
          <w:lang w:val="sr-Latn-RS"/>
        </w:rPr>
      </w:pPr>
    </w:p>
    <w:p w14:paraId="67914E5E" w14:textId="77777777" w:rsidR="00DC0D88" w:rsidRPr="00C12FF1" w:rsidRDefault="00DC0D88" w:rsidP="00DC0D8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 xml:space="preserve"> Ivanova, TV; Krumpolec, R; Homola,T; Musin, E; Baier, G;</w:t>
      </w:r>
      <w:r w:rsidRPr="00C12FF1">
        <w:rPr>
          <w:rFonts w:ascii="Arial" w:hAnsi="Arial" w:cs="Arial"/>
          <w:b/>
          <w:bCs/>
          <w:color w:val="2F7BAE"/>
          <w:sz w:val="20"/>
          <w:szCs w:val="20"/>
          <w:lang w:val="sr-Latn-RS" w:eastAsia="sr-Latn-RS"/>
        </w:rPr>
        <w:t xml:space="preserve"> </w:t>
      </w:r>
      <w:r w:rsidRPr="00C12FF1">
        <w:rPr>
          <w:i/>
          <w:sz w:val="20"/>
          <w:szCs w:val="20"/>
          <w:lang w:val="sr-Latn-RS"/>
        </w:rPr>
        <w:t>Landfester, K;Cameron,DC;Černák, M</w:t>
      </w:r>
    </w:p>
    <w:p w14:paraId="4C785EB7" w14:textId="77777777" w:rsidR="00DC0D88" w:rsidRPr="00C12FF1" w:rsidRDefault="00DC0D88" w:rsidP="00DC0D88">
      <w:pPr>
        <w:rPr>
          <w:i/>
          <w:sz w:val="20"/>
          <w:szCs w:val="20"/>
          <w:lang w:val="sr-Latn-RS"/>
        </w:rPr>
      </w:pPr>
      <w:hyperlink r:id="rId253" w:tgtFrame="_blank" w:history="1">
        <w:r w:rsidRPr="00C12FF1">
          <w:rPr>
            <w:rStyle w:val="Hyperlink"/>
            <w:i/>
            <w:color w:val="auto"/>
            <w:sz w:val="20"/>
            <w:szCs w:val="20"/>
            <w:lang w:val="sr-Latn-RS"/>
          </w:rPr>
          <w:t>Ambient air plasma pre</w:t>
        </w:r>
        <w:r w:rsidRPr="00C12FF1">
          <w:rPr>
            <w:rStyle w:val="Hyperlink"/>
            <w:rFonts w:ascii="Cambria Math" w:hAnsi="Cambria Math" w:cs="Cambria Math"/>
            <w:i/>
            <w:color w:val="auto"/>
            <w:sz w:val="20"/>
            <w:szCs w:val="20"/>
            <w:lang w:val="sr-Latn-RS"/>
          </w:rPr>
          <w:t>‐</w:t>
        </w:r>
        <w:r w:rsidRPr="00C12FF1">
          <w:rPr>
            <w:rStyle w:val="Hyperlink"/>
            <w:i/>
            <w:color w:val="auto"/>
            <w:sz w:val="20"/>
            <w:szCs w:val="20"/>
            <w:lang w:val="sr-Latn-RS"/>
          </w:rPr>
          <w:t>treatment of non</w:t>
        </w:r>
        <w:r w:rsidRPr="00C12FF1">
          <w:rPr>
            <w:rStyle w:val="Hyperlink"/>
            <w:rFonts w:ascii="Cambria Math" w:hAnsi="Cambria Math" w:cs="Cambria Math"/>
            <w:i/>
            <w:color w:val="auto"/>
            <w:sz w:val="20"/>
            <w:szCs w:val="20"/>
            <w:lang w:val="sr-Latn-RS"/>
          </w:rPr>
          <w:t>‐</w:t>
        </w:r>
        <w:r w:rsidRPr="00C12FF1">
          <w:rPr>
            <w:rStyle w:val="Hyperlink"/>
            <w:i/>
            <w:color w:val="auto"/>
            <w:sz w:val="20"/>
            <w:szCs w:val="20"/>
            <w:lang w:val="sr-Latn-RS"/>
          </w:rPr>
          <w:t>woven fabrics for deposition of antibacterial poly (l</w:t>
        </w:r>
        <w:r w:rsidRPr="00C12FF1">
          <w:rPr>
            <w:rStyle w:val="Hyperlink"/>
            <w:rFonts w:ascii="Cambria Math" w:hAnsi="Cambria Math" w:cs="Cambria Math"/>
            <w:i/>
            <w:color w:val="auto"/>
            <w:sz w:val="20"/>
            <w:szCs w:val="20"/>
            <w:lang w:val="sr-Latn-RS"/>
          </w:rPr>
          <w:t>‐</w:t>
        </w:r>
        <w:r w:rsidRPr="00C12FF1">
          <w:rPr>
            <w:rStyle w:val="Hyperlink"/>
            <w:i/>
            <w:color w:val="auto"/>
            <w:sz w:val="20"/>
            <w:szCs w:val="20"/>
            <w:lang w:val="sr-Latn-RS"/>
          </w:rPr>
          <w:t>lactide) nanoparticles</w:t>
        </w:r>
      </w:hyperlink>
    </w:p>
    <w:p w14:paraId="40D661E8" w14:textId="77777777" w:rsidR="00DC0D88" w:rsidRPr="00C12FF1" w:rsidRDefault="00DC0D88" w:rsidP="00DC0D88">
      <w:pPr>
        <w:rPr>
          <w:b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>PLASMA PROCESSES AND POLYMERS, 2017, DOI: </w:t>
      </w:r>
      <w:r w:rsidRPr="00C12FF1">
        <w:rPr>
          <w:b/>
          <w:i/>
          <w:sz w:val="20"/>
          <w:szCs w:val="20"/>
        </w:rPr>
        <w:t>10.1002/ppap.201600231</w:t>
      </w:r>
    </w:p>
    <w:p w14:paraId="7B76C96F" w14:textId="77777777" w:rsidR="00DC0D88" w:rsidRPr="00C12FF1" w:rsidRDefault="00DC0D88" w:rsidP="00DC0D88">
      <w:pPr>
        <w:rPr>
          <w:i/>
          <w:sz w:val="20"/>
          <w:szCs w:val="20"/>
          <w:lang w:val="sr-Latn-RS"/>
        </w:rPr>
      </w:pPr>
    </w:p>
    <w:p w14:paraId="171AA475" w14:textId="77777777" w:rsidR="009764F9" w:rsidRPr="00C12FF1" w:rsidRDefault="009764F9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254" w:history="1">
        <w:r w:rsidRPr="00C12FF1">
          <w:rPr>
            <w:rStyle w:val="Hyperlink"/>
            <w:bCs/>
            <w:i/>
            <w:color w:val="auto"/>
            <w:sz w:val="20"/>
            <w:szCs w:val="20"/>
            <w:u w:val="none"/>
          </w:rPr>
          <w:t>Pourzahedi</w:t>
        </w:r>
      </w:hyperlink>
      <w:r w:rsidRPr="00C12FF1">
        <w:rPr>
          <w:bCs/>
          <w:i/>
          <w:sz w:val="20"/>
          <w:szCs w:val="20"/>
        </w:rPr>
        <w:t>, L; </w:t>
      </w:r>
      <w:hyperlink r:id="rId255" w:history="1">
        <w:r w:rsidRPr="00C12FF1">
          <w:rPr>
            <w:rStyle w:val="Hyperlink"/>
            <w:bCs/>
            <w:i/>
            <w:color w:val="auto"/>
            <w:sz w:val="20"/>
            <w:szCs w:val="20"/>
            <w:u w:val="none"/>
          </w:rPr>
          <w:t>Vance</w:t>
        </w:r>
      </w:hyperlink>
      <w:r w:rsidRPr="00C12FF1">
        <w:rPr>
          <w:bCs/>
          <w:i/>
          <w:sz w:val="20"/>
          <w:szCs w:val="20"/>
        </w:rPr>
        <w:t>, ME; </w:t>
      </w:r>
      <w:hyperlink r:id="rId256" w:history="1">
        <w:r w:rsidRPr="00C12FF1">
          <w:rPr>
            <w:rStyle w:val="Hyperlink"/>
            <w:bCs/>
            <w:i/>
            <w:color w:val="auto"/>
            <w:sz w:val="20"/>
            <w:szCs w:val="20"/>
            <w:u w:val="none"/>
          </w:rPr>
          <w:t>Eckelman</w:t>
        </w:r>
      </w:hyperlink>
      <w:r w:rsidRPr="00C12FF1">
        <w:rPr>
          <w:i/>
          <w:sz w:val="20"/>
          <w:szCs w:val="20"/>
          <w:lang w:val="sr-Latn-RS"/>
        </w:rPr>
        <w:t>, MJ</w:t>
      </w:r>
    </w:p>
    <w:p w14:paraId="1EE88B19" w14:textId="377194FB" w:rsidR="009764F9" w:rsidRPr="00CF22C7" w:rsidRDefault="009764F9" w:rsidP="009764F9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Life Cycle Assessment and Release Studies for 15 Nanosilver-enabled Consumer Products: Investigating Hotspots and Patterns of Contribution</w:t>
      </w:r>
      <w:r w:rsidR="00CF22C7">
        <w:rPr>
          <w:bCs/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ENVIRONMENTAL SCIENCE AND TECHNOLOGY, 2017,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F22C7">
        <w:rPr>
          <w:b/>
          <w:bCs/>
          <w:i/>
          <w:sz w:val="18"/>
          <w:szCs w:val="18"/>
          <w:lang w:val="sr-Latn-RS"/>
        </w:rPr>
        <w:t>DOI: </w:t>
      </w:r>
      <w:r w:rsidRPr="00CF22C7">
        <w:rPr>
          <w:b/>
          <w:i/>
          <w:sz w:val="18"/>
          <w:szCs w:val="18"/>
          <w:lang w:val="sr-Latn-RS"/>
        </w:rPr>
        <w:t>10.1021/acs.est.6b05923</w:t>
      </w:r>
    </w:p>
    <w:p w14:paraId="5A2CF4DA" w14:textId="77777777" w:rsidR="009764F9" w:rsidRPr="00C12FF1" w:rsidRDefault="009764F9" w:rsidP="009764F9">
      <w:pPr>
        <w:rPr>
          <w:i/>
          <w:sz w:val="20"/>
          <w:szCs w:val="20"/>
          <w:lang w:val="sr-Latn-RS"/>
        </w:rPr>
      </w:pPr>
    </w:p>
    <w:p w14:paraId="09BA46EF" w14:textId="77777777" w:rsidR="009764F9" w:rsidRPr="00C12FF1" w:rsidRDefault="009764F9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Ivanova, TV; Krumpolec, R; Homola, T; Musin, E; Baier, G; Landfester, K; Cameron, DC;Černák, M</w:t>
      </w:r>
    </w:p>
    <w:p w14:paraId="4A3FFC57" w14:textId="77777777" w:rsidR="009764F9" w:rsidRPr="00C12FF1" w:rsidRDefault="009764F9" w:rsidP="009764F9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Ambient air plasma pre-treatment of non-woven fabrics for deposition of antibacterial poly (L-lactide) nanoparticles</w:t>
      </w:r>
    </w:p>
    <w:p w14:paraId="13C07451" w14:textId="77777777" w:rsidR="009764F9" w:rsidRPr="00C12FF1" w:rsidRDefault="009764F9" w:rsidP="009764F9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PLASMA PROCESEES AND POLYMERS, 2017,</w:t>
      </w:r>
      <w:r w:rsidRPr="00C12FF1">
        <w:rPr>
          <w:b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DOI: 10.1002/ppap.201600231</w:t>
      </w:r>
    </w:p>
    <w:p w14:paraId="593B11AE" w14:textId="77777777" w:rsidR="009764F9" w:rsidRPr="00C12FF1" w:rsidRDefault="009764F9" w:rsidP="009764F9">
      <w:pPr>
        <w:rPr>
          <w:i/>
          <w:sz w:val="20"/>
          <w:szCs w:val="20"/>
          <w:lang w:val="sr-Latn-RS"/>
        </w:rPr>
      </w:pPr>
    </w:p>
    <w:p w14:paraId="4A221A46" w14:textId="77777777" w:rsidR="00562933" w:rsidRPr="00C12FF1" w:rsidRDefault="00562933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Aksit, A; Onar Camlibel, N; Topel Zeren, E;Kutlu, B</w:t>
      </w:r>
    </w:p>
    <w:p w14:paraId="1956D602" w14:textId="77777777" w:rsidR="00562933" w:rsidRPr="00C12FF1" w:rsidRDefault="00562933" w:rsidP="0056293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Development of antibacterial fabrics by treatment with Ag-doped TiO2 nanoparticles. </w:t>
      </w:r>
    </w:p>
    <w:p w14:paraId="335CD7C1" w14:textId="77777777" w:rsidR="00562933" w:rsidRPr="00C12FF1" w:rsidRDefault="00562933" w:rsidP="0056293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THE JOURNAL OF THE TEXTILE INSTITUTE, 2017,</w:t>
      </w:r>
      <w:r w:rsidRPr="00C12FF1">
        <w:rPr>
          <w:b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http://dx.doi.org/10.1080/00405000.2017.1311766</w:t>
      </w:r>
    </w:p>
    <w:p w14:paraId="0BCDD677" w14:textId="77777777" w:rsidR="00562933" w:rsidRPr="00C12FF1" w:rsidRDefault="00562933" w:rsidP="00562933">
      <w:pPr>
        <w:rPr>
          <w:i/>
          <w:sz w:val="20"/>
          <w:szCs w:val="20"/>
        </w:rPr>
      </w:pPr>
    </w:p>
    <w:p w14:paraId="72A9546A" w14:textId="03238AB2" w:rsidR="000451A4" w:rsidRPr="00C12FF1" w:rsidRDefault="000451A4" w:rsidP="000451A4">
      <w:pPr>
        <w:numPr>
          <w:ilvl w:val="0"/>
          <w:numId w:val="1"/>
        </w:num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</w:rPr>
        <w:t>España-Sánchez, BL; Rodríguez-González, JA</w:t>
      </w:r>
      <w:r w:rsidR="00CF22C7">
        <w:rPr>
          <w:bCs/>
          <w:i/>
          <w:sz w:val="20"/>
          <w:szCs w:val="20"/>
        </w:rPr>
        <w:t>…&amp;</w:t>
      </w:r>
      <w:r w:rsidRPr="00C12FF1">
        <w:rPr>
          <w:bCs/>
          <w:i/>
          <w:sz w:val="20"/>
          <w:szCs w:val="20"/>
          <w:lang w:val="sr-Latn-RS"/>
        </w:rPr>
        <w:t>;</w:t>
      </w:r>
      <w:r w:rsidRPr="00C12FF1">
        <w:rPr>
          <w:bCs/>
          <w:i/>
          <w:sz w:val="20"/>
          <w:szCs w:val="20"/>
        </w:rPr>
        <w:t xml:space="preserve"> Padilla-Vaca,F</w:t>
      </w:r>
    </w:p>
    <w:p w14:paraId="7451640D" w14:textId="0C606181" w:rsidR="000451A4" w:rsidRPr="00CF22C7" w:rsidRDefault="000451A4" w:rsidP="000451A4">
      <w:pPr>
        <w:rPr>
          <w:bCs/>
          <w:i/>
          <w:sz w:val="20"/>
          <w:szCs w:val="20"/>
          <w:u w:val="single"/>
          <w:lang w:val="sr-Latn-RS"/>
        </w:rPr>
      </w:pPr>
      <w:r w:rsidRPr="00C12FF1">
        <w:rPr>
          <w:bCs/>
          <w:i/>
          <w:sz w:val="20"/>
          <w:szCs w:val="20"/>
        </w:rPr>
        <w:t xml:space="preserve"> </w:t>
      </w:r>
      <w:r w:rsidRPr="00C12FF1">
        <w:rPr>
          <w:bCs/>
          <w:i/>
          <w:sz w:val="20"/>
          <w:szCs w:val="20"/>
          <w:u w:val="single"/>
          <w:lang w:val="sr-Latn-RS"/>
        </w:rPr>
        <w:t>Nanocomposites based on Polypropylene and Copper Nanoparticles: Preparation, Surface Activation by Plasma and Antibacterial Activity</w:t>
      </w:r>
      <w:r w:rsidR="00CF22C7">
        <w:rPr>
          <w:bCs/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</w:rPr>
        <w:t xml:space="preserve">ACTA UNIVERSITARIA, 2017, </w:t>
      </w:r>
      <w:r w:rsidRPr="00C12FF1">
        <w:rPr>
          <w:b/>
          <w:i/>
          <w:sz w:val="20"/>
          <w:szCs w:val="20"/>
          <w:lang w:val="sr-Latn-RS"/>
        </w:rPr>
        <w:t>DOI: http://dx.doi.org/10.15174/au.2014.526</w:t>
      </w:r>
    </w:p>
    <w:p w14:paraId="71783A1C" w14:textId="77777777" w:rsidR="000451A4" w:rsidRPr="00C12FF1" w:rsidRDefault="000451A4" w:rsidP="000451A4">
      <w:pPr>
        <w:rPr>
          <w:b/>
          <w:i/>
          <w:sz w:val="20"/>
          <w:szCs w:val="20"/>
          <w:lang w:val="sr-Latn-RS"/>
        </w:rPr>
      </w:pPr>
    </w:p>
    <w:p w14:paraId="2C5A39E3" w14:textId="77777777" w:rsidR="00351BAF" w:rsidRPr="00C12FF1" w:rsidRDefault="00351BAF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Merdan, N; Eyupoglu, S; Duman, MN</w:t>
      </w:r>
    </w:p>
    <w:p w14:paraId="6250136D" w14:textId="23F878FA" w:rsidR="00351BAF" w:rsidRPr="00CF22C7" w:rsidRDefault="00351BAF" w:rsidP="00351BAF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Ecological and Sustainable Natural Dyes. </w:t>
      </w:r>
      <w:r w:rsidRPr="00C12FF1">
        <w:rPr>
          <w:b/>
          <w:i/>
          <w:sz w:val="20"/>
          <w:szCs w:val="20"/>
        </w:rPr>
        <w:t>Chapter in In </w:t>
      </w:r>
      <w:r w:rsidRPr="00C12FF1">
        <w:rPr>
          <w:b/>
          <w:i/>
          <w:iCs/>
          <w:sz w:val="20"/>
          <w:szCs w:val="20"/>
        </w:rPr>
        <w:t>Textiles and Clothing Sustainability</w:t>
      </w:r>
      <w:r w:rsidRPr="00C12FF1">
        <w:rPr>
          <w:b/>
          <w:i/>
          <w:sz w:val="20"/>
          <w:szCs w:val="20"/>
        </w:rPr>
        <w:t>, Springer Singapore, pp. 1-41, 2017</w:t>
      </w:r>
    </w:p>
    <w:p w14:paraId="35061EFB" w14:textId="77777777" w:rsidR="00351BAF" w:rsidRPr="00C12FF1" w:rsidRDefault="00351BAF" w:rsidP="00351BAF">
      <w:pPr>
        <w:rPr>
          <w:i/>
          <w:sz w:val="20"/>
          <w:szCs w:val="20"/>
          <w:lang w:val="sr-Latn-RS"/>
        </w:rPr>
      </w:pPr>
    </w:p>
    <w:p w14:paraId="46DF499E" w14:textId="77777777" w:rsidR="00B9453E" w:rsidRPr="00C12FF1" w:rsidRDefault="00B9453E" w:rsidP="00B9453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Al-Balakocy, NG; Shalaby S E</w:t>
      </w:r>
    </w:p>
    <w:p w14:paraId="7F180258" w14:textId="77777777" w:rsidR="00B9453E" w:rsidRPr="00C12FF1" w:rsidRDefault="00B9453E" w:rsidP="00B9453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Imparting Antimicrobial Properties to Polyester and Polyamide Fibers-State of the Art</w:t>
      </w:r>
    </w:p>
    <w:p w14:paraId="571EE2E7" w14:textId="77777777" w:rsidR="00B9453E" w:rsidRPr="00C12FF1" w:rsidRDefault="00B9453E" w:rsidP="00B9453E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JOURNAL OF THE TEXTILE ASSOCIATION, 179-201 2017, https://www.researchgate.net/publication/323113527</w:t>
      </w:r>
    </w:p>
    <w:p w14:paraId="56F39859" w14:textId="77777777" w:rsidR="00B9453E" w:rsidRPr="00C12FF1" w:rsidRDefault="00B9453E" w:rsidP="00B9453E">
      <w:pPr>
        <w:ind w:left="360"/>
        <w:rPr>
          <w:i/>
          <w:sz w:val="20"/>
          <w:szCs w:val="20"/>
          <w:lang w:val="sr-Latn-RS"/>
        </w:rPr>
      </w:pPr>
    </w:p>
    <w:p w14:paraId="5A2885C4" w14:textId="77777777" w:rsidR="00502D03" w:rsidRPr="00C12FF1" w:rsidRDefault="00502D03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Palaskar, SS; Desai, AN; Shukla, SR</w:t>
      </w:r>
    </w:p>
    <w:p w14:paraId="5FA09E92" w14:textId="77777777" w:rsidR="00502D03" w:rsidRPr="00C12FF1" w:rsidRDefault="00502D03" w:rsidP="00502D03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Development of multifunctional cotton fabric using atmospheric pressure plasma and nano-finishing</w:t>
      </w:r>
      <w:r w:rsidRPr="00C12FF1">
        <w:rPr>
          <w:i/>
          <w:sz w:val="20"/>
          <w:szCs w:val="20"/>
          <w:lang w:val="sr-Latn-RS"/>
        </w:rPr>
        <w:t xml:space="preserve">. </w:t>
      </w:r>
    </w:p>
    <w:p w14:paraId="2FF0363C" w14:textId="77777777" w:rsidR="00502D03" w:rsidRPr="00C12FF1" w:rsidRDefault="00502D03" w:rsidP="00502D03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THE JOURNAL OF THE TEXTILE INSTITUTE,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107</w:t>
      </w:r>
      <w:r w:rsidR="00CA7F67" w:rsidRPr="00C12FF1">
        <w:rPr>
          <w:b/>
          <w:i/>
          <w:sz w:val="20"/>
          <w:szCs w:val="20"/>
          <w:lang w:val="sr-Latn-RS"/>
        </w:rPr>
        <w:t xml:space="preserve">(3): 405-412 </w:t>
      </w:r>
      <w:r w:rsidRPr="00C12FF1">
        <w:rPr>
          <w:b/>
          <w:i/>
          <w:sz w:val="20"/>
          <w:szCs w:val="20"/>
          <w:lang w:val="sr-Latn-RS"/>
        </w:rPr>
        <w:t>2016</w:t>
      </w:r>
    </w:p>
    <w:p w14:paraId="2D5D648E" w14:textId="77777777" w:rsidR="00502D03" w:rsidRPr="00C12FF1" w:rsidRDefault="00502D03" w:rsidP="00502D03">
      <w:pPr>
        <w:ind w:left="360"/>
        <w:rPr>
          <w:i/>
          <w:sz w:val="20"/>
          <w:szCs w:val="20"/>
          <w:lang w:val="sr-Latn-RS"/>
        </w:rPr>
      </w:pPr>
    </w:p>
    <w:p w14:paraId="72E75D5F" w14:textId="77777777" w:rsidR="0034552B" w:rsidRPr="00C12FF1" w:rsidRDefault="0034552B" w:rsidP="0034552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Simončič, B; Klemenčič, D</w:t>
      </w:r>
    </w:p>
    <w:p w14:paraId="30F5F1C9" w14:textId="77777777" w:rsidR="0034552B" w:rsidRPr="00C12FF1" w:rsidRDefault="0034552B" w:rsidP="0034552B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Preparation and performance of silver as an antimicrobial agent for textiles: A review</w:t>
      </w:r>
    </w:p>
    <w:p w14:paraId="664971A0" w14:textId="77777777" w:rsidR="0034552B" w:rsidRPr="00C12FF1" w:rsidRDefault="0034552B" w:rsidP="0034552B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TEXTILE RESEARCH JOURNAL, 86 (2): 210-223 2016</w:t>
      </w:r>
    </w:p>
    <w:p w14:paraId="2A98FD83" w14:textId="77777777" w:rsidR="0034552B" w:rsidRPr="00C12FF1" w:rsidRDefault="0034552B" w:rsidP="0034552B">
      <w:pPr>
        <w:rPr>
          <w:i/>
          <w:sz w:val="20"/>
          <w:szCs w:val="20"/>
          <w:u w:val="single"/>
          <w:lang w:val="sr-Latn-RS"/>
        </w:rPr>
      </w:pPr>
    </w:p>
    <w:p w14:paraId="4A426421" w14:textId="77777777" w:rsidR="0034552B" w:rsidRPr="00C12FF1" w:rsidRDefault="0034552B" w:rsidP="0034552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Gao, L; Lu, Y; Li, J; Sun, Q</w:t>
      </w:r>
    </w:p>
    <w:p w14:paraId="0312F5AF" w14:textId="011F4D37" w:rsidR="007E5C97" w:rsidRPr="00CF22C7" w:rsidRDefault="007E5C97" w:rsidP="007E5C9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Superhydrophobic conductive wood with oil repellency obtained by coating with silver nanoparticles modified by fluoroalkyl silane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>HOLZFORSCHUNG,  70 (1): 63-68 2016</w:t>
      </w:r>
    </w:p>
    <w:p w14:paraId="0967E104" w14:textId="77777777" w:rsidR="007E5C97" w:rsidRPr="00C12FF1" w:rsidRDefault="007E5C97" w:rsidP="007E5C97">
      <w:pPr>
        <w:rPr>
          <w:i/>
          <w:sz w:val="20"/>
          <w:szCs w:val="20"/>
          <w:u w:val="single"/>
          <w:lang w:val="sr-Latn-RS"/>
        </w:rPr>
      </w:pPr>
    </w:p>
    <w:p w14:paraId="713010E6" w14:textId="77777777" w:rsidR="00C11EC0" w:rsidRPr="00C12FF1" w:rsidRDefault="00C11EC0" w:rsidP="00C11EC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Erdem, R; Rajendran, S</w:t>
      </w:r>
    </w:p>
    <w:p w14:paraId="5C052C19" w14:textId="77777777" w:rsidR="00C11EC0" w:rsidRPr="00C12FF1" w:rsidRDefault="00C11EC0" w:rsidP="00C11EC0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Influence of Silver Loaded Antibacterial Agent on Knitted and Nonwoven Fabrics and Some Fabric Properties</w:t>
      </w:r>
      <w:r w:rsidRPr="00C12FF1">
        <w:rPr>
          <w:i/>
          <w:sz w:val="20"/>
          <w:szCs w:val="20"/>
          <w:lang w:val="sr-Latn-RS"/>
        </w:rPr>
        <w:t xml:space="preserve">. </w:t>
      </w:r>
    </w:p>
    <w:p w14:paraId="4D79A302" w14:textId="77777777" w:rsidR="00C11EC0" w:rsidRPr="00C12FF1" w:rsidRDefault="00C11EC0" w:rsidP="00C11EC0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JOURNAL OF ENGINEERED FABRICS &amp; FIBERS (JEFF)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>11</w:t>
      </w:r>
      <w:r w:rsidRPr="00C12FF1">
        <w:rPr>
          <w:b/>
          <w:i/>
          <w:sz w:val="20"/>
          <w:szCs w:val="20"/>
          <w:lang w:val="sr-Latn-RS"/>
        </w:rPr>
        <w:t>(1):38-46 2016</w:t>
      </w:r>
    </w:p>
    <w:p w14:paraId="4E6F5B18" w14:textId="77777777" w:rsidR="00C11EC0" w:rsidRPr="00C12FF1" w:rsidRDefault="00C11EC0" w:rsidP="00C11EC0">
      <w:pPr>
        <w:ind w:left="360"/>
        <w:rPr>
          <w:i/>
          <w:sz w:val="20"/>
          <w:szCs w:val="20"/>
          <w:lang w:val="sr-Latn-RS"/>
        </w:rPr>
      </w:pPr>
    </w:p>
    <w:p w14:paraId="2106799E" w14:textId="77777777" w:rsidR="003976EE" w:rsidRPr="00C12FF1" w:rsidRDefault="003976EE" w:rsidP="003976E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Ramadan, AM; Gawish, SM</w:t>
      </w:r>
    </w:p>
    <w:p w14:paraId="5D2000BD" w14:textId="428ACB59" w:rsidR="003976EE" w:rsidRPr="00CF22C7" w:rsidRDefault="00A54330" w:rsidP="003976EE">
      <w:pPr>
        <w:rPr>
          <w:bCs/>
          <w:i/>
          <w:sz w:val="20"/>
          <w:szCs w:val="20"/>
          <w:u w:val="single"/>
          <w:lang w:val="en"/>
        </w:rPr>
      </w:pPr>
      <w:r w:rsidRPr="00C12FF1">
        <w:rPr>
          <w:bCs/>
          <w:i/>
          <w:sz w:val="20"/>
          <w:szCs w:val="20"/>
          <w:u w:val="single"/>
          <w:lang w:val="en"/>
        </w:rPr>
        <w:t>Polyamide and Polypropylene Fabrics: Antimicrobial Treatments,</w:t>
      </w:r>
      <w:r w:rsidRPr="00C12FF1">
        <w:rPr>
          <w:b/>
          <w:i/>
          <w:sz w:val="20"/>
          <w:szCs w:val="20"/>
          <w:lang w:val="sr-Latn-RS"/>
        </w:rPr>
        <w:t xml:space="preserve">Chapter in : </w:t>
      </w:r>
      <w:r w:rsidR="003976EE" w:rsidRPr="00C12FF1">
        <w:rPr>
          <w:b/>
          <w:i/>
          <w:sz w:val="20"/>
          <w:szCs w:val="20"/>
          <w:lang w:val="sr-Latn-RS"/>
        </w:rPr>
        <w:t>Encyclopedia of Biomedical Poly</w:t>
      </w:r>
      <w:r w:rsidRPr="00C12FF1">
        <w:rPr>
          <w:b/>
          <w:i/>
          <w:sz w:val="20"/>
          <w:szCs w:val="20"/>
          <w:lang w:val="sr-Latn-RS"/>
        </w:rPr>
        <w:t xml:space="preserve">mers and Polymeric Biomaterials, </w:t>
      </w:r>
      <w:r w:rsidR="003976EE" w:rsidRPr="00C12FF1">
        <w:rPr>
          <w:b/>
          <w:i/>
          <w:sz w:val="20"/>
          <w:szCs w:val="20"/>
        </w:rPr>
        <w:t>Taylor &amp; Francis</w:t>
      </w:r>
      <w:r w:rsidRPr="00C12FF1">
        <w:rPr>
          <w:b/>
          <w:i/>
          <w:sz w:val="20"/>
          <w:szCs w:val="20"/>
        </w:rPr>
        <w:t>, 2016,</w:t>
      </w:r>
      <w:r w:rsidRPr="00C12FF1">
        <w:rPr>
          <w:b/>
          <w:bCs/>
          <w:sz w:val="20"/>
          <w:szCs w:val="20"/>
          <w:lang w:val="en"/>
        </w:rPr>
        <w:t xml:space="preserve"> </w:t>
      </w:r>
      <w:r w:rsidRPr="00C12FF1">
        <w:rPr>
          <w:b/>
          <w:bCs/>
          <w:i/>
          <w:sz w:val="20"/>
          <w:szCs w:val="20"/>
          <w:lang w:val="en"/>
        </w:rPr>
        <w:t xml:space="preserve">DOI: </w:t>
      </w:r>
      <w:r w:rsidRPr="00C12FF1">
        <w:rPr>
          <w:b/>
          <w:i/>
          <w:sz w:val="20"/>
          <w:szCs w:val="20"/>
          <w:lang w:val="en"/>
        </w:rPr>
        <w:t>10.1081/E-EBPP-120049982</w:t>
      </w:r>
    </w:p>
    <w:p w14:paraId="2FC945E7" w14:textId="77777777" w:rsidR="003976EE" w:rsidRPr="00C12FF1" w:rsidRDefault="003976EE" w:rsidP="003976EE">
      <w:pPr>
        <w:ind w:left="360"/>
        <w:rPr>
          <w:i/>
          <w:sz w:val="20"/>
          <w:szCs w:val="20"/>
          <w:lang w:val="sr-Latn-RS"/>
        </w:rPr>
      </w:pPr>
    </w:p>
    <w:p w14:paraId="578B7054" w14:textId="77777777" w:rsidR="0080677F" w:rsidRPr="00C12FF1" w:rsidRDefault="0080677F" w:rsidP="008067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Islam, SU; Butola, BS; Mohammad, F</w:t>
      </w:r>
    </w:p>
    <w:p w14:paraId="7B6D4ED6" w14:textId="522A79AD" w:rsidR="0080677F" w:rsidRPr="00CF22C7" w:rsidRDefault="0080677F" w:rsidP="0080677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Silver Nanomaterials as Future Colorants and Potential Antimicrobial Agents for Natural and Synthetic Textile Materials. </w:t>
      </w:r>
      <w:r w:rsidR="00424320" w:rsidRPr="00C12FF1">
        <w:rPr>
          <w:b/>
          <w:i/>
          <w:iCs/>
          <w:sz w:val="20"/>
          <w:szCs w:val="20"/>
          <w:lang w:val="sr-Latn-RS"/>
        </w:rPr>
        <w:t>RSC ADVANCES, 6: 44232-44247  2016</w:t>
      </w:r>
    </w:p>
    <w:p w14:paraId="2B76554A" w14:textId="77777777" w:rsidR="0080677F" w:rsidRPr="00C12FF1" w:rsidRDefault="0080677F" w:rsidP="0080677F">
      <w:pPr>
        <w:ind w:left="360"/>
        <w:rPr>
          <w:i/>
          <w:sz w:val="20"/>
          <w:szCs w:val="20"/>
          <w:lang w:val="sr-Latn-RS"/>
        </w:rPr>
      </w:pPr>
    </w:p>
    <w:p w14:paraId="75B2C0EF" w14:textId="77777777" w:rsidR="00B901BD" w:rsidRPr="00C12FF1" w:rsidRDefault="00B901BD" w:rsidP="00B901B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Palaskar, SS; Desai, A N; Shukla, SR</w:t>
      </w:r>
    </w:p>
    <w:p w14:paraId="65A094D9" w14:textId="77777777" w:rsidR="00B901BD" w:rsidRPr="00C12FF1" w:rsidRDefault="00B901BD" w:rsidP="00B901BD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Plasma induced nano-finish for multifunctional properties on cotton fabric.</w:t>
      </w:r>
    </w:p>
    <w:p w14:paraId="5C7B24C5" w14:textId="77777777" w:rsidR="00B901BD" w:rsidRPr="00C12FF1" w:rsidRDefault="00B901BD" w:rsidP="00B901BD">
      <w:pPr>
        <w:rPr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INDIAN JOURNAL OF FIBRE &amp;TEXTILE RESEARCH, 41: 325-330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 xml:space="preserve">2016 </w:t>
      </w:r>
    </w:p>
    <w:p w14:paraId="7B3E6E88" w14:textId="77777777" w:rsidR="00E47E1E" w:rsidRPr="00C12FF1" w:rsidRDefault="00E47E1E" w:rsidP="00DD661D">
      <w:pPr>
        <w:rPr>
          <w:b/>
          <w:i/>
          <w:sz w:val="20"/>
          <w:szCs w:val="20"/>
          <w:u w:val="single"/>
          <w:lang w:val="sr-Latn-RS"/>
        </w:rPr>
      </w:pPr>
    </w:p>
    <w:p w14:paraId="252356DC" w14:textId="77777777" w:rsidR="00B37A5C" w:rsidRPr="00C12FF1" w:rsidRDefault="00B37A5C" w:rsidP="000A0EA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Stepczyńska, M;Twarużek, M</w:t>
      </w:r>
    </w:p>
    <w:p w14:paraId="30E93F53" w14:textId="7FF8FF76" w:rsidR="00B37A5C" w:rsidRPr="00CF22C7" w:rsidRDefault="00B37A5C" w:rsidP="00B37A5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Niektóre problemy sterylizacji i modyfikowania radiacyjnego materiałów biodegradowalnych (Some problems of radiation sterilization and modify biodegradable materials)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</w:rPr>
        <w:t>Przetwórstwo Tworzyw</w:t>
      </w:r>
      <w:r w:rsidRPr="00C12FF1">
        <w:rPr>
          <w:b/>
          <w:i/>
          <w:sz w:val="20"/>
          <w:szCs w:val="20"/>
        </w:rPr>
        <w:t>, </w:t>
      </w:r>
      <w:r w:rsidRPr="00C12FF1">
        <w:rPr>
          <w:b/>
          <w:i/>
          <w:iCs/>
          <w:sz w:val="20"/>
          <w:szCs w:val="20"/>
        </w:rPr>
        <w:t>22</w:t>
      </w:r>
      <w:r w:rsidRPr="00C12FF1">
        <w:rPr>
          <w:b/>
          <w:i/>
          <w:sz w:val="20"/>
          <w:szCs w:val="20"/>
        </w:rPr>
        <w:t>(1): 16-22 2016</w:t>
      </w:r>
    </w:p>
    <w:p w14:paraId="7F2F1982" w14:textId="77777777" w:rsidR="00B37A5C" w:rsidRPr="00C12FF1" w:rsidRDefault="00B37A5C" w:rsidP="00B37A5C">
      <w:pPr>
        <w:ind w:left="360"/>
        <w:rPr>
          <w:i/>
          <w:sz w:val="20"/>
          <w:szCs w:val="20"/>
          <w:lang w:val="sr-Latn-RS"/>
        </w:rPr>
      </w:pPr>
    </w:p>
    <w:p w14:paraId="4CF27F92" w14:textId="77777777" w:rsidR="00FA1ECD" w:rsidRPr="00C12FF1" w:rsidRDefault="00FA1ECD" w:rsidP="00FA1EC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Ren, X; Liang, J</w:t>
      </w:r>
    </w:p>
    <w:p w14:paraId="5D84FEA9" w14:textId="77777777" w:rsidR="00CF22C7" w:rsidRDefault="00FA1ECD" w:rsidP="00FA1ECD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Smart anti-microbial composite coatings for textiles and plastics. </w:t>
      </w:r>
    </w:p>
    <w:p w14:paraId="511DD795" w14:textId="10490D04" w:rsidR="00FA1ECD" w:rsidRPr="00CF22C7" w:rsidRDefault="00FA1ECD" w:rsidP="00FA1ECD">
      <w:pPr>
        <w:rPr>
          <w:i/>
          <w:sz w:val="20"/>
          <w:szCs w:val="20"/>
          <w:u w:val="single"/>
        </w:rPr>
      </w:pPr>
      <w:r w:rsidRPr="00C12FF1">
        <w:rPr>
          <w:b/>
          <w:i/>
          <w:iCs/>
          <w:sz w:val="20"/>
          <w:szCs w:val="20"/>
        </w:rPr>
        <w:t>Smart Composite Coatings and Membranes</w:t>
      </w:r>
      <w:r w:rsidRPr="00C12FF1">
        <w:rPr>
          <w:b/>
          <w:i/>
          <w:sz w:val="20"/>
          <w:szCs w:val="20"/>
        </w:rPr>
        <w:t>, pp. 235-259, 2016</w:t>
      </w:r>
    </w:p>
    <w:p w14:paraId="00E453E9" w14:textId="77777777" w:rsidR="00FA1ECD" w:rsidRPr="00C12FF1" w:rsidRDefault="00FA1ECD" w:rsidP="00FA1ECD">
      <w:pPr>
        <w:ind w:left="360"/>
        <w:rPr>
          <w:i/>
          <w:sz w:val="20"/>
          <w:szCs w:val="20"/>
          <w:lang w:val="sr-Latn-RS"/>
        </w:rPr>
      </w:pPr>
    </w:p>
    <w:p w14:paraId="5273D0E2" w14:textId="77777777" w:rsidR="000A0EAF" w:rsidRPr="00C12FF1" w:rsidRDefault="000A0EAF" w:rsidP="000A0EA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Janković Čast</w:t>
      </w:r>
      <w:r w:rsidR="001F4D00" w:rsidRPr="00C12FF1">
        <w:rPr>
          <w:i/>
          <w:sz w:val="20"/>
          <w:szCs w:val="20"/>
          <w:lang w:val="sr-Latn-RS"/>
        </w:rPr>
        <w:t>van, I</w:t>
      </w:r>
      <w:r w:rsidRPr="00C12FF1">
        <w:rPr>
          <w:i/>
          <w:sz w:val="20"/>
          <w:szCs w:val="20"/>
          <w:lang w:val="sr-Latn-RS"/>
        </w:rPr>
        <w:t>M</w:t>
      </w:r>
    </w:p>
    <w:p w14:paraId="402153A2" w14:textId="77777777" w:rsidR="001F4D00" w:rsidRPr="00C12FF1" w:rsidRDefault="000A0EAF" w:rsidP="000A0EA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iCs/>
          <w:sz w:val="20"/>
          <w:szCs w:val="20"/>
          <w:u w:val="single"/>
          <w:lang w:val="sr-Latn-RS"/>
        </w:rPr>
        <w:t>Svojstva nanostrukturnih kompozitnih materijala na bazi sepiolita i primena u industriji papira</w:t>
      </w:r>
      <w:r w:rsidR="001F4D00" w:rsidRPr="00C12FF1">
        <w:rPr>
          <w:i/>
          <w:sz w:val="20"/>
          <w:szCs w:val="20"/>
          <w:u w:val="single"/>
          <w:lang w:val="sr-Latn-RS"/>
        </w:rPr>
        <w:t xml:space="preserve"> </w:t>
      </w:r>
    </w:p>
    <w:p w14:paraId="59923183" w14:textId="77777777" w:rsidR="000A0EAF" w:rsidRPr="00C12FF1" w:rsidRDefault="000A0EAF" w:rsidP="000A0EAF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Doctoral dissertation, Univerzitet u Beogradu</w:t>
      </w:r>
      <w:r w:rsidR="001F4D00" w:rsidRPr="00C12FF1">
        <w:rPr>
          <w:b/>
          <w:i/>
          <w:sz w:val="20"/>
          <w:szCs w:val="20"/>
          <w:lang w:val="sr-Latn-RS"/>
        </w:rPr>
        <w:t>, TMF, 2016, http://uvidok.rcub.bg.ac.rs/handle/123456789/1397</w:t>
      </w:r>
    </w:p>
    <w:p w14:paraId="58824940" w14:textId="77777777" w:rsidR="000A0EAF" w:rsidRPr="00C12FF1" w:rsidRDefault="000A0EAF" w:rsidP="001F4D00">
      <w:pPr>
        <w:ind w:left="360"/>
        <w:rPr>
          <w:i/>
          <w:sz w:val="20"/>
          <w:szCs w:val="20"/>
          <w:lang w:val="sr-Latn-RS"/>
        </w:rPr>
      </w:pPr>
    </w:p>
    <w:p w14:paraId="19411436" w14:textId="77777777" w:rsidR="00595ED6" w:rsidRPr="00C12FF1" w:rsidRDefault="00595ED6" w:rsidP="00595E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Maheshwari, N</w:t>
      </w:r>
    </w:p>
    <w:p w14:paraId="70B12E09" w14:textId="77777777" w:rsidR="00595ED6" w:rsidRPr="00C12FF1" w:rsidRDefault="00595ED6" w:rsidP="00595ED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Silver Nanowire Coatings For Electrically Conductive Textiles</w:t>
      </w:r>
    </w:p>
    <w:p w14:paraId="584007FA" w14:textId="77777777" w:rsidR="00595ED6" w:rsidRPr="00C12FF1" w:rsidRDefault="00595ED6" w:rsidP="00595ED6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MASc thesis, University of Waterloo, Canada, 2016, </w:t>
      </w:r>
      <w:hyperlink r:id="rId257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http://hdl.handle.net/10012/10868</w:t>
        </w:r>
      </w:hyperlink>
    </w:p>
    <w:p w14:paraId="2B7EF3A3" w14:textId="77777777" w:rsidR="00595ED6" w:rsidRPr="00C12FF1" w:rsidRDefault="00595ED6" w:rsidP="00595ED6">
      <w:pPr>
        <w:ind w:left="360"/>
        <w:rPr>
          <w:i/>
          <w:sz w:val="20"/>
          <w:szCs w:val="20"/>
          <w:lang w:val="sr-Latn-RS"/>
        </w:rPr>
      </w:pPr>
    </w:p>
    <w:p w14:paraId="40558AAF" w14:textId="77777777" w:rsidR="00750551" w:rsidRPr="00C12FF1" w:rsidRDefault="00750551" w:rsidP="0075055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Alihosseini, F</w:t>
      </w:r>
    </w:p>
    <w:p w14:paraId="62F2CEC9" w14:textId="72FC2BA1" w:rsidR="00750551" w:rsidRPr="00CF22C7" w:rsidRDefault="00750551" w:rsidP="00750551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Plant-based compounds for antimicrobial textiles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Antimicrobial Textiles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sz w:val="20"/>
          <w:szCs w:val="20"/>
        </w:rPr>
        <w:t xml:space="preserve">A volume in Woodhead Publishing Series in Textiles, ISBN: 978-0-08-100576-7, </w:t>
      </w:r>
      <w:r w:rsidRPr="00C12FF1">
        <w:rPr>
          <w:b/>
          <w:i/>
          <w:sz w:val="20"/>
          <w:szCs w:val="20"/>
          <w:lang w:val="sr-Latn-RS"/>
        </w:rPr>
        <w:t>155-195 2016</w:t>
      </w:r>
    </w:p>
    <w:p w14:paraId="17F3D8C0" w14:textId="77777777" w:rsidR="00750551" w:rsidRPr="00C12FF1" w:rsidRDefault="00750551" w:rsidP="00750551">
      <w:pPr>
        <w:ind w:left="360"/>
        <w:rPr>
          <w:i/>
          <w:sz w:val="20"/>
          <w:szCs w:val="20"/>
          <w:lang w:val="sr-Latn-RS"/>
        </w:rPr>
      </w:pPr>
    </w:p>
    <w:p w14:paraId="00CF0E87" w14:textId="77777777" w:rsidR="00D00EAF" w:rsidRPr="00C12FF1" w:rsidRDefault="00D00EAF" w:rsidP="00D00EA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Mahmud, S</w:t>
      </w:r>
    </w:p>
    <w:p w14:paraId="226CFD2E" w14:textId="77777777" w:rsidR="00D00EAF" w:rsidRPr="00C12FF1" w:rsidRDefault="00D00EAF" w:rsidP="00D00EA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Green synthesis of sodium alginate based silver nanoparticle and their textile application (Chapter-4)</w:t>
      </w:r>
    </w:p>
    <w:p w14:paraId="4A3980AA" w14:textId="77777777" w:rsidR="00D00EAF" w:rsidRPr="00C12FF1" w:rsidRDefault="00D00EAF" w:rsidP="00D00EAF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Master Thesis, Chinese Academy of Sciences, 2020, https://www.researchgate.net/publication/344129198</w:t>
      </w:r>
    </w:p>
    <w:p w14:paraId="1B09CC85" w14:textId="77777777" w:rsidR="00D00EAF" w:rsidRPr="00C12FF1" w:rsidRDefault="00D00EAF" w:rsidP="00D00EAF">
      <w:pPr>
        <w:rPr>
          <w:i/>
          <w:sz w:val="20"/>
          <w:szCs w:val="20"/>
          <w:lang w:val="sr-Latn-RS"/>
        </w:rPr>
      </w:pPr>
    </w:p>
    <w:p w14:paraId="61F7C283" w14:textId="77777777" w:rsidR="00B77F74" w:rsidRPr="00C12FF1" w:rsidRDefault="00B77F74" w:rsidP="00B77F7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Patel, BH; Channiwala, MZ; Chaudhari, SB; Mandot, AA</w:t>
      </w:r>
    </w:p>
    <w:p w14:paraId="5D407F5F" w14:textId="7A4D4738" w:rsidR="00B77F74" w:rsidRPr="00CF22C7" w:rsidRDefault="00B77F74" w:rsidP="00B77F7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Green Synthesis of Silver Nano-Sols by Leaf Extract of Ocimum sanctum and Their Efficacy Against Human Pathogenic Bacterium. </w:t>
      </w:r>
      <w:r w:rsidRPr="00C12FF1">
        <w:rPr>
          <w:b/>
          <w:i/>
          <w:iCs/>
          <w:sz w:val="20"/>
          <w:szCs w:val="20"/>
          <w:lang w:val="sr-Latn-RS"/>
        </w:rPr>
        <w:t>JOURNAL OF GREEN SCIENCE AND TECHNOLOGY,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2</w:t>
      </w:r>
      <w:r w:rsidRPr="00C12FF1">
        <w:rPr>
          <w:b/>
          <w:i/>
          <w:sz w:val="20"/>
          <w:szCs w:val="20"/>
          <w:lang w:val="sr-Latn-RS"/>
        </w:rPr>
        <w:t>(1): 39-44 2015</w:t>
      </w:r>
    </w:p>
    <w:p w14:paraId="0E634558" w14:textId="77777777" w:rsidR="00B77F74" w:rsidRPr="00C12FF1" w:rsidRDefault="00B77F74" w:rsidP="00B77F74">
      <w:pPr>
        <w:ind w:left="360"/>
        <w:rPr>
          <w:i/>
          <w:sz w:val="20"/>
          <w:szCs w:val="20"/>
          <w:lang w:val="sr-Latn-RS"/>
        </w:rPr>
      </w:pPr>
    </w:p>
    <w:p w14:paraId="1167EEAE" w14:textId="77777777" w:rsidR="00447D8C" w:rsidRPr="00C12FF1" w:rsidRDefault="00447D8C" w:rsidP="00C11EC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Zille, A; Oliveira, FR; Souto, AP</w:t>
      </w:r>
    </w:p>
    <w:p w14:paraId="2FCBCACD" w14:textId="1DDE7578" w:rsidR="00447D8C" w:rsidRPr="00CF22C7" w:rsidRDefault="00447D8C" w:rsidP="00447D8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Plasma Treatment in Textile Industry. </w:t>
      </w:r>
      <w:r w:rsidRPr="00C12FF1">
        <w:rPr>
          <w:b/>
          <w:i/>
          <w:iCs/>
          <w:sz w:val="20"/>
          <w:szCs w:val="20"/>
          <w:lang w:val="sr-Latn-RS"/>
        </w:rPr>
        <w:t xml:space="preserve">PLASMA PROCESS AND POLYMERS, </w:t>
      </w:r>
      <w:r w:rsidRPr="00C12FF1">
        <w:rPr>
          <w:b/>
          <w:i/>
          <w:iCs/>
          <w:sz w:val="20"/>
          <w:szCs w:val="20"/>
        </w:rPr>
        <w:t>12 (2): 98-131 2015</w:t>
      </w:r>
    </w:p>
    <w:p w14:paraId="382FF237" w14:textId="77777777" w:rsidR="00447D8C" w:rsidRPr="00C12FF1" w:rsidRDefault="00447D8C" w:rsidP="00447D8C">
      <w:pPr>
        <w:ind w:left="360"/>
        <w:rPr>
          <w:i/>
          <w:sz w:val="20"/>
          <w:szCs w:val="20"/>
          <w:lang w:val="sr-Latn-RS"/>
        </w:rPr>
      </w:pPr>
    </w:p>
    <w:p w14:paraId="226BF65C" w14:textId="77777777" w:rsidR="00A32420" w:rsidRPr="00C12FF1" w:rsidRDefault="00A32420" w:rsidP="00A3242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Rivero, PJ; Urrutia, A; Goicoechea, J; Arregui, FJ</w:t>
      </w:r>
    </w:p>
    <w:p w14:paraId="2792BB7D" w14:textId="380E7655" w:rsidR="00A32420" w:rsidRPr="00CF22C7" w:rsidRDefault="00A32420" w:rsidP="00A3242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Nanomaterials for Functional Textiles and Fibers</w:t>
      </w:r>
      <w:r w:rsidRPr="00C12FF1">
        <w:rPr>
          <w:b/>
          <w:i/>
          <w:iCs/>
          <w:sz w:val="20"/>
          <w:szCs w:val="20"/>
          <w:lang w:val="sr-Latn-RS"/>
        </w:rPr>
        <w:t>NANOSCALE RESEARCH LETTERS,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10</w:t>
      </w:r>
      <w:r w:rsidRPr="00C12FF1">
        <w:rPr>
          <w:b/>
          <w:i/>
          <w:sz w:val="20"/>
          <w:szCs w:val="20"/>
          <w:lang w:val="sr-Latn-RS"/>
        </w:rPr>
        <w:t>(1): 1-22 2015</w:t>
      </w:r>
    </w:p>
    <w:p w14:paraId="432F65AE" w14:textId="77777777" w:rsidR="00A32420" w:rsidRPr="00C12FF1" w:rsidRDefault="00A32420" w:rsidP="00A32420">
      <w:pPr>
        <w:ind w:left="360"/>
        <w:rPr>
          <w:i/>
          <w:sz w:val="20"/>
          <w:szCs w:val="20"/>
          <w:lang w:val="sr-Latn-RS"/>
        </w:rPr>
      </w:pPr>
    </w:p>
    <w:p w14:paraId="0C5C91B1" w14:textId="77777777" w:rsidR="00FE171F" w:rsidRPr="00C12FF1" w:rsidRDefault="00FE171F" w:rsidP="00FE171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Ghaffari, T; Hamedi-rad, F</w:t>
      </w:r>
    </w:p>
    <w:p w14:paraId="564DDFBB" w14:textId="77777777" w:rsidR="00657E7E" w:rsidRPr="00C12FF1" w:rsidRDefault="00657E7E" w:rsidP="00FE171F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Effect of Silver Nano-particles on Tensile Strength of Acrylic Resins.</w:t>
      </w:r>
    </w:p>
    <w:p w14:paraId="048CFE20" w14:textId="77777777" w:rsidR="00FE171F" w:rsidRPr="00C12FF1" w:rsidRDefault="00FE171F" w:rsidP="00FE171F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 xml:space="preserve">JOURNAL OF DENTAL RESEARCH, DENTAL CLINICS, DENTAL PROSPECTS, 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9</w:t>
      </w:r>
      <w:r w:rsidRPr="00C12FF1">
        <w:rPr>
          <w:b/>
          <w:i/>
          <w:sz w:val="20"/>
          <w:szCs w:val="20"/>
          <w:lang w:val="sr-Latn-RS"/>
        </w:rPr>
        <w:t>(1) :40-43 2015</w:t>
      </w:r>
    </w:p>
    <w:p w14:paraId="2FFDC866" w14:textId="77777777" w:rsidR="008C4615" w:rsidRPr="00C12FF1" w:rsidRDefault="008C4615" w:rsidP="008C4615">
      <w:pPr>
        <w:rPr>
          <w:i/>
          <w:sz w:val="20"/>
          <w:szCs w:val="20"/>
          <w:lang w:val="sr-Latn-RS"/>
        </w:rPr>
      </w:pPr>
    </w:p>
    <w:p w14:paraId="35FDC26E" w14:textId="77777777" w:rsidR="00042320" w:rsidRPr="00C12FF1" w:rsidRDefault="00042320" w:rsidP="0004232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Davidović, S; Miljković, M; Lazić, V; Jović, D; Jokić, B; Dimitrijević, S; Radetić, M</w:t>
      </w:r>
    </w:p>
    <w:p w14:paraId="45AA2E08" w14:textId="63E089AC" w:rsidR="00042320" w:rsidRPr="00CF22C7" w:rsidRDefault="00042320" w:rsidP="0004232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Impregnation of cotton fabric with silver nanoparticles synthesized by dextran isolated from bacterial species Leuconostoc mesenteroides T3. </w:t>
      </w:r>
      <w:r w:rsidRPr="00C12FF1">
        <w:rPr>
          <w:b/>
          <w:i/>
          <w:iCs/>
          <w:sz w:val="20"/>
          <w:szCs w:val="20"/>
        </w:rPr>
        <w:t>CARBOHYDRATE POLYMER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="00E421A8" w:rsidRPr="00C12FF1">
        <w:rPr>
          <w:b/>
          <w:i/>
          <w:sz w:val="20"/>
          <w:szCs w:val="20"/>
          <w:lang w:val="sr-Latn-RS"/>
        </w:rPr>
        <w:t>131: 331–336 2015</w:t>
      </w:r>
    </w:p>
    <w:p w14:paraId="2CB4B329" w14:textId="77777777" w:rsidR="00042320" w:rsidRPr="00C12FF1" w:rsidRDefault="00042320" w:rsidP="00042320">
      <w:pPr>
        <w:ind w:left="360"/>
        <w:rPr>
          <w:i/>
          <w:sz w:val="20"/>
          <w:szCs w:val="20"/>
          <w:lang w:val="sr-Latn-RS"/>
        </w:rPr>
      </w:pPr>
    </w:p>
    <w:p w14:paraId="2B4A05F6" w14:textId="77777777" w:rsidR="00957EB3" w:rsidRPr="00C12FF1" w:rsidRDefault="00957EB3" w:rsidP="00957EB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Emam, HE; El-Rafie; MH; Ahmed, HB; Zahran, MK</w:t>
      </w:r>
    </w:p>
    <w:p w14:paraId="51D36E94" w14:textId="77777777" w:rsidR="00957EB3" w:rsidRPr="00C12FF1" w:rsidRDefault="00957EB3" w:rsidP="00957EB3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Room temperature synthesis of metallic nanosilver using acacia to impart durable biocidal effect on cotton fabrics. </w:t>
      </w:r>
    </w:p>
    <w:p w14:paraId="37461728" w14:textId="77777777" w:rsidR="00957EB3" w:rsidRPr="00C12FF1" w:rsidRDefault="00957EB3" w:rsidP="00957EB3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FIBERS AND POLYMERS,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16</w:t>
      </w:r>
      <w:r w:rsidRPr="00C12FF1">
        <w:rPr>
          <w:b/>
          <w:i/>
          <w:sz w:val="20"/>
          <w:szCs w:val="20"/>
          <w:lang w:val="sr-Latn-RS"/>
        </w:rPr>
        <w:t>(8):1676-1687 2015</w:t>
      </w:r>
    </w:p>
    <w:p w14:paraId="16F328E2" w14:textId="77777777" w:rsidR="00957EB3" w:rsidRPr="00C12FF1" w:rsidRDefault="00957EB3" w:rsidP="00957EB3">
      <w:pPr>
        <w:ind w:left="360"/>
        <w:rPr>
          <w:b/>
          <w:i/>
          <w:sz w:val="20"/>
          <w:szCs w:val="20"/>
          <w:lang w:val="sr-Latn-RS"/>
        </w:rPr>
      </w:pPr>
    </w:p>
    <w:p w14:paraId="0974274B" w14:textId="77777777" w:rsidR="00F73BA4" w:rsidRPr="00C12FF1" w:rsidRDefault="00F73BA4" w:rsidP="00F73BA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Rode, C; Zieger, M; Wyrwa, R; Thein, S; Wiegand, C; Weiser, ML;Wehner, D; Hipler, UC</w:t>
      </w:r>
    </w:p>
    <w:p w14:paraId="48141CC5" w14:textId="77777777" w:rsidR="00F73BA4" w:rsidRPr="00C12FF1" w:rsidRDefault="00F73BA4" w:rsidP="00F73BA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Antibacterial Zinc Oxide Nanoparticle Coating of Polyester Fabrics. </w:t>
      </w:r>
    </w:p>
    <w:p w14:paraId="46A09811" w14:textId="77777777" w:rsidR="00F73BA4" w:rsidRPr="00C12FF1" w:rsidRDefault="00F73BA4" w:rsidP="00F73BA4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JOURNAL OF TEXTILE SCIENCE AND TECHNOLOGY,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</w:t>
      </w:r>
      <w:r w:rsidRPr="00C12FF1">
        <w:rPr>
          <w:b/>
          <w:i/>
          <w:sz w:val="20"/>
          <w:szCs w:val="20"/>
          <w:lang w:val="sr-Latn-RS"/>
        </w:rPr>
        <w:t>(2): 65-74 2015</w:t>
      </w:r>
    </w:p>
    <w:p w14:paraId="19F6B09A" w14:textId="77777777" w:rsidR="00F73BA4" w:rsidRPr="00C12FF1" w:rsidRDefault="00F73BA4" w:rsidP="00F73BA4">
      <w:pPr>
        <w:ind w:left="360"/>
        <w:rPr>
          <w:i/>
          <w:sz w:val="20"/>
          <w:szCs w:val="20"/>
          <w:lang w:val="sr-Latn-RS"/>
        </w:rPr>
      </w:pPr>
    </w:p>
    <w:p w14:paraId="27E1B10E" w14:textId="77777777" w:rsidR="0033340B" w:rsidRPr="00C12FF1" w:rsidRDefault="0033340B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Milošević, M; Krkobabić, A; Radoičić, M; Šaponjić, Z; Lazić, V; Stoiljković, M; Radetić, M</w:t>
      </w:r>
    </w:p>
    <w:p w14:paraId="185226E7" w14:textId="77777777" w:rsidR="0033340B" w:rsidRPr="00C12FF1" w:rsidRDefault="0033340B" w:rsidP="0033340B">
      <w:pPr>
        <w:rPr>
          <w:b/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Antibacterial and UV protective properties of polyamide fabric </w:t>
      </w:r>
      <w:r w:rsidR="00905DE2" w:rsidRPr="00C12FF1">
        <w:rPr>
          <w:i/>
          <w:sz w:val="20"/>
          <w:szCs w:val="20"/>
          <w:u w:val="single"/>
          <w:lang w:val="sr-Latn-RS"/>
        </w:rPr>
        <w:t>impregnated with TiO2</w:t>
      </w:r>
      <w:r w:rsidRPr="00C12FF1">
        <w:rPr>
          <w:i/>
          <w:sz w:val="20"/>
          <w:szCs w:val="20"/>
          <w:u w:val="single"/>
          <w:lang w:val="sr-Latn-RS"/>
        </w:rPr>
        <w:t xml:space="preserve">/Ag nanoparticles </w:t>
      </w:r>
    </w:p>
    <w:p w14:paraId="22AB23F7" w14:textId="77777777" w:rsidR="0033340B" w:rsidRPr="00C12FF1" w:rsidRDefault="0033340B" w:rsidP="0033340B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JOURNAL OF SERBIAN CHEMICAL SOCIETY, 80 (5): 705-715 2015</w:t>
      </w:r>
    </w:p>
    <w:p w14:paraId="1A8F8F7A" w14:textId="77777777" w:rsidR="0033340B" w:rsidRPr="00C12FF1" w:rsidRDefault="0033340B" w:rsidP="0033340B">
      <w:pPr>
        <w:ind w:left="360"/>
        <w:rPr>
          <w:i/>
          <w:sz w:val="20"/>
          <w:szCs w:val="20"/>
          <w:lang w:val="sr-Latn-RS"/>
        </w:rPr>
      </w:pPr>
    </w:p>
    <w:p w14:paraId="107FFF82" w14:textId="77777777" w:rsidR="005B1C42" w:rsidRPr="00C12FF1" w:rsidRDefault="00072877" w:rsidP="00072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Gutarowska, B; Stawski, D; Skóra, J;Herczyńska, L; Pielech-Przybylska, K; Połowiński, S;</w:t>
      </w:r>
      <w:r w:rsidR="005B1C42" w:rsidRPr="00C12FF1">
        <w:rPr>
          <w:i/>
          <w:sz w:val="20"/>
          <w:szCs w:val="20"/>
          <w:lang w:val="sr-Latn-RS"/>
        </w:rPr>
        <w:t xml:space="preserve"> Krucińska, I.</w:t>
      </w:r>
    </w:p>
    <w:p w14:paraId="1979DCF2" w14:textId="77777777" w:rsidR="00072877" w:rsidRPr="00C12FF1" w:rsidRDefault="00072877" w:rsidP="0007287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PLA nonwovens modified with poly(dimethylaminoethyl methacrylate) as antimicrobial filter materials for workplaces</w:t>
      </w:r>
    </w:p>
    <w:p w14:paraId="731DE4A9" w14:textId="77777777" w:rsidR="00072877" w:rsidRPr="00C12FF1" w:rsidRDefault="00072877" w:rsidP="00072877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TEXTILE RESEARCH JOURNAL, 85 (10): 1083-1094 2015</w:t>
      </w:r>
    </w:p>
    <w:p w14:paraId="5CDA22CD" w14:textId="77777777" w:rsidR="00072877" w:rsidRPr="00C12FF1" w:rsidRDefault="00072877" w:rsidP="00072877">
      <w:pPr>
        <w:rPr>
          <w:i/>
          <w:sz w:val="20"/>
          <w:szCs w:val="20"/>
          <w:u w:val="single"/>
          <w:lang w:val="sr-Latn-RS"/>
        </w:rPr>
      </w:pPr>
    </w:p>
    <w:p w14:paraId="3775F29B" w14:textId="77777777" w:rsidR="00F00CE6" w:rsidRPr="00C12FF1" w:rsidRDefault="00F00CE6" w:rsidP="00F00CE6">
      <w:pPr>
        <w:numPr>
          <w:ilvl w:val="0"/>
          <w:numId w:val="1"/>
        </w:numPr>
        <w:rPr>
          <w:b/>
          <w:bCs/>
          <w:i/>
          <w:sz w:val="20"/>
          <w:szCs w:val="20"/>
          <w:lang w:val="sr-Latn-RS"/>
        </w:rPr>
      </w:pPr>
      <w:r w:rsidRPr="00C12FF1">
        <w:rPr>
          <w:bCs/>
          <w:i/>
          <w:sz w:val="20"/>
          <w:szCs w:val="20"/>
          <w:lang w:val="sr-Latn-RS"/>
        </w:rPr>
        <w:t xml:space="preserve">Pupkevičiūtė, S; Adomavičiūtė, E; Pavilonis, A; </w:t>
      </w:r>
      <w:r w:rsidRPr="00C12FF1">
        <w:rPr>
          <w:i/>
          <w:sz w:val="20"/>
          <w:szCs w:val="20"/>
          <w:lang w:val="sr-Latn-RS"/>
        </w:rPr>
        <w:t>Stanys, S; Prosyčevas, I</w:t>
      </w:r>
    </w:p>
    <w:p w14:paraId="7FACE680" w14:textId="31A36182" w:rsidR="00F00CE6" w:rsidRPr="00CF22C7" w:rsidRDefault="00F00CE6" w:rsidP="00F00CE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Formation and Antibacterial Property Analysis of Electrospun PVA Nonwoven Material with a Small Amount of Silver Nanoparticles. </w:t>
      </w:r>
      <w:r w:rsidRPr="00C12FF1">
        <w:rPr>
          <w:b/>
          <w:i/>
          <w:iCs/>
          <w:sz w:val="20"/>
          <w:szCs w:val="20"/>
          <w:lang w:val="sr-Latn-RS"/>
        </w:rPr>
        <w:t>FIBRES &amp; TEXTILES IN EASTERN EUROPE,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 xml:space="preserve">23, </w:t>
      </w:r>
      <w:r w:rsidRPr="00C12FF1">
        <w:rPr>
          <w:b/>
          <w:i/>
          <w:sz w:val="20"/>
          <w:szCs w:val="20"/>
          <w:lang w:val="sr-Latn-RS"/>
        </w:rPr>
        <w:t>6(114): 48-54 2015</w:t>
      </w:r>
    </w:p>
    <w:p w14:paraId="2713AA32" w14:textId="77777777" w:rsidR="00F00CE6" w:rsidRPr="00C12FF1" w:rsidRDefault="00F00CE6" w:rsidP="00F00CE6">
      <w:pPr>
        <w:ind w:left="360"/>
        <w:rPr>
          <w:i/>
          <w:sz w:val="20"/>
          <w:szCs w:val="20"/>
          <w:lang w:val="sr-Latn-RS"/>
        </w:rPr>
      </w:pPr>
    </w:p>
    <w:p w14:paraId="38751702" w14:textId="77777777" w:rsidR="00786EEC" w:rsidRPr="00C12FF1" w:rsidRDefault="00786EEC" w:rsidP="00786EE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Makvandi, P; Nikfarjam, N; Sanjani, N S; Qazvini, NT</w:t>
      </w:r>
    </w:p>
    <w:p w14:paraId="63ADFD95" w14:textId="55FBA2DA" w:rsidR="00786EEC" w:rsidRPr="00CF22C7" w:rsidRDefault="00786EEC" w:rsidP="00786EEC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Effect of silver nanoparticle on the properties of poly (methyl methacrylate) nanocomposite network made by in situ photoiniferter-mediated photopolymerization</w:t>
      </w:r>
      <w:r w:rsidRPr="00C12FF1">
        <w:rPr>
          <w:i/>
          <w:sz w:val="20"/>
          <w:szCs w:val="20"/>
          <w:lang w:val="sr-Latn-RS"/>
        </w:rPr>
        <w:t xml:space="preserve">. </w:t>
      </w:r>
      <w:r w:rsidRPr="00C12FF1">
        <w:rPr>
          <w:b/>
          <w:i/>
          <w:iCs/>
          <w:sz w:val="20"/>
          <w:szCs w:val="20"/>
          <w:lang w:val="sr-Latn-RS"/>
        </w:rPr>
        <w:t>BULLETIN OF MATERIALS SCIENCE,</w:t>
      </w:r>
      <w:r w:rsidRPr="00C12FF1">
        <w:rPr>
          <w:b/>
          <w:i/>
          <w:sz w:val="20"/>
          <w:szCs w:val="20"/>
          <w:lang w:val="sr-Latn-RS"/>
        </w:rPr>
        <w:t xml:space="preserve"> 1-7.2015 </w:t>
      </w:r>
      <w:r w:rsidR="0087025A" w:rsidRPr="00C12FF1">
        <w:rPr>
          <w:b/>
          <w:i/>
          <w:sz w:val="20"/>
          <w:szCs w:val="20"/>
          <w:lang w:val="sr-Latn-RS"/>
        </w:rPr>
        <w:t xml:space="preserve"> </w:t>
      </w:r>
      <w:r w:rsidR="0087025A" w:rsidRPr="00C12FF1">
        <w:rPr>
          <w:b/>
          <w:i/>
          <w:sz w:val="20"/>
          <w:szCs w:val="20"/>
          <w:lang w:val="en"/>
        </w:rPr>
        <w:t>DOI:10.1007/s12034-015-0959-z</w:t>
      </w:r>
      <w:r w:rsidR="00CF22C7">
        <w:rPr>
          <w:i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>http://link.springer.com/article/10.1007/s12034-015-0959-z</w:t>
      </w:r>
    </w:p>
    <w:p w14:paraId="24E629A1" w14:textId="77777777" w:rsidR="00786EEC" w:rsidRPr="00C12FF1" w:rsidRDefault="00786EEC" w:rsidP="00786EEC">
      <w:pPr>
        <w:ind w:left="360"/>
        <w:rPr>
          <w:i/>
          <w:sz w:val="20"/>
          <w:szCs w:val="20"/>
          <w:lang w:val="sr-Latn-RS"/>
        </w:rPr>
      </w:pPr>
    </w:p>
    <w:p w14:paraId="2CD7B991" w14:textId="77777777" w:rsidR="0076122D" w:rsidRPr="00C12FF1" w:rsidRDefault="0076122D" w:rsidP="0076122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Yu, D; Kang, G; Tian, W; Lin, L; Wang, W</w:t>
      </w:r>
    </w:p>
    <w:p w14:paraId="6AF6AC5E" w14:textId="77777777" w:rsidR="0076122D" w:rsidRPr="00C12FF1" w:rsidRDefault="0076122D" w:rsidP="0076122D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Preparation of conductive silk fabric with antibacterial properties by electroless silver plating. </w:t>
      </w:r>
    </w:p>
    <w:p w14:paraId="143F70F0" w14:textId="77777777" w:rsidR="0076122D" w:rsidRPr="00C12FF1" w:rsidRDefault="0076122D" w:rsidP="0076122D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 xml:space="preserve">APPLIED SURFACE SCIENCE, </w:t>
      </w:r>
      <w:r w:rsidR="007E5C97" w:rsidRPr="00C12FF1">
        <w:rPr>
          <w:b/>
          <w:i/>
          <w:iCs/>
          <w:sz w:val="20"/>
          <w:szCs w:val="20"/>
        </w:rPr>
        <w:t xml:space="preserve">357: 1157-1162 </w:t>
      </w:r>
      <w:r w:rsidRPr="00C12FF1">
        <w:rPr>
          <w:b/>
          <w:i/>
          <w:iCs/>
          <w:sz w:val="20"/>
          <w:szCs w:val="20"/>
          <w:lang w:val="sr-Latn-RS"/>
        </w:rPr>
        <w:t>2015</w:t>
      </w:r>
    </w:p>
    <w:p w14:paraId="60DC521F" w14:textId="77777777" w:rsidR="0076122D" w:rsidRPr="00C12FF1" w:rsidRDefault="0076122D" w:rsidP="0076122D">
      <w:pPr>
        <w:ind w:left="360"/>
        <w:rPr>
          <w:i/>
          <w:sz w:val="20"/>
          <w:szCs w:val="20"/>
          <w:lang w:val="sr-Latn-RS"/>
        </w:rPr>
      </w:pPr>
    </w:p>
    <w:p w14:paraId="7F474C2B" w14:textId="77777777" w:rsidR="00C51EE4" w:rsidRPr="00C12FF1" w:rsidRDefault="00C51EE4" w:rsidP="00C51EE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Vukoje, ID; Džunuzović, E S; Lončarević, DR; Dimitrijević, S.; Ahrenkiel, S P; Nedeljković, JM</w:t>
      </w:r>
    </w:p>
    <w:p w14:paraId="1B7219E2" w14:textId="4D2811B2" w:rsidR="00C51EE4" w:rsidRPr="00CF22C7" w:rsidRDefault="00C51EE4" w:rsidP="00C51EE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Synthesis, characterization, and antimicrobial activity of silver nanoparticles on poly (GMA</w:t>
      </w:r>
      <w:r w:rsidRPr="00C12FF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12FF1">
        <w:rPr>
          <w:i/>
          <w:sz w:val="20"/>
          <w:szCs w:val="20"/>
          <w:u w:val="single"/>
          <w:lang w:val="sr-Latn-RS"/>
        </w:rPr>
        <w:t>co</w:t>
      </w:r>
      <w:r w:rsidRPr="00C12FF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12FF1">
        <w:rPr>
          <w:i/>
          <w:sz w:val="20"/>
          <w:szCs w:val="20"/>
          <w:u w:val="single"/>
          <w:lang w:val="sr-Latn-RS"/>
        </w:rPr>
        <w:t xml:space="preserve">EGDMA) polymer support. 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POLYMER COMPOSITES</w:t>
      </w:r>
      <w:r w:rsidRPr="00C12FF1">
        <w:rPr>
          <w:b/>
          <w:i/>
          <w:sz w:val="20"/>
          <w:szCs w:val="20"/>
          <w:lang w:val="sr-Latn-RS"/>
        </w:rPr>
        <w:t xml:space="preserve">, 2015, </w:t>
      </w:r>
      <w:r w:rsidRPr="00C12FF1">
        <w:rPr>
          <w:b/>
          <w:i/>
          <w:sz w:val="20"/>
          <w:szCs w:val="20"/>
          <w:lang w:val="en"/>
        </w:rPr>
        <w:t>DOI: 10.1002/pc.23684</w:t>
      </w:r>
    </w:p>
    <w:p w14:paraId="0357B15F" w14:textId="77777777" w:rsidR="00C51EE4" w:rsidRPr="00C12FF1" w:rsidRDefault="00C51EE4" w:rsidP="00C51EE4">
      <w:pPr>
        <w:ind w:left="360"/>
        <w:rPr>
          <w:i/>
          <w:sz w:val="20"/>
          <w:szCs w:val="20"/>
          <w:lang w:val="sr-Latn-RS"/>
        </w:rPr>
      </w:pPr>
    </w:p>
    <w:p w14:paraId="563C3AD0" w14:textId="77777777" w:rsidR="00FD7055" w:rsidRPr="00C12FF1" w:rsidRDefault="00FD7055" w:rsidP="00FD705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Bonnefond, A; González, E; Asua, JM; Leiza, JR; Kiwi, J; Pulgarin, C; Rtimi, S</w:t>
      </w:r>
    </w:p>
    <w:p w14:paraId="77F039B0" w14:textId="0A304796" w:rsidR="00FD7055" w:rsidRPr="00CF22C7" w:rsidRDefault="00FD7055" w:rsidP="00FD7055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 New evidence for hybrid acrylic/TiO 2 films inducing bacterial inactivation under low intensity simulated sunlight light. </w:t>
      </w:r>
      <w:r w:rsidRPr="00C12FF1">
        <w:rPr>
          <w:b/>
          <w:i/>
          <w:iCs/>
          <w:sz w:val="20"/>
          <w:szCs w:val="20"/>
          <w:lang w:val="sr-Latn-RS"/>
        </w:rPr>
        <w:t xml:space="preserve">COLLOIDS AND SURFACE B: BIOINTERFACES, </w:t>
      </w:r>
      <w:r w:rsidR="00064A96" w:rsidRPr="00C12FF1">
        <w:rPr>
          <w:b/>
          <w:i/>
          <w:iCs/>
          <w:sz w:val="20"/>
          <w:szCs w:val="20"/>
          <w:lang w:val="sr-Latn-RS"/>
        </w:rPr>
        <w:t xml:space="preserve">135: 1-7 </w:t>
      </w:r>
      <w:r w:rsidRPr="00C12FF1">
        <w:rPr>
          <w:b/>
          <w:i/>
          <w:iCs/>
          <w:sz w:val="20"/>
          <w:szCs w:val="20"/>
          <w:lang w:val="sr-Latn-RS"/>
        </w:rPr>
        <w:t>2015</w:t>
      </w:r>
    </w:p>
    <w:p w14:paraId="55E1FEA9" w14:textId="77777777" w:rsidR="00FD7055" w:rsidRPr="00C12FF1" w:rsidRDefault="00FD7055" w:rsidP="00FD7055">
      <w:pPr>
        <w:ind w:left="360"/>
        <w:rPr>
          <w:i/>
          <w:sz w:val="20"/>
          <w:szCs w:val="20"/>
          <w:lang w:val="sr-Latn-RS"/>
        </w:rPr>
      </w:pPr>
    </w:p>
    <w:p w14:paraId="59F37E9F" w14:textId="2C1DB187" w:rsidR="00DB4F07" w:rsidRPr="00C12FF1" w:rsidRDefault="00DB4F07" w:rsidP="00DB4F0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Zille, A; Fernandes, MM; Francesko, A;</w:t>
      </w:r>
      <w:r w:rsidR="00CF22C7">
        <w:rPr>
          <w:i/>
          <w:sz w:val="20"/>
          <w:szCs w:val="20"/>
          <w:lang w:val="sr-Latn-RS"/>
        </w:rPr>
        <w:t>...&amp;</w:t>
      </w:r>
      <w:r w:rsidRPr="00C12FF1">
        <w:rPr>
          <w:i/>
          <w:sz w:val="20"/>
          <w:szCs w:val="20"/>
          <w:lang w:val="sr-Latn-RS"/>
        </w:rPr>
        <w:t xml:space="preserve"> Souto, AP</w:t>
      </w:r>
    </w:p>
    <w:p w14:paraId="51A0325D" w14:textId="4D5EA120" w:rsidR="00DB4F07" w:rsidRPr="00CF22C7" w:rsidRDefault="00DB4F07" w:rsidP="00DB4F0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Size and Aging Effects on Antimicrobial Efficiency of Silver Nanoparticles Coated on Polyamide Fabrics Activated by Atmospheric DBD Plasma. </w:t>
      </w:r>
      <w:r w:rsidRPr="00C12FF1">
        <w:rPr>
          <w:b/>
          <w:i/>
          <w:iCs/>
          <w:sz w:val="20"/>
          <w:szCs w:val="20"/>
          <w:lang w:val="sr-Latn-RS"/>
        </w:rPr>
        <w:t>ACS APPLIED MATERIALS &amp; INTERFACES,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="00D62FC5" w:rsidRPr="00C12FF1">
        <w:rPr>
          <w:b/>
          <w:i/>
          <w:sz w:val="20"/>
          <w:szCs w:val="20"/>
        </w:rPr>
        <w:t xml:space="preserve">7 (25): 13731-13744 </w:t>
      </w:r>
      <w:r w:rsidR="00D62FC5" w:rsidRPr="00C12FF1">
        <w:rPr>
          <w:b/>
          <w:i/>
          <w:sz w:val="20"/>
          <w:szCs w:val="20"/>
          <w:lang w:val="sr-Latn-RS"/>
        </w:rPr>
        <w:t>2015</w:t>
      </w:r>
    </w:p>
    <w:p w14:paraId="09B8FAAC" w14:textId="77777777" w:rsidR="00DB4F07" w:rsidRPr="00C12FF1" w:rsidRDefault="00DB4F07" w:rsidP="00DB4F07">
      <w:pPr>
        <w:ind w:left="360"/>
        <w:rPr>
          <w:i/>
          <w:sz w:val="20"/>
          <w:szCs w:val="20"/>
          <w:lang w:val="sr-Latn-RS"/>
        </w:rPr>
      </w:pPr>
    </w:p>
    <w:p w14:paraId="187546A5" w14:textId="77777777" w:rsidR="00963C47" w:rsidRPr="00C12FF1" w:rsidRDefault="00963C47" w:rsidP="00963C4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Scholtz, V; Pazlarová, J; Soušková, H; Khun, J; Julák, J</w:t>
      </w:r>
    </w:p>
    <w:p w14:paraId="080470CA" w14:textId="67AE1D7D" w:rsidR="007E5C97" w:rsidRPr="00034D84" w:rsidRDefault="00963C47" w:rsidP="007E5C97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Nonthermal plasma—A tool for decontamination and disinfection</w:t>
      </w:r>
      <w:r w:rsidR="00034D84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BIOTECHNOLOGY ADVANCES,</w:t>
      </w:r>
      <w:r w:rsidR="007E5C97" w:rsidRPr="00C12FF1">
        <w:rPr>
          <w:rFonts w:ascii="Arial" w:hAnsi="Arial" w:cs="Arial"/>
          <w:sz w:val="20"/>
          <w:szCs w:val="20"/>
          <w:lang w:val="sr-Latn-RS" w:eastAsia="sr-Latn-RS"/>
        </w:rPr>
        <w:t xml:space="preserve"> </w:t>
      </w:r>
      <w:r w:rsidR="007E5C97" w:rsidRPr="00C12FF1">
        <w:rPr>
          <w:b/>
          <w:i/>
          <w:iCs/>
          <w:sz w:val="20"/>
          <w:szCs w:val="20"/>
          <w:lang w:val="sr-Latn-RS"/>
        </w:rPr>
        <w:t>33 (6):1108-1119 2015</w:t>
      </w:r>
    </w:p>
    <w:p w14:paraId="2D67A903" w14:textId="77777777" w:rsidR="00FE171F" w:rsidRPr="00C12FF1" w:rsidRDefault="007E5C97" w:rsidP="00FE171F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vanish/>
          <w:sz w:val="20"/>
          <w:szCs w:val="20"/>
          <w:lang w:val="sr-Latn-RS"/>
        </w:rPr>
        <w:t>Open Access</w:t>
      </w:r>
    </w:p>
    <w:p w14:paraId="7CCB9155" w14:textId="77777777" w:rsidR="00AD0D4B" w:rsidRPr="00C12FF1" w:rsidRDefault="00AD0D4B" w:rsidP="00AD0D4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Cools, P; Morent, R; Geyter, ND</w:t>
      </w:r>
    </w:p>
    <w:p w14:paraId="28936164" w14:textId="77777777" w:rsidR="00AD0D4B" w:rsidRPr="00C12FF1" w:rsidRDefault="00AD0D4B" w:rsidP="00AD0D4B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Plasma Modified Textiles for Biomedical Applications,Chapter 5 in: Advances in Bioengineering</w:t>
      </w:r>
    </w:p>
    <w:p w14:paraId="390C0861" w14:textId="77777777" w:rsidR="00AD0D4B" w:rsidRPr="00C12FF1" w:rsidRDefault="00AD0D4B" w:rsidP="00AD0D4B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InTech </w:t>
      </w:r>
      <w:r w:rsidRPr="00C12FF1">
        <w:rPr>
          <w:b/>
          <w:i/>
          <w:sz w:val="20"/>
          <w:szCs w:val="20"/>
        </w:rPr>
        <w:t>book edited by Pier Andrea Serra, ISBN 978-953-51-2141-1</w:t>
      </w:r>
      <w:r w:rsidRPr="00C12FF1">
        <w:rPr>
          <w:b/>
          <w:i/>
          <w:sz w:val="20"/>
          <w:szCs w:val="20"/>
          <w:lang w:val="sr-Latn-RS"/>
        </w:rPr>
        <w:t xml:space="preserve">, 2015, </w:t>
      </w:r>
      <w:r w:rsidRPr="00C12FF1">
        <w:rPr>
          <w:b/>
          <w:i/>
          <w:sz w:val="20"/>
          <w:szCs w:val="20"/>
        </w:rPr>
        <w:t xml:space="preserve">DOI: 10.5772/59770 </w:t>
      </w:r>
    </w:p>
    <w:p w14:paraId="1DAA3CEB" w14:textId="77777777" w:rsidR="00AD0D4B" w:rsidRPr="00C12FF1" w:rsidRDefault="00AD0D4B" w:rsidP="00AD0D4B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http://www.intechopen.com/books/advances-in-bioengineering/plasma-modified-textiles-for-biomedical-applications</w:t>
      </w:r>
    </w:p>
    <w:p w14:paraId="26EFC862" w14:textId="77777777" w:rsidR="00AD0D4B" w:rsidRPr="00C12FF1" w:rsidRDefault="00AD0D4B" w:rsidP="00AD0D4B">
      <w:pPr>
        <w:rPr>
          <w:i/>
          <w:sz w:val="20"/>
          <w:szCs w:val="20"/>
          <w:lang w:val="sr-Latn-RS"/>
        </w:rPr>
      </w:pPr>
    </w:p>
    <w:p w14:paraId="57E7163E" w14:textId="77777777" w:rsidR="00962AB8" w:rsidRPr="00C12FF1" w:rsidRDefault="00962AB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</w:rPr>
        <w:t>Ramadan, AM; Gawish, SM</w:t>
      </w:r>
    </w:p>
    <w:p w14:paraId="574D1CAB" w14:textId="77777777" w:rsidR="00962AB8" w:rsidRPr="00C12FF1" w:rsidRDefault="00962AB8" w:rsidP="00962AB8">
      <w:pPr>
        <w:rPr>
          <w:bCs/>
          <w:i/>
          <w:sz w:val="20"/>
          <w:szCs w:val="20"/>
          <w:u w:val="single"/>
        </w:rPr>
      </w:pPr>
      <w:r w:rsidRPr="00C12FF1">
        <w:rPr>
          <w:bCs/>
          <w:i/>
          <w:sz w:val="20"/>
          <w:szCs w:val="20"/>
          <w:u w:val="single"/>
        </w:rPr>
        <w:t>Polyamide and Polypropylene Fabrics: Antimicrobial Treatments</w:t>
      </w:r>
    </w:p>
    <w:p w14:paraId="4451A549" w14:textId="77777777" w:rsidR="00962AB8" w:rsidRPr="00C12FF1" w:rsidRDefault="00962AB8" w:rsidP="00962AB8">
      <w:pPr>
        <w:rPr>
          <w:b/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>Chapter in: Encyclopedia of Biomedical Polymers and Polymeric Biomaterials, Edited by Munmaya Mishra, CRC Press 2015, Print ISBN: 978-1-4398-9879-6, eBook ISBN: 978-1-4665-0179-9</w:t>
      </w:r>
    </w:p>
    <w:p w14:paraId="0B3EC135" w14:textId="77777777" w:rsidR="00962AB8" w:rsidRPr="00C12FF1" w:rsidRDefault="00962AB8" w:rsidP="00962AB8">
      <w:pPr>
        <w:rPr>
          <w:i/>
          <w:sz w:val="20"/>
          <w:szCs w:val="20"/>
          <w:lang w:val="sr-Latn-RS"/>
        </w:rPr>
      </w:pPr>
    </w:p>
    <w:p w14:paraId="0186C003" w14:textId="77777777" w:rsidR="00EE130C" w:rsidRPr="00C12FF1" w:rsidRDefault="00EE130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Haji, A; Mousavi Shoushtari, A; Mirafshar, M </w:t>
      </w:r>
    </w:p>
    <w:p w14:paraId="636498AB" w14:textId="77777777" w:rsidR="00034D84" w:rsidRDefault="00EE130C" w:rsidP="00EE130C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Natural dyeing and antibacterial activity of atmospheric</w:t>
      </w:r>
      <w:r w:rsidRPr="00C12FF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12FF1">
        <w:rPr>
          <w:i/>
          <w:sz w:val="20"/>
          <w:szCs w:val="20"/>
          <w:u w:val="single"/>
          <w:lang w:val="sr-Latn-RS"/>
        </w:rPr>
        <w:t>plasma</w:t>
      </w:r>
      <w:r w:rsidRPr="00C12FF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12FF1">
        <w:rPr>
          <w:i/>
          <w:sz w:val="20"/>
          <w:szCs w:val="20"/>
          <w:u w:val="single"/>
          <w:lang w:val="sr-Latn-RS"/>
        </w:rPr>
        <w:t xml:space="preserve">treated nylon 6 fabric </w:t>
      </w:r>
    </w:p>
    <w:p w14:paraId="4EDB3437" w14:textId="3FF2DF12" w:rsidR="00EE130C" w:rsidRPr="00034D84" w:rsidRDefault="00EE130C" w:rsidP="00EE130C">
      <w:pPr>
        <w:rPr>
          <w:i/>
          <w:sz w:val="20"/>
          <w:szCs w:val="20"/>
          <w:u w:val="single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COLORATION TECHNOLOGY, 130(1): 37-42 2014</w:t>
      </w:r>
    </w:p>
    <w:p w14:paraId="4A6EF317" w14:textId="77777777" w:rsidR="00ED44D3" w:rsidRPr="00C12FF1" w:rsidRDefault="00ED44D3" w:rsidP="00EE130C">
      <w:pPr>
        <w:rPr>
          <w:b/>
          <w:i/>
          <w:iCs/>
          <w:sz w:val="20"/>
          <w:szCs w:val="20"/>
          <w:lang w:val="sr-Latn-RS"/>
        </w:rPr>
      </w:pPr>
    </w:p>
    <w:p w14:paraId="1D709811" w14:textId="77777777" w:rsidR="00E47B5A" w:rsidRPr="00C12FF1" w:rsidRDefault="00E47B5A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Shin, YS; Park, M; Kim, H Y; Jin, F L;Park, S J </w:t>
      </w:r>
    </w:p>
    <w:p w14:paraId="03868E6F" w14:textId="77777777" w:rsidR="00E47B5A" w:rsidRPr="00C12FF1" w:rsidRDefault="00E47B5A" w:rsidP="00E47B5A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Synthesis of Silver-doped Silica-complex Nanoparticles for Antibacterial Materials.</w:t>
      </w:r>
    </w:p>
    <w:p w14:paraId="5C12EC06" w14:textId="77777777" w:rsidR="00E47B5A" w:rsidRPr="00C12FF1" w:rsidRDefault="00AE1AEC" w:rsidP="00E47B5A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BULLETIN OF KOREAN CHEMICAL SOCIETY, 35(</w:t>
      </w:r>
      <w:r w:rsidR="00E47B5A" w:rsidRPr="00C12FF1">
        <w:rPr>
          <w:b/>
          <w:i/>
          <w:sz w:val="20"/>
          <w:szCs w:val="20"/>
          <w:lang w:val="sr-Latn-RS"/>
        </w:rPr>
        <w:t>10): 2979-2984 2014</w:t>
      </w:r>
    </w:p>
    <w:p w14:paraId="5CF588C1" w14:textId="77777777" w:rsidR="00E47B5A" w:rsidRPr="00C12FF1" w:rsidRDefault="00E47B5A" w:rsidP="00E47B5A">
      <w:pPr>
        <w:rPr>
          <w:i/>
          <w:sz w:val="20"/>
          <w:szCs w:val="20"/>
          <w:lang w:val="sr-Latn-RS"/>
        </w:rPr>
      </w:pPr>
    </w:p>
    <w:p w14:paraId="528C4781" w14:textId="21798135" w:rsidR="00655736" w:rsidRPr="00C12FF1" w:rsidRDefault="00655736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Vukoje, ID; Tomašević-Ilić, TD;</w:t>
      </w:r>
      <w:r w:rsidR="00CF22C7">
        <w:rPr>
          <w:i/>
          <w:sz w:val="20"/>
          <w:szCs w:val="20"/>
          <w:lang w:val="sr-Latn-RS"/>
        </w:rPr>
        <w:t>...&amp;</w:t>
      </w:r>
      <w:r w:rsidRPr="00C12FF1">
        <w:rPr>
          <w:i/>
          <w:sz w:val="20"/>
          <w:szCs w:val="20"/>
          <w:lang w:val="sr-Latn-RS"/>
        </w:rPr>
        <w:t xml:space="preserve"> Nedeljković, JM</w:t>
      </w:r>
    </w:p>
    <w:p w14:paraId="6A9FEF36" w14:textId="77777777" w:rsidR="00655736" w:rsidRPr="00C12FF1" w:rsidRDefault="00655736" w:rsidP="00655736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Silver film on nanocrystalline TiO</w:t>
      </w:r>
      <w:r w:rsidRPr="00C12FF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12FF1">
        <w:rPr>
          <w:i/>
          <w:sz w:val="20"/>
          <w:szCs w:val="20"/>
          <w:u w:val="single"/>
          <w:lang w:val="sr-Latn-RS"/>
        </w:rPr>
        <w:t xml:space="preserve"> support: Photocatalytic and antimicrobial ability</w:t>
      </w:r>
    </w:p>
    <w:p w14:paraId="14A8D22C" w14:textId="77777777" w:rsidR="00655736" w:rsidRPr="00C12FF1" w:rsidRDefault="00655736" w:rsidP="00655736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MATERIALS RESEARCH BULLETIN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>60</w:t>
      </w:r>
      <w:r w:rsidRPr="00C12FF1">
        <w:rPr>
          <w:b/>
          <w:i/>
          <w:sz w:val="20"/>
          <w:szCs w:val="20"/>
          <w:lang w:val="sr-Latn-RS"/>
        </w:rPr>
        <w:t>: 824-829 2014</w:t>
      </w:r>
    </w:p>
    <w:p w14:paraId="2B939683" w14:textId="77777777" w:rsidR="00655736" w:rsidRPr="00C12FF1" w:rsidRDefault="00655736" w:rsidP="00655736">
      <w:pPr>
        <w:ind w:left="360"/>
        <w:rPr>
          <w:i/>
          <w:sz w:val="20"/>
          <w:szCs w:val="20"/>
          <w:lang w:val="sr-Latn-RS"/>
        </w:rPr>
      </w:pPr>
    </w:p>
    <w:p w14:paraId="5801DFBA" w14:textId="77777777" w:rsidR="00AA2FE2" w:rsidRPr="00C12FF1" w:rsidRDefault="00AA2FE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España-Sánchez, BL; Rodríguez-González, JA; González-Morones, P; Neira-Velázquez, MG; Franco-Bárcenas, B; Anaya-Velázquez, F; Mendoza-Macías,CL; Ávila-Orta,</w:t>
      </w:r>
      <w:r w:rsidR="00985732" w:rsidRPr="00C12FF1">
        <w:rPr>
          <w:i/>
          <w:sz w:val="20"/>
          <w:szCs w:val="20"/>
          <w:lang w:val="sr-Latn-RS"/>
        </w:rPr>
        <w:t xml:space="preserve"> CA; </w:t>
      </w:r>
      <w:r w:rsidRPr="00C12FF1">
        <w:rPr>
          <w:i/>
          <w:sz w:val="20"/>
          <w:szCs w:val="20"/>
          <w:lang w:val="sr-Latn-RS"/>
        </w:rPr>
        <w:t>Padilla-Vaca</w:t>
      </w:r>
      <w:r w:rsidR="00985732" w:rsidRPr="00C12FF1">
        <w:rPr>
          <w:i/>
          <w:sz w:val="20"/>
          <w:szCs w:val="20"/>
          <w:lang w:val="sr-Latn-RS"/>
        </w:rPr>
        <w:t>, F</w:t>
      </w:r>
    </w:p>
    <w:p w14:paraId="6341B9BE" w14:textId="785E7ABA" w:rsidR="00AA2FE2" w:rsidRPr="00CF22C7" w:rsidRDefault="00AA2FE2" w:rsidP="00AA2FE2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Nanocomposites based on Polypropylene and Copper Nanoparticles: Preparation, Surface Activation by Plasma and Antibacterial Activity</w:t>
      </w:r>
      <w:r w:rsidR="00CF22C7">
        <w:rPr>
          <w:i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ACTA UNIVERSITARIA, 24(3): 13-24 2014,  </w:t>
      </w:r>
      <w:r w:rsidRPr="00C12FF1">
        <w:rPr>
          <w:b/>
          <w:i/>
          <w:sz w:val="20"/>
          <w:szCs w:val="20"/>
        </w:rPr>
        <w:t xml:space="preserve">DOI: </w:t>
      </w:r>
      <w:hyperlink r:id="rId258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http://dx.doi.org/10.15174/au.2014.526</w:t>
        </w:r>
      </w:hyperlink>
      <w:r w:rsidRPr="00C12FF1">
        <w:rPr>
          <w:b/>
          <w:i/>
          <w:sz w:val="20"/>
          <w:szCs w:val="20"/>
          <w:lang w:val="sr-Latn-RS"/>
        </w:rPr>
        <w:t xml:space="preserve"> </w:t>
      </w:r>
    </w:p>
    <w:p w14:paraId="6B7F9533" w14:textId="77777777" w:rsidR="00AA2FE2" w:rsidRPr="00C12FF1" w:rsidRDefault="00AA2FE2" w:rsidP="00AA2FE2">
      <w:pPr>
        <w:rPr>
          <w:i/>
          <w:sz w:val="20"/>
          <w:szCs w:val="20"/>
          <w:lang w:val="sr-Latn-RS"/>
        </w:rPr>
      </w:pPr>
    </w:p>
    <w:p w14:paraId="188BA3F1" w14:textId="77777777" w:rsidR="009F4EC9" w:rsidRPr="00C12FF1" w:rsidRDefault="009F4EC9" w:rsidP="009F4E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Chattopadhyay, DP; Patel, BH</w:t>
      </w:r>
    </w:p>
    <w:p w14:paraId="401D02EF" w14:textId="77777777" w:rsidR="009F4EC9" w:rsidRPr="00C12FF1" w:rsidRDefault="009F4EC9" w:rsidP="009F4EC9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 </w:t>
      </w:r>
      <w:r w:rsidRPr="00C12FF1">
        <w:rPr>
          <w:i/>
          <w:sz w:val="20"/>
          <w:szCs w:val="20"/>
          <w:u w:val="single"/>
          <w:lang w:val="sr-Latn-RS"/>
        </w:rPr>
        <w:t>Nano metal particles: Synthesis, characterization and application to textiles</w:t>
      </w:r>
    </w:p>
    <w:p w14:paraId="34064F03" w14:textId="592743B9" w:rsidR="009F4EC9" w:rsidRPr="00C12FF1" w:rsidRDefault="009F4EC9" w:rsidP="009F4EC9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</w:rPr>
        <w:t xml:space="preserve">MANUFACTURING NANOSTRUKTURE, </w:t>
      </w:r>
      <w:r w:rsidRPr="00C12FF1">
        <w:rPr>
          <w:b/>
          <w:bCs/>
          <w:i/>
          <w:sz w:val="20"/>
          <w:szCs w:val="20"/>
        </w:rPr>
        <w:t xml:space="preserve">ISBN (eBook): 9781910086070, One Central Press, UK, </w:t>
      </w:r>
      <w:r w:rsidRPr="00C12FF1">
        <w:rPr>
          <w:b/>
          <w:i/>
          <w:sz w:val="20"/>
          <w:szCs w:val="20"/>
          <w:lang w:val="sr-Latn-RS"/>
        </w:rPr>
        <w:t>184-215 2014</w:t>
      </w:r>
    </w:p>
    <w:p w14:paraId="7111E4CD" w14:textId="77777777" w:rsidR="008C0DDA" w:rsidRPr="00C12FF1" w:rsidRDefault="008C0DDA" w:rsidP="00072877">
      <w:pPr>
        <w:rPr>
          <w:i/>
          <w:sz w:val="20"/>
          <w:szCs w:val="20"/>
          <w:lang w:val="sr-Latn-RS"/>
        </w:rPr>
      </w:pPr>
    </w:p>
    <w:p w14:paraId="56838DF3" w14:textId="77777777" w:rsidR="00D763F8" w:rsidRPr="00C12FF1" w:rsidRDefault="00D763F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Zille, A; Almeida, L; Amorim, T; Carneiro, N; Esteves, M F; Silva, CJ; Souto, AP </w:t>
      </w:r>
    </w:p>
    <w:p w14:paraId="0FE97853" w14:textId="77777777" w:rsidR="00D763F8" w:rsidRPr="00C12FF1" w:rsidRDefault="00D763F8" w:rsidP="00D763F8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Application of nanotechnology in antimicrobial finishing of biomedical textiles </w:t>
      </w:r>
    </w:p>
    <w:p w14:paraId="0AB9C1DA" w14:textId="77777777" w:rsidR="00D763F8" w:rsidRPr="00C12FF1" w:rsidRDefault="00D763F8" w:rsidP="00D763F8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MATERIALS RESEARCH EXPRESS,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</w:t>
      </w:r>
      <w:r w:rsidR="00175E14" w:rsidRPr="00C12FF1">
        <w:rPr>
          <w:b/>
          <w:i/>
          <w:sz w:val="20"/>
          <w:szCs w:val="20"/>
          <w:lang w:val="sr-Latn-RS"/>
        </w:rPr>
        <w:t>(3): 032003 2014</w:t>
      </w:r>
    </w:p>
    <w:p w14:paraId="134E766E" w14:textId="77777777" w:rsidR="00D763F8" w:rsidRPr="00C12FF1" w:rsidRDefault="00D763F8" w:rsidP="00D763F8">
      <w:pPr>
        <w:rPr>
          <w:i/>
          <w:sz w:val="20"/>
          <w:szCs w:val="20"/>
          <w:lang w:val="sr-Latn-RS"/>
        </w:rPr>
      </w:pPr>
    </w:p>
    <w:p w14:paraId="44221036" w14:textId="77777777" w:rsidR="007E72C3" w:rsidRPr="00C12FF1" w:rsidRDefault="00EC1689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Milošević, M; Radoičić, M; Šaponjić, Z; Nunney, T; Deeks, C; Lazić, V; Mitrić, M; Radetić, T; Radetić, M</w:t>
      </w:r>
      <w:r w:rsidR="007E72C3" w:rsidRPr="00C12FF1">
        <w:rPr>
          <w:i/>
          <w:sz w:val="20"/>
          <w:szCs w:val="20"/>
          <w:lang w:val="sr-Latn-RS"/>
        </w:rPr>
        <w:t xml:space="preserve"> </w:t>
      </w:r>
    </w:p>
    <w:p w14:paraId="69D4AE92" w14:textId="77777777" w:rsidR="007E72C3" w:rsidRPr="00C12FF1" w:rsidRDefault="007E72C3" w:rsidP="007E72C3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In situ photoreduction of Ag+-ions by TiO2 nanoparticles deposited on cotton and cotton/PET fabrics</w:t>
      </w:r>
    </w:p>
    <w:p w14:paraId="1F3A17C5" w14:textId="77777777" w:rsidR="007E72C3" w:rsidRPr="00C12FF1" w:rsidRDefault="007E72C3" w:rsidP="007E72C3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CELLULOSE, </w:t>
      </w:r>
      <w:r w:rsidR="0059333B" w:rsidRPr="00C12FF1">
        <w:rPr>
          <w:b/>
          <w:i/>
          <w:iCs/>
          <w:sz w:val="20"/>
          <w:szCs w:val="20"/>
        </w:rPr>
        <w:t>21</w:t>
      </w:r>
      <w:r w:rsidR="0059333B" w:rsidRPr="00C12FF1">
        <w:rPr>
          <w:b/>
          <w:i/>
          <w:sz w:val="20"/>
          <w:szCs w:val="20"/>
        </w:rPr>
        <w:t xml:space="preserve">(5); 3781-3795 </w:t>
      </w:r>
      <w:r w:rsidR="0059333B" w:rsidRPr="00C12FF1">
        <w:rPr>
          <w:b/>
          <w:i/>
          <w:sz w:val="20"/>
          <w:szCs w:val="20"/>
          <w:lang w:val="sr-Latn-RS"/>
        </w:rPr>
        <w:t>2014.</w:t>
      </w:r>
    </w:p>
    <w:p w14:paraId="12AE964B" w14:textId="77777777" w:rsidR="007E72C3" w:rsidRPr="00C12FF1" w:rsidRDefault="007E72C3" w:rsidP="007E72C3">
      <w:pPr>
        <w:ind w:left="360"/>
        <w:rPr>
          <w:i/>
          <w:sz w:val="20"/>
          <w:szCs w:val="20"/>
          <w:lang w:val="sr-Latn-RS"/>
        </w:rPr>
      </w:pPr>
    </w:p>
    <w:p w14:paraId="4EC877CA" w14:textId="77777777" w:rsidR="00D04150" w:rsidRPr="00C12FF1" w:rsidRDefault="00D0415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Rtimi, S; Sanjines, R; Andrzejczuk, M; Pulgarin, C; Kulik, A; Kiwi, J</w:t>
      </w:r>
    </w:p>
    <w:p w14:paraId="7BA8513A" w14:textId="77777777" w:rsidR="00D04150" w:rsidRPr="00C12FF1" w:rsidRDefault="00D04150" w:rsidP="00D0415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Innovative transparent </w:t>
      </w:r>
      <w:r w:rsidR="003222BE" w:rsidRPr="00C12FF1">
        <w:rPr>
          <w:i/>
          <w:sz w:val="20"/>
          <w:szCs w:val="20"/>
          <w:u w:val="single"/>
          <w:lang w:val="sr-Latn-RS"/>
        </w:rPr>
        <w:t>non-scattering TiO</w:t>
      </w:r>
      <w:r w:rsidR="003222BE" w:rsidRPr="00C12FF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12FF1">
        <w:rPr>
          <w:i/>
          <w:sz w:val="20"/>
          <w:szCs w:val="20"/>
          <w:u w:val="single"/>
          <w:lang w:val="sr-Latn-RS"/>
        </w:rPr>
        <w:t xml:space="preserve"> bactericide th</w:t>
      </w:r>
      <w:r w:rsidR="003222BE" w:rsidRPr="00C12FF1">
        <w:rPr>
          <w:i/>
          <w:sz w:val="20"/>
          <w:szCs w:val="20"/>
          <w:u w:val="single"/>
          <w:lang w:val="sr-Latn-RS"/>
        </w:rPr>
        <w:t xml:space="preserve">in films inducing increased E. coli </w:t>
      </w:r>
      <w:r w:rsidRPr="00C12FF1">
        <w:rPr>
          <w:i/>
          <w:sz w:val="20"/>
          <w:szCs w:val="20"/>
          <w:u w:val="single"/>
          <w:lang w:val="sr-Latn-RS"/>
        </w:rPr>
        <w:t>cell wall fluidity</w:t>
      </w:r>
    </w:p>
    <w:p w14:paraId="03411DE7" w14:textId="77777777" w:rsidR="00D04150" w:rsidRPr="00C12FF1" w:rsidRDefault="00D04150" w:rsidP="003222BE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S</w:t>
      </w:r>
      <w:r w:rsidR="003222BE" w:rsidRPr="00C12FF1">
        <w:rPr>
          <w:b/>
          <w:i/>
          <w:iCs/>
          <w:sz w:val="20"/>
          <w:szCs w:val="20"/>
          <w:lang w:val="sr-Latn-RS"/>
        </w:rPr>
        <w:t>URFACE AND COATINGS TECHNOLOGY,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hyperlink r:id="rId259" w:tooltip="Go to table of contents for this volume/issue" w:history="1">
        <w:r w:rsidR="00AF34E8" w:rsidRPr="00C12FF1">
          <w:rPr>
            <w:rStyle w:val="Hyperlink"/>
            <w:rFonts w:hint="eastAsia"/>
            <w:b/>
            <w:i/>
            <w:color w:val="auto"/>
            <w:sz w:val="20"/>
            <w:szCs w:val="20"/>
            <w:u w:val="none"/>
            <w:lang w:val="sr-Latn-RS"/>
          </w:rPr>
          <w:t>254</w:t>
        </w:r>
      </w:hyperlink>
      <w:r w:rsidR="00AF34E8" w:rsidRPr="00C12FF1">
        <w:rPr>
          <w:b/>
          <w:i/>
          <w:sz w:val="20"/>
          <w:szCs w:val="20"/>
          <w:lang w:val="sr-Latn-RS"/>
        </w:rPr>
        <w:t>:</w:t>
      </w:r>
      <w:r w:rsidR="00AF34E8" w:rsidRPr="00C12FF1">
        <w:rPr>
          <w:rFonts w:hint="eastAsia"/>
          <w:b/>
          <w:i/>
          <w:sz w:val="20"/>
          <w:szCs w:val="20"/>
          <w:lang w:val="sr-Latn-RS"/>
        </w:rPr>
        <w:t xml:space="preserve"> 333–343</w:t>
      </w:r>
      <w:r w:rsidR="00AF34E8"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sz w:val="20"/>
          <w:szCs w:val="20"/>
          <w:lang w:val="sr-Latn-RS"/>
        </w:rPr>
        <w:t>2014</w:t>
      </w:r>
    </w:p>
    <w:p w14:paraId="7424D5E5" w14:textId="77777777" w:rsidR="003222BE" w:rsidRPr="00C12FF1" w:rsidRDefault="003222BE" w:rsidP="003222BE">
      <w:pPr>
        <w:rPr>
          <w:b/>
          <w:i/>
          <w:sz w:val="20"/>
          <w:szCs w:val="20"/>
          <w:lang w:val="sr-Latn-RS"/>
        </w:rPr>
      </w:pPr>
    </w:p>
    <w:p w14:paraId="442EAE20" w14:textId="77777777" w:rsidR="00ED44D3" w:rsidRPr="00C12FF1" w:rsidRDefault="00ED44D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España</w:t>
      </w:r>
      <w:r w:rsidRPr="00C12FF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12FF1">
        <w:rPr>
          <w:i/>
          <w:sz w:val="20"/>
          <w:szCs w:val="20"/>
          <w:lang w:val="sr-Latn-RS"/>
        </w:rPr>
        <w:t>Sanchez, BL; Avila</w:t>
      </w:r>
      <w:r w:rsidRPr="00C12FF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12FF1">
        <w:rPr>
          <w:i/>
          <w:sz w:val="20"/>
          <w:szCs w:val="20"/>
          <w:lang w:val="sr-Latn-RS"/>
        </w:rPr>
        <w:t>Orta, CA; Padilla</w:t>
      </w:r>
      <w:r w:rsidRPr="00C12FF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12FF1">
        <w:rPr>
          <w:i/>
          <w:sz w:val="20"/>
          <w:szCs w:val="20"/>
          <w:lang w:val="sr-Latn-RS"/>
        </w:rPr>
        <w:t>Vaca, F; Neira</w:t>
      </w:r>
      <w:r w:rsidRPr="00C12FF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12FF1">
        <w:rPr>
          <w:i/>
          <w:sz w:val="20"/>
          <w:szCs w:val="20"/>
          <w:lang w:val="sr-Latn-RS"/>
        </w:rPr>
        <w:t>Velazquez, MG; Gonzalez</w:t>
      </w:r>
      <w:r w:rsidRPr="00C12FF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12FF1">
        <w:rPr>
          <w:i/>
          <w:sz w:val="20"/>
          <w:szCs w:val="20"/>
          <w:lang w:val="sr-Latn-RS"/>
        </w:rPr>
        <w:t>Morones, P; Rodrıguez</w:t>
      </w:r>
      <w:r w:rsidRPr="00C12FF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12FF1">
        <w:rPr>
          <w:i/>
          <w:sz w:val="20"/>
          <w:szCs w:val="20"/>
          <w:lang w:val="sr-Latn-RS"/>
        </w:rPr>
        <w:t>Gonzalez, J A; Hernandez-Hernandez, E; Rangel-Serrano, A; Barriga-C, ED; Yate, L; Ziolo, RF</w:t>
      </w:r>
    </w:p>
    <w:p w14:paraId="6055F393" w14:textId="2D8A3D33" w:rsidR="00ED44D3" w:rsidRPr="00CF22C7" w:rsidRDefault="00ED44D3" w:rsidP="00ED44D3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Enhanced Antibacterial Activity of</w:t>
      </w:r>
      <w:r w:rsidRPr="00C12FF1">
        <w:rPr>
          <w:b/>
          <w:i/>
          <w:iCs/>
          <w:sz w:val="20"/>
          <w:szCs w:val="20"/>
          <w:lang w:val="sr-Latn-RS"/>
        </w:rPr>
        <w:t xml:space="preserve"> </w:t>
      </w:r>
      <w:r w:rsidRPr="00C12FF1">
        <w:rPr>
          <w:i/>
          <w:sz w:val="20"/>
          <w:szCs w:val="20"/>
          <w:u w:val="single"/>
          <w:lang w:val="sr-Latn-RS"/>
        </w:rPr>
        <w:t>Melt Processed Polypropylene Ag and Cu Nanocomposites by Argon Plasma Treatment</w:t>
      </w:r>
      <w:r w:rsidR="00CF22C7">
        <w:rPr>
          <w:i/>
          <w:sz w:val="20"/>
          <w:szCs w:val="20"/>
          <w:u w:val="single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 xml:space="preserve">PLASMA PROCESS AND POLYMERS, </w:t>
      </w:r>
      <w:r w:rsidR="003222BE" w:rsidRPr="00C12FF1">
        <w:rPr>
          <w:b/>
          <w:i/>
          <w:iCs/>
          <w:sz w:val="20"/>
          <w:szCs w:val="20"/>
        </w:rPr>
        <w:t>11(4):353-365</w:t>
      </w:r>
      <w:r w:rsidRPr="00C12FF1">
        <w:rPr>
          <w:b/>
          <w:i/>
          <w:iCs/>
          <w:sz w:val="20"/>
          <w:szCs w:val="20"/>
          <w:lang w:val="sr-Latn-RS"/>
        </w:rPr>
        <w:t xml:space="preserve"> 2014</w:t>
      </w:r>
    </w:p>
    <w:p w14:paraId="5C6E2A57" w14:textId="77777777" w:rsidR="00ED44D3" w:rsidRPr="00C12FF1" w:rsidRDefault="00ED44D3" w:rsidP="00ED44D3">
      <w:pPr>
        <w:rPr>
          <w:i/>
          <w:sz w:val="20"/>
          <w:szCs w:val="20"/>
          <w:u w:val="single"/>
          <w:lang w:val="sr-Latn-RS"/>
        </w:rPr>
      </w:pPr>
    </w:p>
    <w:p w14:paraId="095B2094" w14:textId="77777777" w:rsidR="000F2489" w:rsidRPr="00C12FF1" w:rsidRDefault="000F2489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Stepczyńska, M</w:t>
      </w:r>
      <w:r w:rsidR="006A328E" w:rsidRPr="00C12FF1">
        <w:rPr>
          <w:i/>
          <w:sz w:val="20"/>
          <w:szCs w:val="20"/>
          <w:lang w:val="sr-Latn-RS"/>
        </w:rPr>
        <w:t xml:space="preserve"> </w:t>
      </w:r>
    </w:p>
    <w:p w14:paraId="07FD807F" w14:textId="77777777" w:rsidR="000F2489" w:rsidRPr="00C12FF1" w:rsidRDefault="006A328E" w:rsidP="000F2489">
      <w:pPr>
        <w:rPr>
          <w:i/>
          <w:iCs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Research of biocidal effect of corona discharges on poly (lactic acid) packaging films</w:t>
      </w:r>
      <w:r w:rsidRPr="00C12FF1">
        <w:rPr>
          <w:i/>
          <w:iCs/>
          <w:sz w:val="20"/>
          <w:szCs w:val="20"/>
          <w:lang w:val="sr-Latn-RS"/>
        </w:rPr>
        <w:t xml:space="preserve"> </w:t>
      </w:r>
    </w:p>
    <w:p w14:paraId="23373A7E" w14:textId="77777777" w:rsidR="006A328E" w:rsidRPr="00C12FF1" w:rsidRDefault="006A328E" w:rsidP="000F2489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J</w:t>
      </w:r>
      <w:r w:rsidR="000F2489" w:rsidRPr="00C12FF1">
        <w:rPr>
          <w:b/>
          <w:i/>
          <w:iCs/>
          <w:sz w:val="20"/>
          <w:szCs w:val="20"/>
          <w:lang w:val="sr-Latn-RS"/>
        </w:rPr>
        <w:t>OURNAL OF FOOD INGINEERING,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126</w:t>
      </w:r>
      <w:r w:rsidR="000F2489" w:rsidRPr="00C12FF1">
        <w:rPr>
          <w:b/>
          <w:i/>
          <w:sz w:val="20"/>
          <w:szCs w:val="20"/>
          <w:lang w:val="sr-Latn-RS"/>
        </w:rPr>
        <w:t>:56-61 2014</w:t>
      </w:r>
    </w:p>
    <w:p w14:paraId="18CBA9A6" w14:textId="77777777" w:rsidR="006A328E" w:rsidRPr="00C12FF1" w:rsidRDefault="006A328E" w:rsidP="000F2489">
      <w:pPr>
        <w:ind w:left="360"/>
        <w:rPr>
          <w:i/>
          <w:sz w:val="20"/>
          <w:szCs w:val="20"/>
          <w:lang w:val="sr-Latn-RS"/>
        </w:rPr>
      </w:pPr>
    </w:p>
    <w:p w14:paraId="58380FC8" w14:textId="77777777" w:rsidR="0089019D" w:rsidRPr="00C12FF1" w:rsidRDefault="0089019D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Radić, N </w:t>
      </w:r>
    </w:p>
    <w:p w14:paraId="79C25A9F" w14:textId="77777777" w:rsidR="0089019D" w:rsidRPr="00C12FF1" w:rsidRDefault="0089019D" w:rsidP="0089019D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Atmospheric Pressure Plasma Activation and</w:t>
      </w:r>
      <w:r w:rsidRPr="00C12FF1">
        <w:rPr>
          <w:color w:val="000000"/>
          <w:sz w:val="20"/>
          <w:szCs w:val="20"/>
          <w:u w:val="single"/>
          <w:lang w:val="sr-Latn-RS" w:eastAsia="sr-Latn-RS"/>
        </w:rPr>
        <w:t xml:space="preserve"> </w:t>
      </w:r>
      <w:r w:rsidRPr="00C12FF1">
        <w:rPr>
          <w:bCs/>
          <w:i/>
          <w:sz w:val="20"/>
          <w:szCs w:val="20"/>
          <w:u w:val="single"/>
          <w:lang w:val="sr-Latn-RS"/>
        </w:rPr>
        <w:t>Nano-Modification of Polypropylene Nonwoven Fabrics</w:t>
      </w:r>
      <w:r w:rsidRPr="00C12FF1">
        <w:rPr>
          <w:i/>
          <w:sz w:val="20"/>
          <w:szCs w:val="20"/>
          <w:u w:val="single"/>
          <w:lang w:val="sr-Latn-RS"/>
        </w:rPr>
        <w:t xml:space="preserve">. </w:t>
      </w:r>
    </w:p>
    <w:p w14:paraId="301B8657" w14:textId="77777777" w:rsidR="0089019D" w:rsidRPr="00C12FF1" w:rsidRDefault="0089019D" w:rsidP="0089019D">
      <w:pPr>
        <w:rPr>
          <w:b/>
          <w:bCs/>
          <w:i/>
          <w:iCs/>
          <w:sz w:val="20"/>
          <w:szCs w:val="20"/>
          <w:lang w:val="sr-Latn-RS"/>
        </w:rPr>
      </w:pPr>
      <w:r w:rsidRPr="00C12FF1">
        <w:rPr>
          <w:b/>
          <w:bCs/>
          <w:i/>
          <w:iCs/>
          <w:sz w:val="20"/>
          <w:szCs w:val="20"/>
          <w:lang w:val="sr-Latn-RS"/>
        </w:rPr>
        <w:t>Masaryk University, Faculty of science, Brno</w:t>
      </w:r>
      <w:r w:rsidR="002C1FC2" w:rsidRPr="00C12FF1">
        <w:rPr>
          <w:b/>
          <w:bCs/>
          <w:i/>
          <w:iCs/>
          <w:sz w:val="20"/>
          <w:szCs w:val="20"/>
          <w:lang w:val="sr-Latn-RS"/>
        </w:rPr>
        <w:t>,</w:t>
      </w:r>
      <w:r w:rsidRPr="00C12FF1">
        <w:rPr>
          <w:b/>
          <w:bCs/>
          <w:i/>
          <w:iCs/>
          <w:sz w:val="20"/>
          <w:szCs w:val="20"/>
          <w:lang w:val="sr-Latn-RS"/>
        </w:rPr>
        <w:t xml:space="preserve"> </w:t>
      </w:r>
      <w:r w:rsidR="002C1FC2" w:rsidRPr="00C12FF1">
        <w:rPr>
          <w:b/>
          <w:i/>
          <w:iCs/>
          <w:sz w:val="20"/>
          <w:szCs w:val="20"/>
          <w:lang w:val="sr-Latn-RS"/>
        </w:rPr>
        <w:t xml:space="preserve">Dissertation, </w:t>
      </w:r>
      <w:r w:rsidRPr="00C12FF1">
        <w:rPr>
          <w:b/>
          <w:i/>
          <w:sz w:val="20"/>
          <w:szCs w:val="20"/>
          <w:lang w:val="sr-Latn-RS"/>
        </w:rPr>
        <w:t>2014</w:t>
      </w:r>
      <w:r w:rsidRPr="00C12FF1">
        <w:rPr>
          <w:i/>
          <w:sz w:val="20"/>
          <w:szCs w:val="20"/>
          <w:lang w:val="sr-Latn-RS"/>
        </w:rPr>
        <w:t>.</w:t>
      </w:r>
      <w:r w:rsidR="002C1FC2" w:rsidRPr="00C12FF1">
        <w:rPr>
          <w:sz w:val="20"/>
          <w:szCs w:val="20"/>
        </w:rPr>
        <w:t xml:space="preserve"> </w:t>
      </w:r>
      <w:r w:rsidR="002C1FC2" w:rsidRPr="00C12FF1">
        <w:rPr>
          <w:i/>
          <w:sz w:val="20"/>
          <w:szCs w:val="20"/>
          <w:lang w:val="sr-Latn-RS"/>
        </w:rPr>
        <w:t>http://is.muni.cz/th/320373/prif_d/RadicN.pdf</w:t>
      </w:r>
    </w:p>
    <w:p w14:paraId="2AFD85C2" w14:textId="77777777" w:rsidR="0089019D" w:rsidRPr="00C12FF1" w:rsidRDefault="0089019D" w:rsidP="0089019D">
      <w:pPr>
        <w:ind w:left="360"/>
        <w:rPr>
          <w:i/>
          <w:sz w:val="20"/>
          <w:szCs w:val="20"/>
          <w:lang w:val="sr-Latn-RS"/>
        </w:rPr>
      </w:pPr>
    </w:p>
    <w:p w14:paraId="5B012842" w14:textId="77777777" w:rsidR="00053C40" w:rsidRPr="00C12FF1" w:rsidRDefault="00053C4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26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Gashti, MP</w:t>
        </w:r>
      </w:hyperlink>
      <w:r w:rsidRPr="00C12FF1">
        <w:rPr>
          <w:i/>
          <w:sz w:val="20"/>
          <w:szCs w:val="20"/>
          <w:lang w:val="sr-Latn-RS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26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Assefipour, R</w:t>
        </w:r>
      </w:hyperlink>
      <w:r w:rsidRPr="00C12FF1">
        <w:rPr>
          <w:i/>
          <w:sz w:val="20"/>
          <w:szCs w:val="20"/>
          <w:lang w:val="sr-Latn-RS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26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Kiumarsi, A</w:t>
        </w:r>
      </w:hyperlink>
      <w:r w:rsidRPr="00C12FF1">
        <w:rPr>
          <w:i/>
          <w:sz w:val="20"/>
          <w:szCs w:val="20"/>
          <w:lang w:val="sr-Latn-RS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26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Gashti, MP</w:t>
        </w:r>
      </w:hyperlink>
    </w:p>
    <w:p w14:paraId="56726270" w14:textId="77777777" w:rsidR="00053C40" w:rsidRPr="00C12FF1" w:rsidRDefault="00053C40" w:rsidP="009801DD">
      <w:pPr>
        <w:rPr>
          <w:i/>
          <w:sz w:val="20"/>
          <w:szCs w:val="20"/>
          <w:lang w:val="sr-Latn-RS"/>
        </w:rPr>
      </w:pPr>
      <w:hyperlink r:id="rId264" w:tooltip="Show document details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Enzymatic surface hydrolysis of polyamide 6,6 with mixtures of proteolytic and lipolytic enzymes</w:t>
        </w:r>
      </w:hyperlink>
    </w:p>
    <w:p w14:paraId="7D374331" w14:textId="77777777" w:rsidR="00053C40" w:rsidRPr="00C12FF1" w:rsidRDefault="00053C40" w:rsidP="009801DD">
      <w:pPr>
        <w:rPr>
          <w:b/>
          <w:i/>
          <w:sz w:val="20"/>
          <w:szCs w:val="20"/>
        </w:rPr>
      </w:pPr>
      <w:hyperlink r:id="rId265" w:tooltip="Show source title details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PREPARATIVE BIOCHEMISTRY AND BIOTECHNOLOGY, </w:t>
        </w:r>
      </w:hyperlink>
      <w:r w:rsidRPr="00C12FF1">
        <w:rPr>
          <w:b/>
          <w:i/>
          <w:sz w:val="20"/>
          <w:szCs w:val="20"/>
        </w:rPr>
        <w:t xml:space="preserve"> 43 (8): 798-814 2013</w:t>
      </w:r>
    </w:p>
    <w:p w14:paraId="4C19AD34" w14:textId="77777777" w:rsidR="0054153A" w:rsidRPr="00C12FF1" w:rsidRDefault="0054153A" w:rsidP="009801DD">
      <w:pPr>
        <w:rPr>
          <w:b/>
          <w:i/>
          <w:sz w:val="20"/>
          <w:szCs w:val="20"/>
        </w:rPr>
      </w:pPr>
    </w:p>
    <w:p w14:paraId="10168E38" w14:textId="77777777" w:rsidR="0054153A" w:rsidRPr="00C12FF1" w:rsidRDefault="0054153A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Gashti, MP; Assefipour, R; Almasian, A</w:t>
      </w:r>
    </w:p>
    <w:p w14:paraId="4C5AA427" w14:textId="77777777" w:rsidR="0054153A" w:rsidRPr="00C12FF1" w:rsidRDefault="0054153A" w:rsidP="0054153A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Effect of Enzymatic Hydrolysis of Polyamide 6, 6 with Mixtures of Proteolytic and Lipolytic Enzymes on Dyeability</w:t>
      </w:r>
    </w:p>
    <w:p w14:paraId="4C5853A5" w14:textId="77777777" w:rsidR="0054153A" w:rsidRPr="00C12FF1" w:rsidRDefault="0054153A" w:rsidP="0054153A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 xml:space="preserve">JOURNAL OF COLOR SCIENCE AND TECHNOLOGY, </w:t>
      </w:r>
      <w:r w:rsidR="00A57D05" w:rsidRPr="00C12FF1">
        <w:rPr>
          <w:b/>
          <w:i/>
          <w:iCs/>
          <w:sz w:val="20"/>
          <w:szCs w:val="20"/>
        </w:rPr>
        <w:t>1415</w:t>
      </w:r>
      <w:r w:rsidR="00A57D05" w:rsidRPr="00C12FF1">
        <w:rPr>
          <w:b/>
          <w:i/>
          <w:sz w:val="20"/>
          <w:szCs w:val="20"/>
        </w:rPr>
        <w:t xml:space="preserve">:26-4 </w:t>
      </w:r>
      <w:r w:rsidRPr="00C12FF1">
        <w:rPr>
          <w:b/>
          <w:i/>
          <w:sz w:val="20"/>
          <w:szCs w:val="20"/>
          <w:lang w:val="sr-Latn-RS"/>
        </w:rPr>
        <w:t>2013</w:t>
      </w:r>
    </w:p>
    <w:p w14:paraId="738DB4DC" w14:textId="77777777" w:rsidR="00053C40" w:rsidRPr="00C12FF1" w:rsidRDefault="00053C40" w:rsidP="009801DD">
      <w:pPr>
        <w:rPr>
          <w:b/>
          <w:i/>
          <w:sz w:val="20"/>
          <w:szCs w:val="20"/>
          <w:lang w:val="sr-Latn-RS"/>
        </w:rPr>
      </w:pPr>
    </w:p>
    <w:p w14:paraId="1E60468C" w14:textId="77777777" w:rsidR="009801DD" w:rsidRPr="00C12FF1" w:rsidRDefault="009801DD" w:rsidP="00C365D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Klemenčič, D; Tomšič, B; Kovač, F; Žerjav, M; Simončič, A; Simončič, B</w:t>
      </w:r>
    </w:p>
    <w:p w14:paraId="6E7F2E9D" w14:textId="77777777" w:rsidR="009801DD" w:rsidRPr="00C12FF1" w:rsidRDefault="009801DD" w:rsidP="009801DD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Antimicrobial wool, polyester and a wool/polyester blend created by silver particles embedded in a silica matrix</w:t>
      </w:r>
    </w:p>
    <w:p w14:paraId="202C415C" w14:textId="77777777" w:rsidR="009801DD" w:rsidRPr="00C12FF1" w:rsidRDefault="009801DD" w:rsidP="009801DD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COLLOIDS AND SURFACE B: BIOINTERFACES, 111: 517 – 522 2013</w:t>
      </w:r>
    </w:p>
    <w:p w14:paraId="5CD437DE" w14:textId="77777777" w:rsidR="00B5439E" w:rsidRPr="00C12FF1" w:rsidRDefault="00B5439E" w:rsidP="009801DD">
      <w:pPr>
        <w:rPr>
          <w:b/>
          <w:i/>
          <w:sz w:val="20"/>
          <w:szCs w:val="20"/>
          <w:lang w:val="sr-Latn-RS"/>
        </w:rPr>
      </w:pPr>
    </w:p>
    <w:p w14:paraId="54702A7F" w14:textId="71AABC6E" w:rsidR="00B5439E" w:rsidRPr="00C12FF1" w:rsidRDefault="00B5439E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Zhang, Y; Lee, MW;</w:t>
      </w:r>
      <w:r w:rsidR="00034D84">
        <w:rPr>
          <w:i/>
          <w:sz w:val="20"/>
          <w:szCs w:val="20"/>
          <w:lang w:val="sr-Latn-RS"/>
        </w:rPr>
        <w:t>..&amp;</w:t>
      </w:r>
      <w:r w:rsidRPr="00C12FF1">
        <w:rPr>
          <w:i/>
          <w:sz w:val="20"/>
          <w:szCs w:val="20"/>
          <w:lang w:val="sr-Latn-RS"/>
        </w:rPr>
        <w:t>Yarin, AL</w:t>
      </w:r>
    </w:p>
    <w:p w14:paraId="225CBE33" w14:textId="0C26833D" w:rsidR="00B5439E" w:rsidRPr="00CF22C7" w:rsidRDefault="00B5439E" w:rsidP="00B5439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Antibacterial activity of photocatalytic electrospun titania nanofiber mats and solution-blown soy protein nanofiber mats decorated with silver nanoparticles. 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iCs/>
          <w:sz w:val="20"/>
          <w:szCs w:val="20"/>
          <w:lang w:val="sr-Latn-RS"/>
        </w:rPr>
        <w:t>CATALYSIS COMMUNICATIONS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>34</w:t>
      </w:r>
      <w:r w:rsidRPr="00C12FF1">
        <w:rPr>
          <w:b/>
          <w:i/>
          <w:sz w:val="20"/>
          <w:szCs w:val="20"/>
          <w:lang w:val="sr-Latn-RS"/>
        </w:rPr>
        <w:t>:35-40 2013</w:t>
      </w:r>
    </w:p>
    <w:p w14:paraId="5AF98111" w14:textId="77777777" w:rsidR="00470EF4" w:rsidRPr="00C12FF1" w:rsidRDefault="00470EF4" w:rsidP="009801DD">
      <w:pPr>
        <w:rPr>
          <w:b/>
          <w:i/>
          <w:sz w:val="20"/>
          <w:szCs w:val="20"/>
          <w:lang w:val="sr-Latn-RS"/>
        </w:rPr>
      </w:pPr>
    </w:p>
    <w:p w14:paraId="30D96183" w14:textId="77777777" w:rsidR="00470EF4" w:rsidRPr="00C12FF1" w:rsidRDefault="00470EF4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Kiwi, J; Pulgarin, C</w:t>
      </w:r>
    </w:p>
    <w:p w14:paraId="1E7EAD7E" w14:textId="77777777" w:rsidR="00470EF4" w:rsidRPr="00C12FF1" w:rsidRDefault="00470EF4" w:rsidP="00470EF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en"/>
        </w:rPr>
        <w:t>Self-Cleaning Textiles Modified by TiO</w:t>
      </w:r>
      <w:r w:rsidRPr="00C12FF1">
        <w:rPr>
          <w:i/>
          <w:sz w:val="20"/>
          <w:szCs w:val="20"/>
          <w:u w:val="single"/>
          <w:vertAlign w:val="subscript"/>
          <w:lang w:val="en"/>
        </w:rPr>
        <w:t>2</w:t>
      </w:r>
      <w:r w:rsidRPr="00C12FF1">
        <w:rPr>
          <w:i/>
          <w:sz w:val="20"/>
          <w:szCs w:val="20"/>
          <w:u w:val="single"/>
          <w:lang w:val="en"/>
        </w:rPr>
        <w:t xml:space="preserve"> and Bactericide Textiles Modified by Ag and Cu</w:t>
      </w:r>
    </w:p>
    <w:p w14:paraId="7CD27883" w14:textId="77777777" w:rsidR="00470EF4" w:rsidRPr="00C12FF1" w:rsidRDefault="00470EF4" w:rsidP="00470EF4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SELF-CLEANING MATERIALS AND SURFACES: A NANOTECHNOLOGY APPROACH, First Edition, Published by John Wiley &amp; Sons, Ltd.,</w:t>
      </w:r>
      <w:r w:rsidRPr="00C12FF1">
        <w:rPr>
          <w:sz w:val="20"/>
          <w:szCs w:val="20"/>
          <w:lang w:val="en"/>
        </w:rPr>
        <w:t xml:space="preserve"> </w:t>
      </w:r>
      <w:r w:rsidR="00D756C4" w:rsidRPr="00C12FF1">
        <w:rPr>
          <w:b/>
          <w:i/>
          <w:iCs/>
          <w:sz w:val="20"/>
          <w:szCs w:val="20"/>
          <w:lang w:val="en"/>
        </w:rPr>
        <w:t xml:space="preserve">doi: 10.1002/9781118652336.ch7, </w:t>
      </w:r>
      <w:r w:rsidRPr="00C12FF1">
        <w:rPr>
          <w:sz w:val="20"/>
          <w:szCs w:val="20"/>
          <w:lang w:val="en"/>
        </w:rPr>
        <w:t xml:space="preserve"> </w:t>
      </w:r>
      <w:r w:rsidRPr="00C12FF1">
        <w:rPr>
          <w:b/>
          <w:i/>
          <w:sz w:val="20"/>
          <w:szCs w:val="20"/>
          <w:lang w:val="en"/>
        </w:rPr>
        <w:t>203-227 2013</w:t>
      </w:r>
      <w:r w:rsidRPr="00C12FF1">
        <w:rPr>
          <w:sz w:val="20"/>
          <w:szCs w:val="20"/>
          <w:lang w:val="en"/>
        </w:rPr>
        <w:t xml:space="preserve"> </w:t>
      </w:r>
    </w:p>
    <w:p w14:paraId="31662D35" w14:textId="77777777" w:rsidR="009801DD" w:rsidRPr="00C12FF1" w:rsidRDefault="009801DD" w:rsidP="00B849F4">
      <w:pPr>
        <w:rPr>
          <w:b/>
          <w:i/>
          <w:sz w:val="20"/>
          <w:szCs w:val="20"/>
        </w:rPr>
      </w:pPr>
    </w:p>
    <w:p w14:paraId="37E10838" w14:textId="77777777" w:rsidR="008B4030" w:rsidRPr="00C12FF1" w:rsidRDefault="008B4030" w:rsidP="00C365DE">
      <w:pPr>
        <w:numPr>
          <w:ilvl w:val="0"/>
          <w:numId w:val="1"/>
        </w:numPr>
        <w:rPr>
          <w:sz w:val="20"/>
          <w:szCs w:val="20"/>
        </w:rPr>
      </w:pPr>
      <w:r w:rsidRPr="00C12FF1">
        <w:rPr>
          <w:i/>
          <w:sz w:val="20"/>
          <w:szCs w:val="20"/>
        </w:rPr>
        <w:t>Radetić, M</w:t>
      </w:r>
    </w:p>
    <w:p w14:paraId="66A924A3" w14:textId="1BCE38D8" w:rsidR="008B4030" w:rsidRPr="00CF22C7" w:rsidRDefault="008B4030" w:rsidP="008B4030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Functionalization of textile materials with TiO2 nanoparticles</w:t>
      </w:r>
      <w:r w:rsidR="00CF22C7">
        <w:rPr>
          <w:i/>
          <w:sz w:val="20"/>
          <w:szCs w:val="20"/>
          <w:u w:val="single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>JOURNAL OF PHOTOCHEMISTRY AND PHOTOBIOLIGY C: PHOTOCHEMISTRY</w:t>
      </w:r>
      <w:r w:rsidR="009801DD" w:rsidRPr="00C12FF1">
        <w:rPr>
          <w:b/>
          <w:i/>
          <w:sz w:val="20"/>
          <w:szCs w:val="20"/>
          <w:lang w:val="sr-Latn-RS"/>
        </w:rPr>
        <w:t xml:space="preserve"> REVIEWS</w:t>
      </w:r>
      <w:r w:rsidRPr="00C12FF1">
        <w:rPr>
          <w:b/>
          <w:i/>
          <w:sz w:val="20"/>
          <w:szCs w:val="20"/>
          <w:lang w:val="sr-Latn-RS"/>
        </w:rPr>
        <w:t xml:space="preserve">, 16 : 62 - 76 2013 </w:t>
      </w:r>
    </w:p>
    <w:p w14:paraId="01EF7907" w14:textId="77777777" w:rsidR="008B4030" w:rsidRPr="00C12FF1" w:rsidRDefault="008B4030" w:rsidP="00B849F4">
      <w:pPr>
        <w:rPr>
          <w:b/>
          <w:i/>
          <w:sz w:val="20"/>
          <w:szCs w:val="20"/>
        </w:rPr>
      </w:pPr>
    </w:p>
    <w:p w14:paraId="5B02C607" w14:textId="77777777" w:rsidR="00B849F4" w:rsidRPr="00C12FF1" w:rsidRDefault="00B849F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6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Milošević, M;</w:t>
        </w:r>
      </w:hyperlink>
      <w:r w:rsidRPr="00C12FF1">
        <w:rPr>
          <w:i/>
          <w:sz w:val="20"/>
          <w:szCs w:val="20"/>
        </w:rPr>
        <w:t xml:space="preserve"> </w:t>
      </w:r>
      <w:hyperlink r:id="rId26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Radoičić, M;</w:t>
        </w:r>
      </w:hyperlink>
      <w:r w:rsidRPr="00C12FF1">
        <w:rPr>
          <w:i/>
          <w:sz w:val="20"/>
          <w:szCs w:val="20"/>
        </w:rPr>
        <w:t xml:space="preserve"> </w:t>
      </w:r>
      <w:hyperlink r:id="rId26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Šaponjić, Z;</w:t>
        </w:r>
      </w:hyperlink>
      <w:r w:rsidRPr="00C12FF1">
        <w:rPr>
          <w:i/>
          <w:sz w:val="20"/>
          <w:szCs w:val="20"/>
        </w:rPr>
        <w:t xml:space="preserve"> </w:t>
      </w:r>
      <w:hyperlink r:id="rId26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Nunney, T;</w:t>
        </w:r>
      </w:hyperlink>
      <w:r w:rsidRPr="00C12FF1">
        <w:rPr>
          <w:i/>
          <w:sz w:val="20"/>
          <w:szCs w:val="20"/>
        </w:rPr>
        <w:t xml:space="preserve"> </w:t>
      </w:r>
      <w:hyperlink r:id="rId27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Marković, D;</w:t>
        </w:r>
      </w:hyperlink>
      <w:r w:rsidRPr="00C12FF1">
        <w:rPr>
          <w:i/>
          <w:sz w:val="20"/>
          <w:szCs w:val="20"/>
        </w:rPr>
        <w:t xml:space="preserve"> </w:t>
      </w:r>
      <w:hyperlink r:id="rId27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Nedeljković, J;</w:t>
        </w:r>
      </w:hyperlink>
      <w:r w:rsidRPr="00C12FF1">
        <w:rPr>
          <w:i/>
          <w:sz w:val="20"/>
          <w:szCs w:val="20"/>
        </w:rPr>
        <w:t xml:space="preserve"> </w:t>
      </w:r>
      <w:hyperlink r:id="rId27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1473D523" w14:textId="77777777" w:rsidR="00B849F4" w:rsidRPr="00C12FF1" w:rsidRDefault="00B849F4" w:rsidP="00B849F4">
      <w:pPr>
        <w:rPr>
          <w:i/>
          <w:sz w:val="20"/>
          <w:szCs w:val="20"/>
        </w:rPr>
      </w:pPr>
      <w:hyperlink r:id="rId273" w:tooltip="Show document details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In situ generation of Ag nanoparticles on polyester fabrics by photoreduction using TiO2 nanoparticles</w:t>
        </w:r>
      </w:hyperlink>
    </w:p>
    <w:p w14:paraId="3AC45AFC" w14:textId="77777777" w:rsidR="00B849F4" w:rsidRPr="00C12FF1" w:rsidRDefault="00B849F4" w:rsidP="00D0366B">
      <w:pPr>
        <w:rPr>
          <w:b/>
          <w:i/>
          <w:sz w:val="20"/>
          <w:szCs w:val="20"/>
        </w:rPr>
      </w:pPr>
      <w:hyperlink r:id="rId274" w:tooltip="Show source title details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MATERIALS SCIENCE, </w:t>
        </w:r>
      </w:hyperlink>
      <w:r w:rsidRPr="00C12FF1">
        <w:rPr>
          <w:b/>
          <w:i/>
          <w:sz w:val="20"/>
          <w:szCs w:val="20"/>
        </w:rPr>
        <w:t xml:space="preserve"> 48 (16): 5447-5455 2013</w:t>
      </w:r>
    </w:p>
    <w:p w14:paraId="19E34306" w14:textId="77777777" w:rsidR="00B849F4" w:rsidRPr="00C12FF1" w:rsidRDefault="00B849F4" w:rsidP="00D0366B">
      <w:pPr>
        <w:rPr>
          <w:b/>
          <w:i/>
          <w:sz w:val="20"/>
          <w:szCs w:val="20"/>
        </w:rPr>
      </w:pPr>
    </w:p>
    <w:p w14:paraId="3E8F0FFA" w14:textId="77777777" w:rsidR="008665AD" w:rsidRPr="00C12FF1" w:rsidRDefault="008665AD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7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Stepczynska, M;</w:t>
        </w:r>
      </w:hyperlink>
      <w:r w:rsidRPr="00C12FF1">
        <w:rPr>
          <w:i/>
          <w:sz w:val="20"/>
          <w:szCs w:val="20"/>
        </w:rPr>
        <w:t xml:space="preserve"> </w:t>
      </w:r>
      <w:hyperlink r:id="rId27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Walczak, M;</w:t>
        </w:r>
      </w:hyperlink>
      <w:r w:rsidRPr="00C12FF1">
        <w:rPr>
          <w:i/>
          <w:sz w:val="20"/>
          <w:szCs w:val="20"/>
        </w:rPr>
        <w:t xml:space="preserve"> </w:t>
      </w:r>
      <w:hyperlink r:id="rId27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Zenkiewicz, M</w:t>
        </w:r>
      </w:hyperlink>
    </w:p>
    <w:p w14:paraId="600C6F13" w14:textId="41499E9F" w:rsidR="008665AD" w:rsidRPr="00CF22C7" w:rsidRDefault="008665AD" w:rsidP="00D0366B">
      <w:pPr>
        <w:rPr>
          <w:i/>
          <w:sz w:val="20"/>
          <w:szCs w:val="20"/>
        </w:rPr>
      </w:pPr>
      <w:hyperlink r:id="rId278" w:tooltip="Show document details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Wplyw wyladowan koronowych na Smierteiność niektórych szczepów bakterii | [Effect of corona treatment on the mortality rate of bacterial strains]</w:t>
        </w:r>
      </w:hyperlink>
      <w:r w:rsidR="00CF22C7">
        <w:rPr>
          <w:i/>
          <w:sz w:val="20"/>
          <w:szCs w:val="20"/>
        </w:rPr>
        <w:t>,</w:t>
      </w:r>
      <w:r w:rsidRPr="00C12FF1">
        <w:rPr>
          <w:b/>
          <w:i/>
          <w:iCs/>
          <w:sz w:val="20"/>
          <w:szCs w:val="20"/>
        </w:rPr>
        <w:t xml:space="preserve">PRZEMYSL CHEMICZNY, </w:t>
      </w:r>
      <w:r w:rsidRPr="00C12FF1">
        <w:rPr>
          <w:b/>
          <w:i/>
          <w:sz w:val="20"/>
          <w:szCs w:val="20"/>
        </w:rPr>
        <w:t>92 (5): 710-714 2013</w:t>
      </w:r>
    </w:p>
    <w:p w14:paraId="580E23A3" w14:textId="77777777" w:rsidR="008665AD" w:rsidRPr="00C12FF1" w:rsidRDefault="008665AD" w:rsidP="00D0366B">
      <w:pPr>
        <w:rPr>
          <w:b/>
          <w:i/>
          <w:sz w:val="20"/>
          <w:szCs w:val="20"/>
        </w:rPr>
      </w:pPr>
    </w:p>
    <w:p w14:paraId="317A0818" w14:textId="77777777" w:rsidR="006C64D6" w:rsidRPr="00C12FF1" w:rsidRDefault="006C64D6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7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Cerkez, I;</w:t>
        </w:r>
      </w:hyperlink>
      <w:r w:rsidRPr="00C12FF1">
        <w:rPr>
          <w:i/>
          <w:sz w:val="20"/>
          <w:szCs w:val="20"/>
        </w:rPr>
        <w:t xml:space="preserve"> </w:t>
      </w:r>
      <w:hyperlink r:id="rId28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Worley, SD</w:t>
        </w:r>
      </w:hyperlink>
      <w:r w:rsidRPr="00C12FF1">
        <w:rPr>
          <w:i/>
          <w:sz w:val="20"/>
          <w:szCs w:val="20"/>
        </w:rPr>
        <w:t xml:space="preserve">; </w:t>
      </w:r>
      <w:hyperlink r:id="rId28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Broughton, RM;</w:t>
        </w:r>
      </w:hyperlink>
      <w:r w:rsidRPr="00C12FF1">
        <w:rPr>
          <w:i/>
          <w:sz w:val="20"/>
          <w:szCs w:val="20"/>
        </w:rPr>
        <w:t xml:space="preserve"> </w:t>
      </w:r>
      <w:hyperlink r:id="rId28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Huang, TS</w:t>
        </w:r>
      </w:hyperlink>
    </w:p>
    <w:p w14:paraId="31955F6E" w14:textId="77777777" w:rsidR="006C64D6" w:rsidRPr="00C12FF1" w:rsidRDefault="006C64D6" w:rsidP="00D0366B">
      <w:pPr>
        <w:rPr>
          <w:i/>
          <w:sz w:val="20"/>
          <w:szCs w:val="20"/>
        </w:rPr>
      </w:pPr>
      <w:hyperlink r:id="rId283" w:tooltip="Show document details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Antimicrobial coatings for polyester and polyester/cotton blends</w:t>
        </w:r>
      </w:hyperlink>
    </w:p>
    <w:p w14:paraId="4A7AC937" w14:textId="77777777" w:rsidR="006C64D6" w:rsidRPr="00C12FF1" w:rsidRDefault="006C64D6" w:rsidP="006C64D6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PROGRESS IN ORGANIC COATINGS, </w:t>
      </w:r>
      <w:r w:rsidRPr="00C12FF1">
        <w:rPr>
          <w:b/>
          <w:i/>
          <w:sz w:val="20"/>
          <w:szCs w:val="20"/>
        </w:rPr>
        <w:t>76 (7-8):1082-1087 2013</w:t>
      </w:r>
    </w:p>
    <w:p w14:paraId="63861D0B" w14:textId="77777777" w:rsidR="004101B0" w:rsidRPr="00C12FF1" w:rsidRDefault="004101B0" w:rsidP="00D0366B">
      <w:pPr>
        <w:rPr>
          <w:b/>
          <w:i/>
          <w:sz w:val="20"/>
          <w:szCs w:val="20"/>
        </w:rPr>
      </w:pPr>
    </w:p>
    <w:p w14:paraId="2B151593" w14:textId="77777777" w:rsidR="004101B0" w:rsidRPr="00C12FF1" w:rsidRDefault="004101B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8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Vu, NK;</w:t>
        </w:r>
      </w:hyperlink>
      <w:r w:rsidRPr="00C12FF1">
        <w:rPr>
          <w:i/>
          <w:sz w:val="20"/>
          <w:szCs w:val="20"/>
        </w:rPr>
        <w:t xml:space="preserve"> </w:t>
      </w:r>
      <w:hyperlink r:id="rId28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Zille, A;</w:t>
        </w:r>
      </w:hyperlink>
      <w:r w:rsidRPr="00C12FF1">
        <w:rPr>
          <w:i/>
          <w:sz w:val="20"/>
          <w:szCs w:val="20"/>
        </w:rPr>
        <w:t xml:space="preserve"> </w:t>
      </w:r>
      <w:hyperlink r:id="rId286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Oliveira, FR;</w:t>
        </w:r>
      </w:hyperlink>
      <w:r w:rsidRPr="00C12FF1">
        <w:rPr>
          <w:i/>
          <w:sz w:val="20"/>
          <w:szCs w:val="20"/>
        </w:rPr>
        <w:t xml:space="preserve"> </w:t>
      </w:r>
      <w:hyperlink r:id="rId28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Carneiro, N;</w:t>
        </w:r>
      </w:hyperlink>
      <w:r w:rsidRPr="00C12FF1">
        <w:rPr>
          <w:i/>
          <w:sz w:val="20"/>
          <w:szCs w:val="20"/>
        </w:rPr>
        <w:t xml:space="preserve"> </w:t>
      </w:r>
      <w:hyperlink r:id="rId288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Souto, AP</w:t>
        </w:r>
      </w:hyperlink>
    </w:p>
    <w:p w14:paraId="314ACC50" w14:textId="7B5E3113" w:rsidR="004101B0" w:rsidRPr="00CF22C7" w:rsidRDefault="004101B0" w:rsidP="004101B0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Effect of particle size on silver nanoparticle deposition onto dielectric barrier discharge (DBD) plasma functionalized polyamide fabric</w:t>
      </w:r>
      <w:r w:rsidR="00CF22C7">
        <w:rPr>
          <w:i/>
          <w:sz w:val="20"/>
          <w:szCs w:val="20"/>
          <w:u w:val="single"/>
        </w:rPr>
        <w:t xml:space="preserve">, </w:t>
      </w:r>
      <w:r w:rsidRPr="00C12FF1">
        <w:rPr>
          <w:b/>
          <w:i/>
          <w:sz w:val="20"/>
          <w:szCs w:val="20"/>
        </w:rPr>
        <w:t>PLASMA PROCESSES AND POLYMERS, 10 (3):285-296 2013</w:t>
      </w:r>
    </w:p>
    <w:p w14:paraId="1D8CDA41" w14:textId="77777777" w:rsidR="004101B0" w:rsidRPr="00C12FF1" w:rsidRDefault="004101B0" w:rsidP="00D0366B">
      <w:pPr>
        <w:rPr>
          <w:b/>
          <w:i/>
          <w:sz w:val="20"/>
          <w:szCs w:val="20"/>
        </w:rPr>
      </w:pPr>
    </w:p>
    <w:p w14:paraId="3F9DA423" w14:textId="77777777" w:rsidR="00931EC5" w:rsidRPr="00C12FF1" w:rsidRDefault="00931EC5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289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Baghriche, O;</w:t>
        </w:r>
      </w:hyperlink>
      <w:r w:rsidRPr="00C12FF1">
        <w:rPr>
          <w:i/>
          <w:sz w:val="20"/>
          <w:szCs w:val="20"/>
        </w:rPr>
        <w:t xml:space="preserve"> </w:t>
      </w:r>
      <w:hyperlink r:id="rId29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Rtimi, S;</w:t>
        </w:r>
      </w:hyperlink>
      <w:r w:rsidRPr="00C12FF1">
        <w:rPr>
          <w:i/>
          <w:sz w:val="20"/>
          <w:szCs w:val="20"/>
        </w:rPr>
        <w:t xml:space="preserve"> </w:t>
      </w:r>
      <w:hyperlink r:id="rId29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Pulgarin, C;</w:t>
        </w:r>
      </w:hyperlink>
      <w:r w:rsidRPr="00C12FF1">
        <w:rPr>
          <w:i/>
          <w:sz w:val="20"/>
          <w:szCs w:val="20"/>
        </w:rPr>
        <w:t xml:space="preserve"> </w:t>
      </w:r>
      <w:hyperlink r:id="rId29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Roussel, C;</w:t>
        </w:r>
      </w:hyperlink>
      <w:r w:rsidRPr="00C12FF1">
        <w:rPr>
          <w:i/>
          <w:sz w:val="20"/>
          <w:szCs w:val="20"/>
        </w:rPr>
        <w:t xml:space="preserve"> </w:t>
      </w:r>
      <w:hyperlink r:id="rId29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Kiwi, J</w:t>
        </w:r>
      </w:hyperlink>
    </w:p>
    <w:p w14:paraId="53045F67" w14:textId="78DB0875" w:rsidR="00931EC5" w:rsidRPr="00CF22C7" w:rsidRDefault="00931EC5" w:rsidP="00D0366B">
      <w:pPr>
        <w:rPr>
          <w:i/>
          <w:sz w:val="20"/>
          <w:szCs w:val="20"/>
        </w:rPr>
      </w:pPr>
      <w:hyperlink r:id="rId294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RF-plasma pretreatment of surfaces leading to TiO 2 coatings with improved optical absorption and OH-radical production</w:t>
        </w:r>
      </w:hyperlink>
      <w:r w:rsidR="00CF22C7">
        <w:rPr>
          <w:i/>
          <w:sz w:val="20"/>
          <w:szCs w:val="20"/>
        </w:rPr>
        <w:t>,</w:t>
      </w:r>
      <w:hyperlink r:id="rId295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APPLIED CATALYSIS B: ENVIRONMENTAL,</w:t>
        </w:r>
      </w:hyperlink>
      <w:r w:rsidRPr="00C12FF1">
        <w:rPr>
          <w:b/>
          <w:i/>
          <w:sz w:val="20"/>
          <w:szCs w:val="20"/>
        </w:rPr>
        <w:t xml:space="preserve"> 130-131:65-72 2013</w:t>
      </w:r>
    </w:p>
    <w:p w14:paraId="69CCC5E3" w14:textId="77777777" w:rsidR="00931EC5" w:rsidRPr="00C12FF1" w:rsidRDefault="00931EC5" w:rsidP="00D0366B">
      <w:pPr>
        <w:rPr>
          <w:b/>
          <w:i/>
          <w:sz w:val="20"/>
          <w:szCs w:val="20"/>
        </w:rPr>
      </w:pPr>
    </w:p>
    <w:p w14:paraId="6FD07CA3" w14:textId="77777777" w:rsidR="006512DB" w:rsidRPr="00C12FF1" w:rsidRDefault="006512D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296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Lam, YL;</w:t>
        </w:r>
      </w:hyperlink>
      <w:r w:rsidRPr="00C12FF1">
        <w:rPr>
          <w:i/>
          <w:sz w:val="20"/>
          <w:szCs w:val="20"/>
        </w:rPr>
        <w:t xml:space="preserve"> </w:t>
      </w:r>
      <w:hyperlink r:id="rId297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Kan, CW;</w:t>
        </w:r>
      </w:hyperlink>
      <w:r w:rsidRPr="00C12FF1">
        <w:rPr>
          <w:i/>
          <w:sz w:val="20"/>
          <w:szCs w:val="20"/>
        </w:rPr>
        <w:t xml:space="preserve"> </w:t>
      </w:r>
      <w:hyperlink r:id="rId298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Yuen, CWM</w:t>
        </w:r>
      </w:hyperlink>
    </w:p>
    <w:p w14:paraId="5B9D9B1F" w14:textId="77777777" w:rsidR="00CF22C7" w:rsidRDefault="006512DB" w:rsidP="004571DF">
      <w:pPr>
        <w:rPr>
          <w:i/>
          <w:sz w:val="20"/>
          <w:szCs w:val="20"/>
        </w:rPr>
      </w:pPr>
      <w:hyperlink r:id="rId299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A study of metal oxide on antimicrobial effect of plasma pre-treated cotton fabric</w:t>
        </w:r>
      </w:hyperlink>
    </w:p>
    <w:p w14:paraId="40D027A8" w14:textId="646D9943" w:rsidR="006512DB" w:rsidRPr="00CF22C7" w:rsidRDefault="006512DB" w:rsidP="004571DF">
      <w:pPr>
        <w:rPr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FIBERS AND POLYMERS, </w:t>
      </w:r>
      <w:r w:rsidRPr="00C12FF1">
        <w:rPr>
          <w:b/>
          <w:i/>
          <w:sz w:val="20"/>
          <w:szCs w:val="20"/>
        </w:rPr>
        <w:t>14 (1):52-58 2013</w:t>
      </w:r>
    </w:p>
    <w:p w14:paraId="0C8E1C38" w14:textId="77777777" w:rsidR="006512DB" w:rsidRPr="00C12FF1" w:rsidRDefault="006512DB" w:rsidP="004571DF">
      <w:pPr>
        <w:rPr>
          <w:b/>
          <w:i/>
          <w:sz w:val="20"/>
          <w:szCs w:val="20"/>
        </w:rPr>
      </w:pPr>
    </w:p>
    <w:p w14:paraId="42DD4F0F" w14:textId="77777777" w:rsidR="00E90927" w:rsidRPr="00C12FF1" w:rsidRDefault="00E90927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300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Radić, N;</w:t>
        </w:r>
      </w:hyperlink>
      <w:r w:rsidRPr="00C12FF1">
        <w:rPr>
          <w:i/>
          <w:sz w:val="20"/>
          <w:szCs w:val="20"/>
        </w:rPr>
        <w:t xml:space="preserve"> </w:t>
      </w:r>
      <w:hyperlink r:id="rId301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Obradović, BM;</w:t>
        </w:r>
      </w:hyperlink>
      <w:r w:rsidRPr="00C12FF1">
        <w:rPr>
          <w:i/>
          <w:sz w:val="20"/>
          <w:szCs w:val="20"/>
        </w:rPr>
        <w:t xml:space="preserve"> </w:t>
      </w:r>
      <w:hyperlink r:id="rId30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Kostić, M;</w:t>
        </w:r>
      </w:hyperlink>
      <w:r w:rsidRPr="00C12FF1">
        <w:rPr>
          <w:i/>
          <w:sz w:val="20"/>
          <w:szCs w:val="20"/>
        </w:rPr>
        <w:t xml:space="preserve"> </w:t>
      </w:r>
      <w:hyperlink r:id="rId30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Dojčinović, B;</w:t>
        </w:r>
      </w:hyperlink>
      <w:r w:rsidRPr="00C12FF1">
        <w:rPr>
          <w:i/>
          <w:sz w:val="20"/>
          <w:szCs w:val="20"/>
        </w:rPr>
        <w:t xml:space="preserve"> </w:t>
      </w:r>
      <w:hyperlink r:id="rId30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Hudcová, M;</w:t>
        </w:r>
      </w:hyperlink>
      <w:r w:rsidRPr="00C12FF1">
        <w:rPr>
          <w:i/>
          <w:sz w:val="20"/>
          <w:szCs w:val="20"/>
        </w:rPr>
        <w:t xml:space="preserve"> </w:t>
      </w:r>
      <w:hyperlink r:id="rId305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Kuraica, MM;</w:t>
        </w:r>
      </w:hyperlink>
      <w:r w:rsidRPr="00C12FF1">
        <w:rPr>
          <w:i/>
          <w:sz w:val="20"/>
          <w:szCs w:val="20"/>
        </w:rPr>
        <w:t xml:space="preserve"> </w:t>
      </w:r>
      <w:hyperlink r:id="rId306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Černák, M</w:t>
        </w:r>
      </w:hyperlink>
    </w:p>
    <w:p w14:paraId="0190E25C" w14:textId="7E1626AB" w:rsidR="00E90927" w:rsidRPr="00CF22C7" w:rsidRDefault="00E90927" w:rsidP="00E90927">
      <w:pPr>
        <w:rPr>
          <w:i/>
          <w:sz w:val="20"/>
          <w:szCs w:val="20"/>
          <w:lang w:val="fr-FR"/>
        </w:rPr>
      </w:pPr>
      <w:hyperlink r:id="rId307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Deposition of gold nanoparticles on polypropylene nonwoven pretreated by dielectric barrier discharge and diffuse coplanar surface barrier discharge</w:t>
        </w:r>
      </w:hyperlink>
      <w:r w:rsidR="00CF22C7">
        <w:rPr>
          <w:i/>
          <w:sz w:val="20"/>
          <w:szCs w:val="20"/>
          <w:lang w:val="fr-FR"/>
        </w:rPr>
        <w:t>,</w:t>
      </w:r>
      <w:r w:rsidRPr="00C12FF1">
        <w:rPr>
          <w:b/>
          <w:i/>
          <w:iCs/>
          <w:sz w:val="20"/>
          <w:szCs w:val="20"/>
        </w:rPr>
        <w:t>PLASMA CH</w:t>
      </w:r>
      <w:r w:rsidR="00AD38A4" w:rsidRPr="00C12FF1">
        <w:rPr>
          <w:b/>
          <w:i/>
          <w:iCs/>
          <w:sz w:val="20"/>
          <w:szCs w:val="20"/>
        </w:rPr>
        <w:t xml:space="preserve">EMISTRY AND PLASMA PROCESSING, </w:t>
      </w:r>
      <w:r w:rsidRPr="00C12FF1">
        <w:rPr>
          <w:b/>
          <w:i/>
          <w:sz w:val="20"/>
          <w:szCs w:val="20"/>
        </w:rPr>
        <w:t>33 (1):201-218 2013</w:t>
      </w:r>
    </w:p>
    <w:p w14:paraId="2E489D1E" w14:textId="77777777" w:rsidR="00E90927" w:rsidRPr="00C12FF1" w:rsidRDefault="00E90927" w:rsidP="004571DF">
      <w:pPr>
        <w:rPr>
          <w:b/>
          <w:i/>
          <w:sz w:val="20"/>
          <w:szCs w:val="20"/>
        </w:rPr>
      </w:pPr>
    </w:p>
    <w:p w14:paraId="32C05C7F" w14:textId="77777777" w:rsidR="004571DF" w:rsidRPr="00C12FF1" w:rsidRDefault="004571DF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08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2E851B12" w14:textId="0972AD7B" w:rsidR="004571DF" w:rsidRPr="00034D84" w:rsidRDefault="004571DF" w:rsidP="00D0366B">
      <w:pPr>
        <w:rPr>
          <w:i/>
          <w:sz w:val="20"/>
          <w:szCs w:val="20"/>
        </w:rPr>
      </w:pPr>
      <w:hyperlink r:id="rId309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Functionalization of textile materials with silver nanoparticles</w:t>
        </w:r>
      </w:hyperlink>
      <w:r w:rsidR="00034D84">
        <w:rPr>
          <w:i/>
          <w:sz w:val="20"/>
          <w:szCs w:val="20"/>
        </w:rPr>
        <w:t xml:space="preserve">, </w:t>
      </w:r>
      <w:r w:rsidRPr="00C12FF1">
        <w:rPr>
          <w:b/>
          <w:i/>
          <w:iCs/>
          <w:sz w:val="20"/>
          <w:szCs w:val="20"/>
        </w:rPr>
        <w:t xml:space="preserve">JOURNAL OF MATERIALS SCIENCE, </w:t>
      </w:r>
      <w:r w:rsidRPr="00C12FF1">
        <w:rPr>
          <w:b/>
          <w:i/>
          <w:sz w:val="20"/>
          <w:szCs w:val="20"/>
        </w:rPr>
        <w:t>48 (1):95-107 2013</w:t>
      </w:r>
    </w:p>
    <w:p w14:paraId="436C5C51" w14:textId="77777777" w:rsidR="004571DF" w:rsidRPr="00C12FF1" w:rsidRDefault="004571DF" w:rsidP="00D0366B">
      <w:pPr>
        <w:rPr>
          <w:b/>
          <w:i/>
          <w:sz w:val="20"/>
          <w:szCs w:val="20"/>
        </w:rPr>
      </w:pPr>
    </w:p>
    <w:p w14:paraId="2F1E584B" w14:textId="77777777" w:rsidR="006F5514" w:rsidRPr="00C12FF1" w:rsidRDefault="006F551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10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Prysiazhnyi, V;</w:t>
        </w:r>
      </w:hyperlink>
      <w:r w:rsidRPr="00C12FF1">
        <w:rPr>
          <w:i/>
          <w:sz w:val="20"/>
          <w:szCs w:val="20"/>
        </w:rPr>
        <w:t xml:space="preserve"> </w:t>
      </w:r>
      <w:hyperlink r:id="rId31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Kramar, A;</w:t>
        </w:r>
      </w:hyperlink>
      <w:r w:rsidRPr="00C12FF1">
        <w:rPr>
          <w:i/>
          <w:sz w:val="20"/>
          <w:szCs w:val="20"/>
        </w:rPr>
        <w:t xml:space="preserve"> </w:t>
      </w:r>
      <w:hyperlink r:id="rId31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Dojcinovic, B;</w:t>
        </w:r>
      </w:hyperlink>
      <w:r w:rsidRPr="00C12FF1">
        <w:rPr>
          <w:i/>
          <w:sz w:val="20"/>
          <w:szCs w:val="20"/>
        </w:rPr>
        <w:t xml:space="preserve"> </w:t>
      </w:r>
      <w:hyperlink r:id="rId31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Zekic, A;</w:t>
        </w:r>
      </w:hyperlink>
      <w:r w:rsidRPr="00C12FF1">
        <w:rPr>
          <w:i/>
          <w:sz w:val="20"/>
          <w:szCs w:val="20"/>
        </w:rPr>
        <w:t xml:space="preserve"> </w:t>
      </w:r>
      <w:hyperlink r:id="rId31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Obradovic, BM;</w:t>
        </w:r>
      </w:hyperlink>
      <w:r w:rsidRPr="00C12FF1">
        <w:rPr>
          <w:i/>
          <w:sz w:val="20"/>
          <w:szCs w:val="20"/>
        </w:rPr>
        <w:t xml:space="preserve"> </w:t>
      </w:r>
      <w:hyperlink r:id="rId315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Kuraica, MM;</w:t>
        </w:r>
      </w:hyperlink>
      <w:r w:rsidRPr="00C12FF1">
        <w:rPr>
          <w:i/>
          <w:sz w:val="20"/>
          <w:szCs w:val="20"/>
        </w:rPr>
        <w:t xml:space="preserve"> </w:t>
      </w:r>
      <w:hyperlink r:id="rId316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Kostic, M</w:t>
        </w:r>
      </w:hyperlink>
    </w:p>
    <w:p w14:paraId="3A2E14B5" w14:textId="77777777" w:rsidR="006F5514" w:rsidRPr="00C12FF1" w:rsidRDefault="006F5514" w:rsidP="00D0366B">
      <w:pPr>
        <w:rPr>
          <w:i/>
          <w:sz w:val="20"/>
          <w:szCs w:val="20"/>
        </w:rPr>
      </w:pPr>
      <w:hyperlink r:id="rId317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Silver incorporation on viscose and cotton fibers after air, nitrogen and oxygen DBD plasma pretreatment</w:t>
        </w:r>
      </w:hyperlink>
    </w:p>
    <w:p w14:paraId="14DD26F8" w14:textId="77777777" w:rsidR="006F5514" w:rsidRPr="00C12FF1" w:rsidRDefault="006F5514" w:rsidP="00D0366B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CELLULOSE, </w:t>
      </w:r>
      <w:r w:rsidRPr="00C12FF1">
        <w:rPr>
          <w:b/>
          <w:i/>
          <w:sz w:val="20"/>
          <w:szCs w:val="20"/>
        </w:rPr>
        <w:t>20 (1):315-325 2013</w:t>
      </w:r>
    </w:p>
    <w:p w14:paraId="032CA8F3" w14:textId="77777777" w:rsidR="00E5025D" w:rsidRPr="00C12FF1" w:rsidRDefault="00E5025D" w:rsidP="00D0366B">
      <w:pPr>
        <w:rPr>
          <w:b/>
          <w:i/>
          <w:sz w:val="20"/>
          <w:szCs w:val="20"/>
        </w:rPr>
      </w:pPr>
    </w:p>
    <w:p w14:paraId="635A363C" w14:textId="77777777" w:rsidR="00E5025D" w:rsidRPr="00C12FF1" w:rsidRDefault="00E5025D" w:rsidP="00C365D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Kan, CW; Lam, YL; Yuen, CWM; Luximon, A; Lau, KW; Chen, KS </w:t>
      </w:r>
    </w:p>
    <w:p w14:paraId="16DF9257" w14:textId="77777777" w:rsidR="00E5025D" w:rsidRPr="00C12FF1" w:rsidRDefault="00E5025D" w:rsidP="00E5025D">
      <w:pPr>
        <w:rPr>
          <w:b/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Chemical analysis of plasma-assisted antimicrobial treatment on cotton</w:t>
      </w:r>
    </w:p>
    <w:p w14:paraId="19FDC55C" w14:textId="77777777" w:rsidR="00E5025D" w:rsidRPr="00C12FF1" w:rsidRDefault="00E5025D" w:rsidP="00E5025D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J</w:t>
      </w:r>
      <w:r w:rsidR="00A34E71" w:rsidRPr="00C12FF1">
        <w:rPr>
          <w:b/>
          <w:i/>
          <w:iCs/>
          <w:sz w:val="20"/>
          <w:szCs w:val="20"/>
          <w:lang w:val="sr-Latn-RS"/>
        </w:rPr>
        <w:t>OURNAL OF PHYSICS</w:t>
      </w:r>
      <w:r w:rsidRPr="00C12FF1">
        <w:rPr>
          <w:b/>
          <w:i/>
          <w:iCs/>
          <w:sz w:val="20"/>
          <w:szCs w:val="20"/>
          <w:lang w:val="sr-Latn-RS"/>
        </w:rPr>
        <w:t>: C</w:t>
      </w:r>
      <w:r w:rsidR="00A34E71" w:rsidRPr="00C12FF1">
        <w:rPr>
          <w:b/>
          <w:i/>
          <w:iCs/>
          <w:sz w:val="20"/>
          <w:szCs w:val="20"/>
          <w:lang w:val="sr-Latn-RS"/>
        </w:rPr>
        <w:t xml:space="preserve">ONFERENCE SERIES, </w:t>
      </w:r>
      <w:r w:rsidR="00950A21" w:rsidRPr="00C12FF1">
        <w:rPr>
          <w:b/>
          <w:i/>
          <w:sz w:val="20"/>
          <w:szCs w:val="20"/>
          <w:lang w:val="sr-Latn-RS"/>
        </w:rPr>
        <w:t xml:space="preserve"> </w:t>
      </w:r>
      <w:r w:rsidR="00950A21" w:rsidRPr="00C12FF1">
        <w:rPr>
          <w:b/>
          <w:i/>
          <w:iCs/>
          <w:sz w:val="20"/>
          <w:szCs w:val="20"/>
          <w:lang w:val="sr-Latn-RS"/>
        </w:rPr>
        <w:t>IOP Publishing,</w:t>
      </w:r>
      <w:r w:rsidRPr="00C12FF1">
        <w:rPr>
          <w:b/>
          <w:i/>
          <w:sz w:val="20"/>
          <w:szCs w:val="20"/>
          <w:lang w:val="sr-Latn-RS"/>
        </w:rPr>
        <w:t xml:space="preserve"> 441(1) 012002 2013</w:t>
      </w:r>
    </w:p>
    <w:p w14:paraId="37892547" w14:textId="77777777" w:rsidR="00B5439E" w:rsidRPr="00C12FF1" w:rsidRDefault="00B5439E" w:rsidP="00E5025D">
      <w:pPr>
        <w:rPr>
          <w:b/>
          <w:i/>
          <w:sz w:val="20"/>
          <w:szCs w:val="20"/>
          <w:lang w:val="sr-Latn-RS"/>
        </w:rPr>
      </w:pPr>
    </w:p>
    <w:p w14:paraId="2367D9E1" w14:textId="77777777" w:rsidR="00B5439E" w:rsidRPr="00C12FF1" w:rsidRDefault="00B5439E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Mohamed, NH</w:t>
      </w:r>
    </w:p>
    <w:p w14:paraId="621E5258" w14:textId="77777777" w:rsidR="00B5439E" w:rsidRPr="00C12FF1" w:rsidRDefault="00B5439E" w:rsidP="00B5439E">
      <w:pPr>
        <w:rPr>
          <w:b/>
          <w:i/>
          <w:sz w:val="20"/>
          <w:szCs w:val="20"/>
          <w:lang w:val="sr-Latn-RS"/>
        </w:rPr>
      </w:pPr>
      <w:r w:rsidRPr="00C12FF1">
        <w:rPr>
          <w:i/>
          <w:iCs/>
          <w:sz w:val="20"/>
          <w:szCs w:val="20"/>
          <w:u w:val="single"/>
          <w:lang w:val="sr-Latn-RS"/>
        </w:rPr>
        <w:t>Surface Modification of Synthetic Fibers for Antibacterial Applications</w:t>
      </w:r>
      <w:r w:rsidRPr="00C12FF1">
        <w:rPr>
          <w:b/>
          <w:i/>
          <w:sz w:val="20"/>
          <w:szCs w:val="20"/>
          <w:lang w:val="sr-Latn-RS"/>
        </w:rPr>
        <w:t xml:space="preserve"> </w:t>
      </w:r>
    </w:p>
    <w:p w14:paraId="4049F05B" w14:textId="133A301E" w:rsidR="00B5439E" w:rsidRPr="00C12FF1" w:rsidRDefault="00B5439E" w:rsidP="00B5439E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D</w:t>
      </w:r>
      <w:r w:rsidR="00705336" w:rsidRPr="00C12FF1">
        <w:rPr>
          <w:b/>
          <w:i/>
          <w:sz w:val="20"/>
          <w:szCs w:val="20"/>
          <w:lang w:val="sr-Latn-RS"/>
        </w:rPr>
        <w:t>octoral dissertation</w:t>
      </w:r>
      <w:r w:rsidR="004C4B37" w:rsidRPr="00C12FF1">
        <w:rPr>
          <w:b/>
          <w:i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 Universität Duisburg-Essen, Fakultät für Chemie 2013</w:t>
      </w:r>
    </w:p>
    <w:p w14:paraId="6F96AC98" w14:textId="77777777" w:rsidR="006F5514" w:rsidRPr="00C12FF1" w:rsidRDefault="006F5514" w:rsidP="00D0366B">
      <w:pPr>
        <w:rPr>
          <w:b/>
          <w:i/>
          <w:sz w:val="20"/>
          <w:szCs w:val="20"/>
        </w:rPr>
      </w:pPr>
    </w:p>
    <w:p w14:paraId="026845BF" w14:textId="77777777" w:rsidR="00484161" w:rsidRPr="00C12FF1" w:rsidRDefault="00D0366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1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Montazer, M</w:t>
        </w:r>
      </w:hyperlink>
      <w:r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1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Behzadnia, A</w:t>
        </w:r>
      </w:hyperlink>
      <w:r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2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Moghadam, MB</w:t>
        </w:r>
      </w:hyperlink>
    </w:p>
    <w:p w14:paraId="7798CB06" w14:textId="006630B7" w:rsidR="000D698D" w:rsidRPr="00CF22C7" w:rsidRDefault="00484161" w:rsidP="000D698D">
      <w:pPr>
        <w:rPr>
          <w:i/>
          <w:sz w:val="20"/>
          <w:szCs w:val="20"/>
        </w:rPr>
      </w:pPr>
      <w:hyperlink r:id="rId321" w:history="1">
        <w:r w:rsidRPr="00C12FF1">
          <w:rPr>
            <w:rStyle w:val="Hyperlink"/>
            <w:i/>
            <w:color w:val="auto"/>
            <w:sz w:val="20"/>
            <w:szCs w:val="20"/>
          </w:rPr>
          <w:t>Superior self-cleaning features on wool fabric using TiO 2/Ag nanocomposite optimized by response surface methodology</w:t>
        </w:r>
      </w:hyperlink>
      <w:r w:rsidR="00D0366B" w:rsidRPr="00C12FF1">
        <w:rPr>
          <w:i/>
          <w:sz w:val="20"/>
          <w:szCs w:val="20"/>
        </w:rPr>
        <w:t xml:space="preserve"> </w:t>
      </w:r>
      <w:r w:rsidR="00CF22C7">
        <w:rPr>
          <w:i/>
          <w:sz w:val="20"/>
          <w:szCs w:val="20"/>
        </w:rPr>
        <w:t>.</w:t>
      </w:r>
      <w:r w:rsidR="000D698D" w:rsidRPr="00C12FF1">
        <w:rPr>
          <w:rStyle w:val="Strong"/>
          <w:i/>
          <w:sz w:val="20"/>
          <w:szCs w:val="20"/>
        </w:rPr>
        <w:t>JOURNAL OF APPLIED POLYMER SCIENCE,</w:t>
      </w:r>
      <w:r w:rsidR="000D698D" w:rsidRPr="00C12FF1">
        <w:rPr>
          <w:b/>
          <w:i/>
          <w:sz w:val="20"/>
          <w:szCs w:val="20"/>
        </w:rPr>
        <w:t xml:space="preserve"> 125 (SUPPL. 2): E356-E363 2012</w:t>
      </w:r>
    </w:p>
    <w:p w14:paraId="3BB18DDB" w14:textId="77777777" w:rsidR="00D0366B" w:rsidRPr="00C12FF1" w:rsidRDefault="00D0366B" w:rsidP="00BE14EA">
      <w:pPr>
        <w:rPr>
          <w:i/>
          <w:sz w:val="20"/>
          <w:szCs w:val="20"/>
        </w:rPr>
      </w:pPr>
    </w:p>
    <w:p w14:paraId="259BDAF5" w14:textId="77777777" w:rsidR="004571DF" w:rsidRPr="00C12FF1" w:rsidRDefault="004571DF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32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Lam, Y-L;</w:t>
        </w:r>
      </w:hyperlink>
      <w:r w:rsidRPr="00C12FF1">
        <w:rPr>
          <w:i/>
          <w:sz w:val="20"/>
          <w:szCs w:val="20"/>
        </w:rPr>
        <w:t xml:space="preserve"> </w:t>
      </w:r>
      <w:hyperlink r:id="rId32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Kan, C-W;</w:t>
        </w:r>
      </w:hyperlink>
      <w:r w:rsidRPr="00C12FF1">
        <w:rPr>
          <w:i/>
          <w:sz w:val="20"/>
          <w:szCs w:val="20"/>
        </w:rPr>
        <w:t xml:space="preserve"> </w:t>
      </w:r>
      <w:hyperlink r:id="rId32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Yuen, C-WM</w:t>
        </w:r>
      </w:hyperlink>
    </w:p>
    <w:p w14:paraId="672BBF05" w14:textId="77777777" w:rsidR="004571DF" w:rsidRPr="00C12FF1" w:rsidRDefault="004571DF" w:rsidP="004571DF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Developments in functional finishing of cotton fibres - Wrinkle-resistant, flame-retardant and antimicrobial treatments</w:t>
      </w:r>
    </w:p>
    <w:p w14:paraId="144C10BD" w14:textId="77777777" w:rsidR="004571DF" w:rsidRPr="00C12FF1" w:rsidRDefault="004571DF" w:rsidP="006B781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TEXTILE PROGRESS,</w:t>
      </w:r>
      <w:r w:rsidRPr="00C12FF1">
        <w:rPr>
          <w:b/>
          <w:i/>
          <w:sz w:val="20"/>
          <w:szCs w:val="20"/>
        </w:rPr>
        <w:t xml:space="preserve"> 44 (3-4): 175-249 2012</w:t>
      </w:r>
    </w:p>
    <w:p w14:paraId="452AE80B" w14:textId="77777777" w:rsidR="004571DF" w:rsidRPr="00C12FF1" w:rsidRDefault="004571DF" w:rsidP="006B7813">
      <w:pPr>
        <w:rPr>
          <w:b/>
          <w:i/>
          <w:sz w:val="20"/>
          <w:szCs w:val="20"/>
        </w:rPr>
      </w:pPr>
    </w:p>
    <w:p w14:paraId="1A14CF7B" w14:textId="77777777" w:rsidR="006B7813" w:rsidRPr="00C12FF1" w:rsidRDefault="006B781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Radić, N; Obradović, BM; Kostić, M; Dojčinović, B; Kuraica, MM; Černák, M</w:t>
      </w:r>
    </w:p>
    <w:p w14:paraId="2B686139" w14:textId="77777777" w:rsidR="006B7813" w:rsidRPr="00C12FF1" w:rsidRDefault="006B7813" w:rsidP="006B781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Deposition of silver ions onto DBD and DCSBD plasma treated nonwoven polypropylene</w:t>
      </w:r>
    </w:p>
    <w:p w14:paraId="5E66A2BE" w14:textId="77777777" w:rsidR="006B7813" w:rsidRPr="00C12FF1" w:rsidRDefault="006B7813" w:rsidP="006B781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SURFACE AND COATING TECHNOLOGY, 206 (23): 5006-5011 2012</w:t>
      </w:r>
    </w:p>
    <w:p w14:paraId="227E4777" w14:textId="77777777" w:rsidR="006B7813" w:rsidRPr="00C12FF1" w:rsidRDefault="006B7813" w:rsidP="00BE14EA">
      <w:pPr>
        <w:rPr>
          <w:i/>
          <w:sz w:val="20"/>
          <w:szCs w:val="20"/>
        </w:rPr>
      </w:pPr>
    </w:p>
    <w:p w14:paraId="61885E0B" w14:textId="77777777" w:rsidR="009E4EBC" w:rsidRPr="00C12FF1" w:rsidRDefault="009E4EBC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32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Mallakpour, S;</w:t>
        </w:r>
      </w:hyperlink>
      <w:r w:rsidRPr="00C12FF1">
        <w:rPr>
          <w:i/>
          <w:sz w:val="20"/>
          <w:szCs w:val="20"/>
        </w:rPr>
        <w:t xml:space="preserve"> </w:t>
      </w:r>
      <w:hyperlink r:id="rId32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Hatami, M</w:t>
        </w:r>
      </w:hyperlink>
    </w:p>
    <w:p w14:paraId="478CC694" w14:textId="77777777" w:rsidR="009E4EBC" w:rsidRPr="00C12FF1" w:rsidRDefault="009E4EBC" w:rsidP="00BE14EA">
      <w:pPr>
        <w:rPr>
          <w:b/>
          <w:i/>
          <w:sz w:val="20"/>
          <w:szCs w:val="20"/>
          <w:lang w:val="pt-BR"/>
        </w:rPr>
      </w:pPr>
      <w:hyperlink r:id="rId327" w:history="1">
        <w:r w:rsidRPr="00C12FF1">
          <w:rPr>
            <w:rStyle w:val="Hyperlink"/>
            <w:i/>
            <w:color w:val="auto"/>
            <w:sz w:val="20"/>
            <w:szCs w:val="20"/>
          </w:rPr>
          <w:t>Dispersion of Surface Modified Nanostructure Zinc Oxide in Optically Active Poly(Amide-Imide) Containing Pyromellitoyl-bis-L-isoleucine Segments: Nanocomposite Preparation and Morphological Investigation</w:t>
        </w:r>
      </w:hyperlink>
    </w:p>
    <w:p w14:paraId="7EAAFBE5" w14:textId="77777777" w:rsidR="009E4EBC" w:rsidRPr="00C12FF1" w:rsidRDefault="009E4EBC" w:rsidP="00BE14EA">
      <w:pPr>
        <w:rPr>
          <w:b/>
          <w:i/>
          <w:sz w:val="20"/>
          <w:szCs w:val="20"/>
          <w:lang w:val="pt-BR"/>
        </w:rPr>
      </w:pPr>
      <w:r w:rsidRPr="00C12FF1">
        <w:rPr>
          <w:b/>
          <w:i/>
          <w:sz w:val="20"/>
          <w:szCs w:val="20"/>
          <w:lang w:val="pt-BR"/>
        </w:rPr>
        <w:t>POLYMER –PLASTICS TECHNOLOGY AND ENGINEERING, 51 (11): 1106-1112 2012</w:t>
      </w:r>
    </w:p>
    <w:p w14:paraId="008E821F" w14:textId="77777777" w:rsidR="009E4EBC" w:rsidRPr="00C12FF1" w:rsidRDefault="009E4EBC" w:rsidP="00BE14EA">
      <w:pPr>
        <w:rPr>
          <w:b/>
          <w:i/>
          <w:sz w:val="20"/>
          <w:szCs w:val="20"/>
          <w:lang w:val="pt-BR"/>
        </w:rPr>
      </w:pPr>
    </w:p>
    <w:p w14:paraId="76229189" w14:textId="77777777" w:rsidR="00495F2E" w:rsidRPr="00C12FF1" w:rsidRDefault="00495F2E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328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Sodagar, A;</w:t>
        </w:r>
      </w:hyperlink>
      <w:r w:rsidRPr="00C12FF1">
        <w:rPr>
          <w:i/>
          <w:sz w:val="20"/>
          <w:szCs w:val="20"/>
        </w:rPr>
        <w:t xml:space="preserve"> </w:t>
      </w:r>
      <w:hyperlink r:id="rId329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Kassaee, MZ;</w:t>
        </w:r>
      </w:hyperlink>
      <w:r w:rsidRPr="00C12FF1">
        <w:rPr>
          <w:i/>
          <w:sz w:val="20"/>
          <w:szCs w:val="20"/>
        </w:rPr>
        <w:t xml:space="preserve"> </w:t>
      </w:r>
      <w:hyperlink r:id="rId33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Akhavan, A;</w:t>
        </w:r>
      </w:hyperlink>
      <w:r w:rsidRPr="00C12FF1">
        <w:rPr>
          <w:i/>
          <w:sz w:val="20"/>
          <w:szCs w:val="20"/>
        </w:rPr>
        <w:t xml:space="preserve"> </w:t>
      </w:r>
      <w:hyperlink r:id="rId331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Javadi, N;</w:t>
        </w:r>
      </w:hyperlink>
      <w:r w:rsidRPr="00C12FF1">
        <w:rPr>
          <w:i/>
          <w:sz w:val="20"/>
          <w:szCs w:val="20"/>
        </w:rPr>
        <w:t xml:space="preserve"> </w:t>
      </w:r>
      <w:hyperlink r:id="rId33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Arab, S;</w:t>
        </w:r>
      </w:hyperlink>
      <w:r w:rsidRPr="00C12FF1">
        <w:rPr>
          <w:i/>
          <w:sz w:val="20"/>
          <w:szCs w:val="20"/>
        </w:rPr>
        <w:t xml:space="preserve"> </w:t>
      </w:r>
      <w:hyperlink r:id="rId33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Kharazifard, MJ</w:t>
        </w:r>
      </w:hyperlink>
    </w:p>
    <w:p w14:paraId="27363067" w14:textId="77777777" w:rsidR="00495F2E" w:rsidRPr="00C12FF1" w:rsidRDefault="00495F2E" w:rsidP="00BE14EA">
      <w:pPr>
        <w:rPr>
          <w:i/>
          <w:sz w:val="20"/>
          <w:szCs w:val="20"/>
          <w:lang w:val="pt-BR"/>
        </w:rPr>
      </w:pPr>
      <w:hyperlink r:id="rId334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Effect of silver nano particles on flexural strength of acrylic resins</w:t>
        </w:r>
      </w:hyperlink>
    </w:p>
    <w:p w14:paraId="64EBB98E" w14:textId="77777777" w:rsidR="00495F2E" w:rsidRPr="00C12FF1" w:rsidRDefault="00495F2E" w:rsidP="00BE14EA">
      <w:pPr>
        <w:rPr>
          <w:b/>
          <w:i/>
          <w:sz w:val="20"/>
          <w:szCs w:val="20"/>
        </w:rPr>
      </w:pPr>
      <w:hyperlink r:id="rId335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PROSTHODONTIC RESEARCH, </w:t>
        </w:r>
      </w:hyperlink>
      <w:r w:rsidRPr="00C12FF1">
        <w:rPr>
          <w:b/>
          <w:i/>
          <w:sz w:val="20"/>
          <w:szCs w:val="20"/>
          <w:lang w:val="pt-BR"/>
        </w:rPr>
        <w:t xml:space="preserve"> </w:t>
      </w:r>
      <w:r w:rsidRPr="00C12FF1">
        <w:rPr>
          <w:b/>
          <w:i/>
          <w:sz w:val="20"/>
          <w:szCs w:val="20"/>
        </w:rPr>
        <w:t>56 (2):120-124 2012</w:t>
      </w:r>
    </w:p>
    <w:p w14:paraId="423A6A22" w14:textId="77777777" w:rsidR="00495F2E" w:rsidRPr="00C12FF1" w:rsidRDefault="00495F2E" w:rsidP="00BE14EA">
      <w:pPr>
        <w:rPr>
          <w:b/>
          <w:i/>
          <w:sz w:val="20"/>
          <w:szCs w:val="20"/>
          <w:lang w:val="pt-BR"/>
        </w:rPr>
      </w:pPr>
    </w:p>
    <w:p w14:paraId="56066341" w14:textId="77777777" w:rsidR="00BE14EA" w:rsidRPr="00C12FF1" w:rsidRDefault="00BE14EA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33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Tang, X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33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Cao, X</w:t>
        </w:r>
      </w:hyperlink>
      <w:r w:rsidRPr="00C12FF1">
        <w:rPr>
          <w:i/>
          <w:sz w:val="20"/>
          <w:szCs w:val="20"/>
          <w:lang w:val="pt-BR"/>
        </w:rPr>
        <w:t xml:space="preserve"> </w:t>
      </w:r>
    </w:p>
    <w:p w14:paraId="4E1AAAB3" w14:textId="77777777" w:rsidR="00A46310" w:rsidRPr="00C12FF1" w:rsidRDefault="00A46310" w:rsidP="00BE14EA">
      <w:pPr>
        <w:rPr>
          <w:i/>
          <w:sz w:val="20"/>
          <w:szCs w:val="20"/>
        </w:rPr>
      </w:pPr>
      <w:hyperlink r:id="rId338" w:history="1">
        <w:r w:rsidRPr="00C12FF1">
          <w:rPr>
            <w:rStyle w:val="Hyperlink"/>
            <w:i/>
            <w:color w:val="auto"/>
            <w:sz w:val="20"/>
            <w:szCs w:val="20"/>
          </w:rPr>
          <w:t>Preparation and characterization of antibacterial poly(vinylidene fluoride)-silver composites</w:t>
        </w:r>
      </w:hyperlink>
    </w:p>
    <w:p w14:paraId="7013790E" w14:textId="77777777" w:rsidR="00A46310" w:rsidRPr="00C12FF1" w:rsidRDefault="00A46310" w:rsidP="003F12F5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HIGH PERFORMANCE POLYMERS</w:t>
      </w:r>
      <w:r w:rsidR="005B2D2D" w:rsidRPr="00C12FF1">
        <w:rPr>
          <w:b/>
          <w:i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 xml:space="preserve"> 24 (2): 135-139 2012 </w:t>
      </w:r>
    </w:p>
    <w:p w14:paraId="3617FABC" w14:textId="77777777" w:rsidR="00A46310" w:rsidRPr="00C12FF1" w:rsidRDefault="00A46310" w:rsidP="003F12F5">
      <w:pPr>
        <w:rPr>
          <w:sz w:val="20"/>
          <w:szCs w:val="20"/>
        </w:rPr>
      </w:pPr>
    </w:p>
    <w:p w14:paraId="50FAC075" w14:textId="77777777" w:rsidR="00704144" w:rsidRPr="00C12FF1" w:rsidRDefault="0070414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3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Baghriche, O</w:t>
        </w:r>
      </w:hyperlink>
      <w:r w:rsidRPr="00C12FF1">
        <w:rPr>
          <w:i/>
          <w:sz w:val="20"/>
          <w:szCs w:val="20"/>
        </w:rPr>
        <w:t xml:space="preserve">; Zertal, A; Ehiasarian, AP; </w:t>
      </w:r>
      <w:hyperlink r:id="rId34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Sanjinés, R</w:t>
        </w:r>
      </w:hyperlink>
      <w:r w:rsidRPr="00C12FF1">
        <w:rPr>
          <w:i/>
          <w:sz w:val="20"/>
          <w:szCs w:val="20"/>
        </w:rPr>
        <w:t>;</w:t>
      </w:r>
      <w:hyperlink r:id="rId34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Pulgarin, C</w:t>
        </w:r>
      </w:hyperlink>
      <w:r w:rsidRPr="00C12FF1">
        <w:rPr>
          <w:i/>
          <w:sz w:val="20"/>
          <w:szCs w:val="20"/>
        </w:rPr>
        <w:t>;</w:t>
      </w:r>
      <w:r w:rsidR="008A327E" w:rsidRPr="00C12FF1">
        <w:rPr>
          <w:i/>
          <w:sz w:val="20"/>
          <w:szCs w:val="20"/>
        </w:rPr>
        <w:t xml:space="preserve">Kusiak-Nejman, E; Morawski, </w:t>
      </w:r>
      <w:r w:rsidR="00A42645" w:rsidRPr="00C12FF1">
        <w:rPr>
          <w:i/>
          <w:sz w:val="20"/>
          <w:szCs w:val="20"/>
        </w:rPr>
        <w:t>AW;</w:t>
      </w:r>
      <w:r w:rsidRPr="00C12FF1">
        <w:rPr>
          <w:i/>
          <w:sz w:val="20"/>
          <w:szCs w:val="20"/>
        </w:rPr>
        <w:t xml:space="preserve"> </w:t>
      </w:r>
      <w:hyperlink r:id="rId34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Kiwi, J</w:t>
        </w:r>
      </w:hyperlink>
    </w:p>
    <w:p w14:paraId="3EB63141" w14:textId="77777777" w:rsidR="00A42645" w:rsidRPr="00C12FF1" w:rsidRDefault="00A42645" w:rsidP="003F12F5">
      <w:pPr>
        <w:rPr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Advantages of highly ionized pulse plasma magnetron sputtering (HIPIMS) of silver for improved E. coli inactivation</w:t>
      </w:r>
    </w:p>
    <w:p w14:paraId="6E8C61E7" w14:textId="77777777" w:rsidR="00704144" w:rsidRPr="00C12FF1" w:rsidRDefault="00DA74F7" w:rsidP="003F12F5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THIN SOLID FILMS, 520 (9): 3567-3573 2012</w:t>
      </w:r>
    </w:p>
    <w:p w14:paraId="1A94CC36" w14:textId="77777777" w:rsidR="00DA74F7" w:rsidRPr="00C12FF1" w:rsidRDefault="00DA74F7" w:rsidP="003F12F5">
      <w:pPr>
        <w:rPr>
          <w:sz w:val="20"/>
          <w:szCs w:val="20"/>
        </w:rPr>
      </w:pPr>
    </w:p>
    <w:p w14:paraId="596AFFAB" w14:textId="77777777" w:rsidR="00E25A0E" w:rsidRPr="00C12FF1" w:rsidRDefault="00E25A0E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4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Baghriche, O</w:t>
        </w:r>
      </w:hyperlink>
      <w:r w:rsidR="00F5029B" w:rsidRPr="00C12FF1">
        <w:rPr>
          <w:i/>
          <w:sz w:val="20"/>
          <w:szCs w:val="20"/>
        </w:rPr>
        <w:t xml:space="preserve">; </w:t>
      </w:r>
      <w:hyperlink r:id="rId34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Kiwi, J</w:t>
        </w:r>
      </w:hyperlink>
      <w:r w:rsidR="00F5029B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34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Pulgarin, C</w:t>
        </w:r>
      </w:hyperlink>
      <w:r w:rsidR="00F5029B" w:rsidRPr="00C12FF1">
        <w:rPr>
          <w:i/>
          <w:sz w:val="20"/>
          <w:szCs w:val="20"/>
        </w:rPr>
        <w:t>;</w:t>
      </w:r>
      <w:r w:rsidRPr="00C12FF1">
        <w:rPr>
          <w:i/>
          <w:sz w:val="20"/>
          <w:szCs w:val="20"/>
        </w:rPr>
        <w:t xml:space="preserve"> </w:t>
      </w:r>
      <w:hyperlink r:id="rId34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Sanjinés, R</w:t>
        </w:r>
      </w:hyperlink>
    </w:p>
    <w:p w14:paraId="248062DB" w14:textId="0AD4667B" w:rsidR="00E25A0E" w:rsidRPr="00CF22C7" w:rsidRDefault="00E25A0E" w:rsidP="00E25A0E">
      <w:pPr>
        <w:rPr>
          <w:sz w:val="20"/>
          <w:szCs w:val="20"/>
          <w:u w:val="single"/>
        </w:rPr>
      </w:pPr>
      <w:hyperlink r:id="rId347" w:history="1">
        <w:r w:rsidRPr="00C12FF1">
          <w:rPr>
            <w:rStyle w:val="Hyperlink"/>
            <w:i/>
            <w:color w:val="auto"/>
            <w:sz w:val="20"/>
            <w:szCs w:val="20"/>
          </w:rPr>
          <w:t>Antibacterial Ag-ZrN surfaces promoted by subnanometric ZrN-clusters deposited by reactive pulsed magnetron sputtering</w:t>
        </w:r>
      </w:hyperlink>
      <w:r w:rsidR="00CF22C7">
        <w:rPr>
          <w:sz w:val="20"/>
          <w:szCs w:val="20"/>
          <w:u w:val="single"/>
        </w:rPr>
        <w:t>.</w:t>
      </w:r>
      <w:hyperlink r:id="rId348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J</w:t>
        </w:r>
        <w:r w:rsidR="00F5029B"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OURNAL OF PHOTOCHEMISTRY AND PHOTOBIOLOGY </w:t>
        </w:r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A: C</w:t>
        </w:r>
        <w:r w:rsidR="00F5029B"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HEMISTRY, </w:t>
        </w:r>
      </w:hyperlink>
      <w:r w:rsidR="00F5029B" w:rsidRPr="00C12FF1">
        <w:rPr>
          <w:b/>
          <w:sz w:val="20"/>
          <w:szCs w:val="20"/>
        </w:rPr>
        <w:t xml:space="preserve"> </w:t>
      </w:r>
      <w:r w:rsidR="00F5029B" w:rsidRPr="00C12FF1">
        <w:rPr>
          <w:b/>
          <w:i/>
          <w:sz w:val="20"/>
          <w:szCs w:val="20"/>
        </w:rPr>
        <w:t xml:space="preserve">229 (1): </w:t>
      </w:r>
      <w:r w:rsidRPr="00C12FF1">
        <w:rPr>
          <w:b/>
          <w:i/>
          <w:sz w:val="20"/>
          <w:szCs w:val="20"/>
        </w:rPr>
        <w:t>39-45 2012</w:t>
      </w:r>
    </w:p>
    <w:p w14:paraId="6C5D41A6" w14:textId="77777777" w:rsidR="00E25A0E" w:rsidRPr="00C12FF1" w:rsidRDefault="00E25A0E" w:rsidP="00E25A0E">
      <w:pPr>
        <w:rPr>
          <w:b/>
          <w:sz w:val="20"/>
          <w:szCs w:val="20"/>
        </w:rPr>
      </w:pPr>
    </w:p>
    <w:p w14:paraId="50AC7231" w14:textId="77777777" w:rsidR="00E25A0E" w:rsidRPr="00C12FF1" w:rsidRDefault="00E25A0E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34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Baghriche, O</w:t>
        </w:r>
      </w:hyperlink>
      <w:r w:rsidR="00DF3EB3" w:rsidRPr="00C12FF1">
        <w:rPr>
          <w:i/>
          <w:sz w:val="20"/>
          <w:szCs w:val="20"/>
          <w:lang w:val="pt-BR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5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Ruales, C</w:t>
        </w:r>
      </w:hyperlink>
      <w:r w:rsidR="00DF3EB3" w:rsidRPr="00C12FF1">
        <w:rPr>
          <w:i/>
          <w:sz w:val="20"/>
          <w:szCs w:val="20"/>
          <w:lang w:val="pt-BR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5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Sanjines, R</w:t>
        </w:r>
      </w:hyperlink>
      <w:r w:rsidR="00DF3EB3" w:rsidRPr="00C12FF1">
        <w:rPr>
          <w:i/>
          <w:sz w:val="20"/>
          <w:szCs w:val="20"/>
          <w:lang w:val="pt-BR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5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Pulgarin, C</w:t>
        </w:r>
      </w:hyperlink>
      <w:r w:rsidR="00DF3EB3" w:rsidRPr="00C12FF1">
        <w:rPr>
          <w:i/>
          <w:sz w:val="20"/>
          <w:szCs w:val="20"/>
          <w:lang w:val="pt-BR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5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Zertal, A</w:t>
        </w:r>
      </w:hyperlink>
      <w:r w:rsidR="00DF3EB3" w:rsidRPr="00C12FF1">
        <w:rPr>
          <w:i/>
          <w:sz w:val="20"/>
          <w:szCs w:val="20"/>
          <w:lang w:val="pt-BR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5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Stolitchnov, I</w:t>
        </w:r>
      </w:hyperlink>
      <w:r w:rsidR="00DF3EB3" w:rsidRPr="00C12FF1">
        <w:rPr>
          <w:i/>
          <w:sz w:val="20"/>
          <w:szCs w:val="20"/>
          <w:lang w:val="pt-BR"/>
        </w:rPr>
        <w:t>;</w:t>
      </w:r>
      <w:r w:rsidRPr="00C12FF1">
        <w:rPr>
          <w:i/>
          <w:sz w:val="20"/>
          <w:szCs w:val="20"/>
          <w:lang w:val="pt-BR"/>
        </w:rPr>
        <w:t xml:space="preserve"> </w:t>
      </w:r>
      <w:hyperlink r:id="rId35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Kiwi, J</w:t>
        </w:r>
      </w:hyperlink>
      <w:r w:rsidRPr="00C12FF1">
        <w:rPr>
          <w:i/>
          <w:sz w:val="20"/>
          <w:szCs w:val="20"/>
          <w:lang w:val="pt-BR"/>
        </w:rPr>
        <w:t xml:space="preserve"> </w:t>
      </w:r>
    </w:p>
    <w:p w14:paraId="28619C75" w14:textId="7400EA7F" w:rsidR="00E25A0E" w:rsidRPr="00CF22C7" w:rsidRDefault="00F5029B" w:rsidP="003F12F5">
      <w:pPr>
        <w:rPr>
          <w:i/>
          <w:sz w:val="20"/>
          <w:szCs w:val="20"/>
          <w:u w:val="single"/>
        </w:rPr>
      </w:pPr>
      <w:hyperlink r:id="rId356" w:history="1">
        <w:r w:rsidRPr="00C12FF1">
          <w:rPr>
            <w:rStyle w:val="Hyperlink"/>
            <w:i/>
            <w:color w:val="auto"/>
            <w:sz w:val="20"/>
            <w:szCs w:val="20"/>
          </w:rPr>
          <w:t>Ag-surfaces sputtered by DC and pulsed DC-magnetron sputtering effective in bacterial inactivation: Testing and characterization</w:t>
        </w:r>
      </w:hyperlink>
      <w:r w:rsidRPr="00C12FF1">
        <w:rPr>
          <w:i/>
          <w:sz w:val="20"/>
          <w:szCs w:val="20"/>
          <w:u w:val="single"/>
        </w:rPr>
        <w:t xml:space="preserve"> </w:t>
      </w:r>
      <w:r w:rsidR="00CF22C7">
        <w:rPr>
          <w:i/>
          <w:sz w:val="20"/>
          <w:szCs w:val="20"/>
          <w:u w:val="single"/>
        </w:rPr>
        <w:t>,</w:t>
      </w:r>
      <w:hyperlink r:id="rId357" w:history="1">
        <w:r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>S</w:t>
        </w:r>
        <w:r w:rsidR="00DF3EB3" w:rsidRPr="00C12FF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URFACE AND COATINGS TECHNOLOGY, </w:t>
        </w:r>
      </w:hyperlink>
      <w:r w:rsidR="00DF3EB3" w:rsidRPr="00C12FF1">
        <w:rPr>
          <w:b/>
          <w:i/>
          <w:sz w:val="20"/>
          <w:szCs w:val="20"/>
        </w:rPr>
        <w:t xml:space="preserve">206 (8-9): </w:t>
      </w:r>
      <w:r w:rsidRPr="00C12FF1">
        <w:rPr>
          <w:b/>
          <w:i/>
          <w:sz w:val="20"/>
          <w:szCs w:val="20"/>
        </w:rPr>
        <w:t>2410-2416 2012</w:t>
      </w:r>
    </w:p>
    <w:p w14:paraId="43BBF086" w14:textId="77777777" w:rsidR="00E25A0E" w:rsidRPr="00C12FF1" w:rsidRDefault="00E25A0E" w:rsidP="003F12F5">
      <w:pPr>
        <w:rPr>
          <w:b/>
          <w:i/>
          <w:sz w:val="20"/>
          <w:szCs w:val="20"/>
        </w:rPr>
      </w:pPr>
    </w:p>
    <w:p w14:paraId="1C07221E" w14:textId="77777777" w:rsidR="003F12F5" w:rsidRPr="00C12FF1" w:rsidRDefault="003F12F5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12FF1">
        <w:rPr>
          <w:i/>
          <w:sz w:val="20"/>
          <w:szCs w:val="20"/>
        </w:rPr>
        <w:t>Gorjanc, M; Kovac, F; Gorensek, M</w:t>
      </w:r>
    </w:p>
    <w:p w14:paraId="58B49FC8" w14:textId="77777777" w:rsidR="003F12F5" w:rsidRPr="00C12FF1" w:rsidRDefault="003F12F5" w:rsidP="003F12F5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 xml:space="preserve">The influence of vat dyeing on the adsorption of synthesized colloidal silver onto cotton fabrics </w:t>
      </w:r>
    </w:p>
    <w:p w14:paraId="24628F0E" w14:textId="77777777" w:rsidR="00A443C3" w:rsidRPr="00C12FF1" w:rsidRDefault="003F12F5" w:rsidP="003F12F5">
      <w:pPr>
        <w:rPr>
          <w:b/>
          <w:sz w:val="20"/>
          <w:szCs w:val="20"/>
        </w:rPr>
      </w:pPr>
      <w:hyperlink r:id="rId358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TEXTILE RESEARCH JOURNAL</w:t>
        </w:r>
        <w:r w:rsidR="005B2D2D"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,</w:t>
        </w:r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 </w:t>
        </w:r>
      </w:hyperlink>
      <w:r w:rsidRPr="00C12FF1">
        <w:rPr>
          <w:b/>
          <w:i/>
          <w:sz w:val="20"/>
          <w:szCs w:val="20"/>
        </w:rPr>
        <w:t xml:space="preserve"> 82 (1): 62-69 2012</w:t>
      </w:r>
    </w:p>
    <w:p w14:paraId="7416C5ED" w14:textId="77777777" w:rsidR="003F12F5" w:rsidRPr="00C12FF1" w:rsidRDefault="003F12F5" w:rsidP="003E56E3">
      <w:pPr>
        <w:rPr>
          <w:b/>
          <w:i/>
          <w:sz w:val="20"/>
          <w:szCs w:val="20"/>
        </w:rPr>
      </w:pPr>
    </w:p>
    <w:p w14:paraId="28B41DFE" w14:textId="77777777" w:rsidR="00C72052" w:rsidRPr="00C12FF1" w:rsidRDefault="00C7205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Longano, D; Ditaranto, N; Sabbatini, L; Torsi, L; Cioffi, N </w:t>
      </w:r>
    </w:p>
    <w:p w14:paraId="20EF6DB8" w14:textId="77777777" w:rsidR="00C72052" w:rsidRPr="00C12FF1" w:rsidRDefault="00C72052" w:rsidP="00C7205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Synthesis and Antimicrobial Activity of Copper Nanomaterials </w:t>
      </w:r>
    </w:p>
    <w:p w14:paraId="1C50FA85" w14:textId="77777777" w:rsidR="001029AF" w:rsidRPr="00C12FF1" w:rsidRDefault="00C72052" w:rsidP="001029AF">
      <w:pPr>
        <w:rPr>
          <w:b/>
          <w:i/>
          <w:iCs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NANO-ANTIMICROBIALS, SPRINGER BERLIN HEIDELBERG, 85-117 2012</w:t>
      </w:r>
    </w:p>
    <w:p w14:paraId="69A78F83" w14:textId="77777777" w:rsidR="00C72052" w:rsidRPr="00C12FF1" w:rsidRDefault="00C72052" w:rsidP="00C72052">
      <w:pPr>
        <w:rPr>
          <w:b/>
          <w:i/>
          <w:iCs/>
          <w:sz w:val="20"/>
          <w:szCs w:val="20"/>
          <w:lang w:val="sr-Latn-RS"/>
        </w:rPr>
      </w:pPr>
    </w:p>
    <w:p w14:paraId="5C399491" w14:textId="77777777" w:rsidR="00C72052" w:rsidRPr="00C12FF1" w:rsidRDefault="00E5025D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Beata, G; Michalski, A</w:t>
      </w:r>
      <w:r w:rsidR="00C72052" w:rsidRPr="00C12FF1">
        <w:rPr>
          <w:i/>
          <w:sz w:val="20"/>
          <w:szCs w:val="20"/>
          <w:lang w:val="sr-Latn-RS"/>
        </w:rPr>
        <w:t xml:space="preserve"> </w:t>
      </w:r>
    </w:p>
    <w:p w14:paraId="280561CF" w14:textId="77777777" w:rsidR="00C72052" w:rsidRPr="00C12FF1" w:rsidRDefault="00C72052" w:rsidP="00C72052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Microbial Degradation of Woven Fabrics and Pro</w:t>
      </w:r>
      <w:r w:rsidR="00E5025D" w:rsidRPr="00C12FF1">
        <w:rPr>
          <w:i/>
          <w:sz w:val="20"/>
          <w:szCs w:val="20"/>
          <w:u w:val="single"/>
          <w:lang w:val="sr-Latn-RS"/>
        </w:rPr>
        <w:t>tection Against Biodegradation</w:t>
      </w:r>
    </w:p>
    <w:p w14:paraId="71860196" w14:textId="77777777" w:rsidR="00C72052" w:rsidRPr="00C12FF1" w:rsidRDefault="00E5025D" w:rsidP="00E5025D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INTECH, ISBN 978-953-51-0607-4, 10: 1-31 2012</w:t>
      </w:r>
      <w:r w:rsidR="00A57D05" w:rsidRPr="00C12FF1">
        <w:rPr>
          <w:b/>
          <w:i/>
          <w:sz w:val="20"/>
          <w:szCs w:val="20"/>
          <w:lang w:val="sr-Latn-RS"/>
        </w:rPr>
        <w:t>,</w:t>
      </w:r>
      <w:r w:rsidRPr="00C12FF1">
        <w:rPr>
          <w:b/>
          <w:i/>
          <w:sz w:val="20"/>
          <w:szCs w:val="20"/>
          <w:lang w:val="sr-Latn-RS"/>
        </w:rPr>
        <w:t xml:space="preserve"> http://cdn.intechopen.com/pdfs/36909/</w:t>
      </w:r>
    </w:p>
    <w:p w14:paraId="3CF7CAF5" w14:textId="77777777" w:rsidR="00470EF4" w:rsidRPr="00C12FF1" w:rsidRDefault="00470EF4" w:rsidP="00E5025D">
      <w:pPr>
        <w:rPr>
          <w:b/>
          <w:i/>
          <w:sz w:val="20"/>
          <w:szCs w:val="20"/>
          <w:lang w:val="sr-Latn-RS"/>
        </w:rPr>
      </w:pPr>
    </w:p>
    <w:p w14:paraId="0931EF66" w14:textId="77777777" w:rsidR="00A57D05" w:rsidRPr="00C12FF1" w:rsidRDefault="00A57D0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Perumalraj, R</w:t>
      </w:r>
    </w:p>
    <w:p w14:paraId="5BB9E017" w14:textId="77777777" w:rsidR="00A57D05" w:rsidRPr="00C12FF1" w:rsidRDefault="00A57D05" w:rsidP="00A57D05">
      <w:p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Effect of Sliver Nanoparticles on Wool Fibre</w:t>
      </w:r>
      <w:r w:rsidRPr="00C12FF1">
        <w:rPr>
          <w:i/>
          <w:sz w:val="20"/>
          <w:szCs w:val="20"/>
          <w:lang w:val="sr-Latn-RS"/>
        </w:rPr>
        <w:t xml:space="preserve"> </w:t>
      </w:r>
    </w:p>
    <w:p w14:paraId="04D6A980" w14:textId="77777777" w:rsidR="00A57D05" w:rsidRPr="00CF22C7" w:rsidRDefault="00A57D05" w:rsidP="00A57D05">
      <w:pPr>
        <w:rPr>
          <w:b/>
          <w:i/>
          <w:iCs/>
          <w:sz w:val="18"/>
          <w:szCs w:val="18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ISRN CHEMICAL ENGINEERING, Volume 2012, Article ID 842021, 4 pages,</w:t>
      </w:r>
      <w:r w:rsidRPr="00C12FF1">
        <w:rPr>
          <w:rFonts w:ascii="MinionPro-Regular" w:hAnsi="MinionPro-Regular" w:cs="Courier New"/>
          <w:b/>
          <w:sz w:val="20"/>
          <w:szCs w:val="20"/>
        </w:rPr>
        <w:t xml:space="preserve"> </w:t>
      </w:r>
      <w:hyperlink r:id="rId359" w:history="1">
        <w:r w:rsidRPr="00CF22C7">
          <w:rPr>
            <w:rStyle w:val="Hyperlink"/>
            <w:b/>
            <w:i/>
            <w:iCs/>
            <w:color w:val="auto"/>
            <w:sz w:val="18"/>
            <w:szCs w:val="18"/>
            <w:u w:val="none"/>
          </w:rPr>
          <w:t>http://dx.doi.org/10.5402/2012/842021</w:t>
        </w:r>
      </w:hyperlink>
    </w:p>
    <w:p w14:paraId="3A31507E" w14:textId="77777777" w:rsidR="00A57D05" w:rsidRPr="00C12FF1" w:rsidRDefault="00A57D05" w:rsidP="00A57D05">
      <w:pPr>
        <w:ind w:left="360"/>
        <w:rPr>
          <w:i/>
          <w:sz w:val="20"/>
          <w:szCs w:val="20"/>
          <w:lang w:val="sr-Latn-RS"/>
        </w:rPr>
      </w:pPr>
    </w:p>
    <w:p w14:paraId="10E9C612" w14:textId="77777777" w:rsidR="00470EF4" w:rsidRPr="00C12FF1" w:rsidRDefault="00AC5EA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Stepczyńska, M; Żenkiewicz, M</w:t>
      </w:r>
    </w:p>
    <w:p w14:paraId="73606146" w14:textId="77777777" w:rsidR="00470EF4" w:rsidRPr="00C12FF1" w:rsidRDefault="00470EF4" w:rsidP="00470EF4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S</w:t>
      </w:r>
      <w:r w:rsidR="00AC5EA5" w:rsidRPr="00C12FF1">
        <w:rPr>
          <w:i/>
          <w:sz w:val="20"/>
          <w:szCs w:val="20"/>
          <w:u w:val="single"/>
          <w:lang w:val="sr-Latn-RS"/>
        </w:rPr>
        <w:t>ome sterilization effects of corona treatment on the polylactide packaging film</w:t>
      </w:r>
    </w:p>
    <w:p w14:paraId="5380B83C" w14:textId="77777777" w:rsidR="00470EF4" w:rsidRPr="00C12FF1" w:rsidRDefault="000E7430" w:rsidP="00470EF4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sz w:val="20"/>
          <w:szCs w:val="20"/>
          <w:lang w:val="sr-Latn-RS"/>
        </w:rPr>
        <w:t>POLIMERY I KOMPOZYTY KONSTRUKCYJNE</w:t>
      </w:r>
      <w:r w:rsidR="00AC5EA5" w:rsidRPr="00C12FF1">
        <w:rPr>
          <w:b/>
          <w:i/>
          <w:sz w:val="20"/>
          <w:szCs w:val="20"/>
          <w:lang w:val="sr-Latn-RS"/>
        </w:rPr>
        <w:t>,  482-487 2012</w:t>
      </w:r>
      <w:r w:rsidRPr="00C12FF1">
        <w:rPr>
          <w:b/>
          <w:sz w:val="20"/>
          <w:szCs w:val="20"/>
        </w:rPr>
        <w:t xml:space="preserve"> </w:t>
      </w:r>
      <w:r w:rsidR="00AC5EA5" w:rsidRPr="00C12FF1">
        <w:rPr>
          <w:b/>
          <w:i/>
          <w:sz w:val="20"/>
          <w:szCs w:val="20"/>
          <w:lang w:val="sr-Latn-RS"/>
        </w:rPr>
        <w:t>http://www.composites.polsl.pl/article/11/59</w:t>
      </w:r>
    </w:p>
    <w:p w14:paraId="0C28AEBE" w14:textId="77777777" w:rsidR="00796ABE" w:rsidRPr="00C12FF1" w:rsidRDefault="00796ABE" w:rsidP="00470EF4">
      <w:pPr>
        <w:rPr>
          <w:b/>
          <w:i/>
          <w:sz w:val="20"/>
          <w:szCs w:val="20"/>
          <w:lang w:val="sr-Latn-RS"/>
        </w:rPr>
      </w:pPr>
    </w:p>
    <w:p w14:paraId="0FC45371" w14:textId="77777777" w:rsidR="00796ABE" w:rsidRPr="00C12FF1" w:rsidRDefault="00796ABE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Jen CS</w:t>
      </w:r>
    </w:p>
    <w:p w14:paraId="79C1D42A" w14:textId="77777777" w:rsidR="00796ABE" w:rsidRPr="00C12FF1" w:rsidRDefault="00796ABE" w:rsidP="00796ABE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</w:rPr>
        <w:t>Preparation of nanostructured metals on substrates and textile for electrocatalytic and antibacterial applications</w:t>
      </w:r>
    </w:p>
    <w:p w14:paraId="1BF53F5A" w14:textId="2D703056" w:rsidR="00C72052" w:rsidRPr="00C12FF1" w:rsidRDefault="00705336" w:rsidP="00796ABE">
      <w:pPr>
        <w:rPr>
          <w:b/>
          <w:i/>
          <w:sz w:val="20"/>
          <w:szCs w:val="20"/>
        </w:rPr>
      </w:pPr>
      <w:hyperlink r:id="rId360" w:history="1">
        <w:r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D</w:t>
        </w:r>
        <w:r w:rsidRPr="00C12FF1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 xml:space="preserve">octoral theses, </w:t>
        </w:r>
      </w:hyperlink>
      <w:r w:rsidRPr="00C12FF1">
        <w:rPr>
          <w:b/>
          <w:i/>
          <w:sz w:val="20"/>
          <w:szCs w:val="20"/>
        </w:rPr>
        <w:t xml:space="preserve"> national university of singapore, materials science and engineering</w:t>
      </w:r>
      <w:r w:rsidR="00183222" w:rsidRPr="00C12FF1">
        <w:rPr>
          <w:b/>
          <w:i/>
          <w:sz w:val="20"/>
          <w:szCs w:val="20"/>
        </w:rPr>
        <w:t xml:space="preserve">, </w:t>
      </w:r>
      <w:r w:rsidR="00796ABE" w:rsidRPr="00C12FF1">
        <w:rPr>
          <w:b/>
          <w:i/>
          <w:sz w:val="20"/>
          <w:szCs w:val="20"/>
        </w:rPr>
        <w:t>2012</w:t>
      </w:r>
      <w:r w:rsidR="00183222" w:rsidRPr="00C12FF1">
        <w:rPr>
          <w:b/>
          <w:i/>
          <w:sz w:val="20"/>
          <w:szCs w:val="20"/>
          <w:lang w:val="sr-Latn-RS"/>
        </w:rPr>
        <w:t xml:space="preserve">, </w:t>
      </w:r>
      <w:r w:rsidR="00183222" w:rsidRPr="00C12FF1">
        <w:rPr>
          <w:b/>
          <w:i/>
          <w:sz w:val="20"/>
          <w:szCs w:val="20"/>
        </w:rPr>
        <w:t>http://scholarbank.nus</w:t>
      </w:r>
      <w:r w:rsidR="007C0FE0" w:rsidRPr="00C12FF1">
        <w:rPr>
          <w:b/>
          <w:i/>
          <w:sz w:val="20"/>
          <w:szCs w:val="20"/>
        </w:rPr>
        <w:t>.edu/handle/10635/36337</w:t>
      </w:r>
    </w:p>
    <w:p w14:paraId="2A8C2F59" w14:textId="77777777" w:rsidR="00183222" w:rsidRPr="00C12FF1" w:rsidRDefault="00183222" w:rsidP="00796ABE">
      <w:pPr>
        <w:rPr>
          <w:b/>
          <w:i/>
          <w:sz w:val="20"/>
          <w:szCs w:val="20"/>
          <w:lang w:val="sr-Latn-RS"/>
        </w:rPr>
      </w:pPr>
    </w:p>
    <w:p w14:paraId="5F012007" w14:textId="77777777" w:rsidR="00027149" w:rsidRPr="00C12FF1" w:rsidRDefault="00027149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 xml:space="preserve">Ramadan, A., Gawish, S </w:t>
      </w:r>
    </w:p>
    <w:p w14:paraId="49369D4F" w14:textId="77777777" w:rsidR="00027149" w:rsidRPr="00C12FF1" w:rsidRDefault="00027149" w:rsidP="00027149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Review on recent applications of antimicrobial agents for polyamide and polypropylene</w:t>
      </w:r>
      <w:r w:rsidRPr="00C12FF1">
        <w:rPr>
          <w:i/>
          <w:sz w:val="20"/>
          <w:szCs w:val="20"/>
        </w:rPr>
        <w:t>.</w:t>
      </w:r>
    </w:p>
    <w:p w14:paraId="4F3DC7B3" w14:textId="77777777" w:rsidR="00027149" w:rsidRPr="00C12FF1" w:rsidRDefault="00027149" w:rsidP="00027149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Al-Azhar Bull. Sci., 23 (1): 1-28, 2012, </w:t>
      </w:r>
      <w:r w:rsidRPr="00CF22C7">
        <w:rPr>
          <w:b/>
          <w:i/>
          <w:sz w:val="18"/>
          <w:szCs w:val="18"/>
        </w:rPr>
        <w:t>http://absb.journals.ekb.eg/article_7202_e83ecc2b53456446f6b6d342ede5f159.pdf</w:t>
      </w:r>
    </w:p>
    <w:p w14:paraId="1022FC5E" w14:textId="77777777" w:rsidR="00027149" w:rsidRPr="00C12FF1" w:rsidRDefault="00027149" w:rsidP="00027149">
      <w:pPr>
        <w:rPr>
          <w:sz w:val="20"/>
          <w:szCs w:val="20"/>
        </w:rPr>
      </w:pPr>
    </w:p>
    <w:p w14:paraId="29384990" w14:textId="77777777" w:rsidR="00CB02DE" w:rsidRPr="00C12FF1" w:rsidRDefault="00CB02DE" w:rsidP="00C365DE">
      <w:pPr>
        <w:numPr>
          <w:ilvl w:val="0"/>
          <w:numId w:val="1"/>
        </w:numPr>
        <w:rPr>
          <w:sz w:val="20"/>
          <w:szCs w:val="20"/>
        </w:rPr>
      </w:pPr>
      <w:hyperlink r:id="rId36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Jewrajka, SK</w:t>
        </w:r>
      </w:hyperlink>
      <w:r w:rsidRPr="00C12FF1">
        <w:rPr>
          <w:i/>
          <w:sz w:val="20"/>
          <w:szCs w:val="20"/>
        </w:rPr>
        <w:t xml:space="preserve">; </w:t>
      </w:r>
      <w:hyperlink r:id="rId36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Haldar, S</w:t>
        </w:r>
      </w:hyperlink>
    </w:p>
    <w:p w14:paraId="725E4F19" w14:textId="5933C6CB" w:rsidR="00CB02DE" w:rsidRPr="00CF22C7" w:rsidRDefault="00CB02DE" w:rsidP="003E56E3">
      <w:pPr>
        <w:rPr>
          <w:i/>
          <w:sz w:val="20"/>
          <w:szCs w:val="20"/>
          <w:u w:val="single"/>
        </w:rPr>
      </w:pPr>
      <w:hyperlink r:id="rId363" w:history="1">
        <w:r w:rsidRPr="00C12FF1">
          <w:rPr>
            <w:rStyle w:val="Hyperlink"/>
            <w:i/>
            <w:color w:val="auto"/>
            <w:sz w:val="20"/>
            <w:szCs w:val="20"/>
          </w:rPr>
          <w:t>Amphiphilic poly(acrylonitrile-co-acrylic acid)/silver nanocomposite additives for the preparation of antibiofouling membranes with improved properties</w:t>
        </w:r>
      </w:hyperlink>
      <w:r w:rsidR="00CF22C7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  <w:lang w:val="pt-BR"/>
        </w:rPr>
        <w:t>POLYMER COMPOSITES</w:t>
      </w:r>
      <w:r w:rsidR="00127AE3" w:rsidRPr="00C12FF1">
        <w:rPr>
          <w:b/>
          <w:i/>
          <w:sz w:val="20"/>
          <w:szCs w:val="20"/>
          <w:lang w:val="pt-BR"/>
        </w:rPr>
        <w:t>,</w:t>
      </w:r>
      <w:r w:rsidRPr="00C12FF1">
        <w:rPr>
          <w:b/>
          <w:i/>
          <w:sz w:val="20"/>
          <w:szCs w:val="20"/>
          <w:lang w:val="pt-BR"/>
        </w:rPr>
        <w:t xml:space="preserve"> 32 (11):1851-1861 2011</w:t>
      </w:r>
    </w:p>
    <w:p w14:paraId="270D7715" w14:textId="77777777" w:rsidR="00127AE3" w:rsidRPr="00C12FF1" w:rsidRDefault="00127AE3" w:rsidP="003E56E3">
      <w:pPr>
        <w:rPr>
          <w:b/>
          <w:i/>
          <w:sz w:val="20"/>
          <w:szCs w:val="20"/>
          <w:lang w:val="pt-BR"/>
        </w:rPr>
      </w:pPr>
    </w:p>
    <w:p w14:paraId="4A9E23FD" w14:textId="5E8DFA8D" w:rsidR="006B7813" w:rsidRPr="00C12FF1" w:rsidRDefault="006B781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6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Božanić, DK</w:t>
        </w:r>
      </w:hyperlink>
      <w:r w:rsidRPr="00C12FF1">
        <w:rPr>
          <w:i/>
          <w:sz w:val="20"/>
          <w:szCs w:val="20"/>
        </w:rPr>
        <w:t xml:space="preserve">; </w:t>
      </w:r>
      <w:hyperlink r:id="rId36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Djoković, V</w:t>
        </w:r>
      </w:hyperlink>
      <w:r w:rsidRPr="00C12FF1">
        <w:rPr>
          <w:i/>
          <w:sz w:val="20"/>
          <w:szCs w:val="20"/>
        </w:rPr>
        <w:t xml:space="preserve">; </w:t>
      </w:r>
      <w:r w:rsidR="00A562F3">
        <w:rPr>
          <w:sz w:val="20"/>
          <w:szCs w:val="20"/>
        </w:rPr>
        <w:t>…&amp;</w:t>
      </w:r>
      <w:hyperlink r:id="rId36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Radhakrishnan, T</w:t>
        </w:r>
      </w:hyperlink>
    </w:p>
    <w:p w14:paraId="2FD78611" w14:textId="77777777" w:rsidR="006B7813" w:rsidRPr="00C12FF1" w:rsidRDefault="006B7813" w:rsidP="006B7813">
      <w:pPr>
        <w:rPr>
          <w:i/>
          <w:sz w:val="20"/>
          <w:szCs w:val="20"/>
          <w:u w:val="single"/>
        </w:rPr>
      </w:pPr>
      <w:hyperlink r:id="rId367" w:history="1">
        <w:r w:rsidRPr="00C12FF1">
          <w:rPr>
            <w:rStyle w:val="Hyperlink"/>
            <w:i/>
            <w:color w:val="auto"/>
            <w:sz w:val="20"/>
            <w:szCs w:val="20"/>
          </w:rPr>
          <w:t>Inhibition of microbial growth by silver-starch nanocomposite thin films</w:t>
        </w:r>
      </w:hyperlink>
    </w:p>
    <w:p w14:paraId="7A3EF5E4" w14:textId="77777777" w:rsidR="006B7813" w:rsidRPr="00C12FF1" w:rsidRDefault="006B7813" w:rsidP="006B781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JOURNAL OF BIOMATERIALS SCIENCE, POLYMER EDITION, </w:t>
      </w:r>
      <w:r w:rsidRPr="00C12FF1">
        <w:rPr>
          <w:b/>
          <w:i/>
          <w:sz w:val="20"/>
          <w:szCs w:val="20"/>
        </w:rPr>
        <w:t>22 (17): 2343-2355 2011</w:t>
      </w:r>
    </w:p>
    <w:p w14:paraId="5C6C231D" w14:textId="77777777" w:rsidR="006B7813" w:rsidRPr="00C12FF1" w:rsidRDefault="006B7813" w:rsidP="003E56E3">
      <w:pPr>
        <w:rPr>
          <w:b/>
          <w:i/>
          <w:sz w:val="20"/>
          <w:szCs w:val="20"/>
          <w:lang w:val="pt-BR"/>
        </w:rPr>
      </w:pPr>
    </w:p>
    <w:p w14:paraId="3B8BEFF8" w14:textId="77777777" w:rsidR="00127AE3" w:rsidRPr="00C12FF1" w:rsidRDefault="00127AE3" w:rsidP="00C365DE">
      <w:pPr>
        <w:numPr>
          <w:ilvl w:val="0"/>
          <w:numId w:val="1"/>
        </w:numPr>
        <w:rPr>
          <w:b/>
          <w:i/>
          <w:sz w:val="20"/>
          <w:szCs w:val="20"/>
          <w:lang w:val="pt-BR"/>
        </w:rPr>
      </w:pPr>
      <w:hyperlink r:id="rId36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Damerchely, R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36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Yazdanshenas, ME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37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Rashidi, A-S</w:t>
        </w:r>
      </w:hyperlink>
      <w:r w:rsidRPr="00C12FF1">
        <w:rPr>
          <w:i/>
          <w:sz w:val="20"/>
          <w:szCs w:val="20"/>
          <w:lang w:val="pt-BR"/>
        </w:rPr>
        <w:t xml:space="preserve">; </w:t>
      </w:r>
      <w:hyperlink r:id="rId37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Khajavi, R</w:t>
        </w:r>
      </w:hyperlink>
    </w:p>
    <w:p w14:paraId="0281CE2C" w14:textId="77777777" w:rsidR="00127AE3" w:rsidRPr="00C12FF1" w:rsidRDefault="00127AE3" w:rsidP="003E56E3">
      <w:pPr>
        <w:rPr>
          <w:i/>
          <w:sz w:val="20"/>
          <w:szCs w:val="20"/>
        </w:rPr>
      </w:pPr>
      <w:hyperlink r:id="rId372" w:history="1">
        <w:r w:rsidRPr="00C12FF1">
          <w:rPr>
            <w:rStyle w:val="Hyperlink"/>
            <w:i/>
            <w:color w:val="auto"/>
            <w:sz w:val="20"/>
            <w:szCs w:val="20"/>
          </w:rPr>
          <w:t>Morphology and mechanical properties of antibacterial nylon 6/nano-silver nano-composite multifilament yarns</w:t>
        </w:r>
      </w:hyperlink>
    </w:p>
    <w:p w14:paraId="48CF0FA1" w14:textId="77777777" w:rsidR="00127AE3" w:rsidRPr="00C12FF1" w:rsidRDefault="00127AE3" w:rsidP="003E56E3">
      <w:pPr>
        <w:rPr>
          <w:b/>
          <w:i/>
          <w:sz w:val="20"/>
          <w:szCs w:val="20"/>
        </w:rPr>
      </w:pPr>
      <w:hyperlink r:id="rId373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TEXTILE RESEARCH JOURNAL</w:t>
        </w:r>
      </w:hyperlink>
      <w:r w:rsidRPr="00C12FF1">
        <w:rPr>
          <w:b/>
          <w:i/>
          <w:iCs/>
          <w:sz w:val="20"/>
          <w:szCs w:val="20"/>
        </w:rPr>
        <w:t>,</w:t>
      </w:r>
      <w:r w:rsidRPr="00C12FF1">
        <w:rPr>
          <w:sz w:val="20"/>
          <w:szCs w:val="20"/>
        </w:rPr>
        <w:t xml:space="preserve"> </w:t>
      </w:r>
      <w:r w:rsidRPr="00C12FF1">
        <w:rPr>
          <w:b/>
          <w:i/>
          <w:sz w:val="20"/>
          <w:szCs w:val="20"/>
        </w:rPr>
        <w:t>81 (16):1694-1701 2011</w:t>
      </w:r>
    </w:p>
    <w:p w14:paraId="4A975C52" w14:textId="77777777" w:rsidR="00CB02DE" w:rsidRPr="00C12FF1" w:rsidRDefault="00CB02DE" w:rsidP="003E56E3">
      <w:pPr>
        <w:rPr>
          <w:b/>
          <w:i/>
          <w:sz w:val="20"/>
          <w:szCs w:val="20"/>
        </w:rPr>
      </w:pPr>
    </w:p>
    <w:p w14:paraId="2BBD958D" w14:textId="77777777" w:rsidR="006B7813" w:rsidRPr="00C12FF1" w:rsidRDefault="006B7813" w:rsidP="00C365DE">
      <w:pPr>
        <w:numPr>
          <w:ilvl w:val="0"/>
          <w:numId w:val="1"/>
        </w:numPr>
        <w:rPr>
          <w:b/>
          <w:i/>
          <w:sz w:val="20"/>
          <w:szCs w:val="20"/>
          <w:lang w:val="fr-FR"/>
        </w:rPr>
      </w:pPr>
      <w:r w:rsidRPr="00C12FF1">
        <w:rPr>
          <w:i/>
          <w:sz w:val="20"/>
          <w:szCs w:val="20"/>
          <w:lang w:val="fr-FR"/>
        </w:rPr>
        <w:t xml:space="preserve">Chen, Y; Liu, L; Zhang, YF </w:t>
      </w:r>
    </w:p>
    <w:p w14:paraId="768DDCA5" w14:textId="5390E1FA" w:rsidR="006B7813" w:rsidRPr="00A562F3" w:rsidRDefault="006B7813" w:rsidP="006B7813">
      <w:pPr>
        <w:rPr>
          <w:rStyle w:val="databold1"/>
          <w:b w:val="0"/>
          <w:bCs w:val="0"/>
          <w:i/>
          <w:sz w:val="20"/>
          <w:szCs w:val="20"/>
          <w:shd w:val="clear" w:color="auto" w:fill="auto"/>
        </w:rPr>
      </w:pPr>
      <w:hyperlink r:id="rId374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 xml:space="preserve">Preparation of poly(vinylidene fluoride)-silver nanoparticle composite using dimethylformide as both a solvent and a reductant </w:t>
        </w:r>
      </w:hyperlink>
      <w:r w:rsidR="00A562F3">
        <w:rPr>
          <w:i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>E-POLYMERS, art. no.</w:t>
      </w:r>
      <w:r w:rsidRPr="00C12FF1">
        <w:rPr>
          <w:rStyle w:val="label2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055</w:t>
      </w:r>
      <w:r w:rsidRPr="00C12FF1">
        <w:rPr>
          <w:i/>
          <w:sz w:val="20"/>
          <w:szCs w:val="20"/>
        </w:rPr>
        <w:t xml:space="preserve">  </w:t>
      </w:r>
      <w:r w:rsidRPr="00C12FF1">
        <w:rPr>
          <w:rStyle w:val="databold1"/>
          <w:i/>
          <w:sz w:val="20"/>
          <w:szCs w:val="20"/>
        </w:rPr>
        <w:t xml:space="preserve"> 2011</w:t>
      </w:r>
    </w:p>
    <w:p w14:paraId="3B5691C4" w14:textId="77777777" w:rsidR="006B7813" w:rsidRPr="00C12FF1" w:rsidRDefault="006B7813" w:rsidP="003E56E3">
      <w:pPr>
        <w:rPr>
          <w:b/>
          <w:i/>
          <w:sz w:val="20"/>
          <w:szCs w:val="20"/>
        </w:rPr>
      </w:pPr>
    </w:p>
    <w:p w14:paraId="0322CE5E" w14:textId="77777777" w:rsidR="003E56E3" w:rsidRPr="00C12FF1" w:rsidRDefault="003E56E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Mihailović, D; Šaponjić, Z; Radoičić, M; Molina, R; Radetić, T; Jovančić, P; Nedeljković, J; Radetić, M</w:t>
      </w:r>
    </w:p>
    <w:p w14:paraId="6953AE88" w14:textId="77777777" w:rsidR="003E56E3" w:rsidRPr="00C12FF1" w:rsidRDefault="003E56E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Novel properties of PES fabrics modified by corona discharge and colloidal TiO</w:t>
      </w:r>
      <w:r w:rsidRPr="00C12FF1">
        <w:rPr>
          <w:i/>
          <w:sz w:val="20"/>
          <w:szCs w:val="20"/>
          <w:u w:val="single"/>
          <w:vertAlign w:val="subscript"/>
        </w:rPr>
        <w:t>2</w:t>
      </w:r>
      <w:r w:rsidRPr="00C12FF1">
        <w:rPr>
          <w:i/>
          <w:sz w:val="20"/>
          <w:szCs w:val="20"/>
          <w:u w:val="single"/>
        </w:rPr>
        <w:t xml:space="preserve"> nanoparticles</w:t>
      </w:r>
    </w:p>
    <w:p w14:paraId="4A5B9510" w14:textId="77777777" w:rsidR="00434A4F" w:rsidRPr="00C12FF1" w:rsidRDefault="009644EB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POLYMERS FOR ADVANCED TECHNOLOGIES,</w:t>
      </w:r>
      <w:r w:rsidRPr="00C12FF1">
        <w:rPr>
          <w:b/>
          <w:i/>
          <w:sz w:val="20"/>
          <w:szCs w:val="20"/>
        </w:rPr>
        <w:t xml:space="preserve"> 22 (5):</w:t>
      </w:r>
      <w:r w:rsidR="00434A4F" w:rsidRPr="00C12FF1">
        <w:rPr>
          <w:b/>
          <w:i/>
          <w:sz w:val="20"/>
          <w:szCs w:val="20"/>
        </w:rPr>
        <w:t xml:space="preserve"> 703-709</w:t>
      </w:r>
      <w:r w:rsidRPr="00C12FF1">
        <w:rPr>
          <w:b/>
          <w:i/>
          <w:sz w:val="20"/>
          <w:szCs w:val="20"/>
        </w:rPr>
        <w:t xml:space="preserve"> 2011</w:t>
      </w:r>
    </w:p>
    <w:p w14:paraId="367268BF" w14:textId="77777777" w:rsidR="006B7813" w:rsidRPr="00C12FF1" w:rsidRDefault="006B7813" w:rsidP="00A443C3">
      <w:pPr>
        <w:rPr>
          <w:b/>
          <w:i/>
          <w:sz w:val="20"/>
          <w:szCs w:val="20"/>
        </w:rPr>
      </w:pPr>
    </w:p>
    <w:p w14:paraId="5E292A5F" w14:textId="77777777" w:rsidR="006B7813" w:rsidRPr="00C12FF1" w:rsidRDefault="006B781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Mamvura, TA; Iyuke, SE; Cluett, JD; Paterson, AE</w:t>
      </w:r>
    </w:p>
    <w:p w14:paraId="23C26CC3" w14:textId="546CD437" w:rsidR="006B7813" w:rsidRPr="00A562F3" w:rsidRDefault="006B7813" w:rsidP="006B781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Soil films in the beverage industry: A review</w:t>
      </w:r>
      <w:r w:rsidR="00A562F3">
        <w:rPr>
          <w:i/>
          <w:sz w:val="20"/>
          <w:szCs w:val="20"/>
          <w:u w:val="single"/>
        </w:rPr>
        <w:t>,</w:t>
      </w:r>
      <w:r w:rsidR="00034D84">
        <w:rPr>
          <w:i/>
          <w:sz w:val="20"/>
          <w:szCs w:val="20"/>
          <w:u w:val="single"/>
        </w:rPr>
        <w:t xml:space="preserve">, </w:t>
      </w:r>
      <w:r w:rsidRPr="00C12FF1">
        <w:rPr>
          <w:b/>
          <w:i/>
          <w:sz w:val="20"/>
          <w:szCs w:val="20"/>
        </w:rPr>
        <w:t>J</w:t>
      </w:r>
      <w:r w:rsidR="00A440A9" w:rsidRPr="00C12FF1">
        <w:rPr>
          <w:b/>
          <w:i/>
          <w:sz w:val="20"/>
          <w:szCs w:val="20"/>
        </w:rPr>
        <w:t>OURNAL OF THE INSTITUTE OF BREWING, 117 (4):</w:t>
      </w:r>
      <w:r w:rsidRPr="00C12FF1">
        <w:rPr>
          <w:b/>
          <w:i/>
          <w:sz w:val="20"/>
          <w:szCs w:val="20"/>
        </w:rPr>
        <w:t xml:space="preserve"> 608-616</w:t>
      </w:r>
      <w:r w:rsidR="00A440A9" w:rsidRPr="00C12FF1">
        <w:rPr>
          <w:b/>
          <w:i/>
          <w:sz w:val="20"/>
          <w:szCs w:val="20"/>
        </w:rPr>
        <w:t xml:space="preserve"> 2011</w:t>
      </w:r>
    </w:p>
    <w:p w14:paraId="74D343E3" w14:textId="77777777" w:rsidR="006B7813" w:rsidRPr="00C12FF1" w:rsidRDefault="006B7813" w:rsidP="006B7813">
      <w:pPr>
        <w:rPr>
          <w:b/>
          <w:i/>
          <w:sz w:val="20"/>
          <w:szCs w:val="20"/>
        </w:rPr>
      </w:pPr>
    </w:p>
    <w:p w14:paraId="67E04D81" w14:textId="77777777" w:rsidR="006B7813" w:rsidRPr="00C12FF1" w:rsidRDefault="006B781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Mihailović, D; Šaponjić, Z; Molina, R; Radoičić, M; Esquena, J; Jovančić, P; Nedeljković, J; Radetić, M</w:t>
      </w:r>
    </w:p>
    <w:p w14:paraId="5A48578A" w14:textId="06CE9A4D" w:rsidR="006B7813" w:rsidRPr="00A562F3" w:rsidRDefault="006B7813" w:rsidP="006B781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Multifunctional properties of polyester fabrics modified by corona discharge/air RF plasma and colloidal TiO</w:t>
      </w:r>
      <w:r w:rsidRPr="00C12FF1">
        <w:rPr>
          <w:i/>
          <w:sz w:val="20"/>
          <w:szCs w:val="20"/>
          <w:u w:val="single"/>
          <w:vertAlign w:val="subscript"/>
        </w:rPr>
        <w:t>2</w:t>
      </w:r>
      <w:r w:rsidRPr="00C12FF1">
        <w:rPr>
          <w:i/>
          <w:sz w:val="20"/>
          <w:szCs w:val="20"/>
          <w:u w:val="single"/>
        </w:rPr>
        <w:t xml:space="preserve"> nanoparticles</w:t>
      </w:r>
      <w:r w:rsidR="00A562F3">
        <w:rPr>
          <w:i/>
          <w:sz w:val="20"/>
          <w:szCs w:val="20"/>
          <w:u w:val="single"/>
        </w:rPr>
        <w:t xml:space="preserve">, </w:t>
      </w:r>
      <w:r w:rsidRPr="00C12FF1">
        <w:rPr>
          <w:b/>
          <w:i/>
          <w:sz w:val="20"/>
          <w:szCs w:val="20"/>
          <w:lang w:val="fr-FR"/>
        </w:rPr>
        <w:t>POLYMER COMPOSITES, 32 (3): 390-397 2011</w:t>
      </w:r>
    </w:p>
    <w:p w14:paraId="24533B67" w14:textId="77777777" w:rsidR="006B7813" w:rsidRPr="00C12FF1" w:rsidRDefault="006B7813" w:rsidP="00A443C3">
      <w:pPr>
        <w:rPr>
          <w:b/>
          <w:i/>
          <w:sz w:val="20"/>
          <w:szCs w:val="20"/>
        </w:rPr>
      </w:pPr>
    </w:p>
    <w:p w14:paraId="281A91F8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7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Stanić, V</w:t>
        </w:r>
      </w:hyperlink>
      <w:r w:rsidRPr="00C12FF1">
        <w:rPr>
          <w:i/>
          <w:sz w:val="20"/>
          <w:szCs w:val="20"/>
        </w:rPr>
        <w:t xml:space="preserve">; </w:t>
      </w:r>
      <w:hyperlink r:id="rId37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Janaćković, D</w:t>
        </w:r>
      </w:hyperlink>
      <w:r w:rsidRPr="00C12FF1">
        <w:rPr>
          <w:i/>
          <w:sz w:val="20"/>
          <w:szCs w:val="20"/>
        </w:rPr>
        <w:t xml:space="preserve">; </w:t>
      </w:r>
      <w:hyperlink r:id="rId37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Dimitrijević, S</w:t>
        </w:r>
      </w:hyperlink>
      <w:r w:rsidRPr="00C12FF1">
        <w:rPr>
          <w:i/>
          <w:sz w:val="20"/>
          <w:szCs w:val="20"/>
        </w:rPr>
        <w:t xml:space="preserve">; </w:t>
      </w:r>
      <w:hyperlink r:id="rId37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Tanasković, SB</w:t>
        </w:r>
      </w:hyperlink>
      <w:r w:rsidRPr="00C12FF1">
        <w:rPr>
          <w:i/>
          <w:sz w:val="20"/>
          <w:szCs w:val="20"/>
        </w:rPr>
        <w:t xml:space="preserve">; </w:t>
      </w:r>
      <w:hyperlink r:id="rId37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Mitrić, M</w:t>
        </w:r>
      </w:hyperlink>
      <w:r w:rsidRPr="00C12FF1">
        <w:rPr>
          <w:i/>
          <w:sz w:val="20"/>
          <w:szCs w:val="20"/>
        </w:rPr>
        <w:t xml:space="preserve">; </w:t>
      </w:r>
      <w:hyperlink r:id="rId38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Pavlović, MS</w:t>
        </w:r>
      </w:hyperlink>
      <w:r w:rsidRPr="00C12FF1">
        <w:rPr>
          <w:i/>
          <w:sz w:val="20"/>
          <w:szCs w:val="20"/>
        </w:rPr>
        <w:t xml:space="preserve">; </w:t>
      </w:r>
      <w:hyperlink r:id="rId38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Krstić, A</w:t>
        </w:r>
      </w:hyperlink>
      <w:r w:rsidRPr="00C12FF1">
        <w:rPr>
          <w:i/>
          <w:sz w:val="20"/>
          <w:szCs w:val="20"/>
        </w:rPr>
        <w:t xml:space="preserve">; </w:t>
      </w:r>
      <w:hyperlink r:id="rId38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Raičević, S</w:t>
        </w:r>
      </w:hyperlink>
    </w:p>
    <w:p w14:paraId="1E5EAFBC" w14:textId="77777777" w:rsidR="00A443C3" w:rsidRPr="00C12FF1" w:rsidRDefault="00A443C3" w:rsidP="00A443C3">
      <w:pPr>
        <w:rPr>
          <w:b/>
          <w:i/>
          <w:sz w:val="20"/>
          <w:szCs w:val="20"/>
          <w:u w:val="single"/>
        </w:rPr>
      </w:pPr>
      <w:hyperlink r:id="rId383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Synthesis of antimicrobial monophase silver-doped hydroxyapatite nanopowders for bone tissue engineering</w:t>
        </w:r>
      </w:hyperlink>
    </w:p>
    <w:p w14:paraId="31889491" w14:textId="77777777" w:rsidR="008A770B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APPLIED SURFACE SCIENCE</w:t>
      </w:r>
      <w:r w:rsidR="00127AE3" w:rsidRPr="00C12FF1">
        <w:rPr>
          <w:b/>
          <w:i/>
          <w:iCs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 xml:space="preserve"> 257(9): 4510-4518 2011</w:t>
      </w:r>
    </w:p>
    <w:p w14:paraId="5FB84D46" w14:textId="77777777" w:rsidR="007F3781" w:rsidRPr="00C12FF1" w:rsidRDefault="007F3781" w:rsidP="00A443C3">
      <w:pPr>
        <w:rPr>
          <w:b/>
          <w:i/>
          <w:sz w:val="20"/>
          <w:szCs w:val="20"/>
        </w:rPr>
      </w:pPr>
    </w:p>
    <w:p w14:paraId="3C796506" w14:textId="77777777" w:rsidR="007F3781" w:rsidRPr="00C12FF1" w:rsidRDefault="007F3781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 xml:space="preserve">Temgrel, A; Palmutcu, S. </w:t>
      </w:r>
    </w:p>
    <w:p w14:paraId="182574EB" w14:textId="77777777" w:rsidR="007F3781" w:rsidRPr="00C12FF1" w:rsidRDefault="007F3781" w:rsidP="007F3781">
      <w:pPr>
        <w:rPr>
          <w:i/>
          <w:sz w:val="20"/>
          <w:szCs w:val="20"/>
          <w:u w:val="single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 xml:space="preserve"> Fonksiyonel Tekstiller III: Tekstil yüzeylerinde Fotokatalitik Etki ile Kendi Kendini Temizleme</w:t>
      </w:r>
    </w:p>
    <w:p w14:paraId="700317C3" w14:textId="77777777" w:rsidR="007F3781" w:rsidRPr="00C12FF1" w:rsidRDefault="007F3781" w:rsidP="007F3781">
      <w:pPr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>TEKSTIL TEKNOLOJILERI ELEKTRONIK DERGISI</w:t>
      </w:r>
      <w:r w:rsidRPr="00C12FF1">
        <w:rPr>
          <w:b/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>5</w:t>
      </w:r>
      <w:r w:rsidRPr="00C12FF1">
        <w:rPr>
          <w:b/>
          <w:i/>
          <w:sz w:val="20"/>
          <w:szCs w:val="20"/>
          <w:lang w:val="sr-Latn-RS"/>
        </w:rPr>
        <w:t>(2):35-50 2011</w:t>
      </w:r>
    </w:p>
    <w:p w14:paraId="41B37D1D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1DD3A352" w14:textId="77777777" w:rsidR="003976EE" w:rsidRPr="00C12FF1" w:rsidRDefault="003976EE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hyperlink r:id="rId384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Stanić, V</w:t>
        </w:r>
      </w:hyperlink>
    </w:p>
    <w:p w14:paraId="5B2D35D6" w14:textId="77777777" w:rsidR="003976EE" w:rsidRPr="00C12FF1" w:rsidRDefault="003976EE" w:rsidP="003976EE">
      <w:pPr>
        <w:rPr>
          <w:bCs/>
          <w:i/>
          <w:sz w:val="20"/>
          <w:szCs w:val="20"/>
          <w:u w:val="single"/>
          <w:lang w:val="en"/>
        </w:rPr>
      </w:pPr>
      <w:r w:rsidRPr="00C12FF1">
        <w:rPr>
          <w:bCs/>
          <w:i/>
          <w:sz w:val="20"/>
          <w:szCs w:val="20"/>
          <w:u w:val="single"/>
          <w:lang w:val="en"/>
        </w:rPr>
        <w:t>Testing of antimicrobial activity materials based on calcium hydroxyapatite</w:t>
      </w:r>
    </w:p>
    <w:p w14:paraId="707743A8" w14:textId="77777777" w:rsidR="003976EE" w:rsidRPr="00C12FF1" w:rsidRDefault="003976EE" w:rsidP="003976EE">
      <w:pPr>
        <w:rPr>
          <w:b/>
          <w:bCs/>
          <w:i/>
          <w:sz w:val="20"/>
          <w:szCs w:val="20"/>
        </w:rPr>
      </w:pPr>
      <w:r w:rsidRPr="00C12FF1">
        <w:rPr>
          <w:b/>
          <w:bCs/>
          <w:i/>
          <w:sz w:val="20"/>
          <w:szCs w:val="20"/>
        </w:rPr>
        <w:t xml:space="preserve">DOCTORAL THESES, University of Belgrade, Faculty of Technology and Metalurgy, 2011 </w:t>
      </w:r>
      <w:hyperlink r:id="rId385" w:history="1">
        <w:r w:rsidRPr="00C12FF1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http://nardus.mpn.gov.rs/handle/123456789/2918</w:t>
        </w:r>
      </w:hyperlink>
    </w:p>
    <w:p w14:paraId="2A6B79F8" w14:textId="77777777" w:rsidR="003976EE" w:rsidRPr="00C12FF1" w:rsidRDefault="003976EE" w:rsidP="003976EE">
      <w:pPr>
        <w:rPr>
          <w:bCs/>
          <w:i/>
          <w:sz w:val="20"/>
          <w:szCs w:val="20"/>
        </w:rPr>
      </w:pPr>
    </w:p>
    <w:p w14:paraId="7832F555" w14:textId="77777777" w:rsidR="009030C9" w:rsidRPr="00C12FF1" w:rsidRDefault="009030C9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r w:rsidRPr="00C12FF1">
        <w:rPr>
          <w:bCs/>
          <w:i/>
          <w:sz w:val="20"/>
          <w:szCs w:val="20"/>
        </w:rPr>
        <w:t>Ubaid, U R E; Danish, A</w:t>
      </w:r>
    </w:p>
    <w:p w14:paraId="5FDE24E3" w14:textId="16D9F889" w:rsidR="009030C9" w:rsidRDefault="009030C9" w:rsidP="0017438B">
      <w:pPr>
        <w:rPr>
          <w:bCs/>
          <w:i/>
          <w:sz w:val="20"/>
          <w:szCs w:val="20"/>
          <w:u w:val="single"/>
        </w:rPr>
      </w:pPr>
      <w:r w:rsidRPr="00C12FF1">
        <w:rPr>
          <w:bCs/>
          <w:i/>
          <w:sz w:val="20"/>
          <w:szCs w:val="20"/>
          <w:u w:val="single"/>
          <w:lang w:val="sr-Latn-RS"/>
        </w:rPr>
        <w:t>An Update on the Technology and Application of Plasma Treatment for Textiles</w:t>
      </w:r>
      <w:r w:rsidR="0017438B">
        <w:rPr>
          <w:bCs/>
          <w:i/>
          <w:sz w:val="20"/>
          <w:szCs w:val="20"/>
          <w:u w:val="single"/>
        </w:rPr>
        <w:t>,</w:t>
      </w:r>
      <w:hyperlink r:id="rId386" w:history="1">
        <w:r w:rsidR="0017438B" w:rsidRPr="0017438B">
          <w:rPr>
            <w:rStyle w:val="Hyperlink"/>
            <w:b/>
            <w:bCs/>
            <w:i/>
            <w:color w:val="auto"/>
            <w:sz w:val="20"/>
            <w:szCs w:val="20"/>
          </w:rPr>
          <w:t>Theses</w:t>
        </w:r>
      </w:hyperlink>
      <w:r w:rsidRPr="0017438B">
        <w:rPr>
          <w:b/>
          <w:bCs/>
          <w:i/>
          <w:sz w:val="20"/>
          <w:szCs w:val="20"/>
        </w:rPr>
        <w:t>,</w:t>
      </w:r>
      <w:r w:rsidRPr="00C12FF1">
        <w:rPr>
          <w:b/>
          <w:bCs/>
          <w:i/>
          <w:sz w:val="20"/>
          <w:szCs w:val="20"/>
          <w:lang w:val="sr-Latn-RS"/>
        </w:rPr>
        <w:t>University of Borås/Swedish School of Textiles</w:t>
      </w:r>
      <w:r w:rsidRPr="00C12FF1">
        <w:rPr>
          <w:b/>
          <w:bCs/>
          <w:i/>
          <w:sz w:val="20"/>
          <w:szCs w:val="20"/>
        </w:rPr>
        <w:t>, 2011 http://bada.hb.se/handle/2320/77</w:t>
      </w:r>
      <w:r w:rsidRPr="0017438B">
        <w:rPr>
          <w:b/>
          <w:bCs/>
          <w:i/>
          <w:sz w:val="20"/>
          <w:szCs w:val="20"/>
        </w:rPr>
        <w:t>10</w:t>
      </w:r>
      <w:r w:rsidR="00034D84">
        <w:rPr>
          <w:bCs/>
          <w:i/>
          <w:sz w:val="20"/>
          <w:szCs w:val="20"/>
          <w:u w:val="single"/>
        </w:rPr>
        <w:t xml:space="preserve"> </w:t>
      </w:r>
    </w:p>
    <w:p w14:paraId="0DBD98F1" w14:textId="77777777" w:rsidR="0017438B" w:rsidRPr="0017438B" w:rsidRDefault="0017438B" w:rsidP="0017438B">
      <w:pPr>
        <w:rPr>
          <w:bCs/>
          <w:i/>
          <w:sz w:val="20"/>
          <w:szCs w:val="20"/>
          <w:u w:val="single"/>
        </w:rPr>
      </w:pPr>
    </w:p>
    <w:p w14:paraId="683A0329" w14:textId="77777777" w:rsidR="006B7813" w:rsidRPr="00C12FF1" w:rsidRDefault="006B7813" w:rsidP="00C365DE">
      <w:pPr>
        <w:numPr>
          <w:ilvl w:val="0"/>
          <w:numId w:val="1"/>
        </w:numPr>
        <w:rPr>
          <w:rStyle w:val="bold1"/>
          <w:i/>
          <w:sz w:val="20"/>
          <w:szCs w:val="20"/>
        </w:rPr>
      </w:pPr>
      <w:r w:rsidRPr="00C12FF1">
        <w:rPr>
          <w:i/>
          <w:sz w:val="20"/>
          <w:szCs w:val="20"/>
        </w:rPr>
        <w:t>Mahltig, B; Textor, T</w:t>
      </w:r>
    </w:p>
    <w:p w14:paraId="2D4C7384" w14:textId="26CE6CD7" w:rsidR="006B7813" w:rsidRPr="0017438B" w:rsidRDefault="006B7813" w:rsidP="006B7813">
      <w:pPr>
        <w:rPr>
          <w:i/>
          <w:sz w:val="20"/>
          <w:szCs w:val="20"/>
        </w:rPr>
      </w:pPr>
      <w:hyperlink r:id="rId387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Silver Containing Sol-gel Coatings on Polyamide Fabrics as Antimicrobial Finish-Description of a Technical Application Process for Wash Permanent Antimicrobial Effect</w:t>
        </w:r>
      </w:hyperlink>
      <w:r w:rsidR="0017438B">
        <w:rPr>
          <w:i/>
          <w:sz w:val="20"/>
          <w:szCs w:val="20"/>
        </w:rPr>
        <w:t>,</w:t>
      </w:r>
      <w:r w:rsidRPr="00C12FF1">
        <w:rPr>
          <w:rStyle w:val="databold1"/>
          <w:i/>
          <w:sz w:val="20"/>
          <w:szCs w:val="20"/>
        </w:rPr>
        <w:t>FIBERS AND POLYMERS,</w:t>
      </w:r>
      <w:r w:rsidRPr="00C12FF1">
        <w:rPr>
          <w:b/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11</w:t>
      </w:r>
      <w:r w:rsidRPr="00C12FF1">
        <w:rPr>
          <w:b/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8):</w:t>
      </w:r>
      <w:r w:rsidRPr="00C12FF1">
        <w:rPr>
          <w:b/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1152-1158</w:t>
      </w:r>
      <w:r w:rsidRPr="00C12FF1">
        <w:rPr>
          <w:b/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2010</w:t>
      </w:r>
    </w:p>
    <w:p w14:paraId="68F864BE" w14:textId="77777777" w:rsidR="006B7813" w:rsidRPr="00C12FF1" w:rsidRDefault="006B7813" w:rsidP="00A443C3">
      <w:pPr>
        <w:rPr>
          <w:b/>
          <w:i/>
          <w:sz w:val="20"/>
          <w:szCs w:val="20"/>
        </w:rPr>
      </w:pPr>
    </w:p>
    <w:p w14:paraId="1C3DCC67" w14:textId="77777777" w:rsidR="006B7813" w:rsidRPr="00C12FF1" w:rsidRDefault="006B781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8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Castro, C.</w:t>
        </w:r>
      </w:hyperlink>
      <w:r w:rsidRPr="00C12FF1">
        <w:rPr>
          <w:i/>
          <w:sz w:val="20"/>
          <w:szCs w:val="20"/>
        </w:rPr>
        <w:t xml:space="preserve">, </w:t>
      </w:r>
      <w:hyperlink r:id="rId38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Sanjines, R.</w:t>
        </w:r>
      </w:hyperlink>
      <w:r w:rsidRPr="00C12FF1">
        <w:rPr>
          <w:i/>
          <w:sz w:val="20"/>
          <w:szCs w:val="20"/>
        </w:rPr>
        <w:t xml:space="preserve">, </w:t>
      </w:r>
      <w:hyperlink r:id="rId39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Pulgarin, C.</w:t>
        </w:r>
      </w:hyperlink>
      <w:r w:rsidRPr="00C12FF1">
        <w:rPr>
          <w:i/>
          <w:sz w:val="20"/>
          <w:szCs w:val="20"/>
        </w:rPr>
        <w:t xml:space="preserve">, </w:t>
      </w:r>
      <w:hyperlink r:id="rId39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Osorio, P.</w:t>
        </w:r>
      </w:hyperlink>
      <w:r w:rsidRPr="00C12FF1">
        <w:rPr>
          <w:i/>
          <w:sz w:val="20"/>
          <w:szCs w:val="20"/>
        </w:rPr>
        <w:t xml:space="preserve">, </w:t>
      </w:r>
      <w:hyperlink r:id="rId39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Giraldo, S.A.</w:t>
        </w:r>
      </w:hyperlink>
      <w:r w:rsidRPr="00C12FF1">
        <w:rPr>
          <w:i/>
          <w:sz w:val="20"/>
          <w:szCs w:val="20"/>
        </w:rPr>
        <w:t xml:space="preserve">, </w:t>
      </w:r>
      <w:hyperlink r:id="rId39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Kiwi, J.</w:t>
        </w:r>
      </w:hyperlink>
    </w:p>
    <w:p w14:paraId="261DF49E" w14:textId="469AF74B" w:rsidR="006B7813" w:rsidRPr="0017438B" w:rsidRDefault="006B7813" w:rsidP="006B7813">
      <w:pPr>
        <w:rPr>
          <w:b/>
          <w:bCs/>
          <w:i/>
          <w:sz w:val="20"/>
          <w:szCs w:val="20"/>
        </w:rPr>
      </w:pPr>
      <w:hyperlink r:id="rId394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Structure-reactivity relations for DC-magnetron sputtered Cu-layers during E. coli inactivation in the dark and under light</w:t>
        </w:r>
      </w:hyperlink>
      <w:r w:rsidR="0017438B">
        <w:rPr>
          <w:rStyle w:val="bold1"/>
          <w:i/>
          <w:sz w:val="20"/>
          <w:szCs w:val="20"/>
        </w:rPr>
        <w:t>,</w:t>
      </w:r>
      <w:hyperlink r:id="rId395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PHOTOCHEMISTRY AND PHOTOBIOLOGY A: CHEMISTRY, </w:t>
        </w:r>
      </w:hyperlink>
      <w:r w:rsidRPr="00C12FF1">
        <w:rPr>
          <w:b/>
          <w:i/>
          <w:sz w:val="20"/>
          <w:szCs w:val="20"/>
        </w:rPr>
        <w:t xml:space="preserve"> 216 (2-4): 295-302 2010</w:t>
      </w:r>
    </w:p>
    <w:p w14:paraId="663E1B80" w14:textId="77777777" w:rsidR="006B7813" w:rsidRPr="00C12FF1" w:rsidRDefault="006B7813" w:rsidP="00A443C3">
      <w:pPr>
        <w:rPr>
          <w:b/>
          <w:i/>
          <w:sz w:val="20"/>
          <w:szCs w:val="20"/>
        </w:rPr>
      </w:pPr>
    </w:p>
    <w:p w14:paraId="77B1EFFD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Mihailović, D; Šaponjić, Z; Radoičić, M; Molina, R; Puač, N; Jovanč</w:t>
      </w:r>
      <w:r w:rsidR="009B4930" w:rsidRPr="00C12FF1">
        <w:rPr>
          <w:i/>
          <w:sz w:val="20"/>
          <w:szCs w:val="20"/>
        </w:rPr>
        <w:t xml:space="preserve">ić, P; Nedeljković, J; Radetić, </w:t>
      </w:r>
      <w:r w:rsidRPr="00C12FF1">
        <w:rPr>
          <w:i/>
          <w:sz w:val="20"/>
          <w:szCs w:val="20"/>
        </w:rPr>
        <w:t xml:space="preserve">M </w:t>
      </w:r>
    </w:p>
    <w:p w14:paraId="0050ABBC" w14:textId="77777777" w:rsidR="00A443C3" w:rsidRPr="00C12FF1" w:rsidRDefault="00A443C3" w:rsidP="00A443C3">
      <w:pPr>
        <w:rPr>
          <w:i/>
          <w:sz w:val="20"/>
          <w:szCs w:val="20"/>
        </w:rPr>
      </w:pPr>
      <w:hyperlink r:id="rId396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Improved Properties of Oxygen and Argon RF Plasma-Activated Polyester Fabrics Loaded with TiO2 Nanoparticles</w:t>
        </w:r>
      </w:hyperlink>
    </w:p>
    <w:p w14:paraId="31D8F149" w14:textId="77777777" w:rsidR="00A443C3" w:rsidRPr="00C12FF1" w:rsidRDefault="00A443C3" w:rsidP="00A443C3">
      <w:pPr>
        <w:rPr>
          <w:i/>
          <w:sz w:val="20"/>
          <w:szCs w:val="20"/>
        </w:rPr>
      </w:pPr>
      <w:r w:rsidRPr="00C12FF1">
        <w:rPr>
          <w:rStyle w:val="databold1"/>
          <w:i/>
          <w:sz w:val="20"/>
          <w:szCs w:val="20"/>
        </w:rPr>
        <w:t>ACS APPLIED MATERIALS &amp; INTERFACES</w:t>
      </w:r>
      <w:r w:rsidRPr="00C12FF1">
        <w:rPr>
          <w:i/>
          <w:sz w:val="20"/>
          <w:szCs w:val="20"/>
        </w:rPr>
        <w:t xml:space="preserve">, </w:t>
      </w:r>
      <w:r w:rsidRPr="00C12FF1">
        <w:rPr>
          <w:rStyle w:val="databold1"/>
          <w:i/>
          <w:sz w:val="20"/>
          <w:szCs w:val="20"/>
        </w:rPr>
        <w:t>2</w:t>
      </w:r>
      <w:r w:rsidRPr="00C12FF1">
        <w:rPr>
          <w:b/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6</w:t>
      </w:r>
      <w:r w:rsidRPr="00C12FF1">
        <w:rPr>
          <w:b/>
          <w:i/>
          <w:sz w:val="20"/>
          <w:szCs w:val="20"/>
        </w:rPr>
        <w:t>):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1700-1706 2010</w:t>
      </w:r>
    </w:p>
    <w:p w14:paraId="6AAD5AE1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17845E68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39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Stanić, V;</w:t>
        </w:r>
      </w:hyperlink>
      <w:r w:rsidRPr="00C12FF1">
        <w:rPr>
          <w:i/>
          <w:sz w:val="20"/>
          <w:szCs w:val="20"/>
        </w:rPr>
        <w:t xml:space="preserve"> </w:t>
      </w:r>
      <w:hyperlink r:id="rId39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Dimitrijević, S;</w:t>
        </w:r>
      </w:hyperlink>
      <w:r w:rsidRPr="00C12FF1">
        <w:rPr>
          <w:i/>
          <w:sz w:val="20"/>
          <w:szCs w:val="20"/>
        </w:rPr>
        <w:t xml:space="preserve"> </w:t>
      </w:r>
      <w:hyperlink r:id="rId39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Antić-Stanković, J;</w:t>
        </w:r>
      </w:hyperlink>
      <w:r w:rsidRPr="00C12FF1">
        <w:rPr>
          <w:i/>
          <w:sz w:val="20"/>
          <w:szCs w:val="20"/>
        </w:rPr>
        <w:t xml:space="preserve"> </w:t>
      </w:r>
      <w:hyperlink r:id="rId40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Mitrić, M;</w:t>
        </w:r>
      </w:hyperlink>
      <w:r w:rsidRPr="00C12FF1">
        <w:rPr>
          <w:i/>
          <w:sz w:val="20"/>
          <w:szCs w:val="20"/>
        </w:rPr>
        <w:t xml:space="preserve"> </w:t>
      </w:r>
      <w:hyperlink r:id="rId40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Jokić, B;</w:t>
        </w:r>
      </w:hyperlink>
      <w:r w:rsidRPr="00C12FF1">
        <w:rPr>
          <w:i/>
          <w:sz w:val="20"/>
          <w:szCs w:val="20"/>
        </w:rPr>
        <w:t xml:space="preserve"> </w:t>
      </w:r>
      <w:hyperlink r:id="rId40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Plećaš, IB;</w:t>
        </w:r>
      </w:hyperlink>
      <w:r w:rsidRPr="00C12FF1">
        <w:rPr>
          <w:i/>
          <w:sz w:val="20"/>
          <w:szCs w:val="20"/>
        </w:rPr>
        <w:t xml:space="preserve"> </w:t>
      </w:r>
      <w:hyperlink r:id="rId403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Raičević, S</w:t>
        </w:r>
      </w:hyperlink>
    </w:p>
    <w:p w14:paraId="4C266823" w14:textId="77777777" w:rsidR="00A443C3" w:rsidRPr="00C12FF1" w:rsidRDefault="00A443C3" w:rsidP="00A443C3">
      <w:pPr>
        <w:rPr>
          <w:rStyle w:val="txtboldonly"/>
          <w:i/>
          <w:sz w:val="20"/>
          <w:szCs w:val="20"/>
          <w:u w:val="single"/>
        </w:rPr>
      </w:pPr>
      <w:r w:rsidRPr="00C12FF1">
        <w:rPr>
          <w:rStyle w:val="txtboldonly"/>
          <w:i/>
          <w:sz w:val="20"/>
          <w:szCs w:val="20"/>
          <w:u w:val="single"/>
        </w:rPr>
        <w:t>Synthesis, characterization and antimicrobial activity of copper and zinc-doped hydroxyapatite nanopowders </w:t>
      </w:r>
    </w:p>
    <w:p w14:paraId="7875F4EE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APPLIED SURFACE SCIENCE,</w:t>
      </w:r>
      <w:r w:rsidRPr="00C12FF1">
        <w:rPr>
          <w:b/>
          <w:i/>
          <w:sz w:val="20"/>
          <w:szCs w:val="20"/>
        </w:rPr>
        <w:t xml:space="preserve"> 256 (20): 6083-6089 2010</w:t>
      </w:r>
    </w:p>
    <w:p w14:paraId="60425614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6BED34C6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04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Kiwi, J;</w:t>
        </w:r>
      </w:hyperlink>
      <w:r w:rsidRPr="00C12FF1">
        <w:rPr>
          <w:i/>
          <w:sz w:val="20"/>
          <w:szCs w:val="20"/>
        </w:rPr>
        <w:t xml:space="preserve"> </w:t>
      </w:r>
      <w:hyperlink r:id="rId405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Pulgarin, C</w:t>
        </w:r>
      </w:hyperlink>
    </w:p>
    <w:p w14:paraId="761B6CEC" w14:textId="28797CB0" w:rsidR="00A443C3" w:rsidRPr="0017438B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rStyle w:val="txtboldonly"/>
          <w:i/>
          <w:sz w:val="20"/>
          <w:szCs w:val="20"/>
          <w:u w:val="single"/>
        </w:rPr>
        <w:t>Innovative self-cleaning and bactericide textiles </w:t>
      </w:r>
      <w:r w:rsidR="0017438B">
        <w:rPr>
          <w:rStyle w:val="txtboldonly"/>
          <w:i/>
          <w:sz w:val="20"/>
          <w:szCs w:val="20"/>
          <w:u w:val="single"/>
        </w:rPr>
        <w:t>,</w:t>
      </w:r>
      <w:r w:rsidRPr="00C12FF1">
        <w:rPr>
          <w:b/>
          <w:i/>
          <w:iCs/>
          <w:sz w:val="20"/>
          <w:szCs w:val="20"/>
        </w:rPr>
        <w:t>CATALYSIS TODAY,</w:t>
      </w:r>
      <w:r w:rsidRPr="00C12FF1">
        <w:rPr>
          <w:b/>
          <w:i/>
          <w:sz w:val="20"/>
          <w:szCs w:val="20"/>
        </w:rPr>
        <w:t xml:space="preserve"> 151 (1-2): 2-7 2010</w:t>
      </w:r>
    </w:p>
    <w:p w14:paraId="152E972B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376A02CC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Mihailović, D; Šaponjić, Z; Radoičić, M; Radetić, T; Jovančić, P; Nedeljković, J; Radetić, M</w:t>
      </w:r>
    </w:p>
    <w:p w14:paraId="78FA0C18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Functionalization of polyester fabrics with alginates and TiO</w:t>
      </w: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  <w:vertAlign w:val="subscript"/>
        </w:rPr>
        <w:t>2</w:t>
      </w: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 xml:space="preserve"> nanoparticles </w:t>
      </w:r>
    </w:p>
    <w:p w14:paraId="2BAEF991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CARBOHYDRATE POLYMER,</w:t>
      </w:r>
      <w:r w:rsidRPr="00C12FF1">
        <w:rPr>
          <w:b/>
          <w:i/>
          <w:sz w:val="20"/>
          <w:szCs w:val="20"/>
        </w:rPr>
        <w:t xml:space="preserve"> 79 (3): 526-532 2010</w:t>
      </w:r>
    </w:p>
    <w:p w14:paraId="72A90B76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5A299B43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06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Gorenšek, M;</w:t>
        </w:r>
      </w:hyperlink>
      <w:r w:rsidRPr="00C12FF1">
        <w:rPr>
          <w:i/>
          <w:sz w:val="20"/>
          <w:szCs w:val="20"/>
        </w:rPr>
        <w:t xml:space="preserve"> </w:t>
      </w:r>
      <w:hyperlink r:id="rId407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Gorjanc, M;</w:t>
        </w:r>
      </w:hyperlink>
      <w:r w:rsidRPr="00C12FF1">
        <w:rPr>
          <w:i/>
          <w:sz w:val="20"/>
          <w:szCs w:val="20"/>
        </w:rPr>
        <w:t xml:space="preserve"> </w:t>
      </w:r>
      <w:hyperlink r:id="rId408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Bukošek, V;</w:t>
        </w:r>
      </w:hyperlink>
      <w:r w:rsidRPr="00C12FF1">
        <w:rPr>
          <w:i/>
          <w:sz w:val="20"/>
          <w:szCs w:val="20"/>
        </w:rPr>
        <w:t xml:space="preserve"> </w:t>
      </w:r>
      <w:hyperlink r:id="rId409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Kovač, J;</w:t>
        </w:r>
      </w:hyperlink>
      <w:r w:rsidRPr="00C12FF1">
        <w:rPr>
          <w:i/>
          <w:sz w:val="20"/>
          <w:szCs w:val="20"/>
        </w:rPr>
        <w:t xml:space="preserve"> </w:t>
      </w:r>
      <w:hyperlink r:id="rId410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Jovančić, P;</w:t>
        </w:r>
      </w:hyperlink>
      <w:r w:rsidRPr="00C12FF1">
        <w:rPr>
          <w:i/>
          <w:sz w:val="20"/>
          <w:szCs w:val="20"/>
        </w:rPr>
        <w:t xml:space="preserve"> </w:t>
      </w:r>
      <w:hyperlink r:id="rId41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Mihailović, D</w:t>
        </w:r>
      </w:hyperlink>
    </w:p>
    <w:p w14:paraId="09363AAD" w14:textId="77777777" w:rsidR="00A443C3" w:rsidRPr="00C12FF1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Functionalization of PET fabrics by corona and nano silver </w:t>
      </w:r>
    </w:p>
    <w:p w14:paraId="0075B074" w14:textId="77777777" w:rsidR="00A443C3" w:rsidRPr="00C12FF1" w:rsidRDefault="00A443C3" w:rsidP="00A443C3">
      <w:pPr>
        <w:rPr>
          <w:b/>
          <w:i/>
          <w:sz w:val="20"/>
          <w:szCs w:val="20"/>
        </w:rPr>
      </w:pPr>
      <w:hyperlink r:id="rId412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TEXTILE RESEARCH JOURNAL</w:t>
        </w:r>
      </w:hyperlink>
      <w:r w:rsidRPr="00C12FF1">
        <w:rPr>
          <w:b/>
          <w:i/>
          <w:iCs/>
          <w:sz w:val="20"/>
          <w:szCs w:val="20"/>
        </w:rPr>
        <w:t>,</w:t>
      </w:r>
      <w:r w:rsidRPr="00C12FF1">
        <w:rPr>
          <w:b/>
          <w:i/>
          <w:sz w:val="20"/>
          <w:szCs w:val="20"/>
        </w:rPr>
        <w:t xml:space="preserve"> 80 (3): 253-262 2010</w:t>
      </w:r>
    </w:p>
    <w:p w14:paraId="3DFF0F0F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7CF17FC6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Mejia, MI; Restrepo, G; Marin, JM, Sanjines, R; Pulgarin, C; Mielcz</w:t>
      </w:r>
      <w:r w:rsidR="00056D8F" w:rsidRPr="00C12FF1">
        <w:rPr>
          <w:i/>
          <w:sz w:val="20"/>
          <w:szCs w:val="20"/>
        </w:rPr>
        <w:t>arski, E; Mielczarski, J; Kiwi,</w:t>
      </w:r>
      <w:r w:rsidRPr="00C12FF1">
        <w:rPr>
          <w:i/>
          <w:sz w:val="20"/>
          <w:szCs w:val="20"/>
        </w:rPr>
        <w:t>J</w:t>
      </w:r>
    </w:p>
    <w:p w14:paraId="57BFC59D" w14:textId="77777777" w:rsidR="00A443C3" w:rsidRPr="00C12FF1" w:rsidRDefault="00A443C3" w:rsidP="00A443C3">
      <w:pPr>
        <w:rPr>
          <w:i/>
          <w:sz w:val="20"/>
          <w:szCs w:val="20"/>
        </w:rPr>
      </w:pPr>
      <w:hyperlink r:id="rId413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Magnetron-Sputtered Ag Surfaces. New Evidence for the Nature of the Ag Ions Intervening in Bacterial Inactivation</w:t>
        </w:r>
      </w:hyperlink>
    </w:p>
    <w:p w14:paraId="730D0D72" w14:textId="77777777" w:rsidR="00A443C3" w:rsidRPr="00C12FF1" w:rsidRDefault="00A443C3" w:rsidP="00A443C3">
      <w:pPr>
        <w:rPr>
          <w:rStyle w:val="databold1"/>
          <w:i/>
          <w:sz w:val="20"/>
          <w:szCs w:val="20"/>
        </w:rPr>
      </w:pPr>
      <w:r w:rsidRPr="00C12FF1">
        <w:rPr>
          <w:rStyle w:val="databold1"/>
          <w:i/>
          <w:sz w:val="20"/>
          <w:szCs w:val="20"/>
        </w:rPr>
        <w:t>ACS APPLIED MATERIALS &amp; INTERFACES,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2</w:t>
      </w:r>
      <w:r w:rsidRPr="00C12FF1">
        <w:rPr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1)</w:t>
      </w:r>
      <w:r w:rsidRPr="00C12FF1">
        <w:rPr>
          <w:i/>
          <w:sz w:val="20"/>
          <w:szCs w:val="20"/>
        </w:rPr>
        <w:t xml:space="preserve">: </w:t>
      </w:r>
      <w:r w:rsidRPr="00C12FF1">
        <w:rPr>
          <w:rStyle w:val="databold1"/>
          <w:i/>
          <w:sz w:val="20"/>
          <w:szCs w:val="20"/>
        </w:rPr>
        <w:t>230-235 2010</w:t>
      </w:r>
    </w:p>
    <w:p w14:paraId="56C9C074" w14:textId="77777777" w:rsidR="00A443C3" w:rsidRPr="00C12FF1" w:rsidRDefault="00A443C3" w:rsidP="00A443C3">
      <w:pPr>
        <w:rPr>
          <w:rStyle w:val="databold1"/>
          <w:i/>
          <w:sz w:val="20"/>
          <w:szCs w:val="20"/>
        </w:rPr>
      </w:pPr>
    </w:p>
    <w:p w14:paraId="14E90DAA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r w:rsidRPr="00C12FF1">
        <w:rPr>
          <w:i/>
          <w:sz w:val="20"/>
          <w:szCs w:val="20"/>
          <w:lang w:val="pt-BR"/>
        </w:rPr>
        <w:t>Coman, D; Oancea, S; Vrinceanu, N</w:t>
      </w:r>
    </w:p>
    <w:p w14:paraId="4BBDFF56" w14:textId="77777777" w:rsidR="00A443C3" w:rsidRPr="00C12FF1" w:rsidRDefault="00A443C3" w:rsidP="00A443C3">
      <w:pPr>
        <w:rPr>
          <w:i/>
          <w:sz w:val="20"/>
          <w:szCs w:val="20"/>
        </w:rPr>
      </w:pPr>
      <w:hyperlink r:id="rId414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Biofunctionalization of textile materials by antimicrobial treatments: a critical overview</w:t>
        </w:r>
      </w:hyperlink>
    </w:p>
    <w:p w14:paraId="52F95225" w14:textId="77777777" w:rsidR="00A443C3" w:rsidRPr="00C12FF1" w:rsidRDefault="00A443C3" w:rsidP="00A443C3">
      <w:pPr>
        <w:rPr>
          <w:rStyle w:val="databold1"/>
          <w:i/>
          <w:sz w:val="20"/>
          <w:szCs w:val="20"/>
        </w:rPr>
      </w:pPr>
      <w:r w:rsidRPr="00C12FF1">
        <w:rPr>
          <w:rStyle w:val="databold1"/>
          <w:i/>
          <w:sz w:val="20"/>
          <w:szCs w:val="20"/>
        </w:rPr>
        <w:t>ROMANIAN BIOTECHNOLOGICAL LETTERS,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15</w:t>
      </w:r>
      <w:r w:rsidRPr="00C12FF1">
        <w:rPr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1):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4913-4921</w:t>
      </w:r>
      <w:r w:rsidRPr="00C12FF1">
        <w:rPr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2010</w:t>
      </w:r>
    </w:p>
    <w:p w14:paraId="41D12F5B" w14:textId="77777777" w:rsidR="00A443C3" w:rsidRPr="00C12FF1" w:rsidRDefault="00A443C3" w:rsidP="00A443C3">
      <w:pPr>
        <w:rPr>
          <w:rStyle w:val="databold1"/>
          <w:i/>
          <w:sz w:val="20"/>
          <w:szCs w:val="20"/>
        </w:rPr>
      </w:pPr>
    </w:p>
    <w:p w14:paraId="11128EB4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41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Gorenšek, M.</w:t>
        </w:r>
      </w:hyperlink>
      <w:r w:rsidRPr="00C12FF1">
        <w:rPr>
          <w:i/>
          <w:sz w:val="20"/>
          <w:szCs w:val="20"/>
        </w:rPr>
        <w:t xml:space="preserve">, </w:t>
      </w:r>
      <w:hyperlink r:id="rId416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Gorjanc, M.</w:t>
        </w:r>
      </w:hyperlink>
      <w:r w:rsidRPr="00C12FF1">
        <w:rPr>
          <w:i/>
          <w:sz w:val="20"/>
          <w:szCs w:val="20"/>
        </w:rPr>
        <w:t xml:space="preserve">, </w:t>
      </w:r>
      <w:hyperlink r:id="rId417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Bukošek, V.</w:t>
        </w:r>
      </w:hyperlink>
      <w:r w:rsidRPr="00C12FF1">
        <w:rPr>
          <w:i/>
          <w:sz w:val="20"/>
          <w:szCs w:val="20"/>
        </w:rPr>
        <w:t xml:space="preserve">, </w:t>
      </w:r>
      <w:hyperlink r:id="rId418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Kovač, J.</w:t>
        </w:r>
      </w:hyperlink>
      <w:r w:rsidRPr="00C12FF1">
        <w:rPr>
          <w:i/>
          <w:sz w:val="20"/>
          <w:szCs w:val="20"/>
        </w:rPr>
        <w:t xml:space="preserve">, </w:t>
      </w:r>
      <w:hyperlink r:id="rId41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Petrović, Z.</w:t>
        </w:r>
      </w:hyperlink>
      <w:r w:rsidRPr="00C12FF1">
        <w:rPr>
          <w:i/>
          <w:sz w:val="20"/>
          <w:szCs w:val="20"/>
        </w:rPr>
        <w:t xml:space="preserve">, </w:t>
      </w:r>
      <w:hyperlink r:id="rId42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Puač, N.</w:t>
        </w:r>
      </w:hyperlink>
    </w:p>
    <w:p w14:paraId="1D0C4021" w14:textId="77777777" w:rsidR="0017438B" w:rsidRDefault="00A443C3" w:rsidP="00A443C3">
      <w:pPr>
        <w:rPr>
          <w:rStyle w:val="bold1"/>
          <w:i/>
          <w:sz w:val="20"/>
          <w:szCs w:val="20"/>
        </w:rPr>
      </w:pPr>
      <w:hyperlink r:id="rId421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Functionalization of polyester fabric by Ar/N2 plasma and silver</w:t>
        </w:r>
      </w:hyperlink>
      <w:r w:rsidR="0017438B">
        <w:rPr>
          <w:rStyle w:val="bold1"/>
          <w:i/>
          <w:sz w:val="20"/>
          <w:szCs w:val="20"/>
        </w:rPr>
        <w:t>,</w:t>
      </w:r>
    </w:p>
    <w:p w14:paraId="67D7B835" w14:textId="59AEAC13" w:rsidR="00A443C3" w:rsidRPr="0017438B" w:rsidRDefault="00A443C3" w:rsidP="00A443C3">
      <w:pPr>
        <w:rPr>
          <w:b/>
          <w:bCs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 xml:space="preserve">TEXTILE RESEARCH JOURNAL, </w:t>
      </w:r>
      <w:r w:rsidRPr="00C12FF1">
        <w:rPr>
          <w:b/>
          <w:i/>
          <w:sz w:val="20"/>
          <w:szCs w:val="20"/>
        </w:rPr>
        <w:t>80 (16): 1633-1642 2010</w:t>
      </w:r>
    </w:p>
    <w:p w14:paraId="59C2B7D9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1E13DD9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22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Torres, A</w:t>
        </w:r>
      </w:hyperlink>
      <w:r w:rsidRPr="00C12FF1">
        <w:rPr>
          <w:i/>
          <w:sz w:val="20"/>
          <w:szCs w:val="20"/>
        </w:rPr>
        <w:t xml:space="preserve">; </w:t>
      </w:r>
      <w:hyperlink r:id="rId423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Ruales, C</w:t>
        </w:r>
      </w:hyperlink>
      <w:r w:rsidRPr="00C12FF1">
        <w:rPr>
          <w:i/>
          <w:sz w:val="20"/>
          <w:szCs w:val="20"/>
        </w:rPr>
        <w:t xml:space="preserve">; </w:t>
      </w:r>
      <w:hyperlink r:id="rId42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Pulgarin, C</w:t>
        </w:r>
      </w:hyperlink>
      <w:r w:rsidRPr="00C12FF1">
        <w:rPr>
          <w:i/>
          <w:sz w:val="20"/>
          <w:szCs w:val="20"/>
        </w:rPr>
        <w:t xml:space="preserve">; </w:t>
      </w:r>
      <w:hyperlink r:id="rId425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Aimable, A</w:t>
        </w:r>
      </w:hyperlink>
      <w:r w:rsidRPr="00C12FF1">
        <w:rPr>
          <w:i/>
          <w:sz w:val="20"/>
          <w:szCs w:val="20"/>
        </w:rPr>
        <w:t xml:space="preserve">; </w:t>
      </w:r>
      <w:hyperlink r:id="rId426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Bowen, P</w:t>
        </w:r>
      </w:hyperlink>
      <w:r w:rsidRPr="00C12FF1">
        <w:rPr>
          <w:i/>
          <w:sz w:val="20"/>
          <w:szCs w:val="20"/>
        </w:rPr>
        <w:t xml:space="preserve">; </w:t>
      </w:r>
      <w:hyperlink r:id="rId427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Sarria, V</w:t>
        </w:r>
      </w:hyperlink>
      <w:r w:rsidRPr="00C12FF1">
        <w:rPr>
          <w:i/>
          <w:sz w:val="20"/>
          <w:szCs w:val="20"/>
        </w:rPr>
        <w:t>; Kiwi, J</w:t>
      </w:r>
    </w:p>
    <w:p w14:paraId="7B27E66E" w14:textId="77777777" w:rsidR="00A443C3" w:rsidRPr="00C12FF1" w:rsidRDefault="00A443C3" w:rsidP="00A443C3">
      <w:pPr>
        <w:jc w:val="both"/>
        <w:rPr>
          <w:b/>
          <w:i/>
          <w:sz w:val="20"/>
          <w:szCs w:val="20"/>
          <w:u w:val="single"/>
        </w:rPr>
      </w:pPr>
      <w:hyperlink r:id="rId428" w:history="1">
        <w:r w:rsidRPr="00C12FF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Innovative High-Surface-Area CuO Pretreated Cotton Effective in Bacterial Inactivation under Visible Light</w:t>
        </w:r>
      </w:hyperlink>
    </w:p>
    <w:p w14:paraId="44BFF33C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rStyle w:val="databold1"/>
          <w:i/>
          <w:sz w:val="20"/>
          <w:szCs w:val="20"/>
        </w:rPr>
        <w:t>ACS APPLIED MATERIALS &amp; INTERFACES,</w:t>
      </w:r>
      <w:r w:rsidRPr="00C12FF1">
        <w:rPr>
          <w:b/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 xml:space="preserve">2 </w:t>
      </w:r>
      <w:r w:rsidRPr="00C12FF1">
        <w:rPr>
          <w:b/>
          <w:i/>
          <w:sz w:val="20"/>
          <w:szCs w:val="20"/>
        </w:rPr>
        <w:t>(</w:t>
      </w:r>
      <w:r w:rsidRPr="00C12FF1">
        <w:rPr>
          <w:rStyle w:val="databold1"/>
          <w:i/>
          <w:sz w:val="20"/>
          <w:szCs w:val="20"/>
        </w:rPr>
        <w:t>9)</w:t>
      </w:r>
      <w:r w:rsidRPr="00C12FF1">
        <w:rPr>
          <w:b/>
          <w:i/>
          <w:sz w:val="20"/>
          <w:szCs w:val="20"/>
        </w:rPr>
        <w:t xml:space="preserve">: </w:t>
      </w:r>
      <w:r w:rsidRPr="00C12FF1">
        <w:rPr>
          <w:rStyle w:val="databold1"/>
          <w:i/>
          <w:sz w:val="20"/>
          <w:szCs w:val="20"/>
        </w:rPr>
        <w:t>2547-2552</w:t>
      </w:r>
      <w:r w:rsidRPr="00C12FF1">
        <w:rPr>
          <w:b/>
          <w:i/>
          <w:sz w:val="20"/>
          <w:szCs w:val="20"/>
        </w:rPr>
        <w:t xml:space="preserve"> </w:t>
      </w:r>
      <w:r w:rsidRPr="00C12FF1">
        <w:rPr>
          <w:rStyle w:val="databold1"/>
          <w:i/>
          <w:sz w:val="20"/>
          <w:szCs w:val="20"/>
        </w:rPr>
        <w:t>2010</w:t>
      </w:r>
      <w:r w:rsidRPr="00C12FF1">
        <w:rPr>
          <w:b/>
          <w:i/>
          <w:sz w:val="20"/>
          <w:szCs w:val="20"/>
        </w:rPr>
        <w:t xml:space="preserve">  </w:t>
      </w:r>
    </w:p>
    <w:p w14:paraId="12E32695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2F4BD72E" w14:textId="77777777" w:rsidR="00A443C3" w:rsidRPr="00C12FF1" w:rsidRDefault="00A443C3" w:rsidP="00C365DE">
      <w:pPr>
        <w:pStyle w:val="txttitle"/>
        <w:numPr>
          <w:ilvl w:val="0"/>
          <w:numId w:val="1"/>
        </w:numPr>
        <w:jc w:val="both"/>
        <w:rPr>
          <w:i/>
          <w:sz w:val="20"/>
          <w:szCs w:val="20"/>
        </w:rPr>
      </w:pPr>
      <w:hyperlink r:id="rId42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Gorjanc, M</w:t>
        </w:r>
      </w:hyperlink>
      <w:r w:rsidRPr="00C12FF1">
        <w:rPr>
          <w:i/>
          <w:sz w:val="20"/>
          <w:szCs w:val="20"/>
        </w:rPr>
        <w:t xml:space="preserve">; </w:t>
      </w:r>
      <w:hyperlink r:id="rId43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Bukošek, V</w:t>
        </w:r>
      </w:hyperlink>
      <w:r w:rsidRPr="00C12FF1">
        <w:rPr>
          <w:i/>
          <w:sz w:val="20"/>
          <w:szCs w:val="20"/>
        </w:rPr>
        <w:t xml:space="preserve">; </w:t>
      </w:r>
      <w:hyperlink r:id="rId431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Gorenšek, M</w:t>
        </w:r>
      </w:hyperlink>
      <w:r w:rsidRPr="00C12FF1">
        <w:rPr>
          <w:i/>
          <w:sz w:val="20"/>
          <w:szCs w:val="20"/>
        </w:rPr>
        <w:t xml:space="preserve">; </w:t>
      </w:r>
      <w:hyperlink r:id="rId43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Mozetič, M</w:t>
        </w:r>
      </w:hyperlink>
    </w:p>
    <w:p w14:paraId="667E6246" w14:textId="0E2AA856" w:rsidR="00A443C3" w:rsidRPr="0017438B" w:rsidRDefault="00A443C3" w:rsidP="00A443C3">
      <w:pPr>
        <w:pStyle w:val="txttitle"/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CF4 plasma and silver functionalized  cotton</w:t>
      </w:r>
      <w:r w:rsidR="0017438B">
        <w:rPr>
          <w:i/>
          <w:sz w:val="20"/>
          <w:szCs w:val="20"/>
          <w:u w:val="single"/>
        </w:rPr>
        <w:t>,</w:t>
      </w:r>
      <w:hyperlink r:id="rId433" w:history="1">
        <w:r w:rsidRPr="00C12FF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TEXTILE RESEARCH JOURNAL,</w:t>
        </w:r>
        <w:r w:rsidRPr="00C12FF1">
          <w:rPr>
            <w:rStyle w:val="Hyperlink"/>
            <w:b/>
            <w:i/>
            <w:iCs/>
            <w:color w:val="auto"/>
            <w:sz w:val="20"/>
            <w:szCs w:val="20"/>
          </w:rPr>
          <w:t xml:space="preserve"> </w:t>
        </w:r>
      </w:hyperlink>
      <w:r w:rsidRPr="00C12FF1">
        <w:rPr>
          <w:b/>
          <w:i/>
          <w:sz w:val="20"/>
          <w:szCs w:val="20"/>
        </w:rPr>
        <w:t xml:space="preserve"> 80 (20): 2204-2213 2010</w:t>
      </w:r>
    </w:p>
    <w:p w14:paraId="198D13E3" w14:textId="77777777" w:rsidR="009B4930" w:rsidRPr="00C12FF1" w:rsidRDefault="009B4930" w:rsidP="00A443C3">
      <w:pPr>
        <w:pStyle w:val="txttitle"/>
        <w:rPr>
          <w:b/>
          <w:i/>
          <w:sz w:val="20"/>
          <w:szCs w:val="20"/>
        </w:rPr>
      </w:pPr>
    </w:p>
    <w:p w14:paraId="5440B9FD" w14:textId="77777777" w:rsidR="009B4930" w:rsidRPr="00C12FF1" w:rsidRDefault="009B4930" w:rsidP="00C365DE">
      <w:pPr>
        <w:pStyle w:val="txttitle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lang w:val="sr-Latn-RS"/>
        </w:rPr>
        <w:t>Mao, J.Y; Belcher, AM; Van Vliet, KJ</w:t>
      </w:r>
    </w:p>
    <w:p w14:paraId="522C0689" w14:textId="77777777" w:rsidR="009B4930" w:rsidRPr="00C12FF1" w:rsidRDefault="009B4930" w:rsidP="009B4930">
      <w:pPr>
        <w:pStyle w:val="txttitle"/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Genetically engineered phage fibers and coatings for antibacterial applications</w:t>
      </w:r>
    </w:p>
    <w:p w14:paraId="7E03979F" w14:textId="77777777" w:rsidR="009B4930" w:rsidRPr="00C12FF1" w:rsidRDefault="009B4930" w:rsidP="009B4930">
      <w:pPr>
        <w:pStyle w:val="txttitle"/>
        <w:rPr>
          <w:b/>
          <w:i/>
          <w:sz w:val="20"/>
          <w:szCs w:val="20"/>
          <w:lang w:val="sr-Latn-RS"/>
        </w:rPr>
      </w:pPr>
      <w:r w:rsidRPr="00C12FF1">
        <w:rPr>
          <w:b/>
          <w:i/>
          <w:iCs/>
          <w:sz w:val="20"/>
          <w:szCs w:val="20"/>
          <w:lang w:val="sr-Latn-RS"/>
        </w:rPr>
        <w:t xml:space="preserve">ADVANCED FUNCTIONAL MATERIALS, </w:t>
      </w:r>
      <w:r w:rsidRPr="00C12FF1">
        <w:rPr>
          <w:b/>
          <w:i/>
          <w:sz w:val="20"/>
          <w:szCs w:val="20"/>
          <w:lang w:val="sr-Latn-RS"/>
        </w:rPr>
        <w:t xml:space="preserve"> </w:t>
      </w:r>
      <w:r w:rsidRPr="00C12FF1">
        <w:rPr>
          <w:b/>
          <w:i/>
          <w:iCs/>
          <w:sz w:val="20"/>
          <w:szCs w:val="20"/>
          <w:lang w:val="sr-Latn-RS"/>
        </w:rPr>
        <w:t>20</w:t>
      </w:r>
      <w:r w:rsidRPr="00C12FF1">
        <w:rPr>
          <w:b/>
          <w:i/>
          <w:sz w:val="20"/>
          <w:szCs w:val="20"/>
          <w:lang w:val="sr-Latn-RS"/>
        </w:rPr>
        <w:t>(2):209-214 2010</w:t>
      </w:r>
    </w:p>
    <w:p w14:paraId="6ADCB781" w14:textId="77777777" w:rsidR="00C72052" w:rsidRPr="00C12FF1" w:rsidRDefault="00C72052" w:rsidP="009B4930">
      <w:pPr>
        <w:pStyle w:val="txttitle"/>
        <w:rPr>
          <w:b/>
          <w:i/>
          <w:sz w:val="20"/>
          <w:szCs w:val="20"/>
          <w:lang w:val="sr-Latn-RS"/>
        </w:rPr>
      </w:pPr>
    </w:p>
    <w:p w14:paraId="3078BCBC" w14:textId="77777777" w:rsidR="00C72052" w:rsidRPr="00C12FF1" w:rsidRDefault="00C72052" w:rsidP="00C365DE">
      <w:pPr>
        <w:pStyle w:val="txttitle"/>
        <w:numPr>
          <w:ilvl w:val="0"/>
          <w:numId w:val="1"/>
        </w:numPr>
        <w:rPr>
          <w:i/>
          <w:sz w:val="20"/>
          <w:szCs w:val="20"/>
          <w:lang w:val="en"/>
        </w:rPr>
      </w:pPr>
      <w:r w:rsidRPr="00C12FF1">
        <w:rPr>
          <w:i/>
          <w:sz w:val="20"/>
          <w:szCs w:val="20"/>
          <w:lang w:val="sr-Latn-RS"/>
        </w:rPr>
        <w:t xml:space="preserve">Petrović, Z Lj; </w:t>
      </w:r>
      <w:hyperlink r:id="rId434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Maguire</w:t>
        </w:r>
      </w:hyperlink>
      <w:r w:rsidRPr="00C12FF1">
        <w:rPr>
          <w:i/>
          <w:sz w:val="20"/>
          <w:szCs w:val="20"/>
          <w:lang w:val="en"/>
        </w:rPr>
        <w:t xml:space="preserve">, P; </w:t>
      </w:r>
      <w:hyperlink r:id="rId435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Radmilović-Radjenović</w:t>
        </w:r>
      </w:hyperlink>
      <w:r w:rsidRPr="00C12FF1">
        <w:rPr>
          <w:i/>
          <w:sz w:val="20"/>
          <w:szCs w:val="20"/>
          <w:lang w:val="en"/>
        </w:rPr>
        <w:t xml:space="preserve">,M; </w:t>
      </w:r>
      <w:hyperlink r:id="rId436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Radetić</w:t>
        </w:r>
      </w:hyperlink>
      <w:r w:rsidRPr="00C12FF1">
        <w:rPr>
          <w:i/>
          <w:sz w:val="20"/>
          <w:szCs w:val="20"/>
          <w:lang w:val="en"/>
        </w:rPr>
        <w:t xml:space="preserve">,M; </w:t>
      </w:r>
      <w:hyperlink r:id="rId437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Puač</w:t>
        </w:r>
      </w:hyperlink>
      <w:r w:rsidRPr="00C12FF1">
        <w:rPr>
          <w:i/>
          <w:sz w:val="20"/>
          <w:szCs w:val="20"/>
          <w:lang w:val="en"/>
        </w:rPr>
        <w:t xml:space="preserve">, N; </w:t>
      </w:r>
      <w:hyperlink r:id="rId438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Marić</w:t>
        </w:r>
      </w:hyperlink>
      <w:r w:rsidRPr="00C12FF1">
        <w:rPr>
          <w:i/>
          <w:sz w:val="20"/>
          <w:szCs w:val="20"/>
          <w:lang w:val="en"/>
        </w:rPr>
        <w:t xml:space="preserve">, D; </w:t>
      </w:r>
      <w:hyperlink r:id="rId439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Mahony</w:t>
        </w:r>
      </w:hyperlink>
      <w:r w:rsidRPr="00C12FF1">
        <w:rPr>
          <w:i/>
          <w:sz w:val="20"/>
          <w:szCs w:val="20"/>
          <w:lang w:val="en"/>
        </w:rPr>
        <w:t xml:space="preserve">,C; </w:t>
      </w:r>
      <w:hyperlink r:id="rId440" w:history="1">
        <w:r w:rsidRPr="00C12FF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Malović</w:t>
        </w:r>
      </w:hyperlink>
      <w:r w:rsidRPr="00C12FF1">
        <w:rPr>
          <w:i/>
          <w:sz w:val="20"/>
          <w:szCs w:val="20"/>
          <w:lang w:val="sr-Latn-RS"/>
        </w:rPr>
        <w:t>, G</w:t>
      </w:r>
      <w:r w:rsidRPr="00C12FF1">
        <w:rPr>
          <w:i/>
          <w:sz w:val="20"/>
          <w:szCs w:val="20"/>
          <w:lang w:val="en"/>
        </w:rPr>
        <w:t xml:space="preserve"> </w:t>
      </w:r>
    </w:p>
    <w:p w14:paraId="05079F4E" w14:textId="49B21209" w:rsidR="00C72052" w:rsidRPr="00034D84" w:rsidRDefault="00C72052" w:rsidP="00C72052">
      <w:pPr>
        <w:pStyle w:val="txttitle"/>
        <w:rPr>
          <w:i/>
          <w:sz w:val="20"/>
          <w:szCs w:val="20"/>
          <w:lang w:val="sr-Latn-RS"/>
        </w:rPr>
      </w:pPr>
      <w:r w:rsidRPr="00C12FF1">
        <w:rPr>
          <w:i/>
          <w:sz w:val="20"/>
          <w:szCs w:val="20"/>
          <w:u w:val="single"/>
          <w:lang w:val="sr-Latn-RS"/>
        </w:rPr>
        <w:t>On Application of Plasmas in Nanotechnologies</w:t>
      </w:r>
      <w:r w:rsidR="00034D84">
        <w:rPr>
          <w:i/>
          <w:sz w:val="20"/>
          <w:szCs w:val="20"/>
          <w:lang w:val="sr-Latn-RS"/>
        </w:rPr>
        <w:t xml:space="preserve">, </w:t>
      </w:r>
      <w:r w:rsidRPr="00C12FF1">
        <w:rPr>
          <w:b/>
          <w:i/>
          <w:iCs/>
          <w:sz w:val="20"/>
          <w:szCs w:val="20"/>
          <w:lang w:val="sr-Latn-RS"/>
        </w:rPr>
        <w:t>NANOTECHNOLOGY FOR ELECTRONICS, PHOTONICS, AND RENEWABLE ENERGY, SPRINGER, NEW YORK,</w:t>
      </w:r>
      <w:r w:rsidRPr="00C12FF1">
        <w:rPr>
          <w:b/>
          <w:i/>
          <w:sz w:val="20"/>
          <w:szCs w:val="20"/>
          <w:lang w:val="sr-Latn-RS"/>
        </w:rPr>
        <w:t xml:space="preserve"> 85-130 2010</w:t>
      </w:r>
    </w:p>
    <w:p w14:paraId="10772983" w14:textId="77777777" w:rsidR="00A443C3" w:rsidRPr="00C12FF1" w:rsidRDefault="00A443C3" w:rsidP="00A443C3">
      <w:pPr>
        <w:rPr>
          <w:rStyle w:val="bold1"/>
          <w:b w:val="0"/>
          <w:i/>
          <w:sz w:val="20"/>
          <w:szCs w:val="20"/>
        </w:rPr>
      </w:pPr>
    </w:p>
    <w:p w14:paraId="46804694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41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Chattopadhyay, DP;</w:t>
        </w:r>
      </w:hyperlink>
      <w:r w:rsidRPr="00C12FF1">
        <w:rPr>
          <w:i/>
          <w:sz w:val="20"/>
          <w:szCs w:val="20"/>
        </w:rPr>
        <w:t xml:space="preserve"> </w:t>
      </w:r>
      <w:hyperlink r:id="rId442" w:tooltip="Search for all articles by this author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Patel, BH</w:t>
        </w:r>
      </w:hyperlink>
    </w:p>
    <w:p w14:paraId="42207A40" w14:textId="77777777" w:rsidR="00A443C3" w:rsidRPr="00C12FF1" w:rsidRDefault="00A443C3" w:rsidP="00A443C3">
      <w:pPr>
        <w:rPr>
          <w:rStyle w:val="txtboldonly1"/>
          <w:rFonts w:ascii="Times New Roman" w:hAnsi="Times New Roman"/>
          <w:b w:val="0"/>
          <w:i/>
          <w:color w:val="auto"/>
          <w:u w:val="single"/>
        </w:rPr>
      </w:pPr>
      <w:r w:rsidRPr="00C12FF1">
        <w:rPr>
          <w:rStyle w:val="txtboldonly1"/>
          <w:rFonts w:ascii="Times New Roman" w:hAnsi="Times New Roman"/>
          <w:b w:val="0"/>
          <w:i/>
          <w:color w:val="auto"/>
          <w:u w:val="single"/>
        </w:rPr>
        <w:t>Improvement in physical and dyeing properties of natural fibres through pre-treatment with silver nanoparticles </w:t>
      </w:r>
    </w:p>
    <w:p w14:paraId="72FEC4F6" w14:textId="77777777" w:rsidR="00A443C3" w:rsidRPr="00C12FF1" w:rsidRDefault="00A443C3" w:rsidP="00A443C3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INDIAN JOURNAL OF FIBRE AND TEXTILE RESEARCH,</w:t>
      </w:r>
      <w:r w:rsidRPr="00C12FF1">
        <w:rPr>
          <w:b/>
          <w:i/>
          <w:sz w:val="20"/>
          <w:szCs w:val="20"/>
        </w:rPr>
        <w:t xml:space="preserve"> 34 (4): 368-373 2009</w:t>
      </w:r>
    </w:p>
    <w:p w14:paraId="7BED0C45" w14:textId="77777777" w:rsidR="00A443C3" w:rsidRPr="009B4FC3" w:rsidRDefault="00A443C3" w:rsidP="00A443C3">
      <w:pPr>
        <w:rPr>
          <w:b/>
          <w:sz w:val="22"/>
          <w:szCs w:val="22"/>
        </w:rPr>
      </w:pPr>
    </w:p>
    <w:p w14:paraId="4FFCB7FD" w14:textId="77777777" w:rsidR="00A443C3" w:rsidRPr="00C12FF1" w:rsidRDefault="00AF29D9" w:rsidP="00A443C3">
      <w:pPr>
        <w:autoSpaceDE w:val="0"/>
        <w:autoSpaceDN w:val="0"/>
        <w:adjustRightInd w:val="0"/>
        <w:jc w:val="both"/>
        <w:rPr>
          <w:b/>
          <w:color w:val="993366"/>
          <w:sz w:val="22"/>
          <w:szCs w:val="22"/>
        </w:rPr>
      </w:pPr>
      <w:r>
        <w:rPr>
          <w:b/>
          <w:color w:val="993366"/>
        </w:rPr>
        <w:t>12</w:t>
      </w:r>
      <w:r w:rsidR="00A443C3" w:rsidRPr="005324EE">
        <w:rPr>
          <w:b/>
          <w:color w:val="993366"/>
        </w:rPr>
        <w:t>.</w:t>
      </w:r>
      <w:r w:rsidR="00A443C3" w:rsidRPr="005324EE">
        <w:rPr>
          <w:color w:val="993366"/>
          <w:lang w:val="sl-SI"/>
        </w:rPr>
        <w:t xml:space="preserve"> </w:t>
      </w:r>
      <w:r w:rsidR="00A443C3" w:rsidRPr="00C12FF1">
        <w:rPr>
          <w:color w:val="993366"/>
          <w:sz w:val="22"/>
          <w:szCs w:val="22"/>
          <w:lang w:val="sl-SI"/>
        </w:rPr>
        <w:t>Vukovi</w:t>
      </w:r>
      <w:r w:rsidR="00A443C3" w:rsidRPr="00C12FF1">
        <w:rPr>
          <w:color w:val="993366"/>
          <w:sz w:val="22"/>
          <w:szCs w:val="22"/>
        </w:rPr>
        <w:t>ć, J; Pergal, M; Jovanović, S;</w:t>
      </w:r>
      <w:r w:rsidR="00A443C3" w:rsidRPr="00C12FF1">
        <w:rPr>
          <w:b/>
          <w:color w:val="993366"/>
          <w:sz w:val="22"/>
          <w:szCs w:val="22"/>
        </w:rPr>
        <w:t xml:space="preserve"> Vodnik, V</w:t>
      </w:r>
    </w:p>
    <w:p w14:paraId="706C0DE6" w14:textId="25F2AA61" w:rsidR="00A443C3" w:rsidRPr="00034D84" w:rsidRDefault="00A443C3" w:rsidP="00A443C3">
      <w:pPr>
        <w:autoSpaceDE w:val="0"/>
        <w:autoSpaceDN w:val="0"/>
        <w:adjustRightInd w:val="0"/>
        <w:jc w:val="both"/>
        <w:rPr>
          <w:i/>
          <w:color w:val="993366"/>
          <w:sz w:val="22"/>
          <w:szCs w:val="22"/>
          <w:u w:val="single"/>
        </w:rPr>
      </w:pPr>
      <w:r w:rsidRPr="00C12FF1">
        <w:rPr>
          <w:i/>
          <w:color w:val="993366"/>
          <w:sz w:val="22"/>
          <w:szCs w:val="22"/>
          <w:u w:val="single"/>
        </w:rPr>
        <w:t>Crosslinked polyurethanes based on hyperbranched polymers</w:t>
      </w:r>
      <w:r w:rsidR="00034D84">
        <w:rPr>
          <w:i/>
          <w:color w:val="993366"/>
          <w:sz w:val="22"/>
          <w:szCs w:val="22"/>
          <w:u w:val="single"/>
        </w:rPr>
        <w:t xml:space="preserve">, </w:t>
      </w:r>
      <w:r w:rsidRPr="00C12FF1">
        <w:rPr>
          <w:rStyle w:val="bold1"/>
          <w:color w:val="993366"/>
          <w:sz w:val="22"/>
          <w:szCs w:val="22"/>
        </w:rPr>
        <w:t>HEMIJSKA INDUSTRIJA</w:t>
      </w:r>
      <w:r w:rsidRPr="00C12FF1">
        <w:rPr>
          <w:color w:val="993366"/>
          <w:sz w:val="22"/>
          <w:szCs w:val="22"/>
        </w:rPr>
        <w:t xml:space="preserve">, </w:t>
      </w:r>
      <w:r w:rsidRPr="00C12FF1">
        <w:rPr>
          <w:b/>
          <w:color w:val="993366"/>
          <w:sz w:val="22"/>
          <w:szCs w:val="22"/>
        </w:rPr>
        <w:t>62 (6): 353-359 2008</w:t>
      </w:r>
    </w:p>
    <w:p w14:paraId="7C5E3480" w14:textId="77777777" w:rsidR="00A443C3" w:rsidRPr="00C12FF1" w:rsidRDefault="00A443C3" w:rsidP="00A443C3">
      <w:pPr>
        <w:rPr>
          <w:b/>
          <w:sz w:val="22"/>
          <w:szCs w:val="22"/>
        </w:rPr>
      </w:pPr>
      <w:r w:rsidRPr="00C12FF1">
        <w:rPr>
          <w:b/>
          <w:sz w:val="22"/>
          <w:szCs w:val="22"/>
        </w:rPr>
        <w:t xml:space="preserve"> </w:t>
      </w:r>
    </w:p>
    <w:p w14:paraId="4D9D6B41" w14:textId="77777777" w:rsidR="000676D3" w:rsidRDefault="000676D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0676D3">
        <w:rPr>
          <w:i/>
          <w:sz w:val="20"/>
          <w:szCs w:val="20"/>
        </w:rPr>
        <w:t>Pajović, S</w:t>
      </w:r>
      <w:r>
        <w:rPr>
          <w:i/>
          <w:sz w:val="20"/>
          <w:szCs w:val="20"/>
        </w:rPr>
        <w:t>;</w:t>
      </w:r>
      <w:r w:rsidRPr="000676D3">
        <w:rPr>
          <w:i/>
          <w:sz w:val="20"/>
          <w:szCs w:val="20"/>
        </w:rPr>
        <w:t xml:space="preserve"> Radičević, B</w:t>
      </w:r>
      <w:r>
        <w:rPr>
          <w:i/>
          <w:sz w:val="20"/>
          <w:szCs w:val="20"/>
        </w:rPr>
        <w:t>;…&amp;</w:t>
      </w:r>
      <w:r w:rsidRPr="000676D3">
        <w:rPr>
          <w:i/>
          <w:sz w:val="20"/>
          <w:szCs w:val="20"/>
        </w:rPr>
        <w:t xml:space="preserve"> Perić, J</w:t>
      </w:r>
    </w:p>
    <w:p w14:paraId="5C1A3BA6" w14:textId="79D66E38" w:rsidR="000676D3" w:rsidRDefault="000676D3" w:rsidP="000676D3">
      <w:pPr>
        <w:rPr>
          <w:b/>
          <w:bCs/>
          <w:i/>
          <w:sz w:val="20"/>
          <w:szCs w:val="20"/>
        </w:rPr>
      </w:pPr>
      <w:r w:rsidRPr="00B64DB1">
        <w:rPr>
          <w:i/>
          <w:sz w:val="20"/>
          <w:szCs w:val="20"/>
          <w:u w:val="single"/>
        </w:rPr>
        <w:t>Acoustic properties of highly elastic polyurethane foam vapen HR 3744</w:t>
      </w:r>
      <w:r w:rsidRPr="000676D3">
        <w:rPr>
          <w:i/>
          <w:sz w:val="20"/>
          <w:szCs w:val="20"/>
        </w:rPr>
        <w:t xml:space="preserve">. </w:t>
      </w:r>
      <w:r w:rsidRPr="00B64DB1">
        <w:rPr>
          <w:b/>
          <w:bCs/>
          <w:i/>
          <w:sz w:val="20"/>
          <w:szCs w:val="20"/>
        </w:rPr>
        <w:t xml:space="preserve">Journal of Production Engineering, </w:t>
      </w:r>
      <w:r w:rsidR="00B64DB1" w:rsidRPr="00B64DB1">
        <w:rPr>
          <w:b/>
          <w:bCs/>
          <w:i/>
          <w:sz w:val="20"/>
          <w:szCs w:val="20"/>
        </w:rPr>
        <w:t>26:</w:t>
      </w:r>
      <w:r w:rsidRPr="00B64DB1">
        <w:rPr>
          <w:b/>
          <w:bCs/>
          <w:i/>
          <w:sz w:val="20"/>
          <w:szCs w:val="20"/>
        </w:rPr>
        <w:t>13-18</w:t>
      </w:r>
      <w:r w:rsidR="00B64DB1" w:rsidRPr="00B64DB1">
        <w:rPr>
          <w:b/>
          <w:bCs/>
          <w:i/>
          <w:sz w:val="20"/>
          <w:szCs w:val="20"/>
        </w:rPr>
        <w:t xml:space="preserve"> 2023</w:t>
      </w:r>
    </w:p>
    <w:p w14:paraId="29D8989B" w14:textId="77777777" w:rsidR="00B64DB1" w:rsidRDefault="00B64DB1" w:rsidP="000676D3">
      <w:pPr>
        <w:rPr>
          <w:i/>
          <w:sz w:val="20"/>
          <w:szCs w:val="20"/>
        </w:rPr>
      </w:pPr>
    </w:p>
    <w:p w14:paraId="45110DC2" w14:textId="0754D273" w:rsidR="004734E3" w:rsidRPr="00C12FF1" w:rsidRDefault="004734E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Dejan, K</w:t>
      </w:r>
    </w:p>
    <w:p w14:paraId="3A499DAC" w14:textId="77777777" w:rsidR="004734E3" w:rsidRPr="00C12FF1" w:rsidRDefault="004734E3" w:rsidP="004734E3">
      <w:pPr>
        <w:rPr>
          <w:i/>
          <w:sz w:val="20"/>
          <w:szCs w:val="20"/>
        </w:rPr>
      </w:pPr>
      <w:r w:rsidRPr="00C12FF1">
        <w:rPr>
          <w:i/>
          <w:sz w:val="20"/>
          <w:szCs w:val="20"/>
          <w:u w:val="single"/>
        </w:rPr>
        <w:t>Strukturiranje funkcionalnih hibridnih materijala na osnovu alifatičnih poliuretana i neorganskih punila</w:t>
      </w:r>
      <w:r w:rsidRPr="00C12FF1">
        <w:rPr>
          <w:i/>
          <w:sz w:val="20"/>
          <w:szCs w:val="20"/>
        </w:rPr>
        <w:t>.</w:t>
      </w:r>
    </w:p>
    <w:p w14:paraId="3532B34A" w14:textId="77777777" w:rsidR="004734E3" w:rsidRPr="00C12FF1" w:rsidRDefault="004734E3" w:rsidP="004734E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Doctoral dissertation, University of Novi Sad, Faculty of Technology, 2018, </w:t>
      </w:r>
    </w:p>
    <w:p w14:paraId="7514F59F" w14:textId="77777777" w:rsidR="004734E3" w:rsidRPr="00C12FF1" w:rsidRDefault="004734E3" w:rsidP="004734E3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>http://nardus.mpn.gov.rs/handle/123456789/11946</w:t>
      </w:r>
    </w:p>
    <w:p w14:paraId="401FC980" w14:textId="77777777" w:rsidR="004734E3" w:rsidRPr="00C12FF1" w:rsidRDefault="004734E3" w:rsidP="004734E3">
      <w:pPr>
        <w:rPr>
          <w:i/>
          <w:sz w:val="20"/>
          <w:szCs w:val="20"/>
        </w:rPr>
      </w:pPr>
    </w:p>
    <w:p w14:paraId="1E820D57" w14:textId="77777777" w:rsidR="009A3618" w:rsidRPr="00C12FF1" w:rsidRDefault="009A3618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Pergal, MV, Džunuzović, JV; Poreba, R; Micić, D; Stefanov, P; Pezo, L; Špírková, M</w:t>
      </w:r>
    </w:p>
    <w:p w14:paraId="74B3412E" w14:textId="7E48BB68" w:rsidR="009A3618" w:rsidRPr="0017438B" w:rsidRDefault="009A3618" w:rsidP="0085591C">
      <w:pPr>
        <w:rPr>
          <w:i/>
          <w:sz w:val="20"/>
          <w:szCs w:val="20"/>
          <w:u w:val="single"/>
        </w:rPr>
      </w:pPr>
      <w:hyperlink r:id="rId443" w:tooltip="Show document details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Surface and thermomechanical characterization of polyurethane networks based on poly(dimethylsiloxane) and hyperbranched polyester</w:t>
        </w:r>
      </w:hyperlink>
      <w:r w:rsidR="0017438B">
        <w:rPr>
          <w:i/>
          <w:sz w:val="20"/>
          <w:szCs w:val="20"/>
          <w:u w:val="single"/>
        </w:rPr>
        <w:t>,</w:t>
      </w:r>
      <w:r w:rsidRPr="00C12FF1">
        <w:rPr>
          <w:b/>
          <w:i/>
          <w:sz w:val="20"/>
          <w:szCs w:val="20"/>
        </w:rPr>
        <w:t>EXPRESS POLYMER LETTERS, 7 (10): 806-820 2013</w:t>
      </w:r>
    </w:p>
    <w:p w14:paraId="1BD87660" w14:textId="77777777" w:rsidR="009A3618" w:rsidRPr="00C12FF1" w:rsidRDefault="009A3618" w:rsidP="0085591C">
      <w:pPr>
        <w:rPr>
          <w:b/>
          <w:i/>
          <w:sz w:val="20"/>
          <w:szCs w:val="20"/>
        </w:rPr>
      </w:pPr>
    </w:p>
    <w:p w14:paraId="5A4213AB" w14:textId="77777777" w:rsidR="0085591C" w:rsidRPr="00C12FF1" w:rsidRDefault="0085591C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44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Pergal, MV;</w:t>
        </w:r>
      </w:hyperlink>
      <w:r w:rsidRPr="00C12FF1">
        <w:rPr>
          <w:i/>
          <w:sz w:val="20"/>
          <w:szCs w:val="20"/>
        </w:rPr>
        <w:t xml:space="preserve"> </w:t>
      </w:r>
      <w:hyperlink r:id="rId445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Džunuzović, JV;</w:t>
        </w:r>
      </w:hyperlink>
      <w:r w:rsidRPr="00C12FF1">
        <w:rPr>
          <w:i/>
          <w:sz w:val="20"/>
          <w:szCs w:val="20"/>
        </w:rPr>
        <w:t xml:space="preserve"> </w:t>
      </w:r>
      <w:hyperlink r:id="rId446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Porȩba, R;</w:t>
        </w:r>
      </w:hyperlink>
      <w:r w:rsidRPr="00C12FF1">
        <w:rPr>
          <w:i/>
          <w:sz w:val="20"/>
          <w:szCs w:val="20"/>
        </w:rPr>
        <w:t xml:space="preserve"> </w:t>
      </w:r>
      <w:hyperlink r:id="rId447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Ostojić, S;</w:t>
        </w:r>
      </w:hyperlink>
      <w:r w:rsidRPr="00C12FF1">
        <w:rPr>
          <w:i/>
          <w:sz w:val="20"/>
          <w:szCs w:val="20"/>
        </w:rPr>
        <w:t xml:space="preserve"> </w:t>
      </w:r>
      <w:hyperlink r:id="rId448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Radulović, A;</w:t>
        </w:r>
      </w:hyperlink>
      <w:r w:rsidRPr="00C12FF1">
        <w:rPr>
          <w:i/>
          <w:sz w:val="20"/>
          <w:szCs w:val="20"/>
        </w:rPr>
        <w:t xml:space="preserve"> </w:t>
      </w:r>
      <w:hyperlink r:id="rId449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Špírková, M</w:t>
        </w:r>
      </w:hyperlink>
    </w:p>
    <w:p w14:paraId="0522BFD7" w14:textId="28E53793" w:rsidR="0085591C" w:rsidRPr="0017438B" w:rsidRDefault="0085591C" w:rsidP="0085591C">
      <w:pPr>
        <w:rPr>
          <w:i/>
          <w:sz w:val="20"/>
          <w:szCs w:val="20"/>
        </w:rPr>
      </w:pPr>
      <w:hyperlink r:id="rId450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Microstructure and properties of poly(urethane-siloxane)s based on hyperbranched polyester of the fourth pseudo generation</w:t>
        </w:r>
      </w:hyperlink>
      <w:r w:rsidR="0017438B">
        <w:rPr>
          <w:i/>
          <w:sz w:val="20"/>
          <w:szCs w:val="20"/>
        </w:rPr>
        <w:t>,</w:t>
      </w:r>
      <w:r w:rsidRPr="00C12FF1">
        <w:rPr>
          <w:b/>
          <w:i/>
          <w:iCs/>
          <w:sz w:val="20"/>
          <w:szCs w:val="20"/>
        </w:rPr>
        <w:t xml:space="preserve">PROGRESS IN ORGANIC COATINGS, </w:t>
      </w:r>
      <w:r w:rsidRPr="00C12FF1">
        <w:rPr>
          <w:b/>
          <w:i/>
          <w:sz w:val="20"/>
          <w:szCs w:val="20"/>
        </w:rPr>
        <w:t>76 (4):743-756 2013</w:t>
      </w:r>
    </w:p>
    <w:p w14:paraId="2126461E" w14:textId="77777777" w:rsidR="0085591C" w:rsidRPr="00C12FF1" w:rsidRDefault="0085591C" w:rsidP="00D52505">
      <w:pPr>
        <w:rPr>
          <w:rStyle w:val="Strong"/>
          <w:i/>
          <w:sz w:val="20"/>
          <w:szCs w:val="20"/>
        </w:rPr>
      </w:pPr>
    </w:p>
    <w:p w14:paraId="545CAA6A" w14:textId="77777777" w:rsidR="00AF55AE" w:rsidRPr="00C12FF1" w:rsidRDefault="00AF55AE" w:rsidP="00C365DE">
      <w:pPr>
        <w:numPr>
          <w:ilvl w:val="0"/>
          <w:numId w:val="1"/>
        </w:numPr>
        <w:rPr>
          <w:rStyle w:val="Strong"/>
          <w:b w:val="0"/>
          <w:i/>
          <w:sz w:val="20"/>
          <w:szCs w:val="20"/>
        </w:rPr>
      </w:pPr>
      <w:r w:rsidRPr="00C12FF1">
        <w:rPr>
          <w:rStyle w:val="Strong"/>
          <w:b w:val="0"/>
          <w:i/>
          <w:sz w:val="20"/>
          <w:szCs w:val="20"/>
        </w:rPr>
        <w:t>Džunuzović, JV; Pergal, MV; Porȩba, R; Ostojić, S; Lazić, N; Špírková, M; Jovanović, S</w:t>
      </w:r>
    </w:p>
    <w:p w14:paraId="3570C599" w14:textId="25B3864C" w:rsidR="00AF55AE" w:rsidRPr="0017438B" w:rsidRDefault="00AF55AE" w:rsidP="00AF55AE">
      <w:pPr>
        <w:rPr>
          <w:rStyle w:val="Strong"/>
          <w:b w:val="0"/>
          <w:i/>
          <w:sz w:val="20"/>
          <w:szCs w:val="20"/>
        </w:rPr>
      </w:pPr>
      <w:hyperlink r:id="rId451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Studies of the thermal and mechanical properties of poly(urethane-siloxane) s cross-linked by hyperbranched polyesters</w:t>
        </w:r>
      </w:hyperlink>
      <w:r w:rsidR="0017438B">
        <w:rPr>
          <w:bCs/>
          <w:i/>
          <w:sz w:val="20"/>
          <w:szCs w:val="20"/>
        </w:rPr>
        <w:t>,</w:t>
      </w:r>
      <w:r w:rsidRPr="00C12FF1">
        <w:rPr>
          <w:rStyle w:val="Strong"/>
          <w:i/>
          <w:sz w:val="20"/>
          <w:szCs w:val="20"/>
        </w:rPr>
        <w:t>INDUSTRIAL AND ENGINEERING C</w:t>
      </w:r>
      <w:r w:rsidR="003401E5" w:rsidRPr="00C12FF1">
        <w:rPr>
          <w:rStyle w:val="Strong"/>
          <w:i/>
          <w:sz w:val="20"/>
          <w:szCs w:val="20"/>
        </w:rPr>
        <w:t xml:space="preserve">HEMISTRY RESEARCH, </w:t>
      </w:r>
      <w:r w:rsidRPr="00C12FF1">
        <w:rPr>
          <w:rStyle w:val="Strong"/>
          <w:i/>
          <w:sz w:val="20"/>
          <w:szCs w:val="20"/>
        </w:rPr>
        <w:t>51 (33): 10824-10832 2012</w:t>
      </w:r>
    </w:p>
    <w:p w14:paraId="425958A6" w14:textId="77777777" w:rsidR="00AF55AE" w:rsidRPr="00C12FF1" w:rsidRDefault="00AF55AE" w:rsidP="00D52505">
      <w:pPr>
        <w:rPr>
          <w:rStyle w:val="Strong"/>
          <w:i/>
          <w:sz w:val="20"/>
          <w:szCs w:val="20"/>
        </w:rPr>
      </w:pPr>
    </w:p>
    <w:p w14:paraId="78AAAF85" w14:textId="77777777" w:rsidR="00D52505" w:rsidRPr="00C12FF1" w:rsidRDefault="00F91E3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5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Pergal, M</w:t>
        </w:r>
        <w:r w:rsidR="00D52505" w:rsidRPr="00C12FF1">
          <w:rPr>
            <w:rStyle w:val="Hyperlink"/>
            <w:i/>
            <w:color w:val="auto"/>
            <w:sz w:val="20"/>
            <w:szCs w:val="20"/>
            <w:u w:val="none"/>
          </w:rPr>
          <w:t>V</w:t>
        </w:r>
      </w:hyperlink>
      <w:r w:rsidR="00D52505" w:rsidRPr="00C12FF1">
        <w:rPr>
          <w:i/>
          <w:sz w:val="20"/>
          <w:szCs w:val="20"/>
        </w:rPr>
        <w:t xml:space="preserve">; </w:t>
      </w:r>
      <w:hyperlink r:id="rId453" w:tooltip="Show author details" w:history="1">
        <w:r w:rsidR="00D52505" w:rsidRPr="00C12FF1">
          <w:rPr>
            <w:rStyle w:val="Hyperlink"/>
            <w:i/>
            <w:color w:val="auto"/>
            <w:sz w:val="20"/>
            <w:szCs w:val="20"/>
            <w:u w:val="none"/>
          </w:rPr>
          <w:t>Džunuzović, J.V</w:t>
        </w:r>
      </w:hyperlink>
      <w:r w:rsidR="00D52505" w:rsidRPr="00C12FF1">
        <w:rPr>
          <w:i/>
          <w:sz w:val="20"/>
          <w:szCs w:val="20"/>
        </w:rPr>
        <w:t xml:space="preserve">; </w:t>
      </w:r>
      <w:hyperlink r:id="rId454" w:tooltip="Show author details" w:history="1">
        <w:r w:rsidR="00D52505" w:rsidRPr="00C12FF1">
          <w:rPr>
            <w:rStyle w:val="Hyperlink"/>
            <w:i/>
            <w:color w:val="auto"/>
            <w:sz w:val="20"/>
            <w:szCs w:val="20"/>
            <w:u w:val="none"/>
          </w:rPr>
          <w:t>Ostojić, S</w:t>
        </w:r>
      </w:hyperlink>
      <w:r w:rsidR="00D52505" w:rsidRPr="00C12FF1">
        <w:rPr>
          <w:i/>
          <w:sz w:val="20"/>
          <w:szCs w:val="20"/>
        </w:rPr>
        <w:t xml:space="preserve">; </w:t>
      </w:r>
      <w:hyperlink r:id="rId455" w:tooltip="Show author details" w:history="1">
        <w:r w:rsidR="00D52505" w:rsidRPr="00C12FF1">
          <w:rPr>
            <w:rStyle w:val="Hyperlink"/>
            <w:i/>
            <w:color w:val="auto"/>
            <w:sz w:val="20"/>
            <w:szCs w:val="20"/>
            <w:u w:val="none"/>
          </w:rPr>
          <w:t>Pergal, M.M</w:t>
        </w:r>
      </w:hyperlink>
      <w:r w:rsidR="00D52505" w:rsidRPr="00C12FF1">
        <w:rPr>
          <w:i/>
          <w:sz w:val="20"/>
          <w:szCs w:val="20"/>
        </w:rPr>
        <w:t xml:space="preserve">; </w:t>
      </w:r>
      <w:hyperlink r:id="rId456" w:tooltip="Show author details" w:history="1">
        <w:r w:rsidR="00D52505" w:rsidRPr="00C12FF1">
          <w:rPr>
            <w:rStyle w:val="Hyperlink"/>
            <w:i/>
            <w:color w:val="auto"/>
            <w:sz w:val="20"/>
            <w:szCs w:val="20"/>
            <w:u w:val="none"/>
          </w:rPr>
          <w:t>Radulović, A</w:t>
        </w:r>
      </w:hyperlink>
      <w:r w:rsidR="00D52505" w:rsidRPr="00C12FF1">
        <w:rPr>
          <w:i/>
          <w:sz w:val="20"/>
          <w:szCs w:val="20"/>
        </w:rPr>
        <w:t xml:space="preserve">; </w:t>
      </w:r>
      <w:hyperlink r:id="rId457" w:tooltip="Show author details" w:history="1">
        <w:r w:rsidR="00D52505" w:rsidRPr="00C12FF1">
          <w:rPr>
            <w:rStyle w:val="Hyperlink"/>
            <w:i/>
            <w:color w:val="auto"/>
            <w:sz w:val="20"/>
            <w:szCs w:val="20"/>
            <w:u w:val="none"/>
          </w:rPr>
          <w:t>Jovanović, S</w:t>
        </w:r>
      </w:hyperlink>
    </w:p>
    <w:p w14:paraId="471C6BA4" w14:textId="77777777" w:rsidR="00D52505" w:rsidRPr="00C12FF1" w:rsidRDefault="00D52505" w:rsidP="00D52505">
      <w:pPr>
        <w:rPr>
          <w:i/>
          <w:sz w:val="20"/>
          <w:szCs w:val="20"/>
          <w:u w:val="single"/>
        </w:rPr>
      </w:pPr>
      <w:hyperlink r:id="rId458" w:history="1">
        <w:r w:rsidRPr="00C12FF1">
          <w:rPr>
            <w:rStyle w:val="Hyperlink"/>
            <w:i/>
            <w:color w:val="auto"/>
            <w:sz w:val="20"/>
            <w:szCs w:val="20"/>
          </w:rPr>
          <w:t>Poly(urethane-siloxane)s based on hyperbranched polyester as crosslinking agent: Synthesis and characterization</w:t>
        </w:r>
      </w:hyperlink>
    </w:p>
    <w:p w14:paraId="285A42D4" w14:textId="77777777" w:rsidR="00D52505" w:rsidRPr="00C12FF1" w:rsidRDefault="00D52505" w:rsidP="00D52505">
      <w:pPr>
        <w:rPr>
          <w:b/>
          <w:i/>
          <w:sz w:val="20"/>
          <w:szCs w:val="20"/>
        </w:rPr>
      </w:pPr>
      <w:r w:rsidRPr="00C12FF1">
        <w:rPr>
          <w:b/>
          <w:i/>
          <w:iCs/>
          <w:sz w:val="20"/>
          <w:szCs w:val="20"/>
        </w:rPr>
        <w:t>JOURNAL OF THE SERBIAN CHEMICAL SOCIETY</w:t>
      </w:r>
      <w:r w:rsidR="005B2D2D" w:rsidRPr="00C12FF1">
        <w:rPr>
          <w:b/>
          <w:i/>
          <w:iCs/>
          <w:sz w:val="20"/>
          <w:szCs w:val="20"/>
        </w:rPr>
        <w:t>,</w:t>
      </w:r>
      <w:r w:rsidR="000C0A63" w:rsidRPr="00C12FF1">
        <w:rPr>
          <w:b/>
          <w:i/>
          <w:sz w:val="20"/>
          <w:szCs w:val="20"/>
        </w:rPr>
        <w:t xml:space="preserve"> 77(7</w:t>
      </w:r>
      <w:r w:rsidRPr="00C12FF1">
        <w:rPr>
          <w:b/>
          <w:i/>
          <w:sz w:val="20"/>
          <w:szCs w:val="20"/>
        </w:rPr>
        <w:t>)</w:t>
      </w:r>
      <w:r w:rsidR="000C0A63" w:rsidRPr="00C12FF1">
        <w:rPr>
          <w:b/>
          <w:i/>
          <w:sz w:val="20"/>
          <w:szCs w:val="20"/>
        </w:rPr>
        <w:t>: 919-935</w:t>
      </w:r>
      <w:r w:rsidRPr="00C12FF1">
        <w:rPr>
          <w:b/>
          <w:i/>
          <w:sz w:val="20"/>
          <w:szCs w:val="20"/>
        </w:rPr>
        <w:t xml:space="preserve"> 2012</w:t>
      </w:r>
    </w:p>
    <w:p w14:paraId="29C28719" w14:textId="77777777" w:rsidR="00D52505" w:rsidRPr="00C12FF1" w:rsidRDefault="00D52505" w:rsidP="00A443C3">
      <w:pPr>
        <w:rPr>
          <w:b/>
          <w:i/>
          <w:sz w:val="20"/>
          <w:szCs w:val="20"/>
        </w:rPr>
      </w:pPr>
    </w:p>
    <w:p w14:paraId="26C599E2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59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Žagar, E</w:t>
        </w:r>
        <w:r w:rsidR="00F91E3B" w:rsidRPr="00C12FF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12FF1">
        <w:rPr>
          <w:i/>
          <w:sz w:val="20"/>
          <w:szCs w:val="20"/>
        </w:rPr>
        <w:t xml:space="preserve"> </w:t>
      </w:r>
      <w:hyperlink r:id="rId460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Žigon, M</w:t>
        </w:r>
      </w:hyperlink>
    </w:p>
    <w:p w14:paraId="61400FD2" w14:textId="2A2094EB" w:rsidR="00A443C3" w:rsidRPr="0017438B" w:rsidRDefault="00A443C3" w:rsidP="00A443C3">
      <w:pPr>
        <w:rPr>
          <w:bCs/>
          <w:i/>
          <w:sz w:val="20"/>
          <w:szCs w:val="20"/>
        </w:rPr>
      </w:pPr>
      <w:hyperlink r:id="rId461" w:history="1">
        <w:r w:rsidRPr="00C12FF1">
          <w:rPr>
            <w:rStyle w:val="Hyperlink"/>
            <w:bCs/>
            <w:i/>
            <w:color w:val="auto"/>
            <w:sz w:val="20"/>
            <w:szCs w:val="20"/>
          </w:rPr>
          <w:t>Aliphatic hyperbranched polyesters based on 2,2-bis(methylol)propionic acid - Determination of structure, solution and bulk properties</w:t>
        </w:r>
      </w:hyperlink>
      <w:r w:rsidR="0017438B">
        <w:rPr>
          <w:rStyle w:val="bold1"/>
          <w:b w:val="0"/>
          <w:i/>
          <w:sz w:val="20"/>
          <w:szCs w:val="20"/>
        </w:rPr>
        <w:t>,</w:t>
      </w:r>
      <w:r w:rsidRPr="00C12FF1">
        <w:rPr>
          <w:b/>
          <w:i/>
          <w:iCs/>
          <w:sz w:val="20"/>
          <w:szCs w:val="20"/>
        </w:rPr>
        <w:t>PROGRESS IN POLYMER SCIENCE (OXFORD),</w:t>
      </w:r>
      <w:r w:rsidRPr="00C12FF1">
        <w:rPr>
          <w:b/>
          <w:i/>
          <w:sz w:val="20"/>
          <w:szCs w:val="20"/>
        </w:rPr>
        <w:t xml:space="preserve"> 36 (1): 53-88 2011</w:t>
      </w:r>
    </w:p>
    <w:p w14:paraId="71ABD409" w14:textId="77777777" w:rsidR="00A443C3" w:rsidRPr="00C12FF1" w:rsidRDefault="00A443C3" w:rsidP="00A443C3">
      <w:pPr>
        <w:rPr>
          <w:b/>
          <w:i/>
          <w:sz w:val="20"/>
          <w:szCs w:val="20"/>
        </w:rPr>
      </w:pPr>
    </w:p>
    <w:p w14:paraId="67F25AEC" w14:textId="77777777" w:rsidR="004773AF" w:rsidRPr="00C12FF1" w:rsidRDefault="004773AF" w:rsidP="004773AF">
      <w:pPr>
        <w:numPr>
          <w:ilvl w:val="0"/>
          <w:numId w:val="1"/>
        </w:numPr>
        <w:rPr>
          <w:i/>
          <w:sz w:val="20"/>
          <w:szCs w:val="20"/>
        </w:rPr>
      </w:pPr>
      <w:r w:rsidRPr="00C12FF1">
        <w:rPr>
          <w:i/>
          <w:sz w:val="20"/>
          <w:szCs w:val="20"/>
        </w:rPr>
        <w:t>Jovičić, M</w:t>
      </w:r>
    </w:p>
    <w:p w14:paraId="5797011A" w14:textId="77777777" w:rsidR="004773AF" w:rsidRPr="00C12FF1" w:rsidRDefault="004773AF" w:rsidP="004773AF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Projektovanje strukture premaza na bazi klasičnih i hiperrazgranatih alkidnih smola.</w:t>
      </w:r>
    </w:p>
    <w:p w14:paraId="57121577" w14:textId="77777777" w:rsidR="004773AF" w:rsidRPr="00C12FF1" w:rsidRDefault="004773AF" w:rsidP="004773AF">
      <w:pPr>
        <w:rPr>
          <w:b/>
          <w:i/>
          <w:sz w:val="20"/>
          <w:szCs w:val="20"/>
        </w:rPr>
      </w:pPr>
      <w:r w:rsidRPr="00C12FF1">
        <w:rPr>
          <w:b/>
          <w:i/>
          <w:sz w:val="20"/>
          <w:szCs w:val="20"/>
        </w:rPr>
        <w:t xml:space="preserve">Doctoral dissertation, </w:t>
      </w:r>
      <w:r w:rsidR="00A1175B" w:rsidRPr="00C12FF1">
        <w:rPr>
          <w:b/>
          <w:i/>
          <w:sz w:val="20"/>
          <w:szCs w:val="20"/>
        </w:rPr>
        <w:t>У</w:t>
      </w:r>
      <w:r w:rsidRPr="00C12FF1">
        <w:rPr>
          <w:b/>
          <w:i/>
          <w:sz w:val="20"/>
          <w:szCs w:val="20"/>
        </w:rPr>
        <w:t>ниверзитет у Новом Саду, Технолошки факултет</w:t>
      </w:r>
      <w:r w:rsidR="00A1175B" w:rsidRPr="00C12FF1">
        <w:rPr>
          <w:b/>
          <w:i/>
          <w:sz w:val="20"/>
          <w:szCs w:val="20"/>
        </w:rPr>
        <w:t>, 2011</w:t>
      </w:r>
    </w:p>
    <w:p w14:paraId="6BCE59F5" w14:textId="77777777" w:rsidR="00A1175B" w:rsidRPr="00C12FF1" w:rsidRDefault="00A1175B" w:rsidP="004773AF">
      <w:pPr>
        <w:rPr>
          <w:i/>
          <w:sz w:val="20"/>
          <w:szCs w:val="20"/>
        </w:rPr>
      </w:pPr>
    </w:p>
    <w:p w14:paraId="665E0323" w14:textId="77777777" w:rsidR="00A443C3" w:rsidRPr="00C12FF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62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Džunuzović, J</w:t>
        </w:r>
        <w:r w:rsidR="00F91E3B" w:rsidRPr="00C12FF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12FF1">
        <w:rPr>
          <w:i/>
          <w:sz w:val="20"/>
          <w:szCs w:val="20"/>
        </w:rPr>
        <w:t xml:space="preserve"> </w:t>
      </w:r>
      <w:hyperlink r:id="rId463" w:tooltip="Show author details" w:history="1"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Jovanović, S</w:t>
        </w:r>
        <w:r w:rsidR="00F91E3B" w:rsidRPr="00C12FF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12FF1">
        <w:rPr>
          <w:i/>
          <w:sz w:val="20"/>
          <w:szCs w:val="20"/>
        </w:rPr>
        <w:t xml:space="preserve"> </w:t>
      </w:r>
      <w:hyperlink r:id="rId464" w:tooltip="Show author details" w:history="1">
        <w:r w:rsidR="00F91E3B" w:rsidRPr="00C12FF1">
          <w:rPr>
            <w:rStyle w:val="Hyperlink"/>
            <w:i/>
            <w:color w:val="auto"/>
            <w:sz w:val="20"/>
            <w:szCs w:val="20"/>
            <w:u w:val="none"/>
          </w:rPr>
          <w:t>Lechner, M</w:t>
        </w:r>
        <w:r w:rsidRPr="00C12FF1">
          <w:rPr>
            <w:rStyle w:val="Hyperlink"/>
            <w:i/>
            <w:color w:val="auto"/>
            <w:sz w:val="20"/>
            <w:szCs w:val="20"/>
            <w:u w:val="none"/>
          </w:rPr>
          <w:t>D</w:t>
        </w:r>
      </w:hyperlink>
    </w:p>
    <w:p w14:paraId="29F7F676" w14:textId="5D4E317B" w:rsidR="00A443C3" w:rsidRPr="0017438B" w:rsidRDefault="00A443C3" w:rsidP="00A443C3">
      <w:pPr>
        <w:rPr>
          <w:i/>
          <w:sz w:val="20"/>
          <w:szCs w:val="20"/>
          <w:u w:val="single"/>
        </w:rPr>
      </w:pPr>
      <w:r w:rsidRPr="00C12FF1">
        <w:rPr>
          <w:i/>
          <w:sz w:val="20"/>
          <w:szCs w:val="20"/>
          <w:u w:val="single"/>
        </w:rPr>
        <w:t>Characterization of the commercial hyperbranched polyesters</w:t>
      </w:r>
      <w:r w:rsidRPr="00C12FF1">
        <w:rPr>
          <w:rStyle w:val="bold1"/>
          <w:i/>
          <w:sz w:val="20"/>
          <w:szCs w:val="20"/>
        </w:rPr>
        <w:t xml:space="preserve">HEMIJSKA INDUSTRIJA, </w:t>
      </w:r>
      <w:r w:rsidRPr="00C12FF1">
        <w:rPr>
          <w:b/>
          <w:i/>
          <w:sz w:val="20"/>
          <w:szCs w:val="20"/>
        </w:rPr>
        <w:t>64 (6): 547-553 2010</w:t>
      </w:r>
    </w:p>
    <w:p w14:paraId="28B6CBE2" w14:textId="77777777" w:rsidR="00A443C3" w:rsidRPr="0070232F" w:rsidRDefault="00A443C3" w:rsidP="00A443C3">
      <w:pPr>
        <w:rPr>
          <w:b/>
          <w:sz w:val="22"/>
          <w:szCs w:val="22"/>
        </w:rPr>
      </w:pPr>
    </w:p>
    <w:p w14:paraId="07B86DBA" w14:textId="77777777" w:rsidR="00F91E3B" w:rsidRPr="00CC7411" w:rsidRDefault="00D921C3" w:rsidP="00C96EBD">
      <w:pPr>
        <w:rPr>
          <w:color w:val="993366"/>
          <w:sz w:val="22"/>
          <w:szCs w:val="22"/>
          <w:lang w:val="hr-HR"/>
        </w:rPr>
      </w:pPr>
      <w:r>
        <w:rPr>
          <w:b/>
          <w:color w:val="993366"/>
        </w:rPr>
        <w:t>13</w:t>
      </w:r>
      <w:r w:rsidRPr="005324EE">
        <w:rPr>
          <w:b/>
          <w:color w:val="993366"/>
        </w:rPr>
        <w:t xml:space="preserve">. </w:t>
      </w:r>
      <w:r w:rsidR="00426035" w:rsidRPr="00CC7411">
        <w:rPr>
          <w:color w:val="993366"/>
          <w:sz w:val="22"/>
          <w:szCs w:val="22"/>
          <w:lang w:val="hr-HR"/>
        </w:rPr>
        <w:t>Š</w:t>
      </w:r>
      <w:r w:rsidR="00426035" w:rsidRPr="00CC7411">
        <w:rPr>
          <w:color w:val="993366"/>
          <w:sz w:val="22"/>
          <w:szCs w:val="22"/>
          <w:lang w:val="sr-Latn-CS"/>
        </w:rPr>
        <w:t>aponji</w:t>
      </w:r>
      <w:r w:rsidR="00426035" w:rsidRPr="00CC7411">
        <w:rPr>
          <w:color w:val="993366"/>
          <w:sz w:val="22"/>
          <w:szCs w:val="22"/>
          <w:lang w:val="hr-HR"/>
        </w:rPr>
        <w:t>ć,</w:t>
      </w:r>
      <w:r w:rsidR="00F91E3B" w:rsidRPr="00CC7411">
        <w:rPr>
          <w:color w:val="993366"/>
          <w:sz w:val="22"/>
          <w:szCs w:val="22"/>
          <w:lang w:val="hr-HR"/>
        </w:rPr>
        <w:t xml:space="preserve"> Z;</w:t>
      </w:r>
      <w:r w:rsidR="00426035" w:rsidRPr="00CC7411">
        <w:rPr>
          <w:color w:val="993366"/>
          <w:sz w:val="22"/>
          <w:szCs w:val="22"/>
          <w:lang w:val="hr-HR"/>
        </w:rPr>
        <w:t xml:space="preserve"> </w:t>
      </w:r>
      <w:r w:rsidR="00426035" w:rsidRPr="00CC7411">
        <w:rPr>
          <w:color w:val="993366"/>
          <w:sz w:val="22"/>
          <w:szCs w:val="22"/>
          <w:lang w:val="sr-Latn-CS"/>
        </w:rPr>
        <w:t>Ili</w:t>
      </w:r>
      <w:r w:rsidR="00426035" w:rsidRPr="00CC7411">
        <w:rPr>
          <w:color w:val="993366"/>
          <w:sz w:val="22"/>
          <w:szCs w:val="22"/>
          <w:lang w:val="hr-HR"/>
        </w:rPr>
        <w:t xml:space="preserve">ć, </w:t>
      </w:r>
      <w:r w:rsidR="00426035" w:rsidRPr="00CC7411">
        <w:rPr>
          <w:color w:val="993366"/>
          <w:sz w:val="22"/>
          <w:szCs w:val="22"/>
          <w:lang w:val="sr-Latn-CS"/>
        </w:rPr>
        <w:t>V</w:t>
      </w:r>
      <w:r w:rsidR="00F91E3B" w:rsidRPr="00CC7411">
        <w:rPr>
          <w:color w:val="993366"/>
          <w:sz w:val="22"/>
          <w:szCs w:val="22"/>
          <w:lang w:val="hr-HR"/>
        </w:rPr>
        <w:t>;</w:t>
      </w:r>
      <w:r w:rsidR="00426035" w:rsidRPr="00CC7411">
        <w:rPr>
          <w:color w:val="993366"/>
          <w:sz w:val="22"/>
          <w:szCs w:val="22"/>
          <w:lang w:val="hr-HR"/>
        </w:rPr>
        <w:t xml:space="preserve"> </w:t>
      </w:r>
      <w:r w:rsidR="00426035" w:rsidRPr="00CC7411">
        <w:rPr>
          <w:b/>
          <w:color w:val="993366"/>
          <w:sz w:val="22"/>
          <w:szCs w:val="22"/>
          <w:lang w:val="sr-Latn-CS"/>
        </w:rPr>
        <w:t xml:space="preserve">Vodnik, </w:t>
      </w:r>
      <w:r w:rsidR="00F91E3B" w:rsidRPr="00CC7411">
        <w:rPr>
          <w:b/>
          <w:color w:val="993366"/>
          <w:sz w:val="22"/>
          <w:szCs w:val="22"/>
          <w:lang w:val="sr-Latn-CS"/>
        </w:rPr>
        <w:t>V</w:t>
      </w:r>
      <w:r w:rsidR="00F91E3B" w:rsidRPr="00CC7411">
        <w:rPr>
          <w:color w:val="993366"/>
          <w:sz w:val="22"/>
          <w:szCs w:val="22"/>
          <w:lang w:val="sr-Latn-CS"/>
        </w:rPr>
        <w:t xml:space="preserve">; </w:t>
      </w:r>
      <w:r w:rsidR="00426035" w:rsidRPr="00CC7411">
        <w:rPr>
          <w:color w:val="993366"/>
          <w:sz w:val="22"/>
          <w:szCs w:val="22"/>
          <w:lang w:val="sr-Latn-CS"/>
        </w:rPr>
        <w:t>Mihailović,</w:t>
      </w:r>
      <w:r w:rsidR="00F91E3B" w:rsidRPr="00CC7411">
        <w:rPr>
          <w:color w:val="993366"/>
          <w:sz w:val="22"/>
          <w:szCs w:val="22"/>
          <w:lang w:val="sr-Latn-CS"/>
        </w:rPr>
        <w:t xml:space="preserve"> D; </w:t>
      </w:r>
      <w:r w:rsidR="00426035" w:rsidRPr="00CC7411">
        <w:rPr>
          <w:color w:val="993366"/>
          <w:sz w:val="22"/>
          <w:szCs w:val="22"/>
          <w:lang w:val="sr-Latn-CS"/>
        </w:rPr>
        <w:t xml:space="preserve">Jovančić, </w:t>
      </w:r>
      <w:r w:rsidR="00F91E3B" w:rsidRPr="00CC7411">
        <w:rPr>
          <w:color w:val="993366"/>
          <w:sz w:val="22"/>
          <w:szCs w:val="22"/>
          <w:lang w:val="sr-Latn-CS"/>
        </w:rPr>
        <w:t xml:space="preserve">P; </w:t>
      </w:r>
      <w:r w:rsidR="00426035" w:rsidRPr="00CC7411">
        <w:rPr>
          <w:color w:val="993366"/>
          <w:sz w:val="22"/>
          <w:szCs w:val="22"/>
          <w:lang w:val="sr-Latn-CS"/>
        </w:rPr>
        <w:t xml:space="preserve">Nedeljković, </w:t>
      </w:r>
      <w:r w:rsidR="00F91E3B" w:rsidRPr="00CC7411">
        <w:rPr>
          <w:color w:val="993366"/>
          <w:sz w:val="22"/>
          <w:szCs w:val="22"/>
          <w:lang w:val="sr-Latn-CS"/>
        </w:rPr>
        <w:t xml:space="preserve">J; </w:t>
      </w:r>
      <w:r w:rsidR="00426035" w:rsidRPr="00CC7411">
        <w:rPr>
          <w:color w:val="993366"/>
          <w:sz w:val="22"/>
          <w:szCs w:val="22"/>
          <w:lang w:val="sr-Latn-CS"/>
        </w:rPr>
        <w:t>Radetić</w:t>
      </w:r>
      <w:r w:rsidR="00426035" w:rsidRPr="00CC7411">
        <w:rPr>
          <w:color w:val="993366"/>
          <w:sz w:val="22"/>
          <w:szCs w:val="22"/>
          <w:lang w:val="hr-HR"/>
        </w:rPr>
        <w:t>,</w:t>
      </w:r>
      <w:r w:rsidR="00F91E3B" w:rsidRPr="00CC7411">
        <w:rPr>
          <w:color w:val="993366"/>
          <w:sz w:val="22"/>
          <w:szCs w:val="22"/>
          <w:lang w:val="hr-HR"/>
        </w:rPr>
        <w:t xml:space="preserve"> M</w:t>
      </w:r>
    </w:p>
    <w:p w14:paraId="49563D21" w14:textId="77777777" w:rsidR="00F91E3B" w:rsidRPr="00CC7411" w:rsidRDefault="00426035" w:rsidP="00C96EBD">
      <w:pPr>
        <w:rPr>
          <w:color w:val="993366"/>
          <w:sz w:val="22"/>
          <w:szCs w:val="22"/>
          <w:lang w:val="sr-Latn-CS"/>
        </w:rPr>
      </w:pPr>
      <w:r w:rsidRPr="00CC7411">
        <w:rPr>
          <w:i/>
          <w:color w:val="993366"/>
          <w:sz w:val="22"/>
          <w:szCs w:val="22"/>
          <w:u w:val="single"/>
          <w:lang w:val="hr-HR"/>
        </w:rPr>
        <w:t>The antifungal activity of corona treated polyamide and polyester fabrics loaded with silver nanoparticles,</w:t>
      </w:r>
      <w:r w:rsidRPr="00CC7411">
        <w:rPr>
          <w:color w:val="993366"/>
          <w:sz w:val="22"/>
          <w:szCs w:val="22"/>
          <w:lang w:val="hr-HR"/>
        </w:rPr>
        <w:t xml:space="preserve"> </w:t>
      </w:r>
    </w:p>
    <w:p w14:paraId="0C73FC8C" w14:textId="77777777" w:rsidR="00F91E3B" w:rsidRPr="00CC7411" w:rsidRDefault="00426035" w:rsidP="00F91E3B">
      <w:pPr>
        <w:rPr>
          <w:b/>
          <w:color w:val="993366"/>
          <w:sz w:val="22"/>
          <w:szCs w:val="22"/>
          <w:lang w:val="sr-Latn-CS"/>
        </w:rPr>
      </w:pPr>
      <w:r w:rsidRPr="00CC7411">
        <w:rPr>
          <w:b/>
          <w:color w:val="993366"/>
          <w:sz w:val="22"/>
          <w:szCs w:val="22"/>
          <w:lang w:val="sr-Latn-CS"/>
        </w:rPr>
        <w:t>Publ. Astron. Obs.</w:t>
      </w:r>
      <w:r w:rsidR="00F91E3B" w:rsidRPr="00CC7411">
        <w:rPr>
          <w:b/>
          <w:color w:val="993366"/>
          <w:sz w:val="22"/>
          <w:szCs w:val="22"/>
          <w:lang w:val="sr-Latn-CS"/>
        </w:rPr>
        <w:t xml:space="preserve"> Belgrade</w:t>
      </w:r>
      <w:r w:rsidR="00095198" w:rsidRPr="00CC7411">
        <w:rPr>
          <w:b/>
          <w:color w:val="993366"/>
          <w:sz w:val="22"/>
          <w:szCs w:val="22"/>
          <w:lang w:val="sr-Latn-CS"/>
        </w:rPr>
        <w:t xml:space="preserve">, </w:t>
      </w:r>
      <w:r w:rsidR="00F91E3B" w:rsidRPr="00CC7411">
        <w:rPr>
          <w:b/>
          <w:color w:val="993366"/>
          <w:sz w:val="22"/>
          <w:szCs w:val="22"/>
          <w:lang w:val="sr-Latn-CS"/>
        </w:rPr>
        <w:t xml:space="preserve"> </w:t>
      </w:r>
      <w:r w:rsidR="00095198" w:rsidRPr="00CC7411">
        <w:rPr>
          <w:b/>
          <w:color w:val="993366"/>
          <w:sz w:val="22"/>
          <w:szCs w:val="22"/>
          <w:lang w:val="sr-Latn-CS"/>
        </w:rPr>
        <w:t xml:space="preserve">ISBN 978-86-80019-27-7, </w:t>
      </w:r>
      <w:r w:rsidR="00F91E3B" w:rsidRPr="00CC7411">
        <w:rPr>
          <w:b/>
          <w:color w:val="993366"/>
          <w:sz w:val="22"/>
          <w:szCs w:val="22"/>
          <w:lang w:val="sr-Latn-CS"/>
        </w:rPr>
        <w:t xml:space="preserve">No.84: 411-414 2008 </w:t>
      </w:r>
      <w:r w:rsidRPr="00CC7411">
        <w:rPr>
          <w:b/>
          <w:color w:val="993366"/>
          <w:sz w:val="22"/>
          <w:szCs w:val="22"/>
          <w:lang w:val="sr-Latn-CS"/>
        </w:rPr>
        <w:t xml:space="preserve"> </w:t>
      </w:r>
    </w:p>
    <w:p w14:paraId="58AC4D5E" w14:textId="77777777" w:rsidR="00095198" w:rsidRPr="00CC7411" w:rsidRDefault="00095198" w:rsidP="00F91E3B">
      <w:pPr>
        <w:rPr>
          <w:b/>
          <w:color w:val="993366"/>
          <w:sz w:val="22"/>
          <w:szCs w:val="22"/>
          <w:lang w:val="sr-Latn-CS"/>
        </w:rPr>
      </w:pPr>
    </w:p>
    <w:p w14:paraId="6520E610" w14:textId="77777777" w:rsidR="00746615" w:rsidRPr="00CC7411" w:rsidRDefault="00746615" w:rsidP="007466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Harifi, T; Montazer, M</w:t>
      </w:r>
    </w:p>
    <w:p w14:paraId="01B722C9" w14:textId="6BEC24D7" w:rsidR="00746615" w:rsidRPr="0017438B" w:rsidRDefault="00746615" w:rsidP="0074661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sports clothing and flooring for enhanced sport activities, performance, efficiency and comfort: a review. </w:t>
      </w:r>
      <w:r w:rsidRPr="00CC7411">
        <w:rPr>
          <w:b/>
          <w:i/>
          <w:iCs/>
          <w:sz w:val="20"/>
          <w:szCs w:val="20"/>
          <w:lang w:val="sr-Latn-RS"/>
        </w:rPr>
        <w:t>JOURNAL OF INDUSTRIAL TEXTILES,</w:t>
      </w:r>
      <w:r w:rsidRPr="00CC7411">
        <w:rPr>
          <w:b/>
          <w:i/>
          <w:sz w:val="20"/>
          <w:szCs w:val="20"/>
          <w:lang w:val="sr-Latn-RS"/>
        </w:rPr>
        <w:t xml:space="preserve"> 2015, </w:t>
      </w:r>
      <w:r w:rsidRPr="00CC7411">
        <w:rPr>
          <w:b/>
          <w:bCs/>
          <w:i/>
          <w:sz w:val="20"/>
          <w:szCs w:val="20"/>
          <w:lang w:val="en"/>
        </w:rPr>
        <w:t>doi: 10.1177/1528083715601512</w:t>
      </w:r>
    </w:p>
    <w:p w14:paraId="69BE38A2" w14:textId="77777777" w:rsidR="00746615" w:rsidRPr="00CC7411" w:rsidRDefault="00746615" w:rsidP="00746615">
      <w:pPr>
        <w:ind w:left="360"/>
        <w:rPr>
          <w:i/>
          <w:sz w:val="20"/>
          <w:szCs w:val="20"/>
          <w:lang w:val="sr-Latn-RS"/>
        </w:rPr>
      </w:pPr>
    </w:p>
    <w:p w14:paraId="418F80DC" w14:textId="77777777" w:rsidR="00F91E3B" w:rsidRPr="00CC7411" w:rsidRDefault="00F91E3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Zille, A; Almeida, L; Amorim, T; Carneiro, N; Esteves, M F; Silva, CJ; Souto, AP </w:t>
      </w:r>
    </w:p>
    <w:p w14:paraId="394F58E1" w14:textId="77777777" w:rsidR="00F91E3B" w:rsidRPr="00CC7411" w:rsidRDefault="00F91E3B" w:rsidP="00F91E3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antimicrobial finishing of biomedical textiles </w:t>
      </w:r>
    </w:p>
    <w:p w14:paraId="34118B3A" w14:textId="77777777" w:rsidR="00F91E3B" w:rsidRPr="00CC7411" w:rsidRDefault="00F91E3B" w:rsidP="00F91E3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EXPRESS,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(3): 032003 2014</w:t>
      </w:r>
    </w:p>
    <w:p w14:paraId="20170198" w14:textId="77777777" w:rsidR="00F91E3B" w:rsidRPr="00CC7411" w:rsidRDefault="00F91E3B" w:rsidP="00F91E3B">
      <w:pPr>
        <w:rPr>
          <w:b/>
          <w:i/>
          <w:sz w:val="20"/>
          <w:szCs w:val="20"/>
          <w:lang w:val="sr-Latn-RS"/>
        </w:rPr>
      </w:pPr>
    </w:p>
    <w:p w14:paraId="2DA4EFAC" w14:textId="77777777" w:rsidR="00F91E3B" w:rsidRPr="00CC7411" w:rsidRDefault="00F91E3B" w:rsidP="00C365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Vu, NK; Zille, A; Oliveira, FR; Carneiro, N; Souto, AP</w:t>
      </w:r>
    </w:p>
    <w:p w14:paraId="1F52AEA5" w14:textId="34884C84" w:rsidR="00F91E3B" w:rsidRPr="0017438B" w:rsidRDefault="00F91E3B" w:rsidP="00F91E3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Effect of particle size on silver nanoparticle deposition onto dielectric barrier discharge (DBD) plasma functionalized polyamide fabric. </w:t>
      </w:r>
      <w:r w:rsidRPr="00CC7411">
        <w:rPr>
          <w:b/>
          <w:i/>
          <w:iCs/>
          <w:sz w:val="20"/>
          <w:szCs w:val="20"/>
          <w:lang w:val="sr-Latn-RS"/>
        </w:rPr>
        <w:t>PLASMA PROCESSES AND POLYMERS,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</w:t>
      </w:r>
      <w:r w:rsidRPr="00CC7411">
        <w:rPr>
          <w:b/>
          <w:i/>
          <w:sz w:val="20"/>
          <w:szCs w:val="20"/>
          <w:lang w:val="sr-Latn-RS"/>
        </w:rPr>
        <w:t>(3): 285-296 2013</w:t>
      </w:r>
    </w:p>
    <w:p w14:paraId="4202C2F6" w14:textId="77777777" w:rsidR="00F91E3B" w:rsidRPr="00CC7411" w:rsidRDefault="00F91E3B" w:rsidP="00F91E3B">
      <w:pPr>
        <w:rPr>
          <w:b/>
          <w:i/>
          <w:sz w:val="20"/>
          <w:szCs w:val="20"/>
          <w:lang w:val="sr-Latn-RS"/>
        </w:rPr>
      </w:pPr>
    </w:p>
    <w:p w14:paraId="7EFE3B18" w14:textId="77777777" w:rsidR="00F91E3B" w:rsidRPr="00CC7411" w:rsidRDefault="00F91E3B" w:rsidP="00C365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Marcato, PD; Duran, M; Huber, SC; Rai, M; Melo, PS; Alves, OL; Duran, N </w:t>
      </w:r>
    </w:p>
    <w:p w14:paraId="7A2DFEDA" w14:textId="77777777" w:rsidR="00F91E3B" w:rsidRPr="00CC7411" w:rsidRDefault="00F91E3B" w:rsidP="00F91E3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Biogenic silver nanoparticles and its antifungal activity as a new topical transungual drug. </w:t>
      </w:r>
    </w:p>
    <w:p w14:paraId="5196EA34" w14:textId="77777777" w:rsidR="00F91E3B" w:rsidRDefault="00F91E3B" w:rsidP="00F91E3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NANO RESEARCH,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20</w:t>
      </w:r>
      <w:r w:rsidRPr="00CC7411">
        <w:rPr>
          <w:b/>
          <w:i/>
          <w:sz w:val="20"/>
          <w:szCs w:val="20"/>
          <w:lang w:val="sr-Latn-RS"/>
        </w:rPr>
        <w:t>: 99-107 2012</w:t>
      </w:r>
    </w:p>
    <w:p w14:paraId="58833E82" w14:textId="77777777" w:rsidR="001F1BD3" w:rsidRDefault="001F1BD3" w:rsidP="00F91E3B">
      <w:pPr>
        <w:rPr>
          <w:b/>
          <w:i/>
          <w:sz w:val="20"/>
          <w:szCs w:val="20"/>
          <w:lang w:val="sr-Latn-RS"/>
        </w:rPr>
      </w:pPr>
    </w:p>
    <w:p w14:paraId="727120BD" w14:textId="26ED3EAF" w:rsidR="001F1BD3" w:rsidRDefault="001F1BD3" w:rsidP="001F1BD3">
      <w:pPr>
        <w:rPr>
          <w:color w:val="993366"/>
          <w:sz w:val="22"/>
          <w:szCs w:val="22"/>
          <w:lang w:val="hr-HR"/>
        </w:rPr>
      </w:pPr>
      <w:r>
        <w:rPr>
          <w:b/>
          <w:color w:val="993366"/>
        </w:rPr>
        <w:t>14</w:t>
      </w:r>
      <w:r w:rsidRPr="005324EE">
        <w:rPr>
          <w:b/>
          <w:color w:val="993366"/>
        </w:rPr>
        <w:t xml:space="preserve">. </w:t>
      </w:r>
      <w:r w:rsidRPr="00CC7411">
        <w:rPr>
          <w:color w:val="993366"/>
          <w:sz w:val="22"/>
          <w:szCs w:val="22"/>
          <w:lang w:val="sr-Latn-CS"/>
        </w:rPr>
        <w:t>Ili</w:t>
      </w:r>
      <w:r w:rsidRPr="00CC7411">
        <w:rPr>
          <w:color w:val="993366"/>
          <w:sz w:val="22"/>
          <w:szCs w:val="22"/>
          <w:lang w:val="hr-HR"/>
        </w:rPr>
        <w:t xml:space="preserve">ć, </w:t>
      </w:r>
      <w:r w:rsidRPr="00CC7411">
        <w:rPr>
          <w:color w:val="993366"/>
          <w:sz w:val="22"/>
          <w:szCs w:val="22"/>
          <w:lang w:val="sr-Latn-CS"/>
        </w:rPr>
        <w:t>V</w:t>
      </w:r>
      <w:r w:rsidRPr="00CC7411">
        <w:rPr>
          <w:color w:val="993366"/>
          <w:sz w:val="22"/>
          <w:szCs w:val="22"/>
          <w:lang w:val="hr-HR"/>
        </w:rPr>
        <w:t xml:space="preserve">; </w:t>
      </w:r>
      <w:r w:rsidRPr="001F1BD3">
        <w:rPr>
          <w:color w:val="993366"/>
          <w:sz w:val="22"/>
          <w:szCs w:val="22"/>
          <w:lang w:val="hr-HR"/>
        </w:rPr>
        <w:t>Š</w:t>
      </w:r>
      <w:r w:rsidRPr="001F1BD3">
        <w:rPr>
          <w:color w:val="993366"/>
          <w:sz w:val="22"/>
          <w:szCs w:val="22"/>
          <w:lang w:val="sr-Latn-CS"/>
        </w:rPr>
        <w:t>aponji</w:t>
      </w:r>
      <w:r w:rsidRPr="001F1BD3">
        <w:rPr>
          <w:color w:val="993366"/>
          <w:sz w:val="22"/>
          <w:szCs w:val="22"/>
          <w:lang w:val="hr-HR"/>
        </w:rPr>
        <w:t xml:space="preserve">ć, Z; </w:t>
      </w:r>
      <w:r w:rsidRPr="00CC7411">
        <w:rPr>
          <w:b/>
          <w:color w:val="993366"/>
          <w:sz w:val="22"/>
          <w:szCs w:val="22"/>
          <w:lang w:val="sr-Latn-CS"/>
        </w:rPr>
        <w:t>Vodnik, V</w:t>
      </w:r>
      <w:r w:rsidRPr="00CC7411">
        <w:rPr>
          <w:color w:val="993366"/>
          <w:sz w:val="22"/>
          <w:szCs w:val="22"/>
          <w:lang w:val="sr-Latn-CS"/>
        </w:rPr>
        <w:t xml:space="preserve">; </w:t>
      </w:r>
      <w:r>
        <w:rPr>
          <w:color w:val="993366"/>
          <w:sz w:val="22"/>
          <w:szCs w:val="22"/>
          <w:lang w:val="sr-Latn-CS"/>
        </w:rPr>
        <w:t xml:space="preserve">Dimitrijević, S; </w:t>
      </w:r>
      <w:r w:rsidRPr="00CC7411">
        <w:rPr>
          <w:color w:val="993366"/>
          <w:sz w:val="22"/>
          <w:szCs w:val="22"/>
          <w:lang w:val="sr-Latn-CS"/>
        </w:rPr>
        <w:t>Mihailović, D; Jovančić, P; Nedeljković, J; Radetić</w:t>
      </w:r>
      <w:r w:rsidRPr="00CC7411">
        <w:rPr>
          <w:color w:val="993366"/>
          <w:sz w:val="22"/>
          <w:szCs w:val="22"/>
          <w:lang w:val="hr-HR"/>
        </w:rPr>
        <w:t>, M</w:t>
      </w:r>
    </w:p>
    <w:p w14:paraId="2A488B87" w14:textId="77777777" w:rsidR="001F1BD3" w:rsidRPr="001F1BD3" w:rsidRDefault="001F1BD3" w:rsidP="001F1BD3">
      <w:pPr>
        <w:rPr>
          <w:i/>
          <w:iCs/>
          <w:color w:val="993366"/>
          <w:sz w:val="22"/>
          <w:szCs w:val="22"/>
          <w:u w:val="single"/>
        </w:rPr>
      </w:pPr>
      <w:r w:rsidRPr="001F1BD3">
        <w:rPr>
          <w:i/>
          <w:iCs/>
          <w:color w:val="993366"/>
          <w:sz w:val="22"/>
          <w:szCs w:val="22"/>
          <w:u w:val="single"/>
        </w:rPr>
        <w:t>The Antibacterial Effect of Silver Nanoparticles Deposited on Corona Treated Polyamide Fabrics</w:t>
      </w:r>
    </w:p>
    <w:p w14:paraId="72F110DF" w14:textId="53878BCD" w:rsidR="001F1BD3" w:rsidRPr="001F1BD3" w:rsidRDefault="001F1BD3" w:rsidP="001F1BD3">
      <w:pPr>
        <w:rPr>
          <w:color w:val="993366"/>
          <w:szCs w:val="22"/>
        </w:rPr>
      </w:pPr>
      <w:r w:rsidRPr="001F1BD3">
        <w:rPr>
          <w:b/>
          <w:bCs/>
          <w:color w:val="993366"/>
          <w:sz w:val="22"/>
          <w:szCs w:val="22"/>
        </w:rPr>
        <w:t>Proc. 8th AUTEX Conference, June 24-26, 2008, Biella, Italy, ISBN: 978-88-89280-49-2,</w:t>
      </w:r>
      <w:r>
        <w:rPr>
          <w:color w:val="993366"/>
          <w:sz w:val="22"/>
          <w:szCs w:val="22"/>
        </w:rPr>
        <w:t xml:space="preserve"> </w:t>
      </w:r>
      <w:r w:rsidRPr="001F1BD3">
        <w:rPr>
          <w:b/>
          <w:bCs/>
          <w:color w:val="993366"/>
          <w:sz w:val="22"/>
          <w:szCs w:val="22"/>
        </w:rPr>
        <w:t>2008</w:t>
      </w:r>
    </w:p>
    <w:p w14:paraId="6BE702AF" w14:textId="77777777" w:rsidR="001F1BD3" w:rsidRPr="00CC7411" w:rsidRDefault="001F1BD3" w:rsidP="00F91E3B">
      <w:pPr>
        <w:rPr>
          <w:b/>
          <w:i/>
          <w:sz w:val="20"/>
          <w:szCs w:val="20"/>
          <w:lang w:val="sr-Latn-RS"/>
        </w:rPr>
      </w:pPr>
    </w:p>
    <w:p w14:paraId="0C12600F" w14:textId="230B6EE5" w:rsidR="001F1BD3" w:rsidRPr="001F1BD3" w:rsidRDefault="001F1BD3" w:rsidP="001F1BD3">
      <w:pPr>
        <w:pStyle w:val="ListParagraph"/>
        <w:numPr>
          <w:ilvl w:val="0"/>
          <w:numId w:val="1"/>
        </w:numPr>
        <w:rPr>
          <w:bCs/>
          <w:i/>
          <w:iCs/>
          <w:sz w:val="20"/>
          <w:szCs w:val="20"/>
        </w:rPr>
      </w:pPr>
      <w:r w:rsidRPr="001F1BD3">
        <w:rPr>
          <w:bCs/>
          <w:i/>
          <w:iCs/>
          <w:sz w:val="20"/>
          <w:szCs w:val="20"/>
        </w:rPr>
        <w:t>Petrulyte, S; Petrulis, D</w:t>
      </w:r>
    </w:p>
    <w:p w14:paraId="25A3B438" w14:textId="7538BDD2" w:rsidR="00D921C3" w:rsidRPr="004C335E" w:rsidRDefault="001F1BD3" w:rsidP="001F1BD3">
      <w:pPr>
        <w:rPr>
          <w:bCs/>
          <w:i/>
          <w:iCs/>
          <w:sz w:val="20"/>
          <w:szCs w:val="20"/>
          <w:u w:val="single"/>
        </w:rPr>
      </w:pPr>
      <w:r w:rsidRPr="001F1BD3">
        <w:rPr>
          <w:bCs/>
          <w:i/>
          <w:iCs/>
          <w:sz w:val="20"/>
          <w:szCs w:val="20"/>
          <w:u w:val="single"/>
        </w:rPr>
        <w:t xml:space="preserve">Modern textiles and biomaterials for healthcare. </w:t>
      </w:r>
      <w:r w:rsidR="004C335E">
        <w:rPr>
          <w:bCs/>
          <w:i/>
          <w:iCs/>
          <w:sz w:val="20"/>
          <w:szCs w:val="20"/>
          <w:u w:val="single"/>
        </w:rPr>
        <w:t xml:space="preserve"> </w:t>
      </w:r>
      <w:r w:rsidRPr="004C335E">
        <w:rPr>
          <w:b/>
          <w:i/>
          <w:iCs/>
          <w:sz w:val="20"/>
          <w:szCs w:val="20"/>
        </w:rPr>
        <w:t xml:space="preserve">In: Handbook of medical textiles, Woodhead Publishing, </w:t>
      </w:r>
      <w:r w:rsidRPr="001F1BD3">
        <w:rPr>
          <w:b/>
          <w:i/>
          <w:iCs/>
          <w:sz w:val="20"/>
          <w:szCs w:val="20"/>
        </w:rPr>
        <w:t>pp. 1-35</w:t>
      </w:r>
      <w:r w:rsidRPr="004C335E">
        <w:rPr>
          <w:b/>
          <w:i/>
          <w:iCs/>
          <w:sz w:val="20"/>
          <w:szCs w:val="20"/>
        </w:rPr>
        <w:t>, 2011</w:t>
      </w:r>
    </w:p>
    <w:p w14:paraId="2925A23D" w14:textId="77777777" w:rsidR="001F1BD3" w:rsidRDefault="001F1BD3" w:rsidP="001F1BD3">
      <w:pPr>
        <w:rPr>
          <w:b/>
          <w:sz w:val="20"/>
          <w:szCs w:val="20"/>
        </w:rPr>
      </w:pPr>
    </w:p>
    <w:p w14:paraId="7F382D76" w14:textId="021A3A32" w:rsidR="001F1BD3" w:rsidRDefault="001F1BD3" w:rsidP="001F1BD3">
      <w:pPr>
        <w:pStyle w:val="ListParagraph"/>
        <w:numPr>
          <w:ilvl w:val="0"/>
          <w:numId w:val="1"/>
        </w:numPr>
        <w:rPr>
          <w:bCs/>
          <w:i/>
          <w:iCs/>
          <w:sz w:val="20"/>
          <w:szCs w:val="20"/>
        </w:rPr>
      </w:pPr>
      <w:r w:rsidRPr="001F1BD3">
        <w:rPr>
          <w:bCs/>
          <w:i/>
          <w:iCs/>
          <w:sz w:val="20"/>
          <w:szCs w:val="20"/>
        </w:rPr>
        <w:t>Ražić, SE</w:t>
      </w:r>
      <w:r w:rsidR="006A561A">
        <w:rPr>
          <w:bCs/>
          <w:i/>
          <w:iCs/>
          <w:sz w:val="20"/>
          <w:szCs w:val="20"/>
        </w:rPr>
        <w:t xml:space="preserve">; </w:t>
      </w:r>
      <w:r w:rsidRPr="001F1BD3">
        <w:rPr>
          <w:bCs/>
          <w:i/>
          <w:iCs/>
          <w:sz w:val="20"/>
          <w:szCs w:val="20"/>
        </w:rPr>
        <w:t>Čunko, R</w:t>
      </w:r>
    </w:p>
    <w:p w14:paraId="14458E54" w14:textId="34D13D3A" w:rsidR="00D921C3" w:rsidRPr="006A561A" w:rsidRDefault="006A561A" w:rsidP="001F1BD3">
      <w:pPr>
        <w:rPr>
          <w:bCs/>
          <w:i/>
          <w:iCs/>
          <w:sz w:val="20"/>
          <w:szCs w:val="20"/>
          <w:u w:val="single"/>
        </w:rPr>
      </w:pPr>
      <w:r w:rsidRPr="006A561A">
        <w:rPr>
          <w:bCs/>
          <w:i/>
          <w:iCs/>
          <w:sz w:val="20"/>
          <w:szCs w:val="20"/>
          <w:u w:val="single"/>
        </w:rPr>
        <w:t>Modification of textile properties using plasma</w:t>
      </w:r>
      <w:r>
        <w:rPr>
          <w:bCs/>
          <w:i/>
          <w:iCs/>
          <w:sz w:val="20"/>
          <w:szCs w:val="20"/>
          <w:u w:val="single"/>
        </w:rPr>
        <w:t xml:space="preserve">, </w:t>
      </w:r>
      <w:r w:rsidRPr="006A561A">
        <w:rPr>
          <w:b/>
          <w:i/>
          <w:iCs/>
          <w:sz w:val="20"/>
          <w:szCs w:val="20"/>
        </w:rPr>
        <w:t>TEXTILE 58(3)</w:t>
      </w:r>
      <w:r>
        <w:rPr>
          <w:b/>
          <w:i/>
          <w:iCs/>
          <w:sz w:val="20"/>
          <w:szCs w:val="20"/>
        </w:rPr>
        <w:t>: 55-74</w:t>
      </w:r>
      <w:r w:rsidRPr="006A561A">
        <w:rPr>
          <w:b/>
          <w:i/>
          <w:iCs/>
          <w:sz w:val="20"/>
          <w:szCs w:val="20"/>
        </w:rPr>
        <w:t xml:space="preserve"> 2009</w:t>
      </w:r>
    </w:p>
    <w:p w14:paraId="2EDA643B" w14:textId="77777777" w:rsidR="006A561A" w:rsidRPr="001F1BD3" w:rsidRDefault="006A561A" w:rsidP="001F1BD3">
      <w:pPr>
        <w:rPr>
          <w:bCs/>
          <w:i/>
          <w:iCs/>
          <w:sz w:val="20"/>
          <w:szCs w:val="20"/>
        </w:rPr>
      </w:pPr>
    </w:p>
    <w:p w14:paraId="4B71F904" w14:textId="15F6DB2E" w:rsidR="00A443C3" w:rsidRPr="00CC7411" w:rsidRDefault="00D921C3" w:rsidP="00A443C3">
      <w:pPr>
        <w:rPr>
          <w:color w:val="993366"/>
          <w:sz w:val="22"/>
          <w:szCs w:val="22"/>
        </w:rPr>
      </w:pPr>
      <w:r>
        <w:rPr>
          <w:b/>
          <w:color w:val="993366"/>
        </w:rPr>
        <w:t>1</w:t>
      </w:r>
      <w:r w:rsidR="006A561A">
        <w:rPr>
          <w:b/>
          <w:color w:val="993366"/>
        </w:rPr>
        <w:t>5</w:t>
      </w:r>
      <w:r w:rsidR="00A443C3" w:rsidRPr="005324EE">
        <w:rPr>
          <w:b/>
          <w:color w:val="993366"/>
        </w:rPr>
        <w:t xml:space="preserve">. </w:t>
      </w:r>
      <w:r w:rsidR="00A443C3" w:rsidRPr="00CC7411">
        <w:rPr>
          <w:color w:val="993366"/>
          <w:sz w:val="22"/>
          <w:szCs w:val="22"/>
        </w:rPr>
        <w:t xml:space="preserve">Ilić, V; Šaponjić, Z; </w:t>
      </w:r>
      <w:r w:rsidR="00A443C3" w:rsidRPr="00CC7411">
        <w:rPr>
          <w:b/>
          <w:color w:val="993366"/>
          <w:sz w:val="22"/>
          <w:szCs w:val="22"/>
        </w:rPr>
        <w:t>Vodnik, V</w:t>
      </w:r>
      <w:r w:rsidR="00A443C3" w:rsidRPr="00CC7411">
        <w:rPr>
          <w:color w:val="993366"/>
          <w:sz w:val="22"/>
          <w:szCs w:val="22"/>
        </w:rPr>
        <w:t xml:space="preserve">; Potkonjak, B; Jovančić, P; Nedeljković, J; Radetić,  M </w:t>
      </w:r>
    </w:p>
    <w:p w14:paraId="18FC18CA" w14:textId="1F595862" w:rsidR="00A443C3" w:rsidRPr="008A4FF2" w:rsidRDefault="00A443C3" w:rsidP="00A443C3">
      <w:pPr>
        <w:rPr>
          <w:i/>
          <w:color w:val="993366"/>
          <w:sz w:val="22"/>
          <w:szCs w:val="22"/>
        </w:rPr>
      </w:pPr>
      <w:hyperlink r:id="rId465" w:history="1">
        <w:r w:rsidRPr="00CC7411">
          <w:rPr>
            <w:rStyle w:val="Hyperlink"/>
            <w:bCs/>
            <w:i/>
            <w:color w:val="993366"/>
            <w:sz w:val="22"/>
            <w:szCs w:val="22"/>
          </w:rPr>
          <w:t>The Influence of Silver Content on Antimicrobial Activity and Color of Cotton Fabrics Functionalized with Ag Nanoparticles</w:t>
        </w:r>
      </w:hyperlink>
      <w:r w:rsidRPr="00CC7411">
        <w:rPr>
          <w:i/>
          <w:color w:val="993366"/>
          <w:sz w:val="22"/>
          <w:szCs w:val="22"/>
        </w:rPr>
        <w:t>,</w:t>
      </w:r>
      <w:r w:rsidR="008A4FF2">
        <w:rPr>
          <w:i/>
          <w:color w:val="993366"/>
          <w:sz w:val="22"/>
          <w:szCs w:val="22"/>
        </w:rPr>
        <w:t xml:space="preserve"> </w:t>
      </w:r>
      <w:r w:rsidRPr="00CC7411">
        <w:rPr>
          <w:b/>
          <w:color w:val="993366"/>
          <w:sz w:val="22"/>
          <w:szCs w:val="22"/>
        </w:rPr>
        <w:t>CARBOHYDRATE POLYMER</w:t>
      </w:r>
      <w:r w:rsidR="002D08B2" w:rsidRPr="00CC7411">
        <w:rPr>
          <w:b/>
          <w:color w:val="993366"/>
          <w:sz w:val="22"/>
          <w:szCs w:val="22"/>
        </w:rPr>
        <w:t>S</w:t>
      </w:r>
      <w:r w:rsidRPr="00CC7411">
        <w:rPr>
          <w:b/>
          <w:color w:val="993366"/>
          <w:sz w:val="22"/>
          <w:szCs w:val="22"/>
        </w:rPr>
        <w:t>, 78(3): 564-569 2009</w:t>
      </w:r>
    </w:p>
    <w:p w14:paraId="1A4FAF5D" w14:textId="77777777" w:rsidR="003F6323" w:rsidRDefault="003F6323" w:rsidP="003F6323">
      <w:pPr>
        <w:rPr>
          <w:i/>
          <w:sz w:val="22"/>
          <w:szCs w:val="22"/>
          <w:lang w:val="fr-FR"/>
        </w:rPr>
      </w:pPr>
    </w:p>
    <w:p w14:paraId="4BAEBD0E" w14:textId="0DC1CAE9" w:rsidR="004C1E55" w:rsidRDefault="004C1E55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0" w:name="_Hlk152575970"/>
      <w:r>
        <w:rPr>
          <w:i/>
          <w:sz w:val="20"/>
          <w:szCs w:val="20"/>
          <w:lang w:val="sr-Latn-RS"/>
        </w:rPr>
        <w:t>Al-Hakimi, AN; Alresheedi, TM;...&amp; Saeed, SES</w:t>
      </w:r>
    </w:p>
    <w:p w14:paraId="24C1D86A" w14:textId="70A363DB" w:rsidR="004C1E55" w:rsidRPr="004C1E55" w:rsidRDefault="004C1E55" w:rsidP="004C1E55">
      <w:pPr>
        <w:rPr>
          <w:b/>
          <w:bCs/>
          <w:i/>
          <w:sz w:val="20"/>
          <w:szCs w:val="20"/>
          <w:lang w:val="sr-Latn-RS"/>
        </w:rPr>
      </w:pPr>
      <w:r w:rsidRPr="004C1E55">
        <w:rPr>
          <w:i/>
          <w:sz w:val="20"/>
          <w:szCs w:val="20"/>
          <w:u w:val="single"/>
          <w:lang w:val="sr-Latn-RS"/>
        </w:rPr>
        <w:t>Synthesis and Characterization of a Fluorinated Schiff Base from Benzimidazole and Its Metal Complexes for Antimicrobial and</w:t>
      </w:r>
      <w:r w:rsidRPr="004C1E55">
        <w:rPr>
          <w:i/>
          <w:sz w:val="20"/>
          <w:szCs w:val="20"/>
          <w:lang w:val="sr-Latn-RS"/>
        </w:rPr>
        <w:t xml:space="preserve"> </w:t>
      </w:r>
      <w:r w:rsidRPr="004C1E55">
        <w:rPr>
          <w:i/>
          <w:sz w:val="20"/>
          <w:szCs w:val="20"/>
          <w:u w:val="single"/>
          <w:lang w:val="sr-Latn-RS"/>
        </w:rPr>
        <w:t>UV-Protective Cotton Fabrics</w:t>
      </w:r>
      <w:r>
        <w:rPr>
          <w:i/>
          <w:sz w:val="20"/>
          <w:szCs w:val="20"/>
          <w:lang w:val="sr-Latn-RS"/>
        </w:rPr>
        <w:t xml:space="preserve">, </w:t>
      </w:r>
      <w:r w:rsidRPr="004C1E55">
        <w:rPr>
          <w:b/>
          <w:bCs/>
          <w:i/>
          <w:sz w:val="20"/>
          <w:szCs w:val="20"/>
          <w:lang w:val="sr-Latn-RS"/>
        </w:rPr>
        <w:t>COATINGS, 15(4):380 2025</w:t>
      </w:r>
    </w:p>
    <w:p w14:paraId="14AA55BC" w14:textId="77777777" w:rsidR="004C1E55" w:rsidRDefault="004C1E55" w:rsidP="004C1E55">
      <w:pPr>
        <w:rPr>
          <w:i/>
          <w:sz w:val="20"/>
          <w:szCs w:val="20"/>
          <w:lang w:val="sr-Latn-RS"/>
        </w:rPr>
      </w:pPr>
    </w:p>
    <w:p w14:paraId="06D7282F" w14:textId="6D9479AF" w:rsidR="009C3D8D" w:rsidRDefault="009C3D8D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Rashid, S; Mahvish, F</w:t>
      </w:r>
    </w:p>
    <w:p w14:paraId="33FA1164" w14:textId="6709A630" w:rsidR="009C3D8D" w:rsidRDefault="009C3D8D" w:rsidP="009C3D8D">
      <w:pPr>
        <w:rPr>
          <w:i/>
          <w:sz w:val="20"/>
          <w:szCs w:val="20"/>
          <w:lang w:val="sr-Latn-RS"/>
        </w:rPr>
      </w:pPr>
      <w:r w:rsidRPr="009C3D8D">
        <w:rPr>
          <w:i/>
          <w:sz w:val="20"/>
          <w:szCs w:val="20"/>
          <w:u w:val="single"/>
          <w:lang w:val="sr-Latn-RS"/>
        </w:rPr>
        <w:t xml:space="preserve">Improve the antibacterial properties of cotton bandages coated with silver particles and finished with a naturally extracted dye </w:t>
      </w:r>
      <w:r w:rsidRPr="009C3D8D">
        <w:rPr>
          <w:b/>
          <w:bCs/>
          <w:i/>
          <w:sz w:val="20"/>
          <w:szCs w:val="20"/>
          <w:lang w:val="sr-Latn-RS"/>
        </w:rPr>
        <w:t>FIBRES AND TEXTILES 32(1):85-91 2025</w:t>
      </w:r>
    </w:p>
    <w:p w14:paraId="011A6E9E" w14:textId="77777777" w:rsidR="009C3D8D" w:rsidRDefault="009C3D8D" w:rsidP="009C3D8D">
      <w:pPr>
        <w:rPr>
          <w:i/>
          <w:sz w:val="20"/>
          <w:szCs w:val="20"/>
          <w:lang w:val="sr-Latn-RS"/>
        </w:rPr>
      </w:pPr>
    </w:p>
    <w:p w14:paraId="368ED6B0" w14:textId="0E358B27" w:rsidR="00985B71" w:rsidRDefault="00985B71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Marković, D; Tomšić, B;...&amp;Radetić, M</w:t>
      </w:r>
    </w:p>
    <w:p w14:paraId="098D389E" w14:textId="77777777" w:rsidR="00985B71" w:rsidRPr="00985B71" w:rsidRDefault="00985B71" w:rsidP="00985B71">
      <w:pPr>
        <w:rPr>
          <w:i/>
          <w:sz w:val="20"/>
          <w:szCs w:val="20"/>
          <w:u w:val="single"/>
          <w:lang w:val="sr-Latn-RS"/>
        </w:rPr>
      </w:pPr>
      <w:r w:rsidRPr="00985B71">
        <w:rPr>
          <w:i/>
          <w:sz w:val="20"/>
          <w:szCs w:val="20"/>
          <w:u w:val="single"/>
          <w:lang w:val="sr-Latn-RS"/>
        </w:rPr>
        <w:t>Biosynthesis of Silver Nanoparticles on Polypropylene Nonwovens: towards Antimicrobial Protection</w:t>
      </w:r>
    </w:p>
    <w:p w14:paraId="1982E735" w14:textId="31318578" w:rsidR="00985B71" w:rsidRPr="00985B71" w:rsidRDefault="00985B71" w:rsidP="00985B71">
      <w:pPr>
        <w:rPr>
          <w:b/>
          <w:bCs/>
          <w:i/>
          <w:sz w:val="20"/>
          <w:szCs w:val="20"/>
          <w:lang w:val="sr-Latn-RS"/>
        </w:rPr>
      </w:pPr>
      <w:r w:rsidRPr="00985B71">
        <w:rPr>
          <w:b/>
          <w:bCs/>
          <w:i/>
          <w:sz w:val="20"/>
          <w:szCs w:val="20"/>
          <w:lang w:val="sr-Latn-RS"/>
        </w:rPr>
        <w:t>CHEMISTRYSELECT,</w:t>
      </w:r>
      <w:r>
        <w:rPr>
          <w:i/>
          <w:sz w:val="20"/>
          <w:szCs w:val="20"/>
          <w:lang w:val="sr-Latn-RS"/>
        </w:rPr>
        <w:t xml:space="preserve"> </w:t>
      </w:r>
      <w:r w:rsidRPr="00985B71">
        <w:rPr>
          <w:b/>
          <w:bCs/>
          <w:i/>
          <w:sz w:val="20"/>
          <w:szCs w:val="20"/>
          <w:lang w:val="sr-Latn-RS"/>
        </w:rPr>
        <w:t>2025, DOI: 10.1002/slct.202500376</w:t>
      </w:r>
    </w:p>
    <w:p w14:paraId="21F6E9BE" w14:textId="77777777" w:rsidR="00985B71" w:rsidRDefault="00985B71" w:rsidP="00985B71">
      <w:pPr>
        <w:rPr>
          <w:i/>
          <w:sz w:val="20"/>
          <w:szCs w:val="20"/>
          <w:lang w:val="sr-Latn-RS"/>
        </w:rPr>
      </w:pPr>
    </w:p>
    <w:p w14:paraId="1C8514CB" w14:textId="3FAB9B2A" w:rsidR="00D20CAF" w:rsidRDefault="00D20CAF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Telli, A</w:t>
      </w:r>
    </w:p>
    <w:p w14:paraId="517AEB2D" w14:textId="77777777" w:rsidR="00D20CAF" w:rsidRPr="00D20CAF" w:rsidRDefault="00D20CAF" w:rsidP="00D20CAF">
      <w:pPr>
        <w:rPr>
          <w:i/>
          <w:sz w:val="20"/>
          <w:szCs w:val="20"/>
          <w:u w:val="single"/>
          <w:lang w:val="sr-Latn-RS"/>
        </w:rPr>
      </w:pPr>
      <w:r w:rsidRPr="00D20CAF">
        <w:rPr>
          <w:i/>
          <w:sz w:val="20"/>
          <w:szCs w:val="20"/>
          <w:u w:val="single"/>
          <w:lang w:val="sr-Latn-RS"/>
        </w:rPr>
        <w:t>The utilisation of polydopamine interlayer to add silver nanoparticles (AgNPs) to PET fabrics</w:t>
      </w:r>
    </w:p>
    <w:p w14:paraId="1A924D12" w14:textId="2043E678" w:rsidR="00D20CAF" w:rsidRPr="00D20CAF" w:rsidRDefault="00D20CAF" w:rsidP="00D20CAF">
      <w:pPr>
        <w:rPr>
          <w:b/>
          <w:bCs/>
          <w:i/>
          <w:sz w:val="20"/>
          <w:szCs w:val="20"/>
          <w:lang w:val="sr-Latn-RS"/>
        </w:rPr>
      </w:pPr>
      <w:r w:rsidRPr="00D20CAF">
        <w:rPr>
          <w:b/>
          <w:bCs/>
          <w:i/>
          <w:sz w:val="20"/>
          <w:szCs w:val="20"/>
          <w:lang w:val="sr-Latn-RS"/>
        </w:rPr>
        <w:t>INDUSTRIA TEXTILA 76(02):211-219 2025</w:t>
      </w:r>
    </w:p>
    <w:p w14:paraId="0CEE61CD" w14:textId="77777777" w:rsidR="00D20CAF" w:rsidRDefault="00D20CAF" w:rsidP="00D20CAF">
      <w:pPr>
        <w:rPr>
          <w:i/>
          <w:sz w:val="20"/>
          <w:szCs w:val="20"/>
          <w:lang w:val="sr-Latn-RS"/>
        </w:rPr>
      </w:pPr>
    </w:p>
    <w:p w14:paraId="3523AA2B" w14:textId="05D1B45C" w:rsidR="00126566" w:rsidRDefault="00126566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26566">
        <w:rPr>
          <w:i/>
          <w:sz w:val="20"/>
          <w:szCs w:val="20"/>
          <w:lang w:val="sr-Latn-RS"/>
        </w:rPr>
        <w:t xml:space="preserve">Telli, A. </w:t>
      </w:r>
    </w:p>
    <w:p w14:paraId="69CE01DB" w14:textId="14738D46" w:rsidR="00126566" w:rsidRDefault="00126566" w:rsidP="00126566">
      <w:pPr>
        <w:rPr>
          <w:i/>
          <w:sz w:val="20"/>
          <w:szCs w:val="20"/>
          <w:lang w:val="sr-Latn-RS"/>
        </w:rPr>
      </w:pPr>
      <w:r w:rsidRPr="00126566">
        <w:rPr>
          <w:i/>
          <w:sz w:val="20"/>
          <w:szCs w:val="20"/>
          <w:u w:val="single"/>
          <w:lang w:val="sr-Latn-RS"/>
        </w:rPr>
        <w:t>The utilisation of polydopamine interlayer to add silver nanoparticles (AgNPs) to PET fabrics</w:t>
      </w:r>
      <w:r w:rsidRPr="00126566">
        <w:rPr>
          <w:i/>
          <w:sz w:val="20"/>
          <w:szCs w:val="20"/>
          <w:lang w:val="sr-Latn-RS"/>
        </w:rPr>
        <w:t xml:space="preserve">. </w:t>
      </w:r>
      <w:r w:rsidRPr="00126566">
        <w:rPr>
          <w:b/>
          <w:bCs/>
          <w:i/>
          <w:sz w:val="20"/>
          <w:szCs w:val="20"/>
          <w:lang w:val="sr-Latn-RS"/>
        </w:rPr>
        <w:t>Industria textila, 76(2)</w:t>
      </w:r>
      <w:r>
        <w:rPr>
          <w:b/>
          <w:bCs/>
          <w:i/>
          <w:sz w:val="20"/>
          <w:szCs w:val="20"/>
          <w:lang w:val="sr-Latn-RS"/>
        </w:rPr>
        <w:t>:211</w:t>
      </w:r>
      <w:r w:rsidRPr="00126566">
        <w:rPr>
          <w:b/>
          <w:bCs/>
          <w:i/>
          <w:sz w:val="20"/>
          <w:szCs w:val="20"/>
          <w:lang w:val="sr-Latn-RS"/>
        </w:rPr>
        <w:t xml:space="preserve"> 2025</w:t>
      </w:r>
    </w:p>
    <w:p w14:paraId="7B0B27CE" w14:textId="77777777" w:rsidR="00126566" w:rsidRDefault="00126566" w:rsidP="00126566">
      <w:pPr>
        <w:rPr>
          <w:i/>
          <w:sz w:val="20"/>
          <w:szCs w:val="20"/>
          <w:lang w:val="sr-Latn-RS"/>
        </w:rPr>
      </w:pPr>
    </w:p>
    <w:p w14:paraId="1E11B849" w14:textId="371633CD" w:rsidR="00C648A7" w:rsidRDefault="00C648A7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Mrozinska, Z; Swierczynska, M;...&amp;Kudzin, M</w:t>
      </w:r>
    </w:p>
    <w:p w14:paraId="23663C0F" w14:textId="15022FA6" w:rsidR="00C648A7" w:rsidRDefault="00C648A7" w:rsidP="00C648A7">
      <w:pPr>
        <w:rPr>
          <w:i/>
          <w:sz w:val="20"/>
          <w:szCs w:val="20"/>
          <w:lang w:val="sr-Latn-RS"/>
        </w:rPr>
      </w:pPr>
      <w:r w:rsidRPr="00C648A7">
        <w:rPr>
          <w:i/>
          <w:sz w:val="20"/>
          <w:szCs w:val="20"/>
          <w:u w:val="single"/>
          <w:lang w:val="sr-Latn-RS"/>
        </w:rPr>
        <w:t>Evaluation of Antimicrobial Activity, Hemostatic Efficacy, Blood Coagulation Dynamics, and DNA Damage of Linen–Copper Composite Materials</w:t>
      </w:r>
      <w:r w:rsidRPr="00C648A7">
        <w:rPr>
          <w:b/>
          <w:bCs/>
          <w:i/>
          <w:sz w:val="20"/>
          <w:szCs w:val="20"/>
          <w:lang w:val="sr-Latn-RS"/>
        </w:rPr>
        <w:t>, JOURNAL OF COMPOSITES SCIENCE 9(1):30 2024 DOI: 10.3390/jcs9010030</w:t>
      </w:r>
    </w:p>
    <w:p w14:paraId="332F5378" w14:textId="77777777" w:rsidR="00C648A7" w:rsidRPr="00C648A7" w:rsidRDefault="00C648A7" w:rsidP="00C648A7">
      <w:pPr>
        <w:rPr>
          <w:i/>
          <w:sz w:val="20"/>
          <w:szCs w:val="20"/>
          <w:lang w:val="sr-Latn-RS"/>
        </w:rPr>
      </w:pPr>
    </w:p>
    <w:p w14:paraId="2F4BD973" w14:textId="5E9F3DC6" w:rsidR="0068033D" w:rsidRPr="0068033D" w:rsidRDefault="0068033D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8033D">
        <w:rPr>
          <w:i/>
          <w:sz w:val="20"/>
          <w:szCs w:val="20"/>
        </w:rPr>
        <w:t>Pineda, MEB</w:t>
      </w:r>
      <w:r>
        <w:rPr>
          <w:i/>
          <w:sz w:val="20"/>
          <w:szCs w:val="20"/>
        </w:rPr>
        <w:t>;</w:t>
      </w:r>
      <w:r w:rsidRPr="0068033D">
        <w:rPr>
          <w:i/>
          <w:sz w:val="20"/>
          <w:szCs w:val="20"/>
        </w:rPr>
        <w:t xml:space="preserve"> Forero, LML</w:t>
      </w:r>
      <w:r>
        <w:rPr>
          <w:i/>
          <w:sz w:val="20"/>
          <w:szCs w:val="20"/>
        </w:rPr>
        <w:t>;</w:t>
      </w:r>
      <w:r w:rsidRPr="0068033D">
        <w:rPr>
          <w:i/>
          <w:sz w:val="20"/>
          <w:szCs w:val="20"/>
        </w:rPr>
        <w:t>., &amp; Sierra, CA</w:t>
      </w:r>
    </w:p>
    <w:p w14:paraId="708E93A2" w14:textId="77777777" w:rsidR="0068033D" w:rsidRPr="0068033D" w:rsidRDefault="0068033D" w:rsidP="0068033D">
      <w:pPr>
        <w:rPr>
          <w:i/>
          <w:sz w:val="20"/>
          <w:szCs w:val="20"/>
          <w:u w:val="single"/>
        </w:rPr>
      </w:pPr>
      <w:r w:rsidRPr="0068033D">
        <w:rPr>
          <w:i/>
          <w:sz w:val="20"/>
          <w:szCs w:val="20"/>
          <w:u w:val="single"/>
        </w:rPr>
        <w:t>Antibacterial fibers impregnated with mycosynthetized AgNPs for control of Pectobacterium carotovorum.</w:t>
      </w:r>
    </w:p>
    <w:p w14:paraId="739D495D" w14:textId="47F98A63" w:rsidR="0068033D" w:rsidRPr="0068033D" w:rsidRDefault="0068033D" w:rsidP="0068033D">
      <w:pPr>
        <w:rPr>
          <w:b/>
          <w:bCs/>
          <w:i/>
          <w:sz w:val="20"/>
          <w:szCs w:val="20"/>
        </w:rPr>
      </w:pPr>
      <w:r w:rsidRPr="0068033D">
        <w:rPr>
          <w:i/>
          <w:sz w:val="20"/>
          <w:szCs w:val="20"/>
        </w:rPr>
        <w:t> </w:t>
      </w:r>
      <w:r w:rsidRPr="0068033D">
        <w:rPr>
          <w:b/>
          <w:bCs/>
          <w:i/>
          <w:iCs/>
          <w:sz w:val="20"/>
          <w:szCs w:val="20"/>
        </w:rPr>
        <w:t>HELIYON</w:t>
      </w:r>
      <w:r w:rsidRPr="0068033D">
        <w:rPr>
          <w:b/>
          <w:bCs/>
          <w:i/>
          <w:sz w:val="20"/>
          <w:szCs w:val="20"/>
        </w:rPr>
        <w:t>, </w:t>
      </w:r>
      <w:r w:rsidRPr="0068033D">
        <w:rPr>
          <w:b/>
          <w:bCs/>
          <w:i/>
          <w:iCs/>
          <w:sz w:val="20"/>
          <w:szCs w:val="20"/>
        </w:rPr>
        <w:t>10</w:t>
      </w:r>
      <w:r w:rsidRPr="0068033D">
        <w:rPr>
          <w:b/>
          <w:bCs/>
          <w:i/>
          <w:sz w:val="20"/>
          <w:szCs w:val="20"/>
        </w:rPr>
        <w:t>(1): e23108 2024</w:t>
      </w:r>
    </w:p>
    <w:p w14:paraId="2F3434E7" w14:textId="77777777" w:rsidR="0068033D" w:rsidRDefault="0068033D" w:rsidP="0068033D">
      <w:pPr>
        <w:rPr>
          <w:i/>
          <w:sz w:val="20"/>
          <w:szCs w:val="20"/>
          <w:lang w:val="sr-Latn-RS"/>
        </w:rPr>
      </w:pPr>
    </w:p>
    <w:p w14:paraId="006024D4" w14:textId="77777777" w:rsidR="0068033D" w:rsidRDefault="0068033D" w:rsidP="0068033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Liu, C; Deng, D; Xiao, Z</w:t>
      </w:r>
    </w:p>
    <w:p w14:paraId="0371871A" w14:textId="77777777" w:rsidR="0068033D" w:rsidRPr="005162B2" w:rsidRDefault="0068033D" w:rsidP="0068033D">
      <w:pPr>
        <w:rPr>
          <w:b/>
          <w:bCs/>
          <w:i/>
          <w:sz w:val="20"/>
          <w:szCs w:val="20"/>
          <w:lang w:val="sr-Latn-RS"/>
        </w:rPr>
      </w:pPr>
      <w:r w:rsidRPr="005162B2">
        <w:rPr>
          <w:i/>
          <w:sz w:val="20"/>
          <w:szCs w:val="20"/>
          <w:u w:val="single"/>
          <w:lang w:val="sr-Latn-RS"/>
        </w:rPr>
        <w:t>A novel suspended suspension bridge-like evaporator with antibacterial properties for achieving stable solar evaporation in concentrated saline water</w:t>
      </w:r>
      <w:r>
        <w:rPr>
          <w:i/>
          <w:sz w:val="20"/>
          <w:szCs w:val="20"/>
          <w:lang w:val="sr-Latn-RS"/>
        </w:rPr>
        <w:t xml:space="preserve">, </w:t>
      </w:r>
      <w:r w:rsidRPr="005162B2">
        <w:rPr>
          <w:b/>
          <w:bCs/>
          <w:i/>
          <w:sz w:val="20"/>
          <w:szCs w:val="20"/>
          <w:lang w:val="sr-Latn-RS"/>
        </w:rPr>
        <w:t xml:space="preserve">DESALINATION, </w:t>
      </w:r>
      <w:r w:rsidRPr="0068033D">
        <w:rPr>
          <w:b/>
          <w:bCs/>
          <w:i/>
          <w:iCs/>
          <w:sz w:val="20"/>
          <w:szCs w:val="20"/>
        </w:rPr>
        <w:t>574</w:t>
      </w:r>
      <w:r>
        <w:rPr>
          <w:b/>
          <w:bCs/>
          <w:i/>
          <w:sz w:val="20"/>
          <w:szCs w:val="20"/>
        </w:rPr>
        <w:t>:</w:t>
      </w:r>
      <w:r w:rsidRPr="0068033D">
        <w:rPr>
          <w:b/>
          <w:bCs/>
          <w:i/>
          <w:sz w:val="20"/>
          <w:szCs w:val="20"/>
        </w:rPr>
        <w:t xml:space="preserve"> 117223</w:t>
      </w:r>
      <w:r>
        <w:rPr>
          <w:b/>
          <w:bCs/>
          <w:i/>
          <w:sz w:val="20"/>
          <w:szCs w:val="20"/>
        </w:rPr>
        <w:t xml:space="preserve"> </w:t>
      </w:r>
      <w:r w:rsidRPr="005162B2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4</w:t>
      </w:r>
    </w:p>
    <w:p w14:paraId="6DD430C7" w14:textId="77777777" w:rsidR="0068033D" w:rsidRDefault="0068033D" w:rsidP="0068033D">
      <w:pPr>
        <w:ind w:left="360"/>
        <w:rPr>
          <w:i/>
          <w:sz w:val="20"/>
          <w:szCs w:val="20"/>
          <w:lang w:val="sr-Latn-RS"/>
        </w:rPr>
      </w:pPr>
    </w:p>
    <w:p w14:paraId="3797EC30" w14:textId="7AAC3C8F" w:rsidR="006D63EF" w:rsidRDefault="006D63EF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Rehman, R; Ali, F;...&amp; Pervaiz, MU</w:t>
      </w:r>
    </w:p>
    <w:p w14:paraId="1A583B79" w14:textId="77777777" w:rsidR="00985698" w:rsidRPr="00985698" w:rsidRDefault="00985698" w:rsidP="00985698">
      <w:pPr>
        <w:rPr>
          <w:i/>
          <w:sz w:val="20"/>
          <w:szCs w:val="20"/>
          <w:u w:val="single"/>
          <w:lang w:val="sr-Latn-RS"/>
        </w:rPr>
      </w:pPr>
      <w:r w:rsidRPr="00985698">
        <w:rPr>
          <w:i/>
          <w:sz w:val="20"/>
          <w:szCs w:val="20"/>
          <w:u w:val="single"/>
          <w:lang w:val="sr-Latn-RS"/>
        </w:rPr>
        <w:t>Anticancer potential of folic acid functionalized Ag-Zn bimetallic nanoparticles</w:t>
      </w:r>
    </w:p>
    <w:p w14:paraId="50643C6E" w14:textId="7E74B30C" w:rsidR="006D63EF" w:rsidRPr="00985698" w:rsidRDefault="00985698" w:rsidP="00985698">
      <w:pPr>
        <w:rPr>
          <w:b/>
          <w:bCs/>
          <w:i/>
          <w:sz w:val="20"/>
          <w:szCs w:val="20"/>
          <w:lang w:val="sr-Latn-RS"/>
        </w:rPr>
      </w:pPr>
      <w:r w:rsidRPr="00985698">
        <w:rPr>
          <w:b/>
          <w:bCs/>
          <w:i/>
          <w:sz w:val="20"/>
          <w:szCs w:val="20"/>
          <w:lang w:val="sr-Latn-RS"/>
        </w:rPr>
        <w:t>INORGANIC CHEMISTRY COMMUNICATIONS, 2024,  DOI: 10.1016/j.inoche.2024.112387</w:t>
      </w:r>
    </w:p>
    <w:p w14:paraId="05F30040" w14:textId="77777777" w:rsidR="00985698" w:rsidRDefault="00985698" w:rsidP="00985698">
      <w:pPr>
        <w:rPr>
          <w:i/>
          <w:sz w:val="20"/>
          <w:szCs w:val="20"/>
          <w:lang w:val="sr-Latn-RS"/>
        </w:rPr>
      </w:pPr>
    </w:p>
    <w:p w14:paraId="58B6B6A7" w14:textId="092CF0F3" w:rsidR="00B125DE" w:rsidRDefault="00B125DE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Lazić, V; Nedeljković, J</w:t>
      </w:r>
    </w:p>
    <w:p w14:paraId="3AC73441" w14:textId="747E5A88" w:rsidR="00B125DE" w:rsidRPr="00B125DE" w:rsidRDefault="00B125DE" w:rsidP="00B125DE">
      <w:pPr>
        <w:rPr>
          <w:b/>
          <w:bCs/>
          <w:i/>
          <w:sz w:val="20"/>
          <w:szCs w:val="20"/>
          <w:lang w:val="sr-Latn-RS"/>
        </w:rPr>
      </w:pPr>
      <w:r w:rsidRPr="00B125DE">
        <w:rPr>
          <w:i/>
          <w:sz w:val="20"/>
          <w:szCs w:val="20"/>
          <w:u w:val="single"/>
          <w:lang w:val="sr-Latn-RS"/>
        </w:rPr>
        <w:t>Photocatalytic Reactions over TiO2-Based Interfacial Charge Transfer Complexes</w:t>
      </w:r>
      <w:r>
        <w:rPr>
          <w:i/>
          <w:sz w:val="20"/>
          <w:szCs w:val="20"/>
          <w:lang w:val="sr-Latn-RS"/>
        </w:rPr>
        <w:t>,</w:t>
      </w:r>
      <w:r w:rsidRPr="00B125DE">
        <w:rPr>
          <w:b/>
          <w:bCs/>
          <w:i/>
          <w:sz w:val="20"/>
          <w:szCs w:val="20"/>
          <w:lang w:val="sr-Latn-RS"/>
        </w:rPr>
        <w:t>CATALYSTS 14(11):810 2024</w:t>
      </w:r>
    </w:p>
    <w:p w14:paraId="3EA10D49" w14:textId="77777777" w:rsidR="00B125DE" w:rsidRDefault="00B125DE" w:rsidP="00B125DE">
      <w:pPr>
        <w:rPr>
          <w:i/>
          <w:sz w:val="20"/>
          <w:szCs w:val="20"/>
          <w:lang w:val="sr-Latn-RS"/>
        </w:rPr>
      </w:pPr>
    </w:p>
    <w:p w14:paraId="54C6FBC8" w14:textId="77777777" w:rsidR="00FD58FF" w:rsidRPr="00FD58FF" w:rsidRDefault="00FD58FF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D58FF">
        <w:rPr>
          <w:i/>
          <w:sz w:val="20"/>
          <w:szCs w:val="20"/>
        </w:rPr>
        <w:t>Park, G</w:t>
      </w:r>
      <w:r>
        <w:rPr>
          <w:i/>
          <w:sz w:val="20"/>
          <w:szCs w:val="20"/>
        </w:rPr>
        <w:t>;</w:t>
      </w:r>
      <w:r w:rsidRPr="00FD58FF">
        <w:rPr>
          <w:i/>
          <w:sz w:val="20"/>
          <w:szCs w:val="20"/>
        </w:rPr>
        <w:t xml:space="preserve"> Boo, S</w:t>
      </w:r>
      <w:r>
        <w:rPr>
          <w:i/>
          <w:sz w:val="20"/>
          <w:szCs w:val="20"/>
        </w:rPr>
        <w:t>;…</w:t>
      </w:r>
      <w:r w:rsidRPr="00FD58FF">
        <w:rPr>
          <w:i/>
          <w:sz w:val="20"/>
          <w:szCs w:val="20"/>
        </w:rPr>
        <w:t xml:space="preserve"> &amp; Bae, J S </w:t>
      </w:r>
    </w:p>
    <w:p w14:paraId="3721D12A" w14:textId="72470B9D" w:rsidR="00FD58FF" w:rsidRPr="00FD58FF" w:rsidRDefault="00FD58FF" w:rsidP="00FD58FF">
      <w:pPr>
        <w:rPr>
          <w:b/>
          <w:bCs/>
          <w:i/>
          <w:sz w:val="20"/>
          <w:szCs w:val="20"/>
        </w:rPr>
      </w:pPr>
      <w:r w:rsidRPr="00FD58FF">
        <w:rPr>
          <w:i/>
          <w:sz w:val="20"/>
          <w:szCs w:val="20"/>
          <w:u w:val="single"/>
        </w:rPr>
        <w:t>Evaluation of Antimicrobial HDPE Fabric and Self-cleaning Properties Using Guanidinylated Chitosan and Photocatalysts</w:t>
      </w:r>
      <w:r w:rsidRPr="00FD58FF">
        <w:rPr>
          <w:i/>
          <w:sz w:val="20"/>
          <w:szCs w:val="20"/>
        </w:rPr>
        <w:t>. </w:t>
      </w:r>
      <w:r w:rsidRPr="00FD58FF">
        <w:rPr>
          <w:b/>
          <w:bCs/>
          <w:i/>
          <w:iCs/>
          <w:sz w:val="20"/>
          <w:szCs w:val="20"/>
        </w:rPr>
        <w:t>TEXTILE SCIENCE AND ENGINEERING</w:t>
      </w:r>
      <w:r w:rsidRPr="00FD58FF">
        <w:rPr>
          <w:b/>
          <w:bCs/>
          <w:i/>
          <w:sz w:val="20"/>
          <w:szCs w:val="20"/>
        </w:rPr>
        <w:t>, </w:t>
      </w:r>
      <w:r w:rsidRPr="00FD58FF">
        <w:rPr>
          <w:b/>
          <w:bCs/>
          <w:i/>
          <w:iCs/>
          <w:sz w:val="20"/>
          <w:szCs w:val="20"/>
        </w:rPr>
        <w:t>61</w:t>
      </w:r>
      <w:r w:rsidRPr="00FD58FF">
        <w:rPr>
          <w:b/>
          <w:bCs/>
          <w:i/>
          <w:sz w:val="20"/>
          <w:szCs w:val="20"/>
        </w:rPr>
        <w:t>(5)</w:t>
      </w:r>
      <w:r>
        <w:rPr>
          <w:b/>
          <w:bCs/>
          <w:i/>
          <w:sz w:val="20"/>
          <w:szCs w:val="20"/>
        </w:rPr>
        <w:t>:</w:t>
      </w:r>
      <w:r w:rsidRPr="00FD58FF">
        <w:rPr>
          <w:b/>
          <w:bCs/>
          <w:i/>
          <w:sz w:val="20"/>
          <w:szCs w:val="20"/>
        </w:rPr>
        <w:t xml:space="preserve"> 231-239 2024</w:t>
      </w:r>
    </w:p>
    <w:p w14:paraId="16310EE6" w14:textId="77777777" w:rsidR="00FD58FF" w:rsidRDefault="00FD58FF" w:rsidP="00FD58FF">
      <w:pPr>
        <w:rPr>
          <w:i/>
          <w:sz w:val="20"/>
          <w:szCs w:val="20"/>
          <w:lang w:val="sr-Latn-RS"/>
        </w:rPr>
      </w:pPr>
    </w:p>
    <w:p w14:paraId="2001409D" w14:textId="0FE74A80" w:rsidR="009F6E6F" w:rsidRDefault="009F6E6F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Siddiqua, UH; Nisa, Z;...&amp; Sabir, QUA</w:t>
      </w:r>
    </w:p>
    <w:p w14:paraId="47EE5CA4" w14:textId="77777777" w:rsidR="009F6E6F" w:rsidRPr="009F6E6F" w:rsidRDefault="009F6E6F" w:rsidP="009F6E6F">
      <w:pPr>
        <w:rPr>
          <w:i/>
          <w:sz w:val="20"/>
          <w:szCs w:val="20"/>
          <w:u w:val="single"/>
          <w:lang w:val="sr-Latn-RS"/>
        </w:rPr>
      </w:pPr>
      <w:r w:rsidRPr="009F6E6F">
        <w:rPr>
          <w:i/>
          <w:sz w:val="20"/>
          <w:szCs w:val="20"/>
          <w:u w:val="single"/>
          <w:lang w:val="sr-Latn-RS"/>
        </w:rPr>
        <w:t>Effect of Silver Nanoparticles Finishing on Dyeing Properties of Newly Synthesized Reactive Dye Applied on Cellulosic Fabric</w:t>
      </w:r>
    </w:p>
    <w:p w14:paraId="7A52A13C" w14:textId="75A897EF" w:rsidR="009F6E6F" w:rsidRPr="009F6E6F" w:rsidRDefault="009F6E6F" w:rsidP="009F6E6F">
      <w:pPr>
        <w:rPr>
          <w:b/>
          <w:bCs/>
          <w:i/>
          <w:sz w:val="20"/>
          <w:szCs w:val="20"/>
          <w:lang w:val="sr-Latn-RS"/>
        </w:rPr>
      </w:pPr>
      <w:r w:rsidRPr="009F6E6F">
        <w:rPr>
          <w:b/>
          <w:bCs/>
          <w:i/>
          <w:sz w:val="20"/>
          <w:szCs w:val="20"/>
          <w:lang w:val="sr-Latn-RS"/>
        </w:rPr>
        <w:t>FIBERS AND POLYMERS, 2024, DOI: 10.1007/s12221-024-00472-0</w:t>
      </w:r>
    </w:p>
    <w:p w14:paraId="4F50FB37" w14:textId="77777777" w:rsidR="009F6E6F" w:rsidRDefault="009F6E6F" w:rsidP="009F6E6F">
      <w:pPr>
        <w:rPr>
          <w:i/>
          <w:sz w:val="20"/>
          <w:szCs w:val="20"/>
          <w:lang w:val="sr-Latn-RS"/>
        </w:rPr>
      </w:pPr>
    </w:p>
    <w:p w14:paraId="75907963" w14:textId="16791C68" w:rsidR="002318C8" w:rsidRDefault="002318C8" w:rsidP="002318C8">
      <w:pPr>
        <w:numPr>
          <w:ilvl w:val="0"/>
          <w:numId w:val="1"/>
        </w:numPr>
        <w:rPr>
          <w:i/>
          <w:sz w:val="20"/>
          <w:szCs w:val="20"/>
        </w:rPr>
      </w:pPr>
      <w:r w:rsidRPr="002318C8">
        <w:rPr>
          <w:i/>
          <w:sz w:val="20"/>
          <w:szCs w:val="20"/>
        </w:rPr>
        <w:t xml:space="preserve">Sinha, </w:t>
      </w:r>
      <w:r>
        <w:rPr>
          <w:i/>
          <w:sz w:val="20"/>
          <w:szCs w:val="20"/>
        </w:rPr>
        <w:t xml:space="preserve">MK; </w:t>
      </w:r>
      <w:r w:rsidRPr="002318C8">
        <w:rPr>
          <w:i/>
          <w:sz w:val="20"/>
          <w:szCs w:val="20"/>
        </w:rPr>
        <w:t>Pandey</w:t>
      </w:r>
      <w:r>
        <w:rPr>
          <w:i/>
          <w:sz w:val="20"/>
          <w:szCs w:val="20"/>
        </w:rPr>
        <w:t>, R</w:t>
      </w:r>
    </w:p>
    <w:p w14:paraId="1E48E4DC" w14:textId="11FBF2AC" w:rsidR="002318C8" w:rsidRPr="002318C8" w:rsidRDefault="002318C8" w:rsidP="002318C8">
      <w:pPr>
        <w:rPr>
          <w:i/>
          <w:sz w:val="20"/>
          <w:szCs w:val="20"/>
          <w:u w:val="single"/>
        </w:rPr>
      </w:pPr>
      <w:r w:rsidRPr="002318C8">
        <w:rPr>
          <w:i/>
          <w:sz w:val="20"/>
          <w:szCs w:val="20"/>
          <w:u w:val="single"/>
        </w:rPr>
        <w:t>Non-Metallic Technical Textiles: Materials and Technologies</w:t>
      </w:r>
    </w:p>
    <w:p w14:paraId="30C296AA" w14:textId="55FA7D79" w:rsidR="002318C8" w:rsidRPr="002318C8" w:rsidRDefault="002318C8" w:rsidP="002318C8">
      <w:pPr>
        <w:rPr>
          <w:b/>
          <w:bCs/>
          <w:i/>
          <w:sz w:val="20"/>
          <w:szCs w:val="20"/>
        </w:rPr>
      </w:pPr>
      <w:r w:rsidRPr="002318C8">
        <w:rPr>
          <w:b/>
          <w:bCs/>
          <w:i/>
          <w:sz w:val="20"/>
          <w:szCs w:val="20"/>
        </w:rPr>
        <w:t>In book: Non-Metallic Technical Textiles, ISBN: 9781003317074,  2024, DOI: 10.1201/9781003317074</w:t>
      </w:r>
    </w:p>
    <w:p w14:paraId="14958E2D" w14:textId="77777777" w:rsidR="002318C8" w:rsidRDefault="002318C8" w:rsidP="002318C8">
      <w:pPr>
        <w:ind w:left="360"/>
        <w:rPr>
          <w:i/>
          <w:sz w:val="20"/>
          <w:szCs w:val="20"/>
          <w:lang w:val="sr-Latn-RS"/>
        </w:rPr>
      </w:pPr>
    </w:p>
    <w:p w14:paraId="7F394674" w14:textId="1D40D479" w:rsidR="00FB2E40" w:rsidRPr="00FB2E40" w:rsidRDefault="00FB2E40" w:rsidP="009F6E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B2E40">
        <w:rPr>
          <w:i/>
          <w:sz w:val="20"/>
          <w:szCs w:val="20"/>
        </w:rPr>
        <w:t>Al-Balakocy</w:t>
      </w:r>
      <w:r>
        <w:rPr>
          <w:i/>
          <w:sz w:val="20"/>
          <w:szCs w:val="20"/>
        </w:rPr>
        <w:t>, NG; Hassan, TM;…&amp; Elsalam, SHA</w:t>
      </w:r>
    </w:p>
    <w:p w14:paraId="08D50EF3" w14:textId="34A39E72" w:rsidR="00FB2E40" w:rsidRDefault="00FB2E40" w:rsidP="00FB2E40">
      <w:pPr>
        <w:rPr>
          <w:i/>
          <w:sz w:val="20"/>
          <w:szCs w:val="20"/>
          <w:u w:val="single"/>
        </w:rPr>
      </w:pPr>
      <w:r w:rsidRPr="00FB2E40">
        <w:rPr>
          <w:i/>
          <w:sz w:val="20"/>
          <w:szCs w:val="20"/>
          <w:u w:val="single"/>
        </w:rPr>
        <w:t>One Step Treatment of Polyester Fabrics by Alkali and TiO2 NPs and its Effect on their Functional Performance and Dye-ability</w:t>
      </w:r>
    </w:p>
    <w:p w14:paraId="2217ADCD" w14:textId="6FAA7224" w:rsidR="00FB2E40" w:rsidRPr="00FB2E40" w:rsidRDefault="00FB2E40" w:rsidP="00FB2E40">
      <w:pPr>
        <w:rPr>
          <w:b/>
          <w:bCs/>
          <w:i/>
          <w:sz w:val="20"/>
          <w:szCs w:val="20"/>
        </w:rPr>
      </w:pPr>
      <w:r w:rsidRPr="00FB2E40">
        <w:rPr>
          <w:b/>
          <w:bCs/>
          <w:i/>
          <w:sz w:val="20"/>
          <w:szCs w:val="20"/>
        </w:rPr>
        <w:t>JOURNAL OF THE TEXTILE ASSOCIATION, 84/6: 416-424 2024</w:t>
      </w:r>
    </w:p>
    <w:p w14:paraId="59DCBAC6" w14:textId="77777777" w:rsidR="00FB2E40" w:rsidRPr="00FB2E40" w:rsidRDefault="00FB2E40" w:rsidP="00FB2E40">
      <w:pPr>
        <w:rPr>
          <w:b/>
          <w:bCs/>
          <w:i/>
          <w:sz w:val="20"/>
          <w:szCs w:val="20"/>
          <w:lang w:val="sr-Latn-RS"/>
        </w:rPr>
      </w:pPr>
    </w:p>
    <w:p w14:paraId="1EF3BCBA" w14:textId="0B5A0F0F" w:rsidR="00795D32" w:rsidRDefault="00795D32" w:rsidP="009F6E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Khan, T; Raza, S; Bala, S</w:t>
      </w:r>
    </w:p>
    <w:p w14:paraId="3946A76C" w14:textId="636070A0" w:rsidR="00795D32" w:rsidRPr="00795D32" w:rsidRDefault="00795D32" w:rsidP="00795D32">
      <w:pPr>
        <w:rPr>
          <w:i/>
          <w:sz w:val="20"/>
          <w:szCs w:val="20"/>
          <w:u w:val="single"/>
          <w:lang w:val="sr-Latn-RS"/>
        </w:rPr>
      </w:pPr>
      <w:r w:rsidRPr="00795D32">
        <w:rPr>
          <w:i/>
          <w:sz w:val="20"/>
          <w:szCs w:val="20"/>
          <w:u w:val="single"/>
          <w:lang w:val="sr-Latn-RS"/>
        </w:rPr>
        <w:t>Exploration of Advances in Sustainable Nanomaterials in Textile Industries</w:t>
      </w:r>
    </w:p>
    <w:p w14:paraId="02AB9404" w14:textId="77777777" w:rsidR="00795D32" w:rsidRPr="00795D32" w:rsidRDefault="00795D32" w:rsidP="00795D32">
      <w:pPr>
        <w:rPr>
          <w:b/>
          <w:bCs/>
          <w:i/>
          <w:sz w:val="20"/>
          <w:szCs w:val="20"/>
          <w:lang w:val="sr-Latn-RS"/>
        </w:rPr>
      </w:pPr>
      <w:r w:rsidRPr="00795D32">
        <w:rPr>
          <w:b/>
          <w:bCs/>
          <w:i/>
          <w:sz w:val="20"/>
          <w:szCs w:val="20"/>
          <w:lang w:val="sr-Latn-RS"/>
        </w:rPr>
        <w:t>In book: Sustainable Nanomaterials, 2024,</w:t>
      </w:r>
      <w:r w:rsidRPr="00795D32">
        <w:rPr>
          <w:b/>
          <w:bCs/>
        </w:rPr>
        <w:t xml:space="preserve"> </w:t>
      </w:r>
      <w:r w:rsidRPr="00795D32">
        <w:rPr>
          <w:b/>
          <w:bCs/>
          <w:i/>
          <w:sz w:val="20"/>
          <w:szCs w:val="20"/>
          <w:lang w:val="sr-Latn-RS"/>
        </w:rPr>
        <w:t>DOI: 10.1007/978-981-97-2761-2_14</w:t>
      </w:r>
    </w:p>
    <w:p w14:paraId="3BB08559" w14:textId="200F3687" w:rsidR="00795D32" w:rsidRDefault="00795D32" w:rsidP="00795D32">
      <w:p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 </w:t>
      </w:r>
    </w:p>
    <w:p w14:paraId="4F978C98" w14:textId="77777777" w:rsidR="008C33BE" w:rsidRDefault="008C33BE" w:rsidP="008C33B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Lazić, V; Nedeljković, JM; Kokol, V</w:t>
      </w:r>
    </w:p>
    <w:p w14:paraId="03F97BF0" w14:textId="77777777" w:rsidR="008C33BE" w:rsidRPr="008C33BE" w:rsidRDefault="008C33BE" w:rsidP="008C33BE">
      <w:pPr>
        <w:rPr>
          <w:i/>
          <w:sz w:val="20"/>
          <w:szCs w:val="20"/>
          <w:u w:val="single"/>
          <w:lang w:val="sr-Latn-RS"/>
        </w:rPr>
      </w:pPr>
      <w:r w:rsidRPr="008C33BE">
        <w:rPr>
          <w:i/>
          <w:sz w:val="20"/>
          <w:szCs w:val="20"/>
          <w:u w:val="single"/>
          <w:lang w:val="sr-Latn-RS"/>
        </w:rPr>
        <w:t>Antimicrobial Activity of Amino-Modified Cellulose Nanofibrils Decorated with Silver Nanoparticles</w:t>
      </w:r>
    </w:p>
    <w:p w14:paraId="15145C10" w14:textId="77777777" w:rsidR="008C33BE" w:rsidRPr="008C33BE" w:rsidRDefault="008C33BE" w:rsidP="008C33BE">
      <w:pPr>
        <w:rPr>
          <w:b/>
          <w:bCs/>
          <w:i/>
          <w:sz w:val="20"/>
          <w:szCs w:val="20"/>
          <w:lang w:val="sr-Latn-RS"/>
        </w:rPr>
      </w:pPr>
      <w:r w:rsidRPr="008C33BE">
        <w:rPr>
          <w:b/>
          <w:bCs/>
          <w:i/>
          <w:sz w:val="20"/>
          <w:szCs w:val="20"/>
          <w:lang w:val="sr-Latn-RS"/>
        </w:rPr>
        <w:t>JOURNAL OF FUNCTIONAL BIOMATERIALS 15(10):304 2024</w:t>
      </w:r>
    </w:p>
    <w:p w14:paraId="1D152776" w14:textId="77777777" w:rsidR="008C33BE" w:rsidRDefault="008C33BE" w:rsidP="008C33BE">
      <w:pPr>
        <w:ind w:left="360"/>
        <w:rPr>
          <w:i/>
          <w:sz w:val="20"/>
          <w:szCs w:val="20"/>
          <w:lang w:val="sr-Latn-RS"/>
        </w:rPr>
      </w:pPr>
    </w:p>
    <w:p w14:paraId="35C15FB8" w14:textId="2809DAA1" w:rsidR="009F6E6F" w:rsidRPr="009F6E6F" w:rsidRDefault="00F35F2A" w:rsidP="009F6E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Prorokova, NP; Odintsova, OI;...&amp; Konovalova, VS</w:t>
      </w:r>
    </w:p>
    <w:p w14:paraId="75F7DD40" w14:textId="6C290CC4" w:rsidR="00F35F2A" w:rsidRDefault="00F35F2A" w:rsidP="00F35F2A">
      <w:pPr>
        <w:rPr>
          <w:b/>
          <w:bCs/>
          <w:i/>
          <w:sz w:val="20"/>
          <w:szCs w:val="20"/>
          <w:lang w:val="sr-Latn-RS"/>
        </w:rPr>
      </w:pPr>
      <w:r w:rsidRPr="00F35F2A">
        <w:rPr>
          <w:i/>
          <w:sz w:val="20"/>
          <w:szCs w:val="20"/>
          <w:u w:val="single"/>
          <w:lang w:val="sr-Latn-RS"/>
        </w:rPr>
        <w:t>Giving Improved and New Properties to Fibrous Materials by Surface Modification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F35F2A">
        <w:rPr>
          <w:b/>
          <w:bCs/>
          <w:i/>
          <w:sz w:val="20"/>
          <w:szCs w:val="20"/>
          <w:lang w:val="sr-Latn-RS"/>
        </w:rPr>
        <w:t>COATINGS 13(1):139 2023</w:t>
      </w:r>
    </w:p>
    <w:bookmarkEnd w:id="10"/>
    <w:p w14:paraId="7DDBB927" w14:textId="77777777" w:rsidR="00F35F2A" w:rsidRPr="00F35F2A" w:rsidRDefault="00F35F2A" w:rsidP="00F35F2A">
      <w:pPr>
        <w:rPr>
          <w:b/>
          <w:bCs/>
          <w:i/>
          <w:sz w:val="20"/>
          <w:szCs w:val="20"/>
          <w:lang w:val="sr-Latn-RS"/>
        </w:rPr>
      </w:pPr>
    </w:p>
    <w:p w14:paraId="0B5D2AE0" w14:textId="77777777" w:rsidR="00553AF6" w:rsidRPr="00553AF6" w:rsidRDefault="00553AF6" w:rsidP="00553AF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Pirković</w:t>
      </w:r>
      <w:r>
        <w:rPr>
          <w:i/>
          <w:sz w:val="20"/>
          <w:szCs w:val="20"/>
          <w:lang w:val="sr-Cyrl-RS"/>
        </w:rPr>
        <w:t xml:space="preserve">, А; </w:t>
      </w:r>
      <w:r>
        <w:rPr>
          <w:i/>
          <w:sz w:val="20"/>
          <w:szCs w:val="20"/>
          <w:lang w:val="sr-Latn-RS"/>
        </w:rPr>
        <w:t>Lazić</w:t>
      </w:r>
      <w:r>
        <w:rPr>
          <w:i/>
          <w:sz w:val="20"/>
          <w:szCs w:val="20"/>
          <w:lang w:val="sr-Cyrl-RS"/>
        </w:rPr>
        <w:t xml:space="preserve">, </w:t>
      </w:r>
      <w:r>
        <w:rPr>
          <w:i/>
          <w:sz w:val="20"/>
          <w:szCs w:val="20"/>
          <w:lang w:val="sr-Latn-RS"/>
        </w:rPr>
        <w:t>V</w:t>
      </w:r>
      <w:r>
        <w:rPr>
          <w:i/>
          <w:sz w:val="20"/>
          <w:szCs w:val="20"/>
          <w:lang w:val="sr-Cyrl-RS"/>
        </w:rPr>
        <w:t>;...&amp;</w:t>
      </w:r>
      <w:r>
        <w:rPr>
          <w:i/>
          <w:sz w:val="20"/>
          <w:szCs w:val="20"/>
          <w:lang w:val="sr-Latn-RS"/>
        </w:rPr>
        <w:t xml:space="preserve"> Nedeljković, J</w:t>
      </w:r>
    </w:p>
    <w:p w14:paraId="10427758" w14:textId="77777777" w:rsidR="00553AF6" w:rsidRPr="00553AF6" w:rsidRDefault="00553AF6" w:rsidP="00553AF6">
      <w:pPr>
        <w:rPr>
          <w:b/>
          <w:bCs/>
          <w:i/>
          <w:sz w:val="20"/>
          <w:szCs w:val="20"/>
          <w:lang w:val="sr-Latn-RS"/>
        </w:rPr>
      </w:pPr>
      <w:r w:rsidRPr="00553AF6">
        <w:rPr>
          <w:i/>
          <w:sz w:val="20"/>
          <w:szCs w:val="20"/>
          <w:u w:val="single"/>
          <w:lang w:val="sr-Latn-RS"/>
        </w:rPr>
        <w:t>Comparative analysis of Ag NPs functionalized with olive leaf extract and oleuropein and toxicity in human trophoblast cells and peripheral blood lymphocytes</w:t>
      </w:r>
      <w:r>
        <w:rPr>
          <w:i/>
          <w:sz w:val="20"/>
          <w:szCs w:val="20"/>
          <w:lang w:val="sr-Cyrl-RS"/>
        </w:rPr>
        <w:t xml:space="preserve">, </w:t>
      </w:r>
      <w:r w:rsidRPr="00553AF6">
        <w:rPr>
          <w:b/>
          <w:bCs/>
          <w:i/>
          <w:sz w:val="20"/>
          <w:szCs w:val="20"/>
          <w:lang w:val="sr-Latn-RS"/>
        </w:rPr>
        <w:t>MUTAGENESIS,</w:t>
      </w:r>
      <w:r>
        <w:rPr>
          <w:b/>
          <w:bCs/>
          <w:i/>
          <w:sz w:val="20"/>
          <w:szCs w:val="20"/>
          <w:lang w:val="sr-Cyrl-RS"/>
        </w:rPr>
        <w:t xml:space="preserve"> </w:t>
      </w:r>
      <w:r w:rsidRPr="00553AF6">
        <w:rPr>
          <w:b/>
          <w:bCs/>
          <w:i/>
          <w:sz w:val="20"/>
          <w:szCs w:val="20"/>
          <w:lang w:val="sr-Cyrl-RS"/>
        </w:rPr>
        <w:t xml:space="preserve">2023, </w:t>
      </w:r>
      <w:r w:rsidRPr="00553AF6">
        <w:rPr>
          <w:b/>
          <w:bCs/>
          <w:i/>
          <w:sz w:val="20"/>
          <w:szCs w:val="20"/>
          <w:lang w:val="sr-Latn-RS"/>
        </w:rPr>
        <w:t xml:space="preserve"> https://doi.org/10.1093/mutage/gead013</w:t>
      </w:r>
    </w:p>
    <w:p w14:paraId="3EC5DBC0" w14:textId="77777777" w:rsidR="005162B2" w:rsidRDefault="005162B2" w:rsidP="005162B2">
      <w:pPr>
        <w:rPr>
          <w:i/>
          <w:sz w:val="20"/>
          <w:szCs w:val="20"/>
          <w:lang w:val="sr-Latn-RS"/>
        </w:rPr>
      </w:pPr>
    </w:p>
    <w:p w14:paraId="457E98F5" w14:textId="0DF6B1DA" w:rsidR="00344760" w:rsidRDefault="00344760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44760">
        <w:rPr>
          <w:i/>
          <w:sz w:val="20"/>
          <w:szCs w:val="20"/>
          <w:lang w:val="sr-Latn-RS"/>
        </w:rPr>
        <w:t>Lopes de Araújo</w:t>
      </w:r>
      <w:r>
        <w:rPr>
          <w:i/>
          <w:sz w:val="20"/>
          <w:szCs w:val="20"/>
          <w:lang w:val="sr-Latn-RS"/>
        </w:rPr>
        <w:t>, T; Carneiro, CB;...&amp; De Souza, KC</w:t>
      </w:r>
    </w:p>
    <w:p w14:paraId="647210CF" w14:textId="51EC7766" w:rsidR="00344760" w:rsidRPr="00344760" w:rsidRDefault="00344760" w:rsidP="00344760">
      <w:pPr>
        <w:rPr>
          <w:i/>
          <w:sz w:val="20"/>
          <w:szCs w:val="20"/>
          <w:u w:val="single"/>
        </w:rPr>
      </w:pPr>
      <w:r w:rsidRPr="00344760">
        <w:rPr>
          <w:i/>
          <w:sz w:val="20"/>
          <w:szCs w:val="20"/>
          <w:u w:val="single"/>
        </w:rPr>
        <w:t>Antimicrobial nanocomposites: Cellulose fibers loaded with silver nanoparticles in health products</w:t>
      </w:r>
    </w:p>
    <w:p w14:paraId="7FCFCD96" w14:textId="50F35DD3" w:rsidR="00344760" w:rsidRPr="00344760" w:rsidRDefault="00344760" w:rsidP="00344760">
      <w:pPr>
        <w:rPr>
          <w:b/>
          <w:bCs/>
          <w:i/>
          <w:sz w:val="20"/>
          <w:szCs w:val="20"/>
          <w:u w:val="single"/>
        </w:rPr>
      </w:pPr>
      <w:r w:rsidRPr="00344760">
        <w:rPr>
          <w:b/>
          <w:bCs/>
          <w:i/>
          <w:sz w:val="20"/>
          <w:szCs w:val="20"/>
        </w:rPr>
        <w:t>In book: Global health trends and perspectives in health sciences</w:t>
      </w:r>
      <w:r>
        <w:rPr>
          <w:b/>
          <w:bCs/>
          <w:i/>
          <w:sz w:val="20"/>
          <w:szCs w:val="20"/>
        </w:rPr>
        <w:t xml:space="preserve">, 2023, </w:t>
      </w:r>
      <w:r w:rsidRPr="00344760">
        <w:rPr>
          <w:b/>
          <w:bCs/>
          <w:i/>
          <w:sz w:val="20"/>
          <w:szCs w:val="20"/>
        </w:rPr>
        <w:t>DOI: </w:t>
      </w:r>
      <w:hyperlink r:id="rId466" w:tgtFrame="_blank" w:history="1">
        <w:r w:rsidRPr="00344760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10.56238/globalhealthprespesc-065</w:t>
        </w:r>
      </w:hyperlink>
    </w:p>
    <w:p w14:paraId="1555FEAE" w14:textId="77777777" w:rsidR="00344760" w:rsidRDefault="00344760" w:rsidP="00344760">
      <w:pPr>
        <w:rPr>
          <w:i/>
          <w:sz w:val="20"/>
          <w:szCs w:val="20"/>
          <w:lang w:val="sr-Latn-RS"/>
        </w:rPr>
      </w:pPr>
    </w:p>
    <w:p w14:paraId="1EE515A4" w14:textId="7B3E8915" w:rsidR="00846989" w:rsidRDefault="00694522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Pineda</w:t>
      </w:r>
      <w:r w:rsidR="00846989">
        <w:rPr>
          <w:i/>
          <w:sz w:val="20"/>
          <w:szCs w:val="20"/>
          <w:lang w:val="sr-Latn-RS"/>
        </w:rPr>
        <w:t>, M</w:t>
      </w:r>
      <w:r>
        <w:rPr>
          <w:i/>
          <w:sz w:val="20"/>
          <w:szCs w:val="20"/>
          <w:lang w:val="sr-Latn-RS"/>
        </w:rPr>
        <w:t>EB</w:t>
      </w:r>
      <w:r w:rsidR="00846989">
        <w:rPr>
          <w:i/>
          <w:sz w:val="20"/>
          <w:szCs w:val="20"/>
          <w:lang w:val="sr-Latn-RS"/>
        </w:rPr>
        <w:t>; Forero, LML;Sierra, CA</w:t>
      </w:r>
    </w:p>
    <w:p w14:paraId="716AE3DA" w14:textId="77777777" w:rsidR="00846989" w:rsidRPr="00846989" w:rsidRDefault="00846989" w:rsidP="00846989">
      <w:pPr>
        <w:rPr>
          <w:i/>
          <w:sz w:val="20"/>
          <w:szCs w:val="20"/>
          <w:u w:val="single"/>
          <w:lang w:val="sr-Latn-RS"/>
        </w:rPr>
      </w:pPr>
      <w:r w:rsidRPr="00846989">
        <w:rPr>
          <w:i/>
          <w:sz w:val="20"/>
          <w:szCs w:val="20"/>
          <w:u w:val="single"/>
          <w:lang w:val="sr-Latn-RS"/>
        </w:rPr>
        <w:t>Antibacterial fibers impregnated with mycosynthetized AgNPs for control of Pectobacterium carotovorum</w:t>
      </w:r>
    </w:p>
    <w:p w14:paraId="108270EB" w14:textId="03F4C1A3" w:rsidR="00846989" w:rsidRDefault="00846989" w:rsidP="00846989">
      <w:pPr>
        <w:rPr>
          <w:b/>
          <w:bCs/>
          <w:i/>
          <w:sz w:val="20"/>
          <w:szCs w:val="20"/>
          <w:lang w:val="sr-Latn-RS"/>
        </w:rPr>
      </w:pPr>
      <w:r w:rsidRPr="00846989">
        <w:rPr>
          <w:b/>
          <w:bCs/>
          <w:i/>
          <w:sz w:val="20"/>
          <w:szCs w:val="20"/>
          <w:lang w:val="sr-Latn-RS"/>
        </w:rPr>
        <w:t>HELIYON, 2023, DOI: 10.1016/j.heliyon.2023.e23108</w:t>
      </w:r>
    </w:p>
    <w:p w14:paraId="1DC7C41A" w14:textId="77777777" w:rsidR="00846989" w:rsidRPr="00846989" w:rsidRDefault="00846989" w:rsidP="00846989">
      <w:pPr>
        <w:rPr>
          <w:b/>
          <w:bCs/>
          <w:i/>
          <w:sz w:val="20"/>
          <w:szCs w:val="20"/>
          <w:lang w:val="sr-Latn-RS"/>
        </w:rPr>
      </w:pPr>
    </w:p>
    <w:p w14:paraId="0B511914" w14:textId="44458F37" w:rsidR="0061786B" w:rsidRDefault="0061786B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1786B">
        <w:rPr>
          <w:i/>
          <w:sz w:val="20"/>
          <w:szCs w:val="20"/>
          <w:lang w:val="sr-Latn-RS"/>
        </w:rPr>
        <w:t>Antić,</w:t>
      </w:r>
      <w:r>
        <w:rPr>
          <w:i/>
          <w:sz w:val="20"/>
          <w:szCs w:val="20"/>
          <w:lang w:val="sr-Latn-RS"/>
        </w:rPr>
        <w:t xml:space="preserve"> Ž;</w:t>
      </w:r>
      <w:r w:rsidRPr="0061786B">
        <w:rPr>
          <w:i/>
          <w:sz w:val="20"/>
          <w:szCs w:val="20"/>
          <w:lang w:val="sr-Latn-RS"/>
        </w:rPr>
        <w:t xml:space="preserve"> Maričić</w:t>
      </w:r>
      <w:r>
        <w:rPr>
          <w:i/>
          <w:sz w:val="20"/>
          <w:szCs w:val="20"/>
          <w:lang w:val="sr-Latn-RS"/>
        </w:rPr>
        <w:t>, M</w:t>
      </w:r>
    </w:p>
    <w:p w14:paraId="3B3BD745" w14:textId="517FC20D" w:rsidR="0061786B" w:rsidRDefault="0061786B" w:rsidP="0061786B">
      <w:pPr>
        <w:rPr>
          <w:b/>
          <w:bCs/>
          <w:i/>
          <w:sz w:val="20"/>
          <w:szCs w:val="20"/>
          <w:lang w:val="sr-Latn-RS"/>
        </w:rPr>
      </w:pPr>
      <w:r w:rsidRPr="0061786B">
        <w:rPr>
          <w:i/>
          <w:sz w:val="20"/>
          <w:szCs w:val="20"/>
          <w:u w:val="single"/>
          <w:lang w:val="sr-Latn-RS"/>
        </w:rPr>
        <w:t>Advanced materials application in biotechnologies and biomedicine,</w:t>
      </w:r>
      <w:r>
        <w:rPr>
          <w:i/>
          <w:sz w:val="20"/>
          <w:szCs w:val="20"/>
          <w:lang w:val="sr-Latn-RS"/>
        </w:rPr>
        <w:t xml:space="preserve"> </w:t>
      </w:r>
      <w:r w:rsidRPr="0061786B">
        <w:rPr>
          <w:b/>
          <w:bCs/>
          <w:i/>
          <w:sz w:val="20"/>
          <w:szCs w:val="20"/>
          <w:lang w:val="sr-Latn-RS"/>
        </w:rPr>
        <w:t>CHEM. IND. 77(4): 231-233 2023</w:t>
      </w:r>
    </w:p>
    <w:p w14:paraId="596700F0" w14:textId="77777777" w:rsidR="0072110C" w:rsidRPr="0061786B" w:rsidRDefault="0072110C" w:rsidP="0061786B">
      <w:pPr>
        <w:rPr>
          <w:b/>
          <w:bCs/>
          <w:i/>
          <w:sz w:val="20"/>
          <w:szCs w:val="20"/>
          <w:lang w:val="sr-Latn-RS"/>
        </w:rPr>
      </w:pPr>
    </w:p>
    <w:p w14:paraId="0E618D32" w14:textId="6BC54E13" w:rsidR="00647B80" w:rsidRPr="00647B80" w:rsidRDefault="00647B80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47B80">
        <w:rPr>
          <w:i/>
          <w:sz w:val="20"/>
          <w:szCs w:val="20"/>
        </w:rPr>
        <w:t>Beltrán Pineda, M. E. </w:t>
      </w:r>
    </w:p>
    <w:p w14:paraId="2960A7A0" w14:textId="77777777" w:rsidR="00647B80" w:rsidRPr="00647B80" w:rsidRDefault="00647B80" w:rsidP="00647B80">
      <w:pPr>
        <w:rPr>
          <w:i/>
          <w:sz w:val="20"/>
          <w:szCs w:val="20"/>
          <w:u w:val="single"/>
        </w:rPr>
      </w:pPr>
      <w:r w:rsidRPr="00647B80">
        <w:rPr>
          <w:i/>
          <w:iCs/>
          <w:sz w:val="20"/>
          <w:szCs w:val="20"/>
          <w:u w:val="single"/>
        </w:rPr>
        <w:t>Biosíntesis de nanopartículas de plata a partir de hongos rizosféricos y su inmovilización en una fibra natural para el control in vitro de la bacteria fitopatógena</w:t>
      </w:r>
    </w:p>
    <w:p w14:paraId="27BA57B9" w14:textId="321CBBFA" w:rsidR="00647B80" w:rsidRPr="00647B80" w:rsidRDefault="00647B80" w:rsidP="00647B80">
      <w:pPr>
        <w:rPr>
          <w:b/>
          <w:bCs/>
          <w:i/>
          <w:sz w:val="20"/>
          <w:szCs w:val="20"/>
        </w:rPr>
      </w:pPr>
      <w:r w:rsidRPr="00647B80">
        <w:rPr>
          <w:b/>
          <w:bCs/>
          <w:i/>
          <w:sz w:val="20"/>
          <w:szCs w:val="20"/>
        </w:rPr>
        <w:t>Doctoral dissertation, Universidad Nacional de Colombia, 2023,</w:t>
      </w:r>
      <w:r w:rsidRPr="00647B80">
        <w:rPr>
          <w:b/>
          <w:bCs/>
        </w:rPr>
        <w:t xml:space="preserve"> </w:t>
      </w:r>
      <w:r w:rsidRPr="00647B80">
        <w:rPr>
          <w:b/>
          <w:bCs/>
          <w:i/>
          <w:sz w:val="20"/>
          <w:szCs w:val="20"/>
        </w:rPr>
        <w:t>https://repositorio.unal.edu.co/handle/unal/84170</w:t>
      </w:r>
    </w:p>
    <w:p w14:paraId="08F09C4D" w14:textId="77777777" w:rsidR="00647B80" w:rsidRDefault="00647B80" w:rsidP="00647B80">
      <w:pPr>
        <w:rPr>
          <w:i/>
          <w:sz w:val="20"/>
          <w:szCs w:val="20"/>
          <w:lang w:val="sr-Latn-RS"/>
        </w:rPr>
      </w:pPr>
    </w:p>
    <w:p w14:paraId="7267EE85" w14:textId="77777777" w:rsidR="00FD0C9D" w:rsidRDefault="00FD0C9D" w:rsidP="00FD0C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D0C9D">
        <w:rPr>
          <w:i/>
          <w:sz w:val="20"/>
          <w:szCs w:val="20"/>
          <w:lang w:val="sr-Latn-RS"/>
        </w:rPr>
        <w:t>Mihajlovski</w:t>
      </w:r>
      <w:r>
        <w:rPr>
          <w:i/>
          <w:sz w:val="20"/>
          <w:szCs w:val="20"/>
          <w:lang w:val="sr-Latn-RS"/>
        </w:rPr>
        <w:t xml:space="preserve">, K; </w:t>
      </w:r>
      <w:r w:rsidRPr="00FD0C9D">
        <w:rPr>
          <w:i/>
          <w:sz w:val="20"/>
          <w:szCs w:val="20"/>
          <w:lang w:val="sr-Latn-RS"/>
        </w:rPr>
        <w:t>Stajcic</w:t>
      </w:r>
      <w:r>
        <w:rPr>
          <w:i/>
          <w:sz w:val="20"/>
          <w:szCs w:val="20"/>
          <w:lang w:val="sr-Latn-RS"/>
        </w:rPr>
        <w:t xml:space="preserve">, Ž; </w:t>
      </w:r>
      <w:r w:rsidRPr="00FD0C9D">
        <w:rPr>
          <w:i/>
          <w:sz w:val="20"/>
          <w:szCs w:val="20"/>
          <w:lang w:val="sr-Latn-RS"/>
        </w:rPr>
        <w:t>Lazi</w:t>
      </w:r>
      <w:r>
        <w:rPr>
          <w:i/>
          <w:sz w:val="20"/>
          <w:szCs w:val="20"/>
          <w:lang w:val="sr-Latn-RS"/>
        </w:rPr>
        <w:t>ć, V</w:t>
      </w:r>
    </w:p>
    <w:p w14:paraId="18365B88" w14:textId="77777777" w:rsidR="00FD0C9D" w:rsidRPr="00FD0C9D" w:rsidRDefault="00FD0C9D" w:rsidP="00FD0C9D">
      <w:pPr>
        <w:rPr>
          <w:i/>
          <w:sz w:val="20"/>
          <w:szCs w:val="20"/>
          <w:u w:val="single"/>
          <w:lang w:val="sr-Latn-RS"/>
        </w:rPr>
      </w:pPr>
      <w:r w:rsidRPr="00FD0C9D">
        <w:rPr>
          <w:i/>
          <w:sz w:val="20"/>
          <w:szCs w:val="20"/>
          <w:u w:val="single"/>
          <w:lang w:val="sr-Latn-RS"/>
        </w:rPr>
        <w:t>Antimicrobial activity of different wound dressing products treated with silver</w:t>
      </w:r>
    </w:p>
    <w:p w14:paraId="78622394" w14:textId="77777777" w:rsidR="00FD0C9D" w:rsidRPr="00FD0C9D" w:rsidRDefault="00FD0C9D" w:rsidP="00FD0C9D">
      <w:pPr>
        <w:rPr>
          <w:b/>
          <w:bCs/>
          <w:i/>
          <w:sz w:val="20"/>
          <w:szCs w:val="20"/>
          <w:lang w:val="sr-Latn-RS"/>
        </w:rPr>
      </w:pPr>
      <w:r w:rsidRPr="00FD0C9D">
        <w:rPr>
          <w:b/>
          <w:bCs/>
          <w:i/>
          <w:sz w:val="20"/>
          <w:szCs w:val="20"/>
          <w:lang w:val="sr-Latn-RS"/>
        </w:rPr>
        <w:t>HEMIJSKA INDUSTRIJA, 2023, DOI: 10.2298/HEMIND230113021M</w:t>
      </w:r>
    </w:p>
    <w:p w14:paraId="664D0DF9" w14:textId="77777777" w:rsidR="00FD0C9D" w:rsidRDefault="00FD0C9D" w:rsidP="00FD0C9D">
      <w:pPr>
        <w:ind w:left="360"/>
        <w:rPr>
          <w:i/>
          <w:sz w:val="20"/>
          <w:szCs w:val="20"/>
          <w:lang w:val="sr-Latn-RS"/>
        </w:rPr>
      </w:pPr>
    </w:p>
    <w:p w14:paraId="410C2491" w14:textId="02753A5F" w:rsidR="00D52F0B" w:rsidRDefault="00D52F0B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Bao, Y; He, J...&amp;Liu, S</w:t>
      </w:r>
    </w:p>
    <w:p w14:paraId="057E758F" w14:textId="75A9B892" w:rsidR="00D52F0B" w:rsidRPr="00D52F0B" w:rsidRDefault="00D52F0B" w:rsidP="00D52F0B">
      <w:pPr>
        <w:rPr>
          <w:i/>
          <w:sz w:val="20"/>
          <w:szCs w:val="20"/>
          <w:lang w:val="sr-Latn-RS"/>
        </w:rPr>
      </w:pPr>
      <w:r w:rsidRPr="00D52F0B">
        <w:rPr>
          <w:i/>
          <w:sz w:val="20"/>
          <w:szCs w:val="20"/>
          <w:u w:val="single"/>
          <w:lang w:val="sr-Latn-RS"/>
        </w:rPr>
        <w:t>Functionalization and Antibacterial Applications of Cellulose-Based Composite Hydrogels</w:t>
      </w:r>
      <w:r>
        <w:rPr>
          <w:i/>
          <w:sz w:val="20"/>
          <w:szCs w:val="20"/>
          <w:lang w:val="sr-Latn-RS"/>
        </w:rPr>
        <w:t xml:space="preserve">, </w:t>
      </w:r>
      <w:r w:rsidRPr="00D52F0B">
        <w:rPr>
          <w:b/>
          <w:bCs/>
          <w:i/>
          <w:sz w:val="20"/>
          <w:szCs w:val="20"/>
          <w:lang w:val="sr-Latn-RS"/>
        </w:rPr>
        <w:t>POLYMERS 14(4):769 2022</w:t>
      </w:r>
    </w:p>
    <w:p w14:paraId="3E78495E" w14:textId="77777777" w:rsidR="00D52F0B" w:rsidRDefault="00D52F0B" w:rsidP="00D52F0B">
      <w:pPr>
        <w:rPr>
          <w:i/>
          <w:sz w:val="20"/>
          <w:szCs w:val="20"/>
          <w:lang w:val="sr-Latn-RS"/>
        </w:rPr>
      </w:pPr>
    </w:p>
    <w:p w14:paraId="69501E39" w14:textId="77777777" w:rsidR="008B3632" w:rsidRDefault="008B3632" w:rsidP="008B363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Vukoje, I; Lazić, V; ...&amp; Nedeljković, J</w:t>
      </w:r>
    </w:p>
    <w:p w14:paraId="41A45FAD" w14:textId="77777777" w:rsidR="008B3632" w:rsidRPr="00B676CE" w:rsidRDefault="008B3632" w:rsidP="008B3632">
      <w:pPr>
        <w:rPr>
          <w:i/>
          <w:sz w:val="20"/>
          <w:szCs w:val="20"/>
          <w:u w:val="single"/>
          <w:lang w:val="sr-Latn-RS"/>
        </w:rPr>
      </w:pPr>
      <w:r w:rsidRPr="00B676CE">
        <w:rPr>
          <w:i/>
          <w:sz w:val="20"/>
          <w:szCs w:val="20"/>
          <w:u w:val="single"/>
          <w:lang w:val="sr-Latn-RS"/>
        </w:rPr>
        <w:t>Influence of glucose, sucrose, and dextran coatings on the stability and toxicity of silver nanoparticles</w:t>
      </w:r>
    </w:p>
    <w:p w14:paraId="0EA0AAAE" w14:textId="78113C8D" w:rsidR="008B3632" w:rsidRDefault="008B3632" w:rsidP="008B3632">
      <w:pPr>
        <w:rPr>
          <w:i/>
          <w:sz w:val="20"/>
          <w:szCs w:val="20"/>
          <w:lang w:val="sr-Latn-RS"/>
        </w:rPr>
      </w:pPr>
      <w:r w:rsidRPr="00B676CE">
        <w:rPr>
          <w:b/>
          <w:bCs/>
          <w:i/>
          <w:sz w:val="20"/>
          <w:szCs w:val="20"/>
          <w:lang w:val="sr-Latn-RS"/>
        </w:rPr>
        <w:t xml:space="preserve">INTERNATIONAL JOURNAL OF BIOLOGICAL MACROMOLECULES, </w:t>
      </w:r>
      <w:r w:rsidRPr="008B3632">
        <w:rPr>
          <w:b/>
          <w:bCs/>
          <w:i/>
          <w:sz w:val="20"/>
          <w:szCs w:val="20"/>
          <w:lang w:val="sr-Latn-RS"/>
        </w:rPr>
        <w:t>194: 461-469 2022</w:t>
      </w:r>
    </w:p>
    <w:p w14:paraId="484CE94E" w14:textId="77777777" w:rsidR="008B3632" w:rsidRPr="008B3632" w:rsidRDefault="008B3632" w:rsidP="008B3632">
      <w:pPr>
        <w:rPr>
          <w:b/>
          <w:bCs/>
          <w:i/>
          <w:sz w:val="20"/>
          <w:szCs w:val="20"/>
          <w:lang w:val="sr-Latn-RS"/>
        </w:rPr>
      </w:pPr>
    </w:p>
    <w:p w14:paraId="4A3473EC" w14:textId="292B6299" w:rsidR="00750CF7" w:rsidRDefault="00750CF7" w:rsidP="00750CF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50CF7">
        <w:rPr>
          <w:i/>
          <w:sz w:val="20"/>
          <w:szCs w:val="20"/>
          <w:lang w:val="sr-Latn-RS"/>
        </w:rPr>
        <w:t>Sredojević, D</w:t>
      </w:r>
      <w:r w:rsidR="005969CC">
        <w:rPr>
          <w:i/>
          <w:sz w:val="20"/>
          <w:szCs w:val="20"/>
          <w:lang w:val="sr-Latn-RS"/>
        </w:rPr>
        <w:t>;</w:t>
      </w:r>
      <w:r w:rsidRPr="00750CF7">
        <w:rPr>
          <w:i/>
          <w:sz w:val="20"/>
          <w:szCs w:val="20"/>
          <w:lang w:val="sr-Latn-RS"/>
        </w:rPr>
        <w:t xml:space="preserve"> Stavrić, S</w:t>
      </w:r>
      <w:r w:rsidR="005969CC">
        <w:rPr>
          <w:i/>
          <w:sz w:val="20"/>
          <w:szCs w:val="20"/>
          <w:lang w:val="sr-Latn-RS"/>
        </w:rPr>
        <w:t>;...</w:t>
      </w:r>
      <w:r w:rsidRPr="00750CF7">
        <w:rPr>
          <w:i/>
          <w:sz w:val="20"/>
          <w:szCs w:val="20"/>
          <w:lang w:val="sr-Latn-RS"/>
        </w:rPr>
        <w:t>, &amp; Nedeljković, JM</w:t>
      </w:r>
    </w:p>
    <w:p w14:paraId="594FF62E" w14:textId="77777777" w:rsidR="00750CF7" w:rsidRPr="00750CF7" w:rsidRDefault="00750CF7" w:rsidP="00750CF7">
      <w:pPr>
        <w:rPr>
          <w:i/>
          <w:sz w:val="20"/>
          <w:szCs w:val="20"/>
          <w:u w:val="single"/>
          <w:lang w:val="sr-Latn-RS"/>
        </w:rPr>
      </w:pPr>
      <w:r w:rsidRPr="00750CF7">
        <w:rPr>
          <w:i/>
          <w:sz w:val="20"/>
          <w:szCs w:val="20"/>
          <w:u w:val="single"/>
          <w:lang w:val="sr-Latn-RS"/>
        </w:rPr>
        <w:t xml:space="preserve">Interfacial charge transfer complex formation between silver nanoparticles and aromatic amino acids. </w:t>
      </w:r>
    </w:p>
    <w:p w14:paraId="6BA42D8E" w14:textId="77777777" w:rsidR="00750CF7" w:rsidRPr="00750CF7" w:rsidRDefault="00750CF7" w:rsidP="00750CF7">
      <w:pPr>
        <w:rPr>
          <w:b/>
          <w:bCs/>
          <w:i/>
          <w:sz w:val="20"/>
          <w:szCs w:val="20"/>
          <w:lang w:val="sr-Latn-RS"/>
        </w:rPr>
      </w:pPr>
      <w:r w:rsidRPr="00750CF7">
        <w:rPr>
          <w:b/>
          <w:bCs/>
          <w:i/>
          <w:sz w:val="20"/>
          <w:szCs w:val="20"/>
          <w:lang w:val="sr-Latn-RS"/>
        </w:rPr>
        <w:t>PHYSICAL CHEMISTRY CHEMICAL PHYSICS, 2022,</w:t>
      </w:r>
      <w:r w:rsidRPr="00750CF7">
        <w:t xml:space="preserve"> </w:t>
      </w:r>
      <w:r w:rsidRPr="00750CF7">
        <w:rPr>
          <w:b/>
          <w:bCs/>
          <w:i/>
          <w:sz w:val="20"/>
          <w:szCs w:val="20"/>
          <w:lang w:val="sr-Latn-RS"/>
        </w:rPr>
        <w:t>https://doi.org/10.1039/D2CP02041F</w:t>
      </w:r>
    </w:p>
    <w:p w14:paraId="00341477" w14:textId="77777777" w:rsidR="00750CF7" w:rsidRDefault="00750CF7" w:rsidP="00750CF7">
      <w:pPr>
        <w:rPr>
          <w:i/>
          <w:sz w:val="20"/>
          <w:szCs w:val="20"/>
          <w:lang w:val="sr-Latn-RS"/>
        </w:rPr>
      </w:pPr>
    </w:p>
    <w:p w14:paraId="5485BAE2" w14:textId="77777777" w:rsidR="001575A1" w:rsidRDefault="001575A1" w:rsidP="001575A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Huang, C; Cai, Y; Chen, X; Ke, Y</w:t>
      </w:r>
    </w:p>
    <w:p w14:paraId="2400FA0E" w14:textId="3C2D12CE" w:rsidR="001575A1" w:rsidRPr="001575A1" w:rsidRDefault="001575A1" w:rsidP="001575A1">
      <w:pPr>
        <w:rPr>
          <w:i/>
          <w:sz w:val="20"/>
          <w:szCs w:val="20"/>
          <w:u w:val="single"/>
          <w:lang w:val="sr-Latn-RS"/>
        </w:rPr>
      </w:pPr>
      <w:r w:rsidRPr="0008499E">
        <w:rPr>
          <w:i/>
          <w:sz w:val="20"/>
          <w:szCs w:val="20"/>
          <w:u w:val="single"/>
          <w:lang w:val="sr-Latn-RS"/>
        </w:rPr>
        <w:t>Silver-based nanocomposite for fabricating high performance value-added cotton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08499E">
        <w:rPr>
          <w:b/>
          <w:bCs/>
          <w:i/>
          <w:sz w:val="20"/>
          <w:szCs w:val="20"/>
          <w:lang w:val="sr-Latn-RS"/>
        </w:rPr>
        <w:t xml:space="preserve">CELLULOSE, </w:t>
      </w:r>
      <w:r>
        <w:rPr>
          <w:b/>
          <w:bCs/>
          <w:i/>
          <w:sz w:val="20"/>
          <w:szCs w:val="20"/>
          <w:lang w:val="sr-Latn-RS"/>
        </w:rPr>
        <w:t xml:space="preserve">29(2): 723-750 </w:t>
      </w:r>
      <w:r w:rsidRPr="0008499E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2</w:t>
      </w:r>
    </w:p>
    <w:p w14:paraId="03372733" w14:textId="77777777" w:rsidR="001575A1" w:rsidRDefault="001575A1" w:rsidP="001575A1">
      <w:pPr>
        <w:rPr>
          <w:i/>
          <w:sz w:val="20"/>
          <w:szCs w:val="20"/>
          <w:lang w:val="sr-Latn-RS"/>
        </w:rPr>
      </w:pPr>
    </w:p>
    <w:p w14:paraId="3A8D76D0" w14:textId="07B0C84E" w:rsidR="00FE4808" w:rsidRDefault="00FE4808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E4808">
        <w:rPr>
          <w:i/>
          <w:sz w:val="20"/>
          <w:szCs w:val="20"/>
          <w:lang w:val="sr-Latn-RS"/>
        </w:rPr>
        <w:t>Huaman, JJP</w:t>
      </w:r>
      <w:r>
        <w:rPr>
          <w:i/>
          <w:sz w:val="20"/>
          <w:szCs w:val="20"/>
          <w:lang w:val="sr-Latn-RS"/>
        </w:rPr>
        <w:t>;</w:t>
      </w:r>
      <w:r w:rsidRPr="00FE4808">
        <w:rPr>
          <w:i/>
          <w:sz w:val="20"/>
          <w:szCs w:val="20"/>
          <w:lang w:val="sr-Latn-RS"/>
        </w:rPr>
        <w:t xml:space="preserve"> Espejo, GGZ</w:t>
      </w:r>
      <w:r>
        <w:rPr>
          <w:i/>
          <w:sz w:val="20"/>
          <w:szCs w:val="20"/>
          <w:lang w:val="sr-Latn-RS"/>
        </w:rPr>
        <w:t>;</w:t>
      </w:r>
      <w:r w:rsidRPr="00FE4808">
        <w:rPr>
          <w:i/>
          <w:sz w:val="20"/>
          <w:szCs w:val="20"/>
          <w:lang w:val="sr-Latn-RS"/>
        </w:rPr>
        <w:t xml:space="preserve"> ... &amp; Varas, CMS </w:t>
      </w:r>
    </w:p>
    <w:p w14:paraId="22790EBC" w14:textId="77777777" w:rsidR="00FE4808" w:rsidRDefault="00FE4808" w:rsidP="00FE4808">
      <w:pPr>
        <w:rPr>
          <w:i/>
          <w:sz w:val="20"/>
          <w:szCs w:val="20"/>
          <w:lang w:val="sr-Latn-RS"/>
        </w:rPr>
      </w:pPr>
      <w:r w:rsidRPr="00FE4808">
        <w:rPr>
          <w:i/>
          <w:sz w:val="20"/>
          <w:szCs w:val="20"/>
          <w:u w:val="single"/>
          <w:lang w:val="sr-Latn-RS"/>
        </w:rPr>
        <w:t>Antimicrobian efecto de las fibras de vicugna pacos “alpaca” funcionalizadas with nanopartículas de plata</w:t>
      </w:r>
      <w:r w:rsidRPr="00FE4808">
        <w:rPr>
          <w:i/>
          <w:sz w:val="20"/>
          <w:szCs w:val="20"/>
          <w:lang w:val="sr-Latn-RS"/>
        </w:rPr>
        <w:t xml:space="preserve">. </w:t>
      </w:r>
    </w:p>
    <w:p w14:paraId="68AFB82A" w14:textId="666CCB3A" w:rsidR="00FE4808" w:rsidRDefault="00FE4808" w:rsidP="00FE4808">
      <w:pPr>
        <w:rPr>
          <w:b/>
          <w:bCs/>
          <w:i/>
          <w:sz w:val="20"/>
          <w:szCs w:val="20"/>
          <w:lang w:val="sr-Latn-RS"/>
        </w:rPr>
      </w:pPr>
      <w:r w:rsidRPr="00FE4808">
        <w:rPr>
          <w:b/>
          <w:bCs/>
          <w:i/>
          <w:sz w:val="20"/>
          <w:szCs w:val="20"/>
          <w:lang w:val="sr-Latn-RS"/>
        </w:rPr>
        <w:t>REBIOL 42 (1)</w:t>
      </w:r>
      <w:r>
        <w:rPr>
          <w:b/>
          <w:bCs/>
          <w:i/>
          <w:sz w:val="20"/>
          <w:szCs w:val="20"/>
          <w:lang w:val="sr-Latn-RS"/>
        </w:rPr>
        <w:t>:</w:t>
      </w:r>
      <w:r w:rsidRPr="00FE4808">
        <w:rPr>
          <w:b/>
          <w:bCs/>
          <w:i/>
          <w:sz w:val="20"/>
          <w:szCs w:val="20"/>
          <w:lang w:val="sr-Latn-RS"/>
        </w:rPr>
        <w:t xml:space="preserve"> 29-38 2022</w:t>
      </w:r>
    </w:p>
    <w:p w14:paraId="71674B47" w14:textId="77777777" w:rsidR="00FE4808" w:rsidRPr="00FE4808" w:rsidRDefault="00FE4808" w:rsidP="00FE4808">
      <w:pPr>
        <w:rPr>
          <w:b/>
          <w:bCs/>
          <w:i/>
          <w:sz w:val="20"/>
          <w:szCs w:val="20"/>
          <w:lang w:val="sr-Latn-RS"/>
        </w:rPr>
      </w:pPr>
    </w:p>
    <w:p w14:paraId="33AE6900" w14:textId="684E156D" w:rsidR="00EB15EF" w:rsidRDefault="00EB15EF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1" w:name="_Hlk108518904"/>
      <w:r w:rsidRPr="00EB15EF">
        <w:rPr>
          <w:i/>
          <w:sz w:val="20"/>
          <w:szCs w:val="20"/>
          <w:lang w:val="sr-Latn-RS"/>
        </w:rPr>
        <w:t>Ahmed, HM</w:t>
      </w:r>
      <w:r>
        <w:rPr>
          <w:i/>
          <w:sz w:val="20"/>
          <w:szCs w:val="20"/>
          <w:lang w:val="sr-Latn-RS"/>
        </w:rPr>
        <w:t>;</w:t>
      </w:r>
      <w:r w:rsidRPr="00EB15EF">
        <w:rPr>
          <w:i/>
          <w:sz w:val="20"/>
          <w:szCs w:val="20"/>
          <w:lang w:val="sr-Latn-RS"/>
        </w:rPr>
        <w:t xml:space="preserve"> Mohamed, MA</w:t>
      </w:r>
      <w:r>
        <w:rPr>
          <w:i/>
          <w:sz w:val="20"/>
          <w:szCs w:val="20"/>
          <w:lang w:val="sr-Latn-RS"/>
        </w:rPr>
        <w:t xml:space="preserve">; </w:t>
      </w:r>
      <w:r w:rsidRPr="00EB15EF">
        <w:rPr>
          <w:i/>
          <w:sz w:val="20"/>
          <w:szCs w:val="20"/>
          <w:lang w:val="sr-Latn-RS"/>
        </w:rPr>
        <w:t>Abdellatif, FHH</w:t>
      </w:r>
    </w:p>
    <w:p w14:paraId="68213C2E" w14:textId="031A29C4" w:rsidR="00EB15EF" w:rsidRDefault="00EB15EF" w:rsidP="00EB15EF">
      <w:pPr>
        <w:rPr>
          <w:i/>
          <w:sz w:val="20"/>
          <w:szCs w:val="20"/>
          <w:lang w:val="sr-Latn-RS"/>
        </w:rPr>
      </w:pPr>
      <w:r w:rsidRPr="00EB15EF">
        <w:rPr>
          <w:i/>
          <w:sz w:val="20"/>
          <w:szCs w:val="20"/>
          <w:u w:val="single"/>
          <w:lang w:val="sr-Latn-RS"/>
        </w:rPr>
        <w:t>Nanoparticles Modifications of Textiles Using Plasma Technology.</w:t>
      </w:r>
      <w:r w:rsidRPr="00EB15EF">
        <w:rPr>
          <w:i/>
          <w:sz w:val="20"/>
          <w:szCs w:val="20"/>
          <w:lang w:val="sr-Latn-RS"/>
        </w:rPr>
        <w:t xml:space="preserve"> </w:t>
      </w:r>
      <w:r w:rsidRPr="00EB15EF">
        <w:rPr>
          <w:b/>
          <w:bCs/>
          <w:i/>
          <w:sz w:val="20"/>
          <w:szCs w:val="20"/>
          <w:lang w:val="sr-Latn-RS"/>
        </w:rPr>
        <w:t>Fundamentals of Nano–Textile Science, 145-170 2022</w:t>
      </w:r>
    </w:p>
    <w:bookmarkEnd w:id="11"/>
    <w:p w14:paraId="1DC0ECD1" w14:textId="77777777" w:rsidR="00EB15EF" w:rsidRDefault="00EB15EF" w:rsidP="00EB15EF">
      <w:pPr>
        <w:rPr>
          <w:i/>
          <w:sz w:val="20"/>
          <w:szCs w:val="20"/>
          <w:lang w:val="sr-Latn-RS"/>
        </w:rPr>
      </w:pPr>
    </w:p>
    <w:p w14:paraId="545EA3C6" w14:textId="321052DA" w:rsidR="007972D9" w:rsidRDefault="007972D9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972D9">
        <w:rPr>
          <w:i/>
          <w:sz w:val="20"/>
          <w:szCs w:val="20"/>
          <w:lang w:val="sr-Latn-RS"/>
        </w:rPr>
        <w:t>Naebe, M</w:t>
      </w:r>
      <w:r>
        <w:rPr>
          <w:i/>
          <w:sz w:val="20"/>
          <w:szCs w:val="20"/>
          <w:lang w:val="sr-Latn-RS"/>
        </w:rPr>
        <w:t>;</w:t>
      </w:r>
      <w:r w:rsidRPr="007972D9">
        <w:rPr>
          <w:i/>
          <w:sz w:val="20"/>
          <w:szCs w:val="20"/>
          <w:lang w:val="sr-Latn-RS"/>
        </w:rPr>
        <w:t xml:space="preserve"> Haque, ANMA.</w:t>
      </w:r>
      <w:r>
        <w:rPr>
          <w:i/>
          <w:sz w:val="20"/>
          <w:szCs w:val="20"/>
          <w:lang w:val="sr-Latn-RS"/>
        </w:rPr>
        <w:t>...</w:t>
      </w:r>
      <w:r w:rsidRPr="007972D9">
        <w:rPr>
          <w:i/>
          <w:sz w:val="20"/>
          <w:szCs w:val="20"/>
          <w:lang w:val="sr-Latn-RS"/>
        </w:rPr>
        <w:t xml:space="preserve"> &amp; Haji, A</w:t>
      </w:r>
    </w:p>
    <w:p w14:paraId="635C3C76" w14:textId="2B1F51EC" w:rsidR="007972D9" w:rsidRPr="007972D9" w:rsidRDefault="007972D9" w:rsidP="007972D9">
      <w:pPr>
        <w:rPr>
          <w:b/>
          <w:bCs/>
          <w:i/>
          <w:sz w:val="20"/>
          <w:szCs w:val="20"/>
          <w:lang w:val="sr-Latn-RS"/>
        </w:rPr>
      </w:pPr>
      <w:r w:rsidRPr="007972D9">
        <w:rPr>
          <w:i/>
          <w:sz w:val="20"/>
          <w:szCs w:val="20"/>
          <w:u w:val="single"/>
          <w:lang w:val="sr-Latn-RS"/>
        </w:rPr>
        <w:t>Plasma-assisted antimicrobial finishing of textiles: A review.</w:t>
      </w:r>
      <w:r w:rsidRPr="007972D9">
        <w:rPr>
          <w:i/>
          <w:sz w:val="20"/>
          <w:szCs w:val="20"/>
          <w:lang w:val="sr-Latn-RS"/>
        </w:rPr>
        <w:t xml:space="preserve"> </w:t>
      </w:r>
      <w:r w:rsidRPr="007972D9">
        <w:rPr>
          <w:b/>
          <w:bCs/>
          <w:i/>
          <w:sz w:val="20"/>
          <w:szCs w:val="20"/>
          <w:lang w:val="sr-Latn-RS"/>
        </w:rPr>
        <w:t>ENGINEERING, 12, 145-163 2022</w:t>
      </w:r>
    </w:p>
    <w:p w14:paraId="29010415" w14:textId="77777777" w:rsidR="007972D9" w:rsidRDefault="007972D9" w:rsidP="007972D9">
      <w:pPr>
        <w:rPr>
          <w:i/>
          <w:sz w:val="20"/>
          <w:szCs w:val="20"/>
          <w:lang w:val="sr-Latn-RS"/>
        </w:rPr>
      </w:pPr>
    </w:p>
    <w:p w14:paraId="27B6E6E9" w14:textId="5A61573A" w:rsidR="00797FEC" w:rsidRDefault="00797FEC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97FEC">
        <w:rPr>
          <w:i/>
          <w:sz w:val="20"/>
          <w:szCs w:val="20"/>
          <w:lang w:val="sr-Latn-RS"/>
        </w:rPr>
        <w:t>Martirosyan, І</w:t>
      </w:r>
      <w:r>
        <w:rPr>
          <w:i/>
          <w:sz w:val="20"/>
          <w:szCs w:val="20"/>
          <w:lang w:val="sr-Latn-RS"/>
        </w:rPr>
        <w:t>;</w:t>
      </w:r>
      <w:r w:rsidRPr="00797FEC">
        <w:rPr>
          <w:i/>
          <w:sz w:val="20"/>
          <w:szCs w:val="20"/>
          <w:lang w:val="sr-Latn-RS"/>
        </w:rPr>
        <w:t xml:space="preserve"> Pakholiuk, EV</w:t>
      </w:r>
      <w:r>
        <w:rPr>
          <w:i/>
          <w:sz w:val="20"/>
          <w:szCs w:val="20"/>
          <w:lang w:val="sr-Latn-RS"/>
        </w:rPr>
        <w:t>;...</w:t>
      </w:r>
      <w:r w:rsidRPr="00797FEC">
        <w:rPr>
          <w:i/>
          <w:sz w:val="20"/>
          <w:szCs w:val="20"/>
          <w:lang w:val="sr-Latn-RS"/>
        </w:rPr>
        <w:t xml:space="preserve"> &amp; Lutskova, VI</w:t>
      </w:r>
    </w:p>
    <w:p w14:paraId="34ACB806" w14:textId="5D28236D" w:rsidR="00797FEC" w:rsidRPr="00797FEC" w:rsidRDefault="00797FEC" w:rsidP="00797FEC">
      <w:pPr>
        <w:rPr>
          <w:i/>
          <w:sz w:val="20"/>
          <w:szCs w:val="20"/>
          <w:u w:val="single"/>
          <w:lang w:val="sr-Latn-RS"/>
        </w:rPr>
      </w:pPr>
      <w:r w:rsidRPr="00797FEC">
        <w:rPr>
          <w:i/>
          <w:sz w:val="20"/>
          <w:szCs w:val="20"/>
          <w:u w:val="single"/>
          <w:lang w:val="sr-Latn-RS"/>
        </w:rPr>
        <w:t>Innovative Approach to the Creation of Textile Materials with Antimicrobial Properties.</w:t>
      </w:r>
    </w:p>
    <w:p w14:paraId="016E26DF" w14:textId="0C380746" w:rsidR="00797FEC" w:rsidRPr="00797FEC" w:rsidRDefault="00797FEC" w:rsidP="00797FEC">
      <w:pPr>
        <w:rPr>
          <w:b/>
          <w:bCs/>
          <w:i/>
          <w:sz w:val="20"/>
          <w:szCs w:val="20"/>
          <w:lang w:val="sr-Latn-RS"/>
        </w:rPr>
      </w:pPr>
      <w:r w:rsidRPr="00797FEC">
        <w:rPr>
          <w:b/>
          <w:bCs/>
          <w:i/>
          <w:sz w:val="20"/>
          <w:szCs w:val="20"/>
          <w:lang w:val="sr-Latn-RS"/>
        </w:rPr>
        <w:t>SCIENTIFIC BASIS OF INNOVATION ACTIVITY,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797FEC">
        <w:rPr>
          <w:b/>
          <w:bCs/>
          <w:i/>
          <w:sz w:val="20"/>
          <w:szCs w:val="20"/>
          <w:lang w:val="sr-Latn-RS"/>
        </w:rPr>
        <w:t>17(3): 56—66 2021</w:t>
      </w:r>
    </w:p>
    <w:p w14:paraId="637B7798" w14:textId="77777777" w:rsidR="00797FEC" w:rsidRDefault="00797FEC" w:rsidP="00797FEC">
      <w:pPr>
        <w:rPr>
          <w:i/>
          <w:sz w:val="20"/>
          <w:szCs w:val="20"/>
          <w:lang w:val="sr-Latn-RS"/>
        </w:rPr>
      </w:pPr>
    </w:p>
    <w:p w14:paraId="7E073C2D" w14:textId="4E111C0E" w:rsidR="001749EB" w:rsidRPr="00CC7411" w:rsidRDefault="001749EB" w:rsidP="001749E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Montes-Hernandez, G; Di Girolamo, M;... &amp; Eymard Vernain, E </w:t>
      </w:r>
    </w:p>
    <w:p w14:paraId="769C8FCB" w14:textId="77777777" w:rsidR="001749EB" w:rsidRPr="00CC7411" w:rsidRDefault="001749EB" w:rsidP="001749EB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 Situ Formation of Silver Nanoparticles (Ag-NPs) onto Textile Fibers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6F454BEA" w14:textId="77777777" w:rsidR="001749EB" w:rsidRPr="00CC7411" w:rsidRDefault="001749EB" w:rsidP="001749E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ACS OMEGA, 2021, https://doi.org/10.1021/acsomega.0c04814</w:t>
      </w:r>
    </w:p>
    <w:p w14:paraId="507E42DF" w14:textId="77777777" w:rsidR="001749EB" w:rsidRPr="00CC7411" w:rsidRDefault="001749EB" w:rsidP="001749EB">
      <w:pPr>
        <w:rPr>
          <w:i/>
          <w:sz w:val="20"/>
          <w:szCs w:val="20"/>
          <w:lang w:val="sr-Latn-RS"/>
        </w:rPr>
      </w:pPr>
    </w:p>
    <w:p w14:paraId="16D85063" w14:textId="77777777" w:rsidR="0005308A" w:rsidRPr="00CC7411" w:rsidRDefault="0005308A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Islam, MT; Mamun, MDA;...&amp;Shahariar, H</w:t>
      </w:r>
    </w:p>
    <w:p w14:paraId="0390A49C" w14:textId="77777777" w:rsidR="0005308A" w:rsidRPr="00CC7411" w:rsidRDefault="0005308A" w:rsidP="0005308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Scalable coating process of AgNPs-silicone on cotton fabric for developing hydrophobic and antimicrobial properties</w:t>
      </w:r>
    </w:p>
    <w:p w14:paraId="5F07A274" w14:textId="77777777" w:rsidR="0005308A" w:rsidRPr="00CC7411" w:rsidRDefault="0005308A" w:rsidP="0005308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COATINGS TECHNOLOGY AND RESEARCH, 2021,DOI: 10.1007/s11998-020-00451-z</w:t>
      </w:r>
    </w:p>
    <w:p w14:paraId="42F0154E" w14:textId="77777777" w:rsidR="0005308A" w:rsidRPr="00CC7411" w:rsidRDefault="0005308A" w:rsidP="0005308A">
      <w:pPr>
        <w:rPr>
          <w:i/>
          <w:sz w:val="20"/>
          <w:szCs w:val="20"/>
          <w:lang w:val="sr-Latn-RS"/>
        </w:rPr>
      </w:pPr>
    </w:p>
    <w:p w14:paraId="0F6E3106" w14:textId="77777777" w:rsidR="004F5CC4" w:rsidRPr="00CC7411" w:rsidRDefault="004F5CC4" w:rsidP="004F5CC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Ahmad, H</w:t>
      </w:r>
    </w:p>
    <w:p w14:paraId="7A3BEFAD" w14:textId="270F3C93" w:rsidR="004F5CC4" w:rsidRPr="0008499E" w:rsidRDefault="004F5CC4" w:rsidP="004F5CC4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Celluloses as support materials for antibacterial agents: a review</w:t>
      </w:r>
      <w:r w:rsidR="0008499E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CELLULOSE, 2021, </w:t>
      </w:r>
      <w:r w:rsidRPr="0008499E">
        <w:rPr>
          <w:b/>
          <w:i/>
          <w:sz w:val="18"/>
          <w:szCs w:val="18"/>
          <w:lang w:val="sr-Latn-RS"/>
        </w:rPr>
        <w:t>DOI: 10.1007/s10570-021-03703-2</w:t>
      </w:r>
    </w:p>
    <w:p w14:paraId="6866AB4B" w14:textId="77777777" w:rsidR="004F5CC4" w:rsidRPr="00CC7411" w:rsidRDefault="004F5CC4" w:rsidP="004F5CC4">
      <w:pPr>
        <w:ind w:left="360"/>
        <w:rPr>
          <w:i/>
          <w:sz w:val="20"/>
          <w:szCs w:val="20"/>
          <w:lang w:val="sr-Latn-RS"/>
        </w:rPr>
      </w:pPr>
    </w:p>
    <w:p w14:paraId="5FDCB118" w14:textId="77777777" w:rsidR="00B94A15" w:rsidRDefault="00B94A15" w:rsidP="00B94A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94A15">
        <w:rPr>
          <w:i/>
          <w:sz w:val="20"/>
          <w:szCs w:val="20"/>
          <w:lang w:val="sr-Latn-RS"/>
        </w:rPr>
        <w:t>Azizi-lalabadi</w:t>
      </w:r>
      <w:r>
        <w:rPr>
          <w:i/>
          <w:sz w:val="20"/>
          <w:szCs w:val="20"/>
          <w:lang w:val="sr-Latn-RS"/>
        </w:rPr>
        <w:t>, M; Garavand, F;Mahdi Jafari, S</w:t>
      </w:r>
    </w:p>
    <w:p w14:paraId="2496B021" w14:textId="0A058F1B" w:rsidR="00B94A15" w:rsidRPr="0008499E" w:rsidRDefault="00B94A15" w:rsidP="00B94A15">
      <w:pPr>
        <w:rPr>
          <w:i/>
          <w:sz w:val="20"/>
          <w:szCs w:val="20"/>
          <w:u w:val="single"/>
          <w:lang w:val="sr-Latn-RS"/>
        </w:rPr>
      </w:pPr>
      <w:r w:rsidRPr="00B94A15">
        <w:rPr>
          <w:i/>
          <w:sz w:val="20"/>
          <w:szCs w:val="20"/>
          <w:u w:val="single"/>
          <w:lang w:val="sr-Latn-RS"/>
        </w:rPr>
        <w:t>Incorporation of silver nanoparticles into active antimicrobial nanocomposites: Release behavior, analyzing techniques, applications and safety issues</w:t>
      </w:r>
      <w:r w:rsidR="0008499E">
        <w:rPr>
          <w:i/>
          <w:sz w:val="20"/>
          <w:szCs w:val="20"/>
          <w:u w:val="single"/>
          <w:lang w:val="sr-Latn-RS"/>
        </w:rPr>
        <w:t>,</w:t>
      </w:r>
      <w:r w:rsidRPr="00B94A15">
        <w:rPr>
          <w:b/>
          <w:bCs/>
          <w:i/>
          <w:sz w:val="20"/>
          <w:szCs w:val="20"/>
          <w:lang w:val="sr-Latn-RS"/>
        </w:rPr>
        <w:t xml:space="preserve">ADVANCES IN COLLOID AND INTERFACE SCIENCE, 2021, </w:t>
      </w:r>
      <w:r w:rsidRPr="0008499E">
        <w:rPr>
          <w:b/>
          <w:bCs/>
          <w:i/>
          <w:sz w:val="18"/>
          <w:szCs w:val="18"/>
          <w:lang w:val="sr-Latn-RS"/>
        </w:rPr>
        <w:t>DOI: 10.1016/j.cis.2021.102440</w:t>
      </w:r>
    </w:p>
    <w:p w14:paraId="4819713C" w14:textId="77777777" w:rsidR="00B94A15" w:rsidRDefault="00B94A15" w:rsidP="00B94A15">
      <w:pPr>
        <w:ind w:left="360"/>
        <w:rPr>
          <w:i/>
          <w:sz w:val="20"/>
          <w:szCs w:val="20"/>
          <w:lang w:val="sr-Latn-RS"/>
        </w:rPr>
      </w:pPr>
    </w:p>
    <w:p w14:paraId="48A4ADEC" w14:textId="13A550CC" w:rsidR="00C370B4" w:rsidRDefault="00C370B4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370B4">
        <w:rPr>
          <w:i/>
          <w:sz w:val="20"/>
          <w:szCs w:val="20"/>
          <w:lang w:val="sr-Latn-RS"/>
        </w:rPr>
        <w:t>Noralian, Z</w:t>
      </w:r>
      <w:r w:rsidR="00930FAD">
        <w:rPr>
          <w:i/>
          <w:sz w:val="20"/>
          <w:szCs w:val="20"/>
          <w:lang w:val="sr-Latn-RS"/>
        </w:rPr>
        <w:t>;</w:t>
      </w:r>
      <w:r w:rsidRPr="00C370B4">
        <w:rPr>
          <w:i/>
          <w:sz w:val="20"/>
          <w:szCs w:val="20"/>
          <w:lang w:val="sr-Latn-RS"/>
        </w:rPr>
        <w:t xml:space="preserve"> Gashti, MP</w:t>
      </w:r>
      <w:r w:rsidR="00930FAD">
        <w:rPr>
          <w:i/>
          <w:sz w:val="20"/>
          <w:szCs w:val="20"/>
          <w:lang w:val="sr-Latn-RS"/>
        </w:rPr>
        <w:t>;</w:t>
      </w:r>
      <w:r w:rsidRPr="00C370B4">
        <w:rPr>
          <w:i/>
          <w:sz w:val="20"/>
          <w:szCs w:val="20"/>
          <w:lang w:val="sr-Latn-RS"/>
        </w:rPr>
        <w:t xml:space="preserve"> Moghaddam, MR</w:t>
      </w:r>
      <w:r w:rsidR="00930FAD">
        <w:rPr>
          <w:i/>
          <w:sz w:val="20"/>
          <w:szCs w:val="20"/>
          <w:lang w:val="sr-Latn-RS"/>
        </w:rPr>
        <w:t>;...</w:t>
      </w:r>
      <w:r w:rsidRPr="00C370B4">
        <w:rPr>
          <w:i/>
          <w:sz w:val="20"/>
          <w:szCs w:val="20"/>
          <w:lang w:val="sr-Latn-RS"/>
        </w:rPr>
        <w:t>&amp; Erfanian, I</w:t>
      </w:r>
    </w:p>
    <w:p w14:paraId="1DF463C8" w14:textId="028DF549" w:rsidR="00C370B4" w:rsidRDefault="00C370B4" w:rsidP="00C370B4">
      <w:pPr>
        <w:rPr>
          <w:b/>
          <w:bCs/>
          <w:i/>
          <w:sz w:val="20"/>
          <w:szCs w:val="20"/>
          <w:lang w:val="sr-Latn-RS"/>
        </w:rPr>
      </w:pPr>
      <w:r w:rsidRPr="00C370B4">
        <w:rPr>
          <w:i/>
          <w:sz w:val="20"/>
          <w:szCs w:val="20"/>
          <w:u w:val="single"/>
          <w:lang w:val="sr-Latn-RS"/>
        </w:rPr>
        <w:t>Ultrasonically developed silver/iota-carrageenan/cotton bionanocomposite as an efficient material for biomedical applications</w:t>
      </w:r>
      <w:r w:rsidRPr="00C370B4">
        <w:rPr>
          <w:i/>
          <w:sz w:val="20"/>
          <w:szCs w:val="20"/>
          <w:lang w:val="sr-Latn-RS"/>
        </w:rPr>
        <w:t xml:space="preserve">. </w:t>
      </w:r>
      <w:r w:rsidRPr="00C370B4">
        <w:rPr>
          <w:b/>
          <w:bCs/>
          <w:i/>
          <w:sz w:val="20"/>
          <w:szCs w:val="20"/>
          <w:lang w:val="sr-Latn-RS"/>
        </w:rPr>
        <w:t>INTERNATIONAL JOURNAL OF BIOLOGICAL MACROMOLECULES</w:t>
      </w:r>
      <w:r>
        <w:rPr>
          <w:i/>
          <w:sz w:val="20"/>
          <w:szCs w:val="20"/>
          <w:lang w:val="sr-Latn-RS"/>
        </w:rPr>
        <w:t xml:space="preserve">, </w:t>
      </w:r>
      <w:r w:rsidR="00930FAD" w:rsidRPr="00930FAD">
        <w:rPr>
          <w:b/>
          <w:bCs/>
          <w:i/>
          <w:sz w:val="20"/>
          <w:szCs w:val="20"/>
          <w:lang w:val="sr-Latn-RS"/>
        </w:rPr>
        <w:t>180:439-457 2021</w:t>
      </w:r>
    </w:p>
    <w:p w14:paraId="1B079C28" w14:textId="77777777" w:rsidR="00930FAD" w:rsidRPr="00930FAD" w:rsidRDefault="00930FAD" w:rsidP="00C370B4">
      <w:pPr>
        <w:rPr>
          <w:i/>
          <w:sz w:val="20"/>
          <w:szCs w:val="20"/>
          <w:lang w:val="sr-Latn-RS"/>
        </w:rPr>
      </w:pPr>
    </w:p>
    <w:p w14:paraId="69E3219B" w14:textId="40A42B61" w:rsidR="00930FAD" w:rsidRDefault="00930FAD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30FAD">
        <w:rPr>
          <w:i/>
          <w:sz w:val="20"/>
          <w:szCs w:val="20"/>
          <w:lang w:val="sr-Latn-RS"/>
        </w:rPr>
        <w:t>Zhou, S</w:t>
      </w:r>
      <w:r>
        <w:rPr>
          <w:i/>
          <w:sz w:val="20"/>
          <w:szCs w:val="20"/>
          <w:lang w:val="sr-Latn-RS"/>
        </w:rPr>
        <w:t>;</w:t>
      </w:r>
      <w:r w:rsidRPr="00930FAD">
        <w:rPr>
          <w:i/>
          <w:sz w:val="20"/>
          <w:szCs w:val="20"/>
          <w:lang w:val="sr-Latn-RS"/>
        </w:rPr>
        <w:t xml:space="preserve"> Wang, W</w:t>
      </w:r>
      <w:r>
        <w:rPr>
          <w:i/>
          <w:sz w:val="20"/>
          <w:szCs w:val="20"/>
          <w:lang w:val="sr-Latn-RS"/>
        </w:rPr>
        <w:t>;</w:t>
      </w:r>
      <w:r w:rsidRPr="00930FAD">
        <w:rPr>
          <w:i/>
          <w:sz w:val="20"/>
          <w:szCs w:val="20"/>
          <w:lang w:val="sr-Latn-RS"/>
        </w:rPr>
        <w:t xml:space="preserve"> &amp; Yao, X</w:t>
      </w:r>
    </w:p>
    <w:p w14:paraId="484174A7" w14:textId="77777777" w:rsidR="00930FAD" w:rsidRPr="00930FAD" w:rsidRDefault="00930FAD" w:rsidP="00930FAD">
      <w:pPr>
        <w:rPr>
          <w:i/>
          <w:sz w:val="20"/>
          <w:szCs w:val="20"/>
          <w:u w:val="single"/>
          <w:lang w:val="sr-Latn-RS"/>
        </w:rPr>
      </w:pPr>
      <w:r w:rsidRPr="00930FAD">
        <w:rPr>
          <w:i/>
          <w:sz w:val="20"/>
          <w:szCs w:val="20"/>
          <w:u w:val="single"/>
          <w:lang w:val="sr-Latn-RS"/>
        </w:rPr>
        <w:t xml:space="preserve">Antibacterial effect of Ag-PMANa modified cotton. </w:t>
      </w:r>
    </w:p>
    <w:p w14:paraId="6E7D59EE" w14:textId="3DDE1FBF" w:rsidR="00930FAD" w:rsidRDefault="00930FAD" w:rsidP="00930FAD">
      <w:pPr>
        <w:rPr>
          <w:i/>
          <w:sz w:val="20"/>
          <w:szCs w:val="20"/>
          <w:lang w:val="sr-Latn-RS"/>
        </w:rPr>
      </w:pPr>
      <w:r w:rsidRPr="00930FAD">
        <w:rPr>
          <w:b/>
          <w:bCs/>
          <w:i/>
          <w:sz w:val="20"/>
          <w:szCs w:val="20"/>
          <w:lang w:val="sr-Latn-RS"/>
        </w:rPr>
        <w:t xml:space="preserve">COLLOIDS AND SURFACES A: PHYSICOCHEMICAL AND ENGINEERING ASPECTS, </w:t>
      </w:r>
      <w:r>
        <w:rPr>
          <w:b/>
          <w:bCs/>
          <w:i/>
          <w:sz w:val="20"/>
          <w:szCs w:val="20"/>
          <w:lang w:val="sr-Latn-RS"/>
        </w:rPr>
        <w:t>618:</w:t>
      </w:r>
      <w:r w:rsidRPr="00930FAD">
        <w:rPr>
          <w:b/>
          <w:bCs/>
          <w:i/>
          <w:sz w:val="20"/>
          <w:szCs w:val="20"/>
          <w:lang w:val="sr-Latn-RS"/>
        </w:rPr>
        <w:t xml:space="preserve"> 126453</w:t>
      </w:r>
      <w:r>
        <w:rPr>
          <w:i/>
          <w:sz w:val="20"/>
          <w:szCs w:val="20"/>
          <w:lang w:val="sr-Latn-RS"/>
        </w:rPr>
        <w:t xml:space="preserve"> </w:t>
      </w:r>
      <w:r w:rsidRPr="00930FAD">
        <w:rPr>
          <w:b/>
          <w:bCs/>
          <w:i/>
          <w:sz w:val="20"/>
          <w:szCs w:val="20"/>
          <w:lang w:val="sr-Latn-RS"/>
        </w:rPr>
        <w:t>2021</w:t>
      </w:r>
    </w:p>
    <w:p w14:paraId="0D74AFB7" w14:textId="77777777" w:rsidR="00930FAD" w:rsidRDefault="00930FAD" w:rsidP="00930FAD">
      <w:pPr>
        <w:rPr>
          <w:i/>
          <w:sz w:val="20"/>
          <w:szCs w:val="20"/>
          <w:lang w:val="sr-Latn-RS"/>
        </w:rPr>
      </w:pPr>
    </w:p>
    <w:p w14:paraId="3C65A372" w14:textId="77777777" w:rsidR="008A4FF2" w:rsidRPr="008A4FF2" w:rsidRDefault="008A4FF2" w:rsidP="008A4FF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8A4FF2">
        <w:rPr>
          <w:i/>
          <w:sz w:val="20"/>
          <w:szCs w:val="20"/>
        </w:rPr>
        <w:t>Naebe, M</w:t>
      </w:r>
      <w:r>
        <w:rPr>
          <w:i/>
          <w:sz w:val="20"/>
          <w:szCs w:val="20"/>
        </w:rPr>
        <w:t>;</w:t>
      </w:r>
      <w:r w:rsidRPr="008A4FF2">
        <w:rPr>
          <w:i/>
          <w:sz w:val="20"/>
          <w:szCs w:val="20"/>
        </w:rPr>
        <w:t xml:space="preserve"> Haque, ANMA</w:t>
      </w:r>
      <w:r>
        <w:rPr>
          <w:i/>
          <w:sz w:val="20"/>
          <w:szCs w:val="20"/>
        </w:rPr>
        <w:t>;</w:t>
      </w:r>
      <w:r w:rsidRPr="008A4FF2">
        <w:rPr>
          <w:i/>
          <w:sz w:val="20"/>
          <w:szCs w:val="20"/>
        </w:rPr>
        <w:t xml:space="preserve"> Haji, A</w:t>
      </w:r>
    </w:p>
    <w:p w14:paraId="77F92444" w14:textId="20A61239" w:rsidR="008A4FF2" w:rsidRPr="0008499E" w:rsidRDefault="008A4FF2" w:rsidP="008A4FF2">
      <w:pPr>
        <w:rPr>
          <w:i/>
          <w:sz w:val="20"/>
          <w:szCs w:val="20"/>
          <w:u w:val="single"/>
        </w:rPr>
      </w:pPr>
      <w:r w:rsidRPr="008A4FF2">
        <w:rPr>
          <w:i/>
          <w:sz w:val="20"/>
          <w:szCs w:val="20"/>
          <w:u w:val="single"/>
        </w:rPr>
        <w:t>Plasma-assisted antimicrobial finishing of textiles: A review. </w:t>
      </w:r>
      <w:r w:rsidRPr="008A4FF2">
        <w:rPr>
          <w:b/>
          <w:bCs/>
          <w:i/>
          <w:iCs/>
          <w:sz w:val="20"/>
          <w:szCs w:val="20"/>
        </w:rPr>
        <w:t>ENGINEERING</w:t>
      </w:r>
      <w:r w:rsidRPr="008A4FF2">
        <w:rPr>
          <w:b/>
          <w:bCs/>
          <w:i/>
          <w:sz w:val="20"/>
          <w:szCs w:val="20"/>
        </w:rPr>
        <w:t xml:space="preserve">, 2021, </w:t>
      </w:r>
      <w:r w:rsidRPr="0008499E">
        <w:rPr>
          <w:b/>
          <w:bCs/>
          <w:i/>
          <w:sz w:val="18"/>
          <w:szCs w:val="18"/>
        </w:rPr>
        <w:t>https://doi.org/10.1016/j.eng.2021.01.011</w:t>
      </w:r>
    </w:p>
    <w:p w14:paraId="42C6DDED" w14:textId="77777777" w:rsidR="008A4FF2" w:rsidRDefault="008A4FF2" w:rsidP="008A4FF2">
      <w:pPr>
        <w:ind w:left="360"/>
        <w:rPr>
          <w:i/>
          <w:sz w:val="20"/>
          <w:szCs w:val="20"/>
          <w:lang w:val="sr-Latn-RS"/>
        </w:rPr>
      </w:pPr>
    </w:p>
    <w:p w14:paraId="2B7FDCC1" w14:textId="3D4D2422" w:rsidR="00F30E1B" w:rsidRDefault="00F30E1B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Kramar, A; Ivanovska, A; Kostic. MM</w:t>
      </w:r>
    </w:p>
    <w:p w14:paraId="0EDF58B6" w14:textId="7C404F09" w:rsidR="00F30E1B" w:rsidRPr="00311143" w:rsidRDefault="00F30E1B" w:rsidP="00F30E1B">
      <w:pPr>
        <w:rPr>
          <w:i/>
          <w:sz w:val="20"/>
          <w:szCs w:val="20"/>
          <w:u w:val="single"/>
          <w:lang w:val="sr-Latn-RS"/>
        </w:rPr>
      </w:pPr>
      <w:r w:rsidRPr="00F30E1B">
        <w:rPr>
          <w:i/>
          <w:sz w:val="20"/>
          <w:szCs w:val="20"/>
          <w:u w:val="single"/>
          <w:lang w:val="sr-Latn-RS"/>
        </w:rPr>
        <w:t>Regenerated Cellulose Fiber Functionalization by Two-step Oxidation Using Sodium Periodate and Sodium Chlorite -Impact on the Structure and Sorption Properties</w:t>
      </w:r>
      <w:r w:rsidR="00311143">
        <w:rPr>
          <w:i/>
          <w:sz w:val="20"/>
          <w:szCs w:val="20"/>
          <w:u w:val="single"/>
          <w:lang w:val="sr-Latn-RS"/>
        </w:rPr>
        <w:t xml:space="preserve">, </w:t>
      </w:r>
      <w:r w:rsidRPr="00F30E1B">
        <w:rPr>
          <w:b/>
          <w:bCs/>
          <w:i/>
          <w:sz w:val="20"/>
          <w:szCs w:val="20"/>
          <w:lang w:val="sr-Latn-RS"/>
        </w:rPr>
        <w:t>FIBERS AND POLYMERS, 2021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F30E1B">
        <w:rPr>
          <w:b/>
          <w:bCs/>
          <w:i/>
          <w:sz w:val="20"/>
          <w:szCs w:val="20"/>
          <w:lang w:val="sr-Latn-RS"/>
        </w:rPr>
        <w:t>ISSN: 1229-9197</w:t>
      </w:r>
    </w:p>
    <w:p w14:paraId="719A131A" w14:textId="77777777" w:rsidR="00F30E1B" w:rsidRDefault="00F30E1B" w:rsidP="00F30E1B">
      <w:pPr>
        <w:rPr>
          <w:i/>
          <w:sz w:val="20"/>
          <w:szCs w:val="20"/>
          <w:lang w:val="sr-Latn-RS"/>
        </w:rPr>
      </w:pPr>
    </w:p>
    <w:p w14:paraId="4CD56BF8" w14:textId="0C9E974E" w:rsidR="00C541B6" w:rsidRDefault="00C541B6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Marković, D; Radoičić;...&amp;Radetić, M</w:t>
      </w:r>
    </w:p>
    <w:p w14:paraId="3B1F3479" w14:textId="641F46A1" w:rsidR="00C541B6" w:rsidRPr="00C541B6" w:rsidRDefault="00C541B6" w:rsidP="00C541B6">
      <w:pPr>
        <w:rPr>
          <w:i/>
          <w:sz w:val="20"/>
          <w:szCs w:val="20"/>
          <w:u w:val="single"/>
          <w:lang w:val="sr-Latn-RS"/>
        </w:rPr>
      </w:pPr>
      <w:r w:rsidRPr="00C541B6">
        <w:rPr>
          <w:i/>
          <w:sz w:val="20"/>
          <w:szCs w:val="20"/>
          <w:u w:val="single"/>
          <w:lang w:val="sr-Latn-RS"/>
        </w:rPr>
        <w:t>Modification of PET and PA fabrics with alginate and copper oxides nanoparticles</w:t>
      </w:r>
    </w:p>
    <w:p w14:paraId="1EE5834E" w14:textId="62A2BA51" w:rsidR="00C541B6" w:rsidRPr="00C541B6" w:rsidRDefault="00C541B6" w:rsidP="00C541B6">
      <w:pPr>
        <w:rPr>
          <w:b/>
          <w:bCs/>
          <w:i/>
          <w:sz w:val="20"/>
          <w:szCs w:val="20"/>
          <w:lang w:val="sr-Latn-RS"/>
        </w:rPr>
      </w:pPr>
      <w:r w:rsidRPr="00C541B6">
        <w:rPr>
          <w:b/>
          <w:bCs/>
          <w:i/>
          <w:sz w:val="20"/>
          <w:szCs w:val="20"/>
          <w:lang w:val="sr-Latn-RS"/>
        </w:rPr>
        <w:t>COMPOSITE INTERFACES, 2021, DOI: 10.1080/09276440.2020.1868267</w:t>
      </w:r>
    </w:p>
    <w:p w14:paraId="09CA7FFE" w14:textId="77777777" w:rsidR="002D2D95" w:rsidRDefault="002D2D95" w:rsidP="002D2D95">
      <w:pPr>
        <w:rPr>
          <w:i/>
          <w:sz w:val="20"/>
          <w:szCs w:val="20"/>
          <w:lang w:val="sr-Latn-RS"/>
        </w:rPr>
      </w:pPr>
    </w:p>
    <w:p w14:paraId="31715458" w14:textId="6670691F" w:rsidR="000612EE" w:rsidRDefault="000612EE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612EE">
        <w:rPr>
          <w:i/>
          <w:sz w:val="20"/>
          <w:szCs w:val="20"/>
          <w:lang w:val="sr-Latn-RS"/>
        </w:rPr>
        <w:t>Martirosyan,</w:t>
      </w:r>
      <w:r>
        <w:rPr>
          <w:i/>
          <w:sz w:val="20"/>
          <w:szCs w:val="20"/>
          <w:lang w:val="sr-Latn-RS"/>
        </w:rPr>
        <w:t>I;</w:t>
      </w:r>
      <w:r w:rsidRPr="000612EE">
        <w:rPr>
          <w:i/>
          <w:sz w:val="20"/>
          <w:szCs w:val="20"/>
          <w:lang w:val="sr-Latn-RS"/>
        </w:rPr>
        <w:t xml:space="preserve"> Pakholiuk,</w:t>
      </w:r>
      <w:r>
        <w:rPr>
          <w:i/>
          <w:sz w:val="20"/>
          <w:szCs w:val="20"/>
          <w:lang w:val="sr-Latn-RS"/>
        </w:rPr>
        <w:t xml:space="preserve"> E;...&amp;</w:t>
      </w:r>
      <w:r w:rsidRPr="000612EE">
        <w:rPr>
          <w:i/>
          <w:sz w:val="20"/>
          <w:szCs w:val="20"/>
          <w:lang w:val="sr-Latn-RS"/>
        </w:rPr>
        <w:t>Lu</w:t>
      </w:r>
      <w:r>
        <w:rPr>
          <w:i/>
          <w:sz w:val="20"/>
          <w:szCs w:val="20"/>
          <w:lang w:val="sr-Latn-RS"/>
        </w:rPr>
        <w:t>tskova, VI</w:t>
      </w:r>
    </w:p>
    <w:p w14:paraId="017DA54E" w14:textId="39A8849C" w:rsidR="000612EE" w:rsidRPr="000612EE" w:rsidRDefault="000612EE" w:rsidP="000612EE">
      <w:pPr>
        <w:rPr>
          <w:i/>
          <w:sz w:val="20"/>
          <w:szCs w:val="20"/>
          <w:u w:val="single"/>
          <w:lang w:val="sr-Latn-RS"/>
        </w:rPr>
      </w:pPr>
      <w:r w:rsidRPr="000612EE">
        <w:rPr>
          <w:i/>
          <w:sz w:val="20"/>
          <w:szCs w:val="20"/>
          <w:u w:val="single"/>
          <w:lang w:val="sr-Latn-RS"/>
        </w:rPr>
        <w:t>Innovative Approach to the Creation of Textile Materials with Antimicrobial Properties</w:t>
      </w:r>
    </w:p>
    <w:p w14:paraId="10F430D6" w14:textId="44F7CF3D" w:rsidR="000612EE" w:rsidRDefault="000612EE" w:rsidP="000612EE">
      <w:pPr>
        <w:rPr>
          <w:b/>
          <w:bCs/>
          <w:i/>
          <w:sz w:val="20"/>
          <w:szCs w:val="20"/>
          <w:lang w:val="sr-Latn-RS"/>
        </w:rPr>
      </w:pPr>
      <w:r w:rsidRPr="000612EE">
        <w:rPr>
          <w:b/>
          <w:bCs/>
          <w:i/>
          <w:sz w:val="20"/>
          <w:szCs w:val="20"/>
          <w:lang w:val="sr-Latn-RS"/>
        </w:rPr>
        <w:t xml:space="preserve">SCIENCE AND INNOVATION, </w:t>
      </w:r>
      <w:r>
        <w:rPr>
          <w:b/>
          <w:bCs/>
          <w:i/>
          <w:sz w:val="20"/>
          <w:szCs w:val="20"/>
          <w:lang w:val="sr-Latn-RS"/>
        </w:rPr>
        <w:t xml:space="preserve">17(3): 56-66 </w:t>
      </w:r>
      <w:r w:rsidRPr="000612EE">
        <w:rPr>
          <w:b/>
          <w:bCs/>
          <w:i/>
          <w:sz w:val="20"/>
          <w:szCs w:val="20"/>
          <w:lang w:val="sr-Latn-RS"/>
        </w:rPr>
        <w:t>2021</w:t>
      </w:r>
    </w:p>
    <w:p w14:paraId="495917D0" w14:textId="77777777" w:rsidR="000612EE" w:rsidRPr="000612EE" w:rsidRDefault="000612EE" w:rsidP="000612EE">
      <w:pPr>
        <w:rPr>
          <w:b/>
          <w:bCs/>
          <w:i/>
          <w:sz w:val="20"/>
          <w:szCs w:val="20"/>
          <w:lang w:val="sr-Latn-RS"/>
        </w:rPr>
      </w:pPr>
    </w:p>
    <w:p w14:paraId="3CD462AC" w14:textId="2ECC991D" w:rsidR="007450AC" w:rsidRDefault="007450AC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Repon, RU; Islam, T...&amp;Kaseem, M</w:t>
      </w:r>
    </w:p>
    <w:p w14:paraId="7435C1A1" w14:textId="77777777" w:rsidR="007450AC" w:rsidRPr="007450AC" w:rsidRDefault="007450AC" w:rsidP="007450AC">
      <w:pPr>
        <w:rPr>
          <w:i/>
          <w:sz w:val="20"/>
          <w:szCs w:val="20"/>
          <w:u w:val="single"/>
          <w:lang w:val="sr-Latn-RS"/>
        </w:rPr>
      </w:pPr>
      <w:r w:rsidRPr="007450AC">
        <w:rPr>
          <w:i/>
          <w:sz w:val="20"/>
          <w:szCs w:val="20"/>
          <w:u w:val="single"/>
          <w:lang w:val="sr-Latn-RS"/>
        </w:rPr>
        <w:t>Development of Antimicrobial Cotton Fabric Impregnating AgNPs Utilizing Contemporary Practice</w:t>
      </w:r>
    </w:p>
    <w:p w14:paraId="7EFF43CA" w14:textId="407C9D71" w:rsidR="0008499E" w:rsidRPr="001575A1" w:rsidRDefault="007450AC" w:rsidP="0008499E">
      <w:pPr>
        <w:rPr>
          <w:b/>
          <w:bCs/>
          <w:i/>
          <w:sz w:val="20"/>
          <w:szCs w:val="20"/>
          <w:lang w:val="sr-Latn-RS"/>
        </w:rPr>
      </w:pPr>
      <w:r w:rsidRPr="007450AC">
        <w:rPr>
          <w:b/>
          <w:bCs/>
          <w:i/>
          <w:sz w:val="20"/>
          <w:szCs w:val="20"/>
          <w:lang w:val="sr-Latn-RS"/>
        </w:rPr>
        <w:t>COATINGS 11(11):1</w:t>
      </w:r>
      <w:r w:rsidR="00DF3426">
        <w:rPr>
          <w:b/>
          <w:bCs/>
          <w:i/>
          <w:sz w:val="20"/>
          <w:szCs w:val="20"/>
          <w:lang w:val="sr-Latn-RS"/>
        </w:rPr>
        <w:t>413</w:t>
      </w:r>
      <w:r w:rsidRPr="007450AC">
        <w:rPr>
          <w:b/>
          <w:bCs/>
          <w:i/>
          <w:sz w:val="20"/>
          <w:szCs w:val="20"/>
          <w:lang w:val="sr-Latn-RS"/>
        </w:rPr>
        <w:t xml:space="preserve"> 2021</w:t>
      </w:r>
    </w:p>
    <w:p w14:paraId="19A23F35" w14:textId="77777777" w:rsidR="0008499E" w:rsidRDefault="0008499E" w:rsidP="0008499E">
      <w:pPr>
        <w:rPr>
          <w:i/>
          <w:sz w:val="20"/>
          <w:szCs w:val="20"/>
          <w:lang w:val="sr-Latn-RS"/>
        </w:rPr>
      </w:pPr>
    </w:p>
    <w:p w14:paraId="45C6485E" w14:textId="2E3E249F" w:rsidR="000725A6" w:rsidRPr="00CC7411" w:rsidRDefault="000725A6" w:rsidP="000725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Haslinger, S; Ye, Y; Rissanen, M; Hummel, M; Sixta, H</w:t>
      </w:r>
    </w:p>
    <w:p w14:paraId="62D31C1B" w14:textId="77777777" w:rsidR="000725A6" w:rsidRPr="00CC7411" w:rsidRDefault="000725A6" w:rsidP="000725A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Cellulose Fibers for High Performance Textiles Functionalized with Incorporated Gold and Silver Nanoparticles. </w:t>
      </w:r>
    </w:p>
    <w:p w14:paraId="57EA2F78" w14:textId="77777777" w:rsidR="000725A6" w:rsidRPr="00CC7411" w:rsidRDefault="000725A6" w:rsidP="000725A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ACS SUSTAINABLE CHEMISTRY &amp; ENGINEERING, </w:t>
      </w:r>
      <w:r w:rsidRPr="00CC7411">
        <w:rPr>
          <w:b/>
          <w:i/>
          <w:sz w:val="20"/>
          <w:szCs w:val="20"/>
        </w:rPr>
        <w:t>8(1): 649-658 2020</w:t>
      </w:r>
    </w:p>
    <w:p w14:paraId="4E2BEB81" w14:textId="77777777" w:rsidR="000725A6" w:rsidRPr="00CC7411" w:rsidRDefault="000725A6" w:rsidP="000725A6">
      <w:pPr>
        <w:ind w:left="360"/>
        <w:rPr>
          <w:i/>
          <w:sz w:val="20"/>
          <w:szCs w:val="20"/>
          <w:lang w:val="sr-Latn-RS"/>
        </w:rPr>
      </w:pPr>
    </w:p>
    <w:p w14:paraId="05F696B3" w14:textId="77777777" w:rsidR="000D777D" w:rsidRPr="00CC7411" w:rsidRDefault="00FF4FCC" w:rsidP="003E176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Nunnelley, KG; Smith, J</w:t>
      </w:r>
      <w:r w:rsidR="000D777D" w:rsidRPr="00CC7411">
        <w:rPr>
          <w:i/>
          <w:sz w:val="20"/>
          <w:szCs w:val="20"/>
        </w:rPr>
        <w:t>A</w:t>
      </w:r>
    </w:p>
    <w:p w14:paraId="5FFFF48B" w14:textId="39A57FDD" w:rsidR="000D777D" w:rsidRPr="00CC7411" w:rsidRDefault="000D777D" w:rsidP="000D777D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Nanotechnology for Filtration-Based Point-of-Use Water Treatment: A Review of Current Understanding</w:t>
      </w:r>
      <w:r w:rsidRPr="00CC7411">
        <w:rPr>
          <w:i/>
          <w:sz w:val="20"/>
          <w:szCs w:val="20"/>
        </w:rPr>
        <w:t xml:space="preserve">. </w:t>
      </w:r>
      <w:r w:rsidRPr="00CC7411">
        <w:rPr>
          <w:b/>
          <w:i/>
          <w:sz w:val="20"/>
          <w:szCs w:val="20"/>
        </w:rPr>
        <w:t>In </w:t>
      </w:r>
      <w:r w:rsidR="003E1761" w:rsidRPr="00CC7411">
        <w:rPr>
          <w:b/>
          <w:i/>
          <w:sz w:val="20"/>
          <w:szCs w:val="20"/>
        </w:rPr>
        <w:t xml:space="preserve">book: </w:t>
      </w:r>
      <w:r w:rsidRPr="00CC7411">
        <w:rPr>
          <w:b/>
          <w:i/>
          <w:iCs/>
          <w:sz w:val="20"/>
          <w:szCs w:val="20"/>
        </w:rPr>
        <w:t>Waste Management: Concepts, Methodologies, Tools, and Applications</w:t>
      </w:r>
      <w:r w:rsidR="000817FB">
        <w:rPr>
          <w:b/>
          <w:i/>
          <w:sz w:val="20"/>
          <w:szCs w:val="20"/>
          <w:lang w:val="sr-Cyrl-RS"/>
        </w:rPr>
        <w:t xml:space="preserve">, </w:t>
      </w:r>
      <w:r w:rsidRPr="00CC7411">
        <w:rPr>
          <w:b/>
          <w:i/>
          <w:sz w:val="20"/>
          <w:szCs w:val="20"/>
        </w:rPr>
        <w:t>pp. 1603-1625</w:t>
      </w:r>
      <w:r w:rsidR="003E1761" w:rsidRPr="00CC7411">
        <w:rPr>
          <w:b/>
          <w:i/>
          <w:sz w:val="20"/>
          <w:szCs w:val="20"/>
        </w:rPr>
        <w:t xml:space="preserve"> 2020, </w:t>
      </w:r>
      <w:r w:rsidRPr="00CC7411">
        <w:rPr>
          <w:b/>
          <w:i/>
          <w:sz w:val="20"/>
          <w:szCs w:val="20"/>
        </w:rPr>
        <w:t>DOI: 10.4018/978-1-7998-1210-4.ch074</w:t>
      </w:r>
    </w:p>
    <w:p w14:paraId="79555614" w14:textId="77777777" w:rsidR="00FD1CA0" w:rsidRPr="00CC7411" w:rsidRDefault="00FD1CA0" w:rsidP="00FD1CA0">
      <w:pPr>
        <w:rPr>
          <w:i/>
          <w:sz w:val="20"/>
          <w:szCs w:val="20"/>
          <w:lang w:val="sr-Latn-RS"/>
        </w:rPr>
      </w:pPr>
    </w:p>
    <w:p w14:paraId="59D43872" w14:textId="77777777" w:rsidR="00FF4FCC" w:rsidRPr="00CC7411" w:rsidRDefault="00FF4FCC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Ansari, M; Sajjadi, SA; Sahebian, S;  Heidari, EK</w:t>
      </w:r>
    </w:p>
    <w:p w14:paraId="66F4B16B" w14:textId="117E4777" w:rsidR="00FF4FCC" w:rsidRPr="0017438B" w:rsidRDefault="00FF4FCC" w:rsidP="00FF4FCC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Photocatalytic and Antibacterial Activity of Silver/Titanium Dioxide/Zinc Oxide Nanoparticles Coated on Cotton Fabrics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CHEMISTRY</w:t>
      </w:r>
      <w:r w:rsidR="00797ACA"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iCs/>
          <w:sz w:val="20"/>
          <w:szCs w:val="20"/>
        </w:rPr>
        <w:t>SELECT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5</w:t>
      </w:r>
      <w:r w:rsidRPr="00CC7411">
        <w:rPr>
          <w:b/>
          <w:i/>
          <w:sz w:val="20"/>
          <w:szCs w:val="20"/>
        </w:rPr>
        <w:t>(27): 8370-8378 2020</w:t>
      </w:r>
    </w:p>
    <w:p w14:paraId="5447315C" w14:textId="77777777" w:rsidR="00FF4FCC" w:rsidRPr="00CC7411" w:rsidRDefault="00FF4FCC" w:rsidP="00FF4FCC">
      <w:pPr>
        <w:rPr>
          <w:i/>
          <w:sz w:val="20"/>
          <w:szCs w:val="20"/>
          <w:lang w:val="sr-Latn-RS"/>
        </w:rPr>
      </w:pPr>
    </w:p>
    <w:p w14:paraId="4A3D67F2" w14:textId="77777777" w:rsidR="00FD1CA0" w:rsidRPr="00CC7411" w:rsidRDefault="00FD1CA0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Jadoun, S;Verma, A; Arif, R</w:t>
      </w:r>
    </w:p>
    <w:p w14:paraId="30C97A5E" w14:textId="77777777" w:rsidR="00FD1CA0" w:rsidRPr="00CC7411" w:rsidRDefault="00FD1CA0" w:rsidP="00FD1CA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Modification of Textiles via Nanomaterials and Their Applications</w:t>
      </w:r>
    </w:p>
    <w:p w14:paraId="3C683E9E" w14:textId="77777777" w:rsidR="00FD1CA0" w:rsidRPr="00CC7411" w:rsidRDefault="00FD1CA0" w:rsidP="00FD1CA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 book: Frontiers of Textile Materials, 2020, DOI: 10.1002/9781119620396.ch6</w:t>
      </w:r>
    </w:p>
    <w:p w14:paraId="0636FE68" w14:textId="77777777" w:rsidR="00FD1CA0" w:rsidRPr="00CC7411" w:rsidRDefault="00FD1CA0" w:rsidP="00FD1CA0">
      <w:pPr>
        <w:rPr>
          <w:i/>
          <w:sz w:val="20"/>
          <w:szCs w:val="20"/>
          <w:lang w:val="sr-Latn-RS"/>
        </w:rPr>
      </w:pPr>
    </w:p>
    <w:p w14:paraId="06CA8871" w14:textId="77777777" w:rsidR="00EC2C09" w:rsidRPr="00CC7411" w:rsidRDefault="00951155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Unal, F; Yavas, A; </w:t>
      </w:r>
      <w:r w:rsidR="00EC2C09" w:rsidRPr="00CC7411">
        <w:rPr>
          <w:i/>
          <w:sz w:val="20"/>
          <w:szCs w:val="20"/>
        </w:rPr>
        <w:t>Avinc, O</w:t>
      </w:r>
    </w:p>
    <w:p w14:paraId="22E1146B" w14:textId="77777777" w:rsidR="00951155" w:rsidRPr="00CC7411" w:rsidRDefault="00EC2C09" w:rsidP="00EC2C09">
      <w:pPr>
        <w:rPr>
          <w:i/>
          <w:iCs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Sustainability in Textile Design with Laser Technology. </w:t>
      </w:r>
    </w:p>
    <w:p w14:paraId="2FD91DA5" w14:textId="77777777" w:rsidR="00EC2C09" w:rsidRPr="00CC7411" w:rsidRDefault="00951155" w:rsidP="00EC2C09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In book: Sustainability in the Textile and Apparel Industries</w:t>
      </w:r>
      <w:r w:rsidR="00EC2C09"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sz w:val="20"/>
          <w:szCs w:val="20"/>
        </w:rPr>
        <w:t>Springer Nature, 2020, p.263</w:t>
      </w:r>
    </w:p>
    <w:p w14:paraId="37531570" w14:textId="77777777" w:rsidR="00951155" w:rsidRPr="00CC7411" w:rsidRDefault="00951155" w:rsidP="00EC2C09">
      <w:pPr>
        <w:rPr>
          <w:i/>
          <w:sz w:val="20"/>
          <w:szCs w:val="20"/>
          <w:lang w:val="sr-Latn-RS"/>
        </w:rPr>
      </w:pPr>
    </w:p>
    <w:p w14:paraId="75DEC9A4" w14:textId="7E5D4F47" w:rsidR="00804FDE" w:rsidRDefault="00804FDE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Mckinney, E; Cho, S;...&amp; Sanders, E</w:t>
      </w:r>
    </w:p>
    <w:p w14:paraId="5CB7501A" w14:textId="415571D6" w:rsidR="00804FDE" w:rsidRPr="00804FDE" w:rsidRDefault="00804FDE" w:rsidP="00804FDE">
      <w:pPr>
        <w:rPr>
          <w:i/>
          <w:sz w:val="20"/>
          <w:szCs w:val="20"/>
          <w:u w:val="single"/>
          <w:lang w:val="sr-Latn-RS"/>
        </w:rPr>
      </w:pPr>
      <w:r w:rsidRPr="00804FDE">
        <w:rPr>
          <w:i/>
          <w:sz w:val="20"/>
          <w:szCs w:val="20"/>
          <w:u w:val="single"/>
          <w:lang w:val="sr-Latn-RS"/>
        </w:rPr>
        <w:t>Analysis of Zero Waste Patternmaking Approaches for Application to Apparel</w:t>
      </w:r>
    </w:p>
    <w:p w14:paraId="05FCE76D" w14:textId="396DA8B6" w:rsidR="00804FDE" w:rsidRPr="00804FDE" w:rsidRDefault="00804FDE" w:rsidP="00804FDE">
      <w:pPr>
        <w:rPr>
          <w:b/>
          <w:bCs/>
          <w:i/>
          <w:sz w:val="20"/>
          <w:szCs w:val="20"/>
          <w:lang w:val="sr-Latn-RS"/>
        </w:rPr>
      </w:pPr>
      <w:r w:rsidRPr="00804FDE">
        <w:rPr>
          <w:b/>
          <w:bCs/>
          <w:i/>
          <w:sz w:val="20"/>
          <w:szCs w:val="20"/>
          <w:lang w:val="sr-Latn-RS"/>
        </w:rPr>
        <w:t>In book: Sustainability in the Textile and Apparel Industries, 2020, DOI: 10.1007/978-3-030-37929-2_2</w:t>
      </w:r>
    </w:p>
    <w:p w14:paraId="3EEE2110" w14:textId="77777777" w:rsidR="00804FDE" w:rsidRPr="00804FDE" w:rsidRDefault="00804FDE" w:rsidP="00804FDE">
      <w:pPr>
        <w:rPr>
          <w:i/>
          <w:sz w:val="20"/>
          <w:szCs w:val="20"/>
          <w:lang w:val="sr-Latn-RS"/>
        </w:rPr>
      </w:pPr>
    </w:p>
    <w:p w14:paraId="12C4DC0E" w14:textId="0C761E82" w:rsidR="00101D31" w:rsidRDefault="00101D31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Eike, R; Irick, E...&amp;Sanders, E</w:t>
      </w:r>
    </w:p>
    <w:p w14:paraId="4EA51C83" w14:textId="77777777" w:rsidR="00101D31" w:rsidRDefault="00101D31" w:rsidP="00101D31">
      <w:pPr>
        <w:rPr>
          <w:i/>
          <w:sz w:val="20"/>
          <w:szCs w:val="20"/>
          <w:lang w:val="sr-Latn-RS"/>
        </w:rPr>
      </w:pPr>
      <w:r w:rsidRPr="00101D31">
        <w:rPr>
          <w:i/>
          <w:sz w:val="20"/>
          <w:szCs w:val="20"/>
          <w:u w:val="single"/>
          <w:lang w:val="sr-Latn-RS"/>
        </w:rPr>
        <w:t>Repurposing Design Process</w:t>
      </w:r>
      <w:r>
        <w:rPr>
          <w:i/>
          <w:sz w:val="20"/>
          <w:szCs w:val="20"/>
          <w:lang w:val="sr-Latn-RS"/>
        </w:rPr>
        <w:t xml:space="preserve">, </w:t>
      </w:r>
    </w:p>
    <w:p w14:paraId="2A7D1933" w14:textId="2F439C7E" w:rsidR="00101D31" w:rsidRPr="00101D31" w:rsidRDefault="00101D31" w:rsidP="00101D31">
      <w:pPr>
        <w:rPr>
          <w:b/>
          <w:bCs/>
          <w:i/>
          <w:sz w:val="20"/>
          <w:szCs w:val="20"/>
          <w:lang w:val="sr-Latn-RS"/>
        </w:rPr>
      </w:pPr>
      <w:r w:rsidRPr="00101D31">
        <w:rPr>
          <w:b/>
          <w:bCs/>
          <w:i/>
          <w:sz w:val="20"/>
          <w:szCs w:val="20"/>
          <w:lang w:val="sr-Latn-RS"/>
        </w:rPr>
        <w:t>In book: Sustainability in the Textile and Apparel Industries, 2020, DOI: 10.1007/978-3-030-37929-2_9</w:t>
      </w:r>
    </w:p>
    <w:p w14:paraId="4FD74B84" w14:textId="77777777" w:rsidR="00101D31" w:rsidRPr="00101D31" w:rsidRDefault="00101D31" w:rsidP="00101D31">
      <w:pPr>
        <w:rPr>
          <w:i/>
          <w:sz w:val="20"/>
          <w:szCs w:val="20"/>
          <w:lang w:val="sr-Latn-RS"/>
        </w:rPr>
      </w:pPr>
    </w:p>
    <w:p w14:paraId="096A4301" w14:textId="12A3035E" w:rsidR="0034402C" w:rsidRPr="00CC7411" w:rsidRDefault="0034402C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Spieser, H., Denneulin,</w:t>
      </w:r>
      <w:r w:rsidR="002A0773" w:rsidRPr="00CC7411">
        <w:rPr>
          <w:i/>
          <w:sz w:val="20"/>
          <w:szCs w:val="20"/>
        </w:rPr>
        <w:t xml:space="preserve"> A;…</w:t>
      </w:r>
      <w:r w:rsidRPr="00CC7411">
        <w:rPr>
          <w:i/>
          <w:sz w:val="20"/>
          <w:szCs w:val="20"/>
        </w:rPr>
        <w:t>&amp; Bras, J</w:t>
      </w:r>
    </w:p>
    <w:p w14:paraId="4C99449F" w14:textId="77777777" w:rsidR="0034402C" w:rsidRPr="00CC7411" w:rsidRDefault="0034402C" w:rsidP="0034402C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Cellulose nanofibrils and silver nanowires active coatings for the development of antibacterial packaging surfaces</w:t>
      </w:r>
      <w:r w:rsidRPr="00CC7411">
        <w:rPr>
          <w:i/>
          <w:sz w:val="20"/>
          <w:szCs w:val="20"/>
        </w:rPr>
        <w:t>. </w:t>
      </w:r>
    </w:p>
    <w:p w14:paraId="2EEA57A3" w14:textId="77777777" w:rsidR="0034402C" w:rsidRPr="00CC7411" w:rsidRDefault="0034402C" w:rsidP="0034402C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CARBOHYDRATE POLYMERS</w:t>
      </w:r>
      <w:r w:rsidRPr="00CC7411">
        <w:rPr>
          <w:b/>
          <w:i/>
          <w:sz w:val="20"/>
          <w:szCs w:val="20"/>
        </w:rPr>
        <w:t>, 2020, https://doi.org/10.1016/j.carbpol.2020.116305</w:t>
      </w:r>
    </w:p>
    <w:p w14:paraId="6F30D3D1" w14:textId="77777777" w:rsidR="0034402C" w:rsidRPr="00CC7411" w:rsidRDefault="0034402C" w:rsidP="0034402C">
      <w:pPr>
        <w:rPr>
          <w:i/>
          <w:sz w:val="20"/>
          <w:szCs w:val="20"/>
          <w:lang w:val="sr-Latn-RS"/>
        </w:rPr>
      </w:pPr>
    </w:p>
    <w:p w14:paraId="3F3ADD54" w14:textId="77777777" w:rsidR="008945F0" w:rsidRPr="00CC7411" w:rsidRDefault="008945F0" w:rsidP="008945F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Nalankilli, G</w:t>
      </w:r>
    </w:p>
    <w:p w14:paraId="39A30F59" w14:textId="697F17D1" w:rsidR="008945F0" w:rsidRPr="00034D84" w:rsidRDefault="008945F0" w:rsidP="008945F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Cold Plasma Treatment in Wet Chemical Textile Processing. </w:t>
      </w:r>
      <w:r w:rsidRPr="00CC7411">
        <w:rPr>
          <w:b/>
          <w:i/>
          <w:sz w:val="20"/>
          <w:szCs w:val="20"/>
          <w:lang w:val="sr-Latn-RS"/>
        </w:rPr>
        <w:t>FIBRES &amp; TEXTILES in Eastern Europe, 28(6): 144 2020</w:t>
      </w:r>
    </w:p>
    <w:p w14:paraId="3F90A605" w14:textId="77777777" w:rsidR="008945F0" w:rsidRPr="00CC7411" w:rsidRDefault="008945F0" w:rsidP="008945F0">
      <w:pPr>
        <w:ind w:left="360"/>
        <w:rPr>
          <w:i/>
          <w:sz w:val="20"/>
          <w:szCs w:val="20"/>
          <w:lang w:val="sr-Latn-RS"/>
        </w:rPr>
      </w:pPr>
    </w:p>
    <w:p w14:paraId="2B3DDBBE" w14:textId="77777777" w:rsidR="00205E1F" w:rsidRPr="00CC7411" w:rsidRDefault="00205E1F" w:rsidP="00205E1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Lazić, V;Vivod,V;...&amp; Kokol, V</w:t>
      </w:r>
    </w:p>
    <w:p w14:paraId="1E12B32B" w14:textId="030827A6" w:rsidR="00205E1F" w:rsidRPr="0017438B" w:rsidRDefault="00205E1F" w:rsidP="00205E1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Dextran-coated silver nanoparticles for improved barrier and controlled antimicrobial properties of nanocellulose films used in food packaging</w:t>
      </w:r>
      <w:r w:rsidR="0017438B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FOOD PACKAGING AND SHELF LIFE, 26: 100575 2020</w:t>
      </w:r>
    </w:p>
    <w:p w14:paraId="4E7031CA" w14:textId="77777777" w:rsidR="00205E1F" w:rsidRPr="00CC7411" w:rsidRDefault="00205E1F" w:rsidP="00205E1F">
      <w:pPr>
        <w:rPr>
          <w:i/>
          <w:sz w:val="20"/>
          <w:szCs w:val="20"/>
          <w:lang w:val="sr-Latn-RS"/>
        </w:rPr>
      </w:pPr>
    </w:p>
    <w:p w14:paraId="413302ED" w14:textId="77777777" w:rsidR="005E4260" w:rsidRPr="00CC7411" w:rsidRDefault="005E4260" w:rsidP="005E426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Joshi, M. </w:t>
      </w:r>
    </w:p>
    <w:p w14:paraId="5D041131" w14:textId="77777777" w:rsidR="005E4260" w:rsidRPr="00CC7411" w:rsidRDefault="005E4260" w:rsidP="005E4260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Nanotechnology in Textiles: Advances and Developments in Polymer Nanocomposites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00146F81" w14:textId="77777777" w:rsidR="005E4260" w:rsidRPr="00CC7411" w:rsidRDefault="005E4260" w:rsidP="005E4260">
      <w:pPr>
        <w:rPr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Book, CRC Press, 2020</w:t>
      </w:r>
      <w:r w:rsidRPr="00CC7411">
        <w:rPr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sz w:val="20"/>
          <w:szCs w:val="20"/>
        </w:rPr>
        <w:t>ISBN 9789814800815</w:t>
      </w:r>
    </w:p>
    <w:p w14:paraId="2B064E27" w14:textId="77777777" w:rsidR="005E4260" w:rsidRPr="00CC7411" w:rsidRDefault="005E4260" w:rsidP="005E4260">
      <w:pPr>
        <w:rPr>
          <w:i/>
          <w:sz w:val="20"/>
          <w:szCs w:val="20"/>
          <w:lang w:val="sr-Latn-RS"/>
        </w:rPr>
      </w:pPr>
    </w:p>
    <w:p w14:paraId="2BF1010B" w14:textId="77777777" w:rsidR="00D923AE" w:rsidRPr="00CC7411" w:rsidRDefault="00D923AE" w:rsidP="0047772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Berhanu, B; Lubben, J; Nalankilli, G</w:t>
      </w:r>
    </w:p>
    <w:p w14:paraId="57C1C010" w14:textId="77777777" w:rsidR="00D923AE" w:rsidRPr="00CC7411" w:rsidRDefault="00D923AE" w:rsidP="00D923A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Cold Plasma Treatment in Wet Chemical Textile Processing</w:t>
      </w:r>
    </w:p>
    <w:p w14:paraId="3EF20113" w14:textId="77777777" w:rsidR="00D923AE" w:rsidRPr="00CC7411" w:rsidRDefault="00D923AE" w:rsidP="00D923AE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 xml:space="preserve">FIBRES &amp; TEXTILES IN EASTERN EUROPE, </w:t>
      </w:r>
      <w:r w:rsidRPr="00CC7411">
        <w:rPr>
          <w:b/>
          <w:i/>
          <w:sz w:val="20"/>
          <w:szCs w:val="20"/>
          <w:lang w:val="sr-Latn-RS"/>
        </w:rPr>
        <w:t>2020, DOI: 10.5604/01.3001.0014.3807</w:t>
      </w:r>
    </w:p>
    <w:p w14:paraId="652018E1" w14:textId="77777777" w:rsidR="00D923AE" w:rsidRPr="00CC7411" w:rsidRDefault="00D923AE" w:rsidP="00D923AE">
      <w:pPr>
        <w:rPr>
          <w:i/>
          <w:sz w:val="20"/>
          <w:szCs w:val="20"/>
          <w:lang w:val="sr-Latn-RS"/>
        </w:rPr>
      </w:pPr>
    </w:p>
    <w:p w14:paraId="1B676DEC" w14:textId="77777777" w:rsidR="0047772E" w:rsidRPr="00CC7411" w:rsidRDefault="0047772E" w:rsidP="0047772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Haslinger, S</w:t>
      </w:r>
    </w:p>
    <w:p w14:paraId="5012330C" w14:textId="0A7667E8" w:rsidR="0047772E" w:rsidRPr="0017438B" w:rsidRDefault="0047772E" w:rsidP="0047772E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Towards a Closed Loop Economy in Textile Industry: Separation, Dyeing and Re-Spinning of Cellulose Rich Textile Waste</w:t>
      </w:r>
      <w:r w:rsidRPr="00CC7411">
        <w:rPr>
          <w:i/>
          <w:sz w:val="20"/>
          <w:szCs w:val="20"/>
          <w:lang w:val="sr-Latn-RS"/>
        </w:rPr>
        <w:t>.</w:t>
      </w:r>
      <w:r w:rsidRPr="00CC7411">
        <w:rPr>
          <w:b/>
          <w:i/>
          <w:sz w:val="20"/>
          <w:szCs w:val="20"/>
          <w:lang w:val="sr-Latn-RS"/>
        </w:rPr>
        <w:t xml:space="preserve">Doctoral dissertations, </w:t>
      </w:r>
      <w:r w:rsidRPr="00CC7411">
        <w:rPr>
          <w:b/>
          <w:i/>
          <w:sz w:val="20"/>
          <w:szCs w:val="20"/>
        </w:rPr>
        <w:t>Aalto University, 2020, https://aaltodoc.aalto.fi/handle/123456789/44216</w:t>
      </w:r>
    </w:p>
    <w:p w14:paraId="653D3DD5" w14:textId="77777777" w:rsidR="0047772E" w:rsidRPr="00CC7411" w:rsidRDefault="0047772E" w:rsidP="0047772E">
      <w:pPr>
        <w:rPr>
          <w:i/>
          <w:sz w:val="20"/>
          <w:szCs w:val="20"/>
          <w:lang w:val="sr-Latn-RS"/>
        </w:rPr>
      </w:pPr>
    </w:p>
    <w:p w14:paraId="7979F27C" w14:textId="77777777" w:rsidR="003470AC" w:rsidRPr="00CC7411" w:rsidRDefault="003470AC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Tamayo, L; Palza, H; Bejarano, J; Zapata, PA</w:t>
      </w:r>
    </w:p>
    <w:p w14:paraId="565884A5" w14:textId="77777777" w:rsidR="003470AC" w:rsidRPr="00CC7411" w:rsidRDefault="003470AC" w:rsidP="003470AC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Polymer composites with metal nanoparticles: synthesis, properties, and applications</w:t>
      </w:r>
      <w:r w:rsidRPr="00CC7411">
        <w:rPr>
          <w:i/>
          <w:sz w:val="20"/>
          <w:szCs w:val="20"/>
        </w:rPr>
        <w:t xml:space="preserve">. </w:t>
      </w:r>
    </w:p>
    <w:p w14:paraId="1CE582B0" w14:textId="77777777" w:rsidR="003470AC" w:rsidRPr="00CC7411" w:rsidRDefault="003470AC" w:rsidP="003470AC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 xml:space="preserve">Polymer Composites with Functionalized Nanoparticles, </w:t>
      </w:r>
      <w:r w:rsidRPr="00CC7411">
        <w:rPr>
          <w:b/>
          <w:i/>
          <w:sz w:val="20"/>
          <w:szCs w:val="20"/>
        </w:rPr>
        <w:t> Elsevier, pp. 249-286, 2020</w:t>
      </w:r>
    </w:p>
    <w:p w14:paraId="2BD35E20" w14:textId="77777777" w:rsidR="00962F0A" w:rsidRPr="00CC7411" w:rsidRDefault="003470AC" w:rsidP="00962F0A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 </w:t>
      </w:r>
    </w:p>
    <w:p w14:paraId="66CEB057" w14:textId="77777777" w:rsidR="00CC2663" w:rsidRPr="00CC7411" w:rsidRDefault="00CC2663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Shaarawy, S</w:t>
      </w:r>
    </w:p>
    <w:p w14:paraId="224FD4B8" w14:textId="77777777" w:rsidR="00CC2663" w:rsidRPr="00CC7411" w:rsidRDefault="00CC2663" w:rsidP="00CC266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 review on the Development of Innovative Capabilities in the Textile Finishing of Natural Fibers. </w:t>
      </w:r>
    </w:p>
    <w:p w14:paraId="6BA06BE3" w14:textId="77777777" w:rsidR="00CC2663" w:rsidRPr="00CC7411" w:rsidRDefault="00CC2663" w:rsidP="00CC266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EGYPTIAN JOURNAL OF CHEMISTRY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63</w:t>
      </w:r>
      <w:r w:rsidRPr="00CC7411">
        <w:rPr>
          <w:b/>
          <w:i/>
          <w:sz w:val="20"/>
          <w:szCs w:val="20"/>
        </w:rPr>
        <w:t xml:space="preserve"> (2): 857-579 2020</w:t>
      </w:r>
    </w:p>
    <w:p w14:paraId="0457C387" w14:textId="77777777" w:rsidR="00CC2663" w:rsidRPr="00CC7411" w:rsidRDefault="00CC2663" w:rsidP="00CC2663">
      <w:pPr>
        <w:rPr>
          <w:i/>
          <w:sz w:val="20"/>
          <w:szCs w:val="20"/>
          <w:lang w:val="sr-Latn-RS"/>
        </w:rPr>
      </w:pPr>
    </w:p>
    <w:p w14:paraId="35F4C06D" w14:textId="77777777" w:rsidR="002C323A" w:rsidRPr="00CC7411" w:rsidRDefault="002C323A" w:rsidP="002C323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Kwiczak-Yiǧitbaşı, J; Demir, M;... &amp; Baytekin, B. </w:t>
      </w:r>
    </w:p>
    <w:p w14:paraId="0986D9C9" w14:textId="77777777" w:rsidR="002C323A" w:rsidRPr="00CC7411" w:rsidRDefault="002C323A" w:rsidP="002C323A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Ultrasonication for Environmentally Friendly Preparation of Antimicrobial and Catalytically Active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NANOCOMPOSITES OF CELLULOSIC TEXTILES, 2020, https://doi.org/10.1021/acssuschemeng.0c05493</w:t>
      </w:r>
    </w:p>
    <w:p w14:paraId="155DB2BD" w14:textId="77777777" w:rsidR="002C323A" w:rsidRPr="00CC7411" w:rsidRDefault="002C323A" w:rsidP="002C323A">
      <w:pPr>
        <w:rPr>
          <w:i/>
          <w:sz w:val="20"/>
          <w:szCs w:val="20"/>
          <w:lang w:val="sr-Latn-RS"/>
        </w:rPr>
      </w:pPr>
    </w:p>
    <w:p w14:paraId="469EB169" w14:textId="77777777" w:rsidR="000A252A" w:rsidRPr="00CC7411" w:rsidRDefault="000A252A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Chepuri, M; Sahatiya, P;</w:t>
      </w:r>
      <w:r w:rsidR="00A161D4" w:rsidRPr="00CC7411">
        <w:rPr>
          <w:i/>
          <w:sz w:val="20"/>
          <w:szCs w:val="20"/>
        </w:rPr>
        <w:t>…</w:t>
      </w:r>
      <w:r w:rsidRPr="00CC7411">
        <w:rPr>
          <w:i/>
          <w:sz w:val="20"/>
          <w:szCs w:val="20"/>
        </w:rPr>
        <w:t xml:space="preserve"> &amp; Badhulika, S</w:t>
      </w:r>
    </w:p>
    <w:p w14:paraId="5C40B77F" w14:textId="5BB7AF3A" w:rsidR="000A252A" w:rsidRPr="00034D84" w:rsidRDefault="000A252A" w:rsidP="000A252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Monitoring of physiological body signals and human activity based on ultra-sensitive tactile sensor and artificial electronic skin by direct growth of ZnSnO3 on silica cloth.</w:t>
      </w:r>
      <w:r w:rsidRPr="00CC7411">
        <w:rPr>
          <w:b/>
          <w:i/>
          <w:iCs/>
          <w:sz w:val="20"/>
          <w:szCs w:val="20"/>
        </w:rPr>
        <w:t>MATERIALS SCIENCE IN SEMICONDUCTOR PROCESSING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99</w:t>
      </w:r>
      <w:r w:rsidRPr="00CC7411">
        <w:rPr>
          <w:b/>
          <w:i/>
          <w:sz w:val="20"/>
          <w:szCs w:val="20"/>
        </w:rPr>
        <w:t>: 125-133 2019</w:t>
      </w:r>
    </w:p>
    <w:p w14:paraId="39CC57BB" w14:textId="77777777" w:rsidR="000A252A" w:rsidRPr="00CC7411" w:rsidRDefault="000A252A" w:rsidP="000A252A">
      <w:pPr>
        <w:rPr>
          <w:b/>
          <w:i/>
          <w:sz w:val="20"/>
          <w:szCs w:val="20"/>
          <w:lang w:val="sr-Latn-RS"/>
        </w:rPr>
      </w:pPr>
    </w:p>
    <w:p w14:paraId="6F4E7D8B" w14:textId="77777777" w:rsidR="003C63F2" w:rsidRPr="00CC7411" w:rsidRDefault="003C63F2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Emam, HE</w:t>
      </w:r>
    </w:p>
    <w:p w14:paraId="12FE6E5E" w14:textId="1311FC5D" w:rsidR="003C63F2" w:rsidRPr="00034D84" w:rsidRDefault="003C63F2" w:rsidP="003C63F2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Antimicrobial cellulosic textiles based on organic compounds</w:t>
      </w:r>
      <w:r w:rsidR="00034D84">
        <w:rPr>
          <w:i/>
          <w:sz w:val="20"/>
          <w:szCs w:val="20"/>
          <w:u w:val="single"/>
        </w:rPr>
        <w:t xml:space="preserve">, </w:t>
      </w:r>
      <w:r w:rsidR="002C1859" w:rsidRPr="00CC7411">
        <w:rPr>
          <w:b/>
          <w:i/>
          <w:sz w:val="20"/>
          <w:szCs w:val="20"/>
          <w:lang w:val="sr-Latn-RS"/>
        </w:rPr>
        <w:t>3 BIOTECH</w:t>
      </w:r>
      <w:r w:rsidRPr="00CC7411">
        <w:rPr>
          <w:b/>
          <w:i/>
          <w:sz w:val="20"/>
          <w:szCs w:val="20"/>
          <w:lang w:val="sr-Latn-RS"/>
        </w:rPr>
        <w:t>, 2019, DOI: 10.1007/s13205-018-1562-y</w:t>
      </w:r>
    </w:p>
    <w:p w14:paraId="45DCC8D7" w14:textId="77777777" w:rsidR="003F52FC" w:rsidRPr="00CC7411" w:rsidRDefault="003F52FC" w:rsidP="003C63F2">
      <w:pPr>
        <w:rPr>
          <w:b/>
          <w:i/>
          <w:sz w:val="20"/>
          <w:szCs w:val="20"/>
          <w:lang w:val="sr-Latn-RS"/>
        </w:rPr>
      </w:pPr>
    </w:p>
    <w:p w14:paraId="4211BEE4" w14:textId="77777777" w:rsidR="00874913" w:rsidRPr="00CC7411" w:rsidRDefault="00874913" w:rsidP="0087491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Syafiuddin, A</w:t>
      </w:r>
    </w:p>
    <w:p w14:paraId="3DD5020D" w14:textId="77777777" w:rsidR="00874913" w:rsidRPr="00CC7411" w:rsidRDefault="00874913" w:rsidP="0087491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Toward a comprehensive understanding of textiles functionalized with silver nanoparticles</w:t>
      </w:r>
    </w:p>
    <w:p w14:paraId="2FBC82AB" w14:textId="77777777" w:rsidR="00874913" w:rsidRPr="00CC7411" w:rsidRDefault="00874913" w:rsidP="0087491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THE CHINESE CHEMICAL SOCIETY, 2019, DOI: 10.1002/jccs.201800474</w:t>
      </w:r>
    </w:p>
    <w:p w14:paraId="6DED9AB5" w14:textId="77777777" w:rsidR="00FE488C" w:rsidRPr="00CC7411" w:rsidRDefault="00FE488C" w:rsidP="00FE488C">
      <w:pPr>
        <w:rPr>
          <w:i/>
          <w:sz w:val="20"/>
          <w:szCs w:val="20"/>
          <w:lang w:val="sr-Latn-RS"/>
        </w:rPr>
      </w:pPr>
    </w:p>
    <w:p w14:paraId="4F55019F" w14:textId="77777777" w:rsidR="00883F75" w:rsidRPr="00CC7411" w:rsidRDefault="00883F75" w:rsidP="00883F7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Nourbakhsh, S;Sepehrinia , H; Akbari, E</w:t>
      </w:r>
    </w:p>
    <w:p w14:paraId="0B2C11F2" w14:textId="77777777" w:rsidR="00883F75" w:rsidRPr="00CC7411" w:rsidRDefault="00883F75" w:rsidP="00883F7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</w:p>
    <w:p w14:paraId="34B93AF2" w14:textId="77777777" w:rsidR="00883F75" w:rsidRPr="00CC7411" w:rsidRDefault="00883F75" w:rsidP="00883F7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THE TEXTILE INSTITUTE, 2019, DOI: 10.1080/00405000.2019.1707346</w:t>
      </w:r>
    </w:p>
    <w:p w14:paraId="41171B13" w14:textId="77777777" w:rsidR="00883F75" w:rsidRPr="00CC7411" w:rsidRDefault="00883F75" w:rsidP="00883F7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E76747B" w14:textId="77777777" w:rsidR="002B3A9B" w:rsidRPr="00CC7411" w:rsidRDefault="002B3A9B" w:rsidP="002B3A9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Lazić, V; Mihajlovski, A; Mraković, A;....&amp; Nedeljković, J</w:t>
      </w:r>
    </w:p>
    <w:p w14:paraId="115F5E97" w14:textId="77777777" w:rsidR="002B3A9B" w:rsidRPr="00CC7411" w:rsidRDefault="002B3A9B" w:rsidP="002B3A9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Antimicrobial activity of silver nanoparticles supported by magnetite</w:t>
      </w:r>
    </w:p>
    <w:p w14:paraId="12BC7A69" w14:textId="77777777" w:rsidR="002B3A9B" w:rsidRPr="00CC7411" w:rsidRDefault="002B3A9B" w:rsidP="002B3A9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CHEMISTRY SELECT 4(14):4018-4024 2019</w:t>
      </w:r>
    </w:p>
    <w:p w14:paraId="63B0C06B" w14:textId="77777777" w:rsidR="002B3A9B" w:rsidRPr="00CC7411" w:rsidRDefault="002B3A9B" w:rsidP="002B3A9B">
      <w:pPr>
        <w:ind w:left="360"/>
        <w:rPr>
          <w:i/>
          <w:sz w:val="20"/>
          <w:szCs w:val="20"/>
          <w:lang w:val="sr-Latn-RS"/>
        </w:rPr>
      </w:pPr>
    </w:p>
    <w:p w14:paraId="0ED2C482" w14:textId="77777777" w:rsidR="00AE39A5" w:rsidRPr="00CC7411" w:rsidRDefault="00AE39A5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Dudás, T; Kovács, TN; Szilágyi, IM.; Mester, F</w:t>
      </w:r>
    </w:p>
    <w:p w14:paraId="46C95777" w14:textId="77777777" w:rsidR="00AE39A5" w:rsidRPr="00CC7411" w:rsidRDefault="00AE39A5" w:rsidP="00AE39A5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Detecting Silver in Silver-Enabled Textiles by a Newly-Developed Portable Device</w:t>
      </w:r>
      <w:r w:rsidRPr="00CC7411">
        <w:rPr>
          <w:i/>
          <w:sz w:val="20"/>
          <w:szCs w:val="20"/>
        </w:rPr>
        <w:t>. </w:t>
      </w:r>
    </w:p>
    <w:p w14:paraId="352D3876" w14:textId="77777777" w:rsidR="00AE39A5" w:rsidRPr="00CC7411" w:rsidRDefault="00AE39A5" w:rsidP="00AE39A5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AATCC JOURNAL OF RESEARCH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6</w:t>
      </w:r>
      <w:r w:rsidRPr="00CC7411">
        <w:rPr>
          <w:b/>
          <w:i/>
          <w:sz w:val="20"/>
          <w:szCs w:val="20"/>
        </w:rPr>
        <w:t>(4): 22-29 2019</w:t>
      </w:r>
    </w:p>
    <w:p w14:paraId="22DBE49B" w14:textId="77777777" w:rsidR="00900ED3" w:rsidRPr="00CC7411" w:rsidRDefault="00900ED3" w:rsidP="00AE39A5">
      <w:pPr>
        <w:rPr>
          <w:i/>
          <w:sz w:val="20"/>
          <w:szCs w:val="20"/>
          <w:lang w:val="sr-Latn-RS"/>
        </w:rPr>
      </w:pPr>
    </w:p>
    <w:p w14:paraId="68DDCAB3" w14:textId="77777777" w:rsidR="007A5E57" w:rsidRPr="00CC7411" w:rsidRDefault="007A5E57" w:rsidP="007A5E5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Shams, NA; Hasanlou, E; Hajipour, A</w:t>
      </w:r>
    </w:p>
    <w:p w14:paraId="28B551AE" w14:textId="2B161D7F" w:rsidR="007A5E57" w:rsidRPr="0017438B" w:rsidRDefault="007A5E57" w:rsidP="007A5E5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Using adaptive neuro-fuzzy and genetic algorithm for simultaneously estimating the dye and AgNP concentrations of treated silk fabrics with nanosilver</w:t>
      </w:r>
      <w:r w:rsidR="0017438B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PIGMENT AND RESIN TECHNOLOGY, </w:t>
      </w:r>
      <w:r w:rsidR="00AE39A5" w:rsidRPr="00CC7411">
        <w:rPr>
          <w:b/>
          <w:i/>
          <w:iCs/>
          <w:sz w:val="20"/>
          <w:szCs w:val="20"/>
        </w:rPr>
        <w:t>48</w:t>
      </w:r>
      <w:r w:rsidR="00AE39A5" w:rsidRPr="00CC7411">
        <w:rPr>
          <w:b/>
          <w:i/>
          <w:sz w:val="20"/>
          <w:szCs w:val="20"/>
        </w:rPr>
        <w:t xml:space="preserve">(1): 20-28 </w:t>
      </w:r>
      <w:r w:rsidR="00AE39A5" w:rsidRPr="00CC7411">
        <w:rPr>
          <w:b/>
          <w:i/>
          <w:sz w:val="20"/>
          <w:szCs w:val="20"/>
          <w:lang w:val="sr-Latn-RS"/>
        </w:rPr>
        <w:t>2019</w:t>
      </w:r>
    </w:p>
    <w:p w14:paraId="4F0B54A8" w14:textId="77777777" w:rsidR="007A5E57" w:rsidRPr="00CC7411" w:rsidRDefault="007A5E57" w:rsidP="007A5E57">
      <w:pPr>
        <w:rPr>
          <w:b/>
          <w:i/>
          <w:sz w:val="20"/>
          <w:szCs w:val="20"/>
          <w:lang w:val="sr-Latn-RS"/>
        </w:rPr>
      </w:pPr>
    </w:p>
    <w:p w14:paraId="00BB7FB6" w14:textId="77777777" w:rsidR="00AE39A5" w:rsidRPr="00CC7411" w:rsidRDefault="00AE39A5" w:rsidP="00AE39A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Wu, Y; Yang, Y; Zhang, Z; Wang, Z; Zhao, Y; Sun, L</w:t>
      </w:r>
    </w:p>
    <w:p w14:paraId="341F11F4" w14:textId="77777777" w:rsidR="00AE39A5" w:rsidRPr="00CC7411" w:rsidRDefault="00AE39A5" w:rsidP="00AE39A5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Fabrication of cotton fabrics with durable antibacterial activities finishing by Ag nanoparticles</w:t>
      </w:r>
      <w:r w:rsidRPr="00CC7411">
        <w:rPr>
          <w:i/>
          <w:sz w:val="20"/>
          <w:szCs w:val="20"/>
        </w:rPr>
        <w:t>. </w:t>
      </w:r>
    </w:p>
    <w:p w14:paraId="27009742" w14:textId="77777777" w:rsidR="00AE39A5" w:rsidRPr="00CC7411" w:rsidRDefault="00AE39A5" w:rsidP="00AE39A5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TEXTILE RESEARCH JOURNAL</w:t>
      </w:r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</w:rPr>
        <w:t>89</w:t>
      </w:r>
      <w:r w:rsidRPr="00CC7411">
        <w:rPr>
          <w:b/>
          <w:i/>
          <w:sz w:val="20"/>
          <w:szCs w:val="20"/>
        </w:rPr>
        <w:t>(5): 867-880 2019</w:t>
      </w:r>
    </w:p>
    <w:p w14:paraId="5CB7873E" w14:textId="77777777" w:rsidR="00AE39A5" w:rsidRPr="00CC7411" w:rsidRDefault="00AE39A5" w:rsidP="00AE39A5">
      <w:pPr>
        <w:rPr>
          <w:i/>
          <w:sz w:val="20"/>
          <w:szCs w:val="20"/>
          <w:lang w:val="sr-Latn-RS"/>
        </w:rPr>
      </w:pPr>
    </w:p>
    <w:p w14:paraId="07CC49EE" w14:textId="77777777" w:rsidR="006E2558" w:rsidRPr="00CC7411" w:rsidRDefault="006E2558" w:rsidP="006E255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Davidović,S;  Lazić,V;....&amp; Nedeljković, JM</w:t>
      </w:r>
    </w:p>
    <w:p w14:paraId="433CD693" w14:textId="77777777" w:rsidR="006E2558" w:rsidRPr="00CC7411" w:rsidRDefault="006E2558" w:rsidP="006E2558">
      <w:pPr>
        <w:rPr>
          <w:i/>
          <w:sz w:val="20"/>
          <w:szCs w:val="20"/>
          <w:lang w:val="sr-Latn-RS"/>
        </w:rPr>
      </w:pPr>
      <w:hyperlink r:id="rId467" w:tgtFrame="_blank" w:history="1">
        <w:r w:rsidRPr="00CC7411">
          <w:rPr>
            <w:rStyle w:val="Hyperlink"/>
            <w:rFonts w:hint="eastAsia"/>
            <w:bCs/>
            <w:i/>
            <w:color w:val="auto"/>
            <w:sz w:val="20"/>
            <w:szCs w:val="20"/>
          </w:rPr>
          <w:t>Antibacterial ability of immobilized silver nanoparticles in agar-agar films co-doped with magnesium ions </w:t>
        </w:r>
      </w:hyperlink>
    </w:p>
    <w:p w14:paraId="10009834" w14:textId="77777777" w:rsidR="006E2558" w:rsidRPr="00CC7411" w:rsidRDefault="006E2558" w:rsidP="006E255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CARBOHYDRATE POLYMERS, 2019, DOI: 10.1016/j.carbpol.2019.115187</w:t>
      </w:r>
    </w:p>
    <w:p w14:paraId="01DBAB5B" w14:textId="77777777" w:rsidR="006E2558" w:rsidRPr="00CC7411" w:rsidRDefault="006E2558" w:rsidP="006E2558">
      <w:pPr>
        <w:ind w:left="360"/>
        <w:rPr>
          <w:i/>
          <w:sz w:val="20"/>
          <w:szCs w:val="20"/>
          <w:lang w:val="sr-Latn-RS"/>
        </w:rPr>
      </w:pPr>
    </w:p>
    <w:p w14:paraId="634978D4" w14:textId="77777777" w:rsidR="001B53AE" w:rsidRPr="00CC7411" w:rsidRDefault="001B53AE" w:rsidP="001B53AE">
      <w:pPr>
        <w:numPr>
          <w:ilvl w:val="0"/>
          <w:numId w:val="1"/>
        </w:numPr>
        <w:tabs>
          <w:tab w:val="num" w:pos="720"/>
        </w:tabs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Radetić, M; Marković, D</w:t>
      </w:r>
    </w:p>
    <w:p w14:paraId="14AD54C2" w14:textId="77777777" w:rsidR="001B53AE" w:rsidRPr="00CC7411" w:rsidRDefault="001B53AE" w:rsidP="001B53A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Nano-finishing of cellulose textile materials with copper and copper oxide nanoparticles</w:t>
      </w:r>
    </w:p>
    <w:p w14:paraId="589944A2" w14:textId="77777777" w:rsidR="001B53AE" w:rsidRPr="00CC7411" w:rsidRDefault="001B53AE" w:rsidP="001B53AE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CELLULOSE, 2019, DOI: 10.1007/s10570-019-02714-4</w:t>
      </w:r>
    </w:p>
    <w:p w14:paraId="0AEAD080" w14:textId="77777777" w:rsidR="001B53AE" w:rsidRPr="00CC7411" w:rsidRDefault="001B53AE" w:rsidP="001B53AE">
      <w:pPr>
        <w:ind w:left="360"/>
        <w:rPr>
          <w:i/>
          <w:sz w:val="20"/>
          <w:szCs w:val="20"/>
          <w:lang w:val="sr-Latn-RS"/>
        </w:rPr>
      </w:pPr>
    </w:p>
    <w:p w14:paraId="6D4D6336" w14:textId="77777777" w:rsidR="006D18BA" w:rsidRPr="00CC7411" w:rsidRDefault="006D18BA" w:rsidP="006D18B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Džunuzović, E S; Dimitrijević-Branković, S.; Ahrenkiel, S P; Nedeljković, JM</w:t>
      </w:r>
    </w:p>
    <w:p w14:paraId="641F1FC6" w14:textId="62CAEDCD" w:rsidR="006D18BA" w:rsidRPr="0017438B" w:rsidRDefault="006D18BA" w:rsidP="006D18B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Size-dependent antibacterial properties of Ag nanoparticles supported by amino-functionalized poly(GMA- co -EGDMA) polymer</w:t>
      </w:r>
      <w:r w:rsidR="0017438B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>POLYMER COMPOSITES, 40(7): 2901-2907 2019</w:t>
      </w:r>
    </w:p>
    <w:p w14:paraId="1912ED69" w14:textId="77777777" w:rsidR="006D18BA" w:rsidRPr="00CC7411" w:rsidRDefault="006D18BA" w:rsidP="006D18BA">
      <w:pPr>
        <w:ind w:left="360"/>
        <w:rPr>
          <w:i/>
          <w:sz w:val="20"/>
          <w:szCs w:val="20"/>
          <w:lang w:val="sr-Latn-RS"/>
        </w:rPr>
      </w:pPr>
    </w:p>
    <w:p w14:paraId="062AA000" w14:textId="77777777" w:rsidR="006D18BA" w:rsidRPr="00CC7411" w:rsidRDefault="006D18BA" w:rsidP="00AE39A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Ponomarev, V; Sheveyko, AN; Permyakova,AN; ... &amp; Ignatov, G S</w:t>
      </w:r>
    </w:p>
    <w:p w14:paraId="2C48E516" w14:textId="77777777" w:rsidR="006D18BA" w:rsidRPr="00CC7411" w:rsidRDefault="006D18BA" w:rsidP="006D18B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>TiCaPCON-Supported Pt-and Fe-based Nanoparticles and Related Antibacterial Activity.</w:t>
      </w:r>
    </w:p>
    <w:p w14:paraId="0389429B" w14:textId="77777777" w:rsidR="006D18BA" w:rsidRPr="00CC7411" w:rsidRDefault="006D18BA" w:rsidP="006D18BA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ACS APPLIED MATERIALS &amp; INTERFACES</w:t>
      </w:r>
      <w:r w:rsidRPr="00CC7411">
        <w:rPr>
          <w:b/>
          <w:i/>
          <w:sz w:val="20"/>
          <w:szCs w:val="20"/>
        </w:rPr>
        <w:t>, 11(32):28699-28719 2019</w:t>
      </w:r>
    </w:p>
    <w:p w14:paraId="43CCDDF8" w14:textId="77777777" w:rsidR="006D18BA" w:rsidRPr="00CC7411" w:rsidRDefault="006D18BA" w:rsidP="006D18BA">
      <w:pPr>
        <w:rPr>
          <w:i/>
          <w:sz w:val="20"/>
          <w:szCs w:val="20"/>
          <w:lang w:val="sr-Latn-RS"/>
        </w:rPr>
      </w:pPr>
    </w:p>
    <w:p w14:paraId="256C4CA3" w14:textId="77777777" w:rsidR="002570AD" w:rsidRPr="00CC7411" w:rsidRDefault="002570AD" w:rsidP="002570A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Quartinello, F; Tallian, C; Auer, J; ... &amp; Teuschl, A</w:t>
      </w:r>
    </w:p>
    <w:p w14:paraId="46C4BF03" w14:textId="77777777" w:rsidR="002570AD" w:rsidRPr="00CC7411" w:rsidRDefault="002570AD" w:rsidP="002570AD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Smart Textiles in Wound Care: Functionalization of Cotton/PET Blends with Antimicrobial Nanocapsules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sz w:val="20"/>
          <w:szCs w:val="20"/>
          <w:lang w:val="sr-Latn-RS"/>
        </w:rPr>
        <w:t>JOURNAL OF MATERIALS CHEMISTRY B, 2019, DOI: 10.1039/C9TB01474H</w:t>
      </w:r>
    </w:p>
    <w:p w14:paraId="04E0BFF8" w14:textId="77777777" w:rsidR="002570AD" w:rsidRPr="00CC7411" w:rsidRDefault="002570AD" w:rsidP="002570AD">
      <w:pPr>
        <w:ind w:left="360"/>
        <w:rPr>
          <w:i/>
          <w:sz w:val="20"/>
          <w:szCs w:val="20"/>
          <w:lang w:val="sr-Latn-RS"/>
        </w:rPr>
      </w:pPr>
    </w:p>
    <w:p w14:paraId="3D313375" w14:textId="77777777" w:rsidR="009807BD" w:rsidRPr="00CC7411" w:rsidRDefault="009807BD" w:rsidP="00AE39A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Montazer, M; Harifi, T</w:t>
      </w:r>
    </w:p>
    <w:p w14:paraId="0F2D376B" w14:textId="77777777" w:rsidR="00F14994" w:rsidRDefault="009807BD" w:rsidP="009807BD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Textile: Substrates Modification by Novel Polymers</w:t>
      </w:r>
      <w:r w:rsidRPr="00CC7411">
        <w:rPr>
          <w:i/>
          <w:sz w:val="20"/>
          <w:szCs w:val="20"/>
        </w:rPr>
        <w:t xml:space="preserve">. </w:t>
      </w:r>
    </w:p>
    <w:p w14:paraId="62F7A6A4" w14:textId="16F9FB5F" w:rsidR="009807BD" w:rsidRPr="00F14994" w:rsidRDefault="009807BD" w:rsidP="009807BD">
      <w:pPr>
        <w:rPr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ENCYCLOPEDIA OF POLYMER APPLICATIONS</w:t>
      </w:r>
      <w:r w:rsidRPr="00CC7411">
        <w:rPr>
          <w:b/>
          <w:i/>
          <w:sz w:val="20"/>
          <w:szCs w:val="20"/>
        </w:rPr>
        <w:t> </w:t>
      </w:r>
      <w:r w:rsidR="00F14994">
        <w:rPr>
          <w:b/>
          <w:i/>
          <w:sz w:val="20"/>
          <w:szCs w:val="20"/>
        </w:rPr>
        <w:t>pp</w:t>
      </w:r>
      <w:r w:rsidRPr="00CC7411">
        <w:rPr>
          <w:b/>
          <w:i/>
          <w:sz w:val="20"/>
          <w:szCs w:val="20"/>
        </w:rPr>
        <w:t>. 2562-2579 CRC PRESS, 2019</w:t>
      </w:r>
    </w:p>
    <w:p w14:paraId="51C0BAF8" w14:textId="77777777" w:rsidR="009807BD" w:rsidRPr="00CC7411" w:rsidRDefault="009807BD" w:rsidP="009807BD">
      <w:pPr>
        <w:rPr>
          <w:i/>
          <w:sz w:val="20"/>
          <w:szCs w:val="20"/>
          <w:lang w:val="sr-Latn-RS"/>
        </w:rPr>
      </w:pPr>
    </w:p>
    <w:p w14:paraId="69D18A51" w14:textId="77777777" w:rsidR="0022513C" w:rsidRPr="00CC7411" w:rsidRDefault="0022513C" w:rsidP="0022513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Miljkvoć, M;Lazić, V;...˛&amp;Nedeljković, JM</w:t>
      </w:r>
    </w:p>
    <w:p w14:paraId="26B4378B" w14:textId="77777777" w:rsidR="0022513C" w:rsidRPr="00CC7411" w:rsidRDefault="0022513C" w:rsidP="0022513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Selective Antimicrobial Performance of Biosynthesized Silver Nanoparticles by Horsetail Extract Against E. coli</w:t>
      </w:r>
    </w:p>
    <w:p w14:paraId="6AC39B79" w14:textId="77777777" w:rsidR="0022513C" w:rsidRPr="00CC7411" w:rsidRDefault="0022513C" w:rsidP="0022513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INORGANIC AND ORGANOMETALLIC POLYMERS AND MATERIALS, 2019, DOI:10.1007/s10904-019-01402-x</w:t>
      </w:r>
    </w:p>
    <w:p w14:paraId="6D3051D6" w14:textId="77777777" w:rsidR="0022513C" w:rsidRPr="00CC7411" w:rsidRDefault="0022513C" w:rsidP="0022513C">
      <w:pPr>
        <w:ind w:left="360"/>
        <w:rPr>
          <w:i/>
          <w:sz w:val="20"/>
          <w:szCs w:val="20"/>
          <w:lang w:val="sr-Latn-RS"/>
        </w:rPr>
      </w:pPr>
    </w:p>
    <w:p w14:paraId="57E8C27E" w14:textId="77777777" w:rsidR="00B779CE" w:rsidRDefault="00B779CE" w:rsidP="00B779C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177A3A7C" w14:textId="77777777" w:rsidR="00B779CE" w:rsidRPr="00B779CE" w:rsidRDefault="00B779CE" w:rsidP="00B779CE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4722714D" w14:textId="77777777" w:rsidR="00B779CE" w:rsidRPr="00B779CE" w:rsidRDefault="00B779CE" w:rsidP="00B779CE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1C969542" w14:textId="77777777" w:rsidR="00B779CE" w:rsidRPr="00B779CE" w:rsidRDefault="00B779CE" w:rsidP="00B779CE">
      <w:pPr>
        <w:ind w:left="360"/>
        <w:rPr>
          <w:i/>
          <w:sz w:val="20"/>
          <w:szCs w:val="20"/>
          <w:lang w:val="sr-Latn-RS"/>
        </w:rPr>
      </w:pPr>
    </w:p>
    <w:p w14:paraId="71C0799F" w14:textId="5694914A" w:rsidR="00826DAA" w:rsidRPr="00CC7411" w:rsidRDefault="00826DAA" w:rsidP="00826DA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Davidović, SZ</w:t>
      </w:r>
    </w:p>
    <w:p w14:paraId="0006C4C6" w14:textId="77777777" w:rsidR="00826DAA" w:rsidRPr="00CC7411" w:rsidRDefault="00826DAA" w:rsidP="00826DAA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Primena dekstrana iz bakterija mlečne kiseline za sintezu nanočestica srebra i proizvodnju jestivih filmova</w:t>
      </w:r>
      <w:r w:rsidRPr="00CC7411">
        <w:rPr>
          <w:i/>
          <w:sz w:val="20"/>
          <w:szCs w:val="20"/>
          <w:u w:val="single"/>
        </w:rPr>
        <w:t> </w:t>
      </w:r>
    </w:p>
    <w:p w14:paraId="1EB784B9" w14:textId="77777777" w:rsidR="00826DAA" w:rsidRPr="00CC7411" w:rsidRDefault="00826DAA" w:rsidP="00826DAA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Univerzitet u Beogradu-Tehnološko-metalurški fakultet, 2019</w:t>
      </w:r>
    </w:p>
    <w:p w14:paraId="016B67CE" w14:textId="77777777" w:rsidR="00826DAA" w:rsidRPr="00CC7411" w:rsidRDefault="00826DAA" w:rsidP="00826DAA">
      <w:pPr>
        <w:rPr>
          <w:i/>
          <w:sz w:val="20"/>
          <w:szCs w:val="20"/>
          <w:lang w:val="sr-Latn-RS"/>
        </w:rPr>
      </w:pPr>
    </w:p>
    <w:p w14:paraId="107A0C9A" w14:textId="77777777" w:rsidR="00AE39A5" w:rsidRPr="00CC7411" w:rsidRDefault="00AE39A5" w:rsidP="00AE39A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Srisod, S; Motina, K; Inprasit, T; Pisitsak, P</w:t>
      </w:r>
    </w:p>
    <w:p w14:paraId="446CEDE2" w14:textId="7F0A1EF2" w:rsidR="00AE39A5" w:rsidRPr="0017438B" w:rsidRDefault="00AE39A5" w:rsidP="00AE39A5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A green and facile approach to durable antimicrobial coating of cotton with silver nanoparticles, whey protein, and natural tannin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PROGRESS IN ORGANIC COATINGS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120</w:t>
      </w:r>
      <w:r w:rsidRPr="00CC7411">
        <w:rPr>
          <w:b/>
          <w:i/>
          <w:sz w:val="20"/>
          <w:szCs w:val="20"/>
        </w:rPr>
        <w:t>: 123-131 2018</w:t>
      </w:r>
    </w:p>
    <w:p w14:paraId="21EED3AD" w14:textId="77777777" w:rsidR="00AE39A5" w:rsidRPr="00CC7411" w:rsidRDefault="00AE39A5" w:rsidP="00AE39A5">
      <w:pPr>
        <w:ind w:left="360"/>
        <w:rPr>
          <w:i/>
          <w:sz w:val="20"/>
          <w:szCs w:val="20"/>
          <w:lang w:val="sr-Latn-RS"/>
        </w:rPr>
      </w:pPr>
    </w:p>
    <w:p w14:paraId="623B6A77" w14:textId="77777777" w:rsidR="00ED1359" w:rsidRPr="00CC7411" w:rsidRDefault="00ED1359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Radetić, M; Šaponjić, Z</w:t>
      </w:r>
    </w:p>
    <w:p w14:paraId="1C70302C" w14:textId="77777777" w:rsidR="00ED1359" w:rsidRPr="00CC7411" w:rsidRDefault="00ED1359" w:rsidP="00ED135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Biodegradation Behavior of Textiles Impregnated with Ag and TiO2 Nanoparticles in Soil. </w:t>
      </w:r>
    </w:p>
    <w:p w14:paraId="16F4D2C4" w14:textId="77777777" w:rsidR="00ED1359" w:rsidRPr="00CC7411" w:rsidRDefault="00ED1359" w:rsidP="00ED1359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Toxicity and Biodegradation Testing,</w:t>
      </w:r>
      <w:r w:rsidRPr="00CC7411">
        <w:rPr>
          <w:b/>
          <w:i/>
          <w:sz w:val="20"/>
          <w:szCs w:val="20"/>
        </w:rPr>
        <w:t> Humana Press, New York, NY, pp. 281-296 2018</w:t>
      </w:r>
    </w:p>
    <w:p w14:paraId="49466752" w14:textId="77777777" w:rsidR="00ED1359" w:rsidRPr="00CC7411" w:rsidRDefault="00ED1359" w:rsidP="00ED1359">
      <w:pPr>
        <w:ind w:left="360"/>
        <w:rPr>
          <w:i/>
          <w:sz w:val="20"/>
          <w:szCs w:val="20"/>
          <w:lang w:val="sr-Latn-RS"/>
        </w:rPr>
      </w:pPr>
    </w:p>
    <w:p w14:paraId="2CF67E85" w14:textId="77777777" w:rsidR="00E23D2F" w:rsidRPr="00CC7411" w:rsidRDefault="00E23D2F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Bharathi, V; Nagasinduja, V; Shahitha, S </w:t>
      </w:r>
    </w:p>
    <w:p w14:paraId="1CB377CB" w14:textId="54B3B76C" w:rsidR="00E23D2F" w:rsidRPr="0017438B" w:rsidRDefault="00E23D2F" w:rsidP="00E23D2F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Fungus-mediated synthesis and characterization of silver nanoparticles and its antibacterial activity against clinically isolated pathogens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INTERNATIONAL JOURNAL OF CURRENT RESEARCH IN LIFE SCIENCES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7</w:t>
      </w:r>
      <w:r w:rsidRPr="00CC7411">
        <w:rPr>
          <w:b/>
          <w:i/>
          <w:sz w:val="20"/>
          <w:szCs w:val="20"/>
        </w:rPr>
        <w:t>(04):1507-1512 2018</w:t>
      </w:r>
    </w:p>
    <w:p w14:paraId="2C077127" w14:textId="77777777" w:rsidR="00E23D2F" w:rsidRPr="00CC7411" w:rsidRDefault="00E23D2F" w:rsidP="00E23D2F">
      <w:pPr>
        <w:rPr>
          <w:b/>
          <w:i/>
          <w:sz w:val="20"/>
          <w:szCs w:val="20"/>
          <w:lang w:val="sr-Latn-RS"/>
        </w:rPr>
      </w:pPr>
    </w:p>
    <w:p w14:paraId="348CA6CE" w14:textId="77777777" w:rsidR="00413054" w:rsidRPr="00CC7411" w:rsidRDefault="00413054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Xu, Y; Li, S; Yue, X; Lu, W</w:t>
      </w:r>
    </w:p>
    <w:p w14:paraId="52130CF2" w14:textId="3FE472C9" w:rsidR="0017438B" w:rsidRDefault="00413054" w:rsidP="006E61B8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Review of Silver Nanoparticles (AgNPs)-Cellulose Antibacterial Composites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BIORESOURCES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13</w:t>
      </w:r>
      <w:r w:rsidRPr="00CC7411">
        <w:rPr>
          <w:b/>
          <w:i/>
          <w:sz w:val="20"/>
          <w:szCs w:val="20"/>
        </w:rPr>
        <w:t>(1) 2018,</w:t>
      </w:r>
    </w:p>
    <w:p w14:paraId="6B0164C2" w14:textId="13F090A2" w:rsidR="006E61B8" w:rsidRPr="00CC7411" w:rsidRDefault="00413054" w:rsidP="006E61B8">
      <w:pPr>
        <w:rPr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http://ojs.cnr.ncsu.edu/index.php/BioRes/article/view/BioRes_13_1_Review_Xu_Silver_Nanoparticles_Cellulose_Composites</w:t>
      </w:r>
    </w:p>
    <w:p w14:paraId="2F835526" w14:textId="77777777" w:rsidR="006E61B8" w:rsidRPr="00CC7411" w:rsidRDefault="006E61B8" w:rsidP="006E61B8">
      <w:pPr>
        <w:rPr>
          <w:b/>
          <w:i/>
          <w:sz w:val="20"/>
          <w:szCs w:val="20"/>
          <w:lang w:val="sr-Latn-RS"/>
        </w:rPr>
      </w:pPr>
    </w:p>
    <w:p w14:paraId="5C665138" w14:textId="77777777" w:rsidR="00634A9E" w:rsidRPr="00CC7411" w:rsidRDefault="00634A9E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Nateri,</w:t>
      </w:r>
      <w:r w:rsidR="00874919" w:rsidRPr="00CC7411">
        <w:rPr>
          <w:i/>
          <w:sz w:val="20"/>
          <w:szCs w:val="20"/>
        </w:rPr>
        <w:t>A</w:t>
      </w:r>
      <w:r w:rsidRPr="00CC7411">
        <w:rPr>
          <w:i/>
          <w:sz w:val="20"/>
          <w:szCs w:val="20"/>
        </w:rPr>
        <w:t>S; Hasan</w:t>
      </w:r>
      <w:r w:rsidR="00874919" w:rsidRPr="00CC7411">
        <w:rPr>
          <w:i/>
          <w:sz w:val="20"/>
          <w:szCs w:val="20"/>
        </w:rPr>
        <w:t>lou, E;</w:t>
      </w:r>
      <w:r w:rsidRPr="00CC7411">
        <w:rPr>
          <w:i/>
          <w:sz w:val="20"/>
          <w:szCs w:val="20"/>
        </w:rPr>
        <w:t>Hajipour, A</w:t>
      </w:r>
    </w:p>
    <w:p w14:paraId="1FE54772" w14:textId="027DB9F8" w:rsidR="00634A9E" w:rsidRPr="0017438B" w:rsidRDefault="00634A9E" w:rsidP="00634A9E">
      <w:pPr>
        <w:rPr>
          <w:i/>
          <w:sz w:val="18"/>
          <w:szCs w:val="18"/>
          <w:u w:val="single"/>
        </w:rPr>
      </w:pPr>
      <w:r w:rsidRPr="00CC7411">
        <w:rPr>
          <w:i/>
          <w:sz w:val="20"/>
          <w:szCs w:val="20"/>
          <w:u w:val="single"/>
        </w:rPr>
        <w:t>Using adaptive neuro-fuzzy and genetic algorithm for simultaneously estimating the dye and AgNP concentrations of treated silk fabrics with nanosilver. </w:t>
      </w:r>
      <w:r w:rsidRPr="00CC7411">
        <w:rPr>
          <w:b/>
          <w:i/>
          <w:iCs/>
          <w:sz w:val="20"/>
          <w:szCs w:val="20"/>
        </w:rPr>
        <w:t>PIGMENT &amp; RESIN TECHNOLOGY</w:t>
      </w:r>
      <w:r w:rsidRPr="00CC7411">
        <w:rPr>
          <w:b/>
          <w:i/>
          <w:sz w:val="20"/>
          <w:szCs w:val="20"/>
        </w:rPr>
        <w:t xml:space="preserve">, 2018, </w:t>
      </w:r>
      <w:r w:rsidRPr="0017438B">
        <w:rPr>
          <w:b/>
          <w:i/>
          <w:sz w:val="18"/>
          <w:szCs w:val="18"/>
        </w:rPr>
        <w:t>https://doi.org/10.1108/PRT-11-2017-0096</w:t>
      </w:r>
    </w:p>
    <w:p w14:paraId="39F2989C" w14:textId="77777777" w:rsidR="00634A9E" w:rsidRPr="00CC7411" w:rsidRDefault="00634A9E" w:rsidP="00634A9E">
      <w:pPr>
        <w:rPr>
          <w:i/>
          <w:sz w:val="20"/>
          <w:szCs w:val="20"/>
          <w:lang w:val="sr-Latn-RS"/>
        </w:rPr>
      </w:pPr>
    </w:p>
    <w:p w14:paraId="2AD57B5B" w14:textId="77777777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6027FBD3" w14:textId="5693E324" w:rsidR="00FC4CF7" w:rsidRPr="0017438B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468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78F4C815" w14:textId="77777777" w:rsidR="00FC4CF7" w:rsidRPr="00CC7411" w:rsidRDefault="00FC4CF7" w:rsidP="00FC4CF7">
      <w:pPr>
        <w:ind w:left="360"/>
        <w:rPr>
          <w:i/>
          <w:sz w:val="20"/>
          <w:szCs w:val="20"/>
          <w:lang w:val="sr-Latn-RS"/>
        </w:rPr>
      </w:pPr>
    </w:p>
    <w:p w14:paraId="61ACC630" w14:textId="77777777" w:rsidR="00447DCC" w:rsidRPr="00CC7411" w:rsidRDefault="00447DCC" w:rsidP="00447D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Al-Enizi, AM; Ahamad, T; Al-hajji, AB; Ahmed, J; Chaudhary, AA; Alshehri, SM</w:t>
      </w:r>
    </w:p>
    <w:p w14:paraId="65581922" w14:textId="12A4C7DB" w:rsidR="00447DCC" w:rsidRPr="0017438B" w:rsidRDefault="00447DCC" w:rsidP="00447DC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>Cellulose gum and copper nanoparticles based hydrogel as antimicrobial agents against urinary tract infection (UTI) pathogens. </w:t>
      </w:r>
      <w:r w:rsidRPr="00CC7411">
        <w:rPr>
          <w:b/>
          <w:i/>
          <w:iCs/>
          <w:sz w:val="20"/>
          <w:szCs w:val="20"/>
        </w:rPr>
        <w:t>INTERNATIONAL JOURNAL OF BIOLOGICAL MACROMOLECULES</w:t>
      </w:r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</w:rPr>
        <w:t>109</w:t>
      </w:r>
      <w:r w:rsidRPr="00CC7411">
        <w:rPr>
          <w:b/>
          <w:i/>
          <w:sz w:val="20"/>
          <w:szCs w:val="20"/>
        </w:rPr>
        <w:t xml:space="preserve">: 803-809 2018 </w:t>
      </w:r>
    </w:p>
    <w:p w14:paraId="7FC91DF7" w14:textId="77777777" w:rsidR="00447DCC" w:rsidRPr="00CC7411" w:rsidRDefault="00447DCC" w:rsidP="00447DCC">
      <w:pPr>
        <w:ind w:left="360"/>
        <w:rPr>
          <w:i/>
          <w:sz w:val="20"/>
          <w:szCs w:val="20"/>
          <w:lang w:val="sr-Latn-RS"/>
        </w:rPr>
      </w:pPr>
    </w:p>
    <w:p w14:paraId="618F8D28" w14:textId="77777777" w:rsidR="00BA5950" w:rsidRPr="00CC7411" w:rsidRDefault="00BA5950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Lazić, V; Smičiklas, I; Marković, J; Lončarević, D; Dostanić, J; Ahrenkiel, SP; Nedeljković, J M</w:t>
      </w:r>
    </w:p>
    <w:p w14:paraId="5B271E42" w14:textId="77777777" w:rsidR="00BA5950" w:rsidRPr="00CC7411" w:rsidRDefault="00BA5950" w:rsidP="00BA5950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Antibacterial ability of supported silver nanoparticles by functionalized hydroxyapatite with 5-aminosalicylic acid</w:t>
      </w:r>
      <w:r w:rsidRPr="00CC7411">
        <w:rPr>
          <w:i/>
          <w:sz w:val="20"/>
          <w:szCs w:val="20"/>
        </w:rPr>
        <w:t>. </w:t>
      </w:r>
    </w:p>
    <w:p w14:paraId="06C0A4F1" w14:textId="77777777" w:rsidR="00BA5950" w:rsidRPr="00CC7411" w:rsidRDefault="00BA5950" w:rsidP="00BA595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 xml:space="preserve">VACUUM, </w:t>
      </w:r>
      <w:r w:rsidR="00447DCC" w:rsidRPr="00CC7411">
        <w:rPr>
          <w:b/>
          <w:i/>
          <w:iCs/>
          <w:sz w:val="20"/>
          <w:szCs w:val="20"/>
        </w:rPr>
        <w:t>148: 62-68 2018</w:t>
      </w:r>
    </w:p>
    <w:p w14:paraId="278478A9" w14:textId="77777777" w:rsidR="003327D5" w:rsidRPr="00CC7411" w:rsidRDefault="003327D5" w:rsidP="006D18BA">
      <w:pPr>
        <w:rPr>
          <w:i/>
          <w:sz w:val="20"/>
          <w:szCs w:val="20"/>
          <w:lang w:val="sr-Latn-RS"/>
        </w:rPr>
      </w:pPr>
    </w:p>
    <w:p w14:paraId="2015AD55" w14:textId="77777777" w:rsidR="00447DCC" w:rsidRPr="00CC7411" w:rsidRDefault="00447DCC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Taşci, ZK; Bozok, SS</w:t>
      </w:r>
    </w:p>
    <w:p w14:paraId="7AA769B8" w14:textId="77777777" w:rsidR="00447DCC" w:rsidRPr="00CC7411" w:rsidRDefault="00447DCC" w:rsidP="00447DC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>Pamuk/Gümüş Karışımlı Dokuma Kumaşların Reaktif Boyarmadde İle Boyanması Ve Renk Analizi. </w:t>
      </w:r>
    </w:p>
    <w:p w14:paraId="038FC1DE" w14:textId="77777777" w:rsidR="00447DCC" w:rsidRPr="00CC7411" w:rsidRDefault="00447DCC" w:rsidP="00447DCC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MÜHENDISLIK VE TEKNOLOJI BILIMLERI DERGISI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6</w:t>
      </w:r>
      <w:r w:rsidRPr="00CC7411">
        <w:rPr>
          <w:b/>
          <w:i/>
          <w:sz w:val="20"/>
          <w:szCs w:val="20"/>
        </w:rPr>
        <w:t>(1): 25-28 2018</w:t>
      </w:r>
    </w:p>
    <w:p w14:paraId="3D0D053D" w14:textId="77777777" w:rsidR="00447DCC" w:rsidRPr="00CC7411" w:rsidRDefault="00447DCC" w:rsidP="00447DCC">
      <w:pPr>
        <w:rPr>
          <w:b/>
          <w:i/>
          <w:sz w:val="20"/>
          <w:szCs w:val="20"/>
          <w:lang w:val="sr-Latn-RS"/>
        </w:rPr>
      </w:pPr>
    </w:p>
    <w:p w14:paraId="378ED9B7" w14:textId="77777777" w:rsidR="009C42AA" w:rsidRPr="00CC7411" w:rsidRDefault="009C42AA" w:rsidP="009C42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Nourbakhsh, S</w:t>
      </w:r>
    </w:p>
    <w:p w14:paraId="7E43122D" w14:textId="77777777" w:rsidR="009C42AA" w:rsidRPr="00CC7411" w:rsidRDefault="009C42AA" w:rsidP="009C42A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Antimicrobial Performance of Plasma Corona Modified Cotton Treated with Silver Nitrate</w:t>
      </w:r>
    </w:p>
    <w:p w14:paraId="6E1D3A3C" w14:textId="77777777" w:rsidR="009C42AA" w:rsidRPr="00CC7411" w:rsidRDefault="009C42AA" w:rsidP="009C42A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RUSSIAN JOURNAL OF APPLIED CHEMISTRY 91(8):1338-1344 2018</w:t>
      </w:r>
    </w:p>
    <w:p w14:paraId="72501398" w14:textId="77777777" w:rsidR="009C42AA" w:rsidRPr="00CC7411" w:rsidRDefault="009C42AA" w:rsidP="009C42AA">
      <w:pPr>
        <w:rPr>
          <w:b/>
          <w:i/>
          <w:sz w:val="20"/>
          <w:szCs w:val="20"/>
          <w:lang w:val="sr-Latn-RS"/>
        </w:rPr>
      </w:pPr>
    </w:p>
    <w:p w14:paraId="050C9B8B" w14:textId="77777777" w:rsidR="00972013" w:rsidRPr="00CC7411" w:rsidRDefault="00972013" w:rsidP="00447D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Krishna, G; Swetha, G; Charya, MAS</w:t>
      </w:r>
    </w:p>
    <w:p w14:paraId="4FB7D792" w14:textId="77777777" w:rsidR="00972013" w:rsidRPr="00CC7411" w:rsidRDefault="00972013" w:rsidP="0097201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Bio </w:t>
      </w:r>
      <w:r w:rsidRPr="00CC7411">
        <w:rPr>
          <w:i/>
          <w:sz w:val="20"/>
          <w:szCs w:val="20"/>
          <w:u w:val="single"/>
        </w:rPr>
        <w:t>Fabrication of Silver Nanoparticles Using White Rot Fungi and their Antibacterial Efficacy</w:t>
      </w:r>
    </w:p>
    <w:p w14:paraId="5AD5DF18" w14:textId="77777777" w:rsidR="00972013" w:rsidRPr="00CC7411" w:rsidRDefault="00972013" w:rsidP="0097201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GLOBAL JOURNAL OF NANOMEDICINE, 4(2):555635, 2018, doi:10.19080/GJN.2018.04.555635</w:t>
      </w:r>
    </w:p>
    <w:p w14:paraId="59DC7A80" w14:textId="77777777" w:rsidR="00BC69B4" w:rsidRPr="00CC7411" w:rsidRDefault="00BC69B4" w:rsidP="00F10E68">
      <w:pPr>
        <w:rPr>
          <w:i/>
          <w:sz w:val="20"/>
          <w:szCs w:val="20"/>
          <w:u w:val="single"/>
          <w:lang w:val="sr-Latn-RS"/>
        </w:rPr>
      </w:pPr>
    </w:p>
    <w:p w14:paraId="7A547815" w14:textId="77777777" w:rsidR="00447DCC" w:rsidRPr="00CC7411" w:rsidRDefault="00447DCC" w:rsidP="00447D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</w:t>
      </w:r>
      <w:r w:rsidR="009F298C" w:rsidRPr="00CC7411">
        <w:rPr>
          <w:i/>
          <w:sz w:val="20"/>
          <w:szCs w:val="20"/>
          <w:lang w:val="sr-Latn-RS"/>
        </w:rPr>
        <w:t>paricio</w:t>
      </w:r>
      <w:r w:rsidRPr="00CC7411">
        <w:rPr>
          <w:i/>
          <w:sz w:val="20"/>
          <w:szCs w:val="20"/>
          <w:lang w:val="sr-Latn-RS"/>
        </w:rPr>
        <w:t xml:space="preserve"> V</w:t>
      </w:r>
      <w:r w:rsidR="009F298C" w:rsidRPr="00CC7411">
        <w:rPr>
          <w:i/>
          <w:sz w:val="20"/>
          <w:szCs w:val="20"/>
          <w:lang w:val="sr-Latn-RS"/>
        </w:rPr>
        <w:t>azquez</w:t>
      </w:r>
      <w:r w:rsidRPr="00CC7411">
        <w:rPr>
          <w:i/>
          <w:sz w:val="20"/>
          <w:szCs w:val="20"/>
          <w:lang w:val="sr-Latn-RS"/>
        </w:rPr>
        <w:t>, S</w:t>
      </w:r>
    </w:p>
    <w:p w14:paraId="158FB9F0" w14:textId="77777777" w:rsidR="00447DCC" w:rsidRPr="00CC7411" w:rsidRDefault="00447DCC" w:rsidP="00447DC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Desinfección de agua de composición química diversa a base de clinoptilolita-Ag (Ag</w:t>
      </w:r>
      <w:r w:rsidRPr="00CC7411">
        <w:rPr>
          <w:i/>
          <w:sz w:val="20"/>
          <w:szCs w:val="20"/>
          <w:u w:val="single"/>
          <w:vertAlign w:val="superscript"/>
          <w:lang w:val="sr-Latn-RS"/>
        </w:rPr>
        <w:t>+</w:t>
      </w:r>
      <w:r w:rsidRPr="00CC7411">
        <w:rPr>
          <w:i/>
          <w:sz w:val="20"/>
          <w:szCs w:val="20"/>
          <w:u w:val="single"/>
          <w:lang w:val="sr-Latn-RS"/>
        </w:rPr>
        <w:t>/Ag</w:t>
      </w:r>
      <w:r w:rsidRPr="00CC7411">
        <w:rPr>
          <w:i/>
          <w:sz w:val="20"/>
          <w:szCs w:val="20"/>
          <w:u w:val="single"/>
          <w:vertAlign w:val="superscript"/>
          <w:lang w:val="sr-Latn-RS"/>
        </w:rPr>
        <w:t>o</w:t>
      </w:r>
      <w:r w:rsidRPr="00CC7411">
        <w:rPr>
          <w:i/>
          <w:sz w:val="20"/>
          <w:szCs w:val="20"/>
          <w:u w:val="single"/>
          <w:lang w:val="sr-Latn-RS"/>
        </w:rPr>
        <w:t>)</w:t>
      </w:r>
    </w:p>
    <w:p w14:paraId="45DCECDA" w14:textId="77777777" w:rsidR="00447DCC" w:rsidRPr="00CC7411" w:rsidRDefault="00447DCC" w:rsidP="00447DC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Doctoral dissertation, Universidad Autónoma del Estado de México, 2018, </w:t>
      </w:r>
    </w:p>
    <w:p w14:paraId="477737AB" w14:textId="77777777" w:rsidR="00447DCC" w:rsidRPr="00CC7411" w:rsidRDefault="00447DCC" w:rsidP="00447DC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URI: http://hdl.handle.net/20.500.11799/80024</w:t>
      </w:r>
    </w:p>
    <w:p w14:paraId="439F781B" w14:textId="77777777" w:rsidR="00E91257" w:rsidRPr="00CC7411" w:rsidRDefault="00E91257" w:rsidP="00E91257">
      <w:pPr>
        <w:rPr>
          <w:i/>
          <w:sz w:val="20"/>
          <w:szCs w:val="20"/>
          <w:u w:val="single"/>
          <w:lang w:val="sr-Latn-RS"/>
        </w:rPr>
      </w:pPr>
    </w:p>
    <w:p w14:paraId="57CF8D9B" w14:textId="77777777" w:rsidR="00F61E16" w:rsidRPr="00CC7411" w:rsidRDefault="00F61E16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Гараніна, ОО; Петрова-Кумінська, СВ; Нінько, КС</w:t>
      </w:r>
    </w:p>
    <w:p w14:paraId="34F1DCEC" w14:textId="0D9082E1" w:rsidR="00F61E16" w:rsidRPr="00F14994" w:rsidRDefault="00F61E16" w:rsidP="00F61E1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 xml:space="preserve">Фарбування бавовняного текстильного матеріалу нерозчинним азобарвником із заданими антибактеріальними характеристиками. </w:t>
      </w: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KyivTex&amp;Fashion</w:t>
      </w:r>
      <w:r w:rsidRPr="00CC7411">
        <w:rPr>
          <w:b/>
          <w:i/>
          <w:sz w:val="20"/>
          <w:szCs w:val="20"/>
        </w:rPr>
        <w:t>. Київський національний університет технологій та дизайну, 26-29 2018</w:t>
      </w:r>
    </w:p>
    <w:p w14:paraId="3DB51B08" w14:textId="77777777" w:rsidR="00F61E16" w:rsidRPr="00CC7411" w:rsidRDefault="00F61E16" w:rsidP="00F61E1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https://er.knutd.edu.ua/bitstream/123456789/12287/1/KyivTextFashin2018_P026-029.pdf</w:t>
      </w:r>
    </w:p>
    <w:p w14:paraId="67DADED1" w14:textId="77777777" w:rsidR="00F61E16" w:rsidRPr="00CC7411" w:rsidRDefault="00F61E16" w:rsidP="00F61E16">
      <w:pPr>
        <w:rPr>
          <w:i/>
          <w:sz w:val="20"/>
          <w:szCs w:val="20"/>
          <w:lang w:val="sr-Latn-RS"/>
        </w:rPr>
      </w:pPr>
    </w:p>
    <w:p w14:paraId="52A2DAC1" w14:textId="77777777" w:rsidR="00D074F9" w:rsidRPr="00CC7411" w:rsidRDefault="00D074F9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Nunnelley, KG; Smith, JA</w:t>
      </w:r>
    </w:p>
    <w:p w14:paraId="4CAF0E5B" w14:textId="77777777" w:rsidR="00D074F9" w:rsidRPr="00CC7411" w:rsidRDefault="00D074F9" w:rsidP="00D074F9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Nanotechnology for Filtration-Based Point-of-Use Water Treatment: A Review of Current Understanding.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i/>
          <w:iCs/>
          <w:sz w:val="20"/>
          <w:szCs w:val="20"/>
        </w:rPr>
        <w:t>APPLYING NANOTECHNOLOGY FOR ENVIRONMENTAL SUSTAINBILITY,</w:t>
      </w:r>
      <w:r w:rsidRPr="00CC7411">
        <w:rPr>
          <w:b/>
          <w:i/>
          <w:sz w:val="20"/>
          <w:szCs w:val="20"/>
        </w:rPr>
        <w:t> pp. 27-49, 2017 DOI: 10.4018/978-1-5225-0585-3.ch002</w:t>
      </w:r>
    </w:p>
    <w:p w14:paraId="72C696A4" w14:textId="77777777" w:rsidR="003F4FE3" w:rsidRPr="00CC7411" w:rsidRDefault="003F4FE3" w:rsidP="003F4FE3">
      <w:pPr>
        <w:rPr>
          <w:i/>
          <w:sz w:val="20"/>
          <w:szCs w:val="20"/>
          <w:lang w:val="sr-Latn-RS"/>
        </w:rPr>
      </w:pPr>
    </w:p>
    <w:p w14:paraId="478E0CC3" w14:textId="77777777" w:rsidR="008E510B" w:rsidRPr="00CC7411" w:rsidRDefault="008E510B" w:rsidP="008E510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Milošević, M; Krkobabić, A; Radoičić, M; Šaponjić, Z; Radetić, T; Radetić, M</w:t>
      </w:r>
    </w:p>
    <w:p w14:paraId="2F8C5FFF" w14:textId="77777777" w:rsidR="008E510B" w:rsidRPr="00CC7411" w:rsidRDefault="008E510B" w:rsidP="008E510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Biodegradation of cotton and cotton/polyester fabrics impregnated with Ag/TiO 2 nanoparticles in soil. </w:t>
      </w:r>
    </w:p>
    <w:p w14:paraId="374B743B" w14:textId="77777777" w:rsidR="008E510B" w:rsidRPr="00CC7411" w:rsidRDefault="008E510B" w:rsidP="008E510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CARBOHYDRATE POLYMERS,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158</w:t>
      </w:r>
      <w:r w:rsidRPr="00CC7411">
        <w:rPr>
          <w:b/>
          <w:i/>
          <w:sz w:val="20"/>
          <w:szCs w:val="20"/>
        </w:rPr>
        <w:t xml:space="preserve"> 77-84 2017</w:t>
      </w:r>
    </w:p>
    <w:p w14:paraId="64B6D6EB" w14:textId="77777777" w:rsidR="008E510B" w:rsidRPr="00CC7411" w:rsidRDefault="008E510B" w:rsidP="008E510B">
      <w:pPr>
        <w:ind w:left="360"/>
        <w:rPr>
          <w:i/>
          <w:sz w:val="20"/>
          <w:szCs w:val="20"/>
          <w:lang w:val="sr-Latn-RS"/>
        </w:rPr>
      </w:pPr>
    </w:p>
    <w:p w14:paraId="555FED41" w14:textId="77777777" w:rsidR="00066FE9" w:rsidRPr="00CC7411" w:rsidRDefault="00066FE9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Al Azad, S; Morshed, MN; Deb, H; Alam, MAM; Hasan, KF; Shen, X</w:t>
      </w:r>
    </w:p>
    <w:p w14:paraId="4624F3AB" w14:textId="77777777" w:rsidR="0017438B" w:rsidRDefault="00066FE9" w:rsidP="00066FE9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Localized Surface Plasmon Resonance Property of Ag-Nanoparticles and Prospects as Imminent Multi-Functional Colorant</w:t>
      </w:r>
      <w:r w:rsidRPr="00CC7411">
        <w:rPr>
          <w:i/>
          <w:sz w:val="20"/>
          <w:szCs w:val="20"/>
        </w:rPr>
        <w:t>. </w:t>
      </w:r>
    </w:p>
    <w:p w14:paraId="7D9EFA6D" w14:textId="7474F697" w:rsidR="00066FE9" w:rsidRPr="0017438B" w:rsidRDefault="00066FE9" w:rsidP="00066FE9">
      <w:pPr>
        <w:rPr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>AMERICAN JOURNAL OF NANOSCIENCE AND NANOTECHNOLOGY RESEARCH,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5</w:t>
      </w:r>
      <w:r w:rsidRPr="00CC7411">
        <w:rPr>
          <w:b/>
          <w:i/>
          <w:sz w:val="20"/>
          <w:szCs w:val="20"/>
        </w:rPr>
        <w:t>(1): 1-20 2017</w:t>
      </w:r>
    </w:p>
    <w:p w14:paraId="56FA18F7" w14:textId="77777777" w:rsidR="00066FE9" w:rsidRPr="00CC7411" w:rsidRDefault="00066FE9" w:rsidP="00066FE9">
      <w:pPr>
        <w:rPr>
          <w:i/>
          <w:sz w:val="20"/>
          <w:szCs w:val="20"/>
          <w:lang w:val="sr-Latn-RS"/>
        </w:rPr>
      </w:pPr>
    </w:p>
    <w:p w14:paraId="539C8ED3" w14:textId="77777777" w:rsidR="000C4B02" w:rsidRPr="00CC7411" w:rsidRDefault="000C4B02" w:rsidP="000C4B0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469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Litovchenko</w:t>
        </w:r>
      </w:hyperlink>
      <w:r w:rsidRPr="00CC7411">
        <w:rPr>
          <w:i/>
          <w:sz w:val="20"/>
          <w:szCs w:val="20"/>
          <w:lang w:val="sr-Latn-RS"/>
        </w:rPr>
        <w:t xml:space="preserve">, NV; </w:t>
      </w:r>
      <w:hyperlink r:id="rId470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Potanin</w:t>
        </w:r>
      </w:hyperlink>
      <w:r w:rsidRPr="00CC7411">
        <w:rPr>
          <w:i/>
          <w:sz w:val="20"/>
          <w:szCs w:val="20"/>
          <w:lang w:val="sr-Latn-RS"/>
        </w:rPr>
        <w:t xml:space="preserve">, A.Yu; </w:t>
      </w:r>
      <w:hyperlink r:id="rId471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Zamulaeva</w:t>
        </w:r>
      </w:hyperlink>
      <w:r w:rsidRPr="00CC7411">
        <w:rPr>
          <w:i/>
          <w:sz w:val="20"/>
          <w:szCs w:val="20"/>
          <w:lang w:val="sr-Latn-RS"/>
        </w:rPr>
        <w:t xml:space="preserve">, EI; </w:t>
      </w:r>
      <w:hyperlink r:id="rId472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Shtansky</w:t>
        </w:r>
      </w:hyperlink>
      <w:r w:rsidRPr="00CC7411">
        <w:rPr>
          <w:i/>
          <w:sz w:val="20"/>
          <w:szCs w:val="20"/>
          <w:lang w:val="sr-Latn-RS"/>
        </w:rPr>
        <w:t>, DV</w:t>
      </w:r>
    </w:p>
    <w:p w14:paraId="435F8C59" w14:textId="0C12A4CE" w:rsidR="000C4B02" w:rsidRPr="00F14994" w:rsidRDefault="000C4B02" w:rsidP="000C4B0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en"/>
        </w:rPr>
        <w:t>Combustion synthesis of Ti-C-Co-Ca3(PO4)2-Ag-Mg electrodes and their utilization for pulsed electrospark deposition of bioactive coatings having an antibacterial effect</w:t>
      </w:r>
      <w:r w:rsidR="00F14994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en"/>
        </w:rPr>
        <w:t xml:space="preserve">SURFACE AND COATINGS TECHNOLOGY, </w:t>
      </w:r>
      <w:r w:rsidRPr="00CC7411">
        <w:rPr>
          <w:b/>
          <w:i/>
          <w:sz w:val="20"/>
          <w:szCs w:val="20"/>
        </w:rPr>
        <w:t xml:space="preserve">309: 75-85 </w:t>
      </w:r>
      <w:r w:rsidRPr="00CC7411">
        <w:rPr>
          <w:b/>
          <w:i/>
          <w:sz w:val="20"/>
          <w:szCs w:val="20"/>
          <w:lang w:val="en"/>
        </w:rPr>
        <w:t>2017</w:t>
      </w:r>
    </w:p>
    <w:p w14:paraId="43980534" w14:textId="77777777" w:rsidR="000C4B02" w:rsidRPr="00CC7411" w:rsidRDefault="000C4B02" w:rsidP="000C4B02">
      <w:pPr>
        <w:ind w:left="360"/>
        <w:rPr>
          <w:i/>
          <w:color w:val="000000"/>
          <w:sz w:val="20"/>
          <w:szCs w:val="20"/>
          <w:lang w:val="sr-Latn-RS"/>
        </w:rPr>
      </w:pPr>
    </w:p>
    <w:p w14:paraId="3A0C71AF" w14:textId="77777777" w:rsidR="00AB2093" w:rsidRPr="00CC7411" w:rsidRDefault="00AB2093" w:rsidP="000C4B02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</w:rPr>
        <w:t>Ballottin, D., Fulaz, S., Cabrini, F., Tsukamoto, J., Dur</w:t>
      </w:r>
      <w:r w:rsidRPr="00CC7411">
        <w:rPr>
          <w:rFonts w:ascii="Tahoma" w:hAnsi="Tahoma" w:cs="Tahoma"/>
          <w:i/>
          <w:color w:val="000000"/>
          <w:sz w:val="20"/>
          <w:szCs w:val="20"/>
        </w:rPr>
        <w:t>u</w:t>
      </w:r>
      <w:r w:rsidRPr="00CC7411">
        <w:rPr>
          <w:i/>
          <w:color w:val="000000"/>
          <w:sz w:val="20"/>
          <w:szCs w:val="20"/>
        </w:rPr>
        <w:t>n, N., Alves, O.L., Tasic, L.</w:t>
      </w:r>
    </w:p>
    <w:p w14:paraId="0A721F98" w14:textId="77777777" w:rsidR="00AB2093" w:rsidRPr="00CC7411" w:rsidRDefault="00AB2093" w:rsidP="00AB2093">
      <w:pPr>
        <w:rPr>
          <w:i/>
          <w:color w:val="000000"/>
          <w:sz w:val="20"/>
          <w:szCs w:val="20"/>
          <w:u w:val="single"/>
        </w:rPr>
      </w:pPr>
      <w:r w:rsidRPr="00CC7411">
        <w:rPr>
          <w:i/>
          <w:color w:val="000000"/>
          <w:sz w:val="20"/>
          <w:szCs w:val="20"/>
          <w:u w:val="single"/>
        </w:rPr>
        <w:t>Antimicrobial textiles: Biogenic silver nanoparticles against Candida and Xanthomonas</w:t>
      </w:r>
    </w:p>
    <w:p w14:paraId="5732B59A" w14:textId="77777777" w:rsidR="00AB2093" w:rsidRPr="00CC7411" w:rsidRDefault="00AB2093" w:rsidP="00AB2093">
      <w:pPr>
        <w:rPr>
          <w:b/>
          <w:i/>
          <w:color w:val="000000"/>
          <w:sz w:val="20"/>
          <w:szCs w:val="20"/>
        </w:rPr>
      </w:pPr>
      <w:r w:rsidRPr="00CC7411">
        <w:rPr>
          <w:b/>
          <w:i/>
          <w:color w:val="000000"/>
          <w:sz w:val="20"/>
          <w:szCs w:val="20"/>
        </w:rPr>
        <w:t>MATERIALS SCIENCE AND ENGINEERING: C, 75:582 – 589 2017</w:t>
      </w:r>
    </w:p>
    <w:p w14:paraId="4F6DB54D" w14:textId="77777777" w:rsidR="00AB2093" w:rsidRPr="00CC7411" w:rsidRDefault="00AB2093" w:rsidP="00AB2093">
      <w:pPr>
        <w:rPr>
          <w:i/>
          <w:color w:val="000000"/>
          <w:sz w:val="20"/>
          <w:szCs w:val="20"/>
          <w:u w:val="single"/>
          <w:lang w:val="sr-Latn-RS"/>
        </w:rPr>
      </w:pPr>
    </w:p>
    <w:p w14:paraId="3ED13B71" w14:textId="77777777" w:rsidR="000C4B02" w:rsidRPr="00CC7411" w:rsidRDefault="000C4B02" w:rsidP="000C4B02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 xml:space="preserve">Irfan, M; Perero, S; Miola, M; Maina, G; Ferri, A; Ferraris, M;Balagna, C. </w:t>
      </w:r>
    </w:p>
    <w:p w14:paraId="2E78EF2B" w14:textId="6922405A" w:rsidR="000C4B02" w:rsidRPr="0017438B" w:rsidRDefault="000C4B02" w:rsidP="000C4B02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 xml:space="preserve">Antimicrobial functionalization of cotton fabric with silver nanoclusters/silica composite coating via RF co-sputtering technique. </w:t>
      </w:r>
      <w:r w:rsidRPr="00CC7411">
        <w:rPr>
          <w:b/>
          <w:i/>
          <w:iCs/>
          <w:color w:val="000000"/>
          <w:sz w:val="20"/>
          <w:szCs w:val="20"/>
          <w:lang w:val="sr-Latn-RS"/>
        </w:rPr>
        <w:t xml:space="preserve">CELLULOSE, </w:t>
      </w:r>
      <w:r w:rsidR="00DB43DC" w:rsidRPr="00CC7411">
        <w:rPr>
          <w:b/>
          <w:i/>
          <w:iCs/>
          <w:color w:val="000000"/>
          <w:sz w:val="20"/>
          <w:szCs w:val="20"/>
        </w:rPr>
        <w:t>5(24): 2331-2345 2</w:t>
      </w:r>
      <w:r w:rsidR="00DB43DC" w:rsidRPr="00CC7411">
        <w:rPr>
          <w:b/>
          <w:i/>
          <w:iCs/>
          <w:color w:val="000000"/>
          <w:sz w:val="20"/>
          <w:szCs w:val="20"/>
          <w:lang w:val="sr-Latn-RS"/>
        </w:rPr>
        <w:t>017</w:t>
      </w:r>
    </w:p>
    <w:p w14:paraId="707C10F8" w14:textId="77777777" w:rsidR="00682E2B" w:rsidRPr="00CC7411" w:rsidRDefault="00682E2B" w:rsidP="00D61170">
      <w:pPr>
        <w:rPr>
          <w:i/>
          <w:sz w:val="20"/>
          <w:szCs w:val="20"/>
          <w:lang w:val="sr-Latn-RS"/>
        </w:rPr>
      </w:pPr>
    </w:p>
    <w:p w14:paraId="62A3FDD1" w14:textId="77777777" w:rsidR="00D9189D" w:rsidRPr="00CC7411" w:rsidRDefault="00D9189D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Shams Nateri, A; Hajipour, A; Balarak, S; Khayati, G</w:t>
      </w:r>
    </w:p>
    <w:p w14:paraId="484D215A" w14:textId="77777777" w:rsidR="00D9189D" w:rsidRPr="00CC7411" w:rsidRDefault="00D9189D" w:rsidP="00D9189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Prediction of the concentration of dye and nanosilver particle on silk fabric using artificial neural network. </w:t>
      </w:r>
    </w:p>
    <w:p w14:paraId="52055F26" w14:textId="77777777" w:rsidR="00D9189D" w:rsidRPr="00CC7411" w:rsidRDefault="00D9189D" w:rsidP="00D9189D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PIGMENT &amp; RESIN TECHNOLOGY,</w:t>
      </w:r>
      <w:r w:rsidRPr="00CC7411">
        <w:rPr>
          <w:b/>
          <w:i/>
          <w:sz w:val="20"/>
          <w:szCs w:val="20"/>
        </w:rPr>
        <w:t xml:space="preserve"> 2017, https://doi.org/10.1108/PRT-11-2016-0114</w:t>
      </w:r>
    </w:p>
    <w:p w14:paraId="33200C66" w14:textId="77777777" w:rsidR="00942E7B" w:rsidRPr="00CC7411" w:rsidRDefault="00942E7B" w:rsidP="00942E7B">
      <w:pPr>
        <w:rPr>
          <w:i/>
          <w:sz w:val="20"/>
          <w:szCs w:val="20"/>
          <w:lang w:val="sr-Latn-RS"/>
        </w:rPr>
      </w:pPr>
    </w:p>
    <w:p w14:paraId="6F88657E" w14:textId="77777777" w:rsidR="00D03225" w:rsidRPr="00CC7411" w:rsidRDefault="00D03225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Hassan, MS; Ibrahim, HM</w:t>
      </w:r>
    </w:p>
    <w:p w14:paraId="4C4C06D0" w14:textId="7F6BE44C" w:rsidR="00D03225" w:rsidRPr="0017438B" w:rsidRDefault="00D03225" w:rsidP="00D0322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Characterization and antimicrobial properties of metal complexes of polypropylene fibers grafted with acrylic acid using gamma irradiation. </w:t>
      </w:r>
      <w:r w:rsidRPr="00CC7411">
        <w:rPr>
          <w:b/>
          <w:i/>
          <w:iCs/>
          <w:sz w:val="20"/>
          <w:szCs w:val="20"/>
          <w:lang w:val="sr-Latn-RS"/>
        </w:rPr>
        <w:t xml:space="preserve">POLYMER FOR ADVANCED TECHNOLOGIES, </w:t>
      </w:r>
      <w:r w:rsidRPr="00CC7411">
        <w:rPr>
          <w:b/>
          <w:i/>
          <w:iCs/>
          <w:sz w:val="20"/>
          <w:szCs w:val="20"/>
        </w:rPr>
        <w:t xml:space="preserve">27 (4): 532-541 </w:t>
      </w:r>
      <w:r w:rsidRPr="00CC7411">
        <w:rPr>
          <w:b/>
          <w:i/>
          <w:iCs/>
          <w:sz w:val="20"/>
          <w:szCs w:val="20"/>
          <w:lang w:val="sr-Latn-RS"/>
        </w:rPr>
        <w:t>2016</w:t>
      </w:r>
    </w:p>
    <w:p w14:paraId="1BAE4935" w14:textId="77777777" w:rsidR="00D03225" w:rsidRPr="00CC7411" w:rsidRDefault="00D03225" w:rsidP="00D03225">
      <w:pPr>
        <w:ind w:left="360"/>
        <w:rPr>
          <w:i/>
          <w:sz w:val="20"/>
          <w:szCs w:val="20"/>
          <w:lang w:val="sr-Latn-RS"/>
        </w:rPr>
      </w:pPr>
    </w:p>
    <w:p w14:paraId="083B4276" w14:textId="77777777" w:rsidR="00D03225" w:rsidRPr="00CC7411" w:rsidRDefault="00D03225" w:rsidP="00D0322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Simončič, B; Klemenčič, D </w:t>
      </w:r>
    </w:p>
    <w:p w14:paraId="6A60DF9D" w14:textId="6456DA26" w:rsidR="00D03225" w:rsidRPr="002779C2" w:rsidRDefault="00D03225" w:rsidP="00D0322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Preparation and performance of silver as an antimicrobial agent for textiles: A review. </w:t>
      </w:r>
      <w:r w:rsidR="002779C2">
        <w:rPr>
          <w:i/>
          <w:sz w:val="20"/>
          <w:szCs w:val="20"/>
          <w:u w:val="single"/>
          <w:lang w:val="sr-Latn-RS"/>
        </w:rPr>
        <w:br/>
      </w:r>
      <w:r w:rsidRPr="00CC7411">
        <w:rPr>
          <w:b/>
          <w:i/>
          <w:sz w:val="20"/>
          <w:szCs w:val="20"/>
          <w:lang w:val="sr-Latn-RS"/>
        </w:rPr>
        <w:t xml:space="preserve">TEXTILE RESEARCH JOURNAL, </w:t>
      </w:r>
      <w:r w:rsidRPr="00CC7411">
        <w:rPr>
          <w:b/>
          <w:i/>
          <w:sz w:val="20"/>
          <w:szCs w:val="20"/>
        </w:rPr>
        <w:t>86 (2): 210-223 2016</w:t>
      </w:r>
    </w:p>
    <w:p w14:paraId="216F872B" w14:textId="77777777" w:rsidR="00D03225" w:rsidRPr="00CC7411" w:rsidRDefault="00D03225" w:rsidP="00D03225">
      <w:pPr>
        <w:ind w:left="360"/>
        <w:rPr>
          <w:i/>
          <w:sz w:val="20"/>
          <w:szCs w:val="20"/>
          <w:lang w:val="sr-Latn-RS"/>
        </w:rPr>
      </w:pPr>
    </w:p>
    <w:p w14:paraId="4EA13D22" w14:textId="77777777" w:rsidR="00E47C08" w:rsidRPr="00CC7411" w:rsidRDefault="00324168" w:rsidP="00E47C0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Joardar, S; Ray, S;</w:t>
      </w:r>
      <w:r w:rsidR="00E47C08" w:rsidRPr="00CC7411">
        <w:rPr>
          <w:i/>
          <w:sz w:val="20"/>
          <w:szCs w:val="20"/>
          <w:lang w:val="sr-Latn-RS"/>
        </w:rPr>
        <w:t xml:space="preserve"> Samanta, </w:t>
      </w:r>
      <w:r w:rsidRPr="00CC7411">
        <w:rPr>
          <w:i/>
          <w:sz w:val="20"/>
          <w:szCs w:val="20"/>
          <w:lang w:val="sr-Latn-RS"/>
        </w:rPr>
        <w:t xml:space="preserve">S; </w:t>
      </w:r>
      <w:r w:rsidR="00E47C08" w:rsidRPr="00CC7411">
        <w:rPr>
          <w:i/>
          <w:sz w:val="20"/>
          <w:szCs w:val="20"/>
          <w:lang w:val="sr-Latn-RS"/>
        </w:rPr>
        <w:t>Bhattacharjee, P</w:t>
      </w:r>
    </w:p>
    <w:p w14:paraId="6668BE7A" w14:textId="5D6B7B73" w:rsidR="00E47C08" w:rsidRPr="0017438B" w:rsidRDefault="00E47C08" w:rsidP="00E47C0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activity of 3, 6-di (pyridin-2-yl)-1, 2, 4, 5-s-tetrazine capped Pd (0) nanoparticles against Gram-positive Bacillus subtilis bacteria. </w:t>
      </w:r>
      <w:r w:rsidRPr="00CC7411">
        <w:rPr>
          <w:b/>
          <w:i/>
          <w:iCs/>
          <w:sz w:val="20"/>
          <w:szCs w:val="20"/>
          <w:lang w:val="sr-Latn-RS"/>
        </w:rPr>
        <w:t>C</w:t>
      </w:r>
      <w:r w:rsidR="00324168" w:rsidRPr="00CC7411">
        <w:rPr>
          <w:b/>
          <w:i/>
          <w:iCs/>
          <w:sz w:val="20"/>
          <w:szCs w:val="20"/>
          <w:lang w:val="sr-Latn-RS"/>
        </w:rPr>
        <w:t>OGENT BIOLOGY,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324168" w:rsidRPr="00CC7411">
        <w:rPr>
          <w:b/>
          <w:i/>
          <w:sz w:val="20"/>
          <w:szCs w:val="20"/>
        </w:rPr>
        <w:t xml:space="preserve">Taylor &amp; Francis, </w:t>
      </w:r>
      <w:r w:rsidRPr="00CC7411">
        <w:rPr>
          <w:b/>
          <w:i/>
          <w:iCs/>
          <w:sz w:val="20"/>
          <w:szCs w:val="20"/>
          <w:lang w:val="sr-Latn-RS"/>
        </w:rPr>
        <w:t>2</w:t>
      </w:r>
      <w:r w:rsidR="00324168" w:rsidRPr="00CC7411">
        <w:rPr>
          <w:b/>
          <w:i/>
          <w:sz w:val="20"/>
          <w:szCs w:val="20"/>
          <w:lang w:val="sr-Latn-RS"/>
        </w:rPr>
        <w:t>(1): 1249232, 2016</w:t>
      </w:r>
    </w:p>
    <w:p w14:paraId="5B60375E" w14:textId="77777777" w:rsidR="00E47C08" w:rsidRPr="00CC7411" w:rsidRDefault="00E47C08" w:rsidP="00324168">
      <w:pPr>
        <w:ind w:left="360"/>
        <w:rPr>
          <w:i/>
          <w:sz w:val="20"/>
          <w:szCs w:val="20"/>
          <w:lang w:val="sr-Latn-RS"/>
        </w:rPr>
      </w:pPr>
    </w:p>
    <w:p w14:paraId="15390451" w14:textId="77777777" w:rsidR="000C7593" w:rsidRPr="00CC7411" w:rsidRDefault="000C7593" w:rsidP="000C759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Gültekin, B C</w:t>
      </w:r>
    </w:p>
    <w:p w14:paraId="61BCA590" w14:textId="07E453B2" w:rsidR="000C7593" w:rsidRPr="0017438B" w:rsidRDefault="000C7593" w:rsidP="000C759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Bleaching of SeaCell® active fabrics with hydrogen peroxide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iCs/>
          <w:sz w:val="20"/>
          <w:szCs w:val="20"/>
          <w:lang w:val="sr-Latn-RS"/>
        </w:rPr>
        <w:t>FIBRES AND POLYMERS,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17</w:t>
      </w:r>
      <w:r w:rsidRPr="00CC7411">
        <w:rPr>
          <w:b/>
          <w:i/>
          <w:sz w:val="20"/>
          <w:szCs w:val="20"/>
          <w:lang w:val="sr-Latn-RS"/>
        </w:rPr>
        <w:t>(8): 1175-1180 2016</w:t>
      </w:r>
    </w:p>
    <w:p w14:paraId="1D285F14" w14:textId="77777777" w:rsidR="000C7593" w:rsidRPr="00CC7411" w:rsidRDefault="000C7593" w:rsidP="000C7593">
      <w:pPr>
        <w:ind w:left="360"/>
        <w:rPr>
          <w:i/>
          <w:sz w:val="20"/>
          <w:szCs w:val="20"/>
          <w:lang w:val="sr-Latn-RS"/>
        </w:rPr>
      </w:pPr>
    </w:p>
    <w:p w14:paraId="30D44CF8" w14:textId="77777777" w:rsidR="002D08B2" w:rsidRPr="00CC7411" w:rsidRDefault="002D08B2" w:rsidP="002D08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Ibrahim, HM;  Hassan, MS</w:t>
      </w:r>
    </w:p>
    <w:p w14:paraId="5B99A39A" w14:textId="77777777" w:rsidR="002D08B2" w:rsidRPr="00CC7411" w:rsidRDefault="002D08B2" w:rsidP="002D08B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Characterization and antimicrobial properties of cotton fabric loaded with green synthesized silver nanoparticles. </w:t>
      </w:r>
    </w:p>
    <w:p w14:paraId="30263F29" w14:textId="77777777" w:rsidR="002D08B2" w:rsidRPr="00CC7411" w:rsidRDefault="002D08B2" w:rsidP="002D08B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 xml:space="preserve">CARBOHYDRATE POLYMER, 2016, </w:t>
      </w:r>
      <w:hyperlink r:id="rId473" w:tgtFrame="doili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doi:10.1016/j.carbpol.2016.05.041</w:t>
        </w:r>
      </w:hyperlink>
    </w:p>
    <w:p w14:paraId="4651D72B" w14:textId="77777777" w:rsidR="005E3B37" w:rsidRPr="00CC7411" w:rsidRDefault="005E3B37" w:rsidP="000C4B02">
      <w:pPr>
        <w:rPr>
          <w:i/>
          <w:sz w:val="20"/>
          <w:szCs w:val="20"/>
          <w:lang w:val="sr-Latn-RS"/>
        </w:rPr>
      </w:pPr>
    </w:p>
    <w:p w14:paraId="4CB86D34" w14:textId="77777777" w:rsidR="00234E68" w:rsidRPr="00CC7411" w:rsidRDefault="00234E68" w:rsidP="00234E6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Gholami-Shabani, M; Shams-Ghahfarokhi, M; Gholami-Shabani, Z; Razzaghi-Abyaneh, M</w:t>
      </w:r>
    </w:p>
    <w:p w14:paraId="09E99E28" w14:textId="42BE4A3F" w:rsidR="00234E68" w:rsidRPr="002779C2" w:rsidRDefault="00234E68" w:rsidP="00234E6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Microbial Enzymes: Current Features and Potential Applications in Nanobiotechnology. </w:t>
      </w:r>
      <w:r w:rsidRPr="00CC7411">
        <w:rPr>
          <w:b/>
          <w:i/>
          <w:iCs/>
          <w:sz w:val="20"/>
          <w:szCs w:val="20"/>
          <w:lang w:val="sr-Latn-RS"/>
        </w:rPr>
        <w:t>Advances and Applications Through Fungal Nanobiotechnology,</w:t>
      </w:r>
      <w:r w:rsidRPr="00CC7411">
        <w:rPr>
          <w:b/>
          <w:i/>
          <w:sz w:val="20"/>
          <w:szCs w:val="20"/>
          <w:lang w:val="sr-Latn-RS"/>
        </w:rPr>
        <w:t xml:space="preserve"> Springer International Publishing,</w:t>
      </w:r>
      <w:r w:rsidR="002779C2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pp. 91-127, 2016. </w:t>
      </w:r>
    </w:p>
    <w:p w14:paraId="6265263E" w14:textId="77777777" w:rsidR="00234E68" w:rsidRPr="00CC7411" w:rsidRDefault="00234E68" w:rsidP="00234E68">
      <w:pPr>
        <w:ind w:left="360"/>
        <w:rPr>
          <w:i/>
          <w:sz w:val="20"/>
          <w:szCs w:val="20"/>
          <w:lang w:val="sr-Latn-RS"/>
        </w:rPr>
      </w:pPr>
    </w:p>
    <w:p w14:paraId="5D78FDD3" w14:textId="77777777" w:rsidR="009D7A7A" w:rsidRPr="00CC7411" w:rsidRDefault="009D7A7A" w:rsidP="009D7A7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Gorjanc, M; Šala, M</w:t>
      </w:r>
    </w:p>
    <w:p w14:paraId="1131CA2B" w14:textId="004F93C3" w:rsidR="009D7A7A" w:rsidRPr="0017438B" w:rsidRDefault="009D7A7A" w:rsidP="009D7A7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Durable antibacterial and UV protective properties of cellulose fabric functionalized with Ag/TiO2 nanocomposite during dyeing with reactive dyes. </w:t>
      </w:r>
      <w:r w:rsidRPr="00CC7411">
        <w:rPr>
          <w:b/>
          <w:i/>
          <w:iCs/>
          <w:sz w:val="20"/>
          <w:szCs w:val="20"/>
          <w:lang w:val="sr-Latn-RS"/>
        </w:rPr>
        <w:t>CELLULOSE,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0C7593" w:rsidRPr="00CC7411">
        <w:rPr>
          <w:b/>
          <w:i/>
          <w:iCs/>
          <w:sz w:val="20"/>
          <w:szCs w:val="20"/>
        </w:rPr>
        <w:t>23</w:t>
      </w:r>
      <w:r w:rsidR="000C7593" w:rsidRPr="00CC7411">
        <w:rPr>
          <w:b/>
          <w:i/>
          <w:sz w:val="20"/>
          <w:szCs w:val="20"/>
        </w:rPr>
        <w:t xml:space="preserve">(3): 2199-2209 </w:t>
      </w:r>
      <w:r w:rsidRPr="00CC7411">
        <w:rPr>
          <w:b/>
          <w:i/>
          <w:sz w:val="20"/>
          <w:szCs w:val="20"/>
          <w:lang w:val="sr-Latn-RS"/>
        </w:rPr>
        <w:t xml:space="preserve">2016 </w:t>
      </w:r>
    </w:p>
    <w:p w14:paraId="3E258E71" w14:textId="77777777" w:rsidR="009D7A7A" w:rsidRPr="00CC7411" w:rsidRDefault="009D7A7A" w:rsidP="009D7A7A">
      <w:pPr>
        <w:ind w:left="360"/>
        <w:rPr>
          <w:i/>
          <w:sz w:val="20"/>
          <w:szCs w:val="20"/>
          <w:lang w:val="sr-Latn-RS"/>
        </w:rPr>
      </w:pPr>
    </w:p>
    <w:p w14:paraId="41D64F15" w14:textId="77777777" w:rsidR="00235BE2" w:rsidRPr="00CC7411" w:rsidRDefault="00235BE2" w:rsidP="00235BE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Emam, HE; Rehan, M; Mashaly, HM; Ahmed, HB</w:t>
      </w:r>
    </w:p>
    <w:p w14:paraId="55A49DC9" w14:textId="77777777" w:rsidR="00235BE2" w:rsidRPr="00CC7411" w:rsidRDefault="00235BE2" w:rsidP="00235BE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Large scaled strategy for natural/synthetic fabrics functionalization via immediate assembly of AgNPs.</w:t>
      </w:r>
    </w:p>
    <w:p w14:paraId="27461AF6" w14:textId="77777777" w:rsidR="00235BE2" w:rsidRPr="00CC7411" w:rsidRDefault="00235BE2" w:rsidP="00235BE2">
      <w:pPr>
        <w:rPr>
          <w:b/>
          <w:i/>
          <w:iCs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 xml:space="preserve">DYES AND PIGMENTS, </w:t>
      </w:r>
      <w:r w:rsidR="004E034E" w:rsidRPr="00CC7411">
        <w:rPr>
          <w:b/>
          <w:i/>
          <w:iCs/>
          <w:sz w:val="20"/>
          <w:szCs w:val="20"/>
          <w:lang w:val="sr-Latn-RS"/>
        </w:rPr>
        <w:t xml:space="preserve">133: 173-183 </w:t>
      </w:r>
      <w:r w:rsidRPr="00CC7411">
        <w:rPr>
          <w:b/>
          <w:i/>
          <w:iCs/>
          <w:sz w:val="20"/>
          <w:szCs w:val="20"/>
          <w:lang w:val="sr-Latn-RS"/>
        </w:rPr>
        <w:t>2016</w:t>
      </w:r>
    </w:p>
    <w:p w14:paraId="47851B45" w14:textId="77777777" w:rsidR="00235BE2" w:rsidRPr="00CC7411" w:rsidRDefault="00235BE2" w:rsidP="00235BE2">
      <w:pPr>
        <w:rPr>
          <w:i/>
          <w:sz w:val="20"/>
          <w:szCs w:val="20"/>
          <w:lang w:val="sr-Latn-RS"/>
        </w:rPr>
      </w:pPr>
    </w:p>
    <w:p w14:paraId="5873FFFB" w14:textId="77777777" w:rsidR="00297E7B" w:rsidRPr="00CC7411" w:rsidRDefault="00297E7B" w:rsidP="00297E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Islam, SU; Butola, BS; Mohammad, F</w:t>
      </w:r>
    </w:p>
    <w:p w14:paraId="51352BEC" w14:textId="44941753" w:rsidR="00297E7B" w:rsidRPr="0017438B" w:rsidRDefault="00297E7B" w:rsidP="00297E7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Silver Nanomaterials as Future Colorants and Potential Antimicrobial Agents for Natural and Synthetic Textile Materials. </w:t>
      </w:r>
      <w:r w:rsidR="000C7593" w:rsidRPr="00CC7411">
        <w:rPr>
          <w:b/>
          <w:i/>
          <w:sz w:val="20"/>
          <w:szCs w:val="20"/>
          <w:lang w:val="sr-Latn-RS"/>
        </w:rPr>
        <w:t xml:space="preserve">RSC ADVANCES, </w:t>
      </w:r>
      <w:r w:rsidR="000C7593" w:rsidRPr="00CC7411">
        <w:rPr>
          <w:b/>
          <w:i/>
          <w:iCs/>
          <w:sz w:val="20"/>
          <w:szCs w:val="20"/>
        </w:rPr>
        <w:t>6</w:t>
      </w:r>
      <w:r w:rsidR="000C7593" w:rsidRPr="00CC7411">
        <w:rPr>
          <w:b/>
          <w:i/>
          <w:sz w:val="20"/>
          <w:szCs w:val="20"/>
        </w:rPr>
        <w:t xml:space="preserve">(50): 44232-44247 </w:t>
      </w:r>
      <w:r w:rsidR="000C7593" w:rsidRPr="00CC7411">
        <w:rPr>
          <w:b/>
          <w:i/>
          <w:sz w:val="20"/>
          <w:szCs w:val="20"/>
          <w:lang w:val="sr-Latn-RS"/>
        </w:rPr>
        <w:t>2016</w:t>
      </w:r>
    </w:p>
    <w:p w14:paraId="7FE2CB7B" w14:textId="77777777" w:rsidR="00297E7B" w:rsidRPr="00CC7411" w:rsidRDefault="00297E7B" w:rsidP="00297E7B">
      <w:pPr>
        <w:ind w:left="360"/>
        <w:rPr>
          <w:i/>
          <w:sz w:val="20"/>
          <w:szCs w:val="20"/>
          <w:lang w:val="sr-Latn-RS"/>
        </w:rPr>
      </w:pPr>
    </w:p>
    <w:p w14:paraId="3AA52A37" w14:textId="77777777" w:rsidR="009E7F1F" w:rsidRPr="00CC7411" w:rsidRDefault="009E7F1F" w:rsidP="00FA76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Mashitah, MD; San Chan, Y; Jason, J</w:t>
      </w:r>
    </w:p>
    <w:p w14:paraId="6BF91C5C" w14:textId="77777777" w:rsidR="002779C2" w:rsidRDefault="009E7F1F" w:rsidP="009E7F1F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Antimicrobial properties of nanobiomaterials and the mechanism. </w:t>
      </w:r>
    </w:p>
    <w:p w14:paraId="644EA634" w14:textId="59E61D26" w:rsidR="009E7F1F" w:rsidRPr="002779C2" w:rsidRDefault="009E7F1F" w:rsidP="009E7F1F">
      <w:pPr>
        <w:rPr>
          <w:i/>
          <w:sz w:val="20"/>
          <w:szCs w:val="20"/>
          <w:u w:val="single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Nanobiomaterials in Antimicrobial Therapy</w:t>
      </w:r>
      <w:r w:rsidRPr="00CC7411">
        <w:rPr>
          <w:b/>
          <w:i/>
          <w:sz w:val="20"/>
          <w:szCs w:val="20"/>
        </w:rPr>
        <w:t>, pp. 261-312 2016</w:t>
      </w:r>
    </w:p>
    <w:p w14:paraId="384AF308" w14:textId="77777777" w:rsidR="009E7F1F" w:rsidRPr="00CC7411" w:rsidRDefault="009E7F1F" w:rsidP="009E7F1F">
      <w:pPr>
        <w:rPr>
          <w:b/>
          <w:i/>
          <w:sz w:val="20"/>
          <w:szCs w:val="20"/>
          <w:lang w:val="sr-Latn-RS"/>
        </w:rPr>
      </w:pPr>
    </w:p>
    <w:p w14:paraId="2E5A4117" w14:textId="77777777" w:rsidR="00946DD5" w:rsidRPr="00CC7411" w:rsidRDefault="00946DD5" w:rsidP="00946DD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Mittal, AK;Banerjee, UC</w:t>
      </w:r>
    </w:p>
    <w:p w14:paraId="577FD842" w14:textId="77777777" w:rsidR="00946DD5" w:rsidRPr="00CC7411" w:rsidRDefault="00946DD5" w:rsidP="00946DD5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Current status and future prospects of nanobiomaterials in drug delivery</w:t>
      </w:r>
    </w:p>
    <w:p w14:paraId="5E985210" w14:textId="77777777" w:rsidR="00946DD5" w:rsidRPr="00CC7411" w:rsidRDefault="00946DD5" w:rsidP="00946DD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 book: Nanobiomaterials in Drug Delivery, 2016, DOI: 10.1016/B978-0-323-42866-8.00005-8</w:t>
      </w:r>
    </w:p>
    <w:p w14:paraId="149113D8" w14:textId="77777777" w:rsidR="00946DD5" w:rsidRPr="00CC7411" w:rsidRDefault="00946DD5" w:rsidP="00946DD5">
      <w:pPr>
        <w:rPr>
          <w:i/>
          <w:sz w:val="20"/>
          <w:szCs w:val="20"/>
          <w:lang w:val="sr-Latn-RS"/>
        </w:rPr>
      </w:pPr>
    </w:p>
    <w:p w14:paraId="1CB30BC1" w14:textId="77777777" w:rsidR="00FA7659" w:rsidRPr="00CC7411" w:rsidRDefault="00FA7659" w:rsidP="00FA76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Nogueira, AL; Machado, RA; de Souza, A; Franco, CV; Dutra, GB</w:t>
      </w:r>
    </w:p>
    <w:p w14:paraId="1BD6AD21" w14:textId="77777777" w:rsidR="00FA7659" w:rsidRPr="00CC7411" w:rsidRDefault="00FA7659" w:rsidP="00FA765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Influence of process parameters and scalability of the semi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 xml:space="preserve">batch production of functionalized silver nanoparticles. </w:t>
      </w:r>
    </w:p>
    <w:p w14:paraId="15BC7F71" w14:textId="77777777" w:rsidR="00FA7659" w:rsidRPr="00CC7411" w:rsidRDefault="00FA7659" w:rsidP="00FA765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THE CANADIAN JOURNAL OF CHEMICAL ENGINEERING,</w:t>
      </w:r>
      <w:r w:rsidRPr="00CC7411">
        <w:rPr>
          <w:b/>
          <w:i/>
          <w:sz w:val="20"/>
          <w:szCs w:val="20"/>
          <w:lang w:val="sr-Latn-RS"/>
        </w:rPr>
        <w:t xml:space="preserve"> 2016, </w:t>
      </w:r>
      <w:r w:rsidRPr="00CC7411">
        <w:rPr>
          <w:b/>
          <w:i/>
          <w:sz w:val="20"/>
          <w:szCs w:val="20"/>
          <w:lang w:val="en"/>
        </w:rPr>
        <w:t>DOI: 10.1002/cjce.22530</w:t>
      </w:r>
    </w:p>
    <w:p w14:paraId="7B71CB38" w14:textId="77777777" w:rsidR="00FA7659" w:rsidRPr="00CC7411" w:rsidRDefault="00FA7659" w:rsidP="00FA7659">
      <w:pPr>
        <w:ind w:left="360"/>
        <w:rPr>
          <w:i/>
          <w:sz w:val="20"/>
          <w:szCs w:val="20"/>
          <w:lang w:val="sr-Latn-RS"/>
        </w:rPr>
      </w:pPr>
    </w:p>
    <w:p w14:paraId="578E13E3" w14:textId="77777777" w:rsidR="000C7593" w:rsidRPr="00CC7411" w:rsidRDefault="000C7593" w:rsidP="000C759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Khafaga, MR; Ali, HE; El-Naggar, AWM</w:t>
      </w:r>
    </w:p>
    <w:p w14:paraId="3EAA1E64" w14:textId="7A8111C8" w:rsidR="000C7593" w:rsidRPr="0017438B" w:rsidRDefault="000C7593" w:rsidP="000C759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Antimicrobial finishing of cotton fabrics based on gamma irradiated carboxymethyl cellulose/poly (vinyl alcohol)/TiO2 nanocomposites. </w:t>
      </w:r>
      <w:r w:rsidRPr="00CC7411">
        <w:rPr>
          <w:b/>
          <w:i/>
          <w:iCs/>
          <w:sz w:val="20"/>
          <w:szCs w:val="20"/>
          <w:lang w:val="sr-Latn-RS"/>
        </w:rPr>
        <w:t>THE JOURNAL OF THE TEXTILE INSTITUTE,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107</w:t>
      </w:r>
      <w:r w:rsidRPr="00CC7411">
        <w:rPr>
          <w:b/>
          <w:i/>
          <w:sz w:val="20"/>
          <w:szCs w:val="20"/>
          <w:lang w:val="sr-Latn-RS"/>
        </w:rPr>
        <w:t>(6): 766-773 2016</w:t>
      </w:r>
    </w:p>
    <w:p w14:paraId="1F5CA6BE" w14:textId="77777777" w:rsidR="000C7593" w:rsidRPr="00CC7411" w:rsidRDefault="000C7593" w:rsidP="000C7593">
      <w:pPr>
        <w:ind w:left="360"/>
        <w:rPr>
          <w:i/>
          <w:sz w:val="20"/>
          <w:szCs w:val="20"/>
          <w:lang w:val="sr-Latn-RS"/>
        </w:rPr>
      </w:pPr>
    </w:p>
    <w:p w14:paraId="40757FBF" w14:textId="77777777" w:rsidR="005D3B8E" w:rsidRPr="00CC7411" w:rsidRDefault="005D3B8E" w:rsidP="005D3B8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Bogdanović, U</w:t>
      </w:r>
    </w:p>
    <w:p w14:paraId="76B2891E" w14:textId="77777777" w:rsidR="005D3B8E" w:rsidRPr="00CC7411" w:rsidRDefault="005D3B8E" w:rsidP="005D3B8E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CC7411">
        <w:rPr>
          <w:i/>
          <w:sz w:val="20"/>
          <w:szCs w:val="20"/>
        </w:rPr>
        <w:t xml:space="preserve"> </w:t>
      </w:r>
    </w:p>
    <w:p w14:paraId="3A432FB9" w14:textId="77777777" w:rsidR="005D3B8E" w:rsidRPr="00CC7411" w:rsidRDefault="005D3B8E" w:rsidP="005D3B8E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3E8A8E5E" w14:textId="77777777" w:rsidR="005D3B8E" w:rsidRPr="00CC7411" w:rsidRDefault="005D3B8E" w:rsidP="005D3B8E">
      <w:pPr>
        <w:rPr>
          <w:i/>
          <w:sz w:val="20"/>
          <w:szCs w:val="20"/>
          <w:lang w:val="sr-Latn-RS"/>
        </w:rPr>
      </w:pPr>
    </w:p>
    <w:p w14:paraId="648494E5" w14:textId="77777777" w:rsidR="00D00EAF" w:rsidRPr="00CC7411" w:rsidRDefault="00D00EAF" w:rsidP="00D00EA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Mahmud, S</w:t>
      </w:r>
    </w:p>
    <w:p w14:paraId="4D5112D8" w14:textId="77777777" w:rsidR="00D00EAF" w:rsidRPr="00CC7411" w:rsidRDefault="00D00EAF" w:rsidP="00D00EA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Green synthesis of sodium alginate based silver nanoparticle and their textile application (Chapter-4)</w:t>
      </w:r>
    </w:p>
    <w:p w14:paraId="3A4CD9C3" w14:textId="77777777" w:rsidR="00D00EAF" w:rsidRPr="00CC7411" w:rsidRDefault="00D00EAF" w:rsidP="00D00EAF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Master Thesis, Chinese Academy of Sciences, 2020, https://www.researchgate.net/publication/344129198</w:t>
      </w:r>
    </w:p>
    <w:p w14:paraId="314AD9E5" w14:textId="77777777" w:rsidR="00D00EAF" w:rsidRPr="00CC7411" w:rsidRDefault="00D00EAF" w:rsidP="00D00EAF">
      <w:pPr>
        <w:rPr>
          <w:i/>
          <w:sz w:val="20"/>
          <w:szCs w:val="20"/>
          <w:lang w:val="sr-Latn-RS"/>
        </w:rPr>
      </w:pPr>
    </w:p>
    <w:p w14:paraId="1F95E7AE" w14:textId="77777777" w:rsidR="008C2C3F" w:rsidRPr="00CC7411" w:rsidRDefault="008C2C3F" w:rsidP="008C2C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Zille, A; Oliveira, FR; Souto, AP</w:t>
      </w:r>
    </w:p>
    <w:p w14:paraId="0F340CB1" w14:textId="234A7541" w:rsidR="008C2C3F" w:rsidRPr="0017438B" w:rsidRDefault="008C2C3F" w:rsidP="008C2C3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Plasma Treatment in Textile Industry. </w:t>
      </w:r>
      <w:r w:rsidRPr="00CC7411">
        <w:rPr>
          <w:b/>
          <w:i/>
          <w:iCs/>
          <w:sz w:val="20"/>
          <w:szCs w:val="20"/>
          <w:lang w:val="sr-Latn-RS"/>
        </w:rPr>
        <w:t xml:space="preserve">PLASMA PROCESS AND POLYMERS, </w:t>
      </w:r>
      <w:r w:rsidRPr="00CC7411">
        <w:rPr>
          <w:b/>
          <w:i/>
          <w:iCs/>
          <w:sz w:val="20"/>
          <w:szCs w:val="20"/>
        </w:rPr>
        <w:t>12 (2): 98-131 2015</w:t>
      </w:r>
    </w:p>
    <w:p w14:paraId="5AD7A9DB" w14:textId="77777777" w:rsidR="008C2C3F" w:rsidRPr="00CC7411" w:rsidRDefault="008C2C3F" w:rsidP="008C2C3F">
      <w:pPr>
        <w:ind w:left="360"/>
        <w:rPr>
          <w:i/>
          <w:sz w:val="20"/>
          <w:szCs w:val="20"/>
          <w:lang w:val="sr-Latn-RS"/>
        </w:rPr>
      </w:pPr>
    </w:p>
    <w:p w14:paraId="1E9C224F" w14:textId="77777777" w:rsidR="00224B16" w:rsidRPr="00CC7411" w:rsidRDefault="00224B16" w:rsidP="00224B1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Montazer, M; Mozaffari, A; Alimohammadi, F</w:t>
      </w:r>
    </w:p>
    <w:p w14:paraId="66DCEBD1" w14:textId="77777777" w:rsidR="00224B16" w:rsidRPr="00CC7411" w:rsidRDefault="00224B16" w:rsidP="00224B1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Simultaneous Dyeing and Antibacterial Finishing of Nylon Fabric Using Acid Dyes and Colloidal Nanosilver</w:t>
      </w:r>
    </w:p>
    <w:p w14:paraId="444F96D4" w14:textId="77777777" w:rsidR="00224B16" w:rsidRPr="00CC7411" w:rsidRDefault="00224B16" w:rsidP="00224B1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 xml:space="preserve">FIBRES &amp; TEXTILES </w:t>
      </w:r>
      <w:r w:rsidR="00D03225" w:rsidRPr="00CC7411">
        <w:rPr>
          <w:b/>
          <w:i/>
          <w:iCs/>
          <w:sz w:val="20"/>
          <w:szCs w:val="20"/>
          <w:lang w:val="sr-Latn-RS"/>
        </w:rPr>
        <w:t>IN EASTERN EUROPE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23</w:t>
      </w:r>
      <w:r w:rsidR="00D03225" w:rsidRPr="00CC7411">
        <w:rPr>
          <w:b/>
          <w:i/>
          <w:iCs/>
          <w:sz w:val="20"/>
          <w:szCs w:val="20"/>
          <w:lang w:val="sr-Latn-RS"/>
        </w:rPr>
        <w:t>(</w:t>
      </w:r>
      <w:r w:rsidR="00D03225" w:rsidRPr="00CC7411">
        <w:rPr>
          <w:b/>
          <w:i/>
          <w:sz w:val="20"/>
          <w:szCs w:val="20"/>
          <w:lang w:val="sr-Latn-RS"/>
        </w:rPr>
        <w:t>2</w:t>
      </w:r>
      <w:r w:rsidRPr="00CC7411">
        <w:rPr>
          <w:b/>
          <w:i/>
          <w:sz w:val="20"/>
          <w:szCs w:val="20"/>
          <w:lang w:val="sr-Latn-RS"/>
        </w:rPr>
        <w:t>): 100-106  2015</w:t>
      </w:r>
    </w:p>
    <w:p w14:paraId="3C5A1E0E" w14:textId="77777777" w:rsidR="00224B16" w:rsidRPr="00CC7411" w:rsidRDefault="00224B16" w:rsidP="00224B16">
      <w:pPr>
        <w:rPr>
          <w:i/>
          <w:sz w:val="20"/>
          <w:szCs w:val="20"/>
          <w:lang w:val="sr-Latn-RS"/>
        </w:rPr>
      </w:pPr>
    </w:p>
    <w:p w14:paraId="683FCD29" w14:textId="77777777" w:rsidR="00B317CA" w:rsidRPr="00CC7411" w:rsidRDefault="00B317CA" w:rsidP="00B317C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Davidović, S; Miljković, M; Lazić, V; Jović, D; Jokić, B; Dimitrijević, S; Radetić, M</w:t>
      </w:r>
    </w:p>
    <w:p w14:paraId="2BC0E720" w14:textId="4791111E" w:rsidR="00B317CA" w:rsidRPr="0017438B" w:rsidRDefault="00B317CA" w:rsidP="00B317C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Impregnation of cotton fabric with silver nanoparticles synthesized by dextran isolated from bacterial species Leuconostoc mesenteroides T3. </w:t>
      </w:r>
      <w:r w:rsidRPr="00CC7411">
        <w:rPr>
          <w:b/>
          <w:i/>
          <w:iCs/>
          <w:sz w:val="20"/>
          <w:szCs w:val="20"/>
        </w:rPr>
        <w:t>CARBOHYDRATE POLYMER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E421A8" w:rsidRPr="00CC7411">
        <w:rPr>
          <w:b/>
          <w:i/>
          <w:sz w:val="20"/>
          <w:szCs w:val="20"/>
          <w:lang w:val="sr-Latn-RS"/>
        </w:rPr>
        <w:t>131: 331–336 2015</w:t>
      </w:r>
    </w:p>
    <w:p w14:paraId="226F7066" w14:textId="77777777" w:rsidR="00B317CA" w:rsidRPr="00CC7411" w:rsidRDefault="00B317CA" w:rsidP="00B317CA">
      <w:pPr>
        <w:ind w:left="360"/>
        <w:rPr>
          <w:i/>
          <w:sz w:val="20"/>
          <w:szCs w:val="20"/>
          <w:lang w:val="sr-Latn-RS"/>
        </w:rPr>
      </w:pPr>
    </w:p>
    <w:p w14:paraId="2837AE41" w14:textId="77777777" w:rsidR="001810D8" w:rsidRPr="00CC7411" w:rsidRDefault="001810D8" w:rsidP="001810D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Bozaci, E; Akar, E; Ozdogan, E; Demir, A; Altinisik, A; Seki, Y</w:t>
      </w:r>
    </w:p>
    <w:p w14:paraId="4DB6EF24" w14:textId="764EC965" w:rsidR="001810D8" w:rsidRPr="0017438B" w:rsidRDefault="001810D8" w:rsidP="001810D8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Application of carboxymethylcellulose hydrogel based silver nanocomposites on cotton fabrics for antibacterial property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iCs/>
          <w:sz w:val="20"/>
          <w:szCs w:val="20"/>
        </w:rPr>
        <w:t>CARBOHYDRATE POLYMER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274035" w:rsidRPr="00CC7411">
        <w:rPr>
          <w:b/>
          <w:i/>
          <w:sz w:val="20"/>
          <w:szCs w:val="20"/>
          <w:lang w:val="sr-Latn-RS"/>
        </w:rPr>
        <w:t>134</w:t>
      </w:r>
      <w:r w:rsidR="00B84685" w:rsidRPr="00CC7411">
        <w:rPr>
          <w:b/>
          <w:i/>
          <w:sz w:val="20"/>
          <w:szCs w:val="20"/>
          <w:lang w:val="sr-Latn-RS"/>
        </w:rPr>
        <w:t xml:space="preserve">: 128-135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7E010EEB" w14:textId="77777777" w:rsidR="001810D8" w:rsidRPr="00CC7411" w:rsidRDefault="001810D8" w:rsidP="001810D8">
      <w:pPr>
        <w:ind w:left="360"/>
        <w:rPr>
          <w:i/>
          <w:sz w:val="20"/>
          <w:szCs w:val="20"/>
          <w:lang w:val="sr-Latn-RS"/>
        </w:rPr>
      </w:pPr>
    </w:p>
    <w:p w14:paraId="09A63B38" w14:textId="77777777" w:rsidR="001C38E4" w:rsidRPr="00CC7411" w:rsidRDefault="001C38E4" w:rsidP="001C38E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Wasukan, N; Srisung, S; Kulthong, K; Boonrungsiman, S; Maniratanachote, R</w:t>
      </w:r>
    </w:p>
    <w:p w14:paraId="493A91E9" w14:textId="77777777" w:rsidR="001C38E4" w:rsidRPr="00CC7411" w:rsidRDefault="001C38E4" w:rsidP="001C38E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Determination of silver in personal care nanoproducts and effects on dermal exposure. </w:t>
      </w:r>
    </w:p>
    <w:p w14:paraId="66FC64D2" w14:textId="77777777" w:rsidR="001C38E4" w:rsidRPr="00CC7411" w:rsidRDefault="001C38E4" w:rsidP="001C38E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NANOPARTICLE RESEARCH,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17</w:t>
      </w:r>
      <w:r w:rsidRPr="00CC7411">
        <w:rPr>
          <w:b/>
          <w:i/>
          <w:sz w:val="20"/>
          <w:szCs w:val="20"/>
          <w:lang w:val="sr-Latn-RS"/>
        </w:rPr>
        <w:t>(11): 1-11 2015</w:t>
      </w:r>
    </w:p>
    <w:p w14:paraId="7BB4A992" w14:textId="77777777" w:rsidR="001C38E4" w:rsidRPr="00CC7411" w:rsidRDefault="001C38E4" w:rsidP="001C38E4">
      <w:pPr>
        <w:ind w:left="360"/>
        <w:rPr>
          <w:i/>
          <w:sz w:val="20"/>
          <w:szCs w:val="20"/>
          <w:lang w:val="sr-Latn-RS"/>
        </w:rPr>
      </w:pPr>
    </w:p>
    <w:p w14:paraId="5CDA4BB6" w14:textId="77777777" w:rsidR="003817DF" w:rsidRPr="00CC7411" w:rsidRDefault="003817DF" w:rsidP="003817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Balashanmugam, P; Kalaichelvan, PT</w:t>
      </w:r>
    </w:p>
    <w:p w14:paraId="7367AB92" w14:textId="4EC1E24B" w:rsidR="003817DF" w:rsidRPr="0017438B" w:rsidRDefault="003817DF" w:rsidP="003817D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Biosynthesis characterization of silver nanoparticles using Cassia roxburghii DC. aqueous extract, and coated on cotton cloth for effective antibacterial activity. </w:t>
      </w:r>
      <w:r w:rsidRPr="00CC7411">
        <w:rPr>
          <w:b/>
          <w:i/>
          <w:iCs/>
          <w:sz w:val="20"/>
          <w:szCs w:val="20"/>
          <w:lang w:val="sr-Latn-RS"/>
        </w:rPr>
        <w:t>INTERNATIONAL JOURNAL OF NANOMEDICINE,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</w:t>
      </w:r>
      <w:r w:rsidRPr="00CC7411">
        <w:rPr>
          <w:b/>
          <w:i/>
          <w:sz w:val="20"/>
          <w:szCs w:val="20"/>
          <w:lang w:val="sr-Latn-RS"/>
        </w:rPr>
        <w:t>(Suppl 1): 87-97 2015</w:t>
      </w:r>
    </w:p>
    <w:p w14:paraId="6B2DE99C" w14:textId="77777777" w:rsidR="003817DF" w:rsidRPr="00CC7411" w:rsidRDefault="003817DF" w:rsidP="003817DF">
      <w:pPr>
        <w:ind w:left="360"/>
        <w:rPr>
          <w:i/>
          <w:sz w:val="20"/>
          <w:szCs w:val="20"/>
          <w:lang w:val="sr-Latn-RS"/>
        </w:rPr>
      </w:pPr>
    </w:p>
    <w:p w14:paraId="5B680353" w14:textId="77777777" w:rsidR="004622F2" w:rsidRPr="00CC7411" w:rsidRDefault="004622F2" w:rsidP="004622F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Триколенко, ІА; Ющишина, ГМ; Романкевич, ОВ</w:t>
      </w:r>
    </w:p>
    <w:p w14:paraId="04B3652E" w14:textId="77777777" w:rsidR="002779C2" w:rsidRDefault="004622F2" w:rsidP="004622F2">
      <w:pPr>
        <w:rPr>
          <w:sz w:val="18"/>
          <w:szCs w:val="18"/>
        </w:rPr>
      </w:pPr>
      <w:r w:rsidRPr="00CC7411">
        <w:rPr>
          <w:i/>
          <w:sz w:val="20"/>
          <w:szCs w:val="20"/>
          <w:u w:val="single"/>
          <w:lang w:val="sr-Latn-RS"/>
        </w:rPr>
        <w:t>Характеристика дисперсій срібла, отриманних за Oствальдом.( T</w:t>
      </w:r>
      <w:r w:rsidR="00DB44DD" w:rsidRPr="00CC7411">
        <w:rPr>
          <w:i/>
          <w:sz w:val="20"/>
          <w:szCs w:val="20"/>
          <w:u w:val="single"/>
          <w:lang w:val="sr-Latn-RS"/>
        </w:rPr>
        <w:t>he characteristics of silver dispersions that have opteined by the ostvald metod</w:t>
      </w:r>
      <w:r w:rsidRPr="00CC7411">
        <w:rPr>
          <w:i/>
          <w:sz w:val="20"/>
          <w:szCs w:val="20"/>
          <w:u w:val="single"/>
          <w:lang w:val="sr-Latn-RS"/>
        </w:rPr>
        <w:t>)</w:t>
      </w:r>
      <w:r w:rsidRPr="00CC7411">
        <w:rPr>
          <w:b/>
          <w:i/>
          <w:iCs/>
          <w:sz w:val="20"/>
          <w:szCs w:val="20"/>
          <w:lang w:val="sr-Latn-RS"/>
        </w:rPr>
        <w:t xml:space="preserve">Науковий вісник Миколаївського державного університету імені ВО Сухомлинського. Серія: Біологічні </w:t>
      </w:r>
      <w:r w:rsidRPr="0017438B">
        <w:rPr>
          <w:b/>
          <w:i/>
          <w:iCs/>
          <w:sz w:val="18"/>
          <w:szCs w:val="18"/>
          <w:lang w:val="sr-Latn-RS"/>
        </w:rPr>
        <w:t>науки</w:t>
      </w:r>
      <w:r w:rsidRPr="0017438B">
        <w:rPr>
          <w:b/>
          <w:i/>
          <w:sz w:val="18"/>
          <w:szCs w:val="18"/>
          <w:lang w:val="sr-Latn-RS"/>
        </w:rPr>
        <w:t>, 1: 60-62 2015.</w:t>
      </w:r>
    </w:p>
    <w:p w14:paraId="03A05957" w14:textId="2BCD794E" w:rsidR="004622F2" w:rsidRPr="0017438B" w:rsidRDefault="004622F2" w:rsidP="004622F2">
      <w:pPr>
        <w:rPr>
          <w:i/>
          <w:sz w:val="20"/>
          <w:szCs w:val="20"/>
          <w:u w:val="single"/>
          <w:lang w:val="sr-Latn-RS"/>
        </w:rPr>
      </w:pPr>
      <w:r w:rsidRPr="0017438B">
        <w:rPr>
          <w:b/>
          <w:i/>
          <w:sz w:val="18"/>
          <w:szCs w:val="18"/>
          <w:lang w:val="sr-Latn-RS"/>
        </w:rPr>
        <w:t>http://scholar.google.com/scholar?start=50&amp;hl=sr&amp;as_sdt=0,5&amp;sciodt=0,5&amp;cites=9464195943759455120&amp;scipsc</w:t>
      </w:r>
    </w:p>
    <w:p w14:paraId="39901BF9" w14:textId="77777777" w:rsidR="004622F2" w:rsidRPr="00CC7411" w:rsidRDefault="004622F2" w:rsidP="004622F2">
      <w:pPr>
        <w:ind w:left="360"/>
        <w:rPr>
          <w:i/>
          <w:sz w:val="20"/>
          <w:szCs w:val="20"/>
          <w:lang w:val="sr-Latn-RS"/>
        </w:rPr>
      </w:pPr>
    </w:p>
    <w:p w14:paraId="688DF03A" w14:textId="77777777" w:rsidR="00C51EE4" w:rsidRPr="00CC7411" w:rsidRDefault="00C51EE4" w:rsidP="00C51EE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Džunuzović, E S; Lončarević, DR; Dimitrijević, S.; Ahrenkiel, S P; Nedeljković, JM</w:t>
      </w:r>
    </w:p>
    <w:p w14:paraId="1AC658C7" w14:textId="609943FE" w:rsidR="00C51EE4" w:rsidRPr="0017438B" w:rsidRDefault="00C51EE4" w:rsidP="00C51EE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Synthesis, characterization, and antimicrobial activity of silver nanoparticles on poly (GMA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co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 xml:space="preserve">EGDMA) polymer support. </w:t>
      </w:r>
      <w:r w:rsidRPr="00CC7411">
        <w:rPr>
          <w:b/>
          <w:i/>
          <w:iCs/>
          <w:sz w:val="20"/>
          <w:szCs w:val="20"/>
          <w:lang w:val="sr-Latn-RS"/>
        </w:rPr>
        <w:t>POLYMER COMPOSITES</w:t>
      </w:r>
      <w:r w:rsidRPr="00CC7411">
        <w:rPr>
          <w:b/>
          <w:i/>
          <w:sz w:val="20"/>
          <w:szCs w:val="20"/>
          <w:lang w:val="sr-Latn-RS"/>
        </w:rPr>
        <w:t xml:space="preserve">, 2015, </w:t>
      </w:r>
      <w:r w:rsidRPr="00CC7411">
        <w:rPr>
          <w:b/>
          <w:i/>
          <w:sz w:val="20"/>
          <w:szCs w:val="20"/>
          <w:lang w:val="en"/>
        </w:rPr>
        <w:t>DOI: 10.1002/pc.23684</w:t>
      </w:r>
    </w:p>
    <w:p w14:paraId="4648918D" w14:textId="77777777" w:rsidR="001C38E4" w:rsidRPr="00CC7411" w:rsidRDefault="001C38E4" w:rsidP="00D03225">
      <w:pPr>
        <w:rPr>
          <w:i/>
          <w:sz w:val="20"/>
          <w:szCs w:val="20"/>
          <w:lang w:val="sr-Latn-RS"/>
        </w:rPr>
      </w:pPr>
    </w:p>
    <w:p w14:paraId="69049E18" w14:textId="77777777" w:rsidR="008E4ADF" w:rsidRPr="00CC7411" w:rsidRDefault="008E4ADF" w:rsidP="008E4A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Khafaga, M R; Ali, H E; El-Naggar, AWM</w:t>
      </w:r>
    </w:p>
    <w:p w14:paraId="23EB4DFB" w14:textId="4BD25F27" w:rsidR="008E4ADF" w:rsidRPr="0017438B" w:rsidRDefault="008E4ADF" w:rsidP="008E4AD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Antimicrobial finishing of cotton fabrics based on gamma irradiated carboxymethyl cellulose/poly (vinyl alcohol)/TiO2 nanocomposites. </w:t>
      </w:r>
      <w:r w:rsidR="0017438B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THE JOURNAL OF THE TEXTILE INSTITUTE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452A06" w:rsidRPr="00CC7411">
        <w:rPr>
          <w:b/>
          <w:i/>
          <w:sz w:val="20"/>
          <w:szCs w:val="20"/>
          <w:lang w:val="sr-Latn-RS"/>
        </w:rPr>
        <w:t>107(6): 766-773 2015</w:t>
      </w:r>
    </w:p>
    <w:p w14:paraId="151B58F3" w14:textId="77777777" w:rsidR="00BF4DD2" w:rsidRPr="00CC7411" w:rsidRDefault="00BF4DD2" w:rsidP="00BF4DD2">
      <w:pPr>
        <w:rPr>
          <w:i/>
          <w:sz w:val="20"/>
          <w:szCs w:val="20"/>
          <w:lang w:val="sr-Latn-RS"/>
        </w:rPr>
      </w:pPr>
    </w:p>
    <w:p w14:paraId="55300FAF" w14:textId="77777777" w:rsidR="0098350C" w:rsidRPr="00CC7411" w:rsidRDefault="0098350C" w:rsidP="0098350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Emam, HE; Saleh, N H; Nagy, K S; Zahran, MK</w:t>
      </w:r>
    </w:p>
    <w:p w14:paraId="2FD68943" w14:textId="77777777" w:rsidR="0098350C" w:rsidRPr="00CC7411" w:rsidRDefault="0098350C" w:rsidP="0098350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Functionalization of Medical Cotton by Direct Incorporation of Silver nanoparticles</w:t>
      </w:r>
    </w:p>
    <w:p w14:paraId="545C9D44" w14:textId="77777777" w:rsidR="0098350C" w:rsidRPr="00CC7411" w:rsidRDefault="0098350C" w:rsidP="0098350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INTERNATIONAL JOURNAL OF BIOLOGICAL MACROMOLECULES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4B63CF" w:rsidRPr="00CC7411">
        <w:rPr>
          <w:b/>
          <w:i/>
          <w:sz w:val="20"/>
          <w:szCs w:val="20"/>
        </w:rPr>
        <w:t xml:space="preserve">78: 249 - 256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000A0FF3" w14:textId="77777777" w:rsidR="0098350C" w:rsidRPr="00CC7411" w:rsidRDefault="0098350C" w:rsidP="0098350C">
      <w:pPr>
        <w:rPr>
          <w:i/>
          <w:sz w:val="20"/>
          <w:szCs w:val="20"/>
          <w:lang w:val="sr-Latn-RS"/>
        </w:rPr>
      </w:pPr>
    </w:p>
    <w:p w14:paraId="1D129361" w14:textId="77777777" w:rsidR="00690DF2" w:rsidRPr="00CC7411" w:rsidRDefault="00690DF2" w:rsidP="00690DF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Islam, SU; Mohammad, F</w:t>
      </w:r>
    </w:p>
    <w:p w14:paraId="6CACA942" w14:textId="77777777" w:rsidR="00690DF2" w:rsidRPr="00CC7411" w:rsidRDefault="00690DF2" w:rsidP="00690DF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High-Energy Radiation Induced Sustainable Coloration and Functional Finishing of Textile Materials</w:t>
      </w:r>
    </w:p>
    <w:p w14:paraId="36E63938" w14:textId="77777777" w:rsidR="00690DF2" w:rsidRPr="00CC7411" w:rsidRDefault="00690DF2" w:rsidP="00690DF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INDUSTRIAL &amp; ENGINEERING CHEMISTRY RESEARCH, </w:t>
      </w:r>
      <w:r w:rsidR="00B84685" w:rsidRPr="00CC7411">
        <w:rPr>
          <w:b/>
          <w:i/>
          <w:sz w:val="20"/>
          <w:szCs w:val="20"/>
          <w:lang w:val="sr-Latn-RS"/>
        </w:rPr>
        <w:t xml:space="preserve">54 (15): 3727-3745 </w:t>
      </w:r>
      <w:r w:rsidRPr="00CC7411">
        <w:rPr>
          <w:b/>
          <w:i/>
          <w:sz w:val="20"/>
          <w:szCs w:val="20"/>
          <w:lang w:val="sr-Latn-RS"/>
        </w:rPr>
        <w:t>201</w:t>
      </w:r>
      <w:r w:rsidR="00B84685" w:rsidRPr="00CC7411">
        <w:rPr>
          <w:b/>
          <w:i/>
          <w:sz w:val="20"/>
          <w:szCs w:val="20"/>
          <w:lang w:val="sr-Latn-RS"/>
        </w:rPr>
        <w:t>5</w:t>
      </w:r>
    </w:p>
    <w:p w14:paraId="392DF714" w14:textId="77777777" w:rsidR="00690DF2" w:rsidRPr="00CC7411" w:rsidRDefault="00690DF2" w:rsidP="00690DF2">
      <w:pPr>
        <w:ind w:left="360"/>
        <w:rPr>
          <w:i/>
          <w:sz w:val="20"/>
          <w:szCs w:val="20"/>
          <w:lang w:val="sr-Latn-RS"/>
        </w:rPr>
      </w:pPr>
    </w:p>
    <w:p w14:paraId="336C9D06" w14:textId="77777777" w:rsidR="00162476" w:rsidRPr="00CC7411" w:rsidRDefault="00162476" w:rsidP="0016247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Velmurugan, P</w:t>
      </w:r>
    </w:p>
    <w:p w14:paraId="68D0B217" w14:textId="77777777" w:rsidR="00162476" w:rsidRPr="00CC7411" w:rsidRDefault="00162476" w:rsidP="0016247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Reduction of silver (I) using defatted cashew nut shell starch and its structural comparison with commercial product</w:t>
      </w:r>
    </w:p>
    <w:p w14:paraId="294CFE10" w14:textId="77777777" w:rsidR="00162476" w:rsidRPr="00CC7411" w:rsidRDefault="00162476" w:rsidP="0016247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>CARBOHYDRATE POLYMER,</w:t>
      </w:r>
      <w:r w:rsidRPr="00CC7411">
        <w:rPr>
          <w:i/>
          <w:iCs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</w:rPr>
        <w:t>133</w:t>
      </w:r>
      <w:r w:rsidRPr="00CC7411">
        <w:rPr>
          <w:b/>
          <w:i/>
          <w:sz w:val="20"/>
          <w:szCs w:val="20"/>
        </w:rPr>
        <w:t xml:space="preserve">: 39-45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09BB8043" w14:textId="77777777" w:rsidR="00162476" w:rsidRPr="00CC7411" w:rsidRDefault="00162476" w:rsidP="00162476">
      <w:pPr>
        <w:ind w:left="360"/>
        <w:rPr>
          <w:i/>
          <w:sz w:val="20"/>
          <w:szCs w:val="20"/>
          <w:lang w:val="sr-Latn-RS"/>
        </w:rPr>
      </w:pPr>
    </w:p>
    <w:p w14:paraId="793432A6" w14:textId="77777777" w:rsidR="00E91257" w:rsidRPr="00CC7411" w:rsidRDefault="00E91257" w:rsidP="00E9125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Křížová, H</w:t>
      </w:r>
    </w:p>
    <w:p w14:paraId="6287FFDE" w14:textId="77777777" w:rsidR="00E91257" w:rsidRPr="00CC7411" w:rsidRDefault="00E91257" w:rsidP="00E9125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Aplikace polyfenolů na textilní substráty.</w:t>
      </w:r>
      <w:r w:rsidRPr="00CC7411">
        <w:rPr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>Application of polyphenols on textile substrates</w:t>
      </w:r>
    </w:p>
    <w:p w14:paraId="166FC157" w14:textId="77777777" w:rsidR="00E91257" w:rsidRPr="0017438B" w:rsidRDefault="00E91257" w:rsidP="00E91257">
      <w:pPr>
        <w:rPr>
          <w:b/>
          <w:bCs/>
          <w:i/>
          <w:sz w:val="20"/>
          <w:szCs w:val="20"/>
        </w:rPr>
      </w:pPr>
      <w:r w:rsidRPr="00CC7411">
        <w:rPr>
          <w:b/>
          <w:i/>
          <w:sz w:val="20"/>
          <w:szCs w:val="20"/>
          <w:lang w:val="sr-Latn-RS"/>
        </w:rPr>
        <w:t>Doctoral dissertation</w:t>
      </w:r>
      <w:r w:rsidRPr="00CC7411">
        <w:rPr>
          <w:b/>
          <w:i/>
          <w:sz w:val="20"/>
          <w:szCs w:val="20"/>
        </w:rPr>
        <w:t>, Faculty of Textile Engineering, Liberec, 2015,</w:t>
      </w:r>
      <w:r w:rsidRPr="00CC7411">
        <w:rPr>
          <w:sz w:val="20"/>
          <w:szCs w:val="20"/>
        </w:rPr>
        <w:t xml:space="preserve"> </w:t>
      </w:r>
      <w:r w:rsidRPr="0017438B">
        <w:rPr>
          <w:b/>
          <w:bCs/>
          <w:i/>
          <w:sz w:val="20"/>
          <w:szCs w:val="20"/>
        </w:rPr>
        <w:t>https://dspace.tul.cz/bitstream/handle/15240/39445/U_890_T.pdf?sequence=-1&amp;isAllowed=y</w:t>
      </w:r>
    </w:p>
    <w:p w14:paraId="5858EA57" w14:textId="77777777" w:rsidR="00E91257" w:rsidRPr="00CC7411" w:rsidRDefault="00E91257" w:rsidP="00E91257">
      <w:pPr>
        <w:ind w:left="360"/>
        <w:rPr>
          <w:i/>
          <w:sz w:val="20"/>
          <w:szCs w:val="20"/>
          <w:lang w:val="sr-Latn-RS"/>
        </w:rPr>
      </w:pPr>
    </w:p>
    <w:p w14:paraId="6622ED3C" w14:textId="77777777" w:rsidR="00D756C4" w:rsidRPr="00CC7411" w:rsidRDefault="009E130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Velmurugan, P; Cho, M; Lee, S-M; Park, J</w:t>
      </w:r>
      <w:r w:rsidR="00D756C4" w:rsidRPr="00CC7411">
        <w:rPr>
          <w:i/>
          <w:sz w:val="20"/>
          <w:szCs w:val="20"/>
          <w:lang w:val="sr-Latn-RS"/>
        </w:rPr>
        <w:t>-</w:t>
      </w:r>
      <w:r w:rsidRPr="00CC7411">
        <w:rPr>
          <w:i/>
          <w:sz w:val="20"/>
          <w:szCs w:val="20"/>
          <w:lang w:val="sr-Latn-RS"/>
        </w:rPr>
        <w:t>H; Bae, S; Oh, B</w:t>
      </w:r>
      <w:r w:rsidR="00D756C4" w:rsidRPr="00CC7411">
        <w:rPr>
          <w:i/>
          <w:sz w:val="20"/>
          <w:szCs w:val="20"/>
          <w:lang w:val="sr-Latn-RS"/>
        </w:rPr>
        <w:t>-T</w:t>
      </w:r>
    </w:p>
    <w:p w14:paraId="64F40AA2" w14:textId="77777777" w:rsidR="009E130C" w:rsidRPr="00CC7411" w:rsidRDefault="00D756C4" w:rsidP="00D756C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Antimicrobial fabrication of cotton fabric and leather usin</w:t>
      </w:r>
      <w:r w:rsidR="009E130C" w:rsidRPr="00CC7411">
        <w:rPr>
          <w:i/>
          <w:sz w:val="20"/>
          <w:szCs w:val="20"/>
          <w:u w:val="single"/>
          <w:lang w:val="sr-Latn-RS"/>
        </w:rPr>
        <w:t>g green-synthesized nanosilver</w:t>
      </w:r>
    </w:p>
    <w:p w14:paraId="0148E204" w14:textId="77777777" w:rsidR="00D756C4" w:rsidRPr="00CC7411" w:rsidRDefault="009E130C" w:rsidP="00D756C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>CARBOHYDRATE POLYMER</w:t>
      </w:r>
      <w:r w:rsidR="0021280C" w:rsidRPr="00CC7411">
        <w:rPr>
          <w:b/>
          <w:i/>
          <w:iCs/>
          <w:sz w:val="20"/>
          <w:szCs w:val="20"/>
        </w:rPr>
        <w:t>,</w:t>
      </w:r>
      <w:r w:rsidR="00D756C4" w:rsidRPr="00CC7411">
        <w:rPr>
          <w:i/>
          <w:iCs/>
          <w:sz w:val="20"/>
          <w:szCs w:val="20"/>
          <w:lang w:val="sr-Latn-RS"/>
        </w:rPr>
        <w:t xml:space="preserve"> </w:t>
      </w:r>
      <w:r w:rsidR="0021280C" w:rsidRPr="00CC7411">
        <w:rPr>
          <w:b/>
          <w:i/>
          <w:iCs/>
          <w:sz w:val="20"/>
          <w:szCs w:val="20"/>
        </w:rPr>
        <w:t>106</w:t>
      </w:r>
      <w:r w:rsidR="0021280C" w:rsidRPr="00CC7411">
        <w:rPr>
          <w:b/>
          <w:i/>
          <w:sz w:val="20"/>
          <w:szCs w:val="20"/>
        </w:rPr>
        <w:t xml:space="preserve">: 319-325 </w:t>
      </w:r>
      <w:r w:rsidR="0021280C" w:rsidRPr="00CC7411">
        <w:rPr>
          <w:b/>
          <w:i/>
          <w:sz w:val="20"/>
          <w:szCs w:val="20"/>
          <w:lang w:val="sr-Latn-RS"/>
        </w:rPr>
        <w:t>2014</w:t>
      </w:r>
    </w:p>
    <w:p w14:paraId="64135BEA" w14:textId="77777777" w:rsidR="00162476" w:rsidRPr="00CC7411" w:rsidRDefault="00162476" w:rsidP="00162476">
      <w:pPr>
        <w:rPr>
          <w:i/>
          <w:sz w:val="20"/>
          <w:szCs w:val="20"/>
          <w:u w:val="single"/>
          <w:lang w:val="sr-Latn-RS"/>
        </w:rPr>
      </w:pPr>
    </w:p>
    <w:p w14:paraId="55B9FD25" w14:textId="21150285" w:rsidR="00F567EB" w:rsidRPr="00CC7411" w:rsidRDefault="00F567E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Tomašević-Ilić, TD;</w:t>
      </w:r>
      <w:r w:rsidR="0017438B">
        <w:rPr>
          <w:i/>
          <w:sz w:val="20"/>
          <w:szCs w:val="20"/>
          <w:lang w:val="sr-Latn-RS"/>
        </w:rPr>
        <w:t>...&amp;</w:t>
      </w:r>
      <w:r w:rsidRPr="00CC7411">
        <w:rPr>
          <w:i/>
          <w:sz w:val="20"/>
          <w:szCs w:val="20"/>
          <w:lang w:val="sr-Latn-RS"/>
        </w:rPr>
        <w:t xml:space="preserve"> Nedeljković, JM</w:t>
      </w:r>
    </w:p>
    <w:p w14:paraId="5B315147" w14:textId="77777777" w:rsidR="00F567EB" w:rsidRPr="00CC7411" w:rsidRDefault="00F567EB" w:rsidP="00F567E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Silver film on nanocrystalline TiO</w:t>
      </w:r>
      <w:r w:rsidRPr="00CC741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C7411">
        <w:rPr>
          <w:i/>
          <w:sz w:val="20"/>
          <w:szCs w:val="20"/>
          <w:u w:val="single"/>
          <w:lang w:val="sr-Latn-RS"/>
        </w:rPr>
        <w:t xml:space="preserve"> support: Photocatalytic and antimicrobial ability</w:t>
      </w:r>
    </w:p>
    <w:p w14:paraId="0E07ECA9" w14:textId="77777777" w:rsidR="00F567EB" w:rsidRPr="00CC7411" w:rsidRDefault="00F567EB" w:rsidP="00F567E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BULLETIN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60</w:t>
      </w:r>
      <w:r w:rsidRPr="00CC7411">
        <w:rPr>
          <w:b/>
          <w:i/>
          <w:sz w:val="20"/>
          <w:szCs w:val="20"/>
          <w:lang w:val="sr-Latn-RS"/>
        </w:rPr>
        <w:t>: 824-829 2014</w:t>
      </w:r>
    </w:p>
    <w:p w14:paraId="610EB708" w14:textId="77777777" w:rsidR="00F567EB" w:rsidRPr="00CC7411" w:rsidRDefault="00F567EB" w:rsidP="00F567EB">
      <w:pPr>
        <w:ind w:left="360"/>
        <w:rPr>
          <w:i/>
          <w:sz w:val="20"/>
          <w:szCs w:val="20"/>
          <w:lang w:val="sr-Latn-RS"/>
        </w:rPr>
      </w:pPr>
    </w:p>
    <w:p w14:paraId="0C908B1F" w14:textId="4147E935" w:rsidR="002516FC" w:rsidRPr="00CC7411" w:rsidRDefault="002516F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Rusen, E; Mocanu, A;</w:t>
      </w:r>
      <w:r w:rsidR="0017438B">
        <w:rPr>
          <w:i/>
          <w:sz w:val="20"/>
          <w:szCs w:val="20"/>
          <w:lang w:val="sr-Latn-RS"/>
        </w:rPr>
        <w:t>...&amp;</w:t>
      </w:r>
      <w:r w:rsidRPr="00CC7411">
        <w:rPr>
          <w:i/>
          <w:sz w:val="20"/>
          <w:szCs w:val="20"/>
          <w:lang w:val="sr-Latn-RS"/>
        </w:rPr>
        <w:t>Diacon, A</w:t>
      </w:r>
      <w:r w:rsidRPr="00CC7411">
        <w:rPr>
          <w:rFonts w:ascii="Helvetica" w:hAnsi="Helvetica"/>
          <w:b/>
          <w:bCs/>
          <w:color w:val="333333"/>
          <w:sz w:val="20"/>
          <w:szCs w:val="20"/>
        </w:rPr>
        <w:t xml:space="preserve"> </w:t>
      </w:r>
    </w:p>
    <w:p w14:paraId="2035D63E" w14:textId="77777777" w:rsidR="00A9329F" w:rsidRPr="00CC7411" w:rsidRDefault="00CD018C" w:rsidP="002516F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Design of antimicrobial membrane based on polymer colloids/MWCNT hybrid material with silver nanoparticles. </w:t>
      </w:r>
    </w:p>
    <w:p w14:paraId="4C68C1EB" w14:textId="77777777" w:rsidR="00CD018C" w:rsidRPr="00CC7411" w:rsidRDefault="00CD018C" w:rsidP="00A9329F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 xml:space="preserve">ACS </w:t>
      </w:r>
      <w:r w:rsidR="002516FC" w:rsidRPr="00CC7411">
        <w:rPr>
          <w:b/>
          <w:i/>
          <w:iCs/>
          <w:sz w:val="20"/>
          <w:szCs w:val="20"/>
          <w:lang w:val="sr-Latn-RS"/>
        </w:rPr>
        <w:t>APPLIED MATERIALS &amp; INTERFACES</w:t>
      </w:r>
      <w:r w:rsidR="00A9329F" w:rsidRPr="00CC7411">
        <w:rPr>
          <w:b/>
          <w:i/>
          <w:iCs/>
          <w:sz w:val="20"/>
          <w:szCs w:val="20"/>
          <w:lang w:val="sr-Latn-RS"/>
        </w:rPr>
        <w:t>,</w:t>
      </w:r>
      <w:r w:rsidR="00A9329F" w:rsidRPr="00CC7411">
        <w:rPr>
          <w:b/>
          <w:i/>
          <w:sz w:val="20"/>
          <w:szCs w:val="20"/>
          <w:lang w:val="sr-Latn-RS"/>
        </w:rPr>
        <w:t xml:space="preserve"> </w:t>
      </w:r>
      <w:r w:rsidR="00885295" w:rsidRPr="00CC7411">
        <w:rPr>
          <w:b/>
          <w:i/>
          <w:sz w:val="20"/>
          <w:szCs w:val="20"/>
          <w:lang w:val="sr-Latn-RS"/>
        </w:rPr>
        <w:t>6:17384</w:t>
      </w:r>
      <w:r w:rsidR="00885295" w:rsidRPr="00CC7411">
        <w:rPr>
          <w:rFonts w:hint="eastAsia"/>
          <w:b/>
          <w:i/>
          <w:sz w:val="20"/>
          <w:szCs w:val="20"/>
          <w:lang w:val="sr-Latn-RS"/>
        </w:rPr>
        <w:t>−</w:t>
      </w:r>
      <w:r w:rsidR="00885295" w:rsidRPr="00CC7411">
        <w:rPr>
          <w:b/>
          <w:i/>
          <w:sz w:val="20"/>
          <w:szCs w:val="20"/>
          <w:lang w:val="sr-Latn-RS"/>
        </w:rPr>
        <w:t xml:space="preserve">17393 </w:t>
      </w:r>
      <w:r w:rsidR="00A9329F" w:rsidRPr="00CC7411">
        <w:rPr>
          <w:b/>
          <w:i/>
          <w:sz w:val="20"/>
          <w:szCs w:val="20"/>
          <w:lang w:val="sr-Latn-RS"/>
        </w:rPr>
        <w:t>2014</w:t>
      </w:r>
    </w:p>
    <w:p w14:paraId="69E43374" w14:textId="77777777" w:rsidR="00CD018C" w:rsidRPr="00CC7411" w:rsidRDefault="00CD018C" w:rsidP="00CD018C">
      <w:pPr>
        <w:ind w:left="360"/>
        <w:rPr>
          <w:i/>
          <w:sz w:val="20"/>
          <w:szCs w:val="20"/>
          <w:lang w:val="sr-Latn-RS"/>
        </w:rPr>
      </w:pPr>
    </w:p>
    <w:p w14:paraId="7296D63C" w14:textId="77777777" w:rsidR="00D763F8" w:rsidRPr="00CC7411" w:rsidRDefault="00D763F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Zille, A; Almeida, L; Amorim, T; Carneiro, N; Esteves, M F; Silva, CJ; Souto, AP </w:t>
      </w:r>
    </w:p>
    <w:p w14:paraId="1FA5A79F" w14:textId="77777777" w:rsidR="00D763F8" w:rsidRPr="00CC7411" w:rsidRDefault="00D763F8" w:rsidP="00D763F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antimicrobial finishing of biomedical textiles </w:t>
      </w:r>
    </w:p>
    <w:p w14:paraId="311C40ED" w14:textId="77777777" w:rsidR="00D763F8" w:rsidRPr="00CC7411" w:rsidRDefault="00D763F8" w:rsidP="00D763F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EXPRESS,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(3): 032003 2014</w:t>
      </w:r>
    </w:p>
    <w:p w14:paraId="23F3867C" w14:textId="77777777" w:rsidR="00D763F8" w:rsidRPr="00CC7411" w:rsidRDefault="00D763F8" w:rsidP="00D763F8">
      <w:pPr>
        <w:rPr>
          <w:i/>
          <w:sz w:val="20"/>
          <w:szCs w:val="20"/>
          <w:lang w:val="sr-Latn-RS"/>
        </w:rPr>
      </w:pPr>
    </w:p>
    <w:p w14:paraId="507B1A56" w14:textId="77777777" w:rsidR="000E071A" w:rsidRPr="00CC7411" w:rsidRDefault="000E071A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El-Rafie, MH;  Ahmed, HB; Zahran, MK </w:t>
      </w:r>
    </w:p>
    <w:p w14:paraId="1DAE4689" w14:textId="77777777" w:rsidR="000E071A" w:rsidRPr="00CC7411" w:rsidRDefault="000E071A" w:rsidP="000E071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Characterization of Nanosilver Coated Cotton Fabrics and Evaluation of Its Antibacterial Efficacy. </w:t>
      </w:r>
    </w:p>
    <w:p w14:paraId="41D4C1D2" w14:textId="77777777" w:rsidR="00EC1689" w:rsidRPr="00CC7411" w:rsidRDefault="000E071A" w:rsidP="000E071A">
      <w:pPr>
        <w:rPr>
          <w:b/>
          <w:i/>
          <w:color w:val="222222"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CARBOHYDRATE POLYMER</w:t>
      </w:r>
      <w:r w:rsidR="0021280C" w:rsidRPr="00CC7411">
        <w:rPr>
          <w:b/>
          <w:i/>
          <w:iCs/>
          <w:sz w:val="20"/>
          <w:szCs w:val="20"/>
        </w:rPr>
        <w:t>,</w:t>
      </w:r>
      <w:r w:rsidRPr="00CC7411">
        <w:rPr>
          <w:i/>
          <w:iCs/>
          <w:sz w:val="20"/>
          <w:szCs w:val="20"/>
          <w:lang w:val="sr-Latn-RS"/>
        </w:rPr>
        <w:t xml:space="preserve"> </w:t>
      </w:r>
      <w:r w:rsidR="0021280C" w:rsidRPr="00CC7411">
        <w:rPr>
          <w:b/>
          <w:i/>
          <w:color w:val="222222"/>
          <w:sz w:val="20"/>
          <w:szCs w:val="20"/>
        </w:rPr>
        <w:t>107: 174-181 2014</w:t>
      </w:r>
    </w:p>
    <w:p w14:paraId="1A1C7D24" w14:textId="77777777" w:rsidR="000E071A" w:rsidRPr="00CC7411" w:rsidRDefault="000E071A" w:rsidP="000E071A">
      <w:pPr>
        <w:rPr>
          <w:i/>
          <w:sz w:val="20"/>
          <w:szCs w:val="20"/>
          <w:lang w:val="sr-Latn-RS"/>
        </w:rPr>
      </w:pPr>
    </w:p>
    <w:p w14:paraId="51F99E7A" w14:textId="77777777" w:rsidR="00363B34" w:rsidRPr="00CC7411" w:rsidRDefault="00363B34" w:rsidP="00C365D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hyperlink r:id="rId47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Emam, HE;</w:t>
        </w:r>
      </w:hyperlink>
      <w:r w:rsidRPr="00CC7411">
        <w:rPr>
          <w:i/>
          <w:sz w:val="20"/>
          <w:szCs w:val="20"/>
        </w:rPr>
        <w:t xml:space="preserve"> </w:t>
      </w:r>
      <w:hyperlink r:id="rId47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Mowafi, S;</w:t>
        </w:r>
      </w:hyperlink>
      <w:r w:rsidRPr="00CC7411">
        <w:rPr>
          <w:i/>
          <w:sz w:val="20"/>
          <w:szCs w:val="20"/>
        </w:rPr>
        <w:t xml:space="preserve"> </w:t>
      </w:r>
      <w:hyperlink r:id="rId47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Mashaly, HM;</w:t>
        </w:r>
      </w:hyperlink>
      <w:r w:rsidRPr="00CC7411">
        <w:rPr>
          <w:i/>
          <w:sz w:val="20"/>
          <w:szCs w:val="20"/>
        </w:rPr>
        <w:t xml:space="preserve"> </w:t>
      </w:r>
      <w:hyperlink r:id="rId47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Rehan, M</w:t>
        </w:r>
      </w:hyperlink>
    </w:p>
    <w:p w14:paraId="70418456" w14:textId="77777777" w:rsidR="006C6406" w:rsidRPr="00CC7411" w:rsidRDefault="00363B34" w:rsidP="00363B34">
      <w:pPr>
        <w:rPr>
          <w:i/>
          <w:color w:val="222222"/>
          <w:sz w:val="20"/>
          <w:szCs w:val="20"/>
          <w:u w:val="single"/>
        </w:rPr>
      </w:pPr>
      <w:r w:rsidRPr="00CC7411">
        <w:rPr>
          <w:i/>
          <w:color w:val="222222"/>
          <w:sz w:val="20"/>
          <w:szCs w:val="20"/>
          <w:u w:val="single"/>
        </w:rPr>
        <w:t>Production of antibacterial colored viscose fibers using in situ prepared spherical Ag nanoparticles</w:t>
      </w:r>
    </w:p>
    <w:p w14:paraId="1C7EC52A" w14:textId="77777777" w:rsidR="006C6406" w:rsidRPr="00CC7411" w:rsidRDefault="006C6406" w:rsidP="006C6406">
      <w:pPr>
        <w:rPr>
          <w:b/>
          <w:i/>
          <w:color w:val="222222"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CARBOHYDRATE POLYMER,</w:t>
      </w:r>
      <w:r w:rsidRPr="00CC7411">
        <w:rPr>
          <w:i/>
          <w:iCs/>
          <w:sz w:val="20"/>
          <w:szCs w:val="20"/>
          <w:lang w:val="sr-Latn-RS"/>
        </w:rPr>
        <w:t xml:space="preserve"> </w:t>
      </w:r>
      <w:r w:rsidR="00363B34" w:rsidRPr="00CC7411">
        <w:rPr>
          <w:b/>
          <w:i/>
          <w:color w:val="222222"/>
          <w:sz w:val="20"/>
          <w:szCs w:val="20"/>
        </w:rPr>
        <w:t>110: 148-155</w:t>
      </w:r>
      <w:r w:rsidRPr="00CC7411">
        <w:rPr>
          <w:b/>
          <w:i/>
          <w:color w:val="222222"/>
          <w:sz w:val="20"/>
          <w:szCs w:val="20"/>
        </w:rPr>
        <w:t xml:space="preserve"> 2014</w:t>
      </w:r>
    </w:p>
    <w:p w14:paraId="465EA1B7" w14:textId="77777777" w:rsidR="006C6406" w:rsidRPr="00CC7411" w:rsidRDefault="006C6406" w:rsidP="006C640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76ED1EE" w14:textId="77777777" w:rsidR="007359F2" w:rsidRPr="00CC7411" w:rsidRDefault="007359F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Shin, YS; Park, M; Kim, H Y; Jin, F L;Park, S J </w:t>
      </w:r>
    </w:p>
    <w:p w14:paraId="3178793E" w14:textId="77777777" w:rsidR="007359F2" w:rsidRPr="00CC7411" w:rsidRDefault="007359F2" w:rsidP="007359F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of Silver-doped Silica-complex Nanoparticles for Antibacterial Materials.</w:t>
      </w:r>
    </w:p>
    <w:p w14:paraId="75D01AEF" w14:textId="77777777" w:rsidR="007359F2" w:rsidRPr="00CC7411" w:rsidRDefault="007359F2" w:rsidP="007359F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BULLETIN OF </w:t>
      </w:r>
      <w:r w:rsidR="00C730DD" w:rsidRPr="00CC7411">
        <w:rPr>
          <w:b/>
          <w:i/>
          <w:sz w:val="20"/>
          <w:szCs w:val="20"/>
          <w:lang w:val="sr-Latn-RS"/>
        </w:rPr>
        <w:t xml:space="preserve">THE </w:t>
      </w:r>
      <w:r w:rsidRPr="00CC7411">
        <w:rPr>
          <w:b/>
          <w:i/>
          <w:sz w:val="20"/>
          <w:szCs w:val="20"/>
          <w:lang w:val="sr-Latn-RS"/>
        </w:rPr>
        <w:t>KOREAN CHEMICAL SOCIETY, 35(10): 2979-2984 2014</w:t>
      </w:r>
    </w:p>
    <w:p w14:paraId="4BA633BE" w14:textId="77777777" w:rsidR="00120435" w:rsidRPr="00CC7411" w:rsidRDefault="00120435" w:rsidP="008C2C3F">
      <w:pPr>
        <w:rPr>
          <w:i/>
          <w:sz w:val="20"/>
          <w:szCs w:val="20"/>
          <w:lang w:val="sr-Latn-RS"/>
        </w:rPr>
      </w:pPr>
    </w:p>
    <w:p w14:paraId="421BCFAC" w14:textId="77777777" w:rsidR="00EC1689" w:rsidRPr="00CC7411" w:rsidRDefault="00EC1689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Milošević, M; Radoičić, M; Šaponjić, Z; Nunney, T; Deeks, C; Lazić, V; Mitrić, M; Radetić, T; Radetić, M</w:t>
      </w:r>
    </w:p>
    <w:p w14:paraId="3FFAD68C" w14:textId="77777777" w:rsidR="00EC1689" w:rsidRPr="00CC7411" w:rsidRDefault="00EC1689" w:rsidP="00EC168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 situ photoreduction of Ag+-ions by TiO2 nanoparticles deposited on cotton and cotton/PET fabrics</w:t>
      </w:r>
    </w:p>
    <w:p w14:paraId="15058344" w14:textId="77777777" w:rsidR="00EC1689" w:rsidRPr="00CC7411" w:rsidRDefault="00EC1689" w:rsidP="00EC168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CELLULOSE</w:t>
      </w:r>
      <w:r w:rsidR="00BF16CE" w:rsidRPr="00CC7411">
        <w:rPr>
          <w:b/>
          <w:i/>
          <w:sz w:val="20"/>
          <w:szCs w:val="20"/>
          <w:lang w:val="sr-Latn-RS"/>
        </w:rPr>
        <w:t xml:space="preserve">, </w:t>
      </w:r>
      <w:r w:rsidR="00BF16CE" w:rsidRPr="00CC7411">
        <w:rPr>
          <w:b/>
          <w:i/>
          <w:iCs/>
          <w:sz w:val="20"/>
          <w:szCs w:val="20"/>
        </w:rPr>
        <w:t>21</w:t>
      </w:r>
      <w:r w:rsidR="00BF16CE" w:rsidRPr="00CC7411">
        <w:rPr>
          <w:b/>
          <w:i/>
          <w:sz w:val="20"/>
          <w:szCs w:val="20"/>
        </w:rPr>
        <w:t>(5): 3781-3795</w:t>
      </w:r>
      <w:r w:rsidR="00BF16CE" w:rsidRPr="00CC7411">
        <w:rPr>
          <w:b/>
          <w:i/>
          <w:sz w:val="20"/>
          <w:szCs w:val="20"/>
          <w:lang w:val="sr-Latn-RS"/>
        </w:rPr>
        <w:t xml:space="preserve"> 2014</w:t>
      </w:r>
    </w:p>
    <w:p w14:paraId="0F898958" w14:textId="77777777" w:rsidR="00EC1689" w:rsidRPr="00CC7411" w:rsidRDefault="00EC1689" w:rsidP="00EC1689">
      <w:pPr>
        <w:ind w:left="360"/>
        <w:rPr>
          <w:i/>
          <w:sz w:val="20"/>
          <w:szCs w:val="20"/>
          <w:lang w:val="sr-Latn-RS"/>
        </w:rPr>
      </w:pPr>
    </w:p>
    <w:p w14:paraId="2A66ACF1" w14:textId="77777777" w:rsidR="001739F6" w:rsidRPr="00CC7411" w:rsidRDefault="001739F6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Soundari, APG; Nagarajan, C; Mani, VM; Priyadarisini, VB</w:t>
      </w:r>
    </w:p>
    <w:p w14:paraId="40056754" w14:textId="77777777" w:rsidR="001739F6" w:rsidRPr="00CC7411" w:rsidRDefault="001739F6" w:rsidP="001739F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Quorum Quenching Activity of Pigments Produced by Actinomycetes.</w:t>
      </w:r>
    </w:p>
    <w:p w14:paraId="2A59C9D3" w14:textId="77777777" w:rsidR="00D16987" w:rsidRPr="00CC7411" w:rsidRDefault="00D16987" w:rsidP="001739F6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sz w:val="20"/>
          <w:szCs w:val="20"/>
          <w:lang w:val="sr-Latn-RS"/>
        </w:rPr>
        <w:t>I</w:t>
      </w:r>
      <w:r w:rsidR="001739F6" w:rsidRPr="00CC7411">
        <w:rPr>
          <w:b/>
          <w:bCs/>
          <w:i/>
          <w:sz w:val="20"/>
          <w:szCs w:val="20"/>
          <w:lang w:val="sr-Latn-RS"/>
        </w:rPr>
        <w:t>NTERNATIONAL JOURNAL OF SCIENCE AND RESEARCH</w:t>
      </w:r>
      <w:r w:rsidRPr="00CC7411">
        <w:rPr>
          <w:b/>
          <w:bCs/>
          <w:i/>
          <w:sz w:val="20"/>
          <w:szCs w:val="20"/>
          <w:lang w:val="sr-Latn-RS"/>
        </w:rPr>
        <w:t>, 3(9)</w:t>
      </w:r>
      <w:r w:rsidR="001739F6" w:rsidRPr="00CC7411">
        <w:rPr>
          <w:b/>
          <w:bCs/>
          <w:i/>
          <w:sz w:val="20"/>
          <w:szCs w:val="20"/>
          <w:lang w:val="sr-Latn-RS"/>
        </w:rPr>
        <w:t>:2252-2257 2014</w:t>
      </w:r>
    </w:p>
    <w:p w14:paraId="51A061FE" w14:textId="77777777" w:rsidR="001739F6" w:rsidRPr="00CC7411" w:rsidRDefault="001739F6" w:rsidP="001739F6">
      <w:p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http://www.ijsr.net/archive/v3i9/T0NUMTQ1Nw==.pdf</w:t>
      </w:r>
    </w:p>
    <w:p w14:paraId="10DC2BE9" w14:textId="77777777" w:rsidR="001739F6" w:rsidRPr="00CC7411" w:rsidRDefault="001739F6" w:rsidP="001739F6">
      <w:pPr>
        <w:rPr>
          <w:i/>
          <w:sz w:val="20"/>
          <w:szCs w:val="20"/>
          <w:lang w:val="sr-Latn-RS"/>
        </w:rPr>
      </w:pPr>
    </w:p>
    <w:p w14:paraId="698D4CEE" w14:textId="77777777" w:rsidR="002518A1" w:rsidRPr="00CC7411" w:rsidRDefault="002518A1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Song, Y; Guan, R; Lyu, F; Kang, T; Wu, Y; Chen, X</w:t>
      </w:r>
    </w:p>
    <w:p w14:paraId="1503B426" w14:textId="793E6E71" w:rsidR="002518A1" w:rsidRPr="0017438B" w:rsidRDefault="002518A1" w:rsidP="002518A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In vitro cytotoxicity of silver nanoparticles and zinc oxide nanoparticles to human epithelial colorectal adenocarcinoma (Caco-2) cells. </w:t>
      </w:r>
      <w:r w:rsidRPr="00CC7411">
        <w:rPr>
          <w:b/>
          <w:i/>
          <w:iCs/>
          <w:sz w:val="20"/>
          <w:szCs w:val="20"/>
          <w:lang w:val="sr-Latn-RS"/>
        </w:rPr>
        <w:t>MUTATION RES</w:t>
      </w:r>
      <w:r w:rsidR="004C54D4" w:rsidRPr="00CC7411">
        <w:rPr>
          <w:b/>
          <w:i/>
          <w:iCs/>
          <w:sz w:val="20"/>
          <w:szCs w:val="20"/>
          <w:lang w:val="sr-Latn-RS"/>
        </w:rPr>
        <w:t xml:space="preserve">EARCH/FUNDAMENTAL AND MOLECULAR </w:t>
      </w:r>
      <w:r w:rsidRPr="00CC7411">
        <w:rPr>
          <w:b/>
          <w:i/>
          <w:iCs/>
          <w:sz w:val="20"/>
          <w:szCs w:val="20"/>
          <w:lang w:val="sr-Latn-RS"/>
        </w:rPr>
        <w:t xml:space="preserve">MECHANISMS OF MUTAGENESIS, </w:t>
      </w:r>
      <w:r w:rsidR="002A0FD8" w:rsidRPr="00CC7411">
        <w:rPr>
          <w:b/>
          <w:i/>
          <w:iCs/>
          <w:sz w:val="20"/>
          <w:szCs w:val="20"/>
          <w:lang w:val="sr-Latn-RS"/>
        </w:rPr>
        <w:t>769: 113-118 2014</w:t>
      </w:r>
    </w:p>
    <w:p w14:paraId="4A22BFFD" w14:textId="77777777" w:rsidR="002518A1" w:rsidRPr="00CC7411" w:rsidRDefault="002518A1" w:rsidP="002518A1">
      <w:pPr>
        <w:ind w:left="360"/>
        <w:rPr>
          <w:i/>
          <w:sz w:val="20"/>
          <w:szCs w:val="20"/>
        </w:rPr>
      </w:pPr>
    </w:p>
    <w:p w14:paraId="322C30DE" w14:textId="77777777" w:rsidR="00363B34" w:rsidRPr="00CC7411" w:rsidRDefault="00363B3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7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Peng, J;</w:t>
        </w:r>
      </w:hyperlink>
      <w:r w:rsidRPr="00CC7411">
        <w:rPr>
          <w:i/>
          <w:sz w:val="20"/>
          <w:szCs w:val="20"/>
        </w:rPr>
        <w:t xml:space="preserve"> </w:t>
      </w:r>
      <w:hyperlink r:id="rId47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Zhang, X;</w:t>
        </w:r>
      </w:hyperlink>
      <w:r w:rsidRPr="00CC7411">
        <w:rPr>
          <w:i/>
          <w:sz w:val="20"/>
          <w:szCs w:val="20"/>
        </w:rPr>
        <w:t xml:space="preserve"> </w:t>
      </w:r>
      <w:hyperlink r:id="rId48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Wu, Y;Liu,</w:t>
        </w:r>
      </w:hyperlink>
      <w:r w:rsidRPr="00CC7411">
        <w:rPr>
          <w:i/>
          <w:sz w:val="20"/>
          <w:szCs w:val="20"/>
        </w:rPr>
        <w:t xml:space="preserve"> H; Ran,J; </w:t>
      </w:r>
      <w:hyperlink r:id="rId48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Li, M;</w:t>
        </w:r>
      </w:hyperlink>
      <w:r w:rsidRPr="00CC7411">
        <w:rPr>
          <w:i/>
          <w:sz w:val="20"/>
          <w:szCs w:val="20"/>
        </w:rPr>
        <w:t xml:space="preserve"> </w:t>
      </w:r>
      <w:hyperlink r:id="rId48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Yang, F</w:t>
        </w:r>
      </w:hyperlink>
    </w:p>
    <w:p w14:paraId="645B73F6" w14:textId="77777777" w:rsidR="00363B34" w:rsidRPr="00CC7411" w:rsidRDefault="00363B34" w:rsidP="00363B34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 In situ synthesis of silver nanoparticles on fabric attached with chitosan</w:t>
      </w:r>
    </w:p>
    <w:p w14:paraId="237C90DE" w14:textId="77777777" w:rsidR="00363B34" w:rsidRPr="00CC7411" w:rsidRDefault="00363B34" w:rsidP="00363B34">
      <w:pPr>
        <w:rPr>
          <w:b/>
          <w:i/>
          <w:sz w:val="20"/>
          <w:szCs w:val="20"/>
        </w:rPr>
      </w:pPr>
      <w:hyperlink r:id="rId483" w:tooltip="Show source title details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CHEMICAL JOURNAL OF CHINESE UNIVERSITIES, </w:t>
        </w:r>
      </w:hyperlink>
      <w:r w:rsidRPr="00CC7411">
        <w:rPr>
          <w:b/>
          <w:i/>
          <w:sz w:val="20"/>
          <w:szCs w:val="20"/>
        </w:rPr>
        <w:t xml:space="preserve"> 35 (2):415-420 2014</w:t>
      </w:r>
    </w:p>
    <w:p w14:paraId="7CCE48B8" w14:textId="77777777" w:rsidR="00363B34" w:rsidRPr="00CC7411" w:rsidRDefault="00363B34" w:rsidP="00363B34">
      <w:pPr>
        <w:rPr>
          <w:i/>
          <w:sz w:val="20"/>
          <w:szCs w:val="20"/>
          <w:lang w:val="sr-Latn-RS"/>
        </w:rPr>
      </w:pPr>
    </w:p>
    <w:p w14:paraId="10C8C444" w14:textId="77777777" w:rsidR="00363B34" w:rsidRPr="00CC7411" w:rsidRDefault="00363B3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48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Tutak, M;</w:t>
        </w:r>
      </w:hyperlink>
      <w:r w:rsidRPr="00CC7411">
        <w:rPr>
          <w:i/>
          <w:sz w:val="20"/>
          <w:szCs w:val="20"/>
        </w:rPr>
        <w:t xml:space="preserve"> </w:t>
      </w:r>
      <w:hyperlink r:id="rId48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Bilget, O</w:t>
        </w:r>
      </w:hyperlink>
    </w:p>
    <w:p w14:paraId="011E1D47" w14:textId="77777777" w:rsidR="00363B34" w:rsidRPr="00CC7411" w:rsidRDefault="00363B34" w:rsidP="00363B3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Pi̇gment baski pati i̇le basilmiş nano boyutta gümüş/çi̇nko parti̇külleri̇n renk performasi üzeri̇ne etki̇si̇ | [Effect of nano-sized silver/zinc particles in pigment printing paste on color performance]</w:t>
      </w:r>
    </w:p>
    <w:p w14:paraId="7B55E596" w14:textId="77777777" w:rsidR="00363B34" w:rsidRPr="00CC7411" w:rsidRDefault="00D6633F" w:rsidP="00363B34">
      <w:pPr>
        <w:rPr>
          <w:b/>
          <w:i/>
          <w:sz w:val="20"/>
          <w:szCs w:val="20"/>
        </w:rPr>
      </w:pPr>
      <w:r w:rsidRPr="00CC7411">
        <w:rPr>
          <w:b/>
          <w:bCs/>
          <w:i/>
          <w:sz w:val="20"/>
          <w:szCs w:val="20"/>
          <w:lang w:val="sr-Latn-RS"/>
        </w:rPr>
        <w:t>JOURNAL OF TEXTILES AND ENGINEER (</w:t>
      </w:r>
      <w:r w:rsidR="00363B34" w:rsidRPr="00CC7411">
        <w:rPr>
          <w:b/>
          <w:i/>
          <w:sz w:val="20"/>
          <w:szCs w:val="20"/>
        </w:rPr>
        <w:t>T</w:t>
      </w:r>
      <w:r w:rsidR="008361AE" w:rsidRPr="00CC7411">
        <w:rPr>
          <w:b/>
          <w:i/>
          <w:sz w:val="20"/>
          <w:szCs w:val="20"/>
        </w:rPr>
        <w:t>EKSTIL VE MUHENDIS</w:t>
      </w:r>
      <w:r w:rsidRPr="00CC7411">
        <w:rPr>
          <w:b/>
          <w:i/>
          <w:sz w:val="20"/>
          <w:szCs w:val="20"/>
        </w:rPr>
        <w:t>)</w:t>
      </w:r>
      <w:r w:rsidR="008361AE" w:rsidRPr="00CC7411">
        <w:rPr>
          <w:b/>
          <w:i/>
          <w:sz w:val="20"/>
          <w:szCs w:val="20"/>
        </w:rPr>
        <w:t>,</w:t>
      </w:r>
      <w:r w:rsidR="00363B34" w:rsidRPr="00CC7411">
        <w:rPr>
          <w:b/>
          <w:i/>
          <w:sz w:val="20"/>
          <w:szCs w:val="20"/>
        </w:rPr>
        <w:t xml:space="preserve"> 21 (94):13-17 2014</w:t>
      </w:r>
    </w:p>
    <w:p w14:paraId="29559F8F" w14:textId="77777777" w:rsidR="00363B34" w:rsidRPr="00CC7411" w:rsidRDefault="00363B34" w:rsidP="00363B34">
      <w:pPr>
        <w:rPr>
          <w:i/>
          <w:sz w:val="20"/>
          <w:szCs w:val="20"/>
          <w:u w:val="single"/>
          <w:lang w:val="sr-Latn-RS"/>
        </w:rPr>
      </w:pPr>
    </w:p>
    <w:p w14:paraId="54D6FDE6" w14:textId="77777777" w:rsidR="00AF34E8" w:rsidRPr="00CC7411" w:rsidRDefault="00AF34E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Velmurug</w:t>
      </w:r>
      <w:r w:rsidR="000E0773" w:rsidRPr="00CC7411">
        <w:rPr>
          <w:i/>
          <w:sz w:val="20"/>
          <w:szCs w:val="20"/>
          <w:lang w:val="sr-Latn-RS"/>
        </w:rPr>
        <w:t>an, P; Lee, SM; Cho, M; Park, J</w:t>
      </w:r>
      <w:r w:rsidRPr="00CC7411">
        <w:rPr>
          <w:i/>
          <w:sz w:val="20"/>
          <w:szCs w:val="20"/>
          <w:lang w:val="sr-Latn-RS"/>
        </w:rPr>
        <w:t>H; Seo, S K; Myung, H; Bang, KS;</w:t>
      </w:r>
      <w:r w:rsidR="000E0773" w:rsidRPr="00CC7411">
        <w:rPr>
          <w:i/>
          <w:sz w:val="20"/>
          <w:szCs w:val="20"/>
          <w:lang w:val="sr-Latn-RS"/>
        </w:rPr>
        <w:t xml:space="preserve"> Oh, B</w:t>
      </w:r>
      <w:r w:rsidRPr="00CC7411">
        <w:rPr>
          <w:i/>
          <w:sz w:val="20"/>
          <w:szCs w:val="20"/>
          <w:lang w:val="sr-Latn-RS"/>
        </w:rPr>
        <w:t xml:space="preserve">T </w:t>
      </w:r>
    </w:p>
    <w:p w14:paraId="56D74F4C" w14:textId="77777777" w:rsidR="00AF34E8" w:rsidRPr="00CC7411" w:rsidRDefault="00AF34E8" w:rsidP="00AF34E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activity of silver nanoparticle-coated fabric and leather against odor and skin infection causing bacteria. </w:t>
      </w:r>
    </w:p>
    <w:p w14:paraId="1D0A0249" w14:textId="77777777" w:rsidR="00AF34E8" w:rsidRPr="00CC7411" w:rsidRDefault="00AF34E8" w:rsidP="00AF34E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A</w:t>
      </w:r>
      <w:r w:rsidR="000E0773" w:rsidRPr="00CC7411">
        <w:rPr>
          <w:b/>
          <w:i/>
          <w:iCs/>
          <w:sz w:val="20"/>
          <w:szCs w:val="20"/>
          <w:lang w:val="sr-Latn-RS"/>
        </w:rPr>
        <w:t>PPLIED MICROBIOLOGY AND BIOTECHNOLOGY,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BF16CE" w:rsidRPr="00CC7411">
        <w:rPr>
          <w:b/>
          <w:i/>
          <w:iCs/>
          <w:sz w:val="20"/>
          <w:szCs w:val="20"/>
        </w:rPr>
        <w:t>98</w:t>
      </w:r>
      <w:r w:rsidR="00BF16CE" w:rsidRPr="00CC7411">
        <w:rPr>
          <w:b/>
          <w:i/>
          <w:sz w:val="20"/>
          <w:szCs w:val="20"/>
        </w:rPr>
        <w:t xml:space="preserve">(19): 8179-8189 </w:t>
      </w:r>
      <w:r w:rsidRPr="00CC7411">
        <w:rPr>
          <w:b/>
          <w:i/>
          <w:sz w:val="20"/>
          <w:szCs w:val="20"/>
          <w:lang w:val="sr-Latn-RS"/>
        </w:rPr>
        <w:t>201</w:t>
      </w:r>
      <w:r w:rsidR="00BF16CE" w:rsidRPr="00CC7411">
        <w:rPr>
          <w:b/>
          <w:i/>
          <w:sz w:val="20"/>
          <w:szCs w:val="20"/>
          <w:lang w:val="sr-Latn-RS"/>
        </w:rPr>
        <w:t>4</w:t>
      </w:r>
    </w:p>
    <w:p w14:paraId="24065EAC" w14:textId="77777777" w:rsidR="00AF34E8" w:rsidRPr="00CC7411" w:rsidRDefault="00AF34E8" w:rsidP="00AF34E8">
      <w:pPr>
        <w:ind w:left="360"/>
        <w:rPr>
          <w:i/>
          <w:sz w:val="20"/>
          <w:szCs w:val="20"/>
          <w:lang w:val="sr-Latn-RS"/>
        </w:rPr>
      </w:pPr>
    </w:p>
    <w:p w14:paraId="236AB026" w14:textId="77777777" w:rsidR="00A53FB2" w:rsidRPr="00CC7411" w:rsidRDefault="00A53FB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Rtimi, S; Kiwi J; Pulgar, C</w:t>
      </w:r>
    </w:p>
    <w:p w14:paraId="0E981B69" w14:textId="3AD0D9C0" w:rsidR="00A53FB2" w:rsidRPr="0017438B" w:rsidRDefault="00A53FB2" w:rsidP="00A53FB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Innovative Ag-textiles prepared by colloidal, conventional sputtering and HIPIMS inducing fast bacterial inactivation: Critical Issues</w:t>
      </w:r>
      <w:r w:rsidR="0017438B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 xml:space="preserve">NOVA SCIENCE PUBLISHERS, Inc, IN: </w:t>
      </w:r>
      <w:r w:rsidR="0017438B" w:rsidRPr="00CC7411">
        <w:rPr>
          <w:b/>
          <w:i/>
          <w:sz w:val="20"/>
          <w:szCs w:val="20"/>
          <w:lang w:val="sr-Latn-RS"/>
        </w:rPr>
        <w:t>textiles:history, properties and performance, editor:md. ibrahim h. mondal, chapter 10, isbn: 978-1-63117-262-5, 277-314 2014</w:t>
      </w:r>
    </w:p>
    <w:p w14:paraId="7C603733" w14:textId="77777777" w:rsidR="0021280C" w:rsidRPr="00CC7411" w:rsidRDefault="0021280C" w:rsidP="0021280C">
      <w:pPr>
        <w:rPr>
          <w:i/>
          <w:sz w:val="20"/>
          <w:szCs w:val="20"/>
          <w:u w:val="single"/>
          <w:lang w:val="sr-Latn-RS"/>
        </w:rPr>
      </w:pPr>
    </w:p>
    <w:p w14:paraId="1232983D" w14:textId="77777777" w:rsidR="00F17DD6" w:rsidRPr="00CC7411" w:rsidRDefault="00F17DD6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Krucińska, I; Chrzanowska, O; Boguń, M; Kowalczuk, M; Dobrzyński, P </w:t>
      </w:r>
    </w:p>
    <w:p w14:paraId="3A07279D" w14:textId="77777777" w:rsidR="00F17DD6" w:rsidRPr="00CC7411" w:rsidRDefault="00F17DD6" w:rsidP="00F17DD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Fabrication of PLGA/HAp and PLGA/PHB/HAp fibrous nanocomposite materials for osseous tissue regeneration </w:t>
      </w:r>
    </w:p>
    <w:p w14:paraId="3F878881" w14:textId="77777777" w:rsidR="00F17DD6" w:rsidRPr="00CC7411" w:rsidRDefault="00F17DD6" w:rsidP="00F17DD6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  <w:lang w:val="sr-Latn-RS"/>
        </w:rPr>
        <w:t>AUTEX RESEARCH JOURNAL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8361AE" w:rsidRPr="00CC7411">
        <w:rPr>
          <w:b/>
          <w:i/>
          <w:sz w:val="20"/>
          <w:szCs w:val="20"/>
        </w:rPr>
        <w:t xml:space="preserve">14(2):95-110 </w:t>
      </w:r>
      <w:r w:rsidRPr="00CC7411">
        <w:rPr>
          <w:b/>
          <w:i/>
          <w:sz w:val="20"/>
          <w:szCs w:val="20"/>
          <w:lang w:val="sr-Latn-RS"/>
        </w:rPr>
        <w:t>2014</w:t>
      </w:r>
      <w:r w:rsidR="008361AE" w:rsidRPr="00CC7411">
        <w:rPr>
          <w:b/>
          <w:i/>
          <w:sz w:val="20"/>
          <w:szCs w:val="20"/>
        </w:rPr>
        <w:t xml:space="preserve"> </w:t>
      </w:r>
    </w:p>
    <w:p w14:paraId="4D8C87DE" w14:textId="77777777" w:rsidR="00F17DD6" w:rsidRPr="00CC7411" w:rsidRDefault="00F17DD6" w:rsidP="00F17DD6">
      <w:pPr>
        <w:ind w:left="360"/>
        <w:rPr>
          <w:i/>
          <w:sz w:val="20"/>
          <w:szCs w:val="20"/>
          <w:lang w:val="sr-Latn-RS"/>
        </w:rPr>
      </w:pPr>
    </w:p>
    <w:p w14:paraId="234522AC" w14:textId="77777777" w:rsidR="006518BF" w:rsidRPr="00CC7411" w:rsidRDefault="006518BF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Ashour, SM</w:t>
      </w:r>
    </w:p>
    <w:p w14:paraId="2E4FDDDA" w14:textId="77777777" w:rsidR="006518BF" w:rsidRPr="00CC7411" w:rsidRDefault="006518BF" w:rsidP="006518B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Silver nanoparticles as antimicrobial agent from Kluyveromyces marxianus and Candida utilis. </w:t>
      </w:r>
    </w:p>
    <w:p w14:paraId="48FEC4F8" w14:textId="77777777" w:rsidR="006518BF" w:rsidRPr="00CC7411" w:rsidRDefault="006518BF" w:rsidP="006518BF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INTERNATIONAL JORNAL OF CURRENT MICROBIOLOGY AND APPLED SCIENCE,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3</w:t>
      </w:r>
      <w:r w:rsidRPr="00CC7411">
        <w:rPr>
          <w:b/>
          <w:i/>
          <w:sz w:val="20"/>
          <w:szCs w:val="20"/>
          <w:lang w:val="sr-Latn-RS"/>
        </w:rPr>
        <w:t>(8): 384-396 2014.</w:t>
      </w:r>
    </w:p>
    <w:p w14:paraId="70D73096" w14:textId="77777777" w:rsidR="006518BF" w:rsidRPr="00CC7411" w:rsidRDefault="006518BF" w:rsidP="006518BF">
      <w:pPr>
        <w:ind w:left="360"/>
        <w:rPr>
          <w:i/>
          <w:sz w:val="20"/>
          <w:szCs w:val="20"/>
          <w:lang w:val="sr-Latn-RS"/>
        </w:rPr>
      </w:pPr>
    </w:p>
    <w:p w14:paraId="0A6FEA2C" w14:textId="77777777" w:rsidR="000B614D" w:rsidRPr="00CC7411" w:rsidRDefault="000B614D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Liu, H; Lee, Y-Y; Norsten, TB; Chong, K</w:t>
      </w:r>
    </w:p>
    <w:p w14:paraId="45AF2AB2" w14:textId="77777777" w:rsidR="002779C2" w:rsidRDefault="000B614D" w:rsidP="000B614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 situ formation of anti-bacterial silver nanoparticles on cotton textiles </w:t>
      </w:r>
    </w:p>
    <w:p w14:paraId="38DA5766" w14:textId="7D5BCC07" w:rsidR="000B614D" w:rsidRPr="002779C2" w:rsidRDefault="000B614D" w:rsidP="000B614D">
      <w:pPr>
        <w:rPr>
          <w:i/>
          <w:sz w:val="20"/>
          <w:szCs w:val="20"/>
          <w:u w:val="single"/>
        </w:rPr>
      </w:pPr>
      <w:r w:rsidRPr="00CC7411">
        <w:rPr>
          <w:b/>
          <w:i/>
          <w:sz w:val="20"/>
          <w:szCs w:val="20"/>
        </w:rPr>
        <w:t xml:space="preserve">JOURNAL OF INDUSTRIAL TEXTILES, </w:t>
      </w:r>
      <w:r w:rsidR="00FA788D" w:rsidRPr="00CC7411">
        <w:rPr>
          <w:b/>
          <w:i/>
          <w:iCs/>
          <w:sz w:val="20"/>
          <w:szCs w:val="20"/>
          <w:lang w:val="en"/>
        </w:rPr>
        <w:t xml:space="preserve">44 (2): 198-210 </w:t>
      </w:r>
      <w:r w:rsidRPr="00CC7411">
        <w:rPr>
          <w:b/>
          <w:i/>
          <w:sz w:val="20"/>
          <w:szCs w:val="20"/>
        </w:rPr>
        <w:t xml:space="preserve">2014 </w:t>
      </w:r>
    </w:p>
    <w:p w14:paraId="2B57AFA9" w14:textId="77777777" w:rsidR="000B614D" w:rsidRPr="00CC7411" w:rsidRDefault="000B614D" w:rsidP="000B614D">
      <w:pPr>
        <w:ind w:left="360"/>
        <w:rPr>
          <w:i/>
          <w:sz w:val="20"/>
          <w:szCs w:val="20"/>
          <w:lang w:val="sr-Latn-RS"/>
        </w:rPr>
      </w:pPr>
    </w:p>
    <w:p w14:paraId="5DFABB70" w14:textId="77777777" w:rsidR="00C730DD" w:rsidRPr="00CC7411" w:rsidRDefault="00C730DD" w:rsidP="00C730D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Llec, E; Hladnik, A; Simoncic, B</w:t>
      </w:r>
    </w:p>
    <w:p w14:paraId="46CB4EFB" w14:textId="4515EFA1" w:rsidR="00C730DD" w:rsidRPr="0017438B" w:rsidRDefault="00C730DD" w:rsidP="00C730D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Influence of Antimicrobial Finishing on Colour and Colour Fastness of Textiles from Natural Fibres | [Vpliv protimikrobne apreture na barvo in barvno obstojnost tekstilij iz naravnih vlaken</w:t>
      </w:r>
      <w:r w:rsidR="0017438B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TEKSTILEC, 57 (4): 283-299 2014</w:t>
      </w:r>
    </w:p>
    <w:p w14:paraId="00A1CFE0" w14:textId="77777777" w:rsidR="00C730DD" w:rsidRPr="00CC7411" w:rsidRDefault="00C730DD" w:rsidP="00C730DD">
      <w:pPr>
        <w:rPr>
          <w:i/>
          <w:sz w:val="20"/>
          <w:szCs w:val="20"/>
          <w:u w:val="single"/>
          <w:lang w:val="sr-Latn-RS"/>
        </w:rPr>
      </w:pPr>
    </w:p>
    <w:p w14:paraId="5AB06BF0" w14:textId="77777777" w:rsidR="003F6323" w:rsidRPr="00CC7411" w:rsidRDefault="003F632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San, C Y; Don, M M</w:t>
      </w:r>
    </w:p>
    <w:p w14:paraId="02C8DFE4" w14:textId="687C3D1D" w:rsidR="003F6323" w:rsidRPr="0017438B" w:rsidRDefault="003F6323" w:rsidP="003F632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>Biosynthesis of Silver Nanoparticles from Schizophyllum Commune and In-vitro Antibacterial and Antifungal Activity Studies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J</w:t>
      </w:r>
      <w:r w:rsidR="00641B4B" w:rsidRPr="00CC7411">
        <w:rPr>
          <w:b/>
          <w:i/>
          <w:iCs/>
          <w:sz w:val="20"/>
          <w:szCs w:val="20"/>
          <w:lang w:val="sr-Latn-RS"/>
        </w:rPr>
        <w:t>OURNAL OF PHYSICAL SCIENCE,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24</w:t>
      </w:r>
      <w:r w:rsidR="00641B4B" w:rsidRPr="00CC7411">
        <w:rPr>
          <w:b/>
          <w:i/>
          <w:sz w:val="20"/>
          <w:szCs w:val="20"/>
          <w:lang w:val="sr-Latn-RS"/>
        </w:rPr>
        <w:t>(2):83-96 2013</w:t>
      </w:r>
    </w:p>
    <w:p w14:paraId="6F41DED4" w14:textId="77777777" w:rsidR="003F6323" w:rsidRPr="00CC7411" w:rsidRDefault="003F6323" w:rsidP="003F6323">
      <w:pPr>
        <w:ind w:left="360"/>
        <w:rPr>
          <w:i/>
          <w:sz w:val="20"/>
          <w:szCs w:val="20"/>
          <w:lang w:val="fr-FR"/>
        </w:rPr>
      </w:pPr>
    </w:p>
    <w:p w14:paraId="4D0E6347" w14:textId="77777777" w:rsidR="006864E0" w:rsidRPr="00CC7411" w:rsidRDefault="006864E0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>Shinde,</w:t>
      </w:r>
      <w:r w:rsidR="00C730DD" w:rsidRPr="00CC7411">
        <w:rPr>
          <w:i/>
          <w:sz w:val="20"/>
          <w:szCs w:val="20"/>
          <w:lang w:val="fr-FR"/>
        </w:rPr>
        <w:t xml:space="preserve">VV; </w:t>
      </w:r>
      <w:r w:rsidRPr="00CC7411">
        <w:rPr>
          <w:i/>
          <w:sz w:val="20"/>
          <w:szCs w:val="20"/>
          <w:lang w:val="fr-FR"/>
        </w:rPr>
        <w:t>Jadhav,</w:t>
      </w:r>
      <w:r w:rsidR="00C730DD" w:rsidRPr="00CC7411">
        <w:rPr>
          <w:i/>
          <w:sz w:val="20"/>
          <w:szCs w:val="20"/>
          <w:lang w:val="fr-FR"/>
        </w:rPr>
        <w:t xml:space="preserve">PR ; </w:t>
      </w:r>
      <w:r w:rsidRPr="00CC7411">
        <w:rPr>
          <w:i/>
          <w:sz w:val="20"/>
          <w:szCs w:val="20"/>
          <w:lang w:val="fr-FR"/>
        </w:rPr>
        <w:t xml:space="preserve"> Kim,</w:t>
      </w:r>
      <w:r w:rsidR="00C730DD" w:rsidRPr="00CC7411">
        <w:rPr>
          <w:i/>
          <w:sz w:val="20"/>
          <w:szCs w:val="20"/>
          <w:lang w:val="fr-FR"/>
        </w:rPr>
        <w:t xml:space="preserve">JH ; </w:t>
      </w:r>
      <w:r w:rsidRPr="00CC7411">
        <w:rPr>
          <w:i/>
          <w:sz w:val="20"/>
          <w:szCs w:val="20"/>
          <w:lang w:val="fr-FR"/>
        </w:rPr>
        <w:t xml:space="preserve"> Patil</w:t>
      </w:r>
      <w:r w:rsidR="00C730DD" w:rsidRPr="00CC7411">
        <w:rPr>
          <w:i/>
          <w:sz w:val="20"/>
          <w:szCs w:val="20"/>
          <w:lang w:val="fr-FR"/>
        </w:rPr>
        <w:t>, PS</w:t>
      </w:r>
    </w:p>
    <w:p w14:paraId="6C61B3BA" w14:textId="56E9F581" w:rsidR="006864E0" w:rsidRPr="0017438B" w:rsidRDefault="006864E0" w:rsidP="006864E0">
      <w:pPr>
        <w:rPr>
          <w:i/>
          <w:sz w:val="20"/>
          <w:szCs w:val="20"/>
          <w:lang w:val="fr-FR"/>
        </w:rPr>
      </w:pPr>
      <w:hyperlink r:id="rId486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One-step synthesis and characterization of anisotropic silver nanoparticles: application for enhanced antibacterial activity of natural fabric</w:t>
        </w:r>
      </w:hyperlink>
      <w:r w:rsidR="0017438B">
        <w:rPr>
          <w:i/>
          <w:sz w:val="20"/>
          <w:szCs w:val="20"/>
          <w:lang w:val="fr-FR"/>
        </w:rPr>
        <w:t>,</w:t>
      </w:r>
      <w:r w:rsidRPr="00CC7411">
        <w:rPr>
          <w:b/>
          <w:i/>
          <w:sz w:val="20"/>
          <w:szCs w:val="20"/>
          <w:lang w:val="en"/>
        </w:rPr>
        <w:t>JOURNAL OF MATERIALS SCIENCE 48(24): 8393-8401 2013</w:t>
      </w:r>
    </w:p>
    <w:p w14:paraId="7B38DAA2" w14:textId="77777777" w:rsidR="006864E0" w:rsidRPr="00CC7411" w:rsidRDefault="006864E0" w:rsidP="006864E0">
      <w:pPr>
        <w:rPr>
          <w:i/>
          <w:sz w:val="20"/>
          <w:szCs w:val="20"/>
          <w:lang w:val="fr-FR"/>
        </w:rPr>
      </w:pPr>
    </w:p>
    <w:p w14:paraId="4F2860A0" w14:textId="77777777" w:rsidR="00667557" w:rsidRPr="00CC7411" w:rsidRDefault="00667557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48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Lee, HJ</w:t>
        </w:r>
      </w:hyperlink>
      <w:r w:rsidRPr="00CC7411">
        <w:rPr>
          <w:i/>
          <w:sz w:val="20"/>
          <w:szCs w:val="20"/>
        </w:rPr>
        <w:t xml:space="preserve">; </w:t>
      </w:r>
      <w:hyperlink r:id="rId48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Song, JY;</w:t>
        </w:r>
      </w:hyperlink>
      <w:r w:rsidRPr="00CC7411">
        <w:rPr>
          <w:i/>
          <w:sz w:val="20"/>
          <w:szCs w:val="20"/>
        </w:rPr>
        <w:t xml:space="preserve"> </w:t>
      </w:r>
      <w:hyperlink r:id="rId48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Kim, BS</w:t>
        </w:r>
      </w:hyperlink>
    </w:p>
    <w:p w14:paraId="5B0FC9FE" w14:textId="77777777" w:rsidR="00667557" w:rsidRPr="00CC7411" w:rsidRDefault="00667557" w:rsidP="00DE1D73">
      <w:pPr>
        <w:rPr>
          <w:i/>
          <w:sz w:val="20"/>
          <w:szCs w:val="20"/>
          <w:lang w:val="fr-FR"/>
        </w:rPr>
      </w:pPr>
      <w:hyperlink r:id="rId490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Biological synthesis of copper nanoparticles using Magnolia kobus leaf extract and their antibacterial activity</w:t>
        </w:r>
      </w:hyperlink>
    </w:p>
    <w:p w14:paraId="07C4F662" w14:textId="77777777" w:rsidR="00667557" w:rsidRPr="00CC7411" w:rsidRDefault="00667557" w:rsidP="00DE1D73">
      <w:pPr>
        <w:rPr>
          <w:b/>
          <w:i/>
          <w:sz w:val="20"/>
          <w:szCs w:val="20"/>
        </w:rPr>
      </w:pPr>
      <w:hyperlink r:id="rId491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CHEMICAL TECHNOLOGY AND BIOTECHNOLOGY, </w:t>
        </w:r>
      </w:hyperlink>
      <w:r w:rsidRPr="00CC7411">
        <w:rPr>
          <w:b/>
          <w:i/>
          <w:sz w:val="20"/>
          <w:szCs w:val="20"/>
        </w:rPr>
        <w:t xml:space="preserve"> 88 (11): 1971-1977 2013</w:t>
      </w:r>
    </w:p>
    <w:p w14:paraId="2A2CD0AA" w14:textId="77777777" w:rsidR="00206BC8" w:rsidRPr="00CC7411" w:rsidRDefault="00206BC8" w:rsidP="00DE1D73">
      <w:pPr>
        <w:rPr>
          <w:b/>
          <w:i/>
          <w:sz w:val="20"/>
          <w:szCs w:val="20"/>
        </w:rPr>
      </w:pPr>
    </w:p>
    <w:p w14:paraId="144DD30A" w14:textId="77777777" w:rsidR="00206BC8" w:rsidRPr="00CC7411" w:rsidRDefault="00206BC8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Gorjanc, M; Goren</w:t>
      </w:r>
      <w:r w:rsidRPr="00CC7411">
        <w:rPr>
          <w:rFonts w:hint="eastAsia"/>
          <w:bCs/>
          <w:i/>
          <w:sz w:val="20"/>
          <w:szCs w:val="20"/>
          <w:lang w:val="sr-Latn-RS"/>
        </w:rPr>
        <w:t>š</w:t>
      </w:r>
      <w:r w:rsidRPr="00CC7411">
        <w:rPr>
          <w:bCs/>
          <w:i/>
          <w:sz w:val="20"/>
          <w:szCs w:val="20"/>
          <w:lang w:val="sr-Latn-RS"/>
        </w:rPr>
        <w:t>ek, M; Jovan</w:t>
      </w:r>
      <w:r w:rsidRPr="00CC7411">
        <w:rPr>
          <w:rFonts w:hint="eastAsia"/>
          <w:bCs/>
          <w:i/>
          <w:sz w:val="20"/>
          <w:szCs w:val="20"/>
          <w:lang w:val="sr-Latn-RS"/>
        </w:rPr>
        <w:t>č</w:t>
      </w:r>
      <w:r w:rsidRPr="00CC7411">
        <w:rPr>
          <w:bCs/>
          <w:i/>
          <w:sz w:val="20"/>
          <w:szCs w:val="20"/>
          <w:lang w:val="sr-Latn-RS"/>
        </w:rPr>
        <w:t>i</w:t>
      </w:r>
      <w:r w:rsidRPr="00CC7411">
        <w:rPr>
          <w:rFonts w:hint="eastAsia"/>
          <w:bCs/>
          <w:i/>
          <w:sz w:val="20"/>
          <w:szCs w:val="20"/>
          <w:lang w:val="sr-Latn-RS"/>
        </w:rPr>
        <w:t>ć</w:t>
      </w:r>
      <w:r w:rsidRPr="00CC7411">
        <w:rPr>
          <w:bCs/>
          <w:i/>
          <w:sz w:val="20"/>
          <w:szCs w:val="20"/>
          <w:lang w:val="sr-Latn-RS"/>
        </w:rPr>
        <w:t>, P; Mozeti</w:t>
      </w:r>
      <w:r w:rsidRPr="00CC7411">
        <w:rPr>
          <w:rFonts w:hint="eastAsia"/>
          <w:bCs/>
          <w:i/>
          <w:sz w:val="20"/>
          <w:szCs w:val="20"/>
          <w:lang w:val="sr-Latn-RS"/>
        </w:rPr>
        <w:t>č</w:t>
      </w:r>
      <w:r w:rsidRPr="00CC7411">
        <w:rPr>
          <w:bCs/>
          <w:i/>
          <w:sz w:val="20"/>
          <w:szCs w:val="20"/>
          <w:lang w:val="sr-Latn-RS"/>
        </w:rPr>
        <w:t>, M</w:t>
      </w:r>
    </w:p>
    <w:p w14:paraId="5AE17F23" w14:textId="1D59E421" w:rsidR="00967DEF" w:rsidRPr="00967DEF" w:rsidRDefault="00206BC8" w:rsidP="00206BC8">
      <w:pPr>
        <w:rPr>
          <w:b/>
          <w:i/>
          <w:color w:val="0000FF"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Multifunctional Textiles – Modification by Plasma, Dyeing and Nanoparticles</w:t>
      </w:r>
      <w:r w:rsidRPr="00CC7411">
        <w:rPr>
          <w:b/>
          <w:i/>
          <w:iCs/>
          <w:sz w:val="20"/>
          <w:szCs w:val="20"/>
          <w:lang w:val="sr-Latn-RS"/>
        </w:rPr>
        <w:t>ECO-FRIENDLY TEXTILE DYEING AND FINISHING (Dr. Melih Gunay (Ed.)), INTECH,</w:t>
      </w:r>
      <w:r w:rsidRPr="00CC7411">
        <w:rPr>
          <w:b/>
          <w:i/>
          <w:sz w:val="20"/>
          <w:szCs w:val="20"/>
          <w:lang w:val="sr-Latn-RS"/>
        </w:rPr>
        <w:t xml:space="preserve"> 3-31 2013</w:t>
      </w:r>
      <w:r w:rsidR="0017438B">
        <w:rPr>
          <w:bCs/>
          <w:i/>
          <w:sz w:val="20"/>
          <w:szCs w:val="20"/>
          <w:u w:val="single"/>
          <w:lang w:val="sr-Latn-RS"/>
        </w:rPr>
        <w:t xml:space="preserve"> </w:t>
      </w:r>
      <w:r w:rsidR="0017438B" w:rsidRPr="00967DEF">
        <w:rPr>
          <w:b/>
          <w:i/>
          <w:sz w:val="20"/>
          <w:szCs w:val="20"/>
          <w:lang w:val="sr-Latn-RS"/>
        </w:rPr>
        <w:t>http://dx.doi.org/10.5772/53376</w:t>
      </w:r>
    </w:p>
    <w:p w14:paraId="6943C10F" w14:textId="77777777" w:rsidR="00667557" w:rsidRPr="00CC7411" w:rsidRDefault="00667557" w:rsidP="00DE1D73">
      <w:pPr>
        <w:rPr>
          <w:b/>
          <w:i/>
          <w:sz w:val="20"/>
          <w:szCs w:val="20"/>
          <w:lang w:val="fr-FR"/>
        </w:rPr>
      </w:pPr>
    </w:p>
    <w:p w14:paraId="67524379" w14:textId="522BBF30" w:rsidR="00825AB3" w:rsidRPr="00CC7411" w:rsidRDefault="00825AB3" w:rsidP="00C365DE">
      <w:pPr>
        <w:numPr>
          <w:ilvl w:val="0"/>
          <w:numId w:val="1"/>
        </w:numPr>
        <w:rPr>
          <w:b/>
          <w:i/>
          <w:sz w:val="20"/>
          <w:szCs w:val="20"/>
          <w:lang w:val="fr-FR"/>
        </w:rPr>
      </w:pPr>
      <w:hyperlink r:id="rId492" w:tooltip="Lorena Carla Giannossa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Giannossa</w:t>
        </w:r>
      </w:hyperlink>
      <w:r w:rsidRPr="00CC7411">
        <w:rPr>
          <w:i/>
          <w:sz w:val="20"/>
          <w:szCs w:val="20"/>
          <w:lang w:val="en"/>
        </w:rPr>
        <w:t>,</w:t>
      </w:r>
      <w:r w:rsidR="00911897" w:rsidRPr="00CC7411">
        <w:rPr>
          <w:sz w:val="20"/>
          <w:szCs w:val="20"/>
        </w:rPr>
        <w:t xml:space="preserve"> </w:t>
      </w:r>
      <w:r w:rsidR="00911897" w:rsidRPr="00CC7411">
        <w:rPr>
          <w:i/>
          <w:sz w:val="20"/>
          <w:szCs w:val="20"/>
          <w:lang w:val="en"/>
        </w:rPr>
        <w:t>LC;</w:t>
      </w:r>
      <w:r w:rsidRPr="00CC7411">
        <w:rPr>
          <w:i/>
          <w:sz w:val="20"/>
          <w:szCs w:val="20"/>
          <w:lang w:val="en"/>
        </w:rPr>
        <w:t xml:space="preserve"> </w:t>
      </w:r>
      <w:hyperlink r:id="rId493" w:tooltip="Daniela Longano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Longano</w:t>
        </w:r>
      </w:hyperlink>
      <w:r w:rsidRPr="00CC7411">
        <w:rPr>
          <w:i/>
          <w:sz w:val="20"/>
          <w:szCs w:val="20"/>
          <w:lang w:val="en"/>
        </w:rPr>
        <w:t>,</w:t>
      </w:r>
      <w:r w:rsidR="00911897" w:rsidRPr="00CC7411">
        <w:rPr>
          <w:i/>
          <w:sz w:val="20"/>
          <w:szCs w:val="20"/>
          <w:lang w:val="en"/>
        </w:rPr>
        <w:t>D;</w:t>
      </w:r>
      <w:r w:rsidR="0017438B">
        <w:rPr>
          <w:i/>
          <w:sz w:val="20"/>
          <w:szCs w:val="20"/>
          <w:lang w:val="en"/>
        </w:rPr>
        <w:t>…&amp;</w:t>
      </w:r>
      <w:hyperlink r:id="rId494" w:tooltip="Nicola Cioffi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Cioffi</w:t>
        </w:r>
      </w:hyperlink>
      <w:r w:rsidR="00911897" w:rsidRPr="00CC7411">
        <w:rPr>
          <w:i/>
          <w:sz w:val="20"/>
          <w:szCs w:val="20"/>
          <w:lang w:val="fr-FR"/>
        </w:rPr>
        <w:t>, N</w:t>
      </w:r>
    </w:p>
    <w:p w14:paraId="6B149BBB" w14:textId="7471A3EF" w:rsidR="008A327E" w:rsidRPr="0017438B" w:rsidRDefault="00825AB3" w:rsidP="00DE1D73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Metal nanoantimicrobials for textile applications</w:t>
      </w:r>
      <w:r w:rsidR="0017438B">
        <w:rPr>
          <w:i/>
          <w:sz w:val="20"/>
          <w:szCs w:val="20"/>
          <w:u w:val="single"/>
          <w:lang w:val="en"/>
        </w:rPr>
        <w:t>,</w:t>
      </w:r>
      <w:r w:rsidR="00911897" w:rsidRPr="00CC7411">
        <w:rPr>
          <w:b/>
          <w:i/>
          <w:sz w:val="20"/>
          <w:szCs w:val="20"/>
          <w:lang w:val="en"/>
        </w:rPr>
        <w:t xml:space="preserve">NANOTECHNOLOGY REVIEWS, </w:t>
      </w:r>
      <w:r w:rsidR="004162DD" w:rsidRPr="00CC7411">
        <w:rPr>
          <w:b/>
          <w:i/>
          <w:iCs/>
          <w:sz w:val="20"/>
          <w:szCs w:val="20"/>
        </w:rPr>
        <w:t>2</w:t>
      </w:r>
      <w:r w:rsidR="004162DD" w:rsidRPr="00CC7411">
        <w:rPr>
          <w:b/>
          <w:i/>
          <w:sz w:val="20"/>
          <w:szCs w:val="20"/>
        </w:rPr>
        <w:t xml:space="preserve">(3): 307-331 </w:t>
      </w:r>
      <w:r w:rsidR="00911897" w:rsidRPr="00CC7411">
        <w:rPr>
          <w:b/>
          <w:i/>
          <w:sz w:val="20"/>
          <w:szCs w:val="20"/>
          <w:lang w:val="en"/>
        </w:rPr>
        <w:t>2013</w:t>
      </w:r>
    </w:p>
    <w:p w14:paraId="10A73EBC" w14:textId="77777777" w:rsidR="00911897" w:rsidRPr="00CC7411" w:rsidRDefault="00911897" w:rsidP="00DE1D73">
      <w:pPr>
        <w:rPr>
          <w:b/>
          <w:i/>
          <w:sz w:val="20"/>
          <w:szCs w:val="20"/>
          <w:lang w:val="fr-FR"/>
        </w:rPr>
      </w:pPr>
    </w:p>
    <w:p w14:paraId="7B1E780D" w14:textId="77777777" w:rsidR="00053C40" w:rsidRPr="00CC7411" w:rsidRDefault="00053C40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49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Prathna, TC</w:t>
        </w:r>
      </w:hyperlink>
      <w:r w:rsidRPr="00CC7411">
        <w:rPr>
          <w:i/>
          <w:sz w:val="20"/>
          <w:szCs w:val="20"/>
          <w:lang w:val="fr-FR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49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Raichur, AM</w:t>
        </w:r>
      </w:hyperlink>
      <w:r w:rsidRPr="00CC7411">
        <w:rPr>
          <w:i/>
          <w:sz w:val="20"/>
          <w:szCs w:val="20"/>
          <w:lang w:val="fr-FR"/>
        </w:rPr>
        <w:t> ;</w:t>
      </w:r>
      <w:r w:rsidRPr="00CC7411">
        <w:rPr>
          <w:i/>
          <w:sz w:val="20"/>
          <w:szCs w:val="20"/>
        </w:rPr>
        <w:t xml:space="preserve"> </w:t>
      </w:r>
      <w:hyperlink r:id="rId49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Chandrasekaran, N;</w:t>
        </w:r>
      </w:hyperlink>
      <w:r w:rsidRPr="00CC7411">
        <w:rPr>
          <w:i/>
          <w:sz w:val="20"/>
          <w:szCs w:val="20"/>
        </w:rPr>
        <w:t xml:space="preserve"> </w:t>
      </w:r>
      <w:hyperlink r:id="rId49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Mukherjee, A</w:t>
        </w:r>
      </w:hyperlink>
    </w:p>
    <w:p w14:paraId="5AF08F0B" w14:textId="77777777" w:rsidR="00053C40" w:rsidRPr="00CC7411" w:rsidRDefault="00053C40" w:rsidP="00DE1D73">
      <w:pPr>
        <w:rPr>
          <w:i/>
          <w:sz w:val="20"/>
          <w:szCs w:val="20"/>
          <w:lang w:val="fr-FR"/>
        </w:rPr>
      </w:pPr>
      <w:hyperlink r:id="rId499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Process development for functionalization of cotton with silver nanoparticles synthesized by bio-based approaches</w:t>
        </w:r>
      </w:hyperlink>
    </w:p>
    <w:p w14:paraId="59AC90CE" w14:textId="77777777" w:rsidR="00053C40" w:rsidRPr="00CC7411" w:rsidRDefault="00053C40" w:rsidP="00DE1D73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iCs/>
          <w:sz w:val="20"/>
          <w:szCs w:val="20"/>
        </w:rPr>
        <w:t>CURRENT NANOSCIENCE,</w:t>
      </w:r>
      <w:r w:rsidRPr="00CC7411">
        <w:rPr>
          <w:b/>
          <w:i/>
          <w:sz w:val="20"/>
          <w:szCs w:val="20"/>
        </w:rPr>
        <w:t xml:space="preserve"> 9 (4): 479-488 2013</w:t>
      </w:r>
    </w:p>
    <w:p w14:paraId="4C3C19AF" w14:textId="77777777" w:rsidR="00053C40" w:rsidRPr="00CC7411" w:rsidRDefault="00053C40" w:rsidP="00DE1D73">
      <w:pPr>
        <w:rPr>
          <w:b/>
          <w:i/>
          <w:sz w:val="20"/>
          <w:szCs w:val="20"/>
          <w:lang w:val="fr-FR"/>
        </w:rPr>
      </w:pPr>
    </w:p>
    <w:p w14:paraId="38B2292A" w14:textId="77777777" w:rsidR="00DE1D73" w:rsidRPr="00CC7411" w:rsidRDefault="00DE1D7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0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Milošević, M;</w:t>
        </w:r>
      </w:hyperlink>
      <w:r w:rsidRPr="00CC7411">
        <w:rPr>
          <w:i/>
          <w:sz w:val="20"/>
          <w:szCs w:val="20"/>
        </w:rPr>
        <w:t xml:space="preserve"> </w:t>
      </w:r>
      <w:hyperlink r:id="rId50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Radoičić, M;</w:t>
        </w:r>
      </w:hyperlink>
      <w:r w:rsidRPr="00CC7411">
        <w:rPr>
          <w:i/>
          <w:sz w:val="20"/>
          <w:szCs w:val="20"/>
        </w:rPr>
        <w:t xml:space="preserve"> </w:t>
      </w:r>
      <w:hyperlink r:id="rId50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Šaponjić, Z;</w:t>
        </w:r>
      </w:hyperlink>
      <w:r w:rsidRPr="00CC7411">
        <w:rPr>
          <w:i/>
          <w:sz w:val="20"/>
          <w:szCs w:val="20"/>
        </w:rPr>
        <w:t xml:space="preserve"> </w:t>
      </w:r>
      <w:hyperlink r:id="rId50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Nunney, T;</w:t>
        </w:r>
      </w:hyperlink>
      <w:r w:rsidRPr="00CC7411">
        <w:rPr>
          <w:i/>
          <w:sz w:val="20"/>
          <w:szCs w:val="20"/>
        </w:rPr>
        <w:t xml:space="preserve"> </w:t>
      </w:r>
      <w:hyperlink r:id="rId50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Marković, D;</w:t>
        </w:r>
      </w:hyperlink>
      <w:r w:rsidRPr="00CC7411">
        <w:rPr>
          <w:i/>
          <w:sz w:val="20"/>
          <w:szCs w:val="20"/>
        </w:rPr>
        <w:t xml:space="preserve"> </w:t>
      </w:r>
      <w:hyperlink r:id="rId50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Nedeljković, J;</w:t>
        </w:r>
      </w:hyperlink>
      <w:r w:rsidRPr="00CC7411">
        <w:rPr>
          <w:i/>
          <w:sz w:val="20"/>
          <w:szCs w:val="20"/>
        </w:rPr>
        <w:t xml:space="preserve"> </w:t>
      </w:r>
      <w:hyperlink r:id="rId50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25E1FAE3" w14:textId="77777777" w:rsidR="00DE1D73" w:rsidRPr="00CC7411" w:rsidRDefault="00DE1D73" w:rsidP="00DE1D73">
      <w:pPr>
        <w:rPr>
          <w:i/>
          <w:sz w:val="20"/>
          <w:szCs w:val="20"/>
        </w:rPr>
      </w:pPr>
      <w:hyperlink r:id="rId507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In situ generation of Ag nanoparticles on polyester fabrics by photoreduction using TiO2 nanoparticles</w:t>
        </w:r>
      </w:hyperlink>
    </w:p>
    <w:p w14:paraId="6962AD01" w14:textId="77777777" w:rsidR="00DE1D73" w:rsidRPr="00CC7411" w:rsidRDefault="00DE1D73" w:rsidP="000450F7">
      <w:pPr>
        <w:rPr>
          <w:b/>
          <w:i/>
          <w:sz w:val="20"/>
          <w:szCs w:val="20"/>
        </w:rPr>
      </w:pPr>
      <w:hyperlink r:id="rId508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MATERIALS SCIENCE, </w:t>
        </w:r>
      </w:hyperlink>
      <w:r w:rsidRPr="00CC7411">
        <w:rPr>
          <w:b/>
          <w:i/>
          <w:sz w:val="20"/>
          <w:szCs w:val="20"/>
        </w:rPr>
        <w:t xml:space="preserve"> 48 (16): 5447-5455 2013</w:t>
      </w:r>
    </w:p>
    <w:p w14:paraId="0993F7B4" w14:textId="77777777" w:rsidR="00DE1D73" w:rsidRPr="00CC7411" w:rsidRDefault="00DE1D73" w:rsidP="000450F7">
      <w:pPr>
        <w:rPr>
          <w:b/>
          <w:i/>
          <w:sz w:val="20"/>
          <w:szCs w:val="20"/>
          <w:lang w:val="fr-FR"/>
        </w:rPr>
      </w:pPr>
    </w:p>
    <w:p w14:paraId="0C925CEE" w14:textId="77777777" w:rsidR="00C5564C" w:rsidRPr="00CC7411" w:rsidRDefault="00C5564C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0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Kan, C-W;</w:t>
        </w:r>
      </w:hyperlink>
      <w:r w:rsidRPr="00CC7411">
        <w:rPr>
          <w:i/>
          <w:sz w:val="20"/>
          <w:szCs w:val="20"/>
        </w:rPr>
        <w:t xml:space="preserve"> </w:t>
      </w:r>
      <w:hyperlink r:id="rId51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Lam, Y-L</w:t>
        </w:r>
      </w:hyperlink>
    </w:p>
    <w:p w14:paraId="6603D433" w14:textId="77777777" w:rsidR="00C5564C" w:rsidRPr="00CC7411" w:rsidRDefault="00C5564C" w:rsidP="00C5564C">
      <w:pPr>
        <w:rPr>
          <w:i/>
          <w:sz w:val="20"/>
          <w:szCs w:val="20"/>
          <w:u w:val="single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>Low stress mechanical properties of plasma-treated cotton fabric subjected to zinc oxide-anti-microbial treatment</w:t>
      </w:r>
    </w:p>
    <w:p w14:paraId="3BF09C24" w14:textId="77777777" w:rsidR="00C5564C" w:rsidRPr="00CC7411" w:rsidRDefault="00C5564C" w:rsidP="00C5564C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sz w:val="20"/>
          <w:szCs w:val="20"/>
          <w:lang w:val="fr-FR"/>
        </w:rPr>
        <w:t>MATERIALS, 6 (1):314-333 2013</w:t>
      </w:r>
    </w:p>
    <w:p w14:paraId="18A2F556" w14:textId="77777777" w:rsidR="00C5564C" w:rsidRPr="00CC7411" w:rsidRDefault="00C5564C" w:rsidP="000450F7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sz w:val="20"/>
          <w:szCs w:val="20"/>
          <w:lang w:val="fr-FR"/>
        </w:rPr>
        <w:t xml:space="preserve"> </w:t>
      </w:r>
    </w:p>
    <w:p w14:paraId="3EAA9911" w14:textId="77777777" w:rsidR="000450F7" w:rsidRPr="00CC7411" w:rsidRDefault="000450F7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Yazdanshenas, ME; Shateri-Khalilabad, M</w:t>
      </w:r>
    </w:p>
    <w:p w14:paraId="57E1CE7E" w14:textId="77777777" w:rsidR="002779C2" w:rsidRDefault="000450F7" w:rsidP="00972F0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 situ synthesis of silver nanoparticles on alkali-treated cotton fabrics</w:t>
      </w:r>
    </w:p>
    <w:p w14:paraId="0703F661" w14:textId="321B2EDE" w:rsidR="000450F7" w:rsidRPr="002779C2" w:rsidRDefault="000450F7" w:rsidP="00972F0C">
      <w:pPr>
        <w:rPr>
          <w:i/>
          <w:sz w:val="20"/>
          <w:szCs w:val="20"/>
          <w:u w:val="single"/>
        </w:rPr>
      </w:pPr>
      <w:r w:rsidRPr="00CC7411">
        <w:rPr>
          <w:b/>
          <w:i/>
          <w:iCs/>
          <w:sz w:val="20"/>
          <w:szCs w:val="20"/>
        </w:rPr>
        <w:t>JOURNAL OF INDUSTRIAL TEXTILES,</w:t>
      </w:r>
      <w:r w:rsidR="00DE1D73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42(4):459-474 2013</w:t>
      </w:r>
    </w:p>
    <w:p w14:paraId="3E0F95D8" w14:textId="77777777" w:rsidR="000450F7" w:rsidRPr="00CC7411" w:rsidRDefault="000450F7" w:rsidP="00972F0C">
      <w:pPr>
        <w:rPr>
          <w:b/>
          <w:i/>
          <w:sz w:val="20"/>
          <w:szCs w:val="20"/>
          <w:lang w:val="fr-FR"/>
        </w:rPr>
      </w:pPr>
    </w:p>
    <w:p w14:paraId="76F4588E" w14:textId="77777777" w:rsidR="00A65DB9" w:rsidRPr="00CC7411" w:rsidRDefault="00A65DB9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1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Guibal, E;</w:t>
        </w:r>
      </w:hyperlink>
      <w:r w:rsidRPr="00CC7411">
        <w:rPr>
          <w:i/>
          <w:sz w:val="20"/>
          <w:szCs w:val="20"/>
        </w:rPr>
        <w:t xml:space="preserve"> </w:t>
      </w:r>
      <w:hyperlink r:id="rId51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Cambe, S;</w:t>
        </w:r>
      </w:hyperlink>
      <w:r w:rsidRPr="00CC7411">
        <w:rPr>
          <w:i/>
          <w:sz w:val="20"/>
          <w:szCs w:val="20"/>
        </w:rPr>
        <w:t xml:space="preserve"> </w:t>
      </w:r>
      <w:hyperlink r:id="rId51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Bayle, S;</w:t>
        </w:r>
      </w:hyperlink>
      <w:r w:rsidRPr="00CC7411">
        <w:rPr>
          <w:i/>
          <w:sz w:val="20"/>
          <w:szCs w:val="20"/>
        </w:rPr>
        <w:t xml:space="preserve"> </w:t>
      </w:r>
      <w:hyperlink r:id="rId51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Taulemesse, J-M;</w:t>
        </w:r>
      </w:hyperlink>
      <w:r w:rsidRPr="00CC7411">
        <w:rPr>
          <w:i/>
          <w:sz w:val="20"/>
          <w:szCs w:val="20"/>
        </w:rPr>
        <w:t xml:space="preserve"> </w:t>
      </w:r>
      <w:hyperlink r:id="rId51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Vincent, T</w:t>
        </w:r>
      </w:hyperlink>
    </w:p>
    <w:p w14:paraId="16F63EAB" w14:textId="77777777" w:rsidR="00A65DB9" w:rsidRPr="00CC7411" w:rsidRDefault="00A65DB9" w:rsidP="00972F0C">
      <w:pPr>
        <w:rPr>
          <w:i/>
          <w:sz w:val="20"/>
          <w:szCs w:val="20"/>
          <w:u w:val="single"/>
          <w:lang w:val="fr-FR"/>
        </w:rPr>
      </w:pPr>
      <w:hyperlink r:id="rId516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Silver/chitosan/cellulose fibers foam composites: From synthesis to antibacterial properties</w:t>
        </w:r>
      </w:hyperlink>
    </w:p>
    <w:p w14:paraId="7FCEDBFE" w14:textId="77777777" w:rsidR="00A65DB9" w:rsidRPr="00CC7411" w:rsidRDefault="00A65DB9" w:rsidP="00972F0C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iCs/>
          <w:sz w:val="20"/>
          <w:szCs w:val="20"/>
        </w:rPr>
        <w:t>JOURNAL OF COLLOID AND INTERFACE SCIENCE,</w:t>
      </w:r>
      <w:r w:rsidRPr="00CC7411">
        <w:rPr>
          <w:b/>
          <w:i/>
          <w:sz w:val="20"/>
          <w:szCs w:val="20"/>
          <w:lang w:val="fr-FR"/>
        </w:rPr>
        <w:t xml:space="preserve"> </w:t>
      </w:r>
      <w:r w:rsidRPr="00CC7411">
        <w:rPr>
          <w:b/>
          <w:i/>
          <w:sz w:val="20"/>
          <w:szCs w:val="20"/>
        </w:rPr>
        <w:t>393 (1):411-420 2013</w:t>
      </w:r>
    </w:p>
    <w:p w14:paraId="3DDA901E" w14:textId="77777777" w:rsidR="00A65DB9" w:rsidRPr="00CC7411" w:rsidRDefault="00A65DB9" w:rsidP="00972F0C">
      <w:pPr>
        <w:rPr>
          <w:i/>
          <w:sz w:val="20"/>
          <w:szCs w:val="20"/>
          <w:lang w:val="fr-FR"/>
        </w:rPr>
      </w:pPr>
    </w:p>
    <w:p w14:paraId="04D797A8" w14:textId="77777777" w:rsidR="004101B0" w:rsidRPr="00CC7411" w:rsidRDefault="004101B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1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Vu, NK;</w:t>
        </w:r>
      </w:hyperlink>
      <w:r w:rsidRPr="00CC7411">
        <w:rPr>
          <w:i/>
          <w:sz w:val="20"/>
          <w:szCs w:val="20"/>
        </w:rPr>
        <w:t xml:space="preserve"> </w:t>
      </w:r>
      <w:hyperlink r:id="rId51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Zille, A;</w:t>
        </w:r>
      </w:hyperlink>
      <w:r w:rsidRPr="00CC7411">
        <w:rPr>
          <w:i/>
          <w:sz w:val="20"/>
          <w:szCs w:val="20"/>
        </w:rPr>
        <w:t xml:space="preserve"> </w:t>
      </w:r>
      <w:hyperlink r:id="rId51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Oliveira, FR;</w:t>
        </w:r>
      </w:hyperlink>
      <w:r w:rsidRPr="00CC7411">
        <w:rPr>
          <w:i/>
          <w:sz w:val="20"/>
          <w:szCs w:val="20"/>
        </w:rPr>
        <w:t xml:space="preserve"> </w:t>
      </w:r>
      <w:hyperlink r:id="rId52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Carneiro, N;</w:t>
        </w:r>
      </w:hyperlink>
      <w:r w:rsidRPr="00CC7411">
        <w:rPr>
          <w:i/>
          <w:sz w:val="20"/>
          <w:szCs w:val="20"/>
        </w:rPr>
        <w:t xml:space="preserve"> </w:t>
      </w:r>
      <w:hyperlink r:id="rId52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Souto, AP</w:t>
        </w:r>
      </w:hyperlink>
    </w:p>
    <w:p w14:paraId="3A084333" w14:textId="37221DB3" w:rsidR="004101B0" w:rsidRPr="0017438B" w:rsidRDefault="004101B0" w:rsidP="004101B0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particle size on silver nanoparticle deposition onto dielectric barrier discharge (DBD) plasma functionalized polyamide fabric</w:t>
      </w:r>
      <w:r w:rsidR="0017438B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PLASMA PROCESSES AND POLYMERS, 10 (3):285-296 2013</w:t>
      </w:r>
    </w:p>
    <w:p w14:paraId="6A06C10F" w14:textId="77777777" w:rsidR="004101B0" w:rsidRPr="00CC7411" w:rsidRDefault="004101B0" w:rsidP="00972F0C">
      <w:pPr>
        <w:rPr>
          <w:b/>
          <w:i/>
          <w:sz w:val="20"/>
          <w:szCs w:val="20"/>
          <w:lang w:val="fr-FR"/>
        </w:rPr>
      </w:pPr>
    </w:p>
    <w:p w14:paraId="20294BDF" w14:textId="7C8D090A" w:rsidR="00972F0C" w:rsidRPr="00CC7411" w:rsidRDefault="00972F0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Kozicki, M; Sa̧siadek, E;</w:t>
      </w:r>
      <w:r w:rsidR="0017438B">
        <w:rPr>
          <w:i/>
          <w:sz w:val="20"/>
          <w:szCs w:val="20"/>
        </w:rPr>
        <w:t>…&amp;</w:t>
      </w:r>
      <w:r w:rsidRPr="00CC7411">
        <w:rPr>
          <w:i/>
          <w:sz w:val="20"/>
          <w:szCs w:val="20"/>
        </w:rPr>
        <w:t xml:space="preserve"> Rybicki, E</w:t>
      </w:r>
    </w:p>
    <w:p w14:paraId="6B50614E" w14:textId="77777777" w:rsidR="000E2C13" w:rsidRPr="00CC7411" w:rsidRDefault="000E2C13" w:rsidP="00972F0C">
      <w:pPr>
        <w:rPr>
          <w:i/>
          <w:sz w:val="20"/>
          <w:szCs w:val="20"/>
        </w:rPr>
      </w:pPr>
      <w:hyperlink r:id="rId522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Facile and durable antimicrobial finishing of cotton textiles using a silver salt and UV light</w:t>
        </w:r>
      </w:hyperlink>
    </w:p>
    <w:p w14:paraId="05B1EF7E" w14:textId="77777777" w:rsidR="00972F0C" w:rsidRPr="00CC7411" w:rsidRDefault="00972F0C" w:rsidP="000F2ADF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CARBOHYDRATE POLYMER</w:t>
      </w:r>
      <w:r w:rsidR="000450F7" w:rsidRPr="00CC7411">
        <w:rPr>
          <w:b/>
          <w:i/>
          <w:sz w:val="20"/>
          <w:szCs w:val="20"/>
        </w:rPr>
        <w:t>S</w:t>
      </w:r>
      <w:r w:rsidRPr="00CC7411">
        <w:rPr>
          <w:b/>
          <w:i/>
          <w:sz w:val="20"/>
          <w:szCs w:val="20"/>
        </w:rPr>
        <w:t>, 91(1): 115-127 2013</w:t>
      </w:r>
    </w:p>
    <w:p w14:paraId="163D5585" w14:textId="77777777" w:rsidR="00972F0C" w:rsidRPr="00CC7411" w:rsidRDefault="00972F0C" w:rsidP="000F2ADF">
      <w:pPr>
        <w:rPr>
          <w:b/>
          <w:i/>
          <w:sz w:val="20"/>
          <w:szCs w:val="20"/>
          <w:lang w:val="fr-FR"/>
        </w:rPr>
      </w:pPr>
    </w:p>
    <w:p w14:paraId="4A069141" w14:textId="77777777" w:rsidR="00FE3EFE" w:rsidRPr="00CC7411" w:rsidRDefault="00FE3EFE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2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Dai, D;</w:t>
        </w:r>
      </w:hyperlink>
      <w:r w:rsidRPr="00CC7411">
        <w:rPr>
          <w:i/>
          <w:sz w:val="20"/>
          <w:szCs w:val="20"/>
        </w:rPr>
        <w:t xml:space="preserve"> </w:t>
      </w:r>
      <w:hyperlink r:id="rId52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Fan, M;</w:t>
        </w:r>
      </w:hyperlink>
      <w:r w:rsidRPr="00CC7411">
        <w:rPr>
          <w:i/>
          <w:sz w:val="20"/>
          <w:szCs w:val="20"/>
        </w:rPr>
        <w:t xml:space="preserve"> </w:t>
      </w:r>
      <w:hyperlink r:id="rId52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Collins, P</w:t>
        </w:r>
      </w:hyperlink>
    </w:p>
    <w:p w14:paraId="78FF3E74" w14:textId="77777777" w:rsidR="00FE3EFE" w:rsidRPr="00CC7411" w:rsidRDefault="00FE3EFE" w:rsidP="000F2ADF">
      <w:pPr>
        <w:rPr>
          <w:i/>
          <w:sz w:val="20"/>
          <w:szCs w:val="20"/>
          <w:lang w:val="fr-FR"/>
        </w:rPr>
      </w:pPr>
      <w:hyperlink r:id="rId526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Fabrication of nanocelluloses from hemp fibers and their application for the reinforcement of hemp fibers</w:t>
        </w:r>
      </w:hyperlink>
    </w:p>
    <w:p w14:paraId="730BF228" w14:textId="77777777" w:rsidR="00FE3EFE" w:rsidRPr="00CC7411" w:rsidRDefault="00FE3EFE" w:rsidP="000F2ADF">
      <w:pPr>
        <w:rPr>
          <w:b/>
          <w:i/>
          <w:sz w:val="20"/>
          <w:szCs w:val="20"/>
          <w:lang w:val="fr-FR"/>
        </w:rPr>
      </w:pPr>
      <w:hyperlink r:id="rId527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INDUSTRIAL CROPS AND PRODUCTS, </w:t>
        </w:r>
      </w:hyperlink>
      <w:r w:rsidRPr="00CC7411">
        <w:rPr>
          <w:b/>
          <w:i/>
          <w:sz w:val="20"/>
          <w:szCs w:val="20"/>
        </w:rPr>
        <w:t>44:192-199 2013</w:t>
      </w:r>
    </w:p>
    <w:p w14:paraId="2C55D8DA" w14:textId="77777777" w:rsidR="00FE3EFE" w:rsidRPr="00CC7411" w:rsidRDefault="00FE3EFE" w:rsidP="000F2ADF">
      <w:pPr>
        <w:rPr>
          <w:b/>
          <w:i/>
          <w:sz w:val="20"/>
          <w:szCs w:val="20"/>
          <w:lang w:val="fr-FR"/>
        </w:rPr>
      </w:pPr>
    </w:p>
    <w:p w14:paraId="746CE175" w14:textId="77777777" w:rsidR="00BF169B" w:rsidRPr="00CC7411" w:rsidRDefault="00BF169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2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27B5A654" w14:textId="144694C5" w:rsidR="00BF169B" w:rsidRPr="002779C2" w:rsidRDefault="00BF169B" w:rsidP="000F2ADF">
      <w:pPr>
        <w:rPr>
          <w:i/>
          <w:sz w:val="20"/>
          <w:szCs w:val="20"/>
        </w:rPr>
      </w:pPr>
      <w:hyperlink r:id="rId529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Functionalization of textile materials with silver nanoparticles</w:t>
        </w:r>
      </w:hyperlink>
      <w:r w:rsidR="002779C2">
        <w:rPr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JOURNAL OF MATERIALS SCIENCE, </w:t>
      </w:r>
      <w:r w:rsidRPr="00CC7411">
        <w:rPr>
          <w:b/>
          <w:i/>
          <w:sz w:val="20"/>
          <w:szCs w:val="20"/>
        </w:rPr>
        <w:t>48 (1):95-107 2013</w:t>
      </w:r>
    </w:p>
    <w:p w14:paraId="7EBAA9E5" w14:textId="77777777" w:rsidR="00BF169B" w:rsidRPr="00CC7411" w:rsidRDefault="00BF169B" w:rsidP="000F2ADF">
      <w:pPr>
        <w:rPr>
          <w:b/>
          <w:i/>
          <w:sz w:val="20"/>
          <w:szCs w:val="20"/>
          <w:lang w:val="fr-FR"/>
        </w:rPr>
      </w:pPr>
    </w:p>
    <w:p w14:paraId="5A14BE09" w14:textId="77777777" w:rsidR="001465D1" w:rsidRPr="00CC7411" w:rsidRDefault="001465D1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3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Chan, YS;</w:t>
        </w:r>
      </w:hyperlink>
      <w:r w:rsidRPr="00CC7411">
        <w:rPr>
          <w:i/>
          <w:sz w:val="20"/>
          <w:szCs w:val="20"/>
        </w:rPr>
        <w:t xml:space="preserve"> </w:t>
      </w:r>
      <w:hyperlink r:id="rId53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Mat Don, M</w:t>
        </w:r>
      </w:hyperlink>
    </w:p>
    <w:p w14:paraId="68CB453F" w14:textId="77777777" w:rsidR="001465D1" w:rsidRPr="00CC7411" w:rsidRDefault="001465D1" w:rsidP="000F2ADF">
      <w:pPr>
        <w:rPr>
          <w:i/>
          <w:sz w:val="20"/>
          <w:szCs w:val="20"/>
          <w:lang w:val="fr-FR"/>
        </w:rPr>
      </w:pPr>
      <w:hyperlink r:id="rId532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Biosynthesis and structural characterization of Ag nanoparticles from white rot fungi</w:t>
        </w:r>
      </w:hyperlink>
    </w:p>
    <w:p w14:paraId="592C63E4" w14:textId="77777777" w:rsidR="001465D1" w:rsidRPr="00CC7411" w:rsidRDefault="001465D1" w:rsidP="001465D1">
      <w:pPr>
        <w:rPr>
          <w:b/>
          <w:i/>
          <w:sz w:val="20"/>
          <w:szCs w:val="20"/>
          <w:lang w:val="sr-Latn-RS"/>
        </w:rPr>
      </w:pPr>
      <w:hyperlink r:id="rId533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  <w:lang w:val="sr-Latn-RS"/>
          </w:rPr>
          <w:t>MATERIALS SCIENCE AND ENGINEERING  C</w:t>
        </w:r>
      </w:hyperlink>
      <w:r w:rsidRPr="00CC7411">
        <w:rPr>
          <w:b/>
          <w:i/>
          <w:sz w:val="20"/>
          <w:szCs w:val="20"/>
          <w:lang w:val="fr-FR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>33 (1):282-288 2013</w:t>
      </w:r>
    </w:p>
    <w:p w14:paraId="17011226" w14:textId="77777777" w:rsidR="001465D1" w:rsidRPr="00CC7411" w:rsidRDefault="001465D1" w:rsidP="000F2ADF">
      <w:pPr>
        <w:rPr>
          <w:b/>
          <w:i/>
          <w:sz w:val="20"/>
          <w:szCs w:val="20"/>
          <w:lang w:val="fr-FR"/>
        </w:rPr>
      </w:pPr>
    </w:p>
    <w:p w14:paraId="1F21F9FF" w14:textId="77777777" w:rsidR="001465D1" w:rsidRPr="00CC7411" w:rsidRDefault="001465D1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3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Emam, HE;</w:t>
        </w:r>
      </w:hyperlink>
      <w:r w:rsidRPr="00CC7411">
        <w:rPr>
          <w:i/>
          <w:sz w:val="20"/>
          <w:szCs w:val="20"/>
        </w:rPr>
        <w:t xml:space="preserve"> </w:t>
      </w:r>
      <w:hyperlink r:id="rId53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Manian, AP;</w:t>
        </w:r>
      </w:hyperlink>
      <w:r w:rsidRPr="00CC7411">
        <w:rPr>
          <w:i/>
          <w:sz w:val="20"/>
          <w:szCs w:val="20"/>
        </w:rPr>
        <w:t xml:space="preserve"> </w:t>
      </w:r>
      <w:hyperlink r:id="rId53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Široká, B;</w:t>
        </w:r>
      </w:hyperlink>
      <w:r w:rsidRPr="00CC7411">
        <w:rPr>
          <w:i/>
          <w:sz w:val="20"/>
          <w:szCs w:val="20"/>
        </w:rPr>
        <w:t xml:space="preserve"> </w:t>
      </w:r>
      <w:hyperlink r:id="rId53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Duelli, H;</w:t>
        </w:r>
      </w:hyperlink>
      <w:r w:rsidRPr="00CC7411">
        <w:rPr>
          <w:i/>
          <w:sz w:val="20"/>
          <w:szCs w:val="20"/>
        </w:rPr>
        <w:t xml:space="preserve"> </w:t>
      </w:r>
      <w:hyperlink r:id="rId53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Redl, B;</w:t>
        </w:r>
      </w:hyperlink>
      <w:r w:rsidRPr="00CC7411">
        <w:rPr>
          <w:i/>
          <w:sz w:val="20"/>
          <w:szCs w:val="20"/>
        </w:rPr>
        <w:t xml:space="preserve"> </w:t>
      </w:r>
      <w:hyperlink r:id="rId53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Pipal, A;</w:t>
        </w:r>
      </w:hyperlink>
      <w:r w:rsidRPr="00CC7411">
        <w:rPr>
          <w:i/>
          <w:sz w:val="20"/>
          <w:szCs w:val="20"/>
        </w:rPr>
        <w:t xml:space="preserve"> </w:t>
      </w:r>
      <w:hyperlink r:id="rId54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Bechtold, T</w:t>
        </w:r>
      </w:hyperlink>
    </w:p>
    <w:p w14:paraId="75807C55" w14:textId="77777777" w:rsidR="001465D1" w:rsidRPr="00CC7411" w:rsidRDefault="001465D1" w:rsidP="000F2ADF">
      <w:pPr>
        <w:rPr>
          <w:i/>
          <w:sz w:val="20"/>
          <w:szCs w:val="20"/>
          <w:lang w:val="fr-FR"/>
        </w:rPr>
      </w:pPr>
      <w:hyperlink r:id="rId541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Treatments to impart antimicrobial activity to clothing and household cellulosic-textiles - Why "nano"-silver?</w:t>
        </w:r>
      </w:hyperlink>
    </w:p>
    <w:p w14:paraId="5D2EBAC5" w14:textId="77777777" w:rsidR="001465D1" w:rsidRPr="00CC7411" w:rsidRDefault="001465D1" w:rsidP="000F2ADF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CLEANER PRODUCTION</w:t>
      </w:r>
      <w:r w:rsidRPr="00CC7411">
        <w:rPr>
          <w:b/>
          <w:i/>
          <w:sz w:val="20"/>
          <w:szCs w:val="20"/>
          <w:lang w:val="fr-FR"/>
        </w:rPr>
        <w:t xml:space="preserve">, </w:t>
      </w:r>
      <w:r w:rsidRPr="00CC7411">
        <w:rPr>
          <w:b/>
          <w:i/>
          <w:sz w:val="20"/>
          <w:szCs w:val="20"/>
        </w:rPr>
        <w:t>39:17-23 2013</w:t>
      </w:r>
    </w:p>
    <w:p w14:paraId="64BFF500" w14:textId="77777777" w:rsidR="00025949" w:rsidRPr="00CC7411" w:rsidRDefault="00025949" w:rsidP="000F2ADF">
      <w:pPr>
        <w:rPr>
          <w:b/>
          <w:i/>
          <w:sz w:val="20"/>
          <w:szCs w:val="20"/>
        </w:rPr>
      </w:pPr>
    </w:p>
    <w:p w14:paraId="3326EE3F" w14:textId="77777777" w:rsidR="000B665D" w:rsidRPr="00CC7411" w:rsidRDefault="000B665D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Reijnders, L</w:t>
      </w:r>
    </w:p>
    <w:p w14:paraId="778EBA47" w14:textId="77777777" w:rsidR="00025949" w:rsidRPr="00CC7411" w:rsidRDefault="000B665D" w:rsidP="000B665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 environmental impact of a nanoparticle-based reduced need of cleaning product and the limitation thereof</w:t>
      </w:r>
      <w:r w:rsidR="00025949" w:rsidRPr="00CC7411">
        <w:rPr>
          <w:i/>
          <w:sz w:val="20"/>
          <w:szCs w:val="20"/>
          <w:u w:val="single"/>
          <w:lang w:val="sr-Latn-RS"/>
        </w:rPr>
        <w:t xml:space="preserve"> </w:t>
      </w:r>
    </w:p>
    <w:p w14:paraId="398D3C5D" w14:textId="77777777" w:rsidR="00025949" w:rsidRPr="00CC7411" w:rsidRDefault="00025949" w:rsidP="00025949">
      <w:pPr>
        <w:rPr>
          <w:b/>
          <w:i/>
          <w:iCs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S</w:t>
      </w:r>
      <w:r w:rsidR="000B665D" w:rsidRPr="00CC7411">
        <w:rPr>
          <w:b/>
          <w:i/>
          <w:iCs/>
          <w:sz w:val="20"/>
          <w:szCs w:val="20"/>
          <w:lang w:val="sr-Latn-RS"/>
        </w:rPr>
        <w:t xml:space="preserve">ELF-CLEANING MATERIALS AND SURFACES: A NANOTECHNOLOGY APPROACH, First Edition, Published by John Wiley &amp; Sons, Ltd., </w:t>
      </w:r>
      <w:r w:rsidR="00D329EB" w:rsidRPr="00CC7411">
        <w:rPr>
          <w:b/>
          <w:i/>
          <w:sz w:val="20"/>
          <w:szCs w:val="20"/>
          <w:lang w:val="sr-Latn-RS"/>
        </w:rPr>
        <w:t>313-346</w:t>
      </w:r>
      <w:r w:rsidR="000B665D" w:rsidRPr="00CC7411">
        <w:rPr>
          <w:b/>
          <w:i/>
          <w:sz w:val="20"/>
          <w:szCs w:val="20"/>
          <w:lang w:val="sr-Latn-RS"/>
        </w:rPr>
        <w:t xml:space="preserve"> 2013</w:t>
      </w:r>
    </w:p>
    <w:p w14:paraId="7A519E50" w14:textId="77777777" w:rsidR="00151B40" w:rsidRPr="00CC7411" w:rsidRDefault="00151B40" w:rsidP="000F2ADF">
      <w:pPr>
        <w:rPr>
          <w:i/>
          <w:sz w:val="20"/>
          <w:szCs w:val="20"/>
          <w:lang w:val="fr-FR"/>
        </w:rPr>
      </w:pPr>
    </w:p>
    <w:p w14:paraId="28335DCC" w14:textId="77777777" w:rsidR="008361AE" w:rsidRPr="00CC7411" w:rsidRDefault="008361AE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4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Klemenčič, D;</w:t>
        </w:r>
      </w:hyperlink>
      <w:r w:rsidRPr="00CC7411">
        <w:rPr>
          <w:i/>
          <w:sz w:val="20"/>
          <w:szCs w:val="20"/>
        </w:rPr>
        <w:t xml:space="preserve"> </w:t>
      </w:r>
      <w:hyperlink r:id="rId54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Muha, P;</w:t>
        </w:r>
      </w:hyperlink>
      <w:r w:rsidRPr="00CC7411">
        <w:rPr>
          <w:i/>
          <w:sz w:val="20"/>
          <w:szCs w:val="20"/>
        </w:rPr>
        <w:t xml:space="preserve"> </w:t>
      </w:r>
      <w:hyperlink r:id="rId54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Klepacka, W;</w:t>
        </w:r>
      </w:hyperlink>
      <w:r w:rsidRPr="00CC7411">
        <w:rPr>
          <w:i/>
          <w:sz w:val="20"/>
          <w:szCs w:val="20"/>
          <w:lang w:val="fr-FR"/>
        </w:rPr>
        <w:t xml:space="preserve"> </w:t>
      </w:r>
      <w:r w:rsidRPr="00CC7411">
        <w:rPr>
          <w:i/>
          <w:sz w:val="20"/>
          <w:szCs w:val="20"/>
        </w:rPr>
        <w:t xml:space="preserve">(...), </w:t>
      </w:r>
      <w:hyperlink r:id="rId54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Žagar, K;</w:t>
        </w:r>
      </w:hyperlink>
      <w:r w:rsidRPr="00CC7411">
        <w:rPr>
          <w:i/>
          <w:sz w:val="20"/>
          <w:szCs w:val="20"/>
        </w:rPr>
        <w:t xml:space="preserve"> </w:t>
      </w:r>
      <w:hyperlink r:id="rId54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Simončič, B</w:t>
        </w:r>
      </w:hyperlink>
    </w:p>
    <w:p w14:paraId="48243EFD" w14:textId="1B7A904A" w:rsidR="008361AE" w:rsidRPr="002779C2" w:rsidRDefault="008361AE" w:rsidP="008361AE">
      <w:pPr>
        <w:rPr>
          <w:i/>
          <w:sz w:val="20"/>
          <w:szCs w:val="20"/>
          <w:u w:val="single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>Vpliv postopka priprave koloidnih raztopin srebra na lastnosti vlaken iz polimlečne kisline | [Influence of preparation procedure of colloidal silver solution on properties of fibres from polylactic acid]</w:t>
      </w:r>
      <w:r w:rsidR="002779C2">
        <w:rPr>
          <w:i/>
          <w:sz w:val="20"/>
          <w:szCs w:val="20"/>
          <w:u w:val="single"/>
          <w:lang w:val="fr-FR"/>
        </w:rPr>
        <w:t xml:space="preserve">, </w:t>
      </w:r>
      <w:r w:rsidRPr="00CC7411">
        <w:rPr>
          <w:b/>
          <w:i/>
          <w:sz w:val="20"/>
          <w:szCs w:val="20"/>
          <w:lang w:val="fr-FR"/>
        </w:rPr>
        <w:t>TEKSTILEC, 56 (4): 302-311 2013</w:t>
      </w:r>
    </w:p>
    <w:p w14:paraId="319140E9" w14:textId="77777777" w:rsidR="008361AE" w:rsidRPr="00CC7411" w:rsidRDefault="008361AE" w:rsidP="008361AE">
      <w:pPr>
        <w:rPr>
          <w:i/>
          <w:sz w:val="20"/>
          <w:szCs w:val="20"/>
          <w:u w:val="single"/>
          <w:lang w:val="fr-FR"/>
        </w:rPr>
      </w:pPr>
    </w:p>
    <w:p w14:paraId="2C73EBAF" w14:textId="77777777" w:rsidR="007B1622" w:rsidRPr="00CC7411" w:rsidRDefault="007B1622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</w:rPr>
        <w:t>Rikalović, MG</w:t>
      </w:r>
    </w:p>
    <w:p w14:paraId="76256586" w14:textId="77777777" w:rsidR="007B1622" w:rsidRPr="00CC7411" w:rsidRDefault="007B1622" w:rsidP="007B1622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Study of rhamnolipid biosurfactant from strains of Pdeudomonas aeruginosa originated from environments contaminated with petroleum and petroleum derivates</w:t>
      </w:r>
    </w:p>
    <w:p w14:paraId="13B4B46D" w14:textId="77777777" w:rsidR="007B1622" w:rsidRPr="00CC7411" w:rsidRDefault="007B1622" w:rsidP="007B1622">
      <w:pPr>
        <w:rPr>
          <w:i/>
          <w:sz w:val="20"/>
          <w:szCs w:val="20"/>
          <w:u w:val="single"/>
          <w:lang w:val="en"/>
        </w:rPr>
      </w:pPr>
      <w:r w:rsidRPr="00CC7411">
        <w:rPr>
          <w:b/>
          <w:i/>
          <w:iCs/>
          <w:sz w:val="20"/>
          <w:szCs w:val="20"/>
          <w:lang w:val="sr-Latn-RS"/>
        </w:rPr>
        <w:t>Dissertation</w:t>
      </w:r>
      <w:r w:rsidRPr="00CC7411">
        <w:rPr>
          <w:b/>
          <w:i/>
          <w:sz w:val="20"/>
          <w:szCs w:val="20"/>
          <w:lang w:val="en"/>
        </w:rPr>
        <w:t>, Hemijski fakultet, Univerzitet u Beogradu, 2013, http://nardus.mpn.gov.rs/handle/123456789/3461</w:t>
      </w:r>
    </w:p>
    <w:p w14:paraId="167A7F0F" w14:textId="77777777" w:rsidR="007B1622" w:rsidRPr="00CC7411" w:rsidRDefault="007B1622" w:rsidP="007B1622">
      <w:pPr>
        <w:rPr>
          <w:i/>
          <w:sz w:val="20"/>
          <w:szCs w:val="20"/>
          <w:u w:val="single"/>
          <w:lang w:val="fr-FR"/>
        </w:rPr>
      </w:pPr>
    </w:p>
    <w:p w14:paraId="74692488" w14:textId="77777777" w:rsidR="00BD09B9" w:rsidRPr="00CC7411" w:rsidRDefault="00BD09B9" w:rsidP="00BD09B9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>Baghriche, O</w:t>
      </w:r>
    </w:p>
    <w:p w14:paraId="4DFC65B6" w14:textId="67FC370C" w:rsidR="00BD09B9" w:rsidRPr="00C03282" w:rsidRDefault="00BD09B9" w:rsidP="00BD09B9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Preparation and characterization of new materials based on tio2 and silver. application for elimination of microorganisms and harmful substances</w:t>
      </w:r>
      <w:r w:rsidR="0017438B">
        <w:rPr>
          <w:i/>
          <w:sz w:val="20"/>
          <w:szCs w:val="20"/>
          <w:u w:val="single"/>
          <w:lang w:val="fr-FR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Dissertation</w:t>
      </w:r>
      <w:r w:rsidRPr="00CC7411">
        <w:rPr>
          <w:b/>
          <w:i/>
          <w:sz w:val="20"/>
          <w:szCs w:val="20"/>
          <w:lang w:val="en"/>
        </w:rPr>
        <w:t>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UNIVERSITE CONSTANTINE 1 FACULTE DES SCIENCES EXACTES,DEPARTEMENT DE CHIMIE, Algerienne, 2013,</w:t>
      </w:r>
      <w:r w:rsidR="00C03282">
        <w:rPr>
          <w:b/>
          <w:i/>
          <w:sz w:val="20"/>
          <w:szCs w:val="20"/>
        </w:rPr>
        <w:t xml:space="preserve"> </w:t>
      </w:r>
      <w:r w:rsidRPr="0017438B">
        <w:rPr>
          <w:b/>
          <w:i/>
          <w:sz w:val="18"/>
          <w:szCs w:val="18"/>
        </w:rPr>
        <w:t>http://archives.umc.edu.dz/bitstream/handle/123456789/131717/BAG6358.pdf?sequence=1</w:t>
      </w:r>
    </w:p>
    <w:p w14:paraId="66D6C8A3" w14:textId="77777777" w:rsidR="00BD09B9" w:rsidRPr="00CC7411" w:rsidRDefault="00BD09B9" w:rsidP="00BD09B9">
      <w:pPr>
        <w:rPr>
          <w:i/>
          <w:sz w:val="20"/>
          <w:szCs w:val="20"/>
          <w:lang w:val="fr-FR"/>
        </w:rPr>
      </w:pPr>
    </w:p>
    <w:p w14:paraId="58DC127E" w14:textId="77777777" w:rsidR="004101B0" w:rsidRPr="00CC7411" w:rsidRDefault="004101B0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4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Marcato, PD;</w:t>
        </w:r>
      </w:hyperlink>
      <w:r w:rsidRPr="00CC7411">
        <w:rPr>
          <w:i/>
          <w:sz w:val="20"/>
          <w:szCs w:val="20"/>
        </w:rPr>
        <w:t xml:space="preserve"> </w:t>
      </w:r>
      <w:hyperlink r:id="rId54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Nakasato, G;</w:t>
        </w:r>
      </w:hyperlink>
      <w:r w:rsidRPr="00CC7411">
        <w:rPr>
          <w:i/>
          <w:sz w:val="20"/>
          <w:szCs w:val="20"/>
        </w:rPr>
        <w:t xml:space="preserve"> </w:t>
      </w:r>
      <w:hyperlink r:id="rId54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Brocchi, M;</w:t>
        </w:r>
      </w:hyperlink>
      <w:r w:rsidRPr="00CC7411">
        <w:rPr>
          <w:i/>
          <w:sz w:val="20"/>
          <w:szCs w:val="20"/>
        </w:rPr>
        <w:t xml:space="preserve"> </w:t>
      </w:r>
      <w:hyperlink r:id="rId55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Melo, PS;</w:t>
        </w:r>
      </w:hyperlink>
      <w:r w:rsidRPr="00CC7411">
        <w:rPr>
          <w:i/>
          <w:sz w:val="20"/>
          <w:szCs w:val="20"/>
        </w:rPr>
        <w:t xml:space="preserve"> </w:t>
      </w:r>
      <w:hyperlink r:id="rId55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Huber, SC;</w:t>
        </w:r>
      </w:hyperlink>
      <w:r w:rsidRPr="00CC7411">
        <w:rPr>
          <w:i/>
          <w:sz w:val="20"/>
          <w:szCs w:val="20"/>
        </w:rPr>
        <w:t xml:space="preserve"> </w:t>
      </w:r>
      <w:hyperlink r:id="rId55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Ferreira, IR;</w:t>
        </w:r>
      </w:hyperlink>
      <w:r w:rsidRPr="00CC7411">
        <w:rPr>
          <w:i/>
          <w:sz w:val="20"/>
          <w:szCs w:val="20"/>
        </w:rPr>
        <w:t xml:space="preserve"> </w:t>
      </w:r>
      <w:hyperlink r:id="rId55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Alves, OL;</w:t>
        </w:r>
      </w:hyperlink>
      <w:r w:rsidRPr="00CC7411">
        <w:rPr>
          <w:i/>
          <w:sz w:val="20"/>
          <w:szCs w:val="20"/>
        </w:rPr>
        <w:t xml:space="preserve"> </w:t>
      </w:r>
      <w:hyperlink r:id="rId55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Durán, N</w:t>
        </w:r>
      </w:hyperlink>
    </w:p>
    <w:p w14:paraId="0DBE6097" w14:textId="77777777" w:rsidR="004101B0" w:rsidRPr="00CC7411" w:rsidRDefault="004101B0" w:rsidP="004101B0">
      <w:pPr>
        <w:rPr>
          <w:i/>
          <w:sz w:val="20"/>
          <w:szCs w:val="20"/>
          <w:lang w:val="fr-FR"/>
        </w:rPr>
      </w:pPr>
      <w:hyperlink r:id="rId55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Biogenic silver nanoparticles : Antibacterial and cytotoxicity applied to textile fabrics</w:t>
        </w:r>
      </w:hyperlink>
    </w:p>
    <w:p w14:paraId="5B8C3B26" w14:textId="77777777" w:rsidR="004101B0" w:rsidRPr="00CC7411" w:rsidRDefault="004101B0" w:rsidP="004101B0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iCs/>
          <w:sz w:val="20"/>
          <w:szCs w:val="20"/>
        </w:rPr>
        <w:t>JOURNAL OF NANO RESEARCH,</w:t>
      </w:r>
      <w:r w:rsidRPr="00CC7411">
        <w:rPr>
          <w:b/>
          <w:i/>
          <w:sz w:val="20"/>
          <w:szCs w:val="20"/>
          <w:lang w:val="fr-FR"/>
        </w:rPr>
        <w:t xml:space="preserve"> </w:t>
      </w:r>
      <w:r w:rsidRPr="00CC7411">
        <w:rPr>
          <w:b/>
          <w:i/>
          <w:sz w:val="20"/>
          <w:szCs w:val="20"/>
        </w:rPr>
        <w:t>20:69-76 2012</w:t>
      </w:r>
    </w:p>
    <w:p w14:paraId="2DC606C9" w14:textId="77777777" w:rsidR="004101B0" w:rsidRPr="00CC7411" w:rsidRDefault="004101B0" w:rsidP="000F2ADF">
      <w:pPr>
        <w:rPr>
          <w:b/>
          <w:i/>
          <w:sz w:val="20"/>
          <w:szCs w:val="20"/>
          <w:lang w:val="fr-FR"/>
        </w:rPr>
      </w:pPr>
    </w:p>
    <w:p w14:paraId="20FF08AA" w14:textId="77777777" w:rsidR="00BF169B" w:rsidRPr="00CC7411" w:rsidRDefault="00BF169B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5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Yazdanshenas, ME;</w:t>
        </w:r>
      </w:hyperlink>
      <w:r w:rsidRPr="00CC7411">
        <w:rPr>
          <w:i/>
          <w:sz w:val="20"/>
          <w:szCs w:val="20"/>
        </w:rPr>
        <w:t xml:space="preserve"> </w:t>
      </w:r>
      <w:hyperlink r:id="rId55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Shateri-Khalilabad, M</w:t>
        </w:r>
      </w:hyperlink>
    </w:p>
    <w:p w14:paraId="72FC2BB6" w14:textId="77777777" w:rsidR="00BF169B" w:rsidRPr="00CC7411" w:rsidRDefault="00BF169B" w:rsidP="000F2ADF">
      <w:pPr>
        <w:rPr>
          <w:i/>
          <w:sz w:val="20"/>
          <w:szCs w:val="20"/>
          <w:u w:val="single"/>
          <w:lang w:val="fr-FR"/>
        </w:rPr>
      </w:pPr>
      <w:hyperlink r:id="rId558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 xml:space="preserve">The effect of alkali pre-treatment on formation and adsorption of silver nanoparticles on cotton </w:t>
        </w:r>
      </w:hyperlink>
      <w:r w:rsidRPr="00CC7411">
        <w:rPr>
          <w:i/>
          <w:sz w:val="20"/>
          <w:szCs w:val="20"/>
          <w:u w:val="single"/>
          <w:lang w:val="fr-FR"/>
        </w:rPr>
        <w:t>surface</w:t>
      </w:r>
    </w:p>
    <w:p w14:paraId="4F25C9AC" w14:textId="77777777" w:rsidR="00BF169B" w:rsidRPr="00CC7411" w:rsidRDefault="00635EC0" w:rsidP="000F2ADF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iCs/>
          <w:sz w:val="20"/>
          <w:szCs w:val="20"/>
        </w:rPr>
        <w:t>FIBERS AND POLYMERS,</w:t>
      </w:r>
      <w:r w:rsidRPr="00CC7411">
        <w:rPr>
          <w:b/>
          <w:i/>
          <w:sz w:val="20"/>
          <w:szCs w:val="20"/>
          <w:lang w:val="fr-FR"/>
        </w:rPr>
        <w:t xml:space="preserve"> </w:t>
      </w:r>
      <w:r w:rsidRPr="00CC7411">
        <w:rPr>
          <w:b/>
          <w:i/>
          <w:sz w:val="20"/>
          <w:szCs w:val="20"/>
        </w:rPr>
        <w:t>13 (9): 1170-1178 2012</w:t>
      </w:r>
    </w:p>
    <w:p w14:paraId="77B69C54" w14:textId="77777777" w:rsidR="00BF169B" w:rsidRPr="00CC7411" w:rsidRDefault="00BF169B" w:rsidP="000F2ADF">
      <w:pPr>
        <w:rPr>
          <w:i/>
          <w:sz w:val="20"/>
          <w:szCs w:val="20"/>
          <w:u w:val="single"/>
          <w:lang w:val="fr-FR"/>
        </w:rPr>
      </w:pPr>
    </w:p>
    <w:p w14:paraId="33984258" w14:textId="77777777" w:rsidR="00BF169B" w:rsidRPr="00CC7411" w:rsidRDefault="00635EC0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5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Song, JY;</w:t>
        </w:r>
      </w:hyperlink>
      <w:r w:rsidRPr="00CC7411">
        <w:rPr>
          <w:i/>
          <w:sz w:val="20"/>
          <w:szCs w:val="20"/>
        </w:rPr>
        <w:t xml:space="preserve"> </w:t>
      </w:r>
      <w:hyperlink r:id="rId56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Kwon, E-Y;</w:t>
        </w:r>
      </w:hyperlink>
      <w:r w:rsidRPr="00CC7411">
        <w:rPr>
          <w:i/>
          <w:sz w:val="20"/>
          <w:szCs w:val="20"/>
        </w:rPr>
        <w:t xml:space="preserve"> </w:t>
      </w:r>
      <w:hyperlink r:id="rId56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Kim, BS</w:t>
        </w:r>
      </w:hyperlink>
    </w:p>
    <w:p w14:paraId="7335FF4F" w14:textId="77777777" w:rsidR="00635EC0" w:rsidRPr="00CC7411" w:rsidRDefault="00635EC0" w:rsidP="000F2ADF">
      <w:pPr>
        <w:rPr>
          <w:i/>
          <w:sz w:val="20"/>
          <w:szCs w:val="20"/>
          <w:lang w:val="fr-FR"/>
        </w:rPr>
      </w:pPr>
      <w:hyperlink r:id="rId562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Antibacterial latex foams coated with biologically synthesized silver nanoparticles using Magnolia kobus leaf extract</w:t>
        </w:r>
      </w:hyperlink>
    </w:p>
    <w:p w14:paraId="799075A1" w14:textId="77777777" w:rsidR="00635EC0" w:rsidRPr="00CC7411" w:rsidRDefault="00635EC0" w:rsidP="000F2ADF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iCs/>
          <w:sz w:val="20"/>
          <w:szCs w:val="20"/>
        </w:rPr>
        <w:t xml:space="preserve">KOREAN JOURNAL OF CHEMICAL ENGINEERING, </w:t>
      </w:r>
      <w:r w:rsidRPr="00CC7411">
        <w:rPr>
          <w:b/>
          <w:i/>
          <w:sz w:val="20"/>
          <w:szCs w:val="20"/>
        </w:rPr>
        <w:t>29 (12): 1771-1775 2012</w:t>
      </w:r>
    </w:p>
    <w:p w14:paraId="35FD8C1D" w14:textId="77777777" w:rsidR="00BF169B" w:rsidRPr="00CC7411" w:rsidRDefault="00BF169B" w:rsidP="000F2ADF">
      <w:pPr>
        <w:rPr>
          <w:b/>
          <w:i/>
          <w:sz w:val="20"/>
          <w:szCs w:val="20"/>
          <w:lang w:val="fr-FR"/>
        </w:rPr>
      </w:pPr>
    </w:p>
    <w:p w14:paraId="5AF4FA4B" w14:textId="77777777" w:rsidR="00A16402" w:rsidRPr="00CC7411" w:rsidRDefault="00A16402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>Montazer, M ; Shamei, A; Alimohammadi, F</w:t>
      </w:r>
    </w:p>
    <w:p w14:paraId="0332ED36" w14:textId="77777777" w:rsidR="00A16402" w:rsidRPr="00CC7411" w:rsidRDefault="00A16402" w:rsidP="000F2ADF">
      <w:pPr>
        <w:rPr>
          <w:i/>
          <w:sz w:val="20"/>
          <w:szCs w:val="20"/>
          <w:lang w:val="fr-FR"/>
        </w:rPr>
      </w:pPr>
      <w:hyperlink r:id="rId563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Synthesizing and stabilizing silver nanoparticles on polyamide fabric using silver-ammonia/PVP/UVC</w:t>
        </w:r>
      </w:hyperlink>
    </w:p>
    <w:p w14:paraId="53C2DB8D" w14:textId="77777777" w:rsidR="00A16402" w:rsidRPr="00CC7411" w:rsidRDefault="00A16402" w:rsidP="000F2ADF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iCs/>
          <w:sz w:val="20"/>
          <w:szCs w:val="20"/>
        </w:rPr>
        <w:t>PROGRESS IN ORGANIC COATINGS</w:t>
      </w:r>
      <w:r w:rsidRPr="00CC7411">
        <w:rPr>
          <w:b/>
          <w:i/>
          <w:sz w:val="20"/>
          <w:szCs w:val="20"/>
          <w:lang w:val="fr-FR"/>
        </w:rPr>
        <w:t xml:space="preserve">, </w:t>
      </w:r>
      <w:r w:rsidRPr="00CC7411">
        <w:rPr>
          <w:b/>
          <w:i/>
          <w:sz w:val="20"/>
          <w:szCs w:val="20"/>
        </w:rPr>
        <w:t>75 (4):379-385 2012</w:t>
      </w:r>
    </w:p>
    <w:p w14:paraId="756D8D22" w14:textId="77777777" w:rsidR="00A16402" w:rsidRPr="00CC7411" w:rsidRDefault="00A16402" w:rsidP="000F2ADF">
      <w:pPr>
        <w:rPr>
          <w:i/>
          <w:sz w:val="20"/>
          <w:szCs w:val="20"/>
          <w:lang w:val="fr-FR"/>
        </w:rPr>
      </w:pPr>
    </w:p>
    <w:p w14:paraId="06CC4B30" w14:textId="77777777" w:rsidR="000A1E35" w:rsidRPr="00CC7411" w:rsidRDefault="000F2ADF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>Lorenz, C, Windler, L, von Goetz, N; Lehmann, RP; Schuppler, M; Hungerbühler,</w:t>
      </w:r>
      <w:r w:rsidR="000A1E35" w:rsidRPr="00CC7411">
        <w:rPr>
          <w:i/>
          <w:sz w:val="20"/>
          <w:szCs w:val="20"/>
          <w:lang w:val="fr-FR"/>
        </w:rPr>
        <w:t>K</w:t>
      </w:r>
    </w:p>
    <w:p w14:paraId="666D3166" w14:textId="77777777" w:rsidR="000F2ADF" w:rsidRPr="00CC7411" w:rsidRDefault="000F2ADF" w:rsidP="000F2ADF">
      <w:p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 xml:space="preserve">Characterization of silver release from commercially available functional (nano)textiles </w:t>
      </w:r>
    </w:p>
    <w:p w14:paraId="060D0268" w14:textId="77777777" w:rsidR="000F2ADF" w:rsidRPr="00CC7411" w:rsidRDefault="000F2ADF" w:rsidP="000F2ADF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sz w:val="20"/>
          <w:szCs w:val="20"/>
          <w:lang w:val="fr-FR"/>
        </w:rPr>
        <w:t>CHEMOSPHERE 89 (7) : 817-824 2012</w:t>
      </w:r>
    </w:p>
    <w:p w14:paraId="3C21F5EC" w14:textId="77777777" w:rsidR="000F2ADF" w:rsidRPr="00CC7411" w:rsidRDefault="000F2ADF" w:rsidP="000F2ADF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sz w:val="20"/>
          <w:szCs w:val="20"/>
          <w:lang w:val="fr-FR"/>
        </w:rPr>
        <w:t xml:space="preserve"> </w:t>
      </w:r>
    </w:p>
    <w:p w14:paraId="7DE423AA" w14:textId="77777777" w:rsidR="00C44E3F" w:rsidRPr="00CC7411" w:rsidRDefault="00C44E3F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6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Üreyen, ME;</w:t>
        </w:r>
      </w:hyperlink>
      <w:r w:rsidRPr="00CC7411">
        <w:rPr>
          <w:i/>
          <w:sz w:val="20"/>
          <w:szCs w:val="20"/>
        </w:rPr>
        <w:t xml:space="preserve"> </w:t>
      </w:r>
      <w:hyperlink r:id="rId56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Doǧan, A;</w:t>
        </w:r>
      </w:hyperlink>
      <w:r w:rsidRPr="00CC7411">
        <w:rPr>
          <w:i/>
          <w:sz w:val="20"/>
          <w:szCs w:val="20"/>
        </w:rPr>
        <w:t xml:space="preserve"> </w:t>
      </w:r>
      <w:hyperlink r:id="rId56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Koparal, AS</w:t>
        </w:r>
      </w:hyperlink>
    </w:p>
    <w:p w14:paraId="11B917E0" w14:textId="731D96FE" w:rsidR="00C44E3F" w:rsidRPr="0017438B" w:rsidRDefault="00C44E3F" w:rsidP="00C44E3F">
      <w:pPr>
        <w:rPr>
          <w:i/>
          <w:sz w:val="20"/>
          <w:szCs w:val="20"/>
          <w:u w:val="single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>Antibacterial functionalization of cotton and polyester fabrics with a finishing agent based on silver-doped calcium phosphate powders</w:t>
      </w:r>
      <w:r w:rsidR="0017438B">
        <w:rPr>
          <w:i/>
          <w:sz w:val="20"/>
          <w:szCs w:val="20"/>
          <w:u w:val="single"/>
          <w:lang w:val="fr-FR"/>
        </w:rPr>
        <w:t>,</w:t>
      </w:r>
      <w:hyperlink r:id="rId567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TEXTILE RESEARCH JOURNAL, </w:t>
        </w:r>
      </w:hyperlink>
      <w:r w:rsidRPr="00CC7411">
        <w:rPr>
          <w:b/>
          <w:i/>
          <w:sz w:val="20"/>
          <w:szCs w:val="20"/>
        </w:rPr>
        <w:t xml:space="preserve"> 82 (17): 1731-1742 2012</w:t>
      </w:r>
    </w:p>
    <w:p w14:paraId="04D5A5C6" w14:textId="77777777" w:rsidR="00151B40" w:rsidRPr="00CC7411" w:rsidRDefault="00151B40" w:rsidP="00C44E3F">
      <w:pPr>
        <w:rPr>
          <w:b/>
          <w:i/>
          <w:sz w:val="20"/>
          <w:szCs w:val="20"/>
        </w:rPr>
      </w:pPr>
    </w:p>
    <w:p w14:paraId="134555A7" w14:textId="77777777" w:rsidR="00151B40" w:rsidRPr="00CC7411" w:rsidRDefault="00151B4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68" w:tooltip="Show author details" w:history="1">
        <w:r w:rsidRPr="00CC7411">
          <w:rPr>
            <w:i/>
            <w:sz w:val="20"/>
            <w:szCs w:val="20"/>
          </w:rPr>
          <w:t>Lam, YL;</w:t>
        </w:r>
      </w:hyperlink>
      <w:r w:rsidRPr="00CC7411">
        <w:rPr>
          <w:i/>
          <w:sz w:val="20"/>
          <w:szCs w:val="20"/>
        </w:rPr>
        <w:t xml:space="preserve"> </w:t>
      </w:r>
      <w:hyperlink r:id="rId569" w:tooltip="Show author details" w:history="1">
        <w:r w:rsidRPr="00CC7411">
          <w:rPr>
            <w:i/>
            <w:sz w:val="20"/>
            <w:szCs w:val="20"/>
          </w:rPr>
          <w:t>Kan, CW,</w:t>
        </w:r>
      </w:hyperlink>
      <w:r w:rsidRPr="00CC7411">
        <w:rPr>
          <w:i/>
          <w:sz w:val="20"/>
          <w:szCs w:val="20"/>
        </w:rPr>
        <w:t xml:space="preserve"> </w:t>
      </w:r>
      <w:hyperlink r:id="rId570" w:tooltip="Show author details" w:history="1">
        <w:r w:rsidRPr="00CC7411">
          <w:rPr>
            <w:i/>
            <w:sz w:val="20"/>
            <w:szCs w:val="20"/>
          </w:rPr>
          <w:t>Yuen, CWM</w:t>
        </w:r>
      </w:hyperlink>
    </w:p>
    <w:p w14:paraId="65F3AE66" w14:textId="77777777" w:rsidR="00151B40" w:rsidRPr="00CC7411" w:rsidRDefault="00151B40" w:rsidP="00C44E3F">
      <w:pPr>
        <w:rPr>
          <w:i/>
          <w:sz w:val="20"/>
          <w:szCs w:val="20"/>
        </w:rPr>
      </w:pPr>
      <w:hyperlink r:id="rId571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Developments in functional finishing of cotton fibres - Wrinkle-resistant, flame-retardant and antimicrobial treatments</w:t>
        </w:r>
      </w:hyperlink>
    </w:p>
    <w:p w14:paraId="50766AE0" w14:textId="77777777" w:rsidR="00151B40" w:rsidRPr="00CC7411" w:rsidRDefault="00151B40" w:rsidP="00C44E3F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TEXTILE PROGRESS, </w:t>
      </w:r>
      <w:r w:rsidRPr="00CC7411">
        <w:rPr>
          <w:b/>
          <w:i/>
          <w:sz w:val="20"/>
          <w:szCs w:val="20"/>
        </w:rPr>
        <w:t>44 (3-4):175-249 2012</w:t>
      </w:r>
    </w:p>
    <w:p w14:paraId="69EEFBD3" w14:textId="77777777" w:rsidR="00C44E3F" w:rsidRPr="00CC7411" w:rsidRDefault="00C44E3F" w:rsidP="000F2ADF">
      <w:pPr>
        <w:rPr>
          <w:b/>
          <w:i/>
          <w:sz w:val="20"/>
          <w:szCs w:val="20"/>
          <w:lang w:val="fr-FR"/>
        </w:rPr>
      </w:pPr>
    </w:p>
    <w:p w14:paraId="103FAF70" w14:textId="77777777" w:rsidR="000F2ADF" w:rsidRPr="00CC7411" w:rsidRDefault="000F2ADF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 xml:space="preserve">Nourbakhsh, S ; Ashjarana, A </w:t>
      </w:r>
    </w:p>
    <w:p w14:paraId="74808464" w14:textId="77777777" w:rsidR="0017438B" w:rsidRDefault="000F2ADF" w:rsidP="006B5CF4">
      <w:pPr>
        <w:rPr>
          <w:b/>
          <w:i/>
          <w:sz w:val="20"/>
          <w:szCs w:val="20"/>
          <w:u w:val="single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>Laser treatment of cotton fabric for durable antibacterial properties of silver nanoparticles</w:t>
      </w:r>
      <w:r w:rsidRPr="00CC7411">
        <w:rPr>
          <w:b/>
          <w:i/>
          <w:sz w:val="20"/>
          <w:szCs w:val="20"/>
          <w:u w:val="single"/>
          <w:lang w:val="fr-FR"/>
        </w:rPr>
        <w:t xml:space="preserve"> </w:t>
      </w:r>
    </w:p>
    <w:p w14:paraId="2CA0ED37" w14:textId="48FEDD67" w:rsidR="000F2ADF" w:rsidRPr="0017438B" w:rsidRDefault="000F2ADF" w:rsidP="006B5CF4">
      <w:pPr>
        <w:rPr>
          <w:b/>
          <w:i/>
          <w:sz w:val="20"/>
          <w:szCs w:val="20"/>
          <w:u w:val="single"/>
          <w:lang w:val="fr-FR"/>
        </w:rPr>
      </w:pPr>
      <w:r w:rsidRPr="00CC7411">
        <w:rPr>
          <w:b/>
          <w:i/>
          <w:sz w:val="20"/>
          <w:szCs w:val="20"/>
          <w:lang w:val="fr-FR"/>
        </w:rPr>
        <w:t>MATERIALS, 5 (7) : 1247-1257</w:t>
      </w:r>
      <w:r w:rsidR="0027410D" w:rsidRPr="00CC7411">
        <w:rPr>
          <w:b/>
          <w:i/>
          <w:sz w:val="20"/>
          <w:szCs w:val="20"/>
          <w:lang w:val="fr-FR"/>
        </w:rPr>
        <w:t xml:space="preserve"> </w:t>
      </w:r>
      <w:r w:rsidRPr="00CC7411">
        <w:rPr>
          <w:b/>
          <w:i/>
          <w:sz w:val="20"/>
          <w:szCs w:val="20"/>
          <w:lang w:val="fr-FR"/>
        </w:rPr>
        <w:t>2012</w:t>
      </w:r>
    </w:p>
    <w:p w14:paraId="34B926A1" w14:textId="77777777" w:rsidR="000F2ADF" w:rsidRPr="00CC7411" w:rsidRDefault="000F2ADF" w:rsidP="006B5CF4">
      <w:pPr>
        <w:rPr>
          <w:b/>
          <w:i/>
          <w:sz w:val="20"/>
          <w:szCs w:val="20"/>
          <w:lang w:val="fr-FR"/>
        </w:rPr>
      </w:pPr>
    </w:p>
    <w:p w14:paraId="3E0BCB8D" w14:textId="77777777" w:rsidR="0027410D" w:rsidRPr="00CC7411" w:rsidRDefault="0027410D" w:rsidP="00C365DE">
      <w:pPr>
        <w:numPr>
          <w:ilvl w:val="0"/>
          <w:numId w:val="1"/>
        </w:numPr>
        <w:rPr>
          <w:sz w:val="20"/>
          <w:szCs w:val="20"/>
        </w:rPr>
      </w:pPr>
      <w:hyperlink r:id="rId572" w:tooltip="Show author details" w:history="1">
        <w:r w:rsidRPr="00CC7411">
          <w:rPr>
            <w:i/>
            <w:sz w:val="20"/>
            <w:szCs w:val="20"/>
          </w:rPr>
          <w:t>Lam, YL;</w:t>
        </w:r>
      </w:hyperlink>
      <w:r w:rsidRPr="00CC7411">
        <w:rPr>
          <w:i/>
          <w:sz w:val="20"/>
          <w:szCs w:val="20"/>
        </w:rPr>
        <w:t xml:space="preserve"> </w:t>
      </w:r>
      <w:hyperlink r:id="rId573" w:tooltip="Show author details" w:history="1">
        <w:r w:rsidRPr="00CC7411">
          <w:rPr>
            <w:i/>
            <w:sz w:val="20"/>
            <w:szCs w:val="20"/>
          </w:rPr>
          <w:t>Kan, CW,</w:t>
        </w:r>
      </w:hyperlink>
      <w:r w:rsidRPr="00CC7411">
        <w:rPr>
          <w:i/>
          <w:sz w:val="20"/>
          <w:szCs w:val="20"/>
        </w:rPr>
        <w:t xml:space="preserve"> </w:t>
      </w:r>
      <w:hyperlink r:id="rId574" w:tooltip="Show author details" w:history="1">
        <w:r w:rsidRPr="00CC7411">
          <w:rPr>
            <w:i/>
            <w:sz w:val="20"/>
            <w:szCs w:val="20"/>
          </w:rPr>
          <w:t>Yuen, CWM</w:t>
        </w:r>
      </w:hyperlink>
    </w:p>
    <w:p w14:paraId="607AA420" w14:textId="3447EFF4" w:rsidR="0027410D" w:rsidRPr="0017438B" w:rsidRDefault="0027410D" w:rsidP="006B5CF4">
      <w:pPr>
        <w:rPr>
          <w:i/>
          <w:sz w:val="20"/>
          <w:szCs w:val="20"/>
          <w:u w:val="single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>Effect of metal oxide on anti-microbial finishing of cotton fabric</w:t>
      </w:r>
      <w:r w:rsidR="0017438B">
        <w:rPr>
          <w:i/>
          <w:sz w:val="20"/>
          <w:szCs w:val="20"/>
          <w:u w:val="single"/>
          <w:lang w:val="fr-FR"/>
        </w:rPr>
        <w:t>,</w:t>
      </w:r>
      <w:hyperlink r:id="rId575" w:history="1">
        <w:r w:rsidRPr="00CC7411">
          <w:rPr>
            <w:b/>
            <w:i/>
            <w:iCs/>
            <w:sz w:val="20"/>
            <w:szCs w:val="20"/>
          </w:rPr>
          <w:t xml:space="preserve">BIORESOURCES, </w:t>
        </w:r>
      </w:hyperlink>
      <w:r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7 (3): 3960-3983 2012</w:t>
      </w:r>
    </w:p>
    <w:p w14:paraId="5BF73DF5" w14:textId="77777777" w:rsidR="0027410D" w:rsidRPr="00CC7411" w:rsidRDefault="0027410D" w:rsidP="006B5CF4">
      <w:pPr>
        <w:rPr>
          <w:b/>
          <w:i/>
          <w:sz w:val="20"/>
          <w:szCs w:val="20"/>
          <w:lang w:val="fr-FR"/>
        </w:rPr>
      </w:pPr>
    </w:p>
    <w:p w14:paraId="3710D425" w14:textId="77777777" w:rsidR="009F60B2" w:rsidRPr="00CC7411" w:rsidRDefault="009F60B2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>Montazer, M, Hajimirzababa, H ;Rahimi, MK, Alibakhshi, S</w:t>
      </w:r>
    </w:p>
    <w:p w14:paraId="1BA757C0" w14:textId="77777777" w:rsidR="009F60B2" w:rsidRPr="00CC7411" w:rsidRDefault="009F60B2" w:rsidP="006B5CF4">
      <w:pPr>
        <w:rPr>
          <w:i/>
          <w:sz w:val="20"/>
          <w:szCs w:val="20"/>
          <w:u w:val="single"/>
          <w:lang w:val="fr-FR"/>
        </w:rPr>
      </w:pPr>
      <w:r w:rsidRPr="00CC7411">
        <w:rPr>
          <w:i/>
          <w:sz w:val="20"/>
          <w:szCs w:val="20"/>
          <w:u w:val="single"/>
          <w:lang w:val="fr-FR"/>
        </w:rPr>
        <w:t>Durable anti-bacterial nylon carpet using colloidal nano silver</w:t>
      </w:r>
    </w:p>
    <w:p w14:paraId="7DDE1F16" w14:textId="77777777" w:rsidR="009F60B2" w:rsidRPr="00CC7411" w:rsidRDefault="009F60B2" w:rsidP="006B5CF4">
      <w:pPr>
        <w:rPr>
          <w:b/>
          <w:i/>
          <w:sz w:val="20"/>
          <w:szCs w:val="20"/>
          <w:lang w:val="fr-FR"/>
        </w:rPr>
      </w:pPr>
      <w:r w:rsidRPr="00CC7411">
        <w:rPr>
          <w:b/>
          <w:i/>
          <w:sz w:val="20"/>
          <w:szCs w:val="20"/>
          <w:lang w:val="fr-FR"/>
        </w:rPr>
        <w:t>FIBERS AND TE</w:t>
      </w:r>
      <w:r w:rsidR="000B665D" w:rsidRPr="00CC7411">
        <w:rPr>
          <w:b/>
          <w:i/>
          <w:sz w:val="20"/>
          <w:szCs w:val="20"/>
          <w:lang w:val="fr-FR"/>
        </w:rPr>
        <w:t>XTILES IN EASTERN EUROPE, 20(4(93</w:t>
      </w:r>
      <w:r w:rsidRPr="00CC7411">
        <w:rPr>
          <w:b/>
          <w:i/>
          <w:sz w:val="20"/>
          <w:szCs w:val="20"/>
          <w:lang w:val="fr-FR"/>
        </w:rPr>
        <w:t>)</w:t>
      </w:r>
      <w:r w:rsidR="000B665D" w:rsidRPr="00CC7411">
        <w:rPr>
          <w:b/>
          <w:i/>
          <w:sz w:val="20"/>
          <w:szCs w:val="20"/>
          <w:lang w:val="fr-FR"/>
        </w:rPr>
        <w:t>)</w:t>
      </w:r>
      <w:r w:rsidRPr="00CC7411">
        <w:rPr>
          <w:b/>
          <w:i/>
          <w:sz w:val="20"/>
          <w:szCs w:val="20"/>
          <w:lang w:val="fr-FR"/>
        </w:rPr>
        <w:t>: 96-101 2012</w:t>
      </w:r>
    </w:p>
    <w:p w14:paraId="4D5B93FD" w14:textId="77777777" w:rsidR="009F60B2" w:rsidRPr="00CC7411" w:rsidRDefault="009F60B2" w:rsidP="006B5CF4">
      <w:pPr>
        <w:rPr>
          <w:i/>
          <w:sz w:val="20"/>
          <w:szCs w:val="20"/>
          <w:lang w:val="fr-FR"/>
        </w:rPr>
      </w:pPr>
    </w:p>
    <w:p w14:paraId="4D493AA2" w14:textId="77777777" w:rsidR="006B5CF4" w:rsidRPr="00CC7411" w:rsidRDefault="006B5CF4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57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fr-FR"/>
          </w:rPr>
          <w:t>Zhang, Y</w:t>
        </w:r>
      </w:hyperlink>
      <w:r w:rsidRPr="00CC7411">
        <w:rPr>
          <w:i/>
          <w:sz w:val="20"/>
          <w:szCs w:val="20"/>
          <w:lang w:val="fr-FR"/>
        </w:rPr>
        <w:t xml:space="preserve">; </w:t>
      </w:r>
      <w:hyperlink r:id="rId57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fr-FR"/>
          </w:rPr>
          <w:t>Li, Y</w:t>
        </w:r>
      </w:hyperlink>
      <w:r w:rsidRPr="00CC7411">
        <w:rPr>
          <w:i/>
          <w:sz w:val="20"/>
          <w:szCs w:val="20"/>
          <w:lang w:val="fr-FR"/>
        </w:rPr>
        <w:t xml:space="preserve">; </w:t>
      </w:r>
      <w:hyperlink r:id="rId57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fr-FR"/>
          </w:rPr>
          <w:t>Hu, Q</w:t>
        </w:r>
      </w:hyperlink>
    </w:p>
    <w:p w14:paraId="0D5B3E02" w14:textId="77777777" w:rsidR="006B5CF4" w:rsidRPr="00CC7411" w:rsidRDefault="006B5CF4" w:rsidP="006B5CF4">
      <w:pPr>
        <w:rPr>
          <w:i/>
          <w:sz w:val="20"/>
          <w:szCs w:val="20"/>
        </w:rPr>
      </w:pPr>
      <w:hyperlink r:id="rId579" w:history="1">
        <w:r w:rsidRPr="00CC7411">
          <w:rPr>
            <w:rStyle w:val="Hyperlink"/>
            <w:i/>
            <w:color w:val="auto"/>
            <w:sz w:val="20"/>
            <w:szCs w:val="20"/>
          </w:rPr>
          <w:t>Colorless antibacterial cotton fabrics based on silver nanoparticles and chitosan complexes</w:t>
        </w:r>
      </w:hyperlink>
    </w:p>
    <w:p w14:paraId="00668E73" w14:textId="77777777" w:rsidR="006B5CF4" w:rsidRPr="00CC7411" w:rsidRDefault="006B5CF4" w:rsidP="006B5CF4">
      <w:pPr>
        <w:rPr>
          <w:b/>
          <w:i/>
          <w:sz w:val="20"/>
          <w:szCs w:val="20"/>
        </w:rPr>
      </w:pPr>
      <w:hyperlink r:id="rId580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I</w:t>
        </w:r>
        <w:r w:rsidR="00440DD0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NTERNATIONAL JOURNAL OF CLOTHING SCIENCE AND TECHNOLOGY</w:t>
        </w:r>
        <w:r w:rsidR="005B2D2D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,</w:t>
        </w:r>
        <w:r w:rsidR="00440DD0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 </w:t>
        </w:r>
      </w:hyperlink>
      <w:r w:rsidR="00440DD0" w:rsidRPr="00CC7411">
        <w:rPr>
          <w:b/>
          <w:i/>
          <w:sz w:val="20"/>
          <w:szCs w:val="20"/>
        </w:rPr>
        <w:t xml:space="preserve"> 24 (2):</w:t>
      </w:r>
      <w:r w:rsidRPr="00CC7411">
        <w:rPr>
          <w:b/>
          <w:i/>
          <w:sz w:val="20"/>
          <w:szCs w:val="20"/>
        </w:rPr>
        <w:t xml:space="preserve"> 118-128</w:t>
      </w:r>
      <w:r w:rsidR="00440DD0" w:rsidRPr="00CC7411">
        <w:rPr>
          <w:b/>
          <w:i/>
          <w:sz w:val="20"/>
          <w:szCs w:val="20"/>
        </w:rPr>
        <w:t xml:space="preserve"> 2012</w:t>
      </w:r>
      <w:r w:rsidRPr="00CC7411">
        <w:rPr>
          <w:b/>
          <w:i/>
          <w:sz w:val="20"/>
          <w:szCs w:val="20"/>
        </w:rPr>
        <w:t xml:space="preserve"> </w:t>
      </w:r>
    </w:p>
    <w:p w14:paraId="79737C55" w14:textId="77777777" w:rsidR="00A443C3" w:rsidRPr="00CC7411" w:rsidRDefault="00A443C3" w:rsidP="00A443C3">
      <w:pPr>
        <w:rPr>
          <w:sz w:val="20"/>
          <w:szCs w:val="20"/>
        </w:rPr>
      </w:pPr>
    </w:p>
    <w:p w14:paraId="5E75CFAD" w14:textId="77777777" w:rsidR="00915179" w:rsidRPr="00CC7411" w:rsidRDefault="00915179" w:rsidP="00C365DE">
      <w:pPr>
        <w:numPr>
          <w:ilvl w:val="0"/>
          <w:numId w:val="1"/>
        </w:numPr>
        <w:rPr>
          <w:sz w:val="20"/>
          <w:szCs w:val="20"/>
        </w:rPr>
      </w:pPr>
      <w:hyperlink r:id="rId58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Montazer, M</w:t>
        </w:r>
        <w:r w:rsidR="0085341E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58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Alimohammadi, F</w:t>
        </w:r>
      </w:hyperlink>
      <w:r w:rsidR="0085341E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58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Shamei, A</w:t>
        </w:r>
      </w:hyperlink>
      <w:r w:rsidR="0085341E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58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Rahimi, MK</w:t>
        </w:r>
      </w:hyperlink>
    </w:p>
    <w:p w14:paraId="4FCE1CC8" w14:textId="5B5D5730" w:rsidR="00915179" w:rsidRPr="0017438B" w:rsidRDefault="00915179" w:rsidP="00915179">
      <w:pPr>
        <w:rPr>
          <w:i/>
          <w:sz w:val="20"/>
          <w:szCs w:val="20"/>
        </w:rPr>
      </w:pPr>
      <w:hyperlink r:id="rId585" w:history="1">
        <w:r w:rsidRPr="00CC7411">
          <w:rPr>
            <w:rStyle w:val="Hyperlink"/>
            <w:i/>
            <w:color w:val="auto"/>
            <w:sz w:val="20"/>
            <w:szCs w:val="20"/>
          </w:rPr>
          <w:t>In situ synthesis of nano silver on cotton using Tollens' reagent</w:t>
        </w:r>
      </w:hyperlink>
      <w:r w:rsidR="002779C2">
        <w:rPr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</w:rPr>
        <w:t>CARBOHYDRATE POLYMER,</w:t>
      </w:r>
      <w:r w:rsidRPr="00CC7411">
        <w:rPr>
          <w:b/>
          <w:i/>
          <w:sz w:val="20"/>
          <w:szCs w:val="20"/>
        </w:rPr>
        <w:t xml:space="preserve"> 87 (2): 1706-1712 2012</w:t>
      </w:r>
    </w:p>
    <w:p w14:paraId="3132F7C1" w14:textId="77777777" w:rsidR="00915179" w:rsidRPr="00CC7411" w:rsidRDefault="00915179" w:rsidP="00A443C3">
      <w:pPr>
        <w:rPr>
          <w:b/>
          <w:i/>
          <w:sz w:val="20"/>
          <w:szCs w:val="20"/>
        </w:rPr>
      </w:pPr>
    </w:p>
    <w:p w14:paraId="0B576B74" w14:textId="77777777" w:rsidR="00D7396D" w:rsidRPr="00CC7411" w:rsidRDefault="00D7396D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Xue, C-H; Chen, J; Yin, W; Jia, S-T; Ma, J-Z</w:t>
      </w:r>
    </w:p>
    <w:p w14:paraId="33C1E76E" w14:textId="77777777" w:rsidR="00D7396D" w:rsidRPr="00CC7411" w:rsidRDefault="00D7396D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Superhydrophobic conductive textiles with antibacterial property by coating fibers with silver nanoparticles</w:t>
      </w:r>
    </w:p>
    <w:p w14:paraId="30D839D5" w14:textId="77777777" w:rsidR="00D7396D" w:rsidRPr="00CC7411" w:rsidRDefault="00D7396D" w:rsidP="00A443C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APPLIED SURFACE SCIENCE, 258(7): 2468-2472 2012</w:t>
      </w:r>
    </w:p>
    <w:p w14:paraId="722F762B" w14:textId="77777777" w:rsidR="003132EB" w:rsidRPr="00CC7411" w:rsidRDefault="003132EB" w:rsidP="00A443C3">
      <w:pPr>
        <w:rPr>
          <w:b/>
          <w:i/>
          <w:sz w:val="20"/>
          <w:szCs w:val="20"/>
        </w:rPr>
      </w:pPr>
    </w:p>
    <w:p w14:paraId="21D54F00" w14:textId="77777777" w:rsidR="003132EB" w:rsidRPr="00CC7411" w:rsidRDefault="003132EB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58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Tutak, M</w:t>
        </w:r>
      </w:hyperlink>
      <w:r w:rsidRPr="00CC7411">
        <w:rPr>
          <w:i/>
          <w:sz w:val="20"/>
          <w:szCs w:val="20"/>
        </w:rPr>
        <w:t xml:space="preserve">; </w:t>
      </w:r>
      <w:hyperlink r:id="rId58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Gün, F</w:t>
        </w:r>
      </w:hyperlink>
    </w:p>
    <w:p w14:paraId="0F4484C0" w14:textId="77777777" w:rsidR="003132EB" w:rsidRPr="00CC7411" w:rsidRDefault="003132EB" w:rsidP="003132EB">
      <w:pPr>
        <w:rPr>
          <w:i/>
          <w:sz w:val="20"/>
          <w:szCs w:val="20"/>
        </w:rPr>
      </w:pPr>
      <w:hyperlink r:id="rId588" w:history="1">
        <w:r w:rsidRPr="00CC7411">
          <w:rPr>
            <w:rStyle w:val="Hyperlink"/>
            <w:i/>
            <w:color w:val="auto"/>
            <w:sz w:val="20"/>
            <w:szCs w:val="20"/>
          </w:rPr>
          <w:t>Antimicrobial effect of CI Basic Green 4 (Malachite Green) against some pathogenic bacteria</w:t>
        </w:r>
      </w:hyperlink>
      <w:r w:rsidRPr="00CC7411">
        <w:rPr>
          <w:i/>
          <w:sz w:val="20"/>
          <w:szCs w:val="20"/>
        </w:rPr>
        <w:t xml:space="preserve"> </w:t>
      </w:r>
    </w:p>
    <w:p w14:paraId="52A573BE" w14:textId="77777777" w:rsidR="003132EB" w:rsidRPr="00CC7411" w:rsidRDefault="003132EB" w:rsidP="003132EB">
      <w:pPr>
        <w:rPr>
          <w:rFonts w:eastAsia="SimSun"/>
          <w:b/>
          <w:i/>
          <w:sz w:val="20"/>
          <w:szCs w:val="20"/>
        </w:rPr>
      </w:pPr>
      <w:r w:rsidRPr="00CC7411">
        <w:rPr>
          <w:rFonts w:eastAsia="SimSun"/>
          <w:b/>
          <w:i/>
          <w:sz w:val="20"/>
          <w:szCs w:val="20"/>
        </w:rPr>
        <w:t>TEKSTIL VE KONFEKSIYON, 22 (1): 48-51 2012</w:t>
      </w:r>
    </w:p>
    <w:p w14:paraId="3056307E" w14:textId="77777777" w:rsidR="00544CAB" w:rsidRPr="00CC7411" w:rsidRDefault="00544CAB" w:rsidP="003132EB">
      <w:pPr>
        <w:rPr>
          <w:rFonts w:eastAsia="SimSun"/>
          <w:b/>
          <w:i/>
          <w:sz w:val="20"/>
          <w:szCs w:val="20"/>
        </w:rPr>
      </w:pPr>
    </w:p>
    <w:p w14:paraId="758F1DE6" w14:textId="77777777" w:rsidR="009939A9" w:rsidRPr="00CC7411" w:rsidRDefault="00042225" w:rsidP="00C365DE">
      <w:pPr>
        <w:numPr>
          <w:ilvl w:val="0"/>
          <w:numId w:val="1"/>
        </w:numPr>
        <w:rPr>
          <w:rFonts w:eastAsia="SimSun"/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Gorjanc, M; Kovac, F; Gorensek, M</w:t>
      </w:r>
    </w:p>
    <w:p w14:paraId="0E7AEF61" w14:textId="77777777" w:rsidR="009939A9" w:rsidRPr="00CC7411" w:rsidRDefault="00042225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The influence of vat dyeing on the adsorption of synthesized colloidal silver onto cotton fabrics</w:t>
      </w:r>
      <w:r w:rsidR="00915179" w:rsidRPr="00CC7411">
        <w:rPr>
          <w:i/>
          <w:sz w:val="20"/>
          <w:szCs w:val="20"/>
          <w:u w:val="single"/>
        </w:rPr>
        <w:t xml:space="preserve"> </w:t>
      </w:r>
    </w:p>
    <w:p w14:paraId="1D3E023B" w14:textId="77777777" w:rsidR="009939A9" w:rsidRPr="00CC7411" w:rsidRDefault="009939A9" w:rsidP="00A443C3">
      <w:pPr>
        <w:rPr>
          <w:b/>
          <w:i/>
          <w:sz w:val="20"/>
          <w:szCs w:val="20"/>
        </w:rPr>
      </w:pPr>
      <w:hyperlink r:id="rId589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TEXTILE RESEARCH JOURNAL</w:t>
        </w:r>
        <w:r w:rsidR="005B2D2D"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,</w:t>
        </w:r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 </w:t>
        </w:r>
      </w:hyperlink>
      <w:r w:rsidRPr="00CC7411">
        <w:rPr>
          <w:b/>
          <w:i/>
          <w:sz w:val="20"/>
          <w:szCs w:val="20"/>
        </w:rPr>
        <w:t xml:space="preserve"> 82 (1): 62-69 2012</w:t>
      </w:r>
    </w:p>
    <w:p w14:paraId="6EE8486E" w14:textId="77777777" w:rsidR="00025949" w:rsidRPr="00CC7411" w:rsidRDefault="00025949" w:rsidP="00A443C3">
      <w:pPr>
        <w:rPr>
          <w:b/>
          <w:i/>
          <w:sz w:val="20"/>
          <w:szCs w:val="20"/>
        </w:rPr>
      </w:pPr>
    </w:p>
    <w:p w14:paraId="602F8A3D" w14:textId="77777777" w:rsidR="0034338A" w:rsidRPr="00CC7411" w:rsidRDefault="0034338A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Györgyfalvay, M., Haslberger, A</w:t>
      </w:r>
    </w:p>
    <w:p w14:paraId="499D358D" w14:textId="46F481E4" w:rsidR="0034338A" w:rsidRPr="0017438B" w:rsidRDefault="0034338A" w:rsidP="0034338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Nanosilver in the field of food [Nanosilber im Lebensmittelbereich]</w:t>
      </w:r>
      <w:r w:rsidRPr="00CC7411">
        <w:rPr>
          <w:b/>
          <w:i/>
          <w:sz w:val="20"/>
          <w:szCs w:val="20"/>
          <w:lang w:val="sr-Latn-RS"/>
        </w:rPr>
        <w:t>ERNAHRUNG, 36(11):468-474 2012</w:t>
      </w:r>
    </w:p>
    <w:p w14:paraId="2F1C4428" w14:textId="77777777" w:rsidR="0034338A" w:rsidRPr="00CC7411" w:rsidRDefault="0034338A" w:rsidP="0034338A">
      <w:pPr>
        <w:rPr>
          <w:b/>
          <w:i/>
          <w:sz w:val="20"/>
          <w:szCs w:val="20"/>
          <w:lang w:val="sr-Latn-RS"/>
        </w:rPr>
      </w:pPr>
    </w:p>
    <w:p w14:paraId="6A6F7584" w14:textId="77777777" w:rsidR="00025949" w:rsidRPr="00CC7411" w:rsidRDefault="00025949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Matsushita, A; Inaba, J; Fugiwara, S; Wohnrath, K; Garcia, J; Pessoa, C </w:t>
      </w:r>
    </w:p>
    <w:p w14:paraId="7608BDCF" w14:textId="02674844" w:rsidR="00025949" w:rsidRDefault="001C6A9C" w:rsidP="00025949">
      <w:pPr>
        <w:rPr>
          <w:b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 xml:space="preserve">Synthesis and characterisation of silver nanoparticles in the polymer 3-n-propyl pyridine silsesquioxane chloride for application in textile materials </w:t>
      </w:r>
      <w:r w:rsidR="00025949" w:rsidRPr="00CC7411">
        <w:rPr>
          <w:b/>
          <w:i/>
          <w:iCs/>
          <w:sz w:val="20"/>
          <w:szCs w:val="20"/>
          <w:lang w:val="sr-Latn-RS"/>
        </w:rPr>
        <w:t>Publicatio UEPG-Ciências Exatas e da Terra, Agrárias e Engenharias</w:t>
      </w:r>
      <w:r w:rsidR="00025949"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 xml:space="preserve">Brasil </w:t>
      </w:r>
      <w:r w:rsidR="00025949" w:rsidRPr="00CC7411">
        <w:rPr>
          <w:b/>
          <w:i/>
          <w:iCs/>
          <w:sz w:val="20"/>
          <w:szCs w:val="20"/>
          <w:lang w:val="sr-Latn-RS"/>
        </w:rPr>
        <w:t>18</w:t>
      </w:r>
      <w:r w:rsidR="00025949" w:rsidRPr="00CC7411">
        <w:rPr>
          <w:b/>
          <w:i/>
          <w:sz w:val="20"/>
          <w:szCs w:val="20"/>
          <w:lang w:val="sr-Latn-RS"/>
        </w:rPr>
        <w:t xml:space="preserve">(1):39-50 2012 </w:t>
      </w:r>
    </w:p>
    <w:p w14:paraId="4866A39D" w14:textId="77777777" w:rsidR="006864E0" w:rsidRPr="00CC7411" w:rsidRDefault="006864E0" w:rsidP="00A443C3">
      <w:pPr>
        <w:rPr>
          <w:b/>
          <w:i/>
          <w:sz w:val="20"/>
          <w:szCs w:val="20"/>
        </w:rPr>
      </w:pPr>
    </w:p>
    <w:p w14:paraId="249F89CA" w14:textId="77777777" w:rsidR="006864E0" w:rsidRPr="00CC7411" w:rsidRDefault="005048B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Tutak, M; Gun. F</w:t>
      </w:r>
    </w:p>
    <w:p w14:paraId="1775D65D" w14:textId="77777777" w:rsidR="006864E0" w:rsidRPr="00CC7411" w:rsidRDefault="006864E0" w:rsidP="006864E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CI Bazik Turuncu 1 (Chrysodine) Boyasının Antibakteriyel Özelliğinin Belirlenmesi </w:t>
      </w:r>
    </w:p>
    <w:p w14:paraId="1EAD684E" w14:textId="77777777" w:rsidR="006864E0" w:rsidRPr="00CC7411" w:rsidRDefault="006864E0" w:rsidP="006864E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JOURNAL OF TEXTILES AND ENGINEER, </w:t>
      </w:r>
      <w:r w:rsidRPr="00CC7411">
        <w:rPr>
          <w:b/>
          <w:i/>
          <w:iCs/>
          <w:sz w:val="20"/>
          <w:szCs w:val="20"/>
          <w:lang w:val="sr-Latn-RS"/>
        </w:rPr>
        <w:t>19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88</w:t>
      </w:r>
      <w:r w:rsidRPr="00CC7411">
        <w:rPr>
          <w:b/>
          <w:i/>
          <w:sz w:val="20"/>
          <w:szCs w:val="20"/>
          <w:lang w:val="sr-Latn-RS"/>
        </w:rPr>
        <w:t xml:space="preserve"> 2012</w:t>
      </w:r>
      <w:r w:rsidRPr="00CC7411">
        <w:rPr>
          <w:b/>
          <w:bCs/>
          <w:i/>
          <w:iCs/>
          <w:sz w:val="20"/>
          <w:szCs w:val="20"/>
          <w:lang w:val="sr-Latn-RS" w:eastAsia="sr-Latn-RS"/>
        </w:rPr>
        <w:t xml:space="preserve"> </w:t>
      </w:r>
      <w:r w:rsidR="004B0916" w:rsidRPr="00CC7411">
        <w:rPr>
          <w:b/>
          <w:bCs/>
          <w:i/>
          <w:iCs/>
          <w:sz w:val="20"/>
          <w:szCs w:val="20"/>
          <w:lang w:val="sr-Latn-RS" w:eastAsia="sr-Latn-RS"/>
        </w:rPr>
        <w:t xml:space="preserve"> </w:t>
      </w:r>
      <w:r w:rsidR="004B0916" w:rsidRPr="00CC7411">
        <w:rPr>
          <w:b/>
          <w:bCs/>
          <w:i/>
          <w:iCs/>
          <w:sz w:val="20"/>
          <w:szCs w:val="20"/>
          <w:lang w:val="sr-Latn-RS"/>
        </w:rPr>
        <w:t>doi:</w:t>
      </w:r>
      <w:r w:rsidR="004B0916" w:rsidRPr="00CC7411">
        <w:rPr>
          <w:b/>
          <w:i/>
          <w:iCs/>
          <w:sz w:val="20"/>
          <w:szCs w:val="20"/>
          <w:lang w:val="sr-Latn-RS"/>
        </w:rPr>
        <w:t>10.7216/130075992012198802</w:t>
      </w:r>
      <w:r w:rsidRPr="00CC7411">
        <w:rPr>
          <w:b/>
          <w:i/>
          <w:iCs/>
          <w:sz w:val="20"/>
          <w:szCs w:val="20"/>
          <w:lang w:val="sr-Latn-RS"/>
        </w:rPr>
        <w:t xml:space="preserve"> </w:t>
      </w:r>
    </w:p>
    <w:p w14:paraId="7D874CDA" w14:textId="77777777" w:rsidR="00544CAB" w:rsidRPr="00CC7411" w:rsidRDefault="00544CAB" w:rsidP="00A443C3">
      <w:pPr>
        <w:rPr>
          <w:b/>
          <w:i/>
          <w:sz w:val="20"/>
          <w:szCs w:val="20"/>
        </w:rPr>
      </w:pPr>
    </w:p>
    <w:p w14:paraId="4A9C4334" w14:textId="77777777" w:rsidR="00A443C3" w:rsidRPr="00CC7411" w:rsidRDefault="00A443C3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59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Kim, SS;</w:t>
        </w:r>
      </w:hyperlink>
      <w:r w:rsidRPr="00CC7411">
        <w:rPr>
          <w:i/>
          <w:sz w:val="20"/>
          <w:szCs w:val="20"/>
        </w:rPr>
        <w:t xml:space="preserve"> </w:t>
      </w:r>
      <w:hyperlink r:id="rId59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Park, JE</w:t>
        </w:r>
      </w:hyperlink>
      <w:r w:rsidRPr="00CC7411">
        <w:rPr>
          <w:i/>
          <w:sz w:val="20"/>
          <w:szCs w:val="20"/>
        </w:rPr>
        <w:t xml:space="preserve">; </w:t>
      </w:r>
      <w:hyperlink r:id="rId59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Lee, J</w:t>
        </w:r>
      </w:hyperlink>
    </w:p>
    <w:p w14:paraId="6EF49FF3" w14:textId="7DA9E2C1" w:rsidR="00A443C3" w:rsidRPr="0017438B" w:rsidRDefault="00A443C3" w:rsidP="00A443C3">
      <w:pPr>
        <w:rPr>
          <w:bCs/>
          <w:i/>
          <w:sz w:val="20"/>
          <w:szCs w:val="20"/>
        </w:rPr>
      </w:pPr>
      <w:hyperlink r:id="rId593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Properties and antimicrobial efficacy of cellulose fiber coated with silver nanoparticles and 3-mercaptopropyltrimethoxysilane (3-MPTMS)</w:t>
        </w:r>
      </w:hyperlink>
      <w:r w:rsidR="002779C2">
        <w:rPr>
          <w:rStyle w:val="bold1"/>
          <w:b w:val="0"/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</w:rPr>
        <w:t xml:space="preserve">JOURNAL OF APPLIED POLYMER SCIENCE, </w:t>
      </w:r>
      <w:r w:rsidRPr="00CC7411">
        <w:rPr>
          <w:b/>
          <w:i/>
          <w:sz w:val="20"/>
          <w:szCs w:val="20"/>
        </w:rPr>
        <w:t>119 (4): 2261-2267 2011</w:t>
      </w:r>
    </w:p>
    <w:p w14:paraId="39A92F21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2A81D696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9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El-Shishtawy, RM</w:t>
        </w:r>
      </w:hyperlink>
      <w:r w:rsidRPr="00CC7411">
        <w:rPr>
          <w:i/>
          <w:sz w:val="20"/>
          <w:szCs w:val="20"/>
        </w:rPr>
        <w:t xml:space="preserve">; </w:t>
      </w:r>
      <w:hyperlink r:id="rId59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Asiri, AM</w:t>
        </w:r>
      </w:hyperlink>
      <w:r w:rsidRPr="00CC7411">
        <w:rPr>
          <w:i/>
          <w:sz w:val="20"/>
          <w:szCs w:val="20"/>
        </w:rPr>
        <w:t xml:space="preserve">; </w:t>
      </w:r>
      <w:hyperlink r:id="rId59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Abdelwahed, NAM</w:t>
        </w:r>
      </w:hyperlink>
      <w:r w:rsidRPr="00CC7411">
        <w:rPr>
          <w:i/>
          <w:sz w:val="20"/>
          <w:szCs w:val="20"/>
        </w:rPr>
        <w:t xml:space="preserve">; </w:t>
      </w:r>
      <w:hyperlink r:id="rId59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Al-Otaibi, MM</w:t>
        </w:r>
      </w:hyperlink>
    </w:p>
    <w:p w14:paraId="1939855B" w14:textId="633FA0A3" w:rsidR="00A443C3" w:rsidRPr="002779C2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 situ production of silver nanoparticle on cotton fabric and its antimicrobial evaluation</w:t>
      </w:r>
      <w:r w:rsidR="002779C2">
        <w:rPr>
          <w:i/>
          <w:sz w:val="20"/>
          <w:szCs w:val="20"/>
          <w:u w:val="single"/>
        </w:rPr>
        <w:t>.</w:t>
      </w:r>
      <w:r w:rsidRPr="00CC7411">
        <w:rPr>
          <w:b/>
          <w:i/>
          <w:sz w:val="20"/>
          <w:szCs w:val="20"/>
        </w:rPr>
        <w:t>CELLULOSE, 18 (1): 75-82 2011</w:t>
      </w:r>
    </w:p>
    <w:p w14:paraId="4EBDBF70" w14:textId="77777777" w:rsidR="00A523CD" w:rsidRPr="00CC7411" w:rsidRDefault="00A523CD" w:rsidP="00A443C3">
      <w:pPr>
        <w:rPr>
          <w:b/>
          <w:i/>
          <w:sz w:val="20"/>
          <w:szCs w:val="20"/>
        </w:rPr>
      </w:pPr>
    </w:p>
    <w:p w14:paraId="6065FB2F" w14:textId="77777777" w:rsidR="00A523CD" w:rsidRPr="00CC7411" w:rsidRDefault="00A523CD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59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Lin, L</w:t>
        </w:r>
      </w:hyperlink>
      <w:r w:rsidR="00026311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59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Gong, W-Z</w:t>
        </w:r>
      </w:hyperlink>
      <w:r w:rsidR="00026311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60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Wang, S-Y</w:t>
        </w:r>
      </w:hyperlink>
    </w:p>
    <w:p w14:paraId="5610F201" w14:textId="77777777" w:rsidR="002779C2" w:rsidRDefault="000417A1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Hollow PET fibers containing silver particles as antibacterial materials</w:t>
      </w:r>
    </w:p>
    <w:p w14:paraId="28C779F6" w14:textId="4A9F2310" w:rsidR="00026311" w:rsidRPr="002779C2" w:rsidRDefault="00026311" w:rsidP="00A443C3">
      <w:pPr>
        <w:rPr>
          <w:i/>
          <w:sz w:val="20"/>
          <w:szCs w:val="20"/>
          <w:u w:val="single"/>
        </w:rPr>
      </w:pPr>
      <w:hyperlink r:id="rId601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J</w:t>
        </w:r>
        <w:r w:rsidR="000417A1"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OURNAL OF THE TEXTILE INSTITUTE, </w:t>
        </w:r>
      </w:hyperlink>
      <w:r w:rsidRPr="00CC7411">
        <w:rPr>
          <w:b/>
          <w:i/>
          <w:sz w:val="20"/>
          <w:szCs w:val="20"/>
        </w:rPr>
        <w:t>1</w:t>
      </w:r>
      <w:r w:rsidR="000417A1" w:rsidRPr="00CC7411">
        <w:rPr>
          <w:b/>
          <w:i/>
          <w:sz w:val="20"/>
          <w:szCs w:val="20"/>
        </w:rPr>
        <w:t xml:space="preserve">02 (5): </w:t>
      </w:r>
      <w:r w:rsidRPr="00CC7411">
        <w:rPr>
          <w:b/>
          <w:i/>
          <w:sz w:val="20"/>
          <w:szCs w:val="20"/>
        </w:rPr>
        <w:t xml:space="preserve"> 419-423</w:t>
      </w:r>
      <w:r w:rsidR="000417A1" w:rsidRPr="00CC7411">
        <w:rPr>
          <w:b/>
          <w:i/>
          <w:sz w:val="20"/>
          <w:szCs w:val="20"/>
        </w:rPr>
        <w:t xml:space="preserve"> 2011</w:t>
      </w:r>
    </w:p>
    <w:p w14:paraId="079E9342" w14:textId="77777777" w:rsidR="0058575E" w:rsidRPr="00CC7411" w:rsidRDefault="0058575E" w:rsidP="00A443C3">
      <w:pPr>
        <w:rPr>
          <w:b/>
          <w:i/>
          <w:sz w:val="20"/>
          <w:szCs w:val="20"/>
        </w:rPr>
      </w:pPr>
    </w:p>
    <w:p w14:paraId="698409FD" w14:textId="77777777" w:rsidR="0058575E" w:rsidRPr="00CC7411" w:rsidRDefault="0058575E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Tutak M; Gun F</w:t>
      </w:r>
    </w:p>
    <w:p w14:paraId="098025E6" w14:textId="77777777" w:rsidR="0058575E" w:rsidRPr="00CC7411" w:rsidRDefault="0058575E" w:rsidP="00A443C3">
      <w:pPr>
        <w:rPr>
          <w:i/>
          <w:sz w:val="20"/>
          <w:szCs w:val="20"/>
        </w:rPr>
      </w:pPr>
      <w:hyperlink r:id="rId602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 xml:space="preserve">Antimicrobial Effect of CI Basic Red 18:1 and CI Basic Yellow 51 on Some Pathogenic Bacteria </w:t>
        </w:r>
      </w:hyperlink>
    </w:p>
    <w:p w14:paraId="143AAD1E" w14:textId="77777777" w:rsidR="0058575E" w:rsidRPr="00CC7411" w:rsidRDefault="0058575E" w:rsidP="00A443C3">
      <w:pPr>
        <w:rPr>
          <w:b/>
          <w:bCs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FIBERS AND POLYMERS, </w:t>
      </w:r>
      <w:r w:rsidRPr="00CC7411">
        <w:rPr>
          <w:b/>
          <w:bCs/>
          <w:i/>
          <w:sz w:val="20"/>
          <w:szCs w:val="20"/>
        </w:rPr>
        <w:t xml:space="preserve">12 </w:t>
      </w:r>
      <w:r w:rsidRPr="00CC7411">
        <w:rPr>
          <w:b/>
          <w:i/>
          <w:sz w:val="20"/>
          <w:szCs w:val="20"/>
        </w:rPr>
        <w:t>(</w:t>
      </w:r>
      <w:r w:rsidRPr="00CC7411">
        <w:rPr>
          <w:b/>
          <w:bCs/>
          <w:i/>
          <w:sz w:val="20"/>
          <w:szCs w:val="20"/>
        </w:rPr>
        <w:t>4):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</w:rPr>
        <w:t>457-460 2011</w:t>
      </w:r>
    </w:p>
    <w:p w14:paraId="2A101318" w14:textId="77777777" w:rsidR="00206BC8" w:rsidRPr="00CC7411" w:rsidRDefault="00206BC8" w:rsidP="00A443C3">
      <w:pPr>
        <w:rPr>
          <w:b/>
          <w:bCs/>
          <w:i/>
          <w:sz w:val="20"/>
          <w:szCs w:val="20"/>
        </w:rPr>
      </w:pPr>
    </w:p>
    <w:p w14:paraId="45B9463A" w14:textId="77777777" w:rsidR="00206BC8" w:rsidRPr="00CC7411" w:rsidRDefault="00206BC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Marcato, P D; Durán, N </w:t>
      </w:r>
    </w:p>
    <w:p w14:paraId="6FC7F5FC" w14:textId="77777777" w:rsidR="00206BC8" w:rsidRPr="00CC7411" w:rsidRDefault="00206BC8" w:rsidP="00206BC8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Biogenic Silver Nanoparticles: Application in Medicines and Textiles and Their Health Implications</w:t>
      </w:r>
    </w:p>
    <w:p w14:paraId="6534B95C" w14:textId="77777777" w:rsidR="00206BC8" w:rsidRPr="00CC7411" w:rsidRDefault="00206BC8" w:rsidP="00206BC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METAL NANOPARTICLES IN MICROBIOLOGY, SPRINGER BERLIN HEIDELBERG,</w:t>
      </w:r>
      <w:r w:rsidRPr="00CC7411">
        <w:rPr>
          <w:b/>
          <w:i/>
          <w:sz w:val="20"/>
          <w:szCs w:val="20"/>
          <w:lang w:val="sr-Latn-RS"/>
        </w:rPr>
        <w:t xml:space="preserve"> 249-267 2011</w:t>
      </w:r>
    </w:p>
    <w:p w14:paraId="32B7DF28" w14:textId="77777777" w:rsidR="004B0916" w:rsidRPr="00CC7411" w:rsidRDefault="004B0916" w:rsidP="00206BC8">
      <w:pPr>
        <w:rPr>
          <w:b/>
          <w:i/>
          <w:sz w:val="20"/>
          <w:szCs w:val="20"/>
          <w:lang w:val="sr-Latn-RS"/>
        </w:rPr>
      </w:pPr>
    </w:p>
    <w:p w14:paraId="52F8C81D" w14:textId="77777777" w:rsidR="004B0916" w:rsidRPr="00CC7411" w:rsidRDefault="004B0916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Arya, V; Komal, R; Kaur, M; Goyal, A</w:t>
      </w:r>
    </w:p>
    <w:p w14:paraId="075E9F91" w14:textId="2CBF2763" w:rsidR="004B0916" w:rsidRPr="0017438B" w:rsidRDefault="004B0916" w:rsidP="004B091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Silver nanoparticles as a potent antimicrobial agent: A Review </w:t>
      </w:r>
      <w:r w:rsidRPr="00CC7411">
        <w:rPr>
          <w:b/>
          <w:i/>
          <w:iCs/>
          <w:sz w:val="20"/>
          <w:szCs w:val="20"/>
          <w:lang w:val="sr-Latn-RS"/>
        </w:rPr>
        <w:t xml:space="preserve">PHARMACOLOGYONLINE, 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3</w:t>
      </w:r>
      <w:r w:rsidRPr="00CC7411">
        <w:rPr>
          <w:b/>
          <w:i/>
          <w:sz w:val="20"/>
          <w:szCs w:val="20"/>
          <w:lang w:val="sr-Latn-RS"/>
        </w:rPr>
        <w:t>: 118-124 2011</w:t>
      </w:r>
    </w:p>
    <w:p w14:paraId="541C3858" w14:textId="77777777" w:rsidR="000F20C5" w:rsidRPr="00CC7411" w:rsidRDefault="000F20C5" w:rsidP="004B0916">
      <w:pPr>
        <w:rPr>
          <w:b/>
          <w:i/>
          <w:sz w:val="20"/>
          <w:szCs w:val="20"/>
          <w:lang w:val="sr-Latn-RS"/>
        </w:rPr>
      </w:pPr>
    </w:p>
    <w:p w14:paraId="59AA6A6C" w14:textId="77777777" w:rsidR="000F20C5" w:rsidRPr="00CC7411" w:rsidRDefault="000F20C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Martínez-Abad, A</w:t>
      </w:r>
    </w:p>
    <w:p w14:paraId="14E3BCD5" w14:textId="03CADBC7" w:rsidR="000F20C5" w:rsidRPr="002779C2" w:rsidRDefault="000F20C5" w:rsidP="000F20C5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Silver-and Nanosilver-Based Plastic Technologies</w:t>
      </w:r>
      <w:r w:rsidR="002779C2">
        <w:rPr>
          <w:bCs/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ANTIMICROBIAL POLYMERS,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CHAPTER B,</w:t>
      </w:r>
      <w:r w:rsidRPr="00CC7411">
        <w:rPr>
          <w:rFonts w:ascii="Arial" w:hAnsi="Arial" w:cs="Arial"/>
          <w:b/>
          <w:i/>
          <w:color w:val="5C5C5C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 xml:space="preserve">JOHN WILEY AND SONS, </w:t>
      </w:r>
      <w:r w:rsidRPr="00CC7411">
        <w:rPr>
          <w:b/>
          <w:bCs/>
          <w:i/>
          <w:sz w:val="20"/>
          <w:szCs w:val="20"/>
        </w:rPr>
        <w:t>ISBN: </w:t>
      </w:r>
      <w:r w:rsidRPr="00CC7411">
        <w:rPr>
          <w:b/>
          <w:i/>
          <w:sz w:val="20"/>
          <w:szCs w:val="20"/>
        </w:rPr>
        <w:t xml:space="preserve">978-047059822-1,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>10.1002/9781118150887.ch11, p.</w:t>
      </w:r>
      <w:r w:rsidRPr="00CC7411">
        <w:rPr>
          <w:b/>
          <w:i/>
          <w:sz w:val="20"/>
          <w:szCs w:val="20"/>
          <w:lang w:val="sr-Latn-RS"/>
        </w:rPr>
        <w:t>287-316 2011</w:t>
      </w:r>
    </w:p>
    <w:p w14:paraId="7FCFE3F5" w14:textId="77777777" w:rsidR="000F20C5" w:rsidRPr="00CC7411" w:rsidRDefault="000F20C5" w:rsidP="000F20C5">
      <w:pPr>
        <w:rPr>
          <w:b/>
          <w:i/>
          <w:sz w:val="20"/>
          <w:szCs w:val="20"/>
          <w:lang w:val="sr-Latn-RS"/>
        </w:rPr>
      </w:pPr>
    </w:p>
    <w:p w14:paraId="65693120" w14:textId="77777777" w:rsidR="000F20C5" w:rsidRPr="00CC7411" w:rsidRDefault="000F20C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Martínez-Abad, A</w:t>
      </w:r>
    </w:p>
    <w:p w14:paraId="0F8E9409" w14:textId="77777777" w:rsidR="000F20C5" w:rsidRPr="00CC7411" w:rsidRDefault="000F20C5" w:rsidP="000F20C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Silver-based antimicrobial polymers for food packaging</w:t>
      </w:r>
    </w:p>
    <w:p w14:paraId="6BD1D6F6" w14:textId="77777777" w:rsidR="000F20C5" w:rsidRPr="00CC7411" w:rsidRDefault="000F20C5" w:rsidP="000F20C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MULTIFUNCTIONAL AND NANOREINFORCED POLYMERS FOR FOOD PACKAGING</w:t>
      </w:r>
      <w:r w:rsidR="00F643B7"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bCs/>
          <w:i/>
          <w:sz w:val="20"/>
          <w:szCs w:val="20"/>
        </w:rPr>
        <w:t>CHAPTER B</w:t>
      </w:r>
      <w:r w:rsidR="00F643B7" w:rsidRPr="00CC7411">
        <w:rPr>
          <w:b/>
          <w:bCs/>
          <w:i/>
          <w:sz w:val="20"/>
          <w:szCs w:val="20"/>
        </w:rPr>
        <w:t>,</w:t>
      </w:r>
      <w:r w:rsidRPr="00CC7411">
        <w:rPr>
          <w:b/>
          <w:bCs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W</w:t>
      </w:r>
      <w:r w:rsidR="00F643B7" w:rsidRPr="00CC7411">
        <w:rPr>
          <w:b/>
          <w:i/>
          <w:sz w:val="20"/>
          <w:szCs w:val="20"/>
        </w:rPr>
        <w:t>OODHEAD PUBLISHING LIMITED</w:t>
      </w:r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bCs/>
          <w:i/>
          <w:sz w:val="20"/>
          <w:szCs w:val="20"/>
        </w:rPr>
        <w:t>ISBN: </w:t>
      </w:r>
      <w:r w:rsidRPr="00CC7411">
        <w:rPr>
          <w:b/>
          <w:i/>
          <w:sz w:val="20"/>
          <w:szCs w:val="20"/>
        </w:rPr>
        <w:t xml:space="preserve">978-184569738-9,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 xml:space="preserve">10.1533/9780857092786, </w:t>
      </w:r>
      <w:r w:rsidRPr="00CC7411">
        <w:rPr>
          <w:b/>
          <w:i/>
          <w:sz w:val="20"/>
          <w:szCs w:val="20"/>
          <w:lang w:val="sr-Latn-RS"/>
        </w:rPr>
        <w:t>p.</w:t>
      </w:r>
      <w:r w:rsidRPr="00CC7411">
        <w:rPr>
          <w:rFonts w:ascii="Arial" w:hAnsi="Arial" w:cs="Arial"/>
          <w:color w:val="2E2E2E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347-367 2011</w:t>
      </w:r>
    </w:p>
    <w:p w14:paraId="6C309652" w14:textId="77777777" w:rsidR="00A443C3" w:rsidRPr="00CC7411" w:rsidRDefault="00A443C3" w:rsidP="00A443C3">
      <w:pPr>
        <w:rPr>
          <w:i/>
          <w:sz w:val="20"/>
          <w:szCs w:val="20"/>
          <w:u w:val="single"/>
        </w:rPr>
      </w:pPr>
    </w:p>
    <w:p w14:paraId="1F03CAD7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603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Kim, HW;</w:t>
        </w:r>
      </w:hyperlink>
      <w:r w:rsidRPr="00CC7411">
        <w:rPr>
          <w:i/>
          <w:sz w:val="20"/>
          <w:szCs w:val="20"/>
        </w:rPr>
        <w:t xml:space="preserve"> </w:t>
      </w:r>
      <w:hyperlink r:id="rId604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Kim, BR;</w:t>
        </w:r>
      </w:hyperlink>
      <w:r w:rsidRPr="00CC7411">
        <w:rPr>
          <w:i/>
          <w:sz w:val="20"/>
          <w:szCs w:val="20"/>
        </w:rPr>
        <w:t xml:space="preserve"> </w:t>
      </w:r>
      <w:hyperlink r:id="rId605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Rhee, YH</w:t>
        </w:r>
      </w:hyperlink>
      <w:r w:rsidRPr="00CC7411">
        <w:rPr>
          <w:i/>
          <w:sz w:val="20"/>
          <w:szCs w:val="20"/>
        </w:rPr>
        <w:t xml:space="preserve"> </w:t>
      </w:r>
    </w:p>
    <w:p w14:paraId="056BB106" w14:textId="72652165" w:rsidR="00A443C3" w:rsidRPr="0017438B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rStyle w:val="txtboldonly1"/>
          <w:rFonts w:ascii="Times New Roman" w:hAnsi="Times New Roman"/>
          <w:b w:val="0"/>
          <w:i/>
          <w:color w:val="auto"/>
          <w:u w:val="single"/>
        </w:rPr>
        <w:t>Imparting durable antimicrobial properties to cotton fabrics using alginate-quaternary ammonium complex nanoparticles </w:t>
      </w:r>
      <w:r w:rsidRPr="00CC7411">
        <w:rPr>
          <w:b/>
          <w:i/>
          <w:iCs/>
          <w:sz w:val="20"/>
          <w:szCs w:val="20"/>
        </w:rPr>
        <w:t>CARBOHYDRATE POLYMER,</w:t>
      </w:r>
      <w:r w:rsidRPr="00CC7411">
        <w:rPr>
          <w:b/>
          <w:i/>
          <w:sz w:val="20"/>
          <w:szCs w:val="20"/>
        </w:rPr>
        <w:t xml:space="preserve"> 79 (4): 1057-1062 2010</w:t>
      </w:r>
    </w:p>
    <w:p w14:paraId="0F72E529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45CE0F4A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Klemenčič, D; </w:t>
      </w:r>
      <w:hyperlink r:id="rId606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Simončič, B;</w:t>
        </w:r>
      </w:hyperlink>
      <w:r w:rsidRPr="00CC7411">
        <w:rPr>
          <w:i/>
          <w:sz w:val="20"/>
          <w:szCs w:val="20"/>
        </w:rPr>
        <w:t xml:space="preserve"> </w:t>
      </w:r>
      <w:hyperlink r:id="rId607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Tomšič, B;</w:t>
        </w:r>
      </w:hyperlink>
      <w:r w:rsidRPr="00CC7411">
        <w:rPr>
          <w:i/>
          <w:sz w:val="20"/>
          <w:szCs w:val="20"/>
        </w:rPr>
        <w:t xml:space="preserve"> </w:t>
      </w:r>
      <w:hyperlink r:id="rId608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Orel, B</w:t>
        </w:r>
      </w:hyperlink>
      <w:r w:rsidRPr="00CC7411">
        <w:rPr>
          <w:i/>
          <w:sz w:val="20"/>
          <w:szCs w:val="20"/>
        </w:rPr>
        <w:t xml:space="preserve"> </w:t>
      </w:r>
    </w:p>
    <w:p w14:paraId="2220B8D4" w14:textId="7DDBC017" w:rsidR="00A443C3" w:rsidRPr="0017438B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rStyle w:val="txtboldonly1"/>
          <w:rFonts w:ascii="Times New Roman" w:hAnsi="Times New Roman"/>
          <w:b w:val="0"/>
          <w:i/>
          <w:color w:val="auto"/>
          <w:u w:val="single"/>
        </w:rPr>
        <w:t>Biodegradation of silver functionalised cellulose fibres </w:t>
      </w:r>
      <w:r w:rsidR="0017438B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>CARBOHYDRATE POLYMER,</w:t>
      </w:r>
      <w:r w:rsidRPr="00CC7411">
        <w:rPr>
          <w:b/>
          <w:i/>
          <w:sz w:val="20"/>
          <w:szCs w:val="20"/>
        </w:rPr>
        <w:t xml:space="preserve"> 80 (2): 427-436 2010</w:t>
      </w:r>
    </w:p>
    <w:p w14:paraId="5C5F6279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5251A468" w14:textId="3D87F14A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Mahltig, B; Haufe, H;</w:t>
      </w:r>
      <w:r w:rsidR="0017438B">
        <w:rPr>
          <w:i/>
          <w:sz w:val="20"/>
          <w:szCs w:val="20"/>
        </w:rPr>
        <w:t>…&amp;</w:t>
      </w:r>
      <w:r w:rsidRPr="00CC7411">
        <w:rPr>
          <w:i/>
          <w:sz w:val="20"/>
          <w:szCs w:val="20"/>
        </w:rPr>
        <w:t xml:space="preserve"> Kang, YS</w:t>
      </w:r>
    </w:p>
    <w:p w14:paraId="211D0B91" w14:textId="77777777" w:rsidR="00A443C3" w:rsidRPr="00CC7411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 Nanoparticles in SiO</w:t>
      </w:r>
      <w:r w:rsidRPr="00CC7411">
        <w:rPr>
          <w:i/>
          <w:sz w:val="20"/>
          <w:szCs w:val="20"/>
          <w:u w:val="single"/>
          <w:vertAlign w:val="subscript"/>
        </w:rPr>
        <w:t>2</w:t>
      </w:r>
      <w:r w:rsidRPr="00CC7411">
        <w:rPr>
          <w:i/>
          <w:sz w:val="20"/>
          <w:szCs w:val="20"/>
          <w:u w:val="single"/>
        </w:rPr>
        <w:t xml:space="preserve"> microspheres - Preparation by spray drying and use as antimicrobial agent</w:t>
      </w:r>
    </w:p>
    <w:p w14:paraId="72516EB9" w14:textId="77777777" w:rsidR="00A443C3" w:rsidRPr="00CC7411" w:rsidRDefault="00A443C3" w:rsidP="00A443C3">
      <w:pPr>
        <w:rPr>
          <w:b/>
          <w:i/>
          <w:sz w:val="20"/>
          <w:szCs w:val="20"/>
          <w:lang w:val="pt-BR"/>
        </w:rPr>
      </w:pPr>
      <w:r w:rsidRPr="00CC7411">
        <w:rPr>
          <w:b/>
          <w:i/>
          <w:iCs/>
          <w:sz w:val="20"/>
          <w:szCs w:val="20"/>
          <w:lang w:val="pt-BR"/>
        </w:rPr>
        <w:t xml:space="preserve">ACTA CHIMICA SLOVENICA, </w:t>
      </w:r>
      <w:r w:rsidRPr="00CC7411">
        <w:rPr>
          <w:b/>
          <w:i/>
          <w:sz w:val="20"/>
          <w:szCs w:val="20"/>
          <w:lang w:val="pt-BR"/>
        </w:rPr>
        <w:t>57 (2): 451-457 2010</w:t>
      </w:r>
    </w:p>
    <w:p w14:paraId="3911A020" w14:textId="77777777" w:rsidR="00A443C3" w:rsidRPr="00CC7411" w:rsidRDefault="00A443C3" w:rsidP="00A443C3">
      <w:pPr>
        <w:rPr>
          <w:b/>
          <w:i/>
          <w:iCs/>
          <w:sz w:val="20"/>
          <w:szCs w:val="20"/>
          <w:lang w:val="pt-BR"/>
        </w:rPr>
      </w:pPr>
    </w:p>
    <w:p w14:paraId="7438BB45" w14:textId="77777777" w:rsidR="00A443C3" w:rsidRPr="00CC7411" w:rsidRDefault="00A443C3" w:rsidP="00C365DE">
      <w:pPr>
        <w:numPr>
          <w:ilvl w:val="0"/>
          <w:numId w:val="1"/>
        </w:numPr>
        <w:rPr>
          <w:i/>
          <w:iCs/>
          <w:sz w:val="20"/>
          <w:szCs w:val="20"/>
          <w:lang w:val="pt-BR"/>
        </w:rPr>
      </w:pPr>
      <w:hyperlink r:id="rId60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Leonelli, C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61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Mason, TJ</w:t>
        </w:r>
      </w:hyperlink>
    </w:p>
    <w:p w14:paraId="3F75497E" w14:textId="77777777" w:rsidR="00A443C3" w:rsidRPr="00CC7411" w:rsidRDefault="00A443C3" w:rsidP="00A443C3">
      <w:pPr>
        <w:rPr>
          <w:rStyle w:val="bold1"/>
          <w:b w:val="0"/>
          <w:i/>
          <w:sz w:val="20"/>
          <w:szCs w:val="20"/>
        </w:rPr>
      </w:pPr>
      <w:hyperlink r:id="rId611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Microwave and ultrasonic processing: Now a realistic option for industry</w:t>
        </w:r>
      </w:hyperlink>
    </w:p>
    <w:p w14:paraId="11913155" w14:textId="77777777" w:rsidR="00A443C3" w:rsidRPr="00CC7411" w:rsidRDefault="00A443C3" w:rsidP="00A443C3">
      <w:pPr>
        <w:rPr>
          <w:b/>
          <w:i/>
          <w:sz w:val="20"/>
          <w:szCs w:val="20"/>
        </w:rPr>
      </w:pPr>
      <w:hyperlink r:id="rId612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CHEMICAL ENGINEERING AND PROCESSING: PROCESS INTENSIFICATION, </w:t>
        </w:r>
      </w:hyperlink>
      <w:r w:rsidRPr="00CC7411">
        <w:rPr>
          <w:b/>
          <w:i/>
          <w:sz w:val="20"/>
          <w:szCs w:val="20"/>
        </w:rPr>
        <w:t xml:space="preserve"> 49 (9): 885-900 2010</w:t>
      </w:r>
    </w:p>
    <w:p w14:paraId="0A1E3318" w14:textId="77777777" w:rsidR="00BA67F3" w:rsidRPr="00CC7411" w:rsidRDefault="00BA67F3" w:rsidP="00A443C3">
      <w:pPr>
        <w:rPr>
          <w:b/>
          <w:i/>
          <w:sz w:val="20"/>
          <w:szCs w:val="20"/>
        </w:rPr>
      </w:pPr>
    </w:p>
    <w:p w14:paraId="439ACF73" w14:textId="77777777" w:rsidR="005A57EA" w:rsidRPr="00CC7411" w:rsidRDefault="005A57EA" w:rsidP="00C365DE">
      <w:pPr>
        <w:numPr>
          <w:ilvl w:val="0"/>
          <w:numId w:val="1"/>
        </w:numPr>
        <w:rPr>
          <w:i/>
          <w:iCs/>
          <w:sz w:val="20"/>
          <w:szCs w:val="20"/>
        </w:rPr>
      </w:pPr>
      <w:r w:rsidRPr="00CC7411">
        <w:rPr>
          <w:i/>
          <w:iCs/>
          <w:sz w:val="20"/>
          <w:szCs w:val="20"/>
        </w:rPr>
        <w:t xml:space="preserve">Boguń, M </w:t>
      </w:r>
    </w:p>
    <w:p w14:paraId="25153D4E" w14:textId="77777777" w:rsidR="005A57EA" w:rsidRPr="00CC7411" w:rsidRDefault="005A57EA" w:rsidP="005A57EA">
      <w:pPr>
        <w:rPr>
          <w:i/>
          <w:iCs/>
          <w:sz w:val="20"/>
          <w:szCs w:val="20"/>
        </w:rPr>
      </w:pPr>
      <w:r w:rsidRPr="00CC7411">
        <w:rPr>
          <w:i/>
          <w:iCs/>
          <w:sz w:val="20"/>
          <w:szCs w:val="20"/>
          <w:u w:val="single"/>
        </w:rPr>
        <w:t>Nanokompozytowe włókna alginianowe i kompozyty z ich udziałem do zastosowań w inżynierii biomateriałowej</w:t>
      </w:r>
      <w:r w:rsidRPr="00CC7411">
        <w:rPr>
          <w:i/>
          <w:iCs/>
          <w:sz w:val="20"/>
          <w:szCs w:val="20"/>
        </w:rPr>
        <w:t xml:space="preserve">. </w:t>
      </w:r>
    </w:p>
    <w:p w14:paraId="3ADD9A99" w14:textId="77777777" w:rsidR="005A57EA" w:rsidRPr="00CC7411" w:rsidRDefault="005A57EA" w:rsidP="005A57EA">
      <w:pPr>
        <w:rPr>
          <w:b/>
          <w:i/>
          <w:iCs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Zeszyty Naukowe. Rozprawy Naukowe/Politechnika Łódzka, 3-210 2010</w:t>
      </w:r>
    </w:p>
    <w:p w14:paraId="6280C170" w14:textId="77777777" w:rsidR="005A57EA" w:rsidRPr="00CC7411" w:rsidRDefault="005A57EA" w:rsidP="005A57EA">
      <w:pPr>
        <w:rPr>
          <w:b/>
          <w:i/>
          <w:iCs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http://yadda.icm.edu.pl/baztech/element/bwmeta1.element.baztech-article-LOD6-0010-0001</w:t>
      </w:r>
    </w:p>
    <w:p w14:paraId="0089C813" w14:textId="77777777" w:rsidR="005A57EA" w:rsidRPr="00CC7411" w:rsidRDefault="005A57EA" w:rsidP="005A57EA">
      <w:pPr>
        <w:ind w:left="360"/>
        <w:rPr>
          <w:i/>
          <w:iCs/>
          <w:sz w:val="20"/>
          <w:szCs w:val="20"/>
          <w:lang w:val="sr-Latn-RS"/>
        </w:rPr>
      </w:pPr>
    </w:p>
    <w:p w14:paraId="40CD20F9" w14:textId="77777777" w:rsidR="009B223C" w:rsidRPr="00CC7411" w:rsidRDefault="009B223C" w:rsidP="00C365DE">
      <w:pPr>
        <w:numPr>
          <w:ilvl w:val="0"/>
          <w:numId w:val="1"/>
        </w:numPr>
        <w:rPr>
          <w:i/>
          <w:iCs/>
          <w:sz w:val="20"/>
          <w:szCs w:val="20"/>
        </w:rPr>
      </w:pPr>
      <w:r w:rsidRPr="00CC7411">
        <w:rPr>
          <w:bCs/>
          <w:i/>
          <w:iCs/>
          <w:sz w:val="20"/>
          <w:szCs w:val="20"/>
        </w:rPr>
        <w:t>Son, E-J; Jung, S-H; Hwang, Y-G; Jung, H-M</w:t>
      </w:r>
    </w:p>
    <w:p w14:paraId="4E90B131" w14:textId="459F44FA" w:rsidR="009B223C" w:rsidRPr="002779C2" w:rsidRDefault="009B223C" w:rsidP="009B223C">
      <w:pPr>
        <w:rPr>
          <w:bCs/>
          <w:i/>
          <w:iCs/>
          <w:sz w:val="20"/>
          <w:szCs w:val="20"/>
          <w:u w:val="single"/>
        </w:rPr>
      </w:pPr>
      <w:r w:rsidRPr="00CC7411">
        <w:rPr>
          <w:bCs/>
          <w:i/>
          <w:iCs/>
          <w:sz w:val="20"/>
          <w:szCs w:val="20"/>
          <w:u w:val="single"/>
        </w:rPr>
        <w:t>Effect of Raising Process of Warp-knitted Fabric Containing Silver Nano-particles</w:t>
      </w:r>
      <w:r w:rsidRPr="00CC7411">
        <w:rPr>
          <w:b/>
          <w:bCs/>
          <w:i/>
          <w:iCs/>
          <w:sz w:val="20"/>
          <w:szCs w:val="20"/>
        </w:rPr>
        <w:t>TEXTILE COLORATION AND FINISHING KOREA,</w:t>
      </w:r>
      <w:r w:rsidRPr="00CC7411">
        <w:rPr>
          <w:rFonts w:hint="eastAsia"/>
          <w:b/>
          <w:bCs/>
          <w:i/>
          <w:iCs/>
          <w:sz w:val="20"/>
          <w:szCs w:val="20"/>
        </w:rPr>
        <w:t xml:space="preserve"> 22</w:t>
      </w:r>
      <w:r w:rsidRPr="00CC7411">
        <w:rPr>
          <w:b/>
          <w:bCs/>
          <w:i/>
          <w:iCs/>
          <w:sz w:val="20"/>
          <w:szCs w:val="20"/>
        </w:rPr>
        <w:t>(</w:t>
      </w:r>
      <w:r w:rsidRPr="00CC7411">
        <w:rPr>
          <w:rFonts w:hint="eastAsia"/>
          <w:b/>
          <w:bCs/>
          <w:i/>
          <w:iCs/>
          <w:sz w:val="20"/>
          <w:szCs w:val="20"/>
        </w:rPr>
        <w:t>4</w:t>
      </w:r>
      <w:r w:rsidRPr="00CC7411">
        <w:rPr>
          <w:b/>
          <w:bCs/>
          <w:i/>
          <w:iCs/>
          <w:sz w:val="20"/>
          <w:szCs w:val="20"/>
        </w:rPr>
        <w:t>):</w:t>
      </w:r>
      <w:r w:rsidRPr="00CC7411">
        <w:rPr>
          <w:rFonts w:hint="eastAsia"/>
          <w:b/>
          <w:bCs/>
          <w:i/>
          <w:iCs/>
          <w:sz w:val="20"/>
          <w:szCs w:val="20"/>
        </w:rPr>
        <w:t xml:space="preserve"> 356-361</w:t>
      </w:r>
      <w:r w:rsidRPr="00CC7411">
        <w:rPr>
          <w:b/>
          <w:bCs/>
          <w:i/>
          <w:iCs/>
          <w:sz w:val="20"/>
          <w:szCs w:val="20"/>
        </w:rPr>
        <w:t xml:space="preserve"> 2010</w:t>
      </w:r>
      <w:r w:rsidR="002779C2">
        <w:rPr>
          <w:bCs/>
          <w:i/>
          <w:iCs/>
          <w:sz w:val="20"/>
          <w:szCs w:val="20"/>
          <w:u w:val="single"/>
        </w:rPr>
        <w:t xml:space="preserve">, </w:t>
      </w:r>
      <w:r w:rsidRPr="00CC7411">
        <w:rPr>
          <w:b/>
          <w:i/>
          <w:iCs/>
          <w:sz w:val="20"/>
          <w:szCs w:val="20"/>
        </w:rPr>
        <w:t>http://www.ksdf.or.kr/journal/board_files/V.22,no.4,Dec.1_1005.pdf</w:t>
      </w:r>
    </w:p>
    <w:p w14:paraId="1FEA7D98" w14:textId="77777777" w:rsidR="009B223C" w:rsidRPr="00CC7411" w:rsidRDefault="009B223C" w:rsidP="009B223C">
      <w:pPr>
        <w:ind w:left="360"/>
        <w:rPr>
          <w:i/>
          <w:iCs/>
          <w:sz w:val="20"/>
          <w:szCs w:val="20"/>
          <w:lang w:val="sr-Latn-RS"/>
        </w:rPr>
      </w:pPr>
    </w:p>
    <w:p w14:paraId="01E0ED11" w14:textId="77777777" w:rsidR="00056D8F" w:rsidRPr="00CC7411" w:rsidRDefault="00056D8F" w:rsidP="00C365DE">
      <w:pPr>
        <w:numPr>
          <w:ilvl w:val="0"/>
          <w:numId w:val="1"/>
        </w:numPr>
        <w:rPr>
          <w:i/>
          <w:iCs/>
          <w:sz w:val="20"/>
          <w:szCs w:val="20"/>
          <w:lang w:val="sr-Latn-RS"/>
        </w:rPr>
      </w:pPr>
      <w:r w:rsidRPr="00CC7411">
        <w:rPr>
          <w:i/>
          <w:iCs/>
          <w:sz w:val="20"/>
          <w:szCs w:val="20"/>
          <w:lang w:val="sr-Latn-RS"/>
        </w:rPr>
        <w:t xml:space="preserve">Black, VA; Njewel, G </w:t>
      </w:r>
    </w:p>
    <w:p w14:paraId="035625EE" w14:textId="77777777" w:rsidR="002779C2" w:rsidRDefault="00056D8F" w:rsidP="00056D8F">
      <w:pPr>
        <w:rPr>
          <w:b/>
          <w:i/>
          <w:iCs/>
          <w:sz w:val="20"/>
          <w:szCs w:val="20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Search for the Next “Silver Bullet”: A Review of Literature</w:t>
      </w:r>
      <w:r w:rsidRPr="00CC7411">
        <w:rPr>
          <w:b/>
          <w:i/>
          <w:iCs/>
          <w:sz w:val="20"/>
          <w:szCs w:val="20"/>
          <w:lang w:val="sr-Latn-RS"/>
        </w:rPr>
        <w:t xml:space="preserve"> </w:t>
      </w:r>
    </w:p>
    <w:p w14:paraId="0BB171F8" w14:textId="5AF4FB36" w:rsidR="00BA67F3" w:rsidRPr="00CC7411" w:rsidRDefault="00056D8F" w:rsidP="00056D8F">
      <w:pPr>
        <w:rPr>
          <w:b/>
          <w:i/>
          <w:iCs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THE ARKANSAS ACADEMY OF SCIENCE, 64: 50 2010</w:t>
      </w:r>
    </w:p>
    <w:p w14:paraId="63C67270" w14:textId="77777777" w:rsidR="00A443C3" w:rsidRPr="009B4FC3" w:rsidRDefault="00A443C3" w:rsidP="00A443C3">
      <w:pPr>
        <w:rPr>
          <w:b/>
          <w:sz w:val="22"/>
          <w:szCs w:val="22"/>
        </w:rPr>
      </w:pPr>
    </w:p>
    <w:p w14:paraId="4F212088" w14:textId="3E823FC1" w:rsidR="00A443C3" w:rsidRPr="00CC7411" w:rsidRDefault="00D921C3" w:rsidP="00A443C3">
      <w:pPr>
        <w:rPr>
          <w:color w:val="993366"/>
          <w:sz w:val="22"/>
          <w:szCs w:val="22"/>
        </w:rPr>
      </w:pPr>
      <w:r>
        <w:rPr>
          <w:b/>
          <w:color w:val="993366"/>
        </w:rPr>
        <w:t>1</w:t>
      </w:r>
      <w:r w:rsidR="006A561A">
        <w:rPr>
          <w:b/>
          <w:color w:val="993366"/>
        </w:rPr>
        <w:t>6</w:t>
      </w:r>
      <w:r w:rsidR="00A443C3" w:rsidRPr="00E53AE7">
        <w:rPr>
          <w:b/>
          <w:color w:val="993366"/>
        </w:rPr>
        <w:t xml:space="preserve">. </w:t>
      </w:r>
      <w:r w:rsidR="00A443C3" w:rsidRPr="00CC7411">
        <w:rPr>
          <w:color w:val="993366"/>
          <w:sz w:val="22"/>
          <w:szCs w:val="22"/>
        </w:rPr>
        <w:t xml:space="preserve">Ilić, V; Šaponjić, Z; </w:t>
      </w:r>
      <w:r w:rsidR="00A443C3" w:rsidRPr="00CC7411">
        <w:rPr>
          <w:b/>
          <w:color w:val="993366"/>
          <w:sz w:val="22"/>
          <w:szCs w:val="22"/>
        </w:rPr>
        <w:t>Vodnik, V</w:t>
      </w:r>
      <w:r w:rsidR="00A443C3" w:rsidRPr="00CC7411">
        <w:rPr>
          <w:color w:val="993366"/>
          <w:sz w:val="22"/>
          <w:szCs w:val="22"/>
        </w:rPr>
        <w:t>; Molina, R; Dimitrijevi</w:t>
      </w:r>
      <w:r w:rsidR="00A443C3" w:rsidRPr="00CC7411">
        <w:rPr>
          <w:color w:val="993366"/>
          <w:sz w:val="22"/>
          <w:szCs w:val="22"/>
          <w:lang w:val="sr-Latn-CS"/>
        </w:rPr>
        <w:t xml:space="preserve">ć, S; </w:t>
      </w:r>
      <w:r w:rsidR="00A443C3" w:rsidRPr="00CC7411">
        <w:rPr>
          <w:color w:val="993366"/>
          <w:sz w:val="22"/>
          <w:szCs w:val="22"/>
        </w:rPr>
        <w:t xml:space="preserve">Jovančić, P; Nedeljković, J; Radetić, M </w:t>
      </w:r>
    </w:p>
    <w:p w14:paraId="44E9E62F" w14:textId="77777777" w:rsidR="00A443C3" w:rsidRPr="00CC7411" w:rsidRDefault="00A443C3" w:rsidP="00A443C3">
      <w:pPr>
        <w:rPr>
          <w:i/>
          <w:color w:val="993366"/>
          <w:sz w:val="22"/>
          <w:szCs w:val="22"/>
        </w:rPr>
      </w:pPr>
      <w:hyperlink r:id="rId613" w:history="1">
        <w:r w:rsidRPr="00CC7411">
          <w:rPr>
            <w:rStyle w:val="Hyperlink"/>
            <w:bCs/>
            <w:i/>
            <w:color w:val="993366"/>
            <w:sz w:val="22"/>
            <w:szCs w:val="22"/>
            <w:shd w:val="clear" w:color="auto" w:fill="FFFFFF"/>
          </w:rPr>
          <w:t>Antifungal efficiency of corona pretreated polyester and polyamide fabrics loaded with Ag nanoparticles</w:t>
        </w:r>
      </w:hyperlink>
      <w:r w:rsidRPr="00CC7411">
        <w:rPr>
          <w:i/>
          <w:color w:val="993366"/>
          <w:sz w:val="22"/>
          <w:szCs w:val="22"/>
        </w:rPr>
        <w:t>,</w:t>
      </w:r>
    </w:p>
    <w:p w14:paraId="5C307EAD" w14:textId="77777777" w:rsidR="00C45FB6" w:rsidRPr="00CC7411" w:rsidRDefault="00A443C3" w:rsidP="00C45FB6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JOURNAL OF MATERIALS SCIENCE, 44(15): 3983-3990 2009</w:t>
      </w:r>
    </w:p>
    <w:p w14:paraId="75C0A7B8" w14:textId="77777777" w:rsidR="00A70466" w:rsidRDefault="00A70466" w:rsidP="00A70466">
      <w:pPr>
        <w:rPr>
          <w:i/>
          <w:sz w:val="20"/>
          <w:szCs w:val="20"/>
          <w:lang w:val="sr-Latn-RS"/>
        </w:rPr>
      </w:pPr>
    </w:p>
    <w:p w14:paraId="0828C379" w14:textId="7B312E0D" w:rsidR="00A702A1" w:rsidRDefault="00A702A1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Q; Yu, K;...&amp; Liu, Y</w:t>
      </w:r>
    </w:p>
    <w:p w14:paraId="2EA224F0" w14:textId="77777777" w:rsidR="00330EA9" w:rsidRPr="00330EA9" w:rsidRDefault="00330EA9" w:rsidP="00330EA9">
      <w:pPr>
        <w:rPr>
          <w:i/>
          <w:sz w:val="20"/>
          <w:szCs w:val="20"/>
          <w:lang w:val="sr-Latn-RS"/>
        </w:rPr>
      </w:pPr>
      <w:r w:rsidRPr="00330EA9">
        <w:rPr>
          <w:i/>
          <w:sz w:val="20"/>
          <w:szCs w:val="20"/>
          <w:u w:val="single"/>
          <w:lang w:val="sr-Latn-RS"/>
        </w:rPr>
        <w:t>Encapsulation and functionalization strategies of organic phase change materials in medical</w:t>
      </w:r>
      <w:r w:rsidRPr="00330EA9">
        <w:rPr>
          <w:i/>
          <w:sz w:val="20"/>
          <w:szCs w:val="20"/>
          <w:lang w:val="sr-Latn-RS"/>
        </w:rPr>
        <w:t xml:space="preserve"> applications</w:t>
      </w:r>
    </w:p>
    <w:p w14:paraId="036DAEA4" w14:textId="61A15AEA" w:rsidR="00A702A1" w:rsidRDefault="00330EA9" w:rsidP="00330EA9">
      <w:pPr>
        <w:rPr>
          <w:b/>
          <w:bCs/>
          <w:i/>
          <w:sz w:val="20"/>
          <w:szCs w:val="20"/>
          <w:lang w:val="sr-Latn-RS"/>
        </w:rPr>
      </w:pPr>
      <w:r w:rsidRPr="00330EA9">
        <w:rPr>
          <w:b/>
          <w:bCs/>
          <w:i/>
          <w:sz w:val="20"/>
          <w:szCs w:val="20"/>
          <w:lang w:val="sr-Latn-RS"/>
        </w:rPr>
        <w:t>JOURNAL OF THERMAL ANALYSIS AND CALORIMETRY, 2024, DOI: 10.1007/s10973-024-12999-8</w:t>
      </w:r>
    </w:p>
    <w:p w14:paraId="059860D4" w14:textId="77777777" w:rsidR="00330EA9" w:rsidRPr="00330EA9" w:rsidRDefault="00330EA9" w:rsidP="00330EA9">
      <w:pPr>
        <w:rPr>
          <w:b/>
          <w:bCs/>
          <w:i/>
          <w:sz w:val="20"/>
          <w:szCs w:val="20"/>
          <w:lang w:val="sr-Latn-RS"/>
        </w:rPr>
      </w:pPr>
    </w:p>
    <w:p w14:paraId="6F8CD6C1" w14:textId="27BB977F" w:rsidR="00AC02B4" w:rsidRPr="00AC02B4" w:rsidRDefault="00AC02B4" w:rsidP="00AC02B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C02B4">
        <w:rPr>
          <w:i/>
          <w:sz w:val="20"/>
          <w:szCs w:val="20"/>
          <w:lang w:val="sr-Latn-RS"/>
        </w:rPr>
        <w:t>Mouro, CFD; Palmeria-de-Oliveira</w:t>
      </w:r>
      <w:r>
        <w:rPr>
          <w:i/>
          <w:sz w:val="20"/>
          <w:szCs w:val="20"/>
          <w:lang w:val="sr-Latn-RS"/>
        </w:rPr>
        <w:t>, A;...&amp; Gouvela, IC</w:t>
      </w:r>
    </w:p>
    <w:p w14:paraId="322B0A09" w14:textId="77777777" w:rsidR="00AC02B4" w:rsidRPr="00AC02B4" w:rsidRDefault="00AC02B4" w:rsidP="00AC02B4">
      <w:pPr>
        <w:rPr>
          <w:i/>
          <w:sz w:val="20"/>
          <w:szCs w:val="20"/>
          <w:u w:val="single"/>
          <w:lang w:val="sr-Latn-RS"/>
        </w:rPr>
      </w:pPr>
      <w:r w:rsidRPr="00AC02B4">
        <w:rPr>
          <w:i/>
          <w:sz w:val="20"/>
          <w:szCs w:val="20"/>
          <w:u w:val="single"/>
          <w:lang w:val="sr-Latn-RS"/>
        </w:rPr>
        <w:t>Anti-candidiasis functional material for women’s cotton undergarments</w:t>
      </w:r>
    </w:p>
    <w:p w14:paraId="19F0F8A2" w14:textId="7416A28E" w:rsidR="00AC02B4" w:rsidRPr="00AC02B4" w:rsidRDefault="00AC02B4" w:rsidP="00AC02B4">
      <w:pPr>
        <w:rPr>
          <w:b/>
          <w:bCs/>
          <w:i/>
          <w:sz w:val="20"/>
          <w:szCs w:val="20"/>
          <w:lang w:val="sr-Latn-RS"/>
        </w:rPr>
      </w:pPr>
      <w:r w:rsidRPr="00AC02B4">
        <w:rPr>
          <w:b/>
          <w:bCs/>
          <w:i/>
          <w:sz w:val="20"/>
          <w:szCs w:val="20"/>
          <w:lang w:val="sr-Latn-RS"/>
        </w:rPr>
        <w:t>TEXTILE RESEARCH JOURNAL, 2024, DOI: 10.1177/00405175241243008</w:t>
      </w:r>
    </w:p>
    <w:p w14:paraId="5A671F06" w14:textId="77777777" w:rsidR="00AC02B4" w:rsidRDefault="00AC02B4" w:rsidP="00AC02B4">
      <w:pPr>
        <w:rPr>
          <w:i/>
          <w:sz w:val="20"/>
          <w:szCs w:val="20"/>
          <w:lang w:val="sr-Latn-RS"/>
        </w:rPr>
      </w:pPr>
    </w:p>
    <w:p w14:paraId="7C74D8FF" w14:textId="77777777" w:rsidR="007762A9" w:rsidRDefault="007762A9" w:rsidP="007762A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762A9">
        <w:rPr>
          <w:i/>
          <w:sz w:val="20"/>
          <w:szCs w:val="20"/>
          <w:lang w:val="sr-Latn-RS"/>
        </w:rPr>
        <w:t>Tassw, DF</w:t>
      </w:r>
      <w:r>
        <w:rPr>
          <w:i/>
          <w:sz w:val="20"/>
          <w:szCs w:val="20"/>
          <w:lang w:val="sr-Latn-RS"/>
        </w:rPr>
        <w:t>;</w:t>
      </w:r>
      <w:r w:rsidRPr="007762A9">
        <w:rPr>
          <w:i/>
          <w:sz w:val="20"/>
          <w:szCs w:val="20"/>
          <w:lang w:val="sr-Latn-RS"/>
        </w:rPr>
        <w:t xml:space="preserve"> Birlie, B</w:t>
      </w:r>
      <w:r>
        <w:rPr>
          <w:i/>
          <w:sz w:val="20"/>
          <w:szCs w:val="20"/>
          <w:lang w:val="sr-Latn-RS"/>
        </w:rPr>
        <w:t>;</w:t>
      </w:r>
      <w:r w:rsidRPr="007762A9">
        <w:rPr>
          <w:i/>
          <w:sz w:val="20"/>
          <w:szCs w:val="20"/>
          <w:lang w:val="sr-Latn-RS"/>
        </w:rPr>
        <w:t xml:space="preserve"> Mamaye, T</w:t>
      </w:r>
    </w:p>
    <w:p w14:paraId="29B59E48" w14:textId="77777777" w:rsidR="007762A9" w:rsidRDefault="007762A9" w:rsidP="007762A9">
      <w:pPr>
        <w:rPr>
          <w:i/>
          <w:sz w:val="20"/>
          <w:szCs w:val="20"/>
          <w:lang w:val="sr-Latn-RS"/>
        </w:rPr>
      </w:pPr>
      <w:r w:rsidRPr="007762A9">
        <w:rPr>
          <w:i/>
          <w:sz w:val="20"/>
          <w:szCs w:val="20"/>
          <w:u w:val="single"/>
          <w:lang w:val="sr-Latn-RS"/>
        </w:rPr>
        <w:t>Nanotechnologies past, present and future applications in enhancing functionality of medical textiles: a review</w:t>
      </w:r>
      <w:r w:rsidRPr="007762A9">
        <w:rPr>
          <w:i/>
          <w:sz w:val="20"/>
          <w:szCs w:val="20"/>
          <w:lang w:val="sr-Latn-RS"/>
        </w:rPr>
        <w:t xml:space="preserve">. </w:t>
      </w:r>
    </w:p>
    <w:p w14:paraId="3785FC82" w14:textId="77777777" w:rsidR="007762A9" w:rsidRPr="007762A9" w:rsidRDefault="007762A9" w:rsidP="007762A9">
      <w:pPr>
        <w:rPr>
          <w:b/>
          <w:bCs/>
          <w:i/>
          <w:sz w:val="20"/>
          <w:szCs w:val="20"/>
          <w:lang w:val="sr-Latn-RS"/>
        </w:rPr>
      </w:pPr>
      <w:r w:rsidRPr="007762A9">
        <w:rPr>
          <w:b/>
          <w:bCs/>
          <w:i/>
          <w:sz w:val="20"/>
          <w:szCs w:val="20"/>
          <w:lang w:val="sr-Latn-RS"/>
        </w:rPr>
        <w:t>THE JOURNAL OF THE TEXTILE INSTITUTE, 2024, https://doi.org/10.1080/00405000.2024.2356327</w:t>
      </w:r>
    </w:p>
    <w:p w14:paraId="55D2A134" w14:textId="77777777" w:rsidR="007762A9" w:rsidRDefault="007762A9" w:rsidP="007762A9">
      <w:pPr>
        <w:ind w:left="360"/>
        <w:rPr>
          <w:i/>
          <w:sz w:val="20"/>
          <w:szCs w:val="20"/>
          <w:lang w:val="sr-Latn-RS"/>
        </w:rPr>
      </w:pPr>
    </w:p>
    <w:p w14:paraId="61D9395E" w14:textId="0EF3ACEC" w:rsidR="00795D32" w:rsidRPr="00795D32" w:rsidRDefault="00795D32" w:rsidP="00795D3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Q; Le, TC;...&amp;Pan, S</w:t>
      </w:r>
    </w:p>
    <w:p w14:paraId="7286CBFC" w14:textId="3357A531" w:rsidR="00795D32" w:rsidRPr="00E746F1" w:rsidRDefault="00795D32" w:rsidP="00795D32">
      <w:pPr>
        <w:rPr>
          <w:b/>
          <w:bCs/>
          <w:i/>
          <w:sz w:val="20"/>
          <w:szCs w:val="20"/>
          <w:lang w:val="sr-Latn-RS"/>
        </w:rPr>
      </w:pPr>
      <w:r w:rsidRPr="00E746F1">
        <w:rPr>
          <w:i/>
          <w:sz w:val="20"/>
          <w:szCs w:val="20"/>
          <w:u w:val="single"/>
          <w:lang w:val="sr-Latn-RS"/>
        </w:rPr>
        <w:t>Advancements in Nanomaterial Dispersion and Stability and Thermophysical Properties</w:t>
      </w:r>
      <w:r w:rsidRPr="00795D32">
        <w:rPr>
          <w:i/>
          <w:sz w:val="20"/>
          <w:szCs w:val="20"/>
          <w:lang w:val="sr-Latn-RS"/>
        </w:rPr>
        <w:t xml:space="preserve"> of Nano-Enhanced Phase Change </w:t>
      </w:r>
      <w:r w:rsidRPr="00E746F1">
        <w:rPr>
          <w:i/>
          <w:sz w:val="20"/>
          <w:szCs w:val="20"/>
          <w:u w:val="single"/>
          <w:lang w:val="sr-Latn-RS"/>
        </w:rPr>
        <w:t>Materials for Biomedical Applications</w:t>
      </w:r>
      <w:r w:rsidR="00E746F1" w:rsidRPr="00E746F1">
        <w:rPr>
          <w:b/>
          <w:bCs/>
          <w:i/>
          <w:sz w:val="20"/>
          <w:szCs w:val="20"/>
          <w:u w:val="single"/>
          <w:lang w:val="sr-Latn-RS"/>
        </w:rPr>
        <w:t>,</w:t>
      </w:r>
      <w:r w:rsidR="00E746F1" w:rsidRPr="00E746F1">
        <w:rPr>
          <w:b/>
          <w:bCs/>
          <w:i/>
          <w:sz w:val="20"/>
          <w:szCs w:val="20"/>
          <w:lang w:val="sr-Latn-RS"/>
        </w:rPr>
        <w:t xml:space="preserve">  NANOMATERIALS, 14: 1126 2024</w:t>
      </w:r>
    </w:p>
    <w:p w14:paraId="556886C2" w14:textId="77777777" w:rsidR="00795D32" w:rsidRDefault="00795D32" w:rsidP="00795D32">
      <w:pPr>
        <w:rPr>
          <w:i/>
          <w:sz w:val="20"/>
          <w:szCs w:val="20"/>
          <w:lang w:val="sr-Latn-RS"/>
        </w:rPr>
      </w:pPr>
    </w:p>
    <w:p w14:paraId="3DD6F962" w14:textId="68AF9303" w:rsidR="003121B2" w:rsidRDefault="003121B2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Gleissner, C; Biermaier, C;...&amp;Pham, T</w:t>
      </w:r>
    </w:p>
    <w:p w14:paraId="69606418" w14:textId="1CA2BED7" w:rsidR="003121B2" w:rsidRPr="003121B2" w:rsidRDefault="003121B2" w:rsidP="003121B2">
      <w:pPr>
        <w:rPr>
          <w:b/>
          <w:bCs/>
          <w:i/>
          <w:sz w:val="20"/>
          <w:szCs w:val="20"/>
          <w:lang w:val="sr-Latn-RS"/>
        </w:rPr>
      </w:pPr>
      <w:r w:rsidRPr="003121B2">
        <w:rPr>
          <w:i/>
          <w:sz w:val="20"/>
          <w:szCs w:val="20"/>
          <w:u w:val="single"/>
          <w:lang w:val="sr-Latn-RS"/>
        </w:rPr>
        <w:t>Altering the percolation threshold of PA66 ‐copper hybrid in an electroless copper deposition process by surface activation of the polymer</w:t>
      </w:r>
      <w:r>
        <w:rPr>
          <w:i/>
          <w:sz w:val="20"/>
          <w:szCs w:val="20"/>
          <w:lang w:val="sr-Latn-RS"/>
        </w:rPr>
        <w:t xml:space="preserve">, </w:t>
      </w:r>
      <w:r w:rsidRPr="003121B2">
        <w:rPr>
          <w:b/>
          <w:bCs/>
          <w:i/>
          <w:sz w:val="20"/>
          <w:szCs w:val="20"/>
          <w:lang w:val="sr-Latn-RS"/>
        </w:rPr>
        <w:t>POLYMER COMPOSITES, 2024, DOI: 10.1002/pc.28754</w:t>
      </w:r>
    </w:p>
    <w:p w14:paraId="251F8762" w14:textId="77777777" w:rsidR="003121B2" w:rsidRDefault="003121B2" w:rsidP="003121B2">
      <w:pPr>
        <w:rPr>
          <w:i/>
          <w:sz w:val="20"/>
          <w:szCs w:val="20"/>
          <w:lang w:val="sr-Latn-RS"/>
        </w:rPr>
      </w:pPr>
    </w:p>
    <w:p w14:paraId="1A7F765C" w14:textId="77777777" w:rsidR="00EA0F79" w:rsidRDefault="00EA0F79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lang w:val="sr-Latn-RS"/>
        </w:rPr>
        <w:t xml:space="preserve">Chen, </w:t>
      </w:r>
      <w:r>
        <w:rPr>
          <w:i/>
          <w:sz w:val="20"/>
          <w:szCs w:val="20"/>
          <w:lang w:val="sr-Latn-RS"/>
        </w:rPr>
        <w:t>S;</w:t>
      </w:r>
      <w:r w:rsidRPr="00EA0F79">
        <w:rPr>
          <w:i/>
          <w:sz w:val="20"/>
          <w:szCs w:val="20"/>
          <w:lang w:val="sr-Latn-RS"/>
        </w:rPr>
        <w:t xml:space="preserve"> Chen, L</w:t>
      </w:r>
      <w:r>
        <w:rPr>
          <w:i/>
          <w:sz w:val="20"/>
          <w:szCs w:val="20"/>
          <w:lang w:val="sr-Latn-RS"/>
        </w:rPr>
        <w:t>;...</w:t>
      </w:r>
      <w:r w:rsidRPr="00EA0F79">
        <w:rPr>
          <w:i/>
          <w:sz w:val="20"/>
          <w:szCs w:val="20"/>
          <w:lang w:val="sr-Latn-RS"/>
        </w:rPr>
        <w:t xml:space="preserve"> &amp; Chen, J</w:t>
      </w:r>
    </w:p>
    <w:p w14:paraId="42BCAA47" w14:textId="28967565" w:rsidR="00EA0F79" w:rsidRDefault="00EA0F79" w:rsidP="00EA0F79">
      <w:p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u w:val="single"/>
          <w:lang w:val="sr-Latn-RS"/>
        </w:rPr>
        <w:t>Silver nanosheets self-assembled on polystyrene microspheres to form “hot spots” with different nanogap distances for high sensitive SERS detection</w:t>
      </w:r>
      <w:r w:rsidRPr="00EA0F79">
        <w:rPr>
          <w:i/>
          <w:sz w:val="20"/>
          <w:szCs w:val="20"/>
          <w:lang w:val="sr-Latn-RS"/>
        </w:rPr>
        <w:t xml:space="preserve">. </w:t>
      </w:r>
      <w:r w:rsidRPr="00EA0F79">
        <w:rPr>
          <w:b/>
          <w:bCs/>
          <w:i/>
          <w:sz w:val="20"/>
          <w:szCs w:val="20"/>
          <w:lang w:val="sr-Latn-RS"/>
        </w:rPr>
        <w:t>TALANTA, 268: 125370 2024</w:t>
      </w:r>
    </w:p>
    <w:p w14:paraId="02DA4B49" w14:textId="77777777" w:rsidR="00EA0F79" w:rsidRDefault="00EA0F79" w:rsidP="00EA0F79">
      <w:pPr>
        <w:rPr>
          <w:i/>
          <w:sz w:val="20"/>
          <w:szCs w:val="20"/>
          <w:lang w:val="sr-Latn-RS"/>
        </w:rPr>
      </w:pPr>
    </w:p>
    <w:p w14:paraId="0F917AB4" w14:textId="15FDC008" w:rsidR="00A70466" w:rsidRDefault="00A70466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Sfameni, S; Handri, M;...&amp; Plutino, MR</w:t>
      </w:r>
    </w:p>
    <w:p w14:paraId="67D76C5F" w14:textId="77777777" w:rsidR="00A70466" w:rsidRPr="00327A22" w:rsidRDefault="00A70466" w:rsidP="00A70466">
      <w:pPr>
        <w:rPr>
          <w:i/>
          <w:sz w:val="20"/>
          <w:szCs w:val="20"/>
          <w:u w:val="single"/>
          <w:lang w:val="sr-Latn-RS"/>
        </w:rPr>
      </w:pPr>
      <w:r w:rsidRPr="00327A22">
        <w:rPr>
          <w:i/>
          <w:sz w:val="20"/>
          <w:szCs w:val="20"/>
          <w:u w:val="single"/>
          <w:lang w:val="sr-Latn-RS"/>
        </w:rPr>
        <w:t>Inorganic Finishing for Textile Fabrics: Recent Advances in Wear-Resistant, UV Protection and Antimicrobial Treatments</w:t>
      </w:r>
    </w:p>
    <w:p w14:paraId="0289FAE7" w14:textId="55E85353" w:rsidR="00A70466" w:rsidRPr="00327A22" w:rsidRDefault="00327A22" w:rsidP="00A70466">
      <w:pPr>
        <w:rPr>
          <w:b/>
          <w:bCs/>
          <w:i/>
          <w:sz w:val="20"/>
          <w:szCs w:val="20"/>
          <w:lang w:val="sr-Latn-RS"/>
        </w:rPr>
      </w:pPr>
      <w:r w:rsidRPr="00327A22">
        <w:rPr>
          <w:b/>
          <w:bCs/>
          <w:i/>
          <w:sz w:val="20"/>
          <w:szCs w:val="20"/>
          <w:lang w:val="sr-Latn-RS"/>
        </w:rPr>
        <w:t>INORGANICS</w:t>
      </w:r>
      <w:r w:rsidR="00A70466" w:rsidRPr="00327A22">
        <w:rPr>
          <w:b/>
          <w:bCs/>
          <w:i/>
          <w:sz w:val="20"/>
          <w:szCs w:val="20"/>
          <w:lang w:val="sr-Latn-RS"/>
        </w:rPr>
        <w:t xml:space="preserve"> 11(1):19 2023, DOI: 10.3390/inorganics11010019</w:t>
      </w:r>
    </w:p>
    <w:p w14:paraId="2BF4E3C0" w14:textId="77777777" w:rsidR="00A70466" w:rsidRDefault="00A70466" w:rsidP="00A70466">
      <w:pPr>
        <w:rPr>
          <w:i/>
          <w:sz w:val="20"/>
          <w:szCs w:val="20"/>
          <w:lang w:val="sr-Latn-RS"/>
        </w:rPr>
      </w:pPr>
    </w:p>
    <w:p w14:paraId="7F0A9339" w14:textId="77777777" w:rsidR="00545DB0" w:rsidRDefault="00545DB0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45DB0">
        <w:rPr>
          <w:i/>
          <w:sz w:val="20"/>
          <w:szCs w:val="20"/>
          <w:lang w:val="sr-Latn-RS"/>
        </w:rPr>
        <w:t>Kalidasan, B</w:t>
      </w:r>
      <w:r>
        <w:rPr>
          <w:i/>
          <w:sz w:val="20"/>
          <w:szCs w:val="20"/>
          <w:lang w:val="sr-Latn-RS"/>
        </w:rPr>
        <w:t>;</w:t>
      </w:r>
      <w:r w:rsidRPr="00545DB0">
        <w:rPr>
          <w:i/>
          <w:sz w:val="20"/>
          <w:szCs w:val="20"/>
          <w:lang w:val="sr-Latn-RS"/>
        </w:rPr>
        <w:t xml:space="preserve"> Pandey, AK.</w:t>
      </w:r>
      <w:r>
        <w:rPr>
          <w:i/>
          <w:sz w:val="20"/>
          <w:szCs w:val="20"/>
          <w:lang w:val="sr-Latn-RS"/>
        </w:rPr>
        <w:t>;...</w:t>
      </w:r>
      <w:r w:rsidRPr="00545DB0">
        <w:rPr>
          <w:i/>
          <w:sz w:val="20"/>
          <w:szCs w:val="20"/>
          <w:lang w:val="sr-Latn-RS"/>
        </w:rPr>
        <w:t xml:space="preserve"> &amp; Tyagi, VV</w:t>
      </w:r>
    </w:p>
    <w:p w14:paraId="5E538BE7" w14:textId="77777777" w:rsidR="00545DB0" w:rsidRPr="00545DB0" w:rsidRDefault="00545DB0" w:rsidP="00545DB0">
      <w:pPr>
        <w:rPr>
          <w:i/>
          <w:sz w:val="20"/>
          <w:szCs w:val="20"/>
          <w:u w:val="single"/>
          <w:lang w:val="sr-Latn-RS"/>
        </w:rPr>
      </w:pPr>
      <w:r w:rsidRPr="00545DB0">
        <w:rPr>
          <w:i/>
          <w:sz w:val="20"/>
          <w:szCs w:val="20"/>
          <w:u w:val="single"/>
          <w:lang w:val="sr-Latn-RS"/>
        </w:rPr>
        <w:t xml:space="preserve">Energizing organic phase change materials using silver nanoparticles for thermal energy storage. </w:t>
      </w:r>
    </w:p>
    <w:p w14:paraId="6871CDCE" w14:textId="646D3D16" w:rsidR="00545DB0" w:rsidRDefault="00545DB0" w:rsidP="00545DB0">
      <w:pPr>
        <w:rPr>
          <w:b/>
          <w:bCs/>
          <w:i/>
          <w:sz w:val="20"/>
          <w:szCs w:val="20"/>
          <w:lang w:val="sr-Latn-RS"/>
        </w:rPr>
      </w:pPr>
      <w:r w:rsidRPr="00545DB0">
        <w:rPr>
          <w:b/>
          <w:bCs/>
          <w:i/>
          <w:sz w:val="20"/>
          <w:szCs w:val="20"/>
          <w:lang w:val="sr-Latn-RS"/>
        </w:rPr>
        <w:t>JOURNAL OF ENERGY STORAGE, 58,</w:t>
      </w:r>
      <w:r>
        <w:rPr>
          <w:b/>
          <w:bCs/>
          <w:i/>
          <w:sz w:val="20"/>
          <w:szCs w:val="20"/>
          <w:lang w:val="sr-Latn-RS"/>
        </w:rPr>
        <w:t>:</w:t>
      </w:r>
      <w:r w:rsidRPr="00545DB0">
        <w:rPr>
          <w:b/>
          <w:bCs/>
          <w:i/>
          <w:sz w:val="20"/>
          <w:szCs w:val="20"/>
          <w:lang w:val="sr-Latn-RS"/>
        </w:rPr>
        <w:t>106361</w:t>
      </w:r>
      <w:r>
        <w:rPr>
          <w:b/>
          <w:bCs/>
          <w:i/>
          <w:sz w:val="20"/>
          <w:szCs w:val="20"/>
          <w:lang w:val="sr-Latn-RS"/>
        </w:rPr>
        <w:t xml:space="preserve"> 2023</w:t>
      </w:r>
    </w:p>
    <w:p w14:paraId="4DCD6888" w14:textId="77777777" w:rsidR="00545DB0" w:rsidRPr="00545DB0" w:rsidRDefault="00545DB0" w:rsidP="00545DB0">
      <w:pPr>
        <w:rPr>
          <w:b/>
          <w:bCs/>
          <w:i/>
          <w:sz w:val="20"/>
          <w:szCs w:val="20"/>
          <w:lang w:val="sr-Latn-RS"/>
        </w:rPr>
      </w:pPr>
    </w:p>
    <w:p w14:paraId="27C19401" w14:textId="4034DDD2" w:rsidR="004E5408" w:rsidRPr="004E5408" w:rsidRDefault="004E5408" w:rsidP="00642DBC">
      <w:pPr>
        <w:numPr>
          <w:ilvl w:val="0"/>
          <w:numId w:val="1"/>
        </w:numPr>
        <w:rPr>
          <w:b/>
          <w:bCs/>
          <w:i/>
          <w:sz w:val="20"/>
          <w:szCs w:val="20"/>
          <w:lang w:val="sr-Latn-RS"/>
        </w:rPr>
      </w:pPr>
      <w:r w:rsidRPr="004E5408">
        <w:rPr>
          <w:i/>
          <w:sz w:val="20"/>
          <w:szCs w:val="20"/>
        </w:rPr>
        <w:t>Prorokova, NP</w:t>
      </w:r>
      <w:r>
        <w:rPr>
          <w:i/>
          <w:sz w:val="20"/>
          <w:szCs w:val="20"/>
        </w:rPr>
        <w:t>;</w:t>
      </w:r>
      <w:r w:rsidRPr="004E5408">
        <w:rPr>
          <w:i/>
          <w:sz w:val="20"/>
          <w:szCs w:val="20"/>
        </w:rPr>
        <w:t xml:space="preserve"> Odintsova, OI</w:t>
      </w:r>
      <w:r>
        <w:rPr>
          <w:i/>
          <w:sz w:val="20"/>
          <w:szCs w:val="20"/>
        </w:rPr>
        <w:t>;…</w:t>
      </w:r>
      <w:r w:rsidRPr="004E5408">
        <w:rPr>
          <w:i/>
          <w:sz w:val="20"/>
          <w:szCs w:val="20"/>
        </w:rPr>
        <w:t xml:space="preserve"> &amp; Konovalova, VS</w:t>
      </w:r>
    </w:p>
    <w:p w14:paraId="0B30C716" w14:textId="19276A7E" w:rsidR="004E5408" w:rsidRDefault="004E5408" w:rsidP="004E5408">
      <w:pPr>
        <w:rPr>
          <w:i/>
          <w:sz w:val="20"/>
          <w:szCs w:val="20"/>
          <w:lang w:val="sr-Latn-RS"/>
        </w:rPr>
      </w:pPr>
      <w:r w:rsidRPr="004E5408">
        <w:rPr>
          <w:i/>
          <w:sz w:val="20"/>
          <w:szCs w:val="20"/>
          <w:u w:val="single"/>
          <w:lang w:val="sr-Latn-RS"/>
        </w:rPr>
        <w:t>Giving Improved and New Properties to Fibrous Materials by Surface Modification</w:t>
      </w:r>
      <w:r w:rsidRPr="004E5408">
        <w:rPr>
          <w:i/>
          <w:sz w:val="20"/>
          <w:szCs w:val="20"/>
          <w:lang w:val="sr-Latn-RS"/>
        </w:rPr>
        <w:t xml:space="preserve">. </w:t>
      </w:r>
      <w:r w:rsidRPr="004E5408">
        <w:rPr>
          <w:b/>
          <w:bCs/>
          <w:i/>
          <w:sz w:val="20"/>
          <w:szCs w:val="20"/>
          <w:lang w:val="sr-Latn-RS"/>
        </w:rPr>
        <w:t>COATINGS, 13(1); 139 2023</w:t>
      </w:r>
    </w:p>
    <w:p w14:paraId="77D95402" w14:textId="77777777" w:rsidR="004E5408" w:rsidRDefault="004E5408" w:rsidP="004E5408">
      <w:pPr>
        <w:rPr>
          <w:i/>
          <w:sz w:val="20"/>
          <w:szCs w:val="20"/>
          <w:lang w:val="sr-Latn-RS"/>
        </w:rPr>
      </w:pPr>
    </w:p>
    <w:p w14:paraId="3BB01563" w14:textId="77777777" w:rsidR="00FD0C9D" w:rsidRDefault="00FD0C9D" w:rsidP="00FD0C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D0C9D">
        <w:rPr>
          <w:i/>
          <w:sz w:val="20"/>
          <w:szCs w:val="20"/>
          <w:lang w:val="sr-Latn-RS"/>
        </w:rPr>
        <w:t>Mihajlovski</w:t>
      </w:r>
      <w:r>
        <w:rPr>
          <w:i/>
          <w:sz w:val="20"/>
          <w:szCs w:val="20"/>
          <w:lang w:val="sr-Latn-RS"/>
        </w:rPr>
        <w:t xml:space="preserve">, K; </w:t>
      </w:r>
      <w:r w:rsidRPr="00FD0C9D">
        <w:rPr>
          <w:i/>
          <w:sz w:val="20"/>
          <w:szCs w:val="20"/>
          <w:lang w:val="sr-Latn-RS"/>
        </w:rPr>
        <w:t>Stajcic</w:t>
      </w:r>
      <w:r>
        <w:rPr>
          <w:i/>
          <w:sz w:val="20"/>
          <w:szCs w:val="20"/>
          <w:lang w:val="sr-Latn-RS"/>
        </w:rPr>
        <w:t xml:space="preserve">, Ž; </w:t>
      </w:r>
      <w:r w:rsidRPr="00FD0C9D">
        <w:rPr>
          <w:i/>
          <w:sz w:val="20"/>
          <w:szCs w:val="20"/>
          <w:lang w:val="sr-Latn-RS"/>
        </w:rPr>
        <w:t>Lazi</w:t>
      </w:r>
      <w:r>
        <w:rPr>
          <w:i/>
          <w:sz w:val="20"/>
          <w:szCs w:val="20"/>
          <w:lang w:val="sr-Latn-RS"/>
        </w:rPr>
        <w:t>ć, V</w:t>
      </w:r>
    </w:p>
    <w:p w14:paraId="6D314018" w14:textId="77777777" w:rsidR="00FD0C9D" w:rsidRPr="00FD0C9D" w:rsidRDefault="00FD0C9D" w:rsidP="00FD0C9D">
      <w:pPr>
        <w:rPr>
          <w:i/>
          <w:sz w:val="20"/>
          <w:szCs w:val="20"/>
          <w:u w:val="single"/>
          <w:lang w:val="sr-Latn-RS"/>
        </w:rPr>
      </w:pPr>
      <w:r w:rsidRPr="00FD0C9D">
        <w:rPr>
          <w:i/>
          <w:sz w:val="20"/>
          <w:szCs w:val="20"/>
          <w:u w:val="single"/>
          <w:lang w:val="sr-Latn-RS"/>
        </w:rPr>
        <w:t>Antimicrobial activity of different wound dressing products treated with silver</w:t>
      </w:r>
    </w:p>
    <w:p w14:paraId="1574BD5A" w14:textId="77777777" w:rsidR="00FD0C9D" w:rsidRPr="00FD0C9D" w:rsidRDefault="00FD0C9D" w:rsidP="00FD0C9D">
      <w:pPr>
        <w:rPr>
          <w:b/>
          <w:bCs/>
          <w:i/>
          <w:sz w:val="20"/>
          <w:szCs w:val="20"/>
          <w:lang w:val="sr-Latn-RS"/>
        </w:rPr>
      </w:pPr>
      <w:r w:rsidRPr="00FD0C9D">
        <w:rPr>
          <w:b/>
          <w:bCs/>
          <w:i/>
          <w:sz w:val="20"/>
          <w:szCs w:val="20"/>
          <w:lang w:val="sr-Latn-RS"/>
        </w:rPr>
        <w:t>HEMIJSKA INDUSTRIJA, 2023, DOI: 10.2298/HEMIND230113021M</w:t>
      </w:r>
    </w:p>
    <w:p w14:paraId="37FE8E91" w14:textId="77777777" w:rsidR="00FD0C9D" w:rsidRDefault="00FD0C9D" w:rsidP="00FD0C9D">
      <w:pPr>
        <w:ind w:left="360"/>
        <w:rPr>
          <w:i/>
          <w:sz w:val="20"/>
          <w:szCs w:val="20"/>
          <w:lang w:val="sr-Latn-RS"/>
        </w:rPr>
      </w:pPr>
    </w:p>
    <w:p w14:paraId="7ACD264B" w14:textId="77777777" w:rsidR="00FE7971" w:rsidRDefault="00FE7971" w:rsidP="00FE797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Nawab, R; Iqbal, A;...&amp;Munis, MFH</w:t>
      </w:r>
    </w:p>
    <w:p w14:paraId="2B4307A1" w14:textId="77777777" w:rsidR="00FE7971" w:rsidRPr="004C4F5E" w:rsidRDefault="00FE7971" w:rsidP="00FE7971">
      <w:pPr>
        <w:rPr>
          <w:i/>
          <w:sz w:val="20"/>
          <w:szCs w:val="20"/>
          <w:u w:val="single"/>
          <w:lang w:val="sr-Latn-RS"/>
        </w:rPr>
      </w:pPr>
      <w:r w:rsidRPr="004C4F5E">
        <w:rPr>
          <w:i/>
          <w:sz w:val="20"/>
          <w:szCs w:val="20"/>
          <w:u w:val="single"/>
          <w:lang w:val="sr-Latn-RS"/>
        </w:rPr>
        <w:t>Review featuring the use of inorganic nano-structured material for anti-microbial properties in textile</w:t>
      </w:r>
    </w:p>
    <w:p w14:paraId="4588730B" w14:textId="05985EE2" w:rsidR="00FE7971" w:rsidRPr="004C4F5E" w:rsidRDefault="00FE7971" w:rsidP="00FE7971">
      <w:pPr>
        <w:rPr>
          <w:b/>
          <w:bCs/>
          <w:i/>
          <w:sz w:val="20"/>
          <w:szCs w:val="20"/>
          <w:lang w:val="sr-Latn-RS"/>
        </w:rPr>
      </w:pPr>
      <w:r w:rsidRPr="004C4F5E">
        <w:rPr>
          <w:b/>
          <w:bCs/>
          <w:i/>
          <w:sz w:val="20"/>
          <w:szCs w:val="20"/>
          <w:lang w:val="sr-Latn-RS"/>
        </w:rPr>
        <w:t xml:space="preserve">POLYMER BULLETIN, </w:t>
      </w:r>
      <w:r>
        <w:rPr>
          <w:b/>
          <w:bCs/>
          <w:i/>
          <w:sz w:val="20"/>
          <w:szCs w:val="20"/>
          <w:lang w:val="sr-Latn-RS"/>
        </w:rPr>
        <w:t xml:space="preserve">80(7): 7221-7245 </w:t>
      </w:r>
      <w:r w:rsidRPr="004C4F5E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3</w:t>
      </w:r>
    </w:p>
    <w:p w14:paraId="3E5FC31E" w14:textId="77777777" w:rsidR="00FE7971" w:rsidRDefault="00FE7971" w:rsidP="00FE7971">
      <w:pPr>
        <w:ind w:left="360"/>
        <w:rPr>
          <w:i/>
          <w:sz w:val="20"/>
          <w:szCs w:val="20"/>
          <w:lang w:val="sr-Latn-RS"/>
        </w:rPr>
      </w:pPr>
    </w:p>
    <w:p w14:paraId="20BEEBBD" w14:textId="0F2A2C11" w:rsidR="00BC5452" w:rsidRDefault="00BC5452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Chen, S; Chen, L;...&amp; Chen, J</w:t>
      </w:r>
    </w:p>
    <w:p w14:paraId="10C4F14D" w14:textId="7A1611D2" w:rsidR="00BC5452" w:rsidRDefault="00BC5452" w:rsidP="00BC5452">
      <w:pPr>
        <w:rPr>
          <w:b/>
          <w:bCs/>
          <w:i/>
          <w:sz w:val="20"/>
          <w:szCs w:val="20"/>
          <w:lang w:val="sr-Latn-RS"/>
        </w:rPr>
      </w:pPr>
      <w:r w:rsidRPr="00BC5452">
        <w:rPr>
          <w:i/>
          <w:sz w:val="20"/>
          <w:szCs w:val="20"/>
          <w:u w:val="single"/>
          <w:lang w:val="sr-Latn-RS"/>
        </w:rPr>
        <w:t>Silver nanosheets self-assembled on polystyrene microspheres to form “hot spots” with different nanogap distances for high sensitive SERS detection</w:t>
      </w:r>
      <w:r>
        <w:rPr>
          <w:i/>
          <w:sz w:val="20"/>
          <w:szCs w:val="20"/>
          <w:lang w:val="sr-Latn-RS"/>
        </w:rPr>
        <w:t xml:space="preserve">, </w:t>
      </w:r>
      <w:r w:rsidRPr="00BC5452">
        <w:rPr>
          <w:b/>
          <w:bCs/>
          <w:i/>
          <w:sz w:val="20"/>
          <w:szCs w:val="20"/>
          <w:lang w:val="sr-Latn-RS"/>
        </w:rPr>
        <w:t>TALANTA, 2023, DOI: 10.1016/j.talanta.2023.125370</w:t>
      </w:r>
    </w:p>
    <w:p w14:paraId="0BA5EBCC" w14:textId="77777777" w:rsidR="004C1166" w:rsidRPr="00BC5452" w:rsidRDefault="004C1166" w:rsidP="00BC5452">
      <w:pPr>
        <w:rPr>
          <w:b/>
          <w:bCs/>
          <w:i/>
          <w:sz w:val="20"/>
          <w:szCs w:val="20"/>
          <w:lang w:val="sr-Latn-RS"/>
        </w:rPr>
      </w:pPr>
    </w:p>
    <w:p w14:paraId="65B2C056" w14:textId="614149F3" w:rsidR="008C5FB5" w:rsidRDefault="008C5FB5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Rajamony, RK; Samykano, M</w:t>
      </w:r>
    </w:p>
    <w:p w14:paraId="7B15361B" w14:textId="4A0C40DD" w:rsidR="008C5FB5" w:rsidRPr="008C5FB5" w:rsidRDefault="008C5FB5" w:rsidP="008C5FB5">
      <w:pPr>
        <w:rPr>
          <w:i/>
          <w:sz w:val="20"/>
          <w:szCs w:val="20"/>
          <w:u w:val="single"/>
        </w:rPr>
      </w:pPr>
      <w:r w:rsidRPr="008C5FB5">
        <w:rPr>
          <w:i/>
          <w:sz w:val="20"/>
          <w:szCs w:val="20"/>
          <w:u w:val="single"/>
        </w:rPr>
        <w:t>Applications of Nano-enhanced Phase Change Materials in Textiles</w:t>
      </w:r>
    </w:p>
    <w:p w14:paraId="7532E6E2" w14:textId="7707CE85" w:rsidR="008C5FB5" w:rsidRDefault="008C5FB5" w:rsidP="008C5FB5">
      <w:pPr>
        <w:rPr>
          <w:b/>
          <w:bCs/>
          <w:i/>
          <w:sz w:val="20"/>
          <w:szCs w:val="20"/>
          <w:lang w:val="sr-Latn-RS"/>
        </w:rPr>
      </w:pPr>
      <w:r w:rsidRPr="008C5FB5">
        <w:rPr>
          <w:b/>
          <w:bCs/>
          <w:i/>
          <w:sz w:val="20"/>
          <w:szCs w:val="20"/>
          <w:lang w:val="sr-Latn-RS"/>
        </w:rPr>
        <w:t>In book: Nano Enhanced Phase Change Materialsz, 2023, DOI: 10.1007/978-981-99-5475-9_10</w:t>
      </w:r>
    </w:p>
    <w:p w14:paraId="7C110460" w14:textId="77777777" w:rsidR="00294688" w:rsidRPr="008C5FB5" w:rsidRDefault="00294688" w:rsidP="008C5FB5">
      <w:pPr>
        <w:rPr>
          <w:b/>
          <w:bCs/>
          <w:i/>
          <w:sz w:val="20"/>
          <w:szCs w:val="20"/>
          <w:lang w:val="sr-Latn-RS"/>
        </w:rPr>
      </w:pPr>
    </w:p>
    <w:p w14:paraId="5861B3C7" w14:textId="75746378" w:rsidR="004C1166" w:rsidRPr="004C1166" w:rsidRDefault="004C1166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C1166">
        <w:rPr>
          <w:i/>
          <w:sz w:val="20"/>
          <w:szCs w:val="20"/>
        </w:rPr>
        <w:t>Islam, A</w:t>
      </w:r>
      <w:r>
        <w:rPr>
          <w:i/>
          <w:sz w:val="20"/>
          <w:szCs w:val="20"/>
        </w:rPr>
        <w:t>;</w:t>
      </w:r>
      <w:r w:rsidRPr="004C1166">
        <w:rPr>
          <w:i/>
          <w:sz w:val="20"/>
          <w:szCs w:val="20"/>
        </w:rPr>
        <w:t xml:space="preserve"> Pandey, AK</w:t>
      </w:r>
      <w:r>
        <w:rPr>
          <w:i/>
          <w:sz w:val="20"/>
          <w:szCs w:val="20"/>
        </w:rPr>
        <w:t>;…</w:t>
      </w:r>
      <w:r w:rsidRPr="004C1166">
        <w:rPr>
          <w:i/>
          <w:sz w:val="20"/>
          <w:szCs w:val="20"/>
        </w:rPr>
        <w:t xml:space="preserve"> &amp; Tyagi, VV</w:t>
      </w:r>
    </w:p>
    <w:p w14:paraId="3B9EFD22" w14:textId="5FB6EF1E" w:rsidR="004C1166" w:rsidRPr="004C1166" w:rsidRDefault="004C1166" w:rsidP="004C1166">
      <w:pPr>
        <w:rPr>
          <w:b/>
          <w:bCs/>
          <w:i/>
          <w:sz w:val="20"/>
          <w:szCs w:val="20"/>
        </w:rPr>
      </w:pPr>
      <w:r w:rsidRPr="004C1166">
        <w:rPr>
          <w:i/>
          <w:sz w:val="20"/>
          <w:szCs w:val="20"/>
          <w:u w:val="single"/>
        </w:rPr>
        <w:t>Exploring the effects of silver nanoparticle addition on the properties of paraffin wax phase change material. In </w:t>
      </w:r>
      <w:r w:rsidRPr="004C1166">
        <w:rPr>
          <w:i/>
          <w:iCs/>
          <w:sz w:val="20"/>
          <w:szCs w:val="20"/>
          <w:u w:val="single"/>
        </w:rPr>
        <w:t>IOP Conference Serie</w:t>
      </w:r>
      <w:r w:rsidRPr="004C1166">
        <w:rPr>
          <w:i/>
          <w:iCs/>
          <w:sz w:val="20"/>
          <w:szCs w:val="20"/>
        </w:rPr>
        <w:t xml:space="preserve">s: </w:t>
      </w:r>
      <w:r w:rsidRPr="004C1166">
        <w:rPr>
          <w:b/>
          <w:bCs/>
          <w:i/>
          <w:iCs/>
          <w:sz w:val="20"/>
          <w:szCs w:val="20"/>
        </w:rPr>
        <w:t>EARTH AND ENVIRONMENTAL SCIENCE</w:t>
      </w:r>
      <w:r w:rsidRPr="004C1166">
        <w:rPr>
          <w:b/>
          <w:bCs/>
          <w:i/>
          <w:sz w:val="20"/>
          <w:szCs w:val="20"/>
        </w:rPr>
        <w:t> (VOL. 1281(1): 012011 2023</w:t>
      </w:r>
    </w:p>
    <w:p w14:paraId="111BCE60" w14:textId="77777777" w:rsidR="004C1166" w:rsidRDefault="004C1166" w:rsidP="004C1166">
      <w:pPr>
        <w:rPr>
          <w:i/>
          <w:sz w:val="20"/>
          <w:szCs w:val="20"/>
          <w:lang w:val="sr-Latn-RS"/>
        </w:rPr>
      </w:pPr>
    </w:p>
    <w:p w14:paraId="2DB97CB7" w14:textId="70C11DBE" w:rsidR="004C288E" w:rsidRDefault="004C288E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Hayat, MA; Chen, Y;...&amp;Yang, Y</w:t>
      </w:r>
    </w:p>
    <w:p w14:paraId="1353CA7C" w14:textId="3F1B1D46" w:rsidR="004C288E" w:rsidRPr="004C288E" w:rsidRDefault="004C288E" w:rsidP="004C288E">
      <w:pPr>
        <w:rPr>
          <w:i/>
          <w:sz w:val="20"/>
          <w:szCs w:val="20"/>
          <w:u w:val="single"/>
          <w:lang w:val="sr-Latn-RS"/>
        </w:rPr>
      </w:pPr>
      <w:r w:rsidRPr="004C288E">
        <w:rPr>
          <w:i/>
          <w:sz w:val="20"/>
          <w:szCs w:val="20"/>
          <w:u w:val="single"/>
          <w:lang w:val="sr-Latn-RS"/>
        </w:rPr>
        <w:t>Characteristics and potential applications of nano-enhanced phase change materials: A critical review on recent developments</w:t>
      </w:r>
    </w:p>
    <w:p w14:paraId="0E3EE8D0" w14:textId="10F2BFC1" w:rsidR="004C288E" w:rsidRDefault="004C288E" w:rsidP="004C288E">
      <w:pPr>
        <w:rPr>
          <w:b/>
          <w:bCs/>
          <w:i/>
          <w:sz w:val="20"/>
          <w:szCs w:val="20"/>
          <w:lang w:val="sr-Latn-RS"/>
        </w:rPr>
      </w:pPr>
      <w:r w:rsidRPr="004C288E">
        <w:rPr>
          <w:b/>
          <w:bCs/>
          <w:i/>
          <w:sz w:val="20"/>
          <w:szCs w:val="20"/>
          <w:lang w:val="sr-Latn-RS"/>
        </w:rPr>
        <w:t>SUSTAINABLE ENERGY TECHNOLOGIES AND ASSESSMENTS</w:t>
      </w:r>
      <w:r>
        <w:rPr>
          <w:b/>
          <w:bCs/>
          <w:i/>
          <w:sz w:val="20"/>
          <w:szCs w:val="20"/>
          <w:lang w:val="sr-Latn-RS"/>
        </w:rPr>
        <w:t>,</w:t>
      </w:r>
      <w:r w:rsidRPr="004C288E">
        <w:rPr>
          <w:b/>
          <w:bCs/>
          <w:i/>
          <w:sz w:val="20"/>
          <w:szCs w:val="20"/>
          <w:lang w:val="sr-Latn-RS"/>
        </w:rPr>
        <w:t xml:space="preserve"> 50(8):101799, 202</w:t>
      </w:r>
      <w:r w:rsidR="003F20C5">
        <w:rPr>
          <w:b/>
          <w:bCs/>
          <w:i/>
          <w:sz w:val="20"/>
          <w:szCs w:val="20"/>
          <w:lang w:val="sr-Latn-RS"/>
        </w:rPr>
        <w:t>2</w:t>
      </w:r>
    </w:p>
    <w:p w14:paraId="789FC827" w14:textId="77777777" w:rsidR="004C288E" w:rsidRPr="004C288E" w:rsidRDefault="004C288E" w:rsidP="004C288E">
      <w:pPr>
        <w:rPr>
          <w:b/>
          <w:bCs/>
          <w:i/>
          <w:sz w:val="20"/>
          <w:szCs w:val="20"/>
          <w:lang w:val="sr-Latn-RS"/>
        </w:rPr>
      </w:pPr>
    </w:p>
    <w:p w14:paraId="2AA19190" w14:textId="77777777" w:rsidR="007E15BB" w:rsidRDefault="007E15BB" w:rsidP="007E15B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Gleissner, C, landsiedel, J...&amp; Pham, T</w:t>
      </w:r>
    </w:p>
    <w:p w14:paraId="135A129D" w14:textId="77777777" w:rsidR="007E15BB" w:rsidRPr="007E15BB" w:rsidRDefault="007E15BB" w:rsidP="007E15BB">
      <w:pPr>
        <w:rPr>
          <w:i/>
          <w:sz w:val="20"/>
          <w:szCs w:val="20"/>
          <w:u w:val="single"/>
          <w:lang w:val="sr-Latn-RS"/>
        </w:rPr>
      </w:pPr>
      <w:r w:rsidRPr="007E15BB">
        <w:rPr>
          <w:i/>
          <w:sz w:val="20"/>
          <w:szCs w:val="20"/>
          <w:u w:val="single"/>
          <w:lang w:val="sr-Latn-RS"/>
        </w:rPr>
        <w:t>Surface Activation of High Performance Polymer Fibers: A Review</w:t>
      </w:r>
    </w:p>
    <w:p w14:paraId="10B5D463" w14:textId="136A9CDD" w:rsidR="007E15BB" w:rsidRDefault="007E15BB" w:rsidP="007E15BB">
      <w:pPr>
        <w:rPr>
          <w:b/>
          <w:bCs/>
          <w:i/>
          <w:sz w:val="20"/>
          <w:szCs w:val="20"/>
          <w:lang w:val="sr-Latn-RS"/>
        </w:rPr>
      </w:pPr>
      <w:r w:rsidRPr="007E15BB">
        <w:rPr>
          <w:b/>
          <w:bCs/>
          <w:i/>
          <w:sz w:val="20"/>
          <w:szCs w:val="20"/>
          <w:lang w:val="sr-Latn-RS"/>
        </w:rPr>
        <w:t>POLYMER REVIEWS, 2022, DOI: 10.1080/15583724.2022.2025601</w:t>
      </w:r>
    </w:p>
    <w:p w14:paraId="7C10809B" w14:textId="77777777" w:rsidR="007E15BB" w:rsidRPr="007E15BB" w:rsidRDefault="007E15BB" w:rsidP="007E15BB">
      <w:pPr>
        <w:rPr>
          <w:b/>
          <w:bCs/>
          <w:i/>
          <w:sz w:val="20"/>
          <w:szCs w:val="20"/>
          <w:lang w:val="sr-Latn-RS"/>
        </w:rPr>
      </w:pPr>
    </w:p>
    <w:p w14:paraId="01456434" w14:textId="5F9CEB25" w:rsidR="001F26C3" w:rsidRDefault="001F26C3" w:rsidP="0041523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2" w:name="_Hlk92876322"/>
      <w:r w:rsidRPr="001F26C3">
        <w:rPr>
          <w:i/>
          <w:sz w:val="20"/>
          <w:szCs w:val="20"/>
          <w:lang w:val="sr-Latn-RS"/>
        </w:rPr>
        <w:t>Gleissner, C</w:t>
      </w:r>
      <w:r>
        <w:rPr>
          <w:i/>
          <w:sz w:val="20"/>
          <w:szCs w:val="20"/>
          <w:lang w:val="sr-Latn-RS"/>
        </w:rPr>
        <w:t>;</w:t>
      </w:r>
      <w:r w:rsidRPr="001F26C3">
        <w:rPr>
          <w:i/>
          <w:sz w:val="20"/>
          <w:szCs w:val="20"/>
          <w:lang w:val="sr-Latn-RS"/>
        </w:rPr>
        <w:t xml:space="preserve"> Biermaier, C</w:t>
      </w:r>
      <w:r>
        <w:rPr>
          <w:i/>
          <w:sz w:val="20"/>
          <w:szCs w:val="20"/>
          <w:lang w:val="sr-Latn-RS"/>
        </w:rPr>
        <w:t>;...</w:t>
      </w:r>
      <w:r w:rsidRPr="001F26C3">
        <w:rPr>
          <w:i/>
          <w:sz w:val="20"/>
          <w:szCs w:val="20"/>
          <w:lang w:val="sr-Latn-RS"/>
        </w:rPr>
        <w:t xml:space="preserve"> &amp; Pham, T </w:t>
      </w:r>
    </w:p>
    <w:p w14:paraId="2EA80E70" w14:textId="003EB8D5" w:rsidR="001F26C3" w:rsidRDefault="001F26C3" w:rsidP="001F26C3">
      <w:pPr>
        <w:rPr>
          <w:i/>
          <w:sz w:val="20"/>
          <w:szCs w:val="20"/>
          <w:lang w:val="sr-Latn-RS"/>
        </w:rPr>
      </w:pPr>
      <w:r w:rsidRPr="001F26C3">
        <w:rPr>
          <w:i/>
          <w:sz w:val="20"/>
          <w:szCs w:val="20"/>
          <w:u w:val="single"/>
          <w:lang w:val="sr-Latn-RS"/>
        </w:rPr>
        <w:t>Complexation-mediated surface modification of polyamide-66 textile to enhance electroless copper deposition</w:t>
      </w:r>
      <w:r w:rsidRPr="001F26C3">
        <w:rPr>
          <w:i/>
          <w:sz w:val="20"/>
          <w:szCs w:val="20"/>
          <w:lang w:val="sr-Latn-RS"/>
        </w:rPr>
        <w:t xml:space="preserve">. </w:t>
      </w:r>
    </w:p>
    <w:p w14:paraId="0DD8B485" w14:textId="2273190E" w:rsidR="001F26C3" w:rsidRPr="001F26C3" w:rsidRDefault="001F26C3" w:rsidP="001F26C3">
      <w:pPr>
        <w:rPr>
          <w:b/>
          <w:bCs/>
          <w:i/>
          <w:sz w:val="20"/>
          <w:szCs w:val="20"/>
          <w:lang w:val="sr-Latn-RS"/>
        </w:rPr>
      </w:pPr>
      <w:r w:rsidRPr="001F26C3">
        <w:rPr>
          <w:b/>
          <w:bCs/>
          <w:i/>
          <w:sz w:val="20"/>
          <w:szCs w:val="20"/>
          <w:lang w:val="sr-Latn-RS"/>
        </w:rPr>
        <w:t xml:space="preserve">MATERIALS CHEMISTRY AND PHYSICS, </w:t>
      </w:r>
      <w:r>
        <w:rPr>
          <w:b/>
          <w:bCs/>
          <w:i/>
          <w:sz w:val="20"/>
          <w:szCs w:val="20"/>
          <w:lang w:val="sr-Latn-RS"/>
        </w:rPr>
        <w:t xml:space="preserve">288: </w:t>
      </w:r>
      <w:r w:rsidRPr="001F26C3">
        <w:rPr>
          <w:b/>
          <w:bCs/>
          <w:i/>
          <w:sz w:val="20"/>
          <w:szCs w:val="20"/>
          <w:lang w:val="sr-Latn-RS"/>
        </w:rPr>
        <w:t>126383</w:t>
      </w:r>
      <w:r>
        <w:rPr>
          <w:i/>
          <w:sz w:val="20"/>
          <w:szCs w:val="20"/>
          <w:lang w:val="sr-Latn-RS"/>
        </w:rPr>
        <w:t xml:space="preserve"> </w:t>
      </w:r>
      <w:r w:rsidRPr="001F26C3">
        <w:rPr>
          <w:b/>
          <w:bCs/>
          <w:i/>
          <w:sz w:val="20"/>
          <w:szCs w:val="20"/>
          <w:lang w:val="sr-Latn-RS"/>
        </w:rPr>
        <w:t>2022</w:t>
      </w:r>
    </w:p>
    <w:p w14:paraId="54C939A5" w14:textId="77777777" w:rsidR="001F26C3" w:rsidRPr="001F26C3" w:rsidRDefault="001F26C3" w:rsidP="001F26C3">
      <w:pPr>
        <w:ind w:left="360"/>
        <w:rPr>
          <w:b/>
          <w:bCs/>
          <w:i/>
          <w:sz w:val="20"/>
          <w:szCs w:val="20"/>
          <w:lang w:val="sr-Latn-RS"/>
        </w:rPr>
      </w:pPr>
    </w:p>
    <w:p w14:paraId="0B14E800" w14:textId="7A54449A" w:rsidR="0041523B" w:rsidRDefault="0041523B" w:rsidP="0041523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Vukoje, I; Lazić, V; ...&amp; Nedeljković, J</w:t>
      </w:r>
    </w:p>
    <w:p w14:paraId="3C14F64E" w14:textId="77777777" w:rsidR="0041523B" w:rsidRPr="00B676CE" w:rsidRDefault="0041523B" w:rsidP="0041523B">
      <w:pPr>
        <w:rPr>
          <w:i/>
          <w:sz w:val="20"/>
          <w:szCs w:val="20"/>
          <w:u w:val="single"/>
          <w:lang w:val="sr-Latn-RS"/>
        </w:rPr>
      </w:pPr>
      <w:r w:rsidRPr="00B676CE">
        <w:rPr>
          <w:i/>
          <w:sz w:val="20"/>
          <w:szCs w:val="20"/>
          <w:u w:val="single"/>
          <w:lang w:val="sr-Latn-RS"/>
        </w:rPr>
        <w:t>Influence of glucose, sucrose, and dextran coatings on the stability and toxicity of silver nanoparticles</w:t>
      </w:r>
    </w:p>
    <w:p w14:paraId="0B39F1EB" w14:textId="77777777" w:rsidR="0041523B" w:rsidRPr="00B676CE" w:rsidRDefault="0041523B" w:rsidP="0041523B">
      <w:pPr>
        <w:rPr>
          <w:b/>
          <w:bCs/>
          <w:i/>
          <w:sz w:val="20"/>
          <w:szCs w:val="20"/>
          <w:lang w:val="sr-Latn-RS"/>
        </w:rPr>
      </w:pPr>
      <w:r w:rsidRPr="00B676CE">
        <w:rPr>
          <w:b/>
          <w:bCs/>
          <w:i/>
          <w:sz w:val="20"/>
          <w:szCs w:val="20"/>
          <w:lang w:val="sr-Latn-RS"/>
        </w:rPr>
        <w:t xml:space="preserve">INTERNATIONAL JOURNAL OF BIOLOGICAL MACROMOLECULES, </w:t>
      </w:r>
      <w:r>
        <w:rPr>
          <w:b/>
          <w:bCs/>
          <w:i/>
          <w:sz w:val="20"/>
          <w:szCs w:val="20"/>
          <w:lang w:val="sr-Latn-RS"/>
        </w:rPr>
        <w:t xml:space="preserve">194:461-469 </w:t>
      </w:r>
      <w:r w:rsidRPr="00B676CE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2</w:t>
      </w:r>
    </w:p>
    <w:p w14:paraId="13A3B9A0" w14:textId="77777777" w:rsidR="0041523B" w:rsidRDefault="0041523B" w:rsidP="0041523B">
      <w:pPr>
        <w:ind w:left="360"/>
        <w:rPr>
          <w:i/>
          <w:sz w:val="20"/>
          <w:szCs w:val="20"/>
          <w:lang w:val="sr-Latn-RS"/>
        </w:rPr>
      </w:pPr>
    </w:p>
    <w:p w14:paraId="548404B4" w14:textId="77777777" w:rsidR="0041523B" w:rsidRDefault="0041523B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1523B">
        <w:rPr>
          <w:i/>
          <w:sz w:val="20"/>
          <w:szCs w:val="20"/>
          <w:lang w:val="sr-Latn-RS"/>
        </w:rPr>
        <w:t>Bhandari, V., Jose, S., Badanayak, P., Sankaran, A., &amp; Anandan, V</w:t>
      </w:r>
    </w:p>
    <w:p w14:paraId="33E16CEC" w14:textId="77777777" w:rsidR="0041523B" w:rsidRPr="0041523B" w:rsidRDefault="0041523B" w:rsidP="0041523B">
      <w:pPr>
        <w:rPr>
          <w:i/>
          <w:sz w:val="20"/>
          <w:szCs w:val="20"/>
          <w:u w:val="single"/>
          <w:lang w:val="sr-Latn-RS"/>
        </w:rPr>
      </w:pPr>
      <w:r w:rsidRPr="0041523B">
        <w:rPr>
          <w:i/>
          <w:sz w:val="20"/>
          <w:szCs w:val="20"/>
          <w:u w:val="single"/>
          <w:lang w:val="sr-Latn-RS"/>
        </w:rPr>
        <w:t xml:space="preserve">Antimicrobial Finishing of Metals, Metal Oxides, and Metal Composites on Textiles: A Systematic Review. </w:t>
      </w:r>
    </w:p>
    <w:p w14:paraId="48D25468" w14:textId="210D4F47" w:rsidR="0041523B" w:rsidRPr="0041523B" w:rsidRDefault="0041523B" w:rsidP="0041523B">
      <w:pPr>
        <w:rPr>
          <w:b/>
          <w:bCs/>
          <w:i/>
          <w:sz w:val="20"/>
          <w:szCs w:val="20"/>
          <w:lang w:val="sr-Latn-RS"/>
        </w:rPr>
      </w:pPr>
      <w:r w:rsidRPr="0041523B">
        <w:rPr>
          <w:b/>
          <w:bCs/>
          <w:i/>
          <w:sz w:val="20"/>
          <w:szCs w:val="20"/>
          <w:lang w:val="sr-Latn-RS"/>
        </w:rPr>
        <w:t>INDUSTRIAL &amp; ENGINEERING CHEMISTRY RESEARCH, 2022, https://doi.org/10.1021/acs.iecr.1c04203</w:t>
      </w:r>
    </w:p>
    <w:p w14:paraId="16558FC6" w14:textId="77777777" w:rsidR="0041523B" w:rsidRDefault="0041523B" w:rsidP="0041523B">
      <w:pPr>
        <w:rPr>
          <w:i/>
          <w:sz w:val="20"/>
          <w:szCs w:val="20"/>
          <w:lang w:val="sr-Latn-RS"/>
        </w:rPr>
      </w:pPr>
    </w:p>
    <w:p w14:paraId="6D90F9D2" w14:textId="7189A6D6" w:rsidR="007E15BB" w:rsidRDefault="007E15BB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Radetić, M; Marković, D</w:t>
      </w:r>
    </w:p>
    <w:p w14:paraId="146D73A0" w14:textId="1DC1A6D1" w:rsidR="007E15BB" w:rsidRPr="007E15BB" w:rsidRDefault="007E15BB" w:rsidP="007E15BB">
      <w:pPr>
        <w:rPr>
          <w:i/>
          <w:sz w:val="20"/>
          <w:szCs w:val="20"/>
          <w:u w:val="single"/>
          <w:lang w:val="sr-Latn-RS"/>
        </w:rPr>
      </w:pPr>
      <w:r w:rsidRPr="007E15BB">
        <w:rPr>
          <w:i/>
          <w:sz w:val="20"/>
          <w:szCs w:val="20"/>
          <w:u w:val="single"/>
          <w:lang w:val="sr-Latn-RS"/>
        </w:rPr>
        <w:t>A review on the role of plasma technology in the nano‐finishing of textile materials with metal and metal oxide nanoparticles</w:t>
      </w:r>
    </w:p>
    <w:p w14:paraId="29295966" w14:textId="2ADC16BB" w:rsidR="007E15BB" w:rsidRPr="007E15BB" w:rsidRDefault="007E15BB" w:rsidP="007E15BB">
      <w:pPr>
        <w:rPr>
          <w:b/>
          <w:bCs/>
          <w:i/>
          <w:sz w:val="20"/>
          <w:szCs w:val="20"/>
          <w:lang w:val="sr-Latn-RS"/>
        </w:rPr>
      </w:pPr>
      <w:r w:rsidRPr="007E15BB">
        <w:rPr>
          <w:b/>
          <w:bCs/>
          <w:i/>
          <w:sz w:val="20"/>
          <w:szCs w:val="20"/>
          <w:lang w:val="sr-Latn-RS"/>
        </w:rPr>
        <w:t>PLASMA PROCESSES AND POLYMERS, 2022, DOI: 10.1002/ppap.202100197</w:t>
      </w:r>
      <w:bookmarkEnd w:id="12"/>
    </w:p>
    <w:p w14:paraId="2864A9E8" w14:textId="77777777" w:rsidR="007E15BB" w:rsidRDefault="007E15BB" w:rsidP="007E15BB">
      <w:pPr>
        <w:rPr>
          <w:i/>
          <w:sz w:val="20"/>
          <w:szCs w:val="20"/>
          <w:lang w:val="sr-Latn-RS"/>
        </w:rPr>
      </w:pPr>
    </w:p>
    <w:p w14:paraId="2505E275" w14:textId="2BE3297B" w:rsidR="00C03282" w:rsidRDefault="00C03282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Onggar, T</w:t>
      </w:r>
    </w:p>
    <w:p w14:paraId="44BB30F8" w14:textId="2F924704" w:rsidR="00C03282" w:rsidRPr="002A4F35" w:rsidRDefault="00C03282" w:rsidP="00C03282">
      <w:pPr>
        <w:rPr>
          <w:i/>
          <w:sz w:val="20"/>
          <w:szCs w:val="20"/>
          <w:u w:val="single"/>
          <w:lang w:val="sr-Latn-RS"/>
        </w:rPr>
      </w:pPr>
      <w:r w:rsidRPr="002A4F35">
        <w:rPr>
          <w:i/>
          <w:sz w:val="20"/>
          <w:szCs w:val="20"/>
          <w:u w:val="single"/>
          <w:lang w:val="sr-Latn-RS"/>
        </w:rPr>
        <w:t>Silvering and coppering of chemically inert textile materials by means of wet-chemical process</w:t>
      </w:r>
    </w:p>
    <w:p w14:paraId="01872B8B" w14:textId="504BF67D" w:rsidR="002A4F35" w:rsidRPr="002A4F35" w:rsidRDefault="002A4F35" w:rsidP="002A4F35">
      <w:pPr>
        <w:rPr>
          <w:b/>
          <w:bCs/>
          <w:i/>
          <w:sz w:val="20"/>
          <w:szCs w:val="20"/>
          <w:lang w:val="sr-Latn-RS"/>
        </w:rPr>
      </w:pPr>
      <w:r w:rsidRPr="002A4F35">
        <w:rPr>
          <w:b/>
          <w:bCs/>
          <w:i/>
          <w:sz w:val="20"/>
          <w:szCs w:val="20"/>
          <w:lang w:val="sr-Latn-RS"/>
        </w:rPr>
        <w:t>THE JOURNAL OF ALMATY TECHNOLOGICAL UNIVERSITY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2A4F35">
        <w:rPr>
          <w:b/>
          <w:bCs/>
          <w:i/>
          <w:sz w:val="20"/>
          <w:szCs w:val="20"/>
          <w:lang w:val="sr-Latn-RS"/>
        </w:rPr>
        <w:t>(1):115-135</w:t>
      </w:r>
      <w:r>
        <w:rPr>
          <w:b/>
          <w:bCs/>
          <w:i/>
          <w:sz w:val="20"/>
          <w:szCs w:val="20"/>
          <w:lang w:val="sr-Latn-RS"/>
        </w:rPr>
        <w:t xml:space="preserve"> 2022</w:t>
      </w:r>
    </w:p>
    <w:p w14:paraId="1F7B8355" w14:textId="77777777" w:rsidR="004D2681" w:rsidRDefault="004D2681" w:rsidP="004D2681">
      <w:pPr>
        <w:rPr>
          <w:i/>
          <w:sz w:val="20"/>
          <w:szCs w:val="20"/>
          <w:lang w:val="sr-Latn-RS"/>
        </w:rPr>
      </w:pPr>
    </w:p>
    <w:p w14:paraId="68F351A1" w14:textId="77777777" w:rsidR="00EB15EF" w:rsidRDefault="00EB15EF" w:rsidP="00EB15E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B15EF">
        <w:rPr>
          <w:i/>
          <w:sz w:val="20"/>
          <w:szCs w:val="20"/>
          <w:lang w:val="sr-Latn-RS"/>
        </w:rPr>
        <w:t>Ahmed, HM</w:t>
      </w:r>
      <w:r>
        <w:rPr>
          <w:i/>
          <w:sz w:val="20"/>
          <w:szCs w:val="20"/>
          <w:lang w:val="sr-Latn-RS"/>
        </w:rPr>
        <w:t>;</w:t>
      </w:r>
      <w:r w:rsidRPr="00EB15EF">
        <w:rPr>
          <w:i/>
          <w:sz w:val="20"/>
          <w:szCs w:val="20"/>
          <w:lang w:val="sr-Latn-RS"/>
        </w:rPr>
        <w:t xml:space="preserve"> Mohamed, MA</w:t>
      </w:r>
      <w:r>
        <w:rPr>
          <w:i/>
          <w:sz w:val="20"/>
          <w:szCs w:val="20"/>
          <w:lang w:val="sr-Latn-RS"/>
        </w:rPr>
        <w:t xml:space="preserve">; </w:t>
      </w:r>
      <w:r w:rsidRPr="00EB15EF">
        <w:rPr>
          <w:i/>
          <w:sz w:val="20"/>
          <w:szCs w:val="20"/>
          <w:lang w:val="sr-Latn-RS"/>
        </w:rPr>
        <w:t>Abdellatif, FHH</w:t>
      </w:r>
    </w:p>
    <w:p w14:paraId="598F8DFD" w14:textId="77777777" w:rsidR="00EB15EF" w:rsidRDefault="00EB15EF" w:rsidP="00EB15EF">
      <w:pPr>
        <w:rPr>
          <w:i/>
          <w:sz w:val="20"/>
          <w:szCs w:val="20"/>
          <w:lang w:val="sr-Latn-RS"/>
        </w:rPr>
      </w:pPr>
      <w:r w:rsidRPr="00EB15EF">
        <w:rPr>
          <w:i/>
          <w:sz w:val="20"/>
          <w:szCs w:val="20"/>
          <w:u w:val="single"/>
          <w:lang w:val="sr-Latn-RS"/>
        </w:rPr>
        <w:t>Nanoparticles Modifications of Textiles Using Plasma Technology.</w:t>
      </w:r>
      <w:r w:rsidRPr="00EB15EF">
        <w:rPr>
          <w:i/>
          <w:sz w:val="20"/>
          <w:szCs w:val="20"/>
          <w:lang w:val="sr-Latn-RS"/>
        </w:rPr>
        <w:t xml:space="preserve"> </w:t>
      </w:r>
      <w:r w:rsidRPr="00EB15EF">
        <w:rPr>
          <w:b/>
          <w:bCs/>
          <w:i/>
          <w:sz w:val="20"/>
          <w:szCs w:val="20"/>
          <w:lang w:val="sr-Latn-RS"/>
        </w:rPr>
        <w:t>Fundamentals of Nano–Textile Science, 145-170 2022</w:t>
      </w:r>
    </w:p>
    <w:p w14:paraId="7FFA156F" w14:textId="77777777" w:rsidR="004C4F5E" w:rsidRDefault="004C4F5E" w:rsidP="004C4F5E">
      <w:pPr>
        <w:rPr>
          <w:i/>
          <w:sz w:val="20"/>
          <w:szCs w:val="20"/>
          <w:lang w:val="sr-Latn-RS"/>
        </w:rPr>
      </w:pPr>
    </w:p>
    <w:p w14:paraId="12856ECB" w14:textId="58EFA450" w:rsidR="000F0CB9" w:rsidRDefault="000F0CB9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F0CB9">
        <w:rPr>
          <w:i/>
          <w:sz w:val="20"/>
          <w:szCs w:val="20"/>
          <w:lang w:val="sr-Latn-RS"/>
        </w:rPr>
        <w:t>Kalidasan, B</w:t>
      </w:r>
      <w:r>
        <w:rPr>
          <w:i/>
          <w:sz w:val="20"/>
          <w:szCs w:val="20"/>
          <w:lang w:val="sr-Latn-RS"/>
        </w:rPr>
        <w:t>;</w:t>
      </w:r>
      <w:r w:rsidRPr="000F0CB9">
        <w:rPr>
          <w:i/>
          <w:sz w:val="20"/>
          <w:szCs w:val="20"/>
          <w:lang w:val="sr-Latn-RS"/>
        </w:rPr>
        <w:t>Pandey,</w:t>
      </w:r>
      <w:r>
        <w:rPr>
          <w:i/>
          <w:sz w:val="20"/>
          <w:szCs w:val="20"/>
          <w:lang w:val="sr-Latn-RS"/>
        </w:rPr>
        <w:t>AK;,,,&amp;</w:t>
      </w:r>
      <w:r w:rsidRPr="000F0CB9">
        <w:rPr>
          <w:i/>
          <w:sz w:val="20"/>
          <w:szCs w:val="20"/>
          <w:lang w:val="sr-Latn-RS"/>
        </w:rPr>
        <w:t>Tyagi</w:t>
      </w:r>
      <w:r>
        <w:rPr>
          <w:i/>
          <w:sz w:val="20"/>
          <w:szCs w:val="20"/>
          <w:lang w:val="sr-Latn-RS"/>
        </w:rPr>
        <w:t>, VV</w:t>
      </w:r>
    </w:p>
    <w:p w14:paraId="3361C89C" w14:textId="77777777" w:rsidR="000F0CB9" w:rsidRPr="000F0CB9" w:rsidRDefault="000F0CB9" w:rsidP="000F0CB9">
      <w:pPr>
        <w:rPr>
          <w:i/>
          <w:sz w:val="20"/>
          <w:szCs w:val="20"/>
          <w:u w:val="single"/>
          <w:lang w:val="sr-Latn-RS"/>
        </w:rPr>
      </w:pPr>
      <w:r w:rsidRPr="000F0CB9">
        <w:rPr>
          <w:i/>
          <w:sz w:val="20"/>
          <w:szCs w:val="20"/>
          <w:u w:val="single"/>
          <w:lang w:val="sr-Latn-RS"/>
        </w:rPr>
        <w:t>Energizing organic phase change materials using silver nanoparticles for thermal energy storage.</w:t>
      </w:r>
    </w:p>
    <w:p w14:paraId="28F1B1E0" w14:textId="2727EEC9" w:rsidR="000F0CB9" w:rsidRPr="000F0CB9" w:rsidRDefault="000F0CB9" w:rsidP="000F0CB9">
      <w:pPr>
        <w:rPr>
          <w:b/>
          <w:bCs/>
          <w:i/>
          <w:sz w:val="20"/>
          <w:szCs w:val="20"/>
          <w:lang w:val="sr-Latn-RS"/>
        </w:rPr>
      </w:pPr>
      <w:r w:rsidRPr="000F0CB9">
        <w:rPr>
          <w:b/>
          <w:bCs/>
          <w:i/>
          <w:sz w:val="20"/>
          <w:szCs w:val="20"/>
          <w:lang w:val="sr-Latn-RS"/>
        </w:rPr>
        <w:t>JOURNAL OF ENERGY STORAGE 58 (2023): 106361 2022</w:t>
      </w:r>
    </w:p>
    <w:p w14:paraId="04F94A50" w14:textId="77777777" w:rsidR="000F0CB9" w:rsidRDefault="000F0CB9" w:rsidP="000F0CB9">
      <w:pPr>
        <w:rPr>
          <w:i/>
          <w:sz w:val="20"/>
          <w:szCs w:val="20"/>
          <w:lang w:val="sr-Latn-RS"/>
        </w:rPr>
      </w:pPr>
    </w:p>
    <w:p w14:paraId="557A1C5E" w14:textId="0EE9586B" w:rsidR="00001F87" w:rsidRDefault="00001F87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01F87">
        <w:rPr>
          <w:i/>
          <w:sz w:val="20"/>
          <w:szCs w:val="20"/>
          <w:lang w:val="sr-Latn-RS"/>
        </w:rPr>
        <w:t>Yilma, B. B</w:t>
      </w:r>
    </w:p>
    <w:p w14:paraId="1EAAA06D" w14:textId="77777777" w:rsidR="00001F87" w:rsidRDefault="00001F87" w:rsidP="00001F87">
      <w:pPr>
        <w:rPr>
          <w:i/>
          <w:sz w:val="20"/>
          <w:szCs w:val="20"/>
          <w:lang w:val="sr-Latn-RS"/>
        </w:rPr>
      </w:pPr>
      <w:r w:rsidRPr="00001F87">
        <w:rPr>
          <w:i/>
          <w:sz w:val="20"/>
          <w:szCs w:val="20"/>
          <w:u w:val="single"/>
          <w:lang w:val="sr-Latn-RS"/>
        </w:rPr>
        <w:t>A Study on the Effect of Plasma Modification on the Comfort Properties of Polyester/Cotton Blend Fabric</w:t>
      </w:r>
      <w:r w:rsidRPr="00001F87">
        <w:rPr>
          <w:i/>
          <w:sz w:val="20"/>
          <w:szCs w:val="20"/>
          <w:lang w:val="sr-Latn-RS"/>
        </w:rPr>
        <w:t xml:space="preserve">. </w:t>
      </w:r>
    </w:p>
    <w:p w14:paraId="0996611C" w14:textId="0CB10894" w:rsidR="00001F87" w:rsidRPr="00001F87" w:rsidRDefault="00001F87" w:rsidP="00001F87">
      <w:pPr>
        <w:rPr>
          <w:b/>
          <w:bCs/>
          <w:i/>
          <w:sz w:val="20"/>
          <w:szCs w:val="20"/>
          <w:lang w:val="sr-Latn-RS"/>
        </w:rPr>
      </w:pPr>
      <w:r w:rsidRPr="00001F87">
        <w:rPr>
          <w:b/>
          <w:bCs/>
          <w:i/>
          <w:sz w:val="20"/>
          <w:szCs w:val="20"/>
          <w:lang w:val="sr-Latn-RS"/>
        </w:rPr>
        <w:t>Book, Cuvillier Verlag, ISBN:</w:t>
      </w:r>
      <w:r w:rsidRPr="00001F87">
        <w:rPr>
          <w:b/>
          <w:bCs/>
        </w:rPr>
        <w:t xml:space="preserve"> </w:t>
      </w:r>
      <w:r w:rsidRPr="00001F87">
        <w:rPr>
          <w:b/>
          <w:bCs/>
          <w:i/>
          <w:sz w:val="20"/>
          <w:szCs w:val="20"/>
          <w:lang w:val="sr-Latn-RS"/>
        </w:rPr>
        <w:t>9783736966956, 2022, https://cuvillier.de/de/ecollection/publications/list</w:t>
      </w:r>
    </w:p>
    <w:p w14:paraId="69CE3944" w14:textId="77777777" w:rsidR="00001F87" w:rsidRDefault="00001F87" w:rsidP="00001F87">
      <w:pPr>
        <w:rPr>
          <w:i/>
          <w:sz w:val="20"/>
          <w:szCs w:val="20"/>
          <w:lang w:val="sr-Latn-RS"/>
        </w:rPr>
      </w:pPr>
    </w:p>
    <w:p w14:paraId="4DAF3BCA" w14:textId="023936B7" w:rsidR="004F5616" w:rsidRDefault="004F5616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Berhanu, B</w:t>
      </w:r>
    </w:p>
    <w:p w14:paraId="67F4AB39" w14:textId="5A34D0D6" w:rsidR="004F5616" w:rsidRPr="004F5616" w:rsidRDefault="004F5616" w:rsidP="004F5616">
      <w:pPr>
        <w:rPr>
          <w:i/>
          <w:sz w:val="20"/>
          <w:szCs w:val="20"/>
          <w:u w:val="single"/>
          <w:lang w:val="sr-Latn-RS"/>
        </w:rPr>
      </w:pPr>
      <w:r w:rsidRPr="004F5616">
        <w:rPr>
          <w:i/>
          <w:sz w:val="20"/>
          <w:szCs w:val="20"/>
          <w:u w:val="single"/>
          <w:lang w:val="sr-Latn-RS"/>
        </w:rPr>
        <w:t>A Study on the Effect of Plasma Modification on the Comfort Properties of Polyester/Cotton Blend Fabric</w:t>
      </w:r>
    </w:p>
    <w:p w14:paraId="01CC9DBA" w14:textId="620F675F" w:rsidR="004F5616" w:rsidRPr="004F5616" w:rsidRDefault="004F5616" w:rsidP="004F5616">
      <w:pPr>
        <w:rPr>
          <w:b/>
          <w:bCs/>
          <w:i/>
          <w:sz w:val="20"/>
          <w:szCs w:val="20"/>
          <w:lang w:val="sr-Latn-RS"/>
        </w:rPr>
      </w:pPr>
      <w:r w:rsidRPr="004F5616">
        <w:rPr>
          <w:b/>
          <w:bCs/>
          <w:i/>
          <w:sz w:val="20"/>
          <w:szCs w:val="20"/>
          <w:lang w:val="sr-Latn-RS"/>
        </w:rPr>
        <w:t>Doctoral dissertation, ISBN-13 (E-Book)</w:t>
      </w:r>
      <w:r>
        <w:rPr>
          <w:b/>
          <w:bCs/>
          <w:i/>
          <w:sz w:val="20"/>
          <w:szCs w:val="20"/>
          <w:lang w:val="sr-Latn-RS"/>
        </w:rPr>
        <w:t xml:space="preserve">: </w:t>
      </w:r>
      <w:r w:rsidRPr="004F5616">
        <w:rPr>
          <w:b/>
          <w:bCs/>
          <w:i/>
          <w:sz w:val="20"/>
          <w:szCs w:val="20"/>
          <w:lang w:val="sr-Latn-RS"/>
        </w:rPr>
        <w:t>97837369669562022, https://lnkd.in/dDnE--MH</w:t>
      </w:r>
    </w:p>
    <w:p w14:paraId="02A332FD" w14:textId="77777777" w:rsidR="004F5616" w:rsidRDefault="004F5616" w:rsidP="004F5616">
      <w:pPr>
        <w:rPr>
          <w:i/>
          <w:sz w:val="20"/>
          <w:szCs w:val="20"/>
          <w:lang w:val="sr-Latn-RS"/>
        </w:rPr>
      </w:pPr>
    </w:p>
    <w:p w14:paraId="777672E8" w14:textId="335B393A" w:rsidR="00270C47" w:rsidRDefault="00270C47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Koh. E; Park, H; Lee, YT</w:t>
      </w:r>
    </w:p>
    <w:p w14:paraId="21B467D0" w14:textId="7D81C29D" w:rsidR="00270C47" w:rsidRPr="00270C47" w:rsidRDefault="00270C47" w:rsidP="00270C47">
      <w:pPr>
        <w:rPr>
          <w:i/>
          <w:sz w:val="20"/>
          <w:szCs w:val="20"/>
          <w:lang w:val="sr-Latn-RS"/>
        </w:rPr>
      </w:pPr>
      <w:r w:rsidRPr="00270C47">
        <w:rPr>
          <w:i/>
          <w:sz w:val="20"/>
          <w:szCs w:val="20"/>
          <w:u w:val="single"/>
          <w:lang w:val="sr-Latn-RS"/>
        </w:rPr>
        <w:t>Preparation and modification of an embossed nanofibrous materials for robust filtration performance of PM0.2 removal</w:t>
      </w:r>
      <w:r>
        <w:rPr>
          <w:i/>
          <w:sz w:val="20"/>
          <w:szCs w:val="20"/>
          <w:lang w:val="sr-Latn-RS"/>
        </w:rPr>
        <w:t xml:space="preserve">, </w:t>
      </w:r>
      <w:r w:rsidRPr="00270C47">
        <w:rPr>
          <w:b/>
          <w:bCs/>
          <w:i/>
          <w:sz w:val="20"/>
          <w:szCs w:val="20"/>
          <w:lang w:val="sr-Latn-RS"/>
        </w:rPr>
        <w:t>JOURNAL OF INDUSTRIAL AND ENGINEERING CHEMISTRY 93:339-350, 2021</w:t>
      </w:r>
    </w:p>
    <w:p w14:paraId="4F8C1C50" w14:textId="77777777" w:rsidR="00270C47" w:rsidRDefault="00270C47" w:rsidP="00270C47">
      <w:pPr>
        <w:rPr>
          <w:i/>
          <w:sz w:val="20"/>
          <w:szCs w:val="20"/>
          <w:lang w:val="sr-Latn-RS"/>
        </w:rPr>
      </w:pPr>
    </w:p>
    <w:p w14:paraId="6C7A796F" w14:textId="3453371F" w:rsidR="00642DBC" w:rsidRPr="00CC7411" w:rsidRDefault="00642DBC" w:rsidP="00642DB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Abdelhamid, HN</w:t>
      </w:r>
    </w:p>
    <w:p w14:paraId="35025ABF" w14:textId="35593CEB" w:rsidR="00642DBC" w:rsidRPr="002779C2" w:rsidRDefault="00642DBC" w:rsidP="00642DB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Self-decontaminating Antimicrobial Textiles</w:t>
      </w:r>
      <w:r w:rsidR="002779C2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In book: Antimicrobial Textiles from Natural Resources, Elsevier, ISBN: 9780128214855, 2021,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https://www.elsevier.com/books/antimicrobial-textiles-from-natural-resources/mondal/978-0-12-821485-5</w:t>
      </w:r>
    </w:p>
    <w:p w14:paraId="366017D2" w14:textId="77777777" w:rsidR="00642DBC" w:rsidRPr="00CC7411" w:rsidRDefault="00642DBC" w:rsidP="00642DBC">
      <w:pPr>
        <w:rPr>
          <w:i/>
          <w:sz w:val="20"/>
          <w:szCs w:val="20"/>
          <w:lang w:val="sr-Latn-RS"/>
        </w:rPr>
      </w:pPr>
    </w:p>
    <w:p w14:paraId="6238800C" w14:textId="6A0AD721" w:rsidR="00E3377F" w:rsidRPr="00E3377F" w:rsidRDefault="00E3377F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3377F">
        <w:rPr>
          <w:i/>
          <w:sz w:val="20"/>
          <w:szCs w:val="20"/>
        </w:rPr>
        <w:t>Shang, Z</w:t>
      </w:r>
      <w:r>
        <w:rPr>
          <w:i/>
          <w:sz w:val="20"/>
          <w:szCs w:val="20"/>
        </w:rPr>
        <w:t>;</w:t>
      </w:r>
      <w:r w:rsidRPr="00E3377F">
        <w:rPr>
          <w:i/>
          <w:sz w:val="20"/>
          <w:szCs w:val="20"/>
        </w:rPr>
        <w:t xml:space="preserve"> Li, L</w:t>
      </w:r>
      <w:r>
        <w:rPr>
          <w:i/>
          <w:sz w:val="20"/>
          <w:szCs w:val="20"/>
        </w:rPr>
        <w:t>;</w:t>
      </w:r>
      <w:r w:rsidRPr="00E3377F">
        <w:rPr>
          <w:i/>
          <w:sz w:val="20"/>
          <w:szCs w:val="20"/>
        </w:rPr>
        <w:t xml:space="preserve"> Zhang, D</w:t>
      </w:r>
      <w:r>
        <w:rPr>
          <w:i/>
          <w:sz w:val="20"/>
          <w:szCs w:val="20"/>
        </w:rPr>
        <w:t>;</w:t>
      </w:r>
      <w:r w:rsidRPr="00E3377F">
        <w:rPr>
          <w:i/>
          <w:sz w:val="20"/>
          <w:szCs w:val="20"/>
        </w:rPr>
        <w:t xml:space="preserve"> ... &amp; Liang, P</w:t>
      </w:r>
    </w:p>
    <w:p w14:paraId="70CA857D" w14:textId="77777777" w:rsidR="00E3377F" w:rsidRDefault="00E3377F" w:rsidP="00E3377F">
      <w:pPr>
        <w:rPr>
          <w:i/>
          <w:sz w:val="20"/>
          <w:szCs w:val="20"/>
        </w:rPr>
      </w:pPr>
      <w:r w:rsidRPr="00E3377F">
        <w:rPr>
          <w:i/>
          <w:sz w:val="20"/>
          <w:szCs w:val="20"/>
          <w:u w:val="single"/>
        </w:rPr>
        <w:t>Competitive adsorption of residual polyvinylpyrrolidone and detection molecular on flower liked silver nanoparticles</w:t>
      </w:r>
      <w:r w:rsidRPr="00E3377F">
        <w:rPr>
          <w:i/>
          <w:sz w:val="20"/>
          <w:szCs w:val="20"/>
        </w:rPr>
        <w:t>.</w:t>
      </w:r>
    </w:p>
    <w:p w14:paraId="23636F21" w14:textId="6E23E046" w:rsidR="00E3377F" w:rsidRPr="00E3377F" w:rsidRDefault="00E3377F" w:rsidP="00E3377F">
      <w:pPr>
        <w:rPr>
          <w:b/>
          <w:bCs/>
          <w:i/>
          <w:sz w:val="20"/>
          <w:szCs w:val="20"/>
        </w:rPr>
      </w:pPr>
      <w:r w:rsidRPr="00E3377F">
        <w:rPr>
          <w:b/>
          <w:bCs/>
          <w:i/>
          <w:iCs/>
          <w:sz w:val="20"/>
          <w:szCs w:val="20"/>
        </w:rPr>
        <w:t>SPECTROCHIMICA ACTA PART A: MOLECULAR AND BIOMOLECULAR SPECTROSCOPY</w:t>
      </w:r>
      <w:r w:rsidRPr="00E3377F">
        <w:rPr>
          <w:b/>
          <w:bCs/>
          <w:i/>
          <w:sz w:val="20"/>
          <w:szCs w:val="20"/>
        </w:rPr>
        <w:t>, </w:t>
      </w:r>
      <w:r w:rsidRPr="00E3377F">
        <w:rPr>
          <w:b/>
          <w:bCs/>
          <w:i/>
          <w:iCs/>
          <w:sz w:val="20"/>
          <w:szCs w:val="20"/>
        </w:rPr>
        <w:t>255</w:t>
      </w:r>
      <w:r w:rsidRPr="00E3377F">
        <w:rPr>
          <w:b/>
          <w:bCs/>
          <w:i/>
          <w:sz w:val="20"/>
          <w:szCs w:val="20"/>
        </w:rPr>
        <w:t>: 119717 2021</w:t>
      </w:r>
    </w:p>
    <w:p w14:paraId="36D5EECD" w14:textId="77777777" w:rsidR="00E3377F" w:rsidRDefault="00E3377F" w:rsidP="00E3377F">
      <w:pPr>
        <w:rPr>
          <w:i/>
          <w:sz w:val="20"/>
          <w:szCs w:val="20"/>
          <w:lang w:val="sr-Latn-RS"/>
        </w:rPr>
      </w:pPr>
    </w:p>
    <w:p w14:paraId="3716814A" w14:textId="77777777" w:rsidR="005117FA" w:rsidRPr="005117FA" w:rsidRDefault="005117FA" w:rsidP="005117F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3" w:name="_Hlk74122626"/>
      <w:r w:rsidRPr="005117FA">
        <w:rPr>
          <w:i/>
          <w:sz w:val="20"/>
          <w:szCs w:val="20"/>
          <w:lang w:val="sr-Latn-RS"/>
        </w:rPr>
        <w:t>Tyuftin, AA; Kerry, JP</w:t>
      </w:r>
    </w:p>
    <w:p w14:paraId="37FA4732" w14:textId="1B88C51D" w:rsidR="005117FA" w:rsidRPr="005117FA" w:rsidRDefault="005117FA" w:rsidP="005117FA">
      <w:pPr>
        <w:rPr>
          <w:i/>
          <w:sz w:val="20"/>
          <w:szCs w:val="20"/>
          <w:u w:val="single"/>
          <w:lang w:val="sr-Latn-RS"/>
        </w:rPr>
      </w:pPr>
      <w:r w:rsidRPr="005117FA">
        <w:rPr>
          <w:i/>
          <w:sz w:val="20"/>
          <w:szCs w:val="20"/>
          <w:u w:val="single"/>
          <w:lang w:val="sr-Latn-RS"/>
        </w:rPr>
        <w:t>Gelatin films: Study review of barrier properties and implications for future studies employing biopolymer films</w:t>
      </w:r>
    </w:p>
    <w:p w14:paraId="68FEABFF" w14:textId="128A3DDF" w:rsidR="005117FA" w:rsidRPr="005117FA" w:rsidRDefault="005117FA" w:rsidP="005117FA">
      <w:pPr>
        <w:rPr>
          <w:b/>
          <w:bCs/>
          <w:i/>
          <w:sz w:val="20"/>
          <w:szCs w:val="20"/>
          <w:lang w:val="sr-Latn-RS"/>
        </w:rPr>
      </w:pPr>
      <w:r w:rsidRPr="005117FA">
        <w:rPr>
          <w:b/>
          <w:bCs/>
          <w:i/>
          <w:sz w:val="20"/>
          <w:szCs w:val="20"/>
          <w:lang w:val="sr-Latn-RS"/>
        </w:rPr>
        <w:t>FOOD PACKAGING AND SHELF LIFE, 29(4):100688, 2021, DOI: 10.1016/j.fpsl.2021.100688</w:t>
      </w:r>
    </w:p>
    <w:p w14:paraId="12537628" w14:textId="77777777" w:rsidR="001801D4" w:rsidRDefault="001801D4" w:rsidP="0041523B">
      <w:pPr>
        <w:rPr>
          <w:i/>
          <w:sz w:val="20"/>
          <w:szCs w:val="20"/>
          <w:lang w:val="sr-Latn-RS"/>
        </w:rPr>
      </w:pPr>
      <w:bookmarkStart w:id="14" w:name="_Hlk74122409"/>
      <w:bookmarkEnd w:id="13"/>
    </w:p>
    <w:p w14:paraId="4D8F45C8" w14:textId="77777777" w:rsidR="00A26F2C" w:rsidRDefault="00A26F2C" w:rsidP="00A26F2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Huang, C; Cai, Y; Chen, X; Ke, Y</w:t>
      </w:r>
    </w:p>
    <w:p w14:paraId="0C74ED77" w14:textId="77777777" w:rsidR="00A26F2C" w:rsidRDefault="00A26F2C" w:rsidP="00A26F2C">
      <w:pPr>
        <w:rPr>
          <w:i/>
          <w:sz w:val="20"/>
          <w:szCs w:val="20"/>
          <w:u w:val="single"/>
          <w:lang w:val="sr-Latn-RS"/>
        </w:rPr>
      </w:pPr>
      <w:r w:rsidRPr="0008499E">
        <w:rPr>
          <w:i/>
          <w:sz w:val="20"/>
          <w:szCs w:val="20"/>
          <w:u w:val="single"/>
          <w:lang w:val="sr-Latn-RS"/>
        </w:rPr>
        <w:t>Silver-based nanocomposite for fabricating high performance value-added cotton</w:t>
      </w:r>
    </w:p>
    <w:p w14:paraId="7CC69F9B" w14:textId="77777777" w:rsidR="00A26F2C" w:rsidRPr="0008499E" w:rsidRDefault="00A26F2C" w:rsidP="00A26F2C">
      <w:pPr>
        <w:rPr>
          <w:i/>
          <w:sz w:val="20"/>
          <w:szCs w:val="20"/>
          <w:u w:val="single"/>
          <w:lang w:val="sr-Latn-RS"/>
        </w:rPr>
      </w:pPr>
      <w:r w:rsidRPr="0008499E">
        <w:rPr>
          <w:b/>
          <w:bCs/>
          <w:i/>
          <w:sz w:val="20"/>
          <w:szCs w:val="20"/>
          <w:lang w:val="sr-Latn-RS"/>
        </w:rPr>
        <w:t>CELLULOSE, 2021, doi: 10.1007/s10570-021-04257-z</w:t>
      </w:r>
    </w:p>
    <w:p w14:paraId="2D771C8E" w14:textId="77777777" w:rsidR="00A26F2C" w:rsidRDefault="00A26F2C" w:rsidP="00A26F2C">
      <w:pPr>
        <w:ind w:left="360"/>
        <w:rPr>
          <w:i/>
          <w:sz w:val="20"/>
          <w:szCs w:val="20"/>
          <w:lang w:val="sr-Latn-RS"/>
        </w:rPr>
      </w:pPr>
    </w:p>
    <w:p w14:paraId="2B040AFD" w14:textId="49466AAC" w:rsidR="005117FA" w:rsidRPr="005117FA" w:rsidRDefault="00D67E7F" w:rsidP="005117F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Tyuftin, AA; Kerry, JP</w:t>
      </w:r>
    </w:p>
    <w:bookmarkEnd w:id="14"/>
    <w:p w14:paraId="0A6C3F38" w14:textId="25D9C9FD" w:rsidR="00D67E7F" w:rsidRPr="0017438B" w:rsidRDefault="00D67E7F" w:rsidP="00D67E7F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Review of surface treatment methods for polyamide films for potential application as smart packaging materials: surface structure, antimicrobial and spectral properties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sz w:val="20"/>
          <w:szCs w:val="20"/>
          <w:lang w:val="sr-Latn-RS"/>
        </w:rPr>
        <w:t>FOOD PACKAGING AND SHELF LIFE, 24, 100475, 2020</w:t>
      </w:r>
    </w:p>
    <w:p w14:paraId="75C20A7A" w14:textId="77777777" w:rsidR="00D67E7F" w:rsidRPr="00CC7411" w:rsidRDefault="00D67E7F" w:rsidP="00D67E7F">
      <w:pPr>
        <w:rPr>
          <w:i/>
          <w:sz w:val="20"/>
          <w:szCs w:val="20"/>
          <w:lang w:val="sr-Latn-RS"/>
        </w:rPr>
      </w:pPr>
    </w:p>
    <w:p w14:paraId="3018E0EF" w14:textId="77777777" w:rsidR="00D67E7F" w:rsidRPr="00CC7411" w:rsidRDefault="00D67E7F" w:rsidP="00D67E7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 R; Ding, Q; Zhang, S; ... &amp; Hu, L</w:t>
      </w:r>
    </w:p>
    <w:p w14:paraId="73518BF3" w14:textId="16499198" w:rsidR="00D67E7F" w:rsidRPr="002779C2" w:rsidRDefault="00D67E7F" w:rsidP="00D67E7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The effects of ultrasonication on the microstructure, gelling and tribological properties of 12-HSA soft-nanocomposite with LaF3 nanoparticles. </w:t>
      </w:r>
      <w:r w:rsidRPr="00CC7411">
        <w:rPr>
          <w:b/>
          <w:i/>
          <w:sz w:val="20"/>
          <w:szCs w:val="20"/>
          <w:lang w:val="sr-Latn-RS"/>
        </w:rPr>
        <w:t>COLLOIDS AND SURFACES A, 586, 124247, 2020</w:t>
      </w:r>
    </w:p>
    <w:p w14:paraId="1A72D028" w14:textId="77777777" w:rsidR="00D67E7F" w:rsidRPr="00CC7411" w:rsidRDefault="00D67E7F" w:rsidP="00D67E7F">
      <w:pPr>
        <w:rPr>
          <w:i/>
          <w:sz w:val="20"/>
          <w:szCs w:val="20"/>
          <w:lang w:val="sr-Latn-RS"/>
        </w:rPr>
      </w:pPr>
    </w:p>
    <w:p w14:paraId="41A85125" w14:textId="77777777" w:rsidR="00D96970" w:rsidRPr="00CC7411" w:rsidRDefault="00D96970" w:rsidP="00D9697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Singh, M; Vajpayee, M; Ledwani, L</w:t>
      </w:r>
    </w:p>
    <w:p w14:paraId="713DBE46" w14:textId="77777777" w:rsidR="00D96970" w:rsidRPr="00CC7411" w:rsidRDefault="00D96970" w:rsidP="00D9697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Eco-friendly Surface Modification and Nanofinishing of Textile Polymers to Enhance Functionalisation</w:t>
      </w:r>
    </w:p>
    <w:p w14:paraId="68B9685B" w14:textId="77777777" w:rsidR="00700A4A" w:rsidRPr="00CC7411" w:rsidRDefault="00D96970" w:rsidP="00D9697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 book: Nanotechnology for Energy and Environmental Engineering, Springer, 529-559, 2020</w:t>
      </w:r>
    </w:p>
    <w:p w14:paraId="2BE55EAD" w14:textId="77777777" w:rsidR="00D96970" w:rsidRPr="00CC7411" w:rsidRDefault="00D96970" w:rsidP="00D96970">
      <w:pPr>
        <w:rPr>
          <w:i/>
          <w:sz w:val="20"/>
          <w:szCs w:val="20"/>
          <w:lang w:val="sr-Latn-RS"/>
        </w:rPr>
      </w:pPr>
    </w:p>
    <w:p w14:paraId="196DD0BE" w14:textId="77777777" w:rsidR="005E7426" w:rsidRPr="00CC7411" w:rsidRDefault="005E7426" w:rsidP="001340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Tariq, SL; Ali, H;...&amp;Majid, A</w:t>
      </w:r>
    </w:p>
    <w:p w14:paraId="24EDBDDA" w14:textId="77777777" w:rsidR="005E7426" w:rsidRPr="00CC7411" w:rsidRDefault="005E7426" w:rsidP="005E742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Nanoparticles enhanced Phase Change Materials (NePCMs)-A Recent Review</w:t>
      </w:r>
    </w:p>
    <w:p w14:paraId="4F9909D8" w14:textId="77777777" w:rsidR="005E7426" w:rsidRPr="00CC7411" w:rsidRDefault="005E7426" w:rsidP="005E742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APPLIED THERMAL ENGINEERING, 2020, DOI: 10.1016/j.applthermaleng.2020.115305</w:t>
      </w:r>
    </w:p>
    <w:p w14:paraId="3D1B7F68" w14:textId="77777777" w:rsidR="005E7426" w:rsidRPr="00CC7411" w:rsidRDefault="005E7426" w:rsidP="005E7426">
      <w:pPr>
        <w:rPr>
          <w:i/>
          <w:sz w:val="20"/>
          <w:szCs w:val="20"/>
          <w:lang w:val="sr-Latn-RS"/>
        </w:rPr>
      </w:pPr>
    </w:p>
    <w:p w14:paraId="62F38DC0" w14:textId="77777777" w:rsidR="008945F0" w:rsidRPr="00CC7411" w:rsidRDefault="008945F0" w:rsidP="008945F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Nalankilli, G</w:t>
      </w:r>
    </w:p>
    <w:p w14:paraId="5A122BD2" w14:textId="1F63449E" w:rsidR="008945F0" w:rsidRPr="002779C2" w:rsidRDefault="008945F0" w:rsidP="008945F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Cold Plasma Treatment in Wet Chemical Textile Processing. </w:t>
      </w:r>
      <w:r w:rsidRPr="00CC7411">
        <w:rPr>
          <w:b/>
          <w:i/>
          <w:sz w:val="20"/>
          <w:szCs w:val="20"/>
          <w:lang w:val="sr-Latn-RS"/>
        </w:rPr>
        <w:t>FIBRES &amp; TEXTILES in Eastern Europe, 28(6): 144 2020</w:t>
      </w:r>
    </w:p>
    <w:p w14:paraId="0627F388" w14:textId="77777777" w:rsidR="008945F0" w:rsidRPr="00CC7411" w:rsidRDefault="008945F0" w:rsidP="008945F0">
      <w:pPr>
        <w:ind w:left="360"/>
        <w:rPr>
          <w:i/>
          <w:sz w:val="20"/>
          <w:szCs w:val="20"/>
          <w:lang w:val="sr-Latn-RS"/>
        </w:rPr>
      </w:pPr>
    </w:p>
    <w:p w14:paraId="45B64C86" w14:textId="77777777" w:rsidR="00D17AC3" w:rsidRPr="00CC7411" w:rsidRDefault="00D17AC3" w:rsidP="00D17AC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 X; Liu, B; ... &amp; Xie, F</w:t>
      </w:r>
    </w:p>
    <w:p w14:paraId="7DA27948" w14:textId="77777777" w:rsidR="00D17AC3" w:rsidRPr="00CC7411" w:rsidRDefault="00D17AC3" w:rsidP="00D17AC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 facile method in removal of PVP ligands from silver nanowires for high performance and reusable SERS substrate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5D13BFBB" w14:textId="77777777" w:rsidR="00D17AC3" w:rsidRPr="00CC7411" w:rsidRDefault="00D17AC3" w:rsidP="00D17AC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SPECTROCHIMICA ACTA PART A: MOLECULAR AND BIOMOLECULAR SPECTROSCOPY, 228, 117733, 2020</w:t>
      </w:r>
    </w:p>
    <w:p w14:paraId="59AF5D72" w14:textId="77777777" w:rsidR="00D17AC3" w:rsidRPr="00CC7411" w:rsidRDefault="00D17AC3" w:rsidP="00D17AC3">
      <w:pPr>
        <w:ind w:left="360"/>
        <w:rPr>
          <w:i/>
          <w:sz w:val="20"/>
          <w:szCs w:val="20"/>
          <w:lang w:val="sr-Latn-RS"/>
        </w:rPr>
      </w:pPr>
    </w:p>
    <w:p w14:paraId="37A0C990" w14:textId="77777777" w:rsidR="008546BC" w:rsidRPr="00CC7411" w:rsidRDefault="008546BC" w:rsidP="001340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Mohamed, SK; Abdou, A A;… &amp; Zikry, AF</w:t>
      </w:r>
    </w:p>
    <w:p w14:paraId="6A15C1A6" w14:textId="074965FA" w:rsidR="008546BC" w:rsidRPr="0017438B" w:rsidRDefault="008546BC" w:rsidP="008546B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Synthesis and characterization of low-density polyethylene decorated with Ag/rGO nanocomposite for packaging applications. </w:t>
      </w:r>
      <w:r w:rsidRPr="00CC7411">
        <w:rPr>
          <w:b/>
          <w:i/>
          <w:iCs/>
          <w:sz w:val="20"/>
          <w:szCs w:val="20"/>
        </w:rPr>
        <w:t>EGYPTIAN JOURNAL OF CHEMISTRY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63</w:t>
      </w:r>
      <w:r w:rsidRPr="00CC7411">
        <w:rPr>
          <w:b/>
          <w:i/>
          <w:sz w:val="20"/>
          <w:szCs w:val="20"/>
        </w:rPr>
        <w:t>(5): 22-23 2020</w:t>
      </w:r>
    </w:p>
    <w:p w14:paraId="5FB2FBB5" w14:textId="77777777" w:rsidR="008546BC" w:rsidRPr="00CC7411" w:rsidRDefault="008546BC" w:rsidP="008546BC">
      <w:pPr>
        <w:rPr>
          <w:i/>
          <w:sz w:val="20"/>
          <w:szCs w:val="20"/>
          <w:lang w:val="sr-Latn-RS"/>
        </w:rPr>
      </w:pPr>
    </w:p>
    <w:p w14:paraId="706F3900" w14:textId="77777777" w:rsidR="00234721" w:rsidRPr="00CC7411" w:rsidRDefault="00234721" w:rsidP="0023472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Peran, J; Ražić, SE</w:t>
      </w:r>
    </w:p>
    <w:p w14:paraId="75EAA491" w14:textId="77777777" w:rsidR="00234721" w:rsidRPr="00CC7411" w:rsidRDefault="00234721" w:rsidP="0023472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Application of atmospheric pressure plasma technology for textile surface modification</w:t>
      </w:r>
    </w:p>
    <w:p w14:paraId="45B83A59" w14:textId="77777777" w:rsidR="00234721" w:rsidRPr="00CC7411" w:rsidRDefault="00234721" w:rsidP="0023472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TEXTILE RESEARCH JOURNAL, 90(9-10): 1174-1197 2020</w:t>
      </w:r>
    </w:p>
    <w:p w14:paraId="47A342EC" w14:textId="77777777" w:rsidR="00234721" w:rsidRPr="00CC7411" w:rsidRDefault="00234721" w:rsidP="00234721">
      <w:pPr>
        <w:rPr>
          <w:i/>
          <w:sz w:val="20"/>
          <w:szCs w:val="20"/>
          <w:lang w:val="sr-Latn-RS"/>
        </w:rPr>
      </w:pPr>
    </w:p>
    <w:p w14:paraId="5D4B225D" w14:textId="77777777" w:rsidR="00021DC8" w:rsidRPr="00CC7411" w:rsidRDefault="00021DC8" w:rsidP="00021DC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Bereznenko, S; Bereznenko, N; Vasylenko, V; ... &amp; Gakhovych, S. </w:t>
      </w:r>
    </w:p>
    <w:p w14:paraId="26722054" w14:textId="77777777" w:rsidR="00021DC8" w:rsidRPr="00CC7411" w:rsidRDefault="00021DC8" w:rsidP="00021DC8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Study of effectiveness of uv electromagnetic waves shielding by textile materials</w:t>
      </w:r>
      <w:r w:rsidRPr="00CC7411">
        <w:rPr>
          <w:i/>
          <w:sz w:val="20"/>
          <w:szCs w:val="20"/>
        </w:rPr>
        <w:t>. </w:t>
      </w:r>
    </w:p>
    <w:p w14:paraId="034F087E" w14:textId="77777777" w:rsidR="00021DC8" w:rsidRPr="00CC7411" w:rsidRDefault="00021DC8" w:rsidP="00021DC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FIBRES AND TEXTILES, 2020, http://vat.ft.tul.cz/2020/2/VaT_2020_2_4.pdf</w:t>
      </w:r>
    </w:p>
    <w:p w14:paraId="0A057250" w14:textId="77777777" w:rsidR="00021DC8" w:rsidRPr="00CC7411" w:rsidRDefault="00021DC8" w:rsidP="00021DC8">
      <w:pPr>
        <w:rPr>
          <w:i/>
          <w:sz w:val="20"/>
          <w:szCs w:val="20"/>
          <w:lang w:val="sr-Latn-RS"/>
        </w:rPr>
      </w:pPr>
    </w:p>
    <w:p w14:paraId="0DFF24CF" w14:textId="77777777" w:rsidR="00150D1C" w:rsidRPr="00CC7411" w:rsidRDefault="00150D1C" w:rsidP="00150D1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Koh, E; Park, HM; Lee, YT</w:t>
      </w:r>
    </w:p>
    <w:p w14:paraId="2FCF0C92" w14:textId="48D0A4A7" w:rsidR="00150D1C" w:rsidRPr="0017438B" w:rsidRDefault="00150D1C" w:rsidP="00150D1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Preparation and modification of an embossed nanofibrous materials for robust filtration performance of PM0. 2 removal. </w:t>
      </w:r>
      <w:r w:rsidRPr="00CC7411">
        <w:rPr>
          <w:b/>
          <w:i/>
          <w:iCs/>
          <w:sz w:val="20"/>
          <w:szCs w:val="20"/>
        </w:rPr>
        <w:t>JOURNAL OF INDUSTRIAL AND ENGINEERING CHEMISTRY</w:t>
      </w:r>
      <w:r w:rsidRPr="00CC7411">
        <w:rPr>
          <w:b/>
          <w:i/>
          <w:sz w:val="20"/>
          <w:szCs w:val="20"/>
        </w:rPr>
        <w:t xml:space="preserve">, 2020, </w:t>
      </w:r>
      <w:r w:rsidRPr="00CC7411">
        <w:rPr>
          <w:b/>
          <w:i/>
          <w:sz w:val="20"/>
          <w:szCs w:val="20"/>
          <w:lang w:val="sr-Latn-RS"/>
        </w:rPr>
        <w:t>https://doi.org/10.1016/j.jiec.2020.10.010</w:t>
      </w:r>
    </w:p>
    <w:p w14:paraId="35220742" w14:textId="77777777" w:rsidR="00150D1C" w:rsidRPr="00CC7411" w:rsidRDefault="00150D1C" w:rsidP="00150D1C">
      <w:pPr>
        <w:rPr>
          <w:i/>
          <w:sz w:val="20"/>
          <w:szCs w:val="20"/>
          <w:lang w:val="sr-Latn-RS"/>
        </w:rPr>
      </w:pPr>
    </w:p>
    <w:p w14:paraId="757D325F" w14:textId="77777777" w:rsidR="000F3BD6" w:rsidRPr="00CC7411" w:rsidRDefault="000F3BD6" w:rsidP="001340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Primc, G</w:t>
      </w:r>
    </w:p>
    <w:p w14:paraId="798323D4" w14:textId="3E4C376B" w:rsidR="000F3BD6" w:rsidRPr="002779C2" w:rsidRDefault="000F3BD6" w:rsidP="000F3BD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Surface Modification of Polyamides by Gaseous Plasma—Review and Scientific Challenges. </w:t>
      </w:r>
      <w:r w:rsidRPr="00CC7411">
        <w:rPr>
          <w:b/>
          <w:i/>
          <w:iCs/>
          <w:sz w:val="20"/>
          <w:szCs w:val="20"/>
        </w:rPr>
        <w:t>POLYMERS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12</w:t>
      </w:r>
      <w:r w:rsidRPr="00CC7411">
        <w:rPr>
          <w:b/>
          <w:i/>
          <w:sz w:val="20"/>
          <w:szCs w:val="20"/>
        </w:rPr>
        <w:t>(12):3020 2020</w:t>
      </w:r>
    </w:p>
    <w:p w14:paraId="37026AC3" w14:textId="77777777" w:rsidR="000F3BD6" w:rsidRPr="00CC7411" w:rsidRDefault="000F3BD6" w:rsidP="000F3BD6">
      <w:pPr>
        <w:rPr>
          <w:i/>
          <w:sz w:val="20"/>
          <w:szCs w:val="20"/>
          <w:lang w:val="sr-Latn-RS"/>
        </w:rPr>
      </w:pPr>
    </w:p>
    <w:p w14:paraId="72C6804C" w14:textId="77777777" w:rsidR="00FD575D" w:rsidRPr="00CC7411" w:rsidRDefault="00FD575D" w:rsidP="00FD575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Gad Al-Balakocy, N; Abo El-Ola, SM;.. &amp; EL-Bendary, M.A</w:t>
      </w:r>
    </w:p>
    <w:p w14:paraId="4434CC0F" w14:textId="77777777" w:rsidR="00FD575D" w:rsidRPr="00CC7411" w:rsidRDefault="00FD575D" w:rsidP="00FD575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Functional finishing of polyamide-6 fabrics with poly quaternary ammonium salt in presence nanometal oxides. </w:t>
      </w:r>
    </w:p>
    <w:p w14:paraId="38853D62" w14:textId="77777777" w:rsidR="00FD575D" w:rsidRPr="00CC7411" w:rsidRDefault="00FD575D" w:rsidP="00FD575D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ENGINEERED FIBERS AND FABRICS, 2020, https://doi.org/10.1177/1558925020963000</w:t>
      </w:r>
    </w:p>
    <w:p w14:paraId="6A909B96" w14:textId="77777777" w:rsidR="00FD575D" w:rsidRPr="00CC7411" w:rsidRDefault="00FD575D" w:rsidP="00FD575D">
      <w:pPr>
        <w:rPr>
          <w:i/>
          <w:sz w:val="20"/>
          <w:szCs w:val="20"/>
          <w:lang w:val="sr-Latn-RS"/>
        </w:rPr>
      </w:pPr>
    </w:p>
    <w:p w14:paraId="48ADB22B" w14:textId="77777777" w:rsidR="00784282" w:rsidRPr="00CC7411" w:rsidRDefault="00784282" w:rsidP="0078428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Nourbakhsh, S; Sepehrnia, H; Akbari, E</w:t>
      </w:r>
    </w:p>
    <w:p w14:paraId="4A98EBF2" w14:textId="77777777" w:rsidR="00784282" w:rsidRPr="00CC7411" w:rsidRDefault="00784282" w:rsidP="00784282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67A071F6" w14:textId="77777777" w:rsidR="00784282" w:rsidRPr="00CC7411" w:rsidRDefault="00784282" w:rsidP="0078428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THE JOURNAL OF THE TEXTILE INSTITUTE, 111(9): 1269-1276 2020</w:t>
      </w:r>
    </w:p>
    <w:p w14:paraId="1140DC69" w14:textId="77777777" w:rsidR="00784282" w:rsidRPr="00CC7411" w:rsidRDefault="00784282" w:rsidP="00784282">
      <w:pPr>
        <w:rPr>
          <w:b/>
          <w:i/>
          <w:sz w:val="20"/>
          <w:szCs w:val="20"/>
          <w:lang w:val="sr-Latn-RS"/>
        </w:rPr>
      </w:pPr>
    </w:p>
    <w:p w14:paraId="00546D28" w14:textId="77777777" w:rsidR="00784282" w:rsidRPr="00CC7411" w:rsidRDefault="00784282" w:rsidP="0078428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OhadiFar, P; Shahidi, S; Dorranian, D</w:t>
      </w:r>
    </w:p>
    <w:p w14:paraId="41EC562C" w14:textId="77777777" w:rsidR="00784282" w:rsidRPr="00CC7411" w:rsidRDefault="00784282" w:rsidP="0078428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Synthesis of silver nanoparticles and exhaustion on cotton fabric simultaneously using laser ablation method. </w:t>
      </w:r>
    </w:p>
    <w:p w14:paraId="22B2AA22" w14:textId="77777777" w:rsidR="00784282" w:rsidRPr="00CC7411" w:rsidRDefault="00784282" w:rsidP="0078428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NATURAL FIBERS, 17(9): 1295-1306 2020</w:t>
      </w:r>
    </w:p>
    <w:p w14:paraId="3B359B8A" w14:textId="77777777" w:rsidR="00784282" w:rsidRPr="00CC7411" w:rsidRDefault="00784282" w:rsidP="00784282">
      <w:pPr>
        <w:rPr>
          <w:i/>
          <w:sz w:val="20"/>
          <w:szCs w:val="20"/>
          <w:lang w:val="sr-Latn-RS"/>
        </w:rPr>
      </w:pPr>
    </w:p>
    <w:p w14:paraId="129CD806" w14:textId="77777777" w:rsidR="00784282" w:rsidRPr="00CC7411" w:rsidRDefault="00784282" w:rsidP="0078428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Kayabekir, M</w:t>
      </w:r>
    </w:p>
    <w:p w14:paraId="064FF5DA" w14:textId="5659A9B7" w:rsidR="00784282" w:rsidRPr="0017438B" w:rsidRDefault="00784282" w:rsidP="0078428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Diagnosis. </w:t>
      </w:r>
      <w:r w:rsidRPr="00CC7411">
        <w:rPr>
          <w:b/>
          <w:i/>
          <w:sz w:val="20"/>
          <w:szCs w:val="20"/>
          <w:lang w:val="sr-Latn-RS"/>
        </w:rPr>
        <w:t>Chapter In: Updates in Sleep Neurology and Obstructive Sleep Apnea. INTECHOPEN, 2020, DOI: 10.5772/INTECHOPEN.91368</w:t>
      </w:r>
    </w:p>
    <w:p w14:paraId="4497594D" w14:textId="77777777" w:rsidR="00784282" w:rsidRPr="00CC7411" w:rsidRDefault="00784282" w:rsidP="00784282">
      <w:pPr>
        <w:rPr>
          <w:i/>
          <w:sz w:val="20"/>
          <w:szCs w:val="20"/>
          <w:lang w:val="sr-Latn-RS"/>
        </w:rPr>
      </w:pPr>
    </w:p>
    <w:p w14:paraId="7D49C625" w14:textId="77777777" w:rsidR="001340CC" w:rsidRPr="00CC7411" w:rsidRDefault="001340CC" w:rsidP="001340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Lazić, V; Mihajlovski, K; Mraković, A; Illés, E.,… &amp; Nedeljković, JM</w:t>
      </w:r>
    </w:p>
    <w:p w14:paraId="424DD8B9" w14:textId="0CF6CB6E" w:rsidR="001340CC" w:rsidRPr="002779C2" w:rsidRDefault="001340CC" w:rsidP="001340CC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Antimicrobial activity of silver nanoparticles supported by magnetite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CHEMISTRY SELECT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4</w:t>
      </w:r>
      <w:r w:rsidRPr="00CC7411">
        <w:rPr>
          <w:b/>
          <w:i/>
          <w:sz w:val="20"/>
          <w:szCs w:val="20"/>
        </w:rPr>
        <w:t>(14), 4018-4024 2019</w:t>
      </w:r>
    </w:p>
    <w:p w14:paraId="3F801BC1" w14:textId="77777777" w:rsidR="001340CC" w:rsidRPr="00CC7411" w:rsidRDefault="001340CC" w:rsidP="001340CC">
      <w:pPr>
        <w:ind w:left="360"/>
        <w:rPr>
          <w:i/>
          <w:sz w:val="20"/>
          <w:szCs w:val="20"/>
          <w:lang w:val="sr-Latn-RS"/>
        </w:rPr>
      </w:pPr>
    </w:p>
    <w:p w14:paraId="30B5A031" w14:textId="77777777" w:rsidR="006E2558" w:rsidRPr="00CC7411" w:rsidRDefault="006E2558" w:rsidP="006E255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Davidović,S;  Lazić,V;....&amp; Nedeljković, JM</w:t>
      </w:r>
    </w:p>
    <w:p w14:paraId="42CF52EA" w14:textId="77777777" w:rsidR="006E2558" w:rsidRPr="00CC7411" w:rsidRDefault="006E2558" w:rsidP="006E2558">
      <w:pPr>
        <w:rPr>
          <w:i/>
          <w:sz w:val="20"/>
          <w:szCs w:val="20"/>
          <w:lang w:val="sr-Latn-RS"/>
        </w:rPr>
      </w:pPr>
      <w:hyperlink r:id="rId614" w:tgtFrame="_blank" w:history="1">
        <w:r w:rsidRPr="00CC7411">
          <w:rPr>
            <w:rStyle w:val="Hyperlink"/>
            <w:rFonts w:hint="eastAsia"/>
            <w:bCs/>
            <w:i/>
            <w:color w:val="auto"/>
            <w:sz w:val="20"/>
            <w:szCs w:val="20"/>
          </w:rPr>
          <w:t>Antibacterial ability of immobilized silver nanoparticles in agar-agar films co-doped with magnesium ions </w:t>
        </w:r>
      </w:hyperlink>
    </w:p>
    <w:p w14:paraId="26ACB00E" w14:textId="77777777" w:rsidR="006E2558" w:rsidRPr="00CC7411" w:rsidRDefault="006E2558" w:rsidP="006E255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CARBOHYDRATE POLYMERS, 2019, DOI: 10.1016/j.carbpol.2019.115187</w:t>
      </w:r>
    </w:p>
    <w:p w14:paraId="49EAC2C8" w14:textId="77777777" w:rsidR="00ED1359" w:rsidRPr="00CC7411" w:rsidRDefault="00ED1359" w:rsidP="00A82F7B">
      <w:pPr>
        <w:rPr>
          <w:i/>
          <w:sz w:val="20"/>
          <w:szCs w:val="20"/>
          <w:lang w:val="sr-Latn-RS"/>
        </w:rPr>
      </w:pPr>
    </w:p>
    <w:p w14:paraId="4E3F4740" w14:textId="77777777" w:rsidR="00883F75" w:rsidRPr="00CC7411" w:rsidRDefault="00883F75" w:rsidP="00883F7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Nourbakhsh, S;Sepehrinia , H; Akbari, E</w:t>
      </w:r>
    </w:p>
    <w:p w14:paraId="6C9D3EDC" w14:textId="77777777" w:rsidR="00883F75" w:rsidRPr="00CC7411" w:rsidRDefault="00883F75" w:rsidP="00883F7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</w:p>
    <w:p w14:paraId="67816B3D" w14:textId="77777777" w:rsidR="00883F75" w:rsidRPr="00CC7411" w:rsidRDefault="00883F75" w:rsidP="00883F7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THE TEXTILE INSTITUTE, 2019, DOI: 10.1080/00405000.2019.1707346</w:t>
      </w:r>
    </w:p>
    <w:p w14:paraId="6AFC03F6" w14:textId="77777777" w:rsidR="00883F75" w:rsidRPr="00CC7411" w:rsidRDefault="00883F75" w:rsidP="00883F7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130D76C" w14:textId="77777777" w:rsidR="00E22737" w:rsidRPr="00CC7411" w:rsidRDefault="00E2273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Ahmed, HB; Emam, HE; Mashaly, HM; Rehan, M</w:t>
      </w:r>
    </w:p>
    <w:p w14:paraId="29C5292C" w14:textId="77777777" w:rsidR="00E22737" w:rsidRPr="00CC7411" w:rsidRDefault="00E22737" w:rsidP="00E22737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Nanosilver leverage on reactive dyeing of cellulose fibers: color shading, color fastness and biocidal potentials</w:t>
      </w:r>
      <w:r w:rsidRPr="00CC7411">
        <w:rPr>
          <w:i/>
          <w:sz w:val="20"/>
          <w:szCs w:val="20"/>
        </w:rPr>
        <w:t>. </w:t>
      </w:r>
    </w:p>
    <w:p w14:paraId="0BC935C9" w14:textId="77777777" w:rsidR="00E22737" w:rsidRPr="00CC7411" w:rsidRDefault="00E22737" w:rsidP="00E22737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CARBOHYDRATE POLYMERS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186</w:t>
      </w:r>
      <w:r w:rsidRPr="00CC7411">
        <w:rPr>
          <w:b/>
          <w:i/>
          <w:sz w:val="20"/>
          <w:szCs w:val="20"/>
        </w:rPr>
        <w:t>: 310-320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2019</w:t>
      </w:r>
    </w:p>
    <w:p w14:paraId="4121075B" w14:textId="77777777" w:rsidR="00E22737" w:rsidRPr="00CC7411" w:rsidRDefault="00E22737" w:rsidP="00E22737">
      <w:pPr>
        <w:rPr>
          <w:i/>
          <w:sz w:val="20"/>
          <w:szCs w:val="20"/>
          <w:lang w:val="sr-Latn-RS"/>
        </w:rPr>
      </w:pPr>
    </w:p>
    <w:p w14:paraId="2B2415C3" w14:textId="77777777" w:rsidR="000E3F49" w:rsidRPr="00CC7411" w:rsidRDefault="000E3F49" w:rsidP="000E3F4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Džunuzović, E S; Dimitrijević-Branković, S.; Ahrenkiel, S P; Nedeljković, JM</w:t>
      </w:r>
    </w:p>
    <w:p w14:paraId="6270143B" w14:textId="231E240C" w:rsidR="000E3F49" w:rsidRPr="0017438B" w:rsidRDefault="000E3F49" w:rsidP="000E3F4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Size-dependent antibacterial properties of Ag nanoparticles supported by amino-functionalized poly(GMA- co -EGDMA) polymer</w:t>
      </w:r>
      <w:r w:rsidR="0017438B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POLYMER COMPOSITES, </w:t>
      </w:r>
      <w:r w:rsidRPr="00CC7411">
        <w:rPr>
          <w:b/>
          <w:i/>
          <w:iCs/>
          <w:sz w:val="20"/>
          <w:szCs w:val="20"/>
        </w:rPr>
        <w:t>40</w:t>
      </w:r>
      <w:r w:rsidRPr="00CC7411">
        <w:rPr>
          <w:b/>
          <w:i/>
          <w:sz w:val="20"/>
          <w:szCs w:val="20"/>
        </w:rPr>
        <w:t xml:space="preserve">(7): 2901-2907 </w:t>
      </w:r>
      <w:r w:rsidRPr="00CC7411">
        <w:rPr>
          <w:b/>
          <w:i/>
          <w:sz w:val="20"/>
          <w:szCs w:val="20"/>
          <w:lang w:val="sr-Latn-RS"/>
        </w:rPr>
        <w:t>2019</w:t>
      </w:r>
    </w:p>
    <w:p w14:paraId="00C5089C" w14:textId="77777777" w:rsidR="00B35474" w:rsidRPr="00CC7411" w:rsidRDefault="00281CC3" w:rsidP="00B3547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 </w:t>
      </w:r>
    </w:p>
    <w:p w14:paraId="21E7EEBD" w14:textId="77777777" w:rsidR="00734849" w:rsidRPr="00CC7411" w:rsidRDefault="00734849" w:rsidP="0073484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 R; Ding, Q; Zhang, S; Li, Y; ... &amp; Hu, L</w:t>
      </w:r>
    </w:p>
    <w:p w14:paraId="7D3F95C7" w14:textId="3C5618C7" w:rsidR="00734849" w:rsidRPr="0017438B" w:rsidRDefault="00734849" w:rsidP="0073484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The effects of ultrasonication on the microstructure, gelling and tribological properties of 12-HSA soft-nanocomposite with LaF3 nanoparticles. </w:t>
      </w:r>
      <w:r w:rsidRPr="00CC7411">
        <w:rPr>
          <w:b/>
          <w:i/>
          <w:sz w:val="20"/>
          <w:szCs w:val="20"/>
          <w:lang w:val="sr-Latn-RS"/>
        </w:rPr>
        <w:t>COLLOIDS AND SURFACES A: PHYSICOCHEMICAL AND ENGINEERING ASPECTS, 2019, https://doi.org/10.1016/j.colsurfa.2019.124247</w:t>
      </w:r>
    </w:p>
    <w:p w14:paraId="0B620029" w14:textId="77777777" w:rsidR="00734849" w:rsidRPr="00CC7411" w:rsidRDefault="00734849" w:rsidP="00734849">
      <w:pPr>
        <w:rPr>
          <w:b/>
          <w:i/>
          <w:sz w:val="20"/>
          <w:szCs w:val="20"/>
          <w:lang w:val="sr-Latn-RS"/>
        </w:rPr>
      </w:pPr>
    </w:p>
    <w:p w14:paraId="49ACEAF4" w14:textId="77777777" w:rsidR="00D73FA5" w:rsidRPr="00CC7411" w:rsidRDefault="00D73FA5" w:rsidP="00A82F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Song, X; Cvelbar, U; Strazar, P;…&amp; Zille, A</w:t>
      </w:r>
    </w:p>
    <w:p w14:paraId="68602759" w14:textId="4E0F4EFD" w:rsidR="00D73FA5" w:rsidRPr="0017438B" w:rsidRDefault="00D73FA5" w:rsidP="00D73FA5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Antimicrobial Efficiency and Surface Interactions of Quaternary Ammonium Compound Absorbed on DBD Plasma Treated Fiber-Based Wiping Materials. </w:t>
      </w:r>
      <w:r w:rsidRPr="00CC7411">
        <w:rPr>
          <w:b/>
          <w:i/>
          <w:iCs/>
          <w:sz w:val="20"/>
          <w:szCs w:val="20"/>
        </w:rPr>
        <w:t>ACS APPLIED MATERIALS &amp; INTERFACES</w:t>
      </w:r>
      <w:r w:rsidRPr="00CC7411">
        <w:rPr>
          <w:b/>
          <w:i/>
          <w:sz w:val="20"/>
          <w:szCs w:val="20"/>
        </w:rPr>
        <w:t>, 12(1): 298-311 2019</w:t>
      </w:r>
    </w:p>
    <w:p w14:paraId="4BD25FBE" w14:textId="77777777" w:rsidR="00D73FA5" w:rsidRPr="00CC7411" w:rsidRDefault="00D73FA5" w:rsidP="00D73FA5">
      <w:pPr>
        <w:rPr>
          <w:b/>
          <w:i/>
          <w:sz w:val="20"/>
          <w:szCs w:val="20"/>
          <w:lang w:val="sr-Latn-RS"/>
        </w:rPr>
      </w:pPr>
    </w:p>
    <w:p w14:paraId="60AFD0C4" w14:textId="77777777" w:rsidR="002E0D23" w:rsidRPr="00CC7411" w:rsidRDefault="002E0D23" w:rsidP="002E0D2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Widodo, M; Nuhiyah, S; Umam, K; Muchlisin, Z; Nur, M</w:t>
      </w:r>
    </w:p>
    <w:p w14:paraId="26F67FD5" w14:textId="72E70057" w:rsidR="002E0D23" w:rsidRPr="002779C2" w:rsidRDefault="002E0D23" w:rsidP="002E0D2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Penyempurnaan tahan api dan antibakteri pada kain kapas dengan n-metilol dimetilfosfonopropionamida (pyrovatex cp new) dan kitosan menggunakan plasma lucutan korona. </w:t>
      </w:r>
      <w:r w:rsidRPr="00CC7411">
        <w:rPr>
          <w:b/>
          <w:i/>
          <w:iCs/>
          <w:sz w:val="20"/>
          <w:szCs w:val="20"/>
        </w:rPr>
        <w:t>ARENA TEKSTIL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34</w:t>
      </w:r>
      <w:r w:rsidRPr="00CC7411">
        <w:rPr>
          <w:b/>
          <w:i/>
          <w:sz w:val="20"/>
          <w:szCs w:val="20"/>
        </w:rPr>
        <w:t>(2) 2019, DOI: http://dx.doi.org/10.31266/at.v34i2.5709</w:t>
      </w:r>
    </w:p>
    <w:p w14:paraId="5992C321" w14:textId="77777777" w:rsidR="002E0D23" w:rsidRPr="00CC7411" w:rsidRDefault="002E0D23" w:rsidP="002E0D23">
      <w:pPr>
        <w:ind w:left="360"/>
        <w:rPr>
          <w:i/>
          <w:sz w:val="20"/>
          <w:szCs w:val="20"/>
          <w:lang w:val="sr-Latn-RS"/>
        </w:rPr>
      </w:pPr>
    </w:p>
    <w:p w14:paraId="6E549E08" w14:textId="77777777" w:rsidR="00EA2577" w:rsidRPr="00CC7411" w:rsidRDefault="00EA2577" w:rsidP="00EA25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Widodo, M; Nuhiyah, S...&amp;Nur, M</w:t>
      </w:r>
    </w:p>
    <w:p w14:paraId="0110707B" w14:textId="147B4EC2" w:rsidR="00EA2577" w:rsidRPr="0017438B" w:rsidRDefault="00EA2577" w:rsidP="00EA257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Flame retardant and antibacterial finishing of cotton fabric by n-methylol dimethylphosphonopropionamide (pyrovatex cp new) and chitosan using corona discharge plasma</w:t>
      </w:r>
      <w:r w:rsidR="0017438B">
        <w:rPr>
          <w:i/>
          <w:sz w:val="20"/>
          <w:szCs w:val="20"/>
          <w:u w:val="single"/>
          <w:lang w:val="sr-Latn-RS"/>
        </w:rPr>
        <w:t>,</w:t>
      </w:r>
      <w:r w:rsidR="002779C2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ARENA TEKSTIL, 34(2) : 65-74 2019, DOI: 10.31266/at.v34i2.5709</w:t>
      </w:r>
    </w:p>
    <w:p w14:paraId="6EB7BC81" w14:textId="77777777" w:rsidR="00EA2577" w:rsidRPr="00CC7411" w:rsidRDefault="00EA2577" w:rsidP="00EA2577">
      <w:pPr>
        <w:ind w:left="360"/>
        <w:rPr>
          <w:i/>
          <w:sz w:val="20"/>
          <w:szCs w:val="20"/>
          <w:lang w:val="sr-Latn-RS"/>
        </w:rPr>
      </w:pPr>
    </w:p>
    <w:p w14:paraId="19C785F2" w14:textId="77777777" w:rsidR="00A82F7B" w:rsidRPr="00CC7411" w:rsidRDefault="00A82F7B" w:rsidP="00A82F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Pavoski, G</w:t>
      </w:r>
    </w:p>
    <w:p w14:paraId="08565FC2" w14:textId="6F25B988" w:rsidR="00A82F7B" w:rsidRPr="002779C2" w:rsidRDefault="00A82F7B" w:rsidP="00A82F7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Nanocompósitos de polietileno/sílica com prata para aplicações antibacterianas</w:t>
      </w:r>
      <w:r w:rsidR="002779C2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Dissertation,</w:t>
      </w:r>
      <w:r w:rsidRPr="00CC7411">
        <w:rPr>
          <w:b/>
          <w:i/>
          <w:sz w:val="20"/>
          <w:szCs w:val="20"/>
        </w:rPr>
        <w:t xml:space="preserve"> Universidade Federal do Rio Grande do Sul, 2019, https://lume.ufrgs.br/bitstream/handle/10183/197905/001098068.pdf?sequence=1&amp;isAllowed=y</w:t>
      </w:r>
    </w:p>
    <w:p w14:paraId="74A45C95" w14:textId="77777777" w:rsidR="00A82F7B" w:rsidRPr="00CC7411" w:rsidRDefault="00A82F7B" w:rsidP="00A82F7B">
      <w:pPr>
        <w:rPr>
          <w:i/>
          <w:sz w:val="20"/>
          <w:szCs w:val="20"/>
          <w:u w:val="single"/>
          <w:lang w:val="sr-Latn-RS"/>
        </w:rPr>
      </w:pPr>
    </w:p>
    <w:p w14:paraId="28A51A78" w14:textId="77777777" w:rsidR="003D3894" w:rsidRDefault="003D3894" w:rsidP="003D3894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60F52676" w14:textId="77777777" w:rsidR="003D3894" w:rsidRPr="00B779CE" w:rsidRDefault="003D3894" w:rsidP="003D3894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37D177E6" w14:textId="77777777" w:rsidR="003D3894" w:rsidRPr="00B779CE" w:rsidRDefault="003D3894" w:rsidP="003D3894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7BC75216" w14:textId="77777777" w:rsidR="003D3894" w:rsidRPr="003D3894" w:rsidRDefault="003D3894" w:rsidP="003D3894">
      <w:pPr>
        <w:ind w:left="360"/>
        <w:rPr>
          <w:i/>
          <w:sz w:val="20"/>
          <w:szCs w:val="20"/>
          <w:lang w:val="sr-Latn-RS"/>
        </w:rPr>
      </w:pPr>
    </w:p>
    <w:p w14:paraId="6080A86D" w14:textId="49B69036" w:rsidR="00241FDB" w:rsidRPr="00CC7411" w:rsidRDefault="00241FDB" w:rsidP="00241FD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Montazer, M; Harifi, T</w:t>
      </w:r>
    </w:p>
    <w:p w14:paraId="42CA57CE" w14:textId="77777777" w:rsidR="00241FDB" w:rsidRPr="00CC7411" w:rsidRDefault="00241FDB" w:rsidP="00241FDB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Textile: Substrates Modification by Novel Polymers</w:t>
      </w:r>
      <w:r w:rsidRPr="00CC7411">
        <w:rPr>
          <w:i/>
          <w:sz w:val="20"/>
          <w:szCs w:val="20"/>
        </w:rPr>
        <w:t xml:space="preserve">. </w:t>
      </w:r>
    </w:p>
    <w:p w14:paraId="67975D7D" w14:textId="77777777" w:rsidR="00241FDB" w:rsidRPr="00CC7411" w:rsidRDefault="00241FDB" w:rsidP="00241FDB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ENCYCLOPEDIA OF POLYMER APPLICATIONS</w:t>
      </w:r>
      <w:r w:rsidRPr="00CC7411">
        <w:rPr>
          <w:b/>
          <w:i/>
          <w:sz w:val="20"/>
          <w:szCs w:val="20"/>
        </w:rPr>
        <w:t> (PP. 2562-2579). CRC PRESS, 2019</w:t>
      </w:r>
    </w:p>
    <w:p w14:paraId="34EA7494" w14:textId="77777777" w:rsidR="00241FDB" w:rsidRPr="00CC7411" w:rsidRDefault="00241FDB" w:rsidP="00241FDB">
      <w:pPr>
        <w:ind w:left="360"/>
        <w:rPr>
          <w:i/>
          <w:sz w:val="20"/>
          <w:szCs w:val="20"/>
          <w:lang w:val="sr-Latn-RS"/>
        </w:rPr>
      </w:pPr>
    </w:p>
    <w:p w14:paraId="21872863" w14:textId="77777777" w:rsidR="009361BA" w:rsidRPr="00CC7411" w:rsidRDefault="002D19C4" w:rsidP="009361B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Montoya, K</w:t>
      </w:r>
      <w:r w:rsidR="00A9386A" w:rsidRPr="00CC7411">
        <w:rPr>
          <w:i/>
          <w:sz w:val="20"/>
          <w:szCs w:val="20"/>
          <w:lang w:val="sr-Latn-RS"/>
        </w:rPr>
        <w:t>A</w:t>
      </w:r>
      <w:r w:rsidRPr="00CC7411">
        <w:rPr>
          <w:i/>
          <w:sz w:val="20"/>
          <w:szCs w:val="20"/>
          <w:lang w:val="sr-Latn-RS"/>
        </w:rPr>
        <w:t>; Ramirez-Jiminez, A;...&amp; Licea-Navarro, AF</w:t>
      </w:r>
    </w:p>
    <w:p w14:paraId="7DF86F45" w14:textId="1F5BBABD" w:rsidR="009361BA" w:rsidRPr="0017438B" w:rsidRDefault="009361BA" w:rsidP="002D19C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Surface Modification of Polyester-Fabric with Hydrogels and Silver Nanoparticles: Photochemical Versus Gamma Irradiation Methods</w:t>
      </w:r>
      <w:r w:rsidR="0017438B">
        <w:rPr>
          <w:i/>
          <w:sz w:val="20"/>
          <w:szCs w:val="20"/>
          <w:u w:val="single"/>
          <w:lang w:val="sr-Latn-RS"/>
        </w:rPr>
        <w:t>,</w:t>
      </w:r>
      <w:r w:rsidR="002D19C4" w:rsidRPr="00CC7411">
        <w:rPr>
          <w:b/>
          <w:i/>
          <w:sz w:val="20"/>
          <w:szCs w:val="20"/>
          <w:lang w:val="sr-Latn-RS"/>
        </w:rPr>
        <w:t>MATERIALS 12(20):3284 2019 , DOI: 10.3390/ma12203284</w:t>
      </w:r>
    </w:p>
    <w:p w14:paraId="3ED1B4E9" w14:textId="77777777" w:rsidR="002D19C4" w:rsidRPr="00CC7411" w:rsidRDefault="002D19C4" w:rsidP="002D19C4">
      <w:pPr>
        <w:rPr>
          <w:i/>
          <w:sz w:val="20"/>
          <w:szCs w:val="20"/>
          <w:u w:val="single"/>
          <w:lang w:val="sr-Latn-RS"/>
        </w:rPr>
      </w:pPr>
    </w:p>
    <w:p w14:paraId="0E161874" w14:textId="77777777" w:rsidR="00A82F7B" w:rsidRPr="00CC7411" w:rsidRDefault="00A82F7B" w:rsidP="00A82F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Radetić, M; Šaponjić, Z</w:t>
      </w:r>
    </w:p>
    <w:p w14:paraId="00B4CA66" w14:textId="77777777" w:rsidR="00A82F7B" w:rsidRPr="00CC7411" w:rsidRDefault="00A82F7B" w:rsidP="00A82F7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Biodegradation Behavior of Textiles Impregnated with Ag and TiO2 Nanoparticles in Soil. </w:t>
      </w:r>
    </w:p>
    <w:p w14:paraId="32C55DA2" w14:textId="77777777" w:rsidR="00A82F7B" w:rsidRPr="00CC7411" w:rsidRDefault="00A82F7B" w:rsidP="00A82F7B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Toxicity and Biodegradation Testing,</w:t>
      </w:r>
      <w:r w:rsidRPr="00CC7411">
        <w:rPr>
          <w:b/>
          <w:i/>
          <w:sz w:val="20"/>
          <w:szCs w:val="20"/>
        </w:rPr>
        <w:t> Humana Press, New York, NY, pp. 281-296 2018</w:t>
      </w:r>
    </w:p>
    <w:p w14:paraId="58A5DAA1" w14:textId="77777777" w:rsidR="00A82F7B" w:rsidRPr="00CC7411" w:rsidRDefault="00A82F7B" w:rsidP="00A82F7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DC14277" w14:textId="77777777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212F0975" w14:textId="5035467A" w:rsidR="00FC4CF7" w:rsidRPr="0017438B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17438B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615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248A821B" w14:textId="77777777" w:rsidR="009677E9" w:rsidRPr="00CC7411" w:rsidRDefault="009677E9" w:rsidP="000E3F49">
      <w:pPr>
        <w:rPr>
          <w:i/>
          <w:sz w:val="20"/>
          <w:szCs w:val="20"/>
          <w:lang w:val="sr-Latn-RS"/>
        </w:rPr>
      </w:pPr>
    </w:p>
    <w:p w14:paraId="70AE0CEA" w14:textId="77777777" w:rsidR="00AB5364" w:rsidRPr="00CC7411" w:rsidRDefault="00AB5364" w:rsidP="00AB536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OhadiFar, P; Shahidi, S; Dorranian, D</w:t>
      </w:r>
    </w:p>
    <w:p w14:paraId="6032554E" w14:textId="77777777" w:rsidR="00AB5364" w:rsidRPr="00CC7411" w:rsidRDefault="00AB5364" w:rsidP="00AB536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of Silver Nanoparticles and Exhaustion on Cotton Fabric Simultaneously Using Laser Ablation Method</w:t>
      </w:r>
    </w:p>
    <w:p w14:paraId="05FF8B8C" w14:textId="77777777" w:rsidR="00AB5364" w:rsidRPr="00CC7411" w:rsidRDefault="00AB5364" w:rsidP="00AB536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NATURAL FIBERS, 2018, DOI: 10.1080/15440478.2018.1558160</w:t>
      </w:r>
    </w:p>
    <w:p w14:paraId="37993727" w14:textId="77777777" w:rsidR="00AB5364" w:rsidRPr="00CC7411" w:rsidRDefault="00AB5364" w:rsidP="00AB5364">
      <w:pPr>
        <w:rPr>
          <w:i/>
          <w:sz w:val="20"/>
          <w:szCs w:val="20"/>
          <w:lang w:val="sr-Latn-RS"/>
        </w:rPr>
      </w:pPr>
    </w:p>
    <w:p w14:paraId="0BE59CFA" w14:textId="77777777" w:rsidR="00E223FE" w:rsidRPr="00CC7411" w:rsidRDefault="00E223FE" w:rsidP="00D475D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Ribeiro, AI; Modic, M; Cvelbar, U; Dinescu, G; Mitu, B; Nikiforov, A., ... &amp;  Heyse, P</w:t>
      </w:r>
    </w:p>
    <w:p w14:paraId="2D8558D8" w14:textId="08E3F61E" w:rsidR="00E223FE" w:rsidRPr="003F4DC5" w:rsidRDefault="00E223FE" w:rsidP="00E223F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Double dielectric barrier (DBD) plasma-assisted deposition of chemical stabilized nanoparticles on polyamide 6, 6 and polyester fabrics.</w:t>
      </w:r>
      <w:r w:rsidR="0017438B" w:rsidRPr="00CC7411">
        <w:rPr>
          <w:b/>
          <w:i/>
          <w:iCs/>
          <w:sz w:val="20"/>
          <w:szCs w:val="20"/>
        </w:rPr>
        <w:t xml:space="preserve">MATERIALS SCIENCE AND ENGINEERING, IOP PUBLISHING </w:t>
      </w:r>
      <w:r w:rsidRPr="00CC7411">
        <w:rPr>
          <w:b/>
          <w:i/>
          <w:sz w:val="20"/>
          <w:szCs w:val="20"/>
        </w:rPr>
        <w:t>254(10): p. 102010, 2017</w:t>
      </w:r>
    </w:p>
    <w:p w14:paraId="6FAE213F" w14:textId="77777777" w:rsidR="00E223FE" w:rsidRPr="00CC7411" w:rsidRDefault="00E223FE" w:rsidP="00E223FE">
      <w:pPr>
        <w:rPr>
          <w:i/>
          <w:sz w:val="20"/>
          <w:szCs w:val="20"/>
          <w:lang w:val="sr-Latn-RS"/>
        </w:rPr>
      </w:pPr>
    </w:p>
    <w:p w14:paraId="063E695F" w14:textId="77777777" w:rsidR="00D475D1" w:rsidRPr="00CC7411" w:rsidRDefault="00D475D1" w:rsidP="00D475D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Tomsic, B;Vasiljević, J; Simoncic, B;Radetić, M</w:t>
      </w:r>
    </w:p>
    <w:p w14:paraId="46F4E8D2" w14:textId="5C56BED6" w:rsidR="00D475D1" w:rsidRPr="003F4DC5" w:rsidRDefault="00D475D1" w:rsidP="00D475D1">
      <w:pPr>
        <w:rPr>
          <w:i/>
          <w:sz w:val="20"/>
          <w:szCs w:val="20"/>
          <w:lang w:val="sr-Latn-RS"/>
        </w:rPr>
      </w:pPr>
      <w:hyperlink r:id="rId616" w:history="1">
        <w:r w:rsidRPr="00CC7411">
          <w:rPr>
            <w:rStyle w:val="Hyperlink"/>
            <w:i/>
            <w:color w:val="auto"/>
            <w:sz w:val="20"/>
            <w:szCs w:val="20"/>
            <w:lang w:val="en"/>
          </w:rPr>
          <w:t>The influence of corona treatment and impregnation with colloidal TiO2 nanoparticles on biodegradability of cotton fabric</w:t>
        </w:r>
      </w:hyperlink>
      <w:r w:rsidR="003F4DC5">
        <w:rPr>
          <w:i/>
          <w:sz w:val="20"/>
          <w:szCs w:val="20"/>
          <w:lang w:val="sr-Latn-RS"/>
        </w:rPr>
        <w:t>.</w:t>
      </w:r>
      <w:r w:rsidRPr="00CC7411">
        <w:rPr>
          <w:b/>
          <w:i/>
          <w:sz w:val="20"/>
          <w:szCs w:val="20"/>
          <w:lang w:val="en"/>
        </w:rPr>
        <w:t>CELLULOSE, 2017, DOI: 10.1007/s10570-017-1415-6</w:t>
      </w:r>
    </w:p>
    <w:p w14:paraId="3C949D47" w14:textId="77777777" w:rsidR="00D475D1" w:rsidRPr="00CC7411" w:rsidRDefault="00D475D1" w:rsidP="00D475D1">
      <w:pPr>
        <w:ind w:left="360"/>
        <w:rPr>
          <w:i/>
          <w:sz w:val="20"/>
          <w:szCs w:val="20"/>
          <w:lang w:val="sr-Latn-RS"/>
        </w:rPr>
      </w:pPr>
    </w:p>
    <w:p w14:paraId="2C62703B" w14:textId="77777777" w:rsidR="00283CED" w:rsidRPr="00CC7411" w:rsidRDefault="00283CED" w:rsidP="0090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Nogueira, F; Karumidze, N; Kusradze, I; Goderdzishvili, M; Teixeira, P; Gouveia, I C</w:t>
      </w:r>
    </w:p>
    <w:p w14:paraId="57784D31" w14:textId="77777777" w:rsidR="00283CED" w:rsidRPr="00CC7411" w:rsidRDefault="00283CED" w:rsidP="00283CED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 xml:space="preserve"> Immobilization of bacteriophage in wound-dressing nanostructure</w:t>
      </w:r>
      <w:r w:rsidRPr="00CC7411">
        <w:rPr>
          <w:i/>
          <w:sz w:val="20"/>
          <w:szCs w:val="20"/>
        </w:rPr>
        <w:t>. </w:t>
      </w:r>
    </w:p>
    <w:p w14:paraId="3D362EC3" w14:textId="77777777" w:rsidR="00283CED" w:rsidRPr="00CC7411" w:rsidRDefault="00283CED" w:rsidP="00283CED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Nanomedicine: Nanotechnology, Biology and Medicine</w:t>
      </w:r>
      <w:r w:rsidRPr="00CC7411">
        <w:rPr>
          <w:b/>
          <w:i/>
          <w:sz w:val="20"/>
          <w:szCs w:val="20"/>
        </w:rPr>
        <w:t>, 2017, DOI: http://dx.doi.org/10.1016/j.nano.2017.08.008</w:t>
      </w:r>
    </w:p>
    <w:p w14:paraId="62ACC023" w14:textId="77777777" w:rsidR="00283CED" w:rsidRPr="00CC7411" w:rsidRDefault="00283CED" w:rsidP="00283CED">
      <w:pPr>
        <w:rPr>
          <w:i/>
          <w:sz w:val="20"/>
          <w:szCs w:val="20"/>
          <w:lang w:val="sr-Latn-RS"/>
        </w:rPr>
      </w:pPr>
    </w:p>
    <w:p w14:paraId="1853DBA1" w14:textId="77777777" w:rsidR="00141EEF" w:rsidRPr="00CC7411" w:rsidRDefault="00141EEF" w:rsidP="0090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Rivero, PJ; Goicoechea, J; Arregui, FJ</w:t>
      </w:r>
    </w:p>
    <w:p w14:paraId="57C35FE2" w14:textId="289E459C" w:rsidR="00141EEF" w:rsidRPr="002779C2" w:rsidRDefault="00141EEF" w:rsidP="00141EEF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Localized Surface Plasmon Resonance for Optical Fiber-Sensing Applications. </w:t>
      </w: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Nanoplasmonics-Fundamentals and Applications</w:t>
      </w:r>
      <w:r w:rsidRPr="00CC7411">
        <w:rPr>
          <w:b/>
          <w:i/>
          <w:sz w:val="20"/>
          <w:szCs w:val="20"/>
        </w:rPr>
        <w:t>,</w:t>
      </w:r>
      <w:r w:rsidRPr="00CC7411">
        <w:rPr>
          <w:i/>
          <w:sz w:val="20"/>
          <w:szCs w:val="20"/>
          <w:u w:val="single"/>
        </w:rPr>
        <w:t xml:space="preserve"> </w:t>
      </w:r>
      <w:r w:rsidRPr="00CC7411">
        <w:rPr>
          <w:b/>
          <w:i/>
          <w:iCs/>
          <w:sz w:val="20"/>
          <w:szCs w:val="20"/>
        </w:rPr>
        <w:t>Book edited by Gregory Barbillon, ISBN 978-953-51-3278-3, </w:t>
      </w:r>
      <w:r w:rsidRPr="00CC7411">
        <w:rPr>
          <w:b/>
          <w:i/>
          <w:sz w:val="20"/>
          <w:szCs w:val="20"/>
        </w:rPr>
        <w:t>InTech.</w:t>
      </w:r>
      <w:r w:rsidR="00D475D1" w:rsidRPr="00CC7411">
        <w:rPr>
          <w:b/>
          <w:i/>
          <w:sz w:val="20"/>
          <w:szCs w:val="20"/>
        </w:rPr>
        <w:t>,</w:t>
      </w:r>
      <w:r w:rsidR="00D475D1" w:rsidRPr="00CC7411">
        <w:rPr>
          <w:b/>
          <w:i/>
          <w:iCs/>
          <w:sz w:val="20"/>
          <w:szCs w:val="20"/>
          <w:shd w:val="clear" w:color="auto" w:fill="F5F9FA"/>
        </w:rPr>
        <w:t>2017</w:t>
      </w:r>
      <w:r w:rsidR="00D475D1" w:rsidRPr="00CC7411">
        <w:rPr>
          <w:rFonts w:ascii="Georgia" w:hAnsi="Georgia"/>
          <w:b/>
          <w:i/>
          <w:iCs/>
          <w:sz w:val="20"/>
          <w:szCs w:val="20"/>
          <w:shd w:val="clear" w:color="auto" w:fill="F5F9FA"/>
        </w:rPr>
        <w:t>,</w:t>
      </w:r>
      <w:r w:rsidRPr="00CC7411">
        <w:rPr>
          <w:b/>
          <w:i/>
          <w:iCs/>
          <w:sz w:val="20"/>
          <w:szCs w:val="20"/>
        </w:rPr>
        <w:t>DOI: 10.5772/67544</w:t>
      </w:r>
    </w:p>
    <w:p w14:paraId="7D423EAF" w14:textId="77777777" w:rsidR="00141EEF" w:rsidRPr="00CC7411" w:rsidRDefault="00141EEF" w:rsidP="00141EEF">
      <w:pPr>
        <w:ind w:left="360"/>
        <w:rPr>
          <w:i/>
          <w:sz w:val="20"/>
          <w:szCs w:val="20"/>
          <w:lang w:val="sr-Latn-RS"/>
        </w:rPr>
      </w:pPr>
    </w:p>
    <w:p w14:paraId="716BBAC1" w14:textId="77777777" w:rsidR="00B9453E" w:rsidRPr="00CC7411" w:rsidRDefault="00C67DC0" w:rsidP="00B9453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="00B9453E" w:rsidRPr="00CC7411">
        <w:rPr>
          <w:i/>
          <w:sz w:val="20"/>
          <w:szCs w:val="20"/>
          <w:lang w:val="sr-Latn-RS"/>
        </w:rPr>
        <w:t>Al-Balakocy, NG; Shalaby SE</w:t>
      </w:r>
    </w:p>
    <w:p w14:paraId="4CE86FA1" w14:textId="77777777" w:rsidR="00B9453E" w:rsidRPr="00CC7411" w:rsidRDefault="00B9453E" w:rsidP="00B9453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Imparting Antimicrobial Properties to Polyester and Polyamide Fibers-State of the Art</w:t>
      </w:r>
    </w:p>
    <w:p w14:paraId="0C0F5486" w14:textId="77777777" w:rsidR="00B9453E" w:rsidRPr="00CC7411" w:rsidRDefault="00B9453E" w:rsidP="00B9453E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JOURNAL OF THE TEXTILE ASSOCIATION, 179-201 2017, </w:t>
      </w:r>
      <w:r w:rsidRPr="003F4DC5">
        <w:rPr>
          <w:b/>
          <w:i/>
          <w:sz w:val="18"/>
          <w:szCs w:val="18"/>
        </w:rPr>
        <w:t>https://www.researchgate.net/publication/323113527</w:t>
      </w:r>
    </w:p>
    <w:p w14:paraId="432A54C6" w14:textId="77777777" w:rsidR="00B9453E" w:rsidRPr="00CC7411" w:rsidRDefault="00B9453E" w:rsidP="00B9453E">
      <w:pPr>
        <w:ind w:left="360"/>
        <w:rPr>
          <w:i/>
          <w:sz w:val="20"/>
          <w:szCs w:val="20"/>
          <w:lang w:val="sr-Latn-RS"/>
        </w:rPr>
      </w:pPr>
    </w:p>
    <w:p w14:paraId="4A02FD55" w14:textId="77777777" w:rsidR="00C67DC0" w:rsidRPr="00CC7411" w:rsidRDefault="00C67DC0" w:rsidP="00C67DC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Shalaby, SE; Al-Balakocy, NG; Abo-  ELOla,SM; Beliakova, MK;Elshafei, AM</w:t>
      </w:r>
    </w:p>
    <w:p w14:paraId="51BFFFB3" w14:textId="4AF51326" w:rsidR="00C67DC0" w:rsidRPr="00CC7411" w:rsidRDefault="00C67DC0" w:rsidP="00C67DC0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Effect of Wet Processing Operations on Functional Properties Imparted to PET Fabrics Loaded with Different Metal Oxides Nanoparticles Part I: Effect of Finishing on Properties Imparted to Bleached PET Fabrics loaded with TiO2, ZnO and SnO2 NPs</w:t>
      </w:r>
    </w:p>
    <w:p w14:paraId="4DC152DD" w14:textId="77777777" w:rsidR="00C67DC0" w:rsidRPr="00CC7411" w:rsidRDefault="00C67DC0" w:rsidP="00C67DC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en"/>
        </w:rPr>
        <w:t xml:space="preserve">EGYPT. J. CHEM. 60(6):1045 - 1057 2017, </w:t>
      </w:r>
      <w:r w:rsidRPr="00CC7411">
        <w:rPr>
          <w:b/>
          <w:i/>
          <w:sz w:val="20"/>
          <w:szCs w:val="20"/>
          <w:lang w:val="sr-Latn-RS"/>
        </w:rPr>
        <w:t>DOI: 10.21608/ejchem.2017.1955.1160</w:t>
      </w:r>
    </w:p>
    <w:p w14:paraId="0C94C427" w14:textId="77777777" w:rsidR="00C67DC0" w:rsidRPr="00CC7411" w:rsidRDefault="00C67DC0" w:rsidP="00C67DC0">
      <w:pPr>
        <w:rPr>
          <w:b/>
          <w:i/>
          <w:sz w:val="20"/>
          <w:szCs w:val="20"/>
          <w:lang w:val="en"/>
        </w:rPr>
      </w:pPr>
    </w:p>
    <w:p w14:paraId="4235B3CE" w14:textId="77777777" w:rsidR="009012B8" w:rsidRPr="00CC7411" w:rsidRDefault="009012B8" w:rsidP="0090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Shahidi, S</w:t>
      </w:r>
    </w:p>
    <w:p w14:paraId="27EB7622" w14:textId="77777777" w:rsidR="00FB3A5A" w:rsidRDefault="009012B8" w:rsidP="009012B8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Antibacterial Efficiency of Mordant-Treated Cotton and Polyamide Fabrics, Before and After Dyeing</w:t>
      </w:r>
      <w:r w:rsidRPr="00CC7411">
        <w:rPr>
          <w:i/>
          <w:sz w:val="20"/>
          <w:szCs w:val="20"/>
          <w:lang w:val="sr-Latn-RS"/>
        </w:rPr>
        <w:t>.</w:t>
      </w:r>
    </w:p>
    <w:p w14:paraId="213FC30D" w14:textId="36EC7258" w:rsidR="009012B8" w:rsidRPr="00CC7411" w:rsidRDefault="009012B8" w:rsidP="009012B8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JOURNAL OF NATURAL FIBERS,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13</w:t>
      </w:r>
      <w:r w:rsidRPr="00CC7411">
        <w:rPr>
          <w:b/>
          <w:i/>
          <w:sz w:val="20"/>
          <w:szCs w:val="20"/>
          <w:lang w:val="sr-Latn-RS"/>
        </w:rPr>
        <w:t>(5): 507-519 2016</w:t>
      </w:r>
    </w:p>
    <w:p w14:paraId="262A7BB4" w14:textId="77777777" w:rsidR="009012B8" w:rsidRPr="00CC7411" w:rsidRDefault="009012B8" w:rsidP="009012B8">
      <w:pPr>
        <w:ind w:left="360"/>
        <w:rPr>
          <w:i/>
          <w:sz w:val="20"/>
          <w:szCs w:val="20"/>
          <w:lang w:val="sr-Latn-RS"/>
        </w:rPr>
      </w:pPr>
    </w:p>
    <w:p w14:paraId="46D861C9" w14:textId="77777777" w:rsidR="00502D03" w:rsidRPr="00CC7411" w:rsidRDefault="00502D03" w:rsidP="00502D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Čulin, J</w:t>
      </w:r>
    </w:p>
    <w:p w14:paraId="762C3B1A" w14:textId="77777777" w:rsidR="00502D03" w:rsidRPr="00CC7411" w:rsidRDefault="00502D03" w:rsidP="00502D0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Interpenetrating polymer network composites containing polyurethanes designed for vibration damping.</w:t>
      </w:r>
      <w:r w:rsidRPr="00CC7411">
        <w:rPr>
          <w:i/>
          <w:sz w:val="20"/>
          <w:szCs w:val="20"/>
          <w:lang w:val="sr-Latn-RS"/>
        </w:rPr>
        <w:t xml:space="preserve"> </w:t>
      </w:r>
    </w:p>
    <w:p w14:paraId="19E4418B" w14:textId="77777777" w:rsidR="00502D03" w:rsidRPr="00CC7411" w:rsidRDefault="00502D03" w:rsidP="00502D0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POL</w:t>
      </w:r>
      <w:r w:rsidR="009D05C7" w:rsidRPr="00CC7411">
        <w:rPr>
          <w:b/>
          <w:i/>
          <w:sz w:val="20"/>
          <w:szCs w:val="20"/>
          <w:lang w:val="sr-Latn-RS"/>
        </w:rPr>
        <w:t>I</w:t>
      </w:r>
      <w:r w:rsidRPr="00CC7411">
        <w:rPr>
          <w:b/>
          <w:i/>
          <w:sz w:val="20"/>
          <w:szCs w:val="20"/>
          <w:lang w:val="sr-Latn-RS"/>
        </w:rPr>
        <w:t xml:space="preserve">MERY, </w:t>
      </w:r>
      <w:r w:rsidRPr="00CC7411">
        <w:rPr>
          <w:b/>
          <w:i/>
          <w:iCs/>
          <w:sz w:val="20"/>
          <w:szCs w:val="20"/>
          <w:lang w:val="sr-Latn-RS"/>
        </w:rPr>
        <w:t>61</w:t>
      </w:r>
      <w:r w:rsidRPr="00CC7411">
        <w:rPr>
          <w:b/>
          <w:i/>
          <w:sz w:val="20"/>
          <w:szCs w:val="20"/>
          <w:lang w:val="sr-Latn-RS"/>
        </w:rPr>
        <w:t>(3):</w:t>
      </w:r>
      <w:r w:rsidR="009D05C7" w:rsidRPr="00CC7411">
        <w:rPr>
          <w:b/>
          <w:i/>
          <w:sz w:val="20"/>
          <w:szCs w:val="20"/>
        </w:rPr>
        <w:t>159-166</w:t>
      </w:r>
      <w:r w:rsidRPr="00CC7411">
        <w:rPr>
          <w:b/>
          <w:i/>
          <w:sz w:val="20"/>
          <w:szCs w:val="20"/>
        </w:rPr>
        <w:t xml:space="preserve"> 2016</w:t>
      </w:r>
      <w:r w:rsidR="009D05C7" w:rsidRPr="00CC7411">
        <w:rPr>
          <w:b/>
          <w:i/>
          <w:sz w:val="20"/>
          <w:szCs w:val="20"/>
        </w:rPr>
        <w:t xml:space="preserve">, </w:t>
      </w:r>
      <w:r w:rsidR="009D05C7" w:rsidRPr="00CC7411">
        <w:rPr>
          <w:rFonts w:ascii="Helvetica" w:hAnsi="Helvetica"/>
          <w:b/>
          <w:bCs/>
          <w:color w:val="3F3F3F"/>
          <w:sz w:val="20"/>
          <w:szCs w:val="20"/>
          <w:lang w:val="pl-PL"/>
        </w:rPr>
        <w:t xml:space="preserve"> </w:t>
      </w:r>
      <w:r w:rsidR="009D05C7" w:rsidRPr="00CC7411">
        <w:rPr>
          <w:b/>
          <w:bCs/>
          <w:i/>
          <w:sz w:val="20"/>
          <w:szCs w:val="20"/>
          <w:lang w:val="pl-PL"/>
        </w:rPr>
        <w:t xml:space="preserve">DOI: </w:t>
      </w:r>
      <w:hyperlink r:id="rId617" w:tgtFrame="_blank" w:history="1">
        <w:r w:rsidR="009D05C7"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pl-PL"/>
          </w:rPr>
          <w:t>dx.doi.org/10.14314/polimery.2016.159</w:t>
        </w:r>
      </w:hyperlink>
    </w:p>
    <w:p w14:paraId="64B336F4" w14:textId="77777777" w:rsidR="00502D03" w:rsidRPr="00CC7411" w:rsidRDefault="00502D03" w:rsidP="00502D03">
      <w:pPr>
        <w:ind w:left="360"/>
        <w:rPr>
          <w:i/>
          <w:sz w:val="20"/>
          <w:szCs w:val="20"/>
          <w:lang w:val="sr-Latn-RS"/>
        </w:rPr>
      </w:pPr>
    </w:p>
    <w:p w14:paraId="4A501717" w14:textId="77777777" w:rsidR="009D05C7" w:rsidRPr="00CC7411" w:rsidRDefault="009D05C7" w:rsidP="008C12A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Wenda, M; Jeziorska, R; Zielecka, M; Panasiuk, M</w:t>
      </w:r>
    </w:p>
    <w:p w14:paraId="7D92AF22" w14:textId="77777777" w:rsidR="009D05C7" w:rsidRPr="00CC7411" w:rsidRDefault="009D05C7" w:rsidP="009D05C7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Application of silver nanoparticles in the modification of polymers</w:t>
      </w:r>
    </w:p>
    <w:p w14:paraId="7F55AD20" w14:textId="77777777" w:rsidR="009D05C7" w:rsidRPr="00CC7411" w:rsidRDefault="009D05C7" w:rsidP="009D05C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POLIMERY, </w:t>
      </w:r>
      <w:r w:rsidRPr="00CC7411">
        <w:rPr>
          <w:b/>
          <w:i/>
          <w:iCs/>
          <w:sz w:val="20"/>
          <w:szCs w:val="20"/>
          <w:lang w:val="sr-Latn-RS"/>
        </w:rPr>
        <w:t>61</w:t>
      </w:r>
      <w:r w:rsidRPr="00CC7411">
        <w:rPr>
          <w:b/>
          <w:i/>
          <w:sz w:val="20"/>
          <w:szCs w:val="20"/>
          <w:lang w:val="sr-Latn-RS"/>
        </w:rPr>
        <w:t>(3):</w:t>
      </w:r>
      <w:r w:rsidRPr="00CC7411">
        <w:rPr>
          <w:b/>
          <w:i/>
          <w:sz w:val="20"/>
          <w:szCs w:val="20"/>
        </w:rPr>
        <w:t>166-171 2016</w:t>
      </w:r>
      <w:r w:rsidR="00910F54" w:rsidRPr="00CC7411">
        <w:rPr>
          <w:b/>
          <w:i/>
          <w:sz w:val="20"/>
          <w:szCs w:val="20"/>
        </w:rPr>
        <w:t>,</w:t>
      </w:r>
      <w:r w:rsidRPr="00CC7411">
        <w:rPr>
          <w:rFonts w:ascii="Helvetica" w:hAnsi="Helvetica"/>
          <w:b/>
          <w:bCs/>
          <w:color w:val="3F3F3F"/>
          <w:sz w:val="20"/>
          <w:szCs w:val="20"/>
          <w:lang w:val="pl-PL"/>
        </w:rPr>
        <w:t xml:space="preserve"> </w:t>
      </w:r>
      <w:r w:rsidRPr="00CC7411">
        <w:rPr>
          <w:b/>
          <w:bCs/>
          <w:i/>
          <w:sz w:val="20"/>
          <w:szCs w:val="20"/>
          <w:lang w:val="pl-PL"/>
        </w:rPr>
        <w:t xml:space="preserve">DOI: </w:t>
      </w:r>
      <w:hyperlink r:id="rId618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pl-PL"/>
          </w:rPr>
          <w:t>dx.doi.org/10.14314/polimery.2016.166</w:t>
        </w:r>
      </w:hyperlink>
    </w:p>
    <w:p w14:paraId="14DF958B" w14:textId="77777777" w:rsidR="009D05C7" w:rsidRPr="00CC7411" w:rsidRDefault="009D05C7" w:rsidP="009D05C7">
      <w:pPr>
        <w:rPr>
          <w:i/>
          <w:sz w:val="20"/>
          <w:szCs w:val="20"/>
          <w:lang w:val="sr-Latn-RS"/>
        </w:rPr>
      </w:pPr>
    </w:p>
    <w:p w14:paraId="142FF981" w14:textId="318A5F2F" w:rsidR="00A20AC4" w:rsidRPr="00FB3A5A" w:rsidRDefault="00A20AC4" w:rsidP="0082082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Rajar, B; Sukič, N;</w:t>
      </w:r>
      <w:r w:rsidR="00FB3A5A">
        <w:rPr>
          <w:i/>
          <w:sz w:val="20"/>
          <w:szCs w:val="20"/>
          <w:lang w:val="sr-Latn-RS"/>
        </w:rPr>
        <w:t>...&amp;</w:t>
      </w:r>
      <w:r w:rsidR="00820821" w:rsidRPr="00FB3A5A">
        <w:rPr>
          <w:i/>
          <w:sz w:val="20"/>
          <w:szCs w:val="20"/>
          <w:lang w:val="sr-Latn-RS"/>
        </w:rPr>
        <w:t>Simončič</w:t>
      </w:r>
      <w:r w:rsidRPr="00FB3A5A">
        <w:rPr>
          <w:i/>
          <w:sz w:val="20"/>
          <w:szCs w:val="20"/>
          <w:lang w:val="sr-Latn-RS"/>
        </w:rPr>
        <w:t>, B</w:t>
      </w:r>
      <w:r w:rsidR="00820821" w:rsidRPr="00FB3A5A">
        <w:rPr>
          <w:i/>
          <w:sz w:val="20"/>
          <w:szCs w:val="20"/>
          <w:lang w:val="sr-Latn-RS"/>
        </w:rPr>
        <w:t xml:space="preserve"> </w:t>
      </w:r>
    </w:p>
    <w:p w14:paraId="45DBDCB4" w14:textId="65B544EC" w:rsidR="00A20AC4" w:rsidRPr="003F4DC5" w:rsidRDefault="00A20AC4" w:rsidP="00A20AC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Preparation of Multifunctional Repellent and Antimicrobial Active Polyamide 6 Fabric Pretreated with Oxygen Plasma</w:t>
      </w:r>
      <w:r w:rsidR="003F4DC5">
        <w:rPr>
          <w:i/>
          <w:sz w:val="20"/>
          <w:szCs w:val="20"/>
          <w:u w:val="single"/>
          <w:lang w:val="sr-Latn-RS"/>
        </w:rPr>
        <w:t>.</w:t>
      </w:r>
      <w:r w:rsidRPr="00CC7411">
        <w:rPr>
          <w:b/>
          <w:i/>
          <w:sz w:val="20"/>
          <w:szCs w:val="20"/>
          <w:lang w:val="sr-Latn-RS"/>
        </w:rPr>
        <w:t>TEKSTILEC, 59(1):15-27 2016 DOI: 10.14502/Tekstilec2016.59.15-27</w:t>
      </w:r>
    </w:p>
    <w:p w14:paraId="1EAEC3BA" w14:textId="77777777" w:rsidR="00A20AC4" w:rsidRPr="00CC7411" w:rsidRDefault="00A20AC4" w:rsidP="00A20AC4">
      <w:pPr>
        <w:rPr>
          <w:i/>
          <w:sz w:val="20"/>
          <w:szCs w:val="20"/>
          <w:lang w:val="sr-Latn-RS"/>
        </w:rPr>
      </w:pPr>
    </w:p>
    <w:p w14:paraId="31978459" w14:textId="77777777" w:rsidR="00AE26C1" w:rsidRPr="00CC7411" w:rsidRDefault="00AE26C1" w:rsidP="00AE26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Abareshi, M; Shahroodi, SM</w:t>
      </w:r>
    </w:p>
    <w:p w14:paraId="1CBD12A4" w14:textId="77777777" w:rsidR="00AE26C1" w:rsidRPr="00CC7411" w:rsidRDefault="00AE26C1" w:rsidP="00AE26C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Effects of silver nanoparticles on the thermal properties of polyethylene matrix nanocomposites. </w:t>
      </w:r>
    </w:p>
    <w:p w14:paraId="1C80DBEC" w14:textId="77777777" w:rsidR="00AE26C1" w:rsidRPr="00CC7411" w:rsidRDefault="00AE26C1" w:rsidP="00AE26C1">
      <w:pPr>
        <w:rPr>
          <w:b/>
          <w:i/>
          <w:sz w:val="20"/>
          <w:szCs w:val="20"/>
          <w:lang w:val="en-GB"/>
        </w:rPr>
      </w:pPr>
      <w:r w:rsidRPr="00CC7411">
        <w:rPr>
          <w:b/>
          <w:i/>
          <w:iCs/>
          <w:sz w:val="20"/>
          <w:szCs w:val="20"/>
          <w:lang w:val="en"/>
        </w:rPr>
        <w:t>JOURNAL OF THERMAL ANALYSIS AND CALORIMETRY</w:t>
      </w:r>
      <w:r w:rsidRPr="00CC7411">
        <w:rPr>
          <w:i/>
          <w:iCs/>
          <w:sz w:val="20"/>
          <w:szCs w:val="20"/>
          <w:lang w:val="en"/>
        </w:rPr>
        <w:t>,</w:t>
      </w:r>
      <w:r w:rsidRPr="00CC7411">
        <w:rPr>
          <w:i/>
          <w:sz w:val="20"/>
          <w:szCs w:val="20"/>
          <w:lang w:val="sr-Latn-RS"/>
        </w:rPr>
        <w:t xml:space="preserve"> </w:t>
      </w:r>
      <w:r w:rsidR="0021796A" w:rsidRPr="00CC7411">
        <w:rPr>
          <w:b/>
          <w:i/>
          <w:sz w:val="20"/>
          <w:szCs w:val="20"/>
          <w:lang w:val="sr-Latn-RS"/>
        </w:rPr>
        <w:t>1-8, 20</w:t>
      </w:r>
      <w:r w:rsidRPr="00CC7411">
        <w:rPr>
          <w:b/>
          <w:i/>
          <w:sz w:val="20"/>
          <w:szCs w:val="20"/>
          <w:lang w:val="sr-Latn-RS"/>
        </w:rPr>
        <w:t xml:space="preserve">16, </w:t>
      </w:r>
      <w:r w:rsidRPr="00CC7411">
        <w:rPr>
          <w:b/>
          <w:i/>
          <w:sz w:val="20"/>
          <w:szCs w:val="20"/>
          <w:lang w:val="en-GB"/>
        </w:rPr>
        <w:t>DOI: 10.1007/s10973-016-6036-z</w:t>
      </w:r>
    </w:p>
    <w:p w14:paraId="1681A502" w14:textId="77777777" w:rsidR="00AE26C1" w:rsidRPr="00CC7411" w:rsidRDefault="00AE26C1" w:rsidP="00AE26C1">
      <w:pPr>
        <w:rPr>
          <w:i/>
          <w:sz w:val="20"/>
          <w:szCs w:val="20"/>
          <w:lang w:val="sr-Latn-RS"/>
        </w:rPr>
      </w:pPr>
    </w:p>
    <w:p w14:paraId="06A40104" w14:textId="77777777" w:rsidR="00370E57" w:rsidRPr="00CC7411" w:rsidRDefault="00370E57" w:rsidP="00370E5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Agboola, O; Sadiku, R.; Mokrani, T; Amer, I; Moropeng, ML; Ramakokovhu, MM</w:t>
      </w:r>
    </w:p>
    <w:p w14:paraId="5CC7AE46" w14:textId="77777777" w:rsidR="00370E57" w:rsidRPr="00CC7411" w:rsidRDefault="00370E57" w:rsidP="00370E57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 Polyethylene/Polyhydroxyalkanoates-based Biocomposites and Bionanocomposites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737599A1" w14:textId="77777777" w:rsidR="00370E57" w:rsidRPr="00CC7411" w:rsidRDefault="00370E57" w:rsidP="00370E5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Polyethylene-Based Biocomposites and Bionanocomposites</w:t>
      </w:r>
      <w:r w:rsidRPr="00CC7411">
        <w:rPr>
          <w:b/>
          <w:i/>
          <w:sz w:val="20"/>
          <w:szCs w:val="20"/>
          <w:lang w:val="sr-Latn-RS"/>
        </w:rPr>
        <w:t xml:space="preserve">, p. 201, 2016, </w:t>
      </w:r>
      <w:r w:rsidR="00E667E0" w:rsidRPr="00CC7411">
        <w:rPr>
          <w:b/>
          <w:i/>
          <w:iCs/>
          <w:sz w:val="20"/>
          <w:szCs w:val="20"/>
        </w:rPr>
        <w:t xml:space="preserve">John Wiley &amp; Sons, </w:t>
      </w:r>
      <w:r w:rsidRPr="00CC7411">
        <w:rPr>
          <w:b/>
          <w:i/>
          <w:sz w:val="20"/>
          <w:szCs w:val="20"/>
          <w:lang w:val="sr-Latn-RS"/>
        </w:rPr>
        <w:t>http://scholar.google.com/scholar?start=40&amp;hl=sr&amp;as_sdt=0,5&amp;sciodt=0,5&amp;cites=17268729826311287741&amp;scipsc=</w:t>
      </w:r>
    </w:p>
    <w:p w14:paraId="0193AC67" w14:textId="77777777" w:rsidR="00370E57" w:rsidRPr="00CC7411" w:rsidRDefault="00370E57" w:rsidP="00370E57">
      <w:pPr>
        <w:ind w:left="360"/>
        <w:rPr>
          <w:i/>
          <w:sz w:val="20"/>
          <w:szCs w:val="20"/>
          <w:lang w:val="sr-Latn-RS"/>
        </w:rPr>
      </w:pPr>
    </w:p>
    <w:p w14:paraId="1949A916" w14:textId="77777777" w:rsidR="008C12A4" w:rsidRPr="00CC7411" w:rsidRDefault="008C12A4" w:rsidP="008C12A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Ogar, A; Tylko, G; Turnau, K</w:t>
      </w:r>
    </w:p>
    <w:p w14:paraId="39E87747" w14:textId="77777777" w:rsidR="008C12A4" w:rsidRPr="00CC7411" w:rsidRDefault="008C12A4" w:rsidP="008C12A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Antifungal properties of silver nanoparticles against indoor mould growth. </w:t>
      </w:r>
    </w:p>
    <w:p w14:paraId="2634AC4F" w14:textId="77777777" w:rsidR="008C12A4" w:rsidRPr="00CC7411" w:rsidRDefault="008C12A4" w:rsidP="008C12A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SCIENCE OF THE TOTAL ENVIRONMENT,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521</w:t>
      </w:r>
      <w:r w:rsidRPr="00CC7411">
        <w:rPr>
          <w:b/>
          <w:i/>
          <w:sz w:val="20"/>
          <w:szCs w:val="20"/>
          <w:lang w:val="sr-Latn-RS"/>
        </w:rPr>
        <w:t>: 305-314 2015</w:t>
      </w:r>
    </w:p>
    <w:p w14:paraId="4DC315D6" w14:textId="77777777" w:rsidR="008C12A4" w:rsidRPr="00CC7411" w:rsidRDefault="008C12A4" w:rsidP="008C12A4">
      <w:pPr>
        <w:ind w:left="360"/>
        <w:rPr>
          <w:b/>
          <w:i/>
          <w:sz w:val="20"/>
          <w:szCs w:val="20"/>
          <w:lang w:val="sr-Latn-RS"/>
        </w:rPr>
      </w:pPr>
    </w:p>
    <w:p w14:paraId="502982FD" w14:textId="77777777" w:rsidR="00A32420" w:rsidRPr="00CC7411" w:rsidRDefault="00A32420" w:rsidP="00A3242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Rivero, PJ; Urrutia, A; Goicoechea, J; Arregui, FJ</w:t>
      </w:r>
    </w:p>
    <w:p w14:paraId="1C33FCDC" w14:textId="39FC3071" w:rsidR="00A32420" w:rsidRPr="003F4DC5" w:rsidRDefault="00A32420" w:rsidP="00A3242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Nanomaterials for Functional Textiles and Fibers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NANOSCALE RESEARCH LETTERS,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</w:t>
      </w:r>
      <w:r w:rsidRPr="00CC7411">
        <w:rPr>
          <w:b/>
          <w:i/>
          <w:sz w:val="20"/>
          <w:szCs w:val="20"/>
          <w:lang w:val="sr-Latn-RS"/>
        </w:rPr>
        <w:t>(1): 1-22 2015</w:t>
      </w:r>
    </w:p>
    <w:p w14:paraId="1178488F" w14:textId="77777777" w:rsidR="00A32420" w:rsidRPr="00CC7411" w:rsidRDefault="00A32420" w:rsidP="00A32420">
      <w:pPr>
        <w:ind w:left="360"/>
        <w:rPr>
          <w:i/>
          <w:sz w:val="20"/>
          <w:szCs w:val="20"/>
          <w:lang w:val="sr-Latn-RS"/>
        </w:rPr>
      </w:pPr>
    </w:p>
    <w:p w14:paraId="4E84581C" w14:textId="77777777" w:rsidR="00526270" w:rsidRPr="00CC7411" w:rsidRDefault="00526270" w:rsidP="0052627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 D; Jiao, C; Xiong, J; Lin, H;Chen, Y</w:t>
      </w:r>
    </w:p>
    <w:p w14:paraId="463512EC" w14:textId="77777777" w:rsidR="00526270" w:rsidRPr="00CC7411" w:rsidRDefault="00526270" w:rsidP="0052627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Hyperbranched polymer functional cotton fabric for its in situ deposition of silver nanoparticles</w:t>
      </w:r>
    </w:p>
    <w:p w14:paraId="7D23BF06" w14:textId="77777777" w:rsidR="00526270" w:rsidRPr="00CC7411" w:rsidRDefault="00526270" w:rsidP="0052627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JAPANESE JOURNAL OF APPLIED PHYSICS,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54</w:t>
      </w:r>
      <w:r w:rsidRPr="00CC7411">
        <w:rPr>
          <w:b/>
          <w:i/>
          <w:sz w:val="20"/>
          <w:szCs w:val="20"/>
          <w:lang w:val="sr-Latn-RS"/>
        </w:rPr>
        <w:t>(6S1), 06FH01, 2015,</w:t>
      </w:r>
      <w:r w:rsidRPr="00CC7411">
        <w:rPr>
          <w:sz w:val="20"/>
          <w:szCs w:val="20"/>
        </w:rPr>
        <w:t xml:space="preserve"> </w:t>
      </w:r>
      <w:hyperlink r:id="rId619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doi:10.7567/JJAP.54.06FH01</w:t>
        </w:r>
      </w:hyperlink>
    </w:p>
    <w:p w14:paraId="5F643A78" w14:textId="77777777" w:rsidR="00526270" w:rsidRPr="00CC7411" w:rsidRDefault="00526270" w:rsidP="00526270">
      <w:pPr>
        <w:ind w:left="360"/>
        <w:rPr>
          <w:i/>
          <w:sz w:val="20"/>
          <w:szCs w:val="20"/>
          <w:lang w:val="sr-Latn-RS"/>
        </w:rPr>
      </w:pPr>
    </w:p>
    <w:p w14:paraId="23240003" w14:textId="77777777" w:rsidR="002E5077" w:rsidRPr="00CC7411" w:rsidRDefault="002E5077" w:rsidP="002E50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Wang, R., ho Shin, C; Park, S; Cui, L; Kim, D; Park, JS; Ryu, M</w:t>
      </w:r>
    </w:p>
    <w:p w14:paraId="37213494" w14:textId="77777777" w:rsidR="002E5077" w:rsidRPr="00CC7411" w:rsidRDefault="002E5077" w:rsidP="002E5077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Enhanced Antibacterial Activity of Silver-Coated Kapok Fibers Through Dopamine Functionalization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0FEAE22B" w14:textId="77777777" w:rsidR="002E5077" w:rsidRPr="00CC7411" w:rsidRDefault="002E5077" w:rsidP="002E507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WATER, AIR &amp; SOIL POLLUTION,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226</w:t>
      </w:r>
      <w:r w:rsidRPr="00CC7411">
        <w:rPr>
          <w:b/>
          <w:i/>
          <w:sz w:val="20"/>
          <w:szCs w:val="20"/>
          <w:lang w:val="sr-Latn-RS"/>
        </w:rPr>
        <w:t>(1): 2241 2015</w:t>
      </w:r>
    </w:p>
    <w:p w14:paraId="40F33B47" w14:textId="77777777" w:rsidR="00D763F8" w:rsidRPr="00CC7411" w:rsidRDefault="00D763F8" w:rsidP="0068615B">
      <w:pPr>
        <w:rPr>
          <w:i/>
          <w:sz w:val="20"/>
          <w:szCs w:val="20"/>
          <w:lang w:val="sr-Latn-RS"/>
        </w:rPr>
      </w:pPr>
    </w:p>
    <w:p w14:paraId="4E35DA59" w14:textId="77777777" w:rsidR="00885C10" w:rsidRPr="00CC7411" w:rsidRDefault="00885C1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Zille, A; Oliveira, FR; Souto, AP</w:t>
      </w:r>
    </w:p>
    <w:p w14:paraId="29A004C0" w14:textId="60237477" w:rsidR="00885C10" w:rsidRPr="003F4DC5" w:rsidRDefault="00885C10" w:rsidP="0068615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Plasma Treatment in Textile Industry. </w:t>
      </w:r>
      <w:r w:rsidRPr="00CC7411">
        <w:rPr>
          <w:b/>
          <w:i/>
          <w:iCs/>
          <w:sz w:val="20"/>
          <w:szCs w:val="20"/>
          <w:lang w:val="sr-Latn-RS"/>
        </w:rPr>
        <w:t xml:space="preserve">PLASMA PROCESS AND POLYMERS, </w:t>
      </w:r>
      <w:r w:rsidR="0068615B" w:rsidRPr="00CC7411">
        <w:rPr>
          <w:b/>
          <w:i/>
          <w:iCs/>
          <w:sz w:val="20"/>
          <w:szCs w:val="20"/>
        </w:rPr>
        <w:t>12 (2): 98-131 2015</w:t>
      </w:r>
    </w:p>
    <w:p w14:paraId="7AE2F94A" w14:textId="77777777" w:rsidR="0068615B" w:rsidRPr="00CC7411" w:rsidRDefault="0068615B" w:rsidP="0068615B">
      <w:pPr>
        <w:rPr>
          <w:i/>
          <w:sz w:val="20"/>
          <w:szCs w:val="20"/>
        </w:rPr>
      </w:pPr>
    </w:p>
    <w:p w14:paraId="70827DEC" w14:textId="77777777" w:rsidR="00422035" w:rsidRPr="00CC7411" w:rsidRDefault="0042203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Onggar, T; Shayed, MA; Hund, RD; Cherif, C</w:t>
      </w:r>
    </w:p>
    <w:p w14:paraId="5925B241" w14:textId="77777777" w:rsidR="00422035" w:rsidRPr="00CC7411" w:rsidRDefault="00422035" w:rsidP="0042203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Silvering of three-dimensional polyethylene terephthalate textile material by means of wet-chemical processes. </w:t>
      </w:r>
    </w:p>
    <w:p w14:paraId="16345AA2" w14:textId="77777777" w:rsidR="00095198" w:rsidRPr="00CC7411" w:rsidRDefault="00422035" w:rsidP="0068615B">
      <w:pPr>
        <w:rPr>
          <w:b/>
          <w:i/>
          <w:iCs/>
          <w:sz w:val="20"/>
          <w:szCs w:val="20"/>
        </w:rPr>
      </w:pPr>
      <w:hyperlink r:id="rId620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TEXTILE RESEARCH JOURNAL, </w:t>
        </w:r>
      </w:hyperlink>
      <w:r w:rsidR="0068615B" w:rsidRPr="00CC7411">
        <w:rPr>
          <w:rFonts w:ascii="Arial" w:hAnsi="Arial" w:cs="Arial"/>
          <w:sz w:val="20"/>
          <w:szCs w:val="20"/>
        </w:rPr>
        <w:t xml:space="preserve"> </w:t>
      </w:r>
      <w:r w:rsidR="0068615B" w:rsidRPr="00CC7411">
        <w:rPr>
          <w:b/>
          <w:i/>
          <w:iCs/>
          <w:sz w:val="20"/>
          <w:szCs w:val="20"/>
        </w:rPr>
        <w:t>85 (6): 658-670 2015</w:t>
      </w:r>
    </w:p>
    <w:p w14:paraId="7185A55B" w14:textId="77777777" w:rsidR="0068615B" w:rsidRPr="00CC7411" w:rsidRDefault="0068615B" w:rsidP="0068615B">
      <w:pPr>
        <w:rPr>
          <w:i/>
          <w:sz w:val="20"/>
          <w:szCs w:val="20"/>
          <w:lang w:val="sr-Latn-RS"/>
        </w:rPr>
      </w:pPr>
    </w:p>
    <w:p w14:paraId="2F259037" w14:textId="77777777" w:rsidR="0033340B" w:rsidRPr="00CC7411" w:rsidRDefault="0033340B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Milošević, M; Krkobabić, A; Radoičić, M; Šaponjić, Z; Lazić, V; Stoiljković, M; Radetić, M</w:t>
      </w:r>
    </w:p>
    <w:p w14:paraId="4F1A6712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and UV protective properties of polyamide fabric impregnated with TiO2/Ag nanoparticles </w:t>
      </w:r>
    </w:p>
    <w:p w14:paraId="42F0F641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SERBIAN CHEMICAL SOCIETY, 80 (5): 705-715 2015</w:t>
      </w:r>
    </w:p>
    <w:p w14:paraId="3123F7DA" w14:textId="77777777" w:rsidR="0033340B" w:rsidRPr="00CC7411" w:rsidRDefault="0033340B" w:rsidP="0033340B">
      <w:pPr>
        <w:ind w:left="360"/>
        <w:rPr>
          <w:i/>
          <w:sz w:val="20"/>
          <w:szCs w:val="20"/>
          <w:lang w:val="sr-Latn-RS"/>
        </w:rPr>
      </w:pPr>
    </w:p>
    <w:p w14:paraId="4BE830AC" w14:textId="77777777" w:rsidR="00C51EE4" w:rsidRPr="00CC7411" w:rsidRDefault="00C51EE4" w:rsidP="00C51EE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Džunuzović, E S; Lončarević, DR; Dimitrijević, S.; Ahrenkiel, S P; Nedeljković, JM</w:t>
      </w:r>
    </w:p>
    <w:p w14:paraId="0BC9AD5C" w14:textId="283E7A4D" w:rsidR="00C51EE4" w:rsidRPr="003F4DC5" w:rsidRDefault="00C51EE4" w:rsidP="00C51EE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Synthesis, characterization, and antimicrobial activity of silver nanoparticles on poly (GMA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co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 xml:space="preserve">EGDMA) polymer support. 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POLYMER COMPOSITES</w:t>
      </w:r>
      <w:r w:rsidRPr="00CC7411">
        <w:rPr>
          <w:b/>
          <w:i/>
          <w:sz w:val="20"/>
          <w:szCs w:val="20"/>
          <w:lang w:val="sr-Latn-RS"/>
        </w:rPr>
        <w:t xml:space="preserve">, 2015, </w:t>
      </w:r>
      <w:r w:rsidRPr="00CC7411">
        <w:rPr>
          <w:b/>
          <w:i/>
          <w:sz w:val="20"/>
          <w:szCs w:val="20"/>
          <w:lang w:val="en"/>
        </w:rPr>
        <w:t>DOI: 10.1002/pc.23684</w:t>
      </w:r>
    </w:p>
    <w:p w14:paraId="530C4A35" w14:textId="77777777" w:rsidR="00C51EE4" w:rsidRPr="00CC7411" w:rsidRDefault="00C51EE4" w:rsidP="00C51EE4">
      <w:pPr>
        <w:ind w:left="360"/>
        <w:rPr>
          <w:i/>
          <w:sz w:val="20"/>
          <w:szCs w:val="20"/>
          <w:lang w:val="sr-Latn-RS"/>
        </w:rPr>
      </w:pPr>
    </w:p>
    <w:p w14:paraId="1987BE67" w14:textId="77777777" w:rsidR="0068615B" w:rsidRPr="00CC7411" w:rsidRDefault="00447D8C" w:rsidP="0068615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Shalaby, SE; Al-Balakocy, NG; Abo El-Ola, SM; Beliakova, MK;Elshafei, A</w:t>
      </w:r>
      <w:r w:rsidR="0068615B" w:rsidRPr="00CC7411">
        <w:rPr>
          <w:i/>
          <w:sz w:val="20"/>
          <w:szCs w:val="20"/>
          <w:lang w:val="sr-Latn-RS"/>
        </w:rPr>
        <w:t>M</w:t>
      </w:r>
    </w:p>
    <w:p w14:paraId="07A04585" w14:textId="77777777" w:rsidR="0068615B" w:rsidRPr="00CC7411" w:rsidRDefault="0068615B" w:rsidP="0068615B">
      <w:pPr>
        <w:rPr>
          <w:i/>
          <w:sz w:val="20"/>
          <w:szCs w:val="20"/>
          <w:lang w:val="sr-Latn-RS"/>
        </w:rPr>
      </w:pPr>
      <w:hyperlink r:id="rId621" w:tooltip="Show document details" w:history="1">
        <w:r w:rsidRPr="00CC7411">
          <w:rPr>
            <w:rStyle w:val="Hyperlink"/>
            <w:i/>
            <w:color w:val="auto"/>
            <w:sz w:val="20"/>
            <w:szCs w:val="20"/>
          </w:rPr>
          <w:t>Functional finishing of polyester and polyester cotton blended fabrics with zinc oxide nanoparticles</w:t>
        </w:r>
      </w:hyperlink>
    </w:p>
    <w:p w14:paraId="2A97B976" w14:textId="77777777" w:rsidR="0068615B" w:rsidRPr="00CC7411" w:rsidRDefault="0068615B" w:rsidP="0068615B">
      <w:pPr>
        <w:rPr>
          <w:b/>
          <w:i/>
          <w:sz w:val="20"/>
          <w:szCs w:val="20"/>
        </w:rPr>
      </w:pPr>
      <w:hyperlink r:id="rId622" w:tooltip="Show source title details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INTERNATIONAL JOURNAL OF APPLIED CHEMISTRY, </w:t>
        </w:r>
      </w:hyperlink>
      <w:r w:rsidRPr="00CC7411">
        <w:rPr>
          <w:b/>
          <w:i/>
          <w:sz w:val="20"/>
          <w:szCs w:val="20"/>
        </w:rPr>
        <w:t xml:space="preserve"> 10 (1): 77-94 2014</w:t>
      </w:r>
    </w:p>
    <w:p w14:paraId="19B2BBE9" w14:textId="77777777" w:rsidR="0068615B" w:rsidRPr="00CC7411" w:rsidRDefault="0068615B" w:rsidP="0068615B">
      <w:pPr>
        <w:rPr>
          <w:i/>
          <w:sz w:val="20"/>
          <w:szCs w:val="20"/>
          <w:lang w:val="sr-Latn-RS"/>
        </w:rPr>
      </w:pPr>
    </w:p>
    <w:p w14:paraId="78DF9D87" w14:textId="77777777" w:rsidR="0068615B" w:rsidRPr="00CC7411" w:rsidRDefault="0068615B" w:rsidP="0068615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Zille, A; Almeida, L; Amorim, T; Carneiro, N; Esteves, M F; Silva, CJ; Souto, AP </w:t>
      </w:r>
    </w:p>
    <w:p w14:paraId="35AB339D" w14:textId="77777777" w:rsidR="0068615B" w:rsidRPr="00CC7411" w:rsidRDefault="0068615B" w:rsidP="0068615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antimicrobial finishing of biomedical textiles </w:t>
      </w:r>
    </w:p>
    <w:p w14:paraId="03E7D359" w14:textId="77777777" w:rsidR="0068615B" w:rsidRPr="00CC7411" w:rsidRDefault="0068615B" w:rsidP="0068615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EXPRESS,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(3): 032003 2014</w:t>
      </w:r>
    </w:p>
    <w:p w14:paraId="6FA3B17B" w14:textId="77777777" w:rsidR="0068615B" w:rsidRPr="00CC7411" w:rsidRDefault="0068615B" w:rsidP="0068615B">
      <w:pPr>
        <w:ind w:left="360"/>
        <w:rPr>
          <w:i/>
          <w:sz w:val="20"/>
          <w:szCs w:val="20"/>
          <w:lang w:val="sr-Latn-RS"/>
        </w:rPr>
      </w:pPr>
    </w:p>
    <w:p w14:paraId="75DCA5B4" w14:textId="5B9FC740" w:rsidR="00B95EC8" w:rsidRPr="00CC7411" w:rsidRDefault="00B95EC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Tomašević-Ilić, TD;</w:t>
      </w:r>
      <w:r w:rsidR="003F4DC5">
        <w:rPr>
          <w:i/>
          <w:sz w:val="20"/>
          <w:szCs w:val="20"/>
          <w:lang w:val="sr-Latn-RS"/>
        </w:rPr>
        <w:t>...&amp;</w:t>
      </w:r>
      <w:r w:rsidRPr="00CC7411">
        <w:rPr>
          <w:i/>
          <w:sz w:val="20"/>
          <w:szCs w:val="20"/>
          <w:lang w:val="sr-Latn-RS"/>
        </w:rPr>
        <w:t xml:space="preserve"> Nedeljković, JM</w:t>
      </w:r>
    </w:p>
    <w:p w14:paraId="2CCDEB7E" w14:textId="77777777" w:rsidR="00B95EC8" w:rsidRPr="00CC7411" w:rsidRDefault="00B95EC8" w:rsidP="00B95EC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Silver film on nanocrystalline TiO</w:t>
      </w:r>
      <w:r w:rsidRPr="00CC741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C7411">
        <w:rPr>
          <w:i/>
          <w:sz w:val="20"/>
          <w:szCs w:val="20"/>
          <w:u w:val="single"/>
          <w:lang w:val="sr-Latn-RS"/>
        </w:rPr>
        <w:t xml:space="preserve"> support: Photocatalytic and antimicrobial ability</w:t>
      </w:r>
    </w:p>
    <w:p w14:paraId="72D01969" w14:textId="77777777" w:rsidR="00B95EC8" w:rsidRPr="00CC7411" w:rsidRDefault="00B95EC8" w:rsidP="00B95EC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BULLETIN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60</w:t>
      </w:r>
      <w:r w:rsidRPr="00CC7411">
        <w:rPr>
          <w:b/>
          <w:i/>
          <w:sz w:val="20"/>
          <w:szCs w:val="20"/>
          <w:lang w:val="sr-Latn-RS"/>
        </w:rPr>
        <w:t>: 824-829 2014</w:t>
      </w:r>
    </w:p>
    <w:p w14:paraId="346BCCC7" w14:textId="77777777" w:rsidR="00B95EC8" w:rsidRPr="00CC7411" w:rsidRDefault="00B95EC8" w:rsidP="00B95EC8">
      <w:pPr>
        <w:ind w:left="360"/>
        <w:rPr>
          <w:i/>
          <w:sz w:val="20"/>
          <w:szCs w:val="20"/>
        </w:rPr>
      </w:pPr>
    </w:p>
    <w:p w14:paraId="269BBD0B" w14:textId="77777777" w:rsidR="0096337F" w:rsidRPr="00CC7411" w:rsidRDefault="0096337F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Sadeghnejad, A; Aroujalian, A; Raisi, A; Fazel, S</w:t>
      </w:r>
    </w:p>
    <w:p w14:paraId="3FB0252A" w14:textId="77777777" w:rsidR="0096337F" w:rsidRPr="00CC7411" w:rsidRDefault="0096337F" w:rsidP="0096337F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Antibacterial nano silver coating on the surface of polyethylene films using corona discharge</w:t>
      </w:r>
    </w:p>
    <w:p w14:paraId="638E91C0" w14:textId="77777777" w:rsidR="0096337F" w:rsidRPr="00CC7411" w:rsidRDefault="0096337F" w:rsidP="0096337F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 xml:space="preserve">SURFACE AND COATINGS TECHNOLOGY, </w:t>
      </w:r>
      <w:hyperlink r:id="rId623" w:tgtFrame="doilink" w:history="1">
        <w:r w:rsidR="00C0168C"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245:</w:t>
        </w:r>
      </w:hyperlink>
      <w:r w:rsidR="00C0168C" w:rsidRPr="00CC7411">
        <w:rPr>
          <w:b/>
          <w:i/>
          <w:sz w:val="20"/>
          <w:szCs w:val="20"/>
        </w:rPr>
        <w:t xml:space="preserve"> 1-8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sz w:val="20"/>
          <w:szCs w:val="20"/>
        </w:rPr>
        <w:t>2014</w:t>
      </w:r>
    </w:p>
    <w:p w14:paraId="6F7A5641" w14:textId="77777777" w:rsidR="0096337F" w:rsidRPr="00CC7411" w:rsidRDefault="0096337F" w:rsidP="0096337F">
      <w:pPr>
        <w:rPr>
          <w:i/>
          <w:sz w:val="20"/>
          <w:szCs w:val="20"/>
        </w:rPr>
      </w:pPr>
    </w:p>
    <w:p w14:paraId="434BDDD8" w14:textId="77777777" w:rsidR="0049661E" w:rsidRPr="00CC7411" w:rsidRDefault="0049661E" w:rsidP="0049661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Mukherji, S; Ruparelia, J; Agnihotri,S</w:t>
      </w:r>
    </w:p>
    <w:p w14:paraId="6D52FC93" w14:textId="76243DF2" w:rsidR="0049661E" w:rsidRPr="003F4DC5" w:rsidRDefault="0049661E" w:rsidP="0049661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Antimicrobial activity of silver and copper nanoparticles: Variation in sensitivity across various strains of bacteria and fungi  </w:t>
      </w:r>
      <w:r w:rsidRPr="00CC7411">
        <w:rPr>
          <w:b/>
          <w:i/>
          <w:sz w:val="20"/>
          <w:szCs w:val="20"/>
          <w:lang w:val="sr-Latn-RS"/>
        </w:rPr>
        <w:t>Nano-Antimicrobials: Progress and Prospects,  Book Chapter,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Springer-Verlag Berlin Heidelberg, ISBN: 978-364224428-5;3642244270;978-364224427-8, pp. 225-251, 2014 </w:t>
      </w:r>
    </w:p>
    <w:p w14:paraId="23B08778" w14:textId="77777777" w:rsidR="0049661E" w:rsidRPr="00CC7411" w:rsidRDefault="0049661E" w:rsidP="0049661E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</w:p>
    <w:p w14:paraId="4649C802" w14:textId="77777777" w:rsidR="002C1FC2" w:rsidRPr="00CC7411" w:rsidRDefault="002C1FC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Radić, N </w:t>
      </w:r>
    </w:p>
    <w:p w14:paraId="178ABE29" w14:textId="77777777" w:rsidR="002C1FC2" w:rsidRPr="00CC7411" w:rsidRDefault="002C1FC2" w:rsidP="002C1FC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Atmospheric Pressure Plasma Activation and</w:t>
      </w:r>
      <w:r w:rsidRPr="00CC7411">
        <w:rPr>
          <w:color w:val="000000"/>
          <w:sz w:val="20"/>
          <w:szCs w:val="20"/>
          <w:u w:val="single"/>
          <w:lang w:val="sr-Latn-RS" w:eastAsia="sr-Latn-RS"/>
        </w:rPr>
        <w:t xml:space="preserve"> </w:t>
      </w:r>
      <w:r w:rsidRPr="00CC7411">
        <w:rPr>
          <w:bCs/>
          <w:i/>
          <w:sz w:val="20"/>
          <w:szCs w:val="20"/>
          <w:u w:val="single"/>
          <w:lang w:val="sr-Latn-RS"/>
        </w:rPr>
        <w:t>Nano-Modification of Polypropylene Nonwoven Fabrics</w:t>
      </w:r>
      <w:r w:rsidRPr="00CC7411">
        <w:rPr>
          <w:i/>
          <w:sz w:val="20"/>
          <w:szCs w:val="20"/>
          <w:u w:val="single"/>
          <w:lang w:val="sr-Latn-RS"/>
        </w:rPr>
        <w:t xml:space="preserve">. </w:t>
      </w:r>
    </w:p>
    <w:p w14:paraId="40ADDEAC" w14:textId="77777777" w:rsidR="002C1FC2" w:rsidRPr="00CC7411" w:rsidRDefault="002C1FC2" w:rsidP="002C1FC2">
      <w:pPr>
        <w:rPr>
          <w:b/>
          <w:bCs/>
          <w:i/>
          <w:iCs/>
          <w:sz w:val="20"/>
          <w:szCs w:val="20"/>
          <w:lang w:val="sr-Latn-RS"/>
        </w:rPr>
      </w:pPr>
      <w:r w:rsidRPr="00CC7411">
        <w:rPr>
          <w:b/>
          <w:bCs/>
          <w:i/>
          <w:iCs/>
          <w:sz w:val="20"/>
          <w:szCs w:val="20"/>
          <w:lang w:val="sr-Latn-RS"/>
        </w:rPr>
        <w:t xml:space="preserve">Masaryk University, Faculty of science, Brno, </w:t>
      </w:r>
      <w:r w:rsidRPr="00CC7411">
        <w:rPr>
          <w:b/>
          <w:i/>
          <w:iCs/>
          <w:sz w:val="20"/>
          <w:szCs w:val="20"/>
          <w:lang w:val="sr-Latn-RS"/>
        </w:rPr>
        <w:t xml:space="preserve">Dissertation, </w:t>
      </w:r>
      <w:r w:rsidRPr="00CC7411">
        <w:rPr>
          <w:b/>
          <w:i/>
          <w:sz w:val="20"/>
          <w:szCs w:val="20"/>
          <w:lang w:val="sr-Latn-RS"/>
        </w:rPr>
        <w:t>2014</w:t>
      </w:r>
      <w:r w:rsidRPr="00CC7411">
        <w:rPr>
          <w:i/>
          <w:sz w:val="20"/>
          <w:szCs w:val="20"/>
          <w:lang w:val="sr-Latn-RS"/>
        </w:rPr>
        <w:t>.</w:t>
      </w:r>
      <w:r w:rsidRPr="00CC7411">
        <w:rPr>
          <w:sz w:val="20"/>
          <w:szCs w:val="20"/>
        </w:rPr>
        <w:t xml:space="preserve"> </w:t>
      </w:r>
      <w:r w:rsidRPr="00CC7411">
        <w:rPr>
          <w:i/>
          <w:sz w:val="20"/>
          <w:szCs w:val="20"/>
          <w:lang w:val="sr-Latn-RS"/>
        </w:rPr>
        <w:t>http://is.muni.cz/th/320373/prif_d/RadicN.pdf</w:t>
      </w:r>
    </w:p>
    <w:p w14:paraId="694433AA" w14:textId="77777777" w:rsidR="002C1FC2" w:rsidRPr="00CC7411" w:rsidRDefault="002C1FC2" w:rsidP="002C1FC2">
      <w:pPr>
        <w:rPr>
          <w:i/>
          <w:sz w:val="20"/>
          <w:szCs w:val="20"/>
        </w:rPr>
      </w:pPr>
    </w:p>
    <w:p w14:paraId="787EF006" w14:textId="77777777" w:rsidR="0032682E" w:rsidRPr="00CC7411" w:rsidRDefault="0032682E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Patil, RS</w:t>
      </w:r>
    </w:p>
    <w:p w14:paraId="38CB0C44" w14:textId="77777777" w:rsidR="0032682E" w:rsidRPr="00CC7411" w:rsidRDefault="0032682E" w:rsidP="0032682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Synthesis characterization and applications of nanosilver and silver loaded zinc oxide</w:t>
      </w:r>
    </w:p>
    <w:p w14:paraId="60A270BB" w14:textId="77777777" w:rsidR="0032682E" w:rsidRPr="00CC7411" w:rsidRDefault="0032682E" w:rsidP="0032682E">
      <w:pPr>
        <w:rPr>
          <w:b/>
          <w:i/>
          <w:sz w:val="20"/>
          <w:szCs w:val="20"/>
        </w:rPr>
      </w:pPr>
      <w:hyperlink r:id="rId624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Shivaji University</w:t>
        </w:r>
      </w:hyperlink>
      <w:r w:rsidRPr="00CC7411">
        <w:rPr>
          <w:b/>
          <w:i/>
          <w:sz w:val="20"/>
          <w:szCs w:val="20"/>
        </w:rPr>
        <w:t xml:space="preserve">, </w:t>
      </w:r>
      <w:hyperlink r:id="rId625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Department of Chemistry</w:t>
        </w:r>
      </w:hyperlink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 xml:space="preserve">Dissertation, </w:t>
      </w:r>
      <w:r w:rsidRPr="00CC7411">
        <w:rPr>
          <w:b/>
          <w:i/>
          <w:sz w:val="20"/>
          <w:szCs w:val="20"/>
          <w:lang w:val="sr-Latn-RS"/>
        </w:rPr>
        <w:t>2014,</w:t>
      </w:r>
      <w:r w:rsidRPr="00CC7411">
        <w:rPr>
          <w:b/>
          <w:i/>
          <w:sz w:val="20"/>
          <w:szCs w:val="20"/>
        </w:rPr>
        <w:t xml:space="preserve"> </w:t>
      </w:r>
      <w:hyperlink r:id="rId626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http://hdl.handle.net/10603/25449</w:t>
        </w:r>
      </w:hyperlink>
    </w:p>
    <w:p w14:paraId="52CBA294" w14:textId="77777777" w:rsidR="0032682E" w:rsidRPr="00CC7411" w:rsidRDefault="0032682E" w:rsidP="0032682E">
      <w:pPr>
        <w:rPr>
          <w:i/>
          <w:sz w:val="20"/>
          <w:szCs w:val="20"/>
          <w:u w:val="single"/>
        </w:rPr>
      </w:pPr>
    </w:p>
    <w:p w14:paraId="6928F023" w14:textId="77777777" w:rsidR="002C71A9" w:rsidRPr="00CC7411" w:rsidRDefault="002C71A9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Radetić, M</w:t>
      </w:r>
    </w:p>
    <w:p w14:paraId="62916FE4" w14:textId="77777777" w:rsidR="002C71A9" w:rsidRPr="00CC7411" w:rsidRDefault="002C71A9" w:rsidP="002C71A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Functionalization of textile materials with TiO2 nanoparticles</w:t>
      </w:r>
    </w:p>
    <w:p w14:paraId="007E5D5E" w14:textId="77777777" w:rsidR="002C71A9" w:rsidRPr="00CC7411" w:rsidRDefault="002C71A9" w:rsidP="002C71A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PHOTOCHEMISTRY AND PHOTOBIOLIGY C: PHOTOCHEMISTRY</w:t>
      </w:r>
      <w:r w:rsidR="00354E82" w:rsidRPr="00CC7411">
        <w:rPr>
          <w:b/>
          <w:i/>
          <w:sz w:val="20"/>
          <w:szCs w:val="20"/>
          <w:lang w:val="sr-Latn-RS"/>
        </w:rPr>
        <w:t xml:space="preserve"> REVIEWS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D949EF" w:rsidRPr="00CC7411">
        <w:rPr>
          <w:b/>
          <w:i/>
          <w:sz w:val="20"/>
          <w:szCs w:val="20"/>
          <w:lang w:val="sr-Latn-RS"/>
        </w:rPr>
        <w:t>16</w:t>
      </w:r>
      <w:r w:rsidRPr="00CC7411">
        <w:rPr>
          <w:b/>
          <w:i/>
          <w:sz w:val="20"/>
          <w:szCs w:val="20"/>
          <w:lang w:val="sr-Latn-RS"/>
        </w:rPr>
        <w:t>: 62 - 76 2013</w:t>
      </w:r>
    </w:p>
    <w:p w14:paraId="0AD082F8" w14:textId="77777777" w:rsidR="002C71A9" w:rsidRPr="00CC7411" w:rsidRDefault="002C71A9" w:rsidP="004101B0">
      <w:pPr>
        <w:rPr>
          <w:b/>
          <w:i/>
          <w:sz w:val="20"/>
          <w:szCs w:val="20"/>
          <w:lang w:val="fr-FR"/>
        </w:rPr>
      </w:pPr>
    </w:p>
    <w:p w14:paraId="7C3D10D3" w14:textId="77777777" w:rsidR="00DE1D73" w:rsidRPr="00CC7411" w:rsidRDefault="00DE1D73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62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Budama, L</w:t>
        </w:r>
        <w:r w:rsidR="00B849F4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628" w:tooltip="Show author details" w:history="1">
        <w:r w:rsidR="00B849F4" w:rsidRPr="00CC7411">
          <w:rPr>
            <w:rStyle w:val="Hyperlink"/>
            <w:i/>
            <w:color w:val="auto"/>
            <w:sz w:val="20"/>
            <w:szCs w:val="20"/>
            <w:u w:val="none"/>
          </w:rPr>
          <w:t>Çakir, B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</w:t>
        </w:r>
        <w:r w:rsidR="00B849F4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62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Topel, T</w:t>
        </w:r>
        <w:r w:rsidR="00B849F4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63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Hoda, N</w:t>
        </w:r>
      </w:hyperlink>
    </w:p>
    <w:p w14:paraId="4DBB64DA" w14:textId="77777777" w:rsidR="00B849F4" w:rsidRPr="00CC7411" w:rsidRDefault="00B849F4" w:rsidP="00B849F4">
      <w:pPr>
        <w:rPr>
          <w:i/>
          <w:sz w:val="20"/>
          <w:szCs w:val="20"/>
          <w:lang w:val="sr-Latn-RS"/>
        </w:rPr>
      </w:pPr>
      <w:hyperlink r:id="rId631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>A new strategy for producing antibacterial textile surfaces using silver nanoparticles</w:t>
        </w:r>
      </w:hyperlink>
    </w:p>
    <w:p w14:paraId="2918DA89" w14:textId="77777777" w:rsidR="00B849F4" w:rsidRPr="00CC7411" w:rsidRDefault="00B849F4" w:rsidP="004101B0">
      <w:pPr>
        <w:rPr>
          <w:b/>
          <w:i/>
          <w:sz w:val="20"/>
          <w:szCs w:val="20"/>
        </w:rPr>
      </w:pPr>
      <w:hyperlink r:id="rId632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CHEMICAL ENGINEERING JOURNAL, </w:t>
        </w:r>
      </w:hyperlink>
      <w:r w:rsidRPr="00CC7411">
        <w:rPr>
          <w:b/>
          <w:i/>
          <w:sz w:val="20"/>
          <w:szCs w:val="20"/>
        </w:rPr>
        <w:t xml:space="preserve"> 228: 489-495 2013</w:t>
      </w:r>
    </w:p>
    <w:p w14:paraId="39847D5B" w14:textId="77777777" w:rsidR="00CB2F82" w:rsidRPr="00CC7411" w:rsidRDefault="00CB2F82" w:rsidP="004101B0">
      <w:pPr>
        <w:rPr>
          <w:b/>
          <w:i/>
          <w:sz w:val="20"/>
          <w:szCs w:val="20"/>
        </w:rPr>
      </w:pPr>
    </w:p>
    <w:p w14:paraId="2AC9DFC1" w14:textId="77777777" w:rsidR="00CB2F82" w:rsidRPr="00CC7411" w:rsidRDefault="00CB2F8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Shalaby, SE;</w:t>
      </w:r>
      <w:r w:rsidRPr="00CC7411">
        <w:rPr>
          <w:b/>
          <w:bCs/>
          <w:sz w:val="20"/>
          <w:szCs w:val="20"/>
          <w:lang w:val="sr-Latn-RS" w:eastAsia="sr-Latn-RS"/>
        </w:rPr>
        <w:t xml:space="preserve"> </w:t>
      </w:r>
      <w:r w:rsidRPr="00CC7411">
        <w:rPr>
          <w:bCs/>
          <w:i/>
          <w:sz w:val="20"/>
          <w:szCs w:val="20"/>
          <w:lang w:val="sr-Latn-RS"/>
        </w:rPr>
        <w:t>Abo El-Ola, SM, AL-Blakocy, NG; Beliakova, MK; Afify, H</w:t>
      </w:r>
    </w:p>
    <w:p w14:paraId="2F20F16D" w14:textId="724FB01D" w:rsidR="00CB2F82" w:rsidRPr="003F4DC5" w:rsidRDefault="00CB2F82" w:rsidP="00CB2F8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Surface Activation Method of PET and PET/C Blended Fabrics on its Functional Finishing with TiO 2 Nanoparticles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JOURNAL OF APPLIED SCIENCES RESEARCH, </w:t>
      </w:r>
      <w:r w:rsidRPr="00CC7411">
        <w:rPr>
          <w:b/>
          <w:i/>
          <w:sz w:val="20"/>
          <w:szCs w:val="20"/>
          <w:lang w:val="sr-Latn-RS"/>
        </w:rPr>
        <w:t xml:space="preserve">  9(3): 1731-1742 2013</w:t>
      </w:r>
    </w:p>
    <w:p w14:paraId="1DDAB878" w14:textId="77777777" w:rsidR="00E42C15" w:rsidRPr="00CC7411" w:rsidRDefault="00E42C15" w:rsidP="00CB2F82">
      <w:pPr>
        <w:rPr>
          <w:b/>
          <w:i/>
          <w:sz w:val="20"/>
          <w:szCs w:val="20"/>
          <w:lang w:val="sr-Latn-RS"/>
        </w:rPr>
      </w:pPr>
    </w:p>
    <w:p w14:paraId="6AE38D36" w14:textId="77777777" w:rsidR="00E42C15" w:rsidRPr="00CC7411" w:rsidRDefault="00E42C1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Shalaby, SE; Al-Balakocy, N G; El-Ola, A; Elshafei, AM </w:t>
      </w:r>
    </w:p>
    <w:p w14:paraId="302DCF0B" w14:textId="4D43E462" w:rsidR="00E42C15" w:rsidRPr="003F4DC5" w:rsidRDefault="00E42C15" w:rsidP="00E42C1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Surface Activation of Nylon-6 Fabrics by Plasma and Grafting With vinyl Monomers on It</w:t>
      </w:r>
      <w:r w:rsidR="00D533E0" w:rsidRPr="00CC7411">
        <w:rPr>
          <w:i/>
          <w:sz w:val="20"/>
          <w:szCs w:val="20"/>
          <w:u w:val="single"/>
          <w:lang w:val="sr-Latn-RS"/>
        </w:rPr>
        <w:t>s Functional Finishing With TiO</w:t>
      </w:r>
      <w:r w:rsidRPr="00CC741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C7411">
        <w:rPr>
          <w:i/>
          <w:sz w:val="20"/>
          <w:szCs w:val="20"/>
          <w:u w:val="single"/>
          <w:lang w:val="sr-Latn-RS"/>
        </w:rPr>
        <w:t xml:space="preserve"> Nanoparticles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JOURNAL OF APPLIED SCIENCES RESEARCH, </w:t>
      </w:r>
      <w:r w:rsidRPr="00CC7411">
        <w:rPr>
          <w:b/>
          <w:i/>
          <w:sz w:val="20"/>
          <w:szCs w:val="20"/>
          <w:lang w:val="sr-Latn-RS"/>
        </w:rPr>
        <w:t xml:space="preserve">  9(3): 1743-1753 2013</w:t>
      </w:r>
    </w:p>
    <w:p w14:paraId="686C9F94" w14:textId="77777777" w:rsidR="00DE1D73" w:rsidRPr="00CC7411" w:rsidRDefault="00DE1D73" w:rsidP="004101B0">
      <w:pPr>
        <w:rPr>
          <w:b/>
          <w:i/>
          <w:sz w:val="20"/>
          <w:szCs w:val="20"/>
          <w:lang w:val="fr-FR"/>
        </w:rPr>
      </w:pPr>
    </w:p>
    <w:p w14:paraId="2A32CEA7" w14:textId="77777777" w:rsidR="004101B0" w:rsidRPr="00CC7411" w:rsidRDefault="004101B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63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Vu, NK;</w:t>
        </w:r>
      </w:hyperlink>
      <w:r w:rsidRPr="00CC7411">
        <w:rPr>
          <w:i/>
          <w:sz w:val="20"/>
          <w:szCs w:val="20"/>
        </w:rPr>
        <w:t xml:space="preserve"> </w:t>
      </w:r>
      <w:hyperlink r:id="rId63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Zille, A;</w:t>
        </w:r>
      </w:hyperlink>
      <w:r w:rsidRPr="00CC7411">
        <w:rPr>
          <w:i/>
          <w:sz w:val="20"/>
          <w:szCs w:val="20"/>
        </w:rPr>
        <w:t xml:space="preserve"> </w:t>
      </w:r>
      <w:hyperlink r:id="rId63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Oliveira, FR;</w:t>
        </w:r>
      </w:hyperlink>
      <w:r w:rsidRPr="00CC7411">
        <w:rPr>
          <w:i/>
          <w:sz w:val="20"/>
          <w:szCs w:val="20"/>
        </w:rPr>
        <w:t xml:space="preserve"> </w:t>
      </w:r>
      <w:hyperlink r:id="rId63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Carneiro, N;</w:t>
        </w:r>
      </w:hyperlink>
      <w:r w:rsidRPr="00CC7411">
        <w:rPr>
          <w:i/>
          <w:sz w:val="20"/>
          <w:szCs w:val="20"/>
        </w:rPr>
        <w:t xml:space="preserve"> </w:t>
      </w:r>
      <w:hyperlink r:id="rId63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Souto, AP</w:t>
        </w:r>
      </w:hyperlink>
    </w:p>
    <w:p w14:paraId="6AC965AB" w14:textId="2AC6447C" w:rsidR="004101B0" w:rsidRPr="003F4DC5" w:rsidRDefault="004101B0" w:rsidP="004101B0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particle size on silver nanoparticle deposition onto dielectric barrier discharge (DBD) plasma functionalized polyamide fabric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PLASMA PROCESSES AND POLYMERS, 10 (3):285-296 2013</w:t>
      </w:r>
    </w:p>
    <w:p w14:paraId="4B4E33A7" w14:textId="77777777" w:rsidR="004101B0" w:rsidRPr="00CC7411" w:rsidRDefault="004101B0" w:rsidP="00635EC0">
      <w:pPr>
        <w:rPr>
          <w:b/>
          <w:i/>
          <w:sz w:val="20"/>
          <w:szCs w:val="20"/>
          <w:lang w:val="fr-FR"/>
        </w:rPr>
      </w:pPr>
    </w:p>
    <w:p w14:paraId="1220621E" w14:textId="77777777" w:rsidR="00AD664A" w:rsidRPr="00CC7411" w:rsidRDefault="00AD664A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63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Radić, N;</w:t>
        </w:r>
      </w:hyperlink>
      <w:r w:rsidRPr="00CC7411">
        <w:rPr>
          <w:i/>
          <w:sz w:val="20"/>
          <w:szCs w:val="20"/>
        </w:rPr>
        <w:t xml:space="preserve"> </w:t>
      </w:r>
      <w:hyperlink r:id="rId63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Obradović, BM;</w:t>
        </w:r>
      </w:hyperlink>
      <w:r w:rsidRPr="00CC7411">
        <w:rPr>
          <w:i/>
          <w:sz w:val="20"/>
          <w:szCs w:val="20"/>
        </w:rPr>
        <w:t xml:space="preserve"> </w:t>
      </w:r>
      <w:hyperlink r:id="rId64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Kostić, M;</w:t>
        </w:r>
      </w:hyperlink>
      <w:r w:rsidRPr="00CC7411">
        <w:rPr>
          <w:i/>
          <w:sz w:val="20"/>
          <w:szCs w:val="20"/>
        </w:rPr>
        <w:t xml:space="preserve"> </w:t>
      </w:r>
      <w:hyperlink r:id="rId64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Dojčinović, B;</w:t>
        </w:r>
      </w:hyperlink>
      <w:r w:rsidRPr="00CC7411">
        <w:rPr>
          <w:i/>
          <w:sz w:val="20"/>
          <w:szCs w:val="20"/>
        </w:rPr>
        <w:t xml:space="preserve"> </w:t>
      </w:r>
      <w:hyperlink r:id="rId64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Hudcová, M;</w:t>
        </w:r>
      </w:hyperlink>
      <w:r w:rsidRPr="00CC7411">
        <w:rPr>
          <w:i/>
          <w:sz w:val="20"/>
          <w:szCs w:val="20"/>
        </w:rPr>
        <w:t xml:space="preserve"> </w:t>
      </w:r>
      <w:hyperlink r:id="rId64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Kuraica, MM;</w:t>
        </w:r>
      </w:hyperlink>
      <w:r w:rsidRPr="00CC7411">
        <w:rPr>
          <w:i/>
          <w:sz w:val="20"/>
          <w:szCs w:val="20"/>
        </w:rPr>
        <w:t xml:space="preserve"> </w:t>
      </w:r>
      <w:hyperlink r:id="rId64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Černák, M</w:t>
        </w:r>
      </w:hyperlink>
    </w:p>
    <w:p w14:paraId="3DE103D1" w14:textId="2C8700BB" w:rsidR="00AD664A" w:rsidRPr="003F4DC5" w:rsidRDefault="00AD664A" w:rsidP="00635EC0">
      <w:pPr>
        <w:rPr>
          <w:i/>
          <w:sz w:val="20"/>
          <w:szCs w:val="20"/>
          <w:lang w:val="fr-FR"/>
        </w:rPr>
      </w:pPr>
      <w:hyperlink r:id="rId64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Deposition of gold nanoparticles on polypropylene nonwoven pretreated by dielectric barrier discharge and diffuse coplanar surface barrier discharge</w:t>
        </w:r>
      </w:hyperlink>
      <w:r w:rsidR="003F4DC5">
        <w:rPr>
          <w:i/>
          <w:sz w:val="20"/>
          <w:szCs w:val="20"/>
          <w:lang w:val="fr-FR"/>
        </w:rPr>
        <w:t>,</w:t>
      </w:r>
      <w:r w:rsidRPr="00CC7411">
        <w:rPr>
          <w:b/>
          <w:i/>
          <w:iCs/>
          <w:sz w:val="20"/>
          <w:szCs w:val="20"/>
        </w:rPr>
        <w:t>PLASMA CH</w:t>
      </w:r>
      <w:r w:rsidR="00AD38A4" w:rsidRPr="00CC7411">
        <w:rPr>
          <w:b/>
          <w:i/>
          <w:iCs/>
          <w:sz w:val="20"/>
          <w:szCs w:val="20"/>
        </w:rPr>
        <w:t xml:space="preserve">EMISTRY AND PLASMA PROCESSING, </w:t>
      </w:r>
      <w:r w:rsidRPr="00CC7411">
        <w:rPr>
          <w:b/>
          <w:i/>
          <w:sz w:val="20"/>
          <w:szCs w:val="20"/>
        </w:rPr>
        <w:t>33 (1):201-218 2013</w:t>
      </w:r>
    </w:p>
    <w:p w14:paraId="7C5C429D" w14:textId="77777777" w:rsidR="00AD664A" w:rsidRPr="00CC7411" w:rsidRDefault="00AD664A" w:rsidP="00635EC0">
      <w:pPr>
        <w:rPr>
          <w:b/>
          <w:i/>
          <w:sz w:val="20"/>
          <w:szCs w:val="20"/>
          <w:lang w:val="fr-FR"/>
        </w:rPr>
      </w:pPr>
    </w:p>
    <w:p w14:paraId="7A746B21" w14:textId="77777777" w:rsidR="00635EC0" w:rsidRPr="00CC7411" w:rsidRDefault="00635EC0" w:rsidP="00C365DE">
      <w:pPr>
        <w:numPr>
          <w:ilvl w:val="0"/>
          <w:numId w:val="1"/>
        </w:numPr>
        <w:rPr>
          <w:i/>
          <w:sz w:val="20"/>
          <w:szCs w:val="20"/>
          <w:lang w:val="fr-FR"/>
        </w:rPr>
      </w:pPr>
      <w:hyperlink r:id="rId64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Khajavi, R;</w:t>
        </w:r>
      </w:hyperlink>
      <w:r w:rsidRPr="00CC7411">
        <w:rPr>
          <w:i/>
          <w:sz w:val="20"/>
          <w:szCs w:val="20"/>
        </w:rPr>
        <w:t xml:space="preserve"> </w:t>
      </w:r>
      <w:hyperlink r:id="rId64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Bahadoran, MMS;</w:t>
        </w:r>
      </w:hyperlink>
      <w:r w:rsidRPr="00CC7411">
        <w:rPr>
          <w:i/>
          <w:sz w:val="20"/>
          <w:szCs w:val="20"/>
        </w:rPr>
        <w:t xml:space="preserve"> </w:t>
      </w:r>
      <w:hyperlink r:id="rId64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Bahador, A;</w:t>
        </w:r>
      </w:hyperlink>
      <w:r w:rsidRPr="00CC7411">
        <w:rPr>
          <w:i/>
          <w:sz w:val="20"/>
          <w:szCs w:val="20"/>
        </w:rPr>
        <w:t xml:space="preserve"> </w:t>
      </w:r>
      <w:hyperlink r:id="rId64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Khosravi, A</w:t>
        </w:r>
      </w:hyperlink>
    </w:p>
    <w:p w14:paraId="0917091A" w14:textId="4E9D2BC8" w:rsidR="00635EC0" w:rsidRPr="003F4DC5" w:rsidRDefault="00635EC0" w:rsidP="00635EC0">
      <w:pPr>
        <w:rPr>
          <w:i/>
          <w:sz w:val="20"/>
          <w:szCs w:val="20"/>
          <w:lang w:val="fr-FR"/>
        </w:rPr>
      </w:pPr>
      <w:hyperlink r:id="rId650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Removal of microbes and air pollutants passing through nonwoven polypropylene filters by activated carbon and nanosilver colloidal layers</w:t>
        </w:r>
      </w:hyperlink>
      <w:r w:rsidR="003F4DC5">
        <w:rPr>
          <w:i/>
          <w:sz w:val="20"/>
          <w:szCs w:val="20"/>
          <w:lang w:val="fr-FR"/>
        </w:rPr>
        <w:t xml:space="preserve">, </w:t>
      </w:r>
      <w:r w:rsidRPr="00CC7411">
        <w:rPr>
          <w:b/>
          <w:i/>
          <w:iCs/>
          <w:sz w:val="20"/>
          <w:szCs w:val="20"/>
        </w:rPr>
        <w:t xml:space="preserve">JOURNAL OF INDUSTRIAL TEXTILES, </w:t>
      </w:r>
      <w:r w:rsidR="00ED1904" w:rsidRPr="00CC7411">
        <w:rPr>
          <w:b/>
          <w:i/>
          <w:sz w:val="20"/>
          <w:szCs w:val="20"/>
        </w:rPr>
        <w:t>42 (3)</w:t>
      </w:r>
      <w:r w:rsidRPr="00CC7411">
        <w:rPr>
          <w:b/>
          <w:i/>
          <w:sz w:val="20"/>
          <w:szCs w:val="20"/>
        </w:rPr>
        <w:t>:219-230 2013</w:t>
      </w:r>
    </w:p>
    <w:p w14:paraId="53C4DDD8" w14:textId="77777777" w:rsidR="00635EC0" w:rsidRPr="00CC7411" w:rsidRDefault="00635EC0" w:rsidP="00635EC0">
      <w:pPr>
        <w:rPr>
          <w:b/>
          <w:i/>
          <w:sz w:val="20"/>
          <w:szCs w:val="20"/>
          <w:lang w:val="fr-FR"/>
        </w:rPr>
      </w:pPr>
    </w:p>
    <w:p w14:paraId="427F9889" w14:textId="77777777" w:rsidR="00635EC0" w:rsidRPr="00CC7411" w:rsidRDefault="00635EC0" w:rsidP="00C365DE">
      <w:pPr>
        <w:numPr>
          <w:ilvl w:val="0"/>
          <w:numId w:val="1"/>
        </w:numPr>
        <w:rPr>
          <w:b/>
          <w:i/>
          <w:sz w:val="20"/>
          <w:szCs w:val="20"/>
          <w:lang w:val="fr-FR"/>
        </w:rPr>
      </w:pPr>
      <w:hyperlink r:id="rId65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340B9D48" w14:textId="77777777" w:rsidR="00635EC0" w:rsidRPr="00CC7411" w:rsidRDefault="00635EC0" w:rsidP="00635EC0">
      <w:pPr>
        <w:rPr>
          <w:i/>
          <w:sz w:val="20"/>
          <w:szCs w:val="20"/>
        </w:rPr>
      </w:pPr>
      <w:hyperlink r:id="rId652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Functionalization of textile materials with silver nanoparticles</w:t>
        </w:r>
      </w:hyperlink>
    </w:p>
    <w:p w14:paraId="3C9DA102" w14:textId="77777777" w:rsidR="00635EC0" w:rsidRPr="00CC7411" w:rsidRDefault="00635EC0" w:rsidP="00635EC0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JOURNAL OF MATERIALS SCIENCE, </w:t>
      </w:r>
      <w:r w:rsidRPr="00CC7411">
        <w:rPr>
          <w:b/>
          <w:i/>
          <w:sz w:val="20"/>
          <w:szCs w:val="20"/>
        </w:rPr>
        <w:t>48 (1):95-107 2013</w:t>
      </w:r>
    </w:p>
    <w:p w14:paraId="06369901" w14:textId="77777777" w:rsidR="00897E46" w:rsidRPr="00CC7411" w:rsidRDefault="00897E46" w:rsidP="00635EC0">
      <w:pPr>
        <w:rPr>
          <w:b/>
          <w:i/>
          <w:sz w:val="20"/>
          <w:szCs w:val="20"/>
        </w:rPr>
      </w:pPr>
    </w:p>
    <w:p w14:paraId="77987594" w14:textId="77777777" w:rsidR="00F25DE0" w:rsidRPr="00CC7411" w:rsidRDefault="00F25DE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Dave, H</w:t>
      </w:r>
      <w:r w:rsidR="00897E46" w:rsidRPr="00CC7411">
        <w:rPr>
          <w:i/>
          <w:sz w:val="20"/>
          <w:szCs w:val="20"/>
          <w:lang w:val="sr-Latn-RS"/>
        </w:rPr>
        <w:t>; L</w:t>
      </w:r>
      <w:r w:rsidRPr="00CC7411">
        <w:rPr>
          <w:i/>
          <w:sz w:val="20"/>
          <w:szCs w:val="20"/>
          <w:lang w:val="sr-Latn-RS"/>
        </w:rPr>
        <w:t>edwani, L; Nema, SK</w:t>
      </w:r>
      <w:r w:rsidR="00897E46" w:rsidRPr="00CC7411">
        <w:rPr>
          <w:i/>
          <w:sz w:val="20"/>
          <w:szCs w:val="20"/>
          <w:lang w:val="sr-Latn-RS"/>
        </w:rPr>
        <w:t xml:space="preserve"> </w:t>
      </w:r>
    </w:p>
    <w:p w14:paraId="2EE3B424" w14:textId="77777777" w:rsidR="00F25DE0" w:rsidRPr="00CC7411" w:rsidRDefault="00897E46" w:rsidP="00F25DE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</w:t>
      </w:r>
      <w:r w:rsidR="00F25DE0" w:rsidRPr="00CC7411">
        <w:rPr>
          <w:i/>
          <w:sz w:val="20"/>
          <w:szCs w:val="20"/>
          <w:u w:val="single"/>
          <w:lang w:val="sr-Latn-RS"/>
        </w:rPr>
        <w:t xml:space="preserve">pplication of non-thermal plasma for surface modification of polyester textiles </w:t>
      </w:r>
    </w:p>
    <w:p w14:paraId="708288D7" w14:textId="77777777" w:rsidR="00897E46" w:rsidRPr="00CC7411" w:rsidRDefault="00897E46" w:rsidP="00F25DE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C</w:t>
      </w:r>
      <w:r w:rsidR="00F25DE0" w:rsidRPr="00CC7411">
        <w:rPr>
          <w:b/>
          <w:i/>
          <w:iCs/>
          <w:sz w:val="20"/>
          <w:szCs w:val="20"/>
          <w:lang w:val="sr-Latn-RS"/>
        </w:rPr>
        <w:t>OMPUTATIONAL AND EXPERIMENTAL CHEMISTRY:</w:t>
      </w:r>
      <w:r w:rsidRPr="00CC7411">
        <w:rPr>
          <w:b/>
          <w:i/>
          <w:iCs/>
          <w:sz w:val="20"/>
          <w:szCs w:val="20"/>
          <w:lang w:val="sr-Latn-RS"/>
        </w:rPr>
        <w:t xml:space="preserve"> D</w:t>
      </w:r>
      <w:r w:rsidR="00F25DE0" w:rsidRPr="00CC7411">
        <w:rPr>
          <w:b/>
          <w:i/>
          <w:iCs/>
          <w:sz w:val="20"/>
          <w:szCs w:val="20"/>
          <w:lang w:val="sr-Latn-RS"/>
        </w:rPr>
        <w:t>EVELOPMENTS AND APPLICATIONS,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F25DE0" w:rsidRPr="00CC7411">
        <w:rPr>
          <w:b/>
          <w:i/>
          <w:sz w:val="20"/>
          <w:szCs w:val="20"/>
          <w:lang w:val="sr-Latn-RS"/>
        </w:rPr>
        <w:t>CRC PRESS, TAYLOR&amp; FRANCIS GROUP, ISBN 13:978-1-926895-29-1, CHAPTER 7, p.145, 2013</w:t>
      </w:r>
    </w:p>
    <w:p w14:paraId="5AC8900C" w14:textId="77777777" w:rsidR="001C6A9C" w:rsidRPr="00CC7411" w:rsidRDefault="001C6A9C" w:rsidP="00635EC0">
      <w:pPr>
        <w:rPr>
          <w:b/>
          <w:i/>
          <w:sz w:val="20"/>
          <w:szCs w:val="20"/>
        </w:rPr>
      </w:pPr>
    </w:p>
    <w:p w14:paraId="5B4B0495" w14:textId="77777777" w:rsidR="001C6A9C" w:rsidRPr="00CC7411" w:rsidRDefault="001C6A9C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Gorjanc, M; Goren</w:t>
      </w:r>
      <w:r w:rsidRPr="00CC7411">
        <w:rPr>
          <w:rFonts w:hint="eastAsia"/>
          <w:bCs/>
          <w:i/>
          <w:sz w:val="20"/>
          <w:szCs w:val="20"/>
          <w:lang w:val="sr-Latn-RS"/>
        </w:rPr>
        <w:t>š</w:t>
      </w:r>
      <w:r w:rsidRPr="00CC7411">
        <w:rPr>
          <w:bCs/>
          <w:i/>
          <w:sz w:val="20"/>
          <w:szCs w:val="20"/>
          <w:lang w:val="sr-Latn-RS"/>
        </w:rPr>
        <w:t>ek, M; Jovan</w:t>
      </w:r>
      <w:r w:rsidRPr="00CC7411">
        <w:rPr>
          <w:rFonts w:hint="eastAsia"/>
          <w:bCs/>
          <w:i/>
          <w:sz w:val="20"/>
          <w:szCs w:val="20"/>
          <w:lang w:val="sr-Latn-RS"/>
        </w:rPr>
        <w:t>č</w:t>
      </w:r>
      <w:r w:rsidRPr="00CC7411">
        <w:rPr>
          <w:bCs/>
          <w:i/>
          <w:sz w:val="20"/>
          <w:szCs w:val="20"/>
          <w:lang w:val="sr-Latn-RS"/>
        </w:rPr>
        <w:t>i</w:t>
      </w:r>
      <w:r w:rsidRPr="00CC7411">
        <w:rPr>
          <w:rFonts w:hint="eastAsia"/>
          <w:bCs/>
          <w:i/>
          <w:sz w:val="20"/>
          <w:szCs w:val="20"/>
          <w:lang w:val="sr-Latn-RS"/>
        </w:rPr>
        <w:t>ć</w:t>
      </w:r>
      <w:r w:rsidRPr="00CC7411">
        <w:rPr>
          <w:bCs/>
          <w:i/>
          <w:sz w:val="20"/>
          <w:szCs w:val="20"/>
          <w:lang w:val="sr-Latn-RS"/>
        </w:rPr>
        <w:t>, P; Mozeti</w:t>
      </w:r>
      <w:r w:rsidRPr="00CC7411">
        <w:rPr>
          <w:rFonts w:hint="eastAsia"/>
          <w:bCs/>
          <w:i/>
          <w:sz w:val="20"/>
          <w:szCs w:val="20"/>
          <w:lang w:val="sr-Latn-RS"/>
        </w:rPr>
        <w:t>č</w:t>
      </w:r>
      <w:r w:rsidRPr="00CC7411">
        <w:rPr>
          <w:bCs/>
          <w:i/>
          <w:sz w:val="20"/>
          <w:szCs w:val="20"/>
          <w:lang w:val="sr-Latn-RS"/>
        </w:rPr>
        <w:t>, M</w:t>
      </w:r>
    </w:p>
    <w:p w14:paraId="67FBBB5E" w14:textId="77777777" w:rsidR="001C6A9C" w:rsidRPr="00CC7411" w:rsidRDefault="001C6A9C" w:rsidP="001C6A9C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Multifunctional Textiles – Modification by Plasma, Dyeing and Nanoparticles</w:t>
      </w:r>
    </w:p>
    <w:p w14:paraId="4098093F" w14:textId="456FFC4F" w:rsidR="00A43D81" w:rsidRPr="00A43D81" w:rsidRDefault="001C6A9C" w:rsidP="001C6A9C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ECO-FRIENDLY TEXTILE DYEING AND FINISHING</w:t>
      </w:r>
      <w:r w:rsidR="00FB3A5A">
        <w:rPr>
          <w:b/>
          <w:i/>
          <w:iCs/>
          <w:sz w:val="20"/>
          <w:szCs w:val="20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 INTECH,</w:t>
      </w:r>
      <w:r w:rsidRPr="00CC7411">
        <w:rPr>
          <w:b/>
          <w:i/>
          <w:sz w:val="20"/>
          <w:szCs w:val="20"/>
          <w:lang w:val="sr-Latn-RS"/>
        </w:rPr>
        <w:t xml:space="preserve"> 3-31 2013</w:t>
      </w:r>
      <w:r w:rsidR="00FB3A5A" w:rsidRPr="00A43D81">
        <w:rPr>
          <w:bCs/>
          <w:i/>
          <w:sz w:val="20"/>
          <w:szCs w:val="20"/>
          <w:u w:val="single"/>
          <w:lang w:val="sr-Latn-RS"/>
        </w:rPr>
        <w:t xml:space="preserve">, </w:t>
      </w:r>
      <w:hyperlink r:id="rId653" w:history="1">
        <w:r w:rsidR="00FB3A5A" w:rsidRPr="00A43D81">
          <w:rPr>
            <w:rStyle w:val="Hyperlink"/>
            <w:bCs/>
            <w:i/>
            <w:color w:val="auto"/>
            <w:sz w:val="20"/>
            <w:szCs w:val="20"/>
            <w:lang w:val="sr-Latn-RS"/>
          </w:rPr>
          <w:t>http://dx.doi.org/10.5772/53376</w:t>
        </w:r>
      </w:hyperlink>
    </w:p>
    <w:p w14:paraId="72175A2E" w14:textId="77777777" w:rsidR="0054153A" w:rsidRPr="00CC7411" w:rsidRDefault="0054153A" w:rsidP="001C6A9C">
      <w:pPr>
        <w:rPr>
          <w:b/>
          <w:i/>
          <w:sz w:val="20"/>
          <w:szCs w:val="20"/>
          <w:lang w:val="sr-Latn-RS"/>
        </w:rPr>
      </w:pPr>
    </w:p>
    <w:p w14:paraId="04EB8456" w14:textId="77777777" w:rsidR="0054153A" w:rsidRPr="00CC7411" w:rsidRDefault="0054153A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Gashti, MP; Assefipour, R; Almasian, A</w:t>
      </w:r>
    </w:p>
    <w:p w14:paraId="5A4080D3" w14:textId="77777777" w:rsidR="0054153A" w:rsidRPr="00CC7411" w:rsidRDefault="0054153A" w:rsidP="0054153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Enzymatic Hydrolysis of Polyamide 6, 6 with Mixtures of Proteolytic and Lipolytic Enzymes on Dyeability</w:t>
      </w:r>
    </w:p>
    <w:p w14:paraId="779B1795" w14:textId="77777777" w:rsidR="0054153A" w:rsidRPr="00CC7411" w:rsidRDefault="0054153A" w:rsidP="0054153A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JOURNAL OF COLOR SCIENCE AND TECHNOLOGY, 2013, http://www.jcst.icrc.ac.ir</w:t>
      </w:r>
    </w:p>
    <w:p w14:paraId="13E4B5C7" w14:textId="77777777" w:rsidR="00B35A37" w:rsidRPr="00CC7411" w:rsidRDefault="00B35A37" w:rsidP="00635EC0">
      <w:pPr>
        <w:rPr>
          <w:b/>
          <w:i/>
          <w:sz w:val="20"/>
          <w:szCs w:val="20"/>
        </w:rPr>
      </w:pPr>
    </w:p>
    <w:p w14:paraId="481E5681" w14:textId="77777777" w:rsidR="00C76BAB" w:rsidRPr="00CC7411" w:rsidRDefault="00C76BA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Mohamed, NH</w:t>
      </w:r>
    </w:p>
    <w:p w14:paraId="4EE96A14" w14:textId="77777777" w:rsidR="00B35A37" w:rsidRPr="00CC7411" w:rsidRDefault="00C76BAB" w:rsidP="00C76BAB">
      <w:pPr>
        <w:rPr>
          <w:b/>
          <w:i/>
          <w:sz w:val="20"/>
          <w:szCs w:val="20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Surface Modification of Synthetic Fibers for Antibacterial Applications</w:t>
      </w:r>
      <w:r w:rsidR="00B35A37" w:rsidRPr="00CC7411">
        <w:rPr>
          <w:b/>
          <w:i/>
          <w:sz w:val="20"/>
          <w:szCs w:val="20"/>
          <w:lang w:val="sr-Latn-RS"/>
        </w:rPr>
        <w:t xml:space="preserve"> </w:t>
      </w:r>
    </w:p>
    <w:p w14:paraId="6B976B96" w14:textId="77777777" w:rsidR="00C76BAB" w:rsidRPr="00CC7411" w:rsidRDefault="00C76BAB" w:rsidP="00B35A3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Doctoral dissertation, Universität Duisb</w:t>
      </w:r>
      <w:r w:rsidR="00B35A37" w:rsidRPr="00CC7411">
        <w:rPr>
          <w:b/>
          <w:i/>
          <w:sz w:val="20"/>
          <w:szCs w:val="20"/>
          <w:lang w:val="sr-Latn-RS"/>
        </w:rPr>
        <w:t>urg-Essen, Fakultät für Chemie 2013</w:t>
      </w:r>
    </w:p>
    <w:p w14:paraId="2B075008" w14:textId="77777777" w:rsidR="00635EC0" w:rsidRPr="00CC7411" w:rsidRDefault="00635EC0" w:rsidP="001C0D9F">
      <w:pPr>
        <w:rPr>
          <w:b/>
          <w:i/>
          <w:sz w:val="20"/>
          <w:szCs w:val="20"/>
        </w:rPr>
      </w:pPr>
    </w:p>
    <w:p w14:paraId="5296042B" w14:textId="77777777" w:rsidR="009F60B2" w:rsidRPr="00CC7411" w:rsidRDefault="009F60B2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Radić, N; Obradović, BM; Kostić, M; Dojčinović, B; Kuraica, MM; Černák, M</w:t>
      </w:r>
    </w:p>
    <w:p w14:paraId="602AC77A" w14:textId="77777777" w:rsidR="009F60B2" w:rsidRPr="00CC7411" w:rsidRDefault="009F60B2" w:rsidP="001C0D9F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Deposition of silver ions onto DBD and DCSBD plasma treated nonwoven polypropylene</w:t>
      </w:r>
    </w:p>
    <w:p w14:paraId="643375B3" w14:textId="77777777" w:rsidR="009F60B2" w:rsidRPr="00CC7411" w:rsidRDefault="009F60B2" w:rsidP="001C0D9F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SURFACE AND COATING TECHNOLO</w:t>
      </w:r>
      <w:r w:rsidR="005B2D2D" w:rsidRPr="00CC7411">
        <w:rPr>
          <w:b/>
          <w:i/>
          <w:sz w:val="20"/>
          <w:szCs w:val="20"/>
        </w:rPr>
        <w:t xml:space="preserve">GY, </w:t>
      </w:r>
      <w:r w:rsidRPr="00CC7411">
        <w:rPr>
          <w:b/>
          <w:i/>
          <w:sz w:val="20"/>
          <w:szCs w:val="20"/>
        </w:rPr>
        <w:t>206 (23): 5006-5011 2012</w:t>
      </w:r>
    </w:p>
    <w:p w14:paraId="253740D3" w14:textId="77777777" w:rsidR="009F60B2" w:rsidRPr="00CC7411" w:rsidRDefault="009F60B2" w:rsidP="001C0D9F">
      <w:pPr>
        <w:rPr>
          <w:b/>
          <w:i/>
          <w:sz w:val="20"/>
          <w:szCs w:val="20"/>
        </w:rPr>
      </w:pPr>
    </w:p>
    <w:p w14:paraId="53BEAE9A" w14:textId="77777777" w:rsidR="001C0D9F" w:rsidRPr="00CC7411" w:rsidRDefault="001C0D9F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65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Freeman, AI</w:t>
        </w:r>
      </w:hyperlink>
      <w:r w:rsidRPr="00CC7411">
        <w:rPr>
          <w:i/>
          <w:sz w:val="20"/>
          <w:szCs w:val="20"/>
        </w:rPr>
        <w:t xml:space="preserve">; </w:t>
      </w:r>
      <w:hyperlink r:id="rId65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Halladay, L.J</w:t>
        </w:r>
      </w:hyperlink>
      <w:r w:rsidRPr="00CC7411">
        <w:rPr>
          <w:i/>
          <w:sz w:val="20"/>
          <w:szCs w:val="20"/>
        </w:rPr>
        <w:t xml:space="preserve">; </w:t>
      </w:r>
      <w:hyperlink r:id="rId65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Cripps, P</w:t>
        </w:r>
      </w:hyperlink>
    </w:p>
    <w:p w14:paraId="553D1C84" w14:textId="77777777" w:rsidR="001C0D9F" w:rsidRPr="00CC7411" w:rsidRDefault="001C0D9F" w:rsidP="001C0D9F">
      <w:pPr>
        <w:rPr>
          <w:i/>
          <w:sz w:val="20"/>
          <w:szCs w:val="20"/>
          <w:u w:val="single"/>
        </w:rPr>
      </w:pPr>
      <w:hyperlink r:id="rId657" w:history="1">
        <w:r w:rsidRPr="00CC7411">
          <w:rPr>
            <w:rStyle w:val="Hyperlink"/>
            <w:i/>
            <w:color w:val="auto"/>
            <w:sz w:val="20"/>
            <w:szCs w:val="20"/>
          </w:rPr>
          <w:t>The effect of silver impregnation of surgical scrub suits on surface bacterial contamination</w:t>
        </w:r>
      </w:hyperlink>
      <w:r w:rsidRPr="00CC7411">
        <w:rPr>
          <w:i/>
          <w:sz w:val="20"/>
          <w:szCs w:val="20"/>
          <w:u w:val="single"/>
        </w:rPr>
        <w:t xml:space="preserve"> </w:t>
      </w:r>
    </w:p>
    <w:p w14:paraId="247BD43D" w14:textId="77777777" w:rsidR="001C0D9F" w:rsidRPr="00CC7411" w:rsidRDefault="001C0D9F" w:rsidP="00EC5314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VETERINARY JOURNAL, 192 (3): 489-493 2012</w:t>
      </w:r>
    </w:p>
    <w:p w14:paraId="3D89EB4C" w14:textId="77777777" w:rsidR="001F3754" w:rsidRPr="00CC7411" w:rsidRDefault="001F3754" w:rsidP="00EC5314">
      <w:pPr>
        <w:rPr>
          <w:b/>
          <w:i/>
          <w:sz w:val="20"/>
          <w:szCs w:val="20"/>
        </w:rPr>
      </w:pPr>
    </w:p>
    <w:p w14:paraId="6F1492DB" w14:textId="77777777" w:rsidR="001F3754" w:rsidRPr="00CC7411" w:rsidRDefault="001F3754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 D; Toh, GW; Lin, H; Chen, YY</w:t>
      </w:r>
    </w:p>
    <w:p w14:paraId="0352CA02" w14:textId="77777777" w:rsidR="001F3754" w:rsidRPr="00CC7411" w:rsidRDefault="001F3754" w:rsidP="001F3754">
      <w:pPr>
        <w:rPr>
          <w:i/>
          <w:sz w:val="20"/>
          <w:szCs w:val="20"/>
          <w:lang w:val="sr-Latn-RS"/>
        </w:rPr>
      </w:pPr>
      <w:hyperlink r:id="rId658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>In situ synthesis of silver nanoparticles on silk fabric with PNP for antibacterial finishing</w:t>
        </w:r>
      </w:hyperlink>
    </w:p>
    <w:p w14:paraId="1A1C5850" w14:textId="77777777" w:rsidR="001F3754" w:rsidRPr="00CC7411" w:rsidRDefault="001F3754" w:rsidP="001F3754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JOURNAL OF MATERIALS SCIENCE, </w:t>
      </w:r>
      <w:r w:rsidRPr="00CC7411">
        <w:rPr>
          <w:b/>
          <w:bCs/>
          <w:i/>
          <w:sz w:val="20"/>
          <w:szCs w:val="20"/>
          <w:lang w:val="sr-Latn-RS"/>
        </w:rPr>
        <w:t>47</w:t>
      </w:r>
      <w:r w:rsidRPr="00CC7411">
        <w:rPr>
          <w:b/>
          <w:i/>
          <w:sz w:val="20"/>
          <w:szCs w:val="20"/>
          <w:lang w:val="sr-Latn-RS"/>
        </w:rPr>
        <w:t>(</w:t>
      </w:r>
      <w:r w:rsidRPr="00CC7411">
        <w:rPr>
          <w:b/>
          <w:bCs/>
          <w:i/>
          <w:sz w:val="20"/>
          <w:szCs w:val="20"/>
          <w:lang w:val="sr-Latn-RS"/>
        </w:rPr>
        <w:t>15</w:t>
      </w:r>
      <w:r w:rsidRPr="00CC7411">
        <w:rPr>
          <w:b/>
          <w:i/>
          <w:sz w:val="20"/>
          <w:szCs w:val="20"/>
          <w:lang w:val="sr-Latn-RS"/>
        </w:rPr>
        <w:t xml:space="preserve">): </w:t>
      </w:r>
      <w:r w:rsidRPr="00CC7411">
        <w:rPr>
          <w:b/>
          <w:bCs/>
          <w:i/>
          <w:sz w:val="20"/>
          <w:szCs w:val="20"/>
          <w:lang w:val="sr-Latn-RS"/>
        </w:rPr>
        <w:t>5721-5728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bCs/>
          <w:i/>
          <w:sz w:val="20"/>
          <w:szCs w:val="20"/>
          <w:lang w:val="sr-Latn-RS"/>
        </w:rPr>
        <w:t xml:space="preserve"> 2012</w:t>
      </w:r>
    </w:p>
    <w:p w14:paraId="4C74C7A3" w14:textId="77777777" w:rsidR="00C76BAB" w:rsidRPr="00CC7411" w:rsidRDefault="00C76BAB" w:rsidP="001F3754">
      <w:pPr>
        <w:rPr>
          <w:b/>
          <w:bCs/>
          <w:i/>
          <w:sz w:val="20"/>
          <w:szCs w:val="20"/>
          <w:lang w:val="sr-Latn-RS"/>
        </w:rPr>
      </w:pPr>
    </w:p>
    <w:p w14:paraId="371B8923" w14:textId="77777777" w:rsidR="00C76BAB" w:rsidRPr="00CC7411" w:rsidRDefault="00C76BA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Suparna, M; Ruparelia, J; Agnihotri, S</w:t>
      </w:r>
    </w:p>
    <w:p w14:paraId="710556E0" w14:textId="42CCBCAA" w:rsidR="00C76BAB" w:rsidRPr="003F4DC5" w:rsidRDefault="00C76BAB" w:rsidP="00C76BA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Antimicrobial activity of silver and copper nanoparticles: variation in sensitivity across various strains of bacteria and fungi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NANO-ANTIMICROBIALS, SPRINGER BERLIN HEIDELBERG,</w:t>
      </w:r>
      <w:r w:rsidRPr="00CC7411">
        <w:rPr>
          <w:b/>
          <w:i/>
          <w:sz w:val="20"/>
          <w:szCs w:val="20"/>
          <w:lang w:val="sr-Latn-RS"/>
        </w:rPr>
        <w:t xml:space="preserve"> 225-251 2012</w:t>
      </w:r>
    </w:p>
    <w:p w14:paraId="74E2BDBE" w14:textId="77777777" w:rsidR="001C0D9F" w:rsidRPr="00CC7411" w:rsidRDefault="001C0D9F" w:rsidP="00EC5314">
      <w:pPr>
        <w:rPr>
          <w:b/>
          <w:i/>
          <w:sz w:val="20"/>
          <w:szCs w:val="20"/>
        </w:rPr>
      </w:pPr>
    </w:p>
    <w:p w14:paraId="3996114B" w14:textId="77777777" w:rsidR="00522057" w:rsidRPr="00CC7411" w:rsidRDefault="00EC5314" w:rsidP="00C365DE">
      <w:pPr>
        <w:numPr>
          <w:ilvl w:val="0"/>
          <w:numId w:val="1"/>
        </w:numPr>
        <w:rPr>
          <w:sz w:val="20"/>
          <w:szCs w:val="20"/>
          <w:lang w:val="pt-BR"/>
        </w:rPr>
      </w:pPr>
      <w:hyperlink r:id="rId65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Zapata, P</w:t>
        </w:r>
        <w:r w:rsidR="00522057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A</w:t>
        </w:r>
      </w:hyperlink>
      <w:r w:rsidRPr="00CC7411">
        <w:rPr>
          <w:i/>
          <w:sz w:val="20"/>
          <w:szCs w:val="20"/>
          <w:lang w:val="pt-BR"/>
        </w:rPr>
        <w:t>;</w:t>
      </w:r>
      <w:r w:rsidR="00522057" w:rsidRPr="00CC7411">
        <w:rPr>
          <w:i/>
          <w:sz w:val="20"/>
          <w:szCs w:val="20"/>
          <w:lang w:val="pt-BR"/>
        </w:rPr>
        <w:t xml:space="preserve"> </w:t>
      </w:r>
      <w:hyperlink r:id="rId660" w:tooltip="Show author details" w:history="1">
        <w:r w:rsidR="00522057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Tamayo, L</w:t>
        </w:r>
      </w:hyperlink>
      <w:r w:rsidRPr="00CC7411">
        <w:rPr>
          <w:i/>
          <w:sz w:val="20"/>
          <w:szCs w:val="20"/>
          <w:lang w:val="pt-BR"/>
        </w:rPr>
        <w:t>;</w:t>
      </w:r>
      <w:r w:rsidR="00522057" w:rsidRPr="00CC7411">
        <w:rPr>
          <w:i/>
          <w:sz w:val="20"/>
          <w:szCs w:val="20"/>
          <w:lang w:val="pt-BR"/>
        </w:rPr>
        <w:t xml:space="preserve"> </w:t>
      </w:r>
      <w:hyperlink r:id="rId661" w:tooltip="Show author details" w:history="1">
        <w:r w:rsidR="00522057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Páez, M</w:t>
        </w:r>
      </w:hyperlink>
      <w:r w:rsidRPr="00CC7411">
        <w:rPr>
          <w:i/>
          <w:sz w:val="20"/>
          <w:szCs w:val="20"/>
          <w:lang w:val="pt-BR"/>
        </w:rPr>
        <w:t>;</w:t>
      </w:r>
      <w:r w:rsidR="00522057" w:rsidRPr="00CC7411">
        <w:rPr>
          <w:i/>
          <w:sz w:val="20"/>
          <w:szCs w:val="20"/>
          <w:lang w:val="pt-BR"/>
        </w:rPr>
        <w:t xml:space="preserve"> </w:t>
      </w:r>
      <w:hyperlink r:id="rId662" w:tooltip="Show author details" w:history="1">
        <w:r w:rsidR="00522057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Cerda, E</w:t>
        </w:r>
      </w:hyperlink>
      <w:r w:rsidRPr="00CC7411">
        <w:rPr>
          <w:i/>
          <w:sz w:val="20"/>
          <w:szCs w:val="20"/>
          <w:lang w:val="pt-BR"/>
        </w:rPr>
        <w:t>;</w:t>
      </w:r>
      <w:r w:rsidR="00522057" w:rsidRPr="00CC7411">
        <w:rPr>
          <w:i/>
          <w:sz w:val="20"/>
          <w:szCs w:val="20"/>
          <w:lang w:val="pt-BR"/>
        </w:rPr>
        <w:t xml:space="preserve"> </w:t>
      </w:r>
      <w:hyperlink r:id="rId663" w:tooltip="Show author details" w:history="1">
        <w:r w:rsidR="00522057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Azócar, I</w:t>
        </w:r>
      </w:hyperlink>
      <w:r w:rsidRPr="00CC7411">
        <w:rPr>
          <w:i/>
          <w:sz w:val="20"/>
          <w:szCs w:val="20"/>
          <w:lang w:val="pt-BR"/>
        </w:rPr>
        <w:t>;</w:t>
      </w:r>
      <w:r w:rsidR="00522057" w:rsidRPr="00CC7411">
        <w:rPr>
          <w:i/>
          <w:sz w:val="20"/>
          <w:szCs w:val="20"/>
          <w:lang w:val="pt-BR"/>
        </w:rPr>
        <w:t xml:space="preserve"> </w:t>
      </w:r>
      <w:hyperlink r:id="rId664" w:tooltip="Show author details" w:history="1">
        <w:r w:rsidR="00522057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Rabagliati, FM</w:t>
        </w:r>
      </w:hyperlink>
    </w:p>
    <w:p w14:paraId="3519A2FF" w14:textId="4EA47C7B" w:rsidR="00522057" w:rsidRPr="00FB3A5A" w:rsidRDefault="00EC5314" w:rsidP="00EC5314">
      <w:pPr>
        <w:rPr>
          <w:i/>
          <w:sz w:val="20"/>
          <w:szCs w:val="20"/>
          <w:u w:val="single"/>
        </w:rPr>
      </w:pPr>
      <w:hyperlink r:id="rId665" w:history="1">
        <w:r w:rsidRPr="00CC7411">
          <w:rPr>
            <w:rStyle w:val="Hyperlink"/>
            <w:i/>
            <w:color w:val="auto"/>
            <w:sz w:val="20"/>
            <w:szCs w:val="20"/>
          </w:rPr>
          <w:t>Nanocomposites based on polyethylene and nanosilver particles produced by metallocenic "in situ" polymerization: Synthesis, characterization, and antimicrobial behavior</w:t>
        </w:r>
      </w:hyperlink>
      <w:r w:rsidR="00FB3A5A">
        <w:rPr>
          <w:i/>
          <w:sz w:val="20"/>
          <w:szCs w:val="20"/>
          <w:u w:val="single"/>
        </w:rPr>
        <w:t xml:space="preserve">, </w:t>
      </w:r>
      <w:hyperlink r:id="rId666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EUROPEAN POLYMER JOURNAL, </w:t>
        </w:r>
      </w:hyperlink>
      <w:r w:rsidR="0068377C" w:rsidRPr="00CC7411">
        <w:rPr>
          <w:b/>
          <w:i/>
          <w:sz w:val="20"/>
          <w:szCs w:val="20"/>
        </w:rPr>
        <w:t>4</w:t>
      </w:r>
      <w:r w:rsidRPr="00CC7411">
        <w:rPr>
          <w:b/>
          <w:i/>
          <w:sz w:val="20"/>
          <w:szCs w:val="20"/>
        </w:rPr>
        <w:t>7 (8): 1541-1549 2011</w:t>
      </w:r>
    </w:p>
    <w:p w14:paraId="338ED2CD" w14:textId="77777777" w:rsidR="00EC5314" w:rsidRPr="00CC7411" w:rsidRDefault="00EC5314" w:rsidP="00A443C3">
      <w:pPr>
        <w:rPr>
          <w:b/>
          <w:i/>
          <w:sz w:val="20"/>
          <w:szCs w:val="20"/>
        </w:rPr>
      </w:pPr>
    </w:p>
    <w:p w14:paraId="0939C4DD" w14:textId="77777777" w:rsidR="001A2DF0" w:rsidRPr="00CC7411" w:rsidRDefault="001A2DF0" w:rsidP="001A2DF0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Widodo, M</w:t>
      </w:r>
    </w:p>
    <w:p w14:paraId="08420338" w14:textId="77777777" w:rsidR="001A2DF0" w:rsidRPr="00CC7411" w:rsidRDefault="001A2DF0" w:rsidP="001A2DF0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Plasma Surface Modification of Polyaramid Fibers for Protective Clothing</w:t>
      </w:r>
      <w:r w:rsidRPr="00CC7411">
        <w:rPr>
          <w:b/>
          <w:i/>
          <w:sz w:val="20"/>
          <w:szCs w:val="20"/>
        </w:rPr>
        <w:t xml:space="preserve">. </w:t>
      </w:r>
    </w:p>
    <w:p w14:paraId="67821FE8" w14:textId="77777777" w:rsidR="001A2DF0" w:rsidRPr="00CC7411" w:rsidRDefault="001A2DF0" w:rsidP="001A2DF0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Dissertation, North Carolina State University, 2011,</w:t>
      </w:r>
      <w:r w:rsidRPr="00CC7411">
        <w:rPr>
          <w:rFonts w:cs="Arial"/>
          <w:color w:val="333333"/>
          <w:sz w:val="20"/>
          <w:szCs w:val="20"/>
          <w:lang w:val="en"/>
        </w:rPr>
        <w:t xml:space="preserve"> </w:t>
      </w:r>
      <w:r w:rsidRPr="00CC7411">
        <w:rPr>
          <w:b/>
          <w:i/>
          <w:sz w:val="20"/>
          <w:szCs w:val="20"/>
          <w:lang w:val="en"/>
        </w:rPr>
        <w:t>261 pages, http://gradworks.umi.com/34/63/3463843.html</w:t>
      </w:r>
    </w:p>
    <w:p w14:paraId="060EF9B3" w14:textId="77777777" w:rsidR="001A2DF0" w:rsidRPr="00CC7411" w:rsidRDefault="001A2DF0" w:rsidP="001A2DF0">
      <w:pPr>
        <w:rPr>
          <w:b/>
          <w:i/>
          <w:sz w:val="20"/>
          <w:szCs w:val="20"/>
        </w:rPr>
      </w:pPr>
    </w:p>
    <w:p w14:paraId="078E0985" w14:textId="77777777" w:rsidR="00F761ED" w:rsidRPr="00CC7411" w:rsidRDefault="00EE73EC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667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Nam, S; </w:t>
        </w:r>
      </w:hyperlink>
      <w:hyperlink r:id="rId668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Parikh, DV </w:t>
        </w:r>
      </w:hyperlink>
      <w:r w:rsidRPr="00CC7411">
        <w:rPr>
          <w:i/>
          <w:sz w:val="20"/>
          <w:szCs w:val="20"/>
        </w:rPr>
        <w:t xml:space="preserve">; </w:t>
      </w:r>
      <w:hyperlink r:id="rId669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Condon, BD</w:t>
        </w:r>
      </w:hyperlink>
      <w:r w:rsidRPr="00CC7411">
        <w:rPr>
          <w:i/>
          <w:sz w:val="20"/>
          <w:szCs w:val="20"/>
        </w:rPr>
        <w:t xml:space="preserve">; </w:t>
      </w:r>
      <w:hyperlink r:id="rId670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Zhao, Q</w:t>
        </w:r>
      </w:hyperlink>
      <w:r w:rsidRPr="00CC7411">
        <w:rPr>
          <w:i/>
          <w:sz w:val="20"/>
          <w:szCs w:val="20"/>
        </w:rPr>
        <w:t xml:space="preserve">; </w:t>
      </w:r>
      <w:hyperlink r:id="rId671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Yoshioka-Tarver, M</w:t>
        </w:r>
      </w:hyperlink>
    </w:p>
    <w:p w14:paraId="6F0FDD59" w14:textId="77777777" w:rsidR="00513308" w:rsidRPr="00CC7411" w:rsidRDefault="00513308" w:rsidP="00A443C3">
      <w:pPr>
        <w:rPr>
          <w:i/>
          <w:sz w:val="20"/>
          <w:szCs w:val="20"/>
        </w:rPr>
      </w:pPr>
      <w:hyperlink r:id="rId672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 xml:space="preserve">Importance of poly(ethylene glycol) conformation for the synthesis of silver nanoparticles in aqueous solution </w:t>
        </w:r>
      </w:hyperlink>
    </w:p>
    <w:p w14:paraId="4EAB9BB6" w14:textId="77777777" w:rsidR="00F761ED" w:rsidRPr="00CC7411" w:rsidRDefault="00EE73EC" w:rsidP="00A443C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JOURNAL OF NANOPARTICLE RESEARCH, </w:t>
      </w:r>
      <w:r w:rsidRPr="00CC7411">
        <w:rPr>
          <w:b/>
          <w:bCs/>
          <w:i/>
          <w:sz w:val="20"/>
          <w:szCs w:val="20"/>
        </w:rPr>
        <w:t>13</w:t>
      </w:r>
      <w:r w:rsidRPr="00CC7411">
        <w:rPr>
          <w:b/>
          <w:i/>
          <w:sz w:val="20"/>
          <w:szCs w:val="20"/>
        </w:rPr>
        <w:t xml:space="preserve"> (</w:t>
      </w:r>
      <w:r w:rsidRPr="00CC7411">
        <w:rPr>
          <w:b/>
          <w:bCs/>
          <w:i/>
          <w:sz w:val="20"/>
          <w:szCs w:val="20"/>
        </w:rPr>
        <w:t>9):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</w:rPr>
        <w:t>3755-3764</w:t>
      </w:r>
      <w:r w:rsidRPr="00CC7411">
        <w:rPr>
          <w:b/>
          <w:i/>
          <w:sz w:val="20"/>
          <w:szCs w:val="20"/>
        </w:rPr>
        <w:t xml:space="preserve"> 2011</w:t>
      </w:r>
    </w:p>
    <w:p w14:paraId="2881830A" w14:textId="77777777" w:rsidR="00F761ED" w:rsidRPr="00CC7411" w:rsidRDefault="00F761ED" w:rsidP="00A443C3">
      <w:pPr>
        <w:rPr>
          <w:b/>
          <w:i/>
          <w:sz w:val="20"/>
          <w:szCs w:val="20"/>
        </w:rPr>
      </w:pPr>
    </w:p>
    <w:p w14:paraId="0B8CDC05" w14:textId="77777777" w:rsidR="00797D99" w:rsidRPr="00CC7411" w:rsidRDefault="00797D99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Patil, RS</w:t>
      </w:r>
    </w:p>
    <w:p w14:paraId="35E166F0" w14:textId="77777777" w:rsidR="00797D99" w:rsidRPr="00CC7411" w:rsidRDefault="00797D99" w:rsidP="00797D99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Synthesis characterization and applications of nanosilver and silver loaded zinc oxide.</w:t>
      </w:r>
    </w:p>
    <w:p w14:paraId="2336C4BB" w14:textId="77777777" w:rsidR="00422035" w:rsidRPr="00CC7411" w:rsidRDefault="00797D99" w:rsidP="00797D99">
      <w:pPr>
        <w:rPr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sz w:val="20"/>
          <w:szCs w:val="20"/>
          <w:lang w:val="sr-Latn-RS"/>
        </w:rPr>
        <w:t>Doctoral dissertation,</w:t>
      </w:r>
      <w:r w:rsidRPr="00CC7411">
        <w:rPr>
          <w:bCs/>
          <w:i/>
          <w:sz w:val="20"/>
          <w:szCs w:val="20"/>
        </w:rPr>
        <w:t xml:space="preserve"> </w:t>
      </w:r>
      <w:hyperlink r:id="rId673" w:history="1">
        <w:r w:rsidRPr="00CC7411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Department of Chemistry</w:t>
        </w:r>
      </w:hyperlink>
      <w:r w:rsidRPr="00CC7411">
        <w:rPr>
          <w:b/>
          <w:bCs/>
          <w:i/>
          <w:sz w:val="20"/>
          <w:szCs w:val="20"/>
          <w:lang w:val="sr-Latn-RS"/>
        </w:rPr>
        <w:t xml:space="preserve">, </w:t>
      </w:r>
      <w:hyperlink r:id="rId674" w:history="1">
        <w:r w:rsidRPr="00CC7411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Shivaji University</w:t>
        </w:r>
      </w:hyperlink>
      <w:r w:rsidRPr="00CC7411">
        <w:rPr>
          <w:b/>
          <w:bCs/>
          <w:i/>
          <w:sz w:val="20"/>
          <w:szCs w:val="20"/>
          <w:lang w:val="sr-Latn-RS"/>
        </w:rPr>
        <w:t>, Kolhapur</w:t>
      </w:r>
      <w:r w:rsidR="00422035" w:rsidRPr="00CC7411">
        <w:rPr>
          <w:b/>
          <w:bCs/>
          <w:i/>
          <w:sz w:val="20"/>
          <w:szCs w:val="20"/>
          <w:lang w:val="sr-Latn-RS"/>
        </w:rPr>
        <w:t xml:space="preserve">,  </w:t>
      </w:r>
      <w:r w:rsidRPr="00CC7411">
        <w:rPr>
          <w:b/>
          <w:bCs/>
          <w:i/>
          <w:sz w:val="20"/>
          <w:szCs w:val="20"/>
          <w:lang w:val="sr-Latn-RS"/>
        </w:rPr>
        <w:t xml:space="preserve">India, 2011 </w:t>
      </w:r>
      <w:hyperlink r:id="rId675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http://hdl.handle.net/10603/25449</w:t>
        </w:r>
      </w:hyperlink>
    </w:p>
    <w:p w14:paraId="0725EE9D" w14:textId="77777777" w:rsidR="00797D99" w:rsidRPr="00CC7411" w:rsidRDefault="00797D99" w:rsidP="00797D99">
      <w:pPr>
        <w:rPr>
          <w:bCs/>
          <w:i/>
          <w:sz w:val="20"/>
          <w:szCs w:val="20"/>
          <w:lang w:val="sr-Latn-RS"/>
        </w:rPr>
      </w:pPr>
    </w:p>
    <w:p w14:paraId="553FA4BF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Molina, R; Esquena, J;  Erra, P</w:t>
      </w:r>
    </w:p>
    <w:p w14:paraId="3F6F31A4" w14:textId="77777777" w:rsidR="00FB3A5A" w:rsidRDefault="00A443C3" w:rsidP="00A443C3">
      <w:pPr>
        <w:rPr>
          <w:i/>
          <w:sz w:val="20"/>
          <w:szCs w:val="20"/>
        </w:rPr>
      </w:pPr>
      <w:hyperlink r:id="rId676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Interfacial Processes in Textile Materials: Relevance to Adhesion</w:t>
        </w:r>
      </w:hyperlink>
    </w:p>
    <w:p w14:paraId="69B4E9E5" w14:textId="4EF8F22B" w:rsidR="00A443C3" w:rsidRPr="00FB3A5A" w:rsidRDefault="00A443C3" w:rsidP="00A443C3">
      <w:pPr>
        <w:rPr>
          <w:rStyle w:val="databold1"/>
          <w:b w:val="0"/>
          <w:bCs w:val="0"/>
          <w:i/>
          <w:sz w:val="20"/>
          <w:szCs w:val="20"/>
          <w:shd w:val="clear" w:color="auto" w:fill="auto"/>
        </w:rPr>
      </w:pPr>
      <w:r w:rsidRPr="00CC7411">
        <w:rPr>
          <w:rStyle w:val="databold1"/>
          <w:i/>
          <w:sz w:val="20"/>
          <w:szCs w:val="20"/>
        </w:rPr>
        <w:t>JOURNAL OF ADHESION SCIENCE AND TECHNOLOGY,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24</w:t>
      </w:r>
      <w:r w:rsidRPr="00CC7411">
        <w:rPr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1):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7-33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2010</w:t>
      </w:r>
    </w:p>
    <w:p w14:paraId="5C7DD653" w14:textId="77777777" w:rsidR="00A443C3" w:rsidRPr="00CC7411" w:rsidRDefault="00A443C3" w:rsidP="00A443C3">
      <w:pPr>
        <w:rPr>
          <w:rStyle w:val="databold1"/>
          <w:i/>
          <w:sz w:val="20"/>
          <w:szCs w:val="20"/>
        </w:rPr>
      </w:pPr>
    </w:p>
    <w:p w14:paraId="629409B7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677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Dastjerdi, R;</w:t>
        </w:r>
      </w:hyperlink>
      <w:r w:rsidRPr="00CC7411">
        <w:rPr>
          <w:i/>
          <w:sz w:val="20"/>
          <w:szCs w:val="20"/>
        </w:rPr>
        <w:t xml:space="preserve"> </w:t>
      </w:r>
      <w:hyperlink r:id="rId678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Montazer, M</w:t>
        </w:r>
      </w:hyperlink>
    </w:p>
    <w:p w14:paraId="5ACADCCA" w14:textId="0A0B326F" w:rsidR="00A443C3" w:rsidRPr="003F4DC5" w:rsidRDefault="00A443C3" w:rsidP="00A443C3">
      <w:pPr>
        <w:rPr>
          <w:bCs/>
          <w:i/>
          <w:sz w:val="20"/>
          <w:szCs w:val="20"/>
          <w:u w:val="single"/>
          <w:bdr w:val="single" w:sz="2" w:space="0" w:color="FFFFFF" w:frame="1"/>
          <w:shd w:val="clear" w:color="auto" w:fill="FFFFFF"/>
        </w:rPr>
      </w:pPr>
      <w:r w:rsidRPr="00CC7411">
        <w:rPr>
          <w:rStyle w:val="txtboldonly1"/>
          <w:rFonts w:ascii="Times New Roman" w:hAnsi="Times New Roman"/>
          <w:b w:val="0"/>
          <w:i/>
          <w:color w:val="auto"/>
          <w:u w:val="single"/>
        </w:rPr>
        <w:t>A review on the application of inorganic nano-structured materials in the modification of textiles: Focus on anti-microbial properties </w:t>
      </w:r>
      <w:r w:rsidR="003F4DC5">
        <w:rPr>
          <w:rStyle w:val="txtboldonly1"/>
          <w:rFonts w:ascii="Times New Roman" w:hAnsi="Times New Roman"/>
          <w:b w:val="0"/>
          <w:i/>
          <w:color w:val="auto"/>
          <w:u w:val="single"/>
        </w:rPr>
        <w:t>,</w:t>
      </w:r>
      <w:r w:rsidRPr="00CC7411">
        <w:rPr>
          <w:b/>
          <w:i/>
          <w:iCs/>
          <w:sz w:val="20"/>
          <w:szCs w:val="20"/>
        </w:rPr>
        <w:t>COLLOIDS AND SURFACES B</w:t>
      </w:r>
      <w:hyperlink r:id="rId679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: BIOINTERFACES</w:t>
        </w:r>
      </w:hyperlink>
      <w:r w:rsidRPr="00CC7411">
        <w:rPr>
          <w:b/>
          <w:i/>
          <w:iCs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79 (1):5-18 2010</w:t>
      </w:r>
    </w:p>
    <w:p w14:paraId="3385083A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1199608E" w14:textId="77777777" w:rsidR="00FD4307" w:rsidRPr="00CC7411" w:rsidRDefault="00A443C3" w:rsidP="00C365DE">
      <w:pPr>
        <w:numPr>
          <w:ilvl w:val="0"/>
          <w:numId w:val="1"/>
        </w:numPr>
        <w:rPr>
          <w:b/>
          <w:i/>
          <w:sz w:val="20"/>
          <w:szCs w:val="20"/>
          <w:shd w:val="clear" w:color="auto" w:fill="FFFFFF"/>
        </w:rPr>
      </w:pPr>
      <w:r w:rsidRPr="00CC7411">
        <w:rPr>
          <w:i/>
          <w:sz w:val="20"/>
          <w:szCs w:val="20"/>
        </w:rPr>
        <w:t>Gorjanc, M; Gorensek, M</w:t>
      </w:r>
      <w:r w:rsidR="00FD4307" w:rsidRPr="00CC7411">
        <w:rPr>
          <w:i/>
          <w:sz w:val="20"/>
          <w:szCs w:val="20"/>
        </w:rPr>
        <w:t xml:space="preserve"> </w:t>
      </w:r>
    </w:p>
    <w:p w14:paraId="4419E600" w14:textId="117612DC" w:rsidR="00A443C3" w:rsidRPr="00CC7411" w:rsidRDefault="00A443C3" w:rsidP="00FD4307">
      <w:pPr>
        <w:rPr>
          <w:rStyle w:val="databold1"/>
          <w:bCs w:val="0"/>
          <w:i/>
          <w:sz w:val="20"/>
          <w:szCs w:val="20"/>
        </w:rPr>
      </w:pPr>
      <w:hyperlink r:id="rId680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Cotton functionalization with plasma</w:t>
        </w:r>
      </w:hyperlink>
      <w:r w:rsidRPr="00CC7411">
        <w:rPr>
          <w:b/>
          <w:i/>
          <w:sz w:val="20"/>
          <w:szCs w:val="20"/>
        </w:rPr>
        <w:t xml:space="preserve"> </w:t>
      </w:r>
      <w:r w:rsidR="00CE4A93" w:rsidRPr="00CC7411">
        <w:rPr>
          <w:rStyle w:val="databold1"/>
          <w:i/>
          <w:sz w:val="20"/>
          <w:szCs w:val="20"/>
        </w:rPr>
        <w:t>JOURNAL OF TEXTILE &amp; CLOTHING TECHNOLOGY,</w:t>
      </w:r>
      <w:r w:rsidR="00E028D2"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59</w:t>
      </w:r>
      <w:r w:rsidRPr="00CC7411">
        <w:rPr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1-2):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11-19 2010</w:t>
      </w:r>
    </w:p>
    <w:p w14:paraId="3099739B" w14:textId="77777777" w:rsidR="00A443C3" w:rsidRPr="00CC7411" w:rsidRDefault="00A443C3" w:rsidP="00A443C3">
      <w:pPr>
        <w:rPr>
          <w:rStyle w:val="databold1"/>
          <w:i/>
          <w:sz w:val="20"/>
          <w:szCs w:val="20"/>
        </w:rPr>
      </w:pPr>
    </w:p>
    <w:p w14:paraId="09F4C07A" w14:textId="77777777" w:rsidR="00FD4307" w:rsidRPr="00CC7411" w:rsidRDefault="00A443C3" w:rsidP="00C365DE">
      <w:pPr>
        <w:numPr>
          <w:ilvl w:val="0"/>
          <w:numId w:val="1"/>
        </w:numPr>
        <w:rPr>
          <w:b/>
          <w:bCs/>
          <w:i/>
          <w:sz w:val="20"/>
          <w:szCs w:val="20"/>
          <w:shd w:val="clear" w:color="auto" w:fill="FFFFFF"/>
        </w:rPr>
      </w:pPr>
      <w:r w:rsidRPr="00CC7411">
        <w:rPr>
          <w:i/>
          <w:sz w:val="20"/>
          <w:szCs w:val="20"/>
        </w:rPr>
        <w:t>Gorjanc, M; Gorensek, M</w:t>
      </w:r>
    </w:p>
    <w:p w14:paraId="0D88C085" w14:textId="06CBC610" w:rsidR="00A443C3" w:rsidRPr="00FB3A5A" w:rsidRDefault="00A443C3" w:rsidP="00FD4307">
      <w:pPr>
        <w:rPr>
          <w:rStyle w:val="databold1"/>
          <w:bCs w:val="0"/>
          <w:i/>
          <w:sz w:val="20"/>
          <w:szCs w:val="20"/>
          <w:shd w:val="clear" w:color="auto" w:fill="auto"/>
        </w:rPr>
      </w:pPr>
      <w:hyperlink r:id="rId681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Cotton functionalization with plasma</w:t>
        </w:r>
      </w:hyperlink>
      <w:r w:rsidRPr="00CC7411">
        <w:rPr>
          <w:b/>
          <w:i/>
          <w:sz w:val="20"/>
          <w:szCs w:val="20"/>
        </w:rPr>
        <w:t xml:space="preserve"> </w:t>
      </w:r>
      <w:r w:rsidR="00CE4A93" w:rsidRPr="00CC7411">
        <w:rPr>
          <w:b/>
          <w:bCs/>
          <w:i/>
          <w:sz w:val="20"/>
          <w:szCs w:val="20"/>
          <w:shd w:val="clear" w:color="auto" w:fill="FFFFFF"/>
        </w:rPr>
        <w:t>JOURNAL OF TEXTILE &amp; CLOTHING TECHNOLOGY</w:t>
      </w:r>
      <w:r w:rsidRPr="00CC7411">
        <w:rPr>
          <w:rStyle w:val="databold1"/>
          <w:i/>
          <w:sz w:val="20"/>
          <w:szCs w:val="20"/>
        </w:rPr>
        <w:t>,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59</w:t>
      </w:r>
      <w:r w:rsidRPr="00CC7411">
        <w:rPr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1-2):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20-29 2010</w:t>
      </w:r>
    </w:p>
    <w:p w14:paraId="524E6AA2" w14:textId="77777777" w:rsidR="00A443C3" w:rsidRPr="00CC7411" w:rsidRDefault="00A443C3" w:rsidP="00A443C3">
      <w:pPr>
        <w:rPr>
          <w:rStyle w:val="databold1"/>
          <w:i/>
          <w:sz w:val="20"/>
          <w:szCs w:val="20"/>
        </w:rPr>
      </w:pPr>
    </w:p>
    <w:p w14:paraId="255DAB29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68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Torres, A</w:t>
        </w:r>
      </w:hyperlink>
      <w:r w:rsidRPr="00CC7411">
        <w:rPr>
          <w:i/>
          <w:sz w:val="20"/>
          <w:szCs w:val="20"/>
        </w:rPr>
        <w:t xml:space="preserve">; </w:t>
      </w:r>
      <w:hyperlink r:id="rId68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Ruales, C</w:t>
        </w:r>
      </w:hyperlink>
      <w:r w:rsidRPr="00CC7411">
        <w:rPr>
          <w:i/>
          <w:sz w:val="20"/>
          <w:szCs w:val="20"/>
        </w:rPr>
        <w:t xml:space="preserve">; </w:t>
      </w:r>
      <w:hyperlink r:id="rId68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Pulgarin, C</w:t>
        </w:r>
      </w:hyperlink>
      <w:r w:rsidRPr="00CC7411">
        <w:rPr>
          <w:i/>
          <w:sz w:val="20"/>
          <w:szCs w:val="20"/>
        </w:rPr>
        <w:t xml:space="preserve">; </w:t>
      </w:r>
      <w:hyperlink r:id="rId68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Aimable, A</w:t>
        </w:r>
      </w:hyperlink>
      <w:r w:rsidRPr="00CC7411">
        <w:rPr>
          <w:i/>
          <w:sz w:val="20"/>
          <w:szCs w:val="20"/>
        </w:rPr>
        <w:t xml:space="preserve">; </w:t>
      </w:r>
      <w:hyperlink r:id="rId68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Bowen, P</w:t>
        </w:r>
      </w:hyperlink>
      <w:r w:rsidRPr="00CC7411">
        <w:rPr>
          <w:i/>
          <w:sz w:val="20"/>
          <w:szCs w:val="20"/>
        </w:rPr>
        <w:t xml:space="preserve">; </w:t>
      </w:r>
      <w:hyperlink r:id="rId68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Sarria, V</w:t>
        </w:r>
      </w:hyperlink>
      <w:r w:rsidRPr="00CC7411">
        <w:rPr>
          <w:i/>
          <w:sz w:val="20"/>
          <w:szCs w:val="20"/>
        </w:rPr>
        <w:t>; Kiwi, J</w:t>
      </w:r>
    </w:p>
    <w:p w14:paraId="157C035D" w14:textId="77777777" w:rsidR="00A443C3" w:rsidRPr="00CC7411" w:rsidRDefault="00A443C3" w:rsidP="00A443C3">
      <w:pPr>
        <w:jc w:val="both"/>
        <w:rPr>
          <w:b/>
          <w:i/>
          <w:sz w:val="20"/>
          <w:szCs w:val="20"/>
          <w:u w:val="single"/>
        </w:rPr>
      </w:pPr>
      <w:hyperlink r:id="rId688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Innovative High-Surface-Area CuO Pretreated Cotton Effective in Bacterial Inactivation under Visible Light</w:t>
        </w:r>
      </w:hyperlink>
    </w:p>
    <w:p w14:paraId="5199B47E" w14:textId="77777777" w:rsidR="00A443C3" w:rsidRPr="00CC7411" w:rsidRDefault="00A443C3" w:rsidP="00A443C3">
      <w:pPr>
        <w:rPr>
          <w:b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ACS APPLIED MATERIALS &amp; INTERFACES,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 xml:space="preserve">2 </w:t>
      </w:r>
      <w:r w:rsidRPr="00CC7411">
        <w:rPr>
          <w:b/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9)</w:t>
      </w:r>
      <w:r w:rsidRPr="00CC7411">
        <w:rPr>
          <w:b/>
          <w:i/>
          <w:sz w:val="20"/>
          <w:szCs w:val="20"/>
        </w:rPr>
        <w:t xml:space="preserve">: </w:t>
      </w:r>
      <w:r w:rsidRPr="00CC7411">
        <w:rPr>
          <w:rStyle w:val="databold1"/>
          <w:i/>
          <w:sz w:val="20"/>
          <w:szCs w:val="20"/>
        </w:rPr>
        <w:t>2547-2552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2010</w:t>
      </w:r>
      <w:r w:rsidRPr="00CC7411">
        <w:rPr>
          <w:b/>
          <w:i/>
          <w:sz w:val="20"/>
          <w:szCs w:val="20"/>
        </w:rPr>
        <w:t xml:space="preserve">  </w:t>
      </w:r>
    </w:p>
    <w:p w14:paraId="10AE17F9" w14:textId="77777777" w:rsidR="00A443C3" w:rsidRPr="00CC7411" w:rsidRDefault="00A443C3" w:rsidP="00A443C3">
      <w:pPr>
        <w:rPr>
          <w:rStyle w:val="databold1"/>
          <w:i/>
          <w:sz w:val="20"/>
          <w:szCs w:val="20"/>
        </w:rPr>
      </w:pPr>
    </w:p>
    <w:p w14:paraId="01DA68E7" w14:textId="77777777" w:rsidR="00A443C3" w:rsidRPr="00CC7411" w:rsidRDefault="00A443C3" w:rsidP="00C365DE">
      <w:pPr>
        <w:numPr>
          <w:ilvl w:val="0"/>
          <w:numId w:val="1"/>
        </w:numPr>
        <w:rPr>
          <w:rStyle w:val="databold1"/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Li, ZQ; Li, BQ; Qin, ZX; </w:t>
      </w:r>
      <w:hyperlink r:id="rId68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Lu, X</w:t>
        </w:r>
      </w:hyperlink>
    </w:p>
    <w:p w14:paraId="55633C14" w14:textId="77777777" w:rsidR="00FB3A5A" w:rsidRDefault="00A443C3" w:rsidP="00A443C3">
      <w:pPr>
        <w:rPr>
          <w:rStyle w:val="databold1"/>
          <w:i/>
          <w:sz w:val="20"/>
          <w:szCs w:val="20"/>
        </w:rPr>
      </w:pPr>
      <w:hyperlink r:id="rId690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Fabrication of porous Ag by dealloying of Ag-Zn alloys in H2SO4 solution</w:t>
        </w:r>
      </w:hyperlink>
    </w:p>
    <w:p w14:paraId="4C458CFC" w14:textId="301FF769" w:rsidR="00A443C3" w:rsidRPr="00CC7411" w:rsidRDefault="00A443C3" w:rsidP="00A443C3">
      <w:pPr>
        <w:rPr>
          <w:rStyle w:val="databold1"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JOURNAL OF MATERIALS SCIENCE,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45</w:t>
      </w:r>
      <w:r w:rsidRPr="00CC7411">
        <w:rPr>
          <w:b/>
          <w:i/>
          <w:sz w:val="20"/>
          <w:szCs w:val="20"/>
        </w:rPr>
        <w:t xml:space="preserve"> (</w:t>
      </w:r>
      <w:r w:rsidRPr="00CC7411">
        <w:rPr>
          <w:rStyle w:val="databold1"/>
          <w:i/>
          <w:sz w:val="20"/>
          <w:szCs w:val="20"/>
        </w:rPr>
        <w:t>23)</w:t>
      </w:r>
      <w:r w:rsidRPr="00CC7411">
        <w:rPr>
          <w:b/>
          <w:i/>
          <w:sz w:val="20"/>
          <w:szCs w:val="20"/>
        </w:rPr>
        <w:t xml:space="preserve">: </w:t>
      </w:r>
      <w:r w:rsidRPr="00CC7411">
        <w:rPr>
          <w:rStyle w:val="databold1"/>
          <w:i/>
          <w:sz w:val="20"/>
          <w:szCs w:val="20"/>
        </w:rPr>
        <w:t>6494-6497 2010</w:t>
      </w:r>
    </w:p>
    <w:p w14:paraId="233E903E" w14:textId="77777777" w:rsidR="00A443C3" w:rsidRPr="00CC7411" w:rsidRDefault="00A443C3" w:rsidP="00A443C3">
      <w:pPr>
        <w:rPr>
          <w:rStyle w:val="databold1"/>
          <w:i/>
          <w:sz w:val="20"/>
          <w:szCs w:val="20"/>
        </w:rPr>
      </w:pPr>
    </w:p>
    <w:p w14:paraId="32305532" w14:textId="77777777" w:rsidR="00A443C3" w:rsidRPr="00CC7411" w:rsidRDefault="00A443C3" w:rsidP="00C365DE">
      <w:pPr>
        <w:numPr>
          <w:ilvl w:val="0"/>
          <w:numId w:val="1"/>
        </w:numPr>
        <w:rPr>
          <w:rStyle w:val="databold1"/>
          <w:b w:val="0"/>
          <w:i/>
          <w:sz w:val="20"/>
          <w:szCs w:val="20"/>
          <w:lang w:val="en-GB"/>
        </w:rPr>
      </w:pPr>
      <w:hyperlink r:id="rId69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Lee, C;</w:t>
        </w:r>
      </w:hyperlink>
      <w:r w:rsidRPr="00CC7411">
        <w:rPr>
          <w:i/>
          <w:sz w:val="20"/>
          <w:szCs w:val="20"/>
          <w:lang w:val="en-GB"/>
        </w:rPr>
        <w:t xml:space="preserve">  </w:t>
      </w:r>
      <w:hyperlink r:id="rId69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Kang, H</w:t>
        </w:r>
      </w:hyperlink>
      <w:r w:rsidRPr="00CC7411">
        <w:rPr>
          <w:i/>
          <w:sz w:val="20"/>
          <w:szCs w:val="20"/>
          <w:lang w:val="en-GB"/>
        </w:rPr>
        <w:t xml:space="preserve">; </w:t>
      </w:r>
      <w:hyperlink r:id="rId69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Kim, C</w:t>
        </w:r>
      </w:hyperlink>
      <w:r w:rsidRPr="00CC7411">
        <w:rPr>
          <w:i/>
          <w:sz w:val="20"/>
          <w:szCs w:val="20"/>
          <w:lang w:val="en-GB"/>
        </w:rPr>
        <w:t xml:space="preserve">; </w:t>
      </w:r>
      <w:hyperlink r:id="rId69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-GB"/>
          </w:rPr>
          <w:t>Shin, K</w:t>
        </w:r>
      </w:hyperlink>
    </w:p>
    <w:p w14:paraId="73BF8060" w14:textId="5CDFC73D" w:rsidR="00A443C3" w:rsidRPr="00FB3A5A" w:rsidRDefault="00A443C3" w:rsidP="00A443C3">
      <w:pPr>
        <w:rPr>
          <w:rStyle w:val="databold1"/>
          <w:b w:val="0"/>
          <w:i/>
          <w:sz w:val="20"/>
          <w:szCs w:val="20"/>
          <w:shd w:val="clear" w:color="auto" w:fill="auto"/>
        </w:rPr>
      </w:pPr>
      <w:hyperlink r:id="rId69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A novel method to guarantee the specified thickness and surface roughness of the roll-to-roll printed patterns using the tension of a moving substrate</w:t>
        </w:r>
      </w:hyperlink>
      <w:r w:rsidR="00FB3A5A">
        <w:rPr>
          <w:rStyle w:val="bold1"/>
          <w:b w:val="0"/>
          <w:i/>
          <w:sz w:val="20"/>
          <w:szCs w:val="20"/>
        </w:rPr>
        <w:t>,</w:t>
      </w:r>
      <w:hyperlink r:id="rId696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MICROELECTROMECHANICAL SYSTEMS, </w:t>
        </w:r>
      </w:hyperlink>
      <w:r w:rsidRPr="00CC7411">
        <w:rPr>
          <w:b/>
          <w:i/>
          <w:sz w:val="20"/>
          <w:szCs w:val="20"/>
        </w:rPr>
        <w:t>19 (5), art. no. 5565391: 1243-1253 2010</w:t>
      </w:r>
    </w:p>
    <w:p w14:paraId="14ACD512" w14:textId="77777777" w:rsidR="00A443C3" w:rsidRPr="00CC7411" w:rsidRDefault="00A443C3" w:rsidP="00A443C3">
      <w:pPr>
        <w:rPr>
          <w:rStyle w:val="databold1"/>
          <w:i/>
          <w:sz w:val="20"/>
          <w:szCs w:val="20"/>
        </w:rPr>
      </w:pPr>
    </w:p>
    <w:p w14:paraId="4576D733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69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Levy, I;</w:t>
        </w:r>
      </w:hyperlink>
      <w:r w:rsidRPr="00CC7411">
        <w:rPr>
          <w:i/>
          <w:sz w:val="20"/>
          <w:szCs w:val="20"/>
        </w:rPr>
        <w:t xml:space="preserve">  </w:t>
      </w:r>
      <w:hyperlink r:id="rId69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Magdassi, S</w:t>
        </w:r>
      </w:hyperlink>
      <w:r w:rsidRPr="00CC7411">
        <w:rPr>
          <w:i/>
          <w:sz w:val="20"/>
          <w:szCs w:val="20"/>
        </w:rPr>
        <w:t xml:space="preserve">; </w:t>
      </w:r>
      <w:hyperlink r:id="rId69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Mandler, D</w:t>
        </w:r>
      </w:hyperlink>
    </w:p>
    <w:p w14:paraId="7B2A9A30" w14:textId="77777777" w:rsidR="00A443C3" w:rsidRPr="00CC7411" w:rsidRDefault="00A443C3" w:rsidP="00A443C3">
      <w:pPr>
        <w:pStyle w:val="txttitle"/>
        <w:jc w:val="both"/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 xml:space="preserve">Potential induced pH change: Towards electrochemical coating of medical implants by organic nanoparticles  </w:t>
      </w:r>
      <w:r w:rsidRPr="00CC741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C6A1B66" w14:textId="77777777" w:rsidR="00A443C3" w:rsidRPr="00CC7411" w:rsidRDefault="00A443C3" w:rsidP="00A443C3">
      <w:pPr>
        <w:pStyle w:val="txttitle"/>
        <w:jc w:val="both"/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ELECTROCHEMICA ACTA, </w:t>
      </w:r>
      <w:r w:rsidRPr="00CC7411">
        <w:rPr>
          <w:b/>
          <w:i/>
          <w:sz w:val="20"/>
          <w:szCs w:val="20"/>
        </w:rPr>
        <w:t>55 (28): 8590-8594 2010</w:t>
      </w:r>
    </w:p>
    <w:p w14:paraId="7DA9EA8C" w14:textId="77777777" w:rsidR="00A443C3" w:rsidRPr="00CC7411" w:rsidRDefault="00A443C3" w:rsidP="00A443C3">
      <w:pPr>
        <w:pStyle w:val="txttitle"/>
        <w:jc w:val="both"/>
        <w:rPr>
          <w:b/>
          <w:i/>
          <w:sz w:val="20"/>
          <w:szCs w:val="20"/>
        </w:rPr>
      </w:pPr>
    </w:p>
    <w:p w14:paraId="7A97FC89" w14:textId="77777777" w:rsidR="00A443C3" w:rsidRPr="00CC7411" w:rsidRDefault="00A443C3" w:rsidP="00C365DE">
      <w:pPr>
        <w:pStyle w:val="txttitle"/>
        <w:numPr>
          <w:ilvl w:val="0"/>
          <w:numId w:val="1"/>
        </w:numPr>
        <w:jc w:val="both"/>
        <w:rPr>
          <w:i/>
          <w:sz w:val="20"/>
          <w:szCs w:val="20"/>
        </w:rPr>
      </w:pPr>
      <w:hyperlink r:id="rId70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Gorjanc, M</w:t>
        </w:r>
      </w:hyperlink>
      <w:r w:rsidRPr="00CC7411">
        <w:rPr>
          <w:i/>
          <w:sz w:val="20"/>
          <w:szCs w:val="20"/>
        </w:rPr>
        <w:t xml:space="preserve">; </w:t>
      </w:r>
      <w:hyperlink r:id="rId70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Bukošek, V</w:t>
        </w:r>
      </w:hyperlink>
      <w:r w:rsidRPr="00CC7411">
        <w:rPr>
          <w:i/>
          <w:sz w:val="20"/>
          <w:szCs w:val="20"/>
        </w:rPr>
        <w:t xml:space="preserve">; </w:t>
      </w:r>
      <w:hyperlink r:id="rId70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Gorenšek, M</w:t>
        </w:r>
      </w:hyperlink>
      <w:r w:rsidRPr="00CC7411">
        <w:rPr>
          <w:i/>
          <w:sz w:val="20"/>
          <w:szCs w:val="20"/>
        </w:rPr>
        <w:t xml:space="preserve">; </w:t>
      </w:r>
      <w:hyperlink r:id="rId70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Mozetič, M</w:t>
        </w:r>
      </w:hyperlink>
    </w:p>
    <w:p w14:paraId="68022946" w14:textId="78D5B7C4" w:rsidR="00A443C3" w:rsidRPr="003F4DC5" w:rsidRDefault="00A443C3" w:rsidP="00A443C3">
      <w:pPr>
        <w:pStyle w:val="txttitle"/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CF4 plasma and silver functionalized  cotton</w:t>
      </w:r>
      <w:r w:rsidR="003F4DC5">
        <w:rPr>
          <w:i/>
          <w:sz w:val="20"/>
          <w:szCs w:val="20"/>
          <w:u w:val="single"/>
        </w:rPr>
        <w:t>,</w:t>
      </w:r>
      <w:hyperlink r:id="rId704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TEXTILE RESEARCH JOURNAL</w:t>
        </w:r>
        <w:r w:rsidR="005B2D2D"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,</w:t>
        </w:r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 </w:t>
        </w:r>
      </w:hyperlink>
      <w:r w:rsidRPr="00CC7411">
        <w:rPr>
          <w:b/>
          <w:i/>
          <w:sz w:val="20"/>
          <w:szCs w:val="20"/>
        </w:rPr>
        <w:t xml:space="preserve"> 80 (20): 2204-2213 2010</w:t>
      </w:r>
    </w:p>
    <w:p w14:paraId="35F65B5D" w14:textId="77777777" w:rsidR="00CB2F82" w:rsidRPr="00CC7411" w:rsidRDefault="00CB2F82" w:rsidP="00A443C3">
      <w:pPr>
        <w:pStyle w:val="txttitle"/>
        <w:rPr>
          <w:b/>
          <w:i/>
          <w:sz w:val="20"/>
          <w:szCs w:val="20"/>
        </w:rPr>
      </w:pPr>
    </w:p>
    <w:p w14:paraId="471BDF11" w14:textId="77777777" w:rsidR="00CB2F82" w:rsidRPr="00CC7411" w:rsidRDefault="00CB2F82" w:rsidP="00C365DE">
      <w:pPr>
        <w:pStyle w:val="txttitle"/>
        <w:numPr>
          <w:ilvl w:val="0"/>
          <w:numId w:val="1"/>
        </w:numPr>
        <w:rPr>
          <w:i/>
          <w:sz w:val="20"/>
          <w:szCs w:val="20"/>
          <w:lang w:val="en"/>
        </w:rPr>
      </w:pPr>
      <w:r w:rsidRPr="00CC7411">
        <w:rPr>
          <w:i/>
          <w:sz w:val="20"/>
          <w:szCs w:val="20"/>
          <w:lang w:val="sr-Latn-RS"/>
        </w:rPr>
        <w:t xml:space="preserve">Petrović, Z Lj; </w:t>
      </w:r>
      <w:hyperlink r:id="rId705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Maguire</w:t>
        </w:r>
      </w:hyperlink>
      <w:r w:rsidRPr="00CC7411">
        <w:rPr>
          <w:i/>
          <w:sz w:val="20"/>
          <w:szCs w:val="20"/>
          <w:lang w:val="en"/>
        </w:rPr>
        <w:t>,</w:t>
      </w:r>
      <w:r w:rsidR="00C76BAB" w:rsidRPr="00CC7411">
        <w:rPr>
          <w:i/>
          <w:sz w:val="20"/>
          <w:szCs w:val="20"/>
          <w:lang w:val="en"/>
        </w:rPr>
        <w:t xml:space="preserve"> P;</w:t>
      </w:r>
      <w:r w:rsidRPr="00CC7411">
        <w:rPr>
          <w:i/>
          <w:sz w:val="20"/>
          <w:szCs w:val="20"/>
          <w:lang w:val="en"/>
        </w:rPr>
        <w:t xml:space="preserve"> </w:t>
      </w:r>
      <w:hyperlink r:id="rId706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Radmilović-Radjenović</w:t>
        </w:r>
      </w:hyperlink>
      <w:r w:rsidRPr="00CC7411">
        <w:rPr>
          <w:i/>
          <w:sz w:val="20"/>
          <w:szCs w:val="20"/>
          <w:lang w:val="en"/>
        </w:rPr>
        <w:t>,</w:t>
      </w:r>
      <w:r w:rsidR="00C76BAB" w:rsidRPr="00CC7411">
        <w:rPr>
          <w:i/>
          <w:sz w:val="20"/>
          <w:szCs w:val="20"/>
          <w:lang w:val="en"/>
        </w:rPr>
        <w:t>M;</w:t>
      </w:r>
      <w:r w:rsidRPr="00CC7411">
        <w:rPr>
          <w:i/>
          <w:sz w:val="20"/>
          <w:szCs w:val="20"/>
          <w:lang w:val="en"/>
        </w:rPr>
        <w:t xml:space="preserve"> </w:t>
      </w:r>
      <w:hyperlink r:id="rId707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Radetić</w:t>
        </w:r>
      </w:hyperlink>
      <w:r w:rsidRPr="00CC7411">
        <w:rPr>
          <w:i/>
          <w:sz w:val="20"/>
          <w:szCs w:val="20"/>
          <w:lang w:val="en"/>
        </w:rPr>
        <w:t>,</w:t>
      </w:r>
      <w:r w:rsidR="00C76BAB" w:rsidRPr="00CC7411">
        <w:rPr>
          <w:i/>
          <w:sz w:val="20"/>
          <w:szCs w:val="20"/>
          <w:lang w:val="en"/>
        </w:rPr>
        <w:t>M;</w:t>
      </w:r>
      <w:r w:rsidRPr="00CC7411">
        <w:rPr>
          <w:i/>
          <w:sz w:val="20"/>
          <w:szCs w:val="20"/>
          <w:lang w:val="en"/>
        </w:rPr>
        <w:t xml:space="preserve"> </w:t>
      </w:r>
      <w:hyperlink r:id="rId708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Puač</w:t>
        </w:r>
      </w:hyperlink>
      <w:r w:rsidRPr="00CC7411">
        <w:rPr>
          <w:i/>
          <w:sz w:val="20"/>
          <w:szCs w:val="20"/>
          <w:lang w:val="en"/>
        </w:rPr>
        <w:t>,</w:t>
      </w:r>
      <w:r w:rsidR="00C76BAB" w:rsidRPr="00CC7411">
        <w:rPr>
          <w:i/>
          <w:sz w:val="20"/>
          <w:szCs w:val="20"/>
          <w:lang w:val="en"/>
        </w:rPr>
        <w:t xml:space="preserve"> N;</w:t>
      </w:r>
      <w:r w:rsidRPr="00CC7411">
        <w:rPr>
          <w:i/>
          <w:sz w:val="20"/>
          <w:szCs w:val="20"/>
          <w:lang w:val="en"/>
        </w:rPr>
        <w:t xml:space="preserve"> </w:t>
      </w:r>
      <w:hyperlink r:id="rId709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Marić</w:t>
        </w:r>
      </w:hyperlink>
      <w:r w:rsidRPr="00CC7411">
        <w:rPr>
          <w:i/>
          <w:sz w:val="20"/>
          <w:szCs w:val="20"/>
          <w:lang w:val="en"/>
        </w:rPr>
        <w:t xml:space="preserve">, </w:t>
      </w:r>
      <w:r w:rsidR="00C76BAB" w:rsidRPr="00CC7411">
        <w:rPr>
          <w:i/>
          <w:sz w:val="20"/>
          <w:szCs w:val="20"/>
          <w:lang w:val="en"/>
        </w:rPr>
        <w:t xml:space="preserve">D; </w:t>
      </w:r>
      <w:hyperlink r:id="rId710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Mahony</w:t>
        </w:r>
      </w:hyperlink>
      <w:r w:rsidRPr="00CC7411">
        <w:rPr>
          <w:i/>
          <w:sz w:val="20"/>
          <w:szCs w:val="20"/>
          <w:lang w:val="en"/>
        </w:rPr>
        <w:t>,</w:t>
      </w:r>
      <w:r w:rsidR="00C76BAB" w:rsidRPr="00CC7411">
        <w:rPr>
          <w:i/>
          <w:sz w:val="20"/>
          <w:szCs w:val="20"/>
          <w:lang w:val="en"/>
        </w:rPr>
        <w:t xml:space="preserve">C; </w:t>
      </w:r>
      <w:hyperlink r:id="rId711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Malović</w:t>
        </w:r>
      </w:hyperlink>
      <w:r w:rsidR="00C76BAB" w:rsidRPr="00CC7411">
        <w:rPr>
          <w:i/>
          <w:sz w:val="20"/>
          <w:szCs w:val="20"/>
          <w:lang w:val="sr-Latn-RS"/>
        </w:rPr>
        <w:t>, G</w:t>
      </w:r>
      <w:r w:rsidRPr="00CC7411">
        <w:rPr>
          <w:i/>
          <w:sz w:val="20"/>
          <w:szCs w:val="20"/>
          <w:lang w:val="en"/>
        </w:rPr>
        <w:t xml:space="preserve"> </w:t>
      </w:r>
    </w:p>
    <w:p w14:paraId="04A7551A" w14:textId="0F054837" w:rsidR="00CB2F82" w:rsidRPr="003F4DC5" w:rsidRDefault="00CB2F82" w:rsidP="008139A3">
      <w:pPr>
        <w:pStyle w:val="txttitle"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On Application of Plasmas in Nanotechnologies</w:t>
      </w:r>
      <w:r w:rsidR="003F4DC5">
        <w:rPr>
          <w:i/>
          <w:sz w:val="20"/>
          <w:szCs w:val="20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NANOTECHNOLOGY FOR ELECTRONICS, PHOTONICS, AND RENEWABLE ENERGY, SPRINGER</w:t>
      </w:r>
      <w:r w:rsidR="00C72052" w:rsidRPr="00CC7411">
        <w:rPr>
          <w:b/>
          <w:i/>
          <w:iCs/>
          <w:sz w:val="20"/>
          <w:szCs w:val="20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 NEW YORK,</w:t>
      </w:r>
      <w:r w:rsidRPr="00CC7411">
        <w:rPr>
          <w:b/>
          <w:i/>
          <w:sz w:val="20"/>
          <w:szCs w:val="20"/>
          <w:lang w:val="sr-Latn-RS"/>
        </w:rPr>
        <w:t xml:space="preserve"> 85-130 2010</w:t>
      </w:r>
    </w:p>
    <w:p w14:paraId="0040E310" w14:textId="77777777" w:rsidR="00A443C3" w:rsidRPr="009B4FC3" w:rsidRDefault="00A443C3" w:rsidP="00A443C3">
      <w:pPr>
        <w:rPr>
          <w:rStyle w:val="databold1"/>
        </w:rPr>
      </w:pPr>
    </w:p>
    <w:p w14:paraId="54537B15" w14:textId="6AC1460B" w:rsidR="00A443C3" w:rsidRPr="00CC7411" w:rsidRDefault="00D921C3" w:rsidP="00A443C3">
      <w:pPr>
        <w:rPr>
          <w:color w:val="993366"/>
          <w:sz w:val="22"/>
          <w:szCs w:val="22"/>
        </w:rPr>
      </w:pPr>
      <w:r>
        <w:rPr>
          <w:rStyle w:val="databold1"/>
          <w:color w:val="993366"/>
          <w:sz w:val="24"/>
          <w:szCs w:val="24"/>
        </w:rPr>
        <w:t>1</w:t>
      </w:r>
      <w:r w:rsidR="006A561A">
        <w:rPr>
          <w:rStyle w:val="databold1"/>
          <w:color w:val="993366"/>
          <w:sz w:val="24"/>
          <w:szCs w:val="24"/>
        </w:rPr>
        <w:t>7</w:t>
      </w:r>
      <w:r w:rsidR="00A443C3" w:rsidRPr="0070232F">
        <w:rPr>
          <w:rStyle w:val="databold1"/>
          <w:color w:val="993366"/>
          <w:sz w:val="24"/>
          <w:szCs w:val="24"/>
        </w:rPr>
        <w:t>.</w:t>
      </w:r>
      <w:r w:rsidR="00A443C3" w:rsidRPr="00E53AE7">
        <w:rPr>
          <w:rStyle w:val="databold1"/>
          <w:color w:val="993366"/>
        </w:rPr>
        <w:t xml:space="preserve"> </w:t>
      </w:r>
      <w:hyperlink r:id="rId712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Dzunuzovi</w:t>
        </w:r>
        <w:r w:rsidR="00A443C3" w:rsidRPr="00CC7411">
          <w:rPr>
            <w:color w:val="993366"/>
            <w:sz w:val="22"/>
            <w:szCs w:val="22"/>
          </w:rPr>
          <w:t>ć</w:t>
        </w:r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, E;</w:t>
        </w:r>
      </w:hyperlink>
      <w:r w:rsidR="00A443C3" w:rsidRPr="00CC7411">
        <w:rPr>
          <w:color w:val="993366"/>
          <w:sz w:val="22"/>
          <w:szCs w:val="22"/>
        </w:rPr>
        <w:t xml:space="preserve"> </w:t>
      </w:r>
      <w:hyperlink r:id="rId713" w:tooltip="Search for all articles by this author" w:history="1">
        <w:r w:rsidR="00A443C3" w:rsidRPr="00CC7411">
          <w:rPr>
            <w:rStyle w:val="Hyperlink"/>
            <w:b/>
            <w:color w:val="993366"/>
            <w:sz w:val="22"/>
            <w:szCs w:val="22"/>
            <w:u w:val="none"/>
          </w:rPr>
          <w:t>Vodnik, V;</w:t>
        </w:r>
      </w:hyperlink>
      <w:r w:rsidR="00A443C3" w:rsidRPr="00CC7411">
        <w:rPr>
          <w:color w:val="993366"/>
          <w:sz w:val="22"/>
          <w:szCs w:val="22"/>
        </w:rPr>
        <w:t xml:space="preserve"> </w:t>
      </w:r>
      <w:hyperlink r:id="rId714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Jeremi</w:t>
        </w:r>
        <w:r w:rsidR="00A443C3" w:rsidRPr="00CC7411">
          <w:rPr>
            <w:color w:val="993366"/>
            <w:sz w:val="22"/>
            <w:szCs w:val="22"/>
          </w:rPr>
          <w:t>ć</w:t>
        </w:r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, K;</w:t>
        </w:r>
      </w:hyperlink>
      <w:r w:rsidR="00A443C3" w:rsidRPr="00CC7411">
        <w:rPr>
          <w:color w:val="993366"/>
          <w:sz w:val="22"/>
          <w:szCs w:val="22"/>
        </w:rPr>
        <w:t xml:space="preserve"> </w:t>
      </w:r>
      <w:hyperlink r:id="rId715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Nedeljkovi</w:t>
        </w:r>
        <w:r w:rsidR="00A443C3" w:rsidRPr="00CC7411">
          <w:rPr>
            <w:color w:val="993366"/>
            <w:sz w:val="22"/>
            <w:szCs w:val="22"/>
          </w:rPr>
          <w:t>ć</w:t>
        </w:r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, JM</w:t>
        </w:r>
      </w:hyperlink>
    </w:p>
    <w:p w14:paraId="21A5BD28" w14:textId="77777777" w:rsidR="00A443C3" w:rsidRPr="00CC741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C7411">
        <w:rPr>
          <w:bCs/>
          <w:i/>
          <w:color w:val="993366"/>
          <w:sz w:val="22"/>
          <w:szCs w:val="22"/>
          <w:u w:val="single"/>
        </w:rPr>
        <w:t>Thermal properties of PS/TiO2 nanocomposites obtained by in situ bulk radical polymerization of styrene</w:t>
      </w:r>
    </w:p>
    <w:p w14:paraId="06521AD6" w14:textId="58170F81" w:rsidR="002B0516" w:rsidRDefault="00A443C3" w:rsidP="002B0516">
      <w:pPr>
        <w:rPr>
          <w:b/>
          <w:color w:val="993366"/>
          <w:sz w:val="22"/>
          <w:szCs w:val="22"/>
          <w:lang w:val="pt-BR"/>
        </w:rPr>
      </w:pPr>
      <w:r w:rsidRPr="00CC7411">
        <w:rPr>
          <w:b/>
          <w:iCs/>
          <w:color w:val="993366"/>
          <w:sz w:val="22"/>
          <w:szCs w:val="22"/>
          <w:lang w:val="pt-BR"/>
        </w:rPr>
        <w:t xml:space="preserve">MATERIALS LETTERS, </w:t>
      </w:r>
      <w:r w:rsidRPr="00CC7411">
        <w:rPr>
          <w:b/>
          <w:color w:val="993366"/>
          <w:sz w:val="22"/>
          <w:szCs w:val="22"/>
          <w:lang w:val="pt-BR"/>
        </w:rPr>
        <w:t>63 (11): 908-910 2009</w:t>
      </w:r>
    </w:p>
    <w:p w14:paraId="1F69D617" w14:textId="77777777" w:rsidR="006A561A" w:rsidRPr="006A561A" w:rsidRDefault="006A561A" w:rsidP="002B0516">
      <w:pPr>
        <w:rPr>
          <w:b/>
          <w:color w:val="993366"/>
          <w:sz w:val="22"/>
          <w:szCs w:val="22"/>
          <w:lang w:val="pt-BR"/>
        </w:rPr>
      </w:pPr>
    </w:p>
    <w:p w14:paraId="28A3A8FE" w14:textId="77777777" w:rsidR="001A112E" w:rsidRPr="001A112E" w:rsidRDefault="001A112E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A112E">
        <w:rPr>
          <w:i/>
          <w:sz w:val="20"/>
          <w:szCs w:val="20"/>
        </w:rPr>
        <w:t>Erol, İ.</w:t>
      </w:r>
      <w:r>
        <w:rPr>
          <w:i/>
          <w:sz w:val="20"/>
          <w:szCs w:val="20"/>
        </w:rPr>
        <w:t>;</w:t>
      </w:r>
      <w:r w:rsidRPr="001A112E">
        <w:rPr>
          <w:i/>
          <w:sz w:val="20"/>
          <w:szCs w:val="20"/>
        </w:rPr>
        <w:t xml:space="preserve"> Khamidov, G</w:t>
      </w:r>
      <w:r>
        <w:rPr>
          <w:i/>
          <w:sz w:val="20"/>
          <w:szCs w:val="20"/>
        </w:rPr>
        <w:t>;…</w:t>
      </w:r>
      <w:r w:rsidRPr="001A112E">
        <w:rPr>
          <w:i/>
          <w:sz w:val="20"/>
          <w:szCs w:val="20"/>
        </w:rPr>
        <w:t xml:space="preserve"> &amp; Palmisano, L</w:t>
      </w:r>
    </w:p>
    <w:p w14:paraId="61B54F63" w14:textId="072E4656" w:rsidR="001A112E" w:rsidRPr="001A112E" w:rsidRDefault="001A112E" w:rsidP="001A112E">
      <w:pPr>
        <w:rPr>
          <w:b/>
          <w:bCs/>
          <w:i/>
          <w:sz w:val="20"/>
          <w:szCs w:val="20"/>
        </w:rPr>
      </w:pPr>
      <w:r w:rsidRPr="001A112E">
        <w:rPr>
          <w:i/>
          <w:sz w:val="20"/>
          <w:szCs w:val="20"/>
          <w:u w:val="single"/>
        </w:rPr>
        <w:t>Hydrothermal synthesis of bare TiO2 nanowires and polystyrene (PS)-TiO2 nanowires used for selective photocatalytic oxidation of 3-pyridinemethanol in water and PS photodegradation in solid state</w:t>
      </w:r>
      <w:r w:rsidRPr="001A112E">
        <w:rPr>
          <w:i/>
          <w:sz w:val="20"/>
          <w:szCs w:val="20"/>
        </w:rPr>
        <w:t>. </w:t>
      </w:r>
      <w:r w:rsidRPr="001A112E">
        <w:rPr>
          <w:b/>
          <w:bCs/>
          <w:i/>
          <w:iCs/>
          <w:sz w:val="20"/>
          <w:szCs w:val="20"/>
        </w:rPr>
        <w:t>RESEARCH ON CHEMICAL INTERMEDIATES</w:t>
      </w:r>
      <w:r w:rsidRPr="001A112E">
        <w:rPr>
          <w:b/>
          <w:bCs/>
          <w:i/>
          <w:sz w:val="20"/>
          <w:szCs w:val="20"/>
        </w:rPr>
        <w:t>, 50</w:t>
      </w:r>
      <w:r>
        <w:rPr>
          <w:b/>
          <w:bCs/>
          <w:i/>
          <w:sz w:val="20"/>
          <w:szCs w:val="20"/>
        </w:rPr>
        <w:t>:</w:t>
      </w:r>
      <w:r w:rsidRPr="001A112E">
        <w:rPr>
          <w:b/>
          <w:bCs/>
          <w:i/>
          <w:sz w:val="20"/>
          <w:szCs w:val="20"/>
        </w:rPr>
        <w:t xml:space="preserve"> 4641–4671</w:t>
      </w:r>
      <w:r>
        <w:rPr>
          <w:b/>
          <w:bCs/>
          <w:i/>
          <w:sz w:val="20"/>
          <w:szCs w:val="20"/>
        </w:rPr>
        <w:t xml:space="preserve"> </w:t>
      </w:r>
      <w:r w:rsidRPr="001A112E">
        <w:rPr>
          <w:b/>
          <w:bCs/>
          <w:i/>
          <w:sz w:val="20"/>
          <w:szCs w:val="20"/>
        </w:rPr>
        <w:t xml:space="preserve">2024 </w:t>
      </w:r>
    </w:p>
    <w:p w14:paraId="0AD39830" w14:textId="77777777" w:rsidR="001A112E" w:rsidRPr="001A112E" w:rsidRDefault="001A112E" w:rsidP="001A112E">
      <w:pPr>
        <w:rPr>
          <w:i/>
          <w:sz w:val="20"/>
          <w:szCs w:val="20"/>
          <w:lang w:val="sr-Latn-RS"/>
        </w:rPr>
      </w:pPr>
    </w:p>
    <w:p w14:paraId="32135423" w14:textId="6514956C" w:rsidR="00606AB7" w:rsidRDefault="00606AB7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Besoncon, M; Yanhui, W;...&amp; Bounor-legare, M</w:t>
      </w:r>
    </w:p>
    <w:p w14:paraId="5CC3EA58" w14:textId="451A57BD" w:rsidR="00606AB7" w:rsidRDefault="00606AB7" w:rsidP="00606AB7">
      <w:pPr>
        <w:rPr>
          <w:i/>
          <w:sz w:val="20"/>
          <w:szCs w:val="20"/>
          <w:lang w:val="sr-Latn-RS"/>
        </w:rPr>
      </w:pPr>
      <w:r w:rsidRPr="00606AB7">
        <w:rPr>
          <w:i/>
          <w:sz w:val="20"/>
          <w:szCs w:val="20"/>
          <w:u w:val="single"/>
          <w:lang w:val="sr-Latn-RS"/>
        </w:rPr>
        <w:t>Tuning Polymer/TiO2 Nanocomposites Morphology by In Situ Non-Hydrolytic Sol-Gel Syntheses in Viscous Polymer Medium: Influence of the Polymer Nature and Oxygen Donor</w:t>
      </w:r>
      <w:r>
        <w:rPr>
          <w:i/>
          <w:sz w:val="20"/>
          <w:szCs w:val="20"/>
          <w:lang w:val="sr-Latn-RS"/>
        </w:rPr>
        <w:t xml:space="preserve">, </w:t>
      </w:r>
      <w:r w:rsidRPr="00606AB7">
        <w:rPr>
          <w:b/>
          <w:bCs/>
          <w:i/>
          <w:sz w:val="20"/>
          <w:szCs w:val="20"/>
          <w:lang w:val="sr-Latn-RS"/>
        </w:rPr>
        <w:t>POLYMERS 14(11):2273 2022</w:t>
      </w:r>
    </w:p>
    <w:p w14:paraId="1DD76727" w14:textId="77777777" w:rsidR="00606AB7" w:rsidRPr="00606AB7" w:rsidRDefault="00606AB7" w:rsidP="00606AB7">
      <w:pPr>
        <w:rPr>
          <w:i/>
          <w:sz w:val="20"/>
          <w:szCs w:val="20"/>
          <w:lang w:val="sr-Latn-RS"/>
        </w:rPr>
      </w:pPr>
    </w:p>
    <w:p w14:paraId="0E124367" w14:textId="310E001F" w:rsidR="00241309" w:rsidRDefault="00241309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41309">
        <w:rPr>
          <w:i/>
          <w:sz w:val="20"/>
          <w:szCs w:val="20"/>
          <w:lang w:val="sr-Latn-RS"/>
        </w:rPr>
        <w:t>Cui, G</w:t>
      </w:r>
      <w:r>
        <w:rPr>
          <w:i/>
          <w:sz w:val="20"/>
          <w:szCs w:val="20"/>
          <w:lang w:val="sr-Latn-RS"/>
        </w:rPr>
        <w:t>;</w:t>
      </w:r>
      <w:r w:rsidRPr="00241309">
        <w:rPr>
          <w:i/>
          <w:sz w:val="20"/>
          <w:szCs w:val="20"/>
          <w:lang w:val="sr-Latn-RS"/>
        </w:rPr>
        <w:t xml:space="preserve"> Ning, F</w:t>
      </w:r>
      <w:r>
        <w:rPr>
          <w:i/>
          <w:sz w:val="20"/>
          <w:szCs w:val="20"/>
          <w:lang w:val="sr-Latn-RS"/>
        </w:rPr>
        <w:t>;...</w:t>
      </w:r>
      <w:r w:rsidRPr="00241309">
        <w:rPr>
          <w:i/>
          <w:sz w:val="20"/>
          <w:szCs w:val="20"/>
          <w:lang w:val="sr-Latn-RS"/>
        </w:rPr>
        <w:t xml:space="preserve"> &amp; Zhou, Q</w:t>
      </w:r>
    </w:p>
    <w:p w14:paraId="3B7239D2" w14:textId="129E0C30" w:rsidR="00241309" w:rsidRDefault="00241309" w:rsidP="00241309">
      <w:pPr>
        <w:rPr>
          <w:b/>
          <w:bCs/>
          <w:i/>
          <w:sz w:val="20"/>
          <w:szCs w:val="20"/>
          <w:lang w:val="sr-Latn-RS"/>
        </w:rPr>
      </w:pPr>
      <w:r w:rsidRPr="00241309">
        <w:rPr>
          <w:i/>
          <w:sz w:val="20"/>
          <w:szCs w:val="20"/>
          <w:u w:val="single"/>
          <w:lang w:val="sr-Latn-RS"/>
        </w:rPr>
        <w:t>Particle migration and formation damage during geothermal exploitation from weakly consolidated sandstone reservoirs via water and CO2 recycling</w:t>
      </w:r>
      <w:r w:rsidRPr="00241309">
        <w:rPr>
          <w:i/>
          <w:sz w:val="20"/>
          <w:szCs w:val="20"/>
          <w:lang w:val="sr-Latn-RS"/>
        </w:rPr>
        <w:t xml:space="preserve">. </w:t>
      </w:r>
      <w:r w:rsidRPr="00241309">
        <w:rPr>
          <w:b/>
          <w:bCs/>
          <w:i/>
          <w:sz w:val="20"/>
          <w:szCs w:val="20"/>
          <w:lang w:val="sr-Latn-RS"/>
        </w:rPr>
        <w:t>ENERGY, 240</w:t>
      </w:r>
      <w:r>
        <w:rPr>
          <w:b/>
          <w:bCs/>
          <w:i/>
          <w:sz w:val="20"/>
          <w:szCs w:val="20"/>
          <w:lang w:val="sr-Latn-RS"/>
        </w:rPr>
        <w:t>:</w:t>
      </w:r>
      <w:r w:rsidRPr="00241309">
        <w:rPr>
          <w:b/>
          <w:bCs/>
          <w:i/>
          <w:sz w:val="20"/>
          <w:szCs w:val="20"/>
          <w:lang w:val="sr-Latn-RS"/>
        </w:rPr>
        <w:t xml:space="preserve"> 122507 2022</w:t>
      </w:r>
    </w:p>
    <w:p w14:paraId="54465BBD" w14:textId="77777777" w:rsidR="00241309" w:rsidRPr="00241309" w:rsidRDefault="00241309" w:rsidP="00241309">
      <w:pPr>
        <w:rPr>
          <w:b/>
          <w:bCs/>
          <w:i/>
          <w:sz w:val="20"/>
          <w:szCs w:val="20"/>
          <w:lang w:val="sr-Latn-RS"/>
        </w:rPr>
      </w:pPr>
    </w:p>
    <w:p w14:paraId="2E1E5A50" w14:textId="65E91FB4" w:rsidR="00F80C80" w:rsidRDefault="00F80C80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Kumar, A; Saha, A; Kumar, S</w:t>
      </w:r>
    </w:p>
    <w:p w14:paraId="71B59728" w14:textId="73A145C2" w:rsidR="00F80C80" w:rsidRPr="00FB3A5A" w:rsidRDefault="00F80C80" w:rsidP="00F80C80">
      <w:pPr>
        <w:rPr>
          <w:i/>
          <w:sz w:val="20"/>
          <w:szCs w:val="20"/>
          <w:u w:val="single"/>
          <w:lang w:val="sr-Latn-RS"/>
        </w:rPr>
      </w:pPr>
      <w:r w:rsidRPr="00BD3E8A">
        <w:rPr>
          <w:i/>
          <w:sz w:val="20"/>
          <w:szCs w:val="20"/>
          <w:u w:val="single"/>
          <w:lang w:val="sr-Latn-RS"/>
        </w:rPr>
        <w:t>Structural Analysis of Sol-Gel Derived TiO2 Nanoparticles: A Critical Impact of TiO2 Nanoparticles on Thermo-Mechanical Mechanism of Glass Fiber Polymer Composites</w:t>
      </w:r>
      <w:r w:rsidR="00FB3A5A">
        <w:rPr>
          <w:i/>
          <w:sz w:val="20"/>
          <w:szCs w:val="20"/>
          <w:u w:val="single"/>
          <w:lang w:val="sr-Latn-RS"/>
        </w:rPr>
        <w:t xml:space="preserve"> </w:t>
      </w:r>
      <w:r w:rsidR="00FB3A5A" w:rsidRPr="00BD3E8A">
        <w:rPr>
          <w:b/>
          <w:bCs/>
          <w:i/>
          <w:sz w:val="20"/>
          <w:szCs w:val="20"/>
          <w:lang w:val="sr-Latn-RS"/>
        </w:rPr>
        <w:t>RESEARCH SQUARE</w:t>
      </w:r>
      <w:r w:rsidR="00BD3E8A" w:rsidRPr="00BD3E8A">
        <w:rPr>
          <w:b/>
          <w:bCs/>
          <w:i/>
          <w:sz w:val="20"/>
          <w:szCs w:val="20"/>
          <w:lang w:val="sr-Latn-RS"/>
        </w:rPr>
        <w:t xml:space="preserve">, 2021, </w:t>
      </w:r>
      <w:r w:rsidRPr="00BD3E8A">
        <w:rPr>
          <w:b/>
          <w:bCs/>
          <w:i/>
          <w:sz w:val="20"/>
          <w:szCs w:val="20"/>
          <w:lang w:val="sr-Latn-RS"/>
        </w:rPr>
        <w:t>DOI: 10.21203/rs.3.rs-539836/v1</w:t>
      </w:r>
    </w:p>
    <w:p w14:paraId="02840659" w14:textId="77777777" w:rsidR="00BD3E8A" w:rsidRPr="00F80C80" w:rsidRDefault="00BD3E8A" w:rsidP="00F80C80">
      <w:pPr>
        <w:rPr>
          <w:i/>
          <w:sz w:val="20"/>
          <w:szCs w:val="20"/>
          <w:lang w:val="sr-Latn-RS"/>
        </w:rPr>
      </w:pPr>
    </w:p>
    <w:p w14:paraId="28EA5492" w14:textId="77777777" w:rsidR="00265AA7" w:rsidRDefault="00265AA7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65AA7">
        <w:rPr>
          <w:i/>
          <w:sz w:val="20"/>
          <w:szCs w:val="20"/>
          <w:lang w:val="sr-Latn-RS"/>
        </w:rPr>
        <w:t>Ingle, KKA</w:t>
      </w:r>
      <w:r>
        <w:rPr>
          <w:i/>
          <w:sz w:val="20"/>
          <w:szCs w:val="20"/>
          <w:lang w:val="sr-Latn-RS"/>
        </w:rPr>
        <w:t>;</w:t>
      </w:r>
      <w:r w:rsidRPr="00265AA7">
        <w:rPr>
          <w:i/>
          <w:sz w:val="20"/>
          <w:szCs w:val="20"/>
          <w:lang w:val="sr-Latn-RS"/>
        </w:rPr>
        <w:t xml:space="preserve"> Zamre, GS</w:t>
      </w:r>
      <w:r>
        <w:rPr>
          <w:i/>
          <w:sz w:val="20"/>
          <w:szCs w:val="20"/>
          <w:lang w:val="sr-Latn-RS"/>
        </w:rPr>
        <w:t>;</w:t>
      </w:r>
      <w:r w:rsidRPr="00265AA7">
        <w:rPr>
          <w:i/>
          <w:sz w:val="20"/>
          <w:szCs w:val="20"/>
          <w:lang w:val="sr-Latn-RS"/>
        </w:rPr>
        <w:t xml:space="preserve"> Thorat, PV </w:t>
      </w:r>
    </w:p>
    <w:p w14:paraId="58D023FF" w14:textId="3E2950C1" w:rsidR="00265AA7" w:rsidRPr="00265AA7" w:rsidRDefault="00265AA7" w:rsidP="00265AA7">
      <w:pPr>
        <w:rPr>
          <w:i/>
          <w:sz w:val="20"/>
          <w:szCs w:val="20"/>
          <w:u w:val="single"/>
          <w:lang w:val="sr-Latn-RS"/>
        </w:rPr>
      </w:pPr>
      <w:r w:rsidRPr="00265AA7">
        <w:rPr>
          <w:i/>
          <w:sz w:val="20"/>
          <w:szCs w:val="20"/>
          <w:u w:val="single"/>
          <w:lang w:val="sr-Latn-RS"/>
        </w:rPr>
        <w:t>Mechanical, Morphological and Chemical properties of Bio-degradable Nanocomposite Poly-Lactic acid/Mgo.</w:t>
      </w:r>
    </w:p>
    <w:p w14:paraId="520BD235" w14:textId="2C3AB000" w:rsidR="00265AA7" w:rsidRPr="00265AA7" w:rsidRDefault="00265AA7" w:rsidP="00265AA7">
      <w:pPr>
        <w:rPr>
          <w:b/>
          <w:bCs/>
          <w:i/>
          <w:sz w:val="20"/>
          <w:szCs w:val="20"/>
          <w:lang w:val="sr-Latn-RS"/>
        </w:rPr>
      </w:pPr>
      <w:r w:rsidRPr="00265AA7">
        <w:rPr>
          <w:b/>
          <w:bCs/>
          <w:i/>
          <w:sz w:val="20"/>
          <w:szCs w:val="20"/>
          <w:lang w:val="sr-Latn-RS"/>
        </w:rPr>
        <w:t>INTERNATIONAL JOURNAL OF ENGINEERING RESEARCH AND APPLICATION, 11(6): 37-41 2021</w:t>
      </w:r>
    </w:p>
    <w:p w14:paraId="7DA35CE7" w14:textId="77777777" w:rsidR="00265AA7" w:rsidRPr="00265AA7" w:rsidRDefault="00265AA7" w:rsidP="00265AA7">
      <w:pPr>
        <w:rPr>
          <w:i/>
          <w:sz w:val="20"/>
          <w:szCs w:val="20"/>
          <w:lang w:val="sr-Latn-RS"/>
        </w:rPr>
      </w:pPr>
    </w:p>
    <w:p w14:paraId="3C88D3B8" w14:textId="55570B48" w:rsidR="00A33702" w:rsidRDefault="00A33702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Kumar, A; Saha, A; Kumar, S</w:t>
      </w:r>
    </w:p>
    <w:p w14:paraId="738A5ABB" w14:textId="77777777" w:rsidR="00FB3A5A" w:rsidRDefault="00A33702" w:rsidP="00A33702">
      <w:pPr>
        <w:rPr>
          <w:i/>
          <w:sz w:val="20"/>
          <w:szCs w:val="20"/>
          <w:u w:val="single"/>
          <w:lang w:val="sr-Latn-RS"/>
        </w:rPr>
      </w:pPr>
      <w:r w:rsidRPr="00A33702">
        <w:rPr>
          <w:i/>
          <w:sz w:val="20"/>
          <w:szCs w:val="20"/>
          <w:u w:val="single"/>
          <w:lang w:val="sr-Latn-RS"/>
        </w:rPr>
        <w:t>Structural analysis of sol-gel derived TiO2 nanoparticles: a critical impact of TiO2 nanoparticles on thermo-mechanical mechanism of glass fiber polymer composites</w:t>
      </w:r>
    </w:p>
    <w:p w14:paraId="7EA73047" w14:textId="0C38A122" w:rsidR="00A33702" w:rsidRPr="00FB3A5A" w:rsidRDefault="00A33702" w:rsidP="00A33702">
      <w:pPr>
        <w:rPr>
          <w:i/>
          <w:sz w:val="20"/>
          <w:szCs w:val="20"/>
          <w:u w:val="single"/>
          <w:lang w:val="sr-Latn-RS"/>
        </w:rPr>
      </w:pPr>
      <w:r w:rsidRPr="00A33702">
        <w:rPr>
          <w:b/>
          <w:bCs/>
          <w:i/>
          <w:sz w:val="20"/>
          <w:szCs w:val="20"/>
          <w:lang w:val="sr-Latn-RS"/>
        </w:rPr>
        <w:t>JOURNAL OF POLYMER RESEARCH, 2021, DOI: 10.1007/s10965-0</w:t>
      </w:r>
      <w:r>
        <w:rPr>
          <w:b/>
          <w:bCs/>
          <w:i/>
          <w:sz w:val="20"/>
          <w:szCs w:val="20"/>
          <w:lang w:val="sr-Latn-RS"/>
        </w:rPr>
        <w:t xml:space="preserve">2021, </w:t>
      </w:r>
      <w:r w:rsidRPr="00A33702">
        <w:rPr>
          <w:b/>
          <w:bCs/>
          <w:i/>
          <w:sz w:val="20"/>
          <w:szCs w:val="20"/>
          <w:lang w:val="sr-Latn-RS"/>
        </w:rPr>
        <w:t>21-02799-1</w:t>
      </w:r>
    </w:p>
    <w:p w14:paraId="4A2B787C" w14:textId="77777777" w:rsidR="00A33702" w:rsidRPr="00A33702" w:rsidRDefault="00A33702" w:rsidP="00A33702">
      <w:pPr>
        <w:rPr>
          <w:i/>
          <w:sz w:val="20"/>
          <w:szCs w:val="20"/>
          <w:lang w:val="sr-Latn-RS"/>
        </w:rPr>
      </w:pPr>
    </w:p>
    <w:p w14:paraId="16DC36C5" w14:textId="10984481" w:rsidR="002B0516" w:rsidRPr="00CC7411" w:rsidRDefault="002B0516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Anane-Fenin, K</w:t>
      </w:r>
    </w:p>
    <w:p w14:paraId="192DF1CB" w14:textId="77777777" w:rsidR="002B0516" w:rsidRPr="00CC7411" w:rsidRDefault="002B0516" w:rsidP="002B0516">
      <w:pPr>
        <w:rPr>
          <w:i/>
          <w:sz w:val="20"/>
          <w:szCs w:val="20"/>
        </w:rPr>
      </w:pPr>
      <w:r w:rsidRPr="00CC7411">
        <w:rPr>
          <w:i/>
          <w:iCs/>
          <w:sz w:val="20"/>
          <w:szCs w:val="20"/>
          <w:u w:val="single"/>
        </w:rPr>
        <w:t>Advanced Fibre Reinforced Material: Non-Crimp Composites</w:t>
      </w:r>
      <w:r w:rsidRPr="00CC7411">
        <w:rPr>
          <w:i/>
          <w:sz w:val="20"/>
          <w:szCs w:val="20"/>
        </w:rPr>
        <w:t xml:space="preserve">. </w:t>
      </w:r>
    </w:p>
    <w:p w14:paraId="12A1C480" w14:textId="09C0935C" w:rsidR="002B0516" w:rsidRPr="00CC7411" w:rsidRDefault="002B0516" w:rsidP="002B051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Doctoral thesis,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University of Johannesburg (South Africa), </w:t>
      </w:r>
      <w:r w:rsidR="00C70315">
        <w:rPr>
          <w:b/>
          <w:i/>
          <w:sz w:val="20"/>
          <w:szCs w:val="20"/>
          <w:lang w:val="sr-Latn-RS"/>
        </w:rPr>
        <w:t xml:space="preserve">2020, </w:t>
      </w:r>
      <w:r w:rsidRPr="00CC7411">
        <w:rPr>
          <w:b/>
          <w:i/>
          <w:sz w:val="20"/>
          <w:szCs w:val="20"/>
          <w:lang w:val="sr-Latn-RS"/>
        </w:rPr>
        <w:t>http://hdl.handle.net/10210/443779</w:t>
      </w:r>
    </w:p>
    <w:p w14:paraId="62FC2E7A" w14:textId="77777777" w:rsidR="002B0516" w:rsidRPr="00CC7411" w:rsidRDefault="002B0516" w:rsidP="002B0516">
      <w:pPr>
        <w:rPr>
          <w:i/>
          <w:sz w:val="20"/>
          <w:szCs w:val="20"/>
          <w:lang w:val="sr-Latn-RS"/>
        </w:rPr>
      </w:pPr>
    </w:p>
    <w:p w14:paraId="7F8FDF33" w14:textId="77777777" w:rsidR="00BC149F" w:rsidRPr="00CC7411" w:rsidRDefault="00BC149F" w:rsidP="00BC14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Hamzah, MQ; Mezan, SO; Tuama, AN; Jabbar, AH; Agam, MA</w:t>
      </w:r>
    </w:p>
    <w:p w14:paraId="41CD6BCA" w14:textId="1DC7BFC8" w:rsidR="00BC149F" w:rsidRPr="003F4DC5" w:rsidRDefault="00BC149F" w:rsidP="00BC149F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Study and Characterization of Polystyrene/Titanium Dioxide Nanocomposites (PS/TiO2 NCs) for Photocatalytic Degradation Application: a Review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sz w:val="20"/>
          <w:szCs w:val="20"/>
          <w:lang w:val="sr-Latn-RS"/>
        </w:rPr>
        <w:t>INTERNATIONAL JOURNAL OF ENGINEERING &amp; TECHNOLOGY, 7(4.30): 538-543 2018</w:t>
      </w:r>
    </w:p>
    <w:p w14:paraId="00ACEF77" w14:textId="77777777" w:rsidR="00BC149F" w:rsidRPr="00CC7411" w:rsidRDefault="00BC149F" w:rsidP="00BC149F">
      <w:pPr>
        <w:rPr>
          <w:i/>
          <w:sz w:val="20"/>
          <w:szCs w:val="20"/>
          <w:lang w:val="sr-Latn-RS"/>
        </w:rPr>
      </w:pPr>
    </w:p>
    <w:p w14:paraId="056B5BDC" w14:textId="77777777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2B6C0E44" w14:textId="573DC523" w:rsidR="00FC4CF7" w:rsidRPr="003F4DC5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716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6B6C1CB3" w14:textId="77777777" w:rsidR="00FC4CF7" w:rsidRPr="00CC7411" w:rsidRDefault="00FC4CF7" w:rsidP="00FC4CF7">
      <w:pPr>
        <w:ind w:left="360"/>
        <w:rPr>
          <w:i/>
          <w:sz w:val="20"/>
          <w:szCs w:val="20"/>
          <w:lang w:val="sr-Latn-RS"/>
        </w:rPr>
      </w:pPr>
    </w:p>
    <w:p w14:paraId="2D95DDD0" w14:textId="77777777" w:rsidR="00696470" w:rsidRPr="00CC7411" w:rsidRDefault="00696470" w:rsidP="0069647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Hosseinzadeh, S; Pashaei, S; Moludpoor, N</w:t>
      </w:r>
    </w:p>
    <w:p w14:paraId="5363E5D5" w14:textId="2F9A8DC7" w:rsidR="00696470" w:rsidRPr="003F4DC5" w:rsidRDefault="00696470" w:rsidP="0069647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Fabrication and Characterization of Nanostructured TiO2 and Turmeric Spent Incorporated Polystyrene Hybrid Nano Composites. </w:t>
      </w:r>
      <w:r w:rsidRPr="00CC7411">
        <w:rPr>
          <w:b/>
          <w:i/>
          <w:iCs/>
          <w:sz w:val="20"/>
          <w:szCs w:val="20"/>
          <w:lang w:val="sr-Latn-RS"/>
        </w:rPr>
        <w:t>IRANIAN CHEMICAL COMMUNICATION, 5: 18-32 2017</w:t>
      </w:r>
    </w:p>
    <w:p w14:paraId="3A74FF36" w14:textId="77777777" w:rsidR="00696470" w:rsidRPr="00CC7411" w:rsidRDefault="00696470" w:rsidP="00696470">
      <w:pPr>
        <w:ind w:left="360"/>
        <w:rPr>
          <w:i/>
          <w:sz w:val="20"/>
          <w:szCs w:val="20"/>
          <w:lang w:val="sr-Latn-RS"/>
        </w:rPr>
      </w:pPr>
    </w:p>
    <w:p w14:paraId="356F847F" w14:textId="77777777" w:rsidR="009871EE" w:rsidRPr="00CC7411" w:rsidRDefault="009871EE" w:rsidP="009871E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Kwame, AF</w:t>
      </w:r>
    </w:p>
    <w:p w14:paraId="1A768ADC" w14:textId="77777777" w:rsidR="00FB3A5A" w:rsidRDefault="009871EE" w:rsidP="009871E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Advanced fibre reinforced material: non-crimp composites</w:t>
      </w:r>
    </w:p>
    <w:p w14:paraId="76BF6306" w14:textId="2BC40813" w:rsidR="009871EE" w:rsidRPr="00FB3A5A" w:rsidRDefault="009871EE" w:rsidP="009871EE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Dissertation, University of Johannesburg, 2017, http://hdl.handle.net/102000/0002</w:t>
      </w:r>
    </w:p>
    <w:p w14:paraId="2746CEB3" w14:textId="77777777" w:rsidR="009871EE" w:rsidRPr="00CC7411" w:rsidRDefault="009871EE" w:rsidP="009871EE">
      <w:pPr>
        <w:ind w:left="360"/>
        <w:rPr>
          <w:i/>
          <w:sz w:val="20"/>
          <w:szCs w:val="20"/>
          <w:lang w:val="sr-Latn-RS"/>
        </w:rPr>
      </w:pPr>
    </w:p>
    <w:p w14:paraId="627463B2" w14:textId="77777777" w:rsidR="00343C49" w:rsidRPr="00CC7411" w:rsidRDefault="00343C49" w:rsidP="00343C4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Kausar, A; Rafique, I; Anwar, Z; Muhammad, B</w:t>
      </w:r>
    </w:p>
    <w:p w14:paraId="2621861F" w14:textId="77777777" w:rsidR="00343C49" w:rsidRPr="00CC7411" w:rsidRDefault="00343C49" w:rsidP="00343C4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Recent Developments in Different Types of Flame Retardant and Effect on Fire Retardancy of Epoxy Composite. </w:t>
      </w:r>
    </w:p>
    <w:p w14:paraId="31A8E596" w14:textId="47CA1BD5" w:rsidR="00343C49" w:rsidRPr="003F4DC5" w:rsidRDefault="00343C49" w:rsidP="00343C4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 xml:space="preserve">POLYMER-PLASTICS TECHNOLOGY AND ENGINEERING, </w:t>
      </w:r>
      <w:r w:rsidRPr="00CC7411">
        <w:rPr>
          <w:b/>
          <w:i/>
          <w:sz w:val="20"/>
          <w:szCs w:val="20"/>
          <w:lang w:val="sr-Latn-RS"/>
        </w:rPr>
        <w:t xml:space="preserve">2016, </w:t>
      </w:r>
      <w:r w:rsidR="003F4DC5" w:rsidRPr="003F4DC5">
        <w:rPr>
          <w:b/>
          <w:bCs/>
          <w:i/>
          <w:sz w:val="18"/>
          <w:szCs w:val="18"/>
          <w:lang w:val="en"/>
        </w:rPr>
        <w:t>doi</w:t>
      </w:r>
      <w:r w:rsidRPr="003F4DC5">
        <w:rPr>
          <w:b/>
          <w:bCs/>
          <w:i/>
          <w:sz w:val="18"/>
          <w:szCs w:val="18"/>
          <w:lang w:val="en"/>
        </w:rPr>
        <w:t>:</w:t>
      </w:r>
      <w:r w:rsidRPr="003F4DC5">
        <w:rPr>
          <w:b/>
          <w:i/>
          <w:sz w:val="18"/>
          <w:szCs w:val="18"/>
          <w:lang w:val="en"/>
        </w:rPr>
        <w:t>10.1080/03602559.2016.1163607</w:t>
      </w:r>
    </w:p>
    <w:p w14:paraId="377C7E70" w14:textId="77777777" w:rsidR="00807C12" w:rsidRPr="00CC7411" w:rsidRDefault="00807C12" w:rsidP="00696470">
      <w:pPr>
        <w:rPr>
          <w:i/>
          <w:sz w:val="20"/>
          <w:szCs w:val="20"/>
          <w:lang w:val="sr-Latn-RS"/>
        </w:rPr>
      </w:pPr>
    </w:p>
    <w:p w14:paraId="3E0B6B73" w14:textId="77777777" w:rsidR="008F0253" w:rsidRPr="00CC7411" w:rsidRDefault="008F0253" w:rsidP="008F02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Zenteno, A; Guerrero, S; Ulloa, M T; Palza, H; Zapata, PA</w:t>
      </w:r>
    </w:p>
    <w:p w14:paraId="65686B9B" w14:textId="6690D1FD" w:rsidR="008F0253" w:rsidRPr="003F4DC5" w:rsidRDefault="008F0253" w:rsidP="008F025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hydrothermally synthesized titanium nanotubes on the behaviour of polypropylene for antimicrobial applications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POLYMER INTERNATIONAL,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445841" w:rsidRPr="00CC7411">
        <w:rPr>
          <w:b/>
          <w:i/>
          <w:sz w:val="20"/>
          <w:szCs w:val="20"/>
        </w:rPr>
        <w:t xml:space="preserve">64 (10): 1442-1450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71F4F624" w14:textId="77777777" w:rsidR="008F0253" w:rsidRPr="00CC7411" w:rsidRDefault="008F0253" w:rsidP="008F0253">
      <w:pPr>
        <w:ind w:left="360"/>
        <w:rPr>
          <w:i/>
          <w:sz w:val="20"/>
          <w:szCs w:val="20"/>
        </w:rPr>
      </w:pPr>
    </w:p>
    <w:p w14:paraId="5D93C54D" w14:textId="77777777" w:rsidR="0080396A" w:rsidRPr="00CC7411" w:rsidRDefault="0080396A" w:rsidP="0080396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Radoman, TS; Terzić, N; Spasojević, PM; Džunuzović, JV; Marinković, AD; Jeremić, KB; Džunuzović, E S</w:t>
      </w:r>
    </w:p>
    <w:p w14:paraId="09050F7D" w14:textId="77777777" w:rsidR="0080396A" w:rsidRPr="00CC7411" w:rsidRDefault="0080396A" w:rsidP="0080396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characterization of the surface modified titanium dioxide/epoxy nanocomposites.</w:t>
      </w:r>
    </w:p>
    <w:p w14:paraId="222FF332" w14:textId="77777777" w:rsidR="0080396A" w:rsidRPr="00CC7411" w:rsidRDefault="0080396A" w:rsidP="0080396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ADVANCED TECHNOLOGIES,</w:t>
      </w:r>
      <w:r w:rsidRPr="00CC7411">
        <w:rPr>
          <w:rFonts w:ascii="Arial" w:hAnsi="Arial" w:cs="Arial"/>
          <w:b/>
          <w:color w:val="000000"/>
          <w:sz w:val="20"/>
          <w:szCs w:val="20"/>
          <w:lang w:val="sr-Latn-RS" w:eastAsia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4(1):07-15 2015</w:t>
      </w:r>
    </w:p>
    <w:p w14:paraId="24919544" w14:textId="77777777" w:rsidR="0080396A" w:rsidRPr="00CC7411" w:rsidRDefault="0080396A" w:rsidP="0080396A">
      <w:pPr>
        <w:rPr>
          <w:i/>
          <w:sz w:val="20"/>
          <w:szCs w:val="20"/>
        </w:rPr>
      </w:pPr>
    </w:p>
    <w:p w14:paraId="00180BDA" w14:textId="77777777" w:rsidR="00287C49" w:rsidRPr="00CC7411" w:rsidRDefault="00287C49" w:rsidP="00287C4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Radosavljević A; Krstić J; Spasojević J; Kačarević-Popović Z</w:t>
      </w:r>
    </w:p>
    <w:p w14:paraId="2D23352F" w14:textId="6A0EEACA" w:rsidR="0096039B" w:rsidRPr="00FB3A5A" w:rsidRDefault="00287C49" w:rsidP="00287C49">
      <w:pPr>
        <w:rPr>
          <w:i/>
          <w:sz w:val="20"/>
          <w:szCs w:val="20"/>
          <w:u w:val="single"/>
        </w:rPr>
      </w:pP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 xml:space="preserve">Radiolytic synthesis of nanocomposites based on noble metal nanoparticles and natural polymer, and their application as biomaterial, </w:t>
      </w:r>
      <w:r w:rsidRPr="00CC7411">
        <w:rPr>
          <w:b/>
          <w:i/>
          <w:sz w:val="20"/>
          <w:szCs w:val="20"/>
        </w:rPr>
        <w:t xml:space="preserve">Radiation Curing of Composites for Enhancing Their Features and Utility in Health Care and Industry'', Chapter 11, </w:t>
      </w:r>
      <w:r w:rsidR="005C7158" w:rsidRPr="00CC7411">
        <w:rPr>
          <w:b/>
          <w:i/>
          <w:sz w:val="20"/>
          <w:szCs w:val="20"/>
        </w:rPr>
        <w:t>pp. 219-234</w:t>
      </w:r>
      <w:r w:rsidRPr="00CC7411">
        <w:rPr>
          <w:b/>
          <w:i/>
          <w:sz w:val="20"/>
          <w:szCs w:val="20"/>
        </w:rPr>
        <w:t>, 2015</w:t>
      </w:r>
      <w:r w:rsidR="00FB3A5A">
        <w:rPr>
          <w:b/>
          <w:i/>
          <w:sz w:val="20"/>
          <w:szCs w:val="20"/>
        </w:rPr>
        <w:t xml:space="preserve">, </w:t>
      </w:r>
      <w:r w:rsidR="0096039B" w:rsidRPr="00CC7411">
        <w:rPr>
          <w:b/>
          <w:i/>
          <w:sz w:val="20"/>
          <w:szCs w:val="20"/>
        </w:rPr>
        <w:t>http://citeseerx.ist.psu.edu/viewdoc/download?doi=10.1.1.739.857&amp;rep=rep1&amp;type=pdf#page=225</w:t>
      </w:r>
    </w:p>
    <w:p w14:paraId="3ABC138E" w14:textId="77777777" w:rsidR="00287C49" w:rsidRPr="00CC7411" w:rsidRDefault="00287C49" w:rsidP="00287C49">
      <w:pPr>
        <w:ind w:left="360"/>
        <w:rPr>
          <w:i/>
          <w:sz w:val="20"/>
          <w:szCs w:val="20"/>
        </w:rPr>
      </w:pPr>
    </w:p>
    <w:p w14:paraId="5C47135D" w14:textId="77777777" w:rsidR="00EA595A" w:rsidRPr="00CC7411" w:rsidRDefault="00EA595A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Krstić, J; Spasojević, J; </w:t>
      </w:r>
      <w:hyperlink r:id="rId71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Radosavljević, A;</w:t>
        </w:r>
      </w:hyperlink>
      <w:r w:rsidRPr="00CC7411">
        <w:rPr>
          <w:i/>
          <w:sz w:val="20"/>
          <w:szCs w:val="20"/>
        </w:rPr>
        <w:t xml:space="preserve"> </w:t>
      </w:r>
      <w:hyperlink r:id="rId71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Šiljegovć, M;</w:t>
        </w:r>
      </w:hyperlink>
      <w:r w:rsidRPr="00CC7411">
        <w:rPr>
          <w:i/>
          <w:sz w:val="20"/>
          <w:szCs w:val="20"/>
        </w:rPr>
        <w:t xml:space="preserve"> </w:t>
      </w:r>
      <w:hyperlink r:id="rId71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Kačarević-Popović, Z</w:t>
        </w:r>
      </w:hyperlink>
    </w:p>
    <w:p w14:paraId="094E077F" w14:textId="3B4A5FF0" w:rsidR="00EA595A" w:rsidRPr="003F4DC5" w:rsidRDefault="00EA595A" w:rsidP="00EA595A">
      <w:pPr>
        <w:rPr>
          <w:i/>
          <w:sz w:val="20"/>
          <w:szCs w:val="20"/>
          <w:u w:val="single"/>
        </w:rPr>
      </w:pPr>
      <w:hyperlink r:id="rId720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Optical and structural properties of radiolytically in situ synthesized silver nanoparticles stabilized by chitosan/poly(vinyl alcohol) blends</w:t>
        </w:r>
      </w:hyperlink>
      <w:r w:rsidR="003F4DC5">
        <w:rPr>
          <w:i/>
          <w:sz w:val="20"/>
          <w:szCs w:val="20"/>
          <w:u w:val="single"/>
        </w:rPr>
        <w:t>,</w:t>
      </w:r>
      <w:hyperlink r:id="rId721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RADIATION PHYSICS AND CHEMISTRY </w:t>
        </w:r>
      </w:hyperlink>
      <w:r w:rsidRPr="00CC7411">
        <w:rPr>
          <w:b/>
          <w:i/>
          <w:sz w:val="20"/>
          <w:szCs w:val="20"/>
        </w:rPr>
        <w:t xml:space="preserve"> 96:158-166 2014</w:t>
      </w:r>
    </w:p>
    <w:p w14:paraId="11824B56" w14:textId="77777777" w:rsidR="00EA595A" w:rsidRPr="00CC7411" w:rsidRDefault="00EA595A" w:rsidP="0085591C">
      <w:pPr>
        <w:rPr>
          <w:b/>
          <w:i/>
          <w:sz w:val="20"/>
          <w:szCs w:val="20"/>
          <w:lang w:val="pt-BR"/>
        </w:rPr>
      </w:pPr>
    </w:p>
    <w:p w14:paraId="4E90DE8F" w14:textId="77777777" w:rsidR="00A84915" w:rsidRPr="00CC7411" w:rsidRDefault="00A8491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Radoman, TS: Džunuzović, JV; Jeremić, KB; Grgur, BN; Miličević, DS; Popović, IG; Džunuzović, ES</w:t>
      </w:r>
    </w:p>
    <w:p w14:paraId="26B6F642" w14:textId="77777777" w:rsidR="00A84915" w:rsidRPr="00CC7411" w:rsidRDefault="00A84915" w:rsidP="00A8491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Improvement of epoxy resin properties by incorporation of TiO</w:t>
      </w:r>
      <w:r w:rsidRPr="00CC741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C7411">
        <w:rPr>
          <w:i/>
          <w:sz w:val="20"/>
          <w:szCs w:val="20"/>
          <w:u w:val="single"/>
          <w:lang w:val="sr-Latn-RS"/>
        </w:rPr>
        <w:t xml:space="preserve"> nanoparticles surface modified with gallic acid esters. </w:t>
      </w:r>
    </w:p>
    <w:p w14:paraId="54120171" w14:textId="77777777" w:rsidR="00A84915" w:rsidRPr="00CC7411" w:rsidRDefault="00A84915" w:rsidP="00A8491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&amp; DESIGN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5807A6" w:rsidRPr="00CC7411">
        <w:rPr>
          <w:b/>
          <w:i/>
          <w:sz w:val="20"/>
          <w:szCs w:val="20"/>
        </w:rPr>
        <w:t xml:space="preserve">62:158-167 </w:t>
      </w:r>
      <w:r w:rsidRPr="00CC7411">
        <w:rPr>
          <w:b/>
          <w:i/>
          <w:sz w:val="20"/>
          <w:szCs w:val="20"/>
          <w:lang w:val="sr-Latn-RS"/>
        </w:rPr>
        <w:t>2014</w:t>
      </w:r>
    </w:p>
    <w:p w14:paraId="51CE201F" w14:textId="77777777" w:rsidR="00A84915" w:rsidRPr="00CC7411" w:rsidRDefault="00A84915" w:rsidP="00A84915">
      <w:pPr>
        <w:ind w:left="360"/>
        <w:rPr>
          <w:i/>
          <w:sz w:val="20"/>
          <w:szCs w:val="20"/>
          <w:lang w:val="pt-BR"/>
        </w:rPr>
      </w:pPr>
    </w:p>
    <w:p w14:paraId="6BB31775" w14:textId="77777777" w:rsidR="004242FA" w:rsidRPr="00CC7411" w:rsidRDefault="004242FA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r w:rsidRPr="00CC7411">
        <w:rPr>
          <w:i/>
          <w:sz w:val="20"/>
          <w:szCs w:val="20"/>
        </w:rPr>
        <w:t>Herrera-Sandoval,</w:t>
      </w:r>
      <w:r w:rsidR="00712BDA" w:rsidRPr="00CC7411">
        <w:rPr>
          <w:i/>
          <w:sz w:val="20"/>
          <w:szCs w:val="20"/>
        </w:rPr>
        <w:t xml:space="preserve"> GM; </w:t>
      </w:r>
      <w:r w:rsidRPr="00CC7411">
        <w:rPr>
          <w:i/>
          <w:sz w:val="20"/>
          <w:szCs w:val="20"/>
        </w:rPr>
        <w:t>Baez-Angarita,</w:t>
      </w:r>
      <w:r w:rsidR="00712BDA" w:rsidRPr="00CC7411">
        <w:rPr>
          <w:i/>
          <w:sz w:val="20"/>
          <w:szCs w:val="20"/>
        </w:rPr>
        <w:t>DB;</w:t>
      </w:r>
      <w:r w:rsidRPr="00CC7411">
        <w:rPr>
          <w:i/>
          <w:sz w:val="20"/>
          <w:szCs w:val="20"/>
        </w:rPr>
        <w:t xml:space="preserve"> Correa-Torres,</w:t>
      </w:r>
      <w:r w:rsidR="00712BDA" w:rsidRPr="00CC7411">
        <w:rPr>
          <w:i/>
          <w:sz w:val="20"/>
          <w:szCs w:val="20"/>
        </w:rPr>
        <w:t xml:space="preserve">SN; </w:t>
      </w:r>
      <w:r w:rsidRPr="00CC7411">
        <w:rPr>
          <w:i/>
          <w:sz w:val="20"/>
          <w:szCs w:val="20"/>
        </w:rPr>
        <w:t>Primera-Pedrozo,</w:t>
      </w:r>
      <w:r w:rsidR="00712BDA" w:rsidRPr="00CC7411">
        <w:rPr>
          <w:i/>
          <w:sz w:val="20"/>
          <w:szCs w:val="20"/>
        </w:rPr>
        <w:t>OM;</w:t>
      </w:r>
      <w:r w:rsidRPr="00CC7411">
        <w:rPr>
          <w:i/>
          <w:sz w:val="20"/>
          <w:szCs w:val="20"/>
        </w:rPr>
        <w:t xml:space="preserve"> Hernández-Rivera</w:t>
      </w:r>
      <w:r w:rsidR="00712BDA" w:rsidRPr="00CC7411">
        <w:rPr>
          <w:i/>
          <w:sz w:val="20"/>
          <w:szCs w:val="20"/>
        </w:rPr>
        <w:t xml:space="preserve"> SP</w:t>
      </w:r>
    </w:p>
    <w:p w14:paraId="5097C74F" w14:textId="77777777" w:rsidR="004242FA" w:rsidRPr="00CC7411" w:rsidRDefault="004242FA" w:rsidP="004242FA">
      <w:pPr>
        <w:rPr>
          <w:bCs/>
          <w:i/>
          <w:sz w:val="20"/>
          <w:szCs w:val="20"/>
          <w:u w:val="single"/>
        </w:rPr>
      </w:pPr>
      <w:r w:rsidRPr="00CC7411">
        <w:rPr>
          <w:bCs/>
          <w:i/>
          <w:sz w:val="20"/>
          <w:szCs w:val="20"/>
          <w:u w:val="single"/>
        </w:rPr>
        <w:t>Novel EPS/TiO2 Nanocomposite Prepared from Recycled Polystyrene</w:t>
      </w:r>
    </w:p>
    <w:p w14:paraId="69C5F970" w14:textId="77777777" w:rsidR="004242FA" w:rsidRPr="00CC7411" w:rsidRDefault="004242FA" w:rsidP="004242FA">
      <w:pPr>
        <w:rPr>
          <w:b/>
          <w:bCs/>
          <w:i/>
          <w:sz w:val="20"/>
          <w:szCs w:val="20"/>
        </w:rPr>
      </w:pPr>
      <w:r w:rsidRPr="00CC7411">
        <w:rPr>
          <w:b/>
          <w:bCs/>
          <w:i/>
          <w:iCs/>
          <w:sz w:val="20"/>
          <w:szCs w:val="20"/>
          <w:lang w:val="sr-Latn-RS"/>
        </w:rPr>
        <w:t xml:space="preserve">MATERIALS SCIENCE AND APPLICATIONS, </w:t>
      </w:r>
      <w:r w:rsidRPr="00CC7411">
        <w:rPr>
          <w:b/>
          <w:bCs/>
          <w:i/>
          <w:sz w:val="20"/>
          <w:szCs w:val="20"/>
          <w:lang w:val="sr-Latn-RS"/>
        </w:rPr>
        <w:t>4</w:t>
      </w:r>
      <w:r w:rsidR="00972B57" w:rsidRPr="00CC7411">
        <w:rPr>
          <w:b/>
          <w:bCs/>
          <w:i/>
          <w:sz w:val="20"/>
          <w:szCs w:val="20"/>
          <w:lang w:val="sr-Latn-RS"/>
        </w:rPr>
        <w:t>(3)</w:t>
      </w:r>
      <w:r w:rsidRPr="00CC7411">
        <w:rPr>
          <w:b/>
          <w:bCs/>
          <w:i/>
          <w:sz w:val="20"/>
          <w:szCs w:val="20"/>
          <w:lang w:val="sr-Latn-RS"/>
        </w:rPr>
        <w:t xml:space="preserve">: 179-185 2013 </w:t>
      </w:r>
    </w:p>
    <w:p w14:paraId="6AFF326C" w14:textId="77777777" w:rsidR="004242FA" w:rsidRPr="00CC7411" w:rsidRDefault="004242FA" w:rsidP="004242FA">
      <w:pPr>
        <w:rPr>
          <w:i/>
          <w:sz w:val="20"/>
          <w:szCs w:val="20"/>
          <w:u w:val="single"/>
          <w:lang w:val="pt-BR"/>
        </w:rPr>
      </w:pPr>
    </w:p>
    <w:p w14:paraId="5B3E5949" w14:textId="3C0E2AF3" w:rsidR="0085591C" w:rsidRPr="00CC7411" w:rsidRDefault="0085591C" w:rsidP="00C365DE">
      <w:pPr>
        <w:numPr>
          <w:ilvl w:val="0"/>
          <w:numId w:val="1"/>
        </w:numPr>
        <w:rPr>
          <w:b/>
          <w:i/>
          <w:sz w:val="20"/>
          <w:szCs w:val="20"/>
          <w:lang w:val="pt-BR"/>
        </w:rPr>
      </w:pPr>
      <w:hyperlink r:id="rId722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Džunuzovic, ES;</w:t>
        </w:r>
      </w:hyperlink>
      <w:r w:rsidRPr="00CC7411">
        <w:rPr>
          <w:bCs/>
          <w:i/>
          <w:sz w:val="20"/>
          <w:szCs w:val="20"/>
        </w:rPr>
        <w:t xml:space="preserve"> </w:t>
      </w:r>
      <w:r w:rsidR="003F4DC5">
        <w:rPr>
          <w:sz w:val="20"/>
          <w:szCs w:val="20"/>
        </w:rPr>
        <w:t>…&amp;</w:t>
      </w:r>
      <w:hyperlink r:id="rId723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Nede</w:t>
        </w:r>
        <w:r w:rsidR="00712BDA"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ljkovic</w:t>
        </w:r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, JM</w:t>
        </w:r>
      </w:hyperlink>
    </w:p>
    <w:p w14:paraId="0FD681E7" w14:textId="0DF33E86" w:rsidR="0085591C" w:rsidRPr="003F4DC5" w:rsidRDefault="0085591C" w:rsidP="00A443C3">
      <w:pPr>
        <w:rPr>
          <w:bCs/>
          <w:i/>
          <w:sz w:val="20"/>
          <w:szCs w:val="20"/>
        </w:rPr>
      </w:pPr>
      <w:hyperlink r:id="rId724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Characterization of in situ prepared nanocomposites of PS and TIO 2 nanoparticles surface modified with alkyl gallates: Effect of alkyl chain length</w:t>
        </w:r>
      </w:hyperlink>
      <w:r w:rsidR="003F4DC5">
        <w:rPr>
          <w:bCs/>
          <w:i/>
          <w:sz w:val="20"/>
          <w:szCs w:val="20"/>
        </w:rPr>
        <w:t>,</w:t>
      </w:r>
      <w:r w:rsidRPr="00CC7411">
        <w:rPr>
          <w:b/>
          <w:bCs/>
          <w:i/>
          <w:iCs/>
          <w:sz w:val="20"/>
          <w:szCs w:val="20"/>
        </w:rPr>
        <w:t>POLIMER COMPOSITES,</w:t>
      </w:r>
      <w:r w:rsidRPr="00CC7411">
        <w:rPr>
          <w:bCs/>
          <w:i/>
          <w:iCs/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</w:rPr>
        <w:t>34 (3):399-407 2013</w:t>
      </w:r>
    </w:p>
    <w:p w14:paraId="33424447" w14:textId="77777777" w:rsidR="0085591C" w:rsidRPr="00CC7411" w:rsidRDefault="0085591C" w:rsidP="00A443C3">
      <w:pPr>
        <w:rPr>
          <w:b/>
          <w:i/>
          <w:sz w:val="20"/>
          <w:szCs w:val="20"/>
          <w:lang w:val="pt-BR"/>
        </w:rPr>
      </w:pPr>
    </w:p>
    <w:p w14:paraId="10421B9B" w14:textId="77777777" w:rsidR="006720F6" w:rsidRPr="00CC7411" w:rsidRDefault="00972B57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72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Nguyen, V</w:t>
        </w:r>
        <w:r w:rsidR="006720F6" w:rsidRPr="00CC7411">
          <w:rPr>
            <w:rStyle w:val="Hyperlink"/>
            <w:i/>
            <w:color w:val="auto"/>
            <w:sz w:val="20"/>
            <w:szCs w:val="20"/>
            <w:u w:val="none"/>
          </w:rPr>
          <w:t>G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6720F6" w:rsidRPr="00CC7411">
        <w:rPr>
          <w:i/>
          <w:sz w:val="20"/>
          <w:szCs w:val="20"/>
        </w:rPr>
        <w:t xml:space="preserve"> </w:t>
      </w:r>
      <w:hyperlink r:id="rId726" w:tooltip="Show author details" w:history="1">
        <w:r w:rsidR="006720F6" w:rsidRPr="00CC7411">
          <w:rPr>
            <w:rStyle w:val="Hyperlink"/>
            <w:i/>
            <w:color w:val="auto"/>
            <w:sz w:val="20"/>
            <w:szCs w:val="20"/>
            <w:u w:val="none"/>
          </w:rPr>
          <w:t>Thai, H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6720F6" w:rsidRPr="00CC7411">
        <w:rPr>
          <w:i/>
          <w:sz w:val="20"/>
          <w:szCs w:val="20"/>
        </w:rPr>
        <w:t xml:space="preserve"> </w:t>
      </w:r>
      <w:hyperlink r:id="rId72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Mai, D</w:t>
        </w:r>
        <w:r w:rsidR="006720F6" w:rsidRPr="00CC7411">
          <w:rPr>
            <w:rStyle w:val="Hyperlink"/>
            <w:i/>
            <w:color w:val="auto"/>
            <w:sz w:val="20"/>
            <w:szCs w:val="20"/>
            <w:u w:val="none"/>
          </w:rPr>
          <w:t>H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6720F6" w:rsidRPr="00CC7411">
        <w:rPr>
          <w:i/>
          <w:sz w:val="20"/>
          <w:szCs w:val="20"/>
        </w:rPr>
        <w:t xml:space="preserve"> </w:t>
      </w:r>
      <w:hyperlink r:id="rId72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Tran, H</w:t>
        </w:r>
        <w:r w:rsidR="006720F6" w:rsidRPr="00CC7411">
          <w:rPr>
            <w:rStyle w:val="Hyperlink"/>
            <w:i/>
            <w:color w:val="auto"/>
            <w:sz w:val="20"/>
            <w:szCs w:val="20"/>
            <w:u w:val="none"/>
          </w:rPr>
          <w:t>T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6720F6" w:rsidRPr="00CC7411">
        <w:rPr>
          <w:i/>
          <w:sz w:val="20"/>
          <w:szCs w:val="20"/>
        </w:rPr>
        <w:t xml:space="preserve"> </w:t>
      </w:r>
      <w:hyperlink r:id="rId72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Tran, D</w:t>
        </w:r>
        <w:r w:rsidR="006720F6" w:rsidRPr="00CC7411">
          <w:rPr>
            <w:rStyle w:val="Hyperlink"/>
            <w:i/>
            <w:color w:val="auto"/>
            <w:sz w:val="20"/>
            <w:szCs w:val="20"/>
            <w:u w:val="none"/>
          </w:rPr>
          <w:t>L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6720F6" w:rsidRPr="00CC7411">
        <w:rPr>
          <w:i/>
          <w:sz w:val="20"/>
          <w:szCs w:val="20"/>
        </w:rPr>
        <w:t xml:space="preserve"> </w:t>
      </w:r>
      <w:hyperlink r:id="rId73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Vu, M</w:t>
        </w:r>
        <w:r w:rsidR="006720F6" w:rsidRPr="00CC7411">
          <w:rPr>
            <w:rStyle w:val="Hyperlink"/>
            <w:i/>
            <w:color w:val="auto"/>
            <w:sz w:val="20"/>
            <w:szCs w:val="20"/>
            <w:u w:val="none"/>
          </w:rPr>
          <w:t>T</w:t>
        </w:r>
      </w:hyperlink>
    </w:p>
    <w:p w14:paraId="5329CB8B" w14:textId="77777777" w:rsidR="006720F6" w:rsidRPr="00CC7411" w:rsidRDefault="006720F6" w:rsidP="00A443C3">
      <w:pPr>
        <w:rPr>
          <w:i/>
          <w:sz w:val="20"/>
          <w:szCs w:val="20"/>
          <w:lang w:val="pt-BR"/>
        </w:rPr>
      </w:pPr>
      <w:hyperlink r:id="rId731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Effect of titanium dioxide on the properties of polyethylene/TiO 2 nanocomposites</w:t>
        </w:r>
      </w:hyperlink>
    </w:p>
    <w:p w14:paraId="05728338" w14:textId="77777777" w:rsidR="006720F6" w:rsidRPr="00CC7411" w:rsidRDefault="006720F6" w:rsidP="00A443C3">
      <w:pPr>
        <w:rPr>
          <w:b/>
          <w:i/>
          <w:sz w:val="20"/>
          <w:szCs w:val="20"/>
          <w:lang w:val="pt-BR"/>
        </w:rPr>
      </w:pPr>
      <w:hyperlink r:id="rId732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COMPOSITES PART B: ENGINEERING</w:t>
        </w:r>
      </w:hyperlink>
      <w:r w:rsidRPr="00CC7411">
        <w:rPr>
          <w:b/>
          <w:i/>
          <w:sz w:val="20"/>
          <w:szCs w:val="20"/>
          <w:lang w:val="pt-BR"/>
        </w:rPr>
        <w:t xml:space="preserve">, </w:t>
      </w:r>
      <w:r w:rsidRPr="00CC7411">
        <w:rPr>
          <w:b/>
          <w:i/>
          <w:sz w:val="20"/>
          <w:szCs w:val="20"/>
        </w:rPr>
        <w:t>45 (1):1192-1198 2013</w:t>
      </w:r>
    </w:p>
    <w:p w14:paraId="1520A827" w14:textId="77777777" w:rsidR="006720F6" w:rsidRPr="00CC7411" w:rsidRDefault="006720F6" w:rsidP="00A443C3">
      <w:pPr>
        <w:rPr>
          <w:b/>
          <w:i/>
          <w:sz w:val="20"/>
          <w:szCs w:val="20"/>
          <w:lang w:val="pt-BR"/>
        </w:rPr>
      </w:pPr>
    </w:p>
    <w:p w14:paraId="20DFAB79" w14:textId="77777777" w:rsidR="00FF5165" w:rsidRPr="00CC7411" w:rsidRDefault="00805FE0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73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Radoicic, M</w:t>
        </w:r>
        <w:r w:rsidR="00FF5165" w:rsidRPr="00CC7411">
          <w:rPr>
            <w:rStyle w:val="Hyperlink"/>
            <w:i/>
            <w:color w:val="auto"/>
            <w:sz w:val="20"/>
            <w:szCs w:val="20"/>
            <w:u w:val="none"/>
          </w:rPr>
          <w:t>B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FF5165" w:rsidRPr="00CC7411">
        <w:rPr>
          <w:i/>
          <w:sz w:val="20"/>
          <w:szCs w:val="20"/>
        </w:rPr>
        <w:t xml:space="preserve"> </w:t>
      </w:r>
      <w:hyperlink r:id="rId73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Šaponjic, Z</w:t>
        </w:r>
        <w:r w:rsidR="00FF5165" w:rsidRPr="00CC7411">
          <w:rPr>
            <w:rStyle w:val="Hyperlink"/>
            <w:i/>
            <w:color w:val="auto"/>
            <w:sz w:val="20"/>
            <w:szCs w:val="20"/>
            <w:u w:val="none"/>
          </w:rPr>
          <w:t>V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FF5165" w:rsidRPr="00CC7411">
        <w:rPr>
          <w:i/>
          <w:sz w:val="20"/>
          <w:szCs w:val="20"/>
        </w:rPr>
        <w:t xml:space="preserve"> </w:t>
      </w:r>
      <w:hyperlink r:id="rId73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Marinovic-Cincovic, M</w:t>
        </w:r>
        <w:r w:rsidR="00FF5165" w:rsidRPr="00CC7411">
          <w:rPr>
            <w:rStyle w:val="Hyperlink"/>
            <w:i/>
            <w:color w:val="auto"/>
            <w:sz w:val="20"/>
            <w:szCs w:val="20"/>
            <w:u w:val="none"/>
          </w:rPr>
          <w:t>T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  <w:lang w:val="pt-BR"/>
        </w:rPr>
        <w:t xml:space="preserve"> </w:t>
      </w:r>
      <w:hyperlink r:id="rId73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Ahrenkiel, S</w:t>
        </w:r>
        <w:r w:rsidR="00FF5165" w:rsidRPr="00CC7411">
          <w:rPr>
            <w:rStyle w:val="Hyperlink"/>
            <w:i/>
            <w:color w:val="auto"/>
            <w:sz w:val="20"/>
            <w:szCs w:val="20"/>
            <w:u w:val="none"/>
          </w:rPr>
          <w:t>P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FF5165" w:rsidRPr="00CC7411">
        <w:rPr>
          <w:i/>
          <w:sz w:val="20"/>
          <w:szCs w:val="20"/>
        </w:rPr>
        <w:t xml:space="preserve"> </w:t>
      </w:r>
      <w:hyperlink r:id="rId73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Bibic, N;</w:t>
        </w:r>
      </w:hyperlink>
      <w:r w:rsidRPr="00CC7411">
        <w:rPr>
          <w:i/>
          <w:sz w:val="20"/>
          <w:szCs w:val="20"/>
        </w:rPr>
        <w:t xml:space="preserve"> </w:t>
      </w:r>
      <w:hyperlink r:id="rId73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Nedeljkovic, J</w:t>
        </w:r>
        <w:r w:rsidR="00FF5165" w:rsidRPr="00CC7411">
          <w:rPr>
            <w:rStyle w:val="Hyperlink"/>
            <w:i/>
            <w:color w:val="auto"/>
            <w:sz w:val="20"/>
            <w:szCs w:val="20"/>
            <w:u w:val="none"/>
          </w:rPr>
          <w:t>M</w:t>
        </w:r>
      </w:hyperlink>
    </w:p>
    <w:p w14:paraId="3FC2097D" w14:textId="77777777" w:rsidR="00FF5165" w:rsidRPr="00CC7411" w:rsidRDefault="00FF5165" w:rsidP="00FF5165">
      <w:pPr>
        <w:rPr>
          <w:i/>
          <w:sz w:val="20"/>
          <w:szCs w:val="20"/>
          <w:u w:val="single"/>
          <w:lang w:val="pt-BR"/>
        </w:rPr>
      </w:pPr>
      <w:r w:rsidRPr="00CC7411">
        <w:rPr>
          <w:i/>
          <w:sz w:val="20"/>
          <w:szCs w:val="20"/>
          <w:u w:val="single"/>
          <w:lang w:val="pt-BR"/>
        </w:rPr>
        <w:t>The influence of shaped TiO2 nanofillers on the thermal properties of poly(vinyl alcohol)</w:t>
      </w:r>
    </w:p>
    <w:p w14:paraId="11F2D3A9" w14:textId="77777777" w:rsidR="00FF5165" w:rsidRPr="00CC7411" w:rsidRDefault="00FF5165" w:rsidP="00A443C3">
      <w:pPr>
        <w:rPr>
          <w:i/>
          <w:sz w:val="20"/>
          <w:szCs w:val="20"/>
          <w:lang w:val="pt-BR"/>
        </w:rPr>
      </w:pPr>
      <w:r w:rsidRPr="00CC7411">
        <w:rPr>
          <w:b/>
          <w:i/>
          <w:iCs/>
          <w:sz w:val="20"/>
          <w:szCs w:val="20"/>
        </w:rPr>
        <w:t xml:space="preserve">JOURNAL OF THE SERBIAN CHEMICAL SOCIETY, </w:t>
      </w:r>
      <w:r w:rsidR="00805FE0" w:rsidRPr="00CC7411">
        <w:rPr>
          <w:b/>
          <w:i/>
          <w:sz w:val="20"/>
          <w:szCs w:val="20"/>
          <w:lang w:val="pt-BR"/>
        </w:rPr>
        <w:t xml:space="preserve">77 (5): </w:t>
      </w:r>
      <w:r w:rsidRPr="00CC7411">
        <w:rPr>
          <w:b/>
          <w:i/>
          <w:sz w:val="20"/>
          <w:szCs w:val="20"/>
          <w:lang w:val="pt-BR"/>
        </w:rPr>
        <w:t>699-714</w:t>
      </w:r>
      <w:r w:rsidR="00805FE0" w:rsidRPr="00CC7411">
        <w:rPr>
          <w:b/>
          <w:i/>
          <w:sz w:val="20"/>
          <w:szCs w:val="20"/>
          <w:lang w:val="pt-BR"/>
        </w:rPr>
        <w:t xml:space="preserve"> 2012</w:t>
      </w:r>
    </w:p>
    <w:p w14:paraId="2BAEA64E" w14:textId="77777777" w:rsidR="00FF5165" w:rsidRPr="00CC7411" w:rsidRDefault="00FF5165" w:rsidP="00A443C3">
      <w:pPr>
        <w:rPr>
          <w:i/>
          <w:sz w:val="20"/>
          <w:szCs w:val="20"/>
          <w:lang w:val="pt-BR"/>
        </w:rPr>
      </w:pPr>
    </w:p>
    <w:p w14:paraId="662EC2BE" w14:textId="77777777" w:rsidR="0091318D" w:rsidRPr="00CC7411" w:rsidRDefault="0091318D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Da Silva, VD</w:t>
      </w:r>
    </w:p>
    <w:p w14:paraId="2AF1ED02" w14:textId="77777777" w:rsidR="0091318D" w:rsidRPr="00CC7411" w:rsidRDefault="0091318D" w:rsidP="0091318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iCs/>
          <w:sz w:val="20"/>
          <w:szCs w:val="20"/>
          <w:u w:val="single"/>
          <w:lang w:val="sr-Latn-RS"/>
        </w:rPr>
        <w:t>Síntese e caracterização de nanocompósitos poliuretano/dióxido de titânio</w:t>
      </w:r>
      <w:r w:rsidRPr="00CC7411">
        <w:rPr>
          <w:i/>
          <w:sz w:val="20"/>
          <w:szCs w:val="20"/>
          <w:u w:val="single"/>
        </w:rPr>
        <w:t xml:space="preserve"> </w:t>
      </w:r>
    </w:p>
    <w:p w14:paraId="1E1E347B" w14:textId="77777777" w:rsidR="0091318D" w:rsidRPr="00CC7411" w:rsidRDefault="0091318D" w:rsidP="0091318D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Doctoral dissertation, PONTIFÍCIA UNIVERSIDADE CATÓLICA DO RIO GRANDE DO </w:t>
      </w:r>
      <w:r w:rsidRPr="00CC7411">
        <w:rPr>
          <w:b/>
          <w:i/>
          <w:sz w:val="20"/>
          <w:szCs w:val="20"/>
        </w:rPr>
        <w:t>SUL, Brasil,2012</w:t>
      </w:r>
    </w:p>
    <w:p w14:paraId="07D0027E" w14:textId="77777777" w:rsidR="0091318D" w:rsidRPr="00FB3A5A" w:rsidRDefault="0091318D" w:rsidP="0091318D">
      <w:pPr>
        <w:rPr>
          <w:b/>
          <w:bCs/>
          <w:i/>
          <w:sz w:val="20"/>
          <w:szCs w:val="20"/>
          <w:lang w:val="pt-BR"/>
        </w:rPr>
      </w:pPr>
      <w:r w:rsidRPr="00FB3A5A">
        <w:rPr>
          <w:b/>
          <w:bCs/>
          <w:i/>
          <w:sz w:val="20"/>
          <w:szCs w:val="20"/>
          <w:lang w:val="pt-BR"/>
        </w:rPr>
        <w:t>http://tede.pucrs.br/tde_arquivos/12/TDE-2012-02-08T071635Z-3614/Publico/436433.pdf</w:t>
      </w:r>
    </w:p>
    <w:p w14:paraId="51FC4AE7" w14:textId="77777777" w:rsidR="0091318D" w:rsidRPr="00CC7411" w:rsidRDefault="0091318D" w:rsidP="0091318D">
      <w:pPr>
        <w:rPr>
          <w:i/>
          <w:sz w:val="20"/>
          <w:szCs w:val="20"/>
          <w:lang w:val="pt-BR"/>
        </w:rPr>
      </w:pPr>
    </w:p>
    <w:p w14:paraId="56D2636C" w14:textId="77777777" w:rsidR="00DC0C3C" w:rsidRPr="00CC7411" w:rsidRDefault="00967D85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73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Boucher, V</w:t>
        </w:r>
        <w:r w:rsidR="00DC0C3C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</w:t>
        </w:r>
      </w:hyperlink>
      <w:r w:rsidRPr="00CC7411">
        <w:rPr>
          <w:i/>
          <w:sz w:val="20"/>
          <w:szCs w:val="20"/>
          <w:lang w:val="pt-BR"/>
        </w:rPr>
        <w:t>;</w:t>
      </w:r>
      <w:r w:rsidR="00DC0C3C" w:rsidRPr="00CC7411">
        <w:rPr>
          <w:i/>
          <w:sz w:val="20"/>
          <w:szCs w:val="20"/>
          <w:lang w:val="pt-BR"/>
        </w:rPr>
        <w:t xml:space="preserve"> </w:t>
      </w:r>
      <w:hyperlink r:id="rId740" w:tooltip="Show author details" w:history="1">
        <w:r w:rsidR="00DC0C3C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Cangialosi, D</w:t>
        </w:r>
      </w:hyperlink>
      <w:r w:rsidRPr="00CC7411">
        <w:rPr>
          <w:i/>
          <w:sz w:val="20"/>
          <w:szCs w:val="20"/>
          <w:lang w:val="pt-BR"/>
        </w:rPr>
        <w:t>;</w:t>
      </w:r>
      <w:r w:rsidR="00DC0C3C" w:rsidRPr="00CC7411">
        <w:rPr>
          <w:i/>
          <w:sz w:val="20"/>
          <w:szCs w:val="20"/>
          <w:lang w:val="pt-BR"/>
        </w:rPr>
        <w:t xml:space="preserve"> </w:t>
      </w:r>
      <w:hyperlink r:id="rId741" w:tooltip="Show author details" w:history="1">
        <w:r w:rsidR="00DC0C3C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Alegría, A</w:t>
        </w:r>
      </w:hyperlink>
      <w:r w:rsidRPr="00CC7411">
        <w:rPr>
          <w:i/>
          <w:sz w:val="20"/>
          <w:szCs w:val="20"/>
          <w:lang w:val="pt-BR"/>
        </w:rPr>
        <w:t>;</w:t>
      </w:r>
      <w:r w:rsidR="00DC0C3C" w:rsidRPr="00CC7411">
        <w:rPr>
          <w:i/>
          <w:sz w:val="20"/>
          <w:szCs w:val="20"/>
          <w:lang w:val="pt-BR"/>
        </w:rPr>
        <w:t xml:space="preserve"> </w:t>
      </w:r>
      <w:hyperlink r:id="rId742" w:tooltip="Show author details" w:history="1">
        <w:r w:rsidR="00DC0C3C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Colmenero, J</w:t>
        </w:r>
      </w:hyperlink>
      <w:r w:rsidRPr="00CC7411">
        <w:rPr>
          <w:i/>
          <w:sz w:val="20"/>
          <w:szCs w:val="20"/>
          <w:lang w:val="pt-BR"/>
        </w:rPr>
        <w:t>;</w:t>
      </w:r>
      <w:r w:rsidR="00DC0C3C" w:rsidRPr="00CC7411">
        <w:rPr>
          <w:i/>
          <w:sz w:val="20"/>
          <w:szCs w:val="20"/>
          <w:lang w:val="pt-BR"/>
        </w:rPr>
        <w:t xml:space="preserve"> </w:t>
      </w:r>
      <w:hyperlink r:id="rId743" w:tooltip="Show author details" w:history="1">
        <w:r w:rsidR="00DC0C3C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Pastoriza-Santos, I</w:t>
        </w:r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;</w:t>
        </w:r>
      </w:hyperlink>
      <w:r w:rsidR="00DC0C3C" w:rsidRPr="00CC7411">
        <w:rPr>
          <w:i/>
          <w:sz w:val="20"/>
          <w:szCs w:val="20"/>
          <w:lang w:val="pt-BR"/>
        </w:rPr>
        <w:t xml:space="preserve"> </w:t>
      </w:r>
      <w:hyperlink r:id="rId74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Liz-Marzan, L</w:t>
        </w:r>
        <w:r w:rsidR="00DC0C3C"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M</w:t>
        </w:r>
      </w:hyperlink>
    </w:p>
    <w:p w14:paraId="603D0877" w14:textId="77777777" w:rsidR="0029344D" w:rsidRPr="00CC7411" w:rsidRDefault="0029344D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Physical aging of polystyrene/gold nanocomposites and its relation to the calorimetric Tg depression</w:t>
      </w:r>
    </w:p>
    <w:p w14:paraId="207A9C18" w14:textId="77777777" w:rsidR="00DC0C3C" w:rsidRPr="00CC7411" w:rsidRDefault="00DC0C3C" w:rsidP="00A443C3">
      <w:pPr>
        <w:rPr>
          <w:b/>
          <w:i/>
          <w:sz w:val="20"/>
          <w:szCs w:val="20"/>
          <w:lang w:val="de-DE"/>
        </w:rPr>
      </w:pPr>
      <w:hyperlink r:id="rId745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  <w:lang w:val="de-DE"/>
          </w:rPr>
          <w:t xml:space="preserve">SOFT MATTER, </w:t>
        </w:r>
      </w:hyperlink>
      <w:r w:rsidRPr="00CC7411">
        <w:rPr>
          <w:b/>
          <w:i/>
          <w:sz w:val="20"/>
          <w:szCs w:val="20"/>
          <w:lang w:val="de-DE"/>
        </w:rPr>
        <w:t xml:space="preserve"> 7 (7): 3607-3620 2011</w:t>
      </w:r>
    </w:p>
    <w:p w14:paraId="1AC2F68C" w14:textId="77777777" w:rsidR="00C24B7A" w:rsidRPr="00CC7411" w:rsidRDefault="00C24B7A" w:rsidP="00A443C3">
      <w:pPr>
        <w:rPr>
          <w:b/>
          <w:i/>
          <w:sz w:val="20"/>
          <w:szCs w:val="20"/>
          <w:lang w:val="de-DE"/>
        </w:rPr>
      </w:pPr>
    </w:p>
    <w:p w14:paraId="44792AAE" w14:textId="77777777" w:rsidR="00C24B7A" w:rsidRPr="00CC7411" w:rsidRDefault="00C24B7A" w:rsidP="00C365DE">
      <w:pPr>
        <w:numPr>
          <w:ilvl w:val="0"/>
          <w:numId w:val="1"/>
        </w:numPr>
        <w:rPr>
          <w:b/>
          <w:i/>
          <w:sz w:val="20"/>
          <w:szCs w:val="20"/>
          <w:lang w:val="fr-FR"/>
        </w:rPr>
      </w:pPr>
      <w:hyperlink r:id="rId74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fr-FR"/>
          </w:rPr>
          <w:t>Wu, Y</w:t>
        </w:r>
      </w:hyperlink>
      <w:r w:rsidRPr="00CC7411">
        <w:rPr>
          <w:i/>
          <w:sz w:val="20"/>
          <w:szCs w:val="20"/>
          <w:lang w:val="fr-FR"/>
        </w:rPr>
        <w:t xml:space="preserve">;  </w:t>
      </w:r>
      <w:hyperlink r:id="rId74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fr-FR"/>
          </w:rPr>
          <w:t>Song, L</w:t>
        </w:r>
      </w:hyperlink>
      <w:r w:rsidR="0057153A" w:rsidRPr="00CC7411">
        <w:rPr>
          <w:i/>
          <w:sz w:val="20"/>
          <w:szCs w:val="20"/>
          <w:lang w:val="fr-FR"/>
        </w:rPr>
        <w:t>;</w:t>
      </w:r>
      <w:r w:rsidRPr="00CC7411">
        <w:rPr>
          <w:i/>
          <w:sz w:val="20"/>
          <w:szCs w:val="20"/>
          <w:lang w:val="fr-FR"/>
        </w:rPr>
        <w:t xml:space="preserve"> </w:t>
      </w:r>
      <w:hyperlink r:id="rId74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fr-FR"/>
          </w:rPr>
          <w:t>Hu, Y</w:t>
        </w:r>
      </w:hyperlink>
      <w:r w:rsidRPr="00CC7411">
        <w:rPr>
          <w:b/>
          <w:i/>
          <w:sz w:val="20"/>
          <w:szCs w:val="20"/>
          <w:lang w:val="fr-FR"/>
        </w:rPr>
        <w:t xml:space="preserve"> </w:t>
      </w:r>
    </w:p>
    <w:p w14:paraId="77673C89" w14:textId="77777777" w:rsidR="00C24B7A" w:rsidRPr="00CC7411" w:rsidRDefault="00C24B7A" w:rsidP="00A443C3">
      <w:pPr>
        <w:rPr>
          <w:rStyle w:val="bold1"/>
          <w:b w:val="0"/>
          <w:i/>
          <w:sz w:val="20"/>
          <w:szCs w:val="20"/>
          <w:u w:val="single"/>
        </w:rPr>
      </w:pPr>
      <w:hyperlink r:id="rId749" w:history="1">
        <w:r w:rsidRPr="00CC7411">
          <w:rPr>
            <w:rStyle w:val="Hyperlink"/>
            <w:i/>
            <w:color w:val="auto"/>
            <w:sz w:val="20"/>
            <w:szCs w:val="20"/>
          </w:rPr>
          <w:t>Fabrication and characterization of TiO2 nanotube-epoxy nanocomposites</w:t>
        </w:r>
      </w:hyperlink>
    </w:p>
    <w:p w14:paraId="4E8A401E" w14:textId="77777777" w:rsidR="00C24B7A" w:rsidRPr="00CC7411" w:rsidRDefault="00C24B7A" w:rsidP="00A443C3">
      <w:pPr>
        <w:rPr>
          <w:b/>
          <w:i/>
          <w:sz w:val="20"/>
          <w:szCs w:val="20"/>
        </w:rPr>
      </w:pPr>
      <w:r w:rsidRPr="00CC7411">
        <w:rPr>
          <w:rFonts w:eastAsia="SimSun"/>
          <w:b/>
          <w:i/>
          <w:sz w:val="20"/>
          <w:szCs w:val="20"/>
          <w:lang w:eastAsia="zh-CN"/>
        </w:rPr>
        <w:t xml:space="preserve">INDUSTRIAL &amp; ENGINEERING CHEMISTRY RESEARCH, </w:t>
      </w:r>
      <w:r w:rsidRPr="00CC7411">
        <w:rPr>
          <w:b/>
          <w:i/>
          <w:sz w:val="20"/>
          <w:szCs w:val="20"/>
        </w:rPr>
        <w:t>50 (21): 11988-11995 2011</w:t>
      </w:r>
    </w:p>
    <w:p w14:paraId="28CA8B8D" w14:textId="77777777" w:rsidR="00CA5838" w:rsidRPr="00CC7411" w:rsidRDefault="00CA5838" w:rsidP="00A443C3">
      <w:pPr>
        <w:rPr>
          <w:b/>
          <w:i/>
          <w:sz w:val="20"/>
          <w:szCs w:val="20"/>
        </w:rPr>
      </w:pPr>
    </w:p>
    <w:p w14:paraId="7D587317" w14:textId="77777777" w:rsidR="005C7158" w:rsidRPr="00CC7411" w:rsidRDefault="005C7158" w:rsidP="005C7158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r w:rsidRPr="00CC7411">
        <w:rPr>
          <w:i/>
          <w:sz w:val="20"/>
          <w:szCs w:val="20"/>
          <w:lang w:val="pt-BR"/>
        </w:rPr>
        <w:t>Torabi, AM; Asgharnejad, L; Maleki, F; Goudarzi, V</w:t>
      </w:r>
    </w:p>
    <w:p w14:paraId="45443583" w14:textId="77777777" w:rsidR="005C7158" w:rsidRPr="00CC7411" w:rsidRDefault="005C7158" w:rsidP="005C7158">
      <w:pPr>
        <w:rPr>
          <w:i/>
          <w:sz w:val="20"/>
          <w:szCs w:val="20"/>
          <w:u w:val="single"/>
          <w:lang w:val="pt-BR"/>
        </w:rPr>
      </w:pPr>
      <w:r w:rsidRPr="00CC7411">
        <w:rPr>
          <w:i/>
          <w:sz w:val="20"/>
          <w:szCs w:val="20"/>
          <w:u w:val="single"/>
          <w:lang w:val="pt-BR"/>
        </w:rPr>
        <w:t>The  Effect of Surface Improvement of TiO 2 Nanoparticles on the Properties of UP / TiO 2 Nanocomposites</w:t>
      </w:r>
    </w:p>
    <w:p w14:paraId="64C5BBAD" w14:textId="77777777" w:rsidR="005C7158" w:rsidRPr="00CC7411" w:rsidRDefault="005C7158" w:rsidP="005C7158">
      <w:pPr>
        <w:rPr>
          <w:b/>
          <w:i/>
          <w:sz w:val="20"/>
          <w:szCs w:val="20"/>
          <w:lang w:val="pt-BR"/>
        </w:rPr>
      </w:pPr>
      <w:r w:rsidRPr="00CC7411">
        <w:rPr>
          <w:b/>
          <w:i/>
          <w:sz w:val="20"/>
          <w:szCs w:val="20"/>
          <w:lang w:val="pt-BR"/>
        </w:rPr>
        <w:t>NANO MATERIALS (NANOMATERIAL MATERIALS RESEARCH), 3(7):1-7 2011, http://www.sid.ir/fa/journal/ViewPaper.aspx?id=209153</w:t>
      </w:r>
    </w:p>
    <w:p w14:paraId="10BDDAEE" w14:textId="77777777" w:rsidR="005C7158" w:rsidRPr="00CC7411" w:rsidRDefault="005C7158" w:rsidP="005C7158">
      <w:pPr>
        <w:rPr>
          <w:i/>
          <w:sz w:val="20"/>
          <w:szCs w:val="20"/>
          <w:u w:val="single"/>
          <w:lang w:val="pt-BR"/>
        </w:rPr>
      </w:pPr>
    </w:p>
    <w:p w14:paraId="5E849255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750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Rubio-Retama, J;</w:t>
        </w:r>
      </w:hyperlink>
      <w:r w:rsidRPr="00CC7411">
        <w:rPr>
          <w:i/>
          <w:sz w:val="20"/>
          <w:szCs w:val="20"/>
          <w:lang w:val="pt-BR"/>
        </w:rPr>
        <w:t xml:space="preserve"> </w:t>
      </w:r>
      <w:hyperlink r:id="rId751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Zafeiropoulos, NE;</w:t>
        </w:r>
      </w:hyperlink>
      <w:r w:rsidRPr="00CC7411">
        <w:rPr>
          <w:i/>
          <w:sz w:val="20"/>
          <w:szCs w:val="20"/>
          <w:lang w:val="pt-BR"/>
        </w:rPr>
        <w:t xml:space="preserve"> </w:t>
      </w:r>
      <w:hyperlink r:id="rId752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Frick, B;</w:t>
        </w:r>
      </w:hyperlink>
      <w:r w:rsidRPr="00CC7411">
        <w:rPr>
          <w:i/>
          <w:sz w:val="20"/>
          <w:szCs w:val="20"/>
          <w:lang w:val="pt-BR"/>
        </w:rPr>
        <w:t xml:space="preserve"> </w:t>
      </w:r>
      <w:hyperlink r:id="rId753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Seydel, T;</w:t>
        </w:r>
      </w:hyperlink>
      <w:r w:rsidRPr="00CC7411">
        <w:rPr>
          <w:i/>
          <w:sz w:val="20"/>
          <w:szCs w:val="20"/>
          <w:lang w:val="pt-BR"/>
        </w:rPr>
        <w:t xml:space="preserve"> </w:t>
      </w:r>
      <w:hyperlink r:id="rId754" w:tooltip="Search for all article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López-Cabarcos, E</w:t>
        </w:r>
      </w:hyperlink>
    </w:p>
    <w:p w14:paraId="470AFCD0" w14:textId="192A5B9B" w:rsidR="00A443C3" w:rsidRPr="003F4DC5" w:rsidRDefault="00A443C3" w:rsidP="00A443C3">
      <w:pPr>
        <w:rPr>
          <w:bCs/>
          <w:i/>
          <w:sz w:val="20"/>
          <w:szCs w:val="20"/>
          <w:bdr w:val="single" w:sz="2" w:space="0" w:color="FFFFFF" w:frame="1"/>
          <w:shd w:val="clear" w:color="auto" w:fill="FFFFFF"/>
        </w:rPr>
      </w:pPr>
      <w:r w:rsidRPr="00CC7411">
        <w:rPr>
          <w:rStyle w:val="txtboldonly1"/>
          <w:rFonts w:ascii="Times New Roman" w:hAnsi="Times New Roman"/>
          <w:b w:val="0"/>
          <w:i/>
          <w:color w:val="auto"/>
          <w:u w:val="single"/>
        </w:rPr>
        <w:t>Investigation of the relationship between hydrogen bonds and macroscopic properties in hybrid core-shell γ-Fe2O3-P(NIPAM-AAS) microgels</w:t>
      </w:r>
      <w:r w:rsidRPr="00CC7411">
        <w:rPr>
          <w:rStyle w:val="txtboldonly1"/>
          <w:rFonts w:ascii="Times New Roman" w:hAnsi="Times New Roman"/>
          <w:b w:val="0"/>
          <w:i/>
          <w:color w:val="auto"/>
        </w:rPr>
        <w:t> </w:t>
      </w:r>
      <w:hyperlink r:id="rId755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LANGMUIR</w:t>
        </w:r>
      </w:hyperlink>
      <w:r w:rsidRPr="00CC7411">
        <w:rPr>
          <w:b/>
          <w:i/>
          <w:iCs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26 (10): 7101-7106 2010</w:t>
      </w:r>
    </w:p>
    <w:p w14:paraId="6A924D71" w14:textId="77777777" w:rsidR="00A443C3" w:rsidRPr="009B4FC3" w:rsidRDefault="00A443C3" w:rsidP="00A443C3">
      <w:pPr>
        <w:rPr>
          <w:b/>
          <w:sz w:val="22"/>
          <w:szCs w:val="22"/>
        </w:rPr>
      </w:pPr>
    </w:p>
    <w:p w14:paraId="09B1D334" w14:textId="4CF2904D" w:rsidR="00A443C3" w:rsidRPr="00CC7411" w:rsidRDefault="00D921C3" w:rsidP="00A443C3">
      <w:pPr>
        <w:rPr>
          <w:color w:val="993366"/>
          <w:sz w:val="22"/>
          <w:szCs w:val="22"/>
        </w:rPr>
      </w:pPr>
      <w:r>
        <w:rPr>
          <w:rStyle w:val="databold1"/>
          <w:color w:val="993366"/>
          <w:sz w:val="24"/>
          <w:szCs w:val="24"/>
        </w:rPr>
        <w:t>1</w:t>
      </w:r>
      <w:r w:rsidR="006A561A">
        <w:rPr>
          <w:rStyle w:val="databold1"/>
          <w:color w:val="993366"/>
          <w:sz w:val="24"/>
          <w:szCs w:val="24"/>
        </w:rPr>
        <w:t>8</w:t>
      </w:r>
      <w:r w:rsidR="00A443C3" w:rsidRPr="00B12E3F">
        <w:rPr>
          <w:rStyle w:val="databold1"/>
          <w:color w:val="993366"/>
          <w:sz w:val="24"/>
          <w:szCs w:val="24"/>
        </w:rPr>
        <w:t xml:space="preserve">. </w:t>
      </w:r>
      <w:hyperlink r:id="rId756" w:tooltip="Search for all articles by this author" w:history="1">
        <w:r w:rsidR="00A443C3" w:rsidRPr="00CC7411">
          <w:rPr>
            <w:rStyle w:val="Hyperlink"/>
            <w:b/>
            <w:color w:val="993366"/>
            <w:sz w:val="22"/>
            <w:szCs w:val="22"/>
            <w:u w:val="none"/>
          </w:rPr>
          <w:t>Vodnik, VV;</w:t>
        </w:r>
      </w:hyperlink>
      <w:r w:rsidR="00A443C3" w:rsidRPr="00CC7411">
        <w:rPr>
          <w:color w:val="993366"/>
          <w:sz w:val="22"/>
          <w:szCs w:val="22"/>
        </w:rPr>
        <w:t xml:space="preserve"> </w:t>
      </w:r>
      <w:hyperlink r:id="rId757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Vukovi</w:t>
        </w:r>
        <w:r w:rsidR="00A443C3" w:rsidRPr="00CC7411">
          <w:rPr>
            <w:color w:val="993366"/>
            <w:sz w:val="22"/>
            <w:szCs w:val="22"/>
          </w:rPr>
          <w:t>ć</w:t>
        </w:r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, VJ;</w:t>
        </w:r>
      </w:hyperlink>
      <w:r w:rsidR="00A443C3" w:rsidRPr="00CC7411">
        <w:rPr>
          <w:color w:val="993366"/>
          <w:sz w:val="22"/>
          <w:szCs w:val="22"/>
        </w:rPr>
        <w:t xml:space="preserve"> </w:t>
      </w:r>
      <w:hyperlink r:id="rId758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Nedeljkovi</w:t>
        </w:r>
        <w:r w:rsidR="00A443C3" w:rsidRPr="00CC7411">
          <w:rPr>
            <w:color w:val="993366"/>
            <w:sz w:val="22"/>
            <w:szCs w:val="22"/>
          </w:rPr>
          <w:t>ć</w:t>
        </w:r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, JM</w:t>
        </w:r>
      </w:hyperlink>
    </w:p>
    <w:p w14:paraId="06001BA1" w14:textId="77777777" w:rsidR="00A443C3" w:rsidRPr="00CC7411" w:rsidRDefault="00A443C3" w:rsidP="00A443C3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>Synthesis and characterization of silver-poly(methylmethacrylate) nanocomposites</w:t>
      </w:r>
    </w:p>
    <w:p w14:paraId="4D30A9A2" w14:textId="77777777" w:rsidR="00A443C3" w:rsidRPr="00CC7411" w:rsidRDefault="00A443C3" w:rsidP="00A443C3">
      <w:pPr>
        <w:rPr>
          <w:rStyle w:val="secondaryrecordinfodata1"/>
          <w:rFonts w:ascii="Times New Roman" w:hAnsi="Times New Roman" w:cs="Times New Roman"/>
          <w:b/>
          <w:color w:val="993366"/>
          <w:sz w:val="22"/>
          <w:szCs w:val="22"/>
        </w:rPr>
      </w:pPr>
      <w:r w:rsidRPr="00CC7411">
        <w:rPr>
          <w:rStyle w:val="secondaryrecordinfodata1"/>
          <w:rFonts w:ascii="Times New Roman" w:hAnsi="Times New Roman" w:cs="Times New Roman"/>
          <w:b/>
          <w:bCs/>
          <w:color w:val="993366"/>
          <w:sz w:val="22"/>
          <w:szCs w:val="22"/>
        </w:rPr>
        <w:t>COLLOID AND POLYMER SCIENCE,</w:t>
      </w:r>
      <w:r w:rsidRPr="00CC7411">
        <w:rPr>
          <w:b/>
          <w:color w:val="993366"/>
          <w:sz w:val="22"/>
          <w:szCs w:val="22"/>
        </w:rPr>
        <w:t xml:space="preserve"> </w:t>
      </w:r>
      <w:r w:rsidRPr="00CC7411">
        <w:rPr>
          <w:rStyle w:val="secondaryrecordinfodata1"/>
          <w:rFonts w:ascii="Times New Roman" w:hAnsi="Times New Roman" w:cs="Times New Roman"/>
          <w:b/>
          <w:color w:val="993366"/>
          <w:sz w:val="22"/>
          <w:szCs w:val="22"/>
        </w:rPr>
        <w:t>287</w:t>
      </w:r>
      <w:r w:rsidRPr="00CC7411">
        <w:rPr>
          <w:b/>
          <w:color w:val="993366"/>
          <w:sz w:val="22"/>
          <w:szCs w:val="22"/>
        </w:rPr>
        <w:t xml:space="preserve"> (</w:t>
      </w:r>
      <w:r w:rsidRPr="00CC7411">
        <w:rPr>
          <w:rStyle w:val="secondaryrecordinfodata1"/>
          <w:rFonts w:ascii="Times New Roman" w:hAnsi="Times New Roman" w:cs="Times New Roman"/>
          <w:b/>
          <w:color w:val="993366"/>
          <w:sz w:val="22"/>
          <w:szCs w:val="22"/>
        </w:rPr>
        <w:t>7)</w:t>
      </w:r>
      <w:r w:rsidRPr="00CC7411">
        <w:rPr>
          <w:rStyle w:val="secondaryrecordinfolabel1"/>
          <w:rFonts w:ascii="Times New Roman" w:hAnsi="Times New Roman" w:cs="Times New Roman"/>
          <w:b/>
          <w:color w:val="993366"/>
          <w:sz w:val="22"/>
          <w:szCs w:val="22"/>
        </w:rPr>
        <w:t>:</w:t>
      </w:r>
      <w:r w:rsidRPr="00CC7411">
        <w:rPr>
          <w:b/>
          <w:color w:val="993366"/>
          <w:sz w:val="22"/>
          <w:szCs w:val="22"/>
        </w:rPr>
        <w:t xml:space="preserve"> </w:t>
      </w:r>
      <w:r w:rsidRPr="00CC7411">
        <w:rPr>
          <w:rStyle w:val="secondaryrecordinfodata1"/>
          <w:rFonts w:ascii="Times New Roman" w:hAnsi="Times New Roman" w:cs="Times New Roman"/>
          <w:b/>
          <w:color w:val="993366"/>
          <w:sz w:val="22"/>
          <w:szCs w:val="22"/>
        </w:rPr>
        <w:t>847-851 2009</w:t>
      </w:r>
    </w:p>
    <w:p w14:paraId="5EE883E4" w14:textId="77777777" w:rsidR="00426CF4" w:rsidRPr="00426CF4" w:rsidRDefault="00426CF4" w:rsidP="00426CF4">
      <w:pPr>
        <w:rPr>
          <w:b/>
          <w:i/>
          <w:sz w:val="22"/>
          <w:szCs w:val="22"/>
          <w:lang w:val="sr-Latn-RS"/>
        </w:rPr>
      </w:pPr>
    </w:p>
    <w:p w14:paraId="4AD06DD2" w14:textId="022D48A8" w:rsidR="003273C1" w:rsidRDefault="003273C1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273C1">
        <w:rPr>
          <w:i/>
          <w:sz w:val="20"/>
          <w:szCs w:val="20"/>
          <w:lang w:val="sr-Latn-RS"/>
        </w:rPr>
        <w:t>Fadhil, IA</w:t>
      </w:r>
      <w:r>
        <w:rPr>
          <w:i/>
          <w:sz w:val="20"/>
          <w:szCs w:val="20"/>
          <w:lang w:val="sr-Latn-RS"/>
        </w:rPr>
        <w:t>;</w:t>
      </w:r>
      <w:r w:rsidRPr="003273C1">
        <w:rPr>
          <w:i/>
          <w:sz w:val="20"/>
          <w:szCs w:val="20"/>
          <w:lang w:val="sr-Latn-RS"/>
        </w:rPr>
        <w:t xml:space="preserve"> Abdulraheem, SI</w:t>
      </w:r>
      <w:r>
        <w:rPr>
          <w:i/>
          <w:sz w:val="20"/>
          <w:szCs w:val="20"/>
          <w:lang w:val="sr-Latn-RS"/>
        </w:rPr>
        <w:t>;...&amp;</w:t>
      </w:r>
      <w:r w:rsidRPr="003273C1">
        <w:rPr>
          <w:i/>
          <w:sz w:val="20"/>
          <w:szCs w:val="20"/>
          <w:lang w:val="sr-Latn-RS"/>
        </w:rPr>
        <w:t>, &amp; Oda, AM</w:t>
      </w:r>
    </w:p>
    <w:p w14:paraId="4F07E0BD" w14:textId="50928293" w:rsidR="003273C1" w:rsidRPr="003273C1" w:rsidRDefault="003273C1" w:rsidP="003273C1">
      <w:pPr>
        <w:rPr>
          <w:b/>
          <w:bCs/>
          <w:i/>
          <w:sz w:val="20"/>
          <w:szCs w:val="20"/>
          <w:lang w:val="sr-Latn-RS"/>
        </w:rPr>
      </w:pPr>
      <w:r w:rsidRPr="003273C1">
        <w:rPr>
          <w:i/>
          <w:sz w:val="20"/>
          <w:szCs w:val="20"/>
          <w:u w:val="single"/>
          <w:lang w:val="sr-Latn-RS"/>
        </w:rPr>
        <w:t>Influence of Adding Silver Nanoparticles on Structural and Optical Characteristics of PMMA Nanopowders for Antibacterial Applications</w:t>
      </w:r>
      <w:r w:rsidRPr="003273C1">
        <w:rPr>
          <w:i/>
          <w:sz w:val="20"/>
          <w:szCs w:val="20"/>
          <w:lang w:val="sr-Latn-RS"/>
        </w:rPr>
        <w:t xml:space="preserve">. </w:t>
      </w:r>
      <w:r w:rsidRPr="003273C1">
        <w:rPr>
          <w:b/>
          <w:bCs/>
          <w:i/>
          <w:sz w:val="20"/>
          <w:szCs w:val="20"/>
          <w:lang w:val="sr-Latn-RS"/>
        </w:rPr>
        <w:t>IRAQI JOURNAL OF APPLIED PHYSICS, 21(2): 286-290 2025</w:t>
      </w:r>
    </w:p>
    <w:p w14:paraId="3690AD39" w14:textId="77777777" w:rsidR="003273C1" w:rsidRPr="003273C1" w:rsidRDefault="003273C1" w:rsidP="003273C1">
      <w:pPr>
        <w:rPr>
          <w:b/>
          <w:bCs/>
          <w:i/>
          <w:sz w:val="20"/>
          <w:szCs w:val="20"/>
          <w:lang w:val="sr-Latn-RS"/>
        </w:rPr>
      </w:pPr>
    </w:p>
    <w:p w14:paraId="0F74BFAA" w14:textId="7CF14598" w:rsidR="00967A81" w:rsidRDefault="00967A81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Singh, B; Dhiman, A;Sushil, SK</w:t>
      </w:r>
    </w:p>
    <w:p w14:paraId="251E86D3" w14:textId="14D6C5F0" w:rsidR="00967A81" w:rsidRPr="00967A81" w:rsidRDefault="00967A81" w:rsidP="00967A81">
      <w:pPr>
        <w:rPr>
          <w:b/>
          <w:bCs/>
          <w:i/>
          <w:sz w:val="20"/>
          <w:szCs w:val="20"/>
          <w:lang w:val="sr-Latn-RS"/>
        </w:rPr>
      </w:pPr>
      <w:r w:rsidRPr="00967A81">
        <w:rPr>
          <w:i/>
          <w:sz w:val="20"/>
          <w:szCs w:val="20"/>
          <w:u w:val="single"/>
          <w:lang w:val="sr-Latn-RS"/>
        </w:rPr>
        <w:t>Designing silver nanoparticles impregnated acacia and tragacanth gum based copolymeric hydrogels for drug delivery applications</w:t>
      </w:r>
      <w:r>
        <w:rPr>
          <w:i/>
          <w:sz w:val="20"/>
          <w:szCs w:val="20"/>
          <w:lang w:val="sr-Latn-RS"/>
        </w:rPr>
        <w:t xml:space="preserve">, </w:t>
      </w:r>
      <w:r w:rsidRPr="00967A81">
        <w:rPr>
          <w:b/>
          <w:bCs/>
          <w:i/>
          <w:sz w:val="20"/>
          <w:szCs w:val="20"/>
          <w:lang w:val="sr-Latn-RS"/>
        </w:rPr>
        <w:t>RESULTS IN SURFACES AND INTERFACES 16(2):100256 2024</w:t>
      </w:r>
    </w:p>
    <w:p w14:paraId="09C150C9" w14:textId="77777777" w:rsidR="00967A81" w:rsidRPr="00967A81" w:rsidRDefault="00967A81" w:rsidP="00967A81">
      <w:pPr>
        <w:rPr>
          <w:b/>
          <w:bCs/>
          <w:i/>
          <w:sz w:val="20"/>
          <w:szCs w:val="20"/>
          <w:lang w:val="sr-Latn-RS"/>
        </w:rPr>
      </w:pPr>
    </w:p>
    <w:p w14:paraId="6E24A510" w14:textId="77777777" w:rsidR="00E02D4F" w:rsidRPr="00E02D4F" w:rsidRDefault="00E02D4F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02D4F">
        <w:rPr>
          <w:i/>
          <w:sz w:val="20"/>
          <w:szCs w:val="20"/>
        </w:rPr>
        <w:t>Jouamaa, A</w:t>
      </w:r>
      <w:r>
        <w:rPr>
          <w:i/>
          <w:sz w:val="20"/>
          <w:szCs w:val="20"/>
        </w:rPr>
        <w:t>;</w:t>
      </w:r>
      <w:r w:rsidRPr="00E02D4F">
        <w:rPr>
          <w:i/>
          <w:sz w:val="20"/>
          <w:szCs w:val="20"/>
        </w:rPr>
        <w:t xml:space="preserve"> Fengouchi, </w:t>
      </w:r>
      <w:r>
        <w:rPr>
          <w:i/>
          <w:sz w:val="20"/>
          <w:szCs w:val="20"/>
        </w:rPr>
        <w:t>E</w:t>
      </w:r>
      <w:r w:rsidRPr="00E02D4F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;…</w:t>
      </w:r>
      <w:r w:rsidRPr="00E02D4F">
        <w:rPr>
          <w:i/>
          <w:sz w:val="20"/>
          <w:szCs w:val="20"/>
        </w:rPr>
        <w:t xml:space="preserve">&amp; Hasnaoui, </w:t>
      </w:r>
      <w:r>
        <w:rPr>
          <w:i/>
          <w:sz w:val="20"/>
          <w:szCs w:val="20"/>
        </w:rPr>
        <w:t>EI</w:t>
      </w:r>
      <w:r w:rsidRPr="00E02D4F">
        <w:rPr>
          <w:i/>
          <w:sz w:val="20"/>
          <w:szCs w:val="20"/>
        </w:rPr>
        <w:t xml:space="preserve"> </w:t>
      </w:r>
    </w:p>
    <w:p w14:paraId="0D90ABC7" w14:textId="5E376F02" w:rsidR="00E02D4F" w:rsidRPr="00E02D4F" w:rsidRDefault="00E02D4F" w:rsidP="00E02D4F">
      <w:pPr>
        <w:rPr>
          <w:b/>
          <w:bCs/>
          <w:i/>
          <w:sz w:val="20"/>
          <w:szCs w:val="20"/>
        </w:rPr>
      </w:pPr>
      <w:r w:rsidRPr="00E02D4F">
        <w:rPr>
          <w:i/>
          <w:sz w:val="20"/>
          <w:szCs w:val="20"/>
          <w:u w:val="single"/>
        </w:rPr>
        <w:t>Thermal stability modeling of high molecular weight polymethylmethacrylate TiO2 nanocrystals nanocomposites: Effect of loading and morphology</w:t>
      </w:r>
      <w:r w:rsidRPr="00E02D4F">
        <w:rPr>
          <w:i/>
          <w:sz w:val="20"/>
          <w:szCs w:val="20"/>
        </w:rPr>
        <w:t>. </w:t>
      </w:r>
      <w:r w:rsidRPr="00E02D4F">
        <w:rPr>
          <w:b/>
          <w:bCs/>
          <w:i/>
          <w:iCs/>
          <w:sz w:val="20"/>
          <w:szCs w:val="20"/>
        </w:rPr>
        <w:t>POLYMER COMPOSITES</w:t>
      </w:r>
      <w:r w:rsidRPr="00E02D4F">
        <w:rPr>
          <w:b/>
          <w:bCs/>
          <w:i/>
          <w:sz w:val="20"/>
          <w:szCs w:val="20"/>
        </w:rPr>
        <w:t>, 2024, https://doi.org/10.1002/pc.29324</w:t>
      </w:r>
    </w:p>
    <w:p w14:paraId="5E76B4EE" w14:textId="77777777" w:rsidR="00E02D4F" w:rsidRPr="00E02D4F" w:rsidRDefault="00E02D4F" w:rsidP="00E02D4F">
      <w:pPr>
        <w:rPr>
          <w:i/>
          <w:sz w:val="20"/>
          <w:szCs w:val="20"/>
          <w:lang w:val="sr-Latn-RS"/>
        </w:rPr>
      </w:pPr>
    </w:p>
    <w:p w14:paraId="24089643" w14:textId="7C380E7C" w:rsidR="007A3E86" w:rsidRDefault="007A3E86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Awad, MA, Hendi, A;...&amp; Alshammeari, SG</w:t>
      </w:r>
    </w:p>
    <w:p w14:paraId="68B4E07E" w14:textId="6A258B1F" w:rsidR="007A3E86" w:rsidRDefault="007A3E86" w:rsidP="007A3E86">
      <w:pPr>
        <w:rPr>
          <w:i/>
          <w:sz w:val="20"/>
          <w:szCs w:val="20"/>
          <w:lang w:val="sr-Latn-RS"/>
        </w:rPr>
      </w:pPr>
      <w:r w:rsidRPr="007A3E86">
        <w:rPr>
          <w:i/>
          <w:sz w:val="20"/>
          <w:szCs w:val="20"/>
          <w:u w:val="single"/>
          <w:lang w:val="sr-Latn-RS"/>
        </w:rPr>
        <w:t>Harnessing Aristolochia bracteolate bud extract for green synthesis and characterization of silver nanocomposite films: assessing their potent antimicrobial proficiency</w:t>
      </w:r>
      <w:r>
        <w:rPr>
          <w:i/>
          <w:sz w:val="20"/>
          <w:szCs w:val="20"/>
          <w:lang w:val="sr-Latn-RS"/>
        </w:rPr>
        <w:t xml:space="preserve">, </w:t>
      </w:r>
      <w:r w:rsidRPr="007A3E86">
        <w:rPr>
          <w:b/>
          <w:bCs/>
          <w:i/>
          <w:sz w:val="20"/>
          <w:szCs w:val="20"/>
          <w:lang w:val="sr-Latn-RS"/>
        </w:rPr>
        <w:t>Journal of Taibah University for Science, 2024,DOI: 10.1080/16583655.2024.2379072</w:t>
      </w:r>
    </w:p>
    <w:p w14:paraId="51C5CA6C" w14:textId="77777777" w:rsidR="007A3E86" w:rsidRPr="007A3E86" w:rsidRDefault="007A3E86" w:rsidP="007A3E86">
      <w:pPr>
        <w:rPr>
          <w:i/>
          <w:sz w:val="20"/>
          <w:szCs w:val="20"/>
          <w:lang w:val="sr-Latn-RS"/>
        </w:rPr>
      </w:pPr>
    </w:p>
    <w:p w14:paraId="65810A19" w14:textId="6A8F13E0" w:rsidR="00907394" w:rsidRPr="00907394" w:rsidRDefault="00907394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07394">
        <w:rPr>
          <w:i/>
          <w:sz w:val="20"/>
          <w:szCs w:val="20"/>
        </w:rPr>
        <w:t>Tordi, P</w:t>
      </w:r>
      <w:r>
        <w:rPr>
          <w:i/>
          <w:sz w:val="20"/>
          <w:szCs w:val="20"/>
        </w:rPr>
        <w:t>;</w:t>
      </w:r>
      <w:r w:rsidRPr="00907394">
        <w:rPr>
          <w:i/>
          <w:sz w:val="20"/>
          <w:szCs w:val="20"/>
        </w:rPr>
        <w:t xml:space="preserve"> Gelli, R</w:t>
      </w:r>
      <w:r>
        <w:rPr>
          <w:i/>
          <w:sz w:val="20"/>
          <w:szCs w:val="20"/>
        </w:rPr>
        <w:t>;…</w:t>
      </w:r>
      <w:r w:rsidRPr="00907394">
        <w:rPr>
          <w:i/>
          <w:sz w:val="20"/>
          <w:szCs w:val="20"/>
        </w:rPr>
        <w:t xml:space="preserve"> &amp; Bonini, M</w:t>
      </w:r>
    </w:p>
    <w:p w14:paraId="0F88FF05" w14:textId="24BC628D" w:rsidR="00907394" w:rsidRDefault="00907394" w:rsidP="00907394">
      <w:pPr>
        <w:rPr>
          <w:i/>
          <w:sz w:val="20"/>
          <w:szCs w:val="20"/>
        </w:rPr>
      </w:pPr>
      <w:r w:rsidRPr="00907394">
        <w:rPr>
          <w:i/>
          <w:sz w:val="20"/>
          <w:szCs w:val="20"/>
          <w:u w:val="single"/>
        </w:rPr>
        <w:t>A bioinspired and sustainable route for the preparation of Ag-crosslinked alginate fibers decorated with silver nanoparticles</w:t>
      </w:r>
      <w:r w:rsidRPr="00907394">
        <w:rPr>
          <w:b/>
          <w:bCs/>
          <w:i/>
          <w:sz w:val="20"/>
          <w:szCs w:val="20"/>
        </w:rPr>
        <w:t>. </w:t>
      </w:r>
      <w:r w:rsidRPr="00907394">
        <w:rPr>
          <w:b/>
          <w:bCs/>
          <w:i/>
          <w:iCs/>
          <w:sz w:val="20"/>
          <w:szCs w:val="20"/>
        </w:rPr>
        <w:t>CARBOHYDRATE POLYMERS</w:t>
      </w:r>
      <w:r w:rsidRPr="00907394">
        <w:rPr>
          <w:b/>
          <w:bCs/>
          <w:i/>
          <w:sz w:val="20"/>
          <w:szCs w:val="20"/>
        </w:rPr>
        <w:t>, </w:t>
      </w:r>
      <w:r w:rsidRPr="00907394">
        <w:rPr>
          <w:b/>
          <w:bCs/>
          <w:i/>
          <w:iCs/>
          <w:sz w:val="20"/>
          <w:szCs w:val="20"/>
        </w:rPr>
        <w:t>326</w:t>
      </w:r>
      <w:r w:rsidRPr="00907394">
        <w:rPr>
          <w:b/>
          <w:bCs/>
          <w:i/>
          <w:sz w:val="20"/>
          <w:szCs w:val="20"/>
        </w:rPr>
        <w:t>: 121586 2024</w:t>
      </w:r>
    </w:p>
    <w:p w14:paraId="3F01FD75" w14:textId="77777777" w:rsidR="00907394" w:rsidRPr="00907394" w:rsidRDefault="00907394" w:rsidP="00907394">
      <w:pPr>
        <w:rPr>
          <w:i/>
          <w:sz w:val="20"/>
          <w:szCs w:val="20"/>
          <w:lang w:val="sr-Latn-RS"/>
        </w:rPr>
      </w:pPr>
    </w:p>
    <w:p w14:paraId="31138922" w14:textId="4DD44FCF" w:rsidR="00907394" w:rsidRPr="00907394" w:rsidRDefault="00907394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07394">
        <w:rPr>
          <w:i/>
          <w:sz w:val="20"/>
          <w:szCs w:val="20"/>
        </w:rPr>
        <w:t>Thabet, A</w:t>
      </w:r>
      <w:r>
        <w:rPr>
          <w:i/>
          <w:sz w:val="20"/>
          <w:szCs w:val="20"/>
        </w:rPr>
        <w:t>;</w:t>
      </w:r>
      <w:r w:rsidRPr="00907394">
        <w:rPr>
          <w:i/>
          <w:sz w:val="20"/>
          <w:szCs w:val="20"/>
        </w:rPr>
        <w:t xml:space="preserve"> Al Mufadi, F</w:t>
      </w:r>
      <w:r>
        <w:rPr>
          <w:i/>
          <w:sz w:val="20"/>
          <w:szCs w:val="20"/>
        </w:rPr>
        <w:t>;</w:t>
      </w:r>
      <w:r w:rsidRPr="00907394">
        <w:rPr>
          <w:i/>
          <w:sz w:val="20"/>
          <w:szCs w:val="20"/>
        </w:rPr>
        <w:t xml:space="preserve"> Ebnalwaled, AA</w:t>
      </w:r>
    </w:p>
    <w:p w14:paraId="5B022DAE" w14:textId="42A2534E" w:rsidR="00907394" w:rsidRPr="00907394" w:rsidRDefault="00907394" w:rsidP="00907394">
      <w:pPr>
        <w:rPr>
          <w:b/>
          <w:bCs/>
          <w:i/>
          <w:sz w:val="20"/>
          <w:szCs w:val="20"/>
        </w:rPr>
      </w:pPr>
      <w:r w:rsidRPr="00907394">
        <w:rPr>
          <w:i/>
          <w:sz w:val="20"/>
          <w:szCs w:val="20"/>
          <w:u w:val="single"/>
        </w:rPr>
        <w:t>Synthesis and measurement of optical light characterization for modern cost-fewer polyvinyl chloride nanocomposites thin films</w:t>
      </w:r>
      <w:r w:rsidRPr="00907394">
        <w:rPr>
          <w:i/>
          <w:sz w:val="20"/>
          <w:szCs w:val="20"/>
        </w:rPr>
        <w:t>. </w:t>
      </w:r>
      <w:r w:rsidRPr="00907394">
        <w:rPr>
          <w:b/>
          <w:bCs/>
          <w:i/>
          <w:iCs/>
          <w:sz w:val="20"/>
          <w:szCs w:val="20"/>
        </w:rPr>
        <w:t>TRANSACTIONS ON ELECTRICAL AND ELECTRONIC MATERIALS</w:t>
      </w:r>
      <w:r w:rsidRPr="00907394">
        <w:rPr>
          <w:b/>
          <w:bCs/>
          <w:i/>
          <w:sz w:val="20"/>
          <w:szCs w:val="20"/>
        </w:rPr>
        <w:t>, </w:t>
      </w:r>
      <w:r w:rsidRPr="00907394">
        <w:rPr>
          <w:b/>
          <w:bCs/>
          <w:i/>
          <w:iCs/>
          <w:sz w:val="20"/>
          <w:szCs w:val="20"/>
        </w:rPr>
        <w:t>25</w:t>
      </w:r>
      <w:r w:rsidRPr="00907394">
        <w:rPr>
          <w:b/>
          <w:bCs/>
          <w:i/>
          <w:sz w:val="20"/>
          <w:szCs w:val="20"/>
        </w:rPr>
        <w:t>(1): 98-109 2024</w:t>
      </w:r>
    </w:p>
    <w:p w14:paraId="1D197505" w14:textId="77777777" w:rsidR="00907394" w:rsidRPr="00907394" w:rsidRDefault="00907394" w:rsidP="00907394">
      <w:pPr>
        <w:rPr>
          <w:i/>
          <w:sz w:val="20"/>
          <w:szCs w:val="20"/>
          <w:lang w:val="sr-Latn-RS"/>
        </w:rPr>
      </w:pPr>
    </w:p>
    <w:p w14:paraId="1D949C69" w14:textId="77777777" w:rsidR="00907394" w:rsidRPr="00907394" w:rsidRDefault="00907394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07394">
        <w:rPr>
          <w:i/>
          <w:sz w:val="20"/>
          <w:szCs w:val="20"/>
        </w:rPr>
        <w:t>Li, H</w:t>
      </w:r>
      <w:r>
        <w:rPr>
          <w:i/>
          <w:sz w:val="20"/>
          <w:szCs w:val="20"/>
        </w:rPr>
        <w:t>;</w:t>
      </w:r>
      <w:r w:rsidRPr="00907394">
        <w:rPr>
          <w:i/>
          <w:sz w:val="20"/>
          <w:szCs w:val="20"/>
        </w:rPr>
        <w:t xml:space="preserve"> Luo, R</w:t>
      </w:r>
      <w:r>
        <w:rPr>
          <w:i/>
          <w:sz w:val="20"/>
          <w:szCs w:val="20"/>
        </w:rPr>
        <w:t xml:space="preserve">; </w:t>
      </w:r>
      <w:r w:rsidRPr="00907394">
        <w:rPr>
          <w:i/>
          <w:sz w:val="20"/>
          <w:szCs w:val="20"/>
        </w:rPr>
        <w:t>Qu, J</w:t>
      </w:r>
    </w:p>
    <w:p w14:paraId="462651F0" w14:textId="182EC579" w:rsidR="00907394" w:rsidRPr="00907394" w:rsidRDefault="00907394" w:rsidP="00907394">
      <w:pPr>
        <w:rPr>
          <w:b/>
          <w:bCs/>
          <w:i/>
          <w:sz w:val="20"/>
          <w:szCs w:val="20"/>
        </w:rPr>
      </w:pPr>
      <w:r w:rsidRPr="00907394">
        <w:rPr>
          <w:i/>
          <w:sz w:val="20"/>
          <w:szCs w:val="20"/>
          <w:u w:val="single"/>
        </w:rPr>
        <w:t>Poly (methyl methacrylate‐co‐butyl acrylate) copolymer/Ag nanocomposites prepared by latex mixing for multifunctional coatings</w:t>
      </w:r>
      <w:r w:rsidRPr="00907394">
        <w:rPr>
          <w:i/>
          <w:sz w:val="20"/>
          <w:szCs w:val="20"/>
        </w:rPr>
        <w:t>. </w:t>
      </w:r>
      <w:r w:rsidRPr="00907394">
        <w:rPr>
          <w:b/>
          <w:bCs/>
          <w:i/>
          <w:iCs/>
          <w:sz w:val="20"/>
          <w:szCs w:val="20"/>
        </w:rPr>
        <w:t>POLYMER COMPOSITES</w:t>
      </w:r>
      <w:r w:rsidRPr="00907394">
        <w:rPr>
          <w:b/>
          <w:bCs/>
          <w:i/>
          <w:sz w:val="20"/>
          <w:szCs w:val="20"/>
        </w:rPr>
        <w:t>, </w:t>
      </w:r>
      <w:r w:rsidRPr="00907394">
        <w:rPr>
          <w:b/>
          <w:bCs/>
          <w:i/>
          <w:iCs/>
          <w:sz w:val="20"/>
          <w:szCs w:val="20"/>
        </w:rPr>
        <w:t>45</w:t>
      </w:r>
      <w:r w:rsidRPr="00907394">
        <w:rPr>
          <w:b/>
          <w:bCs/>
          <w:i/>
          <w:sz w:val="20"/>
          <w:szCs w:val="20"/>
        </w:rPr>
        <w:t>(3): 2795-2808 2024</w:t>
      </w:r>
    </w:p>
    <w:p w14:paraId="73B402AD" w14:textId="77777777" w:rsidR="00907394" w:rsidRPr="00907394" w:rsidRDefault="00907394" w:rsidP="00907394">
      <w:pPr>
        <w:rPr>
          <w:i/>
          <w:sz w:val="20"/>
          <w:szCs w:val="20"/>
          <w:lang w:val="sr-Latn-RS"/>
        </w:rPr>
      </w:pPr>
    </w:p>
    <w:p w14:paraId="2455B82D" w14:textId="02C2C54B" w:rsidR="002D4601" w:rsidRDefault="002D4601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Jouamaa, A; Fengouchi, IE;...&amp;Hasnaoui, ME</w:t>
      </w:r>
    </w:p>
    <w:p w14:paraId="72E69BB9" w14:textId="757E5ECB" w:rsidR="002D4601" w:rsidRPr="002D4601" w:rsidRDefault="002D4601" w:rsidP="002D4601">
      <w:pPr>
        <w:rPr>
          <w:b/>
          <w:bCs/>
          <w:i/>
          <w:sz w:val="20"/>
          <w:szCs w:val="20"/>
          <w:lang w:val="sr-Latn-RS"/>
        </w:rPr>
      </w:pPr>
      <w:r w:rsidRPr="002D4601">
        <w:rPr>
          <w:i/>
          <w:sz w:val="20"/>
          <w:szCs w:val="20"/>
          <w:u w:val="single"/>
          <w:lang w:val="sr-Latn-RS"/>
        </w:rPr>
        <w:t>Thermal stability modeling of high molecular weight polymethylmethacrylate TiO 2 nanocrystals nanocomposites: Effect of loading and morphology</w:t>
      </w:r>
      <w:r>
        <w:rPr>
          <w:i/>
          <w:sz w:val="20"/>
          <w:szCs w:val="20"/>
          <w:lang w:val="sr-Latn-RS"/>
        </w:rPr>
        <w:t xml:space="preserve">, </w:t>
      </w:r>
      <w:r w:rsidRPr="002D4601">
        <w:rPr>
          <w:b/>
          <w:bCs/>
          <w:i/>
          <w:sz w:val="20"/>
          <w:szCs w:val="20"/>
          <w:lang w:val="sr-Latn-RS"/>
        </w:rPr>
        <w:t>POLYMER COMPOSITES 2024, DOI: 10.1002/pc.29324</w:t>
      </w:r>
    </w:p>
    <w:p w14:paraId="6AFED180" w14:textId="77777777" w:rsidR="002D4601" w:rsidRPr="002D4601" w:rsidRDefault="002D4601" w:rsidP="002D4601">
      <w:pPr>
        <w:rPr>
          <w:i/>
          <w:sz w:val="20"/>
          <w:szCs w:val="20"/>
          <w:lang w:val="sr-Latn-RS"/>
        </w:rPr>
      </w:pPr>
    </w:p>
    <w:p w14:paraId="1CAE9201" w14:textId="2FA9E8D3" w:rsidR="00327A22" w:rsidRDefault="00327A22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Nayaki, VT; Karthigeyan, S;...&amp;Ranganathan, A</w:t>
      </w:r>
    </w:p>
    <w:p w14:paraId="6D660BAE" w14:textId="77777777" w:rsidR="00327A22" w:rsidRPr="00327A22" w:rsidRDefault="00327A22" w:rsidP="00327A22">
      <w:pPr>
        <w:rPr>
          <w:i/>
          <w:sz w:val="20"/>
          <w:szCs w:val="20"/>
          <w:u w:val="single"/>
          <w:lang w:val="sr-Latn-RS"/>
        </w:rPr>
      </w:pPr>
      <w:r w:rsidRPr="00327A22">
        <w:rPr>
          <w:i/>
          <w:sz w:val="20"/>
          <w:szCs w:val="20"/>
          <w:u w:val="single"/>
          <w:lang w:val="sr-Latn-RS"/>
        </w:rPr>
        <w:t>Chemical characterization of silanized silver nanoparticles impregnated in poly (methyl methacrylate) resin: An in vitro study</w:t>
      </w:r>
    </w:p>
    <w:p w14:paraId="31976867" w14:textId="7F55EC4C" w:rsidR="00327A22" w:rsidRPr="00327A22" w:rsidRDefault="00327A22" w:rsidP="00327A22">
      <w:pPr>
        <w:rPr>
          <w:b/>
          <w:bCs/>
          <w:i/>
          <w:sz w:val="20"/>
          <w:szCs w:val="20"/>
          <w:lang w:val="sr-Latn-RS"/>
        </w:rPr>
      </w:pPr>
      <w:r w:rsidRPr="00327A22">
        <w:rPr>
          <w:b/>
          <w:bCs/>
          <w:i/>
          <w:sz w:val="20"/>
          <w:szCs w:val="20"/>
          <w:lang w:val="sr-Latn-RS"/>
        </w:rPr>
        <w:t>THE JOURNAL OF INDIAN PROSTHODONTIC SOCIETY 23(1):45 2023</w:t>
      </w:r>
    </w:p>
    <w:p w14:paraId="6779A303" w14:textId="77777777" w:rsidR="00327A22" w:rsidRPr="00327A22" w:rsidRDefault="00327A22" w:rsidP="00327A22">
      <w:pPr>
        <w:rPr>
          <w:i/>
          <w:sz w:val="20"/>
          <w:szCs w:val="20"/>
          <w:lang w:val="sr-Latn-RS"/>
        </w:rPr>
      </w:pPr>
    </w:p>
    <w:p w14:paraId="31932546" w14:textId="56451C29" w:rsidR="0046778B" w:rsidRPr="0046778B" w:rsidRDefault="0046778B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6778B">
        <w:rPr>
          <w:i/>
          <w:sz w:val="20"/>
          <w:szCs w:val="20"/>
        </w:rPr>
        <w:t>Vijayatha M</w:t>
      </w:r>
      <w:r>
        <w:rPr>
          <w:i/>
          <w:sz w:val="20"/>
          <w:szCs w:val="20"/>
        </w:rPr>
        <w:t>;</w:t>
      </w:r>
      <w:r w:rsidRPr="0046778B">
        <w:rPr>
          <w:i/>
          <w:sz w:val="20"/>
          <w:szCs w:val="20"/>
        </w:rPr>
        <w:t> Vijayalaxmi B</w:t>
      </w:r>
      <w:r>
        <w:rPr>
          <w:i/>
          <w:sz w:val="20"/>
          <w:szCs w:val="20"/>
        </w:rPr>
        <w:t>;…&amp; Aytam, HP</w:t>
      </w:r>
    </w:p>
    <w:p w14:paraId="6A502D58" w14:textId="16C79A77" w:rsidR="0046778B" w:rsidRPr="0046778B" w:rsidRDefault="0046778B" w:rsidP="0046778B">
      <w:pPr>
        <w:rPr>
          <w:i/>
          <w:sz w:val="20"/>
          <w:szCs w:val="20"/>
          <w:u w:val="single"/>
        </w:rPr>
      </w:pPr>
      <w:r w:rsidRPr="0046778B">
        <w:rPr>
          <w:i/>
          <w:sz w:val="20"/>
          <w:szCs w:val="20"/>
          <w:u w:val="single"/>
        </w:rPr>
        <w:t>Visible and Solar Light Degradation of Ciprofloxacin and Norfloxacin using Titania Nanocomposite</w:t>
      </w:r>
    </w:p>
    <w:p w14:paraId="3F340622" w14:textId="60C9B153" w:rsidR="0046778B" w:rsidRPr="0046778B" w:rsidRDefault="0046778B" w:rsidP="0046778B">
      <w:pPr>
        <w:rPr>
          <w:b/>
          <w:bCs/>
          <w:i/>
          <w:sz w:val="20"/>
          <w:szCs w:val="20"/>
          <w:lang w:val="sr-Latn-RS"/>
        </w:rPr>
      </w:pPr>
      <w:r w:rsidRPr="0046778B">
        <w:rPr>
          <w:b/>
          <w:bCs/>
          <w:i/>
          <w:sz w:val="20"/>
          <w:szCs w:val="20"/>
          <w:lang w:val="sr-Latn-RS"/>
        </w:rPr>
        <w:t>ASIAN JOURNAL OF CHEMISTRY 35(9):2275-2284 2023</w:t>
      </w:r>
    </w:p>
    <w:p w14:paraId="42257584" w14:textId="77777777" w:rsidR="0046778B" w:rsidRPr="0046778B" w:rsidRDefault="0046778B" w:rsidP="0046778B">
      <w:pPr>
        <w:rPr>
          <w:i/>
          <w:sz w:val="20"/>
          <w:szCs w:val="20"/>
          <w:lang w:val="sr-Latn-RS"/>
        </w:rPr>
      </w:pPr>
    </w:p>
    <w:p w14:paraId="43E1F5A6" w14:textId="486C4F38" w:rsidR="00291717" w:rsidRDefault="00D240BA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</w:t>
      </w:r>
      <w:r w:rsidRPr="00D240BA">
        <w:rPr>
          <w:i/>
          <w:sz w:val="20"/>
          <w:szCs w:val="20"/>
          <w:lang w:val="sr-Latn-RS"/>
        </w:rPr>
        <w:t>habet, A</w:t>
      </w:r>
      <w:r>
        <w:rPr>
          <w:i/>
          <w:sz w:val="20"/>
          <w:szCs w:val="20"/>
          <w:lang w:val="sr-Latn-RS"/>
        </w:rPr>
        <w:t>;</w:t>
      </w:r>
      <w:r w:rsidRPr="00D240BA">
        <w:rPr>
          <w:i/>
          <w:sz w:val="20"/>
          <w:szCs w:val="20"/>
          <w:lang w:val="sr-Latn-RS"/>
        </w:rPr>
        <w:t xml:space="preserve"> Al Mufadi, F</w:t>
      </w:r>
      <w:r>
        <w:rPr>
          <w:i/>
          <w:sz w:val="20"/>
          <w:szCs w:val="20"/>
          <w:lang w:val="sr-Latn-RS"/>
        </w:rPr>
        <w:t>;</w:t>
      </w:r>
      <w:r w:rsidR="00291717">
        <w:rPr>
          <w:i/>
          <w:sz w:val="20"/>
          <w:szCs w:val="20"/>
          <w:lang w:val="sr-Latn-RS"/>
        </w:rPr>
        <w:t xml:space="preserve"> Ebnalwaled, </w:t>
      </w:r>
      <w:r>
        <w:rPr>
          <w:i/>
          <w:sz w:val="20"/>
          <w:szCs w:val="20"/>
          <w:lang w:val="sr-Latn-RS"/>
        </w:rPr>
        <w:t>AA</w:t>
      </w:r>
    </w:p>
    <w:p w14:paraId="7692FA96" w14:textId="57877487" w:rsidR="00291717" w:rsidRPr="00291717" w:rsidRDefault="00291717" w:rsidP="00291717">
      <w:pPr>
        <w:rPr>
          <w:b/>
          <w:bCs/>
          <w:i/>
          <w:sz w:val="20"/>
          <w:szCs w:val="20"/>
          <w:lang w:val="sr-Latn-RS"/>
        </w:rPr>
      </w:pPr>
      <w:r w:rsidRPr="00291717">
        <w:rPr>
          <w:i/>
          <w:sz w:val="20"/>
          <w:szCs w:val="20"/>
          <w:u w:val="single"/>
          <w:lang w:val="sr-Latn-RS"/>
        </w:rPr>
        <w:t>Synthesis and Measurement of Optical Light Characterization for Modern Cost-fewer Polyvinyl Chloride Nanocomposites Thin Films</w:t>
      </w:r>
      <w:r>
        <w:rPr>
          <w:i/>
          <w:sz w:val="20"/>
          <w:szCs w:val="20"/>
          <w:lang w:val="sr-Latn-RS"/>
        </w:rPr>
        <w:t xml:space="preserve">, </w:t>
      </w:r>
      <w:r w:rsidRPr="00291717">
        <w:rPr>
          <w:b/>
          <w:bCs/>
          <w:i/>
          <w:sz w:val="20"/>
          <w:szCs w:val="20"/>
          <w:lang w:val="sr-Latn-RS"/>
        </w:rPr>
        <w:t>TRANSACTIONS ON ELECTRICAL AND ELECTRONIC MATERIALS 24(6):1-12 2023</w:t>
      </w:r>
    </w:p>
    <w:p w14:paraId="4F997C1F" w14:textId="77777777" w:rsidR="00291717" w:rsidRPr="00291717" w:rsidRDefault="00291717" w:rsidP="00291717">
      <w:pPr>
        <w:rPr>
          <w:i/>
          <w:sz w:val="20"/>
          <w:szCs w:val="20"/>
          <w:lang w:val="sr-Latn-RS"/>
        </w:rPr>
      </w:pPr>
    </w:p>
    <w:p w14:paraId="1F76F86F" w14:textId="44B06F70" w:rsidR="00200102" w:rsidRDefault="00200102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Tordi, P; Ridi, F; Bonini, M</w:t>
      </w:r>
    </w:p>
    <w:p w14:paraId="4A5A172E" w14:textId="77777777" w:rsidR="00200102" w:rsidRPr="00200102" w:rsidRDefault="00200102" w:rsidP="00200102">
      <w:pPr>
        <w:rPr>
          <w:i/>
          <w:sz w:val="20"/>
          <w:szCs w:val="20"/>
          <w:u w:val="single"/>
          <w:lang w:val="sr-Latn-RS"/>
        </w:rPr>
      </w:pPr>
      <w:r w:rsidRPr="00200102">
        <w:rPr>
          <w:i/>
          <w:sz w:val="20"/>
          <w:szCs w:val="20"/>
          <w:u w:val="single"/>
          <w:lang w:val="sr-Latn-RS"/>
        </w:rPr>
        <w:t>A bioinspired and sustainable route for the preparation of Ag-crosslinked alginate fibers decorated with silver nanoparticles</w:t>
      </w:r>
    </w:p>
    <w:p w14:paraId="5AE9DF0B" w14:textId="113A53B7" w:rsidR="00200102" w:rsidRPr="00200102" w:rsidRDefault="00200102" w:rsidP="00200102">
      <w:pPr>
        <w:rPr>
          <w:b/>
          <w:bCs/>
          <w:i/>
          <w:sz w:val="20"/>
          <w:szCs w:val="20"/>
          <w:lang w:val="sr-Latn-RS"/>
        </w:rPr>
      </w:pPr>
      <w:r w:rsidRPr="00200102">
        <w:rPr>
          <w:b/>
          <w:bCs/>
          <w:i/>
          <w:sz w:val="20"/>
          <w:szCs w:val="20"/>
          <w:lang w:val="sr-Latn-RS"/>
        </w:rPr>
        <w:t>CARBOHYDRATE POLYMERS, 2023, DOI: 10.1016/j.carbpol.2023.121586</w:t>
      </w:r>
    </w:p>
    <w:p w14:paraId="2BCDE0A6" w14:textId="77777777" w:rsidR="00200102" w:rsidRPr="00200102" w:rsidRDefault="00200102" w:rsidP="00200102">
      <w:pPr>
        <w:rPr>
          <w:i/>
          <w:sz w:val="20"/>
          <w:szCs w:val="20"/>
          <w:lang w:val="sr-Latn-RS"/>
        </w:rPr>
      </w:pPr>
    </w:p>
    <w:p w14:paraId="76B3AB67" w14:textId="1895FBBB" w:rsidR="008C3723" w:rsidRDefault="008C3723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Li, H; Luo, R; Qu, J</w:t>
      </w:r>
    </w:p>
    <w:p w14:paraId="72DDB0F8" w14:textId="77777777" w:rsidR="008C3723" w:rsidRPr="008C3723" w:rsidRDefault="008C3723" w:rsidP="008C3723">
      <w:pPr>
        <w:rPr>
          <w:i/>
          <w:sz w:val="20"/>
          <w:szCs w:val="20"/>
          <w:u w:val="single"/>
          <w:lang w:val="sr-Latn-RS"/>
        </w:rPr>
      </w:pPr>
      <w:r w:rsidRPr="008C3723">
        <w:rPr>
          <w:i/>
          <w:sz w:val="20"/>
          <w:szCs w:val="20"/>
          <w:u w:val="single"/>
          <w:lang w:val="sr-Latn-RS"/>
        </w:rPr>
        <w:t>Poly(methyl methacrylate‐co‐butyl acrylate) copolymer/ Ag nanocomposites prepared by latex mixing for multifunctional coatings</w:t>
      </w:r>
    </w:p>
    <w:p w14:paraId="53F2B8D9" w14:textId="0F912732" w:rsidR="008C3723" w:rsidRPr="008C3723" w:rsidRDefault="008C3723" w:rsidP="008C3723">
      <w:pPr>
        <w:rPr>
          <w:b/>
          <w:bCs/>
          <w:i/>
          <w:sz w:val="20"/>
          <w:szCs w:val="20"/>
          <w:lang w:val="sr-Latn-RS"/>
        </w:rPr>
      </w:pPr>
      <w:r w:rsidRPr="008C3723">
        <w:rPr>
          <w:b/>
          <w:bCs/>
          <w:i/>
          <w:sz w:val="20"/>
          <w:szCs w:val="20"/>
          <w:lang w:val="sr-Latn-RS"/>
        </w:rPr>
        <w:t>POLYMER COMPOSITES, 2023, DOI: 10.1002/pc.27958</w:t>
      </w:r>
    </w:p>
    <w:p w14:paraId="3B446ADF" w14:textId="77777777" w:rsidR="008C3723" w:rsidRPr="008C3723" w:rsidRDefault="008C3723" w:rsidP="008C3723">
      <w:pPr>
        <w:rPr>
          <w:b/>
          <w:bCs/>
          <w:i/>
          <w:sz w:val="20"/>
          <w:szCs w:val="20"/>
          <w:lang w:val="sr-Latn-RS"/>
        </w:rPr>
      </w:pPr>
    </w:p>
    <w:p w14:paraId="11959DFC" w14:textId="602B42EF" w:rsidR="00D22150" w:rsidRDefault="00D22150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Gligorijević, N; Mihajlov-Krstev, T;...&amp; </w:t>
      </w:r>
      <w:r w:rsidRPr="00D22150">
        <w:rPr>
          <w:i/>
          <w:sz w:val="20"/>
          <w:szCs w:val="20"/>
          <w:lang w:val="sr-Latn-RS"/>
        </w:rPr>
        <w:t>Bernstein</w:t>
      </w:r>
      <w:r>
        <w:rPr>
          <w:i/>
          <w:sz w:val="20"/>
          <w:szCs w:val="20"/>
          <w:lang w:val="sr-Latn-RS"/>
        </w:rPr>
        <w:t>, N</w:t>
      </w:r>
    </w:p>
    <w:p w14:paraId="1C2ED3D4" w14:textId="074DEC73" w:rsidR="00D22150" w:rsidRDefault="00D22150" w:rsidP="00D22150">
      <w:pPr>
        <w:rPr>
          <w:b/>
          <w:bCs/>
          <w:i/>
          <w:sz w:val="20"/>
          <w:szCs w:val="20"/>
          <w:lang w:val="sr-Latn-RS"/>
        </w:rPr>
      </w:pPr>
      <w:r w:rsidRPr="00D22150">
        <w:rPr>
          <w:i/>
          <w:sz w:val="20"/>
          <w:szCs w:val="20"/>
          <w:u w:val="single"/>
          <w:lang w:val="sr-Latn-RS"/>
        </w:rPr>
        <w:t>Antimicrobial Properties of Silver-Modified Denture Base Resins</w:t>
      </w:r>
      <w:r>
        <w:rPr>
          <w:i/>
          <w:sz w:val="20"/>
          <w:szCs w:val="20"/>
          <w:lang w:val="sr-Latn-RS"/>
        </w:rPr>
        <w:t xml:space="preserve">, </w:t>
      </w:r>
      <w:r w:rsidRPr="00D22150">
        <w:rPr>
          <w:b/>
          <w:bCs/>
          <w:i/>
          <w:sz w:val="20"/>
          <w:szCs w:val="20"/>
          <w:lang w:val="sr-Latn-RS"/>
        </w:rPr>
        <w:t>NANOMATERIALS 12(14):2453 2022</w:t>
      </w:r>
    </w:p>
    <w:p w14:paraId="73A389DD" w14:textId="77777777" w:rsidR="008D1CF8" w:rsidRPr="008D1CF8" w:rsidRDefault="008D1CF8" w:rsidP="008D1CF8">
      <w:pPr>
        <w:rPr>
          <w:i/>
          <w:sz w:val="20"/>
          <w:szCs w:val="20"/>
          <w:lang w:val="sr-Latn-RS"/>
        </w:rPr>
      </w:pPr>
    </w:p>
    <w:p w14:paraId="16251221" w14:textId="406622C3" w:rsidR="00AA6316" w:rsidRDefault="00AA6316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Ocaya, RO; Erol. I;...&amp;</w:t>
      </w:r>
      <w:r w:rsidRPr="00AA6316">
        <w:t xml:space="preserve"> </w:t>
      </w:r>
      <w:r w:rsidRPr="00AA6316">
        <w:rPr>
          <w:i/>
          <w:sz w:val="20"/>
          <w:szCs w:val="20"/>
          <w:lang w:val="sr-Latn-RS"/>
        </w:rPr>
        <w:t>Yakuphanoğlu</w:t>
      </w:r>
      <w:r>
        <w:rPr>
          <w:i/>
          <w:sz w:val="20"/>
          <w:szCs w:val="20"/>
          <w:lang w:val="sr-Latn-RS"/>
        </w:rPr>
        <w:t>, F</w:t>
      </w:r>
    </w:p>
    <w:p w14:paraId="22C7EA85" w14:textId="77777777" w:rsidR="00AA6316" w:rsidRPr="00AA6316" w:rsidRDefault="00AA6316" w:rsidP="00AA6316">
      <w:pPr>
        <w:rPr>
          <w:i/>
          <w:sz w:val="20"/>
          <w:szCs w:val="20"/>
          <w:u w:val="single"/>
          <w:lang w:val="sr-Latn-RS"/>
        </w:rPr>
      </w:pPr>
      <w:r w:rsidRPr="00AA6316">
        <w:rPr>
          <w:i/>
          <w:sz w:val="20"/>
          <w:szCs w:val="20"/>
          <w:u w:val="single"/>
          <w:lang w:val="sr-Latn-RS"/>
        </w:rPr>
        <w:t>ZnO-doped PFPAMA: a novel transparent conducting polymer for fast photodiodes</w:t>
      </w:r>
    </w:p>
    <w:p w14:paraId="295058AD" w14:textId="7D7E41FE" w:rsidR="00AA6316" w:rsidRDefault="00AA6316" w:rsidP="00AA6316">
      <w:pPr>
        <w:rPr>
          <w:b/>
          <w:bCs/>
          <w:i/>
          <w:sz w:val="20"/>
          <w:szCs w:val="20"/>
          <w:lang w:val="sr-Latn-RS"/>
        </w:rPr>
      </w:pPr>
      <w:r w:rsidRPr="00AA6316">
        <w:rPr>
          <w:b/>
          <w:bCs/>
          <w:i/>
          <w:sz w:val="20"/>
          <w:szCs w:val="20"/>
          <w:lang w:val="sr-Latn-RS"/>
        </w:rPr>
        <w:t>JOURNAL OF MATERIALS SCIENCE: MATERIALS IN ELECTRONICS, 2022, DOI: 10.1007/s10854-022-09192-8</w:t>
      </w:r>
    </w:p>
    <w:p w14:paraId="3CC6DE6E" w14:textId="77777777" w:rsidR="00AA6316" w:rsidRPr="00AA6316" w:rsidRDefault="00AA6316" w:rsidP="00AA6316">
      <w:pPr>
        <w:rPr>
          <w:b/>
          <w:bCs/>
          <w:i/>
          <w:sz w:val="20"/>
          <w:szCs w:val="20"/>
          <w:lang w:val="sr-Latn-RS"/>
        </w:rPr>
      </w:pPr>
    </w:p>
    <w:p w14:paraId="53C4C3EF" w14:textId="51621F91" w:rsidR="003B5B22" w:rsidRPr="003B5B22" w:rsidRDefault="003B5B22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B5B22">
        <w:rPr>
          <w:i/>
          <w:sz w:val="20"/>
          <w:szCs w:val="20"/>
        </w:rPr>
        <w:t>Gad, MM</w:t>
      </w:r>
      <w:r>
        <w:rPr>
          <w:i/>
          <w:sz w:val="20"/>
          <w:szCs w:val="20"/>
        </w:rPr>
        <w:t>;</w:t>
      </w:r>
      <w:r w:rsidRPr="003B5B22">
        <w:rPr>
          <w:i/>
          <w:sz w:val="20"/>
          <w:szCs w:val="20"/>
        </w:rPr>
        <w:t xml:space="preserve"> Abualsaud, R</w:t>
      </w:r>
      <w:r>
        <w:rPr>
          <w:i/>
          <w:sz w:val="20"/>
          <w:szCs w:val="20"/>
        </w:rPr>
        <w:t>;…</w:t>
      </w:r>
      <w:r w:rsidRPr="003B5B22">
        <w:rPr>
          <w:i/>
          <w:sz w:val="20"/>
          <w:szCs w:val="20"/>
        </w:rPr>
        <w:t xml:space="preserve"> &amp; Fouda, SM</w:t>
      </w:r>
    </w:p>
    <w:p w14:paraId="1D76E988" w14:textId="77777777" w:rsidR="003B5B22" w:rsidRPr="003B5B22" w:rsidRDefault="003B5B22" w:rsidP="003B5B22">
      <w:pPr>
        <w:rPr>
          <w:i/>
          <w:sz w:val="20"/>
          <w:szCs w:val="20"/>
          <w:u w:val="single"/>
        </w:rPr>
      </w:pPr>
      <w:r w:rsidRPr="003B5B22">
        <w:rPr>
          <w:i/>
          <w:sz w:val="20"/>
          <w:szCs w:val="20"/>
          <w:u w:val="single"/>
        </w:rPr>
        <w:t>Double-layered acrylic resin denture base with nanoparticle additions: An in vitro study. </w:t>
      </w:r>
    </w:p>
    <w:p w14:paraId="4C95DEC0" w14:textId="15EE8891" w:rsidR="003B5B22" w:rsidRPr="003B5B22" w:rsidRDefault="003B5B22" w:rsidP="003B5B22">
      <w:pPr>
        <w:rPr>
          <w:b/>
          <w:bCs/>
          <w:i/>
          <w:sz w:val="20"/>
          <w:szCs w:val="20"/>
        </w:rPr>
      </w:pPr>
      <w:r w:rsidRPr="003B5B22">
        <w:rPr>
          <w:b/>
          <w:bCs/>
          <w:i/>
          <w:iCs/>
          <w:sz w:val="20"/>
          <w:szCs w:val="20"/>
        </w:rPr>
        <w:t>THE JOURNAL OF PROSTHETIC DENTISTRY</w:t>
      </w:r>
      <w:r w:rsidRPr="003B5B22">
        <w:rPr>
          <w:b/>
          <w:bCs/>
          <w:i/>
          <w:sz w:val="20"/>
          <w:szCs w:val="20"/>
        </w:rPr>
        <w:t>, </w:t>
      </w:r>
      <w:r w:rsidRPr="003B5B22">
        <w:rPr>
          <w:b/>
          <w:bCs/>
          <w:i/>
          <w:iCs/>
          <w:sz w:val="20"/>
          <w:szCs w:val="20"/>
        </w:rPr>
        <w:t>127</w:t>
      </w:r>
      <w:r w:rsidRPr="003B5B22">
        <w:rPr>
          <w:b/>
          <w:bCs/>
          <w:i/>
          <w:sz w:val="20"/>
          <w:szCs w:val="20"/>
        </w:rPr>
        <w:t>(1): 174-183 2022</w:t>
      </w:r>
    </w:p>
    <w:p w14:paraId="25728369" w14:textId="77777777" w:rsidR="003B5B22" w:rsidRPr="003B5B22" w:rsidRDefault="003B5B22" w:rsidP="003B5B22">
      <w:pPr>
        <w:rPr>
          <w:i/>
          <w:sz w:val="20"/>
          <w:szCs w:val="20"/>
          <w:lang w:val="sr-Latn-RS"/>
        </w:rPr>
      </w:pPr>
    </w:p>
    <w:p w14:paraId="1918AC14" w14:textId="3F80D5C6" w:rsidR="002B6111" w:rsidRPr="00CC7411" w:rsidRDefault="002B6111" w:rsidP="002B6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Racles, C; Asandulesa, M; ... &amp; Ciomaga, C</w:t>
      </w:r>
    </w:p>
    <w:p w14:paraId="628E4478" w14:textId="77777777" w:rsidR="002B6111" w:rsidRPr="00CC7411" w:rsidRDefault="002B6111" w:rsidP="002B6111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Elastic Composites with PDMS matrix and Polysulfone-Supported Silver Nanoparticles as Filler</w:t>
      </w:r>
      <w:r w:rsidRPr="00CC7411">
        <w:rPr>
          <w:i/>
          <w:sz w:val="20"/>
          <w:szCs w:val="20"/>
        </w:rPr>
        <w:t>. </w:t>
      </w:r>
    </w:p>
    <w:p w14:paraId="06E59B32" w14:textId="77777777" w:rsidR="002B6111" w:rsidRPr="00CC7411" w:rsidRDefault="002B6111" w:rsidP="002B6111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</w:t>
      </w:r>
      <w:r w:rsidRPr="00CC7411">
        <w:rPr>
          <w:b/>
          <w:i/>
          <w:sz w:val="20"/>
          <w:szCs w:val="20"/>
        </w:rPr>
        <w:t>, 2021,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https://doi.org/10.1016/j.polymer.2021.123480</w:t>
      </w:r>
    </w:p>
    <w:p w14:paraId="317F7A59" w14:textId="77777777" w:rsidR="002B6111" w:rsidRPr="00CC7411" w:rsidRDefault="002B6111" w:rsidP="002B6111">
      <w:pPr>
        <w:rPr>
          <w:i/>
          <w:sz w:val="20"/>
          <w:szCs w:val="20"/>
          <w:lang w:val="sr-Latn-RS"/>
        </w:rPr>
      </w:pPr>
    </w:p>
    <w:p w14:paraId="7A8D836B" w14:textId="77DE4D5B" w:rsidR="003772F7" w:rsidRPr="003772F7" w:rsidRDefault="003772F7" w:rsidP="007A474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772F7">
        <w:rPr>
          <w:i/>
          <w:sz w:val="20"/>
          <w:szCs w:val="20"/>
        </w:rPr>
        <w:t>Rouabah, N</w:t>
      </w:r>
      <w:r>
        <w:rPr>
          <w:i/>
          <w:sz w:val="20"/>
          <w:szCs w:val="20"/>
        </w:rPr>
        <w:t>;</w:t>
      </w:r>
      <w:r w:rsidRPr="003772F7">
        <w:rPr>
          <w:i/>
          <w:sz w:val="20"/>
          <w:szCs w:val="20"/>
        </w:rPr>
        <w:t xml:space="preserve"> Boudine, B</w:t>
      </w:r>
      <w:r>
        <w:rPr>
          <w:i/>
          <w:sz w:val="20"/>
          <w:szCs w:val="20"/>
        </w:rPr>
        <w:t>;…</w:t>
      </w:r>
      <w:r w:rsidRPr="003772F7">
        <w:rPr>
          <w:i/>
          <w:sz w:val="20"/>
          <w:szCs w:val="20"/>
        </w:rPr>
        <w:t>&amp; Syed, R</w:t>
      </w:r>
    </w:p>
    <w:p w14:paraId="766B5772" w14:textId="77777777" w:rsidR="003772F7" w:rsidRDefault="003772F7" w:rsidP="003772F7">
      <w:pPr>
        <w:rPr>
          <w:i/>
          <w:sz w:val="20"/>
          <w:szCs w:val="20"/>
        </w:rPr>
      </w:pPr>
      <w:r w:rsidRPr="003772F7">
        <w:rPr>
          <w:i/>
          <w:sz w:val="20"/>
          <w:szCs w:val="20"/>
          <w:u w:val="single"/>
        </w:rPr>
        <w:t>Nanocomposite synthesis of silver doped magnesium oxide incorporated in PVC matrix for photocatalytic applications</w:t>
      </w:r>
      <w:r w:rsidRPr="003772F7">
        <w:rPr>
          <w:i/>
          <w:sz w:val="20"/>
          <w:szCs w:val="20"/>
        </w:rPr>
        <w:t>.</w:t>
      </w:r>
    </w:p>
    <w:p w14:paraId="65A8795C" w14:textId="5C8AAF16" w:rsidR="003772F7" w:rsidRDefault="003772F7" w:rsidP="003772F7">
      <w:pPr>
        <w:rPr>
          <w:b/>
          <w:bCs/>
          <w:i/>
          <w:sz w:val="20"/>
          <w:szCs w:val="20"/>
        </w:rPr>
      </w:pPr>
      <w:r w:rsidRPr="003772F7">
        <w:rPr>
          <w:i/>
          <w:sz w:val="20"/>
          <w:szCs w:val="20"/>
        </w:rPr>
        <w:t> </w:t>
      </w:r>
      <w:r w:rsidRPr="003772F7">
        <w:rPr>
          <w:b/>
          <w:bCs/>
          <w:i/>
          <w:iCs/>
          <w:sz w:val="20"/>
          <w:szCs w:val="20"/>
        </w:rPr>
        <w:t>J POLYM RES</w:t>
      </w:r>
      <w:r w:rsidRPr="003772F7">
        <w:rPr>
          <w:b/>
          <w:bCs/>
          <w:i/>
          <w:sz w:val="20"/>
          <w:szCs w:val="20"/>
        </w:rPr>
        <w:t> 28</w:t>
      </w:r>
      <w:r>
        <w:rPr>
          <w:b/>
          <w:bCs/>
          <w:i/>
          <w:sz w:val="20"/>
          <w:szCs w:val="20"/>
        </w:rPr>
        <w:t>:</w:t>
      </w:r>
      <w:r w:rsidRPr="003772F7">
        <w:rPr>
          <w:b/>
          <w:bCs/>
          <w:i/>
          <w:sz w:val="20"/>
          <w:szCs w:val="20"/>
        </w:rPr>
        <w:t> 154 2021</w:t>
      </w:r>
    </w:p>
    <w:p w14:paraId="4F6BC1D2" w14:textId="77777777" w:rsidR="003772F7" w:rsidRPr="003772F7" w:rsidRDefault="003772F7" w:rsidP="003772F7">
      <w:pPr>
        <w:rPr>
          <w:b/>
          <w:bCs/>
          <w:i/>
          <w:sz w:val="20"/>
          <w:szCs w:val="20"/>
          <w:lang w:val="sr-Latn-RS"/>
        </w:rPr>
      </w:pPr>
    </w:p>
    <w:p w14:paraId="0285701E" w14:textId="408C6917" w:rsidR="00125312" w:rsidRPr="00CC7411" w:rsidRDefault="00125312" w:rsidP="007A474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Hasan, I; Khan, RS;....&amp;Alslame, A</w:t>
      </w:r>
    </w:p>
    <w:p w14:paraId="542AE2D3" w14:textId="77777777" w:rsidR="00125312" w:rsidRPr="00CC7411" w:rsidRDefault="00125312" w:rsidP="00125312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Synthesis, characterization and photo-catalytic activity of guar-gum- g -aliginate@silver bionanocomposite material</w:t>
      </w:r>
    </w:p>
    <w:p w14:paraId="0C4C8DC7" w14:textId="77777777" w:rsidR="00125312" w:rsidRPr="00CC7411" w:rsidRDefault="00125312" w:rsidP="0012531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RSC ADVANCES 10(13):7898-7911 2020</w:t>
      </w:r>
    </w:p>
    <w:p w14:paraId="6FE7BC98" w14:textId="77777777" w:rsidR="00125312" w:rsidRPr="00CC7411" w:rsidRDefault="00125312" w:rsidP="00125312">
      <w:pPr>
        <w:rPr>
          <w:b/>
          <w:i/>
          <w:sz w:val="20"/>
          <w:szCs w:val="20"/>
          <w:lang w:val="sr-Latn-RS"/>
        </w:rPr>
      </w:pPr>
    </w:p>
    <w:p w14:paraId="283B00FE" w14:textId="77777777" w:rsidR="00AA1E3E" w:rsidRPr="00CC7411" w:rsidRDefault="00AA1E3E" w:rsidP="00AA1E3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Abdeldaym, A; Elhady, MA</w:t>
      </w:r>
    </w:p>
    <w:p w14:paraId="2B7AA771" w14:textId="2FEC594B" w:rsidR="00AA1E3E" w:rsidRPr="003F4DC5" w:rsidRDefault="00AA1E3E" w:rsidP="00AA1E3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Role of copper oxide nanoparticles and gamma irradiation in optimising mechanical and the DC-electrical properties of nylon 66. </w:t>
      </w:r>
      <w:r w:rsidRPr="00CC7411">
        <w:rPr>
          <w:b/>
          <w:i/>
          <w:sz w:val="20"/>
          <w:szCs w:val="20"/>
          <w:lang w:val="sr-Latn-RS"/>
        </w:rPr>
        <w:t>JOURNAL OF COMPOSITE MATERIALS, 2020, https://doi.org/10.1177/0021998320918347</w:t>
      </w:r>
    </w:p>
    <w:p w14:paraId="1B7654B9" w14:textId="77777777" w:rsidR="00AA1E3E" w:rsidRPr="00CC7411" w:rsidRDefault="00AA1E3E" w:rsidP="00AA1E3E">
      <w:pPr>
        <w:rPr>
          <w:i/>
          <w:sz w:val="20"/>
          <w:szCs w:val="20"/>
          <w:lang w:val="sr-Latn-RS"/>
        </w:rPr>
      </w:pPr>
    </w:p>
    <w:p w14:paraId="259CF94D" w14:textId="77777777" w:rsidR="00980EE4" w:rsidRPr="00CC7411" w:rsidRDefault="00980EE4" w:rsidP="00980EE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Krzywicka, A;Megiel, E</w:t>
      </w:r>
    </w:p>
    <w:p w14:paraId="42F14AB4" w14:textId="4CB0A665" w:rsidR="00980EE4" w:rsidRPr="003F4DC5" w:rsidRDefault="00980EE4" w:rsidP="000B23E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Silver-Polystyrene (Ag/PS) Nanocomposites Doped with Polyvinyl Alcohol (PVA)—Fabrication and Bactericidal Activity. </w:t>
      </w:r>
      <w:r w:rsidRPr="00CC7411">
        <w:rPr>
          <w:b/>
          <w:i/>
          <w:iCs/>
          <w:sz w:val="20"/>
          <w:szCs w:val="20"/>
        </w:rPr>
        <w:t>NANOMATERIALS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10</w:t>
      </w:r>
      <w:r w:rsidRPr="00CC7411">
        <w:rPr>
          <w:b/>
          <w:i/>
          <w:sz w:val="20"/>
          <w:szCs w:val="20"/>
        </w:rPr>
        <w:t>(11): 2245 2020</w:t>
      </w:r>
    </w:p>
    <w:p w14:paraId="3DCBAE56" w14:textId="77777777" w:rsidR="000B23EA" w:rsidRPr="00CC7411" w:rsidRDefault="000B23EA" w:rsidP="000B23EA">
      <w:pPr>
        <w:rPr>
          <w:b/>
          <w:i/>
          <w:sz w:val="20"/>
          <w:szCs w:val="20"/>
        </w:rPr>
      </w:pPr>
    </w:p>
    <w:p w14:paraId="49EBF601" w14:textId="77777777" w:rsidR="000B23EA" w:rsidRPr="00CC7411" w:rsidRDefault="000B23EA" w:rsidP="000B23E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Gad, M. M., Abualsaud, R., Rahoma, A., Al-Thobity, A. M., Akhtar, S., &amp; Fouda, S. M</w:t>
      </w:r>
    </w:p>
    <w:p w14:paraId="7C495941" w14:textId="77777777" w:rsidR="000B23EA" w:rsidRPr="00CC7411" w:rsidRDefault="000B23EA" w:rsidP="000B23E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Double-layered acrylic resin denture base with nanoparticle additions: An in vitro study. </w:t>
      </w:r>
    </w:p>
    <w:p w14:paraId="24F20B1A" w14:textId="77777777" w:rsidR="000B23EA" w:rsidRPr="00CC7411" w:rsidRDefault="000B23EA" w:rsidP="000B23E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THE JOURNAL OF PROSTHETIC DENTISTRY, 2020, https://doi.org/10.1016/j.prosdent.2020.08.021</w:t>
      </w:r>
    </w:p>
    <w:p w14:paraId="74A09AEA" w14:textId="77777777" w:rsidR="000B23EA" w:rsidRPr="00CC7411" w:rsidRDefault="000B23EA" w:rsidP="000B23EA">
      <w:pPr>
        <w:rPr>
          <w:i/>
          <w:sz w:val="20"/>
          <w:szCs w:val="20"/>
          <w:lang w:val="sr-Latn-RS"/>
        </w:rPr>
      </w:pPr>
    </w:p>
    <w:p w14:paraId="5064053C" w14:textId="77777777" w:rsidR="00D72B0D" w:rsidRPr="00CC7411" w:rsidRDefault="00D72B0D" w:rsidP="00D72B0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Yaqub, N; Farooq, W A; </w:t>
      </w:r>
      <w:r w:rsidR="005674A1" w:rsidRPr="00CC7411">
        <w:rPr>
          <w:i/>
          <w:sz w:val="20"/>
          <w:szCs w:val="20"/>
          <w:lang w:val="sr-Latn-RS"/>
        </w:rPr>
        <w:t>Als</w:t>
      </w:r>
      <w:r w:rsidRPr="00CC7411">
        <w:rPr>
          <w:i/>
          <w:sz w:val="20"/>
          <w:szCs w:val="20"/>
          <w:lang w:val="sr-Latn-RS"/>
        </w:rPr>
        <w:t>alhi, MS</w:t>
      </w:r>
    </w:p>
    <w:p w14:paraId="5F76DB0F" w14:textId="4449578D" w:rsidR="00D72B0D" w:rsidRPr="003F4DC5" w:rsidRDefault="00D72B0D" w:rsidP="00D72B0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Delving into the properties of polymer nanocomposites with distinctive nano-particle quantities, for the enhancement of optoelectronic devices. </w:t>
      </w:r>
      <w:r w:rsidRPr="00CC7411">
        <w:rPr>
          <w:b/>
          <w:i/>
          <w:sz w:val="20"/>
          <w:szCs w:val="20"/>
          <w:lang w:val="sr-Latn-RS"/>
        </w:rPr>
        <w:t>HELIYON, 6(11): E05597 2020, https://doi.org/10.1016/j.heliyon.2020.e05597</w:t>
      </w:r>
    </w:p>
    <w:p w14:paraId="6DBEC4E9" w14:textId="77777777" w:rsidR="00D72B0D" w:rsidRPr="00CC7411" w:rsidRDefault="00D72B0D" w:rsidP="00D72B0D">
      <w:pPr>
        <w:rPr>
          <w:i/>
          <w:sz w:val="20"/>
          <w:szCs w:val="20"/>
          <w:lang w:val="sr-Latn-RS"/>
        </w:rPr>
      </w:pPr>
    </w:p>
    <w:p w14:paraId="4A94FF27" w14:textId="3B8678F8" w:rsidR="002A2AF7" w:rsidRPr="00CC7411" w:rsidRDefault="002A2AF7" w:rsidP="002A2A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Lobo Júnior, EDO</w:t>
      </w:r>
    </w:p>
    <w:p w14:paraId="073E0282" w14:textId="75C93D80" w:rsidR="002A2AF7" w:rsidRPr="003F4DC5" w:rsidRDefault="002A2AF7" w:rsidP="002A2A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Desenvolvimento e caracterização de métodos alternativos para prototipagem de dispositivos microfluídicos em poli (metil metacrilato)(PMMA).</w:t>
      </w:r>
      <w:r w:rsidRPr="00CC7411">
        <w:rPr>
          <w:b/>
          <w:i/>
          <w:sz w:val="20"/>
          <w:szCs w:val="20"/>
          <w:lang w:val="sr-Latn-RS"/>
        </w:rPr>
        <w:t>Doctoral thesis, Universidade Federal de Goiás, Brasil, 2020</w:t>
      </w:r>
      <w:r w:rsidRPr="003F4DC5">
        <w:rPr>
          <w:b/>
          <w:i/>
          <w:sz w:val="18"/>
          <w:szCs w:val="18"/>
          <w:lang w:val="sr-Latn-RS"/>
        </w:rPr>
        <w:t>, http://repositorio.bc.ufg.br/tede/handle/tede/10756</w:t>
      </w:r>
    </w:p>
    <w:p w14:paraId="70F2D811" w14:textId="77777777" w:rsidR="002A2AF7" w:rsidRPr="00CC7411" w:rsidRDefault="002A2AF7" w:rsidP="002A2AF7">
      <w:pPr>
        <w:rPr>
          <w:i/>
          <w:sz w:val="20"/>
          <w:szCs w:val="20"/>
          <w:lang w:val="sr-Latn-RS"/>
        </w:rPr>
      </w:pPr>
    </w:p>
    <w:p w14:paraId="2F57EFC6" w14:textId="77777777" w:rsidR="007A4741" w:rsidRPr="00CC7411" w:rsidRDefault="00253119" w:rsidP="007A474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Aw</w:t>
      </w:r>
      <w:r w:rsidR="007A4741" w:rsidRPr="00CC7411">
        <w:rPr>
          <w:i/>
          <w:sz w:val="20"/>
          <w:szCs w:val="20"/>
          <w:lang w:val="sr-Latn-RS"/>
        </w:rPr>
        <w:t>ad, MA; Hendi, AA, Ortashi, KM;...&amp;Soliman, D</w:t>
      </w:r>
    </w:p>
    <w:p w14:paraId="30E6DA1A" w14:textId="235870BB" w:rsidR="007A4741" w:rsidRPr="003F4DC5" w:rsidRDefault="007A4741" w:rsidP="007A4741">
      <w:pPr>
        <w:rPr>
          <w:i/>
          <w:sz w:val="18"/>
          <w:szCs w:val="18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Greener Synthesis, Characterization, and Antimicrobiological Effects of Helba Silver Nanoparticle-PMMA Nanocomposite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INTERNATIONAL JOURNAL OF POLYMER SCIENCE, 4:1-7, 2019, </w:t>
      </w:r>
      <w:r w:rsidRPr="003F4DC5">
        <w:rPr>
          <w:b/>
          <w:i/>
          <w:sz w:val="18"/>
          <w:szCs w:val="18"/>
          <w:lang w:val="sr-Latn-RS"/>
        </w:rPr>
        <w:t>DOI: 10.1155/2019/4379507</w:t>
      </w:r>
    </w:p>
    <w:p w14:paraId="2349F1BC" w14:textId="77777777" w:rsidR="007A4741" w:rsidRPr="00CC7411" w:rsidRDefault="007A4741" w:rsidP="007A4741">
      <w:pPr>
        <w:rPr>
          <w:i/>
          <w:sz w:val="20"/>
          <w:szCs w:val="20"/>
          <w:u w:val="single"/>
          <w:lang w:val="sr-Latn-RS"/>
        </w:rPr>
      </w:pPr>
    </w:p>
    <w:p w14:paraId="66CB8E6A" w14:textId="77777777" w:rsidR="000A252A" w:rsidRPr="00CC7411" w:rsidRDefault="000A252A" w:rsidP="000A252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de Souza Neto, FN; Sala, RL; Fernandes, RA; Xavier, TPO; Cruz, SA; ... &amp; de Camargo, ER</w:t>
      </w:r>
    </w:p>
    <w:p w14:paraId="2A14DB3F" w14:textId="595243B0" w:rsidR="000A252A" w:rsidRPr="00FB3A5A" w:rsidRDefault="000A252A" w:rsidP="000A252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Effect of synthetic colloidal nanoparticles in acrylic resin of dental use. </w:t>
      </w:r>
      <w:r w:rsidRPr="00CC7411">
        <w:rPr>
          <w:b/>
          <w:i/>
          <w:sz w:val="20"/>
          <w:szCs w:val="20"/>
          <w:lang w:val="sr-Latn-RS"/>
        </w:rPr>
        <w:t xml:space="preserve">EUROPEAN POLYMER JOURNAL, </w:t>
      </w:r>
      <w:r w:rsidRPr="00CC7411">
        <w:rPr>
          <w:b/>
          <w:i/>
          <w:iCs/>
          <w:sz w:val="20"/>
          <w:szCs w:val="20"/>
        </w:rPr>
        <w:t>112</w:t>
      </w:r>
      <w:r w:rsidRPr="00CC7411">
        <w:rPr>
          <w:b/>
          <w:i/>
          <w:sz w:val="20"/>
          <w:szCs w:val="20"/>
        </w:rPr>
        <w:t xml:space="preserve">, 531-538 </w:t>
      </w:r>
      <w:r w:rsidRPr="00CC7411">
        <w:rPr>
          <w:b/>
          <w:i/>
          <w:sz w:val="20"/>
          <w:szCs w:val="20"/>
          <w:lang w:val="sr-Latn-RS"/>
        </w:rPr>
        <w:t>2019</w:t>
      </w:r>
    </w:p>
    <w:p w14:paraId="7D2BB682" w14:textId="77777777" w:rsidR="000A252A" w:rsidRPr="00CC7411" w:rsidRDefault="000A252A" w:rsidP="000A252A">
      <w:pPr>
        <w:rPr>
          <w:i/>
          <w:sz w:val="20"/>
          <w:szCs w:val="20"/>
          <w:lang w:val="sr-Latn-RS"/>
        </w:rPr>
      </w:pPr>
    </w:p>
    <w:p w14:paraId="11058307" w14:textId="77777777" w:rsidR="00C778D7" w:rsidRPr="00CC7411" w:rsidRDefault="00C778D7" w:rsidP="00C778D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Chopade, SS; Nangare, K; Bagal, V</w:t>
      </w:r>
    </w:p>
    <w:p w14:paraId="1B80694E" w14:textId="77777777" w:rsidR="00C778D7" w:rsidRPr="00CC7411" w:rsidRDefault="00C778D7" w:rsidP="00C778D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Bionanocomposite: a novel approach for drug delivery system</w:t>
      </w:r>
    </w:p>
    <w:p w14:paraId="28548CEF" w14:textId="77777777" w:rsidR="00C778D7" w:rsidRPr="00CC7411" w:rsidRDefault="00C778D7" w:rsidP="00C778D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INTERNATIONAL JOURNAL OF PHARMACEUTICAL SCIENCES AND RESEARCH, 10(7):1000-07 2019, DOI:10.13040/IJPSR.0975-8232.10(7).1000-07</w:t>
      </w:r>
    </w:p>
    <w:p w14:paraId="4EAF7E1F" w14:textId="77777777" w:rsidR="00C778D7" w:rsidRPr="00CC7411" w:rsidRDefault="00C778D7" w:rsidP="00C778D7">
      <w:pPr>
        <w:rPr>
          <w:i/>
          <w:sz w:val="20"/>
          <w:szCs w:val="20"/>
          <w:lang w:val="sr-Latn-RS"/>
        </w:rPr>
      </w:pPr>
    </w:p>
    <w:p w14:paraId="3D86482C" w14:textId="77777777" w:rsidR="00B32A70" w:rsidRPr="00CC7411" w:rsidRDefault="00B32A70" w:rsidP="00B32A7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Cruz-Romero, MC; Azlin-Hasim, S; Morri, MA;,</w:t>
      </w:r>
      <w:r w:rsidRPr="00CC7411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Pr="00CC7411">
        <w:rPr>
          <w:i/>
          <w:sz w:val="20"/>
          <w:szCs w:val="20"/>
        </w:rPr>
        <w:t>Kerry, JP</w:t>
      </w:r>
    </w:p>
    <w:p w14:paraId="638BA2D0" w14:textId="77777777" w:rsidR="00B32A70" w:rsidRPr="00CC7411" w:rsidRDefault="00B32A70" w:rsidP="00B32A70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Application of Nanotechnology in Antimicrobial Active Food Packaging</w:t>
      </w:r>
    </w:p>
    <w:p w14:paraId="7EF1F5CD" w14:textId="77777777" w:rsidR="00B32A70" w:rsidRPr="00CC7411" w:rsidRDefault="00B32A70" w:rsidP="00B32A70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>Chapter in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  <w:lang w:val="sr-Latn-RS"/>
        </w:rPr>
        <w:t xml:space="preserve">Food Applications of Nanotechnology, 2019, </w:t>
      </w:r>
      <w:r w:rsidRPr="00CC7411">
        <w:rPr>
          <w:b/>
          <w:bCs/>
          <w:i/>
          <w:sz w:val="20"/>
          <w:szCs w:val="20"/>
        </w:rPr>
        <w:t>ISBN 9780815383819 - CAT# K336493</w:t>
      </w:r>
    </w:p>
    <w:p w14:paraId="236FBD6C" w14:textId="77777777" w:rsidR="00B32A70" w:rsidRPr="00CC7411" w:rsidRDefault="00B32A70" w:rsidP="00B32A7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0C2AD22" w14:textId="77777777" w:rsidR="00D57CB5" w:rsidRPr="00CC7411" w:rsidRDefault="00D57CB5" w:rsidP="001D6E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Pentela, N; Duraipandy, N; Sainath, N; Parandhaman, T; Kiran, M S;, Das, SK.,.. &amp; Samanta, D</w:t>
      </w:r>
    </w:p>
    <w:p w14:paraId="17789D1D" w14:textId="77777777" w:rsidR="00D57CB5" w:rsidRPr="00CC7411" w:rsidRDefault="00D57CB5" w:rsidP="00D57CB5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Microcapsules from diverse polyfunctional materials: synergistic interactions for a sharp response to pH changes. </w:t>
      </w:r>
    </w:p>
    <w:p w14:paraId="09301803" w14:textId="77777777" w:rsidR="00D57CB5" w:rsidRPr="00CC7411" w:rsidRDefault="00D57CB5" w:rsidP="00D57CB5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NEW JOURNAL OF CHEMISTRY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42</w:t>
      </w:r>
      <w:r w:rsidRPr="00CC7411">
        <w:rPr>
          <w:b/>
          <w:i/>
          <w:sz w:val="20"/>
          <w:szCs w:val="20"/>
        </w:rPr>
        <w:t>(11): 8366-8373 2018</w:t>
      </w:r>
    </w:p>
    <w:p w14:paraId="1515E097" w14:textId="77777777" w:rsidR="00D57CB5" w:rsidRPr="00CC7411" w:rsidRDefault="00D57CB5" w:rsidP="00D57CB5">
      <w:pPr>
        <w:rPr>
          <w:i/>
          <w:sz w:val="20"/>
          <w:szCs w:val="20"/>
          <w:lang w:val="sr-Latn-RS"/>
        </w:rPr>
      </w:pPr>
    </w:p>
    <w:p w14:paraId="0355CEDC" w14:textId="77777777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6C0B51E8" w14:textId="39D786FD" w:rsidR="00FC4CF7" w:rsidRPr="00FB3A5A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FB3A5A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759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0952110B" w14:textId="77777777" w:rsidR="00FC4CF7" w:rsidRPr="00CC7411" w:rsidRDefault="00FC4CF7" w:rsidP="00FC4CF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C648BDE" w14:textId="77777777" w:rsidR="00D309E6" w:rsidRPr="00CC7411" w:rsidRDefault="00D309E6" w:rsidP="001D6E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Bhavitha, K; Nair, AK; Maria, HJ; Jose, J; Mayeen, A; Kala, MS;… &amp; Kalarikkal, N </w:t>
      </w:r>
    </w:p>
    <w:p w14:paraId="1D1E3F02" w14:textId="2CA2B1E3" w:rsidR="00D309E6" w:rsidRPr="003F4DC5" w:rsidRDefault="00D309E6" w:rsidP="00D309E6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In-situ Dose dependent Gamma ray Irradiated Synthesis of PMMA-Ag nanocomposites films for multifunctional applications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NEW JOURNAL OF CHEMISTRY</w:t>
      </w:r>
      <w:r w:rsidRPr="00CC7411">
        <w:rPr>
          <w:b/>
          <w:i/>
          <w:sz w:val="20"/>
          <w:szCs w:val="20"/>
        </w:rPr>
        <w:t xml:space="preserve">, 2018, </w:t>
      </w:r>
      <w:r w:rsidRPr="00CC7411">
        <w:rPr>
          <w:b/>
          <w:bCs/>
          <w:i/>
          <w:sz w:val="20"/>
          <w:szCs w:val="20"/>
        </w:rPr>
        <w:t>DOI:</w:t>
      </w:r>
      <w:r w:rsidRPr="00CC7411">
        <w:rPr>
          <w:b/>
          <w:i/>
          <w:sz w:val="20"/>
          <w:szCs w:val="20"/>
        </w:rPr>
        <w:t>10.1039/C8NJ02684J</w:t>
      </w:r>
    </w:p>
    <w:p w14:paraId="2C63F290" w14:textId="77777777" w:rsidR="00D309E6" w:rsidRPr="00CC7411" w:rsidRDefault="00D309E6" w:rsidP="00D309E6">
      <w:pPr>
        <w:rPr>
          <w:i/>
          <w:sz w:val="20"/>
          <w:szCs w:val="20"/>
          <w:lang w:val="sr-Latn-RS"/>
        </w:rPr>
      </w:pPr>
    </w:p>
    <w:p w14:paraId="115D590E" w14:textId="77777777" w:rsidR="00FA4DA9" w:rsidRPr="00CC7411" w:rsidRDefault="00FA4DA9" w:rsidP="001D6E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Wildner, W; Drummer, D</w:t>
      </w:r>
    </w:p>
    <w:p w14:paraId="15998530" w14:textId="0448CBBE" w:rsidR="00327CCA" w:rsidRPr="00FB3A5A" w:rsidRDefault="00FA4DA9" w:rsidP="00327CCA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Nanofiller materials for transparent polymer composites: Influences on the properties and on the transparency—A review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JOURNAL OF THERMOPLASTIC COMPOSITE MATERIALS</w:t>
      </w:r>
      <w:r w:rsidRPr="00CC7411">
        <w:rPr>
          <w:b/>
          <w:i/>
          <w:sz w:val="20"/>
          <w:szCs w:val="20"/>
        </w:rPr>
        <w:t>, 2018,</w:t>
      </w:r>
      <w:r w:rsidR="00FB3A5A">
        <w:rPr>
          <w:i/>
          <w:sz w:val="20"/>
          <w:szCs w:val="20"/>
        </w:rPr>
        <w:t xml:space="preserve"> </w:t>
      </w:r>
      <w:r w:rsidRPr="003F4DC5">
        <w:rPr>
          <w:b/>
          <w:i/>
          <w:sz w:val="18"/>
          <w:szCs w:val="18"/>
        </w:rPr>
        <w:t>https://doi.org/10.1177/0892705718797157</w:t>
      </w:r>
    </w:p>
    <w:p w14:paraId="3D972ECC" w14:textId="77777777" w:rsidR="00327CCA" w:rsidRPr="00CC7411" w:rsidRDefault="00327CCA" w:rsidP="00327CC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BEB0FF7" w14:textId="77777777" w:rsidR="0045249B" w:rsidRPr="00CC7411" w:rsidRDefault="0045249B" w:rsidP="001D6E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Abareshi, M; Shahroodi, SM</w:t>
      </w:r>
    </w:p>
    <w:p w14:paraId="33D057FD" w14:textId="77777777" w:rsidR="0045249B" w:rsidRPr="00CC7411" w:rsidRDefault="0045249B" w:rsidP="0045249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Effects of silver nanoparticles on the thermal properties of polyethylene matrix nanocomposites. </w:t>
      </w:r>
    </w:p>
    <w:p w14:paraId="5ACC560E" w14:textId="77777777" w:rsidR="0045249B" w:rsidRPr="00CC7411" w:rsidRDefault="0045249B" w:rsidP="0045249B">
      <w:pPr>
        <w:rPr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</w:t>
      </w:r>
      <w:r w:rsidRPr="00CC7411">
        <w:rPr>
          <w:i/>
          <w:iCs/>
          <w:sz w:val="20"/>
          <w:szCs w:val="20"/>
        </w:rPr>
        <w:t xml:space="preserve"> </w:t>
      </w:r>
      <w:r w:rsidRPr="00CC7411">
        <w:rPr>
          <w:b/>
          <w:i/>
          <w:iCs/>
          <w:sz w:val="20"/>
          <w:szCs w:val="20"/>
        </w:rPr>
        <w:t>THERMAL ANALYSIS AND CALORIMETRY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128</w:t>
      </w:r>
      <w:r w:rsidRPr="00CC7411">
        <w:rPr>
          <w:b/>
          <w:i/>
          <w:sz w:val="20"/>
          <w:szCs w:val="20"/>
        </w:rPr>
        <w:t>(2): 1117-1124 2017</w:t>
      </w:r>
    </w:p>
    <w:p w14:paraId="6C0E4C6C" w14:textId="77777777" w:rsidR="0045249B" w:rsidRPr="00CC7411" w:rsidRDefault="0045249B" w:rsidP="0045249B">
      <w:pPr>
        <w:rPr>
          <w:i/>
          <w:sz w:val="20"/>
          <w:szCs w:val="20"/>
          <w:lang w:val="sr-Latn-RS"/>
        </w:rPr>
      </w:pPr>
    </w:p>
    <w:p w14:paraId="7B96B64E" w14:textId="77777777" w:rsidR="00524051" w:rsidRPr="00CC7411" w:rsidRDefault="00524051" w:rsidP="0052405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Fahmy, A; El-Zomrawy, A; Saeed, AM.; Sayed, AZ; El-Arab, MAE; Shehata, HA; Friedrich, J</w:t>
      </w:r>
    </w:p>
    <w:p w14:paraId="5FDCBDE7" w14:textId="77777777" w:rsidR="00524051" w:rsidRPr="00CC7411" w:rsidRDefault="00524051" w:rsidP="0052405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One-step synthesis of silver nanoparticles embedded with polyethylene glycol as thin films. </w:t>
      </w:r>
    </w:p>
    <w:p w14:paraId="326E3297" w14:textId="77777777" w:rsidR="00524051" w:rsidRPr="00CC7411" w:rsidRDefault="00524051" w:rsidP="0052405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ADHESION SCIENCE AND TECHNOLOGY,</w:t>
      </w:r>
      <w:r w:rsidRPr="00CC7411">
        <w:rPr>
          <w:b/>
          <w:i/>
          <w:sz w:val="20"/>
          <w:szCs w:val="20"/>
          <w:lang w:val="sr-Latn-RS"/>
        </w:rPr>
        <w:t xml:space="preserve"> 31(13): 1422-1440 2017</w:t>
      </w:r>
    </w:p>
    <w:p w14:paraId="4897A55E" w14:textId="77777777" w:rsidR="00524051" w:rsidRPr="00CC7411" w:rsidRDefault="00524051" w:rsidP="00524051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CAFF12B" w14:textId="77777777" w:rsidR="00194721" w:rsidRPr="00CC7411" w:rsidRDefault="00194721" w:rsidP="001D6E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Velásquez Flores, CA</w:t>
      </w:r>
    </w:p>
    <w:p w14:paraId="04C3FFA7" w14:textId="77777777" w:rsidR="00194721" w:rsidRPr="00CC7411" w:rsidRDefault="00194721" w:rsidP="0019472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</w:rPr>
        <w:t>Síntesis y modificación de nanopartículas de plata mediante ablación láser</w:t>
      </w:r>
      <w:r w:rsidRPr="00CC7411">
        <w:rPr>
          <w:i/>
          <w:sz w:val="20"/>
          <w:szCs w:val="20"/>
          <w:u w:val="single"/>
        </w:rPr>
        <w:t> </w:t>
      </w:r>
    </w:p>
    <w:p w14:paraId="6E33550D" w14:textId="77777777" w:rsidR="00194721" w:rsidRPr="00CC7411" w:rsidRDefault="00194721" w:rsidP="00194721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Quito, 2017, http://bibdigital.epn.edu.ec/handle/15000/17005</w:t>
      </w:r>
    </w:p>
    <w:p w14:paraId="4252B415" w14:textId="77777777" w:rsidR="00194721" w:rsidRPr="00CC7411" w:rsidRDefault="00194721" w:rsidP="00194721">
      <w:pPr>
        <w:rPr>
          <w:i/>
          <w:sz w:val="20"/>
          <w:szCs w:val="20"/>
          <w:lang w:val="sr-Latn-RS"/>
        </w:rPr>
      </w:pPr>
    </w:p>
    <w:p w14:paraId="79D353E1" w14:textId="77777777" w:rsidR="001D6E10" w:rsidRPr="00CC7411" w:rsidRDefault="001D6E10" w:rsidP="001D6E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Stulz, E; Zhang, X; </w:t>
      </w:r>
      <w:r w:rsidR="00BF1E38" w:rsidRPr="00CC7411">
        <w:rPr>
          <w:i/>
          <w:sz w:val="20"/>
          <w:szCs w:val="20"/>
          <w:lang w:val="sr-Latn-RS"/>
        </w:rPr>
        <w:t>Carravetta, M;</w:t>
      </w:r>
      <w:r w:rsidR="00104CE3" w:rsidRPr="00CC7411">
        <w:rPr>
          <w:i/>
          <w:sz w:val="20"/>
          <w:szCs w:val="20"/>
          <w:lang w:val="sr-Latn-RS"/>
        </w:rPr>
        <w:t xml:space="preserve"> Carboni, M </w:t>
      </w:r>
    </w:p>
    <w:p w14:paraId="3B45DF2A" w14:textId="77777777" w:rsidR="00BF1E38" w:rsidRPr="00CC7411" w:rsidRDefault="00BF1E38" w:rsidP="001D6E10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Efficient NIR light blockage with matrix embedded silver nanoprism thin films for energy saving window coating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028F34FD" w14:textId="77777777" w:rsidR="00BF1E38" w:rsidRPr="00CC7411" w:rsidRDefault="00BF1E38" w:rsidP="00BF1E3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MATERIALS CHEMISTRY C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104CE3" w:rsidRPr="00CC7411">
        <w:rPr>
          <w:b/>
          <w:i/>
          <w:sz w:val="20"/>
          <w:szCs w:val="20"/>
        </w:rPr>
        <w:t xml:space="preserve">4(8): 1584-1588 </w:t>
      </w:r>
      <w:r w:rsidRPr="00CC7411">
        <w:rPr>
          <w:b/>
          <w:i/>
          <w:sz w:val="20"/>
          <w:szCs w:val="20"/>
          <w:lang w:val="sr-Latn-RS"/>
        </w:rPr>
        <w:t>2016</w:t>
      </w:r>
      <w:r w:rsidR="00104CE3" w:rsidRPr="00CC7411">
        <w:rPr>
          <w:b/>
          <w:i/>
          <w:sz w:val="20"/>
          <w:szCs w:val="20"/>
          <w:lang w:val="sr-Latn-RS"/>
        </w:rPr>
        <w:t xml:space="preserve"> </w:t>
      </w:r>
    </w:p>
    <w:p w14:paraId="4AF08282" w14:textId="77777777" w:rsidR="000B4D6C" w:rsidRPr="00CC7411" w:rsidRDefault="000B4D6C" w:rsidP="00524051">
      <w:pPr>
        <w:rPr>
          <w:i/>
          <w:sz w:val="20"/>
          <w:szCs w:val="20"/>
          <w:lang w:val="sr-Latn-RS"/>
        </w:rPr>
      </w:pPr>
    </w:p>
    <w:p w14:paraId="07CBA2B4" w14:textId="77777777" w:rsidR="0058304B" w:rsidRPr="00CC7411" w:rsidRDefault="0058304B" w:rsidP="0058304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Praxedes, APP; Webler, GD; Souza, ST; Ribeiro, A S; Fonseca, E J S; de Oliveira, I N</w:t>
      </w:r>
    </w:p>
    <w:p w14:paraId="2A2D85F8" w14:textId="77777777" w:rsidR="0058304B" w:rsidRPr="00CC7411" w:rsidRDefault="0058304B" w:rsidP="0058304B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Non-monotonic wetting behavior of chitosan films induced by silver nanoparticles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2F7945E0" w14:textId="77777777" w:rsidR="0058304B" w:rsidRPr="00CC7411" w:rsidRDefault="0058304B" w:rsidP="0058304B">
      <w:pPr>
        <w:rPr>
          <w:b/>
          <w:i/>
          <w:iCs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APPLIED SURFACE SCIENCE,</w:t>
      </w:r>
      <w:r w:rsidR="00104CE3" w:rsidRPr="00CC7411">
        <w:rPr>
          <w:rFonts w:ascii="Arial" w:hAnsi="Arial" w:cs="Arial"/>
          <w:sz w:val="20"/>
          <w:szCs w:val="20"/>
        </w:rPr>
        <w:t xml:space="preserve"> </w:t>
      </w:r>
      <w:r w:rsidR="00104CE3" w:rsidRPr="00CC7411">
        <w:rPr>
          <w:b/>
          <w:i/>
          <w:iCs/>
          <w:sz w:val="20"/>
          <w:szCs w:val="20"/>
        </w:rPr>
        <w:t xml:space="preserve">370: 25-31 </w:t>
      </w:r>
      <w:r w:rsidRPr="00CC7411">
        <w:rPr>
          <w:b/>
          <w:i/>
          <w:iCs/>
          <w:sz w:val="20"/>
          <w:szCs w:val="20"/>
          <w:lang w:val="sr-Latn-RS"/>
        </w:rPr>
        <w:t>2016</w:t>
      </w:r>
    </w:p>
    <w:p w14:paraId="5A7A607D" w14:textId="77777777" w:rsidR="0058304B" w:rsidRPr="00CC7411" w:rsidRDefault="0058304B" w:rsidP="0058304B">
      <w:pPr>
        <w:ind w:left="360"/>
        <w:rPr>
          <w:i/>
          <w:sz w:val="20"/>
          <w:szCs w:val="20"/>
          <w:lang w:val="sr-Latn-RS"/>
        </w:rPr>
      </w:pPr>
    </w:p>
    <w:p w14:paraId="23D48B81" w14:textId="77777777" w:rsidR="001D6E10" w:rsidRPr="00CC7411" w:rsidRDefault="001D6E10" w:rsidP="001D6E1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Al-Ramadhan, ZA; Salman, JA; Hmud, HAK</w:t>
      </w:r>
    </w:p>
    <w:p w14:paraId="2BF8A383" w14:textId="77777777" w:rsidR="001D6E10" w:rsidRPr="00CC7411" w:rsidRDefault="001D6E10" w:rsidP="001D6E1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Optical and Morphological Properties of (PVA-PVP-Ag) Nanocomposites.</w:t>
      </w:r>
    </w:p>
    <w:p w14:paraId="7CA5B5A6" w14:textId="77777777" w:rsidR="001D6E10" w:rsidRPr="00CC7411" w:rsidRDefault="001D6E10" w:rsidP="001D6E1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INTERNATIONAL JOURNAL OF SCIENCE AND RESEARCH,</w:t>
      </w:r>
      <w:r w:rsidRPr="00CC7411">
        <w:rPr>
          <w:b/>
          <w:i/>
          <w:sz w:val="20"/>
          <w:szCs w:val="20"/>
          <w:lang w:val="sr-Latn-RS"/>
        </w:rPr>
        <w:t xml:space="preserve"> 5(3):1828-1836 2016</w:t>
      </w:r>
    </w:p>
    <w:p w14:paraId="7C369212" w14:textId="77777777" w:rsidR="001D6E10" w:rsidRPr="00CC7411" w:rsidRDefault="001D6E10" w:rsidP="001D6E10">
      <w:pPr>
        <w:ind w:left="360"/>
        <w:rPr>
          <w:i/>
          <w:sz w:val="20"/>
          <w:szCs w:val="20"/>
          <w:lang w:val="sr-Latn-RS"/>
        </w:rPr>
      </w:pPr>
    </w:p>
    <w:p w14:paraId="548EA49D" w14:textId="77777777" w:rsidR="001F2239" w:rsidRPr="00CC7411" w:rsidRDefault="001F2239" w:rsidP="001F223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Tsagkalias, I; Softas, C; Ioannidou, MD; Achilias, DS</w:t>
      </w:r>
    </w:p>
    <w:p w14:paraId="6E72B321" w14:textId="5473DE6B" w:rsidR="001F2239" w:rsidRPr="003F4DC5" w:rsidRDefault="001F2239" w:rsidP="001F223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Synthesis and characterization of poly (2-hydroxyethyl methacrylate)/silver hydrogel nanocomposites prepared via in situ radical polymerization. </w:t>
      </w:r>
      <w:r w:rsidRPr="00CC7411">
        <w:rPr>
          <w:b/>
          <w:i/>
          <w:sz w:val="20"/>
          <w:szCs w:val="20"/>
          <w:lang w:val="sr-Latn-RS"/>
        </w:rPr>
        <w:t xml:space="preserve">THERMOCHIMICA ACTA, 643: 53-64 2016 </w:t>
      </w:r>
    </w:p>
    <w:p w14:paraId="414EE3E9" w14:textId="77777777" w:rsidR="001F2239" w:rsidRPr="00CC7411" w:rsidRDefault="001F2239" w:rsidP="001F2239">
      <w:pPr>
        <w:ind w:left="360"/>
        <w:rPr>
          <w:i/>
          <w:sz w:val="20"/>
          <w:szCs w:val="20"/>
          <w:lang w:val="sr-Latn-RS"/>
        </w:rPr>
      </w:pPr>
    </w:p>
    <w:p w14:paraId="0A8A4348" w14:textId="77777777" w:rsidR="00373CF4" w:rsidRPr="00CC7411" w:rsidRDefault="00373CF4" w:rsidP="007E510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Rajkumar,</w:t>
      </w:r>
      <w:r w:rsidR="006C43AD" w:rsidRPr="00CC7411">
        <w:rPr>
          <w:i/>
          <w:sz w:val="20"/>
          <w:szCs w:val="20"/>
        </w:rPr>
        <w:t xml:space="preserve"> R; </w:t>
      </w:r>
      <w:r w:rsidRPr="00CC7411">
        <w:rPr>
          <w:i/>
          <w:sz w:val="20"/>
          <w:szCs w:val="20"/>
        </w:rPr>
        <w:t>Nishanthini,</w:t>
      </w:r>
      <w:r w:rsidR="006C43AD" w:rsidRPr="00CC7411">
        <w:rPr>
          <w:i/>
          <w:sz w:val="20"/>
          <w:szCs w:val="20"/>
        </w:rPr>
        <w:t xml:space="preserve"> P;</w:t>
      </w:r>
      <w:r w:rsidRPr="00CC7411">
        <w:rPr>
          <w:i/>
          <w:sz w:val="20"/>
          <w:szCs w:val="20"/>
        </w:rPr>
        <w:t xml:space="preserve"> Ashok,</w:t>
      </w:r>
      <w:r w:rsidR="006C43AD" w:rsidRPr="00CC7411">
        <w:rPr>
          <w:i/>
          <w:sz w:val="20"/>
          <w:szCs w:val="20"/>
        </w:rPr>
        <w:t xml:space="preserve"> V;</w:t>
      </w:r>
      <w:r w:rsidRPr="00CC7411">
        <w:rPr>
          <w:i/>
          <w:sz w:val="20"/>
          <w:szCs w:val="20"/>
        </w:rPr>
        <w:t xml:space="preserve"> Devi</w:t>
      </w:r>
      <w:r w:rsidR="006C43AD" w:rsidRPr="00CC7411">
        <w:rPr>
          <w:i/>
          <w:sz w:val="20"/>
          <w:szCs w:val="20"/>
        </w:rPr>
        <w:t>, TN</w:t>
      </w:r>
    </w:p>
    <w:p w14:paraId="7543C844" w14:textId="77777777" w:rsidR="00373CF4" w:rsidRPr="00CC7411" w:rsidRDefault="00373CF4" w:rsidP="00373CF4">
      <w:pPr>
        <w:rPr>
          <w:i/>
          <w:sz w:val="20"/>
          <w:szCs w:val="20"/>
          <w:lang w:val="sr-Latn-RS"/>
        </w:rPr>
      </w:pPr>
      <w:hyperlink r:id="rId760" w:tgtFrame="_blank" w:history="1">
        <w:r w:rsidRPr="00CC7411">
          <w:rPr>
            <w:rStyle w:val="Hyperlink"/>
            <w:i/>
            <w:color w:val="auto"/>
            <w:sz w:val="20"/>
            <w:szCs w:val="20"/>
            <w:lang w:val="sr-Latn-RS"/>
          </w:rPr>
          <w:t>Investigation on Corrosion and Electrical Conductivity of Silver Nanoparticles embedded in Poly (o-toluidine) Nanocomposite</w:t>
        </w:r>
      </w:hyperlink>
    </w:p>
    <w:p w14:paraId="4466D1DD" w14:textId="77777777" w:rsidR="00373CF4" w:rsidRPr="00CC7411" w:rsidRDefault="00373CF4" w:rsidP="00373CF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>N</w:t>
      </w:r>
      <w:r w:rsidR="006C43AD" w:rsidRPr="00CC7411">
        <w:rPr>
          <w:b/>
          <w:i/>
          <w:sz w:val="20"/>
          <w:szCs w:val="20"/>
        </w:rPr>
        <w:t xml:space="preserve">EW ADVANCES IN CHEMISTRY AND MATERIALS, </w:t>
      </w:r>
      <w:r w:rsidR="0061476E" w:rsidRPr="00CC7411">
        <w:rPr>
          <w:b/>
          <w:i/>
          <w:sz w:val="20"/>
          <w:szCs w:val="20"/>
        </w:rPr>
        <w:t>ISBN: 978-93-5258-236-5, 187-195, 2016</w:t>
      </w:r>
    </w:p>
    <w:p w14:paraId="378DDA2F" w14:textId="77777777" w:rsidR="00373CF4" w:rsidRPr="00CC7411" w:rsidRDefault="00373CF4" w:rsidP="00373CF4">
      <w:pPr>
        <w:rPr>
          <w:i/>
          <w:sz w:val="20"/>
          <w:szCs w:val="20"/>
          <w:lang w:val="sr-Latn-RS"/>
        </w:rPr>
      </w:pPr>
    </w:p>
    <w:p w14:paraId="57F8212D" w14:textId="77777777" w:rsidR="007E5109" w:rsidRPr="00CC7411" w:rsidRDefault="007E5109" w:rsidP="007E510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El-Sayed, AA; Salama, M; Salem, T; Rehan, M</w:t>
      </w:r>
    </w:p>
    <w:p w14:paraId="7EA169F2" w14:textId="3E060D1C" w:rsidR="007E5109" w:rsidRPr="00FB3A5A" w:rsidRDefault="007E5109" w:rsidP="007E5109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Synergistic Combination of Reduction and Polymerization Reactions to Prepare Silver/Waterborne Polyurethane Nanocomposite for Coating Applications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iCs/>
          <w:sz w:val="20"/>
          <w:szCs w:val="20"/>
          <w:lang w:val="sr-Latn-RS"/>
        </w:rPr>
        <w:t>INDIAN JOURNAL OS SCIENCE AND TECHNOLOGY,</w:t>
      </w:r>
      <w:r w:rsidRPr="00CC7411">
        <w:rPr>
          <w:b/>
          <w:i/>
          <w:sz w:val="20"/>
          <w:szCs w:val="20"/>
          <w:lang w:val="sr-Latn-RS"/>
        </w:rPr>
        <w:t>2016</w:t>
      </w:r>
      <w:r w:rsidR="00FB3A5A">
        <w:rPr>
          <w:b/>
          <w:i/>
          <w:sz w:val="20"/>
          <w:szCs w:val="20"/>
          <w:lang w:val="sr-Latn-RS"/>
        </w:rPr>
        <w:t>,</w:t>
      </w:r>
      <w:r w:rsidRPr="00CC7411">
        <w:rPr>
          <w:rFonts w:ascii="Verdana" w:hAnsi="Verdana"/>
          <w:b/>
          <w:bCs/>
          <w:sz w:val="20"/>
          <w:szCs w:val="20"/>
        </w:rPr>
        <w:t xml:space="preserve"> </w:t>
      </w:r>
      <w:r w:rsidRPr="003F4DC5">
        <w:rPr>
          <w:b/>
          <w:bCs/>
          <w:i/>
          <w:sz w:val="18"/>
          <w:szCs w:val="18"/>
        </w:rPr>
        <w:t>DOI</w:t>
      </w:r>
      <w:r w:rsidRPr="003F4DC5">
        <w:rPr>
          <w:b/>
          <w:i/>
          <w:sz w:val="18"/>
          <w:szCs w:val="18"/>
        </w:rPr>
        <w:t xml:space="preserve">: </w:t>
      </w:r>
      <w:hyperlink r:id="rId761" w:history="1">
        <w:r w:rsidRPr="003F4DC5">
          <w:rPr>
            <w:rStyle w:val="Hyperlink"/>
            <w:b/>
            <w:i/>
            <w:color w:val="auto"/>
            <w:sz w:val="18"/>
            <w:szCs w:val="18"/>
            <w:u w:val="none"/>
          </w:rPr>
          <w:t>10.17485/ijst/2016/v9i17/87216</w:t>
        </w:r>
      </w:hyperlink>
    </w:p>
    <w:p w14:paraId="116A6B4B" w14:textId="77777777" w:rsidR="007E5109" w:rsidRPr="00CC7411" w:rsidRDefault="007E5109" w:rsidP="007E5109">
      <w:pPr>
        <w:ind w:left="360"/>
        <w:rPr>
          <w:i/>
          <w:sz w:val="20"/>
          <w:szCs w:val="20"/>
          <w:lang w:val="sr-Latn-RS"/>
        </w:rPr>
      </w:pPr>
    </w:p>
    <w:p w14:paraId="3AA2D1D2" w14:textId="77777777" w:rsidR="0039223F" w:rsidRPr="00CC7411" w:rsidRDefault="0039223F" w:rsidP="003922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Patwekar, SL</w:t>
      </w:r>
    </w:p>
    <w:p w14:paraId="13583A43" w14:textId="77777777" w:rsidR="0039223F" w:rsidRPr="00CC7411" w:rsidRDefault="0039223F" w:rsidP="0039223F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Nanobiocomposite: A New Approach to Drug Delivery System.</w:t>
      </w:r>
      <w:r w:rsidRPr="00CC7411">
        <w:rPr>
          <w:i/>
          <w:sz w:val="20"/>
          <w:szCs w:val="20"/>
          <w:lang w:val="sr-Latn-RS"/>
        </w:rPr>
        <w:t xml:space="preserve"> </w:t>
      </w:r>
    </w:p>
    <w:p w14:paraId="3ABFCF11" w14:textId="77777777" w:rsidR="0039223F" w:rsidRPr="00CC7411" w:rsidRDefault="0039223F" w:rsidP="0039223F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ASIAN JOURNAL OF PHARMACEUTICS,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</w:t>
      </w:r>
      <w:r w:rsidRPr="00CC7411">
        <w:rPr>
          <w:b/>
          <w:i/>
          <w:sz w:val="20"/>
          <w:szCs w:val="20"/>
          <w:lang w:val="sr-Latn-RS"/>
        </w:rPr>
        <w:t>(04):</w:t>
      </w:r>
      <w:r w:rsidRPr="00CC7411">
        <w:rPr>
          <w:b/>
          <w:color w:val="000000"/>
          <w:sz w:val="20"/>
          <w:szCs w:val="20"/>
          <w:lang w:val="sr-Latn-RS" w:eastAsia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S646-S656 2016</w:t>
      </w:r>
    </w:p>
    <w:p w14:paraId="6B7797E3" w14:textId="77777777" w:rsidR="0039223F" w:rsidRPr="00CC7411" w:rsidRDefault="0039223F" w:rsidP="00194721">
      <w:pPr>
        <w:rPr>
          <w:i/>
          <w:sz w:val="20"/>
          <w:szCs w:val="20"/>
          <w:lang w:val="sr-Latn-RS"/>
        </w:rPr>
      </w:pPr>
    </w:p>
    <w:p w14:paraId="660AE210" w14:textId="77777777" w:rsidR="00EA4CC5" w:rsidRPr="00CC7411" w:rsidRDefault="00EA4CC5" w:rsidP="00EA4CC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Abareshi, M; Shahroodi, SM</w:t>
      </w:r>
    </w:p>
    <w:p w14:paraId="4A8F70BB" w14:textId="77777777" w:rsidR="00EA4CC5" w:rsidRPr="00CC7411" w:rsidRDefault="00EA4CC5" w:rsidP="00EA4CC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Effects of silver nanoparticles on the thermal properties of polyethylene matrix nanocomposites. </w:t>
      </w:r>
    </w:p>
    <w:p w14:paraId="7BE48581" w14:textId="77777777" w:rsidR="00EA4CC5" w:rsidRPr="00CC7411" w:rsidRDefault="00EA4CC5" w:rsidP="00EA4CC5">
      <w:pPr>
        <w:rPr>
          <w:b/>
          <w:i/>
          <w:sz w:val="20"/>
          <w:szCs w:val="20"/>
          <w:lang w:val="en-GB"/>
        </w:rPr>
      </w:pPr>
      <w:r w:rsidRPr="00CC7411">
        <w:rPr>
          <w:b/>
          <w:i/>
          <w:iCs/>
          <w:sz w:val="20"/>
          <w:szCs w:val="20"/>
          <w:lang w:val="en"/>
        </w:rPr>
        <w:t>JOURNAL OF THERMAL ANALYSIS AND CALORIMETRY</w:t>
      </w:r>
      <w:r w:rsidRPr="00CC7411">
        <w:rPr>
          <w:i/>
          <w:iCs/>
          <w:sz w:val="20"/>
          <w:szCs w:val="20"/>
          <w:lang w:val="en"/>
        </w:rPr>
        <w:t>,</w:t>
      </w:r>
      <w:r w:rsidRPr="00CC7411">
        <w:rPr>
          <w:i/>
          <w:sz w:val="20"/>
          <w:szCs w:val="20"/>
          <w:lang w:val="sr-Latn-RS"/>
        </w:rPr>
        <w:t xml:space="preserve"> </w:t>
      </w:r>
      <w:r w:rsidR="003A26D3" w:rsidRPr="00CC7411">
        <w:rPr>
          <w:b/>
          <w:i/>
          <w:sz w:val="20"/>
          <w:szCs w:val="20"/>
          <w:lang w:val="sr-Latn-RS"/>
        </w:rPr>
        <w:t>1-8, 20</w:t>
      </w:r>
      <w:r w:rsidRPr="00CC7411">
        <w:rPr>
          <w:b/>
          <w:i/>
          <w:sz w:val="20"/>
          <w:szCs w:val="20"/>
          <w:lang w:val="sr-Latn-RS"/>
        </w:rPr>
        <w:t xml:space="preserve">16, </w:t>
      </w:r>
      <w:r w:rsidRPr="00CC7411">
        <w:rPr>
          <w:b/>
          <w:i/>
          <w:sz w:val="20"/>
          <w:szCs w:val="20"/>
          <w:lang w:val="en-GB"/>
        </w:rPr>
        <w:t>DOI: 10.1007/s10973-016-6036-z</w:t>
      </w:r>
    </w:p>
    <w:p w14:paraId="08E2A253" w14:textId="77777777" w:rsidR="00EA4CC5" w:rsidRPr="00CC7411" w:rsidRDefault="00EA4CC5" w:rsidP="00EA4CC5">
      <w:pPr>
        <w:rPr>
          <w:b/>
          <w:i/>
          <w:sz w:val="20"/>
          <w:szCs w:val="20"/>
          <w:lang w:val="en-GB"/>
        </w:rPr>
      </w:pPr>
    </w:p>
    <w:p w14:paraId="7979F263" w14:textId="77777777" w:rsidR="00D508B3" w:rsidRPr="00CC7411" w:rsidRDefault="00D508B3" w:rsidP="00D508B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Džunuzović, ES; Džunuzović, JV</w:t>
      </w:r>
    </w:p>
    <w:p w14:paraId="2CB0F955" w14:textId="3A3081B4" w:rsidR="00D508B3" w:rsidRPr="003F4DC5" w:rsidRDefault="00D508B3" w:rsidP="00D508B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Optical Properties of Nanocomposites.</w:t>
      </w:r>
      <w:r w:rsidRPr="00CC7411">
        <w:rPr>
          <w:b/>
          <w:i/>
          <w:sz w:val="20"/>
          <w:szCs w:val="20"/>
          <w:lang w:val="sr-Latn-RS"/>
        </w:rPr>
        <w:t>Chapter in:</w:t>
      </w:r>
      <w:r w:rsidRPr="00CC7411">
        <w:rPr>
          <w:b/>
          <w:i/>
          <w:sz w:val="20"/>
          <w:szCs w:val="20"/>
        </w:rPr>
        <w:t>Nanocomposite Material,s</w:t>
      </w:r>
      <w:r w:rsidRPr="00CC7411">
        <w:rPr>
          <w:rFonts w:ascii="Verdana" w:hAnsi="Verdana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Synthesis, Properties and Applications,</w:t>
      </w:r>
      <w:r w:rsidRPr="00CC7411">
        <w:rPr>
          <w:rFonts w:ascii="Verdana" w:hAnsi="Verdana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Taylor &amp; Francis Group,</w:t>
      </w:r>
      <w:r w:rsidR="003F4DC5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>eBook ISBN: 978-1-4822-5818-9, p. 207–231, 2016</w:t>
      </w:r>
    </w:p>
    <w:p w14:paraId="1C59F4CB" w14:textId="77777777" w:rsidR="00D508B3" w:rsidRPr="00CC7411" w:rsidRDefault="00D508B3" w:rsidP="00D508B3">
      <w:pPr>
        <w:ind w:left="360"/>
        <w:rPr>
          <w:i/>
          <w:sz w:val="20"/>
          <w:szCs w:val="20"/>
          <w:lang w:val="sr-Latn-RS"/>
        </w:rPr>
      </w:pPr>
    </w:p>
    <w:p w14:paraId="4210CB17" w14:textId="77777777" w:rsidR="00CB0267" w:rsidRPr="00CC7411" w:rsidRDefault="00CB0267" w:rsidP="00CB026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Sanipatín, A.A. F. </w:t>
      </w:r>
    </w:p>
    <w:p w14:paraId="14875826" w14:textId="1AE06AB8" w:rsidR="00CB0267" w:rsidRPr="003F4DC5" w:rsidRDefault="00CB0267" w:rsidP="00CB026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Diseño del proceso de fabricación de láminas plásticas con actividad bactericida a partir de polimetilmetacrilato y nanopartículas de plata</w:t>
      </w:r>
      <w:r w:rsidRPr="00CC7411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Doctoral dissertation, Quito, </w:t>
      </w:r>
      <w:hyperlink r:id="rId762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Facultad de Ingeniería Química y Agroindustria, </w:t>
        </w:r>
      </w:hyperlink>
      <w:r w:rsidRPr="00CC7411">
        <w:rPr>
          <w:b/>
          <w:i/>
          <w:sz w:val="20"/>
          <w:szCs w:val="20"/>
          <w:lang w:val="sr-Latn-RS"/>
        </w:rPr>
        <w:t>2016</w:t>
      </w:r>
    </w:p>
    <w:p w14:paraId="274D7901" w14:textId="77777777" w:rsidR="00CB0267" w:rsidRPr="00CC7411" w:rsidRDefault="00CB0267" w:rsidP="00CB0267">
      <w:pPr>
        <w:rPr>
          <w:b/>
          <w:i/>
          <w:sz w:val="20"/>
          <w:szCs w:val="20"/>
          <w:lang w:val="sr-Latn-RS"/>
        </w:rPr>
      </w:pPr>
      <w:hyperlink r:id="rId763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http://bibdigital.epn.edu.ec/handle/15000/14782</w:t>
        </w:r>
      </w:hyperlink>
    </w:p>
    <w:p w14:paraId="6227F4FA" w14:textId="77777777" w:rsidR="00CB0267" w:rsidRPr="00CC7411" w:rsidRDefault="00CB0267" w:rsidP="00CB0267">
      <w:pPr>
        <w:rPr>
          <w:i/>
          <w:sz w:val="20"/>
          <w:szCs w:val="20"/>
          <w:lang w:val="sr-Latn-RS"/>
        </w:rPr>
      </w:pPr>
    </w:p>
    <w:p w14:paraId="31EDFDF4" w14:textId="00501273" w:rsidR="00580EC5" w:rsidRPr="00CC7411" w:rsidRDefault="00580EC5" w:rsidP="00580EC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Karoutsos, V; Koutselas;</w:t>
      </w:r>
      <w:r w:rsidR="003F4DC5">
        <w:rPr>
          <w:i/>
          <w:sz w:val="20"/>
          <w:szCs w:val="20"/>
          <w:lang w:val="sr-Latn-RS"/>
        </w:rPr>
        <w:t>...&amp;</w:t>
      </w:r>
      <w:r w:rsidRPr="00CC7411">
        <w:rPr>
          <w:i/>
          <w:sz w:val="20"/>
          <w:szCs w:val="20"/>
          <w:lang w:val="sr-Latn-RS"/>
        </w:rPr>
        <w:t>Perrone, A</w:t>
      </w:r>
    </w:p>
    <w:p w14:paraId="12343908" w14:textId="77777777" w:rsidR="00580EC5" w:rsidRPr="00CC7411" w:rsidRDefault="00580EC5" w:rsidP="00580EC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One-pot synthesis and transfer of PMMA/Ag photonic nanocomposites by pulsed laser deposition</w:t>
      </w:r>
    </w:p>
    <w:p w14:paraId="787CB501" w14:textId="77777777" w:rsidR="00C4610F" w:rsidRPr="00CC7411" w:rsidRDefault="00580EC5" w:rsidP="00C4610F">
      <w:pPr>
        <w:rPr>
          <w:b/>
          <w:i/>
          <w:sz w:val="20"/>
          <w:szCs w:val="20"/>
          <w:lang w:val="en"/>
        </w:rPr>
      </w:pPr>
      <w:r w:rsidRPr="00CC7411">
        <w:rPr>
          <w:b/>
          <w:i/>
          <w:iCs/>
          <w:sz w:val="20"/>
          <w:szCs w:val="20"/>
          <w:lang w:val="sr-Latn-RS"/>
        </w:rPr>
        <w:t>APPLIED PHYSICS A</w:t>
      </w:r>
      <w:r w:rsidR="00C4610F" w:rsidRPr="00CC7411">
        <w:rPr>
          <w:b/>
          <w:i/>
          <w:sz w:val="20"/>
          <w:szCs w:val="20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D446C5" w:rsidRPr="00CC7411">
        <w:rPr>
          <w:b/>
          <w:i/>
          <w:sz w:val="20"/>
          <w:szCs w:val="20"/>
          <w:lang w:val="sr-Latn-RS"/>
        </w:rPr>
        <w:t xml:space="preserve">120:707-716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6338E40B" w14:textId="77777777" w:rsidR="00580EC5" w:rsidRPr="00CC7411" w:rsidRDefault="00580EC5" w:rsidP="00D446C5">
      <w:pPr>
        <w:rPr>
          <w:i/>
          <w:sz w:val="20"/>
          <w:szCs w:val="20"/>
          <w:lang w:val="sr-Latn-RS"/>
        </w:rPr>
      </w:pPr>
    </w:p>
    <w:p w14:paraId="18915D6E" w14:textId="77777777" w:rsidR="00D446C5" w:rsidRPr="00CC7411" w:rsidRDefault="00D446C5" w:rsidP="00D446C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Torrisi, V; Ruffino, F</w:t>
      </w:r>
    </w:p>
    <w:p w14:paraId="1BB9F9DD" w14:textId="77777777" w:rsidR="00D446C5" w:rsidRPr="00CC7411" w:rsidRDefault="00D446C5" w:rsidP="00D446C5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Metal-Polymer Nanocomposites:(Co-) Evaporation/(Co) Sputtering Approaches and Electrical Properties. </w:t>
      </w:r>
      <w:r w:rsidRPr="00CC7411">
        <w:rPr>
          <w:b/>
          <w:i/>
          <w:iCs/>
          <w:sz w:val="20"/>
          <w:szCs w:val="20"/>
          <w:lang w:val="sr-Latn-RS"/>
        </w:rPr>
        <w:t>COATINGS,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5</w:t>
      </w:r>
      <w:r w:rsidRPr="00CC7411">
        <w:rPr>
          <w:b/>
          <w:i/>
          <w:sz w:val="20"/>
          <w:szCs w:val="20"/>
          <w:lang w:val="sr-Latn-RS"/>
        </w:rPr>
        <w:t>(3): 378-424 2015</w:t>
      </w:r>
    </w:p>
    <w:p w14:paraId="48B34FE7" w14:textId="77777777" w:rsidR="00D446C5" w:rsidRPr="00CC7411" w:rsidRDefault="00D446C5" w:rsidP="00D446C5">
      <w:pPr>
        <w:ind w:left="360"/>
        <w:rPr>
          <w:i/>
          <w:sz w:val="20"/>
          <w:szCs w:val="20"/>
          <w:lang w:val="sr-Latn-RS"/>
        </w:rPr>
      </w:pPr>
    </w:p>
    <w:p w14:paraId="220D28BC" w14:textId="77777777" w:rsidR="00885E67" w:rsidRPr="00CC7411" w:rsidRDefault="00885E67" w:rsidP="00885E6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Shah, R;  Kausar, A; Muhammad, B</w:t>
      </w:r>
    </w:p>
    <w:p w14:paraId="6DE089A3" w14:textId="77777777" w:rsidR="00885E67" w:rsidRPr="00CC7411" w:rsidRDefault="00885E67" w:rsidP="00885E6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Exploration of polythiophene/graphene, poly (methyl methacrylate)/graphene and polythiophene-co-poly (methyl methacrylate)/graphene nanocomposite obtained via in-situ technique.</w:t>
      </w:r>
    </w:p>
    <w:p w14:paraId="5A0D2E25" w14:textId="77777777" w:rsidR="00885E67" w:rsidRPr="00CC7411" w:rsidRDefault="00885E67" w:rsidP="00885E67">
      <w:pPr>
        <w:rPr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PLASTIC FILM AND SHEETING,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890A22" w:rsidRPr="00CC7411">
        <w:rPr>
          <w:b/>
          <w:i/>
          <w:sz w:val="20"/>
          <w:szCs w:val="20"/>
        </w:rPr>
        <w:t>31 (2): 144-157</w:t>
      </w:r>
      <w:r w:rsidR="00890A22"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46B02C10" w14:textId="77777777" w:rsidR="00885E67" w:rsidRPr="00CC7411" w:rsidRDefault="00885E67" w:rsidP="00885E67">
      <w:pPr>
        <w:ind w:left="360"/>
        <w:rPr>
          <w:i/>
          <w:sz w:val="20"/>
          <w:szCs w:val="20"/>
          <w:lang w:val="sr-Latn-RS"/>
        </w:rPr>
      </w:pPr>
    </w:p>
    <w:p w14:paraId="6F974DDB" w14:textId="77777777" w:rsidR="00260206" w:rsidRPr="00CC7411" w:rsidRDefault="00260206" w:rsidP="0026020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Cheviron, P; Gouanvé, F; Espuche, E</w:t>
      </w:r>
    </w:p>
    <w:p w14:paraId="0C0C3181" w14:textId="03F32026" w:rsidR="00260206" w:rsidRPr="003F4DC5" w:rsidRDefault="00260206" w:rsidP="0026020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silver nanoparticles' generation routes on the morphology, oxygen, and water transport properties of starch nanocomposite films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JOURNAL OF NANOPARTICLE RESEARCH,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17</w:t>
      </w:r>
      <w:r w:rsidRPr="00CC7411">
        <w:rPr>
          <w:b/>
          <w:i/>
          <w:sz w:val="20"/>
          <w:szCs w:val="20"/>
          <w:lang w:val="sr-Latn-RS"/>
        </w:rPr>
        <w:t>(9):1-16 2015</w:t>
      </w:r>
    </w:p>
    <w:p w14:paraId="4AD3DF01" w14:textId="77777777" w:rsidR="00260206" w:rsidRPr="00CC7411" w:rsidRDefault="00260206" w:rsidP="00260206">
      <w:pPr>
        <w:ind w:left="360"/>
        <w:rPr>
          <w:i/>
          <w:sz w:val="20"/>
          <w:szCs w:val="20"/>
          <w:lang w:val="sr-Latn-RS"/>
        </w:rPr>
      </w:pPr>
    </w:p>
    <w:p w14:paraId="3D1F0B98" w14:textId="77777777" w:rsidR="00671F73" w:rsidRPr="00CC7411" w:rsidRDefault="00671F73" w:rsidP="00671F7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Vakalopoulou, E; Tsagkalias, I; Ioannidou, MD; Achilias, DS</w:t>
      </w:r>
    </w:p>
    <w:p w14:paraId="5F25C874" w14:textId="442B4D0A" w:rsidR="00671F73" w:rsidRPr="003F4DC5" w:rsidRDefault="00671F73" w:rsidP="00671F7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Synthesis, characterization and reaction kinetics of PMMA/silver nanocomposites prepared via in situ radical polymerization. </w:t>
      </w:r>
      <w:r w:rsidRPr="00CC7411">
        <w:rPr>
          <w:b/>
          <w:i/>
          <w:sz w:val="20"/>
          <w:szCs w:val="20"/>
          <w:lang w:val="en-GB"/>
        </w:rPr>
        <w:t xml:space="preserve">EUROPEAN POLYMER JOURNAL, </w:t>
      </w:r>
      <w:r w:rsidR="00BF1E38" w:rsidRPr="00CC7411">
        <w:rPr>
          <w:b/>
          <w:i/>
          <w:iCs/>
          <w:sz w:val="20"/>
          <w:szCs w:val="20"/>
        </w:rPr>
        <w:t>72</w:t>
      </w:r>
      <w:r w:rsidR="00BF1E38" w:rsidRPr="00CC7411">
        <w:rPr>
          <w:b/>
          <w:i/>
          <w:sz w:val="20"/>
          <w:szCs w:val="20"/>
        </w:rPr>
        <w:t xml:space="preserve">:256-269 </w:t>
      </w:r>
      <w:r w:rsidRPr="00CC7411">
        <w:rPr>
          <w:b/>
          <w:i/>
          <w:sz w:val="20"/>
          <w:szCs w:val="20"/>
          <w:lang w:val="en-GB"/>
        </w:rPr>
        <w:t>2015</w:t>
      </w:r>
    </w:p>
    <w:p w14:paraId="47880267" w14:textId="77777777" w:rsidR="00671F73" w:rsidRPr="00CC7411" w:rsidRDefault="00671F73" w:rsidP="00671F73">
      <w:pPr>
        <w:ind w:left="360"/>
        <w:rPr>
          <w:i/>
          <w:sz w:val="20"/>
          <w:szCs w:val="20"/>
          <w:lang w:val="sr-Latn-RS"/>
        </w:rPr>
      </w:pPr>
    </w:p>
    <w:p w14:paraId="47D0F159" w14:textId="77777777" w:rsidR="008C504B" w:rsidRPr="00CC7411" w:rsidRDefault="008C504B" w:rsidP="008C504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Cheviron, P</w:t>
      </w:r>
    </w:p>
    <w:p w14:paraId="4D3DFF39" w14:textId="77777777" w:rsidR="00523F9C" w:rsidRDefault="008C504B" w:rsidP="008C504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Nanostructuration de films nanocomposites amidon/argent et amidon/argent/montmorillonites par procédé de «chimie verte»: influence des voies de génération des nanoparticules métalliques sur la structure et les propriétés de transport</w:t>
      </w:r>
      <w:r w:rsidRPr="00CC7411">
        <w:rPr>
          <w:i/>
          <w:sz w:val="20"/>
          <w:szCs w:val="20"/>
          <w:u w:val="single"/>
          <w:lang w:val="sr-Latn-RS"/>
        </w:rPr>
        <w:t xml:space="preserve"> </w:t>
      </w:r>
    </w:p>
    <w:p w14:paraId="515223B3" w14:textId="691106C7" w:rsidR="00FB3A5A" w:rsidRDefault="008C504B" w:rsidP="008C504B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Doctoral dissertation, </w:t>
      </w:r>
      <w:r w:rsidRPr="00CC7411">
        <w:rPr>
          <w:b/>
          <w:i/>
          <w:sz w:val="20"/>
          <w:szCs w:val="20"/>
          <w:lang w:val="fr-FR"/>
        </w:rPr>
        <w:t xml:space="preserve">Polymers, </w:t>
      </w:r>
      <w:r w:rsidRPr="00CC7411">
        <w:rPr>
          <w:b/>
          <w:i/>
          <w:sz w:val="20"/>
          <w:szCs w:val="20"/>
          <w:lang w:val="sr-Latn-RS"/>
        </w:rPr>
        <w:t>Université Claude Bernard-Lyon I, 2015</w:t>
      </w:r>
    </w:p>
    <w:p w14:paraId="3AF4FB6E" w14:textId="5508E550" w:rsidR="008C504B" w:rsidRPr="00FB3A5A" w:rsidRDefault="008C504B" w:rsidP="008C504B">
      <w:pPr>
        <w:rPr>
          <w:i/>
          <w:sz w:val="20"/>
          <w:szCs w:val="20"/>
          <w:u w:val="single"/>
          <w:lang w:val="sr-Latn-RS"/>
        </w:rPr>
      </w:pPr>
      <w:hyperlink r:id="rId764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fr-FR"/>
          </w:rPr>
          <w:t>https://tel.archives-ouvertes.fr/tel-01150851</w:t>
        </w:r>
      </w:hyperlink>
      <w:r w:rsidRPr="00CC7411">
        <w:rPr>
          <w:b/>
          <w:i/>
          <w:sz w:val="20"/>
          <w:szCs w:val="20"/>
          <w:lang w:val="fr-FR"/>
        </w:rPr>
        <w:t xml:space="preserve">;  </w:t>
      </w:r>
      <w:r w:rsidRPr="00CC7411">
        <w:rPr>
          <w:b/>
          <w:i/>
          <w:sz w:val="20"/>
          <w:szCs w:val="20"/>
          <w:lang w:val="sr-Latn-RS"/>
        </w:rPr>
        <w:t>http://scholar.google.com/scholar</w:t>
      </w:r>
    </w:p>
    <w:p w14:paraId="635E7464" w14:textId="77777777" w:rsidR="008C504B" w:rsidRPr="00CC7411" w:rsidRDefault="008C504B" w:rsidP="008C504B">
      <w:pPr>
        <w:rPr>
          <w:i/>
          <w:sz w:val="20"/>
          <w:szCs w:val="20"/>
          <w:lang w:val="sr-Latn-RS"/>
        </w:rPr>
      </w:pPr>
    </w:p>
    <w:p w14:paraId="39A3FA78" w14:textId="77777777" w:rsidR="005D1CB3" w:rsidRPr="00CC7411" w:rsidRDefault="005D1CB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Jiang, T; Li, J; Zhang, L; Wang, B; Zhou, J</w:t>
      </w:r>
    </w:p>
    <w:p w14:paraId="5D745F32" w14:textId="704C8F88" w:rsidR="005D1CB3" w:rsidRPr="003F4DC5" w:rsidRDefault="005D1CB3" w:rsidP="005D1CB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Microwave assisted in situ synthesis of Ag-NaCMC films and their reproducible surface-enhanced Raman scattering signals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JOURNAL OF ALLOYS AND COMPOUNDS,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965CD5" w:rsidRPr="00CC7411">
        <w:rPr>
          <w:b/>
          <w:i/>
          <w:sz w:val="20"/>
          <w:szCs w:val="20"/>
        </w:rPr>
        <w:t xml:space="preserve">602:94 –100 </w:t>
      </w:r>
      <w:r w:rsidRPr="00CC7411">
        <w:rPr>
          <w:b/>
          <w:i/>
          <w:sz w:val="20"/>
          <w:szCs w:val="20"/>
          <w:lang w:val="sr-Latn-RS"/>
        </w:rPr>
        <w:t>2014</w:t>
      </w:r>
    </w:p>
    <w:p w14:paraId="5474F740" w14:textId="77777777" w:rsidR="005D1CB3" w:rsidRPr="00CC7411" w:rsidRDefault="005D1CB3" w:rsidP="005D1CB3">
      <w:pPr>
        <w:ind w:left="360"/>
        <w:rPr>
          <w:i/>
          <w:sz w:val="20"/>
          <w:szCs w:val="20"/>
          <w:lang w:val="sr-Latn-RS"/>
        </w:rPr>
      </w:pPr>
    </w:p>
    <w:p w14:paraId="263E3648" w14:textId="77777777" w:rsidR="006014A3" w:rsidRPr="00CC7411" w:rsidRDefault="006014A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Chandrakala, HN; Bommulu, R;</w:t>
      </w:r>
      <w:r w:rsidRPr="00CC7411">
        <w:rPr>
          <w:rFonts w:ascii="HDBDH M+ Adv O T 863180fb" w:hAnsi="HDBDH M+ Adv O T 863180fb" w:cs="HDBDH M+ Adv O T 863180fb"/>
          <w:color w:val="000000"/>
          <w:sz w:val="20"/>
          <w:szCs w:val="20"/>
          <w:lang w:val="sr-Latn-RS" w:eastAsia="sr-Latn-RS"/>
        </w:rPr>
        <w:t xml:space="preserve"> </w:t>
      </w:r>
      <w:r w:rsidRPr="00CC7411">
        <w:rPr>
          <w:i/>
          <w:sz w:val="20"/>
          <w:szCs w:val="20"/>
          <w:lang w:val="sr-Latn-RS"/>
        </w:rPr>
        <w:t>Shivakumaraiah; Siddaramaiah</w:t>
      </w:r>
    </w:p>
    <w:p w14:paraId="30C36710" w14:textId="6E56E4D1" w:rsidR="006014A3" w:rsidRPr="00CC7411" w:rsidRDefault="005E2F85" w:rsidP="006014A3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</w:t>
      </w:r>
      <w:r w:rsidR="006014A3" w:rsidRPr="00CC7411">
        <w:rPr>
          <w:i/>
          <w:sz w:val="20"/>
          <w:szCs w:val="20"/>
          <w:u w:val="single"/>
          <w:lang w:val="sr-Latn-RS"/>
        </w:rPr>
        <w:t>nfluence of lithium potassium zirconate nanoparticles on the electrical properties and structural characteristics of poly</w:t>
      </w:r>
      <w:r w:rsidRPr="00CC7411">
        <w:rPr>
          <w:i/>
          <w:sz w:val="20"/>
          <w:szCs w:val="20"/>
          <w:u w:val="single"/>
          <w:lang w:val="sr-Latn-RS"/>
        </w:rPr>
        <w:t>(</w:t>
      </w:r>
      <w:r w:rsidR="006014A3" w:rsidRPr="00CC7411">
        <w:rPr>
          <w:i/>
          <w:sz w:val="20"/>
          <w:szCs w:val="20"/>
          <w:u w:val="single"/>
          <w:lang w:val="sr-Latn-RS"/>
        </w:rPr>
        <w:t>vinyl alcohol</w:t>
      </w:r>
      <w:r w:rsidRPr="00CC7411">
        <w:rPr>
          <w:i/>
          <w:sz w:val="20"/>
          <w:szCs w:val="20"/>
          <w:u w:val="single"/>
          <w:lang w:val="sr-Latn-RS"/>
        </w:rPr>
        <w:t>) f</w:t>
      </w:r>
      <w:r w:rsidR="006014A3" w:rsidRPr="00CC7411">
        <w:rPr>
          <w:i/>
          <w:sz w:val="20"/>
          <w:szCs w:val="20"/>
          <w:u w:val="single"/>
          <w:lang w:val="sr-Latn-RS"/>
        </w:rPr>
        <w:t>ilms</w:t>
      </w:r>
      <w:r w:rsidR="003F4DC5">
        <w:rPr>
          <w:b/>
          <w:i/>
          <w:sz w:val="20"/>
          <w:szCs w:val="20"/>
          <w:lang w:val="sr-Latn-RS"/>
        </w:rPr>
        <w:t>,</w:t>
      </w:r>
      <w:r w:rsidR="006014A3" w:rsidRPr="00CC7411">
        <w:rPr>
          <w:b/>
          <w:i/>
          <w:iCs/>
          <w:sz w:val="20"/>
          <w:szCs w:val="20"/>
          <w:lang w:val="sr-Latn-RS"/>
        </w:rPr>
        <w:t xml:space="preserve">JOURNAL OF PHYSICS AND CHEMISTRY OF SOLIDS, </w:t>
      </w:r>
      <w:hyperlink r:id="rId765" w:tooltip="Go to table of contents for this volume/issue" w:history="1">
        <w:r w:rsidR="006014A3" w:rsidRPr="00CC7411">
          <w:rPr>
            <w:rStyle w:val="Hyperlink"/>
            <w:rFonts w:hint="eastAsia"/>
            <w:b/>
            <w:i/>
            <w:color w:val="auto"/>
            <w:sz w:val="20"/>
            <w:szCs w:val="20"/>
            <w:u w:val="none"/>
            <w:lang w:val="sr-Latn-RS"/>
          </w:rPr>
          <w:t>75</w:t>
        </w:r>
        <w:r w:rsidR="006014A3"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(</w:t>
        </w:r>
        <w:r w:rsidR="006014A3" w:rsidRPr="00CC7411">
          <w:rPr>
            <w:rStyle w:val="Hyperlink"/>
            <w:rFonts w:hint="eastAsia"/>
            <w:b/>
            <w:i/>
            <w:color w:val="auto"/>
            <w:sz w:val="20"/>
            <w:szCs w:val="20"/>
            <w:u w:val="none"/>
            <w:lang w:val="sr-Latn-RS"/>
          </w:rPr>
          <w:t>2</w:t>
        </w:r>
      </w:hyperlink>
      <w:r w:rsidR="006014A3" w:rsidRPr="00CC7411">
        <w:rPr>
          <w:b/>
          <w:i/>
          <w:sz w:val="20"/>
          <w:szCs w:val="20"/>
          <w:lang w:val="sr-Latn-RS"/>
        </w:rPr>
        <w:t>):</w:t>
      </w:r>
      <w:r w:rsidR="006014A3" w:rsidRPr="00CC7411">
        <w:rPr>
          <w:rFonts w:hint="eastAsia"/>
          <w:b/>
          <w:i/>
          <w:sz w:val="20"/>
          <w:szCs w:val="20"/>
          <w:lang w:val="sr-Latn-RS"/>
        </w:rPr>
        <w:t>252–258</w:t>
      </w:r>
      <w:r w:rsidR="006014A3" w:rsidRPr="00CC7411">
        <w:rPr>
          <w:b/>
          <w:i/>
          <w:sz w:val="20"/>
          <w:szCs w:val="20"/>
          <w:lang w:val="sr-Latn-RS"/>
        </w:rPr>
        <w:t xml:space="preserve"> 2014</w:t>
      </w:r>
    </w:p>
    <w:p w14:paraId="5355ABA0" w14:textId="77777777" w:rsidR="003D6F8C" w:rsidRPr="00CC7411" w:rsidRDefault="003D6F8C" w:rsidP="006014A3">
      <w:pPr>
        <w:rPr>
          <w:b/>
          <w:i/>
          <w:sz w:val="20"/>
          <w:szCs w:val="20"/>
          <w:lang w:val="sr-Latn-RS"/>
        </w:rPr>
      </w:pPr>
    </w:p>
    <w:p w14:paraId="18A5F8A9" w14:textId="77777777" w:rsidR="00D63EAE" w:rsidRPr="00CC7411" w:rsidRDefault="00D63EAE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Chandrakala, HN; Shivakumaraiah, H;… &amp; Chinmayee, S</w:t>
      </w:r>
    </w:p>
    <w:p w14:paraId="0AB11B80" w14:textId="0DB4AA49" w:rsidR="00D63EAE" w:rsidRPr="003F4DC5" w:rsidRDefault="00D63EAE" w:rsidP="00D63EAE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Poly (vinyl alcohol)/zincoxide-ceriumoxide nanocomposites: electrical, optical, structural and morphological characteristics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INDIAN J. ADV. CHEM. SCI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2</w:t>
      </w:r>
      <w:r w:rsidRPr="00CC7411">
        <w:rPr>
          <w:b/>
          <w:i/>
          <w:sz w:val="20"/>
          <w:szCs w:val="20"/>
        </w:rPr>
        <w:t>: 103-106 2014</w:t>
      </w:r>
    </w:p>
    <w:p w14:paraId="4778C1D6" w14:textId="77777777" w:rsidR="00D63EAE" w:rsidRPr="00CC7411" w:rsidRDefault="00D63EAE" w:rsidP="00D63EAE">
      <w:pPr>
        <w:rPr>
          <w:i/>
          <w:sz w:val="20"/>
          <w:szCs w:val="20"/>
          <w:lang w:val="sr-Latn-RS"/>
        </w:rPr>
      </w:pPr>
    </w:p>
    <w:p w14:paraId="7EB0FB64" w14:textId="77777777" w:rsidR="0033470B" w:rsidRPr="00CC7411" w:rsidRDefault="0033470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Singho, ND; Johan, MR; Lah, NA</w:t>
      </w:r>
    </w:p>
    <w:p w14:paraId="01EC7E42" w14:textId="2F23DBD1" w:rsidR="0033470B" w:rsidRPr="003F4DC5" w:rsidRDefault="0033470B" w:rsidP="0033470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Temperature-dependent properties of silver-poly (methylmethacrylate) nanocomposites synthesized by in-situ technique. </w:t>
      </w:r>
      <w:r w:rsidRPr="00CC7411">
        <w:rPr>
          <w:b/>
          <w:i/>
          <w:iCs/>
          <w:sz w:val="20"/>
          <w:szCs w:val="20"/>
          <w:lang w:val="sr-Latn-RS"/>
        </w:rPr>
        <w:t>NANOSCALE RESEARCH LETTERS,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9</w:t>
      </w:r>
      <w:r w:rsidRPr="00CC7411">
        <w:rPr>
          <w:b/>
          <w:i/>
          <w:sz w:val="20"/>
          <w:szCs w:val="20"/>
          <w:lang w:val="sr-Latn-RS"/>
        </w:rPr>
        <w:t>(1): 42 2014</w:t>
      </w:r>
    </w:p>
    <w:p w14:paraId="68B46A90" w14:textId="77777777" w:rsidR="0033470B" w:rsidRPr="00CC7411" w:rsidRDefault="0033470B" w:rsidP="0033470B">
      <w:pPr>
        <w:ind w:left="360"/>
        <w:rPr>
          <w:i/>
          <w:sz w:val="20"/>
          <w:szCs w:val="20"/>
          <w:lang w:val="sr-Latn-RS"/>
        </w:rPr>
      </w:pPr>
    </w:p>
    <w:p w14:paraId="6C69062E" w14:textId="77777777" w:rsidR="003D6F8C" w:rsidRPr="00CC7411" w:rsidRDefault="003D6F8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Dennis, C; Vidhya, S; Shadak Alee, K; Narayana Rao, D </w:t>
      </w:r>
    </w:p>
    <w:p w14:paraId="141F0AD3" w14:textId="77777777" w:rsidR="003D6F8C" w:rsidRPr="00CC7411" w:rsidRDefault="003D6F8C" w:rsidP="003D6F8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characterisation silver nanoparticles embedded in emulsified isobutyl acrylate</w:t>
      </w:r>
    </w:p>
    <w:p w14:paraId="05EEFABA" w14:textId="77777777" w:rsidR="003D6F8C" w:rsidRPr="00CC7411" w:rsidRDefault="003D6F8C" w:rsidP="003D6F8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INTERNATIONAL JOURNAL OF NANOSCIENCE, 12(5):1350041 2013</w:t>
      </w:r>
    </w:p>
    <w:p w14:paraId="3C155C48" w14:textId="77777777" w:rsidR="006014A3" w:rsidRPr="00CC7411" w:rsidRDefault="006014A3" w:rsidP="003D6F8C">
      <w:pPr>
        <w:rPr>
          <w:b/>
          <w:i/>
          <w:sz w:val="20"/>
          <w:szCs w:val="20"/>
          <w:lang w:val="sr-Latn-RS"/>
        </w:rPr>
      </w:pPr>
    </w:p>
    <w:p w14:paraId="1A81FE2A" w14:textId="77777777" w:rsidR="00667F61" w:rsidRPr="00CC7411" w:rsidRDefault="00667F61" w:rsidP="00C365D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Chandrakala, HN; Madhu, G</w:t>
      </w:r>
      <w:r w:rsidR="003D3DFB" w:rsidRPr="00CC7411">
        <w:rPr>
          <w:i/>
          <w:sz w:val="20"/>
          <w:szCs w:val="20"/>
          <w:lang w:val="sr-Latn-RS"/>
        </w:rPr>
        <w:t>M</w:t>
      </w:r>
    </w:p>
    <w:p w14:paraId="08005A18" w14:textId="77777777" w:rsidR="00667F61" w:rsidRPr="00CC7411" w:rsidRDefault="003D3DFB" w:rsidP="00667F6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Investigation on optical and dielectric behavior</w:t>
      </w:r>
      <w:r w:rsidR="00667F61" w:rsidRPr="00CC7411">
        <w:rPr>
          <w:i/>
          <w:sz w:val="20"/>
          <w:szCs w:val="20"/>
          <w:u w:val="single"/>
          <w:lang w:val="sr-Latn-RS"/>
        </w:rPr>
        <w:t>s of PVA/Li2ZrO3 nanocomposites</w:t>
      </w:r>
      <w:r w:rsidRPr="00CC7411">
        <w:rPr>
          <w:i/>
          <w:sz w:val="20"/>
          <w:szCs w:val="20"/>
          <w:u w:val="single"/>
          <w:lang w:val="sr-Latn-RS"/>
        </w:rPr>
        <w:t xml:space="preserve"> </w:t>
      </w:r>
    </w:p>
    <w:p w14:paraId="108CED1D" w14:textId="77777777" w:rsidR="003D3DFB" w:rsidRPr="00CC7411" w:rsidRDefault="003D3DFB" w:rsidP="00667F6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I</w:t>
      </w:r>
      <w:r w:rsidR="00667F61" w:rsidRPr="00CC7411">
        <w:rPr>
          <w:b/>
          <w:i/>
          <w:iCs/>
          <w:sz w:val="20"/>
          <w:szCs w:val="20"/>
          <w:lang w:val="sr-Latn-RS"/>
        </w:rPr>
        <w:t xml:space="preserve">NTERNATIONAL JOURNAL OF SCIENCE </w:t>
      </w:r>
      <w:r w:rsidR="0081224E" w:rsidRPr="00CC7411">
        <w:rPr>
          <w:b/>
          <w:i/>
          <w:iCs/>
          <w:sz w:val="20"/>
          <w:szCs w:val="20"/>
          <w:lang w:val="sr-Latn-RS"/>
        </w:rPr>
        <w:t xml:space="preserve">AND </w:t>
      </w:r>
      <w:r w:rsidR="00667F61" w:rsidRPr="00CC7411">
        <w:rPr>
          <w:b/>
          <w:i/>
          <w:iCs/>
          <w:sz w:val="20"/>
          <w:szCs w:val="20"/>
          <w:lang w:val="sr-Latn-RS"/>
        </w:rPr>
        <w:t>RESEARCH,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="00667F61" w:rsidRPr="00CC7411">
        <w:rPr>
          <w:b/>
          <w:i/>
          <w:sz w:val="20"/>
          <w:szCs w:val="20"/>
          <w:lang w:val="sr-Latn-RS"/>
        </w:rPr>
        <w:t>(4):410-416 2013</w:t>
      </w:r>
    </w:p>
    <w:p w14:paraId="09713353" w14:textId="77777777" w:rsidR="00667F61" w:rsidRPr="00CC7411" w:rsidRDefault="00667F61" w:rsidP="00667F61">
      <w:pPr>
        <w:rPr>
          <w:b/>
          <w:i/>
          <w:sz w:val="20"/>
          <w:szCs w:val="20"/>
          <w:lang w:val="sr-Latn-RS"/>
        </w:rPr>
      </w:pPr>
    </w:p>
    <w:p w14:paraId="56CABD0F" w14:textId="77777777" w:rsidR="00667F61" w:rsidRPr="00CC7411" w:rsidRDefault="00667F61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Ombaba, MM; Hasegawa, T; Lu, L; Yasuda, Y; Nishida, MK; Koh, S; Islam, MS </w:t>
      </w:r>
    </w:p>
    <w:p w14:paraId="05B62364" w14:textId="466D2ADC" w:rsidR="00667F61" w:rsidRPr="003F4DC5" w:rsidRDefault="00667F61" w:rsidP="00667F6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Hierarchical Silver Nanoparticle Micro-Clustering in Poly (methyl methacrylate) Matrix in Spin-Coatable Electrically Conductive Thermoplastics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SCIENCE OF ADVANCED MATERIALS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5</w:t>
      </w:r>
      <w:r w:rsidRPr="00CC7411">
        <w:rPr>
          <w:b/>
          <w:i/>
          <w:sz w:val="20"/>
          <w:szCs w:val="20"/>
          <w:lang w:val="sr-Latn-RS"/>
        </w:rPr>
        <w:t>(11):1546-1555 2013</w:t>
      </w:r>
    </w:p>
    <w:p w14:paraId="37786AA0" w14:textId="77777777" w:rsidR="003D3DFB" w:rsidRPr="00CC7411" w:rsidRDefault="003D3DFB" w:rsidP="006014A3">
      <w:pPr>
        <w:rPr>
          <w:b/>
          <w:i/>
          <w:sz w:val="20"/>
          <w:szCs w:val="20"/>
        </w:rPr>
      </w:pPr>
    </w:p>
    <w:p w14:paraId="219F57EA" w14:textId="77777777" w:rsidR="00655DF7" w:rsidRPr="00CC7411" w:rsidRDefault="00655DF7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Fateixa, S; Daniel-da-Silva, AL; Jordão, N; Barros-Timmons, A; Trindade, T</w:t>
      </w:r>
    </w:p>
    <w:p w14:paraId="78FC7309" w14:textId="77777777" w:rsidR="00655DF7" w:rsidRPr="00CC7411" w:rsidRDefault="00655DF7" w:rsidP="00655DF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colloidal silver and gold nanoparticles on the thermal behavior of poly(t-butyl acrylate) composites</w:t>
      </w:r>
    </w:p>
    <w:p w14:paraId="07D627F8" w14:textId="77777777" w:rsidR="00655DF7" w:rsidRPr="00CC7411" w:rsidRDefault="003D3DFB" w:rsidP="00655DF7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COLLOID AND SURFACE </w:t>
      </w:r>
      <w:r w:rsidR="00655DF7" w:rsidRPr="00CC7411">
        <w:rPr>
          <w:b/>
          <w:i/>
          <w:sz w:val="20"/>
          <w:szCs w:val="20"/>
        </w:rPr>
        <w:t>A: PHYSICOCHEMICAL AND EN</w:t>
      </w:r>
      <w:r w:rsidR="009A3618" w:rsidRPr="00CC7411">
        <w:rPr>
          <w:b/>
          <w:i/>
          <w:sz w:val="20"/>
          <w:szCs w:val="20"/>
        </w:rPr>
        <w:t>GINEERING ASPECTS, 436</w:t>
      </w:r>
      <w:r w:rsidR="00655DF7" w:rsidRPr="00CC7411">
        <w:rPr>
          <w:b/>
          <w:i/>
          <w:sz w:val="20"/>
          <w:szCs w:val="20"/>
        </w:rPr>
        <w:t>: 231 – 236 2013</w:t>
      </w:r>
    </w:p>
    <w:p w14:paraId="3DC806C6" w14:textId="77777777" w:rsidR="009A3618" w:rsidRPr="00CC7411" w:rsidRDefault="009A3618" w:rsidP="00D456FB">
      <w:pPr>
        <w:rPr>
          <w:i/>
          <w:color w:val="FF0000"/>
          <w:sz w:val="20"/>
          <w:szCs w:val="20"/>
        </w:rPr>
      </w:pPr>
    </w:p>
    <w:p w14:paraId="3DB89DD1" w14:textId="77777777" w:rsidR="00053C40" w:rsidRPr="00CC7411" w:rsidRDefault="00053C4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76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Abdelaziz, M;</w:t>
        </w:r>
      </w:hyperlink>
      <w:r w:rsidRPr="00CC7411">
        <w:rPr>
          <w:i/>
          <w:sz w:val="20"/>
          <w:szCs w:val="20"/>
        </w:rPr>
        <w:t xml:space="preserve"> </w:t>
      </w:r>
      <w:hyperlink r:id="rId76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Abdelrazek, EM</w:t>
        </w:r>
      </w:hyperlink>
    </w:p>
    <w:p w14:paraId="6E8B2421" w14:textId="77777777" w:rsidR="00053C40" w:rsidRPr="00CC7411" w:rsidRDefault="00053C40" w:rsidP="00D456FB">
      <w:pPr>
        <w:rPr>
          <w:i/>
          <w:sz w:val="20"/>
          <w:szCs w:val="20"/>
        </w:rPr>
      </w:pPr>
      <w:hyperlink r:id="rId768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Thermal-optical properties of polymethylmethacrylate/silver nitrate films</w:t>
        </w:r>
      </w:hyperlink>
    </w:p>
    <w:p w14:paraId="6AF5F195" w14:textId="77777777" w:rsidR="00053C40" w:rsidRPr="00CC7411" w:rsidRDefault="00053C40" w:rsidP="00D456F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ELECTRONIC MATERIALS,</w:t>
      </w:r>
      <w:r w:rsidRPr="00CC7411">
        <w:rPr>
          <w:b/>
          <w:i/>
          <w:sz w:val="20"/>
          <w:szCs w:val="20"/>
        </w:rPr>
        <w:t xml:space="preserve"> 42 (9): 2743-2751 2013</w:t>
      </w:r>
    </w:p>
    <w:p w14:paraId="7841DB09" w14:textId="77777777" w:rsidR="00053C40" w:rsidRPr="00CC7411" w:rsidRDefault="00053C40" w:rsidP="00D456FB">
      <w:pPr>
        <w:rPr>
          <w:b/>
          <w:i/>
          <w:sz w:val="20"/>
          <w:szCs w:val="20"/>
        </w:rPr>
      </w:pPr>
    </w:p>
    <w:p w14:paraId="117CD67E" w14:textId="77777777" w:rsidR="00135B51" w:rsidRPr="00CC7411" w:rsidRDefault="00135B51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76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Chandrakala, HN;</w:t>
        </w:r>
      </w:hyperlink>
      <w:r w:rsidRPr="00CC7411">
        <w:rPr>
          <w:i/>
          <w:sz w:val="20"/>
          <w:szCs w:val="20"/>
        </w:rPr>
        <w:t xml:space="preserve"> </w:t>
      </w:r>
      <w:hyperlink r:id="rId77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Ramaraj, B;</w:t>
        </w:r>
      </w:hyperlink>
      <w:r w:rsidRPr="00CC7411">
        <w:rPr>
          <w:i/>
          <w:sz w:val="20"/>
          <w:szCs w:val="20"/>
        </w:rPr>
        <w:t xml:space="preserve"> </w:t>
      </w:r>
      <w:hyperlink r:id="rId77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Shivakumaraiah</w:t>
        </w:r>
      </w:hyperlink>
      <w:r w:rsidRPr="00CC7411">
        <w:rPr>
          <w:i/>
          <w:sz w:val="20"/>
          <w:szCs w:val="20"/>
        </w:rPr>
        <w:t xml:space="preserve">, </w:t>
      </w:r>
      <w:hyperlink r:id="rId77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Madhu, GM;</w:t>
        </w:r>
      </w:hyperlink>
      <w:r w:rsidRPr="00CC7411">
        <w:rPr>
          <w:i/>
          <w:sz w:val="20"/>
          <w:szCs w:val="20"/>
        </w:rPr>
        <w:t xml:space="preserve"> </w:t>
      </w:r>
      <w:hyperlink r:id="rId77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Siddaramaiah</w:t>
        </w:r>
      </w:hyperlink>
    </w:p>
    <w:p w14:paraId="35CF02FD" w14:textId="58DF2C03" w:rsidR="00135B51" w:rsidRPr="00CC7411" w:rsidRDefault="00135B51" w:rsidP="00D456F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Preparation of polyvinyl alcohol-lithium zirconate nanocomposite films and analysis of transmission, absorption, emission features, and electrical properties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 xml:space="preserve">JOURNAL OF PHYSICAL CHEMISTRY C, </w:t>
      </w:r>
      <w:r w:rsidRPr="00CC7411">
        <w:rPr>
          <w:b/>
          <w:i/>
          <w:sz w:val="20"/>
          <w:szCs w:val="20"/>
        </w:rPr>
        <w:t>117 (9):4771-4781 2013</w:t>
      </w:r>
    </w:p>
    <w:p w14:paraId="61B28757" w14:textId="77777777" w:rsidR="00135B51" w:rsidRPr="00CC7411" w:rsidRDefault="00135B51" w:rsidP="00D456FB">
      <w:pPr>
        <w:rPr>
          <w:b/>
          <w:i/>
          <w:sz w:val="20"/>
          <w:szCs w:val="20"/>
        </w:rPr>
      </w:pPr>
    </w:p>
    <w:p w14:paraId="18FEEFDF" w14:textId="77777777" w:rsidR="00873B84" w:rsidRPr="00CC7411" w:rsidRDefault="00B30957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77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Pal, M</w:t>
        </w:r>
        <w:r w:rsidR="00873B84" w:rsidRPr="00CC7411">
          <w:rPr>
            <w:rStyle w:val="Hyperlink"/>
            <w:i/>
            <w:color w:val="auto"/>
            <w:sz w:val="20"/>
            <w:szCs w:val="20"/>
            <w:u w:val="none"/>
          </w:rPr>
          <w:t>K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873B84" w:rsidRPr="00CC7411">
        <w:rPr>
          <w:i/>
          <w:sz w:val="20"/>
          <w:szCs w:val="20"/>
        </w:rPr>
        <w:t xml:space="preserve"> </w:t>
      </w:r>
      <w:hyperlink r:id="rId775" w:history="1">
        <w:r w:rsidR="00873B84" w:rsidRPr="00CC7411">
          <w:rPr>
            <w:rStyle w:val="Hyperlink"/>
            <w:i/>
            <w:color w:val="auto"/>
            <w:sz w:val="20"/>
            <w:szCs w:val="20"/>
            <w:u w:val="none"/>
          </w:rPr>
          <w:t>Gautam, J</w:t>
        </w:r>
      </w:hyperlink>
    </w:p>
    <w:p w14:paraId="0744FAA2" w14:textId="77777777" w:rsidR="00873B84" w:rsidRPr="00CC7411" w:rsidRDefault="00873B84" w:rsidP="00D456FB">
      <w:pPr>
        <w:rPr>
          <w:i/>
          <w:sz w:val="20"/>
          <w:szCs w:val="20"/>
        </w:rPr>
      </w:pPr>
      <w:hyperlink r:id="rId776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Effects of inorganic nanofillers on the thermal degradation and UV-absorbance properties of polyvinyl acetate</w:t>
        </w:r>
      </w:hyperlink>
    </w:p>
    <w:p w14:paraId="7C4FCA4D" w14:textId="77777777" w:rsidR="00873B84" w:rsidRPr="00CC7411" w:rsidRDefault="00873B84" w:rsidP="00D456FB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JOURNAL OF THERMAL ANALYSIS AND CALORIMETRY, 111(1): 689-701 2013</w:t>
      </w:r>
    </w:p>
    <w:p w14:paraId="1C10E7AF" w14:textId="77777777" w:rsidR="00873B84" w:rsidRPr="00CC7411" w:rsidRDefault="00873B84" w:rsidP="00D456FB">
      <w:pPr>
        <w:rPr>
          <w:b/>
          <w:i/>
          <w:sz w:val="20"/>
          <w:szCs w:val="20"/>
        </w:rPr>
      </w:pPr>
    </w:p>
    <w:p w14:paraId="4F94D3DA" w14:textId="77777777" w:rsidR="00805FE0" w:rsidRPr="00CC7411" w:rsidRDefault="00805FE0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Chen, C; Li, J; Luo, G; Xiong, Y; Zhang, QSL</w:t>
      </w:r>
    </w:p>
    <w:p w14:paraId="087F9E35" w14:textId="6955661D" w:rsidR="00805FE0" w:rsidRPr="003F4DC5" w:rsidRDefault="00805FE0" w:rsidP="00D456FB">
      <w:pPr>
        <w:rPr>
          <w:i/>
          <w:sz w:val="20"/>
          <w:szCs w:val="20"/>
        </w:rPr>
      </w:pPr>
      <w:hyperlink r:id="rId777" w:history="1">
        <w:r w:rsidRPr="00CC7411">
          <w:rPr>
            <w:rStyle w:val="Hyperlink"/>
            <w:i/>
            <w:color w:val="auto"/>
            <w:sz w:val="20"/>
            <w:szCs w:val="20"/>
          </w:rPr>
          <w:t>Size-controlled in situ synthesis and photo-responsive properties of silver/poly(methyl methacrylate) nanocomposite films with high silver content</w:t>
        </w:r>
      </w:hyperlink>
      <w:r w:rsidR="003F4DC5">
        <w:rPr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>APPLIED SURFACE SCIENCE, 258 (24): 10180-10184 2012</w:t>
      </w:r>
    </w:p>
    <w:p w14:paraId="22E51080" w14:textId="77777777" w:rsidR="00805FE0" w:rsidRPr="00CC7411" w:rsidRDefault="00805FE0" w:rsidP="00D456FB">
      <w:pPr>
        <w:rPr>
          <w:i/>
          <w:sz w:val="20"/>
          <w:szCs w:val="20"/>
        </w:rPr>
      </w:pPr>
    </w:p>
    <w:p w14:paraId="48B6CFA6" w14:textId="77777777" w:rsidR="00805FE0" w:rsidRPr="00CC7411" w:rsidRDefault="00805FE0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Demir, MM; Wegner, G</w:t>
      </w:r>
    </w:p>
    <w:p w14:paraId="0F1DA8DE" w14:textId="094E08E8" w:rsidR="00805FE0" w:rsidRPr="003F4DC5" w:rsidRDefault="00805FE0" w:rsidP="00D456F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Challenges in the preparation of optical polymer composites with nanosized pigment particles: A review on recent efforts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MACROMOLECULAR MATERIALS AND ENGINEERING, 297 (9): 838-863 2012</w:t>
      </w:r>
    </w:p>
    <w:p w14:paraId="7FE415C6" w14:textId="77777777" w:rsidR="00805FE0" w:rsidRPr="00CC7411" w:rsidRDefault="00805FE0" w:rsidP="00D456FB">
      <w:pPr>
        <w:rPr>
          <w:b/>
          <w:i/>
          <w:sz w:val="20"/>
          <w:szCs w:val="20"/>
        </w:rPr>
      </w:pPr>
    </w:p>
    <w:p w14:paraId="6C2457EB" w14:textId="77777777" w:rsidR="00AF55AE" w:rsidRPr="00CC7411" w:rsidRDefault="00AF55AE" w:rsidP="00C365DE">
      <w:pPr>
        <w:numPr>
          <w:ilvl w:val="0"/>
          <w:numId w:val="1"/>
        </w:numPr>
        <w:rPr>
          <w:b/>
          <w:i/>
          <w:sz w:val="20"/>
          <w:szCs w:val="20"/>
          <w:lang w:val="en-GB"/>
        </w:rPr>
      </w:pPr>
      <w:r w:rsidRPr="00CC7411">
        <w:rPr>
          <w:rFonts w:ascii="Times-Roman" w:eastAsia="SimSun" w:hAnsi="Times-Roman" w:cs="Times-Roman"/>
          <w:i/>
          <w:sz w:val="20"/>
          <w:szCs w:val="20"/>
          <w:lang w:eastAsia="zh-CN"/>
        </w:rPr>
        <w:t>Xiong, Y; Luo, G; Chen, C; Yuan, H; Shen, Q; Li, M</w:t>
      </w:r>
    </w:p>
    <w:p w14:paraId="494DD07A" w14:textId="77777777" w:rsidR="00AF55AE" w:rsidRPr="00CC7411" w:rsidRDefault="00AF55AE" w:rsidP="00AF55AE">
      <w:pPr>
        <w:autoSpaceDE w:val="0"/>
        <w:autoSpaceDN w:val="0"/>
        <w:adjustRightInd w:val="0"/>
        <w:rPr>
          <w:rFonts w:ascii="Times-Roman" w:eastAsia="SimSun" w:hAnsi="Times-Roman" w:cs="Times-Roman"/>
          <w:i/>
          <w:sz w:val="20"/>
          <w:szCs w:val="20"/>
          <w:u w:val="single"/>
          <w:lang w:eastAsia="zh-CN"/>
        </w:rPr>
      </w:pPr>
      <w:r w:rsidRPr="00CC7411">
        <w:rPr>
          <w:rFonts w:ascii="Times-Roman" w:eastAsia="SimSun" w:hAnsi="Times-Roman" w:cs="Times-Roman"/>
          <w:i/>
          <w:sz w:val="20"/>
          <w:szCs w:val="20"/>
          <w:u w:val="single"/>
          <w:lang w:eastAsia="zh-CN"/>
        </w:rPr>
        <w:t>In situ synthesis of zero-valent silver nanoparticles in polymethylmethacrylate under high temperature</w:t>
      </w:r>
    </w:p>
    <w:p w14:paraId="4943A6C5" w14:textId="77777777" w:rsidR="00AF55AE" w:rsidRPr="00CC7411" w:rsidRDefault="00AF55AE" w:rsidP="00AF55AE">
      <w:pPr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 xml:space="preserve">APPLIED SURFACE SCIENCE, </w:t>
      </w:r>
      <w:r w:rsidRPr="00CC7411">
        <w:rPr>
          <w:b/>
          <w:i/>
          <w:sz w:val="20"/>
          <w:szCs w:val="20"/>
        </w:rPr>
        <w:t>258 (15): 5822-5826</w:t>
      </w:r>
      <w:r w:rsidRPr="00CC7411">
        <w:rPr>
          <w:rFonts w:ascii="Arial" w:hAnsi="Arial" w:cs="Arial"/>
          <w:sz w:val="20"/>
          <w:szCs w:val="20"/>
        </w:rPr>
        <w:t xml:space="preserve"> </w:t>
      </w:r>
      <w:r w:rsidRPr="00CC7411">
        <w:rPr>
          <w:rFonts w:eastAsia="SimSun"/>
          <w:b/>
          <w:i/>
          <w:sz w:val="20"/>
          <w:szCs w:val="20"/>
          <w:lang w:eastAsia="zh-CN"/>
        </w:rPr>
        <w:t>2012</w:t>
      </w:r>
    </w:p>
    <w:p w14:paraId="4361B439" w14:textId="77777777" w:rsidR="00AF55AE" w:rsidRPr="00CC7411" w:rsidRDefault="00AF55AE" w:rsidP="00AF55AE">
      <w:pPr>
        <w:rPr>
          <w:b/>
          <w:i/>
          <w:sz w:val="20"/>
          <w:szCs w:val="20"/>
        </w:rPr>
      </w:pPr>
    </w:p>
    <w:p w14:paraId="164BD4B0" w14:textId="77777777" w:rsidR="003B09AF" w:rsidRPr="00CC7411" w:rsidRDefault="003B09AF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77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Pal, MK</w:t>
        </w:r>
      </w:hyperlink>
      <w:r w:rsidRPr="00CC7411">
        <w:rPr>
          <w:i/>
          <w:sz w:val="20"/>
          <w:szCs w:val="20"/>
        </w:rPr>
        <w:t>; Gautam, J</w:t>
      </w:r>
    </w:p>
    <w:p w14:paraId="6F676115" w14:textId="63DB2597" w:rsidR="003B09AF" w:rsidRPr="003F4DC5" w:rsidRDefault="003B09AF" w:rsidP="003B09AF">
      <w:pPr>
        <w:rPr>
          <w:i/>
          <w:sz w:val="20"/>
          <w:szCs w:val="20"/>
        </w:rPr>
      </w:pPr>
      <w:hyperlink r:id="rId779" w:history="1">
        <w:r w:rsidRPr="00CC7411">
          <w:rPr>
            <w:rStyle w:val="Hyperlink"/>
            <w:i/>
            <w:color w:val="auto"/>
            <w:sz w:val="20"/>
            <w:szCs w:val="20"/>
          </w:rPr>
          <w:t>Synthesis and characterization of polyacrylamide-calcium carbonate and polyacrylamide-calcium sulfate nanocomposites</w:t>
        </w:r>
      </w:hyperlink>
      <w:r w:rsidR="003F4DC5">
        <w:rPr>
          <w:i/>
          <w:sz w:val="20"/>
          <w:szCs w:val="20"/>
        </w:rPr>
        <w:t>,</w:t>
      </w:r>
      <w:hyperlink r:id="rId780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P</w:t>
        </w:r>
        <w:r w:rsidR="004E76D5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OLYMER</w:t>
        </w:r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 C</w:t>
        </w:r>
        <w:r w:rsidR="004E76D5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OMPOSITES, </w:t>
        </w:r>
      </w:hyperlink>
      <w:r w:rsidRPr="00CC7411">
        <w:rPr>
          <w:b/>
          <w:i/>
          <w:sz w:val="20"/>
          <w:szCs w:val="20"/>
        </w:rPr>
        <w:t xml:space="preserve"> 33 (4): 515-523 2012 </w:t>
      </w:r>
    </w:p>
    <w:p w14:paraId="6C044741" w14:textId="77777777" w:rsidR="003B09AF" w:rsidRPr="00CC7411" w:rsidRDefault="003B09AF" w:rsidP="003B09AF">
      <w:pPr>
        <w:rPr>
          <w:i/>
          <w:sz w:val="20"/>
          <w:szCs w:val="20"/>
        </w:rPr>
      </w:pPr>
    </w:p>
    <w:p w14:paraId="7B2E86B7" w14:textId="77777777" w:rsidR="00D456FB" w:rsidRPr="00CC7411" w:rsidRDefault="00D456F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78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Pal, MK</w:t>
        </w:r>
      </w:hyperlink>
      <w:r w:rsidR="00CB75AF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78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Singh, B</w:t>
        </w:r>
      </w:hyperlink>
      <w:r w:rsidR="00CB75AF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78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Gautam, J</w:t>
        </w:r>
      </w:hyperlink>
      <w:r w:rsidRPr="00CC7411">
        <w:rPr>
          <w:i/>
          <w:sz w:val="20"/>
          <w:szCs w:val="20"/>
        </w:rPr>
        <w:t xml:space="preserve"> </w:t>
      </w:r>
    </w:p>
    <w:p w14:paraId="019E90FC" w14:textId="4B34D80F" w:rsidR="00D06D4E" w:rsidRPr="003F4DC5" w:rsidRDefault="00D456FB" w:rsidP="00AF55AE">
      <w:pPr>
        <w:rPr>
          <w:i/>
          <w:sz w:val="20"/>
          <w:szCs w:val="20"/>
          <w:u w:val="single"/>
        </w:rPr>
      </w:pPr>
      <w:hyperlink r:id="rId784" w:history="1">
        <w:r w:rsidRPr="00CC7411">
          <w:rPr>
            <w:rStyle w:val="Hyperlink"/>
            <w:i/>
            <w:color w:val="auto"/>
            <w:sz w:val="20"/>
            <w:szCs w:val="20"/>
          </w:rPr>
          <w:t>Thermal stability and UV-shielding properties of polymethyl methacrylate and polystyrene modified with calcium carbonate nanoparticles</w:t>
        </w:r>
      </w:hyperlink>
      <w:r w:rsidRPr="00CC7411">
        <w:rPr>
          <w:i/>
          <w:sz w:val="20"/>
          <w:szCs w:val="20"/>
          <w:u w:val="single"/>
        </w:rPr>
        <w:t xml:space="preserve"> 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rFonts w:eastAsia="SimSun"/>
          <w:b/>
          <w:i/>
          <w:sz w:val="20"/>
          <w:szCs w:val="20"/>
          <w:lang w:eastAsia="zh-CN"/>
        </w:rPr>
        <w:t>JOURNAL OF THER</w:t>
      </w:r>
      <w:r w:rsidR="00CB75AF" w:rsidRPr="00CC7411">
        <w:rPr>
          <w:rFonts w:eastAsia="SimSun"/>
          <w:b/>
          <w:i/>
          <w:sz w:val="20"/>
          <w:szCs w:val="20"/>
          <w:lang w:eastAsia="zh-CN"/>
        </w:rPr>
        <w:t>MAL ANALYSIS AND CALORIMETRY</w:t>
      </w:r>
      <w:r w:rsidR="005B2D2D" w:rsidRPr="00CC7411">
        <w:rPr>
          <w:rFonts w:eastAsia="SimSun"/>
          <w:b/>
          <w:i/>
          <w:sz w:val="20"/>
          <w:szCs w:val="20"/>
          <w:lang w:eastAsia="zh-CN"/>
        </w:rPr>
        <w:t>,</w:t>
      </w:r>
      <w:r w:rsidR="00CB75AF" w:rsidRPr="00CC7411">
        <w:rPr>
          <w:rFonts w:eastAsia="SimSun"/>
          <w:b/>
          <w:i/>
          <w:sz w:val="20"/>
          <w:szCs w:val="20"/>
          <w:lang w:eastAsia="zh-CN"/>
        </w:rPr>
        <w:t xml:space="preserve"> 107(1): 85</w:t>
      </w:r>
      <w:r w:rsidRPr="00CC7411">
        <w:rPr>
          <w:rFonts w:eastAsia="SimSun"/>
          <w:b/>
          <w:i/>
          <w:sz w:val="20"/>
          <w:szCs w:val="20"/>
          <w:lang w:eastAsia="zh-CN"/>
        </w:rPr>
        <w:t>-</w:t>
      </w:r>
      <w:r w:rsidR="00CB75AF" w:rsidRPr="00CC7411">
        <w:rPr>
          <w:rFonts w:eastAsia="SimSun"/>
          <w:b/>
          <w:i/>
          <w:sz w:val="20"/>
          <w:szCs w:val="20"/>
          <w:lang w:eastAsia="zh-CN"/>
        </w:rPr>
        <w:t>96</w:t>
      </w:r>
      <w:r w:rsidRPr="00CC7411">
        <w:rPr>
          <w:rFonts w:eastAsia="SimSun"/>
          <w:b/>
          <w:i/>
          <w:sz w:val="20"/>
          <w:szCs w:val="20"/>
          <w:lang w:eastAsia="zh-CN"/>
        </w:rPr>
        <w:t xml:space="preserve"> 201</w:t>
      </w:r>
      <w:r w:rsidR="00CB75AF" w:rsidRPr="00CC7411">
        <w:rPr>
          <w:rFonts w:eastAsia="SimSun"/>
          <w:b/>
          <w:i/>
          <w:sz w:val="20"/>
          <w:szCs w:val="20"/>
          <w:lang w:eastAsia="zh-CN"/>
        </w:rPr>
        <w:t>2</w:t>
      </w:r>
    </w:p>
    <w:p w14:paraId="3B2CB3C4" w14:textId="77777777" w:rsidR="00DC17D3" w:rsidRPr="00CC7411" w:rsidRDefault="00DC17D3" w:rsidP="00AF55AE">
      <w:pPr>
        <w:rPr>
          <w:rFonts w:eastAsia="SimSun"/>
          <w:b/>
          <w:i/>
          <w:sz w:val="20"/>
          <w:szCs w:val="20"/>
          <w:lang w:eastAsia="zh-CN"/>
        </w:rPr>
      </w:pPr>
    </w:p>
    <w:p w14:paraId="3CF94417" w14:textId="77777777" w:rsidR="00DC17D3" w:rsidRPr="00CC7411" w:rsidRDefault="00DC17D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Kolipaka, KL</w:t>
      </w:r>
    </w:p>
    <w:p w14:paraId="41B5FC26" w14:textId="77777777" w:rsidR="00DC17D3" w:rsidRPr="00CC7411" w:rsidRDefault="00DC17D3" w:rsidP="00DC17D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Deposition and characterization of functional cobalt polymer nanocomposites prepared by a hybrid plasma process.</w:t>
      </w:r>
    </w:p>
    <w:p w14:paraId="7D9716D1" w14:textId="77777777" w:rsidR="00DC17D3" w:rsidRPr="00CC7411" w:rsidRDefault="0032182D" w:rsidP="00DC17D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Doctoral </w:t>
      </w:r>
      <w:r w:rsidR="001C6A9C" w:rsidRPr="00CC7411">
        <w:rPr>
          <w:b/>
          <w:i/>
          <w:sz w:val="20"/>
          <w:szCs w:val="20"/>
          <w:lang w:val="sr-Latn-RS"/>
        </w:rPr>
        <w:t>dissertation</w:t>
      </w:r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 xml:space="preserve">Technical Faculty of the Christian-Albrechts-University of Kiel, 2012, </w:t>
      </w:r>
      <w:r w:rsidR="00DC17D3" w:rsidRPr="00CC7411">
        <w:rPr>
          <w:b/>
          <w:i/>
          <w:sz w:val="20"/>
          <w:szCs w:val="20"/>
        </w:rPr>
        <w:t>http://d-nb.info/1032899018/34</w:t>
      </w:r>
    </w:p>
    <w:p w14:paraId="2853480A" w14:textId="77777777" w:rsidR="0032182D" w:rsidRPr="00CC7411" w:rsidRDefault="0032182D" w:rsidP="00DC17D3">
      <w:pPr>
        <w:rPr>
          <w:b/>
          <w:i/>
          <w:sz w:val="20"/>
          <w:szCs w:val="20"/>
        </w:rPr>
      </w:pPr>
    </w:p>
    <w:p w14:paraId="1DFF61B4" w14:textId="77777777" w:rsidR="0032182D" w:rsidRPr="00CC7411" w:rsidRDefault="0032182D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Vedraine, S</w:t>
      </w:r>
    </w:p>
    <w:p w14:paraId="75A774FD" w14:textId="7041329C" w:rsidR="0032182D" w:rsidRPr="00D12486" w:rsidRDefault="0032182D" w:rsidP="0032182D">
      <w:pPr>
        <w:rPr>
          <w:i/>
          <w:iCs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Intégration de nanostructures plasmoniques au sein de dispositifs photovoltaïques organiques: étude numérique et expérimentale (Doctoral dissertation, Aix-Marseille Université).</w:t>
      </w:r>
      <w:r w:rsidRPr="00CC7411">
        <w:rPr>
          <w:b/>
          <w:i/>
          <w:sz w:val="20"/>
          <w:szCs w:val="20"/>
          <w:lang w:val="sr-Latn-RS"/>
        </w:rPr>
        <w:t>Doctoral dissertation, Ecole Centrale de Lyon,</w:t>
      </w:r>
      <w:r w:rsidRPr="00CC7411">
        <w:rPr>
          <w:rFonts w:ascii="Garamond,Bold" w:hAnsi="Garamond,Bold" w:cs="Garamond,Bold"/>
          <w:b/>
          <w:bCs/>
          <w:sz w:val="20"/>
          <w:szCs w:val="20"/>
          <w:lang w:val="sr-Latn-RS" w:eastAsia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Aix-Marseille Université</w:t>
      </w:r>
      <w:r w:rsidRPr="00CC7411">
        <w:rPr>
          <w:b/>
          <w:bCs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2012,http://hal.inria.fr/docs/00/79/90/88/PDF/These_combinA_Var.pdf</w:t>
      </w:r>
    </w:p>
    <w:p w14:paraId="343FFD08" w14:textId="77777777" w:rsidR="001E19B8" w:rsidRPr="00CC7411" w:rsidRDefault="001E19B8" w:rsidP="00A443C3">
      <w:pPr>
        <w:rPr>
          <w:b/>
          <w:i/>
          <w:sz w:val="20"/>
          <w:szCs w:val="20"/>
        </w:rPr>
      </w:pPr>
    </w:p>
    <w:p w14:paraId="15DADDC5" w14:textId="77777777" w:rsidR="00022B3A" w:rsidRPr="00CC7411" w:rsidRDefault="00AA7140" w:rsidP="00C365DE">
      <w:pPr>
        <w:numPr>
          <w:ilvl w:val="0"/>
          <w:numId w:val="1"/>
        </w:numPr>
        <w:rPr>
          <w:b/>
          <w:i/>
          <w:sz w:val="20"/>
          <w:szCs w:val="20"/>
          <w:lang w:val="en-GB"/>
        </w:rPr>
      </w:pPr>
      <w:r w:rsidRPr="00CC7411">
        <w:rPr>
          <w:i/>
          <w:sz w:val="20"/>
          <w:szCs w:val="20"/>
          <w:lang w:val="en-GB"/>
        </w:rPr>
        <w:t>Racles, C; Stoica, I; Doroftei, F; Cozan, V</w:t>
      </w:r>
    </w:p>
    <w:p w14:paraId="087A9B72" w14:textId="77777777" w:rsidR="00022B3A" w:rsidRPr="00CC7411" w:rsidRDefault="00A443C3" w:rsidP="00A443C3">
      <w:pPr>
        <w:rPr>
          <w:i/>
          <w:sz w:val="20"/>
          <w:szCs w:val="20"/>
          <w:lang w:val="en-GB"/>
        </w:rPr>
      </w:pPr>
      <w:r w:rsidRPr="00CC7411">
        <w:rPr>
          <w:b/>
          <w:i/>
          <w:sz w:val="20"/>
          <w:szCs w:val="20"/>
          <w:lang w:val="en-GB"/>
        </w:rPr>
        <w:t xml:space="preserve"> </w:t>
      </w:r>
      <w:r w:rsidR="00022B3A" w:rsidRPr="00CC7411">
        <w:rPr>
          <w:i/>
          <w:sz w:val="20"/>
          <w:szCs w:val="20"/>
          <w:u w:val="single"/>
          <w:lang w:val="en-GB"/>
        </w:rPr>
        <w:t>A simple method for the preparation of colloidal polymer-supported silver nanoparticles</w:t>
      </w:r>
    </w:p>
    <w:p w14:paraId="62AA25D3" w14:textId="77777777" w:rsidR="00022B3A" w:rsidRPr="00CC7411" w:rsidRDefault="00022B3A" w:rsidP="00A443C3">
      <w:pPr>
        <w:rPr>
          <w:b/>
          <w:i/>
          <w:sz w:val="20"/>
          <w:szCs w:val="20"/>
          <w:lang w:val="en-GB"/>
        </w:rPr>
      </w:pPr>
      <w:r w:rsidRPr="00CC7411">
        <w:rPr>
          <w:b/>
          <w:i/>
          <w:sz w:val="20"/>
          <w:szCs w:val="20"/>
          <w:lang w:val="en-GB"/>
        </w:rPr>
        <w:t>JOURNAL OF NANOPARTICLE RESEARCH</w:t>
      </w:r>
      <w:r w:rsidR="005B2D2D" w:rsidRPr="00CC7411">
        <w:rPr>
          <w:b/>
          <w:i/>
          <w:sz w:val="20"/>
          <w:szCs w:val="20"/>
          <w:lang w:val="en-GB"/>
        </w:rPr>
        <w:t>,</w:t>
      </w:r>
      <w:r w:rsidRPr="00CC7411">
        <w:rPr>
          <w:b/>
          <w:i/>
          <w:sz w:val="20"/>
          <w:szCs w:val="20"/>
          <w:lang w:val="en-GB"/>
        </w:rPr>
        <w:t xml:space="preserve"> 13(12): 6971-6980 2011</w:t>
      </w:r>
    </w:p>
    <w:p w14:paraId="3479FF72" w14:textId="77777777" w:rsidR="00022B3A" w:rsidRPr="00CC7411" w:rsidRDefault="00022B3A" w:rsidP="00A443C3">
      <w:pPr>
        <w:rPr>
          <w:b/>
          <w:i/>
          <w:sz w:val="20"/>
          <w:szCs w:val="20"/>
          <w:lang w:val="en-GB"/>
        </w:rPr>
      </w:pPr>
    </w:p>
    <w:p w14:paraId="4749928D" w14:textId="77777777" w:rsidR="00FC7747" w:rsidRPr="00CC7411" w:rsidRDefault="00FC7747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78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Majumder, M</w:t>
        </w:r>
      </w:hyperlink>
      <w:r w:rsidR="007E69EB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786" w:tooltip="Show author details" w:history="1">
        <w:r w:rsidR="007E69EB" w:rsidRPr="00CC7411">
          <w:rPr>
            <w:rStyle w:val="Hyperlink"/>
            <w:i/>
            <w:color w:val="auto"/>
            <w:sz w:val="20"/>
            <w:szCs w:val="20"/>
            <w:u w:val="none"/>
          </w:rPr>
          <w:t>Chakraborty, A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</w:t>
        </w:r>
      </w:hyperlink>
      <w:r w:rsidR="007E69EB" w:rsidRPr="00CC7411">
        <w:rPr>
          <w:i/>
          <w:sz w:val="20"/>
          <w:szCs w:val="20"/>
        </w:rPr>
        <w:t xml:space="preserve">; </w:t>
      </w:r>
      <w:hyperlink r:id="rId78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Biswas, B</w:t>
        </w:r>
      </w:hyperlink>
      <w:r w:rsidR="007E69EB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78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Chowdhury, A</w:t>
        </w:r>
      </w:hyperlink>
      <w:r w:rsidR="007E69EB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78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Mallik, B</w:t>
        </w:r>
      </w:hyperlink>
    </w:p>
    <w:p w14:paraId="6C8818C4" w14:textId="77777777" w:rsidR="007E69EB" w:rsidRPr="00CC7411" w:rsidRDefault="007E69EB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Indication of formation of charge density waves in silver nanoparticles dispersed poly(methyl methacrylate) thin films</w:t>
      </w:r>
    </w:p>
    <w:p w14:paraId="3C2B0679" w14:textId="77777777" w:rsidR="00FC7747" w:rsidRPr="00CC7411" w:rsidRDefault="00FC7747" w:rsidP="00A443C3">
      <w:pPr>
        <w:rPr>
          <w:b/>
          <w:i/>
          <w:sz w:val="20"/>
          <w:szCs w:val="20"/>
          <w:lang w:val="pt-BR"/>
        </w:rPr>
      </w:pPr>
      <w:hyperlink r:id="rId790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  <w:lang w:val="pt-BR"/>
          </w:rPr>
          <w:t>SYNTHETIC METALS</w:t>
        </w:r>
      </w:hyperlink>
      <w:r w:rsidRPr="00CC7411">
        <w:rPr>
          <w:b/>
          <w:i/>
          <w:iCs/>
          <w:sz w:val="20"/>
          <w:szCs w:val="20"/>
          <w:lang w:val="pt-BR"/>
        </w:rPr>
        <w:t>,</w:t>
      </w:r>
      <w:r w:rsidRPr="00CC7411">
        <w:rPr>
          <w:b/>
          <w:i/>
          <w:sz w:val="20"/>
          <w:szCs w:val="20"/>
          <w:lang w:val="pt-BR"/>
        </w:rPr>
        <w:t xml:space="preserve"> 161 (13-14): 1390-1399 2011</w:t>
      </w:r>
    </w:p>
    <w:p w14:paraId="59A41FC1" w14:textId="77777777" w:rsidR="00FC7747" w:rsidRPr="00CC7411" w:rsidRDefault="00FC7747" w:rsidP="00A443C3">
      <w:pPr>
        <w:rPr>
          <w:b/>
          <w:sz w:val="20"/>
          <w:szCs w:val="20"/>
          <w:lang w:val="pt-BR"/>
        </w:rPr>
      </w:pPr>
    </w:p>
    <w:p w14:paraId="08631A1D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79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Fages, E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79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Pascual, J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79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Fenollar, O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79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García-Sanoguera, D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79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Balart, R</w:t>
        </w:r>
      </w:hyperlink>
    </w:p>
    <w:p w14:paraId="5CED8CB2" w14:textId="77777777" w:rsidR="00A443C3" w:rsidRPr="00CC7411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Study of antibacterial properties of polypropylene filled with surfactant-coated silver nanoparticles</w:t>
      </w:r>
      <w:r w:rsidRPr="00CC7411">
        <w:rPr>
          <w:rStyle w:val="bold1"/>
          <w:i/>
          <w:sz w:val="20"/>
          <w:szCs w:val="20"/>
          <w:u w:val="single"/>
        </w:rPr>
        <w:t xml:space="preserve"> </w:t>
      </w:r>
      <w:r w:rsidRPr="00CC7411">
        <w:rPr>
          <w:i/>
          <w:sz w:val="20"/>
          <w:szCs w:val="20"/>
          <w:u w:val="single"/>
        </w:rPr>
        <w:t xml:space="preserve"> </w:t>
      </w:r>
    </w:p>
    <w:p w14:paraId="203B716B" w14:textId="77777777" w:rsidR="00A443C3" w:rsidRPr="00CC7411" w:rsidRDefault="00A443C3" w:rsidP="00A443C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POLYMER ENGINEERING AND SCIENCE, </w:t>
      </w:r>
      <w:r w:rsidRPr="00CC7411">
        <w:rPr>
          <w:b/>
          <w:i/>
          <w:sz w:val="20"/>
          <w:szCs w:val="20"/>
        </w:rPr>
        <w:t>51 (4): 804-811 2011</w:t>
      </w:r>
    </w:p>
    <w:p w14:paraId="237AC6CD" w14:textId="77777777" w:rsidR="00FC1190" w:rsidRPr="00CC7411" w:rsidRDefault="00FC1190" w:rsidP="00A443C3">
      <w:pPr>
        <w:rPr>
          <w:b/>
          <w:i/>
          <w:sz w:val="20"/>
          <w:szCs w:val="20"/>
        </w:rPr>
      </w:pPr>
    </w:p>
    <w:p w14:paraId="38297167" w14:textId="77777777" w:rsidR="00FC1190" w:rsidRPr="00CC7411" w:rsidRDefault="00FC119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79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Mahendia, S.</w:t>
        </w:r>
      </w:hyperlink>
      <w:r w:rsidRPr="00CC7411">
        <w:rPr>
          <w:i/>
          <w:sz w:val="20"/>
          <w:szCs w:val="20"/>
        </w:rPr>
        <w:t xml:space="preserve">, </w:t>
      </w:r>
      <w:hyperlink r:id="rId79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Tomar, A.K.</w:t>
        </w:r>
      </w:hyperlink>
      <w:r w:rsidRPr="00CC7411">
        <w:rPr>
          <w:i/>
          <w:sz w:val="20"/>
          <w:szCs w:val="20"/>
        </w:rPr>
        <w:t xml:space="preserve">, </w:t>
      </w:r>
      <w:hyperlink r:id="rId79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Chahal, R.P.</w:t>
        </w:r>
      </w:hyperlink>
      <w:r w:rsidRPr="00CC7411">
        <w:rPr>
          <w:i/>
          <w:sz w:val="20"/>
          <w:szCs w:val="20"/>
        </w:rPr>
        <w:t xml:space="preserve">, </w:t>
      </w:r>
      <w:hyperlink r:id="rId79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Goyal, P.</w:t>
        </w:r>
      </w:hyperlink>
      <w:r w:rsidRPr="00CC7411">
        <w:rPr>
          <w:i/>
          <w:sz w:val="20"/>
          <w:szCs w:val="20"/>
        </w:rPr>
        <w:t xml:space="preserve">, </w:t>
      </w:r>
      <w:hyperlink r:id="rId80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Kumar, S.</w:t>
        </w:r>
      </w:hyperlink>
    </w:p>
    <w:p w14:paraId="28F04879" w14:textId="77777777" w:rsidR="00FC1190" w:rsidRPr="00CC7411" w:rsidRDefault="00FC1190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Optical and structural properties of poly(vinyl alcohol) films embedded with citrate-stabilized gold nanoparticles</w:t>
      </w:r>
    </w:p>
    <w:p w14:paraId="25190B72" w14:textId="77777777" w:rsidR="00FC1190" w:rsidRPr="00CC7411" w:rsidRDefault="00FC1190" w:rsidP="00A443C3">
      <w:pPr>
        <w:rPr>
          <w:rStyle w:val="secondaryrecordinfodata1"/>
          <w:rFonts w:ascii="Times New Roman" w:hAnsi="Times New Roman" w:cs="Times New Roman"/>
          <w:b/>
          <w:bCs/>
          <w:sz w:val="20"/>
          <w:szCs w:val="20"/>
          <w:shd w:val="clear" w:color="auto" w:fill="auto"/>
        </w:rPr>
      </w:pPr>
      <w:r w:rsidRPr="00CC7411">
        <w:rPr>
          <w:b/>
          <w:i/>
          <w:iCs/>
          <w:sz w:val="20"/>
          <w:szCs w:val="20"/>
        </w:rPr>
        <w:t xml:space="preserve">JOURNAL OF PHYSICS D: APPLIED PHYSICS, </w:t>
      </w:r>
      <w:r w:rsidRPr="00CC7411">
        <w:rPr>
          <w:b/>
          <w:i/>
          <w:sz w:val="20"/>
          <w:szCs w:val="20"/>
        </w:rPr>
        <w:t>44 (20): art. no. 205105  2011</w:t>
      </w:r>
    </w:p>
    <w:p w14:paraId="4CD8E4D0" w14:textId="77777777" w:rsidR="00A443C3" w:rsidRPr="00CC7411" w:rsidRDefault="00A443C3" w:rsidP="00A443C3">
      <w:pPr>
        <w:rPr>
          <w:rStyle w:val="secondaryrecordinfodata1"/>
          <w:rFonts w:ascii="Times New Roman" w:hAnsi="Times New Roman" w:cs="Times New Roman"/>
          <w:b/>
          <w:i/>
          <w:sz w:val="20"/>
          <w:szCs w:val="20"/>
        </w:rPr>
      </w:pPr>
    </w:p>
    <w:p w14:paraId="37CED595" w14:textId="77777777" w:rsidR="00544CAB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Vyazovkin, S</w:t>
      </w:r>
    </w:p>
    <w:p w14:paraId="1C903153" w14:textId="5FA6FE88" w:rsidR="00A443C3" w:rsidRPr="003F4DC5" w:rsidRDefault="00A443C3" w:rsidP="00A443C3">
      <w:pPr>
        <w:rPr>
          <w:rStyle w:val="secondaryrecordinfodata1"/>
          <w:rFonts w:ascii="Times New Roman" w:hAnsi="Times New Roman" w:cs="Times New Roman"/>
          <w:i/>
          <w:sz w:val="20"/>
          <w:szCs w:val="20"/>
          <w:shd w:val="clear" w:color="auto" w:fill="auto"/>
        </w:rPr>
      </w:pPr>
      <w:hyperlink r:id="rId801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Thermal Analysis</w:t>
        </w:r>
      </w:hyperlink>
      <w:r w:rsidR="003F4DC5">
        <w:rPr>
          <w:i/>
          <w:sz w:val="20"/>
          <w:szCs w:val="20"/>
        </w:rPr>
        <w:t>,</w:t>
      </w:r>
      <w:r w:rsidRPr="00CC7411">
        <w:rPr>
          <w:rStyle w:val="databold1"/>
          <w:i/>
          <w:sz w:val="20"/>
          <w:szCs w:val="20"/>
        </w:rPr>
        <w:t>ANALYTICAL CHEMISTRY</w:t>
      </w:r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rStyle w:val="databold1"/>
          <w:i/>
          <w:sz w:val="20"/>
          <w:szCs w:val="20"/>
        </w:rPr>
        <w:t>82</w:t>
      </w:r>
      <w:r w:rsidRPr="00CC7411">
        <w:rPr>
          <w:b/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12)</w:t>
      </w:r>
      <w:r w:rsidRPr="00CC7411">
        <w:rPr>
          <w:b/>
          <w:i/>
          <w:sz w:val="20"/>
          <w:szCs w:val="20"/>
        </w:rPr>
        <w:t>:</w:t>
      </w:r>
      <w:r w:rsidRPr="00CC7411">
        <w:rPr>
          <w:rStyle w:val="databold1"/>
          <w:i/>
          <w:sz w:val="20"/>
          <w:szCs w:val="20"/>
        </w:rPr>
        <w:t>4936-4949 2010</w:t>
      </w:r>
      <w:r w:rsidRPr="00CC7411">
        <w:rPr>
          <w:b/>
          <w:i/>
          <w:sz w:val="20"/>
          <w:szCs w:val="20"/>
        </w:rPr>
        <w:t xml:space="preserve">   </w:t>
      </w:r>
    </w:p>
    <w:p w14:paraId="62C0F845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200154F9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0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Racles, C</w:t>
        </w:r>
      </w:hyperlink>
      <w:r w:rsidRPr="00CC7411">
        <w:rPr>
          <w:i/>
          <w:sz w:val="20"/>
          <w:szCs w:val="20"/>
        </w:rPr>
        <w:t xml:space="preserve">; </w:t>
      </w:r>
      <w:hyperlink r:id="rId80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Airinei, A</w:t>
        </w:r>
      </w:hyperlink>
      <w:r w:rsidRPr="00CC7411">
        <w:rPr>
          <w:i/>
          <w:sz w:val="20"/>
          <w:szCs w:val="20"/>
        </w:rPr>
        <w:t xml:space="preserve">; </w:t>
      </w:r>
      <w:hyperlink r:id="rId80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Stoica, I</w:t>
        </w:r>
      </w:hyperlink>
      <w:r w:rsidRPr="00CC7411">
        <w:rPr>
          <w:i/>
          <w:sz w:val="20"/>
          <w:szCs w:val="20"/>
        </w:rPr>
        <w:t xml:space="preserve">; </w:t>
      </w:r>
      <w:hyperlink r:id="rId80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Ioanid, A</w:t>
        </w:r>
      </w:hyperlink>
    </w:p>
    <w:p w14:paraId="6E258921" w14:textId="77777777" w:rsidR="00A443C3" w:rsidRPr="00CC7411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 nanoparticles obtained with a glucose modified siloxane surfactant</w:t>
      </w:r>
    </w:p>
    <w:p w14:paraId="310AAB6E" w14:textId="77777777" w:rsidR="00A443C3" w:rsidRPr="00CC7411" w:rsidRDefault="00A443C3" w:rsidP="00A443C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JOURNAL OF NANOPARTICLE RESEARCH, 12(6): 2163-2177 2010  </w:t>
      </w:r>
    </w:p>
    <w:p w14:paraId="015F58EE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41E35E41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0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Mahendia, S</w:t>
        </w:r>
      </w:hyperlink>
      <w:r w:rsidRPr="00CC7411">
        <w:rPr>
          <w:i/>
          <w:sz w:val="20"/>
          <w:szCs w:val="20"/>
        </w:rPr>
        <w:t xml:space="preserve">; </w:t>
      </w:r>
      <w:hyperlink r:id="rId80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Tomar, AK</w:t>
        </w:r>
      </w:hyperlink>
      <w:r w:rsidRPr="00CC7411">
        <w:rPr>
          <w:i/>
          <w:sz w:val="20"/>
          <w:szCs w:val="20"/>
        </w:rPr>
        <w:t xml:space="preserve">; </w:t>
      </w:r>
      <w:hyperlink r:id="rId80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Kumar, S</w:t>
        </w:r>
      </w:hyperlink>
    </w:p>
    <w:p w14:paraId="4AA3BB81" w14:textId="77777777" w:rsidR="00A443C3" w:rsidRPr="00CC7411" w:rsidRDefault="00A443C3" w:rsidP="00A443C3">
      <w:pPr>
        <w:rPr>
          <w:i/>
          <w:sz w:val="20"/>
          <w:szCs w:val="20"/>
          <w:u w:val="single"/>
        </w:rPr>
      </w:pPr>
      <w:hyperlink r:id="rId809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Electrical conductivity and dielectric spectroscopic studies of PVA-Ag nanocomposite films</w:t>
        </w:r>
      </w:hyperlink>
    </w:p>
    <w:p w14:paraId="065D2BA5" w14:textId="77777777" w:rsidR="00A443C3" w:rsidRPr="00CC7411" w:rsidRDefault="00A443C3" w:rsidP="00A443C3">
      <w:pPr>
        <w:rPr>
          <w:b/>
          <w:i/>
          <w:sz w:val="20"/>
          <w:szCs w:val="20"/>
        </w:rPr>
      </w:pPr>
      <w:hyperlink r:id="rId810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ALLOYS AND COMPOUNDS, </w:t>
        </w:r>
      </w:hyperlink>
      <w:r w:rsidRPr="00CC7411">
        <w:rPr>
          <w:b/>
          <w:i/>
          <w:sz w:val="20"/>
          <w:szCs w:val="20"/>
        </w:rPr>
        <w:t xml:space="preserve"> 508 (2): 406-411 2010</w:t>
      </w:r>
    </w:p>
    <w:p w14:paraId="3F5FFC02" w14:textId="77777777" w:rsidR="003D3DFB" w:rsidRPr="00CC7411" w:rsidRDefault="003D3DFB" w:rsidP="00A443C3">
      <w:pPr>
        <w:rPr>
          <w:b/>
          <w:i/>
          <w:sz w:val="20"/>
          <w:szCs w:val="20"/>
        </w:rPr>
      </w:pPr>
    </w:p>
    <w:p w14:paraId="6053B2DD" w14:textId="77777777" w:rsidR="003D3DFB" w:rsidRPr="00CC7411" w:rsidRDefault="003D3DF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Ingrosso, C; Panniello, A; Comparelli, R; Curri, ML; Striccoli, M </w:t>
      </w:r>
    </w:p>
    <w:p w14:paraId="0601B5D6" w14:textId="77777777" w:rsidR="003D3DFB" w:rsidRPr="00CC7411" w:rsidRDefault="003D3DFB" w:rsidP="003D3DFB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Colloidal inorganic nanocrystal based nanocomposites: functional materials for micro and nanofabrication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MATERIALS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3</w:t>
      </w:r>
      <w:r w:rsidRPr="00CC7411">
        <w:rPr>
          <w:b/>
          <w:i/>
          <w:sz w:val="20"/>
          <w:szCs w:val="20"/>
          <w:lang w:val="sr-Latn-RS"/>
        </w:rPr>
        <w:t>(2):1316-1352 2010</w:t>
      </w:r>
    </w:p>
    <w:p w14:paraId="0AA9754A" w14:textId="77777777" w:rsidR="006014A3" w:rsidRPr="00CC7411" w:rsidRDefault="006014A3" w:rsidP="003D3DFB">
      <w:pPr>
        <w:rPr>
          <w:b/>
          <w:i/>
          <w:sz w:val="20"/>
          <w:szCs w:val="20"/>
          <w:lang w:val="sr-Latn-RS"/>
        </w:rPr>
      </w:pPr>
    </w:p>
    <w:p w14:paraId="2205413F" w14:textId="77777777" w:rsidR="006014A3" w:rsidRPr="00CC7411" w:rsidRDefault="006014A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Jordão, NTC</w:t>
      </w:r>
    </w:p>
    <w:p w14:paraId="3EA4CB8E" w14:textId="77777777" w:rsidR="006014A3" w:rsidRPr="00CC7411" w:rsidRDefault="006014A3" w:rsidP="006014A3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Estudos de estabilidade térmica e fotoquímica de compósitos de Au/PtBA</w:t>
      </w:r>
    </w:p>
    <w:p w14:paraId="5321CCDE" w14:textId="77777777" w:rsidR="006014A3" w:rsidRPr="00CC7411" w:rsidRDefault="006014A3" w:rsidP="006014A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DISSERTATION, 2010, </w:t>
      </w:r>
      <w:r w:rsidRPr="00CC7411">
        <w:rPr>
          <w:b/>
          <w:i/>
          <w:sz w:val="20"/>
          <w:szCs w:val="20"/>
        </w:rPr>
        <w:t xml:space="preserve">Universidade de Aveiro,  </w:t>
      </w:r>
      <w:hyperlink r:id="rId811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http://hdl.handle.net/10773/4528</w:t>
        </w:r>
      </w:hyperlink>
    </w:p>
    <w:p w14:paraId="42A745FE" w14:textId="77777777" w:rsidR="00A443C3" w:rsidRPr="0027362E" w:rsidRDefault="00A443C3" w:rsidP="00A443C3">
      <w:pPr>
        <w:rPr>
          <w:b/>
          <w:sz w:val="22"/>
          <w:szCs w:val="22"/>
          <w:u w:val="single"/>
          <w:lang w:val="en-GB"/>
        </w:rPr>
      </w:pPr>
    </w:p>
    <w:p w14:paraId="263500CF" w14:textId="7FC22CA3" w:rsidR="00A443C3" w:rsidRPr="00CC7411" w:rsidRDefault="00A443C3" w:rsidP="00A443C3">
      <w:pPr>
        <w:rPr>
          <w:color w:val="993366"/>
          <w:sz w:val="22"/>
          <w:szCs w:val="22"/>
        </w:rPr>
      </w:pPr>
      <w:r w:rsidRPr="00E53AE7">
        <w:rPr>
          <w:b/>
          <w:color w:val="993366"/>
        </w:rPr>
        <w:t>1</w:t>
      </w:r>
      <w:r w:rsidR="006A561A">
        <w:rPr>
          <w:b/>
          <w:color w:val="993366"/>
        </w:rPr>
        <w:t>9</w:t>
      </w:r>
      <w:r w:rsidRPr="00E53AE7">
        <w:rPr>
          <w:color w:val="993366"/>
        </w:rPr>
        <w:t xml:space="preserve">. </w:t>
      </w:r>
      <w:hyperlink r:id="rId812" w:history="1">
        <w:r w:rsidRPr="00CC7411">
          <w:rPr>
            <w:rStyle w:val="Hyperlink"/>
            <w:color w:val="993366"/>
            <w:sz w:val="22"/>
            <w:szCs w:val="22"/>
            <w:u w:val="none"/>
          </w:rPr>
          <w:t>Ilić</w:t>
        </w:r>
      </w:hyperlink>
      <w:r w:rsidRPr="00CC7411">
        <w:rPr>
          <w:color w:val="993366"/>
          <w:sz w:val="22"/>
          <w:szCs w:val="22"/>
        </w:rPr>
        <w:t xml:space="preserve">, V; </w:t>
      </w:r>
      <w:hyperlink r:id="rId813" w:history="1">
        <w:r w:rsidRPr="00CC7411">
          <w:rPr>
            <w:rStyle w:val="Hyperlink"/>
            <w:color w:val="993366"/>
            <w:sz w:val="22"/>
            <w:szCs w:val="22"/>
            <w:u w:val="none"/>
          </w:rPr>
          <w:t>Šaponjić</w:t>
        </w:r>
      </w:hyperlink>
      <w:r w:rsidRPr="00CC7411">
        <w:rPr>
          <w:color w:val="993366"/>
          <w:sz w:val="22"/>
          <w:szCs w:val="22"/>
        </w:rPr>
        <w:t xml:space="preserve">, Z; </w:t>
      </w:r>
      <w:hyperlink r:id="rId814" w:history="1">
        <w:r w:rsidRPr="00CC7411">
          <w:rPr>
            <w:rStyle w:val="Hyperlink"/>
            <w:b/>
            <w:color w:val="993366"/>
            <w:sz w:val="22"/>
            <w:szCs w:val="22"/>
            <w:u w:val="none"/>
          </w:rPr>
          <w:t>Vodnik</w:t>
        </w:r>
      </w:hyperlink>
      <w:r w:rsidRPr="00CC7411">
        <w:rPr>
          <w:color w:val="993366"/>
          <w:sz w:val="22"/>
          <w:szCs w:val="22"/>
        </w:rPr>
        <w:t xml:space="preserve">, </w:t>
      </w:r>
      <w:r w:rsidRPr="00CC7411">
        <w:rPr>
          <w:b/>
          <w:color w:val="993366"/>
          <w:sz w:val="22"/>
          <w:szCs w:val="22"/>
        </w:rPr>
        <w:t>V</w:t>
      </w:r>
      <w:r w:rsidRPr="00CC7411">
        <w:rPr>
          <w:color w:val="993366"/>
          <w:sz w:val="22"/>
          <w:szCs w:val="22"/>
        </w:rPr>
        <w:t xml:space="preserve">; Mihailović, D; </w:t>
      </w:r>
      <w:hyperlink r:id="rId815" w:history="1">
        <w:r w:rsidRPr="00CC7411">
          <w:rPr>
            <w:rStyle w:val="Hyperlink"/>
            <w:color w:val="993366"/>
            <w:sz w:val="22"/>
            <w:szCs w:val="22"/>
            <w:u w:val="none"/>
          </w:rPr>
          <w:t>Jovančić</w:t>
        </w:r>
      </w:hyperlink>
      <w:r w:rsidRPr="00CC7411">
        <w:rPr>
          <w:color w:val="993366"/>
          <w:sz w:val="22"/>
          <w:szCs w:val="22"/>
        </w:rPr>
        <w:t xml:space="preserve">, P; </w:t>
      </w:r>
      <w:hyperlink r:id="rId816" w:history="1">
        <w:r w:rsidRPr="00CC7411">
          <w:rPr>
            <w:rStyle w:val="Hyperlink"/>
            <w:color w:val="993366"/>
            <w:sz w:val="22"/>
            <w:szCs w:val="22"/>
            <w:u w:val="none"/>
          </w:rPr>
          <w:t>Nedeljković</w:t>
        </w:r>
      </w:hyperlink>
      <w:r w:rsidRPr="00CC7411">
        <w:rPr>
          <w:color w:val="993366"/>
          <w:sz w:val="22"/>
          <w:szCs w:val="22"/>
        </w:rPr>
        <w:t xml:space="preserve">, J; </w:t>
      </w:r>
      <w:hyperlink r:id="rId817" w:history="1">
        <w:r w:rsidRPr="00CC7411">
          <w:rPr>
            <w:rStyle w:val="Hyperlink"/>
            <w:color w:val="993366"/>
            <w:sz w:val="22"/>
            <w:szCs w:val="22"/>
            <w:u w:val="none"/>
          </w:rPr>
          <w:t>Radetić</w:t>
        </w:r>
      </w:hyperlink>
      <w:r w:rsidRPr="00CC7411">
        <w:rPr>
          <w:color w:val="993366"/>
          <w:sz w:val="22"/>
          <w:szCs w:val="22"/>
        </w:rPr>
        <w:t xml:space="preserve">, M </w:t>
      </w:r>
    </w:p>
    <w:p w14:paraId="1B5C8F56" w14:textId="36D6E61C" w:rsidR="00A443C3" w:rsidRPr="003F4DC5" w:rsidRDefault="00A443C3" w:rsidP="00A443C3">
      <w:pPr>
        <w:rPr>
          <w:i/>
          <w:color w:val="993366"/>
          <w:sz w:val="22"/>
          <w:szCs w:val="22"/>
        </w:rPr>
      </w:pPr>
      <w:r w:rsidRPr="00CC7411">
        <w:rPr>
          <w:i/>
          <w:color w:val="993366"/>
          <w:sz w:val="22"/>
          <w:szCs w:val="22"/>
          <w:u w:val="single"/>
        </w:rPr>
        <w:t>The Study of Coloration and Antibacterial Efficiency of Corona Activated Dyed Polyamide and Polyester Fabrics Loaded with Ag Nanoparticles</w:t>
      </w:r>
      <w:r w:rsidR="003F4DC5">
        <w:rPr>
          <w:i/>
          <w:color w:val="993366"/>
          <w:sz w:val="22"/>
          <w:szCs w:val="22"/>
        </w:rPr>
        <w:t>,</w:t>
      </w:r>
      <w:r w:rsidRPr="00CC7411">
        <w:rPr>
          <w:b/>
          <w:color w:val="993366"/>
          <w:sz w:val="22"/>
          <w:szCs w:val="22"/>
        </w:rPr>
        <w:t>FIBERS AND POLYMERS, 10(5): 650-656 2009</w:t>
      </w:r>
    </w:p>
    <w:p w14:paraId="48F39A94" w14:textId="77777777" w:rsidR="00A443C3" w:rsidRPr="009B4FC3" w:rsidRDefault="00A443C3" w:rsidP="00A443C3"/>
    <w:p w14:paraId="74905C1F" w14:textId="77777777" w:rsidR="00F373DF" w:rsidRDefault="00F373DF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Radetić, M; Marković, D</w:t>
      </w:r>
    </w:p>
    <w:p w14:paraId="612B16DB" w14:textId="77777777" w:rsidR="00F373DF" w:rsidRPr="007E15BB" w:rsidRDefault="00F373DF" w:rsidP="00F373DF">
      <w:pPr>
        <w:rPr>
          <w:i/>
          <w:sz w:val="20"/>
          <w:szCs w:val="20"/>
          <w:u w:val="single"/>
          <w:lang w:val="sr-Latn-RS"/>
        </w:rPr>
      </w:pPr>
      <w:r w:rsidRPr="007E15BB">
        <w:rPr>
          <w:i/>
          <w:sz w:val="20"/>
          <w:szCs w:val="20"/>
          <w:u w:val="single"/>
          <w:lang w:val="sr-Latn-RS"/>
        </w:rPr>
        <w:t>A review on the role of plasma technology in the nano‐finishing of textile materials with metal and metal oxide nanoparticles</w:t>
      </w:r>
    </w:p>
    <w:p w14:paraId="75D12BF5" w14:textId="7447BAE4" w:rsidR="00F373DF" w:rsidRDefault="00F373DF" w:rsidP="00F373DF">
      <w:pPr>
        <w:rPr>
          <w:b/>
          <w:bCs/>
          <w:i/>
          <w:sz w:val="20"/>
          <w:szCs w:val="20"/>
          <w:lang w:val="sr-Latn-RS"/>
        </w:rPr>
      </w:pPr>
      <w:r w:rsidRPr="007E15BB">
        <w:rPr>
          <w:b/>
          <w:bCs/>
          <w:i/>
          <w:sz w:val="20"/>
          <w:szCs w:val="20"/>
          <w:lang w:val="sr-Latn-RS"/>
        </w:rPr>
        <w:t>PLASMA PROCESSES AND POLYMERS, 2022, DOI: 10.1002/ppap.202100197</w:t>
      </w:r>
    </w:p>
    <w:p w14:paraId="7ED9B7EF" w14:textId="77777777" w:rsidR="00F373DF" w:rsidRDefault="00F373DF" w:rsidP="00F373DF">
      <w:pPr>
        <w:rPr>
          <w:i/>
          <w:sz w:val="20"/>
          <w:szCs w:val="20"/>
          <w:lang w:val="sr-Latn-RS"/>
        </w:rPr>
      </w:pPr>
    </w:p>
    <w:p w14:paraId="1140B32D" w14:textId="1E34DF47" w:rsidR="00D72DB4" w:rsidRDefault="00D72DB4" w:rsidP="005861F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Haji, A; </w:t>
      </w:r>
      <w:r w:rsidRPr="00D72DB4">
        <w:rPr>
          <w:i/>
          <w:sz w:val="20"/>
          <w:szCs w:val="20"/>
          <w:lang w:val="sr-Latn-RS"/>
        </w:rPr>
        <w:t>Nasiriboroumand</w:t>
      </w:r>
      <w:r>
        <w:rPr>
          <w:i/>
          <w:sz w:val="20"/>
          <w:szCs w:val="20"/>
          <w:lang w:val="sr-Latn-RS"/>
        </w:rPr>
        <w:t>, M</w:t>
      </w:r>
    </w:p>
    <w:p w14:paraId="6D667936" w14:textId="47873E0C" w:rsidR="00D72DB4" w:rsidRPr="00D72DB4" w:rsidRDefault="00D72DB4" w:rsidP="00D72DB4">
      <w:pPr>
        <w:rPr>
          <w:i/>
          <w:sz w:val="20"/>
          <w:szCs w:val="20"/>
          <w:u w:val="single"/>
          <w:lang w:val="sr-Latn-RS"/>
        </w:rPr>
      </w:pPr>
      <w:r w:rsidRPr="00D72DB4">
        <w:rPr>
          <w:i/>
          <w:sz w:val="20"/>
          <w:szCs w:val="20"/>
          <w:u w:val="single"/>
          <w:lang w:val="sr-Latn-RS"/>
        </w:rPr>
        <w:t>In-Situ Synthesis of Silver Nanoparticles Using Natural Dyed Wool Fabric</w:t>
      </w:r>
    </w:p>
    <w:p w14:paraId="2A6421B6" w14:textId="249E5DD1" w:rsidR="00D72DB4" w:rsidRPr="00D72DB4" w:rsidRDefault="00D72DB4" w:rsidP="00D72DB4">
      <w:pPr>
        <w:rPr>
          <w:b/>
          <w:bCs/>
          <w:i/>
          <w:sz w:val="20"/>
          <w:szCs w:val="20"/>
          <w:lang w:val="sr-Latn-RS"/>
        </w:rPr>
      </w:pPr>
      <w:r w:rsidRPr="00D72DB4">
        <w:rPr>
          <w:b/>
          <w:bCs/>
          <w:i/>
          <w:sz w:val="20"/>
          <w:szCs w:val="20"/>
          <w:lang w:val="sr-Latn-RS"/>
        </w:rPr>
        <w:t>In book: Advances in Applied Research on Textile and Materials – IX, 2022, DOI: 10.1007/978-3-031-08842-1_2</w:t>
      </w:r>
    </w:p>
    <w:p w14:paraId="11226782" w14:textId="77777777" w:rsidR="00D72DB4" w:rsidRDefault="00D72DB4" w:rsidP="00D72DB4">
      <w:pPr>
        <w:rPr>
          <w:i/>
          <w:sz w:val="20"/>
          <w:szCs w:val="20"/>
          <w:lang w:val="sr-Latn-RS"/>
        </w:rPr>
      </w:pPr>
    </w:p>
    <w:p w14:paraId="447DEC6B" w14:textId="2CFD6CB9" w:rsidR="005861FC" w:rsidRPr="00CC7411" w:rsidRDefault="005861FC" w:rsidP="005861F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Priebe, A; Barnes, JP;... &amp; Michler, J</w:t>
      </w:r>
    </w:p>
    <w:p w14:paraId="2DE397BE" w14:textId="77777777" w:rsidR="005861FC" w:rsidRPr="00CC7411" w:rsidRDefault="005861FC" w:rsidP="005861FC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Elemental characterization of Al nanoparticles buried under a Cu thin film–TOF-SIMS vs. STEM/EDX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sz w:val="20"/>
          <w:szCs w:val="20"/>
          <w:lang w:val="sr-Latn-RS"/>
        </w:rPr>
        <w:t>ANALYTICAL CHEMISTRY, 2020, https://doi.org/10.1021/acs.analchem.0c02361</w:t>
      </w:r>
    </w:p>
    <w:p w14:paraId="0F4129D2" w14:textId="77777777" w:rsidR="005861FC" w:rsidRPr="00CC7411" w:rsidRDefault="005861FC" w:rsidP="005861FC">
      <w:pPr>
        <w:rPr>
          <w:i/>
          <w:sz w:val="20"/>
          <w:szCs w:val="20"/>
          <w:lang w:val="sr-Latn-RS"/>
        </w:rPr>
      </w:pPr>
    </w:p>
    <w:p w14:paraId="51EE0FF1" w14:textId="77777777" w:rsidR="00883F75" w:rsidRPr="00CC7411" w:rsidRDefault="00883F75" w:rsidP="00883F7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Nourbakhsh, S;Sepehrinia , H; Akbari, E</w:t>
      </w:r>
    </w:p>
    <w:p w14:paraId="34E6624C" w14:textId="77777777" w:rsidR="00883F75" w:rsidRPr="00CC7411" w:rsidRDefault="00883F75" w:rsidP="00883F7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</w:p>
    <w:p w14:paraId="0555DDF9" w14:textId="64DC5746" w:rsidR="00883F75" w:rsidRPr="00CC7411" w:rsidRDefault="00883F75" w:rsidP="00883F7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THE TEXTILE INSTITUTE, 20</w:t>
      </w:r>
      <w:r w:rsidR="00615D26">
        <w:rPr>
          <w:b/>
          <w:i/>
          <w:sz w:val="20"/>
          <w:szCs w:val="20"/>
          <w:lang w:val="sr-Latn-RS"/>
        </w:rPr>
        <w:t>20</w:t>
      </w:r>
      <w:r w:rsidRPr="00CC7411">
        <w:rPr>
          <w:b/>
          <w:i/>
          <w:sz w:val="20"/>
          <w:szCs w:val="20"/>
          <w:lang w:val="sr-Latn-RS"/>
        </w:rPr>
        <w:t>, DOI: 10.1080/00405000.2019.1707346</w:t>
      </w:r>
    </w:p>
    <w:p w14:paraId="4A313D33" w14:textId="77777777" w:rsidR="00FC4CF7" w:rsidRPr="00CC7411" w:rsidRDefault="00FC4CF7" w:rsidP="003F5B2E">
      <w:pPr>
        <w:rPr>
          <w:i/>
          <w:sz w:val="20"/>
          <w:szCs w:val="20"/>
          <w:lang w:val="sr-Latn-RS"/>
        </w:rPr>
      </w:pPr>
    </w:p>
    <w:p w14:paraId="5E0599A7" w14:textId="77777777" w:rsidR="00A828C3" w:rsidRPr="00CC7411" w:rsidRDefault="00A828C3" w:rsidP="00A828C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Davidović, SZ</w:t>
      </w:r>
    </w:p>
    <w:p w14:paraId="17E48A7D" w14:textId="77777777" w:rsidR="00A828C3" w:rsidRPr="00CC7411" w:rsidRDefault="00A828C3" w:rsidP="00A828C3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Primena dekstrana iz bakterija mlečne kiseline za sintezu nanočestica srebra i proizvodnju jestivih filmova</w:t>
      </w:r>
      <w:r w:rsidRPr="00CC7411">
        <w:rPr>
          <w:i/>
          <w:sz w:val="20"/>
          <w:szCs w:val="20"/>
          <w:u w:val="single"/>
        </w:rPr>
        <w:t> </w:t>
      </w:r>
    </w:p>
    <w:p w14:paraId="35A1A9B0" w14:textId="77777777" w:rsidR="00A828C3" w:rsidRPr="00CC7411" w:rsidRDefault="00A828C3" w:rsidP="00A828C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Univerzitet u Beogradu-Tehnološko-metalurški fakultet, 2019</w:t>
      </w:r>
    </w:p>
    <w:p w14:paraId="15F79B55" w14:textId="77777777" w:rsidR="00A828C3" w:rsidRPr="00CC7411" w:rsidRDefault="00A828C3" w:rsidP="00A828C3">
      <w:pPr>
        <w:rPr>
          <w:i/>
          <w:sz w:val="20"/>
          <w:szCs w:val="20"/>
          <w:lang w:val="sr-Latn-RS"/>
        </w:rPr>
      </w:pPr>
    </w:p>
    <w:p w14:paraId="570ECFEA" w14:textId="77777777" w:rsidR="0076169E" w:rsidRPr="00CC7411" w:rsidRDefault="0076169E" w:rsidP="0076169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Widodo, M; Nuhiyah, S; Umam, K; Muchlisin, Z; Nur, M</w:t>
      </w:r>
    </w:p>
    <w:p w14:paraId="525D6429" w14:textId="5E74FC01" w:rsidR="0076169E" w:rsidRPr="00523F9C" w:rsidRDefault="0076169E" w:rsidP="0076169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Penyempurnaan tahan api dan antibakteri pada kain kapas dengan n-metilol dimetilfosfonopropionamida (pyrovatex cp new) dan kitosan menggunakan plasma lucutan korona. </w:t>
      </w:r>
      <w:r w:rsidRPr="00CC7411">
        <w:rPr>
          <w:b/>
          <w:i/>
          <w:iCs/>
          <w:sz w:val="20"/>
          <w:szCs w:val="20"/>
        </w:rPr>
        <w:t>ARENA TEKSTIL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34</w:t>
      </w:r>
      <w:r w:rsidRPr="00CC7411">
        <w:rPr>
          <w:b/>
          <w:i/>
          <w:sz w:val="20"/>
          <w:szCs w:val="20"/>
        </w:rPr>
        <w:t>(2) 2019, DOI: http://dx.doi.org/10.31266/at.v34i2.5709</w:t>
      </w:r>
    </w:p>
    <w:p w14:paraId="63D84D56" w14:textId="77777777" w:rsidR="0076169E" w:rsidRPr="00CC7411" w:rsidRDefault="0076169E" w:rsidP="0076169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C1BD147" w14:textId="77777777" w:rsidR="00EA2577" w:rsidRPr="00CC7411" w:rsidRDefault="00EA2577" w:rsidP="00EA25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Widodo, M; Nuhiyah, S...&amp;Nur, M</w:t>
      </w:r>
    </w:p>
    <w:p w14:paraId="5D872ABF" w14:textId="68D7821B" w:rsidR="00EA2577" w:rsidRPr="003F4DC5" w:rsidRDefault="00EA2577" w:rsidP="00EA257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Flame retardant and antibacterial finishing of cotton fabric by n-methylol dimethylphosphonopropionamide (pyrovatex cp new) and chitosan using corona discharge plasm</w:t>
      </w:r>
      <w:r w:rsidR="00523F9C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>ARENA TEKSTIL, 34(2) : 65-74 2019, DOI: 10.31266/at.v34i2.5709</w:t>
      </w:r>
    </w:p>
    <w:p w14:paraId="257FCB7D" w14:textId="77777777" w:rsidR="00EA2577" w:rsidRPr="00CC7411" w:rsidRDefault="00EA2577" w:rsidP="00EA257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2AE35AE" w14:textId="77777777" w:rsidR="003F5B2E" w:rsidRPr="00CC7411" w:rsidRDefault="003F5B2E" w:rsidP="003F5B2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306F2FBC" w14:textId="60E841C3" w:rsidR="003F5B2E" w:rsidRPr="00523F9C" w:rsidRDefault="003F5B2E" w:rsidP="003F5B2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523F9C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818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34870E1F" w14:textId="77777777" w:rsidR="003F5B2E" w:rsidRPr="00CC7411" w:rsidRDefault="003F5B2E" w:rsidP="003F5B2E">
      <w:pPr>
        <w:ind w:left="360"/>
        <w:rPr>
          <w:i/>
          <w:sz w:val="20"/>
          <w:szCs w:val="20"/>
          <w:lang w:val="sr-Latn-RS"/>
        </w:rPr>
      </w:pPr>
    </w:p>
    <w:p w14:paraId="3C359866" w14:textId="77777777" w:rsidR="00B77F74" w:rsidRPr="00CC7411" w:rsidRDefault="00B77F74" w:rsidP="00B77F7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Chang, L; Wang, J; Tong, C; Zhang, X; Zhao, L; Liu, X</w:t>
      </w:r>
    </w:p>
    <w:p w14:paraId="6F24526D" w14:textId="77777777" w:rsidR="00B77F74" w:rsidRPr="00CC7411" w:rsidRDefault="00B77F74" w:rsidP="00B77F7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mechanism of polyacrylonitrile fiber with organophosphorus groups against Escherichia coli. </w:t>
      </w:r>
    </w:p>
    <w:p w14:paraId="5F7B037A" w14:textId="77777777" w:rsidR="00B77F74" w:rsidRPr="00CC7411" w:rsidRDefault="00B77F74" w:rsidP="00B77F7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>FIBERS AND POLYMERS,</w:t>
      </w:r>
      <w:r w:rsidRPr="00CC7411">
        <w:rPr>
          <w:i/>
          <w:iCs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17</w:t>
      </w:r>
      <w:r w:rsidRPr="00CC7411">
        <w:rPr>
          <w:b/>
          <w:i/>
          <w:sz w:val="20"/>
          <w:szCs w:val="20"/>
          <w:lang w:val="sr-Latn-RS"/>
        </w:rPr>
        <w:t>(5):721-728 2016</w:t>
      </w:r>
    </w:p>
    <w:p w14:paraId="0D413E1C" w14:textId="77777777" w:rsidR="00B77F74" w:rsidRPr="00CC7411" w:rsidRDefault="00B77F74" w:rsidP="00B77F74">
      <w:pPr>
        <w:ind w:left="360"/>
        <w:rPr>
          <w:i/>
          <w:sz w:val="20"/>
          <w:szCs w:val="20"/>
          <w:lang w:val="sr-Latn-RS"/>
        </w:rPr>
      </w:pPr>
    </w:p>
    <w:p w14:paraId="1AF86309" w14:textId="77777777" w:rsidR="00F56178" w:rsidRPr="00CC7411" w:rsidRDefault="00F56178" w:rsidP="00AB524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81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Shahidi</w:t>
        </w:r>
      </w:hyperlink>
      <w:r w:rsidRPr="00CC7411">
        <w:rPr>
          <w:i/>
          <w:sz w:val="20"/>
          <w:szCs w:val="20"/>
          <w:lang w:val="sr-Latn-RS"/>
        </w:rPr>
        <w:t>, S</w:t>
      </w:r>
    </w:p>
    <w:p w14:paraId="45FBFFD9" w14:textId="77777777" w:rsidR="00F56178" w:rsidRPr="00CC7411" w:rsidRDefault="00F56178" w:rsidP="00F56178">
      <w:pPr>
        <w:rPr>
          <w:i/>
          <w:sz w:val="20"/>
          <w:szCs w:val="20"/>
          <w:lang w:val="sr-Latn-RS"/>
        </w:rPr>
      </w:pPr>
      <w:hyperlink r:id="rId820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Antibacterial Efficiency of Mordant-Treated Cotton and Polyamide Fabrics, Before and After Dyeing</w:t>
        </w:r>
      </w:hyperlink>
    </w:p>
    <w:p w14:paraId="6F930EC8" w14:textId="77777777" w:rsidR="00F56178" w:rsidRPr="00CC7411" w:rsidRDefault="00F56178" w:rsidP="00F5617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 xml:space="preserve">JOURNAL OF NATURAL FIBERS,13(5): 507-519  2016 </w:t>
      </w:r>
    </w:p>
    <w:p w14:paraId="77AAFE85" w14:textId="77777777" w:rsidR="00F56178" w:rsidRPr="00CC7411" w:rsidRDefault="00F56178" w:rsidP="00F56178">
      <w:pPr>
        <w:rPr>
          <w:i/>
          <w:sz w:val="20"/>
          <w:szCs w:val="20"/>
          <w:lang w:val="sr-Latn-RS"/>
        </w:rPr>
      </w:pPr>
    </w:p>
    <w:p w14:paraId="75F33BDC" w14:textId="77777777" w:rsidR="00AB5249" w:rsidRPr="00CC7411" w:rsidRDefault="00AB5249" w:rsidP="00AB524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Boroumand, MN; Montazer, M; Simon, F; Liesiene, J; Šaponjic, Z; Dutschk, V</w:t>
      </w:r>
    </w:p>
    <w:p w14:paraId="0F4C5764" w14:textId="77777777" w:rsidR="00AB5249" w:rsidRPr="00CC7411" w:rsidRDefault="00AB5249" w:rsidP="00AB524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Novel method for synthesis of silver nanoparticles and their application on wool. </w:t>
      </w:r>
    </w:p>
    <w:p w14:paraId="7EC16387" w14:textId="77777777" w:rsidR="00AB5249" w:rsidRPr="00CC7411" w:rsidRDefault="00AB5249" w:rsidP="00AB524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APPLIED SURFACE SCIENCE,</w:t>
      </w:r>
      <w:r w:rsidR="003D3249" w:rsidRPr="00CC7411">
        <w:rPr>
          <w:b/>
          <w:i/>
          <w:sz w:val="20"/>
          <w:szCs w:val="20"/>
          <w:lang w:val="sr-Latn-RS"/>
        </w:rPr>
        <w:t xml:space="preserve"> 346: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3D3249" w:rsidRPr="00CC7411">
        <w:rPr>
          <w:b/>
          <w:i/>
          <w:sz w:val="20"/>
          <w:szCs w:val="20"/>
        </w:rPr>
        <w:t xml:space="preserve">477–483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5C1427D4" w14:textId="77777777" w:rsidR="00AB5249" w:rsidRPr="00CC7411" w:rsidRDefault="00AB5249" w:rsidP="00AB5249">
      <w:pPr>
        <w:ind w:left="360"/>
        <w:rPr>
          <w:i/>
          <w:sz w:val="20"/>
          <w:szCs w:val="20"/>
        </w:rPr>
      </w:pPr>
    </w:p>
    <w:p w14:paraId="0C48DE8A" w14:textId="77777777" w:rsidR="00B317CA" w:rsidRPr="00CC7411" w:rsidRDefault="00B317CA" w:rsidP="00B317C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Davidović, S; Miljković, M; Lazić, V; Jović, D; Jokić, B; Dimitrijević, S; Radetić, M</w:t>
      </w:r>
    </w:p>
    <w:p w14:paraId="7D50E2A5" w14:textId="03ADBD65" w:rsidR="00B317CA" w:rsidRPr="003F4DC5" w:rsidRDefault="00B317CA" w:rsidP="00B317C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Impregnation of cotton fabric with silver nanoparticles synthesized by dextran isolated from bacterial species Leuconostoc mesenteroides T3.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</w:rPr>
        <w:t>CARBOHYDRATE POLYMER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E421A8" w:rsidRPr="00CC7411">
        <w:rPr>
          <w:b/>
          <w:i/>
          <w:sz w:val="20"/>
          <w:szCs w:val="20"/>
          <w:lang w:val="sr-Latn-RS"/>
        </w:rPr>
        <w:t>131: 331–336 2015</w:t>
      </w:r>
    </w:p>
    <w:p w14:paraId="2313BCD8" w14:textId="77777777" w:rsidR="00B317CA" w:rsidRPr="00CC7411" w:rsidRDefault="00B317CA" w:rsidP="00B317CA">
      <w:pPr>
        <w:ind w:left="360"/>
        <w:rPr>
          <w:i/>
          <w:sz w:val="20"/>
          <w:szCs w:val="20"/>
        </w:rPr>
      </w:pPr>
    </w:p>
    <w:p w14:paraId="47406955" w14:textId="77777777" w:rsidR="0033340B" w:rsidRPr="00CC7411" w:rsidRDefault="0033340B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Milošević, M; Krkobabić, A; Radoičić, M; Šaponjić, Z; Lazić, V; Stoiljković, M; Radetić, M</w:t>
      </w:r>
    </w:p>
    <w:p w14:paraId="0D15CAEF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and UV protective properties of polyamide fabric impregnated with TiO2/Ag nanoparticles </w:t>
      </w:r>
    </w:p>
    <w:p w14:paraId="1816D944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SERBIAN CHEMICAL SOCIETY, 80 (5): 705-715 2015</w:t>
      </w:r>
    </w:p>
    <w:p w14:paraId="3F99C026" w14:textId="77777777" w:rsidR="0033340B" w:rsidRPr="00CC7411" w:rsidRDefault="0033340B" w:rsidP="0033340B">
      <w:pPr>
        <w:rPr>
          <w:i/>
          <w:sz w:val="20"/>
          <w:szCs w:val="20"/>
        </w:rPr>
      </w:pPr>
    </w:p>
    <w:p w14:paraId="086D3F5C" w14:textId="77777777" w:rsidR="000F38CF" w:rsidRPr="00CC7411" w:rsidRDefault="000F38CF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Flajs, N</w:t>
      </w:r>
    </w:p>
    <w:p w14:paraId="62245FD2" w14:textId="77777777" w:rsidR="000F38CF" w:rsidRPr="00CC7411" w:rsidRDefault="000F38CF" w:rsidP="000F38CF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Vpliv barvanja z reaktivnimi barvili na adsorpcijo kompozitnih nanodelcev Ag/TiO2: diplomsko delo</w:t>
      </w:r>
      <w:r w:rsidRPr="00CC7411">
        <w:rPr>
          <w:i/>
          <w:sz w:val="20"/>
          <w:szCs w:val="20"/>
          <w:u w:val="single"/>
        </w:rPr>
        <w:t> </w:t>
      </w:r>
    </w:p>
    <w:p w14:paraId="287CEC5C" w14:textId="77777777" w:rsidR="000F38CF" w:rsidRPr="00CC7411" w:rsidRDefault="000F38CF" w:rsidP="000F38CF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Univerza v Ljubljani, Naravoslovnotehniška fakulteta, 2015, https://repozitorij.uni-lj.si/Dokument.php?lang=slv&amp;id=72024&amp;dn</w:t>
      </w:r>
    </w:p>
    <w:p w14:paraId="5B843C91" w14:textId="77777777" w:rsidR="000F38CF" w:rsidRPr="00CC7411" w:rsidRDefault="000F38CF" w:rsidP="000F38CF">
      <w:pPr>
        <w:rPr>
          <w:i/>
          <w:sz w:val="20"/>
          <w:szCs w:val="20"/>
        </w:rPr>
      </w:pPr>
    </w:p>
    <w:p w14:paraId="7B147AE3" w14:textId="77777777" w:rsidR="00EE130C" w:rsidRPr="00CC7411" w:rsidRDefault="00EE130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Haji, A; Shoushtarib, AM; Mirafsharb, M</w:t>
      </w:r>
    </w:p>
    <w:p w14:paraId="5BBB4C1A" w14:textId="77777777" w:rsidR="00EE130C" w:rsidRPr="00CC7411" w:rsidRDefault="00EE130C" w:rsidP="00EE130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Natural dyeing and antibacterial activity of atmospheric-plasma-treated nylon 6 fabric</w:t>
      </w:r>
    </w:p>
    <w:p w14:paraId="3B63622E" w14:textId="77777777" w:rsidR="00EE130C" w:rsidRPr="00CC7411" w:rsidRDefault="00EE130C" w:rsidP="00EE130C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COLORATION TECHNOLOGY, 130(1)37-42 2014</w:t>
      </w:r>
    </w:p>
    <w:p w14:paraId="6EBA454A" w14:textId="77777777" w:rsidR="00EE130C" w:rsidRPr="00CC7411" w:rsidRDefault="00EE130C" w:rsidP="00EE130C">
      <w:pPr>
        <w:ind w:left="360"/>
        <w:rPr>
          <w:b/>
          <w:i/>
          <w:sz w:val="20"/>
          <w:szCs w:val="20"/>
        </w:rPr>
      </w:pPr>
    </w:p>
    <w:p w14:paraId="7B012C21" w14:textId="77777777" w:rsidR="00AB419B" w:rsidRPr="00CC7411" w:rsidRDefault="00AB419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Zille, A; Almeida, L; Amorim, T; Carneiro, N; Esteves, M F; Silva, CJ; Souto, AP </w:t>
      </w:r>
    </w:p>
    <w:p w14:paraId="7706DEC1" w14:textId="77777777" w:rsidR="00AB419B" w:rsidRPr="00CC7411" w:rsidRDefault="00AB419B" w:rsidP="00AB419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antimicrobial finishing of biomedical textiles </w:t>
      </w:r>
    </w:p>
    <w:p w14:paraId="5D9C7A30" w14:textId="77777777" w:rsidR="00AB419B" w:rsidRPr="00CC7411" w:rsidRDefault="00AB419B" w:rsidP="00AB419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EXPRESS,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(3): 032003 2014</w:t>
      </w:r>
    </w:p>
    <w:p w14:paraId="570868D0" w14:textId="77777777" w:rsidR="00AB419B" w:rsidRPr="00CC7411" w:rsidRDefault="00AB419B" w:rsidP="00AB419B">
      <w:pPr>
        <w:ind w:left="360"/>
        <w:rPr>
          <w:i/>
          <w:sz w:val="20"/>
          <w:szCs w:val="20"/>
        </w:rPr>
      </w:pPr>
    </w:p>
    <w:p w14:paraId="78A9EA8C" w14:textId="77777777" w:rsidR="00635EC0" w:rsidRPr="00CC7411" w:rsidRDefault="00635EC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2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43A3C54A" w14:textId="48089A23" w:rsidR="006F3A33" w:rsidRPr="00523F9C" w:rsidRDefault="00635EC0" w:rsidP="00635EC0">
      <w:pPr>
        <w:rPr>
          <w:i/>
          <w:sz w:val="20"/>
          <w:szCs w:val="20"/>
        </w:rPr>
      </w:pPr>
      <w:hyperlink r:id="rId822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Functionalization of textile materials with silver nanoparticles</w:t>
        </w:r>
      </w:hyperlink>
      <w:r w:rsidR="00523F9C">
        <w:rPr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JOURNAL OF MATERIALS SCIENCE, </w:t>
      </w:r>
      <w:r w:rsidRPr="00CC7411">
        <w:rPr>
          <w:b/>
          <w:i/>
          <w:sz w:val="20"/>
          <w:szCs w:val="20"/>
        </w:rPr>
        <w:t>48 (1):95-107 2013</w:t>
      </w:r>
    </w:p>
    <w:p w14:paraId="7CD4755B" w14:textId="77777777" w:rsidR="00834EF0" w:rsidRPr="00CC7411" w:rsidRDefault="00834EF0" w:rsidP="00834EF0">
      <w:pPr>
        <w:rPr>
          <w:i/>
          <w:sz w:val="20"/>
          <w:szCs w:val="20"/>
        </w:rPr>
      </w:pPr>
    </w:p>
    <w:p w14:paraId="7DA71D37" w14:textId="77777777" w:rsidR="00834EF0" w:rsidRPr="00CC7411" w:rsidRDefault="00834EF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Mohamed, NH  </w:t>
      </w:r>
    </w:p>
    <w:p w14:paraId="0F18BC3F" w14:textId="77777777" w:rsidR="00834EF0" w:rsidRPr="00CC7411" w:rsidRDefault="00834EF0" w:rsidP="00834EF0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  <w:lang w:val="en"/>
        </w:rPr>
        <w:t>Surface Modification of Synthetic Fibers for Antibacterial Applications</w:t>
      </w:r>
    </w:p>
    <w:p w14:paraId="42FA7AB4" w14:textId="77777777" w:rsidR="00834EF0" w:rsidRPr="003F4DC5" w:rsidRDefault="00834EF0" w:rsidP="00834EF0">
      <w:pPr>
        <w:rPr>
          <w:b/>
          <w:i/>
          <w:sz w:val="18"/>
          <w:szCs w:val="18"/>
        </w:rPr>
      </w:pPr>
      <w:r w:rsidRPr="00CC7411">
        <w:rPr>
          <w:b/>
          <w:i/>
          <w:sz w:val="20"/>
          <w:szCs w:val="20"/>
          <w:lang w:val="sr-Latn-RS"/>
        </w:rPr>
        <w:t xml:space="preserve">Doctoral dissertation, Universität Duisburg-Essen, Fakultät für Chemie, </w:t>
      </w:r>
      <w:r w:rsidRPr="00CC7411">
        <w:rPr>
          <w:b/>
          <w:i/>
          <w:sz w:val="20"/>
          <w:szCs w:val="20"/>
        </w:rPr>
        <w:t>2013</w:t>
      </w:r>
      <w:r w:rsidRPr="003F4DC5">
        <w:rPr>
          <w:b/>
          <w:i/>
          <w:sz w:val="18"/>
          <w:szCs w:val="18"/>
        </w:rPr>
        <w:t>, http://duepublico.uni-duisburg-essen.de/</w:t>
      </w:r>
    </w:p>
    <w:p w14:paraId="1E421F9D" w14:textId="77777777" w:rsidR="00834EF0" w:rsidRPr="00CC7411" w:rsidRDefault="00834EF0" w:rsidP="00834EF0">
      <w:pPr>
        <w:ind w:left="360"/>
        <w:rPr>
          <w:i/>
          <w:sz w:val="20"/>
          <w:szCs w:val="20"/>
          <w:u w:val="single"/>
        </w:rPr>
      </w:pPr>
    </w:p>
    <w:p w14:paraId="69C383CD" w14:textId="77777777" w:rsidR="004962CA" w:rsidRPr="00CC7411" w:rsidRDefault="004962CA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2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Freeman, AI</w:t>
        </w:r>
      </w:hyperlink>
      <w:r w:rsidRPr="00CC7411">
        <w:rPr>
          <w:i/>
          <w:sz w:val="20"/>
          <w:szCs w:val="20"/>
        </w:rPr>
        <w:t xml:space="preserve">; </w:t>
      </w:r>
      <w:hyperlink r:id="rId82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Halladay, L.J</w:t>
        </w:r>
      </w:hyperlink>
      <w:r w:rsidRPr="00CC7411">
        <w:rPr>
          <w:i/>
          <w:sz w:val="20"/>
          <w:szCs w:val="20"/>
        </w:rPr>
        <w:t xml:space="preserve">; </w:t>
      </w:r>
      <w:hyperlink r:id="rId82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Cripps, P</w:t>
        </w:r>
      </w:hyperlink>
    </w:p>
    <w:p w14:paraId="0CA45167" w14:textId="77777777" w:rsidR="004962CA" w:rsidRPr="00CC7411" w:rsidRDefault="004962CA" w:rsidP="004962CA">
      <w:pPr>
        <w:rPr>
          <w:i/>
          <w:sz w:val="20"/>
          <w:szCs w:val="20"/>
          <w:u w:val="single"/>
        </w:rPr>
      </w:pPr>
      <w:hyperlink r:id="rId826" w:history="1">
        <w:r w:rsidRPr="00CC7411">
          <w:rPr>
            <w:rStyle w:val="Hyperlink"/>
            <w:i/>
            <w:color w:val="auto"/>
            <w:sz w:val="20"/>
            <w:szCs w:val="20"/>
          </w:rPr>
          <w:t>The effect of silver impregnation of surgical scrub suits on surface bacterial contamination</w:t>
        </w:r>
      </w:hyperlink>
      <w:r w:rsidRPr="00CC7411">
        <w:rPr>
          <w:i/>
          <w:sz w:val="20"/>
          <w:szCs w:val="20"/>
          <w:u w:val="single"/>
        </w:rPr>
        <w:t xml:space="preserve"> </w:t>
      </w:r>
    </w:p>
    <w:p w14:paraId="16D38E8C" w14:textId="77777777" w:rsidR="004962CA" w:rsidRPr="00CC7411" w:rsidRDefault="004962CA" w:rsidP="004962CA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VETERINARY JOURNAL, 192 (3): 489-493 </w:t>
      </w:r>
      <w:r w:rsidR="00045A3A" w:rsidRPr="00CC7411">
        <w:rPr>
          <w:b/>
          <w:i/>
          <w:sz w:val="20"/>
          <w:szCs w:val="20"/>
        </w:rPr>
        <w:t>2012</w:t>
      </w:r>
    </w:p>
    <w:p w14:paraId="4D105831" w14:textId="77777777" w:rsidR="004962CA" w:rsidRPr="00CC7411" w:rsidRDefault="004962CA" w:rsidP="00A443C3">
      <w:pPr>
        <w:rPr>
          <w:b/>
          <w:i/>
          <w:sz w:val="20"/>
          <w:szCs w:val="20"/>
        </w:rPr>
      </w:pPr>
    </w:p>
    <w:p w14:paraId="071426A5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2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Shahidi, S</w:t>
        </w:r>
      </w:hyperlink>
      <w:r w:rsidRPr="00CC7411">
        <w:rPr>
          <w:i/>
          <w:sz w:val="20"/>
          <w:szCs w:val="20"/>
        </w:rPr>
        <w:t xml:space="preserve">; </w:t>
      </w:r>
      <w:hyperlink r:id="rId82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Ghoranneviss, M</w:t>
        </w:r>
      </w:hyperlink>
    </w:p>
    <w:p w14:paraId="51C2C703" w14:textId="3C936E85" w:rsidR="00A443C3" w:rsidRPr="003F4DC5" w:rsidRDefault="00A443C3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Investigation on dye ability and antibacterial activity of nanolayer platinum coated polyester fabric using DC magnetron sputtering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>PROGRESS IN ORGANIC COATINGS,</w:t>
      </w:r>
      <w:r w:rsidRPr="00CC7411">
        <w:rPr>
          <w:b/>
          <w:i/>
          <w:sz w:val="20"/>
          <w:szCs w:val="20"/>
        </w:rPr>
        <w:t xml:space="preserve"> 70 (4): 300-303 2011</w:t>
      </w:r>
    </w:p>
    <w:p w14:paraId="3859A3B2" w14:textId="77777777" w:rsidR="00A443C3" w:rsidRPr="00CC7411" w:rsidRDefault="00A443C3" w:rsidP="00A443C3">
      <w:pPr>
        <w:rPr>
          <w:rFonts w:ascii="Arial" w:hAnsi="Arial" w:cs="Arial"/>
          <w:i/>
          <w:sz w:val="20"/>
          <w:szCs w:val="20"/>
        </w:rPr>
      </w:pPr>
    </w:p>
    <w:p w14:paraId="61E9A2D4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82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Gorenšek, M</w:t>
        </w:r>
      </w:hyperlink>
      <w:r w:rsidR="00942F0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3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Gorjanc, M</w:t>
        </w:r>
      </w:hyperlink>
      <w:r w:rsidR="00942F0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3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Bukošek, V</w:t>
        </w:r>
      </w:hyperlink>
      <w:r w:rsidR="00942F0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3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Kovač, J</w:t>
        </w:r>
      </w:hyperlink>
      <w:r w:rsidR="00942F0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3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Petrović, Z</w:t>
        </w:r>
      </w:hyperlink>
      <w:r w:rsidR="00942F0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3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Puač, N</w:t>
        </w:r>
      </w:hyperlink>
    </w:p>
    <w:p w14:paraId="5B187D93" w14:textId="77777777" w:rsidR="00A443C3" w:rsidRPr="00CC7411" w:rsidRDefault="00A443C3" w:rsidP="00A443C3">
      <w:pPr>
        <w:rPr>
          <w:rStyle w:val="bold1"/>
          <w:b w:val="0"/>
          <w:i/>
          <w:sz w:val="20"/>
          <w:szCs w:val="20"/>
        </w:rPr>
      </w:pPr>
      <w:hyperlink r:id="rId83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Functionalization of polyester fabric by Ar/N2 plasma and silver</w:t>
        </w:r>
      </w:hyperlink>
    </w:p>
    <w:p w14:paraId="55965315" w14:textId="77777777" w:rsidR="00A443C3" w:rsidRPr="00CC7411" w:rsidRDefault="00A443C3" w:rsidP="00A443C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TEXTILE RESEARCH JOURNAL, </w:t>
      </w:r>
      <w:r w:rsidRPr="00CC7411">
        <w:rPr>
          <w:b/>
          <w:i/>
          <w:sz w:val="20"/>
          <w:szCs w:val="20"/>
        </w:rPr>
        <w:t>80 (16): 1633-1642 2010</w:t>
      </w:r>
    </w:p>
    <w:p w14:paraId="02FE2EF0" w14:textId="77777777" w:rsidR="00A443C3" w:rsidRPr="00CC7411" w:rsidRDefault="00A443C3" w:rsidP="00A443C3">
      <w:pPr>
        <w:rPr>
          <w:b/>
          <w:i/>
          <w:sz w:val="20"/>
          <w:szCs w:val="20"/>
        </w:rPr>
      </w:pPr>
    </w:p>
    <w:p w14:paraId="6C5B6CA6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3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Torres, A</w:t>
        </w:r>
      </w:hyperlink>
      <w:r w:rsidRPr="00CC7411">
        <w:rPr>
          <w:i/>
          <w:sz w:val="20"/>
          <w:szCs w:val="20"/>
        </w:rPr>
        <w:t xml:space="preserve">; </w:t>
      </w:r>
      <w:hyperlink r:id="rId83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Ruales, C</w:t>
        </w:r>
      </w:hyperlink>
      <w:r w:rsidRPr="00CC7411">
        <w:rPr>
          <w:i/>
          <w:sz w:val="20"/>
          <w:szCs w:val="20"/>
        </w:rPr>
        <w:t xml:space="preserve">; </w:t>
      </w:r>
      <w:hyperlink r:id="rId83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Pulgarin, C</w:t>
        </w:r>
      </w:hyperlink>
      <w:r w:rsidRPr="00CC7411">
        <w:rPr>
          <w:i/>
          <w:sz w:val="20"/>
          <w:szCs w:val="20"/>
        </w:rPr>
        <w:t xml:space="preserve">; </w:t>
      </w:r>
      <w:hyperlink r:id="rId83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Aimable, A</w:t>
        </w:r>
      </w:hyperlink>
      <w:r w:rsidRPr="00CC7411">
        <w:rPr>
          <w:i/>
          <w:sz w:val="20"/>
          <w:szCs w:val="20"/>
        </w:rPr>
        <w:t xml:space="preserve">; </w:t>
      </w:r>
      <w:hyperlink r:id="rId84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Bowen, P</w:t>
        </w:r>
      </w:hyperlink>
      <w:r w:rsidRPr="00CC7411">
        <w:rPr>
          <w:i/>
          <w:sz w:val="20"/>
          <w:szCs w:val="20"/>
        </w:rPr>
        <w:t xml:space="preserve">; </w:t>
      </w:r>
      <w:hyperlink r:id="rId84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Sarria, V</w:t>
        </w:r>
      </w:hyperlink>
      <w:r w:rsidRPr="00CC7411">
        <w:rPr>
          <w:i/>
          <w:sz w:val="20"/>
          <w:szCs w:val="20"/>
        </w:rPr>
        <w:t>; Kiwi, J</w:t>
      </w:r>
    </w:p>
    <w:p w14:paraId="0A6416BE" w14:textId="77777777" w:rsidR="00A443C3" w:rsidRPr="00CC7411" w:rsidRDefault="00A443C3" w:rsidP="00A443C3">
      <w:pPr>
        <w:jc w:val="both"/>
        <w:rPr>
          <w:b/>
          <w:i/>
          <w:sz w:val="20"/>
          <w:szCs w:val="20"/>
          <w:u w:val="single"/>
        </w:rPr>
      </w:pPr>
      <w:hyperlink r:id="rId842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Innovative High-Surface-Area CuO Pretreated Cotton Effective in Bacterial Inactivation under Visible Light</w:t>
        </w:r>
      </w:hyperlink>
    </w:p>
    <w:p w14:paraId="3CC939EF" w14:textId="77777777" w:rsidR="00A443C3" w:rsidRPr="00CC7411" w:rsidRDefault="00A443C3" w:rsidP="00A443C3">
      <w:pPr>
        <w:rPr>
          <w:b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ACS APPLIED MATERIALS &amp; INTERFACES,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 xml:space="preserve">2 </w:t>
      </w:r>
      <w:r w:rsidRPr="00CC7411">
        <w:rPr>
          <w:b/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9)</w:t>
      </w:r>
      <w:r w:rsidRPr="00CC7411">
        <w:rPr>
          <w:b/>
          <w:i/>
          <w:sz w:val="20"/>
          <w:szCs w:val="20"/>
        </w:rPr>
        <w:t xml:space="preserve">: </w:t>
      </w:r>
      <w:r w:rsidRPr="00CC7411">
        <w:rPr>
          <w:rStyle w:val="databold1"/>
          <w:i/>
          <w:sz w:val="20"/>
          <w:szCs w:val="20"/>
        </w:rPr>
        <w:t>2547-2552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2010</w:t>
      </w:r>
      <w:r w:rsidRPr="00CC7411">
        <w:rPr>
          <w:b/>
          <w:i/>
          <w:sz w:val="20"/>
          <w:szCs w:val="20"/>
        </w:rPr>
        <w:t xml:space="preserve">  </w:t>
      </w:r>
    </w:p>
    <w:p w14:paraId="0650A0DB" w14:textId="77777777" w:rsidR="00A443C3" w:rsidRPr="009B4FC3" w:rsidRDefault="00A443C3" w:rsidP="00A443C3">
      <w:pPr>
        <w:rPr>
          <w:b/>
          <w:sz w:val="22"/>
          <w:szCs w:val="22"/>
        </w:rPr>
      </w:pPr>
    </w:p>
    <w:p w14:paraId="5E3799DE" w14:textId="0A562FA7" w:rsidR="00A443C3" w:rsidRPr="00CC7411" w:rsidRDefault="006A561A" w:rsidP="00A443C3">
      <w:pPr>
        <w:rPr>
          <w:b/>
          <w:color w:val="993366"/>
          <w:sz w:val="22"/>
          <w:szCs w:val="22"/>
          <w:lang w:val="en-GB"/>
        </w:rPr>
      </w:pPr>
      <w:r>
        <w:rPr>
          <w:b/>
          <w:color w:val="993366"/>
          <w:lang w:val="en-GB"/>
        </w:rPr>
        <w:t>20</w:t>
      </w:r>
      <w:r w:rsidR="00A443C3" w:rsidRPr="0027362E">
        <w:rPr>
          <w:b/>
          <w:color w:val="993366"/>
          <w:sz w:val="22"/>
          <w:szCs w:val="22"/>
          <w:lang w:val="en-GB"/>
        </w:rPr>
        <w:t xml:space="preserve">. </w:t>
      </w:r>
      <w:r w:rsidR="00A443C3" w:rsidRPr="00CC7411">
        <w:rPr>
          <w:color w:val="993366"/>
          <w:sz w:val="22"/>
          <w:szCs w:val="22"/>
          <w:lang w:val="en-GB"/>
        </w:rPr>
        <w:t>Vuković</w:t>
      </w:r>
      <w:r w:rsidR="00C828DC" w:rsidRPr="00CC7411">
        <w:rPr>
          <w:color w:val="993366"/>
          <w:sz w:val="22"/>
          <w:szCs w:val="22"/>
          <w:lang w:val="en-GB"/>
        </w:rPr>
        <w:t xml:space="preserve">, J; </w:t>
      </w:r>
      <w:r w:rsidR="00A443C3" w:rsidRPr="00CC7411">
        <w:rPr>
          <w:color w:val="993366"/>
          <w:sz w:val="22"/>
          <w:szCs w:val="22"/>
          <w:lang w:val="en-GB"/>
        </w:rPr>
        <w:t>Jovanović,</w:t>
      </w:r>
      <w:r w:rsidR="00C828DC" w:rsidRPr="00CC7411">
        <w:rPr>
          <w:color w:val="993366"/>
          <w:sz w:val="22"/>
          <w:szCs w:val="22"/>
          <w:lang w:val="en-GB"/>
        </w:rPr>
        <w:t xml:space="preserve"> S;</w:t>
      </w:r>
      <w:r w:rsidR="00942F04" w:rsidRPr="00CC7411">
        <w:rPr>
          <w:color w:val="993366"/>
          <w:sz w:val="22"/>
          <w:szCs w:val="22"/>
          <w:lang w:val="en-GB"/>
        </w:rPr>
        <w:t xml:space="preserve"> </w:t>
      </w:r>
      <w:r w:rsidR="00A443C3" w:rsidRPr="00CC7411">
        <w:rPr>
          <w:color w:val="993366"/>
          <w:sz w:val="22"/>
          <w:szCs w:val="22"/>
          <w:lang w:val="en-GB"/>
        </w:rPr>
        <w:t>Lechner,</w:t>
      </w:r>
      <w:r w:rsidR="00942F04" w:rsidRPr="00CC7411">
        <w:rPr>
          <w:color w:val="993366"/>
          <w:sz w:val="22"/>
          <w:szCs w:val="22"/>
          <w:lang w:val="en-GB"/>
        </w:rPr>
        <w:t xml:space="preserve"> MD</w:t>
      </w:r>
      <w:r w:rsidR="004136A7" w:rsidRPr="00CC7411">
        <w:rPr>
          <w:color w:val="993366"/>
          <w:sz w:val="22"/>
          <w:szCs w:val="22"/>
          <w:lang w:val="en-GB"/>
        </w:rPr>
        <w:t xml:space="preserve">; </w:t>
      </w:r>
      <w:r w:rsidR="00A443C3" w:rsidRPr="00CC7411">
        <w:rPr>
          <w:b/>
          <w:color w:val="993366"/>
          <w:sz w:val="22"/>
          <w:szCs w:val="22"/>
          <w:lang w:val="en-GB"/>
        </w:rPr>
        <w:t>Vodnik</w:t>
      </w:r>
      <w:r w:rsidR="00A443C3" w:rsidRPr="00CC7411">
        <w:rPr>
          <w:color w:val="993366"/>
          <w:sz w:val="22"/>
          <w:szCs w:val="22"/>
          <w:lang w:val="en-GB"/>
        </w:rPr>
        <w:t>,</w:t>
      </w:r>
      <w:r w:rsidR="00942F04" w:rsidRPr="00CC7411">
        <w:rPr>
          <w:color w:val="993366"/>
          <w:sz w:val="22"/>
          <w:szCs w:val="22"/>
          <w:lang w:val="en-GB"/>
        </w:rPr>
        <w:t xml:space="preserve"> </w:t>
      </w:r>
      <w:r w:rsidR="00942F04" w:rsidRPr="00CC7411">
        <w:rPr>
          <w:b/>
          <w:color w:val="993366"/>
          <w:sz w:val="22"/>
          <w:szCs w:val="22"/>
          <w:lang w:val="en-GB"/>
        </w:rPr>
        <w:t>V</w:t>
      </w:r>
      <w:r w:rsidR="00A443C3" w:rsidRPr="00CC7411">
        <w:rPr>
          <w:color w:val="993366"/>
          <w:sz w:val="22"/>
          <w:szCs w:val="22"/>
          <w:lang w:val="en-GB"/>
        </w:rPr>
        <w:t xml:space="preserve">  </w:t>
      </w:r>
    </w:p>
    <w:p w14:paraId="1616CF37" w14:textId="77777777" w:rsidR="00A443C3" w:rsidRPr="00CC7411" w:rsidRDefault="00A443C3" w:rsidP="00A443C3">
      <w:pPr>
        <w:rPr>
          <w:i/>
          <w:color w:val="993366"/>
          <w:sz w:val="22"/>
          <w:szCs w:val="22"/>
          <w:u w:val="single"/>
        </w:rPr>
      </w:pPr>
      <w:hyperlink r:id="rId843" w:history="1">
        <w:r w:rsidRPr="00CC7411">
          <w:rPr>
            <w:rStyle w:val="Hyperlink"/>
            <w:bCs/>
            <w:i/>
            <w:color w:val="993366"/>
            <w:sz w:val="22"/>
            <w:szCs w:val="22"/>
            <w:shd w:val="clear" w:color="auto" w:fill="FFFFFF"/>
          </w:rPr>
          <w:t>Melt Rheology of Aliphatic Hyperbranched Polyesters</w:t>
        </w:r>
      </w:hyperlink>
    </w:p>
    <w:p w14:paraId="0418243C" w14:textId="77777777" w:rsidR="00A443C3" w:rsidRPr="00CC7411" w:rsidRDefault="00A443C3" w:rsidP="00A443C3">
      <w:pPr>
        <w:rPr>
          <w:rStyle w:val="Strong"/>
          <w:color w:val="993366"/>
          <w:sz w:val="22"/>
          <w:szCs w:val="22"/>
        </w:rPr>
      </w:pPr>
      <w:r w:rsidRPr="00CC7411">
        <w:rPr>
          <w:rStyle w:val="Strong"/>
          <w:color w:val="993366"/>
          <w:sz w:val="22"/>
          <w:szCs w:val="22"/>
        </w:rPr>
        <w:t>JOURNAL OF APPLIED POLYMER SCIENCE, 112(5): 2925-2934 2009</w:t>
      </w:r>
    </w:p>
    <w:p w14:paraId="2D32CE91" w14:textId="77777777" w:rsidR="00A443C3" w:rsidRDefault="00A443C3" w:rsidP="00A443C3">
      <w:pPr>
        <w:rPr>
          <w:rStyle w:val="Strong"/>
          <w:b w:val="0"/>
        </w:rPr>
      </w:pPr>
      <w:r w:rsidRPr="009B4FC3">
        <w:rPr>
          <w:rStyle w:val="Strong"/>
          <w:b w:val="0"/>
        </w:rPr>
        <w:t xml:space="preserve"> </w:t>
      </w:r>
    </w:p>
    <w:p w14:paraId="11D7DA71" w14:textId="2D5DF7AD" w:rsidR="00484D13" w:rsidRDefault="00484D13" w:rsidP="00E935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Hayashi, M; Uchiyama, S; Kato, M</w:t>
      </w:r>
    </w:p>
    <w:p w14:paraId="3BE3DD78" w14:textId="77777777" w:rsidR="00484D13" w:rsidRPr="00484D13" w:rsidRDefault="00484D13" w:rsidP="00484D13">
      <w:pPr>
        <w:rPr>
          <w:i/>
          <w:sz w:val="20"/>
          <w:szCs w:val="20"/>
          <w:u w:val="single"/>
          <w:lang w:val="sr-Latn-RS"/>
        </w:rPr>
      </w:pPr>
      <w:r w:rsidRPr="00484D13">
        <w:rPr>
          <w:i/>
          <w:sz w:val="20"/>
          <w:szCs w:val="20"/>
          <w:u w:val="single"/>
          <w:lang w:val="sr-Latn-RS"/>
        </w:rPr>
        <w:t>Clarifying the Role of Epoxy Molecules and Base Catalysts for Vitrimer Transformation from Linear Polyesters</w:t>
      </w:r>
    </w:p>
    <w:p w14:paraId="7D2E17DC" w14:textId="275B8E15" w:rsidR="00484D13" w:rsidRPr="00484D13" w:rsidRDefault="00484D13" w:rsidP="00484D13">
      <w:pPr>
        <w:rPr>
          <w:b/>
          <w:bCs/>
          <w:i/>
          <w:sz w:val="20"/>
          <w:szCs w:val="20"/>
          <w:lang w:val="sr-Latn-RS"/>
        </w:rPr>
      </w:pPr>
      <w:r w:rsidRPr="00484D13">
        <w:rPr>
          <w:b/>
          <w:bCs/>
          <w:i/>
          <w:sz w:val="20"/>
          <w:szCs w:val="20"/>
          <w:lang w:val="sr-Latn-RS"/>
        </w:rPr>
        <w:t>ACS APPLIED POLYMER MATERIALS, 2023, DOI: 10.1021/acsapm.3c02014</w:t>
      </w:r>
    </w:p>
    <w:p w14:paraId="011588FA" w14:textId="77777777" w:rsidR="00484D13" w:rsidRDefault="00484D13" w:rsidP="00484D13">
      <w:pPr>
        <w:rPr>
          <w:i/>
          <w:sz w:val="20"/>
          <w:szCs w:val="20"/>
          <w:lang w:val="sr-Latn-RS"/>
        </w:rPr>
      </w:pPr>
    </w:p>
    <w:p w14:paraId="112B5011" w14:textId="2A1F67A4" w:rsidR="001E1477" w:rsidRPr="00CC7411" w:rsidRDefault="001E1477" w:rsidP="00E935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Kruse, M; Wang, P; Shah, RS; Wagner, MH</w:t>
      </w:r>
    </w:p>
    <w:p w14:paraId="5BF29F1C" w14:textId="298D1436" w:rsidR="001E1477" w:rsidRPr="003F4DC5" w:rsidRDefault="001E1477" w:rsidP="001E147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Analysis of high melt-strength poly(ethylene terephthalate) produced by reactive processing by shear and elongational </w:t>
      </w:r>
      <w:r w:rsidR="005C1086" w:rsidRPr="00CC7411">
        <w:rPr>
          <w:i/>
          <w:sz w:val="20"/>
          <w:szCs w:val="20"/>
          <w:u w:val="single"/>
        </w:rPr>
        <w:t>rheology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POLYMER ENGINEERING AND SCIENCE, </w:t>
      </w:r>
      <w:r w:rsidR="005C1086" w:rsidRPr="00CC7411">
        <w:rPr>
          <w:b/>
          <w:i/>
          <w:sz w:val="20"/>
          <w:szCs w:val="20"/>
          <w:lang w:val="sr-Latn-RS"/>
        </w:rPr>
        <w:t xml:space="preserve">59(2): 396-410 </w:t>
      </w:r>
      <w:r w:rsidRPr="00CC7411">
        <w:rPr>
          <w:b/>
          <w:i/>
          <w:sz w:val="20"/>
          <w:szCs w:val="20"/>
          <w:lang w:val="sr-Latn-RS"/>
        </w:rPr>
        <w:t>201</w:t>
      </w:r>
      <w:r w:rsidR="005C1086" w:rsidRPr="00CC7411">
        <w:rPr>
          <w:b/>
          <w:i/>
          <w:sz w:val="20"/>
          <w:szCs w:val="20"/>
          <w:lang w:val="sr-Latn-RS"/>
        </w:rPr>
        <w:t>9</w:t>
      </w:r>
    </w:p>
    <w:p w14:paraId="05CED89B" w14:textId="77777777" w:rsidR="001E1477" w:rsidRPr="00CC7411" w:rsidRDefault="001E1477" w:rsidP="001E1477">
      <w:pPr>
        <w:rPr>
          <w:i/>
          <w:sz w:val="20"/>
          <w:szCs w:val="20"/>
          <w:u w:val="single"/>
          <w:lang w:val="sr-Latn-RS"/>
        </w:rPr>
      </w:pPr>
    </w:p>
    <w:p w14:paraId="6B586735" w14:textId="77777777" w:rsidR="00BC69B4" w:rsidRPr="00CC7411" w:rsidRDefault="00BC69B4" w:rsidP="00E935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Liu, J; Liang, H; Li, C; Hu, F</w:t>
      </w:r>
    </w:p>
    <w:p w14:paraId="6E92B8AF" w14:textId="7347A402" w:rsidR="00BC69B4" w:rsidRPr="003F4DC5" w:rsidRDefault="00BC69B4" w:rsidP="00BC69B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Study of Phenyl-Terminated Hyperbranched Polyester as aSpecialβ-Nucleating Agent on the Toughness of IsotacticPolypropylene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POLYMER ENGINEERING &amp; SCIENCE, </w:t>
      </w:r>
      <w:r w:rsidR="005C1086" w:rsidRPr="00CC7411">
        <w:rPr>
          <w:b/>
          <w:i/>
          <w:sz w:val="20"/>
          <w:szCs w:val="20"/>
          <w:lang w:val="sr-Latn-RS"/>
        </w:rPr>
        <w:t>59(s2): E133-E143 2019</w:t>
      </w:r>
    </w:p>
    <w:p w14:paraId="0DC41441" w14:textId="77777777" w:rsidR="00BC69B4" w:rsidRPr="00CC7411" w:rsidRDefault="00BC69B4" w:rsidP="00BC69B4">
      <w:pPr>
        <w:rPr>
          <w:i/>
          <w:sz w:val="20"/>
          <w:szCs w:val="20"/>
          <w:u w:val="single"/>
          <w:lang w:val="sr-Latn-RS"/>
        </w:rPr>
      </w:pPr>
    </w:p>
    <w:p w14:paraId="3649ACB3" w14:textId="77777777" w:rsidR="00956F5F" w:rsidRPr="00CC7411" w:rsidRDefault="00956F5F" w:rsidP="00E935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Jingru, L</w:t>
      </w:r>
    </w:p>
    <w:p w14:paraId="43731383" w14:textId="77777777" w:rsidR="00956F5F" w:rsidRPr="00CC7411" w:rsidRDefault="00956F5F" w:rsidP="00956F5F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Rheological Behavior of Different Algebraic Terminal Hyperbranched Polyesters and Their Binary Blends</w:t>
      </w:r>
    </w:p>
    <w:p w14:paraId="30C0632E" w14:textId="77777777" w:rsidR="00956F5F" w:rsidRPr="00CC7411" w:rsidRDefault="00956F5F" w:rsidP="00956F5F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FINE CHEMICALS; 34 (4</w:t>
      </w:r>
      <w:r w:rsidR="00A45799" w:rsidRPr="00CC7411">
        <w:rPr>
          <w:b/>
          <w:i/>
          <w:sz w:val="20"/>
          <w:szCs w:val="20"/>
        </w:rPr>
        <w:t>): 368-374</w:t>
      </w:r>
      <w:r w:rsidRPr="00CC7411">
        <w:rPr>
          <w:b/>
          <w:i/>
          <w:sz w:val="20"/>
          <w:szCs w:val="20"/>
        </w:rPr>
        <w:t xml:space="preserve"> 2017</w:t>
      </w:r>
      <w:r w:rsidR="00A45799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http://www.finechemicals.com.cn/ch/reader/view_abstract.aspx?file_no=201609270937&amp;flag=1</w:t>
      </w:r>
    </w:p>
    <w:p w14:paraId="5FA9A657" w14:textId="77777777" w:rsidR="00956F5F" w:rsidRPr="00CC7411" w:rsidRDefault="00956F5F" w:rsidP="00956F5F">
      <w:pPr>
        <w:rPr>
          <w:i/>
          <w:sz w:val="20"/>
          <w:szCs w:val="20"/>
          <w:lang w:val="sr-Latn-RS"/>
        </w:rPr>
      </w:pPr>
    </w:p>
    <w:p w14:paraId="0A5F2E27" w14:textId="77777777" w:rsidR="00AD2119" w:rsidRPr="00CC7411" w:rsidRDefault="00AD2119" w:rsidP="00E935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Matta, A; Katada, I; Kawazoe, J; Chammingkwan, P; Terano, M; Taniike, T</w:t>
      </w:r>
    </w:p>
    <w:p w14:paraId="007A39C8" w14:textId="77777777" w:rsidR="00AD2119" w:rsidRPr="00CC7411" w:rsidRDefault="00AD2119" w:rsidP="00AD211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 Stabilization of polypropylene-based materials via molecular retention with hyperbranched polymer</w:t>
      </w:r>
    </w:p>
    <w:p w14:paraId="6C075631" w14:textId="77777777" w:rsidR="00AD2119" w:rsidRPr="00CC7411" w:rsidRDefault="00AD2119" w:rsidP="00AD2119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 DEGRADATION AND STABILITY, 142: 50-54</w:t>
      </w:r>
      <w:r w:rsidRPr="00CC7411">
        <w:rPr>
          <w:b/>
          <w:i/>
          <w:sz w:val="20"/>
          <w:szCs w:val="20"/>
        </w:rPr>
        <w:t xml:space="preserve"> 2017</w:t>
      </w:r>
    </w:p>
    <w:p w14:paraId="708279E7" w14:textId="77777777" w:rsidR="00AD2119" w:rsidRPr="00CC7411" w:rsidRDefault="00AD2119" w:rsidP="00AD2119">
      <w:pPr>
        <w:rPr>
          <w:b/>
          <w:i/>
          <w:sz w:val="20"/>
          <w:szCs w:val="20"/>
          <w:lang w:val="sr-Latn-RS"/>
        </w:rPr>
      </w:pPr>
    </w:p>
    <w:p w14:paraId="588B9212" w14:textId="77777777" w:rsidR="00E935C1" w:rsidRPr="00CC7411" w:rsidRDefault="00E935C1" w:rsidP="00E935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Schubert, C; Osterwinter, C; Tonhauser, C; Schömer, M; Wilms, D; Frey, H;Friedrich, C</w:t>
      </w:r>
    </w:p>
    <w:p w14:paraId="3E53089E" w14:textId="0D0E1559" w:rsidR="00E935C1" w:rsidRPr="00523F9C" w:rsidRDefault="00E935C1" w:rsidP="00E935C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Can Hyperbranched Polymers Entangle? Effect of Hydrogen Bonding on Entanglement Transition and Thermorheological Properties of Hyperbranched Polyglycerol Melts. </w:t>
      </w:r>
      <w:r w:rsidRPr="00CC7411">
        <w:rPr>
          <w:b/>
          <w:i/>
          <w:iCs/>
          <w:sz w:val="20"/>
          <w:szCs w:val="20"/>
          <w:lang w:val="sr-Latn-RS"/>
        </w:rPr>
        <w:t>MACROMOLECULES,</w:t>
      </w:r>
      <w:r w:rsidR="001739A5" w:rsidRPr="00CC741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1739A5" w:rsidRPr="00CC7411">
        <w:rPr>
          <w:b/>
          <w:i/>
          <w:iCs/>
          <w:sz w:val="20"/>
          <w:szCs w:val="20"/>
        </w:rPr>
        <w:t>49(22): 8722-8737</w:t>
      </w:r>
      <w:r w:rsidR="001739A5" w:rsidRPr="00CC7411">
        <w:rPr>
          <w:b/>
          <w:i/>
          <w:iCs/>
          <w:sz w:val="20"/>
          <w:szCs w:val="20"/>
          <w:lang w:val="sr-Latn-RS"/>
        </w:rPr>
        <w:t xml:space="preserve"> 2016</w:t>
      </w:r>
    </w:p>
    <w:p w14:paraId="127E5A43" w14:textId="77777777" w:rsidR="00E935C1" w:rsidRPr="00CC7411" w:rsidRDefault="00E935C1" w:rsidP="00E935C1">
      <w:pPr>
        <w:ind w:left="360"/>
        <w:rPr>
          <w:i/>
          <w:sz w:val="20"/>
          <w:szCs w:val="20"/>
          <w:lang w:val="sr-Latn-RS"/>
        </w:rPr>
      </w:pPr>
    </w:p>
    <w:p w14:paraId="14596D0C" w14:textId="77777777" w:rsidR="00D921C3" w:rsidRPr="00CC7411" w:rsidRDefault="00447D8C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Dunjic, B; Tasic, S; Bozic, B;</w:t>
      </w:r>
      <w:r w:rsidR="005463DB" w:rsidRPr="00CC7411">
        <w:rPr>
          <w:i/>
          <w:sz w:val="20"/>
          <w:szCs w:val="20"/>
          <w:lang w:val="sr-Latn-RS"/>
        </w:rPr>
        <w:t xml:space="preserve"> Aleksandrovic</w:t>
      </w:r>
      <w:r w:rsidR="005463DB" w:rsidRPr="00CC741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C7411">
        <w:rPr>
          <w:i/>
          <w:sz w:val="20"/>
          <w:szCs w:val="20"/>
          <w:lang w:val="sr-Latn-RS"/>
        </w:rPr>
        <w:t>Bondzic, V; Nikolic, M S; Djonlagic, J</w:t>
      </w:r>
    </w:p>
    <w:p w14:paraId="45B91B62" w14:textId="77777777" w:rsidR="005463DB" w:rsidRPr="00CC7411" w:rsidRDefault="005463DB" w:rsidP="00D921C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Rheological properties of hydroxyl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terminated and end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capped aliphatic hyperbranched polyesters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bCs/>
          <w:i/>
          <w:iCs/>
          <w:sz w:val="20"/>
          <w:szCs w:val="20"/>
        </w:rPr>
        <w:t xml:space="preserve">JOURNAL OF APPLIED POLYMER SCIENCE, </w:t>
      </w:r>
      <w:r w:rsidR="002D48EF" w:rsidRPr="00CC7411">
        <w:rPr>
          <w:b/>
          <w:bCs/>
          <w:i/>
          <w:iCs/>
          <w:sz w:val="20"/>
          <w:szCs w:val="20"/>
        </w:rPr>
        <w:t>132(</w:t>
      </w:r>
      <w:r w:rsidR="00447D8C" w:rsidRPr="00CC7411">
        <w:rPr>
          <w:b/>
          <w:bCs/>
          <w:i/>
          <w:iCs/>
          <w:sz w:val="20"/>
          <w:szCs w:val="20"/>
        </w:rPr>
        <w:t>7</w:t>
      </w:r>
      <w:r w:rsidR="002D48EF" w:rsidRPr="00CC7411">
        <w:rPr>
          <w:b/>
          <w:bCs/>
          <w:i/>
          <w:iCs/>
          <w:sz w:val="20"/>
          <w:szCs w:val="20"/>
        </w:rPr>
        <w:t>):</w:t>
      </w:r>
      <w:r w:rsidR="00447D8C" w:rsidRPr="00CC7411">
        <w:rPr>
          <w:b/>
          <w:bCs/>
          <w:i/>
          <w:iCs/>
          <w:sz w:val="20"/>
          <w:szCs w:val="20"/>
        </w:rPr>
        <w:t xml:space="preserve"> </w:t>
      </w:r>
      <w:r w:rsidR="002D48EF" w:rsidRPr="00CC7411">
        <w:rPr>
          <w:b/>
          <w:bCs/>
          <w:i/>
          <w:iCs/>
          <w:sz w:val="20"/>
          <w:szCs w:val="20"/>
        </w:rPr>
        <w:t>41479</w:t>
      </w:r>
      <w:r w:rsidR="005A19E3" w:rsidRPr="00CC7411">
        <w:rPr>
          <w:b/>
          <w:bCs/>
          <w:i/>
          <w:iCs/>
          <w:sz w:val="20"/>
          <w:szCs w:val="20"/>
        </w:rPr>
        <w:t>, p.13,</w:t>
      </w:r>
      <w:r w:rsidR="002D48EF" w:rsidRPr="00CC7411">
        <w:rPr>
          <w:b/>
          <w:bCs/>
          <w:i/>
          <w:iCs/>
          <w:sz w:val="20"/>
          <w:szCs w:val="20"/>
        </w:rPr>
        <w:t xml:space="preserve"> </w:t>
      </w:r>
      <w:r w:rsidR="00447D8C" w:rsidRPr="00CC7411">
        <w:rPr>
          <w:b/>
          <w:bCs/>
          <w:i/>
          <w:iCs/>
          <w:sz w:val="20"/>
          <w:szCs w:val="20"/>
          <w:lang w:val="en"/>
        </w:rPr>
        <w:t>2015, DOI: 10.1002/app.41479</w:t>
      </w:r>
    </w:p>
    <w:p w14:paraId="695C5704" w14:textId="77777777" w:rsidR="005463DB" w:rsidRPr="00CC7411" w:rsidRDefault="005463DB" w:rsidP="005463DB">
      <w:pPr>
        <w:rPr>
          <w:i/>
          <w:sz w:val="20"/>
          <w:szCs w:val="20"/>
          <w:lang w:val="sr-Latn-RS"/>
        </w:rPr>
      </w:pPr>
    </w:p>
    <w:p w14:paraId="16831B2F" w14:textId="77777777" w:rsidR="005A19E3" w:rsidRPr="00CC7411" w:rsidRDefault="005A19E3" w:rsidP="005A19E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Miao, XP; Guo, YS; He, LF</w:t>
      </w:r>
    </w:p>
    <w:p w14:paraId="3EB68EAD" w14:textId="77777777" w:rsidR="005A19E3" w:rsidRPr="00CC7411" w:rsidRDefault="005A19E3" w:rsidP="005A19E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Rheological behaviors of a series of hyperbranched polyethers. </w:t>
      </w:r>
    </w:p>
    <w:p w14:paraId="7C8C49F4" w14:textId="77777777" w:rsidR="005A19E3" w:rsidRPr="00CC7411" w:rsidRDefault="005A19E3" w:rsidP="005A19E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CHINESE JOURNAL OF POLYMER SCIENCE,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33</w:t>
      </w:r>
      <w:r w:rsidRPr="00CC7411">
        <w:rPr>
          <w:b/>
          <w:i/>
          <w:sz w:val="20"/>
          <w:szCs w:val="20"/>
          <w:lang w:val="sr-Latn-RS"/>
        </w:rPr>
        <w:t>(11): 1574-1585 2015</w:t>
      </w:r>
    </w:p>
    <w:p w14:paraId="2CFDFDF1" w14:textId="77777777" w:rsidR="005A19E3" w:rsidRPr="00CC7411" w:rsidRDefault="005A19E3" w:rsidP="005A19E3">
      <w:pPr>
        <w:ind w:left="360"/>
        <w:rPr>
          <w:i/>
          <w:sz w:val="20"/>
          <w:szCs w:val="20"/>
        </w:rPr>
      </w:pPr>
    </w:p>
    <w:p w14:paraId="2703DA66" w14:textId="77777777" w:rsidR="000D4CA6" w:rsidRPr="00CC7411" w:rsidRDefault="000D4CA6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Katada, I</w:t>
      </w:r>
    </w:p>
    <w:p w14:paraId="59DE3858" w14:textId="77777777" w:rsidR="000D4CA6" w:rsidRPr="00CC7411" w:rsidRDefault="000D4CA6" w:rsidP="000D4CA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Improvement of Long-term Stability of Polypropylene-based Materials through Encapsulation and Morphology Control</w:t>
      </w:r>
    </w:p>
    <w:p w14:paraId="3D247823" w14:textId="77777777" w:rsidR="000D4CA6" w:rsidRPr="003F4DC5" w:rsidRDefault="000D4CA6" w:rsidP="000D4CA6">
      <w:pPr>
        <w:rPr>
          <w:b/>
          <w:i/>
          <w:sz w:val="18"/>
          <w:szCs w:val="18"/>
        </w:rPr>
      </w:pPr>
      <w:r w:rsidRPr="00CC7411">
        <w:rPr>
          <w:b/>
          <w:i/>
          <w:sz w:val="20"/>
          <w:szCs w:val="20"/>
          <w:lang w:val="sr-Latn-RS"/>
        </w:rPr>
        <w:t xml:space="preserve">Doctoral dissertation, Japan Advanced Institute of Science and Technology, </w:t>
      </w:r>
      <w:r w:rsidRPr="00CC7411">
        <w:rPr>
          <w:b/>
          <w:i/>
          <w:sz w:val="20"/>
          <w:szCs w:val="20"/>
        </w:rPr>
        <w:t xml:space="preserve">2015,  </w:t>
      </w:r>
      <w:hyperlink r:id="rId844" w:history="1">
        <w:r w:rsidRPr="003F4DC5">
          <w:rPr>
            <w:rStyle w:val="Hyperlink"/>
            <w:b/>
            <w:i/>
            <w:color w:val="auto"/>
            <w:sz w:val="18"/>
            <w:szCs w:val="18"/>
            <w:u w:val="none"/>
          </w:rPr>
          <w:t>http://hdl.handle.net/10119/12767</w:t>
        </w:r>
      </w:hyperlink>
    </w:p>
    <w:p w14:paraId="3B21AD55" w14:textId="77777777" w:rsidR="000D4CA6" w:rsidRPr="00CC7411" w:rsidRDefault="000D4CA6" w:rsidP="000D4CA6">
      <w:pPr>
        <w:rPr>
          <w:i/>
          <w:sz w:val="20"/>
          <w:szCs w:val="20"/>
        </w:rPr>
      </w:pPr>
    </w:p>
    <w:p w14:paraId="16036ED2" w14:textId="77777777" w:rsidR="002572AF" w:rsidRPr="00CC7411" w:rsidRDefault="002572AF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Liu, JL; Chen,J; Cheng, XB; Yu,Q </w:t>
      </w:r>
    </w:p>
    <w:p w14:paraId="1CBF3912" w14:textId="77777777" w:rsidR="002572AF" w:rsidRPr="00CC7411" w:rsidRDefault="002572AF" w:rsidP="002572AF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Effect of Hydrogen Bonding Interaction on Rheological Properties of Hydroxyl-terminated Hyperbranched Polyesters</w:t>
      </w:r>
    </w:p>
    <w:p w14:paraId="6EFD25A7" w14:textId="77777777" w:rsidR="002572AF" w:rsidRPr="00CC7411" w:rsidRDefault="002572AF" w:rsidP="002572AF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ACTA POLYMERICA SINICA, 0 (4): 499-507 2014,  DOI:10.3724/SP.J.1105.2014.13316</w:t>
      </w:r>
    </w:p>
    <w:p w14:paraId="009A67C4" w14:textId="77777777" w:rsidR="002572AF" w:rsidRPr="00CC7411" w:rsidRDefault="002572AF" w:rsidP="002572AF">
      <w:pPr>
        <w:ind w:left="360"/>
        <w:rPr>
          <w:i/>
          <w:sz w:val="20"/>
          <w:szCs w:val="20"/>
          <w:lang w:val="sr-Latn-RS"/>
        </w:rPr>
      </w:pPr>
    </w:p>
    <w:p w14:paraId="3E8B737D" w14:textId="77777777" w:rsidR="00B36BFE" w:rsidRPr="00CC7411" w:rsidRDefault="00B36BFE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Han, W; Lin, B; Yang, H; </w:t>
      </w:r>
      <w:hyperlink r:id="rId845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Zhang, XQ </w:t>
        </w:r>
      </w:hyperlink>
    </w:p>
    <w:p w14:paraId="06DA5F7A" w14:textId="77777777" w:rsidR="00B36BFE" w:rsidRPr="00CC7411" w:rsidRDefault="00B36BFE" w:rsidP="00B36BFE">
      <w:pPr>
        <w:rPr>
          <w:i/>
          <w:sz w:val="20"/>
          <w:szCs w:val="20"/>
          <w:lang w:val="sr-Latn-RS"/>
        </w:rPr>
      </w:pPr>
      <w:hyperlink r:id="rId846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>Synthesis of novel poly(ester amine) dendrimers by Michael addition and acrylate esterification</w:t>
        </w:r>
      </w:hyperlink>
    </w:p>
    <w:p w14:paraId="028D7AD4" w14:textId="77777777" w:rsidR="00B36BFE" w:rsidRPr="00CC7411" w:rsidRDefault="00B36BFE" w:rsidP="00B36BFE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  <w:lang w:val="sr-Latn-RS"/>
        </w:rPr>
        <w:t xml:space="preserve">DESIGNED MONOMERS AND POLYMERS,  </w:t>
      </w:r>
      <w:r w:rsidRPr="00CC7411">
        <w:rPr>
          <w:b/>
          <w:bCs/>
          <w:i/>
          <w:sz w:val="20"/>
          <w:szCs w:val="20"/>
          <w:lang w:val="sr-Latn-RS"/>
        </w:rPr>
        <w:t>16</w:t>
      </w:r>
      <w:r w:rsidRPr="00CC7411">
        <w:rPr>
          <w:b/>
          <w:i/>
          <w:sz w:val="20"/>
          <w:szCs w:val="20"/>
          <w:lang w:val="sr-Latn-RS"/>
        </w:rPr>
        <w:t xml:space="preserve"> (</w:t>
      </w:r>
      <w:r w:rsidRPr="00CC7411">
        <w:rPr>
          <w:b/>
          <w:bCs/>
          <w:i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 xml:space="preserve">): </w:t>
      </w:r>
      <w:r w:rsidRPr="00CC7411">
        <w:rPr>
          <w:b/>
          <w:bCs/>
          <w:i/>
          <w:sz w:val="20"/>
          <w:szCs w:val="20"/>
          <w:lang w:val="sr-Latn-RS"/>
        </w:rPr>
        <w:t>67-71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bCs/>
          <w:i/>
          <w:sz w:val="20"/>
          <w:szCs w:val="20"/>
          <w:lang w:val="sr-Latn-RS"/>
        </w:rPr>
        <w:t>2013</w:t>
      </w:r>
    </w:p>
    <w:p w14:paraId="08ADD0A4" w14:textId="77777777" w:rsidR="00B36BFE" w:rsidRPr="00CC7411" w:rsidRDefault="00B36BFE" w:rsidP="005C7B5A">
      <w:pPr>
        <w:rPr>
          <w:b/>
          <w:i/>
          <w:sz w:val="20"/>
          <w:szCs w:val="20"/>
        </w:rPr>
      </w:pPr>
    </w:p>
    <w:p w14:paraId="0F29CAD9" w14:textId="77777777" w:rsidR="000B56D2" w:rsidRPr="00CC7411" w:rsidRDefault="000B56D2" w:rsidP="000B56D2">
      <w:pPr>
        <w:numPr>
          <w:ilvl w:val="0"/>
          <w:numId w:val="1"/>
        </w:numPr>
        <w:tabs>
          <w:tab w:val="num" w:pos="720"/>
        </w:tabs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hyperlink r:id="rId84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JV;</w:t>
        </w:r>
      </w:hyperlink>
      <w:r w:rsidRPr="00CC7411">
        <w:rPr>
          <w:i/>
          <w:sz w:val="20"/>
          <w:szCs w:val="20"/>
          <w:lang w:val="sr-Latn-RS"/>
        </w:rPr>
        <w:t xml:space="preserve"> </w:t>
      </w:r>
      <w:hyperlink r:id="rId84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ES</w:t>
        </w:r>
      </w:hyperlink>
    </w:p>
    <w:p w14:paraId="515791D5" w14:textId="77777777" w:rsidR="000B56D2" w:rsidRPr="00CC7411" w:rsidRDefault="000B56D2" w:rsidP="000B56D2">
      <w:pPr>
        <w:rPr>
          <w:i/>
          <w:sz w:val="20"/>
          <w:szCs w:val="20"/>
          <w:u w:val="single"/>
        </w:rPr>
      </w:pPr>
      <w:hyperlink r:id="rId849" w:tooltip="Show document details" w:history="1">
        <w:r w:rsidRPr="00CC7411">
          <w:rPr>
            <w:rStyle w:val="Hyperlink"/>
            <w:i/>
            <w:color w:val="auto"/>
            <w:sz w:val="20"/>
            <w:szCs w:val="20"/>
          </w:rPr>
          <w:t>Rheological behavior of hyperbranched polymers</w:t>
        </w:r>
      </w:hyperlink>
    </w:p>
    <w:p w14:paraId="27826D03" w14:textId="6C5180AC" w:rsidR="000B56D2" w:rsidRPr="00CC7411" w:rsidRDefault="000B56D2" w:rsidP="000B56D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Nova Science Publishers, Inc</w:t>
      </w:r>
      <w:r w:rsidR="00D372ED" w:rsidRPr="00CC7411">
        <w:rPr>
          <w:b/>
          <w:i/>
          <w:iCs/>
          <w:sz w:val="20"/>
          <w:szCs w:val="20"/>
        </w:rPr>
        <w:t xml:space="preserve">., </w:t>
      </w:r>
      <w:r w:rsidRPr="00CC7411">
        <w:rPr>
          <w:b/>
          <w:i/>
          <w:iCs/>
          <w:sz w:val="20"/>
          <w:szCs w:val="20"/>
        </w:rPr>
        <w:t xml:space="preserve">Chapter, In </w:t>
      </w:r>
      <w:hyperlink r:id="rId850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Rheology: Theory, Properties and Practical Applications</w:t>
        </w:r>
      </w:hyperlink>
      <w:r w:rsidRPr="00CC7411">
        <w:rPr>
          <w:rFonts w:ascii="Arial" w:hAnsi="Arial" w:cs="Arial"/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359-382 2013</w:t>
      </w:r>
    </w:p>
    <w:p w14:paraId="519CD8F7" w14:textId="77777777" w:rsidR="000B56D2" w:rsidRPr="00CC7411" w:rsidRDefault="000B56D2" w:rsidP="000B56D2">
      <w:pPr>
        <w:rPr>
          <w:i/>
          <w:sz w:val="20"/>
          <w:szCs w:val="20"/>
          <w:u w:val="single"/>
        </w:rPr>
      </w:pPr>
    </w:p>
    <w:p w14:paraId="093C6383" w14:textId="77777777" w:rsidR="006720F6" w:rsidRPr="00CC7411" w:rsidRDefault="006720F6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5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Pasquino, R;</w:t>
        </w:r>
      </w:hyperlink>
      <w:r w:rsidRPr="00CC7411">
        <w:rPr>
          <w:i/>
          <w:sz w:val="20"/>
          <w:szCs w:val="20"/>
        </w:rPr>
        <w:t xml:space="preserve"> </w:t>
      </w:r>
      <w:hyperlink r:id="rId85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Zhang, B;</w:t>
        </w:r>
      </w:hyperlink>
      <w:r w:rsidRPr="00CC7411">
        <w:rPr>
          <w:i/>
          <w:sz w:val="20"/>
          <w:szCs w:val="20"/>
        </w:rPr>
        <w:t xml:space="preserve"> </w:t>
      </w:r>
      <w:hyperlink r:id="rId853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Sigel, R;</w:t>
        </w:r>
      </w:hyperlink>
      <w:r w:rsidRPr="00CC7411">
        <w:rPr>
          <w:i/>
          <w:sz w:val="20"/>
          <w:szCs w:val="20"/>
        </w:rPr>
        <w:t xml:space="preserve"> </w:t>
      </w:r>
      <w:hyperlink r:id="rId85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Yu, H;</w:t>
        </w:r>
      </w:hyperlink>
      <w:r w:rsidRPr="00CC7411">
        <w:rPr>
          <w:i/>
          <w:sz w:val="20"/>
          <w:szCs w:val="20"/>
        </w:rPr>
        <w:t xml:space="preserve"> </w:t>
      </w:r>
      <w:hyperlink r:id="rId85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Ottiger, M;</w:t>
        </w:r>
      </w:hyperlink>
      <w:r w:rsidRPr="00CC7411">
        <w:rPr>
          <w:i/>
          <w:sz w:val="20"/>
          <w:szCs w:val="20"/>
        </w:rPr>
        <w:t xml:space="preserve"> </w:t>
      </w:r>
      <w:hyperlink r:id="rId85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Bertran, O;</w:t>
        </w:r>
      </w:hyperlink>
      <w:r w:rsidRPr="00CC7411">
        <w:rPr>
          <w:i/>
          <w:sz w:val="20"/>
          <w:szCs w:val="20"/>
        </w:rPr>
        <w:t xml:space="preserve"> </w:t>
      </w:r>
      <w:hyperlink r:id="rId85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Aleman, C,</w:t>
        </w:r>
      </w:hyperlink>
      <w:r w:rsidRPr="00CC7411">
        <w:rPr>
          <w:i/>
          <w:sz w:val="20"/>
          <w:szCs w:val="20"/>
        </w:rPr>
        <w:t xml:space="preserve"> </w:t>
      </w:r>
      <w:hyperlink r:id="rId85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Vlassopoulos, D</w:t>
        </w:r>
      </w:hyperlink>
    </w:p>
    <w:p w14:paraId="7277762B" w14:textId="34B030AE" w:rsidR="006720F6" w:rsidRPr="003F4DC5" w:rsidRDefault="006720F6" w:rsidP="005C7B5A">
      <w:pPr>
        <w:rPr>
          <w:i/>
          <w:sz w:val="20"/>
          <w:szCs w:val="20"/>
        </w:rPr>
      </w:pPr>
      <w:hyperlink r:id="rId859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Linear viscoelastic response of dendronized polymers</w:t>
        </w:r>
      </w:hyperlink>
      <w:r w:rsidR="003F4DC5">
        <w:rPr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>MACROMOLECULES</w:t>
      </w:r>
      <w:r w:rsidRPr="00CC7411">
        <w:rPr>
          <w:b/>
          <w:i/>
          <w:sz w:val="20"/>
          <w:szCs w:val="20"/>
        </w:rPr>
        <w:t>, 45 (21):8813-8823 2012</w:t>
      </w:r>
    </w:p>
    <w:p w14:paraId="6BFD3D3D" w14:textId="77777777" w:rsidR="00342523" w:rsidRPr="00CC7411" w:rsidRDefault="00342523" w:rsidP="005C7B5A">
      <w:pPr>
        <w:rPr>
          <w:b/>
          <w:i/>
          <w:sz w:val="20"/>
          <w:szCs w:val="20"/>
        </w:rPr>
      </w:pPr>
    </w:p>
    <w:p w14:paraId="6D234378" w14:textId="77777777" w:rsidR="002355BF" w:rsidRPr="00CC7411" w:rsidRDefault="002355BF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6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Pergal, M.V</w:t>
        </w:r>
      </w:hyperlink>
      <w:r w:rsidRPr="00CC7411">
        <w:rPr>
          <w:i/>
          <w:sz w:val="20"/>
          <w:szCs w:val="20"/>
        </w:rPr>
        <w:t xml:space="preserve">; </w:t>
      </w:r>
      <w:hyperlink r:id="rId86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Džunuzović, J.V</w:t>
        </w:r>
      </w:hyperlink>
      <w:r w:rsidRPr="00CC7411">
        <w:rPr>
          <w:i/>
          <w:sz w:val="20"/>
          <w:szCs w:val="20"/>
        </w:rPr>
        <w:t xml:space="preserve">; </w:t>
      </w:r>
      <w:hyperlink r:id="rId86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Ostojić, S</w:t>
        </w:r>
      </w:hyperlink>
      <w:r w:rsidRPr="00CC7411">
        <w:rPr>
          <w:i/>
          <w:sz w:val="20"/>
          <w:szCs w:val="20"/>
        </w:rPr>
        <w:t xml:space="preserve">; </w:t>
      </w:r>
      <w:hyperlink r:id="rId86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Pergal, M.M</w:t>
        </w:r>
      </w:hyperlink>
      <w:r w:rsidRPr="00CC7411">
        <w:rPr>
          <w:i/>
          <w:sz w:val="20"/>
          <w:szCs w:val="20"/>
        </w:rPr>
        <w:t xml:space="preserve">; </w:t>
      </w:r>
      <w:hyperlink r:id="rId86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Radulović, A</w:t>
        </w:r>
      </w:hyperlink>
      <w:r w:rsidRPr="00CC7411">
        <w:rPr>
          <w:i/>
          <w:sz w:val="20"/>
          <w:szCs w:val="20"/>
        </w:rPr>
        <w:t xml:space="preserve">; </w:t>
      </w:r>
      <w:hyperlink r:id="rId86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Jovanović, S</w:t>
        </w:r>
      </w:hyperlink>
    </w:p>
    <w:p w14:paraId="7CE04B99" w14:textId="77777777" w:rsidR="002355BF" w:rsidRPr="00CC7411" w:rsidRDefault="002355BF" w:rsidP="002355BF">
      <w:pPr>
        <w:rPr>
          <w:i/>
          <w:sz w:val="20"/>
          <w:szCs w:val="20"/>
          <w:u w:val="single"/>
        </w:rPr>
      </w:pPr>
      <w:hyperlink r:id="rId866" w:history="1">
        <w:r w:rsidRPr="00CC7411">
          <w:rPr>
            <w:rStyle w:val="Hyperlink"/>
            <w:i/>
            <w:color w:val="auto"/>
            <w:sz w:val="20"/>
            <w:szCs w:val="20"/>
          </w:rPr>
          <w:t>Poly(urethane-siloxane)s based on hyperbranched polyester as crosslinking agent: Synthesis and characterization</w:t>
        </w:r>
      </w:hyperlink>
    </w:p>
    <w:p w14:paraId="43C13A46" w14:textId="77777777" w:rsidR="002355BF" w:rsidRPr="00CC7411" w:rsidRDefault="002355BF" w:rsidP="002355BF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THE SERBIAN CHEMICAL SOCIETY,</w:t>
      </w:r>
      <w:r w:rsidRPr="00CC7411">
        <w:rPr>
          <w:b/>
          <w:i/>
          <w:sz w:val="20"/>
          <w:szCs w:val="20"/>
        </w:rPr>
        <w:t xml:space="preserve"> 77(7): 919-935 2012</w:t>
      </w:r>
    </w:p>
    <w:p w14:paraId="66E5557C" w14:textId="77777777" w:rsidR="006720F6" w:rsidRPr="00CC7411" w:rsidRDefault="006720F6" w:rsidP="005C7B5A">
      <w:pPr>
        <w:rPr>
          <w:b/>
          <w:i/>
          <w:sz w:val="20"/>
          <w:szCs w:val="20"/>
        </w:rPr>
      </w:pPr>
    </w:p>
    <w:p w14:paraId="070D6FE2" w14:textId="77777777" w:rsidR="00FE07C3" w:rsidRPr="00CC7411" w:rsidRDefault="00FE07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6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Džunuzović, ES</w:t>
        </w:r>
      </w:hyperlink>
      <w:r w:rsidRPr="00CC7411">
        <w:rPr>
          <w:i/>
          <w:sz w:val="20"/>
          <w:szCs w:val="20"/>
        </w:rPr>
        <w:t xml:space="preserve">; </w:t>
      </w:r>
      <w:hyperlink r:id="rId86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Tasić, SV</w:t>
        </w:r>
      </w:hyperlink>
      <w:r w:rsidRPr="00CC7411">
        <w:rPr>
          <w:i/>
          <w:sz w:val="20"/>
          <w:szCs w:val="20"/>
        </w:rPr>
        <w:t xml:space="preserve">; </w:t>
      </w:r>
      <w:hyperlink r:id="rId86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Božić, BR.</w:t>
        </w:r>
      </w:hyperlink>
      <w:r w:rsidRPr="00CC7411">
        <w:rPr>
          <w:i/>
          <w:sz w:val="20"/>
          <w:szCs w:val="20"/>
        </w:rPr>
        <w:t xml:space="preserve">; </w:t>
      </w:r>
      <w:hyperlink r:id="rId87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Džunuzović, JV</w:t>
        </w:r>
      </w:hyperlink>
      <w:r w:rsidRPr="00CC7411">
        <w:rPr>
          <w:i/>
          <w:sz w:val="20"/>
          <w:szCs w:val="20"/>
        </w:rPr>
        <w:t xml:space="preserve">; </w:t>
      </w:r>
      <w:hyperlink r:id="rId87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Dunjić, BM</w:t>
        </w:r>
      </w:hyperlink>
      <w:r w:rsidRPr="00CC7411">
        <w:rPr>
          <w:i/>
          <w:sz w:val="20"/>
          <w:szCs w:val="20"/>
        </w:rPr>
        <w:t xml:space="preserve">; </w:t>
      </w:r>
      <w:hyperlink r:id="rId87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Jeremić, KB</w:t>
        </w:r>
      </w:hyperlink>
    </w:p>
    <w:p w14:paraId="2989F1EB" w14:textId="77777777" w:rsidR="00FE07C3" w:rsidRPr="00CC7411" w:rsidRDefault="00FE07C3" w:rsidP="00FE07C3">
      <w:pPr>
        <w:rPr>
          <w:i/>
          <w:sz w:val="20"/>
          <w:szCs w:val="20"/>
          <w:u w:val="single"/>
        </w:rPr>
      </w:pPr>
      <w:hyperlink r:id="rId873" w:history="1">
        <w:r w:rsidRPr="00CC7411">
          <w:rPr>
            <w:rStyle w:val="Hyperlink"/>
            <w:i/>
            <w:color w:val="auto"/>
            <w:sz w:val="20"/>
            <w:szCs w:val="20"/>
          </w:rPr>
          <w:t>Mechanical and thermal properties of UV cured mixtures of linear and hyperbranched urethane acrylates</w:t>
        </w:r>
      </w:hyperlink>
      <w:r w:rsidRPr="00CC7411">
        <w:rPr>
          <w:i/>
          <w:sz w:val="20"/>
          <w:szCs w:val="20"/>
          <w:u w:val="single"/>
        </w:rPr>
        <w:t xml:space="preserve"> </w:t>
      </w:r>
    </w:p>
    <w:p w14:paraId="2C127C6B" w14:textId="77777777" w:rsidR="00FE07C3" w:rsidRPr="00CC7411" w:rsidRDefault="00FE07C3" w:rsidP="005C7B5A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PROGRESS IN ORGANIC COATINGS</w:t>
      </w:r>
      <w:r w:rsidR="005B2D2D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74 (1): 158-164 2012 </w:t>
      </w:r>
    </w:p>
    <w:p w14:paraId="5C3BE99D" w14:textId="77777777" w:rsidR="00FE07C3" w:rsidRPr="00CC7411" w:rsidRDefault="00FE07C3" w:rsidP="005C7B5A">
      <w:pPr>
        <w:rPr>
          <w:i/>
          <w:sz w:val="20"/>
          <w:szCs w:val="20"/>
        </w:rPr>
      </w:pPr>
    </w:p>
    <w:p w14:paraId="017E1696" w14:textId="77777777" w:rsidR="00BF3BA0" w:rsidRPr="00CC7411" w:rsidRDefault="00BF3BA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7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Han, W</w:t>
        </w:r>
      </w:hyperlink>
      <w:r w:rsidRPr="00CC7411">
        <w:rPr>
          <w:i/>
          <w:sz w:val="20"/>
          <w:szCs w:val="20"/>
        </w:rPr>
        <w:t xml:space="preserve">; </w:t>
      </w:r>
      <w:hyperlink r:id="rId87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Lin, B</w:t>
        </w:r>
      </w:hyperlink>
      <w:r w:rsidRPr="00CC7411">
        <w:rPr>
          <w:i/>
          <w:sz w:val="20"/>
          <w:szCs w:val="20"/>
        </w:rPr>
        <w:t xml:space="preserve">; </w:t>
      </w:r>
      <w:r w:rsidR="00462639" w:rsidRPr="00CC7411">
        <w:rPr>
          <w:i/>
          <w:color w:val="333333"/>
          <w:sz w:val="20"/>
          <w:szCs w:val="20"/>
        </w:rPr>
        <w:t>Yang, H;</w:t>
      </w:r>
      <w:r w:rsidR="00462639" w:rsidRPr="00CC7411">
        <w:rPr>
          <w:i/>
          <w:sz w:val="20"/>
          <w:szCs w:val="20"/>
        </w:rPr>
        <w:t xml:space="preserve"> </w:t>
      </w:r>
      <w:r w:rsidR="00552739" w:rsidRPr="00CC7411">
        <w:rPr>
          <w:i/>
          <w:sz w:val="20"/>
          <w:szCs w:val="20"/>
        </w:rPr>
        <w:t>Zhang, X</w:t>
      </w:r>
    </w:p>
    <w:p w14:paraId="5D353735" w14:textId="77777777" w:rsidR="00BF3BA0" w:rsidRPr="00CC7411" w:rsidRDefault="00462639" w:rsidP="00BF3BA0">
      <w:pPr>
        <w:rPr>
          <w:b/>
          <w:i/>
          <w:iCs/>
          <w:sz w:val="20"/>
          <w:szCs w:val="20"/>
        </w:rPr>
      </w:pPr>
      <w:hyperlink r:id="rId876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 xml:space="preserve">Synthesis and properties of UV-curable hyperbranched polyurethane acrylate oligomers containing carboxyl groups </w:t>
        </w:r>
      </w:hyperlink>
    </w:p>
    <w:p w14:paraId="5D93C75E" w14:textId="77777777" w:rsidR="00BF3BA0" w:rsidRPr="00CC7411" w:rsidRDefault="00BF3BA0" w:rsidP="00BF3BA0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 BULLETIN</w:t>
      </w:r>
      <w:r w:rsidR="005B2D2D" w:rsidRPr="00CC7411">
        <w:rPr>
          <w:b/>
          <w:i/>
          <w:iCs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68 (4): 1009-1022 2012</w:t>
      </w:r>
    </w:p>
    <w:p w14:paraId="095441A9" w14:textId="77777777" w:rsidR="00BF3BA0" w:rsidRPr="00CC7411" w:rsidRDefault="00BF3BA0" w:rsidP="005C7B5A">
      <w:pPr>
        <w:rPr>
          <w:i/>
          <w:sz w:val="20"/>
          <w:szCs w:val="20"/>
        </w:rPr>
      </w:pPr>
    </w:p>
    <w:p w14:paraId="0067A214" w14:textId="77777777" w:rsidR="005C7B5A" w:rsidRPr="00CC7411" w:rsidRDefault="005C7B5A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7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Han, W</w:t>
        </w:r>
      </w:hyperlink>
      <w:r w:rsidR="00A53AB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7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Lin, B</w:t>
        </w:r>
      </w:hyperlink>
      <w:r w:rsidR="00A53AB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7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Zhou, Y</w:t>
        </w:r>
      </w:hyperlink>
      <w:r w:rsidR="00A53AB4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88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Song, J</w:t>
        </w:r>
      </w:hyperlink>
      <w:r w:rsidRPr="00CC7411">
        <w:rPr>
          <w:i/>
          <w:sz w:val="20"/>
          <w:szCs w:val="20"/>
        </w:rPr>
        <w:t xml:space="preserve"> </w:t>
      </w:r>
    </w:p>
    <w:p w14:paraId="22C176CA" w14:textId="77777777" w:rsidR="005C7B5A" w:rsidRPr="00CC7411" w:rsidRDefault="005C7B5A" w:rsidP="005C7B5A">
      <w:pPr>
        <w:rPr>
          <w:i/>
          <w:sz w:val="20"/>
          <w:szCs w:val="20"/>
          <w:u w:val="single"/>
        </w:rPr>
      </w:pPr>
      <w:hyperlink r:id="rId881" w:history="1">
        <w:r w:rsidRPr="00CC7411">
          <w:rPr>
            <w:rStyle w:val="Hyperlink"/>
            <w:i/>
            <w:color w:val="auto"/>
            <w:sz w:val="20"/>
            <w:szCs w:val="20"/>
          </w:rPr>
          <w:t>Synthesis and properties of UV-curable hyperbranched polyurethane acrylate oligomers containing photoinitiator</w:t>
        </w:r>
      </w:hyperlink>
    </w:p>
    <w:p w14:paraId="72F6EC96" w14:textId="77777777" w:rsidR="005C7B5A" w:rsidRPr="00CC7411" w:rsidRDefault="005C7B5A" w:rsidP="005C7B5A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 BULLETIN</w:t>
      </w:r>
      <w:r w:rsidR="005B2D2D" w:rsidRPr="00CC7411">
        <w:rPr>
          <w:b/>
          <w:i/>
          <w:iCs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68 (3): 729-743 2012</w:t>
      </w:r>
    </w:p>
    <w:p w14:paraId="05DF307B" w14:textId="77777777" w:rsidR="007E2356" w:rsidRPr="00CC7411" w:rsidRDefault="007E2356" w:rsidP="00A443C3">
      <w:pPr>
        <w:rPr>
          <w:rStyle w:val="Strong"/>
          <w:b w:val="0"/>
          <w:sz w:val="20"/>
          <w:szCs w:val="20"/>
        </w:rPr>
      </w:pPr>
    </w:p>
    <w:p w14:paraId="5E538712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8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Žagar, E.</w:t>
        </w:r>
      </w:hyperlink>
      <w:r w:rsidRPr="00CC7411">
        <w:rPr>
          <w:i/>
          <w:sz w:val="20"/>
          <w:szCs w:val="20"/>
        </w:rPr>
        <w:t xml:space="preserve">, </w:t>
      </w:r>
      <w:hyperlink r:id="rId88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Žigon, M.</w:t>
        </w:r>
      </w:hyperlink>
    </w:p>
    <w:p w14:paraId="313C5C40" w14:textId="5DE95C8E" w:rsidR="00A443C3" w:rsidRPr="003F4DC5" w:rsidRDefault="00A443C3" w:rsidP="00A443C3">
      <w:pPr>
        <w:rPr>
          <w:bCs/>
          <w:i/>
          <w:sz w:val="20"/>
          <w:szCs w:val="20"/>
        </w:rPr>
      </w:pPr>
      <w:hyperlink r:id="rId884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Aliphatic hyperbranched polyesters based on 2,2-bis(methylol)propionic acid - Determination of structure, solution and bulk properties</w:t>
        </w:r>
      </w:hyperlink>
      <w:r w:rsidR="003F4DC5">
        <w:rPr>
          <w:rStyle w:val="bold1"/>
          <w:b w:val="0"/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>PROGR</w:t>
      </w:r>
      <w:r w:rsidR="00BF3BA0" w:rsidRPr="00CC7411">
        <w:rPr>
          <w:b/>
          <w:i/>
          <w:iCs/>
          <w:sz w:val="20"/>
          <w:szCs w:val="20"/>
        </w:rPr>
        <w:t>ESS IN POLYMER SCIENCE,</w:t>
      </w:r>
      <w:r w:rsidRPr="00CC7411">
        <w:rPr>
          <w:b/>
          <w:i/>
          <w:sz w:val="20"/>
          <w:szCs w:val="20"/>
        </w:rPr>
        <w:t xml:space="preserve"> 36 (1): 53-88 2011</w:t>
      </w:r>
    </w:p>
    <w:p w14:paraId="73ABC063" w14:textId="77777777" w:rsidR="00A443C3" w:rsidRPr="00CC7411" w:rsidRDefault="00A443C3" w:rsidP="00A443C3">
      <w:pPr>
        <w:rPr>
          <w:rStyle w:val="Strong"/>
          <w:i/>
          <w:sz w:val="20"/>
          <w:szCs w:val="20"/>
        </w:rPr>
      </w:pPr>
    </w:p>
    <w:p w14:paraId="1F009E90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8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Zhang, X</w:t>
        </w:r>
      </w:hyperlink>
    </w:p>
    <w:p w14:paraId="75CFB2E1" w14:textId="77777777" w:rsidR="00A443C3" w:rsidRPr="00CC7411" w:rsidRDefault="00A443C3" w:rsidP="00A443C3">
      <w:pPr>
        <w:rPr>
          <w:rStyle w:val="bold1"/>
          <w:i/>
          <w:sz w:val="20"/>
          <w:szCs w:val="20"/>
        </w:rPr>
      </w:pPr>
      <w:hyperlink r:id="rId886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Modifications and applications of hyperbranched aliphatic polyesters based on dimethylolpropionic acid</w:t>
        </w:r>
      </w:hyperlink>
    </w:p>
    <w:p w14:paraId="3C0E6743" w14:textId="77777777" w:rsidR="00A443C3" w:rsidRPr="00CC7411" w:rsidRDefault="00A443C3" w:rsidP="00A443C3">
      <w:pPr>
        <w:rPr>
          <w:b/>
          <w:i/>
          <w:sz w:val="20"/>
          <w:szCs w:val="20"/>
          <w:lang w:val="de-DE"/>
        </w:rPr>
      </w:pPr>
      <w:r w:rsidRPr="00CC7411">
        <w:rPr>
          <w:b/>
          <w:i/>
          <w:iCs/>
          <w:sz w:val="20"/>
          <w:szCs w:val="20"/>
          <w:lang w:val="de-DE"/>
        </w:rPr>
        <w:t>POLYMER INTERNATIONAL</w:t>
      </w:r>
      <w:r w:rsidR="005B2D2D" w:rsidRPr="00CC7411">
        <w:rPr>
          <w:b/>
          <w:i/>
          <w:iCs/>
          <w:sz w:val="20"/>
          <w:szCs w:val="20"/>
          <w:lang w:val="de-DE"/>
        </w:rPr>
        <w:t>,</w:t>
      </w:r>
      <w:r w:rsidRPr="00CC7411">
        <w:rPr>
          <w:b/>
          <w:i/>
          <w:sz w:val="20"/>
          <w:szCs w:val="20"/>
          <w:lang w:val="de-DE"/>
        </w:rPr>
        <w:t xml:space="preserve"> 60 (2):153-166 2011</w:t>
      </w:r>
    </w:p>
    <w:p w14:paraId="0F9C4332" w14:textId="77777777" w:rsidR="00A443C3" w:rsidRPr="00CC7411" w:rsidRDefault="00A443C3" w:rsidP="00A443C3">
      <w:pPr>
        <w:rPr>
          <w:rFonts w:ascii="Arial" w:hAnsi="Arial" w:cs="Arial"/>
          <w:i/>
          <w:sz w:val="20"/>
          <w:szCs w:val="20"/>
          <w:lang w:val="de-DE"/>
        </w:rPr>
      </w:pPr>
    </w:p>
    <w:p w14:paraId="78CA7E12" w14:textId="77777777" w:rsidR="00D6547D" w:rsidRPr="00CC7411" w:rsidRDefault="00D6547D" w:rsidP="00D6547D">
      <w:pPr>
        <w:numPr>
          <w:ilvl w:val="0"/>
          <w:numId w:val="1"/>
        </w:numPr>
        <w:rPr>
          <w:bCs/>
          <w:i/>
          <w:sz w:val="20"/>
          <w:szCs w:val="20"/>
          <w:lang w:val="de-DE"/>
        </w:rPr>
      </w:pPr>
      <w:r w:rsidRPr="00CC7411">
        <w:rPr>
          <w:bCs/>
          <w:i/>
          <w:sz w:val="20"/>
          <w:szCs w:val="20"/>
          <w:lang w:val="de-DE"/>
        </w:rPr>
        <w:t>Jovičić, M</w:t>
      </w:r>
    </w:p>
    <w:p w14:paraId="0B537F7D" w14:textId="77777777" w:rsidR="00D6547D" w:rsidRPr="00CC7411" w:rsidRDefault="00D6547D" w:rsidP="00D6547D">
      <w:pPr>
        <w:rPr>
          <w:bCs/>
          <w:i/>
          <w:sz w:val="20"/>
          <w:szCs w:val="20"/>
          <w:u w:val="single"/>
          <w:lang w:val="de-DE"/>
        </w:rPr>
      </w:pPr>
      <w:r w:rsidRPr="00CC7411">
        <w:rPr>
          <w:bCs/>
          <w:i/>
          <w:sz w:val="20"/>
          <w:szCs w:val="20"/>
          <w:u w:val="single"/>
          <w:lang w:val="de-DE"/>
        </w:rPr>
        <w:t>Projektovanje strukture premaza na bazi klasičnih i hiperrazgranatih alkidnih smola.</w:t>
      </w:r>
    </w:p>
    <w:p w14:paraId="1D4E9722" w14:textId="77777777" w:rsidR="00D6547D" w:rsidRPr="00CC7411" w:rsidRDefault="00D6547D" w:rsidP="00D6547D">
      <w:pPr>
        <w:rPr>
          <w:b/>
          <w:bCs/>
          <w:i/>
          <w:sz w:val="20"/>
          <w:szCs w:val="20"/>
          <w:lang w:val="de-DE"/>
        </w:rPr>
      </w:pPr>
      <w:r w:rsidRPr="00CC7411">
        <w:rPr>
          <w:b/>
          <w:bCs/>
          <w:i/>
          <w:sz w:val="20"/>
          <w:szCs w:val="20"/>
          <w:lang w:val="de-DE"/>
        </w:rPr>
        <w:t>Doctoral dissertation,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  <w:lang w:val="de-DE"/>
        </w:rPr>
        <w:t>Универзитет у Новом Саду, Технолошки факултет, 2011</w:t>
      </w:r>
    </w:p>
    <w:p w14:paraId="6B08BA15" w14:textId="77777777" w:rsidR="00D6547D" w:rsidRPr="00CC7411" w:rsidRDefault="00D6547D" w:rsidP="00D6547D">
      <w:pPr>
        <w:rPr>
          <w:b/>
          <w:bCs/>
          <w:i/>
          <w:sz w:val="20"/>
          <w:szCs w:val="20"/>
          <w:lang w:val="de-DE"/>
        </w:rPr>
      </w:pPr>
    </w:p>
    <w:p w14:paraId="48D7A373" w14:textId="77777777" w:rsidR="00A443C3" w:rsidRPr="00CC7411" w:rsidRDefault="00A443C3" w:rsidP="00C365DE">
      <w:pPr>
        <w:numPr>
          <w:ilvl w:val="0"/>
          <w:numId w:val="1"/>
        </w:numPr>
        <w:rPr>
          <w:rStyle w:val="Strong"/>
          <w:i/>
          <w:sz w:val="20"/>
          <w:szCs w:val="20"/>
          <w:lang w:val="de-DE"/>
        </w:rPr>
      </w:pPr>
      <w:hyperlink r:id="rId887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Tonhauser, C</w:t>
        </w:r>
      </w:hyperlink>
      <w:r w:rsidRPr="00CC7411">
        <w:rPr>
          <w:i/>
          <w:sz w:val="20"/>
          <w:szCs w:val="20"/>
          <w:lang w:val="de-DE"/>
        </w:rPr>
        <w:t xml:space="preserve">; </w:t>
      </w:r>
      <w:hyperlink r:id="rId888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Wilms, D</w:t>
        </w:r>
      </w:hyperlink>
      <w:r w:rsidRPr="00CC7411">
        <w:rPr>
          <w:i/>
          <w:sz w:val="20"/>
          <w:szCs w:val="20"/>
          <w:lang w:val="de-DE"/>
        </w:rPr>
        <w:t xml:space="preserve">; </w:t>
      </w:r>
      <w:hyperlink r:id="rId889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Korth, Y</w:t>
        </w:r>
      </w:hyperlink>
      <w:r w:rsidRPr="00CC7411">
        <w:rPr>
          <w:i/>
          <w:sz w:val="20"/>
          <w:szCs w:val="20"/>
          <w:lang w:val="de-DE"/>
        </w:rPr>
        <w:t xml:space="preserve">; </w:t>
      </w:r>
      <w:hyperlink r:id="rId890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Frey, H</w:t>
        </w:r>
      </w:hyperlink>
      <w:r w:rsidRPr="00CC7411">
        <w:rPr>
          <w:i/>
          <w:sz w:val="20"/>
          <w:szCs w:val="20"/>
          <w:lang w:val="de-DE"/>
        </w:rPr>
        <w:t xml:space="preserve">; </w:t>
      </w:r>
      <w:hyperlink r:id="rId891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de-DE"/>
          </w:rPr>
          <w:t>Friedrich, C</w:t>
        </w:r>
      </w:hyperlink>
    </w:p>
    <w:p w14:paraId="13A65B4E" w14:textId="77777777" w:rsidR="00A443C3" w:rsidRPr="00CC7411" w:rsidRDefault="00A443C3" w:rsidP="00A443C3">
      <w:pPr>
        <w:rPr>
          <w:i/>
          <w:sz w:val="20"/>
          <w:szCs w:val="20"/>
        </w:rPr>
      </w:pPr>
      <w:hyperlink r:id="rId892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Entanglement Transition in Hyperbranched Polyether-Polyols</w:t>
        </w:r>
      </w:hyperlink>
    </w:p>
    <w:p w14:paraId="700981B8" w14:textId="77777777" w:rsidR="00A443C3" w:rsidRPr="00CC7411" w:rsidRDefault="00A443C3" w:rsidP="00A443C3">
      <w:pPr>
        <w:rPr>
          <w:rStyle w:val="Strong"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MACROMOLECULAR RAPID COMMUNICATIONS,</w:t>
      </w:r>
      <w:r w:rsidRPr="00CC7411">
        <w:rPr>
          <w:i/>
          <w:sz w:val="20"/>
          <w:szCs w:val="20"/>
        </w:rPr>
        <w:t> </w:t>
      </w:r>
      <w:r w:rsidRPr="00CC7411">
        <w:rPr>
          <w:b/>
          <w:i/>
          <w:sz w:val="20"/>
          <w:szCs w:val="20"/>
        </w:rPr>
        <w:t>3</w:t>
      </w:r>
      <w:r w:rsidRPr="00CC7411">
        <w:rPr>
          <w:rStyle w:val="databold1"/>
          <w:i/>
          <w:sz w:val="20"/>
          <w:szCs w:val="20"/>
        </w:rPr>
        <w:t>1</w:t>
      </w:r>
      <w:r w:rsidRPr="00CC7411">
        <w:rPr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24)</w:t>
      </w:r>
      <w:r w:rsidRPr="00CC7411">
        <w:rPr>
          <w:i/>
          <w:sz w:val="20"/>
          <w:szCs w:val="20"/>
        </w:rPr>
        <w:t xml:space="preserve">: </w:t>
      </w:r>
      <w:r w:rsidRPr="00CC7411">
        <w:rPr>
          <w:rStyle w:val="databold1"/>
          <w:i/>
          <w:sz w:val="20"/>
          <w:szCs w:val="20"/>
        </w:rPr>
        <w:t>2127-2132 2010</w:t>
      </w:r>
    </w:p>
    <w:p w14:paraId="37C26D80" w14:textId="77777777" w:rsidR="00A443C3" w:rsidRPr="00CC7411" w:rsidRDefault="00A443C3" w:rsidP="00A443C3">
      <w:pPr>
        <w:rPr>
          <w:rStyle w:val="Strong"/>
          <w:b w:val="0"/>
          <w:i/>
          <w:sz w:val="20"/>
          <w:szCs w:val="20"/>
        </w:rPr>
      </w:pPr>
    </w:p>
    <w:p w14:paraId="38EF9281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89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Džunuzović, J.</w:t>
        </w:r>
      </w:hyperlink>
      <w:r w:rsidRPr="00CC7411">
        <w:rPr>
          <w:i/>
          <w:sz w:val="20"/>
          <w:szCs w:val="20"/>
        </w:rPr>
        <w:t xml:space="preserve">, </w:t>
      </w:r>
      <w:hyperlink r:id="rId89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Jovanović, S.</w:t>
        </w:r>
      </w:hyperlink>
      <w:r w:rsidRPr="00CC7411">
        <w:rPr>
          <w:i/>
          <w:sz w:val="20"/>
          <w:szCs w:val="20"/>
        </w:rPr>
        <w:t xml:space="preserve">, </w:t>
      </w:r>
      <w:hyperlink r:id="rId89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Lechner, M.D.</w:t>
        </w:r>
      </w:hyperlink>
    </w:p>
    <w:p w14:paraId="3C8A8ED5" w14:textId="72CB1365" w:rsidR="00A443C3" w:rsidRPr="003F4DC5" w:rsidRDefault="00A443C3" w:rsidP="00A443C3">
      <w:pPr>
        <w:rPr>
          <w:b/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Characterization of the commercial hyperbranched polyesters</w:t>
      </w:r>
      <w:r w:rsidR="003F4DC5">
        <w:rPr>
          <w:b/>
          <w:i/>
          <w:sz w:val="20"/>
          <w:szCs w:val="20"/>
          <w:u w:val="single"/>
        </w:rPr>
        <w:t>,</w:t>
      </w:r>
      <w:r w:rsidRPr="00CC7411">
        <w:rPr>
          <w:rStyle w:val="bold1"/>
          <w:i/>
          <w:sz w:val="20"/>
          <w:szCs w:val="20"/>
        </w:rPr>
        <w:t xml:space="preserve">HEMIJSKA INDUSTRIJA, </w:t>
      </w:r>
      <w:r w:rsidRPr="00CC7411">
        <w:rPr>
          <w:b/>
          <w:i/>
          <w:sz w:val="20"/>
          <w:szCs w:val="20"/>
        </w:rPr>
        <w:t>64 (6): 547-553 2010</w:t>
      </w:r>
    </w:p>
    <w:p w14:paraId="2A965227" w14:textId="77777777" w:rsidR="00BE3BB8" w:rsidRPr="00CC7411" w:rsidRDefault="00BE3BB8" w:rsidP="00A443C3">
      <w:pPr>
        <w:rPr>
          <w:b/>
          <w:i/>
          <w:sz w:val="20"/>
          <w:szCs w:val="20"/>
        </w:rPr>
      </w:pPr>
    </w:p>
    <w:p w14:paraId="63DA74AA" w14:textId="77777777" w:rsidR="00BE3BB8" w:rsidRPr="00CC7411" w:rsidRDefault="00BE3BB8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bCs/>
          <w:i/>
          <w:sz w:val="20"/>
          <w:szCs w:val="20"/>
        </w:rPr>
        <w:t>Schüler, F</w:t>
      </w:r>
    </w:p>
    <w:p w14:paraId="4EBA7712" w14:textId="77777777" w:rsidR="00BE3BB8" w:rsidRPr="00CC7411" w:rsidRDefault="00BE3BB8" w:rsidP="00BE3BB8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Synthesis of functionalized polyoxetanes and their use as blend components, nanoreactors and nanotransporters</w:t>
      </w:r>
    </w:p>
    <w:p w14:paraId="6276DB28" w14:textId="77777777" w:rsidR="00BE3BB8" w:rsidRPr="00CC7411" w:rsidRDefault="001C6A9C" w:rsidP="00A443C3">
      <w:pPr>
        <w:rPr>
          <w:b/>
          <w:bCs/>
          <w:i/>
          <w:sz w:val="20"/>
          <w:szCs w:val="20"/>
        </w:rPr>
      </w:pPr>
      <w:r w:rsidRPr="00CC7411">
        <w:rPr>
          <w:b/>
          <w:bCs/>
          <w:i/>
          <w:sz w:val="20"/>
          <w:szCs w:val="20"/>
          <w:lang w:val="sr-Latn-RS"/>
        </w:rPr>
        <w:t>Doctoral</w:t>
      </w:r>
      <w:r w:rsidRPr="00CC7411">
        <w:rPr>
          <w:b/>
          <w:bCs/>
          <w:i/>
          <w:sz w:val="20"/>
          <w:szCs w:val="20"/>
        </w:rPr>
        <w:t xml:space="preserve"> d</w:t>
      </w:r>
      <w:r w:rsidR="00BE3BB8" w:rsidRPr="00CC7411">
        <w:rPr>
          <w:b/>
          <w:bCs/>
          <w:i/>
          <w:sz w:val="20"/>
          <w:szCs w:val="20"/>
        </w:rPr>
        <w:t>issertation,</w:t>
      </w:r>
      <w:r w:rsidR="00BE3BB8" w:rsidRPr="00CC7411">
        <w:rPr>
          <w:b/>
          <w:i/>
          <w:color w:val="363534"/>
          <w:sz w:val="20"/>
          <w:szCs w:val="20"/>
        </w:rPr>
        <w:t xml:space="preserve"> </w:t>
      </w:r>
      <w:r w:rsidR="00BE3BB8" w:rsidRPr="00CC7411">
        <w:rPr>
          <w:b/>
          <w:i/>
          <w:sz w:val="20"/>
          <w:szCs w:val="20"/>
        </w:rPr>
        <w:t>Fakultät für Chemie, Pharmazie und Geowissenschaften,</w:t>
      </w:r>
      <w:r w:rsidR="00BE3BB8" w:rsidRPr="00CC7411">
        <w:rPr>
          <w:b/>
          <w:bCs/>
          <w:i/>
          <w:sz w:val="20"/>
          <w:szCs w:val="20"/>
        </w:rPr>
        <w:t xml:space="preserve"> Institut für Makromolekulare Chemie, Universität Freiburg</w:t>
      </w:r>
      <w:r w:rsidR="00D949EF" w:rsidRPr="00CC7411">
        <w:rPr>
          <w:b/>
          <w:bCs/>
          <w:i/>
          <w:sz w:val="20"/>
          <w:szCs w:val="20"/>
        </w:rPr>
        <w:t xml:space="preserve">, </w:t>
      </w:r>
      <w:r w:rsidR="00BE3BB8" w:rsidRPr="00CC7411">
        <w:rPr>
          <w:b/>
          <w:bCs/>
          <w:i/>
          <w:sz w:val="20"/>
          <w:szCs w:val="20"/>
        </w:rPr>
        <w:t>2009</w:t>
      </w:r>
      <w:r w:rsidR="00D949EF" w:rsidRPr="00CC7411">
        <w:rPr>
          <w:b/>
          <w:bCs/>
          <w:i/>
          <w:sz w:val="20"/>
          <w:szCs w:val="20"/>
        </w:rPr>
        <w:t>,</w:t>
      </w:r>
      <w:r w:rsidR="00BE3BB8" w:rsidRPr="00CC7411">
        <w:rPr>
          <w:b/>
          <w:i/>
          <w:sz w:val="20"/>
          <w:szCs w:val="20"/>
        </w:rPr>
        <w:t xml:space="preserve"> </w:t>
      </w:r>
      <w:r w:rsidR="00BE3BB8" w:rsidRPr="00CC7411">
        <w:rPr>
          <w:b/>
          <w:bCs/>
          <w:i/>
          <w:sz w:val="20"/>
          <w:szCs w:val="20"/>
        </w:rPr>
        <w:t>http://www.freidok.uni-freiburg.de/volltexte/7108/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E3BB8" w:rsidRPr="00BE3BB8" w14:paraId="55E89E06" w14:textId="77777777" w:rsidTr="00BE3BB8">
        <w:trPr>
          <w:tblCellSpacing w:w="15" w:type="dxa"/>
        </w:trPr>
        <w:tc>
          <w:tcPr>
            <w:tcW w:w="0" w:type="auto"/>
            <w:hideMark/>
          </w:tcPr>
          <w:p w14:paraId="04C283C6" w14:textId="77777777" w:rsidR="00BE3BB8" w:rsidRPr="00BE3BB8" w:rsidRDefault="00BE3BB8" w:rsidP="00BE3BB8">
            <w:pPr>
              <w:rPr>
                <w:rFonts w:ascii="Arial" w:hAnsi="Arial" w:cs="Arial"/>
                <w:color w:val="363534"/>
                <w:sz w:val="17"/>
                <w:szCs w:val="17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14:paraId="3545E82C" w14:textId="77777777" w:rsidR="00BE3BB8" w:rsidRPr="00BE3BB8" w:rsidRDefault="00BE3BB8" w:rsidP="00BE3BB8">
            <w:pPr>
              <w:rPr>
                <w:rFonts w:ascii="Arial" w:hAnsi="Arial" w:cs="Arial"/>
                <w:color w:val="363534"/>
                <w:sz w:val="17"/>
                <w:szCs w:val="17"/>
                <w:lang w:val="sr-Latn-RS"/>
              </w:rPr>
            </w:pPr>
          </w:p>
        </w:tc>
      </w:tr>
    </w:tbl>
    <w:p w14:paraId="5803354E" w14:textId="10D35D53" w:rsidR="00D21F65" w:rsidRPr="00B92F03" w:rsidRDefault="00D21F65" w:rsidP="00A443C3">
      <w:pPr>
        <w:rPr>
          <w:bCs/>
          <w:sz w:val="22"/>
          <w:szCs w:val="22"/>
        </w:rPr>
      </w:pPr>
    </w:p>
    <w:p w14:paraId="0E20C51C" w14:textId="60CF40F7" w:rsidR="0058535F" w:rsidRPr="00CC7411" w:rsidRDefault="00D921C3" w:rsidP="00A443C3">
      <w:pPr>
        <w:rPr>
          <w:rFonts w:eastAsia="SimSun"/>
          <w:color w:val="993366"/>
          <w:sz w:val="22"/>
          <w:szCs w:val="22"/>
          <w:lang w:eastAsia="zh-CN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1</w:t>
      </w:r>
      <w:r w:rsidR="0058535F" w:rsidRPr="0058535F">
        <w:rPr>
          <w:b/>
          <w:color w:val="993366"/>
        </w:rPr>
        <w:t xml:space="preserve">. 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 xml:space="preserve">Marković, 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G; 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>Marinović-Cincović,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 M;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 xml:space="preserve"> </w:t>
      </w:r>
      <w:r w:rsidR="0058535F" w:rsidRPr="00CC7411">
        <w:rPr>
          <w:rFonts w:eastAsia="SimSun"/>
          <w:b/>
          <w:color w:val="993366"/>
          <w:sz w:val="22"/>
          <w:szCs w:val="22"/>
          <w:lang w:eastAsia="zh-CN"/>
        </w:rPr>
        <w:t>Vodnik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>,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 </w:t>
      </w:r>
      <w:r w:rsidR="00774194" w:rsidRPr="00CC7411">
        <w:rPr>
          <w:rFonts w:eastAsia="SimSun"/>
          <w:b/>
          <w:color w:val="993366"/>
          <w:sz w:val="22"/>
          <w:szCs w:val="22"/>
          <w:lang w:eastAsia="zh-CN"/>
        </w:rPr>
        <w:t>V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; 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>Radovanović,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 B; 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 xml:space="preserve">Budinski-Simendić, 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J; 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>Veljković,</w:t>
      </w:r>
      <w:r w:rsidR="00774194" w:rsidRPr="00CC7411">
        <w:rPr>
          <w:rFonts w:eastAsia="SimSun"/>
          <w:color w:val="993366"/>
          <w:sz w:val="22"/>
          <w:szCs w:val="22"/>
          <w:lang w:eastAsia="zh-CN"/>
        </w:rPr>
        <w:t xml:space="preserve"> O</w:t>
      </w:r>
      <w:r w:rsidR="0058535F" w:rsidRPr="00CC7411">
        <w:rPr>
          <w:rFonts w:eastAsia="SimSun"/>
          <w:color w:val="993366"/>
          <w:sz w:val="22"/>
          <w:szCs w:val="22"/>
          <w:lang w:eastAsia="zh-CN"/>
        </w:rPr>
        <w:t xml:space="preserve"> </w:t>
      </w:r>
    </w:p>
    <w:p w14:paraId="1A36797F" w14:textId="77777777" w:rsidR="0058535F" w:rsidRPr="00CC7411" w:rsidRDefault="0058535F" w:rsidP="00A443C3">
      <w:pPr>
        <w:rPr>
          <w:rFonts w:eastAsia="SimSun"/>
          <w:i/>
          <w:color w:val="993366"/>
          <w:sz w:val="22"/>
          <w:szCs w:val="22"/>
          <w:u w:val="single"/>
          <w:lang w:eastAsia="zh-CN"/>
        </w:rPr>
      </w:pPr>
      <w:r w:rsidRPr="00CC7411">
        <w:rPr>
          <w:rFonts w:eastAsia="SimSun"/>
          <w:i/>
          <w:color w:val="993366"/>
          <w:sz w:val="22"/>
          <w:szCs w:val="22"/>
          <w:u w:val="single"/>
          <w:lang w:eastAsia="zh-CN"/>
        </w:rPr>
        <w:t xml:space="preserve">Thermal stability of acrylonitrile/chlorosulphonated polyethylene rubber blend  </w:t>
      </w:r>
    </w:p>
    <w:p w14:paraId="36DFCB10" w14:textId="77777777" w:rsidR="00A443C3" w:rsidRPr="00CC7411" w:rsidRDefault="00D21F65" w:rsidP="00A443C3">
      <w:pPr>
        <w:rPr>
          <w:rFonts w:eastAsia="SimSun"/>
          <w:b/>
          <w:color w:val="993366"/>
          <w:sz w:val="22"/>
          <w:szCs w:val="22"/>
          <w:lang w:eastAsia="zh-CN"/>
        </w:rPr>
      </w:pPr>
      <w:r w:rsidRPr="00CC7411">
        <w:rPr>
          <w:rFonts w:eastAsia="SimSun"/>
          <w:b/>
          <w:color w:val="993366"/>
          <w:sz w:val="22"/>
          <w:szCs w:val="22"/>
          <w:lang w:eastAsia="zh-CN"/>
        </w:rPr>
        <w:t>JOURNAL OF THERMAL ANALYSIS</w:t>
      </w:r>
      <w:r w:rsidR="0058535F"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>AND CALORIMETRY</w:t>
      </w:r>
      <w:r w:rsidR="005B2D2D" w:rsidRPr="00CC7411">
        <w:rPr>
          <w:rFonts w:eastAsia="SimSun"/>
          <w:b/>
          <w:color w:val="993366"/>
          <w:sz w:val="22"/>
          <w:szCs w:val="22"/>
          <w:lang w:eastAsia="zh-CN"/>
        </w:rPr>
        <w:t>,</w:t>
      </w:r>
      <w:r w:rsidR="0058535F"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97(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>3</w:t>
      </w:r>
      <w:r w:rsidR="0058535F" w:rsidRPr="00CC7411">
        <w:rPr>
          <w:rFonts w:eastAsia="SimSun"/>
          <w:b/>
          <w:color w:val="993366"/>
          <w:sz w:val="22"/>
          <w:szCs w:val="22"/>
          <w:lang w:eastAsia="zh-CN"/>
        </w:rPr>
        <w:t>): 999-1006 2009</w:t>
      </w:r>
    </w:p>
    <w:p w14:paraId="427DFB0E" w14:textId="77777777" w:rsidR="009D1040" w:rsidRDefault="009D1040" w:rsidP="00A443C3">
      <w:pPr>
        <w:rPr>
          <w:rFonts w:eastAsia="SimSun"/>
          <w:b/>
          <w:color w:val="993366"/>
          <w:lang w:eastAsia="zh-CN"/>
        </w:rPr>
      </w:pPr>
    </w:p>
    <w:p w14:paraId="7E37D902" w14:textId="3962B1CA" w:rsidR="00D20CAF" w:rsidRDefault="00D20CAF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D20CAF">
        <w:rPr>
          <w:rFonts w:eastAsia="SimSun"/>
          <w:i/>
          <w:sz w:val="20"/>
          <w:szCs w:val="20"/>
          <w:lang w:val="sr-Latn-RS" w:eastAsia="zh-CN"/>
        </w:rPr>
        <w:t>Roshanaei</w:t>
      </w:r>
      <w:r>
        <w:rPr>
          <w:rFonts w:eastAsia="SimSun"/>
          <w:i/>
          <w:sz w:val="20"/>
          <w:szCs w:val="20"/>
          <w:lang w:val="sr-Latn-RS" w:eastAsia="zh-CN"/>
        </w:rPr>
        <w:t>, H;...&amp; Fattahi H</w:t>
      </w:r>
    </w:p>
    <w:p w14:paraId="2EAA9944" w14:textId="77777777" w:rsidR="00D20CAF" w:rsidRPr="00D20CAF" w:rsidRDefault="00D20CAF" w:rsidP="00D20CAF">
      <w:pPr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D20CAF">
        <w:rPr>
          <w:rFonts w:eastAsia="SimSun"/>
          <w:i/>
          <w:sz w:val="20"/>
          <w:szCs w:val="20"/>
          <w:u w:val="single"/>
          <w:lang w:val="sr-Latn-RS" w:eastAsia="zh-CN"/>
        </w:rPr>
        <w:t>Mechanistic investigation of the influence sulfur curing systems on the characteristics of chlorosulfonated polyethylene rubber</w:t>
      </w:r>
    </w:p>
    <w:p w14:paraId="57A9793A" w14:textId="630D42C7" w:rsidR="00D20CAF" w:rsidRPr="00D20CAF" w:rsidRDefault="00D20CAF" w:rsidP="00D20CAF">
      <w:pPr>
        <w:rPr>
          <w:rFonts w:eastAsia="SimSun"/>
          <w:b/>
          <w:bCs/>
          <w:i/>
          <w:sz w:val="20"/>
          <w:szCs w:val="20"/>
          <w:lang w:val="sr-Latn-RS" w:eastAsia="zh-CN"/>
        </w:rPr>
      </w:pPr>
      <w:r w:rsidRPr="00D20CAF">
        <w:rPr>
          <w:rFonts w:eastAsia="SimSun"/>
          <w:b/>
          <w:bCs/>
          <w:i/>
          <w:sz w:val="20"/>
          <w:szCs w:val="20"/>
          <w:lang w:val="sr-Latn-RS" w:eastAsia="zh-CN"/>
        </w:rPr>
        <w:t>POLYMER BULLETIN</w:t>
      </w:r>
      <w:r>
        <w:rPr>
          <w:rFonts w:eastAsia="SimSun"/>
          <w:b/>
          <w:bCs/>
          <w:i/>
          <w:sz w:val="20"/>
          <w:szCs w:val="20"/>
          <w:lang w:val="sr-Latn-RS" w:eastAsia="zh-CN"/>
        </w:rPr>
        <w:t xml:space="preserve"> </w:t>
      </w:r>
      <w:r w:rsidRPr="00D20CAF">
        <w:rPr>
          <w:rFonts w:eastAsia="SimSun"/>
          <w:b/>
          <w:bCs/>
          <w:i/>
          <w:sz w:val="20"/>
          <w:szCs w:val="20"/>
          <w:lang w:val="sr-Latn-RS" w:eastAsia="zh-CN"/>
        </w:rPr>
        <w:t>,2025, DOI: 10.1007/s00289-025-05776-6</w:t>
      </w:r>
    </w:p>
    <w:p w14:paraId="1A728F69" w14:textId="77777777" w:rsidR="00D20CAF" w:rsidRDefault="00D20CAF" w:rsidP="00D20CAF">
      <w:pPr>
        <w:rPr>
          <w:rFonts w:eastAsia="SimSun"/>
          <w:i/>
          <w:sz w:val="20"/>
          <w:szCs w:val="20"/>
          <w:lang w:val="sr-Latn-RS" w:eastAsia="zh-CN"/>
        </w:rPr>
      </w:pPr>
    </w:p>
    <w:p w14:paraId="12C7BE5C" w14:textId="36127C50" w:rsidR="00581D92" w:rsidRDefault="00581D92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>
        <w:rPr>
          <w:rFonts w:eastAsia="SimSun"/>
          <w:i/>
          <w:sz w:val="20"/>
          <w:szCs w:val="20"/>
          <w:lang w:val="sr-Latn-RS" w:eastAsia="zh-CN"/>
        </w:rPr>
        <w:t>Ferreira, VF; Pauli, FP;...&amp;Paschoalin</w:t>
      </w:r>
    </w:p>
    <w:p w14:paraId="17894FA3" w14:textId="6C8BC03C" w:rsidR="00581D92" w:rsidRPr="00581D92" w:rsidRDefault="00581D92" w:rsidP="00581D92">
      <w:pPr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581D92">
        <w:rPr>
          <w:rFonts w:eastAsia="SimSun"/>
          <w:i/>
          <w:sz w:val="20"/>
          <w:szCs w:val="20"/>
          <w:u w:val="single"/>
          <w:lang w:val="sr-Latn-RS" w:eastAsia="zh-CN"/>
        </w:rPr>
        <w:t>Synthesis and Applications of Chitosan Sulfonic Acid</w:t>
      </w:r>
    </w:p>
    <w:p w14:paraId="485AB755" w14:textId="2579D145" w:rsidR="00581D92" w:rsidRPr="00581D92" w:rsidRDefault="00581D92" w:rsidP="00581D92">
      <w:pPr>
        <w:rPr>
          <w:rFonts w:eastAsia="SimSun"/>
          <w:b/>
          <w:bCs/>
          <w:i/>
          <w:sz w:val="20"/>
          <w:szCs w:val="20"/>
          <w:lang w:val="sr-Latn-RS" w:eastAsia="zh-CN"/>
        </w:rPr>
      </w:pPr>
      <w:r w:rsidRPr="00581D92">
        <w:rPr>
          <w:rFonts w:eastAsia="SimSun"/>
          <w:b/>
          <w:bCs/>
          <w:i/>
          <w:sz w:val="20"/>
          <w:szCs w:val="20"/>
          <w:lang w:val="sr-Latn-RS" w:eastAsia="zh-CN"/>
        </w:rPr>
        <w:t>In book: Advances in Materials Science ResearchPublisher: Nova Science, 2023, https://novapublishers.com/shop/advances-in-materials-science-research-volume-59/</w:t>
      </w:r>
    </w:p>
    <w:p w14:paraId="03E7C8B8" w14:textId="77777777" w:rsidR="00581D92" w:rsidRDefault="00581D92" w:rsidP="00581D92">
      <w:pPr>
        <w:rPr>
          <w:rFonts w:eastAsia="SimSun"/>
          <w:i/>
          <w:sz w:val="20"/>
          <w:szCs w:val="20"/>
          <w:lang w:val="sr-Latn-RS" w:eastAsia="zh-CN"/>
        </w:rPr>
      </w:pPr>
    </w:p>
    <w:p w14:paraId="10515F8A" w14:textId="08788660" w:rsidR="008E3D7D" w:rsidRDefault="008E3D7D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>
        <w:rPr>
          <w:rFonts w:eastAsia="SimSun"/>
          <w:i/>
          <w:sz w:val="20"/>
          <w:szCs w:val="20"/>
          <w:lang w:val="sr-Latn-RS" w:eastAsia="zh-CN"/>
        </w:rPr>
        <w:t>Rodrigues, D; Antunes, JC;...&amp; Costa, MH</w:t>
      </w:r>
    </w:p>
    <w:p w14:paraId="14145245" w14:textId="03A72CB3" w:rsidR="008E3D7D" w:rsidRPr="008E3D7D" w:rsidRDefault="008E3D7D" w:rsidP="008E3D7D">
      <w:pPr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8E3D7D">
        <w:rPr>
          <w:rFonts w:eastAsia="SimSun"/>
          <w:i/>
          <w:sz w:val="20"/>
          <w:szCs w:val="20"/>
          <w:u w:val="single"/>
          <w:lang w:val="sr-Latn-RS" w:eastAsia="zh-CN"/>
        </w:rPr>
        <w:t>Distribution patterns of microplastics in subtidal sediments from the Sado river estuary and the Arrábida marine park, Portugal</w:t>
      </w:r>
    </w:p>
    <w:p w14:paraId="3F6A7936" w14:textId="6345D13A" w:rsidR="008E3D7D" w:rsidRPr="008E3D7D" w:rsidRDefault="008E3D7D" w:rsidP="008E3D7D">
      <w:pPr>
        <w:rPr>
          <w:rFonts w:eastAsia="SimSun"/>
          <w:b/>
          <w:bCs/>
          <w:i/>
          <w:sz w:val="20"/>
          <w:szCs w:val="20"/>
          <w:lang w:val="sr-Latn-RS" w:eastAsia="zh-CN"/>
        </w:rPr>
      </w:pPr>
      <w:r w:rsidRPr="008E3D7D">
        <w:rPr>
          <w:rFonts w:eastAsia="SimSun"/>
          <w:b/>
          <w:bCs/>
          <w:i/>
          <w:sz w:val="20"/>
          <w:szCs w:val="20"/>
          <w:lang w:val="sr-Latn-RS" w:eastAsia="zh-CN"/>
        </w:rPr>
        <w:t xml:space="preserve">FRONTIERS IN ENVIRONMENTAL SCIENCE, </w:t>
      </w:r>
      <w:r w:rsidR="00581D92">
        <w:rPr>
          <w:rFonts w:eastAsia="SimSun"/>
          <w:b/>
          <w:bCs/>
          <w:i/>
          <w:sz w:val="20"/>
          <w:szCs w:val="20"/>
          <w:lang w:val="sr-Latn-RS" w:eastAsia="zh-CN"/>
        </w:rPr>
        <w:t xml:space="preserve">2022, </w:t>
      </w:r>
      <w:r w:rsidRPr="008E3D7D">
        <w:rPr>
          <w:rFonts w:eastAsia="SimSun"/>
          <w:b/>
          <w:bCs/>
          <w:i/>
          <w:sz w:val="20"/>
          <w:szCs w:val="20"/>
          <w:lang w:val="sr-Latn-RS" w:eastAsia="zh-CN"/>
        </w:rPr>
        <w:t>DOI: 10.3389/fenvs.2022.998513</w:t>
      </w:r>
    </w:p>
    <w:p w14:paraId="28E28563" w14:textId="77777777" w:rsidR="008E3D7D" w:rsidRDefault="008E3D7D" w:rsidP="008E3D7D">
      <w:pPr>
        <w:rPr>
          <w:rFonts w:eastAsia="SimSun"/>
          <w:i/>
          <w:sz w:val="20"/>
          <w:szCs w:val="20"/>
          <w:lang w:val="sr-Latn-RS" w:eastAsia="zh-CN"/>
        </w:rPr>
      </w:pPr>
    </w:p>
    <w:p w14:paraId="683AAEF1" w14:textId="011EA94B" w:rsidR="00D447D9" w:rsidRDefault="00D447D9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>
        <w:rPr>
          <w:rFonts w:eastAsia="SimSun"/>
          <w:i/>
          <w:sz w:val="20"/>
          <w:szCs w:val="20"/>
          <w:lang w:val="sr-Latn-RS" w:eastAsia="zh-CN"/>
        </w:rPr>
        <w:t>Sa, B; Pais, J;...&amp; Sobral, P</w:t>
      </w:r>
    </w:p>
    <w:p w14:paraId="5AF767A7" w14:textId="3F5143F1" w:rsidR="00D447D9" w:rsidRPr="00D447D9" w:rsidRDefault="00D447D9" w:rsidP="00D447D9">
      <w:pPr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D447D9">
        <w:rPr>
          <w:rFonts w:eastAsia="SimSun"/>
          <w:i/>
          <w:sz w:val="20"/>
          <w:szCs w:val="20"/>
          <w:u w:val="single"/>
          <w:lang w:val="sr-Latn-RS" w:eastAsia="zh-CN"/>
        </w:rPr>
        <w:t>Seasonal Abundance and Distribution Patterns of Microplastics in the Lis River, Portugal</w:t>
      </w:r>
      <w:r>
        <w:rPr>
          <w:rFonts w:eastAsia="SimSun"/>
          <w:i/>
          <w:sz w:val="20"/>
          <w:szCs w:val="20"/>
          <w:u w:val="single"/>
          <w:lang w:val="sr-Latn-RS" w:eastAsia="zh-CN"/>
        </w:rPr>
        <w:t xml:space="preserve">, </w:t>
      </w:r>
      <w:r w:rsidRPr="00D447D9">
        <w:rPr>
          <w:rFonts w:eastAsia="SimSun"/>
          <w:b/>
          <w:bCs/>
          <w:i/>
          <w:sz w:val="20"/>
          <w:szCs w:val="20"/>
          <w:lang w:val="sr-Latn-RS" w:eastAsia="zh-CN"/>
        </w:rPr>
        <w:t>SUSTAINABILITY 14(4):2255 2022</w:t>
      </w:r>
    </w:p>
    <w:p w14:paraId="60C27891" w14:textId="1DB07982" w:rsidR="00D447D9" w:rsidRPr="00D447D9" w:rsidRDefault="00D447D9" w:rsidP="00D447D9">
      <w:pPr>
        <w:rPr>
          <w:rFonts w:eastAsia="SimSun"/>
          <w:i/>
          <w:sz w:val="20"/>
          <w:szCs w:val="20"/>
          <w:lang w:val="sr-Latn-RS" w:eastAsia="zh-CN"/>
        </w:rPr>
      </w:pPr>
    </w:p>
    <w:p w14:paraId="0DAA3E32" w14:textId="0A52535B" w:rsidR="00C060FE" w:rsidRDefault="00C060FE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C060FE">
        <w:rPr>
          <w:rFonts w:eastAsia="SimSun"/>
          <w:i/>
          <w:sz w:val="20"/>
          <w:szCs w:val="20"/>
          <w:lang w:val="sr-Latn-RS" w:eastAsia="zh-CN"/>
        </w:rPr>
        <w:t>Rodrigues, D</w:t>
      </w:r>
      <w:r>
        <w:rPr>
          <w:rFonts w:eastAsia="SimSun"/>
          <w:i/>
          <w:sz w:val="20"/>
          <w:szCs w:val="20"/>
          <w:lang w:val="sr-Latn-RS" w:eastAsia="zh-CN"/>
        </w:rPr>
        <w:t>D</w:t>
      </w:r>
    </w:p>
    <w:p w14:paraId="13547D9D" w14:textId="2CDACD38" w:rsidR="00C060FE" w:rsidRDefault="00C060FE" w:rsidP="00C060FE">
      <w:pPr>
        <w:rPr>
          <w:rFonts w:eastAsia="SimSun"/>
          <w:i/>
          <w:sz w:val="20"/>
          <w:szCs w:val="20"/>
          <w:lang w:val="sr-Latn-RS" w:eastAsia="zh-CN"/>
        </w:rPr>
      </w:pPr>
      <w:r w:rsidRPr="00C060FE">
        <w:rPr>
          <w:rFonts w:eastAsia="SimSun"/>
          <w:i/>
          <w:sz w:val="20"/>
          <w:szCs w:val="20"/>
          <w:u w:val="single"/>
          <w:lang w:val="sr-Latn-RS" w:eastAsia="zh-CN"/>
        </w:rPr>
        <w:t>Microplastics in a Portuguese coastal area: distribution patterns on surface waters and sediments, ingestion by wild marine fish, and relative contribution as a contamination pathway</w:t>
      </w:r>
      <w:r w:rsidRPr="00C060FE">
        <w:rPr>
          <w:rFonts w:eastAsia="SimSun"/>
          <w:i/>
          <w:sz w:val="20"/>
          <w:szCs w:val="20"/>
          <w:lang w:val="sr-Latn-RS" w:eastAsia="zh-CN"/>
        </w:rPr>
        <w:t>.</w:t>
      </w:r>
    </w:p>
    <w:p w14:paraId="60FFB23C" w14:textId="69A44A00" w:rsidR="00C060FE" w:rsidRPr="00C060FE" w:rsidRDefault="00C060FE" w:rsidP="00C060FE">
      <w:pPr>
        <w:rPr>
          <w:rFonts w:eastAsia="SimSun"/>
          <w:b/>
          <w:bCs/>
          <w:i/>
          <w:sz w:val="20"/>
          <w:szCs w:val="20"/>
          <w:lang w:val="sr-Latn-RS" w:eastAsia="zh-CN"/>
        </w:rPr>
      </w:pPr>
      <w:r w:rsidRPr="00C060FE">
        <w:rPr>
          <w:rFonts w:eastAsia="SimSun"/>
          <w:b/>
          <w:bCs/>
          <w:i/>
          <w:sz w:val="20"/>
          <w:szCs w:val="20"/>
          <w:lang w:val="sr-Latn-RS" w:eastAsia="zh-CN"/>
        </w:rPr>
        <w:t>Doctoral dissertation, 2022, http://hdl.handle.net/10362/150043</w:t>
      </w:r>
    </w:p>
    <w:p w14:paraId="5EB7C9A0" w14:textId="77777777" w:rsidR="00C060FE" w:rsidRDefault="00C060FE" w:rsidP="00C060FE">
      <w:pPr>
        <w:rPr>
          <w:rFonts w:eastAsia="SimSun"/>
          <w:i/>
          <w:sz w:val="20"/>
          <w:szCs w:val="20"/>
          <w:lang w:val="sr-Latn-RS" w:eastAsia="zh-CN"/>
        </w:rPr>
      </w:pPr>
    </w:p>
    <w:p w14:paraId="5999B506" w14:textId="76C8BA91" w:rsidR="00D8368E" w:rsidRDefault="00D8368E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D8368E">
        <w:rPr>
          <w:rFonts w:eastAsia="SimSun"/>
          <w:i/>
          <w:sz w:val="20"/>
          <w:szCs w:val="20"/>
          <w:lang w:val="sr-Latn-RS" w:eastAsia="zh-CN"/>
        </w:rPr>
        <w:t>Mandal, AK</w:t>
      </w:r>
      <w:r>
        <w:rPr>
          <w:rFonts w:eastAsia="SimSun"/>
          <w:i/>
          <w:sz w:val="20"/>
          <w:szCs w:val="20"/>
          <w:lang w:val="sr-Latn-RS" w:eastAsia="zh-CN"/>
        </w:rPr>
        <w:t>;</w:t>
      </w:r>
      <w:r w:rsidRPr="00D8368E">
        <w:rPr>
          <w:rFonts w:eastAsia="SimSun"/>
          <w:i/>
          <w:sz w:val="20"/>
          <w:szCs w:val="20"/>
          <w:lang w:val="sr-Latn-RS" w:eastAsia="zh-CN"/>
        </w:rPr>
        <w:t xml:space="preserve"> Chakraborty, D</w:t>
      </w:r>
      <w:r>
        <w:rPr>
          <w:rFonts w:eastAsia="SimSun"/>
          <w:i/>
          <w:sz w:val="20"/>
          <w:szCs w:val="20"/>
          <w:lang w:val="sr-Latn-RS" w:eastAsia="zh-CN"/>
        </w:rPr>
        <w:t>;...</w:t>
      </w:r>
      <w:r w:rsidRPr="00D8368E">
        <w:rPr>
          <w:rFonts w:eastAsia="SimSun"/>
          <w:i/>
          <w:sz w:val="20"/>
          <w:szCs w:val="20"/>
          <w:lang w:val="sr-Latn-RS" w:eastAsia="zh-CN"/>
        </w:rPr>
        <w:t xml:space="preserve"> &amp; Siddhanta, SK</w:t>
      </w:r>
    </w:p>
    <w:p w14:paraId="5A4B2BB6" w14:textId="3BF209C0" w:rsidR="00D8368E" w:rsidRDefault="00D8368E" w:rsidP="00D8368E">
      <w:pPr>
        <w:rPr>
          <w:rFonts w:eastAsia="SimSun"/>
          <w:i/>
          <w:sz w:val="20"/>
          <w:szCs w:val="20"/>
          <w:lang w:val="sr-Latn-RS" w:eastAsia="zh-CN"/>
        </w:rPr>
      </w:pPr>
      <w:r w:rsidRPr="00D8368E">
        <w:rPr>
          <w:rFonts w:eastAsia="SimSun"/>
          <w:i/>
          <w:sz w:val="20"/>
          <w:szCs w:val="20"/>
          <w:u w:val="single"/>
          <w:lang w:val="sr-Latn-RS" w:eastAsia="zh-CN"/>
        </w:rPr>
        <w:t>On the Engineering Properties of TPV derived from Hypalon, PP and a Compatibilizer (PMES-MA) prepared by Dynamic Vulcanization</w:t>
      </w:r>
      <w:r>
        <w:rPr>
          <w:rFonts w:eastAsia="SimSun"/>
          <w:i/>
          <w:sz w:val="20"/>
          <w:szCs w:val="20"/>
          <w:lang w:val="sr-Latn-RS" w:eastAsia="zh-CN"/>
        </w:rPr>
        <w:t xml:space="preserve">, </w:t>
      </w:r>
      <w:r w:rsidRPr="00D8368E">
        <w:rPr>
          <w:rFonts w:eastAsia="SimSun"/>
          <w:i/>
          <w:sz w:val="20"/>
          <w:szCs w:val="20"/>
          <w:lang w:val="sr-Latn-RS" w:eastAsia="zh-CN"/>
        </w:rPr>
        <w:t xml:space="preserve"> </w:t>
      </w:r>
      <w:r w:rsidRPr="00D8368E">
        <w:rPr>
          <w:rFonts w:eastAsia="SimSun"/>
          <w:b/>
          <w:bCs/>
          <w:i/>
          <w:sz w:val="20"/>
          <w:szCs w:val="20"/>
          <w:lang w:val="sr-Latn-RS" w:eastAsia="zh-CN"/>
        </w:rPr>
        <w:t>JOURNAL OF POLYMER MATERIALS, 38: 21-34 2021</w:t>
      </w:r>
    </w:p>
    <w:p w14:paraId="1FB789B7" w14:textId="77777777" w:rsidR="00D8368E" w:rsidRPr="00D8368E" w:rsidRDefault="00D8368E" w:rsidP="00D8368E">
      <w:pPr>
        <w:rPr>
          <w:rFonts w:eastAsia="SimSun"/>
          <w:i/>
          <w:sz w:val="20"/>
          <w:szCs w:val="20"/>
          <w:lang w:val="sr-Latn-RS" w:eastAsia="zh-CN"/>
        </w:rPr>
      </w:pPr>
    </w:p>
    <w:p w14:paraId="7615248B" w14:textId="1D8A3620" w:rsidR="00B260F5" w:rsidRPr="00CC7411" w:rsidRDefault="00B260F5" w:rsidP="00B260F5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Li, B; Li, SX;… &amp; Zhang, ZN</w:t>
      </w:r>
    </w:p>
    <w:p w14:paraId="2427EE3F" w14:textId="77777777" w:rsidR="00B260F5" w:rsidRPr="00CC7411" w:rsidRDefault="00B260F5" w:rsidP="00B260F5">
      <w:pPr>
        <w:rPr>
          <w:rFonts w:eastAsia="SimSun"/>
          <w:i/>
          <w:sz w:val="20"/>
          <w:szCs w:val="20"/>
          <w:u w:val="single"/>
          <w:lang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r w:rsidRPr="00CC7411">
        <w:rPr>
          <w:rFonts w:eastAsia="SimSun"/>
          <w:i/>
          <w:sz w:val="20"/>
          <w:szCs w:val="20"/>
          <w:u w:val="single"/>
          <w:lang w:eastAsia="zh-CN"/>
        </w:rPr>
        <w:t>Tribological behaviour of acrylonitrile-butadiene rubber under thermal oxidation ageing</w:t>
      </w:r>
    </w:p>
    <w:p w14:paraId="2AEBA335" w14:textId="1B3A9CEF" w:rsidR="00B260F5" w:rsidRPr="00CC7411" w:rsidRDefault="00B260F5" w:rsidP="00B260F5">
      <w:pPr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POLYMER TESTING</w:t>
      </w:r>
      <w:r w:rsidRPr="00CC7411">
        <w:rPr>
          <w:rFonts w:eastAsia="SimSun"/>
          <w:b/>
          <w:i/>
          <w:sz w:val="20"/>
          <w:szCs w:val="20"/>
          <w:lang w:eastAsia="zh-CN"/>
        </w:rPr>
        <w:t>, 202</w:t>
      </w:r>
      <w:r w:rsidR="00FF7B11">
        <w:rPr>
          <w:rFonts w:eastAsia="SimSun"/>
          <w:b/>
          <w:i/>
          <w:sz w:val="20"/>
          <w:szCs w:val="20"/>
          <w:lang w:eastAsia="zh-CN"/>
        </w:rPr>
        <w:t>1</w:t>
      </w:r>
      <w:r w:rsidRPr="00CC7411">
        <w:rPr>
          <w:rFonts w:eastAsia="SimSun"/>
          <w:b/>
          <w:i/>
          <w:sz w:val="20"/>
          <w:szCs w:val="20"/>
          <w:lang w:eastAsia="zh-CN"/>
        </w:rPr>
        <w:t>, doi.org/10.1016/j.polymertesting.2020.106954</w:t>
      </w:r>
    </w:p>
    <w:p w14:paraId="2CE0E433" w14:textId="77777777" w:rsidR="00B260F5" w:rsidRPr="00CC7411" w:rsidRDefault="00B260F5" w:rsidP="00B260F5">
      <w:pPr>
        <w:ind w:left="360"/>
        <w:jc w:val="both"/>
        <w:rPr>
          <w:rFonts w:eastAsia="SimSun"/>
          <w:i/>
          <w:sz w:val="20"/>
          <w:szCs w:val="20"/>
          <w:lang w:val="sr-Latn-RS" w:eastAsia="zh-CN"/>
        </w:rPr>
      </w:pPr>
    </w:p>
    <w:p w14:paraId="4A9F37FE" w14:textId="77777777" w:rsidR="00737D21" w:rsidRPr="00CC7411" w:rsidRDefault="00737D21" w:rsidP="00737D2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val="sr-Latn-RS" w:eastAsia="zh-CN"/>
        </w:rPr>
        <w:t>Mensah, B; Gupta, KC; Kang, G; Lee, H; Nah, C</w:t>
      </w:r>
    </w:p>
    <w:p w14:paraId="5933DF57" w14:textId="77777777" w:rsidR="00344BCA" w:rsidRPr="00CC7411" w:rsidRDefault="00344BCA" w:rsidP="00344BCA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val="sr-Latn-RS" w:eastAsia="zh-CN"/>
        </w:rPr>
        <w:t>A comparative study on vulcanization behavior of acrylonitrile-butadiene rubber reinforced with graphene</w:t>
      </w:r>
    </w:p>
    <w:p w14:paraId="062F0011" w14:textId="4FB994B1" w:rsidR="00344BCA" w:rsidRPr="003F4DC5" w:rsidRDefault="00344BCA" w:rsidP="00344BCA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val="sr-Latn-RS" w:eastAsia="zh-CN"/>
        </w:rPr>
        <w:t>oxide and reduced graphene oxide as fillers</w:t>
      </w:r>
      <w:r w:rsidR="00D8368E">
        <w:rPr>
          <w:rFonts w:eastAsia="SimSun"/>
          <w:i/>
          <w:sz w:val="20"/>
          <w:szCs w:val="20"/>
          <w:u w:val="single"/>
          <w:lang w:val="sr-Latn-RS" w:eastAsia="zh-CN"/>
        </w:rPr>
        <w:t xml:space="preserve">. </w:t>
      </w:r>
      <w:r w:rsidRPr="00CC7411">
        <w:rPr>
          <w:rFonts w:eastAsia="SimSun"/>
          <w:b/>
          <w:i/>
          <w:sz w:val="20"/>
          <w:szCs w:val="20"/>
          <w:lang w:val="sr-Latn-RS" w:eastAsia="zh-CN"/>
        </w:rPr>
        <w:t xml:space="preserve">POLYMER TESTING, 2019, </w:t>
      </w:r>
      <w:r w:rsidR="00DE006D" w:rsidRPr="003F4DC5">
        <w:rPr>
          <w:rFonts w:eastAsia="SimSun"/>
          <w:b/>
          <w:i/>
          <w:sz w:val="18"/>
          <w:szCs w:val="18"/>
          <w:lang w:val="sr-Latn-RS" w:eastAsia="zh-CN"/>
        </w:rPr>
        <w:t>https://doi.org/10.1016/j.polymertesting.2019.01.026</w:t>
      </w:r>
    </w:p>
    <w:p w14:paraId="54223D8D" w14:textId="77777777" w:rsidR="00737D21" w:rsidRPr="00CC7411" w:rsidRDefault="00737D21" w:rsidP="00344BCA">
      <w:pPr>
        <w:jc w:val="both"/>
        <w:rPr>
          <w:rFonts w:eastAsia="SimSun"/>
          <w:i/>
          <w:sz w:val="20"/>
          <w:szCs w:val="20"/>
          <w:lang w:val="sr-Latn-RS" w:eastAsia="zh-CN"/>
        </w:rPr>
      </w:pPr>
    </w:p>
    <w:p w14:paraId="40A03EF6" w14:textId="77777777" w:rsidR="005A1F76" w:rsidRPr="00CC7411" w:rsidRDefault="00E57CEC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Rijal, B; Klipfel, F; Dez, I; Colin, J; Bazin, P;</w:t>
      </w:r>
      <w:r w:rsidR="005A1F76" w:rsidRPr="00CC7411">
        <w:rPr>
          <w:rFonts w:eastAsia="SimSun"/>
          <w:i/>
          <w:sz w:val="20"/>
          <w:szCs w:val="20"/>
          <w:lang w:eastAsia="zh-CN"/>
        </w:rPr>
        <w:t xml:space="preserve"> Arethuse, </w:t>
      </w:r>
      <w:r w:rsidRPr="00CC7411">
        <w:rPr>
          <w:rFonts w:eastAsia="SimSun"/>
          <w:i/>
          <w:sz w:val="20"/>
          <w:szCs w:val="20"/>
          <w:lang w:eastAsia="zh-CN"/>
        </w:rPr>
        <w:t>F;</w:t>
      </w:r>
      <w:r w:rsidR="005A1F76" w:rsidRPr="00CC7411">
        <w:rPr>
          <w:rFonts w:eastAsia="SimSun"/>
          <w:i/>
          <w:sz w:val="20"/>
          <w:szCs w:val="20"/>
          <w:lang w:eastAsia="zh-CN"/>
        </w:rPr>
        <w:t xml:space="preserve"> ... &amp; Le Pluart, L</w:t>
      </w:r>
    </w:p>
    <w:p w14:paraId="5E9C3D0E" w14:textId="77777777" w:rsidR="005A1F76" w:rsidRPr="00CC7411" w:rsidRDefault="005A1F76" w:rsidP="005A1F76">
      <w:pPr>
        <w:jc w:val="both"/>
        <w:rPr>
          <w:rFonts w:eastAsia="SimSun"/>
          <w:i/>
          <w:sz w:val="20"/>
          <w:szCs w:val="20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Effect of metal oxides on the thermal degradation of polychloroprene and chlorosulfonated polyethylene</w:t>
      </w:r>
      <w:r w:rsidRPr="00CC7411">
        <w:rPr>
          <w:rFonts w:eastAsia="SimSun"/>
          <w:i/>
          <w:sz w:val="20"/>
          <w:szCs w:val="20"/>
          <w:lang w:eastAsia="zh-CN"/>
        </w:rPr>
        <w:t>. </w:t>
      </w:r>
    </w:p>
    <w:p w14:paraId="2ADF2C30" w14:textId="77777777" w:rsidR="005A1F76" w:rsidRPr="00CC7411" w:rsidRDefault="005A1F76" w:rsidP="005A1F76">
      <w:pPr>
        <w:jc w:val="both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POLYMER DEGRADATION AND STABILITY</w:t>
      </w:r>
      <w:r w:rsidRPr="00CC7411">
        <w:rPr>
          <w:rFonts w:eastAsia="SimSun"/>
          <w:b/>
          <w:i/>
          <w:sz w:val="20"/>
          <w:szCs w:val="20"/>
          <w:lang w:eastAsia="zh-CN"/>
        </w:rPr>
        <w:t>, </w:t>
      </w:r>
      <w:r w:rsidRPr="00CC7411">
        <w:rPr>
          <w:rFonts w:eastAsia="SimSun"/>
          <w:b/>
          <w:i/>
          <w:iCs/>
          <w:sz w:val="20"/>
          <w:szCs w:val="20"/>
          <w:lang w:eastAsia="zh-CN"/>
        </w:rPr>
        <w:t>15:</w:t>
      </w:r>
      <w:r w:rsidRPr="00CC7411">
        <w:rPr>
          <w:rFonts w:eastAsia="SimSun"/>
          <w:b/>
          <w:i/>
          <w:sz w:val="20"/>
          <w:szCs w:val="20"/>
          <w:lang w:eastAsia="zh-CN"/>
        </w:rPr>
        <w:t xml:space="preserve"> 90-97 2019</w:t>
      </w:r>
    </w:p>
    <w:p w14:paraId="4EAEE8B5" w14:textId="77777777" w:rsidR="005A1F76" w:rsidRPr="00CC7411" w:rsidRDefault="005A1F76" w:rsidP="005A1F76">
      <w:pPr>
        <w:jc w:val="both"/>
        <w:rPr>
          <w:rFonts w:eastAsia="SimSun"/>
          <w:i/>
          <w:sz w:val="20"/>
          <w:szCs w:val="20"/>
          <w:lang w:val="sr-Latn-RS" w:eastAsia="zh-CN"/>
        </w:rPr>
      </w:pPr>
    </w:p>
    <w:p w14:paraId="2722353B" w14:textId="77777777" w:rsidR="007715EC" w:rsidRPr="00CC7411" w:rsidRDefault="007715EC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Ali-Asgari Dehaghi, HR; Jabbari, H;…. &amp; Sedaghat, N</w:t>
      </w:r>
    </w:p>
    <w:p w14:paraId="6660EB3A" w14:textId="77777777" w:rsidR="007715EC" w:rsidRPr="00CC7411" w:rsidRDefault="007715EC" w:rsidP="007715EC">
      <w:pPr>
        <w:jc w:val="both"/>
        <w:rPr>
          <w:rFonts w:eastAsia="SimSun"/>
          <w:i/>
          <w:sz w:val="20"/>
          <w:szCs w:val="20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Thermal Degradation and the Morphology of Chlorosulfonated Polyethylene/Nanoclay Nanocomposites</w:t>
      </w:r>
      <w:r w:rsidRPr="00CC7411">
        <w:rPr>
          <w:rFonts w:eastAsia="SimSun"/>
          <w:i/>
          <w:sz w:val="20"/>
          <w:szCs w:val="20"/>
          <w:lang w:eastAsia="zh-CN"/>
        </w:rPr>
        <w:t>. </w:t>
      </w:r>
    </w:p>
    <w:p w14:paraId="2F2D0542" w14:textId="77777777" w:rsidR="007715EC" w:rsidRPr="00CC7411" w:rsidRDefault="007715EC" w:rsidP="007715EC">
      <w:pPr>
        <w:jc w:val="both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CHEMICAL METHODOLOGIES</w:t>
      </w:r>
      <w:r w:rsidRPr="00CC7411">
        <w:rPr>
          <w:rFonts w:eastAsia="SimSun"/>
          <w:b/>
          <w:i/>
          <w:sz w:val="20"/>
          <w:szCs w:val="20"/>
          <w:lang w:eastAsia="zh-CN"/>
        </w:rPr>
        <w:t>, </w:t>
      </w:r>
      <w:r w:rsidRPr="00CC7411">
        <w:rPr>
          <w:rFonts w:eastAsia="SimSun"/>
          <w:b/>
          <w:i/>
          <w:iCs/>
          <w:sz w:val="20"/>
          <w:szCs w:val="20"/>
          <w:lang w:eastAsia="zh-CN"/>
        </w:rPr>
        <w:t>3</w:t>
      </w:r>
      <w:r w:rsidRPr="00CC7411">
        <w:rPr>
          <w:rFonts w:eastAsia="SimSun"/>
          <w:b/>
          <w:i/>
          <w:sz w:val="20"/>
          <w:szCs w:val="20"/>
          <w:lang w:eastAsia="zh-CN"/>
        </w:rPr>
        <w:t>(3, PP. 276-391), 306-321 2019</w:t>
      </w:r>
    </w:p>
    <w:p w14:paraId="6D2F921C" w14:textId="77777777" w:rsidR="007715EC" w:rsidRPr="00CC7411" w:rsidRDefault="007715EC" w:rsidP="007715EC">
      <w:pPr>
        <w:jc w:val="both"/>
        <w:rPr>
          <w:rFonts w:eastAsia="SimSun"/>
          <w:b/>
          <w:i/>
          <w:sz w:val="20"/>
          <w:szCs w:val="20"/>
          <w:lang w:val="sr-Latn-RS" w:eastAsia="zh-CN"/>
        </w:rPr>
      </w:pPr>
    </w:p>
    <w:p w14:paraId="550533E8" w14:textId="77777777" w:rsidR="008756AA" w:rsidRPr="00CC7411" w:rsidRDefault="008756AA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Chukov, DI; Stepashkin, AA; Salimon, AI; Kaloshkin, SD</w:t>
      </w:r>
    </w:p>
    <w:p w14:paraId="43A52F50" w14:textId="77777777" w:rsidR="008756AA" w:rsidRPr="00CC7411" w:rsidRDefault="008756AA" w:rsidP="008756AA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Highly filled elastomeric matrix composites: Structure and property evolution at low temperature carbonization. </w:t>
      </w:r>
    </w:p>
    <w:p w14:paraId="3314D659" w14:textId="77777777" w:rsidR="008756AA" w:rsidRPr="00CC7411" w:rsidRDefault="008756AA" w:rsidP="008756AA">
      <w:pPr>
        <w:jc w:val="both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MATERIALS &amp; DESIGN</w:t>
      </w:r>
      <w:r w:rsidRPr="00CC7411">
        <w:rPr>
          <w:rFonts w:eastAsia="SimSun"/>
          <w:b/>
          <w:i/>
          <w:sz w:val="20"/>
          <w:szCs w:val="20"/>
          <w:lang w:eastAsia="zh-CN"/>
        </w:rPr>
        <w:t xml:space="preserve">, </w:t>
      </w:r>
      <w:r w:rsidR="00BA1DD3" w:rsidRPr="00CC7411">
        <w:rPr>
          <w:rFonts w:eastAsia="SimSun"/>
          <w:b/>
          <w:i/>
          <w:sz w:val="20"/>
          <w:szCs w:val="20"/>
          <w:lang w:eastAsia="zh-CN"/>
        </w:rPr>
        <w:t>156:22-31 2018</w:t>
      </w:r>
    </w:p>
    <w:p w14:paraId="416FD658" w14:textId="77777777" w:rsidR="008756AA" w:rsidRPr="00CC7411" w:rsidRDefault="008756AA" w:rsidP="008756AA">
      <w:pPr>
        <w:jc w:val="both"/>
        <w:rPr>
          <w:rFonts w:eastAsia="SimSun"/>
          <w:i/>
          <w:sz w:val="20"/>
          <w:szCs w:val="20"/>
          <w:lang w:val="sr-Latn-RS" w:eastAsia="zh-CN"/>
        </w:rPr>
      </w:pPr>
    </w:p>
    <w:p w14:paraId="7A7EC8C7" w14:textId="77777777" w:rsidR="002050B7" w:rsidRPr="00CC7411" w:rsidRDefault="002050B7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Stepashkin, AA, Chukov, DI; Zadorozhnyy, MY; Kaloshkin, SD; Pyatov, IS; Deniev, MY</w:t>
      </w:r>
    </w:p>
    <w:p w14:paraId="6CE98030" w14:textId="77777777" w:rsidR="002050B7" w:rsidRPr="00CC7411" w:rsidRDefault="002050B7" w:rsidP="002050B7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Thermal properties of carbonized composite materials based on carbon filled elastomeric matrices. </w:t>
      </w:r>
    </w:p>
    <w:p w14:paraId="54E7A20E" w14:textId="77777777" w:rsidR="002050B7" w:rsidRPr="00CC7411" w:rsidRDefault="002050B7" w:rsidP="002050B7">
      <w:pPr>
        <w:jc w:val="both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INTERNATIONAL JOURNAL OF MATERIALS RESEARCH</w:t>
      </w:r>
      <w:r w:rsidRPr="00CC7411">
        <w:rPr>
          <w:rFonts w:eastAsia="SimSun"/>
          <w:b/>
          <w:i/>
          <w:sz w:val="20"/>
          <w:szCs w:val="20"/>
          <w:lang w:eastAsia="zh-CN"/>
        </w:rPr>
        <w:t>, 2018, https://doi.org/10.3139/146.111656</w:t>
      </w:r>
    </w:p>
    <w:p w14:paraId="5540CD39" w14:textId="77777777" w:rsidR="00584104" w:rsidRPr="00CC7411" w:rsidRDefault="00584104" w:rsidP="00584104">
      <w:pPr>
        <w:jc w:val="both"/>
        <w:rPr>
          <w:rFonts w:eastAsia="SimSun"/>
          <w:b/>
          <w:i/>
          <w:sz w:val="20"/>
          <w:szCs w:val="20"/>
          <w:lang w:val="sr-Latn-RS" w:eastAsia="zh-CN"/>
        </w:rPr>
      </w:pPr>
    </w:p>
    <w:p w14:paraId="320DF141" w14:textId="77777777" w:rsidR="008E5B84" w:rsidRPr="00CC7411" w:rsidRDefault="008E5B84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Budinski-Simendić, J; Marković, G;Tanasić, J;</w:t>
      </w:r>
      <w:r w:rsidRPr="00CC7411">
        <w:rPr>
          <w:rFonts w:eastAsia="SimSun"/>
          <w:color w:val="993366"/>
          <w:sz w:val="20"/>
          <w:szCs w:val="20"/>
          <w:lang w:eastAsia="zh-CN"/>
        </w:rPr>
        <w:t xml:space="preserve"> </w:t>
      </w:r>
      <w:r w:rsidRPr="00CC7411">
        <w:rPr>
          <w:rFonts w:eastAsia="SimSun"/>
          <w:i/>
          <w:sz w:val="20"/>
          <w:szCs w:val="20"/>
          <w:lang w:eastAsia="zh-CN"/>
        </w:rPr>
        <w:t>Marinović-Cincović, M;Aroguz, A; Teofilović, V; Karasz, LjK</w:t>
      </w:r>
    </w:p>
    <w:p w14:paraId="5BED1384" w14:textId="77777777" w:rsidR="008E5B84" w:rsidRPr="00CC7411" w:rsidRDefault="008E5B84" w:rsidP="008E5B84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The properties of gamma irradiated elastomeric nanocomposites based on chlorosulphonated polyethylene</w:t>
      </w:r>
    </w:p>
    <w:p w14:paraId="3112A50B" w14:textId="77777777" w:rsidR="008E5B84" w:rsidRPr="00CC7411" w:rsidRDefault="008E5B84" w:rsidP="008E5B84">
      <w:pPr>
        <w:jc w:val="both"/>
        <w:rPr>
          <w:rFonts w:eastAsia="SimSun"/>
          <w:b/>
          <w:i/>
          <w:sz w:val="20"/>
          <w:szCs w:val="20"/>
          <w:lang w:val="sr-Latn-RS" w:eastAsia="zh-CN"/>
        </w:rPr>
      </w:pPr>
      <w:r w:rsidRPr="00CC7411">
        <w:rPr>
          <w:rFonts w:eastAsia="SimSun"/>
          <w:b/>
          <w:i/>
          <w:sz w:val="20"/>
          <w:szCs w:val="20"/>
          <w:lang w:val="sr-Latn-RS" w:eastAsia="zh-CN"/>
        </w:rPr>
        <w:t>CONTEMPOR</w:t>
      </w:r>
      <w:r w:rsidR="00BA1DD3" w:rsidRPr="00CC7411">
        <w:rPr>
          <w:rFonts w:eastAsia="SimSun"/>
          <w:b/>
          <w:i/>
          <w:sz w:val="20"/>
          <w:szCs w:val="20"/>
          <w:lang w:val="sr-Latn-RS" w:eastAsia="zh-CN"/>
        </w:rPr>
        <w:t>ARY MATERIALS, VIII-1:73-79 2018</w:t>
      </w:r>
      <w:r w:rsidR="00C50D0C" w:rsidRPr="00CC7411">
        <w:rPr>
          <w:rFonts w:eastAsia="SimSun"/>
          <w:b/>
          <w:i/>
          <w:sz w:val="20"/>
          <w:szCs w:val="20"/>
          <w:lang w:val="sr-Latn-RS" w:eastAsia="zh-CN"/>
        </w:rPr>
        <w:t xml:space="preserve">, </w:t>
      </w:r>
      <w:r w:rsidR="00C50D0C" w:rsidRPr="00CC7411">
        <w:rPr>
          <w:rFonts w:eastAsia="SimSun"/>
          <w:b/>
          <w:i/>
          <w:sz w:val="20"/>
          <w:szCs w:val="20"/>
          <w:lang w:eastAsia="zh-CN"/>
        </w:rPr>
        <w:t>doi: 10.7251/COMEN1701073B</w:t>
      </w:r>
    </w:p>
    <w:p w14:paraId="335254AA" w14:textId="77777777" w:rsidR="008E5B84" w:rsidRPr="00CC7411" w:rsidRDefault="008E5B84" w:rsidP="008E5B84">
      <w:pPr>
        <w:jc w:val="both"/>
        <w:rPr>
          <w:rFonts w:eastAsia="SimSun"/>
          <w:b/>
          <w:i/>
          <w:sz w:val="20"/>
          <w:szCs w:val="20"/>
          <w:lang w:val="sr-Latn-RS" w:eastAsia="zh-CN"/>
        </w:rPr>
      </w:pPr>
    </w:p>
    <w:p w14:paraId="7886C40A" w14:textId="77777777" w:rsidR="00A87602" w:rsidRPr="00CC7411" w:rsidRDefault="00A87602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val="sr-Latn-RS" w:eastAsia="zh-CN"/>
        </w:rPr>
        <w:t>Aleksić, V;Lazić, N; Jovanović,V;. Budimski-Simendić, J</w:t>
      </w:r>
    </w:p>
    <w:p w14:paraId="651B9C02" w14:textId="77777777" w:rsidR="00A87602" w:rsidRPr="00CC7411" w:rsidRDefault="00A87602" w:rsidP="00A87602">
      <w:pPr>
        <w:jc w:val="both"/>
        <w:rPr>
          <w:rFonts w:eastAsia="SimSun"/>
          <w:i/>
          <w:sz w:val="20"/>
          <w:szCs w:val="20"/>
          <w:u w:val="single"/>
          <w:lang w:val="en" w:eastAsia="zh-CN"/>
        </w:rPr>
      </w:pPr>
      <w:r w:rsidRPr="00CC7411">
        <w:rPr>
          <w:rFonts w:eastAsia="SimSun"/>
          <w:i/>
          <w:sz w:val="20"/>
          <w:szCs w:val="20"/>
          <w:u w:val="single"/>
          <w:lang w:val="en" w:eastAsia="zh-CN"/>
        </w:rPr>
        <w:t>Synergistic effect of dual active fillers on the properties of elastomeric materials</w:t>
      </w:r>
    </w:p>
    <w:p w14:paraId="0B8F148A" w14:textId="00ABA5A6" w:rsidR="00A87602" w:rsidRPr="003F4DC5" w:rsidRDefault="00A87602" w:rsidP="00EA2B05">
      <w:pPr>
        <w:rPr>
          <w:rFonts w:eastAsia="SimSun"/>
          <w:b/>
          <w:i/>
          <w:sz w:val="20"/>
          <w:szCs w:val="20"/>
          <w:lang w:val="en" w:eastAsia="zh-CN"/>
        </w:rPr>
      </w:pPr>
      <w:r w:rsidRPr="00CC7411">
        <w:rPr>
          <w:rFonts w:eastAsia="SimSun"/>
          <w:b/>
          <w:i/>
          <w:sz w:val="20"/>
          <w:szCs w:val="20"/>
          <w:lang w:val="en" w:eastAsia="zh-CN"/>
        </w:rPr>
        <w:t xml:space="preserve">Engineering, Environment and Materials in Processing Industry, 1172-1180 2017, </w:t>
      </w:r>
      <w:r w:rsidRPr="003F4DC5">
        <w:rPr>
          <w:rFonts w:eastAsia="SimSun"/>
          <w:b/>
          <w:i/>
          <w:sz w:val="18"/>
          <w:szCs w:val="18"/>
          <w:lang w:val="en" w:eastAsia="zh-CN"/>
        </w:rPr>
        <w:t>DOI:</w:t>
      </w:r>
      <w:r w:rsidR="00EA2B05" w:rsidRPr="003F4DC5">
        <w:rPr>
          <w:rFonts w:eastAsia="SimSun"/>
          <w:b/>
          <w:i/>
          <w:sz w:val="18"/>
          <w:szCs w:val="18"/>
          <w:lang w:val="en" w:eastAsia="zh-CN"/>
        </w:rPr>
        <w:t xml:space="preserve"> </w:t>
      </w:r>
      <w:r w:rsidRPr="003F4DC5">
        <w:rPr>
          <w:rFonts w:eastAsia="SimSun"/>
          <w:b/>
          <w:i/>
          <w:sz w:val="18"/>
          <w:szCs w:val="18"/>
          <w:lang w:val="en" w:eastAsia="zh-CN"/>
        </w:rPr>
        <w:t>10.7251/EEMSR15011172A</w:t>
      </w:r>
    </w:p>
    <w:p w14:paraId="0B13B832" w14:textId="77777777" w:rsidR="00A87602" w:rsidRPr="00CC7411" w:rsidRDefault="00A87602" w:rsidP="00A87602">
      <w:pPr>
        <w:jc w:val="both"/>
        <w:rPr>
          <w:rFonts w:eastAsia="SimSun"/>
          <w:i/>
          <w:sz w:val="20"/>
          <w:szCs w:val="20"/>
          <w:lang w:val="sr-Latn-RS" w:eastAsia="zh-CN"/>
        </w:rPr>
      </w:pPr>
    </w:p>
    <w:p w14:paraId="0E8E0346" w14:textId="77777777" w:rsidR="00F3716C" w:rsidRPr="00CC7411" w:rsidRDefault="00F3716C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Rosa, A.G.D.A</w:t>
      </w:r>
    </w:p>
    <w:p w14:paraId="687309EE" w14:textId="4CCAE322" w:rsidR="00F3716C" w:rsidRPr="003F4DC5" w:rsidRDefault="00F3716C" w:rsidP="00F3716C">
      <w:pPr>
        <w:jc w:val="both"/>
        <w:rPr>
          <w:rFonts w:eastAsia="SimSun"/>
          <w:i/>
          <w:sz w:val="20"/>
          <w:szCs w:val="20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Comportamento tribológico dos compósitos poliméricos utilizados no anel de atrito do amortecedor torcional de discos de embreagem</w:t>
      </w:r>
      <w:r w:rsidRPr="00CC7411">
        <w:rPr>
          <w:rFonts w:eastAsia="SimSun"/>
          <w:i/>
          <w:sz w:val="20"/>
          <w:szCs w:val="20"/>
          <w:lang w:eastAsia="zh-CN"/>
        </w:rPr>
        <w:t>.</w:t>
      </w:r>
      <w:r w:rsidRPr="00CC7411">
        <w:rPr>
          <w:rFonts w:eastAsia="SimSun"/>
          <w:b/>
          <w:i/>
          <w:sz w:val="20"/>
          <w:szCs w:val="20"/>
          <w:lang w:val="sr-Latn-RS" w:eastAsia="zh-CN"/>
        </w:rPr>
        <w:t>Doctoral dissertation, Brasil, 2017,https://repositorio.ufscar.br/handle/ufscar/9273</w:t>
      </w:r>
    </w:p>
    <w:p w14:paraId="2050EA92" w14:textId="77777777" w:rsidR="00F3716C" w:rsidRPr="00CC7411" w:rsidRDefault="00F3716C" w:rsidP="00F3716C">
      <w:pPr>
        <w:jc w:val="both"/>
        <w:rPr>
          <w:rFonts w:eastAsia="SimSun"/>
          <w:i/>
          <w:sz w:val="20"/>
          <w:szCs w:val="20"/>
          <w:lang w:val="sr-Latn-RS" w:eastAsia="zh-CN"/>
        </w:rPr>
      </w:pPr>
    </w:p>
    <w:p w14:paraId="5B43A739" w14:textId="77777777" w:rsidR="007E02A1" w:rsidRPr="00CC7411" w:rsidRDefault="007E02A1" w:rsidP="007E02A1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val="sr-Latn-RS" w:eastAsia="zh-CN"/>
        </w:rPr>
        <w:t>Alneamah, M; Almaamori, M</w:t>
      </w:r>
    </w:p>
    <w:p w14:paraId="4D731AC9" w14:textId="77777777" w:rsidR="007E02A1" w:rsidRPr="00CC7411" w:rsidRDefault="007E02A1" w:rsidP="007E02A1">
      <w:p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val="sr-Latn-RS" w:eastAsia="zh-CN"/>
        </w:rPr>
        <w:t>Study of Thermal Stability of Nitrile Rubber/Polyimide Compounds</w:t>
      </w:r>
      <w:r w:rsidRPr="00CC7411">
        <w:rPr>
          <w:rFonts w:eastAsia="SimSun"/>
          <w:i/>
          <w:sz w:val="20"/>
          <w:szCs w:val="20"/>
          <w:lang w:val="sr-Latn-RS" w:eastAsia="zh-CN"/>
        </w:rPr>
        <w:t xml:space="preserve">. </w:t>
      </w:r>
    </w:p>
    <w:p w14:paraId="53D76C22" w14:textId="77777777" w:rsidR="007E02A1" w:rsidRPr="00CC7411" w:rsidRDefault="007E02A1" w:rsidP="007E02A1">
      <w:pPr>
        <w:jc w:val="both"/>
        <w:rPr>
          <w:rFonts w:eastAsia="SimSun"/>
          <w:b/>
          <w:i/>
          <w:sz w:val="20"/>
          <w:szCs w:val="20"/>
          <w:lang w:val="sr-Latn-RS" w:eastAsia="zh-CN"/>
        </w:rPr>
      </w:pPr>
      <w:r w:rsidRPr="00CC7411">
        <w:rPr>
          <w:rFonts w:eastAsia="SimSun"/>
          <w:b/>
          <w:i/>
          <w:iCs/>
          <w:sz w:val="20"/>
          <w:szCs w:val="20"/>
          <w:lang w:val="sr-Latn-RS" w:eastAsia="zh-CN"/>
        </w:rPr>
        <w:t>INTERNATIONAL JOURNAL OF MATERIALS AND CHEMISTRY,</w:t>
      </w:r>
      <w:r w:rsidRPr="00CC7411">
        <w:rPr>
          <w:rFonts w:eastAsia="SimSun"/>
          <w:b/>
          <w:i/>
          <w:sz w:val="20"/>
          <w:szCs w:val="20"/>
          <w:lang w:val="sr-Latn-RS" w:eastAsia="zh-CN"/>
        </w:rPr>
        <w:t xml:space="preserve"> </w:t>
      </w:r>
      <w:r w:rsidRPr="00CC7411">
        <w:rPr>
          <w:rFonts w:eastAsia="SimSun"/>
          <w:b/>
          <w:i/>
          <w:iCs/>
          <w:sz w:val="20"/>
          <w:szCs w:val="20"/>
          <w:lang w:val="sr-Latn-RS" w:eastAsia="zh-CN"/>
        </w:rPr>
        <w:t>5</w:t>
      </w:r>
      <w:r w:rsidRPr="00CC7411">
        <w:rPr>
          <w:rFonts w:eastAsia="SimSun"/>
          <w:b/>
          <w:i/>
          <w:sz w:val="20"/>
          <w:szCs w:val="20"/>
          <w:lang w:val="sr-Latn-RS" w:eastAsia="zh-CN"/>
        </w:rPr>
        <w:t>(1): 1-3 2015</w:t>
      </w:r>
    </w:p>
    <w:p w14:paraId="0A5C2966" w14:textId="77777777" w:rsidR="007E02A1" w:rsidRPr="00CC7411" w:rsidRDefault="007E02A1" w:rsidP="007E02A1">
      <w:pPr>
        <w:jc w:val="both"/>
        <w:rPr>
          <w:rFonts w:eastAsia="SimSun"/>
          <w:i/>
          <w:sz w:val="20"/>
          <w:szCs w:val="20"/>
          <w:lang w:eastAsia="zh-CN"/>
        </w:rPr>
      </w:pPr>
    </w:p>
    <w:p w14:paraId="0CACE7C1" w14:textId="77777777" w:rsidR="00E754FD" w:rsidRPr="00CC7411" w:rsidRDefault="00E754FD" w:rsidP="00E754FD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val="sr-Latn-RS" w:eastAsia="zh-CN"/>
        </w:rPr>
        <w:t>Al-maamori, MH; Alneamah, M T; Albermany, K</w:t>
      </w:r>
    </w:p>
    <w:p w14:paraId="60438558" w14:textId="77777777" w:rsidR="00E754FD" w:rsidRPr="00CC7411" w:rsidRDefault="00E754FD" w:rsidP="00E754FD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val="sr-Latn-RS" w:eastAsia="zh-CN"/>
        </w:rPr>
        <w:t>Effect of Bismaleimde on Heat Resistance of Nitrile Rubber Composites</w:t>
      </w:r>
    </w:p>
    <w:p w14:paraId="7A95E415" w14:textId="70208364" w:rsidR="00E754FD" w:rsidRPr="003F4DC5" w:rsidRDefault="00E754FD" w:rsidP="00E754FD">
      <w:pPr>
        <w:jc w:val="both"/>
        <w:rPr>
          <w:rFonts w:eastAsia="SimSun"/>
          <w:b/>
          <w:i/>
          <w:sz w:val="20"/>
          <w:szCs w:val="20"/>
          <w:lang w:val="sr-Latn-RS" w:eastAsia="zh-CN"/>
        </w:rPr>
      </w:pPr>
      <w:r w:rsidRPr="00CC7411">
        <w:rPr>
          <w:rFonts w:eastAsia="SimSun"/>
          <w:b/>
          <w:i/>
          <w:sz w:val="20"/>
          <w:szCs w:val="20"/>
          <w:lang w:val="sr-Latn-RS" w:eastAsia="zh-CN"/>
        </w:rPr>
        <w:t xml:space="preserve">INT'L JOURNAL OF RESEARCH IN CHEMICAL, METALLURGOCAL AND CIVIL ENGG. (IJRCMCE), ISSN 2349-1442 EISSN 2349-1450, 2(2):90-93 2015, </w:t>
      </w:r>
      <w:r w:rsidRPr="003F4DC5">
        <w:rPr>
          <w:rFonts w:eastAsia="SimSun"/>
          <w:b/>
          <w:i/>
          <w:sz w:val="18"/>
          <w:szCs w:val="18"/>
          <w:lang w:val="sr-Latn-RS" w:eastAsia="zh-CN"/>
        </w:rPr>
        <w:t>http://dx.doi.org/10.15242/IJRCMCE.D0914012</w:t>
      </w:r>
    </w:p>
    <w:p w14:paraId="635BFA5B" w14:textId="77777777" w:rsidR="00E754FD" w:rsidRPr="00CC7411" w:rsidRDefault="00E754FD" w:rsidP="00E754FD">
      <w:pPr>
        <w:ind w:left="360"/>
        <w:jc w:val="both"/>
        <w:rPr>
          <w:rFonts w:eastAsia="SimSun"/>
          <w:i/>
          <w:sz w:val="20"/>
          <w:szCs w:val="20"/>
          <w:lang w:eastAsia="zh-CN"/>
        </w:rPr>
      </w:pPr>
    </w:p>
    <w:p w14:paraId="5AA0514B" w14:textId="77777777" w:rsidR="0016530B" w:rsidRPr="00CC7411" w:rsidRDefault="0016530B" w:rsidP="00C365DE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Mandal, AK; Chakraborty, D; Siddhanta, SK</w:t>
      </w:r>
    </w:p>
    <w:p w14:paraId="7C5989F5" w14:textId="27DA30E3" w:rsidR="0016530B" w:rsidRPr="003F4DC5" w:rsidRDefault="0016530B" w:rsidP="0016530B">
      <w:pPr>
        <w:jc w:val="both"/>
        <w:rPr>
          <w:rFonts w:eastAsia="SimSun"/>
          <w:i/>
          <w:sz w:val="20"/>
          <w:szCs w:val="20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Effect of the compatibilizer, on the engineering properties of TPV based on Hypalon® and PP prepared by dynamic vulcanization</w:t>
      </w:r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r w:rsidR="003F4DC5">
        <w:rPr>
          <w:rFonts w:eastAsia="SimSun"/>
          <w:i/>
          <w:sz w:val="20"/>
          <w:szCs w:val="20"/>
          <w:lang w:eastAsia="zh-CN"/>
        </w:rPr>
        <w:t>,</w:t>
      </w:r>
      <w:r w:rsidRPr="00CC7411">
        <w:rPr>
          <w:rFonts w:eastAsia="SimSun"/>
          <w:b/>
          <w:i/>
          <w:sz w:val="20"/>
          <w:szCs w:val="20"/>
          <w:lang w:eastAsia="zh-CN"/>
        </w:rPr>
        <w:t xml:space="preserve">JOURNAL OF APPLIED POLYMER SCIENCE, </w:t>
      </w:r>
      <w:r w:rsidR="00671F23" w:rsidRPr="00CC7411">
        <w:rPr>
          <w:rFonts w:eastAsia="SimSun"/>
          <w:b/>
          <w:i/>
          <w:sz w:val="20"/>
          <w:szCs w:val="20"/>
          <w:lang w:eastAsia="zh-CN"/>
        </w:rPr>
        <w:t xml:space="preserve">131(11): </w:t>
      </w:r>
      <w:r w:rsidR="00120B3F" w:rsidRPr="00CC7411">
        <w:rPr>
          <w:rFonts w:eastAsia="SimSun"/>
          <w:b/>
          <w:i/>
          <w:sz w:val="20"/>
          <w:szCs w:val="20"/>
          <w:lang w:val="sr-Latn-RS" w:eastAsia="zh-CN"/>
        </w:rPr>
        <w:t>40312(1-8) 2014</w:t>
      </w:r>
    </w:p>
    <w:p w14:paraId="120E7C95" w14:textId="77777777" w:rsidR="00671F23" w:rsidRPr="00CC7411" w:rsidRDefault="00671F23" w:rsidP="00671F23">
      <w:pPr>
        <w:jc w:val="both"/>
        <w:rPr>
          <w:rFonts w:eastAsia="SimSun"/>
          <w:i/>
          <w:sz w:val="20"/>
          <w:szCs w:val="20"/>
          <w:lang w:eastAsia="zh-CN"/>
        </w:rPr>
      </w:pPr>
    </w:p>
    <w:p w14:paraId="50CE2E47" w14:textId="77777777" w:rsidR="00671F23" w:rsidRPr="00CC7411" w:rsidRDefault="00671F23" w:rsidP="00C365DE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val="sr-Latn-RS" w:eastAsia="zh-CN"/>
        </w:rPr>
        <w:t>Al-Maamori, MH; Alneamah, MT</w:t>
      </w:r>
    </w:p>
    <w:p w14:paraId="6DABA1A6" w14:textId="3E2B571B" w:rsidR="00671F23" w:rsidRPr="003F4DC5" w:rsidRDefault="00671F23" w:rsidP="00671F23">
      <w:pPr>
        <w:jc w:val="both"/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/>
          <w:i/>
          <w:sz w:val="20"/>
          <w:szCs w:val="20"/>
          <w:u w:val="single"/>
          <w:lang w:val="sr-Latn-RS" w:eastAsia="zh-CN"/>
        </w:rPr>
        <w:t>Comparison between Polyimide and Bismaleimide Effect on Mechanical Properties and Ageing Resistance of Nitrile Rubber</w:t>
      </w:r>
      <w:r w:rsidR="003F4DC5">
        <w:rPr>
          <w:rFonts w:eastAsia="SimSun"/>
          <w:i/>
          <w:sz w:val="20"/>
          <w:szCs w:val="20"/>
          <w:u w:val="single"/>
          <w:lang w:val="sr-Latn-RS" w:eastAsia="zh-CN"/>
        </w:rPr>
        <w:t>,</w:t>
      </w:r>
      <w:r w:rsidRPr="00CC7411">
        <w:rPr>
          <w:rFonts w:eastAsia="SimSun"/>
          <w:b/>
          <w:bCs/>
          <w:i/>
          <w:iCs/>
          <w:sz w:val="20"/>
          <w:szCs w:val="20"/>
          <w:lang w:val="sr-Latn-RS" w:eastAsia="zh-CN"/>
        </w:rPr>
        <w:t>ACADEMIC RESEARCH INTERNATIONAL, 5(4): 114-121 2014</w:t>
      </w:r>
    </w:p>
    <w:p w14:paraId="6C653DCF" w14:textId="77777777" w:rsidR="00671F23" w:rsidRPr="00CC7411" w:rsidRDefault="00671F23" w:rsidP="00671F23">
      <w:pPr>
        <w:jc w:val="both"/>
        <w:rPr>
          <w:rFonts w:eastAsia="SimSun"/>
          <w:i/>
          <w:sz w:val="20"/>
          <w:szCs w:val="20"/>
          <w:lang w:eastAsia="zh-CN"/>
        </w:rPr>
      </w:pPr>
    </w:p>
    <w:p w14:paraId="03012C9B" w14:textId="77777777" w:rsidR="005445C7" w:rsidRPr="00CC7411" w:rsidRDefault="005445C7" w:rsidP="00C365DE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eastAsia="zh-CN"/>
        </w:rPr>
      </w:pPr>
      <w:hyperlink r:id="rId896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Danielle Galiani, P;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897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Antonio Malmonge, J;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898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Guenther Soares, B;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899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Henrique Capparelli Mattoso, L</w:t>
        </w:r>
      </w:hyperlink>
    </w:p>
    <w:p w14:paraId="5F18FA44" w14:textId="77777777" w:rsidR="005445C7" w:rsidRPr="00CC7411" w:rsidRDefault="005445C7" w:rsidP="00FF4233">
      <w:pPr>
        <w:jc w:val="both"/>
        <w:rPr>
          <w:rFonts w:eastAsia="SimSun"/>
          <w:i/>
          <w:sz w:val="20"/>
          <w:szCs w:val="20"/>
          <w:u w:val="single"/>
          <w:lang w:eastAsia="zh-CN"/>
        </w:rPr>
      </w:pPr>
      <w:hyperlink r:id="rId900" w:tooltip="Show document details" w:history="1">
        <w:r w:rsidRPr="00CC7411">
          <w:rPr>
            <w:rStyle w:val="Hyperlink"/>
            <w:rFonts w:eastAsia="SimSun"/>
            <w:bCs/>
            <w:i/>
            <w:color w:val="auto"/>
            <w:sz w:val="20"/>
            <w:szCs w:val="20"/>
            <w:lang w:eastAsia="zh-CN"/>
          </w:rPr>
          <w:t>Studies on thermal-oxidative degradation behaviours of raw natural rubber: PRI and thermogravimetry analysis</w:t>
        </w:r>
      </w:hyperlink>
    </w:p>
    <w:p w14:paraId="5C45F93E" w14:textId="77777777" w:rsidR="005445C7" w:rsidRPr="00CC7411" w:rsidRDefault="005445C7" w:rsidP="00FF4233">
      <w:pPr>
        <w:jc w:val="both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P</w:t>
      </w:r>
      <w:hyperlink r:id="rId901" w:tooltip="Show source title details" w:history="1">
        <w:r w:rsidRPr="00CC7411">
          <w:rPr>
            <w:rStyle w:val="Hyperlink"/>
            <w:rFonts w:eastAsia="SimSun"/>
            <w:b/>
            <w:i/>
            <w:iCs/>
            <w:color w:val="auto"/>
            <w:sz w:val="20"/>
            <w:szCs w:val="20"/>
            <w:u w:val="none"/>
            <w:lang w:eastAsia="zh-CN"/>
          </w:rPr>
          <w:t>LASTICS</w:t>
        </w:r>
        <w:r w:rsidR="00354E82" w:rsidRPr="00CC7411">
          <w:rPr>
            <w:rStyle w:val="Hyperlink"/>
            <w:rFonts w:eastAsia="SimSun"/>
            <w:b/>
            <w:i/>
            <w:iCs/>
            <w:color w:val="auto"/>
            <w:sz w:val="20"/>
            <w:szCs w:val="20"/>
            <w:u w:val="none"/>
            <w:lang w:eastAsia="zh-CN"/>
          </w:rPr>
          <w:t>, RUBBER</w:t>
        </w:r>
        <w:r w:rsidRPr="00CC7411">
          <w:rPr>
            <w:rStyle w:val="Hyperlink"/>
            <w:rFonts w:eastAsia="SimSun"/>
            <w:b/>
            <w:i/>
            <w:iCs/>
            <w:color w:val="auto"/>
            <w:sz w:val="20"/>
            <w:szCs w:val="20"/>
            <w:u w:val="none"/>
            <w:lang w:eastAsia="zh-CN"/>
          </w:rPr>
          <w:t xml:space="preserve"> AND COMPOSITES,</w:t>
        </w:r>
      </w:hyperlink>
      <w:r w:rsidRPr="00CC7411">
        <w:rPr>
          <w:rFonts w:eastAsia="SimSun"/>
          <w:b/>
          <w:i/>
          <w:sz w:val="20"/>
          <w:szCs w:val="20"/>
          <w:lang w:eastAsia="zh-CN"/>
        </w:rPr>
        <w:t xml:space="preserve"> 42 (8): 334-339 2013</w:t>
      </w:r>
    </w:p>
    <w:p w14:paraId="037797A5" w14:textId="77777777" w:rsidR="00D24C77" w:rsidRPr="00CC7411" w:rsidRDefault="00D24C77" w:rsidP="00FF4233">
      <w:pPr>
        <w:jc w:val="both"/>
        <w:rPr>
          <w:rFonts w:eastAsia="SimSun"/>
          <w:b/>
          <w:i/>
          <w:sz w:val="20"/>
          <w:szCs w:val="20"/>
          <w:lang w:eastAsia="zh-CN"/>
        </w:rPr>
      </w:pPr>
    </w:p>
    <w:p w14:paraId="1E01396F" w14:textId="77777777" w:rsidR="00040321" w:rsidRPr="00CC7411" w:rsidRDefault="00040321" w:rsidP="00C365DE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eastAsia="zh-CN"/>
        </w:rPr>
      </w:pPr>
      <w:hyperlink r:id="rId902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Mousavisafavi, SM;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03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Gharagheizi, F;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Mirkhani, SA; </w:t>
      </w:r>
      <w:hyperlink r:id="rId904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Akbari, J</w:t>
        </w:r>
      </w:hyperlink>
    </w:p>
    <w:p w14:paraId="4F1FADC1" w14:textId="21333CA0" w:rsidR="00040321" w:rsidRPr="003F4DC5" w:rsidRDefault="00040321" w:rsidP="00040321">
      <w:pPr>
        <w:jc w:val="both"/>
        <w:rPr>
          <w:rFonts w:eastAsia="SimSun"/>
          <w:i/>
          <w:sz w:val="20"/>
          <w:szCs w:val="20"/>
          <w:lang w:eastAsia="zh-CN"/>
        </w:rPr>
      </w:pPr>
      <w:hyperlink r:id="rId905" w:history="1">
        <w:r w:rsidRPr="00CC7411">
          <w:rPr>
            <w:rStyle w:val="Hyperlink"/>
            <w:rFonts w:eastAsia="SimSun"/>
            <w:bCs/>
            <w:i/>
            <w:color w:val="auto"/>
            <w:sz w:val="20"/>
            <w:szCs w:val="20"/>
            <w:lang w:eastAsia="zh-CN"/>
          </w:rPr>
          <w:t>A predictive quantitative structure-property relationship for glass transition temperature of 1,3-dialkyl imidazolium ionic liquids: Part 2. the nonlinear approach</w:t>
        </w:r>
      </w:hyperlink>
      <w:r w:rsidR="00523F9C">
        <w:rPr>
          <w:rFonts w:eastAsia="SimSun"/>
          <w:i/>
          <w:sz w:val="20"/>
          <w:szCs w:val="20"/>
          <w:lang w:eastAsia="zh-CN"/>
        </w:rPr>
        <w:t>,</w:t>
      </w:r>
      <w:r w:rsidRPr="00CC7411">
        <w:rPr>
          <w:rFonts w:eastAsia="SimSun"/>
          <w:b/>
          <w:i/>
          <w:sz w:val="20"/>
          <w:szCs w:val="20"/>
          <w:lang w:eastAsia="zh-CN"/>
        </w:rPr>
        <w:t>JOURNAL OF THERMAL ANALYSIS AND CALORIMETRY,</w:t>
      </w:r>
      <w:r w:rsidR="00873B84" w:rsidRPr="00CC7411">
        <w:rPr>
          <w:rFonts w:eastAsia="SimSun"/>
          <w:b/>
          <w:i/>
          <w:sz w:val="20"/>
          <w:szCs w:val="20"/>
          <w:lang w:eastAsia="zh-CN"/>
        </w:rPr>
        <w:t xml:space="preserve"> 111(2</w:t>
      </w:r>
      <w:r w:rsidRPr="00CC7411">
        <w:rPr>
          <w:rFonts w:eastAsia="SimSun"/>
          <w:b/>
          <w:i/>
          <w:sz w:val="20"/>
          <w:szCs w:val="20"/>
          <w:lang w:eastAsia="zh-CN"/>
        </w:rPr>
        <w:t>): 1639-1648 2013</w:t>
      </w:r>
    </w:p>
    <w:p w14:paraId="0D599524" w14:textId="77777777" w:rsidR="00040321" w:rsidRPr="00CC7411" w:rsidRDefault="00040321" w:rsidP="00FF4233">
      <w:pPr>
        <w:jc w:val="both"/>
        <w:rPr>
          <w:rFonts w:eastAsia="SimSun"/>
          <w:b/>
          <w:i/>
          <w:sz w:val="20"/>
          <w:szCs w:val="20"/>
          <w:lang w:eastAsia="zh-CN"/>
        </w:rPr>
      </w:pPr>
    </w:p>
    <w:p w14:paraId="40BB3941" w14:textId="77777777" w:rsidR="001465D1" w:rsidRPr="00CC7411" w:rsidRDefault="001465D1" w:rsidP="00C365DE">
      <w:pPr>
        <w:numPr>
          <w:ilvl w:val="0"/>
          <w:numId w:val="1"/>
        </w:numPr>
        <w:jc w:val="both"/>
        <w:rPr>
          <w:rFonts w:eastAsia="SimSun"/>
          <w:i/>
          <w:sz w:val="20"/>
          <w:szCs w:val="20"/>
          <w:lang w:eastAsia="zh-CN"/>
        </w:rPr>
      </w:pPr>
      <w:hyperlink r:id="rId906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Mandal, A.K.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, </w:t>
      </w:r>
      <w:hyperlink r:id="rId907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Siddhanta, S.K.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, </w:t>
      </w:r>
      <w:hyperlink r:id="rId908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Chakraborty, D</w:t>
        </w:r>
      </w:hyperlink>
    </w:p>
    <w:p w14:paraId="602AEBCD" w14:textId="6F9DFA69" w:rsidR="001465D1" w:rsidRPr="003F4DC5" w:rsidRDefault="001465D1" w:rsidP="00FF4233">
      <w:pPr>
        <w:jc w:val="both"/>
        <w:rPr>
          <w:rFonts w:eastAsia="SimSun"/>
          <w:i/>
          <w:sz w:val="20"/>
          <w:szCs w:val="20"/>
          <w:lang w:eastAsia="zh-CN"/>
        </w:rPr>
      </w:pPr>
      <w:hyperlink r:id="rId909" w:history="1">
        <w:r w:rsidRPr="00CC7411">
          <w:rPr>
            <w:rStyle w:val="Hyperlink"/>
            <w:rFonts w:eastAsia="SimSun"/>
            <w:bCs/>
            <w:i/>
            <w:color w:val="auto"/>
            <w:sz w:val="20"/>
            <w:szCs w:val="20"/>
            <w:lang w:eastAsia="zh-CN"/>
          </w:rPr>
          <w:t>Chlorosulfonated polyethylene-polypropylene thermoplastic vulcanizate: Mechanical, morphological, thermal, and rheological properties</w:t>
        </w:r>
      </w:hyperlink>
      <w:r w:rsidR="003F4DC5">
        <w:rPr>
          <w:rFonts w:eastAsia="SimSun"/>
          <w:i/>
          <w:sz w:val="20"/>
          <w:szCs w:val="20"/>
          <w:lang w:eastAsia="zh-CN"/>
        </w:rPr>
        <w:t>,</w:t>
      </w:r>
      <w:hyperlink r:id="rId910" w:history="1">
        <w:r w:rsidRPr="00CC7411">
          <w:rPr>
            <w:rStyle w:val="Hyperlink"/>
            <w:rFonts w:eastAsia="SimSun"/>
            <w:b/>
            <w:i/>
            <w:iCs/>
            <w:color w:val="auto"/>
            <w:sz w:val="20"/>
            <w:szCs w:val="20"/>
            <w:u w:val="none"/>
            <w:lang w:eastAsia="zh-CN"/>
          </w:rPr>
          <w:t xml:space="preserve">JOURNAL OF APPLIED POLYMER SCIENCE, </w:t>
        </w:r>
      </w:hyperlink>
      <w:r w:rsidRPr="00CC7411">
        <w:rPr>
          <w:rFonts w:eastAsia="SimSun"/>
          <w:b/>
          <w:i/>
          <w:sz w:val="20"/>
          <w:szCs w:val="20"/>
          <w:lang w:eastAsia="zh-CN"/>
        </w:rPr>
        <w:t>127 (2):1268-1274 2013</w:t>
      </w:r>
    </w:p>
    <w:p w14:paraId="69A50A8F" w14:textId="77777777" w:rsidR="001465D1" w:rsidRPr="00CC7411" w:rsidRDefault="001465D1" w:rsidP="00FF4233">
      <w:pPr>
        <w:jc w:val="both"/>
        <w:rPr>
          <w:rFonts w:eastAsia="SimSun"/>
          <w:b/>
          <w:i/>
          <w:sz w:val="20"/>
          <w:szCs w:val="20"/>
          <w:lang w:eastAsia="zh-CN"/>
        </w:rPr>
      </w:pPr>
    </w:p>
    <w:p w14:paraId="7B931026" w14:textId="77777777" w:rsidR="00D04D91" w:rsidRPr="00CC7411" w:rsidRDefault="000E2C13" w:rsidP="00C365DE">
      <w:pPr>
        <w:numPr>
          <w:ilvl w:val="0"/>
          <w:numId w:val="1"/>
        </w:numPr>
        <w:jc w:val="both"/>
        <w:rPr>
          <w:rFonts w:eastAsia="SimSun"/>
          <w:bCs/>
          <w:i/>
          <w:sz w:val="20"/>
          <w:szCs w:val="20"/>
          <w:lang w:eastAsia="zh-CN"/>
        </w:rPr>
      </w:pPr>
      <w:hyperlink r:id="rId911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Janowska, G</w:t>
        </w:r>
        <w:r w:rsidR="00D04D91"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912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Kucharska-Jastrzabek, A</w:t>
        </w:r>
        <w:r w:rsidR="00D04D91"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913" w:tooltip="Show author details" w:history="1">
        <w:r w:rsidR="00D04D91"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Rzymski, W</w:t>
        </w:r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M</w:t>
        </w:r>
        <w:r w:rsidR="00D04D91"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914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Pajak, A</w:t>
        </w:r>
      </w:hyperlink>
    </w:p>
    <w:p w14:paraId="53DF79D7" w14:textId="77777777" w:rsidR="000E2C13" w:rsidRPr="00CC7411" w:rsidRDefault="000E2C13" w:rsidP="00FF4233">
      <w:pPr>
        <w:jc w:val="both"/>
        <w:rPr>
          <w:rFonts w:eastAsia="SimSun"/>
          <w:i/>
          <w:sz w:val="20"/>
          <w:szCs w:val="20"/>
          <w:lang w:eastAsia="zh-CN"/>
        </w:rPr>
      </w:pPr>
      <w:hyperlink r:id="rId915" w:history="1">
        <w:r w:rsidRPr="00CC7411">
          <w:rPr>
            <w:rStyle w:val="Hyperlink"/>
            <w:rFonts w:eastAsia="SimSun"/>
            <w:bCs/>
            <w:i/>
            <w:color w:val="auto"/>
            <w:sz w:val="20"/>
            <w:szCs w:val="20"/>
            <w:lang w:eastAsia="zh-CN"/>
          </w:rPr>
          <w:t>Thermal properties and combustibility of cross-linked XNBR/CSM blends: Part II. Influence of the CSM kind</w:t>
        </w:r>
      </w:hyperlink>
    </w:p>
    <w:p w14:paraId="3F5206A5" w14:textId="77777777" w:rsidR="000E2C13" w:rsidRPr="00CC7411" w:rsidRDefault="00D04D91" w:rsidP="00FF4233">
      <w:pPr>
        <w:jc w:val="both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sz w:val="20"/>
          <w:szCs w:val="20"/>
          <w:lang w:eastAsia="zh-CN"/>
        </w:rPr>
        <w:t>JOURNAL OF THERMAL ANALYSIS AND CALORIMETRY, 109(3): 1481-1486 2012</w:t>
      </w:r>
    </w:p>
    <w:p w14:paraId="48D5C41A" w14:textId="77777777" w:rsidR="00D04D91" w:rsidRPr="00CC7411" w:rsidRDefault="00D04D91" w:rsidP="00FF4233">
      <w:pPr>
        <w:jc w:val="both"/>
        <w:rPr>
          <w:rFonts w:eastAsia="SimSun"/>
          <w:b/>
          <w:i/>
          <w:sz w:val="20"/>
          <w:szCs w:val="20"/>
          <w:lang w:eastAsia="zh-CN"/>
        </w:rPr>
      </w:pPr>
    </w:p>
    <w:p w14:paraId="4BD10352" w14:textId="77777777" w:rsidR="009D1040" w:rsidRPr="00CC7411" w:rsidRDefault="00F274A7" w:rsidP="00C365DE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CC7411">
        <w:rPr>
          <w:rFonts w:eastAsia="SimSun"/>
          <w:i/>
          <w:sz w:val="20"/>
          <w:szCs w:val="20"/>
          <w:lang w:eastAsia="zh-CN"/>
        </w:rPr>
        <w:t xml:space="preserve">Marković, G; Marinović-Cincović, MS; </w:t>
      </w:r>
      <w:r w:rsidR="009D1040" w:rsidRPr="00CC7411">
        <w:rPr>
          <w:i/>
          <w:sz w:val="20"/>
          <w:szCs w:val="20"/>
        </w:rPr>
        <w:t>Jovanović, V</w:t>
      </w:r>
      <w:r w:rsidRPr="00CC7411">
        <w:rPr>
          <w:i/>
          <w:sz w:val="20"/>
          <w:szCs w:val="20"/>
        </w:rPr>
        <w:t>;</w:t>
      </w:r>
      <w:r w:rsidR="009D1040" w:rsidRPr="00CC7411">
        <w:rPr>
          <w:i/>
          <w:sz w:val="20"/>
          <w:szCs w:val="20"/>
        </w:rPr>
        <w:t xml:space="preserve"> </w:t>
      </w:r>
      <w:hyperlink r:id="rId916" w:tooltip="Show author details" w:history="1">
        <w:r w:rsidR="009D1040" w:rsidRPr="00CC7411">
          <w:rPr>
            <w:rStyle w:val="Hyperlink"/>
            <w:i/>
            <w:color w:val="auto"/>
            <w:sz w:val="20"/>
            <w:szCs w:val="20"/>
            <w:u w:val="none"/>
          </w:rPr>
          <w:t>Samaržija-Jovanović, S</w:t>
        </w:r>
      </w:hyperlink>
      <w:r w:rsidRPr="00CC7411">
        <w:rPr>
          <w:i/>
          <w:sz w:val="20"/>
          <w:szCs w:val="20"/>
        </w:rPr>
        <w:t>;</w:t>
      </w:r>
      <w:r w:rsidR="009D1040" w:rsidRPr="00CC7411">
        <w:rPr>
          <w:i/>
          <w:sz w:val="20"/>
          <w:szCs w:val="20"/>
        </w:rPr>
        <w:t xml:space="preserve"> </w:t>
      </w:r>
      <w:hyperlink r:id="rId917" w:tooltip="Show author details" w:history="1">
        <w:r w:rsidR="009D1040" w:rsidRPr="00CC7411">
          <w:rPr>
            <w:rStyle w:val="Hyperlink"/>
            <w:i/>
            <w:color w:val="auto"/>
            <w:sz w:val="20"/>
            <w:szCs w:val="20"/>
            <w:u w:val="none"/>
          </w:rPr>
          <w:t>Budinski-Simendić, J</w:t>
        </w:r>
      </w:hyperlink>
    </w:p>
    <w:p w14:paraId="256C0EE3" w14:textId="77777777" w:rsidR="00523F9C" w:rsidRDefault="00673E82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Gamma irradiation aging of NBR/CSM rubber nanocomposites</w:t>
      </w:r>
    </w:p>
    <w:p w14:paraId="42490F6B" w14:textId="09FC3D88" w:rsidR="009D1040" w:rsidRPr="006A561A" w:rsidRDefault="00673E82" w:rsidP="00A443C3">
      <w:pPr>
        <w:rPr>
          <w:i/>
          <w:sz w:val="20"/>
          <w:szCs w:val="20"/>
          <w:u w:val="single"/>
        </w:rPr>
      </w:pPr>
      <w:r w:rsidRPr="00CC7411">
        <w:rPr>
          <w:b/>
          <w:i/>
          <w:sz w:val="20"/>
          <w:szCs w:val="20"/>
        </w:rPr>
        <w:t>C</w:t>
      </w:r>
      <w:r w:rsidR="00F274A7" w:rsidRPr="00CC7411">
        <w:rPr>
          <w:b/>
          <w:i/>
          <w:sz w:val="20"/>
          <w:szCs w:val="20"/>
        </w:rPr>
        <w:t>OMPOSITES</w:t>
      </w:r>
      <w:r w:rsidRPr="00CC7411">
        <w:rPr>
          <w:b/>
          <w:i/>
          <w:sz w:val="20"/>
          <w:szCs w:val="20"/>
        </w:rPr>
        <w:t xml:space="preserve"> P</w:t>
      </w:r>
      <w:r w:rsidR="00F274A7" w:rsidRPr="00CC7411">
        <w:rPr>
          <w:b/>
          <w:i/>
          <w:sz w:val="20"/>
          <w:szCs w:val="20"/>
        </w:rPr>
        <w:t>ART</w:t>
      </w:r>
      <w:r w:rsidRPr="00CC7411">
        <w:rPr>
          <w:b/>
          <w:i/>
          <w:sz w:val="20"/>
          <w:szCs w:val="20"/>
        </w:rPr>
        <w:t xml:space="preserve"> B: E</w:t>
      </w:r>
      <w:r w:rsidR="00F274A7" w:rsidRPr="00CC7411">
        <w:rPr>
          <w:b/>
          <w:i/>
          <w:sz w:val="20"/>
          <w:szCs w:val="20"/>
        </w:rPr>
        <w:t>NGINEERING</w:t>
      </w:r>
      <w:r w:rsidR="005B2D2D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43 (2): 609-615 2012</w:t>
      </w:r>
      <w:r w:rsidR="00D21F65" w:rsidRPr="00CC7411">
        <w:rPr>
          <w:b/>
          <w:i/>
          <w:sz w:val="20"/>
          <w:szCs w:val="20"/>
        </w:rPr>
        <w:t> </w:t>
      </w:r>
    </w:p>
    <w:p w14:paraId="07E15544" w14:textId="77777777" w:rsidR="009D1040" w:rsidRPr="00CC7411" w:rsidRDefault="009D1040" w:rsidP="00A443C3">
      <w:pPr>
        <w:rPr>
          <w:rFonts w:ascii="Arial" w:hAnsi="Arial" w:cs="Arial"/>
          <w:sz w:val="20"/>
          <w:szCs w:val="20"/>
        </w:rPr>
      </w:pPr>
    </w:p>
    <w:p w14:paraId="6A90B990" w14:textId="77777777" w:rsidR="00D21F65" w:rsidRPr="00CC7411" w:rsidRDefault="00854B48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Janowska, G; Kucharska-Jastrzabek, A; Kasiczak, A; </w:t>
      </w:r>
      <w:hyperlink r:id="rId918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Rzymski, WM</w:t>
        </w:r>
      </w:hyperlink>
    </w:p>
    <w:p w14:paraId="4D2BBB6E" w14:textId="77777777" w:rsidR="00D21F65" w:rsidRPr="00CC7411" w:rsidRDefault="00854B48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Thermal properties and combustibility of cross-linked XNBR/CSM blends</w:t>
      </w:r>
      <w:r w:rsidR="000E2C13" w:rsidRPr="00CC7411">
        <w:rPr>
          <w:rFonts w:ascii="Arial" w:hAnsi="Arial" w:cs="Arial"/>
          <w:bCs/>
          <w:sz w:val="20"/>
          <w:szCs w:val="20"/>
        </w:rPr>
        <w:t xml:space="preserve"> </w:t>
      </w:r>
      <w:hyperlink r:id="rId919" w:history="1">
        <w:r w:rsidR="000E2C13" w:rsidRPr="00CC7411">
          <w:rPr>
            <w:rStyle w:val="Hyperlink"/>
            <w:bCs/>
            <w:i/>
            <w:color w:val="auto"/>
            <w:sz w:val="20"/>
            <w:szCs w:val="20"/>
          </w:rPr>
          <w:t>:Part I. Influence of the magnesium oxide</w:t>
        </w:r>
      </w:hyperlink>
    </w:p>
    <w:p w14:paraId="21C236F1" w14:textId="77777777" w:rsidR="00854B48" w:rsidRPr="00CC7411" w:rsidRDefault="00854B48" w:rsidP="00854B48">
      <w:pPr>
        <w:rPr>
          <w:b/>
          <w:i/>
          <w:sz w:val="20"/>
          <w:szCs w:val="20"/>
        </w:rPr>
      </w:pPr>
      <w:r w:rsidRPr="00CC7411">
        <w:rPr>
          <w:rFonts w:eastAsia="SimSun"/>
          <w:b/>
          <w:i/>
          <w:sz w:val="20"/>
          <w:szCs w:val="20"/>
          <w:lang w:eastAsia="zh-CN"/>
        </w:rPr>
        <w:t>JOURNAL OF THERMAL ANALYSIS AND CALORIMETRY</w:t>
      </w:r>
      <w:r w:rsidR="005B2D2D" w:rsidRPr="00CC7411">
        <w:rPr>
          <w:rFonts w:eastAsia="SimSun"/>
          <w:b/>
          <w:i/>
          <w:sz w:val="20"/>
          <w:szCs w:val="20"/>
          <w:lang w:eastAsia="zh-CN"/>
        </w:rPr>
        <w:t>,</w:t>
      </w:r>
      <w:r w:rsidRPr="00CC7411">
        <w:rPr>
          <w:rFonts w:eastAsia="SimSun"/>
          <w:b/>
          <w:i/>
          <w:sz w:val="20"/>
          <w:szCs w:val="20"/>
          <w:lang w:eastAsia="zh-CN"/>
        </w:rPr>
        <w:t xml:space="preserve"> 104(3): 1107-1115 2011</w:t>
      </w:r>
    </w:p>
    <w:p w14:paraId="32C27612" w14:textId="77777777" w:rsidR="0058535F" w:rsidRPr="00CC7411" w:rsidRDefault="0058535F" w:rsidP="00A443C3">
      <w:pPr>
        <w:rPr>
          <w:b/>
          <w:sz w:val="20"/>
          <w:szCs w:val="20"/>
        </w:rPr>
      </w:pPr>
    </w:p>
    <w:p w14:paraId="6938650E" w14:textId="7D14A35F" w:rsidR="00FF4233" w:rsidRPr="00CC7411" w:rsidRDefault="00FC7611" w:rsidP="00C365DE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Markovic, G;</w:t>
      </w:r>
      <w:r w:rsidRPr="00CC7411">
        <w:rPr>
          <w:rFonts w:eastAsia="SimSun"/>
          <w:i/>
          <w:sz w:val="20"/>
          <w:szCs w:val="20"/>
          <w:lang w:eastAsia="zh-CN"/>
        </w:rPr>
        <w:t xml:space="preserve"> Marinović-Cincović, MS;</w:t>
      </w:r>
      <w:r w:rsidR="00523F9C">
        <w:rPr>
          <w:rFonts w:eastAsia="SimSun"/>
          <w:i/>
          <w:sz w:val="20"/>
          <w:szCs w:val="20"/>
          <w:lang w:eastAsia="zh-CN"/>
        </w:rPr>
        <w:t>…&amp;</w:t>
      </w:r>
      <w:hyperlink r:id="rId920" w:tooltip="Show author details" w:history="1">
        <w:r w:rsidR="00FF4233" w:rsidRPr="00CC7411">
          <w:rPr>
            <w:rStyle w:val="Hyperlink"/>
            <w:i/>
            <w:color w:val="auto"/>
            <w:sz w:val="20"/>
            <w:szCs w:val="20"/>
            <w:u w:val="none"/>
          </w:rPr>
          <w:t>Budinski-Simendić, J</w:t>
        </w:r>
      </w:hyperlink>
    </w:p>
    <w:p w14:paraId="478151CC" w14:textId="0745278A" w:rsidR="00854B48" w:rsidRPr="003F4DC5" w:rsidRDefault="009C6D75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The influence of nano silica particles on gamma-irradiation ageing of elastomers based on chlorosulphonated polyethylene and acrylonitrile butadiene rubber</w:t>
      </w:r>
      <w:r w:rsidR="00523F9C">
        <w:rPr>
          <w:i/>
          <w:sz w:val="20"/>
          <w:szCs w:val="20"/>
          <w:u w:val="single"/>
        </w:rPr>
        <w:t xml:space="preserve">, </w:t>
      </w:r>
      <w:r w:rsidRPr="00CC7411">
        <w:rPr>
          <w:b/>
          <w:i/>
          <w:sz w:val="20"/>
          <w:szCs w:val="20"/>
        </w:rPr>
        <w:t xml:space="preserve">RUSSIAN JOURNAL OF PHYSICAL CHEMISTRY A, </w:t>
      </w:r>
      <w:r w:rsidR="00FC7611" w:rsidRPr="00CC7411">
        <w:rPr>
          <w:b/>
          <w:i/>
          <w:sz w:val="20"/>
          <w:szCs w:val="20"/>
        </w:rPr>
        <w:t>85(13): 2410-2415</w:t>
      </w:r>
      <w:r w:rsidR="00FC7611" w:rsidRPr="00CC7411">
        <w:rPr>
          <w:rFonts w:ascii="Arial" w:hAnsi="Arial" w:cs="Arial"/>
          <w:color w:val="333333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2011.</w:t>
      </w:r>
    </w:p>
    <w:p w14:paraId="472BD919" w14:textId="77777777" w:rsidR="009C6D75" w:rsidRPr="009C6D75" w:rsidRDefault="009C6D75" w:rsidP="00A443C3">
      <w:pPr>
        <w:rPr>
          <w:b/>
        </w:rPr>
      </w:pPr>
    </w:p>
    <w:p w14:paraId="783473B0" w14:textId="70D888F0" w:rsidR="00774194" w:rsidRPr="00CC7411" w:rsidRDefault="00D921C3" w:rsidP="00A443C3">
      <w:pPr>
        <w:rPr>
          <w:color w:val="993366"/>
          <w:sz w:val="22"/>
          <w:szCs w:val="22"/>
          <w:lang w:val="en-GB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2</w:t>
      </w:r>
      <w:r w:rsidR="00A443C3" w:rsidRPr="00E53AE7">
        <w:rPr>
          <w:b/>
          <w:color w:val="993366"/>
        </w:rPr>
        <w:t>.</w:t>
      </w:r>
      <w:r w:rsidR="00C828DC">
        <w:rPr>
          <w:b/>
          <w:color w:val="993366"/>
        </w:rPr>
        <w:t xml:space="preserve"> </w:t>
      </w:r>
      <w:r w:rsidR="00774194" w:rsidRPr="00CC7411">
        <w:rPr>
          <w:color w:val="993366"/>
          <w:sz w:val="22"/>
          <w:szCs w:val="22"/>
          <w:lang w:val="en-GB"/>
        </w:rPr>
        <w:t>Vuković, J; Jovanović, S; Lechner, MD;</w:t>
      </w:r>
      <w:r w:rsidR="00774194" w:rsidRPr="00CC7411">
        <w:rPr>
          <w:b/>
          <w:color w:val="993366"/>
          <w:sz w:val="22"/>
          <w:szCs w:val="22"/>
          <w:lang w:val="en-GB"/>
        </w:rPr>
        <w:t>Vodnik</w:t>
      </w:r>
      <w:r w:rsidR="00774194" w:rsidRPr="00CC7411">
        <w:rPr>
          <w:color w:val="993366"/>
          <w:sz w:val="22"/>
          <w:szCs w:val="22"/>
          <w:lang w:val="en-GB"/>
        </w:rPr>
        <w:t xml:space="preserve">, </w:t>
      </w:r>
      <w:r w:rsidR="00774194" w:rsidRPr="00CC7411">
        <w:rPr>
          <w:b/>
          <w:color w:val="993366"/>
          <w:sz w:val="22"/>
          <w:szCs w:val="22"/>
          <w:lang w:val="en-GB"/>
        </w:rPr>
        <w:t>V</w:t>
      </w:r>
      <w:r w:rsidR="00774194" w:rsidRPr="00CC7411">
        <w:rPr>
          <w:color w:val="993366"/>
          <w:sz w:val="22"/>
          <w:szCs w:val="22"/>
          <w:lang w:val="en-GB"/>
        </w:rPr>
        <w:t xml:space="preserve"> </w:t>
      </w:r>
    </w:p>
    <w:p w14:paraId="0F471E74" w14:textId="77777777" w:rsidR="00C828DC" w:rsidRDefault="00C828DC" w:rsidP="00A443C3">
      <w:pPr>
        <w:rPr>
          <w:b/>
          <w:color w:val="993366"/>
        </w:rPr>
      </w:pPr>
      <w:r w:rsidRPr="00CC7411">
        <w:rPr>
          <w:i/>
          <w:color w:val="993366"/>
          <w:sz w:val="22"/>
          <w:szCs w:val="22"/>
          <w:u w:val="single"/>
        </w:rPr>
        <w:t>Synthesis and Molecular Structure Investigation of Aliphatic Hyperbranched Polyesters</w:t>
      </w:r>
      <w:r w:rsidRPr="00CC7411">
        <w:rPr>
          <w:color w:val="000000"/>
          <w:sz w:val="22"/>
          <w:szCs w:val="22"/>
        </w:rPr>
        <w:t xml:space="preserve"> </w:t>
      </w:r>
      <w:r w:rsidRPr="00CC7411">
        <w:rPr>
          <w:b/>
          <w:bCs/>
          <w:color w:val="993366"/>
          <w:sz w:val="22"/>
          <w:szCs w:val="22"/>
        </w:rPr>
        <w:t>M</w:t>
      </w:r>
      <w:r w:rsidR="005D416E" w:rsidRPr="00CC7411">
        <w:rPr>
          <w:b/>
          <w:bCs/>
          <w:color w:val="993366"/>
          <w:sz w:val="22"/>
          <w:szCs w:val="22"/>
        </w:rPr>
        <w:t>ODERN</w:t>
      </w:r>
      <w:r w:rsidRPr="00CC7411">
        <w:rPr>
          <w:b/>
          <w:bCs/>
          <w:color w:val="993366"/>
          <w:sz w:val="22"/>
          <w:szCs w:val="22"/>
        </w:rPr>
        <w:t xml:space="preserve"> T</w:t>
      </w:r>
      <w:r w:rsidR="005D416E" w:rsidRPr="00CC7411">
        <w:rPr>
          <w:b/>
          <w:bCs/>
          <w:color w:val="993366"/>
          <w:sz w:val="22"/>
          <w:szCs w:val="22"/>
        </w:rPr>
        <w:t xml:space="preserve">RENDS IN </w:t>
      </w:r>
      <w:r w:rsidRPr="00CC7411">
        <w:rPr>
          <w:b/>
          <w:bCs/>
          <w:color w:val="993366"/>
          <w:sz w:val="22"/>
          <w:szCs w:val="22"/>
        </w:rPr>
        <w:t>M</w:t>
      </w:r>
      <w:r w:rsidR="005D416E" w:rsidRPr="00CC7411">
        <w:rPr>
          <w:b/>
          <w:bCs/>
          <w:color w:val="993366"/>
          <w:sz w:val="22"/>
          <w:szCs w:val="22"/>
        </w:rPr>
        <w:t>ACROMOLECULAR</w:t>
      </w:r>
      <w:r w:rsidRPr="00CC7411">
        <w:rPr>
          <w:b/>
          <w:bCs/>
          <w:color w:val="993366"/>
          <w:sz w:val="22"/>
          <w:szCs w:val="22"/>
        </w:rPr>
        <w:t xml:space="preserve"> C</w:t>
      </w:r>
      <w:r w:rsidR="005D416E" w:rsidRPr="00CC7411">
        <w:rPr>
          <w:b/>
          <w:bCs/>
          <w:color w:val="993366"/>
          <w:sz w:val="22"/>
          <w:szCs w:val="22"/>
        </w:rPr>
        <w:t>HEMISTRY</w:t>
      </w:r>
      <w:r w:rsidR="0057052A" w:rsidRPr="00CC7411">
        <w:rPr>
          <w:b/>
          <w:bCs/>
          <w:color w:val="993366"/>
          <w:sz w:val="22"/>
          <w:szCs w:val="22"/>
        </w:rPr>
        <w:t>,</w:t>
      </w:r>
      <w:r w:rsidRPr="00CC7411">
        <w:rPr>
          <w:b/>
          <w:color w:val="993366"/>
          <w:sz w:val="22"/>
          <w:szCs w:val="22"/>
        </w:rPr>
        <w:t xml:space="preserve"> Nova Science Publishers, Inc. New York, </w:t>
      </w:r>
      <w:r w:rsidRPr="00CC7411">
        <w:rPr>
          <w:b/>
          <w:bCs/>
          <w:color w:val="993366"/>
          <w:sz w:val="22"/>
          <w:szCs w:val="22"/>
        </w:rPr>
        <w:t xml:space="preserve">ISBN: </w:t>
      </w:r>
      <w:r w:rsidRPr="00CC7411">
        <w:rPr>
          <w:b/>
          <w:color w:val="993366"/>
          <w:sz w:val="22"/>
          <w:szCs w:val="22"/>
        </w:rPr>
        <w:t>978-1-60741-252-6 (2009) 39-59.</w:t>
      </w:r>
      <w:r w:rsidRPr="00CC7411">
        <w:rPr>
          <w:b/>
          <w:color w:val="993366"/>
          <w:sz w:val="22"/>
          <w:szCs w:val="22"/>
        </w:rPr>
        <w:br/>
      </w:r>
      <w:r w:rsidR="0057052A">
        <w:rPr>
          <w:b/>
          <w:color w:val="993366"/>
        </w:rPr>
        <w:t xml:space="preserve"> </w:t>
      </w:r>
    </w:p>
    <w:p w14:paraId="3667F0D4" w14:textId="77777777" w:rsidR="00D372ED" w:rsidRPr="00CC7411" w:rsidRDefault="00D372ED" w:rsidP="00D372E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92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JV;</w:t>
        </w:r>
      </w:hyperlink>
      <w:r w:rsidRPr="00CC7411">
        <w:rPr>
          <w:i/>
          <w:sz w:val="20"/>
          <w:szCs w:val="20"/>
          <w:lang w:val="sr-Latn-RS"/>
        </w:rPr>
        <w:t xml:space="preserve"> </w:t>
      </w:r>
      <w:hyperlink r:id="rId92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ES</w:t>
        </w:r>
      </w:hyperlink>
    </w:p>
    <w:p w14:paraId="4C8EC0B1" w14:textId="77777777" w:rsidR="00D372ED" w:rsidRPr="00CC7411" w:rsidRDefault="00D372ED" w:rsidP="00D372ED">
      <w:pPr>
        <w:rPr>
          <w:i/>
          <w:sz w:val="20"/>
          <w:szCs w:val="20"/>
          <w:u w:val="single"/>
        </w:rPr>
      </w:pPr>
      <w:hyperlink r:id="rId923" w:tooltip="Show document details" w:history="1">
        <w:r w:rsidRPr="00CC7411">
          <w:rPr>
            <w:rStyle w:val="Hyperlink"/>
            <w:i/>
            <w:color w:val="auto"/>
            <w:sz w:val="20"/>
            <w:szCs w:val="20"/>
          </w:rPr>
          <w:t>Rheological behavior of hyperbranched polymers</w:t>
        </w:r>
      </w:hyperlink>
    </w:p>
    <w:p w14:paraId="1B8331AD" w14:textId="79F9BAAA" w:rsidR="00D372ED" w:rsidRPr="00CC7411" w:rsidRDefault="00D372ED" w:rsidP="00D372ED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Nova Science Publishers, Inc., Chapter, In </w:t>
      </w:r>
      <w:hyperlink r:id="rId924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Rheology: Theory, Properties and Practical Applications</w:t>
        </w:r>
      </w:hyperlink>
      <w:r w:rsidRPr="00CC7411">
        <w:rPr>
          <w:rFonts w:ascii="Arial" w:hAnsi="Arial" w:cs="Arial"/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359-382 2013</w:t>
      </w:r>
    </w:p>
    <w:p w14:paraId="1315787E" w14:textId="77777777" w:rsidR="00D372ED" w:rsidRPr="00CC7411" w:rsidRDefault="00D372ED" w:rsidP="00D372ED">
      <w:pPr>
        <w:ind w:left="360"/>
        <w:rPr>
          <w:i/>
          <w:sz w:val="20"/>
          <w:szCs w:val="20"/>
        </w:rPr>
      </w:pPr>
    </w:p>
    <w:p w14:paraId="39BC278E" w14:textId="77777777" w:rsidR="00752989" w:rsidRPr="00CC7411" w:rsidRDefault="00752989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Dzunuzovic, ES; Tasic, SV; Bozic, BR; Dzunuzovic, JV; Dunjic, BM; Jeremic, KB</w:t>
      </w:r>
    </w:p>
    <w:p w14:paraId="02464BC1" w14:textId="77777777" w:rsidR="00752989" w:rsidRPr="00CC7411" w:rsidRDefault="00752989" w:rsidP="0075298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Mechanical and thermal properties of UV cured mixtures of linear and hyperbranched urethane acrylates</w:t>
      </w:r>
    </w:p>
    <w:p w14:paraId="5DD4E46F" w14:textId="77777777" w:rsidR="00752989" w:rsidRPr="00CC7411" w:rsidRDefault="00752989" w:rsidP="00752989">
      <w:pPr>
        <w:rPr>
          <w:b/>
          <w:i/>
          <w:sz w:val="20"/>
          <w:szCs w:val="20"/>
          <w:u w:val="single"/>
        </w:rPr>
      </w:pPr>
      <w:r w:rsidRPr="00CC7411">
        <w:rPr>
          <w:b/>
          <w:i/>
          <w:sz w:val="20"/>
          <w:szCs w:val="20"/>
        </w:rPr>
        <w:t>PROGRESS IN ORGANIC COATINGS, 74 (1): 158-164 2012</w:t>
      </w:r>
    </w:p>
    <w:p w14:paraId="4B4C4E71" w14:textId="77777777" w:rsidR="00752989" w:rsidRPr="00CC7411" w:rsidRDefault="00752989" w:rsidP="0057052A">
      <w:pPr>
        <w:rPr>
          <w:rStyle w:val="databold1"/>
          <w:i/>
          <w:sz w:val="20"/>
          <w:szCs w:val="20"/>
        </w:rPr>
      </w:pPr>
    </w:p>
    <w:p w14:paraId="496A26E8" w14:textId="77777777" w:rsidR="00B36BFE" w:rsidRPr="00CC7411" w:rsidRDefault="00B36BFE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92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Pergal, M.V</w:t>
        </w:r>
      </w:hyperlink>
      <w:r w:rsidRPr="00CC7411">
        <w:rPr>
          <w:i/>
          <w:sz w:val="20"/>
          <w:szCs w:val="20"/>
        </w:rPr>
        <w:t xml:space="preserve">; </w:t>
      </w:r>
      <w:hyperlink r:id="rId92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Džunuzović, J.V</w:t>
        </w:r>
      </w:hyperlink>
      <w:r w:rsidRPr="00CC7411">
        <w:rPr>
          <w:i/>
          <w:sz w:val="20"/>
          <w:szCs w:val="20"/>
        </w:rPr>
        <w:t xml:space="preserve">; </w:t>
      </w:r>
      <w:hyperlink r:id="rId92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Ostojić, S</w:t>
        </w:r>
      </w:hyperlink>
      <w:r w:rsidRPr="00CC7411">
        <w:rPr>
          <w:i/>
          <w:sz w:val="20"/>
          <w:szCs w:val="20"/>
        </w:rPr>
        <w:t xml:space="preserve">; </w:t>
      </w:r>
      <w:hyperlink r:id="rId92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Pergal, M.M</w:t>
        </w:r>
      </w:hyperlink>
      <w:r w:rsidRPr="00CC7411">
        <w:rPr>
          <w:i/>
          <w:sz w:val="20"/>
          <w:szCs w:val="20"/>
        </w:rPr>
        <w:t xml:space="preserve">; </w:t>
      </w:r>
      <w:hyperlink r:id="rId92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Radulović, A</w:t>
        </w:r>
      </w:hyperlink>
      <w:r w:rsidRPr="00CC7411">
        <w:rPr>
          <w:i/>
          <w:sz w:val="20"/>
          <w:szCs w:val="20"/>
        </w:rPr>
        <w:t xml:space="preserve">; </w:t>
      </w:r>
      <w:hyperlink r:id="rId93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Jovanović, S</w:t>
        </w:r>
      </w:hyperlink>
    </w:p>
    <w:p w14:paraId="086374AA" w14:textId="77777777" w:rsidR="00B36BFE" w:rsidRPr="00CC7411" w:rsidRDefault="00B36BFE" w:rsidP="00B36BFE">
      <w:pPr>
        <w:rPr>
          <w:i/>
          <w:sz w:val="20"/>
          <w:szCs w:val="20"/>
          <w:u w:val="single"/>
        </w:rPr>
      </w:pPr>
      <w:hyperlink r:id="rId931" w:history="1">
        <w:r w:rsidRPr="00CC7411">
          <w:rPr>
            <w:rStyle w:val="Hyperlink"/>
            <w:i/>
            <w:color w:val="auto"/>
            <w:sz w:val="20"/>
            <w:szCs w:val="20"/>
          </w:rPr>
          <w:t>Poly(urethane-siloxane)s based on hyperbranched polyester as crosslinking agent: Synthesis and characterization</w:t>
        </w:r>
      </w:hyperlink>
    </w:p>
    <w:p w14:paraId="6A7F6430" w14:textId="77777777" w:rsidR="00B36BFE" w:rsidRPr="00CC7411" w:rsidRDefault="00B36BFE" w:rsidP="0057052A">
      <w:pPr>
        <w:rPr>
          <w:rStyle w:val="databold1"/>
          <w:bCs w:val="0"/>
          <w:i/>
          <w:sz w:val="20"/>
          <w:szCs w:val="20"/>
          <w:shd w:val="clear" w:color="auto" w:fill="auto"/>
        </w:rPr>
      </w:pPr>
      <w:r w:rsidRPr="00CC7411">
        <w:rPr>
          <w:b/>
          <w:i/>
          <w:iCs/>
          <w:sz w:val="20"/>
          <w:szCs w:val="20"/>
        </w:rPr>
        <w:t>JOURNAL OF THE SERBIAN CHEMICAL SOCIETY,</w:t>
      </w:r>
      <w:r w:rsidRPr="00CC7411">
        <w:rPr>
          <w:b/>
          <w:i/>
          <w:sz w:val="20"/>
          <w:szCs w:val="20"/>
        </w:rPr>
        <w:t xml:space="preserve"> 77(7): 919-935 2012</w:t>
      </w:r>
    </w:p>
    <w:p w14:paraId="34337BC0" w14:textId="77777777" w:rsidR="00B36BFE" w:rsidRPr="00CC7411" w:rsidRDefault="00B36BFE" w:rsidP="0057052A">
      <w:pPr>
        <w:rPr>
          <w:rStyle w:val="databold1"/>
          <w:i/>
          <w:sz w:val="20"/>
          <w:szCs w:val="20"/>
        </w:rPr>
      </w:pPr>
    </w:p>
    <w:p w14:paraId="361F4752" w14:textId="77777777" w:rsidR="00A40786" w:rsidRPr="00CC7411" w:rsidRDefault="00A40786" w:rsidP="00A40786">
      <w:pPr>
        <w:numPr>
          <w:ilvl w:val="0"/>
          <w:numId w:val="1"/>
        </w:numPr>
        <w:rPr>
          <w:bCs/>
          <w:i/>
          <w:sz w:val="20"/>
          <w:szCs w:val="20"/>
          <w:lang w:val="de-DE"/>
        </w:rPr>
      </w:pPr>
      <w:r w:rsidRPr="00CC7411">
        <w:rPr>
          <w:bCs/>
          <w:i/>
          <w:sz w:val="20"/>
          <w:szCs w:val="20"/>
          <w:lang w:val="de-DE"/>
        </w:rPr>
        <w:t>Jovičić, M</w:t>
      </w:r>
    </w:p>
    <w:p w14:paraId="68FFF512" w14:textId="77777777" w:rsidR="00A40786" w:rsidRPr="00CC7411" w:rsidRDefault="00A40786" w:rsidP="00A40786">
      <w:pPr>
        <w:rPr>
          <w:bCs/>
          <w:i/>
          <w:sz w:val="20"/>
          <w:szCs w:val="20"/>
          <w:u w:val="single"/>
          <w:lang w:val="de-DE"/>
        </w:rPr>
      </w:pPr>
      <w:r w:rsidRPr="00CC7411">
        <w:rPr>
          <w:bCs/>
          <w:i/>
          <w:sz w:val="20"/>
          <w:szCs w:val="20"/>
          <w:u w:val="single"/>
          <w:lang w:val="de-DE"/>
        </w:rPr>
        <w:t>Projektovanje strukture premaza na bazi klasičnih i hiperrazgranatih alkidnih smola.</w:t>
      </w:r>
    </w:p>
    <w:p w14:paraId="3E699D0A" w14:textId="77777777" w:rsidR="00A40786" w:rsidRPr="00CC7411" w:rsidRDefault="00A40786" w:rsidP="00A40786">
      <w:pPr>
        <w:rPr>
          <w:b/>
          <w:bCs/>
          <w:i/>
          <w:sz w:val="20"/>
          <w:szCs w:val="20"/>
          <w:lang w:val="de-DE"/>
        </w:rPr>
      </w:pPr>
      <w:r w:rsidRPr="00CC7411">
        <w:rPr>
          <w:b/>
          <w:bCs/>
          <w:i/>
          <w:sz w:val="20"/>
          <w:szCs w:val="20"/>
          <w:lang w:val="de-DE"/>
        </w:rPr>
        <w:t>Doctoral dissertation,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  <w:lang w:val="de-DE"/>
        </w:rPr>
        <w:t>Универзитет у Новом Саду, Технолошки факултет, 2011</w:t>
      </w:r>
    </w:p>
    <w:p w14:paraId="74BA58E1" w14:textId="77777777" w:rsidR="00A40786" w:rsidRPr="00CC7411" w:rsidRDefault="00A40786" w:rsidP="00A40786">
      <w:pPr>
        <w:ind w:left="360"/>
        <w:rPr>
          <w:b/>
          <w:bCs/>
          <w:i/>
          <w:sz w:val="20"/>
          <w:szCs w:val="20"/>
          <w:shd w:val="clear" w:color="auto" w:fill="FFFFFF"/>
        </w:rPr>
      </w:pPr>
    </w:p>
    <w:p w14:paraId="2BF09E2F" w14:textId="77777777" w:rsidR="00D521CB" w:rsidRPr="00CC7411" w:rsidRDefault="0057052A" w:rsidP="00C365DE">
      <w:pPr>
        <w:numPr>
          <w:ilvl w:val="0"/>
          <w:numId w:val="1"/>
        </w:numPr>
        <w:rPr>
          <w:b/>
          <w:bCs/>
          <w:i/>
          <w:sz w:val="20"/>
          <w:szCs w:val="20"/>
          <w:shd w:val="clear" w:color="auto" w:fill="FFFFFF"/>
        </w:rPr>
      </w:pPr>
      <w:r w:rsidRPr="00CC7411">
        <w:rPr>
          <w:i/>
          <w:color w:val="333333"/>
          <w:sz w:val="20"/>
          <w:szCs w:val="20"/>
        </w:rPr>
        <w:t>Dzunuzovic, J; Jovanovic, S; Lechner</w:t>
      </w:r>
      <w:r w:rsidR="00D521CB" w:rsidRPr="00CC7411">
        <w:rPr>
          <w:i/>
          <w:color w:val="333333"/>
          <w:sz w:val="20"/>
          <w:szCs w:val="20"/>
        </w:rPr>
        <w:t>, MD</w:t>
      </w:r>
    </w:p>
    <w:p w14:paraId="6A5855C0" w14:textId="73E6ECC5" w:rsidR="00FC2D32" w:rsidRPr="003F4DC5" w:rsidRDefault="00FC2D32" w:rsidP="00FC2D32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Characterization of the commercial hyperbranched polyesters</w:t>
      </w:r>
      <w:r w:rsidR="003F4DC5">
        <w:rPr>
          <w:i/>
          <w:sz w:val="20"/>
          <w:szCs w:val="20"/>
          <w:u w:val="single"/>
        </w:rPr>
        <w:t>,</w:t>
      </w:r>
      <w:r w:rsidRPr="00CC7411">
        <w:rPr>
          <w:rStyle w:val="bold1"/>
          <w:i/>
          <w:sz w:val="20"/>
          <w:szCs w:val="20"/>
        </w:rPr>
        <w:t xml:space="preserve">HEMIJSKA INDUSTRIJA, </w:t>
      </w:r>
      <w:r w:rsidRPr="00CC7411">
        <w:rPr>
          <w:b/>
          <w:i/>
          <w:sz w:val="20"/>
          <w:szCs w:val="20"/>
        </w:rPr>
        <w:t>64 (6): 547-553 2010</w:t>
      </w:r>
    </w:p>
    <w:p w14:paraId="48EF2768" w14:textId="77777777" w:rsidR="00C828DC" w:rsidRPr="000A4A19" w:rsidRDefault="00C828DC" w:rsidP="00A443C3">
      <w:pPr>
        <w:rPr>
          <w:b/>
          <w:i/>
          <w:color w:val="993366"/>
        </w:rPr>
      </w:pPr>
    </w:p>
    <w:p w14:paraId="19C79108" w14:textId="2B9ED7AC" w:rsidR="002624F7" w:rsidRPr="00CC7411" w:rsidRDefault="00D921C3" w:rsidP="00A443C3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3</w:t>
      </w:r>
      <w:r w:rsidR="002624F7" w:rsidRPr="00011DA2">
        <w:rPr>
          <w:b/>
          <w:color w:val="993366"/>
        </w:rPr>
        <w:t>.</w:t>
      </w:r>
      <w:r w:rsidR="002624F7" w:rsidRPr="00011DA2">
        <w:rPr>
          <w:rFonts w:ascii="Arial" w:hAnsi="Arial" w:cs="Arial"/>
          <w:color w:val="993366"/>
          <w:sz w:val="18"/>
          <w:szCs w:val="18"/>
        </w:rPr>
        <w:t xml:space="preserve"> </w:t>
      </w:r>
      <w:hyperlink r:id="rId932" w:tooltip="Search for all articles by this author" w:history="1">
        <w:r w:rsidR="002624F7" w:rsidRPr="00CC7411">
          <w:rPr>
            <w:rStyle w:val="Hyperlink"/>
            <w:color w:val="993366"/>
            <w:sz w:val="22"/>
            <w:szCs w:val="22"/>
            <w:u w:val="none"/>
          </w:rPr>
          <w:t>Ilic V</w:t>
        </w:r>
      </w:hyperlink>
      <w:r w:rsidR="002624F7" w:rsidRPr="00CC7411">
        <w:rPr>
          <w:color w:val="993366"/>
          <w:sz w:val="22"/>
          <w:szCs w:val="22"/>
        </w:rPr>
        <w:t xml:space="preserve">; </w:t>
      </w:r>
      <w:hyperlink r:id="rId933" w:tooltip="Search for all articles by this author" w:history="1">
        <w:r w:rsidR="002624F7" w:rsidRPr="00CC7411">
          <w:rPr>
            <w:rStyle w:val="Hyperlink"/>
            <w:color w:val="993366"/>
            <w:sz w:val="22"/>
            <w:szCs w:val="22"/>
            <w:u w:val="none"/>
          </w:rPr>
          <w:t>Saponjic Z</w:t>
        </w:r>
      </w:hyperlink>
      <w:r w:rsidR="002624F7" w:rsidRPr="00CC7411">
        <w:rPr>
          <w:color w:val="993366"/>
          <w:sz w:val="22"/>
          <w:szCs w:val="22"/>
        </w:rPr>
        <w:t xml:space="preserve">; </w:t>
      </w:r>
      <w:hyperlink r:id="rId934" w:tooltip="Search for all articles by this author" w:history="1">
        <w:r w:rsidR="002624F7" w:rsidRPr="00CC7411">
          <w:rPr>
            <w:rStyle w:val="Hyperlink"/>
            <w:b/>
            <w:color w:val="993366"/>
            <w:sz w:val="22"/>
            <w:szCs w:val="22"/>
            <w:u w:val="none"/>
          </w:rPr>
          <w:t>Vodnik V</w:t>
        </w:r>
      </w:hyperlink>
      <w:r w:rsidR="002624F7" w:rsidRPr="00CC7411">
        <w:rPr>
          <w:color w:val="993366"/>
          <w:sz w:val="22"/>
          <w:szCs w:val="22"/>
        </w:rPr>
        <w:t xml:space="preserve">; </w:t>
      </w:r>
      <w:hyperlink r:id="rId935" w:tooltip="Search for all articles by this author" w:history="1">
        <w:r w:rsidR="002624F7" w:rsidRPr="00CC7411">
          <w:rPr>
            <w:rStyle w:val="Hyperlink"/>
            <w:color w:val="993366"/>
            <w:sz w:val="22"/>
            <w:szCs w:val="22"/>
            <w:u w:val="none"/>
          </w:rPr>
          <w:t>Mihailovic D</w:t>
        </w:r>
      </w:hyperlink>
      <w:r w:rsidR="002624F7" w:rsidRPr="00CC7411">
        <w:rPr>
          <w:color w:val="993366"/>
          <w:sz w:val="22"/>
          <w:szCs w:val="22"/>
        </w:rPr>
        <w:t xml:space="preserve">; </w:t>
      </w:r>
      <w:hyperlink r:id="rId936" w:tooltip="Search for all articles by this author" w:history="1">
        <w:r w:rsidR="002624F7" w:rsidRPr="00CC7411">
          <w:rPr>
            <w:rStyle w:val="Hyperlink"/>
            <w:color w:val="993366"/>
            <w:sz w:val="22"/>
            <w:szCs w:val="22"/>
            <w:u w:val="none"/>
          </w:rPr>
          <w:t>Jovancic P</w:t>
        </w:r>
      </w:hyperlink>
      <w:r w:rsidR="002624F7" w:rsidRPr="00CC7411">
        <w:rPr>
          <w:color w:val="993366"/>
          <w:sz w:val="22"/>
          <w:szCs w:val="22"/>
        </w:rPr>
        <w:t xml:space="preserve">; </w:t>
      </w:r>
      <w:hyperlink r:id="rId937" w:tooltip="Search for all articles by this author" w:history="1">
        <w:r w:rsidR="002624F7" w:rsidRPr="00CC7411">
          <w:rPr>
            <w:rStyle w:val="Hyperlink"/>
            <w:color w:val="993366"/>
            <w:sz w:val="22"/>
            <w:szCs w:val="22"/>
            <w:u w:val="none"/>
          </w:rPr>
          <w:t>Nedeljkovic J</w:t>
        </w:r>
      </w:hyperlink>
      <w:r w:rsidR="002624F7" w:rsidRPr="00CC7411">
        <w:rPr>
          <w:color w:val="993366"/>
          <w:sz w:val="22"/>
          <w:szCs w:val="22"/>
        </w:rPr>
        <w:t xml:space="preserve">; </w:t>
      </w:r>
      <w:hyperlink r:id="rId938" w:tooltip="Search for all articles by this author" w:history="1">
        <w:r w:rsidR="002624F7" w:rsidRPr="00CC7411">
          <w:rPr>
            <w:rStyle w:val="Hyperlink"/>
            <w:color w:val="993366"/>
            <w:sz w:val="22"/>
            <w:szCs w:val="22"/>
            <w:u w:val="none"/>
          </w:rPr>
          <w:t>Radetic M</w:t>
        </w:r>
      </w:hyperlink>
      <w:r w:rsidR="002624F7" w:rsidRPr="00CC7411">
        <w:rPr>
          <w:color w:val="993366"/>
          <w:sz w:val="22"/>
          <w:szCs w:val="22"/>
        </w:rPr>
        <w:t xml:space="preserve"> </w:t>
      </w:r>
      <w:r w:rsidR="002624F7" w:rsidRPr="00CC7411">
        <w:rPr>
          <w:color w:val="993366"/>
          <w:sz w:val="22"/>
          <w:szCs w:val="22"/>
        </w:rPr>
        <w:br/>
      </w:r>
      <w:hyperlink r:id="rId939" w:history="1">
        <w:r w:rsidR="002624F7" w:rsidRPr="00CC7411">
          <w:rPr>
            <w:rStyle w:val="Hyperlink"/>
            <w:i/>
            <w:color w:val="993366"/>
            <w:sz w:val="22"/>
            <w:szCs w:val="22"/>
          </w:rPr>
          <w:t>A study of the antibacterial efficiency and coloration of dyed polyamide and polyester f</w:t>
        </w:r>
        <w:r w:rsidR="00534820" w:rsidRPr="00CC7411">
          <w:rPr>
            <w:rStyle w:val="Hyperlink"/>
            <w:i/>
            <w:color w:val="993366"/>
            <w:sz w:val="22"/>
            <w:szCs w:val="22"/>
          </w:rPr>
          <w:t>abrics modified with colloidal A</w:t>
        </w:r>
        <w:r w:rsidR="002624F7" w:rsidRPr="00CC7411">
          <w:rPr>
            <w:rStyle w:val="Hyperlink"/>
            <w:i/>
            <w:color w:val="993366"/>
            <w:sz w:val="22"/>
            <w:szCs w:val="22"/>
          </w:rPr>
          <w:t>g nanoparticles</w:t>
        </w:r>
      </w:hyperlink>
      <w:r w:rsidR="006B797B">
        <w:rPr>
          <w:rStyle w:val="txtlargebold"/>
          <w:i/>
          <w:color w:val="993366"/>
          <w:sz w:val="22"/>
          <w:szCs w:val="22"/>
          <w:u w:val="single"/>
        </w:rPr>
        <w:t xml:space="preserve">, </w:t>
      </w:r>
      <w:r w:rsidR="002624F7" w:rsidRPr="00CC7411">
        <w:rPr>
          <w:b/>
          <w:iCs/>
          <w:color w:val="993366"/>
          <w:sz w:val="22"/>
          <w:szCs w:val="22"/>
        </w:rPr>
        <w:t>J</w:t>
      </w:r>
      <w:r w:rsidR="007939CE" w:rsidRPr="00CC7411">
        <w:rPr>
          <w:b/>
          <w:iCs/>
          <w:color w:val="993366"/>
          <w:sz w:val="22"/>
          <w:szCs w:val="22"/>
        </w:rPr>
        <w:t>OURNAL OF THE SERBIAN CHEMICAL SOCIETY</w:t>
      </w:r>
      <w:r w:rsidR="005B2D2D" w:rsidRPr="00CC7411">
        <w:rPr>
          <w:b/>
          <w:iCs/>
          <w:color w:val="993366"/>
          <w:sz w:val="22"/>
          <w:szCs w:val="22"/>
        </w:rPr>
        <w:t>,</w:t>
      </w:r>
      <w:r w:rsidR="007939CE" w:rsidRPr="00CC7411">
        <w:rPr>
          <w:b/>
          <w:color w:val="993366"/>
          <w:sz w:val="22"/>
          <w:szCs w:val="22"/>
        </w:rPr>
        <w:t xml:space="preserve"> 74(3):</w:t>
      </w:r>
      <w:r w:rsidR="002624F7" w:rsidRPr="00CC7411">
        <w:rPr>
          <w:b/>
          <w:color w:val="993366"/>
          <w:sz w:val="22"/>
          <w:szCs w:val="22"/>
        </w:rPr>
        <w:t xml:space="preserve"> 349-357</w:t>
      </w:r>
      <w:r w:rsidR="007939CE" w:rsidRPr="00CC7411">
        <w:rPr>
          <w:b/>
          <w:color w:val="993366"/>
          <w:sz w:val="22"/>
          <w:szCs w:val="22"/>
        </w:rPr>
        <w:t xml:space="preserve"> 2009</w:t>
      </w:r>
    </w:p>
    <w:p w14:paraId="1813A7FD" w14:textId="77777777" w:rsidR="00EB2B01" w:rsidRPr="00EB2B01" w:rsidRDefault="00EB2B01" w:rsidP="00EB2B01">
      <w:pPr>
        <w:rPr>
          <w:i/>
          <w:sz w:val="22"/>
          <w:szCs w:val="22"/>
          <w:u w:val="single"/>
          <w:lang w:val="sr-Latn-RS"/>
        </w:rPr>
      </w:pPr>
    </w:p>
    <w:p w14:paraId="11F775B7" w14:textId="77777777" w:rsidR="00F21C52" w:rsidRDefault="00F21C52" w:rsidP="00F21C5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D0C9D">
        <w:rPr>
          <w:i/>
          <w:sz w:val="20"/>
          <w:szCs w:val="20"/>
          <w:lang w:val="sr-Latn-RS"/>
        </w:rPr>
        <w:t>Mihajlovski</w:t>
      </w:r>
      <w:r>
        <w:rPr>
          <w:i/>
          <w:sz w:val="20"/>
          <w:szCs w:val="20"/>
          <w:lang w:val="sr-Latn-RS"/>
        </w:rPr>
        <w:t xml:space="preserve">, K; </w:t>
      </w:r>
      <w:r w:rsidRPr="00FD0C9D">
        <w:rPr>
          <w:i/>
          <w:sz w:val="20"/>
          <w:szCs w:val="20"/>
          <w:lang w:val="sr-Latn-RS"/>
        </w:rPr>
        <w:t>Stajcic</w:t>
      </w:r>
      <w:r>
        <w:rPr>
          <w:i/>
          <w:sz w:val="20"/>
          <w:szCs w:val="20"/>
          <w:lang w:val="sr-Latn-RS"/>
        </w:rPr>
        <w:t xml:space="preserve">, Ž; </w:t>
      </w:r>
      <w:r w:rsidRPr="00FD0C9D">
        <w:rPr>
          <w:i/>
          <w:sz w:val="20"/>
          <w:szCs w:val="20"/>
          <w:lang w:val="sr-Latn-RS"/>
        </w:rPr>
        <w:t>Lazi</w:t>
      </w:r>
      <w:r>
        <w:rPr>
          <w:i/>
          <w:sz w:val="20"/>
          <w:szCs w:val="20"/>
          <w:lang w:val="sr-Latn-RS"/>
        </w:rPr>
        <w:t>ć, V</w:t>
      </w:r>
    </w:p>
    <w:p w14:paraId="5D6B9FFB" w14:textId="77777777" w:rsidR="00F21C52" w:rsidRPr="00FD0C9D" w:rsidRDefault="00F21C52" w:rsidP="00F21C52">
      <w:pPr>
        <w:rPr>
          <w:i/>
          <w:sz w:val="20"/>
          <w:szCs w:val="20"/>
          <w:u w:val="single"/>
          <w:lang w:val="sr-Latn-RS"/>
        </w:rPr>
      </w:pPr>
      <w:r w:rsidRPr="00FD0C9D">
        <w:rPr>
          <w:i/>
          <w:sz w:val="20"/>
          <w:szCs w:val="20"/>
          <w:u w:val="single"/>
          <w:lang w:val="sr-Latn-RS"/>
        </w:rPr>
        <w:t>Antimicrobial activity of different wound dressing products treated with silver</w:t>
      </w:r>
    </w:p>
    <w:p w14:paraId="04E54A5C" w14:textId="77777777" w:rsidR="00F21C52" w:rsidRPr="00FD0C9D" w:rsidRDefault="00F21C52" w:rsidP="00F21C52">
      <w:pPr>
        <w:rPr>
          <w:b/>
          <w:bCs/>
          <w:i/>
          <w:sz w:val="20"/>
          <w:szCs w:val="20"/>
          <w:lang w:val="sr-Latn-RS"/>
        </w:rPr>
      </w:pPr>
      <w:r w:rsidRPr="00FD0C9D">
        <w:rPr>
          <w:b/>
          <w:bCs/>
          <w:i/>
          <w:sz w:val="20"/>
          <w:szCs w:val="20"/>
          <w:lang w:val="sr-Latn-RS"/>
        </w:rPr>
        <w:t>HEMIJSKA INDUSTRIJA, 2023, DOI: 10.2298/HEMIND230113021M</w:t>
      </w:r>
    </w:p>
    <w:p w14:paraId="52D00909" w14:textId="77777777" w:rsidR="00F21C52" w:rsidRDefault="00F21C52" w:rsidP="00F21C52">
      <w:pPr>
        <w:ind w:left="360"/>
        <w:rPr>
          <w:i/>
          <w:sz w:val="20"/>
          <w:szCs w:val="20"/>
          <w:lang w:val="sr-Latn-RS"/>
        </w:rPr>
      </w:pPr>
    </w:p>
    <w:p w14:paraId="452064B5" w14:textId="2219CCBC" w:rsidR="0022513C" w:rsidRPr="00CC7411" w:rsidRDefault="0022513C" w:rsidP="0022513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Miljkvoć, M;Lazić, V;...˛&amp;Nedeljković, JM</w:t>
      </w:r>
    </w:p>
    <w:p w14:paraId="3673D447" w14:textId="613FE303" w:rsidR="0022513C" w:rsidRPr="00523F9C" w:rsidRDefault="0022513C" w:rsidP="0022513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Selective Antimicrobial Performance of Biosynthesized Silver Nanoparticles by Horsetail Extract Against E. </w:t>
      </w:r>
      <w:r w:rsidR="00523F9C" w:rsidRPr="00CC7411">
        <w:rPr>
          <w:i/>
          <w:sz w:val="20"/>
          <w:szCs w:val="20"/>
          <w:u w:val="single"/>
          <w:lang w:val="sr-Latn-RS"/>
        </w:rPr>
        <w:t>C</w:t>
      </w:r>
      <w:r w:rsidRPr="00CC7411">
        <w:rPr>
          <w:i/>
          <w:sz w:val="20"/>
          <w:szCs w:val="20"/>
          <w:u w:val="single"/>
          <w:lang w:val="sr-Latn-RS"/>
        </w:rPr>
        <w:t>oli</w:t>
      </w:r>
      <w:r w:rsidR="00523F9C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JOURNAL OF INORGANIC AND ORGANOMETALLIC POLYMERS AND MATERIALS, 2019, DOI:10.1007/s10904-019-01402-x</w:t>
      </w:r>
    </w:p>
    <w:p w14:paraId="14A36A2F" w14:textId="77777777" w:rsidR="0022513C" w:rsidRPr="00CC7411" w:rsidRDefault="0022513C" w:rsidP="0022513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C2D3E00" w14:textId="77777777" w:rsidR="005967F2" w:rsidRPr="00CC7411" w:rsidRDefault="005967F2" w:rsidP="00B0691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Hashim A; Hamad ZS</w:t>
      </w:r>
    </w:p>
    <w:p w14:paraId="62DD444C" w14:textId="0F2AA721" w:rsidR="005967F2" w:rsidRPr="00523F9C" w:rsidRDefault="005967F2" w:rsidP="005967F2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Polyvinyl alcohol - Poly-Acrylic Acid Bio-Polymeric Blend with Titanium Nitride Nanoparticles Films For Antibacterial Activity against Staphylococcus aureus</w:t>
      </w:r>
      <w:r w:rsidR="00523F9C">
        <w:rPr>
          <w:i/>
          <w:sz w:val="20"/>
          <w:szCs w:val="20"/>
          <w:u w:val="single"/>
        </w:rPr>
        <w:t xml:space="preserve">, </w:t>
      </w:r>
      <w:r w:rsidRPr="00CC7411">
        <w:rPr>
          <w:b/>
          <w:i/>
          <w:sz w:val="20"/>
          <w:szCs w:val="20"/>
        </w:rPr>
        <w:t>ADVANCES IN NATURAL AND APPLIED SCIENCES 12(10):12-16 2018</w:t>
      </w:r>
    </w:p>
    <w:p w14:paraId="5D91FF75" w14:textId="77777777" w:rsidR="005967F2" w:rsidRPr="00CC7411" w:rsidRDefault="005967F2" w:rsidP="005967F2">
      <w:pPr>
        <w:rPr>
          <w:i/>
          <w:sz w:val="20"/>
          <w:szCs w:val="20"/>
          <w:u w:val="single"/>
          <w:lang w:val="sr-Latn-RS"/>
        </w:rPr>
      </w:pPr>
    </w:p>
    <w:p w14:paraId="45022244" w14:textId="77777777" w:rsidR="00B06919" w:rsidRPr="00CC7411" w:rsidRDefault="00B06919" w:rsidP="00B0691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7D3060C3" w14:textId="153AC8C1" w:rsidR="00B06919" w:rsidRPr="003F4DC5" w:rsidRDefault="00B06919" w:rsidP="00B0691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940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43FD04A9" w14:textId="77777777" w:rsidR="00B06919" w:rsidRPr="00CC7411" w:rsidRDefault="00B06919" w:rsidP="00B06919">
      <w:pPr>
        <w:rPr>
          <w:i/>
          <w:sz w:val="20"/>
          <w:szCs w:val="20"/>
          <w:lang w:val="sr-Latn-RS"/>
        </w:rPr>
      </w:pPr>
    </w:p>
    <w:p w14:paraId="5CA8AFEB" w14:textId="77777777" w:rsidR="001303BB" w:rsidRPr="00CC7411" w:rsidRDefault="001303BB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Paul, R</w:t>
      </w:r>
    </w:p>
    <w:p w14:paraId="4E71B31F" w14:textId="77777777" w:rsidR="001303BB" w:rsidRPr="00CC7411" w:rsidRDefault="001303BB" w:rsidP="001303BB">
      <w:pPr>
        <w:rPr>
          <w:i/>
          <w:sz w:val="20"/>
          <w:szCs w:val="20"/>
          <w:lang w:val="sr-Latn-RS"/>
        </w:rPr>
      </w:pPr>
      <w:hyperlink r:id="rId941" w:history="1">
        <w:r w:rsidRPr="00CC7411">
          <w:rPr>
            <w:rStyle w:val="Hyperlink"/>
            <w:i/>
            <w:color w:val="auto"/>
            <w:sz w:val="20"/>
            <w:szCs w:val="20"/>
            <w:lang w:val="en"/>
          </w:rPr>
          <w:t>Diamond-Like-Carbon Coatings for Advanced Biomedical Applications</w:t>
        </w:r>
      </w:hyperlink>
    </w:p>
    <w:p w14:paraId="7AF1838D" w14:textId="77777777" w:rsidR="001303BB" w:rsidRPr="00CC7411" w:rsidRDefault="001303BB" w:rsidP="001303B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GLOBAL JOURNAL OF NANOMEDICINE</w:t>
      </w:r>
      <w:r w:rsidR="00E44286" w:rsidRPr="00CC7411">
        <w:rPr>
          <w:b/>
          <w:i/>
          <w:sz w:val="20"/>
          <w:szCs w:val="20"/>
          <w:lang w:val="sr-Latn-RS"/>
        </w:rPr>
        <w:t>, 2(5):GJO.MS.ID.555598 2017</w:t>
      </w:r>
    </w:p>
    <w:p w14:paraId="1E50A984" w14:textId="77777777" w:rsidR="00E44286" w:rsidRPr="00CC7411" w:rsidRDefault="00E44286" w:rsidP="001303BB">
      <w:pPr>
        <w:rPr>
          <w:i/>
          <w:sz w:val="20"/>
          <w:szCs w:val="20"/>
          <w:lang w:val="sr-Latn-RS"/>
        </w:rPr>
      </w:pPr>
    </w:p>
    <w:p w14:paraId="1783F902" w14:textId="77777777" w:rsidR="0033340B" w:rsidRPr="00CC7411" w:rsidRDefault="0033340B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Milošević, M; Krkobabić, A; Radoičić, M; Šaponjić, Z; Lazić, V; Stoiljković, M; Radetić, M</w:t>
      </w:r>
    </w:p>
    <w:p w14:paraId="3CF48337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and UV protective properties of polyamide fabric impregnated with TiO2/Ag nanoparticles </w:t>
      </w:r>
    </w:p>
    <w:p w14:paraId="0B5AA562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SERBIAN CHEMICAL SOCIETY, 80 (5): 705-715 2015</w:t>
      </w:r>
    </w:p>
    <w:p w14:paraId="2F875042" w14:textId="77777777" w:rsidR="0033340B" w:rsidRPr="00CC7411" w:rsidRDefault="0033340B" w:rsidP="0033340B">
      <w:pPr>
        <w:ind w:left="360"/>
        <w:rPr>
          <w:i/>
          <w:sz w:val="20"/>
          <w:szCs w:val="20"/>
        </w:rPr>
      </w:pPr>
    </w:p>
    <w:p w14:paraId="751EBB88" w14:textId="77777777" w:rsidR="002D5C78" w:rsidRPr="00CC7411" w:rsidRDefault="002D5C78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  <w:lang w:val="sr-Latn-RS"/>
        </w:rPr>
        <w:t>Wang,</w:t>
      </w:r>
      <w:r w:rsidR="006F3A33" w:rsidRPr="00CC7411">
        <w:rPr>
          <w:i/>
          <w:sz w:val="20"/>
          <w:szCs w:val="20"/>
          <w:lang w:val="sr-Latn-RS"/>
        </w:rPr>
        <w:t xml:space="preserve"> L; </w:t>
      </w:r>
      <w:r w:rsidRPr="00CC7411">
        <w:rPr>
          <w:i/>
          <w:sz w:val="20"/>
          <w:szCs w:val="20"/>
          <w:lang w:val="sr-Latn-RS"/>
        </w:rPr>
        <w:t>Ding,</w:t>
      </w:r>
      <w:r w:rsidR="006F3A33" w:rsidRPr="00CC7411">
        <w:rPr>
          <w:i/>
          <w:sz w:val="20"/>
          <w:szCs w:val="20"/>
          <w:lang w:val="sr-Latn-RS"/>
        </w:rPr>
        <w:t xml:space="preserve">Y; </w:t>
      </w:r>
      <w:r w:rsidRPr="00CC7411">
        <w:rPr>
          <w:i/>
          <w:sz w:val="20"/>
          <w:szCs w:val="20"/>
          <w:lang w:val="sr-Latn-RS"/>
        </w:rPr>
        <w:t>Shen,</w:t>
      </w:r>
      <w:r w:rsidR="006F3A33" w:rsidRPr="00CC7411">
        <w:rPr>
          <w:i/>
          <w:sz w:val="20"/>
          <w:szCs w:val="20"/>
          <w:lang w:val="sr-Latn-RS"/>
        </w:rPr>
        <w:t xml:space="preserve">Y; </w:t>
      </w:r>
      <w:r w:rsidRPr="00CC7411">
        <w:rPr>
          <w:i/>
          <w:sz w:val="20"/>
          <w:szCs w:val="20"/>
          <w:lang w:val="sr-Latn-RS"/>
        </w:rPr>
        <w:t>Cai,</w:t>
      </w:r>
      <w:r w:rsidR="006F3A33" w:rsidRPr="00CC7411">
        <w:rPr>
          <w:i/>
          <w:sz w:val="20"/>
          <w:szCs w:val="20"/>
          <w:lang w:val="sr-Latn-RS"/>
        </w:rPr>
        <w:t xml:space="preserve">Z; </w:t>
      </w:r>
      <w:r w:rsidRPr="00CC7411">
        <w:rPr>
          <w:i/>
          <w:sz w:val="20"/>
          <w:szCs w:val="20"/>
          <w:lang w:val="sr-Latn-RS"/>
        </w:rPr>
        <w:t>Zhang</w:t>
      </w:r>
      <w:r w:rsidR="006F3A33" w:rsidRPr="00CC7411">
        <w:rPr>
          <w:i/>
          <w:sz w:val="20"/>
          <w:szCs w:val="20"/>
          <w:lang w:val="sr-Latn-RS"/>
        </w:rPr>
        <w:t xml:space="preserve">, H; </w:t>
      </w:r>
      <w:r w:rsidRPr="00CC7411">
        <w:rPr>
          <w:i/>
          <w:sz w:val="20"/>
          <w:szCs w:val="20"/>
          <w:lang w:val="sr-Latn-RS"/>
        </w:rPr>
        <w:t>Xu</w:t>
      </w:r>
      <w:r w:rsidR="006F3A33" w:rsidRPr="00CC7411">
        <w:rPr>
          <w:i/>
          <w:sz w:val="20"/>
          <w:szCs w:val="20"/>
          <w:lang w:val="sr-Latn-RS"/>
        </w:rPr>
        <w:t>, L</w:t>
      </w:r>
    </w:p>
    <w:p w14:paraId="370D3C27" w14:textId="77777777" w:rsidR="00CF3B6F" w:rsidRPr="00CC7411" w:rsidRDefault="00CF3B6F" w:rsidP="002D5C78">
      <w:pPr>
        <w:rPr>
          <w:i/>
          <w:iCs/>
          <w:sz w:val="20"/>
          <w:szCs w:val="20"/>
          <w:u w:val="single"/>
          <w:lang w:val="sr-Latn-RS"/>
        </w:rPr>
      </w:pPr>
      <w:r w:rsidRPr="00CC7411">
        <w:rPr>
          <w:bCs/>
          <w:i/>
          <w:iCs/>
          <w:sz w:val="20"/>
          <w:szCs w:val="20"/>
          <w:u w:val="single"/>
          <w:lang w:val="en"/>
        </w:rPr>
        <w:t>Study on properties of modified nano-TiO</w:t>
      </w:r>
      <w:r w:rsidRPr="00CC7411">
        <w:rPr>
          <w:bCs/>
          <w:i/>
          <w:iCs/>
          <w:sz w:val="20"/>
          <w:szCs w:val="20"/>
          <w:u w:val="single"/>
          <w:vertAlign w:val="subscript"/>
          <w:lang w:val="en"/>
        </w:rPr>
        <w:t>2</w:t>
      </w:r>
      <w:r w:rsidRPr="00CC7411">
        <w:rPr>
          <w:bCs/>
          <w:i/>
          <w:iCs/>
          <w:sz w:val="20"/>
          <w:szCs w:val="20"/>
          <w:u w:val="single"/>
          <w:lang w:val="en"/>
        </w:rPr>
        <w:t xml:space="preserve"> and Its application on antibacterial finishing of textiles</w:t>
      </w:r>
    </w:p>
    <w:p w14:paraId="11C985CD" w14:textId="77777777" w:rsidR="002D5C78" w:rsidRPr="00CC7411" w:rsidRDefault="002D5C78" w:rsidP="002D5C78">
      <w:pPr>
        <w:rPr>
          <w:b/>
          <w:bCs/>
          <w:i/>
          <w:sz w:val="20"/>
          <w:szCs w:val="20"/>
          <w:lang w:val="en"/>
        </w:rPr>
      </w:pPr>
      <w:r w:rsidRPr="00CC7411">
        <w:rPr>
          <w:b/>
          <w:i/>
          <w:iCs/>
          <w:sz w:val="20"/>
          <w:szCs w:val="20"/>
          <w:lang w:val="sr-Latn-RS"/>
        </w:rPr>
        <w:t>J</w:t>
      </w:r>
      <w:r w:rsidR="00CF3B6F" w:rsidRPr="00CC7411">
        <w:rPr>
          <w:b/>
          <w:i/>
          <w:iCs/>
          <w:sz w:val="20"/>
          <w:szCs w:val="20"/>
          <w:lang w:val="sr-Latn-RS"/>
        </w:rPr>
        <w:t>OURNAL OF INDUSTRIAL TEXTILES</w:t>
      </w:r>
      <w:r w:rsidR="008C2C3F" w:rsidRPr="00CC7411">
        <w:rPr>
          <w:b/>
          <w:i/>
          <w:iCs/>
          <w:sz w:val="20"/>
          <w:szCs w:val="20"/>
          <w:lang w:val="sr-Latn-RS"/>
        </w:rPr>
        <w:t xml:space="preserve">, </w:t>
      </w:r>
      <w:r w:rsidR="008C2C3F" w:rsidRPr="00CC7411">
        <w:rPr>
          <w:b/>
          <w:i/>
          <w:iCs/>
          <w:sz w:val="20"/>
          <w:szCs w:val="20"/>
        </w:rPr>
        <w:t>44 (3): 351-372 2014</w:t>
      </w:r>
    </w:p>
    <w:p w14:paraId="7B1ED6F2" w14:textId="77777777" w:rsidR="00CF3B6F" w:rsidRPr="00CC7411" w:rsidRDefault="00CF3B6F" w:rsidP="002D5C78">
      <w:pPr>
        <w:rPr>
          <w:i/>
          <w:sz w:val="20"/>
          <w:szCs w:val="20"/>
        </w:rPr>
      </w:pPr>
    </w:p>
    <w:p w14:paraId="6928FB12" w14:textId="77777777" w:rsidR="00635EC0" w:rsidRPr="00CC7411" w:rsidRDefault="00635EC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94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5A215A93" w14:textId="0CDC41C5" w:rsidR="00635EC0" w:rsidRPr="00523F9C" w:rsidRDefault="00635EC0" w:rsidP="00635EC0">
      <w:pPr>
        <w:rPr>
          <w:i/>
          <w:sz w:val="20"/>
          <w:szCs w:val="20"/>
        </w:rPr>
      </w:pPr>
      <w:hyperlink r:id="rId943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Functionalization of textile materials with silver nanoparticles</w:t>
        </w:r>
      </w:hyperlink>
      <w:r w:rsidR="00523F9C">
        <w:rPr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JOURNAL OF MATERIALS SCIENCE, </w:t>
      </w:r>
      <w:r w:rsidRPr="00CC7411">
        <w:rPr>
          <w:b/>
          <w:i/>
          <w:sz w:val="20"/>
          <w:szCs w:val="20"/>
        </w:rPr>
        <w:t>48 (1):95-107 2013</w:t>
      </w:r>
    </w:p>
    <w:p w14:paraId="4C9CAD04" w14:textId="77777777" w:rsidR="00635EC0" w:rsidRPr="00CC7411" w:rsidRDefault="00635EC0" w:rsidP="00A443C3">
      <w:pPr>
        <w:rPr>
          <w:b/>
          <w:i/>
          <w:sz w:val="20"/>
          <w:szCs w:val="20"/>
        </w:rPr>
      </w:pPr>
    </w:p>
    <w:p w14:paraId="31A656B5" w14:textId="77777777" w:rsidR="007939CE" w:rsidRPr="00CC7411" w:rsidRDefault="007939CE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94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Jovanović, </w:t>
        </w:r>
        <w:r w:rsidR="002D5C78" w:rsidRPr="00CC7411">
          <w:rPr>
            <w:rStyle w:val="Hyperlink"/>
            <w:i/>
            <w:color w:val="auto"/>
            <w:sz w:val="20"/>
            <w:szCs w:val="20"/>
            <w:u w:val="none"/>
          </w:rPr>
          <w:t>Ž</w:t>
        </w:r>
      </w:hyperlink>
      <w:r w:rsidRPr="00CC7411">
        <w:rPr>
          <w:i/>
          <w:sz w:val="20"/>
          <w:szCs w:val="20"/>
        </w:rPr>
        <w:t xml:space="preserve">; </w:t>
      </w:r>
      <w:hyperlink r:id="rId94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Radosavljević, A</w:t>
        </w:r>
      </w:hyperlink>
      <w:r w:rsidRPr="00CC7411">
        <w:rPr>
          <w:i/>
          <w:sz w:val="20"/>
          <w:szCs w:val="20"/>
        </w:rPr>
        <w:t xml:space="preserve">; </w:t>
      </w:r>
      <w:hyperlink r:id="rId94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Kačarević-Popović, Z</w:t>
        </w:r>
      </w:hyperlink>
      <w:r w:rsidRPr="00CC7411">
        <w:rPr>
          <w:i/>
          <w:sz w:val="20"/>
          <w:szCs w:val="20"/>
        </w:rPr>
        <w:t xml:space="preserve">; </w:t>
      </w:r>
      <w:hyperlink r:id="rId94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Mišković-Stanković, V</w:t>
        </w:r>
      </w:hyperlink>
    </w:p>
    <w:p w14:paraId="555938F1" w14:textId="77777777" w:rsidR="005106F0" w:rsidRPr="00CC7411" w:rsidRDefault="009B3816" w:rsidP="009B381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Silver/poly(N-vinyl-2-pyrrolidone) nanocomposites obtained</w:t>
      </w:r>
      <w:r w:rsidR="005106F0" w:rsidRPr="00CC7411">
        <w:rPr>
          <w:i/>
          <w:sz w:val="20"/>
          <w:szCs w:val="20"/>
          <w:u w:val="single"/>
        </w:rPr>
        <w:t xml:space="preserve"> by electrochemical synthesis</w:t>
      </w:r>
    </w:p>
    <w:p w14:paraId="5AEA5190" w14:textId="77777777" w:rsidR="005106F0" w:rsidRPr="00CC7411" w:rsidRDefault="005106F0" w:rsidP="009B3816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HEMIJSKA INDUSTRIJA</w:t>
      </w:r>
      <w:r w:rsidR="005B2D2D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65(6): 687-696 2011</w:t>
      </w:r>
    </w:p>
    <w:p w14:paraId="6A47DD3F" w14:textId="77777777" w:rsidR="00253B78" w:rsidRPr="00CC7411" w:rsidRDefault="00253B78" w:rsidP="009B3816">
      <w:pPr>
        <w:rPr>
          <w:b/>
          <w:i/>
          <w:sz w:val="20"/>
          <w:szCs w:val="20"/>
        </w:rPr>
      </w:pPr>
    </w:p>
    <w:p w14:paraId="61FFB538" w14:textId="77777777" w:rsidR="00253B78" w:rsidRPr="00CC7411" w:rsidRDefault="00253B7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Allam, OG</w:t>
      </w:r>
    </w:p>
    <w:p w14:paraId="29D7FE6F" w14:textId="77777777" w:rsidR="00253B78" w:rsidRPr="00CC7411" w:rsidRDefault="00253B78" w:rsidP="00253B7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Improving Functional Characteristics of Wool and Some Synthetic Fibres</w:t>
      </w:r>
    </w:p>
    <w:p w14:paraId="5E48C10A" w14:textId="77777777" w:rsidR="00253B78" w:rsidRPr="00CC7411" w:rsidRDefault="00253B78" w:rsidP="00253B78">
      <w:pPr>
        <w:rPr>
          <w:b/>
          <w:i/>
          <w:sz w:val="20"/>
          <w:szCs w:val="20"/>
        </w:rPr>
      </w:pPr>
      <w:r w:rsidRPr="00CC7411">
        <w:rPr>
          <w:b/>
          <w:bCs/>
          <w:i/>
          <w:iCs/>
          <w:sz w:val="20"/>
          <w:szCs w:val="20"/>
          <w:lang w:val="sr-Latn-RS"/>
        </w:rPr>
        <w:t>OPEN JOURNAL OF ORGANIC POLYMER MATERIALS,</w:t>
      </w:r>
      <w:r w:rsidRPr="00CC7411">
        <w:rPr>
          <w:b/>
          <w:bCs/>
          <w:i/>
          <w:sz w:val="20"/>
          <w:szCs w:val="20"/>
          <w:lang w:val="sr-Latn-RS"/>
        </w:rPr>
        <w:t xml:space="preserve"> 1(1): 8-19 2011 </w:t>
      </w:r>
      <w:r w:rsidRPr="00CC7411">
        <w:rPr>
          <w:b/>
          <w:i/>
          <w:sz w:val="20"/>
          <w:szCs w:val="20"/>
          <w:lang w:val="sr-Latn-RS"/>
        </w:rPr>
        <w:t>doi:10.4236/ojopm.2011.11002</w:t>
      </w:r>
    </w:p>
    <w:p w14:paraId="282278DF" w14:textId="77777777" w:rsidR="00FC2D32" w:rsidRPr="00CC7411" w:rsidRDefault="00FC2D32" w:rsidP="00A443C3">
      <w:pPr>
        <w:rPr>
          <w:b/>
          <w:color w:val="993366"/>
          <w:sz w:val="20"/>
          <w:szCs w:val="20"/>
        </w:rPr>
      </w:pPr>
    </w:p>
    <w:p w14:paraId="4D83CD7D" w14:textId="1C318BEE" w:rsidR="002C487C" w:rsidRPr="00CC7411" w:rsidRDefault="00D921C3" w:rsidP="00A443C3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4</w:t>
      </w:r>
      <w:r w:rsidR="00C828DC" w:rsidRPr="002C487C">
        <w:rPr>
          <w:b/>
          <w:color w:val="993366"/>
        </w:rPr>
        <w:t>.</w:t>
      </w:r>
      <w:r w:rsidR="004C52A5" w:rsidRPr="002C487C">
        <w:rPr>
          <w:b/>
          <w:color w:val="993366"/>
        </w:rPr>
        <w:t xml:space="preserve"> </w:t>
      </w:r>
      <w:r w:rsidR="002C487C" w:rsidRPr="00CC7411">
        <w:rPr>
          <w:rFonts w:eastAsia="SimSun"/>
          <w:color w:val="993366"/>
          <w:sz w:val="22"/>
          <w:szCs w:val="22"/>
          <w:lang w:eastAsia="zh-CN"/>
        </w:rPr>
        <w:t xml:space="preserve">Marković, G; Radovanović, B; </w:t>
      </w:r>
      <w:r w:rsidR="002C487C" w:rsidRPr="00CC7411">
        <w:rPr>
          <w:rFonts w:eastAsia="SimSun"/>
          <w:b/>
          <w:color w:val="993366"/>
          <w:sz w:val="22"/>
          <w:szCs w:val="22"/>
          <w:lang w:eastAsia="zh-CN"/>
        </w:rPr>
        <w:t>Vodnik</w:t>
      </w:r>
      <w:r w:rsidR="002C487C" w:rsidRPr="00CC7411">
        <w:rPr>
          <w:rFonts w:eastAsia="SimSun"/>
          <w:color w:val="993366"/>
          <w:sz w:val="22"/>
          <w:szCs w:val="22"/>
          <w:lang w:eastAsia="zh-CN"/>
        </w:rPr>
        <w:t xml:space="preserve">, </w:t>
      </w:r>
      <w:r w:rsidR="002C487C" w:rsidRPr="00CC7411">
        <w:rPr>
          <w:rFonts w:eastAsia="SimSun"/>
          <w:b/>
          <w:color w:val="993366"/>
          <w:sz w:val="22"/>
          <w:szCs w:val="22"/>
          <w:lang w:eastAsia="zh-CN"/>
        </w:rPr>
        <w:t>V</w:t>
      </w:r>
      <w:r w:rsidR="002C487C" w:rsidRPr="00CC7411">
        <w:rPr>
          <w:rFonts w:eastAsia="SimSun"/>
          <w:color w:val="993366"/>
          <w:sz w:val="22"/>
          <w:szCs w:val="22"/>
          <w:lang w:eastAsia="zh-CN"/>
        </w:rPr>
        <w:t>; Marinović-Cincović, M; Budinski-Simendić, J</w:t>
      </w:r>
    </w:p>
    <w:p w14:paraId="546F2361" w14:textId="77777777" w:rsidR="002C487C" w:rsidRPr="00CC7411" w:rsidRDefault="004C52A5" w:rsidP="00A443C3">
      <w:pPr>
        <w:rPr>
          <w:i/>
          <w:snapToGrid w:val="0"/>
          <w:color w:val="993366"/>
          <w:sz w:val="22"/>
          <w:szCs w:val="22"/>
          <w:u w:val="single"/>
        </w:rPr>
      </w:pPr>
      <w:r w:rsidRPr="00CC7411">
        <w:rPr>
          <w:i/>
          <w:snapToGrid w:val="0"/>
          <w:color w:val="993366"/>
          <w:sz w:val="22"/>
          <w:szCs w:val="22"/>
          <w:u w:val="single"/>
        </w:rPr>
        <w:t>Investigation of Chemical Interactions Between CSM and NBR</w:t>
      </w:r>
    </w:p>
    <w:p w14:paraId="46AD1A74" w14:textId="77777777" w:rsidR="004C52A5" w:rsidRPr="00CC7411" w:rsidRDefault="004C52A5" w:rsidP="00A443C3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K</w:t>
      </w:r>
      <w:r w:rsidR="002C487C" w:rsidRPr="00CC7411">
        <w:rPr>
          <w:b/>
          <w:color w:val="993366"/>
          <w:sz w:val="22"/>
          <w:szCs w:val="22"/>
        </w:rPr>
        <w:t>AUTSCHUK</w:t>
      </w:r>
      <w:r w:rsidR="005A1A95" w:rsidRPr="00CC7411">
        <w:rPr>
          <w:b/>
          <w:color w:val="993366"/>
          <w:sz w:val="22"/>
          <w:szCs w:val="22"/>
        </w:rPr>
        <w:t xml:space="preserve"> GUMMI KUNSTSTOF</w:t>
      </w:r>
      <w:r w:rsidR="0085591C" w:rsidRPr="00CC7411">
        <w:rPr>
          <w:b/>
          <w:color w:val="993366"/>
          <w:sz w:val="22"/>
          <w:szCs w:val="22"/>
        </w:rPr>
        <w:t>/</w:t>
      </w:r>
      <w:r w:rsidRPr="00CC7411">
        <w:rPr>
          <w:b/>
          <w:color w:val="993366"/>
          <w:sz w:val="22"/>
          <w:szCs w:val="22"/>
        </w:rPr>
        <w:t>KGK</w:t>
      </w:r>
      <w:r w:rsidR="001C2A34" w:rsidRPr="00CC7411">
        <w:rPr>
          <w:b/>
          <w:color w:val="993366"/>
          <w:sz w:val="22"/>
          <w:szCs w:val="22"/>
        </w:rPr>
        <w:t>,</w:t>
      </w:r>
      <w:r w:rsidRPr="00CC7411">
        <w:rPr>
          <w:b/>
          <w:i/>
          <w:color w:val="993366"/>
          <w:sz w:val="22"/>
          <w:szCs w:val="22"/>
        </w:rPr>
        <w:t xml:space="preserve"> </w:t>
      </w:r>
      <w:r w:rsidRPr="00CC7411">
        <w:rPr>
          <w:b/>
          <w:color w:val="993366"/>
          <w:sz w:val="22"/>
          <w:szCs w:val="22"/>
        </w:rPr>
        <w:t>62(3)</w:t>
      </w:r>
      <w:r w:rsidR="002C487C" w:rsidRPr="00CC7411">
        <w:rPr>
          <w:b/>
          <w:color w:val="993366"/>
          <w:sz w:val="22"/>
          <w:szCs w:val="22"/>
        </w:rPr>
        <w:t>:</w:t>
      </w:r>
      <w:r w:rsidRPr="00CC7411">
        <w:rPr>
          <w:b/>
          <w:color w:val="993366"/>
          <w:sz w:val="22"/>
          <w:szCs w:val="22"/>
        </w:rPr>
        <w:t xml:space="preserve"> 103-107</w:t>
      </w:r>
      <w:r w:rsidR="002C487C" w:rsidRPr="00CC7411">
        <w:rPr>
          <w:b/>
          <w:color w:val="993366"/>
          <w:sz w:val="22"/>
          <w:szCs w:val="22"/>
        </w:rPr>
        <w:t xml:space="preserve"> 2009</w:t>
      </w:r>
      <w:r w:rsidRPr="00CC7411">
        <w:rPr>
          <w:b/>
          <w:color w:val="993366"/>
          <w:sz w:val="22"/>
          <w:szCs w:val="22"/>
        </w:rPr>
        <w:t xml:space="preserve">  </w:t>
      </w:r>
    </w:p>
    <w:p w14:paraId="79DCA24A" w14:textId="77777777" w:rsidR="004C52A5" w:rsidRPr="004C1A1C" w:rsidRDefault="004C52A5" w:rsidP="00A443C3">
      <w:pPr>
        <w:rPr>
          <w:b/>
          <w:color w:val="993366"/>
        </w:rPr>
      </w:pPr>
    </w:p>
    <w:p w14:paraId="58D0C10B" w14:textId="27F70778" w:rsidR="008D795F" w:rsidRPr="008D795F" w:rsidRDefault="008D795F" w:rsidP="008D795F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8D795F">
        <w:rPr>
          <w:rFonts w:eastAsia="SimSun"/>
          <w:i/>
          <w:sz w:val="20"/>
          <w:szCs w:val="20"/>
          <w:lang w:val="sr-Latn-RS" w:eastAsia="zh-CN"/>
        </w:rPr>
        <w:t>Jinpeng,</w:t>
      </w:r>
      <w:r>
        <w:rPr>
          <w:rFonts w:eastAsia="SimSun"/>
          <w:i/>
          <w:sz w:val="20"/>
          <w:szCs w:val="20"/>
          <w:lang w:val="sr-Latn-RS" w:eastAsia="zh-CN"/>
        </w:rPr>
        <w:t xml:space="preserve"> L;</w:t>
      </w:r>
      <w:r w:rsidRPr="008D795F">
        <w:rPr>
          <w:rFonts w:eastAsia="SimSun"/>
          <w:i/>
          <w:sz w:val="20"/>
          <w:szCs w:val="20"/>
          <w:lang w:val="sr-Latn-RS" w:eastAsia="zh-CN"/>
        </w:rPr>
        <w:t xml:space="preserve"> Tianhao,</w:t>
      </w:r>
      <w:r>
        <w:rPr>
          <w:rFonts w:eastAsia="SimSun"/>
          <w:i/>
          <w:sz w:val="20"/>
          <w:szCs w:val="20"/>
          <w:lang w:val="sr-Latn-RS" w:eastAsia="zh-CN"/>
        </w:rPr>
        <w:t>W;...&amp;</w:t>
      </w:r>
      <w:r w:rsidRPr="008D795F">
        <w:rPr>
          <w:rFonts w:eastAsia="SimSun"/>
          <w:i/>
          <w:sz w:val="20"/>
          <w:szCs w:val="20"/>
          <w:lang w:val="sr-Latn-RS" w:eastAsia="zh-CN"/>
        </w:rPr>
        <w:t>Jianbin</w:t>
      </w:r>
      <w:r>
        <w:rPr>
          <w:rFonts w:eastAsia="SimSun"/>
          <w:i/>
          <w:sz w:val="20"/>
          <w:szCs w:val="20"/>
          <w:lang w:val="sr-Latn-RS" w:eastAsia="zh-CN"/>
        </w:rPr>
        <w:t>, X</w:t>
      </w:r>
    </w:p>
    <w:p w14:paraId="7A105C44" w14:textId="5B8AA53A" w:rsidR="008D795F" w:rsidRPr="008D795F" w:rsidRDefault="008D795F" w:rsidP="008D795F">
      <w:pPr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8D795F">
        <w:rPr>
          <w:rFonts w:eastAsia="SimSun"/>
          <w:i/>
          <w:sz w:val="20"/>
          <w:szCs w:val="20"/>
          <w:u w:val="single"/>
          <w:lang w:val="sr-Latn-RS" w:eastAsia="zh-CN"/>
        </w:rPr>
        <w:t>Modification of Compatibility between NBR and EPDM by CSM</w:t>
      </w:r>
    </w:p>
    <w:p w14:paraId="243CA1A2" w14:textId="10B79618" w:rsidR="001A046C" w:rsidRPr="008D795F" w:rsidRDefault="008D795F" w:rsidP="008D795F">
      <w:pPr>
        <w:rPr>
          <w:rFonts w:eastAsia="SimSun"/>
          <w:b/>
          <w:bCs/>
          <w:i/>
          <w:sz w:val="20"/>
          <w:szCs w:val="20"/>
          <w:lang w:eastAsia="zh-CN"/>
        </w:rPr>
      </w:pPr>
      <w:r w:rsidRPr="008D795F">
        <w:rPr>
          <w:rFonts w:eastAsia="SimSun"/>
          <w:b/>
          <w:bCs/>
          <w:i/>
          <w:iCs/>
          <w:sz w:val="20"/>
          <w:szCs w:val="20"/>
          <w:lang w:eastAsia="zh-CN"/>
        </w:rPr>
        <w:t>CHINA RUBBER INDUSTRY</w:t>
      </w:r>
      <w:r w:rsidRPr="008D795F">
        <w:rPr>
          <w:rFonts w:eastAsia="SimSun"/>
          <w:b/>
          <w:bCs/>
          <w:i/>
          <w:sz w:val="20"/>
          <w:szCs w:val="20"/>
          <w:lang w:eastAsia="zh-CN"/>
        </w:rPr>
        <w:t>, </w:t>
      </w:r>
      <w:r w:rsidRPr="008D795F">
        <w:rPr>
          <w:rFonts w:eastAsia="SimSun"/>
          <w:b/>
          <w:bCs/>
          <w:i/>
          <w:iCs/>
          <w:sz w:val="20"/>
          <w:szCs w:val="20"/>
          <w:lang w:eastAsia="zh-CN"/>
        </w:rPr>
        <w:t>70</w:t>
      </w:r>
      <w:r w:rsidRPr="008D795F">
        <w:rPr>
          <w:rFonts w:eastAsia="SimSun"/>
          <w:b/>
          <w:bCs/>
          <w:i/>
          <w:sz w:val="20"/>
          <w:szCs w:val="20"/>
          <w:lang w:eastAsia="zh-CN"/>
        </w:rPr>
        <w:t>(3): 189-194 2023</w:t>
      </w:r>
    </w:p>
    <w:p w14:paraId="009BB031" w14:textId="77777777" w:rsidR="008D795F" w:rsidRPr="001A046C" w:rsidRDefault="008D795F" w:rsidP="008D795F">
      <w:pPr>
        <w:rPr>
          <w:rFonts w:eastAsia="SimSun"/>
          <w:i/>
          <w:sz w:val="20"/>
          <w:szCs w:val="20"/>
          <w:lang w:val="sr-Latn-RS" w:eastAsia="zh-CN"/>
        </w:rPr>
      </w:pPr>
    </w:p>
    <w:p w14:paraId="204ADC08" w14:textId="46401A45" w:rsidR="00B260F5" w:rsidRPr="00CC7411" w:rsidRDefault="00B260F5" w:rsidP="0098529C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Li, B; Li, SX;… &amp; Zhang, ZN</w:t>
      </w:r>
    </w:p>
    <w:p w14:paraId="72E7EF27" w14:textId="77777777" w:rsidR="00B260F5" w:rsidRPr="00CC7411" w:rsidRDefault="00B260F5" w:rsidP="00B260F5">
      <w:pPr>
        <w:rPr>
          <w:rFonts w:eastAsia="SimSun"/>
          <w:i/>
          <w:sz w:val="20"/>
          <w:szCs w:val="20"/>
          <w:u w:val="single"/>
          <w:lang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r w:rsidRPr="00CC7411">
        <w:rPr>
          <w:rFonts w:eastAsia="SimSun"/>
          <w:i/>
          <w:sz w:val="20"/>
          <w:szCs w:val="20"/>
          <w:u w:val="single"/>
          <w:lang w:eastAsia="zh-CN"/>
        </w:rPr>
        <w:t>Tribological behaviour of acrylonitrile-butadiene rubber under thermal oxidation ageing</w:t>
      </w:r>
    </w:p>
    <w:p w14:paraId="46CE999D" w14:textId="77777777" w:rsidR="00B260F5" w:rsidRPr="00CC7411" w:rsidRDefault="00B260F5" w:rsidP="00B260F5">
      <w:pPr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>POLYMER TESTING</w:t>
      </w:r>
      <w:r w:rsidRPr="00CC7411">
        <w:rPr>
          <w:rFonts w:eastAsia="SimSun"/>
          <w:b/>
          <w:i/>
          <w:sz w:val="20"/>
          <w:szCs w:val="20"/>
          <w:lang w:eastAsia="zh-CN"/>
        </w:rPr>
        <w:t>, 2020, doi.org/10.1016/j.polymertesting.2020.106954</w:t>
      </w:r>
    </w:p>
    <w:p w14:paraId="7EE7EBFB" w14:textId="77777777" w:rsidR="00B260F5" w:rsidRPr="00CC7411" w:rsidRDefault="00B260F5" w:rsidP="00B260F5">
      <w:pPr>
        <w:rPr>
          <w:rFonts w:eastAsia="SimSun"/>
          <w:i/>
          <w:sz w:val="20"/>
          <w:szCs w:val="20"/>
          <w:lang w:val="sr-Latn-RS" w:eastAsia="zh-CN"/>
        </w:rPr>
      </w:pPr>
    </w:p>
    <w:p w14:paraId="2254F51F" w14:textId="77777777" w:rsidR="00A3348F" w:rsidRPr="00CC7411" w:rsidRDefault="00F95751" w:rsidP="0098529C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Budinski-Simendić, J; Marković, G; Tanasić, J;</w:t>
      </w:r>
      <w:r w:rsidR="00A3348F" w:rsidRPr="00CC7411">
        <w:rPr>
          <w:rFonts w:eastAsia="SimSun"/>
          <w:i/>
          <w:sz w:val="20"/>
          <w:szCs w:val="20"/>
          <w:lang w:eastAsia="zh-CN"/>
        </w:rPr>
        <w:t xml:space="preserve"> Marinović-Cincovi</w:t>
      </w:r>
      <w:r w:rsidRPr="00CC7411">
        <w:rPr>
          <w:rFonts w:eastAsia="SimSun"/>
          <w:i/>
          <w:sz w:val="20"/>
          <w:szCs w:val="20"/>
          <w:lang w:eastAsia="zh-CN"/>
        </w:rPr>
        <w:t>ć, M; Aroguz, A; Teofilović, V; Karasz, L</w:t>
      </w:r>
      <w:r w:rsidR="00A3348F" w:rsidRPr="00CC7411">
        <w:rPr>
          <w:rFonts w:eastAsia="SimSun"/>
          <w:i/>
          <w:sz w:val="20"/>
          <w:szCs w:val="20"/>
          <w:lang w:eastAsia="zh-CN"/>
        </w:rPr>
        <w:t xml:space="preserve">K. </w:t>
      </w:r>
    </w:p>
    <w:p w14:paraId="304C6055" w14:textId="77777777" w:rsidR="00F95751" w:rsidRPr="00CC7411" w:rsidRDefault="00A3348F" w:rsidP="00A3348F">
      <w:pPr>
        <w:rPr>
          <w:rFonts w:eastAsia="SimSun"/>
          <w:i/>
          <w:sz w:val="20"/>
          <w:szCs w:val="20"/>
          <w:u w:val="single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 xml:space="preserve">The properties of gamma irradiated elastomeric nanocomposites </w:t>
      </w:r>
      <w:r w:rsidR="00F95751" w:rsidRPr="00CC7411">
        <w:rPr>
          <w:rFonts w:eastAsia="SimSun"/>
          <w:i/>
          <w:sz w:val="20"/>
          <w:szCs w:val="20"/>
          <w:u w:val="single"/>
          <w:lang w:eastAsia="zh-CN"/>
        </w:rPr>
        <w:t xml:space="preserve">based on chlorosulfonated polyethylene </w:t>
      </w:r>
    </w:p>
    <w:p w14:paraId="7D186DF3" w14:textId="77777777" w:rsidR="00A3348F" w:rsidRPr="00CC7411" w:rsidRDefault="00F95751" w:rsidP="00A3348F">
      <w:pPr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sz w:val="20"/>
          <w:szCs w:val="20"/>
          <w:lang w:eastAsia="zh-CN"/>
        </w:rPr>
        <w:t>CONTERMPORARY MATERIALS, 73-79, 2017,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rFonts w:eastAsia="SimSun"/>
          <w:b/>
          <w:i/>
          <w:sz w:val="20"/>
          <w:szCs w:val="20"/>
          <w:lang w:eastAsia="zh-CN"/>
        </w:rPr>
        <w:t>doi: 10.7251/COMEN1701073B</w:t>
      </w:r>
    </w:p>
    <w:p w14:paraId="2D3EF1A6" w14:textId="77777777" w:rsidR="00F95751" w:rsidRPr="00CC7411" w:rsidRDefault="00F95751" w:rsidP="00A3348F">
      <w:pPr>
        <w:rPr>
          <w:rFonts w:eastAsia="SimSun"/>
          <w:b/>
          <w:i/>
          <w:sz w:val="20"/>
          <w:szCs w:val="20"/>
          <w:lang w:val="sr-Latn-RS" w:eastAsia="zh-CN"/>
        </w:rPr>
      </w:pPr>
    </w:p>
    <w:p w14:paraId="62C93635" w14:textId="77777777" w:rsidR="00921F5D" w:rsidRPr="00CC7411" w:rsidRDefault="00921F5D" w:rsidP="0098529C">
      <w:pPr>
        <w:numPr>
          <w:ilvl w:val="0"/>
          <w:numId w:val="1"/>
        </w:numPr>
        <w:rPr>
          <w:rFonts w:eastAsia="SimSun"/>
          <w:i/>
          <w:sz w:val="20"/>
          <w:szCs w:val="20"/>
          <w:lang w:val="sr-Latn-RS" w:eastAsia="zh-CN"/>
        </w:rPr>
      </w:pPr>
      <w:r w:rsidRPr="00CC7411">
        <w:rPr>
          <w:rFonts w:eastAsia="SimSun" w:hint="eastAsia"/>
          <w:i/>
          <w:sz w:val="20"/>
          <w:szCs w:val="20"/>
          <w:lang w:eastAsia="zh-CN"/>
        </w:rPr>
        <w:t>Hong</w:t>
      </w:r>
      <w:r w:rsidRPr="00CC7411">
        <w:rPr>
          <w:rFonts w:eastAsia="SimSun"/>
          <w:i/>
          <w:sz w:val="20"/>
          <w:szCs w:val="20"/>
          <w:lang w:eastAsia="zh-CN"/>
        </w:rPr>
        <w:t>, G;</w:t>
      </w:r>
      <w:r w:rsidRPr="00CC7411">
        <w:rPr>
          <w:rFonts w:eastAsia="SimSun" w:hint="eastAsia"/>
          <w:i/>
          <w:sz w:val="20"/>
          <w:szCs w:val="20"/>
          <w:lang w:eastAsia="zh-CN"/>
        </w:rPr>
        <w:t xml:space="preserve"> Zhang</w:t>
      </w:r>
      <w:r w:rsidRPr="00CC7411">
        <w:rPr>
          <w:rFonts w:eastAsia="SimSun"/>
          <w:i/>
          <w:sz w:val="20"/>
          <w:szCs w:val="20"/>
          <w:lang w:eastAsia="zh-CN"/>
        </w:rPr>
        <w:t>, S;</w:t>
      </w:r>
      <w:r w:rsidRPr="00CC7411">
        <w:rPr>
          <w:rFonts w:eastAsia="SimSun" w:hint="eastAsia"/>
          <w:i/>
          <w:sz w:val="20"/>
          <w:szCs w:val="20"/>
          <w:lang w:eastAsia="zh-CN"/>
        </w:rPr>
        <w:t> </w:t>
      </w:r>
      <w:hyperlink r:id="rId948" w:history="1">
        <w:r w:rsidRPr="00CC7411">
          <w:rPr>
            <w:rStyle w:val="Hyperlink"/>
            <w:rFonts w:eastAsia="SimSun" w:hint="eastAsia"/>
            <w:i/>
            <w:color w:val="auto"/>
            <w:sz w:val="20"/>
            <w:szCs w:val="20"/>
            <w:u w:val="none"/>
            <w:lang w:eastAsia="zh-CN"/>
          </w:rPr>
          <w:t xml:space="preserve"> Jianbin</w:t>
        </w:r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, PX</w:t>
        </w:r>
        <w:r w:rsidRPr="00CC7411">
          <w:rPr>
            <w:rStyle w:val="Hyperlink"/>
            <w:rFonts w:eastAsia="SimSun" w:hint="eastAsia"/>
            <w:i/>
            <w:color w:val="auto"/>
            <w:sz w:val="20"/>
            <w:szCs w:val="20"/>
            <w:u w:val="none"/>
            <w:lang w:eastAsia="zh-CN"/>
          </w:rPr>
          <w:t> </w:t>
        </w:r>
      </w:hyperlink>
    </w:p>
    <w:p w14:paraId="72D53EA2" w14:textId="71DE34A1" w:rsidR="0098529C" w:rsidRPr="00523F9C" w:rsidRDefault="0098529C" w:rsidP="0098529C">
      <w:pPr>
        <w:rPr>
          <w:rFonts w:eastAsia="SimSun"/>
          <w:i/>
          <w:sz w:val="20"/>
          <w:szCs w:val="20"/>
          <w:u w:val="single"/>
          <w:lang w:val="sr-Latn-RS" w:eastAsia="zh-CN"/>
        </w:rPr>
      </w:pPr>
      <w:r w:rsidRPr="00CC7411">
        <w:rPr>
          <w:rFonts w:eastAsia="SimSun" w:hint="eastAsia"/>
          <w:i/>
          <w:sz w:val="20"/>
          <w:szCs w:val="20"/>
          <w:u w:val="single"/>
          <w:lang w:val="sr-Latn-RS" w:eastAsia="zh-CN"/>
        </w:rPr>
        <w:t>Study on properties of modified NBR blends by CSM</w:t>
      </w:r>
      <w:r w:rsidR="00523F9C">
        <w:rPr>
          <w:rFonts w:eastAsia="SimSun"/>
          <w:i/>
          <w:sz w:val="20"/>
          <w:szCs w:val="20"/>
          <w:u w:val="single"/>
          <w:lang w:val="sr-Latn-RS" w:eastAsia="zh-CN"/>
        </w:rPr>
        <w:t xml:space="preserve"> </w:t>
      </w:r>
      <w:hyperlink r:id="rId949" w:tgtFrame="_blank" w:history="1">
        <w:r w:rsidRPr="00CC7411">
          <w:rPr>
            <w:rStyle w:val="Hyperlink"/>
            <w:rFonts w:eastAsia="SimSun" w:hint="eastAsia"/>
            <w:b/>
            <w:i/>
            <w:color w:val="auto"/>
            <w:sz w:val="20"/>
            <w:szCs w:val="20"/>
            <w:u w:val="none"/>
            <w:lang w:eastAsia="zh-CN"/>
          </w:rPr>
          <w:t>Chinese Journal of Scientific and Technical Periodicals</w:t>
        </w:r>
      </w:hyperlink>
      <w:r w:rsidRPr="00CC7411">
        <w:rPr>
          <w:rFonts w:eastAsia="SimSun"/>
          <w:b/>
          <w:i/>
          <w:sz w:val="20"/>
          <w:szCs w:val="20"/>
          <w:lang w:eastAsia="zh-CN"/>
        </w:rPr>
        <w:t>, 2:23-26 2016,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rFonts w:eastAsia="SimSun"/>
          <w:b/>
          <w:i/>
          <w:sz w:val="20"/>
          <w:szCs w:val="20"/>
          <w:lang w:eastAsia="zh-CN"/>
        </w:rPr>
        <w:t>http://www.cqvip.com/qk/92348x/201602/668560300.html</w:t>
      </w:r>
    </w:p>
    <w:p w14:paraId="79D0B97F" w14:textId="77777777" w:rsidR="0098529C" w:rsidRPr="00CC7411" w:rsidRDefault="0098529C" w:rsidP="0098529C">
      <w:pPr>
        <w:rPr>
          <w:rFonts w:eastAsia="SimSun"/>
          <w:i/>
          <w:sz w:val="20"/>
          <w:szCs w:val="20"/>
          <w:lang w:eastAsia="zh-CN"/>
        </w:rPr>
      </w:pPr>
    </w:p>
    <w:p w14:paraId="576925A9" w14:textId="77777777" w:rsidR="00D04D91" w:rsidRPr="00CC7411" w:rsidRDefault="00D04D91" w:rsidP="00C365DE">
      <w:pPr>
        <w:numPr>
          <w:ilvl w:val="0"/>
          <w:numId w:val="1"/>
        </w:numPr>
        <w:rPr>
          <w:rFonts w:eastAsia="SimSun"/>
          <w:i/>
          <w:sz w:val="20"/>
          <w:szCs w:val="20"/>
          <w:lang w:eastAsia="zh-CN"/>
        </w:rPr>
      </w:pPr>
      <w:hyperlink r:id="rId950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Takei, T;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51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Oda, R;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52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Miura, A;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53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Kumada, N;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54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Kinomura, N;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55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Ohki, R;</w:t>
        </w:r>
      </w:hyperlink>
      <w:r w:rsidRPr="00CC7411">
        <w:rPr>
          <w:rFonts w:eastAsia="SimSun"/>
          <w:i/>
          <w:sz w:val="20"/>
          <w:szCs w:val="20"/>
          <w:lang w:eastAsia="zh-CN"/>
        </w:rPr>
        <w:t xml:space="preserve"> </w:t>
      </w:r>
      <w:hyperlink r:id="rId956" w:tooltip="Show author details" w:history="1">
        <w:r w:rsidRPr="00CC7411">
          <w:rPr>
            <w:rStyle w:val="Hyperlink"/>
            <w:rFonts w:eastAsia="SimSun"/>
            <w:i/>
            <w:color w:val="auto"/>
            <w:sz w:val="20"/>
            <w:szCs w:val="20"/>
            <w:u w:val="none"/>
            <w:lang w:eastAsia="zh-CN"/>
          </w:rPr>
          <w:t>Koshiyama, H</w:t>
        </w:r>
      </w:hyperlink>
    </w:p>
    <w:p w14:paraId="77D6AD37" w14:textId="77777777" w:rsidR="00D04D91" w:rsidRPr="00CC7411" w:rsidRDefault="00D04D91" w:rsidP="004C52A5">
      <w:pPr>
        <w:rPr>
          <w:rFonts w:eastAsia="SimSun"/>
          <w:i/>
          <w:sz w:val="20"/>
          <w:szCs w:val="20"/>
          <w:lang w:eastAsia="zh-CN"/>
        </w:rPr>
      </w:pPr>
      <w:hyperlink r:id="rId957" w:history="1">
        <w:r w:rsidRPr="00CC7411">
          <w:rPr>
            <w:rStyle w:val="Hyperlink"/>
            <w:rFonts w:eastAsia="SimSun"/>
            <w:bCs/>
            <w:i/>
            <w:color w:val="auto"/>
            <w:sz w:val="20"/>
            <w:szCs w:val="20"/>
            <w:lang w:eastAsia="zh-CN"/>
          </w:rPr>
          <w:t>Effect of dispersion of sepiolite in sepiolite-NBR composite on the tensile strength</w:t>
        </w:r>
      </w:hyperlink>
    </w:p>
    <w:p w14:paraId="01C01B9C" w14:textId="77777777" w:rsidR="00D04D91" w:rsidRPr="00CC7411" w:rsidRDefault="00D04D91" w:rsidP="00D04D91">
      <w:pPr>
        <w:rPr>
          <w:rFonts w:eastAsia="SimSun"/>
          <w:b/>
          <w:i/>
          <w:sz w:val="20"/>
          <w:szCs w:val="20"/>
          <w:u w:val="single"/>
          <w:lang w:eastAsia="zh-CN"/>
        </w:rPr>
      </w:pPr>
      <w:r w:rsidRPr="00CC7411">
        <w:rPr>
          <w:rFonts w:eastAsia="SimSun"/>
          <w:b/>
          <w:i/>
          <w:sz w:val="20"/>
          <w:szCs w:val="20"/>
          <w:lang w:eastAsia="zh-CN"/>
        </w:rPr>
        <w:t>COMPOSITES PART B: ENGINEERING, 44 (1): 260-265 2013 </w:t>
      </w:r>
    </w:p>
    <w:p w14:paraId="41EFD044" w14:textId="77777777" w:rsidR="00D04D91" w:rsidRPr="00CC7411" w:rsidRDefault="00D04D91" w:rsidP="004C52A5">
      <w:pPr>
        <w:rPr>
          <w:rFonts w:eastAsia="SimSun"/>
          <w:b/>
          <w:i/>
          <w:sz w:val="20"/>
          <w:szCs w:val="20"/>
          <w:lang w:eastAsia="zh-CN"/>
        </w:rPr>
      </w:pPr>
    </w:p>
    <w:p w14:paraId="28159B12" w14:textId="77777777" w:rsidR="00D50561" w:rsidRPr="00CC7411" w:rsidRDefault="00D50561" w:rsidP="00C365DE">
      <w:pPr>
        <w:numPr>
          <w:ilvl w:val="0"/>
          <w:numId w:val="1"/>
        </w:numPr>
        <w:rPr>
          <w:rFonts w:eastAsia="SimSun"/>
          <w:i/>
          <w:sz w:val="20"/>
          <w:szCs w:val="20"/>
          <w:lang w:eastAsia="zh-CN"/>
        </w:rPr>
      </w:pPr>
      <w:r w:rsidRPr="00CC7411">
        <w:rPr>
          <w:rFonts w:eastAsia="SimSun"/>
          <w:i/>
          <w:sz w:val="20"/>
          <w:szCs w:val="20"/>
          <w:lang w:eastAsia="zh-CN"/>
        </w:rPr>
        <w:t>Marković, G;Marinović-Cincović, M; Jovanović, V; Samaržija-Jovanović, S; Budinski-Simendić, J</w:t>
      </w:r>
    </w:p>
    <w:p w14:paraId="4DF7E08B" w14:textId="1A26C696" w:rsidR="00D50561" w:rsidRPr="003F4DC5" w:rsidRDefault="00D50561" w:rsidP="004C52A5">
      <w:pPr>
        <w:rPr>
          <w:rFonts w:eastAsia="SimSun"/>
          <w:i/>
          <w:sz w:val="20"/>
          <w:szCs w:val="20"/>
          <w:u w:val="single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Hybrid materials based on brominated copolymer isobutylene isoprene/chlorosulfonated polyethylene rubber blends reinforced by nano and micro silica</w:t>
      </w:r>
      <w:r w:rsidR="003F4DC5">
        <w:rPr>
          <w:rFonts w:eastAsia="SimSun"/>
          <w:i/>
          <w:sz w:val="20"/>
          <w:szCs w:val="20"/>
          <w:u w:val="single"/>
          <w:lang w:eastAsia="zh-CN"/>
        </w:rPr>
        <w:t>,</w:t>
      </w:r>
      <w:r w:rsidRPr="00CC7411">
        <w:rPr>
          <w:rFonts w:eastAsia="SimSun"/>
          <w:b/>
          <w:i/>
          <w:sz w:val="20"/>
          <w:szCs w:val="20"/>
          <w:lang w:eastAsia="zh-CN"/>
        </w:rPr>
        <w:t>JOURNAL OF ELASTOMERS AND PLASTICS, 44 (4): 335-351 2012</w:t>
      </w:r>
    </w:p>
    <w:p w14:paraId="396E062B" w14:textId="77777777" w:rsidR="00D50561" w:rsidRPr="00CC7411" w:rsidRDefault="00D50561" w:rsidP="004C52A5">
      <w:pPr>
        <w:rPr>
          <w:rFonts w:eastAsia="SimSun"/>
          <w:b/>
          <w:i/>
          <w:sz w:val="20"/>
          <w:szCs w:val="20"/>
          <w:lang w:eastAsia="zh-CN"/>
        </w:rPr>
      </w:pPr>
    </w:p>
    <w:p w14:paraId="4CEF7903" w14:textId="77777777" w:rsidR="004C52A5" w:rsidRPr="00CC7411" w:rsidRDefault="004C52A5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rFonts w:eastAsia="SimSun"/>
          <w:i/>
          <w:sz w:val="20"/>
          <w:szCs w:val="20"/>
          <w:lang w:eastAsia="zh-CN"/>
        </w:rPr>
        <w:t xml:space="preserve">Marković, G; Marinović-Cincović, MS; </w:t>
      </w:r>
      <w:r w:rsidRPr="00CC7411">
        <w:rPr>
          <w:i/>
          <w:sz w:val="20"/>
          <w:szCs w:val="20"/>
        </w:rPr>
        <w:t xml:space="preserve">Jovanović, V; </w:t>
      </w:r>
      <w:hyperlink r:id="rId958" w:tooltip="Show author details" w:history="1">
        <w:r w:rsidRPr="00CC7411">
          <w:rPr>
            <w:rStyle w:val="Hyperlink"/>
            <w:i/>
            <w:color w:val="auto"/>
            <w:sz w:val="20"/>
            <w:szCs w:val="20"/>
          </w:rPr>
          <w:t>Samaržija-Jovanović, S</w:t>
        </w:r>
      </w:hyperlink>
      <w:r w:rsidRPr="00CC7411">
        <w:rPr>
          <w:i/>
          <w:sz w:val="20"/>
          <w:szCs w:val="20"/>
        </w:rPr>
        <w:t xml:space="preserve">; </w:t>
      </w:r>
      <w:hyperlink r:id="rId959" w:tooltip="Show author details" w:history="1">
        <w:r w:rsidRPr="00CC7411">
          <w:rPr>
            <w:rStyle w:val="Hyperlink"/>
            <w:i/>
            <w:color w:val="auto"/>
            <w:sz w:val="20"/>
            <w:szCs w:val="20"/>
          </w:rPr>
          <w:t>Budinski-Simendić, J</w:t>
        </w:r>
      </w:hyperlink>
    </w:p>
    <w:p w14:paraId="61EA8D2D" w14:textId="60DAE95B" w:rsidR="007426A4" w:rsidRPr="00523F9C" w:rsidRDefault="004C52A5" w:rsidP="004C52A5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Gamma irradiation aging of NBR/CSM rubber nanocomposites</w:t>
      </w:r>
      <w:r w:rsidRPr="00CC7411">
        <w:rPr>
          <w:b/>
          <w:i/>
          <w:sz w:val="20"/>
          <w:szCs w:val="20"/>
        </w:rPr>
        <w:t>COMPOSITES PART B: ENGINEERING</w:t>
      </w:r>
      <w:r w:rsidR="001C2A34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43 (2): 609-615 2012</w:t>
      </w:r>
    </w:p>
    <w:p w14:paraId="7E36E9AF" w14:textId="77777777" w:rsidR="007426A4" w:rsidRPr="00CC7411" w:rsidRDefault="007426A4" w:rsidP="004C52A5">
      <w:pPr>
        <w:rPr>
          <w:b/>
          <w:i/>
          <w:sz w:val="20"/>
          <w:szCs w:val="20"/>
        </w:rPr>
      </w:pPr>
    </w:p>
    <w:p w14:paraId="1BAFE5D3" w14:textId="77777777" w:rsidR="007426A4" w:rsidRPr="00CC7411" w:rsidRDefault="007426A4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Jin-wen, W</w:t>
      </w:r>
    </w:p>
    <w:p w14:paraId="01BA23B8" w14:textId="23B38739" w:rsidR="007426A4" w:rsidRPr="00523F9C" w:rsidRDefault="007426A4" w:rsidP="007426A4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Investigation of chemical interactions between CSM and NBR</w:t>
      </w:r>
      <w:r w:rsidR="00523F9C">
        <w:rPr>
          <w:i/>
          <w:sz w:val="20"/>
          <w:szCs w:val="20"/>
          <w:u w:val="single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WORLD RUBBER INDUSTRY, 38(3)</w:t>
      </w:r>
      <w:r w:rsidR="00523F9C">
        <w:rPr>
          <w:b/>
          <w:i/>
          <w:sz w:val="20"/>
          <w:szCs w:val="20"/>
          <w:lang w:val="sr-Latn-RS"/>
        </w:rPr>
        <w:t>:</w:t>
      </w:r>
      <w:r w:rsidRPr="00CC7411">
        <w:rPr>
          <w:b/>
          <w:i/>
          <w:sz w:val="20"/>
          <w:szCs w:val="20"/>
          <w:lang w:val="sr-Latn-RS"/>
        </w:rPr>
        <w:t xml:space="preserve"> 2011</w:t>
      </w:r>
    </w:p>
    <w:p w14:paraId="5446A50D" w14:textId="5830288F" w:rsidR="00BD2DC0" w:rsidRPr="00CC7411" w:rsidRDefault="007426A4" w:rsidP="00A443C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 </w:t>
      </w:r>
    </w:p>
    <w:p w14:paraId="3536D6D0" w14:textId="158B8F8F" w:rsidR="00A443C3" w:rsidRPr="00CC7411" w:rsidRDefault="00D921C3" w:rsidP="00A443C3">
      <w:pPr>
        <w:rPr>
          <w:color w:val="993366"/>
          <w:sz w:val="22"/>
          <w:szCs w:val="22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5</w:t>
      </w:r>
      <w:r w:rsidR="004C52A5">
        <w:rPr>
          <w:b/>
          <w:color w:val="993366"/>
        </w:rPr>
        <w:t xml:space="preserve">. </w:t>
      </w:r>
      <w:hyperlink r:id="rId960" w:tooltip="Search for all articles by this author" w:history="1">
        <w:r w:rsidR="00A443C3" w:rsidRPr="00CC7411">
          <w:rPr>
            <w:rStyle w:val="Hyperlink"/>
            <w:b/>
            <w:color w:val="993366"/>
            <w:sz w:val="22"/>
            <w:szCs w:val="22"/>
            <w:u w:val="none"/>
          </w:rPr>
          <w:t>Vodnik, VV;</w:t>
        </w:r>
      </w:hyperlink>
      <w:r w:rsidR="00A443C3" w:rsidRPr="00CC7411">
        <w:rPr>
          <w:color w:val="993366"/>
          <w:sz w:val="22"/>
          <w:szCs w:val="22"/>
        </w:rPr>
        <w:t xml:space="preserve"> </w:t>
      </w:r>
      <w:hyperlink r:id="rId961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Božanić, DK;</w:t>
        </w:r>
      </w:hyperlink>
      <w:r w:rsidR="00A443C3" w:rsidRPr="00CC7411">
        <w:rPr>
          <w:color w:val="993366"/>
          <w:sz w:val="22"/>
          <w:szCs w:val="22"/>
        </w:rPr>
        <w:t xml:space="preserve"> Džunuzović, E; Vuković, J;</w:t>
      </w:r>
      <w:r w:rsidR="00A443C3" w:rsidRPr="00CC7411">
        <w:rPr>
          <w:rFonts w:ascii="Arial" w:hAnsi="Arial" w:cs="Arial"/>
          <w:color w:val="993366"/>
          <w:sz w:val="22"/>
          <w:szCs w:val="22"/>
        </w:rPr>
        <w:t xml:space="preserve"> </w:t>
      </w:r>
      <w:hyperlink r:id="rId962" w:tooltip="Search for all articles by this author" w:history="1">
        <w:r w:rsidR="00A443C3" w:rsidRPr="00CC7411">
          <w:rPr>
            <w:rStyle w:val="Hyperlink"/>
            <w:color w:val="993366"/>
            <w:sz w:val="22"/>
            <w:szCs w:val="22"/>
            <w:u w:val="none"/>
          </w:rPr>
          <w:t>Nedeljković, JM</w:t>
        </w:r>
      </w:hyperlink>
    </w:p>
    <w:p w14:paraId="70E41816" w14:textId="2A958809" w:rsidR="00A443C3" w:rsidRPr="000F2AF6" w:rsidRDefault="00A443C3" w:rsidP="00A443C3">
      <w:pPr>
        <w:jc w:val="both"/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>Thermal and optical properties of silver-poly(methylmethacrylate) nanocomposites prepared by in-situ radical polymerization</w:t>
      </w:r>
      <w:r w:rsidR="000F2AF6">
        <w:rPr>
          <w:i/>
          <w:color w:val="993366"/>
          <w:sz w:val="22"/>
          <w:szCs w:val="22"/>
          <w:u w:val="single"/>
        </w:rPr>
        <w:t xml:space="preserve">, </w:t>
      </w:r>
      <w:r w:rsidRPr="00CC7411">
        <w:rPr>
          <w:b/>
          <w:color w:val="993366"/>
          <w:sz w:val="22"/>
          <w:szCs w:val="22"/>
          <w:lang w:val="en-GB"/>
        </w:rPr>
        <w:t>EUROPEAN POLYMER JOURNAL, 46 (2)</w:t>
      </w:r>
      <w:r w:rsidRPr="00CC7411">
        <w:rPr>
          <w:rStyle w:val="frsourcelabel1"/>
          <w:b w:val="0"/>
          <w:color w:val="993366"/>
          <w:sz w:val="22"/>
          <w:szCs w:val="22"/>
          <w:lang w:val="en-GB"/>
        </w:rPr>
        <w:t>:</w:t>
      </w:r>
      <w:r w:rsidRPr="00CC7411">
        <w:rPr>
          <w:b/>
          <w:color w:val="993366"/>
          <w:sz w:val="22"/>
          <w:szCs w:val="22"/>
          <w:lang w:val="en-GB"/>
        </w:rPr>
        <w:t xml:space="preserve"> 137-144 2010</w:t>
      </w:r>
      <w:r w:rsidRPr="00CC7411">
        <w:rPr>
          <w:color w:val="993366"/>
          <w:sz w:val="22"/>
          <w:szCs w:val="22"/>
          <w:lang w:val="en-GB"/>
        </w:rPr>
        <w:t>  </w:t>
      </w:r>
    </w:p>
    <w:p w14:paraId="797D03BE" w14:textId="77777777" w:rsidR="0057052A" w:rsidRPr="00CC7411" w:rsidRDefault="0057052A" w:rsidP="00A443C3">
      <w:pPr>
        <w:rPr>
          <w:rStyle w:val="databold1"/>
          <w:i/>
          <w:sz w:val="22"/>
          <w:szCs w:val="22"/>
        </w:rPr>
      </w:pPr>
    </w:p>
    <w:p w14:paraId="662E4927" w14:textId="281649D7" w:rsidR="00B35313" w:rsidRPr="00B35313" w:rsidRDefault="00B35313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Cyrl-RS"/>
        </w:rPr>
        <w:t>Кхасрањ, СС; Маманд, ДМ;...&amp; Азиз.СБ</w:t>
      </w:r>
    </w:p>
    <w:p w14:paraId="117F264F" w14:textId="77777777" w:rsidR="00B35313" w:rsidRPr="00B35313" w:rsidRDefault="00B35313" w:rsidP="00B35313">
      <w:pPr>
        <w:rPr>
          <w:i/>
          <w:sz w:val="20"/>
          <w:szCs w:val="20"/>
          <w:u w:val="single"/>
          <w:lang w:val="sr-Cyrl-RS"/>
        </w:rPr>
      </w:pPr>
      <w:r w:rsidRPr="00B35313">
        <w:rPr>
          <w:i/>
          <w:sz w:val="20"/>
          <w:szCs w:val="20"/>
          <w:u w:val="single"/>
          <w:lang w:val="sr-Cyrl-RS"/>
        </w:rPr>
        <w:t>PEO Based Nanocomposite With Improved Structural and Optical Properties</w:t>
      </w:r>
    </w:p>
    <w:p w14:paraId="0D52AC6B" w14:textId="7E909E19" w:rsidR="00B35313" w:rsidRPr="00B35313" w:rsidRDefault="00B35313" w:rsidP="00B35313">
      <w:pPr>
        <w:rPr>
          <w:b/>
          <w:bCs/>
          <w:i/>
          <w:sz w:val="20"/>
          <w:szCs w:val="20"/>
          <w:lang w:val="sr-Cyrl-RS"/>
        </w:rPr>
      </w:pPr>
      <w:r w:rsidRPr="00B35313">
        <w:rPr>
          <w:b/>
          <w:bCs/>
          <w:i/>
          <w:sz w:val="20"/>
          <w:szCs w:val="20"/>
          <w:lang w:val="sr-Cyrl-RS"/>
        </w:rPr>
        <w:t>Journal of Inorganic and Organometallic Polymers and Materials, 2025, DOI: 10.1007/s10904-025-03656-0</w:t>
      </w:r>
    </w:p>
    <w:p w14:paraId="72F59079" w14:textId="77777777" w:rsidR="00B35313" w:rsidRPr="00B35313" w:rsidRDefault="00B35313" w:rsidP="00B35313">
      <w:pPr>
        <w:rPr>
          <w:b/>
          <w:bCs/>
          <w:i/>
          <w:sz w:val="20"/>
          <w:szCs w:val="20"/>
          <w:lang w:val="sr-Cyrl-RS"/>
        </w:rPr>
      </w:pPr>
    </w:p>
    <w:p w14:paraId="667F75C5" w14:textId="77777777" w:rsidR="00325459" w:rsidRDefault="00325459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25459">
        <w:rPr>
          <w:i/>
          <w:sz w:val="20"/>
          <w:szCs w:val="20"/>
          <w:lang w:val="sr-Latn-RS"/>
        </w:rPr>
        <w:t>Khasraw, SS</w:t>
      </w:r>
      <w:r>
        <w:rPr>
          <w:i/>
          <w:sz w:val="20"/>
          <w:szCs w:val="20"/>
          <w:lang w:val="sr-Latn-RS"/>
        </w:rPr>
        <w:t>;</w:t>
      </w:r>
      <w:r w:rsidRPr="00325459">
        <w:rPr>
          <w:i/>
          <w:sz w:val="20"/>
          <w:szCs w:val="20"/>
          <w:lang w:val="sr-Latn-RS"/>
        </w:rPr>
        <w:t xml:space="preserve"> Mamand, DM</w:t>
      </w:r>
      <w:r>
        <w:rPr>
          <w:i/>
          <w:sz w:val="20"/>
          <w:szCs w:val="20"/>
          <w:lang w:val="sr-Latn-RS"/>
        </w:rPr>
        <w:t>;</w:t>
      </w:r>
      <w:r w:rsidRPr="00325459">
        <w:rPr>
          <w:i/>
          <w:sz w:val="20"/>
          <w:szCs w:val="20"/>
          <w:lang w:val="sr-Latn-RS"/>
        </w:rPr>
        <w:t xml:space="preserve"> ... &amp; Aziz, SB</w:t>
      </w:r>
    </w:p>
    <w:p w14:paraId="68332BB0" w14:textId="3881F94D" w:rsidR="00325459" w:rsidRPr="00325459" w:rsidRDefault="00325459" w:rsidP="00325459">
      <w:pPr>
        <w:rPr>
          <w:b/>
          <w:bCs/>
          <w:i/>
          <w:sz w:val="20"/>
          <w:szCs w:val="20"/>
          <w:lang w:val="sr-Latn-RS"/>
        </w:rPr>
      </w:pPr>
      <w:r w:rsidRPr="00325459">
        <w:rPr>
          <w:i/>
          <w:sz w:val="20"/>
          <w:szCs w:val="20"/>
          <w:u w:val="single"/>
          <w:lang w:val="sr-Latn-RS"/>
        </w:rPr>
        <w:t>PEO Based Nanocomposite With Improved Structural and Optical Properties</w:t>
      </w:r>
      <w:r w:rsidRPr="00325459">
        <w:rPr>
          <w:i/>
          <w:sz w:val="20"/>
          <w:szCs w:val="20"/>
          <w:lang w:val="sr-Latn-RS"/>
        </w:rPr>
        <w:t xml:space="preserve">. </w:t>
      </w:r>
      <w:r w:rsidRPr="00325459">
        <w:rPr>
          <w:b/>
          <w:bCs/>
          <w:i/>
          <w:sz w:val="20"/>
          <w:szCs w:val="20"/>
          <w:lang w:val="sr-Latn-RS"/>
        </w:rPr>
        <w:t>JOURNAL OF INORGANIC AND ORGANOMETALLIC POLYMERS AND MATERIALS, 2025, https://doi.org/10.1007/s10904-025-03656-0</w:t>
      </w:r>
    </w:p>
    <w:p w14:paraId="6E000092" w14:textId="77777777" w:rsidR="00325459" w:rsidRPr="00325459" w:rsidRDefault="00325459" w:rsidP="00325459">
      <w:pPr>
        <w:rPr>
          <w:i/>
          <w:sz w:val="20"/>
          <w:szCs w:val="20"/>
          <w:lang w:val="sr-Latn-RS"/>
        </w:rPr>
      </w:pPr>
    </w:p>
    <w:p w14:paraId="17FE3728" w14:textId="13D0D6C8" w:rsidR="00D20CAF" w:rsidRDefault="00D20CAF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Kadhim, ZJ;...&amp; Tauma, AN</w:t>
      </w:r>
    </w:p>
    <w:p w14:paraId="361BEB82" w14:textId="314C8E47" w:rsidR="00D20CAF" w:rsidRPr="00D20CAF" w:rsidRDefault="00D20CAF" w:rsidP="00D20CAF">
      <w:pPr>
        <w:rPr>
          <w:i/>
          <w:sz w:val="20"/>
          <w:szCs w:val="20"/>
          <w:u w:val="single"/>
          <w:lang w:val="sr-Latn-RS"/>
        </w:rPr>
      </w:pPr>
      <w:r w:rsidRPr="00D20CAF">
        <w:rPr>
          <w:i/>
          <w:sz w:val="20"/>
          <w:szCs w:val="20"/>
          <w:u w:val="single"/>
          <w:lang w:val="sr-Latn-RS"/>
        </w:rPr>
        <w:t>Insights into the Microstructure, Optical, Dielectric, and Biological Features of HA@MoS Reinforced PEO/SA Nanocomposite Films for Optoelectronics, Sunscreens, Energy Storage, and Bactericidal Applications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D20CAF">
        <w:rPr>
          <w:b/>
          <w:bCs/>
          <w:i/>
          <w:sz w:val="20"/>
          <w:szCs w:val="20"/>
          <w:lang w:val="sr-Latn-RS"/>
        </w:rPr>
        <w:t>JOURNAL OF INORGANIC AND ORGANOMETALLIC POLYMERS AND MATERIALS, 2025, DOI: 10.1007/s10904-025-03805-5</w:t>
      </w:r>
    </w:p>
    <w:p w14:paraId="7B0EE4BE" w14:textId="77777777" w:rsidR="00D20CAF" w:rsidRPr="00D20CAF" w:rsidRDefault="00D20CAF" w:rsidP="00D20CAF">
      <w:pPr>
        <w:rPr>
          <w:i/>
          <w:sz w:val="20"/>
          <w:szCs w:val="20"/>
          <w:lang w:val="sr-Latn-RS"/>
        </w:rPr>
      </w:pPr>
    </w:p>
    <w:p w14:paraId="3788E00A" w14:textId="2A96D652" w:rsidR="00E826FF" w:rsidRDefault="00E826FF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Kadhim, ZJ; Bermany EA;...Tauma, AN</w:t>
      </w:r>
    </w:p>
    <w:p w14:paraId="06055596" w14:textId="77777777" w:rsidR="00E826FF" w:rsidRPr="00E826FF" w:rsidRDefault="00E826FF" w:rsidP="00E826FF">
      <w:pPr>
        <w:rPr>
          <w:i/>
          <w:sz w:val="20"/>
          <w:szCs w:val="20"/>
          <w:u w:val="single"/>
          <w:lang w:val="sr-Latn-RS"/>
        </w:rPr>
      </w:pPr>
      <w:r w:rsidRPr="00E826FF">
        <w:rPr>
          <w:i/>
          <w:sz w:val="20"/>
          <w:szCs w:val="20"/>
          <w:u w:val="single"/>
          <w:lang w:val="sr-Latn-RS"/>
        </w:rPr>
        <w:t>Probing the Physical and Antibacterial Features of SiO2@MoS2 Nanoparticle-Embellished PEO/Sodium Alginate/PVA Matrix for Sunscreens, Energy Storage, Food Preservation, and Unique Plasmonic Applications</w:t>
      </w:r>
    </w:p>
    <w:p w14:paraId="224F8CE8" w14:textId="29FFDE62" w:rsidR="00E826FF" w:rsidRPr="00E826FF" w:rsidRDefault="00E826FF" w:rsidP="00E826FF">
      <w:pPr>
        <w:rPr>
          <w:b/>
          <w:bCs/>
          <w:i/>
          <w:sz w:val="20"/>
          <w:szCs w:val="20"/>
          <w:lang w:val="sr-Latn-RS"/>
        </w:rPr>
      </w:pPr>
      <w:r w:rsidRPr="00E826FF">
        <w:rPr>
          <w:b/>
          <w:bCs/>
          <w:i/>
          <w:sz w:val="20"/>
          <w:szCs w:val="20"/>
          <w:lang w:val="sr-Latn-RS"/>
        </w:rPr>
        <w:t>PLASMONICS, 2025, DOI: 10.1007/s11468-025-03055-8</w:t>
      </w:r>
    </w:p>
    <w:p w14:paraId="67D18780" w14:textId="77777777" w:rsidR="00E826FF" w:rsidRPr="00E826FF" w:rsidRDefault="00E826FF" w:rsidP="00E826FF">
      <w:pPr>
        <w:rPr>
          <w:i/>
          <w:sz w:val="20"/>
          <w:szCs w:val="20"/>
          <w:lang w:val="sr-Latn-RS"/>
        </w:rPr>
      </w:pPr>
    </w:p>
    <w:p w14:paraId="4CB3D535" w14:textId="345AA0C0" w:rsidR="00EE6C68" w:rsidRPr="00EE6C68" w:rsidRDefault="00EE6C68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E6C68">
        <w:rPr>
          <w:i/>
          <w:sz w:val="20"/>
          <w:szCs w:val="20"/>
        </w:rPr>
        <w:t>Kadhim, ZJ</w:t>
      </w:r>
      <w:r>
        <w:rPr>
          <w:i/>
          <w:sz w:val="20"/>
          <w:szCs w:val="20"/>
        </w:rPr>
        <w:t>;</w:t>
      </w:r>
      <w:r w:rsidRPr="00EE6C68">
        <w:rPr>
          <w:i/>
          <w:sz w:val="20"/>
          <w:szCs w:val="20"/>
        </w:rPr>
        <w:t xml:space="preserve"> Al-Bermany, E</w:t>
      </w:r>
      <w:r>
        <w:rPr>
          <w:i/>
          <w:sz w:val="20"/>
          <w:szCs w:val="20"/>
        </w:rPr>
        <w:t>;…</w:t>
      </w:r>
      <w:r w:rsidRPr="00EE6C68">
        <w:rPr>
          <w:i/>
          <w:sz w:val="20"/>
          <w:szCs w:val="20"/>
        </w:rPr>
        <w:t>&amp; Tuama, AN</w:t>
      </w:r>
    </w:p>
    <w:p w14:paraId="1525216B" w14:textId="77777777" w:rsidR="00EE6C68" w:rsidRDefault="00EE6C68" w:rsidP="00EE6C68">
      <w:pPr>
        <w:rPr>
          <w:i/>
          <w:sz w:val="20"/>
          <w:szCs w:val="20"/>
        </w:rPr>
      </w:pPr>
      <w:r w:rsidRPr="00EE6C68">
        <w:rPr>
          <w:i/>
          <w:sz w:val="20"/>
          <w:szCs w:val="20"/>
          <w:u w:val="single"/>
        </w:rPr>
        <w:t>Probing the Physical and Antibacterial Features of SiO2@ MoS2 Nanoparticle-Embellished PEO/Sodium Alginate/PVA Matrix for Sunscreens, Energy Storage, Food Preservation, and Unique Plasmonic Applications</w:t>
      </w:r>
      <w:r w:rsidRPr="00EE6C68">
        <w:rPr>
          <w:i/>
          <w:sz w:val="20"/>
          <w:szCs w:val="20"/>
        </w:rPr>
        <w:t>. </w:t>
      </w:r>
    </w:p>
    <w:p w14:paraId="48A8EAB7" w14:textId="5A38A58A" w:rsidR="00EE6C68" w:rsidRPr="00EE6C68" w:rsidRDefault="00EE6C68" w:rsidP="00EE6C68">
      <w:pPr>
        <w:rPr>
          <w:b/>
          <w:bCs/>
          <w:i/>
          <w:sz w:val="20"/>
          <w:szCs w:val="20"/>
          <w:lang w:val="sr-Latn-RS"/>
        </w:rPr>
      </w:pPr>
      <w:r w:rsidRPr="00EE6C68">
        <w:rPr>
          <w:b/>
          <w:bCs/>
          <w:i/>
          <w:iCs/>
          <w:sz w:val="20"/>
          <w:szCs w:val="20"/>
        </w:rPr>
        <w:t>PLASMONICS</w:t>
      </w:r>
      <w:r w:rsidRPr="00EE6C68">
        <w:rPr>
          <w:b/>
          <w:bCs/>
          <w:i/>
          <w:sz w:val="20"/>
          <w:szCs w:val="20"/>
        </w:rPr>
        <w:t>, 2025, DOI:10.1007/s11468-025-03055-8</w:t>
      </w:r>
    </w:p>
    <w:p w14:paraId="4B531C6F" w14:textId="1640A28E" w:rsidR="00223C7A" w:rsidRDefault="00223C7A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Muhammad, DS; Aziz, DM Aziz, SB</w:t>
      </w:r>
    </w:p>
    <w:p w14:paraId="74679EEC" w14:textId="33FD2383" w:rsidR="00223C7A" w:rsidRDefault="00223C7A" w:rsidP="00223C7A">
      <w:pPr>
        <w:rPr>
          <w:i/>
          <w:sz w:val="20"/>
          <w:szCs w:val="20"/>
          <w:lang w:val="sr-Latn-RS"/>
        </w:rPr>
      </w:pPr>
      <w:r w:rsidRPr="00223C7A">
        <w:rPr>
          <w:i/>
          <w:sz w:val="20"/>
          <w:szCs w:val="20"/>
          <w:u w:val="single"/>
          <w:lang w:val="sr-Latn-RS"/>
        </w:rPr>
        <w:t>Zinc metal complexes synthesized by a green method as a new approach to alter the structural and optical characteristics of PVA: new field for polymer composite fabrication with controlled optical band gap</w:t>
      </w:r>
      <w:r>
        <w:rPr>
          <w:i/>
          <w:sz w:val="20"/>
          <w:szCs w:val="20"/>
          <w:lang w:val="sr-Latn-RS"/>
        </w:rPr>
        <w:t xml:space="preserve">, </w:t>
      </w:r>
      <w:r w:rsidRPr="00223C7A">
        <w:rPr>
          <w:b/>
          <w:bCs/>
          <w:i/>
          <w:sz w:val="20"/>
          <w:szCs w:val="20"/>
          <w:lang w:val="sr-Latn-RS"/>
        </w:rPr>
        <w:t>RSC ADVANCES 14(36):26362-26387 2024</w:t>
      </w:r>
    </w:p>
    <w:p w14:paraId="52A845DC" w14:textId="77777777" w:rsidR="00223C7A" w:rsidRPr="00223C7A" w:rsidRDefault="00223C7A" w:rsidP="00223C7A">
      <w:pPr>
        <w:rPr>
          <w:i/>
          <w:sz w:val="20"/>
          <w:szCs w:val="20"/>
          <w:lang w:val="sr-Latn-RS"/>
        </w:rPr>
      </w:pPr>
    </w:p>
    <w:p w14:paraId="68DCEF86" w14:textId="0370C33C" w:rsidR="00F15519" w:rsidRPr="00F15519" w:rsidRDefault="00F15519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15519">
        <w:rPr>
          <w:i/>
          <w:sz w:val="20"/>
          <w:szCs w:val="20"/>
        </w:rPr>
        <w:t>Farhan, AJ</w:t>
      </w:r>
      <w:r>
        <w:rPr>
          <w:i/>
          <w:sz w:val="20"/>
          <w:szCs w:val="20"/>
        </w:rPr>
        <w:t>;</w:t>
      </w:r>
      <w:r w:rsidRPr="00F15519">
        <w:rPr>
          <w:i/>
          <w:sz w:val="20"/>
          <w:szCs w:val="20"/>
        </w:rPr>
        <w:t xml:space="preserve"> Abdali, K</w:t>
      </w:r>
      <w:r>
        <w:rPr>
          <w:i/>
          <w:sz w:val="20"/>
          <w:szCs w:val="20"/>
        </w:rPr>
        <w:t>;…</w:t>
      </w:r>
      <w:r w:rsidRPr="00F15519">
        <w:rPr>
          <w:i/>
          <w:sz w:val="20"/>
          <w:szCs w:val="20"/>
        </w:rPr>
        <w:t>&amp; Thamer, AA</w:t>
      </w:r>
    </w:p>
    <w:p w14:paraId="5B52B717" w14:textId="535F8B37" w:rsidR="00F15519" w:rsidRDefault="00F15519" w:rsidP="00F15519">
      <w:pPr>
        <w:rPr>
          <w:i/>
          <w:sz w:val="20"/>
          <w:szCs w:val="20"/>
        </w:rPr>
      </w:pPr>
      <w:r w:rsidRPr="00F15519">
        <w:rPr>
          <w:i/>
          <w:sz w:val="20"/>
          <w:szCs w:val="20"/>
          <w:u w:val="single"/>
        </w:rPr>
        <w:t>Appraisal of the Impact of Wrapping Sm2O3–SiO2 Versatile Nanoparticles on the Structural, Morphological, Optical, and Dielectric Properties of PEO| SALG Polymeric Blend for Optoelectronics, UV Absorbance, and Energy Storage</w:t>
      </w:r>
      <w:r>
        <w:rPr>
          <w:i/>
          <w:sz w:val="20"/>
          <w:szCs w:val="20"/>
          <w:u w:val="single"/>
        </w:rPr>
        <w:t xml:space="preserve"> </w:t>
      </w:r>
      <w:r w:rsidRPr="00F15519">
        <w:rPr>
          <w:i/>
          <w:sz w:val="20"/>
          <w:szCs w:val="20"/>
          <w:u w:val="single"/>
        </w:rPr>
        <w:t>Attributes</w:t>
      </w:r>
      <w:r w:rsidRPr="00F15519">
        <w:rPr>
          <w:i/>
          <w:sz w:val="20"/>
          <w:szCs w:val="20"/>
        </w:rPr>
        <w:t>. </w:t>
      </w:r>
      <w:r w:rsidRPr="00F15519">
        <w:rPr>
          <w:b/>
          <w:bCs/>
          <w:i/>
          <w:iCs/>
          <w:sz w:val="20"/>
          <w:szCs w:val="20"/>
        </w:rPr>
        <w:t>Journal of Inorganic and Organometallic Polymers and Materials</w:t>
      </w:r>
      <w:r w:rsidRPr="00F15519">
        <w:rPr>
          <w:b/>
          <w:bCs/>
          <w:i/>
          <w:sz w:val="20"/>
          <w:szCs w:val="20"/>
        </w:rPr>
        <w:t>, 2024,</w:t>
      </w:r>
      <w:r>
        <w:rPr>
          <w:i/>
          <w:sz w:val="20"/>
          <w:szCs w:val="20"/>
        </w:rPr>
        <w:t xml:space="preserve"> </w:t>
      </w:r>
      <w:r w:rsidRPr="00F15519">
        <w:rPr>
          <w:i/>
          <w:sz w:val="20"/>
          <w:szCs w:val="20"/>
        </w:rPr>
        <w:t>https://doi.org/10.1007/s10904-024-03451-</w:t>
      </w:r>
    </w:p>
    <w:p w14:paraId="1A9F1887" w14:textId="77777777" w:rsidR="00F15519" w:rsidRPr="00F15519" w:rsidRDefault="00F15519" w:rsidP="00F15519">
      <w:pPr>
        <w:rPr>
          <w:i/>
          <w:sz w:val="20"/>
          <w:szCs w:val="20"/>
          <w:lang w:val="sr-Latn-RS"/>
        </w:rPr>
      </w:pPr>
    </w:p>
    <w:p w14:paraId="5B39014D" w14:textId="4878BF61" w:rsidR="004F0CED" w:rsidRDefault="004F0CED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Ali, AAM; Saleh, AA;...&amp; Fouad, R</w:t>
      </w:r>
    </w:p>
    <w:p w14:paraId="16D416A3" w14:textId="229B62E2" w:rsidR="004F0CED" w:rsidRPr="004F0CED" w:rsidRDefault="004F0CED" w:rsidP="004F0CED">
      <w:pPr>
        <w:rPr>
          <w:i/>
          <w:sz w:val="20"/>
          <w:szCs w:val="20"/>
          <w:u w:val="single"/>
          <w:lang w:val="sr-Latn-RS"/>
        </w:rPr>
      </w:pPr>
      <w:r w:rsidRPr="004F0CED">
        <w:rPr>
          <w:i/>
          <w:sz w:val="20"/>
          <w:szCs w:val="20"/>
          <w:u w:val="single"/>
          <w:lang w:val="sr-Latn-RS"/>
        </w:rPr>
        <w:t>Dual function of new Nd(III) and Gd(III) complexes for cytotoxic and optoelectronic fields: Synthesis, characterization, DFT calculations, and PVA composite films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4F0CED">
        <w:rPr>
          <w:b/>
          <w:bCs/>
          <w:i/>
          <w:sz w:val="20"/>
          <w:szCs w:val="20"/>
          <w:lang w:val="sr-Latn-RS"/>
        </w:rPr>
        <w:t>APPLIED ORGANOMETALLIC CHEMISTRY, 2023, DOI: 10.1002/aoc.7192</w:t>
      </w:r>
    </w:p>
    <w:p w14:paraId="091F50A6" w14:textId="77777777" w:rsidR="004F0CED" w:rsidRPr="004F0CED" w:rsidRDefault="004F0CED" w:rsidP="004F0CED">
      <w:pPr>
        <w:rPr>
          <w:i/>
          <w:sz w:val="20"/>
          <w:szCs w:val="20"/>
          <w:u w:val="single"/>
          <w:lang w:val="sr-Latn-RS"/>
        </w:rPr>
      </w:pPr>
    </w:p>
    <w:p w14:paraId="362710EA" w14:textId="06F1D563" w:rsidR="00E6255F" w:rsidRDefault="00E6255F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6255F">
        <w:rPr>
          <w:i/>
          <w:sz w:val="20"/>
          <w:szCs w:val="20"/>
          <w:lang w:val="sr-Latn-RS"/>
        </w:rPr>
        <w:t>Abdelfattah</w:t>
      </w:r>
      <w:r>
        <w:rPr>
          <w:i/>
          <w:sz w:val="20"/>
          <w:szCs w:val="20"/>
          <w:lang w:val="sr-Latn-RS"/>
        </w:rPr>
        <w:t>, EM; Elzanaty, H;...&amp; Fahmy, T</w:t>
      </w:r>
    </w:p>
    <w:p w14:paraId="72C6CC08" w14:textId="124795A8" w:rsidR="00E6255F" w:rsidRDefault="00E6255F" w:rsidP="00E6255F">
      <w:pPr>
        <w:rPr>
          <w:b/>
          <w:bCs/>
          <w:i/>
          <w:sz w:val="20"/>
          <w:szCs w:val="20"/>
          <w:lang w:val="sr-Latn-RS"/>
        </w:rPr>
      </w:pPr>
      <w:r w:rsidRPr="00E6255F">
        <w:rPr>
          <w:i/>
          <w:sz w:val="20"/>
          <w:szCs w:val="20"/>
          <w:u w:val="single"/>
          <w:lang w:val="sr-Latn-RS"/>
        </w:rPr>
        <w:t>Enhancement of the Structure, Thermal, Linear/Nonlinear Optical Properties, and Antibacterial Activity of Poly (vinyl alcohol)/Chitosan/ZnO Nanocomposites for Eco-Friendly Applications</w:t>
      </w:r>
      <w:r>
        <w:rPr>
          <w:i/>
          <w:sz w:val="20"/>
          <w:szCs w:val="20"/>
          <w:lang w:val="sr-Latn-RS"/>
        </w:rPr>
        <w:t xml:space="preserve">, </w:t>
      </w:r>
      <w:r w:rsidRPr="00E6255F">
        <w:rPr>
          <w:b/>
          <w:bCs/>
          <w:i/>
          <w:sz w:val="20"/>
          <w:szCs w:val="20"/>
          <w:lang w:val="sr-Latn-RS"/>
        </w:rPr>
        <w:t>POLYMERS 15(21):4282 2023</w:t>
      </w:r>
    </w:p>
    <w:p w14:paraId="294B9329" w14:textId="77777777" w:rsidR="00B13FA1" w:rsidRDefault="00B13FA1" w:rsidP="00E6255F">
      <w:pPr>
        <w:rPr>
          <w:i/>
          <w:sz w:val="20"/>
          <w:szCs w:val="20"/>
          <w:lang w:val="sr-Latn-RS"/>
        </w:rPr>
      </w:pPr>
    </w:p>
    <w:p w14:paraId="7C81C144" w14:textId="69B3C440" w:rsidR="00BC76D5" w:rsidRDefault="00BC76D5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Erol, I; Cigerci, IH;...&amp; Aksu, M</w:t>
      </w:r>
    </w:p>
    <w:p w14:paraId="18E03688" w14:textId="77777777" w:rsidR="00BC76D5" w:rsidRPr="00BC76D5" w:rsidRDefault="00BC76D5" w:rsidP="00BC76D5">
      <w:pPr>
        <w:rPr>
          <w:i/>
          <w:sz w:val="20"/>
          <w:szCs w:val="20"/>
          <w:lang w:val="sr-Latn-RS"/>
        </w:rPr>
      </w:pPr>
      <w:r w:rsidRPr="00BC76D5">
        <w:rPr>
          <w:i/>
          <w:sz w:val="20"/>
          <w:szCs w:val="20"/>
          <w:u w:val="single"/>
          <w:lang w:val="sr-Latn-RS"/>
        </w:rPr>
        <w:t>Synthesis of moringa oleifera coated silver-containing nanocomposites of a new methacrylate polymer having pendant fluoroarylketone by hydrothermal technique and investigation of thermal, optical, dielectric and biological</w:t>
      </w:r>
      <w:r w:rsidRPr="00BC76D5">
        <w:rPr>
          <w:i/>
          <w:sz w:val="20"/>
          <w:szCs w:val="20"/>
          <w:lang w:val="sr-Latn-RS"/>
        </w:rPr>
        <w:t xml:space="preserve"> </w:t>
      </w:r>
      <w:r w:rsidRPr="00BC76D5">
        <w:rPr>
          <w:i/>
          <w:sz w:val="20"/>
          <w:szCs w:val="20"/>
          <w:u w:val="single"/>
          <w:lang w:val="sr-Latn-RS"/>
        </w:rPr>
        <w:t>properties</w:t>
      </w:r>
    </w:p>
    <w:p w14:paraId="6C98B760" w14:textId="77777777" w:rsidR="00BC76D5" w:rsidRDefault="00BC76D5" w:rsidP="00BC76D5">
      <w:pPr>
        <w:rPr>
          <w:b/>
          <w:bCs/>
          <w:i/>
          <w:sz w:val="20"/>
          <w:szCs w:val="20"/>
          <w:lang w:val="sr-Latn-RS"/>
        </w:rPr>
      </w:pPr>
      <w:r w:rsidRPr="00BC76D5">
        <w:rPr>
          <w:b/>
          <w:bCs/>
          <w:i/>
          <w:sz w:val="20"/>
          <w:szCs w:val="20"/>
          <w:lang w:val="sr-Latn-RS"/>
        </w:rPr>
        <w:t>JOURNAL OF BIOMATERIALS SCIENCE POLYMER EDITION, 2022, DOI: 10.1080/09205063.2022.2046986</w:t>
      </w:r>
    </w:p>
    <w:p w14:paraId="601764C5" w14:textId="77777777" w:rsidR="00BC76D5" w:rsidRDefault="00BC76D5" w:rsidP="00BC76D5">
      <w:pPr>
        <w:ind w:left="360"/>
        <w:rPr>
          <w:i/>
          <w:sz w:val="20"/>
          <w:szCs w:val="20"/>
          <w:lang w:val="sr-Latn-RS"/>
        </w:rPr>
      </w:pPr>
    </w:p>
    <w:p w14:paraId="364F1F30" w14:textId="0ED28D8F" w:rsidR="00025529" w:rsidRDefault="00025529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25529">
        <w:rPr>
          <w:i/>
          <w:sz w:val="20"/>
          <w:szCs w:val="20"/>
          <w:lang w:val="sr-Latn-RS"/>
        </w:rPr>
        <w:t>Aziz, SB</w:t>
      </w:r>
      <w:r>
        <w:rPr>
          <w:i/>
          <w:sz w:val="20"/>
          <w:szCs w:val="20"/>
          <w:lang w:val="sr-Latn-RS"/>
        </w:rPr>
        <w:t>;</w:t>
      </w:r>
      <w:r w:rsidRPr="00025529">
        <w:rPr>
          <w:i/>
          <w:sz w:val="20"/>
          <w:szCs w:val="20"/>
          <w:lang w:val="sr-Latn-RS"/>
        </w:rPr>
        <w:t xml:space="preserve"> Nofal, MM</w:t>
      </w:r>
      <w:r>
        <w:rPr>
          <w:i/>
          <w:sz w:val="20"/>
          <w:szCs w:val="20"/>
          <w:lang w:val="sr-Latn-RS"/>
        </w:rPr>
        <w:t>;</w:t>
      </w:r>
      <w:r w:rsidRPr="00025529">
        <w:rPr>
          <w:i/>
          <w:sz w:val="20"/>
          <w:szCs w:val="20"/>
          <w:lang w:val="sr-Latn-RS"/>
        </w:rPr>
        <w:t xml:space="preserve"> ... &amp; Hussein, AM</w:t>
      </w:r>
    </w:p>
    <w:p w14:paraId="4F0BA3CA" w14:textId="3501037F" w:rsidR="00025529" w:rsidRDefault="00025529" w:rsidP="00025529">
      <w:pPr>
        <w:rPr>
          <w:b/>
          <w:bCs/>
          <w:i/>
          <w:sz w:val="20"/>
          <w:szCs w:val="20"/>
          <w:lang w:val="sr-Latn-RS"/>
        </w:rPr>
      </w:pPr>
      <w:r w:rsidRPr="00025529">
        <w:rPr>
          <w:i/>
          <w:sz w:val="20"/>
          <w:szCs w:val="20"/>
          <w:u w:val="single"/>
          <w:lang w:val="sr-Latn-RS"/>
        </w:rPr>
        <w:t>Innovative Green Chemistry Approach to Synthesis of Sn2+-Metal Complex and Design of Polymer Composites with Small Optical Band Gaps</w:t>
      </w:r>
      <w:r w:rsidRPr="00025529">
        <w:rPr>
          <w:i/>
          <w:sz w:val="20"/>
          <w:szCs w:val="20"/>
          <w:lang w:val="sr-Latn-RS"/>
        </w:rPr>
        <w:t xml:space="preserve">. </w:t>
      </w:r>
      <w:r w:rsidRPr="00025529">
        <w:rPr>
          <w:b/>
          <w:bCs/>
          <w:i/>
          <w:sz w:val="20"/>
          <w:szCs w:val="20"/>
          <w:lang w:val="sr-Latn-RS"/>
        </w:rPr>
        <w:t>MOLECULES, 27(6)</w:t>
      </w:r>
      <w:r>
        <w:rPr>
          <w:b/>
          <w:bCs/>
          <w:i/>
          <w:sz w:val="20"/>
          <w:szCs w:val="20"/>
          <w:lang w:val="sr-Latn-RS"/>
        </w:rPr>
        <w:t>:</w:t>
      </w:r>
      <w:r w:rsidRPr="00025529">
        <w:rPr>
          <w:b/>
          <w:bCs/>
          <w:i/>
          <w:sz w:val="20"/>
          <w:szCs w:val="20"/>
          <w:lang w:val="sr-Latn-RS"/>
        </w:rPr>
        <w:t xml:space="preserve"> 1965</w:t>
      </w:r>
      <w:r>
        <w:rPr>
          <w:b/>
          <w:bCs/>
          <w:i/>
          <w:sz w:val="20"/>
          <w:szCs w:val="20"/>
          <w:lang w:val="sr-Latn-RS"/>
        </w:rPr>
        <w:t xml:space="preserve"> 2022</w:t>
      </w:r>
    </w:p>
    <w:p w14:paraId="02EFE400" w14:textId="77777777" w:rsidR="00025529" w:rsidRPr="00025529" w:rsidRDefault="00025529" w:rsidP="00025529">
      <w:pPr>
        <w:rPr>
          <w:b/>
          <w:bCs/>
          <w:i/>
          <w:sz w:val="20"/>
          <w:szCs w:val="20"/>
          <w:lang w:val="sr-Latn-RS"/>
        </w:rPr>
      </w:pPr>
    </w:p>
    <w:p w14:paraId="55E8EFB8" w14:textId="2BCAAC3C" w:rsidR="00DF0C5A" w:rsidRDefault="00DF0C5A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Darwesh, AHA; Aziz, SB; Hussen, S</w:t>
      </w:r>
    </w:p>
    <w:p w14:paraId="193E3D76" w14:textId="25BF2E5E" w:rsidR="00DF0C5A" w:rsidRDefault="00DF0C5A" w:rsidP="00DF0C5A">
      <w:pPr>
        <w:rPr>
          <w:i/>
          <w:sz w:val="20"/>
          <w:szCs w:val="20"/>
          <w:lang w:val="sr-Latn-RS"/>
        </w:rPr>
      </w:pPr>
      <w:r w:rsidRPr="00DF0C5A">
        <w:rPr>
          <w:i/>
          <w:sz w:val="20"/>
          <w:szCs w:val="20"/>
          <w:u w:val="single"/>
          <w:lang w:val="sr-Latn-RS"/>
        </w:rPr>
        <w:t>Insights into optical band gap identification in polymer composite films based on PVA with enhanced optical properties: Structural and optical characteristics</w:t>
      </w:r>
      <w:r>
        <w:rPr>
          <w:i/>
          <w:sz w:val="20"/>
          <w:szCs w:val="20"/>
          <w:lang w:val="sr-Latn-RS"/>
        </w:rPr>
        <w:t xml:space="preserve">, </w:t>
      </w:r>
      <w:r w:rsidRPr="00DF0C5A">
        <w:rPr>
          <w:b/>
          <w:bCs/>
          <w:i/>
          <w:sz w:val="20"/>
          <w:szCs w:val="20"/>
          <w:lang w:val="sr-Latn-RS"/>
        </w:rPr>
        <w:t>OPTICAL MATERIALS 133(2020):113007 2022</w:t>
      </w:r>
    </w:p>
    <w:p w14:paraId="664D2670" w14:textId="77777777" w:rsidR="00DF0C5A" w:rsidRDefault="00DF0C5A" w:rsidP="00DF0C5A">
      <w:pPr>
        <w:rPr>
          <w:i/>
          <w:sz w:val="20"/>
          <w:szCs w:val="20"/>
          <w:lang w:val="sr-Latn-RS"/>
        </w:rPr>
      </w:pPr>
    </w:p>
    <w:p w14:paraId="4E3DA373" w14:textId="23FA5704" w:rsidR="002A4F35" w:rsidRDefault="002A4F35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Peng, SL; Chen, GY; Hsu, SW</w:t>
      </w:r>
    </w:p>
    <w:p w14:paraId="6CA5E839" w14:textId="77777777" w:rsidR="002A4F35" w:rsidRPr="002A4F35" w:rsidRDefault="002A4F35" w:rsidP="002A4F35">
      <w:pPr>
        <w:rPr>
          <w:i/>
          <w:sz w:val="20"/>
          <w:szCs w:val="20"/>
          <w:u w:val="single"/>
          <w:lang w:val="sr-Latn-RS"/>
        </w:rPr>
      </w:pPr>
      <w:r w:rsidRPr="002A4F35">
        <w:rPr>
          <w:i/>
          <w:sz w:val="20"/>
          <w:szCs w:val="20"/>
          <w:u w:val="single"/>
          <w:lang w:val="sr-Latn-RS"/>
        </w:rPr>
        <w:t>Tuning the Optical and Electrical Properties of Polymer‐Based Nanocomposites by Plasmon‐Induced Electromagnetic Field</w:t>
      </w:r>
    </w:p>
    <w:p w14:paraId="1346044B" w14:textId="52F84001" w:rsidR="002A4F35" w:rsidRPr="002A4F35" w:rsidRDefault="002A4F35" w:rsidP="002A4F35">
      <w:pPr>
        <w:rPr>
          <w:b/>
          <w:bCs/>
          <w:i/>
          <w:sz w:val="20"/>
          <w:szCs w:val="20"/>
          <w:lang w:val="sr-Latn-RS"/>
        </w:rPr>
      </w:pPr>
      <w:r w:rsidRPr="002A4F35">
        <w:rPr>
          <w:b/>
          <w:bCs/>
          <w:i/>
          <w:sz w:val="20"/>
          <w:szCs w:val="20"/>
          <w:lang w:val="sr-Latn-RS"/>
        </w:rPr>
        <w:t>ADVANCED MATERIALS INTERFACES, 2022,DOI: 10.1002/ADMI.202200089</w:t>
      </w:r>
    </w:p>
    <w:p w14:paraId="47CD5A14" w14:textId="77777777" w:rsidR="002A4F35" w:rsidRDefault="002A4F35" w:rsidP="002A4F35">
      <w:pPr>
        <w:rPr>
          <w:i/>
          <w:sz w:val="20"/>
          <w:szCs w:val="20"/>
          <w:lang w:val="sr-Latn-RS"/>
        </w:rPr>
      </w:pPr>
    </w:p>
    <w:p w14:paraId="15CB60B1" w14:textId="77777777" w:rsidR="005565D4" w:rsidRDefault="005565D4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565D4">
        <w:rPr>
          <w:i/>
          <w:sz w:val="20"/>
          <w:szCs w:val="20"/>
          <w:lang w:val="sr-Latn-RS"/>
        </w:rPr>
        <w:t>Peng, SL</w:t>
      </w:r>
      <w:r>
        <w:rPr>
          <w:i/>
          <w:sz w:val="20"/>
          <w:szCs w:val="20"/>
          <w:lang w:val="sr-Latn-RS"/>
        </w:rPr>
        <w:t>:</w:t>
      </w:r>
      <w:r w:rsidRPr="005565D4">
        <w:rPr>
          <w:i/>
          <w:sz w:val="20"/>
          <w:szCs w:val="20"/>
          <w:lang w:val="sr-Latn-RS"/>
        </w:rPr>
        <w:t xml:space="preserve"> Chen, GY</w:t>
      </w:r>
      <w:r>
        <w:rPr>
          <w:i/>
          <w:sz w:val="20"/>
          <w:szCs w:val="20"/>
          <w:lang w:val="sr-Latn-RS"/>
        </w:rPr>
        <w:t>;</w:t>
      </w:r>
      <w:r w:rsidRPr="005565D4">
        <w:rPr>
          <w:i/>
          <w:sz w:val="20"/>
          <w:szCs w:val="20"/>
          <w:lang w:val="sr-Latn-RS"/>
        </w:rPr>
        <w:t xml:space="preserve"> Hsu, SW</w:t>
      </w:r>
    </w:p>
    <w:p w14:paraId="4A4ACEA9" w14:textId="77777777" w:rsidR="005565D4" w:rsidRPr="005565D4" w:rsidRDefault="005565D4" w:rsidP="005565D4">
      <w:pPr>
        <w:rPr>
          <w:i/>
          <w:sz w:val="20"/>
          <w:szCs w:val="20"/>
          <w:u w:val="single"/>
          <w:lang w:val="sr-Latn-RS"/>
        </w:rPr>
      </w:pPr>
      <w:r w:rsidRPr="005565D4">
        <w:rPr>
          <w:i/>
          <w:sz w:val="20"/>
          <w:szCs w:val="20"/>
          <w:u w:val="single"/>
          <w:lang w:val="sr-Latn-RS"/>
        </w:rPr>
        <w:t>Silver Nanocube Dimer Nanojunctions as Plasmon-Enhanced Raman Sensors.</w:t>
      </w:r>
    </w:p>
    <w:p w14:paraId="23714A73" w14:textId="45A61654" w:rsidR="005565D4" w:rsidRPr="005565D4" w:rsidRDefault="005565D4" w:rsidP="005565D4">
      <w:pPr>
        <w:rPr>
          <w:b/>
          <w:bCs/>
          <w:i/>
          <w:sz w:val="20"/>
          <w:szCs w:val="20"/>
          <w:lang w:val="sr-Latn-RS"/>
        </w:rPr>
      </w:pPr>
      <w:r w:rsidRPr="005565D4">
        <w:rPr>
          <w:b/>
          <w:bCs/>
          <w:i/>
          <w:sz w:val="20"/>
          <w:szCs w:val="20"/>
          <w:lang w:val="sr-Latn-RS"/>
        </w:rPr>
        <w:t>JOURNAL OF MATERIALS CHEMISTRY C,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5565D4">
        <w:rPr>
          <w:b/>
          <w:bCs/>
          <w:i/>
          <w:sz w:val="20"/>
          <w:szCs w:val="20"/>
          <w:lang w:val="sr-Latn-RS"/>
        </w:rPr>
        <w:t>2022, https://doi.org/10.1039/D2TC03329A</w:t>
      </w:r>
    </w:p>
    <w:p w14:paraId="72DA4BFF" w14:textId="77777777" w:rsidR="005565D4" w:rsidRDefault="005565D4" w:rsidP="005565D4">
      <w:pPr>
        <w:rPr>
          <w:i/>
          <w:sz w:val="20"/>
          <w:szCs w:val="20"/>
          <w:lang w:val="sr-Latn-RS"/>
        </w:rPr>
      </w:pPr>
    </w:p>
    <w:p w14:paraId="71C942A6" w14:textId="0E56651A" w:rsidR="00325AC6" w:rsidRDefault="00325AC6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Shireesh, D; Prasad, KR...&amp;Rao, BS</w:t>
      </w:r>
    </w:p>
    <w:p w14:paraId="06D46603" w14:textId="79589E84" w:rsidR="00325AC6" w:rsidRPr="00325AC6" w:rsidRDefault="00325AC6" w:rsidP="00325AC6">
      <w:pPr>
        <w:rPr>
          <w:i/>
          <w:sz w:val="20"/>
          <w:szCs w:val="20"/>
          <w:u w:val="single"/>
          <w:lang w:val="sr-Latn-RS"/>
        </w:rPr>
      </w:pPr>
      <w:r w:rsidRPr="00325AC6">
        <w:rPr>
          <w:i/>
          <w:sz w:val="20"/>
          <w:szCs w:val="20"/>
          <w:u w:val="single"/>
          <w:lang w:val="sr-Latn-RS"/>
        </w:rPr>
        <w:t>Investigations on nano composites of silver metalparticle embedded MAAMPS copolymer</w:t>
      </w:r>
    </w:p>
    <w:p w14:paraId="57C61940" w14:textId="31786F3B" w:rsidR="00325AC6" w:rsidRPr="00325AC6" w:rsidRDefault="00325AC6" w:rsidP="00325AC6">
      <w:pPr>
        <w:rPr>
          <w:b/>
          <w:bCs/>
          <w:i/>
          <w:sz w:val="20"/>
          <w:szCs w:val="20"/>
          <w:lang w:val="sr-Latn-RS"/>
        </w:rPr>
      </w:pPr>
      <w:r w:rsidRPr="00325AC6">
        <w:rPr>
          <w:b/>
          <w:bCs/>
          <w:i/>
          <w:sz w:val="20"/>
          <w:szCs w:val="20"/>
          <w:lang w:val="sr-Latn-RS"/>
        </w:rPr>
        <w:t>MATERIALS TODAY: PROCEEDINGS, 2022, DOI: 10.1016/j.matpr.2022.04.525</w:t>
      </w:r>
    </w:p>
    <w:p w14:paraId="0E40785C" w14:textId="77777777" w:rsidR="00325AC6" w:rsidRDefault="00325AC6" w:rsidP="00325AC6">
      <w:pPr>
        <w:rPr>
          <w:i/>
          <w:sz w:val="20"/>
          <w:szCs w:val="20"/>
          <w:lang w:val="sr-Latn-RS"/>
        </w:rPr>
      </w:pPr>
    </w:p>
    <w:p w14:paraId="0411657C" w14:textId="77777777" w:rsidR="00160617" w:rsidRDefault="00160617" w:rsidP="0016061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803F3">
        <w:rPr>
          <w:i/>
          <w:sz w:val="20"/>
          <w:szCs w:val="20"/>
          <w:lang w:val="sr-Latn-RS"/>
        </w:rPr>
        <w:t>Singh, P</w:t>
      </w:r>
      <w:r>
        <w:rPr>
          <w:i/>
          <w:sz w:val="20"/>
          <w:szCs w:val="20"/>
          <w:lang w:val="sr-Latn-RS"/>
        </w:rPr>
        <w:t>;</w:t>
      </w:r>
      <w:r w:rsidRPr="007803F3">
        <w:rPr>
          <w:i/>
          <w:sz w:val="20"/>
          <w:szCs w:val="20"/>
          <w:lang w:val="sr-Latn-RS"/>
        </w:rPr>
        <w:t xml:space="preserve"> Mirza, A</w:t>
      </w:r>
      <w:r>
        <w:rPr>
          <w:i/>
          <w:sz w:val="20"/>
          <w:szCs w:val="20"/>
          <w:lang w:val="sr-Latn-RS"/>
        </w:rPr>
        <w:t>U;...</w:t>
      </w:r>
      <w:r w:rsidRPr="007803F3">
        <w:rPr>
          <w:i/>
          <w:sz w:val="20"/>
          <w:szCs w:val="20"/>
          <w:lang w:val="sr-Latn-RS"/>
        </w:rPr>
        <w:t>&amp; Nishat, N.</w:t>
      </w:r>
    </w:p>
    <w:p w14:paraId="2A6F0909" w14:textId="77777777" w:rsidR="00160617" w:rsidRDefault="00160617" w:rsidP="00160617">
      <w:pPr>
        <w:rPr>
          <w:b/>
          <w:bCs/>
          <w:i/>
          <w:sz w:val="20"/>
          <w:szCs w:val="20"/>
          <w:lang w:val="sr-Latn-RS"/>
        </w:rPr>
      </w:pPr>
      <w:r w:rsidRPr="007803F3">
        <w:rPr>
          <w:i/>
          <w:sz w:val="20"/>
          <w:szCs w:val="20"/>
          <w:u w:val="single"/>
          <w:lang w:val="sr-Latn-RS"/>
        </w:rPr>
        <w:t xml:space="preserve"> Functionalization of PMMA/TiO2 nanocomposites: Synthesis, characterization and their antioxidant and antibacterial evaluation</w:t>
      </w:r>
      <w:r w:rsidRPr="007803F3">
        <w:rPr>
          <w:i/>
          <w:sz w:val="20"/>
          <w:szCs w:val="20"/>
          <w:lang w:val="sr-Latn-RS"/>
        </w:rPr>
        <w:t xml:space="preserve">. </w:t>
      </w:r>
      <w:r w:rsidRPr="007803F3">
        <w:rPr>
          <w:b/>
          <w:bCs/>
          <w:i/>
          <w:sz w:val="20"/>
          <w:szCs w:val="20"/>
          <w:lang w:val="sr-Latn-RS"/>
        </w:rPr>
        <w:t xml:space="preserve">JOURNAL OF APPLIED POLYMER SCIENCE, </w:t>
      </w:r>
      <w:r w:rsidRPr="00160617">
        <w:rPr>
          <w:b/>
          <w:bCs/>
          <w:i/>
          <w:sz w:val="20"/>
          <w:szCs w:val="20"/>
          <w:lang w:val="sr-Latn-RS"/>
        </w:rPr>
        <w:t>139(10)</w:t>
      </w:r>
      <w:r>
        <w:rPr>
          <w:b/>
          <w:bCs/>
          <w:i/>
          <w:sz w:val="20"/>
          <w:szCs w:val="20"/>
          <w:lang w:val="sr-Latn-RS"/>
        </w:rPr>
        <w:t>:</w:t>
      </w:r>
      <w:r w:rsidRPr="00160617">
        <w:rPr>
          <w:b/>
          <w:bCs/>
          <w:i/>
          <w:sz w:val="20"/>
          <w:szCs w:val="20"/>
          <w:lang w:val="sr-Latn-RS"/>
        </w:rPr>
        <w:t xml:space="preserve"> 51749</w:t>
      </w:r>
      <w:r>
        <w:rPr>
          <w:b/>
          <w:bCs/>
          <w:i/>
          <w:sz w:val="20"/>
          <w:szCs w:val="20"/>
          <w:lang w:val="sr-Latn-RS"/>
        </w:rPr>
        <w:t xml:space="preserve"> 2022</w:t>
      </w:r>
    </w:p>
    <w:p w14:paraId="731F6A65" w14:textId="77777777" w:rsidR="00160617" w:rsidRDefault="00160617" w:rsidP="00160617">
      <w:pPr>
        <w:ind w:left="360"/>
        <w:rPr>
          <w:i/>
          <w:sz w:val="20"/>
          <w:szCs w:val="20"/>
          <w:lang w:val="sr-Latn-RS"/>
        </w:rPr>
      </w:pPr>
    </w:p>
    <w:p w14:paraId="7F31CAC8" w14:textId="66D0CB98" w:rsidR="002A2E5F" w:rsidRDefault="002A2E5F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A2E5F">
        <w:rPr>
          <w:i/>
          <w:sz w:val="20"/>
          <w:szCs w:val="20"/>
          <w:lang w:val="sr-Latn-RS"/>
        </w:rPr>
        <w:t>Li, H</w:t>
      </w:r>
      <w:r>
        <w:rPr>
          <w:i/>
          <w:sz w:val="20"/>
          <w:szCs w:val="20"/>
          <w:lang w:val="sr-Latn-RS"/>
        </w:rPr>
        <w:t>;</w:t>
      </w:r>
      <w:r w:rsidRPr="002A2E5F">
        <w:rPr>
          <w:i/>
          <w:sz w:val="20"/>
          <w:szCs w:val="20"/>
          <w:lang w:val="sr-Latn-RS"/>
        </w:rPr>
        <w:t xml:space="preserve"> Qu, J</w:t>
      </w:r>
    </w:p>
    <w:p w14:paraId="31A27F69" w14:textId="76864E72" w:rsidR="002A2E5F" w:rsidRPr="00523F9C" w:rsidRDefault="002A2E5F" w:rsidP="002A2E5F">
      <w:pPr>
        <w:rPr>
          <w:i/>
          <w:sz w:val="20"/>
          <w:szCs w:val="20"/>
          <w:u w:val="single"/>
          <w:lang w:val="sr-Latn-RS"/>
        </w:rPr>
      </w:pPr>
      <w:r w:rsidRPr="002A2E5F">
        <w:rPr>
          <w:i/>
          <w:sz w:val="20"/>
          <w:szCs w:val="20"/>
          <w:u w:val="single"/>
          <w:lang w:val="sr-Latn-RS"/>
        </w:rPr>
        <w:t xml:space="preserve">Mussel‐Inspired synthesis of silver nanoparticle as fillers for preparing waterborne polyurethane/Ag nanocomposites with excellent mechanical and antibacterial properties. </w:t>
      </w:r>
      <w:r w:rsidRPr="002A2E5F">
        <w:rPr>
          <w:b/>
          <w:bCs/>
          <w:i/>
          <w:sz w:val="20"/>
          <w:szCs w:val="20"/>
          <w:lang w:val="sr-Latn-RS"/>
        </w:rPr>
        <w:t>POLYMER INTERNATIONA</w:t>
      </w:r>
      <w:r w:rsidR="00160617">
        <w:rPr>
          <w:b/>
          <w:bCs/>
          <w:i/>
          <w:sz w:val="20"/>
          <w:szCs w:val="20"/>
          <w:lang w:val="sr-Latn-RS"/>
        </w:rPr>
        <w:t>L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="00160617" w:rsidRPr="00160617">
        <w:rPr>
          <w:b/>
          <w:bCs/>
          <w:i/>
          <w:sz w:val="20"/>
          <w:szCs w:val="20"/>
          <w:lang w:val="sr-Latn-RS"/>
        </w:rPr>
        <w:t>71(1)</w:t>
      </w:r>
      <w:r w:rsidR="00160617">
        <w:rPr>
          <w:b/>
          <w:bCs/>
          <w:i/>
          <w:sz w:val="20"/>
          <w:szCs w:val="20"/>
          <w:lang w:val="sr-Latn-RS"/>
        </w:rPr>
        <w:t>:</w:t>
      </w:r>
      <w:r w:rsidR="00160617" w:rsidRPr="00160617">
        <w:rPr>
          <w:b/>
          <w:bCs/>
          <w:i/>
          <w:sz w:val="20"/>
          <w:szCs w:val="20"/>
          <w:lang w:val="sr-Latn-RS"/>
        </w:rPr>
        <w:t xml:space="preserve"> 146-153</w:t>
      </w:r>
      <w:r w:rsidR="00160617">
        <w:rPr>
          <w:b/>
          <w:bCs/>
          <w:i/>
          <w:sz w:val="20"/>
          <w:szCs w:val="20"/>
          <w:lang w:val="sr-Latn-RS"/>
        </w:rPr>
        <w:t xml:space="preserve"> 2022</w:t>
      </w:r>
    </w:p>
    <w:p w14:paraId="7A04BA5D" w14:textId="1E22D7E2" w:rsidR="002A2E5F" w:rsidRDefault="002A2E5F" w:rsidP="002A2E5F">
      <w:pPr>
        <w:rPr>
          <w:i/>
          <w:sz w:val="20"/>
          <w:szCs w:val="20"/>
          <w:lang w:val="sr-Latn-RS"/>
        </w:rPr>
      </w:pPr>
    </w:p>
    <w:p w14:paraId="5EEEE034" w14:textId="77777777" w:rsidR="0089124C" w:rsidRDefault="0089124C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89124C">
        <w:rPr>
          <w:i/>
          <w:sz w:val="20"/>
          <w:szCs w:val="20"/>
          <w:lang w:val="sr-Latn-RS"/>
        </w:rPr>
        <w:t>Poddar, M. K., Moholkar, V. S., &amp; Chakma, S</w:t>
      </w:r>
    </w:p>
    <w:p w14:paraId="0683F065" w14:textId="77777777" w:rsidR="0089124C" w:rsidRDefault="0089124C" w:rsidP="0089124C">
      <w:pPr>
        <w:rPr>
          <w:i/>
          <w:sz w:val="20"/>
          <w:szCs w:val="20"/>
          <w:lang w:val="sr-Latn-RS"/>
        </w:rPr>
      </w:pPr>
      <w:r w:rsidRPr="0089124C">
        <w:rPr>
          <w:i/>
          <w:sz w:val="20"/>
          <w:szCs w:val="20"/>
          <w:u w:val="single"/>
          <w:lang w:val="sr-Latn-RS"/>
        </w:rPr>
        <w:t>Sonochemical Synthesis of Polymer Nanocomposites</w:t>
      </w:r>
      <w:r w:rsidRPr="0089124C">
        <w:rPr>
          <w:i/>
          <w:sz w:val="20"/>
          <w:szCs w:val="20"/>
          <w:lang w:val="sr-Latn-RS"/>
        </w:rPr>
        <w:t xml:space="preserve">. </w:t>
      </w:r>
    </w:p>
    <w:p w14:paraId="683E8ED8" w14:textId="6AE362A6" w:rsidR="0089124C" w:rsidRPr="0089124C" w:rsidRDefault="0089124C" w:rsidP="0089124C">
      <w:pPr>
        <w:rPr>
          <w:b/>
          <w:bCs/>
          <w:i/>
          <w:sz w:val="20"/>
          <w:szCs w:val="20"/>
          <w:lang w:val="sr-Latn-RS"/>
        </w:rPr>
      </w:pPr>
      <w:r w:rsidRPr="0089124C">
        <w:rPr>
          <w:b/>
          <w:bCs/>
          <w:i/>
          <w:sz w:val="20"/>
          <w:szCs w:val="20"/>
          <w:lang w:val="sr-Latn-RS"/>
        </w:rPr>
        <w:t>In book: Advanced Applications of Micro and Nano Clay II: Synthetic Polymer Composites, 129, 233-281 2022</w:t>
      </w:r>
    </w:p>
    <w:p w14:paraId="73D970FE" w14:textId="77777777" w:rsidR="005565D4" w:rsidRDefault="005565D4" w:rsidP="005565D4">
      <w:pPr>
        <w:rPr>
          <w:i/>
          <w:sz w:val="20"/>
          <w:szCs w:val="20"/>
          <w:lang w:val="sr-Latn-RS"/>
        </w:rPr>
      </w:pPr>
    </w:p>
    <w:p w14:paraId="4A46C087" w14:textId="0FB37D45" w:rsidR="00641163" w:rsidRDefault="00641163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Jeronsia, JE; Ragu, R;...&amp;Das, J</w:t>
      </w:r>
    </w:p>
    <w:p w14:paraId="4869B7B7" w14:textId="0C9D6C74" w:rsidR="007803F3" w:rsidRPr="005565D4" w:rsidRDefault="00641163" w:rsidP="007803F3">
      <w:pPr>
        <w:rPr>
          <w:b/>
          <w:bCs/>
          <w:i/>
          <w:sz w:val="20"/>
          <w:szCs w:val="20"/>
          <w:lang w:val="sr-Latn-RS"/>
        </w:rPr>
      </w:pPr>
      <w:r w:rsidRPr="00641163">
        <w:rPr>
          <w:i/>
          <w:sz w:val="20"/>
          <w:szCs w:val="20"/>
          <w:u w:val="single"/>
          <w:lang w:val="sr-Latn-RS"/>
        </w:rPr>
        <w:t>Elucidating the structural, anticancer, and antibacterial traits of Punica granatum peel extracts-mediated Ag and Ag/GO nanocomposites</w:t>
      </w:r>
      <w:r>
        <w:rPr>
          <w:i/>
          <w:sz w:val="20"/>
          <w:szCs w:val="20"/>
          <w:lang w:val="sr-Latn-RS"/>
        </w:rPr>
        <w:t xml:space="preserve">, </w:t>
      </w:r>
      <w:r w:rsidRPr="00641163">
        <w:rPr>
          <w:b/>
          <w:bCs/>
          <w:i/>
          <w:sz w:val="20"/>
          <w:szCs w:val="20"/>
          <w:lang w:val="sr-Latn-RS"/>
        </w:rPr>
        <w:t>MICROSCOPY RESEARCH AND TECHNIQUE, 2021, DOI: 10.1002/jemt.23883</w:t>
      </w:r>
    </w:p>
    <w:p w14:paraId="3E52A28F" w14:textId="77777777" w:rsidR="007803F3" w:rsidRPr="007803F3" w:rsidRDefault="007803F3" w:rsidP="007803F3">
      <w:pPr>
        <w:rPr>
          <w:i/>
          <w:sz w:val="20"/>
          <w:szCs w:val="20"/>
          <w:lang w:val="sr-Latn-RS"/>
        </w:rPr>
      </w:pPr>
    </w:p>
    <w:p w14:paraId="4C0584B0" w14:textId="1AB9B6D5" w:rsidR="002B51B8" w:rsidRPr="00CC7411" w:rsidRDefault="002B51B8" w:rsidP="002B51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Elbahri, M; Hedayati, MK; Homaeigohar, S; Abdelaziz, M</w:t>
      </w:r>
    </w:p>
    <w:p w14:paraId="0AC026BD" w14:textId="77777777" w:rsidR="002B51B8" w:rsidRPr="00CC7411" w:rsidRDefault="002B51B8" w:rsidP="002B51B8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Reawakening of plasmonic nanocomposites with the polarizonic reflective coloration: from metal to molecules. </w:t>
      </w:r>
    </w:p>
    <w:p w14:paraId="089AC920" w14:textId="77777777" w:rsidR="002B51B8" w:rsidRPr="00CC7411" w:rsidRDefault="002B51B8" w:rsidP="002B51B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 xml:space="preserve">FRONTIERS OF NANOSCIENCE, </w:t>
      </w:r>
      <w:r w:rsidRPr="00CC7411">
        <w:rPr>
          <w:b/>
          <w:i/>
          <w:sz w:val="20"/>
          <w:szCs w:val="20"/>
        </w:rPr>
        <w:t> </w:t>
      </w:r>
      <w:r w:rsidR="008A275E" w:rsidRPr="00CC7411">
        <w:rPr>
          <w:b/>
          <w:i/>
          <w:sz w:val="20"/>
          <w:szCs w:val="20"/>
          <w:lang w:val="sr-Latn-RS"/>
        </w:rPr>
        <w:t xml:space="preserve">In book: Cluster Beam Deposition of Functional Nanomaterials and Devices, </w:t>
      </w:r>
      <w:r w:rsidRPr="00CC7411">
        <w:rPr>
          <w:b/>
          <w:i/>
          <w:sz w:val="20"/>
          <w:szCs w:val="20"/>
        </w:rPr>
        <w:t>ELSEVIER</w:t>
      </w:r>
      <w:r w:rsidRPr="00CC7411">
        <w:rPr>
          <w:b/>
          <w:i/>
          <w:sz w:val="20"/>
          <w:szCs w:val="20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 15: 185-214 2020</w:t>
      </w:r>
    </w:p>
    <w:p w14:paraId="35228766" w14:textId="77777777" w:rsidR="002B51B8" w:rsidRPr="00CC7411" w:rsidRDefault="002B51B8" w:rsidP="002B51B8">
      <w:pPr>
        <w:rPr>
          <w:i/>
          <w:sz w:val="20"/>
          <w:szCs w:val="20"/>
        </w:rPr>
      </w:pPr>
    </w:p>
    <w:p w14:paraId="08B1256E" w14:textId="77777777" w:rsidR="008B7E61" w:rsidRPr="00CC7411" w:rsidRDefault="008B7E61" w:rsidP="008C09F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Tamayo, L; Palza, H; Bejarano, J; Zapata, PA</w:t>
      </w:r>
    </w:p>
    <w:p w14:paraId="0EF5AA7B" w14:textId="77777777" w:rsidR="008B7E61" w:rsidRPr="00CC7411" w:rsidRDefault="008B7E61" w:rsidP="008B7E61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Polymer Composites With Metal Nanoparticles: Synthesis, Properties, and Applications</w:t>
      </w:r>
      <w:r w:rsidRPr="00CC7411">
        <w:rPr>
          <w:i/>
          <w:sz w:val="20"/>
          <w:szCs w:val="20"/>
        </w:rPr>
        <w:t xml:space="preserve">. </w:t>
      </w:r>
    </w:p>
    <w:p w14:paraId="0199E909" w14:textId="77777777" w:rsidR="008B7E61" w:rsidRPr="00CC7411" w:rsidRDefault="008B7E61" w:rsidP="008B7E61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Chapter In </w:t>
      </w:r>
      <w:r w:rsidRPr="00CC7411">
        <w:rPr>
          <w:b/>
          <w:i/>
          <w:iCs/>
          <w:sz w:val="20"/>
          <w:szCs w:val="20"/>
        </w:rPr>
        <w:t xml:space="preserve">Polymer Composites with Functionalized Nanoparticles, </w:t>
      </w:r>
      <w:r w:rsidRPr="00CC7411">
        <w:rPr>
          <w:b/>
          <w:i/>
          <w:sz w:val="20"/>
          <w:szCs w:val="20"/>
        </w:rPr>
        <w:t>Elsevier, pp. 249-286 2019</w:t>
      </w:r>
    </w:p>
    <w:p w14:paraId="088DA22A" w14:textId="77777777" w:rsidR="008B7E61" w:rsidRPr="00CC7411" w:rsidRDefault="008B7E61" w:rsidP="008B7E61">
      <w:pPr>
        <w:rPr>
          <w:i/>
          <w:sz w:val="20"/>
          <w:szCs w:val="20"/>
          <w:lang w:val="sr-Latn-RS"/>
        </w:rPr>
      </w:pPr>
    </w:p>
    <w:p w14:paraId="3C92D8F6" w14:textId="77777777" w:rsidR="000A7975" w:rsidRPr="00CC7411" w:rsidRDefault="000A7975" w:rsidP="000A797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de Souza Neto, FN; Sala, RL; Fernandes, RA; Xavier, TPO; Cruz, SA; ... &amp; de Camargo, ER</w:t>
      </w:r>
    </w:p>
    <w:p w14:paraId="689A2115" w14:textId="77777777" w:rsidR="000A7975" w:rsidRPr="00CC7411" w:rsidRDefault="000A7975" w:rsidP="000A7975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synthetic colloidal nanoparticles in acrylic resin of dental use. </w:t>
      </w:r>
    </w:p>
    <w:p w14:paraId="7BF3FE56" w14:textId="77777777" w:rsidR="000A7975" w:rsidRPr="00CC7411" w:rsidRDefault="000A7975" w:rsidP="000A7975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EUROPEAN POLYMER JOURNAL</w:t>
      </w:r>
      <w:r w:rsidRPr="00CC7411">
        <w:rPr>
          <w:b/>
          <w:i/>
          <w:sz w:val="20"/>
          <w:szCs w:val="20"/>
        </w:rPr>
        <w:t>, 112: 531-538 2019</w:t>
      </w:r>
    </w:p>
    <w:p w14:paraId="5A713608" w14:textId="77777777" w:rsidR="000A7975" w:rsidRPr="00CC7411" w:rsidRDefault="000A7975" w:rsidP="000A7975">
      <w:pPr>
        <w:ind w:left="360"/>
        <w:rPr>
          <w:i/>
          <w:sz w:val="20"/>
          <w:szCs w:val="20"/>
          <w:lang w:val="sr-Latn-RS"/>
        </w:rPr>
      </w:pPr>
    </w:p>
    <w:p w14:paraId="4432B66F" w14:textId="77777777" w:rsidR="00CA3C6D" w:rsidRPr="00CC7411" w:rsidRDefault="00CA3C6D" w:rsidP="00CA3C6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Abdullah, R; Aziz, SA; &amp;...Kadir, MFZ</w:t>
      </w:r>
    </w:p>
    <w:p w14:paraId="1C1526C9" w14:textId="79FF1D9B" w:rsidR="00CA3C6D" w:rsidRPr="003F4DC5" w:rsidRDefault="00CA3C6D" w:rsidP="00CA3C6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Reducing the Crystallite Size of Spherulites in PEO-Based Polymer Nanocomposites Mediated by Carbon Nanodots and Ag Nanoparticles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NANOMATERIALS 9(6):874, 2019, DOI: 10.3390/nano9060874</w:t>
      </w:r>
    </w:p>
    <w:p w14:paraId="727DA8F6" w14:textId="77777777" w:rsidR="00CA3C6D" w:rsidRPr="00CC7411" w:rsidRDefault="00CA3C6D" w:rsidP="00CA3C6D">
      <w:pPr>
        <w:rPr>
          <w:i/>
          <w:sz w:val="20"/>
          <w:szCs w:val="20"/>
          <w:lang w:val="sr-Latn-RS"/>
        </w:rPr>
      </w:pPr>
    </w:p>
    <w:p w14:paraId="59C7CB32" w14:textId="77777777" w:rsidR="00BA2C6D" w:rsidRPr="00CC7411" w:rsidRDefault="00BA2C6D" w:rsidP="00BA2C6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Ghosh, S;</w:t>
      </w:r>
      <w:r w:rsidRPr="00CC7411">
        <w:rPr>
          <w:sz w:val="20"/>
          <w:szCs w:val="20"/>
        </w:rPr>
        <w:t xml:space="preserve"> </w:t>
      </w:r>
      <w:r w:rsidRPr="00CC7411">
        <w:rPr>
          <w:i/>
          <w:sz w:val="20"/>
          <w:szCs w:val="20"/>
          <w:lang w:val="sr-Latn-RS"/>
        </w:rPr>
        <w:t>Acharyya , M; Mandal, SM</w:t>
      </w:r>
    </w:p>
    <w:p w14:paraId="60CB114F" w14:textId="77777777" w:rsidR="00BA2C6D" w:rsidRPr="00CC7411" w:rsidRDefault="00BA2C6D" w:rsidP="00BA2C6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Novolac-based Polymer-silver Nanoparticles Hybrid: Synthesis, Characterization and Antibacterial Evaluation</w:t>
      </w:r>
    </w:p>
    <w:p w14:paraId="6963DCDD" w14:textId="77777777" w:rsidR="00BA2C6D" w:rsidRPr="00CC7411" w:rsidRDefault="00BA2C6D" w:rsidP="00BA2C6D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CURRENT APPLIED POLYMER SCIENCE, </w:t>
      </w:r>
      <w:r w:rsidR="00A9386A" w:rsidRPr="00CC7411">
        <w:rPr>
          <w:b/>
          <w:i/>
          <w:sz w:val="20"/>
          <w:szCs w:val="20"/>
          <w:lang w:val="sr-Latn-RS"/>
        </w:rPr>
        <w:t xml:space="preserve">2019, </w:t>
      </w:r>
      <w:r w:rsidRPr="00CC7411">
        <w:rPr>
          <w:b/>
          <w:i/>
          <w:sz w:val="20"/>
          <w:szCs w:val="20"/>
          <w:lang w:val="sr-Latn-RS"/>
        </w:rPr>
        <w:t>DOI : 10.2174/2452271602666181001123210</w:t>
      </w:r>
    </w:p>
    <w:p w14:paraId="371CE9F8" w14:textId="77777777" w:rsidR="00BA2C6D" w:rsidRPr="00CC7411" w:rsidRDefault="00BA2C6D" w:rsidP="00BA2C6D">
      <w:pPr>
        <w:rPr>
          <w:i/>
          <w:sz w:val="20"/>
          <w:szCs w:val="20"/>
          <w:u w:val="single"/>
          <w:lang w:val="sr-Latn-RS"/>
        </w:rPr>
      </w:pPr>
    </w:p>
    <w:p w14:paraId="6B48A735" w14:textId="77777777" w:rsidR="00E5745A" w:rsidRPr="00CC7411" w:rsidRDefault="00E5745A" w:rsidP="00E5745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Santos, CCD</w:t>
      </w:r>
    </w:p>
    <w:p w14:paraId="5D438D78" w14:textId="77777777" w:rsidR="00E5745A" w:rsidRPr="00CC7411" w:rsidRDefault="00E5745A" w:rsidP="00E5745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Síntese de nanopartículas de prata e cobre: preparação e estabilidade coloidal de nanofluidos em meio aquoso.</w:t>
      </w:r>
    </w:p>
    <w:p w14:paraId="0397201F" w14:textId="77777777" w:rsidR="00E5745A" w:rsidRPr="00CC7411" w:rsidRDefault="00E5745A" w:rsidP="00E5745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>Doctoral thesis, 2019, Brasil, https://repositorio.unesp.br/handle/11449/183581</w:t>
      </w:r>
    </w:p>
    <w:p w14:paraId="57B7EB79" w14:textId="77777777" w:rsidR="00E5745A" w:rsidRPr="00CC7411" w:rsidRDefault="00E5745A" w:rsidP="00E5745A">
      <w:pPr>
        <w:rPr>
          <w:i/>
          <w:sz w:val="20"/>
          <w:szCs w:val="20"/>
          <w:lang w:val="sr-Latn-RS"/>
        </w:rPr>
      </w:pPr>
    </w:p>
    <w:p w14:paraId="45D17339" w14:textId="77777777" w:rsidR="00E22EA3" w:rsidRPr="00CC7411" w:rsidRDefault="00E22EA3" w:rsidP="008C09F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Soljacic, M; Zhen, B; Anquillare, E; Yang, Y; Hsu, CW; Joannopoulos, JD</w:t>
      </w:r>
    </w:p>
    <w:p w14:paraId="0F3E2BA0" w14:textId="77777777" w:rsidR="00E22EA3" w:rsidRPr="00CC7411" w:rsidRDefault="00E22EA3" w:rsidP="00E22EA3">
      <w:pPr>
        <w:rPr>
          <w:i/>
          <w:iCs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Transparent displays with scattering nanoparticles and thin films for enhanced scattering</w:t>
      </w:r>
    </w:p>
    <w:p w14:paraId="5F1C4B66" w14:textId="77777777" w:rsidR="00E22EA3" w:rsidRPr="00CC7411" w:rsidRDefault="00E22EA3" w:rsidP="00E22EA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U.S. Patent No. 10,324,237</w:t>
      </w:r>
      <w:r w:rsidRPr="00CC7411">
        <w:rPr>
          <w:b/>
          <w:i/>
          <w:sz w:val="20"/>
          <w:szCs w:val="20"/>
        </w:rPr>
        <w:t>. Washington, DC: U.S. Patent and Trademark Office</w:t>
      </w:r>
      <w:r w:rsidR="000F339A" w:rsidRPr="00CC7411">
        <w:rPr>
          <w:b/>
          <w:i/>
          <w:sz w:val="20"/>
          <w:szCs w:val="20"/>
        </w:rPr>
        <w:t>, 2019,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https://patents.google.com/patent/US10324237B2/en</w:t>
      </w:r>
    </w:p>
    <w:p w14:paraId="5B8583AF" w14:textId="77777777" w:rsidR="00E22EA3" w:rsidRPr="00CC7411" w:rsidRDefault="00E22EA3" w:rsidP="00E22EA3">
      <w:pPr>
        <w:rPr>
          <w:i/>
          <w:sz w:val="20"/>
          <w:szCs w:val="20"/>
          <w:lang w:val="sr-Latn-RS"/>
        </w:rPr>
      </w:pPr>
    </w:p>
    <w:p w14:paraId="2C19C58A" w14:textId="77777777" w:rsidR="008C09FA" w:rsidRPr="00CC7411" w:rsidRDefault="008C09FA" w:rsidP="008C09F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Gao, S; Xing, H</w:t>
      </w:r>
    </w:p>
    <w:p w14:paraId="0F735886" w14:textId="70966A5D" w:rsidR="008C09FA" w:rsidRPr="003F4DC5" w:rsidRDefault="008C09FA" w:rsidP="008C09F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nanosilver on the thermal stability and thermal decomposition kinetics of poly(acetoacetoxyethyl methacrylate–styrene)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JOURNAL OF ELASTOMERS AND PLASTICS , 2018, DOI:10.1177/0095244318758157</w:t>
      </w:r>
    </w:p>
    <w:p w14:paraId="5717C925" w14:textId="77777777" w:rsidR="008C09FA" w:rsidRPr="00CC7411" w:rsidRDefault="008C09FA" w:rsidP="008C09FA">
      <w:pPr>
        <w:rPr>
          <w:i/>
          <w:sz w:val="20"/>
          <w:szCs w:val="20"/>
          <w:u w:val="single"/>
          <w:lang w:val="sr-Latn-RS"/>
        </w:rPr>
      </w:pPr>
    </w:p>
    <w:p w14:paraId="468C80AF" w14:textId="77777777" w:rsidR="008F4D89" w:rsidRPr="00CC7411" w:rsidRDefault="008F4D89" w:rsidP="008F4D8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Jiang, WS; Heng, YY; Yang, WC; Hui, YC</w:t>
      </w:r>
    </w:p>
    <w:p w14:paraId="6480D4B6" w14:textId="60CBF364" w:rsidR="008F4D89" w:rsidRPr="003F4DC5" w:rsidRDefault="008F4D89" w:rsidP="008F4D8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Preparation and Property of Nano-Ag/illite Composite Material</w:t>
      </w:r>
      <w:r w:rsidR="00523F9C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JOURNAL OF INORGANIC MATERIALS, 33(5):570 2018</w:t>
      </w:r>
    </w:p>
    <w:p w14:paraId="3D6D3BA2" w14:textId="77777777" w:rsidR="005A6B83" w:rsidRPr="00CC7411" w:rsidRDefault="005A6B83" w:rsidP="005A6B83">
      <w:pPr>
        <w:rPr>
          <w:i/>
          <w:sz w:val="20"/>
          <w:szCs w:val="20"/>
          <w:lang w:val="sr-Latn-RS"/>
        </w:rPr>
      </w:pPr>
    </w:p>
    <w:p w14:paraId="04DB3992" w14:textId="77777777" w:rsidR="00605885" w:rsidRDefault="00605885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05885">
        <w:rPr>
          <w:i/>
          <w:sz w:val="20"/>
          <w:szCs w:val="20"/>
          <w:lang w:val="sr-Latn-RS"/>
        </w:rPr>
        <w:t>Nalivaiko,</w:t>
      </w:r>
      <w:r>
        <w:rPr>
          <w:i/>
          <w:sz w:val="20"/>
          <w:szCs w:val="20"/>
          <w:lang w:val="sr-Latn-RS"/>
        </w:rPr>
        <w:t xml:space="preserve"> RP;</w:t>
      </w:r>
      <w:r w:rsidRPr="00605885">
        <w:rPr>
          <w:i/>
          <w:sz w:val="20"/>
          <w:szCs w:val="20"/>
          <w:lang w:val="sr-Latn-RS"/>
        </w:rPr>
        <w:t xml:space="preserve"> Adlienė,</w:t>
      </w:r>
      <w:r>
        <w:rPr>
          <w:i/>
          <w:sz w:val="20"/>
          <w:szCs w:val="20"/>
          <w:lang w:val="sr-Latn-RS"/>
        </w:rPr>
        <w:t xml:space="preserve"> D;...&amp;</w:t>
      </w:r>
      <w:r w:rsidRPr="00605885">
        <w:rPr>
          <w:i/>
          <w:sz w:val="20"/>
          <w:szCs w:val="20"/>
          <w:lang w:val="sr-Latn-RS"/>
        </w:rPr>
        <w:t>Gadišauskas,</w:t>
      </w:r>
      <w:r>
        <w:rPr>
          <w:i/>
          <w:sz w:val="20"/>
          <w:szCs w:val="20"/>
          <w:lang w:val="sr-Latn-RS"/>
        </w:rPr>
        <w:t xml:space="preserve"> T</w:t>
      </w:r>
      <w:r w:rsidRPr="00605885">
        <w:rPr>
          <w:i/>
          <w:sz w:val="20"/>
          <w:szCs w:val="20"/>
          <w:lang w:val="sr-Latn-RS"/>
        </w:rPr>
        <w:t xml:space="preserve"> </w:t>
      </w:r>
    </w:p>
    <w:p w14:paraId="5091EA29" w14:textId="77777777" w:rsidR="00605885" w:rsidRDefault="00605885" w:rsidP="00605885">
      <w:pPr>
        <w:rPr>
          <w:i/>
          <w:sz w:val="20"/>
          <w:szCs w:val="20"/>
          <w:lang w:val="sr-Latn-RS"/>
        </w:rPr>
      </w:pPr>
      <w:r w:rsidRPr="00605885">
        <w:rPr>
          <w:i/>
          <w:sz w:val="20"/>
          <w:szCs w:val="20"/>
          <w:u w:val="single"/>
          <w:lang w:val="sr-Latn-RS"/>
        </w:rPr>
        <w:t>Composites Containing Ag Nanoparticles for X-ray Protection</w:t>
      </w:r>
      <w:r w:rsidRPr="00605885">
        <w:rPr>
          <w:i/>
          <w:sz w:val="20"/>
          <w:szCs w:val="20"/>
          <w:lang w:val="sr-Latn-RS"/>
        </w:rPr>
        <w:t xml:space="preserve">, </w:t>
      </w:r>
    </w:p>
    <w:p w14:paraId="6A4776C6" w14:textId="462EA32E" w:rsidR="00605885" w:rsidRPr="00605885" w:rsidRDefault="00605885" w:rsidP="00605885">
      <w:pPr>
        <w:rPr>
          <w:b/>
          <w:bCs/>
          <w:i/>
          <w:sz w:val="20"/>
          <w:szCs w:val="20"/>
          <w:lang w:val="sr-Latn-RS"/>
        </w:rPr>
      </w:pPr>
      <w:r w:rsidRPr="00605885">
        <w:rPr>
          <w:b/>
          <w:bCs/>
          <w:i/>
          <w:sz w:val="20"/>
          <w:szCs w:val="20"/>
          <w:lang w:val="sr-Latn-RS"/>
        </w:rPr>
        <w:t>Proceedings of 1th International Conference CNDGS’2018, 1: 52-59 2018, DOI 10.47459/cndcgs.2018.7</w:t>
      </w:r>
    </w:p>
    <w:p w14:paraId="0636F780" w14:textId="77777777" w:rsidR="00605885" w:rsidRPr="00605885" w:rsidRDefault="00605885" w:rsidP="00605885">
      <w:pPr>
        <w:rPr>
          <w:i/>
          <w:sz w:val="20"/>
          <w:szCs w:val="20"/>
          <w:lang w:val="sr-Latn-RS"/>
        </w:rPr>
      </w:pPr>
    </w:p>
    <w:p w14:paraId="229596D0" w14:textId="5BB2828E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7E885775" w14:textId="7A84925A" w:rsidR="00FC4CF7" w:rsidRPr="00523F9C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523F9C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963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4F901552" w14:textId="77777777" w:rsidR="00FC4CF7" w:rsidRPr="00CC7411" w:rsidRDefault="00FC4CF7" w:rsidP="00FC4CF7">
      <w:pPr>
        <w:ind w:left="360"/>
        <w:rPr>
          <w:i/>
          <w:sz w:val="20"/>
          <w:szCs w:val="20"/>
          <w:lang w:val="sr-Latn-RS"/>
        </w:rPr>
      </w:pPr>
    </w:p>
    <w:p w14:paraId="658EC154" w14:textId="77777777" w:rsidR="00C03133" w:rsidRPr="00CC7411" w:rsidRDefault="00C03133" w:rsidP="00C71C7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Yang, D; Chen, Y; Peng, HS; Chen, G; Lin, Z</w:t>
      </w:r>
    </w:p>
    <w:p w14:paraId="309BABDA" w14:textId="77777777" w:rsidR="00C03133" w:rsidRPr="00CC7411" w:rsidRDefault="00C03133" w:rsidP="00C03133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 xml:space="preserve"> An integrated experimental and theoretical study on optical properties of uniform hairy noble metal nanoparticles</w:t>
      </w:r>
      <w:r w:rsidRPr="00CC7411">
        <w:rPr>
          <w:i/>
          <w:sz w:val="20"/>
          <w:szCs w:val="20"/>
        </w:rPr>
        <w:t>. </w:t>
      </w:r>
    </w:p>
    <w:p w14:paraId="5F1C9918" w14:textId="77777777" w:rsidR="00C03133" w:rsidRPr="00CC7411" w:rsidRDefault="00C03133" w:rsidP="00C0313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NANOSCALE</w:t>
      </w:r>
      <w:r w:rsidRPr="00CC7411">
        <w:rPr>
          <w:b/>
          <w:i/>
          <w:sz w:val="20"/>
          <w:szCs w:val="20"/>
        </w:rPr>
        <w:t>, 2018, DOI: 10.1039/C8NR07115B</w:t>
      </w:r>
    </w:p>
    <w:p w14:paraId="672A11D2" w14:textId="77777777" w:rsidR="00C03133" w:rsidRPr="00CC7411" w:rsidRDefault="00C03133" w:rsidP="00C03133">
      <w:pPr>
        <w:rPr>
          <w:b/>
          <w:i/>
          <w:sz w:val="20"/>
          <w:szCs w:val="20"/>
          <w:lang w:val="sr-Latn-RS"/>
        </w:rPr>
      </w:pPr>
    </w:p>
    <w:p w14:paraId="53FA98E7" w14:textId="77777777" w:rsidR="00C71C71" w:rsidRPr="00CC7411" w:rsidRDefault="009F5409" w:rsidP="00C71C7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Hsu, CW; Qiu, W; Zhen, B;</w:t>
      </w:r>
      <w:r w:rsidR="00C71C71" w:rsidRPr="00CC7411">
        <w:rPr>
          <w:i/>
          <w:sz w:val="20"/>
          <w:szCs w:val="20"/>
          <w:lang w:val="sr-Latn-RS"/>
        </w:rPr>
        <w:t xml:space="preserve"> Shap</w:t>
      </w:r>
      <w:r w:rsidRPr="00CC7411">
        <w:rPr>
          <w:i/>
          <w:sz w:val="20"/>
          <w:szCs w:val="20"/>
          <w:lang w:val="sr-Latn-RS"/>
        </w:rPr>
        <w:t>ira, O;</w:t>
      </w:r>
      <w:r w:rsidR="00C71C71" w:rsidRPr="00CC7411">
        <w:rPr>
          <w:i/>
          <w:sz w:val="20"/>
          <w:szCs w:val="20"/>
          <w:lang w:val="sr-Latn-RS"/>
        </w:rPr>
        <w:t xml:space="preserve"> Soljacic, M</w:t>
      </w:r>
    </w:p>
    <w:p w14:paraId="4FC8BA2C" w14:textId="77777777" w:rsidR="00C71C71" w:rsidRPr="00CC7411" w:rsidRDefault="00C71C71" w:rsidP="00C71C7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Methods and apparatus for transparent display using scattering nanoparticles</w:t>
      </w:r>
    </w:p>
    <w:p w14:paraId="629B052C" w14:textId="77777777" w:rsidR="00C71C71" w:rsidRPr="00CC7411" w:rsidRDefault="00A878F2" w:rsidP="00C71C71">
      <w:pPr>
        <w:rPr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U.S. Patent No. 9,927,616,</w:t>
      </w:r>
      <w:r w:rsidR="00C71C71"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2018, </w:t>
      </w:r>
      <w:r w:rsidR="00C71C71" w:rsidRPr="00CC7411">
        <w:rPr>
          <w:b/>
          <w:i/>
          <w:sz w:val="20"/>
          <w:szCs w:val="20"/>
          <w:lang w:val="sr-Latn-RS"/>
        </w:rPr>
        <w:t>Washington, DC: U.S. Patent and Trademark Office</w:t>
      </w:r>
      <w:r w:rsidR="00C71C71" w:rsidRPr="00CC7411">
        <w:rPr>
          <w:i/>
          <w:sz w:val="20"/>
          <w:szCs w:val="20"/>
          <w:lang w:val="sr-Latn-RS"/>
        </w:rPr>
        <w:t>.</w:t>
      </w:r>
      <w:r w:rsidR="00C71C71" w:rsidRPr="00CC7411">
        <w:rPr>
          <w:sz w:val="20"/>
          <w:szCs w:val="20"/>
        </w:rPr>
        <w:t xml:space="preserve"> </w:t>
      </w:r>
      <w:r w:rsidR="00C71C71" w:rsidRPr="00CC7411">
        <w:rPr>
          <w:b/>
          <w:i/>
          <w:sz w:val="20"/>
          <w:szCs w:val="20"/>
          <w:lang w:val="sr-Latn-RS"/>
        </w:rPr>
        <w:t>https://patents.google.com/patent/US9927616B2/en</w:t>
      </w:r>
    </w:p>
    <w:p w14:paraId="702244FE" w14:textId="77777777" w:rsidR="00C71C71" w:rsidRPr="00CC7411" w:rsidRDefault="00C71C71" w:rsidP="00C71C71">
      <w:pPr>
        <w:rPr>
          <w:i/>
          <w:sz w:val="20"/>
          <w:szCs w:val="20"/>
          <w:lang w:val="sr-Latn-RS"/>
        </w:rPr>
      </w:pPr>
    </w:p>
    <w:p w14:paraId="6DBDC692" w14:textId="77777777" w:rsidR="00BB4681" w:rsidRPr="00CC7411" w:rsidRDefault="00BB4681" w:rsidP="00BB468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Abareshi, M; Shahroodi, SM</w:t>
      </w:r>
    </w:p>
    <w:p w14:paraId="2477CA73" w14:textId="77777777" w:rsidR="00BB4681" w:rsidRPr="00CC7411" w:rsidRDefault="00BB4681" w:rsidP="00BB4681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Effects of silver nanoparticles on the thermal properties of polyethylene matrix nanocomposites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229E578D" w14:textId="77777777" w:rsidR="00BB4681" w:rsidRPr="00CC7411" w:rsidRDefault="00BB4681" w:rsidP="00BB4681">
      <w:pPr>
        <w:rPr>
          <w:b/>
          <w:i/>
          <w:sz w:val="20"/>
          <w:szCs w:val="20"/>
          <w:lang w:val="en-GB"/>
        </w:rPr>
      </w:pPr>
      <w:r w:rsidRPr="00CC7411">
        <w:rPr>
          <w:b/>
          <w:i/>
          <w:iCs/>
          <w:sz w:val="20"/>
          <w:szCs w:val="20"/>
          <w:lang w:val="en"/>
        </w:rPr>
        <w:t>JOURNAL OF THERMAL ANALYSIS AND CALORIMETRY,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>128(2):1117–1124</w:t>
      </w:r>
      <w:r w:rsidRPr="00CC7411">
        <w:rPr>
          <w:b/>
          <w:i/>
          <w:sz w:val="20"/>
          <w:szCs w:val="20"/>
          <w:lang w:val="sr-Latn-RS"/>
        </w:rPr>
        <w:t xml:space="preserve"> 2017</w:t>
      </w:r>
    </w:p>
    <w:p w14:paraId="2F91716C" w14:textId="77777777" w:rsidR="00BB4681" w:rsidRPr="00CC7411" w:rsidRDefault="00BB4681" w:rsidP="00BB4681">
      <w:pPr>
        <w:ind w:left="360"/>
        <w:rPr>
          <w:i/>
          <w:sz w:val="20"/>
          <w:szCs w:val="20"/>
          <w:lang w:val="sr-Latn-RS"/>
        </w:rPr>
      </w:pPr>
    </w:p>
    <w:p w14:paraId="79B914B9" w14:textId="77777777" w:rsidR="00B70DA7" w:rsidRPr="00CC7411" w:rsidRDefault="00B70DA7" w:rsidP="00B70DA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Ma, H; Hei, Y; Wei, T; Li, H</w:t>
      </w:r>
    </w:p>
    <w:p w14:paraId="4C5CEAE7" w14:textId="77777777" w:rsidR="00B70DA7" w:rsidRPr="00CC7411" w:rsidRDefault="00B70DA7" w:rsidP="00B70DA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Three-dimensional interconnected porous tablet ceramic: Synthesis and Pb (II) adsorption. </w:t>
      </w:r>
    </w:p>
    <w:p w14:paraId="23AC76C3" w14:textId="77777777" w:rsidR="00B70DA7" w:rsidRPr="00CC7411" w:rsidRDefault="00B70DA7" w:rsidP="00B70DA7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MATERIALS LETTERS,</w:t>
      </w:r>
      <w:r w:rsidRPr="00CC7411">
        <w:rPr>
          <w:b/>
          <w:i/>
          <w:sz w:val="20"/>
          <w:szCs w:val="20"/>
        </w:rPr>
        <w:t xml:space="preserve"> </w:t>
      </w:r>
      <w:r w:rsidR="006234F3" w:rsidRPr="00CC7411">
        <w:rPr>
          <w:b/>
          <w:i/>
          <w:sz w:val="20"/>
          <w:szCs w:val="20"/>
        </w:rPr>
        <w:t xml:space="preserve">196: 396-399 </w:t>
      </w:r>
      <w:r w:rsidRPr="00CC7411">
        <w:rPr>
          <w:b/>
          <w:i/>
          <w:sz w:val="20"/>
          <w:szCs w:val="20"/>
        </w:rPr>
        <w:t>2017</w:t>
      </w:r>
    </w:p>
    <w:p w14:paraId="2A54DE53" w14:textId="77777777" w:rsidR="00B70DA7" w:rsidRPr="00CC7411" w:rsidRDefault="00B70DA7" w:rsidP="00B70DA7">
      <w:pPr>
        <w:rPr>
          <w:i/>
          <w:sz w:val="20"/>
          <w:szCs w:val="20"/>
          <w:lang w:val="sr-Latn-RS"/>
        </w:rPr>
      </w:pPr>
    </w:p>
    <w:p w14:paraId="14E1D492" w14:textId="77777777" w:rsidR="002B5FAC" w:rsidRPr="00CC7411" w:rsidRDefault="002B5FAC" w:rsidP="002B5FAC">
      <w:pPr>
        <w:numPr>
          <w:ilvl w:val="0"/>
          <w:numId w:val="1"/>
        </w:numPr>
        <w:rPr>
          <w:i/>
          <w:sz w:val="20"/>
          <w:szCs w:val="20"/>
          <w:lang w:val="en"/>
        </w:rPr>
      </w:pPr>
      <w:r w:rsidRPr="00CC7411">
        <w:rPr>
          <w:i/>
          <w:sz w:val="20"/>
          <w:szCs w:val="20"/>
        </w:rPr>
        <w:t>Salas-Papayanopolos, H; Morales-Cepeda, AB; Sanchez, S; Lafleur, PG; Gomez, I</w:t>
      </w:r>
    </w:p>
    <w:p w14:paraId="653F1D52" w14:textId="65017BBE" w:rsidR="002B5FAC" w:rsidRPr="003F4DC5" w:rsidRDefault="002B5FAC" w:rsidP="002B5FAC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Synergistic effect of silver nanoparticle content on the optical and thermo-mechanical properties of poly(l-lactic acid)/glycerol triacetate blends</w:t>
      </w:r>
      <w:r w:rsidR="003F4DC5">
        <w:rPr>
          <w:i/>
          <w:sz w:val="20"/>
          <w:szCs w:val="20"/>
          <w:u w:val="single"/>
          <w:lang w:val="en"/>
        </w:rPr>
        <w:t>,</w:t>
      </w:r>
      <w:r w:rsidRPr="00CC7411">
        <w:rPr>
          <w:b/>
          <w:i/>
          <w:sz w:val="20"/>
          <w:szCs w:val="20"/>
        </w:rPr>
        <w:t>POLYMER BULLETIN, 2017, doi:10.1007/s00289-017-1992-4</w:t>
      </w:r>
    </w:p>
    <w:p w14:paraId="4154B159" w14:textId="77777777" w:rsidR="002B5FAC" w:rsidRPr="00CC7411" w:rsidRDefault="002B5FAC" w:rsidP="002B5FAC">
      <w:pPr>
        <w:ind w:left="360"/>
        <w:rPr>
          <w:i/>
          <w:sz w:val="20"/>
          <w:szCs w:val="20"/>
          <w:lang w:val="sr-Latn-RS"/>
        </w:rPr>
      </w:pPr>
    </w:p>
    <w:p w14:paraId="69248603" w14:textId="77777777" w:rsidR="00C233BB" w:rsidRPr="00CC7411" w:rsidRDefault="00C233BB" w:rsidP="003500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Aziz, SB; Abdulwahid, RT; Rasheed, MA; Abdullah, OG; Ahmed, HM</w:t>
      </w:r>
    </w:p>
    <w:p w14:paraId="39360366" w14:textId="77777777" w:rsidR="00C233BB" w:rsidRPr="00CC7411" w:rsidRDefault="00C233BB" w:rsidP="00C233B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Polymer Blending as a Novel Approach for Tuning the SPR Peaks of Silver Nanoparticles</w:t>
      </w:r>
    </w:p>
    <w:p w14:paraId="682D1F84" w14:textId="77777777" w:rsidR="00C233BB" w:rsidRPr="00CC7411" w:rsidRDefault="00C233BB" w:rsidP="00C233B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POLYMERS,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9</w:t>
      </w:r>
      <w:r w:rsidRPr="00CC7411">
        <w:rPr>
          <w:b/>
          <w:i/>
          <w:sz w:val="20"/>
          <w:szCs w:val="20"/>
        </w:rPr>
        <w:t>(10), p.486 2017, doi:10.3390/polym9100486</w:t>
      </w:r>
    </w:p>
    <w:p w14:paraId="261F0563" w14:textId="77777777" w:rsidR="00C233BB" w:rsidRPr="00CC7411" w:rsidRDefault="00C233BB" w:rsidP="00C233BB">
      <w:pPr>
        <w:rPr>
          <w:i/>
          <w:sz w:val="20"/>
          <w:szCs w:val="20"/>
          <w:lang w:val="sr-Latn-RS"/>
        </w:rPr>
      </w:pPr>
    </w:p>
    <w:p w14:paraId="0F1E792A" w14:textId="77777777" w:rsidR="00340CAD" w:rsidRPr="00CC7411" w:rsidRDefault="00340CAD" w:rsidP="003500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Aziz, SB</w:t>
      </w:r>
    </w:p>
    <w:p w14:paraId="326E7069" w14:textId="77777777" w:rsidR="003F4DC5" w:rsidRDefault="00340CAD" w:rsidP="00340CA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Morphological and Optical Characteristics of Chitosan (1− x): Cuox (4≤ x≤ 12) Based Polymer Nano-Composites: Optical Dielectric Loss as an Alternative Method for Tauc’s Model. </w:t>
      </w:r>
    </w:p>
    <w:p w14:paraId="698393C4" w14:textId="64D3F517" w:rsidR="00340CAD" w:rsidRPr="003F4DC5" w:rsidRDefault="00340CAD" w:rsidP="00340CAD">
      <w:pPr>
        <w:rPr>
          <w:i/>
          <w:sz w:val="20"/>
          <w:szCs w:val="20"/>
          <w:u w:val="single"/>
        </w:rPr>
      </w:pPr>
      <w:r w:rsidRPr="00CC7411">
        <w:rPr>
          <w:b/>
          <w:i/>
          <w:iCs/>
          <w:sz w:val="20"/>
          <w:szCs w:val="20"/>
        </w:rPr>
        <w:t>NANOMATERIALS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7</w:t>
      </w:r>
      <w:r w:rsidRPr="00CC7411">
        <w:rPr>
          <w:b/>
          <w:i/>
          <w:sz w:val="20"/>
          <w:szCs w:val="20"/>
        </w:rPr>
        <w:t xml:space="preserve">(12), 444, </w:t>
      </w:r>
      <w:r w:rsidR="006234F3" w:rsidRPr="00CC7411">
        <w:rPr>
          <w:b/>
          <w:i/>
          <w:sz w:val="20"/>
          <w:szCs w:val="20"/>
        </w:rPr>
        <w:t xml:space="preserve">2017, </w:t>
      </w:r>
      <w:r w:rsidRPr="00CC7411">
        <w:rPr>
          <w:b/>
          <w:i/>
          <w:sz w:val="20"/>
          <w:szCs w:val="20"/>
        </w:rPr>
        <w:t>doi:</w:t>
      </w:r>
      <w:hyperlink r:id="rId964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10.3390/nano7120444</w:t>
        </w:r>
      </w:hyperlink>
    </w:p>
    <w:p w14:paraId="77C8BAF0" w14:textId="77777777" w:rsidR="00D22258" w:rsidRPr="00CC7411" w:rsidRDefault="00D22258" w:rsidP="00D22258">
      <w:pPr>
        <w:rPr>
          <w:i/>
          <w:sz w:val="20"/>
          <w:szCs w:val="20"/>
          <w:u w:val="single"/>
          <w:lang w:val="sr-Latn-RS"/>
        </w:rPr>
      </w:pPr>
    </w:p>
    <w:p w14:paraId="6AB8893D" w14:textId="77777777" w:rsidR="00D22258" w:rsidRPr="00CC7411" w:rsidRDefault="00D22258" w:rsidP="00350015">
      <w:pPr>
        <w:numPr>
          <w:ilvl w:val="0"/>
          <w:numId w:val="1"/>
        </w:num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</w:rPr>
        <w:t>Humud, HH; Abed, MA;Khudhair, DM</w:t>
      </w:r>
    </w:p>
    <w:p w14:paraId="77394C7A" w14:textId="685C54D4" w:rsidR="00D22258" w:rsidRPr="003F4DC5" w:rsidRDefault="00D22258" w:rsidP="00D2225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Measurement of Optical, Morphological, and Structural Properties of PMMA/Fe 2 O 3 Nanocomposite Thin Films by plasma jet</w:t>
      </w:r>
      <w:r w:rsidR="003F4DC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JOURNAL OF COLLEGE OF EDUCATION FOR PURE SCIENCES, 7(4):2393-303 2017</w:t>
      </w:r>
      <w:r w:rsidRPr="00CC7411">
        <w:rPr>
          <w:b/>
          <w:i/>
          <w:sz w:val="20"/>
          <w:szCs w:val="20"/>
        </w:rPr>
        <w:t xml:space="preserve"> </w:t>
      </w:r>
    </w:p>
    <w:p w14:paraId="6C37D409" w14:textId="77777777" w:rsidR="00D22258" w:rsidRPr="00CC7411" w:rsidRDefault="00D22258" w:rsidP="00D22258">
      <w:pPr>
        <w:rPr>
          <w:i/>
          <w:sz w:val="20"/>
          <w:szCs w:val="20"/>
          <w:u w:val="single"/>
          <w:lang w:val="sr-Latn-RS"/>
        </w:rPr>
      </w:pPr>
    </w:p>
    <w:p w14:paraId="34CE56E1" w14:textId="77777777" w:rsidR="006234F3" w:rsidRPr="00CC7411" w:rsidRDefault="006234F3" w:rsidP="00350015">
      <w:pPr>
        <w:numPr>
          <w:ilvl w:val="0"/>
          <w:numId w:val="1"/>
        </w:num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</w:rPr>
        <w:t>Hsu, CW; Qiu, W; Zhen, B; Shapira, O; Soljacic, M</w:t>
      </w:r>
    </w:p>
    <w:p w14:paraId="6AE7C815" w14:textId="77777777" w:rsidR="006234F3" w:rsidRPr="00CC7411" w:rsidRDefault="006234F3" w:rsidP="006234F3">
      <w:pPr>
        <w:rPr>
          <w:i/>
          <w:sz w:val="20"/>
          <w:szCs w:val="20"/>
          <w:u w:val="single"/>
          <w:lang w:val="sr-Latn-RS"/>
        </w:rPr>
      </w:pPr>
      <w:hyperlink r:id="rId965" w:history="1">
        <w:r w:rsidRPr="00CC7411">
          <w:rPr>
            <w:rStyle w:val="Hyperlink"/>
            <w:i/>
            <w:color w:val="auto"/>
            <w:sz w:val="20"/>
            <w:szCs w:val="20"/>
            <w:lang w:val="sr-Latn-RS"/>
          </w:rPr>
          <w:t>Methods and apparatus for transparent display using scattering nanoparticles</w:t>
        </w:r>
      </w:hyperlink>
    </w:p>
    <w:p w14:paraId="58F3BF5E" w14:textId="77777777" w:rsidR="006234F3" w:rsidRPr="00CC7411" w:rsidRDefault="006234F3" w:rsidP="006234F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U.S. Patent No. 9,677,741</w:t>
      </w:r>
      <w:r w:rsidRPr="00CC7411">
        <w:rPr>
          <w:b/>
          <w:i/>
          <w:sz w:val="20"/>
          <w:szCs w:val="20"/>
        </w:rPr>
        <w:t>. Washington, DC: U.S. Patent and Trademark Office, 2017</w:t>
      </w:r>
    </w:p>
    <w:p w14:paraId="1A016F2A" w14:textId="77777777" w:rsidR="006234F3" w:rsidRPr="00CC7411" w:rsidRDefault="006234F3" w:rsidP="006234F3">
      <w:pPr>
        <w:rPr>
          <w:i/>
          <w:sz w:val="20"/>
          <w:szCs w:val="20"/>
          <w:lang w:val="sr-Latn-RS"/>
        </w:rPr>
      </w:pPr>
    </w:p>
    <w:p w14:paraId="441254F5" w14:textId="77777777" w:rsidR="00A878F2" w:rsidRPr="00CC7411" w:rsidRDefault="00A878F2" w:rsidP="00A878F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Soljacic, M; Zhen, B; Anquillare, E;… &amp; Joannopoulos, JD </w:t>
      </w:r>
    </w:p>
    <w:p w14:paraId="0E520569" w14:textId="77777777" w:rsidR="00A878F2" w:rsidRPr="00CC7411" w:rsidRDefault="00A878F2" w:rsidP="00A878F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Apparatus, systems, and methods of transparent displays</w:t>
      </w:r>
    </w:p>
    <w:p w14:paraId="7BA64EC7" w14:textId="77777777" w:rsidR="00A878F2" w:rsidRPr="00CC7411" w:rsidRDefault="00A878F2" w:rsidP="00A878F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U.S. Patent Application No. 15/476,199</w:t>
      </w:r>
      <w:r w:rsidRPr="00CC7411">
        <w:rPr>
          <w:b/>
          <w:i/>
          <w:sz w:val="20"/>
          <w:szCs w:val="20"/>
        </w:rPr>
        <w:t>., 2017, https://patents.google.com/patent/US20170299149A1/en</w:t>
      </w:r>
    </w:p>
    <w:p w14:paraId="36292CFE" w14:textId="77777777" w:rsidR="00A878F2" w:rsidRPr="00CC7411" w:rsidRDefault="00A878F2" w:rsidP="00A878F2">
      <w:pPr>
        <w:rPr>
          <w:b/>
          <w:i/>
          <w:sz w:val="20"/>
          <w:szCs w:val="20"/>
          <w:lang w:val="sr-Latn-RS"/>
        </w:rPr>
      </w:pPr>
    </w:p>
    <w:p w14:paraId="64AFDA1F" w14:textId="77777777" w:rsidR="00350015" w:rsidRPr="00CC7411" w:rsidRDefault="00350015" w:rsidP="003500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Xiang, B;  Zhang, J</w:t>
      </w:r>
    </w:p>
    <w:p w14:paraId="15747424" w14:textId="30BA9433" w:rsidR="00350015" w:rsidRPr="003F4DC5" w:rsidRDefault="00350015" w:rsidP="0035001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Using ultrasound-assisted dispersion and in situ emulsion polymerization to synthesize TiO 2/ASA (acrylonitrile-styrene-acrylate) nanocomposites. </w:t>
      </w:r>
      <w:r w:rsidRPr="00CC7411">
        <w:rPr>
          <w:b/>
          <w:i/>
          <w:iCs/>
          <w:sz w:val="20"/>
          <w:szCs w:val="20"/>
          <w:lang w:val="sr-Latn-RS"/>
        </w:rPr>
        <w:t>COMPOSITE PART B: ENGINEERING, 99: 196-202 2016</w:t>
      </w:r>
    </w:p>
    <w:p w14:paraId="2F9841BA" w14:textId="77777777" w:rsidR="00EA4CC5" w:rsidRPr="00CC7411" w:rsidRDefault="00EA4CC5" w:rsidP="00BB4681">
      <w:pPr>
        <w:rPr>
          <w:i/>
          <w:sz w:val="20"/>
          <w:szCs w:val="20"/>
          <w:lang w:val="sr-Latn-RS"/>
        </w:rPr>
      </w:pPr>
    </w:p>
    <w:p w14:paraId="7F1E3C55" w14:textId="77777777" w:rsidR="0053707A" w:rsidRPr="00CC7411" w:rsidRDefault="0053707A" w:rsidP="0053707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966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Kausar</w:t>
        </w:r>
      </w:hyperlink>
      <w:r w:rsidR="00A70C32" w:rsidRPr="00CC7411">
        <w:rPr>
          <w:i/>
          <w:sz w:val="20"/>
          <w:szCs w:val="20"/>
          <w:lang w:val="sr-Latn-RS"/>
        </w:rPr>
        <w:t>, A; Rafique, I; Anwar, Z; Muhammad, B;</w:t>
      </w:r>
    </w:p>
    <w:p w14:paraId="45FD78D2" w14:textId="77777777" w:rsidR="0053707A" w:rsidRPr="00CC7411" w:rsidRDefault="0053707A" w:rsidP="0053707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Recent Developments in Different Types of Flame Retardant and Effect on Fire Retardancy of Epoxy Composite</w:t>
      </w:r>
    </w:p>
    <w:p w14:paraId="2E1AACD5" w14:textId="1FC70293" w:rsidR="0053707A" w:rsidRPr="003F4DC5" w:rsidRDefault="0053707A" w:rsidP="0053707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P</w:t>
      </w:r>
      <w:r w:rsidR="00A70C32" w:rsidRPr="00CC7411">
        <w:rPr>
          <w:b/>
          <w:i/>
          <w:sz w:val="20"/>
          <w:szCs w:val="20"/>
          <w:lang w:val="sr-Latn-RS"/>
        </w:rPr>
        <w:t>OLYMER</w:t>
      </w:r>
      <w:r w:rsidRPr="00CC7411">
        <w:rPr>
          <w:b/>
          <w:i/>
          <w:sz w:val="20"/>
          <w:szCs w:val="20"/>
          <w:lang w:val="sr-Latn-RS"/>
        </w:rPr>
        <w:t>-P</w:t>
      </w:r>
      <w:r w:rsidR="00A70C32" w:rsidRPr="00CC7411">
        <w:rPr>
          <w:b/>
          <w:i/>
          <w:sz w:val="20"/>
          <w:szCs w:val="20"/>
          <w:lang w:val="sr-Latn-RS"/>
        </w:rPr>
        <w:t>LASTICS</w:t>
      </w:r>
      <w:r w:rsidRPr="00CC7411">
        <w:rPr>
          <w:b/>
          <w:i/>
          <w:sz w:val="20"/>
          <w:szCs w:val="20"/>
          <w:lang w:val="sr-Latn-RS"/>
        </w:rPr>
        <w:t xml:space="preserve"> T</w:t>
      </w:r>
      <w:r w:rsidR="00A70C32" w:rsidRPr="00CC7411">
        <w:rPr>
          <w:b/>
          <w:i/>
          <w:sz w:val="20"/>
          <w:szCs w:val="20"/>
          <w:lang w:val="sr-Latn-RS"/>
        </w:rPr>
        <w:t>ECHNOLOGY AND ENGINEERING,</w:t>
      </w:r>
      <w:r w:rsidRPr="00CC7411">
        <w:rPr>
          <w:b/>
          <w:i/>
          <w:sz w:val="20"/>
          <w:szCs w:val="20"/>
          <w:lang w:val="sr-Latn-RS"/>
        </w:rPr>
        <w:t xml:space="preserve"> 55(14) 2016</w:t>
      </w:r>
      <w:r w:rsidR="00A70C32" w:rsidRPr="00CC7411">
        <w:rPr>
          <w:b/>
          <w:i/>
          <w:sz w:val="20"/>
          <w:szCs w:val="20"/>
          <w:lang w:val="sr-Latn-RS"/>
        </w:rPr>
        <w:t>,</w:t>
      </w:r>
      <w:r w:rsidRPr="003F4DC5">
        <w:rPr>
          <w:b/>
          <w:i/>
          <w:sz w:val="18"/>
          <w:szCs w:val="18"/>
          <w:lang w:val="sr-Latn-RS"/>
        </w:rPr>
        <w:t>DOI: 10.1080/03602559.2016.1163607</w:t>
      </w:r>
    </w:p>
    <w:p w14:paraId="506528CA" w14:textId="77777777" w:rsidR="0053707A" w:rsidRPr="00CC7411" w:rsidRDefault="0053707A" w:rsidP="0053707A">
      <w:pPr>
        <w:ind w:left="360"/>
        <w:rPr>
          <w:i/>
          <w:sz w:val="20"/>
          <w:szCs w:val="20"/>
          <w:lang w:val="sr-Latn-RS"/>
        </w:rPr>
      </w:pPr>
    </w:p>
    <w:p w14:paraId="53DABD2D" w14:textId="77777777" w:rsidR="00424320" w:rsidRPr="00CC7411" w:rsidRDefault="00424320" w:rsidP="0042432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Dasari, A; Yu, ZZ; Mai, YW</w:t>
      </w:r>
    </w:p>
    <w:p w14:paraId="31151F98" w14:textId="6B240C86" w:rsidR="00424320" w:rsidRPr="003F4DC5" w:rsidRDefault="00424320" w:rsidP="0042432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Thermal Properties. </w:t>
      </w:r>
      <w:r w:rsidRPr="00CC7411">
        <w:rPr>
          <w:b/>
          <w:i/>
          <w:sz w:val="20"/>
          <w:szCs w:val="20"/>
          <w:lang w:val="sr-Latn-RS"/>
        </w:rPr>
        <w:t>Chapter:</w:t>
      </w:r>
      <w:hyperlink r:id="rId967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Engineering Materials and Processes</w:t>
        </w:r>
      </w:hyperlink>
      <w:r w:rsidRPr="00CC7411">
        <w:rPr>
          <w:b/>
          <w:i/>
          <w:sz w:val="20"/>
          <w:szCs w:val="20"/>
          <w:lang w:val="sr-Latn-RS"/>
        </w:rPr>
        <w:t xml:space="preserve">, In </w:t>
      </w:r>
      <w:r w:rsidRPr="00CC7411">
        <w:rPr>
          <w:b/>
          <w:i/>
          <w:iCs/>
          <w:sz w:val="20"/>
          <w:szCs w:val="20"/>
          <w:lang w:val="sr-Latn-RS"/>
        </w:rPr>
        <w:t>Polymer Nanocomposites,</w:t>
      </w:r>
      <w:r w:rsidRPr="00CC7411">
        <w:rPr>
          <w:b/>
          <w:i/>
          <w:sz w:val="20"/>
          <w:szCs w:val="20"/>
          <w:lang w:val="sr-Latn-RS"/>
        </w:rPr>
        <w:t xml:space="preserve"> Springer London, </w:t>
      </w:r>
      <w:r w:rsidRPr="00CC7411">
        <w:rPr>
          <w:b/>
          <w:i/>
          <w:sz w:val="20"/>
          <w:szCs w:val="20"/>
          <w:lang w:val="en"/>
        </w:rPr>
        <w:t xml:space="preserve">Online ISBN 978-1-4471-6809-6, </w:t>
      </w:r>
      <w:r w:rsidRPr="00CC7411">
        <w:rPr>
          <w:b/>
          <w:i/>
          <w:sz w:val="20"/>
          <w:szCs w:val="20"/>
          <w:lang w:val="sr-Latn-RS"/>
        </w:rPr>
        <w:t xml:space="preserve">pp. 161-184, 2016 </w:t>
      </w:r>
      <w:r w:rsidRPr="00CC7411">
        <w:rPr>
          <w:b/>
          <w:i/>
          <w:sz w:val="20"/>
          <w:szCs w:val="20"/>
          <w:lang w:val="en"/>
        </w:rPr>
        <w:t>DOI: 10.1007/978-1-4471-6809-6_7</w:t>
      </w:r>
    </w:p>
    <w:p w14:paraId="1269D321" w14:textId="77777777" w:rsidR="00424320" w:rsidRPr="00CC7411" w:rsidRDefault="00424320" w:rsidP="00424320">
      <w:pPr>
        <w:rPr>
          <w:i/>
          <w:sz w:val="20"/>
          <w:szCs w:val="20"/>
          <w:lang w:val="sr-Latn-RS"/>
        </w:rPr>
      </w:pPr>
    </w:p>
    <w:p w14:paraId="00D5425A" w14:textId="77777777" w:rsidR="00E45D87" w:rsidRPr="00CC7411" w:rsidRDefault="00E45D87" w:rsidP="00E45D8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Poddar, MK; Sharma, S; Moholkar, VS</w:t>
      </w:r>
    </w:p>
    <w:p w14:paraId="105F345D" w14:textId="77777777" w:rsidR="00E45D87" w:rsidRPr="00CC7411" w:rsidRDefault="00E45D87" w:rsidP="00E45D8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Investigations in two-step ultrasonic synthesis of PMMA/ZnO nanocomposites by in–situ emulsion polymerization. </w:t>
      </w:r>
    </w:p>
    <w:p w14:paraId="2F689A12" w14:textId="77777777" w:rsidR="00E45D87" w:rsidRPr="00CC7411" w:rsidRDefault="00E45D87" w:rsidP="00E45D8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POLYMER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99:</w:t>
      </w:r>
      <w:r w:rsidRPr="00CC7411">
        <w:rPr>
          <w:b/>
          <w:i/>
          <w:sz w:val="20"/>
          <w:szCs w:val="20"/>
          <w:lang w:val="sr-Latn-RS"/>
        </w:rPr>
        <w:t xml:space="preserve"> 453-469 2016</w:t>
      </w:r>
    </w:p>
    <w:p w14:paraId="5AEB720D" w14:textId="77777777" w:rsidR="00E45D87" w:rsidRPr="00CC7411" w:rsidRDefault="00E45D87" w:rsidP="00E45D87">
      <w:pPr>
        <w:ind w:left="360"/>
        <w:rPr>
          <w:i/>
          <w:sz w:val="20"/>
          <w:szCs w:val="20"/>
          <w:lang w:val="sr-Latn-RS"/>
        </w:rPr>
      </w:pPr>
    </w:p>
    <w:p w14:paraId="15834630" w14:textId="77777777" w:rsidR="00086E36" w:rsidRPr="00CC7411" w:rsidRDefault="00086E36" w:rsidP="00086E3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Tsagkalias, I; Softas, C; Ioannidou, MD; Achilias, DS</w:t>
      </w:r>
    </w:p>
    <w:p w14:paraId="6EEA8234" w14:textId="3D2C64CE" w:rsidR="00086E36" w:rsidRPr="003F4DC5" w:rsidRDefault="00086E36" w:rsidP="00086E3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 xml:space="preserve">Synthesis and characterization of poly (2-hydroxyethyl methacrylate)/silver hydrogel nanocomposites prepared via in situ radical polymerization. </w:t>
      </w:r>
      <w:r w:rsidRPr="00CC7411">
        <w:rPr>
          <w:b/>
          <w:i/>
          <w:iCs/>
          <w:sz w:val="20"/>
          <w:szCs w:val="20"/>
          <w:lang w:val="sr-Latn-RS"/>
        </w:rPr>
        <w:t xml:space="preserve">THERMOCHIMICA ACTA, 643: 53-64 2016 </w:t>
      </w:r>
    </w:p>
    <w:p w14:paraId="3591E9BF" w14:textId="77777777" w:rsidR="00086E36" w:rsidRPr="00CC7411" w:rsidRDefault="00086E36" w:rsidP="00086E36">
      <w:pPr>
        <w:ind w:left="360"/>
        <w:rPr>
          <w:i/>
          <w:sz w:val="20"/>
          <w:szCs w:val="20"/>
          <w:lang w:val="sr-Latn-RS"/>
        </w:rPr>
      </w:pPr>
    </w:p>
    <w:p w14:paraId="39C10ABF" w14:textId="77777777" w:rsidR="00D508B3" w:rsidRPr="00CC7411" w:rsidRDefault="00D508B3" w:rsidP="00D508B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Džunuzović, ES; Džunuzović, JV</w:t>
      </w:r>
    </w:p>
    <w:p w14:paraId="1EDCAE04" w14:textId="7ED930FB" w:rsidR="00D508B3" w:rsidRPr="00523F9C" w:rsidRDefault="00D508B3" w:rsidP="00D508B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Optical Properties of Nanocomposites.</w:t>
      </w:r>
      <w:r w:rsidRPr="00CC7411">
        <w:rPr>
          <w:b/>
          <w:i/>
          <w:sz w:val="20"/>
          <w:szCs w:val="20"/>
          <w:lang w:val="sr-Latn-RS"/>
        </w:rPr>
        <w:t>Chapter in:</w:t>
      </w:r>
      <w:r w:rsidRPr="00CC7411">
        <w:rPr>
          <w:b/>
          <w:i/>
          <w:sz w:val="20"/>
          <w:szCs w:val="20"/>
        </w:rPr>
        <w:t>Nanocomposite Material,s</w:t>
      </w:r>
      <w:r w:rsidRPr="00CC7411">
        <w:rPr>
          <w:rFonts w:ascii="Verdana" w:hAnsi="Verdana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Synthesis, Properties and Applications,</w:t>
      </w:r>
      <w:r w:rsidRPr="00CC7411">
        <w:rPr>
          <w:rFonts w:ascii="Verdana" w:hAnsi="Verdana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Taylor &amp; Francis Group,</w:t>
      </w:r>
      <w:r w:rsidR="00523F9C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>eBook ISBN: 978-1-4822-5818-9, p. 207–231, 2016</w:t>
      </w:r>
    </w:p>
    <w:p w14:paraId="130C961D" w14:textId="77777777" w:rsidR="00D508B3" w:rsidRPr="00CC7411" w:rsidRDefault="00D508B3" w:rsidP="00D508B3">
      <w:pPr>
        <w:ind w:left="360"/>
        <w:rPr>
          <w:i/>
          <w:sz w:val="20"/>
          <w:szCs w:val="20"/>
          <w:lang w:val="sr-Latn-RS"/>
        </w:rPr>
      </w:pPr>
    </w:p>
    <w:p w14:paraId="64E79506" w14:textId="77777777" w:rsidR="002914EB" w:rsidRPr="00CC7411" w:rsidRDefault="002914EB" w:rsidP="00C04A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MA, Hong – ru; HAI, Hai – ni; FU, Hao; LI, Yu </w:t>
      </w:r>
    </w:p>
    <w:p w14:paraId="234CF3C1" w14:textId="77777777" w:rsidR="002914EB" w:rsidRPr="00CC7411" w:rsidRDefault="00592300" w:rsidP="002914E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Preparation and Properties of Zirconium - pillared Montmor</w:t>
      </w:r>
      <w:r w:rsidR="002914EB" w:rsidRPr="00CC7411">
        <w:rPr>
          <w:i/>
          <w:sz w:val="20"/>
          <w:szCs w:val="20"/>
          <w:u w:val="single"/>
        </w:rPr>
        <w:t xml:space="preserve">illonite Macroporous Materials </w:t>
      </w:r>
    </w:p>
    <w:p w14:paraId="5A2FEE28" w14:textId="77777777" w:rsidR="00592300" w:rsidRPr="00CC7411" w:rsidRDefault="002914EB" w:rsidP="002914E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Fine Chemical Industry</w:t>
      </w:r>
      <w:r w:rsidR="00592300" w:rsidRPr="00CC7411">
        <w:rPr>
          <w:b/>
          <w:i/>
          <w:sz w:val="20"/>
          <w:szCs w:val="20"/>
        </w:rPr>
        <w:t>, </w:t>
      </w:r>
      <w:r w:rsidR="00592300" w:rsidRPr="00CC7411">
        <w:rPr>
          <w:b/>
          <w:i/>
          <w:iCs/>
          <w:sz w:val="20"/>
          <w:szCs w:val="20"/>
        </w:rPr>
        <w:t>33</w:t>
      </w:r>
      <w:r w:rsidR="00592300"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sz w:val="20"/>
          <w:szCs w:val="20"/>
        </w:rPr>
        <w:t>(8):</w:t>
      </w:r>
      <w:r w:rsidR="00592300"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sz w:val="20"/>
          <w:szCs w:val="20"/>
        </w:rPr>
        <w:t>921-926 2016</w:t>
      </w:r>
      <w:r w:rsidR="00592300" w:rsidRPr="00CC7411">
        <w:rPr>
          <w:b/>
          <w:i/>
          <w:sz w:val="20"/>
          <w:szCs w:val="20"/>
        </w:rPr>
        <w:t xml:space="preserve"> </w:t>
      </w:r>
    </w:p>
    <w:p w14:paraId="7BD05376" w14:textId="77777777" w:rsidR="002914EB" w:rsidRPr="00CC7411" w:rsidRDefault="002914EB" w:rsidP="002914EB">
      <w:pPr>
        <w:rPr>
          <w:i/>
          <w:sz w:val="20"/>
          <w:szCs w:val="20"/>
          <w:lang w:val="sr-Latn-RS"/>
        </w:rPr>
      </w:pPr>
    </w:p>
    <w:p w14:paraId="021EDB65" w14:textId="77777777" w:rsidR="00EB0002" w:rsidRPr="00CC7411" w:rsidRDefault="00EB0002" w:rsidP="00C04A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Hsu, C. W; Qiu, W; Zhen, B; Shapira, O; Soljacic, M</w:t>
      </w:r>
    </w:p>
    <w:p w14:paraId="6B1108FC" w14:textId="24B51236" w:rsidR="00EB0002" w:rsidRPr="00824E3D" w:rsidRDefault="00EB0002" w:rsidP="00EB000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Methods and apparatus for transparent display using scattering nanoparticles</w:t>
      </w:r>
      <w:r w:rsidRPr="00CC7411">
        <w:rPr>
          <w:b/>
          <w:bCs/>
          <w:i/>
          <w:sz w:val="20"/>
          <w:szCs w:val="20"/>
          <w:u w:val="single"/>
        </w:rPr>
        <w:t> </w:t>
      </w:r>
      <w:hyperlink r:id="rId968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Massachusetts Institute of Technology</w:t>
        </w:r>
      </w:hyperlink>
      <w:r w:rsidRPr="00CC7411">
        <w:rPr>
          <w:b/>
          <w:i/>
          <w:iCs/>
          <w:sz w:val="20"/>
          <w:szCs w:val="20"/>
        </w:rPr>
        <w:t>, U.S. Patent No. 9,335,027</w:t>
      </w:r>
      <w:r w:rsidRPr="00CC7411">
        <w:rPr>
          <w:b/>
          <w:i/>
          <w:sz w:val="20"/>
          <w:szCs w:val="20"/>
        </w:rPr>
        <w:t>. Washington, DC: U.S. Patent and Trademark Office.2016, https://www.google.com/patents/US9335027</w:t>
      </w:r>
    </w:p>
    <w:p w14:paraId="0792A336" w14:textId="77777777" w:rsidR="00EB0002" w:rsidRPr="00CC7411" w:rsidRDefault="00EB0002" w:rsidP="00EB0002">
      <w:pPr>
        <w:ind w:left="360"/>
        <w:rPr>
          <w:i/>
          <w:sz w:val="20"/>
          <w:szCs w:val="20"/>
          <w:lang w:val="sr-Latn-RS"/>
        </w:rPr>
      </w:pPr>
    </w:p>
    <w:p w14:paraId="1F8C053E" w14:textId="77777777" w:rsidR="00C16499" w:rsidRPr="00CC7411" w:rsidRDefault="00C16499" w:rsidP="00C1649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Hsu, C. W; Qiu, W; Zhen, B; Shapira, O; Soljacic, M</w:t>
      </w:r>
    </w:p>
    <w:p w14:paraId="17C34921" w14:textId="346513CB" w:rsidR="00C16499" w:rsidRPr="00824E3D" w:rsidRDefault="00C16499" w:rsidP="00C1649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</w:rPr>
        <w:t>Methods and apparatus for transparent display using up-converting nanoparticles</w:t>
      </w:r>
      <w:r w:rsidR="00824E3D">
        <w:rPr>
          <w:i/>
          <w:sz w:val="20"/>
          <w:szCs w:val="20"/>
          <w:u w:val="single"/>
          <w:lang w:val="sr-Latn-RS"/>
        </w:rPr>
        <w:t>,</w:t>
      </w:r>
      <w:hyperlink r:id="rId969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Massachusetts Institute of Technology</w:t>
        </w:r>
      </w:hyperlink>
      <w:r w:rsidRPr="00CC7411">
        <w:rPr>
          <w:b/>
          <w:i/>
          <w:iCs/>
          <w:sz w:val="20"/>
          <w:szCs w:val="20"/>
        </w:rPr>
        <w:t>, U.S. Patent No. 9,458,989</w:t>
      </w:r>
      <w:r w:rsidRPr="00CC7411">
        <w:rPr>
          <w:b/>
          <w:i/>
          <w:sz w:val="20"/>
          <w:szCs w:val="20"/>
        </w:rPr>
        <w:t>. Washington, DC: U.S. Patent and Trademark Office, 2016, https://www.google.com/patents/US9458989</w:t>
      </w:r>
    </w:p>
    <w:p w14:paraId="39D92E96" w14:textId="77777777" w:rsidR="00C16499" w:rsidRPr="00CC7411" w:rsidRDefault="00C16499" w:rsidP="00C16499">
      <w:pPr>
        <w:rPr>
          <w:i/>
          <w:sz w:val="20"/>
          <w:szCs w:val="20"/>
          <w:lang w:val="sr-Latn-RS"/>
        </w:rPr>
      </w:pPr>
    </w:p>
    <w:p w14:paraId="5BDD01CA" w14:textId="77777777" w:rsidR="00C04AB7" w:rsidRPr="00CC7411" w:rsidRDefault="00C04AB7" w:rsidP="00C04A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Saadatabadi, NM; Nateghi, MR.; Zarandi, M B</w:t>
      </w:r>
    </w:p>
    <w:p w14:paraId="6A124313" w14:textId="0AF28D17" w:rsidR="00C04AB7" w:rsidRPr="00824E3D" w:rsidRDefault="00C04AB7" w:rsidP="00C04AB7">
      <w:pPr>
        <w:rPr>
          <w:i/>
          <w:iCs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 xml:space="preserve">Determination of the dispersive optical constants of the poly (vinyl chloride) transparent nanocomposite layers containing nanosilver intercalated graphene. </w:t>
      </w:r>
      <w:r w:rsidRPr="00CC7411">
        <w:rPr>
          <w:b/>
          <w:i/>
          <w:iCs/>
          <w:sz w:val="20"/>
          <w:szCs w:val="20"/>
          <w:lang w:val="sr-Latn-RS"/>
        </w:rPr>
        <w:t>POLYMER SCIENCE SERIES A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57</w:t>
      </w:r>
      <w:r w:rsidRPr="00CC7411">
        <w:rPr>
          <w:b/>
          <w:i/>
          <w:sz w:val="20"/>
          <w:szCs w:val="20"/>
          <w:lang w:val="sr-Latn-RS"/>
        </w:rPr>
        <w:t>(4): 480-488 2015</w:t>
      </w:r>
    </w:p>
    <w:p w14:paraId="59A42025" w14:textId="77777777" w:rsidR="00C04AB7" w:rsidRPr="00CC7411" w:rsidRDefault="00C04AB7" w:rsidP="00C04AB7">
      <w:pPr>
        <w:ind w:left="360"/>
        <w:rPr>
          <w:i/>
          <w:sz w:val="20"/>
          <w:szCs w:val="20"/>
          <w:lang w:val="sr-Latn-RS"/>
        </w:rPr>
      </w:pPr>
    </w:p>
    <w:p w14:paraId="08720908" w14:textId="77777777" w:rsidR="00B07B41" w:rsidRPr="00CC7411" w:rsidRDefault="00A62395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Becaro, A. A., Puti, F. C., Correa, D. S., Paris, E. C., Marconcini, </w:t>
      </w:r>
      <w:r w:rsidR="00B07B41" w:rsidRPr="00CC7411">
        <w:rPr>
          <w:i/>
          <w:sz w:val="20"/>
          <w:szCs w:val="20"/>
          <w:lang w:val="sr-Latn-RS"/>
        </w:rPr>
        <w:t>J. M., &amp; Ferreira, M. D.</w:t>
      </w:r>
    </w:p>
    <w:p w14:paraId="07B988F1" w14:textId="6D3909C9" w:rsidR="00A62395" w:rsidRPr="00824E3D" w:rsidRDefault="00A62395" w:rsidP="00B07B41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Polyethylene Films Containing Silver Nanoparticles for Applications in Food Packaging: Characterization of Physico-Chemical and Anti-Microbial Properties.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J</w:t>
      </w:r>
      <w:r w:rsidR="00B07B41" w:rsidRPr="00CC7411">
        <w:rPr>
          <w:b/>
          <w:i/>
          <w:sz w:val="20"/>
          <w:szCs w:val="20"/>
          <w:lang w:val="sr-Latn-RS"/>
        </w:rPr>
        <w:t>OURNAL OF NANOSCIENCE AND NANOTECHNOLOGY, 15(3):2148-2156 2015</w:t>
      </w:r>
    </w:p>
    <w:p w14:paraId="73C74024" w14:textId="77777777" w:rsidR="00B07B41" w:rsidRPr="00CC7411" w:rsidRDefault="00B07B41" w:rsidP="00824E3D">
      <w:pPr>
        <w:rPr>
          <w:i/>
          <w:sz w:val="20"/>
          <w:szCs w:val="20"/>
          <w:lang w:val="sr-Latn-RS"/>
        </w:rPr>
      </w:pPr>
    </w:p>
    <w:p w14:paraId="3DF4A6EE" w14:textId="77777777" w:rsidR="002275D1" w:rsidRPr="00CC7411" w:rsidRDefault="002275D1" w:rsidP="002275D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Gaspar, H; Fernandes, L; Pereira, P; Bernardo, G</w:t>
      </w:r>
    </w:p>
    <w:p w14:paraId="07531691" w14:textId="77777777" w:rsidR="00523F9C" w:rsidRDefault="002275D1" w:rsidP="00633D6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Enhanced thermal stability of poly (methyl methacrylate) composites with fullerenes. </w:t>
      </w:r>
    </w:p>
    <w:p w14:paraId="4BB873DF" w14:textId="752E2BCC" w:rsidR="002275D1" w:rsidRPr="00824E3D" w:rsidRDefault="002275D1" w:rsidP="00633D6C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POLYMER BULLETIN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FC08F1" w:rsidRPr="00CC7411">
        <w:rPr>
          <w:b/>
          <w:i/>
          <w:sz w:val="20"/>
          <w:szCs w:val="20"/>
          <w:lang w:val="sr-Latn-RS"/>
        </w:rPr>
        <w:t xml:space="preserve">72: 1775-1786 </w:t>
      </w:r>
      <w:r w:rsidRPr="00CC7411">
        <w:rPr>
          <w:b/>
          <w:i/>
          <w:sz w:val="20"/>
          <w:szCs w:val="20"/>
          <w:lang w:val="sr-Latn-RS"/>
        </w:rPr>
        <w:t>201</w:t>
      </w:r>
      <w:r w:rsidR="00FC08F1" w:rsidRPr="00CC7411">
        <w:rPr>
          <w:b/>
          <w:i/>
          <w:sz w:val="20"/>
          <w:szCs w:val="20"/>
          <w:lang w:val="sr-Latn-RS"/>
        </w:rPr>
        <w:t>5</w:t>
      </w:r>
    </w:p>
    <w:p w14:paraId="7E42045B" w14:textId="77777777" w:rsidR="00633D6C" w:rsidRPr="00CC7411" w:rsidRDefault="00633D6C" w:rsidP="00633D6C">
      <w:pPr>
        <w:rPr>
          <w:b/>
          <w:i/>
          <w:sz w:val="20"/>
          <w:szCs w:val="20"/>
          <w:lang w:val="sr-Latn-RS"/>
        </w:rPr>
      </w:pPr>
    </w:p>
    <w:p w14:paraId="45AE08CD" w14:textId="77777777" w:rsidR="00F07C37" w:rsidRPr="00CC7411" w:rsidRDefault="00F07C37" w:rsidP="00F07C3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Salabat, A; Mirhoseini, F</w:t>
      </w:r>
    </w:p>
    <w:p w14:paraId="199E3253" w14:textId="0ECCD8C3" w:rsidR="00F07C37" w:rsidRPr="00824E3D" w:rsidRDefault="00F07C37" w:rsidP="00C7387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Ionic liquid based microemulsion method for fabrication of poly (methyl methacrylate)–TiO2 nanocomposite as highly efficient visible light photocatalyst. </w:t>
      </w:r>
      <w:r w:rsidR="00C73874" w:rsidRPr="00CC7411">
        <w:rPr>
          <w:b/>
          <w:i/>
          <w:iCs/>
          <w:sz w:val="20"/>
          <w:szCs w:val="20"/>
          <w:lang w:val="sr-Latn-RS"/>
        </w:rPr>
        <w:t>RSC ADVANCES,</w:t>
      </w:r>
      <w:r w:rsidRPr="00CC7411">
        <w:rPr>
          <w:b/>
          <w:i/>
          <w:iCs/>
          <w:sz w:val="20"/>
          <w:szCs w:val="20"/>
          <w:lang w:val="sr-Latn-RS"/>
        </w:rPr>
        <w:t xml:space="preserve"> </w:t>
      </w:r>
      <w:r w:rsidR="00C73874" w:rsidRPr="00CC7411">
        <w:rPr>
          <w:b/>
          <w:i/>
          <w:iCs/>
          <w:sz w:val="20"/>
          <w:szCs w:val="20"/>
        </w:rPr>
        <w:t>5(17): 12536-12545 2015</w:t>
      </w:r>
    </w:p>
    <w:p w14:paraId="64FD648E" w14:textId="77777777" w:rsidR="00C73874" w:rsidRPr="00CC7411" w:rsidRDefault="00C73874" w:rsidP="00C73874">
      <w:pPr>
        <w:rPr>
          <w:i/>
          <w:sz w:val="20"/>
          <w:szCs w:val="20"/>
          <w:lang w:val="sr-Latn-RS"/>
        </w:rPr>
      </w:pPr>
    </w:p>
    <w:p w14:paraId="68078396" w14:textId="77777777" w:rsidR="00EC39F8" w:rsidRPr="00CC7411" w:rsidRDefault="00EC39F8" w:rsidP="00EC39F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Hakeim, OA; Arafa, A A; Abdou, LAW</w:t>
      </w:r>
    </w:p>
    <w:p w14:paraId="034FEFD5" w14:textId="77777777" w:rsidR="00EC39F8" w:rsidRPr="00CC7411" w:rsidRDefault="00EC39F8" w:rsidP="00EC39F8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Current Status and Future Outlook Pertaining to Encapsulation of Organic Pigments: Review Article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2CB065CB" w14:textId="77777777" w:rsidR="00EC39F8" w:rsidRPr="00CC7411" w:rsidRDefault="00EC39F8" w:rsidP="00EC39F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WORLD JOURNAL OF TEXTILE ENGINEERING AND TECHNOLOGY,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: 1-22 2015</w:t>
      </w:r>
    </w:p>
    <w:p w14:paraId="063DE50F" w14:textId="77777777" w:rsidR="00EC39F8" w:rsidRPr="00CC7411" w:rsidRDefault="00EC39F8" w:rsidP="00EC39F8">
      <w:pPr>
        <w:ind w:left="360"/>
        <w:rPr>
          <w:i/>
          <w:sz w:val="20"/>
          <w:szCs w:val="20"/>
          <w:lang w:val="sr-Latn-RS"/>
        </w:rPr>
      </w:pPr>
    </w:p>
    <w:p w14:paraId="0F891F6F" w14:textId="77777777" w:rsidR="005D6145" w:rsidRPr="00CC7411" w:rsidRDefault="005D6145" w:rsidP="005D614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Humud, HR; Kadhim, A; Al Kareem, L A</w:t>
      </w:r>
    </w:p>
    <w:p w14:paraId="5E59E984" w14:textId="14126977" w:rsidR="005D6145" w:rsidRPr="00523F9C" w:rsidRDefault="005D6145" w:rsidP="005D614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Gas Flow Rate Effect on the Nonlinear Optical Properties of Ag/Pmma Nanocomposite Thin Films Prepared by Aerosol Assisted Dielectric Barrier Discharge Plasma Jet Polymerization.</w:t>
      </w:r>
      <w:r w:rsidRPr="00CC7411">
        <w:rPr>
          <w:b/>
          <w:i/>
          <w:sz w:val="20"/>
          <w:szCs w:val="20"/>
          <w:lang w:val="sr-Latn-RS"/>
        </w:rPr>
        <w:t xml:space="preserve">INTERNATIONAL JOURNAL OF CURRENT ENGINEERING AND TECHNOLOGY, </w:t>
      </w:r>
      <w:r w:rsidRPr="00CC7411">
        <w:rPr>
          <w:b/>
          <w:bCs/>
          <w:i/>
          <w:sz w:val="20"/>
          <w:szCs w:val="20"/>
          <w:lang w:val="sr-Latn-RS"/>
        </w:rPr>
        <w:t>5(5): 3310-3316 2015  http://inpressco.com/category/ijcet</w:t>
      </w:r>
    </w:p>
    <w:p w14:paraId="3A604B10" w14:textId="77777777" w:rsidR="005D6145" w:rsidRPr="00CC7411" w:rsidRDefault="005D6145" w:rsidP="005D6145">
      <w:pPr>
        <w:ind w:left="360"/>
        <w:rPr>
          <w:i/>
          <w:sz w:val="20"/>
          <w:szCs w:val="20"/>
          <w:lang w:val="sr-Latn-RS"/>
        </w:rPr>
      </w:pPr>
    </w:p>
    <w:p w14:paraId="1B2C840D" w14:textId="77777777" w:rsidR="00671F73" w:rsidRPr="00CC7411" w:rsidRDefault="00671F73" w:rsidP="00671F7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Vakalopoulou, E; Tsagkalias, I; Ioannidou, MD; Achilias, DS</w:t>
      </w:r>
    </w:p>
    <w:p w14:paraId="4AAC111F" w14:textId="22A0D30A" w:rsidR="00671F73" w:rsidRPr="00824E3D" w:rsidRDefault="00671F73" w:rsidP="00671F7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Synthesis, characterization and reaction kinetics of PMMA/silver nanocomposites prepared via in situ radical polymerization. </w:t>
      </w:r>
      <w:r w:rsidRPr="00CC7411">
        <w:rPr>
          <w:b/>
          <w:i/>
          <w:sz w:val="20"/>
          <w:szCs w:val="20"/>
          <w:lang w:val="en-GB"/>
        </w:rPr>
        <w:t xml:space="preserve">EUROPEAN POLYMER JOURNAL, </w:t>
      </w:r>
      <w:r w:rsidR="00B219ED" w:rsidRPr="00CC7411">
        <w:rPr>
          <w:b/>
          <w:i/>
          <w:sz w:val="20"/>
          <w:szCs w:val="20"/>
        </w:rPr>
        <w:t xml:space="preserve">72, 7076: 256-269 </w:t>
      </w:r>
      <w:r w:rsidRPr="00CC7411">
        <w:rPr>
          <w:b/>
          <w:i/>
          <w:sz w:val="20"/>
          <w:szCs w:val="20"/>
          <w:lang w:val="en-GB"/>
        </w:rPr>
        <w:t>2015</w:t>
      </w:r>
    </w:p>
    <w:p w14:paraId="4619BB76" w14:textId="77777777" w:rsidR="00671F73" w:rsidRPr="00CC7411" w:rsidRDefault="00671F73" w:rsidP="00671F73">
      <w:pPr>
        <w:ind w:left="360"/>
        <w:rPr>
          <w:i/>
          <w:sz w:val="20"/>
          <w:szCs w:val="20"/>
          <w:lang w:val="sr-Latn-RS"/>
        </w:rPr>
      </w:pPr>
    </w:p>
    <w:p w14:paraId="6439789A" w14:textId="77777777" w:rsidR="007E5109" w:rsidRPr="00CC7411" w:rsidRDefault="007E5109" w:rsidP="007E510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Humud, HR</w:t>
      </w:r>
      <w:r w:rsidR="00B67D29" w:rsidRPr="00CC7411">
        <w:rPr>
          <w:i/>
          <w:sz w:val="20"/>
          <w:szCs w:val="20"/>
          <w:lang w:val="sr-Latn-RS"/>
        </w:rPr>
        <w:t>; Kadhim, A; Al Kareem, L A</w:t>
      </w:r>
    </w:p>
    <w:p w14:paraId="0BD4AAE1" w14:textId="77777777" w:rsidR="007E5109" w:rsidRPr="00CC7411" w:rsidRDefault="007E5109" w:rsidP="007E510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Aerosol assisted dielectric barrier discharge plasma jet for Silver\ PMMA nanocomposite thin films preparation</w:t>
      </w:r>
    </w:p>
    <w:p w14:paraId="78AC21AC" w14:textId="77777777" w:rsidR="007E5109" w:rsidRPr="00CC7411" w:rsidRDefault="007E5109" w:rsidP="007E510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ENGINEERING AND TECHNOLOGY JOURNAL,33, Part (B), No.7, </w:t>
      </w:r>
      <w:r w:rsidR="00EB0002" w:rsidRPr="00CC7411">
        <w:rPr>
          <w:b/>
          <w:i/>
          <w:sz w:val="20"/>
          <w:szCs w:val="20"/>
          <w:lang w:val="sr-Latn-RS"/>
        </w:rPr>
        <w:t xml:space="preserve">1273-1282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7E94BC91" w14:textId="77777777" w:rsidR="007E5109" w:rsidRPr="00CC7411" w:rsidRDefault="007E5109" w:rsidP="007E5109">
      <w:pPr>
        <w:ind w:left="360"/>
        <w:rPr>
          <w:i/>
          <w:sz w:val="20"/>
          <w:szCs w:val="20"/>
        </w:rPr>
      </w:pPr>
    </w:p>
    <w:p w14:paraId="2B12F4E6" w14:textId="77777777" w:rsidR="00B219ED" w:rsidRPr="00CC7411" w:rsidRDefault="00B219ED" w:rsidP="00B219ED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Gao, ST; Xing, HL; Xu,GC; Zhang, XM</w:t>
      </w:r>
    </w:p>
    <w:p w14:paraId="58B7AAA5" w14:textId="2FD2163B" w:rsidR="00B219ED" w:rsidRPr="00824E3D" w:rsidRDefault="00B219ED" w:rsidP="00B219E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 situ synthesis and characterization of nanosilver/poly (2-acrylamido-2-methylpropanesulfonate sodium) composites via microwave</w:t>
      </w:r>
      <w:r w:rsidR="00824E3D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en"/>
        </w:rPr>
        <w:t>JOURNAL OF THERMOPLASTIC COMPOSITE MATERIALS, 28 (7): 1008-1018</w:t>
      </w:r>
      <w:r w:rsidRPr="00CC7411">
        <w:rPr>
          <w:i/>
          <w:sz w:val="20"/>
          <w:szCs w:val="20"/>
          <w:lang w:val="en"/>
        </w:rPr>
        <w:t xml:space="preserve"> </w:t>
      </w:r>
      <w:r w:rsidRPr="00CC7411">
        <w:rPr>
          <w:b/>
          <w:bCs/>
          <w:i/>
          <w:sz w:val="20"/>
          <w:szCs w:val="20"/>
          <w:lang w:val="en"/>
        </w:rPr>
        <w:t xml:space="preserve">2015 </w:t>
      </w:r>
    </w:p>
    <w:p w14:paraId="191A5F39" w14:textId="77777777" w:rsidR="00B219ED" w:rsidRPr="00CC7411" w:rsidRDefault="00B219ED" w:rsidP="00B219ED">
      <w:pPr>
        <w:rPr>
          <w:i/>
          <w:sz w:val="20"/>
          <w:szCs w:val="20"/>
          <w:lang w:val="sr-Latn-RS"/>
        </w:rPr>
      </w:pPr>
    </w:p>
    <w:p w14:paraId="23C3DB09" w14:textId="77777777" w:rsidR="004B7C63" w:rsidRPr="00CC7411" w:rsidRDefault="004B7C63" w:rsidP="004B7C6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Shengtao, G;Honglong, X; Guocai, XU</w:t>
      </w:r>
    </w:p>
    <w:p w14:paraId="2BB6AD21" w14:textId="77777777" w:rsidR="004B7C63" w:rsidRPr="00CC7411" w:rsidRDefault="004B7C63" w:rsidP="004B7C6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In-situ synthesisi of nanosilver/P(AAEM-St)composites</w:t>
      </w:r>
      <w:r w:rsidR="00FC08F1" w:rsidRPr="00CC7411">
        <w:rPr>
          <w:i/>
          <w:sz w:val="20"/>
          <w:szCs w:val="20"/>
          <w:u w:val="single"/>
          <w:lang w:val="sr-Latn-RS"/>
        </w:rPr>
        <w:t xml:space="preserve"> induced by ultrasonicirradiation and their thermal properties</w:t>
      </w:r>
    </w:p>
    <w:p w14:paraId="1A1CA20F" w14:textId="77777777" w:rsidR="00FC08F1" w:rsidRPr="00CC7411" w:rsidRDefault="00FC08F1" w:rsidP="004B7C6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>MATERIALS REVIEW 29(10): 61-63 2015, http://www.cqvip.com/qk/90370x/201510/664897692.html</w:t>
      </w:r>
    </w:p>
    <w:p w14:paraId="5781CF79" w14:textId="77777777" w:rsidR="00FC08F1" w:rsidRPr="00CC7411" w:rsidRDefault="00FC08F1" w:rsidP="004B7C63">
      <w:pPr>
        <w:rPr>
          <w:b/>
          <w:i/>
          <w:sz w:val="20"/>
          <w:szCs w:val="20"/>
          <w:lang w:val="sr-Latn-RS"/>
        </w:rPr>
      </w:pPr>
    </w:p>
    <w:p w14:paraId="2A012D60" w14:textId="77777777" w:rsidR="00FC08F1" w:rsidRPr="00CC7411" w:rsidRDefault="00FC08F1" w:rsidP="00FC08F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Pereira, P; Gaspar, H;  Fernandes, L; Bernardo, G</w:t>
      </w:r>
    </w:p>
    <w:p w14:paraId="67490B1F" w14:textId="6FA61406" w:rsidR="00FC08F1" w:rsidRPr="00824E3D" w:rsidRDefault="00FC08F1" w:rsidP="00FC08F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Impact of Fullerenes on the Thermal Stability of Melt Processed Polystyrene and Poly (Methyl-Methacrylate) Composites. </w:t>
      </w:r>
      <w:r w:rsidRPr="00CC7411">
        <w:rPr>
          <w:b/>
          <w:i/>
          <w:iCs/>
          <w:sz w:val="20"/>
          <w:szCs w:val="20"/>
          <w:lang w:val="sr-Latn-RS"/>
        </w:rPr>
        <w:t xml:space="preserve">POLYMER TESTING, </w:t>
      </w:r>
      <w:r w:rsidR="00B84685" w:rsidRPr="00CC7411">
        <w:rPr>
          <w:b/>
          <w:i/>
          <w:iCs/>
          <w:sz w:val="20"/>
          <w:szCs w:val="20"/>
        </w:rPr>
        <w:t xml:space="preserve">47:130-136 </w:t>
      </w:r>
      <w:r w:rsidR="00B84685" w:rsidRPr="00CC7411">
        <w:rPr>
          <w:b/>
          <w:i/>
          <w:iCs/>
          <w:sz w:val="20"/>
          <w:szCs w:val="20"/>
          <w:lang w:val="sr-Latn-RS"/>
        </w:rPr>
        <w:t>2015</w:t>
      </w:r>
    </w:p>
    <w:p w14:paraId="783C91BB" w14:textId="77777777" w:rsidR="00FC08F1" w:rsidRPr="00CC7411" w:rsidRDefault="00FC08F1" w:rsidP="00FC08F1">
      <w:pPr>
        <w:ind w:left="360"/>
        <w:rPr>
          <w:i/>
          <w:sz w:val="20"/>
          <w:szCs w:val="20"/>
          <w:lang w:val="sr-Latn-RS"/>
        </w:rPr>
      </w:pPr>
    </w:p>
    <w:p w14:paraId="46AF9B3C" w14:textId="77777777" w:rsidR="004B7C63" w:rsidRPr="00CC7411" w:rsidRDefault="004B7C63" w:rsidP="004B7C6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Nateghi, M R; Borhanizarandi, M</w:t>
      </w:r>
    </w:p>
    <w:p w14:paraId="7968173B" w14:textId="2164AD8F" w:rsidR="004B7C63" w:rsidRPr="00523F9C" w:rsidRDefault="004B7C63" w:rsidP="004B7C6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Optical properties of transparent and conductive composite layers of nanosilver intercalated graphene embedded poly (vinyl chloride). </w:t>
      </w:r>
      <w:r w:rsidRPr="00CC7411">
        <w:rPr>
          <w:b/>
          <w:i/>
          <w:iCs/>
          <w:sz w:val="20"/>
          <w:szCs w:val="20"/>
          <w:lang w:val="sr-Latn-RS"/>
        </w:rPr>
        <w:t>OPTIK-INTERNATIONAL JOURNAL FOR LIGHT AND ELECTRON OPTICS,</w:t>
      </w:r>
      <w:r w:rsidRPr="00CC7411">
        <w:rPr>
          <w:b/>
          <w:i/>
          <w:sz w:val="20"/>
          <w:szCs w:val="20"/>
          <w:lang w:val="sr-Latn-RS"/>
        </w:rPr>
        <w:t xml:space="preserve"> 2015,</w:t>
      </w:r>
      <w:r w:rsidRPr="00824E3D">
        <w:rPr>
          <w:b/>
          <w:i/>
          <w:sz w:val="18"/>
          <w:szCs w:val="18"/>
          <w:lang w:val="sr-Latn-RS"/>
        </w:rPr>
        <w:t>doi:10.1016/j.ijleo.2015.08.113</w:t>
      </w:r>
    </w:p>
    <w:p w14:paraId="2950229A" w14:textId="77777777" w:rsidR="004B7C63" w:rsidRPr="00CC7411" w:rsidRDefault="004B7C63" w:rsidP="004B7C63">
      <w:pPr>
        <w:ind w:left="360"/>
        <w:rPr>
          <w:i/>
          <w:sz w:val="20"/>
          <w:szCs w:val="20"/>
          <w:lang w:val="sr-Latn-RS"/>
        </w:rPr>
      </w:pPr>
    </w:p>
    <w:p w14:paraId="024C44A4" w14:textId="77777777" w:rsidR="00A659C7" w:rsidRPr="00CC7411" w:rsidRDefault="00A659C7" w:rsidP="00C7387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Нечаев, АИ; Вальцифер, ВА; Стрельников, В Н</w:t>
      </w:r>
    </w:p>
    <w:p w14:paraId="5921EF49" w14:textId="2E630AB0" w:rsidR="00A659C7" w:rsidRPr="00523F9C" w:rsidRDefault="00A659C7" w:rsidP="00A659C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Влияние параметров эмульсии на размер наночастиц Fe3O4 при гетерофазном синтезе.( Influence of the emulsion parameters on the size of nanoparticles of Fe3O4 under heterophase synthesis)</w:t>
      </w:r>
      <w:r w:rsidRPr="00CC7411">
        <w:rPr>
          <w:b/>
          <w:i/>
          <w:iCs/>
          <w:sz w:val="20"/>
          <w:szCs w:val="20"/>
        </w:rPr>
        <w:t>Бутлеровские сообщения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42</w:t>
      </w:r>
      <w:r w:rsidRPr="00CC7411">
        <w:rPr>
          <w:b/>
          <w:i/>
          <w:sz w:val="20"/>
          <w:szCs w:val="20"/>
        </w:rPr>
        <w:t>(5): 89-97 2015</w:t>
      </w:r>
    </w:p>
    <w:p w14:paraId="05E59904" w14:textId="77777777" w:rsidR="00A659C7" w:rsidRPr="00CC7411" w:rsidRDefault="00A659C7" w:rsidP="00A659C7">
      <w:pPr>
        <w:rPr>
          <w:i/>
          <w:sz w:val="20"/>
          <w:szCs w:val="20"/>
          <w:lang w:val="sr-Latn-RS"/>
        </w:rPr>
      </w:pPr>
    </w:p>
    <w:p w14:paraId="542BEB98" w14:textId="77777777" w:rsidR="00C73874" w:rsidRPr="00CC7411" w:rsidRDefault="00C73874" w:rsidP="00C7387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Santos, CCD</w:t>
      </w:r>
    </w:p>
    <w:p w14:paraId="1A2302A4" w14:textId="39A619C3" w:rsidR="00C73874" w:rsidRPr="00824E3D" w:rsidRDefault="00C73874" w:rsidP="00C7387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Síntese de nanopartículas de sulfeto de cobre, preparação e estabilidade coloidal de fluidos trocadores de calor em meio aquoso.</w:t>
      </w:r>
      <w:r w:rsidRPr="00CC7411">
        <w:rPr>
          <w:b/>
          <w:i/>
          <w:sz w:val="20"/>
          <w:szCs w:val="20"/>
          <w:lang w:val="sr-Latn-RS"/>
        </w:rPr>
        <w:t>Doctoral dissertation</w:t>
      </w:r>
      <w:r w:rsidRPr="00CC7411">
        <w:rPr>
          <w:i/>
          <w:sz w:val="20"/>
          <w:szCs w:val="20"/>
          <w:lang w:val="pt-BR"/>
        </w:rPr>
        <w:t xml:space="preserve"> </w:t>
      </w:r>
      <w:r w:rsidRPr="00CC7411">
        <w:rPr>
          <w:b/>
          <w:i/>
          <w:sz w:val="20"/>
          <w:szCs w:val="20"/>
          <w:lang w:val="pt-BR"/>
        </w:rPr>
        <w:t xml:space="preserve">,Universidade Estadual Paulista Júlio de Mesquita Filho, Instituto de Química, Portugal, 2015, </w:t>
      </w:r>
      <w:hyperlink r:id="rId970" w:tooltip="Síntese de nanopartículas de sulfeto de cobre, preparação e estabilidade coloidal de fluidos trocadores de calor em meio aquoso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pt-BR"/>
          </w:rPr>
          <w:t>http://hdl.handle.net/11449/124487</w:t>
        </w:r>
      </w:hyperlink>
      <w:r w:rsidRPr="00CC7411">
        <w:rPr>
          <w:b/>
          <w:i/>
          <w:sz w:val="20"/>
          <w:szCs w:val="20"/>
          <w:lang w:val="pt-BR"/>
        </w:rPr>
        <w:t>.</w:t>
      </w:r>
    </w:p>
    <w:p w14:paraId="4C28FF68" w14:textId="77777777" w:rsidR="004A4CF6" w:rsidRPr="00CC7411" w:rsidRDefault="004A4CF6" w:rsidP="004A4CF6">
      <w:pPr>
        <w:rPr>
          <w:i/>
          <w:sz w:val="20"/>
          <w:szCs w:val="20"/>
          <w:lang w:val="sr-Latn-RS"/>
        </w:rPr>
      </w:pPr>
    </w:p>
    <w:p w14:paraId="5BDB0A9A" w14:textId="77777777" w:rsidR="0063130D" w:rsidRPr="00CC7411" w:rsidRDefault="0063130D" w:rsidP="0063130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Ulus, O</w:t>
      </w:r>
    </w:p>
    <w:p w14:paraId="7D329D45" w14:textId="77777777" w:rsidR="0063130D" w:rsidRPr="00CC7411" w:rsidRDefault="0063130D" w:rsidP="0063130D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Polipropilen/modifiye diatomit ile hazırlanan kompozit filmlerin sentezi ve karakterizasyonu</w:t>
      </w:r>
      <w:r w:rsidRPr="00CC7411">
        <w:rPr>
          <w:i/>
          <w:sz w:val="20"/>
          <w:szCs w:val="20"/>
          <w:lang w:val="sr-Latn-RS"/>
        </w:rPr>
        <w:t>.</w:t>
      </w:r>
    </w:p>
    <w:p w14:paraId="19C84C6A" w14:textId="77777777" w:rsidR="0063130D" w:rsidRPr="00CC7411" w:rsidRDefault="004A4CF6" w:rsidP="0063130D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sz w:val="20"/>
          <w:szCs w:val="20"/>
          <w:lang w:val="sr-Latn-RS"/>
        </w:rPr>
        <w:t>Thesis</w:t>
      </w:r>
      <w:r w:rsidR="0063130D" w:rsidRPr="00CC7411">
        <w:rPr>
          <w:b/>
          <w:bCs/>
          <w:i/>
          <w:sz w:val="20"/>
          <w:szCs w:val="20"/>
          <w:lang w:val="sr-Latn-RS"/>
        </w:rPr>
        <w:t xml:space="preserve">, </w:t>
      </w:r>
      <w:r w:rsidRPr="00CC7411">
        <w:rPr>
          <w:b/>
          <w:bCs/>
          <w:i/>
          <w:sz w:val="20"/>
          <w:szCs w:val="20"/>
        </w:rPr>
        <w:t>Balıkesir Üniversity, Institute of Science Chemistry</w:t>
      </w:r>
      <w:r w:rsidRPr="00CC7411">
        <w:rPr>
          <w:b/>
          <w:bCs/>
          <w:i/>
          <w:sz w:val="20"/>
          <w:szCs w:val="20"/>
          <w:lang w:val="sr-Latn-RS"/>
        </w:rPr>
        <w:t xml:space="preserve">, 2015, </w:t>
      </w:r>
      <w:hyperlink r:id="rId971" w:history="1">
        <w:r w:rsidRPr="00CC7411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http://hdl.handle.net/123456789/2697</w:t>
        </w:r>
      </w:hyperlink>
    </w:p>
    <w:p w14:paraId="34284B29" w14:textId="77777777" w:rsidR="0063130D" w:rsidRPr="00CC7411" w:rsidRDefault="0063130D" w:rsidP="0063130D">
      <w:pPr>
        <w:ind w:left="360"/>
        <w:rPr>
          <w:i/>
          <w:sz w:val="20"/>
          <w:szCs w:val="20"/>
          <w:lang w:val="sr-Latn-RS"/>
        </w:rPr>
      </w:pPr>
    </w:p>
    <w:p w14:paraId="08D836C5" w14:textId="77777777" w:rsidR="00212151" w:rsidRPr="00CC7411" w:rsidRDefault="00212151" w:rsidP="0021215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Salas-Papayanopolos, H; Cepeda, ABM;...&amp; Gomez M</w:t>
      </w:r>
    </w:p>
    <w:p w14:paraId="18E059A7" w14:textId="40AA8E9D" w:rsidR="00212151" w:rsidRPr="00523F9C" w:rsidRDefault="00212151" w:rsidP="0021215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Synthesis and characterization of silver nanoparticles (nanospheres and nanoprisms) as potential reinforcement in polymer nanocomposites</w:t>
      </w:r>
      <w:r w:rsidR="00523F9C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 xml:space="preserve">ICANM2015 PROCEEDINGS, </w:t>
      </w:r>
      <w:r w:rsidRPr="00CC7411">
        <w:rPr>
          <w:b/>
          <w:i/>
          <w:sz w:val="20"/>
          <w:szCs w:val="20"/>
          <w:lang w:val="sr-Latn-RS"/>
        </w:rPr>
        <w:t>164-169 2015</w:t>
      </w:r>
    </w:p>
    <w:p w14:paraId="71DC2D69" w14:textId="77777777" w:rsidR="00212151" w:rsidRPr="00CC7411" w:rsidRDefault="00212151" w:rsidP="00212151">
      <w:pPr>
        <w:rPr>
          <w:i/>
          <w:sz w:val="20"/>
          <w:szCs w:val="20"/>
          <w:lang w:val="sr-Latn-RS"/>
        </w:rPr>
      </w:pPr>
    </w:p>
    <w:p w14:paraId="26C71BDE" w14:textId="77777777" w:rsidR="00A03034" w:rsidRPr="00CC7411" w:rsidRDefault="00A03034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Xu, G;</w:t>
      </w:r>
      <w:r w:rsidR="00115841" w:rsidRPr="00CC7411">
        <w:rPr>
          <w:i/>
          <w:sz w:val="20"/>
          <w:szCs w:val="20"/>
          <w:lang w:val="sr-Latn-RS"/>
        </w:rPr>
        <w:t xml:space="preserve"> Gao, </w:t>
      </w:r>
      <w:r w:rsidRPr="00CC7411">
        <w:rPr>
          <w:i/>
          <w:sz w:val="20"/>
          <w:szCs w:val="20"/>
          <w:lang w:val="sr-Latn-RS"/>
        </w:rPr>
        <w:t>S; Ji, X; Zhang, X</w:t>
      </w:r>
    </w:p>
    <w:p w14:paraId="3F84DDE7" w14:textId="77777777" w:rsidR="00A03034" w:rsidRPr="00CC7411" w:rsidRDefault="00115841" w:rsidP="00A03034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Characterization and Synthesis Mechanis</w:t>
      </w:r>
      <w:r w:rsidR="00A03034" w:rsidRPr="00CC7411">
        <w:rPr>
          <w:i/>
          <w:sz w:val="20"/>
          <w:szCs w:val="20"/>
          <w:u w:val="single"/>
          <w:lang w:val="sr-Latn-RS"/>
        </w:rPr>
        <w:t xml:space="preserve">m of </w:t>
      </w:r>
      <w:r w:rsidRPr="00CC7411">
        <w:rPr>
          <w:i/>
          <w:sz w:val="20"/>
          <w:szCs w:val="20"/>
          <w:u w:val="single"/>
          <w:lang w:val="sr-Latn-RS"/>
        </w:rPr>
        <w:t>Nanosilver/PAMPS Composites by Microwave</w:t>
      </w:r>
    </w:p>
    <w:p w14:paraId="6741C0FB" w14:textId="77777777" w:rsidR="00115841" w:rsidRPr="00CC7411" w:rsidRDefault="00115841" w:rsidP="00A0303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S</w:t>
      </w:r>
      <w:r w:rsidR="00A03034" w:rsidRPr="00CC7411">
        <w:rPr>
          <w:b/>
          <w:i/>
          <w:iCs/>
          <w:sz w:val="20"/>
          <w:szCs w:val="20"/>
          <w:lang w:val="sr-Latn-RS"/>
        </w:rPr>
        <w:t>OFT NANOSCIENCE LETTERS,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4</w:t>
      </w:r>
      <w:r w:rsidR="00A03034" w:rsidRPr="00CC7411">
        <w:rPr>
          <w:b/>
          <w:i/>
          <w:sz w:val="20"/>
          <w:szCs w:val="20"/>
          <w:lang w:val="sr-Latn-RS"/>
        </w:rPr>
        <w:t>(2):15-23 2014</w:t>
      </w:r>
    </w:p>
    <w:p w14:paraId="609543C2" w14:textId="77777777" w:rsidR="00115841" w:rsidRPr="00CC7411" w:rsidRDefault="00115841" w:rsidP="00115841">
      <w:pPr>
        <w:ind w:left="360"/>
        <w:rPr>
          <w:i/>
          <w:sz w:val="20"/>
          <w:szCs w:val="20"/>
          <w:lang w:val="sr-Latn-RS"/>
        </w:rPr>
      </w:pPr>
    </w:p>
    <w:p w14:paraId="59555CDD" w14:textId="77777777" w:rsidR="004B136D" w:rsidRPr="00CC7411" w:rsidRDefault="004B136D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Gavade, C; Singh, NL; Khanna, PK </w:t>
      </w:r>
    </w:p>
    <w:p w14:paraId="3AD88000" w14:textId="77777777" w:rsidR="004B136D" w:rsidRPr="00CC7411" w:rsidRDefault="004B136D" w:rsidP="00F07C37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Optical and Dielectric Properties of Ion Beam Irradiated Ag/Polymethyl Methacrylate Nanocomposites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JOURNAL OF NANOSCIENCE AND NANOTECHNOLOGY, 14</w:t>
      </w:r>
      <w:r w:rsidRPr="00CC7411">
        <w:rPr>
          <w:b/>
          <w:i/>
          <w:sz w:val="20"/>
          <w:szCs w:val="20"/>
          <w:lang w:val="sr-Latn-RS"/>
        </w:rPr>
        <w:t>(8): 5911-5916 2014</w:t>
      </w:r>
    </w:p>
    <w:p w14:paraId="1EB34131" w14:textId="77777777" w:rsidR="00A11F76" w:rsidRPr="00CC7411" w:rsidRDefault="00A11F76" w:rsidP="00A11F76">
      <w:pPr>
        <w:rPr>
          <w:b/>
          <w:i/>
          <w:sz w:val="20"/>
          <w:szCs w:val="20"/>
          <w:lang w:val="sr-Latn-RS"/>
        </w:rPr>
      </w:pPr>
    </w:p>
    <w:p w14:paraId="5DD8A953" w14:textId="77777777" w:rsidR="00D57423" w:rsidRPr="00CC7411" w:rsidRDefault="00D5742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Fu, S., Du, C., Wang, C., Tian, A., &amp; Wang, C</w:t>
      </w:r>
    </w:p>
    <w:p w14:paraId="5BE4BBA7" w14:textId="77777777" w:rsidR="00D57423" w:rsidRPr="00CC7411" w:rsidRDefault="00D57423" w:rsidP="00D5742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Preparation of Nanoscale TiO2-eencapsulated CI Pigment Blue 15: 3 via Sol-Gel Method.</w:t>
      </w:r>
    </w:p>
    <w:p w14:paraId="70FFE216" w14:textId="77777777" w:rsidR="00D57423" w:rsidRPr="00CC7411" w:rsidRDefault="00D57423" w:rsidP="00D5742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SOCIETY FOR IMAGING SCIENCE AND TECHNOLOGY, 2014( 1): 216-219 2014</w:t>
      </w:r>
    </w:p>
    <w:p w14:paraId="23915FD4" w14:textId="77777777" w:rsidR="00D57423" w:rsidRPr="00CC7411" w:rsidRDefault="00D57423" w:rsidP="00D5742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http://www.ingentaconnect.com/content/ist/nipdf/2014/00002014/00000001/art00054</w:t>
      </w:r>
    </w:p>
    <w:p w14:paraId="1B1608FB" w14:textId="77777777" w:rsidR="00D57423" w:rsidRPr="00CC7411" w:rsidRDefault="00D57423" w:rsidP="00D57423">
      <w:pPr>
        <w:ind w:left="360"/>
        <w:rPr>
          <w:b/>
          <w:i/>
          <w:sz w:val="20"/>
          <w:szCs w:val="20"/>
        </w:rPr>
      </w:pPr>
    </w:p>
    <w:p w14:paraId="37634B2B" w14:textId="77777777" w:rsidR="000A6F2D" w:rsidRPr="00CC7411" w:rsidRDefault="000A6F2D" w:rsidP="000A6F2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Gavade, C</w:t>
      </w:r>
    </w:p>
    <w:p w14:paraId="0C97F990" w14:textId="6A2DEE68" w:rsidR="000A6F2D" w:rsidRPr="00523F9C" w:rsidRDefault="000A6F2D" w:rsidP="000A6F2D">
      <w:pPr>
        <w:rPr>
          <w:b/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Effects of ion beam irradiation on transition metals embedded polymer matrix</w:t>
      </w:r>
      <w:r w:rsidRPr="00CC7411">
        <w:rPr>
          <w:b/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Doctoral dissertation, </w:t>
      </w:r>
      <w:hyperlink r:id="rId972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Department of Physics</w:t>
        </w:r>
      </w:hyperlink>
      <w:r w:rsidRPr="00CC7411">
        <w:rPr>
          <w:b/>
          <w:i/>
          <w:sz w:val="20"/>
          <w:szCs w:val="20"/>
          <w:lang w:val="sr-Latn-RS"/>
        </w:rPr>
        <w:t xml:space="preserve"> ,Faculty of Science The MS University of Baroda, India, 2014,</w:t>
      </w:r>
      <w:r w:rsidRPr="00CC7411">
        <w:rPr>
          <w:rFonts w:ascii="Verdana" w:hAnsi="Verdana"/>
          <w:color w:val="000000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http://hdl.handle.net/10603/37595</w:t>
      </w:r>
    </w:p>
    <w:p w14:paraId="3D4DC0FC" w14:textId="77777777" w:rsidR="000A6F2D" w:rsidRPr="00CC7411" w:rsidRDefault="000A6F2D" w:rsidP="000A6F2D">
      <w:pPr>
        <w:ind w:left="360"/>
        <w:rPr>
          <w:b/>
          <w:i/>
          <w:sz w:val="20"/>
          <w:szCs w:val="20"/>
        </w:rPr>
      </w:pPr>
    </w:p>
    <w:p w14:paraId="6AF15BCF" w14:textId="77777777" w:rsidR="00A6456E" w:rsidRPr="00CC7411" w:rsidRDefault="00A6456E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Fateixa, S; Daniel-da-Silva, AL; Jordão, N; Barros-Timmons, A; Trindade, T</w:t>
      </w:r>
    </w:p>
    <w:p w14:paraId="485C135A" w14:textId="77777777" w:rsidR="00A6456E" w:rsidRPr="00CC7411" w:rsidRDefault="00A6456E" w:rsidP="00A6456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colloidal silver and gold nanoparticles on the thermal behavior of poly(t-butyl acrylate) composites</w:t>
      </w:r>
    </w:p>
    <w:p w14:paraId="0F5F46FB" w14:textId="77777777" w:rsidR="00A6456E" w:rsidRPr="00CC7411" w:rsidRDefault="00F13AFF" w:rsidP="00A6456E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COLLOID AND SURFACE </w:t>
      </w:r>
      <w:r w:rsidR="00A6456E" w:rsidRPr="00CC7411">
        <w:rPr>
          <w:b/>
          <w:i/>
          <w:sz w:val="20"/>
          <w:szCs w:val="20"/>
        </w:rPr>
        <w:t>A: PHYSICOCHEMICAL AND EN</w:t>
      </w:r>
      <w:r w:rsidRPr="00CC7411">
        <w:rPr>
          <w:b/>
          <w:i/>
          <w:sz w:val="20"/>
          <w:szCs w:val="20"/>
        </w:rPr>
        <w:t>GINEERING ASPECTS, 436</w:t>
      </w:r>
      <w:r w:rsidR="00A6456E" w:rsidRPr="00CC7411">
        <w:rPr>
          <w:b/>
          <w:i/>
          <w:sz w:val="20"/>
          <w:szCs w:val="20"/>
        </w:rPr>
        <w:t>: 231 – 236 2013</w:t>
      </w:r>
    </w:p>
    <w:p w14:paraId="5532B225" w14:textId="77777777" w:rsidR="00F13AFF" w:rsidRPr="00CC7411" w:rsidRDefault="00F13AFF" w:rsidP="00A443C3">
      <w:pPr>
        <w:rPr>
          <w:rStyle w:val="databold1"/>
          <w:i/>
          <w:color w:val="FF0000"/>
          <w:sz w:val="20"/>
          <w:szCs w:val="20"/>
          <w:u w:val="single"/>
        </w:rPr>
      </w:pPr>
    </w:p>
    <w:p w14:paraId="14E920AB" w14:textId="77777777" w:rsidR="00A1557F" w:rsidRPr="00CC7411" w:rsidRDefault="00A1557F" w:rsidP="00C365DE">
      <w:pPr>
        <w:numPr>
          <w:ilvl w:val="0"/>
          <w:numId w:val="1"/>
        </w:numPr>
        <w:rPr>
          <w:bCs/>
          <w:i/>
          <w:sz w:val="20"/>
          <w:szCs w:val="20"/>
          <w:shd w:val="clear" w:color="auto" w:fill="FFFFFF"/>
        </w:rPr>
      </w:pPr>
      <w:hyperlink r:id="rId973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Ma, L;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74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Yang, X;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75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Gao, L;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76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Lu, M,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77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Guo, C;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78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Li, Y;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79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Tu, Y;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80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Zhu, X</w:t>
        </w:r>
      </w:hyperlink>
    </w:p>
    <w:p w14:paraId="0FA1AB0B" w14:textId="7623D811" w:rsidR="00A1557F" w:rsidRPr="00824E3D" w:rsidRDefault="00A1557F" w:rsidP="00A443C3">
      <w:pPr>
        <w:rPr>
          <w:rStyle w:val="databold1"/>
          <w:b w:val="0"/>
          <w:i/>
          <w:sz w:val="20"/>
          <w:szCs w:val="20"/>
        </w:rPr>
      </w:pPr>
      <w:hyperlink r:id="rId981" w:history="1">
        <w:r w:rsidRPr="00CC7411">
          <w:rPr>
            <w:rStyle w:val="Hyperlink"/>
            <w:bCs/>
            <w:i/>
            <w:color w:val="auto"/>
            <w:sz w:val="20"/>
            <w:szCs w:val="20"/>
            <w:shd w:val="clear" w:color="auto" w:fill="FFFFFF"/>
          </w:rPr>
          <w:t>Synthesis and characterization of polymer grafted graphene oxide sheets using a Ce(IV)/HNO3 redox system in an aqueous solution</w:t>
        </w:r>
      </w:hyperlink>
      <w:r w:rsidR="00824E3D">
        <w:rPr>
          <w:bCs/>
          <w:i/>
          <w:sz w:val="20"/>
          <w:szCs w:val="20"/>
          <w:shd w:val="clear" w:color="auto" w:fill="FFFFFF"/>
        </w:rPr>
        <w:t xml:space="preserve">, </w:t>
      </w:r>
      <w:r w:rsidRPr="00CC7411">
        <w:rPr>
          <w:b/>
          <w:bCs/>
          <w:i/>
          <w:iCs/>
          <w:sz w:val="20"/>
          <w:szCs w:val="20"/>
          <w:shd w:val="clear" w:color="auto" w:fill="FFFFFF"/>
        </w:rPr>
        <w:t>CARBON,</w:t>
      </w:r>
      <w:r w:rsidRPr="00CC7411">
        <w:rPr>
          <w:b/>
          <w:bCs/>
          <w:i/>
          <w:sz w:val="20"/>
          <w:szCs w:val="20"/>
          <w:shd w:val="clear" w:color="auto" w:fill="FFFFFF"/>
        </w:rPr>
        <w:t xml:space="preserve"> 53: 269-276 201</w:t>
      </w:r>
      <w:r w:rsidR="00185FAA" w:rsidRPr="00CC7411">
        <w:rPr>
          <w:b/>
          <w:bCs/>
          <w:i/>
          <w:sz w:val="20"/>
          <w:szCs w:val="20"/>
          <w:shd w:val="clear" w:color="auto" w:fill="FFFFFF"/>
        </w:rPr>
        <w:t>3</w:t>
      </w:r>
    </w:p>
    <w:p w14:paraId="482B770C" w14:textId="77777777" w:rsidR="00A1557F" w:rsidRPr="00CC7411" w:rsidRDefault="00A1557F" w:rsidP="00A443C3">
      <w:pPr>
        <w:rPr>
          <w:rStyle w:val="databold1"/>
          <w:i/>
          <w:sz w:val="20"/>
          <w:szCs w:val="20"/>
        </w:rPr>
      </w:pPr>
    </w:p>
    <w:p w14:paraId="4682EE16" w14:textId="77777777" w:rsidR="00816869" w:rsidRPr="00CC7411" w:rsidRDefault="00816869" w:rsidP="00C365DE">
      <w:pPr>
        <w:numPr>
          <w:ilvl w:val="0"/>
          <w:numId w:val="1"/>
        </w:numPr>
        <w:rPr>
          <w:bCs/>
          <w:i/>
          <w:sz w:val="20"/>
          <w:szCs w:val="20"/>
          <w:shd w:val="clear" w:color="auto" w:fill="FFFFFF"/>
        </w:rPr>
      </w:pPr>
      <w:r w:rsidRPr="00CC7411">
        <w:rPr>
          <w:bCs/>
          <w:i/>
          <w:sz w:val="20"/>
          <w:szCs w:val="20"/>
          <w:shd w:val="clear" w:color="auto" w:fill="FFFFFF"/>
        </w:rPr>
        <w:t xml:space="preserve">Udayabhaskar, R; </w:t>
      </w:r>
      <w:hyperlink r:id="rId982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Mangalaraja, RV;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83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Manikandan, D;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84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Arjunan, V;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85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Karthikeyan, B</w:t>
        </w:r>
      </w:hyperlink>
    </w:p>
    <w:p w14:paraId="6E362A1C" w14:textId="4BC862FF" w:rsidR="00816869" w:rsidRPr="00CC7411" w:rsidRDefault="00816869" w:rsidP="00A443C3">
      <w:pPr>
        <w:rPr>
          <w:rStyle w:val="databold1"/>
          <w:b w:val="0"/>
          <w:i/>
          <w:sz w:val="20"/>
          <w:szCs w:val="20"/>
        </w:rPr>
      </w:pPr>
      <w:hyperlink r:id="rId986" w:history="1">
        <w:r w:rsidRPr="00CC7411">
          <w:rPr>
            <w:rStyle w:val="Hyperlink"/>
            <w:bCs/>
            <w:i/>
            <w:color w:val="auto"/>
            <w:sz w:val="20"/>
            <w:szCs w:val="20"/>
            <w:shd w:val="clear" w:color="auto" w:fill="FFFFFF"/>
          </w:rPr>
          <w:t>Room temperature synthesis and optical studies on Ag and Au mixed nanocomposite polyvinylpyrrolidone polymer films</w:t>
        </w:r>
      </w:hyperlink>
      <w:r w:rsidR="00824E3D">
        <w:rPr>
          <w:bCs/>
          <w:i/>
          <w:sz w:val="20"/>
          <w:szCs w:val="20"/>
          <w:shd w:val="clear" w:color="auto" w:fill="FFFFFF"/>
        </w:rPr>
        <w:t>,</w:t>
      </w:r>
      <w:hyperlink r:id="rId987" w:history="1">
        <w:r w:rsidRPr="00CC7411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  <w:shd w:val="clear" w:color="auto" w:fill="FFFFFF"/>
          </w:rPr>
          <w:t xml:space="preserve">SPECTROCHIMICA ACTA-PART A: MOLECULAR AND BIOMOLECULAR SPECTROSCOPY, </w:t>
        </w:r>
      </w:hyperlink>
      <w:r w:rsidRPr="00CC7411">
        <w:rPr>
          <w:b/>
          <w:bCs/>
          <w:i/>
          <w:sz w:val="20"/>
          <w:szCs w:val="20"/>
          <w:shd w:val="clear" w:color="auto" w:fill="FFFFFF"/>
        </w:rPr>
        <w:t xml:space="preserve"> </w:t>
      </w:r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r w:rsidRPr="00CC7411">
        <w:rPr>
          <w:b/>
          <w:bCs/>
          <w:i/>
          <w:sz w:val="20"/>
          <w:szCs w:val="20"/>
          <w:shd w:val="clear" w:color="auto" w:fill="FFFFFF"/>
        </w:rPr>
        <w:t>99: 69-73 2012</w:t>
      </w:r>
    </w:p>
    <w:p w14:paraId="2EFA5C79" w14:textId="77777777" w:rsidR="00816869" w:rsidRPr="00CC7411" w:rsidRDefault="00816869" w:rsidP="00A443C3">
      <w:pPr>
        <w:rPr>
          <w:rStyle w:val="databold1"/>
          <w:i/>
          <w:sz w:val="20"/>
          <w:szCs w:val="20"/>
        </w:rPr>
      </w:pPr>
    </w:p>
    <w:p w14:paraId="55BA61CD" w14:textId="77777777" w:rsidR="00C45005" w:rsidRPr="00CC7411" w:rsidRDefault="00C45005" w:rsidP="00C365DE">
      <w:pPr>
        <w:numPr>
          <w:ilvl w:val="0"/>
          <w:numId w:val="1"/>
        </w:numPr>
        <w:rPr>
          <w:bCs/>
          <w:i/>
          <w:sz w:val="20"/>
          <w:szCs w:val="20"/>
          <w:shd w:val="clear" w:color="auto" w:fill="FFFFFF"/>
        </w:rPr>
      </w:pPr>
      <w:r w:rsidRPr="00CC7411">
        <w:rPr>
          <w:bCs/>
          <w:i/>
          <w:sz w:val="20"/>
          <w:szCs w:val="20"/>
          <w:shd w:val="clear" w:color="auto" w:fill="FFFFFF"/>
        </w:rPr>
        <w:t>Ghanbari, D; Salavati-Niasari M</w:t>
      </w:r>
    </w:p>
    <w:p w14:paraId="6A46D920" w14:textId="77777777" w:rsidR="00C45005" w:rsidRPr="00CC7411" w:rsidRDefault="00C45005" w:rsidP="00A443C3">
      <w:pPr>
        <w:rPr>
          <w:rStyle w:val="databold1"/>
          <w:i/>
          <w:sz w:val="20"/>
          <w:szCs w:val="20"/>
        </w:rPr>
      </w:pPr>
      <w:hyperlink r:id="rId988" w:history="1">
        <w:r w:rsidRPr="00CC7411">
          <w:rPr>
            <w:rStyle w:val="Hyperlink"/>
            <w:bCs/>
            <w:i/>
            <w:color w:val="auto"/>
            <w:sz w:val="20"/>
            <w:szCs w:val="20"/>
            <w:shd w:val="clear" w:color="auto" w:fill="FFFFFF"/>
          </w:rPr>
          <w:t>Preparation and Characterization of Poly Methyl Methacrylate-cadmium Sulfide Nanocomposite</w:t>
        </w:r>
      </w:hyperlink>
    </w:p>
    <w:p w14:paraId="3B0490CB" w14:textId="77777777" w:rsidR="00C45005" w:rsidRPr="00CC7411" w:rsidRDefault="00C45005" w:rsidP="00A443C3">
      <w:pPr>
        <w:rPr>
          <w:b/>
          <w:bCs/>
          <w:i/>
          <w:sz w:val="20"/>
          <w:szCs w:val="20"/>
          <w:shd w:val="clear" w:color="auto" w:fill="FFFFFF"/>
        </w:rPr>
      </w:pPr>
      <w:r w:rsidRPr="00CC7411">
        <w:rPr>
          <w:b/>
          <w:bCs/>
          <w:i/>
          <w:sz w:val="20"/>
          <w:szCs w:val="20"/>
          <w:shd w:val="clear" w:color="auto" w:fill="FFFFFF"/>
        </w:rPr>
        <w:t>HIGH TEMPERATURE MATERIALS AND PROCESSES, 31(6): 769-773 2012</w:t>
      </w:r>
    </w:p>
    <w:p w14:paraId="3933925D" w14:textId="77777777" w:rsidR="00C45005" w:rsidRPr="00CC7411" w:rsidRDefault="00C45005" w:rsidP="00A443C3">
      <w:pPr>
        <w:rPr>
          <w:rStyle w:val="databold1"/>
          <w:i/>
          <w:sz w:val="20"/>
          <w:szCs w:val="20"/>
        </w:rPr>
      </w:pPr>
    </w:p>
    <w:p w14:paraId="0A82D2BB" w14:textId="77777777" w:rsidR="00A8417C" w:rsidRPr="00CC7411" w:rsidRDefault="00A8417C" w:rsidP="00C365DE">
      <w:pPr>
        <w:numPr>
          <w:ilvl w:val="0"/>
          <w:numId w:val="1"/>
        </w:numPr>
        <w:rPr>
          <w:bCs/>
          <w:i/>
          <w:sz w:val="20"/>
          <w:szCs w:val="20"/>
          <w:shd w:val="clear" w:color="auto" w:fill="FFFFFF"/>
        </w:rPr>
      </w:pPr>
      <w:hyperlink r:id="rId989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Xing, H-L;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0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Gao, S-T;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1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Xu, G-C;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2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Zhao, J-F;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3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Dou, N;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4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Bei, P-P;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5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Hong, G</w:t>
        </w:r>
      </w:hyperlink>
    </w:p>
    <w:p w14:paraId="05DCDED1" w14:textId="144977B9" w:rsidR="00A8417C" w:rsidRPr="00824E3D" w:rsidRDefault="00A8417C" w:rsidP="00A443C3">
      <w:pPr>
        <w:rPr>
          <w:rStyle w:val="databold1"/>
          <w:b w:val="0"/>
          <w:i/>
          <w:sz w:val="20"/>
          <w:szCs w:val="20"/>
          <w:u w:val="single"/>
        </w:rPr>
      </w:pPr>
      <w:hyperlink r:id="rId996" w:history="1">
        <w:r w:rsidRPr="00CC7411">
          <w:rPr>
            <w:rStyle w:val="Hyperlink"/>
            <w:bCs/>
            <w:i/>
            <w:color w:val="auto"/>
            <w:sz w:val="20"/>
            <w:szCs w:val="20"/>
            <w:shd w:val="clear" w:color="auto" w:fill="FFFFFF"/>
          </w:rPr>
          <w:t>Synthesis and characterization of nanosilver/PAAEM composites via emulsifier-free emulsion polymerization ultrasonically</w:t>
        </w:r>
      </w:hyperlink>
      <w:r w:rsidR="00824E3D">
        <w:rPr>
          <w:bCs/>
          <w:i/>
          <w:sz w:val="20"/>
          <w:szCs w:val="20"/>
          <w:u w:val="single"/>
          <w:shd w:val="clear" w:color="auto" w:fill="FFFFFF"/>
        </w:rPr>
        <w:t>,</w:t>
      </w:r>
      <w:r w:rsidRPr="00CC7411">
        <w:rPr>
          <w:b/>
          <w:bCs/>
          <w:i/>
          <w:iCs/>
          <w:sz w:val="20"/>
          <w:szCs w:val="20"/>
          <w:shd w:val="clear" w:color="auto" w:fill="FFFFFF"/>
        </w:rPr>
        <w:t>C</w:t>
      </w:r>
      <w:hyperlink r:id="rId997" w:history="1">
        <w:r w:rsidRPr="00CC7411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  <w:shd w:val="clear" w:color="auto" w:fill="FFFFFF"/>
          </w:rPr>
          <w:t xml:space="preserve">HINESE JOURNAL OF INORGANIC CHEMISTRY, </w:t>
        </w:r>
      </w:hyperlink>
      <w:r w:rsidRPr="00CC7411">
        <w:rPr>
          <w:b/>
          <w:bCs/>
          <w:i/>
          <w:sz w:val="20"/>
          <w:szCs w:val="20"/>
          <w:shd w:val="clear" w:color="auto" w:fill="FFFFFF"/>
        </w:rPr>
        <w:t>28 (10): 2103-2108 2012</w:t>
      </w:r>
    </w:p>
    <w:p w14:paraId="055C9B4C" w14:textId="77777777" w:rsidR="00A8417C" w:rsidRPr="00CC7411" w:rsidRDefault="00A8417C" w:rsidP="00A443C3">
      <w:pPr>
        <w:rPr>
          <w:rStyle w:val="databold1"/>
          <w:i/>
          <w:sz w:val="20"/>
          <w:szCs w:val="20"/>
        </w:rPr>
      </w:pPr>
    </w:p>
    <w:p w14:paraId="4CBE5BE5" w14:textId="77777777" w:rsidR="008D3E20" w:rsidRPr="00CC7411" w:rsidRDefault="008D3E20" w:rsidP="00C365DE">
      <w:pPr>
        <w:numPr>
          <w:ilvl w:val="0"/>
          <w:numId w:val="1"/>
        </w:numPr>
        <w:rPr>
          <w:bCs/>
          <w:i/>
          <w:sz w:val="20"/>
          <w:szCs w:val="20"/>
          <w:shd w:val="clear" w:color="auto" w:fill="FFFFFF"/>
        </w:rPr>
      </w:pPr>
      <w:hyperlink r:id="rId998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Chen, C;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999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Li, J;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1000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Luo, G;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1001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Xiong, Y;</w:t>
        </w:r>
      </w:hyperlink>
      <w:r w:rsidRPr="00CC7411">
        <w:rPr>
          <w:bCs/>
          <w:i/>
          <w:sz w:val="20"/>
          <w:szCs w:val="20"/>
          <w:shd w:val="clear" w:color="auto" w:fill="FFFFFF"/>
        </w:rPr>
        <w:t xml:space="preserve"> </w:t>
      </w:r>
      <w:hyperlink r:id="rId1002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  <w:shd w:val="clear" w:color="auto" w:fill="FFFFFF"/>
          </w:rPr>
          <w:t>Zhang, QSL</w:t>
        </w:r>
      </w:hyperlink>
    </w:p>
    <w:p w14:paraId="2BB2B105" w14:textId="51CFE8E0" w:rsidR="008D3E20" w:rsidRPr="00CC7411" w:rsidRDefault="008D3E20" w:rsidP="008D3E20">
      <w:pPr>
        <w:rPr>
          <w:b/>
          <w:bCs/>
          <w:i/>
          <w:sz w:val="20"/>
          <w:szCs w:val="20"/>
          <w:shd w:val="clear" w:color="auto" w:fill="FFFFFF"/>
        </w:rPr>
      </w:pPr>
      <w:hyperlink r:id="rId1003" w:history="1">
        <w:r w:rsidRPr="00CC7411">
          <w:rPr>
            <w:rStyle w:val="Hyperlink"/>
            <w:bCs/>
            <w:i/>
            <w:color w:val="auto"/>
            <w:sz w:val="20"/>
            <w:szCs w:val="20"/>
            <w:shd w:val="clear" w:color="auto" w:fill="FFFFFF"/>
          </w:rPr>
          <w:t>Size-controlled in situ synthesis and photo-responsive properties of silver/poly(methyl methacrylate) nanocomposite films with high silver content</w:t>
        </w:r>
      </w:hyperlink>
      <w:r w:rsidR="00824E3D">
        <w:rPr>
          <w:rStyle w:val="databold1"/>
          <w:i/>
          <w:sz w:val="20"/>
          <w:szCs w:val="20"/>
        </w:rPr>
        <w:t xml:space="preserve">, </w:t>
      </w:r>
      <w:r w:rsidRPr="00CC7411">
        <w:rPr>
          <w:b/>
          <w:bCs/>
          <w:i/>
          <w:iCs/>
          <w:sz w:val="20"/>
          <w:szCs w:val="20"/>
          <w:shd w:val="clear" w:color="auto" w:fill="FFFFFF"/>
        </w:rPr>
        <w:t xml:space="preserve">APPLIED SURFACE SCIENCE, </w:t>
      </w:r>
      <w:r w:rsidRPr="00CC7411">
        <w:rPr>
          <w:b/>
          <w:bCs/>
          <w:i/>
          <w:sz w:val="20"/>
          <w:szCs w:val="20"/>
          <w:shd w:val="clear" w:color="auto" w:fill="FFFFFF"/>
        </w:rPr>
        <w:t>258 (24): 10180-10184 2012</w:t>
      </w:r>
    </w:p>
    <w:p w14:paraId="013DCE75" w14:textId="77777777" w:rsidR="008D3E20" w:rsidRPr="00CC7411" w:rsidRDefault="008D3E20" w:rsidP="008D3E20">
      <w:pPr>
        <w:rPr>
          <w:b/>
          <w:i/>
          <w:sz w:val="20"/>
          <w:szCs w:val="20"/>
          <w:lang w:val="en-GB"/>
        </w:rPr>
      </w:pPr>
    </w:p>
    <w:p w14:paraId="3B26167A" w14:textId="77777777" w:rsidR="008D3E20" w:rsidRPr="00CC7411" w:rsidRDefault="008D3E20" w:rsidP="00C365DE">
      <w:pPr>
        <w:numPr>
          <w:ilvl w:val="0"/>
          <w:numId w:val="1"/>
        </w:numPr>
        <w:rPr>
          <w:b/>
          <w:bCs/>
          <w:i/>
          <w:sz w:val="20"/>
          <w:szCs w:val="20"/>
          <w:shd w:val="clear" w:color="auto" w:fill="FFFFFF"/>
        </w:rPr>
      </w:pPr>
      <w:r w:rsidRPr="00CC7411">
        <w:rPr>
          <w:rFonts w:eastAsia="SimSun"/>
          <w:i/>
          <w:sz w:val="20"/>
          <w:szCs w:val="20"/>
          <w:lang w:eastAsia="zh-CN"/>
        </w:rPr>
        <w:t>Xiong, Y; Luo, G; Chen, C; Yuan, H; Shen, Q; Li, M</w:t>
      </w:r>
    </w:p>
    <w:p w14:paraId="3F391419" w14:textId="77777777" w:rsidR="008D3E20" w:rsidRPr="00CC7411" w:rsidRDefault="008D3E20" w:rsidP="008D3E20">
      <w:pPr>
        <w:autoSpaceDE w:val="0"/>
        <w:autoSpaceDN w:val="0"/>
        <w:adjustRightInd w:val="0"/>
        <w:rPr>
          <w:rFonts w:eastAsia="SimSun"/>
          <w:i/>
          <w:sz w:val="20"/>
          <w:szCs w:val="20"/>
          <w:u w:val="single"/>
          <w:lang w:eastAsia="zh-CN"/>
        </w:rPr>
      </w:pPr>
      <w:r w:rsidRPr="00CC7411">
        <w:rPr>
          <w:rFonts w:eastAsia="SimSun"/>
          <w:i/>
          <w:sz w:val="20"/>
          <w:szCs w:val="20"/>
          <w:u w:val="single"/>
          <w:lang w:eastAsia="zh-CN"/>
        </w:rPr>
        <w:t>In situ synthesis of zero-valent silver nanoparticles in polymethylmethacrylate under high temperature</w:t>
      </w:r>
    </w:p>
    <w:p w14:paraId="0BC4D6DB" w14:textId="77777777" w:rsidR="008D3E20" w:rsidRPr="00CC7411" w:rsidRDefault="008D3E20" w:rsidP="008D3E20">
      <w:pPr>
        <w:autoSpaceDE w:val="0"/>
        <w:autoSpaceDN w:val="0"/>
        <w:adjustRightInd w:val="0"/>
        <w:rPr>
          <w:rFonts w:eastAsia="SimSun"/>
          <w:b/>
          <w:i/>
          <w:sz w:val="20"/>
          <w:szCs w:val="20"/>
          <w:lang w:eastAsia="zh-CN"/>
        </w:rPr>
      </w:pPr>
      <w:r w:rsidRPr="00CC7411">
        <w:rPr>
          <w:rFonts w:eastAsia="SimSun"/>
          <w:b/>
          <w:i/>
          <w:iCs/>
          <w:sz w:val="20"/>
          <w:szCs w:val="20"/>
          <w:lang w:eastAsia="zh-CN"/>
        </w:rPr>
        <w:t xml:space="preserve">APPLIED SURFACE SCIENCE, </w:t>
      </w:r>
      <w:r w:rsidRPr="00CC7411">
        <w:rPr>
          <w:b/>
          <w:i/>
          <w:sz w:val="20"/>
          <w:szCs w:val="20"/>
        </w:rPr>
        <w:t>258 (15): 5822-5826</w:t>
      </w:r>
      <w:r w:rsidRPr="00CC7411">
        <w:rPr>
          <w:rFonts w:ascii="Arial" w:hAnsi="Arial" w:cs="Arial"/>
          <w:sz w:val="20"/>
          <w:szCs w:val="20"/>
        </w:rPr>
        <w:t xml:space="preserve"> </w:t>
      </w:r>
      <w:r w:rsidRPr="00CC7411">
        <w:rPr>
          <w:rFonts w:eastAsia="SimSun"/>
          <w:b/>
          <w:i/>
          <w:sz w:val="20"/>
          <w:szCs w:val="20"/>
          <w:lang w:eastAsia="zh-CN"/>
        </w:rPr>
        <w:t>2012</w:t>
      </w:r>
    </w:p>
    <w:p w14:paraId="197345E2" w14:textId="77777777" w:rsidR="008D3E20" w:rsidRPr="00CC7411" w:rsidRDefault="008D3E20" w:rsidP="00A443C3">
      <w:pPr>
        <w:rPr>
          <w:rStyle w:val="databold1"/>
          <w:i/>
          <w:sz w:val="20"/>
          <w:szCs w:val="20"/>
        </w:rPr>
      </w:pPr>
    </w:p>
    <w:p w14:paraId="764CBD06" w14:textId="77777777" w:rsidR="00401793" w:rsidRPr="00CC7411" w:rsidRDefault="0040179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0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Rajkumar, T</w:t>
        </w:r>
      </w:hyperlink>
      <w:r w:rsidR="00B56CD1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0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Sivasamy, P</w:t>
        </w:r>
      </w:hyperlink>
      <w:r w:rsidR="00B56CD1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0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Sreedhar, B</w:t>
        </w:r>
      </w:hyperlink>
      <w:r w:rsidR="00B56CD1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07" w:tooltip="Show author details" w:history="1">
        <w:r w:rsidR="00B56CD1" w:rsidRPr="00CC7411">
          <w:rPr>
            <w:rStyle w:val="Hyperlink"/>
            <w:i/>
            <w:color w:val="auto"/>
            <w:sz w:val="20"/>
            <w:szCs w:val="20"/>
            <w:u w:val="none"/>
          </w:rPr>
          <w:t>Vijayakumar, C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</w:t>
        </w:r>
      </w:hyperlink>
    </w:p>
    <w:p w14:paraId="78FC8BC8" w14:textId="77777777" w:rsidR="00401793" w:rsidRPr="00CC7411" w:rsidRDefault="00401793" w:rsidP="00401793">
      <w:pPr>
        <w:rPr>
          <w:i/>
          <w:sz w:val="20"/>
          <w:szCs w:val="20"/>
          <w:u w:val="single"/>
        </w:rPr>
      </w:pPr>
      <w:hyperlink r:id="rId1008" w:history="1">
        <w:r w:rsidRPr="00CC7411">
          <w:rPr>
            <w:rStyle w:val="Hyperlink"/>
            <w:i/>
            <w:color w:val="auto"/>
            <w:sz w:val="20"/>
            <w:szCs w:val="20"/>
          </w:rPr>
          <w:t>Chlorinated thermal stabilizer for optically clear PMMA</w:t>
        </w:r>
      </w:hyperlink>
    </w:p>
    <w:p w14:paraId="0B8B7A8F" w14:textId="77777777" w:rsidR="00401793" w:rsidRPr="00CC7411" w:rsidRDefault="00B56CD1" w:rsidP="00A443C3">
      <w:pPr>
        <w:rPr>
          <w:rStyle w:val="databold1"/>
          <w:b w:val="0"/>
          <w:bCs w:val="0"/>
          <w:i/>
          <w:sz w:val="20"/>
          <w:szCs w:val="20"/>
          <w:shd w:val="clear" w:color="auto" w:fill="auto"/>
        </w:rPr>
      </w:pPr>
      <w:r w:rsidRPr="00CC7411">
        <w:rPr>
          <w:b/>
          <w:i/>
          <w:iCs/>
          <w:sz w:val="20"/>
          <w:szCs w:val="20"/>
        </w:rPr>
        <w:t>POLYMERS FOR ADVANCED TECHNOLOGIES,</w:t>
      </w:r>
      <w:r w:rsidRPr="00CC7411">
        <w:rPr>
          <w:i/>
          <w:sz w:val="20"/>
          <w:szCs w:val="20"/>
        </w:rPr>
        <w:t xml:space="preserve"> </w:t>
      </w:r>
      <w:r w:rsidR="00401793" w:rsidRPr="00CC7411">
        <w:rPr>
          <w:b/>
          <w:i/>
          <w:sz w:val="20"/>
          <w:szCs w:val="20"/>
        </w:rPr>
        <w:t>23 (5): 829-834 2012</w:t>
      </w:r>
      <w:r w:rsidR="00401793" w:rsidRPr="00CC7411">
        <w:rPr>
          <w:i/>
          <w:sz w:val="20"/>
          <w:szCs w:val="20"/>
        </w:rPr>
        <w:t xml:space="preserve"> </w:t>
      </w:r>
    </w:p>
    <w:p w14:paraId="00E98004" w14:textId="77777777" w:rsidR="00401793" w:rsidRPr="00CC7411" w:rsidRDefault="00401793" w:rsidP="00A443C3">
      <w:pPr>
        <w:rPr>
          <w:rStyle w:val="databold1"/>
          <w:i/>
          <w:sz w:val="20"/>
          <w:szCs w:val="20"/>
        </w:rPr>
      </w:pPr>
    </w:p>
    <w:p w14:paraId="18E0D88C" w14:textId="77777777" w:rsidR="008D3E20" w:rsidRPr="00CC7411" w:rsidRDefault="008D3E20" w:rsidP="00C365DE">
      <w:pPr>
        <w:numPr>
          <w:ilvl w:val="0"/>
          <w:numId w:val="1"/>
        </w:numPr>
        <w:rPr>
          <w:b/>
          <w:i/>
          <w:sz w:val="20"/>
          <w:szCs w:val="20"/>
          <w:lang w:val="en-GB"/>
        </w:rPr>
      </w:pPr>
      <w:r w:rsidRPr="00CC7411">
        <w:rPr>
          <w:i/>
          <w:sz w:val="20"/>
          <w:szCs w:val="20"/>
        </w:rPr>
        <w:t>Stevanovic, M; Savanovic, I; Uskokovic, V; Skapin, SD; Bracko, I; Jovanovic, U; Uskokovic, D</w:t>
      </w:r>
    </w:p>
    <w:p w14:paraId="25D5524C" w14:textId="47CC25B0" w:rsidR="008D3E20" w:rsidRPr="00824E3D" w:rsidRDefault="008D3E20" w:rsidP="008D3E20">
      <w:pPr>
        <w:rPr>
          <w:rStyle w:val="databold1"/>
          <w:b w:val="0"/>
          <w:bCs w:val="0"/>
          <w:i/>
          <w:sz w:val="20"/>
          <w:szCs w:val="20"/>
          <w:u w:val="single"/>
          <w:shd w:val="clear" w:color="auto" w:fill="auto"/>
        </w:rPr>
      </w:pPr>
      <w:r w:rsidRPr="00CC7411">
        <w:rPr>
          <w:b/>
          <w:i/>
          <w:sz w:val="20"/>
          <w:szCs w:val="20"/>
          <w:lang w:val="en-GB"/>
        </w:rPr>
        <w:t xml:space="preserve"> </w:t>
      </w:r>
      <w:hyperlink r:id="rId1009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 xml:space="preserve">A new, simple, green, and one-pot four-component synthesis of bare and poly(alpha,gamma,l-glutamic acid)-capped silver nanoparticles </w:t>
        </w:r>
      </w:hyperlink>
      <w:r w:rsidRPr="00CC7411">
        <w:rPr>
          <w:b/>
          <w:i/>
          <w:sz w:val="20"/>
          <w:szCs w:val="20"/>
        </w:rPr>
        <w:t>COLLOID AND POLYMER SCIENCE,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</w:rPr>
        <w:t>290</w:t>
      </w:r>
      <w:r w:rsidRPr="00CC7411">
        <w:rPr>
          <w:b/>
          <w:i/>
          <w:sz w:val="20"/>
          <w:szCs w:val="20"/>
        </w:rPr>
        <w:t>(</w:t>
      </w:r>
      <w:r w:rsidRPr="00CC7411">
        <w:rPr>
          <w:b/>
          <w:bCs/>
          <w:i/>
          <w:sz w:val="20"/>
          <w:szCs w:val="20"/>
        </w:rPr>
        <w:t>3)</w:t>
      </w:r>
      <w:r w:rsidRPr="00CC7411">
        <w:rPr>
          <w:b/>
          <w:i/>
          <w:sz w:val="20"/>
          <w:szCs w:val="20"/>
        </w:rPr>
        <w:t xml:space="preserve">: </w:t>
      </w:r>
      <w:r w:rsidRPr="00CC7411">
        <w:rPr>
          <w:b/>
          <w:bCs/>
          <w:i/>
          <w:sz w:val="20"/>
          <w:szCs w:val="20"/>
        </w:rPr>
        <w:t>221-231</w:t>
      </w:r>
      <w:r w:rsidRPr="00CC7411">
        <w:rPr>
          <w:b/>
          <w:i/>
          <w:sz w:val="20"/>
          <w:szCs w:val="20"/>
        </w:rPr>
        <w:t xml:space="preserve"> 2012</w:t>
      </w:r>
      <w:r w:rsidRPr="00CC7411">
        <w:rPr>
          <w:i/>
          <w:sz w:val="20"/>
          <w:szCs w:val="20"/>
        </w:rPr>
        <w:t>  </w:t>
      </w:r>
    </w:p>
    <w:p w14:paraId="03C2F7D4" w14:textId="77777777" w:rsidR="00E2023D" w:rsidRPr="00CC7411" w:rsidRDefault="00E2023D" w:rsidP="00A443C3">
      <w:pPr>
        <w:rPr>
          <w:rStyle w:val="databold1"/>
          <w:i/>
          <w:sz w:val="20"/>
          <w:szCs w:val="20"/>
        </w:rPr>
      </w:pPr>
    </w:p>
    <w:p w14:paraId="69AA4369" w14:textId="77777777" w:rsidR="006C16F2" w:rsidRPr="00CC7411" w:rsidRDefault="006C16F2" w:rsidP="00C365DE">
      <w:pPr>
        <w:numPr>
          <w:ilvl w:val="0"/>
          <w:numId w:val="1"/>
        </w:numPr>
        <w:rPr>
          <w:rStyle w:val="databold1"/>
          <w:b w:val="0"/>
          <w:i/>
          <w:sz w:val="20"/>
          <w:szCs w:val="20"/>
        </w:rPr>
      </w:pPr>
      <w:r w:rsidRPr="00CC7411">
        <w:rPr>
          <w:rStyle w:val="databold1"/>
          <w:b w:val="0"/>
          <w:i/>
          <w:sz w:val="20"/>
          <w:szCs w:val="20"/>
        </w:rPr>
        <w:t xml:space="preserve">Fu,S; Du, C; </w:t>
      </w:r>
      <w:r w:rsidR="00072581" w:rsidRPr="00CC7411">
        <w:rPr>
          <w:rStyle w:val="databold1"/>
          <w:b w:val="0"/>
          <w:i/>
          <w:sz w:val="20"/>
          <w:szCs w:val="20"/>
        </w:rPr>
        <w:t>Zhang, M; Tian, A;Zhang, X</w:t>
      </w:r>
    </w:p>
    <w:p w14:paraId="43E90EF7" w14:textId="77777777" w:rsidR="006C16F2" w:rsidRPr="00CC7411" w:rsidRDefault="00072581" w:rsidP="00A443C3">
      <w:pPr>
        <w:rPr>
          <w:rStyle w:val="databold1"/>
          <w:b w:val="0"/>
          <w:i/>
          <w:sz w:val="20"/>
          <w:szCs w:val="20"/>
          <w:u w:val="single"/>
        </w:rPr>
      </w:pPr>
      <w:r w:rsidRPr="00CC7411">
        <w:rPr>
          <w:rStyle w:val="databold1"/>
          <w:b w:val="0"/>
          <w:i/>
          <w:sz w:val="20"/>
          <w:szCs w:val="20"/>
          <w:u w:val="single"/>
        </w:rPr>
        <w:t>Preparation and properties of polymer-encapsulated phthalocyanine blue pigment via emulsion polymerization</w:t>
      </w:r>
    </w:p>
    <w:p w14:paraId="5EEFE69B" w14:textId="77777777" w:rsidR="008A27E9" w:rsidRPr="00CC7411" w:rsidRDefault="008A27E9" w:rsidP="00A443C3">
      <w:pPr>
        <w:rPr>
          <w:rStyle w:val="databold1"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PROGRESS IN ORGANIC COATINGS 73(2-3): 149-154 2012</w:t>
      </w:r>
    </w:p>
    <w:p w14:paraId="346EB016" w14:textId="77777777" w:rsidR="008D3E20" w:rsidRPr="00CC7411" w:rsidRDefault="008D3E20" w:rsidP="008D3E20">
      <w:pPr>
        <w:rPr>
          <w:rStyle w:val="databold1"/>
          <w:i/>
          <w:sz w:val="20"/>
          <w:szCs w:val="20"/>
          <w:lang w:val="de-DE"/>
        </w:rPr>
      </w:pPr>
    </w:p>
    <w:p w14:paraId="1566056D" w14:textId="77777777" w:rsidR="008D3E20" w:rsidRPr="00CC7411" w:rsidRDefault="008D3E20" w:rsidP="00C365DE">
      <w:pPr>
        <w:numPr>
          <w:ilvl w:val="0"/>
          <w:numId w:val="1"/>
        </w:numPr>
        <w:rPr>
          <w:rStyle w:val="databold1"/>
          <w:b w:val="0"/>
          <w:i/>
          <w:sz w:val="20"/>
          <w:szCs w:val="20"/>
          <w:lang w:val="de-DE"/>
        </w:rPr>
      </w:pPr>
      <w:r w:rsidRPr="00CC7411">
        <w:rPr>
          <w:rStyle w:val="databold1"/>
          <w:b w:val="0"/>
          <w:i/>
          <w:sz w:val="20"/>
          <w:szCs w:val="20"/>
          <w:lang w:val="de-DE"/>
        </w:rPr>
        <w:t>Fu, S; Zhang, K; Zhhang, M;Tian, L</w:t>
      </w:r>
    </w:p>
    <w:p w14:paraId="05EADA61" w14:textId="77777777" w:rsidR="008D3E20" w:rsidRPr="00CC7411" w:rsidRDefault="008D3E20" w:rsidP="008D3E20">
      <w:pPr>
        <w:rPr>
          <w:rStyle w:val="databold1"/>
          <w:b w:val="0"/>
          <w:i/>
          <w:sz w:val="20"/>
          <w:szCs w:val="20"/>
          <w:u w:val="single"/>
        </w:rPr>
      </w:pPr>
      <w:r w:rsidRPr="00CC7411">
        <w:rPr>
          <w:rStyle w:val="databold1"/>
          <w:b w:val="0"/>
          <w:i/>
          <w:sz w:val="20"/>
          <w:szCs w:val="20"/>
          <w:u w:val="single"/>
        </w:rPr>
        <w:t>Encapsulated phthalocyanine blue pigment with polymerisable dispersant for inkjet printing inks</w:t>
      </w:r>
    </w:p>
    <w:p w14:paraId="1DC85C0F" w14:textId="77777777" w:rsidR="008D3E20" w:rsidRPr="00CC7411" w:rsidRDefault="008D3E20" w:rsidP="008D3E20">
      <w:pPr>
        <w:rPr>
          <w:rStyle w:val="databold1"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PIGMENT AND RESIN TECHNOLOGY, 41(1): 3-8 2012</w:t>
      </w:r>
    </w:p>
    <w:p w14:paraId="2A80745B" w14:textId="77777777" w:rsidR="000F2ADF" w:rsidRPr="00CC7411" w:rsidRDefault="000F2ADF" w:rsidP="00A443C3">
      <w:pPr>
        <w:rPr>
          <w:rStyle w:val="databold1"/>
          <w:i/>
          <w:sz w:val="20"/>
          <w:szCs w:val="20"/>
        </w:rPr>
      </w:pPr>
    </w:p>
    <w:p w14:paraId="1CFC96C9" w14:textId="77777777" w:rsidR="00A443C3" w:rsidRPr="00CC7411" w:rsidRDefault="00A443C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Lah, NAC; Johan MR</w:t>
      </w:r>
    </w:p>
    <w:p w14:paraId="21315AB0" w14:textId="77777777" w:rsidR="00A443C3" w:rsidRPr="00CC7411" w:rsidRDefault="00A443C3" w:rsidP="00A443C3">
      <w:pPr>
        <w:autoSpaceDE w:val="0"/>
        <w:autoSpaceDN w:val="0"/>
        <w:adjustRightInd w:val="0"/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Facile shape control synthesis and optical properties of silver nanoparticles stabilized by Daxad 19 surfactant</w:t>
      </w:r>
    </w:p>
    <w:p w14:paraId="7D70D838" w14:textId="77777777" w:rsidR="00A443C3" w:rsidRPr="00CC7411" w:rsidRDefault="00A443C3" w:rsidP="00A443C3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APPLIED SURFACE SCIENCE</w:t>
      </w:r>
      <w:r w:rsidR="00EB61B1" w:rsidRPr="00CC7411">
        <w:rPr>
          <w:b/>
          <w:i/>
          <w:iCs/>
          <w:sz w:val="20"/>
          <w:szCs w:val="20"/>
        </w:rPr>
        <w:t xml:space="preserve">, </w:t>
      </w:r>
      <w:r w:rsidR="0025090B" w:rsidRPr="00CC7411">
        <w:rPr>
          <w:b/>
          <w:i/>
          <w:sz w:val="20"/>
          <w:szCs w:val="20"/>
        </w:rPr>
        <w:t>257 (17</w:t>
      </w:r>
      <w:r w:rsidR="00D313BE" w:rsidRPr="00CC7411">
        <w:rPr>
          <w:b/>
          <w:i/>
          <w:sz w:val="20"/>
          <w:szCs w:val="20"/>
        </w:rPr>
        <w:t>)</w:t>
      </w:r>
      <w:r w:rsidR="0038531B" w:rsidRPr="00CC7411">
        <w:rPr>
          <w:b/>
          <w:i/>
          <w:sz w:val="20"/>
          <w:szCs w:val="20"/>
        </w:rPr>
        <w:t xml:space="preserve">: 7494-7500 </w:t>
      </w:r>
      <w:r w:rsidR="00EB61B1" w:rsidRPr="00CC7411">
        <w:rPr>
          <w:b/>
          <w:i/>
          <w:sz w:val="20"/>
          <w:szCs w:val="20"/>
        </w:rPr>
        <w:t>2011</w:t>
      </w:r>
    </w:p>
    <w:p w14:paraId="6D23C4B7" w14:textId="77777777" w:rsidR="00836C05" w:rsidRPr="00CC7411" w:rsidRDefault="00836C05" w:rsidP="00A443C3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103EA1BC" w14:textId="77777777" w:rsidR="005668CE" w:rsidRPr="00CC7411" w:rsidRDefault="005668CE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r w:rsidRPr="00CC7411">
        <w:rPr>
          <w:rFonts w:eastAsia="SimSun"/>
          <w:i/>
          <w:sz w:val="20"/>
          <w:szCs w:val="20"/>
          <w:lang w:val="pt-BR"/>
        </w:rPr>
        <w:t>Fateixa,S; Gira˜o,AV;  Nogueira, HIS; Trindade, T</w:t>
      </w:r>
    </w:p>
    <w:p w14:paraId="4DCF6983" w14:textId="77777777" w:rsidR="005668CE" w:rsidRPr="00CC7411" w:rsidRDefault="005668CE" w:rsidP="005668CE">
      <w:pPr>
        <w:rPr>
          <w:rFonts w:eastAsia="SimSun"/>
          <w:i/>
          <w:sz w:val="20"/>
          <w:szCs w:val="20"/>
          <w:u w:val="single"/>
        </w:rPr>
      </w:pPr>
      <w:r w:rsidRPr="00CC7411">
        <w:rPr>
          <w:rFonts w:eastAsia="SimSun"/>
          <w:i/>
          <w:sz w:val="20"/>
          <w:szCs w:val="20"/>
          <w:u w:val="single"/>
        </w:rPr>
        <w:t>Polymer based silver nanocomposites as versatile solid film and aqueous emulsion SERS substrates</w:t>
      </w:r>
    </w:p>
    <w:p w14:paraId="290F939E" w14:textId="77777777" w:rsidR="005668CE" w:rsidRPr="00CC7411" w:rsidRDefault="005668CE" w:rsidP="005668CE">
      <w:pPr>
        <w:autoSpaceDE w:val="0"/>
        <w:autoSpaceDN w:val="0"/>
        <w:adjustRightInd w:val="0"/>
        <w:rPr>
          <w:i/>
          <w:color w:val="333333"/>
          <w:sz w:val="20"/>
          <w:szCs w:val="20"/>
        </w:rPr>
      </w:pPr>
      <w:r w:rsidRPr="00CC7411">
        <w:rPr>
          <w:rFonts w:eastAsia="SimSun"/>
          <w:b/>
          <w:i/>
          <w:sz w:val="20"/>
          <w:szCs w:val="20"/>
        </w:rPr>
        <w:t xml:space="preserve">JOURNAL OF MATERIALS CHEMISTRY, </w:t>
      </w:r>
      <w:r w:rsidR="0025090B" w:rsidRPr="00CC7411">
        <w:rPr>
          <w:b/>
          <w:i/>
          <w:sz w:val="20"/>
          <w:szCs w:val="20"/>
        </w:rPr>
        <w:t>21 (39):15629-15636</w:t>
      </w:r>
      <w:r w:rsidR="0025090B" w:rsidRPr="00CC7411">
        <w:rPr>
          <w:sz w:val="20"/>
          <w:szCs w:val="20"/>
        </w:rPr>
        <w:t xml:space="preserve"> </w:t>
      </w:r>
      <w:r w:rsidRPr="00CC7411">
        <w:rPr>
          <w:rFonts w:eastAsia="SimSun"/>
          <w:b/>
          <w:i/>
          <w:sz w:val="20"/>
          <w:szCs w:val="20"/>
        </w:rPr>
        <w:t>2011</w:t>
      </w:r>
    </w:p>
    <w:p w14:paraId="559EE3BF" w14:textId="77777777" w:rsidR="005668CE" w:rsidRPr="00CC7411" w:rsidRDefault="005668CE" w:rsidP="00A443C3">
      <w:pPr>
        <w:autoSpaceDE w:val="0"/>
        <w:autoSpaceDN w:val="0"/>
        <w:adjustRightInd w:val="0"/>
        <w:rPr>
          <w:i/>
          <w:color w:val="333333"/>
          <w:sz w:val="20"/>
          <w:szCs w:val="20"/>
        </w:rPr>
      </w:pPr>
    </w:p>
    <w:p w14:paraId="4B93FDF0" w14:textId="77777777" w:rsidR="00836C05" w:rsidRPr="00CC7411" w:rsidRDefault="006E25D5" w:rsidP="00C365DE">
      <w:pPr>
        <w:numPr>
          <w:ilvl w:val="0"/>
          <w:numId w:val="1"/>
        </w:numPr>
        <w:autoSpaceDE w:val="0"/>
        <w:autoSpaceDN w:val="0"/>
        <w:adjustRightInd w:val="0"/>
        <w:rPr>
          <w:b/>
          <w:i/>
          <w:sz w:val="20"/>
          <w:szCs w:val="20"/>
          <w:lang w:val="fr-FR"/>
        </w:rPr>
      </w:pPr>
      <w:r w:rsidRPr="00CC7411">
        <w:rPr>
          <w:i/>
          <w:sz w:val="20"/>
          <w:szCs w:val="20"/>
          <w:lang w:val="fr-FR"/>
        </w:rPr>
        <w:t>Shi, HJ; Chen, QF; Xu, Y; Lue, BL</w:t>
      </w:r>
      <w:r w:rsidR="00C33905" w:rsidRPr="00CC7411">
        <w:rPr>
          <w:i/>
          <w:sz w:val="20"/>
          <w:szCs w:val="20"/>
          <w:lang w:val="fr-FR"/>
        </w:rPr>
        <w:t>;</w:t>
      </w:r>
      <w:r w:rsidRPr="00CC7411">
        <w:rPr>
          <w:i/>
          <w:sz w:val="20"/>
          <w:szCs w:val="20"/>
          <w:lang w:val="fr-FR"/>
        </w:rPr>
        <w:t xml:space="preserve"> Wu, D</w:t>
      </w:r>
    </w:p>
    <w:p w14:paraId="0781BB14" w14:textId="77777777" w:rsidR="005445C7" w:rsidRPr="00CC7411" w:rsidRDefault="00836C05" w:rsidP="00A443C3">
      <w:pPr>
        <w:autoSpaceDE w:val="0"/>
        <w:autoSpaceDN w:val="0"/>
        <w:adjustRightInd w:val="0"/>
        <w:rPr>
          <w:i/>
          <w:sz w:val="20"/>
          <w:szCs w:val="20"/>
        </w:rPr>
      </w:pPr>
      <w:hyperlink r:id="rId1010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 xml:space="preserve">PMMA-Templated Synthesis of Porous TiO(2) Micro-Spheres and Application in Photocatalysis </w:t>
        </w:r>
      </w:hyperlink>
      <w:r w:rsidRPr="00CC7411">
        <w:rPr>
          <w:i/>
          <w:sz w:val="20"/>
          <w:szCs w:val="20"/>
        </w:rPr>
        <w:t xml:space="preserve"> </w:t>
      </w:r>
    </w:p>
    <w:p w14:paraId="16F2AE68" w14:textId="77777777" w:rsidR="00836C05" w:rsidRPr="00CC7411" w:rsidRDefault="00836C05" w:rsidP="00A443C3">
      <w:pPr>
        <w:autoSpaceDE w:val="0"/>
        <w:autoSpaceDN w:val="0"/>
        <w:adjustRightInd w:val="0"/>
        <w:rPr>
          <w:rStyle w:val="databold1"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ACTA CHIMICA SINICA, </w:t>
      </w:r>
      <w:r w:rsidRPr="00CC7411">
        <w:rPr>
          <w:rStyle w:val="databold1"/>
          <w:i/>
          <w:sz w:val="20"/>
          <w:szCs w:val="20"/>
        </w:rPr>
        <w:t>69</w:t>
      </w:r>
      <w:r w:rsidRPr="00CC7411">
        <w:rPr>
          <w:i/>
          <w:sz w:val="20"/>
          <w:szCs w:val="20"/>
        </w:rPr>
        <w:t>(</w:t>
      </w:r>
      <w:r w:rsidRPr="00CC7411">
        <w:rPr>
          <w:rStyle w:val="databold1"/>
          <w:i/>
          <w:sz w:val="20"/>
          <w:szCs w:val="20"/>
        </w:rPr>
        <w:t>8):</w:t>
      </w:r>
      <w:r w:rsidRPr="00CC7411">
        <w:rPr>
          <w:rStyle w:val="label2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863-869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2011</w:t>
      </w:r>
    </w:p>
    <w:p w14:paraId="771991D6" w14:textId="77777777" w:rsidR="0096579E" w:rsidRPr="00CC7411" w:rsidRDefault="0096579E" w:rsidP="00A443C3">
      <w:pPr>
        <w:autoSpaceDE w:val="0"/>
        <w:autoSpaceDN w:val="0"/>
        <w:adjustRightInd w:val="0"/>
        <w:rPr>
          <w:rStyle w:val="databold1"/>
          <w:i/>
          <w:sz w:val="20"/>
          <w:szCs w:val="20"/>
        </w:rPr>
      </w:pPr>
    </w:p>
    <w:p w14:paraId="2AFCB894" w14:textId="77777777" w:rsidR="0096579E" w:rsidRPr="00CC7411" w:rsidRDefault="0096579E" w:rsidP="00C365DE">
      <w:pPr>
        <w:numPr>
          <w:ilvl w:val="0"/>
          <w:numId w:val="1"/>
        </w:numPr>
        <w:rPr>
          <w:sz w:val="20"/>
          <w:szCs w:val="20"/>
        </w:rPr>
      </w:pPr>
      <w:hyperlink r:id="rId101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Alsawafta, M</w:t>
        </w:r>
      </w:hyperlink>
      <w:r w:rsidRPr="00CC7411">
        <w:rPr>
          <w:i/>
          <w:sz w:val="20"/>
          <w:szCs w:val="20"/>
        </w:rPr>
        <w:t xml:space="preserve">; </w:t>
      </w:r>
      <w:hyperlink r:id="rId101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Badilescu, S</w:t>
        </w:r>
      </w:hyperlink>
      <w:r w:rsidRPr="00CC7411">
        <w:rPr>
          <w:i/>
          <w:sz w:val="20"/>
          <w:szCs w:val="20"/>
        </w:rPr>
        <w:t xml:space="preserve">; </w:t>
      </w:r>
      <w:hyperlink r:id="rId101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Paneri, A;.</w:t>
        </w:r>
      </w:hyperlink>
      <w:r w:rsidRPr="00CC7411">
        <w:rPr>
          <w:i/>
          <w:sz w:val="20"/>
          <w:szCs w:val="20"/>
        </w:rPr>
        <w:t xml:space="preserve"> </w:t>
      </w:r>
      <w:hyperlink r:id="rId101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Truong, VV</w:t>
        </w:r>
      </w:hyperlink>
      <w:r w:rsidRPr="00CC7411">
        <w:rPr>
          <w:i/>
          <w:sz w:val="20"/>
          <w:szCs w:val="20"/>
        </w:rPr>
        <w:t xml:space="preserve">; </w:t>
      </w:r>
      <w:hyperlink r:id="rId101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Packirisamy, M</w:t>
        </w:r>
      </w:hyperlink>
    </w:p>
    <w:p w14:paraId="3C41C6BB" w14:textId="77777777" w:rsidR="0096579E" w:rsidRPr="00CC7411" w:rsidRDefault="0096579E" w:rsidP="0096579E">
      <w:pPr>
        <w:rPr>
          <w:i/>
          <w:sz w:val="20"/>
          <w:szCs w:val="20"/>
        </w:rPr>
      </w:pPr>
      <w:hyperlink r:id="rId1016" w:history="1">
        <w:r w:rsidRPr="00CC7411">
          <w:rPr>
            <w:rStyle w:val="Hyperlink"/>
            <w:i/>
            <w:color w:val="auto"/>
            <w:sz w:val="20"/>
            <w:szCs w:val="20"/>
          </w:rPr>
          <w:t>Gold-poly(methyl methacrylate) nanocomposite films for plasmonic biosensing applications</w:t>
        </w:r>
      </w:hyperlink>
      <w:r w:rsidRPr="00CC7411">
        <w:rPr>
          <w:i/>
          <w:sz w:val="20"/>
          <w:szCs w:val="20"/>
        </w:rPr>
        <w:t xml:space="preserve"> </w:t>
      </w:r>
    </w:p>
    <w:p w14:paraId="4271B9EB" w14:textId="77777777" w:rsidR="00EF12C6" w:rsidRPr="00CC7411" w:rsidRDefault="00EF12C6" w:rsidP="00EF12C6">
      <w:pPr>
        <w:rPr>
          <w:rFonts w:eastAsia="SimSun"/>
          <w:b/>
          <w:i/>
          <w:sz w:val="20"/>
          <w:szCs w:val="20"/>
        </w:rPr>
      </w:pPr>
      <w:r w:rsidRPr="00CC7411">
        <w:rPr>
          <w:rFonts w:eastAsia="SimSun"/>
          <w:b/>
          <w:i/>
          <w:sz w:val="20"/>
          <w:szCs w:val="20"/>
        </w:rPr>
        <w:t>POLYMERS, 3 (4): 1833-1848 2011</w:t>
      </w:r>
    </w:p>
    <w:p w14:paraId="1FF638E0" w14:textId="77777777" w:rsidR="00115FF3" w:rsidRPr="00CC7411" w:rsidRDefault="00115FF3" w:rsidP="00A443C3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43F0AE4F" w14:textId="77777777" w:rsidR="00595800" w:rsidRPr="00CC7411" w:rsidRDefault="00595800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Yao, BH; Xu, GC; Zhang, HY; </w:t>
      </w:r>
      <w:hyperlink r:id="rId101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Han, X</w:t>
        </w:r>
      </w:hyperlink>
    </w:p>
    <w:p w14:paraId="035BEABD" w14:textId="77777777" w:rsidR="00595800" w:rsidRPr="00CC7411" w:rsidRDefault="00595800" w:rsidP="00595800">
      <w:pPr>
        <w:rPr>
          <w:i/>
          <w:sz w:val="20"/>
          <w:szCs w:val="20"/>
        </w:rPr>
      </w:pPr>
      <w:hyperlink r:id="rId1018" w:history="1">
        <w:r w:rsidRPr="00CC7411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Synthesis of Nanosilver with Polyvinylpyrrolidone (PVP) by Microwave Method</w:t>
        </w:r>
      </w:hyperlink>
      <w:r w:rsidRPr="00CC7411">
        <w:rPr>
          <w:i/>
          <w:sz w:val="20"/>
          <w:szCs w:val="20"/>
        </w:rPr>
        <w:t xml:space="preserve"> </w:t>
      </w:r>
    </w:p>
    <w:p w14:paraId="7849068F" w14:textId="77777777" w:rsidR="00595800" w:rsidRPr="00CC7411" w:rsidRDefault="00595800" w:rsidP="00595800">
      <w:pPr>
        <w:rPr>
          <w:rStyle w:val="databold1"/>
          <w:i/>
          <w:sz w:val="20"/>
          <w:szCs w:val="20"/>
        </w:rPr>
      </w:pPr>
      <w:r w:rsidRPr="00CC7411">
        <w:rPr>
          <w:rStyle w:val="databold1"/>
          <w:i/>
          <w:sz w:val="20"/>
          <w:szCs w:val="20"/>
        </w:rPr>
        <w:t>CHINESE JOURNAL OF INORGANIC CHEMISTRY,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26</w:t>
      </w:r>
      <w:r w:rsidRPr="00CC7411">
        <w:rPr>
          <w:b/>
          <w:i/>
          <w:sz w:val="20"/>
          <w:szCs w:val="20"/>
        </w:rPr>
        <w:t xml:space="preserve"> (</w:t>
      </w:r>
      <w:r w:rsidRPr="00CC7411">
        <w:rPr>
          <w:rStyle w:val="databold1"/>
          <w:i/>
          <w:sz w:val="20"/>
          <w:szCs w:val="20"/>
        </w:rPr>
        <w:t>9)</w:t>
      </w:r>
      <w:r w:rsidRPr="00CC7411">
        <w:rPr>
          <w:b/>
          <w:i/>
          <w:sz w:val="20"/>
          <w:szCs w:val="20"/>
        </w:rPr>
        <w:t xml:space="preserve">: </w:t>
      </w:r>
      <w:r w:rsidRPr="00CC7411">
        <w:rPr>
          <w:rStyle w:val="databold1"/>
          <w:i/>
          <w:sz w:val="20"/>
          <w:szCs w:val="20"/>
        </w:rPr>
        <w:t>1629-1632</w:t>
      </w: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rStyle w:val="databold1"/>
          <w:i/>
          <w:sz w:val="20"/>
          <w:szCs w:val="20"/>
        </w:rPr>
        <w:t>2010</w:t>
      </w:r>
    </w:p>
    <w:p w14:paraId="248D9B1B" w14:textId="77777777" w:rsidR="004C20EA" w:rsidRPr="00CC7411" w:rsidRDefault="004C20EA" w:rsidP="00595800">
      <w:pPr>
        <w:rPr>
          <w:rStyle w:val="databold1"/>
          <w:i/>
          <w:sz w:val="20"/>
          <w:szCs w:val="20"/>
        </w:rPr>
      </w:pPr>
    </w:p>
    <w:p w14:paraId="678417B9" w14:textId="77777777" w:rsidR="004C20EA" w:rsidRPr="00CC7411" w:rsidRDefault="004C20EA" w:rsidP="004C20EA">
      <w:pPr>
        <w:pStyle w:val="ListParagraph"/>
        <w:numPr>
          <w:ilvl w:val="0"/>
          <w:numId w:val="1"/>
        </w:numPr>
        <w:rPr>
          <w:rStyle w:val="databold1"/>
          <w:b w:val="0"/>
          <w:i/>
          <w:sz w:val="20"/>
          <w:szCs w:val="20"/>
        </w:rPr>
      </w:pPr>
      <w:r w:rsidRPr="00CC7411">
        <w:rPr>
          <w:rStyle w:val="databold1"/>
          <w:b w:val="0"/>
          <w:i/>
          <w:sz w:val="20"/>
          <w:szCs w:val="20"/>
        </w:rPr>
        <w:t xml:space="preserve">Pallotta, SC; Kinsey, VA; O'brien, MJ; Prosise, RL; Toussant, JW; Wnuk, AJ </w:t>
      </w:r>
    </w:p>
    <w:p w14:paraId="0E13788B" w14:textId="722FA2C2" w:rsidR="00115FF3" w:rsidRPr="0052511C" w:rsidRDefault="004C20EA" w:rsidP="00CC7411">
      <w:pPr>
        <w:rPr>
          <w:rStyle w:val="databold1"/>
          <w:b w:val="0"/>
          <w:i/>
          <w:sz w:val="20"/>
          <w:szCs w:val="20"/>
          <w:u w:val="single"/>
        </w:rPr>
      </w:pPr>
      <w:r w:rsidRPr="00CC7411">
        <w:rPr>
          <w:rStyle w:val="databold1"/>
          <w:b w:val="0"/>
          <w:i/>
          <w:sz w:val="20"/>
          <w:szCs w:val="20"/>
          <w:u w:val="single"/>
        </w:rPr>
        <w:t>Articles and methods for applying color on surfaces</w:t>
      </w:r>
      <w:r w:rsidRPr="00CC7411">
        <w:rPr>
          <w:rStyle w:val="databold1"/>
          <w:i/>
          <w:sz w:val="20"/>
          <w:szCs w:val="20"/>
        </w:rPr>
        <w:t>U.S. Patent No. 7,622,175. Washington, DC: U</w:t>
      </w:r>
      <w:r w:rsidR="00CD6655" w:rsidRPr="00CC7411">
        <w:rPr>
          <w:rStyle w:val="databold1"/>
          <w:i/>
          <w:sz w:val="20"/>
          <w:szCs w:val="20"/>
        </w:rPr>
        <w:t>.S. Patent and Trademark Office</w:t>
      </w:r>
      <w:r w:rsidR="0052511C">
        <w:rPr>
          <w:rStyle w:val="databold1"/>
          <w:b w:val="0"/>
          <w:i/>
          <w:sz w:val="20"/>
          <w:szCs w:val="20"/>
          <w:u w:val="single"/>
        </w:rPr>
        <w:t xml:space="preserve">, </w:t>
      </w:r>
      <w:r w:rsidR="00CD6655" w:rsidRPr="00CC7411">
        <w:rPr>
          <w:rStyle w:val="databold1"/>
          <w:i/>
          <w:sz w:val="20"/>
          <w:szCs w:val="20"/>
        </w:rPr>
        <w:t>https://patents.google.com/patent/US7622175B2/en</w:t>
      </w:r>
    </w:p>
    <w:p w14:paraId="563416C6" w14:textId="77777777" w:rsidR="00CC7411" w:rsidRPr="00CC7411" w:rsidRDefault="00CC7411" w:rsidP="00CC7411">
      <w:pPr>
        <w:rPr>
          <w:b/>
          <w:bCs/>
          <w:i/>
          <w:sz w:val="20"/>
          <w:szCs w:val="20"/>
          <w:shd w:val="clear" w:color="auto" w:fill="FFFFFF"/>
        </w:rPr>
      </w:pPr>
    </w:p>
    <w:p w14:paraId="1C04249F" w14:textId="2EEAE49A" w:rsidR="00D04F83" w:rsidRPr="00CC7411" w:rsidRDefault="00D921C3" w:rsidP="00A443C3">
      <w:pPr>
        <w:rPr>
          <w:color w:val="993366"/>
          <w:sz w:val="22"/>
          <w:szCs w:val="22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6</w:t>
      </w:r>
      <w:r w:rsidR="00115FF3" w:rsidRPr="00D21F65">
        <w:rPr>
          <w:b/>
          <w:color w:val="993366"/>
        </w:rPr>
        <w:t xml:space="preserve">. </w:t>
      </w:r>
      <w:r w:rsidR="00AE4F56" w:rsidRPr="00CC7411">
        <w:rPr>
          <w:rFonts w:eastAsia="SimSun"/>
          <w:color w:val="993366"/>
          <w:sz w:val="22"/>
          <w:szCs w:val="22"/>
        </w:rPr>
        <w:t>Lazi</w:t>
      </w:r>
      <w:r w:rsidR="00AE4F56" w:rsidRPr="00CC7411">
        <w:rPr>
          <w:color w:val="993366"/>
          <w:sz w:val="22"/>
          <w:szCs w:val="22"/>
        </w:rPr>
        <w:t>ć</w:t>
      </w:r>
      <w:r w:rsidR="00AE4F56" w:rsidRPr="00CC7411">
        <w:rPr>
          <w:rFonts w:eastAsia="SimSun"/>
          <w:color w:val="993366"/>
          <w:sz w:val="22"/>
          <w:szCs w:val="22"/>
        </w:rPr>
        <w:t xml:space="preserve">, V; </w:t>
      </w:r>
      <w:r w:rsidR="00AE4F56" w:rsidRPr="00CC7411">
        <w:rPr>
          <w:color w:val="993366"/>
          <w:sz w:val="22"/>
          <w:szCs w:val="22"/>
        </w:rPr>
        <w:t xml:space="preserve">Šaponjić, Z; </w:t>
      </w:r>
      <w:r w:rsidR="00AE4F56" w:rsidRPr="00CC7411">
        <w:rPr>
          <w:b/>
          <w:color w:val="993366"/>
          <w:sz w:val="22"/>
          <w:szCs w:val="22"/>
        </w:rPr>
        <w:t>Vodnik</w:t>
      </w:r>
      <w:r w:rsidR="00AE4F56" w:rsidRPr="00CC7411">
        <w:rPr>
          <w:rFonts w:eastAsia="SimSun"/>
          <w:b/>
          <w:color w:val="993366"/>
          <w:sz w:val="22"/>
          <w:szCs w:val="22"/>
        </w:rPr>
        <w:t>, V</w:t>
      </w:r>
      <w:r w:rsidR="00AE4F56" w:rsidRPr="00CC7411">
        <w:rPr>
          <w:rFonts w:eastAsia="SimSun"/>
          <w:color w:val="993366"/>
          <w:sz w:val="22"/>
          <w:szCs w:val="22"/>
        </w:rPr>
        <w:t>; Lazovi</w:t>
      </w:r>
      <w:r w:rsidR="00AE4F56" w:rsidRPr="00CC7411">
        <w:rPr>
          <w:color w:val="993366"/>
          <w:sz w:val="22"/>
          <w:szCs w:val="22"/>
        </w:rPr>
        <w:t>ć</w:t>
      </w:r>
      <w:r w:rsidR="00AE4F56" w:rsidRPr="00CC7411">
        <w:rPr>
          <w:rFonts w:eastAsia="SimSun"/>
          <w:color w:val="993366"/>
          <w:sz w:val="22"/>
          <w:szCs w:val="22"/>
        </w:rPr>
        <w:t>, S; Dimitrijevi</w:t>
      </w:r>
      <w:r w:rsidR="00AE4F56" w:rsidRPr="00CC7411">
        <w:rPr>
          <w:color w:val="993366"/>
          <w:sz w:val="22"/>
          <w:szCs w:val="22"/>
        </w:rPr>
        <w:t>ć</w:t>
      </w:r>
      <w:r w:rsidR="00AE4F56" w:rsidRPr="00CC7411">
        <w:rPr>
          <w:rFonts w:eastAsia="SimSun"/>
          <w:color w:val="993366"/>
          <w:sz w:val="22"/>
          <w:szCs w:val="22"/>
        </w:rPr>
        <w:t>, S; Jovan</w:t>
      </w:r>
      <w:r w:rsidR="00AE4F56" w:rsidRPr="00CC7411">
        <w:rPr>
          <w:color w:val="993366"/>
          <w:sz w:val="22"/>
          <w:szCs w:val="22"/>
        </w:rPr>
        <w:t>č</w:t>
      </w:r>
      <w:r w:rsidR="00AE4F56" w:rsidRPr="00CC7411">
        <w:rPr>
          <w:rFonts w:eastAsia="SimSun"/>
          <w:color w:val="993366"/>
          <w:sz w:val="22"/>
          <w:szCs w:val="22"/>
        </w:rPr>
        <w:t>i</w:t>
      </w:r>
      <w:r w:rsidR="00AE4F56" w:rsidRPr="00CC7411">
        <w:rPr>
          <w:color w:val="993366"/>
          <w:sz w:val="22"/>
          <w:szCs w:val="22"/>
        </w:rPr>
        <w:t>ć</w:t>
      </w:r>
      <w:r w:rsidR="00AE4F56" w:rsidRPr="00CC7411">
        <w:rPr>
          <w:rFonts w:eastAsia="SimSun"/>
          <w:color w:val="993366"/>
          <w:sz w:val="22"/>
          <w:szCs w:val="22"/>
        </w:rPr>
        <w:t xml:space="preserve">, P; </w:t>
      </w:r>
      <w:r w:rsidR="00AE4F56" w:rsidRPr="00CC7411">
        <w:rPr>
          <w:color w:val="993366"/>
          <w:sz w:val="22"/>
          <w:szCs w:val="22"/>
        </w:rPr>
        <w:t>Nedeljković, J;</w:t>
      </w:r>
      <w:r w:rsidR="00D04F83" w:rsidRPr="00CC7411">
        <w:rPr>
          <w:color w:val="993366"/>
          <w:sz w:val="22"/>
          <w:szCs w:val="22"/>
        </w:rPr>
        <w:t xml:space="preserve"> </w:t>
      </w:r>
      <w:r w:rsidR="00AE4F56" w:rsidRPr="00CC7411">
        <w:rPr>
          <w:color w:val="993366"/>
          <w:sz w:val="22"/>
          <w:szCs w:val="22"/>
        </w:rPr>
        <w:t>Radetić,</w:t>
      </w:r>
      <w:r w:rsidR="00D04F83" w:rsidRPr="00CC7411">
        <w:rPr>
          <w:color w:val="993366"/>
          <w:sz w:val="22"/>
          <w:szCs w:val="22"/>
        </w:rPr>
        <w:t xml:space="preserve"> M</w:t>
      </w:r>
    </w:p>
    <w:p w14:paraId="65FD9D1C" w14:textId="77777777" w:rsidR="00D04F83" w:rsidRPr="00CC7411" w:rsidRDefault="00AE4F56" w:rsidP="00A443C3">
      <w:pPr>
        <w:rPr>
          <w:rFonts w:eastAsia="SimSun"/>
          <w:i/>
          <w:color w:val="993366"/>
          <w:sz w:val="22"/>
          <w:szCs w:val="22"/>
          <w:u w:val="single"/>
          <w:lang w:eastAsia="zh-CN"/>
        </w:rPr>
      </w:pPr>
      <w:r w:rsidRPr="00CC7411">
        <w:rPr>
          <w:rFonts w:eastAsia="SimSun"/>
          <w:i/>
          <w:color w:val="993366"/>
          <w:sz w:val="22"/>
          <w:szCs w:val="22"/>
          <w:u w:val="single"/>
          <w:lang w:eastAsia="zh-CN"/>
        </w:rPr>
        <w:t xml:space="preserve">Bactericidal Efficiency of Ag Nanoparticles Deposited onto RF Plasma Pre-treated Polyester Fabrics </w:t>
      </w:r>
    </w:p>
    <w:p w14:paraId="4D812199" w14:textId="77777777" w:rsidR="00A443C3" w:rsidRPr="00CC7411" w:rsidRDefault="00AE4F56" w:rsidP="00A443C3">
      <w:pPr>
        <w:rPr>
          <w:rFonts w:eastAsia="SimSun"/>
          <w:b/>
          <w:color w:val="993366"/>
          <w:sz w:val="22"/>
          <w:szCs w:val="22"/>
          <w:lang w:eastAsia="zh-CN"/>
        </w:rPr>
      </w:pPr>
      <w:r w:rsidRPr="00CC7411">
        <w:rPr>
          <w:rFonts w:eastAsia="SimSun"/>
          <w:b/>
          <w:color w:val="993366"/>
          <w:sz w:val="22"/>
          <w:szCs w:val="22"/>
          <w:lang w:eastAsia="zh-CN"/>
        </w:rPr>
        <w:t>I</w:t>
      </w:r>
      <w:r w:rsidR="00D04F83" w:rsidRPr="00CC7411">
        <w:rPr>
          <w:rFonts w:eastAsia="SimSun"/>
          <w:b/>
          <w:color w:val="993366"/>
          <w:sz w:val="22"/>
          <w:szCs w:val="22"/>
          <w:lang w:eastAsia="zh-CN"/>
        </w:rPr>
        <w:t>NDUSTRIAL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&amp; E</w:t>
      </w:r>
      <w:r w:rsidR="00D04F83" w:rsidRPr="00CC7411">
        <w:rPr>
          <w:rFonts w:eastAsia="SimSun"/>
          <w:b/>
          <w:color w:val="993366"/>
          <w:sz w:val="22"/>
          <w:szCs w:val="22"/>
          <w:lang w:eastAsia="zh-CN"/>
        </w:rPr>
        <w:t>NGINEERING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C</w:t>
      </w:r>
      <w:r w:rsidR="00D04F83" w:rsidRPr="00CC7411">
        <w:rPr>
          <w:rFonts w:eastAsia="SimSun"/>
          <w:b/>
          <w:color w:val="993366"/>
          <w:sz w:val="22"/>
          <w:szCs w:val="22"/>
          <w:lang w:eastAsia="zh-CN"/>
        </w:rPr>
        <w:t>HEMISTRY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R</w:t>
      </w:r>
      <w:r w:rsidR="00D04F83" w:rsidRPr="00CC7411">
        <w:rPr>
          <w:rFonts w:eastAsia="SimSun"/>
          <w:b/>
          <w:color w:val="993366"/>
          <w:sz w:val="22"/>
          <w:szCs w:val="22"/>
          <w:lang w:eastAsia="zh-CN"/>
        </w:rPr>
        <w:t>ESEARCH,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49</w:t>
      </w:r>
      <w:r w:rsidR="00212186"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</w:t>
      </w:r>
      <w:r w:rsidR="00D04F83" w:rsidRPr="00CC7411">
        <w:rPr>
          <w:rFonts w:eastAsia="SimSun"/>
          <w:b/>
          <w:color w:val="993366"/>
          <w:sz w:val="22"/>
          <w:szCs w:val="22"/>
          <w:lang w:eastAsia="zh-CN"/>
        </w:rPr>
        <w:t>(16)</w:t>
      </w:r>
      <w:r w:rsidR="00D04F83" w:rsidRPr="00CC7411">
        <w:rPr>
          <w:b/>
          <w:color w:val="993366"/>
          <w:sz w:val="22"/>
          <w:szCs w:val="22"/>
        </w:rPr>
        <w:t xml:space="preserve">: </w:t>
      </w:r>
      <w:r w:rsidRPr="00CC7411">
        <w:rPr>
          <w:rFonts w:eastAsia="SimSun"/>
          <w:b/>
          <w:color w:val="993366"/>
          <w:sz w:val="22"/>
          <w:szCs w:val="22"/>
          <w:lang w:eastAsia="zh-CN"/>
        </w:rPr>
        <w:t>7287-7293</w:t>
      </w:r>
      <w:r w:rsidR="00D04F83" w:rsidRPr="00CC7411">
        <w:rPr>
          <w:rFonts w:eastAsia="SimSun"/>
          <w:b/>
          <w:color w:val="993366"/>
          <w:sz w:val="22"/>
          <w:szCs w:val="22"/>
          <w:lang w:eastAsia="zh-CN"/>
        </w:rPr>
        <w:t xml:space="preserve"> 2010</w:t>
      </w:r>
    </w:p>
    <w:p w14:paraId="605CBD40" w14:textId="77777777" w:rsidR="0068779A" w:rsidRDefault="0068779A" w:rsidP="0068779A">
      <w:pPr>
        <w:rPr>
          <w:i/>
          <w:sz w:val="20"/>
          <w:szCs w:val="20"/>
          <w:lang w:val="sr-Latn-RS"/>
        </w:rPr>
      </w:pPr>
      <w:bookmarkStart w:id="15" w:name="_Hlk69113222"/>
    </w:p>
    <w:p w14:paraId="1291B9DD" w14:textId="1B3D374B" w:rsidR="00A42533" w:rsidRDefault="00A42533" w:rsidP="00D1008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6" w:name="_Hlk94506726"/>
      <w:r>
        <w:rPr>
          <w:i/>
          <w:sz w:val="20"/>
          <w:szCs w:val="20"/>
          <w:lang w:val="sr-Latn-RS"/>
        </w:rPr>
        <w:t>Sati, A; Ranade, TN;...&amp;Pratap, A</w:t>
      </w:r>
    </w:p>
    <w:p w14:paraId="1D45B3F8" w14:textId="6CCC8484" w:rsidR="00A42533" w:rsidRPr="00A42533" w:rsidRDefault="00A42533" w:rsidP="00A42533">
      <w:pPr>
        <w:rPr>
          <w:b/>
          <w:bCs/>
          <w:i/>
          <w:sz w:val="20"/>
          <w:szCs w:val="20"/>
          <w:lang w:val="sr-Latn-RS"/>
        </w:rPr>
      </w:pPr>
      <w:r w:rsidRPr="00A42533">
        <w:rPr>
          <w:i/>
          <w:sz w:val="20"/>
          <w:szCs w:val="20"/>
          <w:u w:val="single"/>
          <w:lang w:val="sr-Latn-RS"/>
        </w:rPr>
        <w:t>Silver Nanoparticles (AgNPs): Comprehensive Insights into Bio/Synthesis, Key Influencing Factors, Multifaceted Applications, and Toxicity</w:t>
      </w:r>
      <w:r>
        <w:rPr>
          <w:i/>
          <w:sz w:val="20"/>
          <w:szCs w:val="20"/>
          <w:lang w:val="sr-Latn-RS"/>
        </w:rPr>
        <w:t xml:space="preserve">, </w:t>
      </w:r>
      <w:r w:rsidRPr="00A42533">
        <w:rPr>
          <w:b/>
          <w:bCs/>
          <w:i/>
          <w:sz w:val="20"/>
          <w:szCs w:val="20"/>
          <w:lang w:val="sr-Latn-RS"/>
        </w:rPr>
        <w:t>ACS OMEGA, 2025, DOI: 10.1021/acsomega.4c11045</w:t>
      </w:r>
    </w:p>
    <w:p w14:paraId="1BA52D96" w14:textId="77777777" w:rsidR="00A42533" w:rsidRDefault="00A42533" w:rsidP="00A42533">
      <w:pPr>
        <w:rPr>
          <w:i/>
          <w:sz w:val="20"/>
          <w:szCs w:val="20"/>
          <w:lang w:val="sr-Latn-RS"/>
        </w:rPr>
      </w:pPr>
    </w:p>
    <w:p w14:paraId="4BA617E6" w14:textId="4BDA58E9" w:rsidR="00D1008C" w:rsidRDefault="00D1008C" w:rsidP="00D1008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008C">
        <w:rPr>
          <w:i/>
          <w:sz w:val="20"/>
          <w:szCs w:val="20"/>
          <w:lang w:val="sr-Latn-RS"/>
        </w:rPr>
        <w:t>Al-Etaibi</w:t>
      </w:r>
      <w:r>
        <w:rPr>
          <w:i/>
          <w:sz w:val="20"/>
          <w:szCs w:val="20"/>
          <w:lang w:val="sr-Latn-RS"/>
        </w:rPr>
        <w:t xml:space="preserve">, AM; </w:t>
      </w:r>
      <w:r w:rsidRPr="00D1008C">
        <w:rPr>
          <w:i/>
          <w:sz w:val="20"/>
          <w:szCs w:val="20"/>
          <w:lang w:val="sr-Latn-RS"/>
        </w:rPr>
        <w:t>El-Apasery</w:t>
      </w:r>
      <w:r>
        <w:rPr>
          <w:i/>
          <w:sz w:val="20"/>
          <w:szCs w:val="20"/>
          <w:lang w:val="sr-Latn-RS"/>
        </w:rPr>
        <w:t>, MA</w:t>
      </w:r>
    </w:p>
    <w:p w14:paraId="3DEF9F95" w14:textId="77777777" w:rsidR="00D1008C" w:rsidRPr="00D1008C" w:rsidRDefault="00D1008C" w:rsidP="00D1008C">
      <w:pPr>
        <w:rPr>
          <w:b/>
          <w:bCs/>
          <w:i/>
          <w:sz w:val="20"/>
          <w:szCs w:val="20"/>
          <w:lang w:val="sr-Latn-RS"/>
        </w:rPr>
      </w:pPr>
      <w:r w:rsidRPr="00D1008C">
        <w:rPr>
          <w:i/>
          <w:sz w:val="20"/>
          <w:szCs w:val="20"/>
          <w:u w:val="single"/>
          <w:lang w:val="sr-Latn-RS"/>
        </w:rPr>
        <w:t>A Holistic Review of 3-Dimethylamino-1-Arylpropenones Based Disperse Dyes for Dyeing Polyester Fabrics: Synthesis, Characterization, and Antimicrobial Activities</w:t>
      </w:r>
      <w:r>
        <w:rPr>
          <w:i/>
          <w:sz w:val="20"/>
          <w:szCs w:val="20"/>
          <w:lang w:val="sr-Latn-RS"/>
        </w:rPr>
        <w:t xml:space="preserve">, </w:t>
      </w:r>
      <w:r w:rsidRPr="00D1008C">
        <w:rPr>
          <w:b/>
          <w:bCs/>
          <w:i/>
          <w:sz w:val="20"/>
          <w:szCs w:val="20"/>
          <w:lang w:val="sr-Latn-RS"/>
        </w:rPr>
        <w:t>POLYMERS 16(4):453 2024</w:t>
      </w:r>
    </w:p>
    <w:p w14:paraId="6BEA7F13" w14:textId="77777777" w:rsidR="00D1008C" w:rsidRDefault="00D1008C" w:rsidP="00D1008C">
      <w:pPr>
        <w:ind w:left="360"/>
        <w:rPr>
          <w:i/>
          <w:sz w:val="20"/>
          <w:szCs w:val="20"/>
          <w:lang w:val="sr-Latn-RS"/>
        </w:rPr>
      </w:pPr>
    </w:p>
    <w:p w14:paraId="6ED1BF07" w14:textId="3FAC4764" w:rsidR="001E1A9E" w:rsidRDefault="001E1A9E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Salama, KF; AlJindan, R;...&amp; Al-Suhami, EA</w:t>
      </w:r>
    </w:p>
    <w:p w14:paraId="2DC73936" w14:textId="77777777" w:rsidR="001E1A9E" w:rsidRPr="001E1A9E" w:rsidRDefault="001E1A9E" w:rsidP="001E1A9E">
      <w:pPr>
        <w:rPr>
          <w:i/>
          <w:sz w:val="20"/>
          <w:szCs w:val="20"/>
          <w:u w:val="single"/>
          <w:lang w:val="sr-Latn-RS"/>
        </w:rPr>
      </w:pPr>
      <w:r w:rsidRPr="001E1A9E">
        <w:rPr>
          <w:i/>
          <w:sz w:val="20"/>
          <w:szCs w:val="20"/>
          <w:u w:val="single"/>
          <w:lang w:val="sr-Latn-RS"/>
        </w:rPr>
        <w:t>Enhanced antimicrobial performance of textiles coated with TiO2 nanoparticles</w:t>
      </w:r>
    </w:p>
    <w:p w14:paraId="3D1E863E" w14:textId="6B3C64E8" w:rsidR="001E1A9E" w:rsidRDefault="001E1A9E" w:rsidP="001E1A9E">
      <w:pPr>
        <w:rPr>
          <w:b/>
          <w:bCs/>
          <w:i/>
          <w:sz w:val="20"/>
          <w:szCs w:val="20"/>
          <w:lang w:val="sr-Latn-RS"/>
        </w:rPr>
      </w:pPr>
      <w:r w:rsidRPr="001E1A9E">
        <w:rPr>
          <w:b/>
          <w:bCs/>
          <w:i/>
          <w:sz w:val="20"/>
          <w:szCs w:val="20"/>
          <w:lang w:val="sr-Latn-RS"/>
        </w:rPr>
        <w:t>JOURNAL OF INDUSTRIAL TEXTILES, 20</w:t>
      </w:r>
      <w:r w:rsidR="007762A9">
        <w:rPr>
          <w:b/>
          <w:bCs/>
          <w:i/>
          <w:sz w:val="20"/>
          <w:szCs w:val="20"/>
          <w:lang w:val="sr-Latn-RS"/>
        </w:rPr>
        <w:t>2</w:t>
      </w:r>
      <w:r w:rsidRPr="001E1A9E">
        <w:rPr>
          <w:b/>
          <w:bCs/>
          <w:i/>
          <w:sz w:val="20"/>
          <w:szCs w:val="20"/>
          <w:lang w:val="sr-Latn-RS"/>
        </w:rPr>
        <w:t>4, DOI: 10.1177/15280837241233743</w:t>
      </w:r>
    </w:p>
    <w:p w14:paraId="317AFEB4" w14:textId="77777777" w:rsidR="001E1A9E" w:rsidRPr="001E1A9E" w:rsidRDefault="001E1A9E" w:rsidP="001E1A9E">
      <w:pPr>
        <w:rPr>
          <w:b/>
          <w:bCs/>
          <w:i/>
          <w:sz w:val="20"/>
          <w:szCs w:val="20"/>
          <w:lang w:val="sr-Latn-RS"/>
        </w:rPr>
      </w:pPr>
    </w:p>
    <w:p w14:paraId="78FCF1A8" w14:textId="77777777" w:rsidR="007762A9" w:rsidRDefault="007762A9" w:rsidP="007762A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762A9">
        <w:rPr>
          <w:i/>
          <w:sz w:val="20"/>
          <w:szCs w:val="20"/>
          <w:lang w:val="sr-Latn-RS"/>
        </w:rPr>
        <w:t>Tassw, DF</w:t>
      </w:r>
      <w:r>
        <w:rPr>
          <w:i/>
          <w:sz w:val="20"/>
          <w:szCs w:val="20"/>
          <w:lang w:val="sr-Latn-RS"/>
        </w:rPr>
        <w:t>;</w:t>
      </w:r>
      <w:r w:rsidRPr="007762A9">
        <w:rPr>
          <w:i/>
          <w:sz w:val="20"/>
          <w:szCs w:val="20"/>
          <w:lang w:val="sr-Latn-RS"/>
        </w:rPr>
        <w:t xml:space="preserve"> Birlie, B</w:t>
      </w:r>
      <w:r>
        <w:rPr>
          <w:i/>
          <w:sz w:val="20"/>
          <w:szCs w:val="20"/>
          <w:lang w:val="sr-Latn-RS"/>
        </w:rPr>
        <w:t>;</w:t>
      </w:r>
      <w:r w:rsidRPr="007762A9">
        <w:rPr>
          <w:i/>
          <w:sz w:val="20"/>
          <w:szCs w:val="20"/>
          <w:lang w:val="sr-Latn-RS"/>
        </w:rPr>
        <w:t xml:space="preserve"> Mamaye, T</w:t>
      </w:r>
    </w:p>
    <w:p w14:paraId="1ACFA136" w14:textId="77777777" w:rsidR="007762A9" w:rsidRDefault="007762A9" w:rsidP="007762A9">
      <w:pPr>
        <w:rPr>
          <w:i/>
          <w:sz w:val="20"/>
          <w:szCs w:val="20"/>
          <w:lang w:val="sr-Latn-RS"/>
        </w:rPr>
      </w:pPr>
      <w:r w:rsidRPr="007762A9">
        <w:rPr>
          <w:i/>
          <w:sz w:val="20"/>
          <w:szCs w:val="20"/>
          <w:u w:val="single"/>
          <w:lang w:val="sr-Latn-RS"/>
        </w:rPr>
        <w:t>Nanotechnologies past, present and future applications in enhancing functionality of medical textiles: a review</w:t>
      </w:r>
      <w:r w:rsidRPr="007762A9">
        <w:rPr>
          <w:i/>
          <w:sz w:val="20"/>
          <w:szCs w:val="20"/>
          <w:lang w:val="sr-Latn-RS"/>
        </w:rPr>
        <w:t xml:space="preserve">. </w:t>
      </w:r>
    </w:p>
    <w:p w14:paraId="2A684CBD" w14:textId="77777777" w:rsidR="007762A9" w:rsidRPr="007762A9" w:rsidRDefault="007762A9" w:rsidP="007762A9">
      <w:pPr>
        <w:rPr>
          <w:b/>
          <w:bCs/>
          <w:i/>
          <w:sz w:val="20"/>
          <w:szCs w:val="20"/>
          <w:lang w:val="sr-Latn-RS"/>
        </w:rPr>
      </w:pPr>
      <w:r w:rsidRPr="007762A9">
        <w:rPr>
          <w:b/>
          <w:bCs/>
          <w:i/>
          <w:sz w:val="20"/>
          <w:szCs w:val="20"/>
          <w:lang w:val="sr-Latn-RS"/>
        </w:rPr>
        <w:t>THE JOURNAL OF THE TEXTILE INSTITUTE, 2024, https://doi.org/10.1080/00405000.2024.2356327</w:t>
      </w:r>
    </w:p>
    <w:p w14:paraId="737A6547" w14:textId="77777777" w:rsidR="007762A9" w:rsidRDefault="007762A9" w:rsidP="007762A9">
      <w:pPr>
        <w:ind w:left="360"/>
        <w:rPr>
          <w:i/>
          <w:sz w:val="20"/>
          <w:szCs w:val="20"/>
          <w:lang w:val="sr-Latn-RS"/>
        </w:rPr>
      </w:pPr>
    </w:p>
    <w:p w14:paraId="7D7E777B" w14:textId="06F8023C" w:rsidR="00EC12B8" w:rsidRDefault="00EC12B8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C12B8">
        <w:rPr>
          <w:i/>
          <w:sz w:val="20"/>
          <w:szCs w:val="20"/>
          <w:lang w:val="sr-Latn-RS"/>
        </w:rPr>
        <w:t>Bahmanpour, H</w:t>
      </w:r>
      <w:r>
        <w:rPr>
          <w:i/>
          <w:sz w:val="20"/>
          <w:szCs w:val="20"/>
          <w:lang w:val="sr-Latn-RS"/>
        </w:rPr>
        <w:t>;</w:t>
      </w:r>
      <w:r w:rsidRPr="00EC12B8">
        <w:rPr>
          <w:i/>
          <w:sz w:val="20"/>
          <w:szCs w:val="20"/>
          <w:lang w:val="sr-Latn-RS"/>
        </w:rPr>
        <w:t xml:space="preserve"> Asefi, N</w:t>
      </w:r>
      <w:r>
        <w:rPr>
          <w:i/>
          <w:sz w:val="20"/>
          <w:szCs w:val="20"/>
          <w:lang w:val="sr-Latn-RS"/>
        </w:rPr>
        <w:t>;</w:t>
      </w:r>
      <w:r w:rsidRPr="00EC12B8">
        <w:rPr>
          <w:i/>
          <w:sz w:val="20"/>
          <w:szCs w:val="20"/>
          <w:lang w:val="sr-Latn-RS"/>
        </w:rPr>
        <w:t xml:space="preserve"> Alizadeh, A</w:t>
      </w:r>
    </w:p>
    <w:p w14:paraId="785F3E83" w14:textId="44285274" w:rsidR="00EC12B8" w:rsidRPr="00EC12B8" w:rsidRDefault="00EC12B8" w:rsidP="00EC12B8">
      <w:pPr>
        <w:rPr>
          <w:b/>
          <w:bCs/>
          <w:i/>
          <w:sz w:val="20"/>
          <w:szCs w:val="20"/>
          <w:lang w:val="sr-Latn-RS"/>
        </w:rPr>
      </w:pPr>
      <w:r w:rsidRPr="00EC12B8">
        <w:rPr>
          <w:i/>
          <w:sz w:val="20"/>
          <w:szCs w:val="20"/>
          <w:u w:val="single"/>
          <w:lang w:val="sr-Latn-RS"/>
        </w:rPr>
        <w:t>Using Cold Plasma Technology as a Method for the Structural Modification of Corn Starch and Its Functional Assessment in Food Models</w:t>
      </w:r>
      <w:r w:rsidRPr="00EC12B8">
        <w:rPr>
          <w:i/>
          <w:sz w:val="20"/>
          <w:szCs w:val="20"/>
          <w:lang w:val="sr-Latn-RS"/>
        </w:rPr>
        <w:t xml:space="preserve">. </w:t>
      </w:r>
      <w:r w:rsidRPr="00EC12B8">
        <w:rPr>
          <w:b/>
          <w:bCs/>
          <w:i/>
          <w:sz w:val="20"/>
          <w:szCs w:val="20"/>
          <w:lang w:val="sr-Latn-RS"/>
        </w:rPr>
        <w:t>IRANIAN JOURNAL OF NUTRITION SCIENCES &amp; FOOD TECHNOLOGY, 17(4)</w:t>
      </w:r>
      <w:r>
        <w:rPr>
          <w:b/>
          <w:bCs/>
          <w:i/>
          <w:sz w:val="20"/>
          <w:szCs w:val="20"/>
          <w:lang w:val="sr-Latn-RS"/>
        </w:rPr>
        <w:t>:</w:t>
      </w:r>
      <w:r w:rsidRPr="00EC12B8">
        <w:rPr>
          <w:b/>
          <w:bCs/>
          <w:i/>
          <w:sz w:val="20"/>
          <w:szCs w:val="20"/>
          <w:lang w:val="sr-Latn-RS"/>
        </w:rPr>
        <w:t xml:space="preserve"> 113-121 2023</w:t>
      </w:r>
    </w:p>
    <w:p w14:paraId="2CD4FF38" w14:textId="77777777" w:rsidR="00EC12B8" w:rsidRDefault="00EC12B8" w:rsidP="00EC12B8">
      <w:pPr>
        <w:rPr>
          <w:i/>
          <w:sz w:val="20"/>
          <w:szCs w:val="20"/>
          <w:lang w:val="sr-Latn-RS"/>
        </w:rPr>
      </w:pPr>
    </w:p>
    <w:p w14:paraId="6D785097" w14:textId="77777777" w:rsidR="00327A22" w:rsidRDefault="00327A22" w:rsidP="00327A2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Chowdhury, KP; Susan, MABH; Ahmed, S</w:t>
      </w:r>
    </w:p>
    <w:p w14:paraId="3BB8B029" w14:textId="77777777" w:rsidR="00327A22" w:rsidRDefault="00327A22" w:rsidP="00327A22">
      <w:pPr>
        <w:rPr>
          <w:i/>
          <w:sz w:val="20"/>
          <w:szCs w:val="20"/>
          <w:u w:val="single"/>
          <w:lang w:val="sr-Latn-RS"/>
        </w:rPr>
      </w:pPr>
      <w:r w:rsidRPr="00327A22">
        <w:rPr>
          <w:i/>
          <w:sz w:val="20"/>
          <w:szCs w:val="20"/>
          <w:u w:val="single"/>
          <w:lang w:val="sr-Latn-RS"/>
        </w:rPr>
        <w:t>Nanomaterials for Multifunctional Textiles</w:t>
      </w:r>
    </w:p>
    <w:p w14:paraId="374ADFC0" w14:textId="77777777" w:rsidR="00327A22" w:rsidRDefault="00327A22" w:rsidP="00327A22">
      <w:pPr>
        <w:rPr>
          <w:b/>
          <w:bCs/>
          <w:i/>
          <w:sz w:val="20"/>
          <w:szCs w:val="20"/>
          <w:lang w:val="sr-Latn-RS"/>
        </w:rPr>
      </w:pPr>
      <w:r w:rsidRPr="00327A22">
        <w:rPr>
          <w:b/>
          <w:bCs/>
          <w:i/>
          <w:sz w:val="20"/>
          <w:szCs w:val="20"/>
          <w:lang w:val="sr-Latn-RS"/>
        </w:rPr>
        <w:t>In book: Emerging Applications of Nanomaterials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327A22">
        <w:rPr>
          <w:b/>
          <w:bCs/>
          <w:i/>
          <w:sz w:val="20"/>
          <w:szCs w:val="20"/>
          <w:lang w:val="sr-Latn-RS"/>
        </w:rPr>
        <w:t>DOI: 10.21741/9781644902295-8</w:t>
      </w:r>
    </w:p>
    <w:p w14:paraId="6BE28E41" w14:textId="77777777" w:rsidR="00327A22" w:rsidRDefault="00327A22" w:rsidP="00327A22">
      <w:pPr>
        <w:ind w:left="360"/>
        <w:rPr>
          <w:i/>
          <w:sz w:val="20"/>
          <w:szCs w:val="20"/>
          <w:lang w:val="sr-Latn-RS"/>
        </w:rPr>
      </w:pPr>
    </w:p>
    <w:p w14:paraId="291CAF40" w14:textId="6D52233C" w:rsidR="00F11A01" w:rsidRDefault="007320BB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Rahman, KT; </w:t>
      </w:r>
      <w:r w:rsidR="00F11A01">
        <w:rPr>
          <w:i/>
          <w:sz w:val="20"/>
          <w:szCs w:val="20"/>
          <w:lang w:val="sr-Latn-RS"/>
        </w:rPr>
        <w:t>Moin, TS;</w:t>
      </w:r>
      <w:r>
        <w:rPr>
          <w:i/>
          <w:sz w:val="20"/>
          <w:szCs w:val="20"/>
          <w:lang w:val="sr-Latn-RS"/>
        </w:rPr>
        <w:t xml:space="preserve">...&amp; </w:t>
      </w:r>
      <w:r w:rsidR="00F11A01">
        <w:rPr>
          <w:i/>
          <w:sz w:val="20"/>
          <w:szCs w:val="20"/>
          <w:lang w:val="sr-Latn-RS"/>
        </w:rPr>
        <w:t>Khan, MN</w:t>
      </w:r>
    </w:p>
    <w:p w14:paraId="0AD4BE50" w14:textId="449AE0CB" w:rsidR="00F11A01" w:rsidRPr="007320BB" w:rsidRDefault="00F11A01" w:rsidP="00F11A01">
      <w:pPr>
        <w:rPr>
          <w:i/>
          <w:sz w:val="20"/>
          <w:szCs w:val="20"/>
          <w:u w:val="single"/>
          <w:lang w:val="sr-Latn-RS"/>
        </w:rPr>
      </w:pPr>
      <w:r w:rsidRPr="00F11A01">
        <w:rPr>
          <w:i/>
          <w:sz w:val="20"/>
          <w:szCs w:val="20"/>
          <w:u w:val="single"/>
          <w:lang w:val="sr-Latn-RS"/>
        </w:rPr>
        <w:t>Emerging Nano-enable materials in Sports Industry</w:t>
      </w:r>
      <w:r w:rsidR="007320BB">
        <w:rPr>
          <w:i/>
          <w:sz w:val="20"/>
          <w:szCs w:val="20"/>
          <w:u w:val="single"/>
          <w:lang w:val="sr-Latn-RS"/>
        </w:rPr>
        <w:t xml:space="preserve"> </w:t>
      </w:r>
      <w:r w:rsidRPr="00F11A01">
        <w:rPr>
          <w:b/>
          <w:bCs/>
          <w:i/>
          <w:sz w:val="20"/>
          <w:szCs w:val="20"/>
          <w:lang w:val="sr-Latn-RS"/>
        </w:rPr>
        <w:t xml:space="preserve">In book: Emerging Applications of Nanomaterials, </w:t>
      </w:r>
      <w:r w:rsidR="007320BB" w:rsidRPr="007320BB">
        <w:rPr>
          <w:b/>
          <w:bCs/>
          <w:i/>
          <w:sz w:val="20"/>
          <w:szCs w:val="20"/>
          <w:lang w:val="sr-Latn-RS"/>
        </w:rPr>
        <w:t xml:space="preserve">141:75-100 </w:t>
      </w:r>
      <w:r w:rsidR="007320BB">
        <w:rPr>
          <w:b/>
          <w:bCs/>
          <w:i/>
          <w:sz w:val="20"/>
          <w:szCs w:val="20"/>
          <w:lang w:val="sr-Latn-RS"/>
        </w:rPr>
        <w:t xml:space="preserve"> </w:t>
      </w:r>
      <w:r w:rsidRPr="00F11A01">
        <w:rPr>
          <w:b/>
          <w:bCs/>
          <w:i/>
          <w:sz w:val="20"/>
          <w:szCs w:val="20"/>
          <w:lang w:val="sr-Latn-RS"/>
        </w:rPr>
        <w:t>2023</w:t>
      </w:r>
    </w:p>
    <w:p w14:paraId="045F24DB" w14:textId="77777777" w:rsidR="00F11A01" w:rsidRDefault="00F11A01" w:rsidP="00F11A01">
      <w:pPr>
        <w:rPr>
          <w:i/>
          <w:sz w:val="20"/>
          <w:szCs w:val="20"/>
          <w:lang w:val="sr-Latn-RS"/>
        </w:rPr>
      </w:pPr>
    </w:p>
    <w:p w14:paraId="25A9D1EC" w14:textId="77777777" w:rsidR="00423FAF" w:rsidRDefault="00423FAF" w:rsidP="00423FA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Rumon, MMH; Sarkur, SD...&amp; Roy, CK</w:t>
      </w:r>
    </w:p>
    <w:p w14:paraId="7EE72458" w14:textId="77777777" w:rsidR="00423FAF" w:rsidRDefault="00423FAF" w:rsidP="00423FAF">
      <w:pPr>
        <w:rPr>
          <w:i/>
          <w:sz w:val="20"/>
          <w:szCs w:val="20"/>
          <w:u w:val="single"/>
          <w:lang w:val="sr-Latn-RS"/>
        </w:rPr>
      </w:pPr>
      <w:r w:rsidRPr="00423FAF">
        <w:rPr>
          <w:i/>
          <w:sz w:val="20"/>
          <w:szCs w:val="20"/>
          <w:u w:val="single"/>
          <w:lang w:val="sr-Latn-RS"/>
        </w:rPr>
        <w:t>Nanomaterials for Self-Healing Hydrogels</w:t>
      </w:r>
    </w:p>
    <w:p w14:paraId="046A4D77" w14:textId="77777777" w:rsidR="00423FAF" w:rsidRDefault="00423FAF" w:rsidP="00423FAF">
      <w:pPr>
        <w:rPr>
          <w:b/>
          <w:bCs/>
          <w:i/>
          <w:sz w:val="20"/>
          <w:szCs w:val="20"/>
          <w:lang w:val="sr-Latn-RS"/>
        </w:rPr>
      </w:pPr>
      <w:r w:rsidRPr="00327A22">
        <w:rPr>
          <w:b/>
          <w:bCs/>
          <w:i/>
          <w:sz w:val="20"/>
          <w:szCs w:val="20"/>
          <w:lang w:val="sr-Latn-RS"/>
        </w:rPr>
        <w:t>In book: Emerging Applications of Nanomaterials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423FAF">
        <w:rPr>
          <w:b/>
          <w:bCs/>
          <w:i/>
          <w:sz w:val="20"/>
          <w:szCs w:val="20"/>
          <w:lang w:val="sr-Latn-RS"/>
        </w:rPr>
        <w:t>DOI: 10.21741/9781644902288-11</w:t>
      </w:r>
    </w:p>
    <w:p w14:paraId="57D92B40" w14:textId="77777777" w:rsidR="00423FAF" w:rsidRDefault="00423FAF" w:rsidP="00423FAF">
      <w:pPr>
        <w:ind w:left="360"/>
        <w:rPr>
          <w:i/>
          <w:sz w:val="20"/>
          <w:szCs w:val="20"/>
          <w:lang w:val="sr-Latn-RS"/>
        </w:rPr>
      </w:pPr>
    </w:p>
    <w:p w14:paraId="4DB43B39" w14:textId="77777777" w:rsidR="00156323" w:rsidRDefault="00156323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56323">
        <w:rPr>
          <w:i/>
          <w:sz w:val="20"/>
          <w:szCs w:val="20"/>
          <w:lang w:val="sr-Latn-RS"/>
        </w:rPr>
        <w:t>Hassabo, AG</w:t>
      </w:r>
      <w:r>
        <w:rPr>
          <w:i/>
          <w:sz w:val="20"/>
          <w:szCs w:val="20"/>
          <w:lang w:val="sr-Latn-RS"/>
        </w:rPr>
        <w:t>;</w:t>
      </w:r>
      <w:r w:rsidRPr="00156323">
        <w:rPr>
          <w:i/>
          <w:sz w:val="20"/>
          <w:szCs w:val="20"/>
          <w:lang w:val="sr-Latn-RS"/>
        </w:rPr>
        <w:t>, Zayed, M</w:t>
      </w:r>
      <w:r>
        <w:rPr>
          <w:i/>
          <w:sz w:val="20"/>
          <w:szCs w:val="20"/>
          <w:lang w:val="sr-Latn-RS"/>
        </w:rPr>
        <w:t>;...</w:t>
      </w:r>
      <w:r w:rsidRPr="00156323">
        <w:rPr>
          <w:i/>
          <w:sz w:val="20"/>
          <w:szCs w:val="20"/>
          <w:lang w:val="sr-Latn-RS"/>
        </w:rPr>
        <w:t>&amp; Othman, HA</w:t>
      </w:r>
    </w:p>
    <w:p w14:paraId="60AB0DC4" w14:textId="2CA246F4" w:rsidR="00156323" w:rsidRPr="00156323" w:rsidRDefault="00156323" w:rsidP="00156323">
      <w:pPr>
        <w:rPr>
          <w:b/>
          <w:bCs/>
          <w:i/>
          <w:sz w:val="20"/>
          <w:szCs w:val="20"/>
          <w:lang w:val="sr-Latn-RS"/>
        </w:rPr>
      </w:pPr>
      <w:r w:rsidRPr="00156323">
        <w:rPr>
          <w:b/>
          <w:bCs/>
          <w:i/>
          <w:sz w:val="20"/>
          <w:szCs w:val="20"/>
          <w:lang w:val="sr-Latn-RS"/>
        </w:rPr>
        <w:t>JOURNAL OF TEXTILES, COLORATION AND POLYMER SCIENCE, 20(1): 11-28 2023</w:t>
      </w:r>
    </w:p>
    <w:p w14:paraId="4AD02926" w14:textId="77777777" w:rsidR="00156323" w:rsidRDefault="00156323" w:rsidP="00156323">
      <w:pPr>
        <w:rPr>
          <w:i/>
          <w:sz w:val="20"/>
          <w:szCs w:val="20"/>
          <w:lang w:val="sr-Latn-RS"/>
        </w:rPr>
      </w:pPr>
    </w:p>
    <w:p w14:paraId="2EB0D640" w14:textId="433D10A0" w:rsidR="005C295B" w:rsidRDefault="005C295B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Palasakar, SS</w:t>
      </w:r>
    </w:p>
    <w:p w14:paraId="668E9005" w14:textId="77777777" w:rsidR="005C295B" w:rsidRPr="005C295B" w:rsidRDefault="005C295B" w:rsidP="005C295B">
      <w:pPr>
        <w:rPr>
          <w:i/>
          <w:sz w:val="20"/>
          <w:szCs w:val="20"/>
          <w:u w:val="single"/>
          <w:lang w:val="sr-Latn-RS"/>
        </w:rPr>
      </w:pPr>
      <w:r w:rsidRPr="005C295B">
        <w:rPr>
          <w:i/>
          <w:sz w:val="20"/>
          <w:szCs w:val="20"/>
          <w:u w:val="single"/>
          <w:lang w:val="sr-Latn-RS"/>
        </w:rPr>
        <w:t>Adhesion studies of atmospheric pressure plasma-modified polyester fabrics with polyurethane coating</w:t>
      </w:r>
    </w:p>
    <w:p w14:paraId="40DF32CC" w14:textId="60C90225" w:rsidR="005C295B" w:rsidRPr="005C295B" w:rsidRDefault="005C295B" w:rsidP="005C295B">
      <w:pPr>
        <w:rPr>
          <w:b/>
          <w:bCs/>
          <w:i/>
          <w:sz w:val="20"/>
          <w:szCs w:val="20"/>
          <w:lang w:val="sr-Latn-RS"/>
        </w:rPr>
      </w:pPr>
      <w:r w:rsidRPr="005C295B">
        <w:rPr>
          <w:b/>
          <w:bCs/>
          <w:i/>
          <w:sz w:val="20"/>
          <w:szCs w:val="20"/>
          <w:lang w:val="sr-Latn-RS"/>
        </w:rPr>
        <w:t>JOURNAL OF ADHESION SCIENCE AND TECHNOLOGY, 2023, DOI: 10.1080/01694243.2023.2202951</w:t>
      </w:r>
    </w:p>
    <w:p w14:paraId="607DBCFD" w14:textId="77777777" w:rsidR="005C295B" w:rsidRDefault="005C295B" w:rsidP="005C295B">
      <w:pPr>
        <w:rPr>
          <w:i/>
          <w:sz w:val="20"/>
          <w:szCs w:val="20"/>
          <w:lang w:val="sr-Latn-RS"/>
        </w:rPr>
      </w:pPr>
    </w:p>
    <w:p w14:paraId="0450907A" w14:textId="77777777" w:rsidR="006B7090" w:rsidRDefault="006B7090" w:rsidP="006B709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Meda, US; Soundarya, VG;...&amp;Bhat, N</w:t>
      </w:r>
    </w:p>
    <w:p w14:paraId="21C35816" w14:textId="77777777" w:rsidR="006B7090" w:rsidRDefault="006B7090" w:rsidP="006B7090">
      <w:pPr>
        <w:rPr>
          <w:i/>
          <w:sz w:val="20"/>
          <w:szCs w:val="20"/>
          <w:lang w:val="sr-Latn-RS"/>
        </w:rPr>
      </w:pPr>
      <w:r w:rsidRPr="006B7090">
        <w:rPr>
          <w:i/>
          <w:sz w:val="20"/>
          <w:szCs w:val="20"/>
          <w:u w:val="single"/>
          <w:lang w:val="sr-Latn-RS"/>
        </w:rPr>
        <w:t>Nano-engineered textiles: Development and applications</w:t>
      </w:r>
      <w:r>
        <w:rPr>
          <w:i/>
          <w:sz w:val="20"/>
          <w:szCs w:val="20"/>
          <w:lang w:val="sr-Latn-RS"/>
        </w:rPr>
        <w:t xml:space="preserve">, </w:t>
      </w:r>
    </w:p>
    <w:p w14:paraId="5E170D92" w14:textId="77777777" w:rsidR="006B7090" w:rsidRPr="006B7090" w:rsidRDefault="006B7090" w:rsidP="006B7090">
      <w:pPr>
        <w:rPr>
          <w:b/>
          <w:bCs/>
          <w:i/>
          <w:sz w:val="20"/>
          <w:szCs w:val="20"/>
          <w:lang w:val="sr-Latn-RS"/>
        </w:rPr>
      </w:pPr>
      <w:r w:rsidRPr="006B7090">
        <w:rPr>
          <w:b/>
          <w:bCs/>
          <w:i/>
          <w:sz w:val="20"/>
          <w:szCs w:val="20"/>
          <w:lang w:val="sr-Latn-RS"/>
        </w:rPr>
        <w:t>MATERIALS SCIENCE AND ENGINEERING: B, 296: 116636 2023</w:t>
      </w:r>
    </w:p>
    <w:p w14:paraId="3FC931FC" w14:textId="77777777" w:rsidR="006B7090" w:rsidRDefault="006B7090" w:rsidP="006B7090">
      <w:pPr>
        <w:ind w:left="360"/>
        <w:rPr>
          <w:i/>
          <w:sz w:val="20"/>
          <w:szCs w:val="20"/>
          <w:lang w:val="sr-Latn-RS"/>
        </w:rPr>
      </w:pPr>
    </w:p>
    <w:p w14:paraId="7B373EF2" w14:textId="6C2BF954" w:rsidR="004E5408" w:rsidRDefault="004E5408" w:rsidP="004E540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E5408">
        <w:rPr>
          <w:i/>
          <w:sz w:val="20"/>
          <w:szCs w:val="20"/>
        </w:rPr>
        <w:t>Prorokova, NP</w:t>
      </w:r>
      <w:r>
        <w:rPr>
          <w:i/>
          <w:sz w:val="20"/>
          <w:szCs w:val="20"/>
        </w:rPr>
        <w:t>;</w:t>
      </w:r>
      <w:r w:rsidRPr="004E5408">
        <w:rPr>
          <w:i/>
          <w:sz w:val="20"/>
          <w:szCs w:val="20"/>
        </w:rPr>
        <w:t xml:space="preserve"> Odintsova, OI</w:t>
      </w:r>
      <w:r>
        <w:rPr>
          <w:i/>
          <w:sz w:val="20"/>
          <w:szCs w:val="20"/>
        </w:rPr>
        <w:t>;…</w:t>
      </w:r>
      <w:r w:rsidRPr="004E5408">
        <w:rPr>
          <w:i/>
          <w:sz w:val="20"/>
          <w:szCs w:val="20"/>
        </w:rPr>
        <w:t xml:space="preserve"> &amp; Konovalova, VS</w:t>
      </w:r>
    </w:p>
    <w:p w14:paraId="57B360AF" w14:textId="166A6021" w:rsidR="004E5408" w:rsidRPr="004E5408" w:rsidRDefault="004E5408" w:rsidP="004E5408">
      <w:pPr>
        <w:rPr>
          <w:i/>
          <w:sz w:val="20"/>
          <w:szCs w:val="20"/>
          <w:lang w:val="sr-Latn-RS"/>
        </w:rPr>
      </w:pPr>
      <w:r w:rsidRPr="004E5408">
        <w:rPr>
          <w:i/>
          <w:sz w:val="20"/>
          <w:szCs w:val="20"/>
          <w:u w:val="single"/>
          <w:lang w:val="sr-Latn-RS"/>
        </w:rPr>
        <w:t>Giving Improved and New Properties to Fibrous Materials by Surface Modification</w:t>
      </w:r>
      <w:r w:rsidRPr="004E5408">
        <w:rPr>
          <w:i/>
          <w:sz w:val="20"/>
          <w:szCs w:val="20"/>
          <w:lang w:val="sr-Latn-RS"/>
        </w:rPr>
        <w:t xml:space="preserve">. </w:t>
      </w:r>
      <w:r w:rsidRPr="004E5408">
        <w:rPr>
          <w:b/>
          <w:bCs/>
          <w:i/>
          <w:sz w:val="20"/>
          <w:szCs w:val="20"/>
          <w:lang w:val="sr-Latn-RS"/>
        </w:rPr>
        <w:t>COATINGS, 13(1); 139 2023</w:t>
      </w:r>
    </w:p>
    <w:p w14:paraId="70596C14" w14:textId="77777777" w:rsidR="004E5408" w:rsidRDefault="004E5408" w:rsidP="004E5408">
      <w:pPr>
        <w:ind w:left="360"/>
        <w:rPr>
          <w:i/>
          <w:sz w:val="20"/>
          <w:szCs w:val="20"/>
          <w:lang w:val="sr-Latn-RS"/>
        </w:rPr>
      </w:pPr>
    </w:p>
    <w:p w14:paraId="4A381CB5" w14:textId="2E2222B3" w:rsidR="00310662" w:rsidRDefault="00310662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Zhou, F; Peng, Y;...&amp;Sacher, E</w:t>
      </w:r>
    </w:p>
    <w:p w14:paraId="2306C6DA" w14:textId="73A97702" w:rsidR="00310662" w:rsidRDefault="00310662" w:rsidP="00310662">
      <w:pPr>
        <w:rPr>
          <w:b/>
          <w:bCs/>
          <w:i/>
          <w:sz w:val="20"/>
          <w:szCs w:val="20"/>
        </w:rPr>
      </w:pPr>
      <w:r w:rsidRPr="00310662">
        <w:rPr>
          <w:i/>
          <w:sz w:val="20"/>
          <w:szCs w:val="20"/>
          <w:u w:val="single"/>
        </w:rPr>
        <w:t>Enhanced Durability of AgCu Nanoparticle Coatings for molecules The Enhanced Durability of AgCu Nanoparticle Coatings for Antibacterial Nonwoven Air Conditioner Filters</w:t>
      </w:r>
      <w:r w:rsidRPr="00310662">
        <w:rPr>
          <w:b/>
          <w:bCs/>
          <w:i/>
          <w:sz w:val="20"/>
          <w:szCs w:val="20"/>
        </w:rPr>
        <w:t>. MOLECULES</w:t>
      </w:r>
      <w:r>
        <w:rPr>
          <w:b/>
          <w:bCs/>
          <w:i/>
          <w:sz w:val="20"/>
          <w:szCs w:val="20"/>
        </w:rPr>
        <w:t>,</w:t>
      </w:r>
      <w:r w:rsidRPr="00310662">
        <w:rPr>
          <w:b/>
          <w:bCs/>
          <w:i/>
          <w:sz w:val="20"/>
          <w:szCs w:val="20"/>
        </w:rPr>
        <w:t xml:space="preserve"> 28(14):5446</w:t>
      </w:r>
      <w:r>
        <w:rPr>
          <w:b/>
          <w:bCs/>
          <w:i/>
          <w:sz w:val="20"/>
          <w:szCs w:val="20"/>
        </w:rPr>
        <w:t xml:space="preserve"> 2023</w:t>
      </w:r>
    </w:p>
    <w:p w14:paraId="52C8A670" w14:textId="77777777" w:rsidR="00310662" w:rsidRDefault="00310662" w:rsidP="00310662">
      <w:pPr>
        <w:rPr>
          <w:i/>
          <w:sz w:val="20"/>
          <w:szCs w:val="20"/>
          <w:lang w:val="sr-Latn-RS"/>
        </w:rPr>
      </w:pPr>
    </w:p>
    <w:p w14:paraId="2789F003" w14:textId="77777777" w:rsidR="00C31138" w:rsidRDefault="00C31138" w:rsidP="00C3113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Meda, US; Soundarya, VG;...&amp; Bhat, N</w:t>
      </w:r>
    </w:p>
    <w:p w14:paraId="3716F96E" w14:textId="5370DEEC" w:rsidR="00C31138" w:rsidRDefault="00C31138" w:rsidP="00C31138">
      <w:pPr>
        <w:rPr>
          <w:i/>
          <w:sz w:val="20"/>
          <w:szCs w:val="20"/>
          <w:lang w:val="sr-Latn-RS"/>
        </w:rPr>
      </w:pPr>
      <w:r w:rsidRPr="00C31138">
        <w:rPr>
          <w:i/>
          <w:sz w:val="20"/>
          <w:szCs w:val="20"/>
          <w:u w:val="single"/>
          <w:lang w:val="sr-Latn-RS"/>
        </w:rPr>
        <w:t>Nano-engineered textiles: Development and applications</w:t>
      </w:r>
      <w:r>
        <w:rPr>
          <w:i/>
          <w:sz w:val="20"/>
          <w:szCs w:val="20"/>
          <w:lang w:val="sr-Latn-RS"/>
        </w:rPr>
        <w:t xml:space="preserve">, </w:t>
      </w:r>
      <w:r w:rsidRPr="00C31138">
        <w:rPr>
          <w:b/>
          <w:bCs/>
          <w:i/>
          <w:sz w:val="20"/>
          <w:szCs w:val="20"/>
          <w:lang w:val="sr-Latn-RS"/>
        </w:rPr>
        <w:t>Materials Science and Engineering</w:t>
      </w:r>
      <w:r>
        <w:rPr>
          <w:i/>
          <w:sz w:val="20"/>
          <w:szCs w:val="20"/>
          <w:lang w:val="sr-Latn-RS"/>
        </w:rPr>
        <w:t>,</w:t>
      </w:r>
      <w:r w:rsidRPr="00E10CDA">
        <w:rPr>
          <w:b/>
          <w:bCs/>
          <w:i/>
          <w:sz w:val="20"/>
          <w:szCs w:val="20"/>
          <w:lang w:val="sr-Latn-RS"/>
        </w:rPr>
        <w:t>DOI: 10.1016/j.mseb.2023.116636</w:t>
      </w:r>
    </w:p>
    <w:p w14:paraId="4180CC2B" w14:textId="77777777" w:rsidR="00C31138" w:rsidRDefault="00C31138" w:rsidP="00C31138">
      <w:pPr>
        <w:rPr>
          <w:i/>
          <w:sz w:val="20"/>
          <w:szCs w:val="20"/>
          <w:lang w:val="sr-Latn-RS"/>
        </w:rPr>
      </w:pPr>
    </w:p>
    <w:p w14:paraId="11BC7B9D" w14:textId="6336DA9F" w:rsidR="00E10CDA" w:rsidRDefault="00E10CDA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Hemamalimi, T; Gokul, PGK;...&amp;Dev, VRG</w:t>
      </w:r>
    </w:p>
    <w:p w14:paraId="745306AD" w14:textId="7586EE00" w:rsidR="00E10CDA" w:rsidRPr="00E10CDA" w:rsidRDefault="00E10CDA" w:rsidP="00E10CDA">
      <w:pPr>
        <w:rPr>
          <w:i/>
          <w:sz w:val="20"/>
          <w:szCs w:val="20"/>
          <w:u w:val="single"/>
          <w:lang w:val="sr-Latn-RS"/>
        </w:rPr>
      </w:pPr>
      <w:r w:rsidRPr="00E10CDA">
        <w:rPr>
          <w:i/>
          <w:sz w:val="20"/>
          <w:szCs w:val="20"/>
          <w:u w:val="single"/>
          <w:lang w:val="sr-Latn-RS"/>
        </w:rPr>
        <w:t>Silver Nanoparticle-Incorporated Textile Substrate for Antimicrobial Applications</w:t>
      </w:r>
    </w:p>
    <w:p w14:paraId="510A765E" w14:textId="5BFC0AE1" w:rsidR="00E10CDA" w:rsidRPr="00E10CDA" w:rsidRDefault="00E10CDA" w:rsidP="00E10CDA">
      <w:pPr>
        <w:rPr>
          <w:b/>
          <w:bCs/>
          <w:i/>
          <w:sz w:val="20"/>
          <w:szCs w:val="20"/>
          <w:lang w:val="sr-Latn-RS"/>
        </w:rPr>
      </w:pPr>
      <w:r w:rsidRPr="00E10CDA">
        <w:rPr>
          <w:b/>
          <w:bCs/>
          <w:i/>
          <w:sz w:val="20"/>
          <w:szCs w:val="20"/>
          <w:lang w:val="sr-Latn-RS"/>
        </w:rPr>
        <w:t xml:space="preserve">In book: Interaction of Nanomaterials With Living Cells, </w:t>
      </w:r>
      <w:r w:rsidR="0051080C" w:rsidRPr="0051080C">
        <w:rPr>
          <w:b/>
          <w:bCs/>
          <w:i/>
          <w:sz w:val="20"/>
          <w:szCs w:val="20"/>
          <w:lang w:val="sr-Latn-RS"/>
        </w:rPr>
        <w:t>pp. 799-819</w:t>
      </w:r>
      <w:r w:rsidR="0051080C">
        <w:rPr>
          <w:b/>
          <w:bCs/>
          <w:i/>
          <w:sz w:val="20"/>
          <w:szCs w:val="20"/>
          <w:lang w:val="sr-Latn-RS"/>
        </w:rPr>
        <w:t xml:space="preserve">, </w:t>
      </w:r>
      <w:r w:rsidR="0051080C" w:rsidRPr="0051080C">
        <w:rPr>
          <w:b/>
          <w:bCs/>
          <w:i/>
          <w:sz w:val="20"/>
          <w:szCs w:val="20"/>
          <w:lang w:val="sr-Latn-RS"/>
        </w:rPr>
        <w:t xml:space="preserve"> Springer Nature Singapore</w:t>
      </w:r>
      <w:r w:rsidR="0051080C">
        <w:rPr>
          <w:b/>
          <w:bCs/>
          <w:i/>
          <w:sz w:val="20"/>
          <w:szCs w:val="20"/>
          <w:lang w:val="sr-Latn-RS"/>
        </w:rPr>
        <w:t xml:space="preserve">, </w:t>
      </w:r>
      <w:r w:rsidRPr="00E10CDA">
        <w:rPr>
          <w:b/>
          <w:bCs/>
          <w:i/>
          <w:sz w:val="20"/>
          <w:szCs w:val="20"/>
          <w:lang w:val="sr-Latn-RS"/>
        </w:rPr>
        <w:t>2023</w:t>
      </w:r>
    </w:p>
    <w:p w14:paraId="3BFBA322" w14:textId="77777777" w:rsidR="00E10CDA" w:rsidRDefault="00E10CDA" w:rsidP="00E10CDA">
      <w:pPr>
        <w:rPr>
          <w:i/>
          <w:sz w:val="20"/>
          <w:szCs w:val="20"/>
          <w:lang w:val="sr-Latn-RS"/>
        </w:rPr>
      </w:pPr>
    </w:p>
    <w:p w14:paraId="3562FBC5" w14:textId="2C74A3CB" w:rsidR="0068779A" w:rsidRDefault="0068779A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Vrinceanu, N; Bucur, S;...&amp; Suchea, MP</w:t>
      </w:r>
    </w:p>
    <w:p w14:paraId="27D04F26" w14:textId="4871B181" w:rsidR="0068779A" w:rsidRPr="0068779A" w:rsidRDefault="0068779A" w:rsidP="0068779A">
      <w:pPr>
        <w:rPr>
          <w:i/>
          <w:sz w:val="20"/>
          <w:szCs w:val="20"/>
          <w:u w:val="single"/>
          <w:lang w:val="sr-Latn-RS"/>
        </w:rPr>
      </w:pPr>
      <w:r w:rsidRPr="0068779A">
        <w:rPr>
          <w:i/>
          <w:sz w:val="20"/>
          <w:szCs w:val="20"/>
          <w:u w:val="single"/>
          <w:lang w:val="sr-Latn-RS"/>
        </w:rPr>
        <w:t>Nanoparticle/biopolymer-based coatings for functionalization of textiles: recent developments (a minireview)</w:t>
      </w:r>
    </w:p>
    <w:p w14:paraId="4CB37748" w14:textId="53774BD5" w:rsidR="0068779A" w:rsidRPr="0068779A" w:rsidRDefault="0068779A" w:rsidP="0068779A">
      <w:pPr>
        <w:rPr>
          <w:b/>
          <w:bCs/>
          <w:i/>
          <w:sz w:val="20"/>
          <w:szCs w:val="20"/>
          <w:lang w:val="sr-Latn-RS"/>
        </w:rPr>
      </w:pPr>
      <w:r w:rsidRPr="0068779A">
        <w:rPr>
          <w:b/>
          <w:bCs/>
          <w:i/>
          <w:sz w:val="20"/>
          <w:szCs w:val="20"/>
          <w:lang w:val="sr-Latn-RS"/>
        </w:rPr>
        <w:t>TEXTILE RESEARCH JOURNAL, 2022, DOI: 10.1177/00405175211070613</w:t>
      </w:r>
    </w:p>
    <w:bookmarkEnd w:id="16"/>
    <w:p w14:paraId="76F18680" w14:textId="77777777" w:rsidR="0068779A" w:rsidRDefault="0068779A" w:rsidP="0068779A">
      <w:pPr>
        <w:rPr>
          <w:i/>
          <w:sz w:val="20"/>
          <w:szCs w:val="20"/>
          <w:lang w:val="sr-Latn-RS"/>
        </w:rPr>
      </w:pPr>
    </w:p>
    <w:p w14:paraId="7955C6AB" w14:textId="3919FF46" w:rsidR="00F373DF" w:rsidRDefault="00F373DF" w:rsidP="00F373D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Radetić, M; Marković, D</w:t>
      </w:r>
    </w:p>
    <w:p w14:paraId="6AB395E4" w14:textId="77777777" w:rsidR="00F373DF" w:rsidRPr="007E15BB" w:rsidRDefault="00F373DF" w:rsidP="00F373DF">
      <w:pPr>
        <w:rPr>
          <w:i/>
          <w:sz w:val="20"/>
          <w:szCs w:val="20"/>
          <w:u w:val="single"/>
          <w:lang w:val="sr-Latn-RS"/>
        </w:rPr>
      </w:pPr>
      <w:r w:rsidRPr="007E15BB">
        <w:rPr>
          <w:i/>
          <w:sz w:val="20"/>
          <w:szCs w:val="20"/>
          <w:u w:val="single"/>
          <w:lang w:val="sr-Latn-RS"/>
        </w:rPr>
        <w:t>A review on the role of plasma technology in the nano‐finishing of textile materials with metal and metal oxide nanoparticles</w:t>
      </w:r>
    </w:p>
    <w:p w14:paraId="159F9F8A" w14:textId="0D9497D8" w:rsidR="00F373DF" w:rsidRDefault="00F373DF" w:rsidP="00F373DF">
      <w:pPr>
        <w:rPr>
          <w:b/>
          <w:bCs/>
          <w:i/>
          <w:sz w:val="20"/>
          <w:szCs w:val="20"/>
          <w:lang w:val="sr-Latn-RS"/>
        </w:rPr>
      </w:pPr>
      <w:r w:rsidRPr="007E15BB">
        <w:rPr>
          <w:b/>
          <w:bCs/>
          <w:i/>
          <w:sz w:val="20"/>
          <w:szCs w:val="20"/>
          <w:lang w:val="sr-Latn-RS"/>
        </w:rPr>
        <w:t>PLASMA PROCESSES AND POLYMERS, 2022, DOI: 10.1002/ppap.202100197</w:t>
      </w:r>
    </w:p>
    <w:p w14:paraId="189200A7" w14:textId="77777777" w:rsidR="00F373DF" w:rsidRPr="00F373DF" w:rsidRDefault="00F373DF" w:rsidP="00F373DF">
      <w:pPr>
        <w:rPr>
          <w:i/>
          <w:sz w:val="20"/>
          <w:szCs w:val="20"/>
          <w:lang w:val="sr-Latn-RS"/>
        </w:rPr>
      </w:pPr>
    </w:p>
    <w:p w14:paraId="0BDA5FDB" w14:textId="5D9E62F6" w:rsidR="00DF0C5A" w:rsidRDefault="00DF0C5A" w:rsidP="009542A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Al-Ogaidi, MAZ; Rasheed, BG</w:t>
      </w:r>
    </w:p>
    <w:p w14:paraId="6FC24511" w14:textId="77777777" w:rsidR="00DF0C5A" w:rsidRPr="00DF0C5A" w:rsidRDefault="00DF0C5A" w:rsidP="00DF0C5A">
      <w:pPr>
        <w:rPr>
          <w:i/>
          <w:sz w:val="20"/>
          <w:szCs w:val="20"/>
          <w:u w:val="single"/>
          <w:lang w:val="sr-Latn-RS"/>
        </w:rPr>
      </w:pPr>
      <w:r w:rsidRPr="00DF0C5A">
        <w:rPr>
          <w:i/>
          <w:sz w:val="20"/>
          <w:szCs w:val="20"/>
          <w:u w:val="single"/>
          <w:lang w:val="sr-Latn-RS"/>
        </w:rPr>
        <w:t>Enhancement of Antimicrobial Activity of Silver Nanoparticles Using Lasers</w:t>
      </w:r>
    </w:p>
    <w:p w14:paraId="204761EB" w14:textId="3EA205D0" w:rsidR="00DF0C5A" w:rsidRPr="00DF0C5A" w:rsidRDefault="00DF0C5A" w:rsidP="00DF0C5A">
      <w:pPr>
        <w:rPr>
          <w:b/>
          <w:bCs/>
          <w:i/>
          <w:sz w:val="20"/>
          <w:szCs w:val="20"/>
          <w:lang w:val="sr-Latn-RS"/>
        </w:rPr>
      </w:pPr>
      <w:r w:rsidRPr="00DF0C5A">
        <w:rPr>
          <w:b/>
          <w:bCs/>
          <w:i/>
          <w:sz w:val="20"/>
          <w:szCs w:val="20"/>
          <w:lang w:val="sr-Latn-RS"/>
        </w:rPr>
        <w:t>LASERS IN MANUFACTURING AND MATERIALS PROCESSING, 2022, DOI: 10.1007/s40516-022-00192-4</w:t>
      </w:r>
    </w:p>
    <w:p w14:paraId="22C25B4E" w14:textId="77777777" w:rsidR="00DF0C5A" w:rsidRDefault="00DF0C5A" w:rsidP="00DF0C5A">
      <w:pPr>
        <w:rPr>
          <w:i/>
          <w:sz w:val="20"/>
          <w:szCs w:val="20"/>
          <w:lang w:val="sr-Latn-RS"/>
        </w:rPr>
      </w:pPr>
    </w:p>
    <w:p w14:paraId="42620014" w14:textId="32629AD3" w:rsidR="009542A0" w:rsidRPr="009542A0" w:rsidRDefault="009542A0" w:rsidP="009542A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542A0">
        <w:rPr>
          <w:i/>
          <w:sz w:val="20"/>
          <w:szCs w:val="20"/>
          <w:lang w:val="sr-Latn-RS"/>
        </w:rPr>
        <w:t>Vukoje, I; Lazić, V; ...&amp; Nedeljković, J</w:t>
      </w:r>
    </w:p>
    <w:p w14:paraId="44A9E804" w14:textId="77777777" w:rsidR="009542A0" w:rsidRPr="009542A0" w:rsidRDefault="009542A0" w:rsidP="009542A0">
      <w:pPr>
        <w:rPr>
          <w:i/>
          <w:sz w:val="20"/>
          <w:szCs w:val="20"/>
          <w:u w:val="single"/>
          <w:lang w:val="sr-Latn-RS"/>
        </w:rPr>
      </w:pPr>
      <w:r w:rsidRPr="009542A0">
        <w:rPr>
          <w:i/>
          <w:sz w:val="20"/>
          <w:szCs w:val="20"/>
          <w:u w:val="single"/>
          <w:lang w:val="sr-Latn-RS"/>
        </w:rPr>
        <w:t>Influence of glucose, sucrose, and dextran coatings on the stability and toxicity of silver nanoparticles</w:t>
      </w:r>
    </w:p>
    <w:p w14:paraId="4536B8BF" w14:textId="77777777" w:rsidR="009542A0" w:rsidRPr="009542A0" w:rsidRDefault="009542A0" w:rsidP="009542A0">
      <w:pPr>
        <w:rPr>
          <w:b/>
          <w:bCs/>
          <w:i/>
          <w:sz w:val="20"/>
          <w:szCs w:val="20"/>
          <w:lang w:val="sr-Latn-RS"/>
        </w:rPr>
      </w:pPr>
      <w:r w:rsidRPr="009542A0">
        <w:rPr>
          <w:b/>
          <w:bCs/>
          <w:i/>
          <w:sz w:val="20"/>
          <w:szCs w:val="20"/>
          <w:lang w:val="sr-Latn-RS"/>
        </w:rPr>
        <w:t>INTERNATIONAL JOURNAL OF BIOLOGICAL MACROMOLECULES, 2022, DOI: 10.1016/j.ijbiomac.2021.11.089</w:t>
      </w:r>
    </w:p>
    <w:p w14:paraId="523DB43C" w14:textId="77777777" w:rsidR="009542A0" w:rsidRPr="009542A0" w:rsidRDefault="009542A0" w:rsidP="009542A0">
      <w:pPr>
        <w:ind w:left="360"/>
        <w:rPr>
          <w:i/>
          <w:sz w:val="20"/>
          <w:szCs w:val="20"/>
          <w:lang w:val="sr-Latn-RS"/>
        </w:rPr>
      </w:pPr>
    </w:p>
    <w:p w14:paraId="173CF397" w14:textId="77777777" w:rsidR="00EC12B8" w:rsidRDefault="00EC12B8" w:rsidP="00EC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65AA7">
        <w:rPr>
          <w:i/>
          <w:sz w:val="20"/>
          <w:szCs w:val="20"/>
          <w:lang w:val="sr-Latn-RS"/>
        </w:rPr>
        <w:t>Malapit, GM</w:t>
      </w:r>
      <w:r>
        <w:rPr>
          <w:i/>
          <w:sz w:val="20"/>
          <w:szCs w:val="20"/>
          <w:lang w:val="sr-Latn-RS"/>
        </w:rPr>
        <w:t>;</w:t>
      </w:r>
      <w:r w:rsidRPr="00265AA7">
        <w:rPr>
          <w:i/>
          <w:sz w:val="20"/>
          <w:szCs w:val="20"/>
          <w:lang w:val="sr-Latn-RS"/>
        </w:rPr>
        <w:t xml:space="preserve"> Baculi, RQ </w:t>
      </w:r>
    </w:p>
    <w:p w14:paraId="18599664" w14:textId="77777777" w:rsidR="00EC12B8" w:rsidRPr="00265AA7" w:rsidRDefault="00EC12B8" w:rsidP="00EC12B8">
      <w:pPr>
        <w:rPr>
          <w:b/>
          <w:bCs/>
          <w:i/>
          <w:sz w:val="20"/>
          <w:szCs w:val="20"/>
          <w:lang w:val="sr-Latn-RS"/>
        </w:rPr>
      </w:pPr>
      <w:r w:rsidRPr="00265AA7">
        <w:rPr>
          <w:i/>
          <w:sz w:val="20"/>
          <w:szCs w:val="20"/>
          <w:u w:val="single"/>
          <w:lang w:val="sr-Latn-RS"/>
        </w:rPr>
        <w:t>Bactericidal efficiency of silver nanoparticles deposited on polyester fabric using atmospheric pressure plasma jet system.</w:t>
      </w:r>
      <w:r w:rsidRPr="00265AA7">
        <w:rPr>
          <w:i/>
          <w:sz w:val="20"/>
          <w:szCs w:val="20"/>
          <w:lang w:val="sr-Latn-RS"/>
        </w:rPr>
        <w:t xml:space="preserve"> </w:t>
      </w:r>
      <w:r w:rsidRPr="00265AA7">
        <w:rPr>
          <w:b/>
          <w:bCs/>
          <w:i/>
          <w:sz w:val="20"/>
          <w:szCs w:val="20"/>
          <w:lang w:val="sr-Latn-RS"/>
        </w:rPr>
        <w:t xml:space="preserve">THE JOURNAL OF THE TEXTILE INSTITUTE, </w:t>
      </w:r>
      <w:r>
        <w:rPr>
          <w:b/>
          <w:bCs/>
          <w:i/>
          <w:sz w:val="20"/>
          <w:szCs w:val="20"/>
          <w:lang w:val="sr-Latn-RS"/>
        </w:rPr>
        <w:t xml:space="preserve">113: 1878-1886 </w:t>
      </w:r>
      <w:r w:rsidRPr="00265AA7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2</w:t>
      </w:r>
    </w:p>
    <w:p w14:paraId="562CFEEF" w14:textId="77777777" w:rsidR="00EC12B8" w:rsidRPr="00EC12B8" w:rsidRDefault="00EC12B8" w:rsidP="00EC12B8">
      <w:pPr>
        <w:ind w:left="360"/>
        <w:rPr>
          <w:i/>
          <w:sz w:val="20"/>
          <w:szCs w:val="20"/>
          <w:lang w:val="sr-Latn-RS"/>
        </w:rPr>
      </w:pPr>
    </w:p>
    <w:p w14:paraId="4D617BD7" w14:textId="0C208222" w:rsidR="008A4FF2" w:rsidRPr="008A4FF2" w:rsidRDefault="008A4FF2" w:rsidP="003E176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8A4FF2">
        <w:rPr>
          <w:i/>
          <w:sz w:val="20"/>
          <w:szCs w:val="20"/>
        </w:rPr>
        <w:t>Naebe, M</w:t>
      </w:r>
      <w:r>
        <w:rPr>
          <w:i/>
          <w:sz w:val="20"/>
          <w:szCs w:val="20"/>
        </w:rPr>
        <w:t>;</w:t>
      </w:r>
      <w:r w:rsidRPr="008A4FF2">
        <w:rPr>
          <w:i/>
          <w:sz w:val="20"/>
          <w:szCs w:val="20"/>
        </w:rPr>
        <w:t xml:space="preserve"> Haque, ANMA</w:t>
      </w:r>
      <w:r>
        <w:rPr>
          <w:i/>
          <w:sz w:val="20"/>
          <w:szCs w:val="20"/>
        </w:rPr>
        <w:t>;</w:t>
      </w:r>
      <w:r w:rsidRPr="008A4FF2">
        <w:rPr>
          <w:i/>
          <w:sz w:val="20"/>
          <w:szCs w:val="20"/>
        </w:rPr>
        <w:t xml:space="preserve"> Haji, A</w:t>
      </w:r>
    </w:p>
    <w:p w14:paraId="75147D25" w14:textId="2883D0A8" w:rsidR="008A4FF2" w:rsidRPr="0052511C" w:rsidRDefault="008A4FF2" w:rsidP="008A4FF2">
      <w:pPr>
        <w:rPr>
          <w:i/>
          <w:sz w:val="20"/>
          <w:szCs w:val="20"/>
          <w:u w:val="single"/>
        </w:rPr>
      </w:pPr>
      <w:r w:rsidRPr="008A4FF2">
        <w:rPr>
          <w:i/>
          <w:sz w:val="20"/>
          <w:szCs w:val="20"/>
          <w:u w:val="single"/>
        </w:rPr>
        <w:t>Plasma-assisted antimicrobial finishing of textiles: A review. </w:t>
      </w:r>
      <w:r w:rsidRPr="008A4FF2">
        <w:rPr>
          <w:b/>
          <w:bCs/>
          <w:i/>
          <w:iCs/>
          <w:sz w:val="20"/>
          <w:szCs w:val="20"/>
        </w:rPr>
        <w:t>ENGINEERING</w:t>
      </w:r>
      <w:r w:rsidRPr="008A4FF2">
        <w:rPr>
          <w:b/>
          <w:bCs/>
          <w:i/>
          <w:sz w:val="20"/>
          <w:szCs w:val="20"/>
        </w:rPr>
        <w:t>, 2021, https://doi.org/10.1016/j.eng.2021.01.011</w:t>
      </w:r>
    </w:p>
    <w:bookmarkEnd w:id="15"/>
    <w:p w14:paraId="0D7F0448" w14:textId="77777777" w:rsidR="008A4FF2" w:rsidRPr="008A4FF2" w:rsidRDefault="008A4FF2" w:rsidP="008A4FF2">
      <w:pPr>
        <w:rPr>
          <w:i/>
          <w:sz w:val="20"/>
          <w:szCs w:val="20"/>
          <w:lang w:val="sr-Latn-RS"/>
        </w:rPr>
      </w:pPr>
    </w:p>
    <w:p w14:paraId="6A0EA100" w14:textId="77777777" w:rsidR="00AE0ECE" w:rsidRDefault="00AE0ECE" w:rsidP="003E176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E0ECE">
        <w:rPr>
          <w:i/>
          <w:sz w:val="20"/>
          <w:szCs w:val="20"/>
          <w:lang w:val="sr-Latn-RS"/>
        </w:rPr>
        <w:t>Dahle, S., Wegewitz, L., Viöl, W., &amp; Maus-Friedrichs, W</w:t>
      </w:r>
    </w:p>
    <w:p w14:paraId="0ECFD253" w14:textId="77777777" w:rsidR="0052511C" w:rsidRDefault="00AE0ECE" w:rsidP="00AE0ECE">
      <w:pPr>
        <w:rPr>
          <w:i/>
          <w:sz w:val="20"/>
          <w:szCs w:val="20"/>
          <w:lang w:val="sr-Latn-RS"/>
        </w:rPr>
      </w:pPr>
      <w:r w:rsidRPr="00AE0ECE">
        <w:rPr>
          <w:i/>
          <w:sz w:val="20"/>
          <w:szCs w:val="20"/>
          <w:u w:val="single"/>
          <w:lang w:val="sr-Latn-RS"/>
        </w:rPr>
        <w:t>Formation of silver nanoparticles on lignin and two of its precursors</w:t>
      </w:r>
      <w:r w:rsidRPr="00AE0ECE">
        <w:rPr>
          <w:i/>
          <w:sz w:val="20"/>
          <w:szCs w:val="20"/>
          <w:lang w:val="sr-Latn-RS"/>
        </w:rPr>
        <w:t xml:space="preserve">. </w:t>
      </w:r>
    </w:p>
    <w:p w14:paraId="4DB95EA6" w14:textId="59543706" w:rsidR="00AE0ECE" w:rsidRPr="0052511C" w:rsidRDefault="00AE0ECE" w:rsidP="00AE0ECE">
      <w:pPr>
        <w:rPr>
          <w:i/>
          <w:sz w:val="20"/>
          <w:szCs w:val="20"/>
          <w:lang w:val="sr-Latn-RS"/>
        </w:rPr>
      </w:pPr>
      <w:r w:rsidRPr="00AE0ECE">
        <w:rPr>
          <w:b/>
          <w:bCs/>
          <w:i/>
          <w:sz w:val="20"/>
          <w:szCs w:val="20"/>
          <w:lang w:val="sr-Latn-RS"/>
        </w:rPr>
        <w:t>LES/WOOD, 2021, DOI: https://doi.org/10.26614/les-wood.2021.v70n01a03</w:t>
      </w:r>
    </w:p>
    <w:p w14:paraId="35FF31B7" w14:textId="77777777" w:rsidR="00265AA7" w:rsidRPr="00265AA7" w:rsidRDefault="00265AA7" w:rsidP="00265AA7">
      <w:pPr>
        <w:rPr>
          <w:i/>
          <w:sz w:val="20"/>
          <w:szCs w:val="20"/>
          <w:lang w:val="sr-Latn-RS"/>
        </w:rPr>
      </w:pPr>
    </w:p>
    <w:p w14:paraId="7BC872D0" w14:textId="19FAEC19" w:rsidR="007A09A0" w:rsidRDefault="007A09A0" w:rsidP="003E176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A09A0">
        <w:rPr>
          <w:i/>
          <w:sz w:val="20"/>
          <w:szCs w:val="20"/>
          <w:lang w:val="sr-Latn-RS"/>
        </w:rPr>
        <w:t>Kędzierska, M</w:t>
      </w:r>
      <w:r>
        <w:rPr>
          <w:i/>
          <w:sz w:val="20"/>
          <w:szCs w:val="20"/>
          <w:lang w:val="sr-Latn-RS"/>
        </w:rPr>
        <w:t xml:space="preserve">; </w:t>
      </w:r>
      <w:r w:rsidRPr="007A09A0">
        <w:rPr>
          <w:i/>
          <w:sz w:val="20"/>
          <w:szCs w:val="20"/>
          <w:lang w:val="sr-Latn-RS"/>
        </w:rPr>
        <w:t>Miłowska, K</w:t>
      </w:r>
    </w:p>
    <w:p w14:paraId="4EF8E4B4" w14:textId="01058026" w:rsidR="007A09A0" w:rsidRPr="00A93533" w:rsidRDefault="007A09A0" w:rsidP="007A09A0">
      <w:pPr>
        <w:rPr>
          <w:i/>
          <w:sz w:val="20"/>
          <w:szCs w:val="20"/>
          <w:u w:val="single"/>
          <w:lang w:val="sr-Latn-RS"/>
        </w:rPr>
      </w:pPr>
      <w:r w:rsidRPr="007A09A0">
        <w:rPr>
          <w:i/>
          <w:sz w:val="20"/>
          <w:szCs w:val="20"/>
          <w:u w:val="single"/>
          <w:lang w:val="sr-Latn-RS"/>
        </w:rPr>
        <w:t xml:space="preserve">Silver nanoparticles–possible applications and threats. </w:t>
      </w:r>
      <w:r w:rsidRPr="007A09A0">
        <w:rPr>
          <w:b/>
          <w:bCs/>
          <w:i/>
          <w:sz w:val="20"/>
          <w:szCs w:val="20"/>
          <w:lang w:val="sr-Latn-RS"/>
        </w:rPr>
        <w:t>FOLIA BIOLOGICA ET OECOLOGICA, 17: 14-31 2021</w:t>
      </w:r>
    </w:p>
    <w:p w14:paraId="5D121B06" w14:textId="77777777" w:rsidR="001801D4" w:rsidRPr="001801D4" w:rsidRDefault="001801D4" w:rsidP="009542A0">
      <w:pPr>
        <w:rPr>
          <w:i/>
          <w:sz w:val="20"/>
          <w:szCs w:val="20"/>
          <w:lang w:val="sr-Latn-RS"/>
        </w:rPr>
      </w:pPr>
    </w:p>
    <w:p w14:paraId="1723C0DD" w14:textId="3E123F45" w:rsidR="003E1761" w:rsidRPr="00CC7411" w:rsidRDefault="007C0527" w:rsidP="003E176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Nunnelley, KG; Smith, J</w:t>
      </w:r>
      <w:r w:rsidR="003E1761" w:rsidRPr="00CC7411">
        <w:rPr>
          <w:i/>
          <w:sz w:val="20"/>
          <w:szCs w:val="20"/>
        </w:rPr>
        <w:t>A</w:t>
      </w:r>
    </w:p>
    <w:p w14:paraId="51AA9ECC" w14:textId="77777777" w:rsidR="003E1761" w:rsidRPr="00CC7411" w:rsidRDefault="003E1761" w:rsidP="003E1761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Nanotechnology for Filtration-Based Point-of-Use Water Treatment: A Review of Current Understanding</w:t>
      </w:r>
      <w:r w:rsidRPr="00CC7411">
        <w:rPr>
          <w:i/>
          <w:sz w:val="20"/>
          <w:szCs w:val="20"/>
        </w:rPr>
        <w:t xml:space="preserve">. </w:t>
      </w:r>
      <w:r w:rsidRPr="00CC7411">
        <w:rPr>
          <w:b/>
          <w:i/>
          <w:sz w:val="20"/>
          <w:szCs w:val="20"/>
        </w:rPr>
        <w:t xml:space="preserve">In book: </w:t>
      </w:r>
      <w:r w:rsidRPr="00CC7411">
        <w:rPr>
          <w:b/>
          <w:i/>
          <w:iCs/>
          <w:sz w:val="20"/>
          <w:szCs w:val="20"/>
        </w:rPr>
        <w:t>Waste Management: Concepts, Methodologies, Tools, and Applications</w:t>
      </w:r>
      <w:r w:rsidRPr="00CC7411">
        <w:rPr>
          <w:b/>
          <w:i/>
          <w:sz w:val="20"/>
          <w:szCs w:val="20"/>
        </w:rPr>
        <w:t> (pp. 1603-1625). IGI Global, 2020, DOI: 10.4018/978-1-7998-1210-4.ch074</w:t>
      </w:r>
    </w:p>
    <w:p w14:paraId="199AE103" w14:textId="77777777" w:rsidR="003E1761" w:rsidRPr="00CC7411" w:rsidRDefault="003E1761" w:rsidP="003E1761">
      <w:pPr>
        <w:rPr>
          <w:i/>
          <w:sz w:val="20"/>
          <w:szCs w:val="20"/>
          <w:lang w:val="sr-Latn-RS"/>
        </w:rPr>
      </w:pPr>
    </w:p>
    <w:p w14:paraId="65B6EEF4" w14:textId="77777777" w:rsidR="00FF4CF3" w:rsidRPr="00CC7411" w:rsidRDefault="00FF4CF3" w:rsidP="001051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Belmonte, GK</w:t>
      </w:r>
    </w:p>
    <w:p w14:paraId="35F9EFB1" w14:textId="77777777" w:rsidR="00FF4CF3" w:rsidRPr="00CC7411" w:rsidRDefault="00FF4CF3" w:rsidP="00FF4CF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Explorando a radiação eletromagnética na modificação superficial de polímeros: da degradação à litografia e EUV.</w:t>
      </w:r>
    </w:p>
    <w:p w14:paraId="506D261A" w14:textId="77777777" w:rsidR="00FF4CF3" w:rsidRPr="00CC7411" w:rsidRDefault="00FF4CF3" w:rsidP="00FF4CF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thesis,</w:t>
      </w:r>
      <w:r w:rsidRPr="00CC7411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 xml:space="preserve"> </w:t>
      </w:r>
      <w:r w:rsidRPr="00CC7411">
        <w:rPr>
          <w:b/>
          <w:i/>
          <w:sz w:val="20"/>
          <w:szCs w:val="20"/>
        </w:rPr>
        <w:t>Universidade Federal do Rio Grande do Sul,2020,  http://hdl.handle.net/10183/214504</w:t>
      </w:r>
    </w:p>
    <w:p w14:paraId="065B9442" w14:textId="77777777" w:rsidR="00FF4CF3" w:rsidRPr="00CC7411" w:rsidRDefault="00FF4CF3" w:rsidP="00FF4CF3">
      <w:pPr>
        <w:rPr>
          <w:i/>
          <w:sz w:val="20"/>
          <w:szCs w:val="20"/>
          <w:lang w:val="sr-Latn-RS"/>
        </w:rPr>
      </w:pPr>
    </w:p>
    <w:p w14:paraId="18ACE28C" w14:textId="75C0EA87" w:rsidR="00F52776" w:rsidRDefault="00F52776" w:rsidP="001051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2776">
        <w:rPr>
          <w:i/>
          <w:sz w:val="20"/>
          <w:szCs w:val="20"/>
          <w:lang w:val="sr-Latn-RS"/>
        </w:rPr>
        <w:t>Nourbakhsh, S</w:t>
      </w:r>
      <w:r>
        <w:rPr>
          <w:i/>
          <w:sz w:val="20"/>
          <w:szCs w:val="20"/>
          <w:lang w:val="sr-Latn-RS"/>
        </w:rPr>
        <w:t>;</w:t>
      </w:r>
      <w:r w:rsidRPr="00F52776">
        <w:rPr>
          <w:i/>
          <w:sz w:val="20"/>
          <w:szCs w:val="20"/>
          <w:lang w:val="sr-Latn-RS"/>
        </w:rPr>
        <w:t xml:space="preserve"> Sepehrnia, H</w:t>
      </w:r>
      <w:r>
        <w:rPr>
          <w:i/>
          <w:sz w:val="20"/>
          <w:szCs w:val="20"/>
          <w:lang w:val="sr-Latn-RS"/>
        </w:rPr>
        <w:t xml:space="preserve">; </w:t>
      </w:r>
      <w:r w:rsidRPr="00F52776">
        <w:rPr>
          <w:i/>
          <w:sz w:val="20"/>
          <w:szCs w:val="20"/>
          <w:lang w:val="sr-Latn-RS"/>
        </w:rPr>
        <w:t>Akbari, E</w:t>
      </w:r>
    </w:p>
    <w:p w14:paraId="0DED21BC" w14:textId="77777777" w:rsidR="00F52776" w:rsidRDefault="00F52776" w:rsidP="00F52776">
      <w:pPr>
        <w:rPr>
          <w:i/>
          <w:sz w:val="20"/>
          <w:szCs w:val="20"/>
          <w:lang w:val="sr-Latn-RS"/>
        </w:rPr>
      </w:pPr>
      <w:r w:rsidRPr="00F52776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  <w:r w:rsidRPr="00F52776">
        <w:rPr>
          <w:i/>
          <w:sz w:val="20"/>
          <w:szCs w:val="20"/>
          <w:lang w:val="sr-Latn-RS"/>
        </w:rPr>
        <w:t xml:space="preserve">. </w:t>
      </w:r>
    </w:p>
    <w:p w14:paraId="2170ADA1" w14:textId="3531A273" w:rsidR="00F52776" w:rsidRDefault="00F52776" w:rsidP="00F52776">
      <w:pPr>
        <w:rPr>
          <w:b/>
          <w:bCs/>
          <w:i/>
          <w:sz w:val="20"/>
          <w:szCs w:val="20"/>
          <w:lang w:val="sr-Latn-RS"/>
        </w:rPr>
      </w:pPr>
      <w:r w:rsidRPr="00F52776">
        <w:rPr>
          <w:b/>
          <w:bCs/>
          <w:i/>
          <w:sz w:val="20"/>
          <w:szCs w:val="20"/>
          <w:lang w:val="sr-Latn-RS"/>
        </w:rPr>
        <w:t>THE JOURNAL OF THE TEXTILE INSTITUTE, 111(9), 1269-1276</w:t>
      </w:r>
      <w:r>
        <w:rPr>
          <w:b/>
          <w:bCs/>
          <w:i/>
          <w:sz w:val="20"/>
          <w:szCs w:val="20"/>
          <w:lang w:val="sr-Latn-RS"/>
        </w:rPr>
        <w:t xml:space="preserve"> 2020</w:t>
      </w:r>
    </w:p>
    <w:p w14:paraId="4C31DD25" w14:textId="77777777" w:rsidR="00F52776" w:rsidRPr="00F52776" w:rsidRDefault="00F52776" w:rsidP="00F52776">
      <w:pPr>
        <w:rPr>
          <w:b/>
          <w:bCs/>
          <w:i/>
          <w:sz w:val="20"/>
          <w:szCs w:val="20"/>
          <w:lang w:val="sr-Latn-RS"/>
        </w:rPr>
      </w:pPr>
    </w:p>
    <w:p w14:paraId="02534F2B" w14:textId="2EB99AB4" w:rsidR="0010517E" w:rsidRPr="00CC7411" w:rsidRDefault="0010517E" w:rsidP="001051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Liao, C; Li, Y; Tjong, S</w:t>
      </w:r>
    </w:p>
    <w:p w14:paraId="5110D805" w14:textId="77777777" w:rsidR="0010517E" w:rsidRPr="00CC7411" w:rsidRDefault="0010517E" w:rsidP="0010517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Bactericidal and Cytotoxic Properties of Silver Nanoparticles</w:t>
      </w:r>
    </w:p>
    <w:p w14:paraId="0E3C28E4" w14:textId="77777777" w:rsidR="0010517E" w:rsidRPr="00CC7411" w:rsidRDefault="0010517E" w:rsidP="0010517E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INTERNATIONAL JOURNAL OF MOLECULAR SCIENCES 20(2):449, 2019, DOI: 10.3390/ijms20020449</w:t>
      </w:r>
    </w:p>
    <w:p w14:paraId="34F95A9E" w14:textId="77777777" w:rsidR="0010517E" w:rsidRPr="00CC7411" w:rsidRDefault="0010517E" w:rsidP="0010517E">
      <w:pPr>
        <w:ind w:left="360"/>
        <w:rPr>
          <w:i/>
          <w:sz w:val="20"/>
          <w:szCs w:val="20"/>
          <w:lang w:val="sr-Latn-RS"/>
        </w:rPr>
      </w:pPr>
    </w:p>
    <w:p w14:paraId="5D16242E" w14:textId="77777777" w:rsidR="00F97700" w:rsidRPr="00CC7411" w:rsidRDefault="00F97700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Velkova, N; Zemljic, LF; Saake, B; Strnad, S</w:t>
      </w:r>
    </w:p>
    <w:p w14:paraId="3576EF2C" w14:textId="77777777" w:rsidR="00F97700" w:rsidRPr="00CC7411" w:rsidRDefault="00F97700" w:rsidP="00F97700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Adsorption of cationized xylans onto polyethylene terephthalate fabrics for antimicrobial medical textiles</w:t>
      </w:r>
      <w:r w:rsidRPr="00CC7411">
        <w:rPr>
          <w:i/>
          <w:sz w:val="20"/>
          <w:szCs w:val="20"/>
        </w:rPr>
        <w:t>. </w:t>
      </w:r>
    </w:p>
    <w:p w14:paraId="2EC24B7E" w14:textId="77777777" w:rsidR="00F97700" w:rsidRPr="00CC7411" w:rsidRDefault="00F97700" w:rsidP="00F97700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TEXTILE RESEARCH JOURNAL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89</w:t>
      </w:r>
      <w:r w:rsidRPr="00CC7411">
        <w:rPr>
          <w:b/>
          <w:i/>
          <w:sz w:val="20"/>
          <w:szCs w:val="20"/>
        </w:rPr>
        <w:t>(4), 473-486 2019</w:t>
      </w:r>
    </w:p>
    <w:p w14:paraId="6ED6F8D0" w14:textId="77777777" w:rsidR="00F97700" w:rsidRPr="00CC7411" w:rsidRDefault="00F97700" w:rsidP="00F97700">
      <w:pPr>
        <w:rPr>
          <w:i/>
          <w:sz w:val="20"/>
          <w:szCs w:val="20"/>
          <w:lang w:val="sr-Latn-RS"/>
        </w:rPr>
      </w:pPr>
    </w:p>
    <w:p w14:paraId="48142DD0" w14:textId="77777777" w:rsidR="00C671A1" w:rsidRPr="00CC7411" w:rsidRDefault="00C671A1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Lazić, V; Mihajlovski, K; Mraković, A; Illés, E.,… &amp; Nedeljković, JM</w:t>
      </w:r>
    </w:p>
    <w:p w14:paraId="1070038B" w14:textId="23568C69" w:rsidR="00C671A1" w:rsidRPr="00824E3D" w:rsidRDefault="00C671A1" w:rsidP="00C671A1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Antimicrobial activity of silver nanoparticles supported by magnetite</w:t>
      </w:r>
      <w:r w:rsidRPr="00CC7411">
        <w:rPr>
          <w:i/>
          <w:sz w:val="20"/>
          <w:szCs w:val="20"/>
        </w:rPr>
        <w:t>.</w:t>
      </w:r>
      <w:r w:rsidRPr="00CC7411">
        <w:rPr>
          <w:b/>
          <w:i/>
          <w:iCs/>
          <w:sz w:val="20"/>
          <w:szCs w:val="20"/>
        </w:rPr>
        <w:t>CHEMISTRY SELECT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4</w:t>
      </w:r>
      <w:r w:rsidRPr="00CC7411">
        <w:rPr>
          <w:b/>
          <w:i/>
          <w:sz w:val="20"/>
          <w:szCs w:val="20"/>
        </w:rPr>
        <w:t>(14), 4018-4024 2019</w:t>
      </w:r>
    </w:p>
    <w:p w14:paraId="3444B6CD" w14:textId="77777777" w:rsidR="00C671A1" w:rsidRPr="00CC7411" w:rsidRDefault="00C671A1" w:rsidP="00C671A1">
      <w:pPr>
        <w:rPr>
          <w:i/>
          <w:sz w:val="20"/>
          <w:szCs w:val="20"/>
          <w:lang w:val="sr-Latn-RS"/>
        </w:rPr>
      </w:pPr>
    </w:p>
    <w:p w14:paraId="4B259F01" w14:textId="77777777" w:rsidR="006E2558" w:rsidRPr="00CC7411" w:rsidRDefault="006E2558" w:rsidP="006E255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Davidović,S;  Lazić,V;....&amp; Nedeljković, JM</w:t>
      </w:r>
    </w:p>
    <w:p w14:paraId="7D51BC9B" w14:textId="77777777" w:rsidR="006E2558" w:rsidRPr="00CC7411" w:rsidRDefault="006E2558" w:rsidP="006E2558">
      <w:pPr>
        <w:rPr>
          <w:i/>
          <w:sz w:val="20"/>
          <w:szCs w:val="20"/>
          <w:lang w:val="sr-Latn-RS"/>
        </w:rPr>
      </w:pPr>
      <w:hyperlink r:id="rId1019" w:tgtFrame="_blank" w:history="1">
        <w:r w:rsidRPr="00CC7411">
          <w:rPr>
            <w:rStyle w:val="Hyperlink"/>
            <w:rFonts w:hint="eastAsia"/>
            <w:bCs/>
            <w:i/>
            <w:color w:val="auto"/>
            <w:sz w:val="20"/>
            <w:szCs w:val="20"/>
          </w:rPr>
          <w:t>Antibacterial ability of immobilized silver nanoparticles in agar-agar films co-doped with magnesium ions </w:t>
        </w:r>
      </w:hyperlink>
    </w:p>
    <w:p w14:paraId="43BD7EF1" w14:textId="77777777" w:rsidR="006E2558" w:rsidRPr="00CC7411" w:rsidRDefault="006E2558" w:rsidP="006E255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CARBOHYDRATE POLYMERS, 2019, DOI: 10.1016/j.carbpol.2019.115187</w:t>
      </w:r>
    </w:p>
    <w:p w14:paraId="57BBCE79" w14:textId="77777777" w:rsidR="006E2558" w:rsidRPr="00CC7411" w:rsidRDefault="006E2558" w:rsidP="006E2558">
      <w:pPr>
        <w:ind w:left="360"/>
        <w:rPr>
          <w:i/>
          <w:sz w:val="20"/>
          <w:szCs w:val="20"/>
          <w:lang w:val="sr-Latn-RS"/>
        </w:rPr>
      </w:pPr>
    </w:p>
    <w:p w14:paraId="5AECD983" w14:textId="77777777" w:rsidR="00883F75" w:rsidRPr="00CC7411" w:rsidRDefault="00883F75" w:rsidP="00883F7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Nourbakhsh, S;Sepehrinia , H; Akbari, E</w:t>
      </w:r>
    </w:p>
    <w:p w14:paraId="4B616376" w14:textId="77777777" w:rsidR="00883F75" w:rsidRPr="00CC7411" w:rsidRDefault="00883F75" w:rsidP="00883F7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Novel corona discharge treatment of cotton fabric with Cu and ZnO nanoparticles</w:t>
      </w:r>
    </w:p>
    <w:p w14:paraId="72317CC8" w14:textId="77777777" w:rsidR="00883F75" w:rsidRPr="00CC7411" w:rsidRDefault="00883F75" w:rsidP="00883F7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THE TEXTILE INSTITUTE, 2019, DOI: 10.1080/00405000.2019.1707346</w:t>
      </w:r>
    </w:p>
    <w:p w14:paraId="6F8CF978" w14:textId="77777777" w:rsidR="00883F75" w:rsidRPr="00CC7411" w:rsidRDefault="00883F75" w:rsidP="00883F75">
      <w:pPr>
        <w:ind w:left="360"/>
        <w:rPr>
          <w:i/>
          <w:sz w:val="20"/>
          <w:szCs w:val="20"/>
          <w:lang w:val="sr-Latn-RS"/>
        </w:rPr>
      </w:pPr>
    </w:p>
    <w:p w14:paraId="0E4B5154" w14:textId="77777777" w:rsidR="00125A60" w:rsidRPr="00CC7411" w:rsidRDefault="00125A60" w:rsidP="00125A6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Radetić, M; Marković, D</w:t>
      </w:r>
    </w:p>
    <w:p w14:paraId="7A7BCA2B" w14:textId="77777777" w:rsidR="00125A60" w:rsidRPr="00CC7411" w:rsidRDefault="00125A60" w:rsidP="00125A6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Nano-finishing of cellulose textile materials with copper and copper oxide nanoparticles</w:t>
      </w:r>
    </w:p>
    <w:p w14:paraId="7A07DED6" w14:textId="77777777" w:rsidR="00125A60" w:rsidRPr="00CC7411" w:rsidRDefault="00125A60" w:rsidP="00125A6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CELLULOSE, 2019, DOI: 10.1007/s10570-019-02714-4</w:t>
      </w:r>
    </w:p>
    <w:p w14:paraId="1AFCA477" w14:textId="77777777" w:rsidR="00125A60" w:rsidRPr="00CC7411" w:rsidRDefault="00125A60" w:rsidP="00125A60">
      <w:pPr>
        <w:ind w:left="360"/>
        <w:rPr>
          <w:i/>
          <w:sz w:val="20"/>
          <w:szCs w:val="20"/>
          <w:lang w:val="sr-Latn-RS"/>
        </w:rPr>
      </w:pPr>
    </w:p>
    <w:p w14:paraId="693E3249" w14:textId="77777777" w:rsidR="00F97700" w:rsidRPr="00CC7411" w:rsidRDefault="00F97700" w:rsidP="00F9770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Džunuzović, E S; Dimitrijević-Branković, S.; Ahrenkiel, S P; Nedeljković, JM</w:t>
      </w:r>
    </w:p>
    <w:p w14:paraId="560CD87F" w14:textId="75D316F6" w:rsidR="00F97700" w:rsidRPr="00824E3D" w:rsidRDefault="00F97700" w:rsidP="00F97700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Size-dependent antibacterial properties of Ag nanoparticles supported by amino-functionalized poly(GMA- co -EGDMA) polymer</w:t>
      </w:r>
      <w:r w:rsidR="00824E3D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>POLYMER COMPOSITES, 40(7): 2901-2907 2019</w:t>
      </w:r>
    </w:p>
    <w:p w14:paraId="45DA6D88" w14:textId="77777777" w:rsidR="00F97700" w:rsidRPr="00CC7411" w:rsidRDefault="00F97700" w:rsidP="00F97700">
      <w:pPr>
        <w:rPr>
          <w:i/>
          <w:sz w:val="20"/>
          <w:szCs w:val="20"/>
          <w:lang w:val="sr-Latn-RS"/>
        </w:rPr>
      </w:pPr>
    </w:p>
    <w:p w14:paraId="67A8DBBC" w14:textId="77777777" w:rsidR="002D19C4" w:rsidRPr="00CC7411" w:rsidRDefault="002D19C4" w:rsidP="002D19C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Afshari, S; Montazer, M;Rad, MM</w:t>
      </w:r>
    </w:p>
    <w:p w14:paraId="5402B9A0" w14:textId="77777777" w:rsidR="002D19C4" w:rsidRPr="00CC7411" w:rsidRDefault="002D19C4" w:rsidP="002D19C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 coloured polyester fabric with antimicrobial properties conferred by copper nanoparticles</w:t>
      </w:r>
    </w:p>
    <w:p w14:paraId="07981269" w14:textId="77777777" w:rsidR="002D19C4" w:rsidRPr="00CC7411" w:rsidRDefault="00D91F70" w:rsidP="002D19C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COLORATION TECHNOLOGY</w:t>
      </w:r>
      <w:r w:rsidR="002D19C4" w:rsidRPr="00CC7411">
        <w:rPr>
          <w:b/>
          <w:i/>
          <w:sz w:val="20"/>
          <w:szCs w:val="20"/>
          <w:lang w:val="sr-Latn-RS"/>
        </w:rPr>
        <w:t>, 2019, DOI: 10.1111/cote.12430</w:t>
      </w:r>
    </w:p>
    <w:p w14:paraId="7006ED1B" w14:textId="77777777" w:rsidR="002D19C4" w:rsidRPr="00CC7411" w:rsidRDefault="002D19C4" w:rsidP="002D19C4">
      <w:pPr>
        <w:rPr>
          <w:i/>
          <w:sz w:val="20"/>
          <w:szCs w:val="20"/>
          <w:lang w:val="sr-Latn-RS"/>
        </w:rPr>
      </w:pPr>
    </w:p>
    <w:p w14:paraId="6A9833BE" w14:textId="77777777" w:rsidR="003D3894" w:rsidRDefault="003D3894" w:rsidP="003D3894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6C05FF79" w14:textId="77777777" w:rsidR="003D3894" w:rsidRPr="00B779CE" w:rsidRDefault="003D3894" w:rsidP="003D3894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3D26C409" w14:textId="77777777" w:rsidR="003D3894" w:rsidRPr="00B779CE" w:rsidRDefault="003D3894" w:rsidP="003D3894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431A7F73" w14:textId="77777777" w:rsidR="003D3894" w:rsidRPr="003D3894" w:rsidRDefault="003D3894" w:rsidP="003D3894">
      <w:pPr>
        <w:ind w:left="360"/>
        <w:rPr>
          <w:i/>
          <w:sz w:val="20"/>
          <w:szCs w:val="20"/>
          <w:lang w:val="sr-Latn-RS"/>
        </w:rPr>
      </w:pPr>
    </w:p>
    <w:p w14:paraId="54C31008" w14:textId="4A58935F" w:rsidR="00ED1359" w:rsidRPr="00CC7411" w:rsidRDefault="00ED1359" w:rsidP="00ED13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Radetić, M; Šaponjić, Z</w:t>
      </w:r>
    </w:p>
    <w:p w14:paraId="5A4ADA0C" w14:textId="77777777" w:rsidR="00ED1359" w:rsidRPr="00CC7411" w:rsidRDefault="00ED1359" w:rsidP="00ED135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Biodegradation Behavior of Textiles Impregnated with Ag and TiO2 Nanoparticles in Soil. </w:t>
      </w:r>
    </w:p>
    <w:p w14:paraId="049BE1B8" w14:textId="77777777" w:rsidR="00ED1359" w:rsidRPr="00CC7411" w:rsidRDefault="00ED1359" w:rsidP="00ED1359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Toxicity and Biodegradation Testing,</w:t>
      </w:r>
      <w:r w:rsidRPr="00CC7411">
        <w:rPr>
          <w:b/>
          <w:i/>
          <w:sz w:val="20"/>
          <w:szCs w:val="20"/>
        </w:rPr>
        <w:t> Humana Press, New York, NY, pp. 281-296 2018</w:t>
      </w:r>
    </w:p>
    <w:p w14:paraId="6B2EFDC6" w14:textId="77777777" w:rsidR="00ED1359" w:rsidRPr="00CC7411" w:rsidRDefault="00ED1359" w:rsidP="00ED1359">
      <w:pPr>
        <w:ind w:left="360"/>
        <w:rPr>
          <w:i/>
          <w:sz w:val="20"/>
          <w:szCs w:val="20"/>
          <w:lang w:val="sr-Latn-RS"/>
        </w:rPr>
      </w:pPr>
    </w:p>
    <w:p w14:paraId="04CA7C09" w14:textId="77777777" w:rsidR="00393C37" w:rsidRPr="00CC7411" w:rsidRDefault="00393C37" w:rsidP="00393C3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49372D32" w14:textId="6D46B8CB" w:rsidR="00393C37" w:rsidRPr="0052511C" w:rsidRDefault="00393C37" w:rsidP="00393C3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52511C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020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64CDC156" w14:textId="77777777" w:rsidR="00393C37" w:rsidRPr="00CC7411" w:rsidRDefault="00393C37" w:rsidP="00393C37">
      <w:pPr>
        <w:ind w:left="360"/>
        <w:rPr>
          <w:i/>
          <w:sz w:val="20"/>
          <w:szCs w:val="20"/>
          <w:lang w:val="sr-Latn-RS"/>
        </w:rPr>
      </w:pPr>
    </w:p>
    <w:p w14:paraId="447EE8D8" w14:textId="77777777" w:rsidR="0051192B" w:rsidRPr="00CC7411" w:rsidRDefault="0051192B" w:rsidP="0051192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Zhihua, Y;</w:t>
      </w:r>
      <w:r w:rsidRPr="00CC7411">
        <w:rPr>
          <w:rFonts w:ascii="Times" w:hAnsi="Times"/>
          <w:color w:val="000000"/>
          <w:sz w:val="20"/>
          <w:szCs w:val="20"/>
          <w:shd w:val="clear" w:color="auto" w:fill="FFFFFF"/>
        </w:rPr>
        <w:t xml:space="preserve"> </w:t>
      </w:r>
      <w:r w:rsidRPr="00CC7411">
        <w:rPr>
          <w:i/>
          <w:sz w:val="20"/>
          <w:szCs w:val="20"/>
        </w:rPr>
        <w:t>Xiaofeng, L; Tingting, Z;…&amp;;</w:t>
      </w:r>
      <w:r w:rsidRPr="00CC7411">
        <w:rPr>
          <w:sz w:val="20"/>
          <w:szCs w:val="20"/>
        </w:rPr>
        <w:t xml:space="preserve"> </w:t>
      </w:r>
      <w:r w:rsidRPr="00CC7411">
        <w:rPr>
          <w:i/>
          <w:sz w:val="20"/>
          <w:szCs w:val="20"/>
        </w:rPr>
        <w:t>Yuming, Z</w:t>
      </w:r>
    </w:p>
    <w:p w14:paraId="53B76FD3" w14:textId="77777777" w:rsidR="0051192B" w:rsidRPr="00CC7411" w:rsidRDefault="0051192B" w:rsidP="0051192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nano-silver on phosphorus uptake and phosphorus release by polyphosphate bacteria and its toxic effects</w:t>
      </w:r>
    </w:p>
    <w:p w14:paraId="3F49C4D3" w14:textId="77777777" w:rsidR="00EC5276" w:rsidRPr="00CC7411" w:rsidRDefault="0051192B" w:rsidP="0051192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CHINA ENVIRONMENTAL SCIENCE 2018, 38 (8): 2990~2996</w:t>
      </w:r>
    </w:p>
    <w:p w14:paraId="0C109DF5" w14:textId="77777777" w:rsidR="0051192B" w:rsidRPr="00CC7411" w:rsidRDefault="0051192B" w:rsidP="0051192B">
      <w:pPr>
        <w:rPr>
          <w:b/>
          <w:i/>
          <w:sz w:val="20"/>
          <w:szCs w:val="20"/>
          <w:lang w:val="sr-Latn-RS"/>
        </w:rPr>
      </w:pPr>
    </w:p>
    <w:p w14:paraId="74888888" w14:textId="77777777" w:rsidR="005F7A71" w:rsidRPr="00CC7411" w:rsidRDefault="005F7A71" w:rsidP="006B7DB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Deshmukh, SP; Patil, </w:t>
      </w:r>
      <w:r w:rsidR="006B7DBF" w:rsidRPr="00CC7411">
        <w:rPr>
          <w:i/>
          <w:sz w:val="20"/>
          <w:szCs w:val="20"/>
          <w:lang w:val="sr-Latn-RS"/>
        </w:rPr>
        <w:t>S;</w:t>
      </w:r>
      <w:r w:rsidRPr="00CC7411">
        <w:rPr>
          <w:i/>
          <w:sz w:val="20"/>
          <w:szCs w:val="20"/>
          <w:lang w:val="sr-Latn-RS"/>
        </w:rPr>
        <w:t>Mullani</w:t>
      </w:r>
      <w:r w:rsidR="006B7DBF" w:rsidRPr="00CC7411">
        <w:rPr>
          <w:i/>
          <w:sz w:val="20"/>
          <w:szCs w:val="20"/>
          <w:lang w:val="sr-Latn-RS"/>
        </w:rPr>
        <w:t xml:space="preserve">, S; </w:t>
      </w:r>
      <w:r w:rsidRPr="00CC7411">
        <w:rPr>
          <w:i/>
          <w:sz w:val="20"/>
          <w:szCs w:val="20"/>
          <w:lang w:val="sr-Latn-RS"/>
        </w:rPr>
        <w:t>Delekar</w:t>
      </w:r>
      <w:r w:rsidR="006B7DBF" w:rsidRPr="00CC7411">
        <w:rPr>
          <w:i/>
          <w:sz w:val="20"/>
          <w:szCs w:val="20"/>
          <w:lang w:val="sr-Latn-RS"/>
        </w:rPr>
        <w:t>, S</w:t>
      </w:r>
    </w:p>
    <w:p w14:paraId="34EAC304" w14:textId="77777777" w:rsidR="005F7A71" w:rsidRPr="00CC7411" w:rsidRDefault="005F7A71" w:rsidP="005F7A71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 nanoparticles as an effective disinfectant: A review</w:t>
      </w:r>
    </w:p>
    <w:p w14:paraId="2D4842CD" w14:textId="77777777" w:rsidR="005F7A71" w:rsidRPr="00CC7411" w:rsidRDefault="005F7A71" w:rsidP="005F7A7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MATERIALS SCIENCE AND ENGINEERING C, 2018, DOI: 10.1016/j.msec.2018.12.102</w:t>
      </w:r>
    </w:p>
    <w:p w14:paraId="48377DDA" w14:textId="77777777" w:rsidR="00F52519" w:rsidRPr="00CC7411" w:rsidRDefault="00F52519" w:rsidP="00F97700">
      <w:pPr>
        <w:rPr>
          <w:i/>
          <w:sz w:val="20"/>
          <w:szCs w:val="20"/>
          <w:lang w:val="sr-Latn-RS"/>
        </w:rPr>
      </w:pPr>
    </w:p>
    <w:p w14:paraId="13E3E3B2" w14:textId="77777777" w:rsidR="00723A9B" w:rsidRPr="00CC7411" w:rsidRDefault="00723A9B" w:rsidP="00723A9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Nunnelley, KG; Smith, JA</w:t>
      </w:r>
    </w:p>
    <w:p w14:paraId="28A2F2CA" w14:textId="771E6192" w:rsidR="00723A9B" w:rsidRPr="00824E3D" w:rsidRDefault="00723A9B" w:rsidP="00723A9B">
      <w:pPr>
        <w:rPr>
          <w:b/>
          <w:i/>
          <w:sz w:val="18"/>
          <w:szCs w:val="18"/>
          <w:lang w:val="sr-Latn-RS"/>
        </w:rPr>
      </w:pPr>
      <w:r w:rsidRPr="00CC7411">
        <w:rPr>
          <w:i/>
          <w:sz w:val="20"/>
          <w:szCs w:val="20"/>
          <w:u w:val="single"/>
        </w:rPr>
        <w:t>Nanotechnology for Filtration-Based Point-of-Use Water Treatment: A Review of Current Understanding.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i/>
          <w:iCs/>
          <w:sz w:val="20"/>
          <w:szCs w:val="20"/>
        </w:rPr>
        <w:t>APPLYING NANOTECHNOLOGY FOR ENVIRONMENTAL SUSTAINBILITY,</w:t>
      </w:r>
      <w:r w:rsidRPr="00CC7411">
        <w:rPr>
          <w:b/>
          <w:i/>
          <w:sz w:val="20"/>
          <w:szCs w:val="20"/>
        </w:rPr>
        <w:t xml:space="preserve"> pp. 27-49, </w:t>
      </w:r>
      <w:r w:rsidRPr="00824E3D">
        <w:rPr>
          <w:b/>
          <w:i/>
          <w:sz w:val="18"/>
          <w:szCs w:val="18"/>
        </w:rPr>
        <w:t xml:space="preserve">2017 </w:t>
      </w:r>
    </w:p>
    <w:p w14:paraId="0E490208" w14:textId="77777777" w:rsidR="00723A9B" w:rsidRPr="00CC7411" w:rsidRDefault="00723A9B" w:rsidP="00723A9B">
      <w:pPr>
        <w:ind w:left="360"/>
        <w:rPr>
          <w:i/>
          <w:sz w:val="20"/>
          <w:szCs w:val="20"/>
          <w:lang w:val="sr-Latn-RS"/>
        </w:rPr>
      </w:pPr>
    </w:p>
    <w:p w14:paraId="21DFADCC" w14:textId="77777777" w:rsidR="00723A9B" w:rsidRPr="00CC7411" w:rsidRDefault="00723A9B" w:rsidP="00487B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Harifi, T; Montazer, M</w:t>
      </w:r>
    </w:p>
    <w:p w14:paraId="362BDE40" w14:textId="264EF329" w:rsidR="00723A9B" w:rsidRPr="00824E3D" w:rsidRDefault="00723A9B" w:rsidP="00723A9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Application of nanotechnology in sports clothing and flooring for enhanced sport activities, performance, efficiency and comfort: a review. </w:t>
      </w:r>
      <w:r w:rsidRPr="00CC7411">
        <w:rPr>
          <w:b/>
          <w:i/>
          <w:iCs/>
          <w:sz w:val="20"/>
          <w:szCs w:val="20"/>
        </w:rPr>
        <w:t>JOURNAL OF INDUSTRIAL TEXTILES,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46</w:t>
      </w:r>
      <w:r w:rsidRPr="00CC7411">
        <w:rPr>
          <w:b/>
          <w:i/>
          <w:sz w:val="20"/>
          <w:szCs w:val="20"/>
        </w:rPr>
        <w:t>(5), 1147-1169 2017</w:t>
      </w:r>
    </w:p>
    <w:p w14:paraId="4BFA01CF" w14:textId="77777777" w:rsidR="00723A9B" w:rsidRPr="00CC7411" w:rsidRDefault="00723A9B" w:rsidP="00723A9B">
      <w:pPr>
        <w:rPr>
          <w:i/>
          <w:sz w:val="20"/>
          <w:szCs w:val="20"/>
          <w:lang w:val="sr-Latn-RS"/>
        </w:rPr>
      </w:pPr>
    </w:p>
    <w:p w14:paraId="512443C1" w14:textId="77777777" w:rsidR="00636033" w:rsidRPr="00CC7411" w:rsidRDefault="00636033" w:rsidP="00D475D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Kashid, S; Lakkakula, J; Chauhan, D; Srivastava, R; Raut, RW</w:t>
      </w:r>
    </w:p>
    <w:p w14:paraId="2765AD77" w14:textId="18664417" w:rsidR="00636033" w:rsidRPr="00824E3D" w:rsidRDefault="00636033" w:rsidP="0063603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Biocompatible antimicrobial cotton fibres for healthcare industries: a biogenic approach for synthesis of bio-organic coated silver nanoparticles. </w:t>
      </w:r>
      <w:r w:rsidRPr="00CC7411">
        <w:rPr>
          <w:b/>
          <w:i/>
          <w:iCs/>
          <w:sz w:val="20"/>
          <w:szCs w:val="20"/>
        </w:rPr>
        <w:t>IET NANOBIOTECHNOLOGY,</w:t>
      </w:r>
      <w:r w:rsidRPr="00CC7411">
        <w:rPr>
          <w:b/>
          <w:i/>
          <w:sz w:val="20"/>
          <w:szCs w:val="20"/>
        </w:rPr>
        <w:t xml:space="preserve"> 2017, </w:t>
      </w:r>
      <w:r w:rsidRPr="00CC7411">
        <w:rPr>
          <w:b/>
          <w:bCs/>
          <w:i/>
          <w:sz w:val="20"/>
          <w:szCs w:val="20"/>
        </w:rPr>
        <w:t>DOI:  </w:t>
      </w:r>
      <w:hyperlink r:id="rId1021" w:history="1">
        <w:r w:rsidRPr="00CC7411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10.1049/iet-nbt.2017.0077</w:t>
        </w:r>
      </w:hyperlink>
      <w:r w:rsidRPr="00CC7411">
        <w:rPr>
          <w:b/>
          <w:i/>
          <w:sz w:val="20"/>
          <w:szCs w:val="20"/>
        </w:rPr>
        <w:t> </w:t>
      </w:r>
    </w:p>
    <w:p w14:paraId="02BC7CAF" w14:textId="77777777" w:rsidR="00636033" w:rsidRPr="00CC7411" w:rsidRDefault="00636033" w:rsidP="00636033">
      <w:pPr>
        <w:rPr>
          <w:i/>
          <w:sz w:val="20"/>
          <w:szCs w:val="20"/>
          <w:lang w:val="sr-Latn-RS"/>
        </w:rPr>
      </w:pPr>
    </w:p>
    <w:p w14:paraId="1407FFDF" w14:textId="77777777" w:rsidR="00611EDB" w:rsidRPr="00CC7411" w:rsidRDefault="00611EDB" w:rsidP="00D475D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Tomsic, B;Vasiljević, J; Simoncic, B;Radetić</w:t>
      </w:r>
      <w:r w:rsidR="00D475D1" w:rsidRPr="00CC7411">
        <w:rPr>
          <w:i/>
          <w:sz w:val="20"/>
          <w:szCs w:val="20"/>
          <w:lang w:val="sr-Latn-RS"/>
        </w:rPr>
        <w:t>, M</w:t>
      </w:r>
    </w:p>
    <w:p w14:paraId="37B06C23" w14:textId="19E24037" w:rsidR="00611EDB" w:rsidRPr="00824E3D" w:rsidRDefault="00611EDB" w:rsidP="00611EDB">
      <w:pPr>
        <w:rPr>
          <w:i/>
          <w:sz w:val="20"/>
          <w:szCs w:val="20"/>
          <w:lang w:val="sr-Latn-RS"/>
        </w:rPr>
      </w:pPr>
      <w:hyperlink r:id="rId1022" w:history="1">
        <w:r w:rsidRPr="00CC7411">
          <w:rPr>
            <w:rStyle w:val="Hyperlink"/>
            <w:i/>
            <w:color w:val="auto"/>
            <w:sz w:val="20"/>
            <w:szCs w:val="20"/>
            <w:lang w:val="en"/>
          </w:rPr>
          <w:t>The influence of corona treatment and impregnation with colloidal TiO2 nanoparticles on biodegradability of cotton fabric</w:t>
        </w:r>
      </w:hyperlink>
      <w:r w:rsidR="00824E3D">
        <w:rPr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en"/>
        </w:rPr>
        <w:t>CELLULOSE, 2017, DOI: 10.1007/s10570-017-1415-6</w:t>
      </w:r>
    </w:p>
    <w:p w14:paraId="06313B9B" w14:textId="77777777" w:rsidR="00611EDB" w:rsidRPr="00CC7411" w:rsidRDefault="00611EDB" w:rsidP="00611EDB">
      <w:pPr>
        <w:rPr>
          <w:i/>
          <w:sz w:val="20"/>
          <w:szCs w:val="20"/>
          <w:lang w:val="sr-Latn-RS"/>
        </w:rPr>
      </w:pPr>
    </w:p>
    <w:p w14:paraId="29C86853" w14:textId="77777777" w:rsidR="005241CE" w:rsidRPr="00CC7411" w:rsidRDefault="005241CE" w:rsidP="00487B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Velkova, N</w:t>
      </w:r>
      <w:r w:rsidR="003654AD" w:rsidRPr="00CC7411">
        <w:rPr>
          <w:i/>
          <w:sz w:val="20"/>
          <w:szCs w:val="20"/>
        </w:rPr>
        <w:t xml:space="preserve">; Zemljic, LF;  Saake, B; </w:t>
      </w:r>
      <w:r w:rsidRPr="00CC7411">
        <w:rPr>
          <w:i/>
          <w:sz w:val="20"/>
          <w:szCs w:val="20"/>
        </w:rPr>
        <w:t>Strnad, S</w:t>
      </w:r>
    </w:p>
    <w:p w14:paraId="085708C7" w14:textId="77777777" w:rsidR="005241CE" w:rsidRPr="00CC7411" w:rsidRDefault="005241CE" w:rsidP="005241C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Adsorption of cationized xylans onto polyethylene terephthalate fabrics for antimicrobial medical textiles. </w:t>
      </w:r>
    </w:p>
    <w:p w14:paraId="0DF87EDB" w14:textId="77777777" w:rsidR="005241CE" w:rsidRPr="00CC7411" w:rsidRDefault="005241CE" w:rsidP="005241CE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TEXTILE RESEARCH JOURNAL</w:t>
      </w:r>
      <w:r w:rsidR="003654AD"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sz w:val="20"/>
          <w:szCs w:val="20"/>
        </w:rPr>
        <w:t xml:space="preserve">2017, </w:t>
      </w:r>
      <w:r w:rsidR="003654AD" w:rsidRPr="00CC7411">
        <w:rPr>
          <w:b/>
          <w:i/>
          <w:sz w:val="20"/>
          <w:szCs w:val="20"/>
        </w:rPr>
        <w:t>DOI: 10.1177/0040517517748512</w:t>
      </w:r>
    </w:p>
    <w:p w14:paraId="112752C1" w14:textId="77777777" w:rsidR="003654AD" w:rsidRPr="00CC7411" w:rsidRDefault="003654AD" w:rsidP="005241CE">
      <w:pPr>
        <w:rPr>
          <w:b/>
          <w:i/>
          <w:sz w:val="20"/>
          <w:szCs w:val="20"/>
          <w:lang w:val="sr-Latn-RS"/>
        </w:rPr>
      </w:pPr>
    </w:p>
    <w:p w14:paraId="2C9E7C9F" w14:textId="77777777" w:rsidR="00B9453E" w:rsidRPr="00CC7411" w:rsidRDefault="00B9453E" w:rsidP="00B9453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Al-Balakocy, NG; Shalaby S E</w:t>
      </w:r>
    </w:p>
    <w:p w14:paraId="571FB6AD" w14:textId="77777777" w:rsidR="00B9453E" w:rsidRPr="00CC7411" w:rsidRDefault="00B9453E" w:rsidP="00B9453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Imparting Antimicrobial Properties to Polyester and Polyamide Fibers-State of the Art</w:t>
      </w:r>
    </w:p>
    <w:p w14:paraId="76AFFFA8" w14:textId="77777777" w:rsidR="00B9453E" w:rsidRPr="00824E3D" w:rsidRDefault="00B9453E" w:rsidP="00B9453E">
      <w:pPr>
        <w:rPr>
          <w:b/>
          <w:i/>
          <w:sz w:val="18"/>
          <w:szCs w:val="18"/>
        </w:rPr>
      </w:pPr>
      <w:r w:rsidRPr="00CC7411">
        <w:rPr>
          <w:b/>
          <w:i/>
          <w:sz w:val="20"/>
          <w:szCs w:val="20"/>
        </w:rPr>
        <w:t xml:space="preserve">JOURNAL OF THE TEXTILE ASSOCIATION, 179-201 2017, </w:t>
      </w:r>
      <w:r w:rsidRPr="00824E3D">
        <w:rPr>
          <w:b/>
          <w:i/>
          <w:sz w:val="18"/>
          <w:szCs w:val="18"/>
        </w:rPr>
        <w:t>https://www.researchgate.net/publication/323113527</w:t>
      </w:r>
    </w:p>
    <w:p w14:paraId="58EFD70D" w14:textId="77777777" w:rsidR="00B9453E" w:rsidRPr="00CC7411" w:rsidRDefault="00B9453E" w:rsidP="00B9453E">
      <w:pPr>
        <w:rPr>
          <w:b/>
          <w:i/>
          <w:sz w:val="20"/>
          <w:szCs w:val="20"/>
          <w:lang w:val="sr-Latn-RS"/>
        </w:rPr>
      </w:pPr>
    </w:p>
    <w:p w14:paraId="0419F3DB" w14:textId="77777777" w:rsidR="00487BB7" w:rsidRPr="00CC7411" w:rsidRDefault="00B843FF" w:rsidP="00487B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Nica, IC; Stan, MS; Dinischiotu, A;...&amp; </w:t>
      </w:r>
      <w:r w:rsidR="00487BB7" w:rsidRPr="00CC7411">
        <w:rPr>
          <w:i/>
          <w:sz w:val="20"/>
          <w:szCs w:val="20"/>
          <w:lang w:val="en"/>
        </w:rPr>
        <w:t>Diamandescu</w:t>
      </w:r>
      <w:r w:rsidR="00487BB7" w:rsidRPr="00CC7411">
        <w:rPr>
          <w:i/>
          <w:sz w:val="20"/>
          <w:szCs w:val="20"/>
          <w:lang w:val="sr-Latn-RS"/>
        </w:rPr>
        <w:t>, L</w:t>
      </w:r>
    </w:p>
    <w:p w14:paraId="72ACBBC6" w14:textId="77777777" w:rsidR="00487BB7" w:rsidRPr="00CC7411" w:rsidRDefault="00487BB7" w:rsidP="00487BB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Innovative Self-Cleaning and Biocompatible Polyester Textiles Nano-Decorated with Fe–N-Doped Titanium Dioxide. </w:t>
      </w:r>
    </w:p>
    <w:p w14:paraId="67AC8301" w14:textId="77777777" w:rsidR="00487BB7" w:rsidRPr="00CC7411" w:rsidRDefault="00487BB7" w:rsidP="00487BB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NANAOMATERIALS,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6</w:t>
      </w:r>
      <w:r w:rsidRPr="00CC7411">
        <w:rPr>
          <w:b/>
          <w:i/>
          <w:sz w:val="20"/>
          <w:szCs w:val="20"/>
          <w:lang w:val="sr-Latn-RS"/>
        </w:rPr>
        <w:t xml:space="preserve">(11):214 2016, </w:t>
      </w:r>
      <w:r w:rsidRPr="00CC7411">
        <w:rPr>
          <w:b/>
          <w:i/>
          <w:sz w:val="20"/>
          <w:szCs w:val="20"/>
          <w:lang w:val="en"/>
        </w:rPr>
        <w:t>doi:</w:t>
      </w:r>
      <w:hyperlink r:id="rId1023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10.3390/nano6110214</w:t>
        </w:r>
      </w:hyperlink>
    </w:p>
    <w:p w14:paraId="602AA2BD" w14:textId="77777777" w:rsidR="00D074F9" w:rsidRPr="00CC7411" w:rsidRDefault="00D074F9" w:rsidP="00723A9B">
      <w:pPr>
        <w:rPr>
          <w:i/>
          <w:sz w:val="20"/>
          <w:szCs w:val="20"/>
          <w:lang w:val="sr-Latn-RS"/>
        </w:rPr>
      </w:pPr>
    </w:p>
    <w:p w14:paraId="5EB223A5" w14:textId="77777777" w:rsidR="00452A06" w:rsidRPr="00CC7411" w:rsidRDefault="00452A06" w:rsidP="00452A0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Erdem, R; Rajendran, S</w:t>
      </w:r>
    </w:p>
    <w:p w14:paraId="730E5BDC" w14:textId="77777777" w:rsidR="00452A06" w:rsidRPr="00CC7411" w:rsidRDefault="00452A06" w:rsidP="00452A0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Influence of Silver Loaded Antibacterial Agent on Knitted and Nonwoven Fabrics and Some Fabric Properties. </w:t>
      </w:r>
    </w:p>
    <w:p w14:paraId="08E70ED8" w14:textId="77777777" w:rsidR="00452A06" w:rsidRPr="00CC7411" w:rsidRDefault="00452A06" w:rsidP="00452A0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ENGINEERED FABRICS &amp; FIBERS (JEFF), 11(1):38-46 2016</w:t>
      </w:r>
    </w:p>
    <w:p w14:paraId="23313B21" w14:textId="77777777" w:rsidR="00452A06" w:rsidRPr="00CC7411" w:rsidRDefault="00452A06" w:rsidP="00452A06">
      <w:pPr>
        <w:ind w:left="360"/>
        <w:rPr>
          <w:i/>
          <w:sz w:val="20"/>
          <w:szCs w:val="20"/>
          <w:lang w:val="sr-Latn-RS"/>
        </w:rPr>
      </w:pPr>
    </w:p>
    <w:p w14:paraId="32B61F7B" w14:textId="77777777" w:rsidR="00FA1ECD" w:rsidRPr="00CC7411" w:rsidRDefault="00FA1ECD" w:rsidP="00297E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Ren, X; Liang, J</w:t>
      </w:r>
    </w:p>
    <w:p w14:paraId="7E1E473B" w14:textId="4D2C39C2" w:rsidR="00FA1ECD" w:rsidRPr="0052511C" w:rsidRDefault="00FA1ECD" w:rsidP="00FA1EC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Smart anti-microbial composite coatings for textiles and plastics. </w:t>
      </w:r>
      <w:r w:rsidRPr="00CC7411">
        <w:rPr>
          <w:b/>
          <w:i/>
          <w:iCs/>
          <w:sz w:val="20"/>
          <w:szCs w:val="20"/>
        </w:rPr>
        <w:t>Smart Composite Coatings and Membranes</w:t>
      </w:r>
      <w:r w:rsidRPr="00CC7411">
        <w:rPr>
          <w:b/>
          <w:i/>
          <w:sz w:val="20"/>
          <w:szCs w:val="20"/>
        </w:rPr>
        <w:t>, pp. 235-259, 2016</w:t>
      </w:r>
    </w:p>
    <w:p w14:paraId="6A9FA7BB" w14:textId="77777777" w:rsidR="00FA1ECD" w:rsidRPr="00CC7411" w:rsidRDefault="00FA1ECD" w:rsidP="00FA1ECD">
      <w:pPr>
        <w:rPr>
          <w:i/>
          <w:sz w:val="20"/>
          <w:szCs w:val="20"/>
          <w:lang w:val="sr-Latn-RS"/>
        </w:rPr>
      </w:pPr>
    </w:p>
    <w:p w14:paraId="09F2902C" w14:textId="77777777" w:rsidR="00297E7B" w:rsidRPr="00CC7411" w:rsidRDefault="00297E7B" w:rsidP="00297E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Butola, BS; Mohammad, F</w:t>
      </w:r>
    </w:p>
    <w:p w14:paraId="213F7877" w14:textId="4FDDDCAC" w:rsidR="00297E7B" w:rsidRPr="00824E3D" w:rsidRDefault="00297E7B" w:rsidP="00297E7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Silver Nanomaterials as Future Colorants and Potential Antimicrobial Agents for Natural and Synthetic Textile Materials. </w:t>
      </w:r>
      <w:r w:rsidRPr="00CC7411">
        <w:rPr>
          <w:b/>
          <w:i/>
          <w:iCs/>
          <w:sz w:val="20"/>
          <w:szCs w:val="20"/>
          <w:lang w:val="sr-Latn-RS"/>
        </w:rPr>
        <w:t xml:space="preserve">RSC ADVANCES; 2016, </w:t>
      </w:r>
      <w:r w:rsidRPr="00CC7411">
        <w:rPr>
          <w:b/>
          <w:bCs/>
          <w:i/>
          <w:iCs/>
          <w:sz w:val="20"/>
          <w:szCs w:val="20"/>
          <w:lang w:val="en"/>
        </w:rPr>
        <w:t xml:space="preserve">DOI: </w:t>
      </w:r>
      <w:r w:rsidRPr="00CC7411">
        <w:rPr>
          <w:b/>
          <w:i/>
          <w:iCs/>
          <w:sz w:val="20"/>
          <w:szCs w:val="20"/>
          <w:lang w:val="en"/>
        </w:rPr>
        <w:t>10.1039/C6RA05799C</w:t>
      </w:r>
    </w:p>
    <w:p w14:paraId="1AFD3012" w14:textId="77777777" w:rsidR="00297E7B" w:rsidRPr="00CC7411" w:rsidRDefault="00297E7B" w:rsidP="00297E7B">
      <w:pPr>
        <w:ind w:left="360"/>
        <w:rPr>
          <w:i/>
          <w:sz w:val="20"/>
          <w:szCs w:val="20"/>
          <w:lang w:val="sr-Latn-RS"/>
        </w:rPr>
      </w:pPr>
    </w:p>
    <w:p w14:paraId="7E29D6E9" w14:textId="77777777" w:rsidR="00E45D87" w:rsidRPr="00CC7411" w:rsidRDefault="00E45D87" w:rsidP="00E45D8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Rajski, Ł; Kowal, E; Sajdak, A; Gołąbiewska, A; Paszkiewicz, M; Zaleska-Medynska, A</w:t>
      </w:r>
    </w:p>
    <w:p w14:paraId="33F780DA" w14:textId="34B0A49D" w:rsidR="00E45D87" w:rsidRPr="0052511C" w:rsidRDefault="00E45D87" w:rsidP="00E45D8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Biobójcze wykończenie tkanin (Biocidal finishing of textiles)</w:t>
      </w:r>
      <w:r w:rsidRPr="00CC7411">
        <w:rPr>
          <w:b/>
          <w:i/>
          <w:iCs/>
          <w:sz w:val="20"/>
          <w:szCs w:val="20"/>
          <w:lang w:val="sr-Latn-RS"/>
        </w:rPr>
        <w:t>Przegląd Włókienniczy-Włókno, Odzież, Skóra</w:t>
      </w:r>
      <w:r w:rsidRPr="00CC7411">
        <w:rPr>
          <w:b/>
          <w:i/>
          <w:sz w:val="20"/>
          <w:szCs w:val="20"/>
          <w:lang w:val="sr-Latn-RS"/>
        </w:rPr>
        <w:t>, 4: 22-28 2016, http://yadda.icm.edu.pl/yadda/element/bwmeta1.element.baztech-7e63589e-c791-44f9-ab3e-1543bd07d0ea</w:t>
      </w:r>
    </w:p>
    <w:p w14:paraId="39170BDB" w14:textId="77777777" w:rsidR="00E45D87" w:rsidRPr="00CC7411" w:rsidRDefault="00E45D87" w:rsidP="00E45D87">
      <w:pPr>
        <w:ind w:left="360"/>
        <w:rPr>
          <w:b/>
          <w:i/>
          <w:sz w:val="20"/>
          <w:szCs w:val="20"/>
          <w:lang w:val="sr-Latn-RS"/>
        </w:rPr>
      </w:pPr>
    </w:p>
    <w:p w14:paraId="442E902C" w14:textId="77777777" w:rsidR="00723A9B" w:rsidRPr="00CC7411" w:rsidRDefault="00723A9B" w:rsidP="00723A9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Zhou, CE; Kan, CW; Yuen, CWM; Matinlinna, JP; Tsoi, JKH; Zhang, Q</w:t>
      </w:r>
    </w:p>
    <w:p w14:paraId="2E1ADF3B" w14:textId="6F73FDD6" w:rsidR="00723A9B" w:rsidRPr="00824E3D" w:rsidRDefault="00723A9B" w:rsidP="00723A9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>Plasma treatment applied in the pad-dry-cure process for making rechargeable antimicrobial cotton fabric that inhibits S. Aureus.</w:t>
      </w:r>
      <w:r w:rsidRPr="00CC7411">
        <w:rPr>
          <w:b/>
          <w:i/>
          <w:iCs/>
          <w:sz w:val="20"/>
          <w:szCs w:val="20"/>
        </w:rPr>
        <w:t xml:space="preserve">TEXTILE RESEARCH JOURNAL, 86(20): 2202-2215 </w:t>
      </w:r>
      <w:r w:rsidRPr="00CC7411">
        <w:rPr>
          <w:b/>
          <w:i/>
          <w:iCs/>
          <w:sz w:val="20"/>
          <w:szCs w:val="20"/>
          <w:lang w:val="sr-Latn-RS"/>
        </w:rPr>
        <w:t>2016</w:t>
      </w:r>
    </w:p>
    <w:p w14:paraId="57F2989F" w14:textId="77777777" w:rsidR="002D26F0" w:rsidRPr="00CC7411" w:rsidRDefault="002D26F0" w:rsidP="002D26F0">
      <w:pPr>
        <w:rPr>
          <w:i/>
          <w:sz w:val="20"/>
          <w:szCs w:val="20"/>
          <w:lang w:val="sr-Latn-RS"/>
        </w:rPr>
      </w:pPr>
    </w:p>
    <w:p w14:paraId="10D602D3" w14:textId="77777777" w:rsidR="00A32420" w:rsidRPr="00CC7411" w:rsidRDefault="00A32420" w:rsidP="00A3242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Rivero, PJ; Urrutia, A; Goicoechea, J; Arregui, FJ</w:t>
      </w:r>
    </w:p>
    <w:p w14:paraId="4773D625" w14:textId="0AF7FEAA" w:rsidR="00A32420" w:rsidRPr="00824E3D" w:rsidRDefault="00A32420" w:rsidP="00A3242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Nanomaterials for Functional Textiles and Fibers</w:t>
      </w:r>
      <w:r w:rsidR="00824E3D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NANOSCALE RESEARCH LETTERS,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</w:t>
      </w:r>
      <w:r w:rsidRPr="00CC7411">
        <w:rPr>
          <w:b/>
          <w:i/>
          <w:sz w:val="20"/>
          <w:szCs w:val="20"/>
          <w:lang w:val="sr-Latn-RS"/>
        </w:rPr>
        <w:t>(1): 1-22 2015</w:t>
      </w:r>
    </w:p>
    <w:p w14:paraId="41EB36C3" w14:textId="77777777" w:rsidR="000A4F6A" w:rsidRPr="00CC7411" w:rsidRDefault="000A4F6A" w:rsidP="000A4F6A">
      <w:pPr>
        <w:rPr>
          <w:i/>
          <w:sz w:val="20"/>
          <w:szCs w:val="20"/>
          <w:lang w:val="sr-Latn-RS"/>
        </w:rPr>
      </w:pPr>
    </w:p>
    <w:p w14:paraId="77A0B133" w14:textId="77777777" w:rsidR="00CB78F4" w:rsidRPr="00CC7411" w:rsidRDefault="00CB78F4" w:rsidP="00CB78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Duncan, TV;Pillai, K</w:t>
      </w:r>
    </w:p>
    <w:p w14:paraId="6ABAF3FA" w14:textId="77777777" w:rsidR="00CB78F4" w:rsidRPr="00CC7411" w:rsidRDefault="00CB78F4" w:rsidP="00CB78F4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Release of Engineered Nanomaterials from Polymer Nanocomposites: Diffusion, Dissolution, and Desorption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212EA0CE" w14:textId="77777777" w:rsidR="00CB78F4" w:rsidRPr="00CC7411" w:rsidRDefault="00CB78F4" w:rsidP="00CB78F4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  <w:lang w:val="sr-Latn-RS"/>
        </w:rPr>
        <w:t xml:space="preserve">ACS APPLIED MATERIALS &amp; INTERFACES, </w:t>
      </w:r>
      <w:r w:rsidRPr="00CC7411">
        <w:rPr>
          <w:b/>
          <w:i/>
          <w:sz w:val="20"/>
          <w:szCs w:val="20"/>
        </w:rPr>
        <w:t>7 (1): 2-19 2015</w:t>
      </w:r>
    </w:p>
    <w:p w14:paraId="14DBB04B" w14:textId="77777777" w:rsidR="00CB78F4" w:rsidRPr="00CC7411" w:rsidRDefault="00CB78F4" w:rsidP="00CB78F4">
      <w:pPr>
        <w:ind w:left="360"/>
        <w:rPr>
          <w:i/>
          <w:sz w:val="20"/>
          <w:szCs w:val="20"/>
          <w:lang w:val="sr-Latn-RS"/>
        </w:rPr>
      </w:pPr>
    </w:p>
    <w:p w14:paraId="4B06DC3A" w14:textId="77777777" w:rsidR="005E0D0F" w:rsidRPr="00CC7411" w:rsidRDefault="005E0D0F" w:rsidP="005E0D0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Rode, C; Zieger, M; Wyrwa, R; Thein, S; Wiegand, C; Weiser, ML;Wehner, D; Hipler, UC</w:t>
      </w:r>
    </w:p>
    <w:p w14:paraId="613B72A3" w14:textId="77777777" w:rsidR="005E0D0F" w:rsidRPr="00CC7411" w:rsidRDefault="005E0D0F" w:rsidP="005E0D0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Zinc Oxide Nanoparticle Coating of Polyester Fabrics. </w:t>
      </w:r>
    </w:p>
    <w:p w14:paraId="40A9C1B0" w14:textId="77777777" w:rsidR="005E0D0F" w:rsidRPr="00CC7411" w:rsidRDefault="005E0D0F" w:rsidP="005E0D0F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TEXTILE SCIENCE AND TECHNOLOGY,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(2): 65-74 2015</w:t>
      </w:r>
    </w:p>
    <w:p w14:paraId="4B785B0C" w14:textId="77777777" w:rsidR="005E0D0F" w:rsidRPr="00CC7411" w:rsidRDefault="005E0D0F" w:rsidP="005E0D0F">
      <w:pPr>
        <w:ind w:left="360"/>
        <w:rPr>
          <w:i/>
          <w:sz w:val="20"/>
          <w:szCs w:val="20"/>
          <w:lang w:val="sr-Latn-RS"/>
        </w:rPr>
      </w:pPr>
    </w:p>
    <w:p w14:paraId="6349BA97" w14:textId="77777777" w:rsidR="00A57742" w:rsidRPr="00CC7411" w:rsidRDefault="00A57742" w:rsidP="00A5774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Puač, N; Lazović, S; Zaplotnik, R;  Mozetič, M; Petrović, ZL; Cvelbar, U</w:t>
      </w:r>
    </w:p>
    <w:p w14:paraId="6955410B" w14:textId="5DAB902F" w:rsidR="00A57742" w:rsidRPr="00824E3D" w:rsidRDefault="00A57742" w:rsidP="00A5774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dissipated power due to antenna resistive heating on E- to H-mode transition in inductively coupled oxygen plasma</w:t>
      </w:r>
      <w:r w:rsidR="00824E3D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INDIAN JOURNAL OF PHYSICS, 89 (6): 635-640 2015</w:t>
      </w:r>
    </w:p>
    <w:p w14:paraId="06AD2C33" w14:textId="77777777" w:rsidR="00FC7113" w:rsidRPr="00CC7411" w:rsidRDefault="00FC7113" w:rsidP="00A57742">
      <w:pPr>
        <w:rPr>
          <w:b/>
          <w:i/>
          <w:sz w:val="20"/>
          <w:szCs w:val="20"/>
          <w:lang w:val="sr-Latn-RS"/>
        </w:rPr>
      </w:pPr>
    </w:p>
    <w:p w14:paraId="3C8554E7" w14:textId="77777777" w:rsidR="0033340B" w:rsidRPr="00CC7411" w:rsidRDefault="0033340B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Milošević, M; Krkobabić, A; Radoičić, M; Šaponjić, Z; Lazić, V; Stoiljković, M; Radetić, M</w:t>
      </w:r>
    </w:p>
    <w:p w14:paraId="6216FA7B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Antibacterial and UV protective properties of polyamide fabric impregnated with TiO&lt;inf&gt;2&lt;/inf&gt;/Ag nanoparticles </w:t>
      </w:r>
    </w:p>
    <w:p w14:paraId="26943559" w14:textId="77777777" w:rsidR="0033340B" w:rsidRPr="00CC7411" w:rsidRDefault="0033340B" w:rsidP="0033340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SERBIAN CHEMICAL SOCIETY, 80 (5): 705-715 2015</w:t>
      </w:r>
    </w:p>
    <w:p w14:paraId="1ECF6A0E" w14:textId="77777777" w:rsidR="0033340B" w:rsidRPr="00CC7411" w:rsidRDefault="0033340B" w:rsidP="0033340B">
      <w:pPr>
        <w:ind w:left="360"/>
        <w:rPr>
          <w:i/>
          <w:sz w:val="20"/>
          <w:szCs w:val="20"/>
          <w:lang w:val="sr-Latn-RS"/>
        </w:rPr>
      </w:pPr>
    </w:p>
    <w:p w14:paraId="162462F2" w14:textId="77777777" w:rsidR="00746615" w:rsidRPr="00CC7411" w:rsidRDefault="00746615" w:rsidP="007466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Harifi, T; Montazer, M</w:t>
      </w:r>
    </w:p>
    <w:p w14:paraId="1E970E33" w14:textId="57164D90" w:rsidR="00746615" w:rsidRPr="00824E3D" w:rsidRDefault="00746615" w:rsidP="0074661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sports clothing and flooring for enhanced sport activities, performance, efficiency and comfort: a review. </w:t>
      </w:r>
      <w:r w:rsidRPr="00CC7411">
        <w:rPr>
          <w:b/>
          <w:i/>
          <w:iCs/>
          <w:sz w:val="20"/>
          <w:szCs w:val="20"/>
          <w:lang w:val="sr-Latn-RS"/>
        </w:rPr>
        <w:t>JOURNAL OF INDUSTRIAL TEXTILES,</w:t>
      </w:r>
      <w:r w:rsidRPr="00CC7411">
        <w:rPr>
          <w:b/>
          <w:i/>
          <w:sz w:val="20"/>
          <w:szCs w:val="20"/>
          <w:lang w:val="sr-Latn-RS"/>
        </w:rPr>
        <w:t xml:space="preserve"> 2015, </w:t>
      </w:r>
      <w:r w:rsidRPr="00CC7411">
        <w:rPr>
          <w:b/>
          <w:bCs/>
          <w:i/>
          <w:sz w:val="20"/>
          <w:szCs w:val="20"/>
          <w:lang w:val="en"/>
        </w:rPr>
        <w:t>doi: 10.1177/1528083715601512</w:t>
      </w:r>
    </w:p>
    <w:p w14:paraId="24087B91" w14:textId="77777777" w:rsidR="00746615" w:rsidRPr="00CC7411" w:rsidRDefault="00746615" w:rsidP="00746615">
      <w:pPr>
        <w:ind w:left="360"/>
        <w:rPr>
          <w:i/>
          <w:sz w:val="20"/>
          <w:szCs w:val="20"/>
          <w:lang w:val="sr-Latn-RS"/>
        </w:rPr>
      </w:pPr>
    </w:p>
    <w:p w14:paraId="747936A0" w14:textId="77777777" w:rsidR="00804B2E" w:rsidRPr="00CC7411" w:rsidRDefault="00804B2E" w:rsidP="00804B2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Islam, SU; Mohammad, F</w:t>
      </w:r>
    </w:p>
    <w:p w14:paraId="693186DE" w14:textId="77777777" w:rsidR="00804B2E" w:rsidRPr="00CC7411" w:rsidRDefault="00804B2E" w:rsidP="00804B2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High-Energy Radiation Induced Sustainable Coloration and Functional Finishing of Textile Materials</w:t>
      </w:r>
    </w:p>
    <w:p w14:paraId="2C0FDE79" w14:textId="77777777" w:rsidR="00804B2E" w:rsidRPr="00CC7411" w:rsidRDefault="00804B2E" w:rsidP="00804B2E">
      <w:pPr>
        <w:rPr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 xml:space="preserve">INDUSTRIAL &amp; ENGINEERING CHEMISTRY RESEARCH, </w:t>
      </w:r>
      <w:r w:rsidR="003606E9" w:rsidRPr="00CC7411">
        <w:rPr>
          <w:b/>
          <w:i/>
          <w:sz w:val="20"/>
          <w:szCs w:val="20"/>
        </w:rPr>
        <w:t>54 (15): 3727-3745 2015</w:t>
      </w:r>
    </w:p>
    <w:p w14:paraId="77D68A0A" w14:textId="77777777" w:rsidR="00804B2E" w:rsidRPr="00CC7411" w:rsidRDefault="00804B2E" w:rsidP="00804B2E">
      <w:pPr>
        <w:ind w:left="360"/>
        <w:rPr>
          <w:i/>
          <w:sz w:val="20"/>
          <w:szCs w:val="20"/>
        </w:rPr>
      </w:pPr>
    </w:p>
    <w:p w14:paraId="7C7AA9C6" w14:textId="77777777" w:rsidR="00C51EE4" w:rsidRPr="00CC7411" w:rsidRDefault="00C51EE4" w:rsidP="00C51EE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Džunuzović, E S; Lončarević, DR; Dimitrijević, S.; Ahrenkiel, S P; Nedeljković, JM</w:t>
      </w:r>
    </w:p>
    <w:p w14:paraId="316D5441" w14:textId="72F90A8A" w:rsidR="00C51EE4" w:rsidRPr="00824E3D" w:rsidRDefault="00C51EE4" w:rsidP="00C51EE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Synthesis, characterization, and antimicrobial activity of silver nanoparticles on poly (GMA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co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 xml:space="preserve">EGDMA) polymer support. </w:t>
      </w:r>
      <w:r w:rsidRPr="00CC7411">
        <w:rPr>
          <w:b/>
          <w:i/>
          <w:iCs/>
          <w:sz w:val="20"/>
          <w:szCs w:val="20"/>
          <w:lang w:val="sr-Latn-RS"/>
        </w:rPr>
        <w:t>POLYMER COMPOSITES</w:t>
      </w:r>
      <w:r w:rsidRPr="00CC7411">
        <w:rPr>
          <w:b/>
          <w:i/>
          <w:sz w:val="20"/>
          <w:szCs w:val="20"/>
          <w:lang w:val="sr-Latn-RS"/>
        </w:rPr>
        <w:t xml:space="preserve">, 2015, </w:t>
      </w:r>
      <w:r w:rsidRPr="00CC7411">
        <w:rPr>
          <w:b/>
          <w:i/>
          <w:sz w:val="20"/>
          <w:szCs w:val="20"/>
          <w:lang w:val="en"/>
        </w:rPr>
        <w:t>DOI: 10.1002/pc.23684</w:t>
      </w:r>
    </w:p>
    <w:p w14:paraId="4A461409" w14:textId="77777777" w:rsidR="00C51EE4" w:rsidRPr="00CC7411" w:rsidRDefault="00C51EE4" w:rsidP="00C51EE4">
      <w:pPr>
        <w:ind w:left="360"/>
        <w:rPr>
          <w:i/>
          <w:sz w:val="20"/>
          <w:szCs w:val="20"/>
          <w:lang w:val="sr-Latn-RS"/>
        </w:rPr>
      </w:pPr>
    </w:p>
    <w:p w14:paraId="7D7B6F9D" w14:textId="77777777" w:rsidR="004C5010" w:rsidRPr="00CC7411" w:rsidRDefault="004C5010" w:rsidP="004C501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An, J; Luo, Q; Li, M; Wang, D; Li, X; Yin, R</w:t>
      </w:r>
    </w:p>
    <w:p w14:paraId="0375CBC8" w14:textId="77777777" w:rsidR="004C5010" w:rsidRPr="00CC7411" w:rsidRDefault="004C5010" w:rsidP="004C501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 facile synthesis of high antibacterial polymer nanocomposite containing uniformly dispersed silver nanoparticles. </w:t>
      </w:r>
    </w:p>
    <w:p w14:paraId="591760F1" w14:textId="77777777" w:rsidR="004C5010" w:rsidRPr="00CC7411" w:rsidRDefault="004C5010" w:rsidP="004C5010">
      <w:pPr>
        <w:rPr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COLLOID AND POLYMER SCIENCE</w:t>
      </w:r>
      <w:r w:rsidRPr="00CC7411">
        <w:rPr>
          <w:b/>
          <w:i/>
          <w:sz w:val="20"/>
          <w:szCs w:val="20"/>
          <w:lang w:val="sr-Latn-RS"/>
        </w:rPr>
        <w:t>,</w:t>
      </w:r>
      <w:r w:rsidRPr="00CC7411">
        <w:rPr>
          <w:i/>
          <w:sz w:val="20"/>
          <w:szCs w:val="20"/>
          <w:lang w:val="sr-Latn-RS"/>
        </w:rPr>
        <w:t xml:space="preserve"> </w:t>
      </w:r>
      <w:r w:rsidR="00603C6D" w:rsidRPr="00CC7411">
        <w:rPr>
          <w:b/>
          <w:i/>
          <w:sz w:val="20"/>
          <w:szCs w:val="20"/>
          <w:lang w:val="sr-Latn-RS"/>
        </w:rPr>
        <w:t>293: 1997-2008</w:t>
      </w:r>
      <w:r w:rsidR="00603C6D"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70EEDA9C" w14:textId="77777777" w:rsidR="004C5010" w:rsidRPr="00CC7411" w:rsidRDefault="004C5010" w:rsidP="004C5010">
      <w:pPr>
        <w:ind w:left="360"/>
        <w:rPr>
          <w:i/>
          <w:sz w:val="20"/>
          <w:szCs w:val="20"/>
        </w:rPr>
      </w:pPr>
    </w:p>
    <w:p w14:paraId="16458371" w14:textId="77777777" w:rsidR="00AD0D4B" w:rsidRPr="00CC7411" w:rsidRDefault="00AD0D4B" w:rsidP="00AD0D4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Cools, P; Morent, R; Geyter, ND</w:t>
      </w:r>
    </w:p>
    <w:p w14:paraId="03D047C4" w14:textId="77777777" w:rsidR="00AD0D4B" w:rsidRPr="00CC7411" w:rsidRDefault="00AD0D4B" w:rsidP="00AD0D4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Plasma Modified Textiles for Biomedical Applications,Chapter 5 in: Advances in Bioengineering</w:t>
      </w:r>
    </w:p>
    <w:p w14:paraId="685DE924" w14:textId="77777777" w:rsidR="00AD0D4B" w:rsidRPr="00CC7411" w:rsidRDefault="00AD0D4B" w:rsidP="00AD0D4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InTech </w:t>
      </w:r>
      <w:r w:rsidRPr="00CC7411">
        <w:rPr>
          <w:b/>
          <w:i/>
          <w:sz w:val="20"/>
          <w:szCs w:val="20"/>
        </w:rPr>
        <w:t>book edited by Pier Andrea Serra, ISBN 978-953-51-2141-1</w:t>
      </w:r>
      <w:r w:rsidRPr="00CC7411">
        <w:rPr>
          <w:b/>
          <w:i/>
          <w:sz w:val="20"/>
          <w:szCs w:val="20"/>
          <w:lang w:val="sr-Latn-RS"/>
        </w:rPr>
        <w:t xml:space="preserve">, 2015, </w:t>
      </w:r>
      <w:r w:rsidRPr="00CC7411">
        <w:rPr>
          <w:b/>
          <w:i/>
          <w:sz w:val="20"/>
          <w:szCs w:val="20"/>
        </w:rPr>
        <w:t xml:space="preserve">DOI: 10.5772/59770 </w:t>
      </w:r>
    </w:p>
    <w:p w14:paraId="75C5FA18" w14:textId="77777777" w:rsidR="00AD0D4B" w:rsidRPr="00CC7411" w:rsidRDefault="00AD0D4B" w:rsidP="00AD0D4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http://www.intechopen.com/books/advances-in-bioengineering/plasma-modified-textiles-for-biomedical-applications</w:t>
      </w:r>
    </w:p>
    <w:p w14:paraId="471859C3" w14:textId="77777777" w:rsidR="00AD0D4B" w:rsidRPr="00CC7411" w:rsidRDefault="00AD0D4B" w:rsidP="00AD0D4B">
      <w:pPr>
        <w:ind w:left="360"/>
        <w:rPr>
          <w:i/>
          <w:sz w:val="20"/>
          <w:szCs w:val="20"/>
        </w:rPr>
      </w:pPr>
    </w:p>
    <w:p w14:paraId="0C386F2D" w14:textId="77777777" w:rsidR="00EF0449" w:rsidRPr="00CC7411" w:rsidRDefault="005A74BE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Dahle</w:t>
      </w:r>
      <w:r w:rsidR="00EF0449" w:rsidRPr="00CC7411">
        <w:rPr>
          <w:i/>
          <w:sz w:val="20"/>
          <w:szCs w:val="20"/>
        </w:rPr>
        <w:t>, S; Höfft, O; Viölc, W; Maus-Friedrichs, W</w:t>
      </w:r>
    </w:p>
    <w:p w14:paraId="66FCC78E" w14:textId="1915C37B" w:rsidR="00EF0449" w:rsidRPr="00824E3D" w:rsidRDefault="00EF0449" w:rsidP="00EF0449">
      <w:pPr>
        <w:rPr>
          <w:i/>
          <w:sz w:val="20"/>
          <w:szCs w:val="20"/>
        </w:rPr>
      </w:pPr>
      <w:hyperlink r:id="rId1024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The catalytic decomposition of silver coated cinnamyl alcohol during water exposure and the formation of silver nanoparticles</w:t>
        </w:r>
      </w:hyperlink>
      <w:r w:rsidR="00824E3D">
        <w:rPr>
          <w:i/>
          <w:sz w:val="20"/>
          <w:szCs w:val="20"/>
        </w:rPr>
        <w:t>,</w:t>
      </w:r>
      <w:r w:rsidRPr="00CC7411">
        <w:rPr>
          <w:rFonts w:hint="eastAsia"/>
          <w:b/>
          <w:i/>
          <w:sz w:val="20"/>
          <w:szCs w:val="20"/>
        </w:rPr>
        <w:t>S</w:t>
      </w:r>
      <w:r w:rsidRPr="00CC7411">
        <w:rPr>
          <w:b/>
          <w:i/>
          <w:sz w:val="20"/>
          <w:szCs w:val="20"/>
        </w:rPr>
        <w:t>URFACE SCIENCE, 621: 133-139 2014</w:t>
      </w:r>
    </w:p>
    <w:p w14:paraId="0A80865B" w14:textId="77777777" w:rsidR="00D534F7" w:rsidRPr="00CC7411" w:rsidRDefault="00D534F7" w:rsidP="00EF0449">
      <w:pPr>
        <w:rPr>
          <w:b/>
          <w:i/>
          <w:sz w:val="20"/>
          <w:szCs w:val="20"/>
        </w:rPr>
      </w:pPr>
    </w:p>
    <w:p w14:paraId="7FAEF685" w14:textId="77777777" w:rsidR="000F63D2" w:rsidRPr="00CC7411" w:rsidRDefault="000F63D2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Modic, M; Junkar, I;</w:t>
      </w:r>
      <w:r w:rsidR="00306E62" w:rsidRPr="00CC7411">
        <w:rPr>
          <w:i/>
          <w:sz w:val="20"/>
          <w:szCs w:val="20"/>
          <w:lang w:val="sr-Latn-RS"/>
        </w:rPr>
        <w:t xml:space="preserve"> Stana</w:t>
      </w:r>
      <w:r w:rsidR="00306E62" w:rsidRPr="00CC7411">
        <w:rPr>
          <w:rFonts w:ascii="Cambria Math" w:hAnsi="Cambria Math" w:cs="Cambria Math"/>
          <w:i/>
          <w:sz w:val="20"/>
          <w:szCs w:val="20"/>
          <w:lang w:val="sr-Latn-RS"/>
        </w:rPr>
        <w:t>‐</w:t>
      </w:r>
      <w:r w:rsidRPr="00CC7411">
        <w:rPr>
          <w:i/>
          <w:sz w:val="20"/>
          <w:szCs w:val="20"/>
          <w:lang w:val="sr-Latn-RS"/>
        </w:rPr>
        <w:t>Kleinschek, K;</w:t>
      </w:r>
      <w:r w:rsidR="00306E62" w:rsidRPr="00CC7411">
        <w:rPr>
          <w:i/>
          <w:sz w:val="20"/>
          <w:szCs w:val="20"/>
          <w:lang w:val="sr-Latn-RS"/>
        </w:rPr>
        <w:t xml:space="preserve"> Kostan</w:t>
      </w:r>
      <w:r w:rsidRPr="00CC7411">
        <w:rPr>
          <w:i/>
          <w:sz w:val="20"/>
          <w:szCs w:val="20"/>
          <w:lang w:val="sr-Latn-RS"/>
        </w:rPr>
        <w:t>jšek, R; Mozetič, M</w:t>
      </w:r>
    </w:p>
    <w:p w14:paraId="7634459F" w14:textId="77777777" w:rsidR="00306E62" w:rsidRPr="00CC7411" w:rsidRDefault="00306E62" w:rsidP="00306E62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Morphology</w:t>
      </w:r>
      <w:r w:rsidR="000F63D2" w:rsidRPr="00CC7411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>Transformations of Platelets on Plasma Activated Surfaces</w:t>
      </w:r>
    </w:p>
    <w:p w14:paraId="4E5FE7F6" w14:textId="77777777" w:rsidR="00306E62" w:rsidRPr="00CC7411" w:rsidRDefault="00306E62" w:rsidP="00216386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  <w:lang w:val="sr-Latn-RS"/>
        </w:rPr>
        <w:t>PLASMA PROCESSES AND POLYMERS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216386" w:rsidRPr="00CC7411">
        <w:rPr>
          <w:b/>
          <w:i/>
          <w:sz w:val="20"/>
          <w:szCs w:val="20"/>
        </w:rPr>
        <w:t xml:space="preserve">11 (6): 596-605 </w:t>
      </w:r>
      <w:r w:rsidRPr="00CC7411">
        <w:rPr>
          <w:b/>
          <w:i/>
          <w:sz w:val="20"/>
          <w:szCs w:val="20"/>
          <w:lang w:val="sr-Latn-RS"/>
        </w:rPr>
        <w:t>2014</w:t>
      </w:r>
    </w:p>
    <w:p w14:paraId="5052A44E" w14:textId="77777777" w:rsidR="00CB78F4" w:rsidRPr="00CC7411" w:rsidRDefault="00CB78F4" w:rsidP="00CB78F4">
      <w:pPr>
        <w:rPr>
          <w:i/>
          <w:sz w:val="20"/>
          <w:szCs w:val="20"/>
          <w:lang w:val="sr-Latn-RS"/>
        </w:rPr>
      </w:pPr>
    </w:p>
    <w:p w14:paraId="0D76194F" w14:textId="77777777" w:rsidR="000F4050" w:rsidRPr="00CC7411" w:rsidRDefault="000F405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Harifi, T; Mo</w:t>
      </w:r>
      <w:r w:rsidR="000F63D2" w:rsidRPr="00CC7411">
        <w:rPr>
          <w:i/>
          <w:sz w:val="20"/>
          <w:szCs w:val="20"/>
          <w:lang w:val="sr-Latn-RS"/>
        </w:rPr>
        <w:t>ntazer, M</w:t>
      </w:r>
    </w:p>
    <w:p w14:paraId="2E88732E" w14:textId="77777777" w:rsidR="0052511C" w:rsidRDefault="000F4050" w:rsidP="000F405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Photo, Bio and Magneto Active Colored Polyester Fabric with Hydrophobic/Hydrophilic and Enhanced Mechanical Properties through Synthesis of TiO2: Fe3O4/Ag Nanocomposite</w:t>
      </w:r>
    </w:p>
    <w:p w14:paraId="008B9451" w14:textId="002535AA" w:rsidR="000F4050" w:rsidRPr="0052511C" w:rsidRDefault="000F4050" w:rsidP="000F4050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iCs/>
          <w:sz w:val="20"/>
          <w:szCs w:val="20"/>
        </w:rPr>
        <w:t>INDUSTRIAL &amp; ENGINEERING CHEMISTRY RESEARCH</w:t>
      </w:r>
      <w:r w:rsidRPr="00CC7411">
        <w:rPr>
          <w:i/>
          <w:iCs/>
          <w:sz w:val="20"/>
          <w:szCs w:val="20"/>
          <w:lang w:val="sr-Latn-RS"/>
        </w:rPr>
        <w:t xml:space="preserve">, </w:t>
      </w:r>
      <w:r w:rsidR="00C0168C" w:rsidRPr="00CC7411">
        <w:rPr>
          <w:b/>
          <w:bCs/>
          <w:i/>
          <w:iCs/>
          <w:sz w:val="20"/>
          <w:szCs w:val="20"/>
        </w:rPr>
        <w:t>53: 1119–1129</w:t>
      </w:r>
      <w:r w:rsidRPr="00CC7411">
        <w:rPr>
          <w:b/>
          <w:i/>
          <w:iCs/>
          <w:sz w:val="20"/>
          <w:szCs w:val="20"/>
          <w:lang w:val="sr-Latn-RS"/>
        </w:rPr>
        <w:t xml:space="preserve"> 2014</w:t>
      </w:r>
    </w:p>
    <w:p w14:paraId="05C59D4E" w14:textId="77777777" w:rsidR="000F4050" w:rsidRPr="00CC7411" w:rsidRDefault="000F4050" w:rsidP="000F4050">
      <w:pPr>
        <w:ind w:left="360"/>
        <w:rPr>
          <w:i/>
          <w:sz w:val="20"/>
          <w:szCs w:val="20"/>
        </w:rPr>
      </w:pPr>
    </w:p>
    <w:p w14:paraId="09305D75" w14:textId="77777777" w:rsidR="00B95EC8" w:rsidRPr="00CC7411" w:rsidRDefault="00B95EC8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Vukoje, ID; Tomašević-Ilić, TD; Zarubi</w:t>
      </w:r>
      <w:r w:rsidR="00B843FF" w:rsidRPr="00CC7411">
        <w:rPr>
          <w:i/>
          <w:sz w:val="20"/>
          <w:szCs w:val="20"/>
          <w:lang w:val="sr-Latn-RS"/>
        </w:rPr>
        <w:t xml:space="preserve">ca, AR;...&amp; </w:t>
      </w:r>
      <w:r w:rsidRPr="00CC7411">
        <w:rPr>
          <w:i/>
          <w:sz w:val="20"/>
          <w:szCs w:val="20"/>
          <w:lang w:val="sr-Latn-RS"/>
        </w:rPr>
        <w:t xml:space="preserve"> Nedeljković, JM</w:t>
      </w:r>
    </w:p>
    <w:p w14:paraId="1F7DFF3F" w14:textId="77777777" w:rsidR="00B95EC8" w:rsidRPr="00CC7411" w:rsidRDefault="00B95EC8" w:rsidP="00B95EC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Silver film on nanocrystalline TiO</w:t>
      </w:r>
      <w:r w:rsidRPr="00CC7411">
        <w:rPr>
          <w:i/>
          <w:sz w:val="20"/>
          <w:szCs w:val="20"/>
          <w:u w:val="single"/>
          <w:vertAlign w:val="subscript"/>
          <w:lang w:val="sr-Latn-RS"/>
        </w:rPr>
        <w:t>2</w:t>
      </w:r>
      <w:r w:rsidRPr="00CC7411">
        <w:rPr>
          <w:i/>
          <w:sz w:val="20"/>
          <w:szCs w:val="20"/>
          <w:u w:val="single"/>
          <w:lang w:val="sr-Latn-RS"/>
        </w:rPr>
        <w:t xml:space="preserve"> support: Photocatalytic and antimicrobial ability</w:t>
      </w:r>
    </w:p>
    <w:p w14:paraId="3FB5CEC3" w14:textId="77777777" w:rsidR="00B95EC8" w:rsidRPr="00CC7411" w:rsidRDefault="00B95EC8" w:rsidP="00B95EC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BULLETIN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60</w:t>
      </w:r>
      <w:r w:rsidRPr="00CC7411">
        <w:rPr>
          <w:b/>
          <w:i/>
          <w:sz w:val="20"/>
          <w:szCs w:val="20"/>
          <w:lang w:val="sr-Latn-RS"/>
        </w:rPr>
        <w:t>: 824-829 2014</w:t>
      </w:r>
    </w:p>
    <w:p w14:paraId="3CC9E7B5" w14:textId="77777777" w:rsidR="00B95EC8" w:rsidRPr="00CC7411" w:rsidRDefault="00B95EC8" w:rsidP="00B95EC8">
      <w:pPr>
        <w:ind w:left="360"/>
        <w:rPr>
          <w:i/>
          <w:sz w:val="20"/>
          <w:szCs w:val="20"/>
          <w:lang w:val="sr-Latn-RS"/>
        </w:rPr>
      </w:pPr>
    </w:p>
    <w:p w14:paraId="28CACE91" w14:textId="77777777" w:rsidR="00115841" w:rsidRPr="00CC7411" w:rsidRDefault="0052798F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Rai, M; Birla, S; Ingle, A P; Gupta, I; Gade, A; Abd-Elsalam, K., </w:t>
      </w:r>
      <w:r w:rsidR="00115841" w:rsidRPr="00CC7411">
        <w:rPr>
          <w:i/>
          <w:sz w:val="20"/>
          <w:szCs w:val="20"/>
        </w:rPr>
        <w:t>Marcato, PD;</w:t>
      </w:r>
      <w:r w:rsidR="00115841" w:rsidRPr="00CC7411">
        <w:rPr>
          <w:i/>
          <w:sz w:val="20"/>
          <w:szCs w:val="20"/>
          <w:lang w:val="sr-Latn-RS"/>
        </w:rPr>
        <w:t xml:space="preserve"> Duran, N </w:t>
      </w:r>
    </w:p>
    <w:p w14:paraId="076352EB" w14:textId="77777777" w:rsidR="0052798F" w:rsidRPr="00CC7411" w:rsidRDefault="0052798F" w:rsidP="00115841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Nanosilver: an inorganic nanoparticle with myriad potential applications. </w:t>
      </w:r>
      <w:r w:rsidRPr="00CC7411">
        <w:rPr>
          <w:i/>
          <w:iCs/>
          <w:sz w:val="20"/>
          <w:szCs w:val="20"/>
          <w:u w:val="single"/>
          <w:lang w:val="sr-Latn-RS"/>
        </w:rPr>
        <w:t>Nanotechnology Reviews</w:t>
      </w:r>
    </w:p>
    <w:p w14:paraId="0870A45E" w14:textId="77777777" w:rsidR="0052798F" w:rsidRPr="00CC7411" w:rsidRDefault="0052798F" w:rsidP="0052798F">
      <w:pPr>
        <w:rPr>
          <w:b/>
          <w:i/>
          <w:sz w:val="20"/>
          <w:szCs w:val="20"/>
          <w:lang w:val="en"/>
        </w:rPr>
      </w:pPr>
      <w:r w:rsidRPr="00CC7411">
        <w:rPr>
          <w:b/>
          <w:i/>
          <w:sz w:val="20"/>
          <w:szCs w:val="20"/>
          <w:lang w:val="en"/>
        </w:rPr>
        <w:t>N</w:t>
      </w:r>
      <w:r w:rsidR="00115841" w:rsidRPr="00CC7411">
        <w:rPr>
          <w:b/>
          <w:i/>
          <w:sz w:val="20"/>
          <w:szCs w:val="20"/>
          <w:lang w:val="en"/>
        </w:rPr>
        <w:t>ANOTECHNOLOGY REVIEWS,</w:t>
      </w:r>
      <w:r w:rsidRPr="00CC7411">
        <w:rPr>
          <w:b/>
          <w:i/>
          <w:sz w:val="20"/>
          <w:szCs w:val="20"/>
          <w:lang w:val="en"/>
        </w:rPr>
        <w:t xml:space="preserve"> ISSN (Online) 21</w:t>
      </w:r>
      <w:r w:rsidR="00DA561F" w:rsidRPr="00CC7411">
        <w:rPr>
          <w:b/>
          <w:i/>
          <w:sz w:val="20"/>
          <w:szCs w:val="20"/>
          <w:lang w:val="en"/>
        </w:rPr>
        <w:t>91-9097,</w:t>
      </w:r>
      <w:r w:rsidRPr="00CC7411">
        <w:rPr>
          <w:b/>
          <w:i/>
          <w:sz w:val="20"/>
          <w:szCs w:val="20"/>
          <w:lang w:val="en"/>
        </w:rPr>
        <w:t xml:space="preserve"> </w:t>
      </w:r>
      <w:r w:rsidR="00DA561F" w:rsidRPr="00CC7411">
        <w:rPr>
          <w:b/>
          <w:i/>
          <w:iCs/>
          <w:sz w:val="20"/>
          <w:szCs w:val="20"/>
        </w:rPr>
        <w:t>3</w:t>
      </w:r>
      <w:r w:rsidR="00DA561F" w:rsidRPr="00CC7411">
        <w:rPr>
          <w:b/>
          <w:i/>
          <w:sz w:val="20"/>
          <w:szCs w:val="20"/>
        </w:rPr>
        <w:t>(3): 281-309</w:t>
      </w:r>
      <w:r w:rsidRPr="00CC7411">
        <w:rPr>
          <w:b/>
          <w:i/>
          <w:sz w:val="20"/>
          <w:szCs w:val="20"/>
          <w:lang w:val="en"/>
        </w:rPr>
        <w:t xml:space="preserve"> 2014</w:t>
      </w:r>
    </w:p>
    <w:p w14:paraId="645E56F4" w14:textId="77777777" w:rsidR="0052798F" w:rsidRPr="00CC7411" w:rsidRDefault="0052798F" w:rsidP="0052798F">
      <w:pPr>
        <w:rPr>
          <w:i/>
          <w:sz w:val="20"/>
          <w:szCs w:val="20"/>
        </w:rPr>
      </w:pPr>
    </w:p>
    <w:p w14:paraId="123AC04F" w14:textId="77777777" w:rsidR="00741BBF" w:rsidRPr="00CC7411" w:rsidRDefault="00741BBF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2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Peng, J</w:t>
        </w:r>
        <w:r w:rsidR="00216386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02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Zhang, X</w:t>
        </w:r>
        <w:r w:rsidR="00216386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02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Wu, Y</w:t>
        </w:r>
        <w:r w:rsidR="00216386" w:rsidRPr="00CC7411">
          <w:rPr>
            <w:rStyle w:val="Hyperlink"/>
            <w:i/>
            <w:color w:val="auto"/>
            <w:sz w:val="20"/>
            <w:szCs w:val="20"/>
            <w:u w:val="none"/>
          </w:rPr>
          <w:t>;Liu,</w:t>
        </w:r>
      </w:hyperlink>
      <w:r w:rsidR="00216386" w:rsidRPr="00CC7411">
        <w:rPr>
          <w:i/>
          <w:sz w:val="20"/>
          <w:szCs w:val="20"/>
        </w:rPr>
        <w:t xml:space="preserve"> H; Ran,J;</w:t>
      </w:r>
      <w:r w:rsidRPr="00CC7411">
        <w:rPr>
          <w:i/>
          <w:sz w:val="20"/>
          <w:szCs w:val="20"/>
        </w:rPr>
        <w:t xml:space="preserve"> </w:t>
      </w:r>
      <w:hyperlink r:id="rId102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Li, M</w:t>
        </w:r>
        <w:r w:rsidR="00216386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02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Yang, F</w:t>
        </w:r>
      </w:hyperlink>
    </w:p>
    <w:p w14:paraId="72F05F3A" w14:textId="77777777" w:rsidR="00216386" w:rsidRPr="00CC7411" w:rsidRDefault="00741BBF" w:rsidP="0021638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 In situ synthesis of silver nanoparticles on fabric attached with chitosan</w:t>
      </w:r>
    </w:p>
    <w:p w14:paraId="0A822DAF" w14:textId="77777777" w:rsidR="00216386" w:rsidRPr="00CC7411" w:rsidRDefault="00216386" w:rsidP="00216386">
      <w:pPr>
        <w:rPr>
          <w:b/>
          <w:i/>
          <w:sz w:val="20"/>
          <w:szCs w:val="20"/>
        </w:rPr>
      </w:pPr>
      <w:hyperlink r:id="rId1030" w:tooltip="Show source title details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CHEMICAL JOURNAL OF CHINESE UNIVERSITIES, </w:t>
        </w:r>
      </w:hyperlink>
      <w:r w:rsidRPr="00CC7411">
        <w:rPr>
          <w:b/>
          <w:i/>
          <w:sz w:val="20"/>
          <w:szCs w:val="20"/>
        </w:rPr>
        <w:t xml:space="preserve"> 35 (2):415-420 2014</w:t>
      </w:r>
    </w:p>
    <w:p w14:paraId="3F1F3E8F" w14:textId="77777777" w:rsidR="00741BBF" w:rsidRPr="00CC7411" w:rsidRDefault="00741BBF" w:rsidP="00741BBF">
      <w:pPr>
        <w:rPr>
          <w:i/>
          <w:sz w:val="20"/>
          <w:szCs w:val="20"/>
          <w:u w:val="single"/>
        </w:rPr>
      </w:pPr>
    </w:p>
    <w:p w14:paraId="2CAFBF54" w14:textId="77777777" w:rsidR="00216386" w:rsidRPr="00CC7411" w:rsidRDefault="00216386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3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Hendrick, E</w:t>
        </w:r>
        <w:r w:rsidR="00C26443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03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Frey, M</w:t>
        </w:r>
      </w:hyperlink>
    </w:p>
    <w:p w14:paraId="6D4BC903" w14:textId="77777777" w:rsidR="00216386" w:rsidRPr="00CC7411" w:rsidRDefault="00216386" w:rsidP="0021638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Increasing surface hydrophilicity in poly(lactic acid) electrospun fibers by addition of Pla-B-Peg co-polymers</w:t>
      </w:r>
    </w:p>
    <w:p w14:paraId="0F6B6D95" w14:textId="77777777" w:rsidR="00216386" w:rsidRPr="00CC7411" w:rsidRDefault="00216386" w:rsidP="00216386">
      <w:pPr>
        <w:rPr>
          <w:b/>
          <w:i/>
          <w:sz w:val="20"/>
          <w:szCs w:val="20"/>
        </w:rPr>
      </w:pPr>
      <w:hyperlink r:id="rId1033" w:tooltip="Show source title details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J</w:t>
        </w:r>
        <w:r w:rsidR="00C26443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 xml:space="preserve">OURNAL OF ENGINEERED FIBERS AND FABRICS, </w:t>
        </w:r>
      </w:hyperlink>
      <w:r w:rsidRPr="00CC7411">
        <w:rPr>
          <w:b/>
          <w:i/>
          <w:sz w:val="20"/>
          <w:szCs w:val="20"/>
        </w:rPr>
        <w:t xml:space="preserve"> </w:t>
      </w:r>
      <w:r w:rsidR="00C26443" w:rsidRPr="00CC7411">
        <w:rPr>
          <w:b/>
          <w:i/>
          <w:sz w:val="20"/>
          <w:szCs w:val="20"/>
        </w:rPr>
        <w:t xml:space="preserve">9(2): </w:t>
      </w:r>
      <w:r w:rsidRPr="00CC7411">
        <w:rPr>
          <w:b/>
          <w:i/>
          <w:sz w:val="20"/>
          <w:szCs w:val="20"/>
        </w:rPr>
        <w:t>153-164 2014</w:t>
      </w:r>
    </w:p>
    <w:p w14:paraId="2757996A" w14:textId="77777777" w:rsidR="00216386" w:rsidRPr="00CC7411" w:rsidRDefault="00216386" w:rsidP="00216386">
      <w:pPr>
        <w:rPr>
          <w:i/>
          <w:sz w:val="20"/>
          <w:szCs w:val="20"/>
          <w:u w:val="single"/>
        </w:rPr>
      </w:pPr>
    </w:p>
    <w:p w14:paraId="66A53865" w14:textId="77777777" w:rsidR="00175E14" w:rsidRPr="00CC7411" w:rsidRDefault="00175E14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Zille, A; Almeida, L; Amorim, T; Carneiro, N; Esteves, M F; Silva, CJ; Souto, AP </w:t>
      </w:r>
    </w:p>
    <w:p w14:paraId="6B716011" w14:textId="77777777" w:rsidR="00175E14" w:rsidRPr="00CC7411" w:rsidRDefault="00175E14" w:rsidP="00175E1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Application of nanotechnology in antimicrobial finishing of biomedical textiles </w:t>
      </w:r>
    </w:p>
    <w:p w14:paraId="777F6329" w14:textId="77777777" w:rsidR="00175E14" w:rsidRPr="00CC7411" w:rsidRDefault="00175E14" w:rsidP="00175E1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RESEARCH EXPRESS,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</w:t>
      </w:r>
      <w:r w:rsidRPr="00CC7411">
        <w:rPr>
          <w:b/>
          <w:i/>
          <w:sz w:val="20"/>
          <w:szCs w:val="20"/>
          <w:lang w:val="sr-Latn-RS"/>
        </w:rPr>
        <w:t>(3): 032003 2014</w:t>
      </w:r>
    </w:p>
    <w:p w14:paraId="6D0C06D1" w14:textId="77777777" w:rsidR="00CC7FF9" w:rsidRPr="00CC7411" w:rsidRDefault="00CC7FF9" w:rsidP="00CC7FF9">
      <w:pPr>
        <w:rPr>
          <w:i/>
          <w:sz w:val="20"/>
          <w:szCs w:val="20"/>
        </w:rPr>
      </w:pPr>
    </w:p>
    <w:p w14:paraId="016E6190" w14:textId="77777777" w:rsidR="001B3EED" w:rsidRPr="00CC7411" w:rsidRDefault="001B3EED" w:rsidP="001B3EE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</w:t>
      </w:r>
      <w:r w:rsidR="004C53EB" w:rsidRPr="00CC7411">
        <w:rPr>
          <w:i/>
          <w:sz w:val="20"/>
          <w:szCs w:val="20"/>
          <w:lang w:val="sr-Latn-RS"/>
        </w:rPr>
        <w:t xml:space="preserve">ahle, S; Wegewitz, L; Viöl, W; </w:t>
      </w:r>
      <w:r w:rsidRPr="00CC7411">
        <w:rPr>
          <w:i/>
          <w:sz w:val="20"/>
          <w:szCs w:val="20"/>
          <w:lang w:val="sr-Latn-RS"/>
        </w:rPr>
        <w:t>Maus-Friedrichs, W</w:t>
      </w:r>
    </w:p>
    <w:p w14:paraId="0798A045" w14:textId="5C3ED753" w:rsidR="001B3EED" w:rsidRPr="00824E3D" w:rsidRDefault="001B3EED" w:rsidP="001B3EE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 silver nanoparticle formation on AR plasma treated pine wood.</w:t>
      </w:r>
      <w:r w:rsidRPr="00CC7411">
        <w:rPr>
          <w:b/>
          <w:i/>
          <w:iCs/>
          <w:sz w:val="20"/>
          <w:szCs w:val="20"/>
          <w:lang w:val="sr-Latn-RS"/>
        </w:rPr>
        <w:t>TOWARDS FOREST PRODUCTS AND PROCESSES WITH LOWER ENVIRONMENTAL IMPACT</w:t>
      </w:r>
      <w:r w:rsidRPr="00CC7411">
        <w:rPr>
          <w:b/>
          <w:i/>
          <w:sz w:val="20"/>
          <w:szCs w:val="20"/>
          <w:lang w:val="sr-Latn-RS"/>
        </w:rPr>
        <w:t>, ISBN (e-book): 978-989-643-122-8, 299-309 2014.</w:t>
      </w:r>
    </w:p>
    <w:p w14:paraId="054926E9" w14:textId="77777777" w:rsidR="00CC0A44" w:rsidRPr="00CC7411" w:rsidRDefault="00CC0A44" w:rsidP="001B3EED">
      <w:pPr>
        <w:rPr>
          <w:b/>
          <w:i/>
          <w:sz w:val="20"/>
          <w:szCs w:val="20"/>
        </w:rPr>
      </w:pPr>
    </w:p>
    <w:p w14:paraId="62666772" w14:textId="77777777" w:rsidR="003606E9" w:rsidRPr="00CC7411" w:rsidRDefault="003606E9" w:rsidP="003606E9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Zhang, H; Wu, M; Sen, A</w:t>
      </w:r>
    </w:p>
    <w:p w14:paraId="0D9B6701" w14:textId="77777777" w:rsidR="003606E9" w:rsidRPr="00CC7411" w:rsidRDefault="003606E9" w:rsidP="003606E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 nanoparticle antimicrobials and related materials</w:t>
      </w:r>
    </w:p>
    <w:p w14:paraId="1DCB4750" w14:textId="36CA41D0" w:rsidR="003606E9" w:rsidRPr="00CC7411" w:rsidRDefault="003606E9" w:rsidP="003606E9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NANO-ANTIMICROBIALS: PROGRESS AND PROSPECTS, CHAPTER, Springer-Verlag Berlin,  pp. 3-45 2014</w:t>
      </w:r>
    </w:p>
    <w:p w14:paraId="1A7B9983" w14:textId="77777777" w:rsidR="003606E9" w:rsidRPr="00CC7411" w:rsidRDefault="003606E9" w:rsidP="003606E9">
      <w:pPr>
        <w:rPr>
          <w:i/>
          <w:sz w:val="20"/>
          <w:szCs w:val="20"/>
          <w:u w:val="single"/>
        </w:rPr>
      </w:pPr>
    </w:p>
    <w:p w14:paraId="12BCFB14" w14:textId="77777777" w:rsidR="00FB346E" w:rsidRPr="00CC7411" w:rsidRDefault="00FB346E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Gaikwad, SC, Birla, SS; Ingle, AP; Gade, AK; Marcato, PD; Rai, M; Duran, N</w:t>
      </w:r>
    </w:p>
    <w:p w14:paraId="76F8E27D" w14:textId="77777777" w:rsidR="00FB346E" w:rsidRPr="00CC7411" w:rsidRDefault="00FB346E" w:rsidP="00FB346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Screening of different Fusarium species to select potential species for the synthesis of silver nanoparticles</w:t>
      </w:r>
    </w:p>
    <w:p w14:paraId="4515C667" w14:textId="77777777" w:rsidR="00D534F7" w:rsidRPr="00CC7411" w:rsidRDefault="00FB346E" w:rsidP="00FB346E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JOURNAL O</w:t>
      </w:r>
      <w:r w:rsidR="00D722CE" w:rsidRPr="00CC7411">
        <w:rPr>
          <w:b/>
          <w:i/>
          <w:sz w:val="20"/>
          <w:szCs w:val="20"/>
        </w:rPr>
        <w:t xml:space="preserve">F BRAZILIAN CHIMICAL SOCIETY, </w:t>
      </w:r>
      <w:r w:rsidRPr="00CC7411">
        <w:rPr>
          <w:b/>
          <w:i/>
          <w:sz w:val="20"/>
          <w:szCs w:val="20"/>
        </w:rPr>
        <w:t>24 (12):1974-1982 2013</w:t>
      </w:r>
    </w:p>
    <w:p w14:paraId="6F6933F5" w14:textId="77777777" w:rsidR="00EF0449" w:rsidRPr="00CC7411" w:rsidRDefault="00EF0449" w:rsidP="00EF0449">
      <w:pPr>
        <w:rPr>
          <w:i/>
          <w:sz w:val="20"/>
          <w:szCs w:val="20"/>
        </w:rPr>
      </w:pPr>
    </w:p>
    <w:p w14:paraId="31FB3657" w14:textId="77777777" w:rsidR="006B7340" w:rsidRPr="00CC7411" w:rsidRDefault="006B734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3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Dahle, S;</w:t>
        </w:r>
      </w:hyperlink>
      <w:r w:rsidRPr="00CC7411">
        <w:rPr>
          <w:i/>
          <w:sz w:val="20"/>
          <w:szCs w:val="20"/>
        </w:rPr>
        <w:t xml:space="preserve"> </w:t>
      </w:r>
      <w:hyperlink r:id="rId103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Meuthen, J;</w:t>
        </w:r>
      </w:hyperlink>
      <w:r w:rsidRPr="00CC7411">
        <w:rPr>
          <w:i/>
          <w:sz w:val="20"/>
          <w:szCs w:val="20"/>
        </w:rPr>
        <w:t xml:space="preserve"> </w:t>
      </w:r>
      <w:hyperlink r:id="rId103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Viöl, W;</w:t>
        </w:r>
      </w:hyperlink>
      <w:r w:rsidRPr="00CC7411">
        <w:rPr>
          <w:i/>
          <w:sz w:val="20"/>
          <w:szCs w:val="20"/>
        </w:rPr>
        <w:t xml:space="preserve"> </w:t>
      </w:r>
      <w:hyperlink r:id="rId103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Maus-Friedrichs, W</w:t>
        </w:r>
      </w:hyperlink>
    </w:p>
    <w:p w14:paraId="0D6076A9" w14:textId="77777777" w:rsidR="006B7340" w:rsidRPr="00CC7411" w:rsidRDefault="006B7340" w:rsidP="005B37C1">
      <w:pPr>
        <w:rPr>
          <w:i/>
          <w:sz w:val="20"/>
          <w:szCs w:val="20"/>
        </w:rPr>
      </w:pPr>
      <w:hyperlink r:id="rId1038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Adsorption of silver on glucose studied with MIES, UPS, XPS and AFM</w:t>
        </w:r>
      </w:hyperlink>
    </w:p>
    <w:p w14:paraId="48B4D6B5" w14:textId="77777777" w:rsidR="006B7340" w:rsidRPr="00CC7411" w:rsidRDefault="006B7340" w:rsidP="006B7340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APPLIED SURFACE SCIENCE, 284: 514-522 2013</w:t>
      </w:r>
    </w:p>
    <w:p w14:paraId="5C9DC920" w14:textId="77777777" w:rsidR="006B7340" w:rsidRPr="00CC7411" w:rsidRDefault="006B7340" w:rsidP="005B37C1">
      <w:pPr>
        <w:rPr>
          <w:b/>
          <w:i/>
          <w:sz w:val="20"/>
          <w:szCs w:val="20"/>
        </w:rPr>
      </w:pPr>
    </w:p>
    <w:p w14:paraId="2C39B5A1" w14:textId="77777777" w:rsidR="005445C7" w:rsidRPr="00CC7411" w:rsidRDefault="005445C7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3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Dahle, S;</w:t>
        </w:r>
      </w:hyperlink>
      <w:r w:rsidRPr="00CC7411">
        <w:rPr>
          <w:i/>
          <w:sz w:val="20"/>
          <w:szCs w:val="20"/>
        </w:rPr>
        <w:t xml:space="preserve"> </w:t>
      </w:r>
      <w:hyperlink r:id="rId104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Meuthen, J;</w:t>
        </w:r>
      </w:hyperlink>
      <w:r w:rsidRPr="00CC7411">
        <w:rPr>
          <w:i/>
          <w:sz w:val="20"/>
          <w:szCs w:val="20"/>
        </w:rPr>
        <w:t xml:space="preserve"> </w:t>
      </w:r>
      <w:hyperlink r:id="rId104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Viöl, W;</w:t>
        </w:r>
      </w:hyperlink>
      <w:r w:rsidRPr="00CC7411">
        <w:rPr>
          <w:i/>
          <w:sz w:val="20"/>
          <w:szCs w:val="20"/>
        </w:rPr>
        <w:t xml:space="preserve"> </w:t>
      </w:r>
      <w:hyperlink r:id="rId104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Maus-Friedrichs, W</w:t>
        </w:r>
      </w:hyperlink>
    </w:p>
    <w:p w14:paraId="3CF9B5A2" w14:textId="77777777" w:rsidR="005445C7" w:rsidRPr="00CC7411" w:rsidRDefault="005445C7" w:rsidP="005B37C1">
      <w:pPr>
        <w:rPr>
          <w:i/>
          <w:sz w:val="20"/>
          <w:szCs w:val="20"/>
        </w:rPr>
      </w:pPr>
      <w:hyperlink r:id="rId1043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Adsorption of silver on cellobiose and cellulose studied with MIES, UPS, XPS and AFM</w:t>
        </w:r>
      </w:hyperlink>
    </w:p>
    <w:p w14:paraId="52B9E104" w14:textId="77777777" w:rsidR="005445C7" w:rsidRPr="00CC7411" w:rsidRDefault="005445C7" w:rsidP="005B37C1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CELLULOSE, </w:t>
      </w:r>
      <w:r w:rsidRPr="00CC7411">
        <w:rPr>
          <w:b/>
          <w:i/>
          <w:sz w:val="20"/>
          <w:szCs w:val="20"/>
        </w:rPr>
        <w:t>20 (5): 2469-2480 2013</w:t>
      </w:r>
    </w:p>
    <w:p w14:paraId="3FFA3623" w14:textId="77777777" w:rsidR="005445C7" w:rsidRPr="00CC7411" w:rsidRDefault="005445C7" w:rsidP="005B37C1">
      <w:pPr>
        <w:rPr>
          <w:i/>
          <w:sz w:val="20"/>
          <w:szCs w:val="20"/>
        </w:rPr>
      </w:pPr>
    </w:p>
    <w:p w14:paraId="7CFBB4D4" w14:textId="77777777" w:rsidR="000F35D0" w:rsidRPr="00CC7411" w:rsidRDefault="000F35D0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4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Milošević, M;</w:t>
        </w:r>
      </w:hyperlink>
      <w:r w:rsidRPr="00CC7411">
        <w:rPr>
          <w:i/>
          <w:sz w:val="20"/>
          <w:szCs w:val="20"/>
        </w:rPr>
        <w:t xml:space="preserve"> </w:t>
      </w:r>
      <w:hyperlink r:id="rId104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Radoičić, M;</w:t>
        </w:r>
      </w:hyperlink>
      <w:r w:rsidRPr="00CC7411">
        <w:rPr>
          <w:i/>
          <w:sz w:val="20"/>
          <w:szCs w:val="20"/>
        </w:rPr>
        <w:t xml:space="preserve"> </w:t>
      </w:r>
      <w:hyperlink r:id="rId104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Šaponjić, Z;</w:t>
        </w:r>
      </w:hyperlink>
      <w:r w:rsidRPr="00CC7411">
        <w:rPr>
          <w:i/>
          <w:sz w:val="20"/>
          <w:szCs w:val="20"/>
        </w:rPr>
        <w:t xml:space="preserve"> </w:t>
      </w:r>
      <w:hyperlink r:id="rId104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Nunney, T;</w:t>
        </w:r>
      </w:hyperlink>
      <w:r w:rsidRPr="00CC7411">
        <w:rPr>
          <w:i/>
          <w:sz w:val="20"/>
          <w:szCs w:val="20"/>
        </w:rPr>
        <w:t xml:space="preserve"> </w:t>
      </w:r>
      <w:hyperlink r:id="rId104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Marković, D;</w:t>
        </w:r>
      </w:hyperlink>
      <w:r w:rsidRPr="00CC7411">
        <w:rPr>
          <w:i/>
          <w:sz w:val="20"/>
          <w:szCs w:val="20"/>
        </w:rPr>
        <w:t xml:space="preserve"> </w:t>
      </w:r>
      <w:hyperlink r:id="rId104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Nedeljković, J;</w:t>
        </w:r>
      </w:hyperlink>
      <w:r w:rsidRPr="00CC7411">
        <w:rPr>
          <w:i/>
          <w:sz w:val="20"/>
          <w:szCs w:val="20"/>
        </w:rPr>
        <w:t xml:space="preserve"> </w:t>
      </w:r>
      <w:hyperlink r:id="rId105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5F551A3B" w14:textId="77777777" w:rsidR="000F35D0" w:rsidRPr="00CC7411" w:rsidRDefault="000F35D0" w:rsidP="005B37C1">
      <w:pPr>
        <w:rPr>
          <w:i/>
          <w:sz w:val="20"/>
          <w:szCs w:val="20"/>
        </w:rPr>
      </w:pPr>
      <w:hyperlink r:id="rId1051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In situ generation of Ag nanoparticles on polyester fabrics by photoreduction using TiO2 nanoparticles</w:t>
        </w:r>
      </w:hyperlink>
    </w:p>
    <w:p w14:paraId="5EDC34F4" w14:textId="77777777" w:rsidR="000F35D0" w:rsidRPr="00CC7411" w:rsidRDefault="000F35D0" w:rsidP="005B37C1">
      <w:pPr>
        <w:rPr>
          <w:b/>
          <w:i/>
          <w:sz w:val="20"/>
          <w:szCs w:val="20"/>
        </w:rPr>
      </w:pPr>
      <w:hyperlink r:id="rId1052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MATERIALS SCIENCE, </w:t>
        </w:r>
      </w:hyperlink>
      <w:r w:rsidRPr="00CC7411">
        <w:rPr>
          <w:b/>
          <w:i/>
          <w:sz w:val="20"/>
          <w:szCs w:val="20"/>
        </w:rPr>
        <w:t xml:space="preserve"> 48 (16): 5447-5455 2013</w:t>
      </w:r>
    </w:p>
    <w:p w14:paraId="40E86795" w14:textId="77777777" w:rsidR="000F35D0" w:rsidRPr="00CC7411" w:rsidRDefault="000F35D0" w:rsidP="005B37C1">
      <w:pPr>
        <w:rPr>
          <w:b/>
          <w:i/>
          <w:sz w:val="20"/>
          <w:szCs w:val="20"/>
        </w:rPr>
      </w:pPr>
    </w:p>
    <w:p w14:paraId="2EDA8B08" w14:textId="77777777" w:rsidR="00795C82" w:rsidRPr="00CC7411" w:rsidRDefault="00795C82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5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Yuan, Z-H,</w:t>
        </w:r>
      </w:hyperlink>
      <w:r w:rsidRPr="00CC7411">
        <w:rPr>
          <w:i/>
          <w:sz w:val="20"/>
          <w:szCs w:val="20"/>
        </w:rPr>
        <w:t xml:space="preserve"> </w:t>
      </w:r>
      <w:hyperlink r:id="rId105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Tang, X-L,</w:t>
        </w:r>
      </w:hyperlink>
      <w:r w:rsidRPr="00CC7411">
        <w:rPr>
          <w:i/>
          <w:sz w:val="20"/>
          <w:szCs w:val="20"/>
        </w:rPr>
        <w:t xml:space="preserve"> </w:t>
      </w:r>
      <w:hyperlink r:id="rId105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Bai, Y-Q;</w:t>
        </w:r>
      </w:hyperlink>
      <w:r w:rsidRPr="00CC7411">
        <w:rPr>
          <w:i/>
          <w:sz w:val="20"/>
          <w:szCs w:val="20"/>
        </w:rPr>
        <w:t xml:space="preserve"> </w:t>
      </w:r>
      <w:hyperlink r:id="rId105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Tang, T;</w:t>
        </w:r>
      </w:hyperlink>
      <w:r w:rsidRPr="00CC7411">
        <w:rPr>
          <w:i/>
          <w:sz w:val="20"/>
          <w:szCs w:val="20"/>
        </w:rPr>
        <w:t xml:space="preserve"> </w:t>
      </w:r>
      <w:hyperlink r:id="rId105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Yu, C-P</w:t>
        </w:r>
      </w:hyperlink>
    </w:p>
    <w:p w14:paraId="11148BD3" w14:textId="77777777" w:rsidR="00795C82" w:rsidRPr="00CC7411" w:rsidRDefault="00795C82" w:rsidP="005B37C1">
      <w:pPr>
        <w:rPr>
          <w:i/>
          <w:sz w:val="20"/>
          <w:szCs w:val="20"/>
        </w:rPr>
      </w:pPr>
      <w:hyperlink r:id="rId1058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Effects of silver nanoparticles on photosynthesis and respiration of Chlorella vulgaris</w:t>
        </w:r>
      </w:hyperlink>
    </w:p>
    <w:p w14:paraId="5C44CFEE" w14:textId="77777777" w:rsidR="00795C82" w:rsidRPr="00CC7411" w:rsidRDefault="00795C82" w:rsidP="005B37C1">
      <w:pPr>
        <w:rPr>
          <w:b/>
          <w:i/>
          <w:sz w:val="20"/>
          <w:szCs w:val="20"/>
        </w:rPr>
      </w:pPr>
      <w:hyperlink r:id="rId1059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CHINA ENVIRONMENTAL SCIENCE, </w:t>
        </w:r>
      </w:hyperlink>
      <w:r w:rsidRPr="00CC7411">
        <w:rPr>
          <w:b/>
          <w:i/>
          <w:sz w:val="20"/>
          <w:szCs w:val="20"/>
        </w:rPr>
        <w:t xml:space="preserve"> 33 (8): 1468-1473 2013</w:t>
      </w:r>
    </w:p>
    <w:p w14:paraId="56E9B2BA" w14:textId="77777777" w:rsidR="00795C82" w:rsidRPr="00CC7411" w:rsidRDefault="00795C82" w:rsidP="005B37C1">
      <w:pPr>
        <w:rPr>
          <w:b/>
          <w:i/>
          <w:sz w:val="20"/>
          <w:szCs w:val="20"/>
        </w:rPr>
      </w:pPr>
    </w:p>
    <w:p w14:paraId="5E7A7E88" w14:textId="77777777" w:rsidR="001C22EB" w:rsidRPr="00CC7411" w:rsidRDefault="001C22E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6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Eckhardt, S;</w:t>
        </w:r>
      </w:hyperlink>
      <w:r w:rsidRPr="00CC7411">
        <w:rPr>
          <w:i/>
          <w:sz w:val="20"/>
          <w:szCs w:val="20"/>
        </w:rPr>
        <w:t xml:space="preserve"> </w:t>
      </w:r>
      <w:hyperlink r:id="rId106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Brunetto, PS;</w:t>
        </w:r>
      </w:hyperlink>
      <w:r w:rsidRPr="00CC7411">
        <w:rPr>
          <w:i/>
          <w:sz w:val="20"/>
          <w:szCs w:val="20"/>
        </w:rPr>
        <w:t xml:space="preserve"> </w:t>
      </w:r>
      <w:hyperlink r:id="rId106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Gagnon, J;</w:t>
        </w:r>
      </w:hyperlink>
      <w:r w:rsidRPr="00CC7411">
        <w:rPr>
          <w:i/>
          <w:sz w:val="20"/>
          <w:szCs w:val="20"/>
        </w:rPr>
        <w:t xml:space="preserve"> </w:t>
      </w:r>
      <w:hyperlink r:id="rId106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Priebe, M;</w:t>
        </w:r>
      </w:hyperlink>
      <w:r w:rsidRPr="00CC7411">
        <w:rPr>
          <w:i/>
          <w:sz w:val="20"/>
          <w:szCs w:val="20"/>
        </w:rPr>
        <w:t xml:space="preserve"> </w:t>
      </w:r>
      <w:hyperlink r:id="rId106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Giese, B;</w:t>
        </w:r>
      </w:hyperlink>
      <w:r w:rsidRPr="00CC7411">
        <w:rPr>
          <w:i/>
          <w:sz w:val="20"/>
          <w:szCs w:val="20"/>
        </w:rPr>
        <w:t xml:space="preserve"> </w:t>
      </w:r>
      <w:hyperlink r:id="rId106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Fromm, KM</w:t>
        </w:r>
      </w:hyperlink>
    </w:p>
    <w:p w14:paraId="1C551601" w14:textId="77777777" w:rsidR="001C22EB" w:rsidRPr="00CC7411" w:rsidRDefault="001C22EB" w:rsidP="005B37C1">
      <w:pPr>
        <w:rPr>
          <w:i/>
          <w:sz w:val="20"/>
          <w:szCs w:val="20"/>
        </w:rPr>
      </w:pPr>
      <w:hyperlink r:id="rId1066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Nanobio silver: Its interactions with peptides and bacteria, and its uses in medicine</w:t>
        </w:r>
      </w:hyperlink>
    </w:p>
    <w:p w14:paraId="0739DBBD" w14:textId="77777777" w:rsidR="001C22EB" w:rsidRPr="00CC7411" w:rsidRDefault="001C22EB" w:rsidP="005B37C1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CHEMICAL REVIEWS,</w:t>
      </w:r>
      <w:r w:rsidRPr="00CC7411">
        <w:rPr>
          <w:b/>
          <w:i/>
          <w:sz w:val="20"/>
          <w:szCs w:val="20"/>
        </w:rPr>
        <w:t xml:space="preserve"> 113 (7): 4708-4754 2013</w:t>
      </w:r>
    </w:p>
    <w:p w14:paraId="51AF9E0D" w14:textId="77777777" w:rsidR="001C22EB" w:rsidRPr="00CC7411" w:rsidRDefault="001C22EB" w:rsidP="005B37C1">
      <w:pPr>
        <w:rPr>
          <w:b/>
          <w:i/>
          <w:sz w:val="20"/>
          <w:szCs w:val="20"/>
        </w:rPr>
      </w:pPr>
    </w:p>
    <w:p w14:paraId="594F41FF" w14:textId="77777777" w:rsidR="005B37C1" w:rsidRPr="00CC7411" w:rsidRDefault="005B37C1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Yazdanshenas, ME; Shateri-Khalilabad, M</w:t>
      </w:r>
    </w:p>
    <w:p w14:paraId="50A3B558" w14:textId="77777777" w:rsidR="005B37C1" w:rsidRPr="00CC7411" w:rsidRDefault="005B37C1" w:rsidP="005B37C1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 situ synthesis of silver nanoparticles on alkali-treated cotton fabrics</w:t>
      </w:r>
    </w:p>
    <w:p w14:paraId="3370C56A" w14:textId="77777777" w:rsidR="005B37C1" w:rsidRPr="00CC7411" w:rsidRDefault="005B37C1" w:rsidP="004D447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INDUSTRIAL TEXTILES,</w:t>
      </w:r>
      <w:r w:rsidR="000F35D0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42(4):459-474 2013</w:t>
      </w:r>
    </w:p>
    <w:p w14:paraId="08524230" w14:textId="77777777" w:rsidR="005B37C1" w:rsidRPr="00CC7411" w:rsidRDefault="005B37C1" w:rsidP="004D4472">
      <w:pPr>
        <w:rPr>
          <w:b/>
          <w:i/>
          <w:sz w:val="20"/>
          <w:szCs w:val="20"/>
        </w:rPr>
      </w:pPr>
    </w:p>
    <w:p w14:paraId="56C1D446" w14:textId="77777777" w:rsidR="009603D8" w:rsidRPr="00CC7411" w:rsidRDefault="009603D8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6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Vu, NK;</w:t>
        </w:r>
      </w:hyperlink>
      <w:r w:rsidRPr="00CC7411">
        <w:rPr>
          <w:i/>
          <w:sz w:val="20"/>
          <w:szCs w:val="20"/>
        </w:rPr>
        <w:t xml:space="preserve"> </w:t>
      </w:r>
      <w:hyperlink r:id="rId106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Zille, A;</w:t>
        </w:r>
      </w:hyperlink>
      <w:r w:rsidRPr="00CC7411">
        <w:rPr>
          <w:i/>
          <w:sz w:val="20"/>
          <w:szCs w:val="20"/>
        </w:rPr>
        <w:t xml:space="preserve"> </w:t>
      </w:r>
      <w:hyperlink r:id="rId106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Oliveira, FR;</w:t>
        </w:r>
      </w:hyperlink>
      <w:r w:rsidRPr="00CC7411">
        <w:rPr>
          <w:i/>
          <w:sz w:val="20"/>
          <w:szCs w:val="20"/>
        </w:rPr>
        <w:t xml:space="preserve"> </w:t>
      </w:r>
      <w:hyperlink r:id="rId107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Carneiro, N;</w:t>
        </w:r>
      </w:hyperlink>
      <w:r w:rsidRPr="00CC7411">
        <w:rPr>
          <w:i/>
          <w:sz w:val="20"/>
          <w:szCs w:val="20"/>
        </w:rPr>
        <w:t xml:space="preserve"> </w:t>
      </w:r>
      <w:hyperlink r:id="rId107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Souto, AP</w:t>
        </w:r>
      </w:hyperlink>
    </w:p>
    <w:p w14:paraId="4D269820" w14:textId="0F93E9AD" w:rsidR="009603D8" w:rsidRPr="00824E3D" w:rsidRDefault="009603D8" w:rsidP="009603D8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particle size on silver nanoparticle deposition onto dielectric barrier discharge (DBD) plasma functionalized polyamide fabric</w:t>
      </w:r>
      <w:r w:rsidR="00824E3D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PLASMA PROCESSES AND POLYMERS, 10 (3):285-296 2013</w:t>
      </w:r>
    </w:p>
    <w:p w14:paraId="5CA6E960" w14:textId="77777777" w:rsidR="009603D8" w:rsidRPr="00CC7411" w:rsidRDefault="009603D8" w:rsidP="004D4472">
      <w:pPr>
        <w:rPr>
          <w:b/>
          <w:i/>
          <w:sz w:val="20"/>
          <w:szCs w:val="20"/>
        </w:rPr>
      </w:pPr>
    </w:p>
    <w:p w14:paraId="0A53FB58" w14:textId="77777777" w:rsidR="00BE0A45" w:rsidRPr="00CC7411" w:rsidRDefault="00BE0A45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7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Lazović, S.</w:t>
        </w:r>
      </w:hyperlink>
      <w:r w:rsidRPr="00CC7411">
        <w:rPr>
          <w:i/>
          <w:sz w:val="20"/>
          <w:szCs w:val="20"/>
        </w:rPr>
        <w:t xml:space="preserve">, </w:t>
      </w:r>
      <w:hyperlink r:id="rId107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Puač, N.</w:t>
        </w:r>
      </w:hyperlink>
      <w:r w:rsidRPr="00CC7411">
        <w:rPr>
          <w:i/>
          <w:sz w:val="20"/>
          <w:szCs w:val="20"/>
        </w:rPr>
        <w:t xml:space="preserve">, </w:t>
      </w:r>
      <w:hyperlink r:id="rId107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Spasić, K.</w:t>
        </w:r>
      </w:hyperlink>
      <w:r w:rsidRPr="00CC7411">
        <w:rPr>
          <w:i/>
          <w:sz w:val="20"/>
          <w:szCs w:val="20"/>
        </w:rPr>
        <w:t xml:space="preserve">, </w:t>
      </w:r>
      <w:hyperlink r:id="rId107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Malović, G.</w:t>
        </w:r>
      </w:hyperlink>
      <w:r w:rsidRPr="00CC7411">
        <w:rPr>
          <w:i/>
          <w:sz w:val="20"/>
          <w:szCs w:val="20"/>
        </w:rPr>
        <w:t xml:space="preserve">, </w:t>
      </w:r>
      <w:hyperlink r:id="rId107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Cvelbar, U.</w:t>
        </w:r>
      </w:hyperlink>
      <w:r w:rsidRPr="00CC7411">
        <w:rPr>
          <w:i/>
          <w:sz w:val="20"/>
          <w:szCs w:val="20"/>
        </w:rPr>
        <w:t xml:space="preserve">, </w:t>
      </w:r>
      <w:hyperlink r:id="rId107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Mozetič, M.</w:t>
        </w:r>
      </w:hyperlink>
      <w:r w:rsidRPr="00CC7411">
        <w:rPr>
          <w:i/>
          <w:sz w:val="20"/>
          <w:szCs w:val="20"/>
        </w:rPr>
        <w:t xml:space="preserve">, </w:t>
      </w:r>
      <w:hyperlink r:id="rId107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M.</w:t>
        </w:r>
      </w:hyperlink>
      <w:r w:rsidRPr="00CC7411">
        <w:rPr>
          <w:i/>
          <w:sz w:val="20"/>
          <w:szCs w:val="20"/>
        </w:rPr>
        <w:t xml:space="preserve">, </w:t>
      </w:r>
      <w:hyperlink r:id="rId107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Petrović, Z.L.</w:t>
        </w:r>
      </w:hyperlink>
    </w:p>
    <w:p w14:paraId="2BEF572A" w14:textId="0345C683" w:rsidR="00BE0A45" w:rsidRPr="00824E3D" w:rsidRDefault="00BE0A45" w:rsidP="004D4472">
      <w:pPr>
        <w:rPr>
          <w:i/>
          <w:sz w:val="20"/>
          <w:szCs w:val="20"/>
        </w:rPr>
      </w:pPr>
      <w:hyperlink r:id="rId1080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Plasma properties in a large-volume, cylindrical and asymmetric radio-frequency capacitively coupled industrial-prototype reactor</w:t>
        </w:r>
      </w:hyperlink>
      <w:r w:rsidR="00824E3D">
        <w:rPr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>JOURNAL OF PHYSICS</w:t>
      </w:r>
      <w:hyperlink r:id="rId1081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 D: APPLIED PHYSICS, </w:t>
        </w:r>
      </w:hyperlink>
      <w:r w:rsidRPr="00CC7411">
        <w:rPr>
          <w:b/>
          <w:i/>
          <w:sz w:val="20"/>
          <w:szCs w:val="20"/>
        </w:rPr>
        <w:t>46 (8), art. no. 075201 2013</w:t>
      </w:r>
    </w:p>
    <w:p w14:paraId="17EFC186" w14:textId="77777777" w:rsidR="00BE0A45" w:rsidRPr="00CC7411" w:rsidRDefault="00BE0A45" w:rsidP="004D4472">
      <w:pPr>
        <w:rPr>
          <w:b/>
          <w:i/>
          <w:sz w:val="20"/>
          <w:szCs w:val="20"/>
        </w:rPr>
      </w:pPr>
    </w:p>
    <w:p w14:paraId="63DFEE4B" w14:textId="77777777" w:rsidR="00466A8B" w:rsidRPr="00CC7411" w:rsidRDefault="00466A8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8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Radetić, M</w:t>
        </w:r>
      </w:hyperlink>
    </w:p>
    <w:p w14:paraId="6E9A53DD" w14:textId="77777777" w:rsidR="00824E3D" w:rsidRDefault="00466A8B" w:rsidP="004D4472">
      <w:pPr>
        <w:rPr>
          <w:i/>
          <w:sz w:val="20"/>
          <w:szCs w:val="20"/>
        </w:rPr>
      </w:pPr>
      <w:hyperlink r:id="rId1083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Functionalization of textile materials with silver nanoparticles</w:t>
        </w:r>
      </w:hyperlink>
    </w:p>
    <w:p w14:paraId="5B3477F1" w14:textId="754EE454" w:rsidR="00466A8B" w:rsidRPr="00824E3D" w:rsidRDefault="00466A8B" w:rsidP="004D4472">
      <w:pPr>
        <w:rPr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JOURNAL OF MATERIALS SCIENCE, </w:t>
      </w:r>
      <w:r w:rsidRPr="00CC7411">
        <w:rPr>
          <w:b/>
          <w:i/>
          <w:sz w:val="20"/>
          <w:szCs w:val="20"/>
        </w:rPr>
        <w:t>48 (1):95-107 2013</w:t>
      </w:r>
    </w:p>
    <w:p w14:paraId="06EA2E1F" w14:textId="77777777" w:rsidR="00466A8B" w:rsidRPr="00CC7411" w:rsidRDefault="00466A8B" w:rsidP="004D4472">
      <w:pPr>
        <w:rPr>
          <w:i/>
          <w:sz w:val="20"/>
          <w:szCs w:val="20"/>
        </w:rPr>
      </w:pPr>
    </w:p>
    <w:p w14:paraId="60F81F5F" w14:textId="77777777" w:rsidR="00814E4B" w:rsidRPr="00CC7411" w:rsidRDefault="00814E4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Mohamed, NH</w:t>
      </w:r>
    </w:p>
    <w:p w14:paraId="6C8C7BFE" w14:textId="71D76331" w:rsidR="00814E4B" w:rsidRPr="00CC7411" w:rsidRDefault="00814E4B" w:rsidP="00814E4B">
      <w:pPr>
        <w:rPr>
          <w:b/>
          <w:i/>
          <w:sz w:val="20"/>
          <w:szCs w:val="20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Surface Modification of Synthetic Fibers for Antibacterial Applications</w:t>
      </w:r>
      <w:r w:rsidRPr="00CC7411">
        <w:rPr>
          <w:b/>
          <w:i/>
          <w:sz w:val="20"/>
          <w:szCs w:val="20"/>
          <w:lang w:val="sr-Latn-RS"/>
        </w:rPr>
        <w:t xml:space="preserve"> Doctoral dissertation, Universität Duisburg-Essen, Fakultät für Chemie 2013</w:t>
      </w:r>
      <w:r w:rsidR="00A47620" w:rsidRPr="00CC7411">
        <w:rPr>
          <w:b/>
          <w:i/>
          <w:sz w:val="20"/>
          <w:szCs w:val="20"/>
          <w:lang w:val="sr-Latn-RS"/>
        </w:rPr>
        <w:t>,</w:t>
      </w:r>
      <w:r w:rsidR="00A47620" w:rsidRPr="00CC7411">
        <w:rPr>
          <w:sz w:val="20"/>
          <w:szCs w:val="20"/>
        </w:rPr>
        <w:t xml:space="preserve"> </w:t>
      </w:r>
      <w:r w:rsidR="00A47620" w:rsidRPr="00CC7411">
        <w:rPr>
          <w:b/>
          <w:i/>
          <w:sz w:val="20"/>
          <w:szCs w:val="20"/>
          <w:lang w:val="sr-Latn-RS"/>
        </w:rPr>
        <w:t>http://duepublico.uni-duisburg-essen.de/servlets/DocumentServlet?id=30071</w:t>
      </w:r>
    </w:p>
    <w:p w14:paraId="647DBA4E" w14:textId="77777777" w:rsidR="00814E4B" w:rsidRPr="00CC7411" w:rsidRDefault="00814E4B" w:rsidP="00814E4B">
      <w:pPr>
        <w:ind w:left="360"/>
        <w:rPr>
          <w:i/>
          <w:sz w:val="20"/>
          <w:szCs w:val="20"/>
        </w:rPr>
      </w:pPr>
    </w:p>
    <w:p w14:paraId="46612611" w14:textId="77777777" w:rsidR="00466A8B" w:rsidRPr="00CC7411" w:rsidRDefault="00466A8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8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Lazović, S</w:t>
        </w:r>
      </w:hyperlink>
    </w:p>
    <w:p w14:paraId="17FE2AF4" w14:textId="77777777" w:rsidR="00466A8B" w:rsidRPr="00CC7411" w:rsidRDefault="00466A8B" w:rsidP="004D4472">
      <w:pPr>
        <w:rPr>
          <w:i/>
          <w:sz w:val="20"/>
          <w:szCs w:val="20"/>
        </w:rPr>
      </w:pPr>
      <w:hyperlink r:id="rId108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Diagnostics and biomedical applications of radiofrequency plasmas</w:t>
        </w:r>
      </w:hyperlink>
    </w:p>
    <w:p w14:paraId="0CC27EC7" w14:textId="59D30120" w:rsidR="00466A8B" w:rsidRPr="00CC7411" w:rsidRDefault="00466A8B" w:rsidP="004D447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PHYSICS</w:t>
      </w:r>
      <w:r w:rsidR="005C295B">
        <w:rPr>
          <w:b/>
          <w:i/>
          <w:iCs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399</w:t>
      </w:r>
      <w:r w:rsidR="00BF169B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 xml:space="preserve">art. no. 012015 </w:t>
      </w:r>
      <w:r w:rsidR="00BF169B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2012</w:t>
      </w:r>
    </w:p>
    <w:p w14:paraId="1C864B3F" w14:textId="77777777" w:rsidR="00466A8B" w:rsidRPr="00CC7411" w:rsidRDefault="00466A8B" w:rsidP="004D4472">
      <w:pPr>
        <w:rPr>
          <w:b/>
          <w:i/>
          <w:sz w:val="20"/>
          <w:szCs w:val="20"/>
        </w:rPr>
      </w:pPr>
    </w:p>
    <w:p w14:paraId="67017724" w14:textId="77777777" w:rsidR="00BF169B" w:rsidRPr="00CC7411" w:rsidRDefault="00BF169B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Škoro, N</w:t>
      </w:r>
    </w:p>
    <w:p w14:paraId="3E449651" w14:textId="77777777" w:rsidR="00BF169B" w:rsidRPr="00CC7411" w:rsidRDefault="00BF169B" w:rsidP="00BF169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Breakdown and discharge regimes in standard and micrometer size dc discharges</w:t>
      </w:r>
    </w:p>
    <w:p w14:paraId="68476D07" w14:textId="02FB43BF" w:rsidR="00BF169B" w:rsidRPr="00CC7411" w:rsidRDefault="00BF169B" w:rsidP="00BF169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PHYSICS</w:t>
      </w:r>
      <w:r w:rsidR="005C295B">
        <w:rPr>
          <w:b/>
          <w:i/>
          <w:iCs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399  art. no. 012017  2012</w:t>
      </w:r>
    </w:p>
    <w:p w14:paraId="172E89F3" w14:textId="77777777" w:rsidR="00BF169B" w:rsidRPr="00CC7411" w:rsidRDefault="00BF169B" w:rsidP="004D4472">
      <w:pPr>
        <w:rPr>
          <w:b/>
          <w:i/>
          <w:sz w:val="20"/>
          <w:szCs w:val="20"/>
        </w:rPr>
      </w:pPr>
    </w:p>
    <w:p w14:paraId="6F6EF209" w14:textId="77777777" w:rsidR="00242273" w:rsidRPr="00CC7411" w:rsidRDefault="00242273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8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Yazdanshenas, ME;</w:t>
        </w:r>
      </w:hyperlink>
      <w:r w:rsidRPr="00CC7411">
        <w:rPr>
          <w:i/>
          <w:sz w:val="20"/>
          <w:szCs w:val="20"/>
        </w:rPr>
        <w:t xml:space="preserve"> </w:t>
      </w:r>
      <w:hyperlink r:id="rId108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Shateri-Khalilabad, M</w:t>
        </w:r>
      </w:hyperlink>
    </w:p>
    <w:p w14:paraId="0E483D68" w14:textId="77777777" w:rsidR="00242273" w:rsidRPr="00CC7411" w:rsidRDefault="00242273" w:rsidP="004D4472">
      <w:pPr>
        <w:rPr>
          <w:i/>
          <w:sz w:val="20"/>
          <w:szCs w:val="20"/>
        </w:rPr>
      </w:pPr>
      <w:hyperlink r:id="rId1088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The effect of alkali pre-treatment on formation and adsorption of silver nanoparticles on cotton surface</w:t>
        </w:r>
      </w:hyperlink>
    </w:p>
    <w:p w14:paraId="04687542" w14:textId="77777777" w:rsidR="00242273" w:rsidRPr="00CC7411" w:rsidRDefault="00242273" w:rsidP="004D4472">
      <w:pPr>
        <w:rPr>
          <w:b/>
          <w:i/>
          <w:sz w:val="20"/>
          <w:szCs w:val="20"/>
        </w:rPr>
      </w:pPr>
      <w:hyperlink r:id="rId1089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FIBERS AND POLYMERS,</w:t>
        </w:r>
      </w:hyperlink>
      <w:r w:rsidRPr="00CC7411">
        <w:rPr>
          <w:b/>
          <w:i/>
          <w:sz w:val="20"/>
          <w:szCs w:val="20"/>
        </w:rPr>
        <w:t xml:space="preserve"> 13 (9):1170-1178 2012</w:t>
      </w:r>
    </w:p>
    <w:p w14:paraId="36671A7A" w14:textId="77777777" w:rsidR="00242273" w:rsidRPr="00CC7411" w:rsidRDefault="00242273" w:rsidP="004D4472">
      <w:pPr>
        <w:rPr>
          <w:i/>
          <w:sz w:val="20"/>
          <w:szCs w:val="20"/>
        </w:rPr>
      </w:pPr>
    </w:p>
    <w:p w14:paraId="2C6F8852" w14:textId="77777777" w:rsidR="00AF7231" w:rsidRPr="00CC7411" w:rsidRDefault="00AF7231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09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Dahle, S</w:t>
        </w:r>
      </w:hyperlink>
      <w:r w:rsidR="004D4472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9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Marschewski, M</w:t>
        </w:r>
      </w:hyperlink>
      <w:r w:rsidR="004D4472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9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Wegewitz, L</w:t>
        </w:r>
      </w:hyperlink>
      <w:r w:rsidR="004D4472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9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Viöl, W</w:t>
        </w:r>
      </w:hyperlink>
      <w:r w:rsidR="004D4472" w:rsidRPr="00CC7411">
        <w:rPr>
          <w:i/>
          <w:sz w:val="20"/>
          <w:szCs w:val="20"/>
        </w:rPr>
        <w:t>;</w:t>
      </w:r>
      <w:r w:rsidRPr="00CC7411">
        <w:rPr>
          <w:i/>
          <w:sz w:val="20"/>
          <w:szCs w:val="20"/>
        </w:rPr>
        <w:t xml:space="preserve"> </w:t>
      </w:r>
      <w:hyperlink r:id="rId109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Maus-Friedrichs, W</w:t>
        </w:r>
      </w:hyperlink>
      <w:r w:rsidRPr="00CC7411">
        <w:rPr>
          <w:sz w:val="20"/>
          <w:szCs w:val="20"/>
        </w:rPr>
        <w:t xml:space="preserve"> </w:t>
      </w:r>
    </w:p>
    <w:p w14:paraId="4DCD8F00" w14:textId="77777777" w:rsidR="00AF7231" w:rsidRPr="00CC7411" w:rsidRDefault="001C2A34" w:rsidP="00A443C3">
      <w:pPr>
        <w:rPr>
          <w:i/>
          <w:sz w:val="20"/>
          <w:szCs w:val="20"/>
        </w:rPr>
      </w:pPr>
      <w:hyperlink r:id="rId1095" w:history="1">
        <w:r w:rsidRPr="00CC7411">
          <w:rPr>
            <w:rStyle w:val="Hyperlink"/>
            <w:i/>
            <w:color w:val="auto"/>
            <w:sz w:val="20"/>
            <w:szCs w:val="20"/>
          </w:rPr>
          <w:t>Silver nano</w:t>
        </w:r>
        <w:r w:rsidR="00AF7231" w:rsidRPr="00CC7411">
          <w:rPr>
            <w:rStyle w:val="Hyperlink"/>
            <w:i/>
            <w:color w:val="auto"/>
            <w:sz w:val="20"/>
            <w:szCs w:val="20"/>
          </w:rPr>
          <w:t>particle formation on Ar plasma - Treated cinnamyl alcohol</w:t>
        </w:r>
      </w:hyperlink>
    </w:p>
    <w:p w14:paraId="61F3CB57" w14:textId="77777777" w:rsidR="004D4472" w:rsidRPr="00CC7411" w:rsidRDefault="004D4472" w:rsidP="004D4472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JOURNAL OF APPLIED PHYSICS</w:t>
      </w:r>
      <w:r w:rsidR="007D71D7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111 (3), art. no.</w:t>
      </w:r>
      <w:r w:rsidR="00785260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 xml:space="preserve">034902  2012 </w:t>
      </w:r>
    </w:p>
    <w:p w14:paraId="60CCA85D" w14:textId="77777777" w:rsidR="00AF7231" w:rsidRPr="00CC7411" w:rsidRDefault="00AF7231" w:rsidP="00A443C3">
      <w:pPr>
        <w:rPr>
          <w:b/>
          <w:i/>
          <w:sz w:val="20"/>
          <w:szCs w:val="20"/>
        </w:rPr>
      </w:pPr>
    </w:p>
    <w:p w14:paraId="2663D6DF" w14:textId="77777777" w:rsidR="005444E2" w:rsidRPr="00CC7411" w:rsidRDefault="005444E2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r w:rsidRPr="00CC7411">
        <w:rPr>
          <w:i/>
          <w:sz w:val="20"/>
          <w:szCs w:val="20"/>
          <w:lang w:val="pt-BR"/>
        </w:rPr>
        <w:t>Zhang,H; Wu,M; Sen, A</w:t>
      </w:r>
    </w:p>
    <w:p w14:paraId="599837D8" w14:textId="34004F06" w:rsidR="005444E2" w:rsidRPr="00824E3D" w:rsidRDefault="005444E2" w:rsidP="005444E2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Silver Nanoparticle Antimicrobials and Related Materials</w:t>
      </w:r>
      <w:r w:rsidR="00824E3D">
        <w:rPr>
          <w:i/>
          <w:sz w:val="20"/>
          <w:szCs w:val="20"/>
          <w:u w:val="single"/>
          <w:lang w:val="en"/>
        </w:rPr>
        <w:t>,</w:t>
      </w:r>
      <w:r w:rsidRPr="00CC7411">
        <w:rPr>
          <w:b/>
          <w:i/>
          <w:sz w:val="20"/>
          <w:szCs w:val="20"/>
          <w:lang w:val="en"/>
        </w:rPr>
        <w:t>NANO-ANTIMICROBIALS,  pp 3-45 2012, SPRINGER-VERLAG BERLIN HEIDELBERG</w:t>
      </w:r>
      <w:r w:rsidRPr="00824E3D">
        <w:rPr>
          <w:b/>
          <w:i/>
          <w:sz w:val="18"/>
          <w:szCs w:val="18"/>
          <w:lang w:val="en"/>
        </w:rPr>
        <w:t>, doi: 10.1007/978-3-642-24428-5_1</w:t>
      </w:r>
    </w:p>
    <w:p w14:paraId="3FA341EB" w14:textId="77777777" w:rsidR="005444E2" w:rsidRPr="00CC7411" w:rsidRDefault="005444E2" w:rsidP="005444E2">
      <w:pPr>
        <w:rPr>
          <w:i/>
          <w:sz w:val="20"/>
          <w:szCs w:val="20"/>
          <w:u w:val="single"/>
          <w:lang w:val="en"/>
        </w:rPr>
      </w:pPr>
    </w:p>
    <w:p w14:paraId="7524B626" w14:textId="77777777" w:rsidR="00212186" w:rsidRPr="00CC7411" w:rsidRDefault="00212186" w:rsidP="00C365DE">
      <w:pPr>
        <w:numPr>
          <w:ilvl w:val="0"/>
          <w:numId w:val="1"/>
        </w:numPr>
        <w:rPr>
          <w:i/>
          <w:sz w:val="20"/>
          <w:szCs w:val="20"/>
          <w:lang w:val="pt-BR"/>
        </w:rPr>
      </w:pPr>
      <w:hyperlink r:id="rId109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Barnaby, SN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109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Yu, SM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109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Fath, KR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109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Tsiola, A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110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Khalpari, O</w:t>
        </w:r>
      </w:hyperlink>
      <w:r w:rsidRPr="00CC7411">
        <w:rPr>
          <w:i/>
          <w:sz w:val="20"/>
          <w:szCs w:val="20"/>
          <w:lang w:val="pt-BR"/>
        </w:rPr>
        <w:t xml:space="preserve">; </w:t>
      </w:r>
      <w:hyperlink r:id="rId110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pt-BR"/>
          </w:rPr>
          <w:t>Banerjee, IA</w:t>
        </w:r>
      </w:hyperlink>
    </w:p>
    <w:p w14:paraId="1C6CD195" w14:textId="77777777" w:rsidR="00212186" w:rsidRPr="00CC7411" w:rsidRDefault="00212186" w:rsidP="00A443C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Ellagic acid promoted biomimetic synthesis of shape-controlled silver nanochains</w:t>
      </w:r>
    </w:p>
    <w:p w14:paraId="15B10BAF" w14:textId="77777777" w:rsidR="004C5F74" w:rsidRPr="00CC7411" w:rsidRDefault="00212186">
      <w:pPr>
        <w:rPr>
          <w:b/>
          <w:i/>
          <w:sz w:val="20"/>
          <w:szCs w:val="20"/>
        </w:rPr>
      </w:pPr>
      <w:hyperlink r:id="rId1102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NANOTECHNOLOGY</w:t>
        </w:r>
        <w:r w:rsidR="002D08C4"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,</w:t>
        </w:r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 </w:t>
        </w:r>
      </w:hyperlink>
      <w:r w:rsidR="002D08C4" w:rsidRPr="00CC7411">
        <w:rPr>
          <w:b/>
          <w:i/>
          <w:sz w:val="20"/>
          <w:szCs w:val="20"/>
        </w:rPr>
        <w:t xml:space="preserve"> 22 (22):</w:t>
      </w:r>
      <w:r w:rsidRPr="00CC7411">
        <w:rPr>
          <w:b/>
          <w:i/>
          <w:sz w:val="20"/>
          <w:szCs w:val="20"/>
        </w:rPr>
        <w:t xml:space="preserve"> art. no. 225605 </w:t>
      </w:r>
      <w:r w:rsidR="002D08C4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2011</w:t>
      </w:r>
    </w:p>
    <w:p w14:paraId="441A0826" w14:textId="77777777" w:rsidR="00FA2241" w:rsidRPr="00CC7411" w:rsidRDefault="00FA2241" w:rsidP="00FA2241">
      <w:pPr>
        <w:rPr>
          <w:sz w:val="20"/>
          <w:szCs w:val="20"/>
        </w:rPr>
      </w:pPr>
    </w:p>
    <w:p w14:paraId="35B76FE6" w14:textId="77777777" w:rsidR="00FA2241" w:rsidRPr="00CC7411" w:rsidRDefault="00FA2241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</w:rPr>
        <w:t>Ražić, SE; Čunko, R; Bukošek, V; Matica, B</w:t>
      </w:r>
      <w:r w:rsidRPr="00CC7411">
        <w:rPr>
          <w:b/>
          <w:i/>
          <w:sz w:val="20"/>
          <w:szCs w:val="20"/>
        </w:rPr>
        <w:t xml:space="preserve"> </w:t>
      </w:r>
    </w:p>
    <w:p w14:paraId="594C9914" w14:textId="77777777" w:rsidR="00FA2241" w:rsidRPr="00CC7411" w:rsidRDefault="00FA2241" w:rsidP="00FA2241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Antimicrobial modification of cellulose fabrics using low-pressure plasma and silver compounds </w:t>
      </w:r>
    </w:p>
    <w:p w14:paraId="6A997BE4" w14:textId="77777777" w:rsidR="00FA2241" w:rsidRPr="00CC7411" w:rsidRDefault="00FA2241" w:rsidP="00FA2241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TEKSTIL 60 (9): 427-440 2011 </w:t>
      </w:r>
    </w:p>
    <w:p w14:paraId="1D32BBB0" w14:textId="77777777" w:rsidR="00FA2241" w:rsidRPr="00CC7411" w:rsidRDefault="00FA2241" w:rsidP="00FA2241">
      <w:pPr>
        <w:rPr>
          <w:sz w:val="20"/>
          <w:szCs w:val="20"/>
        </w:rPr>
      </w:pPr>
    </w:p>
    <w:p w14:paraId="3E570AF5" w14:textId="77777777" w:rsidR="00FA2241" w:rsidRPr="00CC7411" w:rsidRDefault="00FA2241" w:rsidP="00C365DE">
      <w:pPr>
        <w:numPr>
          <w:ilvl w:val="0"/>
          <w:numId w:val="1"/>
        </w:numPr>
        <w:rPr>
          <w:sz w:val="20"/>
          <w:szCs w:val="20"/>
        </w:rPr>
      </w:pPr>
      <w:r w:rsidRPr="00CC7411">
        <w:rPr>
          <w:i/>
          <w:sz w:val="20"/>
          <w:szCs w:val="20"/>
        </w:rPr>
        <w:t>Ražić, SE; Čunko, R; Bukošek, V; Matica, B</w:t>
      </w:r>
    </w:p>
    <w:p w14:paraId="2C4C1F70" w14:textId="77777777" w:rsidR="00FA2241" w:rsidRPr="00CC7411" w:rsidRDefault="00FA2241" w:rsidP="00FA2241">
      <w:pPr>
        <w:rPr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Primjena niskotlačne plazme u antibakterijskoj modifikaciji celuloznih tkanina srebrovim spojevima</w:t>
      </w:r>
      <w:r w:rsidRPr="00CC7411">
        <w:rPr>
          <w:sz w:val="20"/>
          <w:szCs w:val="20"/>
        </w:rPr>
        <w:t xml:space="preserve"> </w:t>
      </w:r>
    </w:p>
    <w:p w14:paraId="7F5EDBA2" w14:textId="77777777" w:rsidR="00FA2241" w:rsidRPr="00CC7411" w:rsidRDefault="00DF060C" w:rsidP="00FA2241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TEKSTIL 60 (9): 413-426 </w:t>
      </w:r>
      <w:r w:rsidR="00FA2241" w:rsidRPr="00CC7411">
        <w:rPr>
          <w:b/>
          <w:i/>
          <w:sz w:val="20"/>
          <w:szCs w:val="20"/>
        </w:rPr>
        <w:t xml:space="preserve">2011 </w:t>
      </w:r>
    </w:p>
    <w:p w14:paraId="751CCEC8" w14:textId="77777777" w:rsidR="00740616" w:rsidRPr="00CC7411" w:rsidRDefault="00740616" w:rsidP="00FA2241">
      <w:pPr>
        <w:rPr>
          <w:b/>
          <w:i/>
          <w:sz w:val="20"/>
          <w:szCs w:val="20"/>
        </w:rPr>
      </w:pPr>
    </w:p>
    <w:p w14:paraId="6D35D573" w14:textId="77777777" w:rsidR="00740616" w:rsidRPr="00CC7411" w:rsidRDefault="00207C6E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C</w:t>
      </w:r>
      <w:r w:rsidR="00EF0449" w:rsidRPr="00CC7411">
        <w:rPr>
          <w:i/>
          <w:sz w:val="20"/>
          <w:szCs w:val="20"/>
        </w:rPr>
        <w:t xml:space="preserve">hen, W </w:t>
      </w:r>
      <w:r w:rsidRPr="00CC7411">
        <w:rPr>
          <w:i/>
          <w:sz w:val="20"/>
          <w:szCs w:val="20"/>
        </w:rPr>
        <w:t>;</w:t>
      </w:r>
      <w:r w:rsidR="00740616" w:rsidRPr="00CC7411">
        <w:rPr>
          <w:i/>
          <w:sz w:val="20"/>
          <w:szCs w:val="20"/>
        </w:rPr>
        <w:t xml:space="preserve"> Li,</w:t>
      </w:r>
      <w:r w:rsidR="00EF0449" w:rsidRPr="00CC7411">
        <w:rPr>
          <w:i/>
          <w:sz w:val="20"/>
          <w:szCs w:val="20"/>
        </w:rPr>
        <w:t xml:space="preserve"> W;</w:t>
      </w:r>
      <w:r w:rsidRPr="00CC7411">
        <w:rPr>
          <w:i/>
          <w:sz w:val="20"/>
          <w:szCs w:val="20"/>
        </w:rPr>
        <w:t xml:space="preserve"> T</w:t>
      </w:r>
      <w:r w:rsidR="00EF0449" w:rsidRPr="00CC7411">
        <w:rPr>
          <w:i/>
          <w:sz w:val="20"/>
          <w:szCs w:val="20"/>
        </w:rPr>
        <w:t>ang-Hunan, Y</w:t>
      </w:r>
    </w:p>
    <w:p w14:paraId="454A944A" w14:textId="77777777" w:rsidR="00740616" w:rsidRPr="00CC7411" w:rsidRDefault="00740616" w:rsidP="0074061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Preparation and Characterization of Hybrid Mesoporous Silica Sol</w:t>
      </w:r>
    </w:p>
    <w:p w14:paraId="5927A9EE" w14:textId="77777777" w:rsidR="00740616" w:rsidRPr="00CC7411" w:rsidRDefault="00740616" w:rsidP="0074061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</w:t>
      </w:r>
      <w:r w:rsidR="00207C6E" w:rsidRPr="00CC7411">
        <w:rPr>
          <w:b/>
          <w:i/>
          <w:sz w:val="20"/>
          <w:szCs w:val="20"/>
          <w:lang w:val="sr-Latn-RS"/>
        </w:rPr>
        <w:t>OURNAL OF HNNAN UNIVERSITY OF TECHNOLOGY,</w:t>
      </w:r>
      <w:r w:rsidRPr="00CC7411">
        <w:rPr>
          <w:b/>
          <w:i/>
          <w:sz w:val="20"/>
          <w:szCs w:val="20"/>
        </w:rPr>
        <w:t xml:space="preserve"> 25(4) 2011, doi: </w:t>
      </w:r>
      <w:hyperlink r:id="rId1103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10.3969/j.issn.1673-9833.2011.04.007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9315"/>
      </w:tblGrid>
      <w:tr w:rsidR="00740616" w:rsidRPr="00CC7411" w14:paraId="5EB22E03" w14:textId="77777777" w:rsidTr="00740616">
        <w:tc>
          <w:tcPr>
            <w:tcW w:w="550" w:type="pct"/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1AF0180" w14:textId="77777777" w:rsidR="00740616" w:rsidRPr="00CC7411" w:rsidRDefault="00740616" w:rsidP="00740616">
            <w:pPr>
              <w:rPr>
                <w:b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  <w:hideMark/>
          </w:tcPr>
          <w:p w14:paraId="11D976E0" w14:textId="77777777" w:rsidR="00740616" w:rsidRPr="00CC7411" w:rsidRDefault="00740616" w:rsidP="00740616">
            <w:pPr>
              <w:rPr>
                <w:b/>
                <w:i/>
                <w:sz w:val="20"/>
                <w:szCs w:val="20"/>
                <w:lang w:val="sr-Latn-RS"/>
              </w:rPr>
            </w:pPr>
          </w:p>
        </w:tc>
      </w:tr>
    </w:tbl>
    <w:p w14:paraId="749C2398" w14:textId="77777777" w:rsidR="00740616" w:rsidRPr="00CC7411" w:rsidRDefault="00740616" w:rsidP="00740616">
      <w:pPr>
        <w:rPr>
          <w:b/>
          <w:i/>
          <w:sz w:val="20"/>
          <w:szCs w:val="20"/>
        </w:rPr>
      </w:pPr>
    </w:p>
    <w:p w14:paraId="250E7DC0" w14:textId="2866765C" w:rsidR="009862A3" w:rsidRPr="00CC7411" w:rsidRDefault="00361DF2" w:rsidP="00FA2241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7</w:t>
      </w:r>
      <w:r>
        <w:rPr>
          <w:b/>
          <w:color w:val="993366"/>
        </w:rPr>
        <w:t xml:space="preserve">. </w:t>
      </w:r>
      <w:r w:rsidRPr="00CC7411">
        <w:rPr>
          <w:color w:val="993366"/>
          <w:sz w:val="22"/>
          <w:szCs w:val="22"/>
        </w:rPr>
        <w:t>Mishra,</w:t>
      </w:r>
      <w:r w:rsidR="009862A3" w:rsidRPr="00CC7411">
        <w:rPr>
          <w:color w:val="993366"/>
          <w:sz w:val="22"/>
          <w:szCs w:val="22"/>
        </w:rPr>
        <w:t xml:space="preserve"> S;</w:t>
      </w:r>
      <w:r w:rsidRPr="00CC7411">
        <w:rPr>
          <w:color w:val="993366"/>
          <w:sz w:val="22"/>
          <w:szCs w:val="22"/>
        </w:rPr>
        <w:t xml:space="preserve"> Ahrenkiel,</w:t>
      </w:r>
      <w:r w:rsidR="009862A3" w:rsidRPr="00CC7411">
        <w:rPr>
          <w:color w:val="993366"/>
          <w:sz w:val="22"/>
          <w:szCs w:val="22"/>
        </w:rPr>
        <w:t xml:space="preserve"> SP; </w:t>
      </w:r>
      <w:r w:rsidRPr="00CC7411">
        <w:rPr>
          <w:b/>
          <w:color w:val="993366"/>
          <w:sz w:val="22"/>
          <w:szCs w:val="22"/>
        </w:rPr>
        <w:t>Vodnik,</w:t>
      </w:r>
      <w:r w:rsidR="009862A3" w:rsidRPr="00CC7411">
        <w:rPr>
          <w:b/>
          <w:color w:val="993366"/>
          <w:sz w:val="22"/>
          <w:szCs w:val="22"/>
        </w:rPr>
        <w:t xml:space="preserve"> VV</w:t>
      </w:r>
      <w:r w:rsidR="009862A3" w:rsidRPr="00CC7411">
        <w:rPr>
          <w:color w:val="993366"/>
          <w:sz w:val="22"/>
          <w:szCs w:val="22"/>
        </w:rPr>
        <w:t xml:space="preserve">; </w:t>
      </w:r>
      <w:r w:rsidRPr="00CC7411">
        <w:rPr>
          <w:color w:val="993366"/>
          <w:sz w:val="22"/>
          <w:szCs w:val="22"/>
        </w:rPr>
        <w:t>Šaponjić,</w:t>
      </w:r>
      <w:r w:rsidR="009862A3" w:rsidRPr="00CC7411">
        <w:rPr>
          <w:color w:val="993366"/>
          <w:sz w:val="22"/>
          <w:szCs w:val="22"/>
        </w:rPr>
        <w:t xml:space="preserve"> ZV; </w:t>
      </w:r>
      <w:r w:rsidRPr="00CC7411">
        <w:rPr>
          <w:color w:val="993366"/>
          <w:sz w:val="22"/>
          <w:szCs w:val="22"/>
        </w:rPr>
        <w:t>Nedeljković</w:t>
      </w:r>
      <w:r w:rsidR="009862A3" w:rsidRPr="00CC7411">
        <w:rPr>
          <w:color w:val="993366"/>
          <w:sz w:val="22"/>
          <w:szCs w:val="22"/>
        </w:rPr>
        <w:t>, JM</w:t>
      </w:r>
    </w:p>
    <w:p w14:paraId="641C15AA" w14:textId="785D7198" w:rsidR="00361DF2" w:rsidRDefault="00361DF2" w:rsidP="00FA2241">
      <w:pPr>
        <w:rPr>
          <w:rStyle w:val="Hyperlink"/>
          <w:b/>
          <w:color w:val="993366"/>
          <w:sz w:val="22"/>
          <w:szCs w:val="22"/>
          <w:u w:val="none"/>
        </w:rPr>
      </w:pPr>
      <w:r w:rsidRPr="00CC7411">
        <w:rPr>
          <w:rStyle w:val="Hyperlink"/>
          <w:i/>
          <w:color w:val="993366"/>
          <w:sz w:val="22"/>
          <w:szCs w:val="22"/>
        </w:rPr>
        <w:t>Synthesis and Characterization of Electrospun Poly (vinyl pyrrolidone)(PVP) and Poly (vinyl alcohol)(PVA) Nanofibers with Au Nanoparticles</w:t>
      </w:r>
      <w:r w:rsidR="00824E3D">
        <w:rPr>
          <w:rStyle w:val="Hyperlink"/>
          <w:b/>
          <w:color w:val="993366"/>
          <w:sz w:val="22"/>
          <w:szCs w:val="22"/>
          <w:u w:val="none"/>
        </w:rPr>
        <w:t>,</w:t>
      </w:r>
      <w:r w:rsidRPr="00CC7411">
        <w:rPr>
          <w:b/>
          <w:color w:val="993366"/>
          <w:sz w:val="22"/>
          <w:szCs w:val="22"/>
        </w:rPr>
        <w:t>M</w:t>
      </w:r>
      <w:r w:rsidR="009862A3" w:rsidRPr="00CC7411">
        <w:rPr>
          <w:b/>
          <w:color w:val="993366"/>
          <w:sz w:val="22"/>
          <w:szCs w:val="22"/>
        </w:rPr>
        <w:t>ICROSCOPY AND MICROANALYSIS,</w:t>
      </w:r>
      <w:r w:rsidRPr="00CC7411">
        <w:rPr>
          <w:b/>
          <w:color w:val="993366"/>
          <w:sz w:val="22"/>
          <w:szCs w:val="22"/>
        </w:rPr>
        <w:t xml:space="preserve"> 16 (S2), 1288-1289</w:t>
      </w:r>
      <w:r w:rsidR="00E3021E" w:rsidRPr="00CC7411">
        <w:rPr>
          <w:b/>
          <w:color w:val="993366"/>
          <w:sz w:val="22"/>
          <w:szCs w:val="22"/>
        </w:rPr>
        <w:t xml:space="preserve"> 2010</w:t>
      </w:r>
    </w:p>
    <w:p w14:paraId="0A80A4C9" w14:textId="77777777" w:rsidR="00CC7411" w:rsidRPr="00CC7411" w:rsidRDefault="00CC7411" w:rsidP="00FA2241">
      <w:pPr>
        <w:rPr>
          <w:rStyle w:val="Hyperlink"/>
          <w:b/>
          <w:color w:val="993366"/>
          <w:sz w:val="22"/>
          <w:szCs w:val="22"/>
          <w:u w:val="none"/>
        </w:rPr>
      </w:pPr>
    </w:p>
    <w:p w14:paraId="247806F5" w14:textId="77777777" w:rsidR="00361DF2" w:rsidRPr="00CC7411" w:rsidRDefault="00361DF2" w:rsidP="00361DF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Shankhwar, N; Kumar, M.; Mandal, BB; Robi, PS; Srinivasan, A</w:t>
      </w:r>
    </w:p>
    <w:p w14:paraId="0C22E538" w14:textId="4DE646BC" w:rsidR="00361DF2" w:rsidRPr="00824E3D" w:rsidRDefault="00361DF2" w:rsidP="00361DF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Electrospun Polyvinyl alcohol-Polyvinyl pyrrolidone Nanofibrous Membranes for Interactive Wound Dressing Application. </w:t>
      </w:r>
      <w:r w:rsidRPr="00CC7411">
        <w:rPr>
          <w:b/>
          <w:i/>
          <w:iCs/>
          <w:sz w:val="20"/>
          <w:szCs w:val="20"/>
          <w:lang w:val="sr-Latn-RS"/>
        </w:rPr>
        <w:t>JOURNAL OF BIOMATERIALS SCIENCE, POLYMER EDITION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2471A7" w:rsidRPr="00CC7411">
        <w:rPr>
          <w:b/>
          <w:i/>
          <w:sz w:val="20"/>
          <w:szCs w:val="20"/>
          <w:lang w:val="sr-Latn-RS"/>
        </w:rPr>
        <w:t>27(3):</w:t>
      </w:r>
      <w:r w:rsidRPr="00CC7411">
        <w:rPr>
          <w:b/>
          <w:i/>
          <w:sz w:val="20"/>
          <w:szCs w:val="20"/>
          <w:lang w:val="sr-Latn-RS"/>
        </w:rPr>
        <w:t xml:space="preserve"> 1-37 2015, </w:t>
      </w:r>
      <w:r w:rsidRPr="00824E3D">
        <w:rPr>
          <w:b/>
          <w:bCs/>
          <w:i/>
          <w:sz w:val="18"/>
          <w:szCs w:val="18"/>
          <w:lang w:val="en"/>
        </w:rPr>
        <w:t>DOI:</w:t>
      </w:r>
    </w:p>
    <w:p w14:paraId="31C04C44" w14:textId="77777777" w:rsidR="00361DF2" w:rsidRPr="00824E3D" w:rsidRDefault="00361DF2" w:rsidP="00361DF2">
      <w:pPr>
        <w:rPr>
          <w:b/>
          <w:i/>
          <w:sz w:val="18"/>
          <w:szCs w:val="18"/>
          <w:lang w:val="en"/>
        </w:rPr>
      </w:pPr>
      <w:r w:rsidRPr="00824E3D">
        <w:rPr>
          <w:b/>
          <w:i/>
          <w:sz w:val="18"/>
          <w:szCs w:val="18"/>
          <w:lang w:val="en"/>
        </w:rPr>
        <w:t>10.1080/09205063.2015.1120474</w:t>
      </w:r>
    </w:p>
    <w:p w14:paraId="1AE5CABB" w14:textId="77777777" w:rsidR="00361DF2" w:rsidRPr="00CC7411" w:rsidRDefault="00361DF2" w:rsidP="00FA2241">
      <w:pPr>
        <w:rPr>
          <w:sz w:val="20"/>
          <w:szCs w:val="20"/>
        </w:rPr>
      </w:pPr>
    </w:p>
    <w:p w14:paraId="7C9F2107" w14:textId="4AD80EF1" w:rsidR="004F5B37" w:rsidRDefault="00361DF2" w:rsidP="004F5B37">
      <w:pPr>
        <w:rPr>
          <w:b/>
          <w:color w:val="993366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8</w:t>
      </w:r>
      <w:r w:rsidR="004F5B37" w:rsidRPr="000A480D">
        <w:rPr>
          <w:b/>
          <w:color w:val="993366"/>
        </w:rPr>
        <w:t>.</w:t>
      </w:r>
      <w:r w:rsidR="004F5B37" w:rsidRPr="000A480D">
        <w:rPr>
          <w:color w:val="993366"/>
        </w:rPr>
        <w:t xml:space="preserve"> </w:t>
      </w:r>
      <w:hyperlink r:id="rId1104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Pandis</w:t>
        </w:r>
        <w:r w:rsidR="00342BEF" w:rsidRPr="00CC7411">
          <w:rPr>
            <w:rStyle w:val="Hyperlink"/>
            <w:color w:val="993366"/>
            <w:sz w:val="22"/>
            <w:szCs w:val="22"/>
            <w:u w:val="none"/>
          </w:rPr>
          <w:t>,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 xml:space="preserve"> C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hyperlink r:id="rId1105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Logakis</w:t>
        </w:r>
        <w:r w:rsidR="00342BEF" w:rsidRPr="00CC7411">
          <w:rPr>
            <w:rStyle w:val="Hyperlink"/>
            <w:color w:val="993366"/>
            <w:sz w:val="22"/>
            <w:szCs w:val="22"/>
            <w:u w:val="none"/>
          </w:rPr>
          <w:t>,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 xml:space="preserve"> E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hyperlink r:id="rId1106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Kyritsis</w:t>
        </w:r>
        <w:r w:rsidR="00342BEF" w:rsidRPr="00CC7411">
          <w:rPr>
            <w:rStyle w:val="Hyperlink"/>
            <w:color w:val="993366"/>
            <w:sz w:val="22"/>
            <w:szCs w:val="22"/>
            <w:u w:val="none"/>
          </w:rPr>
          <w:t>,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 xml:space="preserve"> A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hyperlink r:id="rId1107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Pissis</w:t>
        </w:r>
        <w:r w:rsidR="00342BEF" w:rsidRPr="00CC7411">
          <w:rPr>
            <w:rStyle w:val="Hyperlink"/>
            <w:color w:val="993366"/>
            <w:sz w:val="22"/>
            <w:szCs w:val="22"/>
            <w:u w:val="none"/>
          </w:rPr>
          <w:t>,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 xml:space="preserve"> P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hyperlink r:id="rId1108" w:tooltip="Search for all articles by this author" w:history="1">
        <w:r w:rsidR="00342BEF" w:rsidRPr="00CC7411">
          <w:rPr>
            <w:rStyle w:val="Hyperlink"/>
            <w:b/>
            <w:color w:val="993366"/>
            <w:sz w:val="22"/>
            <w:szCs w:val="22"/>
            <w:u w:val="none"/>
          </w:rPr>
          <w:t>Vodnik, V</w:t>
        </w:r>
        <w:r w:rsidR="004F5B37" w:rsidRPr="00CC7411">
          <w:rPr>
            <w:rStyle w:val="Hyperlink"/>
            <w:b/>
            <w:color w:val="993366"/>
            <w:sz w:val="22"/>
            <w:szCs w:val="22"/>
            <w:u w:val="none"/>
          </w:rPr>
          <w:t>V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hyperlink r:id="rId1109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Dzunuzovic</w:t>
        </w:r>
        <w:r w:rsidR="00342BEF" w:rsidRPr="00CC7411">
          <w:rPr>
            <w:rStyle w:val="Hyperlink"/>
            <w:color w:val="993366"/>
            <w:sz w:val="22"/>
            <w:szCs w:val="22"/>
            <w:u w:val="none"/>
          </w:rPr>
          <w:t>,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 xml:space="preserve"> E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hyperlink r:id="rId1110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Nedeljkovic</w:t>
        </w:r>
        <w:r w:rsidR="00342BEF" w:rsidRPr="00CC7411">
          <w:rPr>
            <w:rStyle w:val="Hyperlink"/>
            <w:color w:val="993366"/>
            <w:sz w:val="22"/>
            <w:szCs w:val="22"/>
            <w:u w:val="none"/>
          </w:rPr>
          <w:t>, J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M</w:t>
        </w:r>
      </w:hyperlink>
      <w:r w:rsidR="00342BEF" w:rsidRPr="00CC7411">
        <w:rPr>
          <w:color w:val="993366"/>
          <w:sz w:val="22"/>
          <w:szCs w:val="22"/>
        </w:rPr>
        <w:t>;</w:t>
      </w:r>
      <w:r w:rsidR="004F5B37" w:rsidRPr="00CC7411">
        <w:rPr>
          <w:color w:val="993366"/>
          <w:sz w:val="22"/>
          <w:szCs w:val="22"/>
        </w:rPr>
        <w:t xml:space="preserve"> </w:t>
      </w:r>
      <w:r w:rsidR="00FA7EAD" w:rsidRPr="00CC7411">
        <w:rPr>
          <w:color w:val="993366"/>
          <w:sz w:val="22"/>
          <w:szCs w:val="22"/>
        </w:rPr>
        <w:t>Đoković</w:t>
      </w:r>
      <w:r w:rsidR="00FA7EAD" w:rsidRPr="00CC7411">
        <w:rPr>
          <w:rFonts w:eastAsia="SimSun"/>
          <w:color w:val="993366"/>
          <w:sz w:val="22"/>
          <w:szCs w:val="22"/>
          <w:lang w:eastAsia="zh-CN"/>
        </w:rPr>
        <w:t xml:space="preserve">, V; Rodríguez Hernández, JC; </w:t>
      </w:r>
      <w:hyperlink r:id="rId1111" w:tooltip="Search for all articles by this author" w:history="1"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Gomez Ribelles</w:t>
        </w:r>
        <w:r w:rsidR="000A480D" w:rsidRPr="00CC7411">
          <w:rPr>
            <w:rStyle w:val="Hyperlink"/>
            <w:color w:val="993366"/>
            <w:sz w:val="22"/>
            <w:szCs w:val="22"/>
            <w:u w:val="none"/>
          </w:rPr>
          <w:t>, J</w:t>
        </w:r>
        <w:r w:rsidR="004F5B37" w:rsidRPr="00CC7411">
          <w:rPr>
            <w:rStyle w:val="Hyperlink"/>
            <w:color w:val="993366"/>
            <w:sz w:val="22"/>
            <w:szCs w:val="22"/>
            <w:u w:val="none"/>
          </w:rPr>
          <w:t>L</w:t>
        </w:r>
      </w:hyperlink>
      <w:r w:rsidR="004F5B37" w:rsidRPr="00CC7411">
        <w:rPr>
          <w:color w:val="993366"/>
          <w:sz w:val="22"/>
          <w:szCs w:val="22"/>
        </w:rPr>
        <w:t xml:space="preserve"> </w:t>
      </w:r>
      <w:r w:rsidR="004F5B37" w:rsidRPr="00CC7411">
        <w:rPr>
          <w:color w:val="993366"/>
          <w:sz w:val="22"/>
          <w:szCs w:val="22"/>
        </w:rPr>
        <w:br/>
      </w:r>
      <w:hyperlink r:id="rId1112" w:history="1">
        <w:r w:rsidR="004F5B37" w:rsidRPr="00CC7411">
          <w:rPr>
            <w:rStyle w:val="Hyperlink"/>
            <w:i/>
            <w:color w:val="993366"/>
            <w:sz w:val="22"/>
            <w:szCs w:val="22"/>
          </w:rPr>
          <w:t>Glass transition and polymer dynamics in silver/poly(methyl methacrylate) nanocomposites</w:t>
        </w:r>
      </w:hyperlink>
      <w:r w:rsidR="004F5B37" w:rsidRPr="00CC7411">
        <w:rPr>
          <w:i/>
          <w:color w:val="993366"/>
          <w:sz w:val="22"/>
          <w:szCs w:val="22"/>
          <w:u w:val="single"/>
        </w:rPr>
        <w:t xml:space="preserve"> </w:t>
      </w:r>
      <w:r w:rsidR="004F5B37" w:rsidRPr="00CC7411">
        <w:rPr>
          <w:i/>
          <w:color w:val="993366"/>
          <w:sz w:val="22"/>
          <w:szCs w:val="22"/>
          <w:u w:val="single"/>
        </w:rPr>
        <w:br/>
      </w:r>
      <w:r w:rsidR="00342BEF" w:rsidRPr="00CC7411">
        <w:rPr>
          <w:b/>
          <w:color w:val="993366"/>
          <w:sz w:val="22"/>
          <w:szCs w:val="22"/>
          <w:lang w:val="en-GB"/>
        </w:rPr>
        <w:t>EUROPEAN POLYMER JOURNAL</w:t>
      </w:r>
      <w:r w:rsidR="00342BEF" w:rsidRPr="00CC7411">
        <w:rPr>
          <w:b/>
          <w:color w:val="993366"/>
          <w:sz w:val="22"/>
          <w:szCs w:val="22"/>
        </w:rPr>
        <w:t xml:space="preserve">, </w:t>
      </w:r>
      <w:r w:rsidR="004F5B37" w:rsidRPr="00CC7411">
        <w:rPr>
          <w:b/>
          <w:color w:val="993366"/>
          <w:sz w:val="22"/>
          <w:szCs w:val="22"/>
        </w:rPr>
        <w:t>4</w:t>
      </w:r>
      <w:r w:rsidR="00342BEF" w:rsidRPr="00CC7411">
        <w:rPr>
          <w:b/>
          <w:color w:val="993366"/>
          <w:sz w:val="22"/>
          <w:szCs w:val="22"/>
        </w:rPr>
        <w:t>7 (8):</w:t>
      </w:r>
      <w:r w:rsidR="004F5B37" w:rsidRPr="00CC7411">
        <w:rPr>
          <w:b/>
          <w:color w:val="993366"/>
          <w:sz w:val="22"/>
          <w:szCs w:val="22"/>
        </w:rPr>
        <w:t>1514-1525</w:t>
      </w:r>
      <w:r w:rsidR="00342BEF" w:rsidRPr="00CC7411">
        <w:rPr>
          <w:b/>
          <w:color w:val="993366"/>
          <w:sz w:val="22"/>
          <w:szCs w:val="22"/>
        </w:rPr>
        <w:t xml:space="preserve"> 2011</w:t>
      </w:r>
    </w:p>
    <w:p w14:paraId="7FC2F31D" w14:textId="77777777" w:rsidR="00741BBF" w:rsidRPr="00F22DEA" w:rsidRDefault="00741BBF" w:rsidP="00F22DEA">
      <w:pPr>
        <w:rPr>
          <w:i/>
          <w:sz w:val="22"/>
          <w:szCs w:val="22"/>
        </w:rPr>
      </w:pPr>
    </w:p>
    <w:p w14:paraId="7CD02EF8" w14:textId="1B3C95B8" w:rsidR="009C391F" w:rsidRDefault="009C391F" w:rsidP="00EC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Salameh, S, Soboh, S;...&amp; Sawalha, SH</w:t>
      </w:r>
    </w:p>
    <w:p w14:paraId="3BAA9B36" w14:textId="75BF0119" w:rsidR="009C391F" w:rsidRPr="009C391F" w:rsidRDefault="009C391F" w:rsidP="009C391F">
      <w:pPr>
        <w:rPr>
          <w:b/>
          <w:bCs/>
          <w:i/>
          <w:sz w:val="20"/>
          <w:szCs w:val="20"/>
          <w:lang w:val="sr-Latn-RS"/>
        </w:rPr>
      </w:pPr>
      <w:r w:rsidRPr="009C391F">
        <w:rPr>
          <w:i/>
          <w:sz w:val="20"/>
          <w:szCs w:val="20"/>
          <w:u w:val="single"/>
          <w:lang w:val="sr-Latn-RS"/>
        </w:rPr>
        <w:t>Preparation of Silver Nanoparticles/Polyvinyl alcohol Nanocom-posite Films with Enhanced Electrical, Thermal, and Antimicro-bial Properties</w:t>
      </w:r>
      <w:r>
        <w:rPr>
          <w:i/>
          <w:sz w:val="20"/>
          <w:szCs w:val="20"/>
          <w:lang w:val="sr-Latn-RS"/>
        </w:rPr>
        <w:t xml:space="preserve">, </w:t>
      </w:r>
      <w:r w:rsidRPr="009C391F">
        <w:rPr>
          <w:b/>
          <w:bCs/>
          <w:i/>
          <w:sz w:val="20"/>
          <w:szCs w:val="20"/>
          <w:lang w:val="sr-Latn-RS"/>
        </w:rPr>
        <w:t>An-Najah University Journal for Research - A (Natural Sciences), 2025, DOI: 10.35552/anujr.a.39.3.2380</w:t>
      </w:r>
    </w:p>
    <w:p w14:paraId="22362E87" w14:textId="77777777" w:rsidR="009C391F" w:rsidRDefault="009C391F" w:rsidP="009C391F">
      <w:pPr>
        <w:rPr>
          <w:i/>
          <w:sz w:val="20"/>
          <w:szCs w:val="20"/>
          <w:lang w:val="sr-Latn-RS"/>
        </w:rPr>
      </w:pPr>
    </w:p>
    <w:p w14:paraId="0A78C9BC" w14:textId="7E32C583" w:rsidR="000218D4" w:rsidRDefault="000218D4" w:rsidP="00EC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218D4">
        <w:rPr>
          <w:i/>
          <w:sz w:val="20"/>
          <w:szCs w:val="20"/>
          <w:lang w:val="sr-Latn-RS"/>
        </w:rPr>
        <w:t>Cai, L</w:t>
      </w:r>
      <w:r>
        <w:rPr>
          <w:i/>
          <w:sz w:val="20"/>
          <w:szCs w:val="20"/>
          <w:lang w:val="sr-Latn-RS"/>
        </w:rPr>
        <w:t>;</w:t>
      </w:r>
      <w:r w:rsidRPr="000218D4">
        <w:rPr>
          <w:i/>
          <w:sz w:val="20"/>
          <w:szCs w:val="20"/>
          <w:lang w:val="sr-Latn-RS"/>
        </w:rPr>
        <w:t xml:space="preserve"> Chen, X</w:t>
      </w:r>
      <w:r>
        <w:rPr>
          <w:i/>
          <w:sz w:val="20"/>
          <w:szCs w:val="20"/>
          <w:lang w:val="sr-Latn-RS"/>
        </w:rPr>
        <w:t>;...</w:t>
      </w:r>
      <w:r w:rsidRPr="000218D4">
        <w:rPr>
          <w:i/>
          <w:sz w:val="20"/>
          <w:szCs w:val="20"/>
          <w:lang w:val="sr-Latn-RS"/>
        </w:rPr>
        <w:t xml:space="preserve"> &amp; Krishnamoorti, R</w:t>
      </w:r>
    </w:p>
    <w:p w14:paraId="2E25A69F" w14:textId="60529130" w:rsidR="000218D4" w:rsidRPr="000218D4" w:rsidRDefault="000218D4" w:rsidP="000218D4">
      <w:pPr>
        <w:rPr>
          <w:b/>
          <w:bCs/>
          <w:i/>
          <w:sz w:val="20"/>
          <w:szCs w:val="20"/>
          <w:lang w:val="sr-Latn-RS"/>
        </w:rPr>
      </w:pPr>
      <w:r w:rsidRPr="000218D4">
        <w:rPr>
          <w:i/>
          <w:sz w:val="20"/>
          <w:szCs w:val="20"/>
          <w:u w:val="single"/>
          <w:lang w:val="sr-Latn-RS"/>
        </w:rPr>
        <w:t>Unveiling the Pressure-Induced Dynamics on the Glass Transition Temperature of Hydrogenated Nitrile Rubber.</w:t>
      </w:r>
      <w:r w:rsidRPr="000218D4">
        <w:rPr>
          <w:i/>
          <w:sz w:val="20"/>
          <w:szCs w:val="20"/>
          <w:lang w:val="sr-Latn-RS"/>
        </w:rPr>
        <w:t xml:space="preserve"> </w:t>
      </w:r>
      <w:r w:rsidRPr="000218D4">
        <w:rPr>
          <w:b/>
          <w:bCs/>
          <w:i/>
          <w:sz w:val="20"/>
          <w:szCs w:val="20"/>
          <w:lang w:val="sr-Latn-RS"/>
        </w:rPr>
        <w:t>MACROMOLECULES. 2024, https://doi.org/10.1021/acs.macromol.4c01409</w:t>
      </w:r>
    </w:p>
    <w:p w14:paraId="4BF661E2" w14:textId="77777777" w:rsidR="000218D4" w:rsidRDefault="000218D4" w:rsidP="000218D4">
      <w:pPr>
        <w:rPr>
          <w:i/>
          <w:sz w:val="20"/>
          <w:szCs w:val="20"/>
          <w:lang w:val="sr-Latn-RS"/>
        </w:rPr>
      </w:pPr>
    </w:p>
    <w:p w14:paraId="3E741D01" w14:textId="77777777" w:rsidR="006506A5" w:rsidRPr="006506A5" w:rsidRDefault="006506A5" w:rsidP="00EC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506A5">
        <w:rPr>
          <w:i/>
          <w:sz w:val="20"/>
          <w:szCs w:val="20"/>
        </w:rPr>
        <w:t>Salameh, S</w:t>
      </w:r>
      <w:r>
        <w:rPr>
          <w:i/>
          <w:sz w:val="20"/>
          <w:szCs w:val="20"/>
        </w:rPr>
        <w:t>;</w:t>
      </w:r>
      <w:r w:rsidRPr="006506A5">
        <w:rPr>
          <w:i/>
          <w:sz w:val="20"/>
          <w:szCs w:val="20"/>
        </w:rPr>
        <w:t xml:space="preserve"> Soboh, S ... &amp; Sawalha, S</w:t>
      </w:r>
    </w:p>
    <w:p w14:paraId="64E607EA" w14:textId="61D24D5E" w:rsidR="006506A5" w:rsidRDefault="006506A5" w:rsidP="006506A5">
      <w:pPr>
        <w:rPr>
          <w:i/>
          <w:sz w:val="20"/>
          <w:szCs w:val="20"/>
        </w:rPr>
      </w:pPr>
      <w:r w:rsidRPr="006506A5">
        <w:rPr>
          <w:i/>
          <w:sz w:val="20"/>
          <w:szCs w:val="20"/>
          <w:u w:val="single"/>
        </w:rPr>
        <w:t>Preparation of Silver Nanoparticles/Polyvinyl alcohol Nanocom-posite Films with Enhanced Electrical, Thermal, and Antimicro-bial Properties</w:t>
      </w:r>
      <w:r w:rsidRPr="006506A5">
        <w:rPr>
          <w:i/>
          <w:sz w:val="20"/>
          <w:szCs w:val="20"/>
        </w:rPr>
        <w:t>. </w:t>
      </w:r>
      <w:r w:rsidRPr="006506A5">
        <w:rPr>
          <w:b/>
          <w:bCs/>
          <w:i/>
          <w:iCs/>
          <w:sz w:val="20"/>
          <w:szCs w:val="20"/>
        </w:rPr>
        <w:t>An-Najah University Journal for Research-A (Natural Sciences)</w:t>
      </w:r>
      <w:r w:rsidRPr="006506A5">
        <w:rPr>
          <w:b/>
          <w:bCs/>
          <w:i/>
          <w:sz w:val="20"/>
          <w:szCs w:val="20"/>
        </w:rPr>
        <w:t>, </w:t>
      </w:r>
      <w:r w:rsidRPr="006506A5">
        <w:rPr>
          <w:b/>
          <w:bCs/>
          <w:i/>
          <w:iCs/>
          <w:sz w:val="20"/>
          <w:szCs w:val="20"/>
        </w:rPr>
        <w:t>9999</w:t>
      </w:r>
      <w:r w:rsidRPr="006506A5">
        <w:rPr>
          <w:b/>
          <w:bCs/>
          <w:i/>
          <w:sz w:val="20"/>
          <w:szCs w:val="20"/>
        </w:rPr>
        <w:t>(9999), 2024</w:t>
      </w:r>
    </w:p>
    <w:p w14:paraId="7744C564" w14:textId="77777777" w:rsidR="006506A5" w:rsidRDefault="006506A5" w:rsidP="006506A5">
      <w:pPr>
        <w:rPr>
          <w:i/>
          <w:sz w:val="20"/>
          <w:szCs w:val="20"/>
          <w:lang w:val="sr-Latn-RS"/>
        </w:rPr>
      </w:pPr>
    </w:p>
    <w:p w14:paraId="36CBEDE3" w14:textId="4C86A7F4" w:rsidR="00EC12B8" w:rsidRDefault="00EC12B8" w:rsidP="00EC12B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Barala, M; Jaglan, J...&amp; Sharma, P</w:t>
      </w:r>
    </w:p>
    <w:p w14:paraId="4871E4CC" w14:textId="77777777" w:rsidR="00EC12B8" w:rsidRPr="00924795" w:rsidRDefault="00EC12B8" w:rsidP="00EC12B8">
      <w:pPr>
        <w:rPr>
          <w:b/>
          <w:bCs/>
          <w:i/>
          <w:sz w:val="20"/>
          <w:szCs w:val="20"/>
          <w:lang w:val="sr-Latn-RS"/>
        </w:rPr>
      </w:pPr>
      <w:r w:rsidRPr="00924795">
        <w:rPr>
          <w:i/>
          <w:sz w:val="20"/>
          <w:szCs w:val="20"/>
          <w:u w:val="single"/>
          <w:lang w:val="sr-Latn-RS"/>
        </w:rPr>
        <w:t>Optical and Dispersion Energy Parameters of PS/Ag Nanocomposite Foils and Their Antibacterial Activity Against MDR Bacteria</w:t>
      </w:r>
      <w:r>
        <w:rPr>
          <w:i/>
          <w:sz w:val="20"/>
          <w:szCs w:val="20"/>
          <w:lang w:val="sr-Latn-RS"/>
        </w:rPr>
        <w:t xml:space="preserve">. </w:t>
      </w:r>
      <w:r w:rsidRPr="00924795">
        <w:rPr>
          <w:b/>
          <w:bCs/>
          <w:i/>
          <w:sz w:val="20"/>
          <w:szCs w:val="20"/>
          <w:lang w:val="sr-Latn-RS"/>
        </w:rPr>
        <w:t>BRAZILIAN JOURNAL OF PHYSICS, 202</w:t>
      </w:r>
      <w:r>
        <w:rPr>
          <w:b/>
          <w:bCs/>
          <w:i/>
          <w:sz w:val="20"/>
          <w:szCs w:val="20"/>
          <w:lang w:val="sr-Latn-RS"/>
        </w:rPr>
        <w:t>3</w:t>
      </w:r>
      <w:r w:rsidRPr="00924795">
        <w:rPr>
          <w:b/>
          <w:bCs/>
          <w:i/>
          <w:sz w:val="20"/>
          <w:szCs w:val="20"/>
          <w:lang w:val="sr-Latn-RS"/>
        </w:rPr>
        <w:t>, DOI: 10.1007/s13538-022-01234-0</w:t>
      </w:r>
    </w:p>
    <w:p w14:paraId="101CAAAA" w14:textId="77777777" w:rsidR="00EC12B8" w:rsidRPr="00EC12B8" w:rsidRDefault="00EC12B8" w:rsidP="00EC12B8">
      <w:pPr>
        <w:rPr>
          <w:i/>
          <w:sz w:val="20"/>
          <w:szCs w:val="20"/>
          <w:lang w:val="sr-Latn-RS"/>
        </w:rPr>
      </w:pPr>
    </w:p>
    <w:p w14:paraId="4F10F0C1" w14:textId="19F6CDA7" w:rsidR="00F35F2A" w:rsidRDefault="00F35F2A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Mohammed, AN; Ali, NA;...&amp;Abd-Elnaiem, AM</w:t>
      </w:r>
    </w:p>
    <w:p w14:paraId="2C3C2F2D" w14:textId="4237D65A" w:rsidR="00F35F2A" w:rsidRDefault="00F35F2A" w:rsidP="00F35F2A">
      <w:pPr>
        <w:rPr>
          <w:i/>
          <w:sz w:val="20"/>
          <w:szCs w:val="20"/>
          <w:lang w:val="sr-Latn-RS"/>
        </w:rPr>
      </w:pPr>
      <w:r w:rsidRPr="00F35F2A">
        <w:rPr>
          <w:i/>
          <w:sz w:val="20"/>
          <w:szCs w:val="20"/>
          <w:u w:val="single"/>
          <w:lang w:val="sr-Latn-RS"/>
        </w:rPr>
        <w:t>Nanoarchitectonics of Silver/Poly (Methyl Methacrylate) Films: Structure, Optical Characteristics, Antibacterial Activity, and Wettability</w:t>
      </w:r>
      <w:r>
        <w:rPr>
          <w:i/>
          <w:sz w:val="20"/>
          <w:szCs w:val="20"/>
          <w:lang w:val="sr-Latn-RS"/>
        </w:rPr>
        <w:t xml:space="preserve">, </w:t>
      </w:r>
      <w:r w:rsidRPr="00F35F2A">
        <w:rPr>
          <w:b/>
          <w:bCs/>
          <w:i/>
          <w:sz w:val="20"/>
          <w:szCs w:val="20"/>
          <w:lang w:val="sr-Latn-RS"/>
        </w:rPr>
        <w:t>Journal of Inorganic and Organometallic Polymers and Materials, 2023, DOI: 10.1007/s10904-022-02525-4</w:t>
      </w:r>
    </w:p>
    <w:p w14:paraId="32BBC1E0" w14:textId="77777777" w:rsidR="00A701B9" w:rsidRPr="00A701B9" w:rsidRDefault="00A701B9" w:rsidP="00A701B9">
      <w:pPr>
        <w:rPr>
          <w:i/>
          <w:sz w:val="20"/>
          <w:szCs w:val="20"/>
          <w:lang w:val="sr-Latn-RS"/>
        </w:rPr>
      </w:pPr>
    </w:p>
    <w:p w14:paraId="6434836F" w14:textId="4902D237" w:rsidR="00A701B9" w:rsidRDefault="00A701B9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Sagar, R; Gaur, MS; ...&amp;</w:t>
      </w:r>
      <w:r w:rsidR="00CF4680">
        <w:rPr>
          <w:i/>
          <w:sz w:val="20"/>
          <w:szCs w:val="20"/>
          <w:lang w:val="sr-Latn-RS"/>
        </w:rPr>
        <w:t xml:space="preserve"> Rogachev, AA</w:t>
      </w:r>
    </w:p>
    <w:p w14:paraId="2AA5B9C5" w14:textId="5B3EEBDB" w:rsidR="00CF4680" w:rsidRPr="00CF4680" w:rsidRDefault="00CF4680" w:rsidP="00CF4680">
      <w:pPr>
        <w:rPr>
          <w:b/>
          <w:bCs/>
          <w:i/>
          <w:sz w:val="20"/>
          <w:szCs w:val="20"/>
          <w:lang w:val="sr-Latn-RS"/>
        </w:rPr>
      </w:pPr>
      <w:r w:rsidRPr="00CF4680">
        <w:rPr>
          <w:i/>
          <w:sz w:val="20"/>
          <w:szCs w:val="20"/>
          <w:u w:val="single"/>
          <w:lang w:val="sr-Latn-RS"/>
        </w:rPr>
        <w:t>Effect of BaZrO3 and BaTiO3 nanofillers on dielectric and thermal properties of poly(vinyl chloride)/polyvinylidene fluoride nanohybrid,</w:t>
      </w:r>
      <w:r>
        <w:rPr>
          <w:i/>
          <w:sz w:val="20"/>
          <w:szCs w:val="20"/>
          <w:lang w:val="sr-Latn-RS"/>
        </w:rPr>
        <w:t xml:space="preserve"> </w:t>
      </w:r>
      <w:r w:rsidRPr="00CF4680">
        <w:rPr>
          <w:b/>
          <w:bCs/>
          <w:i/>
          <w:sz w:val="20"/>
          <w:szCs w:val="20"/>
          <w:lang w:val="sr-Latn-RS"/>
        </w:rPr>
        <w:t>JOURNAL OF THERMAL ANALYSIS AND CALORIMETRY, 2023, DOI: 10.1007/s10973-023-12164-7</w:t>
      </w:r>
    </w:p>
    <w:p w14:paraId="286F351C" w14:textId="77777777" w:rsidR="00CF4680" w:rsidRPr="00CF4680" w:rsidRDefault="00CF4680" w:rsidP="00CF4680">
      <w:pPr>
        <w:rPr>
          <w:i/>
          <w:sz w:val="20"/>
          <w:szCs w:val="20"/>
          <w:lang w:val="sr-Latn-RS"/>
        </w:rPr>
      </w:pPr>
    </w:p>
    <w:p w14:paraId="79E55633" w14:textId="749A72D6" w:rsidR="00BC76D5" w:rsidRDefault="00BC76D5" w:rsidP="00BC76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Erol, I; Cigerci, IH;...&amp; Aksu, M</w:t>
      </w:r>
    </w:p>
    <w:p w14:paraId="6E28EC3E" w14:textId="77777777" w:rsidR="00BC76D5" w:rsidRPr="00BC76D5" w:rsidRDefault="00BC76D5" w:rsidP="00BC76D5">
      <w:pPr>
        <w:rPr>
          <w:i/>
          <w:sz w:val="20"/>
          <w:szCs w:val="20"/>
          <w:lang w:val="sr-Latn-RS"/>
        </w:rPr>
      </w:pPr>
      <w:r w:rsidRPr="00BC76D5">
        <w:rPr>
          <w:i/>
          <w:sz w:val="20"/>
          <w:szCs w:val="20"/>
          <w:u w:val="single"/>
          <w:lang w:val="sr-Latn-RS"/>
        </w:rPr>
        <w:t>Synthesis of moringa oleifera coated silver-containing nanocomposites of a new methacrylate polymer having pendant fluoroarylketone by hydrothermal technique and investigation of thermal, optical, dielectric and biological</w:t>
      </w:r>
      <w:r w:rsidRPr="00BC76D5">
        <w:rPr>
          <w:i/>
          <w:sz w:val="20"/>
          <w:szCs w:val="20"/>
          <w:lang w:val="sr-Latn-RS"/>
        </w:rPr>
        <w:t xml:space="preserve"> </w:t>
      </w:r>
      <w:r w:rsidRPr="00BC76D5">
        <w:rPr>
          <w:i/>
          <w:sz w:val="20"/>
          <w:szCs w:val="20"/>
          <w:u w:val="single"/>
          <w:lang w:val="sr-Latn-RS"/>
        </w:rPr>
        <w:t>properties</w:t>
      </w:r>
    </w:p>
    <w:p w14:paraId="32FC0155" w14:textId="77777777" w:rsidR="00BC76D5" w:rsidRDefault="00BC76D5" w:rsidP="00BC76D5">
      <w:pPr>
        <w:rPr>
          <w:b/>
          <w:bCs/>
          <w:i/>
          <w:sz w:val="20"/>
          <w:szCs w:val="20"/>
          <w:lang w:val="sr-Latn-RS"/>
        </w:rPr>
      </w:pPr>
      <w:r w:rsidRPr="00BC76D5">
        <w:rPr>
          <w:b/>
          <w:bCs/>
          <w:i/>
          <w:sz w:val="20"/>
          <w:szCs w:val="20"/>
          <w:lang w:val="sr-Latn-RS"/>
        </w:rPr>
        <w:t>JOURNAL OF BIOMATERIALS SCIENCE POLYMER EDITION, 2022, DOI: 10.1080/09205063.2022.2046986</w:t>
      </w:r>
    </w:p>
    <w:p w14:paraId="07F26A51" w14:textId="77777777" w:rsidR="00BC76D5" w:rsidRDefault="00BC76D5" w:rsidP="00BC76D5">
      <w:pPr>
        <w:ind w:left="360"/>
        <w:rPr>
          <w:i/>
          <w:sz w:val="20"/>
          <w:szCs w:val="20"/>
          <w:lang w:val="sr-Latn-RS"/>
        </w:rPr>
      </w:pPr>
    </w:p>
    <w:p w14:paraId="757F02C3" w14:textId="0BDBC895" w:rsidR="00F13C6D" w:rsidRDefault="00F13C6D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Popov, I; Sokolov, AP</w:t>
      </w:r>
    </w:p>
    <w:p w14:paraId="09AABAFF" w14:textId="75FEB86B" w:rsidR="00F13C6D" w:rsidRDefault="00F13C6D" w:rsidP="00F13C6D">
      <w:pPr>
        <w:rPr>
          <w:i/>
          <w:sz w:val="20"/>
          <w:szCs w:val="20"/>
          <w:lang w:val="sr-Latn-RS"/>
        </w:rPr>
      </w:pPr>
      <w:r w:rsidRPr="00F13C6D">
        <w:rPr>
          <w:i/>
          <w:sz w:val="20"/>
          <w:szCs w:val="20"/>
          <w:u w:val="single"/>
          <w:lang w:val="sr-Latn-RS"/>
        </w:rPr>
        <w:t>Fundamentals of Dielectric Spectroscopy in Polymer Nanocomposites</w:t>
      </w:r>
      <w:r>
        <w:rPr>
          <w:i/>
          <w:sz w:val="20"/>
          <w:szCs w:val="20"/>
          <w:lang w:val="sr-Latn-RS"/>
        </w:rPr>
        <w:t>,</w:t>
      </w:r>
    </w:p>
    <w:p w14:paraId="47F5E0B3" w14:textId="39A0ADD9" w:rsidR="00F13C6D" w:rsidRPr="00F13C6D" w:rsidRDefault="00F13C6D" w:rsidP="00F13C6D">
      <w:pPr>
        <w:rPr>
          <w:b/>
          <w:bCs/>
          <w:i/>
          <w:sz w:val="20"/>
          <w:szCs w:val="20"/>
          <w:lang w:val="sr-Latn-RS"/>
        </w:rPr>
      </w:pPr>
      <w:r w:rsidRPr="00F13C6D">
        <w:rPr>
          <w:b/>
          <w:bCs/>
          <w:i/>
          <w:sz w:val="20"/>
          <w:szCs w:val="20"/>
          <w:lang w:val="sr-Latn-RS"/>
        </w:rPr>
        <w:t>In book: Dynamics of Composite Materials, 2022, DOI: 10.1007/978-3-030-89723-9_2</w:t>
      </w:r>
    </w:p>
    <w:p w14:paraId="35945B4B" w14:textId="77777777" w:rsidR="00FD4F17" w:rsidRDefault="00FD4F17" w:rsidP="00FD4F17">
      <w:pPr>
        <w:rPr>
          <w:i/>
          <w:sz w:val="20"/>
          <w:szCs w:val="20"/>
          <w:lang w:val="sr-Latn-RS"/>
        </w:rPr>
      </w:pPr>
    </w:p>
    <w:p w14:paraId="640AA7BC" w14:textId="072D4E3E" w:rsidR="00142290" w:rsidRDefault="00142290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Barala, M; Mehkoom, M...&amp;Afzal, SM</w:t>
      </w:r>
    </w:p>
    <w:p w14:paraId="037392F0" w14:textId="39354625" w:rsidR="00142290" w:rsidRPr="00142290" w:rsidRDefault="00142290" w:rsidP="00142290">
      <w:pPr>
        <w:rPr>
          <w:i/>
          <w:sz w:val="20"/>
          <w:szCs w:val="20"/>
          <w:u w:val="single"/>
          <w:lang w:val="sr-Latn-RS"/>
        </w:rPr>
      </w:pPr>
      <w:r w:rsidRPr="00142290">
        <w:rPr>
          <w:i/>
          <w:sz w:val="20"/>
          <w:szCs w:val="20"/>
          <w:u w:val="single"/>
          <w:lang w:val="sr-Latn-RS"/>
        </w:rPr>
        <w:t>Nonlinear optical characterization and optical limiting of silver nanoparticles embedded polystyrene foils</w:t>
      </w:r>
    </w:p>
    <w:p w14:paraId="4BD0DDB2" w14:textId="2CE59AAD" w:rsidR="00142290" w:rsidRPr="00142290" w:rsidRDefault="00142290" w:rsidP="00142290">
      <w:pPr>
        <w:rPr>
          <w:b/>
          <w:bCs/>
          <w:i/>
          <w:sz w:val="20"/>
          <w:szCs w:val="20"/>
          <w:lang w:val="sr-Latn-RS"/>
        </w:rPr>
      </w:pPr>
      <w:r w:rsidRPr="00142290">
        <w:rPr>
          <w:b/>
          <w:bCs/>
          <w:i/>
          <w:sz w:val="20"/>
          <w:szCs w:val="20"/>
          <w:lang w:val="sr-Latn-RS"/>
        </w:rPr>
        <w:t>JOURNAL OF MATERIALS SCIENCE: MATERIALS IN ELECTRONICS, 2022, DOI: 10.1007/S10854-022-09173-X</w:t>
      </w:r>
    </w:p>
    <w:p w14:paraId="789AD589" w14:textId="77777777" w:rsidR="00142290" w:rsidRDefault="00142290" w:rsidP="00142290">
      <w:pPr>
        <w:rPr>
          <w:i/>
          <w:sz w:val="20"/>
          <w:szCs w:val="20"/>
          <w:lang w:val="sr-Latn-RS"/>
        </w:rPr>
      </w:pPr>
    </w:p>
    <w:p w14:paraId="2EAA63F1" w14:textId="307E2292" w:rsidR="00A80D99" w:rsidRDefault="00A80D99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80D99">
        <w:rPr>
          <w:i/>
          <w:sz w:val="20"/>
          <w:szCs w:val="20"/>
          <w:lang w:val="sr-Latn-RS"/>
        </w:rPr>
        <w:t>Apryatina</w:t>
      </w:r>
      <w:r>
        <w:rPr>
          <w:i/>
          <w:sz w:val="20"/>
          <w:szCs w:val="20"/>
          <w:lang w:val="sr-Latn-RS"/>
        </w:rPr>
        <w:t>, KV; Salomatina, EV;...&amp; Smirnova, LA</w:t>
      </w:r>
    </w:p>
    <w:p w14:paraId="6239BAA3" w14:textId="46726313" w:rsidR="00A80D99" w:rsidRPr="00A80D99" w:rsidRDefault="00A80D99" w:rsidP="00A80D99">
      <w:pPr>
        <w:rPr>
          <w:b/>
          <w:bCs/>
          <w:i/>
          <w:sz w:val="20"/>
          <w:szCs w:val="20"/>
          <w:lang w:val="sr-Latn-RS"/>
        </w:rPr>
      </w:pPr>
      <w:r w:rsidRPr="00A80D99">
        <w:rPr>
          <w:i/>
          <w:sz w:val="20"/>
          <w:szCs w:val="20"/>
          <w:u w:val="single"/>
          <w:lang w:val="sr-Latn-RS"/>
        </w:rPr>
        <w:t>Specific features of thermal properties of polymer composites containing conductive nanoparticles in non-conductive polymer matrices</w:t>
      </w:r>
      <w:r>
        <w:rPr>
          <w:i/>
          <w:sz w:val="20"/>
          <w:szCs w:val="20"/>
          <w:lang w:val="sr-Latn-RS"/>
        </w:rPr>
        <w:t xml:space="preserve">, </w:t>
      </w:r>
      <w:r w:rsidRPr="00A80D99">
        <w:rPr>
          <w:b/>
          <w:bCs/>
          <w:i/>
          <w:sz w:val="20"/>
          <w:szCs w:val="20"/>
          <w:lang w:val="sr-Latn-RS"/>
        </w:rPr>
        <w:t>THERMOCHIMICA ACTA, 2021,DOI: 10.1016/j.tca.2021.179036</w:t>
      </w:r>
    </w:p>
    <w:p w14:paraId="18F70E9C" w14:textId="77777777" w:rsidR="00A80D99" w:rsidRPr="00A80D99" w:rsidRDefault="00A80D99" w:rsidP="00A80D99">
      <w:pPr>
        <w:rPr>
          <w:i/>
          <w:sz w:val="20"/>
          <w:szCs w:val="20"/>
          <w:lang w:val="sr-Latn-RS"/>
        </w:rPr>
      </w:pPr>
    </w:p>
    <w:p w14:paraId="3D7BB4AB" w14:textId="72E97ED3" w:rsidR="009C72C5" w:rsidRDefault="009C72C5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C72C5">
        <w:rPr>
          <w:i/>
          <w:sz w:val="20"/>
          <w:szCs w:val="20"/>
          <w:lang w:val="sr-Latn-RS"/>
        </w:rPr>
        <w:t>Park, J</w:t>
      </w:r>
      <w:r w:rsidR="00337EA4">
        <w:rPr>
          <w:i/>
          <w:sz w:val="20"/>
          <w:szCs w:val="20"/>
          <w:lang w:val="sr-Latn-RS"/>
        </w:rPr>
        <w:t>;</w:t>
      </w:r>
      <w:r w:rsidRPr="009C72C5">
        <w:rPr>
          <w:i/>
          <w:sz w:val="20"/>
          <w:szCs w:val="20"/>
          <w:lang w:val="sr-Latn-RS"/>
        </w:rPr>
        <w:t xml:space="preserve"> Han, S</w:t>
      </w:r>
      <w:r w:rsidR="00337EA4">
        <w:rPr>
          <w:i/>
          <w:sz w:val="20"/>
          <w:szCs w:val="20"/>
          <w:lang w:val="sr-Latn-RS"/>
        </w:rPr>
        <w:t>;</w:t>
      </w:r>
      <w:r w:rsidRPr="009C72C5">
        <w:rPr>
          <w:i/>
          <w:sz w:val="20"/>
          <w:szCs w:val="20"/>
          <w:lang w:val="sr-Latn-RS"/>
        </w:rPr>
        <w:t xml:space="preserve"> ... &amp; Choi, SQ</w:t>
      </w:r>
    </w:p>
    <w:p w14:paraId="605FC2A7" w14:textId="6DEDC5B2" w:rsidR="009C72C5" w:rsidRDefault="009C72C5" w:rsidP="009C72C5">
      <w:pPr>
        <w:rPr>
          <w:i/>
          <w:sz w:val="20"/>
          <w:szCs w:val="20"/>
          <w:lang w:val="sr-Latn-RS"/>
        </w:rPr>
      </w:pPr>
      <w:r w:rsidRPr="009C72C5">
        <w:rPr>
          <w:i/>
          <w:sz w:val="20"/>
          <w:szCs w:val="20"/>
          <w:u w:val="single"/>
          <w:lang w:val="sr-Latn-RS"/>
        </w:rPr>
        <w:t>Simultaneous Measurement of Glass-Transition Temperature and Crystallinity of As-Prepared Polymeric Films from Restitution</w:t>
      </w:r>
      <w:r w:rsidRPr="009C72C5">
        <w:rPr>
          <w:i/>
          <w:sz w:val="20"/>
          <w:szCs w:val="20"/>
          <w:lang w:val="sr-Latn-RS"/>
        </w:rPr>
        <w:t xml:space="preserve">. </w:t>
      </w:r>
      <w:r w:rsidRPr="009C72C5">
        <w:rPr>
          <w:b/>
          <w:bCs/>
          <w:i/>
          <w:sz w:val="20"/>
          <w:szCs w:val="20"/>
          <w:lang w:val="sr-Latn-RS"/>
        </w:rPr>
        <w:t>MACROMOLECULES, 2021,</w:t>
      </w:r>
      <w:r>
        <w:rPr>
          <w:i/>
          <w:sz w:val="20"/>
          <w:szCs w:val="20"/>
          <w:lang w:val="sr-Latn-RS"/>
        </w:rPr>
        <w:t xml:space="preserve"> </w:t>
      </w:r>
      <w:r w:rsidR="00337EA4" w:rsidRPr="00337EA4">
        <w:rPr>
          <w:b/>
          <w:bCs/>
          <w:i/>
          <w:sz w:val="20"/>
          <w:szCs w:val="20"/>
          <w:lang w:val="sr-Latn-RS"/>
        </w:rPr>
        <w:t>https://doi.org/10.1021/acs.macromol.1c01477</w:t>
      </w:r>
    </w:p>
    <w:p w14:paraId="1B7056D1" w14:textId="77777777" w:rsidR="009C72C5" w:rsidRPr="009C72C5" w:rsidRDefault="009C72C5" w:rsidP="009C72C5">
      <w:pPr>
        <w:rPr>
          <w:i/>
          <w:sz w:val="20"/>
          <w:szCs w:val="20"/>
          <w:lang w:val="sr-Latn-RS"/>
        </w:rPr>
      </w:pPr>
    </w:p>
    <w:p w14:paraId="74F59D30" w14:textId="07F86C4F" w:rsidR="001B6306" w:rsidRPr="00CC7411" w:rsidRDefault="001B6306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Popov, I: Carroll, B; ... &amp; Sokolov, AP </w:t>
      </w:r>
    </w:p>
    <w:p w14:paraId="0D9C2BCF" w14:textId="77777777" w:rsidR="001B6306" w:rsidRPr="00CC7411" w:rsidRDefault="001B6306" w:rsidP="001B6306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Strong Reduction in Amplitude of the Interfacial Segmental Dynamics in Polymer Nanocomposites</w:t>
      </w:r>
      <w:r w:rsidRPr="00CC7411">
        <w:rPr>
          <w:i/>
          <w:sz w:val="20"/>
          <w:szCs w:val="20"/>
        </w:rPr>
        <w:t>. </w:t>
      </w:r>
    </w:p>
    <w:p w14:paraId="3B4950EF" w14:textId="77777777" w:rsidR="001B6306" w:rsidRPr="00CC7411" w:rsidRDefault="001B6306" w:rsidP="001B6306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MACROMOLECULES</w:t>
      </w:r>
      <w:r w:rsidRPr="00CC7411">
        <w:rPr>
          <w:b/>
          <w:i/>
          <w:sz w:val="20"/>
          <w:szCs w:val="20"/>
        </w:rPr>
        <w:t>, 2020, https://doi.org/10.1021/acs.macromol.0c00496</w:t>
      </w:r>
    </w:p>
    <w:p w14:paraId="06B2A52A" w14:textId="77777777" w:rsidR="001B6306" w:rsidRPr="00CC7411" w:rsidRDefault="001B6306" w:rsidP="001B6306">
      <w:pPr>
        <w:rPr>
          <w:i/>
          <w:sz w:val="20"/>
          <w:szCs w:val="20"/>
          <w:lang w:val="sr-Latn-RS"/>
        </w:rPr>
      </w:pPr>
    </w:p>
    <w:p w14:paraId="4794D622" w14:textId="29E242ED" w:rsidR="007F7511" w:rsidRDefault="007F7511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Durmaz, </w:t>
      </w:r>
      <w:r w:rsidRPr="007F7511">
        <w:rPr>
          <w:i/>
          <w:sz w:val="20"/>
          <w:szCs w:val="20"/>
          <w:lang w:val="sr-Latn-RS"/>
        </w:rPr>
        <w:t>B</w:t>
      </w:r>
      <w:r>
        <w:rPr>
          <w:i/>
          <w:sz w:val="20"/>
          <w:szCs w:val="20"/>
          <w:lang w:val="sr-Latn-RS"/>
        </w:rPr>
        <w:t>U;</w:t>
      </w:r>
      <w:r w:rsidRPr="007F7511">
        <w:rPr>
          <w:i/>
          <w:sz w:val="20"/>
          <w:szCs w:val="20"/>
          <w:lang w:val="sr-Latn-RS"/>
        </w:rPr>
        <w:t xml:space="preserve"> Atılgan, MG</w:t>
      </w:r>
      <w:r>
        <w:rPr>
          <w:i/>
          <w:sz w:val="20"/>
          <w:szCs w:val="20"/>
          <w:lang w:val="sr-Latn-RS"/>
        </w:rPr>
        <w:t xml:space="preserve">; </w:t>
      </w:r>
      <w:r w:rsidRPr="007F7511">
        <w:rPr>
          <w:i/>
          <w:sz w:val="20"/>
          <w:szCs w:val="20"/>
          <w:lang w:val="sr-Latn-RS"/>
        </w:rPr>
        <w:t>Aytac, A</w:t>
      </w:r>
    </w:p>
    <w:p w14:paraId="57E6B5EC" w14:textId="77777777" w:rsidR="007F7511" w:rsidRDefault="007F7511" w:rsidP="007F7511">
      <w:pPr>
        <w:rPr>
          <w:i/>
          <w:sz w:val="20"/>
          <w:szCs w:val="20"/>
          <w:lang w:val="sr-Latn-RS"/>
        </w:rPr>
      </w:pPr>
      <w:r w:rsidRPr="007F7511">
        <w:rPr>
          <w:i/>
          <w:sz w:val="20"/>
          <w:szCs w:val="20"/>
          <w:u w:val="single"/>
          <w:lang w:val="sr-Latn-RS"/>
        </w:rPr>
        <w:t>Evaluation of the morphological, rheological, dynamic mechanical and mechanical characteristics of compatibilized graphene oxide/poly (ethylene terephthalate)/poly (butylene terephthalate) nanocomposites</w:t>
      </w:r>
      <w:r w:rsidRPr="007F7511">
        <w:rPr>
          <w:i/>
          <w:sz w:val="20"/>
          <w:szCs w:val="20"/>
          <w:lang w:val="sr-Latn-RS"/>
        </w:rPr>
        <w:t xml:space="preserve">. </w:t>
      </w:r>
    </w:p>
    <w:p w14:paraId="7646AB0D" w14:textId="12394D97" w:rsidR="007F7511" w:rsidRPr="007F7511" w:rsidRDefault="007F7511" w:rsidP="007F7511">
      <w:pPr>
        <w:rPr>
          <w:b/>
          <w:bCs/>
          <w:i/>
          <w:sz w:val="20"/>
          <w:szCs w:val="20"/>
          <w:lang w:val="sr-Latn-RS"/>
        </w:rPr>
      </w:pPr>
      <w:r w:rsidRPr="007F7511">
        <w:rPr>
          <w:b/>
          <w:bCs/>
          <w:i/>
          <w:sz w:val="20"/>
          <w:szCs w:val="20"/>
          <w:lang w:val="sr-Latn-RS"/>
        </w:rPr>
        <w:t>POLYMER COMPOSITES, 2021, https://doi.org/10.1002/pc.26352</w:t>
      </w:r>
    </w:p>
    <w:p w14:paraId="4C3E61AF" w14:textId="77777777" w:rsidR="007F7511" w:rsidRPr="007F7511" w:rsidRDefault="007F7511" w:rsidP="007F7511">
      <w:pPr>
        <w:rPr>
          <w:i/>
          <w:sz w:val="20"/>
          <w:szCs w:val="20"/>
          <w:lang w:val="sr-Latn-RS"/>
        </w:rPr>
      </w:pPr>
    </w:p>
    <w:p w14:paraId="0E76E28D" w14:textId="3A0894F1" w:rsidR="009827BE" w:rsidRPr="00CC7411" w:rsidRDefault="009827BE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Jancar, J; Ondreas, F; Lepcio, P; Zboncak, M; Zarybnicka, K</w:t>
      </w:r>
    </w:p>
    <w:p w14:paraId="01DDE7BC" w14:textId="77777777" w:rsidR="009827BE" w:rsidRPr="00CC7411" w:rsidRDefault="009827BE" w:rsidP="009827B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Mechanical properties of glassy polymers with controlled NP spatial organization. </w:t>
      </w:r>
    </w:p>
    <w:p w14:paraId="390FC6BA" w14:textId="77777777" w:rsidR="009827BE" w:rsidRPr="00CC7411" w:rsidRDefault="009827BE" w:rsidP="009827BE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 TESTING</w:t>
      </w:r>
      <w:r w:rsidRPr="00CC7411">
        <w:rPr>
          <w:b/>
          <w:i/>
          <w:sz w:val="20"/>
          <w:szCs w:val="20"/>
        </w:rPr>
        <w:t>, 2020, https://doi.org/10.1016/j.polymertesting.2020.106640</w:t>
      </w:r>
    </w:p>
    <w:p w14:paraId="2D47A697" w14:textId="77777777" w:rsidR="009827BE" w:rsidRPr="00CC7411" w:rsidRDefault="009827BE" w:rsidP="009827BE">
      <w:pPr>
        <w:rPr>
          <w:b/>
          <w:i/>
          <w:sz w:val="20"/>
          <w:szCs w:val="20"/>
          <w:lang w:val="sr-Latn-RS"/>
        </w:rPr>
      </w:pPr>
    </w:p>
    <w:p w14:paraId="30CEB13E" w14:textId="77777777" w:rsidR="00174CAE" w:rsidRPr="00CC7411" w:rsidRDefault="00174CAE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Mukhtarov, A; Smirnov, M; Balakina, M; Vakhonina, T</w:t>
      </w:r>
    </w:p>
    <w:p w14:paraId="351212DB" w14:textId="6F05390C" w:rsidR="00174CAE" w:rsidRPr="0052511C" w:rsidRDefault="00174CAE" w:rsidP="00174CA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The study of dipolar relaxation in chromophore-containing methacrylic copolymers using thermally stimulated depolarization current measurements. </w:t>
      </w:r>
      <w:r w:rsidRPr="00CC7411">
        <w:rPr>
          <w:b/>
          <w:i/>
          <w:iCs/>
          <w:sz w:val="20"/>
          <w:szCs w:val="20"/>
        </w:rPr>
        <w:t>AIP Conference Proceedings</w:t>
      </w:r>
      <w:r w:rsidRPr="00CC7411">
        <w:rPr>
          <w:b/>
          <w:i/>
          <w:sz w:val="20"/>
          <w:szCs w:val="20"/>
        </w:rPr>
        <w:t>, 2308(1): 030016(1-5) 2020, https://doi.org/10.1063/5.0033790</w:t>
      </w:r>
    </w:p>
    <w:p w14:paraId="116A279D" w14:textId="77777777" w:rsidR="00174CAE" w:rsidRPr="00CC7411" w:rsidRDefault="00174CAE" w:rsidP="00174CAE">
      <w:pPr>
        <w:rPr>
          <w:i/>
          <w:sz w:val="20"/>
          <w:szCs w:val="20"/>
          <w:lang w:val="sr-Latn-RS"/>
        </w:rPr>
      </w:pPr>
    </w:p>
    <w:p w14:paraId="307E7386" w14:textId="77777777" w:rsidR="000F360B" w:rsidRPr="00CC7411" w:rsidRDefault="000F360B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Wang, M; Sheng, J; Zhou, S; Yang, Z; Zhang, X</w:t>
      </w:r>
    </w:p>
    <w:p w14:paraId="7E22AC13" w14:textId="77777777" w:rsidR="000F360B" w:rsidRPr="00CC7411" w:rsidRDefault="000F360B" w:rsidP="000F360B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Effect of Free Surface Layer and Interfacial Zone on Glass-Transition Behavior of PMMA/CNT Nanocomposite</w:t>
      </w:r>
      <w:r w:rsidRPr="00CC7411">
        <w:rPr>
          <w:i/>
          <w:sz w:val="20"/>
          <w:szCs w:val="20"/>
        </w:rPr>
        <w:t>. </w:t>
      </w:r>
    </w:p>
    <w:p w14:paraId="13305149" w14:textId="77777777" w:rsidR="000F360B" w:rsidRPr="00CC7411" w:rsidRDefault="000F360B" w:rsidP="000F360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MACROMOLECULES</w:t>
      </w:r>
      <w:r w:rsidRPr="00CC7411">
        <w:rPr>
          <w:b/>
          <w:i/>
          <w:sz w:val="20"/>
          <w:szCs w:val="20"/>
        </w:rPr>
        <w:t xml:space="preserve">, 2019,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>10.1021/acs.macromol.8b02642</w:t>
      </w:r>
    </w:p>
    <w:p w14:paraId="3FAB2514" w14:textId="77777777" w:rsidR="000F360B" w:rsidRPr="00CC7411" w:rsidRDefault="000F360B" w:rsidP="000F360B">
      <w:pPr>
        <w:rPr>
          <w:b/>
          <w:i/>
          <w:sz w:val="20"/>
          <w:szCs w:val="20"/>
          <w:lang w:val="sr-Latn-RS"/>
        </w:rPr>
      </w:pPr>
    </w:p>
    <w:p w14:paraId="23BA35A7" w14:textId="77777777" w:rsidR="009C58C6" w:rsidRPr="00CC7411" w:rsidRDefault="009C58C6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de Souza Neto, FN; Sala, RL; Fernandes, RA; Xavier, TPO; Cruz, SA;.. &amp; de Camargo, ER</w:t>
      </w:r>
    </w:p>
    <w:p w14:paraId="39A902C9" w14:textId="77777777" w:rsidR="009C58C6" w:rsidRPr="00CC7411" w:rsidRDefault="009C58C6" w:rsidP="009C58C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synthetic colloidal nanoparticles in acrylic resin of dental use. </w:t>
      </w:r>
    </w:p>
    <w:p w14:paraId="23DCBEED" w14:textId="77777777" w:rsidR="009C58C6" w:rsidRPr="00CC7411" w:rsidRDefault="009C58C6" w:rsidP="009C58C6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EUROPEAN POLYMER JOURNAL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112</w:t>
      </w:r>
      <w:r w:rsidRPr="00CC7411">
        <w:rPr>
          <w:b/>
          <w:i/>
          <w:sz w:val="20"/>
          <w:szCs w:val="20"/>
        </w:rPr>
        <w:t>, 531-538 2019</w:t>
      </w:r>
    </w:p>
    <w:p w14:paraId="66953EC5" w14:textId="77777777" w:rsidR="009C58C6" w:rsidRPr="00CC7411" w:rsidRDefault="009C58C6" w:rsidP="009C58C6">
      <w:pPr>
        <w:rPr>
          <w:i/>
          <w:sz w:val="20"/>
          <w:szCs w:val="20"/>
          <w:lang w:val="sr-Latn-RS"/>
        </w:rPr>
      </w:pPr>
    </w:p>
    <w:p w14:paraId="06960002" w14:textId="77777777" w:rsidR="001057F2" w:rsidRPr="00CC7411" w:rsidRDefault="001057F2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Xu, B; Xu, H; Song, Y; &amp; Zheng, Q</w:t>
      </w:r>
    </w:p>
    <w:p w14:paraId="438B0A8B" w14:textId="77777777" w:rsidR="001057F2" w:rsidRPr="00CC7411" w:rsidRDefault="001057F2" w:rsidP="001057F2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Segmental dynamics and linear rheology of nearly athermal all-polystyrene nanocomposites</w:t>
      </w:r>
      <w:r w:rsidRPr="00CC7411">
        <w:rPr>
          <w:i/>
          <w:sz w:val="20"/>
          <w:szCs w:val="20"/>
        </w:rPr>
        <w:t>. </w:t>
      </w:r>
    </w:p>
    <w:p w14:paraId="48204AB7" w14:textId="77777777" w:rsidR="001057F2" w:rsidRPr="00CC7411" w:rsidRDefault="001057F2" w:rsidP="001057F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COMPOSITES SCIENCE AND TECHNOLOGY</w:t>
      </w:r>
      <w:r w:rsidRPr="00CC7411">
        <w:rPr>
          <w:b/>
          <w:i/>
          <w:sz w:val="20"/>
          <w:szCs w:val="20"/>
        </w:rPr>
        <w:t>, 2019,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https://doi.org/10.1016/j.compscitech.2019.04.025</w:t>
      </w:r>
    </w:p>
    <w:p w14:paraId="19DF2E9E" w14:textId="77777777" w:rsidR="001057F2" w:rsidRPr="00CC7411" w:rsidRDefault="001057F2" w:rsidP="001057F2">
      <w:pPr>
        <w:rPr>
          <w:i/>
          <w:sz w:val="20"/>
          <w:szCs w:val="20"/>
          <w:lang w:val="sr-Latn-RS"/>
        </w:rPr>
      </w:pPr>
    </w:p>
    <w:p w14:paraId="220C189A" w14:textId="77777777" w:rsidR="00D17B3C" w:rsidRPr="00CC7411" w:rsidRDefault="00D17B3C" w:rsidP="00D17B3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Xu, Y; Xu, H; Zheng, Q; Song, Y</w:t>
      </w:r>
    </w:p>
    <w:p w14:paraId="57A9663C" w14:textId="366A7114" w:rsidR="00D17B3C" w:rsidRPr="00824E3D" w:rsidRDefault="00D17B3C" w:rsidP="00D17B3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Influence of ionic liquid on glass transition, dynamic rheology, and thermal stability of poly (methyl methacrylate)/silica nanocomposites. </w:t>
      </w:r>
      <w:r w:rsidRPr="00CC7411">
        <w:rPr>
          <w:b/>
          <w:i/>
          <w:sz w:val="20"/>
          <w:szCs w:val="20"/>
          <w:lang w:val="sr-Latn-RS"/>
        </w:rPr>
        <w:t>JOURNAL OF APPLIED POLYMER SCIENCE, 48007, 2019, https://doi.org/10.1002/app.48007</w:t>
      </w:r>
    </w:p>
    <w:p w14:paraId="18C3E2A4" w14:textId="77777777" w:rsidR="00D17B3C" w:rsidRPr="00CC7411" w:rsidRDefault="00D17B3C" w:rsidP="00D17B3C">
      <w:pPr>
        <w:rPr>
          <w:b/>
          <w:i/>
          <w:sz w:val="20"/>
          <w:szCs w:val="20"/>
          <w:lang w:val="sr-Latn-RS"/>
        </w:rPr>
      </w:pPr>
    </w:p>
    <w:p w14:paraId="2DDA7510" w14:textId="77777777" w:rsidR="009A0FCC" w:rsidRPr="00CC7411" w:rsidRDefault="009A0FCC" w:rsidP="009A0FC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Vincent, C; Corn, S; Longuet, C;....&amp; Ferry, L</w:t>
      </w:r>
    </w:p>
    <w:p w14:paraId="42D487AC" w14:textId="196E2319" w:rsidR="009A0FCC" w:rsidRPr="00824E3D" w:rsidRDefault="009A0FCC" w:rsidP="009A0FC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Experimental and numerical thermo-mechanical analysis of the influence of thermoplastic slabs installation on the assessment of their fire hazard</w:t>
      </w:r>
      <w:r w:rsidR="00824E3D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FIRE SAFETY JOURNAL,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2019,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https://doi.org/10.1016/j.firesaf.2019.102850</w:t>
      </w:r>
    </w:p>
    <w:p w14:paraId="6E65B702" w14:textId="77777777" w:rsidR="009A0FCC" w:rsidRPr="00CC7411" w:rsidRDefault="009A0FCC" w:rsidP="009A0FCC">
      <w:pPr>
        <w:rPr>
          <w:i/>
          <w:sz w:val="20"/>
          <w:szCs w:val="20"/>
          <w:lang w:val="sr-Latn-RS"/>
        </w:rPr>
      </w:pPr>
    </w:p>
    <w:p w14:paraId="4F2ACCA6" w14:textId="77777777" w:rsidR="00573C51" w:rsidRPr="00CC7411" w:rsidRDefault="00573C51" w:rsidP="00573C5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Позднякова, TA; Пучкова, OM</w:t>
      </w:r>
    </w:p>
    <w:p w14:paraId="37F9DF23" w14:textId="77777777" w:rsidR="00573C51" w:rsidRPr="00CC7411" w:rsidRDefault="00573C51" w:rsidP="00573C5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Изучение влияния различных эмульгаторов на качество эмульсий экстемпорального изготовления (</w:t>
      </w:r>
      <w:r w:rsidRPr="00CC7411">
        <w:rPr>
          <w:i/>
          <w:sz w:val="20"/>
          <w:szCs w:val="20"/>
          <w:u w:val="single"/>
        </w:rPr>
        <w:t>Study of the influence of various emulgators on the quality of emulsions of ecstemical preparation)</w:t>
      </w:r>
    </w:p>
    <w:p w14:paraId="07F20B99" w14:textId="77777777" w:rsidR="00573C51" w:rsidRPr="00CC7411" w:rsidRDefault="00573C51" w:rsidP="00573C5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ВЕСТНИК ВГУ, СЕРИЯ: ХИМИЯ. БИОЛОГИЯ. ФАРМАЦИЯ, 2: 102-108 2019, УДК 615.451.23</w:t>
      </w:r>
    </w:p>
    <w:p w14:paraId="6BB3A3CD" w14:textId="77777777" w:rsidR="00573C51" w:rsidRPr="00CC7411" w:rsidRDefault="00573C51" w:rsidP="00573C51">
      <w:pPr>
        <w:rPr>
          <w:i/>
          <w:sz w:val="20"/>
          <w:szCs w:val="20"/>
          <w:lang w:val="sr-Latn-RS"/>
        </w:rPr>
      </w:pPr>
    </w:p>
    <w:p w14:paraId="659FEAA7" w14:textId="77777777" w:rsidR="00193B64" w:rsidRPr="00CC7411" w:rsidRDefault="00193B64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Mohaddes</w:t>
      </w:r>
      <w:r w:rsidR="0000440C" w:rsidRPr="00CC7411">
        <w:rPr>
          <w:i/>
          <w:sz w:val="20"/>
          <w:szCs w:val="20"/>
        </w:rPr>
        <w:t>pour, A; Hill, R</w:t>
      </w:r>
      <w:r w:rsidRPr="00CC7411">
        <w:rPr>
          <w:i/>
          <w:sz w:val="20"/>
          <w:szCs w:val="20"/>
        </w:rPr>
        <w:t>J</w:t>
      </w:r>
    </w:p>
    <w:p w14:paraId="42F9FA2F" w14:textId="77777777" w:rsidR="00193B64" w:rsidRPr="00CC7411" w:rsidRDefault="00193B64" w:rsidP="00193B6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Granular sphere-chain relaxation dynamics to interpret polymer-nanocomposite glass transition temperatures. </w:t>
      </w:r>
    </w:p>
    <w:p w14:paraId="0AFFBE09" w14:textId="77777777" w:rsidR="00193B64" w:rsidRPr="00CC7411" w:rsidRDefault="00193B64" w:rsidP="00193B64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GRANULAR MATTER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20</w:t>
      </w:r>
      <w:r w:rsidRPr="00CC7411">
        <w:rPr>
          <w:b/>
          <w:i/>
          <w:sz w:val="20"/>
          <w:szCs w:val="20"/>
        </w:rPr>
        <w:t xml:space="preserve">(1): 9 2018, </w:t>
      </w:r>
      <w:hyperlink r:id="rId1113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https://doi.org/10.1007/s10035-017-0783-9</w:t>
        </w:r>
      </w:hyperlink>
    </w:p>
    <w:p w14:paraId="102A1466" w14:textId="77777777" w:rsidR="00193B64" w:rsidRPr="00CC7411" w:rsidRDefault="00193B64" w:rsidP="00193B64">
      <w:pPr>
        <w:rPr>
          <w:i/>
          <w:sz w:val="20"/>
          <w:szCs w:val="20"/>
        </w:rPr>
      </w:pPr>
    </w:p>
    <w:p w14:paraId="395D3837" w14:textId="77777777" w:rsidR="00477D59" w:rsidRPr="00CC7411" w:rsidRDefault="00477D59" w:rsidP="00477D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Vincent, C; Ferry,L; Longuet,C; Aprin,L;</w:t>
      </w:r>
      <w:r w:rsidR="002743FC"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lang w:val="sr-Latn-RS"/>
        </w:rPr>
        <w:t>Rambaud</w:t>
      </w:r>
      <w:r w:rsidR="002743FC" w:rsidRPr="00CC7411">
        <w:rPr>
          <w:i/>
          <w:sz w:val="20"/>
          <w:szCs w:val="20"/>
          <w:lang w:val="sr-Latn-RS"/>
        </w:rPr>
        <w:t>, G</w:t>
      </w:r>
    </w:p>
    <w:p w14:paraId="35A0B5CB" w14:textId="2C80DF83" w:rsidR="00477D59" w:rsidRPr="00824E3D" w:rsidRDefault="00477D59" w:rsidP="00477D5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Method to characterize the fire behavior of materials</w:t>
      </w:r>
      <w:r w:rsidR="002743FC" w:rsidRPr="00CC7411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>assemblies</w:t>
      </w:r>
      <w:r w:rsidR="002743FC" w:rsidRPr="00CC7411">
        <w:rPr>
          <w:b/>
          <w:i/>
          <w:sz w:val="20"/>
          <w:szCs w:val="20"/>
        </w:rPr>
        <w:t>FIRE AND MATERIALS</w:t>
      </w:r>
      <w:r w:rsidRPr="00CC7411">
        <w:rPr>
          <w:b/>
          <w:i/>
          <w:sz w:val="20"/>
          <w:szCs w:val="20"/>
        </w:rPr>
        <w:t>, 2018,</w:t>
      </w:r>
      <w:r w:rsidR="002743FC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DOI: 10.1002/fam.2516</w:t>
      </w:r>
    </w:p>
    <w:p w14:paraId="716AF7BF" w14:textId="77777777" w:rsidR="00477D59" w:rsidRPr="00CC7411" w:rsidRDefault="00477D59" w:rsidP="00477D59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 </w:t>
      </w:r>
    </w:p>
    <w:p w14:paraId="2FAF53C6" w14:textId="77777777" w:rsidR="00247AD6" w:rsidRPr="00CC7411" w:rsidRDefault="00247AD6" w:rsidP="00247A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114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Koutsoumpis</w:t>
        </w:r>
      </w:hyperlink>
      <w:r w:rsidRPr="00CC7411">
        <w:rPr>
          <w:i/>
          <w:sz w:val="20"/>
          <w:szCs w:val="20"/>
          <w:lang w:val="sr-Latn-RS"/>
        </w:rPr>
        <w:t>, S;Poilakis, A;Klonos, P; Pissis, P</w:t>
      </w:r>
    </w:p>
    <w:p w14:paraId="13058463" w14:textId="668E3B75" w:rsidR="00247AD6" w:rsidRPr="00824E3D" w:rsidRDefault="00247AD6" w:rsidP="00247AD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Structure, Thermal Transitions and Polymer Dynamics in Nanocomposites Based on Poly(ε–caprolactone) and Nano-Inclusions of 1-3D Geometry</w:t>
      </w:r>
      <w:r w:rsidR="00824E3D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THERMOCHIMICA ACTA, 2018, </w:t>
      </w:r>
      <w:r w:rsidRPr="00CC7411">
        <w:rPr>
          <w:b/>
          <w:i/>
          <w:sz w:val="20"/>
          <w:szCs w:val="20"/>
        </w:rPr>
        <w:t>DOI: 10.1016/j.tca.2018.05.012</w:t>
      </w:r>
    </w:p>
    <w:p w14:paraId="55B4763F" w14:textId="77777777" w:rsidR="00247AD6" w:rsidRPr="00CC7411" w:rsidRDefault="00247AD6" w:rsidP="00247AD6">
      <w:pPr>
        <w:rPr>
          <w:i/>
          <w:sz w:val="20"/>
          <w:szCs w:val="20"/>
          <w:lang w:val="sr-Latn-RS"/>
        </w:rPr>
      </w:pPr>
    </w:p>
    <w:p w14:paraId="07293624" w14:textId="77777777" w:rsidR="008756AA" w:rsidRPr="00CC7411" w:rsidRDefault="008756AA" w:rsidP="008756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7838E357" w14:textId="6B1D481B" w:rsidR="008756AA" w:rsidRPr="00824E3D" w:rsidRDefault="008756AA" w:rsidP="008756A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115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39766B87" w14:textId="77777777" w:rsidR="008756AA" w:rsidRPr="00CC7411" w:rsidRDefault="008756AA" w:rsidP="008756AA">
      <w:pPr>
        <w:ind w:left="360"/>
        <w:rPr>
          <w:i/>
          <w:sz w:val="20"/>
          <w:szCs w:val="20"/>
          <w:lang w:val="sr-Latn-RS"/>
        </w:rPr>
      </w:pPr>
    </w:p>
    <w:p w14:paraId="0F07FBAE" w14:textId="77777777" w:rsidR="00226AEC" w:rsidRPr="00CC7411" w:rsidRDefault="00226AEC" w:rsidP="00226AE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de Souza Neto, FN; Sala, RL; Fernandes, RA; Xavier, TPO; Cruz, SA; Paranhos, CM; ... &amp; de Camargo, ER</w:t>
      </w:r>
    </w:p>
    <w:p w14:paraId="404EE953" w14:textId="77777777" w:rsidR="00226AEC" w:rsidRPr="00CC7411" w:rsidRDefault="00226AEC" w:rsidP="00226AEC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Effect of synthetic colloidal nanoparticles in acrylic resin of dental use. </w:t>
      </w:r>
    </w:p>
    <w:p w14:paraId="2E59E7F3" w14:textId="77777777" w:rsidR="00226AEC" w:rsidRPr="00CC7411" w:rsidRDefault="00226AEC" w:rsidP="00226AE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EUROPEAN POLYMER JOURNAL, 2018, https://doi.org/10.1016/j.eurpolymj.2018.10.009</w:t>
      </w:r>
    </w:p>
    <w:p w14:paraId="4A24241A" w14:textId="77777777" w:rsidR="00226AEC" w:rsidRPr="00CC7411" w:rsidRDefault="00226AEC" w:rsidP="00226AEC">
      <w:pPr>
        <w:rPr>
          <w:i/>
          <w:sz w:val="20"/>
          <w:szCs w:val="20"/>
          <w:u w:val="single"/>
          <w:lang w:val="sr-Latn-RS"/>
        </w:rPr>
      </w:pPr>
    </w:p>
    <w:p w14:paraId="6789D694" w14:textId="77777777" w:rsidR="008854A3" w:rsidRPr="00CC7411" w:rsidRDefault="008854A3" w:rsidP="00EC09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Seyhan, M</w:t>
      </w:r>
      <w:r w:rsidR="00EC0953" w:rsidRPr="00CC7411">
        <w:rPr>
          <w:i/>
          <w:sz w:val="20"/>
          <w:szCs w:val="20"/>
        </w:rPr>
        <w:t xml:space="preserve">; </w:t>
      </w:r>
      <w:hyperlink r:id="rId1116" w:history="1">
        <w:r w:rsidR="00EC0953"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Kucharczyk</w:t>
        </w:r>
      </w:hyperlink>
      <w:r w:rsidR="00EC0953" w:rsidRPr="00CC7411">
        <w:rPr>
          <w:i/>
          <w:sz w:val="20"/>
          <w:szCs w:val="20"/>
        </w:rPr>
        <w:t>, W;Yarar, UE;Ozisik, R</w:t>
      </w:r>
    </w:p>
    <w:p w14:paraId="66998961" w14:textId="49D4285D" w:rsidR="008854A3" w:rsidRPr="00824E3D" w:rsidRDefault="008854A3" w:rsidP="008854A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Interfacial surfactant competition and its impact on poly (ethylene oxide)/Au and poly (ethylene oxide)/Ag nanocomposite properties. </w:t>
      </w:r>
      <w:r w:rsidRPr="00CC7411">
        <w:rPr>
          <w:b/>
          <w:i/>
          <w:iCs/>
          <w:sz w:val="20"/>
          <w:szCs w:val="20"/>
        </w:rPr>
        <w:t>NANOTECHNOLOGY, SCIENCE AND APPLICATIONS,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10</w:t>
      </w:r>
      <w:r w:rsidRPr="00CC7411">
        <w:rPr>
          <w:b/>
          <w:i/>
          <w:sz w:val="20"/>
          <w:szCs w:val="20"/>
        </w:rPr>
        <w:t>: 69-77 2017</w:t>
      </w:r>
    </w:p>
    <w:p w14:paraId="2B382CF3" w14:textId="77777777" w:rsidR="008854A3" w:rsidRPr="00CC7411" w:rsidRDefault="008854A3" w:rsidP="008854A3">
      <w:pPr>
        <w:rPr>
          <w:i/>
          <w:sz w:val="20"/>
          <w:szCs w:val="20"/>
          <w:lang w:val="sr-Latn-RS"/>
        </w:rPr>
      </w:pPr>
    </w:p>
    <w:p w14:paraId="25213089" w14:textId="77777777" w:rsidR="00864528" w:rsidRPr="00CC7411" w:rsidRDefault="00864528" w:rsidP="00C04E4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Song, Y; Bu, J; Zuo, M; Gao, Y; Zhang, W; Zheng, Q</w:t>
      </w:r>
    </w:p>
    <w:p w14:paraId="054FAB79" w14:textId="77777777" w:rsidR="00864528" w:rsidRPr="00CC7411" w:rsidRDefault="00864528" w:rsidP="0086452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Glass transition of poly (methyl methacrylate) filled with nanosilica and core-shell structured silica</w:t>
      </w:r>
    </w:p>
    <w:p w14:paraId="5C72012B" w14:textId="77777777" w:rsidR="00864528" w:rsidRPr="00CC7411" w:rsidRDefault="00864528" w:rsidP="00864528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>POLYMER, 2017, https://doi.org/10.1016/j.polymer.2017.08.038</w:t>
      </w:r>
    </w:p>
    <w:p w14:paraId="1CA3C203" w14:textId="77777777" w:rsidR="00864528" w:rsidRPr="00CC7411" w:rsidRDefault="00864528" w:rsidP="00864528">
      <w:pPr>
        <w:ind w:left="360"/>
        <w:rPr>
          <w:i/>
          <w:sz w:val="20"/>
          <w:szCs w:val="20"/>
          <w:lang w:val="sr-Latn-RS"/>
        </w:rPr>
      </w:pPr>
    </w:p>
    <w:p w14:paraId="5156BC70" w14:textId="77777777" w:rsidR="00C04E4B" w:rsidRPr="00CC7411" w:rsidRDefault="00C04E4B" w:rsidP="00C04E4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Kourki, H; Famili, MHN; Mortezaei, M; Malekipirbazari, M; Disfani, M N</w:t>
      </w:r>
    </w:p>
    <w:p w14:paraId="0787FC3E" w14:textId="77777777" w:rsidR="00C04E4B" w:rsidRPr="00CC7411" w:rsidRDefault="00C04E4B" w:rsidP="00C04E4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Highly nanofilled polystyrene composite Thermal and dynamic behavior</w:t>
      </w:r>
    </w:p>
    <w:p w14:paraId="06E48B0D" w14:textId="77777777" w:rsidR="00C04E4B" w:rsidRPr="00CC7411" w:rsidRDefault="00C04E4B" w:rsidP="00C04E4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ELASTOMERS AND PLASTICS,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</w:rPr>
        <w:t>48</w:t>
      </w:r>
      <w:r w:rsidRPr="00CC7411">
        <w:rPr>
          <w:b/>
          <w:i/>
          <w:sz w:val="20"/>
          <w:szCs w:val="20"/>
        </w:rPr>
        <w:t>(5): 404-425 2016</w:t>
      </w:r>
    </w:p>
    <w:p w14:paraId="08B731DD" w14:textId="77777777" w:rsidR="00C04E4B" w:rsidRPr="00CC7411" w:rsidRDefault="00C04E4B" w:rsidP="00C04E4B">
      <w:pPr>
        <w:ind w:left="360"/>
        <w:rPr>
          <w:i/>
          <w:sz w:val="20"/>
          <w:szCs w:val="20"/>
          <w:lang w:val="sr-Latn-RS"/>
        </w:rPr>
      </w:pPr>
    </w:p>
    <w:p w14:paraId="7700B157" w14:textId="77777777" w:rsidR="00C04E4B" w:rsidRPr="00CC7411" w:rsidRDefault="00C04E4B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Vincent, C</w:t>
      </w:r>
    </w:p>
    <w:p w14:paraId="70A05070" w14:textId="77777777" w:rsidR="00C04E4B" w:rsidRPr="00CC7411" w:rsidRDefault="00C04E4B" w:rsidP="00C04E4B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Caractérisation du comportement au feu des matériaux de l'habitat: Influence de l'effet d'échelle</w:t>
      </w:r>
      <w:r w:rsidRPr="00CC7411">
        <w:rPr>
          <w:i/>
          <w:sz w:val="20"/>
          <w:szCs w:val="20"/>
          <w:u w:val="single"/>
        </w:rPr>
        <w:t> </w:t>
      </w:r>
    </w:p>
    <w:p w14:paraId="513AC003" w14:textId="77777777" w:rsidR="00C04E4B" w:rsidRPr="00CC7411" w:rsidRDefault="00C04E4B" w:rsidP="00C04E4B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Université de Montpellier,</w:t>
      </w:r>
      <w:r w:rsidR="00787EE0" w:rsidRPr="00CC7411">
        <w:rPr>
          <w:b/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2016, https://hal.archives-ouvertes.fr/tel-01444795</w:t>
      </w:r>
    </w:p>
    <w:p w14:paraId="55E51F83" w14:textId="77777777" w:rsidR="00C04E4B" w:rsidRPr="00CC7411" w:rsidRDefault="00C04E4B" w:rsidP="00C04E4B">
      <w:pPr>
        <w:rPr>
          <w:i/>
          <w:sz w:val="20"/>
          <w:szCs w:val="20"/>
          <w:lang w:val="sr-Latn-RS"/>
        </w:rPr>
      </w:pPr>
    </w:p>
    <w:p w14:paraId="51F6B80F" w14:textId="77777777" w:rsidR="00583C61" w:rsidRPr="00CC7411" w:rsidRDefault="005939A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Eriksson, M;</w:t>
      </w:r>
      <w:r w:rsidR="00583C61" w:rsidRPr="00CC7411">
        <w:rPr>
          <w:i/>
          <w:sz w:val="20"/>
          <w:szCs w:val="20"/>
          <w:lang w:val="sr-Latn-RS"/>
        </w:rPr>
        <w:t xml:space="preserve"> Gooss</w:t>
      </w:r>
      <w:r w:rsidRPr="00CC7411">
        <w:rPr>
          <w:i/>
          <w:sz w:val="20"/>
          <w:szCs w:val="20"/>
          <w:lang w:val="sr-Latn-RS"/>
        </w:rPr>
        <w:t>ens, H;</w:t>
      </w:r>
      <w:r w:rsidR="00583C61" w:rsidRPr="00CC7411">
        <w:rPr>
          <w:i/>
          <w:sz w:val="20"/>
          <w:szCs w:val="20"/>
          <w:lang w:val="sr-Latn-RS"/>
        </w:rPr>
        <w:t xml:space="preserve"> Peijs, T</w:t>
      </w:r>
    </w:p>
    <w:p w14:paraId="00FFFEA1" w14:textId="77777777" w:rsidR="00583C61" w:rsidRPr="00CC7411" w:rsidRDefault="00583C61" w:rsidP="00583C6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Influence of drying procedure on glass transition temperature of PMMA based nanocomposites. </w:t>
      </w:r>
    </w:p>
    <w:p w14:paraId="77D81E88" w14:textId="77777777" w:rsidR="00583C61" w:rsidRPr="00CC7411" w:rsidRDefault="00583C61" w:rsidP="00583C6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NANOCOMPOSITES,</w:t>
      </w:r>
      <w:r w:rsidR="00FB031D" w:rsidRPr="00CC7411">
        <w:rPr>
          <w:b/>
          <w:i/>
          <w:sz w:val="20"/>
          <w:szCs w:val="20"/>
          <w:lang w:val="sr-Latn-RS"/>
        </w:rPr>
        <w:t xml:space="preserve"> </w:t>
      </w:r>
      <w:r w:rsidR="00FC61D2" w:rsidRPr="00CC7411">
        <w:rPr>
          <w:b/>
          <w:i/>
          <w:iCs/>
          <w:sz w:val="20"/>
          <w:szCs w:val="20"/>
        </w:rPr>
        <w:t>1</w:t>
      </w:r>
      <w:r w:rsidR="00FC61D2" w:rsidRPr="00CC7411">
        <w:rPr>
          <w:b/>
          <w:i/>
          <w:sz w:val="20"/>
          <w:szCs w:val="20"/>
        </w:rPr>
        <w:t xml:space="preserve">(1): 36-45 </w:t>
      </w:r>
      <w:r w:rsidR="00FB031D" w:rsidRPr="00CC7411">
        <w:rPr>
          <w:b/>
          <w:i/>
          <w:sz w:val="20"/>
          <w:szCs w:val="20"/>
          <w:lang w:val="sr-Latn-RS"/>
        </w:rPr>
        <w:t>2015</w:t>
      </w:r>
    </w:p>
    <w:p w14:paraId="39184284" w14:textId="77777777" w:rsidR="005939A3" w:rsidRPr="00CC7411" w:rsidRDefault="005939A3" w:rsidP="00583C61">
      <w:pPr>
        <w:rPr>
          <w:i/>
          <w:sz w:val="20"/>
          <w:szCs w:val="20"/>
        </w:rPr>
      </w:pPr>
    </w:p>
    <w:p w14:paraId="72BC91C0" w14:textId="77777777" w:rsidR="00FE3B12" w:rsidRPr="00CC7411" w:rsidRDefault="00FE3B12" w:rsidP="00FE3B1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Molaba, MP; Dudić, D; Luyt, AS</w:t>
      </w:r>
    </w:p>
    <w:p w14:paraId="47305DBF" w14:textId="77777777" w:rsidR="00FE3B12" w:rsidRPr="00CC7411" w:rsidRDefault="00FE3B12" w:rsidP="00FE3B12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Influence of the presence of medium-soft paraffin wax on the morphology and properties of iPP/silver nanocomposites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258950EA" w14:textId="77777777" w:rsidR="00FE3B12" w:rsidRPr="00CC7411" w:rsidRDefault="00FE3B12" w:rsidP="00FE3B1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EXPRESS POLYMER LETTERS,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9</w:t>
      </w:r>
      <w:r w:rsidRPr="00CC7411">
        <w:rPr>
          <w:b/>
          <w:i/>
          <w:sz w:val="20"/>
          <w:szCs w:val="20"/>
          <w:lang w:val="sr-Latn-RS"/>
        </w:rPr>
        <w:t xml:space="preserve">(10): </w:t>
      </w:r>
      <w:r w:rsidRPr="00CC7411">
        <w:rPr>
          <w:b/>
          <w:i/>
          <w:sz w:val="20"/>
          <w:szCs w:val="20"/>
        </w:rPr>
        <w:t>901-915 2015</w:t>
      </w:r>
    </w:p>
    <w:p w14:paraId="1FF1E366" w14:textId="77777777" w:rsidR="00FE3B12" w:rsidRPr="00CC7411" w:rsidRDefault="00FE3B12" w:rsidP="00FE3B12">
      <w:pPr>
        <w:ind w:left="360"/>
        <w:rPr>
          <w:i/>
          <w:sz w:val="20"/>
          <w:szCs w:val="20"/>
          <w:lang w:val="sr-Latn-RS"/>
        </w:rPr>
      </w:pPr>
    </w:p>
    <w:p w14:paraId="1DAD70FC" w14:textId="77777777" w:rsidR="00FC61D2" w:rsidRPr="00CC7411" w:rsidRDefault="00FC61D2" w:rsidP="00FC61D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Namouchi, F; Jilani, W; Guermazi, H</w:t>
      </w:r>
    </w:p>
    <w:p w14:paraId="666D9A5F" w14:textId="505AE370" w:rsidR="00FC61D2" w:rsidRPr="00824E3D" w:rsidRDefault="00FC61D2" w:rsidP="00FC61D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Thermally stimulated depolarization current and dielectric spectroscopy used to study dipolar relaxations and trap level distribution in PMMA polymer.</w:t>
      </w:r>
      <w:r w:rsidRPr="00CC7411">
        <w:rPr>
          <w:b/>
          <w:i/>
          <w:sz w:val="20"/>
          <w:szCs w:val="20"/>
          <w:lang w:val="sr-Latn-RS"/>
        </w:rPr>
        <w:t>JOURNAL OF NON-CRYSTALLINE SOLIDS,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427</w:t>
      </w:r>
      <w:r w:rsidRPr="00CC7411">
        <w:rPr>
          <w:b/>
          <w:i/>
          <w:sz w:val="20"/>
          <w:szCs w:val="20"/>
          <w:lang w:val="sr-Latn-RS"/>
        </w:rPr>
        <w:t>: 76-82 2015</w:t>
      </w:r>
    </w:p>
    <w:p w14:paraId="15C8165D" w14:textId="77777777" w:rsidR="00FC61D2" w:rsidRPr="00CC7411" w:rsidRDefault="00FC61D2" w:rsidP="00FC61D2">
      <w:pPr>
        <w:ind w:left="360"/>
        <w:rPr>
          <w:i/>
          <w:sz w:val="20"/>
          <w:szCs w:val="20"/>
          <w:lang w:val="sr-Latn-RS"/>
        </w:rPr>
      </w:pPr>
    </w:p>
    <w:p w14:paraId="380EBE2F" w14:textId="77777777" w:rsidR="00594104" w:rsidRPr="00CC7411" w:rsidRDefault="00594104" w:rsidP="005941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Makvandi, P; Nikfarjam, N; Sanjani, N S; Qazvini, NT</w:t>
      </w:r>
    </w:p>
    <w:p w14:paraId="63BCA82D" w14:textId="74934214" w:rsidR="00594104" w:rsidRPr="00824E3D" w:rsidRDefault="00594104" w:rsidP="00594104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Effect of silver nanoparticle on the properties of poly (methyl methacrylate) nanocomposite network made by in situ photoiniferter-mediated photopolymerization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iCs/>
          <w:sz w:val="20"/>
          <w:szCs w:val="20"/>
          <w:lang w:val="sr-Latn-RS"/>
        </w:rPr>
        <w:t>BULLETIN OF MATERIALS SCIENCE,</w:t>
      </w:r>
      <w:r w:rsidRPr="00CC7411">
        <w:rPr>
          <w:b/>
          <w:i/>
          <w:sz w:val="20"/>
          <w:szCs w:val="20"/>
          <w:lang w:val="sr-Latn-RS"/>
        </w:rPr>
        <w:t xml:space="preserve"> 1-7.2015  </w:t>
      </w:r>
      <w:r w:rsidRPr="00CC7411">
        <w:rPr>
          <w:b/>
          <w:i/>
          <w:sz w:val="20"/>
          <w:szCs w:val="20"/>
          <w:lang w:val="en"/>
        </w:rPr>
        <w:t>DOI:10.1007/s12034-015-0959-z</w:t>
      </w:r>
      <w:r w:rsidR="00824E3D">
        <w:rPr>
          <w:i/>
          <w:sz w:val="20"/>
          <w:szCs w:val="20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http://link.springer.com/article/10.1007/s12034-015-0959-z</w:t>
      </w:r>
    </w:p>
    <w:p w14:paraId="578CA7D4" w14:textId="77777777" w:rsidR="00594104" w:rsidRPr="00CC7411" w:rsidRDefault="00594104" w:rsidP="00594104">
      <w:pPr>
        <w:ind w:left="360"/>
        <w:rPr>
          <w:i/>
          <w:sz w:val="20"/>
          <w:szCs w:val="20"/>
          <w:lang w:val="sr-Latn-RS"/>
        </w:rPr>
      </w:pPr>
    </w:p>
    <w:p w14:paraId="4A0F55EB" w14:textId="77777777" w:rsidR="001B7E9E" w:rsidRPr="00CC7411" w:rsidRDefault="001B7E9E" w:rsidP="001B7E9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Vakalopoulou, E; Tsagkalias, I; Ioannidou, MD; Achilias, DS</w:t>
      </w:r>
    </w:p>
    <w:p w14:paraId="0109D139" w14:textId="294ABEC1" w:rsidR="001B7E9E" w:rsidRPr="00824E3D" w:rsidRDefault="001B7E9E" w:rsidP="001B7E9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Synthesis, characterization and reaction kinetics of PMMA/silver nanocomposites prepared via in situ radical polymerization. </w:t>
      </w:r>
      <w:r w:rsidRPr="00CC7411">
        <w:rPr>
          <w:b/>
          <w:i/>
          <w:sz w:val="20"/>
          <w:szCs w:val="20"/>
          <w:lang w:val="en-GB"/>
        </w:rPr>
        <w:t xml:space="preserve">EUROPEAN POLYMER JOURNAL, </w:t>
      </w:r>
      <w:r w:rsidR="004E2AA8" w:rsidRPr="00CC7411">
        <w:rPr>
          <w:b/>
          <w:i/>
          <w:sz w:val="20"/>
          <w:szCs w:val="20"/>
        </w:rPr>
        <w:t xml:space="preserve">72, 7076:256-269 </w:t>
      </w:r>
      <w:r w:rsidRPr="00CC7411">
        <w:rPr>
          <w:b/>
          <w:i/>
          <w:sz w:val="20"/>
          <w:szCs w:val="20"/>
          <w:lang w:val="en-GB"/>
        </w:rPr>
        <w:t>2015</w:t>
      </w:r>
    </w:p>
    <w:p w14:paraId="70AC3585" w14:textId="77777777" w:rsidR="00FB031D" w:rsidRPr="00CC7411" w:rsidRDefault="00FB031D" w:rsidP="00C04E4B">
      <w:pPr>
        <w:rPr>
          <w:i/>
          <w:sz w:val="20"/>
          <w:szCs w:val="20"/>
        </w:rPr>
      </w:pPr>
    </w:p>
    <w:p w14:paraId="198E29E7" w14:textId="77777777" w:rsidR="00787EE0" w:rsidRPr="00CC7411" w:rsidRDefault="00787EE0" w:rsidP="00FC61D2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Нечаев, АИ; Вальцифер, ВА; Стрельников, ВН</w:t>
      </w:r>
    </w:p>
    <w:p w14:paraId="7DEA4839" w14:textId="77777777" w:rsidR="00787EE0" w:rsidRPr="00CC7411" w:rsidRDefault="00787EE0" w:rsidP="00787EE0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Влияние параметров эмульсии на размер наночастиц Fe3O4 при гетерофазном синтезе. </w:t>
      </w:r>
    </w:p>
    <w:p w14:paraId="1FE1B396" w14:textId="77777777" w:rsidR="00787EE0" w:rsidRPr="00CC7411" w:rsidRDefault="00787EE0" w:rsidP="00787EE0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БУТЛЕРОВСКИЕ СООБЩЕНИЯ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42</w:t>
      </w:r>
      <w:r w:rsidRPr="00CC7411">
        <w:rPr>
          <w:b/>
          <w:i/>
          <w:sz w:val="20"/>
          <w:szCs w:val="20"/>
        </w:rPr>
        <w:t>(5): 89-97 2015</w:t>
      </w:r>
    </w:p>
    <w:p w14:paraId="30B34527" w14:textId="77777777" w:rsidR="00787EE0" w:rsidRPr="00CC7411" w:rsidRDefault="00787EE0" w:rsidP="00787EE0">
      <w:pPr>
        <w:rPr>
          <w:i/>
          <w:sz w:val="20"/>
          <w:szCs w:val="20"/>
        </w:rPr>
      </w:pPr>
    </w:p>
    <w:p w14:paraId="6870C3D4" w14:textId="77777777" w:rsidR="00141EFF" w:rsidRPr="00CC7411" w:rsidRDefault="00141EFF" w:rsidP="00FC61D2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Bunderšek, A</w:t>
      </w:r>
    </w:p>
    <w:p w14:paraId="491593FA" w14:textId="77777777" w:rsidR="00141EFF" w:rsidRPr="00CC7411" w:rsidRDefault="00141EFF" w:rsidP="00141EFF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Vpliv vgradnje nanodelcev al (oh) 3 na lastnosti utrjenih akrilnih kompozitov</w:t>
      </w:r>
      <w:r w:rsidRPr="00CC7411">
        <w:rPr>
          <w:i/>
          <w:sz w:val="20"/>
          <w:szCs w:val="20"/>
          <w:u w:val="single"/>
        </w:rPr>
        <w:t> </w:t>
      </w:r>
    </w:p>
    <w:p w14:paraId="5BDAB03D" w14:textId="147D62FA" w:rsidR="00141EFF" w:rsidRPr="00824E3D" w:rsidRDefault="00141EFF" w:rsidP="00141EFF">
      <w:pPr>
        <w:rPr>
          <w:b/>
          <w:i/>
          <w:sz w:val="18"/>
          <w:szCs w:val="18"/>
        </w:rPr>
      </w:pPr>
      <w:r w:rsidRPr="00CC7411">
        <w:rPr>
          <w:b/>
          <w:i/>
          <w:sz w:val="20"/>
          <w:szCs w:val="20"/>
        </w:rPr>
        <w:t>D</w:t>
      </w:r>
      <w:r w:rsidR="00824E3D" w:rsidRPr="00CC7411">
        <w:rPr>
          <w:b/>
          <w:i/>
          <w:sz w:val="20"/>
          <w:szCs w:val="20"/>
        </w:rPr>
        <w:t>octoral dissertation</w:t>
      </w:r>
      <w:r w:rsidRPr="00CC7411">
        <w:rPr>
          <w:b/>
          <w:i/>
          <w:sz w:val="20"/>
          <w:szCs w:val="20"/>
        </w:rPr>
        <w:t>, UNIVERZA V MARIBORU</w:t>
      </w:r>
      <w:r w:rsidR="00824E3D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sz w:val="20"/>
          <w:szCs w:val="20"/>
        </w:rPr>
        <w:t>SLOVENIA, 2015</w:t>
      </w:r>
      <w:r w:rsidRPr="00CC7411">
        <w:rPr>
          <w:i/>
          <w:sz w:val="20"/>
          <w:szCs w:val="20"/>
        </w:rPr>
        <w:t xml:space="preserve">, </w:t>
      </w:r>
      <w:r w:rsidRPr="00824E3D">
        <w:rPr>
          <w:b/>
          <w:i/>
          <w:sz w:val="18"/>
          <w:szCs w:val="18"/>
        </w:rPr>
        <w:t>https://dk.um.si/IzpisGradiva.php?id=48315</w:t>
      </w:r>
    </w:p>
    <w:p w14:paraId="6FA80CDE" w14:textId="77777777" w:rsidR="00141EFF" w:rsidRPr="00CC7411" w:rsidRDefault="00141EFF" w:rsidP="00141EFF">
      <w:pPr>
        <w:rPr>
          <w:i/>
          <w:sz w:val="20"/>
          <w:szCs w:val="20"/>
        </w:rPr>
      </w:pPr>
    </w:p>
    <w:p w14:paraId="1D029264" w14:textId="77777777" w:rsidR="00FC61D2" w:rsidRPr="00CC7411" w:rsidRDefault="00FC61D2" w:rsidP="00FC61D2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Lin, Y; Liu, L; Cheng, J; Shangguan, Y; Yu, W; Qiu, B; Zheng, Q</w:t>
      </w:r>
    </w:p>
    <w:p w14:paraId="2F3BB4E2" w14:textId="670B76DC" w:rsidR="00FC61D2" w:rsidRPr="004F1AFF" w:rsidRDefault="00FC61D2" w:rsidP="00FC61D2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Segmental dynamics and physical aging of polystyrene/silver nanocomposites</w:t>
      </w:r>
      <w:r w:rsidR="004F1AFF">
        <w:rPr>
          <w:i/>
          <w:sz w:val="20"/>
          <w:szCs w:val="20"/>
          <w:u w:val="single"/>
        </w:rPr>
        <w:t xml:space="preserve">, </w:t>
      </w:r>
      <w:r w:rsidRPr="00CC7411">
        <w:rPr>
          <w:b/>
          <w:i/>
          <w:sz w:val="20"/>
          <w:szCs w:val="20"/>
        </w:rPr>
        <w:t>RSC ADVANCES, 4 (39): 20086-20093 2014</w:t>
      </w:r>
    </w:p>
    <w:p w14:paraId="20970C82" w14:textId="77777777" w:rsidR="00FC61D2" w:rsidRPr="00CC7411" w:rsidRDefault="00FC61D2" w:rsidP="00FC61D2">
      <w:pPr>
        <w:ind w:left="360"/>
        <w:rPr>
          <w:i/>
          <w:sz w:val="20"/>
          <w:szCs w:val="20"/>
        </w:rPr>
      </w:pPr>
    </w:p>
    <w:p w14:paraId="5DC798DD" w14:textId="77777777" w:rsidR="005B404E" w:rsidRPr="00CC7411" w:rsidRDefault="005B404E" w:rsidP="005B404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Molaba, MP</w:t>
      </w:r>
    </w:p>
    <w:p w14:paraId="4D40349F" w14:textId="77777777" w:rsidR="005B404E" w:rsidRPr="00CC7411" w:rsidRDefault="005B404E" w:rsidP="005B404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Influence of the presence and amount of metal nanoparticles on the thermal and mechanical properties of iPP/soft paraffin wax phase change materials for thermal energy storage.</w:t>
      </w:r>
    </w:p>
    <w:p w14:paraId="332F858A" w14:textId="1695FAE4" w:rsidR="005B404E" w:rsidRPr="004F1AFF" w:rsidRDefault="004F1AFF" w:rsidP="005B404E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  <w:lang w:val="sr-Latn-RS"/>
        </w:rPr>
        <w:t>Doctoral thesis,</w:t>
      </w:r>
      <w:r w:rsidR="005B404E" w:rsidRPr="00CC7411">
        <w:rPr>
          <w:b/>
          <w:bCs/>
          <w:i/>
          <w:sz w:val="20"/>
          <w:szCs w:val="20"/>
          <w:lang w:val="sr-Latn-RS"/>
        </w:rPr>
        <w:t xml:space="preserve"> University of Free State, South Africa, 2014, </w:t>
      </w:r>
      <w:r w:rsidR="005B404E" w:rsidRPr="004F1AFF">
        <w:rPr>
          <w:b/>
          <w:bCs/>
          <w:i/>
          <w:sz w:val="20"/>
          <w:szCs w:val="20"/>
        </w:rPr>
        <w:t>http://hdl.handle.net/11660/1157</w:t>
      </w:r>
    </w:p>
    <w:p w14:paraId="4122C770" w14:textId="77777777" w:rsidR="005B404E" w:rsidRPr="00CC7411" w:rsidRDefault="005B404E" w:rsidP="005B404E">
      <w:pPr>
        <w:rPr>
          <w:i/>
          <w:sz w:val="20"/>
          <w:szCs w:val="20"/>
        </w:rPr>
      </w:pPr>
    </w:p>
    <w:p w14:paraId="6E49F863" w14:textId="70FE8600" w:rsidR="009F602E" w:rsidRPr="00CC7411" w:rsidRDefault="009F602E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17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Kyriakos, K</w:t>
        </w:r>
      </w:hyperlink>
      <w:r w:rsidRPr="00CC7411">
        <w:rPr>
          <w:i/>
          <w:sz w:val="20"/>
          <w:szCs w:val="20"/>
        </w:rPr>
        <w:t xml:space="preserve">; </w:t>
      </w:r>
      <w:hyperlink r:id="rId1118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Raftopoulos, KN</w:t>
        </w:r>
      </w:hyperlink>
      <w:r w:rsidR="004F1AFF">
        <w:rPr>
          <w:i/>
          <w:sz w:val="20"/>
          <w:szCs w:val="20"/>
        </w:rPr>
        <w:t>;…&amp;</w:t>
      </w:r>
      <w:hyperlink r:id="rId1119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Pospiech, D </w:t>
        </w:r>
      </w:hyperlink>
    </w:p>
    <w:p w14:paraId="52D7B117" w14:textId="6B78D1C9" w:rsidR="007E15DA" w:rsidRPr="004F1AFF" w:rsidRDefault="009F602E" w:rsidP="007E15DA">
      <w:pPr>
        <w:rPr>
          <w:i/>
          <w:sz w:val="20"/>
          <w:szCs w:val="20"/>
          <w:lang w:val="sr-Latn-RS"/>
        </w:rPr>
      </w:pPr>
      <w:hyperlink r:id="rId1120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 xml:space="preserve">Dielectric and thermal studies of the segmental dynamics of poly(methyl methacrylate)/silica nanocomposites prepared by the solgel method </w:t>
        </w:r>
      </w:hyperlink>
      <w:r w:rsidR="004F1AFF">
        <w:rPr>
          <w:i/>
          <w:sz w:val="20"/>
          <w:szCs w:val="20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JOURNAL OF APPLIED POLYMER SCIENCE, </w:t>
      </w:r>
      <w:r w:rsidRPr="00CC7411">
        <w:rPr>
          <w:b/>
          <w:bCs/>
          <w:i/>
          <w:sz w:val="20"/>
          <w:szCs w:val="20"/>
          <w:lang w:val="sr-Latn-RS"/>
        </w:rPr>
        <w:t>128</w:t>
      </w:r>
      <w:r w:rsidRPr="00CC7411">
        <w:rPr>
          <w:b/>
          <w:i/>
          <w:sz w:val="20"/>
          <w:szCs w:val="20"/>
          <w:lang w:val="sr-Latn-RS"/>
        </w:rPr>
        <w:t>(</w:t>
      </w:r>
      <w:r w:rsidRPr="00CC7411">
        <w:rPr>
          <w:b/>
          <w:bCs/>
          <w:i/>
          <w:sz w:val="20"/>
          <w:szCs w:val="20"/>
          <w:lang w:val="sr-Latn-RS"/>
        </w:rPr>
        <w:t>6)</w:t>
      </w:r>
      <w:r w:rsidRPr="00CC7411">
        <w:rPr>
          <w:b/>
          <w:i/>
          <w:sz w:val="20"/>
          <w:szCs w:val="20"/>
          <w:lang w:val="sr-Latn-RS"/>
        </w:rPr>
        <w:t xml:space="preserve">: </w:t>
      </w:r>
      <w:r w:rsidRPr="00CC7411">
        <w:rPr>
          <w:b/>
          <w:bCs/>
          <w:i/>
          <w:sz w:val="20"/>
          <w:szCs w:val="20"/>
          <w:lang w:val="sr-Latn-RS"/>
        </w:rPr>
        <w:t>3771-3781 2013</w:t>
      </w:r>
      <w:r w:rsidRPr="00CC7411">
        <w:rPr>
          <w:b/>
          <w:i/>
          <w:sz w:val="20"/>
          <w:szCs w:val="20"/>
          <w:lang w:val="sr-Latn-RS"/>
        </w:rPr>
        <w:t xml:space="preserve"> </w:t>
      </w:r>
    </w:p>
    <w:p w14:paraId="37B1A482" w14:textId="77777777" w:rsidR="007E15DA" w:rsidRPr="00CC7411" w:rsidRDefault="007E15DA" w:rsidP="007E15DA">
      <w:pPr>
        <w:ind w:left="360"/>
        <w:rPr>
          <w:i/>
          <w:sz w:val="20"/>
          <w:szCs w:val="20"/>
        </w:rPr>
      </w:pPr>
    </w:p>
    <w:p w14:paraId="3500F14F" w14:textId="77777777" w:rsidR="00991359" w:rsidRPr="00CC7411" w:rsidRDefault="00991359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2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Teixeira, SS;</w:t>
        </w:r>
      </w:hyperlink>
      <w:r w:rsidRPr="00CC7411">
        <w:rPr>
          <w:i/>
          <w:sz w:val="20"/>
          <w:szCs w:val="20"/>
        </w:rPr>
        <w:t xml:space="preserve"> </w:t>
      </w:r>
      <w:hyperlink r:id="rId112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Dias, CJ;</w:t>
        </w:r>
      </w:hyperlink>
      <w:r w:rsidRPr="00CC7411">
        <w:rPr>
          <w:i/>
          <w:sz w:val="20"/>
          <w:szCs w:val="20"/>
        </w:rPr>
        <w:t xml:space="preserve"> </w:t>
      </w:r>
      <w:hyperlink r:id="rId112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Dionisio, M;</w:t>
        </w:r>
      </w:hyperlink>
      <w:r w:rsidRPr="00CC7411">
        <w:rPr>
          <w:i/>
          <w:sz w:val="20"/>
          <w:szCs w:val="20"/>
        </w:rPr>
        <w:t xml:space="preserve"> </w:t>
      </w:r>
      <w:hyperlink r:id="rId112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Costa, LC</w:t>
        </w:r>
      </w:hyperlink>
    </w:p>
    <w:p w14:paraId="003634A0" w14:textId="77777777" w:rsidR="00991359" w:rsidRPr="00CC7411" w:rsidRDefault="00991359" w:rsidP="00991359">
      <w:pPr>
        <w:rPr>
          <w:i/>
          <w:sz w:val="20"/>
          <w:szCs w:val="20"/>
          <w:u w:val="single"/>
        </w:rPr>
      </w:pPr>
      <w:hyperlink r:id="rId1125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New method to analyze dielectric relaxation processes: A study on polymethacrylate series</w:t>
        </w:r>
      </w:hyperlink>
    </w:p>
    <w:p w14:paraId="3A8D9832" w14:textId="77777777" w:rsidR="00991359" w:rsidRPr="00CC7411" w:rsidRDefault="00991359" w:rsidP="00991359">
      <w:pPr>
        <w:rPr>
          <w:b/>
          <w:i/>
          <w:sz w:val="20"/>
          <w:szCs w:val="20"/>
        </w:rPr>
      </w:pPr>
      <w:hyperlink r:id="rId1126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POLYMER INTERNATIONAL,</w:t>
        </w:r>
      </w:hyperlink>
      <w:r w:rsidRPr="00CC7411">
        <w:rPr>
          <w:b/>
          <w:i/>
          <w:sz w:val="20"/>
          <w:szCs w:val="20"/>
        </w:rPr>
        <w:t xml:space="preserve"> 62 (12): 1744-1749 2013</w:t>
      </w:r>
    </w:p>
    <w:p w14:paraId="6514873C" w14:textId="77777777" w:rsidR="00991359" w:rsidRPr="00CC7411" w:rsidRDefault="00991359" w:rsidP="00991359">
      <w:pPr>
        <w:rPr>
          <w:i/>
          <w:sz w:val="20"/>
          <w:szCs w:val="20"/>
        </w:rPr>
      </w:pPr>
    </w:p>
    <w:p w14:paraId="5F95058D" w14:textId="77777777" w:rsidR="00DA094A" w:rsidRPr="00CC7411" w:rsidRDefault="00DA094A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2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Lin, Y;</w:t>
        </w:r>
      </w:hyperlink>
      <w:r w:rsidRPr="00CC7411">
        <w:rPr>
          <w:i/>
          <w:sz w:val="20"/>
          <w:szCs w:val="20"/>
        </w:rPr>
        <w:t xml:space="preserve"> </w:t>
      </w:r>
      <w:hyperlink r:id="rId112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Tan, Y;</w:t>
        </w:r>
      </w:hyperlink>
      <w:r w:rsidRPr="00CC7411">
        <w:rPr>
          <w:i/>
          <w:sz w:val="20"/>
          <w:szCs w:val="20"/>
        </w:rPr>
        <w:t xml:space="preserve"> </w:t>
      </w:r>
      <w:hyperlink r:id="rId112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Qiu, B;</w:t>
        </w:r>
      </w:hyperlink>
      <w:r w:rsidRPr="00CC7411">
        <w:rPr>
          <w:i/>
          <w:sz w:val="20"/>
          <w:szCs w:val="20"/>
        </w:rPr>
        <w:t xml:space="preserve"> </w:t>
      </w:r>
      <w:hyperlink r:id="rId113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Cheng, J;</w:t>
        </w:r>
      </w:hyperlink>
      <w:r w:rsidRPr="00CC7411">
        <w:rPr>
          <w:i/>
          <w:sz w:val="20"/>
          <w:szCs w:val="20"/>
        </w:rPr>
        <w:t xml:space="preserve"> </w:t>
      </w:r>
      <w:hyperlink r:id="rId113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Wang, W;</w:t>
        </w:r>
      </w:hyperlink>
      <w:r w:rsidRPr="00CC7411">
        <w:rPr>
          <w:i/>
          <w:sz w:val="20"/>
          <w:szCs w:val="20"/>
        </w:rPr>
        <w:t xml:space="preserve"> </w:t>
      </w:r>
      <w:hyperlink r:id="rId113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Shangguan, Y;</w:t>
        </w:r>
      </w:hyperlink>
      <w:r w:rsidRPr="00CC7411">
        <w:rPr>
          <w:i/>
          <w:sz w:val="20"/>
          <w:szCs w:val="20"/>
        </w:rPr>
        <w:t xml:space="preserve"> </w:t>
      </w:r>
      <w:hyperlink r:id="rId113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Zheng, Q</w:t>
        </w:r>
      </w:hyperlink>
    </w:p>
    <w:p w14:paraId="4FD696E7" w14:textId="382A1859" w:rsidR="00DA094A" w:rsidRPr="004F1AFF" w:rsidRDefault="00DA094A" w:rsidP="000A480D">
      <w:pPr>
        <w:rPr>
          <w:i/>
          <w:sz w:val="20"/>
          <w:szCs w:val="20"/>
        </w:rPr>
      </w:pPr>
      <w:hyperlink r:id="rId1134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Casting solvent effects on molecular dynamics of weak dynamic asymmetry polymer blend films via broadband dielectric spectroscopy</w:t>
        </w:r>
      </w:hyperlink>
      <w:r w:rsidR="004F1AFF">
        <w:rPr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>JOURNAL OF MEMBRANE SCIENCE, 439:20-27 2013</w:t>
      </w:r>
    </w:p>
    <w:p w14:paraId="7667FF58" w14:textId="77777777" w:rsidR="00DA094A" w:rsidRPr="00CC7411" w:rsidRDefault="00DA094A" w:rsidP="000A480D">
      <w:pPr>
        <w:rPr>
          <w:i/>
          <w:sz w:val="20"/>
          <w:szCs w:val="20"/>
        </w:rPr>
      </w:pPr>
    </w:p>
    <w:p w14:paraId="0EBBD499" w14:textId="77777777" w:rsidR="00B2427A" w:rsidRPr="00CC7411" w:rsidRDefault="00B2427A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3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Motaung, T.E.</w:t>
        </w:r>
      </w:hyperlink>
      <w:r w:rsidRPr="00CC7411">
        <w:rPr>
          <w:i/>
          <w:sz w:val="20"/>
          <w:szCs w:val="20"/>
        </w:rPr>
        <w:t xml:space="preserve">, </w:t>
      </w:r>
      <w:hyperlink r:id="rId113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Luyt, A.S.</w:t>
        </w:r>
      </w:hyperlink>
      <w:r w:rsidRPr="00CC7411">
        <w:rPr>
          <w:i/>
          <w:sz w:val="20"/>
          <w:szCs w:val="20"/>
        </w:rPr>
        <w:t xml:space="preserve">, </w:t>
      </w:r>
      <w:hyperlink r:id="rId113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Saladino, M.L.</w:t>
        </w:r>
      </w:hyperlink>
      <w:r w:rsidRPr="00CC7411">
        <w:rPr>
          <w:i/>
          <w:sz w:val="20"/>
          <w:szCs w:val="20"/>
        </w:rPr>
        <w:t xml:space="preserve">, </w:t>
      </w:r>
      <w:hyperlink r:id="rId113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Caponetti, E.</w:t>
        </w:r>
      </w:hyperlink>
    </w:p>
    <w:p w14:paraId="2B487216" w14:textId="75DBAF72" w:rsidR="00B2427A" w:rsidRPr="004F1AFF" w:rsidRDefault="00B2427A" w:rsidP="00B2427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Study of morphology, mechanical properties, and thermal degradation of polycarbonate-titania nanocomposites as function of titania crystalline phase and content</w:t>
      </w:r>
      <w:r w:rsidR="004F1AFF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 xml:space="preserve">POLYMER COMPOSITES, </w:t>
      </w:r>
      <w:r w:rsidRPr="00CC7411">
        <w:rPr>
          <w:b/>
          <w:i/>
          <w:sz w:val="20"/>
          <w:szCs w:val="20"/>
        </w:rPr>
        <w:t>34 (2):164-172 2013</w:t>
      </w:r>
    </w:p>
    <w:p w14:paraId="154D8319" w14:textId="77777777" w:rsidR="00B2427A" w:rsidRPr="00CC7411" w:rsidRDefault="00B2427A" w:rsidP="000A480D">
      <w:pPr>
        <w:rPr>
          <w:i/>
          <w:sz w:val="20"/>
          <w:szCs w:val="20"/>
        </w:rPr>
      </w:pPr>
    </w:p>
    <w:p w14:paraId="59AB0609" w14:textId="77777777" w:rsidR="00A53CCD" w:rsidRPr="00CC7411" w:rsidRDefault="00A53CCD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39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Yan, X</w:t>
        </w:r>
        <w:r w:rsidR="00F85426" w:rsidRPr="00CC7411">
          <w:rPr>
            <w:rStyle w:val="Hyperlink"/>
            <w:i/>
            <w:color w:val="auto"/>
            <w:sz w:val="20"/>
            <w:szCs w:val="20"/>
            <w:u w:val="none"/>
          </w:rPr>
          <w:t>L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140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Gong, Z</w:t>
        </w:r>
        <w:r w:rsidR="00F85426" w:rsidRPr="00CC7411">
          <w:rPr>
            <w:rStyle w:val="Hyperlink"/>
            <w:i/>
            <w:color w:val="auto"/>
            <w:sz w:val="20"/>
            <w:szCs w:val="20"/>
            <w:u w:val="none"/>
          </w:rPr>
          <w:t>L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141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Gong, J;</w:t>
        </w:r>
      </w:hyperlink>
      <w:r w:rsidRPr="00CC7411">
        <w:rPr>
          <w:i/>
          <w:sz w:val="20"/>
          <w:szCs w:val="20"/>
        </w:rPr>
        <w:t xml:space="preserve"> </w:t>
      </w:r>
      <w:hyperlink r:id="rId114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Gao, S;</w:t>
        </w:r>
      </w:hyperlink>
      <w:r w:rsidRPr="00CC7411">
        <w:rPr>
          <w:i/>
          <w:sz w:val="20"/>
          <w:szCs w:val="20"/>
        </w:rPr>
        <w:t xml:space="preserve"> </w:t>
      </w:r>
      <w:hyperlink r:id="rId114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Wang, B;</w:t>
        </w:r>
      </w:hyperlink>
      <w:r w:rsidRPr="00CC7411">
        <w:rPr>
          <w:i/>
          <w:sz w:val="20"/>
          <w:szCs w:val="20"/>
        </w:rPr>
        <w:t xml:space="preserve"> </w:t>
      </w:r>
      <w:hyperlink r:id="rId114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Ruan, X</w:t>
        </w:r>
      </w:hyperlink>
    </w:p>
    <w:p w14:paraId="30F1304B" w14:textId="71D82C50" w:rsidR="00A53CCD" w:rsidRPr="004F1AFF" w:rsidRDefault="00A53CCD" w:rsidP="000A480D">
      <w:pPr>
        <w:rPr>
          <w:i/>
          <w:sz w:val="20"/>
          <w:szCs w:val="20"/>
        </w:rPr>
      </w:pPr>
      <w:hyperlink r:id="rId114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Investigation of the glass transition and viscoelastic properties of polycarbonate/multi-walled carbon nanotube composites by positron annihilation lifetime spectroscopy</w:t>
        </w:r>
      </w:hyperlink>
      <w:r w:rsidR="004F1AFF">
        <w:rPr>
          <w:i/>
          <w:sz w:val="20"/>
          <w:szCs w:val="20"/>
        </w:rPr>
        <w:t>,</w:t>
      </w:r>
      <w:r w:rsidR="00BF7E11" w:rsidRPr="00CC7411">
        <w:rPr>
          <w:b/>
          <w:i/>
          <w:iCs/>
          <w:sz w:val="20"/>
          <w:szCs w:val="20"/>
        </w:rPr>
        <w:t>POLYMER</w:t>
      </w:r>
      <w:r w:rsidRPr="00CC7411">
        <w:rPr>
          <w:b/>
          <w:i/>
          <w:iCs/>
          <w:sz w:val="20"/>
          <w:szCs w:val="20"/>
        </w:rPr>
        <w:t xml:space="preserve">, </w:t>
      </w:r>
      <w:r w:rsidRPr="00CC7411">
        <w:rPr>
          <w:b/>
          <w:i/>
          <w:sz w:val="20"/>
          <w:szCs w:val="20"/>
        </w:rPr>
        <w:t>54 (2):798-804 2013</w:t>
      </w:r>
    </w:p>
    <w:p w14:paraId="2FD669DD" w14:textId="77777777" w:rsidR="002F63AE" w:rsidRPr="00CC7411" w:rsidRDefault="002F63AE" w:rsidP="002F63AE">
      <w:pPr>
        <w:ind w:left="360"/>
        <w:rPr>
          <w:i/>
          <w:sz w:val="20"/>
          <w:szCs w:val="20"/>
        </w:rPr>
      </w:pPr>
    </w:p>
    <w:p w14:paraId="4FA81B1A" w14:textId="77777777" w:rsidR="00F85426" w:rsidRPr="00CC7411" w:rsidRDefault="00F85426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Gen</w:t>
      </w:r>
      <w:r w:rsidR="000309FB" w:rsidRPr="00CC7411">
        <w:rPr>
          <w:i/>
          <w:sz w:val="20"/>
          <w:szCs w:val="20"/>
        </w:rPr>
        <w:t>, M;</w:t>
      </w:r>
      <w:r w:rsidRPr="00CC7411">
        <w:rPr>
          <w:i/>
          <w:sz w:val="20"/>
          <w:szCs w:val="20"/>
        </w:rPr>
        <w:t xml:space="preserve"> Zhong-qiang</w:t>
      </w:r>
      <w:r w:rsidR="000309FB" w:rsidRPr="00CC7411">
        <w:rPr>
          <w:i/>
          <w:sz w:val="20"/>
          <w:szCs w:val="20"/>
        </w:rPr>
        <w:t>,</w:t>
      </w:r>
      <w:r w:rsidRPr="00CC7411">
        <w:rPr>
          <w:i/>
          <w:sz w:val="20"/>
          <w:szCs w:val="20"/>
        </w:rPr>
        <w:t xml:space="preserve"> XU;  Hai-yan, ZHU</w:t>
      </w:r>
    </w:p>
    <w:p w14:paraId="7F2489C9" w14:textId="77777777" w:rsidR="00F85426" w:rsidRPr="00CC7411" w:rsidRDefault="00F85426" w:rsidP="00F8542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Optimal Analytical Procedure for Measuring Glass Transition Temperature of Styrene-Maleic Anhydride Copolymer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3"/>
        <w:gridCol w:w="4093"/>
      </w:tblGrid>
      <w:tr w:rsidR="00F85426" w:rsidRPr="00CC7411" w14:paraId="4D5AFE9A" w14:textId="77777777" w:rsidTr="00F85426">
        <w:tc>
          <w:tcPr>
            <w:tcW w:w="550" w:type="pct"/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7C6DFF4" w14:textId="77777777" w:rsidR="00F85426" w:rsidRPr="00CC7411" w:rsidRDefault="00F85426" w:rsidP="00A35DF2">
            <w:pPr>
              <w:rPr>
                <w:b/>
                <w:bCs/>
                <w:i/>
                <w:sz w:val="20"/>
                <w:szCs w:val="20"/>
                <w:lang w:val="sr-Latn-RS"/>
              </w:rPr>
            </w:pPr>
            <w:r w:rsidRPr="00CC7411">
              <w:rPr>
                <w:b/>
                <w:bCs/>
                <w:i/>
                <w:sz w:val="20"/>
                <w:szCs w:val="20"/>
                <w:lang w:val="sr-Latn-RS"/>
              </w:rPr>
              <w:t>SCIENC</w:t>
            </w:r>
            <w:r w:rsidR="00A35DF2" w:rsidRPr="00CC7411">
              <w:rPr>
                <w:b/>
                <w:bCs/>
                <w:i/>
                <w:sz w:val="20"/>
                <w:szCs w:val="20"/>
                <w:lang w:val="sr-Latn-RS"/>
              </w:rPr>
              <w:t>E TECHNOLOGY AND ENGINEERING, 20</w:t>
            </w:r>
            <w:r w:rsidRPr="00CC7411">
              <w:rPr>
                <w:b/>
                <w:bCs/>
                <w:i/>
                <w:sz w:val="20"/>
                <w:szCs w:val="20"/>
                <w:lang w:val="sr-Latn-RS"/>
              </w:rPr>
              <w:t>(24)</w:t>
            </w:r>
            <w:r w:rsidR="00A35DF2" w:rsidRPr="00CC741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A35DF2" w:rsidRPr="00CC7411">
              <w:rPr>
                <w:b/>
                <w:bCs/>
                <w:i/>
                <w:sz w:val="20"/>
                <w:szCs w:val="20"/>
              </w:rPr>
              <w:t>6142-6147</w:t>
            </w:r>
            <w:r w:rsidRPr="00CC7411">
              <w:rPr>
                <w:b/>
                <w:bCs/>
                <w:i/>
                <w:sz w:val="20"/>
                <w:szCs w:val="20"/>
                <w:lang w:val="sr-Latn-RS"/>
              </w:rPr>
              <w:t xml:space="preserve"> 2012 </w:t>
            </w:r>
          </w:p>
        </w:tc>
        <w:tc>
          <w:tcPr>
            <w:tcW w:w="0" w:type="auto"/>
            <w:vAlign w:val="center"/>
            <w:hideMark/>
          </w:tcPr>
          <w:p w14:paraId="638A57E6" w14:textId="77777777" w:rsidR="00F85426" w:rsidRPr="00CC7411" w:rsidRDefault="00F85426" w:rsidP="00F85426">
            <w:pPr>
              <w:rPr>
                <w:i/>
                <w:sz w:val="20"/>
                <w:szCs w:val="20"/>
                <w:u w:val="single"/>
                <w:lang w:val="sr-Latn-RS"/>
              </w:rPr>
            </w:pPr>
          </w:p>
        </w:tc>
      </w:tr>
    </w:tbl>
    <w:p w14:paraId="36E630F0" w14:textId="77777777" w:rsidR="00A523E5" w:rsidRPr="00CC7411" w:rsidRDefault="00A523E5" w:rsidP="00B92F03">
      <w:pPr>
        <w:rPr>
          <w:i/>
          <w:sz w:val="20"/>
          <w:szCs w:val="20"/>
        </w:rPr>
      </w:pPr>
    </w:p>
    <w:p w14:paraId="37F03C9B" w14:textId="77777777" w:rsidR="000A480D" w:rsidRPr="00CC7411" w:rsidRDefault="000A480D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4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Gong, Z</w:t>
        </w:r>
      </w:hyperlink>
      <w:r w:rsidRPr="00CC7411">
        <w:rPr>
          <w:i/>
          <w:sz w:val="20"/>
          <w:szCs w:val="20"/>
        </w:rPr>
        <w:t xml:space="preserve">; </w:t>
      </w:r>
      <w:hyperlink r:id="rId114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Gong, J</w:t>
        </w:r>
      </w:hyperlink>
      <w:r w:rsidRPr="00CC7411">
        <w:rPr>
          <w:i/>
          <w:sz w:val="20"/>
          <w:szCs w:val="20"/>
        </w:rPr>
        <w:t xml:space="preserve">; </w:t>
      </w:r>
      <w:hyperlink r:id="rId114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Yan, X</w:t>
        </w:r>
      </w:hyperlink>
      <w:r w:rsidRPr="00CC7411">
        <w:rPr>
          <w:i/>
          <w:sz w:val="20"/>
          <w:szCs w:val="20"/>
        </w:rPr>
        <w:t xml:space="preserve">; </w:t>
      </w:r>
      <w:hyperlink r:id="rId114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Gao, S</w:t>
        </w:r>
      </w:hyperlink>
      <w:r w:rsidRPr="00CC7411">
        <w:rPr>
          <w:i/>
          <w:sz w:val="20"/>
          <w:szCs w:val="20"/>
        </w:rPr>
        <w:t xml:space="preserve">; </w:t>
      </w:r>
      <w:hyperlink r:id="rId115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Wang, B</w:t>
        </w:r>
      </w:hyperlink>
      <w:r w:rsidR="007B36C6" w:rsidRPr="00CC7411">
        <w:rPr>
          <w:i/>
          <w:noProof/>
          <w:sz w:val="20"/>
          <w:szCs w:val="20"/>
          <w:lang w:val="sr-Latn-RS" w:eastAsia="sr-Latn-RS"/>
        </w:rPr>
        <w:drawing>
          <wp:inline distT="0" distB="0" distL="0" distR="0" wp14:anchorId="42797AFC" wp14:editId="496FE86B">
            <wp:extent cx="8890" cy="8890"/>
            <wp:effectExtent l="0" t="0" r="0" b="0"/>
            <wp:docPr id="1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1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85ED2" w14:textId="7B2E12AF" w:rsidR="00D71588" w:rsidRPr="004F1AFF" w:rsidRDefault="00D71588" w:rsidP="004F5B37">
      <w:pPr>
        <w:rPr>
          <w:i/>
          <w:sz w:val="20"/>
          <w:szCs w:val="20"/>
          <w:u w:val="single"/>
        </w:rPr>
      </w:pPr>
      <w:hyperlink r:id="rId1152" w:history="1">
        <w:r w:rsidRPr="00CC7411">
          <w:rPr>
            <w:rStyle w:val="Hyperlink"/>
            <w:i/>
            <w:color w:val="auto"/>
            <w:sz w:val="20"/>
            <w:szCs w:val="20"/>
          </w:rPr>
          <w:t>Investigation of the effects of temperature and strain on the damping properties of polycarbonate/multiwalled carbon nanotube composites</w:t>
        </w:r>
      </w:hyperlink>
      <w:r w:rsidR="004F1AFF">
        <w:rPr>
          <w:i/>
          <w:sz w:val="20"/>
          <w:szCs w:val="20"/>
          <w:u w:val="single"/>
        </w:rPr>
        <w:t>,</w:t>
      </w:r>
      <w:hyperlink r:id="rId1153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JOURNAL OF PHYSICAL CHEMISTRY C </w:t>
        </w:r>
      </w:hyperlink>
      <w:r w:rsidRPr="00CC7411">
        <w:rPr>
          <w:b/>
          <w:i/>
          <w:sz w:val="20"/>
          <w:szCs w:val="20"/>
        </w:rPr>
        <w:t xml:space="preserve"> 115 (38):18468-18472 2011</w:t>
      </w:r>
    </w:p>
    <w:p w14:paraId="4ADA7CC6" w14:textId="77777777" w:rsidR="006318C9" w:rsidRDefault="006318C9" w:rsidP="004F5B37">
      <w:pPr>
        <w:rPr>
          <w:b/>
          <w:i/>
          <w:sz w:val="22"/>
          <w:szCs w:val="22"/>
        </w:rPr>
      </w:pPr>
    </w:p>
    <w:p w14:paraId="3AF193A4" w14:textId="774C5539" w:rsidR="00303BA2" w:rsidRPr="00CC7411" w:rsidRDefault="00361DF2" w:rsidP="00E32B08">
      <w:pPr>
        <w:rPr>
          <w:color w:val="993366"/>
          <w:sz w:val="22"/>
          <w:szCs w:val="22"/>
        </w:rPr>
      </w:pPr>
      <w:r>
        <w:rPr>
          <w:b/>
          <w:color w:val="993366"/>
        </w:rPr>
        <w:t>2</w:t>
      </w:r>
      <w:r w:rsidR="006A561A">
        <w:rPr>
          <w:b/>
          <w:color w:val="993366"/>
        </w:rPr>
        <w:t>9</w:t>
      </w:r>
      <w:r w:rsidR="006318C9" w:rsidRPr="00E32B08">
        <w:rPr>
          <w:b/>
          <w:color w:val="993366"/>
        </w:rPr>
        <w:t>.</w:t>
      </w:r>
      <w:r w:rsidR="006318C9" w:rsidRPr="00E32B08">
        <w:rPr>
          <w:color w:val="993366"/>
        </w:rPr>
        <w:t xml:space="preserve"> </w:t>
      </w:r>
      <w:r w:rsidR="00E32B08" w:rsidRPr="00CC7411">
        <w:rPr>
          <w:color w:val="993366"/>
          <w:sz w:val="22"/>
          <w:szCs w:val="22"/>
        </w:rPr>
        <w:t>Mihailović,</w:t>
      </w:r>
      <w:r w:rsidR="00303BA2" w:rsidRPr="00CC7411">
        <w:rPr>
          <w:color w:val="993366"/>
          <w:sz w:val="22"/>
          <w:szCs w:val="22"/>
        </w:rPr>
        <w:t xml:space="preserve"> D; </w:t>
      </w:r>
      <w:r w:rsidR="00E32B08" w:rsidRPr="00CC7411">
        <w:rPr>
          <w:color w:val="993366"/>
          <w:sz w:val="22"/>
          <w:szCs w:val="22"/>
        </w:rPr>
        <w:t xml:space="preserve">Saponjić, </w:t>
      </w:r>
      <w:r w:rsidR="00303BA2" w:rsidRPr="00CC7411">
        <w:rPr>
          <w:color w:val="993366"/>
          <w:sz w:val="22"/>
          <w:szCs w:val="22"/>
        </w:rPr>
        <w:t xml:space="preserve">Z; </w:t>
      </w:r>
      <w:r w:rsidR="00E32B08" w:rsidRPr="00CC7411">
        <w:rPr>
          <w:b/>
          <w:color w:val="993366"/>
          <w:sz w:val="22"/>
          <w:szCs w:val="22"/>
        </w:rPr>
        <w:t>Vodnik</w:t>
      </w:r>
      <w:r w:rsidR="00E32B08" w:rsidRPr="00CC7411">
        <w:rPr>
          <w:color w:val="993366"/>
          <w:sz w:val="22"/>
          <w:szCs w:val="22"/>
        </w:rPr>
        <w:t>,</w:t>
      </w:r>
      <w:r w:rsidR="00303BA2" w:rsidRPr="00CC7411">
        <w:rPr>
          <w:color w:val="993366"/>
          <w:sz w:val="22"/>
          <w:szCs w:val="22"/>
        </w:rPr>
        <w:t xml:space="preserve"> </w:t>
      </w:r>
      <w:r w:rsidR="00303BA2" w:rsidRPr="00CC7411">
        <w:rPr>
          <w:b/>
          <w:color w:val="993366"/>
          <w:sz w:val="22"/>
          <w:szCs w:val="22"/>
        </w:rPr>
        <w:t>V</w:t>
      </w:r>
      <w:r w:rsidR="00303BA2" w:rsidRPr="00CC7411">
        <w:rPr>
          <w:color w:val="993366"/>
          <w:sz w:val="22"/>
          <w:szCs w:val="22"/>
        </w:rPr>
        <w:t xml:space="preserve">; </w:t>
      </w:r>
      <w:r w:rsidR="00E32B08" w:rsidRPr="00CC7411">
        <w:rPr>
          <w:color w:val="993366"/>
          <w:sz w:val="22"/>
          <w:szCs w:val="22"/>
        </w:rPr>
        <w:t>Potkonjak,</w:t>
      </w:r>
      <w:r w:rsidR="00303BA2" w:rsidRPr="00CC7411">
        <w:rPr>
          <w:color w:val="993366"/>
          <w:sz w:val="22"/>
          <w:szCs w:val="22"/>
        </w:rPr>
        <w:t xml:space="preserve"> B; </w:t>
      </w:r>
      <w:r w:rsidR="00E32B08" w:rsidRPr="00CC7411">
        <w:rPr>
          <w:color w:val="993366"/>
          <w:sz w:val="22"/>
          <w:szCs w:val="22"/>
        </w:rPr>
        <w:t>Jovančić,</w:t>
      </w:r>
      <w:r w:rsidR="00303BA2" w:rsidRPr="00CC7411">
        <w:rPr>
          <w:color w:val="993366"/>
          <w:sz w:val="22"/>
          <w:szCs w:val="22"/>
        </w:rPr>
        <w:t xml:space="preserve"> P; </w:t>
      </w:r>
      <w:r w:rsidR="00E32B08" w:rsidRPr="00CC7411">
        <w:rPr>
          <w:color w:val="993366"/>
          <w:sz w:val="22"/>
          <w:szCs w:val="22"/>
        </w:rPr>
        <w:t>Nedeljković,</w:t>
      </w:r>
      <w:r w:rsidR="00303BA2" w:rsidRPr="00CC7411">
        <w:rPr>
          <w:color w:val="993366"/>
          <w:sz w:val="22"/>
          <w:szCs w:val="22"/>
        </w:rPr>
        <w:t xml:space="preserve"> J;</w:t>
      </w:r>
      <w:r w:rsidR="00E32B08" w:rsidRPr="00CC7411">
        <w:rPr>
          <w:color w:val="993366"/>
          <w:sz w:val="22"/>
          <w:szCs w:val="22"/>
        </w:rPr>
        <w:t xml:space="preserve"> Radetić, </w:t>
      </w:r>
      <w:r w:rsidR="00303BA2" w:rsidRPr="00CC7411">
        <w:rPr>
          <w:color w:val="993366"/>
          <w:sz w:val="22"/>
          <w:szCs w:val="22"/>
        </w:rPr>
        <w:t>M</w:t>
      </w:r>
    </w:p>
    <w:p w14:paraId="60B9E101" w14:textId="77777777" w:rsidR="00281B31" w:rsidRPr="00CC7411" w:rsidRDefault="00E32B08" w:rsidP="00E32B08">
      <w:pPr>
        <w:rPr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>Multifunctional PES fabrics modified with colloidal Ag and TiO2 nanoparticles,</w:t>
      </w:r>
      <w:r w:rsidRPr="00CC7411">
        <w:rPr>
          <w:color w:val="993366"/>
          <w:sz w:val="22"/>
          <w:szCs w:val="22"/>
          <w:u w:val="single"/>
        </w:rPr>
        <w:t xml:space="preserve"> </w:t>
      </w:r>
    </w:p>
    <w:p w14:paraId="55F9C8D1" w14:textId="77777777" w:rsidR="006318C9" w:rsidRPr="00CC7411" w:rsidRDefault="00E32B08" w:rsidP="00E32B08">
      <w:pPr>
        <w:rPr>
          <w:b/>
          <w:color w:val="993366"/>
          <w:sz w:val="22"/>
          <w:szCs w:val="22"/>
        </w:rPr>
      </w:pPr>
      <w:r w:rsidRPr="00CC7411">
        <w:rPr>
          <w:b/>
          <w:iCs/>
          <w:color w:val="993366"/>
          <w:sz w:val="22"/>
          <w:szCs w:val="22"/>
        </w:rPr>
        <w:t>POLYMERS FOR ADVANCED TECHNOLOGIES,</w:t>
      </w:r>
      <w:r w:rsidRPr="00CC7411">
        <w:rPr>
          <w:color w:val="993366"/>
          <w:sz w:val="22"/>
          <w:szCs w:val="22"/>
        </w:rPr>
        <w:t xml:space="preserve"> </w:t>
      </w:r>
      <w:r w:rsidR="001C2A34" w:rsidRPr="00CC7411">
        <w:rPr>
          <w:b/>
          <w:color w:val="993366"/>
          <w:sz w:val="22"/>
          <w:szCs w:val="22"/>
        </w:rPr>
        <w:t>22</w:t>
      </w:r>
      <w:r w:rsidRPr="00CC7411">
        <w:rPr>
          <w:b/>
          <w:color w:val="993366"/>
          <w:sz w:val="22"/>
          <w:szCs w:val="22"/>
        </w:rPr>
        <w:t>: 2244–2249 2011</w:t>
      </w:r>
    </w:p>
    <w:p w14:paraId="6A99D184" w14:textId="77777777" w:rsidR="006318C9" w:rsidRDefault="006318C9" w:rsidP="004F5B37">
      <w:pPr>
        <w:rPr>
          <w:b/>
          <w:i/>
          <w:sz w:val="22"/>
          <w:szCs w:val="22"/>
        </w:rPr>
      </w:pPr>
    </w:p>
    <w:p w14:paraId="364A735B" w14:textId="62AA3174" w:rsidR="00F4268A" w:rsidRDefault="00F4268A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7" w:name="_Hlk131494782"/>
      <w:r>
        <w:rPr>
          <w:i/>
          <w:sz w:val="20"/>
          <w:szCs w:val="20"/>
          <w:lang w:val="sr-Latn-RS"/>
        </w:rPr>
        <w:t>Huang, Q; Meng, C;...&amp; Li, Y</w:t>
      </w:r>
    </w:p>
    <w:p w14:paraId="160F546F" w14:textId="77777777" w:rsidR="00F4268A" w:rsidRPr="00F4268A" w:rsidRDefault="00F4268A" w:rsidP="00F4268A">
      <w:pPr>
        <w:rPr>
          <w:i/>
          <w:sz w:val="20"/>
          <w:szCs w:val="20"/>
          <w:u w:val="single"/>
          <w:lang w:val="sr-Latn-RS"/>
        </w:rPr>
      </w:pPr>
      <w:r w:rsidRPr="00F4268A">
        <w:rPr>
          <w:i/>
          <w:sz w:val="20"/>
          <w:szCs w:val="20"/>
          <w:u w:val="single"/>
          <w:lang w:val="sr-Latn-RS"/>
        </w:rPr>
        <w:t>Hierarchically Porous, Superhydrophobic PLLA/Copper Composite Fibrous Membranes for Air Filtration</w:t>
      </w:r>
    </w:p>
    <w:p w14:paraId="209A8164" w14:textId="59CF7F77" w:rsidR="00F4268A" w:rsidRPr="00F4268A" w:rsidRDefault="00F4268A" w:rsidP="00F4268A">
      <w:pPr>
        <w:rPr>
          <w:b/>
          <w:bCs/>
          <w:i/>
          <w:sz w:val="20"/>
          <w:szCs w:val="20"/>
          <w:lang w:val="sr-Latn-RS"/>
        </w:rPr>
      </w:pPr>
      <w:r w:rsidRPr="00F4268A">
        <w:rPr>
          <w:b/>
          <w:bCs/>
          <w:i/>
          <w:sz w:val="20"/>
          <w:szCs w:val="20"/>
          <w:lang w:val="sr-Latn-RS"/>
        </w:rPr>
        <w:t xml:space="preserve">ACS APPLIED POLYMER MATERIALS, </w:t>
      </w:r>
      <w:r w:rsidR="00685CE6" w:rsidRPr="00685CE6">
        <w:rPr>
          <w:b/>
          <w:bCs/>
          <w:i/>
          <w:sz w:val="20"/>
          <w:szCs w:val="20"/>
        </w:rPr>
        <w:t>6</w:t>
      </w:r>
      <w:r w:rsidR="00685CE6">
        <w:rPr>
          <w:b/>
          <w:bCs/>
          <w:i/>
          <w:sz w:val="20"/>
          <w:szCs w:val="20"/>
        </w:rPr>
        <w:t>(</w:t>
      </w:r>
      <w:r w:rsidR="00685CE6" w:rsidRPr="00685CE6">
        <w:rPr>
          <w:b/>
          <w:bCs/>
          <w:i/>
          <w:sz w:val="20"/>
          <w:szCs w:val="20"/>
        </w:rPr>
        <w:t>4</w:t>
      </w:r>
      <w:r w:rsidR="00685CE6">
        <w:rPr>
          <w:b/>
          <w:bCs/>
          <w:i/>
          <w:sz w:val="20"/>
          <w:szCs w:val="20"/>
        </w:rPr>
        <w:t>):</w:t>
      </w:r>
      <w:r w:rsidR="00685CE6" w:rsidRPr="00685CE6">
        <w:rPr>
          <w:b/>
          <w:bCs/>
          <w:i/>
          <w:sz w:val="20"/>
          <w:szCs w:val="20"/>
        </w:rPr>
        <w:t xml:space="preserve"> 2381–2391</w:t>
      </w:r>
      <w:r w:rsidR="00685CE6">
        <w:rPr>
          <w:b/>
          <w:bCs/>
          <w:i/>
          <w:sz w:val="20"/>
          <w:szCs w:val="20"/>
        </w:rPr>
        <w:t xml:space="preserve"> 2024</w:t>
      </w:r>
    </w:p>
    <w:p w14:paraId="7766772A" w14:textId="77777777" w:rsidR="00F4268A" w:rsidRDefault="00F4268A" w:rsidP="00F4268A">
      <w:pPr>
        <w:rPr>
          <w:i/>
          <w:sz w:val="20"/>
          <w:szCs w:val="20"/>
          <w:lang w:val="sr-Latn-RS"/>
        </w:rPr>
      </w:pPr>
    </w:p>
    <w:p w14:paraId="22E0DC49" w14:textId="7CC2FD62" w:rsidR="00685CE6" w:rsidRPr="00685CE6" w:rsidRDefault="00685CE6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85CE6">
        <w:rPr>
          <w:i/>
          <w:sz w:val="20"/>
          <w:szCs w:val="20"/>
        </w:rPr>
        <w:t>Dagar, T</w:t>
      </w:r>
      <w:r>
        <w:rPr>
          <w:i/>
          <w:sz w:val="20"/>
          <w:szCs w:val="20"/>
        </w:rPr>
        <w:t>;</w:t>
      </w:r>
      <w:r w:rsidRPr="00685CE6">
        <w:rPr>
          <w:i/>
          <w:sz w:val="20"/>
          <w:szCs w:val="20"/>
        </w:rPr>
        <w:t xml:space="preserve"> Sarkar, S</w:t>
      </w:r>
      <w:r>
        <w:rPr>
          <w:i/>
          <w:sz w:val="20"/>
          <w:szCs w:val="20"/>
        </w:rPr>
        <w:t>;…</w:t>
      </w:r>
      <w:r w:rsidRPr="00685CE6">
        <w:rPr>
          <w:i/>
          <w:sz w:val="20"/>
          <w:szCs w:val="20"/>
        </w:rPr>
        <w:t xml:space="preserve"> &amp; De, S</w:t>
      </w:r>
    </w:p>
    <w:p w14:paraId="66CB536A" w14:textId="77777777" w:rsidR="00685CE6" w:rsidRPr="00685CE6" w:rsidRDefault="00685CE6" w:rsidP="00685CE6">
      <w:pPr>
        <w:rPr>
          <w:i/>
          <w:sz w:val="20"/>
          <w:szCs w:val="20"/>
          <w:u w:val="single"/>
        </w:rPr>
      </w:pPr>
      <w:r w:rsidRPr="00685CE6">
        <w:rPr>
          <w:i/>
          <w:sz w:val="20"/>
          <w:szCs w:val="20"/>
          <w:u w:val="single"/>
        </w:rPr>
        <w:t>Passageway into a Clean World with the Magical Nanomaterial TiO2. </w:t>
      </w:r>
    </w:p>
    <w:p w14:paraId="7C9CE303" w14:textId="3CB4D57D" w:rsidR="00685CE6" w:rsidRPr="00685CE6" w:rsidRDefault="00685CE6" w:rsidP="00685CE6">
      <w:pPr>
        <w:rPr>
          <w:b/>
          <w:bCs/>
          <w:i/>
          <w:sz w:val="20"/>
          <w:szCs w:val="20"/>
        </w:rPr>
      </w:pPr>
      <w:r w:rsidRPr="00685CE6">
        <w:rPr>
          <w:b/>
          <w:bCs/>
          <w:i/>
          <w:iCs/>
          <w:sz w:val="20"/>
          <w:szCs w:val="20"/>
        </w:rPr>
        <w:t>In book: Nanotechnology for Environmental Management</w:t>
      </w:r>
      <w:r w:rsidRPr="00685CE6">
        <w:rPr>
          <w:b/>
          <w:bCs/>
          <w:i/>
          <w:sz w:val="20"/>
          <w:szCs w:val="20"/>
        </w:rPr>
        <w:t xml:space="preserve">, CRC Press, </w:t>
      </w:r>
      <w:r>
        <w:rPr>
          <w:b/>
          <w:bCs/>
          <w:i/>
          <w:sz w:val="20"/>
          <w:szCs w:val="20"/>
        </w:rPr>
        <w:t>2024, DOI: 10.1201/9781003350941</w:t>
      </w:r>
    </w:p>
    <w:p w14:paraId="4BA9DF91" w14:textId="77777777" w:rsidR="00685CE6" w:rsidRDefault="00685CE6" w:rsidP="00685CE6">
      <w:pPr>
        <w:rPr>
          <w:i/>
          <w:sz w:val="20"/>
          <w:szCs w:val="20"/>
          <w:lang w:val="sr-Latn-RS"/>
        </w:rPr>
      </w:pPr>
    </w:p>
    <w:p w14:paraId="2A48EF66" w14:textId="0859EB19" w:rsidR="00F1616F" w:rsidRDefault="00F1616F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1616F">
        <w:rPr>
          <w:i/>
          <w:sz w:val="20"/>
          <w:szCs w:val="20"/>
          <w:lang w:val="sr-Latn-RS"/>
        </w:rPr>
        <w:t>Milošević</w:t>
      </w:r>
      <w:r>
        <w:rPr>
          <w:i/>
          <w:sz w:val="20"/>
          <w:szCs w:val="20"/>
          <w:lang w:val="sr-Latn-RS"/>
        </w:rPr>
        <w:t>, M;</w:t>
      </w:r>
      <w:r w:rsidRPr="00F1616F">
        <w:rPr>
          <w:i/>
          <w:sz w:val="20"/>
          <w:szCs w:val="20"/>
          <w:lang w:val="sr-Latn-RS"/>
        </w:rPr>
        <w:t xml:space="preserve"> Radoičić</w:t>
      </w:r>
      <w:r>
        <w:rPr>
          <w:i/>
          <w:sz w:val="20"/>
          <w:szCs w:val="20"/>
          <w:lang w:val="sr-Latn-RS"/>
        </w:rPr>
        <w:t>, M;</w:t>
      </w:r>
      <w:r w:rsidRPr="00F1616F">
        <w:rPr>
          <w:i/>
          <w:sz w:val="20"/>
          <w:szCs w:val="20"/>
          <w:lang w:val="sr-Latn-RS"/>
        </w:rPr>
        <w:t>...</w:t>
      </w:r>
      <w:r>
        <w:rPr>
          <w:i/>
          <w:sz w:val="20"/>
          <w:szCs w:val="20"/>
          <w:lang w:val="sr-Latn-RS"/>
        </w:rPr>
        <w:t>&amp;</w:t>
      </w:r>
      <w:r>
        <w:t xml:space="preserve"> </w:t>
      </w:r>
      <w:r w:rsidRPr="00F1616F">
        <w:rPr>
          <w:i/>
          <w:sz w:val="20"/>
          <w:szCs w:val="20"/>
          <w:lang w:val="sr-Latn-RS"/>
        </w:rPr>
        <w:t>Šaponjić</w:t>
      </w:r>
      <w:r>
        <w:rPr>
          <w:i/>
          <w:sz w:val="20"/>
          <w:szCs w:val="20"/>
          <w:lang w:val="sr-Latn-RS"/>
        </w:rPr>
        <w:t>, Z</w:t>
      </w:r>
    </w:p>
    <w:p w14:paraId="2C4FAEC4" w14:textId="6646CEEF" w:rsidR="00F1616F" w:rsidRPr="00607A54" w:rsidRDefault="00607A54" w:rsidP="00F1616F">
      <w:pPr>
        <w:rPr>
          <w:i/>
          <w:sz w:val="20"/>
          <w:szCs w:val="20"/>
          <w:u w:val="single"/>
          <w:lang w:val="sr-Latn-RS"/>
        </w:rPr>
      </w:pPr>
      <w:r w:rsidRPr="00607A54">
        <w:rPr>
          <w:i/>
          <w:sz w:val="20"/>
          <w:szCs w:val="20"/>
          <w:u w:val="single"/>
          <w:lang w:val="sr-Latn-RS"/>
        </w:rPr>
        <w:t>Advanced photocatalysis mediated by TiO2/Ag/TiO2 nanoparticles modified cotton fabric</w:t>
      </w:r>
    </w:p>
    <w:p w14:paraId="457DA454" w14:textId="4B68F1CE" w:rsidR="00607A54" w:rsidRPr="00607A54" w:rsidRDefault="00607A54" w:rsidP="00F1616F">
      <w:pPr>
        <w:rPr>
          <w:b/>
          <w:bCs/>
          <w:i/>
          <w:sz w:val="20"/>
          <w:szCs w:val="20"/>
          <w:lang w:val="sr-Latn-RS"/>
        </w:rPr>
      </w:pPr>
      <w:r w:rsidRPr="00607A54">
        <w:rPr>
          <w:b/>
          <w:bCs/>
          <w:i/>
          <w:sz w:val="20"/>
          <w:szCs w:val="20"/>
          <w:lang w:val="sr-Latn-RS"/>
        </w:rPr>
        <w:t>CELLULOSE, 2023, https://doi.org/10.1007/s10570-023-05165-0</w:t>
      </w:r>
    </w:p>
    <w:bookmarkEnd w:id="17"/>
    <w:p w14:paraId="5576BA50" w14:textId="77777777" w:rsidR="00607A54" w:rsidRDefault="00607A54" w:rsidP="00F1616F">
      <w:pPr>
        <w:rPr>
          <w:i/>
          <w:sz w:val="20"/>
          <w:szCs w:val="20"/>
          <w:lang w:val="sr-Latn-RS"/>
        </w:rPr>
      </w:pPr>
    </w:p>
    <w:p w14:paraId="12EDAA93" w14:textId="4234640A" w:rsidR="00327A22" w:rsidRDefault="00327A22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Chowdhury, KP; Susan, MABH; Ahmed, S</w:t>
      </w:r>
    </w:p>
    <w:p w14:paraId="788269E1" w14:textId="5AAA5458" w:rsidR="00327A22" w:rsidRDefault="00327A22" w:rsidP="00327A22">
      <w:pPr>
        <w:rPr>
          <w:i/>
          <w:sz w:val="20"/>
          <w:szCs w:val="20"/>
          <w:u w:val="single"/>
          <w:lang w:val="sr-Latn-RS"/>
        </w:rPr>
      </w:pPr>
      <w:r w:rsidRPr="00327A22">
        <w:rPr>
          <w:i/>
          <w:sz w:val="20"/>
          <w:szCs w:val="20"/>
          <w:u w:val="single"/>
          <w:lang w:val="sr-Latn-RS"/>
        </w:rPr>
        <w:t>Nanomaterials for Multifunctional Textiles</w:t>
      </w:r>
    </w:p>
    <w:p w14:paraId="53729899" w14:textId="09661468" w:rsidR="00327A22" w:rsidRDefault="00327A22" w:rsidP="00327A22">
      <w:pPr>
        <w:rPr>
          <w:b/>
          <w:bCs/>
          <w:i/>
          <w:sz w:val="20"/>
          <w:szCs w:val="20"/>
          <w:lang w:val="sr-Latn-RS"/>
        </w:rPr>
      </w:pPr>
      <w:r w:rsidRPr="00327A22">
        <w:rPr>
          <w:b/>
          <w:bCs/>
          <w:i/>
          <w:sz w:val="20"/>
          <w:szCs w:val="20"/>
          <w:lang w:val="sr-Latn-RS"/>
        </w:rPr>
        <w:t>In book: Emerging Applications of Nanomaterials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327A22">
        <w:rPr>
          <w:b/>
          <w:bCs/>
          <w:i/>
          <w:sz w:val="20"/>
          <w:szCs w:val="20"/>
          <w:lang w:val="sr-Latn-RS"/>
        </w:rPr>
        <w:t>DOI: 10.21741/9781644902295-8</w:t>
      </w:r>
    </w:p>
    <w:p w14:paraId="476BD6ED" w14:textId="77777777" w:rsidR="00327A22" w:rsidRPr="00327A22" w:rsidRDefault="00327A22" w:rsidP="00327A22">
      <w:pPr>
        <w:rPr>
          <w:b/>
          <w:bCs/>
          <w:i/>
          <w:sz w:val="20"/>
          <w:szCs w:val="20"/>
          <w:lang w:val="sr-Latn-RS"/>
        </w:rPr>
      </w:pPr>
    </w:p>
    <w:p w14:paraId="1F648C7E" w14:textId="7F62E607" w:rsidR="00423FAF" w:rsidRDefault="00423FAF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18" w:name="_Hlk125956759"/>
      <w:r>
        <w:rPr>
          <w:i/>
          <w:sz w:val="20"/>
          <w:szCs w:val="20"/>
          <w:lang w:val="sr-Latn-RS"/>
        </w:rPr>
        <w:t>Rumon, MMH; Sarkur, SD...&amp; Roy, CK</w:t>
      </w:r>
    </w:p>
    <w:p w14:paraId="101FA204" w14:textId="242BC60E" w:rsidR="00423FAF" w:rsidRDefault="00423FAF" w:rsidP="00423FAF">
      <w:pPr>
        <w:rPr>
          <w:i/>
          <w:sz w:val="20"/>
          <w:szCs w:val="20"/>
          <w:u w:val="single"/>
          <w:lang w:val="sr-Latn-RS"/>
        </w:rPr>
      </w:pPr>
      <w:r w:rsidRPr="00423FAF">
        <w:rPr>
          <w:i/>
          <w:sz w:val="20"/>
          <w:szCs w:val="20"/>
          <w:u w:val="single"/>
          <w:lang w:val="sr-Latn-RS"/>
        </w:rPr>
        <w:t>Nanomaterials for Self-Healing Hydrogels</w:t>
      </w:r>
    </w:p>
    <w:p w14:paraId="3E59C9C6" w14:textId="1EF3F23C" w:rsidR="00423FAF" w:rsidRDefault="00423FAF" w:rsidP="00423FAF">
      <w:pPr>
        <w:rPr>
          <w:b/>
          <w:bCs/>
          <w:i/>
          <w:sz w:val="20"/>
          <w:szCs w:val="20"/>
          <w:lang w:val="sr-Latn-RS"/>
        </w:rPr>
      </w:pPr>
      <w:r w:rsidRPr="00327A22">
        <w:rPr>
          <w:b/>
          <w:bCs/>
          <w:i/>
          <w:sz w:val="20"/>
          <w:szCs w:val="20"/>
          <w:lang w:val="sr-Latn-RS"/>
        </w:rPr>
        <w:t>In book: Emerging Applications of Nanomaterials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423FAF">
        <w:rPr>
          <w:b/>
          <w:bCs/>
          <w:i/>
          <w:sz w:val="20"/>
          <w:szCs w:val="20"/>
          <w:lang w:val="sr-Latn-RS"/>
        </w:rPr>
        <w:t>DOI: 10.21741/9781644902288-11</w:t>
      </w:r>
    </w:p>
    <w:bookmarkEnd w:id="18"/>
    <w:p w14:paraId="0FA0A564" w14:textId="77777777" w:rsidR="00423FAF" w:rsidRPr="00423FAF" w:rsidRDefault="00423FAF" w:rsidP="00423FAF">
      <w:pPr>
        <w:rPr>
          <w:i/>
          <w:sz w:val="20"/>
          <w:szCs w:val="20"/>
          <w:u w:val="single"/>
          <w:lang w:val="sr-Latn-RS"/>
        </w:rPr>
      </w:pPr>
    </w:p>
    <w:p w14:paraId="714BBDB8" w14:textId="52F51647" w:rsidR="000006A3" w:rsidRDefault="000006A3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Islam, SR; Hassan, MM;...&amp;Zareen, A</w:t>
      </w:r>
    </w:p>
    <w:p w14:paraId="5855931D" w14:textId="2BA63070" w:rsidR="000006A3" w:rsidRPr="000006A3" w:rsidRDefault="000006A3" w:rsidP="000006A3">
      <w:pPr>
        <w:rPr>
          <w:i/>
          <w:sz w:val="20"/>
          <w:szCs w:val="20"/>
          <w:u w:val="single"/>
          <w:lang w:val="sr-Latn-RS"/>
        </w:rPr>
      </w:pPr>
      <w:r w:rsidRPr="000006A3">
        <w:rPr>
          <w:i/>
          <w:sz w:val="20"/>
          <w:szCs w:val="20"/>
          <w:u w:val="single"/>
          <w:lang w:val="sr-Latn-RS"/>
        </w:rPr>
        <w:t>Sustainable decoloration of polluted water through cellulosic TiO 2 nano- crystalline material composite using sono synthesis</w:t>
      </w:r>
    </w:p>
    <w:p w14:paraId="219D0471" w14:textId="7B3E6A74" w:rsidR="000006A3" w:rsidRPr="000006A3" w:rsidRDefault="000006A3" w:rsidP="000006A3">
      <w:pPr>
        <w:rPr>
          <w:b/>
          <w:bCs/>
          <w:i/>
          <w:sz w:val="20"/>
          <w:szCs w:val="20"/>
          <w:lang w:val="sr-Latn-RS"/>
        </w:rPr>
      </w:pPr>
      <w:r w:rsidRPr="000006A3">
        <w:rPr>
          <w:b/>
          <w:bCs/>
          <w:i/>
          <w:sz w:val="20"/>
          <w:szCs w:val="20"/>
          <w:lang w:val="sr-Latn-RS"/>
        </w:rPr>
        <w:t xml:space="preserve">JOURNAL OF THE TEXTILE INSTITUTE, </w:t>
      </w:r>
      <w:r w:rsidR="002B4BAF">
        <w:rPr>
          <w:b/>
          <w:bCs/>
          <w:i/>
          <w:sz w:val="20"/>
          <w:szCs w:val="20"/>
          <w:lang w:val="sr-Latn-RS"/>
        </w:rPr>
        <w:t xml:space="preserve">114(1): 75-87 </w:t>
      </w:r>
      <w:r w:rsidRPr="000006A3">
        <w:rPr>
          <w:b/>
          <w:bCs/>
          <w:i/>
          <w:sz w:val="20"/>
          <w:szCs w:val="20"/>
          <w:lang w:val="sr-Latn-RS"/>
        </w:rPr>
        <w:t>202</w:t>
      </w:r>
      <w:r w:rsidR="002B4BAF">
        <w:rPr>
          <w:b/>
          <w:bCs/>
          <w:i/>
          <w:sz w:val="20"/>
          <w:szCs w:val="20"/>
          <w:lang w:val="sr-Latn-RS"/>
        </w:rPr>
        <w:t>3</w:t>
      </w:r>
    </w:p>
    <w:p w14:paraId="0CA23D25" w14:textId="77777777" w:rsidR="000006A3" w:rsidRPr="000006A3" w:rsidRDefault="000006A3" w:rsidP="000006A3">
      <w:pPr>
        <w:rPr>
          <w:i/>
          <w:sz w:val="20"/>
          <w:szCs w:val="20"/>
          <w:lang w:val="sr-Latn-RS"/>
        </w:rPr>
      </w:pPr>
    </w:p>
    <w:p w14:paraId="49F14CE1" w14:textId="77777777" w:rsidR="003576C0" w:rsidRDefault="003576C0" w:rsidP="003576C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Prorokova, NP; Odintsova, OI;...&amp; Konovalova, VS</w:t>
      </w:r>
    </w:p>
    <w:p w14:paraId="491F2DF4" w14:textId="77777777" w:rsidR="003576C0" w:rsidRDefault="003576C0" w:rsidP="003576C0">
      <w:pPr>
        <w:rPr>
          <w:b/>
          <w:bCs/>
          <w:i/>
          <w:sz w:val="20"/>
          <w:szCs w:val="20"/>
          <w:lang w:val="sr-Latn-RS"/>
        </w:rPr>
      </w:pPr>
      <w:r w:rsidRPr="00F35F2A">
        <w:rPr>
          <w:i/>
          <w:sz w:val="20"/>
          <w:szCs w:val="20"/>
          <w:u w:val="single"/>
          <w:lang w:val="sr-Latn-RS"/>
        </w:rPr>
        <w:t>Giving Improved and New Properties to Fibrous Materials by Surface Modification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F35F2A">
        <w:rPr>
          <w:b/>
          <w:bCs/>
          <w:i/>
          <w:sz w:val="20"/>
          <w:szCs w:val="20"/>
          <w:lang w:val="sr-Latn-RS"/>
        </w:rPr>
        <w:t>COATINGS 13(1):139 2023</w:t>
      </w:r>
    </w:p>
    <w:p w14:paraId="068A5729" w14:textId="77777777" w:rsidR="003576C0" w:rsidRDefault="003576C0" w:rsidP="003576C0">
      <w:pPr>
        <w:ind w:left="360"/>
        <w:rPr>
          <w:i/>
          <w:sz w:val="20"/>
          <w:szCs w:val="20"/>
          <w:lang w:val="sr-Latn-RS"/>
        </w:rPr>
      </w:pPr>
    </w:p>
    <w:p w14:paraId="3B717894" w14:textId="346AF6C9" w:rsidR="00D523E5" w:rsidRDefault="00D523E5" w:rsidP="006F2CB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523E5">
        <w:rPr>
          <w:i/>
          <w:sz w:val="20"/>
          <w:szCs w:val="20"/>
          <w:lang w:val="sr-Latn-RS"/>
        </w:rPr>
        <w:t>Abou El-Kheir, A</w:t>
      </w:r>
      <w:r>
        <w:rPr>
          <w:i/>
          <w:sz w:val="20"/>
          <w:szCs w:val="20"/>
          <w:lang w:val="sr-Latn-RS"/>
        </w:rPr>
        <w:t>;</w:t>
      </w:r>
      <w:r w:rsidRPr="00D523E5">
        <w:rPr>
          <w:i/>
          <w:sz w:val="20"/>
          <w:szCs w:val="20"/>
          <w:lang w:val="sr-Latn-RS"/>
        </w:rPr>
        <w:t xml:space="preserve"> El-Gabry, LK </w:t>
      </w:r>
    </w:p>
    <w:p w14:paraId="24296863" w14:textId="77777777" w:rsidR="00D523E5" w:rsidRPr="00D523E5" w:rsidRDefault="00D523E5" w:rsidP="00D523E5">
      <w:pPr>
        <w:rPr>
          <w:i/>
          <w:sz w:val="20"/>
          <w:szCs w:val="20"/>
          <w:u w:val="single"/>
          <w:lang w:val="sr-Latn-RS"/>
        </w:rPr>
      </w:pPr>
      <w:r w:rsidRPr="00D523E5">
        <w:rPr>
          <w:i/>
          <w:sz w:val="20"/>
          <w:szCs w:val="20"/>
          <w:u w:val="single"/>
          <w:lang w:val="sr-Latn-RS"/>
        </w:rPr>
        <w:t xml:space="preserve">Potential Applications of Nanotechnology In Functionalization of Synthetic Fibres (A Review). </w:t>
      </w:r>
    </w:p>
    <w:p w14:paraId="29DE149C" w14:textId="61A0C5F1" w:rsidR="00D523E5" w:rsidRPr="00D523E5" w:rsidRDefault="00D523E5" w:rsidP="00D523E5">
      <w:pPr>
        <w:rPr>
          <w:b/>
          <w:bCs/>
          <w:i/>
          <w:sz w:val="20"/>
          <w:szCs w:val="20"/>
          <w:lang w:val="sr-Latn-RS"/>
        </w:rPr>
      </w:pPr>
      <w:r w:rsidRPr="00D523E5">
        <w:rPr>
          <w:b/>
          <w:bCs/>
          <w:i/>
          <w:sz w:val="20"/>
          <w:szCs w:val="20"/>
          <w:lang w:val="sr-Latn-RS"/>
        </w:rPr>
        <w:t>EGYPTIAN JOURNAL OF CHEMISTRY, 65(9), 5-6 2022</w:t>
      </w:r>
    </w:p>
    <w:p w14:paraId="429B43B7" w14:textId="77777777" w:rsidR="00D523E5" w:rsidRDefault="00D523E5" w:rsidP="00D523E5">
      <w:pPr>
        <w:rPr>
          <w:i/>
          <w:sz w:val="20"/>
          <w:szCs w:val="20"/>
          <w:lang w:val="sr-Latn-RS"/>
        </w:rPr>
      </w:pPr>
    </w:p>
    <w:p w14:paraId="13C4F02A" w14:textId="40AF8DC2" w:rsidR="006F2CB1" w:rsidRPr="006F2CB1" w:rsidRDefault="006F2CB1" w:rsidP="006F2CB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F2CB1">
        <w:rPr>
          <w:i/>
          <w:sz w:val="20"/>
          <w:szCs w:val="20"/>
          <w:lang w:val="sr-Latn-RS"/>
        </w:rPr>
        <w:t>Vrinceanu, N; Bucur, S;...&amp; Suchea, MP</w:t>
      </w:r>
    </w:p>
    <w:p w14:paraId="053E2E4A" w14:textId="77777777" w:rsidR="006F2CB1" w:rsidRPr="006F2CB1" w:rsidRDefault="006F2CB1" w:rsidP="006F2CB1">
      <w:pPr>
        <w:rPr>
          <w:i/>
          <w:sz w:val="20"/>
          <w:szCs w:val="20"/>
          <w:u w:val="single"/>
          <w:lang w:val="sr-Latn-RS"/>
        </w:rPr>
      </w:pPr>
      <w:r w:rsidRPr="006F2CB1">
        <w:rPr>
          <w:i/>
          <w:sz w:val="20"/>
          <w:szCs w:val="20"/>
          <w:u w:val="single"/>
          <w:lang w:val="sr-Latn-RS"/>
        </w:rPr>
        <w:t>Nanoparticle/biopolymer-based coatings for functionalization of textiles: recent developments (a minireview)</w:t>
      </w:r>
    </w:p>
    <w:p w14:paraId="40755FBD" w14:textId="22C365E0" w:rsidR="006F2CB1" w:rsidRPr="006F2CB1" w:rsidRDefault="006F2CB1" w:rsidP="006F2CB1">
      <w:pPr>
        <w:rPr>
          <w:b/>
          <w:bCs/>
          <w:i/>
          <w:sz w:val="20"/>
          <w:szCs w:val="20"/>
          <w:lang w:val="sr-Latn-RS"/>
        </w:rPr>
      </w:pPr>
      <w:r w:rsidRPr="006F2CB1">
        <w:rPr>
          <w:b/>
          <w:bCs/>
          <w:i/>
          <w:sz w:val="20"/>
          <w:szCs w:val="20"/>
          <w:lang w:val="sr-Latn-RS"/>
        </w:rPr>
        <w:t>TEXTILE RESEARCH JOURNAL, 2022, DOI: 10.1177/00405175211070613</w:t>
      </w:r>
    </w:p>
    <w:p w14:paraId="3D27FB9F" w14:textId="77777777" w:rsidR="006F2CB1" w:rsidRPr="006F2CB1" w:rsidRDefault="006F2CB1" w:rsidP="006F2CB1">
      <w:pPr>
        <w:ind w:left="360"/>
        <w:rPr>
          <w:i/>
          <w:sz w:val="20"/>
          <w:szCs w:val="20"/>
          <w:lang w:val="sr-Latn-RS"/>
        </w:rPr>
      </w:pPr>
    </w:p>
    <w:p w14:paraId="2326FAD0" w14:textId="1A902770" w:rsidR="00EA0439" w:rsidRDefault="00EA0439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Rabei, H; Montazer, M;...&amp; Sharifi, A</w:t>
      </w:r>
    </w:p>
    <w:p w14:paraId="6DCE78B3" w14:textId="77777777" w:rsidR="00EA0439" w:rsidRPr="00EA0439" w:rsidRDefault="00EA0439" w:rsidP="00EA0439">
      <w:pPr>
        <w:rPr>
          <w:i/>
          <w:sz w:val="20"/>
          <w:szCs w:val="20"/>
          <w:u w:val="single"/>
          <w:lang w:val="sr-Latn-RS"/>
        </w:rPr>
      </w:pPr>
      <w:r w:rsidRPr="00EA0439">
        <w:rPr>
          <w:i/>
          <w:sz w:val="20"/>
          <w:szCs w:val="20"/>
          <w:u w:val="single"/>
          <w:lang w:val="sr-Latn-RS"/>
        </w:rPr>
        <w:t>Comparison of the effectiveness of textiles containing metal nanoparticle and metal-organic frameworks for protection against ultraviolet radiation: a systematic review and meta-analysis</w:t>
      </w:r>
    </w:p>
    <w:p w14:paraId="2745A5AB" w14:textId="0CFE7CDB" w:rsidR="00EA0439" w:rsidRPr="00EA0439" w:rsidRDefault="00EA0439" w:rsidP="00EA0439">
      <w:pPr>
        <w:rPr>
          <w:b/>
          <w:bCs/>
          <w:i/>
          <w:sz w:val="20"/>
          <w:szCs w:val="20"/>
          <w:lang w:val="sr-Latn-RS"/>
        </w:rPr>
      </w:pPr>
      <w:r w:rsidRPr="00EA0439">
        <w:rPr>
          <w:b/>
          <w:bCs/>
          <w:i/>
          <w:sz w:val="20"/>
          <w:szCs w:val="20"/>
          <w:lang w:val="sr-Latn-RS"/>
        </w:rPr>
        <w:t>JOURNAL OF THE TEXTILE INSTITUTE, 2022, DOI: 10.1080/00405000.2022.2150950</w:t>
      </w:r>
    </w:p>
    <w:p w14:paraId="6E447FBD" w14:textId="77777777" w:rsidR="00EA0439" w:rsidRPr="00EA0439" w:rsidRDefault="00EA0439" w:rsidP="00EA0439">
      <w:pPr>
        <w:rPr>
          <w:i/>
          <w:sz w:val="20"/>
          <w:szCs w:val="20"/>
          <w:lang w:val="sr-Latn-RS"/>
        </w:rPr>
      </w:pPr>
    </w:p>
    <w:p w14:paraId="55013C4C" w14:textId="31D4AB59" w:rsidR="001B1C63" w:rsidRDefault="001B1C63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Morena, AG; Ferreres, G;...&amp;Tzanov, T</w:t>
      </w:r>
    </w:p>
    <w:p w14:paraId="46BE316D" w14:textId="3015046C" w:rsidR="001B1C63" w:rsidRPr="001B1C63" w:rsidRDefault="001B1C63" w:rsidP="001B1C63">
      <w:pPr>
        <w:rPr>
          <w:i/>
          <w:sz w:val="20"/>
          <w:szCs w:val="20"/>
          <w:u w:val="single"/>
          <w:lang w:val="sr-Latn-RS"/>
        </w:rPr>
      </w:pPr>
      <w:r w:rsidRPr="001B1C63">
        <w:rPr>
          <w:i/>
          <w:sz w:val="20"/>
          <w:szCs w:val="20"/>
          <w:u w:val="single"/>
          <w:lang w:val="sr-Latn-RS"/>
        </w:rPr>
        <w:t>Antimicrobial lightweight materials and components</w:t>
      </w:r>
    </w:p>
    <w:p w14:paraId="31578072" w14:textId="10E03D88" w:rsidR="001B1C63" w:rsidRPr="001B1C63" w:rsidRDefault="001B1C63" w:rsidP="001B1C63">
      <w:pPr>
        <w:rPr>
          <w:b/>
          <w:bCs/>
          <w:i/>
          <w:sz w:val="20"/>
          <w:szCs w:val="20"/>
          <w:lang w:val="sr-Latn-RS"/>
        </w:rPr>
      </w:pPr>
      <w:r w:rsidRPr="001B1C63">
        <w:rPr>
          <w:b/>
          <w:bCs/>
          <w:i/>
          <w:sz w:val="20"/>
          <w:szCs w:val="20"/>
          <w:lang w:val="sr-Latn-RS"/>
        </w:rPr>
        <w:t>In book: Advanced Lightweight Multifunctional Materials, 2023, DOI: 10.1016/B978-0-12-818501-8.00006-8</w:t>
      </w:r>
    </w:p>
    <w:p w14:paraId="05A540F5" w14:textId="77777777" w:rsidR="001B1C63" w:rsidRPr="001B1C63" w:rsidRDefault="001B1C63" w:rsidP="001B1C63">
      <w:pPr>
        <w:rPr>
          <w:i/>
          <w:sz w:val="20"/>
          <w:szCs w:val="20"/>
          <w:lang w:val="sr-Latn-RS"/>
        </w:rPr>
      </w:pPr>
    </w:p>
    <w:p w14:paraId="099CBFFC" w14:textId="29CA67EA" w:rsidR="00723942" w:rsidRPr="00723942" w:rsidRDefault="00723942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23942">
        <w:rPr>
          <w:i/>
          <w:sz w:val="20"/>
          <w:szCs w:val="20"/>
        </w:rPr>
        <w:t>Mahmood, A</w:t>
      </w:r>
      <w:r>
        <w:rPr>
          <w:i/>
          <w:sz w:val="20"/>
          <w:szCs w:val="20"/>
        </w:rPr>
        <w:t>;</w:t>
      </w:r>
      <w:r w:rsidRPr="00723942">
        <w:rPr>
          <w:i/>
          <w:sz w:val="20"/>
          <w:szCs w:val="20"/>
        </w:rPr>
        <w:t xml:space="preserve"> Militký, J</w:t>
      </w:r>
      <w:r>
        <w:rPr>
          <w:i/>
          <w:sz w:val="20"/>
          <w:szCs w:val="20"/>
        </w:rPr>
        <w:t>;</w:t>
      </w:r>
      <w:r w:rsidRPr="00723942">
        <w:rPr>
          <w:i/>
          <w:sz w:val="20"/>
          <w:szCs w:val="20"/>
        </w:rPr>
        <w:t xml:space="preserve"> Pechociakova, M</w:t>
      </w:r>
    </w:p>
    <w:p w14:paraId="46B94B30" w14:textId="7AC50565" w:rsidR="00723942" w:rsidRPr="000006A3" w:rsidRDefault="00723942" w:rsidP="00723942">
      <w:pPr>
        <w:rPr>
          <w:i/>
          <w:sz w:val="20"/>
          <w:szCs w:val="20"/>
          <w:u w:val="single"/>
        </w:rPr>
      </w:pPr>
      <w:r w:rsidRPr="00723942">
        <w:rPr>
          <w:i/>
          <w:sz w:val="20"/>
          <w:szCs w:val="20"/>
          <w:u w:val="single"/>
        </w:rPr>
        <w:t xml:space="preserve">Photocatalysis and </w:t>
      </w:r>
      <w:r w:rsidRPr="00044623">
        <w:rPr>
          <w:i/>
          <w:sz w:val="20"/>
          <w:szCs w:val="20"/>
          <w:u w:val="single"/>
        </w:rPr>
        <w:t>Virus</w:t>
      </w:r>
      <w:r w:rsidR="00044623" w:rsidRPr="00044623">
        <w:rPr>
          <w:u w:val="single"/>
        </w:rPr>
        <w:t xml:space="preserve"> </w:t>
      </w:r>
      <w:r w:rsidR="00044623" w:rsidRPr="00044623">
        <w:rPr>
          <w:i/>
          <w:sz w:val="20"/>
          <w:szCs w:val="20"/>
          <w:u w:val="single"/>
        </w:rPr>
        <w:t>Spreading</w:t>
      </w:r>
      <w:r w:rsidRPr="00723942">
        <w:rPr>
          <w:i/>
          <w:sz w:val="20"/>
          <w:szCs w:val="20"/>
          <w:u w:val="single"/>
        </w:rPr>
        <w:t>. </w:t>
      </w:r>
      <w:r w:rsidR="00453ABB" w:rsidRPr="00453ABB">
        <w:rPr>
          <w:b/>
          <w:bCs/>
          <w:i/>
          <w:iCs/>
          <w:sz w:val="20"/>
          <w:szCs w:val="20"/>
        </w:rPr>
        <w:t>In</w:t>
      </w:r>
      <w:r w:rsidR="001B1C63">
        <w:rPr>
          <w:b/>
          <w:bCs/>
          <w:i/>
          <w:iCs/>
          <w:sz w:val="20"/>
          <w:szCs w:val="20"/>
        </w:rPr>
        <w:t xml:space="preserve"> book</w:t>
      </w:r>
      <w:r w:rsidR="00453ABB" w:rsidRPr="00453ABB">
        <w:rPr>
          <w:b/>
          <w:bCs/>
          <w:i/>
          <w:iCs/>
          <w:sz w:val="20"/>
          <w:szCs w:val="20"/>
        </w:rPr>
        <w:t xml:space="preserve">: </w:t>
      </w:r>
      <w:r w:rsidRPr="00453ABB">
        <w:rPr>
          <w:b/>
          <w:bCs/>
          <w:i/>
          <w:iCs/>
          <w:sz w:val="20"/>
          <w:szCs w:val="20"/>
        </w:rPr>
        <w:t>Textiles and Their Use in Microbial Protection</w:t>
      </w:r>
      <w:r w:rsidR="000006A3">
        <w:rPr>
          <w:b/>
          <w:bCs/>
          <w:i/>
          <w:iCs/>
          <w:sz w:val="20"/>
          <w:szCs w:val="20"/>
        </w:rPr>
        <w:t>,</w:t>
      </w:r>
      <w:r w:rsidRPr="00453ABB">
        <w:rPr>
          <w:b/>
          <w:bCs/>
          <w:i/>
          <w:sz w:val="20"/>
          <w:szCs w:val="20"/>
        </w:rPr>
        <w:t xml:space="preserve"> </w:t>
      </w:r>
      <w:r w:rsidR="00453ABB" w:rsidRPr="00453ABB">
        <w:rPr>
          <w:b/>
          <w:bCs/>
          <w:i/>
          <w:sz w:val="20"/>
          <w:szCs w:val="20"/>
        </w:rPr>
        <w:t>CRC Press,</w:t>
      </w:r>
      <w:r w:rsidRPr="00453ABB">
        <w:rPr>
          <w:b/>
          <w:bCs/>
          <w:i/>
          <w:sz w:val="20"/>
          <w:szCs w:val="20"/>
        </w:rPr>
        <w:t>171</w:t>
      </w:r>
      <w:r w:rsidR="00453ABB" w:rsidRPr="00453ABB">
        <w:rPr>
          <w:b/>
          <w:bCs/>
          <w:i/>
          <w:sz w:val="20"/>
          <w:szCs w:val="20"/>
        </w:rPr>
        <w:t>, 2021</w:t>
      </w:r>
    </w:p>
    <w:p w14:paraId="51CDC770" w14:textId="77777777" w:rsidR="00044623" w:rsidRPr="00044623" w:rsidRDefault="00044623" w:rsidP="00044623">
      <w:pPr>
        <w:rPr>
          <w:i/>
          <w:sz w:val="20"/>
          <w:szCs w:val="20"/>
        </w:rPr>
      </w:pPr>
    </w:p>
    <w:p w14:paraId="44E146A6" w14:textId="0E3120BF" w:rsidR="009F6153" w:rsidRDefault="009F6153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F6153">
        <w:rPr>
          <w:i/>
          <w:sz w:val="20"/>
          <w:szCs w:val="20"/>
          <w:lang w:val="sr-Latn-RS"/>
        </w:rPr>
        <w:t>Araújo</w:t>
      </w:r>
      <w:r>
        <w:rPr>
          <w:i/>
          <w:sz w:val="20"/>
          <w:szCs w:val="20"/>
          <w:lang w:val="sr-Latn-RS"/>
        </w:rPr>
        <w:t>, JC; Fangueiro, R; Ferreira, DP</w:t>
      </w:r>
    </w:p>
    <w:p w14:paraId="0DC1E96D" w14:textId="303CE0EA" w:rsidR="009F6153" w:rsidRPr="009F6153" w:rsidRDefault="009F6153" w:rsidP="009F6153">
      <w:pPr>
        <w:rPr>
          <w:i/>
          <w:sz w:val="20"/>
          <w:szCs w:val="20"/>
          <w:u w:val="single"/>
          <w:lang w:val="sr-Latn-RS"/>
        </w:rPr>
      </w:pPr>
      <w:r w:rsidRPr="009F6153">
        <w:rPr>
          <w:i/>
          <w:sz w:val="20"/>
          <w:szCs w:val="20"/>
          <w:u w:val="single"/>
          <w:lang w:val="sr-Latn-RS"/>
        </w:rPr>
        <w:t>Protective Multifunctional Fibrous Systems Based on Natural Fibers and Metal Oxide Nanoparticles</w:t>
      </w:r>
    </w:p>
    <w:p w14:paraId="2A8D50D8" w14:textId="05039A67" w:rsidR="009F6153" w:rsidRPr="009F6153" w:rsidRDefault="009F6153" w:rsidP="009F6153">
      <w:pPr>
        <w:rPr>
          <w:b/>
          <w:bCs/>
          <w:i/>
          <w:sz w:val="20"/>
          <w:szCs w:val="20"/>
          <w:lang w:val="sr-Latn-RS"/>
        </w:rPr>
      </w:pPr>
      <w:r w:rsidRPr="009F6153">
        <w:rPr>
          <w:b/>
          <w:bCs/>
          <w:i/>
          <w:sz w:val="20"/>
          <w:szCs w:val="20"/>
          <w:lang w:val="sr-Latn-RS"/>
        </w:rPr>
        <w:t>POLYMERS 13(16):2654 2021</w:t>
      </w:r>
    </w:p>
    <w:p w14:paraId="0D189B4A" w14:textId="77777777" w:rsidR="009F6153" w:rsidRDefault="009F6153" w:rsidP="009F6153">
      <w:pPr>
        <w:rPr>
          <w:i/>
          <w:sz w:val="20"/>
          <w:szCs w:val="20"/>
          <w:lang w:val="sr-Latn-RS"/>
        </w:rPr>
      </w:pPr>
    </w:p>
    <w:p w14:paraId="2A079BC2" w14:textId="1C535B46" w:rsidR="000330ED" w:rsidRPr="00CC7411" w:rsidRDefault="00DF13E9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</w:t>
      </w:r>
      <w:r w:rsidR="000330ED" w:rsidRPr="00CC7411">
        <w:rPr>
          <w:i/>
          <w:sz w:val="20"/>
          <w:szCs w:val="20"/>
          <w:lang w:val="sr-Latn-RS"/>
        </w:rPr>
        <w:t>ng, H; Tang, Q;...&amp;Mao, N</w:t>
      </w:r>
    </w:p>
    <w:p w14:paraId="703A1858" w14:textId="6B303689" w:rsidR="000330ED" w:rsidRPr="004F1AFF" w:rsidRDefault="000330ED" w:rsidP="000330E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Enhanced Photocatalytic Properties of PET Filaments Coated with Ag-N Co-Doped TiO2 Nanoparticles Sensitized with Disperse Blue Dyes</w:t>
      </w:r>
      <w:r w:rsidR="004F1AFF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>NANOMATERIALS 10(5):987 2020, DOI: 10.3390/nano10050987</w:t>
      </w:r>
    </w:p>
    <w:p w14:paraId="7FC4D0A4" w14:textId="77777777" w:rsidR="00C56AA0" w:rsidRPr="00CC7411" w:rsidRDefault="00C56AA0" w:rsidP="00C56AA0">
      <w:pPr>
        <w:rPr>
          <w:i/>
          <w:sz w:val="20"/>
          <w:szCs w:val="20"/>
          <w:lang w:val="sr-Latn-RS"/>
        </w:rPr>
      </w:pPr>
    </w:p>
    <w:p w14:paraId="3C8525E1" w14:textId="77777777" w:rsidR="008546BC" w:rsidRPr="00CC7411" w:rsidRDefault="008546BC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Bereznenko, S; Bereznenko, N; Vasylenko, V; ... &amp; Gakhovych, S. </w:t>
      </w:r>
    </w:p>
    <w:p w14:paraId="5B0AFDC8" w14:textId="77777777" w:rsidR="008546BC" w:rsidRPr="00CC7411" w:rsidRDefault="008546BC" w:rsidP="008546BC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Study of effectiveness of uv electromagnetic waves shielding by textile materials</w:t>
      </w:r>
      <w:r w:rsidRPr="00CC7411">
        <w:rPr>
          <w:i/>
          <w:sz w:val="20"/>
          <w:szCs w:val="20"/>
        </w:rPr>
        <w:t>. </w:t>
      </w:r>
    </w:p>
    <w:p w14:paraId="4FB6C1B7" w14:textId="77777777" w:rsidR="008546BC" w:rsidRPr="00CC7411" w:rsidRDefault="008546BC" w:rsidP="008546BC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FIBRES AND TEXTILES, 2020, http://vat.ft.tul.cz/2020/2/VaT_2020_2_4.pdf</w:t>
      </w:r>
    </w:p>
    <w:p w14:paraId="31325E13" w14:textId="77777777" w:rsidR="008546BC" w:rsidRPr="00CC7411" w:rsidRDefault="008546BC" w:rsidP="008546BC">
      <w:pPr>
        <w:rPr>
          <w:i/>
          <w:sz w:val="20"/>
          <w:szCs w:val="20"/>
          <w:lang w:val="sr-Latn-RS"/>
        </w:rPr>
      </w:pPr>
    </w:p>
    <w:p w14:paraId="744FDB83" w14:textId="77777777" w:rsidR="00DF1434" w:rsidRPr="00CC7411" w:rsidRDefault="00DF1434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Rezaie, AB; Montazer, M; Rad, MM</w:t>
      </w:r>
    </w:p>
    <w:p w14:paraId="77794E14" w14:textId="1FD4C5CA" w:rsidR="00DF1434" w:rsidRPr="004F1AFF" w:rsidRDefault="00DF1434" w:rsidP="00DF1434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Low toxic antibacterial application with hydrophobic properties on polyester through facile and clean fabrication of nano copper with fatty acid. </w:t>
      </w:r>
      <w:r w:rsidRPr="00CC7411">
        <w:rPr>
          <w:b/>
          <w:i/>
          <w:iCs/>
          <w:sz w:val="20"/>
          <w:szCs w:val="20"/>
        </w:rPr>
        <w:t>MATERIALS SCIENCE AND ENGINEERING: C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97</w:t>
      </w:r>
      <w:r w:rsidRPr="00CC7411">
        <w:rPr>
          <w:b/>
          <w:i/>
          <w:sz w:val="20"/>
          <w:szCs w:val="20"/>
        </w:rPr>
        <w:t>: 177-187 2019</w:t>
      </w:r>
    </w:p>
    <w:p w14:paraId="03B55EB0" w14:textId="77777777" w:rsidR="00281CC3" w:rsidRPr="00CC7411" w:rsidRDefault="00281CC3" w:rsidP="00281CC3">
      <w:pPr>
        <w:rPr>
          <w:i/>
          <w:sz w:val="20"/>
          <w:szCs w:val="20"/>
          <w:lang w:val="sr-Latn-RS"/>
        </w:rPr>
      </w:pPr>
    </w:p>
    <w:p w14:paraId="5FFE3E82" w14:textId="77777777" w:rsidR="002A318C" w:rsidRPr="00CC7411" w:rsidRDefault="002A318C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Rashid, MM; Mahltig, B</w:t>
      </w:r>
    </w:p>
    <w:p w14:paraId="7DA27875" w14:textId="4E2486C8" w:rsidR="002A318C" w:rsidRDefault="002A318C" w:rsidP="002A318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Light Absorption of the Aluminium Effect Pigment Coated Textile: An Investigation of Using TiO2 Nanoparticle in the Baseco at and Al2O3 Nanoparticle in the Topcoat</w:t>
      </w:r>
      <w:r w:rsidR="004F1AFF">
        <w:rPr>
          <w:i/>
          <w:sz w:val="20"/>
          <w:szCs w:val="20"/>
          <w:u w:val="single"/>
        </w:rPr>
        <w:t>,</w:t>
      </w:r>
      <w:r w:rsidR="00A07F95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JOURNAL OF MATERIALS SCIENCE AND NANOMATERIALS, 3(1): 110 2019</w:t>
      </w:r>
    </w:p>
    <w:p w14:paraId="732FA963" w14:textId="77777777" w:rsidR="00A07F95" w:rsidRPr="00A07F95" w:rsidRDefault="00A07F95" w:rsidP="002A318C">
      <w:pPr>
        <w:rPr>
          <w:i/>
          <w:sz w:val="20"/>
          <w:szCs w:val="20"/>
          <w:u w:val="single"/>
        </w:rPr>
      </w:pPr>
    </w:p>
    <w:p w14:paraId="5CF40954" w14:textId="77777777" w:rsidR="00E76F98" w:rsidRPr="00CC7411" w:rsidRDefault="00E76F98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Rashida, MM; Mahltigb, B</w:t>
      </w:r>
    </w:p>
    <w:p w14:paraId="17E4ADF9" w14:textId="7D97B2BB" w:rsidR="00E76F98" w:rsidRPr="004F1AFF" w:rsidRDefault="00E76F98" w:rsidP="00E76F98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Effect of TiO2 Nanoparticles on Aluminium Effect Pigment Coated Fabric-Application of Reflection and Transmission of Light through Fabric. </w:t>
      </w:r>
      <w:r w:rsidRPr="00CC7411">
        <w:rPr>
          <w:b/>
          <w:i/>
          <w:iCs/>
          <w:sz w:val="20"/>
          <w:szCs w:val="20"/>
        </w:rPr>
        <w:t>JOURNAL OF  TEXTILE SCIENCE &amp; ENGINEERING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9</w:t>
      </w:r>
      <w:r w:rsidRPr="00CC7411">
        <w:rPr>
          <w:b/>
          <w:i/>
          <w:sz w:val="20"/>
          <w:szCs w:val="20"/>
        </w:rPr>
        <w:t>(393): 2 2019</w:t>
      </w:r>
    </w:p>
    <w:p w14:paraId="3AF2F1C3" w14:textId="77777777" w:rsidR="00E76F98" w:rsidRPr="00CC7411" w:rsidRDefault="00E76F98" w:rsidP="00E76F98">
      <w:pPr>
        <w:rPr>
          <w:i/>
          <w:sz w:val="20"/>
          <w:szCs w:val="20"/>
          <w:lang w:val="sr-Latn-RS"/>
        </w:rPr>
      </w:pPr>
    </w:p>
    <w:p w14:paraId="1531AA8C" w14:textId="77777777" w:rsidR="00F25663" w:rsidRPr="00CC7411" w:rsidRDefault="00F25663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Hou, X; Cai, Y; Mushtaq, M; Song, X; Yang, Q; Huang, F; Wei, Q</w:t>
      </w:r>
    </w:p>
    <w:p w14:paraId="2D687522" w14:textId="77777777" w:rsidR="00F25663" w:rsidRPr="00CC7411" w:rsidRDefault="00F25663" w:rsidP="00F25663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Deposition of TiO2 Nanoparticles on Porous Polylactic Acid Fibrous Substrates and Its Photocatalytic Capability. </w:t>
      </w:r>
    </w:p>
    <w:p w14:paraId="1B625CA4" w14:textId="77777777" w:rsidR="00F25663" w:rsidRPr="00CC7411" w:rsidRDefault="00F25663" w:rsidP="00F25663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NANOSCIENCE AND NANOTECHNOLOGY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18</w:t>
      </w:r>
      <w:r w:rsidRPr="00CC7411">
        <w:rPr>
          <w:b/>
          <w:i/>
          <w:sz w:val="20"/>
          <w:szCs w:val="20"/>
        </w:rPr>
        <w:t>(8), 5617-5623 2018</w:t>
      </w:r>
    </w:p>
    <w:p w14:paraId="2788B767" w14:textId="77777777" w:rsidR="00F25663" w:rsidRPr="00CC7411" w:rsidRDefault="00F25663" w:rsidP="00F25663">
      <w:pPr>
        <w:rPr>
          <w:i/>
          <w:sz w:val="20"/>
          <w:szCs w:val="20"/>
          <w:lang w:val="sr-Latn-RS"/>
        </w:rPr>
      </w:pPr>
    </w:p>
    <w:p w14:paraId="42F0AA42" w14:textId="77777777" w:rsidR="00CA14F4" w:rsidRPr="00CC7411" w:rsidRDefault="00CA14F4" w:rsidP="00CA14F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Rivero, PJ; Garcia, J; Quintana, I; Rodriguez, R</w:t>
      </w:r>
    </w:p>
    <w:p w14:paraId="25C07687" w14:textId="77777777" w:rsidR="00F25663" w:rsidRPr="00CC7411" w:rsidRDefault="00CA14F4" w:rsidP="00CA14F4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Design of Nanostructured Functional Coatings by Using Wet-Chemistry Methods</w:t>
      </w:r>
    </w:p>
    <w:p w14:paraId="638FD6A2" w14:textId="77777777" w:rsidR="00CA14F4" w:rsidRPr="00CC7411" w:rsidRDefault="00CA14F4" w:rsidP="00CA14F4">
      <w:pPr>
        <w:rPr>
          <w:i/>
          <w:sz w:val="20"/>
          <w:szCs w:val="20"/>
          <w:u w:val="single"/>
          <w:lang w:val="en"/>
        </w:rPr>
      </w:pPr>
      <w:r w:rsidRPr="00CC7411">
        <w:rPr>
          <w:b/>
          <w:i/>
          <w:sz w:val="20"/>
          <w:szCs w:val="20"/>
          <w:lang w:val="en"/>
        </w:rPr>
        <w:t>COATINGS, 8(2):76 2018, DOI:10.3390/coatings8020076</w:t>
      </w:r>
    </w:p>
    <w:p w14:paraId="2029EA88" w14:textId="77777777" w:rsidR="00CA14F4" w:rsidRPr="00CC7411" w:rsidRDefault="00CA14F4" w:rsidP="00CA14F4">
      <w:pPr>
        <w:rPr>
          <w:i/>
          <w:sz w:val="20"/>
          <w:szCs w:val="20"/>
          <w:u w:val="single"/>
          <w:lang w:val="sr-Latn-RS"/>
        </w:rPr>
      </w:pPr>
    </w:p>
    <w:p w14:paraId="0317298B" w14:textId="77777777" w:rsidR="008F2CD6" w:rsidRPr="00CC7411" w:rsidRDefault="008F2CD6" w:rsidP="00D64E2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Radetić, M; Šaponjić, Z</w:t>
      </w:r>
    </w:p>
    <w:p w14:paraId="2AA16D93" w14:textId="77777777" w:rsidR="008F2CD6" w:rsidRPr="00CC7411" w:rsidRDefault="008F2CD6" w:rsidP="008F2CD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Biodegradation Behavior of Textiles Impregnated with Ag and TiO2 Nanoparticles in Soil. </w:t>
      </w:r>
    </w:p>
    <w:p w14:paraId="0DF55D1A" w14:textId="77777777" w:rsidR="008F2CD6" w:rsidRPr="00CC7411" w:rsidRDefault="008F2CD6" w:rsidP="008F2CD6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Toxicity and Biodegradation Testing,</w:t>
      </w:r>
      <w:r w:rsidRPr="00CC7411">
        <w:rPr>
          <w:b/>
          <w:i/>
          <w:sz w:val="20"/>
          <w:szCs w:val="20"/>
        </w:rPr>
        <w:t> Humana Press, New York, NY, pp. 281-296 2018</w:t>
      </w:r>
    </w:p>
    <w:p w14:paraId="19015782" w14:textId="77777777" w:rsidR="00653783" w:rsidRPr="00CC7411" w:rsidRDefault="00653783" w:rsidP="00653783">
      <w:pPr>
        <w:rPr>
          <w:i/>
          <w:sz w:val="20"/>
          <w:szCs w:val="20"/>
        </w:rPr>
      </w:pPr>
    </w:p>
    <w:p w14:paraId="6386DE61" w14:textId="77777777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62C8F906" w14:textId="29DC2582" w:rsidR="00FC4CF7" w:rsidRPr="004F1AFF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4F1AFF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154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53064414" w14:textId="77777777" w:rsidR="00FC4CF7" w:rsidRPr="00CC7411" w:rsidRDefault="00FC4CF7" w:rsidP="00FC4CF7">
      <w:pPr>
        <w:ind w:left="360"/>
        <w:rPr>
          <w:i/>
          <w:sz w:val="20"/>
          <w:szCs w:val="20"/>
          <w:lang w:val="sr-Latn-RS"/>
        </w:rPr>
      </w:pPr>
    </w:p>
    <w:p w14:paraId="326E987F" w14:textId="77777777" w:rsidR="008F12CB" w:rsidRPr="00CC7411" w:rsidRDefault="008F12CB" w:rsidP="00D64E2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Giesz, P; Mackiewicz, E; Grobelny, J; Celichowski, G; Cieślak, M</w:t>
      </w:r>
    </w:p>
    <w:p w14:paraId="273FC9A5" w14:textId="77777777" w:rsidR="00A07F95" w:rsidRDefault="008F12CB" w:rsidP="008F12C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Multifunctional hybrid functionalization of cellulose fabrics with AgNWs and TiO2</w:t>
      </w:r>
    </w:p>
    <w:p w14:paraId="54C22574" w14:textId="22EADD7D" w:rsidR="008F12CB" w:rsidRPr="00A07F95" w:rsidRDefault="008F12CB" w:rsidP="008F12CB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iCs/>
          <w:sz w:val="20"/>
          <w:szCs w:val="20"/>
        </w:rPr>
        <w:t>CARBOHYDRATE POLYMERS,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177</w:t>
      </w:r>
      <w:r w:rsidRPr="00CC7411">
        <w:rPr>
          <w:b/>
          <w:i/>
          <w:sz w:val="20"/>
          <w:szCs w:val="20"/>
        </w:rPr>
        <w:t>: 397-405 2017</w:t>
      </w:r>
    </w:p>
    <w:p w14:paraId="3723B3F3" w14:textId="77777777" w:rsidR="008F12CB" w:rsidRPr="00CC7411" w:rsidRDefault="008F12CB" w:rsidP="008F12CB">
      <w:pPr>
        <w:rPr>
          <w:b/>
          <w:i/>
          <w:sz w:val="20"/>
          <w:szCs w:val="20"/>
          <w:lang w:val="sr-Latn-RS"/>
        </w:rPr>
      </w:pPr>
    </w:p>
    <w:p w14:paraId="6FBB3ED3" w14:textId="77777777" w:rsidR="00863EDB" w:rsidRPr="00CC7411" w:rsidRDefault="00863EDB" w:rsidP="00D64E2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Rajput, A; Ramachandran, M; Gotmare, VD; Raichurkar, PP</w:t>
      </w:r>
    </w:p>
    <w:p w14:paraId="7D6624C7" w14:textId="77777777" w:rsidR="00863EDB" w:rsidRPr="00CC7411" w:rsidRDefault="00863EDB" w:rsidP="00863ED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Recent Bioactive Materials for Development of Eco-friendly Dippers: An Overview. </w:t>
      </w:r>
    </w:p>
    <w:p w14:paraId="529DD782" w14:textId="77777777" w:rsidR="00863EDB" w:rsidRPr="00CC7411" w:rsidRDefault="00863EDB" w:rsidP="00863ED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PHARMACEUTICAL SCIENCES AND RESEARCH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9</w:t>
      </w:r>
      <w:r w:rsidRPr="00CC7411">
        <w:rPr>
          <w:b/>
          <w:i/>
          <w:sz w:val="20"/>
          <w:szCs w:val="20"/>
        </w:rPr>
        <w:t>(10): 1844-1848 2017</w:t>
      </w:r>
    </w:p>
    <w:p w14:paraId="0C6181C1" w14:textId="77777777" w:rsidR="00863EDB" w:rsidRPr="00CC7411" w:rsidRDefault="00863EDB" w:rsidP="00863EDB">
      <w:pPr>
        <w:rPr>
          <w:i/>
          <w:sz w:val="20"/>
          <w:szCs w:val="20"/>
          <w:lang w:val="sr-Latn-RS"/>
        </w:rPr>
      </w:pPr>
    </w:p>
    <w:p w14:paraId="13BB6F54" w14:textId="77777777" w:rsidR="00D64E2C" w:rsidRPr="00CC7411" w:rsidRDefault="00D64E2C" w:rsidP="00D64E2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Aksit, A; Onar Camlibel, N; Topel Zeren, E;Kutlu, B</w:t>
      </w:r>
    </w:p>
    <w:p w14:paraId="18AAB56C" w14:textId="77777777" w:rsidR="00D64E2C" w:rsidRPr="00CC7411" w:rsidRDefault="00D64E2C" w:rsidP="00D64E2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Development of antibacterial fabrics by treatment with Ag-doped TiO2 nanoparticles. </w:t>
      </w:r>
    </w:p>
    <w:p w14:paraId="67FEA3C8" w14:textId="77777777" w:rsidR="00D64E2C" w:rsidRPr="00CC7411" w:rsidRDefault="00D64E2C" w:rsidP="00D64E2C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THE JOURNAL OF THE TEXTILE INSTITUTE, 2017,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http://dx.doi.org/10.1080/00405000.2017.1311766</w:t>
      </w:r>
    </w:p>
    <w:p w14:paraId="2EDE2EA9" w14:textId="77777777" w:rsidR="00D64E2C" w:rsidRPr="00CC7411" w:rsidRDefault="00D64E2C" w:rsidP="00D64E2C">
      <w:pPr>
        <w:ind w:left="360"/>
        <w:rPr>
          <w:i/>
          <w:sz w:val="20"/>
          <w:szCs w:val="20"/>
          <w:lang w:val="sr-Latn-RS"/>
        </w:rPr>
      </w:pPr>
    </w:p>
    <w:p w14:paraId="1CB0DEAA" w14:textId="77777777" w:rsidR="001500B2" w:rsidRPr="00CC7411" w:rsidRDefault="001500B2" w:rsidP="001500B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Ba</w:t>
      </w:r>
      <w:r w:rsidR="00861C95" w:rsidRPr="00CC7411">
        <w:rPr>
          <w:i/>
          <w:sz w:val="20"/>
          <w:szCs w:val="20"/>
          <w:lang w:val="sr-Latn-RS"/>
        </w:rPr>
        <w:t>nerjee, S; Dionysiou, D D; Pillai, S</w:t>
      </w:r>
      <w:r w:rsidRPr="00CC7411">
        <w:rPr>
          <w:i/>
          <w:sz w:val="20"/>
          <w:szCs w:val="20"/>
          <w:lang w:val="sr-Latn-RS"/>
        </w:rPr>
        <w:t>C</w:t>
      </w:r>
    </w:p>
    <w:p w14:paraId="485AEE5B" w14:textId="77777777" w:rsidR="001500B2" w:rsidRPr="00CC7411" w:rsidRDefault="001500B2" w:rsidP="001500B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Se</w:t>
      </w:r>
      <w:r w:rsidR="00A57742" w:rsidRPr="00CC7411">
        <w:rPr>
          <w:i/>
          <w:sz w:val="20"/>
          <w:szCs w:val="20"/>
          <w:u w:val="single"/>
          <w:lang w:val="sr-Latn-RS"/>
        </w:rPr>
        <w:t>lf-cleaning applications of TiO</w:t>
      </w:r>
      <w:r w:rsidRPr="00CC7411">
        <w:rPr>
          <w:i/>
          <w:sz w:val="20"/>
          <w:szCs w:val="20"/>
          <w:u w:val="single"/>
          <w:lang w:val="sr-Latn-RS"/>
        </w:rPr>
        <w:t>2 by photo-induced hydrophilicity and photocatalysis</w:t>
      </w:r>
    </w:p>
    <w:p w14:paraId="637707A7" w14:textId="77777777" w:rsidR="001500B2" w:rsidRPr="00CC7411" w:rsidRDefault="001500B2" w:rsidP="001500B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APPLIED CATALYSIS B: ENVIRONMENTAL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A57742" w:rsidRPr="00CC7411">
        <w:rPr>
          <w:b/>
          <w:i/>
          <w:sz w:val="20"/>
          <w:szCs w:val="20"/>
        </w:rPr>
        <w:t>176-177</w:t>
      </w:r>
      <w:r w:rsidR="004E2AA8" w:rsidRPr="00CC7411">
        <w:rPr>
          <w:b/>
          <w:i/>
          <w:sz w:val="20"/>
          <w:szCs w:val="20"/>
        </w:rPr>
        <w:t>:</w:t>
      </w:r>
      <w:r w:rsidR="00A57742" w:rsidRPr="00CC7411">
        <w:rPr>
          <w:b/>
          <w:i/>
          <w:sz w:val="20"/>
          <w:szCs w:val="20"/>
        </w:rPr>
        <w:t xml:space="preserve">396-428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686D6F67" w14:textId="77777777" w:rsidR="00603C6D" w:rsidRPr="00CC7411" w:rsidRDefault="00603C6D" w:rsidP="00B81423">
      <w:pPr>
        <w:rPr>
          <w:i/>
          <w:sz w:val="20"/>
          <w:szCs w:val="20"/>
        </w:rPr>
      </w:pPr>
    </w:p>
    <w:p w14:paraId="4957A52C" w14:textId="77777777" w:rsidR="001528E7" w:rsidRPr="00CC7411" w:rsidRDefault="001528E7" w:rsidP="001528E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Rivero, PJ; Urrutia, A; Goicoechea, J; Arregui, FJ</w:t>
      </w:r>
    </w:p>
    <w:p w14:paraId="3BF42FAF" w14:textId="3E4F0489" w:rsidR="001528E7" w:rsidRPr="004F1AFF" w:rsidRDefault="001528E7" w:rsidP="001528E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Nanomaterials for Functional Textiles and Fibers</w:t>
      </w:r>
      <w:r w:rsidR="004F1AFF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>NANOSCALE RESEARCH LETTERS,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10</w:t>
      </w:r>
      <w:r w:rsidRPr="00CC7411">
        <w:rPr>
          <w:b/>
          <w:i/>
          <w:sz w:val="20"/>
          <w:szCs w:val="20"/>
          <w:lang w:val="sr-Latn-RS"/>
        </w:rPr>
        <w:t>(1): 1-22 2015</w:t>
      </w:r>
    </w:p>
    <w:p w14:paraId="21D62105" w14:textId="77777777" w:rsidR="001528E7" w:rsidRPr="00CC7411" w:rsidRDefault="001528E7" w:rsidP="001528E7">
      <w:pPr>
        <w:ind w:left="360"/>
        <w:rPr>
          <w:i/>
          <w:sz w:val="20"/>
          <w:szCs w:val="20"/>
        </w:rPr>
      </w:pPr>
    </w:p>
    <w:p w14:paraId="2EBD8B7E" w14:textId="77777777" w:rsidR="00AD5C4C" w:rsidRPr="00CC7411" w:rsidRDefault="00AD5C4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Yu, Y</w:t>
      </w:r>
    </w:p>
    <w:p w14:paraId="01463D13" w14:textId="7DEB4004" w:rsidR="00AD5C4C" w:rsidRPr="004F1AFF" w:rsidRDefault="00AD5C4C" w:rsidP="00AD5C4C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UV interactions with fibres and fibrous structures</w:t>
      </w:r>
      <w:r w:rsidRPr="00CC7411">
        <w:rPr>
          <w:i/>
          <w:sz w:val="20"/>
          <w:szCs w:val="20"/>
          <w:u w:val="single"/>
        </w:rPr>
        <w:t>.</w:t>
      </w:r>
      <w:r w:rsidRPr="00CC7411">
        <w:rPr>
          <w:b/>
          <w:i/>
          <w:sz w:val="20"/>
          <w:szCs w:val="20"/>
        </w:rPr>
        <w:t>Doctoral dissertation, Institute for Frontier Materials, Deakin University, 2015,</w:t>
      </w:r>
      <w:r w:rsidR="004F1AFF">
        <w:rPr>
          <w:b/>
          <w:i/>
          <w:sz w:val="18"/>
          <w:szCs w:val="18"/>
        </w:rPr>
        <w:t xml:space="preserve"> </w:t>
      </w:r>
      <w:r w:rsidRPr="004F1AFF">
        <w:rPr>
          <w:b/>
          <w:i/>
          <w:sz w:val="18"/>
          <w:szCs w:val="18"/>
        </w:rPr>
        <w:t>http://hdl.handle.net/10536/DRO/DU:30084236</w:t>
      </w:r>
    </w:p>
    <w:p w14:paraId="7EA1BEAA" w14:textId="77777777" w:rsidR="00AD5C4C" w:rsidRPr="00CC7411" w:rsidRDefault="00AD5C4C" w:rsidP="00AD5C4C">
      <w:pPr>
        <w:rPr>
          <w:i/>
          <w:sz w:val="20"/>
          <w:szCs w:val="20"/>
        </w:rPr>
      </w:pPr>
    </w:p>
    <w:p w14:paraId="1E1C8BE1" w14:textId="77777777" w:rsidR="002D1B43" w:rsidRPr="00CC7411" w:rsidRDefault="002D1B4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Lakić, M; </w:t>
      </w:r>
      <w:hyperlink r:id="rId115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Košak, A;</w:t>
        </w:r>
      </w:hyperlink>
      <w:r w:rsidRPr="00CC7411">
        <w:rPr>
          <w:i/>
          <w:sz w:val="20"/>
          <w:szCs w:val="20"/>
        </w:rPr>
        <w:t xml:space="preserve"> </w:t>
      </w:r>
      <w:hyperlink r:id="rId115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Gutmaher, A;</w:t>
        </w:r>
      </w:hyperlink>
      <w:r w:rsidRPr="00CC7411">
        <w:rPr>
          <w:i/>
          <w:sz w:val="20"/>
          <w:szCs w:val="20"/>
        </w:rPr>
        <w:t xml:space="preserve"> </w:t>
      </w:r>
      <w:hyperlink r:id="rId115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Lobnik, A</w:t>
        </w:r>
      </w:hyperlink>
    </w:p>
    <w:p w14:paraId="4AAE13B9" w14:textId="6A2B8D30" w:rsidR="002D1B43" w:rsidRPr="004F1AFF" w:rsidRDefault="002D1B43" w:rsidP="002D1B43">
      <w:pPr>
        <w:rPr>
          <w:i/>
          <w:sz w:val="20"/>
          <w:szCs w:val="20"/>
          <w:u w:val="single"/>
        </w:rPr>
      </w:pPr>
      <w:hyperlink r:id="rId1158" w:tooltip="Show document details" w:history="1">
        <w:r w:rsidRPr="00CC7411">
          <w:rPr>
            <w:rStyle w:val="Hyperlink"/>
            <w:i/>
            <w:color w:val="auto"/>
            <w:sz w:val="20"/>
            <w:szCs w:val="20"/>
          </w:rPr>
          <w:t>Nanomateriali za uporabo v funkcionalnih tekstilijah | [Nanomaterials for functional textiles]</w:t>
        </w:r>
      </w:hyperlink>
      <w:r w:rsidR="00A07F95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TEKSTILEC 57 (2): 139-152 2014</w:t>
      </w:r>
    </w:p>
    <w:p w14:paraId="13376ECF" w14:textId="77777777" w:rsidR="002D1B43" w:rsidRPr="00CC7411" w:rsidRDefault="002D1B43" w:rsidP="002D1B43">
      <w:pPr>
        <w:rPr>
          <w:i/>
          <w:sz w:val="20"/>
          <w:szCs w:val="20"/>
          <w:u w:val="single"/>
        </w:rPr>
      </w:pPr>
    </w:p>
    <w:p w14:paraId="50A2C36E" w14:textId="77777777" w:rsidR="00A53FB2" w:rsidRPr="00CC7411" w:rsidRDefault="00A53FB2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Rtimi, S; Kiwi J; Pulgar, C</w:t>
      </w:r>
    </w:p>
    <w:p w14:paraId="46C8FF6B" w14:textId="03B08350" w:rsidR="00A53FB2" w:rsidRPr="00A07F95" w:rsidRDefault="00A53FB2" w:rsidP="00A53FB2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Innovative Ag-textiles prepared by colloidal, conventional sputtering and HIPIMS inducing fast bacterial inactivation: Critical Issues</w:t>
      </w:r>
      <w:r w:rsidR="00A07F95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 xml:space="preserve"> I</w:t>
      </w:r>
      <w:r w:rsidR="006A561A">
        <w:rPr>
          <w:b/>
          <w:i/>
          <w:sz w:val="20"/>
          <w:szCs w:val="20"/>
        </w:rPr>
        <w:t>n</w:t>
      </w:r>
      <w:r w:rsidRPr="00CC7411">
        <w:rPr>
          <w:b/>
          <w:i/>
          <w:sz w:val="20"/>
          <w:szCs w:val="20"/>
        </w:rPr>
        <w:t>:</w:t>
      </w:r>
      <w:r w:rsidR="006A561A" w:rsidRPr="00CC7411">
        <w:rPr>
          <w:b/>
          <w:i/>
          <w:sz w:val="20"/>
          <w:szCs w:val="20"/>
        </w:rPr>
        <w:t xml:space="preserve"> textiles:history, properties and performance, editor:md. ibrahim h. mondal, chapter </w:t>
      </w:r>
      <w:r w:rsidRPr="00CC7411">
        <w:rPr>
          <w:b/>
          <w:i/>
          <w:sz w:val="20"/>
          <w:szCs w:val="20"/>
        </w:rPr>
        <w:t xml:space="preserve">10, </w:t>
      </w:r>
      <w:r w:rsidR="006A561A" w:rsidRPr="006A561A">
        <w:rPr>
          <w:b/>
          <w:i/>
          <w:sz w:val="20"/>
          <w:szCs w:val="20"/>
        </w:rPr>
        <w:t xml:space="preserve">Nova science publishers, </w:t>
      </w:r>
      <w:r w:rsidRPr="00CC7411">
        <w:rPr>
          <w:b/>
          <w:i/>
          <w:sz w:val="20"/>
          <w:szCs w:val="20"/>
        </w:rPr>
        <w:t>ISBN: 978-1-63117-262-5, 277-314 2014</w:t>
      </w:r>
    </w:p>
    <w:p w14:paraId="27FB9526" w14:textId="77777777" w:rsidR="00A53FB2" w:rsidRPr="00CC7411" w:rsidRDefault="00A53FB2" w:rsidP="00A53FB2">
      <w:pPr>
        <w:ind w:left="360"/>
        <w:rPr>
          <w:i/>
          <w:sz w:val="20"/>
          <w:szCs w:val="20"/>
        </w:rPr>
      </w:pPr>
    </w:p>
    <w:p w14:paraId="79958E25" w14:textId="77777777" w:rsidR="002C71A9" w:rsidRPr="00CC7411" w:rsidRDefault="002C71A9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Radetić, M</w:t>
      </w:r>
    </w:p>
    <w:p w14:paraId="797B1C3F" w14:textId="77777777" w:rsidR="002C71A9" w:rsidRPr="00CC7411" w:rsidRDefault="002C71A9" w:rsidP="002C71A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Functionalization of textile materials with TiO2 nanoparticles</w:t>
      </w:r>
    </w:p>
    <w:p w14:paraId="02F79201" w14:textId="77777777" w:rsidR="002C71A9" w:rsidRPr="00CC7411" w:rsidRDefault="002C71A9" w:rsidP="002C71A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JOURNAL OF PHOTOCHEMISTRY AND PHOTOBIOLIGY C: PHOTOCHEMISTRY, </w:t>
      </w:r>
      <w:r w:rsidR="00222F00"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16</w:t>
      </w:r>
      <w:r w:rsidR="00222F00" w:rsidRPr="00CC7411">
        <w:rPr>
          <w:b/>
          <w:i/>
          <w:sz w:val="20"/>
          <w:szCs w:val="20"/>
          <w:lang w:val="sr-Latn-RS"/>
        </w:rPr>
        <w:t>:</w:t>
      </w:r>
      <w:r w:rsidRPr="00CC7411">
        <w:rPr>
          <w:b/>
          <w:i/>
          <w:sz w:val="20"/>
          <w:szCs w:val="20"/>
          <w:lang w:val="sr-Latn-RS"/>
        </w:rPr>
        <w:t xml:space="preserve"> 62 - 76 2013</w:t>
      </w:r>
    </w:p>
    <w:p w14:paraId="6EA8E03D" w14:textId="77777777" w:rsidR="002C71A9" w:rsidRPr="00CC7411" w:rsidRDefault="002C71A9" w:rsidP="006318C9">
      <w:pPr>
        <w:rPr>
          <w:b/>
          <w:i/>
          <w:sz w:val="20"/>
          <w:szCs w:val="20"/>
        </w:rPr>
      </w:pPr>
    </w:p>
    <w:p w14:paraId="5FAF86FC" w14:textId="77777777" w:rsidR="008D63BB" w:rsidRPr="00CC7411" w:rsidRDefault="008D63BB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5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Haji, A</w:t>
        </w:r>
        <w:r w:rsidR="000F35D0" w:rsidRPr="00CC7411">
          <w:rPr>
            <w:rStyle w:val="Hyperlink"/>
            <w:i/>
            <w:color w:val="auto"/>
            <w:sz w:val="20"/>
            <w:szCs w:val="20"/>
            <w:u w:val="none"/>
          </w:rPr>
          <w:t>,</w:t>
        </w:r>
      </w:hyperlink>
      <w:r w:rsidRPr="00CC7411">
        <w:rPr>
          <w:i/>
          <w:sz w:val="20"/>
          <w:szCs w:val="20"/>
        </w:rPr>
        <w:t xml:space="preserve"> </w:t>
      </w:r>
      <w:hyperlink r:id="rId116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Barani, H</w:t>
        </w:r>
        <w:r w:rsidR="000F35D0" w:rsidRPr="00CC7411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CC7411">
        <w:rPr>
          <w:i/>
          <w:sz w:val="20"/>
          <w:szCs w:val="20"/>
        </w:rPr>
        <w:t xml:space="preserve"> </w:t>
      </w:r>
      <w:hyperlink r:id="rId1161" w:tooltip="Show author details" w:history="1">
        <w:r w:rsidR="000F35D0" w:rsidRPr="00CC7411">
          <w:rPr>
            <w:rStyle w:val="Hyperlink"/>
            <w:i/>
            <w:color w:val="auto"/>
            <w:sz w:val="20"/>
            <w:szCs w:val="20"/>
            <w:u w:val="none"/>
          </w:rPr>
          <w:t>Qavamnia, S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</w:t>
        </w:r>
      </w:hyperlink>
    </w:p>
    <w:p w14:paraId="34D4F53C" w14:textId="09220DD1" w:rsidR="008D63BB" w:rsidRPr="004F1AFF" w:rsidRDefault="008D63BB" w:rsidP="006318C9">
      <w:pPr>
        <w:rPr>
          <w:i/>
          <w:sz w:val="20"/>
          <w:szCs w:val="20"/>
        </w:rPr>
      </w:pPr>
      <w:hyperlink r:id="rId1162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In situ synthesis and loading of silver nanoparticles on cotton fabric</w:t>
        </w:r>
      </w:hyperlink>
      <w:r w:rsidR="004F1AFF">
        <w:rPr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>I</w:t>
      </w:r>
      <w:r w:rsidR="000F35D0" w:rsidRPr="00CC7411">
        <w:rPr>
          <w:b/>
          <w:i/>
          <w:iCs/>
          <w:sz w:val="20"/>
          <w:szCs w:val="20"/>
        </w:rPr>
        <w:t>NDUSTRIA TEXTILA,</w:t>
      </w:r>
      <w:r w:rsidR="000F35D0" w:rsidRPr="00CC7411">
        <w:rPr>
          <w:b/>
          <w:i/>
          <w:sz w:val="20"/>
          <w:szCs w:val="20"/>
        </w:rPr>
        <w:t xml:space="preserve"> 64 (1):</w:t>
      </w:r>
      <w:r w:rsidRPr="00CC7411">
        <w:rPr>
          <w:b/>
          <w:i/>
          <w:sz w:val="20"/>
          <w:szCs w:val="20"/>
        </w:rPr>
        <w:t xml:space="preserve"> 8-12 2013</w:t>
      </w:r>
    </w:p>
    <w:p w14:paraId="68D0D6D6" w14:textId="77777777" w:rsidR="008D63BB" w:rsidRPr="00CC7411" w:rsidRDefault="008D63BB" w:rsidP="006318C9">
      <w:pPr>
        <w:rPr>
          <w:b/>
          <w:i/>
          <w:sz w:val="20"/>
          <w:szCs w:val="20"/>
        </w:rPr>
      </w:pPr>
    </w:p>
    <w:p w14:paraId="2ECEB9FE" w14:textId="77777777" w:rsidR="00534820" w:rsidRPr="00CC7411" w:rsidRDefault="00534820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Carre, G</w:t>
      </w:r>
    </w:p>
    <w:p w14:paraId="6EB249EA" w14:textId="355FCEF9" w:rsidR="00534820" w:rsidRPr="00BC1B0F" w:rsidRDefault="00534820" w:rsidP="00534820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Compréhension des mécanismes lors de la photocatalyse appliquée à la dégradation des microorganismes: application au traitement de l'air et aux textiles auto-décontaminants</w:t>
      </w:r>
      <w:r w:rsidRPr="00CC7411">
        <w:rPr>
          <w:i/>
          <w:sz w:val="20"/>
          <w:szCs w:val="20"/>
          <w:u w:val="single"/>
          <w:lang w:val="sr-Latn-RS"/>
        </w:rPr>
        <w:t xml:space="preserve"> </w:t>
      </w:r>
      <w:r w:rsidR="00AD5C4C" w:rsidRPr="00CC7411">
        <w:rPr>
          <w:b/>
          <w:i/>
          <w:sz w:val="20"/>
          <w:szCs w:val="20"/>
        </w:rPr>
        <w:t>Doctoral dissertation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Pr="00CC7411">
        <w:rPr>
          <w:b/>
          <w:i/>
          <w:sz w:val="20"/>
          <w:szCs w:val="20"/>
        </w:rPr>
        <w:t xml:space="preserve">Institut de chimie et procédés pour l'énergie, l'environnement et la santé </w:t>
      </w:r>
      <w:r w:rsidRPr="00CC7411">
        <w:rPr>
          <w:b/>
          <w:i/>
          <w:sz w:val="20"/>
          <w:szCs w:val="20"/>
          <w:lang w:val="sr-Latn-RS"/>
        </w:rPr>
        <w:t>Strasbourg, 2013, http://www.theses.fr/2013STRAF026</w:t>
      </w:r>
    </w:p>
    <w:p w14:paraId="48CA8FEA" w14:textId="77777777" w:rsidR="00534820" w:rsidRPr="00CC7411" w:rsidRDefault="00534820" w:rsidP="00534820">
      <w:pPr>
        <w:ind w:left="360"/>
        <w:rPr>
          <w:i/>
          <w:sz w:val="20"/>
          <w:szCs w:val="20"/>
        </w:rPr>
      </w:pPr>
    </w:p>
    <w:p w14:paraId="1DFFF23B" w14:textId="77777777" w:rsidR="00B86D26" w:rsidRPr="00CC7411" w:rsidRDefault="006318C9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Abdullah</w:t>
      </w:r>
      <w:r w:rsidR="00B86D26" w:rsidRPr="00CC7411">
        <w:rPr>
          <w:i/>
          <w:sz w:val="20"/>
          <w:szCs w:val="20"/>
        </w:rPr>
        <w:t>,</w:t>
      </w:r>
      <w:r w:rsidRPr="00CC7411">
        <w:rPr>
          <w:i/>
          <w:sz w:val="20"/>
          <w:szCs w:val="20"/>
        </w:rPr>
        <w:t xml:space="preserve"> E</w:t>
      </w:r>
      <w:r w:rsidR="00B86D26" w:rsidRPr="00CC7411">
        <w:rPr>
          <w:i/>
          <w:sz w:val="20"/>
          <w:szCs w:val="20"/>
        </w:rPr>
        <w:t xml:space="preserve"> A</w:t>
      </w:r>
      <w:r w:rsidRPr="00CC7411">
        <w:rPr>
          <w:i/>
          <w:sz w:val="20"/>
          <w:szCs w:val="20"/>
        </w:rPr>
        <w:t>; Abdullah</w:t>
      </w:r>
      <w:r w:rsidR="00B86D26" w:rsidRPr="00CC7411">
        <w:rPr>
          <w:i/>
          <w:sz w:val="20"/>
          <w:szCs w:val="20"/>
        </w:rPr>
        <w:t>,</w:t>
      </w:r>
      <w:r w:rsidRPr="00CC7411">
        <w:rPr>
          <w:i/>
          <w:sz w:val="20"/>
          <w:szCs w:val="20"/>
        </w:rPr>
        <w:t xml:space="preserve"> AH; Zainal</w:t>
      </w:r>
      <w:r w:rsidR="00B86D26" w:rsidRPr="00CC7411">
        <w:rPr>
          <w:i/>
          <w:sz w:val="20"/>
          <w:szCs w:val="20"/>
        </w:rPr>
        <w:t>,</w:t>
      </w:r>
      <w:r w:rsidRPr="00CC7411">
        <w:rPr>
          <w:i/>
          <w:sz w:val="20"/>
          <w:szCs w:val="20"/>
        </w:rPr>
        <w:t xml:space="preserve"> Z;</w:t>
      </w:r>
      <w:r w:rsidR="00B86D26" w:rsidRPr="00CC7411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1163" w:tooltip="Find more records by this author" w:history="1">
        <w:r w:rsidR="00B86D26"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Hussein, MZ; </w:t>
        </w:r>
      </w:hyperlink>
      <w:hyperlink r:id="rId1164" w:tooltip="Find more records by this author" w:history="1">
        <w:r w:rsidR="00B86D26"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Ban, TK </w:t>
        </w:r>
      </w:hyperlink>
    </w:p>
    <w:p w14:paraId="373A7384" w14:textId="25995206" w:rsidR="006318C9" w:rsidRPr="004F1AFF" w:rsidRDefault="006318C9" w:rsidP="006318C9">
      <w:pPr>
        <w:rPr>
          <w:i/>
          <w:sz w:val="20"/>
          <w:szCs w:val="20"/>
        </w:rPr>
      </w:pPr>
      <w:hyperlink r:id="rId1165" w:history="1">
        <w:r w:rsidRPr="00CC7411">
          <w:rPr>
            <w:rStyle w:val="Hyperlink"/>
            <w:i/>
            <w:color w:val="auto"/>
            <w:sz w:val="20"/>
            <w:szCs w:val="20"/>
          </w:rPr>
          <w:t xml:space="preserve">Bismuth Basic Nitrate as a Novel Adsorbent for Azo Dye Removal </w:t>
        </w:r>
      </w:hyperlink>
      <w:r w:rsidR="00A07F95">
        <w:rPr>
          <w:i/>
          <w:sz w:val="20"/>
          <w:szCs w:val="20"/>
        </w:rPr>
        <w:t>,</w:t>
      </w:r>
      <w:r w:rsidR="001C2A34" w:rsidRPr="00CC7411">
        <w:rPr>
          <w:b/>
          <w:i/>
          <w:sz w:val="20"/>
          <w:szCs w:val="20"/>
        </w:rPr>
        <w:t>E-JOURNAL OF CHEMISTRY, 9(4)</w:t>
      </w:r>
      <w:r w:rsidRPr="00CC7411">
        <w:rPr>
          <w:b/>
          <w:i/>
          <w:sz w:val="20"/>
          <w:szCs w:val="20"/>
        </w:rPr>
        <w:t>: 1885-1896 2012</w:t>
      </w:r>
    </w:p>
    <w:p w14:paraId="586E5011" w14:textId="77777777" w:rsidR="00435823" w:rsidRPr="00CC7411" w:rsidRDefault="00435823" w:rsidP="006318C9">
      <w:pPr>
        <w:rPr>
          <w:b/>
          <w:i/>
          <w:sz w:val="20"/>
          <w:szCs w:val="20"/>
        </w:rPr>
      </w:pPr>
    </w:p>
    <w:p w14:paraId="1B027019" w14:textId="77777777" w:rsidR="001C48CD" w:rsidRPr="00CC7411" w:rsidRDefault="001C48CD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Haji, A;Bbarani, H;  Sadroddin, S</w:t>
      </w:r>
    </w:p>
    <w:p w14:paraId="75257CA6" w14:textId="678F8D25" w:rsidR="001C48CD" w:rsidRPr="004F1AFF" w:rsidRDefault="001C48CD" w:rsidP="001C48C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Ag/TiO2 nanocomposite on cotton fabric</w:t>
      </w:r>
      <w:r w:rsidR="004F1AFF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  <w:lang w:val="sr-Latn-RS"/>
        </w:rPr>
        <w:t>COPERTA PROCEEDINGS TEXTEH 5,</w:t>
      </w:r>
      <w:r w:rsidRPr="00CC7411">
        <w:rPr>
          <w:b/>
          <w:i/>
          <w:sz w:val="20"/>
          <w:szCs w:val="20"/>
        </w:rPr>
        <w:t xml:space="preserve"> 7-15, 2012</w:t>
      </w:r>
      <w:r w:rsidRPr="00CC7411">
        <w:rPr>
          <w:sz w:val="20"/>
          <w:szCs w:val="20"/>
        </w:rPr>
        <w:t xml:space="preserve"> </w:t>
      </w:r>
    </w:p>
    <w:p w14:paraId="3A2BE9A9" w14:textId="77777777" w:rsidR="001C48CD" w:rsidRPr="00CC7411" w:rsidRDefault="001C48CD" w:rsidP="001C48CD">
      <w:pPr>
        <w:rPr>
          <w:b/>
          <w:i/>
          <w:sz w:val="20"/>
          <w:szCs w:val="20"/>
        </w:rPr>
      </w:pPr>
    </w:p>
    <w:p w14:paraId="41AFCDE3" w14:textId="77777777" w:rsidR="004657B7" w:rsidRPr="00CC7411" w:rsidRDefault="004657B7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</w:rPr>
        <w:t>Abdullah, E A; Abdullah, AH; Zainal, Z;</w:t>
      </w:r>
      <w:r w:rsidRPr="00CC7411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1166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Hussein, MZ; </w:t>
        </w:r>
      </w:hyperlink>
      <w:hyperlink r:id="rId1167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Ban, TK </w:t>
        </w:r>
      </w:hyperlink>
    </w:p>
    <w:p w14:paraId="107A60F9" w14:textId="77777777" w:rsidR="004657B7" w:rsidRPr="00CC7411" w:rsidRDefault="004657B7" w:rsidP="006318C9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TiO2/Ag modified penta-bismuth hepta-oxide nitrate and its adsorption performance for azo dye removal</w:t>
      </w:r>
      <w:r w:rsidRPr="00CC7411">
        <w:rPr>
          <w:b/>
          <w:i/>
          <w:sz w:val="20"/>
          <w:szCs w:val="20"/>
        </w:rPr>
        <w:t xml:space="preserve"> JOURNAL OF ENVIRONMENTAL SCIENCES-CHINA, 24(10): 1876-1884 2012</w:t>
      </w:r>
    </w:p>
    <w:p w14:paraId="41E6EC53" w14:textId="77777777" w:rsidR="004657B7" w:rsidRPr="00CC7411" w:rsidRDefault="004657B7" w:rsidP="006318C9">
      <w:pPr>
        <w:rPr>
          <w:b/>
          <w:i/>
          <w:sz w:val="20"/>
          <w:szCs w:val="20"/>
        </w:rPr>
      </w:pPr>
    </w:p>
    <w:p w14:paraId="53050B03" w14:textId="77777777" w:rsidR="00435823" w:rsidRPr="00CC7411" w:rsidRDefault="0043582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Rtimi, S</w:t>
      </w:r>
      <w:r w:rsidRPr="00CC7411">
        <w:rPr>
          <w:i/>
          <w:sz w:val="20"/>
          <w:szCs w:val="20"/>
          <w:lang w:val="sr-Latn-RS"/>
        </w:rPr>
        <w:t>;</w:t>
      </w:r>
      <w:r w:rsidRPr="00CC7411">
        <w:rPr>
          <w:i/>
          <w:sz w:val="20"/>
          <w:szCs w:val="20"/>
        </w:rPr>
        <w:t xml:space="preserve"> Baghriche, O; Sanjines, R, Pulgarin, C; Ben-Simon, M; Lavanchy, J.-C; Houas, A; Kiwi, J</w:t>
      </w:r>
    </w:p>
    <w:p w14:paraId="03844A49" w14:textId="77777777" w:rsidR="00435823" w:rsidRPr="00CC7411" w:rsidRDefault="00435823" w:rsidP="006318C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Photocatalysis/catalysis by innovative TiN and TiN-Ag surfaces inactivate bacteria under visible light</w:t>
      </w:r>
    </w:p>
    <w:p w14:paraId="05227DFB" w14:textId="77777777" w:rsidR="00435823" w:rsidRPr="00CC7411" w:rsidRDefault="00435823" w:rsidP="006318C9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APPLIED CATALYSIS B: ENVIRONMENTAL</w:t>
      </w:r>
      <w:r w:rsidR="001C2A34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123-124: 306-315 2012</w:t>
      </w:r>
    </w:p>
    <w:p w14:paraId="1747C726" w14:textId="77777777" w:rsidR="00E8669A" w:rsidRPr="00CC7411" w:rsidRDefault="00E8669A" w:rsidP="006318C9">
      <w:pPr>
        <w:rPr>
          <w:b/>
          <w:i/>
          <w:sz w:val="20"/>
          <w:szCs w:val="20"/>
        </w:rPr>
      </w:pPr>
    </w:p>
    <w:p w14:paraId="37AFC2CA" w14:textId="77777777" w:rsidR="00E8669A" w:rsidRPr="00CC7411" w:rsidRDefault="00E8669A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Temgrel A; Palamutcu, S</w:t>
      </w:r>
    </w:p>
    <w:p w14:paraId="6CD08BE2" w14:textId="77777777" w:rsidR="00E8669A" w:rsidRPr="00CC7411" w:rsidRDefault="00E8669A" w:rsidP="00E8669A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Functional Textiles III:Textile surfaces with Photocatalytic Self-Cleaning Effect</w:t>
      </w:r>
    </w:p>
    <w:p w14:paraId="17934867" w14:textId="77777777" w:rsidR="00E8669A" w:rsidRPr="00CC7411" w:rsidRDefault="00E8669A" w:rsidP="00E8669A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sz w:val="20"/>
          <w:szCs w:val="20"/>
          <w:lang w:val="sr-Latn-RS"/>
        </w:rPr>
        <w:t>ELECTRONIC JOURNAL OF TEXTILE TECHNOLOGIES, 5(2): 35-50 2011</w:t>
      </w:r>
    </w:p>
    <w:p w14:paraId="18DFFDA0" w14:textId="77777777" w:rsidR="0078309C" w:rsidRPr="00CC7411" w:rsidRDefault="0078309C" w:rsidP="00D54AB0">
      <w:pPr>
        <w:rPr>
          <w:b/>
          <w:color w:val="993366"/>
          <w:sz w:val="20"/>
          <w:szCs w:val="20"/>
        </w:rPr>
      </w:pPr>
    </w:p>
    <w:p w14:paraId="6411958D" w14:textId="7C2574C3" w:rsidR="00D54AB0" w:rsidRPr="00CC7411" w:rsidRDefault="006A561A" w:rsidP="00D54AB0">
      <w:pPr>
        <w:rPr>
          <w:sz w:val="22"/>
          <w:szCs w:val="22"/>
        </w:rPr>
      </w:pPr>
      <w:r>
        <w:rPr>
          <w:b/>
          <w:color w:val="993366"/>
        </w:rPr>
        <w:t>30</w:t>
      </w:r>
      <w:r w:rsidR="00D54AB0" w:rsidRPr="00E32B08">
        <w:rPr>
          <w:b/>
          <w:color w:val="993366"/>
        </w:rPr>
        <w:t>.</w:t>
      </w:r>
      <w:r w:rsidR="00D54AB0" w:rsidRPr="00D54AB0">
        <w:t xml:space="preserve"> </w:t>
      </w:r>
      <w:hyperlink r:id="rId1168" w:history="1"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Pergal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, M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V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;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 xml:space="preserve"> </w:t>
        </w:r>
      </w:hyperlink>
      <w:hyperlink r:id="rId1169" w:history="1"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Dzunuzovic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, J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V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;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 xml:space="preserve"> </w:t>
        </w:r>
      </w:hyperlink>
      <w:hyperlink r:id="rId1170" w:history="1"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Kicanovic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, M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A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;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 xml:space="preserve"> </w:t>
        </w:r>
      </w:hyperlink>
      <w:hyperlink r:id="rId1171" w:history="1">
        <w:r w:rsidR="00D54AB0" w:rsidRPr="00CC7411">
          <w:rPr>
            <w:rStyle w:val="Hyperlink"/>
            <w:b/>
            <w:color w:val="952B68"/>
            <w:sz w:val="22"/>
            <w:szCs w:val="22"/>
            <w:u w:val="none"/>
          </w:rPr>
          <w:t>Vodnik</w:t>
        </w:r>
        <w:r w:rsidR="00ED7988" w:rsidRPr="00CC7411">
          <w:rPr>
            <w:rStyle w:val="Hyperlink"/>
            <w:b/>
            <w:color w:val="952B68"/>
            <w:sz w:val="22"/>
            <w:szCs w:val="22"/>
            <w:u w:val="none"/>
          </w:rPr>
          <w:t>, V</w:t>
        </w:r>
        <w:r w:rsidR="00D54AB0" w:rsidRPr="00CC7411">
          <w:rPr>
            <w:rStyle w:val="Hyperlink"/>
            <w:b/>
            <w:color w:val="952B68"/>
            <w:sz w:val="22"/>
            <w:szCs w:val="22"/>
            <w:u w:val="none"/>
          </w:rPr>
          <w:t>V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;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 xml:space="preserve"> </w:t>
        </w:r>
      </w:hyperlink>
      <w:hyperlink r:id="rId1172" w:history="1"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Pergal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, M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>M</w:t>
        </w:r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;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 xml:space="preserve"> </w:t>
        </w:r>
      </w:hyperlink>
      <w:hyperlink r:id="rId1173" w:history="1">
        <w:r w:rsidR="00ED7988" w:rsidRPr="00CC7411">
          <w:rPr>
            <w:rStyle w:val="Hyperlink"/>
            <w:color w:val="952B68"/>
            <w:sz w:val="22"/>
            <w:szCs w:val="22"/>
            <w:u w:val="none"/>
          </w:rPr>
          <w:t>Jovanovic, S</w:t>
        </w:r>
        <w:r w:rsidR="00D54AB0" w:rsidRPr="00CC7411">
          <w:rPr>
            <w:rStyle w:val="Hyperlink"/>
            <w:color w:val="952B68"/>
            <w:sz w:val="22"/>
            <w:szCs w:val="22"/>
            <w:u w:val="none"/>
          </w:rPr>
          <w:t xml:space="preserve">M </w:t>
        </w:r>
      </w:hyperlink>
    </w:p>
    <w:p w14:paraId="11A3256E" w14:textId="77777777" w:rsidR="00D54AB0" w:rsidRPr="00CC7411" w:rsidRDefault="00D54AB0" w:rsidP="00D54AB0">
      <w:pPr>
        <w:rPr>
          <w:color w:val="C00000"/>
          <w:sz w:val="22"/>
          <w:szCs w:val="22"/>
        </w:rPr>
      </w:pPr>
      <w:r w:rsidRPr="00CC7411">
        <w:rPr>
          <w:i/>
          <w:color w:val="993366"/>
          <w:sz w:val="22"/>
          <w:szCs w:val="22"/>
          <w:u w:val="single"/>
        </w:rPr>
        <w:t>Thermal properties of poly(urethane-ester-siloxane)s based on hyperbranched polyester</w:t>
      </w:r>
      <w:r w:rsidRPr="00CC7411">
        <w:rPr>
          <w:b/>
          <w:color w:val="993366"/>
          <w:sz w:val="22"/>
          <w:szCs w:val="22"/>
          <w:u w:val="single"/>
        </w:rPr>
        <w:t xml:space="preserve"> </w:t>
      </w:r>
    </w:p>
    <w:p w14:paraId="3ADFB352" w14:textId="77777777" w:rsidR="00D54AB0" w:rsidRPr="00CC7411" w:rsidRDefault="00D54AB0" w:rsidP="006318C9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RUSSIAN JOURNAL OF PHY</w:t>
      </w:r>
      <w:r w:rsidR="00492CED" w:rsidRPr="00CC7411">
        <w:rPr>
          <w:b/>
          <w:color w:val="993366"/>
          <w:sz w:val="22"/>
          <w:szCs w:val="22"/>
        </w:rPr>
        <w:t xml:space="preserve">SICAL CHEMISTRY A, </w:t>
      </w:r>
      <w:r w:rsidRPr="00CC7411">
        <w:rPr>
          <w:b/>
          <w:color w:val="993366"/>
          <w:sz w:val="22"/>
          <w:szCs w:val="22"/>
        </w:rPr>
        <w:t>85 (13): 2251-2256</w:t>
      </w:r>
      <w:r w:rsidR="00492CED" w:rsidRPr="00CC7411">
        <w:rPr>
          <w:b/>
          <w:color w:val="993366"/>
          <w:sz w:val="22"/>
          <w:szCs w:val="22"/>
        </w:rPr>
        <w:t xml:space="preserve"> 2011</w:t>
      </w:r>
    </w:p>
    <w:p w14:paraId="32EF19C5" w14:textId="77777777" w:rsidR="00D54AB0" w:rsidRPr="00CC7411" w:rsidRDefault="00D54AB0" w:rsidP="00D54AB0">
      <w:pPr>
        <w:rPr>
          <w:b/>
          <w:i/>
          <w:sz w:val="22"/>
          <w:szCs w:val="22"/>
        </w:rPr>
      </w:pPr>
    </w:p>
    <w:p w14:paraId="19BC7143" w14:textId="77777777" w:rsidR="00EE5FC7" w:rsidRPr="00CC7411" w:rsidRDefault="00EE5FC7" w:rsidP="00EE5FC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Amjed, N; Bhatti, IA;  Zia, KM; Iqbal, J; Jamil, Y</w:t>
      </w:r>
    </w:p>
    <w:p w14:paraId="6D51D0E2" w14:textId="58AD1144" w:rsidR="00EE5FC7" w:rsidRPr="00CC7411" w:rsidRDefault="00EE5FC7" w:rsidP="00EE5FC7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characterization of stable and biological active chitin-based polyurethane elastomers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sz w:val="20"/>
          <w:szCs w:val="20"/>
          <w:lang w:val="sr-Latn-RS"/>
        </w:rPr>
        <w:t xml:space="preserve">INTERNATIONAL JOURNAL OF BIOLOGICAL MACROMOLECULES, </w:t>
      </w:r>
      <w:r w:rsidR="00AF1529" w:rsidRPr="00AF1529">
        <w:rPr>
          <w:b/>
          <w:i/>
          <w:sz w:val="20"/>
          <w:szCs w:val="20"/>
          <w:lang w:val="sr-Latn-RS"/>
        </w:rPr>
        <w:t>154, 1149-1157</w:t>
      </w:r>
      <w:r w:rsidR="00AF1529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20</w:t>
      </w:r>
      <w:r w:rsidR="00AF1529">
        <w:rPr>
          <w:b/>
          <w:i/>
          <w:sz w:val="20"/>
          <w:szCs w:val="20"/>
          <w:lang w:val="sr-Latn-RS"/>
        </w:rPr>
        <w:t>20</w:t>
      </w:r>
    </w:p>
    <w:p w14:paraId="76C75B1F" w14:textId="77777777" w:rsidR="00EE5FC7" w:rsidRPr="00CC7411" w:rsidRDefault="00EE5FC7" w:rsidP="00EE5FC7">
      <w:pPr>
        <w:rPr>
          <w:i/>
          <w:sz w:val="20"/>
          <w:szCs w:val="20"/>
          <w:lang w:val="sr-Latn-RS"/>
        </w:rPr>
      </w:pPr>
    </w:p>
    <w:p w14:paraId="58FF9930" w14:textId="77777777" w:rsidR="00CD12CD" w:rsidRPr="00CC7411" w:rsidRDefault="00CD12CD" w:rsidP="00CD12C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Dai, Z; Yang, K; Dong, Q</w:t>
      </w:r>
    </w:p>
    <w:p w14:paraId="2A8268FA" w14:textId="08C4B747" w:rsidR="00CD12CD" w:rsidRPr="004F1AFF" w:rsidRDefault="00CD12CD" w:rsidP="00CD12C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Mechanical, Thermal and Morphology Properties of Thermoplastic Polyurethane Copolymers Incorporating α, ω-Dihydroxy-[poly (propyleneoxide)-poly (dimethylsiloxane)-poly (propyleneoxide)] of Varying Poly (propyleneoxide) Molecular Weight. </w:t>
      </w:r>
      <w:r w:rsidRPr="00CC7411">
        <w:rPr>
          <w:b/>
          <w:i/>
          <w:iCs/>
          <w:sz w:val="20"/>
          <w:szCs w:val="20"/>
          <w:lang w:val="sr-Latn-RS"/>
        </w:rPr>
        <w:t>O</w:t>
      </w:r>
      <w:r w:rsidR="00FC61D2" w:rsidRPr="00CC7411">
        <w:rPr>
          <w:b/>
          <w:i/>
          <w:iCs/>
          <w:sz w:val="20"/>
          <w:szCs w:val="20"/>
          <w:lang w:val="sr-Latn-RS"/>
        </w:rPr>
        <w:t>PEN JOURNAL OF</w:t>
      </w:r>
      <w:r w:rsidRPr="00CC7411">
        <w:rPr>
          <w:b/>
          <w:i/>
          <w:iCs/>
          <w:sz w:val="20"/>
          <w:szCs w:val="20"/>
          <w:lang w:val="sr-Latn-RS"/>
        </w:rPr>
        <w:t xml:space="preserve"> SYNTHESIS THEORY AND APPLICATIONS,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4</w:t>
      </w:r>
      <w:r w:rsidRPr="00CC7411">
        <w:rPr>
          <w:b/>
          <w:i/>
          <w:sz w:val="20"/>
          <w:szCs w:val="20"/>
          <w:lang w:val="sr-Latn-RS"/>
        </w:rPr>
        <w:t>(3): 41-57 2015</w:t>
      </w:r>
    </w:p>
    <w:p w14:paraId="68021A02" w14:textId="77777777" w:rsidR="00CD12CD" w:rsidRPr="00CC7411" w:rsidRDefault="00CD12CD" w:rsidP="00CD12CD">
      <w:pPr>
        <w:rPr>
          <w:i/>
          <w:sz w:val="20"/>
          <w:szCs w:val="20"/>
          <w:lang w:val="sr-Latn-RS"/>
        </w:rPr>
      </w:pPr>
    </w:p>
    <w:p w14:paraId="33AC9ABD" w14:textId="77777777" w:rsidR="0030068D" w:rsidRPr="00CC7411" w:rsidRDefault="0030068D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  <w:lang w:val="sr-Latn-RS"/>
        </w:rPr>
        <w:t>Pergal, MV; Dzunuzovic, JV; Poreba, R;</w:t>
      </w:r>
      <w:r w:rsidRPr="00CC7411">
        <w:rPr>
          <w:rFonts w:ascii="Arial" w:hAnsi="Arial" w:cs="Arial"/>
          <w:color w:val="333333"/>
          <w:sz w:val="20"/>
          <w:szCs w:val="20"/>
        </w:rPr>
        <w:t xml:space="preserve"> </w:t>
      </w:r>
      <w:r w:rsidRPr="00CC7411">
        <w:rPr>
          <w:i/>
          <w:sz w:val="20"/>
          <w:szCs w:val="20"/>
        </w:rPr>
        <w:t xml:space="preserve">Micic, D; Stefanov, P; Pezo, L; </w:t>
      </w:r>
      <w:hyperlink r:id="rId1174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Spirkova, M</w:t>
        </w:r>
      </w:hyperlink>
    </w:p>
    <w:p w14:paraId="7C24628C" w14:textId="78368666" w:rsidR="0030068D" w:rsidRPr="00CC7411" w:rsidRDefault="0030068D" w:rsidP="0030068D">
      <w:pPr>
        <w:rPr>
          <w:i/>
          <w:sz w:val="20"/>
          <w:szCs w:val="20"/>
          <w:lang w:val="sr-Latn-RS"/>
        </w:rPr>
      </w:pPr>
      <w:hyperlink r:id="rId1175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 xml:space="preserve">Surface and thermomechanical characterization of polyurethane networks based on poly(dimethylsiloxane) and hyperbranched polyester </w:t>
        </w:r>
      </w:hyperlink>
      <w:r w:rsidRPr="00CC7411">
        <w:rPr>
          <w:b/>
          <w:i/>
          <w:sz w:val="20"/>
          <w:szCs w:val="20"/>
          <w:lang w:val="sr-Latn-RS"/>
        </w:rPr>
        <w:t xml:space="preserve">EXPRESS POLYMER LETTERS, </w:t>
      </w:r>
      <w:r w:rsidRPr="00CC7411">
        <w:rPr>
          <w:b/>
          <w:bCs/>
          <w:i/>
          <w:sz w:val="20"/>
          <w:szCs w:val="20"/>
          <w:lang w:val="sr-Latn-RS"/>
        </w:rPr>
        <w:t>7</w:t>
      </w:r>
      <w:r w:rsidRPr="00CC7411">
        <w:rPr>
          <w:b/>
          <w:i/>
          <w:sz w:val="20"/>
          <w:szCs w:val="20"/>
          <w:lang w:val="sr-Latn-RS"/>
        </w:rPr>
        <w:t>(</w:t>
      </w:r>
      <w:r w:rsidRPr="00CC7411">
        <w:rPr>
          <w:b/>
          <w:bCs/>
          <w:i/>
          <w:sz w:val="20"/>
          <w:szCs w:val="20"/>
          <w:lang w:val="sr-Latn-RS"/>
        </w:rPr>
        <w:t>10)</w:t>
      </w:r>
      <w:r w:rsidRPr="00CC7411">
        <w:rPr>
          <w:b/>
          <w:i/>
          <w:sz w:val="20"/>
          <w:szCs w:val="20"/>
          <w:lang w:val="sr-Latn-RS"/>
        </w:rPr>
        <w:t xml:space="preserve">: </w:t>
      </w:r>
      <w:r w:rsidRPr="00CC7411">
        <w:rPr>
          <w:b/>
          <w:bCs/>
          <w:i/>
          <w:sz w:val="20"/>
          <w:szCs w:val="20"/>
          <w:lang w:val="sr-Latn-RS"/>
        </w:rPr>
        <w:t>806-820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bCs/>
          <w:i/>
          <w:sz w:val="20"/>
          <w:szCs w:val="20"/>
          <w:lang w:val="sr-Latn-RS"/>
        </w:rPr>
        <w:t>2013</w:t>
      </w:r>
      <w:r w:rsidRPr="00CC7411">
        <w:rPr>
          <w:b/>
          <w:i/>
          <w:sz w:val="20"/>
          <w:szCs w:val="20"/>
          <w:lang w:val="sr-Latn-RS"/>
        </w:rPr>
        <w:t xml:space="preserve"> </w:t>
      </w:r>
    </w:p>
    <w:p w14:paraId="1AE59477" w14:textId="77777777" w:rsidR="0030068D" w:rsidRPr="00CC7411" w:rsidRDefault="0030068D" w:rsidP="002F3423">
      <w:pPr>
        <w:rPr>
          <w:b/>
          <w:i/>
          <w:sz w:val="20"/>
          <w:szCs w:val="20"/>
        </w:rPr>
      </w:pPr>
    </w:p>
    <w:p w14:paraId="747D5997" w14:textId="77777777" w:rsidR="0030068D" w:rsidRPr="00CC7411" w:rsidRDefault="0030068D" w:rsidP="00C365DE">
      <w:pPr>
        <w:numPr>
          <w:ilvl w:val="0"/>
          <w:numId w:val="1"/>
        </w:numPr>
        <w:rPr>
          <w:sz w:val="20"/>
          <w:szCs w:val="20"/>
          <w:lang w:val="sr-Latn-RS" w:eastAsia="sr-Latn-RS"/>
        </w:rPr>
      </w:pPr>
      <w:r w:rsidRPr="00CC7411">
        <w:rPr>
          <w:i/>
          <w:sz w:val="20"/>
          <w:szCs w:val="20"/>
          <w:lang w:val="sr-Latn-RS" w:eastAsia="sr-Latn-RS"/>
        </w:rPr>
        <w:t>Byczynski, L; Krol, P</w:t>
      </w:r>
    </w:p>
    <w:p w14:paraId="29318D55" w14:textId="3CF759A3" w:rsidR="0030068D" w:rsidRPr="004F1AFF" w:rsidRDefault="0030068D" w:rsidP="0030068D">
      <w:pPr>
        <w:rPr>
          <w:i/>
          <w:sz w:val="20"/>
          <w:szCs w:val="20"/>
          <w:lang w:val="sr-Latn-RS"/>
        </w:rPr>
      </w:pPr>
      <w:hyperlink r:id="rId1176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 xml:space="preserve">Synzhesis thermal and performance properties of </w:t>
        </w:r>
        <w:r w:rsidR="001267B7"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 xml:space="preserve">poly(urethane-dimethylsiloxane)anionomers. </w:t>
        </w:r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>Part I. S</w:t>
        </w:r>
        <w:r w:rsidR="001267B7"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>tructural studies</w:t>
        </w:r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 xml:space="preserve"> </w:t>
        </w:r>
      </w:hyperlink>
      <w:r w:rsidRPr="00CC7411">
        <w:rPr>
          <w:b/>
          <w:i/>
          <w:sz w:val="20"/>
          <w:szCs w:val="20"/>
          <w:lang w:val="sr-Latn-RS"/>
        </w:rPr>
        <w:t xml:space="preserve">POLIMERY, </w:t>
      </w:r>
      <w:r w:rsidRPr="00CC7411">
        <w:rPr>
          <w:b/>
          <w:bCs/>
          <w:i/>
          <w:sz w:val="20"/>
          <w:szCs w:val="20"/>
          <w:lang w:val="sr-Latn-RS"/>
        </w:rPr>
        <w:t>58</w:t>
      </w:r>
      <w:r w:rsidRPr="00CC7411">
        <w:rPr>
          <w:b/>
          <w:i/>
          <w:sz w:val="20"/>
          <w:szCs w:val="20"/>
          <w:lang w:val="sr-Latn-RS"/>
        </w:rPr>
        <w:t>(</w:t>
      </w:r>
      <w:r w:rsidRPr="00CC7411">
        <w:rPr>
          <w:b/>
          <w:bCs/>
          <w:i/>
          <w:sz w:val="20"/>
          <w:szCs w:val="20"/>
          <w:lang w:val="sr-Latn-RS"/>
        </w:rPr>
        <w:t>3)</w:t>
      </w:r>
      <w:r w:rsidRPr="00CC7411">
        <w:rPr>
          <w:b/>
          <w:i/>
          <w:sz w:val="20"/>
          <w:szCs w:val="20"/>
          <w:lang w:val="sr-Latn-RS"/>
        </w:rPr>
        <w:t xml:space="preserve">: </w:t>
      </w:r>
      <w:r w:rsidRPr="00CC7411">
        <w:rPr>
          <w:b/>
          <w:bCs/>
          <w:i/>
          <w:sz w:val="20"/>
          <w:szCs w:val="20"/>
          <w:lang w:val="sr-Latn-RS"/>
        </w:rPr>
        <w:t>188-194 2013</w:t>
      </w:r>
      <w:r w:rsidRPr="00CC7411">
        <w:rPr>
          <w:b/>
          <w:i/>
          <w:sz w:val="20"/>
          <w:szCs w:val="20"/>
          <w:lang w:val="sr-Latn-RS"/>
        </w:rPr>
        <w:t xml:space="preserve">   </w:t>
      </w:r>
    </w:p>
    <w:p w14:paraId="6D07C5C0" w14:textId="77777777" w:rsidR="0030068D" w:rsidRPr="00CC7411" w:rsidRDefault="0030068D" w:rsidP="002F3423">
      <w:pPr>
        <w:rPr>
          <w:b/>
          <w:i/>
          <w:sz w:val="20"/>
          <w:szCs w:val="20"/>
        </w:rPr>
      </w:pPr>
    </w:p>
    <w:p w14:paraId="5E3A48B7" w14:textId="77777777" w:rsidR="002D41AB" w:rsidRPr="00CC7411" w:rsidRDefault="002D41AB" w:rsidP="00C365DE">
      <w:pPr>
        <w:numPr>
          <w:ilvl w:val="0"/>
          <w:numId w:val="1"/>
        </w:numPr>
        <w:rPr>
          <w:i/>
          <w:sz w:val="20"/>
          <w:szCs w:val="20"/>
          <w:lang w:val="sr-Latn-RS" w:eastAsia="sr-Latn-RS"/>
        </w:rPr>
      </w:pPr>
      <w:r w:rsidRPr="00CC7411">
        <w:rPr>
          <w:i/>
          <w:sz w:val="20"/>
          <w:szCs w:val="20"/>
          <w:lang w:val="sr-Latn-RS" w:eastAsia="sr-Latn-RS"/>
        </w:rPr>
        <w:t xml:space="preserve">Wiacek, M; Schab-Balcerzak, E </w:t>
      </w:r>
    </w:p>
    <w:p w14:paraId="2FA13F19" w14:textId="05EC66CE" w:rsidR="002D41AB" w:rsidRPr="004F1AFF" w:rsidRDefault="002D41AB" w:rsidP="002D41AB">
      <w:pPr>
        <w:rPr>
          <w:i/>
          <w:iCs/>
          <w:sz w:val="20"/>
          <w:szCs w:val="20"/>
          <w:lang w:val="sr-Latn-RS" w:eastAsia="sr-Latn-RS"/>
        </w:rPr>
      </w:pPr>
      <w:r w:rsidRPr="00CC7411">
        <w:rPr>
          <w:i/>
          <w:sz w:val="20"/>
          <w:szCs w:val="20"/>
          <w:u w:val="single"/>
          <w:lang w:val="sr-Latn-RS" w:eastAsia="sr-Latn-RS"/>
        </w:rPr>
        <w:t>Metody uniepalniania polistyrenu uwzględniające istotną rolę modyfikacji chemicznej</w:t>
      </w:r>
      <w:r w:rsidRPr="00CC7411">
        <w:rPr>
          <w:i/>
          <w:sz w:val="20"/>
          <w:szCs w:val="20"/>
          <w:lang w:val="sr-Latn-RS" w:eastAsia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POLIMERY,</w:t>
      </w:r>
      <w:r w:rsidRPr="00CC7411">
        <w:rPr>
          <w:i/>
          <w:sz w:val="20"/>
          <w:szCs w:val="20"/>
          <w:lang w:val="sr-Latn-RS" w:eastAsia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 w:eastAsia="sr-Latn-RS"/>
        </w:rPr>
        <w:t>58</w:t>
      </w:r>
      <w:r w:rsidRPr="00CC7411">
        <w:rPr>
          <w:b/>
          <w:i/>
          <w:sz w:val="20"/>
          <w:szCs w:val="20"/>
          <w:lang w:val="sr-Latn-RS" w:eastAsia="sr-Latn-RS"/>
        </w:rPr>
        <w:t>(3): 181-188 2013</w:t>
      </w:r>
    </w:p>
    <w:p w14:paraId="57FE71BB" w14:textId="77777777" w:rsidR="002D41AB" w:rsidRPr="00CC7411" w:rsidRDefault="002D41AB" w:rsidP="002D41AB">
      <w:pPr>
        <w:ind w:left="360"/>
        <w:rPr>
          <w:i/>
          <w:sz w:val="20"/>
          <w:szCs w:val="20"/>
          <w:lang w:val="sr-Latn-RS" w:eastAsia="sr-Latn-RS"/>
        </w:rPr>
      </w:pPr>
    </w:p>
    <w:p w14:paraId="575DEFFE" w14:textId="77777777" w:rsidR="002F3423" w:rsidRPr="00CC7411" w:rsidRDefault="002F3423" w:rsidP="00C365DE">
      <w:pPr>
        <w:numPr>
          <w:ilvl w:val="0"/>
          <w:numId w:val="1"/>
        </w:numPr>
        <w:rPr>
          <w:i/>
          <w:sz w:val="20"/>
          <w:szCs w:val="20"/>
          <w:lang w:val="sr-Latn-RS" w:eastAsia="sr-Latn-RS"/>
        </w:rPr>
      </w:pPr>
      <w:hyperlink r:id="rId117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Pergal, MV; </w:t>
        </w:r>
      </w:hyperlink>
      <w:hyperlink r:id="rId1178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 xml:space="preserve">Dzunuzovic, JV; </w:t>
        </w:r>
      </w:hyperlink>
      <w:r w:rsidRPr="00CC7411">
        <w:rPr>
          <w:i/>
          <w:sz w:val="20"/>
          <w:szCs w:val="20"/>
          <w:lang w:val="sr-Latn-RS" w:eastAsia="sr-Latn-RS"/>
        </w:rPr>
        <w:t xml:space="preserve">Poreba, R; </w:t>
      </w:r>
      <w:r w:rsidRPr="00CC7411">
        <w:rPr>
          <w:i/>
          <w:sz w:val="20"/>
          <w:szCs w:val="20"/>
          <w:lang w:eastAsia="sr-Latn-RS"/>
        </w:rPr>
        <w:t xml:space="preserve">Ostojic, S; Radulovic, A; </w:t>
      </w:r>
      <w:hyperlink r:id="rId1179" w:tooltip="Find more records by this author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eastAsia="sr-Latn-RS"/>
          </w:rPr>
          <w:t>Spirkova, M</w:t>
        </w:r>
      </w:hyperlink>
    </w:p>
    <w:p w14:paraId="51EF6BA2" w14:textId="0E465B73" w:rsidR="002F3423" w:rsidRPr="004F1AFF" w:rsidRDefault="002F3423" w:rsidP="002F3423">
      <w:pPr>
        <w:rPr>
          <w:i/>
          <w:sz w:val="20"/>
          <w:szCs w:val="20"/>
          <w:lang w:val="sr-Latn-RS"/>
        </w:rPr>
      </w:pPr>
      <w:hyperlink r:id="rId1180" w:history="1">
        <w:r w:rsidRPr="00CC7411">
          <w:rPr>
            <w:rStyle w:val="Hyperlink"/>
            <w:bCs/>
            <w:i/>
            <w:color w:val="auto"/>
            <w:sz w:val="20"/>
            <w:szCs w:val="20"/>
            <w:lang w:val="sr-Latn-RS"/>
          </w:rPr>
          <w:t xml:space="preserve">Microstructure and properties of poly(urethane-siloxane)s based on hyperbranched polyester of the fourth pseudo generation </w:t>
        </w:r>
      </w:hyperlink>
      <w:r w:rsidR="004F1AFF">
        <w:rPr>
          <w:i/>
          <w:sz w:val="20"/>
          <w:szCs w:val="20"/>
          <w:lang w:val="sr-Latn-RS"/>
        </w:rPr>
        <w:t>,</w:t>
      </w:r>
      <w:r w:rsidRPr="00CC7411">
        <w:rPr>
          <w:b/>
          <w:i/>
          <w:sz w:val="20"/>
          <w:szCs w:val="20"/>
          <w:lang w:val="sr-Latn-RS"/>
        </w:rPr>
        <w:t xml:space="preserve">PROGRESS IN ORGANIC COATINGS,  </w:t>
      </w:r>
      <w:r w:rsidRPr="00CC7411">
        <w:rPr>
          <w:b/>
          <w:bCs/>
          <w:i/>
          <w:sz w:val="20"/>
          <w:szCs w:val="20"/>
          <w:lang w:val="sr-Latn-RS"/>
        </w:rPr>
        <w:t>76</w:t>
      </w:r>
      <w:r w:rsidRPr="00CC7411">
        <w:rPr>
          <w:b/>
          <w:i/>
          <w:sz w:val="20"/>
          <w:szCs w:val="20"/>
          <w:lang w:val="sr-Latn-RS"/>
        </w:rPr>
        <w:t xml:space="preserve"> (</w:t>
      </w:r>
      <w:r w:rsidRPr="00CC7411">
        <w:rPr>
          <w:b/>
          <w:bCs/>
          <w:i/>
          <w:sz w:val="20"/>
          <w:szCs w:val="20"/>
          <w:lang w:val="sr-Latn-RS"/>
        </w:rPr>
        <w:t>4)</w:t>
      </w:r>
      <w:r w:rsidRPr="00CC7411">
        <w:rPr>
          <w:b/>
          <w:i/>
          <w:sz w:val="20"/>
          <w:szCs w:val="20"/>
          <w:lang w:val="sr-Latn-RS"/>
        </w:rPr>
        <w:t xml:space="preserve">: </w:t>
      </w:r>
      <w:r w:rsidRPr="00CC7411">
        <w:rPr>
          <w:b/>
          <w:bCs/>
          <w:i/>
          <w:sz w:val="20"/>
          <w:szCs w:val="20"/>
          <w:lang w:val="sr-Latn-RS"/>
        </w:rPr>
        <w:t>743-756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bCs/>
          <w:i/>
          <w:sz w:val="20"/>
          <w:szCs w:val="20"/>
          <w:lang w:val="sr-Latn-RS"/>
        </w:rPr>
        <w:t>2013</w:t>
      </w:r>
      <w:r w:rsidRPr="00CC7411">
        <w:rPr>
          <w:b/>
          <w:i/>
          <w:sz w:val="20"/>
          <w:szCs w:val="20"/>
          <w:lang w:val="sr-Latn-RS"/>
        </w:rPr>
        <w:t xml:space="preserve"> </w:t>
      </w:r>
    </w:p>
    <w:p w14:paraId="6901042F" w14:textId="77777777" w:rsidR="0051629B" w:rsidRPr="00CC7411" w:rsidRDefault="0051629B" w:rsidP="00D54AB0">
      <w:pPr>
        <w:rPr>
          <w:b/>
          <w:i/>
          <w:sz w:val="20"/>
          <w:szCs w:val="20"/>
        </w:rPr>
      </w:pPr>
    </w:p>
    <w:p w14:paraId="670A7336" w14:textId="77777777" w:rsidR="00D372ED" w:rsidRPr="00CC7411" w:rsidRDefault="00D372ED" w:rsidP="00D372E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18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JV;</w:t>
        </w:r>
      </w:hyperlink>
      <w:r w:rsidRPr="00CC7411">
        <w:rPr>
          <w:i/>
          <w:sz w:val="20"/>
          <w:szCs w:val="20"/>
          <w:lang w:val="sr-Latn-RS"/>
        </w:rPr>
        <w:t xml:space="preserve"> </w:t>
      </w:r>
      <w:hyperlink r:id="rId118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ES</w:t>
        </w:r>
      </w:hyperlink>
    </w:p>
    <w:p w14:paraId="7BBA4E38" w14:textId="75F20778" w:rsidR="00D372ED" w:rsidRPr="004F1AFF" w:rsidRDefault="00D372ED" w:rsidP="00D372ED">
      <w:pPr>
        <w:rPr>
          <w:i/>
          <w:sz w:val="20"/>
          <w:szCs w:val="20"/>
          <w:u w:val="single"/>
        </w:rPr>
      </w:pPr>
      <w:hyperlink r:id="rId1183" w:tooltip="Show document details" w:history="1">
        <w:r w:rsidRPr="00CC7411">
          <w:rPr>
            <w:rStyle w:val="Hyperlink"/>
            <w:i/>
            <w:color w:val="auto"/>
            <w:sz w:val="20"/>
            <w:szCs w:val="20"/>
          </w:rPr>
          <w:t>Rheological behavior of hyperbranched polymers</w:t>
        </w:r>
      </w:hyperlink>
      <w:r w:rsidR="004F1AFF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 xml:space="preserve">Nova Science Publishers, Inc., Book Chapter, In </w:t>
      </w:r>
      <w:hyperlink r:id="rId1184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Rheology: Theory, Properties and Practical Applications</w:t>
        </w:r>
      </w:hyperlink>
      <w:r w:rsidRPr="00CC7411">
        <w:rPr>
          <w:rFonts w:ascii="Arial" w:hAnsi="Arial" w:cs="Arial"/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359-382 2013</w:t>
      </w:r>
    </w:p>
    <w:p w14:paraId="3557BF58" w14:textId="77777777" w:rsidR="00D372ED" w:rsidRPr="00CC7411" w:rsidRDefault="00D372ED" w:rsidP="00D372ED">
      <w:pPr>
        <w:ind w:left="360"/>
        <w:rPr>
          <w:i/>
          <w:sz w:val="20"/>
          <w:szCs w:val="20"/>
        </w:rPr>
      </w:pPr>
    </w:p>
    <w:p w14:paraId="02545655" w14:textId="77777777" w:rsidR="00D54AB0" w:rsidRPr="00CC7411" w:rsidRDefault="0051629B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Sagar, Sadia; Iqbal, Nadeem; Maqsood, Asghari</w:t>
      </w:r>
    </w:p>
    <w:p w14:paraId="7D5FB733" w14:textId="6CF043A5" w:rsidR="0051629B" w:rsidRPr="004F1AFF" w:rsidRDefault="0051629B" w:rsidP="0051629B">
      <w:pPr>
        <w:rPr>
          <w:i/>
          <w:sz w:val="20"/>
          <w:szCs w:val="20"/>
        </w:rPr>
      </w:pPr>
      <w:hyperlink r:id="rId1185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Dielectric, electric and thermal properties of carboxylic functionalized multiwalled carbon nanotubes impregnated polydimethylsiloxane nanocomposite</w:t>
        </w:r>
      </w:hyperlink>
      <w:r w:rsidR="004F1AFF">
        <w:rPr>
          <w:i/>
          <w:sz w:val="20"/>
          <w:szCs w:val="20"/>
        </w:rPr>
        <w:t>,</w:t>
      </w:r>
      <w:r w:rsidRPr="00CC7411">
        <w:rPr>
          <w:b/>
          <w:bCs/>
          <w:i/>
          <w:sz w:val="20"/>
          <w:szCs w:val="20"/>
        </w:rPr>
        <w:t>JOURNAL OF PHYSICS CONFERENCE SERIES, 439</w:t>
      </w:r>
      <w:r w:rsidR="00D63AE7" w:rsidRPr="00CC7411">
        <w:rPr>
          <w:b/>
          <w:bCs/>
          <w:i/>
          <w:sz w:val="20"/>
          <w:szCs w:val="20"/>
          <w:lang w:val="en"/>
        </w:rPr>
        <w:t>(1):2024</w:t>
      </w:r>
      <w:r w:rsidR="00D63AE7" w:rsidRPr="00CC7411">
        <w:rPr>
          <w:b/>
          <w:i/>
          <w:sz w:val="20"/>
          <w:szCs w:val="20"/>
        </w:rPr>
        <w:t xml:space="preserve"> 2013, </w:t>
      </w:r>
      <w:r w:rsidRPr="00CC7411">
        <w:rPr>
          <w:b/>
          <w:bCs/>
          <w:i/>
          <w:sz w:val="20"/>
          <w:szCs w:val="20"/>
        </w:rPr>
        <w:t>UNSP 012024</w:t>
      </w:r>
      <w:r w:rsidR="00D63AE7" w:rsidRPr="00CC7411">
        <w:rPr>
          <w:b/>
          <w:bCs/>
          <w:i/>
          <w:sz w:val="20"/>
          <w:szCs w:val="20"/>
        </w:rPr>
        <w:t>,</w:t>
      </w:r>
      <w:r w:rsidRPr="00CC7411">
        <w:rPr>
          <w:i/>
          <w:sz w:val="20"/>
          <w:szCs w:val="20"/>
        </w:rPr>
        <w:t> </w:t>
      </w:r>
      <w:r w:rsidRPr="004F1AFF">
        <w:rPr>
          <w:b/>
          <w:i/>
          <w:sz w:val="18"/>
          <w:szCs w:val="18"/>
        </w:rPr>
        <w:t>DOI:</w:t>
      </w:r>
      <w:r w:rsidRPr="004F1AFF">
        <w:rPr>
          <w:i/>
          <w:sz w:val="18"/>
          <w:szCs w:val="18"/>
        </w:rPr>
        <w:t xml:space="preserve"> </w:t>
      </w:r>
      <w:r w:rsidRPr="004F1AFF">
        <w:rPr>
          <w:b/>
          <w:bCs/>
          <w:i/>
          <w:sz w:val="18"/>
          <w:szCs w:val="18"/>
        </w:rPr>
        <w:t>10.1088/1742-6596/439/1/012024</w:t>
      </w:r>
      <w:r w:rsidR="00D63AE7" w:rsidRPr="004F1AFF">
        <w:rPr>
          <w:b/>
          <w:bCs/>
          <w:i/>
          <w:sz w:val="18"/>
          <w:szCs w:val="18"/>
        </w:rPr>
        <w:t>.</w:t>
      </w:r>
    </w:p>
    <w:p w14:paraId="5C042DD1" w14:textId="77777777" w:rsidR="0051629B" w:rsidRPr="00CC7411" w:rsidRDefault="0051629B" w:rsidP="0051629B">
      <w:pPr>
        <w:rPr>
          <w:b/>
          <w:bCs/>
          <w:i/>
          <w:sz w:val="20"/>
          <w:szCs w:val="20"/>
        </w:rPr>
      </w:pPr>
    </w:p>
    <w:p w14:paraId="275E825E" w14:textId="77777777" w:rsidR="00D342FC" w:rsidRPr="00CC7411" w:rsidRDefault="00D342FC" w:rsidP="00C365DE">
      <w:pPr>
        <w:numPr>
          <w:ilvl w:val="0"/>
          <w:numId w:val="1"/>
        </w:numPr>
        <w:rPr>
          <w:i/>
          <w:sz w:val="20"/>
          <w:szCs w:val="20"/>
          <w:lang w:val="sr-Latn-RS" w:eastAsia="sr-Latn-RS"/>
        </w:rPr>
      </w:pPr>
      <w:r w:rsidRPr="00CC7411">
        <w:rPr>
          <w:i/>
          <w:sz w:val="20"/>
          <w:szCs w:val="20"/>
          <w:lang w:val="sr-Latn-RS" w:eastAsia="sr-Latn-RS"/>
        </w:rPr>
        <w:t>Pergal MV; Džunuzović JV; Špírková M; Poręba R; Steinhart M; Pergal MM; Ostojić S</w:t>
      </w:r>
    </w:p>
    <w:p w14:paraId="207E4244" w14:textId="09305EF8" w:rsidR="00D342FC" w:rsidRPr="004F1AFF" w:rsidRDefault="00D342FC" w:rsidP="00D342FC">
      <w:pPr>
        <w:rPr>
          <w:i/>
          <w:sz w:val="20"/>
          <w:szCs w:val="20"/>
          <w:u w:val="single"/>
          <w:lang w:val="sr-Latn-RS" w:eastAsia="sr-Latn-RS"/>
        </w:rPr>
      </w:pPr>
      <w:r w:rsidRPr="00CC7411">
        <w:rPr>
          <w:i/>
          <w:sz w:val="20"/>
          <w:szCs w:val="20"/>
          <w:u w:val="single"/>
          <w:lang w:val="sr-Latn-RS" w:eastAsia="sr-Latn-RS"/>
        </w:rPr>
        <w:t>Study on the morphology and thermomechanical properties of poly(urethane-siloxane) networks based on hyperbranched polyester</w:t>
      </w:r>
      <w:r w:rsidR="004F1AFF">
        <w:rPr>
          <w:i/>
          <w:sz w:val="20"/>
          <w:szCs w:val="20"/>
          <w:u w:val="single"/>
          <w:lang w:val="sr-Latn-RS" w:eastAsia="sr-Latn-RS"/>
        </w:rPr>
        <w:t>,</w:t>
      </w:r>
      <w:r w:rsidRPr="00CC7411">
        <w:rPr>
          <w:b/>
          <w:i/>
          <w:sz w:val="20"/>
          <w:szCs w:val="20"/>
          <w:lang w:val="sr-Latn-RS" w:eastAsia="sr-Latn-RS"/>
        </w:rPr>
        <w:t>HEMIJSKA INDUSTRIJA, 60(5-6): 22 2013</w:t>
      </w:r>
    </w:p>
    <w:p w14:paraId="26C0ED04" w14:textId="77777777" w:rsidR="00924397" w:rsidRPr="00CC7411" w:rsidRDefault="00924397" w:rsidP="00924397">
      <w:pPr>
        <w:rPr>
          <w:i/>
          <w:color w:val="FF0000"/>
          <w:sz w:val="20"/>
          <w:szCs w:val="20"/>
          <w:lang w:val="sr-Latn-RS" w:eastAsia="sr-Latn-RS"/>
        </w:rPr>
      </w:pPr>
    </w:p>
    <w:p w14:paraId="525182C7" w14:textId="202B7801" w:rsidR="0051629B" w:rsidRPr="00CC7411" w:rsidRDefault="0051629B" w:rsidP="00C365DE">
      <w:pPr>
        <w:numPr>
          <w:ilvl w:val="0"/>
          <w:numId w:val="1"/>
        </w:numPr>
        <w:rPr>
          <w:i/>
          <w:sz w:val="20"/>
          <w:szCs w:val="20"/>
          <w:lang w:val="sr-Latn-RS" w:eastAsia="sr-Latn-RS"/>
        </w:rPr>
      </w:pPr>
      <w:r w:rsidRPr="00CC7411">
        <w:rPr>
          <w:i/>
          <w:sz w:val="20"/>
          <w:szCs w:val="20"/>
          <w:lang w:val="sr-Latn-RS" w:eastAsia="sr-Latn-RS"/>
        </w:rPr>
        <w:t>Dzunuzovic, J V; Pergal, M V; P, Rafal;</w:t>
      </w:r>
      <w:r w:rsidRPr="00CC7411">
        <w:rPr>
          <w:rFonts w:ascii="Arial" w:hAnsi="Arial" w:cs="Arial"/>
          <w:color w:val="333333"/>
          <w:sz w:val="20"/>
          <w:szCs w:val="20"/>
        </w:rPr>
        <w:t xml:space="preserve"> </w:t>
      </w:r>
      <w:r w:rsidRPr="00CC7411">
        <w:rPr>
          <w:i/>
          <w:sz w:val="20"/>
          <w:szCs w:val="20"/>
          <w:lang w:eastAsia="sr-Latn-RS"/>
        </w:rPr>
        <w:t>Ostojic, S; Lazic, N; Spirkova, M; Jovanovic, S</w:t>
      </w:r>
    </w:p>
    <w:p w14:paraId="1A758AA6" w14:textId="50CC0A4A" w:rsidR="0051629B" w:rsidRPr="004F1AFF" w:rsidRDefault="0051629B" w:rsidP="0051629B">
      <w:pPr>
        <w:rPr>
          <w:i/>
          <w:sz w:val="20"/>
          <w:szCs w:val="20"/>
          <w:u w:val="single"/>
          <w:lang w:val="sr-Latn-RS" w:eastAsia="sr-Latn-RS"/>
        </w:rPr>
      </w:pPr>
      <w:hyperlink r:id="rId1186" w:history="1">
        <w:r w:rsidRPr="00CC7411">
          <w:rPr>
            <w:bCs/>
            <w:i/>
            <w:sz w:val="20"/>
            <w:szCs w:val="20"/>
            <w:u w:val="single"/>
            <w:lang w:val="sr-Latn-RS" w:eastAsia="sr-Latn-RS"/>
          </w:rPr>
          <w:t>Studies of the Thermal and Mechanical Properties of Poly(urethane-siloxane)s Cross-Linked by Hyperbranched Polyesters</w:t>
        </w:r>
      </w:hyperlink>
      <w:r w:rsidR="004F1AFF">
        <w:rPr>
          <w:i/>
          <w:sz w:val="20"/>
          <w:szCs w:val="20"/>
          <w:u w:val="single"/>
          <w:lang w:val="sr-Latn-RS" w:eastAsia="sr-Latn-RS"/>
        </w:rPr>
        <w:t>,</w:t>
      </w:r>
      <w:r w:rsidRPr="00CC7411">
        <w:rPr>
          <w:b/>
          <w:i/>
          <w:sz w:val="20"/>
          <w:szCs w:val="20"/>
          <w:lang w:val="sr-Latn-RS" w:eastAsia="sr-Latn-RS"/>
        </w:rPr>
        <w:t xml:space="preserve">INDUSTRIAL &amp; ENGINEERING CHEMISTRY RESEARCH, </w:t>
      </w:r>
      <w:r w:rsidRPr="00CC7411">
        <w:rPr>
          <w:b/>
          <w:bCs/>
          <w:i/>
          <w:sz w:val="20"/>
          <w:szCs w:val="20"/>
          <w:lang w:val="sr-Latn-RS" w:eastAsia="sr-Latn-RS"/>
        </w:rPr>
        <w:t>51</w:t>
      </w:r>
      <w:r w:rsidRPr="00CC7411">
        <w:rPr>
          <w:b/>
          <w:i/>
          <w:sz w:val="20"/>
          <w:szCs w:val="20"/>
          <w:lang w:val="sr-Latn-RS" w:eastAsia="sr-Latn-RS"/>
        </w:rPr>
        <w:t>(</w:t>
      </w:r>
      <w:r w:rsidRPr="00CC7411">
        <w:rPr>
          <w:b/>
          <w:bCs/>
          <w:i/>
          <w:sz w:val="20"/>
          <w:szCs w:val="20"/>
          <w:lang w:val="sr-Latn-RS" w:eastAsia="sr-Latn-RS"/>
        </w:rPr>
        <w:t>33)</w:t>
      </w:r>
      <w:r w:rsidRPr="00CC7411">
        <w:rPr>
          <w:b/>
          <w:i/>
          <w:sz w:val="20"/>
          <w:szCs w:val="20"/>
          <w:lang w:val="sr-Latn-RS" w:eastAsia="sr-Latn-RS"/>
        </w:rPr>
        <w:t xml:space="preserve"> : </w:t>
      </w:r>
      <w:r w:rsidRPr="00CC7411">
        <w:rPr>
          <w:b/>
          <w:bCs/>
          <w:i/>
          <w:sz w:val="20"/>
          <w:szCs w:val="20"/>
          <w:lang w:val="sr-Latn-RS" w:eastAsia="sr-Latn-RS"/>
        </w:rPr>
        <w:t>10824-10832</w:t>
      </w:r>
      <w:r w:rsidRPr="00CC7411">
        <w:rPr>
          <w:b/>
          <w:i/>
          <w:sz w:val="20"/>
          <w:szCs w:val="20"/>
          <w:lang w:val="sr-Latn-RS" w:eastAsia="sr-Latn-RS"/>
        </w:rPr>
        <w:t xml:space="preserve">  </w:t>
      </w:r>
      <w:r w:rsidRPr="00CC7411">
        <w:rPr>
          <w:b/>
          <w:bCs/>
          <w:i/>
          <w:sz w:val="20"/>
          <w:szCs w:val="20"/>
          <w:lang w:val="sr-Latn-RS" w:eastAsia="sr-Latn-RS"/>
        </w:rPr>
        <w:t>2012</w:t>
      </w:r>
    </w:p>
    <w:p w14:paraId="116F2D12" w14:textId="77777777" w:rsidR="0051629B" w:rsidRPr="00CC7411" w:rsidRDefault="0051629B" w:rsidP="00CC7411">
      <w:pPr>
        <w:rPr>
          <w:b/>
          <w:color w:val="993366"/>
          <w:sz w:val="20"/>
          <w:szCs w:val="20"/>
        </w:rPr>
      </w:pPr>
    </w:p>
    <w:p w14:paraId="7120B951" w14:textId="0FD512D3" w:rsidR="00125206" w:rsidRPr="00CC7411" w:rsidRDefault="00361DF2" w:rsidP="00125206">
      <w:pPr>
        <w:rPr>
          <w:color w:val="993366"/>
          <w:sz w:val="22"/>
          <w:szCs w:val="22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1</w:t>
      </w:r>
      <w:r w:rsidR="004965A1">
        <w:rPr>
          <w:b/>
          <w:color w:val="993366"/>
        </w:rPr>
        <w:t>.</w:t>
      </w:r>
      <w:r w:rsidR="00125206" w:rsidRPr="00125206">
        <w:t xml:space="preserve"> </w:t>
      </w:r>
      <w:r w:rsidR="00125206" w:rsidRPr="00CC7411">
        <w:rPr>
          <w:color w:val="993366"/>
          <w:sz w:val="22"/>
          <w:szCs w:val="22"/>
        </w:rPr>
        <w:t xml:space="preserve">Vujačić, A; </w:t>
      </w:r>
      <w:r w:rsidR="00125206" w:rsidRPr="00CC7411">
        <w:rPr>
          <w:b/>
          <w:color w:val="993366"/>
          <w:sz w:val="22"/>
          <w:szCs w:val="22"/>
        </w:rPr>
        <w:t>Vodnik</w:t>
      </w:r>
      <w:r w:rsidR="00125206" w:rsidRPr="00CC7411">
        <w:rPr>
          <w:color w:val="993366"/>
          <w:sz w:val="22"/>
          <w:szCs w:val="22"/>
        </w:rPr>
        <w:t xml:space="preserve">, </w:t>
      </w:r>
      <w:r w:rsidR="00125206" w:rsidRPr="00CC7411">
        <w:rPr>
          <w:b/>
          <w:color w:val="993366"/>
          <w:sz w:val="22"/>
          <w:szCs w:val="22"/>
        </w:rPr>
        <w:t>V</w:t>
      </w:r>
      <w:r w:rsidR="00125206" w:rsidRPr="00CC7411">
        <w:rPr>
          <w:color w:val="993366"/>
          <w:sz w:val="22"/>
          <w:szCs w:val="22"/>
        </w:rPr>
        <w:t>; Joksić, G; Petrović, S; Leskovac, A; Nastasijević, B; Vasić,V</w:t>
      </w:r>
    </w:p>
    <w:p w14:paraId="0F7257F5" w14:textId="77777777" w:rsidR="00125206" w:rsidRPr="00CC7411" w:rsidRDefault="00125206" w:rsidP="00125206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  <w:lang w:val="sr-Latn-CS"/>
        </w:rPr>
        <w:t>Particle size and concentration dependent cytotoxicity of citrate capped gold nanoparticles</w:t>
      </w:r>
    </w:p>
    <w:p w14:paraId="30A50B7A" w14:textId="77777777" w:rsidR="00125206" w:rsidRPr="00CC7411" w:rsidRDefault="00125206" w:rsidP="00125206">
      <w:pPr>
        <w:rPr>
          <w:b/>
          <w:iCs/>
          <w:color w:val="993366"/>
          <w:sz w:val="22"/>
          <w:szCs w:val="22"/>
        </w:rPr>
      </w:pPr>
      <w:r w:rsidRPr="00CC7411">
        <w:rPr>
          <w:b/>
          <w:iCs/>
          <w:color w:val="993366"/>
          <w:sz w:val="22"/>
          <w:szCs w:val="22"/>
        </w:rPr>
        <w:t xml:space="preserve">DIGEST JOURNAL OF NANOMATERIALS AND BIOSTRUCTURES, </w:t>
      </w:r>
      <w:r w:rsidRPr="00CC7411">
        <w:rPr>
          <w:b/>
          <w:color w:val="993366"/>
          <w:sz w:val="22"/>
          <w:szCs w:val="22"/>
        </w:rPr>
        <w:t>6</w:t>
      </w:r>
      <w:r w:rsidR="00914479" w:rsidRPr="00CC7411">
        <w:rPr>
          <w:b/>
          <w:color w:val="993366"/>
          <w:sz w:val="22"/>
          <w:szCs w:val="22"/>
        </w:rPr>
        <w:t>(3)</w:t>
      </w:r>
      <w:r w:rsidRPr="00CC7411">
        <w:rPr>
          <w:b/>
          <w:color w:val="993366"/>
          <w:sz w:val="22"/>
          <w:szCs w:val="22"/>
        </w:rPr>
        <w:t>: 1367-1376 2011</w:t>
      </w:r>
    </w:p>
    <w:p w14:paraId="46B60702" w14:textId="77777777" w:rsidR="004B136D" w:rsidRDefault="004B136D" w:rsidP="004B136D">
      <w:pPr>
        <w:rPr>
          <w:i/>
          <w:sz w:val="22"/>
          <w:szCs w:val="22"/>
        </w:rPr>
      </w:pPr>
    </w:p>
    <w:p w14:paraId="536C9408" w14:textId="02DDD439" w:rsidR="00A702A1" w:rsidRDefault="00A702A1" w:rsidP="006042E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Ingle, PU; Trivedi, HR;...Gade, AK</w:t>
      </w:r>
    </w:p>
    <w:p w14:paraId="47DA7757" w14:textId="3A50DB05" w:rsidR="00A702A1" w:rsidRPr="00A702A1" w:rsidRDefault="00A702A1" w:rsidP="00A702A1">
      <w:pPr>
        <w:rPr>
          <w:i/>
          <w:sz w:val="20"/>
          <w:szCs w:val="20"/>
          <w:u w:val="single"/>
          <w:lang w:val="sr-Latn-RS"/>
        </w:rPr>
      </w:pPr>
      <w:r w:rsidRPr="00A702A1">
        <w:rPr>
          <w:i/>
          <w:sz w:val="20"/>
          <w:szCs w:val="20"/>
          <w:u w:val="single"/>
          <w:lang w:val="sr-Latn-RS"/>
        </w:rPr>
        <w:t>Factors contributing to nanoparticle toxicity</w:t>
      </w:r>
    </w:p>
    <w:p w14:paraId="5256B974" w14:textId="1C8072B6" w:rsidR="00A702A1" w:rsidRDefault="00A702A1" w:rsidP="00A702A1">
      <w:pPr>
        <w:rPr>
          <w:i/>
          <w:sz w:val="20"/>
          <w:szCs w:val="20"/>
          <w:lang w:val="sr-Latn-RS"/>
        </w:rPr>
      </w:pPr>
      <w:r w:rsidRPr="00A702A1">
        <w:rPr>
          <w:b/>
          <w:bCs/>
          <w:i/>
          <w:sz w:val="20"/>
          <w:szCs w:val="20"/>
          <w:lang w:val="sr-Latn-RS"/>
        </w:rPr>
        <w:t>In book: Nanotoxicology for Agricultural and Environmental Applications, 2024, DOI: 10.1016/B978-0-443-15570</w:t>
      </w:r>
      <w:r w:rsidRPr="00A702A1">
        <w:rPr>
          <w:i/>
          <w:sz w:val="20"/>
          <w:szCs w:val="20"/>
          <w:lang w:val="sr-Latn-RS"/>
        </w:rPr>
        <w:t>-3.00017-X</w:t>
      </w:r>
    </w:p>
    <w:p w14:paraId="2BD901ED" w14:textId="77777777" w:rsidR="00A702A1" w:rsidRDefault="00A702A1" w:rsidP="00A702A1">
      <w:pPr>
        <w:rPr>
          <w:i/>
          <w:sz w:val="20"/>
          <w:szCs w:val="20"/>
          <w:lang w:val="sr-Latn-RS"/>
        </w:rPr>
      </w:pPr>
    </w:p>
    <w:p w14:paraId="4AAA16E1" w14:textId="6F945B8B" w:rsidR="002772AA" w:rsidRPr="002772AA" w:rsidRDefault="00E178D1" w:rsidP="006042E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178D1">
        <w:rPr>
          <w:i/>
          <w:sz w:val="20"/>
          <w:szCs w:val="20"/>
        </w:rPr>
        <w:t>Petrovic, S</w:t>
      </w:r>
      <w:r w:rsidR="002772AA">
        <w:rPr>
          <w:i/>
          <w:sz w:val="20"/>
          <w:szCs w:val="20"/>
        </w:rPr>
        <w:t>;</w:t>
      </w:r>
      <w:r w:rsidRPr="00E178D1">
        <w:rPr>
          <w:i/>
          <w:sz w:val="20"/>
          <w:szCs w:val="20"/>
        </w:rPr>
        <w:t xml:space="preserve"> Leskovac, A</w:t>
      </w:r>
    </w:p>
    <w:p w14:paraId="03E49828" w14:textId="140A437F" w:rsidR="002772AA" w:rsidRPr="002772AA" w:rsidRDefault="00E178D1" w:rsidP="002772AA">
      <w:pPr>
        <w:rPr>
          <w:i/>
          <w:sz w:val="20"/>
          <w:szCs w:val="20"/>
          <w:u w:val="single"/>
        </w:rPr>
      </w:pPr>
      <w:r w:rsidRPr="002772AA">
        <w:rPr>
          <w:i/>
          <w:sz w:val="20"/>
          <w:szCs w:val="20"/>
          <w:u w:val="single"/>
        </w:rPr>
        <w:t>Protease-Targeting </w:t>
      </w:r>
      <w:r w:rsidR="002772AA" w:rsidRPr="002772AA">
        <w:rPr>
          <w:i/>
          <w:sz w:val="20"/>
          <w:szCs w:val="20"/>
          <w:u w:val="single"/>
        </w:rPr>
        <w:t>Nanoparticles for Cancer Therapy and Imaging</w:t>
      </w:r>
    </w:p>
    <w:p w14:paraId="29793662" w14:textId="32F24C9F" w:rsidR="00E178D1" w:rsidRPr="002772AA" w:rsidRDefault="002772AA" w:rsidP="002772AA">
      <w:pPr>
        <w:rPr>
          <w:b/>
          <w:bCs/>
          <w:i/>
          <w:sz w:val="20"/>
          <w:szCs w:val="20"/>
        </w:rPr>
      </w:pPr>
      <w:r w:rsidRPr="002772AA">
        <w:rPr>
          <w:b/>
          <w:bCs/>
          <w:i/>
          <w:sz w:val="20"/>
          <w:szCs w:val="20"/>
        </w:rPr>
        <w:t xml:space="preserve">In book: </w:t>
      </w:r>
      <w:r w:rsidR="00E178D1" w:rsidRPr="002772AA">
        <w:rPr>
          <w:b/>
          <w:bCs/>
          <w:i/>
          <w:iCs/>
          <w:sz w:val="20"/>
          <w:szCs w:val="20"/>
        </w:rPr>
        <w:t>Handbook of Proteases in Cancer: Therapeutic Aspects</w:t>
      </w:r>
      <w:r w:rsidR="00E178D1" w:rsidRPr="002772AA">
        <w:rPr>
          <w:b/>
          <w:bCs/>
          <w:i/>
          <w:sz w:val="20"/>
          <w:szCs w:val="20"/>
        </w:rPr>
        <w:t xml:space="preserve">, </w:t>
      </w:r>
      <w:r w:rsidRPr="002772AA">
        <w:rPr>
          <w:b/>
          <w:bCs/>
          <w:i/>
          <w:sz w:val="20"/>
          <w:szCs w:val="20"/>
        </w:rPr>
        <w:t>CRC Press</w:t>
      </w:r>
      <w:r>
        <w:rPr>
          <w:b/>
          <w:bCs/>
          <w:i/>
          <w:sz w:val="20"/>
          <w:szCs w:val="20"/>
        </w:rPr>
        <w:t xml:space="preserve">, </w:t>
      </w:r>
      <w:r w:rsidRPr="002772AA">
        <w:rPr>
          <w:b/>
          <w:bCs/>
          <w:i/>
          <w:sz w:val="20"/>
          <w:szCs w:val="20"/>
        </w:rPr>
        <w:t>2024,DOI: 10.1201/9781003394693-28</w:t>
      </w:r>
    </w:p>
    <w:p w14:paraId="31F71B7B" w14:textId="77777777" w:rsidR="002772AA" w:rsidRDefault="002772AA" w:rsidP="002772AA">
      <w:pPr>
        <w:rPr>
          <w:i/>
          <w:sz w:val="20"/>
          <w:szCs w:val="20"/>
          <w:lang w:val="sr-Latn-RS"/>
        </w:rPr>
      </w:pPr>
    </w:p>
    <w:p w14:paraId="0EB9A2F1" w14:textId="1109366A" w:rsidR="006042E8" w:rsidRDefault="006042E8" w:rsidP="006042E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042E8">
        <w:rPr>
          <w:i/>
          <w:sz w:val="20"/>
          <w:szCs w:val="20"/>
          <w:lang w:val="sr-Latn-RS"/>
        </w:rPr>
        <w:t>Petrovic, S</w:t>
      </w:r>
      <w:r>
        <w:rPr>
          <w:i/>
          <w:sz w:val="20"/>
          <w:szCs w:val="20"/>
          <w:lang w:val="sr-Latn-RS"/>
        </w:rPr>
        <w:t>;</w:t>
      </w:r>
      <w:r w:rsidRPr="006042E8">
        <w:rPr>
          <w:i/>
          <w:sz w:val="20"/>
          <w:szCs w:val="20"/>
          <w:lang w:val="sr-Latn-RS"/>
        </w:rPr>
        <w:t xml:space="preserve"> Leskovac, A</w:t>
      </w:r>
    </w:p>
    <w:p w14:paraId="437D2C1D" w14:textId="02AC9D78" w:rsidR="006042E8" w:rsidRPr="006042E8" w:rsidRDefault="006042E8" w:rsidP="006042E8">
      <w:pPr>
        <w:rPr>
          <w:i/>
          <w:sz w:val="20"/>
          <w:szCs w:val="20"/>
          <w:lang w:val="sr-Latn-RS"/>
        </w:rPr>
      </w:pPr>
      <w:r w:rsidRPr="006042E8">
        <w:rPr>
          <w:i/>
          <w:sz w:val="20"/>
          <w:szCs w:val="20"/>
          <w:u w:val="single"/>
          <w:lang w:val="sr-Latn-RS"/>
        </w:rPr>
        <w:t>Prospective Application of Natural and Synthetic Redox Modulators in Oxidative Stress-Targeted Cancer Therapy.</w:t>
      </w:r>
      <w:r w:rsidRPr="006042E8">
        <w:rPr>
          <w:b/>
          <w:bCs/>
          <w:i/>
          <w:sz w:val="20"/>
          <w:szCs w:val="20"/>
          <w:lang w:val="sr-Latn-RS"/>
        </w:rPr>
        <w:t>HANDBOOK OF OXIDATIVE STRESS IN CANCER: MECHANISTIC ASPECTS</w:t>
      </w:r>
      <w:r w:rsidRPr="006042E8">
        <w:rPr>
          <w:i/>
          <w:sz w:val="20"/>
          <w:szCs w:val="20"/>
          <w:lang w:val="sr-Latn-RS"/>
        </w:rPr>
        <w:t xml:space="preserve">, </w:t>
      </w:r>
      <w:r w:rsidRPr="006042E8">
        <w:rPr>
          <w:b/>
          <w:bCs/>
          <w:i/>
          <w:sz w:val="20"/>
          <w:szCs w:val="20"/>
          <w:lang w:val="sr-Latn-RS"/>
        </w:rPr>
        <w:t>2021, https://doi.org/10.1007/978-981-15-4501-6_130-1</w:t>
      </w:r>
    </w:p>
    <w:p w14:paraId="767EBD80" w14:textId="77777777" w:rsidR="006042E8" w:rsidRDefault="006042E8" w:rsidP="006042E8">
      <w:pPr>
        <w:rPr>
          <w:i/>
          <w:sz w:val="20"/>
          <w:szCs w:val="20"/>
          <w:lang w:val="sr-Latn-RS"/>
        </w:rPr>
      </w:pPr>
    </w:p>
    <w:p w14:paraId="5037C0B3" w14:textId="0E35DD73" w:rsidR="00784B21" w:rsidRPr="00CC7411" w:rsidRDefault="00784B21" w:rsidP="00784B2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Laban, B; Ralević, U; Petrović, S;...&amp; Vasić, V</w:t>
      </w:r>
    </w:p>
    <w:p w14:paraId="05E87F3A" w14:textId="77777777" w:rsidR="00784B21" w:rsidRPr="00CC7411" w:rsidRDefault="00784B21" w:rsidP="00784B21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Green synthesis and characterization of nontoxic L-methionine capped silverand gold nanoparticles</w:t>
      </w:r>
    </w:p>
    <w:p w14:paraId="436592A3" w14:textId="77777777" w:rsidR="00784B21" w:rsidRPr="00CC7411" w:rsidRDefault="00784B21" w:rsidP="00784B2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I</w:t>
      </w:r>
      <w:r w:rsidR="00BA2755" w:rsidRPr="00CC7411">
        <w:rPr>
          <w:b/>
          <w:i/>
          <w:sz w:val="20"/>
          <w:szCs w:val="20"/>
          <w:lang w:val="sr-Latn-RS"/>
        </w:rPr>
        <w:t>NORGANIC BIOCHEMISTRY 204:</w:t>
      </w:r>
      <w:r w:rsidRPr="00CC7411">
        <w:rPr>
          <w:b/>
          <w:i/>
          <w:sz w:val="20"/>
          <w:szCs w:val="20"/>
          <w:lang w:val="sr-Latn-RS"/>
        </w:rPr>
        <w:t xml:space="preserve"> 1109582</w:t>
      </w:r>
      <w:r w:rsidR="00BA2755" w:rsidRPr="00CC7411">
        <w:rPr>
          <w:b/>
          <w:i/>
          <w:sz w:val="20"/>
          <w:szCs w:val="20"/>
          <w:lang w:val="sr-Latn-RS"/>
        </w:rPr>
        <w:t xml:space="preserve"> 2020</w:t>
      </w:r>
    </w:p>
    <w:p w14:paraId="2AB74465" w14:textId="77777777" w:rsidR="00784B21" w:rsidRPr="00CC7411" w:rsidRDefault="00784B21" w:rsidP="00784B21">
      <w:pPr>
        <w:rPr>
          <w:i/>
          <w:sz w:val="20"/>
          <w:szCs w:val="20"/>
          <w:u w:val="single"/>
          <w:lang w:val="sr-Latn-RS"/>
        </w:rPr>
      </w:pPr>
    </w:p>
    <w:p w14:paraId="53C78D9D" w14:textId="77777777" w:rsidR="002909DF" w:rsidRPr="00CC7411" w:rsidRDefault="0040041B" w:rsidP="001419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Veljović, DN;Gurešić, DM;…</w:t>
      </w:r>
      <w:r w:rsidR="002909DF" w:rsidRPr="00CC7411">
        <w:rPr>
          <w:i/>
          <w:sz w:val="20"/>
          <w:szCs w:val="20"/>
        </w:rPr>
        <w:t xml:space="preserve"> &amp; Laban, B. B</w:t>
      </w:r>
    </w:p>
    <w:p w14:paraId="29909F58" w14:textId="77777777" w:rsidR="002909DF" w:rsidRPr="00CC7411" w:rsidRDefault="002909DF" w:rsidP="002909DF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Solid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State Synthesis of Silver Nanoparticles and Their Catalytic Application in Methylene Blue Reduction</w:t>
      </w:r>
      <w:r w:rsidRPr="00CC7411">
        <w:rPr>
          <w:i/>
          <w:sz w:val="20"/>
          <w:szCs w:val="20"/>
        </w:rPr>
        <w:t>. </w:t>
      </w:r>
    </w:p>
    <w:p w14:paraId="2C3DCE9C" w14:textId="77777777" w:rsidR="002909DF" w:rsidRPr="00CC7411" w:rsidRDefault="002909DF" w:rsidP="002909DF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CHEMISTRY</w:t>
      </w:r>
      <w:r w:rsidR="0040041B" w:rsidRPr="00CC7411">
        <w:rPr>
          <w:b/>
          <w:i/>
          <w:iCs/>
          <w:sz w:val="20"/>
          <w:szCs w:val="20"/>
        </w:rPr>
        <w:t xml:space="preserve"> </w:t>
      </w:r>
      <w:r w:rsidRPr="00CC7411">
        <w:rPr>
          <w:b/>
          <w:i/>
          <w:iCs/>
          <w:sz w:val="20"/>
          <w:szCs w:val="20"/>
        </w:rPr>
        <w:t>SELECT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5</w:t>
      </w:r>
      <w:r w:rsidRPr="00CC7411">
        <w:rPr>
          <w:b/>
          <w:i/>
          <w:sz w:val="20"/>
          <w:szCs w:val="20"/>
        </w:rPr>
        <w:t>(34): 10488-10494 2020</w:t>
      </w:r>
    </w:p>
    <w:p w14:paraId="5A2BEFC4" w14:textId="77777777" w:rsidR="002909DF" w:rsidRPr="00CC7411" w:rsidRDefault="002909DF" w:rsidP="002909DF">
      <w:pPr>
        <w:rPr>
          <w:i/>
          <w:sz w:val="20"/>
          <w:szCs w:val="20"/>
          <w:lang w:val="sr-Latn-RS"/>
        </w:rPr>
      </w:pPr>
    </w:p>
    <w:p w14:paraId="629A1BC6" w14:textId="77777777" w:rsidR="00B44EB3" w:rsidRPr="00CC7411" w:rsidRDefault="00B44EB3" w:rsidP="001419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Hegazy, RM; Faruk, EM.; Farag, AA; Shawky, LM</w:t>
      </w:r>
    </w:p>
    <w:p w14:paraId="24A3FD8D" w14:textId="3F4D8BAA" w:rsidR="00B44EB3" w:rsidRPr="004F1AFF" w:rsidRDefault="00B44EB3" w:rsidP="00B44EB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Estimation of cytotoxicity and genotoxicity of long acting bronchodilator: salmeterol xinafoate nanoparticles (nanotoxicity study)</w:t>
      </w:r>
      <w:r w:rsidR="004F1AFF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</w:rPr>
        <w:t>INTERNATIONAL JOURNAL OF PHARMA AND BIO SCIENCES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9</w:t>
      </w:r>
      <w:r w:rsidRPr="00CC7411">
        <w:rPr>
          <w:b/>
          <w:i/>
          <w:sz w:val="20"/>
          <w:szCs w:val="20"/>
        </w:rPr>
        <w:t>(1): 155-162 2018</w:t>
      </w:r>
    </w:p>
    <w:p w14:paraId="4242DA65" w14:textId="77777777" w:rsidR="00B44EB3" w:rsidRPr="00CC7411" w:rsidRDefault="00B44EB3" w:rsidP="00B44EB3">
      <w:pPr>
        <w:rPr>
          <w:i/>
          <w:sz w:val="20"/>
          <w:szCs w:val="20"/>
          <w:lang w:val="sr-Latn-RS"/>
        </w:rPr>
      </w:pPr>
    </w:p>
    <w:p w14:paraId="19C13C2C" w14:textId="77777777" w:rsidR="001E0AD6" w:rsidRPr="00CC7411" w:rsidRDefault="001E0AD6" w:rsidP="001419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Khosroshahi, ME</w:t>
      </w:r>
    </w:p>
    <w:p w14:paraId="7363C5C1" w14:textId="6E09710A" w:rsidR="001E0AD6" w:rsidRPr="004F1AFF" w:rsidRDefault="001E0AD6" w:rsidP="001E0AD6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Applications of Biophotonics and Nanobiomaterials in Biomedical Engineering</w:t>
      </w:r>
      <w:r w:rsidRPr="00CC7411">
        <w:rPr>
          <w:i/>
          <w:sz w:val="20"/>
          <w:szCs w:val="20"/>
          <w:u w:val="single"/>
        </w:rPr>
        <w:t> </w:t>
      </w:r>
      <w:r w:rsidRPr="00CC7411">
        <w:rPr>
          <w:b/>
          <w:i/>
          <w:sz w:val="20"/>
          <w:szCs w:val="20"/>
        </w:rPr>
        <w:t>CRC Press, p  405-482 2018</w:t>
      </w:r>
    </w:p>
    <w:p w14:paraId="55A66929" w14:textId="77777777" w:rsidR="001E0AD6" w:rsidRPr="00CC7411" w:rsidRDefault="001E0AD6" w:rsidP="001E0AD6">
      <w:pPr>
        <w:rPr>
          <w:i/>
          <w:sz w:val="20"/>
          <w:szCs w:val="20"/>
          <w:lang w:val="sr-Latn-RS"/>
        </w:rPr>
      </w:pPr>
    </w:p>
    <w:p w14:paraId="6C1D2109" w14:textId="0C9B9BA2" w:rsidR="005A1F76" w:rsidRPr="00CC7411" w:rsidRDefault="005A1F76" w:rsidP="001419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Rahman, A</w:t>
      </w:r>
      <w:r w:rsidR="00B07A5C">
        <w:rPr>
          <w:i/>
          <w:sz w:val="20"/>
          <w:szCs w:val="20"/>
        </w:rPr>
        <w:t>A</w:t>
      </w:r>
      <w:r w:rsidRPr="00CC7411">
        <w:rPr>
          <w:i/>
          <w:sz w:val="20"/>
          <w:szCs w:val="20"/>
        </w:rPr>
        <w:t>; Aziz, AA; Shamsuddin, S; Zakaria, NS</w:t>
      </w:r>
    </w:p>
    <w:p w14:paraId="0F748393" w14:textId="2D2C03D4" w:rsidR="005A1F76" w:rsidRPr="004F1AFF" w:rsidRDefault="005A1F76" w:rsidP="005A1F7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Effects of the Gold Nanoparticles (AuNPs) on the Proliferation and Morphological Characteristics of Human Breast Cancer Cells (MCF-7) in Culture. </w:t>
      </w:r>
      <w:r w:rsidRPr="00CC7411">
        <w:rPr>
          <w:b/>
          <w:i/>
          <w:sz w:val="20"/>
          <w:szCs w:val="20"/>
        </w:rPr>
        <w:t>In </w:t>
      </w:r>
      <w:r w:rsidRPr="00CC7411">
        <w:rPr>
          <w:b/>
          <w:i/>
          <w:iCs/>
          <w:sz w:val="20"/>
          <w:szCs w:val="20"/>
        </w:rPr>
        <w:t>Solid State Phenomena,</w:t>
      </w:r>
      <w:r w:rsidRPr="00CC7411">
        <w:rPr>
          <w:b/>
          <w:i/>
          <w:sz w:val="20"/>
          <w:szCs w:val="20"/>
        </w:rPr>
        <w:t> Trans Tech Publications, 268: 254-258 2017</w:t>
      </w:r>
    </w:p>
    <w:p w14:paraId="03E846B8" w14:textId="77777777" w:rsidR="005A1F76" w:rsidRPr="00CC7411" w:rsidRDefault="005A1F76" w:rsidP="005A1F76">
      <w:pPr>
        <w:rPr>
          <w:i/>
          <w:sz w:val="20"/>
          <w:szCs w:val="20"/>
          <w:lang w:val="sr-Latn-RS"/>
        </w:rPr>
      </w:pPr>
    </w:p>
    <w:p w14:paraId="00EDA9AF" w14:textId="5042681B" w:rsidR="0014199D" w:rsidRPr="00CC7411" w:rsidRDefault="0014199D" w:rsidP="0014199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Rajiv, S</w:t>
      </w:r>
      <w:r w:rsidR="004F1AFF">
        <w:rPr>
          <w:i/>
          <w:sz w:val="20"/>
          <w:szCs w:val="20"/>
          <w:lang w:val="sr-Latn-RS"/>
        </w:rPr>
        <w:t>;</w:t>
      </w:r>
      <w:r w:rsidRPr="00CC7411">
        <w:rPr>
          <w:i/>
          <w:sz w:val="20"/>
          <w:szCs w:val="20"/>
          <w:lang w:val="sr-Latn-RS"/>
        </w:rPr>
        <w:t xml:space="preserve"> Jerobin, J</w:t>
      </w:r>
      <w:r w:rsidR="004F1AFF">
        <w:rPr>
          <w:i/>
          <w:sz w:val="20"/>
          <w:szCs w:val="20"/>
          <w:lang w:val="sr-Latn-RS"/>
        </w:rPr>
        <w:t>;</w:t>
      </w:r>
      <w:r w:rsidRPr="00CC7411">
        <w:rPr>
          <w:i/>
          <w:sz w:val="20"/>
          <w:szCs w:val="20"/>
          <w:lang w:val="sr-Latn-RS"/>
        </w:rPr>
        <w:t xml:space="preserve"> Saranya, V</w:t>
      </w:r>
      <w:r w:rsidR="004F1AFF">
        <w:rPr>
          <w:i/>
          <w:sz w:val="20"/>
          <w:szCs w:val="20"/>
          <w:lang w:val="sr-Latn-RS"/>
        </w:rPr>
        <w:t>;...&amp;</w:t>
      </w:r>
      <w:r w:rsidRPr="00CC7411">
        <w:rPr>
          <w:i/>
          <w:sz w:val="20"/>
          <w:szCs w:val="20"/>
          <w:lang w:val="sr-Latn-RS"/>
        </w:rPr>
        <w:t xml:space="preserve"> Chandrasekaran, N</w:t>
      </w:r>
    </w:p>
    <w:p w14:paraId="06B6EECA" w14:textId="1460B46C" w:rsidR="0014199D" w:rsidRPr="004F1AFF" w:rsidRDefault="0014199D" w:rsidP="0014199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Comparative cytotoxicity and genotoxicity of cobalt (II, III) oxide, iron (III) oxide, silicon dioxide, and aluminum oxide nanoparticles on human lymphocytes in vitro</w:t>
      </w:r>
      <w:r w:rsidR="004F1AFF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HUMAN &amp; EXPERIMENTAL TOXICOLOGY, 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 xml:space="preserve">35 (2): 170-183 </w:t>
      </w:r>
      <w:r w:rsidRPr="00CC7411">
        <w:rPr>
          <w:b/>
          <w:i/>
          <w:sz w:val="20"/>
          <w:szCs w:val="20"/>
          <w:lang w:val="sr-Latn-RS"/>
        </w:rPr>
        <w:t>2016</w:t>
      </w:r>
    </w:p>
    <w:p w14:paraId="32F35FE0" w14:textId="77777777" w:rsidR="0014199D" w:rsidRPr="00CC7411" w:rsidRDefault="0014199D" w:rsidP="0014199D">
      <w:pPr>
        <w:ind w:left="360"/>
        <w:rPr>
          <w:i/>
          <w:sz w:val="20"/>
          <w:szCs w:val="20"/>
          <w:lang w:val="sr-Latn-RS"/>
        </w:rPr>
      </w:pPr>
    </w:p>
    <w:p w14:paraId="3DB1D976" w14:textId="77777777" w:rsidR="0004774E" w:rsidRPr="00CC7411" w:rsidRDefault="0004774E" w:rsidP="0004774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Elci, SG; Marsico, A L; Xing, Y; Yan, B; Vachet, RW</w:t>
      </w:r>
    </w:p>
    <w:p w14:paraId="1F3F9D59" w14:textId="2C89BDEB" w:rsidR="0004774E" w:rsidRPr="00B07A5C" w:rsidRDefault="0004774E" w:rsidP="0004774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</w:t>
      </w:r>
      <w:r w:rsidR="000A0EAF" w:rsidRPr="00CC7411">
        <w:rPr>
          <w:i/>
          <w:sz w:val="20"/>
          <w:szCs w:val="20"/>
          <w:u w:val="single"/>
          <w:lang w:val="sr-Latn-RS"/>
        </w:rPr>
        <w:t>ass spectrometric methods for investigating the influence of surface chemistry of the fate of core-shell nanoparticles in biological and environmental samples.</w:t>
      </w:r>
      <w:r w:rsidR="000A0EAF" w:rsidRPr="00CC7411">
        <w:rPr>
          <w:b/>
          <w:i/>
          <w:iCs/>
          <w:sz w:val="20"/>
          <w:szCs w:val="20"/>
          <w:lang w:val="sr-Latn-RS"/>
        </w:rPr>
        <w:t xml:space="preserve">Book Chapter, </w:t>
      </w:r>
      <w:r w:rsidRPr="00CC7411">
        <w:rPr>
          <w:b/>
          <w:i/>
          <w:iCs/>
          <w:sz w:val="20"/>
          <w:szCs w:val="20"/>
          <w:lang w:val="sr-Latn-RS"/>
        </w:rPr>
        <w:t>Engineered Nanoparticles and the Environment: Biophysicochemical Processes and Toxicity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hyperlink r:id="rId1187" w:history="1">
        <w:r w:rsidR="000A0EAF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John Wiley &amp; Sons</w:t>
        </w:r>
      </w:hyperlink>
      <w:r w:rsidR="000A0EAF" w:rsidRPr="00CC7411">
        <w:rPr>
          <w:b/>
          <w:i/>
          <w:sz w:val="20"/>
          <w:szCs w:val="20"/>
          <w:lang w:val="sr-Latn-RS"/>
        </w:rPr>
        <w:t xml:space="preserve"> , </w:t>
      </w:r>
      <w:r w:rsidRPr="00CC7411">
        <w:rPr>
          <w:b/>
          <w:i/>
          <w:iCs/>
          <w:sz w:val="20"/>
          <w:szCs w:val="20"/>
          <w:lang w:val="sr-Latn-RS"/>
        </w:rPr>
        <w:t>4</w:t>
      </w:r>
      <w:r w:rsidRPr="00CC7411">
        <w:rPr>
          <w:b/>
          <w:i/>
          <w:sz w:val="20"/>
          <w:szCs w:val="20"/>
          <w:lang w:val="sr-Latn-RS"/>
        </w:rPr>
        <w:t>, 2016</w:t>
      </w:r>
      <w:r w:rsidR="000A0EAF" w:rsidRPr="00CC7411">
        <w:rPr>
          <w:b/>
          <w:sz w:val="20"/>
          <w:szCs w:val="20"/>
        </w:rPr>
        <w:t xml:space="preserve"> , ISBN 9781119275848</w:t>
      </w:r>
      <w:r w:rsidR="000A0EAF" w:rsidRPr="00CC7411">
        <w:rPr>
          <w:sz w:val="20"/>
          <w:szCs w:val="20"/>
        </w:rPr>
        <w:t xml:space="preserve"> </w:t>
      </w:r>
    </w:p>
    <w:p w14:paraId="66841282" w14:textId="77777777" w:rsidR="0004774E" w:rsidRPr="00CC7411" w:rsidRDefault="0004774E" w:rsidP="0004774E">
      <w:pPr>
        <w:ind w:left="360"/>
        <w:rPr>
          <w:i/>
          <w:sz w:val="20"/>
          <w:szCs w:val="20"/>
          <w:lang w:val="sr-Latn-RS"/>
        </w:rPr>
      </w:pPr>
    </w:p>
    <w:p w14:paraId="73C6E163" w14:textId="77777777" w:rsidR="00E7122F" w:rsidRPr="00CC7411" w:rsidRDefault="00E7122F" w:rsidP="00B67EB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Engelbrecht, M</w:t>
      </w:r>
    </w:p>
    <w:p w14:paraId="2CDF10E9" w14:textId="6FA356EE" w:rsidR="00E7122F" w:rsidRPr="004F1AFF" w:rsidRDefault="00E7122F" w:rsidP="00E7122F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The interaction between 6 MV X-rays and p (66)/Be neutrons with spherical gold nanoparticles to induce cellular damage.</w:t>
      </w:r>
      <w:r w:rsidRPr="00CC7411">
        <w:rPr>
          <w:b/>
          <w:i/>
          <w:sz w:val="20"/>
          <w:szCs w:val="20"/>
        </w:rPr>
        <w:t xml:space="preserve">Thesis, University of the Western Cape, Faculty of Natural Science, 2016, </w:t>
      </w:r>
      <w:hyperlink r:id="rId1188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http://hdl.handle.net/11394/5550</w:t>
        </w:r>
      </w:hyperlink>
    </w:p>
    <w:p w14:paraId="04987518" w14:textId="77777777" w:rsidR="00E7122F" w:rsidRPr="00CC7411" w:rsidRDefault="00E7122F" w:rsidP="00E7122F">
      <w:pPr>
        <w:rPr>
          <w:i/>
          <w:sz w:val="20"/>
          <w:szCs w:val="20"/>
          <w:u w:val="single"/>
          <w:lang w:val="sr-Latn-RS"/>
        </w:rPr>
      </w:pPr>
    </w:p>
    <w:p w14:paraId="4B5D9CED" w14:textId="77777777" w:rsidR="003345B0" w:rsidRDefault="003345B0" w:rsidP="00B67EB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345B0">
        <w:rPr>
          <w:i/>
          <w:sz w:val="20"/>
          <w:szCs w:val="20"/>
          <w:lang w:val="sr-Latn-RS"/>
        </w:rPr>
        <w:t>Plavša, M. L</w:t>
      </w:r>
    </w:p>
    <w:p w14:paraId="26B95606" w14:textId="6EC309D8" w:rsidR="003345B0" w:rsidRPr="003345B0" w:rsidRDefault="003345B0" w:rsidP="003345B0">
      <w:pPr>
        <w:rPr>
          <w:i/>
          <w:sz w:val="20"/>
          <w:szCs w:val="20"/>
          <w:u w:val="single"/>
          <w:lang w:val="sr-Latn-RS"/>
        </w:rPr>
      </w:pPr>
      <w:r w:rsidRPr="003345B0">
        <w:rPr>
          <w:i/>
          <w:sz w:val="20"/>
          <w:szCs w:val="20"/>
          <w:u w:val="single"/>
          <w:lang w:val="sr-Latn-RS"/>
        </w:rPr>
        <w:t xml:space="preserve">Diskursna obeležja javnih prezentacija kompanija/preduzeća. </w:t>
      </w:r>
    </w:p>
    <w:p w14:paraId="1E2B2F42" w14:textId="2E7560AC" w:rsidR="003345B0" w:rsidRPr="003345B0" w:rsidRDefault="003345B0" w:rsidP="003345B0">
      <w:pPr>
        <w:rPr>
          <w:b/>
          <w:bCs/>
          <w:i/>
          <w:sz w:val="20"/>
          <w:szCs w:val="20"/>
          <w:lang w:val="sr-Latn-RS"/>
        </w:rPr>
      </w:pPr>
      <w:r w:rsidRPr="003345B0">
        <w:rPr>
          <w:b/>
          <w:bCs/>
          <w:i/>
          <w:sz w:val="20"/>
          <w:szCs w:val="20"/>
          <w:lang w:val="sr-Latn-RS"/>
        </w:rPr>
        <w:t>Doctoral dissertation,  Универзитет у Београду, 2016, https://hdl.handle.net/21.15107/rcub_nardus_6730</w:t>
      </w:r>
    </w:p>
    <w:p w14:paraId="680A5F5A" w14:textId="77777777" w:rsidR="003345B0" w:rsidRDefault="003345B0" w:rsidP="003345B0">
      <w:pPr>
        <w:rPr>
          <w:i/>
          <w:sz w:val="20"/>
          <w:szCs w:val="20"/>
          <w:lang w:val="sr-Latn-RS"/>
        </w:rPr>
      </w:pPr>
    </w:p>
    <w:p w14:paraId="67D0C0E7" w14:textId="64B21060" w:rsidR="00B67EBA" w:rsidRPr="00CC7411" w:rsidRDefault="00B67EBA" w:rsidP="00B67EB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Lozovska, YV; Naleskina, LA; Lukyanova, N Y; Todor, I M; Chekhun, VF</w:t>
      </w:r>
    </w:p>
    <w:p w14:paraId="6D75BD0F" w14:textId="48AE517F" w:rsidR="00B67EBA" w:rsidRPr="00B07A5C" w:rsidRDefault="00B67EBA" w:rsidP="0014199D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 xml:space="preserve">Assessment of the geno-and cytotoxic action of colloidal gold nanoparticles on the bone marrow erythroid cell lines and tumors in animals with Ehrlich ascites carcinoma. </w:t>
      </w:r>
      <w:r w:rsidRPr="00CC7411">
        <w:rPr>
          <w:b/>
          <w:i/>
          <w:iCs/>
          <w:sz w:val="20"/>
          <w:szCs w:val="20"/>
          <w:lang w:val="sr-Latn-RS"/>
        </w:rPr>
        <w:t>CYTOLOGY AND GENETICS,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49</w:t>
      </w:r>
      <w:r w:rsidRPr="00CC7411">
        <w:rPr>
          <w:b/>
          <w:i/>
          <w:sz w:val="20"/>
          <w:szCs w:val="20"/>
          <w:lang w:val="sr-Latn-RS"/>
        </w:rPr>
        <w:t>(1): 42-48 2015</w:t>
      </w:r>
    </w:p>
    <w:p w14:paraId="58E2EC52" w14:textId="77777777" w:rsidR="008C12A4" w:rsidRPr="00CC7411" w:rsidRDefault="008C12A4" w:rsidP="008C12A4">
      <w:pPr>
        <w:ind w:left="360"/>
        <w:rPr>
          <w:i/>
          <w:sz w:val="20"/>
          <w:szCs w:val="20"/>
        </w:rPr>
      </w:pPr>
    </w:p>
    <w:p w14:paraId="1490FA01" w14:textId="55239DE7" w:rsidR="00A32C1A" w:rsidRPr="00CC7411" w:rsidRDefault="002F4CA3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Zhanga,l; Li, X; Ongc,L;</w:t>
      </w:r>
      <w:r w:rsidR="00F55353">
        <w:rPr>
          <w:i/>
          <w:sz w:val="20"/>
          <w:szCs w:val="20"/>
        </w:rPr>
        <w:t>…&amp;</w:t>
      </w:r>
      <w:r w:rsidRPr="00CC7411">
        <w:rPr>
          <w:i/>
          <w:sz w:val="20"/>
          <w:szCs w:val="20"/>
        </w:rPr>
        <w:t xml:space="preserve"> Shen,W</w:t>
      </w:r>
    </w:p>
    <w:p w14:paraId="0F9E98CD" w14:textId="59420BFE" w:rsidR="00A32C1A" w:rsidRPr="00A07F95" w:rsidRDefault="00A32C1A" w:rsidP="00A32C1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Cellulose nanofibre textured SERS substrate</w:t>
      </w:r>
      <w:r w:rsidR="00A07F95">
        <w:rPr>
          <w:i/>
          <w:sz w:val="20"/>
          <w:szCs w:val="20"/>
          <w:u w:val="single"/>
        </w:rPr>
        <w:t xml:space="preserve">, </w:t>
      </w:r>
      <w:r w:rsidRPr="00CC7411">
        <w:rPr>
          <w:b/>
          <w:i/>
          <w:sz w:val="20"/>
          <w:szCs w:val="20"/>
        </w:rPr>
        <w:t>C</w:t>
      </w:r>
      <w:r w:rsidR="002F4CA3" w:rsidRPr="00CC7411">
        <w:rPr>
          <w:b/>
          <w:i/>
          <w:sz w:val="20"/>
          <w:szCs w:val="20"/>
        </w:rPr>
        <w:t>OLLOIDS AND SURFACES A, 468 :</w:t>
      </w:r>
      <w:r w:rsidRPr="00CC7411">
        <w:rPr>
          <w:b/>
          <w:i/>
          <w:sz w:val="20"/>
          <w:szCs w:val="20"/>
        </w:rPr>
        <w:t xml:space="preserve"> 309–314</w:t>
      </w:r>
      <w:r w:rsidR="002F4CA3" w:rsidRPr="00CC7411">
        <w:rPr>
          <w:b/>
          <w:i/>
          <w:sz w:val="20"/>
          <w:szCs w:val="20"/>
        </w:rPr>
        <w:t xml:space="preserve"> 2015</w:t>
      </w:r>
    </w:p>
    <w:p w14:paraId="5258A91E" w14:textId="77777777" w:rsidR="00A32C1A" w:rsidRPr="00CC7411" w:rsidRDefault="00A32C1A" w:rsidP="00A32C1A">
      <w:pPr>
        <w:rPr>
          <w:i/>
          <w:sz w:val="20"/>
          <w:szCs w:val="20"/>
          <w:u w:val="single"/>
        </w:rPr>
      </w:pPr>
    </w:p>
    <w:p w14:paraId="2E5CCA07" w14:textId="77777777" w:rsidR="001E0AD6" w:rsidRPr="00CC7411" w:rsidRDefault="001E0AD6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Rosli, NSB; Rahman, AA; Aziz, AA; Shamsuddin, S</w:t>
      </w:r>
    </w:p>
    <w:p w14:paraId="38BF3820" w14:textId="77777777" w:rsidR="001E0AD6" w:rsidRPr="00CC7411" w:rsidRDefault="001E0AD6" w:rsidP="001E0AD6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Enhancement of radiation cytotoxicity by gold nanoparticles in MCF-7 breast cancer cell lines</w:t>
      </w:r>
      <w:r w:rsidRPr="00CC7411">
        <w:rPr>
          <w:i/>
          <w:sz w:val="20"/>
          <w:szCs w:val="20"/>
        </w:rPr>
        <w:t xml:space="preserve">. </w:t>
      </w:r>
    </w:p>
    <w:p w14:paraId="1AD8E557" w14:textId="77777777" w:rsidR="001E0AD6" w:rsidRPr="00CC7411" w:rsidRDefault="001E0AD6" w:rsidP="001E0AD6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AIP Proceedings</w:t>
      </w:r>
      <w:r w:rsidRPr="00CC7411">
        <w:rPr>
          <w:b/>
          <w:i/>
          <w:sz w:val="20"/>
          <w:szCs w:val="20"/>
        </w:rPr>
        <w:t> ,Vol. 1657, No. 1, p. 060007, 2015</w:t>
      </w:r>
    </w:p>
    <w:p w14:paraId="0DE2F98C" w14:textId="77777777" w:rsidR="001E0AD6" w:rsidRPr="00CC7411" w:rsidRDefault="001E0AD6" w:rsidP="001E0AD6">
      <w:pPr>
        <w:rPr>
          <w:i/>
          <w:sz w:val="20"/>
          <w:szCs w:val="20"/>
        </w:rPr>
      </w:pPr>
    </w:p>
    <w:p w14:paraId="578C3983" w14:textId="77777777" w:rsidR="003C75CC" w:rsidRPr="00CC7411" w:rsidRDefault="003C75C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  <w:lang w:val="sr-Latn-RS"/>
        </w:rPr>
        <w:t>Casta, R;</w:t>
      </w:r>
      <w:r w:rsidR="004B136D" w:rsidRPr="00CC7411">
        <w:rPr>
          <w:i/>
          <w:sz w:val="20"/>
          <w:szCs w:val="20"/>
          <w:lang w:val="sr-Latn-RS"/>
        </w:rPr>
        <w:t xml:space="preserve"> Ch</w:t>
      </w:r>
      <w:r w:rsidR="002D1B43" w:rsidRPr="00CC7411">
        <w:rPr>
          <w:i/>
          <w:sz w:val="20"/>
          <w:szCs w:val="20"/>
          <w:lang w:val="sr-Latn-RS"/>
        </w:rPr>
        <w:t>ampeaux, J</w:t>
      </w:r>
      <w:r w:rsidRPr="00CC7411">
        <w:rPr>
          <w:i/>
          <w:sz w:val="20"/>
          <w:szCs w:val="20"/>
          <w:lang w:val="sr-Latn-RS"/>
        </w:rPr>
        <w:t xml:space="preserve">P; </w:t>
      </w:r>
      <w:r w:rsidR="00741BBF" w:rsidRPr="00CC7411">
        <w:rPr>
          <w:i/>
          <w:sz w:val="20"/>
          <w:szCs w:val="20"/>
          <w:lang w:val="sr-Latn-RS"/>
        </w:rPr>
        <w:t xml:space="preserve">Cafarelli, P; </w:t>
      </w:r>
      <w:r w:rsidRPr="00CC7411">
        <w:rPr>
          <w:i/>
          <w:sz w:val="20"/>
          <w:szCs w:val="20"/>
          <w:lang w:val="sr-Latn-RS"/>
        </w:rPr>
        <w:t>Moretto-Capelle, P;</w:t>
      </w:r>
      <w:r w:rsidR="002D1B43" w:rsidRPr="00CC7411">
        <w:rPr>
          <w:i/>
          <w:sz w:val="20"/>
          <w:szCs w:val="20"/>
          <w:lang w:val="sr-Latn-RS"/>
        </w:rPr>
        <w:t xml:space="preserve"> Sence, M</w:t>
      </w:r>
    </w:p>
    <w:p w14:paraId="398745A2" w14:textId="77777777" w:rsidR="00741BBF" w:rsidRPr="00CC7411" w:rsidRDefault="00741BBF" w:rsidP="00741BB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Model for electron emission of high-Z radio-sensitizing nanoparticle irradiated by X-rays</w:t>
      </w:r>
    </w:p>
    <w:p w14:paraId="15873909" w14:textId="77777777" w:rsidR="004B136D" w:rsidRPr="00CC7411" w:rsidRDefault="004B136D" w:rsidP="00741BBF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</w:t>
      </w:r>
      <w:r w:rsidR="003C75CC" w:rsidRPr="00CC7411">
        <w:rPr>
          <w:b/>
          <w:i/>
          <w:iCs/>
          <w:sz w:val="20"/>
          <w:szCs w:val="20"/>
          <w:lang w:val="sr-Latn-RS"/>
        </w:rPr>
        <w:t>OURNAL OF NANOPARTICLES RESEARCH,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16</w:t>
      </w:r>
      <w:r w:rsidRPr="00CC7411">
        <w:rPr>
          <w:b/>
          <w:i/>
          <w:sz w:val="20"/>
          <w:szCs w:val="20"/>
          <w:lang w:val="sr-Latn-RS"/>
        </w:rPr>
        <w:t>(</w:t>
      </w:r>
      <w:r w:rsidR="00741BBF" w:rsidRPr="00CC7411">
        <w:rPr>
          <w:b/>
          <w:i/>
          <w:sz w:val="20"/>
          <w:szCs w:val="20"/>
          <w:lang w:val="sr-Latn-RS"/>
        </w:rPr>
        <w:t>7</w:t>
      </w:r>
      <w:r w:rsidR="002D1B43" w:rsidRPr="00CC7411">
        <w:rPr>
          <w:b/>
          <w:i/>
          <w:sz w:val="20"/>
          <w:szCs w:val="20"/>
          <w:lang w:val="sr-Latn-RS"/>
        </w:rPr>
        <w:t xml:space="preserve">): </w:t>
      </w:r>
      <w:r w:rsidR="00741BBF" w:rsidRPr="00CC7411">
        <w:rPr>
          <w:b/>
          <w:i/>
          <w:sz w:val="20"/>
          <w:szCs w:val="20"/>
          <w:lang w:val="sr-Latn-RS"/>
        </w:rPr>
        <w:t>2480</w:t>
      </w:r>
      <w:r w:rsidR="003C75CC" w:rsidRPr="00CC7411">
        <w:rPr>
          <w:b/>
          <w:i/>
          <w:sz w:val="20"/>
          <w:szCs w:val="20"/>
          <w:lang w:val="sr-Latn-RS"/>
        </w:rPr>
        <w:t xml:space="preserve"> 2014</w:t>
      </w:r>
    </w:p>
    <w:p w14:paraId="7FA3D84C" w14:textId="77777777" w:rsidR="004B136D" w:rsidRPr="00CC7411" w:rsidRDefault="004B136D" w:rsidP="003C75CC">
      <w:pPr>
        <w:ind w:left="360"/>
        <w:rPr>
          <w:i/>
          <w:sz w:val="20"/>
          <w:szCs w:val="20"/>
        </w:rPr>
      </w:pPr>
    </w:p>
    <w:p w14:paraId="4BADC722" w14:textId="77777777" w:rsidR="002D1B43" w:rsidRPr="00CC7411" w:rsidRDefault="002D1B4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Casta, R; Champeaux, J P; Sence, M; Moretto-Capelle, P; Cafarelli, P; Amsellem, A; Sicard-Roselli, C</w:t>
      </w:r>
    </w:p>
    <w:p w14:paraId="64BD3000" w14:textId="77777777" w:rsidR="002D1B43" w:rsidRPr="00CC7411" w:rsidRDefault="002D1B43" w:rsidP="002D1B43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Electronic emission of radio-sensitizing gold nanoparticles under X-ray irradiation: experiment and simulations</w:t>
      </w:r>
      <w:r w:rsidRPr="00CC7411">
        <w:rPr>
          <w:i/>
          <w:sz w:val="20"/>
          <w:szCs w:val="20"/>
          <w:lang w:val="sr-Latn-RS"/>
        </w:rPr>
        <w:t xml:space="preserve"> </w:t>
      </w:r>
    </w:p>
    <w:p w14:paraId="48E7693C" w14:textId="77777777" w:rsidR="002D1B43" w:rsidRPr="00CC7411" w:rsidRDefault="002D1B43" w:rsidP="002D1B4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JOURNAL OF NANOPARTICLES RESEARCH,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16</w:t>
      </w:r>
      <w:r w:rsidRPr="00CC7411">
        <w:rPr>
          <w:b/>
          <w:i/>
          <w:sz w:val="20"/>
          <w:szCs w:val="20"/>
          <w:lang w:val="sr-Latn-RS"/>
        </w:rPr>
        <w:t>(</w:t>
      </w:r>
      <w:r w:rsidR="00741BBF" w:rsidRPr="00CC7411">
        <w:rPr>
          <w:b/>
          <w:i/>
          <w:sz w:val="20"/>
          <w:szCs w:val="20"/>
          <w:lang w:val="sr-Latn-RS"/>
        </w:rPr>
        <w:t>4</w:t>
      </w:r>
      <w:r w:rsidRPr="00CC7411">
        <w:rPr>
          <w:b/>
          <w:i/>
          <w:sz w:val="20"/>
          <w:szCs w:val="20"/>
          <w:lang w:val="sr-Latn-RS"/>
        </w:rPr>
        <w:t xml:space="preserve">): </w:t>
      </w:r>
      <w:r w:rsidR="00741BBF" w:rsidRPr="00CC7411">
        <w:rPr>
          <w:b/>
          <w:i/>
          <w:sz w:val="20"/>
          <w:szCs w:val="20"/>
          <w:lang w:val="sr-Latn-RS"/>
        </w:rPr>
        <w:t>2348</w:t>
      </w:r>
      <w:r w:rsidRPr="00CC7411">
        <w:rPr>
          <w:b/>
          <w:i/>
          <w:sz w:val="20"/>
          <w:szCs w:val="20"/>
          <w:lang w:val="sr-Latn-RS"/>
        </w:rPr>
        <w:t xml:space="preserve"> 2014</w:t>
      </w:r>
    </w:p>
    <w:p w14:paraId="70BCF896" w14:textId="77777777" w:rsidR="002D1B43" w:rsidRPr="00CC7411" w:rsidRDefault="002D1B43" w:rsidP="002D1B43">
      <w:pPr>
        <w:ind w:left="360"/>
        <w:rPr>
          <w:i/>
          <w:sz w:val="20"/>
          <w:szCs w:val="20"/>
        </w:rPr>
      </w:pPr>
    </w:p>
    <w:p w14:paraId="1C9991DF" w14:textId="77777777" w:rsidR="00795C82" w:rsidRPr="00CC7411" w:rsidRDefault="00795C82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18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Tournebize, J;</w:t>
        </w:r>
      </w:hyperlink>
      <w:r w:rsidRPr="00CC7411">
        <w:rPr>
          <w:i/>
          <w:sz w:val="20"/>
          <w:szCs w:val="20"/>
        </w:rPr>
        <w:t xml:space="preserve"> </w:t>
      </w:r>
      <w:hyperlink r:id="rId119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Sapin-Minet, A,</w:t>
        </w:r>
      </w:hyperlink>
      <w:r w:rsidRPr="00CC7411">
        <w:rPr>
          <w:i/>
          <w:sz w:val="20"/>
          <w:szCs w:val="20"/>
        </w:rPr>
        <w:t xml:space="preserve"> </w:t>
      </w:r>
      <w:hyperlink r:id="rId119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Bartosz, G;</w:t>
        </w:r>
      </w:hyperlink>
      <w:r w:rsidRPr="00CC7411">
        <w:rPr>
          <w:i/>
          <w:sz w:val="20"/>
          <w:szCs w:val="20"/>
        </w:rPr>
        <w:t xml:space="preserve"> </w:t>
      </w:r>
      <w:hyperlink r:id="rId119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Leroy, P,</w:t>
        </w:r>
      </w:hyperlink>
      <w:r w:rsidRPr="00CC7411">
        <w:rPr>
          <w:i/>
          <w:sz w:val="20"/>
          <w:szCs w:val="20"/>
        </w:rPr>
        <w:t xml:space="preserve"> </w:t>
      </w:r>
      <w:hyperlink r:id="rId119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Boudier, A</w:t>
        </w:r>
      </w:hyperlink>
    </w:p>
    <w:p w14:paraId="5B7D97D5" w14:textId="1662B96D" w:rsidR="00795C82" w:rsidRPr="00A07F95" w:rsidRDefault="00795C82" w:rsidP="00125206">
      <w:pPr>
        <w:rPr>
          <w:i/>
          <w:sz w:val="20"/>
          <w:szCs w:val="20"/>
          <w:u w:val="single"/>
        </w:rPr>
      </w:pPr>
      <w:hyperlink r:id="rId1194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Pitfalls of assays devoted to evaluation of oxidative stress induced by inorganic nanoparticles</w:t>
        </w:r>
      </w:hyperlink>
      <w:r w:rsidR="00A07F95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>TALANTA,</w:t>
      </w:r>
      <w:r w:rsidRPr="00CC7411">
        <w:rPr>
          <w:b/>
          <w:i/>
          <w:sz w:val="20"/>
          <w:szCs w:val="20"/>
        </w:rPr>
        <w:t xml:space="preserve"> 116: 753-763 2013</w:t>
      </w:r>
    </w:p>
    <w:p w14:paraId="7C36B6D8" w14:textId="77777777" w:rsidR="00795C82" w:rsidRPr="00CC7411" w:rsidRDefault="00795C82" w:rsidP="00125206">
      <w:pPr>
        <w:rPr>
          <w:b/>
          <w:i/>
          <w:sz w:val="20"/>
          <w:szCs w:val="20"/>
        </w:rPr>
      </w:pPr>
    </w:p>
    <w:p w14:paraId="5A116EF5" w14:textId="77777777" w:rsidR="00795C82" w:rsidRPr="00CC7411" w:rsidRDefault="00795C82" w:rsidP="00C365DE">
      <w:pPr>
        <w:numPr>
          <w:ilvl w:val="0"/>
          <w:numId w:val="1"/>
        </w:numPr>
        <w:rPr>
          <w:b/>
          <w:i/>
          <w:sz w:val="20"/>
          <w:szCs w:val="20"/>
        </w:rPr>
      </w:pPr>
      <w:hyperlink r:id="rId119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Lu, Z.</w:t>
        </w:r>
      </w:hyperlink>
      <w:r w:rsidRPr="00CC7411">
        <w:rPr>
          <w:i/>
          <w:sz w:val="20"/>
          <w:szCs w:val="20"/>
        </w:rPr>
        <w:t xml:space="preserve">, </w:t>
      </w:r>
      <w:hyperlink r:id="rId119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Ma, G.</w:t>
        </w:r>
      </w:hyperlink>
      <w:r w:rsidRPr="00CC7411">
        <w:rPr>
          <w:i/>
          <w:sz w:val="20"/>
          <w:szCs w:val="20"/>
        </w:rPr>
        <w:t xml:space="preserve">, </w:t>
      </w:r>
      <w:hyperlink r:id="rId119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Veinot, J.G.C.</w:t>
        </w:r>
      </w:hyperlink>
      <w:r w:rsidRPr="00CC7411">
        <w:rPr>
          <w:i/>
          <w:sz w:val="20"/>
          <w:szCs w:val="20"/>
        </w:rPr>
        <w:t xml:space="preserve">, </w:t>
      </w:r>
      <w:hyperlink r:id="rId119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Wong, C.S</w:t>
        </w:r>
      </w:hyperlink>
    </w:p>
    <w:p w14:paraId="0298B9EF" w14:textId="44D650AC" w:rsidR="00795C82" w:rsidRPr="00F55353" w:rsidRDefault="00795C82" w:rsidP="00125206">
      <w:pPr>
        <w:rPr>
          <w:i/>
          <w:sz w:val="20"/>
          <w:szCs w:val="20"/>
        </w:rPr>
      </w:pPr>
      <w:hyperlink r:id="rId1199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Disruption of biomolecule function by nanoparticles: How do gold nanoparticles affect Phase I biotransformation of persistent organic pollutants?</w:t>
        </w:r>
      </w:hyperlink>
      <w:r w:rsidR="00F55353">
        <w:rPr>
          <w:i/>
          <w:sz w:val="20"/>
          <w:szCs w:val="20"/>
        </w:rPr>
        <w:t>,</w:t>
      </w:r>
      <w:hyperlink r:id="rId1200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CHEMOSPHERE, </w:t>
        </w:r>
      </w:hyperlink>
      <w:r w:rsidRPr="00CC7411">
        <w:rPr>
          <w:b/>
          <w:i/>
          <w:sz w:val="20"/>
          <w:szCs w:val="20"/>
        </w:rPr>
        <w:t xml:space="preserve"> 93 (1): 123-132 2013</w:t>
      </w:r>
    </w:p>
    <w:p w14:paraId="3821B5DB" w14:textId="77777777" w:rsidR="00795C82" w:rsidRPr="00CC7411" w:rsidRDefault="00795C82" w:rsidP="00125206">
      <w:pPr>
        <w:rPr>
          <w:b/>
          <w:i/>
          <w:sz w:val="20"/>
          <w:szCs w:val="20"/>
        </w:rPr>
      </w:pPr>
    </w:p>
    <w:p w14:paraId="004A569A" w14:textId="77777777" w:rsidR="00125206" w:rsidRPr="00CC7411" w:rsidRDefault="00125206" w:rsidP="00C365DE">
      <w:pPr>
        <w:numPr>
          <w:ilvl w:val="0"/>
          <w:numId w:val="1"/>
        </w:numPr>
        <w:rPr>
          <w:i/>
          <w:sz w:val="20"/>
          <w:szCs w:val="20"/>
          <w:lang w:val="sr-Latn-CS"/>
        </w:rPr>
      </w:pPr>
      <w:r w:rsidRPr="00CC7411">
        <w:rPr>
          <w:i/>
          <w:sz w:val="20"/>
          <w:szCs w:val="20"/>
          <w:lang w:val="sr-Latn-CS"/>
        </w:rPr>
        <w:t>Petrović,</w:t>
      </w:r>
      <w:r w:rsidR="000F35D0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V; Čolović,</w:t>
      </w:r>
      <w:r w:rsidR="00914479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M; Krstić,</w:t>
      </w:r>
      <w:r w:rsidR="00914479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D; Vujačić,</w:t>
      </w:r>
      <w:r w:rsidR="00914479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A; Petrović,</w:t>
      </w:r>
      <w:r w:rsidR="00914479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S; Joksić,</w:t>
      </w:r>
      <w:r w:rsidR="00914479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G; Bugarčić, Ž; V</w:t>
      </w:r>
      <w:r w:rsidR="00914479" w:rsidRPr="00CC7411">
        <w:rPr>
          <w:i/>
          <w:sz w:val="20"/>
          <w:szCs w:val="20"/>
          <w:lang w:val="sr-Latn-CS"/>
        </w:rPr>
        <w:t xml:space="preserve">asić, </w:t>
      </w:r>
      <w:r w:rsidRPr="00CC7411">
        <w:rPr>
          <w:i/>
          <w:sz w:val="20"/>
          <w:szCs w:val="20"/>
          <w:lang w:val="sr-Latn-CS"/>
        </w:rPr>
        <w:t xml:space="preserve">V </w:t>
      </w:r>
    </w:p>
    <w:p w14:paraId="3EE8F35D" w14:textId="77777777" w:rsidR="00125206" w:rsidRPr="00CC7411" w:rsidRDefault="00125206" w:rsidP="00125206">
      <w:pPr>
        <w:rPr>
          <w:i/>
          <w:sz w:val="20"/>
          <w:szCs w:val="20"/>
          <w:lang w:val="sr-Latn-CS"/>
        </w:rPr>
      </w:pPr>
      <w:r w:rsidRPr="00CC7411">
        <w:rPr>
          <w:i/>
          <w:sz w:val="20"/>
          <w:szCs w:val="20"/>
          <w:u w:val="single"/>
          <w:lang w:val="sr-Latn-CS"/>
        </w:rPr>
        <w:t>In vitro effects of some gold complexes on Na</w:t>
      </w:r>
      <w:r w:rsidRPr="00CC7411">
        <w:rPr>
          <w:i/>
          <w:sz w:val="20"/>
          <w:szCs w:val="20"/>
          <w:u w:val="single"/>
          <w:vertAlign w:val="superscript"/>
          <w:lang w:val="sr-Latn-CS"/>
        </w:rPr>
        <w:t>+</w:t>
      </w:r>
      <w:r w:rsidRPr="00CC7411">
        <w:rPr>
          <w:i/>
          <w:sz w:val="20"/>
          <w:szCs w:val="20"/>
          <w:u w:val="single"/>
          <w:lang w:val="sr-Latn-CS"/>
        </w:rPr>
        <w:t>/K</w:t>
      </w:r>
      <w:r w:rsidRPr="00CC7411">
        <w:rPr>
          <w:i/>
          <w:sz w:val="20"/>
          <w:szCs w:val="20"/>
          <w:u w:val="single"/>
          <w:vertAlign w:val="superscript"/>
          <w:lang w:val="sr-Latn-CS"/>
        </w:rPr>
        <w:t>+</w:t>
      </w:r>
      <w:r w:rsidRPr="00CC7411">
        <w:rPr>
          <w:i/>
          <w:sz w:val="20"/>
          <w:szCs w:val="20"/>
          <w:u w:val="single"/>
          <w:lang w:val="sr-Latn-CS"/>
        </w:rPr>
        <w:t xml:space="preserve"> ATPase activity and cell proliferation</w:t>
      </w:r>
      <w:r w:rsidRPr="00CC7411">
        <w:rPr>
          <w:i/>
          <w:sz w:val="20"/>
          <w:szCs w:val="20"/>
          <w:lang w:val="sr-Latn-CS"/>
        </w:rPr>
        <w:t xml:space="preserve"> </w:t>
      </w:r>
    </w:p>
    <w:p w14:paraId="09CD1114" w14:textId="77777777" w:rsidR="00125206" w:rsidRPr="00CC7411" w:rsidRDefault="00125206" w:rsidP="00125206">
      <w:pPr>
        <w:rPr>
          <w:b/>
          <w:i/>
          <w:sz w:val="20"/>
          <w:szCs w:val="20"/>
          <w:lang w:val="sr-Latn-CS"/>
        </w:rPr>
      </w:pPr>
      <w:r w:rsidRPr="00CC7411">
        <w:rPr>
          <w:b/>
          <w:i/>
          <w:sz w:val="20"/>
          <w:szCs w:val="20"/>
          <w:lang w:val="sr-Latn-CS"/>
        </w:rPr>
        <w:t>JOURNAL OF INORGANIC BIOCHEMISTRY,</w:t>
      </w:r>
      <w:r w:rsidRPr="00CC7411">
        <w:rPr>
          <w:b/>
          <w:i/>
          <w:sz w:val="20"/>
          <w:szCs w:val="20"/>
          <w:lang w:val="sr-Cyrl-CS"/>
        </w:rPr>
        <w:t xml:space="preserve"> </w:t>
      </w:r>
      <w:r w:rsidRPr="00CC7411">
        <w:rPr>
          <w:b/>
          <w:i/>
          <w:sz w:val="20"/>
          <w:szCs w:val="20"/>
          <w:lang w:val="sr-Latn-CS"/>
        </w:rPr>
        <w:t>124: 35-41 2013</w:t>
      </w:r>
    </w:p>
    <w:p w14:paraId="1B14E969" w14:textId="77777777" w:rsidR="000F35D0" w:rsidRPr="00CC7411" w:rsidRDefault="000F35D0" w:rsidP="00125206">
      <w:pPr>
        <w:rPr>
          <w:b/>
          <w:i/>
          <w:sz w:val="20"/>
          <w:szCs w:val="20"/>
          <w:lang w:val="sr-Latn-CS"/>
        </w:rPr>
      </w:pPr>
    </w:p>
    <w:p w14:paraId="0C4B1D04" w14:textId="77777777" w:rsidR="00B44EB3" w:rsidRPr="00CC7411" w:rsidRDefault="00B44EB3" w:rsidP="00C365DE">
      <w:pPr>
        <w:numPr>
          <w:ilvl w:val="0"/>
          <w:numId w:val="1"/>
        </w:numPr>
        <w:rPr>
          <w:i/>
          <w:sz w:val="20"/>
          <w:szCs w:val="20"/>
          <w:lang w:val="sr-Latn-CS"/>
        </w:rPr>
      </w:pPr>
      <w:r w:rsidRPr="00CC7411">
        <w:rPr>
          <w:i/>
          <w:sz w:val="20"/>
          <w:szCs w:val="20"/>
        </w:rPr>
        <w:t>Petrović, V</w:t>
      </w:r>
    </w:p>
    <w:p w14:paraId="38A4DAF3" w14:textId="77777777" w:rsidR="00B44EB3" w:rsidRPr="00CC7411" w:rsidRDefault="00B44EB3" w:rsidP="00B44EB3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Ispitivanje in vitro interakcija jedinjenja zlata sa Na+/K+ ATPazom</w:t>
      </w:r>
      <w:r w:rsidRPr="00CC7411">
        <w:rPr>
          <w:i/>
          <w:sz w:val="20"/>
          <w:szCs w:val="20"/>
          <w:u w:val="single"/>
        </w:rPr>
        <w:t> </w:t>
      </w:r>
    </w:p>
    <w:p w14:paraId="27707478" w14:textId="77777777" w:rsidR="00B44EB3" w:rsidRPr="00CC7411" w:rsidRDefault="00B44EB3" w:rsidP="00B44EB3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Универзитет у Београду, Хемијски факултет, 2013</w:t>
      </w:r>
    </w:p>
    <w:p w14:paraId="2030F16B" w14:textId="77777777" w:rsidR="00B44EB3" w:rsidRPr="00CC7411" w:rsidRDefault="00B44EB3" w:rsidP="00B44EB3">
      <w:pPr>
        <w:rPr>
          <w:i/>
          <w:sz w:val="20"/>
          <w:szCs w:val="20"/>
          <w:lang w:val="sr-Latn-CS"/>
        </w:rPr>
      </w:pPr>
    </w:p>
    <w:p w14:paraId="10AA56D6" w14:textId="607639E8" w:rsidR="000F35D0" w:rsidRPr="00CC7411" w:rsidRDefault="000F35D0" w:rsidP="00C365DE">
      <w:pPr>
        <w:numPr>
          <w:ilvl w:val="0"/>
          <w:numId w:val="1"/>
        </w:numPr>
        <w:rPr>
          <w:i/>
          <w:sz w:val="20"/>
          <w:szCs w:val="20"/>
          <w:lang w:val="sr-Latn-CS"/>
        </w:rPr>
      </w:pPr>
      <w:hyperlink r:id="rId120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Rahman, AA;</w:t>
        </w:r>
      </w:hyperlink>
      <w:r w:rsidRPr="00CC7411">
        <w:rPr>
          <w:i/>
          <w:sz w:val="20"/>
          <w:szCs w:val="20"/>
        </w:rPr>
        <w:t xml:space="preserve"> </w:t>
      </w:r>
      <w:hyperlink r:id="rId120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Aziz, AA</w:t>
        </w:r>
      </w:hyperlink>
    </w:p>
    <w:p w14:paraId="71D215B9" w14:textId="77777777" w:rsidR="000F35D0" w:rsidRPr="00CC7411" w:rsidRDefault="000F35D0" w:rsidP="00125206">
      <w:pPr>
        <w:rPr>
          <w:bCs/>
          <w:i/>
          <w:sz w:val="20"/>
          <w:szCs w:val="20"/>
          <w:u w:val="single"/>
        </w:rPr>
      </w:pPr>
      <w:hyperlink r:id="rId1203" w:tooltip="Show document details" w:history="1">
        <w:r w:rsidRPr="00CC7411">
          <w:rPr>
            <w:bCs/>
            <w:i/>
            <w:sz w:val="20"/>
            <w:szCs w:val="20"/>
            <w:u w:val="single"/>
          </w:rPr>
          <w:t>Elucidating the dependence of size and concentration of gold nanoparticles in cellular uptake</w:t>
        </w:r>
      </w:hyperlink>
    </w:p>
    <w:p w14:paraId="23984D13" w14:textId="77777777" w:rsidR="000F35D0" w:rsidRPr="00CC7411" w:rsidRDefault="000F35D0" w:rsidP="00125206">
      <w:pPr>
        <w:rPr>
          <w:b/>
          <w:i/>
          <w:sz w:val="20"/>
          <w:szCs w:val="20"/>
        </w:rPr>
      </w:pPr>
      <w:hyperlink r:id="rId1204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MATERALS SCIENCE FORUM, </w:t>
        </w:r>
      </w:hyperlink>
      <w:r w:rsidRPr="00CC7411">
        <w:rPr>
          <w:b/>
          <w:i/>
          <w:sz w:val="20"/>
          <w:szCs w:val="20"/>
        </w:rPr>
        <w:t xml:space="preserve"> 756: 205-211 2013</w:t>
      </w:r>
    </w:p>
    <w:p w14:paraId="17974DA7" w14:textId="77777777" w:rsidR="00125206" w:rsidRDefault="00125206" w:rsidP="004965A1">
      <w:pPr>
        <w:rPr>
          <w:b/>
          <w:color w:val="993366"/>
        </w:rPr>
      </w:pPr>
    </w:p>
    <w:p w14:paraId="228AAD74" w14:textId="3CA704B9" w:rsidR="00222F00" w:rsidRPr="00CC7411" w:rsidRDefault="00361DF2" w:rsidP="00222F00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2</w:t>
      </w:r>
      <w:r w:rsidR="00125206">
        <w:rPr>
          <w:b/>
          <w:color w:val="993366"/>
        </w:rPr>
        <w:t>.</w:t>
      </w:r>
      <w:r w:rsidR="00222F00" w:rsidRPr="00222F00">
        <w:t xml:space="preserve"> </w:t>
      </w:r>
      <w:r w:rsidR="00222F00" w:rsidRPr="00CC7411">
        <w:rPr>
          <w:color w:val="993366"/>
          <w:sz w:val="22"/>
          <w:szCs w:val="22"/>
        </w:rPr>
        <w:t>Dzunuzovic JV; Pergal MV; Jovanovic S;</w:t>
      </w:r>
      <w:r w:rsidR="00222F00" w:rsidRPr="00CC7411">
        <w:rPr>
          <w:b/>
          <w:color w:val="993366"/>
          <w:sz w:val="22"/>
          <w:szCs w:val="22"/>
        </w:rPr>
        <w:t xml:space="preserve"> Vodnik VV </w:t>
      </w:r>
    </w:p>
    <w:p w14:paraId="3D2CEDF1" w14:textId="77777777" w:rsidR="00222F00" w:rsidRPr="00CC7411" w:rsidRDefault="00222F00" w:rsidP="00222F00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 xml:space="preserve">Synthesis and swelling behavior of polyurethane networks based on hyperbranched polymer     </w:t>
      </w:r>
    </w:p>
    <w:p w14:paraId="7FB1163B" w14:textId="77777777" w:rsidR="00222F00" w:rsidRDefault="00222F00" w:rsidP="00222F00">
      <w:pPr>
        <w:rPr>
          <w:b/>
          <w:color w:val="993366"/>
        </w:rPr>
      </w:pPr>
      <w:r w:rsidRPr="00CC7411">
        <w:rPr>
          <w:b/>
          <w:color w:val="993366"/>
          <w:sz w:val="22"/>
          <w:szCs w:val="22"/>
        </w:rPr>
        <w:t>HEMIJSKA INDUSTRIJA, 65 (6): 637-644 2011</w:t>
      </w:r>
    </w:p>
    <w:p w14:paraId="47AED3EA" w14:textId="77777777" w:rsidR="00222F00" w:rsidRDefault="00222F00" w:rsidP="004965A1">
      <w:pPr>
        <w:rPr>
          <w:b/>
          <w:color w:val="993366"/>
        </w:rPr>
      </w:pPr>
    </w:p>
    <w:p w14:paraId="102D0AAB" w14:textId="7B064F24" w:rsidR="00911B71" w:rsidRDefault="00911B71" w:rsidP="00017A1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Gan, I; Chow,WS;...&amp; Shafiq, MD</w:t>
      </w:r>
    </w:p>
    <w:p w14:paraId="09E34C46" w14:textId="77777777" w:rsidR="00911B71" w:rsidRPr="00911B71" w:rsidRDefault="00911B71" w:rsidP="00911B71">
      <w:pPr>
        <w:rPr>
          <w:i/>
          <w:sz w:val="20"/>
          <w:szCs w:val="20"/>
          <w:u w:val="single"/>
          <w:lang w:val="sr-Latn-RS"/>
        </w:rPr>
      </w:pPr>
      <w:r w:rsidRPr="00911B71">
        <w:rPr>
          <w:i/>
          <w:sz w:val="20"/>
          <w:szCs w:val="20"/>
          <w:u w:val="single"/>
          <w:lang w:val="sr-Latn-RS"/>
        </w:rPr>
        <w:t>Polyurethane dispersion/carboxylated nitrile butadiene rubber blends produced by a greener dual crosslinking approach</w:t>
      </w:r>
    </w:p>
    <w:p w14:paraId="5D19B32E" w14:textId="673C1962" w:rsidR="00911B71" w:rsidRPr="00911B71" w:rsidRDefault="00911B71" w:rsidP="00911B71">
      <w:pPr>
        <w:rPr>
          <w:b/>
          <w:bCs/>
          <w:i/>
          <w:sz w:val="20"/>
          <w:szCs w:val="20"/>
          <w:lang w:val="sr-Latn-RS"/>
        </w:rPr>
      </w:pPr>
      <w:r w:rsidRPr="00911B71">
        <w:rPr>
          <w:b/>
          <w:bCs/>
          <w:i/>
          <w:sz w:val="20"/>
          <w:szCs w:val="20"/>
          <w:lang w:val="sr-Latn-RS"/>
        </w:rPr>
        <w:t>CLEANER MATERIALS, 2024, DOI: 10.1016/j.clema.2024.100252</w:t>
      </w:r>
    </w:p>
    <w:p w14:paraId="16AC9D36" w14:textId="77777777" w:rsidR="00911B71" w:rsidRPr="00911B71" w:rsidRDefault="00911B71" w:rsidP="00911B71">
      <w:pPr>
        <w:rPr>
          <w:i/>
          <w:sz w:val="20"/>
          <w:szCs w:val="20"/>
          <w:lang w:val="sr-Latn-RS"/>
        </w:rPr>
      </w:pPr>
    </w:p>
    <w:p w14:paraId="2F6FD594" w14:textId="73514766" w:rsidR="006C4556" w:rsidRDefault="006C4556" w:rsidP="00017A1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Ganvit, VM; Patel, V;..&amp; Sharma, RK</w:t>
      </w:r>
    </w:p>
    <w:p w14:paraId="7897D6E7" w14:textId="20B2A5B1" w:rsidR="006C4556" w:rsidRPr="006C4556" w:rsidRDefault="006C4556" w:rsidP="006C4556">
      <w:pPr>
        <w:rPr>
          <w:b/>
          <w:bCs/>
          <w:i/>
          <w:sz w:val="20"/>
          <w:szCs w:val="20"/>
          <w:lang w:val="sr-Latn-RS"/>
        </w:rPr>
      </w:pPr>
      <w:r w:rsidRPr="006C4556">
        <w:rPr>
          <w:i/>
          <w:sz w:val="20"/>
          <w:szCs w:val="20"/>
          <w:u w:val="single"/>
          <w:lang w:val="sr-Latn-RS"/>
        </w:rPr>
        <w:t>Synthesis, physicochemical and thermal properties of urethane‐modified polyesteramide films using mahua and castor oil as sustainable resources,</w:t>
      </w:r>
      <w:r>
        <w:rPr>
          <w:i/>
          <w:sz w:val="20"/>
          <w:szCs w:val="20"/>
          <w:lang w:val="sr-Latn-RS"/>
        </w:rPr>
        <w:t xml:space="preserve"> </w:t>
      </w:r>
      <w:r w:rsidRPr="006C4556">
        <w:rPr>
          <w:b/>
          <w:bCs/>
          <w:i/>
          <w:sz w:val="20"/>
          <w:szCs w:val="20"/>
          <w:lang w:val="sr-Latn-RS"/>
        </w:rPr>
        <w:t>JOURNAL OF APPLIED POLYMER SCIENCE, 202</w:t>
      </w:r>
      <w:r w:rsidR="009C4923">
        <w:rPr>
          <w:b/>
          <w:bCs/>
          <w:i/>
          <w:sz w:val="20"/>
          <w:szCs w:val="20"/>
          <w:lang w:val="sr-Latn-RS"/>
        </w:rPr>
        <w:t>4</w:t>
      </w:r>
      <w:r w:rsidRPr="006C4556">
        <w:rPr>
          <w:b/>
          <w:bCs/>
          <w:i/>
          <w:sz w:val="20"/>
          <w:szCs w:val="20"/>
          <w:lang w:val="sr-Latn-RS"/>
        </w:rPr>
        <w:t>, DOI: 10.1002/app.54872</w:t>
      </w:r>
    </w:p>
    <w:p w14:paraId="1CB30F04" w14:textId="77777777" w:rsidR="006C4556" w:rsidRPr="006C4556" w:rsidRDefault="006C4556" w:rsidP="006C4556">
      <w:pPr>
        <w:rPr>
          <w:i/>
          <w:sz w:val="20"/>
          <w:szCs w:val="20"/>
          <w:lang w:val="sr-Latn-RS"/>
        </w:rPr>
      </w:pPr>
    </w:p>
    <w:p w14:paraId="7B347AA1" w14:textId="79B7F0AD" w:rsidR="006B18D6" w:rsidRDefault="006B18D6" w:rsidP="00017A1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B18D6">
        <w:rPr>
          <w:i/>
          <w:sz w:val="20"/>
          <w:szCs w:val="20"/>
          <w:lang w:val="sr-Latn-RS"/>
        </w:rPr>
        <w:t>Fernandes</w:t>
      </w:r>
      <w:r>
        <w:rPr>
          <w:i/>
          <w:sz w:val="20"/>
          <w:szCs w:val="20"/>
          <w:lang w:val="sr-Latn-RS"/>
        </w:rPr>
        <w:t xml:space="preserve">, RA; </w:t>
      </w:r>
      <w:r w:rsidRPr="006B18D6">
        <w:rPr>
          <w:i/>
          <w:sz w:val="20"/>
          <w:szCs w:val="20"/>
          <w:lang w:val="sr-Latn-RS"/>
        </w:rPr>
        <w:t>Ferreira</w:t>
      </w:r>
      <w:r>
        <w:rPr>
          <w:i/>
          <w:sz w:val="20"/>
          <w:szCs w:val="20"/>
          <w:lang w:val="sr-Latn-RS"/>
        </w:rPr>
        <w:t>, N;...&amp;Carvalho, LH</w:t>
      </w:r>
    </w:p>
    <w:p w14:paraId="2B3EC171" w14:textId="4A227545" w:rsidR="006B18D6" w:rsidRPr="006B18D6" w:rsidRDefault="006B18D6" w:rsidP="006B18D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Development of an Innovative Lightweight Composite Material with Thermal Insulation Properties Based on Cardoon and Polyurethane</w:t>
      </w:r>
      <w:r>
        <w:rPr>
          <w:i/>
          <w:sz w:val="20"/>
          <w:szCs w:val="20"/>
          <w:lang w:val="sr-Latn-RS"/>
        </w:rPr>
        <w:t xml:space="preserve">, </w:t>
      </w:r>
      <w:r w:rsidRPr="006B18D6">
        <w:rPr>
          <w:b/>
          <w:bCs/>
          <w:i/>
          <w:sz w:val="20"/>
          <w:szCs w:val="20"/>
          <w:lang w:val="sr-Latn-RS"/>
        </w:rPr>
        <w:t>POLYMERS 16(1):137 2023</w:t>
      </w:r>
    </w:p>
    <w:p w14:paraId="5A896614" w14:textId="77777777" w:rsidR="006B18D6" w:rsidRPr="006B18D6" w:rsidRDefault="006B18D6" w:rsidP="006B18D6">
      <w:pPr>
        <w:rPr>
          <w:i/>
          <w:sz w:val="20"/>
          <w:szCs w:val="20"/>
          <w:lang w:val="sr-Latn-RS"/>
        </w:rPr>
      </w:pPr>
    </w:p>
    <w:p w14:paraId="5F970AB8" w14:textId="051E6C7C" w:rsidR="00001ED6" w:rsidRDefault="00001ED6" w:rsidP="00017A1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01ED6">
        <w:rPr>
          <w:i/>
          <w:sz w:val="20"/>
          <w:szCs w:val="20"/>
          <w:lang w:val="sr-Latn-RS"/>
        </w:rPr>
        <w:t>Semsarzadeh</w:t>
      </w:r>
      <w:r>
        <w:rPr>
          <w:i/>
          <w:sz w:val="20"/>
          <w:szCs w:val="20"/>
          <w:lang w:val="sr-Latn-RS"/>
        </w:rPr>
        <w:t>, MA; Dadkhah, AS;Sabzevari, A</w:t>
      </w:r>
    </w:p>
    <w:p w14:paraId="1432A541" w14:textId="30D6CE6C" w:rsidR="00001ED6" w:rsidRPr="00001ED6" w:rsidRDefault="00001ED6" w:rsidP="00001ED6">
      <w:pPr>
        <w:rPr>
          <w:b/>
          <w:bCs/>
          <w:i/>
          <w:sz w:val="20"/>
          <w:szCs w:val="20"/>
          <w:lang w:val="sr-Latn-RS"/>
        </w:rPr>
      </w:pPr>
      <w:r w:rsidRPr="00001ED6">
        <w:rPr>
          <w:i/>
          <w:sz w:val="20"/>
          <w:szCs w:val="20"/>
          <w:u w:val="single"/>
          <w:lang w:val="sr-Latn-RS"/>
        </w:rPr>
        <w:t>High-performance family of polymeric particles prepared from poly(phenylene oxide)-poly(hexyl isocyanate) liquid crystal block copolymer: synthesis and properties study</w:t>
      </w:r>
      <w:r>
        <w:rPr>
          <w:i/>
          <w:sz w:val="20"/>
          <w:szCs w:val="20"/>
          <w:lang w:val="sr-Latn-RS"/>
        </w:rPr>
        <w:t xml:space="preserve">, </w:t>
      </w:r>
      <w:bookmarkStart w:id="19" w:name="_Hlk152913809"/>
      <w:r w:rsidRPr="00001ED6">
        <w:rPr>
          <w:b/>
          <w:bCs/>
          <w:i/>
          <w:sz w:val="20"/>
          <w:szCs w:val="20"/>
          <w:lang w:val="sr-Latn-RS"/>
        </w:rPr>
        <w:t xml:space="preserve">Polymers and Polymer Composites, 2022, </w:t>
      </w:r>
      <w:bookmarkEnd w:id="19"/>
      <w:r w:rsidRPr="00001ED6">
        <w:rPr>
          <w:b/>
          <w:bCs/>
          <w:i/>
          <w:sz w:val="20"/>
          <w:szCs w:val="20"/>
          <w:lang w:val="sr-Latn-RS"/>
        </w:rPr>
        <w:t>DOI: 10.1177/09673911221104678</w:t>
      </w:r>
    </w:p>
    <w:p w14:paraId="3BB9D5B5" w14:textId="77777777" w:rsidR="00001ED6" w:rsidRPr="00001ED6" w:rsidRDefault="00001ED6" w:rsidP="00001ED6">
      <w:pPr>
        <w:rPr>
          <w:i/>
          <w:sz w:val="20"/>
          <w:szCs w:val="20"/>
          <w:lang w:val="sr-Latn-RS"/>
        </w:rPr>
      </w:pPr>
    </w:p>
    <w:p w14:paraId="36BE64E4" w14:textId="77777777" w:rsidR="009F6884" w:rsidRPr="009F6884" w:rsidRDefault="009F6884" w:rsidP="009F688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F6884">
        <w:rPr>
          <w:i/>
          <w:sz w:val="20"/>
          <w:szCs w:val="20"/>
          <w:lang w:val="sr-Latn-RS"/>
        </w:rPr>
        <w:t>Semsarzadeh, MA; Dadkhah, AS;Sabzevari, A</w:t>
      </w:r>
    </w:p>
    <w:p w14:paraId="4CF153F5" w14:textId="77777777" w:rsidR="009F6884" w:rsidRPr="009F6884" w:rsidRDefault="009F6884" w:rsidP="009F6884">
      <w:pPr>
        <w:rPr>
          <w:i/>
          <w:sz w:val="20"/>
          <w:szCs w:val="20"/>
          <w:u w:val="single"/>
          <w:lang w:val="sr-Latn-RS"/>
        </w:rPr>
      </w:pPr>
      <w:r w:rsidRPr="009F6884">
        <w:rPr>
          <w:i/>
          <w:sz w:val="20"/>
          <w:szCs w:val="20"/>
          <w:u w:val="single"/>
          <w:lang w:val="sr-Latn-RS"/>
        </w:rPr>
        <w:t>Polyaniline–calcium titanate perovskite hybrid composites: Structural, morphological, dielectric and electric modulus analysis</w:t>
      </w:r>
    </w:p>
    <w:p w14:paraId="59947C87" w14:textId="4A942432" w:rsidR="009F6884" w:rsidRDefault="009F6884" w:rsidP="009F6884">
      <w:pPr>
        <w:rPr>
          <w:b/>
          <w:bCs/>
          <w:i/>
          <w:sz w:val="20"/>
          <w:szCs w:val="20"/>
          <w:lang w:val="sr-Latn-RS"/>
        </w:rPr>
      </w:pPr>
      <w:r w:rsidRPr="00001ED6">
        <w:rPr>
          <w:b/>
          <w:bCs/>
          <w:i/>
          <w:sz w:val="20"/>
          <w:szCs w:val="20"/>
          <w:lang w:val="sr-Latn-RS"/>
        </w:rPr>
        <w:t>Polymers and Polymer Composites, 2022,</w:t>
      </w:r>
      <w:r w:rsidRPr="009F6884">
        <w:t xml:space="preserve"> </w:t>
      </w:r>
      <w:r w:rsidRPr="009F6884">
        <w:rPr>
          <w:b/>
          <w:bCs/>
          <w:i/>
          <w:sz w:val="20"/>
          <w:szCs w:val="20"/>
          <w:lang w:val="sr-Latn-RS"/>
        </w:rPr>
        <w:t>DOI: 10.1177/09673911221102287</w:t>
      </w:r>
    </w:p>
    <w:p w14:paraId="054B7BC0" w14:textId="77777777" w:rsidR="009F6884" w:rsidRDefault="009F6884" w:rsidP="009F6884">
      <w:pPr>
        <w:rPr>
          <w:i/>
          <w:sz w:val="20"/>
          <w:szCs w:val="20"/>
          <w:lang w:val="sr-Latn-RS"/>
        </w:rPr>
      </w:pPr>
    </w:p>
    <w:p w14:paraId="2A7CBD2A" w14:textId="68058C16" w:rsidR="00CA558A" w:rsidRDefault="00CA558A" w:rsidP="00017A1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Pascual, G; Aranguren, MI;Mucci, V</w:t>
      </w:r>
    </w:p>
    <w:p w14:paraId="1DAD71CF" w14:textId="55D734FF" w:rsidR="00CA558A" w:rsidRDefault="00CA558A" w:rsidP="00CA558A">
      <w:pPr>
        <w:rPr>
          <w:i/>
          <w:sz w:val="20"/>
          <w:szCs w:val="20"/>
          <w:lang w:val="sr-Latn-RS"/>
        </w:rPr>
      </w:pPr>
      <w:r w:rsidRPr="00CA558A">
        <w:rPr>
          <w:i/>
          <w:sz w:val="20"/>
          <w:szCs w:val="20"/>
          <w:u w:val="single"/>
          <w:lang w:val="sr-Latn-RS"/>
        </w:rPr>
        <w:t>Hybrid Films from Blends of Castor Oil and Polycaprolactone Waterborne Polyurethanes</w:t>
      </w:r>
      <w:r>
        <w:rPr>
          <w:i/>
          <w:sz w:val="20"/>
          <w:szCs w:val="20"/>
          <w:lang w:val="sr-Latn-RS"/>
        </w:rPr>
        <w:t xml:space="preserve">, </w:t>
      </w:r>
      <w:r w:rsidRPr="00CA558A">
        <w:rPr>
          <w:b/>
          <w:bCs/>
          <w:i/>
          <w:sz w:val="20"/>
          <w:szCs w:val="20"/>
          <w:lang w:val="sr-Latn-RS"/>
        </w:rPr>
        <w:t>POLYMERS 14(20):4303, 2022</w:t>
      </w:r>
    </w:p>
    <w:p w14:paraId="0F5E1492" w14:textId="77777777" w:rsidR="00CA558A" w:rsidRPr="00CA558A" w:rsidRDefault="00CA558A" w:rsidP="00CA558A">
      <w:pPr>
        <w:rPr>
          <w:i/>
          <w:sz w:val="20"/>
          <w:szCs w:val="20"/>
          <w:lang w:val="sr-Latn-RS"/>
        </w:rPr>
      </w:pPr>
    </w:p>
    <w:p w14:paraId="190482DD" w14:textId="2B95BCE7" w:rsidR="00017A14" w:rsidRPr="00CC7411" w:rsidRDefault="00017A14" w:rsidP="00017A1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Cooke III, RH; Wu, J; ... &amp; Storey, RF </w:t>
      </w:r>
    </w:p>
    <w:p w14:paraId="5D1D1D5E" w14:textId="77777777" w:rsidR="00017A14" w:rsidRPr="00CC7411" w:rsidRDefault="00017A14" w:rsidP="00017A14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Polyurethane polymers cured via azide-alkyne cycloaddition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40FC8B1F" w14:textId="77777777" w:rsidR="00017A14" w:rsidRPr="00CC7411" w:rsidRDefault="00017A14" w:rsidP="00017A14">
      <w:pPr>
        <w:rPr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PROGRESS IN ORGANIC COATINGS, 2021, https://doi.org/10.1016/j.porgcoat.2020.106047</w:t>
      </w:r>
    </w:p>
    <w:p w14:paraId="3371F449" w14:textId="77777777" w:rsidR="00017A14" w:rsidRPr="00CC7411" w:rsidRDefault="00017A14" w:rsidP="00017A1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3A9339C" w14:textId="4CCDB58D" w:rsidR="00C370B4" w:rsidRDefault="00C370B4" w:rsidP="008546B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370B4">
        <w:rPr>
          <w:i/>
          <w:sz w:val="20"/>
          <w:szCs w:val="20"/>
          <w:lang w:val="sr-Latn-RS"/>
        </w:rPr>
        <w:t xml:space="preserve">Arif, </w:t>
      </w:r>
      <w:r w:rsidR="000F2AF6">
        <w:rPr>
          <w:i/>
          <w:sz w:val="20"/>
          <w:szCs w:val="20"/>
          <w:lang w:val="sr-Latn-RS"/>
        </w:rPr>
        <w:t>M</w:t>
      </w:r>
      <w:r w:rsidRPr="00C370B4">
        <w:rPr>
          <w:i/>
          <w:sz w:val="20"/>
          <w:szCs w:val="20"/>
          <w:lang w:val="sr-Latn-RS"/>
        </w:rPr>
        <w:t>M</w:t>
      </w:r>
      <w:r>
        <w:rPr>
          <w:i/>
          <w:sz w:val="20"/>
          <w:szCs w:val="20"/>
          <w:lang w:val="sr-Latn-RS"/>
        </w:rPr>
        <w:t>;</w:t>
      </w:r>
      <w:r w:rsidRPr="00C370B4">
        <w:rPr>
          <w:i/>
          <w:sz w:val="20"/>
          <w:szCs w:val="20"/>
          <w:lang w:val="sr-Latn-RS"/>
        </w:rPr>
        <w:t xml:space="preserve"> Khan, SM</w:t>
      </w:r>
      <w:r>
        <w:rPr>
          <w:i/>
          <w:sz w:val="20"/>
          <w:szCs w:val="20"/>
          <w:lang w:val="sr-Latn-RS"/>
        </w:rPr>
        <w:t>;...&amp;Butt,MA</w:t>
      </w:r>
    </w:p>
    <w:p w14:paraId="40749BA5" w14:textId="62E181ED" w:rsidR="00C370B4" w:rsidRPr="00C370B4" w:rsidRDefault="00C370B4" w:rsidP="00C370B4">
      <w:pPr>
        <w:rPr>
          <w:i/>
          <w:sz w:val="20"/>
          <w:szCs w:val="20"/>
          <w:u w:val="single"/>
          <w:lang w:val="sr-Latn-RS"/>
        </w:rPr>
      </w:pPr>
      <w:r w:rsidRPr="00C370B4">
        <w:rPr>
          <w:i/>
          <w:sz w:val="20"/>
          <w:szCs w:val="20"/>
          <w:u w:val="single"/>
          <w:lang w:val="sr-Latn-RS"/>
        </w:rPr>
        <w:t>Polymer-based biomaterials for chronic wound management: Promises and challenges</w:t>
      </w:r>
    </w:p>
    <w:p w14:paraId="00423D6A" w14:textId="59103348" w:rsidR="00C370B4" w:rsidRDefault="00C370B4" w:rsidP="00C370B4">
      <w:pPr>
        <w:rPr>
          <w:b/>
          <w:bCs/>
          <w:i/>
          <w:sz w:val="20"/>
          <w:szCs w:val="20"/>
          <w:lang w:val="sr-Latn-RS"/>
        </w:rPr>
      </w:pPr>
      <w:r w:rsidRPr="00C370B4">
        <w:rPr>
          <w:b/>
          <w:bCs/>
          <w:i/>
          <w:sz w:val="20"/>
          <w:szCs w:val="20"/>
          <w:lang w:val="sr-Latn-RS"/>
        </w:rPr>
        <w:t>INTERNATIONAL JOURNAL OF PHARMACEUTICS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C370B4">
        <w:rPr>
          <w:b/>
          <w:bCs/>
          <w:i/>
          <w:sz w:val="20"/>
          <w:szCs w:val="20"/>
          <w:lang w:val="sr-Latn-RS"/>
        </w:rPr>
        <w:t>598:120270</w:t>
      </w:r>
      <w:r>
        <w:rPr>
          <w:b/>
          <w:bCs/>
          <w:i/>
          <w:sz w:val="20"/>
          <w:szCs w:val="20"/>
          <w:lang w:val="sr-Latn-RS"/>
        </w:rPr>
        <w:t xml:space="preserve"> 2021</w:t>
      </w:r>
    </w:p>
    <w:p w14:paraId="5D8C4957" w14:textId="77777777" w:rsidR="00C370B4" w:rsidRPr="00C370B4" w:rsidRDefault="00C370B4" w:rsidP="00C370B4">
      <w:pPr>
        <w:rPr>
          <w:b/>
          <w:bCs/>
          <w:i/>
          <w:sz w:val="20"/>
          <w:szCs w:val="20"/>
          <w:lang w:val="sr-Latn-RS"/>
        </w:rPr>
      </w:pPr>
    </w:p>
    <w:p w14:paraId="233D6EA4" w14:textId="0A937914" w:rsidR="00116564" w:rsidRDefault="00116564" w:rsidP="008546B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Vazquez,R; Tennankore, R; ...&amp;Burns, ML</w:t>
      </w:r>
    </w:p>
    <w:p w14:paraId="5698B7C6" w14:textId="5335F161" w:rsidR="00116564" w:rsidRPr="00116564" w:rsidRDefault="00116564" w:rsidP="00116564">
      <w:pPr>
        <w:rPr>
          <w:i/>
          <w:sz w:val="20"/>
          <w:szCs w:val="20"/>
          <w:u w:val="single"/>
          <w:lang w:val="sr-Latn-RS"/>
        </w:rPr>
      </w:pPr>
      <w:r w:rsidRPr="00116564">
        <w:rPr>
          <w:i/>
          <w:sz w:val="20"/>
          <w:szCs w:val="20"/>
          <w:u w:val="single"/>
          <w:lang w:val="sr-Latn-RS"/>
        </w:rPr>
        <w:t>Re-evaluating expanding intravenous catheters in medical practice</w:t>
      </w:r>
    </w:p>
    <w:p w14:paraId="5779FA44" w14:textId="36F68D37" w:rsidR="00116564" w:rsidRPr="00116564" w:rsidRDefault="00116564" w:rsidP="00116564">
      <w:pPr>
        <w:rPr>
          <w:b/>
          <w:bCs/>
          <w:i/>
          <w:sz w:val="20"/>
          <w:szCs w:val="20"/>
          <w:lang w:val="sr-Latn-RS"/>
        </w:rPr>
      </w:pPr>
      <w:r w:rsidRPr="00116564">
        <w:rPr>
          <w:b/>
          <w:bCs/>
          <w:i/>
          <w:sz w:val="20"/>
          <w:szCs w:val="20"/>
          <w:lang w:val="sr-Latn-RS"/>
        </w:rPr>
        <w:t>HEALTH SCIENCE REPORTS, 2021, DOI: 10.1002/hsr2.318</w:t>
      </w:r>
    </w:p>
    <w:p w14:paraId="59930296" w14:textId="77777777" w:rsidR="008546BC" w:rsidRPr="00CC7411" w:rsidRDefault="008546BC" w:rsidP="008546BC">
      <w:pPr>
        <w:rPr>
          <w:i/>
          <w:sz w:val="20"/>
          <w:szCs w:val="20"/>
          <w:lang w:val="sr-Latn-RS"/>
        </w:rPr>
      </w:pPr>
    </w:p>
    <w:p w14:paraId="14C5FEDC" w14:textId="7B4FA9F6" w:rsidR="00E50D11" w:rsidRDefault="00E50D11" w:rsidP="0099738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Ponomareva, PF; Platonova. EO; Polezhaev, A</w:t>
      </w:r>
    </w:p>
    <w:p w14:paraId="3A384199" w14:textId="7EC927C7" w:rsidR="00E50D11" w:rsidRPr="00E50D11" w:rsidRDefault="00E50D11" w:rsidP="00E50D11">
      <w:pPr>
        <w:rPr>
          <w:i/>
          <w:sz w:val="20"/>
          <w:szCs w:val="20"/>
          <w:u w:val="single"/>
          <w:lang w:val="sr-Latn-RS"/>
        </w:rPr>
      </w:pPr>
      <w:r w:rsidRPr="00E50D11">
        <w:rPr>
          <w:i/>
          <w:sz w:val="20"/>
          <w:szCs w:val="20"/>
          <w:u w:val="single"/>
          <w:lang w:val="sr-Latn-RS"/>
        </w:rPr>
        <w:t>New Chain-Extenders for Recyclable Cross-Linked Polyurethanes</w:t>
      </w:r>
    </w:p>
    <w:p w14:paraId="06080092" w14:textId="41CDBB65" w:rsidR="00E50D11" w:rsidRPr="00E50D11" w:rsidRDefault="00E50D11" w:rsidP="00E50D11">
      <w:pPr>
        <w:rPr>
          <w:b/>
          <w:bCs/>
          <w:i/>
          <w:sz w:val="20"/>
          <w:szCs w:val="20"/>
          <w:lang w:val="sr-Latn-RS"/>
        </w:rPr>
      </w:pPr>
      <w:r w:rsidRPr="00E50D11">
        <w:rPr>
          <w:b/>
          <w:bCs/>
          <w:i/>
          <w:sz w:val="20"/>
          <w:szCs w:val="20"/>
          <w:lang w:val="sr-Latn-RS"/>
        </w:rPr>
        <w:t>KEY ENGINEERING MATERIALS,</w:t>
      </w:r>
      <w:r>
        <w:rPr>
          <w:b/>
          <w:bCs/>
          <w:i/>
          <w:sz w:val="20"/>
          <w:szCs w:val="20"/>
          <w:lang w:val="sr-Latn-RS"/>
        </w:rPr>
        <w:t xml:space="preserve"> 899: 518-524 2021</w:t>
      </w:r>
    </w:p>
    <w:p w14:paraId="249C672F" w14:textId="77777777" w:rsidR="00E50D11" w:rsidRPr="00E50D11" w:rsidRDefault="00E50D11" w:rsidP="00E50D11">
      <w:pPr>
        <w:rPr>
          <w:i/>
          <w:sz w:val="20"/>
          <w:szCs w:val="20"/>
          <w:lang w:val="sr-Latn-RS"/>
        </w:rPr>
      </w:pPr>
    </w:p>
    <w:p w14:paraId="77D70E54" w14:textId="776264E8" w:rsidR="00997382" w:rsidRPr="00CC7411" w:rsidRDefault="00997382" w:rsidP="0099738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Pongmuksuwan, P;...&amp;</w:t>
      </w:r>
      <w:r w:rsidRPr="00CC7411">
        <w:rPr>
          <w:sz w:val="20"/>
          <w:szCs w:val="20"/>
        </w:rPr>
        <w:t xml:space="preserve"> </w:t>
      </w:r>
      <w:r w:rsidRPr="00CC7411">
        <w:rPr>
          <w:i/>
          <w:sz w:val="20"/>
          <w:szCs w:val="20"/>
          <w:lang w:val="sr-Latn-RS"/>
        </w:rPr>
        <w:t>Katabunyanont, S</w:t>
      </w:r>
    </w:p>
    <w:p w14:paraId="104DA48E" w14:textId="77777777" w:rsidR="00997382" w:rsidRPr="00CC7411" w:rsidRDefault="00997382" w:rsidP="0099738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Influence of Temperature, Time and Crosslinking Agent on Structure and Properties of Polyurethane Gel</w:t>
      </w:r>
    </w:p>
    <w:p w14:paraId="0DAE8EC4" w14:textId="77777777" w:rsidR="00997382" w:rsidRPr="00CC7411" w:rsidRDefault="00997382" w:rsidP="00997382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KEY ENGINEERING MATERIALS,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856:253-260 2020</w:t>
      </w:r>
    </w:p>
    <w:p w14:paraId="7CA7AB00" w14:textId="77777777" w:rsidR="00997382" w:rsidRPr="00CC7411" w:rsidRDefault="00997382" w:rsidP="00997382">
      <w:pPr>
        <w:rPr>
          <w:i/>
          <w:sz w:val="20"/>
          <w:szCs w:val="20"/>
          <w:lang w:val="sr-Latn-RS"/>
        </w:rPr>
      </w:pPr>
    </w:p>
    <w:p w14:paraId="475808E0" w14:textId="77777777" w:rsidR="00EA166D" w:rsidRPr="00CC7411" w:rsidRDefault="00EA166D" w:rsidP="00EA166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Marković, Z, Kovacova, M;....&amp; Spitalsky, Z</w:t>
      </w:r>
    </w:p>
    <w:p w14:paraId="1759462E" w14:textId="77777777" w:rsidR="00EA166D" w:rsidRPr="00CC7411" w:rsidRDefault="00EA166D" w:rsidP="00EA166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Antibacterial photodynamic activity of carbon quantum dots/polydimethylsiloxane nanocomposites against Staphylococcus aureus, Escherichia coli and Klebsiella pneumoniae</w:t>
      </w:r>
    </w:p>
    <w:p w14:paraId="56E60D27" w14:textId="77777777" w:rsidR="00EA166D" w:rsidRPr="00CC7411" w:rsidRDefault="00EA166D" w:rsidP="00EA166D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PHOTODIAGNOSIS AND PHOTODYNAMIC THERAPY, </w:t>
      </w:r>
      <w:r w:rsidR="008F4647" w:rsidRPr="00CC7411">
        <w:rPr>
          <w:b/>
          <w:i/>
          <w:sz w:val="20"/>
          <w:szCs w:val="20"/>
          <w:lang w:val="sr-Latn-RS"/>
        </w:rPr>
        <w:t xml:space="preserve">2019, </w:t>
      </w:r>
      <w:r w:rsidRPr="00CC7411">
        <w:rPr>
          <w:b/>
          <w:i/>
          <w:sz w:val="20"/>
          <w:szCs w:val="20"/>
          <w:lang w:val="sr-Latn-RS"/>
        </w:rPr>
        <w:t>DOI: 10.1016/J.PDPDT.2019.04.019</w:t>
      </w:r>
    </w:p>
    <w:p w14:paraId="52938515" w14:textId="77777777" w:rsidR="00EA166D" w:rsidRPr="00CC7411" w:rsidRDefault="00EA166D" w:rsidP="00EA166D">
      <w:pPr>
        <w:rPr>
          <w:i/>
          <w:sz w:val="20"/>
          <w:szCs w:val="20"/>
          <w:u w:val="single"/>
          <w:lang w:val="sr-Latn-RS"/>
        </w:rPr>
      </w:pPr>
    </w:p>
    <w:p w14:paraId="00655066" w14:textId="77777777" w:rsidR="0094683E" w:rsidRPr="00CC7411" w:rsidRDefault="0094683E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Marković, Z;Kovacova, M; Micusik, M;...&amp; Spitalsky, Z</w:t>
      </w:r>
    </w:p>
    <w:p w14:paraId="49C9FD65" w14:textId="77777777" w:rsidR="0094683E" w:rsidRPr="00CC7411" w:rsidRDefault="0094683E" w:rsidP="0094683E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Structural, mechanical, and antibacterial features of curcumin/polyurethane nanocomposites</w:t>
      </w:r>
    </w:p>
    <w:p w14:paraId="650AE934" w14:textId="77777777" w:rsidR="00C01E04" w:rsidRPr="00CC7411" w:rsidRDefault="0094683E" w:rsidP="00C01E04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JOURNAL OF APPLIED POLYMER SCIENCE, </w:t>
      </w:r>
      <w:r w:rsidR="008F4647" w:rsidRPr="00CC7411">
        <w:rPr>
          <w:b/>
          <w:i/>
          <w:iCs/>
          <w:sz w:val="20"/>
          <w:szCs w:val="20"/>
        </w:rPr>
        <w:t>136</w:t>
      </w:r>
      <w:r w:rsidR="008F4647" w:rsidRPr="00CC7411">
        <w:rPr>
          <w:b/>
          <w:i/>
          <w:sz w:val="20"/>
          <w:szCs w:val="20"/>
        </w:rPr>
        <w:t>(13): 47283 2019</w:t>
      </w:r>
      <w:r w:rsidRPr="00CC7411">
        <w:rPr>
          <w:b/>
          <w:i/>
          <w:sz w:val="20"/>
          <w:szCs w:val="20"/>
        </w:rPr>
        <w:t>, DOI: 10.1002/app.47283</w:t>
      </w:r>
    </w:p>
    <w:p w14:paraId="6EA14C20" w14:textId="77777777" w:rsidR="00287D59" w:rsidRPr="00CC7411" w:rsidRDefault="00287D59" w:rsidP="00287D59">
      <w:pPr>
        <w:rPr>
          <w:i/>
          <w:sz w:val="20"/>
          <w:szCs w:val="20"/>
          <w:lang w:val="sr-Latn-RS"/>
        </w:rPr>
      </w:pPr>
    </w:p>
    <w:p w14:paraId="3CF25878" w14:textId="77777777" w:rsidR="00287D59" w:rsidRPr="00CC7411" w:rsidRDefault="00287D59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Haldar, A; Sen, S; ....&amp;Basak, P</w:t>
      </w:r>
    </w:p>
    <w:p w14:paraId="3838BC5A" w14:textId="77777777" w:rsidR="00287D59" w:rsidRPr="00CC7411" w:rsidRDefault="00287D59" w:rsidP="00287D5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characterization of biodegradable polyether urethane for controlled release of antibiotics</w:t>
      </w:r>
    </w:p>
    <w:p w14:paraId="739E8A7B" w14:textId="77777777" w:rsidR="00287D59" w:rsidRPr="00CC7411" w:rsidRDefault="00287D59" w:rsidP="00287D5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Chapter in book: BIOPOLYMERS AND BIOMATERIALS, 2019,</w:t>
      </w:r>
      <w:r w:rsidRPr="00CC7411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C7411">
        <w:rPr>
          <w:b/>
          <w:bCs/>
          <w:i/>
          <w:sz w:val="20"/>
          <w:szCs w:val="20"/>
        </w:rPr>
        <w:t> ISBN:</w:t>
      </w:r>
      <w:r w:rsidRPr="00CC7411">
        <w:rPr>
          <w:b/>
          <w:i/>
          <w:sz w:val="20"/>
          <w:szCs w:val="20"/>
        </w:rPr>
        <w:t> 9781315161983, CRC Press</w:t>
      </w:r>
    </w:p>
    <w:p w14:paraId="24337CF5" w14:textId="77777777" w:rsidR="00287D59" w:rsidRPr="00CC7411" w:rsidRDefault="00287D59" w:rsidP="00287D59">
      <w:pPr>
        <w:rPr>
          <w:b/>
          <w:i/>
          <w:sz w:val="20"/>
          <w:szCs w:val="20"/>
          <w:lang w:val="sr-Latn-RS"/>
        </w:rPr>
      </w:pPr>
    </w:p>
    <w:p w14:paraId="1A048838" w14:textId="3528289B" w:rsidR="00493761" w:rsidRDefault="00493761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Karami, Z; Kabiri, K, Mehr, MJZ</w:t>
      </w:r>
    </w:p>
    <w:p w14:paraId="3ADECD11" w14:textId="77777777" w:rsidR="00493761" w:rsidRPr="00493761" w:rsidRDefault="00493761" w:rsidP="00493761">
      <w:pPr>
        <w:rPr>
          <w:i/>
          <w:sz w:val="20"/>
          <w:szCs w:val="20"/>
          <w:u w:val="single"/>
          <w:lang w:val="sr-Latn-RS"/>
        </w:rPr>
      </w:pPr>
      <w:r w:rsidRPr="00493761">
        <w:rPr>
          <w:i/>
          <w:sz w:val="20"/>
          <w:szCs w:val="20"/>
          <w:u w:val="single"/>
          <w:lang w:val="sr-Latn-RS"/>
        </w:rPr>
        <w:t>Non-isocyanate polyurethane thermoset based on a bio-resourced star-shaped epoxy macromonomer in comparison with a cyclocarbonate fossil-based epoxy resin: A preliminary study on thermo-mechanical and antibacterial properties</w:t>
      </w:r>
    </w:p>
    <w:p w14:paraId="60AA927B" w14:textId="50F4D220" w:rsidR="00493761" w:rsidRPr="00493761" w:rsidRDefault="00493761" w:rsidP="00493761">
      <w:pPr>
        <w:rPr>
          <w:b/>
          <w:bCs/>
          <w:i/>
          <w:sz w:val="20"/>
          <w:szCs w:val="20"/>
          <w:lang w:val="sr-Latn-RS"/>
        </w:rPr>
      </w:pPr>
      <w:r w:rsidRPr="00493761">
        <w:rPr>
          <w:b/>
          <w:bCs/>
          <w:i/>
          <w:sz w:val="20"/>
          <w:szCs w:val="20"/>
          <w:lang w:val="sr-Latn-RS"/>
        </w:rPr>
        <w:t>JOURNAL OF CO2 UTILIZATION 34: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493761">
        <w:rPr>
          <w:b/>
          <w:bCs/>
          <w:i/>
          <w:sz w:val="20"/>
          <w:szCs w:val="20"/>
          <w:lang w:val="sr-Latn-RS"/>
        </w:rPr>
        <w:t>558-567 2019</w:t>
      </w:r>
    </w:p>
    <w:p w14:paraId="0A4FAA60" w14:textId="77777777" w:rsidR="00493761" w:rsidRDefault="00493761" w:rsidP="00493761">
      <w:pPr>
        <w:rPr>
          <w:i/>
          <w:sz w:val="20"/>
          <w:szCs w:val="20"/>
          <w:lang w:val="sr-Latn-RS"/>
        </w:rPr>
      </w:pPr>
    </w:p>
    <w:p w14:paraId="664D889C" w14:textId="12567649" w:rsidR="00C01E04" w:rsidRPr="00CC7411" w:rsidRDefault="00C01E04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Harsha Ch, SNS; Krishnan, P</w:t>
      </w:r>
    </w:p>
    <w:p w14:paraId="477EBF0F" w14:textId="77777777" w:rsidR="00C01E04" w:rsidRPr="00CC7411" w:rsidRDefault="00C01E04" w:rsidP="00C01E04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Fabrication and Fracture Toughness Properties of Cashew Nut Shell Liquid Resin- Based Glass Fabric Composites: Synthesis, Properties, and Advanced Applications</w:t>
      </w:r>
    </w:p>
    <w:p w14:paraId="64747BFD" w14:textId="77777777" w:rsidR="00C01E04" w:rsidRPr="00CC7411" w:rsidRDefault="00C01E04" w:rsidP="00C01E0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 BOOK: POLYMERIC AND NANOSTRUCTURED MATERIALS, 2018,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DOI: 10.1201/b22428-9</w:t>
      </w:r>
    </w:p>
    <w:p w14:paraId="63C57512" w14:textId="77777777" w:rsidR="00C01E04" w:rsidRPr="00CC7411" w:rsidRDefault="00C01E04" w:rsidP="00C01E04">
      <w:pPr>
        <w:rPr>
          <w:i/>
          <w:sz w:val="20"/>
          <w:szCs w:val="20"/>
          <w:lang w:val="sr-Latn-RS"/>
        </w:rPr>
      </w:pPr>
    </w:p>
    <w:p w14:paraId="29291D6A" w14:textId="77777777" w:rsidR="00F91A1D" w:rsidRPr="00CC7411" w:rsidRDefault="00F91A1D" w:rsidP="00F91A1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Padinjakkara, A; Thomas, S</w:t>
      </w:r>
    </w:p>
    <w:p w14:paraId="295A383C" w14:textId="77777777" w:rsidR="00F91A1D" w:rsidRPr="00CC7411" w:rsidRDefault="00F91A1D" w:rsidP="00F91A1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Cellulose: The Potential Biopolymer: Synthesis, Properties, and Advanced Applications</w:t>
      </w:r>
    </w:p>
    <w:p w14:paraId="052C2FA4" w14:textId="77777777" w:rsidR="00F91A1D" w:rsidRPr="00CC7411" w:rsidRDefault="00F91A1D" w:rsidP="00F91A1D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 BOOK: POLYMERIC AND NANOSTRUCTURED MATERIALS, 2018,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DOI: 10.1201/b22428-13</w:t>
      </w:r>
    </w:p>
    <w:p w14:paraId="0B2C51E4" w14:textId="77777777" w:rsidR="00F91A1D" w:rsidRPr="00CC7411" w:rsidRDefault="00F91A1D" w:rsidP="00F91A1D">
      <w:pPr>
        <w:rPr>
          <w:i/>
          <w:sz w:val="20"/>
          <w:szCs w:val="20"/>
          <w:lang w:val="sr-Latn-RS"/>
        </w:rPr>
      </w:pPr>
    </w:p>
    <w:p w14:paraId="3E4E4ADB" w14:textId="77777777" w:rsidR="008B39D0" w:rsidRPr="00CC7411" w:rsidRDefault="008B39D0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Kovacova, M; Markovic, ZM; Humpolicek, P; Micusik, M; Švajdlenkova, H; Kleinova, A; ... &amp; Lehocký, M</w:t>
      </w:r>
    </w:p>
    <w:p w14:paraId="5C9A81C8" w14:textId="77777777" w:rsidR="008B39D0" w:rsidRPr="00CC7411" w:rsidRDefault="008B39D0" w:rsidP="008B39D0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Carbon Quantum Dots Modified Polyurethane Nanocomposites as Effective Photocatalytic and Antibacterial Agents</w:t>
      </w:r>
      <w:r w:rsidRPr="00CC7411">
        <w:rPr>
          <w:i/>
          <w:sz w:val="20"/>
          <w:szCs w:val="20"/>
        </w:rPr>
        <w:t>. </w:t>
      </w:r>
    </w:p>
    <w:p w14:paraId="2E71C7C6" w14:textId="77777777" w:rsidR="008B39D0" w:rsidRPr="00CC7411" w:rsidRDefault="008B39D0" w:rsidP="008B39D0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ACS BIOMATERIALS SCIENCE &amp; ENGINEERING</w:t>
      </w:r>
      <w:r w:rsidRPr="00CC7411">
        <w:rPr>
          <w:b/>
          <w:i/>
          <w:sz w:val="20"/>
          <w:szCs w:val="20"/>
        </w:rPr>
        <w:t xml:space="preserve">, 2018,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>10.1021/acsbiomaterials.8b00582</w:t>
      </w:r>
    </w:p>
    <w:p w14:paraId="5E09C2E8" w14:textId="77777777" w:rsidR="008B39D0" w:rsidRPr="00CC7411" w:rsidRDefault="008B39D0" w:rsidP="008B39D0">
      <w:pPr>
        <w:rPr>
          <w:b/>
          <w:i/>
          <w:sz w:val="20"/>
          <w:szCs w:val="20"/>
          <w:lang w:val="sr-Latn-RS"/>
        </w:rPr>
      </w:pPr>
    </w:p>
    <w:p w14:paraId="37871F2A" w14:textId="77777777" w:rsidR="00B26EA2" w:rsidRPr="00CC7411" w:rsidRDefault="00B26EA2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Sunija, A; Sivailango, S</w:t>
      </w:r>
    </w:p>
    <w:p w14:paraId="55C362C7" w14:textId="77777777" w:rsidR="00B26EA2" w:rsidRPr="00CC7411" w:rsidRDefault="00B26EA2" w:rsidP="00B26EA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Synthetic approach for polyurethane from renewable material (cashew nut husk tannin). </w:t>
      </w:r>
    </w:p>
    <w:p w14:paraId="43B141F0" w14:textId="77777777" w:rsidR="00B26EA2" w:rsidRPr="00CC7411" w:rsidRDefault="00653783" w:rsidP="00B26EA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Chapter in book: </w:t>
      </w:r>
      <w:r w:rsidR="00B26EA2" w:rsidRPr="00CC7411">
        <w:rPr>
          <w:b/>
          <w:i/>
          <w:iCs/>
          <w:sz w:val="20"/>
          <w:szCs w:val="20"/>
        </w:rPr>
        <w:t>BIOPOLYMERS AND BIOMATERIALS</w:t>
      </w:r>
      <w:r w:rsidR="00B26EA2" w:rsidRPr="00CC7411">
        <w:rPr>
          <w:b/>
          <w:i/>
          <w:sz w:val="20"/>
          <w:szCs w:val="20"/>
        </w:rPr>
        <w:t>, 2018,</w:t>
      </w:r>
      <w:r w:rsidRPr="00CC7411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Pr="00CC7411">
        <w:rPr>
          <w:b/>
          <w:i/>
          <w:sz w:val="20"/>
          <w:szCs w:val="20"/>
        </w:rPr>
        <w:t xml:space="preserve">ISBN </w:t>
      </w:r>
      <w:r w:rsidR="00287D59" w:rsidRPr="00CC7411">
        <w:rPr>
          <w:b/>
          <w:i/>
          <w:sz w:val="20"/>
          <w:szCs w:val="20"/>
        </w:rPr>
        <w:t>9781315161983</w:t>
      </w:r>
      <w:r w:rsidRPr="00CC7411">
        <w:rPr>
          <w:b/>
          <w:i/>
          <w:sz w:val="20"/>
          <w:szCs w:val="20"/>
        </w:rPr>
        <w:t xml:space="preserve"> - CAT# N11957</w:t>
      </w:r>
    </w:p>
    <w:p w14:paraId="023B5F45" w14:textId="77777777" w:rsidR="00B26EA2" w:rsidRPr="00CC7411" w:rsidRDefault="00B26EA2" w:rsidP="00B26EA2">
      <w:pPr>
        <w:rPr>
          <w:b/>
          <w:i/>
          <w:sz w:val="20"/>
          <w:szCs w:val="20"/>
          <w:lang w:val="sr-Latn-RS"/>
        </w:rPr>
      </w:pPr>
    </w:p>
    <w:p w14:paraId="3AC28DB1" w14:textId="77777777" w:rsidR="006B1B12" w:rsidRPr="00CC7411" w:rsidRDefault="006B1B12" w:rsidP="006B1B1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Arora, N; Ali, A; ...&amp;Basak, P</w:t>
      </w:r>
    </w:p>
    <w:p w14:paraId="54C29EE9" w14:textId="77777777" w:rsidR="006B1B12" w:rsidRPr="00CC7411" w:rsidRDefault="006B1B12" w:rsidP="006B1B1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Biodegradation study of polyurethane for therapeutic applications</w:t>
      </w:r>
    </w:p>
    <w:p w14:paraId="495738CB" w14:textId="77777777" w:rsidR="006B1B12" w:rsidRPr="00CC7411" w:rsidRDefault="006B1B12" w:rsidP="006B1B12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Chapter in book: BIOPOLYMERS AND BIOMATERIALS</w:t>
      </w:r>
      <w:r w:rsidRPr="00CC7411">
        <w:rPr>
          <w:b/>
          <w:i/>
          <w:sz w:val="20"/>
          <w:szCs w:val="20"/>
        </w:rPr>
        <w:t>, Apple Academic Press, 2018,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 xml:space="preserve">ISBN 9781771886154 </w:t>
      </w:r>
    </w:p>
    <w:p w14:paraId="322AB005" w14:textId="77777777" w:rsidR="006B1B12" w:rsidRPr="00CC7411" w:rsidRDefault="006B1B12" w:rsidP="006B1B12">
      <w:pPr>
        <w:rPr>
          <w:i/>
          <w:sz w:val="20"/>
          <w:szCs w:val="20"/>
          <w:lang w:val="sr-Latn-RS"/>
        </w:rPr>
      </w:pPr>
    </w:p>
    <w:p w14:paraId="2AAF755A" w14:textId="77777777" w:rsidR="004D2FC9" w:rsidRPr="00CC7411" w:rsidRDefault="004D2FC9" w:rsidP="004D2F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iCs/>
          <w:sz w:val="20"/>
          <w:szCs w:val="20"/>
        </w:rPr>
        <w:t>Sawant, AV;. Takalkar, AR; Padmanabhan</w:t>
      </w:r>
      <w:r w:rsidRPr="00CC7411">
        <w:rPr>
          <w:i/>
          <w:sz w:val="20"/>
          <w:szCs w:val="20"/>
          <w:lang w:val="sr-Latn-RS"/>
        </w:rPr>
        <w:t>, K</w:t>
      </w:r>
    </w:p>
    <w:p w14:paraId="2835C6C1" w14:textId="77777777" w:rsidR="004D2FC9" w:rsidRPr="00CC7411" w:rsidRDefault="004D2FC9" w:rsidP="004D2FC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characterization of CNSL matrix composites for composite applications</w:t>
      </w:r>
    </w:p>
    <w:p w14:paraId="2EFED5DE" w14:textId="77777777" w:rsidR="00F55353" w:rsidRDefault="004D2FC9" w:rsidP="004D2FC9">
      <w:pPr>
        <w:rPr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Chapter in book: BIOPOLYMERS AND BIOMATERIALS</w:t>
      </w:r>
      <w:r w:rsidR="00580BD9" w:rsidRPr="00CC7411">
        <w:rPr>
          <w:b/>
          <w:i/>
          <w:iCs/>
          <w:sz w:val="20"/>
          <w:szCs w:val="20"/>
        </w:rPr>
        <w:t>, Taylor&amp; Francis, 2018</w:t>
      </w:r>
      <w:r w:rsidRPr="00CC7411">
        <w:rPr>
          <w:b/>
          <w:i/>
          <w:iCs/>
          <w:sz w:val="20"/>
          <w:szCs w:val="20"/>
        </w:rPr>
        <w:t>,</w:t>
      </w:r>
    </w:p>
    <w:p w14:paraId="32169169" w14:textId="7CB7B745" w:rsidR="004D2FC9" w:rsidRPr="00CC7411" w:rsidRDefault="00580BD9" w:rsidP="004D2FC9">
      <w:pPr>
        <w:rPr>
          <w:b/>
          <w:i/>
          <w:iCs/>
          <w:sz w:val="20"/>
          <w:szCs w:val="20"/>
        </w:rPr>
      </w:pPr>
      <w:r w:rsidRPr="00F55353">
        <w:rPr>
          <w:b/>
          <w:i/>
          <w:iCs/>
          <w:sz w:val="18"/>
          <w:szCs w:val="18"/>
        </w:rPr>
        <w:t>https://doi.org/10.1201/9781315161983</w:t>
      </w:r>
    </w:p>
    <w:p w14:paraId="26D544EF" w14:textId="77777777" w:rsidR="004D2FC9" w:rsidRPr="00CC7411" w:rsidRDefault="004D2FC9" w:rsidP="004D2FC9">
      <w:pPr>
        <w:rPr>
          <w:i/>
          <w:sz w:val="20"/>
          <w:szCs w:val="20"/>
          <w:lang w:val="sr-Latn-RS"/>
        </w:rPr>
      </w:pPr>
    </w:p>
    <w:p w14:paraId="5EC24BDB" w14:textId="77777777" w:rsidR="00CC22F7" w:rsidRPr="00CC7411" w:rsidRDefault="00CC22F7" w:rsidP="00CC22F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Haldar, A; Sen, S;...&amp;Basak,P</w:t>
      </w:r>
    </w:p>
    <w:p w14:paraId="10208FCC" w14:textId="30CC8996" w:rsidR="00CC22F7" w:rsidRPr="00F55353" w:rsidRDefault="00CC22F7" w:rsidP="00CC22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Characterization of Biodegradable Polyether Urethane for the Purpose of Controlled Release of Antibiotics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="00F55353">
        <w:rPr>
          <w:b/>
          <w:i/>
          <w:iCs/>
          <w:sz w:val="20"/>
          <w:szCs w:val="20"/>
        </w:rPr>
        <w:t>I</w:t>
      </w:r>
      <w:r w:rsidRPr="00CC7411">
        <w:rPr>
          <w:b/>
          <w:i/>
          <w:iCs/>
          <w:sz w:val="20"/>
          <w:szCs w:val="20"/>
        </w:rPr>
        <w:t>n book: BIOPOLYMERS AND BIOMATERIALS, Taylor&amp; Francis, 2018, ISBN9781315161983</w:t>
      </w:r>
    </w:p>
    <w:p w14:paraId="4C394207" w14:textId="77777777" w:rsidR="00CC22F7" w:rsidRPr="00CC7411" w:rsidRDefault="00CC22F7" w:rsidP="00CC22F7">
      <w:pPr>
        <w:rPr>
          <w:i/>
          <w:sz w:val="20"/>
          <w:szCs w:val="20"/>
          <w:lang w:val="sr-Latn-RS"/>
        </w:rPr>
      </w:pPr>
    </w:p>
    <w:p w14:paraId="4BA6D3DE" w14:textId="77777777" w:rsidR="0080615E" w:rsidRPr="00CC7411" w:rsidRDefault="0080615E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Karami, Z; Zohuriaan-Mehr, MJ; Rostami, A</w:t>
      </w:r>
    </w:p>
    <w:p w14:paraId="5A1AD6DF" w14:textId="77777777" w:rsidR="0080615E" w:rsidRPr="00CC7411" w:rsidRDefault="0080615E" w:rsidP="0080615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Bio-based thermo-healable non-isocyanate polyurethane DA network in comparison with its epoxy counterpart. </w:t>
      </w:r>
    </w:p>
    <w:p w14:paraId="52B20014" w14:textId="77777777" w:rsidR="0080615E" w:rsidRPr="00CC7411" w:rsidRDefault="0080615E" w:rsidP="0080615E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CO</w:t>
      </w:r>
      <w:r w:rsidRPr="00CC7411">
        <w:rPr>
          <w:b/>
          <w:i/>
          <w:iCs/>
          <w:sz w:val="20"/>
          <w:szCs w:val="20"/>
          <w:vertAlign w:val="subscript"/>
        </w:rPr>
        <w:t>2</w:t>
      </w:r>
      <w:r w:rsidRPr="00CC7411">
        <w:rPr>
          <w:b/>
          <w:i/>
          <w:iCs/>
          <w:sz w:val="20"/>
          <w:szCs w:val="20"/>
        </w:rPr>
        <w:t xml:space="preserve"> UTILIZATION,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18</w:t>
      </w:r>
      <w:r w:rsidRPr="00CC7411">
        <w:rPr>
          <w:b/>
          <w:i/>
          <w:sz w:val="20"/>
          <w:szCs w:val="20"/>
        </w:rPr>
        <w:t>:294-302 2017</w:t>
      </w:r>
    </w:p>
    <w:p w14:paraId="11B9DBA8" w14:textId="77777777" w:rsidR="0080615E" w:rsidRPr="00CC7411" w:rsidRDefault="0080615E" w:rsidP="0080615E">
      <w:pPr>
        <w:rPr>
          <w:i/>
          <w:sz w:val="20"/>
          <w:szCs w:val="20"/>
          <w:lang w:val="sr-Latn-RS"/>
        </w:rPr>
      </w:pPr>
    </w:p>
    <w:p w14:paraId="222C6E16" w14:textId="77777777" w:rsidR="004D2FC9" w:rsidRPr="00CC7411" w:rsidRDefault="004D2FC9" w:rsidP="004D2FC9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lang w:val="sr-Latn-RS"/>
        </w:rPr>
        <w:t>Benega, MAG</w:t>
      </w:r>
      <w:r w:rsidRPr="00CC7411">
        <w:rPr>
          <w:i/>
          <w:iCs/>
          <w:sz w:val="20"/>
          <w:szCs w:val="20"/>
          <w:u w:val="single"/>
          <w:lang w:val="sr-Latn-RS"/>
        </w:rPr>
        <w:t xml:space="preserve"> </w:t>
      </w:r>
    </w:p>
    <w:p w14:paraId="05CF3807" w14:textId="64705047" w:rsidR="004D2FC9" w:rsidRPr="00A07F95" w:rsidRDefault="004D2FC9" w:rsidP="004D2FC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Estudo e desenvolvimento de fonte de fósforo-32 imobilizado em matriz polimérica para tratamento de câncer paravertebral e intracranial</w:t>
      </w:r>
      <w:r w:rsidRPr="00CC7411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 xml:space="preserve">Dissertation, Universidade de São Paulo, </w:t>
      </w:r>
      <w:hyperlink r:id="rId1205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en-GB"/>
          </w:rPr>
          <w:t>Instituto de Pesquisas Energéticas e Nucleares</w:t>
        </w:r>
      </w:hyperlink>
      <w:r w:rsidRPr="00CC7411">
        <w:rPr>
          <w:b/>
          <w:i/>
          <w:sz w:val="20"/>
          <w:szCs w:val="20"/>
          <w:lang w:val="sr-Latn-RS"/>
        </w:rPr>
        <w:t>, 2015</w:t>
      </w:r>
    </w:p>
    <w:p w14:paraId="79A50549" w14:textId="77777777" w:rsidR="004D2FC9" w:rsidRPr="00CC7411" w:rsidRDefault="004D2FC9" w:rsidP="004D2FC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http://www.teses.usp.br/teses/disponiveis/85/85131/tde-01042015-141830/en.php</w:t>
      </w:r>
    </w:p>
    <w:p w14:paraId="4AC8A9D2" w14:textId="77777777" w:rsidR="004D2FC9" w:rsidRPr="00CC7411" w:rsidRDefault="004D2FC9" w:rsidP="004D2FC9">
      <w:pPr>
        <w:ind w:left="360"/>
        <w:rPr>
          <w:i/>
          <w:sz w:val="20"/>
          <w:szCs w:val="20"/>
          <w:lang w:val="sr-Latn-RS"/>
        </w:rPr>
      </w:pPr>
    </w:p>
    <w:p w14:paraId="0F27B123" w14:textId="77777777" w:rsidR="00D15728" w:rsidRPr="00CC7411" w:rsidRDefault="00D15728" w:rsidP="00D157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Rathika, K; David, SB</w:t>
      </w:r>
    </w:p>
    <w:p w14:paraId="5ED49B88" w14:textId="43C4B126" w:rsidR="00D15728" w:rsidRPr="00A07F95" w:rsidRDefault="00D15728" w:rsidP="00D1572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Study on Effect of Variation of NCO/OH Molar Ratio and PU/MMA Weight Ratio on Chemical and Mechanical Properties of IPNs Derived from Bio-Mass. </w:t>
      </w:r>
      <w:r w:rsidRPr="00CC7411">
        <w:rPr>
          <w:b/>
          <w:i/>
          <w:iCs/>
          <w:sz w:val="20"/>
          <w:szCs w:val="20"/>
          <w:lang w:val="sr-Latn-RS"/>
        </w:rPr>
        <w:t>THE INTERNATIONAL JOURNAL OF SCIENCE AND TECHNOLOGY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2</w:t>
      </w:r>
      <w:r w:rsidRPr="00CC7411">
        <w:rPr>
          <w:b/>
          <w:i/>
          <w:sz w:val="20"/>
          <w:szCs w:val="20"/>
          <w:lang w:val="sr-Latn-RS"/>
        </w:rPr>
        <w:t>(10), 153 2014</w:t>
      </w:r>
    </w:p>
    <w:p w14:paraId="1D5F8707" w14:textId="77777777" w:rsidR="00D15728" w:rsidRPr="00CC7411" w:rsidRDefault="00D15728" w:rsidP="004D2FC9">
      <w:pPr>
        <w:rPr>
          <w:i/>
          <w:sz w:val="20"/>
          <w:szCs w:val="20"/>
        </w:rPr>
      </w:pPr>
    </w:p>
    <w:p w14:paraId="74CBD595" w14:textId="77777777" w:rsidR="00222F00" w:rsidRPr="00CC7411" w:rsidRDefault="00222F00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Pergal, MV, Džunuzović, JV; Poreba, R; Micić, D; Stefanov, P; Pezo, L; Špírková, M</w:t>
      </w:r>
    </w:p>
    <w:p w14:paraId="4D3CF775" w14:textId="264B1635" w:rsidR="00222F00" w:rsidRPr="00F55353" w:rsidRDefault="00222F00" w:rsidP="00222F00">
      <w:pPr>
        <w:rPr>
          <w:i/>
          <w:sz w:val="20"/>
          <w:szCs w:val="20"/>
          <w:u w:val="single"/>
        </w:rPr>
      </w:pPr>
      <w:hyperlink r:id="rId1206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Surface and thermomechanical characterization of polyurethane networks based on poly(dimethylsiloxane) and hyperbranched polyester</w:t>
        </w:r>
      </w:hyperlink>
      <w:r w:rsidR="00F55353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EXPRESS POLYMER LETTERS, 7 (10): 806-820 2013</w:t>
      </w:r>
    </w:p>
    <w:p w14:paraId="36EE2729" w14:textId="77777777" w:rsidR="000F2C18" w:rsidRPr="00CC7411" w:rsidRDefault="000F2C18" w:rsidP="00222F00">
      <w:pPr>
        <w:rPr>
          <w:b/>
          <w:i/>
          <w:sz w:val="20"/>
          <w:szCs w:val="20"/>
        </w:rPr>
      </w:pPr>
    </w:p>
    <w:p w14:paraId="696119B2" w14:textId="77777777" w:rsidR="00D372ED" w:rsidRPr="00CC7411" w:rsidRDefault="00D372ED" w:rsidP="00D372E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20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JV;</w:t>
        </w:r>
      </w:hyperlink>
      <w:r w:rsidRPr="00CC7411">
        <w:rPr>
          <w:i/>
          <w:sz w:val="20"/>
          <w:szCs w:val="20"/>
          <w:lang w:val="sr-Latn-RS"/>
        </w:rPr>
        <w:t xml:space="preserve"> </w:t>
      </w:r>
      <w:hyperlink r:id="rId120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Džunuzović, ES</w:t>
        </w:r>
      </w:hyperlink>
    </w:p>
    <w:p w14:paraId="6F5598E1" w14:textId="06349AFF" w:rsidR="00D372ED" w:rsidRPr="00F55353" w:rsidRDefault="00D372ED" w:rsidP="00D372ED">
      <w:pPr>
        <w:rPr>
          <w:i/>
          <w:sz w:val="20"/>
          <w:szCs w:val="20"/>
          <w:u w:val="single"/>
        </w:rPr>
      </w:pPr>
      <w:hyperlink r:id="rId1209" w:tooltip="Show document details" w:history="1">
        <w:r w:rsidRPr="00CC7411">
          <w:rPr>
            <w:rStyle w:val="Hyperlink"/>
            <w:i/>
            <w:color w:val="auto"/>
            <w:sz w:val="20"/>
            <w:szCs w:val="20"/>
          </w:rPr>
          <w:t>Rheological behavior of hyperbranched polymers</w:t>
        </w:r>
      </w:hyperlink>
      <w:r w:rsidR="00F55353">
        <w:rPr>
          <w:i/>
          <w:sz w:val="20"/>
          <w:szCs w:val="20"/>
          <w:u w:val="single"/>
        </w:rPr>
        <w:t>,</w:t>
      </w:r>
      <w:r w:rsidRPr="00CC7411">
        <w:rPr>
          <w:b/>
          <w:i/>
          <w:iCs/>
          <w:sz w:val="20"/>
          <w:szCs w:val="20"/>
        </w:rPr>
        <w:t xml:space="preserve">Nova Science Publishers, Inc., Book Chapter, In </w:t>
      </w:r>
      <w:hyperlink r:id="rId1210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Rheology: Theory, Properties and Practical Applications</w:t>
        </w:r>
      </w:hyperlink>
      <w:r w:rsidRPr="00CC7411">
        <w:rPr>
          <w:rFonts w:ascii="Arial" w:hAnsi="Arial" w:cs="Arial"/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359-382 2013</w:t>
      </w:r>
    </w:p>
    <w:p w14:paraId="6B7DFC5D" w14:textId="77777777" w:rsidR="00D91E38" w:rsidRPr="00CC7411" w:rsidRDefault="00D91E38" w:rsidP="00222F00">
      <w:pPr>
        <w:rPr>
          <w:b/>
          <w:i/>
          <w:sz w:val="20"/>
          <w:szCs w:val="20"/>
        </w:rPr>
      </w:pPr>
    </w:p>
    <w:p w14:paraId="5B4779D0" w14:textId="6997134D" w:rsidR="00D91E38" w:rsidRPr="00CC7411" w:rsidRDefault="00361DF2" w:rsidP="00D91E38">
      <w:pPr>
        <w:rPr>
          <w:color w:val="993366"/>
          <w:sz w:val="22"/>
          <w:szCs w:val="22"/>
          <w:lang w:val="hr-HR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3</w:t>
      </w:r>
      <w:r w:rsidR="00D91E38">
        <w:rPr>
          <w:b/>
          <w:color w:val="993366"/>
        </w:rPr>
        <w:t>.</w:t>
      </w:r>
      <w:r w:rsidR="00D91E38" w:rsidRPr="004965A1">
        <w:t xml:space="preserve"> </w:t>
      </w:r>
      <w:r w:rsidR="00D91E38" w:rsidRPr="00CC7411">
        <w:rPr>
          <w:color w:val="993366"/>
          <w:sz w:val="22"/>
          <w:szCs w:val="22"/>
        </w:rPr>
        <w:t>Djokovi</w:t>
      </w:r>
      <w:r w:rsidR="00D91E38" w:rsidRPr="00CC7411">
        <w:rPr>
          <w:color w:val="993366"/>
          <w:sz w:val="22"/>
          <w:szCs w:val="22"/>
          <w:lang w:val="hr-HR"/>
        </w:rPr>
        <w:t xml:space="preserve">ć, V; </w:t>
      </w:r>
      <w:r w:rsidR="00D91E38" w:rsidRPr="00CC7411">
        <w:rPr>
          <w:color w:val="993366"/>
          <w:sz w:val="22"/>
          <w:szCs w:val="22"/>
        </w:rPr>
        <w:t>Bo</w:t>
      </w:r>
      <w:r w:rsidR="00D91E38" w:rsidRPr="00CC7411">
        <w:rPr>
          <w:color w:val="993366"/>
          <w:sz w:val="22"/>
          <w:szCs w:val="22"/>
          <w:lang w:val="hr-HR"/>
        </w:rPr>
        <w:t>ž</w:t>
      </w:r>
      <w:r w:rsidR="00D91E38" w:rsidRPr="00CC7411">
        <w:rPr>
          <w:color w:val="993366"/>
          <w:sz w:val="22"/>
          <w:szCs w:val="22"/>
        </w:rPr>
        <w:t>ani</w:t>
      </w:r>
      <w:r w:rsidR="00D91E38" w:rsidRPr="00CC7411">
        <w:rPr>
          <w:color w:val="993366"/>
          <w:sz w:val="22"/>
          <w:szCs w:val="22"/>
          <w:lang w:val="hr-HR"/>
        </w:rPr>
        <w:t xml:space="preserve">ć, DK; </w:t>
      </w:r>
      <w:r w:rsidR="00D91E38" w:rsidRPr="00CC7411">
        <w:rPr>
          <w:b/>
          <w:color w:val="993366"/>
          <w:sz w:val="22"/>
          <w:szCs w:val="22"/>
        </w:rPr>
        <w:t>Vodnik</w:t>
      </w:r>
      <w:r w:rsidR="00D91E38" w:rsidRPr="00CC7411">
        <w:rPr>
          <w:color w:val="993366"/>
          <w:sz w:val="22"/>
          <w:szCs w:val="22"/>
          <w:lang w:val="hr-HR"/>
        </w:rPr>
        <w:t xml:space="preserve">, </w:t>
      </w:r>
      <w:r w:rsidR="00D91E38" w:rsidRPr="00CC7411">
        <w:rPr>
          <w:b/>
          <w:color w:val="993366"/>
          <w:sz w:val="22"/>
          <w:szCs w:val="22"/>
          <w:lang w:val="hr-HR"/>
        </w:rPr>
        <w:t>V;</w:t>
      </w:r>
      <w:r w:rsidR="00D91E38" w:rsidRPr="00CC7411">
        <w:rPr>
          <w:color w:val="993366"/>
          <w:sz w:val="22"/>
          <w:szCs w:val="22"/>
          <w:lang w:val="hr-HR"/>
        </w:rPr>
        <w:t xml:space="preserve">  </w:t>
      </w:r>
      <w:r w:rsidR="00D91E38" w:rsidRPr="00CC7411">
        <w:rPr>
          <w:color w:val="993366"/>
          <w:sz w:val="22"/>
          <w:szCs w:val="22"/>
        </w:rPr>
        <w:t>Krsmanovi</w:t>
      </w:r>
      <w:r w:rsidR="00D91E38" w:rsidRPr="00CC7411">
        <w:rPr>
          <w:color w:val="993366"/>
          <w:sz w:val="22"/>
          <w:szCs w:val="22"/>
          <w:lang w:val="hr-HR"/>
        </w:rPr>
        <w:t xml:space="preserve">ć, R; </w:t>
      </w:r>
      <w:r w:rsidR="00D91E38" w:rsidRPr="00CC7411">
        <w:rPr>
          <w:color w:val="993366"/>
          <w:sz w:val="22"/>
          <w:szCs w:val="22"/>
        </w:rPr>
        <w:t>Dimitrijevi</w:t>
      </w:r>
      <w:r w:rsidR="00D91E38" w:rsidRPr="00CC7411">
        <w:rPr>
          <w:color w:val="993366"/>
          <w:sz w:val="22"/>
          <w:szCs w:val="22"/>
          <w:lang w:val="hr-HR"/>
        </w:rPr>
        <w:t>ć-</w:t>
      </w:r>
      <w:r w:rsidR="00D91E38" w:rsidRPr="00CC7411">
        <w:rPr>
          <w:color w:val="993366"/>
          <w:sz w:val="22"/>
          <w:szCs w:val="22"/>
        </w:rPr>
        <w:t>Brankovi</w:t>
      </w:r>
      <w:r w:rsidR="00D91E38" w:rsidRPr="00CC7411">
        <w:rPr>
          <w:color w:val="993366"/>
          <w:sz w:val="22"/>
          <w:szCs w:val="22"/>
          <w:lang w:val="hr-HR"/>
        </w:rPr>
        <w:t xml:space="preserve">ć, S; </w:t>
      </w:r>
      <w:r w:rsidR="00D91E38" w:rsidRPr="00CC7411">
        <w:rPr>
          <w:color w:val="993366"/>
          <w:sz w:val="22"/>
          <w:szCs w:val="22"/>
        </w:rPr>
        <w:t>Trandafilovi</w:t>
      </w:r>
      <w:r w:rsidR="00D91E38" w:rsidRPr="00CC7411">
        <w:rPr>
          <w:color w:val="993366"/>
          <w:sz w:val="22"/>
          <w:szCs w:val="22"/>
          <w:lang w:val="hr-HR"/>
        </w:rPr>
        <w:t>ć, L</w:t>
      </w:r>
    </w:p>
    <w:p w14:paraId="3C4D706E" w14:textId="7F62D031" w:rsidR="00D91E38" w:rsidRPr="00F55353" w:rsidRDefault="00D91E38" w:rsidP="00D91E38">
      <w:pPr>
        <w:rPr>
          <w:color w:val="993366"/>
          <w:sz w:val="22"/>
          <w:szCs w:val="22"/>
          <w:lang w:val="hr-HR"/>
        </w:rPr>
      </w:pPr>
      <w:r w:rsidRPr="00CC7411">
        <w:rPr>
          <w:i/>
          <w:color w:val="993366"/>
          <w:sz w:val="22"/>
          <w:szCs w:val="22"/>
          <w:u w:val="single"/>
        </w:rPr>
        <w:t>Structure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and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optical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properties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of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noble</w:t>
      </w:r>
      <w:r w:rsidRPr="00CC7411">
        <w:rPr>
          <w:i/>
          <w:color w:val="993366"/>
          <w:sz w:val="22"/>
          <w:szCs w:val="22"/>
          <w:u w:val="single"/>
          <w:lang w:val="hr-HR"/>
        </w:rPr>
        <w:t>-</w:t>
      </w:r>
      <w:r w:rsidRPr="00CC7411">
        <w:rPr>
          <w:i/>
          <w:color w:val="993366"/>
          <w:sz w:val="22"/>
          <w:szCs w:val="22"/>
          <w:u w:val="single"/>
        </w:rPr>
        <w:t>metal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and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oxide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nanoparticles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dispersed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in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various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polysaccharide</w:t>
      </w:r>
      <w:r w:rsidRPr="00CC7411">
        <w:rPr>
          <w:i/>
          <w:color w:val="993366"/>
          <w:sz w:val="22"/>
          <w:szCs w:val="22"/>
          <w:u w:val="single"/>
          <w:lang w:val="hr-HR"/>
        </w:rPr>
        <w:t xml:space="preserve"> </w:t>
      </w:r>
      <w:r w:rsidRPr="00CC7411">
        <w:rPr>
          <w:i/>
          <w:color w:val="993366"/>
          <w:sz w:val="22"/>
          <w:szCs w:val="22"/>
          <w:u w:val="single"/>
        </w:rPr>
        <w:t>biopolymers</w:t>
      </w:r>
      <w:r w:rsidR="00F55353">
        <w:rPr>
          <w:color w:val="993366"/>
          <w:sz w:val="22"/>
          <w:szCs w:val="22"/>
          <w:lang w:val="hr-HR"/>
        </w:rPr>
        <w:t xml:space="preserve">, </w:t>
      </w:r>
      <w:r w:rsidRPr="00CC7411">
        <w:rPr>
          <w:b/>
          <w:color w:val="993366"/>
          <w:sz w:val="22"/>
          <w:szCs w:val="22"/>
        </w:rPr>
        <w:t>SPIE,</w:t>
      </w:r>
      <w:r w:rsidRPr="00CC7411">
        <w:rPr>
          <w:b/>
          <w:color w:val="993366"/>
          <w:sz w:val="22"/>
          <w:szCs w:val="22"/>
          <w:lang w:val="hr-HR"/>
        </w:rPr>
        <w:t xml:space="preserve"> </w:t>
      </w:r>
      <w:r w:rsidRPr="00CC7411">
        <w:rPr>
          <w:b/>
          <w:color w:val="993366"/>
          <w:sz w:val="22"/>
          <w:szCs w:val="22"/>
        </w:rPr>
        <w:t xml:space="preserve">PHYSICAL CHEMISTRY OF </w:t>
      </w:r>
      <w:r w:rsidR="00C96609" w:rsidRPr="00CC7411">
        <w:rPr>
          <w:b/>
          <w:color w:val="993366"/>
          <w:sz w:val="22"/>
          <w:szCs w:val="22"/>
        </w:rPr>
        <w:t>INTERFACES AND NANOMATERIALS</w:t>
      </w:r>
      <w:r w:rsidR="007F7BA7">
        <w:rPr>
          <w:b/>
          <w:color w:val="993366"/>
          <w:sz w:val="22"/>
          <w:szCs w:val="22"/>
        </w:rPr>
        <w:t xml:space="preserve"> X</w:t>
      </w:r>
      <w:r w:rsidR="00703D9C">
        <w:rPr>
          <w:b/>
          <w:color w:val="993366"/>
          <w:sz w:val="22"/>
          <w:szCs w:val="22"/>
        </w:rPr>
        <w:t>,</w:t>
      </w:r>
      <w:r w:rsidR="00C96609" w:rsidRPr="00CC7411">
        <w:rPr>
          <w:b/>
          <w:color w:val="993366"/>
          <w:sz w:val="22"/>
          <w:szCs w:val="22"/>
        </w:rPr>
        <w:t xml:space="preserve"> </w:t>
      </w:r>
      <w:r w:rsidR="007F7BA7">
        <w:rPr>
          <w:b/>
          <w:color w:val="993366"/>
          <w:sz w:val="22"/>
          <w:szCs w:val="22"/>
        </w:rPr>
        <w:t xml:space="preserve">Vol. </w:t>
      </w:r>
      <w:r w:rsidR="00703D9C" w:rsidRPr="00703D9C">
        <w:rPr>
          <w:b/>
          <w:color w:val="993366"/>
          <w:sz w:val="22"/>
          <w:szCs w:val="22"/>
        </w:rPr>
        <w:t>8098</w:t>
      </w:r>
      <w:r w:rsidR="007F7BA7">
        <w:rPr>
          <w:b/>
          <w:color w:val="993366"/>
          <w:sz w:val="22"/>
          <w:szCs w:val="22"/>
          <w:lang w:val="hr-HR"/>
        </w:rPr>
        <w:t>,</w:t>
      </w:r>
      <w:r w:rsidR="00703D9C" w:rsidRPr="00703D9C">
        <w:rPr>
          <w:b/>
          <w:color w:val="993366"/>
          <w:sz w:val="22"/>
          <w:szCs w:val="22"/>
          <w:lang w:val="hr-HR"/>
        </w:rPr>
        <w:t xml:space="preserve"> art. no.</w:t>
      </w:r>
      <w:r w:rsidR="00703D9C" w:rsidRPr="00703D9C">
        <w:rPr>
          <w:b/>
          <w:color w:val="993366"/>
          <w:sz w:val="22"/>
          <w:szCs w:val="22"/>
        </w:rPr>
        <w:t xml:space="preserve"> 809816</w:t>
      </w:r>
      <w:r w:rsidR="007F7BA7">
        <w:rPr>
          <w:b/>
          <w:color w:val="993366"/>
          <w:sz w:val="22"/>
          <w:szCs w:val="22"/>
        </w:rPr>
        <w:t xml:space="preserve"> p.</w:t>
      </w:r>
      <w:r w:rsidR="00703D9C" w:rsidRPr="00703D9C">
        <w:rPr>
          <w:b/>
          <w:color w:val="993366"/>
          <w:sz w:val="22"/>
          <w:szCs w:val="22"/>
        </w:rPr>
        <w:t>1 - 8</w:t>
      </w:r>
      <w:r w:rsidR="00703D9C">
        <w:rPr>
          <w:b/>
          <w:color w:val="993366"/>
          <w:sz w:val="22"/>
          <w:szCs w:val="22"/>
        </w:rPr>
        <w:t xml:space="preserve"> </w:t>
      </w:r>
      <w:r w:rsidR="007F7BA7">
        <w:rPr>
          <w:b/>
          <w:color w:val="993366"/>
          <w:sz w:val="22"/>
          <w:szCs w:val="22"/>
        </w:rPr>
        <w:t xml:space="preserve"> (</w:t>
      </w:r>
      <w:r w:rsidR="00703D9C">
        <w:rPr>
          <w:b/>
          <w:color w:val="993366"/>
          <w:sz w:val="22"/>
          <w:szCs w:val="22"/>
        </w:rPr>
        <w:t>2011</w:t>
      </w:r>
      <w:r w:rsidR="007F7BA7">
        <w:rPr>
          <w:b/>
          <w:color w:val="993366"/>
          <w:sz w:val="22"/>
          <w:szCs w:val="22"/>
        </w:rPr>
        <w:t>)</w:t>
      </w:r>
      <w:r w:rsidR="00C96609" w:rsidRPr="00CC7411">
        <w:rPr>
          <w:b/>
          <w:color w:val="993366"/>
          <w:sz w:val="22"/>
          <w:szCs w:val="22"/>
        </w:rPr>
        <w:t>,</w:t>
      </w:r>
      <w:r w:rsidRPr="00CC7411">
        <w:rPr>
          <w:b/>
          <w:color w:val="993366"/>
          <w:sz w:val="22"/>
          <w:szCs w:val="22"/>
        </w:rPr>
        <w:t xml:space="preserve"> </w:t>
      </w:r>
      <w:r w:rsidR="00703D9C">
        <w:rPr>
          <w:b/>
          <w:color w:val="993366"/>
          <w:sz w:val="22"/>
          <w:szCs w:val="22"/>
        </w:rPr>
        <w:t>DOI</w:t>
      </w:r>
      <w:r w:rsidRPr="00CC7411">
        <w:rPr>
          <w:b/>
          <w:color w:val="993366"/>
          <w:sz w:val="22"/>
          <w:szCs w:val="22"/>
        </w:rPr>
        <w:t>: 10.1117/12.899934</w:t>
      </w:r>
    </w:p>
    <w:p w14:paraId="01DF0D72" w14:textId="77777777" w:rsidR="00D91E38" w:rsidRPr="00CC7411" w:rsidRDefault="00D91E38" w:rsidP="00D91E38">
      <w:pPr>
        <w:rPr>
          <w:color w:val="993366"/>
          <w:sz w:val="22"/>
          <w:szCs w:val="22"/>
        </w:rPr>
      </w:pPr>
    </w:p>
    <w:p w14:paraId="3F154992" w14:textId="0C252079" w:rsidR="002E7EBF" w:rsidRDefault="002E7EBF" w:rsidP="00D554EA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Elzayat AM; Cervera, IA;...&amp;Espi, RM</w:t>
      </w:r>
    </w:p>
    <w:p w14:paraId="161C9FCF" w14:textId="0DF6BF01" w:rsidR="002E7EBF" w:rsidRPr="002E7EBF" w:rsidRDefault="002E7EBF" w:rsidP="002E7EBF">
      <w:pPr>
        <w:rPr>
          <w:b/>
          <w:i/>
          <w:sz w:val="20"/>
          <w:szCs w:val="20"/>
          <w:lang w:val="sr-Latn-RS"/>
        </w:rPr>
      </w:pPr>
      <w:r w:rsidRPr="002E7EBF">
        <w:rPr>
          <w:bCs/>
          <w:i/>
          <w:sz w:val="20"/>
          <w:szCs w:val="20"/>
          <w:u w:val="single"/>
          <w:lang w:val="sr-Latn-RS"/>
        </w:rPr>
        <w:t>Polysaccharide/Silica Microcapsules Prepared via Ionic Gelation Combined with Spray Drying: Application in the Release of Hydrophilic Substances and Catalysis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2E7EBF">
        <w:rPr>
          <w:b/>
          <w:i/>
          <w:sz w:val="20"/>
          <w:szCs w:val="20"/>
          <w:lang w:val="sr-Latn-RS"/>
        </w:rPr>
        <w:t>POLYMERS 15(20):4116 2023</w:t>
      </w:r>
    </w:p>
    <w:p w14:paraId="0B2A40BD" w14:textId="77777777" w:rsidR="002E7EBF" w:rsidRPr="002E7EBF" w:rsidRDefault="002E7EBF" w:rsidP="002E7EBF">
      <w:pPr>
        <w:rPr>
          <w:bCs/>
          <w:i/>
          <w:sz w:val="20"/>
          <w:szCs w:val="20"/>
          <w:lang w:val="sr-Latn-RS"/>
        </w:rPr>
      </w:pPr>
    </w:p>
    <w:p w14:paraId="14E061A6" w14:textId="4ADD0284" w:rsidR="002D34E6" w:rsidRDefault="002D34E6" w:rsidP="00D554EA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2D34E6">
        <w:rPr>
          <w:bCs/>
          <w:i/>
          <w:sz w:val="20"/>
          <w:szCs w:val="20"/>
          <w:lang w:val="sr-Latn-RS"/>
        </w:rPr>
        <w:t>Nasrollahzadeh, M</w:t>
      </w:r>
      <w:r>
        <w:rPr>
          <w:bCs/>
          <w:i/>
          <w:sz w:val="20"/>
          <w:szCs w:val="20"/>
          <w:lang w:val="sr-Latn-RS"/>
        </w:rPr>
        <w:t>;</w:t>
      </w:r>
      <w:r w:rsidRPr="002D34E6">
        <w:rPr>
          <w:bCs/>
          <w:i/>
          <w:sz w:val="20"/>
          <w:szCs w:val="20"/>
          <w:lang w:val="sr-Latn-RS"/>
        </w:rPr>
        <w:t xml:space="preserve"> Nezafat, Z</w:t>
      </w:r>
      <w:r>
        <w:rPr>
          <w:bCs/>
          <w:i/>
          <w:sz w:val="20"/>
          <w:szCs w:val="20"/>
          <w:lang w:val="sr-Latn-RS"/>
        </w:rPr>
        <w:t>;</w:t>
      </w:r>
      <w:r w:rsidRPr="002D34E6">
        <w:rPr>
          <w:bCs/>
          <w:i/>
          <w:sz w:val="20"/>
          <w:szCs w:val="20"/>
          <w:lang w:val="sr-Latn-RS"/>
        </w:rPr>
        <w:t xml:space="preserve"> Shafiei, N</w:t>
      </w:r>
      <w:r>
        <w:rPr>
          <w:bCs/>
          <w:i/>
          <w:sz w:val="20"/>
          <w:szCs w:val="20"/>
          <w:lang w:val="sr-Latn-RS"/>
        </w:rPr>
        <w:t>;</w:t>
      </w:r>
      <w:r w:rsidRPr="002D34E6">
        <w:rPr>
          <w:bCs/>
          <w:i/>
          <w:sz w:val="20"/>
          <w:szCs w:val="20"/>
          <w:lang w:val="sr-Latn-RS"/>
        </w:rPr>
        <w:t xml:space="preserve"> Soleimani, F</w:t>
      </w:r>
    </w:p>
    <w:p w14:paraId="2D1060F1" w14:textId="6BCCD438" w:rsidR="002D34E6" w:rsidRPr="00A07F95" w:rsidRDefault="002D34E6" w:rsidP="002D34E6">
      <w:pPr>
        <w:rPr>
          <w:bCs/>
          <w:i/>
          <w:sz w:val="20"/>
          <w:szCs w:val="20"/>
          <w:lang w:val="sr-Latn-RS"/>
        </w:rPr>
      </w:pPr>
      <w:r w:rsidRPr="002D34E6">
        <w:rPr>
          <w:bCs/>
          <w:i/>
          <w:sz w:val="20"/>
          <w:szCs w:val="20"/>
          <w:u w:val="single"/>
          <w:lang w:val="sr-Latn-RS"/>
        </w:rPr>
        <w:t>Biodegradability properties of biopolymers</w:t>
      </w:r>
      <w:r w:rsidRPr="002D34E6">
        <w:rPr>
          <w:bCs/>
          <w:i/>
          <w:sz w:val="20"/>
          <w:szCs w:val="20"/>
          <w:lang w:val="sr-Latn-RS"/>
        </w:rPr>
        <w:t xml:space="preserve">. </w:t>
      </w:r>
      <w:r w:rsidRPr="002D34E6">
        <w:rPr>
          <w:b/>
          <w:i/>
          <w:sz w:val="20"/>
          <w:szCs w:val="20"/>
          <w:lang w:val="sr-Latn-RS"/>
        </w:rPr>
        <w:t xml:space="preserve">BIOPOLYMER-BASED METAL NANOPARTICLE CHEMISTRY FOR SUSTAINABLE APPLICATIONS: VOLUME 1: CLASSIFICATION, PROPERTIES AND SYNTHESIS, </w:t>
      </w:r>
      <w:r w:rsidR="005237C1">
        <w:rPr>
          <w:b/>
          <w:i/>
          <w:sz w:val="20"/>
          <w:szCs w:val="20"/>
          <w:lang w:val="sr-Latn-RS"/>
        </w:rPr>
        <w:t>1:</w:t>
      </w:r>
      <w:r w:rsidRPr="002D34E6">
        <w:rPr>
          <w:b/>
          <w:i/>
          <w:sz w:val="20"/>
          <w:szCs w:val="20"/>
          <w:lang w:val="sr-Latn-RS"/>
        </w:rPr>
        <w:t>231</w:t>
      </w:r>
      <w:r w:rsidR="005237C1">
        <w:rPr>
          <w:b/>
          <w:i/>
          <w:sz w:val="20"/>
          <w:szCs w:val="20"/>
          <w:lang w:val="sr-Latn-RS"/>
        </w:rPr>
        <w:t>-251</w:t>
      </w:r>
      <w:r w:rsidRPr="002D34E6">
        <w:rPr>
          <w:b/>
          <w:i/>
          <w:sz w:val="20"/>
          <w:szCs w:val="20"/>
          <w:lang w:val="sr-Latn-RS"/>
        </w:rPr>
        <w:t xml:space="preserve"> 2021</w:t>
      </w:r>
    </w:p>
    <w:p w14:paraId="12376B01" w14:textId="77777777" w:rsidR="002D34E6" w:rsidRPr="002D34E6" w:rsidRDefault="002D34E6" w:rsidP="002D34E6">
      <w:pPr>
        <w:rPr>
          <w:b/>
          <w:i/>
          <w:sz w:val="20"/>
          <w:szCs w:val="20"/>
          <w:lang w:val="sr-Latn-RS"/>
        </w:rPr>
      </w:pPr>
    </w:p>
    <w:p w14:paraId="65138DF4" w14:textId="5890260B" w:rsidR="00D554EA" w:rsidRPr="00CC7411" w:rsidRDefault="00D554EA" w:rsidP="00D554EA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Elemike, EE; Onwudiwe, DC;...&amp; Zhiweid, Z</w:t>
      </w:r>
    </w:p>
    <w:p w14:paraId="3A39A4AE" w14:textId="77777777" w:rsidR="00D554EA" w:rsidRPr="00CC7411" w:rsidRDefault="00D554EA" w:rsidP="00D554EA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Noble metal –semiconductor nanocomposites for optical, energy and electronics applications</w:t>
      </w:r>
    </w:p>
    <w:p w14:paraId="506F8C4A" w14:textId="77777777" w:rsidR="00D554EA" w:rsidRPr="00CC7411" w:rsidRDefault="00D554EA" w:rsidP="00D554E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SOLAR ENERGY MATERIALS AND SOLAR CELLS, 2019,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https://doi.org/10.1016/j.solmat.2019.110106</w:t>
      </w:r>
    </w:p>
    <w:p w14:paraId="6265CDFE" w14:textId="77777777" w:rsidR="00D554EA" w:rsidRPr="00CC7411" w:rsidRDefault="00D554EA" w:rsidP="00D554E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69C84AD" w14:textId="77777777" w:rsidR="00E62855" w:rsidRPr="00CC7411" w:rsidRDefault="00E62855" w:rsidP="00E6285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Pestov, A; Nazirov, A; Privar, Y; Bratskaya, S</w:t>
      </w:r>
    </w:p>
    <w:p w14:paraId="6D9AE744" w14:textId="77777777" w:rsidR="00E62855" w:rsidRPr="00CC7411" w:rsidRDefault="00E62855" w:rsidP="00E62855">
      <w:pPr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en"/>
        </w:rPr>
        <w:t>Role of Au(III) Coordination by Polymer in “Green” Synthesis of Gold Nanoparticles Using Chitosan Derivatives</w:t>
      </w:r>
    </w:p>
    <w:p w14:paraId="6AA716CF" w14:textId="77777777" w:rsidR="00E62855" w:rsidRPr="00CC7411" w:rsidRDefault="00E62855" w:rsidP="00E62855">
      <w:pPr>
        <w:rPr>
          <w:b/>
          <w:i/>
          <w:sz w:val="20"/>
          <w:szCs w:val="20"/>
          <w:lang w:val="en"/>
        </w:rPr>
      </w:pPr>
      <w:hyperlink r:id="rId1211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 xml:space="preserve">INTERNATIONAL JOURNAL OF BIOLOGICAL MACROMOLECULES, </w:t>
        </w:r>
      </w:hyperlink>
      <w:r w:rsidRPr="00CC7411">
        <w:rPr>
          <w:b/>
          <w:i/>
          <w:sz w:val="20"/>
          <w:szCs w:val="20"/>
          <w:lang w:val="en"/>
        </w:rPr>
        <w:t xml:space="preserve"> </w:t>
      </w:r>
      <w:r w:rsidR="000B40B8" w:rsidRPr="00CC7411">
        <w:rPr>
          <w:b/>
          <w:i/>
          <w:sz w:val="20"/>
          <w:szCs w:val="20"/>
          <w:lang w:val="en"/>
        </w:rPr>
        <w:t>91: 457-464 2016</w:t>
      </w:r>
    </w:p>
    <w:p w14:paraId="2722EDD3" w14:textId="77777777" w:rsidR="00E62855" w:rsidRPr="00CC7411" w:rsidRDefault="00E62855" w:rsidP="00E6285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20A7D57" w14:textId="77777777" w:rsidR="007607B9" w:rsidRPr="00CC7411" w:rsidRDefault="007607B9" w:rsidP="00F34233">
      <w:pPr>
        <w:numPr>
          <w:ilvl w:val="0"/>
          <w:numId w:val="1"/>
        </w:numPr>
        <w:spacing w:after="200" w:line="276" w:lineRule="auto"/>
        <w:contextualSpacing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Salaheldin, H I; Almalki, MH; Hezma, A EM; Osman, GE</w:t>
      </w:r>
    </w:p>
    <w:p w14:paraId="6777233B" w14:textId="77777777" w:rsidR="007607B9" w:rsidRPr="00CC7411" w:rsidRDefault="007607B9" w:rsidP="007607B9">
      <w:pPr>
        <w:spacing w:after="200" w:line="276" w:lineRule="auto"/>
        <w:contextualSpacing/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Facile synthesis of silver nanoparticles mediated by polyacrylamide-reduction approach to antibacterial application. </w:t>
      </w:r>
    </w:p>
    <w:p w14:paraId="608F8A37" w14:textId="77777777" w:rsidR="007607B9" w:rsidRPr="00CC7411" w:rsidRDefault="007607B9" w:rsidP="007607B9">
      <w:pPr>
        <w:spacing w:after="200" w:line="276" w:lineRule="auto"/>
        <w:contextualSpacing/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IET NANOBIOTECHNOLOGY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11</w:t>
      </w:r>
      <w:r w:rsidRPr="00CC7411">
        <w:rPr>
          <w:b/>
          <w:i/>
          <w:sz w:val="20"/>
          <w:szCs w:val="20"/>
        </w:rPr>
        <w:t>(4): 448-453 2016</w:t>
      </w:r>
    </w:p>
    <w:p w14:paraId="7DB65384" w14:textId="77777777" w:rsidR="007607B9" w:rsidRPr="00CC7411" w:rsidRDefault="007607B9" w:rsidP="007607B9">
      <w:pPr>
        <w:spacing w:after="200" w:line="276" w:lineRule="auto"/>
        <w:contextualSpacing/>
        <w:rPr>
          <w:i/>
          <w:sz w:val="20"/>
          <w:szCs w:val="20"/>
          <w:lang w:val="sr-Latn-RS"/>
        </w:rPr>
      </w:pPr>
    </w:p>
    <w:p w14:paraId="56AEF29A" w14:textId="77777777" w:rsidR="00F34233" w:rsidRPr="00CC7411" w:rsidRDefault="00F34233" w:rsidP="00F34233">
      <w:pPr>
        <w:numPr>
          <w:ilvl w:val="0"/>
          <w:numId w:val="1"/>
        </w:numPr>
        <w:spacing w:after="200" w:line="276" w:lineRule="auto"/>
        <w:contextualSpacing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Ibrahim, H., Osman, G., Hezma, A. E., &amp; Maleki, M</w:t>
      </w:r>
    </w:p>
    <w:p w14:paraId="109DDD55" w14:textId="77777777" w:rsidR="00F34233" w:rsidRPr="00CC7411" w:rsidRDefault="00F34233" w:rsidP="00F34233">
      <w:pPr>
        <w:spacing w:after="200" w:line="276" w:lineRule="auto"/>
        <w:contextualSpacing/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Facile one-pot synthesis of silver nanoparticles mediated by polyacrylamide and its antibacterial activity. </w:t>
      </w:r>
    </w:p>
    <w:p w14:paraId="1340C220" w14:textId="77777777" w:rsidR="00F34233" w:rsidRPr="00CC7411" w:rsidRDefault="00F34233" w:rsidP="00F34233">
      <w:pPr>
        <w:spacing w:after="200" w:line="276" w:lineRule="auto"/>
        <w:contextualSpacing/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IET NANOBIOTECHNOLOGY</w:t>
      </w:r>
      <w:r w:rsidRPr="00CC7411">
        <w:rPr>
          <w:b/>
          <w:i/>
          <w:sz w:val="20"/>
          <w:szCs w:val="20"/>
          <w:lang w:val="sr-Latn-RS"/>
        </w:rPr>
        <w:t xml:space="preserve">, pp 15, 2016, </w:t>
      </w:r>
      <w:r w:rsidRPr="00CC7411">
        <w:rPr>
          <w:b/>
          <w:i/>
          <w:sz w:val="20"/>
          <w:szCs w:val="20"/>
          <w:lang w:val="en"/>
        </w:rPr>
        <w:t xml:space="preserve">DOI: </w:t>
      </w:r>
      <w:hyperlink r:id="rId1212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10.1049/iet-nbt.2016.0135</w:t>
        </w:r>
      </w:hyperlink>
    </w:p>
    <w:p w14:paraId="3663FA9A" w14:textId="77777777" w:rsidR="00F34233" w:rsidRPr="00CC7411" w:rsidRDefault="00F34233" w:rsidP="00F34233">
      <w:pPr>
        <w:spacing w:after="200" w:line="276" w:lineRule="auto"/>
        <w:ind w:left="360"/>
        <w:contextualSpacing/>
        <w:rPr>
          <w:i/>
          <w:sz w:val="20"/>
          <w:szCs w:val="20"/>
          <w:lang w:val="sr-Latn-RS"/>
        </w:rPr>
      </w:pPr>
    </w:p>
    <w:p w14:paraId="3491A988" w14:textId="77777777" w:rsidR="006D72E7" w:rsidRPr="00CC7411" w:rsidRDefault="006D72E7" w:rsidP="00E62855">
      <w:pPr>
        <w:numPr>
          <w:ilvl w:val="0"/>
          <w:numId w:val="1"/>
        </w:numPr>
        <w:spacing w:after="200" w:line="276" w:lineRule="auto"/>
        <w:contextualSpacing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Fakayode, OJ; Oladipo, AO; Oluwafemi, OS;Songca, SP</w:t>
      </w:r>
    </w:p>
    <w:p w14:paraId="4B21AD2A" w14:textId="6239D11C" w:rsidR="006D72E7" w:rsidRPr="00F55353" w:rsidRDefault="006D72E7" w:rsidP="006D72E7">
      <w:pPr>
        <w:spacing w:after="200" w:line="276" w:lineRule="auto"/>
        <w:contextualSpacing/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Biopolymer-mediated Green Synthesis of Noble Metal Nanostructures. </w:t>
      </w:r>
      <w:r w:rsidRPr="00CC7411">
        <w:rPr>
          <w:b/>
          <w:i/>
          <w:sz w:val="20"/>
          <w:szCs w:val="20"/>
        </w:rPr>
        <w:t>Chapter In </w:t>
      </w:r>
      <w:r w:rsidRPr="00CC7411">
        <w:rPr>
          <w:b/>
          <w:i/>
          <w:iCs/>
          <w:sz w:val="20"/>
          <w:szCs w:val="20"/>
        </w:rPr>
        <w:t>Recent Advances in Biopolymers</w:t>
      </w:r>
      <w:r w:rsidRPr="00CC7411">
        <w:rPr>
          <w:b/>
          <w:i/>
          <w:sz w:val="20"/>
          <w:szCs w:val="20"/>
        </w:rPr>
        <w:t>. InTech,</w:t>
      </w:r>
      <w:r w:rsidRPr="00CC7411">
        <w:rPr>
          <w:rFonts w:ascii="Georgia" w:hAnsi="Georgia"/>
          <w:b/>
          <w:i/>
          <w:iCs/>
          <w:color w:val="AAAAAA"/>
          <w:sz w:val="20"/>
          <w:szCs w:val="20"/>
          <w:shd w:val="clear" w:color="auto" w:fill="F5F9FA"/>
        </w:rPr>
        <w:t xml:space="preserve"> </w:t>
      </w:r>
      <w:r w:rsidRPr="00CC7411">
        <w:rPr>
          <w:b/>
          <w:i/>
          <w:iCs/>
          <w:sz w:val="20"/>
          <w:szCs w:val="20"/>
        </w:rPr>
        <w:t>Book edited by Farzana Khan Parveen, ISBN 978-953-51-2255-5, 2016, DOI: 10.5772/62127</w:t>
      </w:r>
    </w:p>
    <w:p w14:paraId="65FCF64D" w14:textId="77777777" w:rsidR="006D72E7" w:rsidRPr="00CC7411" w:rsidRDefault="006D72E7" w:rsidP="006D72E7">
      <w:pPr>
        <w:spacing w:after="200" w:line="276" w:lineRule="auto"/>
        <w:contextualSpacing/>
        <w:rPr>
          <w:b/>
          <w:i/>
          <w:sz w:val="20"/>
          <w:szCs w:val="20"/>
          <w:lang w:val="sr-Latn-RS"/>
        </w:rPr>
      </w:pPr>
    </w:p>
    <w:p w14:paraId="3481E434" w14:textId="77777777" w:rsidR="00E62855" w:rsidRPr="00CC7411" w:rsidRDefault="00E62855" w:rsidP="00E62855">
      <w:pPr>
        <w:numPr>
          <w:ilvl w:val="0"/>
          <w:numId w:val="1"/>
        </w:numPr>
        <w:spacing w:after="200" w:line="276" w:lineRule="auto"/>
        <w:contextualSpacing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Pestov, A; Nazirov, A; Modin, E; Mironenko, A; Bratskaya, S </w:t>
      </w:r>
    </w:p>
    <w:p w14:paraId="3E3C2500" w14:textId="5114A823" w:rsidR="00E62855" w:rsidRDefault="00E62855" w:rsidP="00F55353">
      <w:pPr>
        <w:contextualSpacing/>
        <w:rPr>
          <w:rFonts w:eastAsiaTheme="minorHAnsi"/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Mechanism of Au (III) reduction by chitosan: Comprehensive study with </w:t>
      </w:r>
      <w:r w:rsidRPr="00CC7411">
        <w:rPr>
          <w:rFonts w:eastAsia="Arial Unicode MS" w:hint="eastAsia"/>
          <w:bCs/>
          <w:i/>
          <w:kern w:val="36"/>
          <w:sz w:val="20"/>
          <w:szCs w:val="20"/>
          <w:u w:val="single"/>
          <w:vertAlign w:val="superscript"/>
        </w:rPr>
        <w:t>13</w:t>
      </w:r>
      <w:r w:rsidRPr="00CC7411">
        <w:rPr>
          <w:rFonts w:eastAsia="Arial Unicode MS" w:hint="eastAsia"/>
          <w:bCs/>
          <w:i/>
          <w:kern w:val="36"/>
          <w:sz w:val="20"/>
          <w:szCs w:val="20"/>
          <w:u w:val="single"/>
        </w:rPr>
        <w:t xml:space="preserve">C and </w:t>
      </w:r>
      <w:r w:rsidRPr="00CC7411">
        <w:rPr>
          <w:rFonts w:eastAsia="Arial Unicode MS" w:hint="eastAsia"/>
          <w:bCs/>
          <w:i/>
          <w:kern w:val="36"/>
          <w:sz w:val="20"/>
          <w:szCs w:val="20"/>
          <w:u w:val="single"/>
          <w:vertAlign w:val="superscript"/>
        </w:rPr>
        <w:t>1</w:t>
      </w:r>
      <w:r w:rsidRPr="00CC7411">
        <w:rPr>
          <w:rFonts w:eastAsia="Arial Unicode MS" w:hint="eastAsia"/>
          <w:bCs/>
          <w:i/>
          <w:kern w:val="36"/>
          <w:sz w:val="20"/>
          <w:szCs w:val="20"/>
          <w:u w:val="single"/>
        </w:rPr>
        <w:t>H NMR</w:t>
      </w:r>
      <w:r w:rsidRPr="00CC7411">
        <w:rPr>
          <w:rFonts w:ascii="Arial Unicode MS" w:eastAsia="Arial Unicode MS" w:hAnsi="Arial Unicode MS" w:cs="Arial Unicode MS"/>
          <w:b/>
          <w:bCs/>
          <w:kern w:val="36"/>
          <w:sz w:val="20"/>
          <w:szCs w:val="20"/>
          <w:u w:val="single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 xml:space="preserve">analysis of chitosan degradation products. </w:t>
      </w:r>
      <w:r w:rsidRPr="00CC7411">
        <w:rPr>
          <w:rFonts w:eastAsiaTheme="minorHAnsi"/>
          <w:b/>
          <w:i/>
          <w:iCs/>
          <w:sz w:val="20"/>
          <w:szCs w:val="20"/>
          <w:lang w:val="sr-Latn-RS"/>
        </w:rPr>
        <w:t>CARBOHYDRATE POLYMERS,</w:t>
      </w:r>
      <w:r w:rsidRPr="00CC7411">
        <w:rPr>
          <w:rFonts w:eastAsiaTheme="minorHAnsi"/>
          <w:b/>
          <w:i/>
          <w:sz w:val="20"/>
          <w:szCs w:val="20"/>
          <w:lang w:val="sr-Latn-RS"/>
        </w:rPr>
        <w:t xml:space="preserve"> </w:t>
      </w:r>
      <w:r w:rsidRPr="00CC7411">
        <w:rPr>
          <w:rFonts w:eastAsiaTheme="minorHAnsi"/>
          <w:b/>
          <w:i/>
          <w:iCs/>
          <w:sz w:val="20"/>
          <w:szCs w:val="20"/>
          <w:lang w:val="sr-Latn-RS"/>
        </w:rPr>
        <w:t>117</w:t>
      </w:r>
      <w:r w:rsidRPr="00CC7411">
        <w:rPr>
          <w:rFonts w:eastAsiaTheme="minorHAnsi"/>
          <w:b/>
          <w:i/>
          <w:sz w:val="20"/>
          <w:szCs w:val="20"/>
          <w:lang w:val="sr-Latn-RS"/>
        </w:rPr>
        <w:t xml:space="preserve">: 70-77 2015 </w:t>
      </w:r>
    </w:p>
    <w:p w14:paraId="20832547" w14:textId="77777777" w:rsidR="00F55353" w:rsidRPr="00F55353" w:rsidRDefault="00F55353" w:rsidP="00F55353">
      <w:pPr>
        <w:contextualSpacing/>
        <w:rPr>
          <w:i/>
          <w:sz w:val="20"/>
          <w:szCs w:val="20"/>
          <w:u w:val="single"/>
          <w:lang w:val="sr-Latn-RS"/>
        </w:rPr>
      </w:pPr>
    </w:p>
    <w:p w14:paraId="246451BC" w14:textId="77777777" w:rsidR="00D91E38" w:rsidRPr="00CC7411" w:rsidRDefault="00611762" w:rsidP="00C365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Zhmurova, AV</w:t>
      </w:r>
    </w:p>
    <w:p w14:paraId="007F4F2D" w14:textId="2B046504" w:rsidR="003253F5" w:rsidRPr="00F55353" w:rsidRDefault="00611762" w:rsidP="00CC741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Physical properties of metallopolymer nanocomposites containing noble metal nanoparticles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>(</w:t>
      </w:r>
      <w:r w:rsidR="00CC7411" w:rsidRPr="00CC7411">
        <w:rPr>
          <w:i/>
          <w:sz w:val="20"/>
          <w:szCs w:val="20"/>
          <w:u w:val="single"/>
          <w:lang w:val="sr-Latn-RS"/>
        </w:rPr>
        <w:t xml:space="preserve">оптические и магнитные свойства металлополимерных нанокомпозитов, содержащих наночастицы благородных металлов. </w:t>
      </w:r>
      <w:r w:rsidR="00CC7411" w:rsidRPr="00CC7411">
        <w:rPr>
          <w:i/>
          <w:iCs/>
          <w:sz w:val="20"/>
          <w:szCs w:val="20"/>
          <w:u w:val="single"/>
          <w:lang w:val="sr-Latn-RS"/>
        </w:rPr>
        <w:t>вопросы естествознания</w:t>
      </w:r>
      <w:r w:rsidRPr="00CC7411">
        <w:rPr>
          <w:i/>
          <w:iCs/>
          <w:sz w:val="20"/>
          <w:szCs w:val="20"/>
          <w:u w:val="single"/>
          <w:lang w:val="sr-Latn-RS"/>
        </w:rPr>
        <w:t>)</w:t>
      </w:r>
      <w:r w:rsidRPr="00CC7411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 xml:space="preserve">ВОПРОСЫ ЕСТЕСТВОЗНАНИЯ | № 2 (3): 89-102 2014, </w:t>
      </w:r>
      <w:hyperlink r:id="rId1213" w:anchor="page=89" w:history="1">
        <w:r w:rsidR="00DF1438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http://irgups.ru/sites/default/files/docs/voprosy_estestvoznaniya_no232014.pdf#page=89</w:t>
        </w:r>
      </w:hyperlink>
    </w:p>
    <w:p w14:paraId="29968E53" w14:textId="77777777" w:rsidR="00CC7411" w:rsidRPr="00CC7411" w:rsidRDefault="00CC7411" w:rsidP="00CC7411">
      <w:pPr>
        <w:rPr>
          <w:b/>
          <w:i/>
          <w:sz w:val="22"/>
          <w:szCs w:val="22"/>
        </w:rPr>
      </w:pPr>
    </w:p>
    <w:p w14:paraId="2F0D2D71" w14:textId="34CE20A4" w:rsidR="00AF484B" w:rsidRPr="00CC7411" w:rsidRDefault="00361DF2" w:rsidP="004965A1">
      <w:pPr>
        <w:rPr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3</w:t>
      </w:r>
      <w:r w:rsidR="006A561A">
        <w:rPr>
          <w:b/>
          <w:color w:val="993366"/>
          <w:sz w:val="22"/>
          <w:szCs w:val="22"/>
        </w:rPr>
        <w:t>4</w:t>
      </w:r>
      <w:r w:rsidR="00222F00" w:rsidRPr="00CC7411">
        <w:rPr>
          <w:b/>
          <w:color w:val="993366"/>
          <w:sz w:val="22"/>
          <w:szCs w:val="22"/>
        </w:rPr>
        <w:t>.</w:t>
      </w:r>
      <w:r w:rsidR="004965A1" w:rsidRPr="00CC7411">
        <w:rPr>
          <w:sz w:val="22"/>
          <w:szCs w:val="22"/>
        </w:rPr>
        <w:t xml:space="preserve"> </w:t>
      </w:r>
      <w:r w:rsidR="00AF484B" w:rsidRPr="00CC7411">
        <w:rPr>
          <w:b/>
          <w:color w:val="993366"/>
          <w:sz w:val="22"/>
          <w:szCs w:val="22"/>
        </w:rPr>
        <w:t>Vodnik, V</w:t>
      </w:r>
      <w:r w:rsidR="00E86DFF" w:rsidRPr="00CC7411">
        <w:rPr>
          <w:color w:val="993366"/>
          <w:sz w:val="22"/>
          <w:szCs w:val="22"/>
        </w:rPr>
        <w:t xml:space="preserve">; Božanić, DK; </w:t>
      </w:r>
      <w:r w:rsidR="00AF484B" w:rsidRPr="00CC7411">
        <w:rPr>
          <w:color w:val="993366"/>
          <w:sz w:val="22"/>
          <w:szCs w:val="22"/>
        </w:rPr>
        <w:t>Džunuzović, JV; Vukoje, I;</w:t>
      </w:r>
      <w:r w:rsidR="004965A1" w:rsidRPr="00CC7411">
        <w:rPr>
          <w:color w:val="993366"/>
          <w:sz w:val="22"/>
          <w:szCs w:val="22"/>
        </w:rPr>
        <w:t xml:space="preserve"> Nedeljković, J</w:t>
      </w:r>
      <w:r w:rsidR="004965A1" w:rsidRPr="00CC7411">
        <w:rPr>
          <w:sz w:val="22"/>
          <w:szCs w:val="22"/>
        </w:rPr>
        <w:t xml:space="preserve"> </w:t>
      </w:r>
    </w:p>
    <w:p w14:paraId="2AEEECEF" w14:textId="77777777" w:rsidR="00F55353" w:rsidRDefault="004965A1" w:rsidP="006318C9">
      <w:pPr>
        <w:rPr>
          <w:b/>
          <w:color w:val="993366"/>
          <w:sz w:val="22"/>
          <w:szCs w:val="22"/>
        </w:rPr>
      </w:pPr>
      <w:r w:rsidRPr="00CC7411">
        <w:rPr>
          <w:i/>
          <w:color w:val="993366"/>
          <w:sz w:val="22"/>
          <w:szCs w:val="22"/>
          <w:u w:val="single"/>
        </w:rPr>
        <w:t>Silver/polystyrene nanocomposites: Optical and thermal properties</w:t>
      </w:r>
      <w:r w:rsidRPr="00CC7411">
        <w:rPr>
          <w:b/>
          <w:color w:val="993366"/>
          <w:sz w:val="22"/>
          <w:szCs w:val="22"/>
        </w:rPr>
        <w:t xml:space="preserve"> </w:t>
      </w:r>
    </w:p>
    <w:p w14:paraId="1D64DA79" w14:textId="6130DF2F" w:rsidR="004965A1" w:rsidRPr="00F55353" w:rsidRDefault="004D1ECF" w:rsidP="006318C9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POLY</w:t>
      </w:r>
      <w:r w:rsidR="004965A1" w:rsidRPr="00CC7411">
        <w:rPr>
          <w:b/>
          <w:color w:val="993366"/>
          <w:sz w:val="22"/>
          <w:szCs w:val="22"/>
        </w:rPr>
        <w:t>MER COMPOSITES, 33 (5): 782-788 2012</w:t>
      </w:r>
      <w:r w:rsidR="004965A1" w:rsidRPr="00CC7411">
        <w:rPr>
          <w:sz w:val="22"/>
          <w:szCs w:val="22"/>
        </w:rPr>
        <w:t xml:space="preserve"> </w:t>
      </w:r>
    </w:p>
    <w:p w14:paraId="411E0F30" w14:textId="77777777" w:rsidR="004965A1" w:rsidRDefault="004965A1" w:rsidP="006318C9"/>
    <w:p w14:paraId="51A13CC7" w14:textId="77777777" w:rsidR="00996754" w:rsidRDefault="00996754" w:rsidP="0099675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20" w:name="_Hlk92875560"/>
      <w:r>
        <w:rPr>
          <w:i/>
          <w:sz w:val="20"/>
          <w:szCs w:val="20"/>
          <w:lang w:val="sr-Latn-RS"/>
        </w:rPr>
        <w:t>Park, G; Lee, H;...&amp;Paeng, K</w:t>
      </w:r>
    </w:p>
    <w:p w14:paraId="31A56CD2" w14:textId="77777777" w:rsidR="00996754" w:rsidRPr="004C35F5" w:rsidRDefault="00996754" w:rsidP="00996754">
      <w:pPr>
        <w:rPr>
          <w:i/>
          <w:sz w:val="20"/>
          <w:szCs w:val="20"/>
          <w:u w:val="single"/>
          <w:lang w:val="sr-Latn-RS"/>
        </w:rPr>
      </w:pPr>
      <w:r w:rsidRPr="004C35F5">
        <w:rPr>
          <w:i/>
          <w:sz w:val="20"/>
          <w:szCs w:val="20"/>
          <w:u w:val="single"/>
          <w:lang w:val="sr-Latn-RS"/>
        </w:rPr>
        <w:t>Polymer Segmental Dynamics Near the Interface of Silica Particles in the Particle/Polymer Composites</w:t>
      </w:r>
    </w:p>
    <w:p w14:paraId="324C758E" w14:textId="12BDDD68" w:rsidR="00996754" w:rsidRPr="004C35F5" w:rsidRDefault="00996754" w:rsidP="00996754">
      <w:pPr>
        <w:rPr>
          <w:b/>
          <w:bCs/>
          <w:i/>
          <w:sz w:val="20"/>
          <w:szCs w:val="20"/>
          <w:lang w:val="sr-Latn-RS"/>
        </w:rPr>
      </w:pPr>
      <w:r w:rsidRPr="004C35F5">
        <w:rPr>
          <w:b/>
          <w:bCs/>
          <w:i/>
          <w:sz w:val="20"/>
          <w:szCs w:val="20"/>
          <w:lang w:val="sr-Latn-RS"/>
        </w:rPr>
        <w:t xml:space="preserve">JOURNAL OF COLLOID AND INTERFACE SCIENCE, </w:t>
      </w:r>
      <w:r>
        <w:rPr>
          <w:b/>
          <w:bCs/>
          <w:i/>
          <w:sz w:val="20"/>
          <w:szCs w:val="20"/>
          <w:lang w:val="sr-Latn-RS"/>
        </w:rPr>
        <w:t xml:space="preserve">629:256-264 </w:t>
      </w:r>
      <w:r w:rsidRPr="004C35F5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3</w:t>
      </w:r>
    </w:p>
    <w:p w14:paraId="557A587B" w14:textId="77777777" w:rsidR="00996754" w:rsidRDefault="00996754" w:rsidP="0099675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7F8909C" w14:textId="77777777" w:rsidR="00996754" w:rsidRPr="00996754" w:rsidRDefault="00996754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96754">
        <w:rPr>
          <w:i/>
          <w:sz w:val="20"/>
          <w:szCs w:val="20"/>
        </w:rPr>
        <w:t>Hamzah, M.Q., Agam, M.A., Tuama, A.N. and Jameel, M.H</w:t>
      </w:r>
    </w:p>
    <w:p w14:paraId="7C72471F" w14:textId="77777777" w:rsidR="00996754" w:rsidRDefault="00996754" w:rsidP="00996754">
      <w:pPr>
        <w:rPr>
          <w:i/>
          <w:sz w:val="20"/>
          <w:szCs w:val="20"/>
        </w:rPr>
      </w:pPr>
      <w:r w:rsidRPr="00996754">
        <w:rPr>
          <w:i/>
          <w:sz w:val="20"/>
          <w:szCs w:val="20"/>
          <w:u w:val="single"/>
        </w:rPr>
        <w:t>Preparation and characterization of polystyrene nanosphere</w:t>
      </w:r>
      <w:r w:rsidRPr="00996754">
        <w:rPr>
          <w:i/>
          <w:sz w:val="20"/>
          <w:szCs w:val="20"/>
        </w:rPr>
        <w:t xml:space="preserve">. </w:t>
      </w:r>
    </w:p>
    <w:p w14:paraId="70BBD9A0" w14:textId="6E21B45B" w:rsidR="00996754" w:rsidRPr="00996754" w:rsidRDefault="00996754" w:rsidP="00996754">
      <w:pPr>
        <w:rPr>
          <w:b/>
          <w:bCs/>
          <w:i/>
          <w:sz w:val="20"/>
          <w:szCs w:val="20"/>
          <w:lang w:val="sr-Latn-RS"/>
        </w:rPr>
      </w:pPr>
      <w:r w:rsidRPr="00996754">
        <w:rPr>
          <w:b/>
          <w:bCs/>
          <w:i/>
          <w:sz w:val="20"/>
          <w:szCs w:val="20"/>
        </w:rPr>
        <w:t>In </w:t>
      </w:r>
      <w:r w:rsidRPr="00996754">
        <w:rPr>
          <w:b/>
          <w:bCs/>
          <w:i/>
          <w:iCs/>
          <w:sz w:val="20"/>
          <w:szCs w:val="20"/>
        </w:rPr>
        <w:t>AIP Conference Proceedings</w:t>
      </w:r>
      <w:r w:rsidRPr="00996754">
        <w:rPr>
          <w:b/>
          <w:bCs/>
          <w:i/>
          <w:sz w:val="20"/>
          <w:szCs w:val="20"/>
        </w:rPr>
        <w:t> 2475(1), p. 090023-1, 8 pp, 2023</w:t>
      </w:r>
    </w:p>
    <w:p w14:paraId="0E29375B" w14:textId="77777777" w:rsidR="00996754" w:rsidRPr="00996754" w:rsidRDefault="00996754" w:rsidP="00996754">
      <w:pPr>
        <w:rPr>
          <w:i/>
          <w:sz w:val="20"/>
          <w:szCs w:val="20"/>
          <w:lang w:val="sr-Latn-RS"/>
        </w:rPr>
      </w:pPr>
    </w:p>
    <w:p w14:paraId="57EC96FF" w14:textId="07841439" w:rsidR="007C4204" w:rsidRDefault="007C4204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C4204">
        <w:rPr>
          <w:i/>
          <w:sz w:val="20"/>
          <w:szCs w:val="20"/>
          <w:lang w:val="sr-Latn-RS"/>
        </w:rPr>
        <w:t>Salas-Papayanopolos, H</w:t>
      </w:r>
      <w:r>
        <w:rPr>
          <w:i/>
          <w:sz w:val="20"/>
          <w:szCs w:val="20"/>
          <w:lang w:val="sr-Latn-RS"/>
        </w:rPr>
        <w:t>;</w:t>
      </w:r>
      <w:r w:rsidRPr="007C4204">
        <w:rPr>
          <w:i/>
          <w:sz w:val="20"/>
          <w:szCs w:val="20"/>
          <w:lang w:val="sr-Latn-RS"/>
        </w:rPr>
        <w:t xml:space="preserve"> Morales-Cepeda, AB</w:t>
      </w:r>
      <w:r>
        <w:rPr>
          <w:i/>
          <w:sz w:val="20"/>
          <w:szCs w:val="20"/>
          <w:lang w:val="sr-Latn-RS"/>
        </w:rPr>
        <w:t>;...</w:t>
      </w:r>
      <w:r w:rsidRPr="007C4204">
        <w:rPr>
          <w:i/>
          <w:sz w:val="20"/>
          <w:szCs w:val="20"/>
          <w:lang w:val="sr-Latn-RS"/>
        </w:rPr>
        <w:t xml:space="preserve"> &amp; Vazquez, HP</w:t>
      </w:r>
    </w:p>
    <w:p w14:paraId="16278498" w14:textId="176A0AD4" w:rsidR="007C4204" w:rsidRPr="007C4204" w:rsidRDefault="007C4204" w:rsidP="007C4204">
      <w:pPr>
        <w:rPr>
          <w:b/>
          <w:bCs/>
          <w:i/>
          <w:sz w:val="20"/>
          <w:szCs w:val="20"/>
          <w:lang w:val="sr-Latn-RS"/>
        </w:rPr>
      </w:pPr>
      <w:r w:rsidRPr="007C4204">
        <w:rPr>
          <w:i/>
          <w:sz w:val="20"/>
          <w:szCs w:val="20"/>
          <w:u w:val="single"/>
          <w:lang w:val="sr-Latn-RS"/>
        </w:rPr>
        <w:t>Crystallization effect of poly (L-lactic acid)/silver nanocomposites blends, on barrier and mechanical properties using glyceryl triacetate as plasticizer</w:t>
      </w:r>
      <w:r w:rsidRPr="007C4204">
        <w:rPr>
          <w:i/>
          <w:sz w:val="20"/>
          <w:szCs w:val="20"/>
          <w:lang w:val="sr-Latn-RS"/>
        </w:rPr>
        <w:t xml:space="preserve">. </w:t>
      </w:r>
      <w:r w:rsidRPr="007C4204">
        <w:rPr>
          <w:b/>
          <w:bCs/>
          <w:i/>
          <w:sz w:val="20"/>
          <w:szCs w:val="20"/>
          <w:lang w:val="sr-Latn-RS"/>
        </w:rPr>
        <w:t>POLYMER BULLETIN, 80(5): 5273-5290 2023</w:t>
      </w:r>
    </w:p>
    <w:p w14:paraId="06786BFC" w14:textId="77777777" w:rsidR="007C4204" w:rsidRPr="007C4204" w:rsidRDefault="007C4204" w:rsidP="007C4204">
      <w:pPr>
        <w:rPr>
          <w:i/>
          <w:sz w:val="20"/>
          <w:szCs w:val="20"/>
          <w:lang w:val="sr-Latn-RS"/>
        </w:rPr>
      </w:pPr>
    </w:p>
    <w:p w14:paraId="0062BA12" w14:textId="3AC8A9DC" w:rsidR="004E37A7" w:rsidRDefault="004E37A7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Erol. I; Hazman, O;Savril, M</w:t>
      </w:r>
    </w:p>
    <w:p w14:paraId="2D03D30C" w14:textId="0E53CB6E" w:rsidR="004E37A7" w:rsidRPr="004E37A7" w:rsidRDefault="004E37A7" w:rsidP="004E37A7">
      <w:pPr>
        <w:rPr>
          <w:b/>
          <w:bCs/>
          <w:i/>
          <w:sz w:val="20"/>
          <w:szCs w:val="20"/>
          <w:lang w:val="sr-Latn-RS"/>
        </w:rPr>
      </w:pPr>
      <w:r w:rsidRPr="004E37A7">
        <w:rPr>
          <w:i/>
          <w:sz w:val="20"/>
          <w:szCs w:val="20"/>
          <w:u w:val="single"/>
          <w:lang w:val="sr-Latn-RS"/>
        </w:rPr>
        <w:t>Improved physical, thermal, and biological properties of green synthesized ag-containing nanocomposites of a novel chitosan-based blend</w:t>
      </w:r>
      <w:r>
        <w:rPr>
          <w:i/>
          <w:sz w:val="20"/>
          <w:szCs w:val="20"/>
          <w:lang w:val="sr-Latn-RS"/>
        </w:rPr>
        <w:t xml:space="preserve">, </w:t>
      </w:r>
      <w:r w:rsidRPr="004E37A7">
        <w:rPr>
          <w:b/>
          <w:bCs/>
          <w:i/>
          <w:sz w:val="20"/>
          <w:szCs w:val="20"/>
          <w:lang w:val="sr-Latn-RS"/>
        </w:rPr>
        <w:t>JOURNAL OF MOLECULAR LIQUIDS, 2023. DOI: 10.1016/j.molliq.2023.123506</w:t>
      </w:r>
    </w:p>
    <w:p w14:paraId="462ED705" w14:textId="77777777" w:rsidR="004E37A7" w:rsidRPr="004E37A7" w:rsidRDefault="004E37A7" w:rsidP="004E37A7">
      <w:pPr>
        <w:rPr>
          <w:i/>
          <w:sz w:val="20"/>
          <w:szCs w:val="20"/>
          <w:lang w:val="sr-Latn-RS"/>
        </w:rPr>
      </w:pPr>
    </w:p>
    <w:p w14:paraId="3387C3A0" w14:textId="275198E1" w:rsidR="006849F4" w:rsidRDefault="006849F4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Silva, A; Bezerra, AVA;...&amp; Machado, RAFM</w:t>
      </w:r>
    </w:p>
    <w:p w14:paraId="233A47F1" w14:textId="6FBF25EA" w:rsidR="006849F4" w:rsidRPr="006849F4" w:rsidRDefault="006849F4" w:rsidP="006849F4">
      <w:pPr>
        <w:rPr>
          <w:i/>
          <w:sz w:val="20"/>
          <w:szCs w:val="20"/>
          <w:u w:val="single"/>
          <w:lang w:val="sr-Latn-RS"/>
        </w:rPr>
      </w:pPr>
      <w:r w:rsidRPr="006849F4">
        <w:rPr>
          <w:i/>
          <w:sz w:val="20"/>
          <w:szCs w:val="20"/>
          <w:u w:val="single"/>
          <w:lang w:val="sr-Latn-RS"/>
        </w:rPr>
        <w:t>Nanocomposites production of polystyrene/silver obtained by embedding silver nanoparticles in situ with styrene polymerization</w:t>
      </w:r>
    </w:p>
    <w:p w14:paraId="131E7ED7" w14:textId="60C743D8" w:rsidR="006849F4" w:rsidRPr="006849F4" w:rsidRDefault="006849F4" w:rsidP="006849F4">
      <w:pPr>
        <w:rPr>
          <w:b/>
          <w:bCs/>
          <w:i/>
          <w:sz w:val="20"/>
          <w:szCs w:val="20"/>
          <w:lang w:val="sr-Latn-RS"/>
        </w:rPr>
      </w:pPr>
      <w:r w:rsidRPr="006849F4">
        <w:rPr>
          <w:b/>
          <w:bCs/>
          <w:i/>
          <w:sz w:val="20"/>
          <w:szCs w:val="20"/>
          <w:lang w:val="sr-Latn-RS"/>
        </w:rPr>
        <w:t>BRAZILIAN JOURNAL OF CHEMICAL ENGINEERING, 2022, DOI: 10.1007/s43153-021-00207-1</w:t>
      </w:r>
    </w:p>
    <w:bookmarkEnd w:id="20"/>
    <w:p w14:paraId="7BA23054" w14:textId="77777777" w:rsidR="006849F4" w:rsidRPr="006849F4" w:rsidRDefault="006849F4" w:rsidP="006849F4">
      <w:pPr>
        <w:rPr>
          <w:i/>
          <w:sz w:val="20"/>
          <w:szCs w:val="20"/>
          <w:lang w:val="sr-Latn-RS"/>
        </w:rPr>
      </w:pPr>
    </w:p>
    <w:p w14:paraId="5BC236F4" w14:textId="1A599413" w:rsidR="00BC76D5" w:rsidRDefault="00BC76D5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Erol, I; Cigerci, IH;...&amp; Aksu, M</w:t>
      </w:r>
    </w:p>
    <w:p w14:paraId="03C07F92" w14:textId="0AEABB57" w:rsidR="00BC76D5" w:rsidRPr="00BC76D5" w:rsidRDefault="00BC76D5" w:rsidP="00BC76D5">
      <w:pPr>
        <w:rPr>
          <w:i/>
          <w:sz w:val="20"/>
          <w:szCs w:val="20"/>
          <w:lang w:val="sr-Latn-RS"/>
        </w:rPr>
      </w:pPr>
      <w:r w:rsidRPr="00BC76D5">
        <w:rPr>
          <w:i/>
          <w:sz w:val="20"/>
          <w:szCs w:val="20"/>
          <w:u w:val="single"/>
          <w:lang w:val="sr-Latn-RS"/>
        </w:rPr>
        <w:t>Synthesis of moringa oleifera coated silver-containing nanocomposites of a new methacrylate polymer having pendant fluoroarylketone by hydrothermal technique and investigation of thermal, optical, dielectric and biological</w:t>
      </w:r>
      <w:r w:rsidRPr="00BC76D5">
        <w:rPr>
          <w:i/>
          <w:sz w:val="20"/>
          <w:szCs w:val="20"/>
          <w:lang w:val="sr-Latn-RS"/>
        </w:rPr>
        <w:t xml:space="preserve"> </w:t>
      </w:r>
      <w:r w:rsidRPr="00BC76D5">
        <w:rPr>
          <w:i/>
          <w:sz w:val="20"/>
          <w:szCs w:val="20"/>
          <w:u w:val="single"/>
          <w:lang w:val="sr-Latn-RS"/>
        </w:rPr>
        <w:t>properties</w:t>
      </w:r>
    </w:p>
    <w:p w14:paraId="79924B94" w14:textId="722CC5DE" w:rsidR="00BC76D5" w:rsidRDefault="00BC76D5" w:rsidP="00BC76D5">
      <w:pPr>
        <w:rPr>
          <w:b/>
          <w:bCs/>
          <w:i/>
          <w:sz w:val="20"/>
          <w:szCs w:val="20"/>
          <w:lang w:val="sr-Latn-RS"/>
        </w:rPr>
      </w:pPr>
      <w:r w:rsidRPr="00BC76D5">
        <w:rPr>
          <w:b/>
          <w:bCs/>
          <w:i/>
          <w:sz w:val="20"/>
          <w:szCs w:val="20"/>
          <w:lang w:val="sr-Latn-RS"/>
        </w:rPr>
        <w:t>JOURNAL OF BIOMATERIALS SCIENCE POLYMER EDITION, 2022, DOI: 10.1080/09205063.2022.2046986</w:t>
      </w:r>
    </w:p>
    <w:p w14:paraId="3AD86CB2" w14:textId="77777777" w:rsidR="004C35F5" w:rsidRPr="004C35F5" w:rsidRDefault="004C35F5" w:rsidP="004C35F5">
      <w:pPr>
        <w:rPr>
          <w:i/>
          <w:sz w:val="20"/>
          <w:szCs w:val="20"/>
          <w:lang w:val="sr-Latn-RS"/>
        </w:rPr>
      </w:pPr>
    </w:p>
    <w:p w14:paraId="0C64AAE1" w14:textId="3CDEEF58" w:rsidR="00AE1FB1" w:rsidRDefault="00AE1FB1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Choi, S; Zhao, Z;...&amp;Wang, C</w:t>
      </w:r>
    </w:p>
    <w:p w14:paraId="26D3443B" w14:textId="2571267C" w:rsidR="00AE1FB1" w:rsidRPr="001A0712" w:rsidRDefault="00AE1FB1" w:rsidP="00AE1FB1">
      <w:pPr>
        <w:rPr>
          <w:i/>
          <w:sz w:val="20"/>
          <w:szCs w:val="20"/>
          <w:u w:val="single"/>
          <w:lang w:val="sr-Latn-RS"/>
        </w:rPr>
      </w:pPr>
      <w:r w:rsidRPr="00AE1FB1">
        <w:rPr>
          <w:i/>
          <w:sz w:val="20"/>
          <w:szCs w:val="20"/>
          <w:u w:val="single"/>
          <w:lang w:val="sr-Latn-RS"/>
        </w:rPr>
        <w:t>Structural color printing via polymer-assisted photochemical deposition</w:t>
      </w:r>
      <w:r w:rsidR="001A0712">
        <w:rPr>
          <w:i/>
          <w:sz w:val="20"/>
          <w:szCs w:val="20"/>
          <w:u w:val="single"/>
          <w:lang w:val="sr-Latn-RS"/>
        </w:rPr>
        <w:t>,</w:t>
      </w:r>
      <w:r w:rsidRPr="00AE1FB1">
        <w:rPr>
          <w:b/>
          <w:bCs/>
          <w:i/>
          <w:sz w:val="20"/>
          <w:szCs w:val="20"/>
          <w:lang w:val="sr-Latn-RS"/>
        </w:rPr>
        <w:t xml:space="preserve">SCIENCE &amp; APPLICATIONS, </w:t>
      </w:r>
      <w:r w:rsidR="001A0712">
        <w:rPr>
          <w:b/>
          <w:bCs/>
          <w:i/>
          <w:sz w:val="20"/>
          <w:szCs w:val="20"/>
          <w:lang w:val="sr-Latn-RS"/>
        </w:rPr>
        <w:t xml:space="preserve">11:84 </w:t>
      </w:r>
      <w:r w:rsidRPr="00AE1FB1">
        <w:rPr>
          <w:b/>
          <w:bCs/>
          <w:i/>
          <w:sz w:val="20"/>
          <w:szCs w:val="20"/>
          <w:lang w:val="sr-Latn-RS"/>
        </w:rPr>
        <w:t>2022</w:t>
      </w:r>
    </w:p>
    <w:p w14:paraId="347D315F" w14:textId="77777777" w:rsidR="008C6C79" w:rsidRPr="008C6C79" w:rsidRDefault="008C6C79" w:rsidP="008C6C79">
      <w:pPr>
        <w:rPr>
          <w:i/>
          <w:sz w:val="20"/>
          <w:szCs w:val="20"/>
          <w:lang w:val="sr-Latn-RS"/>
        </w:rPr>
      </w:pPr>
    </w:p>
    <w:p w14:paraId="624B03C4" w14:textId="1716CB46" w:rsidR="00BD3B22" w:rsidRDefault="00BD3B22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D3B22">
        <w:rPr>
          <w:i/>
          <w:sz w:val="20"/>
          <w:szCs w:val="20"/>
          <w:lang w:val="sr-Latn-RS"/>
        </w:rPr>
        <w:t>Salas-Papayanopolos</w:t>
      </w:r>
      <w:r>
        <w:rPr>
          <w:i/>
          <w:sz w:val="20"/>
          <w:szCs w:val="20"/>
          <w:lang w:val="sr-Latn-RS"/>
        </w:rPr>
        <w:t>, H;Morales-Cepeda, AB;...$ Peraza-Vazquez H</w:t>
      </w:r>
    </w:p>
    <w:p w14:paraId="4A16AE58" w14:textId="678BDE7B" w:rsidR="00BD3B22" w:rsidRDefault="00BD3B22" w:rsidP="00BD3B22">
      <w:pPr>
        <w:rPr>
          <w:i/>
          <w:sz w:val="20"/>
          <w:szCs w:val="20"/>
          <w:lang w:val="sr-Latn-RS"/>
        </w:rPr>
      </w:pPr>
      <w:r w:rsidRPr="00BD3B22">
        <w:rPr>
          <w:i/>
          <w:sz w:val="20"/>
          <w:szCs w:val="20"/>
          <w:u w:val="single"/>
          <w:lang w:val="sr-Latn-RS"/>
        </w:rPr>
        <w:t>Crystallization effect of poly(L-lactic acid)/silver nanocomposites blends, on barrier and mechanical properties using glyceryl triacetate as plasticizer</w:t>
      </w:r>
      <w:r>
        <w:rPr>
          <w:i/>
          <w:sz w:val="20"/>
          <w:szCs w:val="20"/>
          <w:lang w:val="sr-Latn-RS"/>
        </w:rPr>
        <w:t>,</w:t>
      </w:r>
      <w:r w:rsidRPr="00BD3B22">
        <w:t xml:space="preserve"> </w:t>
      </w:r>
      <w:r w:rsidRPr="00BD3B22">
        <w:rPr>
          <w:b/>
          <w:bCs/>
          <w:i/>
          <w:sz w:val="20"/>
          <w:szCs w:val="20"/>
          <w:lang w:val="sr-Latn-RS"/>
        </w:rPr>
        <w:t>POLYMER BULLETIN, 2022, DOI: 10.1007/s00289-022-04309-9</w:t>
      </w:r>
      <w:r>
        <w:rPr>
          <w:i/>
          <w:sz w:val="20"/>
          <w:szCs w:val="20"/>
          <w:lang w:val="sr-Latn-RS"/>
        </w:rPr>
        <w:t xml:space="preserve"> </w:t>
      </w:r>
    </w:p>
    <w:p w14:paraId="340F656E" w14:textId="77777777" w:rsidR="00BD3B22" w:rsidRPr="00BD3B22" w:rsidRDefault="00BD3B22" w:rsidP="00BD3B22">
      <w:pPr>
        <w:rPr>
          <w:i/>
          <w:sz w:val="20"/>
          <w:szCs w:val="20"/>
          <w:lang w:val="sr-Latn-RS"/>
        </w:rPr>
      </w:pPr>
    </w:p>
    <w:p w14:paraId="0BA9DA35" w14:textId="3F7E107B" w:rsidR="001F528C" w:rsidRPr="00CC7411" w:rsidRDefault="001F528C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Uthaman, A., Lal, H. M., &amp; Thomas, S. </w:t>
      </w:r>
    </w:p>
    <w:p w14:paraId="2B953B2D" w14:textId="65DE67DF" w:rsidR="001F528C" w:rsidRPr="00F55353" w:rsidRDefault="001F528C" w:rsidP="001F528C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Silver Nanoparticle on Various Synthetic Polymer Matrices: Preparative Techniques, Characterizations, and Applications</w:t>
      </w:r>
      <w:r w:rsidRPr="00CC7411">
        <w:rPr>
          <w:i/>
          <w:sz w:val="20"/>
          <w:szCs w:val="20"/>
        </w:rPr>
        <w:t>. </w:t>
      </w:r>
      <w:r w:rsidRPr="00CC7411">
        <w:rPr>
          <w:b/>
          <w:bCs/>
          <w:i/>
          <w:iCs/>
          <w:sz w:val="20"/>
          <w:szCs w:val="20"/>
        </w:rPr>
        <w:t>In book</w:t>
      </w:r>
      <w:r w:rsidRPr="00CC7411">
        <w:rPr>
          <w:b/>
          <w:bCs/>
          <w:i/>
          <w:iCs/>
          <w:sz w:val="20"/>
          <w:szCs w:val="20"/>
          <w:lang w:val="sr-Latn-RS"/>
        </w:rPr>
        <w:t>:</w:t>
      </w:r>
      <w:r w:rsidRPr="00CC7411">
        <w:rPr>
          <w:b/>
          <w:bCs/>
          <w:i/>
          <w:iCs/>
          <w:sz w:val="20"/>
          <w:szCs w:val="20"/>
        </w:rPr>
        <w:t>Polymer Nanocomposites Based on Silver Nanoparticles: Synthesis, Characterization and Applications</w:t>
      </w:r>
      <w:r w:rsidRPr="00CC7411">
        <w:rPr>
          <w:b/>
          <w:bCs/>
          <w:i/>
          <w:sz w:val="20"/>
          <w:szCs w:val="20"/>
        </w:rPr>
        <w:t>, Springer Nature, 109, 2021, https://doi.org./10.1007/978-3-030-44259-0_5</w:t>
      </w:r>
    </w:p>
    <w:p w14:paraId="49E5F139" w14:textId="77777777" w:rsidR="001F528C" w:rsidRPr="0052156B" w:rsidRDefault="001F528C" w:rsidP="001F528C">
      <w:pPr>
        <w:rPr>
          <w:rStyle w:val="Emphasis"/>
        </w:rPr>
      </w:pPr>
    </w:p>
    <w:p w14:paraId="13AB2260" w14:textId="57B07681" w:rsidR="008E3D7D" w:rsidRDefault="008E3D7D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Sharma, A; Kumar, S</w:t>
      </w:r>
    </w:p>
    <w:p w14:paraId="27BF2712" w14:textId="25090601" w:rsidR="008E3D7D" w:rsidRPr="000D2D54" w:rsidRDefault="008E3D7D" w:rsidP="008E3D7D">
      <w:pPr>
        <w:rPr>
          <w:i/>
          <w:sz w:val="20"/>
          <w:szCs w:val="20"/>
          <w:u w:val="single"/>
          <w:lang w:val="sr-Latn-RS"/>
        </w:rPr>
      </w:pPr>
      <w:r w:rsidRPr="000D2D54">
        <w:rPr>
          <w:i/>
          <w:sz w:val="20"/>
          <w:szCs w:val="20"/>
          <w:u w:val="single"/>
          <w:lang w:val="sr-Latn-RS"/>
        </w:rPr>
        <w:t>Synthesis and Green Synthesis of Silver Nanoparticles</w:t>
      </w:r>
    </w:p>
    <w:p w14:paraId="66380D9B" w14:textId="2574E365" w:rsidR="008E3D7D" w:rsidRPr="000D2D54" w:rsidRDefault="000D2D54" w:rsidP="008E3D7D">
      <w:pPr>
        <w:rPr>
          <w:b/>
          <w:bCs/>
          <w:i/>
          <w:sz w:val="20"/>
          <w:szCs w:val="20"/>
          <w:lang w:val="sr-Latn-RS"/>
        </w:rPr>
      </w:pPr>
      <w:r w:rsidRPr="000D2D54">
        <w:rPr>
          <w:b/>
          <w:bCs/>
          <w:i/>
          <w:sz w:val="20"/>
          <w:szCs w:val="20"/>
          <w:lang w:val="sr-Latn-RS"/>
        </w:rPr>
        <w:t>In book: Polymer Nanocomposites Based on Silver Nanoparticles, Synthesis, Characterization and Applications</w:t>
      </w:r>
      <w:r>
        <w:rPr>
          <w:b/>
          <w:bCs/>
          <w:i/>
          <w:sz w:val="20"/>
          <w:szCs w:val="20"/>
          <w:lang w:val="sr-Latn-RS"/>
        </w:rPr>
        <w:t xml:space="preserve">, 2021, </w:t>
      </w:r>
      <w:r w:rsidRPr="000D2D54">
        <w:rPr>
          <w:b/>
          <w:bCs/>
          <w:i/>
          <w:sz w:val="20"/>
          <w:szCs w:val="20"/>
          <w:lang w:val="sr-Latn-RS"/>
        </w:rPr>
        <w:t>DOI: 10.1007/978-3-030-44259-0_2</w:t>
      </w:r>
    </w:p>
    <w:p w14:paraId="5A3B16F3" w14:textId="77777777" w:rsidR="000D2D54" w:rsidRPr="008E3D7D" w:rsidRDefault="000D2D54" w:rsidP="008E3D7D">
      <w:pPr>
        <w:rPr>
          <w:i/>
          <w:sz w:val="20"/>
          <w:szCs w:val="20"/>
          <w:lang w:val="sr-Latn-RS"/>
        </w:rPr>
      </w:pPr>
    </w:p>
    <w:p w14:paraId="12F0CB0C" w14:textId="7AA128E7" w:rsidR="00D21024" w:rsidRPr="00D21024" w:rsidRDefault="00D21024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21024">
        <w:rPr>
          <w:i/>
          <w:sz w:val="20"/>
          <w:szCs w:val="20"/>
        </w:rPr>
        <w:t>Ezat, G. S., Hussen, S. A., &amp; Aziz, S. B</w:t>
      </w:r>
    </w:p>
    <w:p w14:paraId="27F2C4D5" w14:textId="33172C00" w:rsidR="00D21024" w:rsidRPr="00AF3472" w:rsidRDefault="00D21024" w:rsidP="00D21024">
      <w:pPr>
        <w:rPr>
          <w:i/>
          <w:sz w:val="20"/>
          <w:szCs w:val="20"/>
        </w:rPr>
      </w:pPr>
      <w:r w:rsidRPr="00AF3472">
        <w:rPr>
          <w:i/>
          <w:sz w:val="20"/>
          <w:szCs w:val="20"/>
          <w:u w:val="single"/>
        </w:rPr>
        <w:t>Structure and optical properties of nanocomposites based on polystyrene (PS) and calcium titanate (CaTiO3) perovskite nanoparticles</w:t>
      </w:r>
      <w:r w:rsidRPr="00D21024">
        <w:rPr>
          <w:i/>
          <w:sz w:val="20"/>
          <w:szCs w:val="20"/>
        </w:rPr>
        <w:t>.</w:t>
      </w:r>
      <w:r w:rsidR="00AF3472" w:rsidRPr="00AF3472">
        <w:rPr>
          <w:b/>
          <w:bCs/>
          <w:i/>
          <w:iCs/>
          <w:sz w:val="20"/>
          <w:szCs w:val="20"/>
        </w:rPr>
        <w:t>OPTIK</w:t>
      </w:r>
      <w:r w:rsidR="00AF3472" w:rsidRPr="00AF3472">
        <w:rPr>
          <w:b/>
          <w:bCs/>
          <w:i/>
          <w:sz w:val="20"/>
          <w:szCs w:val="20"/>
        </w:rPr>
        <w:t xml:space="preserve">, </w:t>
      </w:r>
      <w:r w:rsidR="00AF3472">
        <w:rPr>
          <w:b/>
          <w:bCs/>
          <w:i/>
          <w:sz w:val="20"/>
          <w:szCs w:val="20"/>
        </w:rPr>
        <w:t xml:space="preserve">2021, </w:t>
      </w:r>
      <w:r w:rsidR="00AF3472" w:rsidRPr="00AF3472">
        <w:rPr>
          <w:b/>
          <w:bCs/>
          <w:i/>
          <w:sz w:val="20"/>
          <w:szCs w:val="20"/>
        </w:rPr>
        <w:t>https://doi.org/10.1016/j.ijleo.2021.166963</w:t>
      </w:r>
    </w:p>
    <w:p w14:paraId="67308693" w14:textId="77777777" w:rsidR="00AF3472" w:rsidRPr="00D21024" w:rsidRDefault="00AF3472" w:rsidP="00D21024">
      <w:pPr>
        <w:rPr>
          <w:i/>
          <w:sz w:val="20"/>
          <w:szCs w:val="20"/>
          <w:lang w:val="sr-Latn-RS"/>
        </w:rPr>
      </w:pPr>
    </w:p>
    <w:p w14:paraId="24E487F8" w14:textId="235ABC7B" w:rsidR="00E65B8F" w:rsidRDefault="00E65B8F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65B8F">
        <w:rPr>
          <w:i/>
          <w:sz w:val="20"/>
          <w:szCs w:val="20"/>
          <w:lang w:val="sr-Latn-RS"/>
        </w:rPr>
        <w:t>Bag, SS</w:t>
      </w:r>
      <w:r>
        <w:rPr>
          <w:i/>
          <w:sz w:val="20"/>
          <w:szCs w:val="20"/>
          <w:lang w:val="sr-Latn-RS"/>
        </w:rPr>
        <w:t>;</w:t>
      </w:r>
      <w:r w:rsidRPr="00E65B8F">
        <w:rPr>
          <w:i/>
          <w:sz w:val="20"/>
          <w:szCs w:val="20"/>
          <w:lang w:val="sr-Latn-RS"/>
        </w:rPr>
        <w:t xml:space="preserve"> Bora, A</w:t>
      </w:r>
      <w:r>
        <w:rPr>
          <w:i/>
          <w:sz w:val="20"/>
          <w:szCs w:val="20"/>
          <w:lang w:val="sr-Latn-RS"/>
        </w:rPr>
        <w:t>;</w:t>
      </w:r>
      <w:r w:rsidRPr="00E65B8F">
        <w:rPr>
          <w:i/>
          <w:sz w:val="20"/>
          <w:szCs w:val="20"/>
          <w:lang w:val="sr-Latn-RS"/>
        </w:rPr>
        <w:t xml:space="preserve"> Golder, AK </w:t>
      </w:r>
    </w:p>
    <w:p w14:paraId="17A5EA80" w14:textId="77777777" w:rsidR="00E65B8F" w:rsidRPr="00E65B8F" w:rsidRDefault="00E65B8F" w:rsidP="00E65B8F">
      <w:pPr>
        <w:rPr>
          <w:i/>
          <w:sz w:val="20"/>
          <w:szCs w:val="20"/>
          <w:u w:val="single"/>
          <w:lang w:val="sr-Latn-RS"/>
        </w:rPr>
      </w:pPr>
      <w:r w:rsidRPr="00E65B8F">
        <w:rPr>
          <w:i/>
          <w:sz w:val="20"/>
          <w:szCs w:val="20"/>
          <w:u w:val="single"/>
          <w:lang w:val="sr-Latn-RS"/>
        </w:rPr>
        <w:t xml:space="preserve">Turning wastes into value‐added materials: Polystyrene nanocomposites (PS‐AgNPs) from waste thermocol and green synthesized silver nanoparticles for water disinfection application. </w:t>
      </w:r>
    </w:p>
    <w:p w14:paraId="01929301" w14:textId="166A13B2" w:rsidR="00E65B8F" w:rsidRPr="00E65B8F" w:rsidRDefault="00E65B8F" w:rsidP="00E65B8F">
      <w:pPr>
        <w:rPr>
          <w:b/>
          <w:bCs/>
          <w:i/>
          <w:sz w:val="20"/>
          <w:szCs w:val="20"/>
          <w:lang w:val="sr-Latn-RS"/>
        </w:rPr>
      </w:pPr>
      <w:r w:rsidRPr="00E65B8F">
        <w:rPr>
          <w:b/>
          <w:bCs/>
          <w:i/>
          <w:sz w:val="20"/>
          <w:szCs w:val="20"/>
          <w:lang w:val="sr-Latn-RS"/>
        </w:rPr>
        <w:t>POLYMER COMPOSITES, 2021,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E65B8F">
        <w:rPr>
          <w:b/>
          <w:bCs/>
          <w:i/>
          <w:sz w:val="20"/>
          <w:szCs w:val="20"/>
          <w:lang w:val="sr-Latn-RS"/>
        </w:rPr>
        <w:t>https://doi.org/10.1002/pc.26287</w:t>
      </w:r>
    </w:p>
    <w:p w14:paraId="7278E84D" w14:textId="77777777" w:rsidR="00E65B8F" w:rsidRPr="00E65B8F" w:rsidRDefault="00E65B8F" w:rsidP="00E65B8F">
      <w:pPr>
        <w:rPr>
          <w:i/>
          <w:sz w:val="20"/>
          <w:szCs w:val="20"/>
          <w:lang w:val="sr-Latn-RS"/>
        </w:rPr>
      </w:pPr>
    </w:p>
    <w:p w14:paraId="70318DBA" w14:textId="62BA9041" w:rsidR="00787DF4" w:rsidRDefault="00787DF4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Bag, SS; Bora, A; Golder, AK</w:t>
      </w:r>
    </w:p>
    <w:p w14:paraId="2A3D0700" w14:textId="3E13C210" w:rsidR="00787DF4" w:rsidRPr="00787DF4" w:rsidRDefault="00787DF4" w:rsidP="00787DF4">
      <w:pPr>
        <w:rPr>
          <w:b/>
          <w:bCs/>
          <w:i/>
          <w:sz w:val="20"/>
          <w:szCs w:val="20"/>
          <w:u w:val="single"/>
          <w:lang w:val="sr-Latn-RS"/>
        </w:rPr>
      </w:pPr>
      <w:r w:rsidRPr="00787DF4">
        <w:rPr>
          <w:i/>
          <w:sz w:val="20"/>
          <w:szCs w:val="20"/>
          <w:u w:val="single"/>
          <w:lang w:val="sr-Latn-RS"/>
        </w:rPr>
        <w:t>Turning wastes into value‐added materials: Polystyrene nanocomposites (PS‐AgNPs) from waste thermocol and green synthesized silver nanoparticles for water disinfection application</w:t>
      </w:r>
      <w:r>
        <w:rPr>
          <w:i/>
          <w:sz w:val="20"/>
          <w:szCs w:val="20"/>
          <w:u w:val="single"/>
          <w:lang w:val="sr-Latn-RS"/>
        </w:rPr>
        <w:t>.</w:t>
      </w:r>
      <w:r w:rsidRPr="00787DF4">
        <w:rPr>
          <w:b/>
          <w:bCs/>
          <w:i/>
          <w:sz w:val="20"/>
          <w:szCs w:val="20"/>
          <w:lang w:val="sr-Latn-RS"/>
        </w:rPr>
        <w:t>POLYMER COMPOSITES, 2021, DOI: 10.1002/pc.26287</w:t>
      </w:r>
    </w:p>
    <w:p w14:paraId="2E3E8870" w14:textId="77777777" w:rsidR="00787DF4" w:rsidRPr="00787DF4" w:rsidRDefault="00787DF4" w:rsidP="00787DF4">
      <w:pPr>
        <w:rPr>
          <w:i/>
          <w:sz w:val="20"/>
          <w:szCs w:val="20"/>
          <w:lang w:val="sr-Latn-RS"/>
        </w:rPr>
      </w:pPr>
    </w:p>
    <w:p w14:paraId="3939819D" w14:textId="52004A5C" w:rsidR="00980EE4" w:rsidRPr="00CC7411" w:rsidRDefault="00980EE4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Krzywicka, A;Megiel, E</w:t>
      </w:r>
    </w:p>
    <w:p w14:paraId="7B6815D1" w14:textId="202FD3D5" w:rsidR="00980EE4" w:rsidRPr="00F55353" w:rsidRDefault="00980EE4" w:rsidP="00980EE4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Silver-Polystyrene (Ag/PS) Nanocomposites Doped with Polyvinyl Alcohol (PVA)—Fabrication and Bactericidal Activity. </w:t>
      </w:r>
      <w:r w:rsidRPr="00CC7411">
        <w:rPr>
          <w:b/>
          <w:i/>
          <w:iCs/>
          <w:sz w:val="20"/>
          <w:szCs w:val="20"/>
        </w:rPr>
        <w:t>NANOMATERIALS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10</w:t>
      </w:r>
      <w:r w:rsidRPr="00CC7411">
        <w:rPr>
          <w:b/>
          <w:i/>
          <w:sz w:val="20"/>
          <w:szCs w:val="20"/>
        </w:rPr>
        <w:t>(11): 2245 2020</w:t>
      </w:r>
    </w:p>
    <w:p w14:paraId="6319E723" w14:textId="77777777" w:rsidR="00980EE4" w:rsidRPr="00CC7411" w:rsidRDefault="00980EE4" w:rsidP="00980EE4">
      <w:pPr>
        <w:rPr>
          <w:i/>
          <w:sz w:val="20"/>
          <w:szCs w:val="20"/>
          <w:lang w:val="sr-Latn-RS"/>
        </w:rPr>
      </w:pPr>
    </w:p>
    <w:p w14:paraId="73C51F6D" w14:textId="77777777" w:rsidR="00E00E27" w:rsidRPr="00CC7411" w:rsidRDefault="00E00E27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Thiyagu, C; Manjubala, I; Narendrakumar, U</w:t>
      </w:r>
    </w:p>
    <w:p w14:paraId="6C538025" w14:textId="77777777" w:rsidR="00E00E27" w:rsidRPr="00CC7411" w:rsidRDefault="00E00E27" w:rsidP="00E00E27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Thermal and morphological study of graphene based polyurethane composites</w:t>
      </w:r>
      <w:r w:rsidRPr="00CC7411">
        <w:rPr>
          <w:i/>
          <w:sz w:val="20"/>
          <w:szCs w:val="20"/>
        </w:rPr>
        <w:t>. </w:t>
      </w:r>
    </w:p>
    <w:p w14:paraId="5A680CD7" w14:textId="77777777" w:rsidR="00E00E27" w:rsidRPr="00CC7411" w:rsidRDefault="00E00E27" w:rsidP="00E00E27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MATERIALS TODAY: PROCEEDINGS</w:t>
      </w:r>
      <w:r w:rsidRPr="00CC7411">
        <w:rPr>
          <w:b/>
          <w:i/>
          <w:sz w:val="20"/>
          <w:szCs w:val="20"/>
        </w:rPr>
        <w:t>, 2020,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https://doi.org/10.1016/j.matpr.2020.08.641</w:t>
      </w:r>
    </w:p>
    <w:p w14:paraId="64C1889E" w14:textId="77777777" w:rsidR="00E00E27" w:rsidRPr="00CC7411" w:rsidRDefault="00E00E27" w:rsidP="00E00E27">
      <w:pPr>
        <w:rPr>
          <w:i/>
          <w:sz w:val="20"/>
          <w:szCs w:val="20"/>
          <w:lang w:val="sr-Latn-RS"/>
        </w:rPr>
      </w:pPr>
    </w:p>
    <w:p w14:paraId="6FA3008B" w14:textId="77777777" w:rsidR="00D05EE1" w:rsidRPr="00CC7411" w:rsidRDefault="00D05EE1" w:rsidP="00D05E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Gedam, SS; Chaudhary, AK; Vijayakumar, RP; Goswami, AK; Bajad, GS; Pal, D</w:t>
      </w:r>
    </w:p>
    <w:p w14:paraId="786EF995" w14:textId="2FE285B2" w:rsidR="00D05EE1" w:rsidRPr="00F55353" w:rsidRDefault="00D05EE1" w:rsidP="00D05EE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Thermal, mechanical and morphological study of carbon nanotubes-graphene oxide and silver nanoparticles based polyurethane composites. </w:t>
      </w:r>
      <w:r w:rsidR="00640457" w:rsidRPr="00CC7411">
        <w:rPr>
          <w:b/>
          <w:i/>
          <w:sz w:val="20"/>
          <w:szCs w:val="20"/>
          <w:lang w:val="sr-Latn-RS"/>
        </w:rPr>
        <w:t>MATERIALS RESEARCH EXPRESS</w:t>
      </w:r>
      <w:r w:rsidRPr="00CC7411">
        <w:rPr>
          <w:b/>
          <w:i/>
          <w:sz w:val="20"/>
          <w:szCs w:val="20"/>
          <w:lang w:val="sr-Latn-RS"/>
        </w:rPr>
        <w:t>, 6(8): 085308 2019</w:t>
      </w:r>
    </w:p>
    <w:p w14:paraId="5469CE80" w14:textId="77777777" w:rsidR="00D05EE1" w:rsidRPr="00CC7411" w:rsidRDefault="00D05EE1" w:rsidP="00D05EE1">
      <w:pPr>
        <w:rPr>
          <w:i/>
          <w:sz w:val="20"/>
          <w:szCs w:val="20"/>
          <w:lang w:val="sr-Latn-RS"/>
        </w:rPr>
      </w:pPr>
    </w:p>
    <w:p w14:paraId="7A23EAA0" w14:textId="77777777" w:rsidR="007B7747" w:rsidRPr="00CC7411" w:rsidRDefault="007B7747" w:rsidP="007B77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</w:t>
      </w:r>
      <w:r w:rsidR="002C6A50" w:rsidRPr="00CC7411">
        <w:rPr>
          <w:i/>
          <w:sz w:val="20"/>
          <w:szCs w:val="20"/>
          <w:lang w:val="sr-Latn-RS"/>
        </w:rPr>
        <w:t>ánchez, GV;</w:t>
      </w:r>
      <w:r w:rsidRPr="00CC7411">
        <w:rPr>
          <w:i/>
          <w:sz w:val="20"/>
          <w:szCs w:val="20"/>
          <w:lang w:val="sr-Latn-RS"/>
        </w:rPr>
        <w:t xml:space="preserve"> R</w:t>
      </w:r>
      <w:r w:rsidR="002C6A50" w:rsidRPr="00CC7411">
        <w:rPr>
          <w:i/>
          <w:sz w:val="20"/>
          <w:szCs w:val="20"/>
          <w:lang w:val="sr-Latn-RS"/>
        </w:rPr>
        <w:t>osales</w:t>
      </w:r>
      <w:r w:rsidRPr="00CC7411">
        <w:rPr>
          <w:i/>
          <w:sz w:val="20"/>
          <w:szCs w:val="20"/>
          <w:lang w:val="sr-Latn-RS"/>
        </w:rPr>
        <w:t>,</w:t>
      </w:r>
      <w:r w:rsidR="002C6A50" w:rsidRPr="00CC7411">
        <w:rPr>
          <w:i/>
          <w:sz w:val="20"/>
          <w:szCs w:val="20"/>
          <w:lang w:val="sr-Latn-RS"/>
        </w:rPr>
        <w:t xml:space="preserve"> IB; Vargas, O</w:t>
      </w:r>
      <w:r w:rsidRPr="00CC7411">
        <w:rPr>
          <w:i/>
          <w:sz w:val="20"/>
          <w:szCs w:val="20"/>
          <w:lang w:val="sr-Latn-RS"/>
        </w:rPr>
        <w:t>S</w:t>
      </w:r>
    </w:p>
    <w:p w14:paraId="4EECEC11" w14:textId="77777777" w:rsidR="007B7747" w:rsidRPr="00CC7411" w:rsidRDefault="002C6A50" w:rsidP="007B774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Escalamiento del proceso de síntesis de nanopartículas de ag vía reducción química</w:t>
      </w:r>
    </w:p>
    <w:p w14:paraId="72293066" w14:textId="77777777" w:rsidR="007B7747" w:rsidRPr="00CC7411" w:rsidRDefault="007B7747" w:rsidP="007B774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AVANCES Y CASOS</w:t>
      </w:r>
      <w:r w:rsidR="002C6A50" w:rsidRPr="00CC7411">
        <w:rPr>
          <w:b/>
          <w:i/>
          <w:sz w:val="20"/>
          <w:szCs w:val="20"/>
          <w:lang w:val="sr-Latn-RS"/>
        </w:rPr>
        <w:t xml:space="preserve"> EN INNOVACIÓN TECNOLÓGICA, 100-111 2019</w:t>
      </w:r>
      <w:r w:rsidR="002C6A50" w:rsidRPr="00CC7411">
        <w:rPr>
          <w:b/>
          <w:sz w:val="20"/>
          <w:szCs w:val="20"/>
        </w:rPr>
        <w:t xml:space="preserve"> </w:t>
      </w:r>
      <w:r w:rsidR="002C6A50" w:rsidRPr="00CC7411">
        <w:rPr>
          <w:b/>
          <w:i/>
          <w:sz w:val="20"/>
          <w:szCs w:val="20"/>
          <w:lang w:val="sr-Latn-RS"/>
        </w:rPr>
        <w:t>http://redibai-myd.org/portal/wp-content/uploads/2019/10/8617-31-9.pdf#page=105</w:t>
      </w:r>
    </w:p>
    <w:p w14:paraId="3132AC4C" w14:textId="77777777" w:rsidR="002C6A50" w:rsidRPr="00CC7411" w:rsidRDefault="002C6A50" w:rsidP="007B7747">
      <w:pPr>
        <w:rPr>
          <w:i/>
          <w:sz w:val="20"/>
          <w:szCs w:val="20"/>
          <w:lang w:val="sr-Latn-RS"/>
        </w:rPr>
      </w:pPr>
    </w:p>
    <w:p w14:paraId="0008A12D" w14:textId="77777777" w:rsidR="00FC4CF7" w:rsidRPr="00CC7411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58470A98" w14:textId="277D0FF4" w:rsidR="00FC4CF7" w:rsidRPr="00A07F95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A07F95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214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386E3ECA" w14:textId="77777777" w:rsidR="00FC4CF7" w:rsidRPr="00CC7411" w:rsidRDefault="00FC4CF7" w:rsidP="00FC4CF7">
      <w:pPr>
        <w:ind w:left="360"/>
        <w:rPr>
          <w:bCs/>
          <w:i/>
          <w:sz w:val="20"/>
          <w:szCs w:val="20"/>
          <w:lang w:val="sr-Latn-RS"/>
        </w:rPr>
      </w:pPr>
    </w:p>
    <w:p w14:paraId="786B8F7D" w14:textId="77777777" w:rsidR="009C3C63" w:rsidRPr="00CC7411" w:rsidRDefault="009C3C63" w:rsidP="009C3C63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Krystosiak, P; Tomaszewski, W; Megiel, E</w:t>
      </w:r>
    </w:p>
    <w:p w14:paraId="52176756" w14:textId="3028FF9A" w:rsidR="009C3C63" w:rsidRPr="00F55353" w:rsidRDefault="009C3C63" w:rsidP="009C3C63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 xml:space="preserve">High-Density Polystyrene-Grafted Silver Nanoparticles and Their Use in the Preparation of Nanocomposites with Antibacterial Properties. </w:t>
      </w:r>
      <w:r w:rsidRPr="00CC7411">
        <w:rPr>
          <w:b/>
          <w:bCs/>
          <w:i/>
          <w:iCs/>
          <w:sz w:val="20"/>
          <w:szCs w:val="20"/>
          <w:lang w:val="sr-Latn-RS"/>
        </w:rPr>
        <w:t>JOURNAL OF COLLOID AND INTERFACE SCIENCE,</w:t>
      </w:r>
      <w:r w:rsidRPr="00CC7411">
        <w:rPr>
          <w:b/>
          <w:bCs/>
          <w:i/>
          <w:sz w:val="20"/>
          <w:szCs w:val="20"/>
          <w:lang w:val="sr-Latn-RS"/>
        </w:rPr>
        <w:t xml:space="preserve"> </w:t>
      </w:r>
      <w:r w:rsidR="00141B76" w:rsidRPr="00CC7411">
        <w:rPr>
          <w:b/>
          <w:bCs/>
          <w:i/>
          <w:sz w:val="20"/>
          <w:szCs w:val="20"/>
          <w:lang w:val="sr-Latn-RS"/>
        </w:rPr>
        <w:t xml:space="preserve">498: 9-21 </w:t>
      </w:r>
      <w:r w:rsidRPr="00CC7411">
        <w:rPr>
          <w:b/>
          <w:bCs/>
          <w:i/>
          <w:sz w:val="20"/>
          <w:szCs w:val="20"/>
          <w:lang w:val="sr-Latn-RS"/>
        </w:rPr>
        <w:t>2017</w:t>
      </w:r>
    </w:p>
    <w:p w14:paraId="66E422E9" w14:textId="77777777" w:rsidR="009C3C63" w:rsidRPr="00CC7411" w:rsidRDefault="009C3C63" w:rsidP="009C3C63">
      <w:pPr>
        <w:ind w:left="360"/>
        <w:rPr>
          <w:bCs/>
          <w:i/>
          <w:sz w:val="20"/>
          <w:szCs w:val="20"/>
          <w:u w:val="single"/>
          <w:lang w:val="sr-Latn-RS"/>
        </w:rPr>
      </w:pPr>
    </w:p>
    <w:p w14:paraId="591C2839" w14:textId="77777777" w:rsidR="00F724E1" w:rsidRPr="00CC7411" w:rsidRDefault="00F724E1" w:rsidP="00F724E1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Salas-Papayanopolos, H; Morales-Cepeda, AB; Sanchez, S; Lafleur, PG; Gomez, I</w:t>
      </w:r>
    </w:p>
    <w:p w14:paraId="39AFCE05" w14:textId="6B5ED547" w:rsidR="00F724E1" w:rsidRPr="00F55353" w:rsidRDefault="00F724E1" w:rsidP="00F724E1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Synergistic effect of silver nanoparticle content on the optical and thermo-mechanical properties of poly(l-lactic acid)/glycerol triacetate blends</w:t>
      </w:r>
      <w:r w:rsidR="00F55353">
        <w:rPr>
          <w:bCs/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bCs/>
          <w:i/>
          <w:sz w:val="20"/>
          <w:szCs w:val="20"/>
          <w:lang w:val="sr-Latn-RS"/>
        </w:rPr>
        <w:t>POLYMER BULLETIN, 2017, doi:10.1007/s00289-017-1992-4</w:t>
      </w:r>
    </w:p>
    <w:p w14:paraId="287F6E62" w14:textId="77777777" w:rsidR="00F724E1" w:rsidRPr="00CC7411" w:rsidRDefault="00F724E1" w:rsidP="00F724E1">
      <w:pPr>
        <w:rPr>
          <w:bCs/>
          <w:i/>
          <w:sz w:val="20"/>
          <w:szCs w:val="20"/>
          <w:lang w:val="sr-Latn-RS"/>
        </w:rPr>
      </w:pPr>
    </w:p>
    <w:p w14:paraId="3BBA73E7" w14:textId="77777777" w:rsidR="0051060C" w:rsidRPr="00CC7411" w:rsidRDefault="0051060C" w:rsidP="0051060C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Ramya, P; Priya, L</w:t>
      </w:r>
    </w:p>
    <w:p w14:paraId="7AFD37A3" w14:textId="77777777" w:rsidR="0051060C" w:rsidRPr="00CC7411" w:rsidRDefault="0051060C" w:rsidP="0051060C">
      <w:p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 xml:space="preserve"> Structural, Morphological and Optical Properties of Polystyrene/Silver Nanowire Composites</w:t>
      </w:r>
      <w:r w:rsidRPr="00CC7411">
        <w:rPr>
          <w:bCs/>
          <w:i/>
          <w:sz w:val="20"/>
          <w:szCs w:val="20"/>
          <w:lang w:val="sr-Latn-RS"/>
        </w:rPr>
        <w:t xml:space="preserve">. </w:t>
      </w:r>
    </w:p>
    <w:p w14:paraId="5F4C566F" w14:textId="77777777" w:rsidR="0051060C" w:rsidRPr="00CC7411" w:rsidRDefault="0051060C" w:rsidP="0051060C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sz w:val="20"/>
          <w:szCs w:val="20"/>
          <w:lang w:val="sr-Latn-RS"/>
        </w:rPr>
        <w:t>J. ENVIRON. NANOTECHNOL, 6(3): 60-63 2017</w:t>
      </w:r>
    </w:p>
    <w:p w14:paraId="0E9CC1A9" w14:textId="77777777" w:rsidR="0051060C" w:rsidRPr="00CC7411" w:rsidRDefault="0051060C" w:rsidP="0051060C">
      <w:pPr>
        <w:rPr>
          <w:bCs/>
          <w:i/>
          <w:sz w:val="20"/>
          <w:szCs w:val="20"/>
          <w:lang w:val="sr-Latn-RS"/>
        </w:rPr>
      </w:pPr>
    </w:p>
    <w:p w14:paraId="2EBE2200" w14:textId="77777777" w:rsidR="00917031" w:rsidRPr="00CC7411" w:rsidRDefault="00917031" w:rsidP="00917031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Salas-Papayanopolos, H</w:t>
      </w:r>
    </w:p>
    <w:p w14:paraId="4F2B16EB" w14:textId="77777777" w:rsidR="00917031" w:rsidRPr="00CC7411" w:rsidRDefault="00917031" w:rsidP="00917031">
      <w:p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Influencia del tamaño y concentración de nanopartículas de plata sobre las propiedades térmicas, mecánicas y antimicrobianas de nanocompuestos extruidos a base de PLLA (Poliacido-L-Láctico)</w:t>
      </w:r>
      <w:r w:rsidRPr="00CC7411">
        <w:rPr>
          <w:bCs/>
          <w:i/>
          <w:sz w:val="20"/>
          <w:szCs w:val="20"/>
          <w:lang w:val="sr-Latn-RS"/>
        </w:rPr>
        <w:t>.</w:t>
      </w:r>
    </w:p>
    <w:p w14:paraId="431B02B2" w14:textId="77777777" w:rsidR="00917031" w:rsidRPr="00CC7411" w:rsidRDefault="00917031" w:rsidP="00917031">
      <w:pPr>
        <w:rPr>
          <w:b/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sz w:val="20"/>
          <w:szCs w:val="20"/>
          <w:lang w:val="sr-Latn-RS"/>
        </w:rPr>
        <w:t>Doctoral Tesis, Tehnologico nacional de Mexico,</w:t>
      </w:r>
      <w:r w:rsidR="00B52474" w:rsidRPr="00CC7411">
        <w:rPr>
          <w:b/>
          <w:bCs/>
          <w:i/>
          <w:sz w:val="20"/>
          <w:szCs w:val="20"/>
          <w:lang w:val="sr-Latn-RS"/>
        </w:rPr>
        <w:t xml:space="preserve">2016 </w:t>
      </w:r>
      <w:r w:rsidRPr="00CC7411">
        <w:rPr>
          <w:b/>
          <w:bCs/>
          <w:i/>
          <w:sz w:val="20"/>
          <w:szCs w:val="20"/>
          <w:lang w:val="sr-Latn-RS"/>
        </w:rPr>
        <w:t>http://200.188.131.162:8080/jspui/handle/123456789/235</w:t>
      </w:r>
    </w:p>
    <w:p w14:paraId="7E4351E2" w14:textId="77777777" w:rsidR="00917031" w:rsidRPr="00CC7411" w:rsidRDefault="00917031" w:rsidP="00917031">
      <w:pPr>
        <w:rPr>
          <w:bCs/>
          <w:i/>
          <w:sz w:val="20"/>
          <w:szCs w:val="20"/>
          <w:lang w:val="sr-Latn-RS"/>
        </w:rPr>
      </w:pPr>
    </w:p>
    <w:p w14:paraId="77A94887" w14:textId="77777777" w:rsidR="001C7A24" w:rsidRPr="00CC7411" w:rsidRDefault="001C7A24" w:rsidP="001C7A24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Alsharaeh, EH</w:t>
      </w:r>
    </w:p>
    <w:p w14:paraId="0B63B4FB" w14:textId="0F762EED" w:rsidR="001C7A24" w:rsidRPr="00F55353" w:rsidRDefault="001C7A24" w:rsidP="001C7A24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 xml:space="preserve">Polystyrene-Poly (methyl methacrylate) Silver Nanocomposites: Significant Modification of the Thermal and Electrical Properties by Microwave Irradiation. </w:t>
      </w:r>
      <w:r w:rsidRPr="00CC7411">
        <w:rPr>
          <w:b/>
          <w:bCs/>
          <w:i/>
          <w:iCs/>
          <w:sz w:val="20"/>
          <w:szCs w:val="20"/>
          <w:lang w:val="sr-Latn-RS"/>
        </w:rPr>
        <w:t>MATERIALS</w:t>
      </w:r>
      <w:r w:rsidRPr="00CC7411">
        <w:rPr>
          <w:b/>
          <w:bCs/>
          <w:i/>
          <w:sz w:val="20"/>
          <w:szCs w:val="20"/>
          <w:lang w:val="sr-Latn-RS"/>
        </w:rPr>
        <w:t xml:space="preserve">, </w:t>
      </w:r>
      <w:r w:rsidRPr="00CC7411">
        <w:rPr>
          <w:b/>
          <w:bCs/>
          <w:i/>
          <w:iCs/>
          <w:sz w:val="20"/>
          <w:szCs w:val="20"/>
          <w:lang w:val="sr-Latn-RS"/>
        </w:rPr>
        <w:t>9</w:t>
      </w:r>
      <w:r w:rsidRPr="00CC7411">
        <w:rPr>
          <w:b/>
          <w:bCs/>
          <w:i/>
          <w:sz w:val="20"/>
          <w:szCs w:val="20"/>
          <w:lang w:val="sr-Latn-RS"/>
        </w:rPr>
        <w:t xml:space="preserve">(6): 458 2016, </w:t>
      </w:r>
      <w:r w:rsidRPr="00CC7411">
        <w:rPr>
          <w:b/>
          <w:bCs/>
          <w:i/>
          <w:sz w:val="20"/>
          <w:szCs w:val="20"/>
          <w:lang w:val="en"/>
        </w:rPr>
        <w:t>doi:</w:t>
      </w:r>
      <w:hyperlink r:id="rId1215" w:history="1">
        <w:r w:rsidRPr="00CC7411">
          <w:rPr>
            <w:rStyle w:val="Hyperlink"/>
            <w:b/>
            <w:bCs/>
            <w:i/>
            <w:color w:val="auto"/>
            <w:sz w:val="20"/>
            <w:szCs w:val="20"/>
            <w:u w:val="none"/>
            <w:lang w:val="en"/>
          </w:rPr>
          <w:t>10.3390/ma9060458</w:t>
        </w:r>
      </w:hyperlink>
    </w:p>
    <w:p w14:paraId="0B22C047" w14:textId="77777777" w:rsidR="001C7A24" w:rsidRPr="00CC7411" w:rsidRDefault="001C7A24" w:rsidP="001C7A24">
      <w:pPr>
        <w:ind w:left="360"/>
        <w:rPr>
          <w:bCs/>
          <w:i/>
          <w:sz w:val="20"/>
          <w:szCs w:val="20"/>
          <w:lang w:val="sr-Latn-RS"/>
        </w:rPr>
      </w:pPr>
    </w:p>
    <w:p w14:paraId="4F371505" w14:textId="77777777" w:rsidR="00E87BE3" w:rsidRPr="00CC7411" w:rsidRDefault="00E87BE3" w:rsidP="00E87BE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Tsagkalias, I; Softas, C; Ioannidou, MD; Achilias, DS</w:t>
      </w:r>
    </w:p>
    <w:p w14:paraId="7D7E5A54" w14:textId="3F1122F0" w:rsidR="00E87BE3" w:rsidRPr="00F55353" w:rsidRDefault="00E87BE3" w:rsidP="00E87BE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 xml:space="preserve">Synthesis and characterization of poly (2-hydroxyethyl methacrylate)/silver hydrogel nanocomposites prepared via in situ radical polymerization. </w:t>
      </w:r>
      <w:r w:rsidRPr="00CC7411">
        <w:rPr>
          <w:b/>
          <w:i/>
          <w:iCs/>
          <w:sz w:val="20"/>
          <w:szCs w:val="20"/>
          <w:lang w:val="sr-Latn-RS"/>
        </w:rPr>
        <w:t xml:space="preserve">THERMOCHIMICA ACTA, 643: 53-64 2016 </w:t>
      </w:r>
    </w:p>
    <w:p w14:paraId="735C31DD" w14:textId="77777777" w:rsidR="00E87BE3" w:rsidRPr="00CC7411" w:rsidRDefault="00E87BE3" w:rsidP="00E87BE3">
      <w:pPr>
        <w:rPr>
          <w:bCs/>
          <w:i/>
          <w:sz w:val="20"/>
          <w:szCs w:val="20"/>
          <w:lang w:val="sr-Latn-RS"/>
        </w:rPr>
      </w:pPr>
    </w:p>
    <w:p w14:paraId="32F1D41C" w14:textId="77777777" w:rsidR="006E0877" w:rsidRPr="00CC7411" w:rsidRDefault="006E0877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Džunuzović, ES; Džunuzović, JV</w:t>
      </w:r>
    </w:p>
    <w:p w14:paraId="322C27AC" w14:textId="7F641F49" w:rsidR="006E0877" w:rsidRPr="00F55353" w:rsidRDefault="006E0877" w:rsidP="006E087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Optical Properties of Nanocomposites.</w:t>
      </w:r>
      <w:r w:rsidR="00F55353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Chapter in:</w:t>
      </w:r>
      <w:r w:rsidRPr="00CC7411">
        <w:rPr>
          <w:b/>
          <w:i/>
          <w:sz w:val="20"/>
          <w:szCs w:val="20"/>
        </w:rPr>
        <w:t>Nanocomposite Material,s</w:t>
      </w:r>
      <w:r w:rsidRPr="00CC7411">
        <w:rPr>
          <w:rFonts w:ascii="Verdana" w:hAnsi="Verdana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Synthesis, Properties and Applications,</w:t>
      </w:r>
      <w:r w:rsidRPr="00CC7411">
        <w:rPr>
          <w:rFonts w:ascii="Verdana" w:hAnsi="Verdana"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Taylor &amp; Francis Group,</w:t>
      </w:r>
      <w:r w:rsidR="00F55353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>eBook ISBN: 978-1-4822-5818-9, p. 207–231, 2016</w:t>
      </w:r>
    </w:p>
    <w:p w14:paraId="62FAC6D3" w14:textId="77777777" w:rsidR="006E0877" w:rsidRPr="00CC7411" w:rsidRDefault="006E0877" w:rsidP="006E0877">
      <w:pPr>
        <w:ind w:left="360"/>
        <w:rPr>
          <w:bCs/>
          <w:i/>
          <w:sz w:val="20"/>
          <w:szCs w:val="20"/>
          <w:lang w:val="sr-Latn-RS"/>
        </w:rPr>
      </w:pPr>
    </w:p>
    <w:p w14:paraId="49AA8895" w14:textId="77777777" w:rsidR="00162CE2" w:rsidRPr="00CC7411" w:rsidRDefault="00162CE2" w:rsidP="00C365DE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C7411">
        <w:rPr>
          <w:bCs/>
          <w:i/>
          <w:sz w:val="20"/>
          <w:szCs w:val="20"/>
          <w:lang w:val="sr-Latn-RS"/>
        </w:rPr>
        <w:t>Blanco, I; Bottino, FA; Cicala, G; Cozzo, G;</w:t>
      </w:r>
      <w:r w:rsidR="007E15DA" w:rsidRPr="00CC7411">
        <w:rPr>
          <w:bCs/>
          <w:i/>
          <w:sz w:val="20"/>
          <w:szCs w:val="20"/>
          <w:lang w:val="sr-Latn-RS"/>
        </w:rPr>
        <w:t xml:space="preserve"> L</w:t>
      </w:r>
      <w:r w:rsidRPr="00CC7411">
        <w:rPr>
          <w:bCs/>
          <w:i/>
          <w:sz w:val="20"/>
          <w:szCs w:val="20"/>
          <w:lang w:val="sr-Latn-RS"/>
        </w:rPr>
        <w:t>atteri, A; Recca, A</w:t>
      </w:r>
    </w:p>
    <w:p w14:paraId="2E46A69A" w14:textId="77777777" w:rsidR="00162CE2" w:rsidRPr="00CC7411" w:rsidRDefault="007E15DA" w:rsidP="00162CE2">
      <w:pPr>
        <w:rPr>
          <w:bCs/>
          <w:i/>
          <w:sz w:val="20"/>
          <w:szCs w:val="20"/>
          <w:u w:val="single"/>
          <w:lang w:val="sr-Latn-RS"/>
        </w:rPr>
      </w:pPr>
      <w:r w:rsidRPr="00CC7411">
        <w:rPr>
          <w:bCs/>
          <w:i/>
          <w:sz w:val="20"/>
          <w:szCs w:val="20"/>
          <w:u w:val="single"/>
          <w:lang w:val="sr-Latn-RS"/>
        </w:rPr>
        <w:t>Synthesis and thermal characterization of new dumbbell shaped POSS/PS nanocomposites: Influence of the symmetrical structure of the nanoparticles on the dispersion/aggregation in the polymer matrix</w:t>
      </w:r>
    </w:p>
    <w:p w14:paraId="6772400E" w14:textId="77777777" w:rsidR="007E15DA" w:rsidRPr="00CC7411" w:rsidRDefault="004D1ECF" w:rsidP="00162CE2">
      <w:pPr>
        <w:rPr>
          <w:bCs/>
          <w:i/>
          <w:sz w:val="20"/>
          <w:szCs w:val="20"/>
          <w:lang w:val="sr-Latn-RS"/>
        </w:rPr>
      </w:pPr>
      <w:r w:rsidRPr="00CC7411">
        <w:rPr>
          <w:b/>
          <w:bCs/>
          <w:i/>
          <w:iCs/>
          <w:sz w:val="20"/>
          <w:szCs w:val="20"/>
        </w:rPr>
        <w:t>POLY</w:t>
      </w:r>
      <w:r w:rsidR="007E15DA" w:rsidRPr="00CC7411">
        <w:rPr>
          <w:b/>
          <w:bCs/>
          <w:i/>
          <w:iCs/>
          <w:sz w:val="20"/>
          <w:szCs w:val="20"/>
        </w:rPr>
        <w:t>MER COMPOSITES</w:t>
      </w:r>
      <w:r w:rsidR="007E15DA" w:rsidRPr="00CC7411">
        <w:rPr>
          <w:b/>
          <w:bCs/>
          <w:i/>
          <w:iCs/>
          <w:sz w:val="20"/>
          <w:szCs w:val="20"/>
          <w:lang w:val="sr-Latn-RS"/>
        </w:rPr>
        <w:t xml:space="preserve">, </w:t>
      </w:r>
      <w:r w:rsidR="0066748F" w:rsidRPr="00CC7411">
        <w:rPr>
          <w:b/>
          <w:bCs/>
          <w:i/>
          <w:iCs/>
          <w:sz w:val="20"/>
          <w:szCs w:val="20"/>
        </w:rPr>
        <w:t>36 (8): 1394-1400 2015</w:t>
      </w:r>
    </w:p>
    <w:p w14:paraId="25103852" w14:textId="77777777" w:rsidR="007E15DA" w:rsidRPr="00CC7411" w:rsidRDefault="007E15DA" w:rsidP="007E15DA">
      <w:pPr>
        <w:rPr>
          <w:bCs/>
          <w:i/>
          <w:sz w:val="20"/>
          <w:szCs w:val="20"/>
        </w:rPr>
      </w:pPr>
    </w:p>
    <w:p w14:paraId="7A4D7674" w14:textId="77777777" w:rsidR="00671F73" w:rsidRPr="00CC7411" w:rsidRDefault="00671F73" w:rsidP="00671F7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Siddiqui, MN; Redhwi, HH; Vakalopoulou, E; Tsagkalias, I; Ioannidou, MD; Achilias, DS</w:t>
      </w:r>
    </w:p>
    <w:p w14:paraId="3A14F0E7" w14:textId="3437F338" w:rsidR="00671F73" w:rsidRPr="00F55353" w:rsidRDefault="00671F73" w:rsidP="00671F7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Synthesis, characterization and reaction kinetics of PMMA/silver nanocomposites prepared via in situ radical polymerization. 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sz w:val="20"/>
          <w:szCs w:val="20"/>
          <w:lang w:val="en-GB"/>
        </w:rPr>
        <w:t xml:space="preserve">EUROPEAN POLYMER JOURNAL, </w:t>
      </w:r>
      <w:r w:rsidR="00075ACE" w:rsidRPr="00CC7411">
        <w:rPr>
          <w:b/>
          <w:i/>
          <w:sz w:val="20"/>
          <w:szCs w:val="20"/>
        </w:rPr>
        <w:t xml:space="preserve">72, (7076): 256-269 </w:t>
      </w:r>
      <w:r w:rsidRPr="00CC7411">
        <w:rPr>
          <w:b/>
          <w:i/>
          <w:sz w:val="20"/>
          <w:szCs w:val="20"/>
          <w:lang w:val="en-GB"/>
        </w:rPr>
        <w:t>2015</w:t>
      </w:r>
    </w:p>
    <w:p w14:paraId="506AAFA0" w14:textId="77777777" w:rsidR="00671F73" w:rsidRPr="00CC7411" w:rsidRDefault="00671F73" w:rsidP="00671F73">
      <w:pPr>
        <w:rPr>
          <w:bCs/>
          <w:i/>
          <w:sz w:val="20"/>
          <w:szCs w:val="20"/>
        </w:rPr>
      </w:pPr>
    </w:p>
    <w:p w14:paraId="27E06192" w14:textId="77777777" w:rsidR="00673D82" w:rsidRPr="00CC7411" w:rsidRDefault="00673D82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hyperlink r:id="rId1216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Chrissafis, K;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17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Pavlidou, E;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18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Gkogkou, D;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19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Bikiaris, D</w:t>
        </w:r>
      </w:hyperlink>
    </w:p>
    <w:p w14:paraId="7284F7AD" w14:textId="17E128E1" w:rsidR="00673D82" w:rsidRPr="00F55353" w:rsidRDefault="00673D82" w:rsidP="00673D82">
      <w:pPr>
        <w:rPr>
          <w:bCs/>
          <w:i/>
          <w:sz w:val="20"/>
          <w:szCs w:val="20"/>
          <w:u w:val="single"/>
        </w:rPr>
      </w:pPr>
      <w:r w:rsidRPr="00CC7411">
        <w:rPr>
          <w:bCs/>
          <w:i/>
          <w:sz w:val="20"/>
          <w:szCs w:val="20"/>
          <w:u w:val="single"/>
        </w:rPr>
        <w:t>Effect of Cu-nanofibers and Ag-nanoparticles on syndiotactic polystyrene thermal stability and on its decomposition mechanism</w:t>
      </w:r>
      <w:r w:rsidR="00F55353">
        <w:rPr>
          <w:bCs/>
          <w:i/>
          <w:sz w:val="20"/>
          <w:szCs w:val="20"/>
          <w:u w:val="single"/>
        </w:rPr>
        <w:t>,</w:t>
      </w:r>
      <w:r w:rsidRPr="00CC7411">
        <w:rPr>
          <w:b/>
          <w:bCs/>
          <w:i/>
          <w:sz w:val="20"/>
          <w:szCs w:val="20"/>
        </w:rPr>
        <w:t>THERMOCHIMICA ACTA, 561: 26-35 2013</w:t>
      </w:r>
    </w:p>
    <w:p w14:paraId="721EA7D3" w14:textId="77777777" w:rsidR="00673D82" w:rsidRPr="00CC7411" w:rsidRDefault="00673D82" w:rsidP="006318C9">
      <w:pPr>
        <w:rPr>
          <w:b/>
          <w:bCs/>
          <w:i/>
          <w:sz w:val="20"/>
          <w:szCs w:val="20"/>
        </w:rPr>
      </w:pPr>
    </w:p>
    <w:p w14:paraId="1D192CC9" w14:textId="0E99CB24" w:rsidR="00B71DC3" w:rsidRPr="00CC7411" w:rsidRDefault="00B71DC3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hyperlink r:id="rId1220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Džunuzovic, ES;</w:t>
        </w:r>
      </w:hyperlink>
      <w:r w:rsidR="00F55353">
        <w:rPr>
          <w:bCs/>
          <w:i/>
          <w:sz w:val="20"/>
          <w:szCs w:val="20"/>
        </w:rPr>
        <w:t>…&amp;</w:t>
      </w:r>
      <w:hyperlink r:id="rId1221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Nedeljkovicc, JM</w:t>
        </w:r>
      </w:hyperlink>
    </w:p>
    <w:p w14:paraId="18E59B1E" w14:textId="73AE08EA" w:rsidR="00B71DC3" w:rsidRPr="00F55353" w:rsidRDefault="00B71DC3" w:rsidP="00B71DC3">
      <w:pPr>
        <w:rPr>
          <w:bCs/>
          <w:i/>
          <w:sz w:val="20"/>
          <w:szCs w:val="20"/>
        </w:rPr>
      </w:pPr>
      <w:hyperlink r:id="rId1222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Characterization of in situ prepared nanocomposites of PS and TIO 2 nanoparticles surface modified with alkyl gallates: Effect of alkyl chain length</w:t>
        </w:r>
      </w:hyperlink>
      <w:r w:rsidR="00F55353">
        <w:rPr>
          <w:bCs/>
          <w:i/>
          <w:sz w:val="20"/>
          <w:szCs w:val="20"/>
        </w:rPr>
        <w:t xml:space="preserve">, </w:t>
      </w:r>
      <w:r w:rsidR="004D1ECF" w:rsidRPr="00CC7411">
        <w:rPr>
          <w:b/>
          <w:bCs/>
          <w:i/>
          <w:iCs/>
          <w:sz w:val="20"/>
          <w:szCs w:val="20"/>
        </w:rPr>
        <w:t>POLY</w:t>
      </w:r>
      <w:r w:rsidRPr="00CC7411">
        <w:rPr>
          <w:b/>
          <w:bCs/>
          <w:i/>
          <w:iCs/>
          <w:sz w:val="20"/>
          <w:szCs w:val="20"/>
        </w:rPr>
        <w:t>MER COMPOSITES,</w:t>
      </w:r>
      <w:r w:rsidRPr="00CC7411">
        <w:rPr>
          <w:bCs/>
          <w:i/>
          <w:iCs/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</w:rPr>
        <w:t>34 (3):399-407 2013</w:t>
      </w:r>
    </w:p>
    <w:p w14:paraId="3B7CA018" w14:textId="77777777" w:rsidR="00B71DC3" w:rsidRPr="00CC7411" w:rsidRDefault="00B71DC3" w:rsidP="006318C9">
      <w:pPr>
        <w:rPr>
          <w:b/>
          <w:bCs/>
          <w:i/>
          <w:sz w:val="20"/>
          <w:szCs w:val="20"/>
        </w:rPr>
      </w:pPr>
    </w:p>
    <w:p w14:paraId="37169C86" w14:textId="77777777" w:rsidR="00B37B90" w:rsidRPr="00CC7411" w:rsidRDefault="00B37B90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hyperlink r:id="rId1223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Roy, B;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24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Bharali, P;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25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Konwar, BK;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26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Karak, N</w:t>
        </w:r>
      </w:hyperlink>
    </w:p>
    <w:p w14:paraId="797F986B" w14:textId="77777777" w:rsidR="00B37B90" w:rsidRPr="00CC7411" w:rsidRDefault="00B37B90" w:rsidP="006318C9">
      <w:pPr>
        <w:rPr>
          <w:bCs/>
          <w:i/>
          <w:sz w:val="20"/>
          <w:szCs w:val="20"/>
        </w:rPr>
      </w:pPr>
      <w:hyperlink r:id="rId1227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Silver-embedded modified hyperbranched epoxy/clay nanocomposites as antibacterial materials</w:t>
        </w:r>
      </w:hyperlink>
    </w:p>
    <w:p w14:paraId="2F07359C" w14:textId="77777777" w:rsidR="00B37B90" w:rsidRPr="00CC7411" w:rsidRDefault="00B37B90" w:rsidP="006318C9">
      <w:pPr>
        <w:rPr>
          <w:b/>
          <w:bCs/>
          <w:i/>
          <w:sz w:val="20"/>
          <w:szCs w:val="20"/>
        </w:rPr>
      </w:pPr>
      <w:r w:rsidRPr="00CC7411">
        <w:rPr>
          <w:b/>
          <w:bCs/>
          <w:i/>
          <w:iCs/>
          <w:sz w:val="20"/>
          <w:szCs w:val="20"/>
        </w:rPr>
        <w:t>BIORESOURCE TECHNOLOGY,</w:t>
      </w:r>
      <w:r w:rsidRPr="00CC7411">
        <w:rPr>
          <w:b/>
          <w:bCs/>
          <w:i/>
          <w:sz w:val="20"/>
          <w:szCs w:val="20"/>
        </w:rPr>
        <w:t xml:space="preserve"> 127:175-180 2013</w:t>
      </w:r>
    </w:p>
    <w:p w14:paraId="42A07B83" w14:textId="77777777" w:rsidR="00B37B90" w:rsidRPr="00CC7411" w:rsidRDefault="00B37B90" w:rsidP="006318C9">
      <w:pPr>
        <w:rPr>
          <w:b/>
          <w:bCs/>
          <w:i/>
          <w:sz w:val="20"/>
          <w:szCs w:val="20"/>
        </w:rPr>
      </w:pPr>
    </w:p>
    <w:p w14:paraId="21AF2244" w14:textId="77777777" w:rsidR="00805FF0" w:rsidRPr="00CC7411" w:rsidRDefault="00705247" w:rsidP="00C365DE">
      <w:pPr>
        <w:numPr>
          <w:ilvl w:val="0"/>
          <w:numId w:val="1"/>
        </w:numPr>
        <w:rPr>
          <w:bCs/>
          <w:i/>
          <w:sz w:val="20"/>
          <w:szCs w:val="20"/>
        </w:rPr>
      </w:pPr>
      <w:hyperlink r:id="rId1228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Trung, NN;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29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Luu, Q-P;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0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Son, BT;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1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Sinh, LH;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2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Bae, J-Y</w:t>
        </w:r>
      </w:hyperlink>
    </w:p>
    <w:p w14:paraId="74C6FD28" w14:textId="2EFA40EC" w:rsidR="00805FF0" w:rsidRPr="00F55353" w:rsidRDefault="00705247" w:rsidP="006318C9">
      <w:pPr>
        <w:rPr>
          <w:bCs/>
          <w:i/>
          <w:sz w:val="20"/>
          <w:szCs w:val="20"/>
        </w:rPr>
      </w:pPr>
      <w:hyperlink r:id="rId1233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Enhanced fluorescence, morphological and thermal properties of CdSe/ZnS quantum dots incorporated in silicone resin</w:t>
        </w:r>
      </w:hyperlink>
      <w:r w:rsidR="00F55353">
        <w:rPr>
          <w:bCs/>
          <w:i/>
          <w:sz w:val="20"/>
          <w:szCs w:val="20"/>
        </w:rPr>
        <w:t>,</w:t>
      </w:r>
      <w:r w:rsidRPr="00CC7411">
        <w:rPr>
          <w:b/>
          <w:i/>
          <w:iCs/>
          <w:sz w:val="20"/>
          <w:szCs w:val="20"/>
        </w:rPr>
        <w:t>JOURNAL OF NANOSCIENCE AND NANOTECHNOLOGY</w:t>
      </w:r>
      <w:r w:rsidRPr="00CC7411">
        <w:rPr>
          <w:b/>
          <w:bCs/>
          <w:i/>
          <w:sz w:val="20"/>
          <w:szCs w:val="20"/>
        </w:rPr>
        <w:t>, 13 (1):434-442 2013</w:t>
      </w:r>
    </w:p>
    <w:p w14:paraId="10EAD9A6" w14:textId="77777777" w:rsidR="00705247" w:rsidRPr="00CC7411" w:rsidRDefault="00705247" w:rsidP="006318C9">
      <w:pPr>
        <w:rPr>
          <w:b/>
          <w:bCs/>
          <w:i/>
          <w:sz w:val="20"/>
          <w:szCs w:val="20"/>
        </w:rPr>
      </w:pPr>
    </w:p>
    <w:p w14:paraId="1CAC815C" w14:textId="77777777" w:rsidR="004965A1" w:rsidRPr="00CC7411" w:rsidRDefault="004965A1" w:rsidP="00C365DE">
      <w:pPr>
        <w:numPr>
          <w:ilvl w:val="0"/>
          <w:numId w:val="1"/>
        </w:numPr>
        <w:rPr>
          <w:bCs/>
          <w:i/>
          <w:sz w:val="20"/>
          <w:szCs w:val="20"/>
          <w:u w:val="single"/>
        </w:rPr>
      </w:pPr>
      <w:hyperlink r:id="rId1234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Trung, NN;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5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Luu, Q-P;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6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Son, BT;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7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Sinh, LH;</w:t>
        </w:r>
      </w:hyperlink>
      <w:r w:rsidRPr="00CC7411">
        <w:rPr>
          <w:bCs/>
          <w:i/>
          <w:sz w:val="20"/>
          <w:szCs w:val="20"/>
        </w:rPr>
        <w:t xml:space="preserve"> </w:t>
      </w:r>
      <w:hyperlink r:id="rId1238" w:tooltip="Show author details" w:history="1">
        <w:r w:rsidRPr="00CC7411">
          <w:rPr>
            <w:rStyle w:val="Hyperlink"/>
            <w:bCs/>
            <w:i/>
            <w:color w:val="auto"/>
            <w:sz w:val="20"/>
            <w:szCs w:val="20"/>
            <w:u w:val="none"/>
          </w:rPr>
          <w:t>Bae, J-Y</w:t>
        </w:r>
      </w:hyperlink>
    </w:p>
    <w:p w14:paraId="20EB67E9" w14:textId="77777777" w:rsidR="00D54AB0" w:rsidRPr="00CC7411" w:rsidRDefault="004965A1" w:rsidP="006318C9">
      <w:pPr>
        <w:rPr>
          <w:i/>
          <w:sz w:val="20"/>
          <w:szCs w:val="20"/>
          <w:u w:val="single"/>
        </w:rPr>
      </w:pPr>
      <w:hyperlink r:id="rId1239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Preparation and characterization of silicone resin nanocomposite containing CdSe/ZnS quantum dots</w:t>
        </w:r>
      </w:hyperlink>
    </w:p>
    <w:p w14:paraId="01FE260C" w14:textId="77777777" w:rsidR="004965A1" w:rsidRPr="00CC7411" w:rsidRDefault="004D1ECF" w:rsidP="006318C9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</w:t>
      </w:r>
      <w:r w:rsidR="004965A1" w:rsidRPr="00CC7411">
        <w:rPr>
          <w:b/>
          <w:i/>
          <w:iCs/>
          <w:sz w:val="20"/>
          <w:szCs w:val="20"/>
        </w:rPr>
        <w:t>MER COMPOSITES,</w:t>
      </w:r>
      <w:r w:rsidR="004965A1" w:rsidRPr="00CC7411">
        <w:rPr>
          <w:i/>
          <w:iCs/>
          <w:sz w:val="20"/>
          <w:szCs w:val="20"/>
        </w:rPr>
        <w:t xml:space="preserve"> </w:t>
      </w:r>
      <w:r w:rsidR="004965A1" w:rsidRPr="00CC7411">
        <w:rPr>
          <w:b/>
          <w:i/>
          <w:sz w:val="20"/>
          <w:szCs w:val="20"/>
        </w:rPr>
        <w:t>33 (10):1785-1791 2012</w:t>
      </w:r>
    </w:p>
    <w:p w14:paraId="0E064A04" w14:textId="77777777" w:rsidR="00AF484B" w:rsidRDefault="00AF484B" w:rsidP="006318C9">
      <w:pPr>
        <w:rPr>
          <w:b/>
          <w:i/>
          <w:sz w:val="22"/>
          <w:szCs w:val="22"/>
        </w:rPr>
      </w:pPr>
    </w:p>
    <w:p w14:paraId="22524304" w14:textId="0954D3CE" w:rsidR="00226729" w:rsidRPr="00CC7411" w:rsidRDefault="00361DF2" w:rsidP="00226729">
      <w:pPr>
        <w:rPr>
          <w:sz w:val="22"/>
          <w:szCs w:val="22"/>
          <w:u w:val="single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5</w:t>
      </w:r>
      <w:r w:rsidR="00226729">
        <w:rPr>
          <w:b/>
          <w:color w:val="993366"/>
        </w:rPr>
        <w:t>.</w:t>
      </w:r>
      <w:r w:rsidR="00226729" w:rsidRPr="004965A1">
        <w:t xml:space="preserve"> </w:t>
      </w:r>
      <w:r w:rsidR="00226729" w:rsidRPr="00CC7411">
        <w:rPr>
          <w:b/>
          <w:color w:val="993366"/>
          <w:sz w:val="22"/>
          <w:szCs w:val="22"/>
        </w:rPr>
        <w:t>Vodnik, V</w:t>
      </w:r>
      <w:r w:rsidR="00EB7098" w:rsidRPr="00CC7411">
        <w:rPr>
          <w:color w:val="993366"/>
          <w:sz w:val="22"/>
          <w:szCs w:val="22"/>
        </w:rPr>
        <w:t xml:space="preserve">; Božanić, DK; </w:t>
      </w:r>
      <w:r w:rsidR="00226729" w:rsidRPr="00CC7411">
        <w:rPr>
          <w:color w:val="993366"/>
          <w:sz w:val="22"/>
          <w:szCs w:val="22"/>
        </w:rPr>
        <w:t>Džunuzović, JV; Vukoje, I; Nedeljković, J</w:t>
      </w:r>
      <w:r w:rsidR="00226729" w:rsidRPr="00CC7411">
        <w:rPr>
          <w:sz w:val="22"/>
          <w:szCs w:val="22"/>
          <w:u w:val="single"/>
        </w:rPr>
        <w:t xml:space="preserve"> </w:t>
      </w:r>
    </w:p>
    <w:p w14:paraId="13BC6EBD" w14:textId="6492FFB6" w:rsidR="00226729" w:rsidRPr="00F55353" w:rsidRDefault="00226729" w:rsidP="00226729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 xml:space="preserve">The effect of silver nanofillers on the properties of polystyrene </w:t>
      </w:r>
      <w:r w:rsidRPr="00CC7411">
        <w:rPr>
          <w:b/>
          <w:color w:val="993366"/>
          <w:sz w:val="22"/>
          <w:szCs w:val="22"/>
        </w:rPr>
        <w:t>SOCIETY OF PLASTICS ENGINEERS, Plastics Research Online, 2012, DOI: 10.1002/spepro.004264, http://www.4spepro.org/.</w:t>
      </w:r>
    </w:p>
    <w:p w14:paraId="3EF10906" w14:textId="77777777" w:rsidR="00226729" w:rsidRDefault="00226729" w:rsidP="00226729">
      <w:r w:rsidRPr="004965A1">
        <w:t xml:space="preserve"> </w:t>
      </w:r>
    </w:p>
    <w:p w14:paraId="3FF40625" w14:textId="77777777" w:rsidR="00EB7098" w:rsidRPr="00CC7411" w:rsidRDefault="00EB7098" w:rsidP="00C365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Chandrakala, HN; Shivakumaraiah, H; Somashekar, R</w:t>
      </w:r>
    </w:p>
    <w:p w14:paraId="01FC632A" w14:textId="14B0FAD2" w:rsidR="00EB7098" w:rsidRPr="00F55353" w:rsidRDefault="00EB7098" w:rsidP="00EB7098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Poly (Vinyl Alcohol)/Zincoxide-Ceriumoxide Nanocomposites: Electrical, Optical, Structural and Morphological Characteristics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INDIAN JOURNAL OF ADVANCES IN CHEMICAL SCIENCE,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2</w:t>
      </w:r>
      <w:r w:rsidRPr="00CC7411">
        <w:rPr>
          <w:b/>
          <w:i/>
          <w:sz w:val="20"/>
          <w:szCs w:val="20"/>
          <w:lang w:val="sr-Latn-RS"/>
        </w:rPr>
        <w:t>: 103-106 2014</w:t>
      </w:r>
    </w:p>
    <w:p w14:paraId="4A74EFBD" w14:textId="77777777" w:rsidR="00AF484B" w:rsidRPr="00226729" w:rsidRDefault="00AF484B" w:rsidP="00EB7098">
      <w:pPr>
        <w:pStyle w:val="ListParagraph"/>
        <w:ind w:left="360"/>
        <w:rPr>
          <w:b/>
          <w:color w:val="993366"/>
        </w:rPr>
      </w:pPr>
    </w:p>
    <w:p w14:paraId="031E0952" w14:textId="53247649" w:rsidR="00AF484B" w:rsidRPr="00CC7411" w:rsidRDefault="00361DF2" w:rsidP="00AF484B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6</w:t>
      </w:r>
      <w:r w:rsidR="00AF484B">
        <w:rPr>
          <w:b/>
          <w:color w:val="993366"/>
        </w:rPr>
        <w:t>.</w:t>
      </w:r>
      <w:r w:rsidR="00AF484B" w:rsidRPr="00AF484B">
        <w:t xml:space="preserve"> </w:t>
      </w:r>
      <w:r w:rsidR="00AF484B" w:rsidRPr="00CC7411">
        <w:rPr>
          <w:color w:val="993366"/>
          <w:sz w:val="22"/>
          <w:szCs w:val="22"/>
        </w:rPr>
        <w:t xml:space="preserve">Petrovic, V; </w:t>
      </w:r>
      <w:r w:rsidR="00AF484B" w:rsidRPr="00CC7411">
        <w:rPr>
          <w:b/>
          <w:color w:val="993366"/>
          <w:sz w:val="22"/>
          <w:szCs w:val="22"/>
        </w:rPr>
        <w:t>Vodnik, V</w:t>
      </w:r>
      <w:r w:rsidR="00AF484B" w:rsidRPr="00CC7411">
        <w:rPr>
          <w:color w:val="993366"/>
          <w:sz w:val="22"/>
          <w:szCs w:val="22"/>
        </w:rPr>
        <w:t>; Stanojevic, I; Rakocevic, Z; Vasic, V</w:t>
      </w:r>
    </w:p>
    <w:p w14:paraId="7FFE5059" w14:textId="2E9FD50E" w:rsidR="00AF484B" w:rsidRPr="00171B13" w:rsidRDefault="00AF484B" w:rsidP="00AF484B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>Interaction of gold nanoparticles with rat brain synaptosomal plasma membrane Na +/K +- ATPase and Mg2 2+-ATPase</w:t>
      </w:r>
      <w:r w:rsidR="00171B13">
        <w:rPr>
          <w:i/>
          <w:color w:val="993366"/>
          <w:sz w:val="22"/>
          <w:szCs w:val="22"/>
          <w:u w:val="single"/>
        </w:rPr>
        <w:t xml:space="preserve">, </w:t>
      </w:r>
      <w:r w:rsidRPr="00CC7411">
        <w:rPr>
          <w:b/>
          <w:iCs/>
          <w:color w:val="993366"/>
          <w:sz w:val="22"/>
          <w:szCs w:val="22"/>
        </w:rPr>
        <w:t xml:space="preserve">DIGEST JOURNAL OF NANOMATERIALS AND BIOSTRUCTURES, </w:t>
      </w:r>
      <w:r w:rsidRPr="00CC7411">
        <w:rPr>
          <w:b/>
          <w:color w:val="993366"/>
          <w:sz w:val="22"/>
          <w:szCs w:val="22"/>
        </w:rPr>
        <w:t>7 (2): 423-433</w:t>
      </w:r>
      <w:r w:rsidR="00627BB5" w:rsidRPr="00CC7411">
        <w:rPr>
          <w:b/>
          <w:color w:val="993366"/>
          <w:sz w:val="22"/>
          <w:szCs w:val="22"/>
        </w:rPr>
        <w:t xml:space="preserve"> </w:t>
      </w:r>
      <w:r w:rsidRPr="00CC7411">
        <w:rPr>
          <w:b/>
          <w:color w:val="993366"/>
          <w:sz w:val="22"/>
          <w:szCs w:val="22"/>
        </w:rPr>
        <w:t>2012</w:t>
      </w:r>
    </w:p>
    <w:p w14:paraId="5A5D5719" w14:textId="77777777" w:rsidR="00AF484B" w:rsidRPr="00CC7411" w:rsidRDefault="00AF484B" w:rsidP="006318C9">
      <w:pPr>
        <w:rPr>
          <w:b/>
          <w:color w:val="993366"/>
          <w:sz w:val="22"/>
          <w:szCs w:val="22"/>
        </w:rPr>
      </w:pPr>
    </w:p>
    <w:p w14:paraId="435E170C" w14:textId="1A1E7FA4" w:rsidR="00D111BE" w:rsidRDefault="00D111BE" w:rsidP="00BE597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11BE">
        <w:rPr>
          <w:i/>
          <w:sz w:val="20"/>
          <w:szCs w:val="20"/>
          <w:lang w:val="sr-Latn-RS"/>
        </w:rPr>
        <w:t>Chen, A</w:t>
      </w:r>
      <w:r>
        <w:rPr>
          <w:i/>
          <w:sz w:val="20"/>
          <w:szCs w:val="20"/>
          <w:lang w:val="sr-Latn-RS"/>
        </w:rPr>
        <w:t>;</w:t>
      </w:r>
      <w:r w:rsidRPr="00D111BE">
        <w:rPr>
          <w:i/>
          <w:sz w:val="20"/>
          <w:szCs w:val="20"/>
          <w:lang w:val="sr-Latn-RS"/>
        </w:rPr>
        <w:t xml:space="preserve"> Kang, Y</w:t>
      </w:r>
      <w:r>
        <w:rPr>
          <w:i/>
          <w:sz w:val="20"/>
          <w:szCs w:val="20"/>
          <w:lang w:val="sr-Latn-RS"/>
        </w:rPr>
        <w:t>;</w:t>
      </w:r>
      <w:r w:rsidRPr="00D111BE">
        <w:rPr>
          <w:i/>
          <w:sz w:val="20"/>
          <w:szCs w:val="20"/>
          <w:lang w:val="sr-Latn-RS"/>
        </w:rPr>
        <w:t>... &amp; Shao, L</w:t>
      </w:r>
    </w:p>
    <w:p w14:paraId="1EC68BA5" w14:textId="77777777" w:rsidR="00D111BE" w:rsidRPr="00D111BE" w:rsidRDefault="00D111BE" w:rsidP="00D111BE">
      <w:pPr>
        <w:rPr>
          <w:i/>
          <w:sz w:val="20"/>
          <w:szCs w:val="20"/>
          <w:u w:val="single"/>
          <w:lang w:val="sr-Latn-RS"/>
        </w:rPr>
      </w:pPr>
      <w:r w:rsidRPr="00D111BE">
        <w:rPr>
          <w:i/>
          <w:sz w:val="20"/>
          <w:szCs w:val="20"/>
          <w:u w:val="single"/>
          <w:lang w:val="sr-Latn-RS"/>
        </w:rPr>
        <w:t xml:space="preserve">Improvement of synaptic plasticity by nanoparticles and the related mechanisms: Applications and prospects. </w:t>
      </w:r>
    </w:p>
    <w:p w14:paraId="62CC6F5C" w14:textId="4D11666B" w:rsidR="00D111BE" w:rsidRPr="00D111BE" w:rsidRDefault="00D111BE" w:rsidP="00D111BE">
      <w:pPr>
        <w:rPr>
          <w:b/>
          <w:bCs/>
          <w:i/>
          <w:sz w:val="20"/>
          <w:szCs w:val="20"/>
          <w:lang w:val="sr-Latn-RS"/>
        </w:rPr>
      </w:pPr>
      <w:r w:rsidRPr="00D111BE">
        <w:rPr>
          <w:b/>
          <w:bCs/>
          <w:i/>
          <w:sz w:val="20"/>
          <w:szCs w:val="20"/>
          <w:lang w:val="sr-Latn-RS"/>
        </w:rPr>
        <w:t>JOURNAL OF CONTROLLED RELEASE, 347</w:t>
      </w:r>
      <w:r>
        <w:rPr>
          <w:b/>
          <w:bCs/>
          <w:i/>
          <w:sz w:val="20"/>
          <w:szCs w:val="20"/>
          <w:lang w:val="sr-Latn-RS"/>
        </w:rPr>
        <w:t>:</w:t>
      </w:r>
      <w:r w:rsidRPr="00D111BE">
        <w:rPr>
          <w:b/>
          <w:bCs/>
          <w:i/>
          <w:sz w:val="20"/>
          <w:szCs w:val="20"/>
          <w:lang w:val="sr-Latn-RS"/>
        </w:rPr>
        <w:t xml:space="preserve"> 143-163 2022</w:t>
      </w:r>
    </w:p>
    <w:p w14:paraId="6D193BAA" w14:textId="77777777" w:rsidR="00D111BE" w:rsidRDefault="00D111BE" w:rsidP="00D111BE">
      <w:pPr>
        <w:rPr>
          <w:i/>
          <w:sz w:val="20"/>
          <w:szCs w:val="20"/>
          <w:lang w:val="sr-Latn-RS"/>
        </w:rPr>
      </w:pPr>
    </w:p>
    <w:p w14:paraId="7517EBCB" w14:textId="5ED314A9" w:rsidR="00C57E14" w:rsidRDefault="00C57E14" w:rsidP="00BE597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57E14">
        <w:rPr>
          <w:i/>
          <w:sz w:val="20"/>
          <w:szCs w:val="20"/>
          <w:lang w:val="sr-Latn-RS"/>
        </w:rPr>
        <w:t>Bondžić, AM</w:t>
      </w:r>
      <w:r>
        <w:rPr>
          <w:i/>
          <w:sz w:val="20"/>
          <w:szCs w:val="20"/>
          <w:lang w:val="sr-Latn-RS"/>
        </w:rPr>
        <w:t xml:space="preserve">; </w:t>
      </w:r>
      <w:r w:rsidRPr="00C57E14">
        <w:rPr>
          <w:i/>
          <w:sz w:val="20"/>
          <w:szCs w:val="20"/>
          <w:lang w:val="sr-Latn-RS"/>
        </w:rPr>
        <w:t>Anićijević, DDV</w:t>
      </w:r>
      <w:r>
        <w:rPr>
          <w:i/>
          <w:sz w:val="20"/>
          <w:szCs w:val="20"/>
          <w:lang w:val="sr-Latn-RS"/>
        </w:rPr>
        <w:t>;...</w:t>
      </w:r>
      <w:r w:rsidRPr="00C57E14">
        <w:rPr>
          <w:i/>
          <w:sz w:val="20"/>
          <w:szCs w:val="20"/>
          <w:lang w:val="sr-Latn-RS"/>
        </w:rPr>
        <w:t>&amp; Vasić, VM</w:t>
      </w:r>
    </w:p>
    <w:p w14:paraId="7054F70F" w14:textId="77777777" w:rsidR="00C57E14" w:rsidRPr="00C57E14" w:rsidRDefault="00C57E14" w:rsidP="00C57E14">
      <w:pPr>
        <w:rPr>
          <w:i/>
          <w:sz w:val="20"/>
          <w:szCs w:val="20"/>
          <w:u w:val="single"/>
          <w:lang w:val="sr-Latn-RS"/>
        </w:rPr>
      </w:pPr>
      <w:r w:rsidRPr="00C57E14">
        <w:rPr>
          <w:i/>
          <w:sz w:val="20"/>
          <w:szCs w:val="20"/>
          <w:u w:val="single"/>
          <w:lang w:val="sr-Latn-RS"/>
        </w:rPr>
        <w:t xml:space="preserve">Na, K-ATPase as a Biological Target for Gold (III) Complexes: A Theoretical and Experimental Approach. </w:t>
      </w:r>
    </w:p>
    <w:p w14:paraId="13B98A76" w14:textId="456CDF49" w:rsidR="00C57E14" w:rsidRPr="00C57E14" w:rsidRDefault="00C57E14" w:rsidP="00C57E14">
      <w:pPr>
        <w:rPr>
          <w:b/>
          <w:bCs/>
          <w:i/>
          <w:sz w:val="20"/>
          <w:szCs w:val="20"/>
          <w:lang w:val="sr-Latn-RS"/>
        </w:rPr>
      </w:pPr>
      <w:r w:rsidRPr="00C57E14">
        <w:rPr>
          <w:b/>
          <w:bCs/>
          <w:i/>
          <w:sz w:val="20"/>
          <w:szCs w:val="20"/>
          <w:lang w:val="sr-Latn-RS"/>
        </w:rPr>
        <w:t>CURRENT MEDICINAL CHEMISTRY , 2021, DOI: https://doi.org/10.2174/0929867328999210101233801</w:t>
      </w:r>
    </w:p>
    <w:p w14:paraId="1A63CF36" w14:textId="77777777" w:rsidR="00C57E14" w:rsidRPr="00C57E14" w:rsidRDefault="00C57E14" w:rsidP="00C57E14">
      <w:pPr>
        <w:rPr>
          <w:i/>
          <w:sz w:val="20"/>
          <w:szCs w:val="20"/>
          <w:lang w:val="sr-Latn-RS"/>
        </w:rPr>
      </w:pPr>
    </w:p>
    <w:p w14:paraId="49E34228" w14:textId="0EEC20F8" w:rsidR="005C6A1A" w:rsidRPr="00CC7411" w:rsidRDefault="005C6A1A" w:rsidP="00BE597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Canli, EG; Ila, HB; Canli, M</w:t>
      </w:r>
    </w:p>
    <w:p w14:paraId="47E42466" w14:textId="03ECB84D" w:rsidR="005C6A1A" w:rsidRPr="00CC7411" w:rsidRDefault="005C6A1A" w:rsidP="005C6A1A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Responses of biomarkers belonging to different metabolic systems of rats following oral administration of aluminium nanoparticle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ENVIRONMENTAL TOXICOLOGY AND PHARMACOLOGY</w:t>
      </w:r>
      <w:r w:rsidRPr="00CC7411">
        <w:rPr>
          <w:b/>
          <w:i/>
          <w:sz w:val="20"/>
          <w:szCs w:val="20"/>
        </w:rPr>
        <w:t>, 69: 72-79 2019</w:t>
      </w:r>
    </w:p>
    <w:p w14:paraId="165525BD" w14:textId="77777777" w:rsidR="005C6A1A" w:rsidRPr="00CC7411" w:rsidRDefault="005C6A1A" w:rsidP="005C6A1A">
      <w:pPr>
        <w:rPr>
          <w:i/>
          <w:sz w:val="20"/>
          <w:szCs w:val="20"/>
          <w:lang w:val="sr-Latn-RS"/>
        </w:rPr>
      </w:pPr>
    </w:p>
    <w:p w14:paraId="5B957E7A" w14:textId="77777777" w:rsidR="00F161BB" w:rsidRPr="00CC7411" w:rsidRDefault="00F161BB" w:rsidP="00F161B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Yin, S; Liu, J, Kang, Y;....&amp; Shao, L</w:t>
      </w:r>
    </w:p>
    <w:p w14:paraId="1121FEB7" w14:textId="77777777" w:rsidR="00F161BB" w:rsidRPr="00CC7411" w:rsidRDefault="00F161BB" w:rsidP="00F161B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Interactions of Nanomaterials with Ion Channels and Related Mechanisms</w:t>
      </w:r>
    </w:p>
    <w:p w14:paraId="603577A3" w14:textId="77777777" w:rsidR="00F161BB" w:rsidRPr="00CC7411" w:rsidRDefault="00F161BB" w:rsidP="00F161B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BRITISH JOURNAL OF PHARMACOLOGY, 176(19), 2019, DOI: 10.1111/bph.14792</w:t>
      </w:r>
    </w:p>
    <w:p w14:paraId="7E3B9B27" w14:textId="77777777" w:rsidR="00F161BB" w:rsidRPr="00CC7411" w:rsidRDefault="00F161BB" w:rsidP="00F161BB">
      <w:pPr>
        <w:rPr>
          <w:i/>
          <w:sz w:val="20"/>
          <w:szCs w:val="20"/>
          <w:lang w:val="sr-Latn-RS"/>
        </w:rPr>
      </w:pPr>
    </w:p>
    <w:p w14:paraId="4FBC196F" w14:textId="77777777" w:rsidR="00BE597C" w:rsidRPr="00CC7411" w:rsidRDefault="00BE597C" w:rsidP="00BE597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Canli, EG; Canli, M</w:t>
      </w:r>
    </w:p>
    <w:p w14:paraId="7E28914F" w14:textId="77777777" w:rsidR="00BE597C" w:rsidRPr="00CC7411" w:rsidRDefault="00BE597C" w:rsidP="00BE597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 xml:space="preserve"> Effects of aluminum, copper, and titanium nanoparticles on some blood parameters in Wistar rats</w:t>
      </w:r>
    </w:p>
    <w:p w14:paraId="755B89AB" w14:textId="77777777" w:rsidR="00BE597C" w:rsidRPr="00CC7411" w:rsidRDefault="00BE597C" w:rsidP="00BE597C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TURKISH JOURNAL OF ZOOLOGY,</w:t>
      </w:r>
      <w:r w:rsidRPr="00CC7411">
        <w:rPr>
          <w:b/>
          <w:i/>
          <w:sz w:val="20"/>
          <w:szCs w:val="20"/>
        </w:rPr>
        <w:t xml:space="preserve"> 41, 2017,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doi:10.3906/zoo-1512-23</w:t>
      </w:r>
    </w:p>
    <w:p w14:paraId="53BD5CA1" w14:textId="77777777" w:rsidR="00BE597C" w:rsidRPr="00CC7411" w:rsidRDefault="00BE597C" w:rsidP="00BE597C">
      <w:pPr>
        <w:rPr>
          <w:i/>
          <w:sz w:val="20"/>
          <w:szCs w:val="20"/>
          <w:lang w:val="sr-Latn-RS"/>
        </w:rPr>
      </w:pPr>
    </w:p>
    <w:p w14:paraId="229781E7" w14:textId="77777777" w:rsidR="000A4F6A" w:rsidRPr="00CC7411" w:rsidRDefault="000A4F6A" w:rsidP="000A4F6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Momić, TG; Čolović, MB; Lazarević-Pašti, TD; Vasić, VM</w:t>
      </w:r>
    </w:p>
    <w:p w14:paraId="295F4699" w14:textId="77777777" w:rsidR="000A4F6A" w:rsidRPr="00CC7411" w:rsidRDefault="000A4F6A" w:rsidP="000A4F6A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i/>
          <w:sz w:val="20"/>
          <w:szCs w:val="20"/>
          <w:u w:val="single"/>
          <w:lang w:val="sr-Latn-RS"/>
        </w:rPr>
        <w:t>Metal Based Compounds, Modulators of Na, K-ATPase with Anticancer Activity</w:t>
      </w:r>
      <w:r w:rsidRPr="00CC7411">
        <w:rPr>
          <w:i/>
          <w:sz w:val="20"/>
          <w:szCs w:val="20"/>
          <w:lang w:val="sr-Latn-RS"/>
        </w:rPr>
        <w:t xml:space="preserve">. </w:t>
      </w:r>
    </w:p>
    <w:p w14:paraId="47242097" w14:textId="2B9048D8" w:rsidR="000A4F6A" w:rsidRPr="00CC7411" w:rsidRDefault="000A4F6A" w:rsidP="000A4F6A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CHAPTER</w:t>
      </w:r>
      <w:r w:rsidR="00A07F95">
        <w:rPr>
          <w:b/>
          <w:i/>
          <w:sz w:val="20"/>
          <w:szCs w:val="20"/>
          <w:lang w:val="sr-Latn-RS"/>
        </w:rPr>
        <w:t xml:space="preserve"> In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Regulation of Membrane Na+-K+ ATPase, 15:</w:t>
      </w:r>
      <w:r w:rsidRPr="00CC7411">
        <w:rPr>
          <w:b/>
          <w:i/>
          <w:sz w:val="20"/>
          <w:szCs w:val="20"/>
          <w:lang w:val="sr-Latn-RS"/>
        </w:rPr>
        <w:t xml:space="preserve"> 389-425 2016</w:t>
      </w:r>
    </w:p>
    <w:p w14:paraId="500325DC" w14:textId="77777777" w:rsidR="000A4F6A" w:rsidRPr="00CC7411" w:rsidRDefault="000A4F6A" w:rsidP="000A4F6A">
      <w:pPr>
        <w:rPr>
          <w:i/>
          <w:sz w:val="20"/>
          <w:szCs w:val="20"/>
          <w:lang w:val="sr-Latn-CS"/>
        </w:rPr>
      </w:pPr>
    </w:p>
    <w:p w14:paraId="23D03D12" w14:textId="77777777" w:rsidR="00125206" w:rsidRPr="00CC7411" w:rsidRDefault="00125206" w:rsidP="00C365DE">
      <w:pPr>
        <w:numPr>
          <w:ilvl w:val="0"/>
          <w:numId w:val="1"/>
        </w:numPr>
        <w:rPr>
          <w:i/>
          <w:sz w:val="20"/>
          <w:szCs w:val="20"/>
          <w:lang w:val="sr-Latn-CS"/>
        </w:rPr>
      </w:pPr>
      <w:r w:rsidRPr="00CC7411">
        <w:rPr>
          <w:i/>
          <w:sz w:val="20"/>
          <w:szCs w:val="20"/>
          <w:lang w:val="sr-Latn-CS"/>
        </w:rPr>
        <w:t>Petrović,</w:t>
      </w:r>
      <w:r w:rsidR="00504D63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V; Čolović,M; Krstić,</w:t>
      </w:r>
      <w:r w:rsidR="00504D63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D; Vujačić,</w:t>
      </w:r>
      <w:r w:rsidR="00504D63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A; Petrović,</w:t>
      </w:r>
      <w:r w:rsidR="00504D63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S; Joksić,</w:t>
      </w:r>
      <w:r w:rsidR="00504D63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>G; Bugarčić, Ž; Vasić,</w:t>
      </w:r>
      <w:r w:rsidR="00504D63" w:rsidRPr="00CC7411">
        <w:rPr>
          <w:i/>
          <w:sz w:val="20"/>
          <w:szCs w:val="20"/>
          <w:lang w:val="sr-Latn-CS"/>
        </w:rPr>
        <w:t xml:space="preserve"> </w:t>
      </w:r>
      <w:r w:rsidRPr="00CC7411">
        <w:rPr>
          <w:i/>
          <w:sz w:val="20"/>
          <w:szCs w:val="20"/>
          <w:lang w:val="sr-Latn-CS"/>
        </w:rPr>
        <w:t xml:space="preserve">V </w:t>
      </w:r>
    </w:p>
    <w:p w14:paraId="06C38E58" w14:textId="77777777" w:rsidR="00125206" w:rsidRPr="00CC7411" w:rsidRDefault="00125206" w:rsidP="006318C9">
      <w:pPr>
        <w:rPr>
          <w:i/>
          <w:sz w:val="20"/>
          <w:szCs w:val="20"/>
          <w:lang w:val="sr-Latn-CS"/>
        </w:rPr>
      </w:pPr>
      <w:r w:rsidRPr="00CC7411">
        <w:rPr>
          <w:i/>
          <w:sz w:val="20"/>
          <w:szCs w:val="20"/>
          <w:u w:val="single"/>
          <w:lang w:val="sr-Latn-CS"/>
        </w:rPr>
        <w:t>In vitro effects of some gold complexes on Na</w:t>
      </w:r>
      <w:r w:rsidRPr="00CC7411">
        <w:rPr>
          <w:i/>
          <w:sz w:val="20"/>
          <w:szCs w:val="20"/>
          <w:u w:val="single"/>
          <w:vertAlign w:val="superscript"/>
          <w:lang w:val="sr-Latn-CS"/>
        </w:rPr>
        <w:t>+</w:t>
      </w:r>
      <w:r w:rsidRPr="00CC7411">
        <w:rPr>
          <w:i/>
          <w:sz w:val="20"/>
          <w:szCs w:val="20"/>
          <w:u w:val="single"/>
          <w:lang w:val="sr-Latn-CS"/>
        </w:rPr>
        <w:t>/K</w:t>
      </w:r>
      <w:r w:rsidRPr="00CC7411">
        <w:rPr>
          <w:i/>
          <w:sz w:val="20"/>
          <w:szCs w:val="20"/>
          <w:u w:val="single"/>
          <w:vertAlign w:val="superscript"/>
          <w:lang w:val="sr-Latn-CS"/>
        </w:rPr>
        <w:t>+</w:t>
      </w:r>
      <w:r w:rsidRPr="00CC7411">
        <w:rPr>
          <w:i/>
          <w:sz w:val="20"/>
          <w:szCs w:val="20"/>
          <w:u w:val="single"/>
          <w:lang w:val="sr-Latn-CS"/>
        </w:rPr>
        <w:t xml:space="preserve"> ATPase activity and cell proliferation</w:t>
      </w:r>
      <w:r w:rsidRPr="00CC7411">
        <w:rPr>
          <w:i/>
          <w:sz w:val="20"/>
          <w:szCs w:val="20"/>
          <w:lang w:val="sr-Latn-CS"/>
        </w:rPr>
        <w:t xml:space="preserve"> </w:t>
      </w:r>
    </w:p>
    <w:p w14:paraId="17387F4B" w14:textId="77777777" w:rsidR="00125206" w:rsidRPr="00CC7411" w:rsidRDefault="00125206" w:rsidP="006318C9">
      <w:pPr>
        <w:rPr>
          <w:b/>
          <w:i/>
          <w:sz w:val="20"/>
          <w:szCs w:val="20"/>
          <w:lang w:val="sr-Latn-CS"/>
        </w:rPr>
      </w:pPr>
      <w:r w:rsidRPr="00CC7411">
        <w:rPr>
          <w:b/>
          <w:i/>
          <w:sz w:val="20"/>
          <w:szCs w:val="20"/>
          <w:lang w:val="sr-Latn-CS"/>
        </w:rPr>
        <w:t>JOURNAL OF INORGANIC BIOCHEMISTRY,</w:t>
      </w:r>
      <w:r w:rsidRPr="00CC7411">
        <w:rPr>
          <w:b/>
          <w:i/>
          <w:sz w:val="20"/>
          <w:szCs w:val="20"/>
          <w:lang w:val="sr-Cyrl-CS"/>
        </w:rPr>
        <w:t xml:space="preserve"> </w:t>
      </w:r>
      <w:r w:rsidRPr="00CC7411">
        <w:rPr>
          <w:b/>
          <w:i/>
          <w:sz w:val="20"/>
          <w:szCs w:val="20"/>
          <w:lang w:val="sr-Latn-CS"/>
        </w:rPr>
        <w:t>124: 35-41 2013</w:t>
      </w:r>
    </w:p>
    <w:p w14:paraId="6D7811FF" w14:textId="77777777" w:rsidR="00125206" w:rsidRPr="00CC7411" w:rsidRDefault="00125206" w:rsidP="006318C9">
      <w:pPr>
        <w:rPr>
          <w:b/>
          <w:i/>
          <w:sz w:val="20"/>
          <w:szCs w:val="20"/>
        </w:rPr>
      </w:pPr>
    </w:p>
    <w:p w14:paraId="325754DB" w14:textId="77777777" w:rsidR="00AF484B" w:rsidRPr="00CC7411" w:rsidRDefault="00AF484B" w:rsidP="00C365DE">
      <w:pPr>
        <w:numPr>
          <w:ilvl w:val="0"/>
          <w:numId w:val="1"/>
        </w:numPr>
        <w:rPr>
          <w:i/>
          <w:sz w:val="20"/>
          <w:szCs w:val="20"/>
          <w:u w:val="single"/>
        </w:rPr>
      </w:pPr>
      <w:hyperlink r:id="rId1240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Ciobanu, M;</w:t>
        </w:r>
      </w:hyperlink>
      <w:r w:rsidRPr="00CC7411">
        <w:rPr>
          <w:i/>
          <w:sz w:val="20"/>
          <w:szCs w:val="20"/>
        </w:rPr>
        <w:t xml:space="preserve"> </w:t>
      </w:r>
      <w:hyperlink r:id="rId1241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Turcus, V;</w:t>
        </w:r>
      </w:hyperlink>
      <w:r w:rsidRPr="00CC7411">
        <w:rPr>
          <w:i/>
          <w:sz w:val="20"/>
          <w:szCs w:val="20"/>
        </w:rPr>
        <w:t xml:space="preserve"> </w:t>
      </w:r>
      <w:hyperlink r:id="rId124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Savastru, D;</w:t>
        </w:r>
      </w:hyperlink>
      <w:r w:rsidRPr="00CC7411">
        <w:rPr>
          <w:i/>
          <w:sz w:val="20"/>
          <w:szCs w:val="20"/>
        </w:rPr>
        <w:t xml:space="preserve"> </w:t>
      </w:r>
      <w:hyperlink r:id="rId124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Ardelean, A;</w:t>
        </w:r>
      </w:hyperlink>
      <w:r w:rsidRPr="00CC7411">
        <w:rPr>
          <w:i/>
          <w:sz w:val="20"/>
          <w:szCs w:val="20"/>
        </w:rPr>
        <w:t xml:space="preserve"> </w:t>
      </w:r>
      <w:hyperlink r:id="rId124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Cotoraci, C;</w:t>
        </w:r>
      </w:hyperlink>
      <w:r w:rsidRPr="00CC7411">
        <w:rPr>
          <w:i/>
          <w:sz w:val="20"/>
          <w:szCs w:val="20"/>
        </w:rPr>
        <w:t xml:space="preserve"> ;</w:t>
      </w:r>
      <w:hyperlink r:id="rId124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Carstea, EM;</w:t>
        </w:r>
      </w:hyperlink>
      <w:r w:rsidRPr="00CC7411">
        <w:rPr>
          <w:i/>
          <w:sz w:val="20"/>
          <w:szCs w:val="20"/>
        </w:rPr>
        <w:t xml:space="preserve"> </w:t>
      </w:r>
      <w:hyperlink r:id="rId1246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Ghervase, L</w:t>
        </w:r>
      </w:hyperlink>
    </w:p>
    <w:p w14:paraId="5B5F1AB7" w14:textId="77777777" w:rsidR="00AF484B" w:rsidRPr="00CC7411" w:rsidRDefault="00AF484B" w:rsidP="006318C9">
      <w:pPr>
        <w:rPr>
          <w:i/>
          <w:sz w:val="20"/>
          <w:szCs w:val="20"/>
          <w:u w:val="single"/>
        </w:rPr>
      </w:pPr>
      <w:hyperlink r:id="rId1247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Two approaches Characterizing the chaotic behavior of Neurons</w:t>
        </w:r>
      </w:hyperlink>
    </w:p>
    <w:p w14:paraId="50BEE823" w14:textId="1D25A3A1" w:rsidR="00627BB5" w:rsidRPr="00CC7411" w:rsidRDefault="00AF484B" w:rsidP="006318C9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DIGEST JOURNAL OF NANOMATERIALS AND BIOSTRUCTURES,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7 (4):1519-1525 2012</w:t>
      </w:r>
    </w:p>
    <w:p w14:paraId="46DC60A1" w14:textId="77777777" w:rsidR="00A94F41" w:rsidRPr="00CC7411" w:rsidRDefault="00A94F41" w:rsidP="006318C9">
      <w:pPr>
        <w:rPr>
          <w:b/>
          <w:color w:val="993366"/>
          <w:sz w:val="20"/>
          <w:szCs w:val="20"/>
        </w:rPr>
      </w:pPr>
    </w:p>
    <w:p w14:paraId="0F73D922" w14:textId="366B6F40" w:rsidR="00627BB5" w:rsidRPr="00CC7411" w:rsidRDefault="00D921C3" w:rsidP="006318C9">
      <w:pPr>
        <w:rPr>
          <w:color w:val="993366"/>
          <w:sz w:val="22"/>
          <w:szCs w:val="22"/>
          <w:lang w:val="sr-Latn-CS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7</w:t>
      </w:r>
      <w:r w:rsidR="00627BB5">
        <w:rPr>
          <w:b/>
          <w:color w:val="993366"/>
        </w:rPr>
        <w:t>.</w:t>
      </w:r>
      <w:r w:rsidR="00627BB5">
        <w:rPr>
          <w:lang w:val="sr-Latn-CS" w:eastAsia="sr-Latn-CS"/>
        </w:rPr>
        <w:t xml:space="preserve"> </w:t>
      </w:r>
      <w:r w:rsidR="00627BB5" w:rsidRPr="00CC7411">
        <w:rPr>
          <w:b/>
          <w:color w:val="993366"/>
          <w:sz w:val="22"/>
          <w:szCs w:val="22"/>
          <w:lang w:val="sr-Latn-CS"/>
        </w:rPr>
        <w:t>Vodnik, VV</w:t>
      </w:r>
      <w:r w:rsidR="00627BB5" w:rsidRPr="00CC7411">
        <w:rPr>
          <w:color w:val="993366"/>
          <w:sz w:val="22"/>
          <w:szCs w:val="22"/>
          <w:lang w:val="sr-Latn-RS"/>
        </w:rPr>
        <w:t>;</w:t>
      </w:r>
      <w:r w:rsidR="00627BB5" w:rsidRPr="00CC7411">
        <w:rPr>
          <w:color w:val="993366"/>
          <w:sz w:val="22"/>
          <w:szCs w:val="22"/>
          <w:lang w:val="sr-Latn-CS"/>
        </w:rPr>
        <w:t xml:space="preserve"> Abazović, ND; Stojanović, Z; Marinović - Cincović, M; Mitrić, M; Čomor, MI </w:t>
      </w:r>
    </w:p>
    <w:p w14:paraId="6A5D9C41" w14:textId="77777777" w:rsidR="00627BB5" w:rsidRPr="00CC7411" w:rsidRDefault="00627BB5" w:rsidP="006318C9">
      <w:pPr>
        <w:rPr>
          <w:b/>
          <w:i/>
          <w:color w:val="993366"/>
          <w:sz w:val="22"/>
          <w:szCs w:val="22"/>
          <w:u w:val="single"/>
          <w:lang w:val="sr-Latn-CS"/>
        </w:rPr>
      </w:pPr>
      <w:r w:rsidRPr="00CC7411">
        <w:rPr>
          <w:bCs/>
          <w:i/>
          <w:color w:val="993366"/>
          <w:sz w:val="22"/>
          <w:szCs w:val="22"/>
          <w:u w:val="single"/>
          <w:lang w:val="sr-Latn-CS"/>
        </w:rPr>
        <w:t xml:space="preserve">Optical, structural and thermal characterization of gold nanoparticles </w:t>
      </w:r>
      <w:r w:rsidRPr="00CC7411">
        <w:rPr>
          <w:i/>
          <w:color w:val="993366"/>
          <w:sz w:val="22"/>
          <w:szCs w:val="22"/>
          <w:u w:val="single"/>
          <w:lang w:val="sr-Latn-CS"/>
        </w:rPr>
        <w:t xml:space="preserve">- </w:t>
      </w:r>
      <w:r w:rsidRPr="00CC7411">
        <w:rPr>
          <w:bCs/>
          <w:i/>
          <w:color w:val="993366"/>
          <w:sz w:val="22"/>
          <w:szCs w:val="22"/>
          <w:u w:val="single"/>
          <w:lang w:val="sr-Latn-CS"/>
        </w:rPr>
        <w:t>poly(vinylalcohol) composite films</w:t>
      </w:r>
    </w:p>
    <w:p w14:paraId="24405E94" w14:textId="77777777" w:rsidR="00627BB5" w:rsidRPr="00CC7411" w:rsidRDefault="00627BB5" w:rsidP="006318C9">
      <w:pPr>
        <w:rPr>
          <w:b/>
          <w:color w:val="993366"/>
          <w:sz w:val="22"/>
          <w:szCs w:val="22"/>
          <w:lang w:val="sr-Latn-CS"/>
        </w:rPr>
      </w:pPr>
      <w:r w:rsidRPr="00CC7411">
        <w:rPr>
          <w:b/>
          <w:color w:val="993366"/>
          <w:sz w:val="22"/>
          <w:szCs w:val="22"/>
          <w:lang w:val="sr-Latn-CS"/>
        </w:rPr>
        <w:t>JOURNAL OF COMPOSITE MATERIALS, 46(8) : 987–995 2012</w:t>
      </w:r>
    </w:p>
    <w:p w14:paraId="54791BFF" w14:textId="77777777" w:rsidR="00627BB5" w:rsidRPr="00CC7411" w:rsidRDefault="00627BB5" w:rsidP="006318C9">
      <w:pPr>
        <w:rPr>
          <w:sz w:val="22"/>
          <w:szCs w:val="22"/>
        </w:rPr>
      </w:pPr>
    </w:p>
    <w:p w14:paraId="79DEA58F" w14:textId="2141B93C" w:rsidR="009C3D8D" w:rsidRPr="009C3D8D" w:rsidRDefault="009C3D8D" w:rsidP="009C3D8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C3D8D">
        <w:rPr>
          <w:i/>
          <w:sz w:val="20"/>
          <w:szCs w:val="20"/>
          <w:lang w:val="sr-Latn-RS"/>
        </w:rPr>
        <w:t>Schutz, P; Weerathaworn</w:t>
      </w:r>
      <w:r>
        <w:rPr>
          <w:i/>
          <w:sz w:val="20"/>
          <w:szCs w:val="20"/>
          <w:lang w:val="sr-Latn-RS"/>
        </w:rPr>
        <w:t>, S;...&amp; Abetz, V</w:t>
      </w:r>
    </w:p>
    <w:p w14:paraId="2BFC661B" w14:textId="25D2F41C" w:rsidR="009C3D8D" w:rsidRDefault="009C3D8D" w:rsidP="009C3D8D">
      <w:pPr>
        <w:rPr>
          <w:i/>
          <w:sz w:val="20"/>
          <w:szCs w:val="20"/>
          <w:lang w:val="sr-Latn-RS"/>
        </w:rPr>
      </w:pPr>
      <w:r w:rsidRPr="009C3D8D">
        <w:rPr>
          <w:i/>
          <w:sz w:val="20"/>
          <w:szCs w:val="20"/>
          <w:u w:val="single"/>
          <w:lang w:val="sr-Latn-RS"/>
        </w:rPr>
        <w:t>Nanocomposites from Au-Doped Vinylogous Urethane Vitrimers Based on Different Block Copolymers and Their Recyclability in Combination with Plasmonic Heating</w:t>
      </w:r>
      <w:r>
        <w:rPr>
          <w:i/>
          <w:sz w:val="20"/>
          <w:szCs w:val="20"/>
          <w:lang w:val="sr-Latn-RS"/>
        </w:rPr>
        <w:t xml:space="preserve">, </w:t>
      </w:r>
      <w:r w:rsidRPr="009C3D8D">
        <w:rPr>
          <w:b/>
          <w:bCs/>
          <w:i/>
          <w:sz w:val="20"/>
          <w:szCs w:val="20"/>
          <w:lang w:val="sr-Latn-RS"/>
        </w:rPr>
        <w:t>Macromolecular Rapid Communications, 2025, DOI: 10.1002/marc.202401027</w:t>
      </w:r>
    </w:p>
    <w:p w14:paraId="73B2816F" w14:textId="77777777" w:rsidR="009C3D8D" w:rsidRDefault="009C3D8D" w:rsidP="009C3D8D">
      <w:pPr>
        <w:rPr>
          <w:i/>
          <w:sz w:val="20"/>
          <w:szCs w:val="20"/>
          <w:lang w:val="sr-Latn-RS"/>
        </w:rPr>
      </w:pPr>
    </w:p>
    <w:p w14:paraId="5468129D" w14:textId="71963F04" w:rsidR="00171B13" w:rsidRDefault="00171B13" w:rsidP="00716B6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Yi, J; Xu, Z...&amp;Zhou, G</w:t>
      </w:r>
    </w:p>
    <w:p w14:paraId="22064C17" w14:textId="77777777" w:rsidR="00171B13" w:rsidRDefault="00171B13" w:rsidP="00171B13">
      <w:pPr>
        <w:rPr>
          <w:i/>
          <w:sz w:val="20"/>
          <w:szCs w:val="20"/>
          <w:u w:val="single"/>
          <w:lang w:val="sr-Latn-RS"/>
        </w:rPr>
      </w:pPr>
      <w:r w:rsidRPr="00171B13">
        <w:rPr>
          <w:i/>
          <w:sz w:val="20"/>
          <w:szCs w:val="20"/>
          <w:u w:val="single"/>
          <w:lang w:val="sr-Latn-RS"/>
        </w:rPr>
        <w:t>Novel “Rigid to Flexible” Biobased Polyesters Fully Derived from 5-Hydroxymethylfurfural: Promising as Sustainable UV Shielding and Gas Barrier Materials</w:t>
      </w:r>
    </w:p>
    <w:p w14:paraId="22ADF07B" w14:textId="2BB6E1EF" w:rsidR="00171B13" w:rsidRPr="00171B13" w:rsidRDefault="00171B13" w:rsidP="00171B13">
      <w:pPr>
        <w:rPr>
          <w:i/>
          <w:sz w:val="20"/>
          <w:szCs w:val="20"/>
          <w:u w:val="single"/>
          <w:lang w:val="sr-Latn-RS"/>
        </w:rPr>
      </w:pPr>
      <w:r w:rsidRPr="00171B13">
        <w:rPr>
          <w:b/>
          <w:bCs/>
          <w:i/>
          <w:sz w:val="20"/>
          <w:szCs w:val="20"/>
          <w:lang w:val="sr-Latn-RS"/>
        </w:rPr>
        <w:t>ACS SUSTAINABLE CHEMISTRY &amp; ENGINEERING, 2022, DOI: 10.1021/acssuschemeng.1c07038</w:t>
      </w:r>
    </w:p>
    <w:p w14:paraId="2BE7ED81" w14:textId="77777777" w:rsidR="00171B13" w:rsidRDefault="00171B13" w:rsidP="00171B13">
      <w:pPr>
        <w:rPr>
          <w:i/>
          <w:sz w:val="20"/>
          <w:szCs w:val="20"/>
          <w:lang w:val="sr-Latn-RS"/>
        </w:rPr>
      </w:pPr>
    </w:p>
    <w:p w14:paraId="04EC24FD" w14:textId="64EDEF1E" w:rsidR="00306E04" w:rsidRDefault="00306E04" w:rsidP="00716B6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06E04">
        <w:rPr>
          <w:i/>
          <w:sz w:val="20"/>
          <w:szCs w:val="20"/>
          <w:lang w:val="sr-Latn-RS"/>
        </w:rPr>
        <w:t>Ghazy, OA., Saleh, HH</w:t>
      </w:r>
      <w:r>
        <w:rPr>
          <w:i/>
          <w:sz w:val="20"/>
          <w:szCs w:val="20"/>
          <w:lang w:val="sr-Latn-RS"/>
        </w:rPr>
        <w:t>;...&amp;</w:t>
      </w:r>
      <w:r w:rsidRPr="00306E04">
        <w:rPr>
          <w:i/>
          <w:sz w:val="20"/>
          <w:szCs w:val="20"/>
          <w:lang w:val="sr-Latn-RS"/>
        </w:rPr>
        <w:t>Ali, ZI</w:t>
      </w:r>
    </w:p>
    <w:p w14:paraId="3CF40C27" w14:textId="2C48653E" w:rsidR="00306E04" w:rsidRPr="00306E04" w:rsidRDefault="00306E04" w:rsidP="00306E04">
      <w:pPr>
        <w:rPr>
          <w:b/>
          <w:bCs/>
          <w:i/>
          <w:sz w:val="20"/>
          <w:szCs w:val="20"/>
          <w:lang w:val="sr-Latn-RS"/>
        </w:rPr>
      </w:pPr>
      <w:r w:rsidRPr="00306E04">
        <w:rPr>
          <w:i/>
          <w:sz w:val="20"/>
          <w:szCs w:val="20"/>
          <w:u w:val="single"/>
          <w:lang w:val="sr-Latn-RS"/>
        </w:rPr>
        <w:t>Electron beam radiation induced solid-state synthesis of gold nanoparticles in polyvinyl alcohol films and their Physico-chemical properties</w:t>
      </w:r>
      <w:r w:rsidRPr="00306E04">
        <w:rPr>
          <w:b/>
          <w:bCs/>
          <w:i/>
          <w:sz w:val="20"/>
          <w:szCs w:val="20"/>
          <w:lang w:val="sr-Latn-RS"/>
        </w:rPr>
        <w:t>. RADIATION PHYSICS AND CHEMISTRY, 191:109848 2022</w:t>
      </w:r>
    </w:p>
    <w:p w14:paraId="2774CC26" w14:textId="77777777" w:rsidR="00306E04" w:rsidRDefault="00306E04" w:rsidP="00306E04">
      <w:pPr>
        <w:rPr>
          <w:i/>
          <w:sz w:val="20"/>
          <w:szCs w:val="20"/>
          <w:lang w:val="sr-Latn-RS"/>
        </w:rPr>
      </w:pPr>
    </w:p>
    <w:p w14:paraId="4533E35F" w14:textId="70A6756F" w:rsidR="00716B69" w:rsidRPr="00CC7411" w:rsidRDefault="00716B69" w:rsidP="00716B6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Abdelghany, AM; Omar, M, Oraby, AH</w:t>
      </w:r>
    </w:p>
    <w:p w14:paraId="72A69644" w14:textId="77777777" w:rsidR="00716B69" w:rsidRPr="00CC7411" w:rsidRDefault="00716B69" w:rsidP="00716B6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Structural, optical, and electrical reinforcement of gamma-irradiated PEO/SA/Au NPs nanocomposite</w:t>
      </w:r>
    </w:p>
    <w:p w14:paraId="7BDF97F9" w14:textId="4C414A92" w:rsidR="00716B69" w:rsidRPr="00CC7411" w:rsidRDefault="00716B69" w:rsidP="00716B6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JOURNAL OF MATERIALS SCIENCE: MATERIALS IN ELECTRONICS, </w:t>
      </w:r>
      <w:r w:rsidR="00A9001B">
        <w:rPr>
          <w:b/>
          <w:i/>
          <w:sz w:val="20"/>
          <w:szCs w:val="20"/>
          <w:lang w:val="sr-Latn-RS"/>
        </w:rPr>
        <w:t xml:space="preserve">2021, </w:t>
      </w:r>
      <w:r w:rsidRPr="00CC7411">
        <w:rPr>
          <w:b/>
          <w:i/>
          <w:sz w:val="20"/>
          <w:szCs w:val="20"/>
          <w:lang w:val="sr-Latn-RS"/>
        </w:rPr>
        <w:t>DOI: 10.1007/s10854-021-05371-1</w:t>
      </w:r>
    </w:p>
    <w:p w14:paraId="4BD6339A" w14:textId="77777777" w:rsidR="00716B69" w:rsidRPr="00CC7411" w:rsidRDefault="00716B69" w:rsidP="00716B69">
      <w:pPr>
        <w:rPr>
          <w:i/>
          <w:sz w:val="20"/>
          <w:szCs w:val="20"/>
          <w:lang w:val="sr-Latn-RS"/>
        </w:rPr>
      </w:pPr>
    </w:p>
    <w:p w14:paraId="7386766E" w14:textId="77777777" w:rsidR="002B0516" w:rsidRPr="00CC7411" w:rsidRDefault="002B0516" w:rsidP="00815C6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González-Monje, P; García, AA; Ruiz-Molina, D; Roscini, C</w:t>
      </w:r>
    </w:p>
    <w:p w14:paraId="087A51DA" w14:textId="77777777" w:rsidR="002B0516" w:rsidRPr="00CC7411" w:rsidRDefault="002B0516" w:rsidP="002B0516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Encapsulation and sedimentation of nanomaterials through complex coacervation</w:t>
      </w:r>
      <w:r w:rsidRPr="00CC7411">
        <w:rPr>
          <w:i/>
          <w:sz w:val="20"/>
          <w:szCs w:val="20"/>
        </w:rPr>
        <w:t>. </w:t>
      </w:r>
    </w:p>
    <w:p w14:paraId="57A2BD49" w14:textId="77777777" w:rsidR="002B0516" w:rsidRPr="00CC7411" w:rsidRDefault="002B0516" w:rsidP="002B0516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COLLOID AND INTERFACE SCIENCE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589</w:t>
      </w:r>
      <w:r w:rsidRPr="00CC7411">
        <w:rPr>
          <w:b/>
          <w:i/>
          <w:sz w:val="20"/>
          <w:szCs w:val="20"/>
        </w:rPr>
        <w:t>: 500-510 2021</w:t>
      </w:r>
    </w:p>
    <w:p w14:paraId="19446FFD" w14:textId="77777777" w:rsidR="002B0516" w:rsidRPr="00CC7411" w:rsidRDefault="002B0516" w:rsidP="002B0516">
      <w:pPr>
        <w:rPr>
          <w:i/>
          <w:sz w:val="20"/>
          <w:szCs w:val="20"/>
          <w:lang w:val="sr-Latn-RS"/>
        </w:rPr>
      </w:pPr>
    </w:p>
    <w:p w14:paraId="2C7550D3" w14:textId="0250F0A8" w:rsidR="00C4282B" w:rsidRDefault="00C4282B" w:rsidP="00815C6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Ghazy, OA; Saleh, HH; Shehata, MM</w:t>
      </w:r>
    </w:p>
    <w:p w14:paraId="762D1154" w14:textId="114C134C" w:rsidR="00C4282B" w:rsidRDefault="00C4282B" w:rsidP="00C4282B">
      <w:pPr>
        <w:rPr>
          <w:b/>
          <w:bCs/>
          <w:i/>
          <w:sz w:val="20"/>
          <w:szCs w:val="20"/>
          <w:lang w:val="sr-Latn-RS"/>
        </w:rPr>
      </w:pPr>
      <w:r w:rsidRPr="00C4282B">
        <w:rPr>
          <w:i/>
          <w:sz w:val="20"/>
          <w:szCs w:val="20"/>
          <w:u w:val="single"/>
          <w:lang w:val="sr-Latn-RS"/>
        </w:rPr>
        <w:t>Electron beam radiation induced solid-state synthesis of gold nanoparticles in polyvinyl alcohol films and their Physico-chemical properties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C4282B">
        <w:rPr>
          <w:b/>
          <w:bCs/>
          <w:i/>
          <w:sz w:val="20"/>
          <w:szCs w:val="20"/>
          <w:lang w:val="sr-Latn-RS"/>
        </w:rPr>
        <w:t>Radiation Physics and Chemistry, 202</w:t>
      </w:r>
      <w:r>
        <w:rPr>
          <w:b/>
          <w:bCs/>
          <w:i/>
          <w:sz w:val="20"/>
          <w:szCs w:val="20"/>
          <w:lang w:val="sr-Latn-RS"/>
        </w:rPr>
        <w:t>1</w:t>
      </w:r>
      <w:r w:rsidRPr="00C4282B">
        <w:rPr>
          <w:b/>
          <w:bCs/>
          <w:i/>
          <w:sz w:val="20"/>
          <w:szCs w:val="20"/>
          <w:lang w:val="sr-Latn-RS"/>
        </w:rPr>
        <w:t>, DOI: 10.1016/j.radphyschem.2021.109848</w:t>
      </w:r>
    </w:p>
    <w:p w14:paraId="5E4ED4F1" w14:textId="77777777" w:rsidR="00C4282B" w:rsidRPr="00C4282B" w:rsidRDefault="00C4282B" w:rsidP="00C4282B">
      <w:pPr>
        <w:rPr>
          <w:b/>
          <w:bCs/>
          <w:i/>
          <w:sz w:val="20"/>
          <w:szCs w:val="20"/>
          <w:lang w:val="sr-Latn-RS"/>
        </w:rPr>
      </w:pPr>
    </w:p>
    <w:p w14:paraId="718907E9" w14:textId="426EB728" w:rsidR="00A44469" w:rsidRPr="00CC7411" w:rsidRDefault="00A44469" w:rsidP="00815C6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Zahid, M; Ali, S;....˛&amp; Khan, M</w:t>
      </w:r>
    </w:p>
    <w:p w14:paraId="1F0D4346" w14:textId="28774DB4" w:rsidR="00A44469" w:rsidRPr="00F55353" w:rsidRDefault="00A44469" w:rsidP="00A4446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Carbon nanoparticles/polyvinyl alcohol composites with enhanced optical, thermal, mechanical, and flame-retardant properties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>JOURNAL OF APPLIED POLYMER SCIENCE, 2020, DOI: 10.1002/app.49261</w:t>
      </w:r>
    </w:p>
    <w:p w14:paraId="5ADAA533" w14:textId="77777777" w:rsidR="00A44469" w:rsidRPr="00CC7411" w:rsidRDefault="00A44469" w:rsidP="00A44469">
      <w:pPr>
        <w:rPr>
          <w:i/>
          <w:sz w:val="20"/>
          <w:szCs w:val="20"/>
          <w:lang w:val="sr-Latn-RS"/>
        </w:rPr>
      </w:pPr>
    </w:p>
    <w:p w14:paraId="11008E64" w14:textId="77777777" w:rsidR="00815C65" w:rsidRPr="00CC7411" w:rsidRDefault="00815C65" w:rsidP="00815C6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Fahim,E; Bakhit, M;...&amp;Ali, ZI</w:t>
      </w:r>
    </w:p>
    <w:p w14:paraId="5D634547" w14:textId="77777777" w:rsidR="00815C65" w:rsidRPr="00CC7411" w:rsidRDefault="00815C65" w:rsidP="00815C6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Exploring polyvinyl alcohol – nickel sulphate composite film for absorbed dose monitoring</w:t>
      </w:r>
    </w:p>
    <w:p w14:paraId="4465A26A" w14:textId="77777777" w:rsidR="00815C65" w:rsidRPr="00CC7411" w:rsidRDefault="00815C65" w:rsidP="00815C6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RADIOCHIMICA ACTA, </w:t>
      </w:r>
      <w:r w:rsidR="0078601B" w:rsidRPr="00CC7411">
        <w:rPr>
          <w:b/>
          <w:i/>
          <w:iCs/>
          <w:sz w:val="20"/>
          <w:szCs w:val="20"/>
        </w:rPr>
        <w:t>108</w:t>
      </w:r>
      <w:r w:rsidR="0078601B" w:rsidRPr="00CC7411">
        <w:rPr>
          <w:b/>
          <w:i/>
          <w:sz w:val="20"/>
          <w:szCs w:val="20"/>
        </w:rPr>
        <w:t xml:space="preserve">(3): 231-238 </w:t>
      </w:r>
      <w:r w:rsidRPr="00CC7411">
        <w:rPr>
          <w:b/>
          <w:i/>
          <w:sz w:val="20"/>
          <w:szCs w:val="20"/>
          <w:lang w:val="sr-Latn-RS"/>
        </w:rPr>
        <w:t>2</w:t>
      </w:r>
      <w:r w:rsidR="0078601B" w:rsidRPr="00CC7411">
        <w:rPr>
          <w:b/>
          <w:i/>
          <w:sz w:val="20"/>
          <w:szCs w:val="20"/>
          <w:lang w:val="sr-Latn-RS"/>
        </w:rPr>
        <w:t>020</w:t>
      </w:r>
    </w:p>
    <w:p w14:paraId="0A148C63" w14:textId="77777777" w:rsidR="00815C65" w:rsidRPr="00CC7411" w:rsidRDefault="00815C65" w:rsidP="00815C65">
      <w:pPr>
        <w:rPr>
          <w:i/>
          <w:sz w:val="20"/>
          <w:szCs w:val="20"/>
          <w:u w:val="single"/>
          <w:lang w:val="sr-Latn-RS"/>
        </w:rPr>
      </w:pPr>
    </w:p>
    <w:p w14:paraId="515A5734" w14:textId="77777777" w:rsidR="00047E77" w:rsidRPr="00CC7411" w:rsidRDefault="00047E77" w:rsidP="00047E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Abdelghany, AM; Morsi, MA; Abdelrazek, A; Ahmed, MT</w:t>
      </w:r>
    </w:p>
    <w:p w14:paraId="7EBF085E" w14:textId="2D3861D7" w:rsidR="00047E77" w:rsidRPr="00F55353" w:rsidRDefault="00047E77" w:rsidP="00047E7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Role of Silica Nanoparticles on Structural, Optical and Morphological Properties of Poly (Vinyl Chloride-co-Vinyl Acetate-co-2-Hydroxypropyl Acrylate) Copolymer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SILICON,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</w:rPr>
        <w:t>10</w:t>
      </w:r>
      <w:r w:rsidRPr="00CC7411">
        <w:rPr>
          <w:b/>
          <w:i/>
          <w:sz w:val="20"/>
          <w:szCs w:val="20"/>
        </w:rPr>
        <w:t xml:space="preserve">(2), 519-524 </w:t>
      </w:r>
      <w:r w:rsidRPr="00CC7411">
        <w:rPr>
          <w:b/>
          <w:i/>
          <w:sz w:val="20"/>
          <w:szCs w:val="20"/>
          <w:lang w:val="sr-Latn-RS"/>
        </w:rPr>
        <w:t>2018</w:t>
      </w:r>
    </w:p>
    <w:p w14:paraId="01B0F849" w14:textId="77777777" w:rsidR="00047E77" w:rsidRPr="00CC7411" w:rsidRDefault="00047E77" w:rsidP="00047E7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D31BEFD" w14:textId="77777777" w:rsidR="00DF6FBB" w:rsidRPr="00CC7411" w:rsidRDefault="00DF6FBB" w:rsidP="00DF6FB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Norouzi, P; Rezapour, M</w:t>
      </w:r>
    </w:p>
    <w:p w14:paraId="0B53D791" w14:textId="77777777" w:rsidR="00A07F95" w:rsidRDefault="00DF6FBB" w:rsidP="00DF6FB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One-step Cathodic Electrochemical Synthesis and Characterization Superparamagnetic Gadolinium Doped Magnetite/Polyvinyl Alcohol Core–Shell Composite Nanoparticles.</w:t>
      </w:r>
    </w:p>
    <w:p w14:paraId="52EE0DCB" w14:textId="1F6F4918" w:rsidR="00DF6FBB" w:rsidRPr="00A07F95" w:rsidRDefault="00DF6FBB" w:rsidP="00DF6FBB">
      <w:pPr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sz w:val="20"/>
          <w:szCs w:val="20"/>
        </w:rPr>
        <w:t>ANALYTICAL &amp; BIOANALYTICAL ELECTROCHEMISTRY, 10(9): 1181-1192 2018</w:t>
      </w:r>
    </w:p>
    <w:p w14:paraId="1193FFF0" w14:textId="77777777" w:rsidR="00DF6FBB" w:rsidRPr="00CC7411" w:rsidRDefault="00DF6FBB" w:rsidP="00DF6FBB">
      <w:pPr>
        <w:rPr>
          <w:i/>
          <w:sz w:val="20"/>
          <w:szCs w:val="20"/>
          <w:lang w:val="sr-Latn-RS"/>
        </w:rPr>
      </w:pPr>
    </w:p>
    <w:p w14:paraId="75CE4FD5" w14:textId="77777777" w:rsidR="00393C37" w:rsidRPr="00CC7411" w:rsidRDefault="00393C37" w:rsidP="00393C3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Uflyand, I; Dzhardimalieva, G</w:t>
      </w:r>
    </w:p>
    <w:p w14:paraId="65F60841" w14:textId="2F6A505C" w:rsidR="00393C37" w:rsidRPr="00F55353" w:rsidRDefault="00393C37" w:rsidP="00393C37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F55353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248" w:tgtFrame="_bla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CC7411">
        <w:rPr>
          <w:b/>
          <w:i/>
          <w:sz w:val="20"/>
          <w:szCs w:val="20"/>
        </w:rPr>
        <w:t> </w:t>
      </w:r>
    </w:p>
    <w:p w14:paraId="2AA785AC" w14:textId="77777777" w:rsidR="00393C37" w:rsidRPr="00CC7411" w:rsidRDefault="00393C37" w:rsidP="00393C37">
      <w:pPr>
        <w:ind w:left="360"/>
        <w:rPr>
          <w:i/>
          <w:sz w:val="20"/>
          <w:szCs w:val="20"/>
          <w:lang w:val="sr-Latn-RS"/>
        </w:rPr>
      </w:pPr>
    </w:p>
    <w:p w14:paraId="77BFEC13" w14:textId="77777777" w:rsidR="00047E77" w:rsidRPr="00CC7411" w:rsidRDefault="00047E77" w:rsidP="00047E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Yang, T; Li, Q; Wen, W; Hu, L; He, W; Liu, H</w:t>
      </w:r>
    </w:p>
    <w:p w14:paraId="155F59B3" w14:textId="05FC105F" w:rsidR="00047E77" w:rsidRPr="00F55353" w:rsidRDefault="00047E77" w:rsidP="00047E77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Cadmium sulfide quantum dots/poly (acrylic acid-co-acrylic amide) composite hydrogel synthesized by gamma irradiation. </w:t>
      </w:r>
      <w:r w:rsidRPr="00CC7411">
        <w:rPr>
          <w:b/>
          <w:i/>
          <w:iCs/>
          <w:sz w:val="20"/>
          <w:szCs w:val="20"/>
          <w:lang w:val="sr-Latn-RS"/>
        </w:rPr>
        <w:t xml:space="preserve">RADIATION PHYSICS AND CHEMISTRY, </w:t>
      </w:r>
      <w:r w:rsidRPr="00CC7411">
        <w:rPr>
          <w:b/>
          <w:i/>
          <w:iCs/>
          <w:sz w:val="20"/>
          <w:szCs w:val="20"/>
        </w:rPr>
        <w:t xml:space="preserve">145: 130-134 </w:t>
      </w:r>
      <w:r w:rsidRPr="00CC7411">
        <w:rPr>
          <w:b/>
          <w:i/>
          <w:iCs/>
          <w:sz w:val="20"/>
          <w:szCs w:val="20"/>
          <w:lang w:val="sr-Latn-RS"/>
        </w:rPr>
        <w:t xml:space="preserve">2018 </w:t>
      </w:r>
    </w:p>
    <w:p w14:paraId="0600DC08" w14:textId="77777777" w:rsidR="00047E77" w:rsidRPr="00CC7411" w:rsidRDefault="00047E77" w:rsidP="00047E77">
      <w:pPr>
        <w:rPr>
          <w:i/>
          <w:sz w:val="20"/>
          <w:szCs w:val="20"/>
          <w:lang w:val="sr-Latn-RS"/>
        </w:rPr>
      </w:pPr>
    </w:p>
    <w:p w14:paraId="6A05D4A1" w14:textId="77777777" w:rsidR="008B39D0" w:rsidRPr="00CC7411" w:rsidRDefault="008B39D0" w:rsidP="008B39D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Karimzadeh, I; Cheraghali, R</w:t>
      </w:r>
    </w:p>
    <w:p w14:paraId="2E177E8A" w14:textId="47C4DFD6" w:rsidR="008B39D0" w:rsidRPr="00A07F95" w:rsidRDefault="008B39D0" w:rsidP="008B39D0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One-step Cathodic Electrochemical Synthesis and Characterization Superparamagnetic Gadolinium Doped Magnetite/Polyvinyl Alcohol Core–Shell Composite Nanoparticles.</w:t>
      </w:r>
      <w:r w:rsidR="00A07F95">
        <w:rPr>
          <w:i/>
          <w:sz w:val="20"/>
          <w:szCs w:val="20"/>
          <w:u w:val="single"/>
        </w:rPr>
        <w:t xml:space="preserve"> </w:t>
      </w:r>
      <w:r w:rsidRPr="00CC7411">
        <w:rPr>
          <w:b/>
          <w:i/>
          <w:sz w:val="20"/>
          <w:szCs w:val="20"/>
        </w:rPr>
        <w:t>ANAL. BIOANAL. ELECTROCHEM., 10( 9): 1181-1192 2018</w:t>
      </w:r>
    </w:p>
    <w:p w14:paraId="565E4DAC" w14:textId="77777777" w:rsidR="008B39D0" w:rsidRPr="00CC7411" w:rsidRDefault="008B39D0" w:rsidP="008B39D0">
      <w:pPr>
        <w:rPr>
          <w:i/>
          <w:sz w:val="20"/>
          <w:szCs w:val="20"/>
          <w:lang w:val="sr-Latn-RS"/>
        </w:rPr>
      </w:pPr>
    </w:p>
    <w:p w14:paraId="7AD69BA5" w14:textId="7C5FE5B3" w:rsidR="008139A3" w:rsidRPr="00CC7411" w:rsidRDefault="008139A3" w:rsidP="008139A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Kuljanin-Jakovljević, JŽ; Radosavljević, AN;</w:t>
      </w:r>
      <w:r w:rsidR="00F55353">
        <w:rPr>
          <w:i/>
          <w:sz w:val="20"/>
          <w:szCs w:val="20"/>
          <w:lang w:val="sr-Latn-RS"/>
        </w:rPr>
        <w:t>..&amp;</w:t>
      </w:r>
      <w:r w:rsidRPr="00CC7411">
        <w:rPr>
          <w:i/>
          <w:sz w:val="20"/>
          <w:szCs w:val="20"/>
          <w:lang w:val="sr-Latn-RS"/>
        </w:rPr>
        <w:t xml:space="preserve"> Kačarević-Popović, ZM</w:t>
      </w:r>
    </w:p>
    <w:p w14:paraId="161DF2D1" w14:textId="77777777" w:rsidR="008139A3" w:rsidRPr="00CC7411" w:rsidRDefault="008139A3" w:rsidP="008139A3">
      <w:pPr>
        <w:rPr>
          <w:b/>
          <w:i/>
          <w:iCs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Gamma irradiation induced in situ synthesis of lead sulfide nanoparticles in poly (vinyl alcohol) hydrogel.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 xml:space="preserve">RADIATION PHYSICS AND CHEMISTRY, </w:t>
      </w:r>
      <w:r w:rsidRPr="00CC7411">
        <w:rPr>
          <w:b/>
          <w:i/>
          <w:iCs/>
          <w:sz w:val="20"/>
          <w:szCs w:val="20"/>
        </w:rPr>
        <w:t>130 : 282-290 2017</w:t>
      </w:r>
    </w:p>
    <w:p w14:paraId="15F908BB" w14:textId="77777777" w:rsidR="008139A3" w:rsidRPr="00CC7411" w:rsidRDefault="008139A3" w:rsidP="008139A3">
      <w:pPr>
        <w:rPr>
          <w:i/>
          <w:sz w:val="20"/>
          <w:szCs w:val="20"/>
          <w:lang w:val="sr-Latn-RS"/>
        </w:rPr>
      </w:pPr>
    </w:p>
    <w:p w14:paraId="0DD0A862" w14:textId="77777777" w:rsidR="00415C53" w:rsidRPr="00CC7411" w:rsidRDefault="00415C53" w:rsidP="00C775A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Abdelrazek, EM; Abdelghany, A M;, Badr, SI; Morsi, MA</w:t>
      </w:r>
    </w:p>
    <w:p w14:paraId="3FB94526" w14:textId="673173BF" w:rsidR="00415C53" w:rsidRPr="00F55353" w:rsidRDefault="00415C53" w:rsidP="00415C53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Morphological, Thermal and Electrical Properties of (PEO/PVP)/Au Nanocomposite Before and After Gamma-Irradiation. 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</w:rPr>
        <w:t>JOURNAL OF RESEARCH UPDATES IN POLYMER SCIENCE,</w:t>
      </w: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6</w:t>
      </w:r>
      <w:r w:rsidRPr="00CC7411">
        <w:rPr>
          <w:b/>
          <w:i/>
          <w:sz w:val="20"/>
          <w:szCs w:val="20"/>
        </w:rPr>
        <w:t>(2):45-54 2017</w:t>
      </w:r>
    </w:p>
    <w:p w14:paraId="419E8D82" w14:textId="77777777" w:rsidR="00415C53" w:rsidRPr="00CC7411" w:rsidRDefault="00415C53" w:rsidP="00415C53">
      <w:pPr>
        <w:rPr>
          <w:i/>
          <w:sz w:val="20"/>
          <w:szCs w:val="20"/>
          <w:lang w:val="sr-Latn-RS"/>
        </w:rPr>
      </w:pPr>
    </w:p>
    <w:p w14:paraId="7AA791BC" w14:textId="77777777" w:rsidR="00C775A2" w:rsidRPr="00CC7411" w:rsidRDefault="00C775A2" w:rsidP="00C775A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Morsi, MA; Abdelghany, AM</w:t>
      </w:r>
    </w:p>
    <w:p w14:paraId="466EE9F0" w14:textId="55464D4E" w:rsidR="00C775A2" w:rsidRPr="00F55353" w:rsidRDefault="00C775A2" w:rsidP="00C775A2">
      <w:pPr>
        <w:rPr>
          <w:i/>
          <w:sz w:val="20"/>
          <w:szCs w:val="20"/>
          <w:lang w:val="sr-Latn-RS"/>
        </w:rPr>
      </w:pPr>
      <w:hyperlink r:id="rId1249" w:history="1">
        <w:r w:rsidRPr="00CC7411">
          <w:rPr>
            <w:rStyle w:val="Hyperlink"/>
            <w:i/>
            <w:color w:val="auto"/>
            <w:sz w:val="20"/>
            <w:szCs w:val="20"/>
            <w:lang w:val="en"/>
          </w:rPr>
          <w:t>UV-irradiation assisted control of the structural, optical and thermal properties of PEO/PVP blended gold nanoparticles</w:t>
        </w:r>
      </w:hyperlink>
      <w:r w:rsidR="00F55353">
        <w:rPr>
          <w:i/>
          <w:sz w:val="20"/>
          <w:szCs w:val="20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MATERIALS CHEMISTRY AND PHYSICS, 2017, </w:t>
      </w:r>
      <w:r w:rsidRPr="00CC7411">
        <w:rPr>
          <w:b/>
          <w:i/>
          <w:iCs/>
          <w:sz w:val="20"/>
          <w:szCs w:val="20"/>
          <w:lang w:val="en"/>
        </w:rPr>
        <w:t>DOI: 10.1016/j.matchemphys.2017.08.022</w:t>
      </w:r>
    </w:p>
    <w:p w14:paraId="281183BD" w14:textId="77777777" w:rsidR="00C775A2" w:rsidRPr="00CC7411" w:rsidRDefault="00C775A2" w:rsidP="00C775A2">
      <w:pPr>
        <w:rPr>
          <w:i/>
          <w:sz w:val="20"/>
          <w:szCs w:val="20"/>
          <w:lang w:val="sr-Latn-RS"/>
        </w:rPr>
      </w:pPr>
    </w:p>
    <w:p w14:paraId="42F7C48C" w14:textId="77777777" w:rsidR="005E2751" w:rsidRPr="00CC7411" w:rsidRDefault="005E2751" w:rsidP="00CB026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Abdelghany, AM; Abdelrazek, EM;</w:t>
      </w:r>
      <w:r w:rsidR="00CB0267" w:rsidRPr="00CC7411">
        <w:rPr>
          <w:i/>
          <w:sz w:val="20"/>
          <w:szCs w:val="20"/>
          <w:lang w:val="sr-Latn-RS"/>
        </w:rPr>
        <w:t xml:space="preserve"> Badr</w:t>
      </w:r>
      <w:r w:rsidRPr="00CC7411">
        <w:rPr>
          <w:i/>
          <w:sz w:val="20"/>
          <w:szCs w:val="20"/>
          <w:lang w:val="sr-Latn-RS"/>
        </w:rPr>
        <w:t>, SI; Morsi, MA</w:t>
      </w:r>
    </w:p>
    <w:p w14:paraId="363C155D" w14:textId="77777777" w:rsidR="005E2751" w:rsidRPr="00CC7411" w:rsidRDefault="00CB0267" w:rsidP="005E275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Effect of gamma-irradiation on (PEO/PVP)/Au nanocomposite: Materials for electrochemical and optical applications. </w:t>
      </w:r>
    </w:p>
    <w:p w14:paraId="3A0C56D8" w14:textId="77777777" w:rsidR="00CB0267" w:rsidRPr="00CC7411" w:rsidRDefault="00CB0267" w:rsidP="005E275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</w:t>
      </w:r>
      <w:r w:rsidR="005E2751" w:rsidRPr="00CC7411">
        <w:rPr>
          <w:b/>
          <w:i/>
          <w:iCs/>
          <w:sz w:val="20"/>
          <w:szCs w:val="20"/>
          <w:lang w:val="sr-Latn-RS"/>
        </w:rPr>
        <w:t>ATERIALS</w:t>
      </w:r>
      <w:r w:rsidRPr="00CC7411">
        <w:rPr>
          <w:b/>
          <w:i/>
          <w:iCs/>
          <w:sz w:val="20"/>
          <w:szCs w:val="20"/>
          <w:lang w:val="sr-Latn-RS"/>
        </w:rPr>
        <w:t xml:space="preserve"> &amp; D</w:t>
      </w:r>
      <w:r w:rsidR="005E2751" w:rsidRPr="00CC7411">
        <w:rPr>
          <w:b/>
          <w:i/>
          <w:iCs/>
          <w:sz w:val="20"/>
          <w:szCs w:val="20"/>
          <w:lang w:val="sr-Latn-RS"/>
        </w:rPr>
        <w:t>ESIGN,</w:t>
      </w:r>
      <w:r w:rsidR="005E2751" w:rsidRPr="00CC7411">
        <w:rPr>
          <w:b/>
          <w:i/>
          <w:sz w:val="20"/>
          <w:szCs w:val="20"/>
          <w:lang w:val="sr-Latn-RS"/>
        </w:rPr>
        <w:t xml:space="preserve"> </w:t>
      </w:r>
      <w:r w:rsidR="003B1767" w:rsidRPr="00CC7411">
        <w:rPr>
          <w:b/>
          <w:i/>
          <w:iCs/>
          <w:sz w:val="20"/>
          <w:szCs w:val="20"/>
        </w:rPr>
        <w:t>97:</w:t>
      </w:r>
      <w:r w:rsidR="003B1767" w:rsidRPr="00CC7411">
        <w:rPr>
          <w:b/>
          <w:i/>
          <w:sz w:val="20"/>
          <w:szCs w:val="20"/>
        </w:rPr>
        <w:t xml:space="preserve"> 532-543 </w:t>
      </w:r>
      <w:r w:rsidR="005E2751" w:rsidRPr="00CC7411">
        <w:rPr>
          <w:b/>
          <w:i/>
          <w:sz w:val="20"/>
          <w:szCs w:val="20"/>
          <w:lang w:val="sr-Latn-RS"/>
        </w:rPr>
        <w:t>2016</w:t>
      </w:r>
    </w:p>
    <w:p w14:paraId="066C6FF1" w14:textId="77777777" w:rsidR="00700E4F" w:rsidRPr="00CC7411" w:rsidRDefault="00700E4F" w:rsidP="00047E77">
      <w:pPr>
        <w:rPr>
          <w:i/>
          <w:sz w:val="20"/>
          <w:szCs w:val="20"/>
          <w:lang w:val="sr-Latn-RS"/>
        </w:rPr>
      </w:pPr>
    </w:p>
    <w:p w14:paraId="090F315E" w14:textId="77777777" w:rsidR="00F45DF0" w:rsidRPr="00CC7411" w:rsidRDefault="00F45DF0" w:rsidP="00F45DF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Nayir, N; Tasci, ES; Erkoç, Ş</w:t>
      </w:r>
    </w:p>
    <w:p w14:paraId="26E59B32" w14:textId="77777777" w:rsidR="00F45DF0" w:rsidRPr="00CC7411" w:rsidRDefault="00F45DF0" w:rsidP="00F45DF0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Structural and Thermal Properties of Indium Phosphide Nanoparticles: Molecular Dynamics Simulations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iCs/>
          <w:sz w:val="20"/>
          <w:szCs w:val="20"/>
          <w:lang w:val="sr-Latn-RS"/>
        </w:rPr>
        <w:t>JOURNAL OF COMPUTATIONAL AND THEORETICAL NANOSCIENCE,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12</w:t>
      </w:r>
      <w:r w:rsidRPr="00CC7411">
        <w:rPr>
          <w:b/>
          <w:i/>
          <w:sz w:val="20"/>
          <w:szCs w:val="20"/>
          <w:lang w:val="sr-Latn-RS"/>
        </w:rPr>
        <w:t>(9), 2134-2139 2015</w:t>
      </w:r>
    </w:p>
    <w:p w14:paraId="517FA1E8" w14:textId="77777777" w:rsidR="00F45DF0" w:rsidRPr="00CC7411" w:rsidRDefault="00F45DF0" w:rsidP="00F45DF0">
      <w:pPr>
        <w:ind w:left="360"/>
        <w:rPr>
          <w:i/>
          <w:sz w:val="20"/>
          <w:szCs w:val="20"/>
        </w:rPr>
      </w:pPr>
    </w:p>
    <w:p w14:paraId="28732BD5" w14:textId="77777777" w:rsidR="002A2B91" w:rsidRPr="00CC7411" w:rsidRDefault="002A2B91" w:rsidP="007116E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Petrović, S; Milovanović, D; Salatić, B; Peruško, D; Kovač, J; Dražić, G; </w:t>
      </w:r>
      <w:hyperlink r:id="rId1250" w:history="1">
        <w:r w:rsidR="007116EF"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M. Mitrić</w:t>
        </w:r>
      </w:hyperlink>
      <w:r w:rsidR="007116EF" w:rsidRPr="00CC7411">
        <w:rPr>
          <w:i/>
          <w:sz w:val="20"/>
          <w:szCs w:val="20"/>
          <w:lang w:val="sr-Latn-RS"/>
        </w:rPr>
        <w:t xml:space="preserve">; </w:t>
      </w:r>
      <w:hyperlink r:id="rId1251" w:history="1">
        <w:r w:rsidR="007116EF" w:rsidRPr="00CC7411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M. Trtica</w:t>
        </w:r>
      </w:hyperlink>
      <w:r w:rsidR="007116EF" w:rsidRPr="00CC7411">
        <w:rPr>
          <w:i/>
          <w:sz w:val="20"/>
          <w:szCs w:val="20"/>
          <w:lang w:val="sr-Latn-RS"/>
        </w:rPr>
        <w:t>;</w:t>
      </w:r>
      <w:r w:rsidRPr="00CC7411">
        <w:rPr>
          <w:i/>
          <w:sz w:val="20"/>
          <w:szCs w:val="20"/>
          <w:lang w:val="sr-Latn-RS"/>
        </w:rPr>
        <w:t xml:space="preserve">  Jelenković, B</w:t>
      </w:r>
    </w:p>
    <w:p w14:paraId="65654918" w14:textId="77777777" w:rsidR="002A2B91" w:rsidRPr="00CC7411" w:rsidRDefault="002A2B91" w:rsidP="002A2B9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Composition and structure of NiAu nanoparticles formed by laser ablation of Ni target in Au colloidal solution. </w:t>
      </w:r>
    </w:p>
    <w:p w14:paraId="79B1F8D4" w14:textId="77777777" w:rsidR="002A2B91" w:rsidRPr="00CC7411" w:rsidRDefault="002A2B91" w:rsidP="002A2B91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  <w:lang w:val="sr-Latn-RS"/>
        </w:rPr>
        <w:t>MATERIALS CHEMISTRY AND PHYSICS,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4E2AA8" w:rsidRPr="00CC7411">
        <w:rPr>
          <w:b/>
          <w:i/>
          <w:sz w:val="20"/>
          <w:szCs w:val="20"/>
        </w:rPr>
        <w:t xml:space="preserve">166: 223-232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3BA3D86C" w14:textId="77777777" w:rsidR="002A2B91" w:rsidRPr="00CC7411" w:rsidRDefault="002A2B91" w:rsidP="002A2B91">
      <w:pPr>
        <w:ind w:left="360"/>
        <w:rPr>
          <w:i/>
          <w:sz w:val="20"/>
          <w:szCs w:val="20"/>
        </w:rPr>
      </w:pPr>
    </w:p>
    <w:p w14:paraId="17B2875F" w14:textId="77777777" w:rsidR="00287C49" w:rsidRPr="00CC7411" w:rsidRDefault="00287C49" w:rsidP="00287C4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Radosavljević A; Krstić J; Spasojević J; Kačarević-Popović Z</w:t>
      </w:r>
    </w:p>
    <w:p w14:paraId="158EAA9C" w14:textId="7A636776" w:rsidR="00287C49" w:rsidRPr="00F55353" w:rsidRDefault="00287C49" w:rsidP="00287C49">
      <w:pPr>
        <w:rPr>
          <w:i/>
          <w:sz w:val="20"/>
          <w:szCs w:val="20"/>
          <w:u w:val="single"/>
        </w:rPr>
      </w:pPr>
      <w:r w:rsidRPr="00CC7411">
        <w:rPr>
          <w:b/>
          <w:i/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 xml:space="preserve">Radiolytic synthesis of nanocomposites based on noble metal nanoparticles and natural polymer, and their application as biomaterial, </w:t>
      </w:r>
      <w:r w:rsidRPr="00CC7411">
        <w:rPr>
          <w:b/>
          <w:i/>
          <w:sz w:val="20"/>
          <w:szCs w:val="20"/>
        </w:rPr>
        <w:t>Radiation Curing of Composites for Enhancing Their Features and Utility in Health Care and Industry'', Chapter 11, IAEA-TECDOC-1764, ISBN 978–92–0–103815–9, pp. 167-184, 2015.</w:t>
      </w:r>
    </w:p>
    <w:p w14:paraId="1D33EA02" w14:textId="77777777" w:rsidR="0096039B" w:rsidRPr="00CC7411" w:rsidRDefault="0096039B" w:rsidP="00287C49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http://citeseerx.ist.psu.edu/viewdoc/download?doi=10.1.1.739.857&amp;rep=rep1&amp;type=pdf#page=225</w:t>
      </w:r>
    </w:p>
    <w:p w14:paraId="6BA4FF34" w14:textId="77777777" w:rsidR="00287C49" w:rsidRPr="00CC7411" w:rsidRDefault="00287C49" w:rsidP="00287C49">
      <w:pPr>
        <w:ind w:left="360"/>
        <w:rPr>
          <w:i/>
          <w:sz w:val="20"/>
          <w:szCs w:val="20"/>
        </w:rPr>
      </w:pPr>
    </w:p>
    <w:p w14:paraId="33DF5BBD" w14:textId="77777777" w:rsidR="008A7FF9" w:rsidRPr="00CC7411" w:rsidRDefault="008A7FF9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Krstić, J; Spasojević, J; </w:t>
      </w:r>
      <w:hyperlink r:id="rId1252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Radosavljević, A;</w:t>
        </w:r>
      </w:hyperlink>
      <w:r w:rsidRPr="00CC7411">
        <w:rPr>
          <w:i/>
          <w:sz w:val="20"/>
          <w:szCs w:val="20"/>
        </w:rPr>
        <w:t xml:space="preserve"> </w:t>
      </w:r>
      <w:hyperlink r:id="rId125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Šiljegovć, M;</w:t>
        </w:r>
      </w:hyperlink>
      <w:r w:rsidRPr="00CC7411">
        <w:rPr>
          <w:i/>
          <w:sz w:val="20"/>
          <w:szCs w:val="20"/>
        </w:rPr>
        <w:t xml:space="preserve"> </w:t>
      </w:r>
      <w:hyperlink r:id="rId125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Kačarević-Popović, Z</w:t>
        </w:r>
      </w:hyperlink>
    </w:p>
    <w:p w14:paraId="17141E40" w14:textId="556AB9B6" w:rsidR="008A7FF9" w:rsidRPr="00F55353" w:rsidRDefault="008A7FF9" w:rsidP="006318C9">
      <w:pPr>
        <w:rPr>
          <w:i/>
          <w:sz w:val="20"/>
          <w:szCs w:val="20"/>
          <w:u w:val="single"/>
        </w:rPr>
      </w:pPr>
      <w:hyperlink r:id="rId1255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Optical and structural properties of radiolytically in situ synthesized silver nanoparticles stabilized by chitosan/poly(vinyl alcohol) blends</w:t>
        </w:r>
      </w:hyperlink>
      <w:r w:rsidR="00F55353">
        <w:rPr>
          <w:i/>
          <w:sz w:val="20"/>
          <w:szCs w:val="20"/>
          <w:u w:val="single"/>
        </w:rPr>
        <w:t xml:space="preserve">, </w:t>
      </w:r>
      <w:hyperlink r:id="rId1256" w:tooltip="Show source title details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R</w:t>
        </w:r>
        <w:r w:rsidR="00EA595A"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ADIATION PHYSICS AND CHEM</w:t>
        </w:r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 xml:space="preserve">ISTRY </w:t>
        </w:r>
      </w:hyperlink>
      <w:r w:rsidRPr="00CC7411">
        <w:rPr>
          <w:b/>
          <w:i/>
          <w:sz w:val="20"/>
          <w:szCs w:val="20"/>
        </w:rPr>
        <w:t xml:space="preserve"> 96:158-166 2014</w:t>
      </w:r>
    </w:p>
    <w:p w14:paraId="79D9342B" w14:textId="77777777" w:rsidR="008A7FF9" w:rsidRPr="00CC7411" w:rsidRDefault="008A7FF9" w:rsidP="006318C9">
      <w:pPr>
        <w:rPr>
          <w:b/>
          <w:i/>
          <w:sz w:val="20"/>
          <w:szCs w:val="20"/>
        </w:rPr>
      </w:pPr>
    </w:p>
    <w:p w14:paraId="1CB35B4C" w14:textId="09894D21" w:rsidR="00627BB5" w:rsidRPr="00CC7411" w:rsidRDefault="00627BB5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25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Revathy, KP;</w:t>
        </w:r>
      </w:hyperlink>
      <w:r w:rsidR="00F55353">
        <w:rPr>
          <w:i/>
          <w:sz w:val="20"/>
          <w:szCs w:val="20"/>
        </w:rPr>
        <w:t>…&amp;</w:t>
      </w:r>
      <w:hyperlink r:id="rId1258" w:history="1">
        <w:r w:rsidR="007C03B0" w:rsidRPr="00CC7411">
          <w:rPr>
            <w:rStyle w:val="Hyperlink"/>
            <w:i/>
            <w:color w:val="auto"/>
            <w:sz w:val="20"/>
            <w:szCs w:val="20"/>
            <w:u w:val="none"/>
          </w:rPr>
          <w:t>Myint, MT</w:t>
        </w:r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Z</w:t>
        </w:r>
      </w:hyperlink>
    </w:p>
    <w:p w14:paraId="27C227E3" w14:textId="77777777" w:rsidR="00627BB5" w:rsidRPr="00CC7411" w:rsidRDefault="00627BB5" w:rsidP="006318C9">
      <w:pPr>
        <w:rPr>
          <w:i/>
          <w:sz w:val="20"/>
          <w:szCs w:val="20"/>
        </w:rPr>
      </w:pPr>
      <w:hyperlink r:id="rId1259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Pattern formation of gold-PVA nanomix spin coated on different substrates</w:t>
        </w:r>
      </w:hyperlink>
    </w:p>
    <w:p w14:paraId="5E80E88F" w14:textId="77777777" w:rsidR="00627BB5" w:rsidRPr="00CC7411" w:rsidRDefault="00627BB5" w:rsidP="006318C9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COLLOIDS AND SURFACES A: PHYSICOCHEMICAL AND ENGINEERING ASPECTS, 417:73-82 2013</w:t>
      </w:r>
    </w:p>
    <w:p w14:paraId="0602AEE6" w14:textId="77777777" w:rsidR="0072457B" w:rsidRPr="00CC7411" w:rsidRDefault="0072457B" w:rsidP="00300DAF">
      <w:pPr>
        <w:rPr>
          <w:b/>
          <w:i/>
          <w:sz w:val="20"/>
          <w:szCs w:val="20"/>
        </w:rPr>
      </w:pPr>
    </w:p>
    <w:p w14:paraId="2FFC7184" w14:textId="23C8F257" w:rsidR="0072457B" w:rsidRPr="00CC7411" w:rsidRDefault="00361DF2" w:rsidP="0072457B">
      <w:pPr>
        <w:rPr>
          <w:color w:val="993366"/>
          <w:sz w:val="22"/>
          <w:szCs w:val="22"/>
          <w:lang w:val="sr-Latn-RS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8</w:t>
      </w:r>
      <w:r w:rsidR="0072457B">
        <w:rPr>
          <w:b/>
          <w:color w:val="993366"/>
        </w:rPr>
        <w:t xml:space="preserve">. </w:t>
      </w:r>
      <w:r w:rsidR="0072457B" w:rsidRPr="00CC7411">
        <w:rPr>
          <w:color w:val="993366"/>
          <w:sz w:val="22"/>
          <w:szCs w:val="22"/>
          <w:lang w:val="sr-Latn-RS"/>
        </w:rPr>
        <w:t>Džunuzović,</w:t>
      </w:r>
      <w:r w:rsidR="00936121" w:rsidRPr="00CC7411">
        <w:rPr>
          <w:color w:val="993366"/>
          <w:sz w:val="22"/>
          <w:szCs w:val="22"/>
          <w:lang w:val="sr-Latn-RS"/>
        </w:rPr>
        <w:t xml:space="preserve"> JV; </w:t>
      </w:r>
      <w:r w:rsidR="0072457B" w:rsidRPr="00CC7411">
        <w:rPr>
          <w:color w:val="993366"/>
          <w:sz w:val="22"/>
          <w:szCs w:val="22"/>
          <w:lang w:val="sr-Latn-RS"/>
        </w:rPr>
        <w:t>Pergal,</w:t>
      </w:r>
      <w:r w:rsidR="00936121" w:rsidRPr="00CC7411">
        <w:rPr>
          <w:color w:val="993366"/>
          <w:sz w:val="22"/>
          <w:szCs w:val="22"/>
          <w:lang w:val="sr-Latn-RS"/>
        </w:rPr>
        <w:t xml:space="preserve"> MV; </w:t>
      </w:r>
      <w:r w:rsidR="0072457B" w:rsidRPr="00CC7411">
        <w:rPr>
          <w:color w:val="993366"/>
          <w:sz w:val="22"/>
          <w:szCs w:val="22"/>
          <w:lang w:val="sr-Latn-RS"/>
        </w:rPr>
        <w:t>Poręba,</w:t>
      </w:r>
      <w:r w:rsidR="00936121" w:rsidRPr="00CC7411">
        <w:rPr>
          <w:color w:val="993366"/>
          <w:sz w:val="22"/>
          <w:szCs w:val="22"/>
          <w:lang w:val="sr-Latn-RS"/>
        </w:rPr>
        <w:t xml:space="preserve"> R;</w:t>
      </w:r>
      <w:r w:rsidR="0072457B" w:rsidRPr="00CC7411">
        <w:rPr>
          <w:color w:val="993366"/>
          <w:sz w:val="22"/>
          <w:szCs w:val="22"/>
          <w:lang w:val="sr-Latn-RS"/>
        </w:rPr>
        <w:t xml:space="preserve"> </w:t>
      </w:r>
      <w:r w:rsidR="0072457B" w:rsidRPr="00CC7411">
        <w:rPr>
          <w:b/>
          <w:color w:val="993366"/>
          <w:sz w:val="22"/>
          <w:szCs w:val="22"/>
          <w:lang w:val="sr-Latn-RS"/>
        </w:rPr>
        <w:t>Vodnik</w:t>
      </w:r>
      <w:r w:rsidR="0072457B" w:rsidRPr="00CC7411">
        <w:rPr>
          <w:color w:val="993366"/>
          <w:sz w:val="22"/>
          <w:szCs w:val="22"/>
          <w:lang w:val="sr-Latn-RS"/>
        </w:rPr>
        <w:t>,</w:t>
      </w:r>
      <w:r w:rsidR="00936121" w:rsidRPr="00CC7411">
        <w:rPr>
          <w:color w:val="993366"/>
          <w:sz w:val="22"/>
          <w:szCs w:val="22"/>
          <w:lang w:val="sr-Latn-RS"/>
        </w:rPr>
        <w:t xml:space="preserve"> VV; </w:t>
      </w:r>
      <w:r w:rsidR="0072457B" w:rsidRPr="00CC7411">
        <w:rPr>
          <w:color w:val="993366"/>
          <w:sz w:val="22"/>
          <w:szCs w:val="22"/>
          <w:lang w:val="sr-Latn-RS"/>
        </w:rPr>
        <w:t>Simonović,</w:t>
      </w:r>
      <w:r w:rsidR="00936121" w:rsidRPr="00CC7411">
        <w:rPr>
          <w:color w:val="993366"/>
          <w:sz w:val="22"/>
          <w:szCs w:val="22"/>
          <w:lang w:val="sr-Latn-RS"/>
        </w:rPr>
        <w:t xml:space="preserve"> BR; </w:t>
      </w:r>
      <w:r w:rsidR="0072457B" w:rsidRPr="00CC7411">
        <w:rPr>
          <w:color w:val="993366"/>
          <w:sz w:val="22"/>
          <w:szCs w:val="22"/>
          <w:lang w:val="sr-Latn-RS"/>
        </w:rPr>
        <w:t>Špírková,</w:t>
      </w:r>
      <w:r w:rsidR="00936121" w:rsidRPr="00CC7411">
        <w:rPr>
          <w:color w:val="993366"/>
          <w:sz w:val="22"/>
          <w:szCs w:val="22"/>
          <w:lang w:val="sr-Latn-RS"/>
        </w:rPr>
        <w:t xml:space="preserve"> M; </w:t>
      </w:r>
      <w:r w:rsidR="0072457B" w:rsidRPr="00CC7411">
        <w:rPr>
          <w:color w:val="993366"/>
          <w:sz w:val="22"/>
          <w:szCs w:val="22"/>
          <w:lang w:val="sr-Latn-RS"/>
        </w:rPr>
        <w:t>Jovanović,</w:t>
      </w:r>
      <w:r w:rsidR="00936121" w:rsidRPr="00CC7411">
        <w:rPr>
          <w:color w:val="993366"/>
          <w:sz w:val="22"/>
          <w:szCs w:val="22"/>
          <w:lang w:val="sr-Latn-RS"/>
        </w:rPr>
        <w:t xml:space="preserve"> S</w:t>
      </w:r>
      <w:r w:rsidR="0072457B" w:rsidRPr="00CC7411">
        <w:rPr>
          <w:color w:val="993366"/>
          <w:sz w:val="22"/>
          <w:szCs w:val="22"/>
          <w:lang w:val="sr-Latn-RS"/>
        </w:rPr>
        <w:t xml:space="preserve"> </w:t>
      </w:r>
    </w:p>
    <w:p w14:paraId="281AA41A" w14:textId="56F43DCF" w:rsidR="00300DAF" w:rsidRPr="00F55353" w:rsidRDefault="0072457B" w:rsidP="0072457B">
      <w:pPr>
        <w:rPr>
          <w:color w:val="993366"/>
          <w:sz w:val="22"/>
          <w:szCs w:val="22"/>
          <w:lang w:val="sr-Latn-RS"/>
        </w:rPr>
      </w:pPr>
      <w:r w:rsidRPr="00CC7411">
        <w:rPr>
          <w:i/>
          <w:color w:val="993366"/>
          <w:sz w:val="22"/>
          <w:szCs w:val="22"/>
          <w:u w:val="single"/>
          <w:lang w:val="sr-Latn-RS"/>
        </w:rPr>
        <w:t>Analysis of dynamic mechanical, thermal and surface properties of poly(urethane-ester-siloxane) networks based on hyperbranched polyester</w:t>
      </w:r>
      <w:r w:rsidR="006C6590">
        <w:rPr>
          <w:color w:val="993366"/>
          <w:sz w:val="22"/>
          <w:szCs w:val="22"/>
          <w:lang w:val="sr-Latn-RS"/>
        </w:rPr>
        <w:t xml:space="preserve">, </w:t>
      </w:r>
      <w:r w:rsidRPr="00CC7411">
        <w:rPr>
          <w:b/>
          <w:color w:val="993366"/>
          <w:sz w:val="22"/>
          <w:szCs w:val="22"/>
          <w:lang w:val="sr-Latn-RS"/>
        </w:rPr>
        <w:t>JOURNAL OF NON-CRYSTALLINE SOLIDS</w:t>
      </w:r>
      <w:r w:rsidRPr="00CC7411">
        <w:rPr>
          <w:b/>
          <w:i/>
          <w:color w:val="993366"/>
          <w:sz w:val="22"/>
          <w:szCs w:val="22"/>
          <w:lang w:val="sr-Latn-RS"/>
        </w:rPr>
        <w:t xml:space="preserve">, </w:t>
      </w:r>
      <w:r w:rsidRPr="00CC7411">
        <w:rPr>
          <w:b/>
          <w:color w:val="993366"/>
          <w:sz w:val="22"/>
          <w:szCs w:val="22"/>
          <w:lang w:val="sr-Latn-RS"/>
        </w:rPr>
        <w:t xml:space="preserve"> 358(23) : 3161-3169 2012 </w:t>
      </w:r>
    </w:p>
    <w:p w14:paraId="21164D5F" w14:textId="77777777" w:rsidR="0072457B" w:rsidRDefault="0072457B" w:rsidP="0072457B">
      <w:pPr>
        <w:rPr>
          <w:b/>
          <w:color w:val="993366"/>
          <w:lang w:val="sr-Latn-RS"/>
        </w:rPr>
      </w:pPr>
    </w:p>
    <w:p w14:paraId="63BAB0F5" w14:textId="2E41D720" w:rsidR="00D864E3" w:rsidRDefault="00D864E3" w:rsidP="00E60B1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Pešić, I; Durand, JO;...&amp; Pergal, MV</w:t>
      </w:r>
    </w:p>
    <w:p w14:paraId="3A1CC33B" w14:textId="77777777" w:rsidR="00D864E3" w:rsidRPr="00D864E3" w:rsidRDefault="00D864E3" w:rsidP="00D864E3">
      <w:pPr>
        <w:rPr>
          <w:i/>
          <w:sz w:val="20"/>
          <w:szCs w:val="20"/>
          <w:u w:val="single"/>
          <w:lang w:val="sr-Latn-RS"/>
        </w:rPr>
      </w:pPr>
      <w:r w:rsidRPr="00D864E3">
        <w:rPr>
          <w:i/>
          <w:sz w:val="20"/>
          <w:szCs w:val="20"/>
          <w:u w:val="single"/>
          <w:lang w:val="sr-Latn-RS"/>
        </w:rPr>
        <w:t>Synthesis and properties of in situ prepared polyurethane/PEG-MXene nanocomposites</w:t>
      </w:r>
    </w:p>
    <w:p w14:paraId="625BEA77" w14:textId="699637F6" w:rsidR="00D864E3" w:rsidRPr="00D864E3" w:rsidRDefault="00D864E3" w:rsidP="00D864E3">
      <w:pPr>
        <w:rPr>
          <w:b/>
          <w:bCs/>
          <w:i/>
          <w:sz w:val="20"/>
          <w:szCs w:val="20"/>
          <w:lang w:val="sr-Latn-RS"/>
        </w:rPr>
      </w:pPr>
      <w:r w:rsidRPr="00D864E3">
        <w:rPr>
          <w:b/>
          <w:bCs/>
          <w:i/>
          <w:sz w:val="20"/>
          <w:szCs w:val="20"/>
          <w:lang w:val="sr-Latn-RS"/>
        </w:rPr>
        <w:t>PROGRESS IN ORGANIC COATINGS 203(11):109158 2025</w:t>
      </w:r>
    </w:p>
    <w:p w14:paraId="1D09B50C" w14:textId="77777777" w:rsidR="00D864E3" w:rsidRDefault="00D864E3" w:rsidP="00D864E3">
      <w:pPr>
        <w:rPr>
          <w:i/>
          <w:sz w:val="20"/>
          <w:szCs w:val="20"/>
          <w:lang w:val="sr-Latn-RS"/>
        </w:rPr>
      </w:pPr>
    </w:p>
    <w:p w14:paraId="459E812B" w14:textId="2E573C8D" w:rsidR="00AC4AB6" w:rsidRDefault="004D17DC" w:rsidP="00E60B1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D17DC">
        <w:rPr>
          <w:i/>
          <w:sz w:val="20"/>
          <w:szCs w:val="20"/>
          <w:lang w:val="sr-Latn-RS"/>
        </w:rPr>
        <w:t>Wei, J.</w:t>
      </w:r>
      <w:r w:rsidR="00AC4AB6">
        <w:rPr>
          <w:i/>
          <w:sz w:val="20"/>
          <w:szCs w:val="20"/>
          <w:lang w:val="sr-Latn-RS"/>
        </w:rPr>
        <w:t>;</w:t>
      </w:r>
      <w:r w:rsidRPr="004D17DC">
        <w:rPr>
          <w:i/>
          <w:sz w:val="20"/>
          <w:szCs w:val="20"/>
          <w:lang w:val="sr-Latn-RS"/>
        </w:rPr>
        <w:t xml:space="preserve"> Ma, Y</w:t>
      </w:r>
      <w:r w:rsidR="00AC4AB6">
        <w:rPr>
          <w:i/>
          <w:sz w:val="20"/>
          <w:szCs w:val="20"/>
          <w:lang w:val="sr-Latn-RS"/>
        </w:rPr>
        <w:t>;...</w:t>
      </w:r>
      <w:r w:rsidRPr="004D17DC">
        <w:rPr>
          <w:i/>
          <w:sz w:val="20"/>
          <w:szCs w:val="20"/>
          <w:lang w:val="sr-Latn-RS"/>
        </w:rPr>
        <w:t xml:space="preserve"> &amp; Fan, H</w:t>
      </w:r>
    </w:p>
    <w:p w14:paraId="0AE8775A" w14:textId="31FF0A88" w:rsidR="004D17DC" w:rsidRPr="00AC4AB6" w:rsidRDefault="004D17DC" w:rsidP="00AC4AB6">
      <w:pPr>
        <w:rPr>
          <w:b/>
          <w:bCs/>
          <w:i/>
          <w:sz w:val="20"/>
          <w:szCs w:val="20"/>
          <w:lang w:val="sr-Latn-RS"/>
        </w:rPr>
      </w:pPr>
      <w:r w:rsidRPr="00AC4AB6">
        <w:rPr>
          <w:i/>
          <w:sz w:val="20"/>
          <w:szCs w:val="20"/>
          <w:u w:val="single"/>
          <w:lang w:val="sr-Latn-RS"/>
        </w:rPr>
        <w:t>Enhanced mechanical strength and water resistance in waterborne polyurethanes through hydroxyl-functionalized MQ silicone resin modification</w:t>
      </w:r>
      <w:r w:rsidR="00AC4AB6" w:rsidRPr="00AC4AB6">
        <w:rPr>
          <w:b/>
          <w:bCs/>
          <w:i/>
          <w:sz w:val="20"/>
          <w:szCs w:val="20"/>
          <w:lang w:val="sr-Latn-RS"/>
        </w:rPr>
        <w:t>. PROGRESS IN ORGANIC COATINGS, 194: 108555 2024</w:t>
      </w:r>
    </w:p>
    <w:p w14:paraId="5BF39EDC" w14:textId="77777777" w:rsidR="00AC4AB6" w:rsidRDefault="00AC4AB6" w:rsidP="00AC4AB6">
      <w:pPr>
        <w:rPr>
          <w:i/>
          <w:sz w:val="20"/>
          <w:szCs w:val="20"/>
          <w:lang w:val="sr-Latn-RS"/>
        </w:rPr>
      </w:pPr>
    </w:p>
    <w:p w14:paraId="6680DB6A" w14:textId="77777777" w:rsidR="009330F1" w:rsidRDefault="009330F1" w:rsidP="00E60B1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330F1">
        <w:rPr>
          <w:i/>
          <w:sz w:val="20"/>
          <w:szCs w:val="20"/>
          <w:lang w:val="sr-Latn-RS"/>
        </w:rPr>
        <w:t>Yao, L.</w:t>
      </w:r>
      <w:r>
        <w:rPr>
          <w:i/>
          <w:sz w:val="20"/>
          <w:szCs w:val="20"/>
          <w:lang w:val="sr-Latn-RS"/>
        </w:rPr>
        <w:t>;</w:t>
      </w:r>
      <w:r w:rsidRPr="009330F1">
        <w:rPr>
          <w:i/>
          <w:sz w:val="20"/>
          <w:szCs w:val="20"/>
          <w:lang w:val="sr-Latn-RS"/>
        </w:rPr>
        <w:t xml:space="preserve"> Han, W</w:t>
      </w:r>
      <w:r>
        <w:rPr>
          <w:i/>
          <w:sz w:val="20"/>
          <w:szCs w:val="20"/>
          <w:lang w:val="sr-Latn-RS"/>
        </w:rPr>
        <w:t>;...</w:t>
      </w:r>
      <w:r w:rsidRPr="009330F1">
        <w:rPr>
          <w:i/>
          <w:sz w:val="20"/>
          <w:szCs w:val="20"/>
          <w:lang w:val="sr-Latn-RS"/>
        </w:rPr>
        <w:t xml:space="preserve"> &amp; Zhi, C</w:t>
      </w:r>
    </w:p>
    <w:p w14:paraId="175A2A09" w14:textId="6E2C8CDB" w:rsidR="009330F1" w:rsidRPr="009330F1" w:rsidRDefault="009330F1" w:rsidP="009330F1">
      <w:pPr>
        <w:rPr>
          <w:b/>
          <w:bCs/>
          <w:i/>
          <w:sz w:val="20"/>
          <w:szCs w:val="20"/>
          <w:lang w:val="sr-Latn-RS"/>
        </w:rPr>
      </w:pPr>
      <w:r w:rsidRPr="009330F1">
        <w:rPr>
          <w:i/>
          <w:sz w:val="20"/>
          <w:szCs w:val="20"/>
          <w:u w:val="single"/>
          <w:lang w:val="sr-Latn-RS"/>
        </w:rPr>
        <w:t>Analyses of micro-structure and mechanical behavior of polyester pre-oriented filament with dark color by adjusting linear density</w:t>
      </w:r>
      <w:r w:rsidRPr="009330F1">
        <w:rPr>
          <w:i/>
          <w:sz w:val="20"/>
          <w:szCs w:val="20"/>
          <w:lang w:val="sr-Latn-RS"/>
        </w:rPr>
        <w:t xml:space="preserve">. </w:t>
      </w:r>
      <w:r w:rsidRPr="009330F1">
        <w:rPr>
          <w:b/>
          <w:bCs/>
          <w:i/>
          <w:sz w:val="20"/>
          <w:szCs w:val="20"/>
          <w:lang w:val="sr-Latn-RS"/>
        </w:rPr>
        <w:t xml:space="preserve">TEXTILE RESEARCH JOURNAL, </w:t>
      </w:r>
      <w:r>
        <w:rPr>
          <w:b/>
          <w:bCs/>
          <w:i/>
          <w:sz w:val="20"/>
          <w:szCs w:val="20"/>
          <w:lang w:val="sr-Latn-RS"/>
        </w:rPr>
        <w:t xml:space="preserve">2024, </w:t>
      </w:r>
      <w:r w:rsidRPr="009330F1">
        <w:rPr>
          <w:b/>
          <w:bCs/>
          <w:i/>
          <w:sz w:val="20"/>
          <w:szCs w:val="20"/>
          <w:lang w:val="sr-Latn-RS"/>
        </w:rPr>
        <w:t>https://doi.org/10.1177/0040517524129283</w:t>
      </w:r>
    </w:p>
    <w:p w14:paraId="0FECC9C2" w14:textId="77777777" w:rsidR="009330F1" w:rsidRPr="009330F1" w:rsidRDefault="009330F1" w:rsidP="009330F1">
      <w:pPr>
        <w:rPr>
          <w:b/>
          <w:bCs/>
          <w:i/>
          <w:sz w:val="20"/>
          <w:szCs w:val="20"/>
          <w:lang w:val="sr-Latn-RS"/>
        </w:rPr>
      </w:pPr>
    </w:p>
    <w:p w14:paraId="4A0CDD80" w14:textId="3C68B0FA" w:rsidR="00DE575E" w:rsidRDefault="00DE575E" w:rsidP="00E60B1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E575E">
        <w:rPr>
          <w:i/>
          <w:sz w:val="20"/>
          <w:szCs w:val="20"/>
          <w:lang w:val="sr-Latn-RS"/>
        </w:rPr>
        <w:t>Zeng, X</w:t>
      </w:r>
      <w:r>
        <w:rPr>
          <w:i/>
          <w:sz w:val="20"/>
          <w:szCs w:val="20"/>
          <w:lang w:val="sr-Latn-RS"/>
        </w:rPr>
        <w:t>;</w:t>
      </w:r>
      <w:r w:rsidRPr="00DE575E">
        <w:rPr>
          <w:i/>
          <w:sz w:val="20"/>
          <w:szCs w:val="20"/>
          <w:lang w:val="sr-Latn-RS"/>
        </w:rPr>
        <w:t xml:space="preserve"> Miao, J</w:t>
      </w:r>
      <w:r>
        <w:rPr>
          <w:i/>
          <w:sz w:val="20"/>
          <w:szCs w:val="20"/>
          <w:lang w:val="sr-Latn-RS"/>
        </w:rPr>
        <w:t>;...</w:t>
      </w:r>
      <w:r w:rsidRPr="00DE575E">
        <w:rPr>
          <w:i/>
          <w:sz w:val="20"/>
          <w:szCs w:val="20"/>
          <w:lang w:val="sr-Latn-RS"/>
        </w:rPr>
        <w:t xml:space="preserve"> &amp; Tai, Y</w:t>
      </w:r>
    </w:p>
    <w:p w14:paraId="3C85AFE8" w14:textId="77777777" w:rsidR="00DE575E" w:rsidRDefault="00DE575E" w:rsidP="00DE575E">
      <w:pPr>
        <w:rPr>
          <w:i/>
          <w:sz w:val="20"/>
          <w:szCs w:val="20"/>
          <w:lang w:val="sr-Latn-RS"/>
        </w:rPr>
      </w:pPr>
      <w:r w:rsidRPr="00DE575E">
        <w:rPr>
          <w:i/>
          <w:sz w:val="20"/>
          <w:szCs w:val="20"/>
          <w:u w:val="single"/>
          <w:lang w:val="sr-Latn-RS"/>
        </w:rPr>
        <w:t>Design and fabrication of shape memory polyurethane network with rapid recoverable plastic deformation</w:t>
      </w:r>
      <w:r w:rsidRPr="00DE575E">
        <w:rPr>
          <w:i/>
          <w:sz w:val="20"/>
          <w:szCs w:val="20"/>
          <w:lang w:val="sr-Latn-RS"/>
        </w:rPr>
        <w:t xml:space="preserve">. </w:t>
      </w:r>
    </w:p>
    <w:p w14:paraId="344D72D6" w14:textId="335DEF15" w:rsidR="00DE575E" w:rsidRPr="00DE575E" w:rsidRDefault="00DE575E" w:rsidP="00DE575E">
      <w:pPr>
        <w:rPr>
          <w:b/>
          <w:bCs/>
          <w:i/>
          <w:sz w:val="20"/>
          <w:szCs w:val="20"/>
          <w:lang w:val="sr-Latn-RS"/>
        </w:rPr>
      </w:pPr>
      <w:r w:rsidRPr="00DE575E">
        <w:rPr>
          <w:b/>
          <w:bCs/>
          <w:i/>
          <w:sz w:val="20"/>
          <w:szCs w:val="20"/>
          <w:lang w:val="sr-Latn-RS"/>
        </w:rPr>
        <w:t>MATERIALS TODAY COMMUNICATIONS, 35</w:t>
      </w:r>
      <w:r>
        <w:rPr>
          <w:b/>
          <w:bCs/>
          <w:i/>
          <w:sz w:val="20"/>
          <w:szCs w:val="20"/>
          <w:lang w:val="sr-Latn-RS"/>
        </w:rPr>
        <w:t>:</w:t>
      </w:r>
      <w:r w:rsidRPr="00DE575E">
        <w:rPr>
          <w:b/>
          <w:bCs/>
          <w:i/>
          <w:sz w:val="20"/>
          <w:szCs w:val="20"/>
          <w:lang w:val="sr-Latn-RS"/>
        </w:rPr>
        <w:t xml:space="preserve"> 105777 2023</w:t>
      </w:r>
    </w:p>
    <w:p w14:paraId="5339C921" w14:textId="77777777" w:rsidR="00DE575E" w:rsidRDefault="00DE575E" w:rsidP="00DE575E">
      <w:pPr>
        <w:rPr>
          <w:i/>
          <w:sz w:val="20"/>
          <w:szCs w:val="20"/>
          <w:lang w:val="sr-Latn-RS"/>
        </w:rPr>
      </w:pPr>
    </w:p>
    <w:p w14:paraId="192908AD" w14:textId="6F809E7F" w:rsidR="00E60B14" w:rsidRDefault="00E60B14" w:rsidP="00E60B1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Pergal, MV; Dojčinović, BP;...Antić, B</w:t>
      </w:r>
    </w:p>
    <w:p w14:paraId="563E949C" w14:textId="77777777" w:rsidR="00E60B14" w:rsidRPr="00E60B14" w:rsidRDefault="00E60B14" w:rsidP="00E60B14">
      <w:pPr>
        <w:rPr>
          <w:b/>
          <w:bCs/>
          <w:i/>
          <w:sz w:val="20"/>
          <w:szCs w:val="20"/>
          <w:lang w:val="sr-Latn-RS"/>
        </w:rPr>
      </w:pPr>
      <w:r w:rsidRPr="00E60B14">
        <w:rPr>
          <w:i/>
          <w:sz w:val="20"/>
          <w:szCs w:val="20"/>
          <w:u w:val="single"/>
          <w:lang w:val="sr-Latn-RS"/>
        </w:rPr>
        <w:t>Synthesis, physicochemical, and antimicrobial characteristics of novel poly(urethane-siloxane) network/silver ferrite nanocomposites</w:t>
      </w:r>
      <w:r>
        <w:rPr>
          <w:i/>
          <w:sz w:val="20"/>
          <w:szCs w:val="20"/>
          <w:lang w:val="sr-Latn-RS"/>
        </w:rPr>
        <w:t xml:space="preserve">, </w:t>
      </w:r>
      <w:r w:rsidRPr="00E60B14">
        <w:rPr>
          <w:b/>
          <w:bCs/>
          <w:i/>
          <w:sz w:val="20"/>
          <w:szCs w:val="20"/>
          <w:lang w:val="sr-Latn-RS"/>
        </w:rPr>
        <w:t>JOURNAL OF MATERIALS SCIENCE, 2022, DOI: 10.1007/s10853-022-07178-9</w:t>
      </w:r>
    </w:p>
    <w:p w14:paraId="5ECCE60E" w14:textId="77777777" w:rsidR="00E60B14" w:rsidRDefault="00E60B14" w:rsidP="00E60B14">
      <w:pPr>
        <w:shd w:val="clear" w:color="auto" w:fill="FFFFFF"/>
        <w:ind w:left="360"/>
        <w:rPr>
          <w:i/>
          <w:sz w:val="20"/>
          <w:szCs w:val="20"/>
          <w:lang w:val="sr-Latn-RS"/>
        </w:rPr>
      </w:pPr>
    </w:p>
    <w:p w14:paraId="0B47CF62" w14:textId="77777777" w:rsidR="00996A5E" w:rsidRDefault="00996A5E" w:rsidP="005A07C1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 w:rsidRPr="00996A5E">
        <w:rPr>
          <w:i/>
          <w:sz w:val="20"/>
          <w:szCs w:val="20"/>
          <w:lang w:val="sr-Latn-RS"/>
        </w:rPr>
        <w:t>Jaganathan, SK</w:t>
      </w:r>
      <w:r>
        <w:rPr>
          <w:i/>
          <w:sz w:val="20"/>
          <w:szCs w:val="20"/>
          <w:lang w:val="sr-Latn-RS"/>
        </w:rPr>
        <w:t>;</w:t>
      </w:r>
      <w:r w:rsidRPr="00996A5E">
        <w:rPr>
          <w:i/>
          <w:sz w:val="20"/>
          <w:szCs w:val="20"/>
          <w:lang w:val="sr-Latn-RS"/>
        </w:rPr>
        <w:t xml:space="preserve"> Mani, MP</w:t>
      </w:r>
    </w:p>
    <w:p w14:paraId="1BAB4154" w14:textId="1033AE66" w:rsidR="00996A5E" w:rsidRDefault="00996A5E" w:rsidP="00996A5E">
      <w:pPr>
        <w:shd w:val="clear" w:color="auto" w:fill="FFFFFF"/>
        <w:rPr>
          <w:b/>
          <w:bCs/>
          <w:i/>
          <w:sz w:val="20"/>
          <w:szCs w:val="20"/>
          <w:lang w:val="sr-Latn-RS"/>
        </w:rPr>
      </w:pPr>
      <w:r w:rsidRPr="00996A5E">
        <w:rPr>
          <w:i/>
          <w:sz w:val="20"/>
          <w:szCs w:val="20"/>
          <w:u w:val="single"/>
          <w:lang w:val="sr-Latn-RS"/>
        </w:rPr>
        <w:t>Development and blood compatibility evaluation of novel fibrous textile scaffold based on polyurethane amalgamated with Alternanthera sessilis oil for the bone tissue engineering</w:t>
      </w:r>
      <w:r w:rsidRPr="00996A5E">
        <w:rPr>
          <w:i/>
          <w:sz w:val="20"/>
          <w:szCs w:val="20"/>
          <w:lang w:val="sr-Latn-RS"/>
        </w:rPr>
        <w:t xml:space="preserve">. </w:t>
      </w:r>
      <w:r w:rsidRPr="00996A5E">
        <w:rPr>
          <w:b/>
          <w:bCs/>
          <w:i/>
          <w:sz w:val="20"/>
          <w:szCs w:val="20"/>
          <w:lang w:val="sr-Latn-RS"/>
        </w:rPr>
        <w:t>JOURNAL OF INDUSTRIAL TEXTILES, 51(10), 1658-1673 2022</w:t>
      </w:r>
    </w:p>
    <w:p w14:paraId="29B63EF8" w14:textId="77777777" w:rsidR="00996A5E" w:rsidRPr="00996A5E" w:rsidRDefault="00996A5E" w:rsidP="00996A5E">
      <w:pPr>
        <w:shd w:val="clear" w:color="auto" w:fill="FFFFFF"/>
        <w:rPr>
          <w:b/>
          <w:bCs/>
          <w:i/>
          <w:sz w:val="20"/>
          <w:szCs w:val="20"/>
          <w:lang w:val="sr-Latn-RS"/>
        </w:rPr>
      </w:pPr>
    </w:p>
    <w:p w14:paraId="6A525718" w14:textId="2073F5D9" w:rsidR="00EB4928" w:rsidRDefault="00EB4928" w:rsidP="005A07C1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Kovačević, T; Brzić, SJ; </w:t>
      </w:r>
      <w:r w:rsidR="00641163">
        <w:rPr>
          <w:i/>
          <w:sz w:val="20"/>
          <w:szCs w:val="20"/>
          <w:lang w:val="sr-Latn-RS"/>
        </w:rPr>
        <w:t>...&amp;Rusmirović, JD</w:t>
      </w:r>
    </w:p>
    <w:p w14:paraId="7A2B2120" w14:textId="4E9EAAF5" w:rsidR="00641163" w:rsidRPr="00641163" w:rsidRDefault="00641163" w:rsidP="00641163">
      <w:pPr>
        <w:shd w:val="clear" w:color="auto" w:fill="FFFFFF"/>
        <w:rPr>
          <w:b/>
          <w:bCs/>
          <w:i/>
          <w:sz w:val="20"/>
          <w:szCs w:val="20"/>
          <w:lang w:val="sr-Latn-RS"/>
        </w:rPr>
      </w:pPr>
      <w:r w:rsidRPr="00641163">
        <w:rPr>
          <w:i/>
          <w:sz w:val="20"/>
          <w:szCs w:val="20"/>
          <w:u w:val="single"/>
          <w:lang w:val="sr-Latn-RS"/>
        </w:rPr>
        <w:t>Reuse potential of functionalized thermoplastic waste as reinforcement for thermoset polymers: Mechanical properties and erosion resistance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641163">
        <w:rPr>
          <w:b/>
          <w:bCs/>
          <w:i/>
          <w:sz w:val="20"/>
          <w:szCs w:val="20"/>
          <w:lang w:val="sr-Latn-RS"/>
        </w:rPr>
        <w:t>JOURNAL OF COMPOSITE MATERIALS, 2021, DOI: 10.1177/00219983211037045</w:t>
      </w:r>
    </w:p>
    <w:p w14:paraId="4F0F3F1C" w14:textId="77777777" w:rsidR="00641163" w:rsidRPr="00641163" w:rsidRDefault="00641163" w:rsidP="00641163">
      <w:pPr>
        <w:shd w:val="clear" w:color="auto" w:fill="FFFFFF"/>
        <w:rPr>
          <w:i/>
          <w:sz w:val="20"/>
          <w:szCs w:val="20"/>
          <w:u w:val="single"/>
          <w:lang w:val="sr-Latn-RS"/>
        </w:rPr>
      </w:pPr>
    </w:p>
    <w:p w14:paraId="56193A5D" w14:textId="2DA822B1" w:rsidR="006C6590" w:rsidRDefault="006C6590" w:rsidP="005A07C1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Kim, MG; Jo, KI;...&amp; Lee, JH</w:t>
      </w:r>
    </w:p>
    <w:p w14:paraId="2647992C" w14:textId="5759B3AF" w:rsidR="006C6590" w:rsidRPr="006C6590" w:rsidRDefault="006C6590" w:rsidP="006C6590">
      <w:pPr>
        <w:shd w:val="clear" w:color="auto" w:fill="FFFFFF"/>
        <w:rPr>
          <w:i/>
          <w:sz w:val="20"/>
          <w:szCs w:val="20"/>
          <w:u w:val="single"/>
          <w:lang w:val="sr-Latn-RS"/>
        </w:rPr>
      </w:pPr>
      <w:r w:rsidRPr="006C6590">
        <w:rPr>
          <w:i/>
          <w:sz w:val="20"/>
          <w:szCs w:val="20"/>
          <w:u w:val="single"/>
          <w:lang w:val="sr-Latn-RS"/>
        </w:rPr>
        <w:t>Preparation of Polydimethylsiloxane-Modified Waterborne Polyurethane Coatings for Marine Applications</w:t>
      </w:r>
    </w:p>
    <w:p w14:paraId="274F2654" w14:textId="42741598" w:rsidR="006C6590" w:rsidRPr="006C6590" w:rsidRDefault="006C6590" w:rsidP="006C6590">
      <w:pPr>
        <w:shd w:val="clear" w:color="auto" w:fill="FFFFFF"/>
        <w:rPr>
          <w:b/>
          <w:bCs/>
          <w:i/>
          <w:sz w:val="20"/>
          <w:szCs w:val="20"/>
          <w:lang w:val="sr-Latn-RS"/>
        </w:rPr>
      </w:pPr>
      <w:r w:rsidRPr="006C6590">
        <w:rPr>
          <w:b/>
          <w:bCs/>
          <w:i/>
          <w:sz w:val="20"/>
          <w:szCs w:val="20"/>
          <w:lang w:val="sr-Latn-RS"/>
        </w:rPr>
        <w:t>POLYMERS 13(24):4283 2021</w:t>
      </w:r>
    </w:p>
    <w:p w14:paraId="5965D1F7" w14:textId="77777777" w:rsidR="006C6590" w:rsidRDefault="006C6590" w:rsidP="006C6590">
      <w:pPr>
        <w:shd w:val="clear" w:color="auto" w:fill="FFFFFF"/>
        <w:rPr>
          <w:i/>
          <w:sz w:val="20"/>
          <w:szCs w:val="20"/>
          <w:lang w:val="sr-Latn-RS"/>
        </w:rPr>
      </w:pPr>
    </w:p>
    <w:p w14:paraId="6FA2EA69" w14:textId="4867EDC3" w:rsidR="005A07C1" w:rsidRPr="00CC7411" w:rsidRDefault="005A07C1" w:rsidP="005A07C1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Jaganathan, SK; Mani, MP</w:t>
      </w:r>
    </w:p>
    <w:p w14:paraId="53858F57" w14:textId="77777777" w:rsidR="00A07F95" w:rsidRDefault="005A07C1" w:rsidP="005A07C1">
      <w:pPr>
        <w:shd w:val="clear" w:color="auto" w:fill="FFFFFF"/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Development and blood compatibility evaluation of novel fibrous textile scaffold based on polyurethane amalgamated with Alternanthera sessilis oil for the bone tissue engineerin</w:t>
      </w:r>
    </w:p>
    <w:p w14:paraId="37BD2084" w14:textId="3B94B8E2" w:rsidR="005A07C1" w:rsidRPr="00A07F95" w:rsidRDefault="005A07C1" w:rsidP="005A07C1">
      <w:pPr>
        <w:shd w:val="clear" w:color="auto" w:fill="FFFFFF"/>
        <w:rPr>
          <w:i/>
          <w:sz w:val="20"/>
          <w:szCs w:val="20"/>
          <w:u w:val="single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INDUSTRIAL TEXTILES, 2020, DOI: 10.1177/1528083720906809</w:t>
      </w:r>
    </w:p>
    <w:p w14:paraId="6D954443" w14:textId="77777777" w:rsidR="005A07C1" w:rsidRPr="00CC7411" w:rsidRDefault="005A07C1" w:rsidP="005A07C1">
      <w:pPr>
        <w:shd w:val="clear" w:color="auto" w:fill="FFFFFF"/>
        <w:rPr>
          <w:i/>
          <w:sz w:val="20"/>
          <w:szCs w:val="20"/>
          <w:u w:val="single"/>
          <w:lang w:val="sr-Latn-RS"/>
        </w:rPr>
      </w:pPr>
    </w:p>
    <w:p w14:paraId="1268B627" w14:textId="77777777" w:rsidR="00B03E38" w:rsidRPr="00CC7411" w:rsidRDefault="00B03E38" w:rsidP="00B03E38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Zhang,Q; Liu, W; Sun,F</w:t>
      </w:r>
    </w:p>
    <w:p w14:paraId="5620BABA" w14:textId="77777777" w:rsidR="00B03E38" w:rsidRPr="00CC7411" w:rsidRDefault="00B03E38" w:rsidP="00B03E38">
      <w:pPr>
        <w:shd w:val="clear" w:color="auto" w:fill="FFFFFF"/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properties of waterborne UV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curable polydimethylsiloxane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based polyurethane oligomers: UV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cured film with excellent water resistance and thermostability</w:t>
      </w:r>
    </w:p>
    <w:p w14:paraId="40A85321" w14:textId="77777777" w:rsidR="00B03E38" w:rsidRPr="00F55353" w:rsidRDefault="00B03E38" w:rsidP="00B03E38">
      <w:pPr>
        <w:shd w:val="clear" w:color="auto" w:fill="FFFFFF"/>
        <w:rPr>
          <w:b/>
          <w:i/>
          <w:sz w:val="18"/>
          <w:szCs w:val="18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JOURNAL OF ADHESION SCIENCE AND TECHNOLOGY, 2020, </w:t>
      </w:r>
      <w:r w:rsidRPr="00F55353">
        <w:rPr>
          <w:b/>
          <w:i/>
          <w:sz w:val="18"/>
          <w:szCs w:val="18"/>
          <w:lang w:val="sr-Latn-RS"/>
        </w:rPr>
        <w:t>https://doi.org/10.1080/01694243.2020.1757191</w:t>
      </w:r>
    </w:p>
    <w:p w14:paraId="1489DF80" w14:textId="77777777" w:rsidR="00B03E38" w:rsidRPr="00CC7411" w:rsidRDefault="00B03E38" w:rsidP="00B03E38">
      <w:pPr>
        <w:shd w:val="clear" w:color="auto" w:fill="FFFFFF"/>
        <w:rPr>
          <w:b/>
          <w:i/>
          <w:sz w:val="20"/>
          <w:szCs w:val="20"/>
          <w:lang w:val="sr-Latn-RS"/>
        </w:rPr>
      </w:pPr>
    </w:p>
    <w:p w14:paraId="084FE20F" w14:textId="77777777" w:rsidR="00744CA4" w:rsidRPr="00CC7411" w:rsidRDefault="00744CA4" w:rsidP="00744CA4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Zhang, Q; Liu, W; Sun, F</w:t>
      </w:r>
    </w:p>
    <w:p w14:paraId="7BA00188" w14:textId="77777777" w:rsidR="00744CA4" w:rsidRPr="00CC7411" w:rsidRDefault="00744CA4" w:rsidP="00744CA4">
      <w:pPr>
        <w:shd w:val="clear" w:color="auto" w:fill="FFFFFF"/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Synthesis and properties of waterborne UV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curable polydimethylsiloxane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based polyurethane oligomers: UV</w:t>
      </w:r>
      <w:r w:rsidRPr="00CC7411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CC7411">
        <w:rPr>
          <w:i/>
          <w:sz w:val="20"/>
          <w:szCs w:val="20"/>
          <w:u w:val="single"/>
          <w:lang w:val="sr-Latn-RS"/>
        </w:rPr>
        <w:t>cured film with excellent water resistance and thermostability</w:t>
      </w:r>
    </w:p>
    <w:p w14:paraId="4467C56D" w14:textId="77777777" w:rsidR="00744CA4" w:rsidRPr="00CC7411" w:rsidRDefault="00744CA4" w:rsidP="00744CA4">
      <w:pPr>
        <w:shd w:val="clear" w:color="auto" w:fill="FFFFFF"/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ADHESION SCIENCE AND TECHNOLOGY, 2020, DOI: 10.1080/01694243.2020.1757191</w:t>
      </w:r>
    </w:p>
    <w:p w14:paraId="5C0DCCB9" w14:textId="77777777" w:rsidR="00744CA4" w:rsidRPr="00CC7411" w:rsidRDefault="00744CA4" w:rsidP="00744CA4">
      <w:pPr>
        <w:shd w:val="clear" w:color="auto" w:fill="FFFFFF"/>
        <w:rPr>
          <w:i/>
          <w:sz w:val="20"/>
          <w:szCs w:val="20"/>
          <w:lang w:val="sr-Latn-RS"/>
        </w:rPr>
      </w:pPr>
    </w:p>
    <w:p w14:paraId="1873C527" w14:textId="77777777" w:rsidR="009152E6" w:rsidRPr="00CC7411" w:rsidRDefault="009152E6" w:rsidP="00D544A6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Stefanović, IS; Džunuzović, JV;… &amp; Dobrzyńska-Mizera, M</w:t>
      </w:r>
    </w:p>
    <w:p w14:paraId="2C5F2AE2" w14:textId="77777777" w:rsidR="009152E6" w:rsidRPr="00CC7411" w:rsidRDefault="009152E6" w:rsidP="009152E6">
      <w:pPr>
        <w:shd w:val="clear" w:color="auto" w:fill="FFFFFF"/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Composition-property relationship of polyurethane networks based on polycaprolactone diol. </w:t>
      </w:r>
    </w:p>
    <w:p w14:paraId="59FCDF0A" w14:textId="77777777" w:rsidR="009152E6" w:rsidRPr="00CC7411" w:rsidRDefault="009152E6" w:rsidP="009152E6">
      <w:pPr>
        <w:shd w:val="clear" w:color="auto" w:fill="FFFFFF"/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POLYMER BULLETIN, </w:t>
      </w:r>
      <w:r w:rsidRPr="00CC7411">
        <w:rPr>
          <w:b/>
          <w:i/>
          <w:sz w:val="20"/>
          <w:szCs w:val="20"/>
        </w:rPr>
        <w:t>2020, https://doi.org/10.1007/s00289-020-03473-0</w:t>
      </w:r>
    </w:p>
    <w:p w14:paraId="550572A6" w14:textId="77777777" w:rsidR="009152E6" w:rsidRPr="00CC7411" w:rsidRDefault="009152E6" w:rsidP="009152E6">
      <w:pPr>
        <w:shd w:val="clear" w:color="auto" w:fill="FFFFFF"/>
        <w:rPr>
          <w:i/>
          <w:sz w:val="20"/>
          <w:szCs w:val="20"/>
          <w:lang w:val="sr-Latn-RS"/>
        </w:rPr>
      </w:pPr>
    </w:p>
    <w:p w14:paraId="4D0C3959" w14:textId="77777777" w:rsidR="00D544A6" w:rsidRPr="00CC7411" w:rsidRDefault="00D544A6" w:rsidP="00D544A6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Drah, AM</w:t>
      </w:r>
    </w:p>
    <w:p w14:paraId="637E4DFB" w14:textId="0E3FEDD0" w:rsidR="00D544A6" w:rsidRPr="001B2E9E" w:rsidRDefault="00D544A6" w:rsidP="00D544A6">
      <w:pPr>
        <w:shd w:val="clear" w:color="auto" w:fill="FFFFFF"/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Funkcionalizacija čestica aluminijum-oksida za kompozite na bazi nezasićenih poliestarskih smola dobijenih iz reciklovanog poli (etilentereftalata)</w:t>
      </w:r>
      <w:r w:rsidR="001B2E9E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>Doctoral dissertation,</w:t>
      </w:r>
      <w:r w:rsidRPr="00CC7411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C7411">
        <w:rPr>
          <w:b/>
          <w:bCs/>
          <w:i/>
          <w:sz w:val="20"/>
          <w:szCs w:val="20"/>
        </w:rPr>
        <w:t>T</w:t>
      </w:r>
      <w:r w:rsidR="001B2E9E">
        <w:rPr>
          <w:b/>
          <w:bCs/>
          <w:i/>
          <w:sz w:val="20"/>
          <w:szCs w:val="20"/>
        </w:rPr>
        <w:t>MF</w:t>
      </w:r>
      <w:r w:rsidRPr="00CC7411">
        <w:rPr>
          <w:b/>
          <w:bCs/>
          <w:i/>
          <w:sz w:val="20"/>
          <w:szCs w:val="20"/>
        </w:rPr>
        <w:t>,</w:t>
      </w:r>
      <w:r w:rsidR="001B2E9E">
        <w:rPr>
          <w:b/>
          <w:bCs/>
          <w:i/>
          <w:sz w:val="20"/>
          <w:szCs w:val="20"/>
        </w:rPr>
        <w:t xml:space="preserve"> Beograd,</w:t>
      </w:r>
      <w:r w:rsidRPr="00CC7411">
        <w:rPr>
          <w:b/>
          <w:bCs/>
          <w:i/>
          <w:sz w:val="20"/>
          <w:szCs w:val="20"/>
        </w:rPr>
        <w:t xml:space="preserve"> 2020,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bCs/>
          <w:i/>
          <w:sz w:val="20"/>
          <w:szCs w:val="20"/>
        </w:rPr>
        <w:t>https://uvidok.rcub.bg.ac.rs/handle/123456789/3878</w:t>
      </w:r>
    </w:p>
    <w:p w14:paraId="7F8281B4" w14:textId="77777777" w:rsidR="00D544A6" w:rsidRPr="00CC7411" w:rsidRDefault="00D544A6" w:rsidP="00D544A6">
      <w:pPr>
        <w:shd w:val="clear" w:color="auto" w:fill="FFFFFF"/>
        <w:rPr>
          <w:i/>
          <w:sz w:val="20"/>
          <w:szCs w:val="20"/>
          <w:lang w:val="sr-Latn-RS"/>
        </w:rPr>
      </w:pPr>
    </w:p>
    <w:p w14:paraId="4CB6C955" w14:textId="77777777" w:rsidR="00444F52" w:rsidRPr="00CC7411" w:rsidRDefault="006E04FB" w:rsidP="00444F52">
      <w:pPr>
        <w:numPr>
          <w:ilvl w:val="0"/>
          <w:numId w:val="1"/>
        </w:numPr>
        <w:shd w:val="clear" w:color="auto" w:fill="FFFFFF"/>
        <w:rPr>
          <w:i/>
          <w:sz w:val="20"/>
          <w:szCs w:val="20"/>
          <w:lang w:val="sr-Latn-RS"/>
        </w:rPr>
      </w:pPr>
      <w:hyperlink r:id="rId1260" w:history="1">
        <w:r w:rsidRPr="00CC7411">
          <w:rPr>
            <w:rFonts w:ascii="inherit" w:hAnsi="inherit"/>
            <w:i/>
            <w:sz w:val="20"/>
            <w:szCs w:val="20"/>
            <w:bdr w:val="none" w:sz="0" w:space="0" w:color="auto" w:frame="1"/>
            <w:lang w:val="en"/>
          </w:rPr>
          <w:t>Kovacevic</w:t>
        </w:r>
      </w:hyperlink>
      <w:r w:rsidR="00444F52" w:rsidRPr="00CC7411">
        <w:rPr>
          <w:rFonts w:ascii="Roboto" w:hAnsi="Roboto"/>
          <w:i/>
          <w:sz w:val="20"/>
          <w:szCs w:val="20"/>
          <w:lang w:val="en"/>
        </w:rPr>
        <w:t xml:space="preserve">, T; </w:t>
      </w:r>
      <w:r w:rsidRPr="00CC7411">
        <w:rPr>
          <w:rFonts w:ascii="inherit" w:hAnsi="inherit"/>
          <w:i/>
          <w:sz w:val="20"/>
          <w:szCs w:val="20"/>
          <w:bdr w:val="none" w:sz="0" w:space="0" w:color="auto" w:frame="1"/>
          <w:lang w:val="en"/>
        </w:rPr>
        <w:t>Rusmirovic</w:t>
      </w:r>
      <w:r w:rsidR="00444F52" w:rsidRPr="00CC7411">
        <w:rPr>
          <w:i/>
          <w:sz w:val="20"/>
          <w:szCs w:val="20"/>
          <w:lang w:val="sr-Latn-RS"/>
        </w:rPr>
        <w:t>, JD; Tomić, N;...&amp; Marinković, A</w:t>
      </w:r>
      <w:r w:rsidRPr="00CC7411">
        <w:rPr>
          <w:i/>
          <w:sz w:val="20"/>
          <w:szCs w:val="20"/>
          <w:lang w:val="sr-Latn-RS"/>
        </w:rPr>
        <w:t xml:space="preserve"> </w:t>
      </w:r>
    </w:p>
    <w:p w14:paraId="628FCB4F" w14:textId="7C80A2B5" w:rsidR="00444F52" w:rsidRPr="00F55353" w:rsidRDefault="00444F52" w:rsidP="00444F52">
      <w:pPr>
        <w:shd w:val="clear" w:color="auto" w:fill="FFFFFF"/>
        <w:rPr>
          <w:i/>
          <w:sz w:val="20"/>
          <w:szCs w:val="20"/>
          <w:u w:val="single"/>
          <w:lang w:val="en"/>
        </w:rPr>
      </w:pPr>
      <w:r w:rsidRPr="00CC7411">
        <w:rPr>
          <w:i/>
          <w:sz w:val="20"/>
          <w:szCs w:val="20"/>
          <w:u w:val="single"/>
          <w:lang w:val="en"/>
        </w:rPr>
        <w:t>Effects of oxidized/treated non-metallic fillers obtained from waste printed circuit boards on mechanical properties and shrinkage of unsaturated polyester-based composites</w:t>
      </w:r>
      <w:r w:rsidR="00F55353">
        <w:rPr>
          <w:i/>
          <w:sz w:val="20"/>
          <w:szCs w:val="20"/>
          <w:u w:val="single"/>
          <w:lang w:val="en"/>
        </w:rPr>
        <w:t>,</w:t>
      </w:r>
      <w:r w:rsidRPr="00CC7411">
        <w:rPr>
          <w:b/>
          <w:i/>
          <w:sz w:val="20"/>
          <w:szCs w:val="20"/>
          <w:lang w:val="en"/>
        </w:rPr>
        <w:t xml:space="preserve">POLYMER COMPOSITES, </w:t>
      </w:r>
      <w:r w:rsidR="00FF5000" w:rsidRPr="00CC7411">
        <w:rPr>
          <w:b/>
          <w:i/>
          <w:iCs/>
          <w:sz w:val="20"/>
          <w:szCs w:val="20"/>
        </w:rPr>
        <w:t>40</w:t>
      </w:r>
      <w:r w:rsidR="00FF5000" w:rsidRPr="00CC7411">
        <w:rPr>
          <w:b/>
          <w:i/>
          <w:sz w:val="20"/>
          <w:szCs w:val="20"/>
        </w:rPr>
        <w:t xml:space="preserve">(3): 1170-1186 </w:t>
      </w:r>
      <w:r w:rsidR="00FF5000" w:rsidRPr="00CC7411">
        <w:rPr>
          <w:b/>
          <w:i/>
          <w:sz w:val="20"/>
          <w:szCs w:val="20"/>
          <w:lang w:val="en"/>
        </w:rPr>
        <w:t>2019</w:t>
      </w:r>
    </w:p>
    <w:p w14:paraId="41778C76" w14:textId="77777777" w:rsidR="006E04FB" w:rsidRPr="00CC7411" w:rsidRDefault="006E04FB" w:rsidP="00444F52">
      <w:pPr>
        <w:ind w:left="360"/>
        <w:rPr>
          <w:i/>
          <w:sz w:val="20"/>
          <w:szCs w:val="20"/>
          <w:lang w:val="sr-Latn-RS"/>
        </w:rPr>
      </w:pPr>
    </w:p>
    <w:p w14:paraId="225460E3" w14:textId="77777777" w:rsidR="00FF5000" w:rsidRPr="00CC7411" w:rsidRDefault="00FF5000" w:rsidP="00FF500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Drah, A; Kovačević, T; Rusmirović, J; Tomić, N; Brzić, S;</w:t>
      </w:r>
      <w:r w:rsidR="0035282A" w:rsidRPr="00CC7411">
        <w:rPr>
          <w:i/>
          <w:sz w:val="20"/>
          <w:szCs w:val="20"/>
        </w:rPr>
        <w:t xml:space="preserve"> Bogosavljavi</w:t>
      </w:r>
      <w:r w:rsidRPr="00CC7411">
        <w:rPr>
          <w:i/>
          <w:sz w:val="20"/>
          <w:szCs w:val="20"/>
        </w:rPr>
        <w:t>ć, M; Marinković, A</w:t>
      </w:r>
    </w:p>
    <w:p w14:paraId="1A15AC06" w14:textId="77777777" w:rsidR="00FF5000" w:rsidRPr="00CC7411" w:rsidRDefault="0035282A" w:rsidP="00FF5000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Effect of surface activation of alumina particles on the performances of thermosetting-based composite materials</w:t>
      </w:r>
      <w:r w:rsidRPr="00CC7411">
        <w:rPr>
          <w:i/>
          <w:sz w:val="20"/>
          <w:szCs w:val="20"/>
        </w:rPr>
        <w:t>. </w:t>
      </w:r>
    </w:p>
    <w:p w14:paraId="4C752790" w14:textId="77777777" w:rsidR="0035282A" w:rsidRPr="00CC7411" w:rsidRDefault="00FF5000" w:rsidP="00FF5000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>JOURNAL OF COMPOSITE MATERIALS</w:t>
      </w:r>
      <w:r w:rsidR="0035282A" w:rsidRPr="00CC7411">
        <w:rPr>
          <w:b/>
          <w:i/>
          <w:sz w:val="20"/>
          <w:szCs w:val="20"/>
        </w:rPr>
        <w:t>,</w:t>
      </w:r>
      <w:r w:rsidRPr="00CC7411">
        <w:rPr>
          <w:b/>
          <w:i/>
          <w:sz w:val="20"/>
          <w:szCs w:val="20"/>
        </w:rPr>
        <w:t xml:space="preserve"> 2019, https://doi.org/10.1177/0021998319839133</w:t>
      </w:r>
    </w:p>
    <w:p w14:paraId="457BA0CB" w14:textId="77777777" w:rsidR="0035282A" w:rsidRPr="00CC7411" w:rsidRDefault="0035282A" w:rsidP="0035282A">
      <w:pPr>
        <w:ind w:left="360"/>
        <w:rPr>
          <w:i/>
          <w:sz w:val="20"/>
          <w:szCs w:val="20"/>
          <w:lang w:val="sr-Latn-RS"/>
        </w:rPr>
      </w:pPr>
    </w:p>
    <w:p w14:paraId="32D471A6" w14:textId="77777777" w:rsidR="00CF1F0A" w:rsidRPr="00CC7411" w:rsidRDefault="00CF1F0A" w:rsidP="00CF1F0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Džunuzović, JV; Stefanović, IS;....˛Lama, GC</w:t>
      </w:r>
    </w:p>
    <w:p w14:paraId="20CAA60C" w14:textId="53CF9182" w:rsidR="00CF1F0A" w:rsidRPr="00F55353" w:rsidRDefault="00CF1F0A" w:rsidP="00CF1F0A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Polyurethane networks based on polycaprolactone and hyperbranchedpolyester: Structural, thermal and mechanical investigation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sz w:val="20"/>
          <w:szCs w:val="20"/>
          <w:lang w:val="sr-Latn-RS"/>
        </w:rPr>
        <w:t>PROGR</w:t>
      </w:r>
      <w:r w:rsidR="00B57506" w:rsidRPr="00CC7411">
        <w:rPr>
          <w:b/>
          <w:i/>
          <w:sz w:val="20"/>
          <w:szCs w:val="20"/>
          <w:lang w:val="sr-Latn-RS"/>
        </w:rPr>
        <w:t>ESS IN ORGANIC COATINGS 137:</w:t>
      </w:r>
      <w:r w:rsidRPr="00CC7411">
        <w:rPr>
          <w:b/>
          <w:i/>
          <w:sz w:val="20"/>
          <w:szCs w:val="20"/>
          <w:lang w:val="sr-Latn-RS"/>
        </w:rPr>
        <w:t xml:space="preserve"> 105305</w:t>
      </w:r>
      <w:r w:rsidR="00B57506" w:rsidRPr="00CC7411">
        <w:rPr>
          <w:b/>
          <w:i/>
          <w:sz w:val="20"/>
          <w:szCs w:val="20"/>
          <w:lang w:val="sr-Latn-RS"/>
        </w:rPr>
        <w:t xml:space="preserve"> 2019</w:t>
      </w:r>
    </w:p>
    <w:p w14:paraId="1950D82E" w14:textId="77777777" w:rsidR="00CF1F0A" w:rsidRPr="00CC7411" w:rsidRDefault="00CF1F0A" w:rsidP="00CF1F0A">
      <w:pPr>
        <w:rPr>
          <w:i/>
          <w:sz w:val="20"/>
          <w:szCs w:val="20"/>
          <w:lang w:val="sr-Latn-RS"/>
        </w:rPr>
      </w:pPr>
    </w:p>
    <w:p w14:paraId="4D820A91" w14:textId="77777777" w:rsidR="00F26259" w:rsidRPr="00CC7411" w:rsidRDefault="00F26259" w:rsidP="00F262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Policello, GA; Mukherjee, N; Wagner, R; Leatherman, MD</w:t>
      </w:r>
    </w:p>
    <w:p w14:paraId="10DC3CD0" w14:textId="77777777" w:rsidR="00F26259" w:rsidRPr="00CC7411" w:rsidRDefault="00F26259" w:rsidP="009C678A">
      <w:pPr>
        <w:pStyle w:val="NoSpacing"/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Ester-modified organosilicon-based surfactants, methods of making same and applications containing the same</w:t>
      </w:r>
    </w:p>
    <w:p w14:paraId="6C15ACC2" w14:textId="77777777" w:rsidR="00F26259" w:rsidRPr="00CC7411" w:rsidRDefault="00F26259" w:rsidP="00F2625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 xml:space="preserve">U.S. Patent No. 9,988,404. Washington, </w:t>
      </w:r>
      <w:r w:rsidR="00B57506" w:rsidRPr="00CC7411">
        <w:rPr>
          <w:b/>
          <w:i/>
          <w:sz w:val="20"/>
          <w:szCs w:val="20"/>
          <w:lang w:val="sr-Latn-RS"/>
        </w:rPr>
        <w:t xml:space="preserve">2019, </w:t>
      </w:r>
      <w:r w:rsidRPr="00CC7411">
        <w:rPr>
          <w:b/>
          <w:i/>
          <w:sz w:val="20"/>
          <w:szCs w:val="20"/>
          <w:lang w:val="sr-Latn-RS"/>
        </w:rPr>
        <w:t>DC: U.S. Patent and Trademark Office.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https://patents.google.com/patent/US9988404B2/en</w:t>
      </w:r>
    </w:p>
    <w:p w14:paraId="16918D55" w14:textId="77777777" w:rsidR="00F26259" w:rsidRPr="00CC7411" w:rsidRDefault="00F26259" w:rsidP="00F26259">
      <w:pPr>
        <w:rPr>
          <w:b/>
          <w:i/>
          <w:sz w:val="20"/>
          <w:szCs w:val="20"/>
          <w:lang w:val="sr-Latn-RS"/>
        </w:rPr>
      </w:pPr>
    </w:p>
    <w:p w14:paraId="68E7BD49" w14:textId="77777777" w:rsidR="00B57506" w:rsidRPr="00CC7411" w:rsidRDefault="00B57506" w:rsidP="00F262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Pergal, MV; Balaban, M;...&amp;Peković, BB</w:t>
      </w:r>
    </w:p>
    <w:p w14:paraId="1D557755" w14:textId="77777777" w:rsidR="00B57506" w:rsidRPr="00CC7411" w:rsidRDefault="00B57506" w:rsidP="00B57506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Poly(Dimethylsiloxane) Modified Polymers: Synthesis, Structure and Physical Properties</w:t>
      </w:r>
    </w:p>
    <w:p w14:paraId="72CFBB3D" w14:textId="77777777" w:rsidR="00B57506" w:rsidRPr="00CC7411" w:rsidRDefault="00B57506" w:rsidP="00B57506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In book: Advances in Chemistry Research. Volume 43Chapter: 1Publisher: Nova Science</w:t>
      </w:r>
      <w:r w:rsidR="00277266" w:rsidRPr="00CC7411">
        <w:rPr>
          <w:b/>
          <w:i/>
          <w:sz w:val="20"/>
          <w:szCs w:val="20"/>
          <w:lang w:val="sr-Latn-RS"/>
        </w:rPr>
        <w:t>, 2018</w:t>
      </w:r>
    </w:p>
    <w:p w14:paraId="264EF851" w14:textId="77777777" w:rsidR="00B57506" w:rsidRPr="00CC7411" w:rsidRDefault="00B57506" w:rsidP="00B57506">
      <w:pPr>
        <w:rPr>
          <w:i/>
          <w:sz w:val="20"/>
          <w:szCs w:val="20"/>
          <w:lang w:val="sr-Latn-RS"/>
        </w:rPr>
      </w:pPr>
    </w:p>
    <w:p w14:paraId="3E98F74B" w14:textId="77777777" w:rsidR="00F26259" w:rsidRPr="00CC7411" w:rsidRDefault="00F26259" w:rsidP="00F2625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Holanda, CA</w:t>
      </w:r>
    </w:p>
    <w:p w14:paraId="646FFEFF" w14:textId="3D69C6C2" w:rsidR="00F26259" w:rsidRPr="00F55353" w:rsidRDefault="00F26259" w:rsidP="00F2625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Potencial antibiofilme de hidroxiuretanos incorporados com nanopartículas de prata/óxido de zinco para tratamento ortodôntico </w:t>
      </w:r>
      <w:r w:rsidRPr="00CC7411">
        <w:rPr>
          <w:b/>
          <w:i/>
          <w:sz w:val="20"/>
          <w:szCs w:val="20"/>
          <w:lang w:val="sr-Latn-RS"/>
        </w:rPr>
        <w:t>Doctoral dissertation, Universidade de São Paulo, 2018, DOI: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10.11606/T.75.2018.tde-22102018-162456, http://www.teses.usp.br/teses/disponiveis/75/75134/tde-22102018-162456/en.php</w:t>
      </w:r>
    </w:p>
    <w:p w14:paraId="379674D3" w14:textId="77777777" w:rsidR="00F26259" w:rsidRPr="00CC7411" w:rsidRDefault="00F26259" w:rsidP="00F26259">
      <w:pPr>
        <w:rPr>
          <w:i/>
          <w:sz w:val="20"/>
          <w:szCs w:val="20"/>
          <w:lang w:val="sr-Latn-RS"/>
        </w:rPr>
      </w:pPr>
    </w:p>
    <w:p w14:paraId="220C839E" w14:textId="77777777" w:rsidR="00A9566F" w:rsidRPr="00CC7411" w:rsidRDefault="00A9566F" w:rsidP="00A956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Yan-ting, H; Zheng, C; Wei, D; Fan, Z; Zhong-yin, X</w:t>
      </w:r>
    </w:p>
    <w:p w14:paraId="15F51E1B" w14:textId="40DB7023" w:rsidR="00A9566F" w:rsidRPr="00F55353" w:rsidRDefault="00A9566F" w:rsidP="00A9566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Comparative study of in situ polymerized waterborne polyurethane/nano-silica composites and polyethersiloxanediol-modified polyurethane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  <w:lang w:val="sr-Latn-RS"/>
        </w:rPr>
        <w:t xml:space="preserve">JOURNAL OF THERMOPLASTIC COMPOSITE MATERIALS, </w:t>
      </w:r>
      <w:r w:rsidR="00155D9D" w:rsidRPr="00CC7411">
        <w:rPr>
          <w:b/>
          <w:i/>
          <w:iCs/>
          <w:sz w:val="20"/>
          <w:szCs w:val="20"/>
        </w:rPr>
        <w:t xml:space="preserve">30(1): 107-120 </w:t>
      </w:r>
      <w:r w:rsidR="00155D9D" w:rsidRPr="00CC7411">
        <w:rPr>
          <w:b/>
          <w:i/>
          <w:sz w:val="20"/>
          <w:szCs w:val="20"/>
          <w:lang w:val="sr-Latn-RS"/>
        </w:rPr>
        <w:t>2017</w:t>
      </w:r>
    </w:p>
    <w:p w14:paraId="7790B6BD" w14:textId="77777777" w:rsidR="00A9566F" w:rsidRPr="00CC7411" w:rsidRDefault="00A9566F" w:rsidP="00A9566F">
      <w:pPr>
        <w:ind w:left="360"/>
        <w:rPr>
          <w:i/>
          <w:sz w:val="20"/>
          <w:szCs w:val="20"/>
          <w:lang w:val="sr-Latn-RS"/>
        </w:rPr>
      </w:pPr>
    </w:p>
    <w:p w14:paraId="05BF7510" w14:textId="77777777" w:rsidR="002B2BBE" w:rsidRPr="00CC7411" w:rsidRDefault="002B2BBE" w:rsidP="00993DC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Yi, T; Ma, G; Hou, C; Li, S; Zhang, R; Wu, J; Hao, X</w:t>
      </w:r>
    </w:p>
    <w:p w14:paraId="1CFA98CB" w14:textId="77777777" w:rsidR="002B2BBE" w:rsidRPr="00CC7411" w:rsidRDefault="002B2BBE" w:rsidP="002B2BBE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Preparation and properties of poly (siloxane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ether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urethane)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acrylic hybrid emulsions. </w:t>
      </w:r>
    </w:p>
    <w:p w14:paraId="54C45D24" w14:textId="77777777" w:rsidR="002B2BBE" w:rsidRPr="00CC7411" w:rsidRDefault="002B2BBE" w:rsidP="002B2BBE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JOURNAL OF APPLIED POLYMER SCIENCE,</w:t>
      </w:r>
      <w:r w:rsidRPr="00CC7411">
        <w:rPr>
          <w:b/>
          <w:i/>
          <w:sz w:val="20"/>
          <w:szCs w:val="20"/>
        </w:rPr>
        <w:t xml:space="preserve"> 2017,</w:t>
      </w:r>
      <w:r w:rsidRPr="00CC7411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>10.1002/app.44927</w:t>
      </w:r>
    </w:p>
    <w:p w14:paraId="0C360D2A" w14:textId="77777777" w:rsidR="002B2BBE" w:rsidRPr="00CC7411" w:rsidRDefault="002B2BBE" w:rsidP="002B2BBE">
      <w:pPr>
        <w:rPr>
          <w:b/>
          <w:i/>
          <w:sz w:val="20"/>
          <w:szCs w:val="20"/>
          <w:lang w:val="sr-Latn-RS"/>
        </w:rPr>
      </w:pPr>
    </w:p>
    <w:p w14:paraId="10A3CAFE" w14:textId="77777777" w:rsidR="00FC6694" w:rsidRPr="00CC7411" w:rsidRDefault="00FC6694" w:rsidP="00993DC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Andriani, Y; Min-Wen, JC; Yan-Jiang, BC; Yee, PI; Shyh-Chang, N; Siew, TW</w:t>
      </w:r>
    </w:p>
    <w:p w14:paraId="76AF37BB" w14:textId="77777777" w:rsidR="00FC6694" w:rsidRPr="00CC7411" w:rsidRDefault="00FC6694" w:rsidP="00FC6694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Polyurethane Acrylates as Effective Substrates for Sustained In Vitro Culture of Human Myotubes.</w:t>
      </w:r>
    </w:p>
    <w:p w14:paraId="3AF9E962" w14:textId="77777777" w:rsidR="00FC6694" w:rsidRPr="00CC7411" w:rsidRDefault="00FC6694" w:rsidP="00FC6694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 </w:t>
      </w:r>
      <w:r w:rsidRPr="00CC7411">
        <w:rPr>
          <w:b/>
          <w:i/>
          <w:iCs/>
          <w:sz w:val="20"/>
          <w:szCs w:val="20"/>
        </w:rPr>
        <w:t>ACTA BIOMATERIALIA,</w:t>
      </w:r>
      <w:r w:rsidRPr="00CC7411">
        <w:rPr>
          <w:b/>
          <w:i/>
          <w:sz w:val="20"/>
          <w:szCs w:val="20"/>
        </w:rPr>
        <w:t xml:space="preserve"> 2017, http://doi.org/10.1016/j.actbio.2017.04.022</w:t>
      </w:r>
    </w:p>
    <w:p w14:paraId="207B3689" w14:textId="77777777" w:rsidR="00FC6694" w:rsidRPr="00CC7411" w:rsidRDefault="00FC6694" w:rsidP="00FC6694">
      <w:pPr>
        <w:rPr>
          <w:i/>
          <w:sz w:val="20"/>
          <w:szCs w:val="20"/>
          <w:lang w:val="sr-Latn-RS"/>
        </w:rPr>
      </w:pPr>
    </w:p>
    <w:p w14:paraId="31E7E8C2" w14:textId="77777777" w:rsidR="00373CF4" w:rsidRPr="00CC7411" w:rsidRDefault="00373CF4" w:rsidP="00993DC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Tian, </w:t>
      </w:r>
      <w:r w:rsidR="006C43AD" w:rsidRPr="00CC7411">
        <w:rPr>
          <w:i/>
          <w:sz w:val="20"/>
          <w:szCs w:val="20"/>
        </w:rPr>
        <w:t xml:space="preserve">F; </w:t>
      </w:r>
      <w:r w:rsidRPr="00CC7411">
        <w:rPr>
          <w:i/>
          <w:sz w:val="20"/>
          <w:szCs w:val="20"/>
        </w:rPr>
        <w:t>Zhang,</w:t>
      </w:r>
      <w:r w:rsidR="006C43AD" w:rsidRPr="00CC7411">
        <w:rPr>
          <w:i/>
          <w:sz w:val="20"/>
          <w:szCs w:val="20"/>
        </w:rPr>
        <w:t xml:space="preserve"> S; </w:t>
      </w:r>
      <w:r w:rsidRPr="00CC7411">
        <w:rPr>
          <w:i/>
          <w:sz w:val="20"/>
          <w:szCs w:val="20"/>
        </w:rPr>
        <w:t xml:space="preserve">Zhai, </w:t>
      </w:r>
      <w:r w:rsidR="006C43AD" w:rsidRPr="00CC7411">
        <w:rPr>
          <w:i/>
          <w:sz w:val="20"/>
          <w:szCs w:val="20"/>
        </w:rPr>
        <w:t xml:space="preserve">M; </w:t>
      </w:r>
      <w:r w:rsidRPr="00CC7411">
        <w:rPr>
          <w:i/>
          <w:sz w:val="20"/>
          <w:szCs w:val="20"/>
        </w:rPr>
        <w:t>Sui,</w:t>
      </w:r>
      <w:r w:rsidR="006C43AD" w:rsidRPr="00CC7411">
        <w:rPr>
          <w:i/>
          <w:sz w:val="20"/>
          <w:szCs w:val="20"/>
        </w:rPr>
        <w:t xml:space="preserve"> J; </w:t>
      </w:r>
      <w:r w:rsidRPr="00CC7411">
        <w:rPr>
          <w:i/>
          <w:sz w:val="20"/>
          <w:szCs w:val="20"/>
        </w:rPr>
        <w:t>Lan,</w:t>
      </w:r>
      <w:r w:rsidR="006C43AD" w:rsidRPr="00CC7411">
        <w:rPr>
          <w:i/>
          <w:sz w:val="20"/>
          <w:szCs w:val="20"/>
        </w:rPr>
        <w:t xml:space="preserve"> X; </w:t>
      </w:r>
      <w:r w:rsidRPr="00CC7411">
        <w:rPr>
          <w:i/>
          <w:sz w:val="20"/>
          <w:szCs w:val="20"/>
        </w:rPr>
        <w:t>Gao</w:t>
      </w:r>
      <w:r w:rsidR="006C43AD" w:rsidRPr="00CC7411">
        <w:rPr>
          <w:i/>
          <w:sz w:val="20"/>
          <w:szCs w:val="20"/>
        </w:rPr>
        <w:t>, J</w:t>
      </w:r>
    </w:p>
    <w:p w14:paraId="28D91CCA" w14:textId="77777777" w:rsidR="00373CF4" w:rsidRPr="00CC7411" w:rsidRDefault="00373CF4" w:rsidP="00373CF4">
      <w:pPr>
        <w:rPr>
          <w:i/>
          <w:sz w:val="20"/>
          <w:szCs w:val="20"/>
          <w:lang w:val="sr-Latn-RS"/>
        </w:rPr>
      </w:pPr>
      <w:hyperlink r:id="rId1261" w:tgtFrame="_blank" w:history="1">
        <w:r w:rsidRPr="00CC7411">
          <w:rPr>
            <w:rStyle w:val="Hyperlink"/>
            <w:i/>
            <w:color w:val="auto"/>
            <w:sz w:val="20"/>
            <w:szCs w:val="20"/>
            <w:lang w:val="sr-Latn-RS"/>
          </w:rPr>
          <w:t>Thermal properties of nano-sized polyethylene glycol confined in silica gels for latent heat storage</w:t>
        </w:r>
      </w:hyperlink>
    </w:p>
    <w:p w14:paraId="2C3241B5" w14:textId="77777777" w:rsidR="00373CF4" w:rsidRPr="00CC7411" w:rsidRDefault="00373CF4" w:rsidP="00373CF4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 xml:space="preserve">THERMOCHIMICA ACTA, 2017, </w:t>
      </w:r>
      <w:hyperlink r:id="rId1262" w:history="1">
        <w:r w:rsidR="00444F52"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https://doi.org/10.1016/j.tca.2017.05.006</w:t>
        </w:r>
      </w:hyperlink>
    </w:p>
    <w:p w14:paraId="1F0F8BCE" w14:textId="77777777" w:rsidR="00373CF4" w:rsidRPr="00CC7411" w:rsidRDefault="00373CF4" w:rsidP="00373CF4">
      <w:pPr>
        <w:rPr>
          <w:i/>
          <w:sz w:val="20"/>
          <w:szCs w:val="20"/>
          <w:lang w:val="sr-Latn-RS"/>
        </w:rPr>
      </w:pPr>
    </w:p>
    <w:p w14:paraId="32732984" w14:textId="77777777" w:rsidR="002050B7" w:rsidRPr="00CC7411" w:rsidRDefault="002050B7" w:rsidP="00993DC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Policello, GA; Mukherjee, N; Wagner, R; Leatherman, MD</w:t>
      </w:r>
    </w:p>
    <w:p w14:paraId="070C71F7" w14:textId="77777777" w:rsidR="002050B7" w:rsidRPr="00CC7411" w:rsidRDefault="002050B7" w:rsidP="002050B7">
      <w:pPr>
        <w:rPr>
          <w:i/>
          <w:iCs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Ester-modified organosilicon-based surfactants, methods of making same and applications containing</w:t>
      </w:r>
    </w:p>
    <w:p w14:paraId="662C43A7" w14:textId="1482922D" w:rsidR="002050B7" w:rsidRPr="00F55353" w:rsidRDefault="002050B7" w:rsidP="002050B7">
      <w:pPr>
        <w:rPr>
          <w:i/>
          <w:iCs/>
          <w:sz w:val="20"/>
          <w:szCs w:val="20"/>
          <w:u w:val="single"/>
          <w:lang w:val="sr-Latn-RS"/>
        </w:rPr>
      </w:pPr>
      <w:r w:rsidRPr="00CC7411">
        <w:rPr>
          <w:i/>
          <w:iCs/>
          <w:sz w:val="20"/>
          <w:szCs w:val="20"/>
          <w:u w:val="single"/>
          <w:lang w:val="sr-Latn-RS"/>
        </w:rPr>
        <w:t>the sameGA</w:t>
      </w:r>
      <w:r w:rsidR="00F55353">
        <w:rPr>
          <w:i/>
          <w:iCs/>
          <w:sz w:val="20"/>
          <w:szCs w:val="20"/>
          <w:u w:val="single"/>
          <w:lang w:val="sr-Latn-RS"/>
        </w:rPr>
        <w:t>,</w:t>
      </w:r>
      <w:r w:rsidRPr="00CC7411">
        <w:rPr>
          <w:b/>
          <w:i/>
          <w:iCs/>
          <w:sz w:val="20"/>
          <w:szCs w:val="20"/>
        </w:rPr>
        <w:t>U.S. Patent Application No. 15/092,751</w:t>
      </w:r>
      <w:r w:rsidRPr="00CC7411">
        <w:rPr>
          <w:b/>
          <w:i/>
          <w:sz w:val="20"/>
          <w:szCs w:val="20"/>
        </w:rPr>
        <w:t>, 2017</w:t>
      </w:r>
    </w:p>
    <w:p w14:paraId="4B2C5D32" w14:textId="77777777" w:rsidR="002050B7" w:rsidRPr="00CC7411" w:rsidRDefault="002050B7" w:rsidP="002050B7">
      <w:pPr>
        <w:rPr>
          <w:i/>
          <w:sz w:val="20"/>
          <w:szCs w:val="20"/>
          <w:lang w:val="sr-Latn-RS"/>
        </w:rPr>
      </w:pPr>
    </w:p>
    <w:p w14:paraId="000026DA" w14:textId="77777777" w:rsidR="00993DCF" w:rsidRPr="00CC7411" w:rsidRDefault="00993DCF" w:rsidP="00993DC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Emamikia, M; Barikani, M; Bakhshandeh, G</w:t>
      </w:r>
    </w:p>
    <w:p w14:paraId="2C7F7722" w14:textId="0C936179" w:rsidR="00993DCF" w:rsidRPr="00F55353" w:rsidRDefault="00993DCF" w:rsidP="00993DCF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Relationship between structure and aromatic solvent permeability of the crosslinked polyurethanes based on hyperbranched polyesters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POLYMER INTERNATIONAL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66748F" w:rsidRPr="00CC7411">
        <w:rPr>
          <w:b/>
          <w:i/>
          <w:sz w:val="20"/>
          <w:szCs w:val="20"/>
        </w:rPr>
        <w:t xml:space="preserve">64 (9): 1142-1154 </w:t>
      </w:r>
      <w:r w:rsidR="0066748F" w:rsidRPr="00CC7411">
        <w:rPr>
          <w:b/>
          <w:i/>
          <w:sz w:val="20"/>
          <w:szCs w:val="20"/>
          <w:lang w:val="sr-Latn-RS"/>
        </w:rPr>
        <w:t>2015</w:t>
      </w:r>
    </w:p>
    <w:p w14:paraId="310A2639" w14:textId="77777777" w:rsidR="00993DCF" w:rsidRPr="00CC7411" w:rsidRDefault="00993DCF" w:rsidP="00993DCF">
      <w:pPr>
        <w:ind w:left="360"/>
        <w:rPr>
          <w:i/>
          <w:sz w:val="20"/>
          <w:szCs w:val="20"/>
          <w:lang w:val="sr-Latn-RS"/>
        </w:rPr>
      </w:pPr>
    </w:p>
    <w:p w14:paraId="6D692E7F" w14:textId="77777777" w:rsidR="00936121" w:rsidRPr="00CC7411" w:rsidRDefault="00936121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Byczyński, Ł; Dutkiewicz, M; Maciejewski, H</w:t>
      </w:r>
    </w:p>
    <w:p w14:paraId="175842B4" w14:textId="6C10254D" w:rsidR="00936121" w:rsidRPr="00F55353" w:rsidRDefault="00936121" w:rsidP="00936121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Thermal degradation studies of poly (urethane-siloxane) thermosets based on co-poly (dimethyl)(methyl, hydroxypolyoxyethylenepropyl) siloxane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THERMOCHIMICA ACTA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B506BF" w:rsidRPr="00CC7411">
        <w:rPr>
          <w:b/>
          <w:i/>
          <w:sz w:val="20"/>
          <w:szCs w:val="20"/>
        </w:rPr>
        <w:t xml:space="preserve">589: 252-261 </w:t>
      </w:r>
      <w:r w:rsidRPr="00CC7411">
        <w:rPr>
          <w:b/>
          <w:i/>
          <w:sz w:val="20"/>
          <w:szCs w:val="20"/>
          <w:lang w:val="sr-Latn-RS"/>
        </w:rPr>
        <w:t>2014</w:t>
      </w:r>
    </w:p>
    <w:p w14:paraId="3003AD76" w14:textId="77777777" w:rsidR="00936121" w:rsidRPr="00CC7411" w:rsidRDefault="00936121" w:rsidP="00936121">
      <w:pPr>
        <w:ind w:left="360"/>
        <w:rPr>
          <w:i/>
          <w:sz w:val="20"/>
          <w:szCs w:val="20"/>
        </w:rPr>
      </w:pPr>
    </w:p>
    <w:p w14:paraId="182258F1" w14:textId="77777777" w:rsidR="004F5FE6" w:rsidRPr="00CC7411" w:rsidRDefault="004F5FE6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  <w:lang w:val="sr-Latn-RS"/>
        </w:rPr>
        <w:t>Byczyński, Ł</w:t>
      </w:r>
    </w:p>
    <w:p w14:paraId="33D27FC8" w14:textId="1867E051" w:rsidR="004F5FE6" w:rsidRPr="00F55353" w:rsidRDefault="004F5FE6" w:rsidP="004F5FE6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Thermal degradation studies of poly (urethane-siloxane) thermosets based on co-poly (dimethyl)(methyl, 3-glycidoxypropyl) siloxane and epoxy-terminated urethane oligomer.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iCs/>
          <w:sz w:val="20"/>
          <w:szCs w:val="20"/>
          <w:lang w:val="sr-Latn-RS"/>
        </w:rPr>
        <w:t>THERMOCHIMICA ACTA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B506BF" w:rsidRPr="00CC7411">
        <w:rPr>
          <w:b/>
          <w:i/>
          <w:sz w:val="20"/>
          <w:szCs w:val="20"/>
        </w:rPr>
        <w:t xml:space="preserve">592: 58-66 </w:t>
      </w:r>
      <w:r w:rsidR="00B506BF" w:rsidRPr="00CC7411">
        <w:rPr>
          <w:b/>
          <w:i/>
          <w:sz w:val="20"/>
          <w:szCs w:val="20"/>
          <w:lang w:val="sr-Latn-RS"/>
        </w:rPr>
        <w:t>2014</w:t>
      </w:r>
    </w:p>
    <w:p w14:paraId="2D7CE46A" w14:textId="77777777" w:rsidR="004F5FE6" w:rsidRPr="00CC7411" w:rsidRDefault="004F5FE6" w:rsidP="004F5FE6">
      <w:pPr>
        <w:rPr>
          <w:i/>
          <w:sz w:val="20"/>
          <w:szCs w:val="20"/>
        </w:rPr>
      </w:pPr>
    </w:p>
    <w:p w14:paraId="2B53784C" w14:textId="77777777" w:rsidR="00246322" w:rsidRPr="00CC7411" w:rsidRDefault="00246322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Pergal, MV, Džunuzović, JV; Poreba, R; Micić, D; Stefanov, P; Pezo, L; Špírková, M</w:t>
      </w:r>
    </w:p>
    <w:p w14:paraId="351ED0DA" w14:textId="629392A4" w:rsidR="00246322" w:rsidRPr="00F55353" w:rsidRDefault="00246322" w:rsidP="0072457B">
      <w:pPr>
        <w:rPr>
          <w:i/>
          <w:sz w:val="20"/>
          <w:szCs w:val="20"/>
          <w:u w:val="single"/>
        </w:rPr>
      </w:pPr>
      <w:hyperlink r:id="rId1263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Surface and thermomechanical characterization of polyurethane networks based on poly(dimethylsiloxane) and hyperbranched polyester</w:t>
        </w:r>
      </w:hyperlink>
      <w:r w:rsidR="00F55353">
        <w:rPr>
          <w:i/>
          <w:sz w:val="20"/>
          <w:szCs w:val="20"/>
          <w:u w:val="single"/>
        </w:rPr>
        <w:t xml:space="preserve">, </w:t>
      </w:r>
      <w:r w:rsidRPr="00CC7411">
        <w:rPr>
          <w:b/>
          <w:i/>
          <w:sz w:val="20"/>
          <w:szCs w:val="20"/>
        </w:rPr>
        <w:t>EXPRESS POLYMER LETTERS, 7 (10): 806-820 2013</w:t>
      </w:r>
    </w:p>
    <w:p w14:paraId="7A3F043F" w14:textId="77777777" w:rsidR="00246322" w:rsidRPr="00CC7411" w:rsidRDefault="00246322" w:rsidP="0072457B">
      <w:pPr>
        <w:rPr>
          <w:b/>
          <w:i/>
          <w:sz w:val="20"/>
          <w:szCs w:val="20"/>
        </w:rPr>
      </w:pPr>
    </w:p>
    <w:p w14:paraId="5E92E8E9" w14:textId="77777777" w:rsidR="00F1425B" w:rsidRPr="00CC7411" w:rsidRDefault="00065C47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Pergal MV</w:t>
      </w:r>
      <w:r w:rsidR="00743F4D" w:rsidRPr="00CC7411">
        <w:rPr>
          <w:i/>
          <w:sz w:val="20"/>
          <w:szCs w:val="20"/>
        </w:rPr>
        <w:t>; Džunuzović JV; Špírková M; Poręba R; Steinhart M;</w:t>
      </w:r>
      <w:r w:rsidRPr="00CC7411">
        <w:rPr>
          <w:i/>
          <w:sz w:val="20"/>
          <w:szCs w:val="20"/>
        </w:rPr>
        <w:t xml:space="preserve"> Per</w:t>
      </w:r>
      <w:r w:rsidR="00743F4D" w:rsidRPr="00CC7411">
        <w:rPr>
          <w:i/>
          <w:sz w:val="20"/>
          <w:szCs w:val="20"/>
        </w:rPr>
        <w:t>gal MM;</w:t>
      </w:r>
      <w:r w:rsidRPr="00CC7411">
        <w:rPr>
          <w:i/>
          <w:sz w:val="20"/>
          <w:szCs w:val="20"/>
        </w:rPr>
        <w:t xml:space="preserve"> Ostojić S</w:t>
      </w:r>
    </w:p>
    <w:p w14:paraId="61823F19" w14:textId="06FA46FA" w:rsidR="00F1425B" w:rsidRPr="00F55353" w:rsidRDefault="00F1425B" w:rsidP="00F1425B">
      <w:pPr>
        <w:rPr>
          <w:bCs/>
          <w:i/>
          <w:sz w:val="20"/>
          <w:szCs w:val="20"/>
          <w:u w:val="single"/>
        </w:rPr>
      </w:pPr>
      <w:r w:rsidRPr="00CC7411">
        <w:rPr>
          <w:bCs/>
          <w:i/>
          <w:sz w:val="20"/>
          <w:szCs w:val="20"/>
          <w:u w:val="single"/>
        </w:rPr>
        <w:t>Study on the morphology and thermomechanical properties of poly(urethane-siloxane) networks based on hyperbranched polyester</w:t>
      </w:r>
      <w:r w:rsidR="00F55353">
        <w:rPr>
          <w:bCs/>
          <w:i/>
          <w:sz w:val="20"/>
          <w:szCs w:val="20"/>
          <w:u w:val="single"/>
        </w:rPr>
        <w:t xml:space="preserve">, </w:t>
      </w:r>
      <w:r w:rsidR="00D534F7" w:rsidRPr="00CC7411">
        <w:rPr>
          <w:b/>
          <w:bCs/>
          <w:i/>
          <w:sz w:val="20"/>
          <w:szCs w:val="20"/>
        </w:rPr>
        <w:t>HEMIJSKA INDUSTRIJA, 67(6):871-879</w:t>
      </w:r>
      <w:r w:rsidR="00065C47" w:rsidRPr="00CC7411">
        <w:rPr>
          <w:b/>
          <w:bCs/>
          <w:i/>
          <w:sz w:val="20"/>
          <w:szCs w:val="20"/>
        </w:rPr>
        <w:t xml:space="preserve"> 2013</w:t>
      </w:r>
    </w:p>
    <w:p w14:paraId="5CBB7B2C" w14:textId="77777777" w:rsidR="00065C47" w:rsidRPr="00CC7411" w:rsidRDefault="00065C47" w:rsidP="00F1425B">
      <w:pPr>
        <w:rPr>
          <w:b/>
          <w:i/>
          <w:sz w:val="20"/>
          <w:szCs w:val="20"/>
        </w:rPr>
      </w:pPr>
    </w:p>
    <w:p w14:paraId="1F711FB4" w14:textId="77777777" w:rsidR="007D2ED4" w:rsidRPr="00CC7411" w:rsidRDefault="007D2ED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264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Wang, X;</w:t>
        </w:r>
      </w:hyperlink>
      <w:r w:rsidRPr="00CC7411">
        <w:rPr>
          <w:i/>
          <w:sz w:val="20"/>
          <w:szCs w:val="20"/>
        </w:rPr>
        <w:t xml:space="preserve"> </w:t>
      </w:r>
      <w:hyperlink r:id="rId1265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Soucek, MD</w:t>
        </w:r>
      </w:hyperlink>
    </w:p>
    <w:p w14:paraId="51D9F243" w14:textId="77777777" w:rsidR="007D2ED4" w:rsidRPr="00CC7411" w:rsidRDefault="007D2ED4" w:rsidP="0072457B">
      <w:pPr>
        <w:rPr>
          <w:i/>
          <w:sz w:val="20"/>
          <w:szCs w:val="20"/>
        </w:rPr>
      </w:pPr>
      <w:hyperlink r:id="rId1266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Investigation of non-isocyanate urethane dimethacrylate reactive diluents for UV-curable polyurethane coatings</w:t>
        </w:r>
      </w:hyperlink>
    </w:p>
    <w:p w14:paraId="312FE52F" w14:textId="77777777" w:rsidR="007D2ED4" w:rsidRPr="00CC7411" w:rsidRDefault="007D2ED4" w:rsidP="0072457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 xml:space="preserve">PROGRESS IN ORGANIC COATINGS, </w:t>
      </w:r>
      <w:r w:rsidRPr="00CC7411">
        <w:rPr>
          <w:b/>
          <w:i/>
          <w:sz w:val="20"/>
          <w:szCs w:val="20"/>
        </w:rPr>
        <w:t>76 (7-8):1057-1067 2013</w:t>
      </w:r>
    </w:p>
    <w:p w14:paraId="157804AF" w14:textId="77777777" w:rsidR="007D2ED4" w:rsidRPr="00CC7411" w:rsidRDefault="007D2ED4" w:rsidP="0072457B">
      <w:pPr>
        <w:rPr>
          <w:b/>
          <w:i/>
          <w:sz w:val="20"/>
          <w:szCs w:val="20"/>
        </w:rPr>
      </w:pPr>
    </w:p>
    <w:p w14:paraId="3858616D" w14:textId="77777777" w:rsidR="007D2ED4" w:rsidRPr="00CC7411" w:rsidRDefault="007D2ED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267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Byczyński, Ł;</w:t>
        </w:r>
      </w:hyperlink>
      <w:r w:rsidRPr="00CC7411">
        <w:rPr>
          <w:i/>
          <w:sz w:val="20"/>
          <w:szCs w:val="20"/>
        </w:rPr>
        <w:t xml:space="preserve"> </w:t>
      </w:r>
      <w:hyperlink r:id="rId1268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Dutkiewicz, M;</w:t>
        </w:r>
      </w:hyperlink>
      <w:r w:rsidRPr="00CC7411">
        <w:rPr>
          <w:i/>
          <w:sz w:val="20"/>
          <w:szCs w:val="20"/>
        </w:rPr>
        <w:t xml:space="preserve"> </w:t>
      </w:r>
      <w:hyperlink r:id="rId1269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Maciejewski, H</w:t>
        </w:r>
      </w:hyperlink>
    </w:p>
    <w:p w14:paraId="319E60C0" w14:textId="77777777" w:rsidR="007D2ED4" w:rsidRPr="00CC7411" w:rsidRDefault="007D2ED4" w:rsidP="007D2ED4">
      <w:pPr>
        <w:rPr>
          <w:i/>
          <w:sz w:val="20"/>
          <w:szCs w:val="20"/>
        </w:rPr>
      </w:pPr>
      <w:hyperlink r:id="rId1270" w:tooltip="Show document details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Thermal degradation kinetics of semi-interpenetrating polymer network based on polyurethane and siloxane</w:t>
        </w:r>
      </w:hyperlink>
    </w:p>
    <w:p w14:paraId="23F26A89" w14:textId="77777777" w:rsidR="0072457B" w:rsidRPr="00CC7411" w:rsidRDefault="007D2ED4" w:rsidP="007D2ED4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THERMOCHIMICA ACTA, 560:55-62 2013</w:t>
      </w:r>
      <w:r w:rsidR="0072457B" w:rsidRPr="00CC7411">
        <w:rPr>
          <w:rFonts w:ascii="Arial" w:hAnsi="Arial" w:cs="Arial"/>
          <w:sz w:val="20"/>
          <w:szCs w:val="20"/>
        </w:rPr>
        <w:t xml:space="preserve"> </w:t>
      </w:r>
    </w:p>
    <w:p w14:paraId="25EDD9DF" w14:textId="77777777" w:rsidR="00034DE7" w:rsidRPr="00CC7411" w:rsidRDefault="00034DE7" w:rsidP="0072457B">
      <w:pPr>
        <w:rPr>
          <w:b/>
          <w:i/>
          <w:sz w:val="20"/>
          <w:szCs w:val="20"/>
        </w:rPr>
      </w:pPr>
    </w:p>
    <w:p w14:paraId="30CBFA28" w14:textId="77777777" w:rsidR="00BC52ED" w:rsidRPr="00CC7411" w:rsidRDefault="00BC52ED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271" w:tgtFrame="_self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Chien-Feng Li</w:t>
        </w:r>
      </w:hyperlink>
    </w:p>
    <w:p w14:paraId="1C48A893" w14:textId="77777777" w:rsidR="00BC52ED" w:rsidRPr="00CC7411" w:rsidRDefault="00BC52ED" w:rsidP="00BC52ED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Synthesis and Rheological Properties of Organic-Inorganic Hybrid Branched Polymer</w:t>
      </w:r>
    </w:p>
    <w:p w14:paraId="2A77D34A" w14:textId="77777777" w:rsidR="00BC52ED" w:rsidRPr="00CC7411" w:rsidRDefault="00BC52ED" w:rsidP="00BC52ED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Doctoral dissertation, National Taipei University of Technology, Taiwan, 2013 http://www.airitilibrary.com/Publication/alDetailedMesh?docid=U0006-3007201317201100</w:t>
      </w:r>
    </w:p>
    <w:p w14:paraId="51F18716" w14:textId="77777777" w:rsidR="00BC52ED" w:rsidRPr="00CC7411" w:rsidRDefault="00BC52ED" w:rsidP="00BC52ED">
      <w:pPr>
        <w:rPr>
          <w:i/>
          <w:sz w:val="20"/>
          <w:szCs w:val="20"/>
        </w:rPr>
      </w:pPr>
    </w:p>
    <w:p w14:paraId="39D84297" w14:textId="77777777" w:rsidR="007D2ED4" w:rsidRPr="00CC7411" w:rsidRDefault="007D2ED4" w:rsidP="00C365DE">
      <w:pPr>
        <w:numPr>
          <w:ilvl w:val="0"/>
          <w:numId w:val="1"/>
        </w:numPr>
        <w:rPr>
          <w:i/>
          <w:sz w:val="20"/>
          <w:szCs w:val="20"/>
        </w:rPr>
      </w:pPr>
      <w:hyperlink r:id="rId1272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Pergal, MV;</w:t>
        </w:r>
      </w:hyperlink>
      <w:r w:rsidRPr="00CC7411">
        <w:rPr>
          <w:i/>
          <w:sz w:val="20"/>
          <w:szCs w:val="20"/>
        </w:rPr>
        <w:t xml:space="preserve"> </w:t>
      </w:r>
      <w:hyperlink r:id="rId1273" w:tooltip="Show author details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Džunuzović, JV;</w:t>
        </w:r>
      </w:hyperlink>
      <w:r w:rsidRPr="00CC7411">
        <w:rPr>
          <w:i/>
          <w:sz w:val="20"/>
          <w:szCs w:val="20"/>
        </w:rPr>
        <w:t xml:space="preserve"> </w:t>
      </w:r>
      <w:hyperlink r:id="rId1274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Porȩba, R;</w:t>
        </w:r>
      </w:hyperlink>
      <w:r w:rsidRPr="00CC7411">
        <w:rPr>
          <w:i/>
          <w:sz w:val="20"/>
          <w:szCs w:val="20"/>
        </w:rPr>
        <w:t xml:space="preserve"> </w:t>
      </w:r>
      <w:hyperlink r:id="rId1275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Ostojić, S;</w:t>
        </w:r>
      </w:hyperlink>
      <w:r w:rsidRPr="00CC7411">
        <w:rPr>
          <w:i/>
          <w:sz w:val="20"/>
          <w:szCs w:val="20"/>
        </w:rPr>
        <w:t xml:space="preserve"> </w:t>
      </w:r>
      <w:hyperlink r:id="rId1276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Radulović, A;</w:t>
        </w:r>
      </w:hyperlink>
      <w:r w:rsidRPr="00CC7411">
        <w:rPr>
          <w:i/>
          <w:sz w:val="20"/>
          <w:szCs w:val="20"/>
        </w:rPr>
        <w:t xml:space="preserve"> </w:t>
      </w:r>
      <w:hyperlink r:id="rId1277" w:history="1">
        <w:r w:rsidRPr="00CC7411">
          <w:rPr>
            <w:rStyle w:val="Hyperlink"/>
            <w:i/>
            <w:color w:val="auto"/>
            <w:sz w:val="20"/>
            <w:szCs w:val="20"/>
            <w:u w:val="none"/>
          </w:rPr>
          <w:t>Špírková, M</w:t>
        </w:r>
      </w:hyperlink>
    </w:p>
    <w:p w14:paraId="0BBB2D34" w14:textId="2532CC36" w:rsidR="007D2ED4" w:rsidRPr="00F55353" w:rsidRDefault="007D2ED4" w:rsidP="00EF37B5">
      <w:pPr>
        <w:rPr>
          <w:i/>
          <w:sz w:val="20"/>
          <w:szCs w:val="20"/>
        </w:rPr>
      </w:pPr>
      <w:hyperlink r:id="rId1278" w:history="1">
        <w:r w:rsidRPr="00CC7411">
          <w:rPr>
            <w:rStyle w:val="Hyperlink"/>
            <w:bCs/>
            <w:i/>
            <w:color w:val="auto"/>
            <w:sz w:val="20"/>
            <w:szCs w:val="20"/>
          </w:rPr>
          <w:t>Microstructure and properties of poly(urethane-siloxane)s based on hyperbranched polyester of the fourth pseudo generation</w:t>
        </w:r>
      </w:hyperlink>
      <w:r w:rsidR="00F55353">
        <w:rPr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</w:rPr>
        <w:t xml:space="preserve">PROGRESS IN ORGANIC COATINGS, </w:t>
      </w:r>
      <w:r w:rsidRPr="00CC7411">
        <w:rPr>
          <w:b/>
          <w:i/>
          <w:sz w:val="20"/>
          <w:szCs w:val="20"/>
        </w:rPr>
        <w:t>76 (4):743-756 2013</w:t>
      </w:r>
    </w:p>
    <w:p w14:paraId="26C1D7D1" w14:textId="77777777" w:rsidR="00BF697F" w:rsidRDefault="00BF697F" w:rsidP="002C71A9">
      <w:pPr>
        <w:rPr>
          <w:b/>
          <w:color w:val="993366"/>
        </w:rPr>
      </w:pPr>
    </w:p>
    <w:p w14:paraId="7581420B" w14:textId="4868D0F9" w:rsidR="002C71A9" w:rsidRPr="00CC7411" w:rsidRDefault="00361DF2" w:rsidP="002C71A9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3</w:t>
      </w:r>
      <w:r w:rsidR="006A561A">
        <w:rPr>
          <w:b/>
          <w:color w:val="993366"/>
        </w:rPr>
        <w:t>9</w:t>
      </w:r>
      <w:r w:rsidR="0088371B">
        <w:rPr>
          <w:b/>
          <w:color w:val="993366"/>
        </w:rPr>
        <w:t>.</w:t>
      </w:r>
      <w:r w:rsidR="002C71A9" w:rsidRPr="002C71A9">
        <w:t xml:space="preserve"> </w:t>
      </w:r>
      <w:r w:rsidR="002C71A9" w:rsidRPr="00CC7411">
        <w:rPr>
          <w:color w:val="993366"/>
          <w:sz w:val="22"/>
          <w:szCs w:val="22"/>
        </w:rPr>
        <w:t>Vukoje, I; Božanić, D; Džunuzović, J; Bogdanović, U;</w:t>
      </w:r>
      <w:r w:rsidR="002C71A9" w:rsidRPr="00CC7411">
        <w:rPr>
          <w:b/>
          <w:color w:val="993366"/>
          <w:sz w:val="22"/>
          <w:szCs w:val="22"/>
        </w:rPr>
        <w:t xml:space="preserve"> Vodnik, V</w:t>
      </w:r>
    </w:p>
    <w:p w14:paraId="7ACF8705" w14:textId="77777777" w:rsidR="002C71A9" w:rsidRPr="00CC7411" w:rsidRDefault="00504D63" w:rsidP="002C71A9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 xml:space="preserve">Surface plasmon resonance of Ag organosols: Experimental and theoretical investigations / </w:t>
      </w:r>
      <w:r w:rsidR="002C71A9" w:rsidRPr="00CC7411">
        <w:rPr>
          <w:i/>
          <w:color w:val="993366"/>
          <w:sz w:val="22"/>
          <w:szCs w:val="22"/>
          <w:u w:val="single"/>
        </w:rPr>
        <w:t>[</w:t>
      </w:r>
      <w:r w:rsidRPr="00CC7411">
        <w:rPr>
          <w:i/>
          <w:color w:val="993366"/>
          <w:sz w:val="22"/>
          <w:szCs w:val="22"/>
          <w:u w:val="single"/>
        </w:rPr>
        <w:t>Rezonance površinskih plazmona organosola srebra: Eksperimentalna i teorijska ispitivanja</w:t>
      </w:r>
      <w:r w:rsidR="002C71A9" w:rsidRPr="00CC7411">
        <w:rPr>
          <w:i/>
          <w:color w:val="993366"/>
          <w:sz w:val="22"/>
          <w:szCs w:val="22"/>
          <w:u w:val="single"/>
        </w:rPr>
        <w:t>]</w:t>
      </w:r>
    </w:p>
    <w:p w14:paraId="067BC1BB" w14:textId="77777777" w:rsidR="002C71A9" w:rsidRPr="00CC7411" w:rsidRDefault="00246322" w:rsidP="002C71A9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 xml:space="preserve">HEMIJSKA INDUSTRIJA, 66 (6): </w:t>
      </w:r>
      <w:r w:rsidR="002C71A9" w:rsidRPr="00CC7411">
        <w:rPr>
          <w:b/>
          <w:color w:val="993366"/>
          <w:sz w:val="22"/>
          <w:szCs w:val="22"/>
        </w:rPr>
        <w:t>805-812</w:t>
      </w:r>
      <w:r w:rsidRPr="00CC7411">
        <w:rPr>
          <w:b/>
          <w:color w:val="993366"/>
          <w:sz w:val="22"/>
          <w:szCs w:val="22"/>
        </w:rPr>
        <w:t xml:space="preserve"> 2012</w:t>
      </w:r>
    </w:p>
    <w:p w14:paraId="54C3E099" w14:textId="77777777" w:rsidR="00246322" w:rsidRPr="00820657" w:rsidRDefault="002C71A9" w:rsidP="002C71A9">
      <w:pPr>
        <w:rPr>
          <w:rFonts w:ascii="Calibri" w:eastAsia="Calibri" w:hAnsi="Calibri"/>
          <w:sz w:val="22"/>
          <w:szCs w:val="22"/>
          <w:lang w:val="sr-Latn-RS"/>
        </w:rPr>
      </w:pPr>
      <w:r w:rsidRPr="00820657">
        <w:rPr>
          <w:rFonts w:ascii="Calibri" w:eastAsia="Calibri" w:hAnsi="Calibri"/>
          <w:sz w:val="22"/>
          <w:szCs w:val="22"/>
          <w:lang w:val="sr-Latn-RS"/>
        </w:rPr>
        <w:t xml:space="preserve"> </w:t>
      </w:r>
    </w:p>
    <w:p w14:paraId="798C3A3A" w14:textId="77777777" w:rsidR="002C71A9" w:rsidRPr="00CC7411" w:rsidRDefault="00246322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Pudlauskaite, J; Jankauskaite, V; Lazauskas, A; Prosyčevas, I; Narmontas, P</w:t>
      </w:r>
    </w:p>
    <w:p w14:paraId="13A2AB73" w14:textId="77777777" w:rsidR="00246322" w:rsidRPr="00CC7411" w:rsidRDefault="00246322" w:rsidP="002C71A9">
      <w:pPr>
        <w:rPr>
          <w:rFonts w:eastAsia="Calibri"/>
          <w:i/>
          <w:sz w:val="20"/>
          <w:szCs w:val="20"/>
          <w:u w:val="single"/>
          <w:lang w:val="sr-Latn-RS"/>
        </w:rPr>
      </w:pPr>
      <w:r w:rsidRPr="00CC7411">
        <w:rPr>
          <w:rFonts w:eastAsia="Calibri"/>
          <w:i/>
          <w:sz w:val="20"/>
          <w:szCs w:val="20"/>
          <w:u w:val="single"/>
          <w:lang w:val="sr-Latn-RS"/>
        </w:rPr>
        <w:t>Ag/DNQ-novolac-based nanocomposite films for controllable UV lithography morphological patterning</w:t>
      </w:r>
    </w:p>
    <w:p w14:paraId="62980F4D" w14:textId="77777777" w:rsidR="00246322" w:rsidRPr="00CC7411" w:rsidRDefault="00246322" w:rsidP="002C71A9">
      <w:pPr>
        <w:rPr>
          <w:rFonts w:eastAsia="Calibri"/>
          <w:b/>
          <w:i/>
          <w:sz w:val="20"/>
          <w:szCs w:val="20"/>
          <w:lang w:val="sr-Latn-RS"/>
        </w:rPr>
      </w:pPr>
      <w:r w:rsidRPr="00CC7411">
        <w:rPr>
          <w:rFonts w:eastAsia="Calibri"/>
          <w:b/>
          <w:i/>
          <w:sz w:val="20"/>
          <w:szCs w:val="20"/>
          <w:lang w:val="sr-Latn-RS"/>
        </w:rPr>
        <w:t>COLLOID AND POLYMER SCIENCE, 291 (8):1787-1793 2013</w:t>
      </w:r>
    </w:p>
    <w:p w14:paraId="7E8FE379" w14:textId="77777777" w:rsidR="006637EE" w:rsidRPr="00CC7411" w:rsidRDefault="006637EE" w:rsidP="002C71A9">
      <w:pPr>
        <w:rPr>
          <w:b/>
          <w:color w:val="993366"/>
          <w:sz w:val="20"/>
          <w:szCs w:val="20"/>
        </w:rPr>
      </w:pPr>
    </w:p>
    <w:p w14:paraId="71168560" w14:textId="171DD4A7" w:rsidR="000A3F01" w:rsidRPr="00CC7411" w:rsidRDefault="006A561A" w:rsidP="002C71A9">
      <w:pPr>
        <w:rPr>
          <w:b/>
          <w:iCs/>
          <w:color w:val="993366"/>
          <w:sz w:val="22"/>
          <w:szCs w:val="22"/>
        </w:rPr>
      </w:pPr>
      <w:r>
        <w:rPr>
          <w:b/>
          <w:iCs/>
          <w:color w:val="993366"/>
        </w:rPr>
        <w:t>40</w:t>
      </w:r>
      <w:r w:rsidR="000A3F01">
        <w:rPr>
          <w:b/>
          <w:iCs/>
          <w:color w:val="993366"/>
        </w:rPr>
        <w:t xml:space="preserve">. </w:t>
      </w:r>
      <w:r w:rsidR="000A3F01" w:rsidRPr="00CC7411">
        <w:rPr>
          <w:iCs/>
          <w:color w:val="993366"/>
          <w:sz w:val="22"/>
          <w:szCs w:val="22"/>
        </w:rPr>
        <w:t xml:space="preserve">Lazić,V; Šaponjić,Z; </w:t>
      </w:r>
      <w:r w:rsidR="000A3F01" w:rsidRPr="00CC7411">
        <w:rPr>
          <w:b/>
          <w:iCs/>
          <w:color w:val="993366"/>
          <w:sz w:val="22"/>
          <w:szCs w:val="22"/>
        </w:rPr>
        <w:t>Vodnik,V</w:t>
      </w:r>
      <w:r w:rsidR="000A3F01" w:rsidRPr="00CC7411">
        <w:rPr>
          <w:iCs/>
          <w:color w:val="993366"/>
          <w:sz w:val="22"/>
          <w:szCs w:val="22"/>
        </w:rPr>
        <w:t>; Dimitrijević, S; Jovančić,P; Nedeljković,J, Radetić, M</w:t>
      </w:r>
    </w:p>
    <w:p w14:paraId="0807ADC9" w14:textId="77777777" w:rsidR="000A3F01" w:rsidRPr="00CC7411" w:rsidRDefault="006E2558" w:rsidP="002C71A9">
      <w:pPr>
        <w:rPr>
          <w:i/>
          <w:iCs/>
          <w:color w:val="993366"/>
          <w:sz w:val="22"/>
          <w:szCs w:val="22"/>
          <w:u w:val="single"/>
        </w:rPr>
      </w:pPr>
      <w:r w:rsidRPr="00CC7411">
        <w:rPr>
          <w:i/>
          <w:iCs/>
          <w:color w:val="993366"/>
          <w:sz w:val="22"/>
          <w:szCs w:val="22"/>
          <w:u w:val="single"/>
        </w:rPr>
        <w:t>The</w:t>
      </w:r>
      <w:r w:rsidR="000A3F01" w:rsidRPr="00CC7411">
        <w:rPr>
          <w:i/>
          <w:iCs/>
          <w:color w:val="993366"/>
          <w:sz w:val="22"/>
          <w:szCs w:val="22"/>
          <w:u w:val="single"/>
        </w:rPr>
        <w:t xml:space="preserve"> study of antibacterial activity and stability of dyed cotton fabrics modified with different forms of silver</w:t>
      </w:r>
    </w:p>
    <w:p w14:paraId="29A2BFE1" w14:textId="77777777" w:rsidR="00EF0485" w:rsidRPr="00CC7411" w:rsidRDefault="000A3F01" w:rsidP="002C71A9">
      <w:pPr>
        <w:rPr>
          <w:b/>
          <w:color w:val="993366"/>
          <w:sz w:val="22"/>
          <w:szCs w:val="22"/>
        </w:rPr>
      </w:pPr>
      <w:r w:rsidRPr="00CC7411">
        <w:rPr>
          <w:b/>
          <w:iCs/>
          <w:color w:val="993366"/>
          <w:sz w:val="22"/>
          <w:szCs w:val="22"/>
        </w:rPr>
        <w:t>JOURNAL OF THE SERBIAN CHEMICAL SOCIETY,</w:t>
      </w:r>
      <w:r w:rsidRPr="00CC7411">
        <w:rPr>
          <w:b/>
          <w:color w:val="993366"/>
          <w:sz w:val="22"/>
          <w:szCs w:val="22"/>
        </w:rPr>
        <w:t xml:space="preserve"> 77(2): 225-234 2012</w:t>
      </w:r>
    </w:p>
    <w:p w14:paraId="72BB9FD7" w14:textId="77777777" w:rsidR="00D52F0B" w:rsidRPr="00D52F0B" w:rsidRDefault="00D52F0B" w:rsidP="00D52F0B">
      <w:pPr>
        <w:rPr>
          <w:b/>
          <w:bCs/>
          <w:i/>
          <w:sz w:val="20"/>
          <w:szCs w:val="20"/>
          <w:lang w:val="sr-Latn-RS"/>
        </w:rPr>
      </w:pPr>
    </w:p>
    <w:p w14:paraId="18E11E7E" w14:textId="2AF77ED5" w:rsidR="00732615" w:rsidRDefault="00732615" w:rsidP="00F21C5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Khan, GMA; Islam, MA;...&amp; Aidid, AR</w:t>
      </w:r>
    </w:p>
    <w:p w14:paraId="5D2EDCEA" w14:textId="77777777" w:rsidR="00732615" w:rsidRPr="00732615" w:rsidRDefault="00732615" w:rsidP="00732615">
      <w:pPr>
        <w:rPr>
          <w:i/>
          <w:sz w:val="20"/>
          <w:szCs w:val="20"/>
          <w:u w:val="single"/>
          <w:lang w:val="sr-Latn-RS"/>
        </w:rPr>
      </w:pPr>
      <w:r w:rsidRPr="00732615">
        <w:rPr>
          <w:i/>
          <w:sz w:val="20"/>
          <w:szCs w:val="20"/>
          <w:u w:val="single"/>
          <w:lang w:val="sr-Latn-RS"/>
        </w:rPr>
        <w:t>Sericin-TiO2 nanocomposite treated cotton fabrics for enhanced antibacterial and self-cleaning properties</w:t>
      </w:r>
    </w:p>
    <w:p w14:paraId="13091662" w14:textId="741027F8" w:rsidR="00732615" w:rsidRPr="00732615" w:rsidRDefault="00732615" w:rsidP="00732615">
      <w:pPr>
        <w:rPr>
          <w:b/>
          <w:bCs/>
          <w:i/>
          <w:sz w:val="20"/>
          <w:szCs w:val="20"/>
          <w:lang w:val="sr-Latn-RS"/>
        </w:rPr>
      </w:pPr>
      <w:r w:rsidRPr="00732615">
        <w:rPr>
          <w:b/>
          <w:bCs/>
          <w:i/>
          <w:sz w:val="20"/>
          <w:szCs w:val="20"/>
          <w:lang w:val="sr-Latn-RS"/>
        </w:rPr>
        <w:t>HYBRID ADVANCES, 2024, DOI: 10.1016/j.hybadv.2024.100287</w:t>
      </w:r>
    </w:p>
    <w:p w14:paraId="021607B3" w14:textId="77777777" w:rsidR="00732615" w:rsidRDefault="00732615" w:rsidP="00732615">
      <w:pPr>
        <w:rPr>
          <w:i/>
          <w:sz w:val="20"/>
          <w:szCs w:val="20"/>
          <w:lang w:val="sr-Latn-RS"/>
        </w:rPr>
      </w:pPr>
    </w:p>
    <w:p w14:paraId="174A05D1" w14:textId="4D56E021" w:rsidR="00F21C52" w:rsidRDefault="00F21C52" w:rsidP="00F21C5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D0C9D">
        <w:rPr>
          <w:i/>
          <w:sz w:val="20"/>
          <w:szCs w:val="20"/>
          <w:lang w:val="sr-Latn-RS"/>
        </w:rPr>
        <w:t>Mihajlovski</w:t>
      </w:r>
      <w:r>
        <w:rPr>
          <w:i/>
          <w:sz w:val="20"/>
          <w:szCs w:val="20"/>
          <w:lang w:val="sr-Latn-RS"/>
        </w:rPr>
        <w:t xml:space="preserve">, K; </w:t>
      </w:r>
      <w:r w:rsidRPr="00FD0C9D">
        <w:rPr>
          <w:i/>
          <w:sz w:val="20"/>
          <w:szCs w:val="20"/>
          <w:lang w:val="sr-Latn-RS"/>
        </w:rPr>
        <w:t>Stajcic</w:t>
      </w:r>
      <w:r>
        <w:rPr>
          <w:i/>
          <w:sz w:val="20"/>
          <w:szCs w:val="20"/>
          <w:lang w:val="sr-Latn-RS"/>
        </w:rPr>
        <w:t xml:space="preserve">, Ž; </w:t>
      </w:r>
      <w:r w:rsidRPr="00FD0C9D">
        <w:rPr>
          <w:i/>
          <w:sz w:val="20"/>
          <w:szCs w:val="20"/>
          <w:lang w:val="sr-Latn-RS"/>
        </w:rPr>
        <w:t>Lazi</w:t>
      </w:r>
      <w:r>
        <w:rPr>
          <w:i/>
          <w:sz w:val="20"/>
          <w:szCs w:val="20"/>
          <w:lang w:val="sr-Latn-RS"/>
        </w:rPr>
        <w:t>ć, V</w:t>
      </w:r>
    </w:p>
    <w:p w14:paraId="0DCDE2B1" w14:textId="77777777" w:rsidR="00F21C52" w:rsidRPr="00FD0C9D" w:rsidRDefault="00F21C52" w:rsidP="00F21C52">
      <w:pPr>
        <w:rPr>
          <w:i/>
          <w:sz w:val="20"/>
          <w:szCs w:val="20"/>
          <w:u w:val="single"/>
          <w:lang w:val="sr-Latn-RS"/>
        </w:rPr>
      </w:pPr>
      <w:r w:rsidRPr="00FD0C9D">
        <w:rPr>
          <w:i/>
          <w:sz w:val="20"/>
          <w:szCs w:val="20"/>
          <w:u w:val="single"/>
          <w:lang w:val="sr-Latn-RS"/>
        </w:rPr>
        <w:t>Antimicrobial activity of different wound dressing products treated with silver</w:t>
      </w:r>
    </w:p>
    <w:p w14:paraId="2E7E69E2" w14:textId="77777777" w:rsidR="00F21C52" w:rsidRPr="00FD0C9D" w:rsidRDefault="00F21C52" w:rsidP="00F21C52">
      <w:pPr>
        <w:rPr>
          <w:b/>
          <w:bCs/>
          <w:i/>
          <w:sz w:val="20"/>
          <w:szCs w:val="20"/>
          <w:lang w:val="sr-Latn-RS"/>
        </w:rPr>
      </w:pPr>
      <w:r w:rsidRPr="00FD0C9D">
        <w:rPr>
          <w:b/>
          <w:bCs/>
          <w:i/>
          <w:sz w:val="20"/>
          <w:szCs w:val="20"/>
          <w:lang w:val="sr-Latn-RS"/>
        </w:rPr>
        <w:t>HEMIJSKA INDUSTRIJA, 2023, DOI: 10.2298/HEMIND230113021M</w:t>
      </w:r>
    </w:p>
    <w:p w14:paraId="72EA0836" w14:textId="77777777" w:rsidR="00F21C52" w:rsidRDefault="00F21C52" w:rsidP="00F21C52">
      <w:pPr>
        <w:ind w:left="360"/>
        <w:rPr>
          <w:i/>
          <w:sz w:val="20"/>
          <w:szCs w:val="20"/>
          <w:lang w:val="sr-Latn-RS"/>
        </w:rPr>
      </w:pPr>
    </w:p>
    <w:p w14:paraId="1B591EA7" w14:textId="600D224F" w:rsidR="003A1804" w:rsidRDefault="003A1804" w:rsidP="003A18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A1804">
        <w:rPr>
          <w:i/>
          <w:sz w:val="20"/>
          <w:szCs w:val="20"/>
          <w:lang w:val="sr-Latn-RS"/>
        </w:rPr>
        <w:t>Sredojević</w:t>
      </w:r>
      <w:r>
        <w:rPr>
          <w:i/>
          <w:sz w:val="20"/>
          <w:szCs w:val="20"/>
          <w:lang w:val="sr-Latn-RS"/>
        </w:rPr>
        <w:t xml:space="preserve">, D; </w:t>
      </w:r>
      <w:r w:rsidRPr="003A1804">
        <w:rPr>
          <w:i/>
          <w:sz w:val="20"/>
          <w:szCs w:val="20"/>
          <w:lang w:val="sr-Latn-RS"/>
        </w:rPr>
        <w:t>Lazić</w:t>
      </w:r>
      <w:r>
        <w:rPr>
          <w:i/>
          <w:sz w:val="20"/>
          <w:szCs w:val="20"/>
          <w:lang w:val="sr-Latn-RS"/>
        </w:rPr>
        <w:t>, V;...&amp; Nedeljković, JM</w:t>
      </w:r>
    </w:p>
    <w:p w14:paraId="44F9B87F" w14:textId="77777777" w:rsidR="003A1804" w:rsidRPr="003A1804" w:rsidRDefault="003A1804" w:rsidP="003A1804">
      <w:pPr>
        <w:rPr>
          <w:i/>
          <w:sz w:val="20"/>
          <w:szCs w:val="20"/>
          <w:u w:val="single"/>
          <w:lang w:val="sr-Latn-RS"/>
        </w:rPr>
      </w:pPr>
      <w:r w:rsidRPr="003A1804">
        <w:rPr>
          <w:i/>
          <w:sz w:val="20"/>
          <w:szCs w:val="20"/>
          <w:u w:val="single"/>
          <w:lang w:val="sr-Latn-RS"/>
        </w:rPr>
        <w:t>Toxicity of Silver Nanoparticles Supported by Surface-Modified Zirconium Dioxide with Dihydroquercetin</w:t>
      </w:r>
    </w:p>
    <w:p w14:paraId="2990068C" w14:textId="6E91072B" w:rsidR="003A1804" w:rsidRDefault="003A1804" w:rsidP="007D77EC">
      <w:pPr>
        <w:rPr>
          <w:b/>
          <w:bCs/>
          <w:i/>
          <w:sz w:val="20"/>
          <w:szCs w:val="20"/>
          <w:lang w:val="sr-Latn-RS"/>
        </w:rPr>
      </w:pPr>
      <w:r w:rsidRPr="003A1804">
        <w:rPr>
          <w:b/>
          <w:bCs/>
          <w:i/>
          <w:sz w:val="20"/>
          <w:szCs w:val="20"/>
          <w:lang w:val="sr-Latn-RS"/>
        </w:rPr>
        <w:t>NANOMATERIALS 2022, 12(18): 3195 2022</w:t>
      </w:r>
    </w:p>
    <w:p w14:paraId="4CCCE9A4" w14:textId="77777777" w:rsidR="007D77EC" w:rsidRPr="003A1804" w:rsidRDefault="007D77EC" w:rsidP="007D77EC">
      <w:pPr>
        <w:rPr>
          <w:i/>
          <w:sz w:val="20"/>
          <w:szCs w:val="20"/>
          <w:lang w:val="sr-Latn-RS"/>
        </w:rPr>
      </w:pPr>
    </w:p>
    <w:p w14:paraId="6C777128" w14:textId="77777777" w:rsidR="00E75AE5" w:rsidRPr="00075511" w:rsidRDefault="00E75AE5" w:rsidP="00E75AE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</w:rPr>
        <w:t>Akbaba, TN; Ertas, N; Alp, O</w:t>
      </w:r>
    </w:p>
    <w:p w14:paraId="3D3D067D" w14:textId="77777777" w:rsidR="00E75AE5" w:rsidRDefault="00E75AE5" w:rsidP="00E75AE5">
      <w:pPr>
        <w:rPr>
          <w:i/>
          <w:sz w:val="20"/>
          <w:szCs w:val="20"/>
          <w:lang w:val="sr-Latn-RS"/>
        </w:rPr>
      </w:pPr>
      <w:r w:rsidRPr="00075511">
        <w:rPr>
          <w:i/>
          <w:sz w:val="20"/>
          <w:szCs w:val="20"/>
          <w:u w:val="single"/>
          <w:lang w:val="sr-Latn-RS"/>
        </w:rPr>
        <w:t>Characterization of the Silver Species Released From Clothing by Single Particle–Inductively Coupled Plasma–Mass Spectrometry Using a Microsecond Dwell Time</w:t>
      </w:r>
      <w:r>
        <w:rPr>
          <w:i/>
          <w:sz w:val="20"/>
          <w:szCs w:val="20"/>
          <w:lang w:val="sr-Latn-RS"/>
        </w:rPr>
        <w:t xml:space="preserve">, </w:t>
      </w:r>
      <w:r w:rsidRPr="00075511">
        <w:rPr>
          <w:b/>
          <w:bCs/>
          <w:i/>
          <w:sz w:val="20"/>
          <w:szCs w:val="20"/>
          <w:lang w:val="sr-Latn-RS"/>
        </w:rPr>
        <w:t>ANALYTICAL LETTERS,202</w:t>
      </w:r>
      <w:r>
        <w:rPr>
          <w:b/>
          <w:bCs/>
          <w:i/>
          <w:sz w:val="20"/>
          <w:szCs w:val="20"/>
          <w:lang w:val="sr-Latn-RS"/>
        </w:rPr>
        <w:t>2</w:t>
      </w:r>
      <w:r w:rsidRPr="00075511">
        <w:rPr>
          <w:b/>
          <w:bCs/>
          <w:i/>
          <w:sz w:val="20"/>
          <w:szCs w:val="20"/>
          <w:lang w:val="sr-Latn-RS"/>
        </w:rPr>
        <w:t>, doi:10.1080/00032719.2021.1950166</w:t>
      </w:r>
    </w:p>
    <w:p w14:paraId="7A2A5C7C" w14:textId="77777777" w:rsidR="00E75AE5" w:rsidRPr="00E75AE5" w:rsidRDefault="00E75AE5" w:rsidP="00E75AE5">
      <w:pPr>
        <w:rPr>
          <w:i/>
          <w:sz w:val="20"/>
          <w:szCs w:val="20"/>
          <w:lang w:val="sr-Latn-RS"/>
        </w:rPr>
      </w:pPr>
    </w:p>
    <w:p w14:paraId="7DE5B52B" w14:textId="77777777" w:rsidR="00437167" w:rsidRDefault="00437167" w:rsidP="0043716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52F0B">
        <w:rPr>
          <w:i/>
          <w:sz w:val="20"/>
          <w:szCs w:val="20"/>
          <w:lang w:val="sr-Latn-RS"/>
        </w:rPr>
        <w:t>Juknius, T</w:t>
      </w:r>
    </w:p>
    <w:p w14:paraId="70642110" w14:textId="77777777" w:rsidR="00437167" w:rsidRPr="00D52F0B" w:rsidRDefault="00437167" w:rsidP="00437167">
      <w:pPr>
        <w:rPr>
          <w:i/>
          <w:sz w:val="20"/>
          <w:szCs w:val="20"/>
          <w:u w:val="single"/>
          <w:lang w:val="sr-Latn-RS"/>
        </w:rPr>
      </w:pPr>
      <w:r w:rsidRPr="00D52F0B">
        <w:rPr>
          <w:i/>
          <w:sz w:val="20"/>
          <w:szCs w:val="20"/>
          <w:u w:val="single"/>
          <w:lang w:val="sr-Latn-RS"/>
        </w:rPr>
        <w:t xml:space="preserve">Applications of diamond like carbon and silver nanocomposites for preparation of external use pharmaceuticals </w:t>
      </w:r>
    </w:p>
    <w:p w14:paraId="4C555920" w14:textId="77777777" w:rsidR="00437167" w:rsidRDefault="00437167" w:rsidP="00437167">
      <w:pPr>
        <w:rPr>
          <w:b/>
          <w:bCs/>
          <w:i/>
          <w:sz w:val="20"/>
          <w:szCs w:val="20"/>
          <w:lang w:val="sr-Latn-RS"/>
        </w:rPr>
      </w:pPr>
      <w:r w:rsidRPr="00D52F0B">
        <w:rPr>
          <w:b/>
          <w:bCs/>
          <w:i/>
          <w:sz w:val="20"/>
          <w:szCs w:val="20"/>
          <w:lang w:val="sr-Latn-RS"/>
        </w:rPr>
        <w:t>Doctoral dissertation, Kauno technologijos universitetas, 2022, https://epubl.ktu.edu/object/elaba:119817582</w:t>
      </w:r>
    </w:p>
    <w:p w14:paraId="1A1DBB57" w14:textId="77777777" w:rsidR="00437167" w:rsidRPr="00D52F0B" w:rsidRDefault="00437167" w:rsidP="00437167">
      <w:pPr>
        <w:rPr>
          <w:b/>
          <w:bCs/>
          <w:i/>
          <w:sz w:val="20"/>
          <w:szCs w:val="20"/>
          <w:lang w:val="sr-Latn-RS"/>
        </w:rPr>
      </w:pPr>
    </w:p>
    <w:p w14:paraId="6B3C4C4A" w14:textId="6BAC1E6A" w:rsidR="00437167" w:rsidRDefault="00437167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37167">
        <w:rPr>
          <w:i/>
          <w:sz w:val="20"/>
          <w:szCs w:val="20"/>
          <w:lang w:val="sr-Latn-RS"/>
        </w:rPr>
        <w:t xml:space="preserve">Ferreira, AFM </w:t>
      </w:r>
    </w:p>
    <w:p w14:paraId="1F35CF76" w14:textId="77777777" w:rsidR="00437167" w:rsidRPr="00437167" w:rsidRDefault="00437167" w:rsidP="00437167">
      <w:pPr>
        <w:rPr>
          <w:i/>
          <w:sz w:val="20"/>
          <w:szCs w:val="20"/>
          <w:u w:val="single"/>
          <w:lang w:val="sr-Latn-RS"/>
        </w:rPr>
      </w:pPr>
      <w:r w:rsidRPr="00437167">
        <w:rPr>
          <w:i/>
          <w:sz w:val="20"/>
          <w:szCs w:val="20"/>
          <w:u w:val="single"/>
          <w:lang w:val="sr-Latn-RS"/>
        </w:rPr>
        <w:t xml:space="preserve">Funcionalização com acabamentos antibacterianos de materiais com elevada elasticidade </w:t>
      </w:r>
    </w:p>
    <w:p w14:paraId="0E9ED1DD" w14:textId="39781F2B" w:rsidR="00437167" w:rsidRPr="00437167" w:rsidRDefault="00437167" w:rsidP="00437167">
      <w:pPr>
        <w:rPr>
          <w:b/>
          <w:bCs/>
          <w:i/>
          <w:sz w:val="20"/>
          <w:szCs w:val="20"/>
          <w:lang w:val="sr-Latn-RS"/>
        </w:rPr>
      </w:pPr>
      <w:r w:rsidRPr="00437167">
        <w:rPr>
          <w:b/>
          <w:bCs/>
          <w:i/>
          <w:sz w:val="20"/>
          <w:szCs w:val="20"/>
          <w:lang w:val="sr-Latn-RS"/>
        </w:rPr>
        <w:t xml:space="preserve">Doctoral dissertation, 2022, https://hdl.handle.net/1822/83752 </w:t>
      </w:r>
    </w:p>
    <w:p w14:paraId="7A6228A6" w14:textId="77777777" w:rsidR="00437167" w:rsidRPr="00437167" w:rsidRDefault="00437167" w:rsidP="00437167">
      <w:pPr>
        <w:rPr>
          <w:i/>
          <w:sz w:val="20"/>
          <w:szCs w:val="20"/>
          <w:lang w:val="sr-Latn-RS"/>
        </w:rPr>
      </w:pPr>
    </w:p>
    <w:p w14:paraId="3BE600CA" w14:textId="79ECDB1D" w:rsidR="00D21024" w:rsidRPr="00D21024" w:rsidRDefault="00D21024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21024">
        <w:rPr>
          <w:i/>
          <w:sz w:val="20"/>
          <w:szCs w:val="20"/>
        </w:rPr>
        <w:t>Mahmoud, MG</w:t>
      </w:r>
      <w:r>
        <w:rPr>
          <w:i/>
          <w:sz w:val="20"/>
          <w:szCs w:val="20"/>
        </w:rPr>
        <w:t>;</w:t>
      </w:r>
      <w:r w:rsidRPr="00D21024">
        <w:rPr>
          <w:i/>
          <w:sz w:val="20"/>
          <w:szCs w:val="20"/>
        </w:rPr>
        <w:t xml:space="preserve"> Asker, MS</w:t>
      </w:r>
      <w:r>
        <w:rPr>
          <w:i/>
          <w:sz w:val="20"/>
          <w:szCs w:val="20"/>
        </w:rPr>
        <w:t>;</w:t>
      </w:r>
      <w:r w:rsidRPr="00D21024">
        <w:rPr>
          <w:i/>
          <w:sz w:val="20"/>
          <w:szCs w:val="20"/>
        </w:rPr>
        <w:t xml:space="preserve"> Mohamed, SS</w:t>
      </w:r>
    </w:p>
    <w:p w14:paraId="325AA8A3" w14:textId="77777777" w:rsidR="00D21024" w:rsidRDefault="00D21024" w:rsidP="00D21024">
      <w:pPr>
        <w:rPr>
          <w:i/>
          <w:sz w:val="20"/>
          <w:szCs w:val="20"/>
        </w:rPr>
      </w:pPr>
      <w:r w:rsidRPr="00D21024">
        <w:rPr>
          <w:i/>
          <w:sz w:val="20"/>
          <w:szCs w:val="20"/>
          <w:u w:val="single"/>
        </w:rPr>
        <w:t>Facile green silver nanoparticles synthesis to promote the antibacterial activity of cellulosic fabric</w:t>
      </w:r>
      <w:r w:rsidRPr="00D21024">
        <w:rPr>
          <w:i/>
          <w:sz w:val="20"/>
          <w:szCs w:val="20"/>
        </w:rPr>
        <w:t>. </w:t>
      </w:r>
    </w:p>
    <w:p w14:paraId="22F1CE3C" w14:textId="721CAEE8" w:rsidR="00D21024" w:rsidRPr="00D21024" w:rsidRDefault="00D21024" w:rsidP="00D21024">
      <w:pPr>
        <w:rPr>
          <w:b/>
          <w:bCs/>
          <w:i/>
          <w:sz w:val="20"/>
          <w:szCs w:val="20"/>
        </w:rPr>
      </w:pPr>
      <w:r w:rsidRPr="00D21024">
        <w:rPr>
          <w:b/>
          <w:bCs/>
          <w:i/>
          <w:iCs/>
          <w:sz w:val="20"/>
          <w:szCs w:val="20"/>
        </w:rPr>
        <w:t>JOURNAL OF INDUSTRIAL AND ENGINEERING CHEMISTRY</w:t>
      </w:r>
      <w:r w:rsidRPr="00D21024">
        <w:rPr>
          <w:b/>
          <w:bCs/>
          <w:i/>
          <w:sz w:val="20"/>
          <w:szCs w:val="20"/>
        </w:rPr>
        <w:t>, 2021,</w:t>
      </w:r>
      <w:r w:rsidRPr="00D21024">
        <w:t xml:space="preserve"> </w:t>
      </w:r>
      <w:r w:rsidRPr="00D21024">
        <w:rPr>
          <w:b/>
          <w:bCs/>
          <w:i/>
          <w:sz w:val="20"/>
          <w:szCs w:val="20"/>
        </w:rPr>
        <w:t>https://doi.org/10.1016/j.jiec.2021.04.030</w:t>
      </w:r>
    </w:p>
    <w:p w14:paraId="5591410E" w14:textId="77777777" w:rsidR="00D21024" w:rsidRPr="00D21024" w:rsidRDefault="00D21024" w:rsidP="00D21024">
      <w:pPr>
        <w:rPr>
          <w:i/>
          <w:sz w:val="20"/>
          <w:szCs w:val="20"/>
          <w:lang w:val="sr-Latn-RS"/>
        </w:rPr>
      </w:pPr>
    </w:p>
    <w:p w14:paraId="4DC4494C" w14:textId="7FAA589D" w:rsidR="00D1686C" w:rsidRDefault="00D1686C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686C">
        <w:rPr>
          <w:i/>
          <w:sz w:val="20"/>
          <w:szCs w:val="20"/>
          <w:lang w:val="sr-Latn-RS"/>
        </w:rPr>
        <w:t>Abdelghaffar Afify</w:t>
      </w:r>
      <w:r>
        <w:rPr>
          <w:i/>
          <w:sz w:val="20"/>
          <w:szCs w:val="20"/>
          <w:lang w:val="sr-Latn-RS"/>
        </w:rPr>
        <w:t>, F; Mahmoud, MG; Asker, M; Mohamed, SS</w:t>
      </w:r>
    </w:p>
    <w:p w14:paraId="45167798" w14:textId="0ECF1AEC" w:rsidR="00D1686C" w:rsidRPr="00D1686C" w:rsidRDefault="00D1686C" w:rsidP="00D1686C">
      <w:pPr>
        <w:rPr>
          <w:i/>
          <w:sz w:val="20"/>
          <w:szCs w:val="20"/>
          <w:u w:val="single"/>
          <w:lang w:val="sr-Latn-RS"/>
        </w:rPr>
      </w:pPr>
      <w:r w:rsidRPr="00D1686C">
        <w:rPr>
          <w:i/>
          <w:sz w:val="20"/>
          <w:szCs w:val="20"/>
          <w:u w:val="single"/>
          <w:lang w:val="sr-Latn-RS"/>
        </w:rPr>
        <w:t>Facile green silver nanoparticles synthesis to promote the antibacterial activity of cellulosic fabric</w:t>
      </w:r>
    </w:p>
    <w:p w14:paraId="3A487772" w14:textId="6721050C" w:rsidR="00D1686C" w:rsidRPr="00D1686C" w:rsidRDefault="00D1686C" w:rsidP="00D1686C">
      <w:pPr>
        <w:rPr>
          <w:b/>
          <w:bCs/>
          <w:i/>
          <w:sz w:val="20"/>
          <w:szCs w:val="20"/>
          <w:lang w:val="sr-Latn-RS"/>
        </w:rPr>
      </w:pPr>
      <w:r w:rsidRPr="00D1686C">
        <w:rPr>
          <w:b/>
          <w:bCs/>
          <w:i/>
          <w:sz w:val="20"/>
          <w:szCs w:val="20"/>
          <w:lang w:val="sr-Latn-RS"/>
        </w:rPr>
        <w:t>JOURNAL OF INDUSTRIAL AND ENGINEERING CHEMISTRY, 2021, DOI: 10.1016/j.jiec.2021.04.030</w:t>
      </w:r>
    </w:p>
    <w:p w14:paraId="5CCF42D9" w14:textId="77777777" w:rsidR="00075511" w:rsidRPr="00075511" w:rsidRDefault="00075511" w:rsidP="00075511">
      <w:pPr>
        <w:rPr>
          <w:i/>
          <w:sz w:val="20"/>
          <w:szCs w:val="20"/>
          <w:lang w:val="sr-Latn-RS"/>
        </w:rPr>
      </w:pPr>
    </w:p>
    <w:p w14:paraId="3DB0494B" w14:textId="18100A62" w:rsidR="00BD34DA" w:rsidRDefault="00BD34DA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Hooda, S; Arya, N;...Singh, V</w:t>
      </w:r>
    </w:p>
    <w:p w14:paraId="3814894D" w14:textId="77777777" w:rsidR="00BD34DA" w:rsidRPr="00BD34DA" w:rsidRDefault="00BD34DA" w:rsidP="00BD34DA">
      <w:pPr>
        <w:rPr>
          <w:i/>
          <w:sz w:val="20"/>
          <w:szCs w:val="20"/>
          <w:u w:val="single"/>
          <w:lang w:val="sr-Latn-RS"/>
        </w:rPr>
      </w:pPr>
      <w:r w:rsidRPr="00BD34DA">
        <w:rPr>
          <w:i/>
          <w:sz w:val="20"/>
          <w:szCs w:val="20"/>
          <w:u w:val="single"/>
          <w:lang w:val="sr-Latn-RS"/>
        </w:rPr>
        <w:t>Antimicrobial Treatment on Cellulosic Fibre using Agro Waste (Lemon Peel)</w:t>
      </w:r>
    </w:p>
    <w:p w14:paraId="3A6B1A82" w14:textId="5F50E2FC" w:rsidR="00BD34DA" w:rsidRPr="00BD34DA" w:rsidRDefault="00BD34DA" w:rsidP="00BD34DA">
      <w:pPr>
        <w:rPr>
          <w:b/>
          <w:bCs/>
          <w:i/>
          <w:sz w:val="20"/>
          <w:szCs w:val="20"/>
          <w:lang w:val="sr-Latn-RS"/>
        </w:rPr>
      </w:pPr>
      <w:r w:rsidRPr="00BD34DA">
        <w:rPr>
          <w:b/>
          <w:bCs/>
          <w:i/>
          <w:sz w:val="20"/>
          <w:szCs w:val="20"/>
          <w:lang w:val="sr-Latn-RS"/>
        </w:rPr>
        <w:t>AMA, AGRICULTURAL MECHANIZATION IN ASIA, AFRICA &amp; LATIN AMERICA 52(1):3175-3192 2021</w:t>
      </w:r>
    </w:p>
    <w:p w14:paraId="24188AB1" w14:textId="77777777" w:rsidR="00BD34DA" w:rsidRPr="00BD34DA" w:rsidRDefault="00BD34DA" w:rsidP="00BD34DA">
      <w:pPr>
        <w:rPr>
          <w:i/>
          <w:sz w:val="20"/>
          <w:szCs w:val="20"/>
          <w:lang w:val="sr-Latn-RS"/>
        </w:rPr>
      </w:pPr>
    </w:p>
    <w:p w14:paraId="38BB78DA" w14:textId="431953CA" w:rsidR="004D3091" w:rsidRPr="00CC7411" w:rsidRDefault="004D3091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Naeem, M; Felipe, MBMC;, ... &amp; Feitor, MC </w:t>
      </w:r>
    </w:p>
    <w:p w14:paraId="0B18043D" w14:textId="77777777" w:rsidR="004D3091" w:rsidRPr="00CC7411" w:rsidRDefault="004D3091" w:rsidP="004D3091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Novel antibacterial silver coating on PET fabric assisted with hollow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cathode glow discharge</w:t>
      </w:r>
      <w:r w:rsidRPr="00CC7411">
        <w:rPr>
          <w:i/>
          <w:sz w:val="20"/>
          <w:szCs w:val="20"/>
        </w:rPr>
        <w:t>. </w:t>
      </w:r>
    </w:p>
    <w:p w14:paraId="33673EC0" w14:textId="77777777" w:rsidR="004D3091" w:rsidRPr="00CC7411" w:rsidRDefault="004D3091" w:rsidP="004D3091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POLYMERS FOR ADVANCED TECHNOLOGIES</w:t>
      </w:r>
      <w:r w:rsidRPr="00CC7411">
        <w:rPr>
          <w:b/>
          <w:i/>
          <w:sz w:val="20"/>
          <w:szCs w:val="20"/>
        </w:rPr>
        <w:t>, 2020, DOI: 10.1002/pat.5017</w:t>
      </w:r>
    </w:p>
    <w:p w14:paraId="1ADF1422" w14:textId="77777777" w:rsidR="006C72E3" w:rsidRPr="00CC7411" w:rsidRDefault="006C72E3" w:rsidP="004D3091">
      <w:pPr>
        <w:rPr>
          <w:b/>
          <w:i/>
          <w:sz w:val="20"/>
          <w:szCs w:val="20"/>
          <w:lang w:val="sr-Latn-RS"/>
        </w:rPr>
      </w:pPr>
    </w:p>
    <w:p w14:paraId="7B1421A8" w14:textId="77777777" w:rsidR="00F142B5" w:rsidRPr="00CC7411" w:rsidRDefault="00F142B5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Nadi, A; Boukhriss, A;....&amp; Gmouh, S</w:t>
      </w:r>
    </w:p>
    <w:p w14:paraId="40E6F04E" w14:textId="46591DBC" w:rsidR="00F142B5" w:rsidRPr="00F55353" w:rsidRDefault="00F142B5" w:rsidP="00F142B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Evolution in the surface modification of textiles: a review</w:t>
      </w:r>
      <w:r w:rsidRPr="00CC7411">
        <w:rPr>
          <w:b/>
          <w:i/>
          <w:sz w:val="20"/>
          <w:szCs w:val="20"/>
          <w:lang w:val="sr-Latn-RS"/>
        </w:rPr>
        <w:t>TEXTILE PROGRESS, 50(2): 67-108</w:t>
      </w:r>
      <w:r w:rsidR="00CA3C6D" w:rsidRPr="00CC7411">
        <w:rPr>
          <w:b/>
          <w:i/>
          <w:sz w:val="20"/>
          <w:szCs w:val="20"/>
          <w:lang w:val="sr-Latn-RS"/>
        </w:rPr>
        <w:t xml:space="preserve"> 2019</w:t>
      </w:r>
    </w:p>
    <w:p w14:paraId="769DBAFF" w14:textId="77777777" w:rsidR="00F142B5" w:rsidRPr="00CC7411" w:rsidRDefault="00F142B5" w:rsidP="00F142B5">
      <w:pPr>
        <w:rPr>
          <w:i/>
          <w:sz w:val="20"/>
          <w:szCs w:val="20"/>
          <w:lang w:val="sr-Latn-RS"/>
        </w:rPr>
      </w:pPr>
    </w:p>
    <w:p w14:paraId="1C1BC099" w14:textId="77777777" w:rsidR="004D3DC9" w:rsidRPr="00CC7411" w:rsidRDefault="004D3DC9" w:rsidP="004D3DC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Wu, Y; Yang, Y; Zhang, Z; Wang, Z; Zhao, Y; Sun, L</w:t>
      </w:r>
    </w:p>
    <w:p w14:paraId="6FB88013" w14:textId="77777777" w:rsidR="004D3DC9" w:rsidRPr="00CC7411" w:rsidRDefault="004D3DC9" w:rsidP="004D3DC9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Fabrication of cotton fabrics with durable antibacterial activities finishing by Ag nanoparticles</w:t>
      </w:r>
      <w:r w:rsidRPr="00CC7411">
        <w:rPr>
          <w:i/>
          <w:sz w:val="20"/>
          <w:szCs w:val="20"/>
        </w:rPr>
        <w:t>. </w:t>
      </w:r>
    </w:p>
    <w:p w14:paraId="14165895" w14:textId="77777777" w:rsidR="004D3DC9" w:rsidRPr="00CC7411" w:rsidRDefault="004D3DC9" w:rsidP="004D3DC9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TEXTILE RESEARCH JOURNAL</w:t>
      </w:r>
      <w:r w:rsidRPr="00CC7411">
        <w:rPr>
          <w:b/>
          <w:i/>
          <w:sz w:val="20"/>
          <w:szCs w:val="20"/>
        </w:rPr>
        <w:t xml:space="preserve">, </w:t>
      </w:r>
      <w:r w:rsidR="00F36695" w:rsidRPr="00CC7411">
        <w:rPr>
          <w:b/>
          <w:i/>
          <w:sz w:val="20"/>
          <w:szCs w:val="20"/>
        </w:rPr>
        <w:t>2019</w:t>
      </w:r>
      <w:r w:rsidRPr="00CC7411">
        <w:rPr>
          <w:b/>
          <w:i/>
          <w:sz w:val="20"/>
          <w:szCs w:val="20"/>
        </w:rPr>
        <w:t>, http://journals.sagepub.com/doi/abs/10.1177/0040517518758002</w:t>
      </w:r>
    </w:p>
    <w:p w14:paraId="38511363" w14:textId="77777777" w:rsidR="004D3DC9" w:rsidRPr="00CC7411" w:rsidRDefault="004D3DC9" w:rsidP="004D3DC9">
      <w:pPr>
        <w:ind w:left="360"/>
        <w:rPr>
          <w:i/>
          <w:color w:val="000000"/>
          <w:sz w:val="20"/>
          <w:szCs w:val="20"/>
          <w:lang w:val="sr-Latn-RS"/>
        </w:rPr>
      </w:pPr>
    </w:p>
    <w:p w14:paraId="19618CD7" w14:textId="77777777" w:rsidR="00B23D27" w:rsidRPr="00CC7411" w:rsidRDefault="00B23D27" w:rsidP="00B23D2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Davidović,S;  Lazić,V;....&amp; Nedeljković, JM</w:t>
      </w:r>
    </w:p>
    <w:p w14:paraId="4E64DFB5" w14:textId="77777777" w:rsidR="00B23D27" w:rsidRPr="00CC7411" w:rsidRDefault="00B23D27" w:rsidP="00B23D27">
      <w:pPr>
        <w:rPr>
          <w:i/>
          <w:sz w:val="20"/>
          <w:szCs w:val="20"/>
          <w:lang w:val="sr-Latn-RS"/>
        </w:rPr>
      </w:pPr>
      <w:hyperlink r:id="rId1279" w:tgtFrame="_blank" w:history="1">
        <w:r w:rsidRPr="00CC7411">
          <w:rPr>
            <w:rStyle w:val="Hyperlink"/>
            <w:rFonts w:hint="eastAsia"/>
            <w:bCs/>
            <w:i/>
            <w:color w:val="auto"/>
            <w:sz w:val="20"/>
            <w:szCs w:val="20"/>
          </w:rPr>
          <w:t>Antibacterial ability of immobilized silver nanoparticles in agar-agar films co-doped with magnesium ions </w:t>
        </w:r>
      </w:hyperlink>
    </w:p>
    <w:p w14:paraId="0EE70729" w14:textId="77777777" w:rsidR="00B23D27" w:rsidRPr="00CC7411" w:rsidRDefault="00B23D27" w:rsidP="00B23D27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CARBOHYDRATE POLYMERS, 2019, DOI: 10.1016/j.carbpol.2019.115187</w:t>
      </w:r>
    </w:p>
    <w:p w14:paraId="500A72A8" w14:textId="77777777" w:rsidR="00B23D27" w:rsidRPr="00CC7411" w:rsidRDefault="00B23D27" w:rsidP="00B23D27">
      <w:pPr>
        <w:ind w:left="360"/>
        <w:rPr>
          <w:i/>
          <w:color w:val="000000"/>
          <w:sz w:val="20"/>
          <w:szCs w:val="20"/>
          <w:lang w:val="sr-Latn-RS"/>
        </w:rPr>
      </w:pPr>
    </w:p>
    <w:p w14:paraId="6770FE07" w14:textId="4CD13DA9" w:rsidR="00B779CE" w:rsidRDefault="00B779CE" w:rsidP="005C7F7D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bookmarkStart w:id="21" w:name="_Hlk126565169"/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12376B11" w14:textId="1AFC2C7F" w:rsidR="00B779CE" w:rsidRPr="00B779CE" w:rsidRDefault="00B779CE" w:rsidP="00B779CE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5743C998" w14:textId="79A4B47B" w:rsidR="00B779CE" w:rsidRPr="00B779CE" w:rsidRDefault="00B779CE" w:rsidP="00B779CE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bookmarkEnd w:id="21"/>
    <w:p w14:paraId="77EE8520" w14:textId="77777777" w:rsidR="00B779CE" w:rsidRDefault="00B779CE" w:rsidP="00B779CE">
      <w:pPr>
        <w:rPr>
          <w:i/>
          <w:color w:val="000000"/>
          <w:sz w:val="20"/>
          <w:szCs w:val="20"/>
          <w:lang w:val="sr-Latn-RS"/>
        </w:rPr>
      </w:pPr>
    </w:p>
    <w:p w14:paraId="3BDD6ACD" w14:textId="0E6F85E9" w:rsidR="005C7F7D" w:rsidRPr="00CC7411" w:rsidRDefault="005C7F7D" w:rsidP="005C7F7D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>Milošević, MV</w:t>
      </w:r>
    </w:p>
    <w:p w14:paraId="38571729" w14:textId="77777777" w:rsidR="005C7F7D" w:rsidRPr="00CC7411" w:rsidRDefault="005C7F7D" w:rsidP="005C7F7D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 xml:space="preserve">Nanokompoziti sa antimikrobnim svojstvima sintetisani fotoredukcijom jona srebra na površini nanokristala titan (IV)-oksida različitih oblika deponovanih na tekstilnim materijalima </w:t>
      </w:r>
    </w:p>
    <w:p w14:paraId="00204DD3" w14:textId="77777777" w:rsidR="005C7F7D" w:rsidRPr="00CC7411" w:rsidRDefault="005C7F7D" w:rsidP="005C7F7D">
      <w:pPr>
        <w:rPr>
          <w:b/>
          <w:i/>
          <w:color w:val="000000"/>
          <w:sz w:val="20"/>
          <w:szCs w:val="20"/>
          <w:lang w:val="sr-Latn-RS"/>
        </w:rPr>
      </w:pPr>
      <w:r w:rsidRPr="00CC7411">
        <w:rPr>
          <w:b/>
          <w:i/>
          <w:color w:val="000000"/>
          <w:sz w:val="20"/>
          <w:szCs w:val="20"/>
          <w:lang w:val="sr-Latn-RS"/>
        </w:rPr>
        <w:t>Doctoral dissertation, Универзитет у Београду, Технолошко-металуршки факултет, 2019</w:t>
      </w:r>
    </w:p>
    <w:p w14:paraId="72564787" w14:textId="77777777" w:rsidR="005C7F7D" w:rsidRPr="00CC7411" w:rsidRDefault="005C7F7D" w:rsidP="005C7F7D">
      <w:pPr>
        <w:ind w:left="360"/>
        <w:rPr>
          <w:i/>
          <w:color w:val="000000"/>
          <w:sz w:val="20"/>
          <w:szCs w:val="20"/>
          <w:lang w:val="sr-Latn-RS"/>
        </w:rPr>
      </w:pPr>
    </w:p>
    <w:p w14:paraId="730308DE" w14:textId="77777777" w:rsidR="007E7B94" w:rsidRPr="00CC7411" w:rsidRDefault="007E7B94" w:rsidP="007E7B94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>Ahmed, HB; Emam, HE; Mashaly, HM; Rehan, M</w:t>
      </w:r>
    </w:p>
    <w:p w14:paraId="56781A6B" w14:textId="77777777" w:rsidR="007E7B94" w:rsidRPr="00CC7411" w:rsidRDefault="007E7B94" w:rsidP="007E7B94">
      <w:pPr>
        <w:rPr>
          <w:i/>
          <w:color w:val="000000"/>
          <w:sz w:val="20"/>
          <w:szCs w:val="20"/>
          <w:u w:val="single"/>
        </w:rPr>
      </w:pPr>
      <w:r w:rsidRPr="00CC7411">
        <w:rPr>
          <w:i/>
          <w:color w:val="000000"/>
          <w:sz w:val="20"/>
          <w:szCs w:val="20"/>
          <w:u w:val="single"/>
        </w:rPr>
        <w:t>Nanosilver leverage on reactive dyeing of cellulose fibers: Color shading, color fastness and biocidal potentials</w:t>
      </w:r>
    </w:p>
    <w:p w14:paraId="589A58C1" w14:textId="77777777" w:rsidR="007E7B94" w:rsidRPr="00CC7411" w:rsidRDefault="007E7B94" w:rsidP="007E7B94">
      <w:pPr>
        <w:rPr>
          <w:b/>
          <w:i/>
          <w:color w:val="000000"/>
          <w:sz w:val="20"/>
          <w:szCs w:val="20"/>
          <w:lang w:val="sr-Latn-RS"/>
        </w:rPr>
      </w:pPr>
      <w:r w:rsidRPr="00CC7411">
        <w:rPr>
          <w:b/>
          <w:i/>
          <w:color w:val="000000"/>
          <w:sz w:val="20"/>
          <w:szCs w:val="20"/>
          <w:lang w:val="sr-Latn-RS"/>
        </w:rPr>
        <w:t>CARBOHYDRATE POLYMERS, 186:310-320 2018</w:t>
      </w:r>
    </w:p>
    <w:p w14:paraId="344BD4CE" w14:textId="77777777" w:rsidR="007E7B94" w:rsidRPr="00CC7411" w:rsidRDefault="007E7B94" w:rsidP="007E7B94">
      <w:pPr>
        <w:rPr>
          <w:i/>
          <w:color w:val="000000"/>
          <w:sz w:val="20"/>
          <w:szCs w:val="20"/>
          <w:u w:val="single"/>
          <w:lang w:val="sr-Latn-RS"/>
        </w:rPr>
      </w:pPr>
    </w:p>
    <w:p w14:paraId="5C2FC3DE" w14:textId="77777777" w:rsidR="00430329" w:rsidRPr="00CC7411" w:rsidRDefault="00430329" w:rsidP="00430329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</w:rPr>
      </w:pPr>
      <w:r w:rsidRPr="00CC7411">
        <w:rPr>
          <w:i/>
          <w:color w:val="000000"/>
          <w:sz w:val="20"/>
          <w:szCs w:val="20"/>
        </w:rPr>
        <w:t>Motaghi, Z</w:t>
      </w:r>
    </w:p>
    <w:p w14:paraId="76161F35" w14:textId="3FF8C98E" w:rsidR="00430329" w:rsidRPr="00F55353" w:rsidRDefault="00430329" w:rsidP="00430329">
      <w:pPr>
        <w:rPr>
          <w:i/>
          <w:color w:val="000000"/>
          <w:sz w:val="20"/>
          <w:szCs w:val="20"/>
        </w:rPr>
      </w:pPr>
      <w:r w:rsidRPr="00CC7411">
        <w:rPr>
          <w:i/>
          <w:color w:val="000000"/>
          <w:sz w:val="20"/>
          <w:szCs w:val="20"/>
          <w:u w:val="single"/>
        </w:rPr>
        <w:t>An Economical Dyeing Process for Cotton and Wool Fabrics and Improvement their Antibacterial Properties and UV protection</w:t>
      </w:r>
      <w:r w:rsidRPr="00CC7411">
        <w:rPr>
          <w:i/>
          <w:color w:val="000000"/>
          <w:sz w:val="20"/>
          <w:szCs w:val="20"/>
        </w:rPr>
        <w:t>. </w:t>
      </w:r>
      <w:r w:rsidRPr="00CC7411">
        <w:rPr>
          <w:b/>
          <w:i/>
          <w:iCs/>
          <w:color w:val="000000"/>
          <w:sz w:val="20"/>
          <w:szCs w:val="20"/>
        </w:rPr>
        <w:t>JOURNAL OF NATURAL FIBERS</w:t>
      </w:r>
      <w:r w:rsidRPr="00CC7411">
        <w:rPr>
          <w:b/>
          <w:i/>
          <w:color w:val="000000"/>
          <w:sz w:val="20"/>
          <w:szCs w:val="20"/>
        </w:rPr>
        <w:t>, 2018,</w:t>
      </w:r>
      <w:r w:rsidRPr="00CC7411">
        <w:rPr>
          <w:b/>
          <w:sz w:val="20"/>
          <w:szCs w:val="20"/>
        </w:rPr>
        <w:t xml:space="preserve"> </w:t>
      </w:r>
      <w:r w:rsidRPr="00CC7411">
        <w:rPr>
          <w:b/>
          <w:i/>
          <w:color w:val="000000"/>
          <w:sz w:val="20"/>
          <w:szCs w:val="20"/>
        </w:rPr>
        <w:t>https://doi.org/10.1080/15440478.2017.1364204</w:t>
      </w:r>
    </w:p>
    <w:p w14:paraId="49B82672" w14:textId="77777777" w:rsidR="00430329" w:rsidRPr="00CC7411" w:rsidRDefault="00430329" w:rsidP="00430329">
      <w:pPr>
        <w:ind w:left="360"/>
        <w:rPr>
          <w:i/>
          <w:color w:val="000000"/>
          <w:sz w:val="20"/>
          <w:szCs w:val="20"/>
          <w:lang w:val="sr-Latn-RS"/>
        </w:rPr>
      </w:pPr>
    </w:p>
    <w:p w14:paraId="38A7B65C" w14:textId="77777777" w:rsidR="00DE1122" w:rsidRPr="00CC7411" w:rsidRDefault="00DE1122" w:rsidP="00DE1122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 xml:space="preserve">Irfan, M; Perero, S; Miola, M; Maina, G; Ferri, A; Ferraris, M;Balagna, C. </w:t>
      </w:r>
    </w:p>
    <w:p w14:paraId="7F7213F7" w14:textId="6F44DDAB" w:rsidR="00DE1122" w:rsidRPr="00F55353" w:rsidRDefault="00DE1122" w:rsidP="00DE1122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 xml:space="preserve">Antimicrobial functionalization of cotton fabric with silver nanoclusters/silica composite coating via RF co-sputtering technique. </w:t>
      </w:r>
      <w:r w:rsidRPr="00CC7411">
        <w:rPr>
          <w:b/>
          <w:i/>
          <w:iCs/>
          <w:color w:val="000000"/>
          <w:sz w:val="20"/>
          <w:szCs w:val="20"/>
          <w:lang w:val="sr-Latn-RS"/>
        </w:rPr>
        <w:t xml:space="preserve">CELLULOSE, 2017, </w:t>
      </w:r>
      <w:r w:rsidRPr="00CC7411">
        <w:rPr>
          <w:b/>
          <w:i/>
          <w:iCs/>
          <w:color w:val="000000"/>
          <w:sz w:val="20"/>
          <w:szCs w:val="20"/>
          <w:lang w:val="en-GB"/>
        </w:rPr>
        <w:t>DOI: 10.1007/s10570-017-1232-y</w:t>
      </w:r>
    </w:p>
    <w:p w14:paraId="5674E337" w14:textId="77777777" w:rsidR="00DE1122" w:rsidRPr="00CC7411" w:rsidRDefault="00DE1122" w:rsidP="00DE1122">
      <w:pPr>
        <w:ind w:left="360"/>
        <w:rPr>
          <w:i/>
          <w:color w:val="000000"/>
          <w:sz w:val="20"/>
          <w:szCs w:val="20"/>
          <w:lang w:val="sr-Latn-RS"/>
        </w:rPr>
      </w:pPr>
    </w:p>
    <w:p w14:paraId="5D3D91D1" w14:textId="77777777" w:rsidR="009C7954" w:rsidRPr="00CC7411" w:rsidRDefault="009C7954" w:rsidP="009C7954">
      <w:pPr>
        <w:numPr>
          <w:ilvl w:val="0"/>
          <w:numId w:val="1"/>
        </w:numPr>
        <w:rPr>
          <w:b/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>Pukale, DD; Bansode, AS; Pinjari, DV; Sayed, U; Kulkarni, RR</w:t>
      </w:r>
    </w:p>
    <w:p w14:paraId="1E0FDACA" w14:textId="77777777" w:rsidR="009C7954" w:rsidRPr="00CC7411" w:rsidRDefault="009C7954" w:rsidP="009C7954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>Development of</w:t>
      </w:r>
      <w:r w:rsidRPr="00CC7411">
        <w:rPr>
          <w:b/>
          <w:i/>
          <w:color w:val="000000"/>
          <w:sz w:val="20"/>
          <w:szCs w:val="20"/>
          <w:u w:val="single"/>
          <w:lang w:val="sr-Latn-RS"/>
        </w:rPr>
        <w:t xml:space="preserve"> </w:t>
      </w:r>
      <w:r w:rsidRPr="00CC7411">
        <w:rPr>
          <w:i/>
          <w:color w:val="000000"/>
          <w:sz w:val="20"/>
          <w:szCs w:val="20"/>
          <w:u w:val="single"/>
          <w:lang w:val="sr-Latn-RS"/>
        </w:rPr>
        <w:t>Nanoemulsion of Silicone Oil and Pine Oil Using Binary Surfactant System for Textile Finishing</w:t>
      </w:r>
    </w:p>
    <w:p w14:paraId="61494562" w14:textId="77777777" w:rsidR="009C7954" w:rsidRPr="00CC7411" w:rsidRDefault="009C7954" w:rsidP="009C7954">
      <w:pPr>
        <w:rPr>
          <w:b/>
          <w:i/>
          <w:color w:val="000000"/>
          <w:sz w:val="20"/>
          <w:szCs w:val="20"/>
          <w:lang w:val="sr-Latn-RS"/>
        </w:rPr>
      </w:pPr>
      <w:r w:rsidRPr="00CC7411">
        <w:rPr>
          <w:b/>
          <w:i/>
          <w:iCs/>
          <w:color w:val="000000"/>
          <w:sz w:val="20"/>
          <w:szCs w:val="20"/>
          <w:lang w:val="sr-Latn-RS"/>
        </w:rPr>
        <w:t>JOURNAL OF SURFACTANTS AND DETERGENTS,</w:t>
      </w:r>
      <w:r w:rsidR="008B46A9" w:rsidRPr="00CC7411">
        <w:rPr>
          <w:b/>
          <w:i/>
          <w:iCs/>
          <w:color w:val="000000"/>
          <w:sz w:val="20"/>
          <w:szCs w:val="20"/>
          <w:lang w:val="sr-Latn-RS"/>
        </w:rPr>
        <w:t xml:space="preserve"> 20(5):1-13</w:t>
      </w:r>
      <w:r w:rsidR="008B46A9" w:rsidRPr="00CC7411">
        <w:rPr>
          <w:b/>
          <w:i/>
          <w:color w:val="000000"/>
          <w:sz w:val="20"/>
          <w:szCs w:val="20"/>
          <w:lang w:val="sr-Latn-RS"/>
        </w:rPr>
        <w:t xml:space="preserve"> 2017</w:t>
      </w:r>
    </w:p>
    <w:p w14:paraId="52F79DD0" w14:textId="77777777" w:rsidR="009C7954" w:rsidRPr="00CC7411" w:rsidRDefault="009C7954" w:rsidP="009C7954">
      <w:pPr>
        <w:ind w:left="360"/>
        <w:rPr>
          <w:i/>
          <w:color w:val="000000"/>
          <w:sz w:val="20"/>
          <w:szCs w:val="20"/>
          <w:lang w:val="sr-Latn-RS"/>
        </w:rPr>
      </w:pPr>
    </w:p>
    <w:p w14:paraId="006E0CE8" w14:textId="77777777" w:rsidR="00FF3473" w:rsidRPr="00CC7411" w:rsidRDefault="00FF3473" w:rsidP="005C5B2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Mohan, A; Suriyaprabha, R;Prabhu, M;Prabu,P; Rajendran,V</w:t>
      </w:r>
    </w:p>
    <w:p w14:paraId="18F1D9AE" w14:textId="77777777" w:rsidR="00FF3473" w:rsidRPr="00CC7411" w:rsidRDefault="00FF3473" w:rsidP="00FF3473">
      <w:pPr>
        <w:rPr>
          <w:i/>
          <w:sz w:val="20"/>
          <w:szCs w:val="20"/>
          <w:lang w:val="sr-Latn-RS"/>
        </w:rPr>
      </w:pPr>
      <w:hyperlink r:id="rId1280" w:history="1">
        <w:r w:rsidRPr="00CC7411">
          <w:rPr>
            <w:rStyle w:val="Hyperlink"/>
            <w:i/>
            <w:color w:val="auto"/>
            <w:sz w:val="20"/>
            <w:szCs w:val="20"/>
            <w:lang w:val="en"/>
          </w:rPr>
          <w:t>Nanosilver Enabled Reactive Dyes for Antimicrobial Medical Textiles</w:t>
        </w:r>
      </w:hyperlink>
    </w:p>
    <w:p w14:paraId="1138A0F0" w14:textId="77777777" w:rsidR="00FF3473" w:rsidRPr="00CC7411" w:rsidRDefault="00FF3473" w:rsidP="00FF3473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NANOMEDICINE &amp;NANOTECHNOLOGY, 2(S1): 000S1-003 2017</w:t>
      </w:r>
    </w:p>
    <w:p w14:paraId="4482C30F" w14:textId="77777777" w:rsidR="003816EA" w:rsidRPr="00CC7411" w:rsidRDefault="003816EA" w:rsidP="003816EA">
      <w:pPr>
        <w:rPr>
          <w:i/>
          <w:color w:val="000000"/>
          <w:sz w:val="20"/>
          <w:szCs w:val="20"/>
          <w:lang w:val="sr-Latn-RS"/>
        </w:rPr>
      </w:pPr>
    </w:p>
    <w:p w14:paraId="6781EA8E" w14:textId="77777777" w:rsidR="005C5B21" w:rsidRPr="00CC7411" w:rsidRDefault="005C5B21" w:rsidP="005C5B21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>Balakumaran, MD; Ramachandran, R; Jagadeeswari, S; Kalaichelvan, PT</w:t>
      </w:r>
    </w:p>
    <w:p w14:paraId="4E6DA446" w14:textId="2452F3CB" w:rsidR="005C5B21" w:rsidRPr="00F55353" w:rsidRDefault="005C5B21" w:rsidP="005C5B21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 xml:space="preserve">In vitro biological properties and characterization of nanosilver coated cotton fabrics–An application for antimicrobial textile finishing. </w:t>
      </w:r>
      <w:r w:rsidRPr="00CC7411">
        <w:rPr>
          <w:b/>
          <w:i/>
          <w:iCs/>
          <w:color w:val="000000"/>
          <w:sz w:val="20"/>
          <w:szCs w:val="20"/>
          <w:lang w:val="sr-Latn-RS"/>
        </w:rPr>
        <w:t>INTERNATIONAL BIODETERIORATION &amp; BIODEGRADATION,</w:t>
      </w:r>
      <w:r w:rsidRPr="00CC7411">
        <w:rPr>
          <w:b/>
          <w:i/>
          <w:color w:val="000000"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color w:val="000000"/>
          <w:sz w:val="20"/>
          <w:szCs w:val="20"/>
          <w:lang w:val="sr-Latn-RS"/>
        </w:rPr>
        <w:t>107</w:t>
      </w:r>
      <w:r w:rsidRPr="00CC7411">
        <w:rPr>
          <w:b/>
          <w:i/>
          <w:color w:val="000000"/>
          <w:sz w:val="20"/>
          <w:szCs w:val="20"/>
          <w:lang w:val="sr-Latn-RS"/>
        </w:rPr>
        <w:t>: 48-55 2016</w:t>
      </w:r>
    </w:p>
    <w:p w14:paraId="5F43FA8D" w14:textId="77777777" w:rsidR="005C5B21" w:rsidRPr="00CC7411" w:rsidRDefault="005C5B21" w:rsidP="005C5B21">
      <w:pPr>
        <w:ind w:left="360"/>
        <w:rPr>
          <w:i/>
          <w:color w:val="000000"/>
          <w:sz w:val="20"/>
          <w:szCs w:val="20"/>
          <w:lang w:val="sr-Latn-RS"/>
        </w:rPr>
      </w:pPr>
    </w:p>
    <w:p w14:paraId="4DEFED5B" w14:textId="77777777" w:rsidR="000A7A04" w:rsidRPr="00CC7411" w:rsidRDefault="000A7A04" w:rsidP="005946BF">
      <w:pPr>
        <w:numPr>
          <w:ilvl w:val="0"/>
          <w:numId w:val="1"/>
        </w:numPr>
        <w:rPr>
          <w:i/>
          <w:color w:val="000000"/>
          <w:sz w:val="20"/>
          <w:szCs w:val="20"/>
          <w:lang w:val="en"/>
        </w:rPr>
      </w:pPr>
      <w:r w:rsidRPr="00CC7411">
        <w:rPr>
          <w:i/>
          <w:color w:val="000000"/>
          <w:sz w:val="20"/>
          <w:szCs w:val="20"/>
          <w:lang w:val="sr-Latn-RS"/>
        </w:rPr>
        <w:t xml:space="preserve"> </w:t>
      </w:r>
      <w:r w:rsidR="00EB2B01" w:rsidRPr="00CC7411">
        <w:rPr>
          <w:i/>
          <w:color w:val="000000"/>
          <w:sz w:val="20"/>
          <w:szCs w:val="20"/>
          <w:lang w:val="en"/>
        </w:rPr>
        <w:t>Juknius</w:t>
      </w:r>
      <w:r w:rsidR="005946BF" w:rsidRPr="00CC7411">
        <w:rPr>
          <w:i/>
          <w:color w:val="000000"/>
          <w:sz w:val="20"/>
          <w:szCs w:val="20"/>
          <w:lang w:val="en"/>
        </w:rPr>
        <w:t>, T;</w:t>
      </w:r>
      <w:r w:rsidR="00EB2B01" w:rsidRPr="00CC7411">
        <w:rPr>
          <w:i/>
          <w:color w:val="000000"/>
          <w:sz w:val="20"/>
          <w:szCs w:val="20"/>
          <w:lang w:val="en"/>
        </w:rPr>
        <w:t>Ružauskas</w:t>
      </w:r>
      <w:r w:rsidR="005946BF" w:rsidRPr="00CC7411">
        <w:rPr>
          <w:i/>
          <w:color w:val="000000"/>
          <w:sz w:val="20"/>
          <w:szCs w:val="20"/>
          <w:lang w:val="en"/>
        </w:rPr>
        <w:t>, M;Tamulevi</w:t>
      </w:r>
      <w:r w:rsidR="00EB2B01" w:rsidRPr="00CC7411">
        <w:rPr>
          <w:i/>
          <w:color w:val="000000"/>
          <w:sz w:val="20"/>
          <w:szCs w:val="20"/>
          <w:lang w:val="en"/>
        </w:rPr>
        <w:t>cius</w:t>
      </w:r>
      <w:r w:rsidR="005946BF" w:rsidRPr="00CC7411">
        <w:rPr>
          <w:i/>
          <w:color w:val="000000"/>
          <w:sz w:val="20"/>
          <w:szCs w:val="20"/>
          <w:lang w:val="en"/>
        </w:rPr>
        <w:t xml:space="preserve">, T; </w:t>
      </w:r>
      <w:r w:rsidR="00EB2B01" w:rsidRPr="00CC7411">
        <w:rPr>
          <w:i/>
          <w:color w:val="000000"/>
          <w:sz w:val="20"/>
          <w:szCs w:val="20"/>
          <w:lang w:val="en"/>
        </w:rPr>
        <w:t>Šiugždinien</w:t>
      </w:r>
      <w:r w:rsidR="005946BF" w:rsidRPr="00CC7411">
        <w:rPr>
          <w:i/>
          <w:color w:val="000000"/>
          <w:sz w:val="20"/>
          <w:szCs w:val="20"/>
          <w:lang w:val="en"/>
        </w:rPr>
        <w:t>, R;</w:t>
      </w:r>
      <w:r w:rsidR="00EB2B01" w:rsidRPr="00CC7411">
        <w:rPr>
          <w:i/>
          <w:color w:val="000000"/>
          <w:sz w:val="20"/>
          <w:szCs w:val="20"/>
          <w:lang w:val="en"/>
        </w:rPr>
        <w:t>Juknien</w:t>
      </w:r>
      <w:r w:rsidR="005946BF" w:rsidRPr="00CC7411">
        <w:rPr>
          <w:i/>
          <w:color w:val="000000"/>
          <w:sz w:val="20"/>
          <w:szCs w:val="20"/>
          <w:lang w:val="en"/>
        </w:rPr>
        <w:t>, I;</w:t>
      </w:r>
      <w:r w:rsidR="00EB2B01" w:rsidRPr="00CC7411">
        <w:rPr>
          <w:i/>
          <w:color w:val="000000"/>
          <w:sz w:val="20"/>
          <w:szCs w:val="20"/>
          <w:lang w:val="en"/>
        </w:rPr>
        <w:t>Vasiliauskas</w:t>
      </w:r>
      <w:r w:rsidR="005946BF" w:rsidRPr="00CC7411">
        <w:rPr>
          <w:i/>
          <w:color w:val="000000"/>
          <w:sz w:val="20"/>
          <w:szCs w:val="20"/>
          <w:lang w:val="en"/>
        </w:rPr>
        <w:t>, A;Jurkevi</w:t>
      </w:r>
      <w:r w:rsidR="00EB2B01" w:rsidRPr="00CC7411">
        <w:rPr>
          <w:i/>
          <w:color w:val="000000"/>
          <w:sz w:val="20"/>
          <w:szCs w:val="20"/>
          <w:lang w:val="en"/>
        </w:rPr>
        <w:t>ci</w:t>
      </w:r>
      <w:r w:rsidR="005946BF" w:rsidRPr="00CC7411">
        <w:rPr>
          <w:i/>
          <w:color w:val="000000"/>
          <w:sz w:val="20"/>
          <w:szCs w:val="20"/>
          <w:lang w:val="en"/>
        </w:rPr>
        <w:t>, A;</w:t>
      </w:r>
      <w:r w:rsidRPr="00CC7411">
        <w:rPr>
          <w:i/>
          <w:color w:val="000000"/>
          <w:sz w:val="20"/>
          <w:szCs w:val="20"/>
          <w:lang w:val="sr-Latn-RS"/>
        </w:rPr>
        <w:t>Tamulevičius, S</w:t>
      </w:r>
    </w:p>
    <w:p w14:paraId="08FDA551" w14:textId="26B9989A" w:rsidR="000A7A04" w:rsidRPr="00F55353" w:rsidRDefault="000A7A04" w:rsidP="000A7A04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en"/>
        </w:rPr>
        <w:t>Antimicrobial Properties of Diamond-Like Carbon/Silver Nanocomposite Thin Films Deposited on Textiles: Towards Smart Bandages</w:t>
      </w:r>
      <w:r w:rsidR="00F55353">
        <w:rPr>
          <w:i/>
          <w:color w:val="000000"/>
          <w:sz w:val="20"/>
          <w:szCs w:val="20"/>
          <w:u w:val="single"/>
          <w:lang w:val="sr-Latn-RS"/>
        </w:rPr>
        <w:t xml:space="preserve">, </w:t>
      </w:r>
      <w:r w:rsidRPr="00CC7411">
        <w:rPr>
          <w:b/>
          <w:i/>
          <w:color w:val="000000"/>
          <w:sz w:val="20"/>
          <w:szCs w:val="20"/>
        </w:rPr>
        <w:t>MATERIALS, 9(5):371, p.15, 2016  DOI:10.3390/ma9050371</w:t>
      </w:r>
    </w:p>
    <w:p w14:paraId="05BBC44F" w14:textId="77777777" w:rsidR="000A7A04" w:rsidRPr="00CC7411" w:rsidRDefault="000A7A04" w:rsidP="000A7A04">
      <w:pPr>
        <w:rPr>
          <w:i/>
          <w:color w:val="000000"/>
          <w:sz w:val="20"/>
          <w:szCs w:val="20"/>
          <w:lang w:val="sr-Latn-RS"/>
        </w:rPr>
      </w:pPr>
    </w:p>
    <w:p w14:paraId="0F66C0CD" w14:textId="77777777" w:rsidR="002A46FA" w:rsidRPr="00CC7411" w:rsidRDefault="002A46FA" w:rsidP="002A46FA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>Seiphetlheng, K</w:t>
      </w:r>
    </w:p>
    <w:p w14:paraId="201A9162" w14:textId="37951F8E" w:rsidR="002A46FA" w:rsidRPr="00CC7411" w:rsidRDefault="002A46FA" w:rsidP="002A46FA">
      <w:p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iCs/>
          <w:color w:val="000000"/>
          <w:sz w:val="20"/>
          <w:szCs w:val="20"/>
          <w:u w:val="single"/>
          <w:lang w:val="sr-Latn-RS"/>
        </w:rPr>
        <w:t>Anolyte as an alternative bleach for cotton fabrics</w:t>
      </w:r>
      <w:r w:rsidRPr="00CC7411">
        <w:rPr>
          <w:i/>
          <w:color w:val="000000"/>
          <w:sz w:val="20"/>
          <w:szCs w:val="20"/>
          <w:lang w:val="sr-Latn-RS"/>
        </w:rPr>
        <w:t xml:space="preserve"> </w:t>
      </w:r>
      <w:r w:rsidRPr="00CC7411">
        <w:rPr>
          <w:b/>
          <w:i/>
          <w:color w:val="000000"/>
          <w:sz w:val="20"/>
          <w:szCs w:val="20"/>
        </w:rPr>
        <w:t>Doctoral dissertation</w:t>
      </w:r>
      <w:r w:rsidRPr="00CC7411">
        <w:rPr>
          <w:i/>
          <w:color w:val="000000"/>
          <w:sz w:val="20"/>
          <w:szCs w:val="20"/>
          <w:lang w:val="sr-Latn-RS"/>
        </w:rPr>
        <w:t xml:space="preserve"> </w:t>
      </w:r>
      <w:r w:rsidRPr="00CC7411">
        <w:rPr>
          <w:b/>
          <w:i/>
          <w:color w:val="000000"/>
          <w:sz w:val="20"/>
          <w:szCs w:val="20"/>
          <w:lang w:val="sr-Latn-RS"/>
        </w:rPr>
        <w:t xml:space="preserve">University of the Free State, Bloemfontein, South Africa, 2015, </w:t>
      </w:r>
      <w:r w:rsidRPr="00CC7411">
        <w:rPr>
          <w:b/>
          <w:i/>
          <w:color w:val="000000"/>
          <w:sz w:val="20"/>
          <w:szCs w:val="20"/>
        </w:rPr>
        <w:t>http://hdl.handle.net/11660</w:t>
      </w:r>
      <w:r w:rsidRPr="00CC7411">
        <w:rPr>
          <w:i/>
          <w:color w:val="000000"/>
          <w:sz w:val="20"/>
          <w:szCs w:val="20"/>
        </w:rPr>
        <w:t>/714</w:t>
      </w:r>
    </w:p>
    <w:p w14:paraId="36481194" w14:textId="77777777" w:rsidR="002A46FA" w:rsidRPr="00CC7411" w:rsidRDefault="002A46FA" w:rsidP="002A46FA">
      <w:pPr>
        <w:ind w:left="360"/>
        <w:rPr>
          <w:i/>
          <w:color w:val="000000"/>
          <w:sz w:val="20"/>
          <w:szCs w:val="20"/>
          <w:lang w:val="sr-Latn-RS"/>
        </w:rPr>
      </w:pPr>
    </w:p>
    <w:p w14:paraId="05D71E5B" w14:textId="77777777" w:rsidR="009C60DA" w:rsidRPr="00CC7411" w:rsidRDefault="009C60DA" w:rsidP="00C365D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</w:rPr>
        <w:t>Flajs, N</w:t>
      </w:r>
    </w:p>
    <w:p w14:paraId="28B43664" w14:textId="77777777" w:rsidR="009C60DA" w:rsidRPr="00CC7411" w:rsidRDefault="009C60DA" w:rsidP="009C60DA">
      <w:pPr>
        <w:rPr>
          <w:i/>
          <w:color w:val="000000"/>
          <w:sz w:val="20"/>
          <w:szCs w:val="20"/>
          <w:u w:val="single"/>
        </w:rPr>
      </w:pPr>
      <w:r w:rsidRPr="00CC7411">
        <w:rPr>
          <w:i/>
          <w:iCs/>
          <w:color w:val="000000"/>
          <w:sz w:val="20"/>
          <w:szCs w:val="20"/>
          <w:u w:val="single"/>
        </w:rPr>
        <w:t>Vpliv barvanja z reaktivnimi barvili na adsorpcijo kompozitnih nanodelcev Ag/TiO2: diplomsko delo</w:t>
      </w:r>
      <w:r w:rsidRPr="00CC7411">
        <w:rPr>
          <w:i/>
          <w:color w:val="000000"/>
          <w:sz w:val="20"/>
          <w:szCs w:val="20"/>
          <w:u w:val="single"/>
        </w:rPr>
        <w:t> </w:t>
      </w:r>
    </w:p>
    <w:p w14:paraId="2497700C" w14:textId="77777777" w:rsidR="009C60DA" w:rsidRPr="00CC7411" w:rsidRDefault="009C60DA" w:rsidP="009C60DA">
      <w:pPr>
        <w:rPr>
          <w:b/>
          <w:i/>
          <w:color w:val="000000"/>
          <w:sz w:val="20"/>
          <w:szCs w:val="20"/>
        </w:rPr>
      </w:pPr>
      <w:r w:rsidRPr="00CC7411">
        <w:rPr>
          <w:b/>
          <w:i/>
          <w:color w:val="000000"/>
          <w:sz w:val="20"/>
          <w:szCs w:val="20"/>
        </w:rPr>
        <w:t>Doctoral dissertation, Univerza v Ljubljani, Naravoslovnotehniška fakulteta, 2015, https://repozitorij.uni-lj.si/Dokument.php?lang=slv&amp;id=72024&amp;dn</w:t>
      </w:r>
    </w:p>
    <w:p w14:paraId="60B24E67" w14:textId="77777777" w:rsidR="009C60DA" w:rsidRPr="00CC7411" w:rsidRDefault="009C60DA" w:rsidP="009C60DA">
      <w:pPr>
        <w:rPr>
          <w:i/>
          <w:color w:val="000000"/>
          <w:sz w:val="20"/>
          <w:szCs w:val="20"/>
          <w:lang w:val="sr-Latn-RS"/>
        </w:rPr>
      </w:pPr>
    </w:p>
    <w:p w14:paraId="3376C1A6" w14:textId="77777777" w:rsidR="00803607" w:rsidRPr="00CC7411" w:rsidRDefault="00803607" w:rsidP="00C365D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>Stefaniak, AB; Duling, M G; Lawrence, RB; Thomas, TA; LeBouf, RF; Wade, E E; Abbas Virji, M</w:t>
      </w:r>
    </w:p>
    <w:p w14:paraId="6DEFDD49" w14:textId="77777777" w:rsidR="00803607" w:rsidRPr="00CC7411" w:rsidRDefault="00803607" w:rsidP="00803607">
      <w:p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>Dermal exposure potential from textiles that contain silver nanoparticles</w:t>
      </w:r>
    </w:p>
    <w:p w14:paraId="26092D83" w14:textId="77777777" w:rsidR="00803607" w:rsidRPr="00CC7411" w:rsidRDefault="00803607" w:rsidP="00803607">
      <w:pPr>
        <w:rPr>
          <w:b/>
          <w:i/>
          <w:color w:val="000000"/>
          <w:sz w:val="20"/>
          <w:szCs w:val="20"/>
          <w:lang w:val="sr-Latn-RS"/>
        </w:rPr>
      </w:pPr>
      <w:r w:rsidRPr="00CC7411">
        <w:rPr>
          <w:b/>
          <w:i/>
          <w:iCs/>
          <w:color w:val="000000"/>
          <w:sz w:val="20"/>
          <w:szCs w:val="20"/>
          <w:lang w:val="sr-Latn-RS"/>
        </w:rPr>
        <w:t>INTERANIONAL JOURNAL OF OCCUPATIONAL AND ENVIRONMENTAL HEALTH,</w:t>
      </w:r>
      <w:r w:rsidRPr="00CC7411">
        <w:rPr>
          <w:b/>
          <w:i/>
          <w:color w:val="000000"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color w:val="000000"/>
          <w:sz w:val="20"/>
          <w:szCs w:val="20"/>
          <w:lang w:val="sr-Latn-RS"/>
        </w:rPr>
        <w:t>20</w:t>
      </w:r>
      <w:r w:rsidRPr="00CC7411">
        <w:rPr>
          <w:b/>
          <w:i/>
          <w:color w:val="000000"/>
          <w:sz w:val="20"/>
          <w:szCs w:val="20"/>
          <w:lang w:val="sr-Latn-RS"/>
        </w:rPr>
        <w:t>(3): 220-234 2014</w:t>
      </w:r>
    </w:p>
    <w:p w14:paraId="4923B4F5" w14:textId="77777777" w:rsidR="00803607" w:rsidRPr="00CC7411" w:rsidRDefault="00803607" w:rsidP="00803607">
      <w:pPr>
        <w:rPr>
          <w:i/>
          <w:color w:val="000000"/>
          <w:sz w:val="20"/>
          <w:szCs w:val="20"/>
          <w:lang w:val="sr-Latn-RS"/>
        </w:rPr>
      </w:pPr>
    </w:p>
    <w:p w14:paraId="79E207F2" w14:textId="77777777" w:rsidR="003E1066" w:rsidRPr="00CC7411" w:rsidRDefault="003E1066" w:rsidP="00C365D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 w:rsidRPr="00CC7411">
        <w:rPr>
          <w:i/>
          <w:color w:val="000000"/>
          <w:sz w:val="20"/>
          <w:szCs w:val="20"/>
          <w:lang w:val="sr-Latn-RS"/>
        </w:rPr>
        <w:t xml:space="preserve">Stefaniak, AB </w:t>
      </w:r>
    </w:p>
    <w:p w14:paraId="6F57D329" w14:textId="77777777" w:rsidR="003E1066" w:rsidRPr="00CC7411" w:rsidRDefault="003E1066" w:rsidP="003E1066">
      <w:pPr>
        <w:rPr>
          <w:i/>
          <w:color w:val="000000"/>
          <w:sz w:val="20"/>
          <w:szCs w:val="20"/>
          <w:u w:val="single"/>
          <w:lang w:val="sr-Latn-RS"/>
        </w:rPr>
      </w:pPr>
      <w:r w:rsidRPr="00CC7411">
        <w:rPr>
          <w:i/>
          <w:color w:val="000000"/>
          <w:sz w:val="20"/>
          <w:szCs w:val="20"/>
          <w:u w:val="single"/>
          <w:lang w:val="sr-Latn-RS"/>
        </w:rPr>
        <w:t xml:space="preserve">Dissolution of Materials in Contact with Skin Film Liquids </w:t>
      </w:r>
    </w:p>
    <w:p w14:paraId="174CBCAA" w14:textId="77777777" w:rsidR="003E1066" w:rsidRPr="00CC7411" w:rsidRDefault="003E1066" w:rsidP="003E1066">
      <w:pPr>
        <w:rPr>
          <w:b/>
          <w:i/>
          <w:color w:val="000000"/>
          <w:sz w:val="20"/>
          <w:szCs w:val="20"/>
          <w:lang w:val="sr-Latn-RS"/>
        </w:rPr>
      </w:pPr>
      <w:r w:rsidRPr="00CC7411">
        <w:rPr>
          <w:b/>
          <w:i/>
          <w:iCs/>
          <w:color w:val="000000"/>
          <w:sz w:val="20"/>
          <w:szCs w:val="20"/>
          <w:lang w:val="sr-Latn-RS"/>
        </w:rPr>
        <w:t xml:space="preserve">HANDBOOK OF COSMETIC SCIENCE AND TECHNOLOGY, </w:t>
      </w:r>
      <w:hyperlink r:id="rId1281" w:history="1">
        <w:r w:rsidRPr="00CC7411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CRC Press</w:t>
        </w:r>
      </w:hyperlink>
      <w:r w:rsidRPr="00CC7411">
        <w:rPr>
          <w:b/>
          <w:i/>
          <w:iCs/>
          <w:color w:val="000000"/>
          <w:sz w:val="20"/>
          <w:szCs w:val="20"/>
          <w:lang w:val="sr-Latn-RS"/>
        </w:rPr>
        <w:t xml:space="preserve">, Taylor &amp; Francis Group, ISBN: 13:978-1-84214-564-7, 16: </w:t>
      </w:r>
      <w:r w:rsidRPr="00CC7411">
        <w:rPr>
          <w:b/>
          <w:i/>
          <w:color w:val="000000"/>
          <w:sz w:val="20"/>
          <w:szCs w:val="20"/>
          <w:lang w:val="sr-Latn-RS"/>
        </w:rPr>
        <w:t>189 2014</w:t>
      </w:r>
    </w:p>
    <w:p w14:paraId="75EE8778" w14:textId="77777777" w:rsidR="003E1066" w:rsidRPr="00CC7411" w:rsidRDefault="003E1066" w:rsidP="003E1066">
      <w:pPr>
        <w:ind w:left="360"/>
        <w:rPr>
          <w:i/>
          <w:color w:val="000000"/>
          <w:sz w:val="20"/>
          <w:szCs w:val="20"/>
        </w:rPr>
      </w:pPr>
    </w:p>
    <w:p w14:paraId="5ACFEBE5" w14:textId="77777777" w:rsidR="000A3F01" w:rsidRPr="00CC7411" w:rsidRDefault="000A3F01" w:rsidP="00C365DE">
      <w:pPr>
        <w:numPr>
          <w:ilvl w:val="0"/>
          <w:numId w:val="1"/>
        </w:numPr>
        <w:rPr>
          <w:i/>
          <w:color w:val="000000"/>
          <w:sz w:val="20"/>
          <w:szCs w:val="20"/>
        </w:rPr>
      </w:pPr>
      <w:r w:rsidRPr="00CC7411">
        <w:rPr>
          <w:i/>
          <w:color w:val="000000"/>
          <w:sz w:val="20"/>
          <w:szCs w:val="20"/>
        </w:rPr>
        <w:t>Nateghi, MR; Hajimirzababa, H</w:t>
      </w:r>
    </w:p>
    <w:p w14:paraId="7599A035" w14:textId="77777777" w:rsidR="000A3F01" w:rsidRPr="00CC7411" w:rsidRDefault="000A3F01" w:rsidP="000A3F01">
      <w:pPr>
        <w:rPr>
          <w:i/>
          <w:color w:val="000000"/>
          <w:sz w:val="20"/>
          <w:szCs w:val="20"/>
        </w:rPr>
      </w:pPr>
      <w:r w:rsidRPr="00CC7411">
        <w:rPr>
          <w:i/>
          <w:color w:val="000000"/>
          <w:sz w:val="20"/>
          <w:szCs w:val="20"/>
        </w:rPr>
        <w:t xml:space="preserve"> </w:t>
      </w:r>
      <w:r w:rsidRPr="00CC7411">
        <w:rPr>
          <w:i/>
          <w:color w:val="000000"/>
          <w:sz w:val="20"/>
          <w:szCs w:val="20"/>
          <w:u w:val="single"/>
        </w:rPr>
        <w:t>Effect of silver nanoparticles morphologies on antimicrobial properties of cotton fabrics</w:t>
      </w:r>
    </w:p>
    <w:p w14:paraId="21A4004D" w14:textId="77777777" w:rsidR="000A3F01" w:rsidRPr="00CC7411" w:rsidRDefault="000A3F01" w:rsidP="000A3F01">
      <w:pPr>
        <w:rPr>
          <w:b/>
          <w:i/>
          <w:color w:val="000000"/>
          <w:sz w:val="20"/>
          <w:szCs w:val="20"/>
          <w:lang w:val="en"/>
        </w:rPr>
      </w:pPr>
      <w:r w:rsidRPr="00CC7411">
        <w:rPr>
          <w:b/>
          <w:i/>
          <w:color w:val="000000"/>
          <w:sz w:val="20"/>
          <w:szCs w:val="20"/>
        </w:rPr>
        <w:t xml:space="preserve">THE JOURNAL OF THE TEXTILE INSTITUTE, </w:t>
      </w:r>
      <w:r w:rsidR="002B1108" w:rsidRPr="00CC7411">
        <w:rPr>
          <w:b/>
          <w:bCs/>
          <w:i/>
          <w:color w:val="000000"/>
          <w:sz w:val="20"/>
          <w:szCs w:val="20"/>
        </w:rPr>
        <w:t xml:space="preserve">105 (8): 806-813 </w:t>
      </w:r>
      <w:r w:rsidRPr="00CC7411">
        <w:rPr>
          <w:b/>
          <w:i/>
          <w:color w:val="000000"/>
          <w:sz w:val="20"/>
          <w:szCs w:val="20"/>
        </w:rPr>
        <w:t>2014</w:t>
      </w:r>
    </w:p>
    <w:p w14:paraId="2BAC44F1" w14:textId="77777777" w:rsidR="000A3F01" w:rsidRDefault="000A3F01" w:rsidP="002C71A9">
      <w:pPr>
        <w:rPr>
          <w:b/>
          <w:color w:val="993366"/>
        </w:rPr>
      </w:pPr>
    </w:p>
    <w:p w14:paraId="0ADDA985" w14:textId="6C43813A" w:rsidR="003B68F8" w:rsidRPr="00CC7411" w:rsidRDefault="00361DF2" w:rsidP="002C71A9">
      <w:pPr>
        <w:rPr>
          <w:color w:val="993366"/>
          <w:sz w:val="22"/>
          <w:szCs w:val="22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1</w:t>
      </w:r>
      <w:r w:rsidR="006637EE">
        <w:rPr>
          <w:b/>
          <w:color w:val="993366"/>
        </w:rPr>
        <w:t>.</w:t>
      </w:r>
      <w:r w:rsidR="003B68F8" w:rsidRPr="003B68F8">
        <w:t xml:space="preserve"> </w:t>
      </w:r>
      <w:r w:rsidR="003B68F8" w:rsidRPr="00CC7411">
        <w:rPr>
          <w:color w:val="993366"/>
          <w:sz w:val="22"/>
          <w:szCs w:val="22"/>
        </w:rPr>
        <w:t xml:space="preserve">Džunuzović, JV; Pergal, MV; </w:t>
      </w:r>
      <w:r w:rsidR="003B68F8" w:rsidRPr="00CC7411">
        <w:rPr>
          <w:b/>
          <w:color w:val="993366"/>
          <w:sz w:val="22"/>
          <w:szCs w:val="22"/>
        </w:rPr>
        <w:t>Vodnik</w:t>
      </w:r>
      <w:r w:rsidR="003B68F8" w:rsidRPr="00CC7411">
        <w:rPr>
          <w:color w:val="993366"/>
          <w:sz w:val="22"/>
          <w:szCs w:val="22"/>
        </w:rPr>
        <w:t>, VV; Špírková, M; Poręba, R; Jovanović, S</w:t>
      </w:r>
    </w:p>
    <w:p w14:paraId="74BD103B" w14:textId="77777777" w:rsidR="003B68F8" w:rsidRPr="00CC7411" w:rsidRDefault="003B68F8" w:rsidP="002C71A9">
      <w:pPr>
        <w:rPr>
          <w:b/>
          <w:color w:val="993366"/>
          <w:sz w:val="22"/>
          <w:szCs w:val="22"/>
        </w:rPr>
      </w:pPr>
      <w:r w:rsidRPr="00CC7411">
        <w:rPr>
          <w:i/>
          <w:color w:val="993366"/>
          <w:sz w:val="22"/>
          <w:szCs w:val="22"/>
          <w:u w:val="single"/>
        </w:rPr>
        <w:t>Investigation of the morphology and surface properties of crosslinked poly(urethane-ester-siloxane)s</w:t>
      </w:r>
      <w:r w:rsidRPr="00CC7411">
        <w:rPr>
          <w:color w:val="993366"/>
          <w:sz w:val="22"/>
          <w:szCs w:val="22"/>
        </w:rPr>
        <w:t>,</w:t>
      </w:r>
      <w:r w:rsidRPr="00CC7411">
        <w:rPr>
          <w:b/>
          <w:color w:val="993366"/>
          <w:sz w:val="22"/>
          <w:szCs w:val="22"/>
        </w:rPr>
        <w:t xml:space="preserve"> </w:t>
      </w:r>
    </w:p>
    <w:p w14:paraId="14249B20" w14:textId="77777777" w:rsidR="003B68F8" w:rsidRPr="00CC7411" w:rsidRDefault="003B68F8" w:rsidP="002C71A9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H</w:t>
      </w:r>
      <w:r w:rsidR="00225132" w:rsidRPr="00CC7411">
        <w:rPr>
          <w:b/>
          <w:color w:val="993366"/>
          <w:sz w:val="22"/>
          <w:szCs w:val="22"/>
        </w:rPr>
        <w:t>EMIJSKA INDUSTRIJA, 66(6):</w:t>
      </w:r>
      <w:r w:rsidRPr="00CC7411">
        <w:rPr>
          <w:b/>
          <w:color w:val="993366"/>
          <w:sz w:val="22"/>
          <w:szCs w:val="22"/>
        </w:rPr>
        <w:t xml:space="preserve"> 813-821</w:t>
      </w:r>
      <w:r w:rsidR="00225132" w:rsidRPr="00CC7411">
        <w:rPr>
          <w:b/>
          <w:color w:val="993366"/>
          <w:sz w:val="22"/>
          <w:szCs w:val="22"/>
        </w:rPr>
        <w:t xml:space="preserve"> 2012</w:t>
      </w:r>
    </w:p>
    <w:p w14:paraId="5B5FDF7C" w14:textId="77777777" w:rsidR="003B68F8" w:rsidRDefault="003B68F8" w:rsidP="002C71A9">
      <w:pPr>
        <w:rPr>
          <w:b/>
          <w:color w:val="993366"/>
        </w:rPr>
      </w:pPr>
    </w:p>
    <w:p w14:paraId="080D6F1E" w14:textId="77777777" w:rsidR="003B68F8" w:rsidRPr="00CC7411" w:rsidRDefault="003B68F8" w:rsidP="003B68F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Li, M; Ding, H;….&amp;Shouhai, L</w:t>
      </w:r>
    </w:p>
    <w:p w14:paraId="066C87ED" w14:textId="77777777" w:rsidR="003B68F8" w:rsidRPr="00CC7411" w:rsidRDefault="003B68F8" w:rsidP="003B68F8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Preparation and Properties of Self-Healing Polyurethane Elastomer Derived from Tung-Oil-Based Polyphenol</w:t>
      </w:r>
    </w:p>
    <w:p w14:paraId="0CA74127" w14:textId="77777777" w:rsidR="003B68F8" w:rsidRPr="00CC7411" w:rsidRDefault="003B68F8" w:rsidP="003B68F8">
      <w:pPr>
        <w:rPr>
          <w:b/>
          <w:i/>
          <w:sz w:val="20"/>
          <w:szCs w:val="20"/>
          <w:u w:val="single"/>
        </w:rPr>
      </w:pPr>
      <w:r w:rsidRPr="00CC7411">
        <w:rPr>
          <w:rStyle w:val="cit-title"/>
          <w:b/>
          <w:i/>
          <w:iCs/>
          <w:color w:val="000000"/>
          <w:sz w:val="20"/>
          <w:szCs w:val="20"/>
          <w:shd w:val="clear" w:color="auto" w:fill="FFFFFF"/>
        </w:rPr>
        <w:t>ACS OMEGA</w:t>
      </w:r>
      <w:r w:rsidRPr="00CC7411">
        <w:rPr>
          <w:b/>
          <w:i/>
          <w:color w:val="000000"/>
          <w:sz w:val="20"/>
          <w:szCs w:val="20"/>
          <w:shd w:val="clear" w:color="auto" w:fill="FFFFFF"/>
        </w:rPr>
        <w:t> </w:t>
      </w:r>
      <w:r w:rsidRPr="00CC7411">
        <w:rPr>
          <w:rStyle w:val="cit-year-info"/>
          <w:b/>
          <w:i/>
          <w:color w:val="000000"/>
          <w:sz w:val="20"/>
          <w:szCs w:val="20"/>
          <w:shd w:val="clear" w:color="auto" w:fill="FFFFFF"/>
        </w:rPr>
        <w:t>2019</w:t>
      </w:r>
      <w:r w:rsidRPr="00CC7411">
        <w:rPr>
          <w:rStyle w:val="cit-volume"/>
          <w:b/>
          <w:i/>
          <w:color w:val="000000"/>
          <w:sz w:val="20"/>
          <w:szCs w:val="20"/>
          <w:shd w:val="clear" w:color="auto" w:fill="FFFFFF"/>
        </w:rPr>
        <w:t>,</w:t>
      </w:r>
      <w:r w:rsidRPr="00CC7411">
        <w:rPr>
          <w:sz w:val="20"/>
          <w:szCs w:val="20"/>
        </w:rPr>
        <w:t xml:space="preserve"> </w:t>
      </w:r>
      <w:r w:rsidRPr="00CC7411">
        <w:rPr>
          <w:rStyle w:val="cit-volume"/>
          <w:b/>
          <w:i/>
          <w:color w:val="000000"/>
          <w:sz w:val="20"/>
          <w:szCs w:val="20"/>
          <w:shd w:val="clear" w:color="auto" w:fill="FFFFFF"/>
        </w:rPr>
        <w:t>https://doi.org/10.1021/acsomega.9b03082</w:t>
      </w:r>
    </w:p>
    <w:p w14:paraId="077B3589" w14:textId="77777777" w:rsidR="003B68F8" w:rsidRDefault="003B68F8" w:rsidP="002C71A9">
      <w:pPr>
        <w:rPr>
          <w:b/>
          <w:color w:val="993366"/>
        </w:rPr>
      </w:pPr>
    </w:p>
    <w:p w14:paraId="1CC17D5F" w14:textId="3F95EF86" w:rsidR="0088371B" w:rsidRPr="00CC7411" w:rsidRDefault="003B68F8" w:rsidP="002C71A9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2</w:t>
      </w:r>
      <w:r>
        <w:rPr>
          <w:b/>
          <w:color w:val="993366"/>
        </w:rPr>
        <w:t xml:space="preserve">. </w:t>
      </w:r>
      <w:r w:rsidR="0088371B" w:rsidRPr="00CC7411">
        <w:rPr>
          <w:color w:val="993366"/>
          <w:sz w:val="22"/>
          <w:szCs w:val="22"/>
        </w:rPr>
        <w:t xml:space="preserve">Vujacic A; Vasic V; Dramicanin M; Sovilj SP; Bibic N; Milonjic S; </w:t>
      </w:r>
      <w:r w:rsidR="0088371B" w:rsidRPr="00CC7411">
        <w:rPr>
          <w:b/>
          <w:color w:val="993366"/>
          <w:sz w:val="22"/>
          <w:szCs w:val="22"/>
        </w:rPr>
        <w:t xml:space="preserve">Vodnik V </w:t>
      </w:r>
    </w:p>
    <w:p w14:paraId="0CF38E7C" w14:textId="6909EB94" w:rsidR="00CB51DA" w:rsidRPr="005125FE" w:rsidRDefault="0088371B" w:rsidP="00CB51DA">
      <w:pPr>
        <w:rPr>
          <w:b/>
          <w:color w:val="993366"/>
          <w:sz w:val="22"/>
          <w:szCs w:val="22"/>
        </w:rPr>
      </w:pPr>
      <w:r w:rsidRPr="00CC7411">
        <w:rPr>
          <w:i/>
          <w:color w:val="993366"/>
          <w:sz w:val="22"/>
          <w:szCs w:val="22"/>
          <w:u w:val="single"/>
        </w:rPr>
        <w:t>Fluorescence quenching of 5,5′-disulfopropyl-3,3′- dichlorothiacyanine dye adsorbed on gold nanoparticles</w:t>
      </w:r>
      <w:r w:rsidRPr="00CC7411">
        <w:rPr>
          <w:b/>
          <w:i/>
          <w:color w:val="993366"/>
          <w:sz w:val="22"/>
          <w:szCs w:val="22"/>
          <w:u w:val="single"/>
        </w:rPr>
        <w:br/>
      </w:r>
      <w:r w:rsidRPr="00CC7411">
        <w:rPr>
          <w:b/>
          <w:iCs/>
          <w:color w:val="993366"/>
          <w:sz w:val="22"/>
          <w:szCs w:val="22"/>
        </w:rPr>
        <w:t xml:space="preserve">JOURNAL OF PHYSICAL CHEMISTRY C, </w:t>
      </w:r>
      <w:r w:rsidRPr="00CC7411">
        <w:rPr>
          <w:b/>
          <w:color w:val="993366"/>
          <w:sz w:val="22"/>
          <w:szCs w:val="22"/>
        </w:rPr>
        <w:t>117 (13): 6567-6577 2013</w:t>
      </w:r>
    </w:p>
    <w:p w14:paraId="7E36ED85" w14:textId="77777777" w:rsidR="00CB51DA" w:rsidRDefault="00CB51DA" w:rsidP="00CB51DA">
      <w:pPr>
        <w:rPr>
          <w:i/>
          <w:sz w:val="20"/>
          <w:szCs w:val="20"/>
          <w:lang w:val="sr-Latn-RS"/>
        </w:rPr>
      </w:pPr>
    </w:p>
    <w:p w14:paraId="6D4D1F5E" w14:textId="77777777" w:rsidR="006B18D6" w:rsidRDefault="006B18D6" w:rsidP="006B18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42B95C0C" w14:textId="77777777" w:rsidR="006B18D6" w:rsidRPr="006B18D6" w:rsidRDefault="006B18D6" w:rsidP="006B18D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5C0D1EC9" w14:textId="0E84C747" w:rsidR="006B18D6" w:rsidRPr="006B18D6" w:rsidRDefault="006B18D6" w:rsidP="006B18D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</w:t>
      </w:r>
      <w:r w:rsidR="005125FE">
        <w:rPr>
          <w:b/>
          <w:bCs/>
          <w:i/>
          <w:sz w:val="20"/>
          <w:szCs w:val="20"/>
          <w:lang w:val="sr-Latn-RS"/>
        </w:rPr>
        <w:t>4</w:t>
      </w:r>
    </w:p>
    <w:p w14:paraId="52D26A84" w14:textId="77777777" w:rsidR="006B18D6" w:rsidRDefault="006B18D6" w:rsidP="006B18D6">
      <w:pPr>
        <w:ind w:left="360"/>
        <w:rPr>
          <w:i/>
          <w:sz w:val="20"/>
          <w:szCs w:val="20"/>
          <w:lang w:val="sr-Latn-RS"/>
        </w:rPr>
      </w:pPr>
    </w:p>
    <w:p w14:paraId="790083B3" w14:textId="77777777" w:rsidR="00DF3666" w:rsidRPr="00DF3666" w:rsidRDefault="00DF3666" w:rsidP="005125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F3666">
        <w:rPr>
          <w:i/>
          <w:sz w:val="20"/>
          <w:szCs w:val="20"/>
        </w:rPr>
        <w:t>Kesarwani, S</w:t>
      </w:r>
      <w:r>
        <w:rPr>
          <w:i/>
          <w:sz w:val="20"/>
          <w:szCs w:val="20"/>
        </w:rPr>
        <w:t>;</w:t>
      </w:r>
      <w:r w:rsidRPr="00DF3666">
        <w:rPr>
          <w:i/>
          <w:sz w:val="20"/>
          <w:szCs w:val="20"/>
        </w:rPr>
        <w:t xml:space="preserve"> Juergensen, S</w:t>
      </w:r>
      <w:r>
        <w:rPr>
          <w:i/>
          <w:sz w:val="20"/>
          <w:szCs w:val="20"/>
        </w:rPr>
        <w:t>;…</w:t>
      </w:r>
      <w:r w:rsidRPr="00DF3666">
        <w:rPr>
          <w:i/>
          <w:sz w:val="20"/>
          <w:szCs w:val="20"/>
        </w:rPr>
        <w:t xml:space="preserve"> &amp; Lange, H</w:t>
      </w:r>
    </w:p>
    <w:p w14:paraId="7695BB88" w14:textId="77777777" w:rsidR="00DF3666" w:rsidRDefault="00DF3666" w:rsidP="00DF3666">
      <w:pPr>
        <w:rPr>
          <w:i/>
          <w:sz w:val="20"/>
          <w:szCs w:val="20"/>
        </w:rPr>
      </w:pPr>
      <w:r w:rsidRPr="00DF3666">
        <w:rPr>
          <w:i/>
          <w:sz w:val="20"/>
          <w:szCs w:val="20"/>
          <w:u w:val="single"/>
        </w:rPr>
        <w:t>Incorporation strategy for organic dyes into gold nanoparticle supercrystals</w:t>
      </w:r>
      <w:r w:rsidRPr="00DF3666">
        <w:rPr>
          <w:i/>
          <w:sz w:val="20"/>
          <w:szCs w:val="20"/>
        </w:rPr>
        <w:t>. </w:t>
      </w:r>
    </w:p>
    <w:p w14:paraId="7E319A71" w14:textId="48B3DCE2" w:rsidR="00DF3666" w:rsidRPr="00DF3666" w:rsidRDefault="00DF3666" w:rsidP="00DF3666">
      <w:pPr>
        <w:rPr>
          <w:b/>
          <w:bCs/>
          <w:i/>
          <w:sz w:val="20"/>
          <w:szCs w:val="20"/>
        </w:rPr>
      </w:pPr>
      <w:r w:rsidRPr="00DF3666">
        <w:rPr>
          <w:b/>
          <w:bCs/>
          <w:i/>
          <w:iCs/>
          <w:sz w:val="20"/>
          <w:szCs w:val="20"/>
        </w:rPr>
        <w:t>THE JOURNAL OF CHEMICAL PHYSICS</w:t>
      </w:r>
      <w:r w:rsidRPr="00DF3666">
        <w:rPr>
          <w:b/>
          <w:bCs/>
          <w:i/>
          <w:sz w:val="20"/>
          <w:szCs w:val="20"/>
        </w:rPr>
        <w:t>, </w:t>
      </w:r>
      <w:r w:rsidRPr="00DF3666">
        <w:rPr>
          <w:b/>
          <w:bCs/>
          <w:i/>
          <w:iCs/>
          <w:sz w:val="20"/>
          <w:szCs w:val="20"/>
        </w:rPr>
        <w:t>161</w:t>
      </w:r>
      <w:r w:rsidRPr="00DF3666">
        <w:rPr>
          <w:b/>
          <w:bCs/>
          <w:i/>
          <w:sz w:val="20"/>
          <w:szCs w:val="20"/>
        </w:rPr>
        <w:t>(4):</w:t>
      </w:r>
      <w:r w:rsidRPr="00DF3666">
        <w:rPr>
          <w:rFonts w:ascii="Helvetica" w:hAnsi="Helvetica" w:cs="Helvetica"/>
          <w:b/>
          <w:bCs/>
          <w:color w:val="1A1A1A"/>
          <w:sz w:val="18"/>
          <w:szCs w:val="18"/>
          <w:shd w:val="clear" w:color="auto" w:fill="FFFFFF"/>
        </w:rPr>
        <w:t xml:space="preserve"> </w:t>
      </w:r>
      <w:r w:rsidRPr="00DF3666">
        <w:rPr>
          <w:b/>
          <w:bCs/>
          <w:i/>
          <w:sz w:val="20"/>
          <w:szCs w:val="20"/>
        </w:rPr>
        <w:t xml:space="preserve">044702 2024 </w:t>
      </w:r>
    </w:p>
    <w:p w14:paraId="12249238" w14:textId="77777777" w:rsidR="00DF3666" w:rsidRDefault="00DF3666" w:rsidP="00DF3666">
      <w:pPr>
        <w:rPr>
          <w:i/>
          <w:sz w:val="20"/>
          <w:szCs w:val="20"/>
          <w:lang w:val="sr-Latn-RS"/>
        </w:rPr>
      </w:pPr>
    </w:p>
    <w:p w14:paraId="5BBE821C" w14:textId="381E51B7" w:rsidR="005125FE" w:rsidRDefault="005125FE" w:rsidP="005125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5716B">
        <w:rPr>
          <w:i/>
          <w:sz w:val="20"/>
          <w:szCs w:val="20"/>
          <w:lang w:val="sr-Latn-RS"/>
        </w:rPr>
        <w:t>Rajamanikandan</w:t>
      </w:r>
      <w:r>
        <w:rPr>
          <w:i/>
          <w:sz w:val="20"/>
          <w:szCs w:val="20"/>
          <w:lang w:val="sr-Latn-RS"/>
        </w:rPr>
        <w:t>, R; Ilancheilian, M;Ju, H</w:t>
      </w:r>
    </w:p>
    <w:p w14:paraId="36926196" w14:textId="77777777" w:rsidR="005125FE" w:rsidRPr="00A5716B" w:rsidRDefault="005125FE" w:rsidP="005125FE">
      <w:pPr>
        <w:rPr>
          <w:i/>
          <w:sz w:val="20"/>
          <w:szCs w:val="20"/>
          <w:u w:val="single"/>
          <w:lang w:val="sr-Latn-RS"/>
        </w:rPr>
      </w:pPr>
      <w:r w:rsidRPr="00A5716B">
        <w:rPr>
          <w:i/>
          <w:sz w:val="20"/>
          <w:szCs w:val="20"/>
          <w:u w:val="single"/>
          <w:lang w:val="sr-Latn-RS"/>
        </w:rPr>
        <w:t>β-cyclodextrin functionalized gold nanoparticles as an effective nanocatalyst for reducing toxic nitroaromatics</w:t>
      </w:r>
    </w:p>
    <w:p w14:paraId="4E352BAE" w14:textId="28B6832C" w:rsidR="005125FE" w:rsidRDefault="005125FE" w:rsidP="005125FE">
      <w:pPr>
        <w:rPr>
          <w:b/>
          <w:bCs/>
          <w:i/>
          <w:sz w:val="20"/>
          <w:szCs w:val="20"/>
          <w:lang w:val="sr-Latn-RS"/>
        </w:rPr>
      </w:pPr>
      <w:r w:rsidRPr="00A5716B">
        <w:rPr>
          <w:b/>
          <w:bCs/>
          <w:i/>
          <w:sz w:val="20"/>
          <w:szCs w:val="20"/>
          <w:lang w:val="sr-Latn-RS"/>
        </w:rPr>
        <w:t xml:space="preserve">OPTICAL MATERIALS, </w:t>
      </w:r>
      <w:r>
        <w:rPr>
          <w:b/>
          <w:bCs/>
          <w:i/>
          <w:sz w:val="20"/>
          <w:szCs w:val="20"/>
          <w:lang w:val="sr-Latn-RS"/>
        </w:rPr>
        <w:t xml:space="preserve">123: 113294 </w:t>
      </w:r>
      <w:r w:rsidRPr="00A5716B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3</w:t>
      </w:r>
    </w:p>
    <w:p w14:paraId="1D7C4545" w14:textId="77777777" w:rsidR="005125FE" w:rsidRPr="005125FE" w:rsidRDefault="005125FE" w:rsidP="005125FE">
      <w:pPr>
        <w:rPr>
          <w:i/>
          <w:sz w:val="20"/>
          <w:szCs w:val="20"/>
          <w:lang w:val="sr-Latn-RS"/>
        </w:rPr>
      </w:pPr>
    </w:p>
    <w:p w14:paraId="7A8112C3" w14:textId="0ADE5381" w:rsidR="00693F48" w:rsidRPr="00693F48" w:rsidRDefault="00DF3666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</w:rPr>
        <w:t>Reale, M</w:t>
      </w:r>
    </w:p>
    <w:p w14:paraId="58B80A07" w14:textId="2514D367" w:rsidR="00693F48" w:rsidRDefault="00693F48" w:rsidP="00693F48">
      <w:pPr>
        <w:rPr>
          <w:i/>
          <w:sz w:val="20"/>
          <w:szCs w:val="20"/>
          <w:u w:val="single"/>
        </w:rPr>
      </w:pPr>
      <w:r w:rsidRPr="00693F48">
        <w:rPr>
          <w:i/>
          <w:sz w:val="20"/>
          <w:szCs w:val="20"/>
          <w:u w:val="single"/>
        </w:rPr>
        <w:t>Fluorescent nanocarbons as building blocks for optical hybrid structures.</w:t>
      </w:r>
    </w:p>
    <w:p w14:paraId="0BCAC569" w14:textId="1935056F" w:rsidR="00693F48" w:rsidRDefault="00693F48" w:rsidP="00693F48">
      <w:pPr>
        <w:rPr>
          <w:b/>
          <w:bCs/>
          <w:i/>
          <w:sz w:val="20"/>
          <w:szCs w:val="20"/>
          <w:lang w:val="sr-Latn-RS"/>
        </w:rPr>
      </w:pPr>
      <w:r w:rsidRPr="00FF3F55">
        <w:rPr>
          <w:b/>
          <w:bCs/>
          <w:i/>
          <w:sz w:val="20"/>
          <w:szCs w:val="20"/>
          <w:lang w:val="sr-Latn-RS"/>
        </w:rPr>
        <w:t>Doctoral dissertation</w:t>
      </w:r>
      <w:r>
        <w:rPr>
          <w:b/>
          <w:bCs/>
          <w:i/>
          <w:sz w:val="20"/>
          <w:szCs w:val="20"/>
          <w:lang w:val="sr-Latn-RS"/>
        </w:rPr>
        <w:t>, University of Palermo, 2023,</w:t>
      </w:r>
      <w:r w:rsidRPr="00693F48">
        <w:t xml:space="preserve"> </w:t>
      </w:r>
      <w:r w:rsidRPr="00693F48">
        <w:rPr>
          <w:b/>
          <w:bCs/>
          <w:i/>
          <w:sz w:val="20"/>
          <w:szCs w:val="20"/>
          <w:lang w:val="sr-Latn-RS"/>
        </w:rPr>
        <w:t>https://iris.unipa.it/retrieve/89e621fc-f2dd-46db-b892-4d29d8491f1e/PhDThesis_MReale_compressed.pdf</w:t>
      </w:r>
    </w:p>
    <w:p w14:paraId="60DE63E0" w14:textId="77777777" w:rsidR="00693F48" w:rsidRPr="00693F48" w:rsidRDefault="00693F48" w:rsidP="00693F48">
      <w:pPr>
        <w:rPr>
          <w:i/>
          <w:sz w:val="20"/>
          <w:szCs w:val="20"/>
          <w:u w:val="single"/>
          <w:lang w:val="sr-Latn-RS"/>
        </w:rPr>
      </w:pPr>
    </w:p>
    <w:p w14:paraId="1DF836BA" w14:textId="0FEED6ED" w:rsidR="000B644D" w:rsidRDefault="000B644D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B644D">
        <w:rPr>
          <w:i/>
          <w:sz w:val="20"/>
          <w:szCs w:val="20"/>
          <w:lang w:val="sr-Latn-RS"/>
        </w:rPr>
        <w:t>Banerjee, S</w:t>
      </w:r>
      <w:r>
        <w:rPr>
          <w:i/>
          <w:sz w:val="20"/>
          <w:szCs w:val="20"/>
          <w:lang w:val="sr-Latn-RS"/>
        </w:rPr>
        <w:t>;</w:t>
      </w:r>
      <w:r w:rsidRPr="000B644D">
        <w:rPr>
          <w:i/>
          <w:sz w:val="20"/>
          <w:szCs w:val="20"/>
          <w:lang w:val="sr-Latn-RS"/>
        </w:rPr>
        <w:t xml:space="preserve"> Chakraborty, D</w:t>
      </w:r>
      <w:r>
        <w:rPr>
          <w:i/>
          <w:sz w:val="20"/>
          <w:szCs w:val="20"/>
          <w:lang w:val="sr-Latn-RS"/>
        </w:rPr>
        <w:t>;...</w:t>
      </w:r>
      <w:r w:rsidRPr="000B644D">
        <w:rPr>
          <w:i/>
          <w:sz w:val="20"/>
          <w:szCs w:val="20"/>
          <w:lang w:val="sr-Latn-RS"/>
        </w:rPr>
        <w:t xml:space="preserve"> &amp; Sarkar, M</w:t>
      </w:r>
    </w:p>
    <w:p w14:paraId="283C6D74" w14:textId="6F41936E" w:rsidR="000B644D" w:rsidRDefault="000B644D" w:rsidP="000B644D">
      <w:pPr>
        <w:rPr>
          <w:b/>
          <w:bCs/>
          <w:i/>
          <w:sz w:val="20"/>
          <w:szCs w:val="20"/>
          <w:lang w:val="sr-Latn-RS"/>
        </w:rPr>
      </w:pPr>
      <w:r w:rsidRPr="000B644D">
        <w:rPr>
          <w:i/>
          <w:sz w:val="20"/>
          <w:szCs w:val="20"/>
          <w:u w:val="single"/>
          <w:lang w:val="sr-Latn-RS"/>
        </w:rPr>
        <w:t>Understanding the Interaction between Inorganic and Organic Excitonic Components of an Inorganic‐Organic Nanohybrid Associate</w:t>
      </w:r>
      <w:r w:rsidRPr="000B644D">
        <w:rPr>
          <w:i/>
          <w:sz w:val="20"/>
          <w:szCs w:val="20"/>
          <w:lang w:val="sr-Latn-RS"/>
        </w:rPr>
        <w:t xml:space="preserve">. </w:t>
      </w:r>
      <w:r w:rsidRPr="000B644D">
        <w:rPr>
          <w:b/>
          <w:bCs/>
          <w:i/>
          <w:sz w:val="20"/>
          <w:szCs w:val="20"/>
          <w:lang w:val="sr-Latn-RS"/>
        </w:rPr>
        <w:t>CHEMNANOMAT, 2022, https://doi.org/10.1002/cnma.202200117</w:t>
      </w:r>
    </w:p>
    <w:p w14:paraId="6DE9A331" w14:textId="77777777" w:rsidR="000B644D" w:rsidRPr="000B644D" w:rsidRDefault="000B644D" w:rsidP="000B644D">
      <w:pPr>
        <w:rPr>
          <w:b/>
          <w:bCs/>
          <w:i/>
          <w:sz w:val="20"/>
          <w:szCs w:val="20"/>
          <w:lang w:val="sr-Latn-RS"/>
        </w:rPr>
      </w:pPr>
    </w:p>
    <w:p w14:paraId="7A0FAD1E" w14:textId="77777777" w:rsidR="00E12009" w:rsidRDefault="00E12009" w:rsidP="00E1200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22" w:name="_Hlk109112330"/>
      <w:r w:rsidRPr="00E12009">
        <w:rPr>
          <w:i/>
          <w:sz w:val="20"/>
          <w:szCs w:val="20"/>
          <w:lang w:val="sr-Latn-RS"/>
        </w:rPr>
        <w:t>Vujači</w:t>
      </w:r>
      <w:r>
        <w:rPr>
          <w:i/>
          <w:sz w:val="20"/>
          <w:szCs w:val="20"/>
          <w:lang w:val="sr-Latn-RS"/>
        </w:rPr>
        <w:t>ć, A;</w:t>
      </w:r>
      <w:r w:rsidRPr="00E12009">
        <w:rPr>
          <w:i/>
          <w:sz w:val="20"/>
          <w:szCs w:val="20"/>
          <w:lang w:val="sr-Latn-RS"/>
        </w:rPr>
        <w:t xml:space="preserve"> Grbovic Novakovic</w:t>
      </w:r>
      <w:r>
        <w:rPr>
          <w:i/>
          <w:sz w:val="20"/>
          <w:szCs w:val="20"/>
          <w:lang w:val="sr-Latn-RS"/>
        </w:rPr>
        <w:t>, J</w:t>
      </w:r>
    </w:p>
    <w:p w14:paraId="46713FAD" w14:textId="77777777" w:rsidR="00E12009" w:rsidRPr="00E12009" w:rsidRDefault="00E12009" w:rsidP="00E12009">
      <w:pPr>
        <w:rPr>
          <w:i/>
          <w:sz w:val="20"/>
          <w:szCs w:val="20"/>
          <w:u w:val="single"/>
          <w:lang w:val="sr-Latn-RS"/>
        </w:rPr>
      </w:pPr>
      <w:r w:rsidRPr="00E12009">
        <w:rPr>
          <w:i/>
          <w:sz w:val="20"/>
          <w:szCs w:val="20"/>
          <w:u w:val="single"/>
          <w:lang w:val="sr-Latn-RS"/>
        </w:rPr>
        <w:t>Nano/Microcarriers in Drug Delivery: Moving the Timeline to Contemporary</w:t>
      </w:r>
    </w:p>
    <w:p w14:paraId="01A4995B" w14:textId="77777777" w:rsidR="00E12009" w:rsidRPr="00E12009" w:rsidRDefault="00E12009" w:rsidP="00E12009">
      <w:pPr>
        <w:rPr>
          <w:b/>
          <w:bCs/>
          <w:i/>
          <w:sz w:val="20"/>
          <w:szCs w:val="20"/>
          <w:lang w:val="sr-Latn-RS"/>
        </w:rPr>
      </w:pPr>
      <w:r w:rsidRPr="00E12009">
        <w:rPr>
          <w:b/>
          <w:bCs/>
          <w:i/>
          <w:sz w:val="20"/>
          <w:szCs w:val="20"/>
          <w:lang w:val="sr-Latn-RS"/>
        </w:rPr>
        <w:t>CURRENT MEDICINAL CHEMISTRY, 2022, DOI: 10.2174/0929867329666220821193938</w:t>
      </w:r>
    </w:p>
    <w:p w14:paraId="19D42156" w14:textId="77777777" w:rsidR="00E12009" w:rsidRDefault="00E12009" w:rsidP="00E12009">
      <w:pPr>
        <w:ind w:left="360"/>
        <w:rPr>
          <w:i/>
          <w:sz w:val="20"/>
          <w:szCs w:val="20"/>
          <w:lang w:val="sr-Latn-RS"/>
        </w:rPr>
      </w:pPr>
    </w:p>
    <w:p w14:paraId="271B0C8D" w14:textId="1692D3CD" w:rsidR="00FF3F55" w:rsidRDefault="00FF3F55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F3F55">
        <w:rPr>
          <w:i/>
          <w:sz w:val="20"/>
          <w:szCs w:val="20"/>
          <w:lang w:val="sr-Latn-RS"/>
        </w:rPr>
        <w:t>Zhang, W</w:t>
      </w:r>
    </w:p>
    <w:p w14:paraId="1777EACE" w14:textId="77777777" w:rsidR="00FF3F55" w:rsidRPr="00FF3F55" w:rsidRDefault="00FF3F55" w:rsidP="00FF3F55">
      <w:pPr>
        <w:rPr>
          <w:i/>
          <w:sz w:val="20"/>
          <w:szCs w:val="20"/>
          <w:u w:val="single"/>
          <w:lang w:val="sr-Latn-RS"/>
        </w:rPr>
      </w:pPr>
      <w:r w:rsidRPr="00FF3F55">
        <w:rPr>
          <w:i/>
          <w:sz w:val="20"/>
          <w:szCs w:val="20"/>
          <w:u w:val="single"/>
          <w:lang w:val="sr-Latn-RS"/>
        </w:rPr>
        <w:t>Selective Detection and Removal of Zinc Oxide Nanoparticles in Contaminated Water</w:t>
      </w:r>
    </w:p>
    <w:p w14:paraId="00B659AF" w14:textId="3A001468" w:rsidR="00FF3F55" w:rsidRPr="00FF3F55" w:rsidRDefault="00FF3F55" w:rsidP="00FF3F55">
      <w:pPr>
        <w:rPr>
          <w:b/>
          <w:bCs/>
          <w:i/>
          <w:sz w:val="20"/>
          <w:szCs w:val="20"/>
          <w:lang w:val="sr-Latn-RS"/>
        </w:rPr>
      </w:pPr>
      <w:r w:rsidRPr="00FF3F55">
        <w:rPr>
          <w:b/>
          <w:bCs/>
          <w:i/>
          <w:sz w:val="20"/>
          <w:szCs w:val="20"/>
          <w:lang w:val="sr-Latn-RS"/>
        </w:rPr>
        <w:t>Doctoral dissertation, Carleton University, 2022, https://curve.carleton.ca/8c9f6657-eb86-4086-841c-a24d1feb1fc4</w:t>
      </w:r>
    </w:p>
    <w:p w14:paraId="1A00CD60" w14:textId="77777777" w:rsidR="00FF3F55" w:rsidRDefault="00FF3F55" w:rsidP="00FF3F55">
      <w:pPr>
        <w:rPr>
          <w:i/>
          <w:sz w:val="20"/>
          <w:szCs w:val="20"/>
          <w:lang w:val="sr-Latn-RS"/>
        </w:rPr>
      </w:pPr>
    </w:p>
    <w:bookmarkEnd w:id="22"/>
    <w:p w14:paraId="3AC18AAD" w14:textId="309FE238" w:rsidR="007E37EA" w:rsidRDefault="007E37EA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R; Yu, L;...&amp; Fang, J</w:t>
      </w:r>
    </w:p>
    <w:p w14:paraId="03C9AC96" w14:textId="2BFDBE5E" w:rsidR="007E37EA" w:rsidRDefault="00E67235" w:rsidP="00E67235">
      <w:pPr>
        <w:rPr>
          <w:b/>
          <w:bCs/>
          <w:i/>
          <w:sz w:val="20"/>
          <w:szCs w:val="20"/>
          <w:lang w:val="sr-Latn-RS"/>
        </w:rPr>
      </w:pPr>
      <w:r w:rsidRPr="00E67235">
        <w:rPr>
          <w:i/>
          <w:sz w:val="20"/>
          <w:szCs w:val="20"/>
          <w:u w:val="single"/>
          <w:lang w:val="sr-Latn-RS"/>
        </w:rPr>
        <w:t>Tip Enrichment Surface-Enhanced Raman Scattering Based on the Partial Leidenfrost Phenomenon for the Ultrasensitive Nanosensors</w:t>
      </w:r>
      <w:r>
        <w:rPr>
          <w:i/>
          <w:sz w:val="20"/>
          <w:szCs w:val="20"/>
          <w:lang w:val="sr-Latn-RS"/>
        </w:rPr>
        <w:t xml:space="preserve">, </w:t>
      </w:r>
      <w:r w:rsidRPr="00E67235">
        <w:rPr>
          <w:b/>
          <w:bCs/>
          <w:i/>
          <w:sz w:val="20"/>
          <w:szCs w:val="20"/>
          <w:lang w:val="sr-Latn-RS"/>
        </w:rPr>
        <w:t xml:space="preserve">SENSORS AND ACTUATORS B CHEMICAL, </w:t>
      </w:r>
      <w:r w:rsidR="00980344">
        <w:rPr>
          <w:b/>
          <w:bCs/>
          <w:i/>
          <w:sz w:val="20"/>
          <w:szCs w:val="20"/>
          <w:lang w:val="sr-Latn-RS"/>
        </w:rPr>
        <w:t xml:space="preserve">355: 131250 </w:t>
      </w:r>
      <w:r w:rsidRPr="00E67235">
        <w:rPr>
          <w:b/>
          <w:bCs/>
          <w:i/>
          <w:sz w:val="20"/>
          <w:szCs w:val="20"/>
          <w:lang w:val="sr-Latn-RS"/>
        </w:rPr>
        <w:t>202</w:t>
      </w:r>
      <w:r w:rsidR="00980344">
        <w:rPr>
          <w:b/>
          <w:bCs/>
          <w:i/>
          <w:sz w:val="20"/>
          <w:szCs w:val="20"/>
          <w:lang w:val="sr-Latn-RS"/>
        </w:rPr>
        <w:t>2</w:t>
      </w:r>
    </w:p>
    <w:p w14:paraId="4E908582" w14:textId="77777777" w:rsidR="00E67235" w:rsidRPr="00E67235" w:rsidRDefault="00E67235" w:rsidP="00E67235">
      <w:pPr>
        <w:rPr>
          <w:b/>
          <w:bCs/>
          <w:i/>
          <w:sz w:val="20"/>
          <w:szCs w:val="20"/>
          <w:lang w:val="sr-Latn-RS"/>
        </w:rPr>
      </w:pPr>
    </w:p>
    <w:p w14:paraId="19F64074" w14:textId="3D178916" w:rsidR="00980344" w:rsidRDefault="00980344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80344">
        <w:rPr>
          <w:i/>
          <w:sz w:val="20"/>
          <w:szCs w:val="20"/>
          <w:lang w:val="sr-Latn-RS"/>
        </w:rPr>
        <w:t>Yu, JH</w:t>
      </w:r>
      <w:r>
        <w:rPr>
          <w:i/>
          <w:sz w:val="20"/>
          <w:szCs w:val="20"/>
          <w:lang w:val="sr-Latn-RS"/>
        </w:rPr>
        <w:t>;</w:t>
      </w:r>
      <w:r w:rsidRPr="00980344">
        <w:rPr>
          <w:i/>
          <w:sz w:val="20"/>
          <w:szCs w:val="20"/>
          <w:lang w:val="sr-Latn-RS"/>
        </w:rPr>
        <w:t xml:space="preserve"> Jeong, MS</w:t>
      </w:r>
      <w:r>
        <w:rPr>
          <w:i/>
          <w:sz w:val="20"/>
          <w:szCs w:val="20"/>
          <w:lang w:val="sr-Latn-RS"/>
        </w:rPr>
        <w:t>;</w:t>
      </w:r>
      <w:r w:rsidRPr="00980344">
        <w:rPr>
          <w:i/>
          <w:sz w:val="20"/>
          <w:szCs w:val="20"/>
          <w:lang w:val="sr-Latn-RS"/>
        </w:rPr>
        <w:t xml:space="preserve"> ... &amp; Rao, J</w:t>
      </w:r>
    </w:p>
    <w:p w14:paraId="65780FEB" w14:textId="77777777" w:rsidR="00980344" w:rsidRDefault="00980344" w:rsidP="00980344">
      <w:pPr>
        <w:rPr>
          <w:i/>
          <w:sz w:val="20"/>
          <w:szCs w:val="20"/>
          <w:lang w:val="sr-Latn-RS"/>
        </w:rPr>
      </w:pPr>
      <w:r w:rsidRPr="00160F69">
        <w:rPr>
          <w:i/>
          <w:sz w:val="20"/>
          <w:szCs w:val="20"/>
          <w:u w:val="single"/>
          <w:lang w:val="sr-Latn-RS"/>
        </w:rPr>
        <w:t>Highly Excretable Gold Supraclusters for Translatable In Vivo Raman Imaging of Tumors</w:t>
      </w:r>
      <w:r w:rsidRPr="00980344">
        <w:rPr>
          <w:i/>
          <w:sz w:val="20"/>
          <w:szCs w:val="20"/>
          <w:lang w:val="sr-Latn-RS"/>
        </w:rPr>
        <w:t xml:space="preserve">. </w:t>
      </w:r>
    </w:p>
    <w:p w14:paraId="14C1FEEA" w14:textId="7AB51FB1" w:rsidR="00980344" w:rsidRPr="00980344" w:rsidRDefault="00980344" w:rsidP="00980344">
      <w:pPr>
        <w:rPr>
          <w:b/>
          <w:bCs/>
          <w:i/>
          <w:sz w:val="20"/>
          <w:szCs w:val="20"/>
          <w:lang w:val="sr-Latn-RS"/>
        </w:rPr>
      </w:pPr>
      <w:r w:rsidRPr="00980344">
        <w:rPr>
          <w:b/>
          <w:bCs/>
          <w:i/>
          <w:sz w:val="20"/>
          <w:szCs w:val="20"/>
          <w:lang w:val="sr-Latn-RS"/>
        </w:rPr>
        <w:t>bioRxiv, 2022, doi: https://doi.org/10.1101/2022.10.18.512314</w:t>
      </w:r>
    </w:p>
    <w:p w14:paraId="6D26E92F" w14:textId="02AE16B8" w:rsidR="00A5716B" w:rsidRDefault="00A5716B" w:rsidP="00A5716B">
      <w:pPr>
        <w:rPr>
          <w:i/>
          <w:sz w:val="20"/>
          <w:szCs w:val="20"/>
          <w:lang w:val="sr-Latn-RS"/>
        </w:rPr>
      </w:pPr>
    </w:p>
    <w:p w14:paraId="09F79054" w14:textId="12AE45C2" w:rsidR="007A09A0" w:rsidRDefault="007A09A0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A09A0">
        <w:rPr>
          <w:i/>
          <w:sz w:val="20"/>
          <w:szCs w:val="20"/>
          <w:lang w:val="sr-Latn-RS"/>
        </w:rPr>
        <w:t>Mendalz, A</w:t>
      </w:r>
    </w:p>
    <w:p w14:paraId="060C63C1" w14:textId="03B0FC80" w:rsidR="007A09A0" w:rsidRPr="007A09A0" w:rsidRDefault="007A09A0" w:rsidP="007A09A0">
      <w:pPr>
        <w:rPr>
          <w:i/>
          <w:sz w:val="20"/>
          <w:szCs w:val="20"/>
          <w:u w:val="single"/>
          <w:lang w:val="sr-Latn-RS"/>
        </w:rPr>
      </w:pPr>
      <w:r w:rsidRPr="007A09A0">
        <w:rPr>
          <w:i/>
          <w:sz w:val="20"/>
          <w:szCs w:val="20"/>
          <w:u w:val="single"/>
          <w:lang w:val="sr-Latn-RS"/>
        </w:rPr>
        <w:t>Monitoring the plasmon activity of metalnanoparticles using dye quenchingexperiments</w:t>
      </w:r>
    </w:p>
    <w:p w14:paraId="663BD77B" w14:textId="77777777" w:rsidR="007A09A0" w:rsidRPr="007A09A0" w:rsidRDefault="007A09A0" w:rsidP="007A09A0">
      <w:pPr>
        <w:rPr>
          <w:b/>
          <w:bCs/>
          <w:i/>
          <w:sz w:val="20"/>
          <w:szCs w:val="20"/>
          <w:lang w:val="sr-Latn-RS"/>
        </w:rPr>
      </w:pPr>
      <w:r w:rsidRPr="007A09A0">
        <w:rPr>
          <w:b/>
          <w:bCs/>
          <w:i/>
          <w:sz w:val="20"/>
          <w:szCs w:val="20"/>
          <w:lang w:val="sr-Latn-RS"/>
        </w:rPr>
        <w:t>Uppsala University, 2021,</w:t>
      </w:r>
      <w:r w:rsidRPr="007A09A0">
        <w:rPr>
          <w:b/>
          <w:bCs/>
        </w:rPr>
        <w:t xml:space="preserve"> </w:t>
      </w:r>
      <w:r w:rsidRPr="007A09A0">
        <w:rPr>
          <w:b/>
          <w:bCs/>
          <w:i/>
          <w:sz w:val="20"/>
          <w:szCs w:val="20"/>
          <w:lang w:val="sr-Latn-RS"/>
        </w:rPr>
        <w:t>https://www.diva-portal.org/smash/get/diva2:1597073/FULLTEXT01.pdf</w:t>
      </w:r>
    </w:p>
    <w:p w14:paraId="3F0D7E3F" w14:textId="43AD30F4" w:rsidR="007A09A0" w:rsidRDefault="007A09A0" w:rsidP="007A09A0">
      <w:p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 </w:t>
      </w:r>
    </w:p>
    <w:p w14:paraId="1C6B93E0" w14:textId="25609A4E" w:rsidR="0090698B" w:rsidRPr="00CC7411" w:rsidRDefault="0090698B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Laban, B; Ralević, U; Petrović, S;...&amp; Vasić, V</w:t>
      </w:r>
    </w:p>
    <w:p w14:paraId="6614B5AA" w14:textId="77777777" w:rsidR="0090698B" w:rsidRPr="00CC7411" w:rsidRDefault="0090698B" w:rsidP="0090698B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Green synthesis and characterization of nontoxic L-methionine capped silverand gold nanoparticles</w:t>
      </w:r>
    </w:p>
    <w:p w14:paraId="438A2AED" w14:textId="77777777" w:rsidR="0090698B" w:rsidRPr="00CC7411" w:rsidRDefault="0090698B" w:rsidP="0090698B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  <w:lang w:val="sr-Latn-RS"/>
        </w:rPr>
        <w:t>JOURNAL OF INORGANIC BIOCHEMISTRY 204: 1109582 2020</w:t>
      </w:r>
    </w:p>
    <w:p w14:paraId="269D9CB7" w14:textId="77777777" w:rsidR="0090698B" w:rsidRPr="00CC7411" w:rsidRDefault="0090698B" w:rsidP="0090698B">
      <w:pPr>
        <w:ind w:left="360"/>
        <w:rPr>
          <w:i/>
          <w:sz w:val="20"/>
          <w:szCs w:val="20"/>
          <w:lang w:val="sr-Latn-RS"/>
        </w:rPr>
      </w:pPr>
    </w:p>
    <w:p w14:paraId="0791F16D" w14:textId="77777777" w:rsidR="009B27B2" w:rsidRPr="00CC7411" w:rsidRDefault="009B27B2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Banerjee, S; Preeyanka, N; Dey, H;… &amp; Sarkar, M</w:t>
      </w:r>
    </w:p>
    <w:p w14:paraId="04E78704" w14:textId="77777777" w:rsidR="009B27B2" w:rsidRPr="00CC7411" w:rsidRDefault="009B27B2" w:rsidP="009B27B2">
      <w:pPr>
        <w:rPr>
          <w:i/>
          <w:iCs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Highly Efficient Energy Transfer from Fluorescent Gold Nanoclusters to Organic J-Aggregates. </w:t>
      </w:r>
    </w:p>
    <w:p w14:paraId="41336292" w14:textId="77777777" w:rsidR="009B27B2" w:rsidRPr="00CC7411" w:rsidRDefault="009B27B2" w:rsidP="009B27B2">
      <w:pPr>
        <w:rPr>
          <w:b/>
          <w:i/>
          <w:sz w:val="20"/>
          <w:szCs w:val="20"/>
        </w:rPr>
      </w:pPr>
      <w:r w:rsidRPr="00CC7411">
        <w:rPr>
          <w:i/>
          <w:iCs/>
          <w:sz w:val="20"/>
          <w:szCs w:val="20"/>
        </w:rPr>
        <w:t xml:space="preserve"> </w:t>
      </w:r>
      <w:r w:rsidRPr="00CC7411">
        <w:rPr>
          <w:b/>
          <w:i/>
          <w:iCs/>
          <w:sz w:val="20"/>
          <w:szCs w:val="20"/>
        </w:rPr>
        <w:t>JOURNAL OF PHYSICAL CHEMISTRY C</w:t>
      </w:r>
      <w:r w:rsidRPr="00CC7411">
        <w:rPr>
          <w:b/>
          <w:i/>
          <w:sz w:val="20"/>
          <w:szCs w:val="20"/>
        </w:rPr>
        <w:t>, 2020, https://doi.org/10.1021/acs.jpcc.9b10347</w:t>
      </w:r>
    </w:p>
    <w:p w14:paraId="6B5944C4" w14:textId="77777777" w:rsidR="009B27B2" w:rsidRPr="00CC7411" w:rsidRDefault="009B27B2" w:rsidP="009B27B2">
      <w:pPr>
        <w:rPr>
          <w:i/>
          <w:sz w:val="20"/>
          <w:szCs w:val="20"/>
          <w:lang w:val="sr-Latn-RS"/>
        </w:rPr>
      </w:pPr>
    </w:p>
    <w:p w14:paraId="5AB00937" w14:textId="77777777" w:rsidR="00255A3F" w:rsidRPr="00CC7411" w:rsidRDefault="00255A3F" w:rsidP="00255A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Nikezić, AV;, Bondžić, AM; Vasić, VM</w:t>
      </w:r>
    </w:p>
    <w:p w14:paraId="2E5E601E" w14:textId="77777777" w:rsidR="00255A3F" w:rsidRPr="00CC7411" w:rsidRDefault="00255A3F" w:rsidP="00255A3F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Drug Delivery Systems Based on Nanoparticles and Related Nanostuctures</w:t>
      </w:r>
      <w:r w:rsidRPr="00CC7411">
        <w:rPr>
          <w:i/>
          <w:sz w:val="20"/>
          <w:szCs w:val="20"/>
        </w:rPr>
        <w:t>. </w:t>
      </w:r>
    </w:p>
    <w:p w14:paraId="759A3045" w14:textId="77777777" w:rsidR="00255A3F" w:rsidRPr="00CC7411" w:rsidRDefault="00255A3F" w:rsidP="00255A3F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EUROPEAN JOURNAL OF PHARMACEUTICAL SCIENCES</w:t>
      </w:r>
      <w:r w:rsidRPr="00CC7411">
        <w:rPr>
          <w:b/>
          <w:i/>
          <w:sz w:val="20"/>
          <w:szCs w:val="20"/>
        </w:rPr>
        <w:t>, 2020, https://doi.org/10.1016/j.ejps.2020.105412</w:t>
      </w:r>
    </w:p>
    <w:p w14:paraId="373AAAF2" w14:textId="77777777" w:rsidR="00255A3F" w:rsidRPr="00CC7411" w:rsidRDefault="00255A3F" w:rsidP="00255A3F">
      <w:pPr>
        <w:ind w:left="360"/>
        <w:rPr>
          <w:i/>
          <w:sz w:val="20"/>
          <w:szCs w:val="20"/>
          <w:lang w:val="sr-Latn-RS"/>
        </w:rPr>
      </w:pPr>
    </w:p>
    <w:p w14:paraId="60BCE4B2" w14:textId="77777777" w:rsidR="00C671A1" w:rsidRPr="00CC7411" w:rsidRDefault="00C671A1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Kondorskiy, AD; Lebedev, VS</w:t>
      </w:r>
    </w:p>
    <w:p w14:paraId="5F780531" w14:textId="0ABAB3EC" w:rsidR="00C671A1" w:rsidRPr="00F55353" w:rsidRDefault="00C671A1" w:rsidP="00C671A1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</w:rPr>
        <w:t>Spectral-band replication phenomenon in a single pair of hybrid metal-organic nanospheres and nanodisks caused by plexcitonic coupling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>OPTICS EXPRESS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27</w:t>
      </w:r>
      <w:r w:rsidRPr="00CC7411">
        <w:rPr>
          <w:b/>
          <w:i/>
          <w:sz w:val="20"/>
          <w:szCs w:val="20"/>
        </w:rPr>
        <w:t>(8), 11783-11799 2019</w:t>
      </w:r>
    </w:p>
    <w:p w14:paraId="1A6C0FC1" w14:textId="77777777" w:rsidR="00C671A1" w:rsidRPr="00CC7411" w:rsidRDefault="00C671A1" w:rsidP="00C671A1">
      <w:pPr>
        <w:rPr>
          <w:i/>
          <w:sz w:val="20"/>
          <w:szCs w:val="20"/>
          <w:lang w:val="sr-Latn-RS"/>
        </w:rPr>
      </w:pPr>
    </w:p>
    <w:p w14:paraId="3EA5289E" w14:textId="77777777" w:rsidR="003C03C1" w:rsidRPr="00CC7411" w:rsidRDefault="003C03C1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Agrawal, AK; Sahu, PK; Seth, S; Sarkar, M</w:t>
      </w:r>
    </w:p>
    <w:p w14:paraId="5AB03C49" w14:textId="67ABC1AB" w:rsidR="003C03C1" w:rsidRPr="00535460" w:rsidRDefault="003C03C1" w:rsidP="003C03C1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Electrostatically Driven Fӧrster Resonance Energy Transfer between a Fluorescent Metal Nanoparticle and J-Aggregate in an Inorganic-Organic Nanohybrid Material. </w:t>
      </w:r>
      <w:r w:rsidRPr="00CC7411">
        <w:rPr>
          <w:b/>
          <w:i/>
          <w:iCs/>
          <w:sz w:val="20"/>
          <w:szCs w:val="20"/>
        </w:rPr>
        <w:t>JOURNAL OF PHYSICAL CHEMISTRY C</w:t>
      </w:r>
      <w:r w:rsidRPr="00CC7411">
        <w:rPr>
          <w:b/>
          <w:i/>
          <w:sz w:val="20"/>
          <w:szCs w:val="20"/>
        </w:rPr>
        <w:t>, 2019,</w:t>
      </w:r>
      <w:r w:rsidRPr="00CC7411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>10.1021/acs.jpcc.8b10274</w:t>
      </w:r>
    </w:p>
    <w:p w14:paraId="3605AC2A" w14:textId="77777777" w:rsidR="003C03C1" w:rsidRPr="00CC7411" w:rsidRDefault="003C03C1" w:rsidP="003C03C1">
      <w:pPr>
        <w:rPr>
          <w:i/>
          <w:sz w:val="20"/>
          <w:szCs w:val="20"/>
          <w:lang w:val="sr-Latn-RS"/>
        </w:rPr>
      </w:pPr>
    </w:p>
    <w:p w14:paraId="12AA9377" w14:textId="77777777" w:rsidR="0093393B" w:rsidRPr="00CC7411" w:rsidRDefault="0093393B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 xml:space="preserve">Relinque, JJ; de León, AS; Hernández-Saz, J; García-Romero, MG;…&amp; Molina, SI </w:t>
      </w:r>
    </w:p>
    <w:p w14:paraId="34E7E54B" w14:textId="77777777" w:rsidR="0093393B" w:rsidRPr="00CC7411" w:rsidRDefault="0093393B" w:rsidP="0093393B">
      <w:pPr>
        <w:rPr>
          <w:b/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Development of Surface-Coated Polylactic Acid/Polyhydroxyalkanoate (PLA/PHA)</w:t>
      </w:r>
      <w:r w:rsidRPr="00CC7411">
        <w:rPr>
          <w:b/>
          <w:i/>
          <w:sz w:val="20"/>
          <w:szCs w:val="20"/>
          <w:u w:val="single"/>
        </w:rPr>
        <w:t> </w:t>
      </w:r>
      <w:r w:rsidRPr="00CC7411">
        <w:rPr>
          <w:i/>
          <w:sz w:val="20"/>
          <w:szCs w:val="20"/>
          <w:u w:val="single"/>
        </w:rPr>
        <w:t>nanocomposites</w:t>
      </w:r>
    </w:p>
    <w:p w14:paraId="3F543667" w14:textId="77777777" w:rsidR="0093393B" w:rsidRPr="00CC7411" w:rsidRDefault="0093393B" w:rsidP="0093393B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POLYMERS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11</w:t>
      </w:r>
      <w:r w:rsidRPr="00CC7411">
        <w:rPr>
          <w:b/>
          <w:i/>
          <w:sz w:val="20"/>
          <w:szCs w:val="20"/>
        </w:rPr>
        <w:t>(3), 400 2019, https://doi.org/10.3390/polym11030400</w:t>
      </w:r>
    </w:p>
    <w:p w14:paraId="1CB7E430" w14:textId="77777777" w:rsidR="0093393B" w:rsidRPr="00CC7411" w:rsidRDefault="0093393B" w:rsidP="0093393B">
      <w:pPr>
        <w:rPr>
          <w:i/>
          <w:sz w:val="20"/>
          <w:szCs w:val="20"/>
          <w:lang w:val="sr-Latn-RS"/>
        </w:rPr>
      </w:pPr>
    </w:p>
    <w:p w14:paraId="55B9C5F3" w14:textId="77777777" w:rsidR="005C6A1A" w:rsidRPr="00CC7411" w:rsidRDefault="005C6A1A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Dutta, R; Bhattacharya, S; Pyne, A; Dattab, PK; Sarkar, N</w:t>
      </w:r>
    </w:p>
    <w:p w14:paraId="3E9D7794" w14:textId="0D22CA61" w:rsidR="005C6A1A" w:rsidRPr="00F55353" w:rsidRDefault="005C6A1A" w:rsidP="005C6A1A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Unveiling the interaction between carbon nanodot and IR light emitting fluorescent dyes inside the confined micellar environment. </w:t>
      </w:r>
      <w:r w:rsidRPr="00CC7411">
        <w:rPr>
          <w:b/>
          <w:i/>
          <w:iCs/>
          <w:sz w:val="20"/>
          <w:szCs w:val="20"/>
        </w:rPr>
        <w:t>JOURNAL OF PHOTOCHEMISTRY AND PHOTOBIOLOGY A: CHEMISTRY</w:t>
      </w:r>
      <w:r w:rsidRPr="00CC7411">
        <w:rPr>
          <w:b/>
          <w:i/>
          <w:sz w:val="20"/>
          <w:szCs w:val="20"/>
        </w:rPr>
        <w:t>, 2019,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https://doi.org/10.1016/j.jphotochem.2019.03.051</w:t>
      </w:r>
    </w:p>
    <w:p w14:paraId="3A012B74" w14:textId="77777777" w:rsidR="005C6A1A" w:rsidRPr="00CC7411" w:rsidRDefault="005C6A1A" w:rsidP="005C6A1A">
      <w:pPr>
        <w:rPr>
          <w:i/>
          <w:sz w:val="20"/>
          <w:szCs w:val="20"/>
          <w:lang w:val="sr-Latn-RS"/>
        </w:rPr>
      </w:pPr>
    </w:p>
    <w:p w14:paraId="59ECCDF1" w14:textId="77777777" w:rsidR="00390255" w:rsidRPr="00CC7411" w:rsidRDefault="00390255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Relinque Madroñal, JJ.;Sanz de León, A;… &amp; Molina Rubio, SI</w:t>
      </w:r>
    </w:p>
    <w:p w14:paraId="6CA5775B" w14:textId="77777777" w:rsidR="00390255" w:rsidRPr="00CC7411" w:rsidRDefault="00390255" w:rsidP="00390255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Development of Surface-Coated Polylactic Acid/Polyhydroxyalkanoate (PLA/PHA) Nanocomposites</w:t>
      </w:r>
    </w:p>
    <w:p w14:paraId="22E0D1FA" w14:textId="77777777" w:rsidR="00390255" w:rsidRPr="00CC7411" w:rsidRDefault="00390255" w:rsidP="00390255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sz w:val="20"/>
          <w:szCs w:val="20"/>
        </w:rPr>
        <w:t>POLYMERS</w:t>
      </w:r>
      <w:r w:rsidRPr="00CC7411">
        <w:rPr>
          <w:b/>
          <w:i/>
          <w:sz w:val="20"/>
          <w:szCs w:val="20"/>
          <w:lang w:val="sr-Latn-RS"/>
        </w:rPr>
        <w:t>,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sz w:val="20"/>
          <w:szCs w:val="20"/>
          <w:lang w:val="sr-Latn-RS"/>
        </w:rPr>
        <w:t>2019, http://hdl.handle.net/10498/21250</w:t>
      </w:r>
    </w:p>
    <w:p w14:paraId="25E4174C" w14:textId="77777777" w:rsidR="00390255" w:rsidRPr="00CC7411" w:rsidRDefault="00390255" w:rsidP="00390255">
      <w:pPr>
        <w:ind w:left="360"/>
        <w:rPr>
          <w:b/>
          <w:i/>
          <w:sz w:val="20"/>
          <w:szCs w:val="20"/>
          <w:lang w:val="sr-Latn-RS"/>
        </w:rPr>
      </w:pPr>
    </w:p>
    <w:p w14:paraId="3A5E9048" w14:textId="77777777" w:rsidR="00E917F9" w:rsidRPr="00CC7411" w:rsidRDefault="00E917F9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Bondžić, AM; Leskovac, AR; Petrović, SŽ;... &amp; Vasić, VM</w:t>
      </w:r>
    </w:p>
    <w:p w14:paraId="09791017" w14:textId="4B47660C" w:rsidR="00E917F9" w:rsidRPr="00F55353" w:rsidRDefault="00E917F9" w:rsidP="00E917F9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Conjugates of Gold Nanoparticles and Antitumor Gold (III) Complexes as a Tool for Their AFM and SERS Detection in Biological Tissue</w:t>
      </w:r>
      <w:r w:rsidRPr="00CC7411">
        <w:rPr>
          <w:i/>
          <w:sz w:val="20"/>
          <w:szCs w:val="20"/>
        </w:rPr>
        <w:t>. </w:t>
      </w:r>
      <w:r w:rsidR="004708AE" w:rsidRPr="00CC7411">
        <w:rPr>
          <w:b/>
          <w:i/>
          <w:iCs/>
          <w:sz w:val="20"/>
          <w:szCs w:val="20"/>
        </w:rPr>
        <w:t>INTERNATIONAL JOURNAL OF MOLECULAR SCIENCES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20</w:t>
      </w:r>
      <w:r w:rsidRPr="00CC7411">
        <w:rPr>
          <w:b/>
          <w:i/>
          <w:sz w:val="20"/>
          <w:szCs w:val="20"/>
        </w:rPr>
        <w:t>(24): 6306 2019</w:t>
      </w:r>
    </w:p>
    <w:p w14:paraId="046AE7C0" w14:textId="77777777" w:rsidR="00E917F9" w:rsidRPr="00CC7411" w:rsidRDefault="00E917F9" w:rsidP="00E917F9">
      <w:pPr>
        <w:rPr>
          <w:b/>
          <w:i/>
          <w:sz w:val="20"/>
          <w:szCs w:val="20"/>
          <w:lang w:val="sr-Latn-RS"/>
        </w:rPr>
      </w:pPr>
    </w:p>
    <w:p w14:paraId="1449565E" w14:textId="77777777" w:rsidR="00B167E9" w:rsidRPr="00CC7411" w:rsidRDefault="00B167E9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Yeo, DC; Wiraja, C; Paller, AS; Mirkin, CA; Xu, C</w:t>
      </w:r>
    </w:p>
    <w:p w14:paraId="5C830EAB" w14:textId="77777777" w:rsidR="00B167E9" w:rsidRPr="00CC7411" w:rsidRDefault="00B167E9" w:rsidP="00B167E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Abnormal scar identification with spherical-nucleic-acid technology. </w:t>
      </w:r>
    </w:p>
    <w:p w14:paraId="2AD68AA4" w14:textId="77777777" w:rsidR="00B167E9" w:rsidRPr="00CC7411" w:rsidRDefault="00B167E9" w:rsidP="00B167E9">
      <w:pPr>
        <w:rPr>
          <w:b/>
          <w:i/>
          <w:sz w:val="20"/>
          <w:szCs w:val="20"/>
          <w:lang w:val="sr-Latn-RS"/>
        </w:rPr>
      </w:pPr>
      <w:r w:rsidRPr="00CC7411">
        <w:rPr>
          <w:b/>
          <w:i/>
          <w:iCs/>
          <w:sz w:val="20"/>
          <w:szCs w:val="20"/>
        </w:rPr>
        <w:t>NATURE BIOMEDICAL ENGINEERING</w:t>
      </w:r>
      <w:r w:rsidRPr="00CC7411">
        <w:rPr>
          <w:b/>
          <w:i/>
          <w:sz w:val="20"/>
          <w:szCs w:val="20"/>
        </w:rPr>
        <w:t>, </w:t>
      </w:r>
      <w:r w:rsidRPr="00CC7411">
        <w:rPr>
          <w:b/>
          <w:i/>
          <w:iCs/>
          <w:sz w:val="20"/>
          <w:szCs w:val="20"/>
        </w:rPr>
        <w:t>2</w:t>
      </w:r>
      <w:r w:rsidRPr="00CC7411">
        <w:rPr>
          <w:b/>
          <w:i/>
          <w:sz w:val="20"/>
          <w:szCs w:val="20"/>
        </w:rPr>
        <w:t>(4): 227-238 2018</w:t>
      </w:r>
    </w:p>
    <w:p w14:paraId="03918B3A" w14:textId="77777777" w:rsidR="00B167E9" w:rsidRPr="00CC7411" w:rsidRDefault="00B167E9" w:rsidP="00B167E9">
      <w:pPr>
        <w:ind w:left="360"/>
        <w:rPr>
          <w:b/>
          <w:i/>
          <w:sz w:val="20"/>
          <w:szCs w:val="20"/>
          <w:lang w:val="sr-Latn-RS"/>
        </w:rPr>
      </w:pPr>
    </w:p>
    <w:p w14:paraId="0196D4CA" w14:textId="77777777" w:rsidR="00B167E9" w:rsidRPr="00CC7411" w:rsidRDefault="00B167E9" w:rsidP="00B167E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Paul, P; Chatterjee, S; Pramanik, A; Karmakar, P; Bhattacharya, SC; Suresh Kumar, G</w:t>
      </w:r>
    </w:p>
    <w:p w14:paraId="126DFD03" w14:textId="77777777" w:rsidR="00B167E9" w:rsidRPr="00CC7411" w:rsidRDefault="00B167E9" w:rsidP="00B167E9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Thionine Conjugated Gold Nanoparticles Triggers Apoptotic Activity Towards HepG2 Cancer Cell Line. </w:t>
      </w:r>
    </w:p>
    <w:p w14:paraId="20901557" w14:textId="77777777" w:rsidR="00B167E9" w:rsidRPr="00CC7411" w:rsidRDefault="00B167E9" w:rsidP="00B167E9">
      <w:pPr>
        <w:rPr>
          <w:b/>
          <w:i/>
          <w:sz w:val="20"/>
          <w:szCs w:val="20"/>
        </w:rPr>
      </w:pPr>
      <w:r w:rsidRPr="00CC7411">
        <w:rPr>
          <w:b/>
          <w:i/>
          <w:iCs/>
          <w:sz w:val="20"/>
          <w:szCs w:val="20"/>
        </w:rPr>
        <w:t>ACS BIOMATERIALS SCIENCE &amp; ENGINEERING</w:t>
      </w:r>
      <w:r w:rsidRPr="00CC7411">
        <w:rPr>
          <w:b/>
          <w:i/>
          <w:sz w:val="20"/>
          <w:szCs w:val="20"/>
        </w:rPr>
        <w:t xml:space="preserve">, </w:t>
      </w:r>
      <w:r w:rsidRPr="00CC7411">
        <w:rPr>
          <w:b/>
          <w:i/>
          <w:iCs/>
          <w:sz w:val="20"/>
          <w:szCs w:val="20"/>
        </w:rPr>
        <w:t>4</w:t>
      </w:r>
      <w:r w:rsidRPr="00CC7411">
        <w:rPr>
          <w:b/>
          <w:i/>
          <w:sz w:val="20"/>
          <w:szCs w:val="20"/>
        </w:rPr>
        <w:t xml:space="preserve">(2): 635-646.2018 </w:t>
      </w:r>
    </w:p>
    <w:p w14:paraId="528F60E4" w14:textId="77777777" w:rsidR="00B167E9" w:rsidRPr="00CC7411" w:rsidRDefault="00B167E9" w:rsidP="00B167E9">
      <w:pPr>
        <w:ind w:left="360"/>
        <w:rPr>
          <w:i/>
          <w:sz w:val="20"/>
          <w:szCs w:val="20"/>
          <w:lang w:val="sr-Latn-RS"/>
        </w:rPr>
      </w:pPr>
    </w:p>
    <w:p w14:paraId="6184E873" w14:textId="77777777" w:rsidR="00D05945" w:rsidRPr="00CC7411" w:rsidRDefault="00D05945" w:rsidP="00246B5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Saini, A; Kaur, R; Singh, N; Kuwar, AS; Kaur, N</w:t>
      </w:r>
    </w:p>
    <w:p w14:paraId="3775C9AE" w14:textId="3E0119CB" w:rsidR="00D05945" w:rsidRPr="00F55353" w:rsidRDefault="00D05945" w:rsidP="00D05945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</w:rPr>
        <w:t>High Performance Fluorescent Turn-On Probe for Amitriptyline Based on Hybrid Nanoassembly of Organic–Inorganic Nanoparticles. </w:t>
      </w:r>
      <w:r w:rsidRPr="00CC7411">
        <w:rPr>
          <w:b/>
          <w:i/>
          <w:iCs/>
          <w:sz w:val="20"/>
          <w:szCs w:val="20"/>
        </w:rPr>
        <w:t>ACS APPLIED BIO MATERIALS</w:t>
      </w:r>
      <w:r w:rsidRPr="00CC7411">
        <w:rPr>
          <w:b/>
          <w:i/>
          <w:sz w:val="20"/>
          <w:szCs w:val="20"/>
        </w:rPr>
        <w:t>, 2018</w:t>
      </w:r>
      <w:r w:rsidRPr="00CC7411">
        <w:rPr>
          <w:i/>
          <w:sz w:val="20"/>
          <w:szCs w:val="20"/>
        </w:rPr>
        <w:t>,</w:t>
      </w:r>
      <w:r w:rsidRPr="00CC7411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C7411">
        <w:rPr>
          <w:b/>
          <w:bCs/>
          <w:i/>
          <w:sz w:val="20"/>
          <w:szCs w:val="20"/>
        </w:rPr>
        <w:t>DOI: </w:t>
      </w:r>
      <w:r w:rsidRPr="00CC7411">
        <w:rPr>
          <w:b/>
          <w:i/>
          <w:sz w:val="20"/>
          <w:szCs w:val="20"/>
        </w:rPr>
        <w:t>10.1021/acsabm.8b00482</w:t>
      </w:r>
    </w:p>
    <w:p w14:paraId="3CC6E83C" w14:textId="77777777" w:rsidR="00D05945" w:rsidRPr="00CC7411" w:rsidRDefault="00D05945" w:rsidP="00D05945">
      <w:pPr>
        <w:rPr>
          <w:i/>
          <w:sz w:val="20"/>
          <w:szCs w:val="20"/>
          <w:lang w:val="sr-Latn-RS"/>
        </w:rPr>
      </w:pPr>
    </w:p>
    <w:p w14:paraId="35C81F56" w14:textId="77777777" w:rsidR="00246B5D" w:rsidRPr="00CC7411" w:rsidRDefault="00246B5D" w:rsidP="00246B5D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Gavrilović, TV; Jovanović, DJ; Dramićanin, MD</w:t>
      </w:r>
    </w:p>
    <w:p w14:paraId="59670267" w14:textId="77777777" w:rsidR="00246B5D" w:rsidRPr="00CC7411" w:rsidRDefault="00246B5D" w:rsidP="00246B5D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Synthesis of Multifunctional Inorganic Materials: From Micrometer to Nanometer Dimensions</w:t>
      </w:r>
      <w:r w:rsidRPr="00CC7411">
        <w:rPr>
          <w:i/>
          <w:sz w:val="20"/>
          <w:szCs w:val="20"/>
        </w:rPr>
        <w:t xml:space="preserve">. </w:t>
      </w:r>
    </w:p>
    <w:p w14:paraId="5FD4134A" w14:textId="77777777" w:rsidR="00246B5D" w:rsidRPr="00CC7411" w:rsidRDefault="00246B5D" w:rsidP="00246B5D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Chapter In </w:t>
      </w:r>
      <w:r w:rsidRPr="00CC7411">
        <w:rPr>
          <w:b/>
          <w:i/>
          <w:iCs/>
          <w:sz w:val="20"/>
          <w:szCs w:val="20"/>
        </w:rPr>
        <w:t>Nanomaterials for Green Energy</w:t>
      </w:r>
      <w:r w:rsidRPr="00CC7411">
        <w:rPr>
          <w:b/>
          <w:i/>
          <w:sz w:val="20"/>
          <w:szCs w:val="20"/>
        </w:rPr>
        <w:t xml:space="preserve">, 55-81 2018, </w:t>
      </w:r>
      <w:hyperlink r:id="rId1282" w:tgtFrame="doilink" w:history="1">
        <w:r w:rsidRPr="00CC7411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https://doi.org/10.1016/B978-0-12-813731-4.00002-3</w:t>
        </w:r>
      </w:hyperlink>
    </w:p>
    <w:p w14:paraId="65F4F0F8" w14:textId="77777777" w:rsidR="00246B5D" w:rsidRPr="00CC7411" w:rsidRDefault="00246B5D" w:rsidP="00246B5D">
      <w:pPr>
        <w:ind w:left="360"/>
        <w:rPr>
          <w:i/>
          <w:sz w:val="20"/>
          <w:szCs w:val="20"/>
          <w:lang w:val="sr-Latn-RS"/>
        </w:rPr>
      </w:pPr>
    </w:p>
    <w:p w14:paraId="00CD5A4D" w14:textId="77777777" w:rsidR="003C03C1" w:rsidRPr="00CC7411" w:rsidRDefault="003C03C1" w:rsidP="003C03C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Walters, CM; Pao, C; Gagnon, BP; Zamecnik, CR; Walker, GC</w:t>
      </w:r>
    </w:p>
    <w:p w14:paraId="6D6E8E8B" w14:textId="1D576D19" w:rsidR="003C03C1" w:rsidRPr="00F55353" w:rsidRDefault="003C03C1" w:rsidP="003C03C1">
      <w:p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 </w:t>
      </w:r>
      <w:r w:rsidRPr="00CC7411">
        <w:rPr>
          <w:i/>
          <w:sz w:val="20"/>
          <w:szCs w:val="20"/>
          <w:u w:val="single"/>
        </w:rPr>
        <w:t>Bright Surface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Enhanced Raman Scattering with Fluorescence Quenching from Silica Encapsulated J</w:t>
      </w:r>
      <w:r w:rsidRPr="00CC7411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CC7411">
        <w:rPr>
          <w:i/>
          <w:sz w:val="20"/>
          <w:szCs w:val="20"/>
          <w:u w:val="single"/>
        </w:rPr>
        <w:t>Aggregate Coated Gold Nanoparticles</w:t>
      </w:r>
      <w:r w:rsidRPr="00CC7411">
        <w:rPr>
          <w:i/>
          <w:sz w:val="20"/>
          <w:szCs w:val="20"/>
        </w:rPr>
        <w:t>. </w:t>
      </w:r>
      <w:r w:rsidRPr="00CC7411">
        <w:rPr>
          <w:b/>
          <w:i/>
          <w:iCs/>
          <w:sz w:val="20"/>
          <w:szCs w:val="20"/>
        </w:rPr>
        <w:t xml:space="preserve">ADVANCED MATERIALS, 30(5):1705381 2018, </w:t>
      </w:r>
      <w:r w:rsidRPr="00CC7411">
        <w:rPr>
          <w:b/>
          <w:bCs/>
          <w:i/>
          <w:iCs/>
          <w:sz w:val="20"/>
          <w:szCs w:val="20"/>
        </w:rPr>
        <w:t>DOI: </w:t>
      </w:r>
      <w:r w:rsidRPr="00CC7411">
        <w:rPr>
          <w:b/>
          <w:i/>
          <w:iCs/>
          <w:sz w:val="20"/>
          <w:szCs w:val="20"/>
        </w:rPr>
        <w:t>10.1002/adma.201705381</w:t>
      </w:r>
    </w:p>
    <w:p w14:paraId="455F6A8C" w14:textId="77777777" w:rsidR="003C03C1" w:rsidRPr="00CC7411" w:rsidRDefault="003C03C1" w:rsidP="003C03C1">
      <w:pPr>
        <w:rPr>
          <w:i/>
          <w:sz w:val="20"/>
          <w:szCs w:val="20"/>
          <w:lang w:val="sr-Latn-RS"/>
        </w:rPr>
      </w:pPr>
    </w:p>
    <w:p w14:paraId="78876708" w14:textId="77777777" w:rsidR="0085167E" w:rsidRPr="00CC7411" w:rsidRDefault="0085167E" w:rsidP="008516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Rajamanikandan, R; Ilanchelian, M</w:t>
      </w:r>
    </w:p>
    <w:p w14:paraId="799CF294" w14:textId="239B7154" w:rsidR="00F500B9" w:rsidRPr="00F55353" w:rsidRDefault="0085167E" w:rsidP="00F500B9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Simple and visual approach for highly selective biosensing of vitamin B1 based on glutathione coated silver nanoparticles as a colorimetric probe.</w:t>
      </w:r>
      <w:r w:rsidR="00F55353">
        <w:rPr>
          <w:i/>
          <w:sz w:val="20"/>
          <w:szCs w:val="20"/>
          <w:u w:val="single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SENSOR AND ACTUATORS B: CHEMICAL, 244: 380-386 2017</w:t>
      </w:r>
    </w:p>
    <w:p w14:paraId="15131161" w14:textId="77777777" w:rsidR="00F500B9" w:rsidRPr="00CC7411" w:rsidRDefault="00F500B9" w:rsidP="00F500B9">
      <w:pPr>
        <w:rPr>
          <w:i/>
          <w:sz w:val="20"/>
          <w:szCs w:val="20"/>
          <w:lang w:val="sr-Latn-RS"/>
        </w:rPr>
      </w:pPr>
    </w:p>
    <w:p w14:paraId="178E6239" w14:textId="77777777" w:rsidR="00560142" w:rsidRPr="00CC7411" w:rsidRDefault="00560142" w:rsidP="0056014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Zhu, J; Wang, JF; Li, JJ; Zhao, JW</w:t>
      </w:r>
    </w:p>
    <w:p w14:paraId="57B94B7D" w14:textId="1AA3B44D" w:rsidR="00560142" w:rsidRPr="00F55353" w:rsidRDefault="00560142" w:rsidP="0056014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Specific detection of carcinoembryonic antigen based on fluorescence quenching of Au-Ag core-shell nanotriangle probe. </w:t>
      </w:r>
      <w:r w:rsidRPr="00CC7411">
        <w:rPr>
          <w:b/>
          <w:i/>
          <w:iCs/>
          <w:sz w:val="20"/>
          <w:szCs w:val="20"/>
          <w:lang w:val="sr-Latn-RS"/>
        </w:rPr>
        <w:t>SENSOR AND ACTUATORS B: CHEMICAL</w:t>
      </w:r>
      <w:r w:rsidRPr="00CC7411">
        <w:rPr>
          <w:b/>
          <w:i/>
          <w:sz w:val="20"/>
          <w:szCs w:val="20"/>
          <w:lang w:val="sr-Latn-RS"/>
        </w:rPr>
        <w:t xml:space="preserve">: </w:t>
      </w:r>
      <w:r w:rsidRPr="00CC7411">
        <w:rPr>
          <w:b/>
          <w:i/>
          <w:iCs/>
          <w:sz w:val="20"/>
          <w:szCs w:val="20"/>
          <w:lang w:val="sr-Latn-RS"/>
        </w:rPr>
        <w:t>233</w:t>
      </w:r>
      <w:r w:rsidRPr="00CC7411">
        <w:rPr>
          <w:b/>
          <w:i/>
          <w:sz w:val="20"/>
          <w:szCs w:val="20"/>
          <w:lang w:val="sr-Latn-RS"/>
        </w:rPr>
        <w:t>, 214-222 2016</w:t>
      </w:r>
    </w:p>
    <w:p w14:paraId="7A91EFE5" w14:textId="77777777" w:rsidR="00DE1F85" w:rsidRPr="00CC7411" w:rsidRDefault="00DE1F85" w:rsidP="00B167E9">
      <w:pPr>
        <w:rPr>
          <w:i/>
          <w:sz w:val="20"/>
          <w:szCs w:val="20"/>
        </w:rPr>
      </w:pPr>
    </w:p>
    <w:p w14:paraId="4BAD1D33" w14:textId="77777777" w:rsidR="00231CFD" w:rsidRPr="00CC7411" w:rsidRDefault="00231CFD" w:rsidP="00231CFD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Laban, BB</w:t>
      </w:r>
    </w:p>
    <w:p w14:paraId="4B4614DA" w14:textId="77777777" w:rsidR="00231CFD" w:rsidRPr="00CC7411" w:rsidRDefault="00231CFD" w:rsidP="00231CFD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CC7411">
        <w:rPr>
          <w:i/>
          <w:sz w:val="20"/>
          <w:szCs w:val="20"/>
          <w:u w:val="single"/>
        </w:rPr>
        <w:t> </w:t>
      </w:r>
    </w:p>
    <w:p w14:paraId="5A9ADB8A" w14:textId="77777777" w:rsidR="00231CFD" w:rsidRPr="00CC7411" w:rsidRDefault="00231CFD" w:rsidP="00231CFD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 xml:space="preserve">Doctoral dissertation, Univerzitet u </w:t>
      </w:r>
      <w:r w:rsidR="005074C2" w:rsidRPr="00CC7411">
        <w:rPr>
          <w:b/>
          <w:i/>
          <w:sz w:val="20"/>
          <w:szCs w:val="20"/>
        </w:rPr>
        <w:t>Beogradu-Hemijski fakultet, 2017</w:t>
      </w:r>
      <w:r w:rsidRPr="00CC7411">
        <w:rPr>
          <w:b/>
          <w:i/>
          <w:sz w:val="20"/>
          <w:szCs w:val="20"/>
        </w:rPr>
        <w:t>, http://uvidok.rcub.bg.ac.rs/handle/123456789/1752</w:t>
      </w:r>
    </w:p>
    <w:p w14:paraId="01E53001" w14:textId="77777777" w:rsidR="00231CFD" w:rsidRPr="00CC7411" w:rsidRDefault="00231CFD" w:rsidP="00231CFD">
      <w:pPr>
        <w:ind w:left="360"/>
        <w:rPr>
          <w:i/>
          <w:sz w:val="20"/>
          <w:szCs w:val="20"/>
          <w:lang w:val="sr-Latn-RS"/>
        </w:rPr>
      </w:pPr>
    </w:p>
    <w:p w14:paraId="506F34EF" w14:textId="77777777" w:rsidR="00D63E57" w:rsidRPr="00CC7411" w:rsidRDefault="00D63E57" w:rsidP="00C830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</w:rPr>
        <w:t>Smajić, MM</w:t>
      </w:r>
    </w:p>
    <w:p w14:paraId="4264F131" w14:textId="642DC25C" w:rsidR="00D63E57" w:rsidRPr="00535460" w:rsidRDefault="00D63E57" w:rsidP="00D63E57">
      <w:pPr>
        <w:rPr>
          <w:i/>
          <w:sz w:val="20"/>
          <w:szCs w:val="20"/>
          <w:u w:val="single"/>
        </w:rPr>
      </w:pPr>
      <w:r w:rsidRPr="00CC7411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535460">
        <w:rPr>
          <w:i/>
          <w:sz w:val="20"/>
          <w:szCs w:val="20"/>
          <w:u w:val="single"/>
        </w:rPr>
        <w:t>,</w:t>
      </w:r>
      <w:r w:rsidRPr="00CC7411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CC7411">
        <w:rPr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http://nardus.mpn.gov.rs/handle/123456789/6947</w:t>
      </w:r>
    </w:p>
    <w:p w14:paraId="3585B487" w14:textId="77777777" w:rsidR="00D63E57" w:rsidRPr="00CC7411" w:rsidRDefault="00D63E57" w:rsidP="00D63E57">
      <w:pPr>
        <w:rPr>
          <w:i/>
          <w:sz w:val="20"/>
          <w:szCs w:val="20"/>
          <w:lang w:val="sr-Latn-RS"/>
        </w:rPr>
      </w:pPr>
    </w:p>
    <w:p w14:paraId="656B5CB5" w14:textId="77777777" w:rsidR="005D3B8E" w:rsidRPr="00CC7411" w:rsidRDefault="005D3B8E" w:rsidP="005D3B8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Bogdanović, U</w:t>
      </w:r>
    </w:p>
    <w:p w14:paraId="72A7C96D" w14:textId="4A8631F1" w:rsidR="005D3B8E" w:rsidRPr="00535460" w:rsidRDefault="005D3B8E" w:rsidP="005D3B8E">
      <w:pPr>
        <w:rPr>
          <w:i/>
          <w:sz w:val="20"/>
          <w:szCs w:val="20"/>
        </w:rPr>
      </w:pPr>
      <w:r w:rsidRPr="00CC7411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CC7411">
        <w:rPr>
          <w:i/>
          <w:sz w:val="20"/>
          <w:szCs w:val="20"/>
        </w:rPr>
        <w:t xml:space="preserve"> </w:t>
      </w:r>
      <w:r w:rsidRPr="00CC7411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29E75BC7" w14:textId="77777777" w:rsidR="005D3B8E" w:rsidRPr="00CC7411" w:rsidRDefault="005D3B8E" w:rsidP="005D3B8E">
      <w:pPr>
        <w:rPr>
          <w:i/>
          <w:sz w:val="20"/>
          <w:szCs w:val="20"/>
          <w:lang w:val="sr-Latn-RS"/>
        </w:rPr>
      </w:pPr>
    </w:p>
    <w:p w14:paraId="2BB89A77" w14:textId="77777777" w:rsidR="00C8308B" w:rsidRPr="00CC7411" w:rsidRDefault="00C8308B" w:rsidP="00C830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 xml:space="preserve">Upadhyayula, S; Nunez, V; Espinoza, EM; Larsen, JM; Bao, D; Shi, D; </w:t>
      </w:r>
      <w:r w:rsidRPr="00CC7411">
        <w:rPr>
          <w:bCs/>
          <w:i/>
          <w:sz w:val="20"/>
          <w:szCs w:val="20"/>
          <w:lang w:val="en"/>
        </w:rPr>
        <w:t>Mac</w:t>
      </w:r>
      <w:r w:rsidRPr="00CC7411">
        <w:rPr>
          <w:i/>
          <w:sz w:val="20"/>
          <w:szCs w:val="20"/>
          <w:lang w:val="en"/>
        </w:rPr>
        <w:t>, J;</w:t>
      </w:r>
      <w:r w:rsidRPr="00CC7411">
        <w:rPr>
          <w:bCs/>
          <w:i/>
          <w:sz w:val="20"/>
          <w:szCs w:val="20"/>
          <w:lang w:val="en"/>
        </w:rPr>
        <w:t xml:space="preserve"> Anvari B;</w:t>
      </w:r>
      <w:r w:rsidRPr="00CC7411">
        <w:rPr>
          <w:i/>
          <w:sz w:val="20"/>
          <w:szCs w:val="20"/>
          <w:lang w:val="sr-Latn-RS"/>
        </w:rPr>
        <w:t>Vullev, VI</w:t>
      </w:r>
    </w:p>
    <w:p w14:paraId="04793C3E" w14:textId="1B655CBE" w:rsidR="00C8308B" w:rsidRPr="00F55353" w:rsidRDefault="00C8308B" w:rsidP="00C8308B">
      <w:p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Photoinduced Dynamics of a Cyanine Dye: Parallel Pathways of Non-radiative Deactivation Involving Multiple Excited-State Twisted Transients</w:t>
      </w:r>
      <w:r w:rsidRPr="00CC7411">
        <w:rPr>
          <w:i/>
          <w:sz w:val="20"/>
          <w:szCs w:val="20"/>
          <w:lang w:val="sr-Latn-RS"/>
        </w:rPr>
        <w:t xml:space="preserve">. </w:t>
      </w:r>
      <w:r w:rsidRPr="00CC7411">
        <w:rPr>
          <w:b/>
          <w:i/>
          <w:iCs/>
          <w:sz w:val="20"/>
          <w:szCs w:val="20"/>
          <w:lang w:val="sr-Latn-RS"/>
        </w:rPr>
        <w:t xml:space="preserve">CHEMICAL SCIENCE, </w:t>
      </w:r>
      <w:r w:rsidR="002D46E0" w:rsidRPr="00CC7411">
        <w:rPr>
          <w:b/>
          <w:i/>
          <w:iCs/>
          <w:sz w:val="20"/>
          <w:szCs w:val="20"/>
        </w:rPr>
        <w:t>6 (4): 2237-2251</w:t>
      </w:r>
      <w:r w:rsidR="002D46E0" w:rsidRPr="00CC7411">
        <w:rPr>
          <w:b/>
          <w:i/>
          <w:iCs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2015</w:t>
      </w:r>
      <w:r w:rsidR="002D46E0" w:rsidRPr="00CC7411">
        <w:rPr>
          <w:b/>
          <w:i/>
          <w:sz w:val="20"/>
          <w:szCs w:val="20"/>
          <w:lang w:val="sr-Latn-RS"/>
        </w:rPr>
        <w:t xml:space="preserve"> </w:t>
      </w:r>
    </w:p>
    <w:p w14:paraId="3A08DADC" w14:textId="77777777" w:rsidR="00C8308B" w:rsidRPr="00CC7411" w:rsidRDefault="00C8308B" w:rsidP="00C8308B">
      <w:pPr>
        <w:rPr>
          <w:i/>
          <w:sz w:val="20"/>
          <w:szCs w:val="20"/>
          <w:lang w:val="sr-Latn-RS"/>
        </w:rPr>
      </w:pPr>
    </w:p>
    <w:p w14:paraId="00C0F694" w14:textId="77777777" w:rsidR="00BA607B" w:rsidRPr="00CC7411" w:rsidRDefault="00BA607B" w:rsidP="00BA607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Chen, Y;  Wang, J; Li, J; Wei, S</w:t>
      </w:r>
    </w:p>
    <w:p w14:paraId="3A3BAB39" w14:textId="602E2364" w:rsidR="00BA607B" w:rsidRPr="00F55353" w:rsidRDefault="00BA607B" w:rsidP="00BA607B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The luminescence inner filter effect of Mn2+-doping (ZnS) 2</w:t>
      </w:r>
      <w:r w:rsidRPr="00CC7411">
        <w:rPr>
          <w:i/>
          <w:sz w:val="20"/>
          <w:szCs w:val="20"/>
          <w:u w:val="single"/>
          <w:lang w:val="sr-Latn-RS"/>
        </w:rPr>
        <w:sym w:font="Symbol" w:char="F0D7"/>
      </w:r>
      <w:r w:rsidRPr="00CC7411">
        <w:rPr>
          <w:i/>
          <w:sz w:val="20"/>
          <w:szCs w:val="20"/>
          <w:u w:val="single"/>
          <w:lang w:val="sr-Latn-RS"/>
        </w:rPr>
        <w:t xml:space="preserve"> octylamine inorganic/organic hybrid thin films and its sensor application for environmental contaminants.</w:t>
      </w:r>
      <w:r w:rsidRPr="00CC7411">
        <w:rPr>
          <w:b/>
          <w:i/>
          <w:iCs/>
          <w:sz w:val="20"/>
          <w:szCs w:val="20"/>
          <w:lang w:val="sr-Latn-RS"/>
        </w:rPr>
        <w:t xml:space="preserve">RSC ADVANCES, </w:t>
      </w:r>
      <w:r w:rsidRPr="00CC7411">
        <w:rPr>
          <w:b/>
          <w:i/>
          <w:sz w:val="20"/>
          <w:szCs w:val="20"/>
          <w:lang w:val="sr-Latn-RS"/>
        </w:rPr>
        <w:t xml:space="preserve"> </w:t>
      </w:r>
      <w:r w:rsidR="00075ACE" w:rsidRPr="00CC7411">
        <w:rPr>
          <w:b/>
          <w:i/>
          <w:sz w:val="20"/>
          <w:szCs w:val="20"/>
        </w:rPr>
        <w:t xml:space="preserve">5 (86): 70238-70243 </w:t>
      </w:r>
      <w:r w:rsidRPr="00CC7411">
        <w:rPr>
          <w:b/>
          <w:i/>
          <w:sz w:val="20"/>
          <w:szCs w:val="20"/>
          <w:lang w:val="sr-Latn-RS"/>
        </w:rPr>
        <w:t>2015</w:t>
      </w:r>
    </w:p>
    <w:p w14:paraId="1E248E39" w14:textId="77777777" w:rsidR="00BA607B" w:rsidRPr="00CC7411" w:rsidRDefault="00BA607B" w:rsidP="00BA607B">
      <w:pPr>
        <w:ind w:left="360"/>
        <w:rPr>
          <w:i/>
          <w:sz w:val="20"/>
          <w:szCs w:val="20"/>
          <w:lang w:val="sr-Latn-RS"/>
        </w:rPr>
      </w:pPr>
    </w:p>
    <w:p w14:paraId="7B70D321" w14:textId="77777777" w:rsidR="007B3CA3" w:rsidRPr="00CC7411" w:rsidRDefault="007B3CA3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lang w:val="sr-Latn-RS"/>
        </w:rPr>
        <w:t>Banerjee, C., Kuchlyan, J., Banik, D., Kundu, N., Roy, A., Ghosh, S., Sarkar, N</w:t>
      </w:r>
    </w:p>
    <w:p w14:paraId="3260A28F" w14:textId="77777777" w:rsidR="007B3CA3" w:rsidRPr="00CC7411" w:rsidRDefault="007B3CA3" w:rsidP="007B3CA3">
      <w:pPr>
        <w:rPr>
          <w:b/>
          <w:i/>
          <w:sz w:val="20"/>
          <w:szCs w:val="20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Interaction of Gold Nanocluster with IR Light Emitting Cyanine Dye: A Systematic Fluorescence Study</w:t>
      </w:r>
      <w:r w:rsidRPr="00CC7411">
        <w:rPr>
          <w:i/>
          <w:sz w:val="20"/>
          <w:szCs w:val="20"/>
          <w:lang w:val="sr-Latn-RS"/>
        </w:rPr>
        <w:t xml:space="preserve"> </w:t>
      </w:r>
      <w:r w:rsidRPr="00CC7411">
        <w:rPr>
          <w:b/>
          <w:i/>
          <w:iCs/>
          <w:sz w:val="20"/>
          <w:szCs w:val="20"/>
          <w:lang w:val="sr-Latn-RS"/>
        </w:rPr>
        <w:t>PHYSICAL CHEMISTRY CHEMICAL PHYSICS</w:t>
      </w:r>
      <w:r w:rsidRPr="00CC7411">
        <w:rPr>
          <w:b/>
          <w:i/>
          <w:sz w:val="20"/>
          <w:szCs w:val="20"/>
          <w:lang w:val="sr-Latn-RS"/>
        </w:rPr>
        <w:t xml:space="preserve">, </w:t>
      </w:r>
      <w:r w:rsidR="0094333A" w:rsidRPr="00CC7411">
        <w:rPr>
          <w:b/>
          <w:bCs/>
          <w:i/>
          <w:sz w:val="20"/>
          <w:szCs w:val="20"/>
        </w:rPr>
        <w:t xml:space="preserve">16 (32): 17272-17283 </w:t>
      </w:r>
      <w:r w:rsidRPr="00CC7411">
        <w:rPr>
          <w:b/>
          <w:i/>
          <w:sz w:val="20"/>
          <w:szCs w:val="20"/>
          <w:lang w:val="sr-Latn-RS"/>
        </w:rPr>
        <w:t>2014</w:t>
      </w:r>
    </w:p>
    <w:p w14:paraId="40490E4F" w14:textId="77777777" w:rsidR="007B3CA3" w:rsidRPr="00CC7411" w:rsidRDefault="007B3CA3" w:rsidP="007B3CA3">
      <w:pPr>
        <w:rPr>
          <w:i/>
          <w:sz w:val="20"/>
          <w:szCs w:val="20"/>
        </w:rPr>
      </w:pPr>
    </w:p>
    <w:p w14:paraId="4DB6B5AE" w14:textId="77777777" w:rsidR="00EC75A2" w:rsidRPr="00CC7411" w:rsidRDefault="00EC75A2" w:rsidP="00EC75A2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Chen, B; Li, X; Wu, W; Zhaa, Q; Xie, Y</w:t>
      </w:r>
    </w:p>
    <w:p w14:paraId="7564AAE6" w14:textId="77777777" w:rsidR="00EC75A2" w:rsidRPr="00CC7411" w:rsidRDefault="00EC75A2" w:rsidP="00EC75A2">
      <w:pPr>
        <w:rPr>
          <w:i/>
          <w:sz w:val="20"/>
          <w:szCs w:val="20"/>
          <w:u w:val="single"/>
          <w:lang w:val="sr-Latn-RS"/>
        </w:rPr>
      </w:pPr>
      <w:r w:rsidRPr="00CC7411">
        <w:rPr>
          <w:i/>
          <w:sz w:val="20"/>
          <w:szCs w:val="20"/>
          <w:u w:val="single"/>
          <w:lang w:val="sr-Latn-RS"/>
        </w:rPr>
        <w:t>A novel trigeminal zinc porphyrin and corresponding porphyrin monomers for dye-sensitized solar cells</w:t>
      </w:r>
    </w:p>
    <w:p w14:paraId="31FD3FD4" w14:textId="77777777" w:rsidR="00EC75A2" w:rsidRPr="00CC7411" w:rsidRDefault="00EC75A2" w:rsidP="00EC75A2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RSC ADVANCES, 4: 10439-10449 2014</w:t>
      </w:r>
    </w:p>
    <w:p w14:paraId="5B866EAC" w14:textId="77777777" w:rsidR="00EC75A2" w:rsidRPr="00CC7411" w:rsidRDefault="00EC75A2" w:rsidP="00EC75A2">
      <w:pPr>
        <w:rPr>
          <w:b/>
          <w:i/>
          <w:sz w:val="20"/>
          <w:szCs w:val="20"/>
        </w:rPr>
      </w:pPr>
    </w:p>
    <w:p w14:paraId="4F50A156" w14:textId="77777777" w:rsidR="00471B1C" w:rsidRPr="00CC7411" w:rsidRDefault="00471B1C" w:rsidP="00C365DE">
      <w:pPr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 xml:space="preserve">Zhao, Q; Sun, J; Liu, B; He, J </w:t>
      </w:r>
    </w:p>
    <w:p w14:paraId="3471A8F8" w14:textId="0827DE6A" w:rsidR="00471B1C" w:rsidRPr="00F55353" w:rsidRDefault="00471B1C" w:rsidP="00471B1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Coloring properties of novel 1, 4-distyrylbenzene and 4, 4′-distyrylbiphenyl fluorescent brighteners and their arrangement in cotton and polyester fiber</w:t>
      </w:r>
      <w:r w:rsidR="00F55353">
        <w:rPr>
          <w:i/>
          <w:sz w:val="20"/>
          <w:szCs w:val="20"/>
          <w:u w:val="single"/>
        </w:rPr>
        <w:t xml:space="preserve">, </w:t>
      </w:r>
      <w:r w:rsidRPr="00CC7411">
        <w:rPr>
          <w:b/>
          <w:i/>
          <w:sz w:val="20"/>
          <w:szCs w:val="20"/>
        </w:rPr>
        <w:t xml:space="preserve">CELLULOSE, </w:t>
      </w:r>
      <w:r w:rsidR="0094333A" w:rsidRPr="00CC7411">
        <w:rPr>
          <w:b/>
          <w:i/>
          <w:sz w:val="20"/>
          <w:szCs w:val="20"/>
        </w:rPr>
        <w:t xml:space="preserve">21 (4):2937-2950 </w:t>
      </w:r>
      <w:r w:rsidRPr="00CC7411">
        <w:rPr>
          <w:b/>
          <w:i/>
          <w:sz w:val="20"/>
          <w:szCs w:val="20"/>
        </w:rPr>
        <w:t>20</w:t>
      </w:r>
      <w:r w:rsidR="00D533E0" w:rsidRPr="00CC7411">
        <w:rPr>
          <w:b/>
          <w:i/>
          <w:sz w:val="20"/>
          <w:szCs w:val="20"/>
        </w:rPr>
        <w:t>14</w:t>
      </w:r>
    </w:p>
    <w:p w14:paraId="076C1108" w14:textId="77777777" w:rsidR="007B0E9C" w:rsidRPr="00CC7411" w:rsidRDefault="007B0E9C" w:rsidP="00471B1C">
      <w:pPr>
        <w:rPr>
          <w:b/>
          <w:i/>
          <w:sz w:val="20"/>
          <w:szCs w:val="20"/>
        </w:rPr>
      </w:pPr>
    </w:p>
    <w:p w14:paraId="57D618B3" w14:textId="77777777" w:rsidR="00D40666" w:rsidRPr="00CC7411" w:rsidRDefault="00D40666" w:rsidP="00C365DE">
      <w:pPr>
        <w:numPr>
          <w:ilvl w:val="0"/>
          <w:numId w:val="1"/>
        </w:numPr>
        <w:contextualSpacing/>
        <w:rPr>
          <w:i/>
          <w:sz w:val="20"/>
          <w:szCs w:val="20"/>
        </w:rPr>
      </w:pPr>
      <w:r w:rsidRPr="00CC7411">
        <w:rPr>
          <w:i/>
          <w:sz w:val="20"/>
          <w:szCs w:val="20"/>
          <w:lang w:val="sr-Latn-RS"/>
        </w:rPr>
        <w:t>Sharma, A</w:t>
      </w:r>
      <w:r w:rsidRPr="00CC7411">
        <w:rPr>
          <w:i/>
          <w:sz w:val="20"/>
          <w:szCs w:val="20"/>
        </w:rPr>
        <w:t>S; Ilanchelian, M</w:t>
      </w:r>
    </w:p>
    <w:p w14:paraId="4EDE7D0E" w14:textId="1936C152" w:rsidR="00D40666" w:rsidRPr="00F55353" w:rsidRDefault="00D40666" w:rsidP="00D40666">
      <w:pPr>
        <w:contextualSpacing/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  <w:lang w:val="sr-Latn-RS"/>
        </w:rPr>
        <w:t xml:space="preserve">Elucidation of photophysical changes and orientation of acridine orange dye on the surface of borate capped gold nanoparticles using multi-spectroscopic techniques. </w:t>
      </w:r>
      <w:r w:rsidRPr="00CC7411">
        <w:rPr>
          <w:b/>
          <w:i/>
          <w:iCs/>
          <w:sz w:val="20"/>
          <w:szCs w:val="20"/>
          <w:lang w:val="sr-Latn-RS"/>
        </w:rPr>
        <w:t>P</w:t>
      </w:r>
      <w:r w:rsidRPr="00CC7411">
        <w:rPr>
          <w:b/>
          <w:i/>
          <w:iCs/>
          <w:sz w:val="20"/>
          <w:szCs w:val="20"/>
        </w:rPr>
        <w:t>HOTOCHEMICAL</w:t>
      </w:r>
      <w:r w:rsidRPr="00CC7411">
        <w:rPr>
          <w:b/>
          <w:i/>
          <w:iCs/>
          <w:sz w:val="20"/>
          <w:szCs w:val="20"/>
          <w:lang w:val="sr-Latn-RS"/>
        </w:rPr>
        <w:t xml:space="preserve"> &amp; P</w:t>
      </w:r>
      <w:r w:rsidRPr="00CC7411">
        <w:rPr>
          <w:b/>
          <w:i/>
          <w:iCs/>
          <w:sz w:val="20"/>
          <w:szCs w:val="20"/>
        </w:rPr>
        <w:t>HOTOBIOLOGICAL SCIENCES,</w:t>
      </w:r>
      <w:r w:rsidRPr="00CC7411">
        <w:rPr>
          <w:b/>
          <w:bCs/>
          <w:sz w:val="20"/>
          <w:szCs w:val="20"/>
          <w:lang w:val="en"/>
        </w:rPr>
        <w:t xml:space="preserve"> </w:t>
      </w:r>
      <w:r w:rsidR="00CF72C8" w:rsidRPr="00CC7411">
        <w:rPr>
          <w:b/>
          <w:bCs/>
          <w:i/>
          <w:sz w:val="20"/>
          <w:szCs w:val="20"/>
        </w:rPr>
        <w:t xml:space="preserve">13(12): 1741-1752 </w:t>
      </w:r>
      <w:r w:rsidRPr="00CC7411">
        <w:rPr>
          <w:b/>
          <w:i/>
          <w:sz w:val="20"/>
          <w:szCs w:val="20"/>
        </w:rPr>
        <w:t>2014</w:t>
      </w:r>
    </w:p>
    <w:p w14:paraId="48706AE9" w14:textId="77777777" w:rsidR="00D40666" w:rsidRPr="00CC7411" w:rsidRDefault="00D40666" w:rsidP="00D40666">
      <w:pPr>
        <w:contextualSpacing/>
        <w:rPr>
          <w:b/>
          <w:i/>
          <w:sz w:val="20"/>
          <w:szCs w:val="20"/>
        </w:rPr>
      </w:pPr>
    </w:p>
    <w:p w14:paraId="1BC24AE8" w14:textId="77777777" w:rsidR="007B0E9C" w:rsidRPr="00CC7411" w:rsidRDefault="007B0E9C" w:rsidP="00C365D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CC7411">
        <w:rPr>
          <w:i/>
          <w:sz w:val="20"/>
          <w:szCs w:val="20"/>
        </w:rPr>
        <w:t>Soni, M; Das, SK; Sahu, PK; Kar, UP; Rahaman, A; Sarkar, M</w:t>
      </w:r>
    </w:p>
    <w:p w14:paraId="07C06D18" w14:textId="77777777" w:rsidR="007B0E9C" w:rsidRPr="00CC7411" w:rsidRDefault="007B0E9C" w:rsidP="007B0E9C">
      <w:pPr>
        <w:rPr>
          <w:i/>
          <w:sz w:val="20"/>
          <w:szCs w:val="20"/>
          <w:u w:val="single"/>
        </w:rPr>
      </w:pPr>
      <w:r w:rsidRPr="00CC7411">
        <w:rPr>
          <w:i/>
          <w:sz w:val="20"/>
          <w:szCs w:val="20"/>
          <w:u w:val="single"/>
        </w:rPr>
        <w:t>Synthesis, photophysics, live cell imaging, and aggregation behavior of some structurally similar alkyl chain containing bromonaphthalimide systems: Influence of alkyl chain length on the aggregation behavior</w:t>
      </w:r>
    </w:p>
    <w:p w14:paraId="7C25D7C7" w14:textId="77777777" w:rsidR="007B3CA3" w:rsidRPr="00CC7411" w:rsidRDefault="007B0E9C" w:rsidP="00471B1C">
      <w:pPr>
        <w:rPr>
          <w:b/>
          <w:i/>
          <w:sz w:val="20"/>
          <w:szCs w:val="20"/>
        </w:rPr>
      </w:pPr>
      <w:r w:rsidRPr="00CC7411">
        <w:rPr>
          <w:b/>
          <w:i/>
          <w:sz w:val="20"/>
          <w:szCs w:val="20"/>
        </w:rPr>
        <w:t>JOURNAL OF PHYSICAL CHEMISTRY C, 117 (27): 14338-14347 2013</w:t>
      </w:r>
    </w:p>
    <w:p w14:paraId="52D3F7FC" w14:textId="77777777" w:rsidR="00EF0485" w:rsidRPr="00CC7411" w:rsidRDefault="00EF0485" w:rsidP="00EF0485">
      <w:pPr>
        <w:rPr>
          <w:b/>
          <w:color w:val="993366"/>
          <w:sz w:val="20"/>
          <w:szCs w:val="20"/>
        </w:rPr>
      </w:pPr>
    </w:p>
    <w:p w14:paraId="28DD60C8" w14:textId="473DEC82" w:rsidR="00EF0485" w:rsidRPr="00CC7411" w:rsidRDefault="003B68F8" w:rsidP="00EF0485">
      <w:pPr>
        <w:rPr>
          <w:color w:val="993366"/>
          <w:sz w:val="22"/>
          <w:szCs w:val="22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3</w:t>
      </w:r>
      <w:r w:rsidR="00EF0485">
        <w:rPr>
          <w:b/>
          <w:color w:val="993366"/>
        </w:rPr>
        <w:t>.</w:t>
      </w:r>
      <w:r w:rsidR="00EF0485" w:rsidRPr="006637EE">
        <w:t xml:space="preserve"> </w:t>
      </w:r>
      <w:r w:rsidR="00EF0485" w:rsidRPr="00CC7411">
        <w:rPr>
          <w:b/>
          <w:color w:val="993366"/>
          <w:sz w:val="22"/>
          <w:szCs w:val="22"/>
        </w:rPr>
        <w:t xml:space="preserve">Vodnik VV; </w:t>
      </w:r>
      <w:r w:rsidR="00EF0485" w:rsidRPr="00CC7411">
        <w:rPr>
          <w:color w:val="993366"/>
          <w:sz w:val="22"/>
          <w:szCs w:val="22"/>
        </w:rPr>
        <w:t>Šaponjić Z; Džunuzović JV; Bogdanović U; Mitrić M; Nedeljković J</w:t>
      </w:r>
      <w:r w:rsidR="00EF0485" w:rsidRPr="00CC7411">
        <w:rPr>
          <w:rFonts w:ascii="Arial Unicode MS" w:eastAsia="Arial Unicode MS" w:hAnsi="Arial Unicode MS" w:cs="Arial Unicode MS"/>
          <w:color w:val="2E2E2E"/>
          <w:sz w:val="22"/>
          <w:szCs w:val="22"/>
        </w:rPr>
        <w:t xml:space="preserve"> </w:t>
      </w:r>
    </w:p>
    <w:p w14:paraId="4FD69127" w14:textId="77777777" w:rsidR="00EF0485" w:rsidRPr="00CC7411" w:rsidRDefault="00EF0485" w:rsidP="00EF0485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>Anisotropic silver nanoparticles as filler for the formation of hybrid nanocomposites</w:t>
      </w:r>
    </w:p>
    <w:p w14:paraId="758B5D5B" w14:textId="77777777" w:rsidR="00EF0485" w:rsidRPr="00CC7411" w:rsidRDefault="00EF0485" w:rsidP="00EF0485">
      <w:pPr>
        <w:rPr>
          <w:b/>
          <w:color w:val="993366"/>
          <w:sz w:val="22"/>
          <w:szCs w:val="22"/>
        </w:rPr>
      </w:pPr>
      <w:r w:rsidRPr="00CC7411">
        <w:rPr>
          <w:b/>
          <w:color w:val="993366"/>
          <w:sz w:val="22"/>
          <w:szCs w:val="22"/>
        </w:rPr>
        <w:t>MATERIALS RESEARCH BULLETIN, 48(1): 52–57 2013</w:t>
      </w:r>
    </w:p>
    <w:p w14:paraId="7E89643D" w14:textId="77777777" w:rsidR="00EF0485" w:rsidRPr="00EF0485" w:rsidRDefault="00EF0485" w:rsidP="00EF0485">
      <w:pPr>
        <w:rPr>
          <w:b/>
          <w:i/>
          <w:color w:val="993366"/>
        </w:rPr>
      </w:pPr>
    </w:p>
    <w:p w14:paraId="0B210C92" w14:textId="7DDC330D" w:rsidR="00293C9B" w:rsidRDefault="00BD14CA" w:rsidP="00DD0E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</w:t>
      </w:r>
      <w:r w:rsidR="00293C9B" w:rsidRPr="00293C9B">
        <w:rPr>
          <w:i/>
          <w:sz w:val="20"/>
          <w:szCs w:val="20"/>
          <w:lang w:val="sr-Latn-RS"/>
        </w:rPr>
        <w:t>ahramanli, L</w:t>
      </w:r>
      <w:r w:rsidR="00293C9B">
        <w:rPr>
          <w:i/>
          <w:sz w:val="20"/>
          <w:szCs w:val="20"/>
          <w:lang w:val="sr-Latn-RS"/>
        </w:rPr>
        <w:t>;</w:t>
      </w:r>
      <w:r w:rsidR="00293C9B" w:rsidRPr="00293C9B">
        <w:rPr>
          <w:i/>
          <w:sz w:val="20"/>
          <w:szCs w:val="20"/>
          <w:lang w:val="sr-Latn-RS"/>
        </w:rPr>
        <w:t xml:space="preserve"> Bellucci, S</w:t>
      </w:r>
      <w:r w:rsidR="00293C9B">
        <w:rPr>
          <w:i/>
          <w:sz w:val="20"/>
          <w:szCs w:val="20"/>
          <w:lang w:val="sr-Latn-RS"/>
        </w:rPr>
        <w:t>;...</w:t>
      </w:r>
      <w:r w:rsidR="00293C9B" w:rsidRPr="00293C9B">
        <w:rPr>
          <w:i/>
          <w:sz w:val="20"/>
          <w:szCs w:val="20"/>
          <w:lang w:val="sr-Latn-RS"/>
        </w:rPr>
        <w:t>&amp; Gomez, C</w:t>
      </w:r>
      <w:r>
        <w:rPr>
          <w:i/>
          <w:sz w:val="20"/>
          <w:szCs w:val="20"/>
          <w:lang w:val="sr-Latn-RS"/>
        </w:rPr>
        <w:t>V</w:t>
      </w:r>
      <w:r w:rsidR="00293C9B" w:rsidRPr="00293C9B">
        <w:rPr>
          <w:i/>
          <w:sz w:val="20"/>
          <w:szCs w:val="20"/>
          <w:lang w:val="sr-Latn-RS"/>
        </w:rPr>
        <w:t xml:space="preserve"> </w:t>
      </w:r>
    </w:p>
    <w:p w14:paraId="0B29A387" w14:textId="77777777" w:rsidR="00293C9B" w:rsidRPr="0091719E" w:rsidRDefault="00293C9B" w:rsidP="00293C9B">
      <w:pPr>
        <w:rPr>
          <w:i/>
          <w:sz w:val="20"/>
          <w:szCs w:val="20"/>
          <w:u w:val="single"/>
          <w:lang w:val="sr-Latn-RS"/>
        </w:rPr>
      </w:pPr>
      <w:r w:rsidRPr="0091719E">
        <w:rPr>
          <w:i/>
          <w:sz w:val="20"/>
          <w:szCs w:val="20"/>
          <w:u w:val="single"/>
          <w:lang w:val="sr-Latn-RS"/>
        </w:rPr>
        <w:t xml:space="preserve">The effect of thermal annealing of GO/PVA on their physical, structural, and morphological properties. </w:t>
      </w:r>
    </w:p>
    <w:p w14:paraId="5516CF04" w14:textId="096CDB10" w:rsidR="00293C9B" w:rsidRPr="00293C9B" w:rsidRDefault="00293C9B" w:rsidP="00293C9B">
      <w:pPr>
        <w:rPr>
          <w:b/>
          <w:bCs/>
          <w:i/>
          <w:sz w:val="20"/>
          <w:szCs w:val="20"/>
          <w:lang w:val="sr-Latn-RS"/>
        </w:rPr>
      </w:pPr>
      <w:r w:rsidRPr="00293C9B">
        <w:rPr>
          <w:b/>
          <w:bCs/>
          <w:i/>
          <w:sz w:val="20"/>
          <w:szCs w:val="20"/>
          <w:lang w:val="sr-Latn-RS"/>
        </w:rPr>
        <w:t>COMPOSITE INTERFACES, 2024, https://doi.org/10.1080/09276440.2024.2413730</w:t>
      </w:r>
    </w:p>
    <w:p w14:paraId="4668C02A" w14:textId="77777777" w:rsidR="00293C9B" w:rsidRPr="00293C9B" w:rsidRDefault="00293C9B" w:rsidP="00293C9B">
      <w:pPr>
        <w:rPr>
          <w:b/>
          <w:bCs/>
          <w:i/>
          <w:sz w:val="20"/>
          <w:szCs w:val="20"/>
          <w:lang w:val="sr-Latn-RS"/>
        </w:rPr>
      </w:pPr>
    </w:p>
    <w:p w14:paraId="04D46687" w14:textId="7F3FA08C" w:rsidR="00BD14CA" w:rsidRPr="00BD14CA" w:rsidRDefault="00BD14CA" w:rsidP="00DD0E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D14CA">
        <w:rPr>
          <w:i/>
          <w:sz w:val="20"/>
          <w:szCs w:val="20"/>
        </w:rPr>
        <w:t>Gahramanli, L</w:t>
      </w:r>
      <w:r>
        <w:rPr>
          <w:i/>
          <w:sz w:val="20"/>
          <w:szCs w:val="20"/>
        </w:rPr>
        <w:t>;</w:t>
      </w:r>
      <w:r w:rsidRPr="00BD14CA">
        <w:rPr>
          <w:i/>
          <w:sz w:val="20"/>
          <w:szCs w:val="20"/>
        </w:rPr>
        <w:t xml:space="preserve"> Bellucci, S</w:t>
      </w:r>
      <w:r>
        <w:rPr>
          <w:i/>
          <w:sz w:val="20"/>
          <w:szCs w:val="20"/>
        </w:rPr>
        <w:t>;…</w:t>
      </w:r>
      <w:r w:rsidRPr="00BD14CA">
        <w:rPr>
          <w:i/>
          <w:sz w:val="20"/>
          <w:szCs w:val="20"/>
        </w:rPr>
        <w:t>&amp; Gomez, CV</w:t>
      </w:r>
    </w:p>
    <w:p w14:paraId="366EF242" w14:textId="759E07E1" w:rsidR="00BD14CA" w:rsidRPr="00BD14CA" w:rsidRDefault="00BD14CA" w:rsidP="00BD14CA">
      <w:pPr>
        <w:rPr>
          <w:b/>
          <w:bCs/>
          <w:i/>
          <w:sz w:val="20"/>
          <w:szCs w:val="20"/>
        </w:rPr>
      </w:pPr>
      <w:r w:rsidRPr="00BD14CA">
        <w:rPr>
          <w:i/>
          <w:sz w:val="20"/>
          <w:szCs w:val="20"/>
          <w:u w:val="single"/>
        </w:rPr>
        <w:t>Fabrication of graphene oxide-reinforced polyvinyl alcohol and study effect of thermal annealing of GO/PVA nanocomposites on their properties</w:t>
      </w:r>
      <w:r w:rsidRPr="00BD14CA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BD14CA">
        <w:rPr>
          <w:b/>
          <w:bCs/>
          <w:i/>
          <w:sz w:val="20"/>
          <w:szCs w:val="20"/>
        </w:rPr>
        <w:t>JOURNAL OF OVONIC RESEARCH, 20(5):715-730 2024</w:t>
      </w:r>
    </w:p>
    <w:p w14:paraId="4404023D" w14:textId="77777777" w:rsidR="00BD14CA" w:rsidRDefault="00BD14CA" w:rsidP="00BD14CA">
      <w:pPr>
        <w:rPr>
          <w:i/>
          <w:sz w:val="20"/>
          <w:szCs w:val="20"/>
          <w:lang w:val="sr-Latn-RS"/>
        </w:rPr>
      </w:pPr>
    </w:p>
    <w:p w14:paraId="51C9B6B0" w14:textId="420E375E" w:rsidR="00F11A01" w:rsidRDefault="00F11A01" w:rsidP="00DD0E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Danischewski, J; Donelson, D;...&amp;Roca, M</w:t>
      </w:r>
    </w:p>
    <w:p w14:paraId="2D3A9ADC" w14:textId="77777777" w:rsidR="00F11A01" w:rsidRPr="00F11A01" w:rsidRDefault="00F11A01" w:rsidP="00F11A01">
      <w:pPr>
        <w:rPr>
          <w:i/>
          <w:sz w:val="20"/>
          <w:szCs w:val="20"/>
          <w:u w:val="single"/>
          <w:lang w:val="sr-Latn-RS"/>
        </w:rPr>
      </w:pPr>
      <w:r w:rsidRPr="00F11A01">
        <w:rPr>
          <w:i/>
          <w:sz w:val="20"/>
          <w:szCs w:val="20"/>
          <w:u w:val="single"/>
          <w:lang w:val="sr-Latn-RS"/>
        </w:rPr>
        <w:t>Color Transferability from Solution to Solid Using Silica Coated Silver Nanoparticles</w:t>
      </w:r>
    </w:p>
    <w:p w14:paraId="3BD90583" w14:textId="3E7E9056" w:rsidR="00F11A01" w:rsidRDefault="00F11A01" w:rsidP="00F11A01">
      <w:pPr>
        <w:rPr>
          <w:b/>
          <w:bCs/>
          <w:i/>
          <w:sz w:val="20"/>
          <w:szCs w:val="20"/>
          <w:lang w:val="sr-Latn-RS"/>
        </w:rPr>
      </w:pPr>
      <w:r w:rsidRPr="00F11A01">
        <w:rPr>
          <w:b/>
          <w:bCs/>
          <w:i/>
          <w:sz w:val="20"/>
          <w:szCs w:val="20"/>
          <w:lang w:val="sr-Latn-RS"/>
        </w:rPr>
        <w:t>LANGMUIR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F11A01">
        <w:rPr>
          <w:b/>
          <w:bCs/>
          <w:i/>
          <w:sz w:val="20"/>
          <w:szCs w:val="20"/>
          <w:lang w:val="sr-Latn-RS"/>
        </w:rPr>
        <w:t>DOI: 10.1021/acs.langmuir.2c02611</w:t>
      </w:r>
    </w:p>
    <w:p w14:paraId="1873F662" w14:textId="77777777" w:rsidR="00F11A01" w:rsidRPr="00F11A01" w:rsidRDefault="00F11A01" w:rsidP="00F11A01">
      <w:pPr>
        <w:rPr>
          <w:b/>
          <w:bCs/>
          <w:i/>
          <w:sz w:val="20"/>
          <w:szCs w:val="20"/>
          <w:lang w:val="sr-Latn-RS"/>
        </w:rPr>
      </w:pPr>
    </w:p>
    <w:p w14:paraId="4373834D" w14:textId="4C401746" w:rsidR="00DD0EDA" w:rsidRDefault="00DD0EDA" w:rsidP="00DD0E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87B29">
        <w:rPr>
          <w:i/>
          <w:sz w:val="20"/>
          <w:szCs w:val="20"/>
          <w:lang w:val="sr-Latn-RS"/>
        </w:rPr>
        <w:t>Jha, M</w:t>
      </w:r>
      <w:r w:rsidR="00A857B9">
        <w:rPr>
          <w:i/>
          <w:sz w:val="20"/>
          <w:szCs w:val="20"/>
          <w:lang w:val="sr-Latn-RS"/>
        </w:rPr>
        <w:t>;</w:t>
      </w:r>
      <w:r w:rsidRPr="00C87B29">
        <w:rPr>
          <w:i/>
          <w:sz w:val="20"/>
          <w:szCs w:val="20"/>
          <w:lang w:val="sr-Latn-RS"/>
        </w:rPr>
        <w:t xml:space="preserve"> Shimpi, NG</w:t>
      </w:r>
    </w:p>
    <w:p w14:paraId="41810AFF" w14:textId="77777777" w:rsidR="00DD0EDA" w:rsidRDefault="00DD0EDA" w:rsidP="00DD0EDA">
      <w:pPr>
        <w:rPr>
          <w:i/>
          <w:sz w:val="20"/>
          <w:szCs w:val="20"/>
          <w:lang w:val="sr-Latn-RS"/>
        </w:rPr>
      </w:pPr>
      <w:r w:rsidRPr="00C87B29">
        <w:rPr>
          <w:i/>
          <w:sz w:val="20"/>
          <w:szCs w:val="20"/>
          <w:u w:val="single"/>
          <w:lang w:val="sr-Latn-RS"/>
        </w:rPr>
        <w:t>Mechanical response of silver/polyvinyl alcohol thin film: from one-step and cyclic nanoindentation</w:t>
      </w:r>
      <w:r w:rsidRPr="00C87B29">
        <w:rPr>
          <w:i/>
          <w:sz w:val="20"/>
          <w:szCs w:val="20"/>
          <w:lang w:val="sr-Latn-RS"/>
        </w:rPr>
        <w:t xml:space="preserve">. </w:t>
      </w:r>
    </w:p>
    <w:p w14:paraId="0E8FB34E" w14:textId="77777777" w:rsidR="00DD0EDA" w:rsidRPr="00C87B29" w:rsidRDefault="00DD0EDA" w:rsidP="00DD0EDA">
      <w:pPr>
        <w:rPr>
          <w:b/>
          <w:bCs/>
          <w:i/>
          <w:sz w:val="20"/>
          <w:szCs w:val="20"/>
          <w:lang w:val="sr-Latn-RS"/>
        </w:rPr>
      </w:pPr>
      <w:r w:rsidRPr="00C87B29">
        <w:rPr>
          <w:b/>
          <w:bCs/>
          <w:i/>
          <w:sz w:val="20"/>
          <w:szCs w:val="20"/>
          <w:lang w:val="sr-Latn-RS"/>
        </w:rPr>
        <w:t xml:space="preserve">ADVANCED INDUSTRIAL AND ENGINEERING POLYMER RESEARCH, </w:t>
      </w:r>
      <w:r>
        <w:rPr>
          <w:b/>
          <w:bCs/>
          <w:i/>
          <w:sz w:val="20"/>
          <w:szCs w:val="20"/>
          <w:lang w:val="sr-Cyrl-RS"/>
        </w:rPr>
        <w:t xml:space="preserve">5(3):159-170 </w:t>
      </w:r>
      <w:r w:rsidRPr="00C87B29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Cyrl-RS"/>
        </w:rPr>
        <w:t>2</w:t>
      </w:r>
      <w:r w:rsidRPr="00D452D2">
        <w:t xml:space="preserve"> </w:t>
      </w:r>
    </w:p>
    <w:p w14:paraId="3E3E342C" w14:textId="77777777" w:rsidR="00DD0EDA" w:rsidRDefault="00DD0EDA" w:rsidP="00DD0EDA">
      <w:pPr>
        <w:ind w:left="360"/>
        <w:rPr>
          <w:i/>
          <w:sz w:val="20"/>
          <w:szCs w:val="20"/>
          <w:lang w:val="sr-Latn-RS"/>
        </w:rPr>
      </w:pPr>
    </w:p>
    <w:p w14:paraId="6CAAC1D5" w14:textId="32D0887C" w:rsidR="00DD0EDA" w:rsidRDefault="00DD0EDA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D0EDA">
        <w:rPr>
          <w:i/>
          <w:sz w:val="20"/>
          <w:szCs w:val="20"/>
          <w:lang w:val="sr-Latn-RS"/>
        </w:rPr>
        <w:t>Naseem, K</w:t>
      </w:r>
      <w:r>
        <w:rPr>
          <w:i/>
          <w:sz w:val="20"/>
          <w:szCs w:val="20"/>
          <w:lang w:val="sr-Cyrl-RS"/>
        </w:rPr>
        <w:t>;</w:t>
      </w:r>
      <w:r w:rsidRPr="00DD0EDA">
        <w:rPr>
          <w:i/>
          <w:sz w:val="20"/>
          <w:szCs w:val="20"/>
          <w:lang w:val="sr-Latn-RS"/>
        </w:rPr>
        <w:t xml:space="preserve"> Tahir, MH</w:t>
      </w:r>
      <w:r>
        <w:rPr>
          <w:i/>
          <w:sz w:val="20"/>
          <w:szCs w:val="20"/>
          <w:lang w:val="sr-Cyrl-RS"/>
        </w:rPr>
        <w:t>;...</w:t>
      </w:r>
      <w:r w:rsidRPr="00DD0EDA">
        <w:rPr>
          <w:i/>
          <w:sz w:val="20"/>
          <w:szCs w:val="20"/>
          <w:lang w:val="sr-Latn-RS"/>
        </w:rPr>
        <w:t xml:space="preserve"> &amp; Khan, SU</w:t>
      </w:r>
    </w:p>
    <w:p w14:paraId="2A40E6F1" w14:textId="7A847FE6" w:rsidR="00DD0EDA" w:rsidRDefault="00DD0EDA" w:rsidP="00DD0EDA">
      <w:pPr>
        <w:rPr>
          <w:b/>
          <w:bCs/>
          <w:i/>
          <w:sz w:val="20"/>
          <w:szCs w:val="20"/>
          <w:lang w:val="sr-Cyrl-RS"/>
        </w:rPr>
      </w:pPr>
      <w:r w:rsidRPr="00DD0EDA">
        <w:rPr>
          <w:i/>
          <w:sz w:val="20"/>
          <w:szCs w:val="20"/>
          <w:u w:val="single"/>
          <w:lang w:val="sr-Latn-RS"/>
        </w:rPr>
        <w:t>Strategies adopted for the preparation of sodium alginate–based nanocomposites and their role as catalytic, antibacterial, and antifungal agents</w:t>
      </w:r>
      <w:r w:rsidRPr="00DD0EDA">
        <w:rPr>
          <w:i/>
          <w:sz w:val="20"/>
          <w:szCs w:val="20"/>
          <w:lang w:val="sr-Latn-RS"/>
        </w:rPr>
        <w:t xml:space="preserve">. </w:t>
      </w:r>
      <w:r w:rsidR="00EA0439" w:rsidRPr="00DD0EDA">
        <w:rPr>
          <w:b/>
          <w:bCs/>
          <w:i/>
          <w:sz w:val="20"/>
          <w:szCs w:val="20"/>
          <w:lang w:val="sr-Latn-RS"/>
        </w:rPr>
        <w:t>REVIEWS IN CHEMICAL ENGINEERING</w:t>
      </w:r>
      <w:r>
        <w:rPr>
          <w:b/>
          <w:bCs/>
          <w:i/>
          <w:sz w:val="20"/>
          <w:szCs w:val="20"/>
          <w:lang w:val="sr-Cyrl-RS"/>
        </w:rPr>
        <w:t xml:space="preserve">, 2022, </w:t>
      </w:r>
      <w:r w:rsidRPr="00DD0EDA">
        <w:rPr>
          <w:b/>
          <w:bCs/>
          <w:i/>
          <w:sz w:val="20"/>
          <w:szCs w:val="20"/>
          <w:lang w:val="sr-Cyrl-RS"/>
        </w:rPr>
        <w:t>https://doi.org/10.1515/revce-2022-0016</w:t>
      </w:r>
    </w:p>
    <w:p w14:paraId="2E6A444E" w14:textId="77777777" w:rsidR="00DD0EDA" w:rsidRPr="00DD0EDA" w:rsidRDefault="00DD0EDA" w:rsidP="00DD0EDA">
      <w:pPr>
        <w:rPr>
          <w:i/>
          <w:sz w:val="20"/>
          <w:szCs w:val="20"/>
          <w:lang w:val="sr-Cyrl-RS"/>
        </w:rPr>
      </w:pPr>
    </w:p>
    <w:p w14:paraId="3E7B214C" w14:textId="2CDA8070" w:rsidR="00EA0439" w:rsidRDefault="00EA0439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Bulla, S; Bhajantri, R;...&amp;Kathiresan</w:t>
      </w:r>
    </w:p>
    <w:p w14:paraId="5AB7A53B" w14:textId="77777777" w:rsidR="00EA0439" w:rsidRPr="00EA0439" w:rsidRDefault="00EA0439" w:rsidP="00EA0439">
      <w:pPr>
        <w:rPr>
          <w:i/>
          <w:sz w:val="20"/>
          <w:szCs w:val="20"/>
          <w:u w:val="single"/>
          <w:lang w:val="sr-Latn-RS"/>
        </w:rPr>
      </w:pPr>
      <w:r w:rsidRPr="00EA0439">
        <w:rPr>
          <w:i/>
          <w:sz w:val="20"/>
          <w:szCs w:val="20"/>
          <w:u w:val="single"/>
          <w:lang w:val="sr-Latn-RS"/>
        </w:rPr>
        <w:t>Biosynthesized Silver Nanoparticles Encapsulated in a Poly(vinyl alcohol) Matrix: Dielectric and Structural Properties</w:t>
      </w:r>
    </w:p>
    <w:p w14:paraId="557E0A66" w14:textId="5095439C" w:rsidR="00EA0439" w:rsidRPr="00EA0439" w:rsidRDefault="00EA0439" w:rsidP="00EA0439">
      <w:pPr>
        <w:rPr>
          <w:b/>
          <w:bCs/>
          <w:i/>
          <w:sz w:val="20"/>
          <w:szCs w:val="20"/>
          <w:lang w:val="sr-Latn-RS"/>
        </w:rPr>
      </w:pPr>
      <w:r w:rsidRPr="00EA0439">
        <w:rPr>
          <w:b/>
          <w:bCs/>
          <w:i/>
          <w:sz w:val="20"/>
          <w:szCs w:val="20"/>
          <w:lang w:val="sr-Latn-RS"/>
        </w:rPr>
        <w:t>CHEMISTRY</w:t>
      </w:r>
      <w:r w:rsidR="00924795">
        <w:rPr>
          <w:b/>
          <w:bCs/>
          <w:i/>
          <w:sz w:val="20"/>
          <w:szCs w:val="20"/>
          <w:lang w:val="sr-Latn-RS"/>
        </w:rPr>
        <w:t xml:space="preserve"> </w:t>
      </w:r>
      <w:r w:rsidRPr="00EA0439">
        <w:rPr>
          <w:b/>
          <w:bCs/>
          <w:i/>
          <w:sz w:val="20"/>
          <w:szCs w:val="20"/>
          <w:lang w:val="sr-Latn-RS"/>
        </w:rPr>
        <w:t>SELECT, 2022, DOI: 10.1002/slct.202201771</w:t>
      </w:r>
    </w:p>
    <w:p w14:paraId="148100FF" w14:textId="77777777" w:rsidR="00EA0439" w:rsidRDefault="00EA0439" w:rsidP="00EA0439">
      <w:pPr>
        <w:rPr>
          <w:i/>
          <w:sz w:val="20"/>
          <w:szCs w:val="20"/>
          <w:lang w:val="sr-Latn-RS"/>
        </w:rPr>
      </w:pPr>
    </w:p>
    <w:p w14:paraId="4C8B4064" w14:textId="5735DAFD" w:rsidR="00924795" w:rsidRDefault="00924795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Constantin, M; Lupei, M;...&amp; Fundueanu, G</w:t>
      </w:r>
    </w:p>
    <w:p w14:paraId="37B97028" w14:textId="77777777" w:rsidR="00924795" w:rsidRPr="00924795" w:rsidRDefault="00924795" w:rsidP="00924795">
      <w:pPr>
        <w:rPr>
          <w:i/>
          <w:sz w:val="20"/>
          <w:szCs w:val="20"/>
          <w:u w:val="single"/>
          <w:lang w:val="sr-Latn-RS"/>
        </w:rPr>
      </w:pPr>
      <w:r w:rsidRPr="00924795">
        <w:rPr>
          <w:i/>
          <w:sz w:val="20"/>
          <w:szCs w:val="20"/>
          <w:u w:val="single"/>
          <w:lang w:val="sr-Latn-RS"/>
        </w:rPr>
        <w:t>PVA/Chitosan Thin Films Containing Silver Nanoparticles and Ibuprofen for the Treatment of Periodontal Disease</w:t>
      </w:r>
    </w:p>
    <w:p w14:paraId="481F0230" w14:textId="51FEA148" w:rsidR="00924795" w:rsidRPr="00924795" w:rsidRDefault="00924795" w:rsidP="00924795">
      <w:pPr>
        <w:rPr>
          <w:b/>
          <w:bCs/>
          <w:i/>
          <w:sz w:val="20"/>
          <w:szCs w:val="20"/>
          <w:lang w:val="sr-Latn-RS"/>
        </w:rPr>
      </w:pPr>
      <w:r w:rsidRPr="00924795">
        <w:rPr>
          <w:b/>
          <w:bCs/>
          <w:i/>
          <w:sz w:val="20"/>
          <w:szCs w:val="20"/>
          <w:lang w:val="sr-Latn-RS"/>
        </w:rPr>
        <w:t>POLYMERS 15(1):4 2022</w:t>
      </w:r>
    </w:p>
    <w:p w14:paraId="41E24930" w14:textId="77777777" w:rsidR="00924795" w:rsidRDefault="00924795" w:rsidP="00924795">
      <w:pPr>
        <w:rPr>
          <w:i/>
          <w:sz w:val="20"/>
          <w:szCs w:val="20"/>
          <w:lang w:val="sr-Latn-RS"/>
        </w:rPr>
      </w:pPr>
    </w:p>
    <w:p w14:paraId="246F8D89" w14:textId="094F9171" w:rsidR="00FF43E6" w:rsidRDefault="00FF43E6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F43E6">
        <w:rPr>
          <w:i/>
          <w:sz w:val="20"/>
          <w:szCs w:val="20"/>
          <w:lang w:val="sr-Latn-RS"/>
        </w:rPr>
        <w:t>Abdeltwab, E</w:t>
      </w:r>
      <w:r>
        <w:rPr>
          <w:i/>
          <w:sz w:val="20"/>
          <w:szCs w:val="20"/>
          <w:lang w:val="sr-Latn-RS"/>
        </w:rPr>
        <w:t>;</w:t>
      </w:r>
      <w:r w:rsidRPr="00FF43E6">
        <w:rPr>
          <w:i/>
          <w:sz w:val="20"/>
          <w:szCs w:val="20"/>
          <w:lang w:val="sr-Latn-RS"/>
        </w:rPr>
        <w:t xml:space="preserve"> Atta, A</w:t>
      </w:r>
    </w:p>
    <w:p w14:paraId="142B266A" w14:textId="77777777" w:rsidR="00FF43E6" w:rsidRDefault="00FF43E6" w:rsidP="00FF43E6">
      <w:pPr>
        <w:rPr>
          <w:i/>
          <w:sz w:val="20"/>
          <w:szCs w:val="20"/>
          <w:lang w:val="sr-Latn-RS"/>
        </w:rPr>
      </w:pPr>
      <w:r w:rsidRPr="00AC13FC">
        <w:rPr>
          <w:i/>
          <w:sz w:val="20"/>
          <w:szCs w:val="20"/>
          <w:u w:val="single"/>
          <w:lang w:val="sr-Latn-RS"/>
        </w:rPr>
        <w:t>Structural and Electrical Properties of Ion Irradiated Flexible ZnO/PVA Nanocomposite Films</w:t>
      </w:r>
      <w:r w:rsidRPr="00FF43E6">
        <w:rPr>
          <w:i/>
          <w:sz w:val="20"/>
          <w:szCs w:val="20"/>
          <w:lang w:val="sr-Latn-RS"/>
        </w:rPr>
        <w:t xml:space="preserve">. </w:t>
      </w:r>
    </w:p>
    <w:p w14:paraId="33B16F3C" w14:textId="320D0CF8" w:rsidR="00FF43E6" w:rsidRPr="00FF43E6" w:rsidRDefault="00FF43E6" w:rsidP="00FF43E6">
      <w:pPr>
        <w:rPr>
          <w:b/>
          <w:bCs/>
          <w:i/>
          <w:sz w:val="20"/>
          <w:szCs w:val="20"/>
          <w:lang w:val="sr-Latn-RS"/>
        </w:rPr>
      </w:pPr>
      <w:r w:rsidRPr="00FF43E6">
        <w:rPr>
          <w:b/>
          <w:bCs/>
          <w:i/>
          <w:sz w:val="20"/>
          <w:szCs w:val="20"/>
          <w:lang w:val="sr-Latn-RS"/>
        </w:rPr>
        <w:t>SURFACE INNOVATIONS, 2021, https://doi.org/10.1680/jsuin.21.00045</w:t>
      </w:r>
    </w:p>
    <w:p w14:paraId="3E5B26F2" w14:textId="77777777" w:rsidR="00FF43E6" w:rsidRDefault="00FF43E6" w:rsidP="00FF43E6">
      <w:pPr>
        <w:rPr>
          <w:i/>
          <w:sz w:val="20"/>
          <w:szCs w:val="20"/>
          <w:lang w:val="sr-Latn-RS"/>
        </w:rPr>
      </w:pPr>
    </w:p>
    <w:p w14:paraId="364D2411" w14:textId="77777777" w:rsidR="00C87B29" w:rsidRPr="00F55353" w:rsidRDefault="00C87B29" w:rsidP="00C87B2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Krishna, K, Harisha, KS; Neelakandan, R; Sangappa, Y</w:t>
      </w:r>
    </w:p>
    <w:p w14:paraId="486D6483" w14:textId="77777777" w:rsidR="00C87B29" w:rsidRPr="00F55353" w:rsidRDefault="00C87B29" w:rsidP="00C87B29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 xml:space="preserve">Fabrication and conductivity study of silver nanoparticles loaded polyvinyl alcohol (PVA-AgNPs) nanofibers. </w:t>
      </w:r>
    </w:p>
    <w:p w14:paraId="27B5C23E" w14:textId="77777777" w:rsidR="00C87B29" w:rsidRPr="00F55353" w:rsidRDefault="00C87B29" w:rsidP="00C87B29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sz w:val="20"/>
          <w:szCs w:val="20"/>
          <w:lang w:val="sr-Latn-RS"/>
        </w:rPr>
        <w:t xml:space="preserve">MATERIALS TODAY: PROCEEDINGS, </w:t>
      </w:r>
      <w:r>
        <w:rPr>
          <w:b/>
          <w:i/>
          <w:sz w:val="20"/>
          <w:szCs w:val="20"/>
          <w:lang w:val="sr-Latn-RS"/>
        </w:rPr>
        <w:t xml:space="preserve">45: 515-520 </w:t>
      </w:r>
      <w:r w:rsidRPr="00F55353">
        <w:rPr>
          <w:b/>
          <w:i/>
          <w:sz w:val="20"/>
          <w:szCs w:val="20"/>
          <w:lang w:val="sr-Latn-RS"/>
        </w:rPr>
        <w:t>202</w:t>
      </w:r>
      <w:r>
        <w:rPr>
          <w:b/>
          <w:i/>
          <w:sz w:val="20"/>
          <w:szCs w:val="20"/>
          <w:lang w:val="sr-Latn-RS"/>
        </w:rPr>
        <w:t>1</w:t>
      </w:r>
    </w:p>
    <w:p w14:paraId="11A1159D" w14:textId="77777777" w:rsidR="00C87B29" w:rsidRDefault="00C87B29" w:rsidP="00C87B29">
      <w:pPr>
        <w:rPr>
          <w:i/>
          <w:sz w:val="20"/>
          <w:szCs w:val="20"/>
          <w:lang w:val="sr-Latn-RS"/>
        </w:rPr>
      </w:pPr>
    </w:p>
    <w:p w14:paraId="04EB6588" w14:textId="4CEA3E9B" w:rsidR="00FF43E6" w:rsidRPr="00FF43E6" w:rsidRDefault="00FD1CA0" w:rsidP="00FF43E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Atta, A; Reheem, AMA, Abdeltwab, E</w:t>
      </w:r>
    </w:p>
    <w:p w14:paraId="2236C241" w14:textId="77777777" w:rsidR="00FD1CA0" w:rsidRPr="00F55353" w:rsidRDefault="00FD1CA0" w:rsidP="00FD1CA0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Ion Beam Irradiation Effects on Surface Morphology and Optical Properties of ZnO/PVA Composites</w:t>
      </w:r>
    </w:p>
    <w:p w14:paraId="29C70B29" w14:textId="77777777" w:rsidR="00FD1CA0" w:rsidRPr="00F55353" w:rsidRDefault="00FD1CA0" w:rsidP="00FD1CA0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sz w:val="20"/>
          <w:szCs w:val="20"/>
          <w:lang w:val="sr-Latn-RS"/>
        </w:rPr>
        <w:t>SURFACE REVIEW AND LETTERS, 2020, DOI: 10.1142/S0218625X19502147</w:t>
      </w:r>
    </w:p>
    <w:p w14:paraId="5403EBAD" w14:textId="77777777" w:rsidR="00FD1CA0" w:rsidRPr="00F55353" w:rsidRDefault="00FD1CA0" w:rsidP="00FD1CA0">
      <w:pPr>
        <w:rPr>
          <w:i/>
          <w:sz w:val="20"/>
          <w:szCs w:val="20"/>
          <w:u w:val="single"/>
          <w:lang w:val="sr-Latn-RS"/>
        </w:rPr>
      </w:pPr>
    </w:p>
    <w:p w14:paraId="35752623" w14:textId="77777777" w:rsidR="007E0717" w:rsidRPr="00F55353" w:rsidRDefault="007E0717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Selim, A; Tóth, AJ;… &amp; Mizsey, P</w:t>
      </w:r>
    </w:p>
    <w:p w14:paraId="6A44E1D5" w14:textId="77777777" w:rsidR="007E0717" w:rsidRPr="00F55353" w:rsidRDefault="007E0717" w:rsidP="007E0717">
      <w:p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u w:val="single"/>
        </w:rPr>
        <w:t>Pervaporation Performance of Ag-PVA Nanocomposite Membranes: Effect of Operating Temperature</w:t>
      </w:r>
      <w:r w:rsidRPr="00F55353">
        <w:rPr>
          <w:i/>
          <w:sz w:val="20"/>
          <w:szCs w:val="20"/>
        </w:rPr>
        <w:t>. </w:t>
      </w:r>
    </w:p>
    <w:p w14:paraId="6F988F67" w14:textId="77777777" w:rsidR="007E0717" w:rsidRPr="00F55353" w:rsidRDefault="007E0717" w:rsidP="007E0717">
      <w:pPr>
        <w:rPr>
          <w:b/>
          <w:i/>
          <w:sz w:val="20"/>
          <w:szCs w:val="20"/>
        </w:rPr>
      </w:pPr>
      <w:r w:rsidRPr="00F55353">
        <w:rPr>
          <w:b/>
          <w:i/>
          <w:iCs/>
          <w:sz w:val="20"/>
          <w:szCs w:val="20"/>
        </w:rPr>
        <w:t>PERIODICA POLYTECHNICA CHEMICAL ENGINEERING</w:t>
      </w:r>
      <w:r w:rsidRPr="00F55353">
        <w:rPr>
          <w:b/>
          <w:i/>
          <w:sz w:val="20"/>
          <w:szCs w:val="20"/>
        </w:rPr>
        <w:t>, </w:t>
      </w:r>
      <w:r w:rsidRPr="00F55353">
        <w:rPr>
          <w:b/>
          <w:i/>
          <w:iCs/>
          <w:sz w:val="20"/>
          <w:szCs w:val="20"/>
        </w:rPr>
        <w:t>64</w:t>
      </w:r>
      <w:r w:rsidRPr="00F55353">
        <w:rPr>
          <w:b/>
          <w:i/>
          <w:sz w:val="20"/>
          <w:szCs w:val="20"/>
        </w:rPr>
        <w:t>(1):85-92 2020</w:t>
      </w:r>
    </w:p>
    <w:p w14:paraId="4AC25941" w14:textId="77777777" w:rsidR="007E0717" w:rsidRPr="00F55353" w:rsidRDefault="007E0717" w:rsidP="007E0717">
      <w:pPr>
        <w:rPr>
          <w:b/>
          <w:i/>
          <w:sz w:val="20"/>
          <w:szCs w:val="20"/>
          <w:lang w:val="sr-Latn-RS"/>
        </w:rPr>
      </w:pPr>
    </w:p>
    <w:p w14:paraId="1CE6EFC0" w14:textId="77777777" w:rsidR="00142798" w:rsidRPr="00F55353" w:rsidRDefault="00142798" w:rsidP="0014279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Selim, AKM</w:t>
      </w:r>
    </w:p>
    <w:p w14:paraId="265C0B25" w14:textId="01F422BB" w:rsidR="00142798" w:rsidRPr="00F55353" w:rsidRDefault="00142798" w:rsidP="00142798">
      <w:p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Development and examination of high-performance membranes for pervaporative alcohol dehydration and water desalination</w:t>
      </w:r>
      <w:r w:rsidRPr="00F55353">
        <w:rPr>
          <w:i/>
          <w:sz w:val="20"/>
          <w:szCs w:val="20"/>
          <w:lang w:val="sr-Latn-RS"/>
        </w:rPr>
        <w:t>.</w:t>
      </w:r>
      <w:r w:rsidRPr="00F55353">
        <w:rPr>
          <w:b/>
          <w:i/>
          <w:sz w:val="20"/>
          <w:szCs w:val="20"/>
        </w:rPr>
        <w:t>Doctoral thesis, Budapest University of Technology and Economics, 2020, https://repozitorium.omikk.bme.hu/bitstream/handle/10890/13375/ertekezes.pdf?sequence=2</w:t>
      </w:r>
    </w:p>
    <w:p w14:paraId="342442CA" w14:textId="77777777" w:rsidR="00142798" w:rsidRPr="00F55353" w:rsidRDefault="00142798" w:rsidP="00142798">
      <w:pPr>
        <w:rPr>
          <w:b/>
          <w:i/>
          <w:sz w:val="20"/>
          <w:szCs w:val="20"/>
          <w:lang w:val="sr-Latn-RS"/>
        </w:rPr>
      </w:pPr>
    </w:p>
    <w:p w14:paraId="6E2309A2" w14:textId="77777777" w:rsidR="00C30D29" w:rsidRPr="00F55353" w:rsidRDefault="00C30D29" w:rsidP="00C30D2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Bhiradi, I; Hiremath, S S</w:t>
      </w:r>
    </w:p>
    <w:p w14:paraId="0E536686" w14:textId="0DE506C0" w:rsidR="00C30D29" w:rsidRPr="00F55353" w:rsidRDefault="00C30D29" w:rsidP="00C30D29">
      <w:p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Energy efficient and cost effective method for generation of in-situ silver nanofluids: Formation, morphology and thermal properties</w:t>
      </w:r>
      <w:r w:rsidRPr="00F55353">
        <w:rPr>
          <w:i/>
          <w:sz w:val="20"/>
          <w:szCs w:val="20"/>
          <w:lang w:val="sr-Latn-RS"/>
        </w:rPr>
        <w:t xml:space="preserve">. </w:t>
      </w:r>
      <w:r w:rsidRPr="00F55353">
        <w:rPr>
          <w:b/>
          <w:i/>
          <w:sz w:val="20"/>
          <w:szCs w:val="20"/>
          <w:lang w:val="sr-Latn-RS"/>
        </w:rPr>
        <w:t>ADVANCED POWDER TECHNOLOGY, 2020, https://doi.org/10.1016/j.apt.2020.08.010</w:t>
      </w:r>
    </w:p>
    <w:p w14:paraId="0929DBF8" w14:textId="77777777" w:rsidR="003E5535" w:rsidRPr="00F55353" w:rsidRDefault="003E5535" w:rsidP="003E5535">
      <w:pPr>
        <w:rPr>
          <w:i/>
          <w:sz w:val="20"/>
          <w:szCs w:val="20"/>
          <w:lang w:val="sr-Latn-RS"/>
        </w:rPr>
      </w:pPr>
    </w:p>
    <w:p w14:paraId="25E86381" w14:textId="77777777" w:rsidR="00CC22F7" w:rsidRPr="00F55353" w:rsidRDefault="00CC22F7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Liu,Y; Peng, B</w:t>
      </w:r>
    </w:p>
    <w:p w14:paraId="5F3E1E5C" w14:textId="77777777" w:rsidR="00CC22F7" w:rsidRPr="00F55353" w:rsidRDefault="00CC22F7" w:rsidP="00CC22F7">
      <w:pPr>
        <w:rPr>
          <w:b/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Study on preparation of Ag/PVA nano polymer matrix composite using responce surface methodology</w:t>
      </w:r>
      <w:r w:rsidRPr="00F55353">
        <w:rPr>
          <w:b/>
          <w:i/>
          <w:sz w:val="20"/>
          <w:szCs w:val="20"/>
          <w:lang w:val="sr-Latn-RS"/>
        </w:rPr>
        <w:t xml:space="preserve"> </w:t>
      </w:r>
    </w:p>
    <w:p w14:paraId="6D1F88BC" w14:textId="77777777" w:rsidR="00CC22F7" w:rsidRPr="00F55353" w:rsidRDefault="00CC22F7" w:rsidP="00CC22F7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sz w:val="20"/>
          <w:szCs w:val="20"/>
          <w:lang w:val="sr-Latn-RS"/>
        </w:rPr>
        <w:t>FRESENIUS ENVIRONMENTAL BULLETIN, 29(9A): 8072-8078 2020</w:t>
      </w:r>
    </w:p>
    <w:p w14:paraId="6DCD81EA" w14:textId="77777777" w:rsidR="00CC22F7" w:rsidRPr="00F55353" w:rsidRDefault="00CC22F7" w:rsidP="00CC22F7">
      <w:pPr>
        <w:rPr>
          <w:i/>
          <w:sz w:val="20"/>
          <w:szCs w:val="20"/>
          <w:lang w:val="sr-Latn-RS"/>
        </w:rPr>
      </w:pPr>
    </w:p>
    <w:p w14:paraId="7FFDE451" w14:textId="77777777" w:rsidR="003A3A53" w:rsidRPr="00F55353" w:rsidRDefault="003A3A53" w:rsidP="003A3A5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Selim, A; Valentínyi, N; Mizsey, P</w:t>
      </w:r>
    </w:p>
    <w:p w14:paraId="3910B9A7" w14:textId="2640AAAD" w:rsidR="003A3A53" w:rsidRPr="00F55353" w:rsidRDefault="003A3A53" w:rsidP="003A3A53">
      <w:p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Influence of double-network interpenetration on ethanol dehydration performance of PVA-based pervaporation membranes</w:t>
      </w:r>
      <w:r w:rsidRPr="00F55353">
        <w:rPr>
          <w:i/>
          <w:sz w:val="20"/>
          <w:szCs w:val="20"/>
          <w:lang w:val="sr-Latn-RS"/>
        </w:rPr>
        <w:t xml:space="preserve">. </w:t>
      </w:r>
      <w:r w:rsidRPr="00F55353">
        <w:rPr>
          <w:b/>
          <w:i/>
          <w:sz w:val="20"/>
          <w:szCs w:val="20"/>
          <w:lang w:val="sr-Latn-RS"/>
        </w:rPr>
        <w:t>CHEMICAL PAPERS, 73(5): 1069-1081 2019</w:t>
      </w:r>
    </w:p>
    <w:p w14:paraId="51AF01A6" w14:textId="77777777" w:rsidR="003A3A53" w:rsidRPr="00F55353" w:rsidRDefault="003A3A53" w:rsidP="003A3A53">
      <w:pPr>
        <w:rPr>
          <w:i/>
          <w:sz w:val="20"/>
          <w:szCs w:val="20"/>
          <w:lang w:val="sr-Latn-RS"/>
        </w:rPr>
      </w:pPr>
    </w:p>
    <w:p w14:paraId="41DF302C" w14:textId="77777777" w:rsidR="009770B7" w:rsidRPr="00F55353" w:rsidRDefault="009770B7" w:rsidP="009770B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Roca, M; Skipper, HE;Ndrianasy, JR</w:t>
      </w:r>
    </w:p>
    <w:p w14:paraId="2A47CCEC" w14:textId="77777777" w:rsidR="009770B7" w:rsidRPr="00F55353" w:rsidRDefault="009770B7" w:rsidP="009770B7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Optical Properties of Nanocomposite Films: Size-tuned vs. Shape-tuned Silver Nanoparticles</w:t>
      </w:r>
    </w:p>
    <w:p w14:paraId="1F8D3169" w14:textId="77777777" w:rsidR="009770B7" w:rsidRPr="00F55353" w:rsidRDefault="009770B7" w:rsidP="009770B7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iCs/>
          <w:sz w:val="20"/>
          <w:szCs w:val="20"/>
        </w:rPr>
        <w:t>AMERICAN JOURNAL OF NANOMATERIALS</w:t>
      </w:r>
      <w:r w:rsidRPr="00F55353">
        <w:rPr>
          <w:b/>
          <w:i/>
          <w:sz w:val="20"/>
          <w:szCs w:val="20"/>
        </w:rPr>
        <w:t xml:space="preserve">, 7(1), 22-29 </w:t>
      </w:r>
      <w:r w:rsidRPr="00F55353">
        <w:rPr>
          <w:b/>
          <w:i/>
          <w:sz w:val="20"/>
          <w:szCs w:val="20"/>
          <w:lang w:val="sr-Latn-RS"/>
        </w:rPr>
        <w:t>2019</w:t>
      </w:r>
    </w:p>
    <w:p w14:paraId="06AD3B0D" w14:textId="77777777" w:rsidR="009770B7" w:rsidRPr="00F55353" w:rsidRDefault="009770B7" w:rsidP="009770B7">
      <w:pPr>
        <w:ind w:left="360"/>
        <w:rPr>
          <w:i/>
          <w:sz w:val="20"/>
          <w:szCs w:val="20"/>
          <w:lang w:val="sr-Latn-RS"/>
        </w:rPr>
      </w:pPr>
    </w:p>
    <w:p w14:paraId="3EBF1426" w14:textId="77777777" w:rsidR="00785130" w:rsidRPr="00F55353" w:rsidRDefault="00785130" w:rsidP="00BD280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Selim, A; Toth, AJ;...&amp; Mizsey, P</w:t>
      </w:r>
    </w:p>
    <w:p w14:paraId="4374D903" w14:textId="77777777" w:rsidR="00785130" w:rsidRPr="00F55353" w:rsidRDefault="00785130" w:rsidP="00785130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Pervaporation Performance of Ag-PVA Nanocomposite Membranes: Effect of Operating Temperature</w:t>
      </w:r>
    </w:p>
    <w:p w14:paraId="74B60E72" w14:textId="77777777" w:rsidR="00785130" w:rsidRPr="00F55353" w:rsidRDefault="00785130" w:rsidP="00785130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sz w:val="20"/>
          <w:szCs w:val="20"/>
          <w:lang w:val="sr-Latn-RS"/>
        </w:rPr>
        <w:t>PERIODICA POLYTECHNICA CHEMICAL ENGINEERING, 2019, DOI: 10.3311/PPch.13809</w:t>
      </w:r>
    </w:p>
    <w:p w14:paraId="07551AC3" w14:textId="77777777" w:rsidR="00785130" w:rsidRPr="00F55353" w:rsidRDefault="00785130" w:rsidP="00785130">
      <w:pPr>
        <w:rPr>
          <w:i/>
          <w:sz w:val="20"/>
          <w:szCs w:val="20"/>
          <w:lang w:val="sr-Latn-RS"/>
        </w:rPr>
      </w:pPr>
    </w:p>
    <w:p w14:paraId="66F05B51" w14:textId="77777777" w:rsidR="00BD280F" w:rsidRPr="00F55353" w:rsidRDefault="00047E77" w:rsidP="00BD280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Abidin, SNJ</w:t>
      </w:r>
      <w:r w:rsidR="00BD280F" w:rsidRPr="00F55353">
        <w:rPr>
          <w:i/>
          <w:sz w:val="20"/>
          <w:szCs w:val="20"/>
        </w:rPr>
        <w:t>SZ.; Mamat, MS; Rasyid, SA; Zainal, Z; Sulaiman, Y</w:t>
      </w:r>
    </w:p>
    <w:p w14:paraId="569EDBD8" w14:textId="19E07ECC" w:rsidR="00BD280F" w:rsidRPr="00F55353" w:rsidRDefault="00BD280F" w:rsidP="00BD280F">
      <w:pPr>
        <w:rPr>
          <w:i/>
          <w:sz w:val="20"/>
          <w:szCs w:val="20"/>
        </w:rPr>
      </w:pPr>
      <w:r w:rsidRPr="00F55353">
        <w:rPr>
          <w:i/>
          <w:sz w:val="20"/>
          <w:szCs w:val="20"/>
          <w:u w:val="single"/>
        </w:rPr>
        <w:t>Electropolymerization of poly (3, 4-ethylenedioxythiophene) onto polyvinyl alcohol-graphene quantum dot-cobalt oxide nanofiber composite for high-performance supercapacitor</w:t>
      </w:r>
      <w:r w:rsidRPr="00F55353">
        <w:rPr>
          <w:b/>
          <w:i/>
          <w:iCs/>
          <w:sz w:val="20"/>
          <w:szCs w:val="20"/>
        </w:rPr>
        <w:t>ELECTROCHIMICA ACTA</w:t>
      </w:r>
      <w:r w:rsidRPr="00F55353">
        <w:rPr>
          <w:b/>
          <w:i/>
          <w:sz w:val="20"/>
          <w:szCs w:val="20"/>
        </w:rPr>
        <w:t>, 261:548-556 2018</w:t>
      </w:r>
    </w:p>
    <w:p w14:paraId="2764D313" w14:textId="77777777" w:rsidR="00BD280F" w:rsidRPr="00F55353" w:rsidRDefault="00BD280F" w:rsidP="00BD280F">
      <w:pPr>
        <w:ind w:left="360"/>
        <w:rPr>
          <w:i/>
          <w:sz w:val="20"/>
          <w:szCs w:val="20"/>
          <w:lang w:val="sr-Latn-RS"/>
        </w:rPr>
      </w:pPr>
    </w:p>
    <w:p w14:paraId="62023F11" w14:textId="77777777" w:rsidR="006C49AC" w:rsidRPr="00F55353" w:rsidRDefault="006C49AC" w:rsidP="006C49A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Martin, M; Prasad, N; Sivalingam, MM; Sastikumar, D; Karthikeyan, B</w:t>
      </w:r>
    </w:p>
    <w:p w14:paraId="0B3A4DBD" w14:textId="77777777" w:rsidR="006C49AC" w:rsidRPr="00F55353" w:rsidRDefault="006C49AC" w:rsidP="006C49AC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Optical, phonon properties of ZnO–PVA, ZnO–GO–PVA nanocomposite free standing polymer films for UV sensing. </w:t>
      </w:r>
    </w:p>
    <w:p w14:paraId="56C507FA" w14:textId="77777777" w:rsidR="006C49AC" w:rsidRPr="00F55353" w:rsidRDefault="006C49AC" w:rsidP="006C49AC">
      <w:pPr>
        <w:rPr>
          <w:b/>
          <w:i/>
          <w:sz w:val="20"/>
          <w:szCs w:val="20"/>
        </w:rPr>
      </w:pPr>
      <w:r w:rsidRPr="00F55353">
        <w:rPr>
          <w:b/>
          <w:i/>
          <w:iCs/>
          <w:sz w:val="20"/>
          <w:szCs w:val="20"/>
        </w:rPr>
        <w:t>JOURNAL OF MATERIALS SCIENCE: MATERIALS IN ELECTRONICS,</w:t>
      </w:r>
      <w:r w:rsidRPr="00F55353">
        <w:rPr>
          <w:b/>
          <w:i/>
          <w:sz w:val="20"/>
          <w:szCs w:val="20"/>
        </w:rPr>
        <w:t xml:space="preserve"> </w:t>
      </w:r>
      <w:r w:rsidRPr="00F55353">
        <w:rPr>
          <w:b/>
          <w:i/>
          <w:iCs/>
          <w:sz w:val="20"/>
          <w:szCs w:val="20"/>
        </w:rPr>
        <w:t>29</w:t>
      </w:r>
      <w:r w:rsidRPr="00F55353">
        <w:rPr>
          <w:b/>
          <w:i/>
          <w:sz w:val="20"/>
          <w:szCs w:val="20"/>
        </w:rPr>
        <w:t>(1), 365-373 2018</w:t>
      </w:r>
    </w:p>
    <w:p w14:paraId="5FCFE420" w14:textId="77777777" w:rsidR="006C49AC" w:rsidRPr="00F55353" w:rsidRDefault="006C49AC" w:rsidP="006C49A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56F8574" w14:textId="77777777" w:rsidR="00FC4CF7" w:rsidRPr="00F55353" w:rsidRDefault="00FC4CF7" w:rsidP="00FC4CF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Uflyand, I; Dzhardimalieva, G</w:t>
      </w:r>
    </w:p>
    <w:p w14:paraId="05D2F4D1" w14:textId="62279DDF" w:rsidR="00FC4CF7" w:rsidRPr="00535460" w:rsidRDefault="00FC4CF7" w:rsidP="00FC4CF7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535460">
        <w:rPr>
          <w:i/>
          <w:sz w:val="20"/>
          <w:szCs w:val="20"/>
          <w:u w:val="single"/>
          <w:lang w:val="sr-Latn-RS"/>
        </w:rPr>
        <w:t>,</w:t>
      </w:r>
      <w:r w:rsidRPr="00F55353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283" w:tgtFrame="_blank" w:history="1">
        <w:r w:rsidRPr="00F55353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F55353">
        <w:rPr>
          <w:b/>
          <w:i/>
          <w:sz w:val="20"/>
          <w:szCs w:val="20"/>
        </w:rPr>
        <w:t> </w:t>
      </w:r>
    </w:p>
    <w:p w14:paraId="0906B35F" w14:textId="77777777" w:rsidR="00FC4CF7" w:rsidRPr="00F55353" w:rsidRDefault="00FC4CF7" w:rsidP="00FC4CF7">
      <w:pPr>
        <w:ind w:left="360"/>
        <w:rPr>
          <w:i/>
          <w:sz w:val="20"/>
          <w:szCs w:val="20"/>
          <w:lang w:val="sr-Latn-RS"/>
        </w:rPr>
      </w:pPr>
    </w:p>
    <w:p w14:paraId="611BF4E3" w14:textId="77777777" w:rsidR="00A47ABF" w:rsidRPr="00F55353" w:rsidRDefault="00A47ABF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Selim, A; Valentínyi, N; Nagy, T; Toth, AJ; Fozer, D; Haaz, E; Mizsey, P</w:t>
      </w:r>
    </w:p>
    <w:p w14:paraId="088E9D35" w14:textId="77777777" w:rsidR="00A47ABF" w:rsidRPr="00F55353" w:rsidRDefault="00A47ABF" w:rsidP="00A47ABF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Effect of silver-nanoparticles generated in poly (vinyl alcohol) membranes on ethanol dehydration via pervaporation. </w:t>
      </w:r>
    </w:p>
    <w:p w14:paraId="6231AD94" w14:textId="77777777" w:rsidR="003807E5" w:rsidRPr="00F55353" w:rsidRDefault="00A47ABF" w:rsidP="003807E5">
      <w:pPr>
        <w:rPr>
          <w:b/>
          <w:i/>
          <w:sz w:val="20"/>
          <w:szCs w:val="20"/>
        </w:rPr>
      </w:pPr>
      <w:r w:rsidRPr="00F55353">
        <w:rPr>
          <w:b/>
          <w:i/>
          <w:iCs/>
          <w:sz w:val="20"/>
          <w:szCs w:val="20"/>
        </w:rPr>
        <w:t>CHINESE JOURNAL OF CHEMICAL ENGINEERING</w:t>
      </w:r>
      <w:r w:rsidRPr="00F55353">
        <w:rPr>
          <w:b/>
          <w:i/>
          <w:sz w:val="20"/>
          <w:szCs w:val="20"/>
        </w:rPr>
        <w:t>, 2018,</w:t>
      </w:r>
      <w:r w:rsidRPr="00F55353">
        <w:rPr>
          <w:b/>
          <w:sz w:val="20"/>
          <w:szCs w:val="20"/>
        </w:rPr>
        <w:t xml:space="preserve"> </w:t>
      </w:r>
      <w:r w:rsidRPr="00F55353">
        <w:rPr>
          <w:b/>
          <w:i/>
          <w:sz w:val="20"/>
          <w:szCs w:val="20"/>
        </w:rPr>
        <w:t>https://doi.org/10.1016/j.cjche.2018.11.002</w:t>
      </w:r>
    </w:p>
    <w:p w14:paraId="26DCF0DE" w14:textId="77777777" w:rsidR="003807E5" w:rsidRPr="00F55353" w:rsidRDefault="003807E5" w:rsidP="003807E5">
      <w:pPr>
        <w:rPr>
          <w:b/>
          <w:i/>
          <w:sz w:val="20"/>
          <w:szCs w:val="20"/>
        </w:rPr>
      </w:pPr>
    </w:p>
    <w:p w14:paraId="05112FEC" w14:textId="77777777" w:rsidR="003807E5" w:rsidRPr="00F55353" w:rsidRDefault="003807E5" w:rsidP="003807E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Selim, A; Valentinyi, N; Mizsey. P</w:t>
      </w:r>
    </w:p>
    <w:p w14:paraId="5767B2A0" w14:textId="7B0B357E" w:rsidR="003807E5" w:rsidRPr="00F55353" w:rsidRDefault="003807E5" w:rsidP="003807E5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Influence of double-network interpenetration on ethanol dehydration performance of PVA-based pervaporation membranes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="00FC1AB8" w:rsidRPr="00F55353">
        <w:rPr>
          <w:b/>
          <w:i/>
          <w:sz w:val="20"/>
          <w:szCs w:val="20"/>
          <w:lang w:val="sr-Latn-RS"/>
        </w:rPr>
        <w:t xml:space="preserve">CHEMICAL PAPERS, </w:t>
      </w:r>
      <w:r w:rsidRPr="00F55353">
        <w:rPr>
          <w:b/>
          <w:i/>
          <w:sz w:val="20"/>
          <w:szCs w:val="20"/>
          <w:lang w:val="sr-Latn-RS"/>
        </w:rPr>
        <w:t>2018, DOI: 10.1007/s11696-018-0658-5</w:t>
      </w:r>
    </w:p>
    <w:p w14:paraId="403C9963" w14:textId="77777777" w:rsidR="003807E5" w:rsidRPr="00F55353" w:rsidRDefault="003807E5" w:rsidP="003807E5">
      <w:pPr>
        <w:rPr>
          <w:b/>
          <w:i/>
          <w:sz w:val="20"/>
          <w:szCs w:val="20"/>
          <w:lang w:val="sr-Latn-RS"/>
        </w:rPr>
      </w:pPr>
    </w:p>
    <w:p w14:paraId="6FD54F11" w14:textId="77777777" w:rsidR="00564815" w:rsidRPr="00F55353" w:rsidRDefault="00564815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Sangeetha, K; Rani, K; Sukumaran, A; Sudha, PN</w:t>
      </w:r>
    </w:p>
    <w:p w14:paraId="654732CA" w14:textId="77777777" w:rsidR="00564815" w:rsidRPr="00F55353" w:rsidRDefault="00564815" w:rsidP="00564815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Fabrication and investigation of continuous aligned chitosan based nanofiber by electrospinning.</w:t>
      </w:r>
    </w:p>
    <w:p w14:paraId="777453B5" w14:textId="77777777" w:rsidR="00564815" w:rsidRPr="00F55353" w:rsidRDefault="00564815" w:rsidP="00564815">
      <w:pPr>
        <w:rPr>
          <w:b/>
          <w:i/>
          <w:sz w:val="20"/>
          <w:szCs w:val="20"/>
        </w:rPr>
      </w:pPr>
      <w:r w:rsidRPr="00F55353">
        <w:rPr>
          <w:b/>
          <w:i/>
          <w:sz w:val="20"/>
          <w:szCs w:val="20"/>
        </w:rPr>
        <w:t>WORD JOURNAL OF PHARMACEUTICAL RESEARCH, 7(8): 282-290 2018</w:t>
      </w:r>
    </w:p>
    <w:p w14:paraId="44BC4F46" w14:textId="77777777" w:rsidR="00564815" w:rsidRPr="00F55353" w:rsidRDefault="00564815" w:rsidP="00564815">
      <w:pPr>
        <w:rPr>
          <w:i/>
          <w:sz w:val="20"/>
          <w:szCs w:val="20"/>
          <w:u w:val="single"/>
          <w:lang w:val="sr-Latn-RS"/>
        </w:rPr>
      </w:pPr>
    </w:p>
    <w:p w14:paraId="073A0879" w14:textId="77777777" w:rsidR="00EB0D4A" w:rsidRPr="00F55353" w:rsidRDefault="00EB0D4A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Narayanan, KB; Han, SS</w:t>
      </w:r>
    </w:p>
    <w:p w14:paraId="07DCA0AD" w14:textId="78100C45" w:rsidR="00EB0D4A" w:rsidRPr="00F55353" w:rsidRDefault="00EB0D4A" w:rsidP="00EB0D4A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Dual-crosslinked poly (vinyl alcohol)/sodium alginate/silver nanocomposite beads–A promising antimicrobial material. </w:t>
      </w:r>
      <w:r w:rsidRPr="00F55353">
        <w:rPr>
          <w:b/>
          <w:i/>
          <w:iCs/>
          <w:sz w:val="20"/>
          <w:szCs w:val="20"/>
        </w:rPr>
        <w:t>FOOD CHEMISTRY,</w:t>
      </w:r>
      <w:r w:rsidRPr="00F55353">
        <w:rPr>
          <w:b/>
          <w:i/>
          <w:sz w:val="20"/>
          <w:szCs w:val="20"/>
        </w:rPr>
        <w:t xml:space="preserve"> </w:t>
      </w:r>
      <w:r w:rsidR="005509EF" w:rsidRPr="00F55353">
        <w:rPr>
          <w:b/>
          <w:i/>
          <w:sz w:val="20"/>
          <w:szCs w:val="20"/>
        </w:rPr>
        <w:t>234</w:t>
      </w:r>
      <w:r w:rsidRPr="00F55353">
        <w:rPr>
          <w:b/>
          <w:i/>
          <w:sz w:val="20"/>
          <w:szCs w:val="20"/>
        </w:rPr>
        <w:t>: 103-110 2017</w:t>
      </w:r>
    </w:p>
    <w:p w14:paraId="360CD215" w14:textId="77777777" w:rsidR="00EB0D4A" w:rsidRPr="00F55353" w:rsidRDefault="00EB0D4A" w:rsidP="00EB0D4A">
      <w:pPr>
        <w:rPr>
          <w:i/>
          <w:sz w:val="20"/>
          <w:szCs w:val="20"/>
          <w:lang w:val="sr-Latn-RS"/>
        </w:rPr>
      </w:pPr>
    </w:p>
    <w:p w14:paraId="24E4432D" w14:textId="77777777" w:rsidR="00AA53AA" w:rsidRPr="00F55353" w:rsidRDefault="00AA53AA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>Mukherjee, PS; Das, AK; Dutta, B; Meikap, AK</w:t>
      </w:r>
    </w:p>
    <w:p w14:paraId="63F1DD21" w14:textId="77777777" w:rsidR="00AA53AA" w:rsidRPr="00F55353" w:rsidRDefault="00AA53AA" w:rsidP="00AA53AA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Role of silver nanotube on conductivity, dielectric permittivity and current voltage characteristics of polyvinyl alcohol-silver nanocomposite film. </w:t>
      </w:r>
    </w:p>
    <w:p w14:paraId="50BD1547" w14:textId="77777777" w:rsidR="00AA53AA" w:rsidRPr="00F55353" w:rsidRDefault="00AA53AA" w:rsidP="00AA53AA">
      <w:pPr>
        <w:rPr>
          <w:b/>
          <w:i/>
          <w:sz w:val="20"/>
          <w:szCs w:val="20"/>
        </w:rPr>
      </w:pPr>
      <w:r w:rsidRPr="00F55353">
        <w:rPr>
          <w:b/>
          <w:i/>
          <w:iCs/>
          <w:sz w:val="20"/>
          <w:szCs w:val="20"/>
        </w:rPr>
        <w:t>JOURNAL OF PHYSICS AND CHEMISTRY OF SOLIDS,</w:t>
      </w:r>
      <w:r w:rsidRPr="00F55353">
        <w:rPr>
          <w:b/>
          <w:i/>
          <w:sz w:val="20"/>
          <w:szCs w:val="20"/>
        </w:rPr>
        <w:t xml:space="preserve"> 2017, </w:t>
      </w:r>
      <w:hyperlink r:id="rId1284" w:tgtFrame="doilink" w:history="1">
        <w:r w:rsidRPr="00F55353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https://doi.org/10.1016/j.jpcs.2017.07.032</w:t>
        </w:r>
      </w:hyperlink>
    </w:p>
    <w:p w14:paraId="00E619EA" w14:textId="77777777" w:rsidR="00E5679F" w:rsidRPr="00F55353" w:rsidRDefault="00E5679F" w:rsidP="00E5679F">
      <w:pPr>
        <w:rPr>
          <w:i/>
          <w:sz w:val="20"/>
          <w:szCs w:val="20"/>
        </w:rPr>
      </w:pPr>
    </w:p>
    <w:p w14:paraId="167CE6AC" w14:textId="77777777" w:rsidR="006E0877" w:rsidRPr="00F55353" w:rsidRDefault="006E0877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Džunuzović, ES; Džunuzović, JV</w:t>
      </w:r>
    </w:p>
    <w:p w14:paraId="27EABAE6" w14:textId="34E07E6B" w:rsidR="006E0877" w:rsidRPr="00535460" w:rsidRDefault="006E0877" w:rsidP="006E0877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Optical Properties of Nanocomposites.</w:t>
      </w:r>
      <w:r w:rsidRPr="00F55353">
        <w:rPr>
          <w:b/>
          <w:i/>
          <w:sz w:val="20"/>
          <w:szCs w:val="20"/>
          <w:lang w:val="sr-Latn-RS"/>
        </w:rPr>
        <w:t>Chapter in:</w:t>
      </w:r>
      <w:r w:rsidRPr="00F55353">
        <w:rPr>
          <w:b/>
          <w:i/>
          <w:sz w:val="20"/>
          <w:szCs w:val="20"/>
        </w:rPr>
        <w:t>Nanocomposite Material,s</w:t>
      </w:r>
      <w:r w:rsidRPr="00F55353">
        <w:rPr>
          <w:rFonts w:ascii="Verdana" w:hAnsi="Verdana"/>
          <w:sz w:val="20"/>
          <w:szCs w:val="20"/>
        </w:rPr>
        <w:t xml:space="preserve"> </w:t>
      </w:r>
      <w:r w:rsidRPr="00F55353">
        <w:rPr>
          <w:b/>
          <w:i/>
          <w:sz w:val="20"/>
          <w:szCs w:val="20"/>
        </w:rPr>
        <w:t>Synthesis, Properties and Applications,</w:t>
      </w:r>
      <w:r w:rsidRPr="00F55353">
        <w:rPr>
          <w:rFonts w:ascii="Verdana" w:hAnsi="Verdana"/>
          <w:sz w:val="20"/>
          <w:szCs w:val="20"/>
        </w:rPr>
        <w:t xml:space="preserve"> </w:t>
      </w:r>
      <w:r w:rsidRPr="00F55353">
        <w:rPr>
          <w:b/>
          <w:i/>
          <w:sz w:val="20"/>
          <w:szCs w:val="20"/>
        </w:rPr>
        <w:t>Taylor &amp; Francis Group,</w:t>
      </w:r>
      <w:r w:rsidR="00535460">
        <w:rPr>
          <w:i/>
          <w:sz w:val="20"/>
          <w:szCs w:val="20"/>
          <w:u w:val="single"/>
          <w:lang w:val="sr-Latn-RS"/>
        </w:rPr>
        <w:t xml:space="preserve"> </w:t>
      </w:r>
      <w:r w:rsidRPr="00F55353">
        <w:rPr>
          <w:b/>
          <w:i/>
          <w:sz w:val="20"/>
          <w:szCs w:val="20"/>
        </w:rPr>
        <w:t>eBook ISBN: 978-1-4822-5818-9, p. 207–231, 2016</w:t>
      </w:r>
    </w:p>
    <w:p w14:paraId="7310C006" w14:textId="77777777" w:rsidR="006E0877" w:rsidRPr="00F55353" w:rsidRDefault="006E0877" w:rsidP="006E0877">
      <w:pPr>
        <w:ind w:left="360"/>
        <w:rPr>
          <w:i/>
          <w:sz w:val="20"/>
          <w:szCs w:val="20"/>
        </w:rPr>
      </w:pPr>
    </w:p>
    <w:p w14:paraId="64A3A867" w14:textId="77777777" w:rsidR="00A647C4" w:rsidRPr="00F55353" w:rsidRDefault="00A647C4" w:rsidP="00A647C4">
      <w:pPr>
        <w:numPr>
          <w:ilvl w:val="0"/>
          <w:numId w:val="1"/>
        </w:numPr>
        <w:rPr>
          <w:i/>
          <w:sz w:val="20"/>
          <w:szCs w:val="20"/>
        </w:rPr>
      </w:pPr>
      <w:r w:rsidRPr="00F55353">
        <w:rPr>
          <w:i/>
          <w:sz w:val="20"/>
          <w:szCs w:val="20"/>
        </w:rPr>
        <w:t>Bogdanović, U</w:t>
      </w:r>
    </w:p>
    <w:p w14:paraId="5AB9749B" w14:textId="235EAFAE" w:rsidR="00A647C4" w:rsidRPr="00535460" w:rsidRDefault="00A647C4" w:rsidP="00A647C4">
      <w:pPr>
        <w:rPr>
          <w:i/>
          <w:sz w:val="20"/>
          <w:szCs w:val="20"/>
        </w:rPr>
      </w:pPr>
      <w:r w:rsidRPr="00F55353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F55353">
        <w:rPr>
          <w:i/>
          <w:sz w:val="20"/>
          <w:szCs w:val="20"/>
        </w:rPr>
        <w:t xml:space="preserve"> </w:t>
      </w:r>
      <w:r w:rsidRPr="00F55353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17BB54EC" w14:textId="77777777" w:rsidR="00A647C4" w:rsidRPr="00F55353" w:rsidRDefault="00A647C4" w:rsidP="00A647C4">
      <w:pPr>
        <w:rPr>
          <w:i/>
          <w:sz w:val="20"/>
          <w:szCs w:val="20"/>
          <w:lang w:val="sr-Latn-RS"/>
        </w:rPr>
      </w:pPr>
    </w:p>
    <w:p w14:paraId="08B5A9D2" w14:textId="77777777" w:rsidR="001C44A0" w:rsidRPr="00F55353" w:rsidRDefault="001C44A0" w:rsidP="001C44A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Plaipaitė-Nalivaiko, R</w:t>
      </w:r>
    </w:p>
    <w:p w14:paraId="3C4086BA" w14:textId="77777777" w:rsidR="001C44A0" w:rsidRPr="00F55353" w:rsidRDefault="001C44A0" w:rsidP="001C44A0">
      <w:pPr>
        <w:rPr>
          <w:b/>
          <w:i/>
          <w:sz w:val="20"/>
          <w:szCs w:val="20"/>
          <w:lang w:val="sr-Latn-RS"/>
        </w:rPr>
      </w:pPr>
      <w:r w:rsidRPr="00F55353">
        <w:rPr>
          <w:i/>
          <w:iCs/>
          <w:sz w:val="20"/>
          <w:szCs w:val="20"/>
          <w:u w:val="single"/>
          <w:lang w:val="sr-Latn-RS"/>
        </w:rPr>
        <w:t>Formation and modification of nanostructured composite materials with electron and photon beams</w:t>
      </w:r>
      <w:r w:rsidRPr="00F55353">
        <w:rPr>
          <w:i/>
          <w:sz w:val="20"/>
          <w:szCs w:val="20"/>
          <w:lang w:val="sr-Latn-RS"/>
        </w:rPr>
        <w:t xml:space="preserve"> </w:t>
      </w:r>
      <w:r w:rsidRPr="00F55353">
        <w:rPr>
          <w:b/>
          <w:i/>
          <w:sz w:val="20"/>
          <w:szCs w:val="20"/>
          <w:lang w:val="sr-Latn-RS"/>
        </w:rPr>
        <w:t>Doctoral dissertation, Kaunas University of Technology, 2015, http://gs.elaba.lt/object/elaba:15099872/</w:t>
      </w:r>
    </w:p>
    <w:p w14:paraId="127D5235" w14:textId="77777777" w:rsidR="001C44A0" w:rsidRPr="00F55353" w:rsidRDefault="001C44A0" w:rsidP="001C44A0">
      <w:pPr>
        <w:ind w:left="360"/>
        <w:rPr>
          <w:i/>
          <w:sz w:val="20"/>
          <w:szCs w:val="20"/>
        </w:rPr>
      </w:pPr>
    </w:p>
    <w:p w14:paraId="6CC77D6A" w14:textId="77777777" w:rsidR="002B68DE" w:rsidRPr="00F55353" w:rsidRDefault="00587007" w:rsidP="00587007">
      <w:pPr>
        <w:numPr>
          <w:ilvl w:val="0"/>
          <w:numId w:val="1"/>
        </w:numPr>
        <w:rPr>
          <w:i/>
          <w:sz w:val="20"/>
          <w:szCs w:val="20"/>
        </w:rPr>
      </w:pPr>
      <w:r w:rsidRPr="00F55353">
        <w:rPr>
          <w:i/>
          <w:sz w:val="20"/>
          <w:szCs w:val="20"/>
          <w:lang w:val="sr-Latn-RS"/>
        </w:rPr>
        <w:t xml:space="preserve">El-Shamy </w:t>
      </w:r>
      <w:r w:rsidR="002B68DE" w:rsidRPr="00F55353">
        <w:rPr>
          <w:i/>
          <w:sz w:val="20"/>
          <w:szCs w:val="20"/>
          <w:lang w:val="sr-Latn-RS"/>
        </w:rPr>
        <w:t>A</w:t>
      </w:r>
      <w:r w:rsidRPr="00F55353">
        <w:rPr>
          <w:i/>
          <w:sz w:val="20"/>
          <w:szCs w:val="20"/>
          <w:lang w:val="sr-Latn-RS"/>
        </w:rPr>
        <w:t>G</w:t>
      </w:r>
      <w:r w:rsidR="002B68DE" w:rsidRPr="00F55353">
        <w:rPr>
          <w:i/>
          <w:sz w:val="20"/>
          <w:szCs w:val="20"/>
          <w:lang w:val="sr-Latn-RS"/>
        </w:rPr>
        <w:t xml:space="preserve">; </w:t>
      </w:r>
      <w:hyperlink r:id="rId1285" w:tooltip="Show Author Details" w:history="1">
        <w:r w:rsidRPr="00F55353">
          <w:rPr>
            <w:rStyle w:val="Hyperlink"/>
            <w:i/>
            <w:color w:val="auto"/>
            <w:sz w:val="20"/>
            <w:szCs w:val="20"/>
            <w:u w:val="none"/>
          </w:rPr>
          <w:t xml:space="preserve">Attia, </w:t>
        </w:r>
      </w:hyperlink>
      <w:r w:rsidRPr="00F55353">
        <w:rPr>
          <w:i/>
          <w:sz w:val="20"/>
          <w:szCs w:val="20"/>
        </w:rPr>
        <w:t xml:space="preserve">W; </w:t>
      </w:r>
      <w:r w:rsidR="002B68DE" w:rsidRPr="00F55353">
        <w:rPr>
          <w:i/>
          <w:sz w:val="20"/>
          <w:szCs w:val="20"/>
          <w:lang w:val="sr-Latn-RS"/>
        </w:rPr>
        <w:t xml:space="preserve">Abd El-Kader, KM </w:t>
      </w:r>
    </w:p>
    <w:p w14:paraId="438FDA04" w14:textId="77777777" w:rsidR="00535460" w:rsidRDefault="002B68DE" w:rsidP="002B68DE">
      <w:pPr>
        <w:rPr>
          <w:b/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The Optical and Mechanical properties of PVA-Ag nanocomposite films</w:t>
      </w:r>
    </w:p>
    <w:p w14:paraId="2D989F6B" w14:textId="7B13D99A" w:rsidR="002B68DE" w:rsidRPr="00F55353" w:rsidRDefault="002B68DE" w:rsidP="002B68DE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iCs/>
          <w:sz w:val="20"/>
          <w:szCs w:val="20"/>
          <w:lang w:val="sr-Latn-RS"/>
        </w:rPr>
        <w:t>JOURNAL OF ALLOYS AND COMPOUNDS,</w:t>
      </w:r>
      <w:r w:rsidRPr="00F55353">
        <w:rPr>
          <w:b/>
          <w:i/>
          <w:sz w:val="20"/>
          <w:szCs w:val="20"/>
          <w:lang w:val="sr-Latn-RS"/>
        </w:rPr>
        <w:t xml:space="preserve"> 590: 309-312, 2014 </w:t>
      </w:r>
    </w:p>
    <w:p w14:paraId="5328A4BC" w14:textId="77777777" w:rsidR="002B68DE" w:rsidRPr="00F55353" w:rsidRDefault="002E236A" w:rsidP="002B68DE">
      <w:pPr>
        <w:ind w:left="360"/>
        <w:rPr>
          <w:i/>
          <w:sz w:val="20"/>
          <w:szCs w:val="20"/>
          <w:lang w:val="sr-Latn-RS"/>
        </w:rPr>
      </w:pPr>
      <w:r w:rsidRPr="00F55353">
        <w:rPr>
          <w:rFonts w:ascii="Helvetica" w:hAnsi="Helvetica"/>
          <w:color w:val="444444"/>
          <w:sz w:val="20"/>
          <w:szCs w:val="20"/>
          <w:lang w:val="en"/>
        </w:rPr>
        <w:t xml:space="preserve">  </w:t>
      </w:r>
    </w:p>
    <w:p w14:paraId="5944AA78" w14:textId="77777777" w:rsidR="00902246" w:rsidRPr="00F55353" w:rsidRDefault="00902246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Fan</w:t>
      </w:r>
      <w:r w:rsidR="00476930" w:rsidRPr="00F55353">
        <w:rPr>
          <w:i/>
          <w:sz w:val="20"/>
          <w:szCs w:val="20"/>
          <w:lang w:val="sr-Latn-RS"/>
        </w:rPr>
        <w:t xml:space="preserve">, Y; </w:t>
      </w:r>
      <w:r w:rsidRPr="00F55353">
        <w:rPr>
          <w:i/>
          <w:sz w:val="20"/>
          <w:szCs w:val="20"/>
          <w:lang w:val="sr-Latn-RS"/>
        </w:rPr>
        <w:t>Ren</w:t>
      </w:r>
      <w:r w:rsidR="00476930" w:rsidRPr="00F55353">
        <w:rPr>
          <w:i/>
          <w:sz w:val="20"/>
          <w:szCs w:val="20"/>
          <w:lang w:val="sr-Latn-RS"/>
        </w:rPr>
        <w:t xml:space="preserve">,Y; </w:t>
      </w:r>
      <w:r w:rsidRPr="00F55353">
        <w:rPr>
          <w:i/>
          <w:sz w:val="20"/>
          <w:szCs w:val="20"/>
          <w:lang w:val="sr-Latn-RS"/>
        </w:rPr>
        <w:t>Fang</w:t>
      </w:r>
      <w:r w:rsidR="00476930" w:rsidRPr="00F55353">
        <w:rPr>
          <w:i/>
          <w:sz w:val="20"/>
          <w:szCs w:val="20"/>
          <w:lang w:val="sr-Latn-RS"/>
        </w:rPr>
        <w:t xml:space="preserve">,Y; </w:t>
      </w:r>
      <w:r w:rsidRPr="00F55353">
        <w:rPr>
          <w:i/>
          <w:sz w:val="20"/>
          <w:szCs w:val="20"/>
          <w:lang w:val="sr-Latn-RS"/>
        </w:rPr>
        <w:t>Wu</w:t>
      </w:r>
      <w:r w:rsidR="00476930" w:rsidRPr="00F55353">
        <w:rPr>
          <w:i/>
          <w:sz w:val="20"/>
          <w:szCs w:val="20"/>
          <w:lang w:val="sr-Latn-RS"/>
        </w:rPr>
        <w:t>, M</w:t>
      </w:r>
    </w:p>
    <w:p w14:paraId="29909585" w14:textId="7030CDD1" w:rsidR="00902246" w:rsidRPr="00F55353" w:rsidRDefault="00902246" w:rsidP="00902246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Self-seeding synthesis of silver nanosheets with binary reduction in poly(vinylpyrrolidone)–sodium dodecyl sulphate aggregation microreactor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Pr="00F55353">
        <w:rPr>
          <w:b/>
          <w:i/>
          <w:iCs/>
          <w:sz w:val="20"/>
          <w:szCs w:val="20"/>
          <w:lang w:val="en"/>
        </w:rPr>
        <w:t xml:space="preserve">MICRO &amp; NANO LETTERS, </w:t>
      </w:r>
      <w:r w:rsidR="00406AED" w:rsidRPr="00F55353">
        <w:rPr>
          <w:b/>
          <w:i/>
          <w:iCs/>
          <w:sz w:val="20"/>
          <w:szCs w:val="20"/>
        </w:rPr>
        <w:t>9(10):726-730 </w:t>
      </w:r>
      <w:r w:rsidR="00406AED" w:rsidRPr="00F55353">
        <w:rPr>
          <w:b/>
          <w:i/>
          <w:iCs/>
          <w:sz w:val="20"/>
          <w:szCs w:val="20"/>
          <w:lang w:val="sr-Latn-RS"/>
        </w:rPr>
        <w:t>2014</w:t>
      </w:r>
    </w:p>
    <w:p w14:paraId="2AC4E27D" w14:textId="77777777" w:rsidR="00902246" w:rsidRPr="00F55353" w:rsidRDefault="00902246" w:rsidP="00902246">
      <w:pPr>
        <w:ind w:left="360"/>
        <w:rPr>
          <w:i/>
          <w:sz w:val="20"/>
          <w:szCs w:val="20"/>
          <w:lang w:val="sr-Latn-RS"/>
        </w:rPr>
      </w:pPr>
    </w:p>
    <w:p w14:paraId="5E31A0B6" w14:textId="77777777" w:rsidR="002E236A" w:rsidRPr="00F55353" w:rsidRDefault="002E236A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286" w:tooltip="M.Yu. Leonov" w:history="1">
        <w:r w:rsidRPr="00F55353">
          <w:rPr>
            <w:i/>
            <w:sz w:val="20"/>
            <w:szCs w:val="20"/>
            <w:lang w:val="en"/>
          </w:rPr>
          <w:t>Leonov</w:t>
        </w:r>
      </w:hyperlink>
      <w:r w:rsidRPr="00F55353">
        <w:rPr>
          <w:i/>
          <w:sz w:val="20"/>
          <w:szCs w:val="20"/>
          <w:lang w:val="en"/>
        </w:rPr>
        <w:t>, MY;</w:t>
      </w:r>
      <w:hyperlink r:id="rId1287" w:tooltip="A.O. Orlova" w:history="1">
        <w:r w:rsidRPr="00F55353">
          <w:rPr>
            <w:i/>
            <w:sz w:val="20"/>
            <w:szCs w:val="20"/>
            <w:lang w:val="en"/>
          </w:rPr>
          <w:t xml:space="preserve"> Orlova</w:t>
        </w:r>
      </w:hyperlink>
      <w:r w:rsidRPr="00F55353">
        <w:rPr>
          <w:i/>
          <w:sz w:val="20"/>
          <w:szCs w:val="20"/>
          <w:lang w:val="en"/>
        </w:rPr>
        <w:t xml:space="preserve">,AO; </w:t>
      </w:r>
      <w:hyperlink r:id="rId1288" w:tooltip="A.V. Baranov" w:history="1">
        <w:r w:rsidRPr="00F55353">
          <w:rPr>
            <w:i/>
            <w:sz w:val="20"/>
            <w:szCs w:val="20"/>
            <w:lang w:val="en"/>
          </w:rPr>
          <w:t xml:space="preserve"> Baranov</w:t>
        </w:r>
      </w:hyperlink>
      <w:r w:rsidRPr="00F55353">
        <w:rPr>
          <w:i/>
          <w:sz w:val="20"/>
          <w:szCs w:val="20"/>
          <w:lang w:val="en"/>
        </w:rPr>
        <w:t xml:space="preserve">, AV; </w:t>
      </w:r>
      <w:hyperlink r:id="rId1289" w:tooltip="A.V. Fedorov" w:history="1">
        <w:r w:rsidRPr="00F55353">
          <w:rPr>
            <w:i/>
            <w:sz w:val="20"/>
            <w:szCs w:val="20"/>
            <w:lang w:val="en"/>
          </w:rPr>
          <w:t xml:space="preserve"> Fedorov</w:t>
        </w:r>
      </w:hyperlink>
      <w:r w:rsidRPr="00F55353">
        <w:rPr>
          <w:i/>
          <w:sz w:val="20"/>
          <w:szCs w:val="20"/>
          <w:lang w:val="en"/>
        </w:rPr>
        <w:t xml:space="preserve">, AV; </w:t>
      </w:r>
      <w:hyperlink r:id="rId1290" w:tooltip="I.D. Rukhlenko" w:history="1">
        <w:r w:rsidRPr="00F55353">
          <w:rPr>
            <w:i/>
            <w:sz w:val="20"/>
            <w:szCs w:val="20"/>
            <w:lang w:val="en"/>
          </w:rPr>
          <w:t>Rukhlenko</w:t>
        </w:r>
      </w:hyperlink>
      <w:r w:rsidRPr="00F55353">
        <w:rPr>
          <w:i/>
          <w:sz w:val="20"/>
          <w:szCs w:val="20"/>
          <w:lang w:val="en"/>
        </w:rPr>
        <w:t xml:space="preserve">, ID; </w:t>
      </w:r>
      <w:hyperlink r:id="rId1291" w:tooltip="Yu.K. Gun’ko" w:history="1">
        <w:r w:rsidRPr="00F55353">
          <w:rPr>
            <w:i/>
            <w:sz w:val="20"/>
            <w:szCs w:val="20"/>
            <w:lang w:val="en"/>
          </w:rPr>
          <w:t xml:space="preserve"> Gun’ko</w:t>
        </w:r>
      </w:hyperlink>
      <w:r w:rsidRPr="00F55353">
        <w:rPr>
          <w:i/>
          <w:sz w:val="20"/>
          <w:szCs w:val="20"/>
          <w:lang w:val="en"/>
        </w:rPr>
        <w:t>,YK</w:t>
      </w:r>
    </w:p>
    <w:p w14:paraId="30EF5503" w14:textId="77777777" w:rsidR="002E236A" w:rsidRPr="00F55353" w:rsidRDefault="002E236A" w:rsidP="002E236A">
      <w:pPr>
        <w:rPr>
          <w:i/>
          <w:color w:val="000000"/>
          <w:sz w:val="20"/>
          <w:szCs w:val="20"/>
          <w:u w:val="single"/>
          <w:lang w:val="sr-Latn-RS"/>
        </w:rPr>
      </w:pPr>
      <w:r w:rsidRPr="00F55353">
        <w:rPr>
          <w:i/>
          <w:color w:val="000000"/>
          <w:sz w:val="20"/>
          <w:szCs w:val="20"/>
          <w:u w:val="single"/>
          <w:lang w:val="en"/>
        </w:rPr>
        <w:t xml:space="preserve">Transient intraband absorption of light by semiconductor nanorods </w:t>
      </w:r>
    </w:p>
    <w:p w14:paraId="689D2755" w14:textId="77777777" w:rsidR="002E236A" w:rsidRPr="00F55353" w:rsidRDefault="002E236A" w:rsidP="002E236A">
      <w:pPr>
        <w:rPr>
          <w:b/>
          <w:i/>
          <w:color w:val="000000"/>
          <w:sz w:val="20"/>
          <w:szCs w:val="20"/>
          <w:lang w:val="sr-Latn-RS"/>
        </w:rPr>
      </w:pPr>
      <w:r w:rsidRPr="00F55353">
        <w:rPr>
          <w:b/>
          <w:i/>
          <w:color w:val="000000"/>
          <w:sz w:val="20"/>
          <w:szCs w:val="20"/>
          <w:lang w:val="sr-Latn-RS"/>
        </w:rPr>
        <w:t>JOURNAL OF OPTICAL TECHN</w:t>
      </w:r>
      <w:r w:rsidR="00725F50" w:rsidRPr="00F55353">
        <w:rPr>
          <w:b/>
          <w:i/>
          <w:color w:val="000000"/>
          <w:sz w:val="20"/>
          <w:szCs w:val="20"/>
          <w:lang w:val="sr-Latn-RS"/>
        </w:rPr>
        <w:t>OLOGY C</w:t>
      </w:r>
      <w:r w:rsidRPr="00F55353">
        <w:rPr>
          <w:b/>
          <w:i/>
          <w:color w:val="000000"/>
          <w:sz w:val="20"/>
          <w:szCs w:val="20"/>
          <w:lang w:val="sr-Latn-RS"/>
        </w:rPr>
        <w:t>, 80(11):648–654 2013</w:t>
      </w:r>
    </w:p>
    <w:p w14:paraId="6FFAE083" w14:textId="77777777" w:rsidR="002E236A" w:rsidRPr="00F55353" w:rsidRDefault="002E236A" w:rsidP="002E236A">
      <w:pPr>
        <w:rPr>
          <w:i/>
          <w:sz w:val="20"/>
          <w:szCs w:val="20"/>
          <w:u w:val="single"/>
          <w:lang w:val="sr-Latn-RS"/>
        </w:rPr>
      </w:pPr>
    </w:p>
    <w:p w14:paraId="0683EC5E" w14:textId="77777777" w:rsidR="005109BA" w:rsidRPr="00F55353" w:rsidRDefault="005109BA" w:rsidP="005109B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>Леонов, М Ю; Орлова, А О; Баранов, А В, Рухленко, ИД; Гунько, Ю К; Федоров, А В</w:t>
      </w:r>
    </w:p>
    <w:p w14:paraId="0E0F7F7C" w14:textId="77777777" w:rsidR="005109BA" w:rsidRPr="00F55353" w:rsidRDefault="005109BA" w:rsidP="005109BA">
      <w:pPr>
        <w:rPr>
          <w:i/>
          <w:sz w:val="20"/>
          <w:szCs w:val="20"/>
          <w:u w:val="single"/>
          <w:lang w:val="sr-Latn-RS"/>
        </w:rPr>
      </w:pPr>
      <w:r w:rsidRPr="00F55353">
        <w:rPr>
          <w:i/>
          <w:sz w:val="20"/>
          <w:szCs w:val="20"/>
          <w:u w:val="single"/>
          <w:lang w:val="sr-Latn-RS"/>
        </w:rPr>
        <w:t>Н</w:t>
      </w:r>
      <w:r w:rsidR="00564815" w:rsidRPr="00F55353">
        <w:rPr>
          <w:i/>
          <w:sz w:val="20"/>
          <w:szCs w:val="20"/>
          <w:u w:val="single"/>
          <w:lang w:val="sr-Latn-RS"/>
        </w:rPr>
        <w:t>естационарное внутризонное поглощение света полупроводниковыми наностержнями</w:t>
      </w:r>
    </w:p>
    <w:p w14:paraId="039A6768" w14:textId="77777777" w:rsidR="005109BA" w:rsidRPr="00F55353" w:rsidRDefault="005109BA" w:rsidP="005109BA">
      <w:pPr>
        <w:rPr>
          <w:b/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  <w:lang w:val="sr-Latn-RS"/>
        </w:rPr>
        <w:t xml:space="preserve"> </w:t>
      </w:r>
      <w:r w:rsidRPr="00F55353">
        <w:rPr>
          <w:b/>
          <w:i/>
          <w:iCs/>
          <w:sz w:val="20"/>
          <w:szCs w:val="20"/>
          <w:lang w:val="sr-Latn-RS"/>
        </w:rPr>
        <w:t>Оптический журнал</w:t>
      </w:r>
      <w:r w:rsidRPr="00F55353">
        <w:rPr>
          <w:b/>
          <w:i/>
          <w:sz w:val="20"/>
          <w:szCs w:val="20"/>
          <w:lang w:val="sr-Latn-RS"/>
        </w:rPr>
        <w:t xml:space="preserve">, </w:t>
      </w:r>
      <w:r w:rsidRPr="00F55353">
        <w:rPr>
          <w:b/>
          <w:i/>
          <w:iCs/>
          <w:sz w:val="20"/>
          <w:szCs w:val="20"/>
          <w:lang w:val="sr-Latn-RS"/>
        </w:rPr>
        <w:t>80</w:t>
      </w:r>
      <w:r w:rsidRPr="00F55353">
        <w:rPr>
          <w:b/>
          <w:i/>
          <w:sz w:val="20"/>
          <w:szCs w:val="20"/>
          <w:lang w:val="sr-Latn-RS"/>
        </w:rPr>
        <w:t>(11): 7-15  2013,</w:t>
      </w:r>
      <w:r w:rsidRPr="00F55353">
        <w:rPr>
          <w:sz w:val="20"/>
          <w:szCs w:val="20"/>
        </w:rPr>
        <w:t xml:space="preserve"> </w:t>
      </w:r>
      <w:r w:rsidRPr="00F55353">
        <w:rPr>
          <w:b/>
          <w:i/>
          <w:sz w:val="20"/>
          <w:szCs w:val="20"/>
          <w:lang w:val="sr-Latn-RS"/>
        </w:rPr>
        <w:t>http://opticjourn.ifmo.ru/file/article/9777.pdf</w:t>
      </w:r>
    </w:p>
    <w:p w14:paraId="557DAC77" w14:textId="77777777" w:rsidR="005109BA" w:rsidRPr="00F55353" w:rsidRDefault="005109BA" w:rsidP="005109BA">
      <w:pPr>
        <w:rPr>
          <w:i/>
          <w:sz w:val="20"/>
          <w:szCs w:val="20"/>
          <w:lang w:val="sr-Latn-RS"/>
        </w:rPr>
      </w:pPr>
    </w:p>
    <w:p w14:paraId="514E2719" w14:textId="77777777" w:rsidR="00EF0485" w:rsidRPr="00F55353" w:rsidRDefault="005109BA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5353">
        <w:rPr>
          <w:i/>
          <w:sz w:val="20"/>
          <w:szCs w:val="20"/>
        </w:rPr>
        <w:t xml:space="preserve">Leonov </w:t>
      </w:r>
      <w:r w:rsidR="00EF0485" w:rsidRPr="00F55353">
        <w:rPr>
          <w:i/>
          <w:sz w:val="20"/>
          <w:szCs w:val="20"/>
        </w:rPr>
        <w:t>MY</w:t>
      </w:r>
      <w:hyperlink r:id="rId1292" w:history="1">
        <w:r w:rsidR="00EF0485" w:rsidRPr="00F55353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; Rukhlenko</w:t>
        </w:r>
      </w:hyperlink>
      <w:r w:rsidR="00266CA1" w:rsidRPr="00F55353">
        <w:rPr>
          <w:i/>
          <w:sz w:val="20"/>
          <w:szCs w:val="20"/>
        </w:rPr>
        <w:t>,ID</w:t>
      </w:r>
      <w:hyperlink r:id="rId1293" w:history="1">
        <w:r w:rsidR="00266CA1" w:rsidRPr="00F55353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 xml:space="preserve">; </w:t>
        </w:r>
        <w:r w:rsidR="00EF0485" w:rsidRPr="00F55353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Baranov</w:t>
        </w:r>
      </w:hyperlink>
      <w:r w:rsidR="00266CA1" w:rsidRPr="00F55353">
        <w:rPr>
          <w:i/>
          <w:sz w:val="20"/>
          <w:szCs w:val="20"/>
        </w:rPr>
        <w:t>, AV;</w:t>
      </w:r>
      <w:r w:rsidR="00EF0485" w:rsidRPr="00F55353">
        <w:rPr>
          <w:i/>
          <w:sz w:val="20"/>
          <w:szCs w:val="20"/>
          <w:lang w:val="sr-Latn-RS"/>
        </w:rPr>
        <w:t xml:space="preserve"> </w:t>
      </w:r>
      <w:hyperlink r:id="rId1294" w:history="1">
        <w:r w:rsidR="00EF0485" w:rsidRPr="00F55353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 xml:space="preserve"> Fedorov</w:t>
        </w:r>
      </w:hyperlink>
      <w:r w:rsidR="00266CA1" w:rsidRPr="00F55353">
        <w:rPr>
          <w:i/>
          <w:sz w:val="20"/>
          <w:szCs w:val="20"/>
        </w:rPr>
        <w:t>, AV</w:t>
      </w:r>
    </w:p>
    <w:p w14:paraId="3E3ECA11" w14:textId="77777777" w:rsidR="00EF0485" w:rsidRPr="00F55353" w:rsidRDefault="00EF0485" w:rsidP="00EF0485">
      <w:pPr>
        <w:rPr>
          <w:i/>
          <w:sz w:val="20"/>
          <w:szCs w:val="20"/>
          <w:u w:val="single"/>
        </w:rPr>
      </w:pPr>
      <w:r w:rsidRPr="00F55353">
        <w:rPr>
          <w:i/>
          <w:sz w:val="20"/>
          <w:szCs w:val="20"/>
          <w:u w:val="single"/>
        </w:rPr>
        <w:t>Time-resolved pump-probe spectroscopy of intraband absorption by a semiconductor nanorod</w:t>
      </w:r>
    </w:p>
    <w:p w14:paraId="09DABBCE" w14:textId="77777777" w:rsidR="00EF0485" w:rsidRPr="00F55353" w:rsidRDefault="00EF0485" w:rsidP="00EF0485">
      <w:pPr>
        <w:rPr>
          <w:b/>
          <w:i/>
          <w:sz w:val="20"/>
          <w:szCs w:val="20"/>
          <w:lang w:val="sr-Latn-RS"/>
        </w:rPr>
      </w:pPr>
      <w:r w:rsidRPr="00F55353">
        <w:rPr>
          <w:b/>
          <w:i/>
          <w:sz w:val="20"/>
          <w:szCs w:val="20"/>
          <w:lang w:val="sr-Latn-RS"/>
        </w:rPr>
        <w:t xml:space="preserve">NANOPHOTONIC MATERIALS </w:t>
      </w:r>
      <w:r w:rsidR="00C65DC3" w:rsidRPr="00F55353">
        <w:rPr>
          <w:b/>
          <w:i/>
          <w:sz w:val="20"/>
          <w:szCs w:val="20"/>
          <w:lang w:val="sr-Latn-RS"/>
        </w:rPr>
        <w:t xml:space="preserve">X </w:t>
      </w:r>
      <w:r w:rsidRPr="00F55353">
        <w:rPr>
          <w:b/>
          <w:i/>
          <w:sz w:val="20"/>
          <w:szCs w:val="20"/>
          <w:lang w:val="sr-Latn-RS"/>
        </w:rPr>
        <w:t>8807: 88070Y 2013; doi:10.1117/12.2023801</w:t>
      </w:r>
    </w:p>
    <w:p w14:paraId="306D1FD6" w14:textId="77777777" w:rsidR="00EF2B6C" w:rsidRPr="00CC7411" w:rsidRDefault="00EF2B6C" w:rsidP="00CC7411">
      <w:pPr>
        <w:rPr>
          <w:b/>
          <w:i/>
          <w:sz w:val="22"/>
          <w:szCs w:val="22"/>
          <w:lang w:val="sr-Latn-RS"/>
        </w:rPr>
      </w:pPr>
    </w:p>
    <w:p w14:paraId="656B32A0" w14:textId="7C9A129B" w:rsidR="00464609" w:rsidRPr="00CC7411" w:rsidRDefault="003B68F8" w:rsidP="00464609">
      <w:pPr>
        <w:rPr>
          <w:color w:val="993366"/>
          <w:sz w:val="22"/>
          <w:szCs w:val="22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4</w:t>
      </w:r>
      <w:r w:rsidR="00464609">
        <w:rPr>
          <w:b/>
          <w:color w:val="993366"/>
        </w:rPr>
        <w:t>.</w:t>
      </w:r>
      <w:r w:rsidR="00464609" w:rsidRPr="006637EE">
        <w:t xml:space="preserve"> </w:t>
      </w:r>
      <w:r w:rsidR="00464609" w:rsidRPr="00CC7411">
        <w:rPr>
          <w:color w:val="993366"/>
          <w:sz w:val="22"/>
          <w:szCs w:val="22"/>
        </w:rPr>
        <w:t xml:space="preserve">Lazić, V; </w:t>
      </w:r>
      <w:r w:rsidR="00464609" w:rsidRPr="00CC7411">
        <w:rPr>
          <w:b/>
          <w:color w:val="993366"/>
          <w:sz w:val="22"/>
          <w:szCs w:val="22"/>
        </w:rPr>
        <w:t>Vodnik, V</w:t>
      </w:r>
      <w:r w:rsidR="00464609" w:rsidRPr="00CC7411">
        <w:rPr>
          <w:color w:val="993366"/>
          <w:sz w:val="22"/>
          <w:szCs w:val="22"/>
        </w:rPr>
        <w:t xml:space="preserve">; Nedeljković, J; Šaponjić, Z; Jovančić, P; Radetić, M  </w:t>
      </w:r>
    </w:p>
    <w:p w14:paraId="056576F6" w14:textId="0EB3C98C" w:rsidR="00464609" w:rsidRPr="00CC7411" w:rsidRDefault="00464609" w:rsidP="00464609">
      <w:pPr>
        <w:rPr>
          <w:i/>
          <w:color w:val="993366"/>
          <w:sz w:val="22"/>
          <w:szCs w:val="22"/>
          <w:u w:val="single"/>
        </w:rPr>
      </w:pPr>
      <w:r w:rsidRPr="00CC7411">
        <w:rPr>
          <w:i/>
          <w:color w:val="993366"/>
          <w:sz w:val="22"/>
          <w:szCs w:val="22"/>
          <w:u w:val="single"/>
        </w:rPr>
        <w:t>Antibacterial and colorimetric evaluation of cotton fabrics dyed with direct dyes and loaded with Ag nanoparticles</w:t>
      </w:r>
      <w:r w:rsidR="00CC7411">
        <w:rPr>
          <w:i/>
          <w:color w:val="993366"/>
          <w:sz w:val="22"/>
          <w:szCs w:val="22"/>
          <w:u w:val="single"/>
        </w:rPr>
        <w:t xml:space="preserve">, </w:t>
      </w:r>
      <w:r w:rsidRPr="00CC7411">
        <w:rPr>
          <w:b/>
          <w:color w:val="993366"/>
          <w:sz w:val="22"/>
          <w:szCs w:val="22"/>
        </w:rPr>
        <w:t>INDUSTRIA TEXTILA, 64 (2): 89-97 2013</w:t>
      </w:r>
    </w:p>
    <w:p w14:paraId="20917776" w14:textId="77777777" w:rsidR="00EF0485" w:rsidRDefault="00EF0485" w:rsidP="00464609">
      <w:pPr>
        <w:rPr>
          <w:b/>
          <w:i/>
          <w:color w:val="993366"/>
        </w:rPr>
      </w:pPr>
    </w:p>
    <w:p w14:paraId="77CE4679" w14:textId="533EDA96" w:rsidR="00D04868" w:rsidRPr="00D04868" w:rsidRDefault="00D04868" w:rsidP="00D04868">
      <w:pPr>
        <w:pStyle w:val="ListParagraph"/>
        <w:numPr>
          <w:ilvl w:val="0"/>
          <w:numId w:val="1"/>
        </w:numPr>
        <w:rPr>
          <w:i/>
          <w:sz w:val="20"/>
          <w:szCs w:val="20"/>
          <w:lang w:val="sr-Cyrl-RS"/>
        </w:rPr>
      </w:pPr>
      <w:r w:rsidRPr="00D04868">
        <w:rPr>
          <w:i/>
          <w:sz w:val="20"/>
          <w:szCs w:val="20"/>
          <w:lang w:val="sr-Latn-RS"/>
        </w:rPr>
        <w:t>Ботабаев</w:t>
      </w:r>
      <w:r w:rsidRPr="00D04868">
        <w:rPr>
          <w:i/>
          <w:sz w:val="20"/>
          <w:szCs w:val="20"/>
          <w:lang w:val="sr-Cyrl-RS"/>
        </w:rPr>
        <w:t>, НЕ; Бектурсунова</w:t>
      </w:r>
      <w:r>
        <w:rPr>
          <w:i/>
          <w:sz w:val="20"/>
          <w:szCs w:val="20"/>
          <w:lang w:val="sr-Cyrl-RS"/>
        </w:rPr>
        <w:t>, АК;Ердем, Р</w:t>
      </w:r>
    </w:p>
    <w:p w14:paraId="38C7D45A" w14:textId="694E8DDE" w:rsidR="00D04868" w:rsidRPr="00D04868" w:rsidRDefault="00D04868" w:rsidP="00D04868">
      <w:pPr>
        <w:rPr>
          <w:b/>
          <w:bCs/>
          <w:i/>
          <w:sz w:val="20"/>
          <w:szCs w:val="20"/>
          <w:lang w:val="sr-Cyrl-RS"/>
        </w:rPr>
      </w:pPr>
      <w:r w:rsidRPr="00D04868">
        <w:rPr>
          <w:i/>
          <w:sz w:val="20"/>
          <w:szCs w:val="20"/>
          <w:u w:val="single"/>
          <w:lang w:val="sr-Latn-RS"/>
        </w:rPr>
        <w:t>The effect of the nanocomposition of silver and carboxymethyl starch on the color and antibacterial characteristics of dyed knitted fabrics</w:t>
      </w:r>
      <w:r>
        <w:rPr>
          <w:i/>
          <w:sz w:val="20"/>
          <w:szCs w:val="20"/>
          <w:lang w:val="sr-Cyrl-RS"/>
        </w:rPr>
        <w:t xml:space="preserve">, </w:t>
      </w:r>
      <w:bookmarkStart w:id="23" w:name="_Hlk184204535"/>
      <w:r w:rsidRPr="00D04868">
        <w:rPr>
          <w:b/>
          <w:bCs/>
          <w:i/>
          <w:sz w:val="20"/>
          <w:szCs w:val="20"/>
          <w:lang w:val="sr-Latn-RS"/>
        </w:rPr>
        <w:t>MECHANICS AND TECHNOLOGIES</w:t>
      </w:r>
      <w:r w:rsidRPr="00D04868">
        <w:rPr>
          <w:b/>
          <w:bCs/>
          <w:i/>
          <w:sz w:val="20"/>
          <w:szCs w:val="20"/>
          <w:lang w:val="sr-Cyrl-RS"/>
        </w:rPr>
        <w:t xml:space="preserve">, 2024, </w:t>
      </w:r>
      <w:bookmarkEnd w:id="23"/>
      <w:r w:rsidRPr="00D04868">
        <w:rPr>
          <w:b/>
          <w:bCs/>
          <w:i/>
          <w:sz w:val="20"/>
          <w:szCs w:val="20"/>
          <w:lang w:val="sr-Latn-RS"/>
        </w:rPr>
        <w:t>DOI: 10.55956/ZZLK8587</w:t>
      </w:r>
    </w:p>
    <w:p w14:paraId="5BA65049" w14:textId="77777777" w:rsidR="00D04868" w:rsidRPr="00D04868" w:rsidRDefault="00D04868" w:rsidP="00D04868">
      <w:pPr>
        <w:rPr>
          <w:i/>
          <w:sz w:val="20"/>
          <w:szCs w:val="20"/>
          <w:lang w:val="sr-Cyrl-RS"/>
        </w:rPr>
      </w:pPr>
    </w:p>
    <w:p w14:paraId="2D762440" w14:textId="6BAAC2A2" w:rsidR="00603004" w:rsidRPr="00603004" w:rsidRDefault="00603004" w:rsidP="00A4078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03004">
        <w:rPr>
          <w:i/>
          <w:sz w:val="20"/>
          <w:szCs w:val="20"/>
        </w:rPr>
        <w:t>Absalyamova1,</w:t>
      </w:r>
      <w:r>
        <w:rPr>
          <w:i/>
          <w:sz w:val="20"/>
          <w:szCs w:val="20"/>
        </w:rPr>
        <w:t xml:space="preserve"> AK; </w:t>
      </w:r>
      <w:r w:rsidRPr="00603004">
        <w:rPr>
          <w:i/>
          <w:sz w:val="20"/>
          <w:szCs w:val="20"/>
        </w:rPr>
        <w:t>Botabaev,</w:t>
      </w:r>
      <w:r>
        <w:rPr>
          <w:i/>
          <w:sz w:val="20"/>
          <w:szCs w:val="20"/>
        </w:rPr>
        <w:t xml:space="preserve"> NE;…&amp;</w:t>
      </w:r>
      <w:r w:rsidRPr="00603004">
        <w:rPr>
          <w:i/>
          <w:sz w:val="20"/>
          <w:szCs w:val="20"/>
        </w:rPr>
        <w:t>Yerkebai</w:t>
      </w:r>
      <w:r>
        <w:rPr>
          <w:i/>
          <w:sz w:val="20"/>
          <w:szCs w:val="20"/>
        </w:rPr>
        <w:t>, MN</w:t>
      </w:r>
    </w:p>
    <w:p w14:paraId="567BDE56" w14:textId="1631FD03" w:rsidR="00603004" w:rsidRDefault="00603004" w:rsidP="00603004">
      <w:pPr>
        <w:rPr>
          <w:i/>
          <w:sz w:val="20"/>
          <w:szCs w:val="20"/>
          <w:u w:val="single"/>
          <w:lang w:val="sr-Latn-RS"/>
        </w:rPr>
      </w:pPr>
      <w:r w:rsidRPr="00603004">
        <w:rPr>
          <w:i/>
          <w:sz w:val="20"/>
          <w:szCs w:val="20"/>
          <w:lang w:val="sr-Latn-RS"/>
        </w:rPr>
        <w:t>A</w:t>
      </w:r>
      <w:r w:rsidRPr="00603004">
        <w:rPr>
          <w:i/>
          <w:sz w:val="20"/>
          <w:szCs w:val="20"/>
          <w:u w:val="single"/>
          <w:lang w:val="sr-Latn-RS"/>
        </w:rPr>
        <w:t>ntibacterial properties of the silver nanoparticles and</w:t>
      </w:r>
      <w:r>
        <w:rPr>
          <w:i/>
          <w:sz w:val="20"/>
          <w:szCs w:val="20"/>
          <w:u w:val="single"/>
          <w:lang w:val="sr-Latn-RS"/>
        </w:rPr>
        <w:t xml:space="preserve"> </w:t>
      </w:r>
      <w:r w:rsidRPr="00603004">
        <w:rPr>
          <w:i/>
          <w:sz w:val="20"/>
          <w:szCs w:val="20"/>
          <w:u w:val="single"/>
          <w:lang w:val="sr-Latn-RS"/>
        </w:rPr>
        <w:t>application in textile production</w:t>
      </w:r>
    </w:p>
    <w:p w14:paraId="7D957CD0" w14:textId="6F4CFB57" w:rsidR="00603004" w:rsidRDefault="00603004" w:rsidP="00603004">
      <w:pPr>
        <w:rPr>
          <w:b/>
          <w:bCs/>
          <w:i/>
          <w:sz w:val="20"/>
          <w:szCs w:val="20"/>
          <w:lang w:val="sr-Latn-RS"/>
        </w:rPr>
      </w:pPr>
      <w:bookmarkStart w:id="24" w:name="_Hlk184368017"/>
      <w:r w:rsidRPr="00603004">
        <w:rPr>
          <w:b/>
          <w:bCs/>
          <w:i/>
          <w:sz w:val="20"/>
          <w:szCs w:val="20"/>
          <w:lang w:val="sr-Latn-RS"/>
        </w:rPr>
        <w:t>MECHANICS AND TECHNOLOGIES</w:t>
      </w:r>
      <w:r w:rsidR="002E53CE">
        <w:rPr>
          <w:b/>
          <w:bCs/>
          <w:i/>
          <w:sz w:val="20"/>
          <w:szCs w:val="20"/>
          <w:lang w:val="sr-Latn-RS"/>
        </w:rPr>
        <w:t xml:space="preserve"> </w:t>
      </w:r>
      <w:bookmarkEnd w:id="24"/>
      <w:r w:rsidR="002E53CE">
        <w:rPr>
          <w:b/>
          <w:bCs/>
          <w:i/>
          <w:sz w:val="20"/>
          <w:szCs w:val="20"/>
          <w:lang w:val="sr-Latn-RS"/>
        </w:rPr>
        <w:t>/</w:t>
      </w:r>
      <w:r w:rsidRPr="00603004">
        <w:rPr>
          <w:b/>
          <w:bCs/>
          <w:i/>
          <w:sz w:val="20"/>
          <w:szCs w:val="20"/>
          <w:lang w:val="sr-Cyrl-RS"/>
        </w:rPr>
        <w:t xml:space="preserve"> </w:t>
      </w:r>
      <w:r w:rsidRPr="00603004">
        <w:rPr>
          <w:b/>
          <w:bCs/>
          <w:i/>
          <w:sz w:val="20"/>
          <w:szCs w:val="20"/>
          <w:lang w:val="sr-Latn-RS"/>
        </w:rPr>
        <w:t>ҒЫЛЫМИ ЖУРНАЛ</w:t>
      </w:r>
      <w:r>
        <w:rPr>
          <w:b/>
          <w:bCs/>
          <w:i/>
          <w:sz w:val="20"/>
          <w:szCs w:val="20"/>
          <w:lang w:val="sr-Latn-RS"/>
        </w:rPr>
        <w:t>, 2024,</w:t>
      </w:r>
      <w:r w:rsidRPr="00603004">
        <w:t xml:space="preserve"> </w:t>
      </w:r>
      <w:r w:rsidRPr="00603004">
        <w:rPr>
          <w:b/>
          <w:bCs/>
          <w:i/>
          <w:sz w:val="20"/>
          <w:szCs w:val="20"/>
          <w:lang w:val="sr-Latn-RS"/>
        </w:rPr>
        <w:t>https://doi.org/10.55956/SCSK2485</w:t>
      </w:r>
    </w:p>
    <w:p w14:paraId="54753626" w14:textId="77777777" w:rsidR="00603004" w:rsidRPr="00603004" w:rsidRDefault="00603004" w:rsidP="00603004">
      <w:pPr>
        <w:rPr>
          <w:b/>
          <w:bCs/>
          <w:i/>
          <w:sz w:val="20"/>
          <w:szCs w:val="20"/>
          <w:lang w:val="sr-Latn-RS"/>
        </w:rPr>
      </w:pPr>
    </w:p>
    <w:p w14:paraId="239A2754" w14:textId="5475AA77" w:rsidR="00684F3C" w:rsidRDefault="00684F3C" w:rsidP="00A4078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84F3C">
        <w:rPr>
          <w:i/>
          <w:sz w:val="20"/>
          <w:szCs w:val="20"/>
          <w:lang w:val="sr-Latn-RS"/>
        </w:rPr>
        <w:t>Botabayev, N</w:t>
      </w:r>
      <w:r>
        <w:rPr>
          <w:i/>
          <w:sz w:val="20"/>
          <w:szCs w:val="20"/>
          <w:lang w:val="sr-Latn-RS"/>
        </w:rPr>
        <w:t xml:space="preserve">; </w:t>
      </w:r>
      <w:r w:rsidRPr="00684F3C">
        <w:rPr>
          <w:i/>
          <w:sz w:val="20"/>
          <w:szCs w:val="20"/>
          <w:lang w:val="sr-Latn-RS"/>
        </w:rPr>
        <w:t>Bektursunova, A;</w:t>
      </w:r>
      <w:r>
        <w:rPr>
          <w:i/>
          <w:sz w:val="20"/>
          <w:szCs w:val="20"/>
          <w:lang w:val="sr-Latn-RS"/>
        </w:rPr>
        <w:t>...&amp;Omirtay, MK</w:t>
      </w:r>
    </w:p>
    <w:p w14:paraId="3B8EA766" w14:textId="5ADD6B78" w:rsidR="00684F3C" w:rsidRPr="00684F3C" w:rsidRDefault="00684F3C" w:rsidP="00684F3C">
      <w:pPr>
        <w:rPr>
          <w:i/>
          <w:sz w:val="20"/>
          <w:szCs w:val="20"/>
          <w:u w:val="single"/>
          <w:lang w:val="sr-Latn-RS"/>
        </w:rPr>
      </w:pPr>
      <w:r w:rsidRPr="00684F3C">
        <w:rPr>
          <w:i/>
          <w:sz w:val="20"/>
          <w:szCs w:val="20"/>
          <w:u w:val="single"/>
          <w:lang w:val="sr-Latn-RS"/>
        </w:rPr>
        <w:t>Changes in the calorimetric characteristics of textiles during antibacterial treatment with metal nanoparticles</w:t>
      </w:r>
    </w:p>
    <w:p w14:paraId="0ABCD290" w14:textId="157B7D9A" w:rsidR="00684F3C" w:rsidRDefault="00684F3C" w:rsidP="00684F3C">
      <w:pPr>
        <w:rPr>
          <w:b/>
          <w:bCs/>
          <w:i/>
          <w:sz w:val="20"/>
          <w:szCs w:val="20"/>
          <w:lang w:val="sr-Latn-RS"/>
        </w:rPr>
      </w:pPr>
      <w:r w:rsidRPr="00684F3C">
        <w:rPr>
          <w:b/>
          <w:bCs/>
          <w:i/>
          <w:sz w:val="20"/>
          <w:szCs w:val="20"/>
          <w:lang w:val="sr-Latn-RS"/>
        </w:rPr>
        <w:t>MECHANICS AND TECHNOLOGIES</w:t>
      </w:r>
      <w:r>
        <w:rPr>
          <w:b/>
          <w:bCs/>
          <w:i/>
          <w:sz w:val="20"/>
          <w:szCs w:val="20"/>
          <w:lang w:val="sr-Latn-RS"/>
        </w:rPr>
        <w:t>/</w:t>
      </w:r>
      <w:r w:rsidRPr="00684F3C">
        <w:t xml:space="preserve"> </w:t>
      </w:r>
      <w:r w:rsidRPr="00684F3C">
        <w:rPr>
          <w:b/>
          <w:bCs/>
          <w:i/>
          <w:sz w:val="20"/>
          <w:szCs w:val="20"/>
        </w:rPr>
        <w:t>НАУЧНЫЙ ЖУРНАЛ</w:t>
      </w:r>
      <w:r w:rsidRPr="00684F3C">
        <w:rPr>
          <w:b/>
          <w:bCs/>
          <w:i/>
          <w:sz w:val="20"/>
          <w:szCs w:val="20"/>
          <w:lang w:val="sr-Latn-RS"/>
        </w:rPr>
        <w:t xml:space="preserve"> 2024, DOI: 10.55956/LFUJ2602</w:t>
      </w:r>
    </w:p>
    <w:p w14:paraId="59758E37" w14:textId="77777777" w:rsidR="00684F3C" w:rsidRPr="00684F3C" w:rsidRDefault="00684F3C" w:rsidP="00684F3C">
      <w:pPr>
        <w:rPr>
          <w:b/>
          <w:bCs/>
          <w:i/>
          <w:sz w:val="20"/>
          <w:szCs w:val="20"/>
          <w:lang w:val="sr-Latn-RS"/>
        </w:rPr>
      </w:pPr>
    </w:p>
    <w:p w14:paraId="6085C852" w14:textId="1635A8D1" w:rsidR="00956828" w:rsidRDefault="00956828" w:rsidP="00A4078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Bektursunova, A;Botabayev, N; ...&amp;Nabiev, D</w:t>
      </w:r>
    </w:p>
    <w:p w14:paraId="2C895DF3" w14:textId="446E9CAC" w:rsidR="00956828" w:rsidRPr="0020511F" w:rsidRDefault="00956828" w:rsidP="00956828">
      <w:pPr>
        <w:rPr>
          <w:i/>
          <w:sz w:val="20"/>
          <w:szCs w:val="20"/>
          <w:u w:val="single"/>
          <w:lang w:val="sr-Latn-RS"/>
        </w:rPr>
      </w:pPr>
      <w:r w:rsidRPr="00956828">
        <w:rPr>
          <w:i/>
          <w:sz w:val="20"/>
          <w:szCs w:val="20"/>
          <w:u w:val="single"/>
          <w:lang w:val="sr-Latn-RS"/>
        </w:rPr>
        <w:t>Changes of color and antibacterial characteristics of knitted fabrics dyed with reactive dyes after treatment with a nanocomposition of silver and carboxymethyl starch</w:t>
      </w:r>
      <w:r w:rsidR="0020511F">
        <w:rPr>
          <w:i/>
          <w:sz w:val="20"/>
          <w:szCs w:val="20"/>
          <w:u w:val="single"/>
          <w:lang w:val="sr-Latn-RS"/>
        </w:rPr>
        <w:t xml:space="preserve"> </w:t>
      </w:r>
      <w:r w:rsidRPr="00956828">
        <w:rPr>
          <w:b/>
          <w:bCs/>
          <w:i/>
          <w:sz w:val="20"/>
          <w:szCs w:val="20"/>
          <w:lang w:val="sr-Latn-RS"/>
        </w:rPr>
        <w:t>T</w:t>
      </w:r>
      <w:r w:rsidR="0020511F" w:rsidRPr="00956828">
        <w:rPr>
          <w:b/>
          <w:bCs/>
          <w:i/>
          <w:sz w:val="20"/>
          <w:szCs w:val="20"/>
          <w:lang w:val="sr-Latn-RS"/>
        </w:rPr>
        <w:t xml:space="preserve">extile research journal, </w:t>
      </w:r>
      <w:r w:rsidRPr="00956828">
        <w:rPr>
          <w:b/>
          <w:bCs/>
          <w:i/>
          <w:sz w:val="20"/>
          <w:szCs w:val="20"/>
          <w:lang w:val="sr-Latn-RS"/>
        </w:rPr>
        <w:t>2021, DOI: 10.1177/00405175211050512</w:t>
      </w:r>
    </w:p>
    <w:p w14:paraId="38F747CC" w14:textId="77777777" w:rsidR="00956828" w:rsidRDefault="00956828" w:rsidP="00956828">
      <w:pPr>
        <w:rPr>
          <w:i/>
          <w:sz w:val="20"/>
          <w:szCs w:val="20"/>
          <w:lang w:val="sr-Latn-RS"/>
        </w:rPr>
      </w:pPr>
    </w:p>
    <w:p w14:paraId="07A0B746" w14:textId="3FCAC21E" w:rsidR="00A40786" w:rsidRPr="006A35E5" w:rsidRDefault="00A40786" w:rsidP="00A4078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Milošević, MV</w:t>
      </w:r>
    </w:p>
    <w:p w14:paraId="3BA39DE5" w14:textId="77777777" w:rsidR="00A40786" w:rsidRPr="006A35E5" w:rsidRDefault="00A40786" w:rsidP="00A4078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Nanokompoziti sa antimikrobnim svojstvima sintetisani fotoredukcijom jona srebra na površini nanokristala titan (IV)-oksida različitih oblika deponovanih na tekstilnim materijalima </w:t>
      </w:r>
    </w:p>
    <w:p w14:paraId="0EED2D24" w14:textId="77777777" w:rsidR="00A40786" w:rsidRPr="006A35E5" w:rsidRDefault="00A40786" w:rsidP="00A4078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Doctoral dissertation, Универзитет у Београду, Технолошко-металуршки факултет, 2017.</w:t>
      </w:r>
    </w:p>
    <w:p w14:paraId="3BE9747A" w14:textId="77777777" w:rsidR="00A40786" w:rsidRPr="006A35E5" w:rsidRDefault="00A40786" w:rsidP="00A40786">
      <w:pPr>
        <w:rPr>
          <w:i/>
          <w:sz w:val="20"/>
          <w:szCs w:val="20"/>
          <w:lang w:val="sr-Latn-RS"/>
        </w:rPr>
      </w:pPr>
    </w:p>
    <w:p w14:paraId="06264138" w14:textId="77777777" w:rsidR="004166A6" w:rsidRPr="006A35E5" w:rsidRDefault="004166A6" w:rsidP="004166A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Gorjanc, M; Šala, M</w:t>
      </w:r>
    </w:p>
    <w:p w14:paraId="231D9B49" w14:textId="1FFF774C" w:rsidR="004166A6" w:rsidRPr="00F55353" w:rsidRDefault="004166A6" w:rsidP="004166A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Durable antibacterial and UV protective properties of cellulose fabric functionalized with Ag/TiO2 nanocomposite during dyeing with reactive dyes.</w:t>
      </w:r>
      <w:r w:rsidRPr="006A35E5">
        <w:rPr>
          <w:b/>
          <w:i/>
          <w:iCs/>
          <w:sz w:val="20"/>
          <w:szCs w:val="20"/>
          <w:lang w:val="sr-Latn-RS"/>
        </w:rPr>
        <w:t>CELLULOSE,</w:t>
      </w:r>
      <w:r w:rsidRPr="006A35E5">
        <w:rPr>
          <w:b/>
          <w:i/>
          <w:sz w:val="20"/>
          <w:szCs w:val="20"/>
          <w:lang w:val="sr-Latn-RS"/>
        </w:rPr>
        <w:t xml:space="preserve"> 2016 </w:t>
      </w:r>
      <w:r w:rsidRPr="006A35E5">
        <w:rPr>
          <w:b/>
          <w:i/>
          <w:sz w:val="20"/>
          <w:szCs w:val="20"/>
          <w:lang w:val="en"/>
        </w:rPr>
        <w:t>DOI:10.1007/s10570-016-0945-7</w:t>
      </w:r>
    </w:p>
    <w:p w14:paraId="41DAF505" w14:textId="77777777" w:rsidR="004166A6" w:rsidRPr="006A35E5" w:rsidRDefault="004166A6" w:rsidP="004166A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7F68ED2" w14:textId="77777777" w:rsidR="007C4F4C" w:rsidRPr="006A35E5" w:rsidRDefault="007C4F4C" w:rsidP="0033340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Milošević, M; </w:t>
      </w:r>
      <w:r w:rsidR="0033340B" w:rsidRPr="006A35E5">
        <w:rPr>
          <w:i/>
          <w:sz w:val="20"/>
          <w:szCs w:val="20"/>
          <w:lang w:val="sr-Latn-RS"/>
        </w:rPr>
        <w:t xml:space="preserve">Krkobabić, A; Radoičić, M; Šaponjić, Z; Lazić, V; </w:t>
      </w:r>
      <w:r w:rsidRPr="006A35E5">
        <w:rPr>
          <w:i/>
          <w:sz w:val="20"/>
          <w:szCs w:val="20"/>
          <w:lang w:val="sr-Latn-RS"/>
        </w:rPr>
        <w:t>Stoiljković, M; Radetić, M</w:t>
      </w:r>
    </w:p>
    <w:p w14:paraId="18D1C524" w14:textId="77777777" w:rsidR="007C4F4C" w:rsidRPr="006A35E5" w:rsidRDefault="007C4F4C" w:rsidP="007C4F4C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Antibacterial and UV protective properties of polyamide </w:t>
      </w:r>
      <w:r w:rsidR="00905DE2" w:rsidRPr="006A35E5">
        <w:rPr>
          <w:i/>
          <w:sz w:val="20"/>
          <w:szCs w:val="20"/>
          <w:u w:val="single"/>
          <w:lang w:val="sr-Latn-RS"/>
        </w:rPr>
        <w:t>fabric impregnated with TiO2</w:t>
      </w:r>
      <w:r w:rsidRPr="006A35E5">
        <w:rPr>
          <w:i/>
          <w:sz w:val="20"/>
          <w:szCs w:val="20"/>
          <w:u w:val="single"/>
          <w:lang w:val="sr-Latn-RS"/>
        </w:rPr>
        <w:t xml:space="preserve">/Ag nanoparticles </w:t>
      </w:r>
    </w:p>
    <w:p w14:paraId="4284A80E" w14:textId="77777777" w:rsidR="007C4F4C" w:rsidRPr="006A35E5" w:rsidRDefault="007C4F4C" w:rsidP="007C4F4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SERBIAN CHEMICAL SOCIETY, 80 (5): 705-715 2015</w:t>
      </w:r>
    </w:p>
    <w:p w14:paraId="763000D7" w14:textId="77777777" w:rsidR="007C4F4C" w:rsidRPr="006A35E5" w:rsidRDefault="007C4F4C" w:rsidP="007C4F4C">
      <w:pPr>
        <w:ind w:left="360"/>
        <w:rPr>
          <w:b/>
          <w:i/>
          <w:sz w:val="20"/>
          <w:szCs w:val="20"/>
          <w:lang w:val="sr-Latn-RS"/>
        </w:rPr>
      </w:pPr>
    </w:p>
    <w:p w14:paraId="2A9D3D8E" w14:textId="77777777" w:rsidR="00A06F3D" w:rsidRPr="006A35E5" w:rsidRDefault="00A06F3D" w:rsidP="00C365DE">
      <w:pPr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Stefaniak, AB; Duling, M G; Lawrence, RB; Thomas, TA; LeBouf, RF; Wade, EE; Abbas Virji, M</w:t>
      </w:r>
    </w:p>
    <w:p w14:paraId="6D4F3764" w14:textId="77777777" w:rsidR="00A06F3D" w:rsidRPr="006A35E5" w:rsidRDefault="00A06F3D" w:rsidP="00A06F3D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Dermal exposure potential from textiles that contain silver nanoparticles</w:t>
      </w:r>
      <w:r w:rsidRPr="006A35E5">
        <w:rPr>
          <w:i/>
          <w:sz w:val="20"/>
          <w:szCs w:val="20"/>
          <w:lang w:val="sr-Latn-RS"/>
        </w:rPr>
        <w:t xml:space="preserve"> </w:t>
      </w:r>
    </w:p>
    <w:p w14:paraId="130CEA1F" w14:textId="77777777" w:rsidR="00A06F3D" w:rsidRPr="006A35E5" w:rsidRDefault="00A06F3D" w:rsidP="00A06F3D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INTERNATIONAL JOURNAL OF OCCUPATIONAL AND ENVIRONMENTAL HEALTH,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20</w:t>
      </w:r>
      <w:r w:rsidRPr="006A35E5">
        <w:rPr>
          <w:b/>
          <w:i/>
          <w:sz w:val="20"/>
          <w:szCs w:val="20"/>
          <w:lang w:val="sr-Latn-RS"/>
        </w:rPr>
        <w:t>(3):220-234 2014.</w:t>
      </w:r>
    </w:p>
    <w:p w14:paraId="717E653A" w14:textId="77777777" w:rsidR="00A06F3D" w:rsidRPr="006A35E5" w:rsidRDefault="00A06F3D" w:rsidP="00A06F3D">
      <w:pPr>
        <w:rPr>
          <w:i/>
          <w:sz w:val="20"/>
          <w:szCs w:val="20"/>
          <w:lang w:val="sr-Latn-RS"/>
        </w:rPr>
      </w:pPr>
    </w:p>
    <w:p w14:paraId="18FE443B" w14:textId="77777777" w:rsidR="00464609" w:rsidRPr="006A35E5" w:rsidRDefault="00464609" w:rsidP="00C365D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295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Dumitrescu, I;</w:t>
        </w:r>
      </w:hyperlink>
      <w:r w:rsidRPr="006A35E5">
        <w:rPr>
          <w:i/>
          <w:sz w:val="20"/>
          <w:szCs w:val="20"/>
          <w:lang w:val="sr-Latn-RS"/>
        </w:rPr>
        <w:t> </w:t>
      </w:r>
      <w:hyperlink r:id="rId1296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Iordache, OG;</w:t>
        </w:r>
      </w:hyperlink>
      <w:r w:rsidRPr="006A35E5">
        <w:rPr>
          <w:i/>
          <w:sz w:val="20"/>
          <w:szCs w:val="20"/>
          <w:lang w:val="sr-Latn-RS"/>
        </w:rPr>
        <w:t> </w:t>
      </w:r>
      <w:hyperlink r:id="rId1297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Mocioiu, AM;</w:t>
        </w:r>
      </w:hyperlink>
      <w:r w:rsidRPr="006A35E5">
        <w:rPr>
          <w:i/>
          <w:sz w:val="20"/>
          <w:szCs w:val="20"/>
          <w:lang w:val="sr-Latn-RS"/>
        </w:rPr>
        <w:t> </w:t>
      </w:r>
      <w:hyperlink r:id="rId1298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sr-Latn-RS"/>
          </w:rPr>
          <w:t>Nicula, G</w:t>
        </w:r>
      </w:hyperlink>
    </w:p>
    <w:p w14:paraId="6D8C3D1C" w14:textId="77777777" w:rsidR="00464609" w:rsidRPr="006A35E5" w:rsidRDefault="00464609" w:rsidP="0046460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Antimicrobial functionalization of textile materials with hydrophobins and Ag/ZnO composite nanopowders</w:t>
      </w:r>
    </w:p>
    <w:p w14:paraId="3811456C" w14:textId="77777777" w:rsidR="00464609" w:rsidRPr="006A35E5" w:rsidRDefault="00341F98" w:rsidP="00341F98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INDUSTRIA TEXTILA 64(6): 303-312 2013</w:t>
      </w:r>
    </w:p>
    <w:p w14:paraId="01F9B908" w14:textId="77777777" w:rsidR="00ED2A6C" w:rsidRPr="006A35E5" w:rsidRDefault="00ED2A6C" w:rsidP="00431008">
      <w:pPr>
        <w:rPr>
          <w:b/>
          <w:color w:val="993366"/>
          <w:sz w:val="20"/>
          <w:szCs w:val="20"/>
        </w:rPr>
      </w:pPr>
    </w:p>
    <w:p w14:paraId="643C0CD8" w14:textId="56E60CD7" w:rsidR="00431008" w:rsidRPr="006A35E5" w:rsidRDefault="003B68F8" w:rsidP="00431008">
      <w:pPr>
        <w:rPr>
          <w:color w:val="993366"/>
          <w:sz w:val="22"/>
          <w:szCs w:val="22"/>
          <w:lang w:val="sr-Latn-CS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5</w:t>
      </w:r>
      <w:r w:rsidR="00431008">
        <w:rPr>
          <w:b/>
          <w:color w:val="993366"/>
        </w:rPr>
        <w:t>.</w:t>
      </w:r>
      <w:r w:rsidR="00431008" w:rsidRPr="00431008">
        <w:rPr>
          <w:lang w:val="sr-Latn-CS" w:eastAsia="sr-Latn-CS"/>
        </w:rPr>
        <w:t xml:space="preserve"> </w:t>
      </w:r>
      <w:r w:rsidR="00431008" w:rsidRPr="006A35E5">
        <w:rPr>
          <w:color w:val="993366"/>
          <w:sz w:val="22"/>
          <w:szCs w:val="22"/>
          <w:lang w:val="sr-Latn-CS"/>
        </w:rPr>
        <w:t xml:space="preserve">Vujačić, A; </w:t>
      </w:r>
      <w:r w:rsidR="00431008" w:rsidRPr="006A35E5">
        <w:rPr>
          <w:b/>
          <w:color w:val="993366"/>
          <w:sz w:val="22"/>
          <w:szCs w:val="22"/>
          <w:lang w:val="sr-Latn-CS"/>
        </w:rPr>
        <w:t>Vodnik, V;</w:t>
      </w:r>
      <w:r w:rsidR="00431008" w:rsidRPr="006A35E5">
        <w:rPr>
          <w:color w:val="993366"/>
          <w:sz w:val="22"/>
          <w:szCs w:val="22"/>
          <w:lang w:val="sr-Latn-CS"/>
        </w:rPr>
        <w:t xml:space="preserve"> Sovilj, S.P; Dramićanin, M, Bibić, N; Milonjić, S; Vasić, V</w:t>
      </w:r>
    </w:p>
    <w:p w14:paraId="2FFF3F09" w14:textId="0190A7E3" w:rsidR="00431008" w:rsidRPr="00F55353" w:rsidRDefault="00431008" w:rsidP="00431008">
      <w:pPr>
        <w:rPr>
          <w:color w:val="993366"/>
          <w:sz w:val="22"/>
          <w:szCs w:val="22"/>
          <w:lang w:val="sr-Latn-CS"/>
        </w:rPr>
      </w:pPr>
      <w:r w:rsidRPr="006A35E5">
        <w:rPr>
          <w:i/>
          <w:color w:val="993366"/>
          <w:sz w:val="22"/>
          <w:szCs w:val="22"/>
          <w:u w:val="single"/>
          <w:lang w:val="sr-Latn-CS"/>
        </w:rPr>
        <w:t>Adsorption and Fluorescence Quenching of 5,5’-disulfopropyl-3,3’-dichlorothiacyanine Dye on Gold Nanoparticles</w:t>
      </w:r>
      <w:r w:rsidR="00F55353">
        <w:rPr>
          <w:color w:val="993366"/>
          <w:sz w:val="22"/>
          <w:szCs w:val="22"/>
          <w:lang w:val="sr-Latn-CS"/>
        </w:rPr>
        <w:t xml:space="preserve">, </w:t>
      </w:r>
      <w:r w:rsidRPr="006A35E5">
        <w:rPr>
          <w:b/>
          <w:color w:val="993366"/>
          <w:sz w:val="22"/>
          <w:szCs w:val="22"/>
          <w:lang w:val="sr-Latn-CS"/>
        </w:rPr>
        <w:t>NEW JOURNAL OF CHEMISTRY, 37(3): 743-751 2013</w:t>
      </w:r>
    </w:p>
    <w:p w14:paraId="52399953" w14:textId="77777777" w:rsidR="006B18D6" w:rsidRDefault="006B18D6" w:rsidP="006B18D6">
      <w:pPr>
        <w:rPr>
          <w:i/>
          <w:sz w:val="20"/>
          <w:szCs w:val="20"/>
          <w:lang w:val="sr-Latn-RS"/>
        </w:rPr>
      </w:pPr>
    </w:p>
    <w:p w14:paraId="59662180" w14:textId="77777777" w:rsidR="006B18D6" w:rsidRDefault="006B18D6" w:rsidP="007B35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212A5F09" w14:textId="77777777" w:rsidR="006B18D6" w:rsidRPr="006B18D6" w:rsidRDefault="006B18D6" w:rsidP="006B18D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6ECCDD04" w14:textId="327C291F" w:rsidR="006B18D6" w:rsidRPr="006B18D6" w:rsidRDefault="006B18D6" w:rsidP="006B18D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2023</w:t>
      </w:r>
    </w:p>
    <w:p w14:paraId="6FF7DCD0" w14:textId="77777777" w:rsidR="006B18D6" w:rsidRDefault="006B18D6" w:rsidP="006B18D6">
      <w:pPr>
        <w:rPr>
          <w:i/>
          <w:sz w:val="20"/>
          <w:szCs w:val="20"/>
          <w:lang w:val="sr-Latn-RS"/>
        </w:rPr>
      </w:pPr>
    </w:p>
    <w:p w14:paraId="48675349" w14:textId="3E200E2E" w:rsidR="007B3515" w:rsidRDefault="007B3515" w:rsidP="007B351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F3F55">
        <w:rPr>
          <w:i/>
          <w:sz w:val="20"/>
          <w:szCs w:val="20"/>
          <w:lang w:val="sr-Latn-RS"/>
        </w:rPr>
        <w:t>Zhang, W</w:t>
      </w:r>
    </w:p>
    <w:p w14:paraId="3EF2F242" w14:textId="77777777" w:rsidR="007B3515" w:rsidRPr="00FF3F55" w:rsidRDefault="007B3515" w:rsidP="007B3515">
      <w:pPr>
        <w:rPr>
          <w:i/>
          <w:sz w:val="20"/>
          <w:szCs w:val="20"/>
          <w:u w:val="single"/>
          <w:lang w:val="sr-Latn-RS"/>
        </w:rPr>
      </w:pPr>
      <w:r w:rsidRPr="00FF3F55">
        <w:rPr>
          <w:i/>
          <w:sz w:val="20"/>
          <w:szCs w:val="20"/>
          <w:u w:val="single"/>
          <w:lang w:val="sr-Latn-RS"/>
        </w:rPr>
        <w:t>Selective Detection and Removal of Zinc Oxide Nanoparticles in Contaminated Water</w:t>
      </w:r>
    </w:p>
    <w:p w14:paraId="0944A68C" w14:textId="77777777" w:rsidR="007B3515" w:rsidRPr="00FF3F55" w:rsidRDefault="007B3515" w:rsidP="007B3515">
      <w:pPr>
        <w:rPr>
          <w:b/>
          <w:bCs/>
          <w:i/>
          <w:sz w:val="20"/>
          <w:szCs w:val="20"/>
          <w:lang w:val="sr-Latn-RS"/>
        </w:rPr>
      </w:pPr>
      <w:r w:rsidRPr="00FF3F55">
        <w:rPr>
          <w:b/>
          <w:bCs/>
          <w:i/>
          <w:sz w:val="20"/>
          <w:szCs w:val="20"/>
          <w:lang w:val="sr-Latn-RS"/>
        </w:rPr>
        <w:t>Doctoral dissertation, Carleton University, 2022, https://curve.carleton.ca/8c9f6657-eb86-4086-841c-a24d1feb1fc4</w:t>
      </w:r>
    </w:p>
    <w:p w14:paraId="4633BF99" w14:textId="77777777" w:rsidR="007B3515" w:rsidRPr="007B3515" w:rsidRDefault="007B3515" w:rsidP="007B3515">
      <w:pPr>
        <w:rPr>
          <w:i/>
          <w:sz w:val="20"/>
          <w:szCs w:val="20"/>
          <w:lang w:val="sr-Latn-RS"/>
        </w:rPr>
      </w:pPr>
    </w:p>
    <w:p w14:paraId="60000802" w14:textId="7C40226B" w:rsidR="00D60882" w:rsidRDefault="00D60882" w:rsidP="00255A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60882">
        <w:rPr>
          <w:i/>
          <w:sz w:val="20"/>
          <w:szCs w:val="20"/>
          <w:lang w:val="sr-Latn-RS"/>
        </w:rPr>
        <w:t>Prashanth, KM</w:t>
      </w:r>
    </w:p>
    <w:p w14:paraId="34FCE9E1" w14:textId="0D9AA808" w:rsidR="001B2E9E" w:rsidRDefault="00D60882" w:rsidP="00D60882">
      <w:pPr>
        <w:rPr>
          <w:b/>
          <w:bCs/>
          <w:i/>
          <w:sz w:val="20"/>
          <w:szCs w:val="20"/>
          <w:lang w:val="sr-Latn-RS"/>
        </w:rPr>
      </w:pPr>
      <w:r w:rsidRPr="00D60882">
        <w:rPr>
          <w:i/>
          <w:sz w:val="20"/>
          <w:szCs w:val="20"/>
          <w:u w:val="single"/>
          <w:lang w:val="sr-Latn-RS"/>
        </w:rPr>
        <w:t>Extracellular Synthesis of Silver Nanoparticles Mediated by Streptomyces thermocarboxydus Strain PRO 33 and its Antimicrobial Activity</w:t>
      </w:r>
      <w:r w:rsidRPr="00D60882">
        <w:rPr>
          <w:i/>
          <w:sz w:val="20"/>
          <w:szCs w:val="20"/>
          <w:lang w:val="sr-Latn-RS"/>
        </w:rPr>
        <w:t>.</w:t>
      </w:r>
      <w:r w:rsidRPr="00D60882">
        <w:t xml:space="preserve"> </w:t>
      </w:r>
      <w:r w:rsidRPr="00D60882">
        <w:rPr>
          <w:b/>
          <w:bCs/>
          <w:i/>
          <w:sz w:val="20"/>
          <w:szCs w:val="20"/>
          <w:lang w:val="sr-Latn-RS"/>
        </w:rPr>
        <w:t>INDIAN JOURNAL OF NATURAL SCIENCES</w:t>
      </w:r>
      <w:r>
        <w:rPr>
          <w:b/>
          <w:bCs/>
          <w:i/>
          <w:sz w:val="20"/>
          <w:szCs w:val="20"/>
          <w:lang w:val="sr-Latn-RS"/>
        </w:rPr>
        <w:t>, 13(75): 50351-50360 2022</w:t>
      </w:r>
    </w:p>
    <w:p w14:paraId="012CEE9C" w14:textId="77777777" w:rsidR="00D60882" w:rsidRPr="001B2E9E" w:rsidRDefault="00D60882" w:rsidP="00D60882">
      <w:pPr>
        <w:rPr>
          <w:i/>
          <w:sz w:val="20"/>
          <w:szCs w:val="20"/>
          <w:lang w:val="sr-Latn-RS"/>
        </w:rPr>
      </w:pPr>
    </w:p>
    <w:p w14:paraId="781F3A6C" w14:textId="77777777" w:rsidR="00E12009" w:rsidRDefault="00E12009" w:rsidP="00E1200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12009">
        <w:rPr>
          <w:i/>
          <w:sz w:val="20"/>
          <w:szCs w:val="20"/>
          <w:lang w:val="sr-Latn-RS"/>
        </w:rPr>
        <w:t>Vujači</w:t>
      </w:r>
      <w:r>
        <w:rPr>
          <w:i/>
          <w:sz w:val="20"/>
          <w:szCs w:val="20"/>
          <w:lang w:val="sr-Latn-RS"/>
        </w:rPr>
        <w:t>ć, A;</w:t>
      </w:r>
      <w:r w:rsidRPr="00E12009">
        <w:rPr>
          <w:i/>
          <w:sz w:val="20"/>
          <w:szCs w:val="20"/>
          <w:lang w:val="sr-Latn-RS"/>
        </w:rPr>
        <w:t xml:space="preserve"> Grbovic Novakovic</w:t>
      </w:r>
      <w:r>
        <w:rPr>
          <w:i/>
          <w:sz w:val="20"/>
          <w:szCs w:val="20"/>
          <w:lang w:val="sr-Latn-RS"/>
        </w:rPr>
        <w:t>, J</w:t>
      </w:r>
    </w:p>
    <w:p w14:paraId="61114448" w14:textId="77777777" w:rsidR="00E12009" w:rsidRPr="00E12009" w:rsidRDefault="00E12009" w:rsidP="00E12009">
      <w:pPr>
        <w:rPr>
          <w:i/>
          <w:sz w:val="20"/>
          <w:szCs w:val="20"/>
          <w:u w:val="single"/>
          <w:lang w:val="sr-Latn-RS"/>
        </w:rPr>
      </w:pPr>
      <w:r w:rsidRPr="00E12009">
        <w:rPr>
          <w:i/>
          <w:sz w:val="20"/>
          <w:szCs w:val="20"/>
          <w:u w:val="single"/>
          <w:lang w:val="sr-Latn-RS"/>
        </w:rPr>
        <w:t>Nano/Microcarriers in Drug Delivery: Moving the Timeline to Contemporary</w:t>
      </w:r>
    </w:p>
    <w:p w14:paraId="6E757284" w14:textId="77777777" w:rsidR="00E12009" w:rsidRPr="00E12009" w:rsidRDefault="00E12009" w:rsidP="00E12009">
      <w:pPr>
        <w:rPr>
          <w:b/>
          <w:bCs/>
          <w:i/>
          <w:sz w:val="20"/>
          <w:szCs w:val="20"/>
          <w:lang w:val="sr-Latn-RS"/>
        </w:rPr>
      </w:pPr>
      <w:r w:rsidRPr="00E12009">
        <w:rPr>
          <w:b/>
          <w:bCs/>
          <w:i/>
          <w:sz w:val="20"/>
          <w:szCs w:val="20"/>
          <w:lang w:val="sr-Latn-RS"/>
        </w:rPr>
        <w:t>CURRENT MEDICINAL CHEMISTRY, 2022, DOI: 10.2174/0929867329666220821193938</w:t>
      </w:r>
    </w:p>
    <w:p w14:paraId="26E346C8" w14:textId="77777777" w:rsidR="00E12009" w:rsidRPr="00E12009" w:rsidRDefault="00E12009" w:rsidP="00E12009">
      <w:pPr>
        <w:ind w:left="360"/>
        <w:rPr>
          <w:i/>
          <w:sz w:val="20"/>
          <w:szCs w:val="20"/>
          <w:lang w:val="sr-Latn-RS"/>
        </w:rPr>
      </w:pPr>
    </w:p>
    <w:p w14:paraId="2A3E9E4C" w14:textId="2BA9A9C9" w:rsidR="00255A3F" w:rsidRPr="006A35E5" w:rsidRDefault="00255A3F" w:rsidP="00255A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Nikezić, AV;, Bondžić, AM; Vasić, VM</w:t>
      </w:r>
    </w:p>
    <w:p w14:paraId="3F4B9510" w14:textId="77777777" w:rsidR="00255A3F" w:rsidRPr="006A35E5" w:rsidRDefault="00255A3F" w:rsidP="00255A3F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Drug Delivery Systems Based on Nanoparticles and Related Nanostuctures</w:t>
      </w:r>
      <w:r w:rsidRPr="006A35E5">
        <w:rPr>
          <w:i/>
          <w:sz w:val="20"/>
          <w:szCs w:val="20"/>
        </w:rPr>
        <w:t>. </w:t>
      </w:r>
    </w:p>
    <w:p w14:paraId="51A25D47" w14:textId="77777777" w:rsidR="00255A3F" w:rsidRPr="006A35E5" w:rsidRDefault="00255A3F" w:rsidP="00255A3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EUROPEAN JOURNAL OF PHARMACEUTICAL SCIENCES</w:t>
      </w:r>
      <w:r w:rsidRPr="006A35E5">
        <w:rPr>
          <w:b/>
          <w:i/>
          <w:sz w:val="20"/>
          <w:szCs w:val="20"/>
        </w:rPr>
        <w:t>, 2020, https://doi.org/10.1016/j.ejps.2020.105412</w:t>
      </w:r>
    </w:p>
    <w:p w14:paraId="5CE15E28" w14:textId="77777777" w:rsidR="00255A3F" w:rsidRPr="006A35E5" w:rsidRDefault="00255A3F" w:rsidP="00255A3F">
      <w:pPr>
        <w:ind w:left="360"/>
        <w:rPr>
          <w:i/>
          <w:sz w:val="20"/>
          <w:szCs w:val="20"/>
        </w:rPr>
      </w:pPr>
    </w:p>
    <w:p w14:paraId="4CE61DEA" w14:textId="77777777" w:rsidR="00D974BE" w:rsidRPr="006A35E5" w:rsidRDefault="00D974BE" w:rsidP="003D466D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Farmani, MR; Peyman, H; Roshanfekr, H</w:t>
      </w:r>
    </w:p>
    <w:p w14:paraId="00E28C70" w14:textId="3B24C352" w:rsidR="00D974BE" w:rsidRPr="00F55353" w:rsidRDefault="00D974BE" w:rsidP="00D974BE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Blue luminescent graphene quantum dot conjugated cysteamine functionalized-gold nanoparticles (GQD-AuNPs) for sensing hazardous dye Erythrosine B. </w:t>
      </w:r>
      <w:r w:rsidRPr="006A35E5">
        <w:rPr>
          <w:b/>
          <w:i/>
          <w:iCs/>
          <w:sz w:val="20"/>
          <w:szCs w:val="20"/>
        </w:rPr>
        <w:t>SPECTROCHIMICA ACTA PART A: MOLECULAR AND BIOMOLECULAR SPECTROSCOPY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229</w:t>
      </w:r>
      <w:r w:rsidRPr="006A35E5">
        <w:rPr>
          <w:b/>
          <w:i/>
          <w:sz w:val="20"/>
          <w:szCs w:val="20"/>
        </w:rPr>
        <w:t>, 117960 2020</w:t>
      </w:r>
    </w:p>
    <w:p w14:paraId="0E3250D3" w14:textId="77777777" w:rsidR="00D974BE" w:rsidRPr="006A35E5" w:rsidRDefault="00D974BE" w:rsidP="00D974BE">
      <w:pPr>
        <w:rPr>
          <w:i/>
          <w:sz w:val="20"/>
          <w:szCs w:val="20"/>
        </w:rPr>
      </w:pPr>
    </w:p>
    <w:p w14:paraId="3B53619B" w14:textId="77777777" w:rsidR="00AD6CD4" w:rsidRPr="006A35E5" w:rsidRDefault="00AD6CD4" w:rsidP="00AD6CD4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ElMitwalli, OS; Barakat, OA;… &amp; Henari, FZ</w:t>
      </w:r>
    </w:p>
    <w:p w14:paraId="532A4CBC" w14:textId="380F39AF" w:rsidR="00AD6CD4" w:rsidRPr="00F55353" w:rsidRDefault="00AD6CD4" w:rsidP="00AD6CD4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Green synthesis of gold nanoparticles using cinnamon bark extract, characterization, and fluorescence activity in Au/eosin Y assemblies. </w:t>
      </w:r>
      <w:r w:rsidRPr="006A35E5">
        <w:rPr>
          <w:b/>
          <w:i/>
          <w:sz w:val="20"/>
          <w:szCs w:val="20"/>
        </w:rPr>
        <w:t>JOURNAL OF NANOPARTICLE RESEARCH, 22(10): 1-9 2020</w:t>
      </w:r>
    </w:p>
    <w:p w14:paraId="18CEAAFB" w14:textId="77777777" w:rsidR="00AD6CD4" w:rsidRPr="006A35E5" w:rsidRDefault="00AD6CD4" w:rsidP="00AD6CD4">
      <w:pPr>
        <w:rPr>
          <w:i/>
          <w:sz w:val="20"/>
          <w:szCs w:val="20"/>
        </w:rPr>
      </w:pPr>
    </w:p>
    <w:p w14:paraId="4B821B20" w14:textId="77777777" w:rsidR="003D466D" w:rsidRPr="006A35E5" w:rsidRDefault="003D466D" w:rsidP="003D466D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Nagappan, S: Jeon, Y; Park, SS; Ha, CS</w:t>
      </w:r>
    </w:p>
    <w:p w14:paraId="0CE7B637" w14:textId="04812D03" w:rsidR="003D466D" w:rsidRPr="00F55353" w:rsidRDefault="003D466D" w:rsidP="003D466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Hexadecyltrimethylammonium Bromide Surfactant-Supported Silica Material for the Effective Adsorption of Metanil Yellow Dye</w:t>
      </w:r>
      <w:r w:rsidR="00F55353">
        <w:rPr>
          <w:i/>
          <w:sz w:val="20"/>
          <w:szCs w:val="20"/>
          <w:u w:val="single"/>
        </w:rPr>
        <w:t>,</w:t>
      </w:r>
      <w:r w:rsidR="00985698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</w:rPr>
        <w:t>ACS OMEGA,</w:t>
      </w:r>
      <w:r w:rsidR="009D6B5E" w:rsidRPr="006A35E5">
        <w:rPr>
          <w:b/>
          <w:i/>
          <w:sz w:val="20"/>
          <w:szCs w:val="20"/>
        </w:rPr>
        <w:t xml:space="preserve"> </w:t>
      </w:r>
      <w:r w:rsidR="00D71AD7" w:rsidRPr="006A35E5">
        <w:rPr>
          <w:b/>
          <w:i/>
          <w:sz w:val="20"/>
          <w:szCs w:val="20"/>
        </w:rPr>
        <w:t>4: 8548-8558, 2019</w:t>
      </w:r>
    </w:p>
    <w:p w14:paraId="304607D1" w14:textId="77777777" w:rsidR="00D71AD7" w:rsidRPr="006A35E5" w:rsidRDefault="00D71AD7" w:rsidP="003D466D">
      <w:pPr>
        <w:rPr>
          <w:b/>
          <w:i/>
          <w:sz w:val="20"/>
          <w:szCs w:val="20"/>
        </w:rPr>
      </w:pPr>
    </w:p>
    <w:p w14:paraId="09A69A5F" w14:textId="77777777" w:rsidR="00826DAA" w:rsidRPr="006A35E5" w:rsidRDefault="00826DAA" w:rsidP="00826DAA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Yuan, C; Chen, T; Wu, X; Yang, G</w:t>
      </w:r>
    </w:p>
    <w:p w14:paraId="6CA5FC33" w14:textId="6AA89152" w:rsidR="00826DAA" w:rsidRPr="00F55353" w:rsidRDefault="00826DAA" w:rsidP="00826DAA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Oxygen Vacancy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Engineered PEGylated MoO3−x Nanoparticles with Superior Sulfite Oxidase Mimetic Activity for Vitamin B1 Detection</w:t>
      </w:r>
      <w:r w:rsidR="00F55353">
        <w:rPr>
          <w:i/>
          <w:sz w:val="20"/>
          <w:szCs w:val="20"/>
          <w:u w:val="single"/>
        </w:rPr>
        <w:t xml:space="preserve">, </w:t>
      </w:r>
      <w:r w:rsidR="00985698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</w:rPr>
        <w:t>SMALL, 2019, DOI: 10.1002/smll.201903153</w:t>
      </w:r>
    </w:p>
    <w:p w14:paraId="36C93095" w14:textId="77777777" w:rsidR="00826DAA" w:rsidRPr="006A35E5" w:rsidRDefault="00826DAA" w:rsidP="00826DAA">
      <w:pPr>
        <w:rPr>
          <w:i/>
          <w:sz w:val="20"/>
          <w:szCs w:val="20"/>
        </w:rPr>
      </w:pPr>
    </w:p>
    <w:p w14:paraId="0D9416FC" w14:textId="77777777" w:rsidR="00F13CA2" w:rsidRDefault="00980566" w:rsidP="00980566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Farmani, MR; Peyman, H; Roshanfekr, H</w:t>
      </w:r>
    </w:p>
    <w:p w14:paraId="6BFC10BC" w14:textId="634DF7AC" w:rsidR="00980566" w:rsidRPr="00F13CA2" w:rsidRDefault="00980566" w:rsidP="00F13CA2">
      <w:pPr>
        <w:rPr>
          <w:i/>
          <w:sz w:val="20"/>
          <w:szCs w:val="20"/>
        </w:rPr>
      </w:pPr>
      <w:r w:rsidRPr="00F13CA2">
        <w:rPr>
          <w:i/>
          <w:sz w:val="20"/>
          <w:szCs w:val="20"/>
          <w:u w:val="single"/>
        </w:rPr>
        <w:t>Blue luminescent graphene quantum dot conjugated cysteamine functionalized-gold nanoparticles (GQD-AuNPs) for sensing hazardous dye Erythrosine B</w:t>
      </w:r>
      <w:r w:rsidRPr="00F13CA2">
        <w:rPr>
          <w:i/>
          <w:sz w:val="20"/>
          <w:szCs w:val="20"/>
        </w:rPr>
        <w:t>. </w:t>
      </w:r>
      <w:r w:rsidRPr="00F13CA2">
        <w:rPr>
          <w:b/>
          <w:i/>
          <w:iCs/>
          <w:sz w:val="20"/>
          <w:szCs w:val="20"/>
        </w:rPr>
        <w:t>SPECTROCHIMICA ACTA PART A: MOLECULAR AND BIOMOLECULAR SPECTROSCOPY</w:t>
      </w:r>
      <w:r w:rsidR="00F13CA2">
        <w:rPr>
          <w:b/>
          <w:i/>
          <w:sz w:val="20"/>
          <w:szCs w:val="20"/>
        </w:rPr>
        <w:t>, 229</w:t>
      </w:r>
      <w:r w:rsidR="00F13CA2">
        <w:rPr>
          <w:b/>
          <w:i/>
          <w:sz w:val="20"/>
          <w:szCs w:val="20"/>
          <w:lang w:val="sr-Latn-RS"/>
        </w:rPr>
        <w:t>:117960</w:t>
      </w:r>
      <w:r w:rsidR="00F13CA2" w:rsidRPr="00F13CA2">
        <w:rPr>
          <w:b/>
          <w:i/>
          <w:sz w:val="20"/>
          <w:szCs w:val="20"/>
        </w:rPr>
        <w:t xml:space="preserve"> </w:t>
      </w:r>
      <w:r w:rsidRPr="00F13CA2">
        <w:rPr>
          <w:b/>
          <w:i/>
          <w:sz w:val="20"/>
          <w:szCs w:val="20"/>
        </w:rPr>
        <w:t>2019</w:t>
      </w:r>
    </w:p>
    <w:p w14:paraId="401AF5D5" w14:textId="77777777" w:rsidR="00980566" w:rsidRPr="006A35E5" w:rsidRDefault="00980566" w:rsidP="00980566">
      <w:pPr>
        <w:rPr>
          <w:i/>
          <w:sz w:val="20"/>
          <w:szCs w:val="20"/>
        </w:rPr>
      </w:pPr>
    </w:p>
    <w:p w14:paraId="39747F39" w14:textId="77777777" w:rsidR="00985698" w:rsidRPr="006A35E5" w:rsidRDefault="00985698" w:rsidP="0098569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Kondorskiy, AD; Lebedev, VS</w:t>
      </w:r>
    </w:p>
    <w:p w14:paraId="45417E54" w14:textId="77777777" w:rsidR="00985698" w:rsidRPr="005773C8" w:rsidRDefault="00985698" w:rsidP="0098569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Spectral-band replication phenomenon in a single pair of hybrid metal-organic nanospheres and nanodisks caused by plexcitonic coupling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OPTICS EXPRESS 27(8):11783 2019, DOI: 10.1364/OE.27.011783</w:t>
      </w:r>
    </w:p>
    <w:p w14:paraId="13ADCAD0" w14:textId="77777777" w:rsidR="00985698" w:rsidRDefault="00985698" w:rsidP="00985698">
      <w:pPr>
        <w:ind w:left="360"/>
        <w:rPr>
          <w:i/>
          <w:sz w:val="20"/>
          <w:szCs w:val="20"/>
        </w:rPr>
      </w:pPr>
    </w:p>
    <w:p w14:paraId="6555B7D4" w14:textId="5FDBF0B2" w:rsidR="00442B26" w:rsidRPr="006A35E5" w:rsidRDefault="00442B26" w:rsidP="00C7790F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Vijayabharathi, R; Sathya, A; Gopalakrishnan, S</w:t>
      </w:r>
    </w:p>
    <w:p w14:paraId="247A3CD9" w14:textId="77777777" w:rsidR="00442B26" w:rsidRPr="006A35E5" w:rsidRDefault="00442B26" w:rsidP="00442B26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Extracellular biosynthesis of silver nanoparticles using Streptomyces griseoplanus SAI-25 and its antifungal activity against Macrophomina phaseolina, the charcoal rot pathogen of sorghum</w:t>
      </w:r>
      <w:r w:rsidRPr="006A35E5">
        <w:rPr>
          <w:i/>
          <w:sz w:val="20"/>
          <w:szCs w:val="20"/>
        </w:rPr>
        <w:t>. </w:t>
      </w:r>
    </w:p>
    <w:p w14:paraId="007D1BD7" w14:textId="77777777" w:rsidR="00442B26" w:rsidRPr="006A35E5" w:rsidRDefault="00442B26" w:rsidP="00442B26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BIOCATALYSIS AND AGRICULTURAL BIOTECHNOLOGY</w:t>
      </w:r>
      <w:r w:rsidRPr="006A35E5">
        <w:rPr>
          <w:b/>
          <w:i/>
          <w:sz w:val="20"/>
          <w:szCs w:val="20"/>
        </w:rPr>
        <w:t xml:space="preserve">, </w:t>
      </w:r>
      <w:r w:rsidR="008B03D3" w:rsidRPr="006A35E5">
        <w:rPr>
          <w:b/>
          <w:i/>
          <w:sz w:val="20"/>
          <w:szCs w:val="20"/>
        </w:rPr>
        <w:t>14: 166-171 2018</w:t>
      </w:r>
    </w:p>
    <w:p w14:paraId="5AA1B3C3" w14:textId="77777777" w:rsidR="00442B26" w:rsidRPr="006A35E5" w:rsidRDefault="00442B26" w:rsidP="00442B26">
      <w:pPr>
        <w:rPr>
          <w:i/>
          <w:sz w:val="20"/>
          <w:szCs w:val="20"/>
        </w:rPr>
      </w:pPr>
    </w:p>
    <w:p w14:paraId="087A2393" w14:textId="77777777" w:rsidR="00C7790F" w:rsidRPr="006A35E5" w:rsidRDefault="00C7790F" w:rsidP="00C7790F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50B37446" w14:textId="77777777" w:rsidR="00C7790F" w:rsidRPr="006A35E5" w:rsidRDefault="00C7790F" w:rsidP="00C7790F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0F809246" w14:textId="77777777" w:rsidR="00C7790F" w:rsidRPr="006A35E5" w:rsidRDefault="00C7790F" w:rsidP="00C7790F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 xml:space="preserve">Doctoral dissertation, Univerzitet u </w:t>
      </w:r>
      <w:r w:rsidR="005074C2" w:rsidRPr="006A35E5">
        <w:rPr>
          <w:b/>
          <w:i/>
          <w:sz w:val="20"/>
          <w:szCs w:val="20"/>
        </w:rPr>
        <w:t>Beogradu-Hemijski fakultet, 2017</w:t>
      </w:r>
      <w:r w:rsidRPr="006A35E5">
        <w:rPr>
          <w:b/>
          <w:i/>
          <w:sz w:val="20"/>
          <w:szCs w:val="20"/>
        </w:rPr>
        <w:t>, http://uvidok.rcub.bg.ac.rs/handle/123456789/1752</w:t>
      </w:r>
    </w:p>
    <w:p w14:paraId="52785009" w14:textId="77777777" w:rsidR="00C7790F" w:rsidRPr="006A35E5" w:rsidRDefault="00C7790F" w:rsidP="00C7790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CA3437B" w14:textId="77777777" w:rsidR="00EA4942" w:rsidRPr="006A35E5" w:rsidRDefault="00EA4942" w:rsidP="00EA494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Smajić, MM</w:t>
      </w:r>
    </w:p>
    <w:p w14:paraId="6FD3FB62" w14:textId="0A8BFC95" w:rsidR="00EA4942" w:rsidRPr="00535460" w:rsidRDefault="00EA4942" w:rsidP="00EA494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535460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http://nardus.mpn.gov.rs/handle/123456789/6947</w:t>
      </w:r>
    </w:p>
    <w:p w14:paraId="325FDC08" w14:textId="77777777" w:rsidR="00EA4942" w:rsidRPr="006A35E5" w:rsidRDefault="00EA4942" w:rsidP="00EA494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288FB72" w14:textId="77777777" w:rsidR="005D3B8E" w:rsidRPr="006A35E5" w:rsidRDefault="005D3B8E" w:rsidP="005D3B8E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Bogdanović, U</w:t>
      </w:r>
    </w:p>
    <w:p w14:paraId="666CC1E7" w14:textId="3765934E" w:rsidR="005D3B8E" w:rsidRPr="00535460" w:rsidRDefault="005D3B8E" w:rsidP="005D3B8E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755796B4" w14:textId="77777777" w:rsidR="005D3B8E" w:rsidRPr="006A35E5" w:rsidRDefault="005D3B8E" w:rsidP="005D3B8E">
      <w:pPr>
        <w:rPr>
          <w:i/>
          <w:sz w:val="20"/>
          <w:szCs w:val="20"/>
          <w:lang w:val="sr-Latn-RS"/>
        </w:rPr>
      </w:pPr>
    </w:p>
    <w:p w14:paraId="3C3D64C9" w14:textId="77777777" w:rsidR="00431008" w:rsidRPr="006A35E5" w:rsidRDefault="00431008" w:rsidP="00C365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Li, Y; Zhang, G; Tao, M</w:t>
      </w:r>
    </w:p>
    <w:p w14:paraId="1A50545B" w14:textId="77777777" w:rsidR="00431008" w:rsidRPr="006A35E5" w:rsidRDefault="00431008" w:rsidP="0043100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Binding properties of herbicide chlorpropham to DNA: Spectroscopic, chemometrics and modeling investigations</w:t>
      </w:r>
    </w:p>
    <w:p w14:paraId="16C0D8AA" w14:textId="77777777" w:rsidR="00431008" w:rsidRPr="006A35E5" w:rsidRDefault="00431008" w:rsidP="00431008">
      <w:pPr>
        <w:rPr>
          <w:b/>
          <w:i/>
          <w:iCs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 xml:space="preserve">JOURNAL OF PHOTOCHEMISTRY AND PHOTOBIOLOGY B: BIOLOGY, </w:t>
      </w:r>
      <w:r w:rsidR="007B0E9C" w:rsidRPr="006A35E5">
        <w:rPr>
          <w:b/>
          <w:i/>
          <w:iCs/>
          <w:sz w:val="20"/>
          <w:szCs w:val="20"/>
          <w:lang w:val="sr-Latn-RS"/>
        </w:rPr>
        <w:t>138: 109-117 2014</w:t>
      </w:r>
    </w:p>
    <w:p w14:paraId="7F44AEAC" w14:textId="77777777" w:rsidR="00CA7E5F" w:rsidRPr="006A35E5" w:rsidRDefault="00CA7E5F" w:rsidP="00431008">
      <w:pPr>
        <w:rPr>
          <w:b/>
          <w:i/>
          <w:iCs/>
          <w:sz w:val="20"/>
          <w:szCs w:val="20"/>
          <w:lang w:val="sr-Latn-RS"/>
        </w:rPr>
      </w:pPr>
    </w:p>
    <w:p w14:paraId="08EDF02D" w14:textId="77777777" w:rsidR="00CA7E5F" w:rsidRPr="006A35E5" w:rsidRDefault="00CA7E5F" w:rsidP="00C365DE">
      <w:pPr>
        <w:numPr>
          <w:ilvl w:val="0"/>
          <w:numId w:val="1"/>
        </w:numPr>
        <w:rPr>
          <w:b/>
          <w:i/>
          <w:iCs/>
          <w:sz w:val="20"/>
          <w:szCs w:val="20"/>
          <w:lang w:val="sr-Latn-RS"/>
        </w:rPr>
      </w:pPr>
      <w:r w:rsidRPr="006A35E5">
        <w:rPr>
          <w:i/>
          <w:iCs/>
          <w:sz w:val="20"/>
          <w:szCs w:val="20"/>
          <w:lang w:val="sr-Latn-RS"/>
        </w:rPr>
        <w:t xml:space="preserve">Sharma, AS; Ilanchelian, M </w:t>
      </w:r>
    </w:p>
    <w:p w14:paraId="139ECF53" w14:textId="4ED0F37F" w:rsidR="00CA7E5F" w:rsidRPr="00535460" w:rsidRDefault="00CA7E5F" w:rsidP="00CA7E5F">
      <w:pPr>
        <w:rPr>
          <w:b/>
          <w:i/>
          <w:iCs/>
          <w:sz w:val="20"/>
          <w:szCs w:val="20"/>
          <w:u w:val="single"/>
          <w:lang w:val="sr-Latn-RS"/>
        </w:rPr>
      </w:pPr>
      <w:r w:rsidRPr="006A35E5">
        <w:rPr>
          <w:i/>
          <w:iCs/>
          <w:sz w:val="20"/>
          <w:szCs w:val="20"/>
          <w:u w:val="single"/>
          <w:lang w:val="sr-Latn-RS"/>
        </w:rPr>
        <w:t>Elucidation of photophysical changes and orientation of acridine orange dye on the surface of borate capped gold nanoparticles using multi-spectroscopic techniques.</w:t>
      </w:r>
      <w:r w:rsidRPr="006A35E5">
        <w:rPr>
          <w:b/>
          <w:i/>
          <w:iCs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 xml:space="preserve">PHOTOCHEMICAL &amp; PHOTOBIOLOGICAL SCIENCES, </w:t>
      </w:r>
      <w:r w:rsidR="00CF72C8" w:rsidRPr="006A35E5">
        <w:rPr>
          <w:b/>
          <w:bCs/>
          <w:i/>
          <w:iCs/>
          <w:sz w:val="20"/>
          <w:szCs w:val="20"/>
        </w:rPr>
        <w:t xml:space="preserve">13(12): 1741-1752 </w:t>
      </w:r>
      <w:r w:rsidR="00CF72C8" w:rsidRPr="006A35E5">
        <w:rPr>
          <w:b/>
          <w:i/>
          <w:iCs/>
          <w:sz w:val="20"/>
          <w:szCs w:val="20"/>
          <w:lang w:val="sr-Latn-RS"/>
        </w:rPr>
        <w:t>2014</w:t>
      </w:r>
    </w:p>
    <w:p w14:paraId="4E84592D" w14:textId="77777777" w:rsidR="00CA7E5F" w:rsidRPr="006A35E5" w:rsidRDefault="00CA7E5F" w:rsidP="00431008">
      <w:pPr>
        <w:rPr>
          <w:b/>
          <w:i/>
          <w:iCs/>
          <w:sz w:val="20"/>
          <w:szCs w:val="20"/>
          <w:lang w:val="sr-Latn-RS"/>
        </w:rPr>
      </w:pPr>
    </w:p>
    <w:p w14:paraId="465DEBC3" w14:textId="326BF940" w:rsidR="00A579D5" w:rsidRPr="006A35E5" w:rsidRDefault="003B68F8" w:rsidP="00A579D5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6</w:t>
      </w:r>
      <w:r w:rsidR="00A579D5" w:rsidRPr="00A579D5">
        <w:rPr>
          <w:b/>
          <w:color w:val="993366"/>
        </w:rPr>
        <w:t>.</w:t>
      </w:r>
      <w:r w:rsidR="00A579D5" w:rsidRPr="006637EE">
        <w:t xml:space="preserve"> </w:t>
      </w:r>
      <w:r w:rsidR="00A579D5" w:rsidRPr="006A35E5">
        <w:rPr>
          <w:color w:val="993366"/>
          <w:sz w:val="22"/>
          <w:szCs w:val="22"/>
        </w:rPr>
        <w:t>Pergal, MV; Džunuzović, JV; Poręba, R; Steinhart, M; Pergal, MM;</w:t>
      </w:r>
      <w:r w:rsidR="00A579D5" w:rsidRPr="006A35E5">
        <w:rPr>
          <w:sz w:val="22"/>
          <w:szCs w:val="22"/>
          <w:lang w:val="sr-Latn-CS" w:eastAsia="sr-Latn-CS"/>
        </w:rPr>
        <w:t xml:space="preserve"> </w:t>
      </w:r>
      <w:r w:rsidR="00A579D5" w:rsidRPr="006A35E5">
        <w:rPr>
          <w:b/>
          <w:color w:val="993366"/>
          <w:sz w:val="22"/>
          <w:szCs w:val="22"/>
          <w:lang w:val="sr-Latn-RS"/>
        </w:rPr>
        <w:t>Vodnik, V</w:t>
      </w:r>
      <w:r w:rsidR="00A579D5" w:rsidRPr="006A35E5">
        <w:rPr>
          <w:color w:val="993366"/>
          <w:sz w:val="22"/>
          <w:szCs w:val="22"/>
          <w:lang w:val="sr-Latn-RS"/>
        </w:rPr>
        <w:t xml:space="preserve">; </w:t>
      </w:r>
      <w:r w:rsidR="00A579D5" w:rsidRPr="006A35E5">
        <w:rPr>
          <w:color w:val="993366"/>
          <w:sz w:val="22"/>
          <w:szCs w:val="22"/>
          <w:lang w:val="sr-Latn-CS"/>
        </w:rPr>
        <w:t>Špírková</w:t>
      </w:r>
      <w:r w:rsidR="00A579D5" w:rsidRPr="006A35E5">
        <w:rPr>
          <w:color w:val="993366"/>
          <w:sz w:val="22"/>
          <w:szCs w:val="22"/>
          <w:lang w:val="sr-Latn-RS"/>
        </w:rPr>
        <w:t>, M</w:t>
      </w:r>
    </w:p>
    <w:p w14:paraId="1C2A7E92" w14:textId="77777777" w:rsidR="00A579D5" w:rsidRPr="006A35E5" w:rsidRDefault="00A579D5" w:rsidP="00A579D5">
      <w:pPr>
        <w:rPr>
          <w:i/>
          <w:color w:val="993366"/>
          <w:sz w:val="22"/>
          <w:szCs w:val="22"/>
          <w:u w:val="single"/>
        </w:rPr>
      </w:pPr>
      <w:r w:rsidRPr="006A35E5">
        <w:rPr>
          <w:i/>
          <w:color w:val="993366"/>
          <w:sz w:val="22"/>
          <w:szCs w:val="22"/>
          <w:u w:val="single"/>
        </w:rPr>
        <w:t>Structure–Property Correlation Study of Novel Poly (urethane–ester–siloxane) Networks</w:t>
      </w:r>
    </w:p>
    <w:p w14:paraId="25465BA4" w14:textId="77777777" w:rsidR="00A579D5" w:rsidRPr="006A35E5" w:rsidRDefault="00A579D5" w:rsidP="00A579D5">
      <w:pPr>
        <w:rPr>
          <w:rFonts w:eastAsia="SimSun"/>
          <w:b/>
          <w:color w:val="993366"/>
          <w:sz w:val="22"/>
          <w:szCs w:val="22"/>
          <w:lang w:eastAsia="zh-CN"/>
        </w:rPr>
      </w:pPr>
      <w:r w:rsidRPr="006A35E5">
        <w:rPr>
          <w:rFonts w:eastAsia="SimSun"/>
          <w:b/>
          <w:color w:val="993366"/>
          <w:sz w:val="22"/>
          <w:szCs w:val="22"/>
          <w:lang w:eastAsia="zh-CN"/>
        </w:rPr>
        <w:t>INDUSTRIAL &amp; ENGINEERING CHEMISTRY RESEARCH</w:t>
      </w:r>
      <w:r w:rsidRPr="006A35E5">
        <w:rPr>
          <w:b/>
          <w:color w:val="993366"/>
          <w:sz w:val="22"/>
          <w:szCs w:val="22"/>
        </w:rPr>
        <w:t>, 52 (18), 6164-6176 2013</w:t>
      </w:r>
    </w:p>
    <w:p w14:paraId="173669B0" w14:textId="77777777" w:rsidR="00A579D5" w:rsidRDefault="00A579D5" w:rsidP="00A579D5">
      <w:pPr>
        <w:rPr>
          <w:b/>
          <w:color w:val="993366"/>
        </w:rPr>
      </w:pPr>
    </w:p>
    <w:p w14:paraId="43F3E44C" w14:textId="47C47F12" w:rsidR="005C0F5E" w:rsidRDefault="005C0F5E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Bai, Y; Jiang, X;...&amp;Zhang, Y</w:t>
      </w:r>
    </w:p>
    <w:p w14:paraId="67C68C45" w14:textId="77777777" w:rsidR="005C0F5E" w:rsidRPr="005C0F5E" w:rsidRDefault="005C0F5E" w:rsidP="005C0F5E">
      <w:pPr>
        <w:rPr>
          <w:i/>
          <w:sz w:val="20"/>
          <w:szCs w:val="20"/>
          <w:u w:val="single"/>
          <w:lang w:val="sr-Latn-RS"/>
        </w:rPr>
      </w:pPr>
      <w:r w:rsidRPr="005C0F5E">
        <w:rPr>
          <w:i/>
          <w:sz w:val="20"/>
          <w:szCs w:val="20"/>
          <w:u w:val="single"/>
          <w:lang w:val="sr-Latn-RS"/>
        </w:rPr>
        <w:t>Polydimethylsiloxane enabled triple-action water-resistant coating with desirable relaxation rate in clear aligner</w:t>
      </w:r>
    </w:p>
    <w:p w14:paraId="69159F1C" w14:textId="10BD0357" w:rsidR="005C0F5E" w:rsidRPr="005C0F5E" w:rsidRDefault="005C0F5E" w:rsidP="005C0F5E">
      <w:pPr>
        <w:rPr>
          <w:b/>
          <w:bCs/>
          <w:i/>
          <w:sz w:val="20"/>
          <w:szCs w:val="20"/>
          <w:lang w:val="sr-Latn-RS"/>
        </w:rPr>
      </w:pPr>
      <w:r w:rsidRPr="005C0F5E">
        <w:rPr>
          <w:b/>
          <w:bCs/>
          <w:i/>
          <w:sz w:val="20"/>
          <w:szCs w:val="20"/>
          <w:lang w:val="sr-Latn-RS"/>
        </w:rPr>
        <w:t>JOURNAL OF COLLOID AND INTERFACE SCIENCE, 2024,DOI: 10.1016/j.jcis.2024.07.181</w:t>
      </w:r>
    </w:p>
    <w:p w14:paraId="49944EBD" w14:textId="77777777" w:rsidR="005C0F5E" w:rsidRDefault="005C0F5E" w:rsidP="005C0F5E">
      <w:pPr>
        <w:rPr>
          <w:i/>
          <w:sz w:val="20"/>
          <w:szCs w:val="20"/>
          <w:lang w:val="sr-Latn-RS"/>
        </w:rPr>
      </w:pPr>
    </w:p>
    <w:p w14:paraId="49844F4A" w14:textId="411B00A0" w:rsidR="00D447C6" w:rsidRDefault="00D447C6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Shafiq. A; Bhatti, IA;...&amp;Rasheed, T</w:t>
      </w:r>
    </w:p>
    <w:p w14:paraId="646B9967" w14:textId="77777777" w:rsidR="00D447C6" w:rsidRPr="00D447C6" w:rsidRDefault="00D447C6" w:rsidP="00D447C6">
      <w:pPr>
        <w:rPr>
          <w:i/>
          <w:sz w:val="20"/>
          <w:szCs w:val="20"/>
          <w:u w:val="single"/>
          <w:lang w:val="sr-Latn-RS"/>
        </w:rPr>
      </w:pPr>
      <w:r w:rsidRPr="00D447C6">
        <w:rPr>
          <w:i/>
          <w:sz w:val="20"/>
          <w:szCs w:val="20"/>
          <w:u w:val="single"/>
          <w:lang w:val="sr-Latn-RS"/>
        </w:rPr>
        <w:t>Lignin derived polyurethanes: Current advances and future prospects in synthesis and applications</w:t>
      </w:r>
    </w:p>
    <w:p w14:paraId="4E2587D6" w14:textId="2C60D03C" w:rsidR="00D447C6" w:rsidRPr="00D447C6" w:rsidRDefault="00D447C6" w:rsidP="00D447C6">
      <w:pPr>
        <w:rPr>
          <w:b/>
          <w:bCs/>
          <w:i/>
          <w:sz w:val="20"/>
          <w:szCs w:val="20"/>
          <w:lang w:val="sr-Latn-RS"/>
        </w:rPr>
      </w:pPr>
      <w:r w:rsidRPr="00D447C6">
        <w:rPr>
          <w:b/>
          <w:bCs/>
          <w:i/>
          <w:sz w:val="20"/>
          <w:szCs w:val="20"/>
          <w:lang w:val="sr-Latn-RS"/>
        </w:rPr>
        <w:t>EUROPEAN POLYMER JOURNAL 209(1):112899 2024, DOI: 10.1016/j.eurpolymj.2024.112899</w:t>
      </w:r>
    </w:p>
    <w:p w14:paraId="6274FBDA" w14:textId="77777777" w:rsidR="00D447C6" w:rsidRDefault="00D447C6" w:rsidP="00D447C6">
      <w:pPr>
        <w:rPr>
          <w:i/>
          <w:sz w:val="20"/>
          <w:szCs w:val="20"/>
          <w:lang w:val="sr-Latn-RS"/>
        </w:rPr>
      </w:pPr>
    </w:p>
    <w:p w14:paraId="38254DC5" w14:textId="1E459E3A" w:rsidR="00732615" w:rsidRPr="00732615" w:rsidRDefault="00732615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Bao, M; Liu, T...&amp; Ni, X</w:t>
      </w:r>
    </w:p>
    <w:p w14:paraId="26166920" w14:textId="6FD80579" w:rsidR="00732615" w:rsidRPr="00732615" w:rsidRDefault="00732615" w:rsidP="00732615">
      <w:pPr>
        <w:rPr>
          <w:i/>
          <w:sz w:val="20"/>
          <w:szCs w:val="20"/>
          <w:u w:val="single"/>
          <w:lang w:val="sr-Latn-RS"/>
        </w:rPr>
      </w:pPr>
      <w:r w:rsidRPr="00732615">
        <w:rPr>
          <w:i/>
          <w:sz w:val="20"/>
          <w:szCs w:val="20"/>
          <w:u w:val="single"/>
          <w:lang w:val="sr-Latn-RS"/>
        </w:rPr>
        <w:t>The Hydrogen Bonding in the Hard Domains of the Siloxane Polyurea Copolymer Elastomers</w:t>
      </w:r>
      <w:r>
        <w:rPr>
          <w:i/>
          <w:sz w:val="20"/>
          <w:szCs w:val="20"/>
          <w:u w:val="single"/>
          <w:lang w:val="sr-Latn-RS"/>
        </w:rPr>
        <w:t xml:space="preserve"> </w:t>
      </w:r>
      <w:r w:rsidRPr="00732615">
        <w:rPr>
          <w:b/>
          <w:bCs/>
          <w:i/>
          <w:sz w:val="20"/>
          <w:szCs w:val="20"/>
          <w:lang w:val="sr-Latn-RS"/>
        </w:rPr>
        <w:t>POLYMERS 16(17):2438 2024</w:t>
      </w:r>
    </w:p>
    <w:p w14:paraId="0498D4E5" w14:textId="77777777" w:rsidR="00732615" w:rsidRPr="00732615" w:rsidRDefault="00732615" w:rsidP="00732615">
      <w:pPr>
        <w:rPr>
          <w:i/>
          <w:sz w:val="20"/>
          <w:szCs w:val="20"/>
          <w:lang w:val="sr-Latn-RS"/>
        </w:rPr>
      </w:pPr>
    </w:p>
    <w:p w14:paraId="48B8CDB4" w14:textId="624CD21B" w:rsidR="00846989" w:rsidRDefault="00846989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Stefanović, IS; </w:t>
      </w:r>
      <w:r w:rsidR="00E422FD">
        <w:rPr>
          <w:i/>
          <w:sz w:val="20"/>
          <w:szCs w:val="20"/>
          <w:lang w:val="sr-Latn-RS"/>
        </w:rPr>
        <w:t>Dzunuzović, JV;...&amp;Ranđelović</w:t>
      </w:r>
    </w:p>
    <w:p w14:paraId="77F3D4D3" w14:textId="77777777" w:rsidR="00E422FD" w:rsidRPr="00E422FD" w:rsidRDefault="00E422FD" w:rsidP="00E422FD">
      <w:pPr>
        <w:rPr>
          <w:i/>
          <w:sz w:val="20"/>
          <w:szCs w:val="20"/>
          <w:u w:val="single"/>
          <w:lang w:val="sr-Latn-RS"/>
        </w:rPr>
      </w:pPr>
      <w:r w:rsidRPr="00E422FD">
        <w:rPr>
          <w:i/>
          <w:sz w:val="20"/>
          <w:szCs w:val="20"/>
          <w:u w:val="single"/>
          <w:lang w:val="sr-Latn-RS"/>
        </w:rPr>
        <w:t>The influence of polycaprolactone content on the surface properties of polyurethane networks</w:t>
      </w:r>
    </w:p>
    <w:p w14:paraId="4257FA09" w14:textId="5889C8E0" w:rsidR="00E422FD" w:rsidRPr="00E422FD" w:rsidRDefault="00E422FD" w:rsidP="00E422FD">
      <w:pPr>
        <w:rPr>
          <w:b/>
          <w:bCs/>
          <w:i/>
          <w:sz w:val="20"/>
          <w:szCs w:val="20"/>
          <w:lang w:val="sr-Latn-RS"/>
        </w:rPr>
      </w:pPr>
      <w:r w:rsidRPr="00E422FD">
        <w:rPr>
          <w:b/>
          <w:bCs/>
          <w:i/>
          <w:sz w:val="20"/>
          <w:szCs w:val="20"/>
          <w:lang w:val="sr-Latn-RS"/>
        </w:rPr>
        <w:t>JOURNAL OF APPLIED POLYMER SCIENCE, 2023. DOI: 10.1002/app.54989</w:t>
      </w:r>
    </w:p>
    <w:p w14:paraId="63CD8682" w14:textId="77777777" w:rsidR="00E422FD" w:rsidRDefault="00E422FD" w:rsidP="00E422FD">
      <w:pPr>
        <w:rPr>
          <w:i/>
          <w:sz w:val="20"/>
          <w:szCs w:val="20"/>
          <w:lang w:val="sr-Latn-RS"/>
        </w:rPr>
      </w:pPr>
    </w:p>
    <w:p w14:paraId="0003A663" w14:textId="5FB548DA" w:rsidR="00724407" w:rsidRDefault="00724407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Pergal, MV; Gojgić-Cvijović, G; ...M. Špirkova</w:t>
      </w:r>
    </w:p>
    <w:p w14:paraId="0F7AA3B2" w14:textId="075051C1" w:rsidR="00724407" w:rsidRPr="00724407" w:rsidRDefault="00724407" w:rsidP="00724407">
      <w:pPr>
        <w:rPr>
          <w:i/>
          <w:sz w:val="20"/>
          <w:szCs w:val="20"/>
          <w:u w:val="single"/>
          <w:lang w:val="sr-Latn-RS"/>
        </w:rPr>
      </w:pPr>
      <w:r w:rsidRPr="00724407">
        <w:rPr>
          <w:i/>
          <w:sz w:val="20"/>
          <w:szCs w:val="20"/>
          <w:u w:val="single"/>
          <w:lang w:val="sr-Latn-RS"/>
        </w:rPr>
        <w:t>Novel polyurethane network/organoclay nanocomposites: Microstructure and physicochemical properties</w:t>
      </w:r>
    </w:p>
    <w:p w14:paraId="2F5CFD15" w14:textId="40095EE2" w:rsidR="00724407" w:rsidRPr="00724407" w:rsidRDefault="00724407" w:rsidP="00724407">
      <w:pPr>
        <w:rPr>
          <w:b/>
          <w:bCs/>
          <w:i/>
          <w:sz w:val="20"/>
          <w:szCs w:val="20"/>
          <w:lang w:val="sr-Latn-RS"/>
        </w:rPr>
      </w:pPr>
      <w:r w:rsidRPr="00724407">
        <w:rPr>
          <w:b/>
          <w:bCs/>
          <w:i/>
          <w:sz w:val="20"/>
          <w:szCs w:val="20"/>
          <w:lang w:val="sr-Latn-RS"/>
        </w:rPr>
        <w:t>PROGRESS IN ORGANIC COATINGS</w:t>
      </w:r>
      <w:r>
        <w:rPr>
          <w:b/>
          <w:bCs/>
          <w:i/>
          <w:sz w:val="20"/>
          <w:szCs w:val="20"/>
          <w:lang w:val="sr-Latn-RS"/>
        </w:rPr>
        <w:t>,</w:t>
      </w:r>
      <w:r w:rsidRPr="00724407">
        <w:rPr>
          <w:b/>
          <w:bCs/>
          <w:i/>
          <w:sz w:val="20"/>
          <w:szCs w:val="20"/>
          <w:lang w:val="sr-Latn-RS"/>
        </w:rPr>
        <w:t xml:space="preserve"> 163:106664. 2022, DOI: 10.1016/j.porgcoat.2021.106664</w:t>
      </w:r>
    </w:p>
    <w:p w14:paraId="16C23DAE" w14:textId="77777777" w:rsidR="00724407" w:rsidRPr="00724407" w:rsidRDefault="00724407" w:rsidP="00724407">
      <w:pPr>
        <w:rPr>
          <w:i/>
          <w:sz w:val="20"/>
          <w:szCs w:val="20"/>
          <w:lang w:val="sr-Latn-RS"/>
        </w:rPr>
      </w:pPr>
    </w:p>
    <w:p w14:paraId="5C557849" w14:textId="2D5EFDAE" w:rsidR="00E60B14" w:rsidRDefault="00E60B14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25" w:name="_Hlk101339079"/>
      <w:r>
        <w:rPr>
          <w:i/>
          <w:sz w:val="20"/>
          <w:szCs w:val="20"/>
          <w:lang w:val="sr-Latn-RS"/>
        </w:rPr>
        <w:t>Pergal, MV; Dojčinović, BP;...Antić, B</w:t>
      </w:r>
    </w:p>
    <w:p w14:paraId="7B00F0B9" w14:textId="1C782141" w:rsidR="00E60B14" w:rsidRPr="00E60B14" w:rsidRDefault="00E60B14" w:rsidP="00E60B14">
      <w:pPr>
        <w:rPr>
          <w:b/>
          <w:bCs/>
          <w:i/>
          <w:sz w:val="20"/>
          <w:szCs w:val="20"/>
          <w:lang w:val="sr-Latn-RS"/>
        </w:rPr>
      </w:pPr>
      <w:r w:rsidRPr="00E60B14">
        <w:rPr>
          <w:i/>
          <w:sz w:val="20"/>
          <w:szCs w:val="20"/>
          <w:u w:val="single"/>
          <w:lang w:val="sr-Latn-RS"/>
        </w:rPr>
        <w:t>Synthesis, physicochemical, and antimicrobial characteristics of novel poly(urethane-siloxane) network/silver ferrite nanocomposites</w:t>
      </w:r>
      <w:r>
        <w:rPr>
          <w:i/>
          <w:sz w:val="20"/>
          <w:szCs w:val="20"/>
          <w:lang w:val="sr-Latn-RS"/>
        </w:rPr>
        <w:t xml:space="preserve">, </w:t>
      </w:r>
      <w:r w:rsidRPr="00E60B14">
        <w:rPr>
          <w:b/>
          <w:bCs/>
          <w:i/>
          <w:sz w:val="20"/>
          <w:szCs w:val="20"/>
          <w:lang w:val="sr-Latn-RS"/>
        </w:rPr>
        <w:t>JOURNAL OF MATERIALS SCIENCE, 2022, DOI: 10.1007/s10853-022-07178-9</w:t>
      </w:r>
    </w:p>
    <w:bookmarkEnd w:id="25"/>
    <w:p w14:paraId="40D84B36" w14:textId="77777777" w:rsidR="00E60B14" w:rsidRPr="00E60B14" w:rsidRDefault="00E60B14" w:rsidP="00E60B14">
      <w:pPr>
        <w:rPr>
          <w:i/>
          <w:sz w:val="20"/>
          <w:szCs w:val="20"/>
          <w:lang w:val="sr-Latn-RS"/>
        </w:rPr>
      </w:pPr>
    </w:p>
    <w:p w14:paraId="1D8146E0" w14:textId="6207B271" w:rsidR="00116A5B" w:rsidRPr="006A35E5" w:rsidRDefault="00116A5B" w:rsidP="00145A4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Pergal, MV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Brkljačić, J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... &amp; Knežević, N</w:t>
      </w:r>
      <w:r w:rsidR="00145A4C" w:rsidRPr="006A35E5">
        <w:rPr>
          <w:i/>
          <w:sz w:val="20"/>
          <w:szCs w:val="20"/>
        </w:rPr>
        <w:t>Ž</w:t>
      </w:r>
    </w:p>
    <w:p w14:paraId="0388D339" w14:textId="77777777" w:rsidR="00145A4C" w:rsidRPr="006A35E5" w:rsidRDefault="00145A4C" w:rsidP="00116A5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Effect of mesoporous silica nanoparticles on the properties of polyurethane network composites. </w:t>
      </w:r>
    </w:p>
    <w:p w14:paraId="331BEF00" w14:textId="77777777" w:rsidR="00145A4C" w:rsidRPr="006A35E5" w:rsidRDefault="00145A4C" w:rsidP="00145A4C">
      <w:pPr>
        <w:rPr>
          <w:b/>
          <w:i/>
          <w:sz w:val="20"/>
          <w:szCs w:val="20"/>
          <w:lang w:val="sr-Cyrl-RS"/>
        </w:rPr>
      </w:pPr>
      <w:r w:rsidRPr="006A35E5">
        <w:rPr>
          <w:b/>
          <w:i/>
          <w:iCs/>
          <w:sz w:val="20"/>
          <w:szCs w:val="20"/>
        </w:rPr>
        <w:t>PROGRESS IN ORGANIC COATINGS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151</w:t>
      </w:r>
      <w:r w:rsidRPr="006A35E5">
        <w:rPr>
          <w:b/>
          <w:i/>
          <w:sz w:val="20"/>
          <w:szCs w:val="20"/>
          <w:lang w:val="sr-Cyrl-RS"/>
        </w:rPr>
        <w:t>:</w:t>
      </w:r>
      <w:r w:rsidRPr="006A35E5">
        <w:rPr>
          <w:b/>
          <w:i/>
          <w:sz w:val="20"/>
          <w:szCs w:val="20"/>
        </w:rPr>
        <w:t xml:space="preserve"> 106049</w:t>
      </w:r>
      <w:r w:rsidRPr="006A35E5">
        <w:rPr>
          <w:b/>
          <w:i/>
          <w:sz w:val="20"/>
          <w:szCs w:val="20"/>
          <w:lang w:val="sr-Cyrl-RS"/>
        </w:rPr>
        <w:t xml:space="preserve"> 2021, https://doi.org/10.1016/j.porgcoat.2020.106049</w:t>
      </w:r>
    </w:p>
    <w:p w14:paraId="51AC9CCE" w14:textId="77777777" w:rsidR="00145A4C" w:rsidRPr="006A35E5" w:rsidRDefault="00145A4C" w:rsidP="00145A4C">
      <w:pPr>
        <w:rPr>
          <w:b/>
          <w:i/>
          <w:sz w:val="20"/>
          <w:szCs w:val="20"/>
          <w:lang w:val="sr-Latn-RS"/>
        </w:rPr>
      </w:pPr>
    </w:p>
    <w:p w14:paraId="66086173" w14:textId="77777777" w:rsidR="00594A9A" w:rsidRPr="006A35E5" w:rsidRDefault="00594A9A" w:rsidP="00CF1F0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Manjencic, D, Seitsonen, J;...&amp; Ristić, I</w:t>
      </w:r>
    </w:p>
    <w:p w14:paraId="1CFE8869" w14:textId="1A1B5154" w:rsidR="00594A9A" w:rsidRPr="00F55353" w:rsidRDefault="00594A9A" w:rsidP="00594A9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Influence of nanofillers on the properties of siloxane elastomers</w:t>
      </w:r>
      <w:r w:rsidR="00F55353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HEMIJSKA INDUSTRIJA, </w:t>
      </w:r>
      <w:r w:rsidR="006041F2" w:rsidRPr="006A35E5">
        <w:rPr>
          <w:b/>
          <w:i/>
          <w:sz w:val="20"/>
          <w:szCs w:val="20"/>
          <w:lang w:val="sr-Latn-RS"/>
        </w:rPr>
        <w:t xml:space="preserve">74(2): 133 </w:t>
      </w:r>
      <w:r w:rsidRPr="006A35E5">
        <w:rPr>
          <w:b/>
          <w:i/>
          <w:sz w:val="20"/>
          <w:szCs w:val="20"/>
          <w:lang w:val="sr-Latn-RS"/>
        </w:rPr>
        <w:t>202</w:t>
      </w:r>
      <w:r w:rsidR="006041F2" w:rsidRPr="006A35E5">
        <w:rPr>
          <w:b/>
          <w:i/>
          <w:sz w:val="20"/>
          <w:szCs w:val="20"/>
          <w:lang w:val="sr-Latn-RS"/>
        </w:rPr>
        <w:t>0</w:t>
      </w:r>
    </w:p>
    <w:p w14:paraId="6BC3E242" w14:textId="77777777" w:rsidR="00594A9A" w:rsidRPr="006A35E5" w:rsidRDefault="00594A9A" w:rsidP="00594A9A">
      <w:pPr>
        <w:rPr>
          <w:i/>
          <w:sz w:val="20"/>
          <w:szCs w:val="20"/>
          <w:lang w:val="sr-Latn-RS"/>
        </w:rPr>
      </w:pPr>
    </w:p>
    <w:p w14:paraId="54CBEE11" w14:textId="77777777" w:rsidR="006041F2" w:rsidRPr="006A35E5" w:rsidRDefault="006041F2" w:rsidP="00CF1F0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Nguyen, LT; Pham, HQ; ... &amp; Nguyen, TQ</w:t>
      </w:r>
    </w:p>
    <w:p w14:paraId="2E78F830" w14:textId="77777777" w:rsidR="006041F2" w:rsidRPr="006A35E5" w:rsidRDefault="006041F2" w:rsidP="006041F2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Macromolecular design of a reversibly crosslinked shape-memory material with thermo-healability</w:t>
      </w:r>
      <w:r w:rsidRPr="006A35E5">
        <w:rPr>
          <w:i/>
          <w:sz w:val="20"/>
          <w:szCs w:val="20"/>
        </w:rPr>
        <w:t>. </w:t>
      </w:r>
    </w:p>
    <w:p w14:paraId="71D6267F" w14:textId="77777777" w:rsidR="006041F2" w:rsidRPr="006A35E5" w:rsidRDefault="006041F2" w:rsidP="006041F2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POLYMER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188</w:t>
      </w:r>
      <w:r w:rsidRPr="006A35E5">
        <w:rPr>
          <w:b/>
          <w:i/>
          <w:sz w:val="20"/>
          <w:szCs w:val="20"/>
        </w:rPr>
        <w:t>, 122144 2020</w:t>
      </w:r>
    </w:p>
    <w:p w14:paraId="3F8FC6E7" w14:textId="77777777" w:rsidR="006041F2" w:rsidRPr="006A35E5" w:rsidRDefault="006041F2" w:rsidP="006041F2">
      <w:pPr>
        <w:rPr>
          <w:b/>
          <w:i/>
          <w:sz w:val="20"/>
          <w:szCs w:val="20"/>
          <w:lang w:val="sr-Latn-RS"/>
        </w:rPr>
      </w:pPr>
    </w:p>
    <w:p w14:paraId="09CE73FF" w14:textId="77777777" w:rsidR="00CF1F0A" w:rsidRPr="006A35E5" w:rsidRDefault="00CF1F0A" w:rsidP="00CF1F0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Džunuzović, JV; Stefanović, IS;....˛Lama, GC</w:t>
      </w:r>
    </w:p>
    <w:p w14:paraId="7803436B" w14:textId="7ED6A47E" w:rsidR="008F70C0" w:rsidRPr="00F55353" w:rsidRDefault="00CF1F0A" w:rsidP="008F70C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Polyurethane networks based on polycaprolactone and hyperbranchedpolyester: Structural, thermal and mechanical investigation</w:t>
      </w:r>
      <w:r w:rsidR="00F55353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P</w:t>
      </w:r>
      <w:r w:rsidR="006041F2" w:rsidRPr="006A35E5">
        <w:rPr>
          <w:b/>
          <w:i/>
          <w:sz w:val="20"/>
          <w:szCs w:val="20"/>
          <w:lang w:val="sr-Latn-RS"/>
        </w:rPr>
        <w:t>ROGRESS IN ORGANIC COATINGS 137:</w:t>
      </w:r>
      <w:r w:rsidRPr="006A35E5">
        <w:rPr>
          <w:b/>
          <w:i/>
          <w:sz w:val="20"/>
          <w:szCs w:val="20"/>
          <w:lang w:val="sr-Latn-RS"/>
        </w:rPr>
        <w:t xml:space="preserve"> 105305</w:t>
      </w:r>
      <w:r w:rsidR="006041F2" w:rsidRPr="006A35E5">
        <w:rPr>
          <w:b/>
          <w:i/>
          <w:sz w:val="20"/>
          <w:szCs w:val="20"/>
          <w:lang w:val="sr-Latn-RS"/>
        </w:rPr>
        <w:t xml:space="preserve"> 2019</w:t>
      </w:r>
    </w:p>
    <w:p w14:paraId="303E4EEB" w14:textId="77777777" w:rsidR="008F70C0" w:rsidRPr="006A35E5" w:rsidRDefault="008F70C0" w:rsidP="008F70C0">
      <w:pPr>
        <w:rPr>
          <w:i/>
          <w:sz w:val="20"/>
          <w:szCs w:val="20"/>
          <w:u w:val="single"/>
          <w:lang w:val="sr-Latn-RS"/>
        </w:rPr>
      </w:pPr>
    </w:p>
    <w:p w14:paraId="61664857" w14:textId="77777777" w:rsidR="00EE5FC7" w:rsidRPr="006A35E5" w:rsidRDefault="00EE5FC7" w:rsidP="00EE5FC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Amjed, N; Bhatti, IA;  Zia, KM; Iqbal, J; Jamil, Y</w:t>
      </w:r>
    </w:p>
    <w:p w14:paraId="2BF20993" w14:textId="77777777" w:rsidR="00EE5FC7" w:rsidRPr="006A35E5" w:rsidRDefault="00EE5FC7" w:rsidP="00EE5FC7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and characterization of stable and biological active chitin-based polyurethane elastomers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INTERNATIONAL JOURNAL OF BIOLOGICAL MACROMOLECULES, 2019,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https://doi.org/10.1016/j.ijbiomac.2019.11.097</w:t>
      </w:r>
    </w:p>
    <w:p w14:paraId="7F660951" w14:textId="77777777" w:rsidR="00EE5FC7" w:rsidRPr="006A35E5" w:rsidRDefault="00EE5FC7" w:rsidP="00EE5FC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8805C1E" w14:textId="77777777" w:rsidR="009C3F7E" w:rsidRPr="006A35E5" w:rsidRDefault="009C3F7E" w:rsidP="009C3F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Zhou, S; Liang, Y; Chen, K; Shao, Y</w:t>
      </w:r>
    </w:p>
    <w:p w14:paraId="3F5AAFC2" w14:textId="77777777" w:rsidR="009C3F7E" w:rsidRPr="006A35E5" w:rsidRDefault="009C3F7E" w:rsidP="009C3F7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and characterization of a novel polyurethane curing agent modified by a diazafluorene derivative</w:t>
      </w:r>
    </w:p>
    <w:p w14:paraId="15157C8C" w14:textId="77777777" w:rsidR="009C3F7E" w:rsidRPr="006A35E5" w:rsidRDefault="009C3F7E" w:rsidP="009C3F7E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APPLIED POLYMER SCIENCE, 2018, DOI: 10.1002/app.46591</w:t>
      </w:r>
    </w:p>
    <w:p w14:paraId="7457BCE1" w14:textId="77777777" w:rsidR="009C3F7E" w:rsidRPr="006A35E5" w:rsidRDefault="009C3F7E" w:rsidP="009C3F7E">
      <w:pPr>
        <w:rPr>
          <w:b/>
          <w:i/>
          <w:sz w:val="20"/>
          <w:szCs w:val="20"/>
          <w:lang w:val="sr-Latn-RS"/>
        </w:rPr>
      </w:pPr>
    </w:p>
    <w:p w14:paraId="64F60284" w14:textId="77777777" w:rsidR="00AE17E4" w:rsidRPr="006A35E5" w:rsidRDefault="00AE17E4" w:rsidP="00AE17E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Pergal, MV; Balaban, M. </w:t>
      </w:r>
    </w:p>
    <w:p w14:paraId="4CCB68AE" w14:textId="77777777" w:rsidR="00AE17E4" w:rsidRPr="006A35E5" w:rsidRDefault="00AE17E4" w:rsidP="00AE17E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and structure–property relationships of biodegradable polyurethanes</w:t>
      </w:r>
    </w:p>
    <w:p w14:paraId="327BB62D" w14:textId="77777777" w:rsidR="00AE17E4" w:rsidRPr="006A35E5" w:rsidRDefault="00AE17E4" w:rsidP="00AE17E4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Chapter In book: Biodegradable Polymers: Recent Developments and New Perspectives,141-190, 201</w:t>
      </w:r>
      <w:r w:rsidRPr="006A35E5">
        <w:rPr>
          <w:b/>
          <w:i/>
          <w:sz w:val="20"/>
          <w:szCs w:val="20"/>
          <w:lang w:val="sr-Latn-RS"/>
        </w:rPr>
        <w:tab/>
        <w:t>7, DOI: 10.5599/obp.14.6 https://pdfs.semanticscholar.org/c65e/c77319e8766c403437016226986dab58e07c.pdf</w:t>
      </w:r>
    </w:p>
    <w:p w14:paraId="4F08A374" w14:textId="77777777" w:rsidR="00AE17E4" w:rsidRPr="006A35E5" w:rsidRDefault="00AE17E4" w:rsidP="00AE17E4">
      <w:pPr>
        <w:rPr>
          <w:i/>
          <w:sz w:val="20"/>
          <w:szCs w:val="20"/>
          <w:lang w:val="sr-Latn-RS"/>
        </w:rPr>
      </w:pPr>
    </w:p>
    <w:p w14:paraId="19738172" w14:textId="77777777" w:rsidR="009C60DA" w:rsidRPr="006A35E5" w:rsidRDefault="009C60DA" w:rsidP="0018231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Yi, T; Ma, G; Hou, C; Li, S; Zhang, R; Wu, J; Hao, X</w:t>
      </w:r>
    </w:p>
    <w:p w14:paraId="7F399FE4" w14:textId="77777777" w:rsidR="009C60DA" w:rsidRPr="006A35E5" w:rsidRDefault="009C60DA" w:rsidP="009C60D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Preparation and properties of poly (siloxane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ether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urethane)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acrylic hybrid emulsions.</w:t>
      </w:r>
    </w:p>
    <w:p w14:paraId="60B7F7D8" w14:textId="77777777" w:rsidR="009C60DA" w:rsidRPr="006A35E5" w:rsidRDefault="009C60DA" w:rsidP="009C60DA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 xml:space="preserve">JOURNAL OF APPLIED POLYMER SCIENCE, </w:t>
      </w:r>
      <w:r w:rsidRPr="006A35E5">
        <w:rPr>
          <w:b/>
          <w:i/>
          <w:sz w:val="20"/>
          <w:szCs w:val="20"/>
        </w:rPr>
        <w:t>2017,</w:t>
      </w:r>
      <w:r w:rsidRPr="006A35E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10.1002/app.44927</w:t>
      </w:r>
    </w:p>
    <w:p w14:paraId="0CAC09CA" w14:textId="77777777" w:rsidR="009C60DA" w:rsidRPr="006A35E5" w:rsidRDefault="009C60DA" w:rsidP="009C60DA">
      <w:pPr>
        <w:rPr>
          <w:i/>
          <w:sz w:val="20"/>
          <w:szCs w:val="20"/>
          <w:lang w:val="sr-Latn-RS"/>
        </w:rPr>
      </w:pPr>
    </w:p>
    <w:p w14:paraId="3F004893" w14:textId="77777777" w:rsidR="00C24BD5" w:rsidRPr="006A35E5" w:rsidRDefault="00C24BD5" w:rsidP="0018231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Pergal, MV; Stefanović, IS; Poreba, R; Steinhart, M; Jovancic, PM; Ostojić, S;Spirkova, M</w:t>
      </w:r>
    </w:p>
    <w:p w14:paraId="08ED001B" w14:textId="77777777" w:rsidR="00C24BD5" w:rsidRPr="006A35E5" w:rsidRDefault="00C24BD5" w:rsidP="00C24BD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Influence of Organoclay Content on the Structure, Morphology and Surface Related Properties of Novel Poly (dimethylsiloxane)-based Polyurethane/Organoclay Nanocomposites. </w:t>
      </w:r>
    </w:p>
    <w:p w14:paraId="0729B0FA" w14:textId="77777777" w:rsidR="00C24BD5" w:rsidRPr="006A35E5" w:rsidRDefault="00C24BD5" w:rsidP="00C24BD5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  <w:lang w:val="sr-Latn-RS"/>
        </w:rPr>
        <w:t>INDUSTRIAL &amp; ENGINEERING CHEMISTRY RESEARCH,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iCs/>
          <w:sz w:val="20"/>
          <w:szCs w:val="20"/>
        </w:rPr>
        <w:t>56</w:t>
      </w:r>
      <w:r w:rsidRPr="006A35E5">
        <w:rPr>
          <w:b/>
          <w:i/>
          <w:sz w:val="20"/>
          <w:szCs w:val="20"/>
        </w:rPr>
        <w:t> (17):4970–4983 2017</w:t>
      </w:r>
    </w:p>
    <w:p w14:paraId="65771DE4" w14:textId="77777777" w:rsidR="00C24BD5" w:rsidRPr="006A35E5" w:rsidRDefault="00C24BD5" w:rsidP="00C24BD5">
      <w:pPr>
        <w:rPr>
          <w:i/>
          <w:sz w:val="20"/>
          <w:szCs w:val="20"/>
          <w:lang w:val="sr-Latn-RS"/>
        </w:rPr>
      </w:pPr>
    </w:p>
    <w:p w14:paraId="25C2A113" w14:textId="77777777" w:rsidR="005866C3" w:rsidRPr="006A35E5" w:rsidRDefault="005866C3" w:rsidP="0018231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Byczyński, Ł</w:t>
      </w:r>
    </w:p>
    <w:p w14:paraId="38FF28D1" w14:textId="411A3903" w:rsidR="005866C3" w:rsidRPr="00F55353" w:rsidRDefault="005866C3" w:rsidP="005866C3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Poly (urethane-siloxane) Copolymers as New Coating Materials.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IN </w:t>
      </w:r>
      <w:r w:rsidRPr="006A35E5">
        <w:rPr>
          <w:b/>
          <w:i/>
          <w:iCs/>
          <w:sz w:val="20"/>
          <w:szCs w:val="20"/>
        </w:rPr>
        <w:t>POLYURETHANE POLYMERS</w:t>
      </w:r>
      <w:r w:rsidRPr="006A35E5">
        <w:rPr>
          <w:b/>
          <w:i/>
          <w:sz w:val="20"/>
          <w:szCs w:val="20"/>
        </w:rPr>
        <w:t>, pp. 283-304 2017</w:t>
      </w:r>
    </w:p>
    <w:p w14:paraId="2FCDBC75" w14:textId="77777777" w:rsidR="005866C3" w:rsidRPr="006A35E5" w:rsidRDefault="005866C3" w:rsidP="005866C3">
      <w:pPr>
        <w:rPr>
          <w:i/>
          <w:sz w:val="20"/>
          <w:szCs w:val="20"/>
          <w:lang w:val="sr-Latn-RS"/>
        </w:rPr>
      </w:pPr>
    </w:p>
    <w:p w14:paraId="02C3A8E1" w14:textId="77777777" w:rsidR="0018231C" w:rsidRPr="006A35E5" w:rsidRDefault="0018231C" w:rsidP="0018231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Behara, PK; Usha, KM; Guchhait, PK.; Jehnichen, D; Das, A; Voit, B; Singha, NK </w:t>
      </w:r>
    </w:p>
    <w:p w14:paraId="27326115" w14:textId="77777777" w:rsidR="0018231C" w:rsidRPr="006A35E5" w:rsidRDefault="0018231C" w:rsidP="0018231C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Novel Ionomeric Polyurethane Elastomer Based on Ionic Liquid as Crosslinker</w:t>
      </w:r>
      <w:r w:rsidRPr="006A35E5">
        <w:rPr>
          <w:b/>
          <w:i/>
          <w:sz w:val="20"/>
          <w:szCs w:val="20"/>
          <w:lang w:val="sr-Latn-RS"/>
        </w:rPr>
        <w:t xml:space="preserve">. </w:t>
      </w:r>
    </w:p>
    <w:p w14:paraId="52C335F3" w14:textId="77777777" w:rsidR="0018231C" w:rsidRPr="006A35E5" w:rsidRDefault="0018231C" w:rsidP="0018231C">
      <w:pPr>
        <w:rPr>
          <w:b/>
          <w:i/>
          <w:iCs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RSC ADVANCES,</w:t>
      </w:r>
      <w:r w:rsidR="009C60DA" w:rsidRPr="006A35E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9C60DA" w:rsidRPr="006A35E5">
        <w:rPr>
          <w:b/>
          <w:i/>
          <w:iCs/>
          <w:sz w:val="20"/>
          <w:szCs w:val="20"/>
        </w:rPr>
        <w:t>6(101): 99404-99413</w:t>
      </w:r>
      <w:r w:rsidRPr="006A35E5">
        <w:rPr>
          <w:b/>
          <w:i/>
          <w:iCs/>
          <w:sz w:val="20"/>
          <w:szCs w:val="20"/>
          <w:lang w:val="sr-Latn-RS"/>
        </w:rPr>
        <w:t xml:space="preserve"> 2016</w:t>
      </w:r>
      <w:r w:rsidR="009C60DA" w:rsidRPr="006A35E5">
        <w:rPr>
          <w:b/>
          <w:i/>
          <w:iCs/>
          <w:sz w:val="20"/>
          <w:szCs w:val="20"/>
          <w:lang w:val="sr-Latn-RS"/>
        </w:rPr>
        <w:t xml:space="preserve"> </w:t>
      </w:r>
    </w:p>
    <w:p w14:paraId="25F99B86" w14:textId="77777777" w:rsidR="0018231C" w:rsidRPr="006A35E5" w:rsidRDefault="0018231C" w:rsidP="0018231C">
      <w:pPr>
        <w:pStyle w:val="ListParagraph"/>
        <w:ind w:left="360"/>
        <w:rPr>
          <w:b/>
          <w:i/>
          <w:sz w:val="20"/>
          <w:szCs w:val="20"/>
          <w:lang w:val="sr-Latn-RS"/>
        </w:rPr>
      </w:pPr>
    </w:p>
    <w:p w14:paraId="73D01AE6" w14:textId="77777777" w:rsidR="00896368" w:rsidRPr="006A35E5" w:rsidRDefault="00C657AB" w:rsidP="00CD5EB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rFonts w:eastAsia="PMingLiU"/>
          <w:i/>
          <w:sz w:val="20"/>
          <w:szCs w:val="20"/>
        </w:rPr>
        <w:t>Yang, K; Dai, ZL; Dong, QZ</w:t>
      </w:r>
    </w:p>
    <w:p w14:paraId="11A4E4BD" w14:textId="77777777" w:rsidR="00896368" w:rsidRPr="006A35E5" w:rsidRDefault="00896368" w:rsidP="00896368">
      <w:pPr>
        <w:rPr>
          <w:b/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Effect of Polydimethylsilxoane Molecular of Soft Segment on Novel Urethane-Siloxane Copolymers</w:t>
      </w:r>
      <w:r w:rsidRPr="006A35E5">
        <w:rPr>
          <w:b/>
          <w:i/>
          <w:sz w:val="20"/>
          <w:szCs w:val="20"/>
        </w:rPr>
        <w:t>. </w:t>
      </w:r>
    </w:p>
    <w:p w14:paraId="7DE7F1CF" w14:textId="77777777" w:rsidR="00896368" w:rsidRPr="006A35E5" w:rsidRDefault="00896368" w:rsidP="00896368">
      <w:pPr>
        <w:rPr>
          <w:b/>
          <w:i/>
          <w:sz w:val="20"/>
          <w:szCs w:val="20"/>
        </w:rPr>
      </w:pPr>
      <w:r w:rsidRPr="006A35E5">
        <w:rPr>
          <w:rFonts w:hint="eastAsia"/>
          <w:b/>
          <w:i/>
          <w:iCs/>
          <w:sz w:val="20"/>
          <w:szCs w:val="20"/>
          <w:lang w:val="sr-Latn-RS"/>
        </w:rPr>
        <w:t>J</w:t>
      </w:r>
      <w:r w:rsidR="00C657AB" w:rsidRPr="006A35E5">
        <w:rPr>
          <w:b/>
          <w:i/>
          <w:iCs/>
          <w:sz w:val="20"/>
          <w:szCs w:val="20"/>
          <w:lang w:val="sr-Latn-RS"/>
        </w:rPr>
        <w:t>OURNAL OF DONGHUA UNIVERSITY</w:t>
      </w:r>
      <w:r w:rsidRPr="006A35E5">
        <w:rPr>
          <w:b/>
          <w:i/>
          <w:iCs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</w:rPr>
        <w:t>33</w:t>
      </w:r>
      <w:r w:rsidRPr="006A35E5">
        <w:rPr>
          <w:b/>
          <w:i/>
          <w:sz w:val="20"/>
          <w:szCs w:val="20"/>
        </w:rPr>
        <w:t>(1): 38-45 2016</w:t>
      </w:r>
    </w:p>
    <w:p w14:paraId="46349985" w14:textId="77777777" w:rsidR="00C657AB" w:rsidRPr="006A35E5" w:rsidRDefault="00C657AB" w:rsidP="00896368">
      <w:pPr>
        <w:rPr>
          <w:b/>
          <w:i/>
          <w:iCs/>
          <w:sz w:val="20"/>
          <w:szCs w:val="20"/>
          <w:lang w:val="sr-Latn-RS"/>
        </w:rPr>
      </w:pPr>
    </w:p>
    <w:p w14:paraId="6AF25EF4" w14:textId="4508A595" w:rsidR="00CD5EB6" w:rsidRPr="006A35E5" w:rsidRDefault="00FE1CA4" w:rsidP="00CD5EB6">
      <w:pPr>
        <w:pStyle w:val="ListParagraph"/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Stefanović, I; Ekmeščić, B M;</w:t>
      </w:r>
      <w:r w:rsidR="007A038F">
        <w:rPr>
          <w:i/>
          <w:sz w:val="20"/>
          <w:szCs w:val="20"/>
          <w:lang w:val="sr-Latn-RS"/>
        </w:rPr>
        <w:t>...&amp;</w:t>
      </w:r>
      <w:r w:rsidR="00CD5EB6" w:rsidRPr="006A35E5">
        <w:rPr>
          <w:i/>
          <w:sz w:val="20"/>
          <w:szCs w:val="20"/>
          <w:lang w:val="sr-Latn-RS"/>
        </w:rPr>
        <w:t>Pergal, MV</w:t>
      </w:r>
    </w:p>
    <w:p w14:paraId="5C5826CE" w14:textId="6BF2C8E4" w:rsidR="00CD5EB6" w:rsidRPr="006A35E5" w:rsidRDefault="00CD5EB6" w:rsidP="00CD5EB6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Structure, Thermal and Morphological Properties of Novel Macroporous Amino-Functionalized Glycidyl Methacrylate Based Copolymers</w:t>
      </w:r>
      <w:r w:rsidRPr="006A35E5">
        <w:rPr>
          <w:i/>
          <w:sz w:val="20"/>
          <w:szCs w:val="20"/>
          <w:lang w:val="sr-Latn-RS"/>
        </w:rPr>
        <w:t>.</w:t>
      </w:r>
      <w:r w:rsidRPr="006A35E5">
        <w:rPr>
          <w:b/>
          <w:i/>
          <w:iCs/>
          <w:sz w:val="20"/>
          <w:szCs w:val="20"/>
          <w:lang w:val="sr-Latn-RS"/>
        </w:rPr>
        <w:t>I</w:t>
      </w:r>
      <w:r w:rsidR="00FE1CA4" w:rsidRPr="006A35E5">
        <w:rPr>
          <w:b/>
          <w:i/>
          <w:iCs/>
          <w:sz w:val="20"/>
          <w:szCs w:val="20"/>
          <w:lang w:val="sr-Latn-RS"/>
        </w:rPr>
        <w:t xml:space="preserve">NDUSTRIAL </w:t>
      </w:r>
      <w:r w:rsidRPr="006A35E5">
        <w:rPr>
          <w:b/>
          <w:i/>
          <w:iCs/>
          <w:sz w:val="20"/>
          <w:szCs w:val="20"/>
          <w:lang w:val="sr-Latn-RS"/>
        </w:rPr>
        <w:t>&amp; E</w:t>
      </w:r>
      <w:r w:rsidR="00FE1CA4" w:rsidRPr="006A35E5">
        <w:rPr>
          <w:b/>
          <w:i/>
          <w:iCs/>
          <w:sz w:val="20"/>
          <w:szCs w:val="20"/>
          <w:lang w:val="sr-Latn-RS"/>
        </w:rPr>
        <w:t>NGINEERING CHEMISTRY RESEARCH,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="008F4FF1" w:rsidRPr="006A35E5">
        <w:rPr>
          <w:b/>
          <w:i/>
          <w:iCs/>
          <w:sz w:val="20"/>
          <w:szCs w:val="20"/>
        </w:rPr>
        <w:t>54</w:t>
      </w:r>
      <w:r w:rsidR="008F4FF1" w:rsidRPr="006A35E5">
        <w:rPr>
          <w:b/>
          <w:i/>
          <w:sz w:val="20"/>
          <w:szCs w:val="20"/>
        </w:rPr>
        <w:t xml:space="preserve"> (27): 6902–6911 </w:t>
      </w:r>
      <w:r w:rsidRPr="006A35E5">
        <w:rPr>
          <w:b/>
          <w:i/>
          <w:sz w:val="20"/>
          <w:szCs w:val="20"/>
          <w:lang w:val="sr-Latn-RS"/>
        </w:rPr>
        <w:t>2015</w:t>
      </w:r>
    </w:p>
    <w:p w14:paraId="3CD59211" w14:textId="77777777" w:rsidR="00CD5EB6" w:rsidRPr="006A35E5" w:rsidRDefault="00CD5EB6" w:rsidP="00CD5EB6">
      <w:pPr>
        <w:pStyle w:val="ListParagraph"/>
        <w:ind w:left="360"/>
        <w:rPr>
          <w:b/>
          <w:i/>
          <w:sz w:val="20"/>
          <w:szCs w:val="20"/>
        </w:rPr>
      </w:pPr>
    </w:p>
    <w:p w14:paraId="685158DC" w14:textId="77777777" w:rsidR="00A579D5" w:rsidRPr="006A35E5" w:rsidRDefault="00A579D5" w:rsidP="00A579D5">
      <w:pPr>
        <w:pStyle w:val="ListParagraph"/>
        <w:numPr>
          <w:ilvl w:val="0"/>
          <w:numId w:val="1"/>
        </w:numPr>
        <w:rPr>
          <w:b/>
          <w:i/>
          <w:sz w:val="20"/>
          <w:szCs w:val="20"/>
        </w:rPr>
      </w:pPr>
      <w:r w:rsidRPr="006A35E5">
        <w:rPr>
          <w:i/>
          <w:sz w:val="20"/>
          <w:szCs w:val="20"/>
        </w:rPr>
        <w:t>Emamikia, M., Barikani, M., &amp; Bakhshandeh, G</w:t>
      </w:r>
    </w:p>
    <w:p w14:paraId="6976A3CC" w14:textId="0F8E94E5" w:rsidR="00A579D5" w:rsidRPr="007A038F" w:rsidRDefault="00A579D5" w:rsidP="00A579D5">
      <w:pPr>
        <w:rPr>
          <w:b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Relationship between structure and aromatic solvent permeability of the crosslinked polyurethanes based on hyperbranched polyesters</w:t>
      </w:r>
      <w:r w:rsidRPr="006A35E5">
        <w:rPr>
          <w:sz w:val="20"/>
          <w:szCs w:val="20"/>
          <w:u w:val="single"/>
        </w:rPr>
        <w:t>.</w:t>
      </w:r>
      <w:r w:rsidRPr="006A35E5">
        <w:rPr>
          <w:b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</w:rPr>
        <w:t xml:space="preserve">POLYMER INTERNATIONAL, </w:t>
      </w:r>
      <w:r w:rsidR="008F4FF1" w:rsidRPr="006A35E5">
        <w:rPr>
          <w:b/>
          <w:i/>
          <w:sz w:val="20"/>
          <w:szCs w:val="20"/>
        </w:rPr>
        <w:t>64(9): 1142-1154 2015</w:t>
      </w:r>
    </w:p>
    <w:p w14:paraId="0776BD07" w14:textId="77777777" w:rsidR="008F4FF1" w:rsidRPr="006A35E5" w:rsidRDefault="008F4FF1" w:rsidP="00A579D5">
      <w:pPr>
        <w:rPr>
          <w:b/>
          <w:i/>
          <w:sz w:val="20"/>
          <w:szCs w:val="20"/>
        </w:rPr>
      </w:pPr>
    </w:p>
    <w:p w14:paraId="713E68F1" w14:textId="77777777" w:rsidR="00027FF5" w:rsidRPr="006A35E5" w:rsidRDefault="00027FF5" w:rsidP="00027FF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Zhang, Q; Liu, H; Zhan, X; Chen, F; Yan, J; Tang, H</w:t>
      </w:r>
    </w:p>
    <w:p w14:paraId="58D248FC" w14:textId="531CB668" w:rsidR="00027FF5" w:rsidRPr="007A038F" w:rsidRDefault="00027FF5" w:rsidP="00027FF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Microstructure and antibacterial performance of functionalized polyurethane based on polysiloxane tethered cationic biocides. </w:t>
      </w:r>
      <w:r w:rsidRPr="006A35E5">
        <w:rPr>
          <w:b/>
          <w:i/>
          <w:iCs/>
          <w:sz w:val="20"/>
          <w:szCs w:val="20"/>
          <w:lang w:val="sr-Latn-RS"/>
        </w:rPr>
        <w:t>RSC ADVANCES,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5</w:t>
      </w:r>
      <w:r w:rsidRPr="006A35E5">
        <w:rPr>
          <w:b/>
          <w:i/>
          <w:sz w:val="20"/>
          <w:szCs w:val="20"/>
          <w:lang w:val="sr-Latn-RS"/>
        </w:rPr>
        <w:t>(95): 77508-77517 2015</w:t>
      </w:r>
    </w:p>
    <w:p w14:paraId="1646C05F" w14:textId="77777777" w:rsidR="00027FF5" w:rsidRPr="006A35E5" w:rsidRDefault="00027FF5" w:rsidP="00027FF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34EB84E" w14:textId="77777777" w:rsidR="008F4FF1" w:rsidRPr="006A35E5" w:rsidRDefault="008F4FF1" w:rsidP="008F4FF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Dai, Z; Yang, K; Dong, Q</w:t>
      </w:r>
    </w:p>
    <w:p w14:paraId="45D56D62" w14:textId="02C82414" w:rsidR="008F4FF1" w:rsidRPr="007A038F" w:rsidRDefault="008F4FF1" w:rsidP="008F4FF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Mechanical, Thermal and Morphology Properties of Thermoplastic Polyurethane Copolymers Incorporating α, ω-Dihydroxy-[poly (propyleneoxide)-poly (dimethylsiloxane)-poly (propyleneoxide)] of Varying Poly (propyleneoxide) Molecular Weight. </w:t>
      </w:r>
      <w:r w:rsidRPr="006A35E5">
        <w:rPr>
          <w:b/>
          <w:i/>
          <w:iCs/>
          <w:sz w:val="20"/>
          <w:szCs w:val="20"/>
          <w:lang w:val="sr-Latn-RS"/>
        </w:rPr>
        <w:t>OPEN JOURNAL OF SYNTHESIS THEORY AND APPLICATIONS,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4</w:t>
      </w:r>
      <w:r w:rsidRPr="006A35E5">
        <w:rPr>
          <w:b/>
          <w:i/>
          <w:sz w:val="20"/>
          <w:szCs w:val="20"/>
          <w:lang w:val="sr-Latn-RS"/>
        </w:rPr>
        <w:t>(3):  41-57 2015</w:t>
      </w:r>
    </w:p>
    <w:p w14:paraId="27D21A0D" w14:textId="77777777" w:rsidR="001D0989" w:rsidRPr="006A35E5" w:rsidRDefault="001D0989" w:rsidP="008F4FF1">
      <w:pPr>
        <w:rPr>
          <w:b/>
          <w:i/>
          <w:sz w:val="20"/>
          <w:szCs w:val="20"/>
          <w:lang w:val="sr-Latn-RS"/>
        </w:rPr>
      </w:pPr>
    </w:p>
    <w:p w14:paraId="423E2935" w14:textId="575D22C8" w:rsidR="001D0989" w:rsidRPr="006A35E5" w:rsidRDefault="003B68F8" w:rsidP="008F4FF1">
      <w:pPr>
        <w:rPr>
          <w:b/>
          <w:bCs/>
          <w:color w:val="993366"/>
          <w:sz w:val="22"/>
          <w:szCs w:val="22"/>
          <w:lang w:val="sr-Latn-RS"/>
        </w:rPr>
      </w:pPr>
      <w:r>
        <w:rPr>
          <w:b/>
          <w:color w:val="993366"/>
        </w:rPr>
        <w:t>4</w:t>
      </w:r>
      <w:r w:rsidR="006A561A">
        <w:rPr>
          <w:b/>
          <w:color w:val="993366"/>
        </w:rPr>
        <w:t>7</w:t>
      </w:r>
      <w:r w:rsidR="001D0989" w:rsidRPr="001D0989">
        <w:rPr>
          <w:b/>
          <w:color w:val="993366"/>
        </w:rPr>
        <w:t>.</w:t>
      </w:r>
      <w:r w:rsidR="001D0989" w:rsidRPr="001D0989">
        <w:rPr>
          <w:bCs/>
          <w:lang w:val="sr-Latn-RS" w:eastAsia="sr-Latn-CS"/>
        </w:rPr>
        <w:t xml:space="preserve"> </w:t>
      </w:r>
      <w:r w:rsidR="001D0989" w:rsidRPr="006A35E5">
        <w:rPr>
          <w:bCs/>
          <w:color w:val="993366"/>
          <w:sz w:val="22"/>
          <w:szCs w:val="22"/>
          <w:lang w:val="sr-Latn-RS"/>
        </w:rPr>
        <w:t>Laban, BB;</w:t>
      </w:r>
      <w:r w:rsidR="001D0989" w:rsidRPr="006A35E5">
        <w:rPr>
          <w:b/>
          <w:bCs/>
          <w:color w:val="993366"/>
          <w:sz w:val="22"/>
          <w:szCs w:val="22"/>
          <w:lang w:val="sr-Latn-RS"/>
        </w:rPr>
        <w:t xml:space="preserve"> Vodnik, V; </w:t>
      </w:r>
      <w:r w:rsidR="001D0989" w:rsidRPr="006A35E5">
        <w:rPr>
          <w:bCs/>
          <w:color w:val="993366"/>
          <w:sz w:val="22"/>
          <w:szCs w:val="22"/>
          <w:lang w:val="sr-Latn-RS"/>
        </w:rPr>
        <w:t>Vujačić, A; Sovilj, SP; Jokić, AB; Vasić, V</w:t>
      </w:r>
      <w:r w:rsidR="001D0989" w:rsidRPr="006A35E5">
        <w:rPr>
          <w:b/>
          <w:bCs/>
          <w:color w:val="993366"/>
          <w:sz w:val="22"/>
          <w:szCs w:val="22"/>
          <w:lang w:val="sr-Latn-RS"/>
        </w:rPr>
        <w:t xml:space="preserve"> </w:t>
      </w:r>
    </w:p>
    <w:p w14:paraId="65BFB0D7" w14:textId="77777777" w:rsidR="001D0989" w:rsidRPr="006A35E5" w:rsidRDefault="001D0989" w:rsidP="008F4FF1">
      <w:pPr>
        <w:rPr>
          <w:b/>
          <w:bCs/>
          <w:color w:val="993366"/>
          <w:sz w:val="22"/>
          <w:szCs w:val="22"/>
          <w:u w:val="single"/>
          <w:lang w:val="sr-Latn-RS"/>
        </w:rPr>
      </w:pPr>
      <w:r w:rsidRPr="006A35E5">
        <w:rPr>
          <w:bCs/>
          <w:i/>
          <w:color w:val="993366"/>
          <w:sz w:val="22"/>
          <w:szCs w:val="22"/>
          <w:u w:val="single"/>
          <w:lang w:val="sr-Latn-RS"/>
        </w:rPr>
        <w:t>Spectroscopic and Fluorescence Properties of Silver-Dye Composite Nanoparticles</w:t>
      </w:r>
    </w:p>
    <w:p w14:paraId="05F0191A" w14:textId="77777777" w:rsidR="001D0989" w:rsidRPr="006A35E5" w:rsidRDefault="001D0989" w:rsidP="008F4FF1">
      <w:pPr>
        <w:rPr>
          <w:b/>
          <w:i/>
          <w:sz w:val="22"/>
          <w:szCs w:val="22"/>
          <w:lang w:val="sr-Latn-RS"/>
        </w:rPr>
      </w:pPr>
      <w:r w:rsidRPr="006A35E5">
        <w:rPr>
          <w:b/>
          <w:iCs/>
          <w:color w:val="993366"/>
          <w:sz w:val="22"/>
          <w:szCs w:val="22"/>
          <w:lang w:val="sr-Latn-RS"/>
        </w:rPr>
        <w:t>RUSSIAN JOURNAL OF PHYSICAL CHEMISTRY A,</w:t>
      </w:r>
      <w:r w:rsidRPr="006A35E5">
        <w:rPr>
          <w:b/>
          <w:i/>
          <w:iCs/>
          <w:color w:val="993366"/>
          <w:sz w:val="22"/>
          <w:szCs w:val="22"/>
          <w:lang w:val="sr-Latn-RS"/>
        </w:rPr>
        <w:t xml:space="preserve"> </w:t>
      </w:r>
      <w:r w:rsidR="00531C81" w:rsidRPr="006A35E5">
        <w:rPr>
          <w:b/>
          <w:iCs/>
          <w:color w:val="993366"/>
          <w:sz w:val="22"/>
          <w:szCs w:val="22"/>
          <w:lang w:val="sr-Latn-RS"/>
        </w:rPr>
        <w:t>87(13):</w:t>
      </w:r>
      <w:r w:rsidRPr="006A35E5">
        <w:rPr>
          <w:b/>
          <w:iCs/>
          <w:color w:val="993366"/>
          <w:sz w:val="22"/>
          <w:szCs w:val="22"/>
          <w:lang w:val="sr-Latn-RS"/>
        </w:rPr>
        <w:t>2219–2224</w:t>
      </w:r>
      <w:r w:rsidR="00531C81" w:rsidRPr="006A35E5">
        <w:rPr>
          <w:b/>
          <w:iCs/>
          <w:color w:val="993366"/>
          <w:sz w:val="22"/>
          <w:szCs w:val="22"/>
          <w:lang w:val="sr-Latn-RS"/>
        </w:rPr>
        <w:t xml:space="preserve"> 2013</w:t>
      </w:r>
      <w:r w:rsidRPr="006A35E5">
        <w:rPr>
          <w:b/>
          <w:i/>
          <w:iCs/>
          <w:color w:val="993366"/>
          <w:sz w:val="22"/>
          <w:szCs w:val="22"/>
          <w:lang w:val="sr-Latn-RS"/>
        </w:rPr>
        <w:t xml:space="preserve">    </w:t>
      </w:r>
    </w:p>
    <w:p w14:paraId="66FFAA9F" w14:textId="77777777" w:rsidR="00C34AEC" w:rsidRPr="00A579D5" w:rsidRDefault="00C34AEC" w:rsidP="00A579D5">
      <w:pPr>
        <w:rPr>
          <w:b/>
          <w:i/>
          <w:sz w:val="22"/>
          <w:szCs w:val="22"/>
        </w:rPr>
      </w:pPr>
    </w:p>
    <w:p w14:paraId="7B19F8E2" w14:textId="77777777" w:rsidR="006B18D6" w:rsidRDefault="006B18D6" w:rsidP="006B18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2E6DF5A2" w14:textId="77777777" w:rsidR="006B18D6" w:rsidRPr="006B18D6" w:rsidRDefault="006B18D6" w:rsidP="006B18D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4B750152" w14:textId="77777777" w:rsidR="006B18D6" w:rsidRPr="006B18D6" w:rsidRDefault="006B18D6" w:rsidP="006B18D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2023</w:t>
      </w:r>
    </w:p>
    <w:p w14:paraId="2A4A2FD6" w14:textId="77777777" w:rsidR="006B18D6" w:rsidRPr="006B18D6" w:rsidRDefault="006B18D6" w:rsidP="006B18D6">
      <w:pPr>
        <w:ind w:left="360"/>
        <w:rPr>
          <w:i/>
          <w:sz w:val="20"/>
          <w:szCs w:val="20"/>
          <w:lang w:val="sr-Latn-RS"/>
        </w:rPr>
      </w:pPr>
    </w:p>
    <w:p w14:paraId="79418E18" w14:textId="53777ED9" w:rsidR="00255A3F" w:rsidRPr="006A35E5" w:rsidRDefault="00255A3F" w:rsidP="00255A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Nikezić, AV;, Bondžić, AM; Vasić, VM</w:t>
      </w:r>
    </w:p>
    <w:p w14:paraId="62F523FB" w14:textId="77777777" w:rsidR="00255A3F" w:rsidRPr="006A35E5" w:rsidRDefault="00255A3F" w:rsidP="00255A3F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Drug Delivery Systems Based on Nanoparticles and Related Nanostuctures</w:t>
      </w:r>
      <w:r w:rsidRPr="006A35E5">
        <w:rPr>
          <w:i/>
          <w:sz w:val="20"/>
          <w:szCs w:val="20"/>
        </w:rPr>
        <w:t>. </w:t>
      </w:r>
    </w:p>
    <w:p w14:paraId="7172385C" w14:textId="77777777" w:rsidR="00255A3F" w:rsidRPr="006A35E5" w:rsidRDefault="00255A3F" w:rsidP="00255A3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EUROPEAN JOURNAL OF PHARMACEUTICAL SCIENCES</w:t>
      </w:r>
      <w:r w:rsidRPr="006A35E5">
        <w:rPr>
          <w:b/>
          <w:i/>
          <w:sz w:val="20"/>
          <w:szCs w:val="20"/>
        </w:rPr>
        <w:t>, 2020, https://doi.org/10.1016/j.ejps.2020.105412</w:t>
      </w:r>
    </w:p>
    <w:p w14:paraId="45E91C01" w14:textId="77777777" w:rsidR="00255A3F" w:rsidRPr="006A35E5" w:rsidRDefault="00255A3F" w:rsidP="00255A3F">
      <w:pPr>
        <w:pStyle w:val="ListParagraph"/>
        <w:ind w:left="360"/>
        <w:rPr>
          <w:i/>
          <w:sz w:val="20"/>
          <w:szCs w:val="20"/>
        </w:rPr>
      </w:pPr>
    </w:p>
    <w:p w14:paraId="1AE43280" w14:textId="77777777" w:rsidR="00115EEB" w:rsidRPr="006A35E5" w:rsidRDefault="00115EEB" w:rsidP="00115EEB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Veljović, DN; Gurešić, DM… &amp; Laban, BB</w:t>
      </w:r>
    </w:p>
    <w:p w14:paraId="3F720DB3" w14:textId="77777777" w:rsidR="00115EEB" w:rsidRPr="006A35E5" w:rsidRDefault="00115EEB" w:rsidP="00115EE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Solid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State Synthesis of Silver Nanoparticles and Their Catalytic Application in Methylene Blue Reduction.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CHEMISTRY SELECT, 5(34): 10488-10494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2020</w:t>
      </w:r>
    </w:p>
    <w:p w14:paraId="15846485" w14:textId="77777777" w:rsidR="00115EEB" w:rsidRPr="006A35E5" w:rsidRDefault="00115EEB" w:rsidP="00115EEB">
      <w:pPr>
        <w:rPr>
          <w:i/>
          <w:sz w:val="20"/>
          <w:szCs w:val="20"/>
        </w:rPr>
      </w:pPr>
    </w:p>
    <w:p w14:paraId="131109A7" w14:textId="77777777" w:rsidR="0071627E" w:rsidRPr="006A35E5" w:rsidRDefault="0071627E" w:rsidP="007162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B; Košanin, M: Isić, G; Ralević, U; Marković, M; Jokić, A, Vasić, V</w:t>
      </w:r>
    </w:p>
    <w:p w14:paraId="53F50549" w14:textId="2F3441AC" w:rsidR="0071627E" w:rsidRPr="007A038F" w:rsidRDefault="0071627E" w:rsidP="0071627E">
      <w:pPr>
        <w:rPr>
          <w:i/>
          <w:sz w:val="20"/>
          <w:szCs w:val="20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Preparation of silver and copper nanoparticles in presence of ascorbic acis and investigatio og their antibacterial activity</w:t>
      </w:r>
      <w:r w:rsidRPr="006A35E5">
        <w:rPr>
          <w:i/>
          <w:sz w:val="20"/>
          <w:szCs w:val="20"/>
          <w:lang w:val="en"/>
        </w:rPr>
        <w:t xml:space="preserve"> </w:t>
      </w:r>
      <w:r w:rsidRPr="006A35E5">
        <w:rPr>
          <w:b/>
          <w:i/>
          <w:sz w:val="20"/>
          <w:szCs w:val="20"/>
        </w:rPr>
        <w:t>University thought, Publication in Natural Sciences, 2017,</w:t>
      </w:r>
      <w:r w:rsidRPr="006A35E5">
        <w:rPr>
          <w:rFonts w:ascii="Roboto" w:hAnsi="Roboto"/>
          <w:b/>
          <w:color w:val="222222"/>
          <w:sz w:val="20"/>
          <w:szCs w:val="20"/>
          <w:lang w:val="en" w:eastAsia="sr-Latn-RS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DOI: 10.5937/univtho7-14762</w:t>
      </w:r>
    </w:p>
    <w:p w14:paraId="79D8A64B" w14:textId="77777777" w:rsidR="0071627E" w:rsidRPr="006A35E5" w:rsidRDefault="0071627E" w:rsidP="0071627E">
      <w:pPr>
        <w:ind w:left="360"/>
        <w:rPr>
          <w:i/>
          <w:sz w:val="20"/>
          <w:szCs w:val="20"/>
        </w:rPr>
      </w:pPr>
    </w:p>
    <w:p w14:paraId="07709737" w14:textId="77777777" w:rsidR="00EA4942" w:rsidRPr="006A35E5" w:rsidRDefault="00EA4942" w:rsidP="00EA4942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0565D826" w14:textId="77777777" w:rsidR="00EA4942" w:rsidRPr="006A35E5" w:rsidRDefault="00EA4942" w:rsidP="00EA494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2F21E201" w14:textId="77777777" w:rsidR="00EA4942" w:rsidRPr="006A35E5" w:rsidRDefault="00EA4942" w:rsidP="00EA4942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Beogradu-Hemijski fakultet, 2017, http://uvidok.rcub.bg.ac.rs/handle/123456789/1752</w:t>
      </w:r>
    </w:p>
    <w:p w14:paraId="41E7FCAE" w14:textId="77777777" w:rsidR="00EA4942" w:rsidRPr="006A35E5" w:rsidRDefault="00EA4942" w:rsidP="00EA4942">
      <w:pPr>
        <w:ind w:left="360"/>
        <w:rPr>
          <w:i/>
          <w:sz w:val="20"/>
          <w:szCs w:val="20"/>
          <w:lang w:val="sr-Latn-RS"/>
        </w:rPr>
      </w:pPr>
    </w:p>
    <w:p w14:paraId="7BD58183" w14:textId="77777777" w:rsidR="00EA4942" w:rsidRPr="006A35E5" w:rsidRDefault="00EA4942" w:rsidP="00EA494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Smajić, MM</w:t>
      </w:r>
    </w:p>
    <w:p w14:paraId="6996EECC" w14:textId="6701CFC3" w:rsidR="00EA4942" w:rsidRPr="00535460" w:rsidRDefault="00EA4942" w:rsidP="00EA494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535460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http://nardus.mpn.gov.rs/handle/123456789/6947</w:t>
      </w:r>
    </w:p>
    <w:p w14:paraId="5E5407A3" w14:textId="77777777" w:rsidR="00EA4942" w:rsidRPr="006A35E5" w:rsidRDefault="00EA4942" w:rsidP="00EA4942">
      <w:pPr>
        <w:rPr>
          <w:b/>
          <w:i/>
          <w:sz w:val="20"/>
          <w:szCs w:val="20"/>
        </w:rPr>
      </w:pPr>
    </w:p>
    <w:p w14:paraId="58B5D7E6" w14:textId="77777777" w:rsidR="00A813A8" w:rsidRPr="006A35E5" w:rsidRDefault="00A813A8" w:rsidP="001D0989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Streckaitė, S</w:t>
      </w:r>
    </w:p>
    <w:p w14:paraId="50911356" w14:textId="4B8C63E0" w:rsidR="00A813A8" w:rsidRPr="00535460" w:rsidRDefault="00A813A8" w:rsidP="00A813A8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Sidabro nanodalelių formavimas ir jų įtaka organinių medžiagų optinėms savybėms</w:t>
      </w:r>
      <w:r w:rsidRPr="006A35E5">
        <w:rPr>
          <w:i/>
          <w:sz w:val="20"/>
          <w:szCs w:val="20"/>
          <w:u w:val="single"/>
        </w:rPr>
        <w:t> </w:t>
      </w:r>
      <w:r w:rsidRPr="006A35E5">
        <w:rPr>
          <w:b/>
          <w:i/>
          <w:sz w:val="20"/>
          <w:szCs w:val="20"/>
        </w:rPr>
        <w:t>Doctoral dissertation, Vilnius University, 2016.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https://scholar.google.com/scholar?oi=bibs&amp;hl=sr&amp;authuser=1&amp;cites=9186504360741901959</w:t>
      </w:r>
    </w:p>
    <w:p w14:paraId="520A0CE9" w14:textId="77777777" w:rsidR="00E42D19" w:rsidRPr="006A35E5" w:rsidRDefault="00E42D19" w:rsidP="00431008">
      <w:pPr>
        <w:rPr>
          <w:iCs/>
          <w:sz w:val="20"/>
          <w:szCs w:val="20"/>
          <w:lang w:val="sr-Latn-RS"/>
        </w:rPr>
      </w:pPr>
    </w:p>
    <w:p w14:paraId="1AF83303" w14:textId="77777777" w:rsidR="00D0190D" w:rsidRDefault="00A80380" w:rsidP="00D0190D">
      <w:pPr>
        <w:rPr>
          <w:bCs/>
          <w:color w:val="993366"/>
          <w:sz w:val="22"/>
          <w:szCs w:val="22"/>
          <w:lang w:val="sr-Latn-RS"/>
        </w:rPr>
      </w:pPr>
      <w:r>
        <w:rPr>
          <w:b/>
          <w:color w:val="993366"/>
          <w:lang w:val="sr-Latn-CS"/>
        </w:rPr>
        <w:t xml:space="preserve">48. </w:t>
      </w:r>
      <w:r w:rsidR="00D0190D" w:rsidRPr="00D0190D">
        <w:rPr>
          <w:bCs/>
          <w:color w:val="993366"/>
          <w:sz w:val="22"/>
          <w:szCs w:val="22"/>
          <w:lang w:val="sr-Latn-RS"/>
        </w:rPr>
        <w:t>Konstantinović Z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</w:t>
      </w:r>
      <w:r w:rsidR="00D0190D" w:rsidRPr="00D0190D">
        <w:rPr>
          <w:b/>
          <w:color w:val="993366"/>
          <w:sz w:val="22"/>
          <w:szCs w:val="22"/>
          <w:lang w:val="sr-Latn-RS"/>
        </w:rPr>
        <w:t>Vodnik V</w:t>
      </w:r>
      <w:r w:rsidR="00D0190D">
        <w:rPr>
          <w:bCs/>
          <w:color w:val="993366"/>
          <w:sz w:val="22"/>
          <w:szCs w:val="22"/>
          <w:lang w:val="sr-Latn-RS"/>
        </w:rPr>
        <w:t xml:space="preserve">; </w:t>
      </w:r>
      <w:r w:rsidR="00D0190D" w:rsidRPr="00D0190D">
        <w:rPr>
          <w:bCs/>
          <w:color w:val="993366"/>
          <w:sz w:val="22"/>
          <w:szCs w:val="22"/>
          <w:lang w:val="sr-Latn-RS"/>
        </w:rPr>
        <w:t>Saponjic Z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Nedeljkovic J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Pomar A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Santiso J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Sandiumenge F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Balcells L</w:t>
      </w:r>
      <w:r w:rsidR="00D0190D">
        <w:rPr>
          <w:bCs/>
          <w:color w:val="993366"/>
          <w:sz w:val="22"/>
          <w:szCs w:val="22"/>
          <w:lang w:val="sr-Latn-RS"/>
        </w:rPr>
        <w:t>;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Martinéz B</w:t>
      </w:r>
      <w:r w:rsidR="00D0190D">
        <w:rPr>
          <w:bCs/>
          <w:color w:val="993366"/>
          <w:sz w:val="22"/>
          <w:szCs w:val="22"/>
          <w:lang w:val="sr-Latn-RS"/>
        </w:rPr>
        <w:t>,</w:t>
      </w:r>
      <w:r w:rsidR="00D0190D" w:rsidRPr="00D0190D">
        <w:rPr>
          <w:bCs/>
          <w:color w:val="993366"/>
          <w:sz w:val="22"/>
          <w:szCs w:val="22"/>
          <w:lang w:val="sr-Latn-RS"/>
        </w:rPr>
        <w:t xml:space="preserve"> </w:t>
      </w:r>
      <w:r w:rsidR="00D0190D" w:rsidRPr="00D0190D">
        <w:rPr>
          <w:bCs/>
          <w:i/>
          <w:iCs/>
          <w:color w:val="993366"/>
          <w:sz w:val="22"/>
          <w:szCs w:val="22"/>
          <w:u w:val="single"/>
          <w:lang w:val="sr-Latn-RS"/>
        </w:rPr>
        <w:t>Self-Assembled Nanostructures as Templates for the Integration of Nanoparticles in Oxide Surfaces</w:t>
      </w:r>
      <w:r w:rsidR="00D0190D" w:rsidRPr="00D0190D">
        <w:rPr>
          <w:bCs/>
          <w:color w:val="993366"/>
          <w:sz w:val="22"/>
          <w:szCs w:val="22"/>
          <w:lang w:val="sr-Latn-RS"/>
        </w:rPr>
        <w:t>,</w:t>
      </w:r>
    </w:p>
    <w:p w14:paraId="6C9F760C" w14:textId="05A99158" w:rsidR="00D0190D" w:rsidRPr="00D0190D" w:rsidRDefault="00D0190D" w:rsidP="00D0190D">
      <w:pPr>
        <w:rPr>
          <w:bCs/>
          <w:color w:val="993366"/>
          <w:sz w:val="22"/>
          <w:szCs w:val="22"/>
          <w:lang w:val="sr-Latn-RS"/>
        </w:rPr>
      </w:pPr>
      <w:bookmarkStart w:id="26" w:name="_Hlk129932073"/>
      <w:r w:rsidRPr="00D0190D">
        <w:rPr>
          <w:b/>
          <w:i/>
          <w:color w:val="993366"/>
          <w:sz w:val="22"/>
          <w:szCs w:val="22"/>
          <w:lang w:val="sr-Latn-RS"/>
        </w:rPr>
        <w:t>J Nanomedicine Biotherapeutic Discov</w:t>
      </w:r>
      <w:r w:rsidRPr="00D0190D">
        <w:rPr>
          <w:bCs/>
          <w:color w:val="993366"/>
          <w:sz w:val="22"/>
          <w:szCs w:val="22"/>
          <w:lang w:val="sr-Latn-RS"/>
        </w:rPr>
        <w:t xml:space="preserve"> </w:t>
      </w:r>
      <w:bookmarkEnd w:id="26"/>
      <w:r w:rsidRPr="00D0190D">
        <w:rPr>
          <w:b/>
          <w:color w:val="993366"/>
          <w:sz w:val="22"/>
          <w:szCs w:val="22"/>
          <w:lang w:val="sr-Latn-RS"/>
        </w:rPr>
        <w:t>3(1)</w:t>
      </w:r>
      <w:r w:rsidR="007F5C5B">
        <w:rPr>
          <w:b/>
          <w:color w:val="993366"/>
          <w:sz w:val="22"/>
          <w:szCs w:val="22"/>
          <w:lang w:val="sr-Latn-RS"/>
        </w:rPr>
        <w:t xml:space="preserve">: </w:t>
      </w:r>
      <w:r w:rsidRPr="00D0190D">
        <w:rPr>
          <w:b/>
          <w:color w:val="993366"/>
          <w:sz w:val="22"/>
          <w:szCs w:val="22"/>
          <w:lang w:val="sr-Latn-RS"/>
        </w:rPr>
        <w:t>112</w:t>
      </w:r>
      <w:r w:rsidR="007F5C5B">
        <w:rPr>
          <w:bCs/>
          <w:color w:val="993366"/>
          <w:sz w:val="22"/>
          <w:szCs w:val="22"/>
          <w:lang w:val="sr-Latn-RS"/>
        </w:rPr>
        <w:t xml:space="preserve"> </w:t>
      </w:r>
      <w:r w:rsidR="007F5C5B" w:rsidRPr="007F5C5B">
        <w:rPr>
          <w:b/>
          <w:color w:val="993366"/>
          <w:sz w:val="22"/>
          <w:szCs w:val="22"/>
          <w:lang w:val="sr-Latn-RS"/>
        </w:rPr>
        <w:t>2013</w:t>
      </w:r>
      <w:r w:rsidR="007F5C5B">
        <w:rPr>
          <w:bCs/>
          <w:color w:val="993366"/>
          <w:sz w:val="22"/>
          <w:szCs w:val="22"/>
          <w:lang w:val="sr-Latn-RS"/>
        </w:rPr>
        <w:t>,</w:t>
      </w:r>
      <w:r w:rsidRPr="00D0190D">
        <w:rPr>
          <w:bCs/>
          <w:color w:val="993366"/>
          <w:sz w:val="22"/>
          <w:szCs w:val="22"/>
          <w:lang w:val="sr-Latn-RS"/>
        </w:rPr>
        <w:t xml:space="preserve"> ISSN: 2155-983X,  doi:10.4172/2155-983X.1000112.</w:t>
      </w:r>
    </w:p>
    <w:p w14:paraId="164C94A6" w14:textId="3C80A4A5" w:rsidR="00D0190D" w:rsidRDefault="00D0190D" w:rsidP="00D0190D">
      <w:pPr>
        <w:rPr>
          <w:b/>
          <w:color w:val="993366"/>
          <w:sz w:val="22"/>
          <w:szCs w:val="22"/>
          <w:lang w:val="sr-Latn-CS"/>
        </w:rPr>
      </w:pPr>
    </w:p>
    <w:p w14:paraId="7D1C6B45" w14:textId="77777777" w:rsidR="00B3606A" w:rsidRPr="00B3606A" w:rsidRDefault="00B3606A" w:rsidP="00D0190D">
      <w:pPr>
        <w:pStyle w:val="ListParagraph"/>
        <w:numPr>
          <w:ilvl w:val="0"/>
          <w:numId w:val="1"/>
        </w:numPr>
        <w:rPr>
          <w:bCs/>
          <w:i/>
          <w:iCs/>
          <w:sz w:val="20"/>
          <w:szCs w:val="20"/>
          <w:lang w:val="sr-Latn-CS"/>
        </w:rPr>
      </w:pPr>
      <w:r w:rsidRPr="00B3606A">
        <w:rPr>
          <w:bCs/>
          <w:i/>
          <w:iCs/>
          <w:sz w:val="20"/>
          <w:szCs w:val="20"/>
        </w:rPr>
        <w:t>Moulick, D</w:t>
      </w:r>
      <w:r>
        <w:rPr>
          <w:bCs/>
          <w:i/>
          <w:iCs/>
          <w:sz w:val="20"/>
          <w:szCs w:val="20"/>
        </w:rPr>
        <w:t>;</w:t>
      </w:r>
      <w:r w:rsidRPr="00B3606A">
        <w:rPr>
          <w:bCs/>
          <w:i/>
          <w:iCs/>
          <w:sz w:val="20"/>
          <w:szCs w:val="20"/>
        </w:rPr>
        <w:t xml:space="preserve"> Majumdar, A</w:t>
      </w:r>
      <w:r>
        <w:rPr>
          <w:bCs/>
          <w:i/>
          <w:iCs/>
          <w:sz w:val="20"/>
          <w:szCs w:val="20"/>
        </w:rPr>
        <w:t>;</w:t>
      </w:r>
      <w:r w:rsidRPr="00B3606A">
        <w:rPr>
          <w:bCs/>
          <w:i/>
          <w:iCs/>
          <w:sz w:val="20"/>
          <w:szCs w:val="20"/>
        </w:rPr>
        <w:t xml:space="preserve">... &amp; Hossain, A </w:t>
      </w:r>
    </w:p>
    <w:p w14:paraId="579B9164" w14:textId="77777777" w:rsidR="00B3606A" w:rsidRPr="00B3606A" w:rsidRDefault="00B3606A" w:rsidP="00B3606A">
      <w:pPr>
        <w:rPr>
          <w:bCs/>
          <w:i/>
          <w:iCs/>
          <w:sz w:val="20"/>
          <w:szCs w:val="20"/>
          <w:u w:val="single"/>
        </w:rPr>
      </w:pPr>
      <w:r w:rsidRPr="00B3606A">
        <w:rPr>
          <w:bCs/>
          <w:i/>
          <w:iCs/>
          <w:sz w:val="20"/>
          <w:szCs w:val="20"/>
          <w:u w:val="single"/>
        </w:rPr>
        <w:t>Emerging Concern of Nano-pollution in Agro-Ecosystem: Flip Side of Nanotechnology. </w:t>
      </w:r>
    </w:p>
    <w:p w14:paraId="5288F037" w14:textId="45BC339F" w:rsidR="00B3606A" w:rsidRPr="00B3606A" w:rsidRDefault="00B3606A" w:rsidP="00B3606A">
      <w:pPr>
        <w:rPr>
          <w:b/>
          <w:i/>
          <w:iCs/>
          <w:sz w:val="20"/>
          <w:szCs w:val="20"/>
        </w:rPr>
      </w:pPr>
      <w:r w:rsidRPr="00B3606A">
        <w:rPr>
          <w:b/>
          <w:i/>
          <w:iCs/>
          <w:sz w:val="20"/>
          <w:szCs w:val="20"/>
        </w:rPr>
        <w:t>PLANT PHYSIOLOGY AND BIOCHEMISTRY, 211: 108704 2024</w:t>
      </w:r>
    </w:p>
    <w:p w14:paraId="6B5ED52D" w14:textId="77777777" w:rsidR="00B3606A" w:rsidRPr="00B3606A" w:rsidRDefault="00B3606A" w:rsidP="00B3606A">
      <w:pPr>
        <w:rPr>
          <w:bCs/>
          <w:i/>
          <w:iCs/>
          <w:sz w:val="20"/>
          <w:szCs w:val="20"/>
          <w:lang w:val="sr-Latn-CS"/>
        </w:rPr>
      </w:pPr>
    </w:p>
    <w:p w14:paraId="64E68893" w14:textId="16C9B09B" w:rsidR="004172B5" w:rsidRPr="004172B5" w:rsidRDefault="004172B5" w:rsidP="00D0190D">
      <w:pPr>
        <w:pStyle w:val="ListParagraph"/>
        <w:numPr>
          <w:ilvl w:val="0"/>
          <w:numId w:val="1"/>
        </w:numPr>
        <w:rPr>
          <w:bCs/>
          <w:i/>
          <w:iCs/>
          <w:sz w:val="20"/>
          <w:szCs w:val="20"/>
          <w:lang w:val="sr-Latn-CS"/>
        </w:rPr>
      </w:pPr>
      <w:r w:rsidRPr="004172B5">
        <w:rPr>
          <w:bCs/>
          <w:i/>
          <w:iCs/>
          <w:sz w:val="20"/>
          <w:szCs w:val="20"/>
          <w:lang w:val="sr-Latn-CS"/>
        </w:rPr>
        <w:t>Shivangi, M</w:t>
      </w:r>
    </w:p>
    <w:p w14:paraId="5933171D" w14:textId="2D1DB92C" w:rsidR="004172B5" w:rsidRPr="004172B5" w:rsidRDefault="004172B5" w:rsidP="004172B5">
      <w:pPr>
        <w:rPr>
          <w:bCs/>
          <w:i/>
          <w:iCs/>
          <w:sz w:val="20"/>
          <w:szCs w:val="20"/>
          <w:u w:val="single"/>
          <w:lang w:val="sr-Latn-CS"/>
        </w:rPr>
      </w:pPr>
      <w:r w:rsidRPr="004172B5">
        <w:rPr>
          <w:bCs/>
          <w:i/>
          <w:iCs/>
          <w:sz w:val="20"/>
          <w:szCs w:val="20"/>
          <w:u w:val="single"/>
          <w:lang w:val="sr-Latn-CS"/>
        </w:rPr>
        <w:t>Nanotechnology: an overview and its applications</w:t>
      </w:r>
      <w:r>
        <w:rPr>
          <w:bCs/>
          <w:i/>
          <w:iCs/>
          <w:sz w:val="20"/>
          <w:szCs w:val="20"/>
          <w:u w:val="single"/>
          <w:lang w:val="sr-Latn-CS"/>
        </w:rPr>
        <w:t xml:space="preserve">,  </w:t>
      </w:r>
      <w:r w:rsidRPr="004172B5">
        <w:rPr>
          <w:b/>
          <w:i/>
          <w:iCs/>
          <w:sz w:val="20"/>
          <w:szCs w:val="20"/>
          <w:lang w:val="sr-Latn-CS"/>
        </w:rPr>
        <w:t>In book: Futuristic Trends in Chemical, Material Sciences &amp; Nano Technology Volume 2 Book 12,</w:t>
      </w:r>
      <w:r w:rsidRPr="004172B5">
        <w:rPr>
          <w:b/>
          <w:sz w:val="20"/>
          <w:szCs w:val="20"/>
        </w:rPr>
        <w:t xml:space="preserve"> </w:t>
      </w:r>
      <w:r w:rsidRPr="004172B5">
        <w:rPr>
          <w:b/>
          <w:i/>
          <w:iCs/>
          <w:sz w:val="20"/>
          <w:szCs w:val="20"/>
        </w:rPr>
        <w:t xml:space="preserve">2023 </w:t>
      </w:r>
      <w:r w:rsidRPr="004172B5">
        <w:rPr>
          <w:b/>
          <w:i/>
          <w:iCs/>
          <w:sz w:val="20"/>
          <w:szCs w:val="20"/>
          <w:lang w:val="sr-Latn-CS"/>
        </w:rPr>
        <w:t>DOI: 10.58532/V2BS12P1CH7</w:t>
      </w:r>
    </w:p>
    <w:p w14:paraId="581F0AA5" w14:textId="77777777" w:rsidR="004172B5" w:rsidRPr="004172B5" w:rsidRDefault="004172B5" w:rsidP="004172B5">
      <w:pPr>
        <w:rPr>
          <w:b/>
          <w:i/>
          <w:iCs/>
          <w:sz w:val="20"/>
          <w:szCs w:val="20"/>
          <w:u w:val="single"/>
          <w:lang w:val="sr-Latn-CS"/>
        </w:rPr>
      </w:pPr>
    </w:p>
    <w:p w14:paraId="1C6F68B5" w14:textId="2E53EE37" w:rsidR="00D0190D" w:rsidRPr="00D0190D" w:rsidRDefault="00D0190D" w:rsidP="00D0190D">
      <w:pPr>
        <w:pStyle w:val="ListParagraph"/>
        <w:numPr>
          <w:ilvl w:val="0"/>
          <w:numId w:val="1"/>
        </w:numPr>
        <w:rPr>
          <w:bCs/>
          <w:sz w:val="20"/>
          <w:szCs w:val="20"/>
          <w:lang w:val="sr-Latn-CS"/>
        </w:rPr>
      </w:pPr>
      <w:r w:rsidRPr="004172B5">
        <w:rPr>
          <w:bCs/>
          <w:i/>
          <w:iCs/>
          <w:sz w:val="20"/>
          <w:szCs w:val="20"/>
          <w:lang w:val="sr-Latn-CS"/>
        </w:rPr>
        <w:t>Singh, M; Sharma,</w:t>
      </w:r>
      <w:r w:rsidRPr="00D0190D">
        <w:rPr>
          <w:bCs/>
          <w:i/>
          <w:iCs/>
          <w:sz w:val="20"/>
          <w:szCs w:val="20"/>
          <w:lang w:val="sr-Latn-CS"/>
        </w:rPr>
        <w:t xml:space="preserve"> V</w:t>
      </w:r>
      <w:r>
        <w:rPr>
          <w:bCs/>
          <w:i/>
          <w:iCs/>
          <w:sz w:val="20"/>
          <w:szCs w:val="20"/>
          <w:lang w:val="sr-Latn-CS"/>
        </w:rPr>
        <w:t>;...&amp;</w:t>
      </w:r>
      <w:r w:rsidRPr="00D0190D">
        <w:rPr>
          <w:bCs/>
          <w:i/>
          <w:iCs/>
          <w:sz w:val="20"/>
          <w:szCs w:val="20"/>
          <w:lang w:val="sr-Latn-CS"/>
        </w:rPr>
        <w:t xml:space="preserve"> Verma, N</w:t>
      </w:r>
    </w:p>
    <w:p w14:paraId="04A83294" w14:textId="79426AFA" w:rsidR="00D0190D" w:rsidRPr="00D0190D" w:rsidRDefault="00D0190D" w:rsidP="00D0190D">
      <w:pPr>
        <w:rPr>
          <w:b/>
          <w:i/>
          <w:iCs/>
          <w:sz w:val="20"/>
          <w:szCs w:val="20"/>
          <w:lang w:val="sr-Latn-CS"/>
        </w:rPr>
      </w:pPr>
      <w:r w:rsidRPr="00D0190D">
        <w:rPr>
          <w:bCs/>
          <w:i/>
          <w:iCs/>
          <w:sz w:val="20"/>
          <w:szCs w:val="20"/>
          <w:u w:val="single"/>
          <w:lang w:val="sr-Latn-CS"/>
        </w:rPr>
        <w:t>Nanotechnology for Novel Drug Delivery: A Systematic Review of Classification, Preparation, Characterization, and Applications of Nanoparticles in Drug Delivery</w:t>
      </w:r>
      <w:r w:rsidRPr="00D0190D">
        <w:rPr>
          <w:bCs/>
          <w:i/>
          <w:iCs/>
          <w:sz w:val="20"/>
          <w:szCs w:val="20"/>
          <w:lang w:val="sr-Latn-CS"/>
        </w:rPr>
        <w:t xml:space="preserve">. </w:t>
      </w:r>
      <w:r w:rsidRPr="00D0190D">
        <w:rPr>
          <w:b/>
          <w:i/>
          <w:iCs/>
          <w:sz w:val="20"/>
          <w:szCs w:val="20"/>
          <w:lang w:val="sr-Latn-CS"/>
        </w:rPr>
        <w:t>BIOSCIENCES BIOTECHNOLOGY RESEARCH ASIA, 20(4), PP.1147-1165</w:t>
      </w:r>
      <w:r>
        <w:rPr>
          <w:b/>
          <w:sz w:val="20"/>
          <w:szCs w:val="20"/>
          <w:lang w:val="sr-Latn-CS"/>
        </w:rPr>
        <w:t xml:space="preserve"> </w:t>
      </w:r>
      <w:r w:rsidRPr="00D0190D">
        <w:rPr>
          <w:b/>
          <w:i/>
          <w:iCs/>
          <w:sz w:val="20"/>
          <w:szCs w:val="20"/>
          <w:lang w:val="sr-Latn-CS"/>
        </w:rPr>
        <w:t>2023</w:t>
      </w:r>
    </w:p>
    <w:p w14:paraId="4E2A6DD2" w14:textId="77777777" w:rsidR="00A80380" w:rsidRDefault="00A80380" w:rsidP="00A80380">
      <w:pPr>
        <w:rPr>
          <w:b/>
          <w:color w:val="993366"/>
        </w:rPr>
      </w:pPr>
    </w:p>
    <w:p w14:paraId="59D877A9" w14:textId="083A4E8A" w:rsidR="00D51030" w:rsidRPr="00C87B29" w:rsidRDefault="003B68F8" w:rsidP="00D51030">
      <w:pPr>
        <w:rPr>
          <w:color w:val="993366"/>
          <w:sz w:val="22"/>
          <w:szCs w:val="22"/>
        </w:rPr>
      </w:pPr>
      <w:r>
        <w:rPr>
          <w:b/>
          <w:color w:val="993366"/>
        </w:rPr>
        <w:t>4</w:t>
      </w:r>
      <w:r w:rsidR="00D0190D">
        <w:rPr>
          <w:b/>
          <w:color w:val="993366"/>
        </w:rPr>
        <w:t>9</w:t>
      </w:r>
      <w:r w:rsidR="00D51030" w:rsidRPr="00D51030">
        <w:rPr>
          <w:b/>
          <w:color w:val="993366"/>
        </w:rPr>
        <w:t>.</w:t>
      </w:r>
      <w:r w:rsidR="00D51030" w:rsidRPr="00D51030">
        <w:rPr>
          <w:lang w:eastAsia="sr-Latn-CS"/>
        </w:rPr>
        <w:t xml:space="preserve"> </w:t>
      </w:r>
      <w:r w:rsidR="00D51030" w:rsidRPr="006A35E5">
        <w:rPr>
          <w:color w:val="993366"/>
          <w:sz w:val="22"/>
          <w:szCs w:val="22"/>
        </w:rPr>
        <w:t xml:space="preserve">Vukoje, ID; </w:t>
      </w:r>
      <w:r w:rsidR="00D51030" w:rsidRPr="006A35E5">
        <w:rPr>
          <w:b/>
          <w:color w:val="993366"/>
          <w:sz w:val="22"/>
          <w:szCs w:val="22"/>
        </w:rPr>
        <w:t>Vodnik</w:t>
      </w:r>
      <w:r w:rsidR="00D51030" w:rsidRPr="006A35E5">
        <w:rPr>
          <w:color w:val="993366"/>
          <w:sz w:val="22"/>
          <w:szCs w:val="22"/>
        </w:rPr>
        <w:t>,</w:t>
      </w:r>
      <w:r w:rsidR="00D51030" w:rsidRPr="006A35E5">
        <w:rPr>
          <w:b/>
          <w:color w:val="993366"/>
          <w:sz w:val="22"/>
          <w:szCs w:val="22"/>
        </w:rPr>
        <w:t>VV</w:t>
      </w:r>
      <w:r w:rsidR="00D51030" w:rsidRPr="006A35E5">
        <w:rPr>
          <w:color w:val="993366"/>
          <w:sz w:val="22"/>
          <w:szCs w:val="22"/>
        </w:rPr>
        <w:t>; Džunuzović, JV; Džunuzović, ES;</w:t>
      </w:r>
      <w:r w:rsidR="00D51030" w:rsidRPr="006A35E5">
        <w:rPr>
          <w:color w:val="993366"/>
          <w:sz w:val="22"/>
          <w:szCs w:val="22"/>
          <w:vertAlign w:val="superscript"/>
        </w:rPr>
        <w:t xml:space="preserve"> </w:t>
      </w:r>
      <w:r w:rsidR="00D51030" w:rsidRPr="006A35E5">
        <w:rPr>
          <w:color w:val="993366"/>
          <w:sz w:val="22"/>
          <w:szCs w:val="22"/>
        </w:rPr>
        <w:t>Marinović-Cincović, MT; Jeremić, K; Nedeljković, JM</w:t>
      </w:r>
      <w:r w:rsidR="00EB10C0">
        <w:rPr>
          <w:color w:val="993366"/>
          <w:sz w:val="22"/>
          <w:szCs w:val="22"/>
        </w:rPr>
        <w:t xml:space="preserve">, </w:t>
      </w:r>
      <w:r w:rsidR="00D51030" w:rsidRPr="006A35E5">
        <w:rPr>
          <w:i/>
          <w:color w:val="993366"/>
          <w:sz w:val="22"/>
          <w:szCs w:val="22"/>
          <w:u w:val="single"/>
          <w:lang w:val="sr-Latn-CS"/>
        </w:rPr>
        <w:t xml:space="preserve">Characterization of silver/polystyrene nanocomposites prepared by in situ bulk radical polymerization, </w:t>
      </w:r>
    </w:p>
    <w:p w14:paraId="60736A8E" w14:textId="77777777" w:rsidR="00431008" w:rsidRPr="006A35E5" w:rsidRDefault="00D51030" w:rsidP="00D51030">
      <w:pPr>
        <w:rPr>
          <w:b/>
          <w:color w:val="993366"/>
          <w:sz w:val="22"/>
          <w:szCs w:val="22"/>
        </w:rPr>
      </w:pPr>
      <w:r w:rsidRPr="006A35E5">
        <w:rPr>
          <w:b/>
          <w:color w:val="993366"/>
          <w:sz w:val="22"/>
          <w:szCs w:val="22"/>
        </w:rPr>
        <w:t>MATERIALS RESEARCH BULLETIN</w:t>
      </w:r>
      <w:r w:rsidRPr="006A35E5">
        <w:rPr>
          <w:b/>
          <w:color w:val="993366"/>
          <w:sz w:val="22"/>
          <w:szCs w:val="22"/>
          <w:lang w:val="sr-Latn-CS"/>
        </w:rPr>
        <w:t xml:space="preserve">, </w:t>
      </w:r>
      <w:r w:rsidR="00294C59" w:rsidRPr="006A35E5">
        <w:rPr>
          <w:b/>
          <w:color w:val="993366"/>
          <w:sz w:val="22"/>
          <w:szCs w:val="22"/>
        </w:rPr>
        <w:t>49(1)</w:t>
      </w:r>
      <w:r w:rsidRPr="006A35E5">
        <w:rPr>
          <w:b/>
          <w:color w:val="993366"/>
          <w:sz w:val="22"/>
          <w:szCs w:val="22"/>
        </w:rPr>
        <w:t>:434–439 2014</w:t>
      </w:r>
    </w:p>
    <w:p w14:paraId="46CBB376" w14:textId="77777777" w:rsidR="00D51030" w:rsidRPr="006A35E5" w:rsidRDefault="00D51030" w:rsidP="00D51030">
      <w:pPr>
        <w:rPr>
          <w:b/>
          <w:color w:val="993366"/>
          <w:sz w:val="22"/>
          <w:szCs w:val="22"/>
        </w:rPr>
      </w:pPr>
    </w:p>
    <w:p w14:paraId="056F3672" w14:textId="7EAFA45C" w:rsidR="00B307D8" w:rsidRDefault="00B307D8" w:rsidP="00217E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307D8">
        <w:rPr>
          <w:i/>
          <w:sz w:val="20"/>
          <w:szCs w:val="20"/>
          <w:lang w:val="sr-Latn-RS"/>
        </w:rPr>
        <w:t>Mohammadsalih</w:t>
      </w:r>
      <w:r>
        <w:rPr>
          <w:i/>
          <w:sz w:val="20"/>
          <w:szCs w:val="20"/>
          <w:lang w:val="sr-Latn-RS"/>
        </w:rPr>
        <w:t>, ZG; Siddiqui, VU;Sapuan, SM</w:t>
      </w:r>
    </w:p>
    <w:p w14:paraId="6D279B14" w14:textId="2782A47A" w:rsidR="00B307D8" w:rsidRDefault="00B307D8" w:rsidP="00B307D8">
      <w:pPr>
        <w:rPr>
          <w:i/>
          <w:sz w:val="20"/>
          <w:szCs w:val="20"/>
          <w:lang w:val="sr-Latn-RS"/>
        </w:rPr>
      </w:pPr>
      <w:r w:rsidRPr="00B307D8">
        <w:rPr>
          <w:i/>
          <w:sz w:val="20"/>
          <w:szCs w:val="20"/>
          <w:u w:val="single"/>
          <w:lang w:val="sr-Latn-RS"/>
        </w:rPr>
        <w:t>The role of organic solvent and nano-additives loading in preparing and characterizing graphene oxide based polystyrene nanocomposites</w:t>
      </w:r>
      <w:r>
        <w:rPr>
          <w:i/>
          <w:sz w:val="20"/>
          <w:szCs w:val="20"/>
          <w:lang w:val="sr-Latn-RS"/>
        </w:rPr>
        <w:t xml:space="preserve">, </w:t>
      </w:r>
      <w:r w:rsidRPr="00B307D8">
        <w:rPr>
          <w:b/>
          <w:bCs/>
          <w:i/>
          <w:sz w:val="20"/>
          <w:szCs w:val="20"/>
          <w:lang w:val="sr-Latn-RS"/>
        </w:rPr>
        <w:t>POLYMER-PLASTICS TECHNOLOGY AND MATERIALS, 2024, DOI: 10.1080/25740881.2024.2325431</w:t>
      </w:r>
    </w:p>
    <w:p w14:paraId="33DA1A4B" w14:textId="77777777" w:rsidR="00B307D8" w:rsidRPr="00B307D8" w:rsidRDefault="00B307D8" w:rsidP="00B307D8">
      <w:pPr>
        <w:rPr>
          <w:i/>
          <w:sz w:val="20"/>
          <w:szCs w:val="20"/>
          <w:lang w:val="sr-Latn-RS"/>
        </w:rPr>
      </w:pPr>
    </w:p>
    <w:p w14:paraId="72F88820" w14:textId="6629B630" w:rsidR="00F02CF3" w:rsidRDefault="00F02CF3" w:rsidP="00217E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02CF3">
        <w:rPr>
          <w:i/>
          <w:sz w:val="20"/>
          <w:szCs w:val="20"/>
          <w:lang w:val="sr-Latn-RS"/>
        </w:rPr>
        <w:t>Lysenkov EA, Striutskyi OV</w:t>
      </w:r>
    </w:p>
    <w:p w14:paraId="60439B58" w14:textId="1ED568CF" w:rsidR="00F02CF3" w:rsidRDefault="00F02CF3" w:rsidP="00F02CF3">
      <w:pPr>
        <w:rPr>
          <w:i/>
          <w:sz w:val="20"/>
          <w:szCs w:val="20"/>
          <w:lang w:val="sr-Latn-RS"/>
        </w:rPr>
      </w:pPr>
      <w:r w:rsidRPr="00F02CF3">
        <w:rPr>
          <w:i/>
          <w:sz w:val="20"/>
          <w:szCs w:val="20"/>
          <w:u w:val="single"/>
          <w:lang w:val="sr-Latn-RS"/>
        </w:rPr>
        <w:t>Influence of filler introduction method on structure and properties of polymer composites based on polyurethane and silver nanoparticles</w:t>
      </w:r>
      <w:r w:rsidRPr="00F02CF3">
        <w:rPr>
          <w:i/>
          <w:sz w:val="20"/>
          <w:szCs w:val="20"/>
          <w:lang w:val="sr-Latn-RS"/>
        </w:rPr>
        <w:t>.</w:t>
      </w:r>
      <w:r>
        <w:rPr>
          <w:i/>
          <w:sz w:val="20"/>
          <w:szCs w:val="20"/>
          <w:lang w:val="sr-Latn-RS"/>
        </w:rPr>
        <w:t xml:space="preserve"> </w:t>
      </w:r>
      <w:r w:rsidRPr="00F02CF3">
        <w:rPr>
          <w:b/>
          <w:bCs/>
          <w:i/>
          <w:sz w:val="20"/>
          <w:szCs w:val="20"/>
          <w:lang w:val="sr-Latn-RS"/>
        </w:rPr>
        <w:t>COMPOSITE THEORY AND PRACTICE, 23 (3): 145-152 2023</w:t>
      </w:r>
      <w:r>
        <w:rPr>
          <w:i/>
          <w:sz w:val="20"/>
          <w:szCs w:val="20"/>
          <w:lang w:val="sr-Latn-RS"/>
        </w:rPr>
        <w:t xml:space="preserve"> </w:t>
      </w:r>
    </w:p>
    <w:p w14:paraId="21CC0079" w14:textId="77777777" w:rsidR="00F02CF3" w:rsidRPr="00F02CF3" w:rsidRDefault="00F02CF3" w:rsidP="00F02CF3">
      <w:pPr>
        <w:rPr>
          <w:i/>
          <w:sz w:val="20"/>
          <w:szCs w:val="20"/>
          <w:lang w:val="sr-Latn-RS"/>
        </w:rPr>
      </w:pPr>
    </w:p>
    <w:p w14:paraId="4DB7107F" w14:textId="30AFB871" w:rsidR="00217E1B" w:rsidRDefault="00217E1B" w:rsidP="00217E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Silva, A; Bezerra, AVA;...&amp; Machado, RAFM</w:t>
      </w:r>
    </w:p>
    <w:p w14:paraId="0300C9A8" w14:textId="77777777" w:rsidR="00217E1B" w:rsidRPr="006849F4" w:rsidRDefault="00217E1B" w:rsidP="00217E1B">
      <w:pPr>
        <w:rPr>
          <w:i/>
          <w:sz w:val="20"/>
          <w:szCs w:val="20"/>
          <w:u w:val="single"/>
          <w:lang w:val="sr-Latn-RS"/>
        </w:rPr>
      </w:pPr>
      <w:r w:rsidRPr="006849F4">
        <w:rPr>
          <w:i/>
          <w:sz w:val="20"/>
          <w:szCs w:val="20"/>
          <w:u w:val="single"/>
          <w:lang w:val="sr-Latn-RS"/>
        </w:rPr>
        <w:t>Nanocomposites production of polystyrene/silver obtained by embedding silver nanoparticles in situ with styrene polymerization</w:t>
      </w:r>
    </w:p>
    <w:p w14:paraId="5044ECA0" w14:textId="77777777" w:rsidR="00217E1B" w:rsidRPr="006849F4" w:rsidRDefault="00217E1B" w:rsidP="00217E1B">
      <w:pPr>
        <w:rPr>
          <w:b/>
          <w:bCs/>
          <w:i/>
          <w:sz w:val="20"/>
          <w:szCs w:val="20"/>
          <w:lang w:val="sr-Latn-RS"/>
        </w:rPr>
      </w:pPr>
      <w:r w:rsidRPr="006849F4">
        <w:rPr>
          <w:b/>
          <w:bCs/>
          <w:i/>
          <w:sz w:val="20"/>
          <w:szCs w:val="20"/>
          <w:lang w:val="sr-Latn-RS"/>
        </w:rPr>
        <w:t>BRAZILIAN JOURNAL OF CHEMICAL ENGINEERING, 2022, DOI: 10.1007/s43153-021-00207-1</w:t>
      </w:r>
    </w:p>
    <w:p w14:paraId="70EE78C3" w14:textId="77777777" w:rsidR="00217E1B" w:rsidRDefault="00217E1B" w:rsidP="00217E1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FB08299" w14:textId="6E98A492" w:rsidR="009E25DD" w:rsidRPr="006A35E5" w:rsidRDefault="009E25DD" w:rsidP="009E25D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Mohammadsalih, ZG; Inkson, BJ; Chen, B</w:t>
      </w:r>
    </w:p>
    <w:p w14:paraId="018EDB10" w14:textId="77777777" w:rsidR="009E25DD" w:rsidRPr="006A35E5" w:rsidRDefault="009E25DD" w:rsidP="009E25DD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The effect of dispersion condition on the structure and properties of polystyrene/graphene oxide nanocomposites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6076A01F" w14:textId="77777777" w:rsidR="009E25DD" w:rsidRPr="006A35E5" w:rsidRDefault="009E25DD" w:rsidP="009E25DD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POLYMER COMPOSITES, 2021, https://doi.org/10.1002/pc.25827</w:t>
      </w:r>
    </w:p>
    <w:p w14:paraId="41E99EA7" w14:textId="77777777" w:rsidR="009E25DD" w:rsidRPr="006A35E5" w:rsidRDefault="009E25DD" w:rsidP="009E25D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A78465C" w14:textId="77777777" w:rsidR="004708AE" w:rsidRPr="006A35E5" w:rsidRDefault="004708AE" w:rsidP="00CF113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Spoiala, A; Ficai, D;....&amp; Andronescu, E</w:t>
      </w:r>
    </w:p>
    <w:p w14:paraId="4E33AB02" w14:textId="77777777" w:rsidR="007A038F" w:rsidRDefault="004708AE" w:rsidP="004708A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Toward Synthesis-derived Applications of Silver Nanoparticles</w:t>
      </w:r>
      <w:r w:rsidR="007A038F">
        <w:rPr>
          <w:i/>
          <w:sz w:val="20"/>
          <w:szCs w:val="20"/>
          <w:u w:val="single"/>
          <w:lang w:val="sr-Latn-RS"/>
        </w:rPr>
        <w:t>,</w:t>
      </w:r>
    </w:p>
    <w:p w14:paraId="52C30F29" w14:textId="6FB0016D" w:rsidR="004708AE" w:rsidRPr="007A038F" w:rsidRDefault="004708AE" w:rsidP="004708AE">
      <w:pPr>
        <w:rPr>
          <w:i/>
          <w:sz w:val="20"/>
          <w:szCs w:val="20"/>
          <w:u w:val="single"/>
          <w:lang w:val="sr-Latn-RS"/>
        </w:rPr>
      </w:pPr>
      <w:r w:rsidRPr="006A35E5">
        <w:rPr>
          <w:b/>
          <w:i/>
          <w:iCs/>
          <w:sz w:val="20"/>
          <w:szCs w:val="20"/>
        </w:rPr>
        <w:t>PREPRINTS</w:t>
      </w:r>
      <w:r w:rsidRPr="006A35E5">
        <w:rPr>
          <w:b/>
          <w:i/>
          <w:sz w:val="20"/>
          <w:szCs w:val="20"/>
          <w:lang w:val="sr-Latn-RS"/>
        </w:rPr>
        <w:t>, 2020, DOI: 10.20944/preprints202003.0272.v1</w:t>
      </w:r>
    </w:p>
    <w:p w14:paraId="20298BBC" w14:textId="77777777" w:rsidR="009871EE" w:rsidRPr="006A35E5" w:rsidRDefault="009871EE" w:rsidP="009871EE">
      <w:pPr>
        <w:rPr>
          <w:i/>
          <w:sz w:val="20"/>
          <w:szCs w:val="20"/>
          <w:lang w:val="sr-Latn-RS"/>
        </w:rPr>
      </w:pPr>
    </w:p>
    <w:p w14:paraId="74E27E17" w14:textId="77777777" w:rsidR="00CF113B" w:rsidRPr="006A35E5" w:rsidRDefault="00CF113B" w:rsidP="00CF113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Lazić, V; Mihajlovski, A; Mraković, A;....&amp; Nedeljković, J</w:t>
      </w:r>
    </w:p>
    <w:p w14:paraId="5E3C0AA1" w14:textId="4A25850D" w:rsidR="00CF113B" w:rsidRPr="007A038F" w:rsidRDefault="00CF113B" w:rsidP="00CF113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Antimicrobial activity of silver nanoparticles supported by magnetite</w:t>
      </w:r>
      <w:r w:rsidR="007A038F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CHEMISTRY SELECT 4(14):4018-4024 2019</w:t>
      </w:r>
    </w:p>
    <w:p w14:paraId="4070BA39" w14:textId="77777777" w:rsidR="00CF113B" w:rsidRPr="006A35E5" w:rsidRDefault="00CF113B" w:rsidP="00CF113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FA50096" w14:textId="77777777" w:rsidR="00650BB0" w:rsidRPr="006A35E5" w:rsidRDefault="00650BB0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Uflyand, I; Dzhardimalieva, G</w:t>
      </w:r>
    </w:p>
    <w:p w14:paraId="7FAEEA24" w14:textId="63E061C3" w:rsidR="00650BB0" w:rsidRPr="00535460" w:rsidRDefault="00650BB0" w:rsidP="00650BB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Pr="006A35E5">
        <w:rPr>
          <w:b/>
          <w:i/>
          <w:sz w:val="20"/>
          <w:szCs w:val="20"/>
        </w:rPr>
        <w:t xml:space="preserve">Chapter In book: Nanomaterials Preparation by Thermolysis of </w:t>
      </w:r>
      <w:r w:rsidR="007C0E0F" w:rsidRPr="006A35E5">
        <w:rPr>
          <w:b/>
          <w:i/>
          <w:sz w:val="20"/>
          <w:szCs w:val="20"/>
        </w:rPr>
        <w:t>Metal Chelates, pp.425-458, 2019</w:t>
      </w:r>
      <w:r w:rsidRPr="006A35E5">
        <w:rPr>
          <w:b/>
          <w:i/>
          <w:sz w:val="20"/>
          <w:szCs w:val="20"/>
        </w:rPr>
        <w:t xml:space="preserve">, </w:t>
      </w:r>
      <w:hyperlink r:id="rId1299" w:tgtFrame="_bla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6A35E5">
        <w:rPr>
          <w:b/>
          <w:i/>
          <w:sz w:val="20"/>
          <w:szCs w:val="20"/>
        </w:rPr>
        <w:t> </w:t>
      </w:r>
    </w:p>
    <w:p w14:paraId="74596781" w14:textId="77777777" w:rsidR="00650BB0" w:rsidRPr="006A35E5" w:rsidRDefault="00650BB0" w:rsidP="00650BB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4E4A698" w14:textId="77777777" w:rsidR="0095147E" w:rsidRPr="006A35E5" w:rsidRDefault="0095147E" w:rsidP="009514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Pei, X: Han, Wei;....&amp;Tang, Y</w:t>
      </w:r>
    </w:p>
    <w:p w14:paraId="72D7C9E4" w14:textId="77777777" w:rsidR="0095147E" w:rsidRPr="006A35E5" w:rsidRDefault="0095147E" w:rsidP="0095147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Temperature effects on structural integrity of fiber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reinforced polymer matrix composites: A review</w:t>
      </w:r>
    </w:p>
    <w:p w14:paraId="5B692444" w14:textId="77777777" w:rsidR="0095147E" w:rsidRPr="006A35E5" w:rsidRDefault="0095147E" w:rsidP="0095147E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APPLIED POLYMER SCIENCE, 2019, DOI: 10.1002/app.48206</w:t>
      </w:r>
    </w:p>
    <w:p w14:paraId="6BA12908" w14:textId="77777777" w:rsidR="0095147E" w:rsidRPr="006A35E5" w:rsidRDefault="0095147E" w:rsidP="0095147E">
      <w:pPr>
        <w:rPr>
          <w:i/>
          <w:sz w:val="20"/>
          <w:szCs w:val="20"/>
          <w:lang w:val="sr-Latn-RS"/>
        </w:rPr>
      </w:pPr>
    </w:p>
    <w:p w14:paraId="20AFFA11" w14:textId="77777777" w:rsidR="00211BEA" w:rsidRPr="006A35E5" w:rsidRDefault="00211BEA" w:rsidP="00211BE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Qi, Y; Ling-Hui, M;...&amp;Zhang, XQ</w:t>
      </w:r>
    </w:p>
    <w:p w14:paraId="1A190FDB" w14:textId="77777777" w:rsidR="00211BEA" w:rsidRPr="006A35E5" w:rsidRDefault="00211BEA" w:rsidP="00211BE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Hydrophilic and Antibacterial Modification of Poly(lactic acid) Films by γ-ray Irradiation</w:t>
      </w:r>
    </w:p>
    <w:p w14:paraId="4E820871" w14:textId="32136A6E" w:rsidR="00211BEA" w:rsidRPr="006A35E5" w:rsidRDefault="00211BEA" w:rsidP="00211BE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ACS OMEGA,</w:t>
      </w:r>
      <w:r w:rsidR="00535460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2019, DOI: 10.1021/acsomega.9b03132</w:t>
      </w:r>
    </w:p>
    <w:p w14:paraId="6D8AC69E" w14:textId="77777777" w:rsidR="00211BEA" w:rsidRPr="006A35E5" w:rsidRDefault="00211BEA" w:rsidP="00211BEA">
      <w:pPr>
        <w:rPr>
          <w:i/>
          <w:sz w:val="20"/>
          <w:szCs w:val="20"/>
          <w:lang w:val="sr-Latn-RS"/>
        </w:rPr>
      </w:pPr>
    </w:p>
    <w:p w14:paraId="20DE883C" w14:textId="77777777" w:rsidR="00B779CE" w:rsidRDefault="00B779CE" w:rsidP="00B779C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141D30F4" w14:textId="77777777" w:rsidR="00B779CE" w:rsidRPr="00B779CE" w:rsidRDefault="00B779CE" w:rsidP="00B779CE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3EEBBB3C" w14:textId="77777777" w:rsidR="00B779CE" w:rsidRPr="00B779CE" w:rsidRDefault="00B779CE" w:rsidP="00B779CE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27BD3672" w14:textId="77777777" w:rsidR="00B779CE" w:rsidRPr="00B779CE" w:rsidRDefault="00B779CE" w:rsidP="00B779CE">
      <w:pPr>
        <w:ind w:left="360"/>
        <w:rPr>
          <w:i/>
          <w:sz w:val="20"/>
          <w:szCs w:val="20"/>
          <w:lang w:val="sr-Latn-RS"/>
        </w:rPr>
      </w:pPr>
    </w:p>
    <w:p w14:paraId="7FF286FE" w14:textId="4ED6F68C" w:rsidR="00584C8B" w:rsidRPr="006A35E5" w:rsidRDefault="00584C8B" w:rsidP="00584C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Lazić, V; Smičiklas, I; Marković, J; Lončarević, D; Dostanić, J; Ahrenkiel, SP; Nedeljković, J M</w:t>
      </w:r>
    </w:p>
    <w:p w14:paraId="1631B82F" w14:textId="77777777" w:rsidR="00584C8B" w:rsidRPr="006A35E5" w:rsidRDefault="00584C8B" w:rsidP="00584C8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Antibacterial ability of supported silver nanoparticles by functionalized hydroxyapatite with 5-aminosalicylic acid</w:t>
      </w:r>
      <w:r w:rsidRPr="006A35E5">
        <w:rPr>
          <w:i/>
          <w:sz w:val="20"/>
          <w:szCs w:val="20"/>
        </w:rPr>
        <w:t>. </w:t>
      </w:r>
    </w:p>
    <w:p w14:paraId="0C73AAEF" w14:textId="77777777" w:rsidR="00584C8B" w:rsidRPr="006A35E5" w:rsidRDefault="00584C8B" w:rsidP="00584C8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VACUUM, 148: 62-68 2018</w:t>
      </w:r>
    </w:p>
    <w:p w14:paraId="4C714DB8" w14:textId="77777777" w:rsidR="00584C8B" w:rsidRPr="006A35E5" w:rsidRDefault="00584C8B" w:rsidP="00584C8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1BF5CD8" w14:textId="77777777" w:rsidR="00367805" w:rsidRPr="006A35E5" w:rsidRDefault="00367805" w:rsidP="00EF26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Vukoje, ID; Džunuzović, ES; Dimitrijević, S; Ahrenkiel, PS; Nedeljković, JM</w:t>
      </w:r>
    </w:p>
    <w:p w14:paraId="2749C72E" w14:textId="0E833E29" w:rsidR="00367805" w:rsidRPr="007A038F" w:rsidRDefault="00367805" w:rsidP="0036780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Size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dependent antibacterial properties of Ag nanoparticles supported by amino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functionalized poly (GMA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co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EGDMA) polymer. </w:t>
      </w:r>
      <w:r w:rsidRPr="006A35E5">
        <w:rPr>
          <w:b/>
          <w:i/>
          <w:iCs/>
          <w:sz w:val="20"/>
          <w:szCs w:val="20"/>
        </w:rPr>
        <w:t>POLYMER COMPOSITES</w:t>
      </w:r>
      <w:r w:rsidRPr="006A35E5">
        <w:rPr>
          <w:b/>
          <w:i/>
          <w:sz w:val="20"/>
          <w:szCs w:val="20"/>
        </w:rPr>
        <w:t>, 2018</w:t>
      </w:r>
      <w:r w:rsidRPr="006A35E5">
        <w:rPr>
          <w:i/>
          <w:sz w:val="20"/>
          <w:szCs w:val="20"/>
        </w:rPr>
        <w:t xml:space="preserve">, </w:t>
      </w:r>
      <w:r w:rsidRPr="006A35E5">
        <w:rPr>
          <w:b/>
          <w:i/>
          <w:sz w:val="20"/>
          <w:szCs w:val="20"/>
        </w:rPr>
        <w:t>https://doi.org/10.1002/pc.25120</w:t>
      </w:r>
    </w:p>
    <w:p w14:paraId="546AF817" w14:textId="77777777" w:rsidR="00367805" w:rsidRPr="006A35E5" w:rsidRDefault="00367805" w:rsidP="00367805">
      <w:pPr>
        <w:rPr>
          <w:i/>
          <w:sz w:val="20"/>
          <w:szCs w:val="20"/>
          <w:lang w:val="sr-Latn-RS"/>
        </w:rPr>
      </w:pPr>
    </w:p>
    <w:p w14:paraId="26BC7607" w14:textId="77777777" w:rsidR="00EF2610" w:rsidRPr="006A35E5" w:rsidRDefault="00EF2610" w:rsidP="00EF26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Tian, Q; Yu, X; Zhang, L; Yu, D</w:t>
      </w:r>
    </w:p>
    <w:p w14:paraId="167C941D" w14:textId="2E1FA17F" w:rsidR="00EF2610" w:rsidRPr="007A038F" w:rsidRDefault="00EF2610" w:rsidP="00EF261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Monodisperse raspberry-like multihollow polymer/Ag nanocomposite microspheres for rapid catalytic degradation of methylene blue. </w:t>
      </w:r>
      <w:r w:rsidRPr="006A35E5">
        <w:rPr>
          <w:b/>
          <w:i/>
          <w:iCs/>
          <w:sz w:val="20"/>
          <w:szCs w:val="20"/>
          <w:lang w:val="sr-Latn-RS"/>
        </w:rPr>
        <w:t>JOURNAL OF COLLOID AND INTERFACE SCIENCE</w:t>
      </w:r>
      <w:r w:rsidRPr="006A35E5">
        <w:rPr>
          <w:b/>
          <w:i/>
          <w:sz w:val="20"/>
          <w:szCs w:val="20"/>
          <w:lang w:val="sr-Latn-RS"/>
        </w:rPr>
        <w:t>, 491: 294-304 2017</w:t>
      </w:r>
    </w:p>
    <w:p w14:paraId="444AD0D6" w14:textId="77777777" w:rsidR="00640232" w:rsidRPr="006A35E5" w:rsidRDefault="00640232" w:rsidP="00584C8B">
      <w:pPr>
        <w:rPr>
          <w:i/>
          <w:sz w:val="20"/>
          <w:szCs w:val="20"/>
          <w:lang w:val="sr-Latn-RS"/>
        </w:rPr>
      </w:pPr>
    </w:p>
    <w:p w14:paraId="053A7358" w14:textId="77777777" w:rsidR="00C338ED" w:rsidRPr="006A35E5" w:rsidRDefault="00C338ED" w:rsidP="00C338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Vukoje, ID</w:t>
      </w:r>
    </w:p>
    <w:p w14:paraId="2E67A307" w14:textId="77777777" w:rsidR="00C338ED" w:rsidRPr="006A35E5" w:rsidRDefault="00C338ED" w:rsidP="00C338ED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Sinteza, karakterizacija i primena nanočestica srebra na makroporoznom polimernom nosaču</w:t>
      </w:r>
      <w:r w:rsidRPr="006A35E5">
        <w:rPr>
          <w:i/>
          <w:sz w:val="20"/>
          <w:szCs w:val="20"/>
          <w:u w:val="single"/>
        </w:rPr>
        <w:t> </w:t>
      </w:r>
    </w:p>
    <w:p w14:paraId="58E615E3" w14:textId="77777777" w:rsidR="00C338ED" w:rsidRPr="006A35E5" w:rsidRDefault="00C338ED" w:rsidP="00C338ED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Beogradu-Tehnološko-metalurški fakultet, 2017, http://uvidok.rcub.bg.ac.rs/bitstream/handle/123456789/2103/Doktorat.pdf?sequence=1</w:t>
      </w:r>
    </w:p>
    <w:p w14:paraId="0DE29736" w14:textId="77777777" w:rsidR="00C338ED" w:rsidRPr="006A35E5" w:rsidRDefault="00C338ED" w:rsidP="00C338E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8CF9BC1" w14:textId="77777777" w:rsidR="0062276C" w:rsidRPr="006A35E5" w:rsidRDefault="0062276C" w:rsidP="00C93F3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Wang, J;Chen, H; Chen, Z;Chen, Y; Guo, D; Ni, M</w:t>
      </w:r>
    </w:p>
    <w:p w14:paraId="407098CE" w14:textId="391678A8" w:rsidR="0062276C" w:rsidRPr="007A038F" w:rsidRDefault="0062276C" w:rsidP="0062276C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In-situ formation of silver nanoparticles on poly (lactic acid) film by γ-radiation induced grafting of N-vinyl pyrrolidone</w:t>
      </w:r>
      <w:r w:rsidR="007A038F">
        <w:rPr>
          <w:i/>
          <w:sz w:val="20"/>
          <w:szCs w:val="20"/>
          <w:u w:val="single"/>
          <w:lang w:val="en"/>
        </w:rPr>
        <w:t xml:space="preserve">, </w:t>
      </w:r>
      <w:r w:rsidRPr="006A35E5">
        <w:rPr>
          <w:b/>
          <w:i/>
          <w:sz w:val="20"/>
          <w:szCs w:val="20"/>
          <w:lang w:val="en"/>
        </w:rPr>
        <w:t xml:space="preserve">MATERIALS SCIENCE AND ENGINEERING: C </w:t>
      </w:r>
      <w:r w:rsidR="006A3AF7" w:rsidRPr="006A35E5">
        <w:rPr>
          <w:b/>
          <w:i/>
          <w:sz w:val="20"/>
          <w:szCs w:val="20"/>
        </w:rPr>
        <w:t xml:space="preserve">63: 142-149 </w:t>
      </w:r>
      <w:r w:rsidR="006A3AF7" w:rsidRPr="006A35E5">
        <w:rPr>
          <w:b/>
          <w:i/>
          <w:sz w:val="20"/>
          <w:szCs w:val="20"/>
          <w:lang w:val="en"/>
        </w:rPr>
        <w:t>2016</w:t>
      </w:r>
    </w:p>
    <w:p w14:paraId="3AA2FE16" w14:textId="77777777" w:rsidR="0062276C" w:rsidRPr="006A35E5" w:rsidRDefault="0062276C" w:rsidP="0062276C">
      <w:pPr>
        <w:rPr>
          <w:i/>
          <w:sz w:val="20"/>
          <w:szCs w:val="20"/>
          <w:u w:val="single"/>
          <w:lang w:val="sr-Latn-RS"/>
        </w:rPr>
      </w:pPr>
    </w:p>
    <w:p w14:paraId="19FA775F" w14:textId="77777777" w:rsidR="006E0877" w:rsidRPr="006A35E5" w:rsidRDefault="006E0877" w:rsidP="006E087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Džunuzović, ES; Džunuzović, JV</w:t>
      </w:r>
    </w:p>
    <w:p w14:paraId="54C6FDFC" w14:textId="54A39263" w:rsidR="006E0877" w:rsidRPr="00535460" w:rsidRDefault="006E0877" w:rsidP="006E087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Optical Properties of Nanocomposites.</w:t>
      </w:r>
      <w:r w:rsidRPr="006A35E5">
        <w:rPr>
          <w:b/>
          <w:i/>
          <w:sz w:val="20"/>
          <w:szCs w:val="20"/>
          <w:lang w:val="sr-Latn-RS"/>
        </w:rPr>
        <w:t>Chapter in:</w:t>
      </w:r>
      <w:r w:rsidRPr="006A35E5">
        <w:rPr>
          <w:b/>
          <w:i/>
          <w:sz w:val="20"/>
          <w:szCs w:val="20"/>
        </w:rPr>
        <w:t>Nanocomposite Material,s</w:t>
      </w:r>
      <w:r w:rsidRPr="006A35E5">
        <w:rPr>
          <w:rFonts w:ascii="Verdana" w:hAnsi="Verdana"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Synthesis, Properties and Applications,</w:t>
      </w:r>
      <w:r w:rsidRPr="006A35E5">
        <w:rPr>
          <w:rFonts w:ascii="Verdana" w:hAnsi="Verdana"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Taylor &amp; Francis Group,</w:t>
      </w:r>
      <w:r w:rsidR="00535460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</w:rPr>
        <w:t>eBook ISBN: 978-1-4822-5818-9, p. 207–231, 2016</w:t>
      </w:r>
    </w:p>
    <w:p w14:paraId="710A996A" w14:textId="77777777" w:rsidR="006E0877" w:rsidRPr="006A35E5" w:rsidRDefault="006E0877" w:rsidP="006E087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EAC74CA" w14:textId="77777777" w:rsidR="004A17B0" w:rsidRPr="006A35E5" w:rsidRDefault="002B33A7" w:rsidP="00C93F3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Nguyen, TV; Nguyen, TA; Dao, PH; Nguyen, TH</w:t>
      </w:r>
    </w:p>
    <w:p w14:paraId="71AFC709" w14:textId="0845F5F1" w:rsidR="004A17B0" w:rsidRPr="007A038F" w:rsidRDefault="004A17B0" w:rsidP="004A17B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en"/>
        </w:rPr>
        <w:t>Effect of rutile titania dioxide nanoparticles on the mechanical property, thermal stability, weathering resistance and antibacterial property of styrene acrylic polyurethane coating</w:t>
      </w:r>
      <w:r w:rsidR="007A038F">
        <w:rPr>
          <w:i/>
          <w:sz w:val="20"/>
          <w:szCs w:val="20"/>
          <w:u w:val="single"/>
          <w:lang w:val="sr-Latn-RS"/>
        </w:rPr>
        <w:t>,</w:t>
      </w:r>
      <w:r w:rsidR="00207BD8" w:rsidRPr="006A35E5">
        <w:rPr>
          <w:b/>
          <w:i/>
          <w:sz w:val="20"/>
          <w:szCs w:val="20"/>
          <w:lang w:val="en"/>
        </w:rPr>
        <w:t xml:space="preserve">ADVANCES IN NATURAL SCIENCE: NANOSCIENCE AND NANOTECHNOLOGY, </w:t>
      </w:r>
      <w:r w:rsidRPr="006A35E5">
        <w:rPr>
          <w:b/>
          <w:i/>
          <w:sz w:val="20"/>
          <w:szCs w:val="20"/>
          <w:lang w:val="en"/>
        </w:rPr>
        <w:t>7(4) 2016</w:t>
      </w:r>
      <w:r w:rsidRPr="006A35E5">
        <w:rPr>
          <w:b/>
          <w:i/>
          <w:sz w:val="20"/>
          <w:szCs w:val="20"/>
          <w:lang w:val="en"/>
        </w:rPr>
        <w:t> </w:t>
      </w:r>
      <w:r w:rsidRPr="006A35E5">
        <w:rPr>
          <w:b/>
          <w:i/>
          <w:sz w:val="20"/>
          <w:szCs w:val="20"/>
          <w:lang w:val="sr-Latn-RS"/>
        </w:rPr>
        <w:t xml:space="preserve"> DOI:10.1088/2043-6262/7/4/045015</w:t>
      </w:r>
    </w:p>
    <w:p w14:paraId="7F738A65" w14:textId="77777777" w:rsidR="004A17B0" w:rsidRPr="006A35E5" w:rsidRDefault="004A17B0" w:rsidP="004A17B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E9134B6" w14:textId="77777777" w:rsidR="00F63878" w:rsidRPr="006A35E5" w:rsidRDefault="00F63878" w:rsidP="00F6387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Liao, G; Chen, J; Zeng, W; Yu, C; Yi, C; Xu, Z</w:t>
      </w:r>
    </w:p>
    <w:p w14:paraId="5A353D29" w14:textId="767526C0" w:rsidR="00F63878" w:rsidRPr="00535460" w:rsidRDefault="00F63878" w:rsidP="00F6387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Facile Preparation of Uniform Nanocomposite Spheres with Loading Silver Nanoparticles on Polystyrene-Methyl Acrylic Acid Spheres for Catalytic Reduction of 4-Nitrophenol. </w:t>
      </w:r>
      <w:r w:rsidRPr="006A35E5">
        <w:rPr>
          <w:b/>
          <w:i/>
          <w:iCs/>
          <w:sz w:val="20"/>
          <w:szCs w:val="20"/>
          <w:lang w:val="sr-Latn-RS"/>
        </w:rPr>
        <w:t xml:space="preserve">JOURNAL OF PHYSICAL CHEMISTRY C, </w:t>
      </w:r>
      <w:r w:rsidR="00EF2610" w:rsidRPr="006A35E5">
        <w:rPr>
          <w:b/>
          <w:i/>
          <w:iCs/>
          <w:sz w:val="20"/>
          <w:szCs w:val="20"/>
          <w:lang w:val="sr-Latn-RS"/>
        </w:rPr>
        <w:t>120(45):</w:t>
      </w:r>
      <w:r w:rsidR="00EF2610" w:rsidRPr="006A35E5">
        <w:rPr>
          <w:rFonts w:ascii="Helvetica" w:hAnsi="Helvetica"/>
          <w:sz w:val="20"/>
          <w:szCs w:val="20"/>
          <w:lang w:val="en"/>
        </w:rPr>
        <w:t xml:space="preserve"> </w:t>
      </w:r>
      <w:r w:rsidR="00EF2610" w:rsidRPr="006A35E5">
        <w:rPr>
          <w:b/>
          <w:i/>
          <w:iCs/>
          <w:sz w:val="20"/>
          <w:szCs w:val="20"/>
          <w:lang w:val="en"/>
        </w:rPr>
        <w:t>25935–25944</w:t>
      </w:r>
      <w:r w:rsidR="00EF2610" w:rsidRPr="006A35E5">
        <w:rPr>
          <w:b/>
          <w:i/>
          <w:iCs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2016</w:t>
      </w:r>
    </w:p>
    <w:p w14:paraId="47783A51" w14:textId="77777777" w:rsidR="00EF2610" w:rsidRPr="006A35E5" w:rsidRDefault="00EF2610" w:rsidP="00EF2610">
      <w:pPr>
        <w:rPr>
          <w:i/>
          <w:sz w:val="20"/>
          <w:szCs w:val="20"/>
          <w:lang w:val="sr-Latn-RS"/>
        </w:rPr>
      </w:pPr>
    </w:p>
    <w:p w14:paraId="6A6208E5" w14:textId="77777777" w:rsidR="005D3B8E" w:rsidRPr="006A35E5" w:rsidRDefault="005D3B8E" w:rsidP="005D3B8E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Bogdanović, U</w:t>
      </w:r>
    </w:p>
    <w:p w14:paraId="5C72948F" w14:textId="075C923C" w:rsidR="005D3B8E" w:rsidRPr="00535460" w:rsidRDefault="005D3B8E" w:rsidP="005D3B8E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32BA06B2" w14:textId="77777777" w:rsidR="005D3B8E" w:rsidRPr="006A35E5" w:rsidRDefault="005D3B8E" w:rsidP="005D3B8E">
      <w:pPr>
        <w:rPr>
          <w:i/>
          <w:sz w:val="20"/>
          <w:szCs w:val="20"/>
          <w:lang w:val="sr-Latn-RS"/>
        </w:rPr>
      </w:pPr>
    </w:p>
    <w:p w14:paraId="259F9EDA" w14:textId="77777777" w:rsidR="00C93F31" w:rsidRPr="006A35E5" w:rsidRDefault="00C93F31" w:rsidP="00C93F3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Zhai, S; Hu, EJ; Zhi, YY; Shen, Q</w:t>
      </w:r>
    </w:p>
    <w:p w14:paraId="7C3DF8C1" w14:textId="227CEB6B" w:rsidR="00C93F31" w:rsidRPr="00535460" w:rsidRDefault="00C93F31" w:rsidP="00C93F3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Fabrication of highly ordered porous superhydrophobic polystyrene films by electric breath figure and surface chemical modification. </w:t>
      </w:r>
      <w:r w:rsidRPr="006A35E5">
        <w:rPr>
          <w:b/>
          <w:i/>
          <w:iCs/>
          <w:sz w:val="20"/>
          <w:szCs w:val="20"/>
          <w:lang w:val="sr-Latn-RS"/>
        </w:rPr>
        <w:t>COLLOIDS AND SURFACES A</w:t>
      </w:r>
      <w:r w:rsidR="00535460">
        <w:rPr>
          <w:b/>
          <w:i/>
          <w:iCs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469</w:t>
      </w:r>
      <w:r w:rsidRPr="006A35E5">
        <w:rPr>
          <w:b/>
          <w:i/>
          <w:sz w:val="20"/>
          <w:szCs w:val="20"/>
          <w:lang w:val="sr-Latn-RS"/>
        </w:rPr>
        <w:t>: 294-299 2015</w:t>
      </w:r>
    </w:p>
    <w:p w14:paraId="707CFF84" w14:textId="77777777" w:rsidR="00C93F31" w:rsidRPr="006A35E5" w:rsidRDefault="00C93F31" w:rsidP="00C93F31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6637174" w14:textId="77777777" w:rsidR="006E0A5D" w:rsidRPr="006A35E5" w:rsidRDefault="00A6257E" w:rsidP="006E0A5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Lyutakov, O; Kalachyova, Y; Solovyev, A; Vytykacova, S; Svanda, J; </w:t>
      </w:r>
      <w:r w:rsidR="006E0A5D" w:rsidRPr="006A35E5">
        <w:rPr>
          <w:i/>
          <w:sz w:val="20"/>
          <w:szCs w:val="20"/>
          <w:lang w:val="sr-Latn-RS"/>
        </w:rPr>
        <w:t>Siegel</w:t>
      </w:r>
      <w:r w:rsidRPr="006A35E5">
        <w:rPr>
          <w:i/>
          <w:sz w:val="20"/>
          <w:szCs w:val="20"/>
          <w:lang w:val="sr-Latn-RS"/>
        </w:rPr>
        <w:t>, J; Ulbrich, P;Svorcik,V</w:t>
      </w:r>
    </w:p>
    <w:p w14:paraId="3004246A" w14:textId="77777777" w:rsidR="006E0A5D" w:rsidRPr="006A35E5" w:rsidRDefault="006E0A5D" w:rsidP="006E0A5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One-step preparation of antimicrobial silver nanoparticles in polymer matrix</w:t>
      </w:r>
    </w:p>
    <w:p w14:paraId="29F5D5F8" w14:textId="77777777" w:rsidR="006E0A5D" w:rsidRPr="006A35E5" w:rsidRDefault="006E0A5D" w:rsidP="006E0A5D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JOURNAL OF NANOPARTICLE RESEARCH</w:t>
      </w:r>
      <w:r w:rsidR="00A6257E" w:rsidRPr="006A35E5">
        <w:rPr>
          <w:b/>
          <w:i/>
          <w:iCs/>
          <w:sz w:val="20"/>
          <w:szCs w:val="20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17</w:t>
      </w:r>
      <w:r w:rsidRPr="006A35E5">
        <w:rPr>
          <w:b/>
          <w:i/>
          <w:sz w:val="20"/>
          <w:szCs w:val="20"/>
          <w:lang w:val="sr-Latn-RS"/>
        </w:rPr>
        <w:t>(3): 1-11 2015</w:t>
      </w:r>
    </w:p>
    <w:p w14:paraId="571E4E4E" w14:textId="77777777" w:rsidR="006E0A5D" w:rsidRPr="006A35E5" w:rsidRDefault="006E0A5D" w:rsidP="006E0A5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0AEDD8E" w14:textId="77777777" w:rsidR="00766352" w:rsidRPr="006A35E5" w:rsidRDefault="00766352" w:rsidP="0076635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Vatani, M</w:t>
      </w:r>
    </w:p>
    <w:p w14:paraId="014F96DA" w14:textId="77777777" w:rsidR="00535460" w:rsidRDefault="00766352" w:rsidP="00766352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Additive manufacturing of stretchable tactile sensors: Processes, materials and applications</w:t>
      </w:r>
      <w:r w:rsidRPr="006A35E5">
        <w:rPr>
          <w:i/>
          <w:sz w:val="20"/>
          <w:szCs w:val="20"/>
          <w:lang w:val="sr-Latn-RS"/>
        </w:rPr>
        <w:t xml:space="preserve"> </w:t>
      </w:r>
    </w:p>
    <w:p w14:paraId="77950B86" w14:textId="2BE813E2" w:rsidR="00535460" w:rsidRDefault="00766352" w:rsidP="00766352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Doctoral dissertation,</w:t>
      </w:r>
      <w:r w:rsidRPr="006A35E5">
        <w:rPr>
          <w:color w:val="000000"/>
          <w:sz w:val="20"/>
          <w:szCs w:val="20"/>
          <w:lang w:val="sr-Latn-RS" w:eastAsia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The Graduate Faculty of The University of Akron, 2015</w:t>
      </w:r>
    </w:p>
    <w:p w14:paraId="49964F08" w14:textId="55C81330" w:rsidR="00766352" w:rsidRPr="006A35E5" w:rsidRDefault="00766352" w:rsidP="00766352">
      <w:pPr>
        <w:rPr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https://etd.ohiolink.edu/!etd.send_file?accession=akron1436202948&amp;disposition=inline</w:t>
      </w:r>
    </w:p>
    <w:p w14:paraId="2662CD62" w14:textId="77777777" w:rsidR="00766352" w:rsidRPr="006A35E5" w:rsidRDefault="00766352" w:rsidP="0076635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76DFC86" w14:textId="77777777" w:rsidR="00330AEF" w:rsidRPr="006A35E5" w:rsidRDefault="00330AEF" w:rsidP="00330AE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Ulus, O</w:t>
      </w:r>
    </w:p>
    <w:p w14:paraId="117D64F1" w14:textId="77777777" w:rsidR="00330AEF" w:rsidRPr="006A35E5" w:rsidRDefault="00330AEF" w:rsidP="00330AEF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Polipropilen/modifiye diatomit ile hazırlanan kompozit filmlerin sentezi ve karakterizasyonu</w:t>
      </w:r>
      <w:r w:rsidRPr="006A35E5">
        <w:rPr>
          <w:i/>
          <w:sz w:val="20"/>
          <w:szCs w:val="20"/>
          <w:lang w:val="sr-Latn-RS"/>
        </w:rPr>
        <w:t>.</w:t>
      </w:r>
    </w:p>
    <w:p w14:paraId="1296373D" w14:textId="77777777" w:rsidR="00150CB0" w:rsidRPr="006A35E5" w:rsidRDefault="00330AEF" w:rsidP="00330AEF">
      <w:pPr>
        <w:rPr>
          <w:b/>
          <w:bCs/>
          <w:i/>
          <w:sz w:val="20"/>
          <w:szCs w:val="20"/>
          <w:lang w:val="sr-Latn-RS"/>
        </w:rPr>
      </w:pPr>
      <w:r w:rsidRPr="006A35E5">
        <w:rPr>
          <w:b/>
          <w:bCs/>
          <w:i/>
          <w:sz w:val="20"/>
          <w:szCs w:val="20"/>
          <w:lang w:val="sr-Latn-RS"/>
        </w:rPr>
        <w:t xml:space="preserve">Thesis, </w:t>
      </w:r>
      <w:r w:rsidRPr="006A35E5">
        <w:rPr>
          <w:b/>
          <w:bCs/>
          <w:i/>
          <w:sz w:val="20"/>
          <w:szCs w:val="20"/>
        </w:rPr>
        <w:t>Balıkesir Üniversity, Institute of Science Chemistry</w:t>
      </w:r>
      <w:r w:rsidRPr="006A35E5">
        <w:rPr>
          <w:b/>
          <w:bCs/>
          <w:i/>
          <w:sz w:val="20"/>
          <w:szCs w:val="20"/>
          <w:lang w:val="sr-Latn-RS"/>
        </w:rPr>
        <w:t xml:space="preserve">, 2015, </w:t>
      </w:r>
      <w:hyperlink r:id="rId1300" w:history="1">
        <w:r w:rsidRPr="006A35E5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http://hdl.handle.net/123456789/2697</w:t>
        </w:r>
      </w:hyperlink>
    </w:p>
    <w:p w14:paraId="27D1CFCA" w14:textId="77777777" w:rsidR="00330AEF" w:rsidRPr="006A35E5" w:rsidRDefault="00330AEF" w:rsidP="00330AEF">
      <w:pPr>
        <w:rPr>
          <w:i/>
          <w:sz w:val="20"/>
          <w:szCs w:val="20"/>
          <w:lang w:val="sr-Latn-RS"/>
        </w:rPr>
      </w:pPr>
    </w:p>
    <w:p w14:paraId="371D4DCD" w14:textId="77777777" w:rsidR="00D51030" w:rsidRPr="006A35E5" w:rsidRDefault="00D51030" w:rsidP="00C365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Guo, S</w:t>
      </w:r>
    </w:p>
    <w:p w14:paraId="7A3E8E02" w14:textId="77777777" w:rsidR="00D51030" w:rsidRPr="006A35E5" w:rsidRDefault="00D51030" w:rsidP="00D51030">
      <w:pPr>
        <w:rPr>
          <w:b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Solvent –cast three-dimensional printing of polyalactide multifunctional microsystems</w:t>
      </w:r>
      <w:r w:rsidRPr="006A35E5">
        <w:rPr>
          <w:b/>
          <w:sz w:val="20"/>
          <w:szCs w:val="20"/>
          <w:lang w:val="sr-Latn-RS"/>
        </w:rPr>
        <w:t xml:space="preserve"> </w:t>
      </w:r>
    </w:p>
    <w:p w14:paraId="0060E2E7" w14:textId="03697E8C" w:rsidR="00DD1F3C" w:rsidRPr="007A038F" w:rsidRDefault="00D51030" w:rsidP="00D51030">
      <w:pPr>
        <w:rPr>
          <w:b/>
          <w:i/>
          <w:color w:val="993366"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Doctoral dissertation, DÉPARTEMENT DE GÉNIE MÉCANIQUE,</w:t>
      </w:r>
      <w:r w:rsidRPr="006A35E5">
        <w:rPr>
          <w:b/>
          <w:i/>
          <w:sz w:val="20"/>
          <w:szCs w:val="20"/>
          <w:lang w:val="sr-Latn-RS" w:eastAsia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ÉCOLE POLYTECHNIQUE DE MONTRÉAL, UNIVERSITÉ DE MONTRÉAL 2014</w:t>
      </w:r>
      <w:r w:rsidR="007A038F">
        <w:rPr>
          <w:b/>
          <w:i/>
          <w:color w:val="993366"/>
          <w:sz w:val="20"/>
          <w:szCs w:val="20"/>
          <w:lang w:val="sr-Latn-RS"/>
        </w:rPr>
        <w:t>,</w:t>
      </w:r>
      <w:r w:rsidRPr="007A038F">
        <w:rPr>
          <w:b/>
          <w:i/>
          <w:sz w:val="18"/>
          <w:szCs w:val="18"/>
          <w:lang w:val="sr-Latn-RS"/>
        </w:rPr>
        <w:t>http://publications.polymtl.ca/1430/1/2014_ShuangzhuangGuo.pdf</w:t>
      </w:r>
    </w:p>
    <w:p w14:paraId="749C5813" w14:textId="77777777" w:rsidR="00057147" w:rsidRPr="006A35E5" w:rsidRDefault="00057147" w:rsidP="00057147">
      <w:pPr>
        <w:rPr>
          <w:b/>
          <w:color w:val="993366"/>
          <w:sz w:val="20"/>
          <w:szCs w:val="20"/>
        </w:rPr>
      </w:pPr>
    </w:p>
    <w:p w14:paraId="2CEBC57E" w14:textId="6BD4CE03" w:rsidR="00057147" w:rsidRPr="006A35E5" w:rsidRDefault="00D0190D" w:rsidP="00057147">
      <w:pPr>
        <w:rPr>
          <w:color w:val="993366"/>
          <w:sz w:val="22"/>
          <w:szCs w:val="22"/>
          <w:lang w:val="sr-Cyrl-RS"/>
        </w:rPr>
      </w:pPr>
      <w:r>
        <w:rPr>
          <w:b/>
          <w:color w:val="993366"/>
        </w:rPr>
        <w:t>50</w:t>
      </w:r>
      <w:r w:rsidR="00057147" w:rsidRPr="00D51030">
        <w:rPr>
          <w:b/>
          <w:color w:val="993366"/>
        </w:rPr>
        <w:t>.</w:t>
      </w:r>
      <w:r w:rsidR="00057147" w:rsidRPr="00057147">
        <w:rPr>
          <w:color w:val="CC0099"/>
          <w:lang w:val="sr-Latn-CS" w:eastAsia="sr-Latn-CS"/>
        </w:rPr>
        <w:t xml:space="preserve"> </w:t>
      </w:r>
      <w:r w:rsidR="00057147" w:rsidRPr="006A35E5">
        <w:rPr>
          <w:color w:val="993366"/>
          <w:sz w:val="22"/>
          <w:szCs w:val="22"/>
          <w:lang w:val="sr-Latn-CS"/>
        </w:rPr>
        <w:t>Bogdanović,</w:t>
      </w:r>
      <w:r w:rsidR="0056045C" w:rsidRPr="006A35E5">
        <w:rPr>
          <w:color w:val="993366"/>
          <w:sz w:val="22"/>
          <w:szCs w:val="22"/>
          <w:lang w:val="sr-Latn-RS"/>
        </w:rPr>
        <w:t xml:space="preserve"> U;</w:t>
      </w:r>
      <w:r w:rsidR="00057147" w:rsidRPr="006A35E5">
        <w:rPr>
          <w:color w:val="993366"/>
          <w:sz w:val="22"/>
          <w:szCs w:val="22"/>
          <w:lang w:val="sr-Latn-CS"/>
        </w:rPr>
        <w:t xml:space="preserve"> Lazić, V; </w:t>
      </w:r>
      <w:r w:rsidR="00057147" w:rsidRPr="006A35E5">
        <w:rPr>
          <w:b/>
          <w:color w:val="993366"/>
          <w:sz w:val="22"/>
          <w:szCs w:val="22"/>
          <w:lang w:val="sr-Latn-CS"/>
        </w:rPr>
        <w:t>Vodnik, V</w:t>
      </w:r>
      <w:r w:rsidR="00057147" w:rsidRPr="006A35E5">
        <w:rPr>
          <w:color w:val="993366"/>
          <w:sz w:val="22"/>
          <w:szCs w:val="22"/>
          <w:lang w:val="sr-Latn-CS"/>
        </w:rPr>
        <w:t>; Budimir, M; Marković, Z; Dimitrijević, S</w:t>
      </w:r>
    </w:p>
    <w:p w14:paraId="79DF8D04" w14:textId="0DAEAF1A" w:rsidR="00057147" w:rsidRPr="007A038F" w:rsidRDefault="00057147" w:rsidP="00057147">
      <w:pPr>
        <w:rPr>
          <w:i/>
          <w:color w:val="993366"/>
          <w:sz w:val="22"/>
          <w:szCs w:val="22"/>
          <w:u w:val="single"/>
          <w:lang w:val="sr-Latn-CS"/>
        </w:rPr>
      </w:pPr>
      <w:r w:rsidRPr="006A35E5">
        <w:rPr>
          <w:i/>
          <w:color w:val="993366"/>
          <w:sz w:val="22"/>
          <w:szCs w:val="22"/>
          <w:u w:val="single"/>
          <w:lang w:val="sr-Latn-CS"/>
        </w:rPr>
        <w:t>Copper nanoparticles with high antimicrobial activity</w:t>
      </w:r>
      <w:r w:rsidR="007A038F">
        <w:rPr>
          <w:i/>
          <w:color w:val="993366"/>
          <w:sz w:val="22"/>
          <w:szCs w:val="22"/>
          <w:u w:val="single"/>
          <w:lang w:val="sr-Latn-CS"/>
        </w:rPr>
        <w:t>,</w:t>
      </w:r>
      <w:r w:rsidR="00132B9C">
        <w:rPr>
          <w:i/>
          <w:color w:val="993366"/>
          <w:sz w:val="22"/>
          <w:szCs w:val="22"/>
          <w:u w:val="single"/>
          <w:lang w:val="sr-Latn-CS"/>
        </w:rPr>
        <w:t xml:space="preserve"> </w:t>
      </w:r>
      <w:r w:rsidR="0056045C" w:rsidRPr="006A35E5">
        <w:rPr>
          <w:b/>
          <w:color w:val="993366"/>
          <w:sz w:val="22"/>
          <w:szCs w:val="22"/>
          <w:lang w:val="sr-Latn-CS"/>
        </w:rPr>
        <w:t>MATERIALS LETTERS, 128: 75-78</w:t>
      </w:r>
      <w:r w:rsidRPr="006A35E5">
        <w:rPr>
          <w:b/>
          <w:color w:val="993366"/>
          <w:sz w:val="22"/>
          <w:szCs w:val="22"/>
          <w:lang w:val="sr-Latn-CS"/>
        </w:rPr>
        <w:t xml:space="preserve"> 2014</w:t>
      </w:r>
    </w:p>
    <w:p w14:paraId="1031D9DA" w14:textId="77777777" w:rsidR="007A63B7" w:rsidRPr="00A8740A" w:rsidRDefault="007A63B7" w:rsidP="00A8740A">
      <w:pPr>
        <w:rPr>
          <w:i/>
          <w:sz w:val="22"/>
          <w:szCs w:val="22"/>
          <w:lang w:val="en" w:eastAsia="sr-Latn-CS"/>
        </w:rPr>
      </w:pPr>
    </w:p>
    <w:p w14:paraId="3B9B3466" w14:textId="34FE2846" w:rsidR="00F223E4" w:rsidRDefault="00F223E4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Fan, L; Dong, Y;…&amp;Li,G</w:t>
      </w:r>
    </w:p>
    <w:p w14:paraId="4D142AD7" w14:textId="77777777" w:rsidR="00F223E4" w:rsidRPr="00F223E4" w:rsidRDefault="00F223E4" w:rsidP="00F223E4">
      <w:pPr>
        <w:rPr>
          <w:i/>
          <w:sz w:val="20"/>
          <w:szCs w:val="20"/>
          <w:u w:val="single"/>
          <w:lang w:val="en" w:eastAsia="sr-Latn-CS"/>
        </w:rPr>
      </w:pPr>
      <w:r w:rsidRPr="00F223E4">
        <w:rPr>
          <w:i/>
          <w:sz w:val="20"/>
          <w:szCs w:val="20"/>
          <w:u w:val="single"/>
          <w:lang w:val="en" w:eastAsia="sr-Latn-CS"/>
        </w:rPr>
        <w:t>The Antimicrobial Activity and Resistance Evolution of Nanomaterials: A Review</w:t>
      </w:r>
    </w:p>
    <w:p w14:paraId="7E74C40C" w14:textId="25F59121" w:rsidR="00F223E4" w:rsidRPr="00F223E4" w:rsidRDefault="00F223E4" w:rsidP="00F223E4">
      <w:pPr>
        <w:rPr>
          <w:b/>
          <w:bCs/>
          <w:i/>
          <w:sz w:val="20"/>
          <w:szCs w:val="20"/>
          <w:lang w:val="en" w:eastAsia="sr-Latn-CS"/>
        </w:rPr>
      </w:pPr>
      <w:r w:rsidRPr="00F223E4">
        <w:rPr>
          <w:b/>
          <w:bCs/>
          <w:i/>
          <w:sz w:val="20"/>
          <w:szCs w:val="20"/>
          <w:lang w:val="en" w:eastAsia="sr-Latn-CS"/>
        </w:rPr>
        <w:t>ACS MATERIALS LETTERS, 2025, DOI: 10.1021/acsmaterialslett.4c02113</w:t>
      </w:r>
    </w:p>
    <w:p w14:paraId="618F10F2" w14:textId="77777777" w:rsidR="00F223E4" w:rsidRPr="00F223E4" w:rsidRDefault="00F223E4" w:rsidP="00F223E4">
      <w:pPr>
        <w:rPr>
          <w:i/>
          <w:sz w:val="20"/>
          <w:szCs w:val="20"/>
          <w:lang w:val="en" w:eastAsia="sr-Latn-CS"/>
        </w:rPr>
      </w:pPr>
    </w:p>
    <w:p w14:paraId="39C78585" w14:textId="4776F45B" w:rsidR="00064B91" w:rsidRDefault="00064B91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Shandila, P; Mahatmanto, T; Hsu, JL</w:t>
      </w:r>
    </w:p>
    <w:p w14:paraId="3C80738A" w14:textId="77777777" w:rsidR="00064B91" w:rsidRPr="00064B91" w:rsidRDefault="00064B91" w:rsidP="00064B91">
      <w:pPr>
        <w:rPr>
          <w:i/>
          <w:sz w:val="20"/>
          <w:szCs w:val="20"/>
          <w:u w:val="single"/>
          <w:lang w:val="en" w:eastAsia="sr-Latn-CS"/>
        </w:rPr>
      </w:pPr>
      <w:r w:rsidRPr="00064B91">
        <w:rPr>
          <w:i/>
          <w:sz w:val="20"/>
          <w:szCs w:val="20"/>
          <w:u w:val="single"/>
          <w:lang w:val="en" w:eastAsia="sr-Latn-CS"/>
        </w:rPr>
        <w:t>Metal-Based Nanoparticles as Nanopesticides: Opportunities and Challenges for Sustainable Crop Protection</w:t>
      </w:r>
    </w:p>
    <w:p w14:paraId="5B69D89D" w14:textId="5B5BB78A" w:rsidR="00064B91" w:rsidRPr="00064B91" w:rsidRDefault="00064B91" w:rsidP="00064B91">
      <w:pPr>
        <w:rPr>
          <w:b/>
          <w:bCs/>
          <w:i/>
          <w:sz w:val="20"/>
          <w:szCs w:val="20"/>
          <w:lang w:val="en" w:eastAsia="sr-Latn-CS"/>
        </w:rPr>
      </w:pPr>
      <w:r w:rsidRPr="00064B91">
        <w:rPr>
          <w:b/>
          <w:bCs/>
          <w:i/>
          <w:sz w:val="20"/>
          <w:szCs w:val="20"/>
          <w:lang w:val="en" w:eastAsia="sr-Latn-CS"/>
        </w:rPr>
        <w:t>PROCESSES 13(5):1278 2025</w:t>
      </w:r>
    </w:p>
    <w:p w14:paraId="167D569A" w14:textId="77777777" w:rsidR="00064B91" w:rsidRPr="00064B91" w:rsidRDefault="00064B91" w:rsidP="00064B91">
      <w:pPr>
        <w:rPr>
          <w:i/>
          <w:sz w:val="20"/>
          <w:szCs w:val="20"/>
          <w:lang w:val="en" w:eastAsia="sr-Latn-CS"/>
        </w:rPr>
      </w:pPr>
    </w:p>
    <w:p w14:paraId="57FD8C79" w14:textId="3920C8E3" w:rsidR="00634C29" w:rsidRDefault="00634C29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Yang, MM; Ma, JL;…&amp; Niu, MF</w:t>
      </w:r>
    </w:p>
    <w:p w14:paraId="3E0054E5" w14:textId="23C86427" w:rsidR="00634C29" w:rsidRPr="00634C29" w:rsidRDefault="00634C29" w:rsidP="00634C29">
      <w:pPr>
        <w:rPr>
          <w:b/>
          <w:bCs/>
          <w:i/>
          <w:sz w:val="20"/>
          <w:szCs w:val="20"/>
          <w:lang w:val="en" w:eastAsia="sr-Latn-CS"/>
        </w:rPr>
      </w:pPr>
      <w:r w:rsidRPr="00634C29">
        <w:rPr>
          <w:i/>
          <w:sz w:val="20"/>
          <w:szCs w:val="20"/>
          <w:u w:val="single"/>
          <w:lang w:val="en" w:eastAsia="sr-Latn-CS"/>
        </w:rPr>
        <w:t>The customized peptide-encoded antibacterial silver-gold nanoclusters</w:t>
      </w:r>
      <w:r>
        <w:rPr>
          <w:i/>
          <w:sz w:val="20"/>
          <w:szCs w:val="20"/>
          <w:lang w:val="en" w:eastAsia="sr-Latn-CS"/>
        </w:rPr>
        <w:t xml:space="preserve">, </w:t>
      </w:r>
      <w:r w:rsidRPr="00634C29">
        <w:rPr>
          <w:b/>
          <w:bCs/>
          <w:i/>
          <w:sz w:val="20"/>
          <w:szCs w:val="20"/>
          <w:lang w:val="en" w:eastAsia="sr-Latn-CS"/>
        </w:rPr>
        <w:t>NEW JOURNAL OF CHEMISTRY, 2025, DOI: 10.1039/D4NJ03106G</w:t>
      </w:r>
    </w:p>
    <w:p w14:paraId="3B340840" w14:textId="77777777" w:rsidR="00634C29" w:rsidRPr="00634C29" w:rsidRDefault="00634C29" w:rsidP="00634C29">
      <w:pPr>
        <w:rPr>
          <w:i/>
          <w:sz w:val="20"/>
          <w:szCs w:val="20"/>
          <w:lang w:val="en" w:eastAsia="sr-Latn-CS"/>
        </w:rPr>
      </w:pPr>
    </w:p>
    <w:p w14:paraId="5CB91B2C" w14:textId="149ED902" w:rsidR="006873F5" w:rsidRDefault="006873F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Amer, MMA; Mohamed, WSE;…&amp; Ibrahim, AAA</w:t>
      </w:r>
    </w:p>
    <w:p w14:paraId="0BEF2985" w14:textId="77777777" w:rsidR="006873F5" w:rsidRPr="006873F5" w:rsidRDefault="006873F5" w:rsidP="006873F5">
      <w:pPr>
        <w:rPr>
          <w:i/>
          <w:sz w:val="20"/>
          <w:szCs w:val="20"/>
          <w:u w:val="single"/>
          <w:lang w:val="en" w:eastAsia="sr-Latn-CS"/>
        </w:rPr>
      </w:pPr>
      <w:r w:rsidRPr="006873F5">
        <w:rPr>
          <w:i/>
          <w:sz w:val="20"/>
          <w:szCs w:val="20"/>
          <w:u w:val="single"/>
          <w:lang w:val="en" w:eastAsia="sr-Latn-CS"/>
        </w:rPr>
        <w:t>Assessment of the Complemental and Synergistic Antibacterial Effects of Some Nanoparticles and Natural Materials with Antibiotics Against Methicillin-resistant Staphylococcus aureus (MRSA) Infection</w:t>
      </w:r>
    </w:p>
    <w:p w14:paraId="3AA12D18" w14:textId="6DC5C8D0" w:rsidR="006873F5" w:rsidRPr="006873F5" w:rsidRDefault="006873F5" w:rsidP="006873F5">
      <w:pPr>
        <w:rPr>
          <w:b/>
          <w:bCs/>
          <w:i/>
          <w:sz w:val="20"/>
          <w:szCs w:val="20"/>
          <w:lang w:val="en" w:eastAsia="sr-Latn-CS"/>
        </w:rPr>
      </w:pPr>
      <w:r w:rsidRPr="006873F5">
        <w:rPr>
          <w:b/>
          <w:bCs/>
          <w:i/>
          <w:sz w:val="20"/>
          <w:szCs w:val="20"/>
          <w:lang w:val="en" w:eastAsia="sr-Latn-CS"/>
        </w:rPr>
        <w:t>BIONANOSCIENCE, 2025, DOI: 10.1007/s12668-025-01992-6</w:t>
      </w:r>
    </w:p>
    <w:p w14:paraId="11F9BBFE" w14:textId="77777777" w:rsidR="006873F5" w:rsidRPr="006873F5" w:rsidRDefault="006873F5" w:rsidP="006873F5">
      <w:pPr>
        <w:rPr>
          <w:i/>
          <w:sz w:val="20"/>
          <w:szCs w:val="20"/>
          <w:lang w:val="en" w:eastAsia="sr-Latn-CS"/>
        </w:rPr>
      </w:pPr>
    </w:p>
    <w:p w14:paraId="203365C5" w14:textId="13B6892C" w:rsidR="00B35313" w:rsidRPr="00B35313" w:rsidRDefault="00B35313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sr-Cyrl-RS" w:eastAsia="sr-Latn-CS"/>
        </w:rPr>
        <w:t>Атлам, АС; Талха, АТ;...Нахрањѕ, АМ</w:t>
      </w:r>
    </w:p>
    <w:p w14:paraId="15B10F64" w14:textId="77777777" w:rsidR="00B35313" w:rsidRPr="00B35313" w:rsidRDefault="00B35313" w:rsidP="00B35313">
      <w:pPr>
        <w:rPr>
          <w:i/>
          <w:sz w:val="20"/>
          <w:szCs w:val="20"/>
          <w:u w:val="single"/>
          <w:lang w:val="sr-Cyrl-RS" w:eastAsia="sr-Latn-CS"/>
        </w:rPr>
      </w:pPr>
      <w:r w:rsidRPr="00B35313">
        <w:rPr>
          <w:i/>
          <w:sz w:val="20"/>
          <w:szCs w:val="20"/>
          <w:u w:val="single"/>
          <w:lang w:val="sr-Cyrl-RS" w:eastAsia="sr-Latn-CS"/>
        </w:rPr>
        <w:t>Enhanced structural, dielectric, and antibacterial properties of Sr(1−x)CuxO2 nanoparticles synthesized via sol–gel method</w:t>
      </w:r>
    </w:p>
    <w:p w14:paraId="2C223008" w14:textId="51F7F5EE" w:rsidR="00B35313" w:rsidRPr="00B35313" w:rsidRDefault="00B35313" w:rsidP="00B35313">
      <w:pPr>
        <w:rPr>
          <w:b/>
          <w:bCs/>
          <w:i/>
          <w:sz w:val="20"/>
          <w:szCs w:val="20"/>
          <w:lang w:val="sr-Cyrl-RS" w:eastAsia="sr-Latn-CS"/>
        </w:rPr>
      </w:pPr>
      <w:r w:rsidRPr="00B35313">
        <w:rPr>
          <w:b/>
          <w:bCs/>
          <w:i/>
          <w:sz w:val="20"/>
          <w:szCs w:val="20"/>
          <w:lang w:val="sr-Cyrl-RS" w:eastAsia="sr-Latn-CS"/>
        </w:rPr>
        <w:t>JOURNAL OF BASIC AND APPLIED SCIENCES, 2025, DOI: 10.1186/s43088-025-00611-3</w:t>
      </w:r>
    </w:p>
    <w:p w14:paraId="35C821AD" w14:textId="77777777" w:rsidR="00B35313" w:rsidRPr="00B35313" w:rsidRDefault="00B35313" w:rsidP="00B35313">
      <w:pPr>
        <w:rPr>
          <w:i/>
          <w:sz w:val="20"/>
          <w:szCs w:val="20"/>
          <w:lang w:val="sr-Cyrl-RS" w:eastAsia="sr-Latn-CS"/>
        </w:rPr>
      </w:pPr>
    </w:p>
    <w:p w14:paraId="499B9FF8" w14:textId="1E07DC22" w:rsidR="00E96706" w:rsidRDefault="00E96706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Bahadur, GCR; Awasthi, GP;…&amp; Joshi, MK</w:t>
      </w:r>
    </w:p>
    <w:p w14:paraId="1C963815" w14:textId="5D0C55F0" w:rsidR="00E96706" w:rsidRDefault="00E96706" w:rsidP="00E96706">
      <w:pPr>
        <w:rPr>
          <w:i/>
          <w:sz w:val="20"/>
          <w:szCs w:val="20"/>
          <w:lang w:val="en" w:eastAsia="sr-Latn-CS"/>
        </w:rPr>
      </w:pPr>
      <w:r w:rsidRPr="00E96706">
        <w:rPr>
          <w:i/>
          <w:sz w:val="20"/>
          <w:szCs w:val="20"/>
          <w:u w:val="single"/>
          <w:lang w:val="en" w:eastAsia="sr-Latn-CS"/>
        </w:rPr>
        <w:t>Low-Impact Nanocomposite Packaging: Cu@Nanocellulose-Fortified Chitosan/PVA/Honey Bioactive Film for Strawberry Preservation</w:t>
      </w:r>
      <w:r>
        <w:rPr>
          <w:i/>
          <w:sz w:val="20"/>
          <w:szCs w:val="20"/>
          <w:lang w:val="en" w:eastAsia="sr-Latn-CS"/>
        </w:rPr>
        <w:t xml:space="preserve">, </w:t>
      </w:r>
      <w:r w:rsidRPr="00E96706">
        <w:rPr>
          <w:b/>
          <w:bCs/>
          <w:i/>
          <w:sz w:val="20"/>
          <w:szCs w:val="20"/>
          <w:lang w:val="en" w:eastAsia="sr-Latn-CS"/>
        </w:rPr>
        <w:t>FOOD AND BIOPROCESS TECHNOLOGY, 2025, DOI: 10.1007/s11947-025-03922-6</w:t>
      </w:r>
    </w:p>
    <w:p w14:paraId="541EA8B2" w14:textId="77777777" w:rsidR="00E96706" w:rsidRPr="00E96706" w:rsidRDefault="00E96706" w:rsidP="00E96706">
      <w:pPr>
        <w:rPr>
          <w:i/>
          <w:sz w:val="20"/>
          <w:szCs w:val="20"/>
          <w:lang w:val="en" w:eastAsia="sr-Latn-CS"/>
        </w:rPr>
      </w:pPr>
    </w:p>
    <w:p w14:paraId="563B0629" w14:textId="2CBC29C8" w:rsidR="005039CF" w:rsidRDefault="005039CF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5039CF">
        <w:rPr>
          <w:i/>
          <w:sz w:val="20"/>
          <w:szCs w:val="20"/>
          <w:lang w:val="en" w:eastAsia="sr-Latn-CS"/>
        </w:rPr>
        <w:t>Ebrahiminezhad</w:t>
      </w:r>
      <w:r>
        <w:rPr>
          <w:i/>
          <w:sz w:val="20"/>
          <w:szCs w:val="20"/>
          <w:lang w:val="en" w:eastAsia="sr-Latn-CS"/>
        </w:rPr>
        <w:t>, A; Sohrabi, S…&amp; Berenjian, A</w:t>
      </w:r>
    </w:p>
    <w:p w14:paraId="55A82D8E" w14:textId="43ACD6E2" w:rsidR="005039CF" w:rsidRPr="005039CF" w:rsidRDefault="005039CF" w:rsidP="005039CF">
      <w:pPr>
        <w:rPr>
          <w:b/>
          <w:bCs/>
          <w:i/>
          <w:sz w:val="20"/>
          <w:szCs w:val="20"/>
          <w:lang w:val="en" w:eastAsia="sr-Latn-CS"/>
        </w:rPr>
      </w:pPr>
      <w:r w:rsidRPr="005039CF">
        <w:rPr>
          <w:i/>
          <w:sz w:val="20"/>
          <w:szCs w:val="20"/>
          <w:u w:val="single"/>
          <w:lang w:val="en" w:eastAsia="sr-Latn-CS"/>
        </w:rPr>
        <w:t>Effects of reaction composition on the physicochemical and antimicrobial properties of copper-based nanoparticles fabricated via precipitation reaction</w:t>
      </w:r>
      <w:r>
        <w:rPr>
          <w:i/>
          <w:sz w:val="20"/>
          <w:szCs w:val="20"/>
          <w:lang w:val="en" w:eastAsia="sr-Latn-CS"/>
        </w:rPr>
        <w:t xml:space="preserve">, </w:t>
      </w:r>
      <w:r w:rsidRPr="005039CF">
        <w:rPr>
          <w:b/>
          <w:bCs/>
          <w:i/>
          <w:sz w:val="20"/>
          <w:szCs w:val="20"/>
          <w:lang w:val="en" w:eastAsia="sr-Latn-CS"/>
        </w:rPr>
        <w:t>JOURNAL OF MATERIALS RESEARCH, 2025, DOI: 10.1557/s43578-025-01524-8</w:t>
      </w:r>
    </w:p>
    <w:p w14:paraId="0C61B12E" w14:textId="77777777" w:rsidR="005039CF" w:rsidRPr="005039CF" w:rsidRDefault="005039CF" w:rsidP="005039CF">
      <w:pPr>
        <w:rPr>
          <w:i/>
          <w:sz w:val="20"/>
          <w:szCs w:val="20"/>
          <w:lang w:val="en" w:eastAsia="sr-Latn-CS"/>
        </w:rPr>
      </w:pPr>
    </w:p>
    <w:p w14:paraId="716ECBE2" w14:textId="362C22AD" w:rsidR="000B0A77" w:rsidRDefault="000B0A77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Rodrigues, P, Schmitt, C;…&amp;Arruda MA</w:t>
      </w:r>
    </w:p>
    <w:p w14:paraId="2053B616" w14:textId="77777777" w:rsidR="000B0A77" w:rsidRPr="000B0A77" w:rsidRDefault="000B0A77" w:rsidP="000B0A77">
      <w:pPr>
        <w:rPr>
          <w:i/>
          <w:sz w:val="20"/>
          <w:szCs w:val="20"/>
          <w:u w:val="single"/>
          <w:lang w:val="en" w:eastAsia="sr-Latn-CS"/>
        </w:rPr>
      </w:pPr>
      <w:r w:rsidRPr="000B0A77">
        <w:rPr>
          <w:i/>
          <w:sz w:val="20"/>
          <w:szCs w:val="20"/>
          <w:u w:val="single"/>
          <w:lang w:val="en" w:eastAsia="sr-Latn-CS"/>
        </w:rPr>
        <w:t>Hydrothermal Synthesis Methods for Copper Nanoparticles: A Mini-Review</w:t>
      </w:r>
    </w:p>
    <w:p w14:paraId="0BE97BF4" w14:textId="1B218CA6" w:rsidR="000B0A77" w:rsidRPr="000B0A77" w:rsidRDefault="000B0A77" w:rsidP="000B0A77">
      <w:pPr>
        <w:rPr>
          <w:b/>
          <w:bCs/>
          <w:i/>
          <w:sz w:val="20"/>
          <w:szCs w:val="20"/>
          <w:lang w:val="en" w:eastAsia="sr-Latn-CS"/>
        </w:rPr>
      </w:pPr>
      <w:r w:rsidRPr="000B0A77">
        <w:rPr>
          <w:b/>
          <w:bCs/>
          <w:i/>
          <w:sz w:val="20"/>
          <w:szCs w:val="20"/>
          <w:lang w:val="en" w:eastAsia="sr-Latn-CS"/>
        </w:rPr>
        <w:t>BRAZILIAN JOURNAL OF ANALYTICAL CHEMISTRY, 2025, DOI: 10.30744/brjac.2179-3425.RV-132-2024</w:t>
      </w:r>
    </w:p>
    <w:p w14:paraId="21760749" w14:textId="77777777" w:rsidR="000B0A77" w:rsidRPr="000B0A77" w:rsidRDefault="000B0A77" w:rsidP="000B0A77">
      <w:pPr>
        <w:rPr>
          <w:i/>
          <w:sz w:val="20"/>
          <w:szCs w:val="20"/>
          <w:lang w:val="en" w:eastAsia="sr-Latn-CS"/>
        </w:rPr>
      </w:pPr>
    </w:p>
    <w:p w14:paraId="45BF3EFB" w14:textId="752BA3D7" w:rsidR="003273C1" w:rsidRDefault="003273C1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Thanee, K; Youngjan, S;…&amp;Khemthong, P</w:t>
      </w:r>
    </w:p>
    <w:p w14:paraId="79E29992" w14:textId="342EA80A" w:rsidR="003273C1" w:rsidRPr="003273C1" w:rsidRDefault="003273C1" w:rsidP="003273C1">
      <w:pPr>
        <w:rPr>
          <w:b/>
          <w:bCs/>
          <w:i/>
          <w:sz w:val="20"/>
          <w:szCs w:val="20"/>
          <w:lang w:val="en" w:eastAsia="sr-Latn-CS"/>
        </w:rPr>
      </w:pPr>
      <w:r w:rsidRPr="003273C1">
        <w:rPr>
          <w:i/>
          <w:sz w:val="20"/>
          <w:szCs w:val="20"/>
          <w:u w:val="single"/>
          <w:lang w:val="en" w:eastAsia="sr-Latn-CS"/>
        </w:rPr>
        <w:t>Scalable and sustainable synthesis of activated carbon-supported nanosilver with sugar and starch as dual agents for disinfection and chloroform removal,</w:t>
      </w:r>
      <w:r>
        <w:rPr>
          <w:i/>
          <w:sz w:val="20"/>
          <w:szCs w:val="20"/>
          <w:lang w:val="en" w:eastAsia="sr-Latn-CS"/>
        </w:rPr>
        <w:t xml:space="preserve"> </w:t>
      </w:r>
      <w:r w:rsidRPr="003273C1">
        <w:rPr>
          <w:b/>
          <w:bCs/>
          <w:i/>
          <w:sz w:val="20"/>
          <w:szCs w:val="20"/>
          <w:lang w:val="en" w:eastAsia="sr-Latn-CS"/>
        </w:rPr>
        <w:t>JOURNAL OF ENVIRONMENTAL CHEMICAL ENGINEERING 13(2):115526 2025</w:t>
      </w:r>
    </w:p>
    <w:p w14:paraId="0435EA80" w14:textId="77777777" w:rsidR="003273C1" w:rsidRPr="003273C1" w:rsidRDefault="003273C1" w:rsidP="003273C1">
      <w:pPr>
        <w:rPr>
          <w:i/>
          <w:sz w:val="20"/>
          <w:szCs w:val="20"/>
          <w:lang w:val="en" w:eastAsia="sr-Latn-CS"/>
        </w:rPr>
      </w:pPr>
    </w:p>
    <w:p w14:paraId="6E2645F3" w14:textId="6410AA75" w:rsidR="008D050B" w:rsidRDefault="008D050B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Zeng, A</w:t>
      </w:r>
    </w:p>
    <w:p w14:paraId="7A3DD4B8" w14:textId="77777777" w:rsidR="008D050B" w:rsidRPr="008D050B" w:rsidRDefault="008D050B" w:rsidP="008D050B">
      <w:pPr>
        <w:rPr>
          <w:i/>
          <w:sz w:val="20"/>
          <w:szCs w:val="20"/>
          <w:u w:val="single"/>
          <w:lang w:val="en" w:eastAsia="sr-Latn-CS"/>
        </w:rPr>
      </w:pPr>
      <w:r w:rsidRPr="008D050B">
        <w:rPr>
          <w:i/>
          <w:sz w:val="20"/>
          <w:szCs w:val="20"/>
          <w:u w:val="single"/>
          <w:lang w:val="en" w:eastAsia="sr-Latn-CS"/>
        </w:rPr>
        <w:t>Advances in Nanotechnology: Applications of Nanomaterials in Oral Dentistry</w:t>
      </w:r>
    </w:p>
    <w:p w14:paraId="3196B878" w14:textId="55D6FE5B" w:rsidR="008D050B" w:rsidRPr="008D050B" w:rsidRDefault="008D050B" w:rsidP="008D050B">
      <w:pPr>
        <w:rPr>
          <w:b/>
          <w:bCs/>
          <w:i/>
          <w:sz w:val="20"/>
          <w:szCs w:val="20"/>
          <w:lang w:val="en" w:eastAsia="sr-Latn-CS"/>
        </w:rPr>
      </w:pPr>
      <w:r w:rsidRPr="008D050B">
        <w:rPr>
          <w:b/>
          <w:bCs/>
          <w:i/>
          <w:sz w:val="20"/>
          <w:szCs w:val="20"/>
          <w:lang w:val="en" w:eastAsia="sr-Latn-CS"/>
        </w:rPr>
        <w:t>ADVANCES IN ENGINEERING TECHNOLOGY RESEARCH 13(1):1053 2025</w:t>
      </w:r>
    </w:p>
    <w:p w14:paraId="6E492631" w14:textId="77777777" w:rsidR="008D050B" w:rsidRPr="008D050B" w:rsidRDefault="008D050B" w:rsidP="008D050B">
      <w:pPr>
        <w:rPr>
          <w:i/>
          <w:sz w:val="20"/>
          <w:szCs w:val="20"/>
          <w:lang w:val="en" w:eastAsia="sr-Latn-CS"/>
        </w:rPr>
      </w:pPr>
    </w:p>
    <w:p w14:paraId="28E80D27" w14:textId="37F1DE82" w:rsidR="000001B0" w:rsidRDefault="000001B0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Hekel, MA; Abbas, MHH;Abdelhafez, AA</w:t>
      </w:r>
    </w:p>
    <w:p w14:paraId="5FB889B0" w14:textId="07BFE6C9" w:rsidR="000001B0" w:rsidRPr="000001B0" w:rsidRDefault="000001B0" w:rsidP="000001B0">
      <w:pPr>
        <w:rPr>
          <w:b/>
          <w:bCs/>
          <w:i/>
          <w:sz w:val="20"/>
          <w:szCs w:val="20"/>
          <w:lang w:val="en" w:eastAsia="sr-Latn-CS"/>
        </w:rPr>
      </w:pPr>
      <w:r w:rsidRPr="000001B0">
        <w:rPr>
          <w:i/>
          <w:sz w:val="20"/>
          <w:szCs w:val="20"/>
          <w:u w:val="single"/>
          <w:lang w:val="en" w:eastAsia="sr-Latn-CS"/>
        </w:rPr>
        <w:t>Enhancing durum wheat growth and productivity in arid soils via seed irradiation with gamma rays and the foliar application of nano Cu</w:t>
      </w:r>
      <w:r>
        <w:rPr>
          <w:i/>
          <w:sz w:val="20"/>
          <w:szCs w:val="20"/>
          <w:lang w:val="en" w:eastAsia="sr-Latn-CS"/>
        </w:rPr>
        <w:t xml:space="preserve">, </w:t>
      </w:r>
      <w:r w:rsidRPr="000001B0">
        <w:rPr>
          <w:b/>
          <w:bCs/>
          <w:i/>
          <w:sz w:val="20"/>
          <w:szCs w:val="20"/>
          <w:lang w:val="en" w:eastAsia="sr-Latn-CS"/>
        </w:rPr>
        <w:t>APPLIED RADIATION AND ISOTOPES, 2025, DOI: 10.1016/j.apradiso.2025.111821</w:t>
      </w:r>
    </w:p>
    <w:p w14:paraId="3122B18C" w14:textId="77777777" w:rsidR="006E2F14" w:rsidRPr="006E2F14" w:rsidRDefault="006E2F14" w:rsidP="006E2F14">
      <w:pPr>
        <w:rPr>
          <w:i/>
          <w:sz w:val="20"/>
          <w:szCs w:val="20"/>
          <w:lang w:val="en" w:eastAsia="sr-Latn-CS"/>
        </w:rPr>
      </w:pPr>
    </w:p>
    <w:p w14:paraId="31C8DF56" w14:textId="77777777" w:rsidR="006E2F14" w:rsidRDefault="006E2F14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El-Sherbiny, GM; Shehata, ME; Kalaba, MH</w:t>
      </w:r>
    </w:p>
    <w:p w14:paraId="37612AB3" w14:textId="7D05C6E8" w:rsidR="006E2F14" w:rsidRPr="006E2F14" w:rsidRDefault="006E2F14" w:rsidP="006E2F14">
      <w:pPr>
        <w:rPr>
          <w:b/>
          <w:bCs/>
          <w:i/>
          <w:sz w:val="20"/>
          <w:szCs w:val="20"/>
          <w:lang w:val="en" w:eastAsia="sr-Latn-CS"/>
        </w:rPr>
      </w:pPr>
      <w:r w:rsidRPr="006E2F14">
        <w:rPr>
          <w:i/>
          <w:sz w:val="20"/>
          <w:szCs w:val="20"/>
          <w:u w:val="single"/>
          <w:lang w:val="en" w:eastAsia="sr-Latn-CS"/>
        </w:rPr>
        <w:t xml:space="preserve">Biogenic Copper and Copper Oxide Nanoparticles to Combat Multidrug-Resistant Staphylococcus aureus: Green Synthesis, </w:t>
      </w:r>
      <w:r w:rsidRPr="006E2F14">
        <w:rPr>
          <w:i/>
          <w:sz w:val="20"/>
          <w:szCs w:val="20"/>
          <w:lang w:val="en" w:eastAsia="sr-Latn-CS"/>
        </w:rPr>
        <w:t>Mechanisms, Resistance</w:t>
      </w:r>
      <w:r w:rsidRPr="006E2F14">
        <w:rPr>
          <w:i/>
          <w:sz w:val="20"/>
          <w:szCs w:val="20"/>
          <w:u w:val="single"/>
          <w:lang w:val="en" w:eastAsia="sr-Latn-CS"/>
        </w:rPr>
        <w:t>, and Future Perspectives</w:t>
      </w:r>
      <w:r w:rsidRPr="006E2F14">
        <w:rPr>
          <w:b/>
          <w:bCs/>
          <w:i/>
          <w:sz w:val="20"/>
          <w:szCs w:val="20"/>
          <w:lang w:val="en" w:eastAsia="sr-Latn-CS"/>
        </w:rPr>
        <w:t>, BIOTECHNOLOGY REPORTS, 2025, DOI: 10.1016/j.btre.2025.e00896</w:t>
      </w:r>
    </w:p>
    <w:p w14:paraId="04D887A9" w14:textId="77777777" w:rsidR="006E2F14" w:rsidRPr="006E2F14" w:rsidRDefault="006E2F14" w:rsidP="006E2F14">
      <w:pPr>
        <w:rPr>
          <w:i/>
          <w:sz w:val="20"/>
          <w:szCs w:val="20"/>
          <w:lang w:val="en" w:eastAsia="sr-Latn-CS"/>
        </w:rPr>
      </w:pPr>
    </w:p>
    <w:p w14:paraId="35F23603" w14:textId="32A7766C" w:rsidR="00625CE8" w:rsidRDefault="00625CE8" w:rsidP="006E2F14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Hataminejad, M; Nayeri, T;…% Esboei, BR</w:t>
      </w:r>
    </w:p>
    <w:p w14:paraId="31549F1E" w14:textId="77777777" w:rsidR="00625CE8" w:rsidRPr="00625CE8" w:rsidRDefault="00625CE8" w:rsidP="00625CE8">
      <w:pPr>
        <w:rPr>
          <w:i/>
          <w:sz w:val="20"/>
          <w:szCs w:val="20"/>
          <w:u w:val="single"/>
          <w:lang w:val="en" w:eastAsia="sr-Latn-CS"/>
        </w:rPr>
      </w:pPr>
      <w:r w:rsidRPr="00625CE8">
        <w:rPr>
          <w:i/>
          <w:sz w:val="20"/>
          <w:szCs w:val="20"/>
          <w:u w:val="single"/>
          <w:lang w:val="en" w:eastAsia="sr-Latn-CS"/>
        </w:rPr>
        <w:t>Biosynthesized Nanoparticles as Potential Drug Candidates for the Treatment of Cystic Echinococcosis: A Systematic Review</w:t>
      </w:r>
    </w:p>
    <w:p w14:paraId="31F69ED5" w14:textId="25876DF8" w:rsidR="00625CE8" w:rsidRPr="00625CE8" w:rsidRDefault="00625CE8" w:rsidP="00625CE8">
      <w:pPr>
        <w:rPr>
          <w:b/>
          <w:bCs/>
          <w:i/>
          <w:sz w:val="20"/>
          <w:szCs w:val="20"/>
          <w:lang w:val="en" w:eastAsia="sr-Latn-CS"/>
        </w:rPr>
      </w:pPr>
      <w:r w:rsidRPr="00625CE8">
        <w:rPr>
          <w:b/>
          <w:bCs/>
          <w:i/>
          <w:sz w:val="20"/>
          <w:szCs w:val="20"/>
          <w:lang w:val="en" w:eastAsia="sr-Latn-CS"/>
        </w:rPr>
        <w:t>CURRENT NANOSCIENCE, 2025, DOI: 10.2174/0115734137341299250116152732</w:t>
      </w:r>
    </w:p>
    <w:p w14:paraId="3F631CB1" w14:textId="77777777" w:rsidR="00625CE8" w:rsidRPr="00625CE8" w:rsidRDefault="00625CE8" w:rsidP="00625CE8">
      <w:pPr>
        <w:rPr>
          <w:i/>
          <w:sz w:val="20"/>
          <w:szCs w:val="20"/>
          <w:lang w:val="en" w:eastAsia="sr-Latn-CS"/>
        </w:rPr>
      </w:pPr>
    </w:p>
    <w:p w14:paraId="6E88B22E" w14:textId="07753155" w:rsidR="00204897" w:rsidRPr="006E2F14" w:rsidRDefault="00204897" w:rsidP="006E2F14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E2F14">
        <w:rPr>
          <w:i/>
          <w:sz w:val="20"/>
          <w:szCs w:val="20"/>
          <w:lang w:val="en" w:eastAsia="sr-Latn-CS"/>
        </w:rPr>
        <w:t>Khosravi, N, Alzufairi, A;…&amp;</w:t>
      </w:r>
      <w:r w:rsidRPr="00204897">
        <w:t xml:space="preserve"> </w:t>
      </w:r>
      <w:r w:rsidRPr="006E2F14">
        <w:rPr>
          <w:i/>
          <w:sz w:val="20"/>
          <w:szCs w:val="20"/>
          <w:lang w:val="en" w:eastAsia="sr-Latn-CS"/>
        </w:rPr>
        <w:t xml:space="preserve">Goudarzi, ZM </w:t>
      </w:r>
    </w:p>
    <w:p w14:paraId="60C27A01" w14:textId="77777777" w:rsidR="00204897" w:rsidRDefault="00204897" w:rsidP="00204897">
      <w:pPr>
        <w:rPr>
          <w:i/>
          <w:sz w:val="20"/>
          <w:szCs w:val="20"/>
          <w:u w:val="single"/>
          <w:lang w:val="en" w:eastAsia="sr-Latn-CS"/>
        </w:rPr>
      </w:pPr>
      <w:r w:rsidRPr="00204897">
        <w:rPr>
          <w:i/>
          <w:sz w:val="20"/>
          <w:szCs w:val="20"/>
          <w:u w:val="single"/>
          <w:lang w:val="en" w:eastAsia="sr-Latn-CS"/>
        </w:rPr>
        <w:t>Biomedical applications of copper nanoparticles: an up-to-date overview</w:t>
      </w:r>
      <w:r>
        <w:rPr>
          <w:i/>
          <w:sz w:val="20"/>
          <w:szCs w:val="20"/>
          <w:u w:val="single"/>
          <w:lang w:val="en" w:eastAsia="sr-Latn-CS"/>
        </w:rPr>
        <w:t xml:space="preserve">, </w:t>
      </w:r>
    </w:p>
    <w:p w14:paraId="0B6F6395" w14:textId="39111E41" w:rsidR="00204897" w:rsidRPr="00204897" w:rsidRDefault="00204897" w:rsidP="00204897">
      <w:pPr>
        <w:rPr>
          <w:b/>
          <w:bCs/>
          <w:i/>
          <w:sz w:val="20"/>
          <w:szCs w:val="20"/>
          <w:lang w:val="en" w:eastAsia="sr-Latn-CS"/>
        </w:rPr>
      </w:pPr>
      <w:r w:rsidRPr="00204897">
        <w:rPr>
          <w:b/>
          <w:bCs/>
          <w:i/>
          <w:sz w:val="20"/>
          <w:szCs w:val="20"/>
          <w:lang w:val="en" w:eastAsia="sr-Latn-CS"/>
        </w:rPr>
        <w:t>JOURNAL OF COMPOSITES AND COMPOUNDS, 2024,</w:t>
      </w:r>
      <w:r w:rsidRPr="00204897">
        <w:rPr>
          <w:b/>
          <w:bCs/>
        </w:rPr>
        <w:t xml:space="preserve"> </w:t>
      </w:r>
      <w:r w:rsidRPr="00204897">
        <w:rPr>
          <w:b/>
          <w:bCs/>
          <w:i/>
          <w:sz w:val="20"/>
          <w:szCs w:val="20"/>
          <w:lang w:val="en" w:eastAsia="sr-Latn-CS"/>
        </w:rPr>
        <w:t>https://doi.org/10.61186/jcc.6.4.1</w:t>
      </w:r>
    </w:p>
    <w:p w14:paraId="11800A59" w14:textId="77777777" w:rsidR="00204897" w:rsidRPr="00204897" w:rsidRDefault="00204897" w:rsidP="00204897">
      <w:pPr>
        <w:rPr>
          <w:b/>
          <w:bCs/>
          <w:i/>
          <w:sz w:val="20"/>
          <w:szCs w:val="20"/>
          <w:lang w:val="en" w:eastAsia="sr-Latn-CS"/>
        </w:rPr>
      </w:pPr>
    </w:p>
    <w:p w14:paraId="4B4A2317" w14:textId="42567FBE" w:rsidR="00693F48" w:rsidRDefault="00693F48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 xml:space="preserve">Abdirad, N; </w:t>
      </w:r>
      <w:r w:rsidRPr="00693F48">
        <w:rPr>
          <w:i/>
          <w:sz w:val="20"/>
          <w:szCs w:val="20"/>
          <w:lang w:val="en" w:eastAsia="sr-Latn-CS"/>
        </w:rPr>
        <w:t>Kamran‐Pirzaman</w:t>
      </w:r>
      <w:r>
        <w:rPr>
          <w:i/>
          <w:sz w:val="20"/>
          <w:szCs w:val="20"/>
          <w:lang w:val="en" w:eastAsia="sr-Latn-CS"/>
        </w:rPr>
        <w:t>, A</w:t>
      </w:r>
    </w:p>
    <w:p w14:paraId="09C84D8E" w14:textId="2ACCDAB3" w:rsidR="00693F48" w:rsidRPr="00693F48" w:rsidRDefault="00693F48" w:rsidP="00693F48">
      <w:pPr>
        <w:rPr>
          <w:b/>
          <w:bCs/>
          <w:i/>
          <w:sz w:val="20"/>
          <w:szCs w:val="20"/>
          <w:lang w:val="en" w:eastAsia="sr-Latn-CS"/>
        </w:rPr>
      </w:pPr>
      <w:r w:rsidRPr="00693F48">
        <w:rPr>
          <w:i/>
          <w:sz w:val="20"/>
          <w:szCs w:val="20"/>
          <w:u w:val="single"/>
          <w:lang w:val="en" w:eastAsia="sr-Latn-CS"/>
        </w:rPr>
        <w:t>Procedure Optimization for Green Synthesis of Magnetic‐Copper Nanoparticles by Aqueous Alcea Medicinal Plant Extract and Their Photocatalytic Properties</w:t>
      </w:r>
      <w:r w:rsidRPr="00693F48">
        <w:rPr>
          <w:b/>
          <w:bCs/>
          <w:i/>
          <w:sz w:val="20"/>
          <w:szCs w:val="20"/>
          <w:lang w:val="en" w:eastAsia="sr-Latn-CS"/>
        </w:rPr>
        <w:t>, CHEMISTRYSELECT, 2024,DOI: 10.1002/slct.202302703</w:t>
      </w:r>
    </w:p>
    <w:p w14:paraId="42A4C4FF" w14:textId="77777777" w:rsidR="00693F48" w:rsidRPr="00693F48" w:rsidRDefault="00693F48" w:rsidP="00693F48">
      <w:pPr>
        <w:rPr>
          <w:i/>
          <w:sz w:val="20"/>
          <w:szCs w:val="20"/>
          <w:lang w:val="en" w:eastAsia="sr-Latn-CS"/>
        </w:rPr>
      </w:pPr>
    </w:p>
    <w:p w14:paraId="09725F99" w14:textId="58F700F8" w:rsidR="00BD7594" w:rsidRDefault="00BD7594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BD7594">
        <w:rPr>
          <w:i/>
          <w:sz w:val="20"/>
          <w:szCs w:val="20"/>
          <w:lang w:val="en" w:eastAsia="sr-Latn-CS"/>
        </w:rPr>
        <w:t>Chowdhury</w:t>
      </w:r>
      <w:r>
        <w:rPr>
          <w:i/>
          <w:sz w:val="20"/>
          <w:szCs w:val="20"/>
          <w:lang w:val="en" w:eastAsia="sr-Latn-CS"/>
        </w:rPr>
        <w:t>, AR; Kumar, R;…&amp;Sarkar, B</w:t>
      </w:r>
    </w:p>
    <w:p w14:paraId="52554A14" w14:textId="77777777" w:rsidR="00BD7594" w:rsidRPr="00BD7594" w:rsidRDefault="00BD7594" w:rsidP="00BD7594">
      <w:pPr>
        <w:rPr>
          <w:i/>
          <w:sz w:val="20"/>
          <w:szCs w:val="20"/>
          <w:u w:val="single"/>
          <w:lang w:val="en" w:eastAsia="sr-Latn-CS"/>
        </w:rPr>
      </w:pPr>
      <w:r w:rsidRPr="00BD7594">
        <w:rPr>
          <w:i/>
          <w:sz w:val="20"/>
          <w:szCs w:val="20"/>
          <w:u w:val="single"/>
          <w:lang w:val="en" w:eastAsia="sr-Latn-CS"/>
        </w:rPr>
        <w:t>Inhibitory role of copper and silver nanocomposite on important bacterial and fungal pathogens in rice (Oryza sativa)</w:t>
      </w:r>
    </w:p>
    <w:p w14:paraId="1F2F88D1" w14:textId="303B6032" w:rsidR="00BD7594" w:rsidRPr="00BD7594" w:rsidRDefault="00BD7594" w:rsidP="00BD7594">
      <w:pPr>
        <w:rPr>
          <w:b/>
          <w:bCs/>
          <w:i/>
          <w:sz w:val="20"/>
          <w:szCs w:val="20"/>
          <w:lang w:val="en" w:eastAsia="sr-Latn-CS"/>
        </w:rPr>
      </w:pPr>
      <w:r w:rsidRPr="00BD7594">
        <w:rPr>
          <w:b/>
          <w:bCs/>
          <w:i/>
          <w:sz w:val="20"/>
          <w:szCs w:val="20"/>
          <w:lang w:val="en" w:eastAsia="sr-Latn-CS"/>
        </w:rPr>
        <w:t>SCIENTIFIC REPORTS, 2024,</w:t>
      </w:r>
      <w:r>
        <w:rPr>
          <w:b/>
          <w:bCs/>
          <w:i/>
          <w:sz w:val="20"/>
          <w:szCs w:val="20"/>
          <w:lang w:val="en" w:eastAsia="sr-Latn-CS"/>
        </w:rPr>
        <w:t xml:space="preserve"> </w:t>
      </w:r>
      <w:r w:rsidRPr="00BD7594">
        <w:rPr>
          <w:b/>
          <w:bCs/>
          <w:i/>
          <w:sz w:val="20"/>
          <w:szCs w:val="20"/>
          <w:lang w:val="en" w:eastAsia="sr-Latn-CS"/>
        </w:rPr>
        <w:t>DOI: 10.1038/s41598-023-49918-0</w:t>
      </w:r>
    </w:p>
    <w:p w14:paraId="10C727C0" w14:textId="77777777" w:rsidR="00BD7594" w:rsidRPr="00BD7594" w:rsidRDefault="00BD7594" w:rsidP="00BD7594">
      <w:pPr>
        <w:rPr>
          <w:i/>
          <w:sz w:val="20"/>
          <w:szCs w:val="20"/>
          <w:lang w:val="en" w:eastAsia="sr-Latn-CS"/>
        </w:rPr>
      </w:pPr>
    </w:p>
    <w:p w14:paraId="32AC5287" w14:textId="67BDFA29" w:rsidR="00C03E70" w:rsidRDefault="00C03E70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Majeed, H; Ahmad, K;…&amp;Bhatti, HN</w:t>
      </w:r>
    </w:p>
    <w:p w14:paraId="0221E412" w14:textId="5EED2D0E" w:rsidR="00C03E70" w:rsidRPr="00C03E70" w:rsidRDefault="00C03E70" w:rsidP="00C03E70">
      <w:pPr>
        <w:rPr>
          <w:b/>
          <w:bCs/>
          <w:i/>
          <w:sz w:val="20"/>
          <w:szCs w:val="20"/>
          <w:lang w:val="en" w:eastAsia="sr-Latn-CS"/>
        </w:rPr>
      </w:pPr>
      <w:r w:rsidRPr="00C03E70">
        <w:rPr>
          <w:i/>
          <w:sz w:val="20"/>
          <w:szCs w:val="20"/>
          <w:u w:val="single"/>
          <w:lang w:val="en" w:eastAsia="sr-Latn-CS"/>
        </w:rPr>
        <w:t>Tamarindus indica seed polysaccharide-copper nanocomposite: An innovative solution for green environment and antimicrobial studies</w:t>
      </w:r>
      <w:r w:rsidRPr="00C03E70">
        <w:rPr>
          <w:b/>
          <w:bCs/>
          <w:i/>
          <w:sz w:val="20"/>
          <w:szCs w:val="20"/>
          <w:lang w:val="en" w:eastAsia="sr-Latn-CS"/>
        </w:rPr>
        <w:t>, HELIYON 10(10), 2024, DOI: 10.1016/j.heliyon.2024.e30927</w:t>
      </w:r>
    </w:p>
    <w:p w14:paraId="7616425F" w14:textId="77777777" w:rsidR="00C03E70" w:rsidRPr="00C03E70" w:rsidRDefault="00C03E70" w:rsidP="00C03E70">
      <w:pPr>
        <w:rPr>
          <w:i/>
          <w:sz w:val="20"/>
          <w:szCs w:val="20"/>
          <w:lang w:val="en" w:eastAsia="sr-Latn-CS"/>
        </w:rPr>
      </w:pPr>
    </w:p>
    <w:p w14:paraId="211DCE3C" w14:textId="2B8756A9" w:rsidR="00285585" w:rsidRPr="00285585" w:rsidRDefault="0028558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285585">
        <w:rPr>
          <w:i/>
          <w:sz w:val="20"/>
          <w:szCs w:val="20"/>
          <w:lang w:val="en" w:eastAsia="sr-Latn-CS"/>
        </w:rPr>
        <w:t>Sarangi, PL; Panda, SS;…&amp; Mohanty, SP</w:t>
      </w:r>
    </w:p>
    <w:p w14:paraId="2A354C76" w14:textId="37CE04FF" w:rsidR="00285585" w:rsidRPr="00285585" w:rsidRDefault="00285585" w:rsidP="00285585">
      <w:pPr>
        <w:rPr>
          <w:i/>
          <w:sz w:val="20"/>
          <w:szCs w:val="20"/>
          <w:u w:val="single"/>
          <w:lang w:val="en" w:eastAsia="sr-Latn-CS"/>
        </w:rPr>
      </w:pPr>
      <w:r w:rsidRPr="00285585">
        <w:rPr>
          <w:i/>
          <w:sz w:val="20"/>
          <w:szCs w:val="20"/>
          <w:u w:val="single"/>
          <w:lang w:val="en" w:eastAsia="sr-Latn-CS"/>
        </w:rPr>
        <w:t>Investigation on the Antimicrobial Activity of Cu-TiO2 Nanocomposites Synthesized by a Facile Approach</w:t>
      </w:r>
    </w:p>
    <w:p w14:paraId="521D5615" w14:textId="08F1401D" w:rsidR="00285585" w:rsidRDefault="00285585" w:rsidP="00285585">
      <w:pPr>
        <w:rPr>
          <w:b/>
          <w:bCs/>
          <w:i/>
          <w:sz w:val="20"/>
          <w:szCs w:val="20"/>
          <w:lang w:val="en" w:eastAsia="sr-Latn-CS"/>
        </w:rPr>
      </w:pPr>
      <w:r w:rsidRPr="00285585">
        <w:rPr>
          <w:b/>
          <w:bCs/>
          <w:i/>
          <w:sz w:val="20"/>
          <w:szCs w:val="20"/>
          <w:lang w:val="en" w:eastAsia="sr-Latn-CS"/>
        </w:rPr>
        <w:t>NEXT RESEARCH, 2024, DOI: 10.1016/j.nexres.2024.100114</w:t>
      </w:r>
    </w:p>
    <w:p w14:paraId="74120CE6" w14:textId="77777777" w:rsidR="00285585" w:rsidRPr="00285585" w:rsidRDefault="00285585" w:rsidP="00285585">
      <w:pPr>
        <w:rPr>
          <w:b/>
          <w:bCs/>
          <w:i/>
          <w:sz w:val="20"/>
          <w:szCs w:val="20"/>
          <w:lang w:val="en" w:eastAsia="sr-Latn-CS"/>
        </w:rPr>
      </w:pPr>
    </w:p>
    <w:p w14:paraId="36BD7E2E" w14:textId="391412AD" w:rsidR="00D04868" w:rsidRPr="00D04868" w:rsidRDefault="00D04868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sr-Latn-RS" w:eastAsia="sr-Latn-CS"/>
        </w:rPr>
        <w:t>Usman</w:t>
      </w:r>
      <w:r>
        <w:rPr>
          <w:i/>
          <w:sz w:val="20"/>
          <w:szCs w:val="20"/>
          <w:lang w:val="sr-Cyrl-RS" w:eastAsia="sr-Latn-CS"/>
        </w:rPr>
        <w:t>, М; Та</w:t>
      </w:r>
      <w:r>
        <w:rPr>
          <w:i/>
          <w:sz w:val="20"/>
          <w:szCs w:val="20"/>
          <w:lang w:val="sr-Latn-RS" w:eastAsia="sr-Latn-CS"/>
        </w:rPr>
        <w:t>ng</w:t>
      </w:r>
      <w:r>
        <w:rPr>
          <w:i/>
          <w:sz w:val="20"/>
          <w:szCs w:val="20"/>
          <w:lang w:val="sr-Cyrl-RS" w:eastAsia="sr-Latn-CS"/>
        </w:rPr>
        <w:t xml:space="preserve">, </w:t>
      </w:r>
      <w:r>
        <w:rPr>
          <w:i/>
          <w:sz w:val="20"/>
          <w:szCs w:val="20"/>
          <w:lang w:val="sr-Latn-RS" w:eastAsia="sr-Latn-CS"/>
        </w:rPr>
        <w:t>YR</w:t>
      </w:r>
      <w:r>
        <w:rPr>
          <w:i/>
          <w:sz w:val="20"/>
          <w:szCs w:val="20"/>
          <w:lang w:val="sr-Cyrl-RS" w:eastAsia="sr-Latn-CS"/>
        </w:rPr>
        <w:t>;...&amp;</w:t>
      </w:r>
      <w:r>
        <w:rPr>
          <w:i/>
          <w:sz w:val="20"/>
          <w:szCs w:val="20"/>
          <w:lang w:val="sr-Latn-RS" w:eastAsia="sr-Latn-CS"/>
        </w:rPr>
        <w:t>Wang, L</w:t>
      </w:r>
    </w:p>
    <w:p w14:paraId="69322150" w14:textId="77777777" w:rsidR="00D04868" w:rsidRPr="00D04868" w:rsidRDefault="00D04868" w:rsidP="00D04868">
      <w:pPr>
        <w:rPr>
          <w:i/>
          <w:sz w:val="20"/>
          <w:szCs w:val="20"/>
          <w:lang w:val="sr-Cyrl-RS" w:eastAsia="sr-Latn-CS"/>
        </w:rPr>
      </w:pPr>
      <w:r w:rsidRPr="00D04868">
        <w:rPr>
          <w:i/>
          <w:sz w:val="20"/>
          <w:szCs w:val="20"/>
          <w:u w:val="single"/>
          <w:lang w:val="sr-Cyrl-RS" w:eastAsia="sr-Latn-CS"/>
        </w:rPr>
        <w:t>Overview of nanoparticles for the rapid diagnosis and effective treatment of bacterial pathogens</w:t>
      </w:r>
      <w:r w:rsidRPr="00D04868">
        <w:rPr>
          <w:i/>
          <w:sz w:val="20"/>
          <w:szCs w:val="20"/>
          <w:lang w:val="sr-Cyrl-RS" w:eastAsia="sr-Latn-CS"/>
        </w:rPr>
        <w:t xml:space="preserve"> in clinical settings</w:t>
      </w:r>
    </w:p>
    <w:p w14:paraId="57BDC39C" w14:textId="62BC5656" w:rsidR="00D04868" w:rsidRPr="00D04868" w:rsidRDefault="00D04868" w:rsidP="00D04868">
      <w:pPr>
        <w:rPr>
          <w:b/>
          <w:bCs/>
          <w:i/>
          <w:sz w:val="20"/>
          <w:szCs w:val="20"/>
          <w:lang w:val="sr-Cyrl-RS" w:eastAsia="sr-Latn-CS"/>
        </w:rPr>
      </w:pPr>
      <w:r w:rsidRPr="00D04868">
        <w:rPr>
          <w:b/>
          <w:bCs/>
          <w:i/>
          <w:sz w:val="20"/>
          <w:szCs w:val="20"/>
          <w:lang w:val="sr-Cyrl-RS" w:eastAsia="sr-Latn-CS"/>
        </w:rPr>
        <w:t>PHYSICA SCRIPTA, 2024, DOI: 10.1088/1402-4896/ad4b66</w:t>
      </w:r>
    </w:p>
    <w:p w14:paraId="2B9A2DDB" w14:textId="77777777" w:rsidR="00D04868" w:rsidRPr="00D04868" w:rsidRDefault="00D04868" w:rsidP="00D04868">
      <w:pPr>
        <w:rPr>
          <w:i/>
          <w:sz w:val="20"/>
          <w:szCs w:val="20"/>
          <w:lang w:val="sr-Latn-RS" w:eastAsia="sr-Latn-CS"/>
        </w:rPr>
      </w:pPr>
    </w:p>
    <w:p w14:paraId="34688F6B" w14:textId="2319CC20" w:rsidR="00EE64F4" w:rsidRDefault="00EE64F4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EE64F4">
        <w:rPr>
          <w:i/>
          <w:sz w:val="20"/>
          <w:szCs w:val="20"/>
          <w:lang w:val="en" w:eastAsia="sr-Latn-CS"/>
        </w:rPr>
        <w:t>Ravichandran</w:t>
      </w:r>
      <w:r>
        <w:rPr>
          <w:i/>
          <w:sz w:val="20"/>
          <w:szCs w:val="20"/>
          <w:lang w:val="en" w:eastAsia="sr-Latn-CS"/>
        </w:rPr>
        <w:t>, R: Annamalai, A;…&amp; Elumalai, S</w:t>
      </w:r>
    </w:p>
    <w:p w14:paraId="589EA08E" w14:textId="5EFD6A18" w:rsidR="00EE64F4" w:rsidRPr="00EE64F4" w:rsidRDefault="00EE64F4" w:rsidP="00EE64F4">
      <w:pPr>
        <w:rPr>
          <w:b/>
          <w:bCs/>
          <w:i/>
          <w:sz w:val="20"/>
          <w:szCs w:val="20"/>
          <w:lang w:val="en" w:eastAsia="sr-Latn-CS"/>
        </w:rPr>
      </w:pPr>
      <w:r w:rsidRPr="00EE64F4">
        <w:rPr>
          <w:i/>
          <w:sz w:val="20"/>
          <w:szCs w:val="20"/>
          <w:u w:val="single"/>
          <w:lang w:val="en" w:eastAsia="sr-Latn-CS"/>
        </w:rPr>
        <w:t>Hand-Crafted Potent Hydroxyl-rich Husk Succoured Fe3O4 @ Cu, Mn, Ni, Co –Tetra-metallic Heterogenous Nanocomposite as Catalytic Accelerant</w:t>
      </w:r>
      <w:r>
        <w:rPr>
          <w:i/>
          <w:sz w:val="20"/>
          <w:szCs w:val="20"/>
          <w:lang w:val="en" w:eastAsia="sr-Latn-CS"/>
        </w:rPr>
        <w:t xml:space="preserve">, </w:t>
      </w:r>
      <w:r w:rsidRPr="00EE64F4">
        <w:rPr>
          <w:b/>
          <w:bCs/>
          <w:i/>
          <w:sz w:val="20"/>
          <w:szCs w:val="20"/>
          <w:lang w:val="en" w:eastAsia="sr-Latn-CS"/>
        </w:rPr>
        <w:t>NANOSCALE, 2024, DOI: 10.1039/D4NR01211A</w:t>
      </w:r>
    </w:p>
    <w:p w14:paraId="1FE22861" w14:textId="77777777" w:rsidR="00EE64F4" w:rsidRPr="00EE64F4" w:rsidRDefault="00EE64F4" w:rsidP="00EE64F4">
      <w:pPr>
        <w:rPr>
          <w:i/>
          <w:sz w:val="20"/>
          <w:szCs w:val="20"/>
          <w:lang w:val="en" w:eastAsia="sr-Latn-CS"/>
        </w:rPr>
      </w:pPr>
    </w:p>
    <w:p w14:paraId="1E1F5BFF" w14:textId="65357C2D" w:rsidR="00132B9C" w:rsidRDefault="00132B9C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Luo, W; Qi, K;…&amp; Guo, X</w:t>
      </w:r>
    </w:p>
    <w:p w14:paraId="0C739FC1" w14:textId="48CDD1BA" w:rsidR="00132B9C" w:rsidRDefault="00132B9C" w:rsidP="00132B9C">
      <w:pPr>
        <w:rPr>
          <w:i/>
          <w:sz w:val="20"/>
          <w:szCs w:val="20"/>
          <w:lang w:val="en" w:eastAsia="sr-Latn-CS"/>
        </w:rPr>
      </w:pPr>
      <w:r w:rsidRPr="00132B9C">
        <w:rPr>
          <w:i/>
          <w:sz w:val="20"/>
          <w:szCs w:val="20"/>
          <w:u w:val="single"/>
          <w:lang w:val="en" w:eastAsia="sr-Latn-CS"/>
        </w:rPr>
        <w:t>Silver nanoparticles composited co-dopped polypyrrole/zinc coating for enhancing anti-corrosion and antibacterial properties of ZK60 magnesium alloy in Hank’s solution</w:t>
      </w:r>
      <w:r>
        <w:rPr>
          <w:i/>
          <w:sz w:val="20"/>
          <w:szCs w:val="20"/>
          <w:lang w:val="en" w:eastAsia="sr-Latn-CS"/>
        </w:rPr>
        <w:t xml:space="preserve">, </w:t>
      </w:r>
      <w:r w:rsidRPr="00132B9C">
        <w:rPr>
          <w:b/>
          <w:bCs/>
          <w:i/>
          <w:sz w:val="20"/>
          <w:szCs w:val="20"/>
          <w:lang w:val="en" w:eastAsia="sr-Latn-CS"/>
        </w:rPr>
        <w:t>APPLIED SURFACE SCIENCE 669:160521 2024</w:t>
      </w:r>
    </w:p>
    <w:p w14:paraId="70552362" w14:textId="77777777" w:rsidR="00132B9C" w:rsidRPr="00132B9C" w:rsidRDefault="00132B9C" w:rsidP="00132B9C">
      <w:pPr>
        <w:rPr>
          <w:i/>
          <w:sz w:val="20"/>
          <w:szCs w:val="20"/>
          <w:lang w:val="en" w:eastAsia="sr-Latn-CS"/>
        </w:rPr>
      </w:pPr>
    </w:p>
    <w:p w14:paraId="2206300A" w14:textId="4A77EC29" w:rsidR="003E2BDA" w:rsidRDefault="003E2BDA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Alimardani, Y; Mirzakhani, E;…&amp; Sadeghi, N</w:t>
      </w:r>
    </w:p>
    <w:p w14:paraId="47B2252E" w14:textId="77777777" w:rsidR="003E2BDA" w:rsidRPr="003E2BDA" w:rsidRDefault="003E2BDA" w:rsidP="003E2BDA">
      <w:pPr>
        <w:rPr>
          <w:i/>
          <w:sz w:val="20"/>
          <w:szCs w:val="20"/>
          <w:u w:val="single"/>
          <w:lang w:val="en" w:eastAsia="sr-Latn-CS"/>
        </w:rPr>
      </w:pPr>
      <w:r w:rsidRPr="003E2BDA">
        <w:rPr>
          <w:i/>
          <w:sz w:val="20"/>
          <w:szCs w:val="20"/>
          <w:u w:val="single"/>
          <w:lang w:val="en" w:eastAsia="sr-Latn-CS"/>
        </w:rPr>
        <w:t>Prospective and applications of bacterial nanocellulose in dentistry</w:t>
      </w:r>
    </w:p>
    <w:p w14:paraId="5658C4CA" w14:textId="56E10817" w:rsidR="003E2BDA" w:rsidRPr="003E2BDA" w:rsidRDefault="003E2BDA" w:rsidP="003E2BDA">
      <w:pPr>
        <w:rPr>
          <w:b/>
          <w:bCs/>
          <w:i/>
          <w:sz w:val="20"/>
          <w:szCs w:val="20"/>
          <w:lang w:val="en" w:eastAsia="sr-Latn-CS"/>
        </w:rPr>
      </w:pPr>
      <w:r w:rsidRPr="003E2BDA">
        <w:rPr>
          <w:b/>
          <w:bCs/>
          <w:i/>
          <w:sz w:val="20"/>
          <w:szCs w:val="20"/>
          <w:lang w:val="en" w:eastAsia="sr-Latn-CS"/>
        </w:rPr>
        <w:t>CELLULOSE, 2024, DOI: 10.1007/s10570-024-06098-y</w:t>
      </w:r>
    </w:p>
    <w:p w14:paraId="0320C033" w14:textId="77777777" w:rsidR="003E2BDA" w:rsidRPr="003E2BDA" w:rsidRDefault="003E2BDA" w:rsidP="003E2BDA">
      <w:pPr>
        <w:rPr>
          <w:i/>
          <w:sz w:val="20"/>
          <w:szCs w:val="20"/>
          <w:lang w:val="en" w:eastAsia="sr-Latn-CS"/>
        </w:rPr>
      </w:pPr>
    </w:p>
    <w:p w14:paraId="286C438F" w14:textId="2355145F" w:rsidR="003C7709" w:rsidRDefault="003C7709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Tijani, NA; Hokello, J…&amp; Adebayo, IA</w:t>
      </w:r>
    </w:p>
    <w:p w14:paraId="7A852339" w14:textId="77777777" w:rsidR="003C7709" w:rsidRPr="003C7709" w:rsidRDefault="003C7709" w:rsidP="003C7709">
      <w:pPr>
        <w:rPr>
          <w:i/>
          <w:sz w:val="20"/>
          <w:szCs w:val="20"/>
          <w:u w:val="single"/>
          <w:lang w:val="en" w:eastAsia="sr-Latn-CS"/>
        </w:rPr>
      </w:pPr>
      <w:r w:rsidRPr="003C7709">
        <w:rPr>
          <w:i/>
          <w:sz w:val="20"/>
          <w:szCs w:val="20"/>
          <w:u w:val="single"/>
          <w:lang w:val="en" w:eastAsia="sr-Latn-CS"/>
        </w:rPr>
        <w:t>Metallic nanoparticles: a promising novel therapeutic tool against antimicrobial resistance and spread of superbugs</w:t>
      </w:r>
    </w:p>
    <w:p w14:paraId="722DBE39" w14:textId="7B3F2A02" w:rsidR="003C7709" w:rsidRPr="003C7709" w:rsidRDefault="003C7709" w:rsidP="003C7709">
      <w:pPr>
        <w:rPr>
          <w:b/>
          <w:bCs/>
          <w:i/>
          <w:sz w:val="20"/>
          <w:szCs w:val="20"/>
          <w:lang w:val="en" w:eastAsia="sr-Latn-CS"/>
        </w:rPr>
      </w:pPr>
      <w:r w:rsidRPr="003C7709">
        <w:rPr>
          <w:b/>
          <w:bCs/>
          <w:i/>
          <w:sz w:val="20"/>
          <w:szCs w:val="20"/>
          <w:lang w:val="en" w:eastAsia="sr-Latn-CS"/>
        </w:rPr>
        <w:t>BIOMETALS, 2024, DOI: 10.1007/s10534-024-00647-5</w:t>
      </w:r>
    </w:p>
    <w:p w14:paraId="64961FA4" w14:textId="77777777" w:rsidR="003C7709" w:rsidRPr="003C7709" w:rsidRDefault="003C7709" w:rsidP="003C7709">
      <w:pPr>
        <w:rPr>
          <w:i/>
          <w:sz w:val="20"/>
          <w:szCs w:val="20"/>
          <w:lang w:val="en" w:eastAsia="sr-Latn-CS"/>
        </w:rPr>
      </w:pPr>
    </w:p>
    <w:p w14:paraId="0EBF1223" w14:textId="45E2CA00" w:rsidR="00E746F1" w:rsidRDefault="00E746F1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Nikanjam, S; Yeganegi,A;…&amp; Hasanzade, R</w:t>
      </w:r>
    </w:p>
    <w:p w14:paraId="5118D14C" w14:textId="08C975B2" w:rsidR="00E746F1" w:rsidRPr="00E746F1" w:rsidRDefault="00E746F1" w:rsidP="00E746F1">
      <w:pPr>
        <w:rPr>
          <w:b/>
          <w:bCs/>
          <w:i/>
          <w:sz w:val="20"/>
          <w:szCs w:val="20"/>
          <w:lang w:val="en" w:eastAsia="sr-Latn-CS"/>
        </w:rPr>
      </w:pPr>
      <w:r w:rsidRPr="00E746F1">
        <w:rPr>
          <w:i/>
          <w:sz w:val="20"/>
          <w:szCs w:val="20"/>
          <w:u w:val="single"/>
          <w:lang w:val="en" w:eastAsia="sr-Latn-CS"/>
        </w:rPr>
        <w:t>Novel antimicrobial applications of copper oxide nanoparticles after combination with tissue conditioner used in complete prostheses</w:t>
      </w:r>
      <w:r>
        <w:rPr>
          <w:i/>
          <w:sz w:val="20"/>
          <w:szCs w:val="20"/>
          <w:lang w:val="en" w:eastAsia="sr-Latn-CS"/>
        </w:rPr>
        <w:t xml:space="preserve">, </w:t>
      </w:r>
      <w:r w:rsidRPr="00E746F1">
        <w:rPr>
          <w:b/>
          <w:bCs/>
          <w:i/>
          <w:sz w:val="20"/>
          <w:szCs w:val="20"/>
          <w:lang w:val="en" w:eastAsia="sr-Latn-CS"/>
        </w:rPr>
        <w:t>BMC ORAL HEALTH, 2024, DOI: 10.1186/s12903-024-04534-w</w:t>
      </w:r>
    </w:p>
    <w:p w14:paraId="2B631219" w14:textId="77777777" w:rsidR="00E746F1" w:rsidRPr="00E746F1" w:rsidRDefault="00E746F1" w:rsidP="00E746F1">
      <w:pPr>
        <w:rPr>
          <w:i/>
          <w:sz w:val="20"/>
          <w:szCs w:val="20"/>
          <w:lang w:val="en" w:eastAsia="sr-Latn-CS"/>
        </w:rPr>
      </w:pPr>
    </w:p>
    <w:p w14:paraId="306D50D4" w14:textId="55F75FE3" w:rsidR="006D797A" w:rsidRDefault="006D797A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Okaiyeto, K, Gigliobianco, MR;Martino, PD</w:t>
      </w:r>
    </w:p>
    <w:p w14:paraId="14473C52" w14:textId="77777777" w:rsidR="006D797A" w:rsidRPr="006D797A" w:rsidRDefault="006D797A" w:rsidP="006D797A">
      <w:pPr>
        <w:rPr>
          <w:i/>
          <w:sz w:val="20"/>
          <w:szCs w:val="20"/>
          <w:u w:val="single"/>
          <w:lang w:val="en" w:eastAsia="sr-Latn-CS"/>
        </w:rPr>
      </w:pPr>
      <w:r w:rsidRPr="006D797A">
        <w:rPr>
          <w:i/>
          <w:sz w:val="20"/>
          <w:szCs w:val="20"/>
          <w:u w:val="single"/>
          <w:lang w:val="en" w:eastAsia="sr-Latn-CS"/>
        </w:rPr>
        <w:t>Biogenic Zinc Oxide Nanoparticles as a Promising Antibacterial Agent: Synthesis and Characterization</w:t>
      </w:r>
    </w:p>
    <w:p w14:paraId="7252D4CA" w14:textId="3AF90E84" w:rsidR="006D797A" w:rsidRPr="006D797A" w:rsidRDefault="006D797A" w:rsidP="006D797A">
      <w:pPr>
        <w:rPr>
          <w:b/>
          <w:bCs/>
          <w:i/>
          <w:sz w:val="20"/>
          <w:szCs w:val="20"/>
          <w:lang w:val="en" w:eastAsia="sr-Latn-CS"/>
        </w:rPr>
      </w:pPr>
      <w:r w:rsidRPr="006D797A">
        <w:rPr>
          <w:b/>
          <w:bCs/>
          <w:i/>
          <w:sz w:val="20"/>
          <w:szCs w:val="20"/>
          <w:lang w:val="en" w:eastAsia="sr-Latn-CS"/>
        </w:rPr>
        <w:t>INTERNATIONAL JOURNAL OF MOLECULAR SCIENCES 25(17):9500 2024</w:t>
      </w:r>
    </w:p>
    <w:p w14:paraId="1DF87433" w14:textId="77777777" w:rsidR="006D797A" w:rsidRPr="006D797A" w:rsidRDefault="006D797A" w:rsidP="006D797A">
      <w:pPr>
        <w:rPr>
          <w:i/>
          <w:sz w:val="20"/>
          <w:szCs w:val="20"/>
          <w:lang w:val="en" w:eastAsia="sr-Latn-CS"/>
        </w:rPr>
      </w:pPr>
    </w:p>
    <w:p w14:paraId="6C01A199" w14:textId="1241CE76" w:rsidR="006D797A" w:rsidRDefault="006D797A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Assis, M; Santos, J,…&amp; Andres, J</w:t>
      </w:r>
    </w:p>
    <w:p w14:paraId="4F18F964" w14:textId="77777777" w:rsidR="006D797A" w:rsidRPr="006D797A" w:rsidRDefault="006D797A" w:rsidP="006D797A">
      <w:pPr>
        <w:rPr>
          <w:i/>
          <w:sz w:val="20"/>
          <w:szCs w:val="20"/>
          <w:u w:val="single"/>
          <w:lang w:val="en" w:eastAsia="sr-Latn-CS"/>
        </w:rPr>
      </w:pPr>
      <w:r w:rsidRPr="006D797A">
        <w:rPr>
          <w:i/>
          <w:sz w:val="20"/>
          <w:szCs w:val="20"/>
          <w:u w:val="single"/>
          <w:lang w:val="en" w:eastAsia="sr-Latn-CS"/>
        </w:rPr>
        <w:t>Enhanced Antimicrobial Activity of Cu-Decorated Graphene Nanoplatelets and Carbon Nanotubes</w:t>
      </w:r>
    </w:p>
    <w:p w14:paraId="1528515E" w14:textId="42009B00" w:rsidR="006D797A" w:rsidRPr="006D797A" w:rsidRDefault="006D797A" w:rsidP="006D797A">
      <w:pPr>
        <w:rPr>
          <w:b/>
          <w:bCs/>
          <w:i/>
          <w:sz w:val="20"/>
          <w:szCs w:val="20"/>
          <w:lang w:val="en" w:eastAsia="sr-Latn-CS"/>
        </w:rPr>
      </w:pPr>
      <w:r w:rsidRPr="006D797A">
        <w:rPr>
          <w:b/>
          <w:bCs/>
          <w:i/>
          <w:sz w:val="20"/>
          <w:szCs w:val="20"/>
          <w:lang w:val="en" w:eastAsia="sr-Latn-CS"/>
        </w:rPr>
        <w:t>SURFACES AND INTERFACES, 2024, DOI: 10.1016/j.surfin.2024.105074</w:t>
      </w:r>
    </w:p>
    <w:p w14:paraId="7030CA04" w14:textId="77777777" w:rsidR="006D797A" w:rsidRPr="006D797A" w:rsidRDefault="006D797A" w:rsidP="006D797A">
      <w:pPr>
        <w:rPr>
          <w:i/>
          <w:sz w:val="20"/>
          <w:szCs w:val="20"/>
          <w:lang w:val="en" w:eastAsia="sr-Latn-CS"/>
        </w:rPr>
      </w:pPr>
    </w:p>
    <w:p w14:paraId="1E7475C1" w14:textId="53D46A53" w:rsidR="001D17F2" w:rsidRDefault="001D17F2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Bahadur, GCR; Awasthi, GP;…&amp; Joshi, MK</w:t>
      </w:r>
    </w:p>
    <w:p w14:paraId="7E3AA6B6" w14:textId="77777777" w:rsidR="001D17F2" w:rsidRPr="001D17F2" w:rsidRDefault="001D17F2" w:rsidP="001D17F2">
      <w:pPr>
        <w:rPr>
          <w:i/>
          <w:sz w:val="20"/>
          <w:szCs w:val="20"/>
          <w:u w:val="single"/>
          <w:lang w:val="en" w:eastAsia="sr-Latn-CS"/>
        </w:rPr>
      </w:pPr>
      <w:r w:rsidRPr="001D17F2">
        <w:rPr>
          <w:i/>
          <w:sz w:val="20"/>
          <w:szCs w:val="20"/>
          <w:u w:val="single"/>
          <w:lang w:val="en" w:eastAsia="sr-Latn-CS"/>
        </w:rPr>
        <w:t>Nanocellulose from Mankamana-3 corncob biomass: Synthesis, characterization, surface modification and potential applications</w:t>
      </w:r>
    </w:p>
    <w:p w14:paraId="1B1900E1" w14:textId="2FA72E63" w:rsidR="001D17F2" w:rsidRPr="001D17F2" w:rsidRDefault="001D17F2" w:rsidP="001D17F2">
      <w:pPr>
        <w:rPr>
          <w:b/>
          <w:bCs/>
          <w:i/>
          <w:sz w:val="20"/>
          <w:szCs w:val="20"/>
          <w:lang w:val="en" w:eastAsia="sr-Latn-CS"/>
        </w:rPr>
      </w:pPr>
      <w:r w:rsidRPr="001D17F2">
        <w:rPr>
          <w:b/>
          <w:bCs/>
          <w:i/>
          <w:sz w:val="20"/>
          <w:szCs w:val="20"/>
          <w:lang w:val="en" w:eastAsia="sr-Latn-CS"/>
        </w:rPr>
        <w:t>BIORESOURCE TECHNOLOGY REPORTS 28(17):101971 2024</w:t>
      </w:r>
    </w:p>
    <w:p w14:paraId="6EE85971" w14:textId="011198A1" w:rsidR="001D17F2" w:rsidRPr="001D17F2" w:rsidRDefault="001D17F2" w:rsidP="001D17F2">
      <w:p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 xml:space="preserve"> </w:t>
      </w:r>
    </w:p>
    <w:p w14:paraId="0A33940E" w14:textId="045DD301" w:rsidR="00BD7594" w:rsidRDefault="00BD7594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Kumar, A, Sonkaria, S; Khare, V</w:t>
      </w:r>
    </w:p>
    <w:p w14:paraId="764CBF38" w14:textId="1A27112F" w:rsidR="00BD7594" w:rsidRPr="00BD7594" w:rsidRDefault="00BD7594" w:rsidP="00BD7594">
      <w:pPr>
        <w:rPr>
          <w:i/>
          <w:sz w:val="20"/>
          <w:szCs w:val="20"/>
          <w:u w:val="single"/>
          <w:lang w:val="en" w:eastAsia="sr-Latn-CS"/>
        </w:rPr>
      </w:pPr>
      <w:r w:rsidRPr="00BD7594">
        <w:rPr>
          <w:i/>
          <w:sz w:val="20"/>
          <w:szCs w:val="20"/>
          <w:u w:val="single"/>
          <w:lang w:val="en" w:eastAsia="sr-Latn-CS"/>
        </w:rPr>
        <w:t>Role of irradiation in antimicrobial nanoparticles and nanocomposite material synthesis</w:t>
      </w:r>
    </w:p>
    <w:p w14:paraId="1A66AC83" w14:textId="77777777" w:rsidR="00BD7594" w:rsidRPr="00BD7594" w:rsidRDefault="00BD7594" w:rsidP="00BD7594">
      <w:pPr>
        <w:rPr>
          <w:b/>
          <w:bCs/>
          <w:i/>
          <w:sz w:val="20"/>
          <w:szCs w:val="20"/>
          <w:lang w:val="en" w:eastAsia="sr-Latn-CS"/>
        </w:rPr>
      </w:pPr>
      <w:r w:rsidRPr="00BD7594">
        <w:rPr>
          <w:b/>
          <w:bCs/>
          <w:i/>
          <w:sz w:val="20"/>
          <w:szCs w:val="20"/>
          <w:lang w:val="en" w:eastAsia="sr-Latn-CS"/>
        </w:rPr>
        <w:t>In book: Food Packaging and Preservation, 2024,</w:t>
      </w:r>
      <w:r w:rsidRPr="00BD7594">
        <w:rPr>
          <w:b/>
          <w:bCs/>
        </w:rPr>
        <w:t xml:space="preserve"> </w:t>
      </w:r>
      <w:r w:rsidRPr="00BD7594">
        <w:rPr>
          <w:b/>
          <w:bCs/>
          <w:i/>
          <w:sz w:val="20"/>
          <w:szCs w:val="20"/>
          <w:lang w:val="en" w:eastAsia="sr-Latn-CS"/>
        </w:rPr>
        <w:t>DOI: 10.1016/B978-0-323-90044-7.00010-0</w:t>
      </w:r>
    </w:p>
    <w:p w14:paraId="7163AD19" w14:textId="2E33F5BA" w:rsidR="00BD7594" w:rsidRPr="00BD7594" w:rsidRDefault="00BD7594" w:rsidP="00BD7594">
      <w:p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 xml:space="preserve"> </w:t>
      </w:r>
    </w:p>
    <w:p w14:paraId="7A0CAD32" w14:textId="56831A86" w:rsidR="00132B9C" w:rsidRDefault="00132B9C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Lai, MJ; Huang, YW;…&amp; Liu, BR</w:t>
      </w:r>
    </w:p>
    <w:p w14:paraId="76D75C9F" w14:textId="421E3322" w:rsidR="00132B9C" w:rsidRPr="00132B9C" w:rsidRDefault="00132B9C" w:rsidP="00132B9C">
      <w:pPr>
        <w:rPr>
          <w:i/>
          <w:sz w:val="20"/>
          <w:szCs w:val="20"/>
          <w:u w:val="single"/>
          <w:lang w:eastAsia="sr-Latn-CS"/>
        </w:rPr>
      </w:pPr>
      <w:r w:rsidRPr="00132B9C">
        <w:rPr>
          <w:i/>
          <w:sz w:val="20"/>
          <w:szCs w:val="20"/>
          <w:u w:val="single"/>
          <w:lang w:eastAsia="sr-Latn-CS"/>
        </w:rPr>
        <w:t>Programmed cell death: the primary bactericidal mechanism induced by copper nanoparticles</w:t>
      </w:r>
    </w:p>
    <w:p w14:paraId="520690B7" w14:textId="043C1FD7" w:rsidR="00132B9C" w:rsidRPr="00132B9C" w:rsidRDefault="00132B9C" w:rsidP="00132B9C">
      <w:pPr>
        <w:rPr>
          <w:b/>
          <w:bCs/>
          <w:i/>
          <w:sz w:val="20"/>
          <w:szCs w:val="20"/>
          <w:lang w:val="en" w:eastAsia="sr-Latn-CS"/>
        </w:rPr>
      </w:pPr>
      <w:r w:rsidRPr="00132B9C">
        <w:rPr>
          <w:b/>
          <w:bCs/>
          <w:i/>
          <w:sz w:val="20"/>
          <w:szCs w:val="20"/>
          <w:lang w:val="en" w:eastAsia="sr-Latn-CS"/>
        </w:rPr>
        <w:t>In book: Various Uses of Copper Material, 2024, DOI: 10.5772/intechopen.1005572</w:t>
      </w:r>
    </w:p>
    <w:p w14:paraId="7D4851F8" w14:textId="77777777" w:rsidR="00132B9C" w:rsidRPr="00132B9C" w:rsidRDefault="00132B9C" w:rsidP="00132B9C">
      <w:pPr>
        <w:rPr>
          <w:i/>
          <w:sz w:val="20"/>
          <w:szCs w:val="20"/>
          <w:lang w:val="en" w:eastAsia="sr-Latn-CS"/>
        </w:rPr>
      </w:pPr>
    </w:p>
    <w:p w14:paraId="33FC9915" w14:textId="0EAF66F0" w:rsidR="00371C91" w:rsidRPr="00371C91" w:rsidRDefault="00371C91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371C91">
        <w:rPr>
          <w:i/>
          <w:sz w:val="20"/>
          <w:szCs w:val="20"/>
          <w:lang w:eastAsia="sr-Latn-CS"/>
        </w:rPr>
        <w:t>El-Abeid, SE</w:t>
      </w:r>
      <w:r>
        <w:rPr>
          <w:i/>
          <w:sz w:val="20"/>
          <w:szCs w:val="20"/>
          <w:lang w:eastAsia="sr-Latn-CS"/>
        </w:rPr>
        <w:t>;</w:t>
      </w:r>
      <w:r w:rsidRPr="00371C91">
        <w:rPr>
          <w:i/>
          <w:sz w:val="20"/>
          <w:szCs w:val="20"/>
          <w:lang w:eastAsia="sr-Latn-CS"/>
        </w:rPr>
        <w:t xml:space="preserve"> Mosa, MA</w:t>
      </w:r>
      <w:r>
        <w:rPr>
          <w:i/>
          <w:sz w:val="20"/>
          <w:szCs w:val="20"/>
          <w:lang w:eastAsia="sr-Latn-CS"/>
        </w:rPr>
        <w:t>;…&amp;</w:t>
      </w:r>
      <w:r w:rsidRPr="00371C91">
        <w:rPr>
          <w:i/>
          <w:sz w:val="20"/>
          <w:szCs w:val="20"/>
          <w:lang w:eastAsia="sr-Latn-CS"/>
        </w:rPr>
        <w:t xml:space="preserve"> Haridy, MS</w:t>
      </w:r>
    </w:p>
    <w:p w14:paraId="76F84E38" w14:textId="2B1A3EEF" w:rsidR="00371C91" w:rsidRPr="00371C91" w:rsidRDefault="00371C91" w:rsidP="00371C91">
      <w:pPr>
        <w:rPr>
          <w:b/>
          <w:bCs/>
          <w:i/>
          <w:sz w:val="20"/>
          <w:szCs w:val="20"/>
          <w:lang w:val="en" w:eastAsia="sr-Latn-CS"/>
        </w:rPr>
      </w:pPr>
      <w:r w:rsidRPr="00371C91">
        <w:rPr>
          <w:i/>
          <w:sz w:val="20"/>
          <w:szCs w:val="20"/>
          <w:u w:val="single"/>
          <w:lang w:eastAsia="sr-Latn-CS"/>
        </w:rPr>
        <w:t>Antifungal activity of copper oxide nanoparticles derived from Zizyphus spina leaf extract against Fusarium root rot disease in tomato plants</w:t>
      </w:r>
      <w:r w:rsidRPr="00371C91">
        <w:rPr>
          <w:b/>
          <w:bCs/>
          <w:i/>
          <w:sz w:val="20"/>
          <w:szCs w:val="20"/>
          <w:lang w:eastAsia="sr-Latn-CS"/>
        </w:rPr>
        <w:t>. </w:t>
      </w:r>
      <w:r w:rsidRPr="00371C91">
        <w:rPr>
          <w:b/>
          <w:bCs/>
          <w:i/>
          <w:iCs/>
          <w:sz w:val="20"/>
          <w:szCs w:val="20"/>
          <w:lang w:eastAsia="sr-Latn-CS"/>
        </w:rPr>
        <w:t>JOURNAL OF NANOBIOTECHNOLOGY</w:t>
      </w:r>
      <w:r w:rsidRPr="00371C91">
        <w:rPr>
          <w:b/>
          <w:bCs/>
          <w:i/>
          <w:sz w:val="20"/>
          <w:szCs w:val="20"/>
          <w:lang w:eastAsia="sr-Latn-CS"/>
        </w:rPr>
        <w:t>, </w:t>
      </w:r>
      <w:r w:rsidRPr="00371C91">
        <w:rPr>
          <w:b/>
          <w:bCs/>
          <w:i/>
          <w:iCs/>
          <w:sz w:val="20"/>
          <w:szCs w:val="20"/>
          <w:lang w:eastAsia="sr-Latn-CS"/>
        </w:rPr>
        <w:t>22</w:t>
      </w:r>
      <w:r w:rsidRPr="00371C91">
        <w:rPr>
          <w:b/>
          <w:bCs/>
          <w:i/>
          <w:sz w:val="20"/>
          <w:szCs w:val="20"/>
          <w:lang w:eastAsia="sr-Latn-CS"/>
        </w:rPr>
        <w:t>(1)</w:t>
      </w:r>
      <w:r>
        <w:rPr>
          <w:b/>
          <w:bCs/>
          <w:i/>
          <w:sz w:val="20"/>
          <w:szCs w:val="20"/>
          <w:lang w:eastAsia="sr-Latn-CS"/>
        </w:rPr>
        <w:t>:</w:t>
      </w:r>
      <w:r w:rsidRPr="00371C91">
        <w:rPr>
          <w:b/>
          <w:bCs/>
          <w:i/>
          <w:sz w:val="20"/>
          <w:szCs w:val="20"/>
          <w:lang w:eastAsia="sr-Latn-CS"/>
        </w:rPr>
        <w:t xml:space="preserve"> P.28</w:t>
      </w:r>
      <w:r>
        <w:rPr>
          <w:b/>
          <w:bCs/>
          <w:i/>
          <w:sz w:val="20"/>
          <w:szCs w:val="20"/>
          <w:lang w:eastAsia="sr-Latn-CS"/>
        </w:rPr>
        <w:t xml:space="preserve"> 2024</w:t>
      </w:r>
    </w:p>
    <w:p w14:paraId="19238162" w14:textId="77777777" w:rsidR="00371C91" w:rsidRPr="00371C91" w:rsidRDefault="00371C91" w:rsidP="00371C91">
      <w:pPr>
        <w:rPr>
          <w:i/>
          <w:sz w:val="20"/>
          <w:szCs w:val="20"/>
          <w:lang w:val="en" w:eastAsia="sr-Latn-CS"/>
        </w:rPr>
      </w:pPr>
    </w:p>
    <w:p w14:paraId="48A9F6D8" w14:textId="004D9D91" w:rsidR="00F4268A" w:rsidRDefault="00F4268A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Sayah, I; Gervasi, C;…&amp; Gervasi T</w:t>
      </w:r>
    </w:p>
    <w:p w14:paraId="5BEE4D35" w14:textId="77777777" w:rsidR="00F4268A" w:rsidRPr="00F4268A" w:rsidRDefault="00F4268A" w:rsidP="00F4268A">
      <w:pPr>
        <w:rPr>
          <w:i/>
          <w:sz w:val="20"/>
          <w:szCs w:val="20"/>
          <w:u w:val="single"/>
          <w:lang w:val="en" w:eastAsia="sr-Latn-CS"/>
        </w:rPr>
      </w:pPr>
      <w:r w:rsidRPr="00F4268A">
        <w:rPr>
          <w:i/>
          <w:sz w:val="20"/>
          <w:szCs w:val="20"/>
          <w:u w:val="single"/>
          <w:lang w:val="en" w:eastAsia="sr-Latn-CS"/>
        </w:rPr>
        <w:t>Fermentation Techniques and Biotechnological Applications of Modified Bacterial Cellulose: An Up-to-Date Overview</w:t>
      </w:r>
    </w:p>
    <w:p w14:paraId="3E4F1586" w14:textId="6ECF4A1B" w:rsidR="00F4268A" w:rsidRPr="00F4268A" w:rsidRDefault="00F4268A" w:rsidP="00F4268A">
      <w:pPr>
        <w:rPr>
          <w:b/>
          <w:bCs/>
          <w:i/>
          <w:sz w:val="20"/>
          <w:szCs w:val="20"/>
          <w:lang w:val="en" w:eastAsia="sr-Latn-CS"/>
        </w:rPr>
      </w:pPr>
      <w:r w:rsidRPr="00F4268A">
        <w:rPr>
          <w:b/>
          <w:bCs/>
          <w:i/>
          <w:sz w:val="20"/>
          <w:szCs w:val="20"/>
          <w:lang w:val="en" w:eastAsia="sr-Latn-CS"/>
        </w:rPr>
        <w:t>FERMENTATION, 2024, DOI: 10.3390/fermentation10020100</w:t>
      </w:r>
    </w:p>
    <w:p w14:paraId="13D5F7A9" w14:textId="77777777" w:rsidR="00F4268A" w:rsidRPr="00F4268A" w:rsidRDefault="00F4268A" w:rsidP="00F4268A">
      <w:pPr>
        <w:rPr>
          <w:i/>
          <w:sz w:val="20"/>
          <w:szCs w:val="20"/>
          <w:lang w:val="en" w:eastAsia="sr-Latn-CS"/>
        </w:rPr>
      </w:pPr>
    </w:p>
    <w:p w14:paraId="7C314553" w14:textId="5ACD4055" w:rsidR="006A35FD" w:rsidRPr="006A35FD" w:rsidRDefault="006A35FD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FD">
        <w:rPr>
          <w:i/>
          <w:sz w:val="20"/>
          <w:szCs w:val="20"/>
          <w:lang w:eastAsia="sr-Latn-CS"/>
        </w:rPr>
        <w:t xml:space="preserve">Vodyashkin, </w:t>
      </w:r>
      <w:r>
        <w:rPr>
          <w:i/>
          <w:sz w:val="20"/>
          <w:szCs w:val="20"/>
          <w:lang w:eastAsia="sr-Latn-CS"/>
        </w:rPr>
        <w:t xml:space="preserve">A; </w:t>
      </w:r>
      <w:r w:rsidRPr="006A35FD">
        <w:rPr>
          <w:i/>
          <w:sz w:val="20"/>
          <w:szCs w:val="20"/>
          <w:lang w:eastAsia="sr-Latn-CS"/>
        </w:rPr>
        <w:t>Stoinova</w:t>
      </w:r>
      <w:r>
        <w:rPr>
          <w:i/>
          <w:sz w:val="20"/>
          <w:szCs w:val="20"/>
          <w:lang w:eastAsia="sr-Latn-CS"/>
        </w:rPr>
        <w:t>, A;</w:t>
      </w:r>
      <w:r w:rsidRPr="006A35FD">
        <w:rPr>
          <w:i/>
          <w:sz w:val="20"/>
          <w:szCs w:val="20"/>
          <w:lang w:eastAsia="sr-Latn-CS"/>
        </w:rPr>
        <w:t>Kezimana</w:t>
      </w:r>
      <w:r>
        <w:rPr>
          <w:i/>
          <w:sz w:val="20"/>
          <w:szCs w:val="20"/>
          <w:lang w:eastAsia="sr-Latn-CS"/>
        </w:rPr>
        <w:t>, P</w:t>
      </w:r>
      <w:r w:rsidRPr="006A35FD">
        <w:rPr>
          <w:i/>
          <w:sz w:val="20"/>
          <w:szCs w:val="20"/>
          <w:lang w:eastAsia="sr-Latn-CS"/>
        </w:rPr>
        <w:t xml:space="preserve"> </w:t>
      </w:r>
    </w:p>
    <w:p w14:paraId="52EE44B7" w14:textId="77777777" w:rsidR="006A35FD" w:rsidRPr="006A35FD" w:rsidRDefault="006A35FD" w:rsidP="006A35FD">
      <w:pPr>
        <w:rPr>
          <w:i/>
          <w:sz w:val="20"/>
          <w:szCs w:val="20"/>
          <w:u w:val="single"/>
          <w:lang w:eastAsia="sr-Latn-CS"/>
        </w:rPr>
      </w:pPr>
      <w:r w:rsidRPr="006A35FD">
        <w:rPr>
          <w:i/>
          <w:sz w:val="20"/>
          <w:szCs w:val="20"/>
          <w:u w:val="single"/>
          <w:lang w:eastAsia="sr-Latn-CS"/>
        </w:rPr>
        <w:t xml:space="preserve">Promising biomedical systems based on copper nanoparticles: Synthesis, Characterization, and Applications, </w:t>
      </w:r>
    </w:p>
    <w:p w14:paraId="1530056C" w14:textId="599716CE" w:rsidR="006A35FD" w:rsidRPr="006A35FD" w:rsidRDefault="006A35FD" w:rsidP="006A35FD">
      <w:pPr>
        <w:rPr>
          <w:b/>
          <w:bCs/>
          <w:i/>
          <w:sz w:val="20"/>
          <w:szCs w:val="20"/>
          <w:lang w:eastAsia="sr-Latn-CS"/>
        </w:rPr>
      </w:pPr>
      <w:r w:rsidRPr="006A35FD">
        <w:rPr>
          <w:b/>
          <w:bCs/>
          <w:i/>
          <w:sz w:val="20"/>
          <w:szCs w:val="20"/>
          <w:lang w:eastAsia="sr-Latn-CS"/>
        </w:rPr>
        <w:t>COLLOIDS AND SURFACES B: BIOINTERFACES, 2024 doi:https://doi.org/10.1016/j.colsurfb.2024.113861</w:t>
      </w:r>
    </w:p>
    <w:p w14:paraId="7B0C6BF0" w14:textId="77777777" w:rsidR="006A35FD" w:rsidRPr="006A35FD" w:rsidRDefault="006A35FD" w:rsidP="006A35FD">
      <w:pPr>
        <w:rPr>
          <w:i/>
          <w:sz w:val="20"/>
          <w:szCs w:val="20"/>
          <w:lang w:val="en" w:eastAsia="sr-Latn-CS"/>
        </w:rPr>
      </w:pPr>
    </w:p>
    <w:p w14:paraId="5C438597" w14:textId="19EB5E8B" w:rsidR="00EE64F4" w:rsidRDefault="00EE64F4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Shumbula, NP; Ndala, ZB;…&amp;Mlambo</w:t>
      </w:r>
    </w:p>
    <w:p w14:paraId="3E361C4A" w14:textId="77777777" w:rsidR="00EE64F4" w:rsidRPr="00EE64F4" w:rsidRDefault="00EE64F4" w:rsidP="00EE64F4">
      <w:pPr>
        <w:rPr>
          <w:i/>
          <w:sz w:val="20"/>
          <w:szCs w:val="20"/>
          <w:u w:val="single"/>
          <w:lang w:val="en" w:eastAsia="sr-Latn-CS"/>
        </w:rPr>
      </w:pPr>
      <w:r w:rsidRPr="00EE64F4">
        <w:rPr>
          <w:i/>
          <w:sz w:val="20"/>
          <w:szCs w:val="20"/>
          <w:u w:val="single"/>
          <w:lang w:val="en" w:eastAsia="sr-Latn-CS"/>
        </w:rPr>
        <w:t>Dopamine capped silver/copper bimetallic elongated nanoparticles and their potential application in wound healing</w:t>
      </w:r>
    </w:p>
    <w:p w14:paraId="16CB2CDC" w14:textId="30394B5F" w:rsidR="00EE64F4" w:rsidRPr="00EE64F4" w:rsidRDefault="00EE64F4" w:rsidP="00EE64F4">
      <w:pPr>
        <w:rPr>
          <w:b/>
          <w:bCs/>
          <w:i/>
          <w:sz w:val="20"/>
          <w:szCs w:val="20"/>
          <w:lang w:val="en" w:eastAsia="sr-Latn-CS"/>
        </w:rPr>
      </w:pPr>
      <w:r w:rsidRPr="00EE64F4">
        <w:rPr>
          <w:b/>
          <w:bCs/>
          <w:i/>
          <w:sz w:val="20"/>
          <w:szCs w:val="20"/>
          <w:lang w:val="en" w:eastAsia="sr-Latn-CS"/>
        </w:rPr>
        <w:t>NEXT NANOTECHNOLOGY 6(8):100077 2024</w:t>
      </w:r>
    </w:p>
    <w:p w14:paraId="398AF7F1" w14:textId="77777777" w:rsidR="00EE64F4" w:rsidRPr="00EE64F4" w:rsidRDefault="00EE64F4" w:rsidP="00EE64F4">
      <w:pPr>
        <w:rPr>
          <w:i/>
          <w:sz w:val="20"/>
          <w:szCs w:val="20"/>
          <w:lang w:val="en" w:eastAsia="sr-Latn-CS"/>
        </w:rPr>
      </w:pPr>
    </w:p>
    <w:p w14:paraId="0EF36824" w14:textId="77777777" w:rsidR="009C7115" w:rsidRDefault="009C711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9C7115">
        <w:rPr>
          <w:i/>
          <w:sz w:val="20"/>
          <w:szCs w:val="20"/>
          <w:lang w:val="en" w:eastAsia="sr-Latn-CS"/>
        </w:rPr>
        <w:t>Barbosa, JR</w:t>
      </w:r>
      <w:r>
        <w:rPr>
          <w:i/>
          <w:sz w:val="20"/>
          <w:szCs w:val="20"/>
          <w:lang w:val="en" w:eastAsia="sr-Latn-CS"/>
        </w:rPr>
        <w:t>;</w:t>
      </w:r>
      <w:r w:rsidRPr="009C7115">
        <w:rPr>
          <w:i/>
          <w:sz w:val="20"/>
          <w:szCs w:val="20"/>
          <w:lang w:val="en" w:eastAsia="sr-Latn-CS"/>
        </w:rPr>
        <w:t xml:space="preserve"> Santos, ASG</w:t>
      </w:r>
      <w:r>
        <w:rPr>
          <w:i/>
          <w:sz w:val="20"/>
          <w:szCs w:val="20"/>
          <w:lang w:val="en" w:eastAsia="sr-Latn-CS"/>
        </w:rPr>
        <w:t>;…</w:t>
      </w:r>
      <w:r w:rsidRPr="009C7115">
        <w:rPr>
          <w:i/>
          <w:sz w:val="20"/>
          <w:szCs w:val="20"/>
          <w:lang w:val="en" w:eastAsia="sr-Latn-CS"/>
        </w:rPr>
        <w:t xml:space="preserve"> &amp; Soares, OSG</w:t>
      </w:r>
    </w:p>
    <w:p w14:paraId="37CCF8A0" w14:textId="31FD9550" w:rsidR="009C7115" w:rsidRDefault="009C7115" w:rsidP="009C7115">
      <w:pPr>
        <w:rPr>
          <w:i/>
          <w:sz w:val="20"/>
          <w:szCs w:val="20"/>
          <w:lang w:val="en" w:eastAsia="sr-Latn-CS"/>
        </w:rPr>
      </w:pPr>
      <w:r w:rsidRPr="009C7115">
        <w:rPr>
          <w:i/>
          <w:sz w:val="20"/>
          <w:szCs w:val="20"/>
          <w:u w:val="single"/>
          <w:lang w:val="en" w:eastAsia="sr-Latn-CS"/>
        </w:rPr>
        <w:t>Carbon-based materials for water disinfection and heavy metals removal</w:t>
      </w:r>
      <w:r w:rsidRPr="009C7115">
        <w:rPr>
          <w:i/>
          <w:sz w:val="20"/>
          <w:szCs w:val="20"/>
          <w:lang w:val="en" w:eastAsia="sr-Latn-CS"/>
        </w:rPr>
        <w:t xml:space="preserve">. </w:t>
      </w:r>
      <w:r w:rsidRPr="009C7115">
        <w:rPr>
          <w:b/>
          <w:bCs/>
          <w:i/>
          <w:sz w:val="20"/>
          <w:szCs w:val="20"/>
          <w:lang w:val="en" w:eastAsia="sr-Latn-CS"/>
        </w:rPr>
        <w:t>Environmental Technology, 45(9), 1810-1828</w:t>
      </w:r>
      <w:r>
        <w:rPr>
          <w:i/>
          <w:sz w:val="20"/>
          <w:szCs w:val="20"/>
          <w:lang w:val="en" w:eastAsia="sr-Latn-CS"/>
        </w:rPr>
        <w:t xml:space="preserve"> </w:t>
      </w:r>
      <w:r w:rsidRPr="00B35313">
        <w:rPr>
          <w:b/>
          <w:bCs/>
          <w:i/>
          <w:sz w:val="20"/>
          <w:szCs w:val="20"/>
          <w:lang w:val="en" w:eastAsia="sr-Latn-CS"/>
        </w:rPr>
        <w:t>2024</w:t>
      </w:r>
    </w:p>
    <w:p w14:paraId="444AF3A5" w14:textId="77777777" w:rsidR="009C7115" w:rsidRPr="009C7115" w:rsidRDefault="009C7115" w:rsidP="009C7115">
      <w:pPr>
        <w:rPr>
          <w:i/>
          <w:sz w:val="20"/>
          <w:szCs w:val="20"/>
          <w:lang w:val="en" w:eastAsia="sr-Latn-CS"/>
        </w:rPr>
      </w:pPr>
    </w:p>
    <w:p w14:paraId="6DA668F2" w14:textId="77777777" w:rsidR="009C7115" w:rsidRDefault="009C711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9C7115">
        <w:rPr>
          <w:i/>
          <w:sz w:val="20"/>
          <w:szCs w:val="20"/>
          <w:lang w:val="en" w:eastAsia="sr-Latn-CS"/>
        </w:rPr>
        <w:t>Vashistha, VK</w:t>
      </w:r>
      <w:r>
        <w:rPr>
          <w:i/>
          <w:sz w:val="20"/>
          <w:szCs w:val="20"/>
          <w:lang w:val="en" w:eastAsia="sr-Latn-CS"/>
        </w:rPr>
        <w:t>;</w:t>
      </w:r>
      <w:r w:rsidRPr="009C7115">
        <w:rPr>
          <w:i/>
          <w:sz w:val="20"/>
          <w:szCs w:val="20"/>
          <w:lang w:val="en" w:eastAsia="sr-Latn-CS"/>
        </w:rPr>
        <w:t xml:space="preserve"> Bala, R</w:t>
      </w:r>
      <w:r>
        <w:rPr>
          <w:i/>
          <w:sz w:val="20"/>
          <w:szCs w:val="20"/>
          <w:lang w:val="en" w:eastAsia="sr-Latn-CS"/>
        </w:rPr>
        <w:t>;…</w:t>
      </w:r>
      <w:r w:rsidRPr="009C7115">
        <w:rPr>
          <w:i/>
          <w:sz w:val="20"/>
          <w:szCs w:val="20"/>
          <w:lang w:val="en" w:eastAsia="sr-Latn-CS"/>
        </w:rPr>
        <w:t>&amp; Pullabhotla, RV</w:t>
      </w:r>
    </w:p>
    <w:p w14:paraId="4A0E9CEB" w14:textId="6D36CC19" w:rsidR="009C7115" w:rsidRDefault="009C7115" w:rsidP="009C7115">
      <w:pPr>
        <w:rPr>
          <w:i/>
          <w:sz w:val="20"/>
          <w:szCs w:val="20"/>
          <w:lang w:val="en" w:eastAsia="sr-Latn-CS"/>
        </w:rPr>
      </w:pPr>
      <w:r w:rsidRPr="009C7115">
        <w:rPr>
          <w:i/>
          <w:sz w:val="20"/>
          <w:szCs w:val="20"/>
          <w:u w:val="single"/>
          <w:lang w:val="en" w:eastAsia="sr-Latn-CS"/>
        </w:rPr>
        <w:t>Transition Metal Nanoparticles As Promising Antimicrobial Agents</w:t>
      </w:r>
      <w:r w:rsidRPr="009C7115">
        <w:rPr>
          <w:i/>
          <w:sz w:val="20"/>
          <w:szCs w:val="20"/>
          <w:lang w:val="en" w:eastAsia="sr-Latn-CS"/>
        </w:rPr>
        <w:t xml:space="preserve">. </w:t>
      </w:r>
      <w:r w:rsidRPr="009C7115">
        <w:rPr>
          <w:b/>
          <w:bCs/>
          <w:i/>
          <w:sz w:val="20"/>
          <w:szCs w:val="20"/>
          <w:lang w:val="en" w:eastAsia="sr-Latn-CS"/>
        </w:rPr>
        <w:t>SURFACE REVIEW AND LETTERS, 31(04): 1-23</w:t>
      </w:r>
      <w:r>
        <w:rPr>
          <w:i/>
          <w:sz w:val="20"/>
          <w:szCs w:val="20"/>
          <w:lang w:val="en" w:eastAsia="sr-Latn-CS"/>
        </w:rPr>
        <w:t xml:space="preserve"> </w:t>
      </w:r>
      <w:r w:rsidRPr="00B35313">
        <w:rPr>
          <w:b/>
          <w:bCs/>
          <w:i/>
          <w:sz w:val="20"/>
          <w:szCs w:val="20"/>
          <w:lang w:val="en" w:eastAsia="sr-Latn-CS"/>
        </w:rPr>
        <w:t>2024</w:t>
      </w:r>
    </w:p>
    <w:p w14:paraId="54463B68" w14:textId="77777777" w:rsidR="009C7115" w:rsidRPr="009C7115" w:rsidRDefault="009C7115" w:rsidP="009C7115">
      <w:pPr>
        <w:rPr>
          <w:i/>
          <w:sz w:val="20"/>
          <w:szCs w:val="20"/>
          <w:lang w:val="en" w:eastAsia="sr-Latn-CS"/>
        </w:rPr>
      </w:pPr>
    </w:p>
    <w:p w14:paraId="0DEEA90C" w14:textId="77777777" w:rsidR="009C7115" w:rsidRDefault="009C711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9C7115">
        <w:rPr>
          <w:i/>
          <w:sz w:val="20"/>
          <w:szCs w:val="20"/>
          <w:lang w:val="en" w:eastAsia="sr-Latn-CS"/>
        </w:rPr>
        <w:t>Rehman, A</w:t>
      </w:r>
    </w:p>
    <w:p w14:paraId="1A5EBCF9" w14:textId="77777777" w:rsidR="009C7115" w:rsidRPr="009C7115" w:rsidRDefault="009C7115" w:rsidP="009C7115">
      <w:pPr>
        <w:rPr>
          <w:i/>
          <w:sz w:val="20"/>
          <w:szCs w:val="20"/>
          <w:u w:val="single"/>
          <w:lang w:val="en" w:eastAsia="sr-Latn-CS"/>
        </w:rPr>
      </w:pPr>
      <w:r w:rsidRPr="009C7115">
        <w:rPr>
          <w:i/>
          <w:sz w:val="20"/>
          <w:szCs w:val="20"/>
          <w:u w:val="single"/>
          <w:lang w:val="en" w:eastAsia="sr-Latn-CS"/>
        </w:rPr>
        <w:t xml:space="preserve">A Short Overview on Preparation of Different Metal Oxide Nanoparticle by Using Different Techniques. </w:t>
      </w:r>
    </w:p>
    <w:p w14:paraId="3960CC02" w14:textId="717323D6" w:rsidR="009C7115" w:rsidRPr="009C7115" w:rsidRDefault="009C7115" w:rsidP="009C7115">
      <w:pPr>
        <w:rPr>
          <w:b/>
          <w:bCs/>
          <w:i/>
          <w:sz w:val="20"/>
          <w:szCs w:val="20"/>
          <w:lang w:val="en" w:eastAsia="sr-Latn-CS"/>
        </w:rPr>
      </w:pPr>
      <w:r w:rsidRPr="009C7115">
        <w:rPr>
          <w:b/>
          <w:bCs/>
          <w:i/>
          <w:sz w:val="20"/>
          <w:szCs w:val="20"/>
          <w:lang w:val="en" w:eastAsia="sr-Latn-CS"/>
        </w:rPr>
        <w:t>ICONTECH INTERNATIONAL JOURNAL,2024, https://orcid.org/0000-0002-5787-3289</w:t>
      </w:r>
    </w:p>
    <w:p w14:paraId="59D2BA6D" w14:textId="77777777" w:rsidR="009C7115" w:rsidRPr="009C7115" w:rsidRDefault="009C7115" w:rsidP="009C7115">
      <w:pPr>
        <w:rPr>
          <w:i/>
          <w:sz w:val="20"/>
          <w:szCs w:val="20"/>
          <w:lang w:val="en" w:eastAsia="sr-Latn-CS"/>
        </w:rPr>
      </w:pPr>
    </w:p>
    <w:p w14:paraId="0B38F712" w14:textId="2561F0D4" w:rsidR="00545DB0" w:rsidRDefault="00545DB0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545DB0">
        <w:rPr>
          <w:i/>
          <w:sz w:val="20"/>
          <w:szCs w:val="20"/>
          <w:lang w:val="en" w:eastAsia="sr-Latn-CS"/>
        </w:rPr>
        <w:t>Sportelli, MC</w:t>
      </w:r>
      <w:r>
        <w:rPr>
          <w:i/>
          <w:sz w:val="20"/>
          <w:szCs w:val="20"/>
          <w:lang w:val="en" w:eastAsia="sr-Latn-CS"/>
        </w:rPr>
        <w:t>;</w:t>
      </w:r>
      <w:r w:rsidRPr="00545DB0">
        <w:rPr>
          <w:i/>
          <w:sz w:val="20"/>
          <w:szCs w:val="20"/>
          <w:lang w:val="en" w:eastAsia="sr-Latn-CS"/>
        </w:rPr>
        <w:t xml:space="preserve"> Picca, RA</w:t>
      </w:r>
      <w:r>
        <w:rPr>
          <w:i/>
          <w:sz w:val="20"/>
          <w:szCs w:val="20"/>
          <w:lang w:val="en" w:eastAsia="sr-Latn-CS"/>
        </w:rPr>
        <w:t>;…</w:t>
      </w:r>
      <w:r w:rsidRPr="00545DB0">
        <w:rPr>
          <w:i/>
          <w:sz w:val="20"/>
          <w:szCs w:val="20"/>
          <w:lang w:val="en" w:eastAsia="sr-Latn-CS"/>
        </w:rPr>
        <w:t>&amp; Cioffi, N</w:t>
      </w:r>
    </w:p>
    <w:p w14:paraId="33A063FB" w14:textId="77777777" w:rsidR="00545DB0" w:rsidRPr="00545DB0" w:rsidRDefault="00545DB0" w:rsidP="00545DB0">
      <w:pPr>
        <w:rPr>
          <w:i/>
          <w:sz w:val="20"/>
          <w:szCs w:val="20"/>
          <w:u w:val="single"/>
          <w:lang w:val="en" w:eastAsia="sr-Latn-CS"/>
        </w:rPr>
      </w:pPr>
      <w:r w:rsidRPr="00545DB0">
        <w:rPr>
          <w:i/>
          <w:sz w:val="20"/>
          <w:szCs w:val="20"/>
          <w:u w:val="single"/>
          <w:lang w:val="en" w:eastAsia="sr-Latn-CS"/>
        </w:rPr>
        <w:t xml:space="preserve">Green synthesis and analytical characterization of core‐shell copper sub‐microparticles. </w:t>
      </w:r>
    </w:p>
    <w:p w14:paraId="00AAAC16" w14:textId="2E70496B" w:rsidR="00545DB0" w:rsidRDefault="00545DB0" w:rsidP="00545DB0">
      <w:pPr>
        <w:rPr>
          <w:b/>
          <w:bCs/>
          <w:i/>
          <w:sz w:val="20"/>
          <w:szCs w:val="20"/>
          <w:lang w:val="en" w:eastAsia="sr-Latn-CS"/>
        </w:rPr>
      </w:pPr>
      <w:r w:rsidRPr="00545DB0">
        <w:rPr>
          <w:b/>
          <w:bCs/>
          <w:i/>
          <w:sz w:val="20"/>
          <w:szCs w:val="20"/>
          <w:lang w:val="en" w:eastAsia="sr-Latn-CS"/>
        </w:rPr>
        <w:t>CHEMISTRY–A EUROPEAN JOURNAL</w:t>
      </w:r>
      <w:r>
        <w:rPr>
          <w:b/>
          <w:bCs/>
          <w:i/>
          <w:sz w:val="20"/>
          <w:szCs w:val="20"/>
          <w:lang w:val="en" w:eastAsia="sr-Latn-CS"/>
        </w:rPr>
        <w:t xml:space="preserve">, 2023, </w:t>
      </w:r>
      <w:r w:rsidRPr="00545DB0">
        <w:rPr>
          <w:b/>
          <w:bCs/>
          <w:i/>
          <w:sz w:val="20"/>
          <w:szCs w:val="20"/>
          <w:lang w:val="en" w:eastAsia="sr-Latn-CS"/>
        </w:rPr>
        <w:t>https://doi.org/10.1002/chem.202203510</w:t>
      </w:r>
    </w:p>
    <w:p w14:paraId="24BD4A57" w14:textId="77777777" w:rsidR="00545DB0" w:rsidRPr="00545DB0" w:rsidRDefault="00545DB0" w:rsidP="00545DB0">
      <w:pPr>
        <w:rPr>
          <w:b/>
          <w:bCs/>
          <w:i/>
          <w:sz w:val="20"/>
          <w:szCs w:val="20"/>
          <w:lang w:val="en" w:eastAsia="sr-Latn-CS"/>
        </w:rPr>
      </w:pPr>
    </w:p>
    <w:p w14:paraId="54FAD541" w14:textId="239584FD" w:rsidR="00F35F2A" w:rsidRDefault="00F35F2A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Brar, B; Marwaha, S;…&amp; Rajput, VD</w:t>
      </w:r>
    </w:p>
    <w:p w14:paraId="3A1B9F19" w14:textId="096E3418" w:rsidR="00F35F2A" w:rsidRPr="00F35F2A" w:rsidRDefault="00F35F2A" w:rsidP="00F35F2A">
      <w:pPr>
        <w:rPr>
          <w:i/>
          <w:sz w:val="20"/>
          <w:szCs w:val="20"/>
          <w:u w:val="single"/>
          <w:lang w:val="en" w:eastAsia="sr-Latn-CS"/>
        </w:rPr>
      </w:pPr>
      <w:r w:rsidRPr="00F35F2A">
        <w:rPr>
          <w:i/>
          <w:sz w:val="20"/>
          <w:szCs w:val="20"/>
          <w:u w:val="single"/>
          <w:lang w:val="en" w:eastAsia="sr-Latn-CS"/>
        </w:rPr>
        <w:t>Nanotechnology: a contemporary therapeutic approach in combating infections from multidrug-resistant bacteria</w:t>
      </w:r>
    </w:p>
    <w:p w14:paraId="63D1440C" w14:textId="0965E02F" w:rsidR="00F35F2A" w:rsidRPr="00F35F2A" w:rsidRDefault="00F35F2A" w:rsidP="00F35F2A">
      <w:pPr>
        <w:rPr>
          <w:b/>
          <w:bCs/>
          <w:i/>
          <w:sz w:val="20"/>
          <w:szCs w:val="20"/>
          <w:lang w:val="en" w:eastAsia="sr-Latn-CS"/>
        </w:rPr>
      </w:pPr>
      <w:r w:rsidRPr="00F35F2A">
        <w:rPr>
          <w:b/>
          <w:bCs/>
          <w:i/>
          <w:sz w:val="20"/>
          <w:szCs w:val="20"/>
          <w:lang w:val="en" w:eastAsia="sr-Latn-CS"/>
        </w:rPr>
        <w:t>ARCHIVES OF MICROBIOLOGY, 2023, DOI: 10.1007/s00203-023-03404-3</w:t>
      </w:r>
    </w:p>
    <w:p w14:paraId="6A04D5C6" w14:textId="77777777" w:rsidR="00F35F2A" w:rsidRPr="00F35F2A" w:rsidRDefault="00F35F2A" w:rsidP="00F35F2A">
      <w:pPr>
        <w:rPr>
          <w:i/>
          <w:sz w:val="20"/>
          <w:szCs w:val="20"/>
          <w:lang w:val="en" w:eastAsia="sr-Latn-CS"/>
        </w:rPr>
      </w:pPr>
    </w:p>
    <w:p w14:paraId="07C74FCB" w14:textId="77777777" w:rsidR="00447B92" w:rsidRDefault="00447B92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447B92">
        <w:rPr>
          <w:i/>
          <w:sz w:val="20"/>
          <w:szCs w:val="20"/>
          <w:lang w:val="en" w:eastAsia="sr-Latn-CS"/>
        </w:rPr>
        <w:t>Fayadoglu, M</w:t>
      </w:r>
      <w:r>
        <w:rPr>
          <w:i/>
          <w:sz w:val="20"/>
          <w:szCs w:val="20"/>
          <w:lang w:val="en" w:eastAsia="sr-Latn-CS"/>
        </w:rPr>
        <w:t>;</w:t>
      </w:r>
      <w:r w:rsidRPr="00447B92">
        <w:rPr>
          <w:i/>
          <w:sz w:val="20"/>
          <w:szCs w:val="20"/>
          <w:lang w:val="en" w:eastAsia="sr-Latn-CS"/>
        </w:rPr>
        <w:t xml:space="preserve"> Fayadoglu, E</w:t>
      </w:r>
      <w:r>
        <w:rPr>
          <w:i/>
          <w:sz w:val="20"/>
          <w:szCs w:val="20"/>
          <w:lang w:val="en" w:eastAsia="sr-Latn-CS"/>
        </w:rPr>
        <w:t>;…</w:t>
      </w:r>
      <w:r w:rsidRPr="00447B92">
        <w:rPr>
          <w:i/>
          <w:sz w:val="20"/>
          <w:szCs w:val="20"/>
          <w:lang w:val="en" w:eastAsia="sr-Latn-CS"/>
        </w:rPr>
        <w:t xml:space="preserve"> &amp; Koparal, AS</w:t>
      </w:r>
    </w:p>
    <w:p w14:paraId="5AF7E70E" w14:textId="0BBECB3F" w:rsidR="00447B92" w:rsidRPr="00447B92" w:rsidRDefault="00447B92" w:rsidP="00447B92">
      <w:pPr>
        <w:rPr>
          <w:b/>
          <w:bCs/>
          <w:i/>
          <w:sz w:val="20"/>
          <w:szCs w:val="20"/>
          <w:lang w:val="en" w:eastAsia="sr-Latn-CS"/>
        </w:rPr>
      </w:pPr>
      <w:r w:rsidRPr="00447B92">
        <w:rPr>
          <w:i/>
          <w:sz w:val="20"/>
          <w:szCs w:val="20"/>
          <w:u w:val="single"/>
          <w:lang w:val="en" w:eastAsia="sr-Latn-CS"/>
        </w:rPr>
        <w:t>Determination of biological activities of nanoparticles containing silver and copper in water disinfection with/without ultrasound technique</w:t>
      </w:r>
      <w:r w:rsidRPr="00447B92">
        <w:rPr>
          <w:i/>
          <w:sz w:val="20"/>
          <w:szCs w:val="20"/>
          <w:lang w:val="en" w:eastAsia="sr-Latn-CS"/>
        </w:rPr>
        <w:t xml:space="preserve">. </w:t>
      </w:r>
      <w:r w:rsidRPr="00447B92">
        <w:rPr>
          <w:b/>
          <w:bCs/>
          <w:i/>
          <w:sz w:val="20"/>
          <w:szCs w:val="20"/>
          <w:lang w:val="en" w:eastAsia="sr-Latn-CS"/>
        </w:rPr>
        <w:t>JOURNAL OF ENVIRONMENTAL HEALTH SCIENCE AND ENGINEERING, 21(1): 73-83 2023</w:t>
      </w:r>
    </w:p>
    <w:p w14:paraId="6BFC92FA" w14:textId="77777777" w:rsidR="00447B92" w:rsidRPr="00447B92" w:rsidRDefault="00447B92" w:rsidP="00447B92">
      <w:pPr>
        <w:rPr>
          <w:i/>
          <w:sz w:val="20"/>
          <w:szCs w:val="20"/>
          <w:lang w:val="en" w:eastAsia="sr-Latn-CS"/>
        </w:rPr>
      </w:pPr>
    </w:p>
    <w:p w14:paraId="72AA57DE" w14:textId="72A1F6F6" w:rsidR="00571289" w:rsidRPr="00571289" w:rsidRDefault="00571289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571289">
        <w:rPr>
          <w:i/>
          <w:sz w:val="20"/>
          <w:szCs w:val="20"/>
          <w:lang w:eastAsia="sr-Latn-CS"/>
        </w:rPr>
        <w:t>Salvo, J; Sandoval, C;…&amp; del Sol, M</w:t>
      </w:r>
    </w:p>
    <w:p w14:paraId="174CB1A3" w14:textId="77777777" w:rsidR="00571289" w:rsidRDefault="00571289" w:rsidP="00571289">
      <w:pPr>
        <w:rPr>
          <w:i/>
          <w:sz w:val="20"/>
          <w:szCs w:val="20"/>
          <w:u w:val="single"/>
          <w:lang w:eastAsia="sr-Latn-CS"/>
        </w:rPr>
      </w:pPr>
      <w:r w:rsidRPr="00571289">
        <w:rPr>
          <w:i/>
          <w:sz w:val="20"/>
          <w:szCs w:val="20"/>
          <w:u w:val="single"/>
          <w:lang w:eastAsia="sr-Latn-CS"/>
        </w:rPr>
        <w:t>Healing Effect of a Nano- Functionalized Medical-Grade Honey for the Treatment of Infected Wounds Special Issue Polymer-Based Wound Dressings Healing Effect of a Nano-Functionalized Medical-Grade Honey for the Treatment of Infected Wounds</w:t>
      </w:r>
    </w:p>
    <w:p w14:paraId="3C58C10B" w14:textId="6EFB4B15" w:rsidR="00571289" w:rsidRPr="00571289" w:rsidRDefault="00571289" w:rsidP="00571289">
      <w:pPr>
        <w:rPr>
          <w:b/>
          <w:bCs/>
          <w:i/>
          <w:sz w:val="20"/>
          <w:szCs w:val="20"/>
          <w:lang w:val="en" w:eastAsia="sr-Latn-CS"/>
        </w:rPr>
      </w:pPr>
      <w:r w:rsidRPr="00571289">
        <w:rPr>
          <w:b/>
          <w:bCs/>
          <w:i/>
          <w:sz w:val="20"/>
          <w:szCs w:val="20"/>
          <w:lang w:val="en" w:eastAsia="sr-Latn-CS"/>
        </w:rPr>
        <w:t>PHARMACEUTICS 15(9):2187 2023</w:t>
      </w:r>
    </w:p>
    <w:p w14:paraId="01D8ADD7" w14:textId="77777777" w:rsidR="00571289" w:rsidRPr="00571289" w:rsidRDefault="00571289" w:rsidP="00571289">
      <w:pPr>
        <w:rPr>
          <w:i/>
          <w:sz w:val="20"/>
          <w:szCs w:val="20"/>
          <w:u w:val="single"/>
          <w:lang w:val="en" w:eastAsia="sr-Latn-CS"/>
        </w:rPr>
      </w:pPr>
    </w:p>
    <w:p w14:paraId="607A2B6F" w14:textId="2A2DDBDF" w:rsidR="00F11A01" w:rsidRDefault="00F11A01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Jose, JK; Cherian, CT; Balachandran, M</w:t>
      </w:r>
    </w:p>
    <w:p w14:paraId="56969830" w14:textId="77777777" w:rsidR="00F11A01" w:rsidRPr="00F11A01" w:rsidRDefault="00F11A01" w:rsidP="00F11A01">
      <w:pPr>
        <w:rPr>
          <w:i/>
          <w:sz w:val="20"/>
          <w:szCs w:val="20"/>
          <w:u w:val="single"/>
          <w:lang w:val="en" w:eastAsia="sr-Latn-CS"/>
        </w:rPr>
      </w:pPr>
      <w:r w:rsidRPr="00F11A01">
        <w:rPr>
          <w:i/>
          <w:sz w:val="20"/>
          <w:szCs w:val="20"/>
          <w:u w:val="single"/>
          <w:lang w:val="en" w:eastAsia="sr-Latn-CS"/>
        </w:rPr>
        <w:t>A Review on Advanced Nanomaterials for Antibacterial Applications</w:t>
      </w:r>
    </w:p>
    <w:p w14:paraId="2A4DFF4E" w14:textId="6127BB0F" w:rsidR="00F11A01" w:rsidRPr="00F11A01" w:rsidRDefault="00F11A01" w:rsidP="00F11A01">
      <w:pPr>
        <w:rPr>
          <w:b/>
          <w:bCs/>
          <w:i/>
          <w:sz w:val="20"/>
          <w:szCs w:val="20"/>
          <w:lang w:val="en" w:eastAsia="sr-Latn-CS"/>
        </w:rPr>
      </w:pPr>
      <w:r w:rsidRPr="00F11A01">
        <w:rPr>
          <w:b/>
          <w:bCs/>
          <w:i/>
          <w:sz w:val="20"/>
          <w:szCs w:val="20"/>
          <w:lang w:val="en" w:eastAsia="sr-Latn-CS"/>
        </w:rPr>
        <w:t>CURRENT NANOSCIENCE, 2023, DOI: 10.2174/1573413719666230120103335</w:t>
      </w:r>
    </w:p>
    <w:p w14:paraId="0137C784" w14:textId="77777777" w:rsidR="00F11A01" w:rsidRPr="00F11A01" w:rsidRDefault="00F11A01" w:rsidP="00F11A01">
      <w:pPr>
        <w:rPr>
          <w:i/>
          <w:sz w:val="20"/>
          <w:szCs w:val="20"/>
          <w:lang w:val="en" w:eastAsia="sr-Latn-CS"/>
        </w:rPr>
      </w:pPr>
    </w:p>
    <w:p w14:paraId="766DF5D9" w14:textId="339B7F3B" w:rsidR="00904F28" w:rsidRDefault="00904F28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Khan, MF; Khan, MA</w:t>
      </w:r>
    </w:p>
    <w:p w14:paraId="6F6CD877" w14:textId="25AE487B" w:rsidR="00904F28" w:rsidRDefault="00904F28" w:rsidP="00904F28">
      <w:pPr>
        <w:rPr>
          <w:i/>
          <w:sz w:val="20"/>
          <w:szCs w:val="20"/>
          <w:lang w:val="en" w:eastAsia="sr-Latn-CS"/>
        </w:rPr>
      </w:pPr>
      <w:r w:rsidRPr="00904F28">
        <w:rPr>
          <w:i/>
          <w:sz w:val="20"/>
          <w:szCs w:val="20"/>
          <w:u w:val="single"/>
          <w:lang w:val="en" w:eastAsia="sr-Latn-CS"/>
        </w:rPr>
        <w:t>Plant-Derived Metal Nanoparticles (PDMNPs): Synthesis, Characterization, and Oxidative Stress-Mediated</w:t>
      </w:r>
      <w:r w:rsidRPr="00904F28">
        <w:rPr>
          <w:i/>
          <w:sz w:val="20"/>
          <w:szCs w:val="20"/>
          <w:lang w:val="en" w:eastAsia="sr-Latn-CS"/>
        </w:rPr>
        <w:t xml:space="preserve"> Therapeutic Actions</w:t>
      </w:r>
    </w:p>
    <w:p w14:paraId="2A1F5806" w14:textId="31D94AC9" w:rsidR="00904F28" w:rsidRPr="00904F28" w:rsidRDefault="00904F28" w:rsidP="00904F28">
      <w:pPr>
        <w:rPr>
          <w:b/>
          <w:bCs/>
          <w:i/>
          <w:sz w:val="20"/>
          <w:szCs w:val="20"/>
          <w:lang w:val="en" w:eastAsia="sr-Latn-CS"/>
        </w:rPr>
      </w:pPr>
      <w:r w:rsidRPr="00904F28">
        <w:rPr>
          <w:b/>
          <w:bCs/>
          <w:i/>
          <w:sz w:val="20"/>
          <w:szCs w:val="20"/>
          <w:lang w:val="en" w:eastAsia="sr-Latn-CS"/>
        </w:rPr>
        <w:t>FUTURE PHARMACOL</w:t>
      </w:r>
      <w:r w:rsidR="00C504B5">
        <w:rPr>
          <w:b/>
          <w:bCs/>
          <w:i/>
          <w:sz w:val="20"/>
          <w:szCs w:val="20"/>
          <w:lang w:val="en" w:eastAsia="sr-Latn-CS"/>
        </w:rPr>
        <w:t>OGY</w:t>
      </w:r>
      <w:r w:rsidRPr="00904F28">
        <w:rPr>
          <w:b/>
          <w:bCs/>
          <w:i/>
          <w:sz w:val="20"/>
          <w:szCs w:val="20"/>
          <w:lang w:val="en" w:eastAsia="sr-Latn-CS"/>
        </w:rPr>
        <w:t>, 3(1): 252-295 2023</w:t>
      </w:r>
    </w:p>
    <w:p w14:paraId="75057849" w14:textId="77777777" w:rsidR="00904F28" w:rsidRPr="00904F28" w:rsidRDefault="00904F28" w:rsidP="00904F28">
      <w:pPr>
        <w:rPr>
          <w:i/>
          <w:sz w:val="20"/>
          <w:szCs w:val="20"/>
          <w:lang w:val="en" w:eastAsia="sr-Latn-CS"/>
        </w:rPr>
      </w:pPr>
    </w:p>
    <w:p w14:paraId="6EF79B0F" w14:textId="3B3300BB" w:rsidR="00F905D6" w:rsidRDefault="00F905D6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Baghi, F; Ghnimi, S,…&amp;</w:t>
      </w:r>
      <w:r w:rsidRPr="00F905D6">
        <w:t xml:space="preserve"> </w:t>
      </w:r>
      <w:r w:rsidRPr="00F905D6">
        <w:rPr>
          <w:i/>
          <w:sz w:val="20"/>
          <w:szCs w:val="20"/>
          <w:lang w:val="en" w:eastAsia="sr-Latn-CS"/>
        </w:rPr>
        <w:t>Gharsallaoui</w:t>
      </w:r>
      <w:r>
        <w:rPr>
          <w:i/>
          <w:sz w:val="20"/>
          <w:szCs w:val="20"/>
          <w:lang w:val="en" w:eastAsia="sr-Latn-CS"/>
        </w:rPr>
        <w:t>, A</w:t>
      </w:r>
    </w:p>
    <w:p w14:paraId="0E63EE3C" w14:textId="77777777" w:rsidR="00F905D6" w:rsidRPr="00F905D6" w:rsidRDefault="00F905D6" w:rsidP="00F905D6">
      <w:pPr>
        <w:rPr>
          <w:i/>
          <w:sz w:val="20"/>
          <w:szCs w:val="20"/>
          <w:u w:val="single"/>
          <w:lang w:val="en" w:eastAsia="sr-Latn-CS"/>
        </w:rPr>
      </w:pPr>
      <w:r w:rsidRPr="00F905D6">
        <w:rPr>
          <w:i/>
          <w:sz w:val="20"/>
          <w:szCs w:val="20"/>
          <w:u w:val="single"/>
          <w:lang w:val="en" w:eastAsia="sr-Latn-CS"/>
        </w:rPr>
        <w:t>Nanoemulsion-Based Multilayer Films for Ground Beef Preservation: Antimicrobial Activity and Physicochemical Properties</w:t>
      </w:r>
    </w:p>
    <w:p w14:paraId="2B9E86D0" w14:textId="18E85E63" w:rsidR="00F905D6" w:rsidRPr="00F905D6" w:rsidRDefault="00F905D6" w:rsidP="00F905D6">
      <w:pPr>
        <w:rPr>
          <w:b/>
          <w:bCs/>
          <w:i/>
          <w:sz w:val="20"/>
          <w:szCs w:val="20"/>
          <w:lang w:val="en" w:eastAsia="sr-Latn-CS"/>
        </w:rPr>
      </w:pPr>
      <w:r w:rsidRPr="00F905D6">
        <w:rPr>
          <w:b/>
          <w:bCs/>
          <w:i/>
          <w:sz w:val="20"/>
          <w:szCs w:val="20"/>
          <w:lang w:val="en" w:eastAsia="sr-Latn-CS"/>
        </w:rPr>
        <w:t>MOLECULES 28(11):4274 2023</w:t>
      </w:r>
    </w:p>
    <w:p w14:paraId="7B8B24CF" w14:textId="77777777" w:rsidR="00F905D6" w:rsidRPr="00F905D6" w:rsidRDefault="00F905D6" w:rsidP="00F905D6">
      <w:pPr>
        <w:rPr>
          <w:i/>
          <w:sz w:val="20"/>
          <w:szCs w:val="20"/>
          <w:lang w:val="en" w:eastAsia="sr-Latn-CS"/>
        </w:rPr>
      </w:pPr>
    </w:p>
    <w:p w14:paraId="77030F9E" w14:textId="2926C72B" w:rsidR="00A51D2B" w:rsidRDefault="00A51D2B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Luque-Jacobo, CM; Caspedes-Loayza, AL;…&amp;Goyzueta-Mamani, LD</w:t>
      </w:r>
    </w:p>
    <w:p w14:paraId="6B29DA1E" w14:textId="77777777" w:rsidR="00A51D2B" w:rsidRPr="00A51D2B" w:rsidRDefault="00A51D2B" w:rsidP="00A51D2B">
      <w:pPr>
        <w:rPr>
          <w:i/>
          <w:sz w:val="20"/>
          <w:szCs w:val="20"/>
          <w:u w:val="single"/>
          <w:lang w:val="en" w:eastAsia="sr-Latn-CS"/>
        </w:rPr>
      </w:pPr>
      <w:r w:rsidRPr="00A51D2B">
        <w:rPr>
          <w:i/>
          <w:sz w:val="20"/>
          <w:szCs w:val="20"/>
          <w:u w:val="single"/>
          <w:lang w:val="en" w:eastAsia="sr-Latn-CS"/>
        </w:rPr>
        <w:t>Biogenic Synthesis of Copper Nanoparticles: A Systematic Review of Their Features and Main Applications</w:t>
      </w:r>
    </w:p>
    <w:p w14:paraId="20A1E153" w14:textId="1D660B4D" w:rsidR="00A51D2B" w:rsidRPr="00A51D2B" w:rsidRDefault="00A51D2B" w:rsidP="00A51D2B">
      <w:pPr>
        <w:rPr>
          <w:b/>
          <w:bCs/>
          <w:i/>
          <w:sz w:val="20"/>
          <w:szCs w:val="20"/>
          <w:lang w:val="en" w:eastAsia="sr-Latn-CS"/>
        </w:rPr>
      </w:pPr>
      <w:r w:rsidRPr="00A51D2B">
        <w:rPr>
          <w:b/>
          <w:bCs/>
          <w:i/>
          <w:sz w:val="20"/>
          <w:szCs w:val="20"/>
          <w:lang w:val="en" w:eastAsia="sr-Latn-CS"/>
        </w:rPr>
        <w:t xml:space="preserve">MOLECULES 28(12):4838 2023 </w:t>
      </w:r>
    </w:p>
    <w:p w14:paraId="0190A938" w14:textId="77777777" w:rsidR="00A51D2B" w:rsidRPr="00A51D2B" w:rsidRDefault="00A51D2B" w:rsidP="00A51D2B">
      <w:pPr>
        <w:rPr>
          <w:i/>
          <w:sz w:val="20"/>
          <w:szCs w:val="20"/>
          <w:lang w:val="en" w:eastAsia="sr-Latn-CS"/>
        </w:rPr>
      </w:pPr>
    </w:p>
    <w:p w14:paraId="67A3FF83" w14:textId="6FED1DF4" w:rsidR="00633256" w:rsidRDefault="00633256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33256">
        <w:rPr>
          <w:i/>
          <w:sz w:val="20"/>
          <w:szCs w:val="20"/>
          <w:lang w:val="en" w:eastAsia="sr-Latn-CS"/>
        </w:rPr>
        <w:t>Vashistha</w:t>
      </w:r>
      <w:r>
        <w:rPr>
          <w:i/>
          <w:sz w:val="20"/>
          <w:szCs w:val="20"/>
          <w:lang w:val="en" w:eastAsia="sr-Latn-CS"/>
        </w:rPr>
        <w:t>, VK; Gautam, S;…&amp;Das, DK</w:t>
      </w:r>
    </w:p>
    <w:p w14:paraId="60F9704A" w14:textId="722C5541" w:rsidR="00633256" w:rsidRDefault="00633256" w:rsidP="00633256">
      <w:pPr>
        <w:rPr>
          <w:i/>
          <w:sz w:val="20"/>
          <w:szCs w:val="20"/>
          <w:u w:val="single"/>
          <w:lang w:val="en" w:eastAsia="sr-Latn-CS"/>
        </w:rPr>
      </w:pPr>
      <w:r w:rsidRPr="00633256">
        <w:rPr>
          <w:i/>
          <w:sz w:val="20"/>
          <w:szCs w:val="20"/>
          <w:u w:val="single"/>
          <w:lang w:val="en" w:eastAsia="sr-Latn-CS"/>
        </w:rPr>
        <w:t>Transition Metal-Based Nanoparticles as Potential Antimicrobial Agents</w:t>
      </w:r>
    </w:p>
    <w:p w14:paraId="698DCBF0" w14:textId="75DB77BC" w:rsidR="00633256" w:rsidRPr="00633256" w:rsidRDefault="00633256" w:rsidP="00633256">
      <w:pPr>
        <w:rPr>
          <w:b/>
          <w:bCs/>
          <w:i/>
          <w:sz w:val="20"/>
          <w:szCs w:val="20"/>
          <w:lang w:val="en" w:eastAsia="sr-Latn-CS"/>
        </w:rPr>
      </w:pPr>
      <w:r w:rsidRPr="00633256">
        <w:rPr>
          <w:b/>
          <w:bCs/>
          <w:i/>
          <w:sz w:val="20"/>
          <w:szCs w:val="20"/>
          <w:lang w:val="en" w:eastAsia="sr-Latn-CS"/>
        </w:rPr>
        <w:t>REVIEWS AND ADVANCES IN CHEMISTRY</w:t>
      </w:r>
      <w:r>
        <w:rPr>
          <w:b/>
          <w:bCs/>
          <w:i/>
          <w:sz w:val="20"/>
          <w:szCs w:val="20"/>
          <w:lang w:val="en" w:eastAsia="sr-Latn-CS"/>
        </w:rPr>
        <w:t>,</w:t>
      </w:r>
      <w:r w:rsidRPr="00633256">
        <w:rPr>
          <w:b/>
          <w:bCs/>
          <w:i/>
          <w:sz w:val="20"/>
          <w:szCs w:val="20"/>
          <w:lang w:val="en" w:eastAsia="sr-Latn-CS"/>
        </w:rPr>
        <w:t xml:space="preserve"> 12: 222–247 2023</w:t>
      </w:r>
    </w:p>
    <w:p w14:paraId="191E76F0" w14:textId="77777777" w:rsidR="00633256" w:rsidRPr="00633256" w:rsidRDefault="00633256" w:rsidP="00633256">
      <w:pPr>
        <w:rPr>
          <w:i/>
          <w:sz w:val="20"/>
          <w:szCs w:val="20"/>
          <w:lang w:val="en" w:eastAsia="sr-Latn-CS"/>
        </w:rPr>
      </w:pPr>
    </w:p>
    <w:p w14:paraId="6A53C30D" w14:textId="77777777" w:rsidR="00976066" w:rsidRPr="00976066" w:rsidRDefault="00976066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976066">
        <w:rPr>
          <w:i/>
          <w:sz w:val="20"/>
          <w:szCs w:val="20"/>
          <w:lang w:eastAsia="sr-Latn-CS"/>
        </w:rPr>
        <w:t>Balaji, T</w:t>
      </w:r>
      <w:r>
        <w:rPr>
          <w:i/>
          <w:sz w:val="20"/>
          <w:szCs w:val="20"/>
          <w:lang w:eastAsia="sr-Latn-CS"/>
        </w:rPr>
        <w:t>;</w:t>
      </w:r>
      <w:r w:rsidRPr="00976066">
        <w:rPr>
          <w:i/>
          <w:sz w:val="20"/>
          <w:szCs w:val="20"/>
          <w:lang w:eastAsia="sr-Latn-CS"/>
        </w:rPr>
        <w:t xml:space="preserve"> Manushankar, CM</w:t>
      </w:r>
      <w:r>
        <w:rPr>
          <w:i/>
          <w:sz w:val="20"/>
          <w:szCs w:val="20"/>
          <w:lang w:eastAsia="sr-Latn-CS"/>
        </w:rPr>
        <w:t>;…&amp;</w:t>
      </w:r>
      <w:r w:rsidRPr="00976066">
        <w:rPr>
          <w:i/>
          <w:sz w:val="20"/>
          <w:szCs w:val="20"/>
          <w:lang w:eastAsia="sr-Latn-CS"/>
        </w:rPr>
        <w:t>, Govindarajan, M</w:t>
      </w:r>
    </w:p>
    <w:p w14:paraId="33CA4133" w14:textId="681C96AA" w:rsidR="00976066" w:rsidRDefault="00976066" w:rsidP="00976066">
      <w:pPr>
        <w:rPr>
          <w:b/>
          <w:bCs/>
          <w:i/>
          <w:sz w:val="20"/>
          <w:szCs w:val="20"/>
          <w:lang w:eastAsia="sr-Latn-CS"/>
        </w:rPr>
      </w:pPr>
      <w:r w:rsidRPr="00976066">
        <w:rPr>
          <w:i/>
          <w:sz w:val="20"/>
          <w:szCs w:val="20"/>
          <w:u w:val="single"/>
          <w:lang w:eastAsia="sr-Latn-CS"/>
        </w:rPr>
        <w:t>Padina boergesenii-Mediated Copper Oxide Nanoparticles Synthesis, with Their Antibacterial and Anticancer Potential</w:t>
      </w:r>
      <w:r w:rsidRPr="00976066">
        <w:rPr>
          <w:i/>
          <w:sz w:val="20"/>
          <w:szCs w:val="20"/>
          <w:lang w:eastAsia="sr-Latn-CS"/>
        </w:rPr>
        <w:t>. </w:t>
      </w:r>
      <w:r w:rsidRPr="00976066">
        <w:rPr>
          <w:b/>
          <w:bCs/>
          <w:i/>
          <w:iCs/>
          <w:sz w:val="20"/>
          <w:szCs w:val="20"/>
          <w:lang w:eastAsia="sr-Latn-CS"/>
        </w:rPr>
        <w:t>BIOMEDICINES</w:t>
      </w:r>
      <w:r w:rsidRPr="00976066">
        <w:rPr>
          <w:b/>
          <w:bCs/>
          <w:i/>
          <w:sz w:val="20"/>
          <w:szCs w:val="20"/>
          <w:lang w:eastAsia="sr-Latn-CS"/>
        </w:rPr>
        <w:t>, </w:t>
      </w:r>
      <w:r w:rsidRPr="00976066">
        <w:rPr>
          <w:b/>
          <w:bCs/>
          <w:i/>
          <w:iCs/>
          <w:sz w:val="20"/>
          <w:szCs w:val="20"/>
          <w:lang w:eastAsia="sr-Latn-CS"/>
        </w:rPr>
        <w:t>11</w:t>
      </w:r>
      <w:r w:rsidRPr="00976066">
        <w:rPr>
          <w:b/>
          <w:bCs/>
          <w:i/>
          <w:sz w:val="20"/>
          <w:szCs w:val="20"/>
          <w:lang w:eastAsia="sr-Latn-CS"/>
        </w:rPr>
        <w:t>(8), P.2285</w:t>
      </w:r>
      <w:r>
        <w:rPr>
          <w:b/>
          <w:bCs/>
          <w:i/>
          <w:sz w:val="20"/>
          <w:szCs w:val="20"/>
          <w:lang w:eastAsia="sr-Latn-CS"/>
        </w:rPr>
        <w:t xml:space="preserve"> 2023</w:t>
      </w:r>
    </w:p>
    <w:p w14:paraId="6EBF27A7" w14:textId="77777777" w:rsidR="00976066" w:rsidRPr="00976066" w:rsidRDefault="00976066" w:rsidP="00976066">
      <w:pPr>
        <w:rPr>
          <w:b/>
          <w:bCs/>
          <w:i/>
          <w:sz w:val="20"/>
          <w:szCs w:val="20"/>
          <w:lang w:val="en" w:eastAsia="sr-Latn-CS"/>
        </w:rPr>
      </w:pPr>
    </w:p>
    <w:p w14:paraId="0946BEFE" w14:textId="712DD4D6" w:rsidR="008C5FB5" w:rsidRDefault="008C5FB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Corbu, VM; Dumbrava, AS;…&amp;</w:t>
      </w:r>
      <w:r w:rsidR="00C551D8">
        <w:rPr>
          <w:i/>
          <w:sz w:val="20"/>
          <w:szCs w:val="20"/>
          <w:lang w:val="en" w:eastAsia="sr-Latn-CS"/>
        </w:rPr>
        <w:t>Chifriuc, MC</w:t>
      </w:r>
    </w:p>
    <w:p w14:paraId="299766F6" w14:textId="27C44D19" w:rsidR="008C5FB5" w:rsidRPr="008C5FB5" w:rsidRDefault="008C5FB5" w:rsidP="008C5FB5">
      <w:pPr>
        <w:rPr>
          <w:i/>
          <w:sz w:val="20"/>
          <w:szCs w:val="20"/>
          <w:u w:val="single"/>
          <w:lang w:eastAsia="sr-Latn-CS"/>
        </w:rPr>
      </w:pPr>
      <w:r w:rsidRPr="008C5FB5">
        <w:rPr>
          <w:i/>
          <w:sz w:val="20"/>
          <w:szCs w:val="20"/>
          <w:u w:val="single"/>
          <w:lang w:eastAsia="sr-Latn-CS"/>
        </w:rPr>
        <w:t>Alternative mitigating solutions based on inorganic nanoparticles for the preservation of cultural heritage</w:t>
      </w:r>
    </w:p>
    <w:p w14:paraId="69BB22E7" w14:textId="4249930A" w:rsidR="008C5FB5" w:rsidRPr="008C5FB5" w:rsidRDefault="008C5FB5" w:rsidP="008C5FB5">
      <w:pPr>
        <w:rPr>
          <w:b/>
          <w:bCs/>
          <w:i/>
          <w:sz w:val="20"/>
          <w:szCs w:val="20"/>
          <w:lang w:val="en" w:eastAsia="sr-Latn-CS"/>
        </w:rPr>
      </w:pPr>
      <w:r w:rsidRPr="008C5FB5">
        <w:rPr>
          <w:b/>
          <w:bCs/>
          <w:i/>
          <w:sz w:val="20"/>
          <w:szCs w:val="20"/>
          <w:lang w:val="en" w:eastAsia="sr-Latn-CS"/>
        </w:rPr>
        <w:t>FRONTIERS IN MATERIALS, 2023, DOI: 10.3389/fmats.2023.1272869</w:t>
      </w:r>
    </w:p>
    <w:p w14:paraId="2F097858" w14:textId="77777777" w:rsidR="008C5FB5" w:rsidRPr="008C5FB5" w:rsidRDefault="008C5FB5" w:rsidP="008C5FB5">
      <w:pPr>
        <w:rPr>
          <w:i/>
          <w:sz w:val="20"/>
          <w:szCs w:val="20"/>
          <w:lang w:val="en" w:eastAsia="sr-Latn-CS"/>
        </w:rPr>
      </w:pPr>
    </w:p>
    <w:p w14:paraId="1A219BC7" w14:textId="2B4A37B1" w:rsidR="008C5FB5" w:rsidRDefault="008C5FB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8C5FB5">
        <w:rPr>
          <w:i/>
          <w:sz w:val="20"/>
          <w:szCs w:val="20"/>
          <w:lang w:val="en" w:eastAsia="sr-Latn-CS"/>
        </w:rPr>
        <w:t>Han, HS; Jung, JS;…</w:t>
      </w:r>
      <w:r>
        <w:rPr>
          <w:i/>
          <w:sz w:val="20"/>
          <w:szCs w:val="20"/>
          <w:lang w:val="en" w:eastAsia="sr-Latn-CS"/>
        </w:rPr>
        <w:t>&amp;Choi, KC</w:t>
      </w:r>
    </w:p>
    <w:p w14:paraId="625F80FB" w14:textId="051CB846" w:rsidR="008C5FB5" w:rsidRPr="008C5FB5" w:rsidRDefault="008C5FB5" w:rsidP="008C5FB5">
      <w:pPr>
        <w:rPr>
          <w:i/>
          <w:sz w:val="20"/>
          <w:szCs w:val="20"/>
          <w:u w:val="single"/>
          <w:lang w:eastAsia="sr-Latn-CS"/>
        </w:rPr>
      </w:pPr>
      <w:r w:rsidRPr="008C5FB5">
        <w:rPr>
          <w:i/>
          <w:sz w:val="20"/>
          <w:szCs w:val="20"/>
          <w:u w:val="single"/>
          <w:lang w:eastAsia="sr-Latn-CS"/>
        </w:rPr>
        <w:t>Biological Synthesis of Copper Nanoparticles Using Edible Plant Allium monanthum: Characterization of Antibacterial, Antioxidant, and Anti-Inflammatory Properties Using In Silico Molecular Docking Analysis</w:t>
      </w:r>
      <w:r>
        <w:rPr>
          <w:i/>
          <w:sz w:val="20"/>
          <w:szCs w:val="20"/>
          <w:u w:val="single"/>
          <w:lang w:eastAsia="sr-Latn-CS"/>
        </w:rPr>
        <w:t xml:space="preserve">, </w:t>
      </w:r>
      <w:r w:rsidRPr="008C5FB5">
        <w:rPr>
          <w:b/>
          <w:bCs/>
          <w:i/>
          <w:sz w:val="20"/>
          <w:szCs w:val="20"/>
          <w:lang w:val="en" w:eastAsia="sr-Latn-CS"/>
        </w:rPr>
        <w:t>MATERIALS 16(20):6669 2023</w:t>
      </w:r>
    </w:p>
    <w:p w14:paraId="2FB8F299" w14:textId="77777777" w:rsidR="008C5FB5" w:rsidRPr="008C5FB5" w:rsidRDefault="008C5FB5" w:rsidP="008C5FB5">
      <w:pPr>
        <w:rPr>
          <w:i/>
          <w:sz w:val="20"/>
          <w:szCs w:val="20"/>
          <w:lang w:val="en" w:eastAsia="sr-Latn-CS"/>
        </w:rPr>
      </w:pPr>
    </w:p>
    <w:p w14:paraId="2F897F33" w14:textId="4E31527E" w:rsidR="00EF2777" w:rsidRDefault="00EF2777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Balu, SK; Andra, S;…&amp; Danquah, MK</w:t>
      </w:r>
    </w:p>
    <w:p w14:paraId="25DC9A62" w14:textId="77777777" w:rsidR="00EF2777" w:rsidRPr="00EF2777" w:rsidRDefault="00EF2777" w:rsidP="00EF2777">
      <w:pPr>
        <w:rPr>
          <w:i/>
          <w:sz w:val="20"/>
          <w:szCs w:val="20"/>
          <w:u w:val="single"/>
          <w:lang w:val="en" w:eastAsia="sr-Latn-CS"/>
        </w:rPr>
      </w:pPr>
      <w:r w:rsidRPr="00EF2777">
        <w:rPr>
          <w:i/>
          <w:sz w:val="20"/>
          <w:szCs w:val="20"/>
          <w:u w:val="single"/>
          <w:lang w:val="en" w:eastAsia="sr-Latn-CS"/>
        </w:rPr>
        <w:t>Exploring the potential of metal oxide nanoparticles as fungicides and plant nutrient boosters</w:t>
      </w:r>
    </w:p>
    <w:p w14:paraId="64BAD058" w14:textId="77057B56" w:rsidR="00EF2777" w:rsidRPr="00EF2777" w:rsidRDefault="00EF2777" w:rsidP="00EF2777">
      <w:pPr>
        <w:rPr>
          <w:b/>
          <w:bCs/>
          <w:i/>
          <w:sz w:val="20"/>
          <w:szCs w:val="20"/>
          <w:lang w:val="en" w:eastAsia="sr-Latn-CS"/>
        </w:rPr>
      </w:pPr>
      <w:r w:rsidRPr="00EF2777">
        <w:rPr>
          <w:b/>
          <w:bCs/>
          <w:i/>
          <w:sz w:val="20"/>
          <w:szCs w:val="20"/>
          <w:lang w:val="en" w:eastAsia="sr-Latn-CS"/>
        </w:rPr>
        <w:t>CROP PROTECTION, 2023, DOI: 10.1016/J.CROPRO.2023.106398</w:t>
      </w:r>
    </w:p>
    <w:p w14:paraId="5B85D551" w14:textId="77777777" w:rsidR="00EF2777" w:rsidRPr="00EF2777" w:rsidRDefault="00EF2777" w:rsidP="00EF2777">
      <w:pPr>
        <w:rPr>
          <w:b/>
          <w:bCs/>
          <w:i/>
          <w:sz w:val="20"/>
          <w:szCs w:val="20"/>
          <w:lang w:val="en" w:eastAsia="sr-Latn-CS"/>
        </w:rPr>
      </w:pPr>
    </w:p>
    <w:p w14:paraId="358FC170" w14:textId="790ECC90" w:rsidR="003E5ADB" w:rsidRDefault="003E5ADB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Vashistha, VK; Bala, R;…&amp;Pullabhotla, R</w:t>
      </w:r>
    </w:p>
    <w:p w14:paraId="2535FDAF" w14:textId="77777777" w:rsidR="003E5ADB" w:rsidRPr="003E5ADB" w:rsidRDefault="003E5ADB" w:rsidP="003E5ADB">
      <w:pPr>
        <w:rPr>
          <w:i/>
          <w:sz w:val="20"/>
          <w:szCs w:val="20"/>
          <w:u w:val="single"/>
          <w:lang w:val="en" w:eastAsia="sr-Latn-CS"/>
        </w:rPr>
      </w:pPr>
      <w:r w:rsidRPr="003E5ADB">
        <w:rPr>
          <w:i/>
          <w:sz w:val="20"/>
          <w:szCs w:val="20"/>
          <w:u w:val="single"/>
          <w:lang w:val="en" w:eastAsia="sr-Latn-CS"/>
        </w:rPr>
        <w:t>Transition metal Nanoparticles as Promising Antimicrobial Agents</w:t>
      </w:r>
    </w:p>
    <w:p w14:paraId="45DFA9E7" w14:textId="3914801B" w:rsidR="003E5ADB" w:rsidRPr="003E5ADB" w:rsidRDefault="003E5ADB" w:rsidP="003E5ADB">
      <w:pPr>
        <w:rPr>
          <w:b/>
          <w:bCs/>
          <w:i/>
          <w:sz w:val="20"/>
          <w:szCs w:val="20"/>
          <w:lang w:val="en" w:eastAsia="sr-Latn-CS"/>
        </w:rPr>
      </w:pPr>
      <w:r w:rsidRPr="003E5ADB">
        <w:rPr>
          <w:b/>
          <w:bCs/>
          <w:i/>
          <w:sz w:val="20"/>
          <w:szCs w:val="20"/>
          <w:lang w:val="en" w:eastAsia="sr-Latn-CS"/>
        </w:rPr>
        <w:t>SURFACE REVIEW AND LETTERS, 2023, DOI: 10.1142/S0218625X24300041</w:t>
      </w:r>
    </w:p>
    <w:p w14:paraId="1AFFDED0" w14:textId="77777777" w:rsidR="003E5ADB" w:rsidRPr="003E5ADB" w:rsidRDefault="003E5ADB" w:rsidP="003E5ADB">
      <w:pPr>
        <w:rPr>
          <w:i/>
          <w:sz w:val="20"/>
          <w:szCs w:val="20"/>
          <w:lang w:val="en" w:eastAsia="sr-Latn-CS"/>
        </w:rPr>
      </w:pPr>
    </w:p>
    <w:p w14:paraId="3F0D5CF5" w14:textId="4611D7C7" w:rsidR="003A3CDC" w:rsidRPr="003A3CDC" w:rsidRDefault="003612C7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Hemmat, MA;</w:t>
      </w:r>
      <w:r w:rsidR="003A3CDC">
        <w:rPr>
          <w:i/>
          <w:sz w:val="20"/>
          <w:szCs w:val="20"/>
          <w:lang w:val="en" w:eastAsia="sr-Latn-CS"/>
        </w:rPr>
        <w:t xml:space="preserve"> Asghari</w:t>
      </w:r>
      <w:r>
        <w:rPr>
          <w:i/>
          <w:sz w:val="20"/>
          <w:szCs w:val="20"/>
          <w:lang w:val="en" w:eastAsia="sr-Latn-CS"/>
        </w:rPr>
        <w:t>. S</w:t>
      </w:r>
      <w:r w:rsidR="003A3CDC">
        <w:rPr>
          <w:i/>
          <w:sz w:val="20"/>
          <w:szCs w:val="20"/>
          <w:lang w:val="en" w:eastAsia="sr-Latn-CS"/>
        </w:rPr>
        <w:t>;…&amp;</w:t>
      </w:r>
      <w:r w:rsidR="003A3CDC" w:rsidRPr="003A3CDC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="003A3CDC" w:rsidRPr="003A3CDC">
        <w:rPr>
          <w:i/>
          <w:sz w:val="20"/>
          <w:szCs w:val="20"/>
          <w:lang w:eastAsia="sr-Latn-CS"/>
        </w:rPr>
        <w:t>Mahmoudifard</w:t>
      </w:r>
      <w:r w:rsidR="003A3CDC">
        <w:rPr>
          <w:i/>
          <w:sz w:val="20"/>
          <w:szCs w:val="20"/>
          <w:lang w:eastAsia="sr-Latn-CS"/>
        </w:rPr>
        <w:t>, M</w:t>
      </w:r>
    </w:p>
    <w:p w14:paraId="5CC00CB2" w14:textId="1EADE8AA" w:rsidR="003A3CDC" w:rsidRPr="003A3CDC" w:rsidRDefault="003A3CDC" w:rsidP="003A3CDC">
      <w:pPr>
        <w:rPr>
          <w:i/>
          <w:sz w:val="20"/>
          <w:szCs w:val="20"/>
          <w:u w:val="single"/>
          <w:lang w:val="en" w:eastAsia="sr-Latn-CS"/>
        </w:rPr>
      </w:pPr>
      <w:r w:rsidRPr="003A3CDC">
        <w:rPr>
          <w:i/>
          <w:sz w:val="20"/>
          <w:szCs w:val="20"/>
          <w:u w:val="single"/>
          <w:lang w:val="en" w:eastAsia="sr-Latn-CS"/>
        </w:rPr>
        <w:t>Copper Iodide Decorated Graphene Oxide as a Highly Efficient Antibacterial and Antiviral Nanocomposite</w:t>
      </w:r>
    </w:p>
    <w:p w14:paraId="3A4F189A" w14:textId="75340BA7" w:rsidR="003A3CDC" w:rsidRPr="003A3CDC" w:rsidRDefault="003A3CDC" w:rsidP="003A3CDC">
      <w:pPr>
        <w:rPr>
          <w:b/>
          <w:bCs/>
          <w:i/>
          <w:sz w:val="20"/>
          <w:szCs w:val="20"/>
          <w:lang w:val="en" w:eastAsia="sr-Latn-CS"/>
        </w:rPr>
      </w:pPr>
      <w:r w:rsidRPr="003A3CDC">
        <w:rPr>
          <w:b/>
          <w:bCs/>
          <w:i/>
          <w:sz w:val="20"/>
          <w:szCs w:val="20"/>
          <w:lang w:val="en" w:eastAsia="sr-Latn-CS"/>
        </w:rPr>
        <w:t xml:space="preserve">INORGANIC CHEMISTRY COMMUNICATIONS, </w:t>
      </w:r>
      <w:r w:rsidR="003612C7">
        <w:rPr>
          <w:b/>
          <w:bCs/>
          <w:i/>
          <w:sz w:val="20"/>
          <w:szCs w:val="20"/>
          <w:lang w:val="en" w:eastAsia="sr-Latn-CS"/>
        </w:rPr>
        <w:t xml:space="preserve">156: 111214 </w:t>
      </w:r>
      <w:r w:rsidRPr="003A3CDC">
        <w:rPr>
          <w:b/>
          <w:bCs/>
          <w:i/>
          <w:sz w:val="20"/>
          <w:szCs w:val="20"/>
          <w:lang w:val="en" w:eastAsia="sr-Latn-CS"/>
        </w:rPr>
        <w:t>2023</w:t>
      </w:r>
    </w:p>
    <w:p w14:paraId="039D663C" w14:textId="77777777" w:rsidR="003A3CDC" w:rsidRPr="003A3CDC" w:rsidRDefault="003A3CDC" w:rsidP="003A3CDC">
      <w:pPr>
        <w:rPr>
          <w:i/>
          <w:sz w:val="20"/>
          <w:szCs w:val="20"/>
          <w:lang w:val="en" w:eastAsia="sr-Latn-CS"/>
        </w:rPr>
      </w:pPr>
    </w:p>
    <w:p w14:paraId="3B08C3FC" w14:textId="652E5F5D" w:rsidR="006C611A" w:rsidRPr="006C611A" w:rsidRDefault="006C611A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C611A">
        <w:rPr>
          <w:i/>
          <w:sz w:val="20"/>
          <w:szCs w:val="20"/>
          <w:lang w:val="en" w:eastAsia="sr-Latn-CS"/>
        </w:rPr>
        <w:t>Valadbeigi</w:t>
      </w:r>
      <w:r>
        <w:rPr>
          <w:i/>
          <w:sz w:val="20"/>
          <w:szCs w:val="20"/>
          <w:lang w:val="sr-Cyrl-RS" w:eastAsia="sr-Latn-CS"/>
        </w:rPr>
        <w:t>, М;</w:t>
      </w:r>
      <w:r w:rsidRPr="006C611A">
        <w:t xml:space="preserve"> </w:t>
      </w:r>
      <w:r w:rsidRPr="006C611A">
        <w:rPr>
          <w:i/>
          <w:sz w:val="20"/>
          <w:szCs w:val="20"/>
          <w:lang w:val="sr-Cyrl-RS" w:eastAsia="sr-Latn-CS"/>
        </w:rPr>
        <w:t>Mahmoudifard</w:t>
      </w:r>
      <w:r>
        <w:rPr>
          <w:i/>
          <w:sz w:val="20"/>
          <w:szCs w:val="20"/>
          <w:lang w:val="sr-Cyrl-RS" w:eastAsia="sr-Latn-CS"/>
        </w:rPr>
        <w:t>, М;...&amp;</w:t>
      </w:r>
      <w:r w:rsidRPr="006C611A">
        <w:t xml:space="preserve"> </w:t>
      </w:r>
      <w:r w:rsidRPr="006C611A">
        <w:rPr>
          <w:i/>
          <w:sz w:val="20"/>
          <w:szCs w:val="20"/>
          <w:lang w:val="sr-Cyrl-RS" w:eastAsia="sr-Latn-CS"/>
        </w:rPr>
        <w:t>Mehrabian</w:t>
      </w:r>
      <w:r>
        <w:rPr>
          <w:i/>
          <w:sz w:val="20"/>
          <w:szCs w:val="20"/>
          <w:lang w:val="sr-Cyrl-RS" w:eastAsia="sr-Latn-CS"/>
        </w:rPr>
        <w:t>, С</w:t>
      </w:r>
    </w:p>
    <w:p w14:paraId="1A59C6BB" w14:textId="77777777" w:rsidR="006C611A" w:rsidRPr="006C611A" w:rsidRDefault="006C611A" w:rsidP="006C611A">
      <w:pPr>
        <w:rPr>
          <w:i/>
          <w:sz w:val="20"/>
          <w:szCs w:val="20"/>
          <w:u w:val="single"/>
          <w:lang w:val="en" w:eastAsia="sr-Latn-CS"/>
        </w:rPr>
      </w:pPr>
      <w:r w:rsidRPr="006C611A">
        <w:rPr>
          <w:i/>
          <w:sz w:val="20"/>
          <w:szCs w:val="20"/>
          <w:u w:val="single"/>
          <w:lang w:val="en" w:eastAsia="sr-Latn-CS"/>
        </w:rPr>
        <w:t>Study on the antibacterial effect of CuO nanoparticles on Klebsiella pneumonia bacteria: Efficient treatment for colorectal cancer</w:t>
      </w:r>
    </w:p>
    <w:p w14:paraId="70EA792E" w14:textId="41874BAE" w:rsidR="006C611A" w:rsidRPr="006C611A" w:rsidRDefault="000A6FBD" w:rsidP="006C611A">
      <w:pPr>
        <w:rPr>
          <w:b/>
          <w:bCs/>
          <w:i/>
          <w:sz w:val="20"/>
          <w:szCs w:val="20"/>
          <w:lang w:val="en" w:eastAsia="sr-Latn-CS"/>
        </w:rPr>
      </w:pPr>
      <w:r w:rsidRPr="006C611A">
        <w:rPr>
          <w:b/>
          <w:bCs/>
          <w:i/>
          <w:sz w:val="20"/>
          <w:szCs w:val="20"/>
          <w:lang w:val="en" w:eastAsia="sr-Latn-CS"/>
        </w:rPr>
        <w:t>BIOTECHNOLOGY AND APPLIED BIOCHEMISTRY</w:t>
      </w:r>
      <w:r w:rsidR="006C611A" w:rsidRPr="006C611A">
        <w:rPr>
          <w:b/>
          <w:bCs/>
          <w:i/>
          <w:sz w:val="20"/>
          <w:szCs w:val="20"/>
          <w:lang w:val="sr-Cyrl-RS" w:eastAsia="sr-Latn-CS"/>
        </w:rPr>
        <w:t xml:space="preserve">, 2023, </w:t>
      </w:r>
      <w:r w:rsidR="006C611A" w:rsidRPr="006C611A">
        <w:rPr>
          <w:b/>
          <w:bCs/>
          <w:i/>
          <w:sz w:val="20"/>
          <w:szCs w:val="20"/>
          <w:lang w:val="en" w:eastAsia="sr-Latn-CS"/>
        </w:rPr>
        <w:t>DOI: 10.1002/bab.2481</w:t>
      </w:r>
    </w:p>
    <w:p w14:paraId="40577630" w14:textId="77777777" w:rsidR="006C611A" w:rsidRPr="006C611A" w:rsidRDefault="006C611A" w:rsidP="006C611A">
      <w:pPr>
        <w:rPr>
          <w:i/>
          <w:sz w:val="20"/>
          <w:szCs w:val="20"/>
          <w:lang w:val="en" w:eastAsia="sr-Latn-CS"/>
        </w:rPr>
      </w:pPr>
    </w:p>
    <w:p w14:paraId="157646DD" w14:textId="68AFCAED" w:rsidR="00013F27" w:rsidRDefault="00013F27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Stephen, A; Sai, SRM;…&amp;Arjun, S</w:t>
      </w:r>
    </w:p>
    <w:p w14:paraId="641E2D4F" w14:textId="356E7878" w:rsidR="00013F27" w:rsidRPr="00013F27" w:rsidRDefault="00013F27" w:rsidP="00013F27">
      <w:pPr>
        <w:rPr>
          <w:i/>
          <w:sz w:val="20"/>
          <w:szCs w:val="20"/>
          <w:u w:val="single"/>
          <w:lang w:val="en" w:eastAsia="sr-Latn-CS"/>
        </w:rPr>
      </w:pPr>
      <w:r w:rsidRPr="00013F27">
        <w:rPr>
          <w:i/>
          <w:sz w:val="20"/>
          <w:szCs w:val="20"/>
          <w:u w:val="single"/>
          <w:lang w:val="en" w:eastAsia="sr-Latn-CS"/>
        </w:rPr>
        <w:t>Green Synthesis and Bioactivity of Copper Nanoparticles from Asparagus aethiopicus and Asparagus densiflorus</w:t>
      </w:r>
    </w:p>
    <w:p w14:paraId="143D21BF" w14:textId="7332A1B4" w:rsidR="00013F27" w:rsidRPr="00013F27" w:rsidRDefault="00013F27" w:rsidP="00013F27">
      <w:pPr>
        <w:rPr>
          <w:b/>
          <w:bCs/>
          <w:i/>
          <w:sz w:val="20"/>
          <w:szCs w:val="20"/>
          <w:lang w:val="en" w:eastAsia="sr-Latn-CS"/>
        </w:rPr>
      </w:pPr>
      <w:r w:rsidRPr="00013F27">
        <w:rPr>
          <w:b/>
          <w:bCs/>
          <w:i/>
          <w:sz w:val="20"/>
          <w:szCs w:val="20"/>
          <w:lang w:val="en" w:eastAsia="sr-Latn-CS"/>
        </w:rPr>
        <w:t>JOURNAL OF PURE AND APPLIED MICROBIOLOGY, 2023, DOI: 10.22207/JPAM.17.2.35</w:t>
      </w:r>
    </w:p>
    <w:p w14:paraId="2D07C4D6" w14:textId="77777777" w:rsidR="00013F27" w:rsidRPr="00013F27" w:rsidRDefault="00013F27" w:rsidP="00013F27">
      <w:pPr>
        <w:rPr>
          <w:i/>
          <w:sz w:val="20"/>
          <w:szCs w:val="20"/>
          <w:lang w:val="en" w:eastAsia="sr-Latn-CS"/>
        </w:rPr>
      </w:pPr>
    </w:p>
    <w:p w14:paraId="657011CF" w14:textId="32371952" w:rsidR="000A6FBD" w:rsidRDefault="000A6FBD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0A6FBD">
        <w:rPr>
          <w:i/>
          <w:sz w:val="20"/>
          <w:szCs w:val="20"/>
          <w:lang w:val="en" w:eastAsia="sr-Latn-CS"/>
        </w:rPr>
        <w:t>Rawangkan</w:t>
      </w:r>
      <w:r>
        <w:rPr>
          <w:i/>
          <w:sz w:val="20"/>
          <w:szCs w:val="20"/>
          <w:lang w:val="en" w:eastAsia="sr-Latn-CS"/>
        </w:rPr>
        <w:t xml:space="preserve">, A; </w:t>
      </w:r>
      <w:r w:rsidRPr="000A6FBD">
        <w:rPr>
          <w:i/>
          <w:sz w:val="20"/>
          <w:szCs w:val="20"/>
          <w:lang w:val="en" w:eastAsia="sr-Latn-CS"/>
        </w:rPr>
        <w:t>Yosboonruang</w:t>
      </w:r>
      <w:r>
        <w:rPr>
          <w:i/>
          <w:sz w:val="20"/>
          <w:szCs w:val="20"/>
          <w:lang w:val="en" w:eastAsia="sr-Latn-CS"/>
        </w:rPr>
        <w:t>, A:…&amp;</w:t>
      </w:r>
      <w:r w:rsidRPr="000A6FBD">
        <w:t xml:space="preserve"> </w:t>
      </w:r>
      <w:r w:rsidRPr="000A6FBD">
        <w:rPr>
          <w:i/>
          <w:sz w:val="20"/>
          <w:szCs w:val="20"/>
          <w:lang w:val="en" w:eastAsia="sr-Latn-CS"/>
        </w:rPr>
        <w:t>Duangjai</w:t>
      </w:r>
      <w:r>
        <w:rPr>
          <w:i/>
          <w:sz w:val="20"/>
          <w:szCs w:val="20"/>
          <w:lang w:val="en" w:eastAsia="sr-Latn-CS"/>
        </w:rPr>
        <w:t>, A</w:t>
      </w:r>
    </w:p>
    <w:p w14:paraId="33699EEA" w14:textId="3FB48058" w:rsidR="000A6FBD" w:rsidRPr="000A6FBD" w:rsidRDefault="000A6FBD" w:rsidP="000A6FBD">
      <w:pPr>
        <w:rPr>
          <w:b/>
          <w:bCs/>
          <w:i/>
          <w:sz w:val="20"/>
          <w:szCs w:val="20"/>
          <w:lang w:val="en" w:eastAsia="sr-Latn-CS"/>
        </w:rPr>
      </w:pPr>
      <w:r w:rsidRPr="000A6FBD">
        <w:rPr>
          <w:i/>
          <w:sz w:val="20"/>
          <w:szCs w:val="20"/>
          <w:u w:val="single"/>
          <w:lang w:val="en" w:eastAsia="sr-Latn-CS"/>
        </w:rPr>
        <w:t>Restoring Ampicillin Sensitivity in Multidrug-Resistant Escherichia coli Following Treatment in Combination with Coffee Pulp Extracts</w:t>
      </w:r>
      <w:r>
        <w:rPr>
          <w:i/>
          <w:sz w:val="20"/>
          <w:szCs w:val="20"/>
          <w:lang w:val="en" w:eastAsia="sr-Latn-CS"/>
        </w:rPr>
        <w:t xml:space="preserve">, </w:t>
      </w:r>
      <w:r w:rsidRPr="000A6FBD">
        <w:rPr>
          <w:b/>
          <w:bCs/>
          <w:i/>
          <w:sz w:val="20"/>
          <w:szCs w:val="20"/>
          <w:lang w:val="en" w:eastAsia="sr-Latn-CS"/>
        </w:rPr>
        <w:t>JOURNAL OF MICROBIOLOGY AND BIOTECHNOLOGY 33(9):1-10 2023</w:t>
      </w:r>
    </w:p>
    <w:p w14:paraId="6B98663F" w14:textId="77777777" w:rsidR="000A6FBD" w:rsidRPr="000A6FBD" w:rsidRDefault="000A6FBD" w:rsidP="000A6FBD">
      <w:pPr>
        <w:rPr>
          <w:i/>
          <w:sz w:val="20"/>
          <w:szCs w:val="20"/>
          <w:lang w:val="en" w:eastAsia="sr-Latn-CS"/>
        </w:rPr>
      </w:pPr>
    </w:p>
    <w:p w14:paraId="3E39DF4D" w14:textId="77777777" w:rsidR="005E2BCF" w:rsidRDefault="005E2BCF" w:rsidP="005E2BCF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Tyagi, PK, Arya, A,...Tyagi, S</w:t>
      </w:r>
    </w:p>
    <w:p w14:paraId="4D3869BC" w14:textId="77777777" w:rsidR="005E2BCF" w:rsidRPr="005E2BCF" w:rsidRDefault="005E2BCF" w:rsidP="005E2BCF">
      <w:pPr>
        <w:rPr>
          <w:b/>
          <w:i/>
          <w:sz w:val="20"/>
          <w:szCs w:val="20"/>
        </w:rPr>
      </w:pPr>
      <w:r w:rsidRPr="005E2BCF">
        <w:rPr>
          <w:bCs/>
          <w:i/>
          <w:sz w:val="20"/>
          <w:szCs w:val="20"/>
          <w:u w:val="single"/>
          <w:lang w:val="sr-Latn-RS"/>
        </w:rPr>
        <w:t>Development of copper nanoparticles and their prospective uses as antioxidants, antimicrobials, anticancer agents in the pharmaceutical sector</w:t>
      </w:r>
      <w:r>
        <w:rPr>
          <w:bCs/>
          <w:i/>
          <w:sz w:val="20"/>
          <w:szCs w:val="20"/>
          <w:lang w:val="sr-Latn-RS"/>
        </w:rPr>
        <w:t>,</w:t>
      </w:r>
      <w:r w:rsidRPr="005E2BCF">
        <w:rPr>
          <w:rFonts w:ascii="Roboto" w:hAnsi="Roboto"/>
          <w:color w:val="777777"/>
          <w:sz w:val="21"/>
          <w:szCs w:val="21"/>
          <w:shd w:val="clear" w:color="auto" w:fill="FFFFFF"/>
        </w:rPr>
        <w:t xml:space="preserve"> </w:t>
      </w:r>
      <w:r w:rsidRPr="005E2BCF">
        <w:rPr>
          <w:b/>
          <w:i/>
          <w:sz w:val="20"/>
          <w:szCs w:val="20"/>
        </w:rPr>
        <w:t>PRECISION NANOMEDICINE, 2023, DOI: 10.33218/001c.83932</w:t>
      </w:r>
    </w:p>
    <w:p w14:paraId="03E2D5B3" w14:textId="77777777" w:rsidR="005E2BCF" w:rsidRDefault="005E2BCF" w:rsidP="005E2BCF">
      <w:pPr>
        <w:pStyle w:val="ListParagraph"/>
        <w:ind w:left="360"/>
        <w:rPr>
          <w:i/>
          <w:sz w:val="20"/>
          <w:szCs w:val="20"/>
          <w:lang w:val="en" w:eastAsia="sr-Latn-CS"/>
        </w:rPr>
      </w:pPr>
    </w:p>
    <w:p w14:paraId="4E47F257" w14:textId="0928F8F0" w:rsidR="00D140E6" w:rsidRDefault="00D140E6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Gautam, S; Das, DK;…&amp; Gupta, RK</w:t>
      </w:r>
    </w:p>
    <w:p w14:paraId="20C28FA7" w14:textId="664F307A" w:rsidR="00D140E6" w:rsidRPr="00D140E6" w:rsidRDefault="00D140E6" w:rsidP="00D140E6">
      <w:pPr>
        <w:rPr>
          <w:b/>
          <w:bCs/>
          <w:i/>
          <w:sz w:val="20"/>
          <w:szCs w:val="20"/>
          <w:lang w:val="en" w:eastAsia="sr-Latn-CS"/>
        </w:rPr>
      </w:pPr>
      <w:r w:rsidRPr="00D140E6">
        <w:rPr>
          <w:i/>
          <w:sz w:val="20"/>
          <w:szCs w:val="20"/>
          <w:u w:val="single"/>
          <w:lang w:val="en" w:eastAsia="sr-Latn-CS"/>
        </w:rPr>
        <w:t>Transition metal-based nanoparticles as potential antimicrobial agents: recent advancements, mechanistic, challenges, and future prospects,</w:t>
      </w:r>
      <w:r>
        <w:rPr>
          <w:i/>
          <w:sz w:val="20"/>
          <w:szCs w:val="20"/>
          <w:lang w:val="en" w:eastAsia="sr-Latn-CS"/>
        </w:rPr>
        <w:t xml:space="preserve"> </w:t>
      </w:r>
      <w:r w:rsidRPr="00D140E6">
        <w:rPr>
          <w:b/>
          <w:bCs/>
          <w:i/>
          <w:sz w:val="20"/>
          <w:szCs w:val="20"/>
          <w:lang w:val="en" w:eastAsia="sr-Latn-CS"/>
        </w:rPr>
        <w:t>DISCOVER NANO, 2023, DOI: 10.1186/s11671-023-03861-1</w:t>
      </w:r>
    </w:p>
    <w:p w14:paraId="71506248" w14:textId="77777777" w:rsidR="00D140E6" w:rsidRPr="00D140E6" w:rsidRDefault="00D140E6" w:rsidP="00D140E6">
      <w:pPr>
        <w:rPr>
          <w:i/>
          <w:sz w:val="20"/>
          <w:szCs w:val="20"/>
          <w:lang w:val="en" w:eastAsia="sr-Latn-CS"/>
        </w:rPr>
      </w:pPr>
    </w:p>
    <w:p w14:paraId="63DC3C69" w14:textId="5E99D331" w:rsidR="001055A3" w:rsidRDefault="001055A3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Raja, FNS; Worthington, T; Martin, RA</w:t>
      </w:r>
    </w:p>
    <w:p w14:paraId="4F11F49E" w14:textId="77777777" w:rsidR="001055A3" w:rsidRPr="001055A3" w:rsidRDefault="001055A3" w:rsidP="001055A3">
      <w:pPr>
        <w:rPr>
          <w:i/>
          <w:sz w:val="20"/>
          <w:szCs w:val="20"/>
          <w:lang w:val="en" w:eastAsia="sr-Latn-CS"/>
        </w:rPr>
      </w:pPr>
      <w:r w:rsidRPr="001055A3">
        <w:rPr>
          <w:i/>
          <w:sz w:val="20"/>
          <w:szCs w:val="20"/>
          <w:u w:val="single"/>
          <w:lang w:val="en" w:eastAsia="sr-Latn-CS"/>
        </w:rPr>
        <w:t>The antimicrobial efficacy of copper, cobalt, zinc and silver nanoparticles: alone and in combination</w:t>
      </w:r>
      <w:r w:rsidRPr="001055A3">
        <w:rPr>
          <w:i/>
          <w:sz w:val="20"/>
          <w:szCs w:val="20"/>
          <w:lang w:val="en" w:eastAsia="sr-Latn-CS"/>
        </w:rPr>
        <w:t>.</w:t>
      </w:r>
    </w:p>
    <w:p w14:paraId="44D3B1C2" w14:textId="68DED376" w:rsidR="001055A3" w:rsidRPr="001055A3" w:rsidRDefault="001055A3" w:rsidP="001055A3">
      <w:pPr>
        <w:rPr>
          <w:b/>
          <w:bCs/>
          <w:i/>
          <w:sz w:val="20"/>
          <w:szCs w:val="20"/>
          <w:lang w:val="en" w:eastAsia="sr-Latn-CS"/>
        </w:rPr>
      </w:pPr>
      <w:r w:rsidRPr="001055A3">
        <w:rPr>
          <w:b/>
          <w:bCs/>
          <w:i/>
          <w:sz w:val="20"/>
          <w:szCs w:val="20"/>
          <w:lang w:val="en" w:eastAsia="sr-Latn-CS"/>
        </w:rPr>
        <w:t>BIOMEDICAL MATERIALS, 2023, DOI: 10.1088/1748-605X/acd03f</w:t>
      </w:r>
    </w:p>
    <w:p w14:paraId="7A2A38D0" w14:textId="77777777" w:rsidR="001055A3" w:rsidRPr="001055A3" w:rsidRDefault="001055A3" w:rsidP="001055A3">
      <w:pPr>
        <w:rPr>
          <w:i/>
          <w:sz w:val="20"/>
          <w:szCs w:val="20"/>
          <w:lang w:val="en" w:eastAsia="sr-Latn-CS"/>
        </w:rPr>
      </w:pPr>
    </w:p>
    <w:p w14:paraId="606176C9" w14:textId="1C437B41" w:rsidR="00F11A01" w:rsidRDefault="00F11A01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 xml:space="preserve">Li, K; Ma, </w:t>
      </w:r>
      <w:r w:rsidR="006334C3">
        <w:rPr>
          <w:i/>
          <w:sz w:val="20"/>
          <w:szCs w:val="20"/>
          <w:lang w:val="en" w:eastAsia="sr-Latn-CS"/>
        </w:rPr>
        <w:t>JL;…&amp; Zhao, L</w:t>
      </w:r>
    </w:p>
    <w:p w14:paraId="45F01E4B" w14:textId="77777777" w:rsidR="006334C3" w:rsidRPr="006334C3" w:rsidRDefault="006334C3" w:rsidP="006334C3">
      <w:pPr>
        <w:rPr>
          <w:i/>
          <w:sz w:val="20"/>
          <w:szCs w:val="20"/>
          <w:u w:val="single"/>
          <w:lang w:val="en" w:eastAsia="sr-Latn-CS"/>
        </w:rPr>
      </w:pPr>
      <w:r w:rsidRPr="006334C3">
        <w:rPr>
          <w:i/>
          <w:sz w:val="20"/>
          <w:szCs w:val="20"/>
          <w:u w:val="single"/>
          <w:lang w:val="en" w:eastAsia="sr-Latn-CS"/>
        </w:rPr>
        <w:t>Facile carbon-silver nanocomposites based on polysaccharide-derived carbon dots for antibacterial applications</w:t>
      </w:r>
    </w:p>
    <w:p w14:paraId="2D42E592" w14:textId="04EF04F2" w:rsidR="006334C3" w:rsidRPr="006334C3" w:rsidRDefault="006334C3" w:rsidP="006334C3">
      <w:pPr>
        <w:rPr>
          <w:b/>
          <w:bCs/>
          <w:i/>
          <w:sz w:val="20"/>
          <w:szCs w:val="20"/>
          <w:lang w:val="en" w:eastAsia="sr-Latn-CS"/>
        </w:rPr>
      </w:pPr>
      <w:r w:rsidRPr="006334C3">
        <w:rPr>
          <w:b/>
          <w:bCs/>
          <w:i/>
          <w:sz w:val="20"/>
          <w:szCs w:val="20"/>
          <w:lang w:val="en" w:eastAsia="sr-Latn-CS"/>
        </w:rPr>
        <w:t xml:space="preserve">NEW JOURNAL OF CHEMISTRY, </w:t>
      </w:r>
      <w:r w:rsidR="00A9523A">
        <w:rPr>
          <w:b/>
          <w:bCs/>
          <w:i/>
          <w:sz w:val="20"/>
          <w:szCs w:val="20"/>
          <w:lang w:val="en" w:eastAsia="sr-Latn-CS"/>
        </w:rPr>
        <w:t>2023</w:t>
      </w:r>
      <w:r w:rsidRPr="006334C3">
        <w:rPr>
          <w:b/>
          <w:bCs/>
          <w:i/>
          <w:sz w:val="20"/>
          <w:szCs w:val="20"/>
          <w:lang w:val="en" w:eastAsia="sr-Latn-CS"/>
        </w:rPr>
        <w:t xml:space="preserve"> DOI: 10.1039/D2NJ05915K</w:t>
      </w:r>
    </w:p>
    <w:p w14:paraId="27A889DA" w14:textId="77777777" w:rsidR="006334C3" w:rsidRPr="006334C3" w:rsidRDefault="006334C3" w:rsidP="006334C3">
      <w:pPr>
        <w:rPr>
          <w:b/>
          <w:bCs/>
          <w:i/>
          <w:sz w:val="20"/>
          <w:szCs w:val="20"/>
          <w:lang w:val="en" w:eastAsia="sr-Latn-CS"/>
        </w:rPr>
      </w:pPr>
    </w:p>
    <w:p w14:paraId="39D512E7" w14:textId="0A8DA426" w:rsidR="005C30B0" w:rsidRDefault="005C30B0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bookmarkStart w:id="27" w:name="_Hlk150332927"/>
      <w:r>
        <w:rPr>
          <w:i/>
          <w:sz w:val="20"/>
          <w:szCs w:val="20"/>
          <w:lang w:val="en" w:eastAsia="sr-Latn-CS"/>
        </w:rPr>
        <w:t xml:space="preserve">Dubadi, R; </w:t>
      </w:r>
      <w:bookmarkEnd w:id="27"/>
      <w:r>
        <w:rPr>
          <w:i/>
          <w:sz w:val="20"/>
          <w:szCs w:val="20"/>
          <w:lang w:val="en" w:eastAsia="sr-Latn-CS"/>
        </w:rPr>
        <w:t>Huang, SD; Jaroniec, M</w:t>
      </w:r>
    </w:p>
    <w:p w14:paraId="1DBC9B2A" w14:textId="17F5E44A" w:rsidR="005C30B0" w:rsidRPr="005C30B0" w:rsidRDefault="005C30B0" w:rsidP="005C30B0">
      <w:pPr>
        <w:rPr>
          <w:i/>
          <w:sz w:val="20"/>
          <w:szCs w:val="20"/>
          <w:u w:val="single"/>
          <w:lang w:val="en" w:eastAsia="sr-Latn-CS"/>
        </w:rPr>
      </w:pPr>
      <w:r w:rsidRPr="005C30B0">
        <w:rPr>
          <w:i/>
          <w:sz w:val="20"/>
          <w:szCs w:val="20"/>
          <w:u w:val="single"/>
          <w:lang w:val="en" w:eastAsia="sr-Latn-CS"/>
        </w:rPr>
        <w:t>Mechanochemical Synthesis of Nanoparticles for Potential Antimicrobial Applications</w:t>
      </w:r>
      <w:r>
        <w:rPr>
          <w:i/>
          <w:sz w:val="20"/>
          <w:szCs w:val="20"/>
          <w:u w:val="single"/>
          <w:lang w:val="en" w:eastAsia="sr-Latn-CS"/>
        </w:rPr>
        <w:t>,</w:t>
      </w:r>
      <w:r w:rsidRPr="005C30B0">
        <w:rPr>
          <w:b/>
          <w:bCs/>
          <w:i/>
          <w:sz w:val="20"/>
          <w:szCs w:val="20"/>
          <w:lang w:val="en" w:eastAsia="sr-Latn-CS"/>
        </w:rPr>
        <w:t>MATERIALS 16(4):1460 2023</w:t>
      </w:r>
    </w:p>
    <w:p w14:paraId="3225392B" w14:textId="77777777" w:rsidR="005C30B0" w:rsidRPr="005C30B0" w:rsidRDefault="005C30B0" w:rsidP="005C30B0">
      <w:pPr>
        <w:rPr>
          <w:i/>
          <w:sz w:val="20"/>
          <w:szCs w:val="20"/>
          <w:lang w:val="en" w:eastAsia="sr-Latn-CS"/>
        </w:rPr>
      </w:pPr>
    </w:p>
    <w:p w14:paraId="52288864" w14:textId="3281D4FF" w:rsidR="001B6949" w:rsidRDefault="001B6949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Rabia, E; Tuga, B;…&amp;</w:t>
      </w:r>
      <w:r w:rsidR="00A9523A">
        <w:rPr>
          <w:i/>
          <w:sz w:val="20"/>
          <w:szCs w:val="20"/>
          <w:lang w:val="en" w:eastAsia="sr-Latn-CS"/>
        </w:rPr>
        <w:t>Sunasee, R</w:t>
      </w:r>
    </w:p>
    <w:p w14:paraId="1E74085E" w14:textId="7777F2CC" w:rsidR="001B6949" w:rsidRPr="005C30B0" w:rsidRDefault="001B6949" w:rsidP="001B6949">
      <w:pPr>
        <w:rPr>
          <w:b/>
          <w:bCs/>
          <w:i/>
          <w:sz w:val="20"/>
          <w:szCs w:val="20"/>
          <w:lang w:val="en" w:eastAsia="sr-Latn-CS"/>
        </w:rPr>
      </w:pPr>
      <w:r w:rsidRPr="00A9523A">
        <w:rPr>
          <w:i/>
          <w:sz w:val="20"/>
          <w:szCs w:val="20"/>
          <w:u w:val="single"/>
          <w:lang w:val="en" w:eastAsia="sr-Latn-CS"/>
        </w:rPr>
        <w:t>Carboxylated Cellulose Nanocrystals Decorated with Varying Molecular Weights of Poly(diallyldimethylammonium chloride) as Sustainable Antibacterial Agents</w:t>
      </w:r>
      <w:r w:rsidR="00A9523A">
        <w:rPr>
          <w:i/>
          <w:sz w:val="20"/>
          <w:szCs w:val="20"/>
          <w:lang w:val="en" w:eastAsia="sr-Latn-CS"/>
        </w:rPr>
        <w:t xml:space="preserve">, </w:t>
      </w:r>
      <w:r w:rsidR="00A9523A" w:rsidRPr="00A9523A">
        <w:rPr>
          <w:b/>
          <w:bCs/>
          <w:i/>
          <w:sz w:val="20"/>
          <w:szCs w:val="20"/>
          <w:lang w:val="en" w:eastAsia="sr-Latn-CS"/>
        </w:rPr>
        <w:t>POLYMERS 15(4):865</w:t>
      </w:r>
      <w:r w:rsidR="00A9523A">
        <w:rPr>
          <w:i/>
          <w:sz w:val="20"/>
          <w:szCs w:val="20"/>
          <w:lang w:val="en" w:eastAsia="sr-Latn-CS"/>
        </w:rPr>
        <w:t xml:space="preserve"> </w:t>
      </w:r>
      <w:r w:rsidR="005C30B0" w:rsidRPr="005C30B0">
        <w:rPr>
          <w:b/>
          <w:bCs/>
          <w:i/>
          <w:sz w:val="20"/>
          <w:szCs w:val="20"/>
          <w:lang w:val="en" w:eastAsia="sr-Latn-CS"/>
        </w:rPr>
        <w:t>202</w:t>
      </w:r>
      <w:r w:rsidR="005C24A6">
        <w:rPr>
          <w:b/>
          <w:bCs/>
          <w:i/>
          <w:sz w:val="20"/>
          <w:szCs w:val="20"/>
          <w:lang w:val="en" w:eastAsia="sr-Latn-CS"/>
        </w:rPr>
        <w:t>3</w:t>
      </w:r>
    </w:p>
    <w:p w14:paraId="440DA9D9" w14:textId="77777777" w:rsidR="00A9523A" w:rsidRPr="001B6949" w:rsidRDefault="00A9523A" w:rsidP="001B6949">
      <w:pPr>
        <w:rPr>
          <w:i/>
          <w:sz w:val="20"/>
          <w:szCs w:val="20"/>
          <w:lang w:val="en" w:eastAsia="sr-Latn-CS"/>
        </w:rPr>
      </w:pPr>
    </w:p>
    <w:p w14:paraId="09044138" w14:textId="723D5821" w:rsidR="00904F28" w:rsidRDefault="00904F28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Liu, J; Xiao, Y;…&amp; Liu, YG</w:t>
      </w:r>
    </w:p>
    <w:p w14:paraId="366AD2D0" w14:textId="175C8181" w:rsidR="00904F28" w:rsidRPr="00904F28" w:rsidRDefault="00904F28" w:rsidP="00904F28">
      <w:pPr>
        <w:rPr>
          <w:i/>
          <w:sz w:val="20"/>
          <w:szCs w:val="20"/>
          <w:u w:val="single"/>
          <w:lang w:val="en" w:eastAsia="sr-Latn-CS"/>
        </w:rPr>
      </w:pPr>
      <w:r w:rsidRPr="00904F28">
        <w:rPr>
          <w:i/>
          <w:sz w:val="20"/>
          <w:szCs w:val="20"/>
          <w:u w:val="single"/>
          <w:lang w:val="en" w:eastAsia="sr-Latn-CS"/>
        </w:rPr>
        <w:t>The Inhibition Effect and Mechanism of Nano Magnesium Peroxide Against Spoilage Fungi Emerging in Hami Melon</w:t>
      </w:r>
    </w:p>
    <w:p w14:paraId="52E0F3A6" w14:textId="7C22FE0C" w:rsidR="00904F28" w:rsidRPr="00DB0483" w:rsidRDefault="00DB0483" w:rsidP="00DB0483">
      <w:pPr>
        <w:rPr>
          <w:b/>
          <w:bCs/>
          <w:i/>
          <w:sz w:val="20"/>
          <w:szCs w:val="20"/>
          <w:lang w:val="en" w:eastAsia="sr-Latn-CS"/>
        </w:rPr>
      </w:pPr>
      <w:r w:rsidRPr="00DB0483">
        <w:rPr>
          <w:b/>
          <w:bCs/>
          <w:i/>
          <w:sz w:val="20"/>
          <w:szCs w:val="20"/>
          <w:lang w:val="en" w:eastAsia="sr-Latn-CS"/>
        </w:rPr>
        <w:t>FOOD AND BIOPROCESS TECHNOLOGY, 2023, DOI: 10.1007/s11947-023-03052-x</w:t>
      </w:r>
    </w:p>
    <w:p w14:paraId="17840110" w14:textId="77777777" w:rsidR="00DB0483" w:rsidRPr="00904F28" w:rsidRDefault="00DB0483" w:rsidP="00DB0483">
      <w:pPr>
        <w:rPr>
          <w:i/>
          <w:sz w:val="20"/>
          <w:szCs w:val="20"/>
          <w:lang w:val="en" w:eastAsia="sr-Latn-CS"/>
        </w:rPr>
      </w:pPr>
    </w:p>
    <w:p w14:paraId="7524D5E9" w14:textId="3D52B715" w:rsidR="00C504B5" w:rsidRPr="00C504B5" w:rsidRDefault="00C504B5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C504B5">
        <w:rPr>
          <w:i/>
          <w:sz w:val="20"/>
          <w:szCs w:val="20"/>
          <w:lang w:eastAsia="sr-Latn-CS"/>
        </w:rPr>
        <w:t>Karimi, M</w:t>
      </w:r>
      <w:r>
        <w:rPr>
          <w:i/>
          <w:sz w:val="20"/>
          <w:szCs w:val="20"/>
          <w:lang w:eastAsia="sr-Latn-CS"/>
        </w:rPr>
        <w:t>;</w:t>
      </w:r>
      <w:r w:rsidRPr="00C504B5">
        <w:rPr>
          <w:i/>
          <w:sz w:val="20"/>
          <w:szCs w:val="20"/>
          <w:lang w:eastAsia="sr-Latn-CS"/>
        </w:rPr>
        <w:t xml:space="preserve"> Sadeghi, E</w:t>
      </w:r>
      <w:r>
        <w:rPr>
          <w:i/>
          <w:sz w:val="20"/>
          <w:szCs w:val="20"/>
          <w:lang w:eastAsia="sr-Latn-CS"/>
        </w:rPr>
        <w:t>;</w:t>
      </w:r>
      <w:r w:rsidRPr="00C504B5">
        <w:rPr>
          <w:i/>
          <w:sz w:val="20"/>
          <w:szCs w:val="20"/>
          <w:lang w:eastAsia="sr-Latn-CS"/>
        </w:rPr>
        <w:t xml:space="preserve"> Zahedifar, M</w:t>
      </w:r>
    </w:p>
    <w:p w14:paraId="10817A64" w14:textId="77777777" w:rsidR="00C504B5" w:rsidRPr="00C504B5" w:rsidRDefault="00C504B5" w:rsidP="00C504B5">
      <w:pPr>
        <w:rPr>
          <w:i/>
          <w:sz w:val="20"/>
          <w:szCs w:val="20"/>
          <w:u w:val="single"/>
          <w:lang w:eastAsia="sr-Latn-CS"/>
        </w:rPr>
      </w:pPr>
      <w:r w:rsidRPr="00C504B5">
        <w:rPr>
          <w:i/>
          <w:sz w:val="20"/>
          <w:szCs w:val="20"/>
          <w:u w:val="single"/>
          <w:lang w:eastAsia="sr-Latn-CS"/>
        </w:rPr>
        <w:t>Tin oxide nanoparticles: Green synthesis, recognition and application in the treatment of cancer.</w:t>
      </w:r>
    </w:p>
    <w:p w14:paraId="20C2B0FE" w14:textId="294679B8" w:rsidR="00C504B5" w:rsidRPr="00C504B5" w:rsidRDefault="00C504B5" w:rsidP="00C504B5">
      <w:pPr>
        <w:rPr>
          <w:b/>
          <w:bCs/>
          <w:i/>
          <w:sz w:val="20"/>
          <w:szCs w:val="20"/>
          <w:lang w:eastAsia="sr-Latn-CS"/>
        </w:rPr>
      </w:pPr>
      <w:r w:rsidRPr="00C504B5">
        <w:rPr>
          <w:b/>
          <w:bCs/>
          <w:i/>
          <w:iCs/>
          <w:sz w:val="20"/>
          <w:szCs w:val="20"/>
          <w:lang w:eastAsia="sr-Latn-CS"/>
        </w:rPr>
        <w:t>JOURNAL OF LASERS IN MEDICINE</w:t>
      </w:r>
      <w:r w:rsidRPr="00C504B5">
        <w:rPr>
          <w:b/>
          <w:bCs/>
          <w:i/>
          <w:sz w:val="20"/>
          <w:szCs w:val="20"/>
          <w:lang w:eastAsia="sr-Latn-CS"/>
        </w:rPr>
        <w:t>, </w:t>
      </w:r>
      <w:r w:rsidRPr="00C504B5">
        <w:rPr>
          <w:b/>
          <w:bCs/>
          <w:i/>
          <w:iCs/>
          <w:sz w:val="20"/>
          <w:szCs w:val="20"/>
          <w:lang w:eastAsia="sr-Latn-CS"/>
        </w:rPr>
        <w:t>19</w:t>
      </w:r>
      <w:r w:rsidRPr="00C504B5">
        <w:rPr>
          <w:b/>
          <w:bCs/>
          <w:i/>
          <w:sz w:val="20"/>
          <w:szCs w:val="20"/>
          <w:lang w:eastAsia="sr-Latn-CS"/>
        </w:rPr>
        <w:t>(3), 11-20 2023</w:t>
      </w:r>
    </w:p>
    <w:p w14:paraId="32EE2727" w14:textId="77777777" w:rsidR="00C504B5" w:rsidRPr="00C504B5" w:rsidRDefault="00C504B5" w:rsidP="00C504B5">
      <w:pPr>
        <w:rPr>
          <w:i/>
          <w:sz w:val="20"/>
          <w:szCs w:val="20"/>
          <w:lang w:val="en" w:eastAsia="sr-Latn-CS"/>
        </w:rPr>
      </w:pPr>
    </w:p>
    <w:p w14:paraId="136B7C9A" w14:textId="027A3ED3" w:rsidR="001055A3" w:rsidRDefault="001055A3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1055A3">
        <w:rPr>
          <w:i/>
          <w:sz w:val="20"/>
          <w:szCs w:val="20"/>
          <w:lang w:val="en" w:eastAsia="sr-Latn-CS"/>
        </w:rPr>
        <w:t>Ramachandran</w:t>
      </w:r>
      <w:r>
        <w:rPr>
          <w:i/>
          <w:sz w:val="20"/>
          <w:szCs w:val="20"/>
          <w:lang w:val="en" w:eastAsia="sr-Latn-CS"/>
        </w:rPr>
        <w:t>, K; Gaidi, M…&amp; Hammouche, J</w:t>
      </w:r>
    </w:p>
    <w:p w14:paraId="03E1471B" w14:textId="1B4ECF34" w:rsidR="001055A3" w:rsidRDefault="001055A3" w:rsidP="001055A3">
      <w:pPr>
        <w:rPr>
          <w:i/>
          <w:sz w:val="20"/>
          <w:szCs w:val="20"/>
          <w:u w:val="single"/>
          <w:lang w:val="en" w:eastAsia="sr-Latn-CS"/>
        </w:rPr>
      </w:pPr>
      <w:r w:rsidRPr="001055A3">
        <w:rPr>
          <w:i/>
          <w:sz w:val="20"/>
          <w:szCs w:val="20"/>
          <w:u w:val="single"/>
          <w:lang w:val="en" w:eastAsia="sr-Latn-CS"/>
        </w:rPr>
        <w:t>Fabrication of noble metal–based antimicrobial nanosystems</w:t>
      </w:r>
    </w:p>
    <w:p w14:paraId="0EC8BFBE" w14:textId="7C88842C" w:rsidR="001055A3" w:rsidRDefault="001055A3" w:rsidP="001055A3">
      <w:pPr>
        <w:rPr>
          <w:b/>
          <w:bCs/>
          <w:i/>
          <w:sz w:val="20"/>
          <w:szCs w:val="20"/>
          <w:lang w:val="en" w:eastAsia="sr-Latn-CS"/>
        </w:rPr>
      </w:pPr>
      <w:r w:rsidRPr="001055A3">
        <w:rPr>
          <w:b/>
          <w:bCs/>
          <w:i/>
          <w:sz w:val="20"/>
          <w:szCs w:val="20"/>
          <w:lang w:val="en" w:eastAsia="sr-Latn-CS"/>
        </w:rPr>
        <w:t>In book: Antimicrobial Nanosystems</w:t>
      </w:r>
      <w:r>
        <w:rPr>
          <w:b/>
          <w:bCs/>
          <w:i/>
          <w:sz w:val="20"/>
          <w:szCs w:val="20"/>
          <w:lang w:val="en" w:eastAsia="sr-Latn-CS"/>
        </w:rPr>
        <w:t xml:space="preserve">, 2023, </w:t>
      </w:r>
      <w:r w:rsidRPr="001055A3">
        <w:rPr>
          <w:b/>
          <w:bCs/>
          <w:i/>
          <w:sz w:val="20"/>
          <w:szCs w:val="20"/>
          <w:lang w:val="en" w:eastAsia="sr-Latn-CS"/>
        </w:rPr>
        <w:t>DOI: 10.1016/B978-0-323-91156-6.00023-3</w:t>
      </w:r>
    </w:p>
    <w:p w14:paraId="076F66EF" w14:textId="77777777" w:rsidR="001055A3" w:rsidRPr="001055A3" w:rsidRDefault="001055A3" w:rsidP="001055A3">
      <w:pPr>
        <w:rPr>
          <w:b/>
          <w:bCs/>
          <w:i/>
          <w:sz w:val="20"/>
          <w:szCs w:val="20"/>
          <w:lang w:val="en" w:eastAsia="sr-Latn-CS"/>
        </w:rPr>
      </w:pPr>
    </w:p>
    <w:p w14:paraId="11C22919" w14:textId="6426A363" w:rsidR="000C0DCD" w:rsidRDefault="000C0DCD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0C0DCD">
        <w:rPr>
          <w:i/>
          <w:sz w:val="20"/>
          <w:szCs w:val="20"/>
          <w:lang w:val="en" w:eastAsia="sr-Latn-CS"/>
        </w:rPr>
        <w:t>Adetunji</w:t>
      </w:r>
      <w:r>
        <w:rPr>
          <w:i/>
          <w:sz w:val="20"/>
          <w:szCs w:val="20"/>
          <w:lang w:val="en" w:eastAsia="sr-Latn-CS"/>
        </w:rPr>
        <w:t>, CO; Egbuna, C;…&amp; Ajayi, OO</w:t>
      </w:r>
    </w:p>
    <w:p w14:paraId="5998B3B3" w14:textId="36E9BBA2" w:rsidR="000C0DCD" w:rsidRPr="000C0DCD" w:rsidRDefault="000C0DCD" w:rsidP="000C0DCD">
      <w:pPr>
        <w:rPr>
          <w:i/>
          <w:sz w:val="20"/>
          <w:szCs w:val="20"/>
          <w:u w:val="single"/>
          <w:lang w:val="en" w:eastAsia="sr-Latn-CS"/>
        </w:rPr>
      </w:pPr>
      <w:r w:rsidRPr="000C0DCD">
        <w:rPr>
          <w:i/>
          <w:sz w:val="20"/>
          <w:szCs w:val="20"/>
          <w:u w:val="single"/>
          <w:lang w:val="en" w:eastAsia="sr-Latn-CS"/>
        </w:rPr>
        <w:t>Biogenic nanomaterials with diverse biological activities in the food and biomedical industries</w:t>
      </w:r>
    </w:p>
    <w:p w14:paraId="27D21AB2" w14:textId="0AC61653" w:rsidR="000C0DCD" w:rsidRDefault="000C0DCD" w:rsidP="000C0DCD">
      <w:pPr>
        <w:rPr>
          <w:b/>
          <w:bCs/>
          <w:i/>
          <w:sz w:val="20"/>
          <w:szCs w:val="20"/>
          <w:lang w:val="en" w:eastAsia="sr-Latn-CS"/>
        </w:rPr>
      </w:pPr>
      <w:r w:rsidRPr="000C0DCD">
        <w:rPr>
          <w:b/>
          <w:bCs/>
          <w:i/>
          <w:sz w:val="20"/>
          <w:szCs w:val="20"/>
          <w:lang w:val="en" w:eastAsia="sr-Latn-CS"/>
        </w:rPr>
        <w:t>In book: Evaporative Coolers for the Postharvest Management of Fruits and Vegetables</w:t>
      </w:r>
      <w:r>
        <w:rPr>
          <w:b/>
          <w:bCs/>
          <w:i/>
          <w:sz w:val="20"/>
          <w:szCs w:val="20"/>
          <w:lang w:val="en" w:eastAsia="sr-Latn-CS"/>
        </w:rPr>
        <w:t xml:space="preserve">, 2023, </w:t>
      </w:r>
      <w:r w:rsidRPr="000C0DCD">
        <w:rPr>
          <w:b/>
          <w:bCs/>
          <w:i/>
          <w:sz w:val="20"/>
          <w:szCs w:val="20"/>
          <w:lang w:val="en" w:eastAsia="sr-Latn-CS"/>
        </w:rPr>
        <w:t>DOI: 10.1016/B978-0-323-89864-5.00001-1</w:t>
      </w:r>
    </w:p>
    <w:p w14:paraId="4A04C8C4" w14:textId="77777777" w:rsidR="000C0DCD" w:rsidRPr="000C0DCD" w:rsidRDefault="000C0DCD" w:rsidP="000C0DCD">
      <w:pPr>
        <w:rPr>
          <w:b/>
          <w:bCs/>
          <w:i/>
          <w:sz w:val="20"/>
          <w:szCs w:val="20"/>
          <w:lang w:val="en" w:eastAsia="sr-Latn-CS"/>
        </w:rPr>
      </w:pPr>
    </w:p>
    <w:p w14:paraId="3734571C" w14:textId="2E7BE6C2" w:rsidR="00FB4C4D" w:rsidRDefault="00FB4C4D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Rana, D; Salave, S;…Benival, D</w:t>
      </w:r>
    </w:p>
    <w:p w14:paraId="419727F2" w14:textId="3E480760" w:rsidR="00FB4C4D" w:rsidRPr="00044095" w:rsidRDefault="00FB4C4D" w:rsidP="00FB4C4D">
      <w:pPr>
        <w:rPr>
          <w:i/>
          <w:sz w:val="20"/>
          <w:szCs w:val="20"/>
          <w:u w:val="single"/>
          <w:lang w:val="en" w:eastAsia="sr-Latn-CS"/>
        </w:rPr>
      </w:pPr>
      <w:r w:rsidRPr="00044095">
        <w:rPr>
          <w:i/>
          <w:sz w:val="20"/>
          <w:szCs w:val="20"/>
          <w:u w:val="single"/>
          <w:lang w:val="en" w:eastAsia="sr-Latn-CS"/>
        </w:rPr>
        <w:t>Nanomedicines for the Treatment of Systemic Candidiasis</w:t>
      </w:r>
    </w:p>
    <w:p w14:paraId="4B996A0F" w14:textId="73E81817" w:rsidR="00FB4C4D" w:rsidRDefault="00044095" w:rsidP="00FB4C4D">
      <w:pPr>
        <w:rPr>
          <w:b/>
          <w:bCs/>
          <w:i/>
          <w:sz w:val="20"/>
          <w:szCs w:val="20"/>
          <w:lang w:val="en" w:eastAsia="sr-Latn-CS"/>
        </w:rPr>
      </w:pPr>
      <w:r w:rsidRPr="00044095">
        <w:rPr>
          <w:b/>
          <w:bCs/>
          <w:i/>
          <w:sz w:val="20"/>
          <w:szCs w:val="20"/>
          <w:lang w:val="en" w:eastAsia="sr-Latn-CS"/>
        </w:rPr>
        <w:t>In book: Nanomedicines for the Prevention and Treatment of Infectious Diseases</w:t>
      </w:r>
      <w:r>
        <w:rPr>
          <w:b/>
          <w:bCs/>
          <w:i/>
          <w:sz w:val="20"/>
          <w:szCs w:val="20"/>
          <w:lang w:val="en" w:eastAsia="sr-Latn-CS"/>
        </w:rPr>
        <w:t xml:space="preserve">, 2023, </w:t>
      </w:r>
      <w:r w:rsidRPr="00044095">
        <w:rPr>
          <w:b/>
          <w:bCs/>
          <w:i/>
          <w:sz w:val="20"/>
          <w:szCs w:val="20"/>
          <w:lang w:val="en" w:eastAsia="sr-Latn-CS"/>
        </w:rPr>
        <w:t>DOI: 10.1007/978-3-031-39020-3_4</w:t>
      </w:r>
    </w:p>
    <w:p w14:paraId="71D639A5" w14:textId="77777777" w:rsidR="00044095" w:rsidRPr="00044095" w:rsidRDefault="00044095" w:rsidP="00FB4C4D">
      <w:pPr>
        <w:rPr>
          <w:b/>
          <w:bCs/>
          <w:i/>
          <w:sz w:val="20"/>
          <w:szCs w:val="20"/>
          <w:lang w:val="en" w:eastAsia="sr-Latn-CS"/>
        </w:rPr>
      </w:pPr>
    </w:p>
    <w:p w14:paraId="29EB07CA" w14:textId="5E6A831A" w:rsidR="00447B92" w:rsidRDefault="00447B92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447B92">
        <w:rPr>
          <w:i/>
          <w:sz w:val="20"/>
          <w:szCs w:val="20"/>
          <w:lang w:val="en" w:eastAsia="sr-Latn-CS"/>
        </w:rPr>
        <w:t>Acevedo-León, D</w:t>
      </w:r>
      <w:r>
        <w:rPr>
          <w:i/>
          <w:sz w:val="20"/>
          <w:szCs w:val="20"/>
          <w:lang w:val="en" w:eastAsia="sr-Latn-CS"/>
        </w:rPr>
        <w:t>;</w:t>
      </w:r>
      <w:r w:rsidRPr="00447B92">
        <w:rPr>
          <w:i/>
          <w:sz w:val="20"/>
          <w:szCs w:val="20"/>
          <w:lang w:val="en" w:eastAsia="sr-Latn-CS"/>
        </w:rPr>
        <w:t xml:space="preserve"> Ossa-Orozco, CP</w:t>
      </w:r>
      <w:r>
        <w:rPr>
          <w:i/>
          <w:sz w:val="20"/>
          <w:szCs w:val="20"/>
          <w:lang w:val="en" w:eastAsia="sr-Latn-CS"/>
        </w:rPr>
        <w:t xml:space="preserve">; </w:t>
      </w:r>
      <w:r w:rsidRPr="00447B92">
        <w:rPr>
          <w:i/>
          <w:sz w:val="20"/>
          <w:szCs w:val="20"/>
          <w:lang w:val="en" w:eastAsia="sr-Latn-CS"/>
        </w:rPr>
        <w:t>Torres-López, AM</w:t>
      </w:r>
    </w:p>
    <w:p w14:paraId="73AAFBB9" w14:textId="77777777" w:rsidR="00447B92" w:rsidRPr="00447B92" w:rsidRDefault="00447B92" w:rsidP="00447B92">
      <w:pPr>
        <w:rPr>
          <w:i/>
          <w:sz w:val="20"/>
          <w:szCs w:val="20"/>
          <w:u w:val="single"/>
          <w:lang w:val="en" w:eastAsia="sr-Latn-CS"/>
        </w:rPr>
      </w:pPr>
      <w:r w:rsidRPr="00447B92">
        <w:rPr>
          <w:i/>
          <w:sz w:val="20"/>
          <w:szCs w:val="20"/>
          <w:u w:val="single"/>
          <w:lang w:val="en" w:eastAsia="sr-Latn-CS"/>
        </w:rPr>
        <w:t xml:space="preserve">Evaluación de protocolos de síntesis de nanopartículas de cobre u óxidos de cobre. </w:t>
      </w:r>
    </w:p>
    <w:p w14:paraId="51A1C74B" w14:textId="3408B758" w:rsidR="00447B92" w:rsidRPr="00447B92" w:rsidRDefault="00447B92" w:rsidP="00447B92">
      <w:pPr>
        <w:rPr>
          <w:b/>
          <w:bCs/>
          <w:i/>
          <w:sz w:val="20"/>
          <w:szCs w:val="20"/>
          <w:lang w:val="en" w:eastAsia="sr-Latn-CS"/>
        </w:rPr>
      </w:pPr>
      <w:r w:rsidRPr="00447B92">
        <w:rPr>
          <w:b/>
          <w:bCs/>
          <w:i/>
          <w:sz w:val="20"/>
          <w:szCs w:val="20"/>
          <w:lang w:val="en" w:eastAsia="sr-Latn-CS"/>
        </w:rPr>
        <w:t>INGENIERÍA, 28(2), pp.e19067-e19067 2023</w:t>
      </w:r>
    </w:p>
    <w:p w14:paraId="6137610C" w14:textId="77777777" w:rsidR="00447B92" w:rsidRPr="00447B92" w:rsidRDefault="00447B92" w:rsidP="00447B92">
      <w:pPr>
        <w:rPr>
          <w:i/>
          <w:sz w:val="20"/>
          <w:szCs w:val="20"/>
          <w:lang w:val="en" w:eastAsia="sr-Latn-CS"/>
        </w:rPr>
      </w:pPr>
    </w:p>
    <w:p w14:paraId="3BCDBA79" w14:textId="3FEFC4D6" w:rsidR="00C551D8" w:rsidRDefault="00C551D8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C551D8">
        <w:rPr>
          <w:i/>
          <w:sz w:val="20"/>
          <w:szCs w:val="20"/>
          <w:lang w:val="en" w:eastAsia="sr-Latn-CS"/>
        </w:rPr>
        <w:t>Dubadi, R</w:t>
      </w:r>
    </w:p>
    <w:p w14:paraId="179C1C28" w14:textId="7F437609" w:rsidR="00C551D8" w:rsidRDefault="00C551D8" w:rsidP="00C551D8">
      <w:pPr>
        <w:rPr>
          <w:i/>
          <w:sz w:val="20"/>
          <w:szCs w:val="20"/>
          <w:u w:val="single"/>
          <w:lang w:val="en" w:eastAsia="sr-Latn-CS"/>
        </w:rPr>
      </w:pPr>
      <w:r w:rsidRPr="00C551D8">
        <w:rPr>
          <w:i/>
          <w:sz w:val="20"/>
          <w:szCs w:val="20"/>
          <w:u w:val="single"/>
          <w:lang w:val="en" w:eastAsia="sr-Latn-CS"/>
        </w:rPr>
        <w:t>Mechanochemically Synthesized Alumina-Based Mesoporous Materials for Antimicrobial, Adsorption, and Catalytic Applications</w:t>
      </w:r>
    </w:p>
    <w:p w14:paraId="53A6D9E1" w14:textId="751B8490" w:rsidR="00C551D8" w:rsidRPr="00C551D8" w:rsidRDefault="00C551D8" w:rsidP="00C551D8">
      <w:pPr>
        <w:rPr>
          <w:b/>
          <w:bCs/>
          <w:i/>
          <w:sz w:val="20"/>
          <w:szCs w:val="20"/>
          <w:lang w:val="en" w:eastAsia="sr-Latn-CS"/>
        </w:rPr>
      </w:pPr>
      <w:r w:rsidRPr="00C551D8">
        <w:rPr>
          <w:b/>
          <w:bCs/>
          <w:i/>
          <w:sz w:val="20"/>
          <w:szCs w:val="20"/>
          <w:lang w:val="en" w:eastAsia="sr-Latn-CS"/>
        </w:rPr>
        <w:t>Doctoral thesis, Kent State University, 2023, https://www.proquest.com/openview/2716a011e1f0bc647e6635d859914820/1?pq-origsite=gscholar&amp;cbl=18750&amp;diss=y</w:t>
      </w:r>
    </w:p>
    <w:p w14:paraId="59B475A6" w14:textId="77777777" w:rsidR="00C551D8" w:rsidRPr="00C551D8" w:rsidRDefault="00C551D8" w:rsidP="00C551D8">
      <w:pPr>
        <w:rPr>
          <w:i/>
          <w:sz w:val="20"/>
          <w:szCs w:val="20"/>
          <w:u w:val="single"/>
          <w:lang w:val="en" w:eastAsia="sr-Latn-CS"/>
        </w:rPr>
      </w:pPr>
    </w:p>
    <w:p w14:paraId="1111D835" w14:textId="09EBF2C9" w:rsidR="001E16F0" w:rsidRDefault="001E16F0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Poonguzhali, G; Noorjahan, CM; Keerthana, S</w:t>
      </w:r>
    </w:p>
    <w:p w14:paraId="17294B8B" w14:textId="23D8BF5F" w:rsidR="001E16F0" w:rsidRPr="001E16F0" w:rsidRDefault="001E16F0" w:rsidP="001E16F0">
      <w:pPr>
        <w:rPr>
          <w:i/>
          <w:sz w:val="20"/>
          <w:szCs w:val="20"/>
          <w:u w:val="single"/>
          <w:lang w:val="en" w:eastAsia="sr-Latn-CS"/>
        </w:rPr>
      </w:pPr>
      <w:r w:rsidRPr="001E16F0">
        <w:rPr>
          <w:i/>
          <w:sz w:val="20"/>
          <w:szCs w:val="20"/>
          <w:u w:val="single"/>
          <w:lang w:val="en" w:eastAsia="sr-Latn-CS"/>
        </w:rPr>
        <w:t>Biosynthesis of Copper Nanoparticles Using Chitosan Extracted from Prawn Shells, Characterization and Antimicrobial Activity</w:t>
      </w:r>
    </w:p>
    <w:p w14:paraId="4D325DC7" w14:textId="7FCF1C6A" w:rsidR="001E16F0" w:rsidRDefault="001E16F0" w:rsidP="001E16F0">
      <w:pPr>
        <w:rPr>
          <w:b/>
          <w:bCs/>
          <w:i/>
          <w:sz w:val="20"/>
          <w:szCs w:val="20"/>
          <w:lang w:val="en" w:eastAsia="sr-Latn-CS"/>
        </w:rPr>
      </w:pPr>
      <w:r w:rsidRPr="001E16F0">
        <w:rPr>
          <w:b/>
          <w:bCs/>
          <w:i/>
          <w:sz w:val="20"/>
          <w:szCs w:val="20"/>
          <w:lang w:val="en" w:eastAsia="sr-Latn-CS"/>
        </w:rPr>
        <w:t>ASIAN JOURNAL OF BIOLOGICAL AND LIFE SCIENCES,</w:t>
      </w:r>
      <w:r>
        <w:rPr>
          <w:b/>
          <w:bCs/>
          <w:i/>
          <w:sz w:val="20"/>
          <w:szCs w:val="20"/>
          <w:lang w:val="en" w:eastAsia="sr-Latn-CS"/>
        </w:rPr>
        <w:t xml:space="preserve"> </w:t>
      </w:r>
      <w:r w:rsidRPr="001E16F0">
        <w:rPr>
          <w:b/>
          <w:bCs/>
          <w:i/>
          <w:sz w:val="20"/>
          <w:szCs w:val="20"/>
          <w:lang w:val="en" w:eastAsia="sr-Latn-CS"/>
        </w:rPr>
        <w:t>11(3):737-744 2022</w:t>
      </w:r>
    </w:p>
    <w:p w14:paraId="3C0AA7AB" w14:textId="77777777" w:rsidR="001E16F0" w:rsidRPr="001E16F0" w:rsidRDefault="001E16F0" w:rsidP="001E16F0">
      <w:pPr>
        <w:rPr>
          <w:b/>
          <w:bCs/>
          <w:i/>
          <w:sz w:val="20"/>
          <w:szCs w:val="20"/>
          <w:lang w:val="en" w:eastAsia="sr-Latn-CS"/>
        </w:rPr>
      </w:pPr>
    </w:p>
    <w:p w14:paraId="2A2C284E" w14:textId="7BB95C2B" w:rsidR="00F2725F" w:rsidRDefault="00F2725F" w:rsidP="00F2725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Zhang, S; Lu, J;…&amp;Guo, J</w:t>
      </w:r>
    </w:p>
    <w:p w14:paraId="7B1313BF" w14:textId="77777777" w:rsidR="00F2725F" w:rsidRPr="00EB4928" w:rsidRDefault="00F2725F" w:rsidP="00F2725F">
      <w:pPr>
        <w:rPr>
          <w:i/>
          <w:sz w:val="20"/>
          <w:szCs w:val="20"/>
          <w:u w:val="single"/>
          <w:lang w:val="en" w:eastAsia="sr-Latn-CS"/>
        </w:rPr>
      </w:pPr>
      <w:r w:rsidRPr="00EB4928">
        <w:rPr>
          <w:i/>
          <w:sz w:val="20"/>
          <w:szCs w:val="20"/>
          <w:u w:val="single"/>
          <w:lang w:val="en" w:eastAsia="sr-Latn-CS"/>
        </w:rPr>
        <w:t>Insights of metallic nanoparticles and ions in accelerating the bacterial uptake of antibiotic resistance genes</w:t>
      </w:r>
    </w:p>
    <w:p w14:paraId="25E9774E" w14:textId="77777777" w:rsidR="00F2725F" w:rsidRPr="00EB4928" w:rsidRDefault="00F2725F" w:rsidP="00F2725F">
      <w:pPr>
        <w:rPr>
          <w:b/>
          <w:bCs/>
          <w:i/>
          <w:sz w:val="20"/>
          <w:szCs w:val="20"/>
          <w:lang w:val="en" w:eastAsia="sr-Latn-CS"/>
        </w:rPr>
      </w:pPr>
      <w:r w:rsidRPr="00EB4928">
        <w:rPr>
          <w:b/>
          <w:bCs/>
          <w:i/>
          <w:sz w:val="20"/>
          <w:szCs w:val="20"/>
          <w:lang w:val="en" w:eastAsia="sr-Latn-CS"/>
        </w:rPr>
        <w:t>JOURNAL OF HAZARDOUS MATERIALS 421(1-2):126728 202</w:t>
      </w:r>
      <w:r>
        <w:rPr>
          <w:b/>
          <w:bCs/>
          <w:i/>
          <w:sz w:val="20"/>
          <w:szCs w:val="20"/>
          <w:lang w:val="en" w:eastAsia="sr-Latn-CS"/>
        </w:rPr>
        <w:t>2</w:t>
      </w:r>
    </w:p>
    <w:p w14:paraId="5D187DE0" w14:textId="77777777" w:rsidR="00F2725F" w:rsidRPr="00F2725F" w:rsidRDefault="00F2725F" w:rsidP="00F2725F">
      <w:pPr>
        <w:rPr>
          <w:i/>
          <w:sz w:val="20"/>
          <w:szCs w:val="20"/>
          <w:lang w:val="en" w:eastAsia="sr-Latn-CS"/>
        </w:rPr>
      </w:pPr>
    </w:p>
    <w:p w14:paraId="5B6E0F41" w14:textId="660958B3" w:rsidR="00D51055" w:rsidRDefault="00D51055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Sharma, P; Goyal, D; Chudasama, B</w:t>
      </w:r>
    </w:p>
    <w:p w14:paraId="0F9CAB04" w14:textId="7338EEFF" w:rsidR="00D51055" w:rsidRDefault="00D51055" w:rsidP="00D51055">
      <w:pPr>
        <w:rPr>
          <w:i/>
          <w:sz w:val="20"/>
          <w:szCs w:val="20"/>
          <w:lang w:val="en" w:eastAsia="sr-Latn-CS"/>
        </w:rPr>
      </w:pPr>
      <w:r w:rsidRPr="00D51055">
        <w:rPr>
          <w:i/>
          <w:sz w:val="20"/>
          <w:szCs w:val="20"/>
          <w:u w:val="single"/>
          <w:lang w:val="en" w:eastAsia="sr-Latn-CS"/>
        </w:rPr>
        <w:t>Antibacterial Activity of Colloidal Copper Nanoparticles against Gram‐negative ( Escherichia coli and Proteus vulgaris ) Bacteria</w:t>
      </w:r>
      <w:r>
        <w:rPr>
          <w:i/>
          <w:sz w:val="20"/>
          <w:szCs w:val="20"/>
          <w:lang w:val="en" w:eastAsia="sr-Latn-CS"/>
        </w:rPr>
        <w:t xml:space="preserve">, </w:t>
      </w:r>
      <w:r w:rsidRPr="00D51055">
        <w:rPr>
          <w:b/>
          <w:bCs/>
          <w:i/>
          <w:sz w:val="20"/>
          <w:szCs w:val="20"/>
          <w:lang w:val="en" w:eastAsia="sr-Latn-CS"/>
        </w:rPr>
        <w:t>LETTERS IN APPLIED MICROBIOLOGY, 2022. DOI: 10.1111/lam.13655</w:t>
      </w:r>
    </w:p>
    <w:p w14:paraId="69D26BCF" w14:textId="77777777" w:rsidR="00AD01E9" w:rsidRPr="00AD01E9" w:rsidRDefault="00AD01E9" w:rsidP="00AD01E9">
      <w:pPr>
        <w:rPr>
          <w:i/>
          <w:sz w:val="20"/>
          <w:szCs w:val="20"/>
          <w:lang w:val="en" w:eastAsia="sr-Latn-CS"/>
        </w:rPr>
      </w:pPr>
    </w:p>
    <w:p w14:paraId="355706A0" w14:textId="054A7462" w:rsidR="00A5716B" w:rsidRDefault="00A5716B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Barbosa, JRM; Santos, ASGG;…&amp; Soares, OSGP</w:t>
      </w:r>
    </w:p>
    <w:p w14:paraId="480F0885" w14:textId="77777777" w:rsidR="00A5716B" w:rsidRPr="00A5716B" w:rsidRDefault="00A5716B" w:rsidP="00A5716B">
      <w:pPr>
        <w:rPr>
          <w:i/>
          <w:sz w:val="20"/>
          <w:szCs w:val="20"/>
          <w:u w:val="single"/>
          <w:lang w:val="en" w:eastAsia="sr-Latn-CS"/>
        </w:rPr>
      </w:pPr>
      <w:r w:rsidRPr="00A5716B">
        <w:rPr>
          <w:i/>
          <w:sz w:val="20"/>
          <w:szCs w:val="20"/>
          <w:u w:val="single"/>
          <w:lang w:val="en" w:eastAsia="sr-Latn-CS"/>
        </w:rPr>
        <w:t>Carbon based materials for water disinfection and heavy metals removal</w:t>
      </w:r>
    </w:p>
    <w:p w14:paraId="145F80F0" w14:textId="11FA6214" w:rsidR="00A5716B" w:rsidRPr="00A5716B" w:rsidRDefault="00A5716B" w:rsidP="00A5716B">
      <w:pPr>
        <w:rPr>
          <w:b/>
          <w:bCs/>
          <w:i/>
          <w:sz w:val="20"/>
          <w:szCs w:val="20"/>
          <w:lang w:val="en" w:eastAsia="sr-Latn-CS"/>
        </w:rPr>
      </w:pPr>
      <w:r w:rsidRPr="00A5716B">
        <w:rPr>
          <w:b/>
          <w:bCs/>
          <w:i/>
          <w:sz w:val="20"/>
          <w:szCs w:val="20"/>
          <w:lang w:val="en" w:eastAsia="sr-Latn-CS"/>
        </w:rPr>
        <w:t>ENVIRONMENTAL TECHNOLOGY, 2022 DOI: 10.1080/09593330.2022.2154173</w:t>
      </w:r>
    </w:p>
    <w:p w14:paraId="6CD50F65" w14:textId="77777777" w:rsidR="00A5716B" w:rsidRPr="00A5716B" w:rsidRDefault="00A5716B" w:rsidP="00A5716B">
      <w:pPr>
        <w:rPr>
          <w:i/>
          <w:sz w:val="20"/>
          <w:szCs w:val="20"/>
          <w:lang w:val="en" w:eastAsia="sr-Latn-CS"/>
        </w:rPr>
      </w:pPr>
    </w:p>
    <w:p w14:paraId="79DF5FE7" w14:textId="149BBAB9" w:rsidR="00527D4E" w:rsidRDefault="00527D4E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Ballesteros, LF; Lamsaf, H…&amp;Teixeira, JA</w:t>
      </w:r>
    </w:p>
    <w:p w14:paraId="2CFB425F" w14:textId="2DCADFB7" w:rsidR="00527D4E" w:rsidRPr="00527D4E" w:rsidRDefault="00527D4E" w:rsidP="00527D4E">
      <w:pPr>
        <w:rPr>
          <w:i/>
          <w:sz w:val="20"/>
          <w:szCs w:val="20"/>
          <w:u w:val="single"/>
          <w:lang w:val="en" w:eastAsia="sr-Latn-CS"/>
        </w:rPr>
      </w:pPr>
      <w:r w:rsidRPr="00527D4E">
        <w:rPr>
          <w:i/>
          <w:sz w:val="20"/>
          <w:szCs w:val="20"/>
          <w:u w:val="single"/>
          <w:lang w:val="en" w:eastAsia="sr-Latn-CS"/>
        </w:rPr>
        <w:t>Active Packaging Systems Based on Metal and Metal Oxide Nanoparticles</w:t>
      </w:r>
    </w:p>
    <w:p w14:paraId="5AF5305E" w14:textId="0B6EF448" w:rsidR="00527D4E" w:rsidRPr="00527D4E" w:rsidRDefault="00527D4E" w:rsidP="00527D4E">
      <w:pPr>
        <w:rPr>
          <w:b/>
          <w:bCs/>
          <w:i/>
          <w:sz w:val="20"/>
          <w:szCs w:val="20"/>
          <w:lang w:val="en" w:eastAsia="sr-Latn-CS"/>
        </w:rPr>
      </w:pPr>
      <w:r w:rsidRPr="00527D4E">
        <w:rPr>
          <w:b/>
          <w:bCs/>
          <w:i/>
          <w:sz w:val="20"/>
          <w:szCs w:val="20"/>
          <w:lang w:val="en" w:eastAsia="sr-Latn-CS"/>
        </w:rPr>
        <w:t>In book: Nanotechnology‐Enhanced Food Packaging, 2022, DOI: 10.1002/9783527827718.ch7</w:t>
      </w:r>
    </w:p>
    <w:p w14:paraId="0023061D" w14:textId="77777777" w:rsidR="00527D4E" w:rsidRPr="00527D4E" w:rsidRDefault="00527D4E" w:rsidP="00527D4E">
      <w:pPr>
        <w:rPr>
          <w:i/>
          <w:sz w:val="20"/>
          <w:szCs w:val="20"/>
          <w:lang w:val="en" w:eastAsia="sr-Latn-CS"/>
        </w:rPr>
      </w:pPr>
    </w:p>
    <w:p w14:paraId="188A96F3" w14:textId="1A8B5A5B" w:rsidR="00F6269A" w:rsidRDefault="00F6269A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Romero-Resendiz, L;Tahawy, ME;…&amp;Zhu, YT</w:t>
      </w:r>
    </w:p>
    <w:p w14:paraId="6F161F76" w14:textId="203B5E95" w:rsidR="00F6269A" w:rsidRPr="00F6269A" w:rsidRDefault="00F6269A" w:rsidP="00F6269A">
      <w:pPr>
        <w:rPr>
          <w:i/>
          <w:sz w:val="20"/>
          <w:szCs w:val="20"/>
          <w:u w:val="single"/>
          <w:lang w:val="en" w:eastAsia="sr-Latn-CS"/>
        </w:rPr>
      </w:pPr>
      <w:r w:rsidRPr="00F6269A">
        <w:rPr>
          <w:i/>
          <w:sz w:val="20"/>
          <w:szCs w:val="20"/>
          <w:u w:val="single"/>
          <w:lang w:val="en" w:eastAsia="sr-Latn-CS"/>
        </w:rPr>
        <w:t>Heterostructured stainless steel: Properties, current trends, and future perspectives</w:t>
      </w:r>
    </w:p>
    <w:p w14:paraId="20A836E6" w14:textId="13FC3671" w:rsidR="00F6269A" w:rsidRPr="00F6269A" w:rsidRDefault="00F6269A" w:rsidP="00F6269A">
      <w:pPr>
        <w:rPr>
          <w:b/>
          <w:bCs/>
          <w:i/>
          <w:sz w:val="20"/>
          <w:szCs w:val="20"/>
          <w:lang w:val="en" w:eastAsia="sr-Latn-CS"/>
        </w:rPr>
      </w:pPr>
      <w:r w:rsidRPr="00F6269A">
        <w:rPr>
          <w:b/>
          <w:bCs/>
          <w:i/>
          <w:sz w:val="20"/>
          <w:szCs w:val="20"/>
          <w:lang w:val="en" w:eastAsia="sr-Latn-CS"/>
        </w:rPr>
        <w:t>MATERIALS SCIENCE AND ENGINEERING R REPORTS, 2022, DOI: 10.1016/j.mser.2022.100691</w:t>
      </w:r>
    </w:p>
    <w:p w14:paraId="0E930BE1" w14:textId="77777777" w:rsidR="00F6269A" w:rsidRPr="00F6269A" w:rsidRDefault="00F6269A" w:rsidP="00F6269A">
      <w:pPr>
        <w:rPr>
          <w:i/>
          <w:sz w:val="20"/>
          <w:szCs w:val="20"/>
          <w:lang w:val="en" w:eastAsia="sr-Latn-CS"/>
        </w:rPr>
      </w:pPr>
    </w:p>
    <w:p w14:paraId="64CBBFCD" w14:textId="3DFD5B3C" w:rsidR="00C4597E" w:rsidRDefault="00C4597E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Chopra, H; Kumar, S…&amp;Emran, TB</w:t>
      </w:r>
    </w:p>
    <w:p w14:paraId="3BA1F40C" w14:textId="4ED9CD09" w:rsidR="00C4597E" w:rsidRDefault="00C4597E" w:rsidP="00C4597E">
      <w:pPr>
        <w:rPr>
          <w:i/>
          <w:sz w:val="20"/>
          <w:szCs w:val="20"/>
          <w:lang w:val="en" w:eastAsia="sr-Latn-CS"/>
        </w:rPr>
      </w:pPr>
      <w:r w:rsidRPr="00C4597E">
        <w:rPr>
          <w:i/>
          <w:sz w:val="20"/>
          <w:szCs w:val="20"/>
          <w:u w:val="single"/>
          <w:lang w:val="en" w:eastAsia="sr-Latn-CS"/>
        </w:rPr>
        <w:t>Wound dressings: Recent updates</w:t>
      </w:r>
      <w:r>
        <w:rPr>
          <w:i/>
          <w:sz w:val="20"/>
          <w:szCs w:val="20"/>
          <w:lang w:val="en" w:eastAsia="sr-Latn-CS"/>
        </w:rPr>
        <w:t xml:space="preserve">, </w:t>
      </w:r>
      <w:r w:rsidR="00A5716B" w:rsidRPr="00C4597E">
        <w:rPr>
          <w:b/>
          <w:bCs/>
          <w:i/>
          <w:sz w:val="20"/>
          <w:szCs w:val="20"/>
          <w:lang w:val="en" w:eastAsia="sr-Latn-CS"/>
        </w:rPr>
        <w:t xml:space="preserve">INTERNATIONAL JOURNAL OF SURGERY </w:t>
      </w:r>
      <w:r w:rsidRPr="00C4597E">
        <w:rPr>
          <w:b/>
          <w:bCs/>
          <w:i/>
          <w:sz w:val="20"/>
          <w:szCs w:val="20"/>
          <w:lang w:val="en" w:eastAsia="sr-Latn-CS"/>
        </w:rPr>
        <w:t>(London, England) 104:106793 2022</w:t>
      </w:r>
    </w:p>
    <w:p w14:paraId="3A8851A6" w14:textId="77777777" w:rsidR="00C4597E" w:rsidRPr="00C4597E" w:rsidRDefault="00C4597E" w:rsidP="00C4597E">
      <w:pPr>
        <w:rPr>
          <w:i/>
          <w:sz w:val="20"/>
          <w:szCs w:val="20"/>
          <w:lang w:val="en" w:eastAsia="sr-Latn-CS"/>
        </w:rPr>
      </w:pPr>
    </w:p>
    <w:p w14:paraId="582AA097" w14:textId="461D156D" w:rsidR="00012164" w:rsidRDefault="00012164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Shabatina, T; Vernaya, O;…&amp;Melnikov, M</w:t>
      </w:r>
    </w:p>
    <w:p w14:paraId="48502A3B" w14:textId="4A244669" w:rsidR="00012164" w:rsidRPr="00012164" w:rsidRDefault="00012164" w:rsidP="00012164">
      <w:pPr>
        <w:rPr>
          <w:i/>
          <w:sz w:val="20"/>
          <w:szCs w:val="20"/>
          <w:u w:val="single"/>
          <w:lang w:val="en" w:eastAsia="sr-Latn-CS"/>
        </w:rPr>
      </w:pPr>
      <w:r w:rsidRPr="00012164">
        <w:rPr>
          <w:i/>
          <w:sz w:val="20"/>
          <w:szCs w:val="20"/>
          <w:u w:val="single"/>
          <w:lang w:val="en" w:eastAsia="sr-Latn-CS"/>
        </w:rPr>
        <w:t>Nanoparticles of Bioactive Metals/Metal Oxides and Their Nanocomposites with Antibacterial Drugs for Biomedical Applications</w:t>
      </w:r>
    </w:p>
    <w:p w14:paraId="6CAE15BD" w14:textId="6C80BA1F" w:rsidR="00012164" w:rsidRPr="00012164" w:rsidRDefault="00012164" w:rsidP="00012164">
      <w:pPr>
        <w:rPr>
          <w:b/>
          <w:bCs/>
          <w:i/>
          <w:sz w:val="20"/>
          <w:szCs w:val="20"/>
          <w:lang w:val="en" w:eastAsia="sr-Latn-CS"/>
        </w:rPr>
      </w:pPr>
      <w:r w:rsidRPr="00012164">
        <w:rPr>
          <w:b/>
          <w:bCs/>
          <w:i/>
          <w:sz w:val="20"/>
          <w:szCs w:val="20"/>
          <w:lang w:val="en" w:eastAsia="sr-Latn-CS"/>
        </w:rPr>
        <w:t>MATERIALS 15(10):3602 2022</w:t>
      </w:r>
    </w:p>
    <w:p w14:paraId="21BD89A5" w14:textId="77777777" w:rsidR="00012164" w:rsidRPr="00012164" w:rsidRDefault="00012164" w:rsidP="00012164">
      <w:pPr>
        <w:rPr>
          <w:i/>
          <w:sz w:val="20"/>
          <w:szCs w:val="20"/>
          <w:lang w:val="en" w:eastAsia="sr-Latn-CS"/>
        </w:rPr>
      </w:pPr>
    </w:p>
    <w:p w14:paraId="238EF7FA" w14:textId="32E6B7EC" w:rsidR="00D21499" w:rsidRDefault="00D21499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Smith, JL; Tran, N,…&amp;Qian, M</w:t>
      </w:r>
    </w:p>
    <w:p w14:paraId="1B520271" w14:textId="1F615136" w:rsidR="00D21499" w:rsidRDefault="00D21499" w:rsidP="00D21499">
      <w:pPr>
        <w:rPr>
          <w:i/>
          <w:sz w:val="20"/>
          <w:szCs w:val="20"/>
          <w:u w:val="single"/>
          <w:lang w:val="en" w:eastAsia="sr-Latn-CS"/>
        </w:rPr>
      </w:pPr>
      <w:r w:rsidRPr="00D21499">
        <w:rPr>
          <w:i/>
          <w:sz w:val="20"/>
          <w:szCs w:val="20"/>
          <w:u w:val="single"/>
          <w:lang w:val="en" w:eastAsia="sr-Latn-CS"/>
        </w:rPr>
        <w:t>Robust bulk micro-nano hierarchical copper structures possessing exceptional bactericidal efficacy</w:t>
      </w:r>
    </w:p>
    <w:p w14:paraId="73754128" w14:textId="00818B01" w:rsidR="00D21499" w:rsidRPr="00D12476" w:rsidRDefault="00D12476" w:rsidP="00D21499">
      <w:pPr>
        <w:rPr>
          <w:b/>
          <w:bCs/>
          <w:i/>
          <w:sz w:val="20"/>
          <w:szCs w:val="20"/>
          <w:lang w:val="en" w:eastAsia="sr-Latn-CS"/>
        </w:rPr>
      </w:pPr>
      <w:r w:rsidRPr="00D12476">
        <w:rPr>
          <w:b/>
          <w:bCs/>
          <w:i/>
          <w:sz w:val="20"/>
          <w:szCs w:val="20"/>
          <w:lang w:val="en" w:eastAsia="sr-Latn-CS"/>
        </w:rPr>
        <w:t>BIOMATERIALS, 280: 121271 2022</w:t>
      </w:r>
    </w:p>
    <w:p w14:paraId="659F3BAE" w14:textId="77777777" w:rsidR="00D21499" w:rsidRPr="00D21499" w:rsidRDefault="00D21499" w:rsidP="00D21499">
      <w:pPr>
        <w:rPr>
          <w:i/>
          <w:sz w:val="20"/>
          <w:szCs w:val="20"/>
          <w:u w:val="single"/>
          <w:lang w:val="en" w:eastAsia="sr-Latn-CS"/>
        </w:rPr>
      </w:pPr>
    </w:p>
    <w:p w14:paraId="2D1E75B3" w14:textId="661306CB" w:rsidR="00293737" w:rsidRDefault="00293737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293737">
        <w:rPr>
          <w:i/>
          <w:sz w:val="20"/>
          <w:szCs w:val="20"/>
          <w:lang w:val="en" w:eastAsia="sr-Latn-CS"/>
        </w:rPr>
        <w:t>Marzban, A</w:t>
      </w:r>
      <w:r>
        <w:rPr>
          <w:i/>
          <w:sz w:val="20"/>
          <w:szCs w:val="20"/>
          <w:lang w:val="en" w:eastAsia="sr-Latn-CS"/>
        </w:rPr>
        <w:t>;</w:t>
      </w:r>
      <w:r w:rsidRPr="00293737">
        <w:rPr>
          <w:i/>
          <w:sz w:val="20"/>
          <w:szCs w:val="20"/>
          <w:lang w:val="en" w:eastAsia="sr-Latn-CS"/>
        </w:rPr>
        <w:t xml:space="preserve"> Mirzaei, SZ</w:t>
      </w:r>
      <w:r>
        <w:rPr>
          <w:i/>
          <w:sz w:val="20"/>
          <w:szCs w:val="20"/>
          <w:lang w:val="en" w:eastAsia="sr-Latn-CS"/>
        </w:rPr>
        <w:t>;…</w:t>
      </w:r>
      <w:r w:rsidRPr="00293737">
        <w:rPr>
          <w:i/>
          <w:sz w:val="20"/>
          <w:szCs w:val="20"/>
          <w:lang w:val="en" w:eastAsia="sr-Latn-CS"/>
        </w:rPr>
        <w:t xml:space="preserve"> &amp; Danesh, A</w:t>
      </w:r>
    </w:p>
    <w:p w14:paraId="5A511ED2" w14:textId="3A320E7B" w:rsidR="00293737" w:rsidRPr="00293737" w:rsidRDefault="00293737" w:rsidP="00293737">
      <w:pPr>
        <w:rPr>
          <w:i/>
          <w:sz w:val="20"/>
          <w:szCs w:val="20"/>
          <w:lang w:val="en" w:eastAsia="sr-Latn-CS"/>
        </w:rPr>
      </w:pPr>
      <w:r w:rsidRPr="00293737">
        <w:rPr>
          <w:i/>
          <w:sz w:val="20"/>
          <w:szCs w:val="20"/>
          <w:u w:val="single"/>
          <w:lang w:val="en" w:eastAsia="sr-Latn-CS"/>
        </w:rPr>
        <w:t>Biogenesis of copper nanoparticles assisted with seaweed polysaccharide with antibacterial and antibiofilm properties against methicillin-resistant Staphylococcus aureus</w:t>
      </w:r>
      <w:r w:rsidRPr="00293737">
        <w:rPr>
          <w:i/>
          <w:sz w:val="20"/>
          <w:szCs w:val="20"/>
          <w:lang w:val="en" w:eastAsia="sr-Latn-CS"/>
        </w:rPr>
        <w:t xml:space="preserve">. </w:t>
      </w:r>
      <w:r w:rsidR="00342CD5">
        <w:rPr>
          <w:b/>
          <w:bCs/>
          <w:i/>
          <w:sz w:val="20"/>
          <w:szCs w:val="20"/>
          <w:lang w:val="en" w:eastAsia="sr-Latn-CS"/>
        </w:rPr>
        <w:t>J</w:t>
      </w:r>
      <w:r w:rsidR="00342CD5" w:rsidRPr="00293737">
        <w:rPr>
          <w:b/>
          <w:bCs/>
          <w:i/>
          <w:sz w:val="20"/>
          <w:szCs w:val="20"/>
          <w:lang w:val="en" w:eastAsia="sr-Latn-CS"/>
        </w:rPr>
        <w:t>ournal of drug delivery science and technology</w:t>
      </w:r>
      <w:r w:rsidRPr="00293737">
        <w:rPr>
          <w:b/>
          <w:bCs/>
          <w:i/>
          <w:sz w:val="20"/>
          <w:szCs w:val="20"/>
          <w:lang w:val="en" w:eastAsia="sr-Latn-CS"/>
        </w:rPr>
        <w:t>, 74:103499 2022</w:t>
      </w:r>
    </w:p>
    <w:p w14:paraId="5125128C" w14:textId="77777777" w:rsidR="00293737" w:rsidRDefault="00293737" w:rsidP="00293737">
      <w:pPr>
        <w:pStyle w:val="ListParagraph"/>
        <w:ind w:left="360"/>
        <w:rPr>
          <w:i/>
          <w:sz w:val="20"/>
          <w:szCs w:val="20"/>
          <w:lang w:val="en" w:eastAsia="sr-Latn-CS"/>
        </w:rPr>
      </w:pPr>
    </w:p>
    <w:p w14:paraId="25434361" w14:textId="2D4B5763" w:rsidR="00293737" w:rsidRDefault="00293737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293737">
        <w:rPr>
          <w:i/>
          <w:sz w:val="20"/>
          <w:szCs w:val="20"/>
          <w:lang w:val="en" w:eastAsia="sr-Latn-CS"/>
        </w:rPr>
        <w:t>Awassa, J</w:t>
      </w:r>
      <w:r w:rsidR="00CD3FD4">
        <w:rPr>
          <w:i/>
          <w:sz w:val="20"/>
          <w:szCs w:val="20"/>
          <w:lang w:val="en" w:eastAsia="sr-Latn-CS"/>
        </w:rPr>
        <w:t>;</w:t>
      </w:r>
      <w:r w:rsidRPr="00293737">
        <w:rPr>
          <w:i/>
          <w:sz w:val="20"/>
          <w:szCs w:val="20"/>
          <w:lang w:val="en" w:eastAsia="sr-Latn-CS"/>
        </w:rPr>
        <w:t xml:space="preserve"> Cornu, D</w:t>
      </w:r>
      <w:r w:rsidR="00CD3FD4">
        <w:rPr>
          <w:i/>
          <w:sz w:val="20"/>
          <w:szCs w:val="20"/>
          <w:lang w:val="en" w:eastAsia="sr-Latn-CS"/>
        </w:rPr>
        <w:t>;…</w:t>
      </w:r>
      <w:r w:rsidRPr="00293737">
        <w:rPr>
          <w:i/>
          <w:sz w:val="20"/>
          <w:szCs w:val="20"/>
          <w:lang w:val="en" w:eastAsia="sr-Latn-CS"/>
        </w:rPr>
        <w:t xml:space="preserve"> &amp; El-Kirat-Chatel, S</w:t>
      </w:r>
    </w:p>
    <w:p w14:paraId="161172A2" w14:textId="45F12344" w:rsidR="00293737" w:rsidRDefault="00293737" w:rsidP="00293737">
      <w:pPr>
        <w:rPr>
          <w:b/>
          <w:bCs/>
          <w:i/>
          <w:sz w:val="20"/>
          <w:szCs w:val="20"/>
          <w:lang w:val="en" w:eastAsia="sr-Latn-CS"/>
        </w:rPr>
      </w:pPr>
      <w:r w:rsidRPr="00293737">
        <w:rPr>
          <w:i/>
          <w:sz w:val="20"/>
          <w:szCs w:val="20"/>
          <w:u w:val="single"/>
          <w:lang w:val="en" w:eastAsia="sr-Latn-CS"/>
        </w:rPr>
        <w:t>Direct contact, dissolution and generation of reactive oxygen species: How to optimize the antibacterial effects of layered double hydroxides</w:t>
      </w:r>
      <w:r w:rsidRPr="00293737">
        <w:rPr>
          <w:i/>
          <w:sz w:val="20"/>
          <w:szCs w:val="20"/>
          <w:lang w:val="en" w:eastAsia="sr-Latn-CS"/>
        </w:rPr>
        <w:t xml:space="preserve">. </w:t>
      </w:r>
      <w:r w:rsidRPr="00293737">
        <w:rPr>
          <w:b/>
          <w:bCs/>
          <w:i/>
          <w:sz w:val="20"/>
          <w:szCs w:val="20"/>
          <w:lang w:val="en" w:eastAsia="sr-Latn-CS"/>
        </w:rPr>
        <w:t xml:space="preserve">COLLOIDS AND SURFACES B: BIOINTERFACES, </w:t>
      </w:r>
      <w:r>
        <w:rPr>
          <w:b/>
          <w:bCs/>
          <w:i/>
          <w:sz w:val="20"/>
          <w:szCs w:val="20"/>
          <w:lang w:val="en" w:eastAsia="sr-Latn-CS"/>
        </w:rPr>
        <w:t xml:space="preserve">217: </w:t>
      </w:r>
      <w:r w:rsidRPr="00293737">
        <w:rPr>
          <w:b/>
          <w:bCs/>
          <w:i/>
          <w:sz w:val="20"/>
          <w:szCs w:val="20"/>
          <w:lang w:val="en" w:eastAsia="sr-Latn-CS"/>
        </w:rPr>
        <w:t>112623</w:t>
      </w:r>
      <w:r>
        <w:rPr>
          <w:b/>
          <w:bCs/>
          <w:i/>
          <w:sz w:val="20"/>
          <w:szCs w:val="20"/>
          <w:lang w:val="en" w:eastAsia="sr-Latn-CS"/>
        </w:rPr>
        <w:t xml:space="preserve"> 2022</w:t>
      </w:r>
    </w:p>
    <w:p w14:paraId="4EE2B2B5" w14:textId="77777777" w:rsidR="00293737" w:rsidRPr="00293737" w:rsidRDefault="00293737" w:rsidP="00293737">
      <w:pPr>
        <w:rPr>
          <w:i/>
          <w:sz w:val="20"/>
          <w:szCs w:val="20"/>
          <w:lang w:val="en" w:eastAsia="sr-Latn-CS"/>
        </w:rPr>
      </w:pPr>
    </w:p>
    <w:p w14:paraId="28BF9E86" w14:textId="77777777" w:rsidR="00980344" w:rsidRDefault="00980344" w:rsidP="00980344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980344">
        <w:rPr>
          <w:i/>
          <w:sz w:val="20"/>
          <w:szCs w:val="20"/>
          <w:lang w:val="en" w:eastAsia="sr-Latn-CS"/>
        </w:rPr>
        <w:t>Stamer, KS</w:t>
      </w:r>
      <w:r>
        <w:rPr>
          <w:i/>
          <w:sz w:val="20"/>
          <w:szCs w:val="20"/>
          <w:lang w:val="en" w:eastAsia="sr-Latn-CS"/>
        </w:rPr>
        <w:t>;</w:t>
      </w:r>
      <w:r w:rsidRPr="00980344">
        <w:rPr>
          <w:i/>
          <w:sz w:val="20"/>
          <w:szCs w:val="20"/>
          <w:lang w:val="en" w:eastAsia="sr-Latn-CS"/>
        </w:rPr>
        <w:t xml:space="preserve"> Pigaleva, MA</w:t>
      </w:r>
      <w:r>
        <w:rPr>
          <w:i/>
          <w:sz w:val="20"/>
          <w:szCs w:val="20"/>
          <w:lang w:val="en" w:eastAsia="sr-Latn-CS"/>
        </w:rPr>
        <w:t>;</w:t>
      </w:r>
      <w:r w:rsidRPr="00980344">
        <w:rPr>
          <w:i/>
          <w:sz w:val="20"/>
          <w:szCs w:val="20"/>
          <w:lang w:val="en" w:eastAsia="sr-Latn-CS"/>
        </w:rPr>
        <w:t xml:space="preserve"> ... &amp; Gallyamov, MO</w:t>
      </w:r>
    </w:p>
    <w:p w14:paraId="2F6AD321" w14:textId="156C3C88" w:rsidR="00980344" w:rsidRPr="00980344" w:rsidRDefault="00980344" w:rsidP="00980344">
      <w:pPr>
        <w:rPr>
          <w:b/>
          <w:bCs/>
          <w:i/>
          <w:sz w:val="20"/>
          <w:szCs w:val="20"/>
          <w:lang w:val="en" w:eastAsia="sr-Latn-CS"/>
        </w:rPr>
      </w:pPr>
      <w:r w:rsidRPr="00980344">
        <w:rPr>
          <w:i/>
          <w:sz w:val="20"/>
          <w:szCs w:val="20"/>
          <w:u w:val="single"/>
          <w:lang w:val="en" w:eastAsia="sr-Latn-CS"/>
        </w:rPr>
        <w:t>Water Saturated with Pressurized CO2 as a Tool to Create Various 3D Morphologies of Composites Based on Chitosan and Copper Nanoparticles</w:t>
      </w:r>
      <w:r w:rsidRPr="00980344">
        <w:rPr>
          <w:i/>
          <w:sz w:val="20"/>
          <w:szCs w:val="20"/>
          <w:lang w:val="en" w:eastAsia="sr-Latn-CS"/>
        </w:rPr>
        <w:t xml:space="preserve">. </w:t>
      </w:r>
      <w:r w:rsidRPr="00980344">
        <w:rPr>
          <w:b/>
          <w:bCs/>
          <w:i/>
          <w:sz w:val="20"/>
          <w:szCs w:val="20"/>
          <w:lang w:val="en" w:eastAsia="sr-Latn-CS"/>
        </w:rPr>
        <w:t>MOLECULES, 27(21)</w:t>
      </w:r>
      <w:r w:rsidR="00C803FB">
        <w:rPr>
          <w:b/>
          <w:bCs/>
          <w:i/>
          <w:sz w:val="20"/>
          <w:szCs w:val="20"/>
          <w:lang w:val="en" w:eastAsia="sr-Latn-CS"/>
        </w:rPr>
        <w:t>:</w:t>
      </w:r>
      <w:r w:rsidRPr="00980344">
        <w:rPr>
          <w:b/>
          <w:bCs/>
          <w:i/>
          <w:sz w:val="20"/>
          <w:szCs w:val="20"/>
          <w:lang w:val="en" w:eastAsia="sr-Latn-CS"/>
        </w:rPr>
        <w:t xml:space="preserve"> 7261 2022</w:t>
      </w:r>
    </w:p>
    <w:p w14:paraId="54A5E872" w14:textId="77777777" w:rsidR="00980344" w:rsidRPr="00980344" w:rsidRDefault="00980344" w:rsidP="00980344">
      <w:pPr>
        <w:rPr>
          <w:i/>
          <w:sz w:val="20"/>
          <w:szCs w:val="20"/>
          <w:lang w:val="en" w:eastAsia="sr-Latn-CS"/>
        </w:rPr>
      </w:pPr>
    </w:p>
    <w:p w14:paraId="2C489116" w14:textId="130484E4" w:rsidR="0013593D" w:rsidRDefault="0013593D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13593D">
        <w:rPr>
          <w:i/>
          <w:sz w:val="20"/>
          <w:szCs w:val="20"/>
          <w:lang w:val="en" w:eastAsia="sr-Latn-CS"/>
        </w:rPr>
        <w:t>Ma, JL</w:t>
      </w:r>
      <w:r w:rsidR="00917109">
        <w:rPr>
          <w:i/>
          <w:sz w:val="20"/>
          <w:szCs w:val="20"/>
          <w:lang w:val="en" w:eastAsia="sr-Latn-CS"/>
        </w:rPr>
        <w:t>;</w:t>
      </w:r>
      <w:r w:rsidRPr="0013593D">
        <w:rPr>
          <w:i/>
          <w:sz w:val="20"/>
          <w:szCs w:val="20"/>
          <w:lang w:val="en" w:eastAsia="sr-Latn-CS"/>
        </w:rPr>
        <w:t xml:space="preserve"> Li, K</w:t>
      </w:r>
      <w:r w:rsidR="00917109">
        <w:rPr>
          <w:i/>
          <w:sz w:val="20"/>
          <w:szCs w:val="20"/>
          <w:lang w:val="en" w:eastAsia="sr-Latn-CS"/>
        </w:rPr>
        <w:t>;</w:t>
      </w:r>
      <w:r w:rsidRPr="0013593D">
        <w:rPr>
          <w:i/>
          <w:sz w:val="20"/>
          <w:szCs w:val="20"/>
          <w:lang w:val="en" w:eastAsia="sr-Latn-CS"/>
        </w:rPr>
        <w:t xml:space="preserve"> ... &amp; Li, X</w:t>
      </w:r>
    </w:p>
    <w:p w14:paraId="1BBBE37B" w14:textId="77777777" w:rsidR="002D22FC" w:rsidRDefault="0013593D" w:rsidP="0013593D">
      <w:pPr>
        <w:rPr>
          <w:i/>
          <w:sz w:val="20"/>
          <w:szCs w:val="20"/>
          <w:u w:val="single"/>
          <w:lang w:val="en" w:eastAsia="sr-Latn-CS"/>
        </w:rPr>
      </w:pPr>
      <w:r w:rsidRPr="0013593D">
        <w:rPr>
          <w:i/>
          <w:sz w:val="20"/>
          <w:szCs w:val="20"/>
          <w:u w:val="single"/>
          <w:lang w:val="en" w:eastAsia="sr-Latn-CS"/>
        </w:rPr>
        <w:t xml:space="preserve">Antimicrobial carbon-dot-stabilized silver nanoparticles. </w:t>
      </w:r>
    </w:p>
    <w:p w14:paraId="21A4BF94" w14:textId="09E11A55" w:rsidR="0013593D" w:rsidRPr="002D22FC" w:rsidRDefault="0013593D" w:rsidP="0013593D">
      <w:pPr>
        <w:rPr>
          <w:i/>
          <w:sz w:val="20"/>
          <w:szCs w:val="20"/>
          <w:u w:val="single"/>
          <w:lang w:val="en" w:eastAsia="sr-Latn-CS"/>
        </w:rPr>
      </w:pPr>
      <w:r w:rsidRPr="0013593D">
        <w:rPr>
          <w:b/>
          <w:bCs/>
          <w:i/>
          <w:sz w:val="20"/>
          <w:szCs w:val="20"/>
          <w:lang w:val="en" w:eastAsia="sr-Latn-CS"/>
        </w:rPr>
        <w:t>NEW JOURNAL OF CHEMISTRY, 2022,https://doi.org/10.1039/D1NJ05798G</w:t>
      </w:r>
    </w:p>
    <w:p w14:paraId="52447048" w14:textId="77777777" w:rsidR="0013593D" w:rsidRPr="0013593D" w:rsidRDefault="0013593D" w:rsidP="0013593D">
      <w:pPr>
        <w:rPr>
          <w:i/>
          <w:sz w:val="20"/>
          <w:szCs w:val="20"/>
          <w:lang w:val="en" w:eastAsia="sr-Latn-CS"/>
        </w:rPr>
      </w:pPr>
    </w:p>
    <w:p w14:paraId="74E2D677" w14:textId="0BC2D5B4" w:rsidR="00CD3FD4" w:rsidRDefault="00CD3FD4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CD3FD4">
        <w:rPr>
          <w:i/>
          <w:sz w:val="20"/>
          <w:szCs w:val="20"/>
          <w:lang w:val="en" w:eastAsia="sr-Latn-CS"/>
        </w:rPr>
        <w:t>Ma, J</w:t>
      </w:r>
      <w:r>
        <w:rPr>
          <w:i/>
          <w:sz w:val="20"/>
          <w:szCs w:val="20"/>
          <w:lang w:val="en" w:eastAsia="sr-Latn-CS"/>
        </w:rPr>
        <w:t>;</w:t>
      </w:r>
      <w:r w:rsidRPr="00CD3FD4">
        <w:rPr>
          <w:i/>
          <w:sz w:val="20"/>
          <w:szCs w:val="20"/>
          <w:lang w:val="en" w:eastAsia="sr-Latn-CS"/>
        </w:rPr>
        <w:t xml:space="preserve"> Li, K</w:t>
      </w:r>
      <w:r>
        <w:rPr>
          <w:i/>
          <w:sz w:val="20"/>
          <w:szCs w:val="20"/>
          <w:lang w:val="en" w:eastAsia="sr-Latn-CS"/>
        </w:rPr>
        <w:t xml:space="preserve">; </w:t>
      </w:r>
      <w:r w:rsidRPr="00CD3FD4">
        <w:rPr>
          <w:i/>
          <w:sz w:val="20"/>
          <w:szCs w:val="20"/>
          <w:lang w:val="en" w:eastAsia="sr-Latn-CS"/>
        </w:rPr>
        <w:t>Gu, S</w:t>
      </w:r>
    </w:p>
    <w:p w14:paraId="28BBF0D4" w14:textId="0BD37F76" w:rsidR="00CD3FD4" w:rsidRDefault="00CD3FD4" w:rsidP="00CD3FD4">
      <w:pPr>
        <w:rPr>
          <w:b/>
          <w:bCs/>
          <w:i/>
          <w:sz w:val="20"/>
          <w:szCs w:val="20"/>
          <w:lang w:val="en" w:eastAsia="sr-Latn-CS"/>
        </w:rPr>
      </w:pPr>
      <w:r w:rsidRPr="00CD3FD4">
        <w:rPr>
          <w:i/>
          <w:sz w:val="20"/>
          <w:szCs w:val="20"/>
          <w:u w:val="single"/>
          <w:lang w:val="en" w:eastAsia="sr-Latn-CS"/>
        </w:rPr>
        <w:t>Selective strategies for antibacterial regulation of nanomaterials</w:t>
      </w:r>
      <w:r w:rsidRPr="00CD3FD4">
        <w:rPr>
          <w:i/>
          <w:sz w:val="20"/>
          <w:szCs w:val="20"/>
          <w:lang w:val="en" w:eastAsia="sr-Latn-CS"/>
        </w:rPr>
        <w:t xml:space="preserve">. </w:t>
      </w:r>
      <w:r w:rsidRPr="00CD3FD4">
        <w:rPr>
          <w:b/>
          <w:bCs/>
          <w:i/>
          <w:sz w:val="20"/>
          <w:szCs w:val="20"/>
          <w:lang w:val="en" w:eastAsia="sr-Latn-CS"/>
        </w:rPr>
        <w:t>RSC ADVANCES, 12(8), 4852-4864 2022</w:t>
      </w:r>
    </w:p>
    <w:p w14:paraId="4BCD815F" w14:textId="77777777" w:rsidR="00CD3FD4" w:rsidRPr="00CD3FD4" w:rsidRDefault="00CD3FD4" w:rsidP="00CD3FD4">
      <w:pPr>
        <w:rPr>
          <w:i/>
          <w:sz w:val="20"/>
          <w:szCs w:val="20"/>
          <w:lang w:val="en" w:eastAsia="sr-Latn-CS"/>
        </w:rPr>
      </w:pPr>
    </w:p>
    <w:p w14:paraId="4A4686AB" w14:textId="23E6102C" w:rsidR="002F7CFD" w:rsidRPr="002F7CFD" w:rsidRDefault="002F7CFD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2F7CFD">
        <w:rPr>
          <w:i/>
          <w:sz w:val="20"/>
          <w:szCs w:val="20"/>
          <w:lang w:val="en" w:eastAsia="sr-Latn-CS"/>
        </w:rPr>
        <w:t>Vidakis</w:t>
      </w:r>
      <w:r>
        <w:rPr>
          <w:i/>
          <w:sz w:val="20"/>
          <w:szCs w:val="20"/>
          <w:lang w:val="sr-Cyrl-RS" w:eastAsia="sr-Latn-CS"/>
        </w:rPr>
        <w:t xml:space="preserve">, Н; </w:t>
      </w:r>
      <w:r w:rsidRPr="002F7CFD">
        <w:rPr>
          <w:i/>
          <w:sz w:val="20"/>
          <w:szCs w:val="20"/>
          <w:lang w:val="en" w:eastAsia="sr-Latn-CS"/>
        </w:rPr>
        <w:t>Petousis</w:t>
      </w:r>
      <w:r>
        <w:rPr>
          <w:i/>
          <w:sz w:val="20"/>
          <w:szCs w:val="20"/>
          <w:lang w:val="sr-Cyrl-RS" w:eastAsia="sr-Latn-CS"/>
        </w:rPr>
        <w:t xml:space="preserve">, М; </w:t>
      </w:r>
      <w:r w:rsidRPr="002F7CFD">
        <w:rPr>
          <w:i/>
          <w:sz w:val="20"/>
          <w:szCs w:val="20"/>
          <w:lang w:val="en" w:eastAsia="sr-Latn-CS"/>
        </w:rPr>
        <w:t>Vassilis M</w:t>
      </w:r>
      <w:r>
        <w:rPr>
          <w:i/>
          <w:sz w:val="20"/>
          <w:szCs w:val="20"/>
          <w:lang w:val="sr-Cyrl-RS" w:eastAsia="sr-Latn-CS"/>
        </w:rPr>
        <w:t>;...&amp;</w:t>
      </w:r>
      <w:r w:rsidRPr="002F7CFD">
        <w:rPr>
          <w:i/>
          <w:sz w:val="20"/>
          <w:szCs w:val="20"/>
          <w:lang w:val="en" w:eastAsia="sr-Latn-CS"/>
        </w:rPr>
        <w:t>Mountakis</w:t>
      </w:r>
      <w:r>
        <w:rPr>
          <w:i/>
          <w:sz w:val="20"/>
          <w:szCs w:val="20"/>
          <w:lang w:val="sr-Cyrl-RS" w:eastAsia="sr-Latn-CS"/>
        </w:rPr>
        <w:t xml:space="preserve">, </w:t>
      </w:r>
      <w:r>
        <w:rPr>
          <w:i/>
          <w:sz w:val="20"/>
          <w:szCs w:val="20"/>
          <w:lang w:val="sr-Latn-RS" w:eastAsia="sr-Latn-CS"/>
        </w:rPr>
        <w:t>N</w:t>
      </w:r>
    </w:p>
    <w:p w14:paraId="2D712E41" w14:textId="77777777" w:rsidR="002F7CFD" w:rsidRDefault="002F7CFD" w:rsidP="002F7CFD">
      <w:pPr>
        <w:rPr>
          <w:i/>
          <w:sz w:val="20"/>
          <w:szCs w:val="20"/>
          <w:lang w:val="en" w:eastAsia="sr-Latn-CS"/>
        </w:rPr>
      </w:pPr>
      <w:r w:rsidRPr="002F7CFD">
        <w:rPr>
          <w:i/>
          <w:sz w:val="20"/>
          <w:szCs w:val="20"/>
          <w:u w:val="single"/>
          <w:lang w:val="en" w:eastAsia="sr-Latn-CS"/>
        </w:rPr>
        <w:t>Multifunctional Medical Grade Resin with Enhanced Mechanical and Antibacterial Properties: The Effect of Copper Nano-Inclusions in Vat Polymerization (VPP) Additive Manufacturing</w:t>
      </w:r>
      <w:r>
        <w:rPr>
          <w:i/>
          <w:sz w:val="20"/>
          <w:szCs w:val="20"/>
          <w:lang w:val="en" w:eastAsia="sr-Latn-CS"/>
        </w:rPr>
        <w:t xml:space="preserve">, </w:t>
      </w:r>
    </w:p>
    <w:p w14:paraId="4C07287F" w14:textId="57D6D92C" w:rsidR="002F7CFD" w:rsidRPr="002F7CFD" w:rsidRDefault="002F7CFD" w:rsidP="002F7CFD">
      <w:pPr>
        <w:rPr>
          <w:b/>
          <w:bCs/>
          <w:i/>
          <w:sz w:val="20"/>
          <w:szCs w:val="20"/>
          <w:lang w:val="en" w:eastAsia="sr-Latn-CS"/>
        </w:rPr>
      </w:pPr>
      <w:r w:rsidRPr="002F7CFD">
        <w:rPr>
          <w:b/>
          <w:bCs/>
          <w:i/>
          <w:sz w:val="20"/>
          <w:szCs w:val="20"/>
          <w:lang w:val="en" w:eastAsia="sr-Latn-CS"/>
        </w:rPr>
        <w:t>JOURNAL OF FUNCTIONAL BIOMATERIALS, 2022, DOI: 10.3390/jfb13040258</w:t>
      </w:r>
    </w:p>
    <w:p w14:paraId="2F4E6881" w14:textId="77777777" w:rsidR="002F7CFD" w:rsidRPr="002F7CFD" w:rsidRDefault="002F7CFD" w:rsidP="002F7CFD">
      <w:pPr>
        <w:rPr>
          <w:i/>
          <w:sz w:val="20"/>
          <w:szCs w:val="20"/>
          <w:lang w:val="en" w:eastAsia="sr-Latn-CS"/>
        </w:rPr>
      </w:pPr>
    </w:p>
    <w:p w14:paraId="1C43E03A" w14:textId="4A05597A" w:rsidR="00D420A6" w:rsidRDefault="00D420A6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D420A6">
        <w:rPr>
          <w:i/>
          <w:sz w:val="20"/>
          <w:szCs w:val="20"/>
          <w:lang w:val="en" w:eastAsia="sr-Latn-CS"/>
        </w:rPr>
        <w:t>Machry, K.</w:t>
      </w:r>
      <w:r>
        <w:rPr>
          <w:i/>
          <w:sz w:val="20"/>
          <w:szCs w:val="20"/>
          <w:lang w:val="en" w:eastAsia="sr-Latn-CS"/>
        </w:rPr>
        <w:t>;</w:t>
      </w:r>
      <w:r w:rsidRPr="00D420A6">
        <w:rPr>
          <w:i/>
          <w:sz w:val="20"/>
          <w:szCs w:val="20"/>
          <w:lang w:val="en" w:eastAsia="sr-Latn-CS"/>
        </w:rPr>
        <w:t xml:space="preserve"> de Souza, CW</w:t>
      </w:r>
      <w:r>
        <w:rPr>
          <w:i/>
          <w:sz w:val="20"/>
          <w:szCs w:val="20"/>
          <w:lang w:val="en" w:eastAsia="sr-Latn-CS"/>
        </w:rPr>
        <w:t>;…</w:t>
      </w:r>
      <w:r w:rsidRPr="00D420A6">
        <w:rPr>
          <w:i/>
          <w:sz w:val="20"/>
          <w:szCs w:val="20"/>
          <w:lang w:val="en" w:eastAsia="sr-Latn-CS"/>
        </w:rPr>
        <w:t xml:space="preserve"> &amp; Bernardo, A</w:t>
      </w:r>
    </w:p>
    <w:p w14:paraId="5889BD92" w14:textId="77777777" w:rsidR="00D420A6" w:rsidRDefault="00D420A6" w:rsidP="00D420A6">
      <w:pPr>
        <w:rPr>
          <w:i/>
          <w:sz w:val="20"/>
          <w:szCs w:val="20"/>
          <w:lang w:val="en" w:eastAsia="sr-Latn-CS"/>
        </w:rPr>
      </w:pPr>
      <w:r w:rsidRPr="00D420A6">
        <w:rPr>
          <w:i/>
          <w:sz w:val="20"/>
          <w:szCs w:val="20"/>
          <w:u w:val="single"/>
          <w:lang w:val="en" w:eastAsia="sr-Latn-CS"/>
        </w:rPr>
        <w:t>Prevention of pathogen microorganisms at indoor air ventilation system using synthesized copper nanoparticles</w:t>
      </w:r>
      <w:r w:rsidRPr="00D420A6">
        <w:rPr>
          <w:i/>
          <w:sz w:val="20"/>
          <w:szCs w:val="20"/>
          <w:lang w:val="en" w:eastAsia="sr-Latn-CS"/>
        </w:rPr>
        <w:t xml:space="preserve">. </w:t>
      </w:r>
    </w:p>
    <w:p w14:paraId="1A0482C3" w14:textId="5E6E10DC" w:rsidR="00D420A6" w:rsidRPr="00D420A6" w:rsidRDefault="00D420A6" w:rsidP="00D420A6">
      <w:pPr>
        <w:rPr>
          <w:b/>
          <w:bCs/>
          <w:i/>
          <w:sz w:val="20"/>
          <w:szCs w:val="20"/>
          <w:lang w:val="en" w:eastAsia="sr-Latn-CS"/>
        </w:rPr>
      </w:pPr>
      <w:r w:rsidRPr="00D420A6">
        <w:rPr>
          <w:b/>
          <w:bCs/>
          <w:i/>
          <w:sz w:val="20"/>
          <w:szCs w:val="20"/>
          <w:lang w:val="en" w:eastAsia="sr-Latn-CS"/>
        </w:rPr>
        <w:t>THE CANADIAN JOURNAL OF CHEMICAL ENGINEERING, 100(8)</w:t>
      </w:r>
      <w:r>
        <w:rPr>
          <w:b/>
          <w:bCs/>
          <w:i/>
          <w:sz w:val="20"/>
          <w:szCs w:val="20"/>
          <w:lang w:val="en" w:eastAsia="sr-Latn-CS"/>
        </w:rPr>
        <w:t>:</w:t>
      </w:r>
      <w:r w:rsidRPr="00D420A6">
        <w:rPr>
          <w:b/>
          <w:bCs/>
          <w:i/>
          <w:sz w:val="20"/>
          <w:szCs w:val="20"/>
          <w:lang w:val="en" w:eastAsia="sr-Latn-CS"/>
        </w:rPr>
        <w:t xml:space="preserve"> 1739-1746 2022</w:t>
      </w:r>
    </w:p>
    <w:p w14:paraId="479C8F94" w14:textId="77777777" w:rsidR="00D420A6" w:rsidRPr="00D420A6" w:rsidRDefault="00D420A6" w:rsidP="00D420A6">
      <w:pPr>
        <w:rPr>
          <w:i/>
          <w:sz w:val="20"/>
          <w:szCs w:val="20"/>
          <w:lang w:val="en" w:eastAsia="sr-Latn-CS"/>
        </w:rPr>
      </w:pPr>
    </w:p>
    <w:p w14:paraId="17923C3D" w14:textId="400EFCC9" w:rsidR="00BB5F0A" w:rsidRDefault="00BB5F0A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Chen, L; Wu, Y;…&amp;Chen, Y</w:t>
      </w:r>
    </w:p>
    <w:p w14:paraId="7B8586A2" w14:textId="260A7751" w:rsidR="00BB5F0A" w:rsidRPr="004020E3" w:rsidRDefault="00BB5F0A" w:rsidP="00BB5F0A">
      <w:pPr>
        <w:rPr>
          <w:i/>
          <w:sz w:val="20"/>
          <w:szCs w:val="20"/>
          <w:u w:val="single"/>
          <w:lang w:val="en" w:eastAsia="sr-Latn-CS"/>
        </w:rPr>
      </w:pPr>
      <w:r w:rsidRPr="00BB5F0A">
        <w:rPr>
          <w:i/>
          <w:sz w:val="20"/>
          <w:szCs w:val="20"/>
          <w:u w:val="single"/>
          <w:lang w:val="en" w:eastAsia="sr-Latn-CS"/>
        </w:rPr>
        <w:t>Enhancement of hexavalent chromium reduction by Shewanella oneidensis MR-1 in presence of copper nanoparticles via stimulating bacterial extracellular electron transfer and environmental adaptability</w:t>
      </w:r>
      <w:r w:rsidR="004020E3">
        <w:rPr>
          <w:i/>
          <w:sz w:val="20"/>
          <w:szCs w:val="20"/>
          <w:u w:val="single"/>
          <w:lang w:val="en" w:eastAsia="sr-Latn-CS"/>
        </w:rPr>
        <w:t>’</w:t>
      </w:r>
      <w:r w:rsidR="004020E3">
        <w:rPr>
          <w:b/>
          <w:bCs/>
          <w:i/>
          <w:sz w:val="20"/>
          <w:szCs w:val="20"/>
          <w:lang w:val="en" w:eastAsia="sr-Latn-CS"/>
        </w:rPr>
        <w:t>B</w:t>
      </w:r>
      <w:r w:rsidR="004020E3" w:rsidRPr="00BB5F0A">
        <w:rPr>
          <w:b/>
          <w:bCs/>
          <w:i/>
          <w:sz w:val="20"/>
          <w:szCs w:val="20"/>
          <w:lang w:val="en" w:eastAsia="sr-Latn-CS"/>
        </w:rPr>
        <w:t>ioresource technology 361(5):127686 2022</w:t>
      </w:r>
    </w:p>
    <w:p w14:paraId="1C679109" w14:textId="77777777" w:rsidR="00BB5F0A" w:rsidRPr="00BB5F0A" w:rsidRDefault="00BB5F0A" w:rsidP="00BB5F0A">
      <w:pPr>
        <w:rPr>
          <w:i/>
          <w:sz w:val="20"/>
          <w:szCs w:val="20"/>
          <w:lang w:val="en" w:eastAsia="sr-Latn-CS"/>
        </w:rPr>
      </w:pPr>
    </w:p>
    <w:p w14:paraId="39E9A479" w14:textId="5AFA98CC" w:rsidR="00D12544" w:rsidRDefault="00D12544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Machry, K; Aguiar, ML;…&amp;Bernardo, A</w:t>
      </w:r>
    </w:p>
    <w:p w14:paraId="4BBDDFD7" w14:textId="77777777" w:rsidR="00D12544" w:rsidRPr="00D12544" w:rsidRDefault="00D12544" w:rsidP="00D12544">
      <w:pPr>
        <w:rPr>
          <w:i/>
          <w:sz w:val="20"/>
          <w:szCs w:val="20"/>
          <w:u w:val="single"/>
          <w:lang w:val="en" w:eastAsia="sr-Latn-CS"/>
        </w:rPr>
      </w:pPr>
      <w:r w:rsidRPr="00D12544">
        <w:rPr>
          <w:i/>
          <w:sz w:val="20"/>
          <w:szCs w:val="20"/>
          <w:u w:val="single"/>
          <w:lang w:val="en" w:eastAsia="sr-Latn-CS"/>
        </w:rPr>
        <w:t>Modification of polyester filters with synthesized copper nanoparticles for use as biocide in a real environment</w:t>
      </w:r>
    </w:p>
    <w:p w14:paraId="5AC4BE9F" w14:textId="538467AE" w:rsidR="00D12544" w:rsidRPr="00D12544" w:rsidRDefault="00D12544" w:rsidP="00D12544">
      <w:pPr>
        <w:rPr>
          <w:b/>
          <w:bCs/>
          <w:i/>
          <w:sz w:val="20"/>
          <w:szCs w:val="20"/>
          <w:lang w:val="en" w:eastAsia="sr-Latn-CS"/>
        </w:rPr>
      </w:pPr>
      <w:r w:rsidRPr="00D12544">
        <w:rPr>
          <w:b/>
          <w:bCs/>
          <w:i/>
          <w:sz w:val="20"/>
          <w:szCs w:val="20"/>
          <w:lang w:val="en" w:eastAsia="sr-Latn-CS"/>
        </w:rPr>
        <w:t>APPLIED NANOSCIENCE, 2022, DOI: 10.1007/S13204-022-02595-3</w:t>
      </w:r>
    </w:p>
    <w:p w14:paraId="2108EBBD" w14:textId="77777777" w:rsidR="00D12544" w:rsidRPr="00D12544" w:rsidRDefault="00D12544" w:rsidP="00D12544">
      <w:pPr>
        <w:rPr>
          <w:i/>
          <w:sz w:val="20"/>
          <w:szCs w:val="20"/>
          <w:lang w:val="en" w:eastAsia="sr-Latn-CS"/>
        </w:rPr>
      </w:pPr>
    </w:p>
    <w:p w14:paraId="43278BCB" w14:textId="4889832D" w:rsidR="008F2F0E" w:rsidRDefault="008F2F0E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8F2F0E">
        <w:rPr>
          <w:i/>
          <w:sz w:val="20"/>
          <w:szCs w:val="20"/>
          <w:lang w:val="en" w:eastAsia="sr-Latn-CS"/>
        </w:rPr>
        <w:t>Bytešníková</w:t>
      </w:r>
      <w:r>
        <w:rPr>
          <w:i/>
          <w:sz w:val="20"/>
          <w:szCs w:val="20"/>
          <w:lang w:val="en" w:eastAsia="sr-Latn-CS"/>
        </w:rPr>
        <w:t>, Z; Pečenka, J;…&amp;Richtera. L</w:t>
      </w:r>
    </w:p>
    <w:p w14:paraId="6B2464F4" w14:textId="77777777" w:rsidR="008F2F0E" w:rsidRPr="008F2F0E" w:rsidRDefault="008F2F0E" w:rsidP="008F2F0E">
      <w:pPr>
        <w:rPr>
          <w:i/>
          <w:sz w:val="20"/>
          <w:szCs w:val="20"/>
          <w:u w:val="single"/>
          <w:lang w:val="en" w:eastAsia="sr-Latn-CS"/>
        </w:rPr>
      </w:pPr>
      <w:r w:rsidRPr="008F2F0E">
        <w:rPr>
          <w:i/>
          <w:sz w:val="20"/>
          <w:szCs w:val="20"/>
          <w:u w:val="single"/>
          <w:lang w:val="en" w:eastAsia="sr-Latn-CS"/>
        </w:rPr>
        <w:t xml:space="preserve">Reduced graphene oxide-based nanometal-composite containing copper and silver nanoparticles protect tomato and pepper against Xanthomonas euvesicatoria infection, </w:t>
      </w:r>
    </w:p>
    <w:p w14:paraId="5E7A25AB" w14:textId="15D9D820" w:rsidR="008F2F0E" w:rsidRPr="008F2F0E" w:rsidRDefault="008F2F0E" w:rsidP="008F2F0E">
      <w:pPr>
        <w:rPr>
          <w:b/>
          <w:bCs/>
          <w:i/>
          <w:sz w:val="20"/>
          <w:szCs w:val="20"/>
          <w:lang w:val="en" w:eastAsia="sr-Latn-CS"/>
        </w:rPr>
      </w:pPr>
      <w:r w:rsidRPr="008F2F0E">
        <w:rPr>
          <w:b/>
          <w:bCs/>
          <w:i/>
          <w:sz w:val="20"/>
          <w:szCs w:val="20"/>
          <w:lang w:val="en" w:eastAsia="sr-Latn-CS"/>
        </w:rPr>
        <w:t>CHEMICAL AND BIOLOGICAL TECHNOLOGIES IN AGRICULTURE, 2022, DOI: 10.1186/s40538-022-00347-7</w:t>
      </w:r>
    </w:p>
    <w:p w14:paraId="32C33A16" w14:textId="77777777" w:rsidR="008F2F0E" w:rsidRPr="008F2F0E" w:rsidRDefault="008F2F0E" w:rsidP="008F2F0E">
      <w:pPr>
        <w:rPr>
          <w:i/>
          <w:sz w:val="20"/>
          <w:szCs w:val="20"/>
          <w:lang w:val="en" w:eastAsia="sr-Latn-CS"/>
        </w:rPr>
      </w:pPr>
    </w:p>
    <w:p w14:paraId="3A46DB12" w14:textId="1935E1E3" w:rsidR="00672143" w:rsidRDefault="00672143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Hurtado, RB; Delgado-Beleno, Y;…&amp;Flores-Acosta, M</w:t>
      </w:r>
    </w:p>
    <w:p w14:paraId="7958D3DF" w14:textId="77777777" w:rsidR="00535460" w:rsidRDefault="00672143" w:rsidP="00672143">
      <w:pPr>
        <w:rPr>
          <w:i/>
          <w:sz w:val="20"/>
          <w:szCs w:val="20"/>
          <w:u w:val="single"/>
          <w:lang w:val="en" w:eastAsia="sr-Latn-CS"/>
        </w:rPr>
      </w:pPr>
      <w:r w:rsidRPr="00F93424">
        <w:rPr>
          <w:i/>
          <w:sz w:val="20"/>
          <w:szCs w:val="20"/>
          <w:u w:val="single"/>
          <w:lang w:val="en" w:eastAsia="sr-Latn-CS"/>
        </w:rPr>
        <w:t>Biosynthesis and antibacterial activity of Cu and CuO nanoparticles against pathogenic microorganisms</w:t>
      </w:r>
    </w:p>
    <w:p w14:paraId="5C751AE6" w14:textId="6ACA98E7" w:rsidR="00672143" w:rsidRPr="00535460" w:rsidRDefault="00F93424" w:rsidP="00672143">
      <w:pPr>
        <w:rPr>
          <w:i/>
          <w:sz w:val="20"/>
          <w:szCs w:val="20"/>
          <w:u w:val="single"/>
          <w:lang w:val="en" w:eastAsia="sr-Latn-CS"/>
        </w:rPr>
      </w:pPr>
      <w:r w:rsidRPr="00F93424">
        <w:rPr>
          <w:b/>
          <w:bCs/>
          <w:i/>
          <w:sz w:val="20"/>
          <w:szCs w:val="20"/>
          <w:lang w:val="en" w:eastAsia="sr-Latn-CS"/>
        </w:rPr>
        <w:t>In book: Copper Nanostructures: Next-Generation of Agrochemicals for Sustainable Agroecosystems, 2022, DOI: 10.1016/B978-0-12-823833-2.00013-1</w:t>
      </w:r>
    </w:p>
    <w:p w14:paraId="3B0D2F38" w14:textId="77777777" w:rsidR="00F93424" w:rsidRPr="00672143" w:rsidRDefault="00F93424" w:rsidP="00672143">
      <w:pPr>
        <w:rPr>
          <w:i/>
          <w:sz w:val="20"/>
          <w:szCs w:val="20"/>
          <w:lang w:val="en" w:eastAsia="sr-Latn-CS"/>
        </w:rPr>
      </w:pPr>
    </w:p>
    <w:p w14:paraId="1B315D5C" w14:textId="6DDDAB5F" w:rsidR="00CB03B6" w:rsidRDefault="00CB03B6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Elbagory,A; Rahman, A;…&amp; Hussein, AA</w:t>
      </w:r>
    </w:p>
    <w:p w14:paraId="6C044A67" w14:textId="3C00C0EC" w:rsidR="00CB03B6" w:rsidRPr="00D22150" w:rsidRDefault="00CB03B6" w:rsidP="00CB03B6">
      <w:pPr>
        <w:rPr>
          <w:b/>
          <w:bCs/>
          <w:i/>
          <w:sz w:val="20"/>
          <w:szCs w:val="20"/>
          <w:lang w:val="en" w:eastAsia="sr-Latn-CS"/>
        </w:rPr>
      </w:pPr>
      <w:r w:rsidRPr="00D22150">
        <w:rPr>
          <w:i/>
          <w:sz w:val="20"/>
          <w:szCs w:val="20"/>
          <w:u w:val="single"/>
          <w:lang w:val="en" w:eastAsia="sr-Latn-CS"/>
        </w:rPr>
        <w:t>Clove (Syzygium aromaticum)-mediated metallic nanoparticles: Synthesis, characterization, and possible pharmacological and industrial applications</w:t>
      </w:r>
      <w:r w:rsidRPr="00D22150">
        <w:rPr>
          <w:b/>
          <w:bCs/>
          <w:i/>
          <w:sz w:val="20"/>
          <w:szCs w:val="20"/>
          <w:lang w:val="en" w:eastAsia="sr-Latn-CS"/>
        </w:rPr>
        <w:t>, In book: Clove ( Syzygium Aromaticum), 2022, DOI: 10.1016/B978-0-323-85177-0.00011-2</w:t>
      </w:r>
    </w:p>
    <w:p w14:paraId="03F5F3D5" w14:textId="77777777" w:rsidR="00CB03B6" w:rsidRPr="00CB03B6" w:rsidRDefault="00CB03B6" w:rsidP="00CB03B6">
      <w:pPr>
        <w:rPr>
          <w:i/>
          <w:sz w:val="20"/>
          <w:szCs w:val="20"/>
          <w:lang w:val="en" w:eastAsia="sr-Latn-CS"/>
        </w:rPr>
      </w:pPr>
    </w:p>
    <w:p w14:paraId="56949A37" w14:textId="2D1F0C8E" w:rsidR="002D22FC" w:rsidRDefault="002D22FC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2D22FC">
        <w:rPr>
          <w:i/>
          <w:sz w:val="20"/>
          <w:szCs w:val="20"/>
          <w:lang w:val="en" w:eastAsia="sr-Latn-CS"/>
        </w:rPr>
        <w:t>Laourari, I</w:t>
      </w:r>
      <w:r>
        <w:rPr>
          <w:i/>
          <w:sz w:val="20"/>
          <w:szCs w:val="20"/>
          <w:lang w:val="en" w:eastAsia="sr-Latn-CS"/>
        </w:rPr>
        <w:t>;</w:t>
      </w:r>
      <w:r w:rsidRPr="002D22FC">
        <w:rPr>
          <w:i/>
          <w:sz w:val="20"/>
          <w:szCs w:val="20"/>
          <w:lang w:val="en" w:eastAsia="sr-Latn-CS"/>
        </w:rPr>
        <w:t xml:space="preserve"> Lakhdari, N</w:t>
      </w:r>
      <w:r>
        <w:rPr>
          <w:i/>
          <w:sz w:val="20"/>
          <w:szCs w:val="20"/>
          <w:lang w:val="en" w:eastAsia="sr-Latn-CS"/>
        </w:rPr>
        <w:t>;</w:t>
      </w:r>
      <w:r w:rsidRPr="002D22FC">
        <w:rPr>
          <w:i/>
          <w:sz w:val="20"/>
          <w:szCs w:val="20"/>
          <w:lang w:val="en" w:eastAsia="sr-Latn-CS"/>
        </w:rPr>
        <w:t xml:space="preserve"> ... &amp; Lakhdari, D</w:t>
      </w:r>
    </w:p>
    <w:p w14:paraId="19051321" w14:textId="79DF0775" w:rsidR="002D22FC" w:rsidRDefault="002D22FC" w:rsidP="002D22FC">
      <w:pPr>
        <w:rPr>
          <w:i/>
          <w:sz w:val="20"/>
          <w:szCs w:val="20"/>
          <w:lang w:val="en" w:eastAsia="sr-Latn-CS"/>
        </w:rPr>
      </w:pPr>
      <w:r w:rsidRPr="002D22FC">
        <w:rPr>
          <w:i/>
          <w:sz w:val="20"/>
          <w:szCs w:val="20"/>
          <w:lang w:val="en" w:eastAsia="sr-Latn-CS"/>
        </w:rPr>
        <w:t xml:space="preserve"> </w:t>
      </w:r>
      <w:r w:rsidRPr="002D22FC">
        <w:rPr>
          <w:i/>
          <w:sz w:val="20"/>
          <w:szCs w:val="20"/>
          <w:u w:val="single"/>
          <w:lang w:val="en" w:eastAsia="sr-Latn-CS"/>
        </w:rPr>
        <w:t>Antimicrobial and antifungal properties of NiCu-PANI/PVA quaternary nanocomposite synthesized by chemical oxidative polymerization of polyaniline</w:t>
      </w:r>
      <w:r>
        <w:rPr>
          <w:i/>
          <w:sz w:val="20"/>
          <w:szCs w:val="20"/>
          <w:lang w:val="en" w:eastAsia="sr-Latn-CS"/>
        </w:rPr>
        <w:t>,</w:t>
      </w:r>
      <w:r w:rsidRPr="002D22FC">
        <w:rPr>
          <w:i/>
          <w:sz w:val="20"/>
          <w:szCs w:val="20"/>
          <w:lang w:val="en" w:eastAsia="sr-Latn-CS"/>
        </w:rPr>
        <w:t xml:space="preserve"> </w:t>
      </w:r>
      <w:r w:rsidRPr="002D22FC">
        <w:rPr>
          <w:b/>
          <w:bCs/>
          <w:i/>
          <w:sz w:val="20"/>
          <w:szCs w:val="20"/>
          <w:lang w:val="en" w:eastAsia="sr-Latn-CS"/>
        </w:rPr>
        <w:t>CHEMOSPHERE, 291, 132696 2022</w:t>
      </w:r>
    </w:p>
    <w:p w14:paraId="70C08DCB" w14:textId="77777777" w:rsidR="002D22FC" w:rsidRPr="002D22FC" w:rsidRDefault="002D22FC" w:rsidP="002D22FC">
      <w:pPr>
        <w:rPr>
          <w:i/>
          <w:sz w:val="20"/>
          <w:szCs w:val="20"/>
          <w:lang w:val="en" w:eastAsia="sr-Latn-CS"/>
        </w:rPr>
      </w:pPr>
    </w:p>
    <w:p w14:paraId="2E534558" w14:textId="7F5C6278" w:rsidR="00FB4F32" w:rsidRDefault="00FB4F32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FB4F32">
        <w:rPr>
          <w:i/>
          <w:sz w:val="20"/>
          <w:szCs w:val="20"/>
          <w:lang w:val="en" w:eastAsia="sr-Latn-CS"/>
        </w:rPr>
        <w:t>Trivedi, R</w:t>
      </w:r>
      <w:r>
        <w:rPr>
          <w:i/>
          <w:sz w:val="20"/>
          <w:szCs w:val="20"/>
          <w:lang w:val="en" w:eastAsia="sr-Latn-CS"/>
        </w:rPr>
        <w:t>;</w:t>
      </w:r>
      <w:r w:rsidRPr="00FB4F32">
        <w:rPr>
          <w:i/>
          <w:sz w:val="20"/>
          <w:szCs w:val="20"/>
          <w:lang w:val="en" w:eastAsia="sr-Latn-CS"/>
        </w:rPr>
        <w:t xml:space="preserve"> Upadhyay, TK</w:t>
      </w:r>
      <w:r>
        <w:rPr>
          <w:i/>
          <w:sz w:val="20"/>
          <w:szCs w:val="20"/>
          <w:lang w:val="en" w:eastAsia="sr-Latn-CS"/>
        </w:rPr>
        <w:t>;…&amp;</w:t>
      </w:r>
      <w:r w:rsidRPr="00FB4F32">
        <w:rPr>
          <w:i/>
          <w:sz w:val="20"/>
          <w:szCs w:val="20"/>
          <w:lang w:val="en" w:eastAsia="sr-Latn-CS"/>
        </w:rPr>
        <w:t xml:space="preserve"> Aqil, F</w:t>
      </w:r>
      <w:r>
        <w:rPr>
          <w:i/>
          <w:sz w:val="20"/>
          <w:szCs w:val="20"/>
          <w:lang w:val="en" w:eastAsia="sr-Latn-CS"/>
        </w:rPr>
        <w:t>.</w:t>
      </w:r>
    </w:p>
    <w:p w14:paraId="4D7F63F4" w14:textId="77777777" w:rsidR="00FB4F32" w:rsidRPr="00FB4F32" w:rsidRDefault="00FB4F32" w:rsidP="00FB4F32">
      <w:pPr>
        <w:rPr>
          <w:i/>
          <w:sz w:val="20"/>
          <w:szCs w:val="20"/>
          <w:u w:val="single"/>
          <w:lang w:val="en" w:eastAsia="sr-Latn-CS"/>
        </w:rPr>
      </w:pPr>
      <w:r w:rsidRPr="00FB4F32">
        <w:rPr>
          <w:i/>
          <w:sz w:val="20"/>
          <w:szCs w:val="20"/>
          <w:u w:val="single"/>
          <w:lang w:val="en" w:eastAsia="sr-Latn-CS"/>
        </w:rPr>
        <w:t xml:space="preserve">Nanotechnological interventions of the microbiome as a next-generation antimicrobial therapy. </w:t>
      </w:r>
    </w:p>
    <w:p w14:paraId="651AFF6F" w14:textId="413E7273" w:rsidR="00F477EF" w:rsidRPr="00FB4F32" w:rsidRDefault="00FB4F32" w:rsidP="00FB4F32">
      <w:pPr>
        <w:rPr>
          <w:b/>
          <w:bCs/>
          <w:i/>
          <w:sz w:val="20"/>
          <w:szCs w:val="20"/>
          <w:lang w:val="en" w:eastAsia="sr-Latn-CS"/>
        </w:rPr>
      </w:pPr>
      <w:r w:rsidRPr="00FB4F32">
        <w:rPr>
          <w:b/>
          <w:bCs/>
          <w:i/>
          <w:sz w:val="20"/>
          <w:szCs w:val="20"/>
          <w:lang w:val="en" w:eastAsia="sr-Latn-CS"/>
        </w:rPr>
        <w:t>SCIENCE OF THE TOTAL ENVIRONMENT, 2022,  https://doi.org/10.1016/j.scitotenv.2022.155085</w:t>
      </w:r>
    </w:p>
    <w:p w14:paraId="57305C81" w14:textId="77777777" w:rsidR="00FB4F32" w:rsidRPr="00FB4F32" w:rsidRDefault="00FB4F32" w:rsidP="00FB4F32">
      <w:pPr>
        <w:rPr>
          <w:i/>
          <w:sz w:val="20"/>
          <w:szCs w:val="20"/>
          <w:lang w:val="en" w:eastAsia="sr-Latn-CS"/>
        </w:rPr>
      </w:pPr>
    </w:p>
    <w:p w14:paraId="08020B8B" w14:textId="77777777" w:rsidR="007F3216" w:rsidRDefault="007F3216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7F3216">
        <w:rPr>
          <w:i/>
          <w:sz w:val="20"/>
          <w:szCs w:val="20"/>
          <w:lang w:val="en" w:eastAsia="sr-Latn-CS"/>
        </w:rPr>
        <w:t>Chopra, H</w:t>
      </w:r>
      <w:r>
        <w:rPr>
          <w:i/>
          <w:sz w:val="20"/>
          <w:szCs w:val="20"/>
          <w:lang w:val="en" w:eastAsia="sr-Latn-CS"/>
        </w:rPr>
        <w:t xml:space="preserve">; </w:t>
      </w:r>
      <w:r w:rsidRPr="007F3216">
        <w:rPr>
          <w:i/>
          <w:sz w:val="20"/>
          <w:szCs w:val="20"/>
          <w:lang w:val="en" w:eastAsia="sr-Latn-CS"/>
        </w:rPr>
        <w:t>Kumar, S</w:t>
      </w:r>
      <w:r>
        <w:rPr>
          <w:i/>
          <w:sz w:val="20"/>
          <w:szCs w:val="20"/>
          <w:lang w:val="en" w:eastAsia="sr-Latn-CS"/>
        </w:rPr>
        <w:t>;…</w:t>
      </w:r>
      <w:r w:rsidRPr="007F3216">
        <w:rPr>
          <w:i/>
          <w:sz w:val="20"/>
          <w:szCs w:val="20"/>
          <w:lang w:val="en" w:eastAsia="sr-Latn-CS"/>
        </w:rPr>
        <w:t xml:space="preserve"> &amp; Emran, TB</w:t>
      </w:r>
    </w:p>
    <w:p w14:paraId="7B7049D3" w14:textId="0C6A6C54" w:rsidR="007F3216" w:rsidRPr="007F3216" w:rsidRDefault="007F3216" w:rsidP="007F3216">
      <w:pPr>
        <w:rPr>
          <w:b/>
          <w:bCs/>
          <w:i/>
          <w:sz w:val="20"/>
          <w:szCs w:val="20"/>
          <w:lang w:val="en" w:eastAsia="sr-Latn-CS"/>
        </w:rPr>
      </w:pPr>
      <w:r w:rsidRPr="007F3216">
        <w:rPr>
          <w:i/>
          <w:sz w:val="20"/>
          <w:szCs w:val="20"/>
          <w:u w:val="single"/>
          <w:lang w:val="en" w:eastAsia="sr-Latn-CS"/>
        </w:rPr>
        <w:t>Wound dressings: Recent updates</w:t>
      </w:r>
      <w:r w:rsidRPr="007F3216">
        <w:rPr>
          <w:b/>
          <w:bCs/>
          <w:i/>
          <w:sz w:val="20"/>
          <w:szCs w:val="20"/>
          <w:lang w:val="en" w:eastAsia="sr-Latn-CS"/>
        </w:rPr>
        <w:t>. INTERNATIONAL JOURNAL OF SURGERY (London, England), 104: 106793 2022</w:t>
      </w:r>
    </w:p>
    <w:p w14:paraId="63F3FE03" w14:textId="77777777" w:rsidR="007F3216" w:rsidRPr="007F3216" w:rsidRDefault="007F3216" w:rsidP="007F3216">
      <w:pPr>
        <w:rPr>
          <w:i/>
          <w:sz w:val="20"/>
          <w:szCs w:val="20"/>
          <w:lang w:val="en" w:eastAsia="sr-Latn-CS"/>
        </w:rPr>
      </w:pPr>
    </w:p>
    <w:p w14:paraId="15D2853A" w14:textId="66C793C7" w:rsidR="004F5616" w:rsidRDefault="004F5616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Wang, YG; Li, HY;…&amp; Li, Z</w:t>
      </w:r>
    </w:p>
    <w:p w14:paraId="23708B32" w14:textId="77777777" w:rsidR="004F5616" w:rsidRPr="004F5616" w:rsidRDefault="004F5616" w:rsidP="004F5616">
      <w:pPr>
        <w:rPr>
          <w:i/>
          <w:sz w:val="20"/>
          <w:szCs w:val="20"/>
          <w:u w:val="single"/>
          <w:lang w:val="en" w:eastAsia="sr-Latn-CS"/>
        </w:rPr>
      </w:pPr>
      <w:r w:rsidRPr="004F5616">
        <w:rPr>
          <w:i/>
          <w:sz w:val="20"/>
          <w:szCs w:val="20"/>
          <w:u w:val="single"/>
          <w:lang w:val="en" w:eastAsia="sr-Latn-CS"/>
        </w:rPr>
        <w:t>Review of copper and copper alloys as immune and antibacterial element</w:t>
      </w:r>
    </w:p>
    <w:p w14:paraId="117D3A19" w14:textId="6E0A9096" w:rsidR="004F5616" w:rsidRDefault="004F5616" w:rsidP="004F5616">
      <w:pPr>
        <w:rPr>
          <w:b/>
          <w:bCs/>
          <w:i/>
          <w:sz w:val="20"/>
          <w:szCs w:val="20"/>
          <w:lang w:val="en" w:eastAsia="sr-Latn-CS"/>
        </w:rPr>
      </w:pPr>
      <w:r w:rsidRPr="004F5616">
        <w:rPr>
          <w:b/>
          <w:bCs/>
          <w:i/>
          <w:sz w:val="20"/>
          <w:szCs w:val="20"/>
          <w:lang w:val="en" w:eastAsia="sr-Latn-CS"/>
        </w:rPr>
        <w:t>TRANSACTIONS OF NONFERROUS METALS SOCIETY OF CHINA, 32(10):3163-3181 2022</w:t>
      </w:r>
    </w:p>
    <w:p w14:paraId="2659AEC0" w14:textId="77777777" w:rsidR="004F5616" w:rsidRPr="004F5616" w:rsidRDefault="004F5616" w:rsidP="004F5616">
      <w:pPr>
        <w:rPr>
          <w:b/>
          <w:bCs/>
          <w:i/>
          <w:sz w:val="20"/>
          <w:szCs w:val="20"/>
          <w:lang w:val="en" w:eastAsia="sr-Latn-CS"/>
        </w:rPr>
      </w:pPr>
    </w:p>
    <w:p w14:paraId="460C106E" w14:textId="7A1514F9" w:rsidR="002B2D8C" w:rsidRDefault="002B2D8C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Fayadoglu, M; Fayadoglu, E;…&amp;Koporal, AS</w:t>
      </w:r>
    </w:p>
    <w:p w14:paraId="68A3D91A" w14:textId="1F6A0EE3" w:rsidR="002B2D8C" w:rsidRPr="002B2D8C" w:rsidRDefault="002B2D8C" w:rsidP="002B2D8C">
      <w:pPr>
        <w:rPr>
          <w:b/>
          <w:bCs/>
          <w:i/>
          <w:sz w:val="20"/>
          <w:szCs w:val="20"/>
          <w:lang w:val="en" w:eastAsia="sr-Latn-CS"/>
        </w:rPr>
      </w:pPr>
      <w:r w:rsidRPr="002B2D8C">
        <w:rPr>
          <w:i/>
          <w:sz w:val="20"/>
          <w:szCs w:val="20"/>
          <w:u w:val="single"/>
          <w:lang w:val="en" w:eastAsia="sr-Latn-CS"/>
        </w:rPr>
        <w:t>Determination of biological activities of nanoparticles containing silver and copper in water disinfection with/without ultrasound technique</w:t>
      </w:r>
      <w:r>
        <w:rPr>
          <w:i/>
          <w:sz w:val="20"/>
          <w:szCs w:val="20"/>
          <w:lang w:val="en" w:eastAsia="sr-Latn-CS"/>
        </w:rPr>
        <w:t xml:space="preserve">, </w:t>
      </w:r>
      <w:r w:rsidRPr="002B2D8C">
        <w:rPr>
          <w:b/>
          <w:bCs/>
          <w:i/>
          <w:sz w:val="20"/>
          <w:szCs w:val="20"/>
          <w:lang w:val="en" w:eastAsia="sr-Latn-CS"/>
        </w:rPr>
        <w:t>Journal of Environmental Health Science and Engineering, 2022, DOI: 10.1007/s40201-022-00839-6</w:t>
      </w:r>
    </w:p>
    <w:p w14:paraId="42C9E95D" w14:textId="77777777" w:rsidR="002B2D8C" w:rsidRPr="002B2D8C" w:rsidRDefault="002B2D8C" w:rsidP="002B2D8C">
      <w:pPr>
        <w:rPr>
          <w:i/>
          <w:sz w:val="20"/>
          <w:szCs w:val="20"/>
          <w:lang w:val="en" w:eastAsia="sr-Latn-CS"/>
        </w:rPr>
      </w:pPr>
    </w:p>
    <w:p w14:paraId="26D207D6" w14:textId="399FE474" w:rsidR="00FB4F32" w:rsidRDefault="00FB4F32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FB4F32">
        <w:rPr>
          <w:i/>
          <w:sz w:val="20"/>
          <w:szCs w:val="20"/>
          <w:lang w:val="en" w:eastAsia="sr-Latn-CS"/>
        </w:rPr>
        <w:t>Krupa, K.A. and Braydich, L.K</w:t>
      </w:r>
    </w:p>
    <w:p w14:paraId="0C63F725" w14:textId="77777777" w:rsidR="00FB4F32" w:rsidRDefault="00FB4F32" w:rsidP="00FB4F32">
      <w:pPr>
        <w:rPr>
          <w:i/>
          <w:sz w:val="20"/>
          <w:szCs w:val="20"/>
          <w:lang w:val="en" w:eastAsia="sr-Latn-CS"/>
        </w:rPr>
      </w:pPr>
      <w:r w:rsidRPr="00FB4F32">
        <w:rPr>
          <w:i/>
          <w:sz w:val="20"/>
          <w:szCs w:val="20"/>
          <w:lang w:val="en" w:eastAsia="sr-Latn-CS"/>
        </w:rPr>
        <w:t xml:space="preserve"> </w:t>
      </w:r>
      <w:r w:rsidRPr="00FB4F32">
        <w:rPr>
          <w:i/>
          <w:sz w:val="20"/>
          <w:szCs w:val="20"/>
          <w:u w:val="single"/>
          <w:lang w:val="en" w:eastAsia="sr-Latn-CS"/>
        </w:rPr>
        <w:t>Nanometal Toxicology: Immune or Not Immune, That is the Question</w:t>
      </w:r>
      <w:r w:rsidRPr="00FB4F32">
        <w:rPr>
          <w:i/>
          <w:sz w:val="20"/>
          <w:szCs w:val="20"/>
          <w:lang w:val="en" w:eastAsia="sr-Latn-CS"/>
        </w:rPr>
        <w:t>.</w:t>
      </w:r>
    </w:p>
    <w:p w14:paraId="507E09C2" w14:textId="15EC9CC2" w:rsidR="00FB4F32" w:rsidRPr="00FB4F32" w:rsidRDefault="00FB4F32" w:rsidP="00FB4F32">
      <w:pPr>
        <w:rPr>
          <w:b/>
          <w:bCs/>
          <w:i/>
          <w:sz w:val="20"/>
          <w:szCs w:val="20"/>
          <w:lang w:val="en" w:eastAsia="sr-Latn-CS"/>
        </w:rPr>
      </w:pPr>
      <w:r w:rsidRPr="00FB4F32">
        <w:rPr>
          <w:b/>
          <w:bCs/>
          <w:i/>
          <w:sz w:val="20"/>
          <w:szCs w:val="20"/>
          <w:lang w:val="en" w:eastAsia="sr-Latn-CS"/>
        </w:rPr>
        <w:t xml:space="preserve"> In World Scientific Reference on Plasmonic Nanomaterials: Principles, Design and Bio-applications</w:t>
      </w:r>
      <w:r>
        <w:rPr>
          <w:b/>
          <w:bCs/>
          <w:i/>
          <w:sz w:val="20"/>
          <w:szCs w:val="20"/>
          <w:lang w:val="en" w:eastAsia="sr-Latn-CS"/>
        </w:rPr>
        <w:t xml:space="preserve">, </w:t>
      </w:r>
      <w:r w:rsidRPr="00FB4F32">
        <w:rPr>
          <w:b/>
          <w:bCs/>
          <w:i/>
          <w:sz w:val="20"/>
          <w:szCs w:val="20"/>
          <w:lang w:val="en" w:eastAsia="sr-Latn-CS"/>
        </w:rPr>
        <w:t>4: 101-134 2022</w:t>
      </w:r>
    </w:p>
    <w:p w14:paraId="1118A291" w14:textId="77777777" w:rsidR="00FB4F32" w:rsidRPr="00FB4F32" w:rsidRDefault="00FB4F32" w:rsidP="00FB4F32">
      <w:pPr>
        <w:rPr>
          <w:i/>
          <w:sz w:val="20"/>
          <w:szCs w:val="20"/>
          <w:lang w:val="en" w:eastAsia="sr-Latn-CS"/>
        </w:rPr>
      </w:pPr>
    </w:p>
    <w:p w14:paraId="11476AE3" w14:textId="289188B6" w:rsidR="00D25E32" w:rsidRDefault="00D25E32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Tseng, KHT; Huang, CH;…&amp;Stobinski, L</w:t>
      </w:r>
    </w:p>
    <w:p w14:paraId="72367718" w14:textId="42587DD9" w:rsidR="00D25E32" w:rsidRDefault="00D25E32" w:rsidP="00D25E32">
      <w:pPr>
        <w:rPr>
          <w:i/>
          <w:sz w:val="20"/>
          <w:szCs w:val="20"/>
          <w:lang w:val="en" w:eastAsia="sr-Latn-CS"/>
        </w:rPr>
      </w:pPr>
      <w:r w:rsidRPr="00D25E32">
        <w:rPr>
          <w:i/>
          <w:sz w:val="20"/>
          <w:szCs w:val="20"/>
          <w:u w:val="single"/>
          <w:lang w:val="en" w:eastAsia="sr-Latn-CS"/>
        </w:rPr>
        <w:t>Parameter configuration of the electrical spark discharge method for preparing graphene copper nanocomposite colloids and the analysis of product characteristics</w:t>
      </w:r>
      <w:r>
        <w:rPr>
          <w:i/>
          <w:sz w:val="20"/>
          <w:szCs w:val="20"/>
          <w:lang w:val="en" w:eastAsia="sr-Latn-CS"/>
        </w:rPr>
        <w:t xml:space="preserve">, </w:t>
      </w:r>
      <w:r w:rsidRPr="00D25E32">
        <w:rPr>
          <w:b/>
          <w:bCs/>
          <w:i/>
          <w:sz w:val="20"/>
          <w:szCs w:val="20"/>
          <w:lang w:val="en" w:eastAsia="sr-Latn-CS"/>
        </w:rPr>
        <w:t>RSC ADVANCES 12(21):12978-12982 2022</w:t>
      </w:r>
    </w:p>
    <w:p w14:paraId="467B3E01" w14:textId="77777777" w:rsidR="00D25E32" w:rsidRPr="00D25E32" w:rsidRDefault="00D25E32" w:rsidP="00D25E32">
      <w:pPr>
        <w:rPr>
          <w:i/>
          <w:sz w:val="20"/>
          <w:szCs w:val="20"/>
          <w:lang w:val="en" w:eastAsia="sr-Latn-CS"/>
        </w:rPr>
      </w:pPr>
    </w:p>
    <w:p w14:paraId="60CEBBCC" w14:textId="38507788" w:rsidR="00E5020F" w:rsidRDefault="00E5020F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Kahali, P; Montazer, M;Dolatabadi, MK</w:t>
      </w:r>
    </w:p>
    <w:p w14:paraId="020670DB" w14:textId="7FEF57B5" w:rsidR="00E5020F" w:rsidRPr="00E5020F" w:rsidRDefault="00E5020F" w:rsidP="00E5020F">
      <w:pPr>
        <w:rPr>
          <w:i/>
          <w:sz w:val="20"/>
          <w:szCs w:val="20"/>
          <w:u w:val="single"/>
          <w:lang w:val="en" w:eastAsia="sr-Latn-CS"/>
        </w:rPr>
      </w:pPr>
      <w:r w:rsidRPr="00E5020F">
        <w:rPr>
          <w:i/>
          <w:sz w:val="20"/>
          <w:szCs w:val="20"/>
          <w:u w:val="single"/>
          <w:lang w:val="en" w:eastAsia="sr-Latn-CS"/>
        </w:rPr>
        <w:t>Sustainable copper oxide/Tragacanth gum bionanocomposites with multi‐purpose catalytic activities on textile</w:t>
      </w:r>
    </w:p>
    <w:p w14:paraId="1C04B5DD" w14:textId="72022A3C" w:rsidR="00E5020F" w:rsidRPr="00E5020F" w:rsidRDefault="00E5020F" w:rsidP="00E5020F">
      <w:pPr>
        <w:rPr>
          <w:b/>
          <w:bCs/>
          <w:i/>
          <w:sz w:val="20"/>
          <w:szCs w:val="20"/>
          <w:lang w:val="en" w:eastAsia="sr-Latn-CS"/>
        </w:rPr>
      </w:pPr>
      <w:r w:rsidRPr="00E5020F">
        <w:rPr>
          <w:b/>
          <w:bCs/>
          <w:i/>
          <w:sz w:val="20"/>
          <w:szCs w:val="20"/>
          <w:lang w:val="en" w:eastAsia="sr-Latn-CS"/>
        </w:rPr>
        <w:t>JOURNAL OF APPLIED POLYMER SCIENCE, 2022, DOI: 10.1002/app.52781</w:t>
      </w:r>
    </w:p>
    <w:p w14:paraId="1A7613DE" w14:textId="77777777" w:rsidR="00E5020F" w:rsidRPr="00E5020F" w:rsidRDefault="00E5020F" w:rsidP="00E5020F">
      <w:pPr>
        <w:rPr>
          <w:i/>
          <w:sz w:val="20"/>
          <w:szCs w:val="20"/>
          <w:lang w:val="en" w:eastAsia="sr-Latn-CS"/>
        </w:rPr>
      </w:pPr>
    </w:p>
    <w:p w14:paraId="236C6951" w14:textId="72868A84" w:rsidR="000F2ECF" w:rsidRDefault="00837C5A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837C5A">
        <w:rPr>
          <w:i/>
          <w:sz w:val="20"/>
          <w:szCs w:val="20"/>
          <w:lang w:val="en" w:eastAsia="sr-Latn-CS"/>
        </w:rPr>
        <w:t>Calderón, CM</w:t>
      </w:r>
      <w:r w:rsidR="000F2ECF">
        <w:rPr>
          <w:i/>
          <w:sz w:val="20"/>
          <w:szCs w:val="20"/>
          <w:lang w:val="en" w:eastAsia="sr-Latn-CS"/>
        </w:rPr>
        <w:t>;</w:t>
      </w:r>
      <w:r w:rsidRPr="00837C5A">
        <w:rPr>
          <w:i/>
          <w:sz w:val="20"/>
          <w:szCs w:val="20"/>
          <w:lang w:val="en" w:eastAsia="sr-Latn-CS"/>
        </w:rPr>
        <w:t xml:space="preserve"> Lara, LJDS</w:t>
      </w:r>
      <w:r w:rsidR="000F2ECF">
        <w:rPr>
          <w:i/>
          <w:sz w:val="20"/>
          <w:szCs w:val="20"/>
          <w:lang w:val="en" w:eastAsia="sr-Latn-CS"/>
        </w:rPr>
        <w:t>;…</w:t>
      </w:r>
      <w:r w:rsidRPr="00837C5A">
        <w:rPr>
          <w:i/>
          <w:sz w:val="20"/>
          <w:szCs w:val="20"/>
          <w:lang w:val="en" w:eastAsia="sr-Latn-CS"/>
        </w:rPr>
        <w:t xml:space="preserve"> &amp; Navarro, MLR</w:t>
      </w:r>
    </w:p>
    <w:p w14:paraId="06DCE40E" w14:textId="77777777" w:rsidR="000F2ECF" w:rsidRPr="000F2ECF" w:rsidRDefault="00837C5A" w:rsidP="000F2ECF">
      <w:pPr>
        <w:rPr>
          <w:i/>
          <w:sz w:val="20"/>
          <w:szCs w:val="20"/>
          <w:lang w:val="en" w:eastAsia="sr-Latn-CS"/>
        </w:rPr>
      </w:pPr>
      <w:r w:rsidRPr="004E7254">
        <w:rPr>
          <w:i/>
          <w:sz w:val="20"/>
          <w:szCs w:val="20"/>
          <w:u w:val="single"/>
          <w:lang w:val="en" w:eastAsia="sr-Latn-CS"/>
        </w:rPr>
        <w:t>Las nanopartículas de cobre como agente antimicrobial. Revisión de la Literatura</w:t>
      </w:r>
      <w:r w:rsidRPr="000F2ECF">
        <w:rPr>
          <w:i/>
          <w:sz w:val="20"/>
          <w:szCs w:val="20"/>
          <w:lang w:val="en" w:eastAsia="sr-Latn-CS"/>
        </w:rPr>
        <w:t xml:space="preserve">. </w:t>
      </w:r>
    </w:p>
    <w:p w14:paraId="62674329" w14:textId="6DD16EB9" w:rsidR="00837C5A" w:rsidRPr="000F2ECF" w:rsidRDefault="00837C5A" w:rsidP="000F2ECF">
      <w:pPr>
        <w:rPr>
          <w:b/>
          <w:bCs/>
          <w:i/>
          <w:sz w:val="20"/>
          <w:szCs w:val="20"/>
          <w:lang w:val="en" w:eastAsia="sr-Latn-CS"/>
        </w:rPr>
      </w:pPr>
      <w:r w:rsidRPr="000F2ECF">
        <w:rPr>
          <w:b/>
          <w:bCs/>
          <w:i/>
          <w:sz w:val="20"/>
          <w:szCs w:val="20"/>
          <w:lang w:val="en" w:eastAsia="sr-Latn-CS"/>
        </w:rPr>
        <w:t xml:space="preserve">Directorio Revista ADM Estudiantil, </w:t>
      </w:r>
      <w:r w:rsidR="000F2ECF" w:rsidRPr="000F2ECF">
        <w:rPr>
          <w:b/>
          <w:bCs/>
          <w:i/>
          <w:sz w:val="20"/>
          <w:szCs w:val="20"/>
          <w:lang w:val="en" w:eastAsia="sr-Latn-CS"/>
        </w:rPr>
        <w:t xml:space="preserve"> p. </w:t>
      </w:r>
      <w:r w:rsidRPr="000F2ECF">
        <w:rPr>
          <w:b/>
          <w:bCs/>
          <w:i/>
          <w:sz w:val="20"/>
          <w:szCs w:val="20"/>
          <w:lang w:val="en" w:eastAsia="sr-Latn-CS"/>
        </w:rPr>
        <w:t>13</w:t>
      </w:r>
      <w:r w:rsidR="000F2ECF" w:rsidRPr="000F2ECF">
        <w:rPr>
          <w:b/>
          <w:bCs/>
          <w:i/>
          <w:sz w:val="20"/>
          <w:szCs w:val="20"/>
          <w:lang w:val="en" w:eastAsia="sr-Latn-CS"/>
        </w:rPr>
        <w:t>-20, 2022</w:t>
      </w:r>
      <w:r w:rsidR="004E7254" w:rsidRPr="004E7254">
        <w:t xml:space="preserve"> </w:t>
      </w:r>
      <w:r w:rsidR="004E7254" w:rsidRPr="004E7254">
        <w:rPr>
          <w:b/>
          <w:bCs/>
          <w:i/>
          <w:sz w:val="20"/>
          <w:szCs w:val="20"/>
          <w:lang w:val="en" w:eastAsia="sr-Latn-CS"/>
        </w:rPr>
        <w:t>https://www.researchgate.net/profile/Gerardo-Meza-Garcia/publication/361316469_Carcinoma_de_seno_maxilar_y_antrolito_Reporte_de_un_caso/links/62aa3168a920e8693ef65278/Carcinoma-de-seno-maxilar-y-antrolito-Reporte-de-un-caso.pdf#page=14</w:t>
      </w:r>
    </w:p>
    <w:p w14:paraId="62D7D3D7" w14:textId="77777777" w:rsidR="000F2ECF" w:rsidRPr="000F2ECF" w:rsidRDefault="000F2ECF" w:rsidP="000F2ECF">
      <w:pPr>
        <w:rPr>
          <w:b/>
          <w:bCs/>
          <w:i/>
          <w:sz w:val="20"/>
          <w:szCs w:val="20"/>
          <w:lang w:val="en" w:eastAsia="sr-Latn-CS"/>
        </w:rPr>
      </w:pPr>
    </w:p>
    <w:p w14:paraId="459C57A9" w14:textId="45F8EB90" w:rsidR="00342CD5" w:rsidRDefault="00342CD5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342CD5">
        <w:rPr>
          <w:i/>
          <w:sz w:val="20"/>
          <w:szCs w:val="20"/>
          <w:lang w:val="en" w:eastAsia="sr-Latn-CS"/>
        </w:rPr>
        <w:t>Chowdhury, AR</w:t>
      </w:r>
      <w:r>
        <w:rPr>
          <w:i/>
          <w:sz w:val="20"/>
          <w:szCs w:val="20"/>
          <w:lang w:val="en" w:eastAsia="sr-Latn-CS"/>
        </w:rPr>
        <w:t>;</w:t>
      </w:r>
      <w:r w:rsidRPr="00342CD5">
        <w:rPr>
          <w:i/>
          <w:sz w:val="20"/>
          <w:szCs w:val="20"/>
          <w:lang w:val="en" w:eastAsia="sr-Latn-CS"/>
        </w:rPr>
        <w:t xml:space="preserve"> Kumar, R</w:t>
      </w:r>
      <w:r>
        <w:rPr>
          <w:i/>
          <w:sz w:val="20"/>
          <w:szCs w:val="20"/>
          <w:lang w:val="en" w:eastAsia="sr-Latn-CS"/>
        </w:rPr>
        <w:t>;</w:t>
      </w:r>
      <w:r w:rsidRPr="00342CD5">
        <w:rPr>
          <w:i/>
          <w:sz w:val="20"/>
          <w:szCs w:val="20"/>
          <w:lang w:val="en" w:eastAsia="sr-Latn-CS"/>
        </w:rPr>
        <w:t xml:space="preserve"> ... &amp; Sarkar, B</w:t>
      </w:r>
    </w:p>
    <w:p w14:paraId="311ED45F" w14:textId="19DBB7C1" w:rsidR="00342CD5" w:rsidRPr="00342CD5" w:rsidRDefault="00342CD5" w:rsidP="00342CD5">
      <w:pPr>
        <w:rPr>
          <w:i/>
          <w:sz w:val="20"/>
          <w:szCs w:val="20"/>
          <w:lang w:val="en" w:eastAsia="sr-Latn-CS"/>
        </w:rPr>
      </w:pPr>
      <w:r w:rsidRPr="00342CD5">
        <w:rPr>
          <w:i/>
          <w:sz w:val="20"/>
          <w:szCs w:val="20"/>
          <w:u w:val="single"/>
          <w:lang w:val="en" w:eastAsia="sr-Latn-CS"/>
        </w:rPr>
        <w:t>Deciphering the molecular insight behind the inhibitory role of copper and silver nanocomposite on important bacterial and fungal pathogens in rice (oryza sativa).</w:t>
      </w:r>
      <w:r w:rsidRPr="00342CD5">
        <w:t xml:space="preserve"> </w:t>
      </w:r>
      <w:r w:rsidRPr="00342CD5">
        <w:rPr>
          <w:b/>
          <w:bCs/>
          <w:i/>
          <w:iCs/>
          <w:sz w:val="20"/>
          <w:szCs w:val="20"/>
        </w:rPr>
        <w:t xml:space="preserve">Word Journal of microbiology and biotechnology, 2022, </w:t>
      </w:r>
      <w:r w:rsidRPr="00342CD5">
        <w:rPr>
          <w:b/>
          <w:bCs/>
          <w:i/>
          <w:iCs/>
          <w:sz w:val="20"/>
          <w:szCs w:val="20"/>
          <w:lang w:val="en" w:eastAsia="sr-Latn-CS"/>
        </w:rPr>
        <w:t>DOI: https://doi.org/10.21203/rs.3.rs-2099113/v1</w:t>
      </w:r>
      <w:r w:rsidRPr="00342CD5">
        <w:rPr>
          <w:b/>
          <w:bCs/>
          <w:i/>
          <w:iCs/>
          <w:sz w:val="20"/>
          <w:szCs w:val="20"/>
          <w:lang w:val="en" w:eastAsia="sr-Latn-CS"/>
        </w:rPr>
        <w:cr/>
      </w:r>
    </w:p>
    <w:p w14:paraId="3E4382DD" w14:textId="7ECDC7D2" w:rsidR="00342CD5" w:rsidRDefault="00342CD5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342CD5">
        <w:rPr>
          <w:i/>
          <w:sz w:val="20"/>
          <w:szCs w:val="20"/>
          <w:lang w:val="en" w:eastAsia="sr-Latn-CS"/>
        </w:rPr>
        <w:t>Maranan, SMS</w:t>
      </w:r>
      <w:r>
        <w:rPr>
          <w:i/>
          <w:sz w:val="20"/>
          <w:szCs w:val="20"/>
          <w:lang w:val="en" w:eastAsia="sr-Latn-CS"/>
        </w:rPr>
        <w:t>;</w:t>
      </w:r>
      <w:r w:rsidRPr="00342CD5">
        <w:rPr>
          <w:i/>
          <w:sz w:val="20"/>
          <w:szCs w:val="20"/>
          <w:lang w:val="en" w:eastAsia="sr-Latn-CS"/>
        </w:rPr>
        <w:t xml:space="preserve"> Borja, AJB</w:t>
      </w:r>
      <w:r>
        <w:rPr>
          <w:i/>
          <w:sz w:val="20"/>
          <w:szCs w:val="20"/>
          <w:lang w:val="en" w:eastAsia="sr-Latn-CS"/>
        </w:rPr>
        <w:t>;…</w:t>
      </w:r>
      <w:r w:rsidRPr="00342CD5">
        <w:rPr>
          <w:i/>
          <w:sz w:val="20"/>
          <w:szCs w:val="20"/>
          <w:lang w:val="en" w:eastAsia="sr-Latn-CS"/>
        </w:rPr>
        <w:t xml:space="preserve"> &amp; Cruz, JR</w:t>
      </w:r>
    </w:p>
    <w:p w14:paraId="07A21563" w14:textId="77777777" w:rsidR="00342CD5" w:rsidRDefault="00342CD5" w:rsidP="00342CD5">
      <w:pPr>
        <w:rPr>
          <w:i/>
          <w:sz w:val="20"/>
          <w:szCs w:val="20"/>
          <w:lang w:val="en" w:eastAsia="sr-Latn-CS"/>
        </w:rPr>
      </w:pPr>
      <w:r w:rsidRPr="00342CD5">
        <w:rPr>
          <w:i/>
          <w:sz w:val="20"/>
          <w:szCs w:val="20"/>
          <w:u w:val="single"/>
          <w:lang w:val="en" w:eastAsia="sr-Latn-CS"/>
        </w:rPr>
        <w:t>A Systematic Review on the Synthesis and Mechanisms of Silver and Copper Nanoparticles against Staphylococcus aureus</w:t>
      </w:r>
      <w:r w:rsidRPr="00342CD5">
        <w:rPr>
          <w:i/>
          <w:sz w:val="20"/>
          <w:szCs w:val="20"/>
          <w:lang w:val="en" w:eastAsia="sr-Latn-CS"/>
        </w:rPr>
        <w:t xml:space="preserve">. </w:t>
      </w:r>
    </w:p>
    <w:p w14:paraId="54E19207" w14:textId="371E11AF" w:rsidR="00342CD5" w:rsidRPr="00342CD5" w:rsidRDefault="00342CD5" w:rsidP="00342CD5">
      <w:pPr>
        <w:rPr>
          <w:b/>
          <w:bCs/>
          <w:i/>
          <w:sz w:val="20"/>
          <w:szCs w:val="20"/>
          <w:lang w:val="en" w:eastAsia="sr-Latn-CS"/>
        </w:rPr>
      </w:pPr>
      <w:r w:rsidRPr="00342CD5">
        <w:rPr>
          <w:b/>
          <w:bCs/>
          <w:i/>
          <w:sz w:val="20"/>
          <w:szCs w:val="20"/>
          <w:lang w:val="en" w:eastAsia="sr-Latn-CS"/>
        </w:rPr>
        <w:t>ASIAN JOURNAL OF BIOLOGICAL AND LIFE SCIENCES, 11(2): 605 2022</w:t>
      </w:r>
    </w:p>
    <w:p w14:paraId="063FE5D8" w14:textId="77777777" w:rsidR="00342CD5" w:rsidRPr="00342CD5" w:rsidRDefault="00342CD5" w:rsidP="00342CD5">
      <w:pPr>
        <w:rPr>
          <w:i/>
          <w:sz w:val="20"/>
          <w:szCs w:val="20"/>
          <w:lang w:val="en" w:eastAsia="sr-Latn-CS"/>
        </w:rPr>
      </w:pPr>
    </w:p>
    <w:p w14:paraId="0F903C38" w14:textId="1BF659D9" w:rsidR="002B1960" w:rsidRDefault="002B1960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2B1960">
        <w:rPr>
          <w:i/>
          <w:sz w:val="20"/>
          <w:szCs w:val="20"/>
          <w:lang w:val="en" w:eastAsia="sr-Latn-CS"/>
        </w:rPr>
        <w:t>Usmania, S</w:t>
      </w:r>
    </w:p>
    <w:p w14:paraId="452F3AF6" w14:textId="77777777" w:rsidR="002B1960" w:rsidRPr="002B1960" w:rsidRDefault="002B1960" w:rsidP="002B1960">
      <w:pPr>
        <w:rPr>
          <w:i/>
          <w:sz w:val="20"/>
          <w:szCs w:val="20"/>
          <w:u w:val="single"/>
          <w:lang w:val="en" w:eastAsia="sr-Latn-CS"/>
        </w:rPr>
      </w:pPr>
      <w:r w:rsidRPr="002B1960">
        <w:rPr>
          <w:i/>
          <w:sz w:val="20"/>
          <w:szCs w:val="20"/>
          <w:u w:val="single"/>
          <w:lang w:val="en" w:eastAsia="sr-Latn-CS"/>
        </w:rPr>
        <w:t xml:space="preserve">Sintesis nanopartikel emas menggunakan bioreduktor ekstrak air daun pegagan (Centella asiatica L.) </w:t>
      </w:r>
    </w:p>
    <w:p w14:paraId="0B21D02B" w14:textId="6FE50EFC" w:rsidR="002B1960" w:rsidRPr="002B1960" w:rsidRDefault="002B1960" w:rsidP="002B1960">
      <w:pPr>
        <w:rPr>
          <w:b/>
          <w:bCs/>
          <w:i/>
          <w:sz w:val="20"/>
          <w:szCs w:val="20"/>
          <w:lang w:val="en" w:eastAsia="sr-Latn-CS"/>
        </w:rPr>
      </w:pPr>
      <w:r w:rsidRPr="002B1960">
        <w:rPr>
          <w:b/>
          <w:bCs/>
          <w:i/>
          <w:sz w:val="20"/>
          <w:szCs w:val="20"/>
          <w:lang w:val="en" w:eastAsia="sr-Latn-CS"/>
        </w:rPr>
        <w:t>Doctoral dissertation, Universitas Islam Negeri, 2022, http://etheses.uin-malang.ac.id/id/eprint/38026</w:t>
      </w:r>
    </w:p>
    <w:p w14:paraId="417CCD3D" w14:textId="77777777" w:rsidR="002B1960" w:rsidRPr="002B1960" w:rsidRDefault="002B1960" w:rsidP="002B1960">
      <w:pPr>
        <w:rPr>
          <w:i/>
          <w:sz w:val="20"/>
          <w:szCs w:val="20"/>
          <w:lang w:val="en" w:eastAsia="sr-Latn-CS"/>
        </w:rPr>
      </w:pPr>
    </w:p>
    <w:p w14:paraId="226BFE80" w14:textId="1CF8AD6C" w:rsidR="003C2C89" w:rsidRDefault="003C2C89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Naqvi, SS; Anwer, H;…&amp;Hashim, S</w:t>
      </w:r>
    </w:p>
    <w:p w14:paraId="05760C37" w14:textId="1FF7D42A" w:rsidR="003C2C89" w:rsidRPr="003C2C89" w:rsidRDefault="003C2C89" w:rsidP="003C2C89">
      <w:pPr>
        <w:rPr>
          <w:i/>
          <w:sz w:val="20"/>
          <w:szCs w:val="20"/>
          <w:u w:val="single"/>
          <w:lang w:val="en" w:eastAsia="sr-Latn-CS"/>
        </w:rPr>
      </w:pPr>
      <w:r w:rsidRPr="003C2C89">
        <w:rPr>
          <w:i/>
          <w:sz w:val="20"/>
          <w:szCs w:val="20"/>
          <w:u w:val="single"/>
          <w:lang w:val="en" w:eastAsia="sr-Latn-CS"/>
        </w:rPr>
        <w:t>Novel Synthesis of Maltol Capped Copper Nanoparticles and Their Synergistic Antibacterial Activity with Antibiotics</w:t>
      </w:r>
    </w:p>
    <w:p w14:paraId="0193232E" w14:textId="41946A0B" w:rsidR="003C2C89" w:rsidRPr="003C2C89" w:rsidRDefault="003C2C89" w:rsidP="003C2C89">
      <w:pPr>
        <w:rPr>
          <w:b/>
          <w:bCs/>
          <w:i/>
          <w:sz w:val="20"/>
          <w:szCs w:val="20"/>
          <w:lang w:val="en" w:eastAsia="sr-Latn-CS"/>
        </w:rPr>
      </w:pPr>
      <w:r w:rsidRPr="003C2C89">
        <w:rPr>
          <w:b/>
          <w:bCs/>
          <w:i/>
          <w:sz w:val="20"/>
          <w:szCs w:val="20"/>
          <w:lang w:val="en" w:eastAsia="sr-Latn-CS"/>
        </w:rPr>
        <w:t>PLASMONICS, 2021, DOI: 10.1007/s11468-021-01452-3</w:t>
      </w:r>
    </w:p>
    <w:p w14:paraId="7CCBC09C" w14:textId="77777777" w:rsidR="003C2C89" w:rsidRPr="003C2C89" w:rsidRDefault="003C2C89" w:rsidP="003C2C89">
      <w:pPr>
        <w:rPr>
          <w:i/>
          <w:sz w:val="20"/>
          <w:szCs w:val="20"/>
          <w:lang w:val="en" w:eastAsia="sr-Latn-CS"/>
        </w:rPr>
      </w:pPr>
    </w:p>
    <w:p w14:paraId="3C48E732" w14:textId="7C43EC55" w:rsidR="00970CCB" w:rsidRDefault="00970CCB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970CCB">
        <w:rPr>
          <w:i/>
          <w:sz w:val="20"/>
          <w:szCs w:val="20"/>
          <w:lang w:val="en" w:eastAsia="sr-Latn-CS"/>
        </w:rPr>
        <w:t>Vijayakumar</w:t>
      </w:r>
      <w:r>
        <w:rPr>
          <w:i/>
          <w:sz w:val="20"/>
          <w:szCs w:val="20"/>
          <w:lang w:val="en" w:eastAsia="sr-Latn-CS"/>
        </w:rPr>
        <w:t>, G, Kesavan, H;…&amp;</w:t>
      </w:r>
      <w:r w:rsidRPr="00970CCB">
        <w:t xml:space="preserve"> </w:t>
      </w:r>
      <w:r w:rsidRPr="00970CCB">
        <w:rPr>
          <w:i/>
          <w:sz w:val="20"/>
          <w:szCs w:val="20"/>
          <w:lang w:val="en" w:eastAsia="sr-Latn-CS"/>
        </w:rPr>
        <w:t>Rangarajulu</w:t>
      </w:r>
      <w:r>
        <w:rPr>
          <w:i/>
          <w:sz w:val="20"/>
          <w:szCs w:val="20"/>
          <w:lang w:val="en" w:eastAsia="sr-Latn-CS"/>
        </w:rPr>
        <w:t>, SK</w:t>
      </w:r>
    </w:p>
    <w:p w14:paraId="54CE685F" w14:textId="3D1EB3B0" w:rsidR="00970CCB" w:rsidRPr="00970CCB" w:rsidRDefault="00970CCB" w:rsidP="00970CCB">
      <w:pPr>
        <w:rPr>
          <w:i/>
          <w:sz w:val="20"/>
          <w:szCs w:val="20"/>
          <w:u w:val="single"/>
          <w:lang w:val="en" w:eastAsia="sr-Latn-CS"/>
        </w:rPr>
      </w:pPr>
      <w:r w:rsidRPr="00970CCB">
        <w:rPr>
          <w:i/>
          <w:sz w:val="20"/>
          <w:szCs w:val="20"/>
          <w:u w:val="single"/>
          <w:lang w:val="en" w:eastAsia="sr-Latn-CS"/>
        </w:rPr>
        <w:t>Phytosynthesis of Copper Nanoparticles Using Extracts of Spices and Their Antibacterial Properties</w:t>
      </w:r>
    </w:p>
    <w:p w14:paraId="5DE02CD8" w14:textId="41C7044F" w:rsidR="00970CCB" w:rsidRPr="00970CCB" w:rsidRDefault="00970CCB" w:rsidP="00970CCB">
      <w:pPr>
        <w:rPr>
          <w:b/>
          <w:bCs/>
          <w:i/>
          <w:sz w:val="20"/>
          <w:szCs w:val="20"/>
          <w:lang w:val="en" w:eastAsia="sr-Latn-CS"/>
        </w:rPr>
      </w:pPr>
      <w:r w:rsidRPr="00970CCB">
        <w:rPr>
          <w:b/>
          <w:bCs/>
          <w:i/>
          <w:sz w:val="20"/>
          <w:szCs w:val="20"/>
          <w:lang w:val="en" w:eastAsia="sr-Latn-CS"/>
        </w:rPr>
        <w:t>PROCESSES 9(8):1341 2021, DOI: 10.3390/pr9081341</w:t>
      </w:r>
    </w:p>
    <w:p w14:paraId="695E7DFC" w14:textId="77777777" w:rsidR="00970CCB" w:rsidRPr="00970CCB" w:rsidRDefault="00970CCB" w:rsidP="00970CCB">
      <w:pPr>
        <w:rPr>
          <w:i/>
          <w:sz w:val="20"/>
          <w:szCs w:val="20"/>
          <w:lang w:val="en" w:eastAsia="sr-Latn-CS"/>
        </w:rPr>
      </w:pPr>
    </w:p>
    <w:p w14:paraId="637F3C5C" w14:textId="47F5D067" w:rsidR="00A11A2D" w:rsidRPr="006A35E5" w:rsidRDefault="00A11A2D" w:rsidP="00A11A2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Talib, A; Manzoor, KN;… &amp; Khan, AA </w:t>
      </w:r>
    </w:p>
    <w:p w14:paraId="233B9028" w14:textId="77777777" w:rsidR="00A11A2D" w:rsidRPr="006A35E5" w:rsidRDefault="00A11A2D" w:rsidP="00A11A2D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Biogenic Copper Nanoparticles as a Nanoscale Solution to Address Multiple Drug Resistance in Bacteria</w:t>
      </w:r>
      <w:r w:rsidRPr="006A35E5">
        <w:rPr>
          <w:i/>
          <w:sz w:val="20"/>
          <w:szCs w:val="20"/>
          <w:lang w:eastAsia="sr-Latn-CS"/>
        </w:rPr>
        <w:t>.</w:t>
      </w:r>
    </w:p>
    <w:p w14:paraId="3F16163D" w14:textId="77777777" w:rsidR="00A11A2D" w:rsidRPr="006A35E5" w:rsidRDefault="00A11A2D" w:rsidP="00A11A2D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PAKISTAN J. ZOOL., pp 1-8, 2021, DOI: https://dx.doi.org/10.17582/journal.pjz/20191115101110</w:t>
      </w:r>
    </w:p>
    <w:p w14:paraId="4D5FF57B" w14:textId="77777777" w:rsidR="00A11A2D" w:rsidRPr="006A35E5" w:rsidRDefault="00A11A2D" w:rsidP="00A11A2D">
      <w:pPr>
        <w:pStyle w:val="ListParagraph"/>
        <w:ind w:left="360"/>
        <w:rPr>
          <w:i/>
          <w:sz w:val="20"/>
          <w:szCs w:val="20"/>
          <w:lang w:val="en" w:eastAsia="sr-Latn-CS"/>
        </w:rPr>
      </w:pPr>
    </w:p>
    <w:p w14:paraId="41CA8D82" w14:textId="3B71D355" w:rsidR="0057568A" w:rsidRDefault="0057568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Wicher, RD; Paleczny, J…&amp;Bartoszewicz, M</w:t>
      </w:r>
    </w:p>
    <w:p w14:paraId="18C545F6" w14:textId="241E8925" w:rsidR="0057568A" w:rsidRPr="0057568A" w:rsidRDefault="0057568A" w:rsidP="0057568A">
      <w:pPr>
        <w:rPr>
          <w:b/>
          <w:bCs/>
          <w:i/>
          <w:sz w:val="20"/>
          <w:szCs w:val="20"/>
          <w:lang w:val="en" w:eastAsia="sr-Latn-CS"/>
        </w:rPr>
      </w:pPr>
      <w:r w:rsidRPr="0057568A">
        <w:rPr>
          <w:i/>
          <w:sz w:val="20"/>
          <w:szCs w:val="20"/>
          <w:u w:val="single"/>
          <w:lang w:val="en" w:eastAsia="sr-Latn-CS"/>
        </w:rPr>
        <w:t>Modifications of bacterial cellulose in wound care</w:t>
      </w:r>
      <w:r>
        <w:rPr>
          <w:i/>
          <w:sz w:val="20"/>
          <w:szCs w:val="20"/>
          <w:lang w:val="en" w:eastAsia="sr-Latn-CS"/>
        </w:rPr>
        <w:t xml:space="preserve">, </w:t>
      </w:r>
      <w:r w:rsidRPr="0057568A">
        <w:rPr>
          <w:b/>
          <w:bCs/>
          <w:i/>
          <w:sz w:val="20"/>
          <w:szCs w:val="20"/>
          <w:lang w:val="en" w:eastAsia="sr-Latn-CS"/>
        </w:rPr>
        <w:t>POLIMERY W MEDYCYNIE, 2021, DOI: 10.17219/pim/143330</w:t>
      </w:r>
    </w:p>
    <w:p w14:paraId="288B094A" w14:textId="77777777" w:rsidR="0057568A" w:rsidRPr="0057568A" w:rsidRDefault="0057568A" w:rsidP="0057568A">
      <w:pPr>
        <w:rPr>
          <w:i/>
          <w:sz w:val="20"/>
          <w:szCs w:val="20"/>
          <w:lang w:val="en" w:eastAsia="sr-Latn-CS"/>
        </w:rPr>
      </w:pPr>
    </w:p>
    <w:p w14:paraId="755948EC" w14:textId="23C11836" w:rsidR="00D23602" w:rsidRPr="006A35E5" w:rsidRDefault="00D23602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Netto, MS; Oliveira, JS; Salau, NP; Dotto, GL</w:t>
      </w:r>
    </w:p>
    <w:p w14:paraId="7D4F6C62" w14:textId="77777777" w:rsidR="00D23602" w:rsidRPr="006A35E5" w:rsidRDefault="00D23602" w:rsidP="00D23602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Analysis of adsorption isotherms of Ag+, Co+ 2, and Cu+ 2 onto zeolites using computational intelligence models. </w:t>
      </w:r>
    </w:p>
    <w:p w14:paraId="6AFDE61B" w14:textId="77777777" w:rsidR="00D23602" w:rsidRPr="006A35E5" w:rsidRDefault="00D23602" w:rsidP="00D23602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JOURNAL OF ENVIRONMENTAL CHEMICAL ENGINEERING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9</w:t>
      </w:r>
      <w:r w:rsidRPr="006A35E5">
        <w:rPr>
          <w:b/>
          <w:i/>
          <w:sz w:val="20"/>
          <w:szCs w:val="20"/>
          <w:lang w:eastAsia="sr-Latn-CS"/>
        </w:rPr>
        <w:t>(1): 104960 2021</w:t>
      </w:r>
    </w:p>
    <w:p w14:paraId="2971996A" w14:textId="77777777" w:rsidR="00D23602" w:rsidRPr="006A35E5" w:rsidRDefault="00D23602" w:rsidP="00D23602">
      <w:pPr>
        <w:rPr>
          <w:i/>
          <w:sz w:val="20"/>
          <w:szCs w:val="20"/>
          <w:lang w:val="en" w:eastAsia="sr-Latn-CS"/>
        </w:rPr>
      </w:pPr>
    </w:p>
    <w:p w14:paraId="32C69332" w14:textId="77777777" w:rsidR="00683C5D" w:rsidRDefault="0055624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556241">
        <w:rPr>
          <w:i/>
          <w:sz w:val="20"/>
          <w:szCs w:val="20"/>
          <w:lang w:val="en" w:eastAsia="sr-Latn-CS"/>
        </w:rPr>
        <w:t>Pugazhendhi, A</w:t>
      </w:r>
      <w:r>
        <w:rPr>
          <w:i/>
          <w:sz w:val="20"/>
          <w:szCs w:val="20"/>
          <w:lang w:val="en" w:eastAsia="sr-Latn-CS"/>
        </w:rPr>
        <w:t>;</w:t>
      </w:r>
      <w:r w:rsidRPr="00556241">
        <w:rPr>
          <w:i/>
          <w:sz w:val="20"/>
          <w:szCs w:val="20"/>
          <w:lang w:val="en" w:eastAsia="sr-Latn-CS"/>
        </w:rPr>
        <w:t xml:space="preserve"> Vasantharaj, </w:t>
      </w:r>
      <w:r>
        <w:rPr>
          <w:i/>
          <w:sz w:val="20"/>
          <w:szCs w:val="20"/>
          <w:lang w:val="en" w:eastAsia="sr-Latn-CS"/>
        </w:rPr>
        <w:t>;…</w:t>
      </w:r>
      <w:r w:rsidR="00683C5D">
        <w:rPr>
          <w:i/>
          <w:sz w:val="20"/>
          <w:szCs w:val="20"/>
          <w:lang w:val="en" w:eastAsia="sr-Latn-CS"/>
        </w:rPr>
        <w:t>&amp;</w:t>
      </w:r>
      <w:r w:rsidRPr="00556241">
        <w:rPr>
          <w:i/>
          <w:sz w:val="20"/>
          <w:szCs w:val="20"/>
          <w:lang w:val="en" w:eastAsia="sr-Latn-CS"/>
        </w:rPr>
        <w:t xml:space="preserve"> Brindhadevi, K</w:t>
      </w:r>
    </w:p>
    <w:p w14:paraId="06DD8F86" w14:textId="77C57D6E" w:rsidR="00556241" w:rsidRDefault="00556241" w:rsidP="00683C5D">
      <w:pPr>
        <w:rPr>
          <w:b/>
          <w:bCs/>
          <w:i/>
          <w:sz w:val="20"/>
          <w:szCs w:val="20"/>
          <w:lang w:val="en" w:eastAsia="sr-Latn-CS"/>
        </w:rPr>
      </w:pPr>
      <w:r w:rsidRPr="00683C5D">
        <w:rPr>
          <w:i/>
          <w:sz w:val="20"/>
          <w:szCs w:val="20"/>
          <w:u w:val="single"/>
          <w:lang w:val="en" w:eastAsia="sr-Latn-CS"/>
        </w:rPr>
        <w:t>Organic and inorganic nanomaterial coatings for the prevention of microbial growth and infections on biotic and abiotic surfaces</w:t>
      </w:r>
      <w:r w:rsidRPr="00683C5D">
        <w:rPr>
          <w:i/>
          <w:sz w:val="20"/>
          <w:szCs w:val="20"/>
          <w:lang w:val="en" w:eastAsia="sr-Latn-CS"/>
        </w:rPr>
        <w:t xml:space="preserve">. </w:t>
      </w:r>
      <w:r w:rsidR="00683C5D" w:rsidRPr="00683C5D">
        <w:rPr>
          <w:b/>
          <w:bCs/>
          <w:i/>
          <w:sz w:val="20"/>
          <w:szCs w:val="20"/>
          <w:lang w:val="en" w:eastAsia="sr-Latn-CS"/>
        </w:rPr>
        <w:t xml:space="preserve">SURFACE AND COATINGS TECHNOLOGY, </w:t>
      </w:r>
      <w:r w:rsidR="00683C5D">
        <w:rPr>
          <w:b/>
          <w:bCs/>
          <w:i/>
          <w:sz w:val="20"/>
          <w:szCs w:val="20"/>
          <w:lang w:val="en" w:eastAsia="sr-Latn-CS"/>
        </w:rPr>
        <w:t xml:space="preserve">425: </w:t>
      </w:r>
      <w:r w:rsidR="00683C5D" w:rsidRPr="00683C5D">
        <w:rPr>
          <w:b/>
          <w:bCs/>
          <w:i/>
          <w:sz w:val="20"/>
          <w:szCs w:val="20"/>
          <w:lang w:val="en" w:eastAsia="sr-Latn-CS"/>
        </w:rPr>
        <w:t>127739</w:t>
      </w:r>
      <w:r w:rsidR="00683C5D">
        <w:rPr>
          <w:b/>
          <w:bCs/>
          <w:i/>
          <w:sz w:val="20"/>
          <w:szCs w:val="20"/>
          <w:lang w:val="en" w:eastAsia="sr-Latn-CS"/>
        </w:rPr>
        <w:t xml:space="preserve"> 2021</w:t>
      </w:r>
    </w:p>
    <w:p w14:paraId="6E69DB92" w14:textId="77777777" w:rsidR="00683C5D" w:rsidRPr="00683C5D" w:rsidRDefault="00683C5D" w:rsidP="00683C5D">
      <w:pPr>
        <w:rPr>
          <w:b/>
          <w:bCs/>
          <w:i/>
          <w:sz w:val="20"/>
          <w:szCs w:val="20"/>
          <w:lang w:val="en" w:eastAsia="sr-Latn-CS"/>
        </w:rPr>
      </w:pPr>
    </w:p>
    <w:p w14:paraId="061737E0" w14:textId="2E72D837" w:rsidR="0068024C" w:rsidRPr="006A35E5" w:rsidRDefault="0068024C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Sampa</w:t>
      </w:r>
      <w:r w:rsidR="00D8656F">
        <w:rPr>
          <w:i/>
          <w:sz w:val="20"/>
          <w:szCs w:val="20"/>
          <w:lang w:val="en" w:eastAsia="sr-Latn-CS"/>
        </w:rPr>
        <w:t>i</w:t>
      </w:r>
      <w:r w:rsidRPr="006A35E5">
        <w:rPr>
          <w:i/>
          <w:sz w:val="20"/>
          <w:szCs w:val="20"/>
          <w:lang w:val="en" w:eastAsia="sr-Latn-CS"/>
        </w:rPr>
        <w:t>o, S; Viana, JC</w:t>
      </w:r>
    </w:p>
    <w:p w14:paraId="4E147DED" w14:textId="1AD806E0" w:rsidR="0068024C" w:rsidRPr="00457D27" w:rsidRDefault="0068024C" w:rsidP="0068024C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Optimisation of the green synthesis of Cu/Cu2O particles for maximum yield production and reduced oxidation for electronic applications</w:t>
      </w:r>
      <w:r w:rsidR="00457D27">
        <w:rPr>
          <w:i/>
          <w:sz w:val="20"/>
          <w:szCs w:val="20"/>
          <w:u w:val="single"/>
          <w:lang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MATERIALS SCIENCE AND ENGINEERING B 263:11480, 2021, 7DOI: 10.1016/j.mseb.2020.114807</w:t>
      </w:r>
    </w:p>
    <w:p w14:paraId="032FD567" w14:textId="77777777" w:rsidR="0068024C" w:rsidRPr="006A35E5" w:rsidRDefault="0068024C" w:rsidP="0068024C">
      <w:pPr>
        <w:rPr>
          <w:i/>
          <w:sz w:val="20"/>
          <w:szCs w:val="20"/>
          <w:lang w:val="en" w:eastAsia="sr-Latn-CS"/>
        </w:rPr>
      </w:pPr>
    </w:p>
    <w:p w14:paraId="069D97D1" w14:textId="322F2B5A" w:rsidR="002F2CB4" w:rsidRDefault="002F2CB4" w:rsidP="00B87F8A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Chen See, J; Ly,T;…&amp;Lamendella, R</w:t>
      </w:r>
    </w:p>
    <w:p w14:paraId="1F36C44E" w14:textId="5DD6AFC3" w:rsidR="002F2CB4" w:rsidRPr="002463B7" w:rsidRDefault="002F2CB4" w:rsidP="002F2CB4">
      <w:pPr>
        <w:rPr>
          <w:i/>
          <w:sz w:val="20"/>
          <w:szCs w:val="20"/>
          <w:u w:val="single"/>
          <w:lang w:val="en" w:eastAsia="sr-Latn-CS"/>
        </w:rPr>
      </w:pPr>
      <w:r w:rsidRPr="002F2CB4">
        <w:rPr>
          <w:i/>
          <w:sz w:val="20"/>
          <w:szCs w:val="20"/>
          <w:u w:val="single"/>
          <w:lang w:val="en" w:eastAsia="sr-Latn-CS"/>
        </w:rPr>
        <w:t>A Metatranscriptomics Survey of Microbial Diversity on Surfaces Post-Intervention of cleanSURFACES® Technology in an Intensive Care Unit</w:t>
      </w:r>
      <w:r w:rsidR="002463B7">
        <w:rPr>
          <w:i/>
          <w:sz w:val="20"/>
          <w:szCs w:val="20"/>
          <w:u w:val="single"/>
          <w:lang w:val="en" w:eastAsia="sr-Latn-CS"/>
        </w:rPr>
        <w:t>.</w:t>
      </w:r>
      <w:r w:rsidRPr="002F2CB4">
        <w:rPr>
          <w:b/>
          <w:bCs/>
          <w:i/>
          <w:sz w:val="20"/>
          <w:szCs w:val="20"/>
          <w:lang w:val="en" w:eastAsia="sr-Latn-CS"/>
        </w:rPr>
        <w:t xml:space="preserve">FRONTIERS IN CELLULAR AND INFECTION MICROBIOLOGY, 2021, </w:t>
      </w:r>
      <w:r w:rsidR="002463B7" w:rsidRPr="002463B7">
        <w:rPr>
          <w:b/>
          <w:bCs/>
          <w:i/>
          <w:sz w:val="18"/>
          <w:szCs w:val="18"/>
          <w:lang w:val="en" w:eastAsia="sr-Latn-CS"/>
        </w:rPr>
        <w:t>doi: 10.3389/fcimb.2021.705593</w:t>
      </w:r>
    </w:p>
    <w:p w14:paraId="53C8F6C2" w14:textId="77777777" w:rsidR="002F2CB4" w:rsidRPr="002F2CB4" w:rsidRDefault="002F2CB4" w:rsidP="002F2CB4">
      <w:pPr>
        <w:rPr>
          <w:i/>
          <w:sz w:val="20"/>
          <w:szCs w:val="20"/>
          <w:lang w:val="en" w:eastAsia="sr-Latn-CS"/>
        </w:rPr>
      </w:pPr>
    </w:p>
    <w:p w14:paraId="0B5CD4C0" w14:textId="01F3F228" w:rsidR="00F56343" w:rsidRDefault="00F56343" w:rsidP="00B87F8A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F56343">
        <w:rPr>
          <w:i/>
          <w:sz w:val="20"/>
          <w:szCs w:val="20"/>
          <w:lang w:val="en" w:eastAsia="sr-Latn-CS"/>
        </w:rPr>
        <w:t>Khorsandi, K</w:t>
      </w:r>
      <w:r>
        <w:rPr>
          <w:i/>
          <w:sz w:val="20"/>
          <w:szCs w:val="20"/>
          <w:lang w:val="en" w:eastAsia="sr-Latn-CS"/>
        </w:rPr>
        <w:t>;</w:t>
      </w:r>
      <w:r w:rsidRPr="00F56343">
        <w:rPr>
          <w:i/>
          <w:sz w:val="20"/>
          <w:szCs w:val="20"/>
          <w:lang w:val="en" w:eastAsia="sr-Latn-CS"/>
        </w:rPr>
        <w:t xml:space="preserve"> Hosseinzadeh, R</w:t>
      </w:r>
      <w:r>
        <w:rPr>
          <w:i/>
          <w:sz w:val="20"/>
          <w:szCs w:val="20"/>
          <w:lang w:val="en" w:eastAsia="sr-Latn-CS"/>
        </w:rPr>
        <w:t>;…</w:t>
      </w:r>
      <w:r w:rsidRPr="00F56343">
        <w:rPr>
          <w:i/>
          <w:sz w:val="20"/>
          <w:szCs w:val="20"/>
          <w:lang w:val="en" w:eastAsia="sr-Latn-CS"/>
        </w:rPr>
        <w:t xml:space="preserve"> &amp; Ur Rahman, S</w:t>
      </w:r>
    </w:p>
    <w:p w14:paraId="6459C27B" w14:textId="77777777" w:rsidR="00F56343" w:rsidRDefault="00F56343" w:rsidP="00F56343">
      <w:pPr>
        <w:rPr>
          <w:i/>
          <w:sz w:val="20"/>
          <w:szCs w:val="20"/>
          <w:lang w:val="en" w:eastAsia="sr-Latn-CS"/>
        </w:rPr>
      </w:pPr>
      <w:r w:rsidRPr="00F56343">
        <w:rPr>
          <w:i/>
          <w:sz w:val="20"/>
          <w:szCs w:val="20"/>
          <w:u w:val="single"/>
          <w:lang w:val="en" w:eastAsia="sr-Latn-CS"/>
        </w:rPr>
        <w:t>Nanomaterials as drug delivery systems with antibacterial properties: current trends and future priorities</w:t>
      </w:r>
      <w:r w:rsidRPr="00F56343">
        <w:rPr>
          <w:i/>
          <w:sz w:val="20"/>
          <w:szCs w:val="20"/>
          <w:lang w:val="en" w:eastAsia="sr-Latn-CS"/>
        </w:rPr>
        <w:t xml:space="preserve">. </w:t>
      </w:r>
    </w:p>
    <w:p w14:paraId="78C9500C" w14:textId="59C2D90E" w:rsidR="00F56343" w:rsidRPr="00F56343" w:rsidRDefault="00F56343" w:rsidP="00F56343">
      <w:pPr>
        <w:rPr>
          <w:b/>
          <w:bCs/>
          <w:i/>
          <w:sz w:val="20"/>
          <w:szCs w:val="20"/>
          <w:lang w:val="en" w:eastAsia="sr-Latn-CS"/>
        </w:rPr>
      </w:pPr>
      <w:r w:rsidRPr="00F56343">
        <w:rPr>
          <w:b/>
          <w:bCs/>
          <w:i/>
          <w:sz w:val="20"/>
          <w:szCs w:val="20"/>
          <w:lang w:val="en" w:eastAsia="sr-Latn-CS"/>
        </w:rPr>
        <w:t>EXPERT REVIEW OF ANTI-INFECTIVE THERAPY, 2021,</w:t>
      </w:r>
      <w:r w:rsidRPr="00F56343">
        <w:t xml:space="preserve"> </w:t>
      </w:r>
      <w:r w:rsidRPr="00F56343">
        <w:rPr>
          <w:b/>
          <w:bCs/>
          <w:i/>
          <w:sz w:val="20"/>
          <w:szCs w:val="20"/>
          <w:lang w:val="en" w:eastAsia="sr-Latn-CS"/>
        </w:rPr>
        <w:t>https://doi.org/10.1080/14787210.2021.1908125</w:t>
      </w:r>
    </w:p>
    <w:p w14:paraId="53455796" w14:textId="77777777" w:rsidR="00F56343" w:rsidRPr="00F56343" w:rsidRDefault="00F56343" w:rsidP="00F56343">
      <w:pPr>
        <w:rPr>
          <w:b/>
          <w:bCs/>
          <w:i/>
          <w:sz w:val="20"/>
          <w:szCs w:val="20"/>
          <w:lang w:val="en" w:eastAsia="sr-Latn-CS"/>
        </w:rPr>
      </w:pPr>
    </w:p>
    <w:p w14:paraId="5D1A7DE6" w14:textId="1F3CC11E" w:rsidR="00B87F8A" w:rsidRPr="006A35E5" w:rsidRDefault="00B87F8A" w:rsidP="00B87F8A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Glover, RLK; Nyanganyura, D:…&amp;Mufamadi, MS</w:t>
      </w:r>
    </w:p>
    <w:p w14:paraId="6DE02C6C" w14:textId="772CB752" w:rsidR="00B87F8A" w:rsidRPr="007A038F" w:rsidRDefault="00B87F8A" w:rsidP="00B87F8A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Green Synthesis in Nanomedicine and Human Health</w:t>
      </w:r>
      <w:r w:rsidR="007A038F">
        <w:rPr>
          <w:i/>
          <w:sz w:val="20"/>
          <w:szCs w:val="20"/>
          <w:u w:val="single"/>
          <w:lang w:val="en" w:eastAsia="sr-Latn-CS"/>
        </w:rPr>
        <w:t>,</w:t>
      </w:r>
      <w:r w:rsidRPr="006A35E5">
        <w:rPr>
          <w:b/>
          <w:i/>
          <w:sz w:val="20"/>
          <w:szCs w:val="20"/>
          <w:lang w:eastAsia="sr-Latn-CS"/>
        </w:rPr>
        <w:t xml:space="preserve">CRC PRESS, BOOK, </w:t>
      </w:r>
      <w:r w:rsidRPr="006A35E5">
        <w:rPr>
          <w:b/>
          <w:i/>
          <w:sz w:val="20"/>
          <w:szCs w:val="20"/>
          <w:lang w:val="en" w:eastAsia="sr-Latn-CS"/>
        </w:rPr>
        <w:t>2021, DOI: 10.1201/9781003023197</w:t>
      </w:r>
    </w:p>
    <w:p w14:paraId="4C151F26" w14:textId="77777777" w:rsidR="00B87F8A" w:rsidRPr="006A35E5" w:rsidRDefault="00B87F8A" w:rsidP="00B87F8A">
      <w:pPr>
        <w:rPr>
          <w:i/>
          <w:sz w:val="20"/>
          <w:szCs w:val="20"/>
          <w:lang w:val="en" w:eastAsia="sr-Latn-CS"/>
        </w:rPr>
      </w:pPr>
    </w:p>
    <w:p w14:paraId="545F385F" w14:textId="13C76614" w:rsidR="005635F1" w:rsidRDefault="005635F1" w:rsidP="00F133A0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5635F1">
        <w:rPr>
          <w:i/>
          <w:sz w:val="20"/>
          <w:szCs w:val="20"/>
          <w:lang w:val="en" w:eastAsia="sr-Latn-CS"/>
        </w:rPr>
        <w:t>de Oliveira, AE</w:t>
      </w:r>
      <w:r>
        <w:rPr>
          <w:i/>
          <w:sz w:val="20"/>
          <w:szCs w:val="20"/>
          <w:lang w:val="en" w:eastAsia="sr-Latn-CS"/>
        </w:rPr>
        <w:t>;</w:t>
      </w:r>
      <w:r w:rsidRPr="005635F1">
        <w:rPr>
          <w:i/>
          <w:sz w:val="20"/>
          <w:szCs w:val="20"/>
          <w:lang w:val="en" w:eastAsia="sr-Latn-CS"/>
        </w:rPr>
        <w:t xml:space="preserve"> Machry, K</w:t>
      </w:r>
      <w:r>
        <w:rPr>
          <w:i/>
          <w:sz w:val="20"/>
          <w:szCs w:val="20"/>
          <w:lang w:val="en" w:eastAsia="sr-Latn-CS"/>
        </w:rPr>
        <w:t>;…</w:t>
      </w:r>
      <w:r w:rsidRPr="005635F1">
        <w:rPr>
          <w:i/>
          <w:sz w:val="20"/>
          <w:szCs w:val="20"/>
          <w:lang w:val="en" w:eastAsia="sr-Latn-CS"/>
        </w:rPr>
        <w:t xml:space="preserve"> &amp; Aguiar, ML</w:t>
      </w:r>
    </w:p>
    <w:p w14:paraId="1EEC0AC1" w14:textId="77777777" w:rsidR="005635F1" w:rsidRDefault="005635F1" w:rsidP="005635F1">
      <w:pPr>
        <w:rPr>
          <w:i/>
          <w:sz w:val="20"/>
          <w:szCs w:val="20"/>
          <w:lang w:val="en" w:eastAsia="sr-Latn-CS"/>
        </w:rPr>
      </w:pPr>
      <w:r w:rsidRPr="005635F1">
        <w:rPr>
          <w:i/>
          <w:sz w:val="20"/>
          <w:szCs w:val="20"/>
          <w:u w:val="single"/>
          <w:lang w:val="en" w:eastAsia="sr-Latn-CS"/>
        </w:rPr>
        <w:t>Physical Barrier against COVID-19: Materials to Inhibit or Eliminate the Virus</w:t>
      </w:r>
      <w:r w:rsidRPr="005635F1">
        <w:rPr>
          <w:i/>
          <w:sz w:val="20"/>
          <w:szCs w:val="20"/>
          <w:lang w:val="en" w:eastAsia="sr-Latn-CS"/>
        </w:rPr>
        <w:t xml:space="preserve">. </w:t>
      </w:r>
    </w:p>
    <w:p w14:paraId="1D6B5541" w14:textId="26EBCA21" w:rsidR="005635F1" w:rsidRPr="005635F1" w:rsidRDefault="005635F1" w:rsidP="005635F1">
      <w:pPr>
        <w:rPr>
          <w:b/>
          <w:bCs/>
          <w:i/>
          <w:sz w:val="20"/>
          <w:szCs w:val="20"/>
          <w:lang w:val="en" w:eastAsia="sr-Latn-CS"/>
        </w:rPr>
      </w:pPr>
      <w:r w:rsidRPr="005635F1">
        <w:rPr>
          <w:b/>
          <w:bCs/>
          <w:i/>
          <w:sz w:val="20"/>
          <w:szCs w:val="20"/>
          <w:lang w:val="en" w:eastAsia="sr-Latn-CS"/>
        </w:rPr>
        <w:t>In book: Living with Covid-19: Economics, Ethics, and Environmental Issues, eBook ISBN</w:t>
      </w:r>
      <w:r>
        <w:rPr>
          <w:b/>
          <w:bCs/>
          <w:i/>
          <w:sz w:val="20"/>
          <w:szCs w:val="20"/>
          <w:lang w:val="en" w:eastAsia="sr-Latn-CS"/>
        </w:rPr>
        <w:t>:</w:t>
      </w:r>
      <w:r w:rsidRPr="005635F1">
        <w:rPr>
          <w:b/>
          <w:bCs/>
          <w:i/>
          <w:sz w:val="20"/>
          <w:szCs w:val="20"/>
          <w:lang w:val="en" w:eastAsia="sr-Latn-CS"/>
        </w:rPr>
        <w:t>9781003168287</w:t>
      </w:r>
      <w:r>
        <w:rPr>
          <w:b/>
          <w:bCs/>
          <w:i/>
          <w:sz w:val="20"/>
          <w:szCs w:val="20"/>
          <w:lang w:val="en" w:eastAsia="sr-Latn-CS"/>
        </w:rPr>
        <w:t xml:space="preserve">, </w:t>
      </w:r>
      <w:r w:rsidRPr="005635F1">
        <w:rPr>
          <w:b/>
          <w:bCs/>
          <w:i/>
          <w:sz w:val="20"/>
          <w:szCs w:val="20"/>
          <w:lang w:val="en" w:eastAsia="sr-Latn-CS"/>
        </w:rPr>
        <w:t>255, p.35, 2021</w:t>
      </w:r>
    </w:p>
    <w:p w14:paraId="2A2FD165" w14:textId="77777777" w:rsidR="005635F1" w:rsidRPr="005635F1" w:rsidRDefault="005635F1" w:rsidP="005635F1">
      <w:pPr>
        <w:rPr>
          <w:i/>
          <w:sz w:val="20"/>
          <w:szCs w:val="20"/>
          <w:lang w:val="en" w:eastAsia="sr-Latn-CS"/>
        </w:rPr>
      </w:pPr>
    </w:p>
    <w:p w14:paraId="6158CEA4" w14:textId="1245DE3C" w:rsidR="00F133A0" w:rsidRPr="006A35E5" w:rsidRDefault="00F133A0" w:rsidP="00F133A0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Shaheen, TI; Fouda, A; Salem, SS</w:t>
      </w:r>
    </w:p>
    <w:p w14:paraId="3B399D6D" w14:textId="5B6B02D5" w:rsidR="00F133A0" w:rsidRPr="005635F1" w:rsidRDefault="00F133A0" w:rsidP="00F133A0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Integration of Cotton Fabrics with Biosynthesized CuO Nanoparticles for Bactericidal Activity in the Terms of Their Cytotoxicity Assessment </w:t>
      </w:r>
      <w:r w:rsidRPr="006A35E5">
        <w:rPr>
          <w:b/>
          <w:i/>
          <w:sz w:val="20"/>
          <w:szCs w:val="20"/>
          <w:lang w:val="en" w:eastAsia="sr-Latn-CS"/>
        </w:rPr>
        <w:t>INDUSTRIAL &amp; ENGINEERING CHEMISTRY RESEARCH, 2021,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en" w:eastAsia="sr-Latn-CS"/>
        </w:rPr>
        <w:t>https://doi.org/10.1021/acs.iecr.0c04880</w:t>
      </w:r>
    </w:p>
    <w:p w14:paraId="2C592CD3" w14:textId="77777777" w:rsidR="00F133A0" w:rsidRPr="006A35E5" w:rsidRDefault="00F133A0" w:rsidP="00F133A0">
      <w:pPr>
        <w:rPr>
          <w:b/>
          <w:i/>
          <w:sz w:val="20"/>
          <w:szCs w:val="20"/>
          <w:lang w:val="en" w:eastAsia="sr-Latn-CS"/>
        </w:rPr>
      </w:pPr>
    </w:p>
    <w:p w14:paraId="5066DD22" w14:textId="10B3A0DF" w:rsidR="00AC2643" w:rsidRDefault="00967DE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 xml:space="preserve">Nahrawy, AME; </w:t>
      </w:r>
      <w:r w:rsidR="00AC2643">
        <w:rPr>
          <w:i/>
          <w:sz w:val="20"/>
          <w:szCs w:val="20"/>
          <w:lang w:val="en" w:eastAsia="sr-Latn-CS"/>
        </w:rPr>
        <w:t xml:space="preserve">Hammad, B; Youssef, AM…&amp;Hemdan, </w:t>
      </w:r>
      <w:r>
        <w:rPr>
          <w:i/>
          <w:sz w:val="20"/>
          <w:szCs w:val="20"/>
          <w:lang w:val="en" w:eastAsia="sr-Latn-CS"/>
        </w:rPr>
        <w:t>A</w:t>
      </w:r>
      <w:r w:rsidR="00AC2643">
        <w:rPr>
          <w:i/>
          <w:sz w:val="20"/>
          <w:szCs w:val="20"/>
          <w:lang w:val="en" w:eastAsia="sr-Latn-CS"/>
        </w:rPr>
        <w:t>B</w:t>
      </w:r>
      <w:r>
        <w:rPr>
          <w:i/>
          <w:sz w:val="20"/>
          <w:szCs w:val="20"/>
          <w:lang w:val="en" w:eastAsia="sr-Latn-CS"/>
        </w:rPr>
        <w:t>A</w:t>
      </w:r>
    </w:p>
    <w:p w14:paraId="53FC1DA6" w14:textId="76B28C4F" w:rsidR="00AC2643" w:rsidRPr="002463B7" w:rsidRDefault="00AC2643" w:rsidP="00AC2643">
      <w:pPr>
        <w:rPr>
          <w:i/>
          <w:sz w:val="18"/>
          <w:szCs w:val="18"/>
          <w:lang w:eastAsia="sr-Latn-CS"/>
        </w:rPr>
      </w:pPr>
      <w:r w:rsidRPr="00AC2643">
        <w:rPr>
          <w:i/>
          <w:sz w:val="20"/>
          <w:szCs w:val="20"/>
          <w:u w:val="single"/>
          <w:lang w:eastAsia="sr-Latn-CS"/>
        </w:rPr>
        <w:t>Sol-gel preparation of bioactive nanoporous (Al2O3: CuO: SiO2): dielectric properties and wastewater decontamination</w:t>
      </w:r>
      <w:r>
        <w:rPr>
          <w:i/>
          <w:sz w:val="20"/>
          <w:szCs w:val="20"/>
          <w:lang w:eastAsia="sr-Latn-CS"/>
        </w:rPr>
        <w:t xml:space="preserve">, </w:t>
      </w:r>
      <w:r w:rsidRPr="00AC2643">
        <w:rPr>
          <w:b/>
          <w:bCs/>
          <w:i/>
          <w:sz w:val="20"/>
          <w:szCs w:val="20"/>
          <w:lang w:val="en" w:eastAsia="sr-Latn-CS"/>
        </w:rPr>
        <w:t xml:space="preserve">INTERNATIONAL JOURNAL OF MATERIALS </w:t>
      </w:r>
      <w:r w:rsidRPr="00D8656F">
        <w:rPr>
          <w:b/>
          <w:bCs/>
          <w:i/>
          <w:sz w:val="20"/>
          <w:szCs w:val="20"/>
          <w:lang w:val="en" w:eastAsia="sr-Latn-CS"/>
        </w:rPr>
        <w:t xml:space="preserve">ENGINEERING INNOVATION, 2021, </w:t>
      </w:r>
      <w:r w:rsidR="002463B7" w:rsidRPr="002463B7">
        <w:rPr>
          <w:b/>
          <w:bCs/>
          <w:i/>
          <w:sz w:val="18"/>
          <w:szCs w:val="18"/>
          <w:lang w:val="en" w:eastAsia="sr-Latn-CS"/>
        </w:rPr>
        <w:t>doi: 10.1504/ijmatei.2021.10035707</w:t>
      </w:r>
    </w:p>
    <w:p w14:paraId="300B2557" w14:textId="77777777" w:rsidR="00AC2643" w:rsidRPr="00AC2643" w:rsidRDefault="00AC2643" w:rsidP="00AC2643">
      <w:pPr>
        <w:rPr>
          <w:i/>
          <w:sz w:val="20"/>
          <w:szCs w:val="20"/>
          <w:lang w:val="en" w:eastAsia="sr-Latn-CS"/>
        </w:rPr>
      </w:pPr>
    </w:p>
    <w:p w14:paraId="54D35F1B" w14:textId="77777777" w:rsidR="00E85589" w:rsidRDefault="00E85589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E85589">
        <w:rPr>
          <w:i/>
          <w:sz w:val="20"/>
          <w:szCs w:val="20"/>
          <w:lang w:val="en" w:eastAsia="sr-Latn-CS"/>
        </w:rPr>
        <w:t xml:space="preserve">Vinu, D., Govindaraju, K., Vasantharaja, R., Nisa, S. A., Kannan, M., &amp; Anand, K. V </w:t>
      </w:r>
    </w:p>
    <w:p w14:paraId="6BF2277A" w14:textId="7BA029E0" w:rsidR="00E85589" w:rsidRPr="00E85589" w:rsidRDefault="00E85589" w:rsidP="00E85589">
      <w:pPr>
        <w:rPr>
          <w:i/>
          <w:sz w:val="20"/>
          <w:szCs w:val="20"/>
          <w:u w:val="single"/>
          <w:lang w:val="en" w:eastAsia="sr-Latn-CS"/>
        </w:rPr>
      </w:pPr>
      <w:r w:rsidRPr="00E85589">
        <w:rPr>
          <w:i/>
          <w:sz w:val="20"/>
          <w:szCs w:val="20"/>
          <w:u w:val="single"/>
          <w:lang w:val="en" w:eastAsia="sr-Latn-CS"/>
        </w:rPr>
        <w:t>Biogenic zinc oxide, copper oxide and selenium nanoparticles: preparation, characterization and their anti-bacterial activity against Vibrio parahaemolyticus.</w:t>
      </w:r>
      <w:r w:rsidRPr="00E85589">
        <w:rPr>
          <w:b/>
          <w:bCs/>
          <w:i/>
          <w:sz w:val="20"/>
          <w:szCs w:val="20"/>
          <w:lang w:val="en" w:eastAsia="sr-Latn-CS"/>
        </w:rPr>
        <w:t>JOURNAL OF NANOSTRUCTURE IN CHEMISTRY, 11(2):271-286</w:t>
      </w:r>
      <w:r>
        <w:rPr>
          <w:b/>
          <w:bCs/>
          <w:i/>
          <w:sz w:val="20"/>
          <w:szCs w:val="20"/>
          <w:lang w:val="en" w:eastAsia="sr-Latn-CS"/>
        </w:rPr>
        <w:t xml:space="preserve"> </w:t>
      </w:r>
      <w:r w:rsidRPr="00E85589">
        <w:rPr>
          <w:b/>
          <w:bCs/>
          <w:i/>
          <w:sz w:val="20"/>
          <w:szCs w:val="20"/>
          <w:lang w:val="en" w:eastAsia="sr-Latn-CS"/>
        </w:rPr>
        <w:t>2021</w:t>
      </w:r>
    </w:p>
    <w:p w14:paraId="4F53BEAC" w14:textId="77777777" w:rsidR="00E85589" w:rsidRPr="00E85589" w:rsidRDefault="00E85589" w:rsidP="00E85589">
      <w:pPr>
        <w:rPr>
          <w:i/>
          <w:sz w:val="20"/>
          <w:szCs w:val="20"/>
          <w:lang w:val="en" w:eastAsia="sr-Latn-CS"/>
        </w:rPr>
      </w:pPr>
    </w:p>
    <w:p w14:paraId="6F924E0D" w14:textId="40648940" w:rsidR="00AA7D01" w:rsidRPr="00AA7D01" w:rsidRDefault="00AA7D0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AA7D01">
        <w:rPr>
          <w:i/>
          <w:sz w:val="20"/>
          <w:szCs w:val="20"/>
          <w:lang w:eastAsia="sr-Latn-CS"/>
        </w:rPr>
        <w:t>Yusuf, A</w:t>
      </w:r>
      <w:r>
        <w:rPr>
          <w:i/>
          <w:sz w:val="20"/>
          <w:szCs w:val="20"/>
          <w:lang w:eastAsia="sr-Latn-CS"/>
        </w:rPr>
        <w:t>;</w:t>
      </w:r>
      <w:r w:rsidRPr="00AA7D01">
        <w:rPr>
          <w:i/>
          <w:sz w:val="20"/>
          <w:szCs w:val="20"/>
          <w:lang w:eastAsia="sr-Latn-CS"/>
        </w:rPr>
        <w:t xml:space="preserve"> Al Jitan, S</w:t>
      </w:r>
      <w:r>
        <w:rPr>
          <w:i/>
          <w:sz w:val="20"/>
          <w:szCs w:val="20"/>
          <w:lang w:eastAsia="sr-Latn-CS"/>
        </w:rPr>
        <w:t>;</w:t>
      </w:r>
      <w:r w:rsidRPr="00AA7D01">
        <w:rPr>
          <w:i/>
          <w:sz w:val="20"/>
          <w:szCs w:val="20"/>
          <w:lang w:eastAsia="sr-Latn-CS"/>
        </w:rPr>
        <w:t xml:space="preserve"> Garlisi, C</w:t>
      </w:r>
      <w:r>
        <w:rPr>
          <w:i/>
          <w:sz w:val="20"/>
          <w:szCs w:val="20"/>
          <w:lang w:eastAsia="sr-Latn-CS"/>
        </w:rPr>
        <w:t>;</w:t>
      </w:r>
      <w:r w:rsidRPr="00AA7D01">
        <w:rPr>
          <w:i/>
          <w:sz w:val="20"/>
          <w:szCs w:val="20"/>
          <w:lang w:eastAsia="sr-Latn-CS"/>
        </w:rPr>
        <w:t xml:space="preserve"> Palmisano, G</w:t>
      </w:r>
    </w:p>
    <w:p w14:paraId="006357D4" w14:textId="77777777" w:rsidR="00AA7D01" w:rsidRDefault="00AA7D01" w:rsidP="00AA7D01">
      <w:pPr>
        <w:rPr>
          <w:i/>
          <w:sz w:val="20"/>
          <w:szCs w:val="20"/>
          <w:lang w:eastAsia="sr-Latn-CS"/>
        </w:rPr>
      </w:pPr>
      <w:r w:rsidRPr="00AA7D01">
        <w:rPr>
          <w:i/>
          <w:sz w:val="20"/>
          <w:szCs w:val="20"/>
          <w:u w:val="single"/>
          <w:lang w:eastAsia="sr-Latn-CS"/>
        </w:rPr>
        <w:t>A review of recent and emerging antimicrobial nanomaterials in wastewater treatmen</w:t>
      </w:r>
      <w:r w:rsidRPr="00AA7D01">
        <w:rPr>
          <w:i/>
          <w:sz w:val="20"/>
          <w:szCs w:val="20"/>
          <w:lang w:eastAsia="sr-Latn-CS"/>
        </w:rPr>
        <w:t>t applications. </w:t>
      </w:r>
    </w:p>
    <w:p w14:paraId="1BFA2BA7" w14:textId="23310EAB" w:rsidR="00AA7D01" w:rsidRPr="00AA7D01" w:rsidRDefault="00571291" w:rsidP="00AA7D01">
      <w:pPr>
        <w:rPr>
          <w:b/>
          <w:bCs/>
          <w:i/>
          <w:sz w:val="20"/>
          <w:szCs w:val="20"/>
          <w:lang w:eastAsia="sr-Latn-CS"/>
        </w:rPr>
      </w:pPr>
      <w:r w:rsidRPr="00AA7D01">
        <w:rPr>
          <w:b/>
          <w:bCs/>
          <w:i/>
          <w:iCs/>
          <w:sz w:val="20"/>
          <w:szCs w:val="20"/>
          <w:lang w:eastAsia="sr-Latn-CS"/>
        </w:rPr>
        <w:t>CHEMOSPHERE</w:t>
      </w:r>
      <w:r w:rsidRPr="00AA7D01">
        <w:rPr>
          <w:b/>
          <w:bCs/>
          <w:i/>
          <w:sz w:val="20"/>
          <w:szCs w:val="20"/>
          <w:lang w:eastAsia="sr-Latn-CS"/>
        </w:rPr>
        <w:t>,</w:t>
      </w:r>
      <w:r w:rsidR="00AA7D01" w:rsidRPr="00AA7D01">
        <w:rPr>
          <w:b/>
          <w:bCs/>
          <w:i/>
          <w:sz w:val="20"/>
          <w:szCs w:val="20"/>
          <w:lang w:eastAsia="sr-Latn-CS"/>
        </w:rPr>
        <w:t xml:space="preserve"> </w:t>
      </w:r>
      <w:r w:rsidR="00AA7D01">
        <w:rPr>
          <w:b/>
          <w:bCs/>
          <w:i/>
          <w:sz w:val="20"/>
          <w:szCs w:val="20"/>
          <w:lang w:eastAsia="sr-Latn-CS"/>
        </w:rPr>
        <w:t>2</w:t>
      </w:r>
      <w:r>
        <w:rPr>
          <w:b/>
          <w:bCs/>
          <w:i/>
          <w:sz w:val="20"/>
          <w:szCs w:val="20"/>
          <w:lang w:eastAsia="sr-Latn-CS"/>
        </w:rPr>
        <w:t xml:space="preserve">78: </w:t>
      </w:r>
      <w:r w:rsidR="00AA7D01" w:rsidRPr="00AA7D01">
        <w:rPr>
          <w:b/>
          <w:bCs/>
          <w:i/>
          <w:sz w:val="20"/>
          <w:szCs w:val="20"/>
          <w:lang w:eastAsia="sr-Latn-CS"/>
        </w:rPr>
        <w:t>130440</w:t>
      </w:r>
      <w:r>
        <w:rPr>
          <w:b/>
          <w:bCs/>
          <w:i/>
          <w:sz w:val="20"/>
          <w:szCs w:val="20"/>
          <w:lang w:eastAsia="sr-Latn-CS"/>
        </w:rPr>
        <w:t xml:space="preserve"> 2021</w:t>
      </w:r>
    </w:p>
    <w:p w14:paraId="23C189E5" w14:textId="77777777" w:rsidR="00AA7D01" w:rsidRPr="00AA7D01" w:rsidRDefault="00AA7D01" w:rsidP="00AA7D01">
      <w:pPr>
        <w:rPr>
          <w:i/>
          <w:sz w:val="20"/>
          <w:szCs w:val="20"/>
          <w:lang w:val="en" w:eastAsia="sr-Latn-CS"/>
        </w:rPr>
      </w:pPr>
    </w:p>
    <w:p w14:paraId="12B2BCB0" w14:textId="754ADE72" w:rsidR="00CE5DA1" w:rsidRDefault="00CE5DA1" w:rsidP="00E144A1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CE5DA1">
        <w:rPr>
          <w:i/>
          <w:sz w:val="20"/>
          <w:szCs w:val="20"/>
          <w:lang w:val="en" w:eastAsia="sr-Latn-CS"/>
        </w:rPr>
        <w:t>Iqbal, MF</w:t>
      </w:r>
      <w:r>
        <w:rPr>
          <w:i/>
          <w:sz w:val="20"/>
          <w:szCs w:val="20"/>
          <w:lang w:val="en" w:eastAsia="sr-Latn-CS"/>
        </w:rPr>
        <w:t>;</w:t>
      </w:r>
      <w:r w:rsidRPr="00CE5DA1">
        <w:rPr>
          <w:i/>
          <w:sz w:val="20"/>
          <w:szCs w:val="20"/>
          <w:lang w:val="en" w:eastAsia="sr-Latn-CS"/>
        </w:rPr>
        <w:t xml:space="preserve"> Ahmed, I</w:t>
      </w:r>
      <w:r>
        <w:rPr>
          <w:i/>
          <w:sz w:val="20"/>
          <w:szCs w:val="20"/>
          <w:lang w:val="en" w:eastAsia="sr-Latn-CS"/>
        </w:rPr>
        <w:t>;</w:t>
      </w:r>
      <w:r w:rsidRPr="00CE5DA1">
        <w:rPr>
          <w:i/>
          <w:sz w:val="20"/>
          <w:szCs w:val="20"/>
          <w:lang w:val="en" w:eastAsia="sr-Latn-CS"/>
        </w:rPr>
        <w:t xml:space="preserve"> Hussain, M</w:t>
      </w:r>
      <w:r>
        <w:rPr>
          <w:i/>
          <w:sz w:val="20"/>
          <w:szCs w:val="20"/>
          <w:lang w:val="en" w:eastAsia="sr-Latn-CS"/>
        </w:rPr>
        <w:t>;</w:t>
      </w:r>
      <w:r w:rsidRPr="00CE5DA1">
        <w:rPr>
          <w:i/>
          <w:sz w:val="20"/>
          <w:szCs w:val="20"/>
          <w:lang w:val="en" w:eastAsia="sr-Latn-CS"/>
        </w:rPr>
        <w:t xml:space="preserve"> Asghar, M</w:t>
      </w:r>
    </w:p>
    <w:p w14:paraId="69705433" w14:textId="77777777" w:rsidR="00CE5DA1" w:rsidRPr="00CE5DA1" w:rsidRDefault="00CE5DA1" w:rsidP="00CE5DA1">
      <w:pPr>
        <w:rPr>
          <w:i/>
          <w:sz w:val="20"/>
          <w:szCs w:val="20"/>
          <w:u w:val="single"/>
          <w:lang w:val="en" w:eastAsia="sr-Latn-CS"/>
        </w:rPr>
      </w:pPr>
      <w:r w:rsidRPr="00CE5DA1">
        <w:rPr>
          <w:i/>
          <w:sz w:val="20"/>
          <w:szCs w:val="20"/>
          <w:u w:val="single"/>
          <w:lang w:val="en" w:eastAsia="sr-Latn-CS"/>
        </w:rPr>
        <w:t>Impact of copper sulphate for the management of bacterial leaf blight in transplanted rice.</w:t>
      </w:r>
    </w:p>
    <w:p w14:paraId="74985FF5" w14:textId="409B0742" w:rsidR="00CE5DA1" w:rsidRPr="00CE5DA1" w:rsidRDefault="00CE5DA1" w:rsidP="00CE5DA1">
      <w:pPr>
        <w:rPr>
          <w:b/>
          <w:bCs/>
          <w:i/>
          <w:sz w:val="20"/>
          <w:szCs w:val="20"/>
          <w:lang w:val="en" w:eastAsia="sr-Latn-CS"/>
        </w:rPr>
      </w:pPr>
      <w:r w:rsidRPr="00CE5DA1">
        <w:rPr>
          <w:b/>
          <w:bCs/>
          <w:i/>
          <w:sz w:val="20"/>
          <w:szCs w:val="20"/>
          <w:lang w:val="en" w:eastAsia="sr-Latn-CS"/>
        </w:rPr>
        <w:t>INT. J. ADV. RES. BIOL. SCI, 8(10): 10-15 2021</w:t>
      </w:r>
    </w:p>
    <w:p w14:paraId="61F7A4FB" w14:textId="77777777" w:rsidR="00CE5DA1" w:rsidRPr="00CE5DA1" w:rsidRDefault="00CE5DA1" w:rsidP="00CE5DA1">
      <w:pPr>
        <w:rPr>
          <w:i/>
          <w:sz w:val="20"/>
          <w:szCs w:val="20"/>
          <w:lang w:val="en" w:eastAsia="sr-Latn-CS"/>
        </w:rPr>
      </w:pPr>
    </w:p>
    <w:p w14:paraId="5CC7C53B" w14:textId="30EFA4F7" w:rsidR="00A640C9" w:rsidRDefault="00A640C9" w:rsidP="00E144A1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A640C9">
        <w:rPr>
          <w:i/>
          <w:sz w:val="20"/>
          <w:szCs w:val="20"/>
          <w:lang w:val="en" w:eastAsia="sr-Latn-CS"/>
        </w:rPr>
        <w:t>Laourari, I; Lakhdari, N.</w:t>
      </w:r>
      <w:r>
        <w:rPr>
          <w:i/>
          <w:sz w:val="20"/>
          <w:szCs w:val="20"/>
          <w:lang w:val="en" w:eastAsia="sr-Latn-CS"/>
        </w:rPr>
        <w:t>;…&amp;Golzadeh, N</w:t>
      </w:r>
    </w:p>
    <w:p w14:paraId="09D33F17" w14:textId="2E8B787E" w:rsidR="00A640C9" w:rsidRPr="00A640C9" w:rsidRDefault="00A640C9" w:rsidP="00A640C9">
      <w:pPr>
        <w:rPr>
          <w:b/>
          <w:bCs/>
          <w:i/>
          <w:sz w:val="20"/>
          <w:szCs w:val="20"/>
          <w:lang w:eastAsia="sr-Latn-CS"/>
        </w:rPr>
      </w:pPr>
      <w:r w:rsidRPr="00A640C9">
        <w:rPr>
          <w:i/>
          <w:sz w:val="20"/>
          <w:szCs w:val="20"/>
          <w:u w:val="single"/>
          <w:lang w:eastAsia="sr-Latn-CS"/>
        </w:rPr>
        <w:t>Antimicrobial and antifungal properties of NiCu-PANI/PVA quaternary nanocomposite synthesized by chemical oxidative polymerization of polyaniline</w:t>
      </w:r>
      <w:r>
        <w:rPr>
          <w:i/>
          <w:sz w:val="20"/>
          <w:szCs w:val="20"/>
          <w:lang w:eastAsia="sr-Latn-CS"/>
        </w:rPr>
        <w:t>,</w:t>
      </w:r>
      <w:r w:rsidRPr="00A640C9">
        <w:t xml:space="preserve"> </w:t>
      </w:r>
      <w:r w:rsidRPr="00A640C9">
        <w:rPr>
          <w:b/>
          <w:bCs/>
          <w:i/>
          <w:sz w:val="20"/>
          <w:szCs w:val="20"/>
          <w:lang w:eastAsia="sr-Latn-CS"/>
        </w:rPr>
        <w:t>CHEMOSPHERE,</w:t>
      </w:r>
      <w:r w:rsidRPr="00A640C9">
        <w:rPr>
          <w:b/>
          <w:bCs/>
        </w:rPr>
        <w:t xml:space="preserve"> </w:t>
      </w:r>
      <w:r w:rsidR="00A33702" w:rsidRPr="00A33702">
        <w:rPr>
          <w:b/>
          <w:bCs/>
          <w:i/>
          <w:iCs/>
          <w:sz w:val="20"/>
          <w:szCs w:val="20"/>
        </w:rPr>
        <w:t>2021,</w:t>
      </w:r>
      <w:r w:rsidR="00A33702">
        <w:rPr>
          <w:b/>
          <w:bCs/>
        </w:rPr>
        <w:t xml:space="preserve"> </w:t>
      </w:r>
      <w:r w:rsidRPr="00A640C9">
        <w:rPr>
          <w:b/>
          <w:bCs/>
          <w:i/>
          <w:sz w:val="20"/>
          <w:szCs w:val="20"/>
          <w:lang w:eastAsia="sr-Latn-CS"/>
        </w:rPr>
        <w:t>DOI: 10.1016/j.chemosphere.2021.132696</w:t>
      </w:r>
    </w:p>
    <w:p w14:paraId="25CECDF4" w14:textId="77777777" w:rsidR="00A640C9" w:rsidRPr="00A640C9" w:rsidRDefault="00A640C9" w:rsidP="00A640C9">
      <w:pPr>
        <w:rPr>
          <w:i/>
          <w:sz w:val="20"/>
          <w:szCs w:val="20"/>
          <w:lang w:val="en" w:eastAsia="sr-Latn-CS"/>
        </w:rPr>
      </w:pPr>
    </w:p>
    <w:p w14:paraId="66310ADB" w14:textId="3C928A13" w:rsidR="001F273B" w:rsidRPr="00A640C9" w:rsidRDefault="001F273B" w:rsidP="00E144A1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A640C9">
        <w:rPr>
          <w:i/>
          <w:sz w:val="20"/>
          <w:szCs w:val="20"/>
          <w:lang w:eastAsia="sr-Latn-CS"/>
        </w:rPr>
        <w:t>Ngoepe, MP; Mufamadi, MS</w:t>
      </w:r>
    </w:p>
    <w:p w14:paraId="799686E4" w14:textId="08506FD6" w:rsidR="001F273B" w:rsidRDefault="001F273B" w:rsidP="001F273B">
      <w:pPr>
        <w:rPr>
          <w:i/>
          <w:sz w:val="20"/>
          <w:szCs w:val="20"/>
          <w:lang w:eastAsia="sr-Latn-CS"/>
        </w:rPr>
      </w:pPr>
      <w:r w:rsidRPr="001F273B">
        <w:rPr>
          <w:i/>
          <w:sz w:val="20"/>
          <w:szCs w:val="20"/>
          <w:u w:val="single"/>
          <w:lang w:eastAsia="sr-Latn-CS"/>
        </w:rPr>
        <w:t>Bioengineering of Inorganic Nanoparticle Using Plant Materials to Fight Extensively Drug-Resistant Tuberculosis</w:t>
      </w:r>
      <w:r w:rsidRPr="001F273B">
        <w:rPr>
          <w:i/>
          <w:sz w:val="20"/>
          <w:szCs w:val="20"/>
          <w:lang w:eastAsia="sr-Latn-CS"/>
        </w:rPr>
        <w:t>.</w:t>
      </w:r>
    </w:p>
    <w:p w14:paraId="10DF11DA" w14:textId="7F951F08" w:rsidR="001F273B" w:rsidRPr="001F273B" w:rsidRDefault="001F273B" w:rsidP="001F273B">
      <w:pPr>
        <w:rPr>
          <w:b/>
          <w:bCs/>
          <w:i/>
          <w:sz w:val="20"/>
          <w:szCs w:val="20"/>
          <w:lang w:val="en" w:eastAsia="sr-Latn-CS"/>
        </w:rPr>
      </w:pPr>
      <w:r w:rsidRPr="001F273B">
        <w:rPr>
          <w:b/>
          <w:bCs/>
          <w:i/>
          <w:sz w:val="20"/>
          <w:szCs w:val="20"/>
          <w:lang w:val="en" w:eastAsia="sr-Latn-CS"/>
        </w:rPr>
        <w:t>In book:</w:t>
      </w:r>
      <w:r w:rsidRPr="001F273B">
        <w:rPr>
          <w:b/>
          <w:bCs/>
        </w:rPr>
        <w:t xml:space="preserve"> </w:t>
      </w:r>
      <w:r w:rsidRPr="001F273B">
        <w:rPr>
          <w:b/>
          <w:bCs/>
          <w:i/>
          <w:sz w:val="20"/>
          <w:szCs w:val="20"/>
          <w:lang w:val="en" w:eastAsia="sr-Latn-CS"/>
        </w:rPr>
        <w:t>Green Synthesis in Nanomedicine and Human Health</w:t>
      </w:r>
      <w:r>
        <w:rPr>
          <w:b/>
          <w:bCs/>
          <w:i/>
          <w:sz w:val="20"/>
          <w:szCs w:val="20"/>
          <w:lang w:val="en" w:eastAsia="sr-Latn-CS"/>
        </w:rPr>
        <w:t xml:space="preserve">, 2021, </w:t>
      </w:r>
      <w:r w:rsidRPr="001F273B">
        <w:rPr>
          <w:b/>
          <w:bCs/>
          <w:i/>
          <w:sz w:val="20"/>
          <w:szCs w:val="20"/>
          <w:lang w:eastAsia="sr-Latn-CS"/>
        </w:rPr>
        <w:t>ISBN</w:t>
      </w:r>
      <w:r>
        <w:rPr>
          <w:b/>
          <w:bCs/>
          <w:i/>
          <w:sz w:val="20"/>
          <w:szCs w:val="20"/>
          <w:lang w:eastAsia="sr-Latn-CS"/>
        </w:rPr>
        <w:t>:</w:t>
      </w:r>
      <w:r w:rsidRPr="001F273B">
        <w:rPr>
          <w:b/>
          <w:bCs/>
          <w:i/>
          <w:sz w:val="20"/>
          <w:szCs w:val="20"/>
          <w:lang w:eastAsia="sr-Latn-CS"/>
        </w:rPr>
        <w:t>9781003023197</w:t>
      </w:r>
    </w:p>
    <w:p w14:paraId="3B9E25CB" w14:textId="77777777" w:rsidR="001F273B" w:rsidRPr="001F273B" w:rsidRDefault="001F273B" w:rsidP="001F273B">
      <w:pPr>
        <w:rPr>
          <w:i/>
          <w:sz w:val="20"/>
          <w:szCs w:val="20"/>
          <w:lang w:val="en" w:eastAsia="sr-Latn-CS"/>
        </w:rPr>
      </w:pPr>
    </w:p>
    <w:p w14:paraId="20250BBC" w14:textId="0D76963E" w:rsidR="006E357E" w:rsidRDefault="006E357E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E357E">
        <w:rPr>
          <w:i/>
          <w:sz w:val="20"/>
          <w:szCs w:val="20"/>
          <w:lang w:val="en" w:eastAsia="sr-Latn-CS"/>
        </w:rPr>
        <w:t>Liu, W., Tao, Z</w:t>
      </w:r>
      <w:r>
        <w:rPr>
          <w:i/>
          <w:sz w:val="20"/>
          <w:szCs w:val="20"/>
          <w:lang w:val="en" w:eastAsia="sr-Latn-CS"/>
        </w:rPr>
        <w:t>;…</w:t>
      </w:r>
      <w:r w:rsidRPr="006E357E">
        <w:rPr>
          <w:i/>
          <w:sz w:val="20"/>
          <w:szCs w:val="20"/>
          <w:lang w:val="en" w:eastAsia="sr-Latn-CS"/>
        </w:rPr>
        <w:t xml:space="preserve"> &amp; Dong, A </w:t>
      </w:r>
    </w:p>
    <w:p w14:paraId="267AADE9" w14:textId="4AC7BE8B" w:rsidR="006E357E" w:rsidRDefault="006E357E" w:rsidP="006E357E">
      <w:pPr>
        <w:rPr>
          <w:b/>
          <w:bCs/>
          <w:i/>
          <w:sz w:val="20"/>
          <w:szCs w:val="20"/>
          <w:lang w:val="en" w:eastAsia="sr-Latn-CS"/>
        </w:rPr>
      </w:pPr>
      <w:r w:rsidRPr="006E357E">
        <w:rPr>
          <w:i/>
          <w:sz w:val="20"/>
          <w:szCs w:val="20"/>
          <w:u w:val="single"/>
          <w:lang w:val="en" w:eastAsia="sr-Latn-CS"/>
        </w:rPr>
        <w:t xml:space="preserve">Immobilization of Cu (II) via a graphene oxide-supported strategy for antibacterial reutilization with long-term efficacy. </w:t>
      </w:r>
      <w:r w:rsidRPr="006E357E">
        <w:rPr>
          <w:b/>
          <w:bCs/>
          <w:i/>
          <w:sz w:val="20"/>
          <w:szCs w:val="20"/>
          <w:lang w:val="en" w:eastAsia="sr-Latn-CS"/>
        </w:rPr>
        <w:t>JOURNAL OF HAZARDOUS MATERIALS, 410</w:t>
      </w:r>
      <w:r>
        <w:rPr>
          <w:b/>
          <w:bCs/>
          <w:i/>
          <w:sz w:val="20"/>
          <w:szCs w:val="20"/>
          <w:lang w:val="en" w:eastAsia="sr-Latn-CS"/>
        </w:rPr>
        <w:t>:</w:t>
      </w:r>
      <w:r w:rsidRPr="006E357E">
        <w:rPr>
          <w:b/>
          <w:bCs/>
          <w:i/>
          <w:sz w:val="20"/>
          <w:szCs w:val="20"/>
          <w:lang w:val="en" w:eastAsia="sr-Latn-CS"/>
        </w:rPr>
        <w:t xml:space="preserve"> 124601</w:t>
      </w:r>
      <w:r>
        <w:rPr>
          <w:b/>
          <w:bCs/>
          <w:i/>
          <w:sz w:val="20"/>
          <w:szCs w:val="20"/>
          <w:lang w:val="en" w:eastAsia="sr-Latn-CS"/>
        </w:rPr>
        <w:t xml:space="preserve"> 2021</w:t>
      </w:r>
    </w:p>
    <w:p w14:paraId="26DCF99D" w14:textId="77777777" w:rsidR="006E357E" w:rsidRPr="006E357E" w:rsidRDefault="006E357E" w:rsidP="006E357E">
      <w:pPr>
        <w:rPr>
          <w:i/>
          <w:sz w:val="20"/>
          <w:szCs w:val="20"/>
          <w:u w:val="single"/>
          <w:lang w:val="en" w:eastAsia="sr-Latn-CS"/>
        </w:rPr>
      </w:pPr>
    </w:p>
    <w:p w14:paraId="4B80B473" w14:textId="5ABFCEEF" w:rsidR="00141321" w:rsidRDefault="0014132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M</w:t>
      </w:r>
      <w:r w:rsidR="009C5345">
        <w:rPr>
          <w:i/>
          <w:sz w:val="20"/>
          <w:szCs w:val="20"/>
          <w:lang w:val="en" w:eastAsia="sr-Latn-CS"/>
        </w:rPr>
        <w:t xml:space="preserve">ba, </w:t>
      </w:r>
      <w:r>
        <w:rPr>
          <w:i/>
          <w:sz w:val="20"/>
          <w:szCs w:val="20"/>
          <w:lang w:val="en" w:eastAsia="sr-Latn-CS"/>
        </w:rPr>
        <w:t>I</w:t>
      </w:r>
      <w:r w:rsidR="009C5345">
        <w:rPr>
          <w:i/>
          <w:sz w:val="20"/>
          <w:szCs w:val="20"/>
          <w:lang w:val="en" w:eastAsia="sr-Latn-CS"/>
        </w:rPr>
        <w:t>E</w:t>
      </w:r>
      <w:r>
        <w:rPr>
          <w:i/>
          <w:sz w:val="20"/>
          <w:szCs w:val="20"/>
          <w:lang w:val="en" w:eastAsia="sr-Latn-CS"/>
        </w:rPr>
        <w:t>; Nweze, EI</w:t>
      </w:r>
    </w:p>
    <w:p w14:paraId="25CDFAF7" w14:textId="53E27000" w:rsidR="00141321" w:rsidRPr="00CE5DA1" w:rsidRDefault="00141321" w:rsidP="00141321">
      <w:pPr>
        <w:rPr>
          <w:i/>
          <w:sz w:val="20"/>
          <w:szCs w:val="20"/>
          <w:u w:val="single"/>
          <w:lang w:val="en" w:eastAsia="sr-Latn-CS"/>
        </w:rPr>
      </w:pPr>
      <w:r w:rsidRPr="00141321">
        <w:rPr>
          <w:i/>
          <w:sz w:val="20"/>
          <w:szCs w:val="20"/>
          <w:u w:val="single"/>
          <w:lang w:val="en" w:eastAsia="sr-Latn-CS"/>
        </w:rPr>
        <w:t>Nanoparticles as therapeutic options for treating multidrug-resistant bacteria: research progress, challenges, and prospects</w:t>
      </w:r>
      <w:r w:rsidR="00CE5DA1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141321">
        <w:rPr>
          <w:b/>
          <w:bCs/>
          <w:i/>
          <w:sz w:val="20"/>
          <w:szCs w:val="20"/>
          <w:lang w:val="en" w:eastAsia="sr-Latn-CS"/>
        </w:rPr>
        <w:t xml:space="preserve">WORLD JOURNAL OF MICROBIOLOGY AND BIOTECHNOLOGY, </w:t>
      </w:r>
      <w:r w:rsidR="00CE5DA1">
        <w:rPr>
          <w:b/>
          <w:bCs/>
          <w:i/>
          <w:sz w:val="20"/>
          <w:szCs w:val="20"/>
          <w:lang w:val="en" w:eastAsia="sr-Latn-CS"/>
        </w:rPr>
        <w:t xml:space="preserve">37(6):1-30 </w:t>
      </w:r>
      <w:r w:rsidRPr="00141321">
        <w:rPr>
          <w:b/>
          <w:bCs/>
          <w:i/>
          <w:sz w:val="20"/>
          <w:szCs w:val="20"/>
          <w:lang w:val="en" w:eastAsia="sr-Latn-CS"/>
        </w:rPr>
        <w:t>2021</w:t>
      </w:r>
    </w:p>
    <w:p w14:paraId="55F914E9" w14:textId="77777777" w:rsidR="00141321" w:rsidRPr="00141321" w:rsidRDefault="00141321" w:rsidP="00141321">
      <w:pPr>
        <w:rPr>
          <w:i/>
          <w:sz w:val="20"/>
          <w:szCs w:val="20"/>
          <w:lang w:val="en" w:eastAsia="sr-Latn-CS"/>
        </w:rPr>
      </w:pPr>
    </w:p>
    <w:p w14:paraId="75EDF7CC" w14:textId="14FD5DF3" w:rsidR="00392E44" w:rsidRDefault="00392E44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392E44">
        <w:rPr>
          <w:i/>
          <w:sz w:val="20"/>
          <w:szCs w:val="20"/>
          <w:lang w:val="en" w:eastAsia="sr-Latn-CS"/>
        </w:rPr>
        <w:t>Yocupicio-Gaxiola, RI</w:t>
      </w:r>
      <w:r>
        <w:rPr>
          <w:i/>
          <w:sz w:val="20"/>
          <w:szCs w:val="20"/>
          <w:lang w:val="en" w:eastAsia="sr-Latn-CS"/>
        </w:rPr>
        <w:t>;</w:t>
      </w:r>
      <w:r w:rsidRPr="00392E44">
        <w:rPr>
          <w:i/>
          <w:sz w:val="20"/>
          <w:szCs w:val="20"/>
          <w:lang w:val="en" w:eastAsia="sr-Latn-CS"/>
        </w:rPr>
        <w:t xml:space="preserve"> Petranovskii, V</w:t>
      </w:r>
      <w:r>
        <w:rPr>
          <w:i/>
          <w:sz w:val="20"/>
          <w:szCs w:val="20"/>
          <w:lang w:val="en" w:eastAsia="sr-Latn-CS"/>
        </w:rPr>
        <w:t>;…</w:t>
      </w:r>
      <w:r w:rsidRPr="00392E44">
        <w:rPr>
          <w:i/>
          <w:sz w:val="20"/>
          <w:szCs w:val="20"/>
          <w:lang w:val="en" w:eastAsia="sr-Latn-CS"/>
        </w:rPr>
        <w:t>&amp; Murrieta-Rico, FN</w:t>
      </w:r>
    </w:p>
    <w:p w14:paraId="2EEE0E53" w14:textId="2412D76B" w:rsidR="00392E44" w:rsidRDefault="00392E44" w:rsidP="00392E44">
      <w:pPr>
        <w:rPr>
          <w:b/>
          <w:bCs/>
          <w:i/>
          <w:sz w:val="20"/>
          <w:szCs w:val="20"/>
          <w:lang w:val="en" w:eastAsia="sr-Latn-CS"/>
        </w:rPr>
      </w:pPr>
      <w:r w:rsidRPr="00392E44">
        <w:rPr>
          <w:i/>
          <w:sz w:val="20"/>
          <w:szCs w:val="20"/>
          <w:u w:val="single"/>
          <w:lang w:val="en" w:eastAsia="sr-Latn-CS"/>
        </w:rPr>
        <w:t>Prospects for Further Development of Face Masks to Minimize Pandemics Functionalization of Textile Materials with Biocide Inorganic Nanoparticles: A Review</w:t>
      </w:r>
      <w:r w:rsidRPr="00392E44">
        <w:rPr>
          <w:i/>
          <w:sz w:val="20"/>
          <w:szCs w:val="20"/>
          <w:lang w:val="en" w:eastAsia="sr-Latn-CS"/>
        </w:rPr>
        <w:t xml:space="preserve">. </w:t>
      </w:r>
      <w:r w:rsidRPr="00392E44">
        <w:rPr>
          <w:b/>
          <w:bCs/>
          <w:i/>
          <w:sz w:val="20"/>
          <w:szCs w:val="20"/>
          <w:lang w:val="en" w:eastAsia="sr-Latn-CS"/>
        </w:rPr>
        <w:t>IEEE LATIN AMERICA TRANSACTIONS, 19(6), 1010-1023 2021</w:t>
      </w:r>
    </w:p>
    <w:p w14:paraId="1140B103" w14:textId="77777777" w:rsidR="001F00A7" w:rsidRPr="00392E44" w:rsidRDefault="001F00A7" w:rsidP="00392E44">
      <w:pPr>
        <w:rPr>
          <w:i/>
          <w:sz w:val="20"/>
          <w:szCs w:val="20"/>
          <w:lang w:val="en" w:eastAsia="sr-Latn-CS"/>
        </w:rPr>
      </w:pPr>
    </w:p>
    <w:p w14:paraId="3D3B8571" w14:textId="6674EE7D" w:rsidR="00BB3DA3" w:rsidRDefault="00BB3DA3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BB3DA3">
        <w:rPr>
          <w:i/>
          <w:sz w:val="20"/>
          <w:szCs w:val="20"/>
          <w:lang w:val="en" w:eastAsia="sr-Latn-CS"/>
        </w:rPr>
        <w:t>EL-Ghwas DE</w:t>
      </w:r>
      <w:r>
        <w:rPr>
          <w:i/>
          <w:sz w:val="20"/>
          <w:szCs w:val="20"/>
          <w:lang w:val="en" w:eastAsia="sr-Latn-CS"/>
        </w:rPr>
        <w:t>;</w:t>
      </w:r>
      <w:r w:rsidRPr="00BB3DA3">
        <w:rPr>
          <w:i/>
          <w:sz w:val="20"/>
          <w:szCs w:val="20"/>
          <w:lang w:val="en" w:eastAsia="sr-Latn-CS"/>
        </w:rPr>
        <w:t xml:space="preserve"> Elkhateeb WA</w:t>
      </w:r>
      <w:r>
        <w:rPr>
          <w:i/>
          <w:sz w:val="20"/>
          <w:szCs w:val="20"/>
          <w:lang w:val="en" w:eastAsia="sr-Latn-CS"/>
        </w:rPr>
        <w:t>;</w:t>
      </w:r>
      <w:r w:rsidRPr="00BB3DA3">
        <w:rPr>
          <w:i/>
          <w:sz w:val="20"/>
          <w:szCs w:val="20"/>
          <w:lang w:val="en" w:eastAsia="sr-Latn-CS"/>
        </w:rPr>
        <w:t>, Akram M</w:t>
      </w:r>
      <w:r>
        <w:rPr>
          <w:i/>
          <w:sz w:val="20"/>
          <w:szCs w:val="20"/>
          <w:lang w:val="en" w:eastAsia="sr-Latn-CS"/>
        </w:rPr>
        <w:t>;</w:t>
      </w:r>
      <w:r w:rsidRPr="00BB3DA3">
        <w:rPr>
          <w:i/>
          <w:sz w:val="20"/>
          <w:szCs w:val="20"/>
          <w:lang w:val="en" w:eastAsia="sr-Latn-CS"/>
        </w:rPr>
        <w:t xml:space="preserve"> Daba GM</w:t>
      </w:r>
    </w:p>
    <w:p w14:paraId="5AF6E37A" w14:textId="4D15C394" w:rsidR="00BB3DA3" w:rsidRPr="00BB3DA3" w:rsidRDefault="00BB3DA3" w:rsidP="00BB3DA3">
      <w:pPr>
        <w:rPr>
          <w:i/>
          <w:sz w:val="20"/>
          <w:szCs w:val="20"/>
          <w:u w:val="single"/>
          <w:lang w:val="en" w:eastAsia="sr-Latn-CS"/>
        </w:rPr>
      </w:pPr>
      <w:r w:rsidRPr="00BB3DA3">
        <w:rPr>
          <w:i/>
          <w:sz w:val="20"/>
          <w:szCs w:val="20"/>
          <w:u w:val="single"/>
          <w:lang w:val="en" w:eastAsia="sr-Latn-CS"/>
        </w:rPr>
        <w:t>Nanoparticles: Characterization, Biological Synthesis and Applications</w:t>
      </w:r>
    </w:p>
    <w:p w14:paraId="56FCE51F" w14:textId="3D62F357" w:rsidR="00BB3DA3" w:rsidRPr="00BB3DA3" w:rsidRDefault="00BB3DA3" w:rsidP="00BB3DA3">
      <w:pPr>
        <w:rPr>
          <w:b/>
          <w:bCs/>
          <w:i/>
          <w:sz w:val="20"/>
          <w:szCs w:val="20"/>
          <w:lang w:val="en" w:eastAsia="sr-Latn-CS"/>
        </w:rPr>
      </w:pPr>
      <w:r w:rsidRPr="00BB3DA3">
        <w:rPr>
          <w:b/>
          <w:bCs/>
          <w:i/>
          <w:sz w:val="20"/>
          <w:szCs w:val="20"/>
          <w:lang w:val="en" w:eastAsia="sr-Latn-CS"/>
        </w:rPr>
        <w:t>JOURNAL OF MICROBIOLOGY &amp; BIOTECHNOLOGY, 2021, 10.23880/oajmb-16000196</w:t>
      </w:r>
    </w:p>
    <w:p w14:paraId="29BD04A1" w14:textId="77777777" w:rsidR="00BB3DA3" w:rsidRPr="00BB3DA3" w:rsidRDefault="00BB3DA3" w:rsidP="00BB3DA3">
      <w:pPr>
        <w:rPr>
          <w:i/>
          <w:sz w:val="20"/>
          <w:szCs w:val="20"/>
          <w:lang w:val="en" w:eastAsia="sr-Latn-CS"/>
        </w:rPr>
      </w:pPr>
    </w:p>
    <w:p w14:paraId="4CEC14F8" w14:textId="1ADBA310" w:rsidR="001F00A7" w:rsidRDefault="001F00A7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1F00A7">
        <w:rPr>
          <w:i/>
          <w:sz w:val="20"/>
          <w:szCs w:val="20"/>
          <w:lang w:val="en" w:eastAsia="sr-Latn-CS"/>
        </w:rPr>
        <w:t>Machry, K</w:t>
      </w:r>
      <w:r>
        <w:rPr>
          <w:i/>
          <w:sz w:val="20"/>
          <w:szCs w:val="20"/>
          <w:lang w:val="en" w:eastAsia="sr-Latn-CS"/>
        </w:rPr>
        <w:t>;</w:t>
      </w:r>
      <w:r w:rsidRPr="001F00A7">
        <w:rPr>
          <w:i/>
          <w:sz w:val="20"/>
          <w:szCs w:val="20"/>
          <w:lang w:val="en" w:eastAsia="sr-Latn-CS"/>
        </w:rPr>
        <w:t xml:space="preserve"> de Souza, CW</w:t>
      </w:r>
      <w:r>
        <w:rPr>
          <w:i/>
          <w:sz w:val="20"/>
          <w:szCs w:val="20"/>
          <w:lang w:val="en" w:eastAsia="sr-Latn-CS"/>
        </w:rPr>
        <w:t>;…</w:t>
      </w:r>
      <w:r w:rsidRPr="001F00A7">
        <w:rPr>
          <w:i/>
          <w:sz w:val="20"/>
          <w:szCs w:val="20"/>
          <w:lang w:val="en" w:eastAsia="sr-Latn-CS"/>
        </w:rPr>
        <w:t xml:space="preserve">&amp; Bernardo, A </w:t>
      </w:r>
    </w:p>
    <w:p w14:paraId="44CFE3B2" w14:textId="77777777" w:rsidR="001F00A7" w:rsidRPr="001F00A7" w:rsidRDefault="001F00A7" w:rsidP="001F00A7">
      <w:pPr>
        <w:rPr>
          <w:i/>
          <w:sz w:val="20"/>
          <w:szCs w:val="20"/>
          <w:u w:val="single"/>
          <w:lang w:val="en" w:eastAsia="sr-Latn-CS"/>
        </w:rPr>
      </w:pPr>
      <w:r w:rsidRPr="001F00A7">
        <w:rPr>
          <w:i/>
          <w:sz w:val="20"/>
          <w:szCs w:val="20"/>
          <w:u w:val="single"/>
          <w:lang w:val="en" w:eastAsia="sr-Latn-CS"/>
        </w:rPr>
        <w:t xml:space="preserve">Prevention of pathogen microorganisms at indoor air ventilation system using synthesized copper nanoparticles. </w:t>
      </w:r>
    </w:p>
    <w:p w14:paraId="41D86E55" w14:textId="1C7D36AE" w:rsidR="001F00A7" w:rsidRPr="001F00A7" w:rsidRDefault="001F00A7" w:rsidP="001F00A7">
      <w:pPr>
        <w:rPr>
          <w:b/>
          <w:bCs/>
          <w:i/>
          <w:sz w:val="20"/>
          <w:szCs w:val="20"/>
          <w:lang w:val="en" w:eastAsia="sr-Latn-CS"/>
        </w:rPr>
      </w:pPr>
      <w:r w:rsidRPr="001F00A7">
        <w:rPr>
          <w:b/>
          <w:bCs/>
          <w:i/>
          <w:sz w:val="20"/>
          <w:szCs w:val="20"/>
          <w:lang w:val="en" w:eastAsia="sr-Latn-CS"/>
        </w:rPr>
        <w:t>THE CANADIAN JOURNAL OF CHEMICAL ENGINEERING, 2021, https://doi.org/10.1002/cjce.24272</w:t>
      </w:r>
    </w:p>
    <w:p w14:paraId="34A82DB7" w14:textId="77777777" w:rsidR="001F00A7" w:rsidRPr="001F00A7" w:rsidRDefault="001F00A7" w:rsidP="001F00A7">
      <w:pPr>
        <w:rPr>
          <w:i/>
          <w:sz w:val="20"/>
          <w:szCs w:val="20"/>
          <w:lang w:val="en" w:eastAsia="sr-Latn-CS"/>
        </w:rPr>
      </w:pPr>
    </w:p>
    <w:p w14:paraId="5C23E47B" w14:textId="77777777" w:rsidR="005635F1" w:rsidRDefault="005635F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5635F1">
        <w:rPr>
          <w:i/>
          <w:sz w:val="20"/>
          <w:szCs w:val="20"/>
          <w:lang w:val="en" w:eastAsia="sr-Latn-CS"/>
        </w:rPr>
        <w:t>Bohorquez, MC</w:t>
      </w:r>
      <w:r>
        <w:rPr>
          <w:i/>
          <w:sz w:val="20"/>
          <w:szCs w:val="20"/>
          <w:lang w:val="en" w:eastAsia="sr-Latn-CS"/>
        </w:rPr>
        <w:t>;</w:t>
      </w:r>
      <w:r w:rsidRPr="005635F1">
        <w:rPr>
          <w:i/>
          <w:sz w:val="20"/>
          <w:szCs w:val="20"/>
          <w:lang w:val="en" w:eastAsia="sr-Latn-CS"/>
        </w:rPr>
        <w:t xml:space="preserve"> Chapa, JL</w:t>
      </w:r>
      <w:r>
        <w:rPr>
          <w:i/>
          <w:sz w:val="20"/>
          <w:szCs w:val="20"/>
          <w:lang w:val="en" w:eastAsia="sr-Latn-CS"/>
        </w:rPr>
        <w:t>;.</w:t>
      </w:r>
      <w:r w:rsidRPr="005635F1">
        <w:rPr>
          <w:i/>
          <w:sz w:val="20"/>
          <w:szCs w:val="20"/>
          <w:lang w:val="en" w:eastAsia="sr-Latn-CS"/>
        </w:rPr>
        <w:t>&amp; Caballero, RT</w:t>
      </w:r>
    </w:p>
    <w:p w14:paraId="6B822CC9" w14:textId="0367B89B" w:rsidR="005635F1" w:rsidRDefault="005635F1" w:rsidP="005635F1">
      <w:pPr>
        <w:rPr>
          <w:i/>
          <w:sz w:val="20"/>
          <w:szCs w:val="20"/>
          <w:lang w:val="en" w:eastAsia="sr-Latn-CS"/>
        </w:rPr>
      </w:pPr>
      <w:r w:rsidRPr="005635F1">
        <w:rPr>
          <w:i/>
          <w:sz w:val="20"/>
          <w:szCs w:val="20"/>
          <w:u w:val="single"/>
          <w:lang w:val="en" w:eastAsia="sr-Latn-CS"/>
        </w:rPr>
        <w:t>Use of filters and special materials in classrooms, based on the assessment of the presence of CO2 as an indicator of Covid reduction and control in closed spaces</w:t>
      </w:r>
      <w:r w:rsidRPr="005635F1">
        <w:rPr>
          <w:i/>
          <w:sz w:val="20"/>
          <w:szCs w:val="20"/>
          <w:lang w:val="en" w:eastAsia="sr-Latn-CS"/>
        </w:rPr>
        <w:t xml:space="preserve">. </w:t>
      </w:r>
      <w:r w:rsidRPr="005635F1">
        <w:rPr>
          <w:b/>
          <w:bCs/>
          <w:i/>
          <w:sz w:val="20"/>
          <w:szCs w:val="20"/>
          <w:lang w:val="en" w:eastAsia="sr-Latn-CS"/>
        </w:rPr>
        <w:t>BUILDING &amp; MANAGEMENT, 5(3), 51-62 2021</w:t>
      </w:r>
    </w:p>
    <w:p w14:paraId="6AAAC534" w14:textId="77777777" w:rsidR="005635F1" w:rsidRPr="005635F1" w:rsidRDefault="005635F1" w:rsidP="005635F1">
      <w:pPr>
        <w:rPr>
          <w:i/>
          <w:sz w:val="20"/>
          <w:szCs w:val="20"/>
          <w:lang w:val="en" w:eastAsia="sr-Latn-CS"/>
        </w:rPr>
      </w:pPr>
    </w:p>
    <w:p w14:paraId="4AC26EA9" w14:textId="3EB61CF8" w:rsidR="00092F63" w:rsidRDefault="00092F63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092F63">
        <w:rPr>
          <w:i/>
          <w:sz w:val="20"/>
          <w:szCs w:val="20"/>
          <w:lang w:val="en" w:eastAsia="sr-Latn-CS"/>
        </w:rPr>
        <w:t>Wong-Pinto</w:t>
      </w:r>
      <w:r>
        <w:rPr>
          <w:i/>
          <w:sz w:val="20"/>
          <w:szCs w:val="20"/>
          <w:lang w:val="en" w:eastAsia="sr-Latn-CS"/>
        </w:rPr>
        <w:t xml:space="preserve">, LS; </w:t>
      </w:r>
      <w:r w:rsidRPr="00092F63">
        <w:rPr>
          <w:i/>
          <w:sz w:val="20"/>
          <w:szCs w:val="20"/>
          <w:lang w:val="en" w:eastAsia="sr-Latn-CS"/>
        </w:rPr>
        <w:t>Mercado</w:t>
      </w:r>
      <w:r>
        <w:rPr>
          <w:i/>
          <w:sz w:val="20"/>
          <w:szCs w:val="20"/>
          <w:lang w:val="en" w:eastAsia="sr-Latn-CS"/>
        </w:rPr>
        <w:t>, A;…&amp;Ordonez, JI</w:t>
      </w:r>
    </w:p>
    <w:p w14:paraId="2CEC22BC" w14:textId="33DABD2C" w:rsidR="00092F63" w:rsidRPr="00092F63" w:rsidRDefault="00092F63" w:rsidP="00092F63">
      <w:pPr>
        <w:rPr>
          <w:i/>
          <w:sz w:val="20"/>
          <w:szCs w:val="20"/>
          <w:u w:val="single"/>
          <w:lang w:val="en" w:eastAsia="sr-Latn-CS"/>
        </w:rPr>
      </w:pPr>
      <w:r w:rsidRPr="00092F63">
        <w:rPr>
          <w:i/>
          <w:sz w:val="20"/>
          <w:szCs w:val="20"/>
          <w:u w:val="single"/>
          <w:lang w:val="en" w:eastAsia="sr-Latn-CS"/>
        </w:rPr>
        <w:t>Biosynthesis of copper nanoparticles from copper tailings ore – An approach to the 'Bionanomining</w:t>
      </w:r>
    </w:p>
    <w:p w14:paraId="699804F1" w14:textId="00E58F1F" w:rsidR="00092F63" w:rsidRPr="00092F63" w:rsidRDefault="00092F63" w:rsidP="00092F63">
      <w:pPr>
        <w:rPr>
          <w:b/>
          <w:bCs/>
          <w:i/>
          <w:sz w:val="20"/>
          <w:szCs w:val="20"/>
          <w:lang w:val="en" w:eastAsia="sr-Latn-CS"/>
        </w:rPr>
      </w:pPr>
      <w:r w:rsidRPr="00092F63">
        <w:rPr>
          <w:b/>
          <w:bCs/>
          <w:i/>
          <w:sz w:val="20"/>
          <w:szCs w:val="20"/>
          <w:lang w:val="en" w:eastAsia="sr-Latn-CS"/>
        </w:rPr>
        <w:t>JOURNAL OF CLEANER PRODUCTION, 2021, DOI: 10.1016/j.jclepro.2021.128107</w:t>
      </w:r>
    </w:p>
    <w:p w14:paraId="70EB138B" w14:textId="77777777" w:rsidR="00092F63" w:rsidRPr="00092F63" w:rsidRDefault="00092F63" w:rsidP="00092F63">
      <w:pPr>
        <w:rPr>
          <w:i/>
          <w:sz w:val="20"/>
          <w:szCs w:val="20"/>
          <w:lang w:val="en" w:eastAsia="sr-Latn-CS"/>
        </w:rPr>
      </w:pPr>
    </w:p>
    <w:p w14:paraId="661FFA3F" w14:textId="5135F2E3" w:rsidR="00E42435" w:rsidRDefault="00E42435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Peddi,P; Rao, P;…&amp;Tulasi, LS</w:t>
      </w:r>
    </w:p>
    <w:p w14:paraId="171685E3" w14:textId="77777777" w:rsidR="00535460" w:rsidRDefault="00E42435" w:rsidP="00E42435">
      <w:pPr>
        <w:rPr>
          <w:i/>
          <w:sz w:val="20"/>
          <w:szCs w:val="20"/>
          <w:u w:val="single"/>
          <w:lang w:val="en" w:eastAsia="sr-Latn-CS"/>
        </w:rPr>
      </w:pPr>
      <w:r w:rsidRPr="00E42435">
        <w:rPr>
          <w:i/>
          <w:sz w:val="20"/>
          <w:szCs w:val="20"/>
          <w:u w:val="single"/>
          <w:lang w:val="en" w:eastAsia="sr-Latn-CS"/>
        </w:rPr>
        <w:t>Green synthesis, characterization, antioxidant, antibacterial, and photocatalytic activity of Suaeda maritima (L.) Dumort aqueous extract-mediated copper oxide nanoparticles</w:t>
      </w:r>
    </w:p>
    <w:p w14:paraId="12D82A67" w14:textId="228D0571" w:rsidR="00E42435" w:rsidRPr="005635F1" w:rsidRDefault="00E42435" w:rsidP="00E42435">
      <w:pPr>
        <w:rPr>
          <w:i/>
          <w:sz w:val="20"/>
          <w:szCs w:val="20"/>
          <w:u w:val="single"/>
          <w:lang w:val="en" w:eastAsia="sr-Latn-CS"/>
        </w:rPr>
      </w:pPr>
      <w:r w:rsidRPr="00E42435">
        <w:rPr>
          <w:b/>
          <w:bCs/>
          <w:i/>
          <w:sz w:val="20"/>
          <w:szCs w:val="20"/>
          <w:lang w:val="en" w:eastAsia="sr-Latn-CS"/>
        </w:rPr>
        <w:t xml:space="preserve">JOURNAL OF GENETIC ENGINEERING AND BIOTECHNOLOGY, 19: 131 2021 </w:t>
      </w:r>
    </w:p>
    <w:p w14:paraId="7924C279" w14:textId="77777777" w:rsidR="00E42435" w:rsidRPr="00E42435" w:rsidRDefault="00E42435" w:rsidP="00E42435">
      <w:pPr>
        <w:rPr>
          <w:i/>
          <w:sz w:val="20"/>
          <w:szCs w:val="20"/>
          <w:lang w:val="en" w:eastAsia="sr-Latn-CS"/>
        </w:rPr>
      </w:pPr>
    </w:p>
    <w:p w14:paraId="5E77D52C" w14:textId="77777777" w:rsidR="00137D7A" w:rsidRDefault="00137D7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137D7A">
        <w:rPr>
          <w:i/>
          <w:sz w:val="20"/>
          <w:szCs w:val="20"/>
          <w:lang w:val="en" w:eastAsia="sr-Latn-CS"/>
        </w:rPr>
        <w:t xml:space="preserve">Rutkowska-Gorczyca, M. </w:t>
      </w:r>
    </w:p>
    <w:p w14:paraId="03415EDB" w14:textId="77777777" w:rsidR="00137D7A" w:rsidRDefault="00137D7A" w:rsidP="00137D7A">
      <w:pPr>
        <w:rPr>
          <w:i/>
          <w:sz w:val="20"/>
          <w:szCs w:val="20"/>
          <w:lang w:val="en" w:eastAsia="sr-Latn-CS"/>
        </w:rPr>
      </w:pPr>
      <w:r w:rsidRPr="00137D7A">
        <w:rPr>
          <w:i/>
          <w:sz w:val="20"/>
          <w:szCs w:val="20"/>
          <w:u w:val="single"/>
          <w:lang w:val="en" w:eastAsia="sr-Latn-CS"/>
        </w:rPr>
        <w:t>X-ray diffraction and microstructural analysis of Cu–TiO2 layers deposited by cold spray</w:t>
      </w:r>
      <w:r w:rsidRPr="00137D7A">
        <w:rPr>
          <w:i/>
          <w:sz w:val="20"/>
          <w:szCs w:val="20"/>
          <w:lang w:val="en" w:eastAsia="sr-Latn-CS"/>
        </w:rPr>
        <w:t xml:space="preserve">. </w:t>
      </w:r>
    </w:p>
    <w:p w14:paraId="65D89B6F" w14:textId="0AA25D49" w:rsidR="00137D7A" w:rsidRPr="00137D7A" w:rsidRDefault="00137D7A" w:rsidP="00137D7A">
      <w:pPr>
        <w:rPr>
          <w:b/>
          <w:bCs/>
          <w:i/>
          <w:sz w:val="20"/>
          <w:szCs w:val="20"/>
          <w:lang w:val="en" w:eastAsia="sr-Latn-CS"/>
        </w:rPr>
      </w:pPr>
      <w:r w:rsidRPr="00137D7A">
        <w:rPr>
          <w:b/>
          <w:bCs/>
          <w:i/>
          <w:sz w:val="20"/>
          <w:szCs w:val="20"/>
          <w:lang w:val="en" w:eastAsia="sr-Latn-CS"/>
        </w:rPr>
        <w:t>MATERIALS SCIENCE AND TECHNOLOGY, 37(7), 711-715 2021</w:t>
      </w:r>
    </w:p>
    <w:p w14:paraId="1D86AC99" w14:textId="77777777" w:rsidR="00137D7A" w:rsidRPr="00137D7A" w:rsidRDefault="00137D7A" w:rsidP="00137D7A">
      <w:pPr>
        <w:rPr>
          <w:i/>
          <w:sz w:val="20"/>
          <w:szCs w:val="20"/>
          <w:lang w:val="en" w:eastAsia="sr-Latn-CS"/>
        </w:rPr>
      </w:pPr>
    </w:p>
    <w:p w14:paraId="04ABE64F" w14:textId="720763A6" w:rsidR="00137D7A" w:rsidRDefault="00137D7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137D7A">
        <w:rPr>
          <w:i/>
          <w:sz w:val="20"/>
          <w:szCs w:val="20"/>
          <w:lang w:val="en" w:eastAsia="sr-Latn-CS"/>
        </w:rPr>
        <w:t>Jardón-Maximino, N</w:t>
      </w:r>
      <w:r>
        <w:rPr>
          <w:i/>
          <w:sz w:val="20"/>
          <w:szCs w:val="20"/>
          <w:lang w:val="en" w:eastAsia="sr-Latn-CS"/>
        </w:rPr>
        <w:t>;</w:t>
      </w:r>
      <w:r w:rsidRPr="00137D7A">
        <w:rPr>
          <w:i/>
          <w:sz w:val="20"/>
          <w:szCs w:val="20"/>
          <w:lang w:val="en" w:eastAsia="sr-Latn-CS"/>
        </w:rPr>
        <w:t xml:space="preserve"> Pérez-Alvarez, M</w:t>
      </w:r>
      <w:r>
        <w:rPr>
          <w:i/>
          <w:sz w:val="20"/>
          <w:szCs w:val="20"/>
          <w:lang w:val="en" w:eastAsia="sr-Latn-CS"/>
        </w:rPr>
        <w:t>;…</w:t>
      </w:r>
      <w:r w:rsidRPr="00137D7A">
        <w:rPr>
          <w:i/>
          <w:sz w:val="20"/>
          <w:szCs w:val="20"/>
          <w:lang w:val="en" w:eastAsia="sr-Latn-CS"/>
        </w:rPr>
        <w:t xml:space="preserve"> &amp; Barriga-Castro, ED</w:t>
      </w:r>
    </w:p>
    <w:p w14:paraId="6C49331D" w14:textId="77777777" w:rsidR="00137D7A" w:rsidRPr="00137D7A" w:rsidRDefault="00137D7A" w:rsidP="00137D7A">
      <w:pPr>
        <w:rPr>
          <w:i/>
          <w:sz w:val="20"/>
          <w:szCs w:val="20"/>
          <w:u w:val="single"/>
          <w:lang w:val="en" w:eastAsia="sr-Latn-CS"/>
        </w:rPr>
      </w:pPr>
      <w:r w:rsidRPr="00137D7A">
        <w:rPr>
          <w:i/>
          <w:sz w:val="20"/>
          <w:szCs w:val="20"/>
          <w:u w:val="single"/>
          <w:lang w:val="en" w:eastAsia="sr-Latn-CS"/>
        </w:rPr>
        <w:t xml:space="preserve">Synthesis of Copper Nanoparticles Stabilized with Organic Ligands and Their Antimicrobial Properties. </w:t>
      </w:r>
    </w:p>
    <w:p w14:paraId="0F532D7E" w14:textId="0B6D5458" w:rsidR="00137D7A" w:rsidRPr="00137D7A" w:rsidRDefault="00137D7A" w:rsidP="00137D7A">
      <w:pPr>
        <w:rPr>
          <w:b/>
          <w:bCs/>
          <w:i/>
          <w:sz w:val="20"/>
          <w:szCs w:val="20"/>
          <w:lang w:val="en" w:eastAsia="sr-Latn-CS"/>
        </w:rPr>
      </w:pPr>
      <w:r w:rsidRPr="00137D7A">
        <w:rPr>
          <w:b/>
          <w:bCs/>
          <w:i/>
          <w:sz w:val="20"/>
          <w:szCs w:val="20"/>
          <w:lang w:val="en" w:eastAsia="sr-Latn-CS"/>
        </w:rPr>
        <w:t>POLYMERS, 13(17): 2846 2021</w:t>
      </w:r>
    </w:p>
    <w:p w14:paraId="22194661" w14:textId="77777777" w:rsidR="00137D7A" w:rsidRPr="00137D7A" w:rsidRDefault="00137D7A" w:rsidP="00137D7A">
      <w:pPr>
        <w:rPr>
          <w:i/>
          <w:sz w:val="20"/>
          <w:szCs w:val="20"/>
          <w:lang w:val="en" w:eastAsia="sr-Latn-CS"/>
        </w:rPr>
      </w:pPr>
    </w:p>
    <w:p w14:paraId="2D985A19" w14:textId="75A6A99F" w:rsidR="00E50D11" w:rsidRDefault="00E50D1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Monouras, T; Platania, V;…&amp; Vamvakaki, M</w:t>
      </w:r>
    </w:p>
    <w:p w14:paraId="15C629AE" w14:textId="4F948BE2" w:rsidR="00E50D11" w:rsidRPr="00E50D11" w:rsidRDefault="00E50D11" w:rsidP="00E50D11">
      <w:pPr>
        <w:rPr>
          <w:i/>
          <w:sz w:val="20"/>
          <w:szCs w:val="20"/>
          <w:u w:val="single"/>
          <w:lang w:val="en" w:eastAsia="sr-Latn-CS"/>
        </w:rPr>
      </w:pPr>
      <w:r w:rsidRPr="00E50D11">
        <w:rPr>
          <w:i/>
          <w:sz w:val="20"/>
          <w:szCs w:val="20"/>
          <w:u w:val="single"/>
          <w:lang w:val="en" w:eastAsia="sr-Latn-CS"/>
        </w:rPr>
        <w:t>Responsive Quaternized PDMAEMA Copolymers with Antimicrobial Action</w:t>
      </w:r>
      <w:r>
        <w:rPr>
          <w:i/>
          <w:sz w:val="20"/>
          <w:szCs w:val="20"/>
          <w:u w:val="single"/>
          <w:lang w:val="en" w:eastAsia="sr-Latn-CS"/>
        </w:rPr>
        <w:t xml:space="preserve">, </w:t>
      </w:r>
      <w:r w:rsidRPr="00E50D11">
        <w:rPr>
          <w:b/>
          <w:bCs/>
          <w:i/>
          <w:sz w:val="20"/>
          <w:szCs w:val="20"/>
          <w:lang w:val="en" w:eastAsia="sr-Latn-CS"/>
        </w:rPr>
        <w:t>POLYMERS 13(18):3051 2021</w:t>
      </w:r>
    </w:p>
    <w:p w14:paraId="62FBBB38" w14:textId="77777777" w:rsidR="00E50D11" w:rsidRPr="00E50D11" w:rsidRDefault="00E50D11" w:rsidP="00E50D11">
      <w:pPr>
        <w:rPr>
          <w:i/>
          <w:sz w:val="20"/>
          <w:szCs w:val="20"/>
          <w:lang w:val="en" w:eastAsia="sr-Latn-CS"/>
        </w:rPr>
      </w:pPr>
    </w:p>
    <w:p w14:paraId="4444E72E" w14:textId="0ADA0F5F" w:rsidR="004D4D21" w:rsidRDefault="004D4D2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4D4D21">
        <w:rPr>
          <w:i/>
          <w:sz w:val="20"/>
          <w:szCs w:val="20"/>
          <w:lang w:val="en" w:eastAsia="sr-Latn-CS"/>
        </w:rPr>
        <w:t>de Oliveira, AE</w:t>
      </w:r>
      <w:r>
        <w:rPr>
          <w:i/>
          <w:sz w:val="20"/>
          <w:szCs w:val="20"/>
          <w:lang w:val="en" w:eastAsia="sr-Latn-CS"/>
        </w:rPr>
        <w:t>;</w:t>
      </w:r>
      <w:r w:rsidRPr="004D4D21">
        <w:rPr>
          <w:i/>
          <w:sz w:val="20"/>
          <w:szCs w:val="20"/>
          <w:lang w:val="en" w:eastAsia="sr-Latn-CS"/>
        </w:rPr>
        <w:t xml:space="preserve"> Machry, K</w:t>
      </w:r>
      <w:r>
        <w:rPr>
          <w:i/>
          <w:sz w:val="20"/>
          <w:szCs w:val="20"/>
          <w:lang w:val="en" w:eastAsia="sr-Latn-CS"/>
        </w:rPr>
        <w:t>;…</w:t>
      </w:r>
      <w:r w:rsidRPr="004D4D21">
        <w:rPr>
          <w:i/>
          <w:sz w:val="20"/>
          <w:szCs w:val="20"/>
          <w:lang w:val="en" w:eastAsia="sr-Latn-CS"/>
        </w:rPr>
        <w:t xml:space="preserve"> &amp; Aguiar, ML</w:t>
      </w:r>
    </w:p>
    <w:p w14:paraId="33E88377" w14:textId="77777777" w:rsidR="003231DF" w:rsidRPr="003231DF" w:rsidRDefault="004D4D21" w:rsidP="004D4D21">
      <w:pPr>
        <w:rPr>
          <w:i/>
          <w:sz w:val="20"/>
          <w:szCs w:val="20"/>
          <w:u w:val="single"/>
          <w:lang w:val="en" w:eastAsia="sr-Latn-CS"/>
        </w:rPr>
      </w:pPr>
      <w:r w:rsidRPr="003231DF">
        <w:rPr>
          <w:i/>
          <w:sz w:val="20"/>
          <w:szCs w:val="20"/>
          <w:u w:val="single"/>
          <w:lang w:val="en" w:eastAsia="sr-Latn-CS"/>
        </w:rPr>
        <w:t xml:space="preserve">Physical Barrier against COVID-19: Materials to Inhibit or Eliminate the Virus. </w:t>
      </w:r>
    </w:p>
    <w:p w14:paraId="59B11DB3" w14:textId="4317A0B1" w:rsidR="004D4D21" w:rsidRDefault="004D4D21" w:rsidP="004D4D21">
      <w:pPr>
        <w:rPr>
          <w:b/>
          <w:bCs/>
          <w:i/>
          <w:sz w:val="20"/>
          <w:szCs w:val="20"/>
          <w:lang w:val="en" w:eastAsia="sr-Latn-CS"/>
        </w:rPr>
      </w:pPr>
      <w:r w:rsidRPr="003231DF">
        <w:rPr>
          <w:b/>
          <w:bCs/>
          <w:i/>
          <w:sz w:val="20"/>
          <w:szCs w:val="20"/>
          <w:lang w:val="en" w:eastAsia="sr-Latn-CS"/>
        </w:rPr>
        <w:t>Living with Covid-19: Economics, Ethics, and Environmental Issues.</w:t>
      </w:r>
      <w:r w:rsidRPr="003231DF">
        <w:rPr>
          <w:b/>
          <w:bCs/>
        </w:rPr>
        <w:t xml:space="preserve"> </w:t>
      </w:r>
      <w:r w:rsidRPr="003231DF">
        <w:rPr>
          <w:b/>
          <w:bCs/>
          <w:i/>
          <w:sz w:val="20"/>
          <w:szCs w:val="20"/>
          <w:lang w:val="en" w:eastAsia="sr-Latn-CS"/>
        </w:rPr>
        <w:t>Jenny Stanford Publishing, ISBN 978-1-003-16828-7, 255, 2021</w:t>
      </w:r>
      <w:r w:rsidR="003231DF">
        <w:rPr>
          <w:b/>
          <w:bCs/>
          <w:i/>
          <w:sz w:val="20"/>
          <w:szCs w:val="20"/>
          <w:lang w:val="en" w:eastAsia="sr-Latn-CS"/>
        </w:rPr>
        <w:t xml:space="preserve">, </w:t>
      </w:r>
      <w:r w:rsidR="003231DF" w:rsidRPr="003231DF">
        <w:rPr>
          <w:b/>
          <w:bCs/>
          <w:i/>
          <w:sz w:val="20"/>
          <w:szCs w:val="20"/>
          <w:lang w:val="en" w:eastAsia="sr-Latn-CS"/>
        </w:rPr>
        <w:t>https://ug1lib.org/book/17419695/5ca44d?id=17419695&amp;secret=5ca44d</w:t>
      </w:r>
    </w:p>
    <w:p w14:paraId="7C7C8FCC" w14:textId="77777777" w:rsidR="003231DF" w:rsidRPr="003231DF" w:rsidRDefault="003231DF" w:rsidP="004D4D21">
      <w:pPr>
        <w:rPr>
          <w:b/>
          <w:bCs/>
          <w:i/>
          <w:sz w:val="20"/>
          <w:szCs w:val="20"/>
          <w:lang w:val="en" w:eastAsia="sr-Latn-CS"/>
        </w:rPr>
      </w:pPr>
    </w:p>
    <w:p w14:paraId="02147DE8" w14:textId="4B4C3023" w:rsidR="00D70B68" w:rsidRDefault="00D70B68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Riaz, A; Yousaf, A;…&amp; Khan, A</w:t>
      </w:r>
    </w:p>
    <w:p w14:paraId="44DF9824" w14:textId="047CEEBA" w:rsidR="00D70B68" w:rsidRPr="00D70B68" w:rsidRDefault="00D70B68" w:rsidP="00D70B68">
      <w:pPr>
        <w:rPr>
          <w:i/>
          <w:sz w:val="20"/>
          <w:szCs w:val="20"/>
          <w:u w:val="single"/>
          <w:lang w:val="en" w:eastAsia="sr-Latn-CS"/>
        </w:rPr>
      </w:pPr>
      <w:r w:rsidRPr="00D70B68">
        <w:rPr>
          <w:i/>
          <w:sz w:val="20"/>
          <w:szCs w:val="20"/>
          <w:u w:val="single"/>
          <w:lang w:val="en" w:eastAsia="sr-Latn-CS"/>
        </w:rPr>
        <w:t>Emergence of antimicrobial resistance and interaction between humans, animals and environment</w:t>
      </w:r>
    </w:p>
    <w:p w14:paraId="47DF05D3" w14:textId="72A23102" w:rsidR="00D70B68" w:rsidRPr="00D70B68" w:rsidRDefault="00D70B68" w:rsidP="00D70B68">
      <w:pPr>
        <w:rPr>
          <w:b/>
          <w:bCs/>
          <w:i/>
          <w:sz w:val="20"/>
          <w:szCs w:val="20"/>
          <w:lang w:val="en" w:eastAsia="sr-Latn-CS"/>
        </w:rPr>
      </w:pPr>
      <w:r w:rsidRPr="00D70B68">
        <w:rPr>
          <w:b/>
          <w:bCs/>
          <w:i/>
          <w:sz w:val="20"/>
          <w:szCs w:val="20"/>
          <w:lang w:val="en" w:eastAsia="sr-Latn-CS"/>
        </w:rPr>
        <w:t>In Antimicrobial resistance, SECTION B: BACTERIAL DISEASES, 2021, 10.47278/book.vpph/2021.028</w:t>
      </w:r>
    </w:p>
    <w:p w14:paraId="52ADD3F2" w14:textId="77777777" w:rsidR="00D70B68" w:rsidRPr="00D70B68" w:rsidRDefault="00D70B68" w:rsidP="00D70B68">
      <w:pPr>
        <w:rPr>
          <w:i/>
          <w:sz w:val="20"/>
          <w:szCs w:val="20"/>
          <w:lang w:val="en" w:eastAsia="sr-Latn-CS"/>
        </w:rPr>
      </w:pPr>
    </w:p>
    <w:p w14:paraId="1F64E23F" w14:textId="71A15E2E" w:rsidR="00F00D3D" w:rsidRDefault="00F00D3D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Smith, JL; Tran, N;…&amp;Qian, M</w:t>
      </w:r>
    </w:p>
    <w:p w14:paraId="56A70179" w14:textId="4E8B486C" w:rsidR="00F00D3D" w:rsidRPr="00F00D3D" w:rsidRDefault="00F00D3D" w:rsidP="00F00D3D">
      <w:pPr>
        <w:rPr>
          <w:i/>
          <w:sz w:val="20"/>
          <w:szCs w:val="20"/>
          <w:u w:val="single"/>
          <w:lang w:val="en" w:eastAsia="sr-Latn-CS"/>
        </w:rPr>
      </w:pPr>
      <w:r w:rsidRPr="00F00D3D">
        <w:rPr>
          <w:i/>
          <w:sz w:val="20"/>
          <w:szCs w:val="20"/>
          <w:u w:val="single"/>
          <w:lang w:val="en" w:eastAsia="sr-Latn-CS"/>
        </w:rPr>
        <w:t>Robust bulk micro-nano hierarchical copper structures possessing exceptional bactericidal efficacy</w:t>
      </w:r>
    </w:p>
    <w:p w14:paraId="50664381" w14:textId="7B331E41" w:rsidR="00F00D3D" w:rsidRPr="00F00D3D" w:rsidRDefault="00F00D3D" w:rsidP="00F00D3D">
      <w:pPr>
        <w:rPr>
          <w:b/>
          <w:bCs/>
          <w:i/>
          <w:sz w:val="20"/>
          <w:szCs w:val="20"/>
          <w:lang w:val="en" w:eastAsia="sr-Latn-CS"/>
        </w:rPr>
      </w:pPr>
      <w:r w:rsidRPr="00F00D3D">
        <w:rPr>
          <w:b/>
          <w:bCs/>
          <w:i/>
          <w:sz w:val="20"/>
          <w:szCs w:val="20"/>
          <w:lang w:val="en" w:eastAsia="sr-Latn-CS"/>
        </w:rPr>
        <w:t>BIOMATERIALS, 2021</w:t>
      </w:r>
      <w:r>
        <w:rPr>
          <w:b/>
          <w:bCs/>
          <w:i/>
          <w:sz w:val="20"/>
          <w:szCs w:val="20"/>
          <w:lang w:val="en" w:eastAsia="sr-Latn-CS"/>
        </w:rPr>
        <w:t xml:space="preserve">, </w:t>
      </w:r>
      <w:r w:rsidRPr="00F00D3D">
        <w:rPr>
          <w:b/>
          <w:bCs/>
          <w:i/>
          <w:sz w:val="20"/>
          <w:szCs w:val="20"/>
          <w:lang w:val="en" w:eastAsia="sr-Latn-CS"/>
        </w:rPr>
        <w:t>DOI: 10.1016/j.biomaterials.2021.121271</w:t>
      </w:r>
    </w:p>
    <w:p w14:paraId="7CD64551" w14:textId="77777777" w:rsidR="00F00D3D" w:rsidRPr="00F00D3D" w:rsidRDefault="00F00D3D" w:rsidP="00F00D3D">
      <w:pPr>
        <w:rPr>
          <w:i/>
          <w:sz w:val="20"/>
          <w:szCs w:val="20"/>
          <w:lang w:val="en" w:eastAsia="sr-Latn-CS"/>
        </w:rPr>
      </w:pPr>
    </w:p>
    <w:p w14:paraId="4815BCC4" w14:textId="793E033E" w:rsidR="00A55039" w:rsidRDefault="00A55039" w:rsidP="00F00D3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Sani, SK, Farzin, H;…&amp;Amiri, M</w:t>
      </w:r>
    </w:p>
    <w:p w14:paraId="0ECD169C" w14:textId="0B5705D1" w:rsidR="00A55039" w:rsidRPr="00A55039" w:rsidRDefault="00A55039" w:rsidP="00A55039">
      <w:pPr>
        <w:rPr>
          <w:i/>
          <w:sz w:val="20"/>
          <w:szCs w:val="20"/>
          <w:lang w:val="en" w:eastAsia="sr-Latn-CS"/>
        </w:rPr>
      </w:pPr>
      <w:r w:rsidRPr="00A678EF">
        <w:rPr>
          <w:i/>
          <w:sz w:val="20"/>
          <w:szCs w:val="20"/>
          <w:u w:val="single"/>
          <w:lang w:val="en" w:eastAsia="sr-Latn-CS"/>
        </w:rPr>
        <w:t>The Inhibitory Effect of Nanocomplex of Ganoderma and Silver Fungus Extract on Biofilms of Bacteria that Cause Nosocomial Infections</w:t>
      </w:r>
      <w:r>
        <w:rPr>
          <w:i/>
          <w:sz w:val="20"/>
          <w:szCs w:val="20"/>
          <w:lang w:val="en" w:eastAsia="sr-Latn-CS"/>
        </w:rPr>
        <w:t xml:space="preserve">, </w:t>
      </w:r>
      <w:r w:rsidRPr="00A55039">
        <w:rPr>
          <w:b/>
          <w:bCs/>
          <w:i/>
          <w:sz w:val="20"/>
          <w:szCs w:val="20"/>
          <w:lang w:val="en" w:eastAsia="sr-Latn-CS"/>
        </w:rPr>
        <w:t>NEW FINDING IN VETERINARY MICROBIOLOGY, 3(2): 137-144 2021</w:t>
      </w:r>
    </w:p>
    <w:p w14:paraId="56993D1A" w14:textId="77777777" w:rsidR="00A55039" w:rsidRPr="00A55039" w:rsidRDefault="00A55039" w:rsidP="00A55039">
      <w:pPr>
        <w:rPr>
          <w:i/>
          <w:sz w:val="20"/>
          <w:szCs w:val="20"/>
          <w:lang w:val="en" w:eastAsia="sr-Latn-CS"/>
        </w:rPr>
      </w:pPr>
    </w:p>
    <w:p w14:paraId="78587785" w14:textId="6BA22FEE" w:rsidR="00F00D3D" w:rsidRPr="00F00D3D" w:rsidRDefault="00977ADD" w:rsidP="00F00D3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Adam, RZ; Ismail;…&amp;Hussein, AA</w:t>
      </w:r>
    </w:p>
    <w:p w14:paraId="49E737A1" w14:textId="77777777" w:rsidR="00977ADD" w:rsidRPr="00977ADD" w:rsidRDefault="00977ADD" w:rsidP="00977ADD">
      <w:pPr>
        <w:rPr>
          <w:i/>
          <w:sz w:val="20"/>
          <w:szCs w:val="20"/>
          <w:lang w:val="en" w:eastAsia="sr-Latn-CS"/>
        </w:rPr>
      </w:pPr>
      <w:r w:rsidRPr="00977ADD">
        <w:rPr>
          <w:i/>
          <w:sz w:val="20"/>
          <w:szCs w:val="20"/>
          <w:u w:val="single"/>
          <w:lang w:val="en" w:eastAsia="sr-Latn-CS"/>
        </w:rPr>
        <w:t>Green Nanoparticles: An alternative therapy for Oral Candidiasis</w:t>
      </w:r>
      <w:r w:rsidRPr="00977ADD">
        <w:rPr>
          <w:i/>
          <w:sz w:val="20"/>
          <w:szCs w:val="20"/>
          <w:lang w:val="en" w:eastAsia="sr-Latn-CS"/>
        </w:rPr>
        <w:t>.</w:t>
      </w:r>
    </w:p>
    <w:p w14:paraId="37145156" w14:textId="67F4B7D2" w:rsidR="00977ADD" w:rsidRPr="00977ADD" w:rsidRDefault="00977ADD" w:rsidP="00977ADD">
      <w:pPr>
        <w:rPr>
          <w:b/>
          <w:bCs/>
          <w:i/>
          <w:sz w:val="20"/>
          <w:szCs w:val="20"/>
          <w:lang w:val="en" w:eastAsia="sr-Latn-CS"/>
        </w:rPr>
      </w:pPr>
      <w:r w:rsidRPr="00977ADD">
        <w:rPr>
          <w:b/>
          <w:bCs/>
          <w:i/>
          <w:sz w:val="20"/>
          <w:szCs w:val="20"/>
          <w:lang w:val="en" w:eastAsia="sr-Latn-CS"/>
        </w:rPr>
        <w:t xml:space="preserve">In book: Green Synthesis in Nanomedicine and Human Health, </w:t>
      </w:r>
      <w:r w:rsidR="0070345C">
        <w:rPr>
          <w:b/>
          <w:bCs/>
          <w:i/>
          <w:sz w:val="20"/>
          <w:szCs w:val="20"/>
          <w:lang w:val="en" w:eastAsia="sr-Latn-CS"/>
        </w:rPr>
        <w:t xml:space="preserve">2020, </w:t>
      </w:r>
      <w:r w:rsidRPr="00977ADD">
        <w:rPr>
          <w:b/>
          <w:bCs/>
          <w:i/>
          <w:sz w:val="20"/>
          <w:szCs w:val="20"/>
          <w:lang w:val="en" w:eastAsia="sr-Latn-CS"/>
        </w:rPr>
        <w:t>DOI: 10.1201/9781003023197-5</w:t>
      </w:r>
    </w:p>
    <w:p w14:paraId="513E3D67" w14:textId="77777777" w:rsidR="00977ADD" w:rsidRPr="00977ADD" w:rsidRDefault="00977ADD" w:rsidP="00977ADD">
      <w:pPr>
        <w:rPr>
          <w:i/>
          <w:sz w:val="20"/>
          <w:szCs w:val="20"/>
          <w:lang w:val="en" w:eastAsia="sr-Latn-CS"/>
        </w:rPr>
      </w:pPr>
    </w:p>
    <w:p w14:paraId="5995B9B6" w14:textId="1D71ADCA" w:rsidR="00A678EF" w:rsidRDefault="00A678E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Dagar, G; Bagchi, G</w:t>
      </w:r>
    </w:p>
    <w:p w14:paraId="6F5F687D" w14:textId="77777777" w:rsidR="000D32D7" w:rsidRDefault="00A678EF" w:rsidP="00A678EF">
      <w:pPr>
        <w:rPr>
          <w:i/>
          <w:sz w:val="20"/>
          <w:szCs w:val="20"/>
          <w:u w:val="single"/>
          <w:lang w:val="en" w:eastAsia="sr-Latn-CS"/>
        </w:rPr>
      </w:pPr>
      <w:r w:rsidRPr="000D32D7">
        <w:rPr>
          <w:i/>
          <w:sz w:val="20"/>
          <w:szCs w:val="20"/>
          <w:u w:val="single"/>
          <w:lang w:val="en" w:eastAsia="sr-Latn-CS"/>
        </w:rPr>
        <w:t>Nanoparticles as Potential Endocrine Disruptive Chemicals</w:t>
      </w:r>
    </w:p>
    <w:p w14:paraId="0B45B55D" w14:textId="3A386977" w:rsidR="000D32D7" w:rsidRDefault="000D32D7" w:rsidP="00A678EF">
      <w:pPr>
        <w:rPr>
          <w:b/>
          <w:bCs/>
          <w:i/>
          <w:sz w:val="20"/>
          <w:szCs w:val="20"/>
          <w:lang w:val="en" w:eastAsia="sr-Latn-CS"/>
        </w:rPr>
      </w:pPr>
      <w:r w:rsidRPr="000D32D7">
        <w:rPr>
          <w:b/>
          <w:bCs/>
          <w:i/>
          <w:sz w:val="20"/>
          <w:szCs w:val="20"/>
          <w:lang w:val="en" w:eastAsia="sr-Latn-CS"/>
        </w:rPr>
        <w:t>In book: NanoBioMedicine</w:t>
      </w:r>
      <w:r>
        <w:rPr>
          <w:b/>
          <w:bCs/>
          <w:i/>
          <w:sz w:val="20"/>
          <w:szCs w:val="20"/>
          <w:lang w:val="en" w:eastAsia="sr-Latn-CS"/>
        </w:rPr>
        <w:t xml:space="preserve">, 2020, </w:t>
      </w:r>
      <w:r w:rsidRPr="000D32D7">
        <w:rPr>
          <w:b/>
          <w:bCs/>
          <w:i/>
          <w:sz w:val="20"/>
          <w:szCs w:val="20"/>
          <w:lang w:val="en" w:eastAsia="sr-Latn-CS"/>
        </w:rPr>
        <w:t>DOI: 10.1007/978-981-32-9898-9_17</w:t>
      </w:r>
    </w:p>
    <w:p w14:paraId="2132BCFE" w14:textId="77777777" w:rsidR="000D32D7" w:rsidRPr="000D32D7" w:rsidRDefault="000D32D7" w:rsidP="00A678EF">
      <w:pPr>
        <w:rPr>
          <w:i/>
          <w:sz w:val="20"/>
          <w:szCs w:val="20"/>
          <w:u w:val="single"/>
          <w:lang w:val="en" w:eastAsia="sr-Latn-CS"/>
        </w:rPr>
      </w:pPr>
    </w:p>
    <w:p w14:paraId="74196667" w14:textId="49082C3B" w:rsidR="00307492" w:rsidRPr="006A35E5" w:rsidRDefault="00307492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Razavi, R; Molaei, R;…. &amp; Yordshahi, AS</w:t>
      </w:r>
      <w:r w:rsidR="001F273B">
        <w:rPr>
          <w:i/>
          <w:sz w:val="20"/>
          <w:szCs w:val="20"/>
          <w:lang w:eastAsia="sr-Latn-CS"/>
        </w:rPr>
        <w:t xml:space="preserve">, </w:t>
      </w:r>
    </w:p>
    <w:p w14:paraId="2D1E4683" w14:textId="0CDFF3F0" w:rsidR="00307492" w:rsidRPr="007A038F" w:rsidRDefault="00307492" w:rsidP="00307492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Biosynthesis of metallic nanoparticles using mulberry fruit (Morus alba L.) extract for the preparation of antimicrobial nanocellulose film. </w:t>
      </w:r>
      <w:r w:rsidRPr="006A35E5">
        <w:rPr>
          <w:b/>
          <w:i/>
          <w:iCs/>
          <w:sz w:val="20"/>
          <w:szCs w:val="20"/>
          <w:lang w:eastAsia="sr-Latn-CS"/>
        </w:rPr>
        <w:t>APPLIED NANOSCIENCE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10</w:t>
      </w:r>
      <w:r w:rsidRPr="006A35E5">
        <w:rPr>
          <w:b/>
          <w:i/>
          <w:sz w:val="20"/>
          <w:szCs w:val="20"/>
          <w:lang w:eastAsia="sr-Latn-CS"/>
        </w:rPr>
        <w:t>(2):465-476 2020</w:t>
      </w:r>
    </w:p>
    <w:p w14:paraId="7D83CBAE" w14:textId="77777777" w:rsidR="00307492" w:rsidRPr="006A35E5" w:rsidRDefault="00307492" w:rsidP="00307492">
      <w:pPr>
        <w:rPr>
          <w:i/>
          <w:sz w:val="20"/>
          <w:szCs w:val="20"/>
          <w:lang w:val="en" w:eastAsia="sr-Latn-CS"/>
        </w:rPr>
      </w:pPr>
    </w:p>
    <w:p w14:paraId="4429C5FA" w14:textId="77777777" w:rsidR="00D17AC3" w:rsidRPr="006A35E5" w:rsidRDefault="00D17AC3" w:rsidP="00D17AC3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Sayed, MTE; El-Sayed, AS</w:t>
      </w:r>
    </w:p>
    <w:p w14:paraId="48733A1F" w14:textId="067335B4" w:rsidR="00D17AC3" w:rsidRPr="007A038F" w:rsidRDefault="00D17AC3" w:rsidP="00D17AC3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Biocidal Activity of Metal Nanoparticles Synthesized by Fusarium solani against Multidrug-Resistant Bacteria and Mycotoxigenic Fungi. </w:t>
      </w:r>
      <w:r w:rsidRPr="006A35E5">
        <w:rPr>
          <w:b/>
          <w:i/>
          <w:sz w:val="20"/>
          <w:szCs w:val="20"/>
          <w:lang w:val="en" w:eastAsia="sr-Latn-CS"/>
        </w:rPr>
        <w:t>JOURNAL OF MICROBIOLOGY AND BIOTECHNOLOGY, 30(2), 226-236 2020</w:t>
      </w:r>
    </w:p>
    <w:p w14:paraId="07898FE8" w14:textId="77777777" w:rsidR="00D17AC3" w:rsidRPr="006A35E5" w:rsidRDefault="00D17AC3" w:rsidP="00D17AC3">
      <w:pPr>
        <w:rPr>
          <w:i/>
          <w:sz w:val="20"/>
          <w:szCs w:val="20"/>
          <w:lang w:val="en" w:eastAsia="sr-Latn-CS"/>
        </w:rPr>
      </w:pPr>
    </w:p>
    <w:p w14:paraId="43626630" w14:textId="77777777" w:rsidR="00A8740A" w:rsidRPr="006A35E5" w:rsidRDefault="00A8740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Netto, MS; Oliveira, JS; Salau, NP; Dotto, GL</w:t>
      </w:r>
    </w:p>
    <w:p w14:paraId="30F70E0A" w14:textId="77777777" w:rsidR="00A8740A" w:rsidRPr="006A35E5" w:rsidRDefault="00A8740A" w:rsidP="00A8740A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Analysis of adsorption isotherms of Ag+, Co+ 2, and Cu+ 2 onto zeolites using computational intelligence models. </w:t>
      </w:r>
    </w:p>
    <w:p w14:paraId="10E25DDE" w14:textId="77777777" w:rsidR="00A8740A" w:rsidRPr="006A35E5" w:rsidRDefault="00A8740A" w:rsidP="00A8740A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JOURNAL OF ENVIRONMENTAL CHEMICAL ENGINEERING</w:t>
      </w:r>
      <w:r w:rsidRPr="006A35E5">
        <w:rPr>
          <w:b/>
          <w:i/>
          <w:sz w:val="20"/>
          <w:szCs w:val="20"/>
          <w:lang w:eastAsia="sr-Latn-CS"/>
        </w:rPr>
        <w:t xml:space="preserve">, 2020, </w:t>
      </w:r>
      <w:r w:rsidRPr="007A038F">
        <w:rPr>
          <w:b/>
          <w:i/>
          <w:sz w:val="18"/>
          <w:szCs w:val="18"/>
          <w:lang w:eastAsia="sr-Latn-CS"/>
        </w:rPr>
        <w:t>https://doi.org/10.1016/j.jece.2020.104960</w:t>
      </w:r>
    </w:p>
    <w:p w14:paraId="5737C505" w14:textId="77777777" w:rsidR="00A8740A" w:rsidRPr="006A35E5" w:rsidRDefault="00A8740A" w:rsidP="00A8740A">
      <w:pPr>
        <w:rPr>
          <w:i/>
          <w:sz w:val="20"/>
          <w:szCs w:val="20"/>
          <w:lang w:val="en" w:eastAsia="sr-Latn-CS"/>
        </w:rPr>
      </w:pPr>
    </w:p>
    <w:p w14:paraId="118E3393" w14:textId="77777777" w:rsidR="00A8740A" w:rsidRPr="006A35E5" w:rsidRDefault="00A8740A" w:rsidP="00A8740A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Liu, W; Tao, Z; Wang, D;… &amp; Dong, A</w:t>
      </w:r>
    </w:p>
    <w:p w14:paraId="72054BC4" w14:textId="0B15F7EB" w:rsidR="00A8740A" w:rsidRPr="007A038F" w:rsidRDefault="00A8740A" w:rsidP="00A8740A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Immobilization of Cu (II) via a graphene oxide-supported strategy for antibacterial reutilization with long-term efficacy</w:t>
      </w:r>
      <w:r w:rsidRPr="006A35E5">
        <w:rPr>
          <w:i/>
          <w:sz w:val="20"/>
          <w:szCs w:val="20"/>
          <w:lang w:eastAsia="sr-Latn-CS"/>
        </w:rPr>
        <w:t>. </w:t>
      </w:r>
      <w:r w:rsidRPr="006A35E5">
        <w:rPr>
          <w:b/>
          <w:i/>
          <w:iCs/>
          <w:sz w:val="20"/>
          <w:szCs w:val="20"/>
          <w:lang w:eastAsia="sr-Latn-CS"/>
        </w:rPr>
        <w:t>JOURNAL OF HAZARDOUS MATERIALS</w:t>
      </w:r>
      <w:r w:rsidRPr="006A35E5">
        <w:rPr>
          <w:b/>
          <w:i/>
          <w:sz w:val="20"/>
          <w:szCs w:val="20"/>
          <w:lang w:eastAsia="sr-Latn-CS"/>
        </w:rPr>
        <w:t>, 2020, https://doi.org/10.1016/j.jhazmat.2020.124601</w:t>
      </w:r>
    </w:p>
    <w:p w14:paraId="50389903" w14:textId="77777777" w:rsidR="00A8740A" w:rsidRPr="006A35E5" w:rsidRDefault="00A8740A" w:rsidP="00A8740A">
      <w:pPr>
        <w:pStyle w:val="ListParagraph"/>
        <w:ind w:left="360"/>
        <w:rPr>
          <w:i/>
          <w:sz w:val="20"/>
          <w:szCs w:val="20"/>
          <w:lang w:val="en" w:eastAsia="sr-Latn-CS"/>
        </w:rPr>
      </w:pPr>
    </w:p>
    <w:p w14:paraId="2652D6D7" w14:textId="77777777" w:rsidR="00A47527" w:rsidRPr="006A35E5" w:rsidRDefault="00A8740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Javid, A; Kumar, M; Yoon, S;</w:t>
      </w:r>
      <w:r w:rsidR="00A47527" w:rsidRPr="006A35E5">
        <w:rPr>
          <w:i/>
          <w:sz w:val="20"/>
          <w:szCs w:val="20"/>
          <w:lang w:eastAsia="sr-Latn-CS"/>
        </w:rPr>
        <w:t xml:space="preserve"> Le</w:t>
      </w:r>
      <w:r w:rsidRPr="006A35E5">
        <w:rPr>
          <w:i/>
          <w:sz w:val="20"/>
          <w:szCs w:val="20"/>
          <w:lang w:eastAsia="sr-Latn-CS"/>
        </w:rPr>
        <w:t>e, JH; Han, J</w:t>
      </w:r>
      <w:r w:rsidR="00A47527" w:rsidRPr="006A35E5">
        <w:rPr>
          <w:i/>
          <w:sz w:val="20"/>
          <w:szCs w:val="20"/>
          <w:lang w:eastAsia="sr-Latn-CS"/>
        </w:rPr>
        <w:t xml:space="preserve"> G</w:t>
      </w:r>
    </w:p>
    <w:p w14:paraId="13916EED" w14:textId="4587F02E" w:rsidR="00A47527" w:rsidRPr="007A038F" w:rsidRDefault="00A47527" w:rsidP="00A47527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Synergistic enhancement of antibacterial activity of Cu: C nanocomposites through plasma induced microstructural engineering. </w:t>
      </w:r>
      <w:r w:rsidRPr="006A35E5">
        <w:rPr>
          <w:b/>
          <w:i/>
          <w:iCs/>
          <w:sz w:val="20"/>
          <w:szCs w:val="20"/>
          <w:lang w:eastAsia="sr-Latn-CS"/>
        </w:rPr>
        <w:t>APPLIED SURFACE SCIENCE</w:t>
      </w:r>
      <w:r w:rsidRPr="006A35E5">
        <w:rPr>
          <w:b/>
          <w:i/>
          <w:sz w:val="20"/>
          <w:szCs w:val="20"/>
          <w:lang w:eastAsia="sr-Latn-CS"/>
        </w:rPr>
        <w:t>,</w:t>
      </w:r>
      <w:r w:rsidRPr="006A35E5">
        <w:rPr>
          <w:i/>
          <w:sz w:val="20"/>
          <w:szCs w:val="20"/>
          <w:lang w:eastAsia="sr-Latn-CS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>2020, https://doi.org/10.1016/j.apsusc.2019.143996</w:t>
      </w:r>
    </w:p>
    <w:p w14:paraId="4D59373D" w14:textId="77777777" w:rsidR="00A47527" w:rsidRPr="006A35E5" w:rsidRDefault="00A47527" w:rsidP="00A47527">
      <w:pPr>
        <w:rPr>
          <w:i/>
          <w:sz w:val="20"/>
          <w:szCs w:val="20"/>
          <w:lang w:val="en" w:eastAsia="sr-Latn-CS"/>
        </w:rPr>
      </w:pPr>
    </w:p>
    <w:p w14:paraId="72A90163" w14:textId="77777777" w:rsidR="004B0AB1" w:rsidRPr="006A35E5" w:rsidRDefault="004B0AB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Staron, A; Dlugosz, O;…&amp; Banach, M</w:t>
      </w:r>
    </w:p>
    <w:p w14:paraId="222361C8" w14:textId="082CB6EB" w:rsidR="004B0AB1" w:rsidRPr="007A038F" w:rsidRDefault="004B0AB1" w:rsidP="004B0AB1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Analysis of the Exposure of Organisms to the Action of Nanomaterials</w:t>
      </w:r>
      <w:r w:rsidRPr="006A35E5">
        <w:rPr>
          <w:b/>
          <w:i/>
          <w:sz w:val="20"/>
          <w:szCs w:val="20"/>
          <w:lang w:val="en" w:eastAsia="sr-Latn-CS"/>
        </w:rPr>
        <w:t>MATERIALS 13(2):349 2020, DOI: 10.3390/ma13020349</w:t>
      </w:r>
    </w:p>
    <w:p w14:paraId="426AEF0D" w14:textId="77777777" w:rsidR="004B0AB1" w:rsidRPr="006A35E5" w:rsidRDefault="004B0AB1" w:rsidP="004B0AB1">
      <w:pPr>
        <w:rPr>
          <w:i/>
          <w:sz w:val="20"/>
          <w:szCs w:val="20"/>
          <w:lang w:val="en" w:eastAsia="sr-Latn-CS"/>
        </w:rPr>
      </w:pPr>
    </w:p>
    <w:p w14:paraId="1B61A4CF" w14:textId="77777777" w:rsidR="000F1127" w:rsidRPr="006A35E5" w:rsidRDefault="000F1127" w:rsidP="000F1127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Święch, D; Paluszkiewicz, C;… &amp; Kwiatek, WM</w:t>
      </w:r>
    </w:p>
    <w:p w14:paraId="6BF91948" w14:textId="71B3F3D5" w:rsidR="000F1127" w:rsidRPr="007A038F" w:rsidRDefault="000F1127" w:rsidP="000F1127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 xml:space="preserve"> </w:t>
      </w:r>
      <w:r w:rsidRPr="006A35E5">
        <w:rPr>
          <w:i/>
          <w:sz w:val="20"/>
          <w:szCs w:val="20"/>
          <w:u w:val="single"/>
          <w:lang w:val="en" w:eastAsia="sr-Latn-CS"/>
        </w:rPr>
        <w:t>Micro-and Nanoscale Spectroscopic Investigations of Threonine Influence on the Corrosion Process of the Modified Fe Surface by Cu Nanoparticles.</w:t>
      </w:r>
      <w:r w:rsidRPr="006A35E5">
        <w:rPr>
          <w:b/>
          <w:i/>
          <w:sz w:val="20"/>
          <w:szCs w:val="20"/>
          <w:lang w:val="en" w:eastAsia="sr-Latn-CS"/>
        </w:rPr>
        <w:t>MATERIALS, 13(20):4482 2020, https://doi.org/10.3390/ma13204482</w:t>
      </w:r>
    </w:p>
    <w:p w14:paraId="4E4BC79B" w14:textId="77777777" w:rsidR="000F1127" w:rsidRPr="006A35E5" w:rsidRDefault="000F1127" w:rsidP="000F1127">
      <w:pPr>
        <w:rPr>
          <w:i/>
          <w:sz w:val="20"/>
          <w:szCs w:val="20"/>
          <w:lang w:val="en" w:eastAsia="sr-Latn-CS"/>
        </w:rPr>
      </w:pPr>
    </w:p>
    <w:p w14:paraId="4C35673D" w14:textId="77777777" w:rsidR="00913447" w:rsidRPr="006A35E5" w:rsidRDefault="00913447" w:rsidP="00913447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Yaqub, A;Malkani, N;….Ullah,R</w:t>
      </w:r>
    </w:p>
    <w:p w14:paraId="5409FBE7" w14:textId="73AA243A" w:rsidR="00913447" w:rsidRPr="007A038F" w:rsidRDefault="00913447" w:rsidP="00913447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Novel Biosynthesis of Copper Nanoparticles Using Zingiber and Allium sp. with Synergic Effect of Doxycycline for Anticancer and Bactericidal Activity</w:t>
      </w:r>
      <w:r w:rsidR="007A038F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CURRENT MICROBIOLOGY, 2020, DOI: 10.1007/s00284-020-02058-4</w:t>
      </w:r>
    </w:p>
    <w:p w14:paraId="1E119D3E" w14:textId="77777777" w:rsidR="00913447" w:rsidRPr="006A35E5" w:rsidRDefault="00913447" w:rsidP="00913447">
      <w:pPr>
        <w:rPr>
          <w:i/>
          <w:sz w:val="20"/>
          <w:szCs w:val="20"/>
          <w:lang w:val="en" w:eastAsia="sr-Latn-CS"/>
        </w:rPr>
      </w:pPr>
    </w:p>
    <w:p w14:paraId="24CA2293" w14:textId="77777777" w:rsidR="001E1E14" w:rsidRPr="006A35E5" w:rsidRDefault="001E1E14" w:rsidP="001E1E14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</w:t>
      </w:r>
      <w:r w:rsidR="000F1127" w:rsidRPr="006A35E5">
        <w:rPr>
          <w:i/>
          <w:sz w:val="20"/>
          <w:szCs w:val="20"/>
          <w:lang w:val="en" w:eastAsia="sr-Latn-CS"/>
        </w:rPr>
        <w:t>abira</w:t>
      </w:r>
      <w:r w:rsidRPr="006A35E5">
        <w:rPr>
          <w:i/>
          <w:sz w:val="20"/>
          <w:szCs w:val="20"/>
          <w:lang w:val="en" w:eastAsia="sr-Latn-CS"/>
        </w:rPr>
        <w:t>, FS; Kasabe, AM;… &amp; Adhyapak, P</w:t>
      </w:r>
    </w:p>
    <w:p w14:paraId="799D2D14" w14:textId="77777777" w:rsidR="001E1E14" w:rsidRPr="006A35E5" w:rsidRDefault="001E1E14" w:rsidP="001E1E14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Selective antifungal and antibacterial activities of Ag-Cu and Cu-Ag core-shell nanostructures synthesized in-situ PVA. </w:t>
      </w:r>
    </w:p>
    <w:p w14:paraId="1DD743A4" w14:textId="77777777" w:rsidR="001E1E14" w:rsidRPr="006A35E5" w:rsidRDefault="001E1E14" w:rsidP="001E1E14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NANOTECHNOLOGY, 2020, https://iopscience.iop.org/article/10.1088/1361-6528/ab9da5/pdf</w:t>
      </w:r>
    </w:p>
    <w:p w14:paraId="664AA94B" w14:textId="77777777" w:rsidR="001E1E14" w:rsidRPr="006A35E5" w:rsidRDefault="001E1E14" w:rsidP="001E1E14">
      <w:pPr>
        <w:rPr>
          <w:i/>
          <w:sz w:val="20"/>
          <w:szCs w:val="20"/>
          <w:lang w:val="en" w:eastAsia="sr-Latn-CS"/>
        </w:rPr>
      </w:pPr>
    </w:p>
    <w:p w14:paraId="594D7D5C" w14:textId="77777777" w:rsidR="00E0019C" w:rsidRPr="006A35E5" w:rsidRDefault="00E0019C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Vidović, N; Vidović, S</w:t>
      </w:r>
    </w:p>
    <w:p w14:paraId="7D5E4049" w14:textId="617F2CC3" w:rsidR="00E0019C" w:rsidRPr="007A038F" w:rsidRDefault="00E0019C" w:rsidP="00E0019C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Antimicrobial Resistance and Food Animals: Influence of Livestock Environment on the Emergence and Dissemination of Antimicrobial Resistance</w:t>
      </w:r>
      <w:r w:rsidR="007A038F">
        <w:rPr>
          <w:i/>
          <w:sz w:val="20"/>
          <w:szCs w:val="20"/>
          <w:u w:val="single"/>
          <w:lang w:eastAsia="sr-Latn-CS"/>
        </w:rPr>
        <w:t xml:space="preserve">, </w:t>
      </w:r>
      <w:r w:rsidRPr="006A35E5">
        <w:rPr>
          <w:b/>
          <w:i/>
          <w:iCs/>
          <w:sz w:val="20"/>
          <w:szCs w:val="20"/>
          <w:lang w:eastAsia="sr-Latn-CS"/>
        </w:rPr>
        <w:t>ANTIBIOTICS</w:t>
      </w:r>
      <w:r w:rsidRPr="006A35E5">
        <w:rPr>
          <w:b/>
          <w:i/>
          <w:sz w:val="20"/>
          <w:szCs w:val="20"/>
          <w:lang w:eastAsia="sr-Latn-CS"/>
        </w:rPr>
        <w:t> </w:t>
      </w:r>
      <w:r w:rsidRPr="006A35E5">
        <w:rPr>
          <w:b/>
          <w:bCs/>
          <w:i/>
          <w:sz w:val="20"/>
          <w:szCs w:val="20"/>
          <w:lang w:eastAsia="sr-Latn-CS"/>
        </w:rPr>
        <w:t>2020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9</w:t>
      </w:r>
      <w:r w:rsidRPr="006A35E5">
        <w:rPr>
          <w:b/>
          <w:i/>
          <w:sz w:val="20"/>
          <w:szCs w:val="20"/>
          <w:lang w:eastAsia="sr-Latn-CS"/>
        </w:rPr>
        <w:t xml:space="preserve">(2): 52 2020, </w:t>
      </w:r>
      <w:r w:rsidRPr="006A35E5">
        <w:rPr>
          <w:b/>
          <w:i/>
          <w:sz w:val="20"/>
          <w:szCs w:val="20"/>
          <w:lang w:val="en" w:eastAsia="sr-Latn-CS"/>
        </w:rPr>
        <w:t>DOI: 10.3390/antibiotics9020052</w:t>
      </w:r>
    </w:p>
    <w:p w14:paraId="23D52B7B" w14:textId="77777777" w:rsidR="00E0019C" w:rsidRPr="006A35E5" w:rsidRDefault="00E0019C" w:rsidP="00E0019C">
      <w:pPr>
        <w:rPr>
          <w:b/>
          <w:i/>
          <w:sz w:val="20"/>
          <w:szCs w:val="20"/>
          <w:lang w:val="en" w:eastAsia="sr-Latn-CS"/>
        </w:rPr>
      </w:pPr>
    </w:p>
    <w:p w14:paraId="43F1C402" w14:textId="77777777" w:rsidR="00E40E75" w:rsidRPr="006A35E5" w:rsidRDefault="00E40E75" w:rsidP="00E40E75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Dong, H, Xiong, R;…&amp;Cao, Y</w:t>
      </w:r>
    </w:p>
    <w:p w14:paraId="734B32E8" w14:textId="6A59E32F" w:rsidR="00E40E75" w:rsidRPr="007A038F" w:rsidRDefault="00E40E75" w:rsidP="00E40E75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Development of glycine-copper( ii ) hydroxide nanoparticles with improved biosafety for sustainable plant disease management</w:t>
      </w:r>
      <w:r w:rsidR="007A038F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RSC ADVANCES 10(36):21222-21227 2020</w:t>
      </w:r>
    </w:p>
    <w:p w14:paraId="26ECF11C" w14:textId="77777777" w:rsidR="00E40E75" w:rsidRPr="006A35E5" w:rsidRDefault="00E40E75" w:rsidP="00E40E75">
      <w:pPr>
        <w:rPr>
          <w:b/>
          <w:i/>
          <w:sz w:val="20"/>
          <w:szCs w:val="20"/>
          <w:lang w:val="en" w:eastAsia="sr-Latn-CS"/>
        </w:rPr>
      </w:pPr>
    </w:p>
    <w:p w14:paraId="6AEA7857" w14:textId="77777777" w:rsidR="00032E09" w:rsidRPr="006A35E5" w:rsidRDefault="00032E09" w:rsidP="00D7705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Budimir, M; Szunerits, S; Markovic, Z; Boukherroub, R</w:t>
      </w:r>
    </w:p>
    <w:p w14:paraId="634E8F0C" w14:textId="41CE00B6" w:rsidR="00032E09" w:rsidRPr="00794514" w:rsidRDefault="00032E09" w:rsidP="00032E09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Nanoscale materials for the treatment of water contaminated by bacteria and viruses</w:t>
      </w:r>
      <w:r w:rsidRPr="006A35E5">
        <w:rPr>
          <w:i/>
          <w:sz w:val="20"/>
          <w:szCs w:val="20"/>
          <w:lang w:eastAsia="sr-Latn-CS"/>
        </w:rPr>
        <w:t xml:space="preserve">. </w:t>
      </w:r>
      <w:r w:rsidRPr="006A35E5">
        <w:rPr>
          <w:b/>
          <w:i/>
          <w:sz w:val="20"/>
          <w:szCs w:val="20"/>
          <w:lang w:eastAsia="sr-Latn-CS"/>
        </w:rPr>
        <w:t>In </w:t>
      </w:r>
      <w:r w:rsidRPr="006A35E5">
        <w:rPr>
          <w:b/>
          <w:i/>
          <w:iCs/>
          <w:sz w:val="20"/>
          <w:szCs w:val="20"/>
          <w:lang w:eastAsia="sr-Latn-CS"/>
        </w:rPr>
        <w:t>Nanomaterials for Sustainable Energy and Environmental Remediation,</w:t>
      </w:r>
      <w:r w:rsidRPr="006A35E5">
        <w:rPr>
          <w:b/>
          <w:i/>
          <w:sz w:val="20"/>
          <w:szCs w:val="20"/>
          <w:lang w:eastAsia="sr-Latn-CS"/>
        </w:rPr>
        <w:t> Materials Today, 261-305 2020, https://doi.org/10.1016/B978-0-12-819355-6.00009-1</w:t>
      </w:r>
    </w:p>
    <w:p w14:paraId="57D2B7FE" w14:textId="77777777" w:rsidR="00032E09" w:rsidRPr="006A35E5" w:rsidRDefault="00032E09" w:rsidP="00032E09">
      <w:pPr>
        <w:rPr>
          <w:b/>
          <w:i/>
          <w:sz w:val="20"/>
          <w:szCs w:val="20"/>
          <w:lang w:val="en" w:eastAsia="sr-Latn-CS"/>
        </w:rPr>
      </w:pPr>
    </w:p>
    <w:p w14:paraId="49E9760C" w14:textId="77777777" w:rsidR="00D77052" w:rsidRPr="006A35E5" w:rsidRDefault="00D77052" w:rsidP="00D7705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Srivastrava, N; Saxena, SK</w:t>
      </w:r>
    </w:p>
    <w:p w14:paraId="1C627DFB" w14:textId="77777777" w:rsidR="00D77052" w:rsidRPr="006A35E5" w:rsidRDefault="00D77052" w:rsidP="00D77052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Opportunities in Clinical Translation and Commercialization of Nanomedicine</w:t>
      </w:r>
    </w:p>
    <w:p w14:paraId="0987D4F0" w14:textId="77777777" w:rsidR="00D77052" w:rsidRPr="006A35E5" w:rsidRDefault="00D77052" w:rsidP="00D77052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In book: NanoBioMedicine, 2020, DOI: 10.1007/978-981-32-9898-9_22</w:t>
      </w:r>
    </w:p>
    <w:p w14:paraId="3B00AAFE" w14:textId="77777777" w:rsidR="00D77052" w:rsidRPr="006A35E5" w:rsidRDefault="00D77052" w:rsidP="00D77052">
      <w:pPr>
        <w:rPr>
          <w:i/>
          <w:sz w:val="20"/>
          <w:szCs w:val="20"/>
          <w:lang w:val="en" w:eastAsia="sr-Latn-CS"/>
        </w:rPr>
      </w:pPr>
    </w:p>
    <w:p w14:paraId="23ACA7C5" w14:textId="77777777" w:rsidR="00A622E1" w:rsidRPr="006A35E5" w:rsidRDefault="00032F72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Sangave. PC;Matkar,</w:t>
      </w:r>
      <w:r w:rsidR="00A622E1" w:rsidRPr="006A35E5">
        <w:rPr>
          <w:i/>
          <w:sz w:val="20"/>
          <w:szCs w:val="20"/>
          <w:lang w:val="en" w:eastAsia="sr-Latn-CS"/>
        </w:rPr>
        <w:t xml:space="preserve"> NM; Suvarna, V</w:t>
      </w:r>
    </w:p>
    <w:p w14:paraId="52281AFC" w14:textId="3027F424" w:rsidR="00A622E1" w:rsidRPr="00794514" w:rsidRDefault="00A622E1" w:rsidP="00A622E1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Antimicrobial Activity of Metallic Nanoparticles Using Prokaryotic Model Organisms</w:t>
      </w:r>
      <w:r w:rsidR="00794514">
        <w:rPr>
          <w:i/>
          <w:sz w:val="20"/>
          <w:szCs w:val="20"/>
          <w:u w:val="single"/>
          <w:lang w:eastAsia="sr-Latn-CS"/>
        </w:rPr>
        <w:t>,</w:t>
      </w:r>
      <w:r w:rsidRPr="006A35E5">
        <w:rPr>
          <w:b/>
          <w:i/>
          <w:sz w:val="20"/>
          <w:szCs w:val="20"/>
          <w:lang w:val="en" w:eastAsia="sr-Latn-CS"/>
        </w:rPr>
        <w:t>In book: Model Organisms to Study Biological Activities and Toxicity of Nanoparticles. 2020, DOI: 10.1007/978-981-15-1702-0_4</w:t>
      </w:r>
    </w:p>
    <w:p w14:paraId="67A01467" w14:textId="77777777" w:rsidR="004A55F1" w:rsidRPr="006A35E5" w:rsidRDefault="004A55F1" w:rsidP="00A622E1">
      <w:pPr>
        <w:rPr>
          <w:b/>
          <w:i/>
          <w:sz w:val="20"/>
          <w:szCs w:val="20"/>
          <w:lang w:val="en" w:eastAsia="sr-Latn-CS"/>
        </w:rPr>
      </w:pPr>
    </w:p>
    <w:p w14:paraId="033BB1FA" w14:textId="77777777" w:rsidR="004708AE" w:rsidRPr="006A35E5" w:rsidRDefault="004708AE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Rutkowska-Gorczyca, M</w:t>
      </w:r>
    </w:p>
    <w:p w14:paraId="24276F48" w14:textId="77777777" w:rsidR="004708AE" w:rsidRPr="006A35E5" w:rsidRDefault="004708AE" w:rsidP="004708AE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X-ray diffraction and microstructural analysis of Cu–TiO 2 layers deposited by cold spray</w:t>
      </w:r>
    </w:p>
    <w:p w14:paraId="17E4DE20" w14:textId="77777777" w:rsidR="004708AE" w:rsidRPr="006A35E5" w:rsidRDefault="004708AE" w:rsidP="004708AE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MATERIALS SCIENCE AND TECHNOLOGY, 2020, DOI: 10.1080/02670836.2020.1738069</w:t>
      </w:r>
    </w:p>
    <w:p w14:paraId="422A283F" w14:textId="77777777" w:rsidR="004708AE" w:rsidRPr="006A35E5" w:rsidRDefault="004708AE" w:rsidP="004708AE">
      <w:pPr>
        <w:rPr>
          <w:i/>
          <w:sz w:val="20"/>
          <w:szCs w:val="20"/>
          <w:lang w:val="en" w:eastAsia="sr-Latn-CS"/>
        </w:rPr>
      </w:pPr>
    </w:p>
    <w:p w14:paraId="6656E2AF" w14:textId="77777777" w:rsidR="00A65F60" w:rsidRPr="006A35E5" w:rsidRDefault="00A65F60" w:rsidP="00A65F60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Al-Tayyar, NA; Youssef, AM; Al-Hindi, R</w:t>
      </w:r>
    </w:p>
    <w:p w14:paraId="2E433FB2" w14:textId="77777777" w:rsidR="00A65F60" w:rsidRPr="006A35E5" w:rsidRDefault="00A65F60" w:rsidP="00A65F60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Antimicrobial food packaging based on sustainable Bio-based materials for reducing foodborne Pathogens: A review</w:t>
      </w:r>
      <w:r w:rsidRPr="006A35E5">
        <w:rPr>
          <w:i/>
          <w:sz w:val="20"/>
          <w:szCs w:val="20"/>
          <w:lang w:val="en" w:eastAsia="sr-Latn-CS"/>
        </w:rPr>
        <w:t xml:space="preserve">. </w:t>
      </w:r>
    </w:p>
    <w:p w14:paraId="64EF6D9F" w14:textId="77777777" w:rsidR="00A65F60" w:rsidRPr="006A35E5" w:rsidRDefault="00A65F60" w:rsidP="00A65F60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FOOD CHEMISTRY, 310, 125915 2020</w:t>
      </w:r>
    </w:p>
    <w:p w14:paraId="504D646C" w14:textId="77777777" w:rsidR="00A65F60" w:rsidRPr="006A35E5" w:rsidRDefault="00A65F60" w:rsidP="00A65F60">
      <w:pPr>
        <w:rPr>
          <w:i/>
          <w:sz w:val="20"/>
          <w:szCs w:val="20"/>
          <w:lang w:val="en" w:eastAsia="sr-Latn-CS"/>
        </w:rPr>
      </w:pPr>
    </w:p>
    <w:p w14:paraId="44126025" w14:textId="77777777" w:rsidR="00ED0FD2" w:rsidRPr="006A35E5" w:rsidRDefault="00ED0FD2" w:rsidP="00ED0FD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Flores-Rojas, GG; López-Saucedo, F., &amp; Bucio, E</w:t>
      </w:r>
    </w:p>
    <w:p w14:paraId="0FFF4E46" w14:textId="77777777" w:rsidR="00ED0FD2" w:rsidRPr="006A35E5" w:rsidRDefault="00ED0FD2" w:rsidP="00ED0FD2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Gamma-irradiation applied in the synthesis of metallic and organic nanoparticles: a short review</w:t>
      </w:r>
      <w:r w:rsidRPr="006A35E5">
        <w:rPr>
          <w:i/>
          <w:sz w:val="20"/>
          <w:szCs w:val="20"/>
          <w:lang w:val="en" w:eastAsia="sr-Latn-CS"/>
        </w:rPr>
        <w:t xml:space="preserve">. </w:t>
      </w:r>
    </w:p>
    <w:p w14:paraId="506A9D4F" w14:textId="77777777" w:rsidR="00ED0FD2" w:rsidRPr="006A35E5" w:rsidRDefault="00ED0FD2" w:rsidP="00ED0FD2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RADIATION PHYSICS AND CHEMISTRY, 2020, https://doi.org/10.1016/j.radphyschem.2018.08.011</w:t>
      </w:r>
    </w:p>
    <w:p w14:paraId="2521BD49" w14:textId="77777777" w:rsidR="00ED0FD2" w:rsidRPr="006A35E5" w:rsidRDefault="00ED0FD2" w:rsidP="00ED0FD2">
      <w:pPr>
        <w:pStyle w:val="ListParagraph"/>
        <w:ind w:left="360"/>
        <w:rPr>
          <w:i/>
          <w:sz w:val="20"/>
          <w:szCs w:val="20"/>
          <w:lang w:val="en" w:eastAsia="sr-Latn-CS"/>
        </w:rPr>
      </w:pPr>
    </w:p>
    <w:p w14:paraId="1A676E57" w14:textId="77777777" w:rsidR="00EC034C" w:rsidRPr="006A35E5" w:rsidRDefault="00EC034C" w:rsidP="00BB4FEC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Vinu, D; Govindaraju, K; Vasantharaja, R; Nisa, SA; Kannan, M; Anand, KV</w:t>
      </w:r>
    </w:p>
    <w:p w14:paraId="53E3FA8A" w14:textId="77777777" w:rsidR="00614649" w:rsidRDefault="00EC034C" w:rsidP="00EC034C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 xml:space="preserve"> Biogenic zinc oxide, copper oxide and selenium nanoparticles: preparation, characterization and their anti-bacterial activity against Vibrio parahaemolyticus</w:t>
      </w:r>
      <w:r w:rsidRPr="006A35E5">
        <w:rPr>
          <w:i/>
          <w:sz w:val="20"/>
          <w:szCs w:val="20"/>
          <w:lang w:eastAsia="sr-Latn-CS"/>
        </w:rPr>
        <w:t>. </w:t>
      </w:r>
    </w:p>
    <w:p w14:paraId="726F556E" w14:textId="23FA498A" w:rsidR="00EC034C" w:rsidRPr="00614649" w:rsidRDefault="00EC034C" w:rsidP="00EC034C">
      <w:pPr>
        <w:rPr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JOURNAL OF NANOSTRUCTURE IN CHEMISTRY</w:t>
      </w:r>
      <w:r w:rsidRPr="006A35E5">
        <w:rPr>
          <w:b/>
          <w:i/>
          <w:sz w:val="20"/>
          <w:szCs w:val="20"/>
          <w:lang w:eastAsia="sr-Latn-CS"/>
        </w:rPr>
        <w:t>, 2020,https://doi.org/10.1007/s40097-020-00365-7</w:t>
      </w:r>
    </w:p>
    <w:p w14:paraId="342D5ED0" w14:textId="77777777" w:rsidR="00EC034C" w:rsidRPr="006A35E5" w:rsidRDefault="00EC034C" w:rsidP="00EC034C">
      <w:pPr>
        <w:rPr>
          <w:b/>
          <w:i/>
          <w:sz w:val="20"/>
          <w:szCs w:val="20"/>
          <w:lang w:val="en" w:eastAsia="sr-Latn-CS"/>
        </w:rPr>
      </w:pPr>
    </w:p>
    <w:p w14:paraId="4B9B2329" w14:textId="77777777" w:rsidR="00BB4FEC" w:rsidRPr="006A35E5" w:rsidRDefault="00BB4FEC" w:rsidP="00BB4FEC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Kalajahi, ST; Rasekh, B; ….&amp;Taghavi, L</w:t>
      </w:r>
    </w:p>
    <w:p w14:paraId="19A0AE51" w14:textId="77777777" w:rsidR="00BB4FEC" w:rsidRPr="006A35E5" w:rsidRDefault="00BB4FEC" w:rsidP="00BB4FEC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Green mitigation of microbial corrosion by copper nanoparticles doped carbon quantum dots nanohybrid</w:t>
      </w:r>
    </w:p>
    <w:p w14:paraId="444C2BC6" w14:textId="77777777" w:rsidR="00BB4FEC" w:rsidRPr="006A35E5" w:rsidRDefault="00BB4FEC" w:rsidP="00BB4FEC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ENVIRONMENTAL SCIENCE AND POLLUTION RESEARCH, 2020, DOI: 10.1007/s11356-020-10043-4</w:t>
      </w:r>
    </w:p>
    <w:p w14:paraId="3938164F" w14:textId="77777777" w:rsidR="00BB4FEC" w:rsidRPr="006A35E5" w:rsidRDefault="00BB4FEC" w:rsidP="00BB4FEC">
      <w:pPr>
        <w:rPr>
          <w:b/>
          <w:i/>
          <w:sz w:val="20"/>
          <w:szCs w:val="20"/>
          <w:lang w:val="en" w:eastAsia="sr-Latn-CS"/>
        </w:rPr>
      </w:pPr>
    </w:p>
    <w:p w14:paraId="2493D047" w14:textId="5C871132" w:rsidR="00614649" w:rsidRDefault="00614649" w:rsidP="002321B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 xml:space="preserve">Srinivasan, S;R </w:t>
      </w:r>
      <w:r w:rsidRPr="00614649">
        <w:rPr>
          <w:i/>
          <w:sz w:val="20"/>
          <w:szCs w:val="20"/>
          <w:lang w:val="en" w:eastAsia="sr-Latn-CS"/>
        </w:rPr>
        <w:t>amachandran</w:t>
      </w:r>
      <w:r>
        <w:rPr>
          <w:i/>
          <w:sz w:val="20"/>
          <w:szCs w:val="20"/>
          <w:lang w:val="en" w:eastAsia="sr-Latn-CS"/>
        </w:rPr>
        <w:t xml:space="preserve">, V…&amp; </w:t>
      </w:r>
      <w:r w:rsidRPr="00614649">
        <w:rPr>
          <w:i/>
          <w:sz w:val="20"/>
          <w:szCs w:val="20"/>
          <w:lang w:val="en" w:eastAsia="sr-Latn-CS"/>
        </w:rPr>
        <w:t>Kanagalakshimi</w:t>
      </w:r>
      <w:r>
        <w:rPr>
          <w:i/>
          <w:sz w:val="20"/>
          <w:szCs w:val="20"/>
          <w:lang w:val="en" w:eastAsia="sr-Latn-CS"/>
        </w:rPr>
        <w:t>, A</w:t>
      </w:r>
    </w:p>
    <w:p w14:paraId="44AB9FFA" w14:textId="1836052F" w:rsidR="00614649" w:rsidRPr="00614649" w:rsidRDefault="00614649" w:rsidP="00614649">
      <w:pPr>
        <w:rPr>
          <w:i/>
          <w:sz w:val="20"/>
          <w:szCs w:val="20"/>
          <w:u w:val="single"/>
          <w:lang w:val="en" w:eastAsia="sr-Latn-CS"/>
        </w:rPr>
      </w:pPr>
      <w:r w:rsidRPr="00614649">
        <w:rPr>
          <w:i/>
          <w:sz w:val="20"/>
          <w:szCs w:val="20"/>
          <w:u w:val="single"/>
          <w:lang w:val="en" w:eastAsia="sr-Latn-CS"/>
        </w:rPr>
        <w:t>Biogenic Metal Nanoparticles and Their Antimicrobial Properties</w:t>
      </w:r>
    </w:p>
    <w:p w14:paraId="6B719039" w14:textId="118A4654" w:rsidR="00614649" w:rsidRPr="00614649" w:rsidRDefault="00614649" w:rsidP="00614649">
      <w:pPr>
        <w:rPr>
          <w:b/>
          <w:bCs/>
          <w:i/>
          <w:sz w:val="20"/>
          <w:szCs w:val="20"/>
          <w:lang w:val="en" w:eastAsia="sr-Latn-CS"/>
        </w:rPr>
      </w:pPr>
      <w:r>
        <w:rPr>
          <w:b/>
          <w:bCs/>
          <w:i/>
          <w:sz w:val="20"/>
          <w:szCs w:val="20"/>
          <w:lang w:val="en" w:eastAsia="sr-Latn-CS"/>
        </w:rPr>
        <w:t>I</w:t>
      </w:r>
      <w:r w:rsidRPr="00614649">
        <w:rPr>
          <w:b/>
          <w:bCs/>
          <w:i/>
          <w:sz w:val="20"/>
          <w:szCs w:val="20"/>
          <w:lang w:val="en" w:eastAsia="sr-Latn-CS"/>
        </w:rPr>
        <w:t xml:space="preserve">n book: </w:t>
      </w:r>
      <w:r>
        <w:rPr>
          <w:b/>
          <w:bCs/>
          <w:i/>
          <w:sz w:val="20"/>
          <w:szCs w:val="20"/>
          <w:lang w:val="en" w:eastAsia="sr-Latn-CS"/>
        </w:rPr>
        <w:t>N</w:t>
      </w:r>
      <w:r w:rsidRPr="00614649">
        <w:rPr>
          <w:b/>
          <w:bCs/>
          <w:i/>
          <w:sz w:val="20"/>
          <w:szCs w:val="20"/>
          <w:lang w:val="en" w:eastAsia="sr-Latn-CS"/>
        </w:rPr>
        <w:t>anotechnological approaches in food microbiology,2020, doi: 10.1201/9780429342776-17</w:t>
      </w:r>
    </w:p>
    <w:p w14:paraId="30F581E7" w14:textId="77777777" w:rsidR="00614649" w:rsidRPr="00614649" w:rsidRDefault="00614649" w:rsidP="00614649">
      <w:pPr>
        <w:rPr>
          <w:i/>
          <w:sz w:val="20"/>
          <w:szCs w:val="20"/>
          <w:lang w:val="en" w:eastAsia="sr-Latn-CS"/>
        </w:rPr>
      </w:pPr>
    </w:p>
    <w:p w14:paraId="37BCA433" w14:textId="6C0F5DF1" w:rsidR="00ED0FD2" w:rsidRPr="006A35E5" w:rsidRDefault="002321B2" w:rsidP="002321B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Paramanantham</w:t>
      </w:r>
      <w:r w:rsidR="00ED0FD2" w:rsidRPr="006A35E5">
        <w:rPr>
          <w:i/>
          <w:sz w:val="20"/>
          <w:szCs w:val="20"/>
          <w:lang w:val="en" w:eastAsia="sr-Latn-CS"/>
        </w:rPr>
        <w:t>, P; Siddhardha, B</w:t>
      </w:r>
    </w:p>
    <w:p w14:paraId="5AF407A6" w14:textId="77777777" w:rsidR="00ED0FD2" w:rsidRPr="006A35E5" w:rsidRDefault="00ED0FD2" w:rsidP="00ED0FD2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Recent Advancements in the Design and Synthesis of Antibacterial and Biofilm Nanoplatforms</w:t>
      </w:r>
    </w:p>
    <w:p w14:paraId="5ED66450" w14:textId="77777777" w:rsidR="00ED0FD2" w:rsidRPr="007A038F" w:rsidRDefault="00ED0FD2" w:rsidP="00ED0FD2">
      <w:pPr>
        <w:rPr>
          <w:b/>
          <w:i/>
          <w:sz w:val="18"/>
          <w:szCs w:val="18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 xml:space="preserve">In book: Nanostructures for Antimicrobial and Antibiofilm Applications, 2020, </w:t>
      </w:r>
      <w:r w:rsidRPr="007A038F">
        <w:rPr>
          <w:b/>
          <w:i/>
          <w:sz w:val="18"/>
          <w:szCs w:val="18"/>
          <w:lang w:val="sr-Latn-RS" w:eastAsia="sr-Latn-CS"/>
        </w:rPr>
        <w:t>DOI: 10.1007/978-3-030-40337-9_14</w:t>
      </w:r>
    </w:p>
    <w:p w14:paraId="61D33850" w14:textId="77777777" w:rsidR="004A55F1" w:rsidRPr="006A35E5" w:rsidRDefault="004A55F1" w:rsidP="00ED0FD2">
      <w:pPr>
        <w:rPr>
          <w:i/>
          <w:sz w:val="20"/>
          <w:szCs w:val="20"/>
          <w:lang w:val="en" w:eastAsia="sr-Latn-CS"/>
        </w:rPr>
      </w:pPr>
    </w:p>
    <w:p w14:paraId="7F243A70" w14:textId="77777777" w:rsidR="00BA58CC" w:rsidRPr="006A35E5" w:rsidRDefault="00BA58CC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Majhi, KC; Karfa, P; Madhuri, R</w:t>
      </w:r>
    </w:p>
    <w:p w14:paraId="2BE2D1AD" w14:textId="77777777" w:rsidR="00BA58CC" w:rsidRPr="006A35E5" w:rsidRDefault="00BA58CC" w:rsidP="00BA58CC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Nanomaterials: Therapeutic Agent for Antimicrobial Therapy</w:t>
      </w:r>
    </w:p>
    <w:p w14:paraId="37929E68" w14:textId="77777777" w:rsidR="00BA58CC" w:rsidRPr="006A35E5" w:rsidRDefault="00BA58CC" w:rsidP="00BA58CC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In book: Nanostructures for Antimicrobial and Antibiofilm Applications, 2020, DOI: 10.1007/978-3-030-40337-9_1</w:t>
      </w:r>
    </w:p>
    <w:p w14:paraId="0ED3DD57" w14:textId="77777777" w:rsidR="00BA58CC" w:rsidRPr="006A35E5" w:rsidRDefault="00BA58CC" w:rsidP="00BA58CC">
      <w:pPr>
        <w:rPr>
          <w:i/>
          <w:sz w:val="20"/>
          <w:szCs w:val="20"/>
          <w:lang w:val="en" w:eastAsia="sr-Latn-CS"/>
        </w:rPr>
      </w:pPr>
    </w:p>
    <w:p w14:paraId="70DF191C" w14:textId="77777777" w:rsidR="00F05218" w:rsidRPr="006A35E5" w:rsidRDefault="00F05218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Chandraker, SK; Lai, M;…&amp;Shukla, R</w:t>
      </w:r>
    </w:p>
    <w:p w14:paraId="78F5E496" w14:textId="78F6524B" w:rsidR="00F05218" w:rsidRPr="007A038F" w:rsidRDefault="00F05218" w:rsidP="00F05218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Green synthesis of copper nanoparticles using leaf extract of Ageratum houstonianum Mill. and study of their photocatalytic and antibacterial activities</w:t>
      </w:r>
      <w:r w:rsidR="007A038F">
        <w:rPr>
          <w:i/>
          <w:sz w:val="20"/>
          <w:szCs w:val="20"/>
          <w:u w:val="single"/>
          <w:lang w:val="en" w:eastAsia="sr-Latn-CS"/>
        </w:rPr>
        <w:t>,</w:t>
      </w:r>
      <w:r w:rsidRPr="006A35E5">
        <w:rPr>
          <w:b/>
          <w:i/>
          <w:sz w:val="20"/>
          <w:szCs w:val="20"/>
          <w:lang w:val="en" w:eastAsia="sr-Latn-CS"/>
        </w:rPr>
        <w:t>NANO EXPRESS, 2020, DOI: 10.1088/2632-959X/ab8e99</w:t>
      </w:r>
    </w:p>
    <w:p w14:paraId="0C4F5584" w14:textId="77777777" w:rsidR="00F05218" w:rsidRPr="006A35E5" w:rsidRDefault="00F05218" w:rsidP="00F05218">
      <w:pPr>
        <w:rPr>
          <w:i/>
          <w:sz w:val="20"/>
          <w:szCs w:val="20"/>
          <w:lang w:val="en" w:eastAsia="sr-Latn-CS"/>
        </w:rPr>
      </w:pPr>
    </w:p>
    <w:p w14:paraId="5A9068B7" w14:textId="77777777" w:rsidR="00B1720F" w:rsidRPr="006A35E5" w:rsidRDefault="002321B2" w:rsidP="00B1720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Oh, YJ; Park, S; …&amp; Hong, J</w:t>
      </w:r>
    </w:p>
    <w:p w14:paraId="710E246C" w14:textId="77777777" w:rsidR="00B1720F" w:rsidRPr="006A35E5" w:rsidRDefault="00B1720F" w:rsidP="00B1720F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Quality Evaluation of Dried Red Pepper After Copper Plate Contact</w:t>
      </w:r>
    </w:p>
    <w:p w14:paraId="46982B4F" w14:textId="708AE0F9" w:rsidR="00B1720F" w:rsidRPr="006A35E5" w:rsidRDefault="00B1720F" w:rsidP="00B1720F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JOURNAL OF FOOD HYGIENE AND SAFETY. 35(2): 177-182 2020</w:t>
      </w:r>
    </w:p>
    <w:p w14:paraId="56C25B13" w14:textId="2C9D03E9" w:rsidR="00B1720F" w:rsidRPr="006A35E5" w:rsidRDefault="00B1720F" w:rsidP="00B1720F">
      <w:pPr>
        <w:rPr>
          <w:i/>
          <w:sz w:val="20"/>
          <w:szCs w:val="20"/>
          <w:lang w:val="en" w:eastAsia="sr-Latn-CS"/>
        </w:rPr>
      </w:pPr>
    </w:p>
    <w:p w14:paraId="792CDEE3" w14:textId="77777777" w:rsidR="004F5685" w:rsidRPr="006A35E5" w:rsidRDefault="004F5685" w:rsidP="004F5685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Tehri, N; Kaur, R;…&amp;Kumar, G</w:t>
      </w:r>
    </w:p>
    <w:p w14:paraId="58C2D898" w14:textId="41C818F4" w:rsidR="004F5685" w:rsidRPr="000D1523" w:rsidRDefault="004F5685" w:rsidP="004F5685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Biosynthesis, characterization, bactericidal and sporicidal activity of silver nanoparticles using the leaves extract of Litchi chinensis</w:t>
      </w:r>
      <w:r w:rsidR="000D1523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PREPARATIVE BIOCHEMISTRY &amp; BIOTECHNOLOGY, 2020, DOI: 10.1080/10826068.2020.1762212</w:t>
      </w:r>
    </w:p>
    <w:p w14:paraId="45FC330F" w14:textId="77777777" w:rsidR="00603A77" w:rsidRPr="006A35E5" w:rsidRDefault="00603A77" w:rsidP="00603A77">
      <w:pPr>
        <w:rPr>
          <w:b/>
          <w:i/>
          <w:sz w:val="20"/>
          <w:szCs w:val="20"/>
          <w:lang w:val="en" w:eastAsia="sr-Latn-CS"/>
        </w:rPr>
      </w:pPr>
    </w:p>
    <w:p w14:paraId="773F993E" w14:textId="77777777" w:rsidR="00C019D9" w:rsidRPr="006A35E5" w:rsidRDefault="00C019D9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Charkhian, H; Bodaqlouie, A; …&amp;Khodayar, M</w:t>
      </w:r>
    </w:p>
    <w:p w14:paraId="5DE6D4B6" w14:textId="77777777" w:rsidR="00C019D9" w:rsidRPr="006A35E5" w:rsidRDefault="00C019D9" w:rsidP="00C019D9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Comparing the Bacteriostatic Effects of Different Metal Nanoparticles Against Proteus vulgaris</w:t>
      </w:r>
    </w:p>
    <w:p w14:paraId="7B7B2740" w14:textId="77777777" w:rsidR="00C019D9" w:rsidRPr="006A35E5" w:rsidRDefault="00C019D9" w:rsidP="00C019D9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 xml:space="preserve">CURRENT MICROBIOLOGY, </w:t>
      </w:r>
      <w:r w:rsidR="00541FF9" w:rsidRPr="006A35E5">
        <w:rPr>
          <w:b/>
          <w:bCs/>
          <w:i/>
          <w:sz w:val="20"/>
          <w:szCs w:val="20"/>
          <w:lang w:eastAsia="sr-Latn-CS"/>
        </w:rPr>
        <w:t>77</w:t>
      </w:r>
      <w:r w:rsidR="00541FF9" w:rsidRPr="006A35E5">
        <w:rPr>
          <w:b/>
          <w:i/>
          <w:sz w:val="20"/>
          <w:szCs w:val="20"/>
          <w:lang w:eastAsia="sr-Latn-CS"/>
        </w:rPr>
        <w:t xml:space="preserve">(2674–2684) </w:t>
      </w:r>
      <w:r w:rsidR="00541FF9" w:rsidRPr="006A35E5">
        <w:rPr>
          <w:b/>
          <w:i/>
          <w:sz w:val="20"/>
          <w:szCs w:val="20"/>
          <w:lang w:val="en" w:eastAsia="sr-Latn-CS"/>
        </w:rPr>
        <w:t>2020</w:t>
      </w:r>
    </w:p>
    <w:p w14:paraId="3E9DB9FC" w14:textId="77777777" w:rsidR="00C019D9" w:rsidRPr="006A35E5" w:rsidRDefault="00C019D9" w:rsidP="00C019D9">
      <w:pPr>
        <w:rPr>
          <w:i/>
          <w:sz w:val="20"/>
          <w:szCs w:val="20"/>
          <w:lang w:val="en" w:eastAsia="sr-Latn-CS"/>
        </w:rPr>
      </w:pPr>
    </w:p>
    <w:p w14:paraId="43F4DC94" w14:textId="77777777" w:rsidR="00C532BA" w:rsidRPr="006A35E5" w:rsidRDefault="00C532BA" w:rsidP="00C019D9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Bautista</w:t>
      </w:r>
      <w:r w:rsidRPr="006A35E5">
        <w:rPr>
          <w:rFonts w:ascii="Cambria Math" w:hAnsi="Cambria Math" w:cs="Cambria Math"/>
          <w:i/>
          <w:sz w:val="20"/>
          <w:szCs w:val="20"/>
          <w:lang w:eastAsia="sr-Latn-CS"/>
        </w:rPr>
        <w:t>‐</w:t>
      </w:r>
      <w:r w:rsidRPr="006A35E5">
        <w:rPr>
          <w:i/>
          <w:sz w:val="20"/>
          <w:szCs w:val="20"/>
          <w:lang w:eastAsia="sr-Latn-CS"/>
        </w:rPr>
        <w:t>Del</w:t>
      </w:r>
      <w:r w:rsidRPr="006A35E5">
        <w:rPr>
          <w:rFonts w:ascii="Cambria Math" w:hAnsi="Cambria Math" w:cs="Cambria Math"/>
          <w:i/>
          <w:sz w:val="20"/>
          <w:szCs w:val="20"/>
          <w:lang w:eastAsia="sr-Latn-CS"/>
        </w:rPr>
        <w:t>‐</w:t>
      </w:r>
      <w:r w:rsidRPr="006A35E5">
        <w:rPr>
          <w:i/>
          <w:sz w:val="20"/>
          <w:szCs w:val="20"/>
          <w:lang w:eastAsia="sr-Latn-CS"/>
        </w:rPr>
        <w:t>Ángel, JE; Morales</w:t>
      </w:r>
      <w:r w:rsidRPr="006A35E5">
        <w:rPr>
          <w:rFonts w:ascii="Cambria Math" w:hAnsi="Cambria Math" w:cs="Cambria Math"/>
          <w:i/>
          <w:sz w:val="20"/>
          <w:szCs w:val="20"/>
          <w:lang w:eastAsia="sr-Latn-CS"/>
        </w:rPr>
        <w:t>‐</w:t>
      </w:r>
      <w:r w:rsidRPr="006A35E5">
        <w:rPr>
          <w:i/>
          <w:sz w:val="20"/>
          <w:szCs w:val="20"/>
          <w:lang w:eastAsia="sr-Latn-CS"/>
        </w:rPr>
        <w:t>Cepeda, AB; Wood</w:t>
      </w:r>
      <w:r w:rsidRPr="006A35E5">
        <w:rPr>
          <w:rFonts w:ascii="Cambria Math" w:hAnsi="Cambria Math" w:cs="Cambria Math"/>
          <w:i/>
          <w:sz w:val="20"/>
          <w:szCs w:val="20"/>
          <w:lang w:eastAsia="sr-Latn-CS"/>
        </w:rPr>
        <w:t>‐</w:t>
      </w:r>
      <w:r w:rsidRPr="006A35E5">
        <w:rPr>
          <w:i/>
          <w:sz w:val="20"/>
          <w:szCs w:val="20"/>
          <w:lang w:eastAsia="sr-Latn-CS"/>
        </w:rPr>
        <w:t>Adams, PM</w:t>
      </w:r>
    </w:p>
    <w:p w14:paraId="6CA614BB" w14:textId="7727F6A8" w:rsidR="00C532BA" w:rsidRPr="007A038F" w:rsidRDefault="00C532BA" w:rsidP="00C532BA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Compatibility, crystallinity and mechanical properties of poly (lactic acid)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eastAsia="sr-Latn-CS"/>
        </w:rPr>
        <w:t>‐</w:t>
      </w:r>
      <w:r w:rsidRPr="006A35E5">
        <w:rPr>
          <w:i/>
          <w:sz w:val="20"/>
          <w:szCs w:val="20"/>
          <w:u w:val="single"/>
          <w:lang w:eastAsia="sr-Latn-CS"/>
        </w:rPr>
        <w:t>poly (ether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eastAsia="sr-Latn-CS"/>
        </w:rPr>
        <w:t>‐</w:t>
      </w:r>
      <w:r w:rsidRPr="006A35E5">
        <w:rPr>
          <w:i/>
          <w:sz w:val="20"/>
          <w:szCs w:val="20"/>
          <w:u w:val="single"/>
          <w:lang w:eastAsia="sr-Latn-CS"/>
        </w:rPr>
        <w:t>block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eastAsia="sr-Latn-CS"/>
        </w:rPr>
        <w:t>‐</w:t>
      </w:r>
      <w:r w:rsidRPr="006A35E5">
        <w:rPr>
          <w:i/>
          <w:sz w:val="20"/>
          <w:szCs w:val="20"/>
          <w:u w:val="single"/>
          <w:lang w:eastAsia="sr-Latn-CS"/>
        </w:rPr>
        <w:t>amide) based copper nanocomposites</w:t>
      </w:r>
      <w:r w:rsidRPr="006A35E5">
        <w:rPr>
          <w:i/>
          <w:sz w:val="20"/>
          <w:szCs w:val="20"/>
          <w:lang w:eastAsia="sr-Latn-CS"/>
        </w:rPr>
        <w:t>. </w:t>
      </w:r>
      <w:r w:rsidRPr="006A35E5">
        <w:rPr>
          <w:b/>
          <w:i/>
          <w:iCs/>
          <w:sz w:val="20"/>
          <w:szCs w:val="20"/>
          <w:lang w:eastAsia="sr-Latn-CS"/>
        </w:rPr>
        <w:t>POLYMER INTERNATIONAL</w:t>
      </w:r>
      <w:r w:rsidRPr="006A35E5">
        <w:rPr>
          <w:b/>
          <w:i/>
          <w:sz w:val="20"/>
          <w:szCs w:val="20"/>
          <w:lang w:eastAsia="sr-Latn-CS"/>
        </w:rPr>
        <w:t>, 2020, https://doi.org/10.1002/pi.6058</w:t>
      </w:r>
    </w:p>
    <w:p w14:paraId="3A764B1C" w14:textId="77777777" w:rsidR="00C532BA" w:rsidRPr="006A35E5" w:rsidRDefault="00C532BA" w:rsidP="00C532BA">
      <w:pPr>
        <w:rPr>
          <w:i/>
          <w:sz w:val="20"/>
          <w:szCs w:val="20"/>
          <w:lang w:val="en" w:eastAsia="sr-Latn-CS"/>
        </w:rPr>
      </w:pPr>
    </w:p>
    <w:p w14:paraId="672C50B4" w14:textId="77777777" w:rsidR="002F532C" w:rsidRPr="006A35E5" w:rsidRDefault="002F532C" w:rsidP="00603A77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Sampaio, S; Viana, JC</w:t>
      </w:r>
    </w:p>
    <w:p w14:paraId="4E2118EB" w14:textId="79C0DE95" w:rsidR="002F532C" w:rsidRPr="007A038F" w:rsidRDefault="002F532C" w:rsidP="002F532C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 xml:space="preserve"> Optimisation of the green synthesis of Cu/Cu2O particles for maximum yield production and reduced oxidation for electronic applications.</w:t>
      </w:r>
      <w:r w:rsidR="000F1127" w:rsidRPr="006A35E5">
        <w:rPr>
          <w:b/>
          <w:i/>
          <w:iCs/>
          <w:sz w:val="20"/>
          <w:szCs w:val="20"/>
          <w:lang w:eastAsia="sr-Latn-CS"/>
        </w:rPr>
        <w:t>MATERIALS SCIENCE AND ENGINEERING</w:t>
      </w:r>
      <w:r w:rsidRPr="006A35E5">
        <w:rPr>
          <w:b/>
          <w:i/>
          <w:iCs/>
          <w:sz w:val="20"/>
          <w:szCs w:val="20"/>
          <w:lang w:eastAsia="sr-Latn-CS"/>
        </w:rPr>
        <w:t>: B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263</w:t>
      </w:r>
      <w:r w:rsidRPr="006A35E5">
        <w:rPr>
          <w:b/>
          <w:i/>
          <w:sz w:val="20"/>
          <w:szCs w:val="20"/>
          <w:lang w:eastAsia="sr-Latn-CS"/>
        </w:rPr>
        <w:t>: 114807 2020</w:t>
      </w:r>
    </w:p>
    <w:p w14:paraId="66C5DA11" w14:textId="77777777" w:rsidR="002F532C" w:rsidRPr="006A35E5" w:rsidRDefault="002F532C" w:rsidP="002F532C">
      <w:pPr>
        <w:rPr>
          <w:b/>
          <w:i/>
          <w:sz w:val="20"/>
          <w:szCs w:val="20"/>
          <w:lang w:val="en" w:eastAsia="sr-Latn-CS"/>
        </w:rPr>
      </w:pPr>
    </w:p>
    <w:p w14:paraId="4F4BB131" w14:textId="77777777" w:rsidR="00603A77" w:rsidRPr="006A35E5" w:rsidRDefault="00603A77" w:rsidP="00603A77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Murrieta-Rico, FN</w:t>
      </w:r>
    </w:p>
    <w:p w14:paraId="25D977AC" w14:textId="77777777" w:rsidR="00603A77" w:rsidRPr="006A35E5" w:rsidRDefault="00603A77" w:rsidP="00603A77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Prospects for Further Development of Face Masks to Minimize Pandemics–Functionalization of Textile Materials with Biocide Inorganic Nanoparticles: A Review. </w:t>
      </w:r>
    </w:p>
    <w:p w14:paraId="22D0D748" w14:textId="77777777" w:rsidR="00603A77" w:rsidRPr="006A35E5" w:rsidRDefault="00603A77" w:rsidP="00603A77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IEEE Lati</w:t>
      </w:r>
      <w:r w:rsidR="007C6B38" w:rsidRPr="006A35E5">
        <w:rPr>
          <w:b/>
          <w:i/>
          <w:sz w:val="20"/>
          <w:szCs w:val="20"/>
          <w:lang w:val="en" w:eastAsia="sr-Latn-CS"/>
        </w:rPr>
        <w:t>n America Transactions, 100(1e),</w:t>
      </w:r>
      <w:r w:rsidRPr="006A35E5">
        <w:rPr>
          <w:b/>
          <w:i/>
          <w:sz w:val="20"/>
          <w:szCs w:val="20"/>
          <w:lang w:val="en" w:eastAsia="sr-Latn-CS"/>
        </w:rPr>
        <w:t xml:space="preserve"> 2020, https://latamt.ieeer9.org/index.php/transactions/article/view/4388</w:t>
      </w:r>
    </w:p>
    <w:p w14:paraId="40DF97CF" w14:textId="77777777" w:rsidR="00603A77" w:rsidRPr="006A35E5" w:rsidRDefault="00603A77" w:rsidP="00603A77">
      <w:pPr>
        <w:rPr>
          <w:i/>
          <w:sz w:val="20"/>
          <w:szCs w:val="20"/>
          <w:lang w:val="en" w:eastAsia="sr-Latn-CS"/>
        </w:rPr>
      </w:pPr>
    </w:p>
    <w:p w14:paraId="5CCFB1F2" w14:textId="77777777" w:rsidR="005D009E" w:rsidRPr="006A35E5" w:rsidRDefault="005D009E" w:rsidP="005D009E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Kaushik, R</w:t>
      </w:r>
    </w:p>
    <w:p w14:paraId="0B08548A" w14:textId="07CDCD57" w:rsidR="005D009E" w:rsidRPr="00794514" w:rsidRDefault="005D009E" w:rsidP="005D009E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Nanotechnological Approaches in Food Microbiology. </w:t>
      </w:r>
      <w:r w:rsidRPr="006A35E5">
        <w:rPr>
          <w:b/>
          <w:i/>
          <w:sz w:val="20"/>
          <w:szCs w:val="20"/>
          <w:lang w:val="en" w:eastAsia="sr-Latn-CS"/>
        </w:rPr>
        <w:t>CRC Press, 2020, https://doi.org/10.1201/9780429342776</w:t>
      </w:r>
    </w:p>
    <w:p w14:paraId="599FD7E5" w14:textId="77777777" w:rsidR="005D009E" w:rsidRPr="006A35E5" w:rsidRDefault="005D009E" w:rsidP="005D009E">
      <w:pPr>
        <w:rPr>
          <w:i/>
          <w:sz w:val="20"/>
          <w:szCs w:val="20"/>
          <w:lang w:val="en" w:eastAsia="sr-Latn-CS"/>
        </w:rPr>
      </w:pPr>
    </w:p>
    <w:p w14:paraId="642A5B02" w14:textId="77777777" w:rsidR="00C019D9" w:rsidRPr="006A35E5" w:rsidRDefault="00011A6F" w:rsidP="00C019D9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Rahayu, E; Wonoputri, V; Samadhi, TW</w:t>
      </w:r>
    </w:p>
    <w:p w14:paraId="47F24E5E" w14:textId="77777777" w:rsidR="00011A6F" w:rsidRPr="006A35E5" w:rsidRDefault="00011A6F" w:rsidP="00011A6F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Plant extract-assisted biosynthesis of zinc oxide nanoparticles and their antibacterial application</w:t>
      </w:r>
    </w:p>
    <w:p w14:paraId="35B5428B" w14:textId="77777777" w:rsidR="00603A77" w:rsidRPr="006A35E5" w:rsidRDefault="00011A6F" w:rsidP="00011A6F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IOP Conference Series Materials Science and Engineering 823:012036, 2020, DOI: 10.1088/1757-899X/823/1/012036</w:t>
      </w:r>
    </w:p>
    <w:p w14:paraId="05C69289" w14:textId="77777777" w:rsidR="00A11A2D" w:rsidRPr="006A35E5" w:rsidRDefault="00A11A2D" w:rsidP="00A11A2D">
      <w:pPr>
        <w:rPr>
          <w:i/>
          <w:sz w:val="20"/>
          <w:szCs w:val="20"/>
          <w:lang w:val="en" w:eastAsia="sr-Latn-CS"/>
        </w:rPr>
      </w:pPr>
    </w:p>
    <w:p w14:paraId="2DF0428D" w14:textId="77777777" w:rsidR="00EE2082" w:rsidRPr="006A35E5" w:rsidRDefault="00515B91" w:rsidP="00EE208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Zheng, L;</w:t>
      </w:r>
      <w:r w:rsidR="00EE2082" w:rsidRPr="006A35E5">
        <w:rPr>
          <w:i/>
          <w:sz w:val="20"/>
          <w:szCs w:val="20"/>
          <w:lang w:val="en" w:eastAsia="sr-Latn-CS"/>
        </w:rPr>
        <w:t xml:space="preserve"> Li, </w:t>
      </w:r>
      <w:r w:rsidRPr="006A35E5">
        <w:rPr>
          <w:i/>
          <w:sz w:val="20"/>
          <w:szCs w:val="20"/>
          <w:lang w:val="en" w:eastAsia="sr-Latn-CS"/>
        </w:rPr>
        <w:t>S; Luo, J;</w:t>
      </w:r>
      <w:r w:rsidR="00EE2082" w:rsidRPr="006A35E5">
        <w:rPr>
          <w:i/>
          <w:sz w:val="20"/>
          <w:szCs w:val="20"/>
          <w:lang w:val="en" w:eastAsia="sr-Latn-CS"/>
        </w:rPr>
        <w:t xml:space="preserve"> Wang, X</w:t>
      </w:r>
    </w:p>
    <w:p w14:paraId="7535D836" w14:textId="77777777" w:rsidR="00EE2082" w:rsidRPr="006A35E5" w:rsidRDefault="00EE2082" w:rsidP="00EE2082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Latest Advances on Bacterial Cellulose-Based Antibacterial Materials as Wound Dressings</w:t>
      </w:r>
      <w:r w:rsidRPr="006A35E5">
        <w:rPr>
          <w:i/>
          <w:sz w:val="20"/>
          <w:szCs w:val="20"/>
          <w:lang w:val="en" w:eastAsia="sr-Latn-CS"/>
        </w:rPr>
        <w:t xml:space="preserve">. </w:t>
      </w:r>
    </w:p>
    <w:p w14:paraId="2DB48A47" w14:textId="77777777" w:rsidR="00EE2082" w:rsidRPr="006A35E5" w:rsidRDefault="00515B91" w:rsidP="00EE2082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FRONTIERS IN BIOENGINEERING AND BIOTECHNOLOGY, 2020, doi: 10.3389/fbioe.2020.593768</w:t>
      </w:r>
    </w:p>
    <w:p w14:paraId="0229869C" w14:textId="77777777" w:rsidR="00515B91" w:rsidRPr="006A35E5" w:rsidRDefault="00515B91" w:rsidP="00EE2082">
      <w:pPr>
        <w:rPr>
          <w:i/>
          <w:sz w:val="20"/>
          <w:szCs w:val="20"/>
          <w:lang w:val="en" w:eastAsia="sr-Latn-CS"/>
        </w:rPr>
      </w:pPr>
    </w:p>
    <w:p w14:paraId="0E1DC6B9" w14:textId="77777777" w:rsidR="00285E4D" w:rsidRPr="006A35E5" w:rsidRDefault="00285E4D" w:rsidP="00285E4D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Таусарова, БР; Сулейменова, МШ; Алипбаев, АН</w:t>
      </w:r>
    </w:p>
    <w:p w14:paraId="275D5598" w14:textId="77777777" w:rsidR="00285E4D" w:rsidRPr="006A35E5" w:rsidRDefault="00285E4D" w:rsidP="00285E4D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Синтез наночастиц меди и их применение для модификации целлюлозных текстильных материалов. </w:t>
      </w:r>
    </w:p>
    <w:p w14:paraId="42A95D0B" w14:textId="77777777" w:rsidR="00285E4D" w:rsidRPr="006A35E5" w:rsidRDefault="00285E4D" w:rsidP="00285E4D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НОВОСТИ НАУКИ КАЗАХСТАНА, 2(144): 42-50 2020</w:t>
      </w:r>
    </w:p>
    <w:p w14:paraId="76634B01" w14:textId="77777777" w:rsidR="00285E4D" w:rsidRPr="006A35E5" w:rsidRDefault="00285E4D" w:rsidP="00285E4D">
      <w:pPr>
        <w:rPr>
          <w:b/>
          <w:i/>
          <w:sz w:val="20"/>
          <w:szCs w:val="20"/>
          <w:lang w:val="en" w:eastAsia="sr-Latn-CS"/>
        </w:rPr>
      </w:pPr>
    </w:p>
    <w:p w14:paraId="5A4167AA" w14:textId="77777777" w:rsidR="00603A77" w:rsidRPr="006A35E5" w:rsidRDefault="00603A77" w:rsidP="00603A77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Machry, K</w:t>
      </w:r>
    </w:p>
    <w:p w14:paraId="270ECD88" w14:textId="6F67181C" w:rsidR="00603A77" w:rsidRPr="007A038F" w:rsidRDefault="00603A77" w:rsidP="00603A77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Modificação de filtros de ar condicionado com nanopartículas de cobre com efeito biocida para ambientes indoor rooms.</w:t>
      </w:r>
      <w:r w:rsidRPr="006A35E5">
        <w:rPr>
          <w:b/>
          <w:i/>
          <w:sz w:val="20"/>
          <w:szCs w:val="20"/>
          <w:lang w:val="en" w:eastAsia="sr-Latn-CS"/>
        </w:rPr>
        <w:t xml:space="preserve">Doctoral dissertation, 2020, Brasil, </w:t>
      </w:r>
      <w:r w:rsidRPr="006A35E5">
        <w:rPr>
          <w:i/>
          <w:sz w:val="20"/>
          <w:szCs w:val="20"/>
          <w:lang w:val="en" w:eastAsia="sr-Latn-CS"/>
        </w:rPr>
        <w:t xml:space="preserve"> </w:t>
      </w:r>
      <w:r w:rsidRPr="006A35E5">
        <w:rPr>
          <w:b/>
          <w:i/>
          <w:sz w:val="20"/>
          <w:szCs w:val="20"/>
          <w:lang w:val="en" w:eastAsia="sr-Latn-CS"/>
        </w:rPr>
        <w:t>https://repositorio.ufscar.br/handle/ufscar/13274</w:t>
      </w:r>
    </w:p>
    <w:p w14:paraId="7DEFAEFF" w14:textId="77777777" w:rsidR="00603A77" w:rsidRPr="006A35E5" w:rsidRDefault="00603A77" w:rsidP="00603A77">
      <w:pPr>
        <w:rPr>
          <w:i/>
          <w:sz w:val="20"/>
          <w:szCs w:val="20"/>
          <w:lang w:val="en" w:eastAsia="sr-Latn-CS"/>
        </w:rPr>
      </w:pPr>
    </w:p>
    <w:p w14:paraId="6F196F9C" w14:textId="50237C33" w:rsidR="001E1E14" w:rsidRPr="006A35E5" w:rsidRDefault="001E1E14" w:rsidP="001E1E14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Budimir, MD</w:t>
      </w:r>
    </w:p>
    <w:p w14:paraId="6B5844E9" w14:textId="77777777" w:rsidR="00794514" w:rsidRDefault="001E1E14" w:rsidP="001E1E14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Modification of carbon nanocomposites by electromagnetic irradiation for biomedical application </w:t>
      </w:r>
    </w:p>
    <w:p w14:paraId="3BA7B327" w14:textId="2B90C167" w:rsidR="00794514" w:rsidRDefault="001E1E14" w:rsidP="001E1E14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Doctoral dissertation, Univerzitet u Beogradu-Elektrotehnički fakultet, 2020,</w:t>
      </w:r>
    </w:p>
    <w:p w14:paraId="2DBC0AB7" w14:textId="2C5107DF" w:rsidR="001E1E14" w:rsidRPr="00794514" w:rsidRDefault="001E1E14" w:rsidP="001E1E14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http://uvidok.rcub.bg.ac.rs/bitstream/handle/123456789/3864/Doktorat.pdf?sequence=1</w:t>
      </w:r>
    </w:p>
    <w:p w14:paraId="21F3CB2D" w14:textId="77777777" w:rsidR="001E1E14" w:rsidRPr="006A35E5" w:rsidRDefault="001E1E14" w:rsidP="001E1E14">
      <w:pPr>
        <w:rPr>
          <w:i/>
          <w:sz w:val="20"/>
          <w:szCs w:val="20"/>
          <w:lang w:val="en" w:eastAsia="sr-Latn-CS"/>
        </w:rPr>
      </w:pPr>
    </w:p>
    <w:p w14:paraId="20C635C5" w14:textId="77777777" w:rsidR="005D009E" w:rsidRPr="006A35E5" w:rsidRDefault="005D009E" w:rsidP="005D009E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Dib, K</w:t>
      </w:r>
    </w:p>
    <w:p w14:paraId="6F0997C9" w14:textId="77777777" w:rsidR="005D009E" w:rsidRPr="006A35E5" w:rsidRDefault="005D009E" w:rsidP="005D009E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Synthesis and characterization of nanoparticles for potential applications in wound healing </w:t>
      </w:r>
    </w:p>
    <w:p w14:paraId="5E10F653" w14:textId="77777777" w:rsidR="005D009E" w:rsidRPr="006A35E5" w:rsidRDefault="005D009E" w:rsidP="005D009E">
      <w:pPr>
        <w:rPr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Doctoral dissertation, Notre Dame University-Louaize, 2020</w:t>
      </w:r>
      <w:r w:rsidRPr="006A35E5">
        <w:rPr>
          <w:i/>
          <w:sz w:val="20"/>
          <w:szCs w:val="20"/>
          <w:lang w:val="en" w:eastAsia="sr-Latn-CS"/>
        </w:rPr>
        <w:t>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en" w:eastAsia="sr-Latn-CS"/>
        </w:rPr>
        <w:t>http://ir.ndu.edu.lb/123456789/1259</w:t>
      </w:r>
    </w:p>
    <w:p w14:paraId="4BC6B52E" w14:textId="77777777" w:rsidR="005D009E" w:rsidRPr="006A35E5" w:rsidRDefault="005D009E" w:rsidP="005D009E">
      <w:pPr>
        <w:rPr>
          <w:i/>
          <w:sz w:val="20"/>
          <w:szCs w:val="20"/>
          <w:lang w:val="en" w:eastAsia="sr-Latn-CS"/>
        </w:rPr>
      </w:pPr>
    </w:p>
    <w:p w14:paraId="22236513" w14:textId="77777777" w:rsidR="004020E3" w:rsidRPr="006A35E5" w:rsidRDefault="004020E3" w:rsidP="004020E3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Anwar, A; Siddiqui, R;…&amp;Khan, NA</w:t>
      </w:r>
    </w:p>
    <w:p w14:paraId="42E959ED" w14:textId="77777777" w:rsidR="004020E3" w:rsidRPr="007A038F" w:rsidRDefault="004020E3" w:rsidP="004020E3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Antidiabetic Drugs and Their Nanoconjugates Repurposed as Novel Antimicrobial Agents against Acanthamoeba castellanii</w:t>
      </w:r>
      <w:r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JOURNAL OF MICROBIOLOGY AND BIOTECHNOLOGY 29(5):713-720 2020</w:t>
      </w:r>
    </w:p>
    <w:p w14:paraId="2A935E59" w14:textId="77777777" w:rsidR="004020E3" w:rsidRPr="004020E3" w:rsidRDefault="004020E3" w:rsidP="004020E3">
      <w:pPr>
        <w:rPr>
          <w:i/>
          <w:sz w:val="20"/>
          <w:szCs w:val="20"/>
          <w:lang w:val="en" w:eastAsia="sr-Latn-CS"/>
        </w:rPr>
      </w:pPr>
    </w:p>
    <w:p w14:paraId="21217630" w14:textId="0FCC4583" w:rsidR="004F3C4E" w:rsidRPr="006A35E5" w:rsidRDefault="004F3C4E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Hemdan, BA; El Nahrawy, AM; Mansour, AFM; Hammad, ABA</w:t>
      </w:r>
    </w:p>
    <w:p w14:paraId="271E1740" w14:textId="347215F8" w:rsidR="004F3C4E" w:rsidRPr="000D1523" w:rsidRDefault="004F3C4E" w:rsidP="004F3C4E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Green sol–gel synthesis of novel nanoporous copper aluminosilicate for the eradication of pathogenic microbes in drinking water and wastewater treatment</w:t>
      </w:r>
      <w:r w:rsidRPr="006A35E5">
        <w:rPr>
          <w:i/>
          <w:sz w:val="20"/>
          <w:szCs w:val="20"/>
          <w:lang w:eastAsia="sr-Latn-CS"/>
        </w:rPr>
        <w:t>. </w:t>
      </w:r>
      <w:r w:rsidRPr="006A35E5">
        <w:rPr>
          <w:b/>
          <w:i/>
          <w:iCs/>
          <w:sz w:val="20"/>
          <w:szCs w:val="20"/>
          <w:lang w:eastAsia="sr-Latn-CS"/>
        </w:rPr>
        <w:t>ENVIRONMENTAL SCIENCE AND POLLUTION RESEARCH</w:t>
      </w:r>
      <w:r w:rsidR="008F519E" w:rsidRPr="006A35E5">
        <w:rPr>
          <w:b/>
          <w:i/>
          <w:sz w:val="20"/>
          <w:szCs w:val="20"/>
          <w:lang w:eastAsia="sr-Latn-CS"/>
        </w:rPr>
        <w:t>, 26:9508-9525</w:t>
      </w:r>
      <w:r w:rsidR="00F45FCC" w:rsidRPr="006A35E5">
        <w:rPr>
          <w:b/>
          <w:i/>
          <w:sz w:val="20"/>
          <w:szCs w:val="20"/>
          <w:lang w:eastAsia="sr-Latn-CS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>2019</w:t>
      </w:r>
    </w:p>
    <w:p w14:paraId="486EB802" w14:textId="77777777" w:rsidR="004F3C4E" w:rsidRPr="006A35E5" w:rsidRDefault="004F3C4E" w:rsidP="004F3C4E">
      <w:pPr>
        <w:rPr>
          <w:i/>
          <w:sz w:val="20"/>
          <w:szCs w:val="20"/>
          <w:lang w:val="en" w:eastAsia="sr-Latn-CS"/>
        </w:rPr>
      </w:pPr>
    </w:p>
    <w:p w14:paraId="5A9602AF" w14:textId="77777777" w:rsidR="009C751C" w:rsidRPr="006A35E5" w:rsidRDefault="009C751C" w:rsidP="009C751C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Karageorgou, D; Thomou, E; Vourvou NT;…&amp;Stamatis, H</w:t>
      </w:r>
    </w:p>
    <w:p w14:paraId="26DA39B6" w14:textId="0FF0AE25" w:rsidR="009C751C" w:rsidRPr="000D1523" w:rsidRDefault="009C751C" w:rsidP="009C751C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Antibacterial and Algicidal Effects of Porous Carbon Cuboid Nanoparticles</w:t>
      </w:r>
      <w:r w:rsidR="000D1523">
        <w:rPr>
          <w:i/>
          <w:sz w:val="20"/>
          <w:szCs w:val="20"/>
          <w:u w:val="single"/>
          <w:lang w:eastAsia="sr-Latn-CS"/>
        </w:rPr>
        <w:t xml:space="preserve">, </w:t>
      </w:r>
      <w:r w:rsidRPr="006A35E5">
        <w:rPr>
          <w:b/>
          <w:i/>
          <w:sz w:val="20"/>
          <w:szCs w:val="20"/>
          <w:lang w:eastAsia="sr-Latn-CS"/>
        </w:rPr>
        <w:t xml:space="preserve">ACS OMEGA, 4 (3): 4991–5001 </w:t>
      </w:r>
      <w:r w:rsidRPr="006A35E5">
        <w:rPr>
          <w:b/>
          <w:i/>
          <w:sz w:val="20"/>
          <w:szCs w:val="20"/>
          <w:lang w:val="en" w:eastAsia="sr-Latn-CS"/>
        </w:rPr>
        <w:t>2019</w:t>
      </w:r>
    </w:p>
    <w:p w14:paraId="1CE4B796" w14:textId="77777777" w:rsidR="009C751C" w:rsidRPr="006A35E5" w:rsidRDefault="009C751C" w:rsidP="009C751C">
      <w:pPr>
        <w:rPr>
          <w:b/>
          <w:i/>
          <w:sz w:val="20"/>
          <w:szCs w:val="20"/>
          <w:lang w:val="en" w:eastAsia="sr-Latn-CS"/>
        </w:rPr>
      </w:pPr>
    </w:p>
    <w:p w14:paraId="0D63BF60" w14:textId="77777777" w:rsidR="005138AE" w:rsidRPr="006A35E5" w:rsidRDefault="005138AE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Bakina, OV; Glazkova, EA; Svarovskaya, NV; Rodkevich, NG; Lerner, MI</w:t>
      </w:r>
    </w:p>
    <w:p w14:paraId="2218FCE7" w14:textId="1F557392" w:rsidR="005138AE" w:rsidRPr="000D1523" w:rsidRDefault="005138AE" w:rsidP="005138AE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 </w:t>
      </w:r>
      <w:r w:rsidRPr="006A35E5">
        <w:rPr>
          <w:i/>
          <w:sz w:val="20"/>
          <w:szCs w:val="20"/>
          <w:u w:val="single"/>
          <w:lang w:eastAsia="sr-Latn-CS"/>
        </w:rPr>
        <w:t>«Janus»-like Cu-Fe bimetallic nanoparticles with high antibacterial activity</w:t>
      </w:r>
      <w:r w:rsidRPr="006A35E5">
        <w:rPr>
          <w:i/>
          <w:sz w:val="20"/>
          <w:szCs w:val="20"/>
          <w:lang w:eastAsia="sr-Latn-CS"/>
        </w:rPr>
        <w:t>. </w:t>
      </w:r>
      <w:r w:rsidRPr="006A35E5">
        <w:rPr>
          <w:b/>
          <w:i/>
          <w:iCs/>
          <w:sz w:val="20"/>
          <w:szCs w:val="20"/>
          <w:lang w:eastAsia="sr-Latn-CS"/>
        </w:rPr>
        <w:t>MATERIALS LETTERS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242</w:t>
      </w:r>
      <w:r w:rsidRPr="006A35E5">
        <w:rPr>
          <w:b/>
          <w:i/>
          <w:sz w:val="20"/>
          <w:szCs w:val="20"/>
          <w:lang w:eastAsia="sr-Latn-CS"/>
        </w:rPr>
        <w:t>: 187-190 2019</w:t>
      </w:r>
    </w:p>
    <w:p w14:paraId="33AAF512" w14:textId="77777777" w:rsidR="005138AE" w:rsidRPr="006A35E5" w:rsidRDefault="005138AE" w:rsidP="005138AE">
      <w:pPr>
        <w:rPr>
          <w:i/>
          <w:sz w:val="20"/>
          <w:szCs w:val="20"/>
          <w:lang w:val="en" w:eastAsia="sr-Latn-CS"/>
        </w:rPr>
      </w:pPr>
    </w:p>
    <w:p w14:paraId="4088947F" w14:textId="77777777" w:rsidR="00B82043" w:rsidRPr="006A35E5" w:rsidRDefault="00B82043" w:rsidP="00B82043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Villapún, VM; Tardío, S; Cumpson, P; Burgess, JG; Dover, LG; González, S</w:t>
      </w:r>
    </w:p>
    <w:p w14:paraId="52B5A7A0" w14:textId="77777777" w:rsidR="00B82043" w:rsidRPr="006A35E5" w:rsidRDefault="00B82043" w:rsidP="00B82043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Antimicrobial properties of Cu-based bulk metallic glass composites after surface modification</w:t>
      </w:r>
      <w:r w:rsidRPr="006A35E5">
        <w:rPr>
          <w:i/>
          <w:sz w:val="20"/>
          <w:szCs w:val="20"/>
          <w:lang w:val="en" w:eastAsia="sr-Latn-CS"/>
        </w:rPr>
        <w:t xml:space="preserve">. </w:t>
      </w:r>
    </w:p>
    <w:p w14:paraId="1DEC76A6" w14:textId="77777777" w:rsidR="00B82043" w:rsidRPr="006A35E5" w:rsidRDefault="00B82043" w:rsidP="00B82043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SURFACE AND COATINGS TECHNOLOGY, 372:111-120 2019</w:t>
      </w:r>
    </w:p>
    <w:p w14:paraId="139089C3" w14:textId="77777777" w:rsidR="00B82043" w:rsidRPr="006A35E5" w:rsidRDefault="00B82043" w:rsidP="00B82043">
      <w:pPr>
        <w:rPr>
          <w:i/>
          <w:sz w:val="20"/>
          <w:szCs w:val="20"/>
          <w:lang w:val="en" w:eastAsia="sr-Latn-CS"/>
        </w:rPr>
      </w:pPr>
    </w:p>
    <w:p w14:paraId="2B01ADF2" w14:textId="77777777" w:rsidR="00E9175F" w:rsidRPr="006A35E5" w:rsidRDefault="00E9175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Rutkowska-Gorczyca, M; Molska, J</w:t>
      </w:r>
    </w:p>
    <w:p w14:paraId="7A7AE7EA" w14:textId="77777777" w:rsidR="00E9175F" w:rsidRPr="006A35E5" w:rsidRDefault="00E9175F" w:rsidP="00E9175F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The effect of titanium dioxide modification on the copper powder bactericidal properties</w:t>
      </w:r>
      <w:r w:rsidRPr="006A35E5">
        <w:rPr>
          <w:i/>
          <w:sz w:val="20"/>
          <w:szCs w:val="20"/>
          <w:lang w:eastAsia="sr-Latn-CS"/>
        </w:rPr>
        <w:t>. </w:t>
      </w:r>
    </w:p>
    <w:p w14:paraId="581FF564" w14:textId="77777777" w:rsidR="00E9175F" w:rsidRPr="006A35E5" w:rsidRDefault="00E9175F" w:rsidP="00E9175F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ENGINEERING OF BIOMATERIALS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22</w:t>
      </w:r>
      <w:r w:rsidRPr="006A35E5">
        <w:rPr>
          <w:b/>
          <w:i/>
          <w:sz w:val="20"/>
          <w:szCs w:val="20"/>
          <w:lang w:eastAsia="sr-Latn-CS"/>
        </w:rPr>
        <w:t>(149): 15-19 2019</w:t>
      </w:r>
    </w:p>
    <w:p w14:paraId="5D15E10E" w14:textId="77777777" w:rsidR="00DA4CDF" w:rsidRPr="006A35E5" w:rsidRDefault="00DA4CDF" w:rsidP="00E9175F">
      <w:pPr>
        <w:rPr>
          <w:b/>
          <w:i/>
          <w:sz w:val="20"/>
          <w:szCs w:val="20"/>
          <w:lang w:val="en" w:eastAsia="sr-Latn-CS"/>
        </w:rPr>
      </w:pPr>
    </w:p>
    <w:p w14:paraId="2B67CD39" w14:textId="77777777" w:rsidR="00B458E6" w:rsidRPr="006A35E5" w:rsidRDefault="00B458E6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Majumdar, TD; Singh, M;…&amp; Ghosh, CK</w:t>
      </w:r>
    </w:p>
    <w:p w14:paraId="4838D634" w14:textId="77777777" w:rsidR="00B458E6" w:rsidRPr="006A35E5" w:rsidRDefault="00B458E6" w:rsidP="00B458E6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Size-dependent antibacterial activity of copper nanoparticles against Xanthomonas oryzae pv. oryzae -A synthetic and mechanistic approach</w:t>
      </w:r>
    </w:p>
    <w:p w14:paraId="477E6234" w14:textId="77777777" w:rsidR="00B458E6" w:rsidRPr="006A35E5" w:rsidRDefault="00B458E6" w:rsidP="00B458E6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COLLOIDS AND INTERFACE SCIENCE COMMUNICATIONS, 2019, DOI: 10.1016/j.colcom.2019.100190</w:t>
      </w:r>
    </w:p>
    <w:p w14:paraId="568A5282" w14:textId="77777777" w:rsidR="00B458E6" w:rsidRPr="006A35E5" w:rsidRDefault="00B458E6" w:rsidP="00B458E6">
      <w:pPr>
        <w:rPr>
          <w:i/>
          <w:sz w:val="20"/>
          <w:szCs w:val="20"/>
          <w:lang w:val="en" w:eastAsia="sr-Latn-CS"/>
        </w:rPr>
      </w:pPr>
    </w:p>
    <w:p w14:paraId="138C3B77" w14:textId="77777777" w:rsidR="003E50DF" w:rsidRPr="006A35E5" w:rsidRDefault="00C34EB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Dacrory, S; Abou-Yousef, H; Kamel, S;</w:t>
      </w:r>
      <w:r w:rsidR="003E50DF" w:rsidRPr="006A35E5">
        <w:rPr>
          <w:i/>
          <w:sz w:val="20"/>
          <w:szCs w:val="20"/>
          <w:lang w:eastAsia="sr-Latn-CS"/>
        </w:rPr>
        <w:t xml:space="preserve"> Turky, G</w:t>
      </w:r>
    </w:p>
    <w:p w14:paraId="66B642C8" w14:textId="34589D33" w:rsidR="003E50DF" w:rsidRPr="00794514" w:rsidRDefault="003E50DF" w:rsidP="003E50DF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Development of biodegradable semiconducting foam based on micro-fibrillated cellulose/Cu-NPs. </w:t>
      </w:r>
      <w:r w:rsidR="00C34EBA" w:rsidRPr="006A35E5">
        <w:rPr>
          <w:b/>
          <w:i/>
          <w:iCs/>
          <w:sz w:val="20"/>
          <w:szCs w:val="20"/>
          <w:lang w:eastAsia="sr-Latn-CS"/>
        </w:rPr>
        <w:t>INTERNATIONAL JOURNAL OF BIOLOGICAL MACROMOLECULES</w:t>
      </w:r>
      <w:r w:rsidR="00C34EBA" w:rsidRPr="006A35E5">
        <w:rPr>
          <w:b/>
          <w:i/>
          <w:sz w:val="20"/>
          <w:szCs w:val="20"/>
          <w:lang w:eastAsia="sr-Latn-CS"/>
        </w:rPr>
        <w:t>, 2019, https://doi.org/10.1016/j.ijbiomac.2019.03.156</w:t>
      </w:r>
    </w:p>
    <w:p w14:paraId="792CDBC7" w14:textId="77777777" w:rsidR="003601BC" w:rsidRPr="006A35E5" w:rsidRDefault="003601BC" w:rsidP="003601BC">
      <w:pPr>
        <w:rPr>
          <w:i/>
          <w:sz w:val="20"/>
          <w:szCs w:val="20"/>
          <w:u w:val="single"/>
          <w:lang w:val="en" w:eastAsia="sr-Latn-CS"/>
        </w:rPr>
      </w:pPr>
    </w:p>
    <w:p w14:paraId="48F85B6D" w14:textId="77777777" w:rsidR="00F53BA1" w:rsidRPr="006A35E5" w:rsidRDefault="00F53BA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Kunrath, MF; Leal, BF;…&amp; Teixeira ER</w:t>
      </w:r>
    </w:p>
    <w:p w14:paraId="7AD8416E" w14:textId="77777777" w:rsidR="00F53BA1" w:rsidRPr="006A35E5" w:rsidRDefault="00F53BA1" w:rsidP="00F53BA1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Antibacterial potential associated with drug-delivery built TiO2 nanotubes in biomedical implants</w:t>
      </w:r>
    </w:p>
    <w:p w14:paraId="55531B2F" w14:textId="77777777" w:rsidR="00F53BA1" w:rsidRPr="006A35E5" w:rsidRDefault="00F53BA1" w:rsidP="00F53BA1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AMB EXPRESS, 9(1):51, 2019, DOI: 10.1186/s13568-019-0777-6</w:t>
      </w:r>
    </w:p>
    <w:p w14:paraId="7046CE96" w14:textId="77777777" w:rsidR="00591134" w:rsidRPr="006A35E5" w:rsidRDefault="00591134" w:rsidP="00591134">
      <w:pPr>
        <w:rPr>
          <w:i/>
          <w:sz w:val="20"/>
          <w:szCs w:val="20"/>
          <w:u w:val="single"/>
          <w:lang w:val="en" w:eastAsia="sr-Latn-CS"/>
        </w:rPr>
      </w:pPr>
    </w:p>
    <w:p w14:paraId="67703BA3" w14:textId="77777777" w:rsidR="00E9175F" w:rsidRPr="006A35E5" w:rsidRDefault="00E9175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Dadi, R; Azouani, R; …&amp; Kanaev, A</w:t>
      </w:r>
    </w:p>
    <w:p w14:paraId="57ACD2D3" w14:textId="77777777" w:rsidR="00E9175F" w:rsidRPr="006A35E5" w:rsidRDefault="00E9175F" w:rsidP="00E9175F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Antibacterial activity of ZnO and CuO nanoparticles against gram positive and gram negative</w:t>
      </w:r>
      <w:r w:rsidRPr="006A35E5">
        <w:rPr>
          <w:i/>
          <w:sz w:val="20"/>
          <w:szCs w:val="20"/>
          <w:lang w:eastAsia="sr-Latn-CS"/>
        </w:rPr>
        <w:t xml:space="preserve"> strains. </w:t>
      </w:r>
    </w:p>
    <w:p w14:paraId="1C20D719" w14:textId="77777777" w:rsidR="00E9175F" w:rsidRPr="006A35E5" w:rsidRDefault="00E9175F" w:rsidP="00E9175F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MATERIALS SCIENCE AND ENGINEERING: C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104</w:t>
      </w:r>
      <w:r w:rsidRPr="006A35E5">
        <w:rPr>
          <w:b/>
          <w:i/>
          <w:sz w:val="20"/>
          <w:szCs w:val="20"/>
          <w:lang w:eastAsia="sr-Latn-CS"/>
        </w:rPr>
        <w:t>: 109968 2019</w:t>
      </w:r>
    </w:p>
    <w:p w14:paraId="32E8A9E2" w14:textId="77777777" w:rsidR="00E9175F" w:rsidRPr="006A35E5" w:rsidRDefault="00E9175F" w:rsidP="00E9175F">
      <w:pPr>
        <w:rPr>
          <w:i/>
          <w:sz w:val="20"/>
          <w:szCs w:val="20"/>
          <w:lang w:val="en" w:eastAsia="sr-Latn-CS"/>
        </w:rPr>
      </w:pPr>
    </w:p>
    <w:p w14:paraId="22CA07BD" w14:textId="77777777" w:rsidR="000A252A" w:rsidRPr="006A35E5" w:rsidRDefault="000A252A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Banthia, S; Hazra, C; Sen, R; Das, S; Das, K</w:t>
      </w:r>
    </w:p>
    <w:p w14:paraId="3B979FD3" w14:textId="77777777" w:rsidR="000A252A" w:rsidRPr="006A35E5" w:rsidRDefault="000A252A" w:rsidP="000A252A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Electrodeposited functionally graded coating inhibits Gram-positive and Gram-negative bacteria by a lipid peroxidation mediated membrane damage mechanism</w:t>
      </w:r>
      <w:r w:rsidRPr="006A35E5">
        <w:rPr>
          <w:i/>
          <w:sz w:val="20"/>
          <w:szCs w:val="20"/>
          <w:lang w:eastAsia="sr-Latn-CS"/>
        </w:rPr>
        <w:t>. </w:t>
      </w:r>
    </w:p>
    <w:p w14:paraId="42DB240A" w14:textId="77777777" w:rsidR="000A252A" w:rsidRPr="006A35E5" w:rsidRDefault="000A252A" w:rsidP="000A252A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MATERIALS SCIENCE AND ENGINEERING: C</w:t>
      </w:r>
      <w:r w:rsidRPr="006A35E5">
        <w:rPr>
          <w:b/>
          <w:i/>
          <w:sz w:val="20"/>
          <w:szCs w:val="20"/>
          <w:lang w:eastAsia="sr-Latn-CS"/>
        </w:rPr>
        <w:t>, 2019, https://doi.org/10.1016/j.msec.2019.04.087</w:t>
      </w:r>
    </w:p>
    <w:p w14:paraId="6C026AEC" w14:textId="77777777" w:rsidR="000A252A" w:rsidRPr="006A35E5" w:rsidRDefault="000A252A" w:rsidP="000A252A">
      <w:pPr>
        <w:rPr>
          <w:b/>
          <w:i/>
          <w:sz w:val="20"/>
          <w:szCs w:val="20"/>
          <w:lang w:val="en" w:eastAsia="sr-Latn-CS"/>
        </w:rPr>
      </w:pPr>
    </w:p>
    <w:p w14:paraId="33CCD107" w14:textId="77777777" w:rsidR="00740341" w:rsidRPr="006A35E5" w:rsidRDefault="00740341" w:rsidP="00740341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Masoule, SF;Pourhajbagher, M; Safari, J; Khoobi, M</w:t>
      </w:r>
    </w:p>
    <w:p w14:paraId="4E584012" w14:textId="5C83788A" w:rsidR="00740341" w:rsidRPr="007A038F" w:rsidRDefault="00740341" w:rsidP="00740341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Base-free green synthesis of copper(II) oxide nanoparticles using highly cross-linked poly(curcumin) nanospheres: synergistically improved antimicrobial activity</w:t>
      </w:r>
      <w:r w:rsidR="000D1523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RESEARCH ON CHEMICAL INTERMEDIATES, 2019,</w:t>
      </w:r>
      <w:r w:rsidRPr="006A35E5">
        <w:rPr>
          <w:sz w:val="20"/>
          <w:szCs w:val="20"/>
        </w:rPr>
        <w:t xml:space="preserve"> </w:t>
      </w:r>
      <w:r w:rsidRPr="007A038F">
        <w:rPr>
          <w:b/>
          <w:i/>
          <w:sz w:val="18"/>
          <w:szCs w:val="18"/>
          <w:lang w:val="en" w:eastAsia="sr-Latn-CS"/>
        </w:rPr>
        <w:t>DOI: 10.1007/s11164-019-03841-0</w:t>
      </w:r>
    </w:p>
    <w:p w14:paraId="2A9EC2F0" w14:textId="77777777" w:rsidR="00740341" w:rsidRPr="006A35E5" w:rsidRDefault="00740341" w:rsidP="00740341">
      <w:pPr>
        <w:rPr>
          <w:i/>
          <w:sz w:val="20"/>
          <w:szCs w:val="20"/>
          <w:lang w:val="en" w:eastAsia="sr-Latn-CS"/>
        </w:rPr>
      </w:pPr>
    </w:p>
    <w:p w14:paraId="27A94735" w14:textId="77777777" w:rsidR="00B82043" w:rsidRPr="006A35E5" w:rsidRDefault="00B82043" w:rsidP="00B82043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Wang, X; Li, R; Li, ZA; Xiao, R; Chen, XB; Zhang, T</w:t>
      </w:r>
    </w:p>
    <w:p w14:paraId="1B5687F3" w14:textId="62649449" w:rsidR="00B82043" w:rsidRPr="007A038F" w:rsidRDefault="00B82043" w:rsidP="00B82043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Design and preparation of nanoporous Ag-Cu alloys through dealloying Mg-(Ag, Cu)-Y metallic glasses for antibacterial applications.</w:t>
      </w:r>
      <w:r w:rsidRPr="006A35E5">
        <w:rPr>
          <w:b/>
          <w:i/>
          <w:sz w:val="20"/>
          <w:szCs w:val="20"/>
          <w:lang w:val="en" w:eastAsia="sr-Latn-CS"/>
        </w:rPr>
        <w:t>JOURNAL OF MATERIALS CHEMISTRY B, 2019, DOI: 10.1039/C9TB00148D</w:t>
      </w:r>
    </w:p>
    <w:p w14:paraId="61AA3065" w14:textId="77777777" w:rsidR="00B82043" w:rsidRPr="006A35E5" w:rsidRDefault="00B82043" w:rsidP="00B82043">
      <w:pPr>
        <w:rPr>
          <w:i/>
          <w:sz w:val="20"/>
          <w:szCs w:val="20"/>
          <w:lang w:val="en" w:eastAsia="sr-Latn-CS"/>
        </w:rPr>
      </w:pPr>
    </w:p>
    <w:p w14:paraId="590F7898" w14:textId="77777777" w:rsidR="004A4CC3" w:rsidRPr="006A35E5" w:rsidRDefault="004A4CC3" w:rsidP="004A4CC3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Amorim, A; Mafud, A C; ... &amp; Braun, S</w:t>
      </w:r>
    </w:p>
    <w:p w14:paraId="21D1C40E" w14:textId="04CBE06B" w:rsidR="004A4CC3" w:rsidRPr="007A038F" w:rsidRDefault="004A4CC3" w:rsidP="004A4CC3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Copper nanoparticles stabilized with cashew gum: Antimicrobial activity and cytotoxicity against 4T1 mouse mammary tumor cell line. </w:t>
      </w:r>
      <w:r w:rsidR="000D1523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sz w:val="20"/>
          <w:szCs w:val="20"/>
          <w:lang w:val="en" w:eastAsia="sr-Latn-CS"/>
        </w:rPr>
        <w:t>JOURNAL OF BIOMATERIALS APPLICATIONS, 2019, https://doi.org/10.1177/0885328219845964</w:t>
      </w:r>
    </w:p>
    <w:p w14:paraId="075B0AE8" w14:textId="77777777" w:rsidR="004A4CC3" w:rsidRPr="006A35E5" w:rsidRDefault="004A4CC3" w:rsidP="004A4CC3">
      <w:pPr>
        <w:rPr>
          <w:b/>
          <w:i/>
          <w:sz w:val="20"/>
          <w:szCs w:val="20"/>
          <w:lang w:val="en" w:eastAsia="sr-Latn-CS"/>
        </w:rPr>
      </w:pPr>
    </w:p>
    <w:p w14:paraId="7A0B0B25" w14:textId="77777777" w:rsidR="00F86317" w:rsidRPr="006A35E5" w:rsidRDefault="00F86317" w:rsidP="00F86317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Montazer, M;Harifi, T</w:t>
      </w:r>
    </w:p>
    <w:p w14:paraId="14B77F68" w14:textId="77777777" w:rsidR="00F86317" w:rsidRPr="006A35E5" w:rsidRDefault="00F86317" w:rsidP="00F86317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Textile: Substrates Modification by Novel Polymers</w:t>
      </w:r>
      <w:r w:rsidRPr="006A35E5">
        <w:rPr>
          <w:i/>
          <w:sz w:val="20"/>
          <w:szCs w:val="20"/>
          <w:lang w:val="en" w:eastAsia="sr-Latn-CS"/>
        </w:rPr>
        <w:t xml:space="preserve">. </w:t>
      </w:r>
    </w:p>
    <w:p w14:paraId="5E9F8116" w14:textId="77777777" w:rsidR="00F86317" w:rsidRPr="006A35E5" w:rsidRDefault="00F86317" w:rsidP="00F86317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IN ENCYCLOPEDIA OF POLYMER APPLICATIONS, PP. 2562-2579, CRC PRESS, 2019</w:t>
      </w:r>
    </w:p>
    <w:p w14:paraId="28280DB3" w14:textId="77777777" w:rsidR="00F86317" w:rsidRPr="006A35E5" w:rsidRDefault="00F86317" w:rsidP="00F86317">
      <w:pPr>
        <w:rPr>
          <w:i/>
          <w:sz w:val="20"/>
          <w:szCs w:val="20"/>
          <w:lang w:val="en" w:eastAsia="sr-Latn-CS"/>
        </w:rPr>
      </w:pPr>
    </w:p>
    <w:p w14:paraId="23A2444D" w14:textId="77777777" w:rsidR="00477572" w:rsidRPr="006A35E5" w:rsidRDefault="00477572" w:rsidP="0047757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Jelinkova, P; Mazumdar, A; Sur, VP; ... &amp; Vaculovicova, M</w:t>
      </w:r>
    </w:p>
    <w:p w14:paraId="10F41F2A" w14:textId="219A6BDC" w:rsidR="00477572" w:rsidRPr="007A038F" w:rsidRDefault="00477572" w:rsidP="00477572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 xml:space="preserve"> </w:t>
      </w:r>
      <w:r w:rsidRPr="006A35E5">
        <w:rPr>
          <w:i/>
          <w:sz w:val="20"/>
          <w:szCs w:val="20"/>
          <w:u w:val="single"/>
          <w:lang w:val="en" w:eastAsia="sr-Latn-CS"/>
        </w:rPr>
        <w:t>Nanoparticle-drug conjugates treating bacterial infections</w:t>
      </w:r>
      <w:r w:rsidR="007A038F">
        <w:rPr>
          <w:i/>
          <w:sz w:val="20"/>
          <w:szCs w:val="20"/>
          <w:u w:val="single"/>
          <w:lang w:val="en" w:eastAsia="sr-Latn-CS"/>
        </w:rPr>
        <w:t>,</w:t>
      </w:r>
      <w:r w:rsidR="000D1523">
        <w:rPr>
          <w:i/>
          <w:sz w:val="20"/>
          <w:szCs w:val="20"/>
          <w:u w:val="single"/>
          <w:lang w:val="en" w:eastAsia="sr-Latn-CS"/>
        </w:rPr>
        <w:t xml:space="preserve"> </w:t>
      </w:r>
      <w:r w:rsidRPr="006A35E5">
        <w:rPr>
          <w:b/>
          <w:i/>
          <w:sz w:val="20"/>
          <w:szCs w:val="20"/>
          <w:lang w:val="en" w:eastAsia="sr-Latn-CS"/>
        </w:rPr>
        <w:t>JOURNAL OF CONTROLLED RELEASE, 307: 166-185 2019</w:t>
      </w:r>
    </w:p>
    <w:p w14:paraId="005C4E1A" w14:textId="77777777" w:rsidR="00477572" w:rsidRPr="006A35E5" w:rsidRDefault="00477572" w:rsidP="00477572">
      <w:pPr>
        <w:rPr>
          <w:i/>
          <w:sz w:val="20"/>
          <w:szCs w:val="20"/>
          <w:lang w:val="en" w:eastAsia="sr-Latn-CS"/>
        </w:rPr>
      </w:pPr>
    </w:p>
    <w:p w14:paraId="702CE5A1" w14:textId="77777777" w:rsidR="00477572" w:rsidRPr="006A35E5" w:rsidRDefault="00477572" w:rsidP="00477572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Satriyani, CM; Khumaeni, A</w:t>
      </w:r>
    </w:p>
    <w:p w14:paraId="05723573" w14:textId="77777777" w:rsidR="00477572" w:rsidRPr="006A35E5" w:rsidRDefault="00477572" w:rsidP="00477572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Synthesis of colloidal copper nanoparticles using pulse laser ablation method</w:t>
      </w:r>
      <w:r w:rsidRPr="006A35E5">
        <w:rPr>
          <w:i/>
          <w:sz w:val="20"/>
          <w:szCs w:val="20"/>
          <w:lang w:val="en" w:eastAsia="sr-Latn-CS"/>
        </w:rPr>
        <w:t xml:space="preserve">. </w:t>
      </w:r>
    </w:p>
    <w:p w14:paraId="0979241E" w14:textId="77777777" w:rsidR="00477572" w:rsidRPr="006A35E5" w:rsidRDefault="00477572" w:rsidP="00477572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JOURNAL OF PHYSICS: CONFERENCE SERIES, IOP PUBLISHING,  1217(1): 012019 2019</w:t>
      </w:r>
    </w:p>
    <w:p w14:paraId="076B543D" w14:textId="77777777" w:rsidR="00477572" w:rsidRPr="006A35E5" w:rsidRDefault="00477572" w:rsidP="00477572">
      <w:pPr>
        <w:rPr>
          <w:i/>
          <w:sz w:val="20"/>
          <w:szCs w:val="20"/>
          <w:lang w:val="en" w:eastAsia="sr-Latn-CS"/>
        </w:rPr>
      </w:pPr>
    </w:p>
    <w:p w14:paraId="3B8B6A9F" w14:textId="77777777" w:rsidR="00E9175F" w:rsidRPr="006A35E5" w:rsidRDefault="00E9175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Alizadeh, S; Seyedalipour, B;…&amp; Aghdami, N</w:t>
      </w:r>
    </w:p>
    <w:p w14:paraId="2D8690FD" w14:textId="2A24E9C7" w:rsidR="00E9175F" w:rsidRPr="007A038F" w:rsidRDefault="00E9175F" w:rsidP="00E9175F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 </w:t>
      </w:r>
      <w:r w:rsidRPr="006A35E5">
        <w:rPr>
          <w:i/>
          <w:sz w:val="20"/>
          <w:szCs w:val="20"/>
          <w:u w:val="single"/>
          <w:lang w:eastAsia="sr-Latn-CS"/>
        </w:rPr>
        <w:t>Copper nanoparticles promote rapid wound healing in acute full thickness defect via acceleration of skin cell migration, proliferation, and neovascularization</w:t>
      </w:r>
      <w:r w:rsidRPr="006A35E5">
        <w:rPr>
          <w:i/>
          <w:sz w:val="20"/>
          <w:szCs w:val="20"/>
          <w:lang w:eastAsia="sr-Latn-CS"/>
        </w:rPr>
        <w:t>.</w:t>
      </w:r>
      <w:r w:rsidRPr="006A35E5">
        <w:rPr>
          <w:b/>
          <w:i/>
          <w:iCs/>
          <w:sz w:val="20"/>
          <w:szCs w:val="20"/>
          <w:lang w:eastAsia="sr-Latn-CS"/>
        </w:rPr>
        <w:t>BIOCHEMICAL AND BIOPHYSICAL RESEARCH COMMUNICATIONS</w:t>
      </w:r>
      <w:r w:rsidRPr="006A35E5">
        <w:rPr>
          <w:b/>
          <w:i/>
          <w:sz w:val="20"/>
          <w:szCs w:val="20"/>
          <w:lang w:eastAsia="sr-Latn-CS"/>
        </w:rPr>
        <w:t>, 2019, https://doi.org/10.1016/j.bbrc.2019.07.110</w:t>
      </w:r>
    </w:p>
    <w:p w14:paraId="1E75066A" w14:textId="77777777" w:rsidR="00E9175F" w:rsidRPr="006A35E5" w:rsidRDefault="00E9175F" w:rsidP="00E9175F">
      <w:pPr>
        <w:rPr>
          <w:i/>
          <w:sz w:val="20"/>
          <w:szCs w:val="20"/>
          <w:lang w:val="en" w:eastAsia="sr-Latn-CS"/>
        </w:rPr>
      </w:pPr>
    </w:p>
    <w:p w14:paraId="0A83D572" w14:textId="77777777" w:rsidR="00AD108C" w:rsidRPr="006A35E5" w:rsidRDefault="00AD108C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Karimov, EK; Karimov, OK; Daminev, RR</w:t>
      </w:r>
    </w:p>
    <w:p w14:paraId="6214DA42" w14:textId="79481EED" w:rsidR="00AD108C" w:rsidRPr="007A038F" w:rsidRDefault="00AD108C" w:rsidP="00AD108C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Functional Polystyrene Materials</w:t>
      </w:r>
      <w:r w:rsidR="007A038F">
        <w:rPr>
          <w:i/>
          <w:sz w:val="20"/>
          <w:szCs w:val="20"/>
          <w:u w:val="single"/>
          <w:lang w:eastAsia="sr-Latn-CS"/>
        </w:rPr>
        <w:t>,</w:t>
      </w:r>
      <w:r w:rsidRPr="006A35E5">
        <w:rPr>
          <w:b/>
          <w:i/>
          <w:sz w:val="20"/>
          <w:szCs w:val="20"/>
          <w:lang w:eastAsia="sr-Latn-CS"/>
        </w:rPr>
        <w:t xml:space="preserve">EARTH AND </w:t>
      </w:r>
      <w:r w:rsidR="00C361CE" w:rsidRPr="006A35E5">
        <w:rPr>
          <w:b/>
          <w:i/>
          <w:sz w:val="20"/>
          <w:szCs w:val="20"/>
          <w:lang w:eastAsia="sr-Latn-CS"/>
        </w:rPr>
        <w:t>ENVIRONMENTAL SCIENCE 272 :</w:t>
      </w:r>
      <w:r w:rsidRPr="006A35E5">
        <w:rPr>
          <w:b/>
          <w:i/>
          <w:sz w:val="20"/>
          <w:szCs w:val="20"/>
          <w:lang w:eastAsia="sr-Latn-CS"/>
        </w:rPr>
        <w:t xml:space="preserve"> 032073</w:t>
      </w:r>
      <w:r w:rsidR="00C361CE" w:rsidRPr="006A35E5">
        <w:rPr>
          <w:b/>
          <w:i/>
          <w:sz w:val="20"/>
          <w:szCs w:val="20"/>
          <w:lang w:eastAsia="sr-Latn-CS"/>
        </w:rPr>
        <w:t xml:space="preserve"> 2019</w:t>
      </w:r>
      <w:r w:rsidRPr="006A35E5">
        <w:rPr>
          <w:b/>
          <w:i/>
          <w:sz w:val="20"/>
          <w:szCs w:val="20"/>
          <w:lang w:eastAsia="sr-Latn-CS"/>
        </w:rPr>
        <w:t xml:space="preserve">,  </w:t>
      </w:r>
      <w:r w:rsidRPr="007A038F">
        <w:rPr>
          <w:b/>
          <w:i/>
          <w:sz w:val="18"/>
          <w:szCs w:val="18"/>
          <w:lang w:eastAsia="sr-Latn-CS"/>
        </w:rPr>
        <w:t>doi:10.1088/1755-1315/272/3/032073</w:t>
      </w:r>
    </w:p>
    <w:p w14:paraId="5505EEEA" w14:textId="77777777" w:rsidR="00F86317" w:rsidRPr="006A35E5" w:rsidRDefault="00F86317" w:rsidP="00F86317">
      <w:pPr>
        <w:rPr>
          <w:i/>
          <w:sz w:val="20"/>
          <w:szCs w:val="20"/>
          <w:lang w:val="en" w:eastAsia="sr-Latn-CS"/>
        </w:rPr>
      </w:pPr>
    </w:p>
    <w:p w14:paraId="5FAB7826" w14:textId="77777777" w:rsidR="00C361CE" w:rsidRPr="006A35E5" w:rsidRDefault="00C361CE" w:rsidP="00C361CE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 xml:space="preserve">Dhaliwal, MK; Kalidas, N; Patil, R </w:t>
      </w:r>
    </w:p>
    <w:p w14:paraId="502D2E48" w14:textId="77777777" w:rsidR="00C361CE" w:rsidRPr="006A35E5" w:rsidRDefault="00C361CE" w:rsidP="00C361CE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Biosynthesis of nanoparticles and study of its applications</w:t>
      </w:r>
      <w:r w:rsidRPr="006A35E5">
        <w:rPr>
          <w:i/>
          <w:sz w:val="20"/>
          <w:szCs w:val="20"/>
          <w:lang w:val="en" w:eastAsia="sr-Latn-CS"/>
        </w:rPr>
        <w:t>.</w:t>
      </w:r>
    </w:p>
    <w:p w14:paraId="7055703F" w14:textId="77777777" w:rsidR="00C361CE" w:rsidRPr="006A35E5" w:rsidRDefault="0040296B" w:rsidP="00C361CE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 xml:space="preserve">INTERNATIONAL JOURNAL OF SCIENTIFIC &amp; ENGINEERING RESEARCH, </w:t>
      </w:r>
      <w:r w:rsidR="00C361CE" w:rsidRPr="006A35E5">
        <w:rPr>
          <w:b/>
          <w:i/>
          <w:sz w:val="20"/>
          <w:szCs w:val="20"/>
          <w:lang w:val="sr-Latn-RS" w:eastAsia="sr-Latn-CS"/>
        </w:rPr>
        <w:t>10 (2)</w:t>
      </w:r>
      <w:r w:rsidRPr="006A35E5">
        <w:rPr>
          <w:b/>
          <w:i/>
          <w:sz w:val="20"/>
          <w:szCs w:val="20"/>
          <w:lang w:val="sr-Latn-RS" w:eastAsia="sr-Latn-CS"/>
        </w:rPr>
        <w:t>: 968-975 2019</w:t>
      </w:r>
    </w:p>
    <w:p w14:paraId="18C016E7" w14:textId="77777777" w:rsidR="00C361CE" w:rsidRPr="006A35E5" w:rsidRDefault="00C361CE" w:rsidP="00C361CE">
      <w:pPr>
        <w:rPr>
          <w:i/>
          <w:sz w:val="20"/>
          <w:szCs w:val="20"/>
          <w:lang w:val="en" w:eastAsia="sr-Latn-CS"/>
        </w:rPr>
      </w:pPr>
    </w:p>
    <w:p w14:paraId="1C3B52B1" w14:textId="77777777" w:rsidR="00D5710B" w:rsidRPr="006A35E5" w:rsidRDefault="00D5710B" w:rsidP="00D5710B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Budiati, IM;Saadah, F; Rifani, NB; Khumeani, A</w:t>
      </w:r>
    </w:p>
    <w:p w14:paraId="2AE021AD" w14:textId="77777777" w:rsidR="00D5710B" w:rsidRPr="006A35E5" w:rsidRDefault="00D5710B" w:rsidP="00D5710B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Effect of solvent in the synthesis of colloidal copper nanoparticles by pulse laser ablation method</w:t>
      </w:r>
    </w:p>
    <w:p w14:paraId="7378A75C" w14:textId="77777777" w:rsidR="00D5710B" w:rsidRPr="006A35E5" w:rsidRDefault="00D5710B" w:rsidP="00D5710B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AIP Conference Proceedings 2202(1):020003, 2019, DOI: 10.1063/1.5141616</w:t>
      </w:r>
    </w:p>
    <w:p w14:paraId="76B9797E" w14:textId="77777777" w:rsidR="00D5710B" w:rsidRPr="006A35E5" w:rsidRDefault="00D5710B" w:rsidP="00D5710B">
      <w:pPr>
        <w:rPr>
          <w:i/>
          <w:sz w:val="20"/>
          <w:szCs w:val="20"/>
          <w:lang w:val="en" w:eastAsia="sr-Latn-CS"/>
        </w:rPr>
      </w:pPr>
    </w:p>
    <w:p w14:paraId="08C84124" w14:textId="74999478" w:rsidR="000C0DCD" w:rsidRDefault="000C0DCD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>
        <w:rPr>
          <w:i/>
          <w:sz w:val="20"/>
          <w:szCs w:val="20"/>
          <w:lang w:val="en" w:eastAsia="sr-Latn-CS"/>
        </w:rPr>
        <w:t>El-Sayed, ASA; El-Sayed, MT</w:t>
      </w:r>
    </w:p>
    <w:p w14:paraId="67BBDB8C" w14:textId="1C1E3DED" w:rsidR="000C0DCD" w:rsidRDefault="000C0DCD" w:rsidP="000C0DCD">
      <w:pPr>
        <w:rPr>
          <w:i/>
          <w:sz w:val="20"/>
          <w:szCs w:val="20"/>
          <w:lang w:val="en" w:eastAsia="sr-Latn-CS"/>
        </w:rPr>
      </w:pPr>
      <w:r w:rsidRPr="000C0DCD">
        <w:rPr>
          <w:i/>
          <w:sz w:val="20"/>
          <w:szCs w:val="20"/>
          <w:u w:val="single"/>
          <w:lang w:val="en" w:eastAsia="sr-Latn-CS"/>
        </w:rPr>
        <w:t>Biocidal Activity of Metal Nanoparticles Synthesized by Fusarium solani against Multidrug-Resistant Bacteria and Mycotoxigenic Fungi</w:t>
      </w:r>
      <w:r>
        <w:rPr>
          <w:i/>
          <w:sz w:val="20"/>
          <w:szCs w:val="20"/>
          <w:lang w:val="en" w:eastAsia="sr-Latn-CS"/>
        </w:rPr>
        <w:t xml:space="preserve">, </w:t>
      </w:r>
      <w:r w:rsidRPr="000C0DCD">
        <w:rPr>
          <w:b/>
          <w:bCs/>
          <w:i/>
          <w:sz w:val="20"/>
          <w:szCs w:val="20"/>
          <w:lang w:val="en" w:eastAsia="sr-Latn-CS"/>
        </w:rPr>
        <w:t>JOURNAL OF MICROBIOLOGY AND BIOTECHNOLOGY, 2019, DOI: 10.4014/jmb.1906.06070</w:t>
      </w:r>
    </w:p>
    <w:p w14:paraId="441C6D14" w14:textId="77777777" w:rsidR="000C0DCD" w:rsidRPr="000C0DCD" w:rsidRDefault="000C0DCD" w:rsidP="000C0DCD">
      <w:pPr>
        <w:rPr>
          <w:i/>
          <w:sz w:val="20"/>
          <w:szCs w:val="20"/>
          <w:lang w:val="en" w:eastAsia="sr-Latn-CS"/>
        </w:rPr>
      </w:pPr>
    </w:p>
    <w:p w14:paraId="4476C764" w14:textId="5ED76846" w:rsidR="00D80AC0" w:rsidRPr="006A35E5" w:rsidRDefault="00D80AC0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Lv, Q., Zhang, B., Xing, X., Zhao, Y., Cai, R., Wang, W., &amp; Gu, Q</w:t>
      </w:r>
    </w:p>
    <w:p w14:paraId="012CBFC8" w14:textId="08981064" w:rsidR="00D80AC0" w:rsidRPr="007A038F" w:rsidRDefault="00D80AC0" w:rsidP="00D80AC0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Biosynthesis of Copper Nanoparticles Using Shewanella loihica PV-4 with Antibacterial Activity: Novel Approach and Mechanisms Investigation. </w:t>
      </w:r>
      <w:r w:rsidRPr="006A35E5">
        <w:rPr>
          <w:b/>
          <w:i/>
          <w:iCs/>
          <w:sz w:val="20"/>
          <w:szCs w:val="20"/>
          <w:lang w:eastAsia="sr-Latn-CS"/>
        </w:rPr>
        <w:t>JOURNAL OF HAZARDOUS MATERIALS</w:t>
      </w:r>
      <w:r w:rsidRPr="006A35E5">
        <w:rPr>
          <w:b/>
          <w:i/>
          <w:sz w:val="20"/>
          <w:szCs w:val="20"/>
          <w:lang w:eastAsia="sr-Latn-CS"/>
        </w:rPr>
        <w:t>, 347: 141-149 2018</w:t>
      </w:r>
    </w:p>
    <w:p w14:paraId="2CC5FE33" w14:textId="77777777" w:rsidR="00D80AC0" w:rsidRPr="006A35E5" w:rsidRDefault="00D80AC0" w:rsidP="00D80AC0">
      <w:pPr>
        <w:rPr>
          <w:b/>
          <w:i/>
          <w:sz w:val="20"/>
          <w:szCs w:val="20"/>
          <w:lang w:val="en" w:eastAsia="sr-Latn-CS"/>
        </w:rPr>
      </w:pPr>
    </w:p>
    <w:p w14:paraId="42B5BA41" w14:textId="77777777" w:rsidR="004A5E5B" w:rsidRPr="006A35E5" w:rsidRDefault="004A5E5B" w:rsidP="004A5E5B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Hibbitts, A; O 'leary, C</w:t>
      </w:r>
    </w:p>
    <w:p w14:paraId="50B718C8" w14:textId="77777777" w:rsidR="004A5E5B" w:rsidRPr="006A35E5" w:rsidRDefault="004A5E5B" w:rsidP="004A5E5B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Emerging Nanomedicine Therapies to Counter the Rise of Methicillin-Resistant Staphylococcus aureus</w:t>
      </w:r>
    </w:p>
    <w:p w14:paraId="1B3E85A1" w14:textId="77777777" w:rsidR="004A5E5B" w:rsidRPr="006A35E5" w:rsidRDefault="004A5E5B" w:rsidP="004A5E5B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>MATERIALS 11(2):321 2018, DOI:10.3390/ma11020321</w:t>
      </w:r>
    </w:p>
    <w:p w14:paraId="48992437" w14:textId="77777777" w:rsidR="004A5E5B" w:rsidRPr="006A35E5" w:rsidRDefault="004A5E5B" w:rsidP="004A5E5B">
      <w:pPr>
        <w:rPr>
          <w:i/>
          <w:sz w:val="20"/>
          <w:szCs w:val="20"/>
          <w:u w:val="single"/>
          <w:lang w:val="en" w:eastAsia="sr-Latn-CS"/>
        </w:rPr>
      </w:pPr>
    </w:p>
    <w:p w14:paraId="360F2AB2" w14:textId="77777777" w:rsidR="00C82B5A" w:rsidRPr="006A35E5" w:rsidRDefault="00C82B5A" w:rsidP="00C82B5A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Baranwal,A; Srivastava, A;Kumar, P;…&amp; Chandra, P</w:t>
      </w:r>
    </w:p>
    <w:p w14:paraId="7EE5CAE6" w14:textId="77777777" w:rsidR="00C82B5A" w:rsidRPr="006A35E5" w:rsidRDefault="006E04FB" w:rsidP="006E04FB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Prospects of Nanostructure Materials and Their Composites as Antimicrobial Agents</w:t>
      </w:r>
    </w:p>
    <w:p w14:paraId="50A5CA65" w14:textId="77777777" w:rsidR="006E04FB" w:rsidRPr="006A35E5" w:rsidRDefault="006E04FB" w:rsidP="006E04FB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FRONTIERS IN MICROBIOLOGY 9, 2018, DOI:10.3389/fmicb.2018.00422</w:t>
      </w:r>
    </w:p>
    <w:p w14:paraId="035273D0" w14:textId="77777777" w:rsidR="006E04FB" w:rsidRPr="006A35E5" w:rsidRDefault="006E04FB" w:rsidP="006E04FB">
      <w:pPr>
        <w:rPr>
          <w:i/>
          <w:sz w:val="20"/>
          <w:szCs w:val="20"/>
          <w:u w:val="single"/>
          <w:lang w:val="en" w:eastAsia="sr-Latn-CS"/>
        </w:rPr>
      </w:pPr>
    </w:p>
    <w:p w14:paraId="0D31B45A" w14:textId="77777777" w:rsidR="00F23C57" w:rsidRPr="006A35E5" w:rsidRDefault="00F23C57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Ahire, JJ; Neveling, DP; Dicks, L MT</w:t>
      </w:r>
    </w:p>
    <w:p w14:paraId="336464D6" w14:textId="11AF2E83" w:rsidR="00F23C57" w:rsidRPr="007A038F" w:rsidRDefault="00F23C57" w:rsidP="00F23C57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Polyacrylonitrile (PAN) nanofibres spun with copper nanoparticles: an anti-Escherichia coli membrane for water treatment</w:t>
      </w:r>
      <w:r w:rsidRPr="006A35E5">
        <w:rPr>
          <w:i/>
          <w:sz w:val="20"/>
          <w:szCs w:val="20"/>
          <w:lang w:eastAsia="sr-Latn-CS"/>
        </w:rPr>
        <w:t>.</w:t>
      </w:r>
      <w:r w:rsidRPr="006A35E5">
        <w:rPr>
          <w:b/>
          <w:i/>
          <w:iCs/>
          <w:sz w:val="20"/>
          <w:szCs w:val="20"/>
          <w:lang w:eastAsia="sr-Latn-CS"/>
        </w:rPr>
        <w:t>APPLIED MICROBIOLOGY AND BIOTECHNOLOGY</w:t>
      </w:r>
      <w:r w:rsidRPr="006A35E5">
        <w:rPr>
          <w:b/>
          <w:i/>
          <w:sz w:val="20"/>
          <w:szCs w:val="20"/>
          <w:lang w:eastAsia="sr-Latn-CS"/>
        </w:rPr>
        <w:t>, 2018, https://d</w:t>
      </w:r>
      <w:r w:rsidR="00064ED3" w:rsidRPr="006A35E5">
        <w:rPr>
          <w:b/>
          <w:i/>
          <w:sz w:val="20"/>
          <w:szCs w:val="20"/>
          <w:lang w:eastAsia="sr-Latn-CS"/>
        </w:rPr>
        <w:t>oi.org/10.1007/s00253-018-9051-</w:t>
      </w:r>
    </w:p>
    <w:p w14:paraId="2D7D3CCF" w14:textId="77777777" w:rsidR="00F23C57" w:rsidRPr="006A35E5" w:rsidRDefault="00F23C57" w:rsidP="00F23C57">
      <w:pPr>
        <w:rPr>
          <w:b/>
          <w:i/>
          <w:sz w:val="20"/>
          <w:szCs w:val="20"/>
          <w:lang w:val="en" w:eastAsia="sr-Latn-CS"/>
        </w:rPr>
      </w:pPr>
    </w:p>
    <w:p w14:paraId="3892AD96" w14:textId="77777777" w:rsidR="00356354" w:rsidRPr="006A35E5" w:rsidRDefault="00356354" w:rsidP="00356354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Sierra-Fernandez, A; De la Rosa-García, SC; Yañez-Macías, R; …&amp; Quintana, P</w:t>
      </w:r>
    </w:p>
    <w:p w14:paraId="6E1A2BE8" w14:textId="77777777" w:rsidR="00356354" w:rsidRPr="006A35E5" w:rsidRDefault="00356354" w:rsidP="00356354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Sol–gel synthesis of Mg(OH)2 and Ca(OH)2 nanoparticles: a comparative study of their antifungal activity in partially quaternized p(DMAEMA) nanocomposite films</w:t>
      </w:r>
    </w:p>
    <w:p w14:paraId="7D134A01" w14:textId="77777777" w:rsidR="00356354" w:rsidRPr="006A35E5" w:rsidRDefault="00356354" w:rsidP="00356354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JOURNAL OF SOL-GEL SCIENCE AND TECHNOLOGY, 2018, DOI: 10.1007/S10971-018-4890-9</w:t>
      </w:r>
    </w:p>
    <w:p w14:paraId="680B09C3" w14:textId="77777777" w:rsidR="00356354" w:rsidRPr="006A35E5" w:rsidRDefault="00356354" w:rsidP="00356354">
      <w:pPr>
        <w:rPr>
          <w:b/>
          <w:i/>
          <w:sz w:val="20"/>
          <w:szCs w:val="20"/>
          <w:lang w:val="en" w:eastAsia="sr-Latn-CS"/>
        </w:rPr>
      </w:pPr>
    </w:p>
    <w:p w14:paraId="0A82725B" w14:textId="77777777" w:rsidR="00E56E0A" w:rsidRPr="006A35E5" w:rsidRDefault="00EA02D3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Singh, P; Garg, A; Pandit, S;…&amp; Mijakovic, I</w:t>
      </w:r>
    </w:p>
    <w:p w14:paraId="7BA41B90" w14:textId="37AE9FF3" w:rsidR="00E56E0A" w:rsidRPr="007A038F" w:rsidRDefault="00E56E0A" w:rsidP="00E56E0A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Antimicrobial Effects of Biogenic Nanoparticles</w:t>
      </w:r>
      <w:r w:rsidR="007A038F">
        <w:rPr>
          <w:i/>
          <w:sz w:val="20"/>
          <w:szCs w:val="20"/>
          <w:u w:val="single"/>
          <w:lang w:eastAsia="sr-Latn-CS"/>
        </w:rPr>
        <w:t>,</w:t>
      </w:r>
      <w:r w:rsidRPr="006A35E5">
        <w:rPr>
          <w:b/>
          <w:i/>
          <w:sz w:val="20"/>
          <w:szCs w:val="20"/>
          <w:lang w:val="en" w:eastAsia="sr-Latn-CS"/>
        </w:rPr>
        <w:t>NANOMATERIALS, 2018, DOI: 10.3390/nano8121009</w:t>
      </w:r>
    </w:p>
    <w:p w14:paraId="61C26A2F" w14:textId="77777777" w:rsidR="00E56E0A" w:rsidRPr="006A35E5" w:rsidRDefault="00E56E0A" w:rsidP="00E56E0A">
      <w:pPr>
        <w:rPr>
          <w:i/>
          <w:sz w:val="20"/>
          <w:szCs w:val="20"/>
          <w:u w:val="single"/>
          <w:lang w:val="en" w:eastAsia="sr-Latn-CS"/>
        </w:rPr>
      </w:pPr>
    </w:p>
    <w:p w14:paraId="7A70651D" w14:textId="77777777" w:rsidR="00C71C71" w:rsidRPr="006A35E5" w:rsidRDefault="00C71C7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Villapún, VM; Lukose, CC; Birkett, M; Dover, LG; González, S</w:t>
      </w:r>
    </w:p>
    <w:p w14:paraId="780C2F5F" w14:textId="6223FE37" w:rsidR="00C71C71" w:rsidRPr="007A038F" w:rsidRDefault="00C71C71" w:rsidP="00C71C71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Tuning the antimicrobial behaviour of Cu85Zr15 thin films in “wet” and “dry” conditions through structural modifications</w:t>
      </w:r>
      <w:r w:rsidRPr="006A35E5">
        <w:rPr>
          <w:i/>
          <w:sz w:val="20"/>
          <w:szCs w:val="20"/>
          <w:lang w:eastAsia="sr-Latn-CS"/>
        </w:rPr>
        <w:t>. </w:t>
      </w:r>
      <w:r w:rsidRPr="006A35E5">
        <w:rPr>
          <w:b/>
          <w:i/>
          <w:iCs/>
          <w:sz w:val="20"/>
          <w:szCs w:val="20"/>
          <w:lang w:eastAsia="sr-Latn-CS"/>
        </w:rPr>
        <w:t>SURFACE AND COATINGS TECHNOLOGY</w:t>
      </w:r>
      <w:r w:rsidRPr="006A35E5">
        <w:rPr>
          <w:b/>
          <w:i/>
          <w:sz w:val="20"/>
          <w:szCs w:val="20"/>
          <w:lang w:eastAsia="sr-Latn-CS"/>
        </w:rPr>
        <w:t>, 2018,</w:t>
      </w:r>
      <w:r w:rsidRPr="006A35E5">
        <w:rPr>
          <w:b/>
          <w:sz w:val="20"/>
          <w:szCs w:val="20"/>
        </w:rPr>
        <w:t xml:space="preserve"> </w:t>
      </w:r>
      <w:r w:rsidRPr="007A038F">
        <w:rPr>
          <w:b/>
          <w:i/>
          <w:sz w:val="18"/>
          <w:szCs w:val="18"/>
          <w:lang w:eastAsia="sr-Latn-CS"/>
        </w:rPr>
        <w:t>https://doi.org/10.1016/j.surfcoat.2018.06.094</w:t>
      </w:r>
    </w:p>
    <w:p w14:paraId="0682490D" w14:textId="77777777" w:rsidR="00C71C71" w:rsidRPr="006A35E5" w:rsidRDefault="00C71C71" w:rsidP="00C71C71">
      <w:pPr>
        <w:rPr>
          <w:i/>
          <w:sz w:val="20"/>
          <w:szCs w:val="20"/>
          <w:lang w:val="en" w:eastAsia="sr-Latn-CS"/>
        </w:rPr>
      </w:pPr>
    </w:p>
    <w:p w14:paraId="4F391CD0" w14:textId="77777777" w:rsidR="00C71C71" w:rsidRPr="006A35E5" w:rsidRDefault="009F5409" w:rsidP="00C71C71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Saad, EL;</w:t>
      </w:r>
      <w:r w:rsidR="00C71C71" w:rsidRPr="006A35E5">
        <w:rPr>
          <w:i/>
          <w:sz w:val="20"/>
          <w:szCs w:val="20"/>
          <w:lang w:val="en" w:eastAsia="sr-Latn-CS"/>
        </w:rPr>
        <w:t xml:space="preserve"> Salem</w:t>
      </w:r>
      <w:r w:rsidRPr="006A35E5">
        <w:rPr>
          <w:i/>
          <w:sz w:val="20"/>
          <w:szCs w:val="20"/>
          <w:lang w:val="en" w:eastAsia="sr-Latn-CS"/>
        </w:rPr>
        <w:t>, SS; Fouda, A; Awad, MA;</w:t>
      </w:r>
      <w:r w:rsidR="00C71C71" w:rsidRPr="006A35E5">
        <w:rPr>
          <w:i/>
          <w:sz w:val="20"/>
          <w:szCs w:val="20"/>
          <w:lang w:val="en" w:eastAsia="sr-Latn-CS"/>
        </w:rPr>
        <w:t xml:space="preserve"> El-Gama</w:t>
      </w:r>
      <w:r w:rsidRPr="006A35E5">
        <w:rPr>
          <w:i/>
          <w:sz w:val="20"/>
          <w:szCs w:val="20"/>
          <w:lang w:val="en" w:eastAsia="sr-Latn-CS"/>
        </w:rPr>
        <w:t>l, MS; Abdo, A</w:t>
      </w:r>
      <w:r w:rsidR="00C71C71" w:rsidRPr="006A35E5">
        <w:rPr>
          <w:i/>
          <w:sz w:val="20"/>
          <w:szCs w:val="20"/>
          <w:lang w:val="en" w:eastAsia="sr-Latn-CS"/>
        </w:rPr>
        <w:t>M</w:t>
      </w:r>
    </w:p>
    <w:p w14:paraId="221413FD" w14:textId="3C2892DD" w:rsidR="007A038F" w:rsidRPr="000D1523" w:rsidRDefault="00C71C71" w:rsidP="00C71C71">
      <w:p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New approach for antimicrobial activity and bio-control of various pathogens by biosynthesized copper nanoparticles using endophytic actinomycetes.</w:t>
      </w:r>
      <w:r w:rsidRPr="006A35E5">
        <w:rPr>
          <w:i/>
          <w:sz w:val="20"/>
          <w:szCs w:val="20"/>
          <w:lang w:val="en" w:eastAsia="sr-Latn-CS"/>
        </w:rPr>
        <w:t xml:space="preserve"> </w:t>
      </w:r>
      <w:r w:rsidRPr="006A35E5">
        <w:rPr>
          <w:b/>
          <w:i/>
          <w:sz w:val="20"/>
          <w:szCs w:val="20"/>
          <w:lang w:val="en" w:eastAsia="sr-Latn-CS"/>
        </w:rPr>
        <w:t>JOURNAL OF RADIATION RESEARCH AND APPLIED SCIENCES, 2018,</w:t>
      </w:r>
    </w:p>
    <w:p w14:paraId="43D9B3E9" w14:textId="755391FA" w:rsidR="00C71C71" w:rsidRPr="007A038F" w:rsidRDefault="009F5409" w:rsidP="00C71C71">
      <w:pPr>
        <w:rPr>
          <w:b/>
          <w:i/>
          <w:sz w:val="18"/>
          <w:szCs w:val="18"/>
          <w:lang w:val="en" w:eastAsia="sr-Latn-CS"/>
        </w:rPr>
      </w:pPr>
      <w:r w:rsidRPr="007A038F">
        <w:rPr>
          <w:b/>
          <w:i/>
          <w:sz w:val="18"/>
          <w:szCs w:val="18"/>
          <w:lang w:val="en" w:eastAsia="sr-Latn-CS"/>
        </w:rPr>
        <w:t>https://doi.org/10.1016/j.jrras.2018.05.003</w:t>
      </w:r>
    </w:p>
    <w:p w14:paraId="11D7C4AB" w14:textId="77777777" w:rsidR="00C71C71" w:rsidRPr="006A35E5" w:rsidRDefault="00C71C71" w:rsidP="00C71C71">
      <w:pPr>
        <w:rPr>
          <w:i/>
          <w:sz w:val="20"/>
          <w:szCs w:val="20"/>
          <w:lang w:val="en" w:eastAsia="sr-Latn-CS"/>
        </w:rPr>
      </w:pPr>
    </w:p>
    <w:p w14:paraId="1DA0917D" w14:textId="77777777" w:rsidR="009F5409" w:rsidRPr="006A35E5" w:rsidRDefault="009F5409" w:rsidP="009F5409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Yerukala, S; Bokka, VS</w:t>
      </w:r>
    </w:p>
    <w:p w14:paraId="21709293" w14:textId="506EF8AE" w:rsidR="009F5409" w:rsidRPr="007A038F" w:rsidRDefault="009F5409" w:rsidP="009F5409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 xml:space="preserve">Screening Antimicrobial Potential of Copper Nanoparticles against Pseudomonas fluorescens and Bacillus subtilis and its Sustainability in Agriculture. </w:t>
      </w:r>
      <w:r w:rsidRPr="006A35E5">
        <w:rPr>
          <w:b/>
          <w:i/>
          <w:sz w:val="20"/>
          <w:szCs w:val="20"/>
          <w:lang w:val="en" w:eastAsia="sr-Latn-CS"/>
        </w:rPr>
        <w:t>INT. J. CURR. MICRO</w:t>
      </w:r>
      <w:r w:rsidR="005852A6" w:rsidRPr="006A35E5">
        <w:rPr>
          <w:b/>
          <w:i/>
          <w:sz w:val="20"/>
          <w:szCs w:val="20"/>
          <w:lang w:val="en" w:eastAsia="sr-Latn-CS"/>
        </w:rPr>
        <w:t>BIOL</w:t>
      </w:r>
      <w:r w:rsidRPr="006A35E5">
        <w:rPr>
          <w:b/>
          <w:i/>
          <w:sz w:val="20"/>
          <w:szCs w:val="20"/>
          <w:lang w:val="en" w:eastAsia="sr-Latn-CS"/>
        </w:rPr>
        <w:t xml:space="preserve"> APP. SCI, 7(6), 1606-1617 2018</w:t>
      </w:r>
    </w:p>
    <w:p w14:paraId="76B3C45A" w14:textId="77777777" w:rsidR="009F5409" w:rsidRPr="006A35E5" w:rsidRDefault="009F5409" w:rsidP="009F5409">
      <w:pPr>
        <w:rPr>
          <w:i/>
          <w:sz w:val="20"/>
          <w:szCs w:val="20"/>
          <w:lang w:val="en" w:eastAsia="sr-Latn-CS"/>
        </w:rPr>
      </w:pPr>
    </w:p>
    <w:p w14:paraId="69809E50" w14:textId="77777777" w:rsidR="002C365E" w:rsidRPr="006A35E5" w:rsidRDefault="002C365E" w:rsidP="002C365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Mofokeng, TP; Shumbula, PM;Moloto, MJ; Marais, L</w:t>
      </w:r>
    </w:p>
    <w:p w14:paraId="06465961" w14:textId="77777777" w:rsidR="002C365E" w:rsidRPr="006A35E5" w:rsidRDefault="002C365E" w:rsidP="002C365E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Antimicrobial Activity of Amino Acid-Capped Zinc and Copper Sulphide Nanoparticles</w:t>
      </w:r>
    </w:p>
    <w:p w14:paraId="53DF8A72" w14:textId="77777777" w:rsidR="002C365E" w:rsidRPr="006A35E5" w:rsidRDefault="002C365E" w:rsidP="002C365E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JOURNAL OF NANOTECHNOLOGY, 2018, DOI: 10.1155/2018/4902675</w:t>
      </w:r>
    </w:p>
    <w:p w14:paraId="41CF17B2" w14:textId="77777777" w:rsidR="002C365E" w:rsidRPr="006A35E5" w:rsidRDefault="002C365E" w:rsidP="002C365E">
      <w:pPr>
        <w:pStyle w:val="ListParagraph"/>
        <w:ind w:left="360"/>
        <w:rPr>
          <w:i/>
          <w:sz w:val="20"/>
          <w:szCs w:val="20"/>
          <w:lang w:val="en" w:eastAsia="sr-Latn-CS"/>
        </w:rPr>
      </w:pPr>
    </w:p>
    <w:p w14:paraId="40CCF12A" w14:textId="77777777" w:rsidR="00482F1B" w:rsidRPr="006A35E5" w:rsidRDefault="0020103C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Butassi, E; </w:t>
      </w:r>
      <w:r w:rsidR="00482F1B" w:rsidRPr="006A35E5">
        <w:rPr>
          <w:i/>
          <w:sz w:val="20"/>
          <w:szCs w:val="20"/>
          <w:lang w:eastAsia="sr-Latn-CS"/>
        </w:rPr>
        <w:t>Raimondi, M; Raimondi, M; Postigo, A; Postigo, A; ... &amp; Sortino, M</w:t>
      </w:r>
    </w:p>
    <w:p w14:paraId="114CA882" w14:textId="77777777" w:rsidR="00482F1B" w:rsidRPr="006A35E5" w:rsidRDefault="00482F1B" w:rsidP="00482F1B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 xml:space="preserve">Antimicrobial Activity Testing Techniques. </w:t>
      </w:r>
    </w:p>
    <w:p w14:paraId="44E94B4F" w14:textId="77777777" w:rsidR="00482F1B" w:rsidRPr="006A35E5" w:rsidRDefault="00482F1B" w:rsidP="00482F1B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In </w:t>
      </w:r>
      <w:r w:rsidR="002C365E" w:rsidRPr="006A35E5">
        <w:rPr>
          <w:b/>
          <w:i/>
          <w:sz w:val="20"/>
          <w:szCs w:val="20"/>
          <w:lang w:eastAsia="sr-Latn-CS"/>
        </w:rPr>
        <w:t>Book:</w:t>
      </w:r>
      <w:r w:rsidRPr="006A35E5">
        <w:rPr>
          <w:b/>
          <w:i/>
          <w:iCs/>
          <w:sz w:val="20"/>
          <w:szCs w:val="20"/>
          <w:lang w:eastAsia="sr-Latn-CS"/>
        </w:rPr>
        <w:t>Essential Oils and Nanotechnology for Treatment of Microbial Diseases.</w:t>
      </w:r>
      <w:r w:rsidRPr="006A35E5">
        <w:rPr>
          <w:b/>
          <w:i/>
          <w:sz w:val="20"/>
          <w:szCs w:val="20"/>
          <w:lang w:eastAsia="sr-Latn-CS"/>
        </w:rPr>
        <w:t> CRC Press, pp. 295-309 2018</w:t>
      </w:r>
    </w:p>
    <w:p w14:paraId="44FAE57F" w14:textId="77777777" w:rsidR="001E42AA" w:rsidRPr="006A35E5" w:rsidRDefault="001E42AA" w:rsidP="001E42AA">
      <w:pPr>
        <w:rPr>
          <w:i/>
          <w:sz w:val="20"/>
          <w:szCs w:val="20"/>
          <w:lang w:val="en" w:eastAsia="sr-Latn-CS"/>
        </w:rPr>
      </w:pPr>
    </w:p>
    <w:p w14:paraId="68432422" w14:textId="77777777" w:rsidR="00C71C71" w:rsidRPr="006A35E5" w:rsidRDefault="00C71C71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Betts, JW; Hornsey, M; La Ragione, RM</w:t>
      </w:r>
    </w:p>
    <w:p w14:paraId="6703BE1F" w14:textId="7B970E1C" w:rsidR="00C71C71" w:rsidRPr="000D1523" w:rsidRDefault="00C71C71" w:rsidP="00C71C71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Novel Antibacterials: Alternatives to Traditional Antibiotics</w:t>
      </w:r>
      <w:r w:rsidRPr="006A35E5">
        <w:rPr>
          <w:i/>
          <w:sz w:val="20"/>
          <w:szCs w:val="20"/>
          <w:lang w:eastAsia="sr-Latn-CS"/>
        </w:rPr>
        <w:t>.</w:t>
      </w:r>
      <w:r w:rsidRPr="006A35E5">
        <w:rPr>
          <w:b/>
          <w:i/>
          <w:sz w:val="20"/>
          <w:szCs w:val="20"/>
          <w:lang w:eastAsia="sr-Latn-CS"/>
        </w:rPr>
        <w:t>Chapter in:</w:t>
      </w:r>
      <w:r w:rsidRPr="006A35E5">
        <w:rPr>
          <w:b/>
          <w:bCs/>
          <w:color w:val="FFFFFF"/>
          <w:kern w:val="36"/>
          <w:sz w:val="20"/>
          <w:szCs w:val="20"/>
          <w:lang w:val="sr-Latn-RS" w:eastAsia="sr-Latn-RS"/>
        </w:rPr>
        <w:t xml:space="preserve"> </w:t>
      </w:r>
      <w:r w:rsidRPr="006A35E5">
        <w:rPr>
          <w:b/>
          <w:i/>
          <w:sz w:val="20"/>
          <w:szCs w:val="20"/>
          <w:lang w:val="sr-Latn-RS" w:eastAsia="sr-Latn-CS"/>
        </w:rPr>
        <w:t>Advances in Microbial Physiology, Elsevier, ISSN: 0065-2911, 2018, https://www.sciencedirect.com/bookseries/advances-in-microbial-physiology</w:t>
      </w:r>
    </w:p>
    <w:p w14:paraId="15A1A912" w14:textId="77777777" w:rsidR="00C71C71" w:rsidRPr="006A35E5" w:rsidRDefault="00C71C71" w:rsidP="00C71C71">
      <w:pPr>
        <w:rPr>
          <w:i/>
          <w:sz w:val="20"/>
          <w:szCs w:val="20"/>
          <w:lang w:val="en" w:eastAsia="sr-Latn-CS"/>
        </w:rPr>
      </w:pPr>
    </w:p>
    <w:p w14:paraId="75DFCA0A" w14:textId="77777777" w:rsidR="005852A6" w:rsidRPr="006A35E5" w:rsidRDefault="00AE423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Khezerlou, A; </w:t>
      </w:r>
      <w:r w:rsidR="004F3C4E" w:rsidRPr="006A35E5">
        <w:rPr>
          <w:i/>
          <w:sz w:val="20"/>
          <w:szCs w:val="20"/>
          <w:lang w:eastAsia="sr-Latn-CS"/>
        </w:rPr>
        <w:t>Sani, M.</w:t>
      </w:r>
      <w:r w:rsidR="005852A6" w:rsidRPr="006A35E5">
        <w:rPr>
          <w:i/>
          <w:sz w:val="20"/>
          <w:szCs w:val="20"/>
          <w:lang w:eastAsia="sr-Latn-CS"/>
        </w:rPr>
        <w:t>A; Ehsani, A</w:t>
      </w:r>
    </w:p>
    <w:p w14:paraId="2556CBCF" w14:textId="77777777" w:rsidR="005852A6" w:rsidRPr="006A35E5" w:rsidRDefault="005852A6" w:rsidP="005852A6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Nanoparticles and their antimicrobial properties against pathogens including bacteria, fungi, parasites and viruses. </w:t>
      </w:r>
    </w:p>
    <w:p w14:paraId="0DD58684" w14:textId="77777777" w:rsidR="005852A6" w:rsidRPr="006A35E5" w:rsidRDefault="005852A6" w:rsidP="005852A6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MICROBIAL PATHOGENESIS</w:t>
      </w:r>
      <w:r w:rsidRPr="006A35E5">
        <w:rPr>
          <w:b/>
          <w:i/>
          <w:sz w:val="20"/>
          <w:szCs w:val="20"/>
          <w:lang w:eastAsia="sr-Latn-CS"/>
        </w:rPr>
        <w:t xml:space="preserve">, </w:t>
      </w:r>
      <w:r w:rsidR="004F3C4E" w:rsidRPr="006A35E5">
        <w:rPr>
          <w:b/>
          <w:i/>
          <w:sz w:val="20"/>
          <w:szCs w:val="20"/>
          <w:lang w:eastAsia="sr-Latn-CS"/>
        </w:rPr>
        <w:t>123</w:t>
      </w:r>
      <w:r w:rsidR="005665AB" w:rsidRPr="006A35E5">
        <w:rPr>
          <w:b/>
          <w:i/>
          <w:sz w:val="20"/>
          <w:szCs w:val="20"/>
          <w:lang w:eastAsia="sr-Latn-CS"/>
        </w:rPr>
        <w:t xml:space="preserve">: 505-526 </w:t>
      </w:r>
      <w:r w:rsidRPr="006A35E5">
        <w:rPr>
          <w:b/>
          <w:i/>
          <w:sz w:val="20"/>
          <w:szCs w:val="20"/>
          <w:lang w:eastAsia="sr-Latn-CS"/>
        </w:rPr>
        <w:t>2018</w:t>
      </w:r>
    </w:p>
    <w:p w14:paraId="53961FE9" w14:textId="77777777" w:rsidR="005852A6" w:rsidRPr="006A35E5" w:rsidRDefault="005852A6" w:rsidP="005852A6">
      <w:pPr>
        <w:rPr>
          <w:i/>
          <w:sz w:val="20"/>
          <w:szCs w:val="20"/>
          <w:lang w:val="en" w:eastAsia="sr-Latn-CS"/>
        </w:rPr>
      </w:pPr>
    </w:p>
    <w:p w14:paraId="4153230F" w14:textId="77777777" w:rsidR="00B7779F" w:rsidRPr="006A35E5" w:rsidRDefault="00B7779F" w:rsidP="00B777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Gabal, E; Ramadan, MM; Asran, A; Abd-Elsalam, A</w:t>
      </w:r>
    </w:p>
    <w:p w14:paraId="2D74C221" w14:textId="77777777" w:rsidR="00B7779F" w:rsidRPr="006A35E5" w:rsidRDefault="00B7779F" w:rsidP="00B7779F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Copper Nanostructures Applications in Plant Protection</w:t>
      </w:r>
    </w:p>
    <w:p w14:paraId="734830FF" w14:textId="6E1C5828" w:rsidR="00B7779F" w:rsidRPr="007A038F" w:rsidRDefault="007A038F" w:rsidP="00B7779F">
      <w:pPr>
        <w:rPr>
          <w:b/>
          <w:i/>
          <w:sz w:val="18"/>
          <w:szCs w:val="18"/>
          <w:lang w:val="en" w:eastAsia="sr-Latn-CS"/>
        </w:rPr>
      </w:pPr>
      <w:r>
        <w:rPr>
          <w:b/>
          <w:i/>
          <w:sz w:val="20"/>
          <w:szCs w:val="20"/>
          <w:lang w:val="en" w:eastAsia="sr-Latn-CS"/>
        </w:rPr>
        <w:t>I</w:t>
      </w:r>
      <w:r w:rsidR="00B7779F" w:rsidRPr="006A35E5">
        <w:rPr>
          <w:b/>
          <w:i/>
          <w:sz w:val="20"/>
          <w:szCs w:val="20"/>
          <w:lang w:val="en" w:eastAsia="sr-Latn-CS"/>
        </w:rPr>
        <w:t>n book:</w:t>
      </w:r>
      <w:r w:rsidR="00B7779F" w:rsidRPr="006A35E5">
        <w:rPr>
          <w:b/>
          <w:i/>
          <w:sz w:val="20"/>
          <w:szCs w:val="20"/>
          <w:lang w:eastAsia="sr-Latn-CS"/>
        </w:rPr>
        <w:t xml:space="preserve"> Nanobiotechnology Applications in Plant Protection, pp.63-86,</w:t>
      </w:r>
      <w:r w:rsidR="00B7779F" w:rsidRPr="006A35E5">
        <w:rPr>
          <w:b/>
          <w:i/>
          <w:sz w:val="20"/>
          <w:szCs w:val="20"/>
          <w:lang w:val="en" w:eastAsia="sr-Latn-CS"/>
        </w:rPr>
        <w:t xml:space="preserve"> 2018, </w:t>
      </w:r>
      <w:r w:rsidR="00B7779F" w:rsidRPr="007A038F">
        <w:rPr>
          <w:b/>
          <w:i/>
          <w:sz w:val="18"/>
          <w:szCs w:val="18"/>
          <w:lang w:val="en" w:eastAsia="sr-Latn-CS"/>
        </w:rPr>
        <w:t>DOI: 10.1007/978-3-319-91161-8_3</w:t>
      </w:r>
    </w:p>
    <w:p w14:paraId="338C8BA4" w14:textId="77777777" w:rsidR="00B7779F" w:rsidRPr="006A35E5" w:rsidRDefault="00B7779F" w:rsidP="00B7779F">
      <w:pPr>
        <w:rPr>
          <w:i/>
          <w:sz w:val="20"/>
          <w:szCs w:val="20"/>
          <w:lang w:val="en" w:eastAsia="sr-Latn-CS"/>
        </w:rPr>
      </w:pPr>
    </w:p>
    <w:p w14:paraId="31D5E6B9" w14:textId="77777777" w:rsidR="005967F2" w:rsidRPr="006A35E5" w:rsidRDefault="005967F2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hyperlink r:id="rId1301" w:history="1">
        <w:r w:rsidRPr="006A35E5">
          <w:rPr>
            <w:rStyle w:val="Hyperlink"/>
            <w:bCs/>
            <w:i/>
            <w:color w:val="auto"/>
            <w:sz w:val="20"/>
            <w:szCs w:val="20"/>
            <w:u w:val="none"/>
            <w:lang w:eastAsia="sr-Latn-CS"/>
          </w:rPr>
          <w:t>Al-Sawafi</w:t>
        </w:r>
      </w:hyperlink>
      <w:r w:rsidRPr="006A35E5">
        <w:rPr>
          <w:i/>
          <w:sz w:val="20"/>
          <w:szCs w:val="20"/>
          <w:lang w:val="en" w:eastAsia="sr-Latn-CS"/>
        </w:rPr>
        <w:t>, AMSM, Lim, TM; Yek, PNY, Julaihi, MRMB</w:t>
      </w:r>
    </w:p>
    <w:p w14:paraId="5597A25B" w14:textId="1D8E3997" w:rsidR="005967F2" w:rsidRPr="000D1523" w:rsidRDefault="005967F2" w:rsidP="005967F2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Controlled nanocrystallites growth of plasma-treated Cu sheets</w:t>
      </w:r>
      <w:r w:rsidR="000D1523">
        <w:rPr>
          <w:i/>
          <w:sz w:val="20"/>
          <w:szCs w:val="20"/>
          <w:u w:val="single"/>
          <w:lang w:eastAsia="sr-Latn-CS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>IOP CONFERENCE SERIES MATERIALS SC</w:t>
      </w:r>
      <w:r w:rsidR="00D3117A" w:rsidRPr="006A35E5">
        <w:rPr>
          <w:b/>
          <w:i/>
          <w:sz w:val="20"/>
          <w:szCs w:val="20"/>
          <w:lang w:eastAsia="sr-Latn-CS"/>
        </w:rPr>
        <w:t>IENCE AND ENGINEERING 429:01208, 2018,</w:t>
      </w:r>
      <w:r w:rsidR="000D1523">
        <w:rPr>
          <w:i/>
          <w:sz w:val="20"/>
          <w:szCs w:val="20"/>
          <w:u w:val="single"/>
          <w:lang w:eastAsia="sr-Latn-CS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>DOI: 10.1088/1757-899X/429/1/012085</w:t>
      </w:r>
    </w:p>
    <w:p w14:paraId="353C4EE2" w14:textId="77777777" w:rsidR="005967F2" w:rsidRPr="006A35E5" w:rsidRDefault="005967F2" w:rsidP="005967F2">
      <w:pPr>
        <w:rPr>
          <w:i/>
          <w:sz w:val="20"/>
          <w:szCs w:val="20"/>
          <w:lang w:val="en" w:eastAsia="sr-Latn-CS"/>
        </w:rPr>
      </w:pPr>
    </w:p>
    <w:p w14:paraId="65AAF510" w14:textId="77777777" w:rsidR="002E3E1A" w:rsidRPr="006A35E5" w:rsidRDefault="002E3E1A" w:rsidP="002E3E1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Piñon-Castillo, HA; Castellanos,LNM; Chamorro, RM...&amp;</w:t>
      </w:r>
      <w:r w:rsidRPr="006A35E5">
        <w:rPr>
          <w:sz w:val="20"/>
          <w:szCs w:val="20"/>
        </w:rPr>
        <w:t xml:space="preserve"> </w:t>
      </w:r>
      <w:r w:rsidRPr="006A35E5">
        <w:rPr>
          <w:i/>
          <w:sz w:val="20"/>
          <w:szCs w:val="20"/>
          <w:lang w:eastAsia="sr-Latn-CS"/>
        </w:rPr>
        <w:t>Borunda, EO</w:t>
      </w:r>
    </w:p>
    <w:p w14:paraId="6A885328" w14:textId="77777777" w:rsidR="002E3E1A" w:rsidRPr="006A35E5" w:rsidRDefault="002E3E1A" w:rsidP="002E3E1A">
      <w:p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Nanoparticles as new therapeutic agents against Candida albicans</w:t>
      </w:r>
    </w:p>
    <w:p w14:paraId="0AEB1866" w14:textId="77777777" w:rsidR="002E3E1A" w:rsidRPr="006A35E5" w:rsidRDefault="002E3E1A" w:rsidP="002E3E1A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 xml:space="preserve">Chapter in: </w:t>
      </w:r>
      <w:r w:rsidRPr="006A35E5">
        <w:rPr>
          <w:b/>
          <w:i/>
          <w:sz w:val="20"/>
          <w:szCs w:val="20"/>
          <w:lang w:val="sr-Latn-RS" w:eastAsia="sr-Latn-CS"/>
        </w:rPr>
        <w:t>Candida albicans</w:t>
      </w:r>
      <w:r w:rsidRPr="006A35E5">
        <w:rPr>
          <w:b/>
          <w:i/>
          <w:sz w:val="20"/>
          <w:szCs w:val="20"/>
          <w:lang w:eastAsia="sr-Latn-CS"/>
        </w:rPr>
        <w:t xml:space="preserve">, IntechOpen, </w:t>
      </w:r>
      <w:r w:rsidR="008B4F8D" w:rsidRPr="006A35E5">
        <w:rPr>
          <w:b/>
          <w:i/>
          <w:sz w:val="20"/>
          <w:szCs w:val="20"/>
          <w:lang w:eastAsia="sr-Latn-CS"/>
        </w:rPr>
        <w:t xml:space="preserve">1-27, </w:t>
      </w:r>
      <w:r w:rsidRPr="006A35E5">
        <w:rPr>
          <w:b/>
          <w:i/>
          <w:sz w:val="20"/>
          <w:szCs w:val="20"/>
          <w:lang w:eastAsia="sr-Latn-CS"/>
        </w:rPr>
        <w:t>2018, https://cdn.intechopen.com/pdfs/63926.pdf</w:t>
      </w:r>
    </w:p>
    <w:p w14:paraId="7813C5FC" w14:textId="77777777" w:rsidR="002E3E1A" w:rsidRPr="006A35E5" w:rsidRDefault="002E3E1A" w:rsidP="002E3E1A">
      <w:pPr>
        <w:rPr>
          <w:i/>
          <w:sz w:val="20"/>
          <w:szCs w:val="20"/>
          <w:lang w:val="en" w:eastAsia="sr-Latn-CS"/>
        </w:rPr>
      </w:pPr>
    </w:p>
    <w:p w14:paraId="299F58F2" w14:textId="77777777" w:rsidR="00FB31E9" w:rsidRPr="006A35E5" w:rsidRDefault="00FB31E9" w:rsidP="00FB31E9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val="en" w:eastAsia="sr-Latn-CS"/>
        </w:rPr>
        <w:t>Thokala, N., Kealey, C., Kennedy;…. &amp; Farrell, J</w:t>
      </w:r>
    </w:p>
    <w:p w14:paraId="61241441" w14:textId="77777777" w:rsidR="00FB31E9" w:rsidRPr="006A35E5" w:rsidRDefault="00FB31E9" w:rsidP="00FB31E9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Comparative activity of silver based antimicrobial composites for urinary catheters</w:t>
      </w:r>
    </w:p>
    <w:p w14:paraId="4029E15F" w14:textId="77777777" w:rsidR="00FB31E9" w:rsidRPr="006A35E5" w:rsidRDefault="00FB31E9" w:rsidP="00FB31E9">
      <w:pPr>
        <w:rPr>
          <w:b/>
          <w:i/>
          <w:sz w:val="20"/>
          <w:szCs w:val="20"/>
          <w:lang w:val="en" w:eastAsia="sr-Latn-CS"/>
        </w:rPr>
      </w:pPr>
      <w:r w:rsidRPr="006A35E5">
        <w:rPr>
          <w:b/>
          <w:i/>
          <w:sz w:val="20"/>
          <w:szCs w:val="20"/>
          <w:lang w:val="en" w:eastAsia="sr-Latn-CS"/>
        </w:rPr>
        <w:t>INTERNATIONAL JOURNAL OF ANTIMICROBIAL AGENTS, 2018, DOI: 10.1016/j.ijantimicag.2018.03.015</w:t>
      </w:r>
    </w:p>
    <w:p w14:paraId="21B7D899" w14:textId="77777777" w:rsidR="00FB31E9" w:rsidRPr="006A35E5" w:rsidRDefault="00FB31E9" w:rsidP="00FB31E9">
      <w:pPr>
        <w:rPr>
          <w:i/>
          <w:sz w:val="20"/>
          <w:szCs w:val="20"/>
          <w:lang w:val="en" w:eastAsia="sr-Latn-CS"/>
        </w:rPr>
      </w:pPr>
    </w:p>
    <w:p w14:paraId="24FD2C51" w14:textId="77777777" w:rsidR="009C35CB" w:rsidRPr="006A35E5" w:rsidRDefault="009C35CB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Watson, JD</w:t>
      </w:r>
    </w:p>
    <w:p w14:paraId="1F99E4E3" w14:textId="77777777" w:rsidR="009C35CB" w:rsidRPr="006A35E5" w:rsidRDefault="009C35CB" w:rsidP="009C35CB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Bacterial Growth in the Presence of Metal Ions and the Quorum Sensing Molecule, AIP (Auto Inducing Peptide)</w:t>
      </w:r>
    </w:p>
    <w:p w14:paraId="6DEE9A8D" w14:textId="7803068C" w:rsidR="009C35CB" w:rsidRPr="007A038F" w:rsidRDefault="009C35CB" w:rsidP="009C35CB">
      <w:pPr>
        <w:rPr>
          <w:b/>
          <w:i/>
          <w:sz w:val="18"/>
          <w:szCs w:val="18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 xml:space="preserve">WORCESTER POLYTECHNIC INSTITUTE, 2018, </w:t>
      </w:r>
      <w:r w:rsidRPr="007A038F">
        <w:rPr>
          <w:b/>
          <w:i/>
          <w:sz w:val="18"/>
          <w:szCs w:val="18"/>
          <w:lang w:eastAsia="sr-Latn-CS"/>
        </w:rPr>
        <w:t>https://web.wpi.edu/Pubs/E-project/Available/E-project-060118</w:t>
      </w:r>
      <w:r w:rsidR="007A038F" w:rsidRPr="007A038F">
        <w:rPr>
          <w:b/>
          <w:i/>
          <w:sz w:val="18"/>
          <w:szCs w:val="18"/>
          <w:lang w:eastAsia="sr-Latn-CS"/>
        </w:rPr>
        <w:t>-</w:t>
      </w:r>
      <w:r w:rsidRPr="007A038F">
        <w:rPr>
          <w:b/>
          <w:i/>
          <w:sz w:val="18"/>
          <w:szCs w:val="18"/>
          <w:lang w:eastAsia="sr-Latn-CS"/>
        </w:rPr>
        <w:t>154619/unrestricted/Bacterial_Growth_in_the_Presence_of_Metal_Ions_and_the_Quorum_Sensing_Molecule,_AIP.pdf</w:t>
      </w:r>
    </w:p>
    <w:p w14:paraId="75ABF500" w14:textId="77777777" w:rsidR="009C35CB" w:rsidRPr="006A35E5" w:rsidRDefault="009C35CB" w:rsidP="009C35CB">
      <w:pPr>
        <w:rPr>
          <w:i/>
          <w:sz w:val="20"/>
          <w:szCs w:val="20"/>
          <w:lang w:val="en" w:eastAsia="sr-Latn-CS"/>
        </w:rPr>
      </w:pPr>
    </w:p>
    <w:p w14:paraId="60E302D9" w14:textId="77777777" w:rsidR="00512F57" w:rsidRPr="006A35E5" w:rsidRDefault="00512F57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>Flores-Rojas, GG; López-Saucedo, F; Bucio, E</w:t>
      </w:r>
    </w:p>
    <w:p w14:paraId="7FF136CA" w14:textId="77777777" w:rsidR="00512F57" w:rsidRPr="006A35E5" w:rsidRDefault="00512F57" w:rsidP="00512F57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Gamma-irradiation applied in the synthesis of metallic and organic nanoparticles: A short review. </w:t>
      </w:r>
    </w:p>
    <w:p w14:paraId="63CFDC2A" w14:textId="77777777" w:rsidR="00512F57" w:rsidRPr="006A35E5" w:rsidRDefault="00512F57" w:rsidP="00512F57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RADIATION PHYSICS AND CHEMISTRY</w:t>
      </w:r>
      <w:r w:rsidRPr="006A35E5">
        <w:rPr>
          <w:b/>
          <w:i/>
          <w:sz w:val="20"/>
          <w:szCs w:val="20"/>
          <w:lang w:eastAsia="sr-Latn-CS"/>
        </w:rPr>
        <w:t>, 2018, https://doi.org/10.1016/j.radphyschem.2018.08.011</w:t>
      </w:r>
    </w:p>
    <w:p w14:paraId="383E2FF8" w14:textId="77777777" w:rsidR="00512F57" w:rsidRPr="006A35E5" w:rsidRDefault="00512F57" w:rsidP="00512F57">
      <w:pPr>
        <w:rPr>
          <w:b/>
          <w:i/>
          <w:sz w:val="20"/>
          <w:szCs w:val="20"/>
          <w:lang w:val="en" w:eastAsia="sr-Latn-CS"/>
        </w:rPr>
      </w:pPr>
    </w:p>
    <w:p w14:paraId="44C30879" w14:textId="77777777" w:rsidR="00276CEF" w:rsidRPr="006A35E5" w:rsidRDefault="00276CEF" w:rsidP="00276CEF">
      <w:pPr>
        <w:pStyle w:val="ListParagraph"/>
        <w:numPr>
          <w:ilvl w:val="0"/>
          <w:numId w:val="1"/>
        </w:numPr>
        <w:rPr>
          <w:i/>
          <w:sz w:val="20"/>
          <w:szCs w:val="20"/>
          <w:lang w:val="en"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Musa, A; Ahmad, MB; Hussein, MZ; Saiman, MI; Sani, HA </w:t>
      </w:r>
    </w:p>
    <w:p w14:paraId="0928D976" w14:textId="77777777" w:rsidR="00276CEF" w:rsidRPr="006A35E5" w:rsidRDefault="00276CEF" w:rsidP="00276CEF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Preparation, characterization and catalytic activity of biomaterial-supported copper nanoparticles</w:t>
      </w:r>
    </w:p>
    <w:p w14:paraId="7F2B2CA0" w14:textId="77777777" w:rsidR="00276CEF" w:rsidRPr="006A35E5" w:rsidRDefault="00276CEF" w:rsidP="00276CEF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RESEARCH ON CHEMICAL INTER</w:t>
      </w:r>
      <w:r w:rsidR="00261244" w:rsidRPr="006A35E5">
        <w:rPr>
          <w:b/>
          <w:i/>
          <w:sz w:val="20"/>
          <w:szCs w:val="20"/>
          <w:lang w:eastAsia="sr-Latn-CS"/>
        </w:rPr>
        <w:t>MEDIATES,</w:t>
      </w:r>
      <w:r w:rsidRPr="006A35E5">
        <w:rPr>
          <w:b/>
          <w:i/>
          <w:sz w:val="20"/>
          <w:szCs w:val="20"/>
          <w:lang w:eastAsia="sr-Latn-CS"/>
        </w:rPr>
        <w:t xml:space="preserve"> 43(2): 801–815 2017</w:t>
      </w:r>
    </w:p>
    <w:p w14:paraId="365BEF23" w14:textId="77777777" w:rsidR="00276CEF" w:rsidRPr="006A35E5" w:rsidRDefault="00276CEF" w:rsidP="00276CEF">
      <w:pPr>
        <w:rPr>
          <w:i/>
          <w:sz w:val="20"/>
          <w:szCs w:val="20"/>
          <w:lang w:val="sr-Latn-RS" w:eastAsia="sr-Latn-CS"/>
        </w:rPr>
      </w:pPr>
    </w:p>
    <w:p w14:paraId="7FF1D2AD" w14:textId="77777777" w:rsidR="00276CEF" w:rsidRPr="006A35E5" w:rsidRDefault="00276CEF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Thokala, N., Kealey, C., Kennedy, J., Brady, D. B., &amp; Farrell, J</w:t>
      </w:r>
    </w:p>
    <w:p w14:paraId="7B2C2331" w14:textId="77777777" w:rsidR="00276CEF" w:rsidRPr="006A35E5" w:rsidRDefault="00276CEF" w:rsidP="00276CEF">
      <w:p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Characterisation of polyamide 11/copper antimicrobial composites for medical device applications</w:t>
      </w:r>
      <w:r w:rsidRPr="006A35E5">
        <w:rPr>
          <w:i/>
          <w:sz w:val="20"/>
          <w:szCs w:val="20"/>
          <w:lang w:eastAsia="sr-Latn-CS"/>
        </w:rPr>
        <w:t>. </w:t>
      </w:r>
    </w:p>
    <w:p w14:paraId="674F01D0" w14:textId="77777777" w:rsidR="00276CEF" w:rsidRPr="006A35E5" w:rsidRDefault="00276CEF" w:rsidP="00276CEF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MATERIALS SCIENCE AND ENGINEERING: C</w:t>
      </w:r>
      <w:r w:rsidRPr="006A35E5">
        <w:rPr>
          <w:b/>
          <w:i/>
          <w:sz w:val="20"/>
          <w:szCs w:val="20"/>
          <w:lang w:eastAsia="sr-Latn-CS"/>
        </w:rPr>
        <w:t>, 2017,</w:t>
      </w:r>
      <w:r w:rsidRPr="006A35E5">
        <w:rPr>
          <w:b/>
          <w:sz w:val="20"/>
          <w:szCs w:val="20"/>
        </w:rPr>
        <w:t xml:space="preserve"> </w:t>
      </w:r>
      <w:hyperlink r:id="rId1302" w:tgtFrame="doili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eastAsia="sr-Latn-CS"/>
          </w:rPr>
          <w:t>http://dx.doi.org/10.1016/j.msec.2017.03.149</w:t>
        </w:r>
      </w:hyperlink>
    </w:p>
    <w:p w14:paraId="5D0581DF" w14:textId="77777777" w:rsidR="00276CEF" w:rsidRPr="006A35E5" w:rsidRDefault="00276CEF" w:rsidP="00276CEF">
      <w:pPr>
        <w:rPr>
          <w:i/>
          <w:sz w:val="20"/>
          <w:szCs w:val="20"/>
          <w:lang w:val="sr-Latn-RS" w:eastAsia="sr-Latn-CS"/>
        </w:rPr>
      </w:pPr>
    </w:p>
    <w:p w14:paraId="375424C6" w14:textId="77777777" w:rsidR="009072B6" w:rsidRPr="006A35E5" w:rsidRDefault="00EB0D4A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iCs/>
          <w:sz w:val="20"/>
          <w:szCs w:val="20"/>
          <w:lang w:eastAsia="sr-Latn-CS"/>
        </w:rPr>
        <w:t>A</w:t>
      </w:r>
      <w:r w:rsidR="009072B6" w:rsidRPr="006A35E5">
        <w:rPr>
          <w:i/>
          <w:iCs/>
          <w:sz w:val="20"/>
          <w:szCs w:val="20"/>
          <w:lang w:eastAsia="sr-Latn-CS"/>
        </w:rPr>
        <w:t>lipour</w:t>
      </w:r>
      <w:r w:rsidRPr="006A35E5">
        <w:rPr>
          <w:i/>
          <w:iCs/>
          <w:sz w:val="20"/>
          <w:szCs w:val="20"/>
          <w:lang w:eastAsia="sr-Latn-CS"/>
        </w:rPr>
        <w:t>, B</w:t>
      </w:r>
    </w:p>
    <w:p w14:paraId="321394D3" w14:textId="77777777" w:rsidR="009072B6" w:rsidRPr="006A35E5" w:rsidRDefault="009072B6" w:rsidP="009072B6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Cytotoxicity Assessment of Copper Nanoparticles (40nm) on the Human Umbilical Vein Endothelial Cells Viability.</w:t>
      </w:r>
    </w:p>
    <w:p w14:paraId="344134C6" w14:textId="77777777" w:rsidR="009072B6" w:rsidRPr="006A35E5" w:rsidRDefault="009072B6" w:rsidP="009072B6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ARAK MEDICAL UNIVERSITY JOURNAL,</w:t>
      </w:r>
      <w:r w:rsidR="00EB0D4A" w:rsidRPr="006A35E5">
        <w:rPr>
          <w:b/>
          <w:i/>
          <w:sz w:val="20"/>
          <w:szCs w:val="20"/>
          <w:lang w:eastAsia="sr-Latn-CS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>20(1) :96-106 2017</w:t>
      </w:r>
    </w:p>
    <w:p w14:paraId="44926CC4" w14:textId="77777777" w:rsidR="009072B6" w:rsidRPr="006A35E5" w:rsidRDefault="009072B6" w:rsidP="009072B6">
      <w:pPr>
        <w:pStyle w:val="ListParagraph"/>
        <w:ind w:left="360"/>
        <w:rPr>
          <w:i/>
          <w:sz w:val="20"/>
          <w:szCs w:val="20"/>
          <w:lang w:val="sr-Latn-RS" w:eastAsia="sr-Latn-CS"/>
        </w:rPr>
      </w:pPr>
    </w:p>
    <w:p w14:paraId="40637711" w14:textId="77777777" w:rsidR="00880EEB" w:rsidRPr="006A35E5" w:rsidRDefault="00880EEB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Li, Y; Yang, D; Cui, J</w:t>
      </w:r>
    </w:p>
    <w:p w14:paraId="7CF6BC8E" w14:textId="45731E91" w:rsidR="00880EEB" w:rsidRPr="007A038F" w:rsidRDefault="00880EEB" w:rsidP="00880EEB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Graphene oxide loaded with copper oxide nanoparticles as an antibacterial agent against Pseudomonas syringae pv. tomato. </w:t>
      </w:r>
      <w:r w:rsidRPr="006A35E5">
        <w:rPr>
          <w:b/>
          <w:i/>
          <w:iCs/>
          <w:sz w:val="20"/>
          <w:szCs w:val="20"/>
          <w:lang w:val="sr-Latn-RS" w:eastAsia="sr-Latn-CS"/>
        </w:rPr>
        <w:t xml:space="preserve">RSC ADVANCES, </w:t>
      </w:r>
      <w:r w:rsidRPr="006A35E5">
        <w:rPr>
          <w:b/>
          <w:i/>
          <w:iCs/>
          <w:sz w:val="20"/>
          <w:szCs w:val="20"/>
          <w:lang w:eastAsia="sr-Latn-CS"/>
        </w:rPr>
        <w:t xml:space="preserve">(62): 38853-38860 </w:t>
      </w:r>
      <w:r w:rsidRPr="006A35E5">
        <w:rPr>
          <w:b/>
          <w:i/>
          <w:iCs/>
          <w:sz w:val="20"/>
          <w:szCs w:val="20"/>
          <w:lang w:val="sr-Latn-RS" w:eastAsia="sr-Latn-CS"/>
        </w:rPr>
        <w:t>2017</w:t>
      </w:r>
    </w:p>
    <w:p w14:paraId="20AC924B" w14:textId="77777777" w:rsidR="00880EEB" w:rsidRPr="006A35E5" w:rsidRDefault="00880EEB" w:rsidP="00880EEB">
      <w:pPr>
        <w:rPr>
          <w:i/>
          <w:sz w:val="20"/>
          <w:szCs w:val="20"/>
          <w:lang w:val="sr-Latn-RS" w:eastAsia="sr-Latn-CS"/>
        </w:rPr>
      </w:pPr>
    </w:p>
    <w:p w14:paraId="177500B8" w14:textId="77777777" w:rsidR="001546A5" w:rsidRPr="006A35E5" w:rsidRDefault="000A5AF3" w:rsidP="004A215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Haleem, </w:t>
      </w:r>
      <w:r w:rsidR="001546A5" w:rsidRPr="006A35E5">
        <w:rPr>
          <w:i/>
          <w:sz w:val="20"/>
          <w:szCs w:val="20"/>
          <w:lang w:eastAsia="sr-Latn-CS"/>
        </w:rPr>
        <w:t>AM;</w:t>
      </w:r>
      <w:r w:rsidRPr="006A35E5">
        <w:rPr>
          <w:i/>
          <w:sz w:val="20"/>
          <w:szCs w:val="20"/>
          <w:lang w:eastAsia="sr-Latn-CS"/>
        </w:rPr>
        <w:t xml:space="preserve"> Kad</w:t>
      </w:r>
      <w:r w:rsidR="001546A5" w:rsidRPr="006A35E5">
        <w:rPr>
          <w:i/>
          <w:sz w:val="20"/>
          <w:szCs w:val="20"/>
          <w:lang w:eastAsia="sr-Latn-CS"/>
        </w:rPr>
        <w:t>him, A; Abbas, RH</w:t>
      </w:r>
    </w:p>
    <w:p w14:paraId="40D01462" w14:textId="48AAEC67" w:rsidR="000A5AF3" w:rsidRPr="007A038F" w:rsidRDefault="000A5AF3" w:rsidP="001546A5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Antibacterial activity of copper oxide nanoparticles against Escherichia coli ATCC 25922 and Staphylococcus aureus ATCC 25923. </w:t>
      </w:r>
      <w:r w:rsidR="001546A5" w:rsidRPr="006A35E5">
        <w:rPr>
          <w:b/>
          <w:i/>
          <w:iCs/>
          <w:sz w:val="20"/>
          <w:szCs w:val="20"/>
          <w:lang w:eastAsia="sr-Latn-CS"/>
        </w:rPr>
        <w:t>ADVANCES IN NATURAL AND APPLIED SCIENCES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11</w:t>
      </w:r>
      <w:r w:rsidR="001546A5" w:rsidRPr="006A35E5">
        <w:rPr>
          <w:b/>
          <w:i/>
          <w:sz w:val="20"/>
          <w:szCs w:val="20"/>
          <w:lang w:eastAsia="sr-Latn-CS"/>
        </w:rPr>
        <w:t>(3): 1-6 2017</w:t>
      </w:r>
    </w:p>
    <w:p w14:paraId="09AAB983" w14:textId="77777777" w:rsidR="001546A5" w:rsidRPr="006A35E5" w:rsidRDefault="001546A5" w:rsidP="001546A5">
      <w:pPr>
        <w:rPr>
          <w:i/>
          <w:sz w:val="20"/>
          <w:szCs w:val="20"/>
          <w:lang w:val="sr-Latn-RS" w:eastAsia="sr-Latn-CS"/>
        </w:rPr>
      </w:pPr>
    </w:p>
    <w:p w14:paraId="759B9C1F" w14:textId="2901CF1C" w:rsidR="004A2150" w:rsidRPr="006A35E5" w:rsidRDefault="004A2150" w:rsidP="004A215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Li, M; Gao, L; Schlaich, C; Zhang, J;</w:t>
      </w:r>
      <w:r w:rsidR="007A038F">
        <w:rPr>
          <w:i/>
          <w:sz w:val="20"/>
          <w:szCs w:val="20"/>
          <w:lang w:eastAsia="sr-Latn-CS"/>
        </w:rPr>
        <w:t>…</w:t>
      </w:r>
      <w:r w:rsidR="007A038F">
        <w:rPr>
          <w:i/>
          <w:sz w:val="20"/>
          <w:szCs w:val="20"/>
          <w:lang w:val="sr-Latn-RS" w:eastAsia="sr-Latn-CS"/>
        </w:rPr>
        <w:t>&amp;</w:t>
      </w:r>
      <w:r w:rsidRPr="006A35E5">
        <w:rPr>
          <w:i/>
          <w:sz w:val="20"/>
          <w:szCs w:val="20"/>
          <w:lang w:eastAsia="sr-Latn-CS"/>
        </w:rPr>
        <w:t>Ma, N</w:t>
      </w:r>
    </w:p>
    <w:p w14:paraId="4B80FB30" w14:textId="77777777" w:rsidR="000D1523" w:rsidRDefault="004A2150" w:rsidP="004A2150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Construction of functional coating with durable and broad-spectrum antibacterial potential based on mussel-inspired dendritic polyglycerol and in-situ-formed copper nanoparticles. </w:t>
      </w:r>
    </w:p>
    <w:p w14:paraId="29DB30F3" w14:textId="75B8BEEA" w:rsidR="004A2150" w:rsidRPr="000D1523" w:rsidRDefault="004A2150" w:rsidP="004A2150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ACS APPLIED MATERIALS &amp; INTERFACES</w:t>
      </w:r>
      <w:r w:rsidRPr="006A35E5">
        <w:rPr>
          <w:b/>
          <w:i/>
          <w:sz w:val="20"/>
          <w:szCs w:val="20"/>
          <w:lang w:eastAsia="sr-Latn-CS"/>
        </w:rPr>
        <w:t xml:space="preserve">, </w:t>
      </w:r>
      <w:r w:rsidR="001546A5" w:rsidRPr="006A35E5">
        <w:rPr>
          <w:b/>
          <w:i/>
          <w:iCs/>
          <w:sz w:val="20"/>
          <w:szCs w:val="20"/>
          <w:lang w:eastAsia="sr-Latn-CS"/>
        </w:rPr>
        <w:t>9</w:t>
      </w:r>
      <w:r w:rsidR="001546A5" w:rsidRPr="006A35E5">
        <w:rPr>
          <w:b/>
          <w:i/>
          <w:sz w:val="20"/>
          <w:szCs w:val="20"/>
          <w:lang w:eastAsia="sr-Latn-CS"/>
        </w:rPr>
        <w:t xml:space="preserve">(40): 35411-35418 </w:t>
      </w:r>
      <w:r w:rsidRPr="006A35E5">
        <w:rPr>
          <w:b/>
          <w:i/>
          <w:sz w:val="20"/>
          <w:szCs w:val="20"/>
          <w:lang w:eastAsia="sr-Latn-CS"/>
        </w:rPr>
        <w:t>2017</w:t>
      </w:r>
    </w:p>
    <w:p w14:paraId="58F196BE" w14:textId="77777777" w:rsidR="004A2150" w:rsidRPr="006A35E5" w:rsidRDefault="004A2150" w:rsidP="004A2150">
      <w:pPr>
        <w:rPr>
          <w:b/>
          <w:i/>
          <w:sz w:val="20"/>
          <w:szCs w:val="20"/>
          <w:lang w:val="sr-Latn-RS" w:eastAsia="sr-Latn-CS"/>
        </w:rPr>
      </w:pPr>
    </w:p>
    <w:p w14:paraId="4730E744" w14:textId="77777777" w:rsidR="00E25AD5" w:rsidRPr="006A35E5" w:rsidRDefault="005A7CBE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Karimov EK; Karimov, OK</w:t>
      </w:r>
      <w:r w:rsidR="00E25AD5" w:rsidRPr="006A35E5">
        <w:rPr>
          <w:i/>
          <w:sz w:val="20"/>
          <w:szCs w:val="20"/>
          <w:lang w:eastAsia="sr-Latn-CS"/>
        </w:rPr>
        <w:t>; Movsumzade EM; Boev EV</w:t>
      </w:r>
    </w:p>
    <w:p w14:paraId="3A24F94A" w14:textId="77777777" w:rsidR="00E25AD5" w:rsidRPr="006A35E5" w:rsidRDefault="00E25AD5" w:rsidP="00E25AD5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 xml:space="preserve">The influence of metal nanoparticles on the mechanical properties of composite materials. </w:t>
      </w:r>
    </w:p>
    <w:p w14:paraId="377C60B4" w14:textId="77777777" w:rsidR="00E25AD5" w:rsidRPr="006A35E5" w:rsidRDefault="00E25AD5" w:rsidP="00E25AD5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 xml:space="preserve">Nanotehnologii v stroitel’stve ( Nanotechnologies in Construction) 9( 4): 22-47 2017, DOI: dx.doi.org/10.15828/2075-8545-2017-9-4-22-47.  </w:t>
      </w:r>
    </w:p>
    <w:p w14:paraId="3996A48B" w14:textId="77777777" w:rsidR="00E25AD5" w:rsidRPr="006A35E5" w:rsidRDefault="00E25AD5" w:rsidP="00E25AD5">
      <w:pPr>
        <w:rPr>
          <w:b/>
          <w:i/>
          <w:sz w:val="20"/>
          <w:szCs w:val="20"/>
          <w:lang w:val="sr-Latn-RS" w:eastAsia="sr-Latn-CS"/>
        </w:rPr>
      </w:pPr>
    </w:p>
    <w:p w14:paraId="63334974" w14:textId="77777777" w:rsidR="00A2652E" w:rsidRPr="006A35E5" w:rsidRDefault="00A2652E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Nasir, M; Ansharullah, RA</w:t>
      </w:r>
    </w:p>
    <w:p w14:paraId="4195C2A1" w14:textId="77777777" w:rsidR="00A2652E" w:rsidRPr="006A35E5" w:rsidRDefault="00A2652E" w:rsidP="00A2652E">
      <w:pPr>
        <w:rPr>
          <w:i/>
          <w:sz w:val="20"/>
          <w:szCs w:val="20"/>
          <w:lang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 </w:t>
      </w:r>
      <w:r w:rsidRPr="006A35E5">
        <w:rPr>
          <w:i/>
          <w:sz w:val="20"/>
          <w:szCs w:val="20"/>
          <w:u w:val="single"/>
          <w:lang w:eastAsia="sr-Latn-CS"/>
        </w:rPr>
        <w:t>Synthesis of copper acetate/polyvinyl alcohol nanofiber composite by electrospinning</w:t>
      </w:r>
      <w:r w:rsidRPr="006A35E5">
        <w:rPr>
          <w:i/>
          <w:sz w:val="20"/>
          <w:szCs w:val="20"/>
          <w:lang w:eastAsia="sr-Latn-CS"/>
        </w:rPr>
        <w:t xml:space="preserve">. </w:t>
      </w:r>
    </w:p>
    <w:p w14:paraId="29586C03" w14:textId="77777777" w:rsidR="00A2652E" w:rsidRPr="006A35E5" w:rsidRDefault="00A2652E" w:rsidP="00A2652E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In </w:t>
      </w:r>
      <w:r w:rsidRPr="006A35E5">
        <w:rPr>
          <w:b/>
          <w:i/>
          <w:iCs/>
          <w:sz w:val="20"/>
          <w:szCs w:val="20"/>
          <w:lang w:eastAsia="sr-Latn-CS"/>
        </w:rPr>
        <w:t>Nanomaterials: Application &amp; Properties (NAP),</w:t>
      </w:r>
      <w:r w:rsidRPr="006A35E5">
        <w:rPr>
          <w:b/>
          <w:i/>
          <w:sz w:val="20"/>
          <w:szCs w:val="20"/>
          <w:lang w:eastAsia="sr-Latn-CS"/>
        </w:rPr>
        <w:t> p. 03NNSA15-1-03NNSA15-4 2017</w:t>
      </w:r>
    </w:p>
    <w:p w14:paraId="40347A8B" w14:textId="77777777" w:rsidR="00A2652E" w:rsidRPr="006A35E5" w:rsidRDefault="00A2652E" w:rsidP="00A2652E">
      <w:pPr>
        <w:rPr>
          <w:i/>
          <w:sz w:val="20"/>
          <w:szCs w:val="20"/>
          <w:lang w:val="sr-Latn-RS" w:eastAsia="sr-Latn-CS"/>
        </w:rPr>
      </w:pPr>
    </w:p>
    <w:p w14:paraId="384DFCF7" w14:textId="77777777" w:rsidR="003E7420" w:rsidRPr="006A35E5" w:rsidRDefault="003E7420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Paredes Huanio Reátegui Pinedo, NM</w:t>
      </w:r>
    </w:p>
    <w:p w14:paraId="2D1BB152" w14:textId="7CC91155" w:rsidR="003E7420" w:rsidRPr="007A038F" w:rsidRDefault="003E7420" w:rsidP="003E7420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 xml:space="preserve">Capacitación empresarial y su incidencia en la Gestión Administrativa de la Empresa American Metal SAC del Distrito de Calleria-Pucallpa, </w:t>
      </w:r>
      <w:r w:rsidRPr="006A35E5">
        <w:rPr>
          <w:b/>
          <w:i/>
          <w:sz w:val="20"/>
          <w:szCs w:val="20"/>
          <w:lang w:eastAsia="sr-Latn-CS"/>
        </w:rPr>
        <w:t>Dissertation, FACULTAD DE CIENCIAS CONTABLES Y ADMINISTRATIVAS Pucallpa, Peru, 2017</w:t>
      </w:r>
      <w:r w:rsidR="00E97A69" w:rsidRPr="006A35E5">
        <w:rPr>
          <w:b/>
          <w:i/>
          <w:sz w:val="20"/>
          <w:szCs w:val="20"/>
          <w:lang w:eastAsia="sr-Latn-CS"/>
        </w:rPr>
        <w:t xml:space="preserve">, </w:t>
      </w:r>
      <w:r w:rsidR="00E97A69" w:rsidRPr="006A35E5">
        <w:rPr>
          <w:b/>
          <w:bCs/>
          <w:i/>
          <w:sz w:val="20"/>
          <w:szCs w:val="20"/>
          <w:lang w:eastAsia="sr-Latn-CS"/>
        </w:rPr>
        <w:t>URI:</w:t>
      </w:r>
      <w:r w:rsidR="00E97A69" w:rsidRPr="006A35E5">
        <w:rPr>
          <w:b/>
          <w:i/>
          <w:sz w:val="20"/>
          <w:szCs w:val="20"/>
          <w:lang w:eastAsia="sr-Latn-CS"/>
        </w:rPr>
        <w:t> </w:t>
      </w:r>
      <w:hyperlink r:id="rId1303" w:history="1">
        <w:r w:rsidR="00E97A69" w:rsidRPr="006A35E5">
          <w:rPr>
            <w:rStyle w:val="Hyperlink"/>
            <w:b/>
            <w:i/>
            <w:color w:val="auto"/>
            <w:sz w:val="20"/>
            <w:szCs w:val="20"/>
            <w:u w:val="none"/>
            <w:lang w:eastAsia="sr-Latn-CS"/>
          </w:rPr>
          <w:t>http://repositorio.upp.edu.pe/handle/UPP/90</w:t>
        </w:r>
      </w:hyperlink>
    </w:p>
    <w:p w14:paraId="1A6E5428" w14:textId="77777777" w:rsidR="003E7420" w:rsidRPr="006A35E5" w:rsidRDefault="003E7420" w:rsidP="003E7420">
      <w:pPr>
        <w:rPr>
          <w:i/>
          <w:sz w:val="20"/>
          <w:szCs w:val="20"/>
          <w:lang w:val="sr-Latn-RS" w:eastAsia="sr-Latn-CS"/>
        </w:rPr>
      </w:pPr>
    </w:p>
    <w:p w14:paraId="159F534F" w14:textId="77777777" w:rsidR="00E97A69" w:rsidRPr="006A35E5" w:rsidRDefault="00E97A69" w:rsidP="00E97A69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 w:eastAsia="sr-Latn-CS"/>
        </w:rPr>
      </w:pPr>
      <w:r w:rsidRPr="006A35E5">
        <w:rPr>
          <w:bCs/>
          <w:i/>
          <w:sz w:val="20"/>
          <w:szCs w:val="20"/>
          <w:lang w:val="sr-Latn-RS" w:eastAsia="sr-Latn-CS"/>
        </w:rPr>
        <w:t>Nájera Cabrales, Héctor Daniel</w:t>
      </w:r>
    </w:p>
    <w:p w14:paraId="1C4BA9D6" w14:textId="77777777" w:rsidR="00E97A69" w:rsidRPr="006A35E5" w:rsidRDefault="00E97A69" w:rsidP="00E97A69">
      <w:pPr>
        <w:rPr>
          <w:bCs/>
          <w:i/>
          <w:sz w:val="20"/>
          <w:szCs w:val="20"/>
          <w:u w:val="single"/>
          <w:lang w:val="sr-Latn-RS" w:eastAsia="sr-Latn-CS"/>
        </w:rPr>
      </w:pPr>
      <w:r w:rsidRPr="006A35E5">
        <w:rPr>
          <w:bCs/>
          <w:i/>
          <w:sz w:val="20"/>
          <w:szCs w:val="20"/>
          <w:u w:val="single"/>
          <w:lang w:val="sr-Latn-RS" w:eastAsia="sr-Latn-CS"/>
        </w:rPr>
        <w:t>Addition of copper nanoparticles to Al-Cu alloy for dental materials.</w:t>
      </w:r>
    </w:p>
    <w:p w14:paraId="1DBF29B2" w14:textId="77777777" w:rsidR="00E97A69" w:rsidRPr="006A35E5" w:rsidRDefault="00E97A69" w:rsidP="00E97A69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i/>
          <w:sz w:val="20"/>
          <w:szCs w:val="20"/>
          <w:lang w:eastAsia="sr-Latn-CS"/>
        </w:rPr>
        <w:t>Dissertation,National Polytechnic Institute, SEPI, ESIME Zacatenco, 2017,</w:t>
      </w:r>
      <w:r w:rsidRPr="006A35E5">
        <w:rPr>
          <w:b/>
          <w:i/>
          <w:sz w:val="20"/>
          <w:szCs w:val="20"/>
          <w:lang w:val="sr-Latn-RS" w:eastAsia="sr-Latn-CS"/>
        </w:rPr>
        <w:t xml:space="preserve"> URI: http://tesis.ipn.mx/handle/123456789/23781</w:t>
      </w:r>
    </w:p>
    <w:p w14:paraId="49AF58EC" w14:textId="77777777" w:rsidR="00E97A69" w:rsidRPr="006A35E5" w:rsidRDefault="00E97A69" w:rsidP="00E97A69">
      <w:pPr>
        <w:rPr>
          <w:b/>
          <w:i/>
          <w:sz w:val="20"/>
          <w:szCs w:val="20"/>
          <w:lang w:val="sr-Latn-RS" w:eastAsia="sr-Latn-CS"/>
        </w:rPr>
      </w:pPr>
    </w:p>
    <w:p w14:paraId="66F3259B" w14:textId="3398823C" w:rsidR="002601B8" w:rsidRPr="006A35E5" w:rsidRDefault="002601B8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Ramírez, TVJ; Villavicencio, L L F; Ortiz, NG; ... &amp;</w:t>
      </w:r>
      <w:r w:rsidR="00537D20" w:rsidRPr="006A35E5">
        <w:rPr>
          <w:i/>
          <w:sz w:val="20"/>
          <w:szCs w:val="20"/>
          <w:lang w:eastAsia="sr-Latn-CS"/>
        </w:rPr>
        <w:t xml:space="preserve"> Domínguez, JP</w:t>
      </w:r>
      <w:r w:rsidRPr="006A35E5">
        <w:rPr>
          <w:i/>
          <w:sz w:val="20"/>
          <w:szCs w:val="20"/>
          <w:lang w:eastAsia="sr-Latn-CS"/>
        </w:rPr>
        <w:t>C</w:t>
      </w:r>
    </w:p>
    <w:p w14:paraId="18F69D47" w14:textId="77777777" w:rsidR="002601B8" w:rsidRPr="006A35E5" w:rsidRDefault="002601B8" w:rsidP="002601B8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Susceptibilidad in vitro de pestalotiopsis spp. a nanoparticulas de cobre. </w:t>
      </w:r>
    </w:p>
    <w:p w14:paraId="47FC6AD5" w14:textId="77777777" w:rsidR="002601B8" w:rsidRPr="006A35E5" w:rsidRDefault="002601B8" w:rsidP="002601B8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JÓVENES EN LA CIENCIA</w:t>
      </w:r>
      <w:r w:rsidRPr="006A35E5">
        <w:rPr>
          <w:b/>
          <w:sz w:val="20"/>
          <w:szCs w:val="20"/>
        </w:rPr>
        <w:t xml:space="preserve"> (</w:t>
      </w:r>
      <w:r w:rsidRPr="006A35E5">
        <w:rPr>
          <w:b/>
          <w:i/>
          <w:iCs/>
          <w:sz w:val="20"/>
          <w:szCs w:val="20"/>
          <w:lang w:eastAsia="sr-Latn-CS"/>
        </w:rPr>
        <w:t>Quinto Encuentro de Jóvenes Investigadores)</w:t>
      </w:r>
      <w:r w:rsidRPr="006A35E5">
        <w:rPr>
          <w:b/>
          <w:i/>
          <w:sz w:val="20"/>
          <w:szCs w:val="20"/>
          <w:lang w:eastAsia="sr-Latn-CS"/>
        </w:rPr>
        <w:t>, </w:t>
      </w:r>
      <w:r w:rsidRPr="006A35E5">
        <w:rPr>
          <w:b/>
          <w:i/>
          <w:iCs/>
          <w:sz w:val="20"/>
          <w:szCs w:val="20"/>
          <w:lang w:eastAsia="sr-Latn-CS"/>
        </w:rPr>
        <w:t>3(2)</w:t>
      </w:r>
      <w:r w:rsidRPr="006A35E5">
        <w:rPr>
          <w:b/>
          <w:i/>
          <w:sz w:val="20"/>
          <w:szCs w:val="20"/>
          <w:lang w:eastAsia="sr-Latn-CS"/>
        </w:rPr>
        <w:t>: 362-367 2017</w:t>
      </w:r>
    </w:p>
    <w:p w14:paraId="399B5681" w14:textId="77777777" w:rsidR="002601B8" w:rsidRPr="006A35E5" w:rsidRDefault="002601B8" w:rsidP="002601B8">
      <w:pPr>
        <w:rPr>
          <w:b/>
          <w:i/>
          <w:sz w:val="20"/>
          <w:szCs w:val="20"/>
          <w:lang w:val="sr-Latn-RS" w:eastAsia="sr-Latn-CS"/>
        </w:rPr>
      </w:pPr>
    </w:p>
    <w:p w14:paraId="175266A3" w14:textId="77777777" w:rsidR="00D3117A" w:rsidRPr="006A35E5" w:rsidRDefault="00D3117A" w:rsidP="00D3117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Farashiani, M</w:t>
      </w:r>
    </w:p>
    <w:p w14:paraId="4F38318A" w14:textId="77777777" w:rsidR="00D3117A" w:rsidRPr="006A35E5" w:rsidRDefault="00D3117A" w:rsidP="00D3117A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Synthesis of copper / copper oxide nanoparticles by electrodeposition and photocatalytic property evaluation</w:t>
      </w:r>
    </w:p>
    <w:p w14:paraId="39D1490F" w14:textId="77777777" w:rsidR="00D3117A" w:rsidRPr="006A35E5" w:rsidRDefault="00D3117A" w:rsidP="00D3117A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MATERIALS ENGINEERING, CHEMICAL ENGINEERING AND INDUSTRIAL SAFETY, 1-6, 2017, https://www.researchgate.net/publication/329276239</w:t>
      </w:r>
    </w:p>
    <w:p w14:paraId="2CEC9AB1" w14:textId="77777777" w:rsidR="00D3117A" w:rsidRPr="006A35E5" w:rsidRDefault="00D3117A" w:rsidP="00D3117A">
      <w:pPr>
        <w:rPr>
          <w:i/>
          <w:sz w:val="20"/>
          <w:szCs w:val="20"/>
          <w:u w:val="single"/>
          <w:lang w:val="sr-Latn-RS" w:eastAsia="sr-Latn-CS"/>
        </w:rPr>
      </w:pPr>
    </w:p>
    <w:p w14:paraId="0BF754C4" w14:textId="77777777" w:rsidR="005027D2" w:rsidRPr="006A35E5" w:rsidRDefault="005027D2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Simeonidis, K; Mourdikoudis, S; Kaprara, E; Mitrakas, M; Polavarapu, L</w:t>
      </w:r>
    </w:p>
    <w:p w14:paraId="2A7B9C3A" w14:textId="77777777" w:rsidR="005027D2" w:rsidRPr="006A35E5" w:rsidRDefault="005027D2" w:rsidP="005027D2">
      <w:p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Inorganic engineered nanoparticles in drinking water treatment: A critical review</w:t>
      </w:r>
      <w:r w:rsidRPr="006A35E5">
        <w:rPr>
          <w:i/>
          <w:sz w:val="20"/>
          <w:szCs w:val="20"/>
          <w:lang w:val="sr-Latn-RS" w:eastAsia="sr-Latn-CS"/>
        </w:rPr>
        <w:t xml:space="preserve">. </w:t>
      </w:r>
    </w:p>
    <w:p w14:paraId="63251950" w14:textId="77777777" w:rsidR="005027D2" w:rsidRPr="006A35E5" w:rsidRDefault="005027D2" w:rsidP="005027D2">
      <w:pPr>
        <w:rPr>
          <w:b/>
          <w:i/>
          <w:iCs/>
          <w:sz w:val="20"/>
          <w:szCs w:val="20"/>
          <w:lang w:val="sr-Latn-RS" w:eastAsia="sr-Latn-CS"/>
        </w:rPr>
      </w:pPr>
      <w:r w:rsidRPr="006A35E5">
        <w:rPr>
          <w:b/>
          <w:i/>
          <w:iCs/>
          <w:sz w:val="20"/>
          <w:szCs w:val="20"/>
          <w:lang w:val="sr-Latn-RS" w:eastAsia="sr-Latn-CS"/>
        </w:rPr>
        <w:t xml:space="preserve">ENVIRONMENTAL SCIENCE: WATER RESEARCH &amp; TECHNOLOGY, </w:t>
      </w:r>
      <w:r w:rsidR="00B13CE8" w:rsidRPr="006A35E5">
        <w:rPr>
          <w:b/>
          <w:i/>
          <w:iCs/>
          <w:sz w:val="20"/>
          <w:szCs w:val="20"/>
          <w:lang w:val="sr-Latn-RS" w:eastAsia="sr-Latn-CS"/>
        </w:rPr>
        <w:t>2:43-70 2016</w:t>
      </w:r>
      <w:r w:rsidRPr="006A35E5">
        <w:rPr>
          <w:b/>
          <w:i/>
          <w:iCs/>
          <w:sz w:val="20"/>
          <w:szCs w:val="20"/>
          <w:lang w:val="sr-Latn-RS" w:eastAsia="sr-Latn-CS"/>
        </w:rPr>
        <w:t xml:space="preserve"> </w:t>
      </w:r>
    </w:p>
    <w:p w14:paraId="2148ED67" w14:textId="77777777" w:rsidR="00B13CE8" w:rsidRPr="006A35E5" w:rsidRDefault="00B13CE8" w:rsidP="00B13CE8">
      <w:pPr>
        <w:rPr>
          <w:b/>
          <w:i/>
          <w:sz w:val="20"/>
          <w:szCs w:val="20"/>
          <w:lang w:val="sr-Latn-RS" w:eastAsia="sr-Latn-CS"/>
        </w:rPr>
      </w:pPr>
    </w:p>
    <w:p w14:paraId="05C84C02" w14:textId="77777777" w:rsidR="006831D0" w:rsidRPr="006A35E5" w:rsidRDefault="006831D0" w:rsidP="006831D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Kumar, VV; Anthony, SP</w:t>
      </w:r>
    </w:p>
    <w:p w14:paraId="7018960E" w14:textId="77777777" w:rsidR="006831D0" w:rsidRPr="006A35E5" w:rsidRDefault="006831D0" w:rsidP="006831D0">
      <w:p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 xml:space="preserve">Antimicrobial studies of metal and metal oxide nanoparticles. </w:t>
      </w:r>
      <w:r w:rsidRPr="006A35E5">
        <w:rPr>
          <w:i/>
          <w:iCs/>
          <w:sz w:val="20"/>
          <w:szCs w:val="20"/>
          <w:u w:val="single"/>
          <w:lang w:val="sr-Latn-RS" w:eastAsia="sr-Latn-CS"/>
        </w:rPr>
        <w:t>Surface Chemistry of Nanobiomaterials</w:t>
      </w:r>
      <w:r w:rsidR="00F73E5A" w:rsidRPr="006A35E5">
        <w:rPr>
          <w:i/>
          <w:sz w:val="20"/>
          <w:szCs w:val="20"/>
          <w:lang w:val="sr-Latn-RS" w:eastAsia="sr-Latn-CS"/>
        </w:rPr>
        <w:t xml:space="preserve"> </w:t>
      </w:r>
    </w:p>
    <w:p w14:paraId="7A41932A" w14:textId="77777777" w:rsidR="006831D0" w:rsidRPr="006A35E5" w:rsidRDefault="006831D0" w:rsidP="006831D0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>Elsevier, Chapter in:</w:t>
      </w:r>
      <w:r w:rsidR="006503EC" w:rsidRPr="006A35E5">
        <w:rPr>
          <w:b/>
          <w:i/>
          <w:sz w:val="20"/>
          <w:szCs w:val="20"/>
          <w:lang w:val="sr-Latn-RS" w:eastAsia="sr-Latn-CS"/>
        </w:rPr>
        <w:t xml:space="preserve"> Surface Chemistry of Nanobiomaterials, Applications of nanobiomaterials; Volume 3, Chapter 9, p.265-300</w:t>
      </w:r>
      <w:r w:rsidR="009B243F" w:rsidRPr="006A35E5">
        <w:rPr>
          <w:b/>
          <w:i/>
          <w:sz w:val="20"/>
          <w:szCs w:val="20"/>
          <w:lang w:val="sr-Latn-RS" w:eastAsia="sr-Latn-CS"/>
        </w:rPr>
        <w:t>, 2016</w:t>
      </w:r>
      <w:r w:rsidR="006503EC" w:rsidRPr="006A35E5">
        <w:rPr>
          <w:b/>
          <w:i/>
          <w:sz w:val="20"/>
          <w:szCs w:val="20"/>
          <w:lang w:val="sr-Latn-RS" w:eastAsia="sr-Latn-CS"/>
        </w:rPr>
        <w:t xml:space="preserve"> </w:t>
      </w:r>
      <w:r w:rsidR="003103C0" w:rsidRPr="006A35E5">
        <w:rPr>
          <w:b/>
          <w:i/>
          <w:sz w:val="20"/>
          <w:szCs w:val="20"/>
          <w:lang w:eastAsia="sr-Latn-CS"/>
        </w:rPr>
        <w:t>DOI: http://dx. doi. org/10.1016/B978-0-323-42861-3.00009-1</w:t>
      </w:r>
    </w:p>
    <w:p w14:paraId="40B7AAAB" w14:textId="77777777" w:rsidR="006831D0" w:rsidRPr="006A35E5" w:rsidRDefault="006831D0" w:rsidP="006831D0">
      <w:pPr>
        <w:pStyle w:val="ListParagraph"/>
        <w:ind w:left="360"/>
        <w:rPr>
          <w:i/>
          <w:sz w:val="20"/>
          <w:szCs w:val="20"/>
          <w:lang w:val="sr-Latn-RS" w:eastAsia="sr-Latn-CS"/>
        </w:rPr>
      </w:pPr>
    </w:p>
    <w:p w14:paraId="611B3810" w14:textId="77777777" w:rsidR="00350015" w:rsidRPr="006A35E5" w:rsidRDefault="00350015" w:rsidP="0035001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Sharmila, G., Thirumarimurugan, M., &amp; Sivakumar, V. M</w:t>
      </w:r>
    </w:p>
    <w:p w14:paraId="53B7BCB5" w14:textId="521DC980" w:rsidR="00350015" w:rsidRPr="007A038F" w:rsidRDefault="00350015" w:rsidP="00350015">
      <w:p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Optical, catalytic and antibacterial properties of phytofabricated CuO nanoparticles using Tecoma castanifolia leaf extract</w:t>
      </w:r>
      <w:r w:rsidRPr="006A35E5">
        <w:rPr>
          <w:i/>
          <w:sz w:val="20"/>
          <w:szCs w:val="20"/>
          <w:lang w:val="sr-Latn-RS" w:eastAsia="sr-Latn-CS"/>
        </w:rPr>
        <w:t xml:space="preserve">. </w:t>
      </w:r>
      <w:r w:rsidRPr="006A35E5">
        <w:rPr>
          <w:b/>
          <w:i/>
          <w:iCs/>
          <w:sz w:val="20"/>
          <w:szCs w:val="20"/>
          <w:lang w:val="sr-Latn-RS" w:eastAsia="sr-Latn-CS"/>
        </w:rPr>
        <w:t>OPTIK-INTERNATIONAL JOURNAL FOR LIGHT AND ELECTRON OPTICS,</w:t>
      </w:r>
      <w:r w:rsidRPr="006A35E5">
        <w:rPr>
          <w:b/>
          <w:i/>
          <w:sz w:val="20"/>
          <w:szCs w:val="20"/>
          <w:lang w:val="sr-Latn-RS" w:eastAsia="sr-Latn-CS"/>
        </w:rPr>
        <w:t xml:space="preserve"> </w:t>
      </w:r>
      <w:r w:rsidRPr="006A35E5">
        <w:rPr>
          <w:b/>
          <w:i/>
          <w:iCs/>
          <w:sz w:val="20"/>
          <w:szCs w:val="20"/>
          <w:lang w:val="sr-Latn-RS" w:eastAsia="sr-Latn-CS"/>
        </w:rPr>
        <w:t>127</w:t>
      </w:r>
      <w:r w:rsidRPr="006A35E5">
        <w:rPr>
          <w:b/>
          <w:i/>
          <w:sz w:val="20"/>
          <w:szCs w:val="20"/>
          <w:lang w:val="sr-Latn-RS" w:eastAsia="sr-Latn-CS"/>
        </w:rPr>
        <w:t>(19</w:t>
      </w:r>
      <w:r w:rsidR="000B40B8" w:rsidRPr="006A35E5">
        <w:rPr>
          <w:b/>
          <w:i/>
          <w:sz w:val="20"/>
          <w:szCs w:val="20"/>
          <w:lang w:val="sr-Latn-RS" w:eastAsia="sr-Latn-CS"/>
        </w:rPr>
        <w:t>)</w:t>
      </w:r>
      <w:r w:rsidRPr="006A35E5">
        <w:rPr>
          <w:b/>
          <w:i/>
          <w:sz w:val="20"/>
          <w:szCs w:val="20"/>
          <w:lang w:val="sr-Latn-RS" w:eastAsia="sr-Latn-CS"/>
        </w:rPr>
        <w:t>: 7822-7828 2016</w:t>
      </w:r>
    </w:p>
    <w:p w14:paraId="4ACF4CF0" w14:textId="77777777" w:rsidR="00350015" w:rsidRPr="006A35E5" w:rsidRDefault="00350015" w:rsidP="00350015">
      <w:pPr>
        <w:rPr>
          <w:i/>
          <w:sz w:val="20"/>
          <w:szCs w:val="20"/>
          <w:lang w:val="sr-Latn-RS" w:eastAsia="sr-Latn-CS"/>
        </w:rPr>
      </w:pPr>
    </w:p>
    <w:p w14:paraId="0DC75D38" w14:textId="77777777" w:rsidR="00F63E40" w:rsidRPr="006A35E5" w:rsidRDefault="00F63E40" w:rsidP="00F63E4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Javani, S; Lorca, R; Latorre, A; Flors, C; Cortajarena, AL; Somoza, Á</w:t>
      </w:r>
    </w:p>
    <w:p w14:paraId="344FF281" w14:textId="77777777" w:rsidR="00F63E40" w:rsidRPr="006A35E5" w:rsidRDefault="00F63E40" w:rsidP="00F63E40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 xml:space="preserve"> </w:t>
      </w:r>
      <w:r w:rsidRPr="006A35E5">
        <w:rPr>
          <w:i/>
          <w:sz w:val="20"/>
          <w:szCs w:val="20"/>
          <w:u w:val="single"/>
          <w:lang w:val="sr-Latn-RS" w:eastAsia="sr-Latn-CS"/>
        </w:rPr>
        <w:t xml:space="preserve">Antibacterial Activity of DNA-Stabilized Silver Nanoclusters Tuned by Oligonucleotide Sequence. </w:t>
      </w:r>
    </w:p>
    <w:p w14:paraId="7A170B70" w14:textId="77777777" w:rsidR="00F63E40" w:rsidRPr="006A35E5" w:rsidRDefault="00F63E40" w:rsidP="00F63E40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 xml:space="preserve">ACS APPLIED MATERIALS &amp; INTERFACES, </w:t>
      </w:r>
      <w:r w:rsidR="000F38CF" w:rsidRPr="006A35E5">
        <w:rPr>
          <w:b/>
          <w:i/>
          <w:iCs/>
          <w:sz w:val="20"/>
          <w:szCs w:val="20"/>
          <w:lang w:eastAsia="sr-Latn-CS"/>
        </w:rPr>
        <w:t>8</w:t>
      </w:r>
      <w:r w:rsidR="000F38CF" w:rsidRPr="006A35E5">
        <w:rPr>
          <w:b/>
          <w:i/>
          <w:sz w:val="20"/>
          <w:szCs w:val="20"/>
          <w:lang w:eastAsia="sr-Latn-CS"/>
        </w:rPr>
        <w:t xml:space="preserve">(16): 10147-10154 </w:t>
      </w:r>
      <w:r w:rsidR="000F38CF" w:rsidRPr="006A35E5">
        <w:rPr>
          <w:b/>
          <w:i/>
          <w:sz w:val="20"/>
          <w:szCs w:val="20"/>
          <w:lang w:val="sr-Latn-RS" w:eastAsia="sr-Latn-CS"/>
        </w:rPr>
        <w:t>2016</w:t>
      </w:r>
    </w:p>
    <w:p w14:paraId="611EB9F4" w14:textId="77777777" w:rsidR="003103C0" w:rsidRPr="006A35E5" w:rsidRDefault="003103C0" w:rsidP="000A5AF3">
      <w:pPr>
        <w:rPr>
          <w:b/>
          <w:i/>
          <w:sz w:val="20"/>
          <w:szCs w:val="20"/>
          <w:lang w:val="sr-Latn-RS" w:eastAsia="sr-Latn-CS"/>
        </w:rPr>
      </w:pPr>
    </w:p>
    <w:p w14:paraId="72D09FA0" w14:textId="77777777" w:rsidR="00815064" w:rsidRPr="006A35E5" w:rsidRDefault="00815064" w:rsidP="0081506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Simeonidis, K.; Mourdikoudis, S; Kaprara, E; Mitrakas, M; Polavarapu, L</w:t>
      </w:r>
    </w:p>
    <w:p w14:paraId="4888C319" w14:textId="77777777" w:rsidR="00815064" w:rsidRPr="006A35E5" w:rsidRDefault="00815064" w:rsidP="00815064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 xml:space="preserve">Inorganic engineered nanoparticles in drinking water treatment: a critical review. </w:t>
      </w:r>
    </w:p>
    <w:p w14:paraId="41B1673B" w14:textId="77777777" w:rsidR="00815064" w:rsidRPr="006A35E5" w:rsidRDefault="00815064" w:rsidP="00815064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i/>
          <w:sz w:val="20"/>
          <w:szCs w:val="20"/>
          <w:lang w:val="sr-Latn-RS" w:eastAsia="sr-Latn-CS"/>
        </w:rPr>
        <w:t>ENVIRONMENTAL SCIENCE: WATER RESEARCH &amp; TECHNOLOGY, 2(1): 43-70 2016</w:t>
      </w:r>
    </w:p>
    <w:p w14:paraId="4DD21168" w14:textId="77777777" w:rsidR="00815064" w:rsidRPr="006A35E5" w:rsidRDefault="00815064" w:rsidP="00815064">
      <w:pPr>
        <w:rPr>
          <w:b/>
          <w:i/>
          <w:sz w:val="20"/>
          <w:szCs w:val="20"/>
          <w:lang w:val="sr-Latn-RS" w:eastAsia="sr-Latn-CS"/>
        </w:rPr>
      </w:pPr>
    </w:p>
    <w:p w14:paraId="0EF2ADDB" w14:textId="77777777" w:rsidR="00276CEF" w:rsidRPr="006A35E5" w:rsidRDefault="00276CEF" w:rsidP="00E771B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Khodashenas, B</w:t>
      </w:r>
    </w:p>
    <w:p w14:paraId="0F0473B1" w14:textId="77777777" w:rsidR="00276CEF" w:rsidRPr="006A35E5" w:rsidRDefault="00276CEF" w:rsidP="00276CEF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The Influential Factors on Antibacterial Behaviour of Copper and Silver Nanoparticles</w:t>
      </w:r>
    </w:p>
    <w:p w14:paraId="38D70B91" w14:textId="77777777" w:rsidR="00276CEF" w:rsidRPr="006A35E5" w:rsidRDefault="00276CEF" w:rsidP="00276CEF">
      <w:pPr>
        <w:rPr>
          <w:b/>
          <w:i/>
          <w:sz w:val="20"/>
          <w:szCs w:val="20"/>
          <w:lang w:eastAsia="sr-Latn-CS"/>
        </w:rPr>
      </w:pPr>
      <w:r w:rsidRPr="006A35E5">
        <w:rPr>
          <w:b/>
          <w:i/>
          <w:iCs/>
          <w:sz w:val="20"/>
          <w:szCs w:val="20"/>
          <w:lang w:eastAsia="sr-Latn-CS"/>
        </w:rPr>
        <w:t>INDIAN CHEMICAL ENGINEER,</w:t>
      </w:r>
      <w:r w:rsidRPr="006A35E5">
        <w:rPr>
          <w:b/>
          <w:i/>
          <w:sz w:val="20"/>
          <w:szCs w:val="20"/>
          <w:lang w:eastAsia="sr-Latn-CS"/>
        </w:rPr>
        <w:t> </w:t>
      </w:r>
      <w:r w:rsidRPr="006A35E5">
        <w:rPr>
          <w:b/>
          <w:i/>
          <w:iCs/>
          <w:sz w:val="20"/>
          <w:szCs w:val="20"/>
          <w:lang w:eastAsia="sr-Latn-CS"/>
        </w:rPr>
        <w:t>58</w:t>
      </w:r>
      <w:r w:rsidRPr="006A35E5">
        <w:rPr>
          <w:b/>
          <w:i/>
          <w:sz w:val="20"/>
          <w:szCs w:val="20"/>
          <w:lang w:eastAsia="sr-Latn-CS"/>
        </w:rPr>
        <w:t>(3): 224-239 2016</w:t>
      </w:r>
    </w:p>
    <w:p w14:paraId="2CE39158" w14:textId="77777777" w:rsidR="00276CEF" w:rsidRPr="006A35E5" w:rsidRDefault="00276CEF" w:rsidP="00276CEF">
      <w:pPr>
        <w:rPr>
          <w:i/>
          <w:sz w:val="20"/>
          <w:szCs w:val="20"/>
          <w:lang w:val="sr-Latn-RS" w:eastAsia="sr-Latn-CS"/>
        </w:rPr>
      </w:pPr>
    </w:p>
    <w:p w14:paraId="314BA460" w14:textId="77777777" w:rsidR="002478E2" w:rsidRPr="006A35E5" w:rsidRDefault="002478E2" w:rsidP="00E771B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 xml:space="preserve">Fariba, A; Bahram, GE; Farrokh, K; Tabrizy, S; Pooneh, SS </w:t>
      </w:r>
    </w:p>
    <w:p w14:paraId="3DEDD4B0" w14:textId="77777777" w:rsidR="002478E2" w:rsidRPr="006A35E5" w:rsidRDefault="002478E2" w:rsidP="002478E2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An Investigation of the Effect of Copper Oxide and Silver Nanoparticles on E. Coli Genome by Rapd Molecular Markers</w:t>
      </w:r>
    </w:p>
    <w:p w14:paraId="6805274C" w14:textId="77777777" w:rsidR="002478E2" w:rsidRPr="007A038F" w:rsidRDefault="002478E2" w:rsidP="002478E2">
      <w:pPr>
        <w:rPr>
          <w:b/>
          <w:i/>
          <w:sz w:val="18"/>
          <w:szCs w:val="18"/>
          <w:lang w:eastAsia="sr-Latn-CS"/>
        </w:rPr>
      </w:pPr>
      <w:r w:rsidRPr="006A35E5">
        <w:rPr>
          <w:b/>
          <w:i/>
          <w:sz w:val="20"/>
          <w:szCs w:val="20"/>
          <w:lang w:eastAsia="sr-Latn-CS"/>
        </w:rPr>
        <w:t>ADVANCES IN BIOTECHNOLOGY &amp; MICROBIOLOGY,</w:t>
      </w:r>
      <w:r w:rsidRPr="006A35E5">
        <w:rPr>
          <w:rFonts w:ascii="Roboto" w:hAnsi="Roboto"/>
          <w:color w:val="444444"/>
          <w:sz w:val="20"/>
          <w:szCs w:val="20"/>
          <w:shd w:val="clear" w:color="auto" w:fill="FFFFFF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 xml:space="preserve">2016; 1(2): 555559. </w:t>
      </w:r>
      <w:r w:rsidRPr="007A038F">
        <w:rPr>
          <w:b/>
          <w:i/>
          <w:sz w:val="18"/>
          <w:szCs w:val="18"/>
          <w:lang w:eastAsia="sr-Latn-CS"/>
        </w:rPr>
        <w:t>DOI:</w:t>
      </w:r>
      <w:hyperlink r:id="rId1304" w:history="1">
        <w:r w:rsidRPr="007A038F">
          <w:rPr>
            <w:rStyle w:val="Hyperlink"/>
            <w:b/>
            <w:i/>
            <w:color w:val="auto"/>
            <w:sz w:val="18"/>
            <w:szCs w:val="18"/>
            <w:u w:val="none"/>
            <w:lang w:eastAsia="sr-Latn-CS"/>
          </w:rPr>
          <w:t> 10.19080/AIBM.2016.01.555559</w:t>
        </w:r>
      </w:hyperlink>
    </w:p>
    <w:p w14:paraId="28C173C4" w14:textId="77777777" w:rsidR="002478E2" w:rsidRPr="007A038F" w:rsidRDefault="002478E2" w:rsidP="002478E2">
      <w:pPr>
        <w:rPr>
          <w:b/>
          <w:i/>
          <w:sz w:val="18"/>
          <w:szCs w:val="18"/>
          <w:lang w:val="sr-Latn-RS" w:eastAsia="sr-Latn-CS"/>
        </w:rPr>
      </w:pPr>
    </w:p>
    <w:p w14:paraId="2082E1EC" w14:textId="77777777" w:rsidR="00261244" w:rsidRPr="006A35E5" w:rsidRDefault="00261244" w:rsidP="0026124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hyperlink r:id="rId1305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Golestani </w:t>
        </w:r>
      </w:hyperlink>
      <w:r w:rsidRPr="006A35E5">
        <w:rPr>
          <w:i/>
          <w:sz w:val="20"/>
          <w:szCs w:val="20"/>
          <w:lang w:val="sr-Latn-RS" w:eastAsia="sr-Latn-CS"/>
        </w:rPr>
        <w:t>, B;</w:t>
      </w:r>
      <w:hyperlink r:id="rId1306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 Parsley </w:t>
        </w:r>
      </w:hyperlink>
      <w:r w:rsidRPr="006A35E5">
        <w:rPr>
          <w:i/>
          <w:sz w:val="20"/>
          <w:szCs w:val="20"/>
          <w:lang w:eastAsia="sr-Latn-CS"/>
        </w:rPr>
        <w:t>, P; </w:t>
      </w:r>
      <w:r w:rsidR="00B70670" w:rsidRPr="006A35E5">
        <w:rPr>
          <w:i/>
          <w:sz w:val="20"/>
          <w:szCs w:val="20"/>
          <w:lang w:eastAsia="sr-Latn-CS"/>
        </w:rPr>
        <w:t>Karimi, F</w:t>
      </w:r>
    </w:p>
    <w:p w14:paraId="5821EBA8" w14:textId="77777777" w:rsidR="00B70670" w:rsidRPr="006A35E5" w:rsidRDefault="00B70670" w:rsidP="00B70670">
      <w:pPr>
        <w:rPr>
          <w:bCs/>
          <w:i/>
          <w:sz w:val="20"/>
          <w:szCs w:val="20"/>
          <w:u w:val="single"/>
          <w:lang w:val="sr-Latn-RS" w:eastAsia="sr-Latn-CS"/>
        </w:rPr>
      </w:pPr>
      <w:r w:rsidRPr="006A35E5">
        <w:rPr>
          <w:bCs/>
          <w:i/>
          <w:sz w:val="20"/>
          <w:szCs w:val="20"/>
          <w:u w:val="single"/>
          <w:lang w:val="sr-Latn-RS" w:eastAsia="sr-Latn-CS"/>
        </w:rPr>
        <w:t>An investigation of the effect of copper nanoparticles on Salmonella tifi morum genome by RAPD molecular markers</w:t>
      </w:r>
    </w:p>
    <w:p w14:paraId="285A6C77" w14:textId="77777777" w:rsidR="00B70670" w:rsidRPr="006A35E5" w:rsidRDefault="00B70670" w:rsidP="00261244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bCs/>
          <w:i/>
          <w:sz w:val="20"/>
          <w:szCs w:val="20"/>
          <w:lang w:eastAsia="sr-Latn-CS"/>
        </w:rPr>
        <w:t>BIOTECHNOLOGY, Article 10</w:t>
      </w:r>
      <w:r w:rsidRPr="006A35E5">
        <w:rPr>
          <w:b/>
          <w:i/>
          <w:sz w:val="20"/>
          <w:szCs w:val="20"/>
          <w:lang w:eastAsia="sr-Latn-CS"/>
        </w:rPr>
        <w:t>, </w:t>
      </w:r>
      <w:hyperlink r:id="rId1307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eastAsia="sr-Latn-CS"/>
          </w:rPr>
          <w:t xml:space="preserve"> 7( 2</w:t>
        </w:r>
      </w:hyperlink>
      <w:r w:rsidRPr="006A35E5">
        <w:rPr>
          <w:b/>
          <w:i/>
          <w:sz w:val="20"/>
          <w:szCs w:val="20"/>
          <w:lang w:val="sr-Latn-RS" w:eastAsia="sr-Latn-CS"/>
        </w:rPr>
        <w:t>)</w:t>
      </w:r>
      <w:r w:rsidRPr="006A35E5">
        <w:rPr>
          <w:b/>
          <w:i/>
          <w:sz w:val="20"/>
          <w:szCs w:val="20"/>
          <w:lang w:eastAsia="sr-Latn-CS"/>
        </w:rPr>
        <w:t>: 80-90 2016</w:t>
      </w:r>
    </w:p>
    <w:p w14:paraId="06999259" w14:textId="77777777" w:rsidR="00B70670" w:rsidRPr="006A35E5" w:rsidRDefault="00B70670" w:rsidP="00261244">
      <w:pPr>
        <w:rPr>
          <w:b/>
          <w:i/>
          <w:sz w:val="20"/>
          <w:szCs w:val="20"/>
          <w:lang w:val="sr-Latn-RS" w:eastAsia="sr-Latn-CS"/>
        </w:rPr>
      </w:pPr>
    </w:p>
    <w:p w14:paraId="4C9002CC" w14:textId="77777777" w:rsidR="00541A74" w:rsidRPr="006A35E5" w:rsidRDefault="00541A74" w:rsidP="00E771B5">
      <w:pPr>
        <w:pStyle w:val="ListParagraph"/>
        <w:numPr>
          <w:ilvl w:val="0"/>
          <w:numId w:val="1"/>
        </w:numPr>
        <w:rPr>
          <w:i/>
          <w:sz w:val="20"/>
          <w:szCs w:val="20"/>
          <w:rtl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Golestani, J; Afshaneh</w:t>
      </w:r>
      <w:r w:rsidRPr="006A35E5">
        <w:rPr>
          <w:i/>
          <w:sz w:val="20"/>
          <w:szCs w:val="20"/>
          <w:rtl/>
          <w:lang w:val="sr-Latn-RS" w:eastAsia="sr-Latn-CS"/>
        </w:rPr>
        <w:t xml:space="preserve"> ,</w:t>
      </w:r>
      <w:r w:rsidRPr="006A35E5">
        <w:rPr>
          <w:i/>
          <w:sz w:val="20"/>
          <w:szCs w:val="20"/>
          <w:lang w:eastAsia="sr-Latn-CS"/>
        </w:rPr>
        <w:t>K</w:t>
      </w:r>
    </w:p>
    <w:p w14:paraId="4BC83B3A" w14:textId="77777777" w:rsidR="00541A74" w:rsidRPr="006A35E5" w:rsidRDefault="00541A74" w:rsidP="00541A74">
      <w:pPr>
        <w:rPr>
          <w:i/>
          <w:sz w:val="20"/>
          <w:szCs w:val="20"/>
          <w:u w:val="single"/>
          <w:rtl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The effect of copper oxide nanoparticles on the genome of Salmonella typhimurium using molecular markers of RAPD</w:t>
      </w:r>
      <w:r w:rsidRPr="006A35E5">
        <w:rPr>
          <w:i/>
          <w:sz w:val="20"/>
          <w:szCs w:val="20"/>
          <w:u w:val="single"/>
          <w:rtl/>
          <w:lang w:val="sr-Latn-RS" w:eastAsia="sr-Latn-CS"/>
        </w:rPr>
        <w:t>. </w:t>
      </w:r>
    </w:p>
    <w:p w14:paraId="5B950838" w14:textId="77777777" w:rsidR="00541A74" w:rsidRPr="006A35E5" w:rsidRDefault="00541A74" w:rsidP="00541A74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b/>
          <w:bCs/>
          <w:i/>
          <w:sz w:val="20"/>
          <w:szCs w:val="20"/>
          <w:lang w:eastAsia="sr-Latn-CS"/>
        </w:rPr>
        <w:t xml:space="preserve">BIOTECHNOLOGY, Tarbiat Moderas University, </w:t>
      </w:r>
      <w:hyperlink r:id="rId1308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eastAsia="sr-Latn-CS"/>
          </w:rPr>
          <w:t xml:space="preserve"> 7( 2</w:t>
        </w:r>
      </w:hyperlink>
      <w:r w:rsidRPr="006A35E5">
        <w:rPr>
          <w:b/>
          <w:i/>
          <w:sz w:val="20"/>
          <w:szCs w:val="20"/>
          <w:lang w:val="sr-Latn-RS" w:eastAsia="sr-Latn-CS"/>
        </w:rPr>
        <w:t>)</w:t>
      </w:r>
      <w:r w:rsidRPr="006A35E5">
        <w:rPr>
          <w:b/>
          <w:i/>
          <w:sz w:val="20"/>
          <w:szCs w:val="20"/>
          <w:lang w:eastAsia="sr-Latn-CS"/>
        </w:rPr>
        <w:t>: 80-90 2016</w:t>
      </w:r>
    </w:p>
    <w:p w14:paraId="7F69389D" w14:textId="77777777" w:rsidR="00541A74" w:rsidRPr="006A35E5" w:rsidRDefault="00541A74" w:rsidP="00541A74">
      <w:pPr>
        <w:pStyle w:val="ListParagraph"/>
        <w:ind w:left="360"/>
        <w:rPr>
          <w:b/>
          <w:i/>
          <w:sz w:val="20"/>
          <w:szCs w:val="20"/>
          <w:lang w:val="sr-Latn-RS" w:eastAsia="sr-Latn-CS"/>
        </w:rPr>
      </w:pPr>
    </w:p>
    <w:p w14:paraId="02ADCAF0" w14:textId="77777777" w:rsidR="00A73ACD" w:rsidRPr="006A35E5" w:rsidRDefault="00A73ACD" w:rsidP="00E771B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eastAsia="sr-Latn-CS"/>
        </w:rPr>
        <w:t>Amjady, F; Golestani, EB; Karimi, F; Sevda, T</w:t>
      </w:r>
    </w:p>
    <w:p w14:paraId="5121C466" w14:textId="1429CD6C" w:rsidR="00A73ACD" w:rsidRPr="006A35E5" w:rsidRDefault="00A73ACD" w:rsidP="00A73ACD">
      <w:pPr>
        <w:rPr>
          <w:b/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An Investigation of the Effect of Copper Oxide and Silver Nanoparticles on </w:t>
      </w:r>
      <w:r w:rsidRPr="006A35E5">
        <w:rPr>
          <w:i/>
          <w:iCs/>
          <w:sz w:val="20"/>
          <w:szCs w:val="20"/>
          <w:u w:val="single"/>
          <w:lang w:eastAsia="sr-Latn-CS"/>
        </w:rPr>
        <w:t>E. Coli</w:t>
      </w:r>
      <w:r w:rsidRPr="006A35E5">
        <w:rPr>
          <w:i/>
          <w:sz w:val="20"/>
          <w:szCs w:val="20"/>
          <w:u w:val="single"/>
          <w:lang w:eastAsia="sr-Latn-CS"/>
        </w:rPr>
        <w:t> Genome by Rapd Molecular Markers</w:t>
      </w:r>
      <w:r w:rsidRPr="006A35E5">
        <w:rPr>
          <w:b/>
          <w:i/>
          <w:sz w:val="20"/>
          <w:szCs w:val="20"/>
          <w:lang w:eastAsia="sr-Latn-CS"/>
        </w:rPr>
        <w:t xml:space="preserve">. </w:t>
      </w:r>
      <w:r w:rsidR="007A038F">
        <w:rPr>
          <w:b/>
          <w:i/>
          <w:sz w:val="20"/>
          <w:szCs w:val="20"/>
          <w:lang w:val="sr-Latn-RS" w:eastAsia="sr-Latn-CS"/>
        </w:rPr>
        <w:t xml:space="preserve">, </w:t>
      </w:r>
      <w:r w:rsidRPr="006A35E5">
        <w:rPr>
          <w:b/>
          <w:i/>
          <w:sz w:val="20"/>
          <w:szCs w:val="20"/>
          <w:lang w:eastAsia="sr-Latn-CS"/>
        </w:rPr>
        <w:t>ADV BIOTECH &amp; MICRO. 2016; 1(2): 555559. DOI:</w:t>
      </w:r>
      <w:hyperlink r:id="rId1309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eastAsia="sr-Latn-CS"/>
          </w:rPr>
          <w:t> 10.19080/AIBM.2016.01.555559</w:t>
        </w:r>
      </w:hyperlink>
    </w:p>
    <w:p w14:paraId="17786FD9" w14:textId="77777777" w:rsidR="00A73ACD" w:rsidRPr="006A35E5" w:rsidRDefault="00A73ACD" w:rsidP="00A73ACD">
      <w:pPr>
        <w:rPr>
          <w:b/>
          <w:i/>
          <w:sz w:val="20"/>
          <w:szCs w:val="20"/>
          <w:lang w:val="sr-Latn-RS" w:eastAsia="sr-Latn-CS"/>
        </w:rPr>
      </w:pPr>
    </w:p>
    <w:p w14:paraId="026795CD" w14:textId="77777777" w:rsidR="00A647C4" w:rsidRPr="006A35E5" w:rsidRDefault="00A647C4" w:rsidP="00A647C4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Bogdanović, U</w:t>
      </w:r>
    </w:p>
    <w:p w14:paraId="746D2998" w14:textId="46937F6D" w:rsidR="00A647C4" w:rsidRPr="00794514" w:rsidRDefault="00A647C4" w:rsidP="00A647C4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1AE19F89" w14:textId="77777777" w:rsidR="00A647C4" w:rsidRPr="006A35E5" w:rsidRDefault="00A647C4" w:rsidP="00A647C4">
      <w:pPr>
        <w:rPr>
          <w:b/>
          <w:i/>
          <w:sz w:val="20"/>
          <w:szCs w:val="20"/>
          <w:lang w:val="sr-Latn-RS" w:eastAsia="sr-Latn-CS"/>
        </w:rPr>
      </w:pPr>
    </w:p>
    <w:p w14:paraId="5CB21339" w14:textId="77777777" w:rsidR="00E771B5" w:rsidRPr="006A35E5" w:rsidRDefault="00E771B5" w:rsidP="00E771B5">
      <w:pPr>
        <w:pStyle w:val="ListParagraph"/>
        <w:numPr>
          <w:ilvl w:val="0"/>
          <w:numId w:val="1"/>
        </w:numPr>
        <w:rPr>
          <w:b/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Yuan, Z; Shen, X; Huang, J</w:t>
      </w:r>
    </w:p>
    <w:p w14:paraId="0F4E80BA" w14:textId="2E3134BC" w:rsidR="00B12034" w:rsidRPr="007A038F" w:rsidRDefault="00E771B5" w:rsidP="00E771B5">
      <w:pPr>
        <w:rPr>
          <w:b/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Syntheses, crystal structures and antimicrobial activities of Cu (ii), Ru (ii), and Pt (ii) compounds with an anthracene-containing tripodal ligand.</w:t>
      </w:r>
      <w:r w:rsidR="007A038F">
        <w:rPr>
          <w:b/>
          <w:i/>
          <w:sz w:val="20"/>
          <w:szCs w:val="20"/>
          <w:u w:val="single"/>
          <w:lang w:val="sr-Latn-RS" w:eastAsia="sr-Latn-CS"/>
        </w:rPr>
        <w:t xml:space="preserve">, </w:t>
      </w:r>
      <w:r w:rsidRPr="006A35E5">
        <w:rPr>
          <w:b/>
          <w:i/>
          <w:iCs/>
          <w:sz w:val="20"/>
          <w:szCs w:val="20"/>
          <w:lang w:val="sr-Latn-RS" w:eastAsia="sr-Latn-CS"/>
        </w:rPr>
        <w:t>RSC ADVANCES,</w:t>
      </w:r>
      <w:r w:rsidRPr="006A35E5">
        <w:rPr>
          <w:b/>
          <w:i/>
          <w:sz w:val="20"/>
          <w:szCs w:val="20"/>
          <w:lang w:val="sr-Latn-RS" w:eastAsia="sr-Latn-CS"/>
        </w:rPr>
        <w:t xml:space="preserve"> </w:t>
      </w:r>
      <w:r w:rsidRPr="006A35E5">
        <w:rPr>
          <w:b/>
          <w:i/>
          <w:iCs/>
          <w:sz w:val="20"/>
          <w:szCs w:val="20"/>
          <w:lang w:val="sr-Latn-RS" w:eastAsia="sr-Latn-CS"/>
        </w:rPr>
        <w:t>5</w:t>
      </w:r>
      <w:r w:rsidRPr="006A35E5">
        <w:rPr>
          <w:b/>
          <w:i/>
          <w:sz w:val="20"/>
          <w:szCs w:val="20"/>
          <w:lang w:val="sr-Latn-RS" w:eastAsia="sr-Latn-CS"/>
        </w:rPr>
        <w:t>(14):10521-10528 2015</w:t>
      </w:r>
    </w:p>
    <w:p w14:paraId="51AD239B" w14:textId="77777777" w:rsidR="00E771B5" w:rsidRPr="006A35E5" w:rsidRDefault="00E771B5" w:rsidP="00E771B5">
      <w:pPr>
        <w:pStyle w:val="ListParagraph"/>
        <w:ind w:left="360"/>
        <w:rPr>
          <w:b/>
          <w:sz w:val="20"/>
          <w:szCs w:val="20"/>
          <w:lang w:val="sr-Latn-CS" w:eastAsia="sr-Latn-CS"/>
        </w:rPr>
      </w:pPr>
    </w:p>
    <w:p w14:paraId="7A3BC872" w14:textId="77777777" w:rsidR="004B37FA" w:rsidRPr="006A35E5" w:rsidRDefault="004B37FA" w:rsidP="004B37F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 xml:space="preserve">Yuan, Q; Zhou,  T; Li, L; Zhang, J; Liu, X; Ke, X; Zhang </w:t>
      </w:r>
    </w:p>
    <w:p w14:paraId="413537CC" w14:textId="17AACC19" w:rsidR="004B37FA" w:rsidRPr="006A35E5" w:rsidRDefault="004B37FA" w:rsidP="004B37FA">
      <w:pPr>
        <w:rPr>
          <w:i/>
          <w:sz w:val="20"/>
          <w:szCs w:val="20"/>
          <w:u w:val="single"/>
          <w:lang w:val="en" w:eastAsia="sr-Latn-CS"/>
        </w:rPr>
      </w:pPr>
      <w:r w:rsidRPr="006A35E5">
        <w:rPr>
          <w:i/>
          <w:sz w:val="20"/>
          <w:szCs w:val="20"/>
          <w:u w:val="single"/>
          <w:lang w:val="en" w:eastAsia="sr-Latn-CS"/>
        </w:rPr>
        <w:t>Hydrogen bond breaking of TPU upon heating: understanding from the viewpoints of molecular movements and enthalpy</w:t>
      </w:r>
      <w:r w:rsidR="007A038F">
        <w:rPr>
          <w:i/>
          <w:sz w:val="20"/>
          <w:szCs w:val="20"/>
          <w:u w:val="single"/>
          <w:lang w:val="en" w:eastAsia="sr-Latn-CS"/>
        </w:rPr>
        <w:t xml:space="preserve">, </w:t>
      </w:r>
      <w:r w:rsidRPr="006A35E5">
        <w:rPr>
          <w:b/>
          <w:i/>
          <w:iCs/>
          <w:sz w:val="20"/>
          <w:szCs w:val="20"/>
          <w:lang w:val="sr-Latn-RS" w:eastAsia="sr-Latn-CS"/>
        </w:rPr>
        <w:t>RSC ADVANCES,</w:t>
      </w:r>
      <w:r w:rsidRPr="006A35E5">
        <w:rPr>
          <w:b/>
          <w:bCs/>
          <w:sz w:val="20"/>
          <w:szCs w:val="20"/>
          <w:lang w:val="en"/>
        </w:rPr>
        <w:t xml:space="preserve"> </w:t>
      </w:r>
      <w:r w:rsidRPr="006A35E5">
        <w:rPr>
          <w:b/>
          <w:bCs/>
          <w:i/>
          <w:iCs/>
          <w:sz w:val="20"/>
          <w:szCs w:val="20"/>
          <w:lang w:val="en" w:eastAsia="sr-Latn-CS"/>
        </w:rPr>
        <w:t>5</w:t>
      </w:r>
      <w:r w:rsidRPr="006A35E5">
        <w:rPr>
          <w:b/>
          <w:i/>
          <w:iCs/>
          <w:sz w:val="20"/>
          <w:szCs w:val="20"/>
          <w:lang w:val="en" w:eastAsia="sr-Latn-CS"/>
        </w:rPr>
        <w:t>: 31153-31165 2015</w:t>
      </w:r>
    </w:p>
    <w:p w14:paraId="31AA5BC9" w14:textId="77777777" w:rsidR="004B37FA" w:rsidRPr="006A35E5" w:rsidRDefault="004B37FA" w:rsidP="004B37FA">
      <w:pPr>
        <w:rPr>
          <w:i/>
          <w:sz w:val="20"/>
          <w:szCs w:val="20"/>
          <w:u w:val="single"/>
          <w:lang w:eastAsia="sr-Latn-CS"/>
        </w:rPr>
      </w:pPr>
    </w:p>
    <w:p w14:paraId="6F8FFD37" w14:textId="77777777" w:rsidR="00945658" w:rsidRPr="006A35E5" w:rsidRDefault="00945658" w:rsidP="00945658">
      <w:pPr>
        <w:pStyle w:val="ListParagraph"/>
        <w:numPr>
          <w:ilvl w:val="0"/>
          <w:numId w:val="1"/>
        </w:numPr>
        <w:rPr>
          <w:i/>
          <w:sz w:val="20"/>
          <w:szCs w:val="20"/>
          <w:lang w:eastAsia="sr-Latn-CS"/>
        </w:rPr>
      </w:pPr>
      <w:hyperlink r:id="rId1310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Babić, MM;</w:t>
        </w:r>
      </w:hyperlink>
      <w:r w:rsidRPr="006A35E5">
        <w:rPr>
          <w:i/>
          <w:sz w:val="20"/>
          <w:szCs w:val="20"/>
          <w:lang w:eastAsia="sr-Latn-CS"/>
        </w:rPr>
        <w:t xml:space="preserve"> </w:t>
      </w:r>
      <w:hyperlink r:id="rId1311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Božić, B;</w:t>
        </w:r>
      </w:hyperlink>
      <w:r w:rsidRPr="006A35E5">
        <w:rPr>
          <w:i/>
          <w:sz w:val="20"/>
          <w:szCs w:val="20"/>
          <w:lang w:eastAsia="sr-Latn-CS"/>
        </w:rPr>
        <w:t xml:space="preserve"> </w:t>
      </w:r>
      <w:hyperlink r:id="rId1312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Antić, KM;</w:t>
        </w:r>
      </w:hyperlink>
      <w:r w:rsidRPr="006A35E5">
        <w:rPr>
          <w:sz w:val="20"/>
          <w:szCs w:val="20"/>
          <w:lang w:eastAsia="sr-Latn-RS"/>
        </w:rPr>
        <w:t xml:space="preserve"> </w:t>
      </w:r>
      <w:hyperlink r:id="rId1313" w:tooltip="Show Author Details" w:history="1">
        <w:r w:rsidR="0012159D"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 xml:space="preserve">Jovašević Vuković, </w:t>
        </w:r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S;</w:t>
        </w:r>
      </w:hyperlink>
      <w:r w:rsidRPr="006A35E5">
        <w:rPr>
          <w:i/>
          <w:sz w:val="20"/>
          <w:szCs w:val="20"/>
          <w:lang w:eastAsia="sr-Latn-CS"/>
        </w:rPr>
        <w:t xml:space="preserve"> </w:t>
      </w:r>
      <w:hyperlink r:id="rId1314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Perišić, MD</w:t>
        </w:r>
      </w:hyperlink>
      <w:r w:rsidRPr="006A35E5">
        <w:rPr>
          <w:i/>
          <w:sz w:val="20"/>
          <w:szCs w:val="20"/>
          <w:lang w:val="sr-Latn-CS" w:eastAsia="sr-Latn-CS"/>
        </w:rPr>
        <w:t xml:space="preserve">; </w:t>
      </w:r>
      <w:hyperlink r:id="rId1315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Filipović, JM;</w:t>
        </w:r>
      </w:hyperlink>
      <w:hyperlink r:id="rId1316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Tomić, SL</w:t>
        </w:r>
      </w:hyperlink>
    </w:p>
    <w:p w14:paraId="41CD6822" w14:textId="600BCD21" w:rsidR="00945658" w:rsidRPr="006A35E5" w:rsidRDefault="00945658" w:rsidP="00945658">
      <w:pPr>
        <w:rPr>
          <w:i/>
          <w:sz w:val="20"/>
          <w:szCs w:val="20"/>
          <w:lang w:eastAsia="sr-Latn-CS"/>
        </w:rPr>
      </w:pPr>
      <w:hyperlink r:id="rId1317" w:tooltip="Show document details" w:history="1">
        <w:r w:rsidRPr="006A35E5">
          <w:rPr>
            <w:rStyle w:val="Hyperlink"/>
            <w:i/>
            <w:color w:val="auto"/>
            <w:sz w:val="20"/>
            <w:szCs w:val="20"/>
            <w:lang w:eastAsia="sr-Latn-CS"/>
          </w:rPr>
          <w:t>Design of novel multifunctional Oxaprozin delivery system based on dual-sensitive poly(2-hydroxypropyl acrylate/itaconic acid) hydrogels</w:t>
        </w:r>
      </w:hyperlink>
      <w:r w:rsidR="007A038F">
        <w:rPr>
          <w:i/>
          <w:sz w:val="20"/>
          <w:szCs w:val="20"/>
          <w:lang w:eastAsia="sr-Latn-CS"/>
        </w:rPr>
        <w:t xml:space="preserve">, </w:t>
      </w:r>
      <w:r w:rsidRPr="006A35E5">
        <w:rPr>
          <w:b/>
          <w:i/>
          <w:sz w:val="20"/>
          <w:szCs w:val="20"/>
          <w:lang w:val="sr-Latn-CS" w:eastAsia="sr-Latn-CS"/>
        </w:rPr>
        <w:t>MATERIALS LETTERS,</w:t>
      </w:r>
      <w:r w:rsidRPr="006A35E5">
        <w:rPr>
          <w:i/>
          <w:sz w:val="20"/>
          <w:szCs w:val="20"/>
          <w:lang w:eastAsia="sr-Latn-CS"/>
        </w:rPr>
        <w:t xml:space="preserve"> </w:t>
      </w:r>
      <w:r w:rsidRPr="006A35E5">
        <w:rPr>
          <w:b/>
          <w:i/>
          <w:sz w:val="20"/>
          <w:szCs w:val="20"/>
          <w:lang w:eastAsia="sr-Latn-CS"/>
        </w:rPr>
        <w:t>147:64-68 2015</w:t>
      </w:r>
    </w:p>
    <w:p w14:paraId="0020C61C" w14:textId="77777777" w:rsidR="00945658" w:rsidRPr="006A35E5" w:rsidRDefault="00945658" w:rsidP="00945658">
      <w:pPr>
        <w:rPr>
          <w:i/>
          <w:sz w:val="20"/>
          <w:szCs w:val="20"/>
          <w:lang w:val="sr-Latn-CS" w:eastAsia="sr-Latn-CS"/>
        </w:rPr>
      </w:pPr>
    </w:p>
    <w:p w14:paraId="045CDDEB" w14:textId="77777777" w:rsidR="005027D2" w:rsidRPr="006A35E5" w:rsidRDefault="005027D2" w:rsidP="005027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Naddeo, JJ; Ratti, M; O’Malley, SM; Griepenburg, JC; Bubb, DM; Klein, E A</w:t>
      </w:r>
    </w:p>
    <w:p w14:paraId="7581019A" w14:textId="46C847A6" w:rsidR="005027D2" w:rsidRPr="007A038F" w:rsidRDefault="005027D2" w:rsidP="005027D2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Antibacterial Properties of Nanoparticles: A Comparative Review of Chemically Synthesized and Laser-Generated Particles</w:t>
      </w:r>
      <w:r w:rsidR="007A038F">
        <w:rPr>
          <w:i/>
          <w:sz w:val="20"/>
          <w:szCs w:val="20"/>
          <w:u w:val="single"/>
          <w:lang w:val="sr-Latn-RS" w:eastAsia="sr-Latn-CS"/>
        </w:rPr>
        <w:t xml:space="preserve">, </w:t>
      </w:r>
      <w:r w:rsidRPr="006A35E5">
        <w:rPr>
          <w:b/>
          <w:i/>
          <w:iCs/>
          <w:sz w:val="20"/>
          <w:szCs w:val="20"/>
          <w:lang w:val="sr-Latn-RS" w:eastAsia="sr-Latn-CS"/>
        </w:rPr>
        <w:t>ADVANCES SCIENCE, ENGINEERING AND MEDICINE,</w:t>
      </w:r>
      <w:r w:rsidRPr="006A35E5">
        <w:rPr>
          <w:b/>
          <w:i/>
          <w:sz w:val="20"/>
          <w:szCs w:val="20"/>
          <w:lang w:val="sr-Latn-RS" w:eastAsia="sr-Latn-CS"/>
        </w:rPr>
        <w:t xml:space="preserve"> </w:t>
      </w:r>
      <w:r w:rsidRPr="006A35E5">
        <w:rPr>
          <w:b/>
          <w:i/>
          <w:iCs/>
          <w:sz w:val="20"/>
          <w:szCs w:val="20"/>
          <w:lang w:val="sr-Latn-RS" w:eastAsia="sr-Latn-CS"/>
        </w:rPr>
        <w:t>7</w:t>
      </w:r>
      <w:r w:rsidRPr="006A35E5">
        <w:rPr>
          <w:b/>
          <w:i/>
          <w:sz w:val="20"/>
          <w:szCs w:val="20"/>
          <w:lang w:val="sr-Latn-RS" w:eastAsia="sr-Latn-CS"/>
        </w:rPr>
        <w:t>:1044-1057 2015</w:t>
      </w:r>
    </w:p>
    <w:p w14:paraId="712756EC" w14:textId="77777777" w:rsidR="005027D2" w:rsidRPr="006A35E5" w:rsidRDefault="005027D2" w:rsidP="005027D2">
      <w:pPr>
        <w:pStyle w:val="ListParagraph"/>
        <w:ind w:left="360"/>
        <w:rPr>
          <w:i/>
          <w:sz w:val="20"/>
          <w:szCs w:val="20"/>
          <w:lang w:val="sr-Latn-CS" w:eastAsia="sr-Latn-CS"/>
        </w:rPr>
      </w:pPr>
    </w:p>
    <w:p w14:paraId="0D3E7DD2" w14:textId="77777777" w:rsidR="00B12034" w:rsidRPr="006A35E5" w:rsidRDefault="00B12034" w:rsidP="00B1203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CS" w:eastAsia="sr-Latn-CS"/>
        </w:rPr>
      </w:pPr>
      <w:r w:rsidRPr="006A35E5">
        <w:rPr>
          <w:i/>
          <w:sz w:val="20"/>
          <w:szCs w:val="20"/>
          <w:lang w:val="sr-Latn-CS" w:eastAsia="sr-Latn-CS"/>
        </w:rPr>
        <w:t>Yuan, ZL; Wang, L; Shen, XM; Yang, XQ; Huang, JD; Wei, G</w:t>
      </w:r>
    </w:p>
    <w:p w14:paraId="316D8BED" w14:textId="77777777" w:rsidR="00B12034" w:rsidRPr="006A35E5" w:rsidRDefault="00B12034" w:rsidP="00B12034">
      <w:pPr>
        <w:rPr>
          <w:i/>
          <w:sz w:val="20"/>
          <w:szCs w:val="20"/>
          <w:u w:val="single"/>
          <w:lang w:val="sr-Latn-CS" w:eastAsia="sr-Latn-CS"/>
        </w:rPr>
      </w:pPr>
      <w:r w:rsidRPr="006A35E5">
        <w:rPr>
          <w:i/>
          <w:sz w:val="20"/>
          <w:szCs w:val="20"/>
          <w:u w:val="single"/>
          <w:lang w:val="sr-Latn-CS" w:eastAsia="sr-Latn-CS"/>
        </w:rPr>
        <w:t xml:space="preserve">Copper (II) and platinum (II) compounds with pyrene-appended dipicolylamine ligand: syntheses, crystal structures and biological evaluation. </w:t>
      </w:r>
    </w:p>
    <w:p w14:paraId="529DC422" w14:textId="77777777" w:rsidR="00B12034" w:rsidRPr="006A35E5" w:rsidRDefault="00B12034" w:rsidP="00B12034">
      <w:pPr>
        <w:rPr>
          <w:b/>
          <w:i/>
          <w:sz w:val="20"/>
          <w:szCs w:val="20"/>
          <w:lang w:val="sr-Latn-CS" w:eastAsia="sr-Latn-CS"/>
        </w:rPr>
      </w:pPr>
      <w:r w:rsidRPr="006A35E5">
        <w:rPr>
          <w:b/>
          <w:i/>
          <w:sz w:val="20"/>
          <w:szCs w:val="20"/>
          <w:lang w:val="sr-Latn-CS" w:eastAsia="sr-Latn-CS"/>
        </w:rPr>
        <w:t xml:space="preserve">JOURNAL OF INCLUSION PHENOMENA AND MACROCYCLIC CHEMISTRY,  </w:t>
      </w:r>
      <w:r w:rsidR="00116AB7" w:rsidRPr="006A35E5">
        <w:rPr>
          <w:b/>
          <w:i/>
          <w:sz w:val="20"/>
          <w:szCs w:val="20"/>
          <w:lang w:eastAsia="sr-Latn-CS"/>
        </w:rPr>
        <w:t xml:space="preserve">82 (1): 135-143 </w:t>
      </w:r>
      <w:r w:rsidRPr="006A35E5">
        <w:rPr>
          <w:b/>
          <w:i/>
          <w:sz w:val="20"/>
          <w:szCs w:val="20"/>
          <w:lang w:val="sr-Latn-CS" w:eastAsia="sr-Latn-CS"/>
        </w:rPr>
        <w:t>2015</w:t>
      </w:r>
    </w:p>
    <w:p w14:paraId="097A3FAB" w14:textId="77777777" w:rsidR="00B12034" w:rsidRPr="006A35E5" w:rsidRDefault="00B12034" w:rsidP="00B12034">
      <w:pPr>
        <w:pStyle w:val="ListParagraph"/>
        <w:ind w:left="360"/>
        <w:rPr>
          <w:b/>
          <w:sz w:val="20"/>
          <w:szCs w:val="20"/>
          <w:lang w:val="sr-Latn-CS" w:eastAsia="sr-Latn-CS"/>
        </w:rPr>
      </w:pPr>
    </w:p>
    <w:p w14:paraId="31E94B81" w14:textId="77777777" w:rsidR="002D41C6" w:rsidRPr="006A35E5" w:rsidRDefault="002D41C6" w:rsidP="002D41C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Vuković, JS; Babić, MM; Antić, KM; Miljković, MG; Perić-Grujić, AA; Filipović, JM; Tomić, SL</w:t>
      </w:r>
    </w:p>
    <w:p w14:paraId="5E02592C" w14:textId="77777777" w:rsidR="002D41C6" w:rsidRPr="006A35E5" w:rsidRDefault="002D41C6" w:rsidP="002D41C6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 xml:space="preserve">A high efficacy antimicrobial acrylate based hydrogels with incorporated copper for wound healing application. </w:t>
      </w:r>
    </w:p>
    <w:p w14:paraId="1B23C780" w14:textId="77777777" w:rsidR="002D41C6" w:rsidRPr="006A35E5" w:rsidRDefault="002D41C6" w:rsidP="002D41C6">
      <w:pPr>
        <w:rPr>
          <w:b/>
          <w:i/>
          <w:iCs/>
          <w:sz w:val="20"/>
          <w:szCs w:val="20"/>
          <w:lang w:val="sr-Latn-RS" w:eastAsia="sr-Latn-CS"/>
        </w:rPr>
      </w:pPr>
      <w:r w:rsidRPr="006A35E5">
        <w:rPr>
          <w:b/>
          <w:i/>
          <w:iCs/>
          <w:sz w:val="20"/>
          <w:szCs w:val="20"/>
          <w:lang w:val="sr-Latn-RS" w:eastAsia="sr-Latn-CS"/>
        </w:rPr>
        <w:t xml:space="preserve">MATERIALS CHEMISTRY AND PHYSICS, </w:t>
      </w:r>
      <w:r w:rsidR="007C4F4C" w:rsidRPr="006A35E5">
        <w:rPr>
          <w:b/>
          <w:i/>
          <w:iCs/>
          <w:sz w:val="20"/>
          <w:szCs w:val="20"/>
          <w:lang w:eastAsia="sr-Latn-CS"/>
        </w:rPr>
        <w:t xml:space="preserve">164: 51-62 </w:t>
      </w:r>
      <w:r w:rsidRPr="006A35E5">
        <w:rPr>
          <w:b/>
          <w:i/>
          <w:iCs/>
          <w:sz w:val="20"/>
          <w:szCs w:val="20"/>
          <w:lang w:val="sr-Latn-RS" w:eastAsia="sr-Latn-CS"/>
        </w:rPr>
        <w:t>2015</w:t>
      </w:r>
    </w:p>
    <w:p w14:paraId="46A93D29" w14:textId="77777777" w:rsidR="00256E74" w:rsidRPr="006A35E5" w:rsidRDefault="00256E74" w:rsidP="00261244">
      <w:pPr>
        <w:rPr>
          <w:b/>
          <w:i/>
          <w:sz w:val="20"/>
          <w:szCs w:val="20"/>
          <w:lang w:val="sr-Latn-CS" w:eastAsia="sr-Latn-CS"/>
        </w:rPr>
      </w:pPr>
    </w:p>
    <w:p w14:paraId="659C288E" w14:textId="77777777" w:rsidR="008C238F" w:rsidRPr="006A35E5" w:rsidRDefault="008C238F" w:rsidP="008C238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Camacho-Flores, BA; Arenas-Arrocena, MC; Martínez-Álvarez, O; García-Contreras, R; Argueta-</w:t>
      </w:r>
    </w:p>
    <w:p w14:paraId="32CCC78C" w14:textId="77777777" w:rsidR="008C238F" w:rsidRPr="006A35E5" w:rsidRDefault="008C238F" w:rsidP="008C238F">
      <w:pPr>
        <w:rPr>
          <w:i/>
          <w:sz w:val="20"/>
          <w:szCs w:val="20"/>
          <w:lang w:val="sr-Latn-RS" w:eastAsia="sr-Latn-CS"/>
        </w:rPr>
      </w:pPr>
      <w:r w:rsidRPr="006A35E5">
        <w:rPr>
          <w:i/>
          <w:sz w:val="20"/>
          <w:szCs w:val="20"/>
          <w:lang w:val="sr-Latn-RS" w:eastAsia="sr-Latn-CS"/>
        </w:rPr>
        <w:t>Figueroa, L; de la Fuente-Hernández, J; Acosta-Torres, LS</w:t>
      </w:r>
    </w:p>
    <w:p w14:paraId="75101847" w14:textId="77777777" w:rsidR="008C238F" w:rsidRPr="006A35E5" w:rsidRDefault="008C238F" w:rsidP="008C238F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Copper: synthesis techniques in nanoscale and powerful application as an antimicrobial agent.</w:t>
      </w:r>
    </w:p>
    <w:p w14:paraId="05805482" w14:textId="77777777" w:rsidR="006A3AF7" w:rsidRPr="006A35E5" w:rsidRDefault="002D221D" w:rsidP="008C238F">
      <w:pPr>
        <w:rPr>
          <w:sz w:val="20"/>
          <w:szCs w:val="20"/>
        </w:rPr>
      </w:pPr>
      <w:r w:rsidRPr="006A35E5">
        <w:rPr>
          <w:b/>
          <w:i/>
          <w:sz w:val="20"/>
          <w:szCs w:val="20"/>
        </w:rPr>
        <w:t>JOURNAL OF NANOMATERIALS,</w:t>
      </w:r>
      <w:r w:rsidRPr="006A35E5">
        <w:rPr>
          <w:sz w:val="20"/>
          <w:szCs w:val="20"/>
        </w:rPr>
        <w:t xml:space="preserve"> </w:t>
      </w:r>
      <w:r w:rsidR="006A3AF7" w:rsidRPr="006A35E5">
        <w:rPr>
          <w:b/>
          <w:i/>
          <w:sz w:val="20"/>
          <w:szCs w:val="20"/>
        </w:rPr>
        <w:t>415238,</w:t>
      </w:r>
      <w:r w:rsidR="006A3AF7" w:rsidRPr="006A35E5">
        <w:rPr>
          <w:b/>
          <w:i/>
          <w:sz w:val="20"/>
          <w:szCs w:val="20"/>
          <w:lang w:val="sr-Latn-RS" w:eastAsia="sr-Latn-CS"/>
        </w:rPr>
        <w:t xml:space="preserve"> </w:t>
      </w:r>
      <w:r w:rsidR="006A3AF7" w:rsidRPr="006A35E5">
        <w:rPr>
          <w:b/>
          <w:i/>
          <w:sz w:val="20"/>
          <w:szCs w:val="20"/>
          <w:lang w:val="sr-Latn-RS"/>
        </w:rPr>
        <w:t>p.1-20, 2015</w:t>
      </w:r>
    </w:p>
    <w:p w14:paraId="764A8DE4" w14:textId="77777777" w:rsidR="008C238F" w:rsidRPr="006A35E5" w:rsidRDefault="008C238F" w:rsidP="008C238F">
      <w:pPr>
        <w:pStyle w:val="ListParagraph"/>
        <w:ind w:left="360"/>
        <w:rPr>
          <w:b/>
          <w:i/>
          <w:sz w:val="20"/>
          <w:szCs w:val="20"/>
          <w:lang w:val="sr-Latn-CS" w:eastAsia="sr-Latn-CS"/>
        </w:rPr>
      </w:pPr>
    </w:p>
    <w:p w14:paraId="25325532" w14:textId="77777777" w:rsidR="00C162C7" w:rsidRPr="006A35E5" w:rsidRDefault="00C162C7" w:rsidP="00C162C7">
      <w:pPr>
        <w:pStyle w:val="ListParagraph"/>
        <w:numPr>
          <w:ilvl w:val="0"/>
          <w:numId w:val="1"/>
        </w:numPr>
        <w:rPr>
          <w:b/>
          <w:i/>
          <w:sz w:val="20"/>
          <w:szCs w:val="20"/>
          <w:lang w:val="sr-Latn-CS" w:eastAsia="sr-Latn-CS"/>
        </w:rPr>
      </w:pPr>
      <w:r w:rsidRPr="006A35E5">
        <w:rPr>
          <w:i/>
          <w:iCs/>
          <w:sz w:val="20"/>
          <w:szCs w:val="20"/>
        </w:rPr>
        <w:t xml:space="preserve">Kejdušová, M; Vysloužil, J; Kubová, K; Celer,V; Krásna, M; Pechová, A; </w:t>
      </w:r>
      <w:hyperlink r:id="rId1318" w:history="1">
        <w:r w:rsidRPr="006A35E5">
          <w:rPr>
            <w:i/>
            <w:iCs/>
            <w:sz w:val="20"/>
            <w:szCs w:val="20"/>
            <w:lang w:val="sr-Latn-RS"/>
          </w:rPr>
          <w:t>Vyskočilová</w:t>
        </w:r>
      </w:hyperlink>
      <w:r w:rsidRPr="006A35E5">
        <w:rPr>
          <w:i/>
          <w:iCs/>
          <w:sz w:val="20"/>
          <w:szCs w:val="20"/>
        </w:rPr>
        <w:t>,V; Košťál,V</w:t>
      </w:r>
    </w:p>
    <w:p w14:paraId="2227D180" w14:textId="13A229AE" w:rsidR="00C162C7" w:rsidRPr="00794514" w:rsidRDefault="00C162C7" w:rsidP="00C162C7">
      <w:pPr>
        <w:rPr>
          <w:rFonts w:eastAsiaTheme="minorHAnsi"/>
          <w:i/>
          <w:iCs/>
          <w:sz w:val="20"/>
          <w:szCs w:val="20"/>
          <w:u w:val="single"/>
        </w:rPr>
      </w:pPr>
      <w:r w:rsidRPr="006A35E5">
        <w:rPr>
          <w:rFonts w:eastAsiaTheme="minorHAnsi"/>
          <w:i/>
          <w:iCs/>
          <w:sz w:val="20"/>
          <w:szCs w:val="20"/>
          <w:u w:val="single"/>
          <w:lang w:val="sr-Latn-RS"/>
        </w:rPr>
        <w:t>Antimicrobial Properties of Microparticles Based on Carmellose Cross-Linked by Cu</w:t>
      </w:r>
      <w:r w:rsidRPr="006A35E5">
        <w:rPr>
          <w:rFonts w:eastAsiaTheme="minorHAnsi"/>
          <w:i/>
          <w:iCs/>
          <w:sz w:val="20"/>
          <w:szCs w:val="20"/>
          <w:u w:val="single"/>
          <w:vertAlign w:val="superscript"/>
          <w:lang w:val="sr-Latn-RS"/>
        </w:rPr>
        <w:t>2+</w:t>
      </w:r>
      <w:r w:rsidRPr="006A35E5">
        <w:rPr>
          <w:rFonts w:eastAsiaTheme="minorHAnsi"/>
          <w:b/>
          <w:i/>
          <w:iCs/>
          <w:sz w:val="20"/>
          <w:szCs w:val="20"/>
          <w:lang w:val="sr-Latn-RS"/>
        </w:rPr>
        <w:t>BIOMED RESEARCH INTERNATIONAL,</w:t>
      </w:r>
      <w:r w:rsidRPr="006A35E5">
        <w:rPr>
          <w:rFonts w:ascii="MinionPro-Regular" w:eastAsiaTheme="minorHAnsi" w:hAnsi="MinionPro-Regular" w:cs="Courier New"/>
          <w:i/>
          <w:color w:val="000000"/>
          <w:sz w:val="20"/>
          <w:szCs w:val="20"/>
          <w:lang w:val="sr-Latn-RS"/>
        </w:rPr>
        <w:t xml:space="preserve"> </w:t>
      </w:r>
      <w:r w:rsidRPr="006A35E5">
        <w:rPr>
          <w:rFonts w:eastAsiaTheme="minorHAnsi"/>
          <w:b/>
          <w:i/>
          <w:iCs/>
          <w:sz w:val="20"/>
          <w:szCs w:val="20"/>
          <w:lang w:val="sr-Latn-RS"/>
        </w:rPr>
        <w:t>Article ID 790720: 1-9 2015</w:t>
      </w:r>
      <w:r w:rsidR="00794514">
        <w:rPr>
          <w:rFonts w:eastAsiaTheme="minorHAnsi"/>
          <w:i/>
          <w:iCs/>
          <w:sz w:val="20"/>
          <w:szCs w:val="20"/>
          <w:u w:val="single"/>
        </w:rPr>
        <w:t>,</w:t>
      </w:r>
      <w:r w:rsidRPr="006A35E5">
        <w:rPr>
          <w:rFonts w:eastAsiaTheme="minorHAnsi"/>
          <w:b/>
          <w:i/>
          <w:iCs/>
          <w:sz w:val="20"/>
          <w:szCs w:val="20"/>
        </w:rPr>
        <w:t>http://www.hindawi.com/journals/bmri/aa/790720/</w:t>
      </w:r>
    </w:p>
    <w:p w14:paraId="6C9CEE5E" w14:textId="77777777" w:rsidR="00C162C7" w:rsidRPr="006A35E5" w:rsidRDefault="00C162C7" w:rsidP="00C162C7">
      <w:pPr>
        <w:rPr>
          <w:rFonts w:eastAsiaTheme="minorHAnsi"/>
          <w:b/>
          <w:i/>
          <w:iCs/>
          <w:sz w:val="20"/>
          <w:szCs w:val="20"/>
        </w:rPr>
      </w:pPr>
    </w:p>
    <w:p w14:paraId="5B71884E" w14:textId="77777777" w:rsidR="002601B8" w:rsidRPr="006A35E5" w:rsidRDefault="002601B8" w:rsidP="00C162C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CS" w:eastAsia="sr-Latn-CS"/>
        </w:rPr>
      </w:pPr>
      <w:hyperlink r:id="rId1319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eastAsia="sr-Latn-CS"/>
          </w:rPr>
          <w:t>Camacho-Flores</w:t>
        </w:r>
      </w:hyperlink>
      <w:r w:rsidRPr="006A35E5">
        <w:rPr>
          <w:i/>
          <w:sz w:val="20"/>
          <w:szCs w:val="20"/>
          <w:lang w:eastAsia="sr-Latn-CS"/>
        </w:rPr>
        <w:t xml:space="preserve">, BA; de la Fuente-Hernández, J; Acosta-Torres, LS; Susana, ATL. </w:t>
      </w:r>
    </w:p>
    <w:p w14:paraId="2D86F16D" w14:textId="77777777" w:rsidR="002601B8" w:rsidRPr="006A35E5" w:rsidRDefault="002601B8" w:rsidP="002601B8">
      <w:pPr>
        <w:rPr>
          <w:i/>
          <w:sz w:val="20"/>
          <w:szCs w:val="20"/>
          <w:u w:val="single"/>
          <w:lang w:eastAsia="sr-Latn-CS"/>
        </w:rPr>
      </w:pPr>
      <w:r w:rsidRPr="006A35E5">
        <w:rPr>
          <w:i/>
          <w:sz w:val="20"/>
          <w:szCs w:val="20"/>
          <w:u w:val="single"/>
          <w:lang w:eastAsia="sr-Latn-CS"/>
        </w:rPr>
        <w:t>Copper: synthesis techniques in nanoscale and powerful application as an antimicrobial agent.</w:t>
      </w:r>
    </w:p>
    <w:p w14:paraId="2CE8BB50" w14:textId="77777777" w:rsidR="002601B8" w:rsidRPr="006A35E5" w:rsidRDefault="002601B8" w:rsidP="002601B8">
      <w:pPr>
        <w:rPr>
          <w:b/>
          <w:i/>
          <w:sz w:val="20"/>
          <w:szCs w:val="20"/>
          <w:lang w:val="sr-Latn-CS" w:eastAsia="sr-Latn-CS"/>
        </w:rPr>
      </w:pPr>
      <w:r w:rsidRPr="006A35E5">
        <w:rPr>
          <w:b/>
          <w:i/>
          <w:sz w:val="20"/>
          <w:szCs w:val="20"/>
          <w:lang w:val="sr-Latn-CS" w:eastAsia="sr-Latn-CS"/>
        </w:rPr>
        <w:t>JOURNAL OF NANOMATERIALS, VOLUME 2015 (2015), ARTICLE ID 415238, 10 PAGES</w:t>
      </w:r>
    </w:p>
    <w:p w14:paraId="3D1EFC74" w14:textId="77777777" w:rsidR="002601B8" w:rsidRPr="006A35E5" w:rsidRDefault="002601B8" w:rsidP="002601B8">
      <w:pPr>
        <w:rPr>
          <w:b/>
          <w:i/>
          <w:sz w:val="20"/>
          <w:szCs w:val="20"/>
          <w:lang w:val="sr-Latn-CS" w:eastAsia="sr-Latn-CS"/>
        </w:rPr>
      </w:pPr>
    </w:p>
    <w:p w14:paraId="68C7B6E5" w14:textId="77777777" w:rsidR="00C162C7" w:rsidRPr="006A35E5" w:rsidRDefault="00C162C7" w:rsidP="00C162C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CS" w:eastAsia="sr-Latn-CS"/>
        </w:rPr>
      </w:pPr>
      <w:r w:rsidRPr="006A35E5">
        <w:rPr>
          <w:i/>
          <w:sz w:val="20"/>
          <w:szCs w:val="20"/>
          <w:lang w:val="sr-Latn-CS" w:eastAsia="sr-Latn-CS"/>
        </w:rPr>
        <w:t>Shankar, S; Rhim, JW</w:t>
      </w:r>
    </w:p>
    <w:p w14:paraId="50C05757" w14:textId="77777777" w:rsidR="00C162C7" w:rsidRPr="006A35E5" w:rsidRDefault="00C162C7" w:rsidP="00C162C7">
      <w:pPr>
        <w:rPr>
          <w:i/>
          <w:sz w:val="20"/>
          <w:szCs w:val="20"/>
          <w:u w:val="single"/>
          <w:lang w:val="sr-Latn-RS" w:eastAsia="sr-Latn-CS"/>
        </w:rPr>
      </w:pPr>
      <w:r w:rsidRPr="006A35E5">
        <w:rPr>
          <w:i/>
          <w:sz w:val="20"/>
          <w:szCs w:val="20"/>
          <w:u w:val="single"/>
          <w:lang w:val="sr-Latn-RS" w:eastAsia="sr-Latn-CS"/>
        </w:rPr>
        <w:t>Effect of copper salts and reducing agents on characteristics and antimicrobial activity of copper nanoparticles</w:t>
      </w:r>
    </w:p>
    <w:p w14:paraId="1E39CD46" w14:textId="2BAED5B5" w:rsidR="00E771B5" w:rsidRPr="006A35E5" w:rsidRDefault="00C162C7" w:rsidP="00B12034">
      <w:pPr>
        <w:rPr>
          <w:b/>
          <w:i/>
          <w:sz w:val="20"/>
          <w:szCs w:val="20"/>
          <w:lang w:val="sr-Latn-CS" w:eastAsia="sr-Latn-CS"/>
        </w:rPr>
      </w:pPr>
      <w:r w:rsidRPr="006A35E5">
        <w:rPr>
          <w:b/>
          <w:i/>
          <w:sz w:val="20"/>
          <w:szCs w:val="20"/>
          <w:lang w:val="sr-Latn-CS" w:eastAsia="sr-Latn-CS"/>
        </w:rPr>
        <w:t>MATERIALS LETTERS, 132:307-311 2014</w:t>
      </w:r>
    </w:p>
    <w:p w14:paraId="2A84BF7D" w14:textId="77777777" w:rsidR="00057147" w:rsidRPr="00057147" w:rsidRDefault="00057147" w:rsidP="00057147">
      <w:pPr>
        <w:jc w:val="center"/>
        <w:rPr>
          <w:rFonts w:eastAsiaTheme="minorHAnsi"/>
          <w:b/>
          <w:i/>
          <w:iCs/>
          <w:sz w:val="18"/>
          <w:szCs w:val="18"/>
          <w:u w:val="single"/>
        </w:rPr>
      </w:pPr>
    </w:p>
    <w:p w14:paraId="41B2D5B5" w14:textId="666C51AA" w:rsidR="0056045C" w:rsidRPr="006A35E5" w:rsidRDefault="006A561A" w:rsidP="0056045C">
      <w:pPr>
        <w:rPr>
          <w:color w:val="993366"/>
          <w:sz w:val="22"/>
          <w:szCs w:val="22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1</w:t>
      </w:r>
      <w:r w:rsidR="0056045C" w:rsidRPr="00D51030">
        <w:rPr>
          <w:b/>
          <w:color w:val="993366"/>
        </w:rPr>
        <w:t>.</w:t>
      </w:r>
      <w:r w:rsidR="0056045C" w:rsidRPr="00057147">
        <w:rPr>
          <w:color w:val="CC0099"/>
          <w:lang w:val="sr-Latn-CS" w:eastAsia="sr-Latn-CS"/>
        </w:rPr>
        <w:t xml:space="preserve"> </w:t>
      </w:r>
      <w:r w:rsidR="0056045C" w:rsidRPr="006A35E5">
        <w:rPr>
          <w:color w:val="993366"/>
          <w:sz w:val="22"/>
          <w:szCs w:val="22"/>
          <w:lang w:val="sr-Latn-CS"/>
        </w:rPr>
        <w:t>Bogdanović,</w:t>
      </w:r>
      <w:r w:rsidR="0056045C" w:rsidRPr="006A35E5">
        <w:rPr>
          <w:color w:val="993366"/>
          <w:sz w:val="22"/>
          <w:szCs w:val="22"/>
          <w:lang w:val="sr-Latn-RS"/>
        </w:rPr>
        <w:t xml:space="preserve"> U;</w:t>
      </w:r>
      <w:r w:rsidR="0056045C" w:rsidRPr="006A35E5">
        <w:rPr>
          <w:color w:val="993366"/>
          <w:sz w:val="22"/>
          <w:szCs w:val="22"/>
          <w:lang w:val="sr-Latn-CS"/>
        </w:rPr>
        <w:t xml:space="preserve"> </w:t>
      </w:r>
      <w:r w:rsidR="0056045C" w:rsidRPr="006A35E5">
        <w:rPr>
          <w:b/>
          <w:color w:val="993366"/>
          <w:sz w:val="22"/>
          <w:szCs w:val="22"/>
          <w:lang w:val="sr-Latn-RS"/>
        </w:rPr>
        <w:t>Vodnik, V</w:t>
      </w:r>
      <w:r w:rsidR="0056045C" w:rsidRPr="006A35E5">
        <w:rPr>
          <w:color w:val="993366"/>
          <w:sz w:val="22"/>
          <w:szCs w:val="22"/>
          <w:lang w:val="sr-Latn-RS"/>
        </w:rPr>
        <w:t>;</w:t>
      </w:r>
      <w:r w:rsidR="0056045C" w:rsidRPr="006A35E5">
        <w:rPr>
          <w:i/>
          <w:color w:val="993366"/>
          <w:sz w:val="22"/>
          <w:szCs w:val="22"/>
        </w:rPr>
        <w:t xml:space="preserve"> </w:t>
      </w:r>
      <w:r w:rsidR="0056045C" w:rsidRPr="006A35E5">
        <w:rPr>
          <w:color w:val="993366"/>
          <w:sz w:val="22"/>
          <w:szCs w:val="22"/>
        </w:rPr>
        <w:t xml:space="preserve">Ahrenkiel,SP; </w:t>
      </w:r>
      <w:r w:rsidR="0056045C" w:rsidRPr="006A35E5">
        <w:rPr>
          <w:color w:val="993366"/>
          <w:sz w:val="22"/>
          <w:szCs w:val="22"/>
          <w:lang w:val="sr-Latn-RS"/>
        </w:rPr>
        <w:t>Stoiljkovi</w:t>
      </w:r>
      <w:r w:rsidR="0056045C" w:rsidRPr="006A35E5">
        <w:rPr>
          <w:color w:val="993366"/>
          <w:sz w:val="22"/>
          <w:szCs w:val="22"/>
        </w:rPr>
        <w:t>ć</w:t>
      </w:r>
      <w:r w:rsidR="0056045C" w:rsidRPr="006A35E5">
        <w:rPr>
          <w:color w:val="993366"/>
          <w:sz w:val="22"/>
          <w:szCs w:val="22"/>
          <w:lang w:val="sr-Latn-RS"/>
        </w:rPr>
        <w:t xml:space="preserve">,M; </w:t>
      </w:r>
      <w:r w:rsidR="0056045C" w:rsidRPr="006A35E5">
        <w:rPr>
          <w:color w:val="993366"/>
          <w:sz w:val="22"/>
          <w:szCs w:val="22"/>
        </w:rPr>
        <w:t>Ćirić-Marjanović,G; Nedeljković,JM</w:t>
      </w:r>
    </w:p>
    <w:p w14:paraId="04BD5C8C" w14:textId="77777777" w:rsidR="0056045C" w:rsidRPr="006A35E5" w:rsidRDefault="0056045C" w:rsidP="0056045C">
      <w:pPr>
        <w:rPr>
          <w:bCs/>
          <w:color w:val="993366"/>
          <w:sz w:val="22"/>
          <w:szCs w:val="22"/>
        </w:rPr>
      </w:pPr>
      <w:r w:rsidRPr="006A35E5">
        <w:rPr>
          <w:bCs/>
          <w:i/>
          <w:color w:val="993366"/>
          <w:sz w:val="22"/>
          <w:szCs w:val="22"/>
          <w:u w:val="single"/>
        </w:rPr>
        <w:t>Interfacial synthesis and characterization of gold/polyaniline nanocomposites</w:t>
      </w:r>
    </w:p>
    <w:p w14:paraId="6F940787" w14:textId="77777777" w:rsidR="0056045C" w:rsidRPr="006A35E5" w:rsidRDefault="0056045C" w:rsidP="0056045C">
      <w:pPr>
        <w:rPr>
          <w:b/>
          <w:color w:val="993366"/>
          <w:sz w:val="22"/>
          <w:szCs w:val="22"/>
          <w:lang w:val="sr-Latn-CS"/>
        </w:rPr>
      </w:pPr>
      <w:r w:rsidRPr="006A35E5">
        <w:rPr>
          <w:b/>
          <w:bCs/>
          <w:color w:val="993366"/>
          <w:sz w:val="22"/>
          <w:szCs w:val="22"/>
        </w:rPr>
        <w:t>SYNTHETIC METALS, 195:</w:t>
      </w:r>
      <w:r w:rsidRPr="006A35E5">
        <w:rPr>
          <w:rFonts w:hint="eastAsia"/>
          <w:b/>
          <w:bCs/>
          <w:color w:val="993366"/>
          <w:sz w:val="22"/>
          <w:szCs w:val="22"/>
          <w:lang w:val="sr-Latn-CS"/>
        </w:rPr>
        <w:t>122–13</w:t>
      </w:r>
      <w:r w:rsidRPr="006A35E5">
        <w:rPr>
          <w:b/>
          <w:bCs/>
          <w:color w:val="993366"/>
          <w:sz w:val="22"/>
          <w:szCs w:val="22"/>
          <w:lang w:val="sr-Latn-CS"/>
        </w:rPr>
        <w:t>1 2014</w:t>
      </w:r>
    </w:p>
    <w:p w14:paraId="1CF1A761" w14:textId="77777777" w:rsidR="00057147" w:rsidRPr="00A76972" w:rsidRDefault="00057147" w:rsidP="00D51030">
      <w:pPr>
        <w:rPr>
          <w:lang w:val="sr-Latn-CS"/>
        </w:rPr>
      </w:pPr>
    </w:p>
    <w:p w14:paraId="6605AF34" w14:textId="77777777" w:rsidR="007A3E86" w:rsidRPr="007A3E86" w:rsidRDefault="007A3E86" w:rsidP="007A3E8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A3E86">
        <w:rPr>
          <w:i/>
          <w:sz w:val="20"/>
          <w:szCs w:val="20"/>
        </w:rPr>
        <w:t>Bekhit, M, Fathy, ES; Sharaf, A</w:t>
      </w:r>
    </w:p>
    <w:p w14:paraId="031F406D" w14:textId="77777777" w:rsidR="007A3E86" w:rsidRPr="007A3E86" w:rsidRDefault="007A3E86" w:rsidP="007A3E86">
      <w:pPr>
        <w:rPr>
          <w:b/>
          <w:bCs/>
          <w:i/>
          <w:sz w:val="20"/>
          <w:szCs w:val="20"/>
        </w:rPr>
      </w:pPr>
      <w:r w:rsidRPr="007A3E86">
        <w:rPr>
          <w:i/>
          <w:sz w:val="20"/>
          <w:szCs w:val="20"/>
          <w:u w:val="single"/>
        </w:rPr>
        <w:t>Effect of gamma irradiation on properties of the synthesized PANI-Cu nanoparticles assimilated into PS polymer for electromagnetic interference shielding application</w:t>
      </w:r>
      <w:r w:rsidRPr="007A3E86">
        <w:rPr>
          <w:i/>
          <w:sz w:val="20"/>
          <w:szCs w:val="20"/>
        </w:rPr>
        <w:t xml:space="preserve">, </w:t>
      </w:r>
      <w:r w:rsidRPr="007A3E86">
        <w:rPr>
          <w:b/>
          <w:bCs/>
          <w:i/>
          <w:sz w:val="20"/>
          <w:szCs w:val="20"/>
        </w:rPr>
        <w:t>SCIENTIFIC REPORTS, 2024, DOI: 10.1038/s41598-024-66356-8</w:t>
      </w:r>
    </w:p>
    <w:p w14:paraId="673BC1DD" w14:textId="77777777" w:rsidR="007A3E86" w:rsidRDefault="007A3E86" w:rsidP="007A3E86">
      <w:pPr>
        <w:pStyle w:val="ListParagraph"/>
        <w:ind w:left="360"/>
        <w:rPr>
          <w:i/>
          <w:sz w:val="20"/>
          <w:szCs w:val="20"/>
        </w:rPr>
      </w:pPr>
    </w:p>
    <w:p w14:paraId="40F3B1E8" w14:textId="70F58BE1" w:rsidR="006D797A" w:rsidRDefault="006D797A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bookmarkStart w:id="28" w:name="_Hlk177114111"/>
      <w:r>
        <w:rPr>
          <w:i/>
          <w:sz w:val="20"/>
          <w:szCs w:val="20"/>
        </w:rPr>
        <w:t>Hussaini, AS</w:t>
      </w:r>
    </w:p>
    <w:p w14:paraId="15190B9E" w14:textId="74A00898" w:rsidR="006D797A" w:rsidRDefault="006D797A" w:rsidP="006D797A">
      <w:pPr>
        <w:rPr>
          <w:i/>
          <w:sz w:val="20"/>
          <w:szCs w:val="20"/>
        </w:rPr>
      </w:pPr>
      <w:r w:rsidRPr="006D797A">
        <w:rPr>
          <w:i/>
          <w:sz w:val="20"/>
          <w:szCs w:val="20"/>
          <w:u w:val="single"/>
        </w:rPr>
        <w:t>Development of functional materials based on new high content electron withdrawing groups terpolymer composites for potential applications</w:t>
      </w:r>
      <w:r>
        <w:rPr>
          <w:i/>
          <w:sz w:val="20"/>
          <w:szCs w:val="20"/>
        </w:rPr>
        <w:t xml:space="preserve">, </w:t>
      </w:r>
      <w:r w:rsidRPr="006D797A">
        <w:rPr>
          <w:b/>
          <w:bCs/>
          <w:i/>
          <w:sz w:val="20"/>
          <w:szCs w:val="20"/>
        </w:rPr>
        <w:t>International journal of Environmental Science and Technology, 2024, DOI: 10.1007/s13762-024-05993-y</w:t>
      </w:r>
    </w:p>
    <w:bookmarkEnd w:id="28"/>
    <w:p w14:paraId="72354205" w14:textId="77777777" w:rsidR="006D797A" w:rsidRPr="006D797A" w:rsidRDefault="006D797A" w:rsidP="006D797A">
      <w:pPr>
        <w:rPr>
          <w:i/>
          <w:sz w:val="20"/>
          <w:szCs w:val="20"/>
        </w:rPr>
      </w:pPr>
    </w:p>
    <w:p w14:paraId="2C23C841" w14:textId="2C4728C4" w:rsidR="00A9523A" w:rsidRDefault="00A9523A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Lebedeva, MV; Gribov, EN</w:t>
      </w:r>
    </w:p>
    <w:p w14:paraId="52F397FE" w14:textId="77777777" w:rsidR="00A9523A" w:rsidRPr="00A9523A" w:rsidRDefault="00A9523A" w:rsidP="00A9523A">
      <w:pPr>
        <w:rPr>
          <w:i/>
          <w:sz w:val="20"/>
          <w:szCs w:val="20"/>
          <w:u w:val="single"/>
        </w:rPr>
      </w:pPr>
      <w:r w:rsidRPr="00A9523A">
        <w:rPr>
          <w:i/>
          <w:sz w:val="20"/>
          <w:szCs w:val="20"/>
          <w:u w:val="single"/>
        </w:rPr>
        <w:t>Polyaniline-Carbon Composite as Positive Electrode of Asymmetric Supercapacitor with Ionic Liquid-Based Electrolyte</w:t>
      </w:r>
    </w:p>
    <w:p w14:paraId="3546DC77" w14:textId="102A984A" w:rsidR="00A9523A" w:rsidRPr="00A9523A" w:rsidRDefault="00A9523A" w:rsidP="00A9523A">
      <w:pPr>
        <w:rPr>
          <w:b/>
          <w:bCs/>
          <w:i/>
          <w:sz w:val="20"/>
          <w:szCs w:val="20"/>
        </w:rPr>
      </w:pPr>
      <w:r w:rsidRPr="00A9523A">
        <w:rPr>
          <w:b/>
          <w:bCs/>
          <w:i/>
          <w:sz w:val="20"/>
          <w:szCs w:val="20"/>
        </w:rPr>
        <w:t>SSRN Electronic Journal, 2023, DOI: 10.2139/ssrn.4349272</w:t>
      </w:r>
    </w:p>
    <w:p w14:paraId="79CA6934" w14:textId="77777777" w:rsidR="00A9523A" w:rsidRPr="00A9523A" w:rsidRDefault="00A9523A" w:rsidP="00A9523A">
      <w:pPr>
        <w:rPr>
          <w:i/>
          <w:sz w:val="20"/>
          <w:szCs w:val="20"/>
        </w:rPr>
      </w:pPr>
    </w:p>
    <w:p w14:paraId="5E418E98" w14:textId="77777777" w:rsidR="007F7FE6" w:rsidRPr="007F7FE6" w:rsidRDefault="007F7FE6" w:rsidP="007F7FE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F7FE6">
        <w:rPr>
          <w:i/>
          <w:sz w:val="20"/>
          <w:szCs w:val="20"/>
        </w:rPr>
        <w:t>Muttaqien</w:t>
      </w:r>
      <w:r>
        <w:rPr>
          <w:i/>
          <w:sz w:val="20"/>
          <w:szCs w:val="20"/>
        </w:rPr>
        <w:t>, SE;</w:t>
      </w:r>
      <w:r w:rsidRPr="007F7FE6">
        <w:rPr>
          <w:i/>
          <w:sz w:val="20"/>
          <w:szCs w:val="20"/>
        </w:rPr>
        <w:t>Khoris</w:t>
      </w:r>
      <w:r>
        <w:rPr>
          <w:i/>
          <w:sz w:val="20"/>
          <w:szCs w:val="20"/>
        </w:rPr>
        <w:t>, IM;…&amp;Park, EY</w:t>
      </w:r>
    </w:p>
    <w:p w14:paraId="140838B6" w14:textId="77777777" w:rsidR="007F7FE6" w:rsidRPr="007F7FE6" w:rsidRDefault="007F7FE6" w:rsidP="007F7FE6">
      <w:pPr>
        <w:rPr>
          <w:b/>
          <w:bCs/>
          <w:i/>
          <w:sz w:val="20"/>
          <w:szCs w:val="20"/>
          <w:lang w:val="sr-Latn-RS"/>
        </w:rPr>
      </w:pPr>
      <w:r w:rsidRPr="007F7FE6">
        <w:rPr>
          <w:i/>
          <w:sz w:val="20"/>
          <w:szCs w:val="20"/>
          <w:u w:val="single"/>
          <w:lang w:val="sr-Latn-RS"/>
        </w:rPr>
        <w:t>Simple, versatile, and practical impedimetric immunosensor based on gold nanoparticle-polyaniline nanocomposite for clinical dengue virus detection</w:t>
      </w:r>
      <w:r>
        <w:rPr>
          <w:i/>
          <w:sz w:val="20"/>
          <w:szCs w:val="20"/>
          <w:u w:val="single"/>
          <w:lang w:val="sr-Latn-RS"/>
        </w:rPr>
        <w:t>,</w:t>
      </w:r>
      <w:r w:rsidRPr="007F7FE6">
        <w:t xml:space="preserve"> </w:t>
      </w:r>
      <w:r w:rsidRPr="007F7FE6">
        <w:rPr>
          <w:b/>
          <w:bCs/>
          <w:i/>
          <w:sz w:val="20"/>
          <w:szCs w:val="20"/>
          <w:lang w:val="sr-Latn-RS"/>
        </w:rPr>
        <w:t xml:space="preserve">BIOCHEMICAL ENGINEERING JOURNAL, 2023, DOI: 10.1016/j.bej.2023.109028 </w:t>
      </w:r>
    </w:p>
    <w:p w14:paraId="3B141B4F" w14:textId="77777777" w:rsidR="007F7FE6" w:rsidRDefault="007F7FE6" w:rsidP="007F7FE6">
      <w:pPr>
        <w:pStyle w:val="ListParagraph"/>
        <w:ind w:left="360"/>
        <w:rPr>
          <w:i/>
          <w:sz w:val="20"/>
          <w:szCs w:val="20"/>
        </w:rPr>
      </w:pPr>
    </w:p>
    <w:p w14:paraId="7609E1E1" w14:textId="7F822FAB" w:rsidR="00E6255F" w:rsidRDefault="00E6255F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E6255F">
        <w:rPr>
          <w:i/>
          <w:sz w:val="20"/>
          <w:szCs w:val="20"/>
        </w:rPr>
        <w:t>Lebedeva, MV; Gribov, EN</w:t>
      </w:r>
    </w:p>
    <w:p w14:paraId="557EC847" w14:textId="77777777" w:rsidR="00E6255F" w:rsidRPr="00E6255F" w:rsidRDefault="00E6255F" w:rsidP="00E6255F">
      <w:pPr>
        <w:rPr>
          <w:i/>
          <w:sz w:val="20"/>
          <w:szCs w:val="20"/>
          <w:u w:val="single"/>
        </w:rPr>
      </w:pPr>
      <w:r w:rsidRPr="00E6255F">
        <w:rPr>
          <w:i/>
          <w:sz w:val="20"/>
          <w:szCs w:val="20"/>
          <w:u w:val="single"/>
        </w:rPr>
        <w:t>Revealing the causes of degradation of an asymmetric ionic liquid supercapacitor with a composite polyaniline/carbon electrode</w:t>
      </w:r>
    </w:p>
    <w:p w14:paraId="00EA9063" w14:textId="029F7F63" w:rsidR="00E6255F" w:rsidRPr="00E6255F" w:rsidRDefault="00E6255F" w:rsidP="00E6255F">
      <w:pPr>
        <w:rPr>
          <w:b/>
          <w:bCs/>
          <w:i/>
          <w:sz w:val="20"/>
          <w:szCs w:val="20"/>
        </w:rPr>
      </w:pPr>
      <w:r w:rsidRPr="00E6255F">
        <w:rPr>
          <w:b/>
          <w:bCs/>
          <w:i/>
          <w:sz w:val="20"/>
          <w:szCs w:val="20"/>
        </w:rPr>
        <w:t>SOLID STATE IONICS 401(80):116353 2023</w:t>
      </w:r>
    </w:p>
    <w:p w14:paraId="44E9E8E3" w14:textId="77777777" w:rsidR="00E6255F" w:rsidRPr="00E6255F" w:rsidRDefault="00E6255F" w:rsidP="00E6255F">
      <w:pPr>
        <w:rPr>
          <w:i/>
          <w:sz w:val="20"/>
          <w:szCs w:val="20"/>
        </w:rPr>
      </w:pPr>
    </w:p>
    <w:p w14:paraId="20B38E8D" w14:textId="7B02D4E1" w:rsidR="00E10CDA" w:rsidRDefault="00E6255F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10CDA">
        <w:rPr>
          <w:i/>
          <w:sz w:val="20"/>
          <w:szCs w:val="20"/>
        </w:rPr>
        <w:t>Yang, W; Ji, Q;…&amp; Zhu, Y</w:t>
      </w:r>
    </w:p>
    <w:p w14:paraId="40E7CB8B" w14:textId="4B960741" w:rsidR="00E10CDA" w:rsidRDefault="00E10CDA" w:rsidP="00E10CDA">
      <w:pPr>
        <w:rPr>
          <w:b/>
          <w:bCs/>
          <w:i/>
          <w:sz w:val="20"/>
          <w:szCs w:val="20"/>
        </w:rPr>
      </w:pPr>
      <w:r w:rsidRPr="00E10CDA">
        <w:rPr>
          <w:i/>
          <w:sz w:val="20"/>
          <w:szCs w:val="20"/>
          <w:u w:val="single"/>
        </w:rPr>
        <w:t>Development of a Short Carbon Fiber@Polyaniline/Polydimethylsiloxane Flexible Composite Film with Excellent Microwave Absorption Properties at an Ultralow Filler Content</w:t>
      </w:r>
      <w:r>
        <w:rPr>
          <w:i/>
          <w:sz w:val="20"/>
          <w:szCs w:val="20"/>
        </w:rPr>
        <w:t xml:space="preserve">, </w:t>
      </w:r>
      <w:r w:rsidRPr="00E10CDA">
        <w:rPr>
          <w:b/>
          <w:bCs/>
          <w:i/>
          <w:sz w:val="20"/>
          <w:szCs w:val="20"/>
        </w:rPr>
        <w:t>ACS Applied Polymer Materials,</w:t>
      </w:r>
      <w:r w:rsidR="00680649" w:rsidRPr="00680649">
        <w:rPr>
          <w:b/>
          <w:bCs/>
          <w:i/>
          <w:sz w:val="20"/>
          <w:szCs w:val="20"/>
        </w:rPr>
        <w:t xml:space="preserve"> 5 (12)</w:t>
      </w:r>
      <w:r w:rsidR="00680649">
        <w:rPr>
          <w:b/>
          <w:bCs/>
          <w:i/>
          <w:sz w:val="20"/>
          <w:szCs w:val="20"/>
        </w:rPr>
        <w:t>:</w:t>
      </w:r>
      <w:r w:rsidR="00680649" w:rsidRPr="00680649">
        <w:rPr>
          <w:b/>
          <w:bCs/>
          <w:i/>
          <w:sz w:val="20"/>
          <w:szCs w:val="20"/>
        </w:rPr>
        <w:t>10265-10275</w:t>
      </w:r>
      <w:r w:rsidR="00680649">
        <w:rPr>
          <w:b/>
          <w:bCs/>
          <w:i/>
          <w:sz w:val="20"/>
          <w:szCs w:val="20"/>
        </w:rPr>
        <w:t xml:space="preserve"> 2</w:t>
      </w:r>
      <w:r w:rsidRPr="00E10CDA">
        <w:rPr>
          <w:b/>
          <w:bCs/>
          <w:i/>
          <w:sz w:val="20"/>
          <w:szCs w:val="20"/>
        </w:rPr>
        <w:t>023</w:t>
      </w:r>
    </w:p>
    <w:p w14:paraId="2541FF68" w14:textId="77777777" w:rsidR="00E10CDA" w:rsidRPr="00E10CDA" w:rsidRDefault="00E10CDA" w:rsidP="00E10CDA">
      <w:pPr>
        <w:rPr>
          <w:i/>
          <w:sz w:val="20"/>
          <w:szCs w:val="20"/>
        </w:rPr>
      </w:pPr>
    </w:p>
    <w:p w14:paraId="7F640B9F" w14:textId="3B394FB4" w:rsidR="00EC778F" w:rsidRDefault="00EC778F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Sun, M; Guo, W;…&amp; Zhang, Q</w:t>
      </w:r>
    </w:p>
    <w:p w14:paraId="3C1ECD45" w14:textId="77777777" w:rsidR="00EC778F" w:rsidRPr="00EC778F" w:rsidRDefault="00EC778F" w:rsidP="00EC778F">
      <w:pPr>
        <w:rPr>
          <w:i/>
          <w:sz w:val="20"/>
          <w:szCs w:val="20"/>
          <w:u w:val="single"/>
        </w:rPr>
      </w:pPr>
      <w:r w:rsidRPr="00EC778F">
        <w:rPr>
          <w:i/>
          <w:sz w:val="20"/>
          <w:szCs w:val="20"/>
          <w:u w:val="single"/>
        </w:rPr>
        <w:t>Fast Tailoring of Gold Nanoflowers by An Interface-modified Reverse Microdroplet Strategy</w:t>
      </w:r>
    </w:p>
    <w:p w14:paraId="04B5A94F" w14:textId="10C58291" w:rsidR="00EC778F" w:rsidRPr="00EC778F" w:rsidRDefault="00EC778F" w:rsidP="00EC778F">
      <w:pPr>
        <w:rPr>
          <w:b/>
          <w:bCs/>
          <w:i/>
          <w:sz w:val="20"/>
          <w:szCs w:val="20"/>
        </w:rPr>
      </w:pPr>
      <w:r w:rsidRPr="00EC778F">
        <w:rPr>
          <w:b/>
          <w:bCs/>
          <w:i/>
          <w:sz w:val="20"/>
          <w:szCs w:val="20"/>
        </w:rPr>
        <w:t>COLLOIDS AND SURFACES A, 2022, DOI: 10.1016/j.colsurfa.2022.128590</w:t>
      </w:r>
    </w:p>
    <w:p w14:paraId="7C2A574C" w14:textId="77777777" w:rsidR="00EC778F" w:rsidRPr="00EC778F" w:rsidRDefault="00EC778F" w:rsidP="00EC778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A404219" w14:textId="77777777" w:rsidR="00AC2527" w:rsidRDefault="00AC2527" w:rsidP="00AC252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Halim, EMH; Chemchoub, S;...&amp;Thazi, M</w:t>
      </w:r>
    </w:p>
    <w:p w14:paraId="2E347DA5" w14:textId="77777777" w:rsidR="00AC2527" w:rsidRPr="00D11980" w:rsidRDefault="00AC2527" w:rsidP="00AC2527">
      <w:pPr>
        <w:rPr>
          <w:i/>
          <w:sz w:val="20"/>
          <w:szCs w:val="20"/>
          <w:u w:val="single"/>
          <w:lang w:val="sr-Latn-RS"/>
        </w:rPr>
      </w:pPr>
      <w:r w:rsidRPr="00D11980">
        <w:rPr>
          <w:i/>
          <w:sz w:val="20"/>
          <w:szCs w:val="20"/>
          <w:u w:val="single"/>
          <w:lang w:val="sr-Latn-RS"/>
        </w:rPr>
        <w:t>Recent advances in anode metallic catalysts supported on conducting polymer-based materials for direct alcohol fuel cells</w:t>
      </w:r>
    </w:p>
    <w:p w14:paraId="2EC4DE23" w14:textId="77777777" w:rsidR="00AC2527" w:rsidRPr="00D11980" w:rsidRDefault="00AC2527" w:rsidP="00AC2527">
      <w:pPr>
        <w:rPr>
          <w:b/>
          <w:bCs/>
          <w:i/>
          <w:sz w:val="20"/>
          <w:szCs w:val="20"/>
          <w:lang w:val="sr-Latn-RS"/>
        </w:rPr>
      </w:pPr>
      <w:r w:rsidRPr="00D11980">
        <w:rPr>
          <w:b/>
          <w:bCs/>
          <w:i/>
          <w:sz w:val="20"/>
          <w:szCs w:val="20"/>
          <w:lang w:val="sr-Latn-RS"/>
        </w:rPr>
        <w:t>FRONTIERS IN ENERGY RESEARCH, 2022,DOI: 10.3389/fenrg.2022.843736</w:t>
      </w:r>
    </w:p>
    <w:p w14:paraId="1B8A0DCD" w14:textId="77777777" w:rsidR="00AC2527" w:rsidRPr="00AC2527" w:rsidRDefault="00AC2527" w:rsidP="00AC252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A4F43A9" w14:textId="77777777" w:rsidR="00FE74D2" w:rsidRDefault="00FE74D2" w:rsidP="00FE74D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80E22">
        <w:rPr>
          <w:i/>
          <w:sz w:val="20"/>
          <w:szCs w:val="20"/>
          <w:lang w:val="sr-Latn-RS"/>
        </w:rPr>
        <w:t>Kyomuhimbo, HD</w:t>
      </w:r>
      <w:r>
        <w:rPr>
          <w:i/>
          <w:sz w:val="20"/>
          <w:szCs w:val="20"/>
          <w:lang w:val="sr-Latn-RS"/>
        </w:rPr>
        <w:t>;</w:t>
      </w:r>
      <w:r w:rsidRPr="00A80E22">
        <w:rPr>
          <w:i/>
          <w:sz w:val="20"/>
          <w:szCs w:val="20"/>
          <w:lang w:val="sr-Latn-RS"/>
        </w:rPr>
        <w:t xml:space="preserve"> Feleni, U</w:t>
      </w:r>
    </w:p>
    <w:p w14:paraId="0DE36D16" w14:textId="77777777" w:rsidR="00FE74D2" w:rsidRDefault="00FE74D2" w:rsidP="00FE74D2">
      <w:pPr>
        <w:rPr>
          <w:i/>
          <w:sz w:val="20"/>
          <w:szCs w:val="20"/>
          <w:lang w:val="sr-Latn-RS"/>
        </w:rPr>
      </w:pPr>
      <w:r w:rsidRPr="00FE74D2">
        <w:rPr>
          <w:i/>
          <w:sz w:val="20"/>
          <w:szCs w:val="20"/>
          <w:u w:val="single"/>
          <w:lang w:val="sr-Latn-RS"/>
        </w:rPr>
        <w:t>Electroconductive Green Metal‐polyaniline Nanocomposites: Synthesis and Application in Sensors</w:t>
      </w:r>
      <w:r w:rsidRPr="00A80E22">
        <w:rPr>
          <w:i/>
          <w:sz w:val="20"/>
          <w:szCs w:val="20"/>
          <w:lang w:val="sr-Latn-RS"/>
        </w:rPr>
        <w:t xml:space="preserve">. </w:t>
      </w:r>
    </w:p>
    <w:p w14:paraId="5EB75546" w14:textId="34415846" w:rsidR="00FE74D2" w:rsidRDefault="00FE74D2" w:rsidP="00FE74D2">
      <w:pPr>
        <w:rPr>
          <w:b/>
          <w:bCs/>
          <w:i/>
          <w:sz w:val="20"/>
          <w:szCs w:val="20"/>
          <w:lang w:val="sr-Latn-RS"/>
        </w:rPr>
      </w:pPr>
      <w:r w:rsidRPr="00FE74D2">
        <w:rPr>
          <w:b/>
          <w:bCs/>
          <w:i/>
          <w:sz w:val="20"/>
          <w:szCs w:val="20"/>
          <w:lang w:val="sr-Latn-RS"/>
        </w:rPr>
        <w:t xml:space="preserve">ELECTROANALYSIS, </w:t>
      </w:r>
      <w:r w:rsidR="0019294C" w:rsidRPr="0019294C">
        <w:rPr>
          <w:b/>
          <w:bCs/>
          <w:i/>
          <w:iCs/>
          <w:sz w:val="20"/>
          <w:szCs w:val="20"/>
        </w:rPr>
        <w:t>35</w:t>
      </w:r>
      <w:r w:rsidR="0019294C" w:rsidRPr="0019294C">
        <w:rPr>
          <w:b/>
          <w:bCs/>
          <w:i/>
          <w:sz w:val="20"/>
          <w:szCs w:val="20"/>
        </w:rPr>
        <w:t>(2)</w:t>
      </w:r>
      <w:r w:rsidR="0019294C">
        <w:rPr>
          <w:b/>
          <w:bCs/>
          <w:i/>
          <w:sz w:val="20"/>
          <w:szCs w:val="20"/>
        </w:rPr>
        <w:t>:</w:t>
      </w:r>
      <w:r w:rsidR="0019294C" w:rsidRPr="0019294C">
        <w:rPr>
          <w:b/>
          <w:bCs/>
          <w:i/>
          <w:sz w:val="20"/>
          <w:szCs w:val="20"/>
        </w:rPr>
        <w:t xml:space="preserve"> e202100636</w:t>
      </w:r>
      <w:r w:rsidR="0019294C">
        <w:rPr>
          <w:b/>
          <w:bCs/>
          <w:i/>
          <w:sz w:val="20"/>
          <w:szCs w:val="20"/>
        </w:rPr>
        <w:t xml:space="preserve"> </w:t>
      </w:r>
      <w:r w:rsidRPr="00FE74D2">
        <w:rPr>
          <w:b/>
          <w:bCs/>
          <w:i/>
          <w:sz w:val="20"/>
          <w:szCs w:val="20"/>
          <w:lang w:val="sr-Latn-RS"/>
        </w:rPr>
        <w:t>202</w:t>
      </w:r>
      <w:r w:rsidR="0019294C">
        <w:rPr>
          <w:b/>
          <w:bCs/>
          <w:i/>
          <w:sz w:val="20"/>
          <w:szCs w:val="20"/>
          <w:lang w:val="sr-Latn-RS"/>
        </w:rPr>
        <w:t>3</w:t>
      </w:r>
    </w:p>
    <w:p w14:paraId="79B44B18" w14:textId="77777777" w:rsidR="00FE74D2" w:rsidRPr="00FE74D2" w:rsidRDefault="00FE74D2" w:rsidP="00FE74D2">
      <w:pPr>
        <w:rPr>
          <w:i/>
          <w:sz w:val="20"/>
          <w:szCs w:val="20"/>
          <w:lang w:val="sr-Latn-RS"/>
        </w:rPr>
      </w:pPr>
    </w:p>
    <w:p w14:paraId="75E6B920" w14:textId="77777777" w:rsidR="004D0B70" w:rsidRDefault="004D0B70" w:rsidP="004D0B7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409A">
        <w:rPr>
          <w:i/>
          <w:sz w:val="20"/>
          <w:szCs w:val="20"/>
          <w:lang w:val="sr-Latn-RS"/>
        </w:rPr>
        <w:t>Kyomuhimbo</w:t>
      </w:r>
      <w:r>
        <w:rPr>
          <w:i/>
          <w:sz w:val="20"/>
          <w:szCs w:val="20"/>
          <w:lang w:val="sr-Latn-RS"/>
        </w:rPr>
        <w:t>, HD; Feleni, U</w:t>
      </w:r>
    </w:p>
    <w:p w14:paraId="2F5901F4" w14:textId="77777777" w:rsidR="004D0B70" w:rsidRPr="00D1409A" w:rsidRDefault="004D0B70" w:rsidP="004D0B70">
      <w:pPr>
        <w:rPr>
          <w:i/>
          <w:sz w:val="20"/>
          <w:szCs w:val="20"/>
          <w:u w:val="single"/>
          <w:lang w:val="sr-Latn-RS"/>
        </w:rPr>
      </w:pPr>
      <w:r w:rsidRPr="00D1409A">
        <w:rPr>
          <w:i/>
          <w:sz w:val="20"/>
          <w:szCs w:val="20"/>
          <w:u w:val="single"/>
          <w:lang w:val="sr-Latn-RS"/>
        </w:rPr>
        <w:t>Catalytic and Energy Storage Applications of Metal/Polyaniline Nanocomposites: A Critical Review</w:t>
      </w:r>
    </w:p>
    <w:p w14:paraId="04ACB4E7" w14:textId="77777777" w:rsidR="004D0B70" w:rsidRPr="00D1409A" w:rsidRDefault="004D0B70" w:rsidP="004D0B70">
      <w:pPr>
        <w:rPr>
          <w:b/>
          <w:bCs/>
          <w:i/>
          <w:sz w:val="20"/>
          <w:szCs w:val="20"/>
          <w:lang w:val="sr-Latn-RS"/>
        </w:rPr>
      </w:pPr>
      <w:r w:rsidRPr="00D1409A">
        <w:rPr>
          <w:b/>
          <w:bCs/>
          <w:i/>
          <w:sz w:val="20"/>
          <w:szCs w:val="20"/>
          <w:lang w:val="sr-Latn-RS"/>
        </w:rPr>
        <w:t>JOURNAL OF ELECTRONIC MATERIALS, 2022, DOI: 10.1007/s11664-022-09848-5</w:t>
      </w:r>
    </w:p>
    <w:p w14:paraId="4EA04793" w14:textId="77777777" w:rsidR="004D0B70" w:rsidRPr="004D0B70" w:rsidRDefault="004D0B70" w:rsidP="004D0B7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71B8EA5" w14:textId="7DEED64D" w:rsidR="00350010" w:rsidRPr="00350010" w:rsidRDefault="00350010" w:rsidP="0035001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50010">
        <w:rPr>
          <w:i/>
          <w:sz w:val="20"/>
          <w:szCs w:val="20"/>
        </w:rPr>
        <w:t>Gao, N., Yu, J., Chen, S., Xin, X., &amp; Zang, L</w:t>
      </w:r>
    </w:p>
    <w:p w14:paraId="3F7BC89A" w14:textId="77777777" w:rsidR="00350010" w:rsidRDefault="00350010" w:rsidP="00350010">
      <w:pPr>
        <w:rPr>
          <w:i/>
          <w:sz w:val="20"/>
          <w:szCs w:val="20"/>
        </w:rPr>
      </w:pPr>
      <w:r w:rsidRPr="00350010">
        <w:rPr>
          <w:i/>
          <w:sz w:val="20"/>
          <w:szCs w:val="20"/>
          <w:u w:val="single"/>
        </w:rPr>
        <w:t>Interfacial polymerization for controllable fabrication of nanostructured conducting polymers and their composites</w:t>
      </w:r>
      <w:r w:rsidRPr="00350010">
        <w:rPr>
          <w:i/>
          <w:sz w:val="20"/>
          <w:szCs w:val="20"/>
        </w:rPr>
        <w:t>. </w:t>
      </w:r>
    </w:p>
    <w:p w14:paraId="49AB1A22" w14:textId="5F7AA190" w:rsidR="00350010" w:rsidRPr="00350010" w:rsidRDefault="00350010" w:rsidP="00350010">
      <w:pPr>
        <w:rPr>
          <w:b/>
          <w:bCs/>
          <w:i/>
          <w:sz w:val="20"/>
          <w:szCs w:val="20"/>
        </w:rPr>
      </w:pPr>
      <w:r w:rsidRPr="00350010">
        <w:rPr>
          <w:b/>
          <w:bCs/>
          <w:i/>
          <w:iCs/>
          <w:sz w:val="20"/>
          <w:szCs w:val="20"/>
        </w:rPr>
        <w:t>SYNTHETIC METALS</w:t>
      </w:r>
      <w:r w:rsidRPr="00350010">
        <w:rPr>
          <w:b/>
          <w:bCs/>
          <w:i/>
          <w:sz w:val="20"/>
          <w:szCs w:val="20"/>
        </w:rPr>
        <w:t>, </w:t>
      </w:r>
      <w:r w:rsidRPr="00350010">
        <w:rPr>
          <w:b/>
          <w:bCs/>
          <w:i/>
          <w:iCs/>
          <w:sz w:val="20"/>
          <w:szCs w:val="20"/>
        </w:rPr>
        <w:t>273</w:t>
      </w:r>
      <w:r w:rsidRPr="00350010">
        <w:rPr>
          <w:b/>
          <w:bCs/>
          <w:i/>
          <w:sz w:val="20"/>
          <w:szCs w:val="20"/>
        </w:rPr>
        <w:t>: 116693 2021</w:t>
      </w:r>
    </w:p>
    <w:p w14:paraId="3CAEAF2E" w14:textId="77777777" w:rsidR="00350010" w:rsidRPr="00350010" w:rsidRDefault="00350010" w:rsidP="00350010">
      <w:pPr>
        <w:rPr>
          <w:i/>
          <w:sz w:val="20"/>
          <w:szCs w:val="20"/>
          <w:lang w:val="sr-Latn-RS"/>
        </w:rPr>
      </w:pPr>
    </w:p>
    <w:p w14:paraId="7DAEE5EA" w14:textId="0DF6A1D5" w:rsidR="00734AAC" w:rsidRPr="006A35E5" w:rsidRDefault="00734AAC" w:rsidP="00734AA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Goel, V; Tanwar, R; Mandal, UK</w:t>
      </w:r>
    </w:p>
    <w:p w14:paraId="39B72C42" w14:textId="77777777" w:rsidR="00734AAC" w:rsidRPr="006A35E5" w:rsidRDefault="00734AAC" w:rsidP="00734AAC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Performance Enhancement of Commercial Ultrafiltration Polysulfone Membrane via in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situ Polymerization of Aniline using copper chloride as a catalyst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4329A955" w14:textId="77777777" w:rsidR="00734AAC" w:rsidRPr="006A35E5" w:rsidRDefault="00734AAC" w:rsidP="00734AA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CHEMICAL TECHNOLOGY &amp; BIOTECHNOLOGY, 2021, https://doi.org/10.1002/jctb.6567</w:t>
      </w:r>
    </w:p>
    <w:p w14:paraId="3051F50D" w14:textId="77777777" w:rsidR="00734AAC" w:rsidRPr="006A35E5" w:rsidRDefault="00734AAC" w:rsidP="00734AA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444B491" w14:textId="7310F4FF" w:rsidR="00350010" w:rsidRPr="00350010" w:rsidRDefault="00350010" w:rsidP="00EA11A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50010">
        <w:rPr>
          <w:i/>
          <w:sz w:val="20"/>
          <w:szCs w:val="20"/>
        </w:rPr>
        <w:t>Sokary, R</w:t>
      </w:r>
      <w:r>
        <w:rPr>
          <w:i/>
          <w:sz w:val="20"/>
          <w:szCs w:val="20"/>
        </w:rPr>
        <w:t>;</w:t>
      </w:r>
      <w:r w:rsidRPr="00350010">
        <w:rPr>
          <w:i/>
          <w:sz w:val="20"/>
          <w:szCs w:val="20"/>
        </w:rPr>
        <w:t xml:space="preserve"> Abu el-naga, MN</w:t>
      </w:r>
      <w:r>
        <w:rPr>
          <w:i/>
          <w:sz w:val="20"/>
          <w:szCs w:val="20"/>
        </w:rPr>
        <w:t>;</w:t>
      </w:r>
      <w:r w:rsidRPr="00350010">
        <w:rPr>
          <w:i/>
          <w:sz w:val="20"/>
          <w:szCs w:val="20"/>
        </w:rPr>
        <w:t xml:space="preserve"> Bekhit, M</w:t>
      </w:r>
      <w:r>
        <w:rPr>
          <w:i/>
          <w:sz w:val="20"/>
          <w:szCs w:val="20"/>
        </w:rPr>
        <w:t>;</w:t>
      </w:r>
      <w:r w:rsidRPr="00350010">
        <w:rPr>
          <w:i/>
          <w:sz w:val="20"/>
          <w:szCs w:val="20"/>
        </w:rPr>
        <w:t xml:space="preserve"> Atta, S</w:t>
      </w:r>
    </w:p>
    <w:p w14:paraId="0DCD82EA" w14:textId="0CCE7773" w:rsidR="00350010" w:rsidRPr="002E388F" w:rsidRDefault="00350010" w:rsidP="00350010">
      <w:pPr>
        <w:rPr>
          <w:i/>
          <w:sz w:val="20"/>
          <w:szCs w:val="20"/>
        </w:rPr>
      </w:pPr>
      <w:r w:rsidRPr="00350010">
        <w:rPr>
          <w:i/>
          <w:sz w:val="20"/>
          <w:szCs w:val="20"/>
          <w:u w:val="single"/>
        </w:rPr>
        <w:t>A potential antibiofilm, antimicrobial and anticancer activities of chitosan capped gold nanoparticles prepared by γ–irradiation</w:t>
      </w:r>
      <w:r w:rsidRPr="00350010">
        <w:rPr>
          <w:i/>
          <w:sz w:val="20"/>
          <w:szCs w:val="20"/>
        </w:rPr>
        <w:t>. </w:t>
      </w:r>
      <w:r w:rsidRPr="00350010">
        <w:rPr>
          <w:b/>
          <w:bCs/>
          <w:i/>
          <w:iCs/>
          <w:sz w:val="20"/>
          <w:szCs w:val="20"/>
        </w:rPr>
        <w:t>MATERIALS TECHNOLOGY</w:t>
      </w:r>
      <w:r w:rsidRPr="00350010">
        <w:rPr>
          <w:b/>
          <w:bCs/>
          <w:i/>
          <w:sz w:val="20"/>
          <w:szCs w:val="20"/>
        </w:rPr>
        <w:t>, 2021, https://doi.org/10.1080/10667857.2020.1863555</w:t>
      </w:r>
    </w:p>
    <w:p w14:paraId="7F1F9D32" w14:textId="77777777" w:rsidR="00350010" w:rsidRPr="00350010" w:rsidRDefault="00350010" w:rsidP="00350010">
      <w:pPr>
        <w:rPr>
          <w:b/>
          <w:bCs/>
          <w:i/>
          <w:sz w:val="20"/>
          <w:szCs w:val="20"/>
          <w:lang w:val="sr-Latn-RS"/>
        </w:rPr>
      </w:pPr>
    </w:p>
    <w:p w14:paraId="6089AAD9" w14:textId="72E43F60" w:rsidR="00236981" w:rsidRDefault="00236981" w:rsidP="00EA11A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36981">
        <w:rPr>
          <w:i/>
          <w:sz w:val="20"/>
          <w:szCs w:val="20"/>
          <w:lang w:val="sr-Latn-RS"/>
        </w:rPr>
        <w:t>Abadi, M.</w:t>
      </w:r>
      <w:r>
        <w:rPr>
          <w:i/>
          <w:sz w:val="20"/>
          <w:szCs w:val="20"/>
          <w:lang w:val="sr-Latn-RS"/>
        </w:rPr>
        <w:t>;</w:t>
      </w:r>
      <w:r w:rsidRPr="00236981">
        <w:rPr>
          <w:i/>
          <w:sz w:val="20"/>
          <w:szCs w:val="20"/>
          <w:lang w:val="sr-Latn-RS"/>
        </w:rPr>
        <w:t>Sofa, NA</w:t>
      </w:r>
      <w:r>
        <w:rPr>
          <w:i/>
          <w:sz w:val="20"/>
          <w:szCs w:val="20"/>
          <w:lang w:val="sr-Latn-RS"/>
        </w:rPr>
        <w:t>;</w:t>
      </w:r>
      <w:r w:rsidRPr="00236981">
        <w:rPr>
          <w:i/>
          <w:sz w:val="20"/>
          <w:szCs w:val="20"/>
          <w:lang w:val="sr-Latn-RS"/>
        </w:rPr>
        <w:t xml:space="preserve"> Zulaikah, S</w:t>
      </w:r>
      <w:r>
        <w:rPr>
          <w:i/>
          <w:sz w:val="20"/>
          <w:szCs w:val="20"/>
          <w:lang w:val="sr-Latn-RS"/>
        </w:rPr>
        <w:t>;</w:t>
      </w:r>
      <w:r w:rsidRPr="00236981">
        <w:rPr>
          <w:i/>
          <w:sz w:val="20"/>
          <w:szCs w:val="20"/>
          <w:lang w:val="sr-Latn-RS"/>
        </w:rPr>
        <w:t xml:space="preserve"> Mufti, N</w:t>
      </w:r>
    </w:p>
    <w:p w14:paraId="163C370A" w14:textId="77777777" w:rsidR="00236981" w:rsidRDefault="00236981" w:rsidP="00236981">
      <w:pPr>
        <w:rPr>
          <w:i/>
          <w:sz w:val="20"/>
          <w:szCs w:val="20"/>
          <w:lang w:val="sr-Latn-RS"/>
        </w:rPr>
      </w:pPr>
      <w:r w:rsidRPr="00236981">
        <w:rPr>
          <w:i/>
          <w:sz w:val="20"/>
          <w:szCs w:val="20"/>
          <w:u w:val="single"/>
          <w:lang w:val="sr-Latn-RS"/>
        </w:rPr>
        <w:t>Influence of Au Sputtered in ZnO/Au/PANI Heterostructures Film for Photoelectrochemical Cells</w:t>
      </w:r>
      <w:r w:rsidRPr="00236981">
        <w:rPr>
          <w:i/>
          <w:sz w:val="20"/>
          <w:szCs w:val="20"/>
          <w:lang w:val="sr-Latn-RS"/>
        </w:rPr>
        <w:t xml:space="preserve">. </w:t>
      </w:r>
    </w:p>
    <w:p w14:paraId="50FB6DF7" w14:textId="20CB18CC" w:rsidR="00236981" w:rsidRPr="00236981" w:rsidRDefault="00236981" w:rsidP="00236981">
      <w:pPr>
        <w:rPr>
          <w:b/>
          <w:bCs/>
          <w:i/>
          <w:sz w:val="20"/>
          <w:szCs w:val="20"/>
          <w:lang w:val="sr-Latn-RS"/>
        </w:rPr>
      </w:pPr>
      <w:r w:rsidRPr="00236981">
        <w:rPr>
          <w:b/>
          <w:bCs/>
          <w:i/>
          <w:sz w:val="20"/>
          <w:szCs w:val="20"/>
          <w:lang w:val="sr-Latn-RS"/>
        </w:rPr>
        <w:t>MATERIALS SCIENCE FORUM</w:t>
      </w:r>
      <w:r>
        <w:rPr>
          <w:b/>
          <w:bCs/>
          <w:i/>
          <w:sz w:val="20"/>
          <w:szCs w:val="20"/>
          <w:lang w:val="sr-Latn-RS"/>
        </w:rPr>
        <w:t>,</w:t>
      </w:r>
      <w:r w:rsidRPr="00236981">
        <w:rPr>
          <w:b/>
          <w:bCs/>
          <w:i/>
          <w:sz w:val="20"/>
          <w:szCs w:val="20"/>
          <w:lang w:val="sr-Latn-RS"/>
        </w:rPr>
        <w:t xml:space="preserve"> 1028</w:t>
      </w:r>
      <w:r>
        <w:rPr>
          <w:b/>
          <w:bCs/>
          <w:i/>
          <w:sz w:val="20"/>
          <w:szCs w:val="20"/>
          <w:lang w:val="sr-Latn-RS"/>
        </w:rPr>
        <w:t>:</w:t>
      </w:r>
      <w:r w:rsidRPr="00236981">
        <w:rPr>
          <w:b/>
          <w:bCs/>
          <w:i/>
          <w:sz w:val="20"/>
          <w:szCs w:val="20"/>
          <w:lang w:val="sr-Latn-RS"/>
        </w:rPr>
        <w:t xml:space="preserve"> 117-126 2021</w:t>
      </w:r>
    </w:p>
    <w:p w14:paraId="03410AE5" w14:textId="77777777" w:rsidR="00236981" w:rsidRPr="00236981" w:rsidRDefault="00236981" w:rsidP="00236981">
      <w:pPr>
        <w:rPr>
          <w:b/>
          <w:bCs/>
          <w:i/>
          <w:sz w:val="20"/>
          <w:szCs w:val="20"/>
          <w:lang w:val="sr-Latn-RS"/>
        </w:rPr>
      </w:pPr>
    </w:p>
    <w:p w14:paraId="5332BF06" w14:textId="126BE9F7" w:rsidR="005A07C1" w:rsidRPr="006A35E5" w:rsidRDefault="00EC5C50" w:rsidP="00EA11A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Lebedeva, MV; Gribov, EN</w:t>
      </w:r>
    </w:p>
    <w:p w14:paraId="5CD73812" w14:textId="77777777" w:rsidR="00EC5C50" w:rsidRPr="006A35E5" w:rsidRDefault="00EC5C50" w:rsidP="00EC5C50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Electrochemical behavior and structure evolution of polyaniline/carbon composites in ionic liquid electrolyte</w:t>
      </w:r>
    </w:p>
    <w:p w14:paraId="478F0426" w14:textId="77777777" w:rsidR="00EC5C50" w:rsidRPr="006A35E5" w:rsidRDefault="00EC5C50" w:rsidP="00EC5C5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SOLID STATE ELECTROCHEMISTRY, 2020, DOI: 10.1007/S10008-020-04516-2</w:t>
      </w:r>
    </w:p>
    <w:p w14:paraId="549EF813" w14:textId="77777777" w:rsidR="00EC5C50" w:rsidRPr="006A35E5" w:rsidRDefault="00EC5C50" w:rsidP="00EC5C50">
      <w:pPr>
        <w:rPr>
          <w:i/>
          <w:sz w:val="20"/>
          <w:szCs w:val="20"/>
          <w:lang w:val="sr-Latn-RS"/>
        </w:rPr>
      </w:pPr>
    </w:p>
    <w:p w14:paraId="719FDBAC" w14:textId="77777777" w:rsidR="008140A6" w:rsidRPr="006A35E5" w:rsidRDefault="008140A6" w:rsidP="008140A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Almashrea, BA; Abla, F;...&amp; Mohamed, AA</w:t>
      </w:r>
    </w:p>
    <w:p w14:paraId="1CBB4F78" w14:textId="77777777" w:rsidR="008140A6" w:rsidRPr="006A35E5" w:rsidRDefault="008140A6" w:rsidP="008140A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Polyaniline coated gold-aryl nanoparticles: Electrochemical synthesis and efficiency in methylene blue dye removal</w:t>
      </w:r>
    </w:p>
    <w:p w14:paraId="58E47D58" w14:textId="77777777" w:rsidR="008140A6" w:rsidRPr="006A35E5" w:rsidRDefault="008140A6" w:rsidP="008140A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SYNTHETIC METALS, 2020, DOI: 10.1016/j.synthmet.2020.116528</w:t>
      </w:r>
    </w:p>
    <w:p w14:paraId="50A96F23" w14:textId="77777777" w:rsidR="008140A6" w:rsidRPr="006A35E5" w:rsidRDefault="008140A6" w:rsidP="008140A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F196736" w14:textId="77777777" w:rsidR="00B4546C" w:rsidRPr="006A35E5" w:rsidRDefault="00B4546C" w:rsidP="00EA11A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Megha, R; Ravikiran, YT; ...&amp;Thomas, S</w:t>
      </w:r>
    </w:p>
    <w:p w14:paraId="5C993FC2" w14:textId="77777777" w:rsidR="00B4546C" w:rsidRPr="006A35E5" w:rsidRDefault="00B4546C" w:rsidP="00B4546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Structural and electrical characterization studies for ternary composite of polypyrrole</w:t>
      </w:r>
    </w:p>
    <w:p w14:paraId="7E2FD7B4" w14:textId="77777777" w:rsidR="00B4546C" w:rsidRPr="007A038F" w:rsidRDefault="00B4546C" w:rsidP="00B4546C">
      <w:pPr>
        <w:rPr>
          <w:b/>
          <w:i/>
          <w:sz w:val="18"/>
          <w:szCs w:val="18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JOURNAL OF MATERIALS SCIENCE MATERIALS IN ELECTRONICS, 2020, </w:t>
      </w:r>
      <w:r w:rsidRPr="007A038F">
        <w:rPr>
          <w:b/>
          <w:i/>
          <w:sz w:val="18"/>
          <w:szCs w:val="18"/>
          <w:lang w:val="sr-Latn-RS"/>
        </w:rPr>
        <w:t>DOI: 10.1007/s10854-020-04386-4</w:t>
      </w:r>
    </w:p>
    <w:p w14:paraId="0C73199E" w14:textId="77777777" w:rsidR="00B4546C" w:rsidRPr="006A35E5" w:rsidRDefault="00B4546C" w:rsidP="00B4546C">
      <w:pPr>
        <w:rPr>
          <w:i/>
          <w:sz w:val="20"/>
          <w:szCs w:val="20"/>
          <w:lang w:val="sr-Latn-RS"/>
        </w:rPr>
      </w:pPr>
    </w:p>
    <w:p w14:paraId="36AA7460" w14:textId="77777777" w:rsidR="00145A4C" w:rsidRPr="006A35E5" w:rsidRDefault="00145A4C" w:rsidP="009B029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Vaid, K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Dhiman, J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Kumar, S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Kim, KH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Kumar, V</w:t>
      </w:r>
    </w:p>
    <w:p w14:paraId="4F5133EF" w14:textId="5718BF23" w:rsidR="00145A4C" w:rsidRPr="007A038F" w:rsidRDefault="00145A4C" w:rsidP="00145A4C">
      <w:pPr>
        <w:rPr>
          <w:i/>
          <w:sz w:val="20"/>
          <w:szCs w:val="20"/>
          <w:lang w:val="sr-Cyrl-RS"/>
        </w:rPr>
      </w:pPr>
      <w:r w:rsidRPr="006A35E5">
        <w:rPr>
          <w:i/>
          <w:sz w:val="20"/>
          <w:szCs w:val="20"/>
          <w:u w:val="single"/>
        </w:rPr>
        <w:t>A Novel Approach for Effective Alteration of Morphological Features of Polyaniline through Interfacial Polymerization for Versatile Applications</w:t>
      </w:r>
      <w:r w:rsidRPr="006A35E5">
        <w:rPr>
          <w:i/>
          <w:sz w:val="20"/>
          <w:szCs w:val="20"/>
        </w:rPr>
        <w:t>.</w:t>
      </w:r>
      <w:r w:rsidRPr="006A35E5">
        <w:rPr>
          <w:b/>
          <w:i/>
          <w:iCs/>
          <w:sz w:val="20"/>
          <w:szCs w:val="20"/>
        </w:rPr>
        <w:t>NANOMATERIALS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10</w:t>
      </w:r>
      <w:r w:rsidRPr="006A35E5">
        <w:rPr>
          <w:b/>
          <w:i/>
          <w:sz w:val="20"/>
          <w:szCs w:val="20"/>
        </w:rPr>
        <w:t>(12)</w:t>
      </w:r>
      <w:r w:rsidRPr="006A35E5">
        <w:rPr>
          <w:b/>
          <w:i/>
          <w:sz w:val="20"/>
          <w:szCs w:val="20"/>
          <w:lang w:val="sr-Cyrl-RS"/>
        </w:rPr>
        <w:t>:</w:t>
      </w:r>
      <w:r w:rsidRPr="006A35E5">
        <w:rPr>
          <w:b/>
          <w:i/>
          <w:sz w:val="20"/>
          <w:szCs w:val="20"/>
        </w:rPr>
        <w:t xml:space="preserve"> 2404</w:t>
      </w:r>
      <w:r w:rsidRPr="006A35E5">
        <w:rPr>
          <w:b/>
          <w:i/>
          <w:sz w:val="20"/>
          <w:szCs w:val="20"/>
          <w:lang w:val="sr-Cyrl-RS"/>
        </w:rPr>
        <w:t xml:space="preserve"> 2020</w:t>
      </w:r>
    </w:p>
    <w:p w14:paraId="794244EB" w14:textId="77777777" w:rsidR="00145A4C" w:rsidRPr="006A35E5" w:rsidRDefault="00145A4C" w:rsidP="00145A4C">
      <w:pPr>
        <w:rPr>
          <w:i/>
          <w:sz w:val="20"/>
          <w:szCs w:val="20"/>
          <w:lang w:val="sr-Cyrl-RS"/>
        </w:rPr>
      </w:pPr>
    </w:p>
    <w:p w14:paraId="7E5AD730" w14:textId="77777777" w:rsidR="009B0290" w:rsidRPr="006A35E5" w:rsidRDefault="009B0290" w:rsidP="009B029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Mondal, P; Guo, C; Yarger, J L</w:t>
      </w:r>
    </w:p>
    <w:p w14:paraId="220267FB" w14:textId="0A6D2BCF" w:rsidR="009B0290" w:rsidRPr="007A038F" w:rsidRDefault="009B0290" w:rsidP="009B0290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Water soluble gold-polyaniline nanocomposite: A substrate for surface enhanced Raman scattering and catalyst for dye degradation.</w:t>
      </w:r>
      <w:r w:rsidRPr="006A35E5">
        <w:rPr>
          <w:b/>
          <w:i/>
          <w:iCs/>
          <w:sz w:val="20"/>
          <w:szCs w:val="20"/>
        </w:rPr>
        <w:t>ARABIAN JOURNAL OF CHEMISTRY</w:t>
      </w:r>
      <w:r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13</w:t>
      </w:r>
      <w:r w:rsidRPr="006A35E5">
        <w:rPr>
          <w:b/>
          <w:i/>
          <w:sz w:val="20"/>
          <w:szCs w:val="20"/>
        </w:rPr>
        <w:t xml:space="preserve">(2):4009-4018 2020 </w:t>
      </w:r>
    </w:p>
    <w:p w14:paraId="515BC028" w14:textId="77777777" w:rsidR="009B0290" w:rsidRPr="006A35E5" w:rsidRDefault="009B0290" w:rsidP="009B0290">
      <w:pPr>
        <w:rPr>
          <w:b/>
          <w:i/>
          <w:sz w:val="20"/>
          <w:szCs w:val="20"/>
          <w:lang w:val="sr-Latn-RS"/>
        </w:rPr>
      </w:pPr>
    </w:p>
    <w:p w14:paraId="47E78C4F" w14:textId="77777777" w:rsidR="00EA11AB" w:rsidRPr="006A35E5" w:rsidRDefault="00EA11AB" w:rsidP="00EA11A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Al-Hussaini, AS</w:t>
      </w:r>
    </w:p>
    <w:p w14:paraId="18FE7B02" w14:textId="77777777" w:rsidR="00EA11AB" w:rsidRPr="006A35E5" w:rsidRDefault="00EA11AB" w:rsidP="00EA11A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New crystalline poly(aniline-co-benzidine)/bentonite microcomposites: synthesis and characterization</w:t>
      </w:r>
    </w:p>
    <w:p w14:paraId="75C1BA10" w14:textId="77777777" w:rsidR="00EA11AB" w:rsidRPr="006A35E5" w:rsidRDefault="00EA11AB" w:rsidP="00EA11AB">
      <w:pPr>
        <w:rPr>
          <w:b/>
          <w:i/>
          <w:sz w:val="20"/>
          <w:szCs w:val="20"/>
          <w:lang w:val="sr-Latn-RS"/>
        </w:rPr>
      </w:pPr>
      <w:hyperlink r:id="rId1320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POLYMER BULLETIN</w:t>
        </w:r>
      </w:hyperlink>
      <w:r w:rsidRPr="006A35E5">
        <w:rPr>
          <w:b/>
          <w:i/>
          <w:sz w:val="20"/>
          <w:szCs w:val="20"/>
          <w:lang w:val="sr-Latn-RS"/>
        </w:rPr>
        <w:t>, 76.1:323-337 2019</w:t>
      </w:r>
    </w:p>
    <w:p w14:paraId="240BFCD0" w14:textId="77777777" w:rsidR="00EA11AB" w:rsidRPr="006A35E5" w:rsidRDefault="00EA11AB" w:rsidP="00EA11A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AEE7AEB" w14:textId="77777777" w:rsidR="00EA11AB" w:rsidRPr="006A35E5" w:rsidRDefault="00EA11AB" w:rsidP="00EA11A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Kuznetsov, AN; Ayupov, AB; Yeletsky, PM; Lebedeva, MV</w:t>
      </w:r>
    </w:p>
    <w:p w14:paraId="29EE94E4" w14:textId="77777777" w:rsidR="00EA11AB" w:rsidRPr="006A35E5" w:rsidRDefault="00EA11AB" w:rsidP="00EA11A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Influence of monomer content on course of aniline polymerization in presence of high surface area carbon</w:t>
      </w:r>
      <w:r w:rsidRPr="006A35E5">
        <w:rPr>
          <w:i/>
          <w:sz w:val="20"/>
          <w:szCs w:val="20"/>
        </w:rPr>
        <w:t>. </w:t>
      </w:r>
    </w:p>
    <w:p w14:paraId="6CEB4D85" w14:textId="4D61CEAC" w:rsidR="00EA11AB" w:rsidRPr="006A35E5" w:rsidRDefault="00EA11AB" w:rsidP="006A35E5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ELECTROANALYTICAL CHEMISTRY</w:t>
      </w:r>
      <w:r w:rsidRPr="006A35E5">
        <w:rPr>
          <w:b/>
          <w:i/>
          <w:sz w:val="20"/>
          <w:szCs w:val="20"/>
        </w:rPr>
        <w:t>, 835: 73-80 2019</w:t>
      </w:r>
    </w:p>
    <w:p w14:paraId="1A09E5DF" w14:textId="77777777" w:rsidR="00DD0A1D" w:rsidRPr="006A35E5" w:rsidRDefault="00DD0A1D" w:rsidP="00DD0A1D">
      <w:pPr>
        <w:rPr>
          <w:i/>
          <w:sz w:val="20"/>
          <w:szCs w:val="20"/>
          <w:lang w:val="sr-Latn-RS"/>
        </w:rPr>
      </w:pPr>
    </w:p>
    <w:p w14:paraId="08C46DE9" w14:textId="77777777" w:rsidR="00413A0A" w:rsidRPr="006A35E5" w:rsidRDefault="00413A0A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Wang, L., Sun, S., He, Y., He, N., Zhang, F., Yao, Y., ... &amp; Chen, Y</w:t>
      </w:r>
    </w:p>
    <w:p w14:paraId="49952EA1" w14:textId="686DE74C" w:rsidR="00413A0A" w:rsidRPr="007A038F" w:rsidRDefault="00413A0A" w:rsidP="00413A0A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Viologen-Bridged Polyaniline based Multifunctional Heterofilms for All-Solid-State Supercapacitors and Memory Devices</w:t>
      </w:r>
      <w:r w:rsidRPr="006A35E5">
        <w:rPr>
          <w:i/>
          <w:sz w:val="20"/>
          <w:szCs w:val="20"/>
        </w:rPr>
        <w:t>.</w:t>
      </w:r>
      <w:r w:rsidRPr="006A35E5">
        <w:rPr>
          <w:b/>
          <w:i/>
          <w:iCs/>
          <w:sz w:val="20"/>
          <w:szCs w:val="20"/>
        </w:rPr>
        <w:t>EUROPEAN POLYMER JOURNAL,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98:125-136 2018</w:t>
      </w:r>
      <w:r w:rsidRPr="006A35E5">
        <w:rPr>
          <w:i/>
          <w:sz w:val="20"/>
          <w:szCs w:val="20"/>
        </w:rPr>
        <w:t xml:space="preserve"> </w:t>
      </w:r>
    </w:p>
    <w:p w14:paraId="7B2AA370" w14:textId="77777777" w:rsidR="00413A0A" w:rsidRPr="006A35E5" w:rsidRDefault="00413A0A" w:rsidP="00413A0A">
      <w:pPr>
        <w:rPr>
          <w:i/>
          <w:sz w:val="20"/>
          <w:szCs w:val="20"/>
          <w:lang w:val="sr-Latn-RS"/>
        </w:rPr>
      </w:pPr>
    </w:p>
    <w:p w14:paraId="2DCCEE6F" w14:textId="77777777" w:rsidR="00EB3D95" w:rsidRPr="006A35E5" w:rsidRDefault="00EB3D95" w:rsidP="00EB3D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Tan, Y; Liu, Y; Zhang, Y; Xu, C; Kong, L; Kang, L; Ran, F</w:t>
      </w:r>
    </w:p>
    <w:p w14:paraId="29E3DDC9" w14:textId="77777777" w:rsidR="00EB3D95" w:rsidRPr="006A35E5" w:rsidRDefault="00EB3D95" w:rsidP="00EB3D95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Dulse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derived porous carbon–polyaniline nanocomposite electrode for high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performance supercapacitors</w:t>
      </w:r>
      <w:r w:rsidRPr="006A35E5">
        <w:rPr>
          <w:i/>
          <w:sz w:val="20"/>
          <w:szCs w:val="20"/>
        </w:rPr>
        <w:t>. </w:t>
      </w:r>
    </w:p>
    <w:p w14:paraId="25C02A1C" w14:textId="77777777" w:rsidR="00EB3D95" w:rsidRPr="006A35E5" w:rsidRDefault="00EB3D95" w:rsidP="00EB3D95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  <w:lang w:val="sr-Latn-RS"/>
        </w:rPr>
        <w:t xml:space="preserve">JOURNAL OF APPLIED POLYMER SCIENCE, </w:t>
      </w:r>
      <w:r w:rsidR="004C439F" w:rsidRPr="006A35E5">
        <w:rPr>
          <w:b/>
          <w:i/>
          <w:iCs/>
          <w:sz w:val="20"/>
          <w:szCs w:val="20"/>
          <w:lang w:val="sr-Latn-RS"/>
        </w:rPr>
        <w:t xml:space="preserve">135(5):45776 </w:t>
      </w:r>
      <w:r w:rsidRPr="006A35E5">
        <w:rPr>
          <w:b/>
          <w:i/>
          <w:iCs/>
          <w:sz w:val="20"/>
          <w:szCs w:val="20"/>
          <w:lang w:val="sr-Latn-RS"/>
        </w:rPr>
        <w:t xml:space="preserve">2018,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10.1002/app.45776</w:t>
      </w:r>
    </w:p>
    <w:p w14:paraId="581C2F97" w14:textId="77777777" w:rsidR="00EB3D95" w:rsidRPr="006A35E5" w:rsidRDefault="00EB3D95" w:rsidP="00EB3D9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C5A8F44" w14:textId="77777777" w:rsidR="00CA1A6C" w:rsidRPr="006A35E5" w:rsidRDefault="00CA1A6C" w:rsidP="00CA1A6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321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Megha</w:t>
        </w:r>
      </w:hyperlink>
      <w:r w:rsidRPr="006A35E5">
        <w:rPr>
          <w:i/>
          <w:sz w:val="20"/>
          <w:szCs w:val="20"/>
          <w:lang w:val="sr-Latn-RS"/>
        </w:rPr>
        <w:t>, R;Ravikiran, YT; Savanur, K;Thomas,S</w:t>
      </w:r>
    </w:p>
    <w:p w14:paraId="4937149F" w14:textId="77777777" w:rsidR="00CA1A6C" w:rsidRPr="006A35E5" w:rsidRDefault="00CA1A6C" w:rsidP="00CA1A6C">
      <w:pPr>
        <w:rPr>
          <w:i/>
          <w:sz w:val="20"/>
          <w:szCs w:val="20"/>
          <w:lang w:val="sr-Latn-RS"/>
        </w:rPr>
      </w:pPr>
      <w:hyperlink r:id="rId1322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Carboxymethyl cellulose: an efficient material in enhancing alternating current conductivity of HCl doped polyaniline</w:t>
        </w:r>
      </w:hyperlink>
    </w:p>
    <w:p w14:paraId="611EE755" w14:textId="77777777" w:rsidR="00CA1A6C" w:rsidRPr="006A35E5" w:rsidRDefault="00CA1A6C" w:rsidP="00CA1A6C">
      <w:pPr>
        <w:rPr>
          <w:b/>
          <w:i/>
          <w:sz w:val="20"/>
          <w:szCs w:val="20"/>
          <w:lang w:val="en"/>
        </w:rPr>
      </w:pPr>
      <w:r w:rsidRPr="006A35E5">
        <w:rPr>
          <w:b/>
          <w:i/>
          <w:sz w:val="20"/>
          <w:szCs w:val="20"/>
          <w:lang w:val="sr-Latn-RS"/>
        </w:rPr>
        <w:t xml:space="preserve">CELLULOSE, </w:t>
      </w:r>
      <w:r w:rsidRPr="006A35E5">
        <w:rPr>
          <w:b/>
          <w:i/>
          <w:iCs/>
          <w:sz w:val="20"/>
          <w:szCs w:val="20"/>
        </w:rPr>
        <w:t>25</w:t>
      </w:r>
      <w:r w:rsidRPr="006A35E5">
        <w:rPr>
          <w:b/>
          <w:i/>
          <w:sz w:val="20"/>
          <w:szCs w:val="20"/>
        </w:rPr>
        <w:t xml:space="preserve">(2): 1147-1158 </w:t>
      </w:r>
      <w:r w:rsidRPr="006A35E5">
        <w:rPr>
          <w:b/>
          <w:i/>
          <w:sz w:val="20"/>
          <w:szCs w:val="20"/>
          <w:lang w:val="sr-Latn-RS"/>
        </w:rPr>
        <w:t>2018</w:t>
      </w:r>
    </w:p>
    <w:p w14:paraId="799DA455" w14:textId="77777777" w:rsidR="00CA1A6C" w:rsidRPr="006A35E5" w:rsidRDefault="00CA1A6C" w:rsidP="00CA1A6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FB645C5" w14:textId="77777777" w:rsidR="00F6588A" w:rsidRPr="006A35E5" w:rsidRDefault="00F6588A" w:rsidP="00F6588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Al-Hussaini, AS</w:t>
      </w:r>
    </w:p>
    <w:p w14:paraId="7E9F57D3" w14:textId="77777777" w:rsidR="00F6588A" w:rsidRPr="006A35E5" w:rsidRDefault="00F6588A" w:rsidP="00F6588A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Novel Benzidine and o-Phenylenediamine Copolymer–Matrix Microcomposites</w:t>
      </w:r>
      <w:r w:rsidRPr="006A35E5">
        <w:rPr>
          <w:i/>
          <w:sz w:val="20"/>
          <w:szCs w:val="20"/>
        </w:rPr>
        <w:t>. </w:t>
      </w:r>
    </w:p>
    <w:p w14:paraId="41F941DF" w14:textId="77777777" w:rsidR="00F6588A" w:rsidRPr="006A35E5" w:rsidRDefault="00F6588A" w:rsidP="00F6588A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INORGANIC AND ORGANOMETALLIC POLYMERS AND MATERIALS</w:t>
      </w:r>
      <w:r w:rsidRPr="006A35E5">
        <w:rPr>
          <w:b/>
          <w:i/>
          <w:sz w:val="20"/>
          <w:szCs w:val="20"/>
        </w:rPr>
        <w:t>,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iCs/>
          <w:sz w:val="20"/>
          <w:szCs w:val="20"/>
        </w:rPr>
        <w:t>28</w:t>
      </w:r>
      <w:r w:rsidRPr="006A35E5">
        <w:rPr>
          <w:b/>
          <w:i/>
          <w:sz w:val="20"/>
          <w:szCs w:val="20"/>
        </w:rPr>
        <w:t>(3):871-879 2018</w:t>
      </w:r>
    </w:p>
    <w:p w14:paraId="1260EA8C" w14:textId="77777777" w:rsidR="00F6588A" w:rsidRPr="006A35E5" w:rsidRDefault="00F6588A" w:rsidP="00F6588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B12AADE" w14:textId="4F25A59E" w:rsidR="00F6588A" w:rsidRPr="006A35E5" w:rsidRDefault="00F6588A" w:rsidP="00F6588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Rascón-Leon, S; Castillo-Ortega, MM.;... &amp; Herrera-Franco, PJ</w:t>
      </w:r>
    </w:p>
    <w:p w14:paraId="3FC64C61" w14:textId="3E4DE25B" w:rsidR="00F6588A" w:rsidRPr="007A038F" w:rsidRDefault="00F6588A" w:rsidP="00F6588A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Selective adsorption of gold and silver in bromine solutions by acetate cellulose composite membranes coated with polyaniline or polypyrrole</w:t>
      </w:r>
      <w:r w:rsidR="007A038F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 xml:space="preserve">POLYMER BULLETIN, 75(7): 3241-3265 </w:t>
      </w:r>
      <w:r w:rsidRPr="006A35E5">
        <w:rPr>
          <w:b/>
          <w:i/>
          <w:sz w:val="20"/>
          <w:szCs w:val="20"/>
        </w:rPr>
        <w:t>2018</w:t>
      </w:r>
    </w:p>
    <w:p w14:paraId="356CFE7B" w14:textId="77777777" w:rsidR="00F6588A" w:rsidRPr="006A35E5" w:rsidRDefault="00F6588A" w:rsidP="00F6588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16B74F9" w14:textId="77777777" w:rsidR="00700DE1" w:rsidRPr="006A35E5" w:rsidRDefault="00700DE1" w:rsidP="00700D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Ran, F; Tan, Y; Dong, W;...&amp; Kang, L</w:t>
      </w:r>
    </w:p>
    <w:p w14:paraId="1BAF555F" w14:textId="024938F6" w:rsidR="00700DE1" w:rsidRPr="007A038F" w:rsidRDefault="00700DE1" w:rsidP="00700DE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 situ polymerization and reduction to fabricate gold nanoparticle-incorporated polyaniline as supercapacitor electrode materials</w:t>
      </w:r>
      <w:r w:rsidR="007A038F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POLYMERS FOR ADVANCED TECHNOLOGIES, 2018,  DOI:10.1002/pat.4273</w:t>
      </w:r>
    </w:p>
    <w:p w14:paraId="306ADF14" w14:textId="77777777" w:rsidR="00250792" w:rsidRPr="006A35E5" w:rsidRDefault="00250792" w:rsidP="00250792">
      <w:pPr>
        <w:rPr>
          <w:i/>
          <w:sz w:val="20"/>
          <w:szCs w:val="20"/>
          <w:lang w:val="sr-Latn-RS"/>
        </w:rPr>
      </w:pPr>
    </w:p>
    <w:p w14:paraId="0EFCCA46" w14:textId="77777777" w:rsidR="0020297E" w:rsidRPr="006A35E5" w:rsidRDefault="0020297E" w:rsidP="0020297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Gavrilović, TV; Jovanović, DJ; Dramićanin, MD</w:t>
      </w:r>
    </w:p>
    <w:p w14:paraId="12E8A843" w14:textId="77777777" w:rsidR="0020297E" w:rsidRPr="006A35E5" w:rsidRDefault="0020297E" w:rsidP="0020297E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Synthesis of Multifunctional Inorganic Materials: From Micrometer to Nanometer Dimensions</w:t>
      </w:r>
      <w:r w:rsidRPr="006A35E5">
        <w:rPr>
          <w:i/>
          <w:sz w:val="20"/>
          <w:szCs w:val="20"/>
        </w:rPr>
        <w:t xml:space="preserve">. </w:t>
      </w:r>
    </w:p>
    <w:p w14:paraId="028BDB19" w14:textId="77777777" w:rsidR="0020297E" w:rsidRPr="006A35E5" w:rsidRDefault="0020297E" w:rsidP="0020297E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Chapter In </w:t>
      </w:r>
      <w:r w:rsidRPr="006A35E5">
        <w:rPr>
          <w:b/>
          <w:i/>
          <w:iCs/>
          <w:sz w:val="20"/>
          <w:szCs w:val="20"/>
        </w:rPr>
        <w:t>Nanomaterials for Green Energy</w:t>
      </w:r>
      <w:r w:rsidRPr="006A35E5">
        <w:rPr>
          <w:b/>
          <w:i/>
          <w:sz w:val="20"/>
          <w:szCs w:val="20"/>
        </w:rPr>
        <w:t xml:space="preserve">, 55-81 2018, </w:t>
      </w:r>
      <w:hyperlink r:id="rId1323" w:tgtFrame="doili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https://doi.org/10.1016/B978-0-12-813731-4.00002-3</w:t>
        </w:r>
      </w:hyperlink>
    </w:p>
    <w:p w14:paraId="4A610FDE" w14:textId="77777777" w:rsidR="003F52FC" w:rsidRPr="006A35E5" w:rsidRDefault="003F52FC" w:rsidP="003F52FC">
      <w:pPr>
        <w:rPr>
          <w:i/>
          <w:sz w:val="20"/>
          <w:szCs w:val="20"/>
          <w:lang w:val="sr-Latn-RS"/>
        </w:rPr>
      </w:pPr>
    </w:p>
    <w:p w14:paraId="08AAA3ED" w14:textId="77777777" w:rsidR="00440D25" w:rsidRPr="006A35E5" w:rsidRDefault="00440D25" w:rsidP="00440D2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Abdelhamid, M</w:t>
      </w:r>
    </w:p>
    <w:p w14:paraId="155F7146" w14:textId="77777777" w:rsidR="00440D25" w:rsidRPr="006A35E5" w:rsidRDefault="00440D25" w:rsidP="00440D2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Synthesize and Characterization of Polymer Based Nanocomposite Solar Cells</w:t>
      </w:r>
    </w:p>
    <w:p w14:paraId="09894A6C" w14:textId="77777777" w:rsidR="00440D25" w:rsidRPr="006A35E5" w:rsidRDefault="00440D25" w:rsidP="00440D25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Doctoral dissertation,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Sohag University, 2018, DOI: 10.13140/RG.2.2.25107.50727</w:t>
      </w:r>
    </w:p>
    <w:p w14:paraId="72F8C95A" w14:textId="77777777" w:rsidR="00440D25" w:rsidRPr="006A35E5" w:rsidRDefault="00440D25" w:rsidP="00440D25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 </w:t>
      </w:r>
    </w:p>
    <w:p w14:paraId="4D5183C5" w14:textId="77777777" w:rsidR="007A2EF2" w:rsidRPr="006A35E5" w:rsidRDefault="007A2EF2" w:rsidP="007A2EF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Al-Hussaini, AS</w:t>
      </w:r>
    </w:p>
    <w:p w14:paraId="6534AFB9" w14:textId="304D7217" w:rsidR="007A2EF2" w:rsidRPr="007A038F" w:rsidRDefault="007A2EF2" w:rsidP="007A2EF2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In situ oxidative copolymerization and characterization of new poly(benzidine-</w:t>
      </w:r>
      <w:r w:rsidRPr="006A35E5">
        <w:rPr>
          <w:i/>
          <w:iCs/>
          <w:sz w:val="20"/>
          <w:szCs w:val="20"/>
          <w:u w:val="single"/>
          <w:lang w:val="en"/>
        </w:rPr>
        <w:t>co-o</w:t>
      </w:r>
      <w:r w:rsidRPr="006A35E5">
        <w:rPr>
          <w:i/>
          <w:sz w:val="20"/>
          <w:szCs w:val="20"/>
          <w:u w:val="single"/>
          <w:lang w:val="en"/>
        </w:rPr>
        <w:t>-phenylenediamine)/kaolinite microcomposites</w:t>
      </w:r>
      <w:r w:rsidR="007A038F">
        <w:rPr>
          <w:i/>
          <w:sz w:val="20"/>
          <w:szCs w:val="20"/>
          <w:u w:val="single"/>
          <w:lang w:val="en"/>
        </w:rPr>
        <w:t>,</w:t>
      </w:r>
      <w:r w:rsidRPr="006A35E5">
        <w:rPr>
          <w:b/>
          <w:i/>
          <w:sz w:val="20"/>
          <w:szCs w:val="20"/>
        </w:rPr>
        <w:t>POLYMER SCIENCE, SERIES B,</w:t>
      </w:r>
      <w:r w:rsidRPr="006A35E5">
        <w:rPr>
          <w:b/>
          <w:i/>
          <w:sz w:val="20"/>
          <w:szCs w:val="20"/>
          <w:lang w:val="en"/>
        </w:rPr>
        <w:t xml:space="preserve"> 2017, </w:t>
      </w:r>
      <w:r w:rsidRPr="006A35E5">
        <w:rPr>
          <w:b/>
          <w:i/>
          <w:sz w:val="20"/>
          <w:szCs w:val="20"/>
        </w:rPr>
        <w:t>doi:10.1134/S1560090417030010</w:t>
      </w:r>
    </w:p>
    <w:p w14:paraId="31464A2A" w14:textId="77777777" w:rsidR="00EC760D" w:rsidRPr="006A35E5" w:rsidRDefault="00EC760D" w:rsidP="00EC760D">
      <w:pPr>
        <w:rPr>
          <w:i/>
          <w:sz w:val="20"/>
          <w:szCs w:val="20"/>
          <w:lang w:val="sr-Latn-RS"/>
        </w:rPr>
      </w:pPr>
    </w:p>
    <w:p w14:paraId="7097EDB2" w14:textId="77777777" w:rsidR="00AD269A" w:rsidRPr="006A35E5" w:rsidRDefault="00AD269A" w:rsidP="00AD269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Tan, Y; Liu, Y; Kong, L; Kang, L; Xu, C; Ran, F</w:t>
      </w:r>
    </w:p>
    <w:p w14:paraId="0F86A799" w14:textId="77777777" w:rsidR="00AD269A" w:rsidRPr="006A35E5" w:rsidRDefault="00AD269A" w:rsidP="00AD269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 situ doping of PANI nanocomposites by gold nanoparticles for high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 xml:space="preserve">performance electrochemical energy storage. </w:t>
      </w:r>
    </w:p>
    <w:p w14:paraId="3BD85BA5" w14:textId="77777777" w:rsidR="00AD269A" w:rsidRPr="006A35E5" w:rsidRDefault="00AD269A" w:rsidP="00AD269A">
      <w:pPr>
        <w:rPr>
          <w:b/>
          <w:i/>
          <w:sz w:val="20"/>
          <w:szCs w:val="20"/>
          <w:lang w:val="en"/>
        </w:rPr>
      </w:pPr>
      <w:r w:rsidRPr="006A35E5">
        <w:rPr>
          <w:b/>
          <w:i/>
          <w:iCs/>
          <w:sz w:val="20"/>
          <w:szCs w:val="20"/>
          <w:lang w:val="sr-Latn-RS"/>
        </w:rPr>
        <w:t>JOURNAL OF APPLIED POLYMER SCIENCE,</w:t>
      </w:r>
      <w:r w:rsidRPr="006A35E5">
        <w:rPr>
          <w:b/>
          <w:i/>
          <w:sz w:val="20"/>
          <w:szCs w:val="20"/>
          <w:lang w:val="sr-Latn-RS"/>
        </w:rPr>
        <w:t xml:space="preserve"> 2017, </w:t>
      </w:r>
      <w:r w:rsidRPr="006A35E5">
        <w:rPr>
          <w:b/>
          <w:i/>
          <w:sz w:val="20"/>
          <w:szCs w:val="20"/>
          <w:lang w:val="en"/>
        </w:rPr>
        <w:t>DOI: 10.1002/app.45309</w:t>
      </w:r>
    </w:p>
    <w:p w14:paraId="76409238" w14:textId="77777777" w:rsidR="00AD269A" w:rsidRPr="006A35E5" w:rsidRDefault="00AD269A" w:rsidP="00AD269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63660E9" w14:textId="77777777" w:rsidR="00AD269A" w:rsidRPr="006A35E5" w:rsidRDefault="00AD269A" w:rsidP="00AD269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Tan, Y; Zhang, Y; Kong, L; Kang, L; Ran, F</w:t>
      </w:r>
    </w:p>
    <w:p w14:paraId="0F309A26" w14:textId="77777777" w:rsidR="00AD269A" w:rsidRPr="006A35E5" w:rsidRDefault="00AD269A" w:rsidP="00AD269A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Nano-Au@ PANI core-shell nanoparticles via in-situ polymerization as electrode for supercapacitor.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JOURNAL OF ALLOYS AND COMPOUNDS,</w:t>
      </w:r>
      <w:r w:rsidRPr="006A35E5">
        <w:rPr>
          <w:b/>
          <w:i/>
          <w:sz w:val="20"/>
          <w:szCs w:val="20"/>
          <w:lang w:val="sr-Latn-RS"/>
        </w:rPr>
        <w:t xml:space="preserve"> 2017, https://doi.org/10.1016/j.jallcom.2017.06.068</w:t>
      </w:r>
    </w:p>
    <w:p w14:paraId="56964C91" w14:textId="77777777" w:rsidR="00126DEE" w:rsidRPr="006A35E5" w:rsidRDefault="00126DEE" w:rsidP="00126DEE">
      <w:pPr>
        <w:rPr>
          <w:i/>
          <w:sz w:val="20"/>
          <w:szCs w:val="20"/>
          <w:lang w:val="sr-Latn-RS"/>
        </w:rPr>
      </w:pPr>
    </w:p>
    <w:p w14:paraId="5F042952" w14:textId="77777777" w:rsidR="009C5506" w:rsidRPr="006A35E5" w:rsidRDefault="00214C2B" w:rsidP="009C550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Kulandaivalu, S;</w:t>
      </w:r>
      <w:r w:rsidR="009C5506" w:rsidRPr="006A35E5">
        <w:rPr>
          <w:i/>
          <w:sz w:val="20"/>
          <w:szCs w:val="20"/>
        </w:rPr>
        <w:t xml:space="preserve"> Zai</w:t>
      </w:r>
      <w:r w:rsidRPr="006A35E5">
        <w:rPr>
          <w:i/>
          <w:sz w:val="20"/>
          <w:szCs w:val="20"/>
        </w:rPr>
        <w:t xml:space="preserve">nal, Z, </w:t>
      </w:r>
      <w:r w:rsidR="009C5506" w:rsidRPr="006A35E5">
        <w:rPr>
          <w:i/>
          <w:sz w:val="20"/>
          <w:szCs w:val="20"/>
        </w:rPr>
        <w:t>Sulaiman, Y</w:t>
      </w:r>
    </w:p>
    <w:p w14:paraId="74046302" w14:textId="51DE2BDD" w:rsidR="009C5506" w:rsidRPr="007A038F" w:rsidRDefault="009C5506" w:rsidP="009C550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Influence of Monomer Concentration on the Morphologies and Electrochemical Properties of PEDOT, PANI, and PPy Prepared from Aqueous Solution. </w:t>
      </w:r>
      <w:r w:rsidRPr="006A35E5">
        <w:rPr>
          <w:b/>
          <w:i/>
          <w:iCs/>
          <w:sz w:val="20"/>
          <w:szCs w:val="20"/>
        </w:rPr>
        <w:t>I</w:t>
      </w:r>
      <w:r w:rsidR="00214C2B" w:rsidRPr="006A35E5">
        <w:rPr>
          <w:b/>
          <w:i/>
          <w:iCs/>
          <w:sz w:val="20"/>
          <w:szCs w:val="20"/>
        </w:rPr>
        <w:t>NTERNATIONAL JOURNAL OF POLYMER SCIENCE,</w:t>
      </w:r>
      <w:r w:rsidRPr="006A35E5">
        <w:rPr>
          <w:b/>
          <w:i/>
          <w:sz w:val="20"/>
          <w:szCs w:val="20"/>
        </w:rPr>
        <w:t> </w:t>
      </w:r>
      <w:r w:rsidRPr="006A35E5">
        <w:rPr>
          <w:b/>
          <w:i/>
          <w:iCs/>
          <w:sz w:val="20"/>
          <w:szCs w:val="20"/>
        </w:rPr>
        <w:t>2016</w:t>
      </w:r>
      <w:r w:rsidRPr="006A35E5">
        <w:rPr>
          <w:b/>
          <w:i/>
          <w:sz w:val="20"/>
          <w:szCs w:val="20"/>
        </w:rPr>
        <w:t>.</w:t>
      </w:r>
      <w:r w:rsidRPr="006A35E5">
        <w:rPr>
          <w:rFonts w:ascii="Times" w:hAnsi="Times" w:cs="Courier New"/>
          <w:b/>
          <w:color w:val="000000"/>
          <w:sz w:val="20"/>
          <w:szCs w:val="20"/>
          <w:lang w:val="sr-Latn-RS" w:eastAsia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Article ID 8518293, 12 pages</w:t>
      </w:r>
      <w:r w:rsidR="00214C2B" w:rsidRPr="006A35E5">
        <w:rPr>
          <w:b/>
          <w:i/>
          <w:sz w:val="20"/>
          <w:szCs w:val="20"/>
          <w:lang w:val="sr-Latn-RS"/>
        </w:rPr>
        <w:t xml:space="preserve">, </w:t>
      </w:r>
      <w:hyperlink r:id="rId1324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http://dx.doi.org/10.1155/2016/8518293</w:t>
        </w:r>
      </w:hyperlink>
    </w:p>
    <w:p w14:paraId="67573AB6" w14:textId="77777777" w:rsidR="009C5506" w:rsidRPr="006A35E5" w:rsidRDefault="009C5506" w:rsidP="009C550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874430B" w14:textId="77777777" w:rsidR="00A647C4" w:rsidRPr="006A35E5" w:rsidRDefault="00A647C4" w:rsidP="00A647C4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Bogdanović, U</w:t>
      </w:r>
    </w:p>
    <w:p w14:paraId="1772F650" w14:textId="724F7B15" w:rsidR="00A647C4" w:rsidRPr="00794514" w:rsidRDefault="00A647C4" w:rsidP="00A647C4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30600B9E" w14:textId="77777777" w:rsidR="00A647C4" w:rsidRPr="006A35E5" w:rsidRDefault="00A647C4" w:rsidP="00A647C4">
      <w:pPr>
        <w:rPr>
          <w:i/>
          <w:sz w:val="20"/>
          <w:szCs w:val="20"/>
          <w:lang w:val="sr-Latn-RS"/>
        </w:rPr>
      </w:pPr>
    </w:p>
    <w:p w14:paraId="6FAA7AD9" w14:textId="77777777" w:rsidR="00B81423" w:rsidRPr="006A35E5" w:rsidRDefault="00B81423" w:rsidP="00B8142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Mahto, T.K; Chandra, S; Haldar, C; Sahu, SK</w:t>
      </w:r>
    </w:p>
    <w:p w14:paraId="46871C8A" w14:textId="4421704E" w:rsidR="00B81423" w:rsidRPr="007A038F" w:rsidRDefault="00B81423" w:rsidP="00B8142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Kinetic and thermodynamic study of polyaniline functionalized magnetic mesoporous silica for magnetic field guided dye adsorption. </w:t>
      </w:r>
      <w:r w:rsidRPr="006A35E5">
        <w:rPr>
          <w:b/>
          <w:i/>
          <w:iCs/>
          <w:sz w:val="20"/>
          <w:szCs w:val="20"/>
          <w:lang w:val="sr-Latn-RS"/>
        </w:rPr>
        <w:t>RSC ADVANCES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5</w:t>
      </w:r>
      <w:r w:rsidRPr="006A35E5">
        <w:rPr>
          <w:b/>
          <w:i/>
          <w:sz w:val="20"/>
          <w:szCs w:val="20"/>
          <w:lang w:val="sr-Latn-RS"/>
        </w:rPr>
        <w:t>(59): 47909-47919 2015</w:t>
      </w:r>
    </w:p>
    <w:p w14:paraId="485EA3CA" w14:textId="77777777" w:rsidR="00B81423" w:rsidRPr="006A35E5" w:rsidRDefault="00B81423" w:rsidP="00B8142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1BE4510" w14:textId="77777777" w:rsidR="00B81423" w:rsidRPr="006A35E5" w:rsidRDefault="00B81423" w:rsidP="00B8142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Wang, Y;Yang, Y; Zhang, X; Liu, C; Hao, X</w:t>
      </w:r>
    </w:p>
    <w:p w14:paraId="76789BBD" w14:textId="70201DB5" w:rsidR="00B81423" w:rsidRPr="007A038F" w:rsidRDefault="00B81423" w:rsidP="00B8142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One-step electrodeposition of polyaniline/nickel hexacyanoferrate/sulfonated carbon nanotubes interconnected composite films for supercapacitor.</w:t>
      </w:r>
      <w:r w:rsidR="000D1523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J</w:t>
      </w:r>
      <w:r w:rsidR="002E010D" w:rsidRPr="006A35E5">
        <w:rPr>
          <w:b/>
          <w:i/>
          <w:iCs/>
          <w:sz w:val="20"/>
          <w:szCs w:val="20"/>
          <w:lang w:val="sr-Latn-RS"/>
        </w:rPr>
        <w:t xml:space="preserve">OURNAL OF SOLID STATE ELECTROCHEMISTRY, </w:t>
      </w:r>
      <w:r w:rsidR="00116AB7" w:rsidRPr="006A35E5">
        <w:rPr>
          <w:b/>
          <w:i/>
          <w:iCs/>
          <w:sz w:val="20"/>
          <w:szCs w:val="20"/>
        </w:rPr>
        <w:t>19 (10): 3157-3168</w:t>
      </w:r>
      <w:r w:rsidRPr="006A35E5">
        <w:rPr>
          <w:b/>
          <w:i/>
          <w:sz w:val="20"/>
          <w:szCs w:val="20"/>
          <w:lang w:val="sr-Latn-RS"/>
        </w:rPr>
        <w:t>2015</w:t>
      </w:r>
    </w:p>
    <w:p w14:paraId="0BFB9427" w14:textId="77777777" w:rsidR="00B81423" w:rsidRPr="006A35E5" w:rsidRDefault="00B81423" w:rsidP="00B8142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D6F64A0" w14:textId="77777777" w:rsidR="00601A5B" w:rsidRPr="006A35E5" w:rsidRDefault="00601A5B" w:rsidP="00601A5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Mahto, TK; Pandey, S C; Chandra, S; Kumar, A; Kumar Sahu, S</w:t>
      </w:r>
    </w:p>
    <w:p w14:paraId="45741A67" w14:textId="77777777" w:rsidR="00601A5B" w:rsidRPr="006A35E5" w:rsidRDefault="00601A5B" w:rsidP="00601A5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Hydroxyapatite conjugated graphene oxide nanocomposite: a new sight for significant applications in adsorption. </w:t>
      </w:r>
    </w:p>
    <w:p w14:paraId="1225B7D0" w14:textId="77777777" w:rsidR="00601A5B" w:rsidRPr="006A35E5" w:rsidRDefault="00601A5B" w:rsidP="00601A5B">
      <w:pPr>
        <w:rPr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RSC ADVANCES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5</w:t>
      </w:r>
      <w:r w:rsidRPr="006A35E5">
        <w:rPr>
          <w:b/>
          <w:i/>
          <w:sz w:val="20"/>
          <w:szCs w:val="20"/>
          <w:lang w:val="sr-Latn-RS"/>
        </w:rPr>
        <w:t>(117),:96313-96322 2015</w:t>
      </w:r>
    </w:p>
    <w:p w14:paraId="4C096A99" w14:textId="77777777" w:rsidR="00601A5B" w:rsidRPr="006A35E5" w:rsidRDefault="00601A5B" w:rsidP="00601A5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04B46BA" w14:textId="77777777" w:rsidR="002E010D" w:rsidRPr="006A35E5" w:rsidRDefault="002E010D" w:rsidP="002E010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Thakur, S., Singh, A., &amp; Singh, L</w:t>
      </w:r>
    </w:p>
    <w:p w14:paraId="02E50A91" w14:textId="77777777" w:rsidR="002E010D" w:rsidRPr="006A35E5" w:rsidRDefault="002E010D" w:rsidP="002E010D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Structural and Electrical Properties of Self Standing Polyaniline Films modified with Gold Nanopar</w:t>
      </w:r>
      <w:r w:rsidRPr="006A35E5">
        <w:rPr>
          <w:i/>
          <w:sz w:val="20"/>
          <w:szCs w:val="20"/>
          <w:lang w:val="sr-Latn-RS"/>
        </w:rPr>
        <w:t>ticles.</w:t>
      </w:r>
    </w:p>
    <w:p w14:paraId="27D30A9C" w14:textId="77777777" w:rsidR="002E010D" w:rsidRPr="006A35E5" w:rsidRDefault="002E010D" w:rsidP="002E010D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ADVANCED MATERIALS LETTERS, </w:t>
      </w:r>
      <w:r w:rsidR="007C4F4C" w:rsidRPr="006A35E5">
        <w:rPr>
          <w:b/>
          <w:i/>
          <w:sz w:val="20"/>
          <w:szCs w:val="20"/>
        </w:rPr>
        <w:t xml:space="preserve">6 (9): 840-846 </w:t>
      </w:r>
      <w:r w:rsidRPr="006A35E5">
        <w:rPr>
          <w:b/>
          <w:i/>
          <w:sz w:val="20"/>
          <w:szCs w:val="20"/>
          <w:lang w:val="sr-Latn-RS"/>
        </w:rPr>
        <w:t>2015</w:t>
      </w:r>
    </w:p>
    <w:p w14:paraId="664AC369" w14:textId="77777777" w:rsidR="002E010D" w:rsidRPr="006A35E5" w:rsidRDefault="002E010D" w:rsidP="002E010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D378196" w14:textId="77777777" w:rsidR="001C33EB" w:rsidRPr="006A35E5" w:rsidRDefault="0086483D" w:rsidP="001C33E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Kulandaivalu, S; Zainal, Z;</w:t>
      </w:r>
      <w:r w:rsidR="001C33EB" w:rsidRPr="006A35E5">
        <w:rPr>
          <w:i/>
          <w:sz w:val="20"/>
          <w:szCs w:val="20"/>
          <w:lang w:val="sr-Latn-RS"/>
        </w:rPr>
        <w:t xml:space="preserve"> Sulaiman, Y</w:t>
      </w:r>
    </w:p>
    <w:p w14:paraId="35734DA8" w14:textId="77777777" w:rsidR="001C33EB" w:rsidRPr="006A35E5" w:rsidRDefault="001C33EB" w:rsidP="001C33E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New Approach for Electrodeposition of poly (3, 4-ethylenedioxythiophene)/polyaniline (PEDOT/PANI) Copolymer</w:t>
      </w:r>
    </w:p>
    <w:p w14:paraId="2376EAAB" w14:textId="77777777" w:rsidR="001C33EB" w:rsidRPr="006A35E5" w:rsidRDefault="001C33EB" w:rsidP="001C33E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I</w:t>
      </w:r>
      <w:r w:rsidR="0086483D" w:rsidRPr="006A35E5">
        <w:rPr>
          <w:b/>
          <w:i/>
          <w:iCs/>
          <w:sz w:val="20"/>
          <w:szCs w:val="20"/>
          <w:lang w:val="sr-Latn-RS"/>
        </w:rPr>
        <w:t>NTERNATIONAL JOURNAL OF</w:t>
      </w:r>
      <w:r w:rsidRPr="006A35E5">
        <w:rPr>
          <w:b/>
          <w:i/>
          <w:iCs/>
          <w:sz w:val="20"/>
          <w:szCs w:val="20"/>
          <w:lang w:val="sr-Latn-RS"/>
        </w:rPr>
        <w:t xml:space="preserve"> E</w:t>
      </w:r>
      <w:r w:rsidR="0086483D" w:rsidRPr="006A35E5">
        <w:rPr>
          <w:b/>
          <w:i/>
          <w:iCs/>
          <w:sz w:val="20"/>
          <w:szCs w:val="20"/>
          <w:lang w:val="sr-Latn-RS"/>
        </w:rPr>
        <w:t>LECTROCHEMICAL SCIENCE,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10</w:t>
      </w:r>
      <w:r w:rsidR="0086483D" w:rsidRPr="006A35E5">
        <w:rPr>
          <w:b/>
          <w:i/>
          <w:sz w:val="20"/>
          <w:szCs w:val="20"/>
          <w:lang w:val="sr-Latn-RS"/>
        </w:rPr>
        <w:t>:</w:t>
      </w:r>
      <w:r w:rsidRPr="006A35E5">
        <w:rPr>
          <w:b/>
          <w:i/>
          <w:sz w:val="20"/>
          <w:szCs w:val="20"/>
          <w:lang w:val="sr-Latn-RS"/>
        </w:rPr>
        <w:t xml:space="preserve"> 8926-8940 2015</w:t>
      </w:r>
    </w:p>
    <w:p w14:paraId="24156449" w14:textId="77777777" w:rsidR="001C33EB" w:rsidRPr="006A35E5" w:rsidRDefault="001C33EB" w:rsidP="001C33E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3B506E7" w14:textId="77777777" w:rsidR="00CE65C7" w:rsidRPr="006A35E5" w:rsidRDefault="00CE65C7" w:rsidP="00CE65C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Rivera, LM; Betancur, AF; Bustamante, J; Hoyos, LM</w:t>
      </w:r>
    </w:p>
    <w:p w14:paraId="32D6C993" w14:textId="77777777" w:rsidR="00CE65C7" w:rsidRPr="006A35E5" w:rsidRDefault="00CE65C7" w:rsidP="00CE65C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Raman spectroscopy analysis of a flexible and electrically conductive material with applications as ECG electrode. </w:t>
      </w:r>
    </w:p>
    <w:p w14:paraId="74FFD754" w14:textId="77777777" w:rsidR="00CE65C7" w:rsidRPr="006A35E5" w:rsidRDefault="006A3AF7" w:rsidP="00CE65C7">
      <w:pPr>
        <w:rPr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 xml:space="preserve">PAN AMERICAN </w:t>
      </w:r>
      <w:r w:rsidR="00CE65C7" w:rsidRPr="006A35E5">
        <w:rPr>
          <w:b/>
          <w:i/>
          <w:iCs/>
          <w:sz w:val="20"/>
          <w:szCs w:val="20"/>
          <w:lang w:val="sr-Latn-RS"/>
        </w:rPr>
        <w:t xml:space="preserve">HEALT CARE EXCHANGES, </w:t>
      </w:r>
      <w:r w:rsidRPr="006A35E5">
        <w:rPr>
          <w:b/>
          <w:i/>
          <w:iCs/>
          <w:sz w:val="20"/>
          <w:szCs w:val="20"/>
          <w:lang w:val="sr-Latn-RS"/>
        </w:rPr>
        <w:t xml:space="preserve">7173332, </w:t>
      </w:r>
      <w:r w:rsidR="00CE65C7" w:rsidRPr="006A35E5">
        <w:rPr>
          <w:b/>
          <w:i/>
          <w:sz w:val="20"/>
          <w:szCs w:val="20"/>
          <w:lang w:val="sr-Latn-RS"/>
        </w:rPr>
        <w:t xml:space="preserve">pp. 1-6, 2015, </w:t>
      </w:r>
      <w:r w:rsidR="00CE65C7" w:rsidRPr="006A35E5">
        <w:rPr>
          <w:b/>
          <w:i/>
          <w:sz w:val="20"/>
          <w:szCs w:val="20"/>
        </w:rPr>
        <w:t>DOI:</w:t>
      </w:r>
      <w:hyperlink r:id="rId1325" w:tgtFrame="blank" w:history="1">
        <w:r w:rsidR="00CE65C7"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10.1109/PAHCE.2015.7173332</w:t>
        </w:r>
      </w:hyperlink>
    </w:p>
    <w:p w14:paraId="15F4A3EF" w14:textId="77777777" w:rsidR="001C33EB" w:rsidRPr="006A35E5" w:rsidRDefault="001C33EB" w:rsidP="001C33EB">
      <w:pPr>
        <w:rPr>
          <w:i/>
          <w:sz w:val="20"/>
          <w:szCs w:val="20"/>
          <w:lang w:val="sr-Latn-RS"/>
        </w:rPr>
      </w:pPr>
    </w:p>
    <w:p w14:paraId="6541C962" w14:textId="77777777" w:rsidR="00241888" w:rsidRPr="006A35E5" w:rsidRDefault="00241888" w:rsidP="0024188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Eren Ayşen, OH</w:t>
      </w:r>
    </w:p>
    <w:p w14:paraId="18E138C7" w14:textId="1166FAE2" w:rsidR="00241888" w:rsidRPr="007A038F" w:rsidRDefault="00241888" w:rsidP="0024188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Effect Of Carbon Nanotubes And Polyaniline On The Properties Of Polyacrylonitrile/carbon Nanotubes Composite Nanofibers</w:t>
      </w:r>
      <w:r w:rsidR="007A038F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Doctoral dissertation, </w:t>
      </w:r>
      <w:r w:rsidRPr="006A35E5">
        <w:rPr>
          <w:b/>
          <w:i/>
          <w:sz w:val="20"/>
          <w:szCs w:val="20"/>
        </w:rPr>
        <w:t>Polymer Science and Technology, İstanbul Technical University, Institute of Science and Technology, 2015, http://hdl.handle.net/11527/15120</w:t>
      </w:r>
    </w:p>
    <w:p w14:paraId="134BF23A" w14:textId="77777777" w:rsidR="00241888" w:rsidRPr="006A35E5" w:rsidRDefault="00241888" w:rsidP="00241888">
      <w:pPr>
        <w:rPr>
          <w:i/>
          <w:sz w:val="20"/>
          <w:szCs w:val="20"/>
        </w:rPr>
      </w:pPr>
    </w:p>
    <w:p w14:paraId="63985CEE" w14:textId="77777777" w:rsidR="00A76972" w:rsidRPr="006A35E5" w:rsidRDefault="00A76972" w:rsidP="0056045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326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Li, H</w:t>
        </w:r>
        <w:r w:rsidR="00945658" w:rsidRPr="006A35E5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6A35E5">
        <w:rPr>
          <w:i/>
          <w:sz w:val="20"/>
          <w:szCs w:val="20"/>
        </w:rPr>
        <w:t xml:space="preserve"> </w:t>
      </w:r>
      <w:hyperlink r:id="rId1327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Li, X</w:t>
        </w:r>
        <w:r w:rsidR="00945658" w:rsidRPr="006A35E5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6A35E5">
        <w:rPr>
          <w:i/>
          <w:sz w:val="20"/>
          <w:szCs w:val="20"/>
        </w:rPr>
        <w:t xml:space="preserve"> </w:t>
      </w:r>
      <w:hyperlink r:id="rId1328" w:tooltip="Show author details" w:history="1">
        <w:r w:rsidR="00945658" w:rsidRPr="006A35E5">
          <w:rPr>
            <w:rStyle w:val="Hyperlink"/>
            <w:i/>
            <w:color w:val="auto"/>
            <w:sz w:val="20"/>
            <w:szCs w:val="20"/>
            <w:u w:val="none"/>
          </w:rPr>
          <w:t>Li, C</w:t>
        </w:r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-J</w:t>
        </w:r>
      </w:hyperlink>
    </w:p>
    <w:p w14:paraId="673209B3" w14:textId="77777777" w:rsidR="00A76972" w:rsidRPr="006A35E5" w:rsidRDefault="00A76972" w:rsidP="00A76972">
      <w:pPr>
        <w:rPr>
          <w:i/>
          <w:sz w:val="20"/>
          <w:szCs w:val="20"/>
          <w:lang w:val="sr-Latn-RS"/>
        </w:rPr>
      </w:pPr>
      <w:hyperlink r:id="rId1329" w:tooltip="Show document details" w:history="1">
        <w:r w:rsidRPr="006A35E5">
          <w:rPr>
            <w:rStyle w:val="Hyperlink"/>
            <w:i/>
            <w:color w:val="auto"/>
            <w:sz w:val="20"/>
            <w:szCs w:val="20"/>
          </w:rPr>
          <w:t>Synthesis of water-soluble polyaniline and preparation of conductive anti-corrosion coatings</w:t>
        </w:r>
      </w:hyperlink>
    </w:p>
    <w:p w14:paraId="05AAFFCF" w14:textId="77777777" w:rsidR="00A76972" w:rsidRPr="006A35E5" w:rsidRDefault="00A76972" w:rsidP="00A76972">
      <w:pPr>
        <w:rPr>
          <w:b/>
          <w:i/>
          <w:sz w:val="20"/>
          <w:szCs w:val="20"/>
        </w:rPr>
      </w:pPr>
      <w:hyperlink r:id="rId1330" w:tooltip="Show source title details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JOURNAL OF BEIJING INSTITUTE OF CLOTHING TECHNOLOGY (NATURAL SCINCE EDITION)</w:t>
        </w:r>
      </w:hyperlink>
      <w:r w:rsidRPr="006A35E5">
        <w:rPr>
          <w:b/>
          <w:i/>
          <w:sz w:val="20"/>
          <w:szCs w:val="20"/>
          <w:lang w:val="sr-Latn-RS"/>
        </w:rPr>
        <w:t>,</w:t>
      </w:r>
      <w:r w:rsidRPr="006A35E5">
        <w:rPr>
          <w:b/>
          <w:i/>
          <w:sz w:val="20"/>
          <w:szCs w:val="20"/>
        </w:rPr>
        <w:t xml:space="preserve"> 34 (3): 6-14 2014</w:t>
      </w:r>
    </w:p>
    <w:p w14:paraId="0C244B45" w14:textId="77777777" w:rsidR="00A76972" w:rsidRPr="006A35E5" w:rsidRDefault="00A76972" w:rsidP="00A76972">
      <w:pPr>
        <w:rPr>
          <w:i/>
          <w:sz w:val="20"/>
          <w:szCs w:val="20"/>
          <w:lang w:val="sr-Latn-RS"/>
        </w:rPr>
      </w:pPr>
    </w:p>
    <w:p w14:paraId="676849D7" w14:textId="77777777" w:rsidR="00B25D2C" w:rsidRPr="006A35E5" w:rsidRDefault="00B25D2C" w:rsidP="00B25D2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Nobrega, MM </w:t>
      </w:r>
    </w:p>
    <w:p w14:paraId="53D09193" w14:textId="4ED93282" w:rsidR="00B25D2C" w:rsidRPr="000D1523" w:rsidRDefault="00B25D2C" w:rsidP="00B25D2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Study on the influence of the morphology in the properties of the emeraldine salt and base forms of pure polyaniline and its composites with gold nanostructures</w:t>
      </w:r>
      <w:r w:rsidR="000D1523">
        <w:rPr>
          <w:i/>
          <w:sz w:val="20"/>
          <w:szCs w:val="20"/>
          <w:u w:val="single"/>
          <w:lang w:val="sr-Latn-RS"/>
        </w:rPr>
        <w:t xml:space="preserve"> </w:t>
      </w:r>
      <w:r w:rsidR="00412226" w:rsidRPr="006A35E5">
        <w:rPr>
          <w:b/>
          <w:i/>
          <w:sz w:val="20"/>
          <w:szCs w:val="20"/>
          <w:lang w:val="sr-Latn-RS"/>
        </w:rPr>
        <w:t>Doctoral dissertation,</w:t>
      </w:r>
      <w:r w:rsidRPr="006A35E5">
        <w:rPr>
          <w:b/>
          <w:i/>
          <w:sz w:val="20"/>
          <w:szCs w:val="20"/>
          <w:lang w:val="sr-Latn-RS"/>
        </w:rPr>
        <w:t xml:space="preserve"> Universidade de Sao Paolo, Instituto de Quimica</w:t>
      </w:r>
      <w:r w:rsidR="00412226" w:rsidRPr="006A35E5">
        <w:rPr>
          <w:b/>
          <w:i/>
          <w:sz w:val="20"/>
          <w:szCs w:val="20"/>
          <w:lang w:val="sr-Latn-RS"/>
        </w:rPr>
        <w:t xml:space="preserve"> ,2014,</w:t>
      </w:r>
      <w:r w:rsidRPr="006A35E5">
        <w:rPr>
          <w:b/>
          <w:i/>
          <w:sz w:val="20"/>
          <w:szCs w:val="20"/>
          <w:lang w:val="sr-Latn-RS"/>
        </w:rPr>
        <w:t xml:space="preserve"> 148p</w:t>
      </w:r>
      <w:r w:rsidR="00412226" w:rsidRPr="006A35E5">
        <w:rPr>
          <w:b/>
          <w:i/>
          <w:sz w:val="20"/>
          <w:szCs w:val="20"/>
          <w:lang w:val="sr-Latn-RS"/>
        </w:rPr>
        <w:t>,</w:t>
      </w:r>
      <w:r w:rsidR="00412226" w:rsidRPr="006A35E5">
        <w:rPr>
          <w:sz w:val="20"/>
          <w:szCs w:val="20"/>
        </w:rPr>
        <w:t xml:space="preserve"> </w:t>
      </w:r>
      <w:r w:rsidR="00412226" w:rsidRPr="006A35E5">
        <w:rPr>
          <w:b/>
          <w:i/>
          <w:sz w:val="20"/>
          <w:szCs w:val="20"/>
          <w:lang w:val="sr-Latn-RS"/>
        </w:rPr>
        <w:t>http://scholar.google.com/scholar?oi=bibs&amp;hl=sr&amp;cites=9350824672169253679</w:t>
      </w:r>
    </w:p>
    <w:p w14:paraId="036D8421" w14:textId="77777777" w:rsidR="00412226" w:rsidRPr="006A35E5" w:rsidRDefault="00412226" w:rsidP="00B25D2C">
      <w:pPr>
        <w:rPr>
          <w:i/>
          <w:sz w:val="20"/>
          <w:szCs w:val="20"/>
          <w:lang w:val="sr-Latn-RS"/>
        </w:rPr>
      </w:pPr>
    </w:p>
    <w:p w14:paraId="1B72A3A8" w14:textId="77777777" w:rsidR="0056045C" w:rsidRPr="006A35E5" w:rsidRDefault="00EF74F0" w:rsidP="0056045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Ucar, N; Eren, O; Onen, A;</w:t>
      </w:r>
      <w:r w:rsidR="0056045C"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i/>
          <w:sz w:val="20"/>
          <w:szCs w:val="20"/>
          <w:lang w:val="sr-Latn-RS"/>
        </w:rPr>
        <w:t>Kizildag, N; Demirsoy, N;</w:t>
      </w:r>
      <w:r w:rsidR="0056045C" w:rsidRPr="006A35E5">
        <w:rPr>
          <w:i/>
          <w:sz w:val="20"/>
          <w:szCs w:val="20"/>
          <w:lang w:val="sr-Latn-RS"/>
        </w:rPr>
        <w:t xml:space="preserve"> Karaca</w:t>
      </w:r>
      <w:r w:rsidRPr="006A35E5">
        <w:rPr>
          <w:i/>
          <w:sz w:val="20"/>
          <w:szCs w:val="20"/>
          <w:lang w:val="sr-Latn-RS"/>
        </w:rPr>
        <w:t>n, I</w:t>
      </w:r>
    </w:p>
    <w:p w14:paraId="17FD2A51" w14:textId="77777777" w:rsidR="0056045C" w:rsidRPr="006A35E5" w:rsidRDefault="0056045C" w:rsidP="0056045C">
      <w:pPr>
        <w:rPr>
          <w:i/>
          <w:sz w:val="20"/>
          <w:szCs w:val="20"/>
          <w:u w:val="single"/>
          <w:lang w:val="sr-Latn-RS"/>
        </w:rPr>
      </w:pPr>
      <w:hyperlink r:id="rId1331" w:tooltip="Show document details" w:history="1">
        <w:r w:rsidRPr="006A35E5">
          <w:rPr>
            <w:rStyle w:val="Hyperlink"/>
            <w:i/>
            <w:color w:val="auto"/>
            <w:sz w:val="20"/>
            <w:szCs w:val="20"/>
          </w:rPr>
          <w:t>The effect of polyaniline and amine functionalized carbon nanotubes on the properties of composite nanofiber web</w:t>
        </w:r>
      </w:hyperlink>
    </w:p>
    <w:p w14:paraId="38EECE80" w14:textId="2705F0DE" w:rsidR="00A76972" w:rsidRPr="006A35E5" w:rsidRDefault="0056045C" w:rsidP="0056045C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TEKSTIL VE KONFEKSIYON, 24 (3):279-285 2014</w:t>
      </w:r>
    </w:p>
    <w:p w14:paraId="3C74E409" w14:textId="77777777" w:rsidR="00763447" w:rsidRPr="006A35E5" w:rsidRDefault="00763447" w:rsidP="00177777">
      <w:pPr>
        <w:rPr>
          <w:b/>
          <w:color w:val="993366"/>
          <w:sz w:val="20"/>
          <w:szCs w:val="20"/>
        </w:rPr>
      </w:pPr>
    </w:p>
    <w:p w14:paraId="6B5CF772" w14:textId="7B964F9A" w:rsidR="00177777" w:rsidRPr="006A35E5" w:rsidRDefault="003B68F8" w:rsidP="00177777">
      <w:pPr>
        <w:rPr>
          <w:b/>
          <w:color w:val="993366"/>
          <w:sz w:val="22"/>
          <w:szCs w:val="22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2</w:t>
      </w:r>
      <w:r w:rsidR="00177777">
        <w:rPr>
          <w:b/>
          <w:color w:val="993366"/>
        </w:rPr>
        <w:t xml:space="preserve">. </w:t>
      </w:r>
      <w:r w:rsidR="00177777" w:rsidRPr="006A35E5">
        <w:rPr>
          <w:color w:val="993366"/>
          <w:sz w:val="22"/>
          <w:szCs w:val="22"/>
        </w:rPr>
        <w:t xml:space="preserve">Laban, B; </w:t>
      </w:r>
      <w:r w:rsidR="00177777" w:rsidRPr="006A35E5">
        <w:rPr>
          <w:b/>
          <w:color w:val="993366"/>
          <w:sz w:val="22"/>
          <w:szCs w:val="22"/>
        </w:rPr>
        <w:t>Vodnik V</w:t>
      </w:r>
      <w:r w:rsidR="00177777" w:rsidRPr="006A35E5">
        <w:rPr>
          <w:color w:val="993366"/>
          <w:sz w:val="22"/>
          <w:szCs w:val="22"/>
        </w:rPr>
        <w:t>; Dramicanin M; Novaković, M; Bibic N; Sovilj SP;</w:t>
      </w:r>
      <w:r w:rsidR="00763447" w:rsidRPr="006A35E5">
        <w:rPr>
          <w:color w:val="993366"/>
          <w:sz w:val="22"/>
          <w:szCs w:val="22"/>
        </w:rPr>
        <w:t xml:space="preserve"> Vasić, V</w:t>
      </w:r>
    </w:p>
    <w:p w14:paraId="688DC9DF" w14:textId="77777777" w:rsidR="00177777" w:rsidRPr="006A35E5" w:rsidRDefault="00177777" w:rsidP="00177777">
      <w:pPr>
        <w:rPr>
          <w:b/>
          <w:color w:val="993366"/>
          <w:sz w:val="22"/>
          <w:szCs w:val="22"/>
        </w:rPr>
      </w:pPr>
      <w:r w:rsidRPr="006A35E5">
        <w:rPr>
          <w:i/>
          <w:color w:val="993366"/>
          <w:sz w:val="22"/>
          <w:szCs w:val="22"/>
          <w:u w:val="single"/>
        </w:rPr>
        <w:t>Mechanism and Kinetics of J-Aggregation of Thiacyanine Dye in the Presence of Silver Nanoparticles</w:t>
      </w:r>
      <w:r w:rsidRPr="006A35E5">
        <w:rPr>
          <w:b/>
          <w:i/>
          <w:color w:val="993366"/>
          <w:sz w:val="22"/>
          <w:szCs w:val="22"/>
          <w:u w:val="single"/>
        </w:rPr>
        <w:br/>
      </w:r>
      <w:r w:rsidRPr="006A35E5">
        <w:rPr>
          <w:b/>
          <w:iCs/>
          <w:color w:val="993366"/>
          <w:sz w:val="22"/>
          <w:szCs w:val="22"/>
        </w:rPr>
        <w:t xml:space="preserve">JOURNAL OF PHYSICAL CHEMISTRY C, </w:t>
      </w:r>
      <w:r w:rsidRPr="006A35E5">
        <w:rPr>
          <w:b/>
          <w:color w:val="993366"/>
          <w:sz w:val="22"/>
          <w:szCs w:val="22"/>
        </w:rPr>
        <w:t>118 (40): 23393-23401 2014</w:t>
      </w:r>
    </w:p>
    <w:p w14:paraId="22865AC9" w14:textId="77777777" w:rsidR="00763447" w:rsidRDefault="00763447" w:rsidP="00177777">
      <w:pPr>
        <w:rPr>
          <w:b/>
          <w:color w:val="993366"/>
        </w:rPr>
      </w:pPr>
    </w:p>
    <w:p w14:paraId="194A16B0" w14:textId="14F996A6" w:rsidR="00D87C96" w:rsidRDefault="00D87C96" w:rsidP="006B18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Garnaik, UC;. Chandra, A;...&amp; Agarwal, S</w:t>
      </w:r>
    </w:p>
    <w:p w14:paraId="347CD31E" w14:textId="1A6451AD" w:rsidR="00D87C96" w:rsidRPr="00D87C96" w:rsidRDefault="00D87C96" w:rsidP="00D87C96">
      <w:pPr>
        <w:rPr>
          <w:b/>
          <w:bCs/>
          <w:i/>
          <w:sz w:val="20"/>
          <w:szCs w:val="20"/>
          <w:lang w:val="sr-Latn-RS"/>
        </w:rPr>
      </w:pPr>
      <w:r w:rsidRPr="00D87C96">
        <w:rPr>
          <w:i/>
          <w:sz w:val="20"/>
          <w:szCs w:val="20"/>
          <w:u w:val="single"/>
          <w:lang w:val="sr-Latn-RS"/>
        </w:rPr>
        <w:t>Development of SERS Active Nanoprobe for Selective Adsorption and Detection of Alzheimer’s Disease Biomarkers Based on Molecular Docking</w:t>
      </w:r>
      <w:r>
        <w:rPr>
          <w:i/>
          <w:sz w:val="20"/>
          <w:szCs w:val="20"/>
          <w:lang w:val="sr-Latn-RS"/>
        </w:rPr>
        <w:t xml:space="preserve">, </w:t>
      </w:r>
      <w:r w:rsidRPr="00D87C96">
        <w:rPr>
          <w:b/>
          <w:bCs/>
          <w:i/>
          <w:sz w:val="20"/>
          <w:szCs w:val="20"/>
          <w:lang w:val="sr-Latn-RS"/>
        </w:rPr>
        <w:t>INTERNATIONAL JOURNAL OF NANOMEDICINE 19:8271-8284 2024</w:t>
      </w:r>
    </w:p>
    <w:p w14:paraId="68A6BD03" w14:textId="77777777" w:rsidR="00D87C96" w:rsidRDefault="00D87C96" w:rsidP="00D87C96">
      <w:pPr>
        <w:rPr>
          <w:i/>
          <w:sz w:val="20"/>
          <w:szCs w:val="20"/>
          <w:lang w:val="sr-Latn-RS"/>
        </w:rPr>
      </w:pPr>
    </w:p>
    <w:p w14:paraId="12805388" w14:textId="652FB83F" w:rsidR="00732615" w:rsidRDefault="00732615" w:rsidP="006B18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Mukherjee, I, Chatterjee, A;...&amp;Purkayastha, P</w:t>
      </w:r>
    </w:p>
    <w:p w14:paraId="771908B4" w14:textId="77777777" w:rsidR="00732615" w:rsidRPr="00732615" w:rsidRDefault="00732615" w:rsidP="00732615">
      <w:pPr>
        <w:rPr>
          <w:i/>
          <w:sz w:val="20"/>
          <w:szCs w:val="20"/>
          <w:u w:val="single"/>
          <w:lang w:val="sr-Latn-RS"/>
        </w:rPr>
      </w:pPr>
      <w:r w:rsidRPr="00732615">
        <w:rPr>
          <w:i/>
          <w:sz w:val="20"/>
          <w:szCs w:val="20"/>
          <w:u w:val="single"/>
          <w:lang w:val="sr-Latn-RS"/>
        </w:rPr>
        <w:t>Photophysical Insights into Nanomaterials-Based DNA-Mediated Superstructure Formation</w:t>
      </w:r>
    </w:p>
    <w:p w14:paraId="36B5496F" w14:textId="10B17013" w:rsidR="00732615" w:rsidRPr="00732615" w:rsidRDefault="00732615" w:rsidP="00732615">
      <w:pPr>
        <w:rPr>
          <w:b/>
          <w:bCs/>
          <w:i/>
          <w:sz w:val="20"/>
          <w:szCs w:val="20"/>
          <w:lang w:val="sr-Latn-RS"/>
        </w:rPr>
      </w:pPr>
      <w:r w:rsidRPr="00732615">
        <w:rPr>
          <w:b/>
          <w:bCs/>
          <w:i/>
          <w:sz w:val="20"/>
          <w:szCs w:val="20"/>
          <w:lang w:val="sr-Latn-RS"/>
        </w:rPr>
        <w:t>JOURNAL OF PHYSICAL CHEMISTRY C, 2024, DOI: 10.1021/acs.jpcc.4c04440</w:t>
      </w:r>
    </w:p>
    <w:p w14:paraId="34A62FCE" w14:textId="77777777" w:rsidR="00732615" w:rsidRDefault="00732615" w:rsidP="00732615">
      <w:pPr>
        <w:rPr>
          <w:i/>
          <w:sz w:val="20"/>
          <w:szCs w:val="20"/>
          <w:lang w:val="sr-Latn-RS"/>
        </w:rPr>
      </w:pPr>
    </w:p>
    <w:p w14:paraId="24CE3C11" w14:textId="0D091470" w:rsidR="006261FE" w:rsidRDefault="006261FE" w:rsidP="006B18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Lebedev, V; Kondorskiy. A</w:t>
      </w:r>
    </w:p>
    <w:p w14:paraId="0CB5AC56" w14:textId="77777777" w:rsidR="006261FE" w:rsidRPr="006261FE" w:rsidRDefault="006261FE" w:rsidP="006261FE">
      <w:pPr>
        <w:rPr>
          <w:i/>
          <w:sz w:val="20"/>
          <w:szCs w:val="20"/>
          <w:u w:val="single"/>
          <w:lang w:val="sr-Latn-RS"/>
        </w:rPr>
      </w:pPr>
      <w:r w:rsidRPr="006261FE">
        <w:rPr>
          <w:i/>
          <w:sz w:val="20"/>
          <w:szCs w:val="20"/>
          <w:u w:val="single"/>
          <w:lang w:val="sr-Latn-RS"/>
        </w:rPr>
        <w:t>Optics of plasmon-exciton nanostructures: theoretical models and physical phenomena in metal/J-aggregate systems</w:t>
      </w:r>
    </w:p>
    <w:p w14:paraId="309482C0" w14:textId="3283B623" w:rsidR="006261FE" w:rsidRPr="006261FE" w:rsidRDefault="006261FE" w:rsidP="006261FE">
      <w:pPr>
        <w:rPr>
          <w:b/>
          <w:bCs/>
          <w:i/>
          <w:sz w:val="20"/>
          <w:szCs w:val="20"/>
          <w:lang w:val="sr-Latn-RS"/>
        </w:rPr>
      </w:pPr>
      <w:r w:rsidRPr="006261FE">
        <w:rPr>
          <w:b/>
          <w:bCs/>
          <w:i/>
          <w:sz w:val="20"/>
          <w:szCs w:val="20"/>
          <w:lang w:val="sr-Latn-RS"/>
        </w:rPr>
        <w:t>USPEKHI FIZICHESKIH NAUK, 2024, DOI: 10.3367/UFNR.2024.08.039742</w:t>
      </w:r>
    </w:p>
    <w:p w14:paraId="0CA2D14F" w14:textId="77777777" w:rsidR="006261FE" w:rsidRDefault="006261FE" w:rsidP="006261FE">
      <w:pPr>
        <w:rPr>
          <w:i/>
          <w:sz w:val="20"/>
          <w:szCs w:val="20"/>
          <w:lang w:val="sr-Latn-RS"/>
        </w:rPr>
      </w:pPr>
    </w:p>
    <w:p w14:paraId="5594EF36" w14:textId="2358E823" w:rsidR="006B18D6" w:rsidRDefault="006B18D6" w:rsidP="006B18D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4DA9BB2A" w14:textId="77777777" w:rsidR="006B18D6" w:rsidRPr="006B18D6" w:rsidRDefault="006B18D6" w:rsidP="006B18D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037E1E37" w14:textId="77777777" w:rsidR="006B18D6" w:rsidRPr="006B18D6" w:rsidRDefault="006B18D6" w:rsidP="006B18D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2023</w:t>
      </w:r>
    </w:p>
    <w:p w14:paraId="04B958EB" w14:textId="77777777" w:rsidR="006B18D6" w:rsidRDefault="006B18D6" w:rsidP="006B18D6">
      <w:pPr>
        <w:ind w:left="360"/>
        <w:rPr>
          <w:i/>
          <w:sz w:val="20"/>
          <w:szCs w:val="20"/>
          <w:lang w:val="sr-Latn-RS"/>
        </w:rPr>
      </w:pPr>
    </w:p>
    <w:p w14:paraId="285010FD" w14:textId="075FE3F8" w:rsidR="00CA558A" w:rsidRDefault="00CA558A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Grankina, I; Bespalova, I;...&amp;Sorokin AV</w:t>
      </w:r>
    </w:p>
    <w:p w14:paraId="766BADBC" w14:textId="791C4955" w:rsidR="00CA558A" w:rsidRPr="00CA558A" w:rsidRDefault="00CA558A" w:rsidP="00CA558A">
      <w:pPr>
        <w:rPr>
          <w:b/>
          <w:bCs/>
          <w:i/>
          <w:sz w:val="20"/>
          <w:szCs w:val="20"/>
          <w:lang w:val="sr-Latn-RS"/>
        </w:rPr>
      </w:pPr>
      <w:r w:rsidRPr="00CA558A">
        <w:rPr>
          <w:i/>
          <w:sz w:val="20"/>
          <w:szCs w:val="20"/>
          <w:u w:val="single"/>
          <w:lang w:val="sr-Latn-RS"/>
        </w:rPr>
        <w:t>Features of pseudoisocyanine J-aggregates formation in spin-assisted layer-by-layer assembled films and their interaction with metal nanoparticles</w:t>
      </w:r>
      <w:r w:rsidRPr="00CA558A">
        <w:rPr>
          <w:b/>
          <w:bCs/>
          <w:i/>
          <w:sz w:val="20"/>
          <w:szCs w:val="20"/>
          <w:lang w:val="sr-Latn-RS"/>
        </w:rPr>
        <w:t>, FUNCTIONAL MATERIALS 29(3):338 2022</w:t>
      </w:r>
    </w:p>
    <w:p w14:paraId="06EC1E7C" w14:textId="77777777" w:rsidR="00CA558A" w:rsidRDefault="00CA558A" w:rsidP="00CA558A">
      <w:pPr>
        <w:rPr>
          <w:i/>
          <w:sz w:val="20"/>
          <w:szCs w:val="20"/>
          <w:lang w:val="sr-Latn-RS"/>
        </w:rPr>
      </w:pPr>
    </w:p>
    <w:p w14:paraId="79C1B9CB" w14:textId="77777777" w:rsidR="00FB5CA7" w:rsidRDefault="00FB5CA7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B5CA7">
        <w:rPr>
          <w:i/>
          <w:sz w:val="20"/>
          <w:szCs w:val="20"/>
          <w:lang w:val="sr-Latn-RS"/>
        </w:rPr>
        <w:t>Chatterjee, A</w:t>
      </w:r>
      <w:r>
        <w:rPr>
          <w:i/>
          <w:sz w:val="20"/>
          <w:szCs w:val="20"/>
          <w:lang w:val="sr-Latn-RS"/>
        </w:rPr>
        <w:t>;</w:t>
      </w:r>
      <w:r w:rsidRPr="00FB5CA7">
        <w:rPr>
          <w:i/>
          <w:sz w:val="20"/>
          <w:szCs w:val="20"/>
          <w:lang w:val="sr-Latn-RS"/>
        </w:rPr>
        <w:t xml:space="preserve"> Sharma, AK</w:t>
      </w:r>
      <w:r>
        <w:rPr>
          <w:i/>
          <w:sz w:val="20"/>
          <w:szCs w:val="20"/>
          <w:lang w:val="sr-Latn-RS"/>
        </w:rPr>
        <w:t>;...</w:t>
      </w:r>
      <w:r w:rsidRPr="00FB5CA7">
        <w:rPr>
          <w:i/>
          <w:sz w:val="20"/>
          <w:szCs w:val="20"/>
          <w:lang w:val="sr-Latn-RS"/>
        </w:rPr>
        <w:t xml:space="preserve"> &amp; Purkayastha, P</w:t>
      </w:r>
    </w:p>
    <w:p w14:paraId="0DD6A6A7" w14:textId="77777777" w:rsidR="00FB5CA7" w:rsidRPr="00FB5CA7" w:rsidRDefault="00FB5CA7" w:rsidP="00FB5CA7">
      <w:pPr>
        <w:rPr>
          <w:i/>
          <w:sz w:val="20"/>
          <w:szCs w:val="20"/>
          <w:u w:val="single"/>
          <w:lang w:val="sr-Latn-RS"/>
        </w:rPr>
      </w:pPr>
      <w:r w:rsidRPr="00FB5CA7">
        <w:rPr>
          <w:i/>
          <w:sz w:val="20"/>
          <w:szCs w:val="20"/>
          <w:u w:val="single"/>
          <w:lang w:val="sr-Latn-RS"/>
        </w:rPr>
        <w:t xml:space="preserve">Dual Stimuli-Responsive BSA-Protected Silver Nanocluster-Driven “FRET On–Off” within the Niosomal Membrane: An Amalgamation of Restoration of Aggregation-Induced Quenched Fluorescence and Energy Transfer. </w:t>
      </w:r>
    </w:p>
    <w:p w14:paraId="35E556DA" w14:textId="7CF24F89" w:rsidR="00FB5CA7" w:rsidRPr="00FB5CA7" w:rsidRDefault="00FB5CA7" w:rsidP="00FB5CA7">
      <w:pPr>
        <w:rPr>
          <w:b/>
          <w:bCs/>
          <w:i/>
          <w:sz w:val="20"/>
          <w:szCs w:val="20"/>
          <w:lang w:val="sr-Latn-RS"/>
        </w:rPr>
      </w:pPr>
      <w:r w:rsidRPr="00FB5CA7">
        <w:rPr>
          <w:b/>
          <w:bCs/>
          <w:i/>
          <w:sz w:val="20"/>
          <w:szCs w:val="20"/>
          <w:lang w:val="sr-Latn-RS"/>
        </w:rPr>
        <w:t>THE JOURNAL OF PHYSICAL CHEMISTRY C</w:t>
      </w:r>
      <w:r>
        <w:rPr>
          <w:b/>
          <w:bCs/>
          <w:i/>
          <w:sz w:val="20"/>
          <w:szCs w:val="20"/>
          <w:lang w:val="sr-Latn-RS"/>
        </w:rPr>
        <w:t xml:space="preserve">, 2022, </w:t>
      </w:r>
      <w:r w:rsidRPr="00FB5CA7">
        <w:rPr>
          <w:b/>
          <w:bCs/>
          <w:i/>
          <w:sz w:val="20"/>
          <w:szCs w:val="20"/>
          <w:lang w:val="sr-Latn-RS"/>
        </w:rPr>
        <w:t>https://doi.org/10.1021/acs.jpcc.2c07525</w:t>
      </w:r>
    </w:p>
    <w:p w14:paraId="3FB5F96B" w14:textId="77777777" w:rsidR="00FB5CA7" w:rsidRDefault="00FB5CA7" w:rsidP="00FB5CA7">
      <w:pPr>
        <w:rPr>
          <w:i/>
          <w:sz w:val="20"/>
          <w:szCs w:val="20"/>
          <w:lang w:val="sr-Latn-RS"/>
        </w:rPr>
      </w:pPr>
    </w:p>
    <w:p w14:paraId="2C12FA83" w14:textId="6429E28E" w:rsidR="00685751" w:rsidRDefault="00685751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Rossi, A, Zanotti, M;...&amp;Giovannetti, R</w:t>
      </w:r>
    </w:p>
    <w:p w14:paraId="007F068F" w14:textId="4E7751E7" w:rsidR="00685751" w:rsidRPr="00685751" w:rsidRDefault="00685751" w:rsidP="00685751">
      <w:pPr>
        <w:rPr>
          <w:i/>
          <w:sz w:val="20"/>
          <w:szCs w:val="20"/>
          <w:u w:val="single"/>
          <w:lang w:val="sr-Latn-RS"/>
        </w:rPr>
      </w:pPr>
      <w:r w:rsidRPr="00685751">
        <w:rPr>
          <w:i/>
          <w:sz w:val="20"/>
          <w:szCs w:val="20"/>
          <w:u w:val="single"/>
          <w:lang w:val="sr-Latn-RS"/>
        </w:rPr>
        <w:t>Silver Nanoparticle-Based Sensor for the Selective Detection of Nickel Ions</w:t>
      </w:r>
    </w:p>
    <w:p w14:paraId="528DE043" w14:textId="6E31C8EA" w:rsidR="00685751" w:rsidRDefault="00685751" w:rsidP="00685751">
      <w:pPr>
        <w:rPr>
          <w:b/>
          <w:bCs/>
          <w:i/>
          <w:sz w:val="20"/>
          <w:szCs w:val="20"/>
          <w:lang w:val="sr-Latn-RS"/>
        </w:rPr>
      </w:pPr>
      <w:r w:rsidRPr="00685751">
        <w:rPr>
          <w:b/>
          <w:bCs/>
          <w:i/>
          <w:sz w:val="20"/>
          <w:szCs w:val="20"/>
          <w:lang w:val="sr-Latn-RS"/>
        </w:rPr>
        <w:t>NANOMATERIALS, 11:1733 2021</w:t>
      </w:r>
    </w:p>
    <w:p w14:paraId="042B1945" w14:textId="77777777" w:rsidR="002E388F" w:rsidRPr="00685751" w:rsidRDefault="002E388F" w:rsidP="00685751">
      <w:pPr>
        <w:rPr>
          <w:b/>
          <w:bCs/>
          <w:i/>
          <w:sz w:val="20"/>
          <w:szCs w:val="20"/>
          <w:lang w:val="sr-Latn-RS"/>
        </w:rPr>
      </w:pPr>
    </w:p>
    <w:p w14:paraId="571B61B2" w14:textId="77777777" w:rsidR="009C5345" w:rsidRDefault="009C5345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C5345">
        <w:rPr>
          <w:i/>
          <w:sz w:val="20"/>
          <w:szCs w:val="20"/>
          <w:lang w:val="sr-Latn-RS"/>
        </w:rPr>
        <w:t>Baranyaiová, TŠ</w:t>
      </w:r>
      <w:r>
        <w:rPr>
          <w:i/>
          <w:sz w:val="20"/>
          <w:szCs w:val="20"/>
          <w:lang w:val="sr-Latn-RS"/>
        </w:rPr>
        <w:t>;</w:t>
      </w:r>
      <w:r w:rsidRPr="009C5345">
        <w:rPr>
          <w:i/>
          <w:sz w:val="20"/>
          <w:szCs w:val="20"/>
          <w:lang w:val="sr-Latn-RS"/>
        </w:rPr>
        <w:t xml:space="preserve"> Mészáros, R</w:t>
      </w:r>
      <w:r>
        <w:rPr>
          <w:i/>
          <w:sz w:val="20"/>
          <w:szCs w:val="20"/>
          <w:lang w:val="sr-Latn-RS"/>
        </w:rPr>
        <w:t>;</w:t>
      </w:r>
      <w:r w:rsidRPr="009C5345">
        <w:rPr>
          <w:i/>
          <w:sz w:val="20"/>
          <w:szCs w:val="20"/>
          <w:lang w:val="sr-Latn-RS"/>
        </w:rPr>
        <w:t xml:space="preserve"> Sebechlebská, T</w:t>
      </w:r>
      <w:r>
        <w:rPr>
          <w:i/>
          <w:sz w:val="20"/>
          <w:szCs w:val="20"/>
          <w:lang w:val="sr-Latn-RS"/>
        </w:rPr>
        <w:t>;</w:t>
      </w:r>
      <w:r w:rsidRPr="009C5345">
        <w:rPr>
          <w:i/>
          <w:sz w:val="20"/>
          <w:szCs w:val="20"/>
          <w:lang w:val="sr-Latn-RS"/>
        </w:rPr>
        <w:t xml:space="preserve"> Bujdák, J</w:t>
      </w:r>
    </w:p>
    <w:p w14:paraId="22FF7F84" w14:textId="17E27862" w:rsidR="009C5345" w:rsidRPr="009C5345" w:rsidRDefault="009C5345" w:rsidP="009C5345">
      <w:pPr>
        <w:rPr>
          <w:b/>
          <w:bCs/>
          <w:i/>
          <w:sz w:val="20"/>
          <w:szCs w:val="20"/>
          <w:lang w:val="sr-Latn-RS"/>
        </w:rPr>
      </w:pPr>
      <w:r w:rsidRPr="00A65A8B">
        <w:rPr>
          <w:i/>
          <w:sz w:val="20"/>
          <w:szCs w:val="20"/>
          <w:u w:val="single"/>
          <w:lang w:val="sr-Latn-RS"/>
        </w:rPr>
        <w:t>Non-Arrhenius Kinetics and Slowed-Diffusion Mechanism of Molecular Aggregation of a Rhodamine Dye on Colloidal</w:t>
      </w:r>
      <w:r w:rsidRPr="009C5345">
        <w:rPr>
          <w:i/>
          <w:sz w:val="20"/>
          <w:szCs w:val="20"/>
          <w:lang w:val="sr-Latn-RS"/>
        </w:rPr>
        <w:t xml:space="preserve"> Particles.</w:t>
      </w:r>
      <w:r w:rsidRPr="009C5345">
        <w:rPr>
          <w:b/>
          <w:bCs/>
          <w:i/>
          <w:sz w:val="20"/>
          <w:szCs w:val="20"/>
          <w:lang w:val="sr-Latn-RS"/>
        </w:rPr>
        <w:t xml:space="preserve"> PHYSICAL CHEMISTRY CHEMICAL PHYSICS, 2021, https://doi.org/10.1039/D1CP02762J</w:t>
      </w:r>
    </w:p>
    <w:p w14:paraId="70F268D2" w14:textId="77777777" w:rsidR="009C5345" w:rsidRDefault="009C5345" w:rsidP="009C5345">
      <w:pPr>
        <w:rPr>
          <w:i/>
          <w:sz w:val="20"/>
          <w:szCs w:val="20"/>
          <w:lang w:val="sr-Latn-RS"/>
        </w:rPr>
      </w:pPr>
    </w:p>
    <w:p w14:paraId="7636482E" w14:textId="49A7EBC9" w:rsidR="002A2E5F" w:rsidRDefault="002A2E5F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A2E5F">
        <w:rPr>
          <w:i/>
          <w:sz w:val="20"/>
          <w:szCs w:val="20"/>
          <w:lang w:val="sr-Latn-RS"/>
        </w:rPr>
        <w:t>Deshmukh, AP</w:t>
      </w:r>
    </w:p>
    <w:p w14:paraId="1E947EAC" w14:textId="7FF207AD" w:rsidR="002A2E5F" w:rsidRPr="002A2E5F" w:rsidRDefault="002A2E5F" w:rsidP="002A2E5F">
      <w:pPr>
        <w:rPr>
          <w:b/>
          <w:bCs/>
          <w:i/>
          <w:sz w:val="20"/>
          <w:szCs w:val="20"/>
          <w:lang w:val="sr-Latn-RS"/>
        </w:rPr>
      </w:pPr>
      <w:r w:rsidRPr="002A2E5F">
        <w:rPr>
          <w:i/>
          <w:sz w:val="20"/>
          <w:szCs w:val="20"/>
          <w:u w:val="single"/>
          <w:lang w:val="sr-Latn-RS"/>
        </w:rPr>
        <w:t>Tuning the Excitonic Properties of Two-Dimensional Molecular Aggregates Across the Visible and Shortwave Infrared</w:t>
      </w:r>
      <w:r w:rsidRPr="002A2E5F">
        <w:rPr>
          <w:i/>
          <w:sz w:val="20"/>
          <w:szCs w:val="20"/>
          <w:lang w:val="sr-Latn-RS"/>
        </w:rPr>
        <w:t xml:space="preserve"> </w:t>
      </w:r>
      <w:r w:rsidRPr="002A2E5F">
        <w:rPr>
          <w:b/>
          <w:bCs/>
          <w:i/>
          <w:sz w:val="20"/>
          <w:szCs w:val="20"/>
          <w:lang w:val="sr-Latn-RS"/>
        </w:rPr>
        <w:t>Doctoral dissertation,University of California, 2021, https://escholarship.org/uc/item/98d526gq</w:t>
      </w:r>
    </w:p>
    <w:p w14:paraId="031D6EC3" w14:textId="77777777" w:rsidR="002A2E5F" w:rsidRDefault="002A2E5F" w:rsidP="002A2E5F">
      <w:pPr>
        <w:rPr>
          <w:i/>
          <w:sz w:val="20"/>
          <w:szCs w:val="20"/>
          <w:lang w:val="sr-Latn-RS"/>
        </w:rPr>
      </w:pPr>
    </w:p>
    <w:p w14:paraId="5E55867E" w14:textId="3BAAB2A7" w:rsidR="002E388F" w:rsidRDefault="002E388F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E388F">
        <w:rPr>
          <w:i/>
          <w:sz w:val="20"/>
          <w:szCs w:val="20"/>
          <w:lang w:val="sr-Latn-RS"/>
        </w:rPr>
        <w:t>Kumar, PP</w:t>
      </w:r>
      <w:r>
        <w:rPr>
          <w:i/>
          <w:sz w:val="20"/>
          <w:szCs w:val="20"/>
          <w:lang w:val="sr-Latn-RS"/>
        </w:rPr>
        <w:t xml:space="preserve">; </w:t>
      </w:r>
      <w:r w:rsidRPr="002E388F">
        <w:rPr>
          <w:i/>
          <w:sz w:val="20"/>
          <w:szCs w:val="20"/>
          <w:lang w:val="sr-Latn-RS"/>
        </w:rPr>
        <w:t>Rahman, A</w:t>
      </w:r>
      <w:r>
        <w:rPr>
          <w:i/>
          <w:sz w:val="20"/>
          <w:szCs w:val="20"/>
          <w:lang w:val="sr-Latn-RS"/>
        </w:rPr>
        <w:t>;...</w:t>
      </w:r>
      <w:r w:rsidRPr="002E388F">
        <w:rPr>
          <w:i/>
          <w:sz w:val="20"/>
          <w:szCs w:val="20"/>
          <w:lang w:val="sr-Latn-RS"/>
        </w:rPr>
        <w:t xml:space="preserve"> &amp; Neelakandan, PP</w:t>
      </w:r>
    </w:p>
    <w:p w14:paraId="1C7BA6D8" w14:textId="4053988A" w:rsidR="002E388F" w:rsidRDefault="002E388F" w:rsidP="002E388F">
      <w:pPr>
        <w:rPr>
          <w:b/>
          <w:bCs/>
          <w:i/>
          <w:sz w:val="20"/>
          <w:szCs w:val="20"/>
          <w:lang w:val="sr-Latn-RS"/>
        </w:rPr>
      </w:pPr>
      <w:r w:rsidRPr="002E388F">
        <w:rPr>
          <w:i/>
          <w:sz w:val="20"/>
          <w:szCs w:val="20"/>
          <w:u w:val="single"/>
          <w:lang w:val="sr-Latn-RS"/>
        </w:rPr>
        <w:t>Fine‐Tuning Plasmon‐Molecule Interactions in Gold‐BODIPY Nanocomposites: The Role of Chemical Structure and Noncovalent Interactions</w:t>
      </w:r>
      <w:r w:rsidRPr="002E388F">
        <w:rPr>
          <w:i/>
          <w:sz w:val="20"/>
          <w:szCs w:val="20"/>
          <w:lang w:val="sr-Latn-RS"/>
        </w:rPr>
        <w:t xml:space="preserve">. </w:t>
      </w:r>
      <w:r w:rsidRPr="002E388F">
        <w:rPr>
          <w:b/>
          <w:bCs/>
          <w:i/>
          <w:sz w:val="20"/>
          <w:szCs w:val="20"/>
          <w:lang w:val="sr-Latn-RS"/>
        </w:rPr>
        <w:t>CHEMPLUSCHEM, 86(1), 87-94</w:t>
      </w:r>
      <w:r>
        <w:rPr>
          <w:b/>
          <w:bCs/>
          <w:i/>
          <w:sz w:val="20"/>
          <w:szCs w:val="20"/>
          <w:lang w:val="sr-Latn-RS"/>
        </w:rPr>
        <w:t xml:space="preserve"> 2020</w:t>
      </w:r>
    </w:p>
    <w:p w14:paraId="620FAB84" w14:textId="77777777" w:rsidR="002E388F" w:rsidRPr="002E388F" w:rsidRDefault="002E388F" w:rsidP="002E388F">
      <w:pPr>
        <w:rPr>
          <w:b/>
          <w:bCs/>
          <w:i/>
          <w:sz w:val="20"/>
          <w:szCs w:val="20"/>
          <w:lang w:val="sr-Latn-RS"/>
        </w:rPr>
      </w:pPr>
    </w:p>
    <w:p w14:paraId="1755A4A4" w14:textId="047520E5" w:rsidR="007F03A3" w:rsidRPr="006A35E5" w:rsidRDefault="007F03A3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Li, QY; Wang, L;…&amp; Xu, L</w:t>
      </w:r>
    </w:p>
    <w:p w14:paraId="6C8BCAAE" w14:textId="4BFF15E2" w:rsidR="007F03A3" w:rsidRPr="007A038F" w:rsidRDefault="007F03A3" w:rsidP="007F03A3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Highly Efficient Removal of Silver Nanoparticles by Sponge-like Hierarchically Porous Thiourea-Formaldehyde Resin from Water</w:t>
      </w:r>
      <w:r w:rsidR="007A038F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JOURNAL OF HAZARDOUS MATERIALS</w:t>
      </w:r>
      <w:r w:rsidRPr="006A35E5">
        <w:rPr>
          <w:b/>
          <w:i/>
          <w:sz w:val="20"/>
          <w:szCs w:val="20"/>
        </w:rPr>
        <w:t>, 2020, https://doi.org/10.1016/j.jhazmat.2020.123184</w:t>
      </w:r>
    </w:p>
    <w:p w14:paraId="49EB7111" w14:textId="77777777" w:rsidR="007F03A3" w:rsidRPr="006A35E5" w:rsidRDefault="007F03A3" w:rsidP="007F03A3">
      <w:pPr>
        <w:rPr>
          <w:i/>
          <w:sz w:val="20"/>
          <w:szCs w:val="20"/>
          <w:lang w:val="sr-Latn-RS"/>
        </w:rPr>
      </w:pPr>
    </w:p>
    <w:p w14:paraId="685D7CC1" w14:textId="77777777" w:rsidR="0090698B" w:rsidRPr="006A35E5" w:rsidRDefault="0090698B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Laban, B; Ralević, U; Petrović, S;...&amp; Vasić, V</w:t>
      </w:r>
    </w:p>
    <w:p w14:paraId="6587E150" w14:textId="3F04F152" w:rsidR="0090698B" w:rsidRPr="006A35E5" w:rsidRDefault="0090698B" w:rsidP="0090698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Green synthesis and characterization of nontoxic L-methionine capped silver</w:t>
      </w:r>
      <w:r w:rsidR="002A2E5F">
        <w:rPr>
          <w:i/>
          <w:sz w:val="20"/>
          <w:szCs w:val="20"/>
          <w:u w:val="single"/>
        </w:rPr>
        <w:t xml:space="preserve"> </w:t>
      </w:r>
      <w:r w:rsidRPr="006A35E5">
        <w:rPr>
          <w:i/>
          <w:sz w:val="20"/>
          <w:szCs w:val="20"/>
          <w:u w:val="single"/>
        </w:rPr>
        <w:t>and gold nanoparticles</w:t>
      </w:r>
    </w:p>
    <w:p w14:paraId="28DB94CD" w14:textId="77777777" w:rsidR="0090698B" w:rsidRPr="006A35E5" w:rsidRDefault="0090698B" w:rsidP="0090698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INORGANIC BIOCHEMISTRY 204: 1109582 2020</w:t>
      </w:r>
    </w:p>
    <w:p w14:paraId="0AE8550B" w14:textId="77777777" w:rsidR="0090698B" w:rsidRPr="006A35E5" w:rsidRDefault="0090698B" w:rsidP="0090698B">
      <w:pPr>
        <w:ind w:left="360"/>
        <w:rPr>
          <w:i/>
          <w:sz w:val="20"/>
          <w:szCs w:val="20"/>
          <w:lang w:val="sr-Latn-RS"/>
        </w:rPr>
      </w:pPr>
    </w:p>
    <w:p w14:paraId="0E132EF0" w14:textId="77777777" w:rsidR="007227B6" w:rsidRPr="006A35E5" w:rsidRDefault="007227B6" w:rsidP="007227B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Banerjee, S; Preeyanka, N;… &amp; Sarkar, M</w:t>
      </w:r>
    </w:p>
    <w:p w14:paraId="10FC598C" w14:textId="77777777" w:rsidR="007227B6" w:rsidRPr="006A35E5" w:rsidRDefault="007227B6" w:rsidP="007227B6">
      <w:pPr>
        <w:rPr>
          <w:i/>
          <w:iCs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Highly Efficient Energy Transfer from Fluorescent Gold Nanoclusters to Organic J-Aggregates. </w:t>
      </w:r>
    </w:p>
    <w:p w14:paraId="3C0417B7" w14:textId="77777777" w:rsidR="007227B6" w:rsidRPr="006A35E5" w:rsidRDefault="007227B6" w:rsidP="007227B6">
      <w:pPr>
        <w:rPr>
          <w:b/>
          <w:i/>
          <w:iCs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 xml:space="preserve"> JOURNAL OF PHYSICAL CHEMISTRY C</w:t>
      </w:r>
      <w:r w:rsidRPr="006A35E5">
        <w:rPr>
          <w:b/>
          <w:i/>
          <w:sz w:val="20"/>
          <w:szCs w:val="20"/>
        </w:rPr>
        <w:t>, 2020, https://doi.org/10.1021/acs.jpcc.9b10347</w:t>
      </w:r>
    </w:p>
    <w:p w14:paraId="040EA8BE" w14:textId="77777777" w:rsidR="007227B6" w:rsidRPr="006A35E5" w:rsidRDefault="007227B6" w:rsidP="007227B6">
      <w:pPr>
        <w:ind w:left="360"/>
        <w:rPr>
          <w:i/>
          <w:sz w:val="20"/>
          <w:szCs w:val="20"/>
          <w:lang w:val="sr-Latn-RS"/>
        </w:rPr>
      </w:pPr>
    </w:p>
    <w:p w14:paraId="416C2BA8" w14:textId="77777777" w:rsidR="00AC1D0B" w:rsidRPr="006A35E5" w:rsidRDefault="00AC1D0B" w:rsidP="00AC1D0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Preeyanka, N; Dey, H;.... &amp; Sarkar, M</w:t>
      </w:r>
    </w:p>
    <w:p w14:paraId="6D977646" w14:textId="61DC91D6" w:rsidR="00AC1D0B" w:rsidRPr="007A038F" w:rsidRDefault="00AC1D0B" w:rsidP="00AC1D0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Highly Efficient Energy Transfer from Water Soluble Zinc Silver Indium Sulphide Quantum Dot to Organic J-Aggregates</w:t>
      </w:r>
      <w:r w:rsidR="007A038F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PHYSICAL CHEMISTRY CHEMICAL PHYSICS, 2020,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https://doi.org/10.1039/D0CP01845G</w:t>
      </w:r>
    </w:p>
    <w:p w14:paraId="66A14A3F" w14:textId="77777777" w:rsidR="00AC1D0B" w:rsidRPr="006A35E5" w:rsidRDefault="00AC1D0B" w:rsidP="00AC1D0B">
      <w:pPr>
        <w:rPr>
          <w:i/>
          <w:sz w:val="20"/>
          <w:szCs w:val="20"/>
          <w:lang w:val="sr-Latn-RS"/>
        </w:rPr>
      </w:pPr>
    </w:p>
    <w:p w14:paraId="54AA459A" w14:textId="77777777" w:rsidR="00E26D28" w:rsidRPr="006A35E5" w:rsidRDefault="00E26D28" w:rsidP="00E26D28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29" w:name="_Hlk69203142"/>
      <w:r w:rsidRPr="006A35E5">
        <w:rPr>
          <w:i/>
          <w:sz w:val="20"/>
          <w:szCs w:val="20"/>
          <w:lang w:val="sr-Latn-RS"/>
        </w:rPr>
        <w:t xml:space="preserve">Deshmukh, A; Bailey, A; ... &amp; </w:t>
      </w:r>
      <w:bookmarkEnd w:id="29"/>
      <w:r w:rsidRPr="006A35E5">
        <w:rPr>
          <w:i/>
          <w:sz w:val="20"/>
          <w:szCs w:val="20"/>
          <w:lang w:val="sr-Latn-RS"/>
        </w:rPr>
        <w:t>Sletten, E</w:t>
      </w:r>
    </w:p>
    <w:p w14:paraId="22835ABD" w14:textId="243CCD91" w:rsidR="00AA64EB" w:rsidRPr="00AA64EB" w:rsidRDefault="00E26D28" w:rsidP="00E26D28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Principles for Self-Assembly of Cyanine Dyes into 2-Dimensional Excitonic Aggregates Across the Visible and Near-Infrared</w:t>
      </w:r>
      <w:r w:rsidR="007A038F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CHEM Rxiv, 2020, doi.org/10.26434/chemrxiv.12609398.v1</w:t>
      </w:r>
    </w:p>
    <w:p w14:paraId="4CB76E8D" w14:textId="77777777" w:rsidR="00E26D28" w:rsidRPr="006A35E5" w:rsidRDefault="00E26D28" w:rsidP="00E26D28">
      <w:pPr>
        <w:rPr>
          <w:b/>
          <w:i/>
          <w:sz w:val="20"/>
          <w:szCs w:val="20"/>
          <w:lang w:val="sr-Latn-RS"/>
        </w:rPr>
      </w:pPr>
    </w:p>
    <w:p w14:paraId="613A4415" w14:textId="4BFC8CB2" w:rsidR="00AA64EB" w:rsidRDefault="00AA64EB" w:rsidP="00FD7B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A64EB">
        <w:rPr>
          <w:i/>
          <w:sz w:val="20"/>
          <w:szCs w:val="20"/>
          <w:lang w:val="sr-Latn-RS"/>
        </w:rPr>
        <w:t>Deshmukh, A; Bailey, A; ... &amp;</w:t>
      </w:r>
      <w:r>
        <w:rPr>
          <w:i/>
          <w:sz w:val="20"/>
          <w:szCs w:val="20"/>
          <w:lang w:val="sr-Latn-RS"/>
        </w:rPr>
        <w:t>Caram, JR</w:t>
      </w:r>
    </w:p>
    <w:p w14:paraId="220A1FBF" w14:textId="2B868267" w:rsidR="00AA64EB" w:rsidRPr="000D1523" w:rsidRDefault="00AA64EB" w:rsidP="00AA64EB">
      <w:pPr>
        <w:rPr>
          <w:i/>
          <w:sz w:val="20"/>
          <w:szCs w:val="20"/>
          <w:u w:val="single"/>
        </w:rPr>
      </w:pPr>
      <w:r w:rsidRPr="00AA64EB">
        <w:rPr>
          <w:i/>
          <w:sz w:val="20"/>
          <w:szCs w:val="20"/>
          <w:u w:val="single"/>
        </w:rPr>
        <w:t>Thermodynamic Control over Molecular Aggregate Assembly Enables Tunable Excitonic Properties across the Visible and Near-Infrared</w:t>
      </w:r>
      <w:r w:rsidR="000D1523">
        <w:rPr>
          <w:i/>
          <w:sz w:val="20"/>
          <w:szCs w:val="20"/>
          <w:u w:val="single"/>
        </w:rPr>
        <w:t xml:space="preserve">, </w:t>
      </w:r>
      <w:r w:rsidRPr="00AA64EB">
        <w:rPr>
          <w:b/>
          <w:bCs/>
          <w:i/>
          <w:sz w:val="20"/>
          <w:szCs w:val="20"/>
        </w:rPr>
        <w:t>JOURNAL OF PHYSICAL CHEMISTRY LETTERS, 2021, DOI: </w:t>
      </w:r>
      <w:hyperlink r:id="rId1332" w:tgtFrame="_blank" w:history="1">
        <w:r w:rsidRPr="00AA64EB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10.1021/acs.jpclett.0c02204</w:t>
        </w:r>
      </w:hyperlink>
    </w:p>
    <w:p w14:paraId="23A6CCC7" w14:textId="77777777" w:rsidR="00AA64EB" w:rsidRPr="00AA64EB" w:rsidRDefault="00AA64EB" w:rsidP="00AA64EB">
      <w:pPr>
        <w:rPr>
          <w:i/>
          <w:sz w:val="20"/>
          <w:szCs w:val="20"/>
          <w:lang w:val="sr-Latn-RS"/>
        </w:rPr>
      </w:pPr>
    </w:p>
    <w:p w14:paraId="3418F70F" w14:textId="4BA70366" w:rsidR="00255A3F" w:rsidRPr="006A35E5" w:rsidRDefault="00255A3F" w:rsidP="00FD7B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Nikezić, AV;, Bondžić, AM; Vasić, VM</w:t>
      </w:r>
    </w:p>
    <w:p w14:paraId="3CCABA24" w14:textId="77777777" w:rsidR="00255A3F" w:rsidRPr="006A35E5" w:rsidRDefault="00255A3F" w:rsidP="00255A3F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Drug Delivery Systems Based on Nanoparticles and Related Nanostuctures</w:t>
      </w:r>
      <w:r w:rsidRPr="006A35E5">
        <w:rPr>
          <w:i/>
          <w:sz w:val="20"/>
          <w:szCs w:val="20"/>
        </w:rPr>
        <w:t>. </w:t>
      </w:r>
    </w:p>
    <w:p w14:paraId="4853B9B0" w14:textId="77777777" w:rsidR="00255A3F" w:rsidRPr="006A35E5" w:rsidRDefault="00255A3F" w:rsidP="00255A3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EUROPEAN JOURNAL OF PHARMACEUTICAL SCIENCES</w:t>
      </w:r>
      <w:r w:rsidRPr="006A35E5">
        <w:rPr>
          <w:b/>
          <w:i/>
          <w:sz w:val="20"/>
          <w:szCs w:val="20"/>
        </w:rPr>
        <w:t>, 2020, https://doi.org/10.1016/j.ejps.2020.105412</w:t>
      </w:r>
    </w:p>
    <w:p w14:paraId="4F078122" w14:textId="77777777" w:rsidR="00255A3F" w:rsidRPr="006A35E5" w:rsidRDefault="00255A3F" w:rsidP="00255A3F">
      <w:pPr>
        <w:rPr>
          <w:i/>
          <w:sz w:val="20"/>
          <w:szCs w:val="20"/>
          <w:lang w:val="sr-Latn-RS"/>
        </w:rPr>
      </w:pPr>
    </w:p>
    <w:p w14:paraId="6DF1DA47" w14:textId="77777777" w:rsidR="009B0290" w:rsidRPr="006A35E5" w:rsidRDefault="009B0290" w:rsidP="009B029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Li, QY; Wang, L; Yu, X;Xu, L</w:t>
      </w:r>
    </w:p>
    <w:p w14:paraId="79EB9F50" w14:textId="306463A8" w:rsidR="009B0290" w:rsidRPr="007A038F" w:rsidRDefault="009B0290" w:rsidP="009B0290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Highly Efficient Removal of Silver Nanoparticles by Sponge-like Hierarchically Porous Thiourea-Formaldehyde Resin from Water</w:t>
      </w:r>
      <w:r w:rsidR="007A038F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JOURNAL OF HAZARDOUS MATERIALS, 2020, https://doi.org/10.1016/j.jhazmat.2020.123184</w:t>
      </w:r>
    </w:p>
    <w:p w14:paraId="5F4BAD62" w14:textId="77777777" w:rsidR="009B0290" w:rsidRPr="006A35E5" w:rsidRDefault="009B0290" w:rsidP="009B0290">
      <w:pPr>
        <w:rPr>
          <w:b/>
          <w:i/>
          <w:sz w:val="20"/>
          <w:szCs w:val="20"/>
          <w:lang w:val="sr-Latn-RS"/>
        </w:rPr>
      </w:pPr>
    </w:p>
    <w:p w14:paraId="75476309" w14:textId="77777777" w:rsidR="009B0290" w:rsidRPr="006A35E5" w:rsidRDefault="009B0290" w:rsidP="009B029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Kumar, PP; Rahman, A;... &amp; P Neelakandan, P</w:t>
      </w:r>
    </w:p>
    <w:p w14:paraId="381093DF" w14:textId="219905A0" w:rsidR="009B0290" w:rsidRPr="007A038F" w:rsidRDefault="009B0290" w:rsidP="009B029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Fine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Tuning Plasmon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Molecule Interactions in Gold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BODIPY Nanocomposites: The Role of Chemical Structure and Noncovalent Interactions</w:t>
      </w:r>
      <w:r w:rsidR="007A038F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CHEMPLUSCHEM, 2020,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https://doi.org/10.1002/cplu.202000545</w:t>
      </w:r>
    </w:p>
    <w:p w14:paraId="6F05B12B" w14:textId="77777777" w:rsidR="009B0290" w:rsidRPr="006A35E5" w:rsidRDefault="009B0290" w:rsidP="009B0290">
      <w:pPr>
        <w:rPr>
          <w:i/>
          <w:sz w:val="20"/>
          <w:szCs w:val="20"/>
          <w:lang w:val="sr-Latn-RS"/>
        </w:rPr>
      </w:pPr>
    </w:p>
    <w:p w14:paraId="486AB2AF" w14:textId="77777777" w:rsidR="00FD7B6F" w:rsidRPr="006A35E5" w:rsidRDefault="00FD7B6F" w:rsidP="00FD7B6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Agrawal, AK; Sahu, PK; Seth, S; Sarkar, M</w:t>
      </w:r>
    </w:p>
    <w:p w14:paraId="36670520" w14:textId="43592C46" w:rsidR="00FD7B6F" w:rsidRPr="000D1523" w:rsidRDefault="00FD7B6F" w:rsidP="00FD7B6F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Electrostatically Driven Fӧrster Resonance Energy Transfer between a Fluorescent Metal Nanoparticle and J-Aggregate in an Inorganic-Organic Nanohybrid Material. </w:t>
      </w:r>
      <w:r w:rsidRPr="006A35E5">
        <w:rPr>
          <w:b/>
          <w:i/>
          <w:iCs/>
          <w:sz w:val="20"/>
          <w:szCs w:val="20"/>
        </w:rPr>
        <w:t>JOURNAL OF PHYSICAL CHEMISTRY C</w:t>
      </w:r>
      <w:r w:rsidRPr="006A35E5">
        <w:rPr>
          <w:b/>
          <w:i/>
          <w:sz w:val="20"/>
          <w:szCs w:val="20"/>
        </w:rPr>
        <w:t>, 2019,</w:t>
      </w:r>
      <w:r w:rsidRPr="006A35E5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10.1021/acs.jpcc.8b10274</w:t>
      </w:r>
    </w:p>
    <w:p w14:paraId="293C76C4" w14:textId="77777777" w:rsidR="00FD7B6F" w:rsidRPr="006A35E5" w:rsidRDefault="00FD7B6F" w:rsidP="00FD7B6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FA50463" w14:textId="77777777" w:rsidR="00DB16A8" w:rsidRPr="006A35E5" w:rsidRDefault="00DB16A8" w:rsidP="00116AB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Magana, JR.; Solans, C; Salonen, LM; Carbó-Argibay, E; Gallo, J; Tiddy, GJ; Rodríguez-Abreu, C</w:t>
      </w:r>
    </w:p>
    <w:p w14:paraId="48A612DF" w14:textId="77777777" w:rsidR="00DB16A8" w:rsidRPr="006A35E5" w:rsidRDefault="00DB16A8" w:rsidP="00DB16A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Chromonic self-assemblies in a series of dialkyl-thiacarbocyanine dyes and generalization of a facile route for the synthesis of fluorescent nanostructured silica fibers. </w:t>
      </w:r>
    </w:p>
    <w:p w14:paraId="262EC4BD" w14:textId="77777777" w:rsidR="00DB16A8" w:rsidRPr="006A35E5" w:rsidRDefault="00DB16A8" w:rsidP="00DB16A8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JOURNAL OF THE TAIWAN INSTITUTE OF CHEMICAL ENGINEERS</w:t>
      </w:r>
      <w:r w:rsidRPr="006A35E5">
        <w:rPr>
          <w:b/>
          <w:i/>
          <w:sz w:val="20"/>
          <w:szCs w:val="20"/>
        </w:rPr>
        <w:t>, 2018</w:t>
      </w:r>
      <w:r w:rsidRPr="006A35E5">
        <w:rPr>
          <w:i/>
          <w:sz w:val="20"/>
          <w:szCs w:val="20"/>
        </w:rPr>
        <w:t>,</w:t>
      </w:r>
      <w:r w:rsidRPr="006A35E5">
        <w:rPr>
          <w:sz w:val="20"/>
          <w:szCs w:val="20"/>
        </w:rPr>
        <w:t xml:space="preserve"> </w:t>
      </w:r>
      <w:hyperlink r:id="rId1333" w:tgtFrame="_blank" w:tooltip="Persistent link using digital object identifier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https://doi.org/10.1016/j.jtice.2018.03.027</w:t>
        </w:r>
      </w:hyperlink>
    </w:p>
    <w:p w14:paraId="6B3E4453" w14:textId="77777777" w:rsidR="00DB16A8" w:rsidRPr="006A35E5" w:rsidRDefault="00DB16A8" w:rsidP="00DB16A8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ED010CC" w14:textId="77777777" w:rsidR="000C1F7E" w:rsidRPr="006A35E5" w:rsidRDefault="000C1F7E" w:rsidP="00116AB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Binaymotlagh, R; Farrokhpour, H; Hadadzadeh, H; Mirahmadi-Zare, SZ;Amirghofran, Z</w:t>
      </w:r>
    </w:p>
    <w:p w14:paraId="5B39119A" w14:textId="0B4EF2E9" w:rsidR="000C1F7E" w:rsidRPr="007A038F" w:rsidRDefault="000C1F7E" w:rsidP="000C1F7E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Combined Experimental and Computational Study of the In Situ Adsorption of Piroxicam Anions on the Laser-Generated Gold Nanoparticles</w:t>
      </w:r>
      <w:r w:rsidR="007A038F">
        <w:rPr>
          <w:i/>
          <w:sz w:val="20"/>
          <w:szCs w:val="20"/>
        </w:rPr>
        <w:t>,</w:t>
      </w:r>
      <w:r w:rsidRPr="006A35E5">
        <w:rPr>
          <w:b/>
          <w:i/>
          <w:iCs/>
          <w:sz w:val="20"/>
          <w:szCs w:val="20"/>
        </w:rPr>
        <w:t>JOURNAL OF PHYSICAL CHEMISTRY C,</w:t>
      </w:r>
      <w:r w:rsidR="002C7B94" w:rsidRPr="006A35E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2C7B94" w:rsidRPr="006A35E5">
        <w:rPr>
          <w:b/>
          <w:i/>
          <w:iCs/>
          <w:sz w:val="20"/>
          <w:szCs w:val="20"/>
        </w:rPr>
        <w:t xml:space="preserve">121(15): 8589-8600 </w:t>
      </w:r>
      <w:r w:rsidRPr="006A35E5">
        <w:rPr>
          <w:b/>
          <w:i/>
          <w:iCs/>
          <w:sz w:val="20"/>
          <w:szCs w:val="20"/>
        </w:rPr>
        <w:t>2017</w:t>
      </w:r>
    </w:p>
    <w:p w14:paraId="3765183D" w14:textId="77777777" w:rsidR="002C7B94" w:rsidRPr="006A35E5" w:rsidRDefault="002C7B94" w:rsidP="002C7B94">
      <w:pPr>
        <w:rPr>
          <w:i/>
          <w:sz w:val="20"/>
          <w:szCs w:val="20"/>
          <w:lang w:val="sr-Latn-RS"/>
        </w:rPr>
      </w:pPr>
    </w:p>
    <w:p w14:paraId="3C5FA717" w14:textId="77777777" w:rsidR="00935803" w:rsidRPr="006A35E5" w:rsidRDefault="00935803" w:rsidP="0093580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Manivel, P; Ilanchelian, M </w:t>
      </w:r>
    </w:p>
    <w:p w14:paraId="779C22A1" w14:textId="1DE249C9" w:rsidR="002C7B94" w:rsidRPr="007A038F" w:rsidRDefault="00935803" w:rsidP="0093580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Selective and Sensitive Colorimetric Detection of Hg2+ at Wide pH Range Using Green Synthesized Silver Nanoparticles as Probe</w:t>
      </w:r>
      <w:r w:rsidR="007A038F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JOURNAL OF CLUSTER SCIENCE,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="002C7B94" w:rsidRPr="006A35E5">
        <w:rPr>
          <w:b/>
          <w:i/>
          <w:iCs/>
          <w:sz w:val="20"/>
          <w:szCs w:val="20"/>
        </w:rPr>
        <w:t>28</w:t>
      </w:r>
      <w:r w:rsidR="002C7B94" w:rsidRPr="006A35E5">
        <w:rPr>
          <w:b/>
          <w:i/>
          <w:sz w:val="20"/>
          <w:szCs w:val="20"/>
        </w:rPr>
        <w:t>(3): 1145-1162 2017</w:t>
      </w:r>
    </w:p>
    <w:p w14:paraId="3BE97140" w14:textId="77777777" w:rsidR="00935803" w:rsidRPr="006A35E5" w:rsidRDefault="00935803" w:rsidP="0093580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5AA7A59" w14:textId="77777777" w:rsidR="0050625C" w:rsidRPr="006A35E5" w:rsidRDefault="0050625C" w:rsidP="002C7B9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Bricks, JL; Slominskii, YL; Panas, ID; Demchenko, AP </w:t>
      </w:r>
    </w:p>
    <w:p w14:paraId="7824507E" w14:textId="77777777" w:rsidR="0050625C" w:rsidRPr="006A35E5" w:rsidRDefault="0050625C" w:rsidP="0050625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Fluorescent J-aggregates of cyanine dyes: basic research and applications Review</w:t>
      </w:r>
    </w:p>
    <w:p w14:paraId="2430D967" w14:textId="77777777" w:rsidR="0050625C" w:rsidRPr="006A35E5" w:rsidRDefault="00C95617" w:rsidP="0050625C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METHODS AND APPLI</w:t>
      </w:r>
      <w:r w:rsidR="0050625C" w:rsidRPr="006A35E5">
        <w:rPr>
          <w:b/>
          <w:i/>
          <w:sz w:val="20"/>
          <w:szCs w:val="20"/>
        </w:rPr>
        <w:t xml:space="preserve">CATIONS IN FLUORESCENCE, </w:t>
      </w:r>
      <w:r w:rsidRPr="006A35E5">
        <w:rPr>
          <w:b/>
          <w:i/>
          <w:sz w:val="20"/>
          <w:szCs w:val="20"/>
        </w:rPr>
        <w:t xml:space="preserve">2017, </w:t>
      </w:r>
      <w:hyperlink r:id="rId1334" w:history="1">
        <w:r w:rsidR="0050625C"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https://doi.org/10.1088/2050-6120/aa8d0d</w:t>
        </w:r>
      </w:hyperlink>
    </w:p>
    <w:p w14:paraId="0110FFFD" w14:textId="77777777" w:rsidR="003A1179" w:rsidRPr="006A35E5" w:rsidRDefault="003A1179" w:rsidP="003A1179">
      <w:pPr>
        <w:rPr>
          <w:i/>
          <w:sz w:val="20"/>
          <w:szCs w:val="20"/>
        </w:rPr>
      </w:pPr>
    </w:p>
    <w:p w14:paraId="04394FE6" w14:textId="77777777" w:rsidR="0071627E" w:rsidRPr="006A35E5" w:rsidRDefault="0071627E" w:rsidP="007162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B; Košanin, M: Isić, G; Ralević, U; Marković, M; Jokić, A, Vasić, V</w:t>
      </w:r>
    </w:p>
    <w:p w14:paraId="0F1DDC79" w14:textId="0597C3CF" w:rsidR="0071627E" w:rsidRPr="007A038F" w:rsidRDefault="0071627E" w:rsidP="0071627E">
      <w:pPr>
        <w:rPr>
          <w:i/>
          <w:sz w:val="20"/>
          <w:szCs w:val="20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Preparation of silver and copper nanoparticles in presence of ascorbic acis and investigatio og their antibacterial activity</w:t>
      </w:r>
      <w:r w:rsidR="007A038F">
        <w:rPr>
          <w:i/>
          <w:sz w:val="20"/>
          <w:szCs w:val="20"/>
          <w:lang w:val="en"/>
        </w:rPr>
        <w:t xml:space="preserve">, </w:t>
      </w:r>
      <w:r w:rsidRPr="006A35E5">
        <w:rPr>
          <w:b/>
          <w:i/>
          <w:sz w:val="20"/>
          <w:szCs w:val="20"/>
        </w:rPr>
        <w:t>University thought, Publication in Natural Sciences, 2017,</w:t>
      </w:r>
      <w:r w:rsidRPr="006A35E5">
        <w:rPr>
          <w:rFonts w:ascii="Roboto" w:hAnsi="Roboto"/>
          <w:b/>
          <w:color w:val="222222"/>
          <w:sz w:val="20"/>
          <w:szCs w:val="20"/>
          <w:lang w:val="en" w:eastAsia="sr-Latn-RS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DOI: 10.5937/univtho7-14762</w:t>
      </w:r>
    </w:p>
    <w:p w14:paraId="079FBDA7" w14:textId="77777777" w:rsidR="0071627E" w:rsidRPr="006A35E5" w:rsidRDefault="0071627E" w:rsidP="0071627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63B6788" w14:textId="77777777" w:rsidR="00126DEE" w:rsidRPr="006A35E5" w:rsidRDefault="00126DEE" w:rsidP="00126DE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Montero, JO;</w:t>
      </w:r>
      <w:r w:rsidR="008267D9" w:rsidRPr="006A35E5">
        <w:rPr>
          <w:i/>
          <w:sz w:val="20"/>
          <w:szCs w:val="20"/>
          <w:lang w:val="sr-Latn-RS"/>
        </w:rPr>
        <w:t>Rios de la Rosa, JM;Sayagues, MJ; Zaderenko, AP</w:t>
      </w:r>
    </w:p>
    <w:p w14:paraId="7FFF7C8B" w14:textId="77777777" w:rsidR="00126DEE" w:rsidRPr="006A35E5" w:rsidRDefault="00126DEE" w:rsidP="00126DE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Solvent assisted in situ synthesis of cysteamine-capped silver nanoparticles</w:t>
      </w:r>
    </w:p>
    <w:p w14:paraId="0759E888" w14:textId="77777777" w:rsidR="008267D9" w:rsidRPr="006841D7" w:rsidRDefault="00126DEE" w:rsidP="008267D9">
      <w:pPr>
        <w:rPr>
          <w:b/>
          <w:i/>
          <w:sz w:val="18"/>
          <w:szCs w:val="18"/>
          <w:lang w:val="en"/>
        </w:rPr>
      </w:pPr>
      <w:r w:rsidRPr="006A35E5">
        <w:rPr>
          <w:b/>
          <w:i/>
          <w:sz w:val="20"/>
          <w:szCs w:val="20"/>
          <w:lang w:val="en"/>
        </w:rPr>
        <w:t>ADVANCES IN NATURAL SCIENCES: NANOSCIENCE AND NANOTECHNOLOGY, 2017,</w:t>
      </w:r>
      <w:r w:rsidR="008267D9" w:rsidRPr="006A35E5">
        <w:rPr>
          <w:rFonts w:ascii="Roboto" w:hAnsi="Roboto"/>
          <w:color w:val="222222"/>
          <w:sz w:val="20"/>
          <w:szCs w:val="20"/>
          <w:lang w:val="en" w:eastAsia="sr-Latn-RS"/>
        </w:rPr>
        <w:t xml:space="preserve"> </w:t>
      </w:r>
      <w:r w:rsidR="008267D9" w:rsidRPr="006841D7">
        <w:rPr>
          <w:b/>
          <w:i/>
          <w:sz w:val="18"/>
          <w:szCs w:val="18"/>
          <w:lang w:val="en"/>
        </w:rPr>
        <w:t>DOI:10.1088/2043-6254/aa9de9</w:t>
      </w:r>
    </w:p>
    <w:p w14:paraId="1F3A6739" w14:textId="77777777" w:rsidR="00126DEE" w:rsidRPr="006A35E5" w:rsidRDefault="00126DEE" w:rsidP="00126DEE">
      <w:pPr>
        <w:rPr>
          <w:i/>
          <w:sz w:val="20"/>
          <w:szCs w:val="20"/>
          <w:u w:val="single"/>
          <w:lang w:val="sr-Latn-RS"/>
        </w:rPr>
      </w:pPr>
    </w:p>
    <w:p w14:paraId="1E96C9EE" w14:textId="77777777" w:rsidR="002C7B94" w:rsidRPr="006A35E5" w:rsidRDefault="002C7B94" w:rsidP="002C7B9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Rodríguez, M. Rodrigo, J</w:t>
      </w:r>
    </w:p>
    <w:p w14:paraId="19CD693C" w14:textId="77777777" w:rsidR="002C7B94" w:rsidRPr="006A35E5" w:rsidRDefault="002C7B94" w:rsidP="002C7B94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Molecular Self-Assembly for the preparation of novel nanostructured materials.</w:t>
      </w:r>
    </w:p>
    <w:p w14:paraId="784AD7FE" w14:textId="77777777" w:rsidR="002C7B94" w:rsidRPr="006A35E5" w:rsidRDefault="002C7B94" w:rsidP="002C7B94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 xml:space="preserve">Doctoral dissertation, </w:t>
      </w:r>
      <w:hyperlink r:id="rId1335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Farmàcia i Ciències de l'Alimentació</w:t>
        </w:r>
      </w:hyperlink>
      <w:r w:rsidRPr="006A35E5">
        <w:rPr>
          <w:b/>
          <w:i/>
          <w:sz w:val="20"/>
          <w:szCs w:val="20"/>
          <w:lang w:val="sr-Latn-RS"/>
        </w:rPr>
        <w:t>,</w:t>
      </w:r>
      <w:r w:rsidRPr="006A35E5">
        <w:rPr>
          <w:b/>
          <w:i/>
          <w:sz w:val="20"/>
          <w:szCs w:val="20"/>
        </w:rPr>
        <w:t xml:space="preserve"> Universitat de Barcelona, 2017, </w:t>
      </w:r>
      <w:hyperlink r:id="rId1336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http://hdl.handle.net/2445/107576</w:t>
        </w:r>
      </w:hyperlink>
    </w:p>
    <w:p w14:paraId="6A4D2A20" w14:textId="77777777" w:rsidR="002C7B94" w:rsidRPr="006A35E5" w:rsidRDefault="002C7B94" w:rsidP="002C7B9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D55FB65" w14:textId="77777777" w:rsidR="00A46B61" w:rsidRPr="006A35E5" w:rsidRDefault="00A46B61" w:rsidP="00A46B6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Balakrishnan,M;  Sudip, M;, Chitta ranjan, P;</w:t>
      </w:r>
      <w:r w:rsidRPr="006A35E5">
        <w:rPr>
          <w:rFonts w:ascii="Roboto" w:hAnsi="Roboto"/>
          <w:color w:val="0080FF"/>
          <w:sz w:val="20"/>
          <w:szCs w:val="20"/>
          <w:lang w:val="en"/>
        </w:rPr>
        <w:t xml:space="preserve"> </w:t>
      </w:r>
      <w:hyperlink r:id="rId1337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 xml:space="preserve">Parameswar, K </w:t>
        </w:r>
      </w:hyperlink>
    </w:p>
    <w:p w14:paraId="741D2B39" w14:textId="3711FA5A" w:rsidR="00A46B61" w:rsidRPr="000D1523" w:rsidRDefault="00A46B61" w:rsidP="00A46B61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Amplified Fluorescence from Polyfluorene Nanoparticles with Dual state Emission and Aggregation Caused Red Shifted Emission for Live Cell Imaging and Cancer Theranostics</w:t>
      </w:r>
      <w:r w:rsidR="000D1523">
        <w:rPr>
          <w:i/>
          <w:sz w:val="20"/>
          <w:szCs w:val="20"/>
          <w:u w:val="single"/>
          <w:lang w:val="en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ACS APPLIED MATERIALS &amp; INTERFACES, </w:t>
      </w:r>
      <w:r w:rsidR="00025F2D" w:rsidRPr="006A35E5">
        <w:rPr>
          <w:b/>
          <w:i/>
          <w:sz w:val="20"/>
          <w:szCs w:val="20"/>
          <w:lang w:val="sr-Latn-RS"/>
        </w:rPr>
        <w:t>8(47): 32220-32229 2016</w:t>
      </w:r>
    </w:p>
    <w:p w14:paraId="1E100EDD" w14:textId="77777777" w:rsidR="00A46B61" w:rsidRPr="006A35E5" w:rsidRDefault="00A46B61" w:rsidP="00A46B61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916F027" w14:textId="77777777" w:rsidR="00C7790F" w:rsidRPr="006A35E5" w:rsidRDefault="00C7790F" w:rsidP="00C7790F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3007E707" w14:textId="77777777" w:rsidR="00C7790F" w:rsidRPr="006A35E5" w:rsidRDefault="00C7790F" w:rsidP="00C7790F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3A36CFBC" w14:textId="77777777" w:rsidR="00C7790F" w:rsidRPr="006841D7" w:rsidRDefault="00C7790F" w:rsidP="00C7790F">
      <w:pPr>
        <w:rPr>
          <w:b/>
          <w:i/>
          <w:sz w:val="18"/>
          <w:szCs w:val="18"/>
        </w:rPr>
      </w:pPr>
      <w:r w:rsidRPr="006A35E5">
        <w:rPr>
          <w:b/>
          <w:i/>
          <w:sz w:val="20"/>
          <w:szCs w:val="20"/>
        </w:rPr>
        <w:t xml:space="preserve">Doctoral dissertation, Univerzitet u </w:t>
      </w:r>
      <w:r w:rsidR="005074C2" w:rsidRPr="006A35E5">
        <w:rPr>
          <w:b/>
          <w:i/>
          <w:sz w:val="20"/>
          <w:szCs w:val="20"/>
        </w:rPr>
        <w:t>Beogradu-Hemijski fakultet, 2017</w:t>
      </w:r>
      <w:r w:rsidRPr="006A35E5">
        <w:rPr>
          <w:b/>
          <w:i/>
          <w:sz w:val="20"/>
          <w:szCs w:val="20"/>
        </w:rPr>
        <w:t xml:space="preserve">, </w:t>
      </w:r>
      <w:r w:rsidRPr="006841D7">
        <w:rPr>
          <w:b/>
          <w:i/>
          <w:sz w:val="18"/>
          <w:szCs w:val="18"/>
        </w:rPr>
        <w:t>http://uvidok.rcub.bg.ac.rs/handle/123456789/1752</w:t>
      </w:r>
    </w:p>
    <w:p w14:paraId="63CC311E" w14:textId="77777777" w:rsidR="00C7790F" w:rsidRPr="006A35E5" w:rsidRDefault="00C7790F" w:rsidP="00C7790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B85333A" w14:textId="77777777" w:rsidR="002C7B94" w:rsidRPr="006A35E5" w:rsidRDefault="002C7B94" w:rsidP="002C7B9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Aslandaş, AM; Metin, Ö; Acar, M; Onganer, Y; Meral, K</w:t>
      </w:r>
    </w:p>
    <w:p w14:paraId="300AFE0E" w14:textId="77777777" w:rsidR="002C7B94" w:rsidRPr="006A35E5" w:rsidRDefault="002C7B94" w:rsidP="002C7B9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The interaction of fluorescent Pyronin Y molecules with monodisperse silver nanoparticles in chloroform. </w:t>
      </w:r>
    </w:p>
    <w:p w14:paraId="30C12B97" w14:textId="77777777" w:rsidR="002C7B94" w:rsidRPr="006A35E5" w:rsidRDefault="002C7B94" w:rsidP="002C7B94">
      <w:pPr>
        <w:rPr>
          <w:b/>
          <w:i/>
          <w:iCs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 xml:space="preserve">JOURNAL OF MOLECULAR STRUCTURE, </w:t>
      </w:r>
      <w:r w:rsidRPr="006A35E5">
        <w:rPr>
          <w:b/>
          <w:i/>
          <w:iCs/>
          <w:sz w:val="20"/>
          <w:szCs w:val="20"/>
        </w:rPr>
        <w:t xml:space="preserve">1103(21843): 212-216 </w:t>
      </w:r>
      <w:r w:rsidRPr="006A35E5">
        <w:rPr>
          <w:b/>
          <w:i/>
          <w:iCs/>
          <w:sz w:val="20"/>
          <w:szCs w:val="20"/>
          <w:lang w:val="sr-Latn-RS"/>
        </w:rPr>
        <w:t>2016</w:t>
      </w:r>
    </w:p>
    <w:p w14:paraId="7DB204C9" w14:textId="77777777" w:rsidR="002C7B94" w:rsidRPr="006A35E5" w:rsidRDefault="002C7B94" w:rsidP="002C7B9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16E976B" w14:textId="77777777" w:rsidR="0078123D" w:rsidRPr="006A35E5" w:rsidRDefault="0078123D" w:rsidP="000009E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Streckaitė, S</w:t>
      </w:r>
    </w:p>
    <w:p w14:paraId="5C484360" w14:textId="4F045FDB" w:rsidR="0078123D" w:rsidRPr="00794514" w:rsidRDefault="0078123D" w:rsidP="0078123D">
      <w:pPr>
        <w:rPr>
          <w:i/>
          <w:sz w:val="20"/>
          <w:szCs w:val="20"/>
        </w:rPr>
      </w:pPr>
      <w:r w:rsidRPr="006A35E5">
        <w:rPr>
          <w:i/>
          <w:iCs/>
          <w:sz w:val="20"/>
          <w:szCs w:val="20"/>
          <w:u w:val="single"/>
        </w:rPr>
        <w:t>Sidabro nanodalelių formavimas ir jų įtaka organinių medžiagų optinėms savybėms</w:t>
      </w:r>
      <w:r w:rsidRPr="006A35E5">
        <w:rPr>
          <w:i/>
          <w:sz w:val="20"/>
          <w:szCs w:val="20"/>
          <w:u w:val="single"/>
        </w:rPr>
        <w:t> </w:t>
      </w:r>
      <w:r w:rsidRPr="006A35E5">
        <w:rPr>
          <w:b/>
          <w:i/>
          <w:sz w:val="20"/>
          <w:szCs w:val="20"/>
        </w:rPr>
        <w:t>Doctoral dissertation, Vilnius University,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https://scholar.google.com/scholar?oi=bibs&amp;hl=sr&amp;authuser=1&amp;cites=18373947917433669902</w:t>
      </w:r>
    </w:p>
    <w:p w14:paraId="5B4D991C" w14:textId="77777777" w:rsidR="0078123D" w:rsidRPr="006A35E5" w:rsidRDefault="0078123D" w:rsidP="0078123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AF79BD7" w14:textId="77777777" w:rsidR="000009EC" w:rsidRPr="006A35E5" w:rsidRDefault="000009EC" w:rsidP="000009E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Bahram, M., Alizadeh, S., &amp; Madrakian, T</w:t>
      </w:r>
    </w:p>
    <w:p w14:paraId="7B63A4C5" w14:textId="0FD1579D" w:rsidR="000009EC" w:rsidRPr="006841D7" w:rsidRDefault="000009EC" w:rsidP="000009E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Application of AgNPs for Simple and Rapid Spectrophotometric Determination of Acetaminophen and Gentamicin in Real Samples.</w:t>
      </w:r>
      <w:r w:rsidRPr="006A35E5">
        <w:rPr>
          <w:b/>
          <w:i/>
          <w:iCs/>
          <w:sz w:val="20"/>
          <w:szCs w:val="20"/>
          <w:lang w:val="sr-Latn-RS"/>
        </w:rPr>
        <w:t>SENSOR LETTERS,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="0078123D" w:rsidRPr="006A35E5">
        <w:rPr>
          <w:b/>
          <w:i/>
          <w:iCs/>
          <w:sz w:val="20"/>
          <w:szCs w:val="20"/>
        </w:rPr>
        <w:t>14(2): 127-133 2016</w:t>
      </w:r>
    </w:p>
    <w:p w14:paraId="38B51AAB" w14:textId="77777777" w:rsidR="000009EC" w:rsidRPr="006A35E5" w:rsidRDefault="000009EC" w:rsidP="000009E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6CCEAC4" w14:textId="77777777" w:rsidR="000D4FDC" w:rsidRPr="006A35E5" w:rsidRDefault="000D4FDC" w:rsidP="000D4FD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Smajić, MM</w:t>
      </w:r>
    </w:p>
    <w:p w14:paraId="7D11D0C5" w14:textId="3209589D" w:rsidR="000D4FDC" w:rsidRPr="00701F94" w:rsidRDefault="000D4FDC" w:rsidP="000D4FDC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701F94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http://nardus.mpn.gov.rs/handle/123456789/6947</w:t>
      </w:r>
    </w:p>
    <w:p w14:paraId="2F830429" w14:textId="77777777" w:rsidR="000D4FDC" w:rsidRPr="006A35E5" w:rsidRDefault="000D4FDC" w:rsidP="000D4FD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04376A1" w14:textId="77777777" w:rsidR="00763447" w:rsidRPr="006A35E5" w:rsidRDefault="00763447" w:rsidP="00763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Dastafkan, K; Khajeh, M.; Bohlooli, M; Ghaffari-Moghaddam, M; Sheibani, N</w:t>
      </w:r>
    </w:p>
    <w:p w14:paraId="530FF0CC" w14:textId="4D1587B6" w:rsidR="00763447" w:rsidRPr="006841D7" w:rsidRDefault="00763447" w:rsidP="00763447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Mechanism and behavior of silver nanoparticles in aqueous medium as adsorbent</w:t>
      </w:r>
      <w:r w:rsidR="006841D7">
        <w:rPr>
          <w:i/>
          <w:sz w:val="20"/>
          <w:szCs w:val="20"/>
          <w:lang w:val="sr-Latn-RS"/>
        </w:rPr>
        <w:t>,</w:t>
      </w:r>
      <w:r w:rsidR="007C4F4C" w:rsidRPr="006A35E5">
        <w:rPr>
          <w:b/>
          <w:i/>
          <w:iCs/>
          <w:sz w:val="20"/>
          <w:szCs w:val="20"/>
          <w:lang w:val="sr-Latn-RS"/>
        </w:rPr>
        <w:t>TAL</w:t>
      </w:r>
      <w:r w:rsidRPr="006A35E5">
        <w:rPr>
          <w:b/>
          <w:i/>
          <w:iCs/>
          <w:sz w:val="20"/>
          <w:szCs w:val="20"/>
          <w:lang w:val="sr-Latn-RS"/>
        </w:rPr>
        <w:t xml:space="preserve">ANTA, </w:t>
      </w:r>
      <w:r w:rsidR="00116AB7" w:rsidRPr="006A35E5">
        <w:rPr>
          <w:b/>
          <w:i/>
          <w:iCs/>
          <w:sz w:val="20"/>
          <w:szCs w:val="20"/>
        </w:rPr>
        <w:t>144: 1377-1386 2015</w:t>
      </w:r>
    </w:p>
    <w:p w14:paraId="78BA5D5E" w14:textId="77777777" w:rsidR="00763447" w:rsidRPr="006A35E5" w:rsidRDefault="00763447" w:rsidP="00320434">
      <w:pPr>
        <w:rPr>
          <w:b/>
          <w:color w:val="993366"/>
          <w:sz w:val="20"/>
          <w:szCs w:val="20"/>
        </w:rPr>
      </w:pPr>
    </w:p>
    <w:p w14:paraId="209CD430" w14:textId="446E6F46" w:rsidR="00320434" w:rsidRPr="006A35E5" w:rsidRDefault="003B68F8" w:rsidP="00320434">
      <w:pPr>
        <w:rPr>
          <w:color w:val="993366"/>
          <w:sz w:val="22"/>
          <w:szCs w:val="22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3</w:t>
      </w:r>
      <w:r w:rsidR="00320434" w:rsidRPr="00D51030">
        <w:rPr>
          <w:b/>
          <w:color w:val="993366"/>
        </w:rPr>
        <w:t>.</w:t>
      </w:r>
      <w:r w:rsidR="00320434" w:rsidRPr="00D51030">
        <w:rPr>
          <w:lang w:eastAsia="sr-Latn-CS"/>
        </w:rPr>
        <w:t xml:space="preserve"> </w:t>
      </w:r>
      <w:r w:rsidR="00320434" w:rsidRPr="006A35E5">
        <w:rPr>
          <w:color w:val="993366"/>
          <w:sz w:val="22"/>
          <w:szCs w:val="22"/>
        </w:rPr>
        <w:t>Vukoje, ID; Džunuzović, ES;</w:t>
      </w:r>
      <w:r w:rsidR="00320434" w:rsidRPr="006A35E5">
        <w:rPr>
          <w:color w:val="993366"/>
          <w:sz w:val="22"/>
          <w:szCs w:val="22"/>
          <w:vertAlign w:val="superscript"/>
        </w:rPr>
        <w:t xml:space="preserve"> </w:t>
      </w:r>
      <w:r w:rsidR="00320434" w:rsidRPr="006A35E5">
        <w:rPr>
          <w:b/>
          <w:color w:val="993366"/>
          <w:sz w:val="22"/>
          <w:szCs w:val="22"/>
        </w:rPr>
        <w:t>Vodnik</w:t>
      </w:r>
      <w:r w:rsidR="00320434" w:rsidRPr="006A35E5">
        <w:rPr>
          <w:color w:val="993366"/>
          <w:sz w:val="22"/>
          <w:szCs w:val="22"/>
        </w:rPr>
        <w:t>,</w:t>
      </w:r>
      <w:r w:rsidR="00320434" w:rsidRPr="006A35E5">
        <w:rPr>
          <w:b/>
          <w:color w:val="993366"/>
          <w:sz w:val="22"/>
          <w:szCs w:val="22"/>
        </w:rPr>
        <w:t xml:space="preserve">VV; </w:t>
      </w:r>
      <w:r w:rsidR="00320434" w:rsidRPr="006A35E5">
        <w:rPr>
          <w:color w:val="993366"/>
          <w:sz w:val="22"/>
          <w:szCs w:val="22"/>
          <w:lang w:val="sr-Latn-CS"/>
        </w:rPr>
        <w:t>Dimitrijević, S; Ahrenkiel, SP</w:t>
      </w:r>
      <w:r w:rsidR="00320434" w:rsidRPr="006A35E5">
        <w:rPr>
          <w:color w:val="993366"/>
          <w:sz w:val="22"/>
          <w:szCs w:val="22"/>
        </w:rPr>
        <w:t xml:space="preserve">; Nedeljković, JM </w:t>
      </w:r>
    </w:p>
    <w:p w14:paraId="79157A91" w14:textId="5EF1CB4F" w:rsidR="00320434" w:rsidRPr="006841D7" w:rsidRDefault="00320434" w:rsidP="00320434">
      <w:pPr>
        <w:rPr>
          <w:i/>
          <w:color w:val="993366"/>
          <w:sz w:val="22"/>
          <w:szCs w:val="22"/>
          <w:u w:val="single"/>
          <w:lang w:val="sr-Latn-CS"/>
        </w:rPr>
      </w:pPr>
      <w:r w:rsidRPr="006A35E5">
        <w:rPr>
          <w:i/>
          <w:color w:val="993366"/>
          <w:sz w:val="22"/>
          <w:szCs w:val="22"/>
          <w:u w:val="single"/>
          <w:lang w:val="sr-Latn-CS"/>
        </w:rPr>
        <w:t>Synthesis, characterization, and antimicrobial activity of poly(GMA-co-EGDMA) polymer decorated with silver nanoparticles</w:t>
      </w:r>
      <w:r w:rsidR="006841D7">
        <w:rPr>
          <w:i/>
          <w:color w:val="993366"/>
          <w:sz w:val="22"/>
          <w:szCs w:val="22"/>
          <w:u w:val="single"/>
          <w:lang w:val="sr-Latn-CS"/>
        </w:rPr>
        <w:t xml:space="preserve">, </w:t>
      </w:r>
      <w:r w:rsidRPr="006A35E5">
        <w:rPr>
          <w:b/>
          <w:color w:val="993366"/>
          <w:sz w:val="22"/>
          <w:szCs w:val="22"/>
          <w:lang w:val="sr-Latn-CS"/>
        </w:rPr>
        <w:t>JOURNAL OF MATERIALS SCIENCE,  49 (19): 6838-6844 2014</w:t>
      </w:r>
    </w:p>
    <w:p w14:paraId="480C0DED" w14:textId="77777777" w:rsidR="00320434" w:rsidRDefault="00320434" w:rsidP="00320434">
      <w:pPr>
        <w:rPr>
          <w:b/>
          <w:color w:val="993366"/>
          <w:lang w:val="sr-Latn-CS"/>
        </w:rPr>
      </w:pPr>
    </w:p>
    <w:p w14:paraId="467ACE8D" w14:textId="2C1FC8D3" w:rsidR="00D87C96" w:rsidRDefault="00CD487A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D487A">
        <w:rPr>
          <w:i/>
          <w:sz w:val="20"/>
          <w:szCs w:val="20"/>
        </w:rPr>
        <w:t>Rehman Kashif,</w:t>
      </w:r>
      <w:r>
        <w:rPr>
          <w:i/>
          <w:sz w:val="20"/>
          <w:szCs w:val="20"/>
        </w:rPr>
        <w:t xml:space="preserve"> MU</w:t>
      </w:r>
      <w:r w:rsidR="00D87C96">
        <w:rPr>
          <w:i/>
          <w:sz w:val="20"/>
          <w:szCs w:val="20"/>
          <w:lang w:val="sr-Latn-RS"/>
        </w:rPr>
        <w:t>;Sohail, M,...&amp; Kousar, M</w:t>
      </w:r>
    </w:p>
    <w:p w14:paraId="5014D478" w14:textId="77777777" w:rsidR="00D87C96" w:rsidRPr="00D87C96" w:rsidRDefault="00D87C96" w:rsidP="00D87C96">
      <w:pPr>
        <w:rPr>
          <w:i/>
          <w:sz w:val="20"/>
          <w:szCs w:val="20"/>
          <w:u w:val="single"/>
          <w:lang w:val="sr-Latn-RS"/>
        </w:rPr>
      </w:pPr>
      <w:r w:rsidRPr="00D87C96">
        <w:rPr>
          <w:i/>
          <w:sz w:val="20"/>
          <w:szCs w:val="20"/>
          <w:u w:val="single"/>
          <w:lang w:val="sr-Latn-RS"/>
        </w:rPr>
        <w:t>Nose-to-brain delivery of nano-engineered biomaterials for effective targeting to the brain</w:t>
      </w:r>
    </w:p>
    <w:p w14:paraId="6DE63AEA" w14:textId="228F9ABC" w:rsidR="00D87C96" w:rsidRPr="00D87C96" w:rsidRDefault="00D87C96" w:rsidP="00D87C96">
      <w:pPr>
        <w:rPr>
          <w:b/>
          <w:bCs/>
          <w:i/>
          <w:sz w:val="20"/>
          <w:szCs w:val="20"/>
          <w:lang w:val="sr-Latn-RS"/>
        </w:rPr>
      </w:pPr>
      <w:r w:rsidRPr="00D87C96">
        <w:rPr>
          <w:b/>
          <w:bCs/>
          <w:i/>
          <w:sz w:val="20"/>
          <w:szCs w:val="20"/>
          <w:lang w:val="sr-Latn-RS"/>
        </w:rPr>
        <w:t>INTERNATIONAL JOURNAL OF POLYMERIC MATERIALS, 2024, DOI: 10.1080/00914037.2024.2383412</w:t>
      </w:r>
    </w:p>
    <w:p w14:paraId="246AF574" w14:textId="77777777" w:rsidR="00D87C96" w:rsidRPr="00D87C96" w:rsidRDefault="00D87C96" w:rsidP="00D87C96">
      <w:pPr>
        <w:rPr>
          <w:i/>
          <w:sz w:val="20"/>
          <w:szCs w:val="20"/>
          <w:lang w:val="sr-Latn-RS"/>
        </w:rPr>
      </w:pPr>
    </w:p>
    <w:p w14:paraId="30D44613" w14:textId="7C60E994" w:rsidR="008C33BE" w:rsidRDefault="008C33BE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Lazić, V; Nedeljković, JM; Kokol, V</w:t>
      </w:r>
    </w:p>
    <w:p w14:paraId="415F15E1" w14:textId="77777777" w:rsidR="008C33BE" w:rsidRPr="008C33BE" w:rsidRDefault="008C33BE" w:rsidP="008C33BE">
      <w:pPr>
        <w:rPr>
          <w:i/>
          <w:sz w:val="20"/>
          <w:szCs w:val="20"/>
          <w:u w:val="single"/>
          <w:lang w:val="sr-Latn-RS"/>
        </w:rPr>
      </w:pPr>
      <w:r w:rsidRPr="008C33BE">
        <w:rPr>
          <w:i/>
          <w:sz w:val="20"/>
          <w:szCs w:val="20"/>
          <w:u w:val="single"/>
          <w:lang w:val="sr-Latn-RS"/>
        </w:rPr>
        <w:t>Antimicrobial Activity of Amino-Modified Cellulose Nanofibrils Decorated with Silver Nanoparticles</w:t>
      </w:r>
    </w:p>
    <w:p w14:paraId="77D7284F" w14:textId="34FFE330" w:rsidR="008C33BE" w:rsidRPr="008C33BE" w:rsidRDefault="008C33BE" w:rsidP="008C33BE">
      <w:pPr>
        <w:rPr>
          <w:b/>
          <w:bCs/>
          <w:i/>
          <w:sz w:val="20"/>
          <w:szCs w:val="20"/>
          <w:lang w:val="sr-Latn-RS"/>
        </w:rPr>
      </w:pPr>
      <w:r w:rsidRPr="008C33BE">
        <w:rPr>
          <w:b/>
          <w:bCs/>
          <w:i/>
          <w:sz w:val="20"/>
          <w:szCs w:val="20"/>
          <w:lang w:val="sr-Latn-RS"/>
        </w:rPr>
        <w:t>JOURNAL OF FUNCTIONAL BIOMATERIALS 15(10):304 2024</w:t>
      </w:r>
    </w:p>
    <w:p w14:paraId="00DDAC4A" w14:textId="77777777" w:rsidR="008C33BE" w:rsidRPr="008C33BE" w:rsidRDefault="008C33BE" w:rsidP="008C33BE">
      <w:pPr>
        <w:rPr>
          <w:i/>
          <w:sz w:val="20"/>
          <w:szCs w:val="20"/>
          <w:lang w:val="sr-Latn-RS"/>
        </w:rPr>
      </w:pPr>
    </w:p>
    <w:p w14:paraId="038304F9" w14:textId="082FE797" w:rsidR="00291717" w:rsidRDefault="00291717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Tadić. T; Marković, B; ...&amp; Onjia, A</w:t>
      </w:r>
    </w:p>
    <w:p w14:paraId="0DA16414" w14:textId="77777777" w:rsidR="00291717" w:rsidRPr="008C33BE" w:rsidRDefault="00291717" w:rsidP="00291717">
      <w:pPr>
        <w:rPr>
          <w:i/>
          <w:sz w:val="20"/>
          <w:szCs w:val="20"/>
          <w:u w:val="single"/>
          <w:lang w:val="sr-Latn-RS"/>
        </w:rPr>
      </w:pPr>
      <w:r w:rsidRPr="008C33BE">
        <w:rPr>
          <w:i/>
          <w:sz w:val="20"/>
          <w:szCs w:val="20"/>
          <w:u w:val="single"/>
          <w:lang w:val="sr-Latn-RS"/>
        </w:rPr>
        <w:t>Fast Gold Recovery from Aqueous Solutions and Assessment of Antimicrobial Activities of Novel Gold Composite</w:t>
      </w:r>
    </w:p>
    <w:p w14:paraId="678C8ADA" w14:textId="5CB3BCD0" w:rsidR="00291717" w:rsidRPr="00291717" w:rsidRDefault="00291717" w:rsidP="00291717">
      <w:pPr>
        <w:rPr>
          <w:b/>
          <w:bCs/>
          <w:i/>
          <w:sz w:val="20"/>
          <w:szCs w:val="20"/>
          <w:lang w:val="sr-Latn-RS"/>
        </w:rPr>
      </w:pPr>
      <w:r w:rsidRPr="00291717">
        <w:rPr>
          <w:b/>
          <w:bCs/>
          <w:i/>
          <w:sz w:val="20"/>
          <w:szCs w:val="20"/>
          <w:lang w:val="sr-Latn-RS"/>
        </w:rPr>
        <w:t>METALS 13(11):1864 2023</w:t>
      </w:r>
    </w:p>
    <w:p w14:paraId="0F639C10" w14:textId="77777777" w:rsidR="00291717" w:rsidRPr="00291717" w:rsidRDefault="00291717" w:rsidP="00291717">
      <w:pPr>
        <w:rPr>
          <w:i/>
          <w:sz w:val="20"/>
          <w:szCs w:val="20"/>
          <w:lang w:val="sr-Latn-RS"/>
        </w:rPr>
      </w:pPr>
    </w:p>
    <w:p w14:paraId="5EB2E62D" w14:textId="132B69B5" w:rsidR="004469C9" w:rsidRDefault="004469C9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Sohail, M;</w:t>
      </w:r>
      <w:r w:rsidR="00D254F0">
        <w:rPr>
          <w:i/>
          <w:sz w:val="20"/>
          <w:szCs w:val="20"/>
          <w:lang w:val="sr-Latn-RS"/>
        </w:rPr>
        <w:t xml:space="preserve"> Khan, SA;</w:t>
      </w:r>
      <w:r>
        <w:rPr>
          <w:i/>
          <w:sz w:val="20"/>
          <w:szCs w:val="20"/>
          <w:lang w:val="sr-Latn-RS"/>
        </w:rPr>
        <w:t>...&amp; Mohsin, S</w:t>
      </w:r>
    </w:p>
    <w:p w14:paraId="4DCA00EC" w14:textId="485ED551" w:rsidR="004469C9" w:rsidRPr="004469C9" w:rsidRDefault="004469C9" w:rsidP="004469C9">
      <w:pPr>
        <w:rPr>
          <w:b/>
          <w:bCs/>
          <w:i/>
          <w:sz w:val="20"/>
          <w:szCs w:val="20"/>
          <w:lang w:val="sr-Latn-RS"/>
        </w:rPr>
      </w:pPr>
      <w:r w:rsidRPr="004469C9">
        <w:rPr>
          <w:i/>
          <w:sz w:val="20"/>
          <w:szCs w:val="20"/>
          <w:u w:val="single"/>
          <w:lang w:val="sr-Latn-RS"/>
        </w:rPr>
        <w:t>Chitosan/guar gum-based thermoreversible hydrogels loaded with pullulan nanoparticles for enhanced nose-to-brain drug delivery</w:t>
      </w:r>
      <w:r>
        <w:rPr>
          <w:i/>
          <w:sz w:val="20"/>
          <w:szCs w:val="20"/>
          <w:lang w:val="sr-Latn-RS"/>
        </w:rPr>
        <w:t>.</w:t>
      </w:r>
      <w:r w:rsidRPr="004469C9">
        <w:rPr>
          <w:b/>
          <w:bCs/>
          <w:i/>
          <w:sz w:val="20"/>
          <w:szCs w:val="20"/>
          <w:lang w:val="sr-Latn-RS"/>
        </w:rPr>
        <w:t>INTERNATIONAL JOURNAL OF BIOLOGICAL MACROMOLECULES,2022,DOI: 10.1016/j.ijbiomac.2022.06.161</w:t>
      </w:r>
    </w:p>
    <w:p w14:paraId="7BEB243B" w14:textId="77777777" w:rsidR="004469C9" w:rsidRPr="004469C9" w:rsidRDefault="004469C9" w:rsidP="004469C9">
      <w:pPr>
        <w:rPr>
          <w:b/>
          <w:bCs/>
          <w:i/>
          <w:sz w:val="20"/>
          <w:szCs w:val="20"/>
          <w:lang w:val="sr-Latn-RS"/>
        </w:rPr>
      </w:pPr>
    </w:p>
    <w:p w14:paraId="589A0646" w14:textId="24AD8624" w:rsidR="000253C9" w:rsidRDefault="000253C9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Mousavi-Fard, B; </w:t>
      </w:r>
      <w:r w:rsidRPr="000253C9">
        <w:rPr>
          <w:i/>
          <w:sz w:val="20"/>
          <w:szCs w:val="20"/>
          <w:lang w:val="sr-Latn-RS"/>
        </w:rPr>
        <w:t>Pourestarabadi</w:t>
      </w:r>
      <w:r>
        <w:rPr>
          <w:i/>
          <w:sz w:val="20"/>
          <w:szCs w:val="20"/>
          <w:lang w:val="sr-Latn-RS"/>
        </w:rPr>
        <w:t xml:space="preserve">, S; </w:t>
      </w:r>
      <w:r w:rsidRPr="000253C9">
        <w:rPr>
          <w:i/>
          <w:sz w:val="20"/>
          <w:szCs w:val="20"/>
          <w:lang w:val="sr-Latn-RS"/>
        </w:rPr>
        <w:t>Dehestani</w:t>
      </w:r>
      <w:r>
        <w:rPr>
          <w:i/>
          <w:sz w:val="20"/>
          <w:szCs w:val="20"/>
          <w:lang w:val="sr-Latn-RS"/>
        </w:rPr>
        <w:t>, M</w:t>
      </w:r>
    </w:p>
    <w:p w14:paraId="3350A473" w14:textId="77777777" w:rsidR="000253C9" w:rsidRPr="00B57BAA" w:rsidRDefault="000253C9" w:rsidP="000253C9">
      <w:pPr>
        <w:rPr>
          <w:i/>
          <w:sz w:val="20"/>
          <w:szCs w:val="20"/>
          <w:u w:val="single"/>
          <w:lang w:val="sr-Latn-RS"/>
        </w:rPr>
      </w:pPr>
      <w:r w:rsidRPr="00B57BAA">
        <w:rPr>
          <w:i/>
          <w:sz w:val="20"/>
          <w:szCs w:val="20"/>
          <w:u w:val="single"/>
          <w:lang w:val="sr-Latn-RS"/>
        </w:rPr>
        <w:t>Effect of silver ion on Bis-GMA structure: computational chemistry study</w:t>
      </w:r>
    </w:p>
    <w:p w14:paraId="2FFFC668" w14:textId="4AD05AC5" w:rsidR="000253C9" w:rsidRPr="00B57BAA" w:rsidRDefault="00B57BAA" w:rsidP="000253C9">
      <w:pPr>
        <w:rPr>
          <w:b/>
          <w:bCs/>
          <w:i/>
          <w:sz w:val="20"/>
          <w:szCs w:val="20"/>
          <w:lang w:val="sr-Latn-RS"/>
        </w:rPr>
      </w:pPr>
      <w:r w:rsidRPr="00B57BAA">
        <w:rPr>
          <w:b/>
          <w:bCs/>
          <w:i/>
          <w:sz w:val="20"/>
          <w:szCs w:val="20"/>
          <w:lang w:val="sr-Latn-RS"/>
        </w:rPr>
        <w:t>CHEMICAL PAPERS- SLOVAK ACADEMY OF SCIENCES, 2022, DOI: 10.1007/S11696-022-02402-X</w:t>
      </w:r>
    </w:p>
    <w:p w14:paraId="79AEB48E" w14:textId="77777777" w:rsidR="000253C9" w:rsidRPr="000253C9" w:rsidRDefault="000253C9" w:rsidP="000253C9">
      <w:pPr>
        <w:rPr>
          <w:i/>
          <w:sz w:val="20"/>
          <w:szCs w:val="20"/>
          <w:lang w:val="sr-Latn-RS"/>
        </w:rPr>
      </w:pPr>
    </w:p>
    <w:p w14:paraId="23C1EAB9" w14:textId="77777777" w:rsidR="007D77EC" w:rsidRDefault="007D77EC" w:rsidP="007D77E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A1804">
        <w:rPr>
          <w:i/>
          <w:sz w:val="20"/>
          <w:szCs w:val="20"/>
          <w:lang w:val="sr-Latn-RS"/>
        </w:rPr>
        <w:t>Sredojević</w:t>
      </w:r>
      <w:r>
        <w:rPr>
          <w:i/>
          <w:sz w:val="20"/>
          <w:szCs w:val="20"/>
          <w:lang w:val="sr-Latn-RS"/>
        </w:rPr>
        <w:t xml:space="preserve">, D; </w:t>
      </w:r>
      <w:r w:rsidRPr="003A1804">
        <w:rPr>
          <w:i/>
          <w:sz w:val="20"/>
          <w:szCs w:val="20"/>
          <w:lang w:val="sr-Latn-RS"/>
        </w:rPr>
        <w:t>Lazić</w:t>
      </w:r>
      <w:r>
        <w:rPr>
          <w:i/>
          <w:sz w:val="20"/>
          <w:szCs w:val="20"/>
          <w:lang w:val="sr-Latn-RS"/>
        </w:rPr>
        <w:t>, V;...&amp; Nedeljković, JM</w:t>
      </w:r>
    </w:p>
    <w:p w14:paraId="61566F81" w14:textId="77777777" w:rsidR="007D77EC" w:rsidRPr="003A1804" w:rsidRDefault="007D77EC" w:rsidP="007D77EC">
      <w:pPr>
        <w:rPr>
          <w:i/>
          <w:sz w:val="20"/>
          <w:szCs w:val="20"/>
          <w:u w:val="single"/>
          <w:lang w:val="sr-Latn-RS"/>
        </w:rPr>
      </w:pPr>
      <w:r w:rsidRPr="003A1804">
        <w:rPr>
          <w:i/>
          <w:sz w:val="20"/>
          <w:szCs w:val="20"/>
          <w:u w:val="single"/>
          <w:lang w:val="sr-Latn-RS"/>
        </w:rPr>
        <w:t>Toxicity of Silver Nanoparticles Supported by Surface-Modified Zirconium Dioxide with Dihydroquercetin</w:t>
      </w:r>
    </w:p>
    <w:p w14:paraId="7374D166" w14:textId="3890A7EE" w:rsidR="007D77EC" w:rsidRPr="007D77EC" w:rsidRDefault="007D77EC" w:rsidP="007D77EC">
      <w:pPr>
        <w:rPr>
          <w:i/>
          <w:sz w:val="20"/>
          <w:szCs w:val="20"/>
          <w:lang w:val="sr-Latn-RS"/>
        </w:rPr>
      </w:pPr>
      <w:r w:rsidRPr="007D77EC">
        <w:rPr>
          <w:b/>
          <w:bCs/>
          <w:i/>
          <w:sz w:val="20"/>
          <w:szCs w:val="20"/>
          <w:lang w:val="sr-Latn-RS"/>
        </w:rPr>
        <w:t>NANOMATERIALS 2022, 12(18): 3195 2022</w:t>
      </w:r>
    </w:p>
    <w:p w14:paraId="208738F8" w14:textId="77777777" w:rsidR="007D77EC" w:rsidRPr="007D77EC" w:rsidRDefault="007D77EC" w:rsidP="007D77EC">
      <w:pPr>
        <w:rPr>
          <w:i/>
          <w:sz w:val="20"/>
          <w:szCs w:val="20"/>
          <w:lang w:val="sr-Latn-RS"/>
        </w:rPr>
      </w:pPr>
    </w:p>
    <w:p w14:paraId="117F23AD" w14:textId="6C2C1D81" w:rsidR="00600075" w:rsidRPr="006A35E5" w:rsidRDefault="00600075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Yang, Y; Li, M; Fu, S</w:t>
      </w:r>
    </w:p>
    <w:p w14:paraId="6E5F10B9" w14:textId="4D9EA136" w:rsidR="00600075" w:rsidRPr="006841D7" w:rsidRDefault="00600075" w:rsidP="00600075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Use of highly-stable and covalently bonded polymer colorant on binder-free pigment printing of citric acid treated cotton fabric</w:t>
      </w:r>
      <w:r w:rsidR="006841D7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CELLULOSE</w:t>
      </w:r>
      <w:r w:rsidRPr="006A35E5">
        <w:rPr>
          <w:b/>
          <w:i/>
          <w:sz w:val="20"/>
          <w:szCs w:val="20"/>
        </w:rPr>
        <w:t>, 2021, https://doi.org/10.1007/s10570-020-03644-2</w:t>
      </w:r>
    </w:p>
    <w:p w14:paraId="501170C2" w14:textId="77777777" w:rsidR="00600075" w:rsidRPr="006A35E5" w:rsidRDefault="00600075" w:rsidP="00600075">
      <w:pPr>
        <w:rPr>
          <w:b/>
          <w:i/>
          <w:sz w:val="20"/>
          <w:szCs w:val="20"/>
          <w:lang w:val="sr-Latn-RS"/>
        </w:rPr>
      </w:pPr>
    </w:p>
    <w:p w14:paraId="77DD813E" w14:textId="1EB48E0D" w:rsidR="00453ABB" w:rsidRPr="00453ABB" w:rsidRDefault="00453ABB" w:rsidP="00453AB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53ABB">
        <w:rPr>
          <w:i/>
          <w:sz w:val="20"/>
          <w:szCs w:val="20"/>
        </w:rPr>
        <w:t>Pan, XH</w:t>
      </w:r>
      <w:r>
        <w:rPr>
          <w:i/>
          <w:sz w:val="20"/>
          <w:szCs w:val="20"/>
        </w:rPr>
        <w:t>;</w:t>
      </w:r>
      <w:r w:rsidRPr="00453ABB">
        <w:rPr>
          <w:i/>
          <w:sz w:val="20"/>
          <w:szCs w:val="20"/>
        </w:rPr>
        <w:t xml:space="preserve"> Fu, LX</w:t>
      </w:r>
      <w:r>
        <w:rPr>
          <w:i/>
          <w:sz w:val="20"/>
          <w:szCs w:val="20"/>
        </w:rPr>
        <w:t>;…</w:t>
      </w:r>
      <w:r w:rsidRPr="00453ABB">
        <w:rPr>
          <w:i/>
          <w:sz w:val="20"/>
          <w:szCs w:val="20"/>
        </w:rPr>
        <w:t>&amp; Zu, JH</w:t>
      </w:r>
    </w:p>
    <w:p w14:paraId="5A3BFF36" w14:textId="09A12D66" w:rsidR="00453ABB" w:rsidRPr="00701F94" w:rsidRDefault="00453ABB" w:rsidP="00453ABB">
      <w:pPr>
        <w:rPr>
          <w:i/>
          <w:sz w:val="20"/>
          <w:szCs w:val="20"/>
        </w:rPr>
      </w:pPr>
      <w:r w:rsidRPr="00453ABB">
        <w:rPr>
          <w:i/>
          <w:sz w:val="20"/>
          <w:szCs w:val="20"/>
          <w:u w:val="single"/>
        </w:rPr>
        <w:t>Synthesis of novel sulfydryl-functionalized chelating adsorbent and its application for selective adsorption of Ag (I) under high acid</w:t>
      </w:r>
      <w:r w:rsidRPr="00453ABB">
        <w:rPr>
          <w:i/>
          <w:sz w:val="20"/>
          <w:szCs w:val="20"/>
        </w:rPr>
        <w:t>.</w:t>
      </w:r>
      <w:r w:rsidR="00701F94">
        <w:rPr>
          <w:i/>
          <w:sz w:val="20"/>
          <w:szCs w:val="20"/>
        </w:rPr>
        <w:t xml:space="preserve">, </w:t>
      </w:r>
      <w:r w:rsidRPr="00453ABB">
        <w:rPr>
          <w:b/>
          <w:bCs/>
          <w:i/>
          <w:iCs/>
          <w:sz w:val="20"/>
          <w:szCs w:val="20"/>
        </w:rPr>
        <w:t>SEPARATION AND PURIFICATION TECHNOLOGY</w:t>
      </w:r>
      <w:r w:rsidRPr="00453ABB">
        <w:rPr>
          <w:b/>
          <w:bCs/>
          <w:i/>
          <w:sz w:val="20"/>
          <w:szCs w:val="20"/>
        </w:rPr>
        <w:t>,2021,</w:t>
      </w:r>
      <w:r w:rsidRPr="00453ABB">
        <w:t xml:space="preserve"> </w:t>
      </w:r>
      <w:r w:rsidRPr="00453ABB">
        <w:rPr>
          <w:b/>
          <w:bCs/>
          <w:i/>
          <w:sz w:val="20"/>
          <w:szCs w:val="20"/>
        </w:rPr>
        <w:t>https://doi.org/10.1016/j.seppur.2021.118778</w:t>
      </w:r>
    </w:p>
    <w:p w14:paraId="428A10F9" w14:textId="49C9E6A7" w:rsidR="00BA3838" w:rsidRPr="00BA3838" w:rsidRDefault="00BA3838" w:rsidP="00BA3838">
      <w:pPr>
        <w:rPr>
          <w:b/>
          <w:bCs/>
          <w:i/>
          <w:sz w:val="20"/>
          <w:szCs w:val="20"/>
          <w:lang w:val="sr-Latn-RS"/>
        </w:rPr>
      </w:pPr>
    </w:p>
    <w:p w14:paraId="481F9D84" w14:textId="4260717C" w:rsidR="005C7F7D" w:rsidRPr="006A35E5" w:rsidRDefault="005C7F7D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Veličić, Z; Rusmirović, J....&amp;Marinković, AD</w:t>
      </w:r>
    </w:p>
    <w:p w14:paraId="66E3B3B8" w14:textId="26820D40" w:rsidR="005C7F7D" w:rsidRPr="006841D7" w:rsidRDefault="005C7F7D" w:rsidP="005C7F7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The optimization of glycidyl methacrylate based terpolymer monolith synthesis: an effective Candida rugosa lipase immobilization support</w:t>
      </w:r>
      <w:r w:rsidR="006841D7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  <w:lang w:val="sr-Latn-RS"/>
        </w:rPr>
        <w:t>JOURNAL OF POLYMER RESEARCH, 2020, DOI: 10.1007/s10965-020-02127-z</w:t>
      </w:r>
    </w:p>
    <w:p w14:paraId="48729480" w14:textId="77777777" w:rsidR="005C7F7D" w:rsidRPr="006A35E5" w:rsidRDefault="005C7F7D" w:rsidP="005C7F7D">
      <w:pPr>
        <w:rPr>
          <w:i/>
          <w:sz w:val="20"/>
          <w:szCs w:val="20"/>
          <w:lang w:val="sr-Latn-RS"/>
        </w:rPr>
      </w:pPr>
    </w:p>
    <w:p w14:paraId="6EB7D999" w14:textId="77777777" w:rsidR="00063E82" w:rsidRPr="006A35E5" w:rsidRDefault="00063E82" w:rsidP="00063E8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Lazić, V;Vivod,V;...&amp; Kokol, V</w:t>
      </w:r>
    </w:p>
    <w:p w14:paraId="5C986EE7" w14:textId="61455EA0" w:rsidR="00063E82" w:rsidRPr="006841D7" w:rsidRDefault="00063E82" w:rsidP="00063E8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Dextran-coated silver nanoparticles for improved barrier and controlled antimicrobial properties of nanocellulose films used in food packaging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FOOD PACKAGING AND SHELF LIFE, 26: 100575 2020</w:t>
      </w:r>
    </w:p>
    <w:p w14:paraId="5EE3850F" w14:textId="77777777" w:rsidR="00063E82" w:rsidRPr="006A35E5" w:rsidRDefault="00063E82" w:rsidP="00063E8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D4FB984" w14:textId="77777777" w:rsidR="00D03197" w:rsidRDefault="00D03197" w:rsidP="00D0319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Gonzales, G</w:t>
      </w:r>
    </w:p>
    <w:p w14:paraId="568CECD2" w14:textId="77777777" w:rsidR="00D03197" w:rsidRDefault="00D03197" w:rsidP="00D03197">
      <w:pPr>
        <w:rPr>
          <w:i/>
          <w:sz w:val="20"/>
          <w:szCs w:val="20"/>
          <w:lang w:val="sr-Latn-RS"/>
        </w:rPr>
      </w:pPr>
      <w:r w:rsidRPr="00D03197">
        <w:rPr>
          <w:i/>
          <w:sz w:val="20"/>
          <w:szCs w:val="20"/>
          <w:u w:val="single"/>
          <w:lang w:val="sr-Latn-RS"/>
        </w:rPr>
        <w:t>Vat 3D printable materials and post-3D printing procedures for the development of engineered devices for the biomedical</w:t>
      </w:r>
      <w:r w:rsidRPr="00BA3838">
        <w:rPr>
          <w:i/>
          <w:sz w:val="20"/>
          <w:szCs w:val="20"/>
          <w:lang w:val="sr-Latn-RS"/>
        </w:rPr>
        <w:t xml:space="preserve"> field</w:t>
      </w:r>
    </w:p>
    <w:p w14:paraId="2E2BB1C6" w14:textId="36824D90" w:rsidR="00D03197" w:rsidRPr="00D03197" w:rsidRDefault="00D03197" w:rsidP="00D03197">
      <w:pPr>
        <w:rPr>
          <w:i/>
          <w:sz w:val="20"/>
          <w:szCs w:val="20"/>
          <w:lang w:val="sr-Latn-RS"/>
        </w:rPr>
      </w:pPr>
      <w:r w:rsidRPr="00D03197">
        <w:rPr>
          <w:b/>
          <w:bCs/>
          <w:i/>
          <w:sz w:val="20"/>
          <w:szCs w:val="20"/>
          <w:lang w:val="sr-Latn-RS"/>
        </w:rPr>
        <w:t>Doctoral thesis, Politecnico di Torino, 2020, DOI: 10.5281/zenodo.5809370</w:t>
      </w:r>
    </w:p>
    <w:p w14:paraId="3FE651B9" w14:textId="77777777" w:rsidR="00D03197" w:rsidRDefault="00D03197" w:rsidP="00D0319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97474ED" w14:textId="61A265E3" w:rsidR="008D4AB9" w:rsidRPr="006A35E5" w:rsidRDefault="008D4AB9" w:rsidP="008D4A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Lazić, V; Mihajlovski, A; Mraković, A;....&amp; Nedeljković, J</w:t>
      </w:r>
    </w:p>
    <w:p w14:paraId="6EF95F72" w14:textId="22E8A22E" w:rsidR="008D4AB9" w:rsidRPr="006841D7" w:rsidRDefault="008D4AB9" w:rsidP="008D4AB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Antimicrobial activity of silver nanoparticles supported by magnetite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CHEMISTRY SELECT 4(14):4018-4024 2019</w:t>
      </w:r>
    </w:p>
    <w:p w14:paraId="6FCF9BD6" w14:textId="77777777" w:rsidR="008D4AB9" w:rsidRPr="006A35E5" w:rsidRDefault="008D4AB9" w:rsidP="008D4AB9">
      <w:pPr>
        <w:rPr>
          <w:i/>
          <w:sz w:val="20"/>
          <w:szCs w:val="20"/>
          <w:lang w:val="sr-Latn-RS"/>
        </w:rPr>
      </w:pPr>
    </w:p>
    <w:p w14:paraId="0A9A51AA" w14:textId="77777777" w:rsidR="0022513C" w:rsidRPr="006A35E5" w:rsidRDefault="0022513C" w:rsidP="0022513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Miljkvoć, M;Lazić, V;...˛&amp;Nedeljković, JM</w:t>
      </w:r>
    </w:p>
    <w:p w14:paraId="5D3B900B" w14:textId="77777777" w:rsidR="0022513C" w:rsidRPr="006A35E5" w:rsidRDefault="0022513C" w:rsidP="0022513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Selective Antimicrobial Performance of Biosynthesized Silver Nanoparticles by Horsetail Extract Against E. coli</w:t>
      </w:r>
    </w:p>
    <w:p w14:paraId="5111D30E" w14:textId="69645CAE" w:rsidR="0022513C" w:rsidRPr="00794514" w:rsidRDefault="0022513C" w:rsidP="0022513C">
      <w:pPr>
        <w:rPr>
          <w:b/>
          <w:i/>
          <w:sz w:val="16"/>
          <w:szCs w:val="16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JOURNAL OF INORGANIC AND ORGANOMETALLIC POLYMERS AND MATERIALS, 2019, </w:t>
      </w:r>
      <w:r w:rsidR="00794514" w:rsidRPr="00794514">
        <w:rPr>
          <w:b/>
          <w:i/>
          <w:sz w:val="16"/>
          <w:szCs w:val="16"/>
          <w:lang w:val="sr-Latn-RS"/>
        </w:rPr>
        <w:t>doi:10.1007/s10904-019-01402-x</w:t>
      </w:r>
    </w:p>
    <w:p w14:paraId="33DAB0DB" w14:textId="77777777" w:rsidR="00D12A05" w:rsidRPr="006A35E5" w:rsidRDefault="00D12A05" w:rsidP="005E4C1B">
      <w:pPr>
        <w:rPr>
          <w:i/>
          <w:sz w:val="20"/>
          <w:szCs w:val="20"/>
          <w:lang w:val="sr-Latn-RS"/>
        </w:rPr>
      </w:pPr>
    </w:p>
    <w:p w14:paraId="67BF8332" w14:textId="77777777" w:rsidR="00EE060C" w:rsidRPr="006A35E5" w:rsidRDefault="00513C46" w:rsidP="00513C46">
      <w:pPr>
        <w:numPr>
          <w:ilvl w:val="0"/>
          <w:numId w:val="1"/>
        </w:numPr>
        <w:shd w:val="clear" w:color="auto" w:fill="FFFFFF"/>
        <w:rPr>
          <w:i/>
          <w:color w:val="111111"/>
          <w:sz w:val="20"/>
          <w:szCs w:val="20"/>
        </w:rPr>
      </w:pPr>
      <w:r w:rsidRPr="006A35E5">
        <w:rPr>
          <w:rStyle w:val="research-detail-author"/>
          <w:i/>
          <w:color w:val="111111"/>
          <w:sz w:val="20"/>
          <w:szCs w:val="20"/>
        </w:rPr>
        <w:t>Gorbunova, M; Lemkina, L; Eroshenko, D;</w:t>
      </w:r>
      <w:r w:rsidRPr="006A35E5">
        <w:rPr>
          <w:i/>
          <w:color w:val="111111"/>
          <w:sz w:val="20"/>
          <w:szCs w:val="20"/>
        </w:rPr>
        <w:t xml:space="preserve"> </w:t>
      </w:r>
      <w:r w:rsidRPr="006A35E5">
        <w:rPr>
          <w:rStyle w:val="research-detail-author"/>
          <w:i/>
          <w:color w:val="111111"/>
          <w:sz w:val="20"/>
          <w:szCs w:val="20"/>
        </w:rPr>
        <w:t>Gileva, K</w:t>
      </w:r>
    </w:p>
    <w:p w14:paraId="3918F380" w14:textId="77777777" w:rsidR="00EE060C" w:rsidRPr="006A35E5" w:rsidRDefault="00EE060C" w:rsidP="00513C4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 -vinylpyrrolidone copolymers decorated with silver nanoparticles for biomedical applications</w:t>
      </w:r>
    </w:p>
    <w:p w14:paraId="0D424347" w14:textId="77777777" w:rsidR="00EE060C" w:rsidRPr="006A35E5" w:rsidRDefault="00EE060C" w:rsidP="00513C4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POLYMERS FOR ADVANCED TECHNOLOGIES, </w:t>
      </w:r>
      <w:r w:rsidR="00AA64DA" w:rsidRPr="006A35E5">
        <w:rPr>
          <w:b/>
          <w:i/>
          <w:sz w:val="20"/>
          <w:szCs w:val="20"/>
          <w:lang w:val="sr-Latn-RS"/>
        </w:rPr>
        <w:t>3</w:t>
      </w:r>
      <w:r w:rsidR="00AA64DA" w:rsidRPr="006A35E5">
        <w:rPr>
          <w:b/>
          <w:i/>
          <w:iCs/>
          <w:sz w:val="20"/>
          <w:szCs w:val="20"/>
        </w:rPr>
        <w:t>0</w:t>
      </w:r>
      <w:r w:rsidR="00AA64DA" w:rsidRPr="006A35E5">
        <w:rPr>
          <w:b/>
          <w:i/>
          <w:sz w:val="20"/>
          <w:szCs w:val="20"/>
        </w:rPr>
        <w:t>(2): 336-343 2019</w:t>
      </w:r>
    </w:p>
    <w:p w14:paraId="421BC319" w14:textId="77777777" w:rsidR="00335C66" w:rsidRPr="006A35E5" w:rsidRDefault="00335C66" w:rsidP="00335C66">
      <w:pPr>
        <w:rPr>
          <w:i/>
          <w:sz w:val="20"/>
          <w:szCs w:val="20"/>
          <w:u w:val="single"/>
          <w:lang w:val="sr-Latn-RS"/>
        </w:rPr>
      </w:pPr>
    </w:p>
    <w:p w14:paraId="3E187AC9" w14:textId="77777777" w:rsidR="00F20FDF" w:rsidRPr="006A35E5" w:rsidRDefault="00F20FDF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Kim, S; Lee, TG</w:t>
      </w:r>
    </w:p>
    <w:p w14:paraId="4C2B4FA7" w14:textId="77777777" w:rsidR="00F20FDF" w:rsidRPr="006A35E5" w:rsidRDefault="00F20FDF" w:rsidP="00F20FD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Removal of Cr (VI) from aqueous solution using functionalized poly (GMA-co-EGDMA)-graft-poly (allylamine). </w:t>
      </w:r>
    </w:p>
    <w:p w14:paraId="349BA351" w14:textId="77777777" w:rsidR="00F20FDF" w:rsidRPr="006A35E5" w:rsidRDefault="00F20FDF" w:rsidP="00F20FD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REACTIVE AND FUNCTIONAL POLYMERS</w:t>
      </w:r>
      <w:r w:rsidRPr="006A35E5">
        <w:rPr>
          <w:b/>
          <w:i/>
          <w:sz w:val="20"/>
          <w:szCs w:val="20"/>
        </w:rPr>
        <w:t xml:space="preserve">, </w:t>
      </w:r>
      <w:r w:rsidR="005E4C1B" w:rsidRPr="006A35E5">
        <w:rPr>
          <w:b/>
          <w:i/>
          <w:iCs/>
          <w:sz w:val="20"/>
          <w:szCs w:val="20"/>
        </w:rPr>
        <w:t>134</w:t>
      </w:r>
      <w:r w:rsidR="005E4C1B" w:rsidRPr="006A35E5">
        <w:rPr>
          <w:b/>
          <w:i/>
          <w:sz w:val="20"/>
          <w:szCs w:val="20"/>
        </w:rPr>
        <w:t>: 133-140 2019</w:t>
      </w:r>
    </w:p>
    <w:p w14:paraId="51D5389C" w14:textId="77777777" w:rsidR="00F20FDF" w:rsidRPr="006A35E5" w:rsidRDefault="00F20FDF" w:rsidP="00F20FDF">
      <w:pPr>
        <w:rPr>
          <w:i/>
          <w:sz w:val="20"/>
          <w:szCs w:val="20"/>
          <w:lang w:val="sr-Latn-RS"/>
        </w:rPr>
      </w:pPr>
    </w:p>
    <w:p w14:paraId="17B341F8" w14:textId="77777777" w:rsidR="00B779CE" w:rsidRDefault="00B779CE" w:rsidP="00B779C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52F693D2" w14:textId="77777777" w:rsidR="00B779CE" w:rsidRPr="00B779CE" w:rsidRDefault="00B779CE" w:rsidP="00B779CE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5891B920" w14:textId="77777777" w:rsidR="00B779CE" w:rsidRPr="00B779CE" w:rsidRDefault="00B779CE" w:rsidP="00B779CE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4209BBA3" w14:textId="77777777" w:rsidR="00B779CE" w:rsidRDefault="00B779CE" w:rsidP="00B779C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BE99EDF" w14:textId="19969CCA" w:rsidR="005E4C1B" w:rsidRPr="006A35E5" w:rsidRDefault="005E4C1B" w:rsidP="005E4C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Vukoje, ID; Džunuzović, E S; Dimitrijević-Branković, S.; Ahrenkiel, S P; Nedeljković, JM</w:t>
      </w:r>
    </w:p>
    <w:p w14:paraId="03828CC5" w14:textId="66C797B5" w:rsidR="005E4C1B" w:rsidRPr="006841D7" w:rsidRDefault="005E4C1B" w:rsidP="005E4C1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Size-dependent antibacterial properties of Ag nanoparticles supported by amino-functionalized poly(GMA- co -EGDMA) polymer</w:t>
      </w:r>
      <w:r w:rsidR="006841D7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POLYMER COMPOSITES, 2018, DOI: 10.1002/pc.25120</w:t>
      </w:r>
    </w:p>
    <w:p w14:paraId="425F017C" w14:textId="77777777" w:rsidR="005E4C1B" w:rsidRPr="006A35E5" w:rsidRDefault="005E4C1B" w:rsidP="005E4C1B">
      <w:pPr>
        <w:ind w:left="360"/>
        <w:rPr>
          <w:i/>
          <w:sz w:val="20"/>
          <w:szCs w:val="20"/>
          <w:lang w:val="sr-Latn-RS"/>
        </w:rPr>
      </w:pPr>
    </w:p>
    <w:p w14:paraId="51C8DA6C" w14:textId="77777777" w:rsidR="005E4C1B" w:rsidRPr="006A35E5" w:rsidRDefault="005E4C1B" w:rsidP="005E4C1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Lazić, V; Smičiklas, I; Marković, J; Lončarević, D; Dostanić, J; Ahrenkiel, SP; Nedeljković, J M</w:t>
      </w:r>
    </w:p>
    <w:p w14:paraId="21703C0D" w14:textId="77777777" w:rsidR="005E4C1B" w:rsidRPr="006A35E5" w:rsidRDefault="005E4C1B" w:rsidP="005E4C1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Antibacterial ability of supported silver nanoparticles by functionalized hydroxyapatite with 5-aminosalicylic acid</w:t>
      </w:r>
      <w:r w:rsidRPr="006A35E5">
        <w:rPr>
          <w:i/>
          <w:sz w:val="20"/>
          <w:szCs w:val="20"/>
        </w:rPr>
        <w:t>. </w:t>
      </w:r>
    </w:p>
    <w:p w14:paraId="69BC77E4" w14:textId="77777777" w:rsidR="005E4C1B" w:rsidRPr="006A35E5" w:rsidRDefault="005E4C1B" w:rsidP="005E4C1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VACUUM, 148: 62-68 2018</w:t>
      </w:r>
    </w:p>
    <w:p w14:paraId="7E50565E" w14:textId="77777777" w:rsidR="005E4C1B" w:rsidRPr="006A35E5" w:rsidRDefault="005E4C1B" w:rsidP="005E4C1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B0E4D9B" w14:textId="77777777" w:rsidR="00340313" w:rsidRPr="006A35E5" w:rsidRDefault="00340313" w:rsidP="0034031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Jędrzejczyk, RJ; Turnau, K; Chlebda, DK; Pawcenis, D; Jodłowski, P J; Przybysz, P; ... &amp; Łojewska, J </w:t>
      </w:r>
    </w:p>
    <w:p w14:paraId="1EC41E15" w14:textId="77777777" w:rsidR="00340313" w:rsidRPr="006A35E5" w:rsidRDefault="00340313" w:rsidP="00340313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Paper material containing Ag cations immobilised in faujasite: synthesis, characterisation and antibacterial effects</w:t>
      </w:r>
      <w:r w:rsidRPr="006A35E5">
        <w:rPr>
          <w:i/>
          <w:sz w:val="20"/>
          <w:szCs w:val="20"/>
        </w:rPr>
        <w:t>. </w:t>
      </w:r>
    </w:p>
    <w:p w14:paraId="64C2DF52" w14:textId="77777777" w:rsidR="00340313" w:rsidRPr="006A35E5" w:rsidRDefault="00340313" w:rsidP="00340313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CELLULOSE</w:t>
      </w:r>
      <w:r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25</w:t>
      </w:r>
      <w:r w:rsidR="00367805" w:rsidRPr="006A35E5">
        <w:rPr>
          <w:b/>
          <w:i/>
          <w:sz w:val="20"/>
          <w:szCs w:val="20"/>
        </w:rPr>
        <w:t xml:space="preserve">(2): </w:t>
      </w:r>
      <w:r w:rsidRPr="006A35E5">
        <w:rPr>
          <w:b/>
          <w:i/>
          <w:sz w:val="20"/>
          <w:szCs w:val="20"/>
        </w:rPr>
        <w:t>1353-1364 2018</w:t>
      </w:r>
    </w:p>
    <w:p w14:paraId="22FE48DF" w14:textId="77777777" w:rsidR="00340313" w:rsidRPr="006A35E5" w:rsidRDefault="00340313" w:rsidP="0034031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90ADF5E" w14:textId="77123AB7" w:rsidR="00E54165" w:rsidRDefault="00E54165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Ten-Domenech, I; Perez, HM;...&amp;Martinez, JMH</w:t>
      </w:r>
    </w:p>
    <w:p w14:paraId="7AE403A8" w14:textId="77777777" w:rsidR="00E54165" w:rsidRPr="00E54165" w:rsidRDefault="00E54165" w:rsidP="00E54165">
      <w:pPr>
        <w:rPr>
          <w:i/>
          <w:sz w:val="20"/>
          <w:szCs w:val="20"/>
          <w:u w:val="single"/>
          <w:lang w:val="sr-Latn-RS"/>
        </w:rPr>
      </w:pPr>
      <w:r w:rsidRPr="00E54165">
        <w:rPr>
          <w:i/>
          <w:sz w:val="20"/>
          <w:szCs w:val="20"/>
          <w:u w:val="single"/>
          <w:lang w:val="sr-Latn-RS"/>
        </w:rPr>
        <w:t>Polymer-based materials modified with magnetite nanoparticles for enrichment of phospholipids</w:t>
      </w:r>
    </w:p>
    <w:p w14:paraId="116368A8" w14:textId="78FAE769" w:rsidR="00E54165" w:rsidRPr="00E54165" w:rsidRDefault="00E54165" w:rsidP="00E54165">
      <w:pPr>
        <w:rPr>
          <w:b/>
          <w:bCs/>
          <w:i/>
          <w:sz w:val="20"/>
          <w:szCs w:val="20"/>
          <w:lang w:val="sr-Latn-RS"/>
        </w:rPr>
      </w:pPr>
      <w:r w:rsidRPr="00E54165">
        <w:rPr>
          <w:b/>
          <w:bCs/>
          <w:i/>
          <w:sz w:val="20"/>
          <w:szCs w:val="20"/>
          <w:lang w:val="sr-Latn-RS"/>
        </w:rPr>
        <w:t>TALANTA, 2017, DOI: 10.1016/j.talanta.2017.12.042</w:t>
      </w:r>
    </w:p>
    <w:p w14:paraId="42295E17" w14:textId="77777777" w:rsidR="00E54165" w:rsidRPr="00E54165" w:rsidRDefault="00E54165" w:rsidP="00E54165">
      <w:pPr>
        <w:rPr>
          <w:i/>
          <w:sz w:val="20"/>
          <w:szCs w:val="20"/>
          <w:lang w:val="sr-Latn-RS"/>
        </w:rPr>
      </w:pPr>
    </w:p>
    <w:p w14:paraId="103E6510" w14:textId="15F1670B" w:rsidR="00024C1B" w:rsidRPr="006A35E5" w:rsidRDefault="00024C1B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Meseguer-Lloret, S; Torres-Cartas, S; Catalá-Icardo, M; Simó-Alfonso, EF; Herrero-Martínez, JM</w:t>
      </w:r>
    </w:p>
    <w:p w14:paraId="593FF168" w14:textId="3BF4E587" w:rsidR="00024C1B" w:rsidRPr="00701F94" w:rsidRDefault="00024C1B" w:rsidP="00024C1B">
      <w:pPr>
        <w:rPr>
          <w:b/>
          <w:i/>
          <w:sz w:val="20"/>
          <w:szCs w:val="20"/>
        </w:rPr>
      </w:pPr>
      <w:r w:rsidRPr="006A35E5">
        <w:rPr>
          <w:i/>
          <w:sz w:val="20"/>
          <w:szCs w:val="20"/>
        </w:rPr>
        <w:t xml:space="preserve"> </w:t>
      </w:r>
      <w:r w:rsidRPr="006A35E5">
        <w:rPr>
          <w:i/>
          <w:sz w:val="20"/>
          <w:szCs w:val="20"/>
          <w:u w:val="single"/>
        </w:rPr>
        <w:t>Extraction and preconcentration of organophosphorus pesticides in water by using a polymethacrylate-based sorbent modified with magnetic nanoparticles.</w:t>
      </w:r>
      <w:r w:rsidRPr="006A35E5">
        <w:rPr>
          <w:b/>
          <w:i/>
          <w:iCs/>
          <w:sz w:val="20"/>
          <w:szCs w:val="20"/>
        </w:rPr>
        <w:t>ANALYTICAL AND BIOANALYTICAL CHEMISTRY,</w:t>
      </w:r>
      <w:r w:rsidRPr="006A35E5">
        <w:rPr>
          <w:b/>
          <w:i/>
          <w:sz w:val="20"/>
          <w:szCs w:val="20"/>
        </w:rPr>
        <w:t xml:space="preserve"> 2017,</w:t>
      </w:r>
      <w:r w:rsidR="00701F94">
        <w:rPr>
          <w:b/>
          <w:i/>
          <w:sz w:val="20"/>
          <w:szCs w:val="20"/>
        </w:rPr>
        <w:t xml:space="preserve"> </w:t>
      </w:r>
      <w:r w:rsidRPr="006841D7">
        <w:rPr>
          <w:b/>
          <w:i/>
          <w:sz w:val="18"/>
          <w:szCs w:val="18"/>
        </w:rPr>
        <w:t>doi:10.1007/s00216-017-0294-x</w:t>
      </w:r>
    </w:p>
    <w:p w14:paraId="051D16C6" w14:textId="77777777" w:rsidR="00024C1B" w:rsidRPr="006A35E5" w:rsidRDefault="00024C1B" w:rsidP="00024C1B">
      <w:pPr>
        <w:rPr>
          <w:i/>
          <w:sz w:val="20"/>
          <w:szCs w:val="20"/>
          <w:lang w:val="sr-Latn-RS"/>
        </w:rPr>
      </w:pPr>
    </w:p>
    <w:p w14:paraId="47FF644C" w14:textId="77777777" w:rsidR="00FE6B85" w:rsidRPr="006A35E5" w:rsidRDefault="00FE6B85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Özkaleli, M; Erdem, A</w:t>
      </w:r>
    </w:p>
    <w:p w14:paraId="2BB7A48F" w14:textId="77777777" w:rsidR="00FE6B85" w:rsidRPr="006A35E5" w:rsidRDefault="00FE6B85" w:rsidP="00FE6B8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Factors promoting Staphylococcus auerus disinfection by TiOo2, SiO2 and Ag nanoparticles. </w:t>
      </w:r>
    </w:p>
    <w:p w14:paraId="3F30B979" w14:textId="6781D299" w:rsidR="00FE6B85" w:rsidRPr="006A35E5" w:rsidRDefault="00FE6B85" w:rsidP="00FE6B85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THE ONLINE JOURNAL OF SCIENCE AND TECHNOLOGY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7</w:t>
      </w:r>
      <w:r w:rsidRPr="006A35E5">
        <w:rPr>
          <w:b/>
          <w:i/>
          <w:sz w:val="20"/>
          <w:szCs w:val="20"/>
        </w:rPr>
        <w:t>(2): 51-55 2017</w:t>
      </w:r>
    </w:p>
    <w:p w14:paraId="4B482149" w14:textId="77777777" w:rsidR="00FE6B85" w:rsidRPr="006A35E5" w:rsidRDefault="00FE6B85" w:rsidP="00FE6B85">
      <w:pPr>
        <w:rPr>
          <w:i/>
          <w:sz w:val="20"/>
          <w:szCs w:val="20"/>
          <w:lang w:val="sr-Latn-RS"/>
        </w:rPr>
      </w:pPr>
    </w:p>
    <w:p w14:paraId="2931CE8E" w14:textId="77777777" w:rsidR="009A0170" w:rsidRPr="006A35E5" w:rsidRDefault="009A0170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Deng, CH; Gong, J L; Zeng, GM;  Zhang, P; Song, B; Zhang, X G; Liu, HY; Huan, SY</w:t>
      </w:r>
    </w:p>
    <w:p w14:paraId="5224B59C" w14:textId="1ACC2C1C" w:rsidR="009A0170" w:rsidRPr="006841D7" w:rsidRDefault="009A0170" w:rsidP="009A017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</w:rPr>
        <w:t xml:space="preserve"> </w:t>
      </w:r>
      <w:r w:rsidRPr="006A35E5">
        <w:rPr>
          <w:i/>
          <w:sz w:val="20"/>
          <w:szCs w:val="20"/>
          <w:u w:val="single"/>
        </w:rPr>
        <w:t>Graphene sponge decorated with copper nanoparticles as a novel bactericidal filter for inactivation of Escherichia coli.</w:t>
      </w:r>
      <w:r w:rsidRPr="006A35E5">
        <w:rPr>
          <w:b/>
          <w:i/>
          <w:iCs/>
          <w:sz w:val="20"/>
          <w:szCs w:val="20"/>
        </w:rPr>
        <w:t>CHEMOSPHERE,</w:t>
      </w:r>
      <w:r w:rsidRPr="006A35E5">
        <w:rPr>
          <w:b/>
          <w:i/>
          <w:sz w:val="20"/>
          <w:szCs w:val="20"/>
        </w:rPr>
        <w:t xml:space="preserve"> 2017, </w:t>
      </w:r>
      <w:hyperlink r:id="rId1338" w:tgtFrame="doili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https://doi.org/10.1016/j.chemosphere.2017.05.118</w:t>
        </w:r>
      </w:hyperlink>
    </w:p>
    <w:p w14:paraId="655813F0" w14:textId="77777777" w:rsidR="00D12A05" w:rsidRPr="006A35E5" w:rsidRDefault="00D12A05" w:rsidP="00D12A05">
      <w:pPr>
        <w:rPr>
          <w:b/>
          <w:i/>
          <w:sz w:val="20"/>
          <w:szCs w:val="20"/>
          <w:lang w:val="sr-Latn-RS"/>
        </w:rPr>
      </w:pPr>
    </w:p>
    <w:p w14:paraId="7F01B819" w14:textId="77777777" w:rsidR="008A4E7A" w:rsidRPr="006A35E5" w:rsidRDefault="008A4E7A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Khalil, AM; Rabie, ST</w:t>
      </w:r>
    </w:p>
    <w:p w14:paraId="318A9F56" w14:textId="6ED2E8AF" w:rsidR="008A4E7A" w:rsidRPr="006841D7" w:rsidRDefault="008A4E7A" w:rsidP="008A4E7A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Antimicrobial behavior and photostability of polyvinyl chloride/1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vinylimidazole nanocomposites loaded with silver or copper nanoparticles</w:t>
      </w:r>
      <w:r w:rsidRPr="006A35E5">
        <w:rPr>
          <w:b/>
          <w:i/>
          <w:iCs/>
          <w:sz w:val="20"/>
          <w:szCs w:val="20"/>
        </w:rPr>
        <w:t>JOURNAL OF VINYL AND ADDITIVE TECHNOLOGY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23</w:t>
      </w:r>
      <w:r w:rsidRPr="006A35E5">
        <w:rPr>
          <w:b/>
          <w:i/>
          <w:sz w:val="20"/>
          <w:szCs w:val="20"/>
        </w:rPr>
        <w:t xml:space="preserve">(S1), 2017, </w:t>
      </w:r>
      <w:r w:rsidRPr="006841D7">
        <w:rPr>
          <w:b/>
          <w:bCs/>
          <w:i/>
          <w:sz w:val="18"/>
          <w:szCs w:val="18"/>
        </w:rPr>
        <w:t>DOI: </w:t>
      </w:r>
      <w:r w:rsidRPr="006841D7">
        <w:rPr>
          <w:b/>
          <w:i/>
          <w:sz w:val="18"/>
          <w:szCs w:val="18"/>
        </w:rPr>
        <w:t>10.1002/vnl.21588</w:t>
      </w:r>
    </w:p>
    <w:p w14:paraId="2E0F7BD0" w14:textId="77777777" w:rsidR="008A4E7A" w:rsidRPr="006A35E5" w:rsidRDefault="008A4E7A" w:rsidP="008A4E7A">
      <w:pPr>
        <w:rPr>
          <w:i/>
          <w:sz w:val="20"/>
          <w:szCs w:val="20"/>
          <w:lang w:val="sr-Latn-RS"/>
        </w:rPr>
      </w:pPr>
    </w:p>
    <w:p w14:paraId="230DAC76" w14:textId="77777777" w:rsidR="00AD76D8" w:rsidRPr="006A35E5" w:rsidRDefault="00AD76D8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Vukoje, ID</w:t>
      </w:r>
    </w:p>
    <w:p w14:paraId="7622D633" w14:textId="77777777" w:rsidR="00794514" w:rsidRDefault="00AD76D8" w:rsidP="00AD76D8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Sinteza, karakterizacija i primena nanočestica srebra na makroporoznom polimernom nosaču</w:t>
      </w:r>
      <w:r w:rsidRPr="006A35E5">
        <w:rPr>
          <w:i/>
          <w:sz w:val="20"/>
          <w:szCs w:val="20"/>
          <w:u w:val="single"/>
        </w:rPr>
        <w:t> </w:t>
      </w:r>
    </w:p>
    <w:p w14:paraId="6C786455" w14:textId="2A37A880" w:rsidR="00AD76D8" w:rsidRPr="00794514" w:rsidRDefault="00AD76D8" w:rsidP="00AD76D8">
      <w:pPr>
        <w:rPr>
          <w:i/>
          <w:sz w:val="20"/>
          <w:szCs w:val="20"/>
          <w:u w:val="single"/>
        </w:rPr>
      </w:pPr>
      <w:r w:rsidRPr="006A35E5">
        <w:rPr>
          <w:b/>
          <w:i/>
          <w:sz w:val="20"/>
          <w:szCs w:val="20"/>
        </w:rPr>
        <w:t xml:space="preserve">Doctoral dissertation, </w:t>
      </w:r>
      <w:r w:rsidR="00BC60EF">
        <w:rPr>
          <w:b/>
          <w:i/>
          <w:sz w:val="20"/>
          <w:szCs w:val="20"/>
        </w:rPr>
        <w:t>TMF</w:t>
      </w:r>
      <w:r w:rsidRPr="006A35E5">
        <w:rPr>
          <w:b/>
          <w:i/>
          <w:sz w:val="20"/>
          <w:szCs w:val="20"/>
        </w:rPr>
        <w:t>Beograd, 2017,</w:t>
      </w:r>
      <w:r w:rsidR="00BC60EF">
        <w:rPr>
          <w:b/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http://uvidok.rcub.bg.ac.rs/bitstream/handle/123456789/2103/Doktorat.pdf</w:t>
      </w:r>
    </w:p>
    <w:p w14:paraId="61AE041E" w14:textId="77777777" w:rsidR="00AD76D8" w:rsidRPr="006A35E5" w:rsidRDefault="00AD76D8" w:rsidP="00AD76D8">
      <w:pPr>
        <w:rPr>
          <w:i/>
          <w:sz w:val="20"/>
          <w:szCs w:val="20"/>
          <w:lang w:val="sr-Latn-RS"/>
        </w:rPr>
      </w:pPr>
    </w:p>
    <w:p w14:paraId="6BE0DAD2" w14:textId="77777777" w:rsidR="00FB2B6C" w:rsidRPr="006A35E5" w:rsidRDefault="00FB2B6C" w:rsidP="00FB2B6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Mane, S</w:t>
      </w:r>
    </w:p>
    <w:p w14:paraId="0C7D9B71" w14:textId="77777777" w:rsidR="006841D7" w:rsidRDefault="00FB2B6C" w:rsidP="00FB2B6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of conducting polymer/metal nanocomposite for biological applications</w:t>
      </w:r>
      <w:r w:rsidR="006841D7">
        <w:rPr>
          <w:i/>
          <w:sz w:val="20"/>
          <w:szCs w:val="20"/>
          <w:u w:val="single"/>
          <w:lang w:val="sr-Latn-RS"/>
        </w:rPr>
        <w:t>,</w:t>
      </w:r>
    </w:p>
    <w:p w14:paraId="2E7F7B25" w14:textId="6BA3F868" w:rsidR="006841D7" w:rsidRDefault="00FB2B6C" w:rsidP="00FB2B6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Thesis for M.Sc., </w:t>
      </w:r>
      <w:r w:rsidRPr="006A35E5">
        <w:rPr>
          <w:b/>
          <w:i/>
          <w:sz w:val="20"/>
          <w:szCs w:val="20"/>
        </w:rPr>
        <w:t>Savitribai Phule Pune University, India,</w:t>
      </w:r>
      <w:r w:rsidRPr="006A35E5">
        <w:rPr>
          <w:b/>
          <w:i/>
          <w:sz w:val="20"/>
          <w:szCs w:val="20"/>
          <w:lang w:val="sr-Latn-RS"/>
        </w:rPr>
        <w:t>2017,</w:t>
      </w:r>
    </w:p>
    <w:p w14:paraId="6E3599DC" w14:textId="016C3024" w:rsidR="00FB2B6C" w:rsidRPr="006841D7" w:rsidRDefault="00FB2B6C" w:rsidP="00FB2B6C">
      <w:pPr>
        <w:rPr>
          <w:b/>
          <w:i/>
          <w:sz w:val="20"/>
          <w:szCs w:val="20"/>
        </w:rPr>
      </w:pPr>
      <w:r w:rsidRPr="006841D7">
        <w:rPr>
          <w:b/>
          <w:i/>
          <w:sz w:val="18"/>
          <w:szCs w:val="18"/>
          <w:lang w:val="sr-Latn-RS"/>
        </w:rPr>
        <w:t>https://www.researchgate.net/publication/341099152</w:t>
      </w:r>
      <w:r w:rsidR="006841D7" w:rsidRPr="006841D7">
        <w:rPr>
          <w:b/>
          <w:i/>
          <w:sz w:val="18"/>
          <w:szCs w:val="18"/>
          <w:lang w:val="sr-Latn-RS"/>
        </w:rPr>
        <w:t>synthesis_of_conducting_polymermetal_nanocomposite_for_biological_applications</w:t>
      </w:r>
    </w:p>
    <w:p w14:paraId="195C8928" w14:textId="77777777" w:rsidR="00FB2B6C" w:rsidRPr="006841D7" w:rsidRDefault="00FB2B6C" w:rsidP="00FB2B6C">
      <w:pPr>
        <w:pStyle w:val="ListParagraph"/>
        <w:ind w:left="360"/>
        <w:rPr>
          <w:i/>
          <w:sz w:val="18"/>
          <w:szCs w:val="18"/>
          <w:lang w:val="sr-Latn-RS"/>
        </w:rPr>
      </w:pPr>
    </w:p>
    <w:p w14:paraId="0E067D4E" w14:textId="77777777" w:rsidR="0048027E" w:rsidRPr="006A35E5" w:rsidRDefault="0048027E" w:rsidP="004802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Dell’Erba, IE; Mansilla, AY; Hoppe, C E; Williams, R JJ</w:t>
      </w:r>
    </w:p>
    <w:p w14:paraId="225D3643" w14:textId="09316D61" w:rsidR="0048027E" w:rsidRPr="006841D7" w:rsidRDefault="0048027E" w:rsidP="0048027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and characterization of an antibacterial powder based on the covalent bonding of aminosilane-stabilized silver nanoparticles to a colloidal silica.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CS"/>
        </w:rPr>
        <w:t xml:space="preserve">JOURNAL OF MATERIALS SCIENCE, </w:t>
      </w:r>
      <w:r w:rsidR="006A3AF7" w:rsidRPr="006A35E5">
        <w:rPr>
          <w:b/>
          <w:i/>
          <w:sz w:val="20"/>
          <w:szCs w:val="20"/>
        </w:rPr>
        <w:t xml:space="preserve">51 (8): 3817-3823 </w:t>
      </w:r>
      <w:r w:rsidR="006A3AF7" w:rsidRPr="006A35E5">
        <w:rPr>
          <w:b/>
          <w:i/>
          <w:sz w:val="20"/>
          <w:szCs w:val="20"/>
          <w:lang w:val="sr-Latn-CS"/>
        </w:rPr>
        <w:t>2016</w:t>
      </w:r>
    </w:p>
    <w:p w14:paraId="6CF76FAB" w14:textId="77777777" w:rsidR="0048027E" w:rsidRPr="006A35E5" w:rsidRDefault="0048027E" w:rsidP="0048027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B83F053" w14:textId="77777777" w:rsidR="00235F8F" w:rsidRPr="006A35E5" w:rsidRDefault="00235F8F" w:rsidP="003273C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339" w:history="1">
        <w:r w:rsidRPr="006A35E5">
          <w:rPr>
            <w:rStyle w:val="Hyperlink"/>
            <w:i/>
            <w:color w:val="auto"/>
            <w:sz w:val="20"/>
            <w:szCs w:val="20"/>
            <w:u w:val="none"/>
            <w:lang w:val="en"/>
          </w:rPr>
          <w:t>Pandey</w:t>
        </w:r>
      </w:hyperlink>
      <w:r w:rsidRPr="006A35E5">
        <w:rPr>
          <w:i/>
          <w:sz w:val="20"/>
          <w:szCs w:val="20"/>
          <w:lang w:val="sr-Latn-RS"/>
        </w:rPr>
        <w:t>, PP</w:t>
      </w:r>
    </w:p>
    <w:p w14:paraId="3FA78E13" w14:textId="77777777" w:rsidR="00235F8F" w:rsidRPr="006A35E5" w:rsidRDefault="00235F8F" w:rsidP="00235F8F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Nano-biomaterials in Antimicrobial Therapy</w:t>
      </w:r>
    </w:p>
    <w:p w14:paraId="1A02345D" w14:textId="77777777" w:rsidR="00235F8F" w:rsidRPr="006A35E5" w:rsidRDefault="00235F8F" w:rsidP="00235F8F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en"/>
        </w:rPr>
        <w:t>CHAPTER In book: Recent Advances in Biopolymers,, Chapter: Nano-biomaterials in Antimicrobial Therapy, Publisher: Intech Open Publisher,, Editors: Farzana Khan Parveen, pp.16, 2016,</w:t>
      </w:r>
      <w:r w:rsidRPr="006A35E5">
        <w:rPr>
          <w:rFonts w:ascii="Helvetica" w:hAnsi="Helvetica"/>
          <w:b/>
          <w:color w:val="888888"/>
          <w:sz w:val="20"/>
          <w:szCs w:val="20"/>
          <w:lang w:val="en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DOI: 10.5772/61959</w:t>
      </w:r>
    </w:p>
    <w:p w14:paraId="619F95DF" w14:textId="77777777" w:rsidR="00235F8F" w:rsidRPr="006A35E5" w:rsidRDefault="00235F8F" w:rsidP="00235F8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2456DCB" w14:textId="77777777" w:rsidR="00864EB3" w:rsidRPr="006A35E5" w:rsidRDefault="00864EB3" w:rsidP="003273C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en"/>
        </w:rPr>
        <w:t>Vukoje,I; Kovač,T; Džunuzović,JV; Džunuzović,ES; Lončarević,D;Ahrenkiel,SP; Nedeljković,JM</w:t>
      </w:r>
    </w:p>
    <w:p w14:paraId="7C91E028" w14:textId="77777777" w:rsidR="00864EB3" w:rsidRPr="006A35E5" w:rsidRDefault="00864EB3" w:rsidP="00864EB3">
      <w:pPr>
        <w:rPr>
          <w:i/>
          <w:sz w:val="20"/>
          <w:szCs w:val="20"/>
          <w:lang w:val="sr-Latn-RS"/>
        </w:rPr>
      </w:pPr>
      <w:hyperlink r:id="rId1340" w:history="1">
        <w:r w:rsidRPr="006A35E5">
          <w:rPr>
            <w:rStyle w:val="Hyperlink"/>
            <w:bCs/>
            <w:i/>
            <w:color w:val="auto"/>
            <w:sz w:val="20"/>
            <w:szCs w:val="20"/>
            <w:lang w:val="en"/>
          </w:rPr>
          <w:t>Photocatalytic Ability of Visible-Light Responsive TiO</w:t>
        </w:r>
        <w:r w:rsidRPr="006A35E5">
          <w:rPr>
            <w:rStyle w:val="Hyperlink"/>
            <w:bCs/>
            <w:i/>
            <w:color w:val="auto"/>
            <w:sz w:val="20"/>
            <w:szCs w:val="20"/>
            <w:vertAlign w:val="subscript"/>
            <w:lang w:val="en"/>
          </w:rPr>
          <w:t>2</w:t>
        </w:r>
        <w:r w:rsidRPr="006A35E5">
          <w:rPr>
            <w:rStyle w:val="Hyperlink"/>
            <w:bCs/>
            <w:i/>
            <w:color w:val="auto"/>
            <w:sz w:val="20"/>
            <w:szCs w:val="20"/>
            <w:lang w:val="en"/>
          </w:rPr>
          <w:t xml:space="preserve"> Nanoparticles</w:t>
        </w:r>
      </w:hyperlink>
    </w:p>
    <w:p w14:paraId="03514F74" w14:textId="77777777" w:rsidR="00864EB3" w:rsidRPr="006A35E5" w:rsidRDefault="00864EB3" w:rsidP="00864EB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PHYSICAL CHEMISTRY C, 2016, DOI: 10.1021/acs.jpcc.6b04293</w:t>
      </w:r>
    </w:p>
    <w:p w14:paraId="6161BE6D" w14:textId="77777777" w:rsidR="00864EB3" w:rsidRPr="006A35E5" w:rsidRDefault="00864EB3" w:rsidP="00864EB3">
      <w:pPr>
        <w:rPr>
          <w:i/>
          <w:sz w:val="20"/>
          <w:szCs w:val="20"/>
          <w:lang w:val="sr-Latn-RS"/>
        </w:rPr>
      </w:pPr>
    </w:p>
    <w:p w14:paraId="7DD338A8" w14:textId="77777777" w:rsidR="00515ABC" w:rsidRPr="006A35E5" w:rsidRDefault="00515ABC" w:rsidP="00515AB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Joardar, S; Ray, S; Samanta, S; Bhattacharjee, P</w:t>
      </w:r>
    </w:p>
    <w:p w14:paraId="26F37369" w14:textId="13448A72" w:rsidR="00515ABC" w:rsidRPr="006841D7" w:rsidRDefault="00515ABC" w:rsidP="00515AB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Antibacterial activity of 3, 6-di (pyridin-2-yl)-1, 2, 4, 5-s-tetrazine capped Pd (0) nanoparticles against Gram-positive Bacillus subtilis bacteria.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iCs/>
          <w:sz w:val="20"/>
          <w:szCs w:val="20"/>
          <w:lang w:val="sr-Latn-RS"/>
        </w:rPr>
        <w:t>COGENT BIOLOGY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2</w:t>
      </w:r>
      <w:r w:rsidRPr="006A35E5">
        <w:rPr>
          <w:b/>
          <w:i/>
          <w:sz w:val="20"/>
          <w:szCs w:val="20"/>
          <w:lang w:val="sr-Latn-RS"/>
        </w:rPr>
        <w:t>(1), Article 1249232, 2016</w:t>
      </w:r>
    </w:p>
    <w:p w14:paraId="649F3BF0" w14:textId="77777777" w:rsidR="00515ABC" w:rsidRPr="006A35E5" w:rsidRDefault="00515ABC" w:rsidP="00515AB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BCB5A40" w14:textId="77777777" w:rsidR="0076479D" w:rsidRPr="006A35E5" w:rsidRDefault="0076479D" w:rsidP="003273C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Khalil, AM; Rabie, ST</w:t>
      </w:r>
    </w:p>
    <w:p w14:paraId="132CC31B" w14:textId="049A8F8D" w:rsidR="0076479D" w:rsidRPr="006841D7" w:rsidRDefault="0076479D" w:rsidP="0076479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Antimicrobial behavior and photostability of polyvinyl chloride/1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vinylimidazole nanocomposites loaded with silver or copper nanoparticles</w:t>
      </w:r>
      <w:r w:rsidR="006841D7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JOURNAL OF VINYL AND ADDITTIVE TECHNOLOGY,</w:t>
      </w:r>
      <w:r w:rsidRPr="006A35E5">
        <w:rPr>
          <w:b/>
          <w:i/>
          <w:sz w:val="20"/>
          <w:szCs w:val="20"/>
        </w:rPr>
        <w:t xml:space="preserve"> 2016,</w:t>
      </w:r>
      <w:r w:rsidRPr="006A35E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10.1002/vnl.21588</w:t>
      </w:r>
    </w:p>
    <w:p w14:paraId="37459AB5" w14:textId="77777777" w:rsidR="0076479D" w:rsidRPr="006A35E5" w:rsidRDefault="0076479D" w:rsidP="0076479D">
      <w:pPr>
        <w:rPr>
          <w:i/>
          <w:sz w:val="20"/>
          <w:szCs w:val="20"/>
          <w:lang w:val="sr-Latn-RS"/>
        </w:rPr>
      </w:pPr>
    </w:p>
    <w:p w14:paraId="044CD891" w14:textId="77777777" w:rsidR="003273C3" w:rsidRPr="006A35E5" w:rsidRDefault="003273C3" w:rsidP="003273C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Taleb, K., Markovski, J; Milosavljević, M; Marinović-Cincović, M; Rusmirović, J; Ristić, M; Marinković, A</w:t>
      </w:r>
    </w:p>
    <w:p w14:paraId="54B3AEFD" w14:textId="6917FD14" w:rsidR="003273C3" w:rsidRPr="006841D7" w:rsidRDefault="003273C3" w:rsidP="003273C3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Efficient arsenic removal by cross-linked macroporous polymer impregnated with hydrous iron oxide: Material performance</w:t>
      </w:r>
      <w:r w:rsidR="006841D7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CHEMICAL ENGINEERING JOURNAL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279</w:t>
      </w:r>
      <w:r w:rsidRPr="006A35E5">
        <w:rPr>
          <w:b/>
          <w:i/>
          <w:sz w:val="20"/>
          <w:szCs w:val="20"/>
          <w:lang w:val="sr-Latn-RS"/>
        </w:rPr>
        <w:t>: 66-78 2015</w:t>
      </w:r>
    </w:p>
    <w:p w14:paraId="0C4D0212" w14:textId="77777777" w:rsidR="003273C3" w:rsidRPr="006A35E5" w:rsidRDefault="003273C3" w:rsidP="003273C3">
      <w:pPr>
        <w:pStyle w:val="ListParagraph"/>
        <w:ind w:left="360"/>
        <w:rPr>
          <w:i/>
          <w:sz w:val="20"/>
          <w:szCs w:val="20"/>
        </w:rPr>
      </w:pPr>
    </w:p>
    <w:p w14:paraId="01551E12" w14:textId="77777777" w:rsidR="00C82420" w:rsidRPr="006A35E5" w:rsidRDefault="00C82420" w:rsidP="00C8242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Vukoje, ID; Džunuzović, E S; Lončarević, DR; Dimitrijević, S.; Ahrenkiel, S P; Nedeljković, JM</w:t>
      </w:r>
    </w:p>
    <w:p w14:paraId="7E22E2DB" w14:textId="49F669DB" w:rsidR="00C82420" w:rsidRPr="006841D7" w:rsidRDefault="00C82420" w:rsidP="00C8242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Synthesis, characterization, and antimicrobial activity of silver nanoparticles on poly (GMA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co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EGDMA) polymer support.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iCs/>
          <w:sz w:val="20"/>
          <w:szCs w:val="20"/>
          <w:lang w:val="sr-Latn-RS"/>
        </w:rPr>
        <w:t>POLYMER COMPOSITES</w:t>
      </w:r>
      <w:r w:rsidRPr="006A35E5">
        <w:rPr>
          <w:b/>
          <w:i/>
          <w:sz w:val="20"/>
          <w:szCs w:val="20"/>
          <w:lang w:val="sr-Latn-RS"/>
        </w:rPr>
        <w:t xml:space="preserve">, 2015, </w:t>
      </w:r>
      <w:r w:rsidRPr="006A35E5">
        <w:rPr>
          <w:b/>
          <w:i/>
          <w:sz w:val="20"/>
          <w:szCs w:val="20"/>
          <w:lang w:val="en"/>
        </w:rPr>
        <w:t>DOI: 10.1002/pc.23684</w:t>
      </w:r>
    </w:p>
    <w:p w14:paraId="1B65E1DF" w14:textId="77777777" w:rsidR="00C82420" w:rsidRPr="006A35E5" w:rsidRDefault="00C82420" w:rsidP="00C82420">
      <w:pPr>
        <w:pStyle w:val="ListParagraph"/>
        <w:ind w:left="360"/>
        <w:rPr>
          <w:i/>
          <w:sz w:val="20"/>
          <w:szCs w:val="20"/>
        </w:rPr>
      </w:pPr>
    </w:p>
    <w:p w14:paraId="2E96FAA9" w14:textId="77777777" w:rsidR="00320434" w:rsidRPr="006A35E5" w:rsidRDefault="00320434" w:rsidP="00587007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hyperlink r:id="rId1341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Chen, X</w:t>
        </w:r>
        <w:r w:rsidR="00587007" w:rsidRPr="006A35E5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6A35E5">
        <w:rPr>
          <w:i/>
          <w:sz w:val="20"/>
          <w:szCs w:val="20"/>
        </w:rPr>
        <w:t xml:space="preserve"> </w:t>
      </w:r>
      <w:hyperlink r:id="rId1342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Hu, B</w:t>
        </w:r>
        <w:r w:rsidR="00587007" w:rsidRPr="006A35E5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6A35E5">
        <w:rPr>
          <w:i/>
          <w:sz w:val="20"/>
          <w:szCs w:val="20"/>
        </w:rPr>
        <w:t xml:space="preserve"> </w:t>
      </w:r>
      <w:hyperlink r:id="rId1343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Xing, X</w:t>
        </w:r>
        <w:r w:rsidR="00587007" w:rsidRPr="006A35E5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="00587007" w:rsidRPr="006A35E5">
        <w:rPr>
          <w:i/>
          <w:sz w:val="20"/>
          <w:szCs w:val="20"/>
        </w:rPr>
        <w:t xml:space="preserve"> Liu</w:t>
      </w:r>
      <w:r w:rsidRPr="006A35E5">
        <w:rPr>
          <w:i/>
          <w:sz w:val="20"/>
          <w:szCs w:val="20"/>
        </w:rPr>
        <w:t>,</w:t>
      </w:r>
      <w:r w:rsidR="00587007" w:rsidRPr="006A35E5">
        <w:rPr>
          <w:i/>
          <w:sz w:val="20"/>
          <w:szCs w:val="20"/>
        </w:rPr>
        <w:t>Z;</w:t>
      </w:r>
      <w:r w:rsidRPr="006A35E5">
        <w:rPr>
          <w:i/>
          <w:sz w:val="20"/>
          <w:szCs w:val="20"/>
        </w:rPr>
        <w:t xml:space="preserve"> </w:t>
      </w:r>
      <w:hyperlink r:id="rId1344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Zuo, Y</w:t>
        </w:r>
        <w:r w:rsidR="00587007" w:rsidRPr="006A35E5">
          <w:rPr>
            <w:rStyle w:val="Hyperlink"/>
            <w:i/>
            <w:color w:val="auto"/>
            <w:sz w:val="20"/>
            <w:szCs w:val="20"/>
            <w:u w:val="none"/>
          </w:rPr>
          <w:t>;</w:t>
        </w:r>
      </w:hyperlink>
      <w:r w:rsidRPr="006A35E5">
        <w:rPr>
          <w:i/>
          <w:sz w:val="20"/>
          <w:szCs w:val="20"/>
        </w:rPr>
        <w:t xml:space="preserve"> </w:t>
      </w:r>
      <w:hyperlink r:id="rId1345" w:tooltip="Show author details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Xiang, Q</w:t>
        </w:r>
      </w:hyperlink>
      <w:r w:rsidR="00587007" w:rsidRPr="006A35E5">
        <w:rPr>
          <w:i/>
          <w:sz w:val="20"/>
          <w:szCs w:val="20"/>
        </w:rPr>
        <w:t xml:space="preserve"> </w:t>
      </w:r>
    </w:p>
    <w:p w14:paraId="711AE648" w14:textId="77777777" w:rsidR="00320434" w:rsidRPr="006A35E5" w:rsidRDefault="00320434" w:rsidP="00320434">
      <w:pPr>
        <w:rPr>
          <w:i/>
          <w:sz w:val="20"/>
          <w:szCs w:val="20"/>
        </w:rPr>
      </w:pPr>
      <w:hyperlink r:id="rId1346" w:tooltip="Show document details" w:history="1">
        <w:r w:rsidRPr="006A35E5">
          <w:rPr>
            <w:rStyle w:val="Hyperlink"/>
            <w:i/>
            <w:color w:val="auto"/>
            <w:sz w:val="20"/>
            <w:szCs w:val="20"/>
          </w:rPr>
          <w:t>Preparation of grafted cationic polymer/silver chloride modified cellulose fibers and their antibacterial properties</w:t>
        </w:r>
      </w:hyperlink>
    </w:p>
    <w:p w14:paraId="30013D89" w14:textId="77777777" w:rsidR="00320434" w:rsidRPr="006A35E5" w:rsidRDefault="00320434" w:rsidP="00320434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JOURNAL OF APPLIED POLYMER SCIENCE, 132 (25) 42092 2015</w:t>
      </w:r>
    </w:p>
    <w:p w14:paraId="074DA420" w14:textId="77777777" w:rsidR="003273C3" w:rsidRPr="006A35E5" w:rsidRDefault="003273C3" w:rsidP="00320434">
      <w:pPr>
        <w:rPr>
          <w:b/>
          <w:i/>
          <w:sz w:val="20"/>
          <w:szCs w:val="20"/>
        </w:rPr>
      </w:pPr>
    </w:p>
    <w:p w14:paraId="489E16B2" w14:textId="7C80121B" w:rsidR="003273C3" w:rsidRPr="006A35E5" w:rsidRDefault="003B68F8" w:rsidP="003273C3">
      <w:pPr>
        <w:rPr>
          <w:color w:val="993366"/>
          <w:sz w:val="22"/>
          <w:szCs w:val="22"/>
          <w:lang w:val="sr-Latn-RS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4</w:t>
      </w:r>
      <w:r w:rsidR="003273C3" w:rsidRPr="00D51030">
        <w:rPr>
          <w:b/>
          <w:color w:val="993366"/>
        </w:rPr>
        <w:t>.</w:t>
      </w:r>
      <w:r w:rsidR="003273C3" w:rsidRPr="00D51030">
        <w:rPr>
          <w:lang w:eastAsia="sr-Latn-CS"/>
        </w:rPr>
        <w:t xml:space="preserve"> </w:t>
      </w:r>
      <w:r w:rsidR="003273C3" w:rsidRPr="006A35E5">
        <w:rPr>
          <w:color w:val="993366"/>
          <w:sz w:val="22"/>
          <w:szCs w:val="22"/>
        </w:rPr>
        <w:t>Vukoje, I;</w:t>
      </w:r>
      <w:r w:rsidR="003273C3" w:rsidRPr="006A35E5">
        <w:rPr>
          <w:sz w:val="22"/>
          <w:szCs w:val="22"/>
          <w:lang w:val="sr-Latn-RS" w:eastAsia="sr-Latn-CS"/>
        </w:rPr>
        <w:t xml:space="preserve"> </w:t>
      </w:r>
      <w:r w:rsidR="003273C3" w:rsidRPr="006A35E5">
        <w:rPr>
          <w:color w:val="993366"/>
          <w:sz w:val="22"/>
          <w:szCs w:val="22"/>
          <w:lang w:val="sr-Latn-RS"/>
        </w:rPr>
        <w:t xml:space="preserve">Lazić, V; </w:t>
      </w:r>
      <w:r w:rsidR="003273C3" w:rsidRPr="006A35E5">
        <w:rPr>
          <w:b/>
          <w:color w:val="993366"/>
          <w:sz w:val="22"/>
          <w:szCs w:val="22"/>
          <w:lang w:val="sr-Latn-RS"/>
        </w:rPr>
        <w:t>Vodnik, V</w:t>
      </w:r>
      <w:r w:rsidR="003273C3" w:rsidRPr="006A35E5">
        <w:rPr>
          <w:color w:val="993366"/>
          <w:sz w:val="22"/>
          <w:szCs w:val="22"/>
          <w:lang w:val="sr-Latn-RS"/>
        </w:rPr>
        <w:t>; Mitrić,</w:t>
      </w:r>
      <w:r w:rsidR="003273C3" w:rsidRPr="006A35E5">
        <w:rPr>
          <w:color w:val="993366"/>
          <w:sz w:val="22"/>
          <w:szCs w:val="22"/>
        </w:rPr>
        <w:t xml:space="preserve"> M; Jokić,B; Ahrenkiel, SP; Nedeljković, JM;Radetić</w:t>
      </w:r>
      <w:r w:rsidR="003273C3" w:rsidRPr="006A35E5">
        <w:rPr>
          <w:color w:val="993366"/>
          <w:sz w:val="22"/>
          <w:szCs w:val="22"/>
          <w:lang w:val="sr-Latn-RS"/>
        </w:rPr>
        <w:t>,M</w:t>
      </w:r>
    </w:p>
    <w:p w14:paraId="7DA59909" w14:textId="6CF73512" w:rsidR="003273C3" w:rsidRPr="006A35E5" w:rsidRDefault="003273C3" w:rsidP="003273C3">
      <w:pPr>
        <w:rPr>
          <w:i/>
          <w:color w:val="993366"/>
          <w:sz w:val="22"/>
          <w:szCs w:val="22"/>
          <w:lang w:val="sr-Latn-RS"/>
        </w:rPr>
      </w:pPr>
      <w:r w:rsidRPr="006A35E5">
        <w:rPr>
          <w:i/>
          <w:color w:val="993366"/>
          <w:sz w:val="22"/>
          <w:szCs w:val="22"/>
          <w:u w:val="single"/>
          <w:lang w:val="sr-Latn-RS"/>
        </w:rPr>
        <w:t>The influence of triangular silver nanoplates on antimicrobial activity and color of cotton fabrics pretreated with chitosan</w:t>
      </w:r>
      <w:r w:rsidR="006A35E5">
        <w:rPr>
          <w:i/>
          <w:color w:val="993366"/>
          <w:sz w:val="22"/>
          <w:szCs w:val="22"/>
          <w:lang w:val="sr-Latn-RS"/>
        </w:rPr>
        <w:t xml:space="preserve">, </w:t>
      </w:r>
      <w:r w:rsidRPr="006A35E5">
        <w:rPr>
          <w:b/>
          <w:color w:val="993366"/>
          <w:sz w:val="22"/>
          <w:szCs w:val="22"/>
          <w:lang w:val="sr-Latn-CS"/>
        </w:rPr>
        <w:t xml:space="preserve">JOURNAL OF MATERIALS SCIENCE,  </w:t>
      </w:r>
      <w:r w:rsidRPr="006A35E5">
        <w:rPr>
          <w:b/>
          <w:color w:val="993366"/>
          <w:sz w:val="22"/>
          <w:szCs w:val="22"/>
          <w:lang w:val="en"/>
        </w:rPr>
        <w:t>49 (13</w:t>
      </w:r>
      <w:r w:rsidRPr="006A35E5">
        <w:rPr>
          <w:b/>
          <w:color w:val="993366"/>
          <w:sz w:val="22"/>
          <w:szCs w:val="22"/>
          <w:lang w:val="sr-Latn-RS"/>
        </w:rPr>
        <w:t>)</w:t>
      </w:r>
      <w:r w:rsidRPr="006A35E5">
        <w:rPr>
          <w:b/>
          <w:color w:val="993366"/>
          <w:sz w:val="22"/>
          <w:szCs w:val="22"/>
          <w:lang w:val="en"/>
        </w:rPr>
        <w:t>: 4453-4460</w:t>
      </w:r>
      <w:r w:rsidRPr="006A35E5">
        <w:rPr>
          <w:b/>
          <w:color w:val="993366"/>
          <w:sz w:val="22"/>
          <w:szCs w:val="22"/>
          <w:lang w:val="sr-Latn-RS"/>
        </w:rPr>
        <w:t xml:space="preserve"> 2014</w:t>
      </w:r>
      <w:r w:rsidRPr="006A35E5">
        <w:rPr>
          <w:b/>
          <w:color w:val="993366"/>
          <w:sz w:val="22"/>
          <w:szCs w:val="22"/>
          <w:lang w:val="sr-Latn-CS"/>
        </w:rPr>
        <w:t xml:space="preserve"> </w:t>
      </w:r>
      <w:r w:rsidRPr="006A35E5">
        <w:rPr>
          <w:b/>
          <w:color w:val="993366"/>
          <w:sz w:val="22"/>
          <w:szCs w:val="22"/>
        </w:rPr>
        <w:t xml:space="preserve"> </w:t>
      </w:r>
    </w:p>
    <w:p w14:paraId="54ECF4EA" w14:textId="77777777" w:rsidR="003273C3" w:rsidRDefault="003273C3" w:rsidP="003273C3">
      <w:pPr>
        <w:rPr>
          <w:b/>
          <w:color w:val="993366"/>
        </w:rPr>
      </w:pPr>
    </w:p>
    <w:p w14:paraId="2EC1776D" w14:textId="34A46E14" w:rsidR="000001B0" w:rsidRDefault="000001B0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Z; Xue, T;...&amp;Yang, Z</w:t>
      </w:r>
    </w:p>
    <w:p w14:paraId="76750B56" w14:textId="77777777" w:rsidR="000001B0" w:rsidRPr="000001B0" w:rsidRDefault="000001B0" w:rsidP="000001B0">
      <w:pPr>
        <w:rPr>
          <w:i/>
          <w:sz w:val="20"/>
          <w:szCs w:val="20"/>
          <w:u w:val="single"/>
          <w:lang w:val="sr-Latn-RS"/>
        </w:rPr>
      </w:pPr>
      <w:r w:rsidRPr="000001B0">
        <w:rPr>
          <w:i/>
          <w:sz w:val="20"/>
          <w:szCs w:val="20"/>
          <w:u w:val="single"/>
          <w:lang w:val="sr-Latn-RS"/>
        </w:rPr>
        <w:t>Precise Size Control and Low-Temperature Sintering Properties of Silver Nanoplates</w:t>
      </w:r>
    </w:p>
    <w:p w14:paraId="176F87F7" w14:textId="1011F7D0" w:rsidR="000001B0" w:rsidRPr="000001B0" w:rsidRDefault="000001B0" w:rsidP="000001B0">
      <w:pPr>
        <w:rPr>
          <w:b/>
          <w:bCs/>
          <w:i/>
          <w:sz w:val="20"/>
          <w:szCs w:val="20"/>
          <w:lang w:val="sr-Latn-RS"/>
        </w:rPr>
      </w:pPr>
      <w:r w:rsidRPr="000001B0">
        <w:rPr>
          <w:b/>
          <w:bCs/>
          <w:i/>
          <w:sz w:val="20"/>
          <w:szCs w:val="20"/>
          <w:lang w:val="sr-Latn-RS"/>
        </w:rPr>
        <w:t>JOURNAL OF ALLOYS AND COMPOUNDS, 2025, DOI: 10.1016/j.jallcom.2025.180284</w:t>
      </w:r>
    </w:p>
    <w:p w14:paraId="3AE103FB" w14:textId="77777777" w:rsidR="000001B0" w:rsidRPr="000001B0" w:rsidRDefault="000001B0" w:rsidP="000001B0">
      <w:pPr>
        <w:rPr>
          <w:i/>
          <w:sz w:val="20"/>
          <w:szCs w:val="20"/>
          <w:lang w:val="sr-Latn-RS"/>
        </w:rPr>
      </w:pPr>
    </w:p>
    <w:p w14:paraId="569B0C65" w14:textId="68054F56" w:rsidR="00C648A7" w:rsidRDefault="00C648A7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Quiroga-Vergel, A, Grimaldo, DC;...&amp; Torrado, CC</w:t>
      </w:r>
    </w:p>
    <w:p w14:paraId="2DB43412" w14:textId="378FB883" w:rsidR="00C648A7" w:rsidRDefault="00C648A7" w:rsidP="00C648A7">
      <w:pPr>
        <w:rPr>
          <w:i/>
          <w:sz w:val="20"/>
          <w:szCs w:val="20"/>
          <w:lang w:val="sr-Latn-RS"/>
        </w:rPr>
      </w:pPr>
      <w:r w:rsidRPr="00C648A7">
        <w:rPr>
          <w:i/>
          <w:sz w:val="20"/>
          <w:szCs w:val="20"/>
          <w:u w:val="single"/>
          <w:lang w:val="sr-Latn-RS"/>
        </w:rPr>
        <w:t>Nanofibers for Surface Modification of Cotton Textile</w:t>
      </w:r>
      <w:r>
        <w:rPr>
          <w:i/>
          <w:sz w:val="20"/>
          <w:szCs w:val="20"/>
          <w:lang w:val="sr-Latn-RS"/>
        </w:rPr>
        <w:t xml:space="preserve">, </w:t>
      </w:r>
      <w:r w:rsidRPr="00C648A7">
        <w:rPr>
          <w:b/>
          <w:bCs/>
          <w:i/>
          <w:sz w:val="20"/>
          <w:szCs w:val="20"/>
          <w:lang w:val="sr-Latn-RS"/>
        </w:rPr>
        <w:t>CHEMICAL ENGINEERING TRANSACTIONS 114:1105-1110 2024</w:t>
      </w:r>
    </w:p>
    <w:p w14:paraId="7D94E77A" w14:textId="77777777" w:rsidR="00C648A7" w:rsidRPr="00C648A7" w:rsidRDefault="00C648A7" w:rsidP="00C648A7">
      <w:pPr>
        <w:rPr>
          <w:i/>
          <w:sz w:val="20"/>
          <w:szCs w:val="20"/>
          <w:lang w:val="sr-Latn-RS"/>
        </w:rPr>
      </w:pPr>
    </w:p>
    <w:p w14:paraId="364EC444" w14:textId="37D08C16" w:rsidR="00217E1B" w:rsidRDefault="00217E1B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Hussain, Z; Thu, HE; ...&amp;Sohail, M</w:t>
      </w:r>
    </w:p>
    <w:p w14:paraId="43B34BB9" w14:textId="24FFE74E" w:rsidR="00217E1B" w:rsidRPr="00217E1B" w:rsidRDefault="00217E1B" w:rsidP="00217E1B">
      <w:pPr>
        <w:rPr>
          <w:i/>
          <w:sz w:val="20"/>
          <w:szCs w:val="20"/>
          <w:u w:val="single"/>
          <w:lang w:val="sr-Latn-RS"/>
        </w:rPr>
      </w:pPr>
      <w:r w:rsidRPr="00217E1B">
        <w:rPr>
          <w:i/>
          <w:sz w:val="20"/>
          <w:szCs w:val="20"/>
          <w:u w:val="single"/>
          <w:lang w:val="sr-Latn-RS"/>
        </w:rPr>
        <w:t>Recent developments and advanced strategies for promoting burn wound healing</w:t>
      </w:r>
    </w:p>
    <w:p w14:paraId="08596EE2" w14:textId="42772DE3" w:rsidR="00217E1B" w:rsidRPr="00217E1B" w:rsidRDefault="00217E1B" w:rsidP="00217E1B">
      <w:pPr>
        <w:rPr>
          <w:b/>
          <w:bCs/>
          <w:i/>
          <w:sz w:val="20"/>
          <w:szCs w:val="20"/>
          <w:lang w:val="sr-Latn-RS"/>
        </w:rPr>
      </w:pPr>
      <w:r w:rsidRPr="00217E1B">
        <w:rPr>
          <w:b/>
          <w:bCs/>
          <w:i/>
          <w:sz w:val="20"/>
          <w:szCs w:val="20"/>
          <w:lang w:val="sr-Latn-RS"/>
        </w:rPr>
        <w:t>JOURNAL OF DRUG DELIVERY SCIENCE AND TECHNOLOGY</w:t>
      </w:r>
      <w:r>
        <w:rPr>
          <w:b/>
          <w:bCs/>
          <w:i/>
          <w:sz w:val="20"/>
          <w:szCs w:val="20"/>
          <w:lang w:val="sr-Latn-RS"/>
        </w:rPr>
        <w:t>.</w:t>
      </w:r>
      <w:r w:rsidRPr="00217E1B">
        <w:rPr>
          <w:b/>
          <w:bCs/>
          <w:i/>
          <w:sz w:val="20"/>
          <w:szCs w:val="20"/>
          <w:lang w:val="sr-Latn-RS"/>
        </w:rPr>
        <w:t xml:space="preserve"> 68(5):103092 2022</w:t>
      </w:r>
    </w:p>
    <w:p w14:paraId="57FA0797" w14:textId="77777777" w:rsidR="00217E1B" w:rsidRPr="00217E1B" w:rsidRDefault="00217E1B" w:rsidP="00217E1B">
      <w:pPr>
        <w:rPr>
          <w:i/>
          <w:sz w:val="20"/>
          <w:szCs w:val="20"/>
          <w:lang w:val="sr-Latn-RS"/>
        </w:rPr>
      </w:pPr>
    </w:p>
    <w:p w14:paraId="6375FE95" w14:textId="52898EEE" w:rsidR="00A24A24" w:rsidRDefault="00A24A24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24A24">
        <w:rPr>
          <w:i/>
          <w:sz w:val="20"/>
          <w:szCs w:val="20"/>
          <w:lang w:val="sr-Latn-RS"/>
        </w:rPr>
        <w:t>Jiang, S</w:t>
      </w:r>
      <w:r>
        <w:rPr>
          <w:i/>
          <w:sz w:val="20"/>
          <w:szCs w:val="20"/>
          <w:lang w:val="sr-Latn-RS"/>
        </w:rPr>
        <w:t>;</w:t>
      </w:r>
      <w:r w:rsidRPr="00A24A24">
        <w:rPr>
          <w:i/>
          <w:sz w:val="20"/>
          <w:szCs w:val="20"/>
          <w:lang w:val="sr-Latn-RS"/>
        </w:rPr>
        <w:t xml:space="preserve"> Cui, C</w:t>
      </w:r>
      <w:r>
        <w:rPr>
          <w:i/>
          <w:sz w:val="20"/>
          <w:szCs w:val="20"/>
          <w:lang w:val="sr-Latn-RS"/>
        </w:rPr>
        <w:t>;</w:t>
      </w:r>
      <w:r w:rsidRPr="00A24A24">
        <w:rPr>
          <w:i/>
          <w:sz w:val="20"/>
          <w:szCs w:val="20"/>
          <w:lang w:val="sr-Latn-RS"/>
        </w:rPr>
        <w:t>, ... &amp; Guo, R</w:t>
      </w:r>
    </w:p>
    <w:p w14:paraId="3D31E549" w14:textId="6BDF67C1" w:rsidR="00A24A24" w:rsidRDefault="00A24A24" w:rsidP="00CB03B6">
      <w:pPr>
        <w:rPr>
          <w:b/>
          <w:bCs/>
          <w:i/>
          <w:sz w:val="20"/>
          <w:szCs w:val="20"/>
          <w:lang w:val="sr-Latn-RS"/>
        </w:rPr>
      </w:pPr>
      <w:r w:rsidRPr="00A24A24">
        <w:rPr>
          <w:i/>
          <w:sz w:val="20"/>
          <w:szCs w:val="20"/>
          <w:u w:val="single"/>
          <w:lang w:val="sr-Latn-RS"/>
        </w:rPr>
        <w:t>Shape-controlled silver nanoplates colored fabric with tunable colors, photothermal antibacterial and colorimetric detection of hydrogen sulfide</w:t>
      </w:r>
      <w:r w:rsidRPr="00A24A24">
        <w:rPr>
          <w:b/>
          <w:bCs/>
          <w:i/>
          <w:sz w:val="20"/>
          <w:szCs w:val="20"/>
          <w:lang w:val="sr-Latn-RS"/>
        </w:rPr>
        <w:t xml:space="preserve">. JOURNAL OF COLLOID AND INTERFACE SCIENCE, </w:t>
      </w:r>
      <w:r w:rsidR="00D351DC">
        <w:rPr>
          <w:b/>
          <w:bCs/>
          <w:i/>
          <w:sz w:val="20"/>
          <w:szCs w:val="20"/>
          <w:lang w:val="sr-Latn-RS"/>
        </w:rPr>
        <w:t>626:</w:t>
      </w:r>
      <w:r w:rsidR="00CB03B6">
        <w:rPr>
          <w:b/>
          <w:bCs/>
          <w:i/>
          <w:sz w:val="20"/>
          <w:szCs w:val="20"/>
          <w:lang w:val="sr-Latn-RS"/>
        </w:rPr>
        <w:t xml:space="preserve"> 1051-1061 </w:t>
      </w:r>
      <w:r w:rsidRPr="00A24A24">
        <w:rPr>
          <w:b/>
          <w:bCs/>
          <w:i/>
          <w:sz w:val="20"/>
          <w:szCs w:val="20"/>
          <w:lang w:val="sr-Latn-RS"/>
        </w:rPr>
        <w:t>2022</w:t>
      </w:r>
    </w:p>
    <w:p w14:paraId="749C5969" w14:textId="77777777" w:rsidR="00CB03B6" w:rsidRPr="00CB03B6" w:rsidRDefault="00CB03B6" w:rsidP="00CB03B6">
      <w:pPr>
        <w:rPr>
          <w:b/>
          <w:bCs/>
          <w:i/>
          <w:sz w:val="20"/>
          <w:szCs w:val="20"/>
          <w:lang w:val="sr-Latn-RS"/>
        </w:rPr>
      </w:pPr>
    </w:p>
    <w:p w14:paraId="15F18B34" w14:textId="354B0F79" w:rsidR="003751DA" w:rsidRDefault="003751DA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751DA">
        <w:rPr>
          <w:i/>
          <w:sz w:val="20"/>
          <w:szCs w:val="20"/>
          <w:lang w:val="sr-Latn-RS"/>
        </w:rPr>
        <w:t>Ray, P</w:t>
      </w:r>
      <w:r>
        <w:rPr>
          <w:i/>
          <w:sz w:val="20"/>
          <w:szCs w:val="20"/>
          <w:lang w:val="sr-Latn-RS"/>
        </w:rPr>
        <w:t>;</w:t>
      </w:r>
      <w:r w:rsidRPr="003751DA">
        <w:rPr>
          <w:i/>
          <w:sz w:val="20"/>
          <w:szCs w:val="20"/>
          <w:lang w:val="sr-Latn-RS"/>
        </w:rPr>
        <w:t xml:space="preserve"> Lodha, T</w:t>
      </w:r>
      <w:r>
        <w:rPr>
          <w:i/>
          <w:sz w:val="20"/>
          <w:szCs w:val="20"/>
          <w:lang w:val="sr-Latn-RS"/>
        </w:rPr>
        <w:t>;...</w:t>
      </w:r>
      <w:r w:rsidRPr="003751DA">
        <w:rPr>
          <w:i/>
          <w:sz w:val="20"/>
          <w:szCs w:val="20"/>
          <w:lang w:val="sr-Latn-RS"/>
        </w:rPr>
        <w:t xml:space="preserve"> &amp; Ramana, CV</w:t>
      </w:r>
    </w:p>
    <w:p w14:paraId="26C6CAD1" w14:textId="3A5B252F" w:rsidR="003751DA" w:rsidRDefault="003751DA" w:rsidP="003751DA">
      <w:pPr>
        <w:rPr>
          <w:b/>
          <w:bCs/>
          <w:i/>
          <w:sz w:val="20"/>
          <w:szCs w:val="20"/>
          <w:lang w:val="sr-Latn-RS"/>
        </w:rPr>
      </w:pPr>
      <w:r w:rsidRPr="003751DA">
        <w:rPr>
          <w:i/>
          <w:sz w:val="20"/>
          <w:szCs w:val="20"/>
          <w:u w:val="single"/>
          <w:lang w:val="sr-Latn-RS"/>
        </w:rPr>
        <w:t>Particle specific physical and chemical effects on antibacterial activities: A comparative study involving gold nanostars, nanorods and nanospheres</w:t>
      </w:r>
      <w:r w:rsidRPr="003751DA">
        <w:rPr>
          <w:i/>
          <w:sz w:val="20"/>
          <w:szCs w:val="20"/>
          <w:lang w:val="sr-Latn-RS"/>
        </w:rPr>
        <w:t xml:space="preserve">. </w:t>
      </w:r>
      <w:r w:rsidRPr="003751DA">
        <w:rPr>
          <w:b/>
          <w:bCs/>
          <w:i/>
          <w:sz w:val="20"/>
          <w:szCs w:val="20"/>
          <w:lang w:val="sr-Latn-RS"/>
        </w:rPr>
        <w:t>COLLOIDS AND SURFACES A: Physicochemical and Engineering Aspects, 634, 127915 2022</w:t>
      </w:r>
    </w:p>
    <w:p w14:paraId="01AA9A0B" w14:textId="77777777" w:rsidR="003751DA" w:rsidRPr="003751DA" w:rsidRDefault="003751DA" w:rsidP="003751DA">
      <w:pPr>
        <w:rPr>
          <w:i/>
          <w:sz w:val="20"/>
          <w:szCs w:val="20"/>
          <w:lang w:val="sr-Latn-RS"/>
        </w:rPr>
      </w:pPr>
    </w:p>
    <w:p w14:paraId="5CEBB475" w14:textId="2A28501A" w:rsidR="00B55D47" w:rsidRDefault="00B55D47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</w:t>
      </w:r>
      <w:r w:rsidRPr="00B55D47">
        <w:rPr>
          <w:i/>
          <w:sz w:val="20"/>
          <w:szCs w:val="20"/>
          <w:lang w:val="sr-Latn-RS"/>
        </w:rPr>
        <w:t>athiyaseelan</w:t>
      </w:r>
      <w:r>
        <w:rPr>
          <w:i/>
          <w:sz w:val="20"/>
          <w:szCs w:val="20"/>
          <w:lang w:val="sr-Latn-RS"/>
        </w:rPr>
        <w:t xml:space="preserve">, A; </w:t>
      </w:r>
      <w:r w:rsidRPr="00B55D47">
        <w:rPr>
          <w:i/>
          <w:sz w:val="20"/>
          <w:szCs w:val="20"/>
          <w:lang w:val="sr-Latn-RS"/>
        </w:rPr>
        <w:t>Saravanakumar</w:t>
      </w:r>
      <w:r>
        <w:rPr>
          <w:i/>
          <w:sz w:val="20"/>
          <w:szCs w:val="20"/>
          <w:lang w:val="sr-Latn-RS"/>
        </w:rPr>
        <w:t xml:space="preserve">, K; </w:t>
      </w:r>
      <w:r w:rsidRPr="00B55D47">
        <w:rPr>
          <w:i/>
          <w:sz w:val="20"/>
          <w:szCs w:val="20"/>
          <w:lang w:val="sr-Latn-RS"/>
        </w:rPr>
        <w:t>Wang</w:t>
      </w:r>
      <w:r>
        <w:rPr>
          <w:i/>
          <w:sz w:val="20"/>
          <w:szCs w:val="20"/>
          <w:lang w:val="sr-Latn-RS"/>
        </w:rPr>
        <w:t>, MH</w:t>
      </w:r>
    </w:p>
    <w:p w14:paraId="061CEA47" w14:textId="2325926F" w:rsidR="00B55D47" w:rsidRPr="00B55D47" w:rsidRDefault="00B55D47" w:rsidP="00B55D47">
      <w:pPr>
        <w:rPr>
          <w:i/>
          <w:sz w:val="20"/>
          <w:szCs w:val="20"/>
          <w:u w:val="single"/>
          <w:lang w:val="sr-Latn-RS"/>
        </w:rPr>
      </w:pPr>
      <w:r w:rsidRPr="00B55D47">
        <w:rPr>
          <w:i/>
          <w:sz w:val="20"/>
          <w:szCs w:val="20"/>
          <w:u w:val="single"/>
          <w:lang w:val="sr-Latn-RS"/>
        </w:rPr>
        <w:t>Bimetallic silver-platinum (AgPt) nanoparticles and chitosan fabricated cotton gauze for enhanced antimicrobial and wound healing applications</w:t>
      </w:r>
    </w:p>
    <w:p w14:paraId="6795D1FB" w14:textId="03418375" w:rsidR="00B55D47" w:rsidRPr="00B55D47" w:rsidRDefault="00B55D47" w:rsidP="00B55D47">
      <w:pPr>
        <w:rPr>
          <w:b/>
          <w:bCs/>
          <w:i/>
          <w:sz w:val="20"/>
          <w:szCs w:val="20"/>
          <w:lang w:val="sr-Latn-RS"/>
        </w:rPr>
      </w:pPr>
      <w:r w:rsidRPr="00B55D47">
        <w:rPr>
          <w:b/>
          <w:bCs/>
          <w:i/>
          <w:sz w:val="20"/>
          <w:szCs w:val="20"/>
          <w:lang w:val="sr-Latn-RS"/>
        </w:rPr>
        <w:t>INTERNATIONAL JOURNAL OF BIOLOGICAL MACROMOLECULES, 2022,DOI: 10.1016/j.ijbiomac.2022.09.045</w:t>
      </w:r>
    </w:p>
    <w:p w14:paraId="75033C5F" w14:textId="77777777" w:rsidR="00B55D47" w:rsidRPr="00B55D47" w:rsidRDefault="00B55D47" w:rsidP="00B55D47">
      <w:pPr>
        <w:rPr>
          <w:i/>
          <w:sz w:val="20"/>
          <w:szCs w:val="20"/>
          <w:lang w:val="sr-Latn-RS"/>
        </w:rPr>
      </w:pPr>
    </w:p>
    <w:p w14:paraId="217C9E95" w14:textId="47427E15" w:rsidR="00E37F1B" w:rsidRPr="006A35E5" w:rsidRDefault="00E37F1B" w:rsidP="00E37F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Kowalczyk, P;</w:t>
      </w:r>
      <w:r w:rsidRPr="006A35E5">
        <w:rPr>
          <w:sz w:val="20"/>
          <w:szCs w:val="20"/>
        </w:rPr>
        <w:t xml:space="preserve"> </w:t>
      </w:r>
      <w:r w:rsidRPr="006A35E5">
        <w:rPr>
          <w:i/>
          <w:sz w:val="20"/>
          <w:szCs w:val="20"/>
          <w:lang w:val="sr-Latn-RS"/>
        </w:rPr>
        <w:t>Szymczak, M...&amp; Pietryga, IF</w:t>
      </w:r>
    </w:p>
    <w:p w14:paraId="44DC9158" w14:textId="77777777" w:rsidR="00E37F1B" w:rsidRPr="006A35E5" w:rsidRDefault="00E37F1B" w:rsidP="00E37F1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All That Glitters Is Not Silver—A New Look at Microbiological and Medical Applications of Silver Nanoparticles</w:t>
      </w:r>
    </w:p>
    <w:p w14:paraId="5CC0C74A" w14:textId="77777777" w:rsidR="00E37F1B" w:rsidRPr="006A35E5" w:rsidRDefault="00E37F1B" w:rsidP="00E37F1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INTERNATIONAL JOURNAL OF MOLECULAR SCIENCES 22(2):854 2021, DOI: 10.3390/ijms22020854</w:t>
      </w:r>
    </w:p>
    <w:p w14:paraId="6AAA586B" w14:textId="77777777" w:rsidR="00E37F1B" w:rsidRPr="006A35E5" w:rsidRDefault="00E37F1B" w:rsidP="00E37F1B">
      <w:pPr>
        <w:rPr>
          <w:b/>
          <w:i/>
          <w:sz w:val="20"/>
          <w:szCs w:val="20"/>
          <w:lang w:val="sr-Latn-RS"/>
        </w:rPr>
      </w:pPr>
    </w:p>
    <w:p w14:paraId="240EE859" w14:textId="77777777" w:rsidR="009E25DD" w:rsidRPr="006A35E5" w:rsidRDefault="009E25DD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Shaheen, TI; Fouda, A; Salem, SS</w:t>
      </w:r>
    </w:p>
    <w:p w14:paraId="3ECFEBE0" w14:textId="03D77F4C" w:rsidR="009E25DD" w:rsidRPr="009C5BBA" w:rsidRDefault="009E25DD" w:rsidP="009E25D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Integration of Cotton Fabrics with Biosynthesized CuO Nanoparticles for Bactericidal Activity in the Terms of Their Cytotoxicity Assessment. </w:t>
      </w:r>
      <w:r w:rsidRPr="006A35E5">
        <w:rPr>
          <w:b/>
          <w:i/>
          <w:iCs/>
          <w:sz w:val="20"/>
          <w:szCs w:val="20"/>
        </w:rPr>
        <w:t>INDUSTRIAL &amp; ENGINEERING CHEMISTRY RESEARCH</w:t>
      </w:r>
      <w:r w:rsidRPr="006A35E5">
        <w:rPr>
          <w:b/>
          <w:i/>
          <w:sz w:val="20"/>
          <w:szCs w:val="20"/>
        </w:rPr>
        <w:t xml:space="preserve">, </w:t>
      </w:r>
      <w:r w:rsidR="009C5BBA" w:rsidRPr="009C5BBA">
        <w:rPr>
          <w:b/>
          <w:i/>
          <w:sz w:val="20"/>
          <w:szCs w:val="20"/>
        </w:rPr>
        <w:t>60(4)</w:t>
      </w:r>
      <w:r w:rsidR="009C5BBA">
        <w:rPr>
          <w:b/>
          <w:i/>
          <w:sz w:val="20"/>
          <w:szCs w:val="20"/>
        </w:rPr>
        <w:t>:</w:t>
      </w:r>
      <w:r w:rsidR="009C5BBA" w:rsidRPr="009C5BBA">
        <w:rPr>
          <w:b/>
          <w:i/>
          <w:sz w:val="20"/>
          <w:szCs w:val="20"/>
        </w:rPr>
        <w:t>1553-1563</w:t>
      </w:r>
      <w:r w:rsidRPr="006A35E5">
        <w:rPr>
          <w:b/>
          <w:i/>
          <w:sz w:val="20"/>
          <w:szCs w:val="20"/>
        </w:rPr>
        <w:t>2021</w:t>
      </w:r>
    </w:p>
    <w:p w14:paraId="4998B622" w14:textId="77777777" w:rsidR="009E25DD" w:rsidRPr="006A35E5" w:rsidRDefault="009E25DD" w:rsidP="009E25DD">
      <w:pPr>
        <w:rPr>
          <w:b/>
          <w:i/>
          <w:sz w:val="20"/>
          <w:szCs w:val="20"/>
          <w:lang w:val="sr-Latn-RS"/>
        </w:rPr>
      </w:pPr>
    </w:p>
    <w:p w14:paraId="4F0B4625" w14:textId="218CB6F2" w:rsidR="00EB15C7" w:rsidRPr="00EB15C7" w:rsidRDefault="00EB15C7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B15C7">
        <w:rPr>
          <w:i/>
          <w:sz w:val="20"/>
          <w:szCs w:val="20"/>
        </w:rPr>
        <w:t>Chang, CH</w:t>
      </w:r>
      <w:r>
        <w:rPr>
          <w:i/>
          <w:sz w:val="20"/>
          <w:szCs w:val="20"/>
        </w:rPr>
        <w:t>;</w:t>
      </w:r>
      <w:r w:rsidRPr="00EB15C7">
        <w:rPr>
          <w:i/>
          <w:sz w:val="20"/>
          <w:szCs w:val="20"/>
        </w:rPr>
        <w:t xml:space="preserve"> Lee, YH</w:t>
      </w:r>
      <w:r>
        <w:rPr>
          <w:i/>
          <w:sz w:val="20"/>
          <w:szCs w:val="20"/>
        </w:rPr>
        <w:t>;…</w:t>
      </w:r>
      <w:r w:rsidRPr="00EB15C7">
        <w:rPr>
          <w:i/>
          <w:sz w:val="20"/>
          <w:szCs w:val="20"/>
        </w:rPr>
        <w:t xml:space="preserve"> &amp; Lin, JJ</w:t>
      </w:r>
    </w:p>
    <w:p w14:paraId="74B043F6" w14:textId="77777777" w:rsidR="00EB15C7" w:rsidRDefault="00EB15C7" w:rsidP="00EB15C7">
      <w:pPr>
        <w:rPr>
          <w:i/>
          <w:sz w:val="20"/>
          <w:szCs w:val="20"/>
        </w:rPr>
      </w:pPr>
      <w:r w:rsidRPr="00EB15C7">
        <w:rPr>
          <w:i/>
          <w:sz w:val="20"/>
          <w:szCs w:val="20"/>
          <w:u w:val="single"/>
        </w:rPr>
        <w:t>Composition of nanoclay supported silver nanoparticles in furtherance of mitigating cytotoxicity and genotoxicity</w:t>
      </w:r>
      <w:r w:rsidRPr="00EB15C7">
        <w:rPr>
          <w:i/>
          <w:sz w:val="20"/>
          <w:szCs w:val="20"/>
        </w:rPr>
        <w:t>.</w:t>
      </w:r>
    </w:p>
    <w:p w14:paraId="044448EA" w14:textId="0A92937B" w:rsidR="00EB15C7" w:rsidRDefault="00EB15C7" w:rsidP="00EB15C7">
      <w:pPr>
        <w:rPr>
          <w:b/>
          <w:bCs/>
          <w:i/>
          <w:sz w:val="20"/>
          <w:szCs w:val="20"/>
        </w:rPr>
      </w:pPr>
      <w:r w:rsidRPr="00EB15C7">
        <w:rPr>
          <w:b/>
          <w:bCs/>
          <w:i/>
          <w:iCs/>
          <w:sz w:val="20"/>
          <w:szCs w:val="20"/>
        </w:rPr>
        <w:t>PLOS ONE</w:t>
      </w:r>
      <w:r w:rsidRPr="00EB15C7">
        <w:rPr>
          <w:b/>
          <w:bCs/>
          <w:i/>
          <w:sz w:val="20"/>
          <w:szCs w:val="20"/>
        </w:rPr>
        <w:t>, </w:t>
      </w:r>
      <w:r w:rsidRPr="00EB15C7">
        <w:rPr>
          <w:b/>
          <w:bCs/>
          <w:i/>
          <w:iCs/>
          <w:sz w:val="20"/>
          <w:szCs w:val="20"/>
        </w:rPr>
        <w:t>16</w:t>
      </w:r>
      <w:r w:rsidRPr="00EB15C7">
        <w:rPr>
          <w:b/>
          <w:bCs/>
          <w:i/>
          <w:sz w:val="20"/>
          <w:szCs w:val="20"/>
        </w:rPr>
        <w:t>(2)</w:t>
      </w:r>
      <w:r>
        <w:rPr>
          <w:b/>
          <w:bCs/>
          <w:i/>
          <w:sz w:val="20"/>
          <w:szCs w:val="20"/>
        </w:rPr>
        <w:t>:</w:t>
      </w:r>
      <w:r w:rsidRPr="00EB15C7">
        <w:rPr>
          <w:b/>
          <w:bCs/>
          <w:i/>
          <w:sz w:val="20"/>
          <w:szCs w:val="20"/>
        </w:rPr>
        <w:t xml:space="preserve"> E0247531</w:t>
      </w:r>
      <w:r>
        <w:rPr>
          <w:b/>
          <w:bCs/>
          <w:i/>
          <w:sz w:val="20"/>
          <w:szCs w:val="20"/>
        </w:rPr>
        <w:t xml:space="preserve"> 2021</w:t>
      </w:r>
    </w:p>
    <w:p w14:paraId="343092FA" w14:textId="77777777" w:rsidR="00EB15C7" w:rsidRPr="00EB15C7" w:rsidRDefault="00EB15C7" w:rsidP="00EB15C7">
      <w:pPr>
        <w:rPr>
          <w:b/>
          <w:bCs/>
          <w:i/>
          <w:sz w:val="20"/>
          <w:szCs w:val="20"/>
          <w:lang w:val="sr-Latn-RS"/>
        </w:rPr>
      </w:pPr>
    </w:p>
    <w:p w14:paraId="42F707C9" w14:textId="77777777" w:rsidR="00E42997" w:rsidRDefault="00E42997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42997">
        <w:rPr>
          <w:i/>
          <w:sz w:val="20"/>
          <w:szCs w:val="20"/>
          <w:lang w:val="sr-Latn-RS"/>
        </w:rPr>
        <w:t>Garcia, E. L. L., Attallah, O. A., Mojicevic, M., Devine, D. M., &amp; Brennan Fournet, M</w:t>
      </w:r>
    </w:p>
    <w:p w14:paraId="46E0320A" w14:textId="496F082E" w:rsidR="00E42997" w:rsidRDefault="00E42997" w:rsidP="00E42997">
      <w:pPr>
        <w:rPr>
          <w:b/>
          <w:bCs/>
          <w:i/>
          <w:sz w:val="20"/>
          <w:szCs w:val="20"/>
          <w:lang w:val="sr-Latn-RS"/>
        </w:rPr>
      </w:pPr>
      <w:r w:rsidRPr="00E42997">
        <w:rPr>
          <w:i/>
          <w:sz w:val="20"/>
          <w:szCs w:val="20"/>
          <w:u w:val="single"/>
          <w:lang w:val="sr-Latn-RS"/>
        </w:rPr>
        <w:t>Antimicrobial Active Bioplastics Using Triangular Silver Nanoplate Integrated Polycaprolactone and Polylactic Acid Films</w:t>
      </w:r>
      <w:r w:rsidRPr="00E42997">
        <w:rPr>
          <w:i/>
          <w:sz w:val="20"/>
          <w:szCs w:val="20"/>
          <w:lang w:val="sr-Latn-RS"/>
        </w:rPr>
        <w:t xml:space="preserve">. </w:t>
      </w:r>
      <w:r w:rsidRPr="00E42997">
        <w:rPr>
          <w:b/>
          <w:bCs/>
          <w:i/>
          <w:sz w:val="20"/>
          <w:szCs w:val="20"/>
          <w:lang w:val="sr-Latn-RS"/>
        </w:rPr>
        <w:t>MATERIALS, 14(5)</w:t>
      </w:r>
      <w:r>
        <w:rPr>
          <w:b/>
          <w:bCs/>
          <w:i/>
          <w:sz w:val="20"/>
          <w:szCs w:val="20"/>
          <w:lang w:val="sr-Latn-RS"/>
        </w:rPr>
        <w:t>:</w:t>
      </w:r>
      <w:r w:rsidRPr="00E42997">
        <w:rPr>
          <w:b/>
          <w:bCs/>
          <w:i/>
          <w:sz w:val="20"/>
          <w:szCs w:val="20"/>
          <w:lang w:val="sr-Latn-RS"/>
        </w:rPr>
        <w:t xml:space="preserve"> 1132</w:t>
      </w:r>
      <w:r>
        <w:rPr>
          <w:b/>
          <w:bCs/>
          <w:i/>
          <w:sz w:val="20"/>
          <w:szCs w:val="20"/>
          <w:lang w:val="sr-Latn-RS"/>
        </w:rPr>
        <w:t xml:space="preserve"> 2021</w:t>
      </w:r>
    </w:p>
    <w:p w14:paraId="08C2D300" w14:textId="77777777" w:rsidR="0095798D" w:rsidRPr="0095798D" w:rsidRDefault="0095798D" w:rsidP="0095798D">
      <w:pPr>
        <w:rPr>
          <w:i/>
          <w:sz w:val="20"/>
          <w:szCs w:val="20"/>
          <w:lang w:val="sr-Latn-RS"/>
        </w:rPr>
      </w:pPr>
    </w:p>
    <w:p w14:paraId="0AA09FE2" w14:textId="40C5CFD5" w:rsidR="0095798D" w:rsidRDefault="0095798D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Hasan, KMF; Horvath, PG...&amp;Alpar, T</w:t>
      </w:r>
    </w:p>
    <w:p w14:paraId="383E6173" w14:textId="77777777" w:rsidR="0095798D" w:rsidRPr="00493DC5" w:rsidRDefault="0095798D" w:rsidP="0095798D">
      <w:pPr>
        <w:rPr>
          <w:i/>
          <w:sz w:val="20"/>
          <w:szCs w:val="20"/>
          <w:u w:val="single"/>
          <w:lang w:val="sr-Latn-RS"/>
        </w:rPr>
      </w:pPr>
      <w:r w:rsidRPr="00493DC5">
        <w:rPr>
          <w:i/>
          <w:sz w:val="20"/>
          <w:szCs w:val="20"/>
          <w:u w:val="single"/>
          <w:lang w:val="sr-Latn-RS"/>
        </w:rPr>
        <w:t>Colorful and facile in situ nanosilver coating on sisal/cotton interwoven fabrics mediated from European larch heartwood</w:t>
      </w:r>
    </w:p>
    <w:p w14:paraId="7FC2E69B" w14:textId="6EC91C7A" w:rsidR="0095798D" w:rsidRPr="00493DC5" w:rsidRDefault="00493DC5" w:rsidP="0095798D">
      <w:pPr>
        <w:rPr>
          <w:b/>
          <w:bCs/>
          <w:i/>
          <w:sz w:val="20"/>
          <w:szCs w:val="20"/>
          <w:lang w:val="sr-Latn-RS"/>
        </w:rPr>
      </w:pPr>
      <w:r w:rsidRPr="00493DC5">
        <w:rPr>
          <w:b/>
          <w:bCs/>
          <w:i/>
          <w:sz w:val="20"/>
          <w:szCs w:val="20"/>
          <w:lang w:val="sr-Latn-RS"/>
        </w:rPr>
        <w:t xml:space="preserve">SCIENTIFIC REPORTS </w:t>
      </w:r>
      <w:r w:rsidR="0095798D" w:rsidRPr="00493DC5">
        <w:rPr>
          <w:b/>
          <w:bCs/>
          <w:i/>
          <w:sz w:val="20"/>
          <w:szCs w:val="20"/>
          <w:lang w:val="sr-Latn-RS"/>
        </w:rPr>
        <w:t>11(1):22397</w:t>
      </w:r>
      <w:r w:rsidRPr="00493DC5">
        <w:rPr>
          <w:b/>
          <w:bCs/>
          <w:i/>
          <w:sz w:val="20"/>
          <w:szCs w:val="20"/>
          <w:lang w:val="sr-Latn-RS"/>
        </w:rPr>
        <w:t xml:space="preserve"> 202</w:t>
      </w:r>
      <w:r w:rsidR="008353B9">
        <w:rPr>
          <w:b/>
          <w:bCs/>
          <w:i/>
          <w:sz w:val="20"/>
          <w:szCs w:val="20"/>
          <w:lang w:val="sr-Latn-RS"/>
        </w:rPr>
        <w:t>1</w:t>
      </w:r>
    </w:p>
    <w:p w14:paraId="7B28CB9E" w14:textId="77777777" w:rsidR="008353B9" w:rsidRPr="008353B9" w:rsidRDefault="008353B9" w:rsidP="008353B9">
      <w:pPr>
        <w:rPr>
          <w:i/>
          <w:sz w:val="20"/>
          <w:szCs w:val="20"/>
          <w:lang w:val="sr-Latn-RS"/>
        </w:rPr>
      </w:pPr>
    </w:p>
    <w:p w14:paraId="3E4BBE70" w14:textId="3D8F4E5F" w:rsidR="008353B9" w:rsidRDefault="008353B9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Ray, P; Lodha, T;...&amp; Ramana, CV</w:t>
      </w:r>
    </w:p>
    <w:p w14:paraId="3DBE60AA" w14:textId="71464885" w:rsidR="008353B9" w:rsidRPr="008353B9" w:rsidRDefault="008353B9" w:rsidP="008353B9">
      <w:pPr>
        <w:rPr>
          <w:i/>
          <w:sz w:val="20"/>
          <w:szCs w:val="20"/>
          <w:u w:val="single"/>
          <w:lang w:val="sr-Latn-RS"/>
        </w:rPr>
      </w:pPr>
      <w:r w:rsidRPr="008353B9">
        <w:rPr>
          <w:i/>
          <w:sz w:val="20"/>
          <w:szCs w:val="20"/>
          <w:u w:val="single"/>
          <w:lang w:val="sr-Latn-RS"/>
        </w:rPr>
        <w:t>Particle Specific Physical and Chemical Effects on Antibacterial Activities: A Comparative Study Involving Gold Nanostars, Nanorods and Nanospheres</w:t>
      </w:r>
      <w:r>
        <w:rPr>
          <w:i/>
          <w:sz w:val="20"/>
          <w:szCs w:val="20"/>
          <w:u w:val="single"/>
          <w:lang w:val="sr-Latn-RS"/>
        </w:rPr>
        <w:t xml:space="preserve"> </w:t>
      </w:r>
      <w:r w:rsidRPr="008353B9">
        <w:rPr>
          <w:b/>
          <w:bCs/>
          <w:i/>
          <w:sz w:val="20"/>
          <w:szCs w:val="20"/>
          <w:lang w:val="sr-Latn-RS"/>
        </w:rPr>
        <w:t>COLLOIDS AND SURFACES A PHYSICOCHEMICAL AND ENGINEERING ASPECTS, 2021, DOI: 10.1016/j.colsurfa.2021.127915</w:t>
      </w:r>
    </w:p>
    <w:p w14:paraId="7788C9BC" w14:textId="77777777" w:rsidR="008353B9" w:rsidRPr="008353B9" w:rsidRDefault="008353B9" w:rsidP="008353B9">
      <w:pPr>
        <w:rPr>
          <w:i/>
          <w:sz w:val="20"/>
          <w:szCs w:val="20"/>
          <w:lang w:val="sr-Latn-RS"/>
        </w:rPr>
      </w:pPr>
    </w:p>
    <w:p w14:paraId="3D3D38E6" w14:textId="60AE9F78" w:rsidR="009C5BBA" w:rsidRDefault="009C5BBA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C5BBA">
        <w:rPr>
          <w:i/>
          <w:sz w:val="20"/>
          <w:szCs w:val="20"/>
          <w:lang w:val="sr-Latn-RS"/>
        </w:rPr>
        <w:t>Hussain, Z</w:t>
      </w:r>
      <w:r>
        <w:rPr>
          <w:i/>
          <w:sz w:val="20"/>
          <w:szCs w:val="20"/>
          <w:lang w:val="sr-Latn-RS"/>
        </w:rPr>
        <w:t>;</w:t>
      </w:r>
      <w:r w:rsidRPr="009C5BBA">
        <w:rPr>
          <w:i/>
          <w:sz w:val="20"/>
          <w:szCs w:val="20"/>
          <w:lang w:val="sr-Latn-RS"/>
        </w:rPr>
        <w:t xml:space="preserve"> Thu, HE</w:t>
      </w:r>
      <w:r>
        <w:rPr>
          <w:i/>
          <w:sz w:val="20"/>
          <w:szCs w:val="20"/>
          <w:lang w:val="sr-Latn-RS"/>
        </w:rPr>
        <w:t>;...</w:t>
      </w:r>
      <w:r w:rsidRPr="009C5BBA">
        <w:rPr>
          <w:i/>
          <w:sz w:val="20"/>
          <w:szCs w:val="20"/>
          <w:lang w:val="sr-Latn-RS"/>
        </w:rPr>
        <w:t xml:space="preserve"> &amp; Sarfraz, RM</w:t>
      </w:r>
    </w:p>
    <w:p w14:paraId="001EB879" w14:textId="77777777" w:rsidR="009C5BBA" w:rsidRPr="009C5BBA" w:rsidRDefault="009C5BBA" w:rsidP="009C5BBA">
      <w:pPr>
        <w:rPr>
          <w:i/>
          <w:sz w:val="20"/>
          <w:szCs w:val="20"/>
          <w:u w:val="single"/>
          <w:lang w:val="sr-Latn-RS"/>
        </w:rPr>
      </w:pPr>
      <w:r w:rsidRPr="009C5BBA">
        <w:rPr>
          <w:i/>
          <w:sz w:val="20"/>
          <w:szCs w:val="20"/>
          <w:u w:val="single"/>
          <w:lang w:val="sr-Latn-RS"/>
        </w:rPr>
        <w:t xml:space="preserve">Nanotherapeutics for Enhancing Burn Wound Healing. </w:t>
      </w:r>
    </w:p>
    <w:p w14:paraId="623086AF" w14:textId="117933AD" w:rsidR="009C5BBA" w:rsidRPr="005B4049" w:rsidRDefault="009C5BBA" w:rsidP="009C5BBA">
      <w:pPr>
        <w:rPr>
          <w:b/>
          <w:bCs/>
          <w:i/>
          <w:sz w:val="20"/>
          <w:szCs w:val="20"/>
          <w:lang w:val="sr-Latn-RS"/>
        </w:rPr>
      </w:pPr>
      <w:r w:rsidRPr="005B4049">
        <w:rPr>
          <w:b/>
          <w:bCs/>
          <w:i/>
          <w:sz w:val="20"/>
          <w:szCs w:val="20"/>
          <w:lang w:val="sr-Latn-RS"/>
        </w:rPr>
        <w:t>In Functional Nanomaterials for Regenerative Tissue Medicines</w:t>
      </w:r>
      <w:r w:rsidR="005B4049" w:rsidRPr="005B4049">
        <w:rPr>
          <w:b/>
          <w:bCs/>
          <w:i/>
          <w:sz w:val="20"/>
          <w:szCs w:val="20"/>
          <w:lang w:val="sr-Latn-RS"/>
        </w:rPr>
        <w:t>,</w:t>
      </w:r>
      <w:r w:rsidRPr="005B4049">
        <w:rPr>
          <w:b/>
          <w:bCs/>
          <w:i/>
          <w:sz w:val="20"/>
          <w:szCs w:val="20"/>
          <w:lang w:val="sr-Latn-RS"/>
        </w:rPr>
        <w:t xml:space="preserve"> </w:t>
      </w:r>
      <w:r w:rsidR="005B4049" w:rsidRPr="005B4049">
        <w:rPr>
          <w:b/>
          <w:bCs/>
          <w:i/>
          <w:sz w:val="20"/>
          <w:szCs w:val="20"/>
          <w:lang w:val="sr-Latn-RS"/>
        </w:rPr>
        <w:t xml:space="preserve">CRC Press. </w:t>
      </w:r>
      <w:r w:rsidRPr="005B4049">
        <w:rPr>
          <w:b/>
          <w:bCs/>
          <w:i/>
          <w:sz w:val="20"/>
          <w:szCs w:val="20"/>
          <w:lang w:val="sr-Latn-RS"/>
        </w:rPr>
        <w:t>pp. 263-310</w:t>
      </w:r>
      <w:r w:rsidR="005B4049" w:rsidRPr="005B4049">
        <w:rPr>
          <w:b/>
          <w:bCs/>
          <w:i/>
          <w:sz w:val="20"/>
          <w:szCs w:val="20"/>
          <w:lang w:val="sr-Latn-RS"/>
        </w:rPr>
        <w:t>, 2021.</w:t>
      </w:r>
      <w:r w:rsidRPr="005B4049">
        <w:rPr>
          <w:b/>
          <w:bCs/>
          <w:i/>
          <w:sz w:val="20"/>
          <w:szCs w:val="20"/>
          <w:lang w:val="sr-Latn-RS"/>
        </w:rPr>
        <w:t xml:space="preserve"> </w:t>
      </w:r>
    </w:p>
    <w:p w14:paraId="7FEE6194" w14:textId="77777777" w:rsidR="005B4049" w:rsidRPr="009C5BBA" w:rsidRDefault="005B4049" w:rsidP="009C5BBA">
      <w:pPr>
        <w:rPr>
          <w:i/>
          <w:sz w:val="20"/>
          <w:szCs w:val="20"/>
          <w:lang w:val="sr-Latn-RS"/>
        </w:rPr>
      </w:pPr>
    </w:p>
    <w:p w14:paraId="16A7B778" w14:textId="7D3B2CBF" w:rsidR="00AE0ECE" w:rsidRDefault="00AE0ECE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E0ECE">
        <w:rPr>
          <w:i/>
          <w:sz w:val="20"/>
          <w:szCs w:val="20"/>
          <w:lang w:val="sr-Latn-RS"/>
        </w:rPr>
        <w:t>Salem, SS</w:t>
      </w:r>
    </w:p>
    <w:p w14:paraId="33E4E33B" w14:textId="2D65D134" w:rsidR="00AE0ECE" w:rsidRPr="00454AB3" w:rsidRDefault="00AE0ECE" w:rsidP="00AE0ECE">
      <w:pPr>
        <w:rPr>
          <w:i/>
          <w:sz w:val="20"/>
          <w:szCs w:val="20"/>
          <w:u w:val="single"/>
          <w:lang w:val="sr-Latn-RS"/>
        </w:rPr>
      </w:pPr>
      <w:r w:rsidRPr="00AE0ECE">
        <w:rPr>
          <w:i/>
          <w:sz w:val="20"/>
          <w:szCs w:val="20"/>
          <w:u w:val="single"/>
          <w:lang w:val="sr-Latn-RS"/>
        </w:rPr>
        <w:t>Bactericidal and In-Vitro Cytotoxic Efficacy of Silver Nanoparticles (Ag-NPs) Fabricated by EndophyticActinomycetes and Their Use as Coating for the Textile Fabrics</w:t>
      </w:r>
      <w:r w:rsidR="00454AB3">
        <w:rPr>
          <w:i/>
          <w:sz w:val="20"/>
          <w:szCs w:val="20"/>
          <w:u w:val="single"/>
          <w:lang w:val="sr-Latn-RS"/>
        </w:rPr>
        <w:t xml:space="preserve"> </w:t>
      </w:r>
      <w:r w:rsidRPr="00AE0ECE">
        <w:rPr>
          <w:b/>
          <w:bCs/>
          <w:i/>
          <w:sz w:val="20"/>
          <w:szCs w:val="20"/>
          <w:lang w:val="sr-Latn-RS"/>
        </w:rPr>
        <w:t>NANOMATERIALS</w:t>
      </w:r>
      <w:r w:rsidR="00454AB3">
        <w:rPr>
          <w:b/>
          <w:bCs/>
          <w:i/>
          <w:sz w:val="20"/>
          <w:szCs w:val="20"/>
          <w:lang w:val="sr-Latn-RS"/>
        </w:rPr>
        <w:t xml:space="preserve">, </w:t>
      </w:r>
      <w:r w:rsidRPr="00AE0ECE">
        <w:rPr>
          <w:b/>
          <w:bCs/>
          <w:i/>
          <w:sz w:val="20"/>
          <w:szCs w:val="20"/>
          <w:lang w:val="sr-Latn-RS"/>
        </w:rPr>
        <w:t>10</w:t>
      </w:r>
      <w:r w:rsidR="00454AB3">
        <w:rPr>
          <w:b/>
          <w:bCs/>
          <w:i/>
          <w:sz w:val="20"/>
          <w:szCs w:val="20"/>
          <w:lang w:val="sr-Latn-RS"/>
        </w:rPr>
        <w:t>:</w:t>
      </w:r>
      <w:r w:rsidRPr="00AE0ECE">
        <w:rPr>
          <w:b/>
          <w:bCs/>
          <w:i/>
          <w:sz w:val="20"/>
          <w:szCs w:val="20"/>
          <w:lang w:val="sr-Latn-RS"/>
        </w:rPr>
        <w:t xml:space="preserve"> 2082</w:t>
      </w:r>
      <w:r w:rsidR="00454AB3">
        <w:rPr>
          <w:b/>
          <w:bCs/>
          <w:i/>
          <w:sz w:val="20"/>
          <w:szCs w:val="20"/>
          <w:lang w:val="sr-Latn-RS"/>
        </w:rPr>
        <w:t xml:space="preserve"> 2020</w:t>
      </w:r>
    </w:p>
    <w:p w14:paraId="12676C6A" w14:textId="77777777" w:rsidR="00AE0ECE" w:rsidRPr="00AE0ECE" w:rsidRDefault="00AE0ECE" w:rsidP="00AE0ECE">
      <w:pPr>
        <w:rPr>
          <w:i/>
          <w:sz w:val="20"/>
          <w:szCs w:val="20"/>
          <w:lang w:val="sr-Latn-RS"/>
        </w:rPr>
      </w:pPr>
    </w:p>
    <w:p w14:paraId="02901451" w14:textId="778C2D9D" w:rsidR="005328B1" w:rsidRPr="006A35E5" w:rsidRDefault="005328B1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Guo, Z; Chen, Y;...&amp; Wang, X</w:t>
      </w:r>
    </w:p>
    <w:p w14:paraId="6C68125B" w14:textId="77777777" w:rsidR="005328B1" w:rsidRPr="006A35E5" w:rsidRDefault="005328B1" w:rsidP="005328B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Advances and challenges in metallic nanomaterial synthesis and antibacterial application</w:t>
      </w:r>
    </w:p>
    <w:p w14:paraId="6F953055" w14:textId="77777777" w:rsidR="005328B1" w:rsidRPr="006A35E5" w:rsidRDefault="005328B1" w:rsidP="005328B1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MATERIALS CHEMISTRY B, 2020, DOI: 10.1039/D0TB00099J</w:t>
      </w:r>
    </w:p>
    <w:p w14:paraId="496C26C9" w14:textId="77777777" w:rsidR="005328B1" w:rsidRPr="006A35E5" w:rsidRDefault="005328B1" w:rsidP="005328B1">
      <w:pPr>
        <w:rPr>
          <w:i/>
          <w:sz w:val="20"/>
          <w:szCs w:val="20"/>
          <w:lang w:val="sr-Latn-RS"/>
        </w:rPr>
      </w:pPr>
    </w:p>
    <w:p w14:paraId="5518DB3D" w14:textId="77777777" w:rsidR="00C675DF" w:rsidRPr="006A35E5" w:rsidRDefault="00C675DF" w:rsidP="00C675D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Pra</w:t>
      </w:r>
      <w:r w:rsidR="003F34FC" w:rsidRPr="006A35E5">
        <w:rPr>
          <w:i/>
          <w:sz w:val="20"/>
          <w:szCs w:val="20"/>
          <w:lang w:val="sr-Latn-RS"/>
        </w:rPr>
        <w:t>kash, J</w:t>
      </w:r>
    </w:p>
    <w:p w14:paraId="359F946B" w14:textId="77777777" w:rsidR="00C675DF" w:rsidRPr="006A35E5" w:rsidRDefault="00C675DF" w:rsidP="00C675DF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Silver Nanostructures, Chemical Synthesis Methods, and Biomedical Applications</w:t>
      </w:r>
    </w:p>
    <w:p w14:paraId="460D9DDE" w14:textId="77777777" w:rsidR="00C675DF" w:rsidRPr="006A35E5" w:rsidRDefault="00C675DF" w:rsidP="00C675DF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Applications of Nanotechnology for Green Synthesis, 2020, DOI: 10.1007/978-3-030-44176-0_11</w:t>
      </w:r>
    </w:p>
    <w:p w14:paraId="136E350D" w14:textId="77777777" w:rsidR="00C675DF" w:rsidRPr="006A35E5" w:rsidRDefault="00C675DF" w:rsidP="00C675DF">
      <w:pPr>
        <w:rPr>
          <w:i/>
          <w:sz w:val="20"/>
          <w:szCs w:val="20"/>
          <w:lang w:val="sr-Latn-RS"/>
        </w:rPr>
      </w:pPr>
    </w:p>
    <w:p w14:paraId="05F600AE" w14:textId="77777777" w:rsidR="003B2512" w:rsidRPr="006A35E5" w:rsidRDefault="003B2512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Eid, A, Fouda, A; ....&amp;Shaheen, TI</w:t>
      </w:r>
    </w:p>
    <w:p w14:paraId="03295DBF" w14:textId="3456708D" w:rsidR="003B2512" w:rsidRPr="006841D7" w:rsidRDefault="003B2512" w:rsidP="003B2512">
      <w:pPr>
        <w:rPr>
          <w:i/>
          <w:sz w:val="18"/>
          <w:szCs w:val="18"/>
          <w:u w:val="single"/>
        </w:rPr>
      </w:pPr>
      <w:r w:rsidRPr="006A35E5">
        <w:rPr>
          <w:i/>
          <w:sz w:val="20"/>
          <w:szCs w:val="20"/>
          <w:u w:val="single"/>
        </w:rPr>
        <w:t>Endophytic Streptomyces laurentii Mediated Green Synthesis of Ag-NPs with Antibacterial and Anticancer Properties for Developing Functional Textile Fabric Properties</w:t>
      </w:r>
      <w:r w:rsidR="006841D7">
        <w:rPr>
          <w:i/>
          <w:sz w:val="20"/>
          <w:szCs w:val="20"/>
          <w:u w:val="single"/>
        </w:rPr>
        <w:t>,</w:t>
      </w:r>
      <w:r w:rsidR="008353B9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 xml:space="preserve">ANTIBIOTICS 9(10):641 2020, </w:t>
      </w:r>
      <w:r w:rsidRPr="006841D7">
        <w:rPr>
          <w:b/>
          <w:i/>
          <w:sz w:val="18"/>
          <w:szCs w:val="18"/>
          <w:lang w:val="sr-Latn-RS"/>
        </w:rPr>
        <w:t>DOI: 10.3390/antibiotics9100641</w:t>
      </w:r>
    </w:p>
    <w:p w14:paraId="64FE1C89" w14:textId="77777777" w:rsidR="003B2512" w:rsidRPr="006A35E5" w:rsidRDefault="003B2512" w:rsidP="003B2512">
      <w:pPr>
        <w:rPr>
          <w:i/>
          <w:sz w:val="20"/>
          <w:szCs w:val="20"/>
          <w:lang w:val="sr-Latn-RS"/>
        </w:rPr>
      </w:pPr>
    </w:p>
    <w:p w14:paraId="03999DCD" w14:textId="77777777" w:rsidR="00063E82" w:rsidRPr="006A35E5" w:rsidRDefault="00063E82" w:rsidP="00063E8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Lazić, V;Vivod,V;...&amp; Kokol, V</w:t>
      </w:r>
    </w:p>
    <w:p w14:paraId="4930B90A" w14:textId="535A64C1" w:rsidR="00063E82" w:rsidRPr="006841D7" w:rsidRDefault="00063E82" w:rsidP="00063E8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Dextran-coated silver nanoparticles for improved barrier and controlled antimicrobial properties of nanocellulose films used in food packaging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FOOD PACKAGING AND SHELF LIFE, 26: 100575 2020</w:t>
      </w:r>
    </w:p>
    <w:p w14:paraId="6D3787E0" w14:textId="77777777" w:rsidR="00063E82" w:rsidRPr="006A35E5" w:rsidRDefault="00063E82" w:rsidP="00063E82">
      <w:pPr>
        <w:rPr>
          <w:i/>
          <w:sz w:val="20"/>
          <w:szCs w:val="20"/>
          <w:lang w:val="sr-Latn-RS"/>
        </w:rPr>
      </w:pPr>
    </w:p>
    <w:p w14:paraId="06649503" w14:textId="77777777" w:rsidR="0090440D" w:rsidRPr="006A35E5" w:rsidRDefault="0090440D" w:rsidP="0090440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Salem, SS; EL-Belely, EF;... &amp; Fouda, A</w:t>
      </w:r>
    </w:p>
    <w:p w14:paraId="5716B9DC" w14:textId="36944BD4" w:rsidR="0090440D" w:rsidRPr="006841D7" w:rsidRDefault="0090440D" w:rsidP="0090440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Bactericidal and In-Vitro Cytotoxic Efficacy of Silver Nanoparticles (Ag-NPs) Fabricated by Endophytic Actinomycetes and Their Use as Coating for the Textile Fabrics. 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NANOMATERIALS, 10(10): 2082 2020</w:t>
      </w:r>
    </w:p>
    <w:p w14:paraId="1DE519CC" w14:textId="77777777" w:rsidR="0090440D" w:rsidRPr="006A35E5" w:rsidRDefault="0090440D" w:rsidP="0090440D">
      <w:pPr>
        <w:rPr>
          <w:i/>
          <w:sz w:val="20"/>
          <w:szCs w:val="20"/>
          <w:lang w:val="sr-Latn-RS"/>
        </w:rPr>
      </w:pPr>
    </w:p>
    <w:p w14:paraId="791B57A9" w14:textId="77777777" w:rsidR="00914BE3" w:rsidRPr="006A35E5" w:rsidRDefault="00914BE3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Liao, C; Li, Y; Tjong, S</w:t>
      </w:r>
    </w:p>
    <w:p w14:paraId="28FEE336" w14:textId="77777777" w:rsidR="00914BE3" w:rsidRPr="006A35E5" w:rsidRDefault="00914BE3" w:rsidP="00914BE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Bactericidal and Cytotoxic Properties of Silver Nanoparticles</w:t>
      </w:r>
    </w:p>
    <w:p w14:paraId="555F48FC" w14:textId="77777777" w:rsidR="00914BE3" w:rsidRPr="006A35E5" w:rsidRDefault="00914BE3" w:rsidP="00914BE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INTERNATIONAL JOURNAL OF MOLECULAR SCIENCES 20(2):449, 2019, DOI: 10.3390/ijms20020449</w:t>
      </w:r>
    </w:p>
    <w:p w14:paraId="437FD87E" w14:textId="77777777" w:rsidR="00914BE3" w:rsidRPr="006A35E5" w:rsidRDefault="00914BE3" w:rsidP="00914BE3">
      <w:pPr>
        <w:rPr>
          <w:i/>
          <w:sz w:val="20"/>
          <w:szCs w:val="20"/>
          <w:lang w:val="sr-Latn-RS"/>
        </w:rPr>
      </w:pPr>
    </w:p>
    <w:p w14:paraId="1AA137A9" w14:textId="77777777" w:rsidR="000C4CED" w:rsidRPr="006A35E5" w:rsidRDefault="000C4CED" w:rsidP="000C4CE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Hai, AM;Ahmed, M; Afzal, A, Fahem, MS</w:t>
      </w:r>
    </w:p>
    <w:p w14:paraId="35E118B9" w14:textId="77777777" w:rsidR="000C4CED" w:rsidRPr="006A35E5" w:rsidRDefault="000C4CED" w:rsidP="000C4CE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Characterization and antibacterial property of Kapok fibers treated with chitosan/AgCl–TiO 2 colloid</w:t>
      </w:r>
    </w:p>
    <w:p w14:paraId="177E523E" w14:textId="77777777" w:rsidR="000C4CED" w:rsidRPr="006A35E5" w:rsidRDefault="000C4CED" w:rsidP="000C4CED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JOURNAL OF THE TEXTILE INSTITUTE, </w:t>
      </w:r>
      <w:r w:rsidR="0071404E" w:rsidRPr="006A35E5">
        <w:rPr>
          <w:b/>
          <w:i/>
          <w:iCs/>
          <w:sz w:val="20"/>
          <w:szCs w:val="20"/>
        </w:rPr>
        <w:t>110</w:t>
      </w:r>
      <w:r w:rsidR="0071404E" w:rsidRPr="006A35E5">
        <w:rPr>
          <w:b/>
          <w:i/>
          <w:sz w:val="20"/>
          <w:szCs w:val="20"/>
        </w:rPr>
        <w:t>(1): 100-104 2019</w:t>
      </w:r>
    </w:p>
    <w:p w14:paraId="6425D09D" w14:textId="77777777" w:rsidR="000C4CED" w:rsidRPr="006A35E5" w:rsidRDefault="000C4CED" w:rsidP="000C4CED">
      <w:pPr>
        <w:rPr>
          <w:i/>
          <w:sz w:val="20"/>
          <w:szCs w:val="20"/>
          <w:lang w:val="sr-Latn-RS"/>
        </w:rPr>
      </w:pPr>
    </w:p>
    <w:p w14:paraId="19C10ACD" w14:textId="77777777" w:rsidR="001A5D7E" w:rsidRPr="006A35E5" w:rsidRDefault="001A5D7E" w:rsidP="009973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Liu, L; Ping, E; Sun, J; Zhang, L; Zhou, Y; Zhong, Y;... &amp; Wang, YA</w:t>
      </w:r>
    </w:p>
    <w:p w14:paraId="22722AEC" w14:textId="02A176E6" w:rsidR="001A5D7E" w:rsidRPr="006841D7" w:rsidRDefault="001A5D7E" w:rsidP="001A5D7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Multifunctional Ag@ MOF-5@ chitosan non-woven cloth composites for sulfur mustard decontamination and hemostasis. 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</w:rPr>
        <w:t>DALTON TRANSACTIONS</w:t>
      </w:r>
      <w:r w:rsidRPr="006A35E5">
        <w:rPr>
          <w:b/>
          <w:i/>
          <w:sz w:val="20"/>
          <w:szCs w:val="20"/>
        </w:rPr>
        <w:t>, 2019, DOI: 10.1039/C9DT00503J</w:t>
      </w:r>
    </w:p>
    <w:p w14:paraId="10E55623" w14:textId="77777777" w:rsidR="001A5D7E" w:rsidRPr="006A35E5" w:rsidRDefault="001A5D7E" w:rsidP="001A5D7E">
      <w:pPr>
        <w:rPr>
          <w:i/>
          <w:sz w:val="20"/>
          <w:szCs w:val="20"/>
          <w:lang w:val="sr-Latn-RS"/>
        </w:rPr>
      </w:pPr>
    </w:p>
    <w:p w14:paraId="49262B3F" w14:textId="77777777" w:rsidR="00907AF1" w:rsidRPr="006A35E5" w:rsidRDefault="005152E1" w:rsidP="00907AF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</w:t>
      </w:r>
      <w:r w:rsidR="00907AF1" w:rsidRPr="006A35E5">
        <w:rPr>
          <w:i/>
          <w:sz w:val="20"/>
          <w:szCs w:val="20"/>
          <w:lang w:val="sr-Latn-RS"/>
        </w:rPr>
        <w:t xml:space="preserve">rković, D; Jokić, B;.. &amp; Radetić, M. </w:t>
      </w:r>
    </w:p>
    <w:p w14:paraId="71CC438F" w14:textId="76219098" w:rsidR="00907AF1" w:rsidRPr="006841D7" w:rsidRDefault="00907AF1" w:rsidP="00907AF1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Influence of 1, 2, 3, 4-butanetetracarboxylic acid concentration on in situ synthesis of cuo/cu2o nanoparticles on cotton and viscose rayon fabrics</w:t>
      </w:r>
      <w:r w:rsidRPr="006A35E5">
        <w:rPr>
          <w:i/>
          <w:sz w:val="20"/>
          <w:szCs w:val="20"/>
          <w:lang w:val="sr-Latn-RS"/>
        </w:rPr>
        <w:t>.</w:t>
      </w:r>
      <w:r w:rsidR="006841D7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CELLULOSE CHEM. TECHNOL., 53 (7-8), 805-813 2019</w:t>
      </w:r>
    </w:p>
    <w:p w14:paraId="4448C72D" w14:textId="77777777" w:rsidR="00907AF1" w:rsidRPr="006A35E5" w:rsidRDefault="00907AF1" w:rsidP="00907AF1">
      <w:pPr>
        <w:rPr>
          <w:i/>
          <w:sz w:val="20"/>
          <w:szCs w:val="20"/>
          <w:lang w:val="sr-Latn-RS"/>
        </w:rPr>
      </w:pPr>
    </w:p>
    <w:p w14:paraId="370DD780" w14:textId="77777777" w:rsidR="00D33CB2" w:rsidRPr="006A35E5" w:rsidRDefault="00D33CB2" w:rsidP="005152E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Markovic, D; Jokić, B;...Radetić, M</w:t>
      </w:r>
    </w:p>
    <w:p w14:paraId="0E5DD69F" w14:textId="30372E34" w:rsidR="00D33CB2" w:rsidRPr="006841D7" w:rsidRDefault="00D33CB2" w:rsidP="00D33CB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Influence of 1,2,3,4-butanetetracarboxylic acid concentration on in situ synthesis of cuo/cu2o nanoparticles on cotton and viscose rayon fabrics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CELLULOSE CHEMISTRY AND TECHNOLOGY 53(7-8):805-813 2019</w:t>
      </w:r>
    </w:p>
    <w:p w14:paraId="40FF4BE8" w14:textId="77777777" w:rsidR="00D33CB2" w:rsidRPr="006A35E5" w:rsidRDefault="00D33CB2" w:rsidP="00D33CB2">
      <w:pPr>
        <w:rPr>
          <w:i/>
          <w:sz w:val="20"/>
          <w:szCs w:val="20"/>
          <w:lang w:val="sr-Latn-RS"/>
        </w:rPr>
      </w:pPr>
    </w:p>
    <w:p w14:paraId="2AF1949E" w14:textId="77777777" w:rsidR="00B779CE" w:rsidRDefault="00B779CE" w:rsidP="00B779CE">
      <w:pPr>
        <w:numPr>
          <w:ilvl w:val="0"/>
          <w:numId w:val="1"/>
        </w:numPr>
        <w:rPr>
          <w:i/>
          <w:color w:val="000000"/>
          <w:sz w:val="20"/>
          <w:szCs w:val="20"/>
          <w:lang w:val="sr-Latn-RS"/>
        </w:rPr>
      </w:pPr>
      <w:r>
        <w:rPr>
          <w:i/>
          <w:color w:val="000000"/>
          <w:sz w:val="20"/>
          <w:szCs w:val="20"/>
          <w:lang w:val="sr-Latn-RS"/>
        </w:rPr>
        <w:t>Lazić, V; Nedeljković, J</w:t>
      </w:r>
    </w:p>
    <w:p w14:paraId="10DF3343" w14:textId="77777777" w:rsidR="00B779CE" w:rsidRPr="00B779CE" w:rsidRDefault="00B779CE" w:rsidP="00B779CE">
      <w:pPr>
        <w:rPr>
          <w:i/>
          <w:color w:val="000000"/>
          <w:sz w:val="20"/>
          <w:szCs w:val="20"/>
          <w:u w:val="single"/>
          <w:lang w:val="sr-Latn-RS"/>
        </w:rPr>
      </w:pPr>
      <w:r w:rsidRPr="00B779CE">
        <w:rPr>
          <w:i/>
          <w:color w:val="000000"/>
          <w:sz w:val="20"/>
          <w:szCs w:val="20"/>
          <w:u w:val="single"/>
          <w:lang w:val="sr-Latn-RS"/>
        </w:rPr>
        <w:t>Organic–Inorganic Hybrid Nanomaterials: Synthesis, Characterization, and Application</w:t>
      </w:r>
    </w:p>
    <w:p w14:paraId="5DBE5E37" w14:textId="77777777" w:rsidR="00B779CE" w:rsidRPr="00B779CE" w:rsidRDefault="00B779CE" w:rsidP="00B779CE">
      <w:pPr>
        <w:rPr>
          <w:b/>
          <w:bCs/>
          <w:i/>
          <w:color w:val="000000"/>
          <w:sz w:val="20"/>
          <w:szCs w:val="20"/>
          <w:lang w:val="sr-Latn-RS"/>
        </w:rPr>
      </w:pPr>
      <w:r w:rsidRPr="00B779CE">
        <w:rPr>
          <w:b/>
          <w:bCs/>
          <w:i/>
          <w:color w:val="000000"/>
          <w:sz w:val="20"/>
          <w:szCs w:val="20"/>
          <w:lang w:val="sr-Latn-RS"/>
        </w:rPr>
        <w:t>In book:</w:t>
      </w:r>
      <w:r w:rsidRPr="00B779CE">
        <w:rPr>
          <w:b/>
          <w:bCs/>
        </w:rPr>
        <w:t xml:space="preserve"> </w:t>
      </w:r>
      <w:r w:rsidRPr="00B779CE">
        <w:rPr>
          <w:b/>
          <w:bCs/>
          <w:i/>
          <w:color w:val="000000"/>
          <w:sz w:val="20"/>
          <w:szCs w:val="20"/>
          <w:lang w:val="sr-Latn-RS"/>
        </w:rPr>
        <w:t>Nanomaterials Synthesis. 2019, DOI: 10.1016/B978-0-12-815751-0.00012-2</w:t>
      </w:r>
    </w:p>
    <w:p w14:paraId="5D79F67A" w14:textId="77777777" w:rsidR="00B779CE" w:rsidRPr="00B779CE" w:rsidRDefault="00B779CE" w:rsidP="00B779CE">
      <w:pPr>
        <w:ind w:left="360"/>
        <w:rPr>
          <w:i/>
          <w:sz w:val="20"/>
          <w:szCs w:val="20"/>
          <w:lang w:val="sr-Latn-RS"/>
        </w:rPr>
      </w:pPr>
    </w:p>
    <w:p w14:paraId="1D0FDB53" w14:textId="40FDA399" w:rsidR="005152E1" w:rsidRPr="006A35E5" w:rsidRDefault="005152E1" w:rsidP="005152E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Davidović, SZ</w:t>
      </w:r>
    </w:p>
    <w:p w14:paraId="045DC30B" w14:textId="77777777" w:rsidR="005152E1" w:rsidRPr="006A35E5" w:rsidRDefault="005152E1" w:rsidP="005152E1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Primena dekstrana iz bakterija mlečne kiseline za sintezu nanočestica srebra i proizvodnju jestivih filmova</w:t>
      </w:r>
      <w:r w:rsidRPr="006A35E5">
        <w:rPr>
          <w:i/>
          <w:sz w:val="20"/>
          <w:szCs w:val="20"/>
          <w:u w:val="single"/>
        </w:rPr>
        <w:t> </w:t>
      </w:r>
    </w:p>
    <w:p w14:paraId="1C101FD7" w14:textId="77777777" w:rsidR="005152E1" w:rsidRPr="006A35E5" w:rsidRDefault="005152E1" w:rsidP="005152E1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Beogradu-Tehnološko-metalurški fakultet, 2019</w:t>
      </w:r>
    </w:p>
    <w:p w14:paraId="31A24057" w14:textId="77777777" w:rsidR="005152E1" w:rsidRPr="006A35E5" w:rsidRDefault="005152E1" w:rsidP="005152E1">
      <w:pPr>
        <w:ind w:left="360"/>
        <w:rPr>
          <w:i/>
          <w:sz w:val="20"/>
          <w:szCs w:val="20"/>
          <w:lang w:val="sr-Latn-RS"/>
        </w:rPr>
      </w:pPr>
    </w:p>
    <w:p w14:paraId="388B1D27" w14:textId="77777777" w:rsidR="009973DA" w:rsidRPr="006A35E5" w:rsidRDefault="009973DA" w:rsidP="009973D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Gavrilović, TV; Jovanović, DJ; Dramićanin, MD</w:t>
      </w:r>
    </w:p>
    <w:p w14:paraId="4BEA28F3" w14:textId="77777777" w:rsidR="009973DA" w:rsidRPr="006A35E5" w:rsidRDefault="009973DA" w:rsidP="009973DA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Synthesis of Multifunctional Inorganic Materials: From Micrometer to Nanometer Dimensions</w:t>
      </w:r>
      <w:r w:rsidRPr="006A35E5">
        <w:rPr>
          <w:i/>
          <w:sz w:val="20"/>
          <w:szCs w:val="20"/>
        </w:rPr>
        <w:t xml:space="preserve">. </w:t>
      </w:r>
    </w:p>
    <w:p w14:paraId="7131CC90" w14:textId="77777777" w:rsidR="009973DA" w:rsidRPr="006A35E5" w:rsidRDefault="009973DA" w:rsidP="009973DA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Chapter In </w:t>
      </w:r>
      <w:r w:rsidRPr="006A35E5">
        <w:rPr>
          <w:b/>
          <w:i/>
          <w:iCs/>
          <w:sz w:val="20"/>
          <w:szCs w:val="20"/>
        </w:rPr>
        <w:t>Nanomaterials for Green Energy</w:t>
      </w:r>
      <w:r w:rsidRPr="006A35E5">
        <w:rPr>
          <w:b/>
          <w:i/>
          <w:sz w:val="20"/>
          <w:szCs w:val="20"/>
        </w:rPr>
        <w:t xml:space="preserve">, 55-81 2018, </w:t>
      </w:r>
      <w:hyperlink r:id="rId1347" w:tgtFrame="doili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https://doi.org/10.1016/B978-0-12-813731-4.00002-3</w:t>
        </w:r>
      </w:hyperlink>
    </w:p>
    <w:p w14:paraId="1E81ABCC" w14:textId="77777777" w:rsidR="009973DA" w:rsidRPr="006A35E5" w:rsidRDefault="009973DA" w:rsidP="009973D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FA871C5" w14:textId="77777777" w:rsidR="00F0737B" w:rsidRPr="006A35E5" w:rsidRDefault="00F0737B" w:rsidP="00025F2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Moqeet Hai, A., Ahmed, M., Afzal, A., Jabbar, A. and Faheem, S</w:t>
      </w:r>
    </w:p>
    <w:p w14:paraId="2C218967" w14:textId="77777777" w:rsidR="00F0737B" w:rsidRPr="006A35E5" w:rsidRDefault="00F0737B" w:rsidP="00F0737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Characterization and antibacterial property of Kapok fibers treated with chitosan/AgCl–TiO2 colloid</w:t>
      </w:r>
      <w:r w:rsidRPr="006A35E5">
        <w:rPr>
          <w:i/>
          <w:sz w:val="20"/>
          <w:szCs w:val="20"/>
        </w:rPr>
        <w:t>. </w:t>
      </w:r>
    </w:p>
    <w:p w14:paraId="1DA1118E" w14:textId="77777777" w:rsidR="00F0737B" w:rsidRPr="006A35E5" w:rsidRDefault="00F0737B" w:rsidP="00F0737B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THE JOURNAL OF THE TEXTILE INSTITUTE</w:t>
      </w:r>
      <w:r w:rsidRPr="006A35E5">
        <w:rPr>
          <w:b/>
          <w:i/>
          <w:sz w:val="20"/>
          <w:szCs w:val="20"/>
        </w:rPr>
        <w:t xml:space="preserve">, </w:t>
      </w:r>
      <w:r w:rsidR="00907AF1" w:rsidRPr="006A35E5">
        <w:rPr>
          <w:b/>
          <w:i/>
          <w:sz w:val="20"/>
          <w:szCs w:val="20"/>
        </w:rPr>
        <w:t>110.1: 100-104</w:t>
      </w:r>
      <w:r w:rsidR="00907AF1" w:rsidRPr="006A35E5">
        <w:rPr>
          <w:i/>
          <w:sz w:val="20"/>
          <w:szCs w:val="20"/>
        </w:rPr>
        <w:t xml:space="preserve"> </w:t>
      </w:r>
      <w:r w:rsidR="00907AF1" w:rsidRPr="006A35E5">
        <w:rPr>
          <w:b/>
          <w:i/>
          <w:sz w:val="20"/>
          <w:szCs w:val="20"/>
        </w:rPr>
        <w:t>2019</w:t>
      </w:r>
      <w:r w:rsidRPr="006A35E5">
        <w:rPr>
          <w:b/>
          <w:i/>
          <w:sz w:val="20"/>
          <w:szCs w:val="20"/>
        </w:rPr>
        <w:t xml:space="preserve"> </w:t>
      </w:r>
    </w:p>
    <w:p w14:paraId="472B45F5" w14:textId="77777777" w:rsidR="00F0737B" w:rsidRPr="006A35E5" w:rsidRDefault="00F0737B" w:rsidP="00F0737B">
      <w:pPr>
        <w:rPr>
          <w:b/>
          <w:i/>
          <w:sz w:val="20"/>
          <w:szCs w:val="20"/>
          <w:lang w:val="sr-Latn-RS"/>
        </w:rPr>
      </w:pPr>
    </w:p>
    <w:p w14:paraId="6227ABE2" w14:textId="77777777" w:rsidR="00025F2D" w:rsidRPr="006A35E5" w:rsidRDefault="00025F2D" w:rsidP="00025F2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D’Agostino, A; Taglietti, A; Desando, R; Bini, M; Patrini, M; Dacarro, G; Cucca, L; Pallavicini, P; Grisoli, P</w:t>
      </w:r>
    </w:p>
    <w:p w14:paraId="5A7284D1" w14:textId="17D28320" w:rsidR="00025F2D" w:rsidRPr="006841D7" w:rsidRDefault="00025F2D" w:rsidP="00025F2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Bulk Surfaces Coated with Triangular Silver Nanoplates: Antibacterial Action Based on Silver Release and Photo-Thermal Effect.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NANOMATERIALS,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7</w:t>
      </w:r>
      <w:r w:rsidRPr="006A35E5">
        <w:rPr>
          <w:b/>
          <w:i/>
          <w:sz w:val="20"/>
          <w:szCs w:val="20"/>
          <w:lang w:val="sr-Latn-RS"/>
        </w:rPr>
        <w:t xml:space="preserve">(1), 7 2017, </w:t>
      </w:r>
      <w:r w:rsidRPr="006A35E5">
        <w:rPr>
          <w:b/>
          <w:i/>
          <w:sz w:val="20"/>
          <w:szCs w:val="20"/>
          <w:lang w:val="en"/>
        </w:rPr>
        <w:t>doi:</w:t>
      </w:r>
      <w:hyperlink r:id="rId1348" w:tgtFrame="_bla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10.3390/nano7010007</w:t>
        </w:r>
      </w:hyperlink>
    </w:p>
    <w:p w14:paraId="765E1FFD" w14:textId="77777777" w:rsidR="00025F2D" w:rsidRPr="006A35E5" w:rsidRDefault="00025F2D" w:rsidP="00025F2D">
      <w:pPr>
        <w:pStyle w:val="ListParagraph"/>
        <w:ind w:left="360"/>
        <w:rPr>
          <w:i/>
          <w:sz w:val="20"/>
          <w:szCs w:val="20"/>
        </w:rPr>
      </w:pPr>
    </w:p>
    <w:p w14:paraId="13FE137D" w14:textId="77777777" w:rsidR="002F6111" w:rsidRPr="006A35E5" w:rsidRDefault="002F6111" w:rsidP="002F6111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153E6F84" w14:textId="77777777" w:rsidR="002F6111" w:rsidRPr="006A35E5" w:rsidRDefault="002F6111" w:rsidP="002F6111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1748CAE9" w14:textId="77777777" w:rsidR="002F6111" w:rsidRPr="006A35E5" w:rsidRDefault="002F6111" w:rsidP="002F6111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Beogradu-Hemijski fakultet, 2017, http://uvidok.rcub.bg.ac.rs/handle/123456789/1752</w:t>
      </w:r>
    </w:p>
    <w:p w14:paraId="5E9D09B6" w14:textId="77777777" w:rsidR="002F6111" w:rsidRPr="006A35E5" w:rsidRDefault="002F6111" w:rsidP="002F6111">
      <w:pPr>
        <w:pStyle w:val="ListParagraph"/>
        <w:ind w:left="360"/>
        <w:rPr>
          <w:i/>
          <w:sz w:val="20"/>
          <w:szCs w:val="20"/>
        </w:rPr>
      </w:pPr>
    </w:p>
    <w:p w14:paraId="498A6661" w14:textId="77777777" w:rsidR="008B04DC" w:rsidRPr="006A35E5" w:rsidRDefault="008B04DC" w:rsidP="008B04D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Vukoje, ID</w:t>
      </w:r>
    </w:p>
    <w:p w14:paraId="5D867A38" w14:textId="77777777" w:rsidR="008B04DC" w:rsidRPr="006A35E5" w:rsidRDefault="008B04DC" w:rsidP="008B04DC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Sinteza, karakterizacija i primena nanočestica srebra na makroporoznom polimernom nosaču</w:t>
      </w:r>
      <w:r w:rsidRPr="006A35E5">
        <w:rPr>
          <w:i/>
          <w:sz w:val="20"/>
          <w:szCs w:val="20"/>
          <w:u w:val="single"/>
        </w:rPr>
        <w:t> </w:t>
      </w:r>
    </w:p>
    <w:p w14:paraId="0B0B8E2A" w14:textId="77777777" w:rsidR="008B04DC" w:rsidRPr="006A35E5" w:rsidRDefault="008B04DC" w:rsidP="008B04DC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Beogradu-Tehnološko-metalurški fakultet, 2017, http://uvidok.rcub.bg.ac.rs/bitstream/handle/123456789/2103/Doktorat.pdf?sequence=1</w:t>
      </w:r>
    </w:p>
    <w:p w14:paraId="5559903D" w14:textId="77777777" w:rsidR="008B04DC" w:rsidRPr="006A35E5" w:rsidRDefault="008B04DC" w:rsidP="008B04DC">
      <w:pPr>
        <w:pStyle w:val="ListParagraph"/>
        <w:ind w:left="360"/>
        <w:rPr>
          <w:i/>
          <w:sz w:val="20"/>
          <w:szCs w:val="20"/>
        </w:rPr>
      </w:pPr>
    </w:p>
    <w:p w14:paraId="67FF49BA" w14:textId="77777777" w:rsidR="003273C3" w:rsidRPr="006A35E5" w:rsidRDefault="003273C3" w:rsidP="003273C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 xml:space="preserve">Simončič, B; Klemenčič, D </w:t>
      </w:r>
    </w:p>
    <w:p w14:paraId="47BC4F0B" w14:textId="77777777" w:rsidR="00A26E57" w:rsidRPr="006A35E5" w:rsidRDefault="003273C3" w:rsidP="00A26E5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Preparation and performance of silver as an antimicrobial agent for textiles: A review. </w:t>
      </w:r>
    </w:p>
    <w:p w14:paraId="1E31371C" w14:textId="77777777" w:rsidR="00B62188" w:rsidRPr="006A35E5" w:rsidRDefault="003273C3" w:rsidP="00B62188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 xml:space="preserve">TEXTILE RESEARCH JOURNAL, </w:t>
      </w:r>
      <w:r w:rsidR="00135A39" w:rsidRPr="006A35E5">
        <w:rPr>
          <w:b/>
          <w:i/>
          <w:sz w:val="20"/>
          <w:szCs w:val="20"/>
        </w:rPr>
        <w:t xml:space="preserve">86 (2): 210-223 </w:t>
      </w:r>
      <w:r w:rsidRPr="006A35E5">
        <w:rPr>
          <w:b/>
          <w:i/>
          <w:sz w:val="20"/>
          <w:szCs w:val="20"/>
        </w:rPr>
        <w:t>201</w:t>
      </w:r>
      <w:r w:rsidR="00135A39" w:rsidRPr="006A35E5">
        <w:rPr>
          <w:b/>
          <w:i/>
          <w:sz w:val="20"/>
          <w:szCs w:val="20"/>
        </w:rPr>
        <w:t>6</w:t>
      </w:r>
    </w:p>
    <w:p w14:paraId="611BE60A" w14:textId="77777777" w:rsidR="00B62188" w:rsidRPr="006A35E5" w:rsidRDefault="00B62188" w:rsidP="00B62188">
      <w:pPr>
        <w:rPr>
          <w:b/>
          <w:i/>
          <w:sz w:val="20"/>
          <w:szCs w:val="20"/>
        </w:rPr>
      </w:pPr>
    </w:p>
    <w:p w14:paraId="065508AB" w14:textId="77777777" w:rsidR="00135A39" w:rsidRPr="006A35E5" w:rsidRDefault="00135A39" w:rsidP="00135A3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Hong, X; Wen, J; Xiong, X; Hu, Y</w:t>
      </w:r>
    </w:p>
    <w:p w14:paraId="073A4557" w14:textId="77777777" w:rsidR="00135A39" w:rsidRPr="006A35E5" w:rsidRDefault="00135A39" w:rsidP="00135A3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Shape effect on the antibacterial activity of silver nanoparticles synthesized via a microwave-assisted method. </w:t>
      </w:r>
    </w:p>
    <w:p w14:paraId="6182DD71" w14:textId="77777777" w:rsidR="00135A39" w:rsidRPr="006A35E5" w:rsidRDefault="00135A39" w:rsidP="00135A39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ENVIRONMENTAL SCIENCE AND POLLUTION RESEARCH,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</w:rPr>
        <w:t xml:space="preserve">23 (5): 4489-4497 </w:t>
      </w:r>
      <w:r w:rsidRPr="006A35E5">
        <w:rPr>
          <w:b/>
          <w:i/>
          <w:sz w:val="20"/>
          <w:szCs w:val="20"/>
          <w:lang w:val="sr-Latn-RS"/>
        </w:rPr>
        <w:t>2016</w:t>
      </w:r>
    </w:p>
    <w:p w14:paraId="747612C9" w14:textId="77777777" w:rsidR="00135A39" w:rsidRPr="006A35E5" w:rsidRDefault="00135A39" w:rsidP="00135A39">
      <w:pPr>
        <w:ind w:left="360"/>
        <w:rPr>
          <w:i/>
          <w:sz w:val="20"/>
          <w:szCs w:val="20"/>
          <w:lang w:val="sr-Latn-RS"/>
        </w:rPr>
      </w:pPr>
    </w:p>
    <w:p w14:paraId="70BBA7F2" w14:textId="77777777" w:rsidR="0018231C" w:rsidRPr="006A35E5" w:rsidRDefault="0018231C" w:rsidP="0018231C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Deng, YM; Wang, SF; Wang, SJ </w:t>
      </w:r>
    </w:p>
    <w:p w14:paraId="6A26E3BA" w14:textId="77777777" w:rsidR="0018231C" w:rsidRPr="006A35E5" w:rsidRDefault="0018231C" w:rsidP="0018231C">
      <w:pPr>
        <w:rPr>
          <w:i/>
          <w:iCs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Study on antibacterial and comfort performances of cotton fabric finished by chitosan-silver for intimate apparel.</w:t>
      </w:r>
      <w:r w:rsidRPr="006A35E5">
        <w:rPr>
          <w:i/>
          <w:sz w:val="20"/>
          <w:szCs w:val="20"/>
          <w:lang w:val="sr-Latn-RS"/>
        </w:rPr>
        <w:t xml:space="preserve"> </w:t>
      </w:r>
    </w:p>
    <w:p w14:paraId="70FB374D" w14:textId="77777777" w:rsidR="0018231C" w:rsidRPr="006A35E5" w:rsidRDefault="0018231C" w:rsidP="0018231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FIBERS AND POLYMERRS,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17</w:t>
      </w:r>
      <w:r w:rsidRPr="006A35E5">
        <w:rPr>
          <w:b/>
          <w:i/>
          <w:sz w:val="20"/>
          <w:szCs w:val="20"/>
          <w:lang w:val="sr-Latn-RS"/>
        </w:rPr>
        <w:t>(9): 1384-1390 2016</w:t>
      </w:r>
    </w:p>
    <w:p w14:paraId="708571EA" w14:textId="77777777" w:rsidR="0018231C" w:rsidRPr="006A35E5" w:rsidRDefault="0018231C" w:rsidP="0018231C">
      <w:pPr>
        <w:ind w:left="360"/>
        <w:rPr>
          <w:i/>
          <w:sz w:val="20"/>
          <w:szCs w:val="20"/>
          <w:lang w:val="sr-Latn-RS"/>
        </w:rPr>
      </w:pPr>
    </w:p>
    <w:p w14:paraId="4A702268" w14:textId="77777777" w:rsidR="00531C81" w:rsidRPr="006A35E5" w:rsidRDefault="00531C81" w:rsidP="00C7790F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  <w:lang w:val="sr-Latn-RS"/>
        </w:rPr>
        <w:t xml:space="preserve">Shaheen HM </w:t>
      </w:r>
    </w:p>
    <w:p w14:paraId="45DE2D05" w14:textId="35BDA1AA" w:rsidR="00531C81" w:rsidRPr="006841D7" w:rsidRDefault="00531C81" w:rsidP="00531C8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Wound healing and silver nanoparticles</w:t>
      </w:r>
      <w:r w:rsidRPr="006A35E5">
        <w:rPr>
          <w:b/>
          <w:i/>
          <w:iCs/>
          <w:sz w:val="20"/>
          <w:szCs w:val="20"/>
          <w:lang w:val="sr-Latn-RS"/>
        </w:rPr>
        <w:t xml:space="preserve">GLOBAL DRUGS AND THERAPEUTICS, 1(1): 1-2 </w:t>
      </w:r>
      <w:r w:rsidRPr="006A35E5">
        <w:rPr>
          <w:b/>
          <w:i/>
          <w:sz w:val="20"/>
          <w:szCs w:val="20"/>
          <w:lang w:val="sr-Latn-RS"/>
        </w:rPr>
        <w:t>2016 doi: 10.15761/GDT.1000105</w:t>
      </w:r>
    </w:p>
    <w:p w14:paraId="7771F7E6" w14:textId="77777777" w:rsidR="00C7790F" w:rsidRPr="006A35E5" w:rsidRDefault="00C7790F" w:rsidP="002F6111">
      <w:pPr>
        <w:rPr>
          <w:i/>
          <w:sz w:val="20"/>
          <w:szCs w:val="20"/>
          <w:lang w:val="sr-Latn-RS"/>
        </w:rPr>
      </w:pPr>
    </w:p>
    <w:p w14:paraId="6A401FA6" w14:textId="77777777" w:rsidR="00EA4942" w:rsidRPr="006A35E5" w:rsidRDefault="00EA4942" w:rsidP="00EA494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Smajić, MM</w:t>
      </w:r>
    </w:p>
    <w:p w14:paraId="78502712" w14:textId="6AD75D26" w:rsidR="00EA4942" w:rsidRPr="00EC778F" w:rsidRDefault="00EA4942" w:rsidP="00EA494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EC778F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http://nardus.mpn.gov.rs/handle/123456789/6947</w:t>
      </w:r>
    </w:p>
    <w:p w14:paraId="35F7E5AF" w14:textId="77777777" w:rsidR="00EA4942" w:rsidRPr="006A35E5" w:rsidRDefault="00EA4942" w:rsidP="00EA4942">
      <w:pPr>
        <w:ind w:left="360"/>
        <w:rPr>
          <w:i/>
          <w:sz w:val="20"/>
          <w:szCs w:val="20"/>
          <w:lang w:val="sr-Latn-RS"/>
        </w:rPr>
      </w:pPr>
    </w:p>
    <w:p w14:paraId="02334611" w14:textId="77777777" w:rsidR="0012551A" w:rsidRPr="006A35E5" w:rsidRDefault="0012551A" w:rsidP="0012551A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Davidović, S; Miljković, M; Lazić, V; Jović, D; Jokić, B; Dimitrijević, S; Radetić, M</w:t>
      </w:r>
    </w:p>
    <w:p w14:paraId="00BA9FB4" w14:textId="1CD3DC51" w:rsidR="0012551A" w:rsidRPr="006841D7" w:rsidRDefault="0012551A" w:rsidP="0012551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Impregnation of cotton fabric with silver nanoparticles synthesized by dextran isolated from bacterial species Leuconostoc mesenteroides T3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</w:rPr>
        <w:t>CARBOHYDRATE POLYMER</w:t>
      </w:r>
      <w:r w:rsidRPr="006A35E5">
        <w:rPr>
          <w:b/>
          <w:i/>
          <w:sz w:val="20"/>
          <w:szCs w:val="20"/>
          <w:lang w:val="sr-Latn-RS"/>
        </w:rPr>
        <w:t>, 131: 331–336 2015</w:t>
      </w:r>
    </w:p>
    <w:p w14:paraId="128D5D21" w14:textId="77777777" w:rsidR="0012551A" w:rsidRPr="006A35E5" w:rsidRDefault="0012551A" w:rsidP="0012551A">
      <w:pPr>
        <w:ind w:left="360"/>
        <w:rPr>
          <w:i/>
          <w:sz w:val="20"/>
          <w:szCs w:val="20"/>
          <w:lang w:val="sr-Latn-RS"/>
        </w:rPr>
      </w:pPr>
    </w:p>
    <w:p w14:paraId="543A6DAB" w14:textId="77777777" w:rsidR="00EC02BE" w:rsidRPr="006A35E5" w:rsidRDefault="00EC02BE" w:rsidP="00EC02B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Audoit, J; Laffont, L; Lonjon, A; Dantras, E; Lacabanne, C</w:t>
      </w:r>
    </w:p>
    <w:p w14:paraId="0BACF981" w14:textId="77777777" w:rsidR="006841D7" w:rsidRDefault="00EC02BE" w:rsidP="00EC02B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Percolative silver nanoplates/PVDF nanocomposites: bulk and surface electrical conduction. </w:t>
      </w:r>
    </w:p>
    <w:p w14:paraId="4718DE5D" w14:textId="085A4F9D" w:rsidR="00EC02BE" w:rsidRPr="006841D7" w:rsidRDefault="00EC02BE" w:rsidP="00EC02BE">
      <w:pPr>
        <w:rPr>
          <w:i/>
          <w:sz w:val="20"/>
          <w:szCs w:val="20"/>
          <w:u w:val="single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 xml:space="preserve">POLYMER, 78: </w:t>
      </w:r>
      <w:r w:rsidRPr="006A35E5">
        <w:rPr>
          <w:b/>
          <w:i/>
          <w:iCs/>
          <w:sz w:val="20"/>
          <w:szCs w:val="20"/>
        </w:rPr>
        <w:t xml:space="preserve">104–110 </w:t>
      </w:r>
      <w:r w:rsidRPr="006A35E5">
        <w:rPr>
          <w:b/>
          <w:i/>
          <w:iCs/>
          <w:sz w:val="20"/>
          <w:szCs w:val="20"/>
          <w:lang w:val="sr-Latn-RS"/>
        </w:rPr>
        <w:t>2015</w:t>
      </w:r>
    </w:p>
    <w:p w14:paraId="40B4612E" w14:textId="77777777" w:rsidR="00FE7DCD" w:rsidRPr="006A35E5" w:rsidRDefault="00FE7DCD" w:rsidP="00616D76">
      <w:pPr>
        <w:rPr>
          <w:b/>
          <w:i/>
          <w:sz w:val="20"/>
          <w:szCs w:val="20"/>
          <w:lang w:val="sr-Latn-RS"/>
        </w:rPr>
      </w:pPr>
    </w:p>
    <w:p w14:paraId="63010A75" w14:textId="34829B64" w:rsidR="00B06919" w:rsidRPr="006A35E5" w:rsidRDefault="003B68F8" w:rsidP="00B06919">
      <w:pPr>
        <w:rPr>
          <w:color w:val="993366"/>
          <w:sz w:val="22"/>
          <w:szCs w:val="22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5</w:t>
      </w:r>
      <w:r w:rsidR="00B06919" w:rsidRPr="00D51030">
        <w:rPr>
          <w:b/>
          <w:color w:val="993366"/>
        </w:rPr>
        <w:t>.</w:t>
      </w:r>
      <w:r w:rsidR="00B06919" w:rsidRPr="00D51030">
        <w:rPr>
          <w:lang w:eastAsia="sr-Latn-CS"/>
        </w:rPr>
        <w:t xml:space="preserve"> </w:t>
      </w:r>
      <w:r w:rsidR="00B06919" w:rsidRPr="006A35E5">
        <w:rPr>
          <w:b/>
          <w:color w:val="993366"/>
          <w:sz w:val="22"/>
          <w:szCs w:val="22"/>
          <w:lang w:val="sr-Latn-RS"/>
        </w:rPr>
        <w:t>Vodnik, V.V</w:t>
      </w:r>
      <w:r w:rsidR="00B06919" w:rsidRPr="006A35E5">
        <w:rPr>
          <w:color w:val="993366"/>
          <w:sz w:val="22"/>
          <w:szCs w:val="22"/>
          <w:lang w:val="sr-Latn-RS"/>
        </w:rPr>
        <w:t xml:space="preserve">; </w:t>
      </w:r>
      <w:r w:rsidR="00B06919" w:rsidRPr="006A35E5">
        <w:rPr>
          <w:color w:val="993366"/>
          <w:sz w:val="22"/>
          <w:szCs w:val="22"/>
        </w:rPr>
        <w:t>Džunuzović, E.S; Džunuzović, JV</w:t>
      </w:r>
    </w:p>
    <w:p w14:paraId="39FB2829" w14:textId="77777777" w:rsidR="00E2411E" w:rsidRPr="006A35E5" w:rsidRDefault="00B06919" w:rsidP="00B06919">
      <w:pPr>
        <w:rPr>
          <w:bCs/>
          <w:color w:val="993366"/>
          <w:sz w:val="22"/>
          <w:szCs w:val="22"/>
          <w:lang w:val="sr-Latn-CS"/>
        </w:rPr>
      </w:pPr>
      <w:r w:rsidRPr="006A35E5">
        <w:rPr>
          <w:i/>
          <w:color w:val="993366"/>
          <w:sz w:val="22"/>
          <w:szCs w:val="22"/>
          <w:u w:val="single"/>
        </w:rPr>
        <w:t>Synthesis and Characterization of Polystyrene Based Nanocomposites,</w:t>
      </w:r>
      <w:r w:rsidRPr="006A35E5">
        <w:rPr>
          <w:color w:val="993366"/>
          <w:sz w:val="22"/>
          <w:szCs w:val="22"/>
        </w:rPr>
        <w:t xml:space="preserve"> </w:t>
      </w:r>
    </w:p>
    <w:p w14:paraId="734077D2" w14:textId="15EA668B" w:rsidR="00B06919" w:rsidRPr="006A35E5" w:rsidRDefault="00E2411E" w:rsidP="00B06919">
      <w:pPr>
        <w:rPr>
          <w:b/>
          <w:color w:val="993366"/>
          <w:sz w:val="22"/>
          <w:szCs w:val="22"/>
          <w:lang w:val="sr-Latn-CS"/>
        </w:rPr>
      </w:pPr>
      <w:r w:rsidRPr="006A35E5">
        <w:rPr>
          <w:b/>
          <w:bCs/>
          <w:color w:val="993366"/>
          <w:sz w:val="22"/>
          <w:szCs w:val="22"/>
          <w:lang w:val="sr-Latn-CS"/>
        </w:rPr>
        <w:t xml:space="preserve">Chapter in book: </w:t>
      </w:r>
      <w:r w:rsidR="00B06919" w:rsidRPr="006A35E5">
        <w:rPr>
          <w:b/>
          <w:bCs/>
          <w:color w:val="993366"/>
          <w:sz w:val="22"/>
          <w:szCs w:val="22"/>
          <w:lang w:val="sr-Latn-CS"/>
        </w:rPr>
        <w:t>Polystyrene: Synthesis, Characteristics and Applications,</w:t>
      </w:r>
      <w:r w:rsidR="00B06919" w:rsidRPr="006A35E5">
        <w:rPr>
          <w:b/>
          <w:color w:val="993366"/>
          <w:sz w:val="22"/>
          <w:szCs w:val="22"/>
          <w:lang w:val="sr-Latn-CS"/>
        </w:rPr>
        <w:t xml:space="preserve"> Nova Science Publishers, </w:t>
      </w:r>
      <w:r w:rsidR="00B06919" w:rsidRPr="006A35E5">
        <w:rPr>
          <w:b/>
          <w:bCs/>
          <w:color w:val="993366"/>
          <w:sz w:val="22"/>
          <w:szCs w:val="22"/>
          <w:lang w:val="sr-Latn-CS"/>
        </w:rPr>
        <w:t xml:space="preserve">Editor: </w:t>
      </w:r>
      <w:r w:rsidR="00B06919" w:rsidRPr="006A35E5">
        <w:rPr>
          <w:b/>
          <w:color w:val="993366"/>
          <w:sz w:val="22"/>
          <w:szCs w:val="22"/>
          <w:lang w:val="sr-Latn-CS"/>
        </w:rPr>
        <w:t xml:space="preserve">Cole Lynwood, Inc. New York, </w:t>
      </w:r>
      <w:r w:rsidR="00B06919" w:rsidRPr="006A35E5">
        <w:rPr>
          <w:b/>
          <w:bCs/>
          <w:color w:val="993366"/>
          <w:sz w:val="22"/>
          <w:szCs w:val="22"/>
          <w:lang w:val="sr-Latn-CS"/>
        </w:rPr>
        <w:t>ISBN: 978-1-63321-356-2,</w:t>
      </w:r>
      <w:r w:rsidR="00B06919" w:rsidRPr="006A35E5">
        <w:rPr>
          <w:b/>
          <w:color w:val="993366"/>
          <w:sz w:val="22"/>
          <w:szCs w:val="22"/>
          <w:lang w:val="sr-Latn-RS"/>
        </w:rPr>
        <w:t xml:space="preserve"> pp. 201-240</w:t>
      </w:r>
      <w:r w:rsidR="003C2C89">
        <w:rPr>
          <w:b/>
          <w:color w:val="993366"/>
          <w:sz w:val="22"/>
          <w:szCs w:val="22"/>
          <w:lang w:val="sr-Latn-RS"/>
        </w:rPr>
        <w:t>, 2014</w:t>
      </w:r>
      <w:r w:rsidR="00B06919" w:rsidRPr="006A35E5">
        <w:rPr>
          <w:b/>
          <w:color w:val="993366"/>
          <w:sz w:val="22"/>
          <w:szCs w:val="22"/>
          <w:lang w:val="sr-Latn-RS"/>
        </w:rPr>
        <w:t xml:space="preserve">  </w:t>
      </w:r>
      <w:r w:rsidR="00B06919" w:rsidRPr="006A35E5">
        <w:rPr>
          <w:b/>
          <w:color w:val="993366"/>
          <w:sz w:val="22"/>
          <w:szCs w:val="22"/>
          <w:lang w:val="sr-Latn-CS"/>
        </w:rPr>
        <w:t>https://www.novapublishers.com/catalog/product_info.php?products_id=50410.</w:t>
      </w:r>
    </w:p>
    <w:p w14:paraId="0B41A5B5" w14:textId="77777777" w:rsidR="00192022" w:rsidRPr="006A35E5" w:rsidRDefault="00192022" w:rsidP="00B06919">
      <w:pPr>
        <w:rPr>
          <w:b/>
          <w:color w:val="993366"/>
          <w:sz w:val="22"/>
          <w:szCs w:val="22"/>
          <w:lang w:val="sr-Latn-CS"/>
        </w:rPr>
      </w:pPr>
    </w:p>
    <w:p w14:paraId="33746ECB" w14:textId="25E44E15" w:rsidR="00FB5A0F" w:rsidRDefault="00FB5A0F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Singh, A; Chauhan, A; Gaur, R</w:t>
      </w:r>
    </w:p>
    <w:p w14:paraId="4F3B12CB" w14:textId="35199810" w:rsidR="00FB5A0F" w:rsidRPr="00FB5A0F" w:rsidRDefault="00FB5A0F" w:rsidP="00FB5A0F">
      <w:pPr>
        <w:rPr>
          <w:b/>
          <w:bCs/>
          <w:i/>
          <w:sz w:val="20"/>
          <w:szCs w:val="20"/>
          <w:lang w:val="sr-Latn-RS"/>
        </w:rPr>
      </w:pPr>
      <w:r w:rsidRPr="00FB5A0F">
        <w:rPr>
          <w:i/>
          <w:sz w:val="20"/>
          <w:szCs w:val="20"/>
          <w:u w:val="single"/>
          <w:lang w:val="sr-Latn-RS"/>
        </w:rPr>
        <w:t>A comprehensive review on the synthesis, properties, environmental impacts, and chemiluminescence applications of polystyrene (PS).</w:t>
      </w:r>
      <w:r w:rsidRPr="00FB5A0F">
        <w:rPr>
          <w:i/>
          <w:sz w:val="20"/>
          <w:szCs w:val="20"/>
          <w:lang w:val="sr-Latn-RS"/>
        </w:rPr>
        <w:t xml:space="preserve"> </w:t>
      </w:r>
      <w:r w:rsidRPr="00FB5A0F">
        <w:rPr>
          <w:b/>
          <w:bCs/>
          <w:i/>
          <w:sz w:val="20"/>
          <w:szCs w:val="20"/>
          <w:lang w:val="sr-Latn-RS"/>
        </w:rPr>
        <w:t>DISCOVER CHEMISTRY 2025, DOI: 10.1007/s44371-025-00125-y</w:t>
      </w:r>
    </w:p>
    <w:p w14:paraId="72FBA858" w14:textId="77777777" w:rsidR="00FB5A0F" w:rsidRPr="00FB5A0F" w:rsidRDefault="00FB5A0F" w:rsidP="00FB5A0F">
      <w:pPr>
        <w:rPr>
          <w:i/>
          <w:sz w:val="20"/>
          <w:szCs w:val="20"/>
          <w:lang w:val="sr-Latn-RS"/>
        </w:rPr>
      </w:pPr>
    </w:p>
    <w:p w14:paraId="6396A9DF" w14:textId="44ACC7A9" w:rsidR="0057169C" w:rsidRDefault="0057169C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Kadhim, AK; Hashim, A</w:t>
      </w:r>
    </w:p>
    <w:p w14:paraId="0B24AB8E" w14:textId="2477BF01" w:rsidR="0057169C" w:rsidRPr="0057169C" w:rsidRDefault="0057169C" w:rsidP="0057169C">
      <w:pPr>
        <w:rPr>
          <w:i/>
          <w:sz w:val="20"/>
          <w:szCs w:val="20"/>
          <w:u w:val="single"/>
          <w:lang w:val="sr-Latn-RS"/>
        </w:rPr>
      </w:pPr>
      <w:r w:rsidRPr="0057169C">
        <w:rPr>
          <w:i/>
          <w:sz w:val="20"/>
          <w:szCs w:val="20"/>
          <w:u w:val="single"/>
          <w:lang w:val="sr-Latn-RS"/>
        </w:rPr>
        <w:t>Recent review on metal oxides nanostructures doped polystyrene for biological and industrial applications</w:t>
      </w:r>
    </w:p>
    <w:p w14:paraId="78755B81" w14:textId="25A16698" w:rsidR="0057169C" w:rsidRPr="0057169C" w:rsidRDefault="0057169C" w:rsidP="0057169C">
      <w:pPr>
        <w:rPr>
          <w:b/>
          <w:bCs/>
          <w:i/>
          <w:sz w:val="20"/>
          <w:szCs w:val="20"/>
          <w:lang w:val="sr-Latn-RS"/>
        </w:rPr>
      </w:pPr>
      <w:r w:rsidRPr="0057169C">
        <w:rPr>
          <w:b/>
          <w:bCs/>
          <w:i/>
          <w:sz w:val="20"/>
          <w:szCs w:val="20"/>
          <w:lang w:val="sr-Latn-RS"/>
        </w:rPr>
        <w:t>WORLD JOURNAL OF ADVANCED RESEARCH AND REVIEWS, 17(03): 412–423 2023</w:t>
      </w:r>
    </w:p>
    <w:p w14:paraId="36E4AF30" w14:textId="77777777" w:rsidR="0057169C" w:rsidRPr="0057169C" w:rsidRDefault="0057169C" w:rsidP="0057169C">
      <w:pPr>
        <w:rPr>
          <w:i/>
          <w:sz w:val="20"/>
          <w:szCs w:val="20"/>
          <w:lang w:val="sr-Latn-RS"/>
        </w:rPr>
      </w:pPr>
    </w:p>
    <w:p w14:paraId="654BDFBE" w14:textId="1D30B879" w:rsidR="00A321AB" w:rsidRDefault="0042037E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2037E">
        <w:rPr>
          <w:i/>
          <w:sz w:val="20"/>
          <w:szCs w:val="20"/>
        </w:rPr>
        <w:t xml:space="preserve">Sánchez </w:t>
      </w:r>
      <w:r w:rsidR="00A321AB">
        <w:rPr>
          <w:i/>
          <w:sz w:val="20"/>
          <w:szCs w:val="20"/>
          <w:lang w:val="sr-Latn-RS"/>
        </w:rPr>
        <w:t>Vergara, ME; Mendez, JAH;...&amp; Flores, OL</w:t>
      </w:r>
    </w:p>
    <w:p w14:paraId="2E0D001B" w14:textId="65D966C9" w:rsidR="00A321AB" w:rsidRPr="00A321AB" w:rsidRDefault="00A321AB" w:rsidP="00A321AB">
      <w:pPr>
        <w:rPr>
          <w:b/>
          <w:bCs/>
          <w:i/>
          <w:sz w:val="20"/>
          <w:szCs w:val="20"/>
          <w:lang w:val="sr-Latn-RS"/>
        </w:rPr>
      </w:pPr>
      <w:r w:rsidRPr="00A321AB">
        <w:rPr>
          <w:i/>
          <w:sz w:val="20"/>
          <w:szCs w:val="20"/>
          <w:u w:val="single"/>
          <w:lang w:val="sr-Latn-RS"/>
        </w:rPr>
        <w:t>Influence of the Polymeric Matrix on the Optical and Electrical Properties of Copper Porphine-Based Semiconductor Hybrid Films</w:t>
      </w:r>
      <w:r>
        <w:rPr>
          <w:i/>
          <w:sz w:val="20"/>
          <w:szCs w:val="20"/>
          <w:lang w:val="sr-Latn-RS"/>
        </w:rPr>
        <w:t xml:space="preserve">, </w:t>
      </w:r>
      <w:r w:rsidRPr="00A321AB">
        <w:rPr>
          <w:b/>
          <w:bCs/>
          <w:i/>
          <w:sz w:val="20"/>
          <w:szCs w:val="20"/>
          <w:lang w:val="sr-Latn-RS"/>
        </w:rPr>
        <w:t>POLYMERS 15(14):3125 2023</w:t>
      </w:r>
    </w:p>
    <w:p w14:paraId="2C4F585F" w14:textId="77777777" w:rsidR="00A321AB" w:rsidRPr="00A321AB" w:rsidRDefault="00A321AB" w:rsidP="00A321AB">
      <w:pPr>
        <w:rPr>
          <w:i/>
          <w:sz w:val="20"/>
          <w:szCs w:val="20"/>
          <w:lang w:val="sr-Latn-RS"/>
        </w:rPr>
      </w:pPr>
    </w:p>
    <w:p w14:paraId="401E84E9" w14:textId="6C506FBC" w:rsidR="0042037E" w:rsidRPr="0042037E" w:rsidRDefault="0042037E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2037E">
        <w:rPr>
          <w:i/>
          <w:sz w:val="20"/>
          <w:szCs w:val="20"/>
        </w:rPr>
        <w:t>Túquerres Guerrero, EG</w:t>
      </w:r>
    </w:p>
    <w:p w14:paraId="5086C7FA" w14:textId="26302968" w:rsidR="0042037E" w:rsidRPr="0042037E" w:rsidRDefault="0042037E" w:rsidP="0042037E">
      <w:pPr>
        <w:rPr>
          <w:i/>
          <w:iCs/>
          <w:sz w:val="20"/>
          <w:szCs w:val="20"/>
          <w:u w:val="single"/>
        </w:rPr>
      </w:pPr>
      <w:r w:rsidRPr="0042037E">
        <w:rPr>
          <w:i/>
          <w:iCs/>
          <w:sz w:val="20"/>
          <w:szCs w:val="20"/>
          <w:u w:val="single"/>
        </w:rPr>
        <w:t>Síntesis y caracterización de microesferas poliméricas: estudio del efecto de los estabilizantes inorgánicos sobre la morfología, tamaño y distribución de tamaños de microesferas de poliestireno obtenidas por polimerización en suspension</w:t>
      </w:r>
    </w:p>
    <w:p w14:paraId="3896587E" w14:textId="549AB4DA" w:rsidR="0042037E" w:rsidRPr="0042037E" w:rsidRDefault="0042037E" w:rsidP="0042037E">
      <w:pPr>
        <w:rPr>
          <w:b/>
          <w:bCs/>
          <w:i/>
          <w:sz w:val="20"/>
          <w:szCs w:val="20"/>
        </w:rPr>
      </w:pPr>
      <w:r w:rsidRPr="0042037E">
        <w:rPr>
          <w:b/>
          <w:bCs/>
          <w:i/>
          <w:sz w:val="20"/>
          <w:szCs w:val="20"/>
        </w:rPr>
        <w:t>Bachelor's thesis, Quito: EPN, 2022</w:t>
      </w:r>
      <w:r>
        <w:rPr>
          <w:b/>
          <w:bCs/>
          <w:i/>
          <w:sz w:val="20"/>
          <w:szCs w:val="20"/>
        </w:rPr>
        <w:t xml:space="preserve">, </w:t>
      </w:r>
      <w:r w:rsidRPr="0042037E">
        <w:rPr>
          <w:b/>
          <w:bCs/>
          <w:i/>
          <w:sz w:val="20"/>
          <w:szCs w:val="20"/>
        </w:rPr>
        <w:t>http://bibdigital.epn.edu.ec/handle/15000/23148</w:t>
      </w:r>
    </w:p>
    <w:p w14:paraId="2C05A4F5" w14:textId="77777777" w:rsidR="0042037E" w:rsidRPr="0042037E" w:rsidRDefault="0042037E" w:rsidP="0042037E">
      <w:pPr>
        <w:rPr>
          <w:i/>
          <w:sz w:val="20"/>
          <w:szCs w:val="20"/>
          <w:lang w:val="sr-Latn-RS"/>
        </w:rPr>
      </w:pPr>
    </w:p>
    <w:p w14:paraId="24EE9C6B" w14:textId="7121CBDA" w:rsidR="002D5426" w:rsidRDefault="002D5426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D5426">
        <w:rPr>
          <w:i/>
          <w:sz w:val="20"/>
          <w:szCs w:val="20"/>
          <w:lang w:val="sr-Latn-RS"/>
        </w:rPr>
        <w:t>Yadav, S</w:t>
      </w:r>
      <w:r>
        <w:rPr>
          <w:i/>
          <w:sz w:val="20"/>
          <w:szCs w:val="20"/>
          <w:lang w:val="sr-Latn-RS"/>
        </w:rPr>
        <w:t>;</w:t>
      </w:r>
      <w:r w:rsidRPr="002D5426">
        <w:rPr>
          <w:i/>
          <w:sz w:val="20"/>
          <w:szCs w:val="20"/>
          <w:lang w:val="sr-Latn-RS"/>
        </w:rPr>
        <w:t xml:space="preserve"> Mattaparthi, S</w:t>
      </w:r>
      <w:r>
        <w:rPr>
          <w:i/>
          <w:sz w:val="20"/>
          <w:szCs w:val="20"/>
          <w:lang w:val="sr-Latn-RS"/>
        </w:rPr>
        <w:t>;...</w:t>
      </w:r>
      <w:r w:rsidRPr="002D5426">
        <w:rPr>
          <w:i/>
          <w:sz w:val="20"/>
          <w:szCs w:val="20"/>
          <w:lang w:val="sr-Latn-RS"/>
        </w:rPr>
        <w:t xml:space="preserve"> &amp; Sharma, CS</w:t>
      </w:r>
    </w:p>
    <w:p w14:paraId="150E586C" w14:textId="77777777" w:rsidR="002D5426" w:rsidRDefault="002D5426" w:rsidP="002D5426">
      <w:pPr>
        <w:rPr>
          <w:i/>
          <w:sz w:val="20"/>
          <w:szCs w:val="20"/>
          <w:lang w:val="sr-Latn-RS"/>
        </w:rPr>
      </w:pPr>
      <w:r w:rsidRPr="002D5426">
        <w:rPr>
          <w:i/>
          <w:sz w:val="20"/>
          <w:szCs w:val="20"/>
          <w:u w:val="single"/>
          <w:lang w:val="sr-Latn-RS"/>
        </w:rPr>
        <w:t xml:space="preserve"> Recycling of thermoplastic polystyrene waste using citrus peel extract for oil spill remediation</w:t>
      </w:r>
      <w:r w:rsidRPr="002D5426">
        <w:rPr>
          <w:i/>
          <w:sz w:val="20"/>
          <w:szCs w:val="20"/>
          <w:lang w:val="sr-Latn-RS"/>
        </w:rPr>
        <w:t xml:space="preserve">. </w:t>
      </w:r>
    </w:p>
    <w:p w14:paraId="0EDADFE3" w14:textId="349EA020" w:rsidR="002D5426" w:rsidRPr="002D5426" w:rsidRDefault="00C62E7A" w:rsidP="002D5426">
      <w:pPr>
        <w:rPr>
          <w:b/>
          <w:bCs/>
          <w:i/>
          <w:sz w:val="20"/>
          <w:szCs w:val="20"/>
          <w:lang w:val="sr-Latn-RS"/>
        </w:rPr>
      </w:pPr>
      <w:r w:rsidRPr="002D5426">
        <w:rPr>
          <w:b/>
          <w:bCs/>
          <w:i/>
          <w:sz w:val="20"/>
          <w:szCs w:val="20"/>
          <w:lang w:val="sr-Latn-RS"/>
        </w:rPr>
        <w:t>JOURNAL OF APPLIED POLYMER SCIENCE</w:t>
      </w:r>
      <w:r w:rsidR="002D5426" w:rsidRPr="002D5426">
        <w:rPr>
          <w:b/>
          <w:bCs/>
          <w:i/>
          <w:sz w:val="20"/>
          <w:szCs w:val="20"/>
          <w:lang w:val="sr-Latn-RS"/>
        </w:rPr>
        <w:t>, 136(33): 47886</w:t>
      </w:r>
      <w:r w:rsidR="002D5426">
        <w:rPr>
          <w:b/>
          <w:bCs/>
          <w:i/>
          <w:sz w:val="20"/>
          <w:szCs w:val="20"/>
          <w:lang w:val="sr-Latn-RS"/>
        </w:rPr>
        <w:t xml:space="preserve"> 2019</w:t>
      </w:r>
    </w:p>
    <w:p w14:paraId="02C769EA" w14:textId="77777777" w:rsidR="002D5426" w:rsidRPr="002D5426" w:rsidRDefault="002D5426" w:rsidP="002D5426">
      <w:pPr>
        <w:rPr>
          <w:i/>
          <w:sz w:val="20"/>
          <w:szCs w:val="20"/>
          <w:lang w:val="sr-Latn-RS"/>
        </w:rPr>
      </w:pPr>
    </w:p>
    <w:p w14:paraId="707ED250" w14:textId="0FB0DB54" w:rsidR="00650BB0" w:rsidRPr="006A35E5" w:rsidRDefault="00650BB0" w:rsidP="00650B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Uflyand, I; Dzhardimalieva, G</w:t>
      </w:r>
    </w:p>
    <w:p w14:paraId="4AF6F1CB" w14:textId="77FA3C92" w:rsidR="00650BB0" w:rsidRPr="00701F94" w:rsidRDefault="00650BB0" w:rsidP="00650BB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Thermolysis of Metal Chelates in Polymer Matrices</w:t>
      </w:r>
      <w:r w:rsidR="00701F94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</w:rPr>
        <w:t xml:space="preserve">Chapter In book: Nanomaterials Preparation by Thermolysis of Metal Chelates, pp.425-458, 2018, </w:t>
      </w:r>
      <w:hyperlink r:id="rId1349" w:tgtFrame="_bla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DOI: 10.1007/978-3-319-93405-1_6</w:t>
        </w:r>
      </w:hyperlink>
      <w:r w:rsidRPr="006A35E5">
        <w:rPr>
          <w:b/>
          <w:i/>
          <w:sz w:val="20"/>
          <w:szCs w:val="20"/>
        </w:rPr>
        <w:t> </w:t>
      </w:r>
    </w:p>
    <w:p w14:paraId="7EA6CE9C" w14:textId="77777777" w:rsidR="0072510F" w:rsidRPr="006A35E5" w:rsidRDefault="0072510F" w:rsidP="00650BB0">
      <w:pPr>
        <w:rPr>
          <w:b/>
          <w:i/>
          <w:sz w:val="20"/>
          <w:szCs w:val="20"/>
        </w:rPr>
      </w:pPr>
    </w:p>
    <w:p w14:paraId="60513D04" w14:textId="77777777" w:rsidR="0072510F" w:rsidRPr="006A35E5" w:rsidRDefault="0072510F" w:rsidP="0072510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Hamzah, MQ; Jabbar, AH; Mezan, SO</w:t>
      </w:r>
    </w:p>
    <w:p w14:paraId="13FA4359" w14:textId="77777777" w:rsidR="00701F94" w:rsidRDefault="0072510F" w:rsidP="0072510F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Fabrications of PS/TiO2 nanocomposite for solar cells applications</w:t>
      </w:r>
    </w:p>
    <w:p w14:paraId="0ECCCDA8" w14:textId="5A3A91DA" w:rsidR="00E2411E" w:rsidRPr="00701F94" w:rsidRDefault="0072510F" w:rsidP="0072510F">
      <w:pPr>
        <w:rPr>
          <w:i/>
          <w:sz w:val="20"/>
          <w:szCs w:val="20"/>
          <w:u w:val="single"/>
        </w:rPr>
      </w:pPr>
      <w:r w:rsidRPr="006A35E5">
        <w:rPr>
          <w:b/>
          <w:i/>
          <w:sz w:val="20"/>
          <w:szCs w:val="20"/>
          <w:lang w:val="sr-Latn-RS"/>
        </w:rPr>
        <w:t>AIP Conference Proceedings 2151(1):020011 2019, DOI: 10.1063/1.5124641</w:t>
      </w:r>
    </w:p>
    <w:p w14:paraId="61FA687E" w14:textId="77777777" w:rsidR="00781102" w:rsidRPr="00E2411E" w:rsidRDefault="00781102" w:rsidP="00E2411E">
      <w:pPr>
        <w:pStyle w:val="ListParagraph"/>
        <w:ind w:left="2160"/>
        <w:rPr>
          <w:i/>
          <w:sz w:val="22"/>
          <w:szCs w:val="22"/>
          <w:u w:val="single"/>
          <w:lang w:val="sr-Latn-RS"/>
        </w:rPr>
      </w:pPr>
    </w:p>
    <w:p w14:paraId="5E878808" w14:textId="61285D37" w:rsidR="00BF00B3" w:rsidRPr="006A35E5" w:rsidRDefault="003B68F8" w:rsidP="0056045C">
      <w:pPr>
        <w:rPr>
          <w:color w:val="993366"/>
          <w:sz w:val="22"/>
          <w:szCs w:val="22"/>
          <w:lang w:val="sr-Latn-CS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6</w:t>
      </w:r>
      <w:r w:rsidR="00A26E57" w:rsidRPr="00D51030">
        <w:rPr>
          <w:b/>
          <w:color w:val="993366"/>
        </w:rPr>
        <w:t>.</w:t>
      </w:r>
      <w:r w:rsidR="00A26E57" w:rsidRPr="00D51030">
        <w:rPr>
          <w:lang w:eastAsia="sr-Latn-CS"/>
        </w:rPr>
        <w:t xml:space="preserve"> </w:t>
      </w:r>
      <w:r w:rsidR="00BF00B3" w:rsidRPr="006A35E5">
        <w:rPr>
          <w:color w:val="993366"/>
          <w:sz w:val="22"/>
          <w:szCs w:val="22"/>
          <w:lang w:val="sr-Latn-CS"/>
        </w:rPr>
        <w:t xml:space="preserve">Bogdanović, U; </w:t>
      </w:r>
      <w:r w:rsidR="00BF00B3" w:rsidRPr="006A35E5">
        <w:rPr>
          <w:b/>
          <w:color w:val="993366"/>
          <w:sz w:val="22"/>
          <w:szCs w:val="22"/>
          <w:lang w:val="sr-Latn-CS"/>
        </w:rPr>
        <w:t>Vodnik, VV</w:t>
      </w:r>
      <w:r w:rsidR="00BF00B3" w:rsidRPr="006A35E5">
        <w:rPr>
          <w:color w:val="993366"/>
          <w:sz w:val="22"/>
          <w:szCs w:val="22"/>
          <w:lang w:val="sr-Latn-CS"/>
        </w:rPr>
        <w:t>; Mitrić, M; Dimitrijević, S; Škapin, SD; Žunič, V; Budimir, M; Stoiljković, M</w:t>
      </w:r>
    </w:p>
    <w:p w14:paraId="107A8814" w14:textId="77777777" w:rsidR="00BF00B3" w:rsidRPr="006A35E5" w:rsidRDefault="00BF00B3" w:rsidP="0056045C">
      <w:pPr>
        <w:rPr>
          <w:i/>
          <w:color w:val="993366"/>
          <w:sz w:val="22"/>
          <w:szCs w:val="22"/>
          <w:u w:val="single"/>
          <w:lang w:val="sr-Latn-CS"/>
        </w:rPr>
      </w:pPr>
      <w:r w:rsidRPr="006A35E5">
        <w:rPr>
          <w:i/>
          <w:color w:val="993366"/>
          <w:sz w:val="22"/>
          <w:szCs w:val="22"/>
          <w:u w:val="single"/>
          <w:lang w:val="sr-Latn-CS"/>
        </w:rPr>
        <w:t xml:space="preserve">Nanomaterial with high antimicrobial efficacy - copper/polyaniline nanocomposite </w:t>
      </w:r>
    </w:p>
    <w:p w14:paraId="47C333B1" w14:textId="77777777" w:rsidR="00A26E57" w:rsidRPr="006A35E5" w:rsidRDefault="00BF00B3" w:rsidP="0056045C">
      <w:pPr>
        <w:rPr>
          <w:b/>
          <w:color w:val="993366"/>
          <w:sz w:val="22"/>
          <w:szCs w:val="22"/>
          <w:lang w:val="sr-Latn-RS"/>
        </w:rPr>
      </w:pPr>
      <w:r w:rsidRPr="006A35E5">
        <w:rPr>
          <w:b/>
          <w:color w:val="993366"/>
          <w:sz w:val="22"/>
          <w:szCs w:val="22"/>
          <w:lang w:val="sr-Latn-CS"/>
        </w:rPr>
        <w:t xml:space="preserve">ACS APPLIED MATERIALS &amp; INTERFACES, </w:t>
      </w:r>
      <w:r w:rsidRPr="006A35E5">
        <w:rPr>
          <w:b/>
          <w:iCs/>
          <w:color w:val="993366"/>
          <w:sz w:val="22"/>
          <w:szCs w:val="22"/>
          <w:lang w:val="sr-Latn-RS"/>
        </w:rPr>
        <w:t xml:space="preserve"> 7</w:t>
      </w:r>
      <w:r w:rsidRPr="006A35E5">
        <w:rPr>
          <w:b/>
          <w:color w:val="993366"/>
          <w:sz w:val="22"/>
          <w:szCs w:val="22"/>
          <w:lang w:val="sr-Latn-RS"/>
        </w:rPr>
        <w:t> (3): 1955–1966 2015</w:t>
      </w:r>
    </w:p>
    <w:p w14:paraId="1737ABF3" w14:textId="77777777" w:rsidR="00F2106C" w:rsidRPr="00F2106C" w:rsidRDefault="00F2106C" w:rsidP="00F2106C">
      <w:pPr>
        <w:rPr>
          <w:i/>
          <w:sz w:val="20"/>
          <w:szCs w:val="20"/>
          <w:lang w:val="sr-Latn-RS"/>
        </w:rPr>
      </w:pPr>
    </w:p>
    <w:p w14:paraId="166642C3" w14:textId="11AB341F" w:rsidR="00064B91" w:rsidRDefault="00064B91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Bakhet, S; Mardosaite, R;...&amp; </w:t>
      </w:r>
      <w:r w:rsidRPr="00064B91">
        <w:rPr>
          <w:i/>
          <w:sz w:val="20"/>
          <w:szCs w:val="20"/>
          <w:lang w:val="sr-Latn-RS"/>
        </w:rPr>
        <w:t>Tamulevičius</w:t>
      </w:r>
      <w:r>
        <w:rPr>
          <w:i/>
          <w:sz w:val="20"/>
          <w:szCs w:val="20"/>
          <w:lang w:val="sr-Latn-RS"/>
        </w:rPr>
        <w:t>, T</w:t>
      </w:r>
    </w:p>
    <w:p w14:paraId="73FD7E5D" w14:textId="77777777" w:rsidR="00064B91" w:rsidRPr="00064B91" w:rsidRDefault="00064B91" w:rsidP="00064B91">
      <w:pPr>
        <w:rPr>
          <w:i/>
          <w:sz w:val="20"/>
          <w:szCs w:val="20"/>
          <w:u w:val="single"/>
          <w:lang w:val="sr-Latn-RS"/>
        </w:rPr>
      </w:pPr>
      <w:r w:rsidRPr="00064B91">
        <w:rPr>
          <w:i/>
          <w:sz w:val="20"/>
          <w:szCs w:val="20"/>
          <w:u w:val="single"/>
          <w:lang w:val="sr-Latn-RS"/>
        </w:rPr>
        <w:t>Virucidal Efficacy of Laser-Generated Copper Nanoparticle Coatings against Model Coronavirus and Herpesvirus</w:t>
      </w:r>
    </w:p>
    <w:p w14:paraId="1586A2A0" w14:textId="03A05670" w:rsidR="00064B91" w:rsidRPr="00064B91" w:rsidRDefault="00064B91" w:rsidP="00064B91">
      <w:pPr>
        <w:rPr>
          <w:b/>
          <w:bCs/>
          <w:i/>
          <w:sz w:val="20"/>
          <w:szCs w:val="20"/>
          <w:lang w:val="sr-Latn-RS"/>
        </w:rPr>
      </w:pPr>
      <w:r w:rsidRPr="00064B91">
        <w:rPr>
          <w:b/>
          <w:bCs/>
          <w:i/>
          <w:sz w:val="20"/>
          <w:szCs w:val="20"/>
          <w:lang w:val="sr-Latn-RS"/>
        </w:rPr>
        <w:t>ACS APPLIED MATERIALS &amp; INTERFACES, 2025, DOI: 10.1021/acsami.5c03330</w:t>
      </w:r>
    </w:p>
    <w:p w14:paraId="01A7820B" w14:textId="77777777" w:rsidR="00064B91" w:rsidRPr="00064B91" w:rsidRDefault="00064B91" w:rsidP="00064B91">
      <w:pPr>
        <w:rPr>
          <w:b/>
          <w:bCs/>
          <w:i/>
          <w:sz w:val="20"/>
          <w:szCs w:val="20"/>
          <w:lang w:val="sr-Latn-RS"/>
        </w:rPr>
      </w:pPr>
    </w:p>
    <w:p w14:paraId="375FB0B0" w14:textId="2BA28F75" w:rsidR="00E953F3" w:rsidRDefault="00E953F3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Salama, E; El-Ela, FIA;...&amp; Mahmoud, R</w:t>
      </w:r>
    </w:p>
    <w:p w14:paraId="3A97B2B9" w14:textId="77777777" w:rsidR="00E953F3" w:rsidRDefault="00E953F3" w:rsidP="00E953F3">
      <w:pPr>
        <w:rPr>
          <w:i/>
          <w:sz w:val="20"/>
          <w:szCs w:val="20"/>
          <w:lang w:val="sr-Latn-RS"/>
        </w:rPr>
      </w:pPr>
      <w:r w:rsidRPr="00E953F3">
        <w:rPr>
          <w:i/>
          <w:sz w:val="20"/>
          <w:szCs w:val="20"/>
          <w:u w:val="single"/>
          <w:lang w:val="sr-Latn-RS"/>
        </w:rPr>
        <w:t>Eco-friendly innovation: Development of a multifunctional polyaniline-cuttlebone nanocomposite as a synergistic shield against doxorubicin-induced toxicity and a powerful antimicrobial agent</w:t>
      </w:r>
      <w:r w:rsidRPr="00E953F3">
        <w:rPr>
          <w:i/>
          <w:sz w:val="20"/>
          <w:szCs w:val="20"/>
          <w:lang w:val="sr-Latn-RS"/>
        </w:rPr>
        <w:t>.</w:t>
      </w:r>
      <w:r>
        <w:rPr>
          <w:i/>
          <w:sz w:val="20"/>
          <w:szCs w:val="20"/>
          <w:lang w:val="sr-Latn-RS"/>
        </w:rPr>
        <w:t xml:space="preserve"> </w:t>
      </w:r>
    </w:p>
    <w:p w14:paraId="3F403808" w14:textId="4C8482A2" w:rsidR="00E953F3" w:rsidRDefault="00E953F3" w:rsidP="00E953F3">
      <w:pPr>
        <w:rPr>
          <w:b/>
          <w:bCs/>
          <w:i/>
          <w:sz w:val="20"/>
          <w:szCs w:val="20"/>
          <w:lang w:val="sr-Latn-RS"/>
        </w:rPr>
      </w:pPr>
      <w:r w:rsidRPr="00E953F3">
        <w:rPr>
          <w:b/>
          <w:bCs/>
          <w:i/>
          <w:sz w:val="20"/>
          <w:szCs w:val="20"/>
          <w:lang w:val="sr-Latn-RS"/>
        </w:rPr>
        <w:t>RESULTS IN CHEMISTRY, 2025, DOI:10.1016/j.rechem.2025.102088</w:t>
      </w:r>
    </w:p>
    <w:p w14:paraId="625673BA" w14:textId="77777777" w:rsidR="00E953F3" w:rsidRPr="00E953F3" w:rsidRDefault="00E953F3" w:rsidP="00E953F3">
      <w:pPr>
        <w:rPr>
          <w:b/>
          <w:bCs/>
          <w:i/>
          <w:sz w:val="20"/>
          <w:szCs w:val="20"/>
          <w:lang w:val="sr-Latn-RS"/>
        </w:rPr>
      </w:pPr>
    </w:p>
    <w:p w14:paraId="5CF1D693" w14:textId="577692D8" w:rsidR="00F223E4" w:rsidRDefault="00F223E4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0" w:name="_Hlk191289775"/>
      <w:r>
        <w:rPr>
          <w:i/>
          <w:sz w:val="20"/>
          <w:szCs w:val="20"/>
          <w:lang w:val="sr-Latn-RS"/>
        </w:rPr>
        <w:t>Lima, EMA; Ratkovski, GP;...&amp; de Melo, CP</w:t>
      </w:r>
    </w:p>
    <w:p w14:paraId="6935F874" w14:textId="77777777" w:rsidR="00F223E4" w:rsidRPr="00F223E4" w:rsidRDefault="00F223E4" w:rsidP="00F223E4">
      <w:pPr>
        <w:rPr>
          <w:i/>
          <w:sz w:val="20"/>
          <w:szCs w:val="20"/>
          <w:u w:val="single"/>
          <w:lang w:val="sr-Latn-RS"/>
        </w:rPr>
      </w:pPr>
      <w:r w:rsidRPr="00F223E4">
        <w:rPr>
          <w:i/>
          <w:sz w:val="20"/>
          <w:szCs w:val="20"/>
          <w:u w:val="single"/>
          <w:lang w:val="sr-Latn-RS"/>
        </w:rPr>
        <w:t>Spectroscopic, electrical, and cytocompatibility properties of luminescent (metal nanoparticle/polyaniline) composites</w:t>
      </w:r>
    </w:p>
    <w:p w14:paraId="557659D6" w14:textId="65627AF4" w:rsidR="00F223E4" w:rsidRPr="00F223E4" w:rsidRDefault="00F223E4" w:rsidP="00F223E4">
      <w:pPr>
        <w:rPr>
          <w:b/>
          <w:bCs/>
          <w:i/>
          <w:sz w:val="20"/>
          <w:szCs w:val="20"/>
          <w:lang w:val="sr-Latn-RS"/>
        </w:rPr>
      </w:pPr>
      <w:r w:rsidRPr="00F223E4">
        <w:rPr>
          <w:b/>
          <w:bCs/>
          <w:i/>
          <w:sz w:val="20"/>
          <w:szCs w:val="20"/>
          <w:lang w:val="sr-Latn-RS"/>
        </w:rPr>
        <w:t>Spectrochimica Acta Part A Molecular and Biomolecular Spectroscopy, 2025, DOI: 10.1016/j.saa.2025.125910</w:t>
      </w:r>
    </w:p>
    <w:bookmarkEnd w:id="30"/>
    <w:p w14:paraId="2A151F9C" w14:textId="77777777" w:rsidR="00F223E4" w:rsidRPr="00F223E4" w:rsidRDefault="00F223E4" w:rsidP="00F223E4">
      <w:pPr>
        <w:rPr>
          <w:i/>
          <w:sz w:val="20"/>
          <w:szCs w:val="20"/>
          <w:lang w:val="sr-Latn-RS"/>
        </w:rPr>
      </w:pPr>
    </w:p>
    <w:p w14:paraId="3616274F" w14:textId="235C6294" w:rsidR="005039CF" w:rsidRDefault="005039CF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X; He, L;...&amp;Zhu, H</w:t>
      </w:r>
    </w:p>
    <w:p w14:paraId="3B807A62" w14:textId="35C3DE19" w:rsidR="005039CF" w:rsidRDefault="005039CF" w:rsidP="005039CF">
      <w:pPr>
        <w:rPr>
          <w:i/>
          <w:sz w:val="20"/>
          <w:szCs w:val="20"/>
          <w:lang w:val="sr-Latn-RS"/>
        </w:rPr>
      </w:pPr>
      <w:r w:rsidRPr="005039CF">
        <w:rPr>
          <w:i/>
          <w:sz w:val="20"/>
          <w:szCs w:val="20"/>
          <w:u w:val="single"/>
          <w:lang w:val="sr-Latn-RS"/>
        </w:rPr>
        <w:t>Non‐Covalent Interaction Induced Supramolecular Precipitate with Hetero‐Motif Polyionic Junction for Durable Antimicrobial Activity and Infected Wound Healing</w:t>
      </w:r>
      <w:r>
        <w:rPr>
          <w:i/>
          <w:sz w:val="20"/>
          <w:szCs w:val="20"/>
          <w:lang w:val="sr-Latn-RS"/>
        </w:rPr>
        <w:t xml:space="preserve">, </w:t>
      </w:r>
      <w:r w:rsidRPr="005039CF">
        <w:rPr>
          <w:b/>
          <w:bCs/>
          <w:i/>
          <w:sz w:val="20"/>
          <w:szCs w:val="20"/>
          <w:lang w:val="sr-Latn-RS"/>
        </w:rPr>
        <w:t>ADVANCED HEALTHCARE MATERIALS. 2025,DOI: 10.1002/adhm.202404791</w:t>
      </w:r>
    </w:p>
    <w:p w14:paraId="5F734368" w14:textId="77777777" w:rsidR="005039CF" w:rsidRPr="005039CF" w:rsidRDefault="005039CF" w:rsidP="005039CF">
      <w:pPr>
        <w:rPr>
          <w:i/>
          <w:sz w:val="20"/>
          <w:szCs w:val="20"/>
          <w:lang w:val="sr-Latn-RS"/>
        </w:rPr>
      </w:pPr>
    </w:p>
    <w:p w14:paraId="6E07B382" w14:textId="112DAF95" w:rsidR="00625CE8" w:rsidRDefault="00625CE8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Tayyab, M; Rahim, A;...&amp;Sherin, L</w:t>
      </w:r>
    </w:p>
    <w:p w14:paraId="7340AF3C" w14:textId="3F69AE21" w:rsidR="00625CE8" w:rsidRPr="00625CE8" w:rsidRDefault="00625CE8" w:rsidP="00625CE8">
      <w:pPr>
        <w:rPr>
          <w:b/>
          <w:bCs/>
          <w:i/>
          <w:sz w:val="20"/>
          <w:szCs w:val="20"/>
          <w:lang w:val="sr-Latn-RS"/>
        </w:rPr>
      </w:pPr>
      <w:r w:rsidRPr="00625CE8">
        <w:rPr>
          <w:i/>
          <w:sz w:val="20"/>
          <w:szCs w:val="20"/>
          <w:u w:val="single"/>
          <w:lang w:val="sr-Latn-RS"/>
        </w:rPr>
        <w:t>Revolutionizing electrochemical sensing: Ultra-sensitive non-enzymatic detection of 4-aminophenol with a novel Cu-PANI nanocomposite</w:t>
      </w:r>
      <w:r>
        <w:rPr>
          <w:i/>
          <w:sz w:val="20"/>
          <w:szCs w:val="20"/>
          <w:lang w:val="sr-Latn-RS"/>
        </w:rPr>
        <w:t xml:space="preserve">, </w:t>
      </w:r>
      <w:r w:rsidRPr="00625CE8">
        <w:rPr>
          <w:b/>
          <w:bCs/>
          <w:i/>
          <w:sz w:val="20"/>
          <w:szCs w:val="20"/>
          <w:lang w:val="sr-Latn-RS"/>
        </w:rPr>
        <w:t>JOURNAL OF WATER PROCESS ENGINEERING 75:107927 2025</w:t>
      </w:r>
    </w:p>
    <w:p w14:paraId="0B83E04D" w14:textId="77777777" w:rsidR="00625CE8" w:rsidRPr="00625CE8" w:rsidRDefault="00625CE8" w:rsidP="00625CE8">
      <w:pPr>
        <w:rPr>
          <w:i/>
          <w:sz w:val="20"/>
          <w:szCs w:val="20"/>
          <w:lang w:val="sr-Latn-RS"/>
        </w:rPr>
      </w:pPr>
    </w:p>
    <w:p w14:paraId="77F3DB11" w14:textId="745CA1AC" w:rsidR="00EE6C68" w:rsidRDefault="00EE6C68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Saha, K, Mandal, UK;Mandal, MM</w:t>
      </w:r>
    </w:p>
    <w:p w14:paraId="76161E02" w14:textId="77777777" w:rsidR="00EE6C68" w:rsidRPr="00EE6C68" w:rsidRDefault="00EE6C68" w:rsidP="00EE6C68">
      <w:pPr>
        <w:rPr>
          <w:i/>
          <w:sz w:val="20"/>
          <w:szCs w:val="20"/>
          <w:u w:val="single"/>
          <w:lang w:val="sr-Latn-RS"/>
        </w:rPr>
      </w:pPr>
      <w:r w:rsidRPr="00EE6C68">
        <w:rPr>
          <w:i/>
          <w:sz w:val="20"/>
          <w:szCs w:val="20"/>
          <w:u w:val="single"/>
          <w:lang w:val="sr-Latn-RS"/>
        </w:rPr>
        <w:t>Study on thermophysical properties of Cu-doped PANI nanofluid</w:t>
      </w:r>
    </w:p>
    <w:p w14:paraId="18F36035" w14:textId="31FEC7B8" w:rsidR="00EE6C68" w:rsidRPr="00EE6C68" w:rsidRDefault="00EE6C68" w:rsidP="00EE6C68">
      <w:pPr>
        <w:rPr>
          <w:b/>
          <w:bCs/>
          <w:i/>
          <w:sz w:val="20"/>
          <w:szCs w:val="20"/>
          <w:lang w:val="sr-Latn-RS"/>
        </w:rPr>
      </w:pPr>
      <w:r w:rsidRPr="00EE6C68">
        <w:rPr>
          <w:b/>
          <w:bCs/>
          <w:i/>
          <w:sz w:val="20"/>
          <w:szCs w:val="20"/>
          <w:lang w:val="sr-Latn-RS"/>
        </w:rPr>
        <w:t>JOURNAL OF DISPERSION SCIENCE AND TECHNOLOGY, 2025, DOI: 10.1080/01932691.2025.2516722</w:t>
      </w:r>
    </w:p>
    <w:p w14:paraId="2E5E34FA" w14:textId="77777777" w:rsidR="00EE6C68" w:rsidRPr="00EE6C68" w:rsidRDefault="00EE6C68" w:rsidP="00EE6C68">
      <w:pPr>
        <w:rPr>
          <w:i/>
          <w:sz w:val="20"/>
          <w:szCs w:val="20"/>
          <w:lang w:val="sr-Latn-RS"/>
        </w:rPr>
      </w:pPr>
    </w:p>
    <w:p w14:paraId="48949256" w14:textId="2A180E93" w:rsidR="00361B8D" w:rsidRDefault="00361B8D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61B8D">
        <w:rPr>
          <w:i/>
          <w:sz w:val="20"/>
          <w:szCs w:val="20"/>
          <w:lang w:val="sr-Latn-RS"/>
        </w:rPr>
        <w:t>Fu, H</w:t>
      </w:r>
      <w:r>
        <w:rPr>
          <w:i/>
          <w:sz w:val="20"/>
          <w:szCs w:val="20"/>
          <w:lang w:val="sr-Latn-RS"/>
        </w:rPr>
        <w:t>;</w:t>
      </w:r>
      <w:r w:rsidRPr="00361B8D">
        <w:rPr>
          <w:i/>
          <w:sz w:val="20"/>
          <w:szCs w:val="20"/>
          <w:lang w:val="sr-Latn-RS"/>
        </w:rPr>
        <w:t xml:space="preserve"> Shewfelt, S</w:t>
      </w:r>
      <w:r>
        <w:rPr>
          <w:i/>
          <w:sz w:val="20"/>
          <w:szCs w:val="20"/>
          <w:lang w:val="sr-Latn-RS"/>
        </w:rPr>
        <w:t>;...&amp;</w:t>
      </w:r>
      <w:r w:rsidRPr="00361B8D">
        <w:rPr>
          <w:i/>
          <w:sz w:val="20"/>
          <w:szCs w:val="20"/>
          <w:lang w:val="sr-Latn-RS"/>
        </w:rPr>
        <w:t xml:space="preserve"> Gray, KA</w:t>
      </w:r>
    </w:p>
    <w:p w14:paraId="302D12C2" w14:textId="77777777" w:rsidR="00361B8D" w:rsidRDefault="00361B8D" w:rsidP="00361B8D">
      <w:pPr>
        <w:rPr>
          <w:i/>
          <w:sz w:val="20"/>
          <w:szCs w:val="20"/>
          <w:lang w:val="sr-Latn-RS"/>
        </w:rPr>
      </w:pPr>
      <w:r w:rsidRPr="00361B8D">
        <w:rPr>
          <w:i/>
          <w:sz w:val="20"/>
          <w:szCs w:val="20"/>
          <w:u w:val="single"/>
          <w:lang w:val="sr-Latn-RS"/>
        </w:rPr>
        <w:t>Polyaniline-metal oxide coatings for biocidal applications: Mechanisms of activation and deactivation</w:t>
      </w:r>
      <w:r w:rsidRPr="00361B8D">
        <w:rPr>
          <w:i/>
          <w:sz w:val="20"/>
          <w:szCs w:val="20"/>
          <w:lang w:val="sr-Latn-RS"/>
        </w:rPr>
        <w:t>.</w:t>
      </w:r>
    </w:p>
    <w:p w14:paraId="0C353F9F" w14:textId="7B4EA5C8" w:rsidR="00361B8D" w:rsidRPr="00361B8D" w:rsidRDefault="00361B8D" w:rsidP="00361B8D">
      <w:pPr>
        <w:rPr>
          <w:b/>
          <w:bCs/>
          <w:i/>
          <w:sz w:val="20"/>
          <w:szCs w:val="20"/>
          <w:lang w:val="sr-Latn-RS"/>
        </w:rPr>
      </w:pPr>
      <w:r w:rsidRPr="00361B8D">
        <w:rPr>
          <w:b/>
          <w:bCs/>
          <w:i/>
          <w:sz w:val="20"/>
          <w:szCs w:val="20"/>
          <w:lang w:val="sr-Latn-RS"/>
        </w:rPr>
        <w:t>CHEMOSPHERE, 346:140543 2024</w:t>
      </w:r>
    </w:p>
    <w:p w14:paraId="6A66E8A5" w14:textId="77777777" w:rsidR="00361B8D" w:rsidRPr="00361B8D" w:rsidRDefault="00361B8D" w:rsidP="00361B8D">
      <w:pPr>
        <w:rPr>
          <w:i/>
          <w:sz w:val="20"/>
          <w:szCs w:val="20"/>
          <w:lang w:val="sr-Latn-RS"/>
        </w:rPr>
      </w:pPr>
    </w:p>
    <w:p w14:paraId="6966A04C" w14:textId="77777777" w:rsidR="0068033D" w:rsidRDefault="0068033D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Manavi, F; Ghasri, MRA;,,,&amp;Habibi, S</w:t>
      </w:r>
    </w:p>
    <w:p w14:paraId="2120762D" w14:textId="77777777" w:rsidR="0068033D" w:rsidRPr="00846989" w:rsidRDefault="0068033D" w:rsidP="0068033D">
      <w:pPr>
        <w:rPr>
          <w:i/>
          <w:sz w:val="20"/>
          <w:szCs w:val="20"/>
          <w:u w:val="single"/>
          <w:lang w:val="sr-Latn-RS"/>
        </w:rPr>
      </w:pPr>
      <w:r w:rsidRPr="00846989">
        <w:rPr>
          <w:i/>
          <w:sz w:val="20"/>
          <w:szCs w:val="20"/>
          <w:u w:val="single"/>
          <w:lang w:val="sr-Latn-RS"/>
        </w:rPr>
        <w:t>In Situ Green Synthesis of Copper(II) Oxide (CuO) and Maleic Anhydride Grafted Polypropylene (PP-MAH) for Highly Efficient Nanocatalysis in Tannery Wastewater Treatment</w:t>
      </w:r>
    </w:p>
    <w:p w14:paraId="75626BC5" w14:textId="77777777" w:rsidR="0068033D" w:rsidRDefault="0068033D" w:rsidP="0068033D">
      <w:pPr>
        <w:rPr>
          <w:b/>
          <w:bCs/>
          <w:i/>
          <w:sz w:val="20"/>
          <w:szCs w:val="20"/>
          <w:lang w:val="sr-Latn-RS"/>
        </w:rPr>
      </w:pPr>
      <w:r w:rsidRPr="00846989">
        <w:rPr>
          <w:b/>
          <w:bCs/>
          <w:i/>
          <w:sz w:val="20"/>
          <w:szCs w:val="20"/>
          <w:lang w:val="sr-Latn-RS"/>
        </w:rPr>
        <w:t>ENVIRONMENTAL SCIENCE: WATER RESEARCH &amp; TECHNOLOGY, 202</w:t>
      </w:r>
      <w:r>
        <w:rPr>
          <w:b/>
          <w:bCs/>
          <w:i/>
          <w:sz w:val="20"/>
          <w:szCs w:val="20"/>
          <w:lang w:val="sr-Latn-RS"/>
        </w:rPr>
        <w:t>4</w:t>
      </w:r>
      <w:r w:rsidRPr="00846989">
        <w:rPr>
          <w:b/>
          <w:bCs/>
          <w:i/>
          <w:sz w:val="20"/>
          <w:szCs w:val="20"/>
          <w:lang w:val="sr-Latn-RS"/>
        </w:rPr>
        <w:t>, DOI: 10.1039/D3EW00795B</w:t>
      </w:r>
    </w:p>
    <w:p w14:paraId="2748EF1F" w14:textId="77777777" w:rsidR="0068033D" w:rsidRDefault="0068033D" w:rsidP="0068033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A280C31" w14:textId="19215B7B" w:rsidR="004A5809" w:rsidRDefault="004A5809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Carolin, FC; Kamalesh, T</w:t>
      </w:r>
    </w:p>
    <w:p w14:paraId="5694A862" w14:textId="77777777" w:rsidR="004A5809" w:rsidRPr="004A5809" w:rsidRDefault="004A5809" w:rsidP="004A5809">
      <w:pPr>
        <w:rPr>
          <w:i/>
          <w:sz w:val="20"/>
          <w:szCs w:val="20"/>
          <w:u w:val="single"/>
          <w:lang w:val="sr-Latn-RS"/>
        </w:rPr>
      </w:pPr>
      <w:r w:rsidRPr="004A5809">
        <w:rPr>
          <w:i/>
          <w:sz w:val="20"/>
          <w:szCs w:val="20"/>
          <w:u w:val="single"/>
          <w:lang w:val="sr-Latn-RS"/>
        </w:rPr>
        <w:t>Advances in stabilization of metallic nanoparticle with biosurfactants- A review on current trends</w:t>
      </w:r>
    </w:p>
    <w:p w14:paraId="5912126C" w14:textId="32958391" w:rsidR="004A5809" w:rsidRPr="004A5809" w:rsidRDefault="004A5809" w:rsidP="004A5809">
      <w:pPr>
        <w:rPr>
          <w:b/>
          <w:bCs/>
          <w:i/>
          <w:sz w:val="20"/>
          <w:szCs w:val="20"/>
          <w:lang w:val="sr-Latn-RS"/>
        </w:rPr>
      </w:pPr>
      <w:r w:rsidRPr="004A5809">
        <w:rPr>
          <w:b/>
          <w:bCs/>
          <w:i/>
          <w:sz w:val="20"/>
          <w:szCs w:val="20"/>
          <w:lang w:val="sr-Latn-RS"/>
        </w:rPr>
        <w:t>HELIYON, 2024, DOI: 10.1016/j.heliyon.2024.e29773</w:t>
      </w:r>
    </w:p>
    <w:p w14:paraId="73E1C9A7" w14:textId="77777777" w:rsidR="004A5809" w:rsidRPr="004A5809" w:rsidRDefault="004A5809" w:rsidP="004A5809">
      <w:pPr>
        <w:rPr>
          <w:i/>
          <w:sz w:val="20"/>
          <w:szCs w:val="20"/>
          <w:lang w:val="sr-Latn-RS"/>
        </w:rPr>
      </w:pPr>
    </w:p>
    <w:p w14:paraId="5B6FFE50" w14:textId="4F6D0CB3" w:rsidR="004172B5" w:rsidRDefault="004172B5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Mirzavand, P, Zagar, B; Pourreza N</w:t>
      </w:r>
    </w:p>
    <w:p w14:paraId="04FB5F6F" w14:textId="77777777" w:rsidR="004172B5" w:rsidRPr="004172B5" w:rsidRDefault="004172B5" w:rsidP="004172B5">
      <w:pPr>
        <w:rPr>
          <w:i/>
          <w:sz w:val="20"/>
          <w:szCs w:val="20"/>
          <w:lang w:val="sr-Latn-RS"/>
        </w:rPr>
      </w:pPr>
      <w:r w:rsidRPr="00463068">
        <w:rPr>
          <w:i/>
          <w:sz w:val="20"/>
          <w:szCs w:val="20"/>
          <w:u w:val="single"/>
          <w:lang w:val="sr-Latn-RS"/>
        </w:rPr>
        <w:t>Selective Detection of Glucose by Linear Sweep Voltammetry Using a Copper–Polyaniline Modified Glassy</w:t>
      </w:r>
      <w:r w:rsidRPr="004172B5">
        <w:rPr>
          <w:i/>
          <w:sz w:val="20"/>
          <w:szCs w:val="20"/>
          <w:lang w:val="sr-Latn-RS"/>
        </w:rPr>
        <w:t xml:space="preserve"> Carbon Electrode</w:t>
      </w:r>
    </w:p>
    <w:p w14:paraId="2E1B8403" w14:textId="129D3745" w:rsidR="004172B5" w:rsidRPr="004172B5" w:rsidRDefault="004172B5" w:rsidP="004172B5">
      <w:pPr>
        <w:rPr>
          <w:b/>
          <w:bCs/>
          <w:i/>
          <w:sz w:val="20"/>
          <w:szCs w:val="20"/>
          <w:lang w:val="sr-Latn-RS"/>
        </w:rPr>
      </w:pPr>
      <w:r w:rsidRPr="004172B5">
        <w:rPr>
          <w:b/>
          <w:bCs/>
          <w:i/>
          <w:sz w:val="20"/>
          <w:szCs w:val="20"/>
          <w:lang w:val="sr-Latn-RS"/>
        </w:rPr>
        <w:t>RUSSIAN JOURNAL OF ELECTROCHEMISTRY 60(5):400-410 2024</w:t>
      </w:r>
    </w:p>
    <w:p w14:paraId="1455B45E" w14:textId="77777777" w:rsidR="004172B5" w:rsidRPr="004172B5" w:rsidRDefault="004172B5" w:rsidP="004172B5">
      <w:pPr>
        <w:rPr>
          <w:i/>
          <w:sz w:val="20"/>
          <w:szCs w:val="20"/>
          <w:lang w:val="sr-Latn-RS"/>
        </w:rPr>
      </w:pPr>
    </w:p>
    <w:p w14:paraId="6EB292F6" w14:textId="709D3E68" w:rsidR="005125FE" w:rsidRPr="005125FE" w:rsidRDefault="005125FE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125FE">
        <w:rPr>
          <w:i/>
          <w:sz w:val="20"/>
          <w:szCs w:val="20"/>
        </w:rPr>
        <w:t>Sebastian</w:t>
      </w:r>
      <w:r>
        <w:rPr>
          <w:i/>
          <w:sz w:val="20"/>
          <w:szCs w:val="20"/>
        </w:rPr>
        <w:t>,</w:t>
      </w:r>
      <w:r w:rsidRPr="005125FE">
        <w:rPr>
          <w:i/>
          <w:sz w:val="20"/>
          <w:szCs w:val="20"/>
        </w:rPr>
        <w:t xml:space="preserve"> J</w:t>
      </w:r>
      <w:r>
        <w:rPr>
          <w:i/>
          <w:sz w:val="20"/>
          <w:szCs w:val="20"/>
        </w:rPr>
        <w:t>;</w:t>
      </w:r>
      <w:r w:rsidRPr="005125FE">
        <w:rPr>
          <w:i/>
          <w:sz w:val="20"/>
          <w:szCs w:val="20"/>
        </w:rPr>
        <w:t xml:space="preserve"> Samuel JM </w:t>
      </w:r>
    </w:p>
    <w:p w14:paraId="142B7C9F" w14:textId="4DFC81DE" w:rsidR="005125FE" w:rsidRDefault="005125FE" w:rsidP="005125FE">
      <w:pPr>
        <w:rPr>
          <w:i/>
          <w:sz w:val="20"/>
          <w:szCs w:val="20"/>
        </w:rPr>
      </w:pPr>
      <w:r w:rsidRPr="005125FE">
        <w:rPr>
          <w:i/>
          <w:sz w:val="20"/>
          <w:szCs w:val="20"/>
          <w:u w:val="single"/>
        </w:rPr>
        <w:t>Prospect of electroactive poly (2-aminobenzoic acid) and poly (2-aminobenzoic acid)-nanocomposite-Fe2O3 as antibacterial agents and antioxidants</w:t>
      </w:r>
      <w:r w:rsidRPr="005125FE">
        <w:rPr>
          <w:i/>
          <w:sz w:val="20"/>
          <w:szCs w:val="20"/>
        </w:rPr>
        <w:t xml:space="preserve">. </w:t>
      </w:r>
      <w:r w:rsidRPr="005125FE">
        <w:rPr>
          <w:b/>
          <w:bCs/>
          <w:i/>
          <w:sz w:val="20"/>
          <w:szCs w:val="20"/>
        </w:rPr>
        <w:t>POLYMER BULLETIN,</w:t>
      </w:r>
      <w:r>
        <w:rPr>
          <w:b/>
          <w:bCs/>
          <w:i/>
          <w:sz w:val="20"/>
          <w:szCs w:val="20"/>
        </w:rPr>
        <w:t xml:space="preserve"> </w:t>
      </w:r>
      <w:r w:rsidRPr="005125FE">
        <w:rPr>
          <w:b/>
          <w:bCs/>
          <w:i/>
          <w:sz w:val="20"/>
          <w:szCs w:val="20"/>
        </w:rPr>
        <w:t>81(3):2565-81 2024</w:t>
      </w:r>
    </w:p>
    <w:p w14:paraId="08018661" w14:textId="77777777" w:rsidR="005125FE" w:rsidRPr="005125FE" w:rsidRDefault="005125FE" w:rsidP="005125FE">
      <w:pPr>
        <w:rPr>
          <w:i/>
          <w:sz w:val="20"/>
          <w:szCs w:val="20"/>
          <w:lang w:val="sr-Latn-RS"/>
        </w:rPr>
      </w:pPr>
    </w:p>
    <w:p w14:paraId="58D932C7" w14:textId="2423143B" w:rsidR="00415575" w:rsidRDefault="00415575" w:rsidP="00285B2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Afzia. N; Das, K;…&amp; Ghosh, T</w:t>
      </w:r>
    </w:p>
    <w:p w14:paraId="78D5FFA2" w14:textId="61396A61" w:rsidR="00415575" w:rsidRDefault="00415575" w:rsidP="00415575">
      <w:pPr>
        <w:rPr>
          <w:b/>
          <w:bCs/>
          <w:i/>
          <w:sz w:val="20"/>
          <w:szCs w:val="20"/>
        </w:rPr>
      </w:pPr>
      <w:r w:rsidRPr="00415575">
        <w:rPr>
          <w:i/>
          <w:sz w:val="20"/>
          <w:szCs w:val="20"/>
          <w:u w:val="single"/>
        </w:rPr>
        <w:t>Nanocomposites in food packaging</w:t>
      </w:r>
      <w:r>
        <w:rPr>
          <w:i/>
          <w:sz w:val="20"/>
          <w:szCs w:val="20"/>
          <w:u w:val="single"/>
        </w:rPr>
        <w:t xml:space="preserve">, </w:t>
      </w:r>
      <w:r w:rsidRPr="00415575">
        <w:rPr>
          <w:b/>
          <w:bCs/>
          <w:i/>
          <w:sz w:val="20"/>
          <w:szCs w:val="20"/>
        </w:rPr>
        <w:t>In book: Advancements in Nanotechnology for Food and Packaging, Elsevier</w:t>
      </w:r>
      <w:r>
        <w:rPr>
          <w:b/>
          <w:bCs/>
          <w:i/>
          <w:sz w:val="20"/>
          <w:szCs w:val="20"/>
        </w:rPr>
        <w:t xml:space="preserve">, </w:t>
      </w:r>
      <w:r w:rsidRPr="00415575">
        <w:rPr>
          <w:b/>
          <w:bCs/>
          <w:i/>
          <w:sz w:val="20"/>
          <w:szCs w:val="20"/>
        </w:rPr>
        <w:t>2024 DOI: 10.1016/B978-0-443-21428-8.00008-4</w:t>
      </w:r>
    </w:p>
    <w:p w14:paraId="56A5E3EF" w14:textId="77777777" w:rsidR="00415575" w:rsidRPr="00415575" w:rsidRDefault="00415575" w:rsidP="00415575">
      <w:pPr>
        <w:rPr>
          <w:i/>
          <w:sz w:val="20"/>
          <w:szCs w:val="20"/>
          <w:u w:val="single"/>
        </w:rPr>
      </w:pPr>
    </w:p>
    <w:p w14:paraId="59826B7F" w14:textId="200E1F73" w:rsidR="00285B26" w:rsidRDefault="00285B26" w:rsidP="00285B26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Hussaini, AS</w:t>
      </w:r>
    </w:p>
    <w:p w14:paraId="7B62D85A" w14:textId="77777777" w:rsidR="00285B26" w:rsidRDefault="00285B26" w:rsidP="00285B26">
      <w:pPr>
        <w:rPr>
          <w:i/>
          <w:sz w:val="20"/>
          <w:szCs w:val="20"/>
        </w:rPr>
      </w:pPr>
      <w:r w:rsidRPr="006D797A">
        <w:rPr>
          <w:i/>
          <w:sz w:val="20"/>
          <w:szCs w:val="20"/>
          <w:u w:val="single"/>
        </w:rPr>
        <w:t>Development of functional materials based on new high content electron withdrawing groups terpolymer composites for potential applications</w:t>
      </w:r>
      <w:r>
        <w:rPr>
          <w:i/>
          <w:sz w:val="20"/>
          <w:szCs w:val="20"/>
        </w:rPr>
        <w:t xml:space="preserve">, </w:t>
      </w:r>
      <w:r w:rsidRPr="006D797A">
        <w:rPr>
          <w:b/>
          <w:bCs/>
          <w:i/>
          <w:sz w:val="20"/>
          <w:szCs w:val="20"/>
        </w:rPr>
        <w:t>International journal of Environmental Science and Technology, 2024, DOI: 10.1007/s13762-024-05993-y</w:t>
      </w:r>
    </w:p>
    <w:p w14:paraId="37A523B0" w14:textId="77777777" w:rsidR="00285B26" w:rsidRPr="00285B26" w:rsidRDefault="00285B26" w:rsidP="00285B2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1DE88C0" w14:textId="2AA9300D" w:rsidR="005125FE" w:rsidRPr="005125FE" w:rsidRDefault="005125FE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125FE">
        <w:rPr>
          <w:i/>
          <w:sz w:val="20"/>
          <w:szCs w:val="20"/>
        </w:rPr>
        <w:t>Muñoz-López, J</w:t>
      </w:r>
      <w:r>
        <w:rPr>
          <w:i/>
          <w:sz w:val="20"/>
          <w:szCs w:val="20"/>
        </w:rPr>
        <w:t>;</w:t>
      </w:r>
      <w:r w:rsidRPr="005125FE">
        <w:rPr>
          <w:i/>
          <w:sz w:val="20"/>
          <w:szCs w:val="20"/>
        </w:rPr>
        <w:t xml:space="preserve"> Lopes, CD</w:t>
      </w:r>
      <w:r>
        <w:rPr>
          <w:i/>
          <w:sz w:val="20"/>
          <w:szCs w:val="20"/>
        </w:rPr>
        <w:t>;…&amp;</w:t>
      </w:r>
      <w:r w:rsidRPr="005125FE">
        <w:rPr>
          <w:i/>
          <w:sz w:val="20"/>
          <w:szCs w:val="20"/>
        </w:rPr>
        <w:t xml:space="preserve"> Batalha, IL</w:t>
      </w:r>
    </w:p>
    <w:p w14:paraId="3C5C3358" w14:textId="495874DA" w:rsidR="005125FE" w:rsidRDefault="005125FE" w:rsidP="005125FE">
      <w:pPr>
        <w:rPr>
          <w:i/>
          <w:sz w:val="20"/>
          <w:szCs w:val="20"/>
        </w:rPr>
      </w:pPr>
      <w:r w:rsidRPr="005125FE">
        <w:rPr>
          <w:i/>
          <w:sz w:val="20"/>
          <w:szCs w:val="20"/>
          <w:u w:val="single"/>
        </w:rPr>
        <w:t>Overview of nanotherapeutics for bacterial infections</w:t>
      </w:r>
      <w:r>
        <w:rPr>
          <w:i/>
          <w:sz w:val="20"/>
          <w:szCs w:val="20"/>
        </w:rPr>
        <w:t xml:space="preserve">, </w:t>
      </w:r>
      <w:r w:rsidR="00751941" w:rsidRPr="005125FE">
        <w:rPr>
          <w:b/>
          <w:bCs/>
          <w:i/>
          <w:sz w:val="20"/>
          <w:szCs w:val="20"/>
        </w:rPr>
        <w:t>CHEMRXIV.</w:t>
      </w:r>
      <w:r w:rsidRPr="005125FE">
        <w:rPr>
          <w:b/>
          <w:bCs/>
          <w:i/>
          <w:sz w:val="20"/>
          <w:szCs w:val="20"/>
        </w:rPr>
        <w:t xml:space="preserve"> 2024, doi:10.26434/chemrxiv-2024-fg0t</w:t>
      </w:r>
    </w:p>
    <w:p w14:paraId="47C392B5" w14:textId="77777777" w:rsidR="005125FE" w:rsidRPr="005125FE" w:rsidRDefault="005125FE" w:rsidP="005125FE">
      <w:pPr>
        <w:rPr>
          <w:i/>
          <w:sz w:val="20"/>
          <w:szCs w:val="20"/>
          <w:lang w:val="sr-Latn-RS"/>
        </w:rPr>
      </w:pPr>
    </w:p>
    <w:p w14:paraId="2AE13F63" w14:textId="2AB6969D" w:rsidR="008446B7" w:rsidRDefault="008446B7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Natarajan, H; Alagundi, PM</w:t>
      </w:r>
    </w:p>
    <w:p w14:paraId="15EA3F18" w14:textId="77777777" w:rsidR="008446B7" w:rsidRPr="008446B7" w:rsidRDefault="008446B7" w:rsidP="008446B7">
      <w:pPr>
        <w:rPr>
          <w:i/>
          <w:sz w:val="20"/>
          <w:szCs w:val="20"/>
          <w:u w:val="single"/>
          <w:lang w:val="sr-Latn-RS"/>
        </w:rPr>
      </w:pPr>
      <w:r w:rsidRPr="008446B7">
        <w:rPr>
          <w:i/>
          <w:sz w:val="20"/>
          <w:szCs w:val="20"/>
          <w:u w:val="single"/>
          <w:lang w:val="sr-Latn-RS"/>
        </w:rPr>
        <w:t>Imparting antimicrobial activity in synthetic fabrics by high-temperature process</w:t>
      </w:r>
    </w:p>
    <w:p w14:paraId="19441CA7" w14:textId="6BEA847F" w:rsidR="008446B7" w:rsidRPr="008446B7" w:rsidRDefault="008446B7" w:rsidP="008446B7">
      <w:pPr>
        <w:rPr>
          <w:b/>
          <w:bCs/>
          <w:i/>
          <w:sz w:val="20"/>
          <w:szCs w:val="20"/>
          <w:lang w:val="sr-Latn-RS"/>
        </w:rPr>
      </w:pPr>
      <w:r w:rsidRPr="008446B7">
        <w:rPr>
          <w:b/>
          <w:bCs/>
          <w:i/>
          <w:sz w:val="20"/>
          <w:szCs w:val="20"/>
          <w:lang w:val="sr-Latn-RS"/>
        </w:rPr>
        <w:t>INTERNATIONAL JOURNAL OF ENGINEERING SCIENCE AND TECHNOLOGY 16(2):40-47 2024</w:t>
      </w:r>
    </w:p>
    <w:p w14:paraId="6599688D" w14:textId="77777777" w:rsidR="008446B7" w:rsidRPr="008446B7" w:rsidRDefault="008446B7" w:rsidP="008446B7">
      <w:pPr>
        <w:rPr>
          <w:i/>
          <w:sz w:val="20"/>
          <w:szCs w:val="20"/>
          <w:lang w:val="sr-Latn-RS"/>
        </w:rPr>
      </w:pPr>
    </w:p>
    <w:p w14:paraId="17FA9C49" w14:textId="7BADE2E7" w:rsidR="001D17F2" w:rsidRDefault="001D17F2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Havryliuk, O; Rathee, G;...&amp; Tzanov, T</w:t>
      </w:r>
    </w:p>
    <w:p w14:paraId="4090820D" w14:textId="77777777" w:rsidR="001D17F2" w:rsidRPr="001D17F2" w:rsidRDefault="001D17F2" w:rsidP="001D17F2">
      <w:pPr>
        <w:rPr>
          <w:i/>
          <w:sz w:val="20"/>
          <w:szCs w:val="20"/>
          <w:u w:val="single"/>
          <w:lang w:val="sr-Latn-RS"/>
        </w:rPr>
      </w:pPr>
      <w:r w:rsidRPr="001D17F2">
        <w:rPr>
          <w:i/>
          <w:sz w:val="20"/>
          <w:szCs w:val="20"/>
          <w:u w:val="single"/>
          <w:lang w:val="sr-Latn-RS"/>
        </w:rPr>
        <w:t>Unveiling the Potential of CuO and Cu 2 O Nanoparticles against Novel Copper-Resistant Pseudomonas Unveiling the Potential of CuO and Cu 2 O Nanoparticles against Novel Copper-Resistant Pseudomonas Strains: An In-Depth Comparison</w:t>
      </w:r>
    </w:p>
    <w:p w14:paraId="28011A1D" w14:textId="7B1233E5" w:rsidR="001D17F2" w:rsidRPr="001D17F2" w:rsidRDefault="001D17F2" w:rsidP="001D17F2">
      <w:pPr>
        <w:rPr>
          <w:b/>
          <w:bCs/>
          <w:i/>
          <w:sz w:val="20"/>
          <w:szCs w:val="20"/>
          <w:lang w:val="sr-Latn-RS"/>
        </w:rPr>
      </w:pPr>
      <w:r w:rsidRPr="001D17F2">
        <w:rPr>
          <w:b/>
          <w:bCs/>
          <w:i/>
          <w:sz w:val="20"/>
          <w:szCs w:val="20"/>
          <w:lang w:val="sr-Latn-RS"/>
        </w:rPr>
        <w:t>NANOMATERIALS 14(20):1644 2024</w:t>
      </w:r>
    </w:p>
    <w:p w14:paraId="70CA1B3E" w14:textId="77777777" w:rsidR="001D17F2" w:rsidRPr="001D17F2" w:rsidRDefault="001D17F2" w:rsidP="001D17F2">
      <w:pPr>
        <w:rPr>
          <w:i/>
          <w:sz w:val="20"/>
          <w:szCs w:val="20"/>
          <w:lang w:val="sr-Latn-RS"/>
        </w:rPr>
      </w:pPr>
    </w:p>
    <w:p w14:paraId="3802100E" w14:textId="0E2FB5E2" w:rsidR="00752DB2" w:rsidRDefault="00752DB2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52DB2">
        <w:rPr>
          <w:i/>
          <w:sz w:val="20"/>
          <w:szCs w:val="20"/>
          <w:lang w:val="sr-Latn-RS"/>
        </w:rPr>
        <w:t>Ogwuegbu</w:t>
      </w:r>
      <w:r>
        <w:rPr>
          <w:i/>
          <w:sz w:val="20"/>
          <w:szCs w:val="20"/>
          <w:lang w:val="sr-Latn-RS"/>
        </w:rPr>
        <w:t>, MC;Olatunde, OC;...&amp; Onwudiwe, DC</w:t>
      </w:r>
    </w:p>
    <w:p w14:paraId="4D841419" w14:textId="47878E4B" w:rsidR="00752DB2" w:rsidRPr="00752DB2" w:rsidRDefault="00752DB2" w:rsidP="00752DB2">
      <w:pPr>
        <w:rPr>
          <w:b/>
          <w:bCs/>
          <w:i/>
          <w:sz w:val="20"/>
          <w:szCs w:val="20"/>
          <w:lang w:val="sr-Latn-RS"/>
        </w:rPr>
      </w:pPr>
      <w:r w:rsidRPr="00752DB2">
        <w:rPr>
          <w:i/>
          <w:sz w:val="20"/>
          <w:szCs w:val="20"/>
          <w:u w:val="single"/>
          <w:lang w:val="sr-Latn-RS"/>
        </w:rPr>
        <w:t>Green-Synthesis of CuO and Ce-Doped CuO Nanoparticles Using Aqueous Extract of Yam Peel and their Antimicrobial Properties</w:t>
      </w:r>
      <w:r>
        <w:rPr>
          <w:i/>
          <w:sz w:val="20"/>
          <w:szCs w:val="20"/>
          <w:lang w:val="sr-Latn-RS"/>
        </w:rPr>
        <w:t xml:space="preserve">, </w:t>
      </w:r>
      <w:r w:rsidRPr="00752DB2">
        <w:rPr>
          <w:b/>
          <w:bCs/>
          <w:i/>
          <w:sz w:val="20"/>
          <w:szCs w:val="20"/>
          <w:lang w:val="sr-Latn-RS"/>
        </w:rPr>
        <w:t>HYBRID ADVANCES, 2024 DOI: 10.1016/j.hybadv.2024.100335</w:t>
      </w:r>
    </w:p>
    <w:p w14:paraId="1C809742" w14:textId="77777777" w:rsidR="00752DB2" w:rsidRPr="00752DB2" w:rsidRDefault="00752DB2" w:rsidP="00752DB2">
      <w:pPr>
        <w:rPr>
          <w:i/>
          <w:sz w:val="20"/>
          <w:szCs w:val="20"/>
          <w:lang w:val="sr-Latn-RS"/>
        </w:rPr>
      </w:pPr>
    </w:p>
    <w:p w14:paraId="3B1D851D" w14:textId="6343B84B" w:rsidR="002B0E31" w:rsidRDefault="002B0E31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B0E31">
        <w:rPr>
          <w:i/>
          <w:sz w:val="20"/>
          <w:szCs w:val="20"/>
          <w:lang w:val="sr-Latn-RS"/>
        </w:rPr>
        <w:t>Sengupta, P</w:t>
      </w:r>
    </w:p>
    <w:p w14:paraId="77A2CA63" w14:textId="77777777" w:rsidR="002B0E31" w:rsidRPr="002B0E31" w:rsidRDefault="002B0E31" w:rsidP="002B0E31">
      <w:pPr>
        <w:rPr>
          <w:i/>
          <w:sz w:val="20"/>
          <w:szCs w:val="20"/>
          <w:u w:val="single"/>
          <w:lang w:val="sr-Latn-RS"/>
        </w:rPr>
      </w:pPr>
      <w:r w:rsidRPr="002B0E31">
        <w:rPr>
          <w:i/>
          <w:sz w:val="20"/>
          <w:szCs w:val="20"/>
          <w:u w:val="single"/>
          <w:lang w:val="sr-Latn-RS"/>
        </w:rPr>
        <w:t xml:space="preserve">Biodegradability, Toxicity, Legal and Commercial Aspects, Safety Issues and Mitigations, and Environmental and Health Impacts of Antibacterial and Antiviral Functional Materials. </w:t>
      </w:r>
    </w:p>
    <w:p w14:paraId="44D198B0" w14:textId="6A012D9B" w:rsidR="002B0E31" w:rsidRPr="002B0E31" w:rsidRDefault="002B0E31" w:rsidP="002B0E31">
      <w:pPr>
        <w:rPr>
          <w:b/>
          <w:bCs/>
          <w:i/>
          <w:sz w:val="20"/>
          <w:szCs w:val="20"/>
          <w:lang w:val="sr-Latn-RS"/>
        </w:rPr>
      </w:pPr>
      <w:r w:rsidRPr="002B0E31">
        <w:rPr>
          <w:b/>
          <w:bCs/>
          <w:i/>
          <w:sz w:val="20"/>
          <w:szCs w:val="20"/>
          <w:lang w:val="sr-Latn-RS"/>
        </w:rPr>
        <w:t>In book: Antibacterial and Antiviral Functional Materials, Volume 2 (pp. 361-401). American Chemical Society, 2024</w:t>
      </w:r>
    </w:p>
    <w:p w14:paraId="78AB985D" w14:textId="77777777" w:rsidR="002B0E31" w:rsidRPr="002B0E31" w:rsidRDefault="002B0E31" w:rsidP="002B0E31">
      <w:pPr>
        <w:rPr>
          <w:i/>
          <w:sz w:val="20"/>
          <w:szCs w:val="20"/>
          <w:lang w:val="sr-Latn-RS"/>
        </w:rPr>
      </w:pPr>
    </w:p>
    <w:p w14:paraId="563BE74C" w14:textId="197F544C" w:rsidR="003E2BDA" w:rsidRDefault="003E2BDA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E2BDA">
        <w:rPr>
          <w:i/>
          <w:sz w:val="20"/>
          <w:szCs w:val="20"/>
          <w:lang w:val="sr-Latn-RS"/>
        </w:rPr>
        <w:t>Chithamparam</w:t>
      </w:r>
      <w:r>
        <w:rPr>
          <w:i/>
          <w:sz w:val="20"/>
          <w:szCs w:val="20"/>
          <w:lang w:val="sr-Latn-RS"/>
        </w:rPr>
        <w:t xml:space="preserve">, P; </w:t>
      </w:r>
      <w:r w:rsidRPr="003E2BDA">
        <w:rPr>
          <w:i/>
          <w:sz w:val="20"/>
          <w:szCs w:val="20"/>
          <w:lang w:val="sr-Latn-RS"/>
        </w:rPr>
        <w:t>Naveenkumar</w:t>
      </w:r>
      <w:r>
        <w:rPr>
          <w:i/>
          <w:sz w:val="20"/>
          <w:szCs w:val="20"/>
          <w:lang w:val="sr-Latn-RS"/>
        </w:rPr>
        <w:t>, S;...&amp; Kumaran, M</w:t>
      </w:r>
    </w:p>
    <w:p w14:paraId="36D0E5CC" w14:textId="77777777" w:rsidR="003E2BDA" w:rsidRPr="003E2BDA" w:rsidRDefault="003E2BDA" w:rsidP="003E2BDA">
      <w:pPr>
        <w:rPr>
          <w:i/>
          <w:sz w:val="20"/>
          <w:szCs w:val="20"/>
          <w:u w:val="single"/>
          <w:lang w:val="sr-Latn-RS"/>
        </w:rPr>
      </w:pPr>
      <w:r w:rsidRPr="003E2BDA">
        <w:rPr>
          <w:i/>
          <w:sz w:val="20"/>
          <w:szCs w:val="20"/>
          <w:u w:val="single"/>
          <w:lang w:val="sr-Latn-RS"/>
        </w:rPr>
        <w:t>Biomedical Applications of Polymeric Nanoparticles Incorporated in the Tissue-Engineered Scaffolds</w:t>
      </w:r>
    </w:p>
    <w:p w14:paraId="2E1991BE" w14:textId="547EF27F" w:rsidR="003E2BDA" w:rsidRDefault="003E2BDA" w:rsidP="003E2BDA">
      <w:pPr>
        <w:rPr>
          <w:b/>
          <w:bCs/>
          <w:i/>
          <w:sz w:val="20"/>
          <w:szCs w:val="20"/>
          <w:lang w:val="sr-Latn-RS"/>
        </w:rPr>
      </w:pPr>
      <w:r w:rsidRPr="003E2BDA">
        <w:rPr>
          <w:b/>
          <w:bCs/>
          <w:i/>
          <w:sz w:val="20"/>
          <w:szCs w:val="20"/>
          <w:lang w:val="sr-Latn-RS"/>
        </w:rPr>
        <w:t>In book: New Technologies for Energy Transition Based on Sustainable Development Goals, 2024, DOI: 10.1007/978-981-97-2527-4_6</w:t>
      </w:r>
    </w:p>
    <w:p w14:paraId="51C1EDA0" w14:textId="77777777" w:rsidR="003E2BDA" w:rsidRPr="003E2BDA" w:rsidRDefault="003E2BDA" w:rsidP="003E2BDA">
      <w:pPr>
        <w:rPr>
          <w:b/>
          <w:bCs/>
          <w:i/>
          <w:sz w:val="20"/>
          <w:szCs w:val="20"/>
          <w:lang w:val="sr-Latn-RS"/>
        </w:rPr>
      </w:pPr>
    </w:p>
    <w:p w14:paraId="427B4E15" w14:textId="10C7A61A" w:rsidR="002318C8" w:rsidRDefault="002318C8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Graham, C; Mezzadrelli, A;...&amp; Pruneri, V</w:t>
      </w:r>
    </w:p>
    <w:p w14:paraId="5CD91AC4" w14:textId="77777777" w:rsidR="002318C8" w:rsidRPr="002318C8" w:rsidRDefault="002318C8" w:rsidP="002318C8">
      <w:pPr>
        <w:rPr>
          <w:i/>
          <w:sz w:val="20"/>
          <w:szCs w:val="20"/>
          <w:u w:val="single"/>
          <w:lang w:val="sr-Latn-RS"/>
        </w:rPr>
      </w:pPr>
      <w:r w:rsidRPr="002318C8">
        <w:rPr>
          <w:i/>
          <w:sz w:val="20"/>
          <w:szCs w:val="20"/>
          <w:u w:val="single"/>
          <w:lang w:val="sr-Latn-RS"/>
        </w:rPr>
        <w:t>Towards transparent and durable copper-containing antimicrobial surfaces</w:t>
      </w:r>
    </w:p>
    <w:p w14:paraId="702F7184" w14:textId="22EC9303" w:rsidR="002318C8" w:rsidRPr="002318C8" w:rsidRDefault="002318C8" w:rsidP="002318C8">
      <w:pPr>
        <w:rPr>
          <w:b/>
          <w:bCs/>
          <w:i/>
          <w:sz w:val="20"/>
          <w:szCs w:val="20"/>
          <w:lang w:val="sr-Latn-RS"/>
        </w:rPr>
      </w:pPr>
      <w:r w:rsidRPr="002318C8">
        <w:rPr>
          <w:b/>
          <w:bCs/>
          <w:i/>
          <w:sz w:val="20"/>
          <w:szCs w:val="20"/>
          <w:lang w:val="sr-Latn-RS"/>
        </w:rPr>
        <w:t>COMMUNICATIONS MATERIALS, 2024, DOI: 10.1038/s43246-024-00472-w</w:t>
      </w:r>
    </w:p>
    <w:p w14:paraId="4AF5257F" w14:textId="77777777" w:rsidR="002318C8" w:rsidRPr="002318C8" w:rsidRDefault="002318C8" w:rsidP="002318C8">
      <w:pPr>
        <w:rPr>
          <w:i/>
          <w:sz w:val="20"/>
          <w:szCs w:val="20"/>
          <w:lang w:val="sr-Latn-RS"/>
        </w:rPr>
      </w:pPr>
    </w:p>
    <w:p w14:paraId="04DC315A" w14:textId="0C459C5F" w:rsidR="00751941" w:rsidRDefault="00751941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Benaouda, B, Boucherdoud, A,..</w:t>
      </w:r>
      <w:r w:rsidR="00D245F1">
        <w:rPr>
          <w:i/>
          <w:sz w:val="20"/>
          <w:szCs w:val="20"/>
          <w:lang w:val="sr-Latn-RS"/>
        </w:rPr>
        <w:t>&amp; Benderdouche, N</w:t>
      </w:r>
    </w:p>
    <w:p w14:paraId="4902118B" w14:textId="04CCF2F7" w:rsidR="00D245F1" w:rsidRPr="00D245F1" w:rsidRDefault="00D245F1" w:rsidP="00D245F1">
      <w:pPr>
        <w:rPr>
          <w:b/>
          <w:bCs/>
          <w:i/>
          <w:sz w:val="20"/>
          <w:szCs w:val="20"/>
          <w:lang w:val="sr-Latn-RS"/>
        </w:rPr>
      </w:pPr>
      <w:r w:rsidRPr="00D245F1">
        <w:rPr>
          <w:i/>
          <w:sz w:val="20"/>
          <w:szCs w:val="20"/>
          <w:u w:val="single"/>
          <w:lang w:val="sr-Latn-RS"/>
        </w:rPr>
        <w:t>Polyaniline/cupric oxide organometallic nanocomposites as a sonocatalyst for the degradation of methylene blue: Experimental study, RSM optimization, and DFT analysis</w:t>
      </w:r>
      <w:r>
        <w:rPr>
          <w:i/>
          <w:sz w:val="20"/>
          <w:szCs w:val="20"/>
          <w:lang w:val="sr-Latn-RS"/>
        </w:rPr>
        <w:t xml:space="preserve">, </w:t>
      </w:r>
      <w:r w:rsidRPr="00D245F1">
        <w:rPr>
          <w:b/>
          <w:bCs/>
          <w:i/>
          <w:sz w:val="20"/>
          <w:szCs w:val="20"/>
          <w:lang w:val="sr-Latn-RS"/>
        </w:rPr>
        <w:t>JOURNAL OF ORGANOMETALLIC CHEMISTRY 1022(12):123386 2024</w:t>
      </w:r>
    </w:p>
    <w:p w14:paraId="402BB083" w14:textId="77777777" w:rsidR="00D245F1" w:rsidRPr="00D245F1" w:rsidRDefault="00D245F1" w:rsidP="00D245F1">
      <w:pPr>
        <w:rPr>
          <w:i/>
          <w:sz w:val="20"/>
          <w:szCs w:val="20"/>
          <w:lang w:val="sr-Latn-RS"/>
        </w:rPr>
      </w:pPr>
    </w:p>
    <w:p w14:paraId="44FE67D5" w14:textId="0D86BBB8" w:rsidR="00F91CD8" w:rsidRDefault="00F91CD8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Murtaza, S; Shah, SFH;...&amp; Ma, YK</w:t>
      </w:r>
    </w:p>
    <w:p w14:paraId="13BADCE0" w14:textId="62C99968" w:rsidR="00F91CD8" w:rsidRPr="00F91CD8" w:rsidRDefault="00F91CD8" w:rsidP="00F91CD8">
      <w:pPr>
        <w:rPr>
          <w:i/>
          <w:sz w:val="20"/>
          <w:szCs w:val="20"/>
          <w:u w:val="single"/>
          <w:lang w:val="sr-Latn-RS"/>
        </w:rPr>
      </w:pPr>
      <w:r w:rsidRPr="00F91CD8">
        <w:rPr>
          <w:i/>
          <w:sz w:val="20"/>
          <w:szCs w:val="20"/>
          <w:u w:val="single"/>
          <w:lang w:val="sr-Latn-RS"/>
        </w:rPr>
        <w:t>Starch-nanostructured-based active packaging for food applications</w:t>
      </w:r>
    </w:p>
    <w:p w14:paraId="3D13D833" w14:textId="462108F3" w:rsidR="00F91CD8" w:rsidRPr="00F91CD8" w:rsidRDefault="00F91CD8" w:rsidP="00F91CD8">
      <w:pPr>
        <w:rPr>
          <w:b/>
          <w:bCs/>
          <w:i/>
          <w:sz w:val="20"/>
          <w:szCs w:val="20"/>
          <w:lang w:val="sr-Latn-RS"/>
        </w:rPr>
      </w:pPr>
      <w:r w:rsidRPr="00F91CD8">
        <w:rPr>
          <w:b/>
          <w:bCs/>
          <w:i/>
          <w:sz w:val="20"/>
          <w:szCs w:val="20"/>
          <w:lang w:val="sr-Latn-RS"/>
        </w:rPr>
        <w:t>In book: Starch Based Nanomaterials for Food Packaging, 2024, DOI: 10.1016/B978-0-443-18967-8.00009-8</w:t>
      </w:r>
    </w:p>
    <w:p w14:paraId="366AB222" w14:textId="77777777" w:rsidR="00F91CD8" w:rsidRPr="00F91CD8" w:rsidRDefault="00F91CD8" w:rsidP="00F91CD8">
      <w:pPr>
        <w:rPr>
          <w:i/>
          <w:sz w:val="20"/>
          <w:szCs w:val="20"/>
          <w:lang w:val="sr-Latn-RS"/>
        </w:rPr>
      </w:pPr>
    </w:p>
    <w:p w14:paraId="261CBDC2" w14:textId="55587D3C" w:rsidR="00A5411E" w:rsidRDefault="00A5411E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Elumalai, P</w:t>
      </w:r>
    </w:p>
    <w:p w14:paraId="1EF7471D" w14:textId="77777777" w:rsidR="00A5411E" w:rsidRPr="00A5411E" w:rsidRDefault="00A5411E" w:rsidP="00A5411E">
      <w:pPr>
        <w:rPr>
          <w:i/>
          <w:sz w:val="20"/>
          <w:szCs w:val="20"/>
          <w:u w:val="single"/>
          <w:lang w:val="sr-Latn-RS"/>
        </w:rPr>
      </w:pPr>
      <w:r w:rsidRPr="00A5411E">
        <w:rPr>
          <w:i/>
          <w:sz w:val="20"/>
          <w:szCs w:val="20"/>
          <w:u w:val="single"/>
          <w:lang w:val="sr-Latn-RS"/>
        </w:rPr>
        <w:t>Polyaniline/gallic acid/cupric oxide nanocomposite with silver nanoparticles for increased photocatalytic degradation of 4-nitrophenol: structural, thermal and magnetic properties</w:t>
      </w:r>
    </w:p>
    <w:p w14:paraId="0F6FDDE8" w14:textId="59E00C4F" w:rsidR="00A5411E" w:rsidRPr="00A5411E" w:rsidRDefault="00A5411E" w:rsidP="00A5411E">
      <w:pPr>
        <w:rPr>
          <w:b/>
          <w:bCs/>
          <w:i/>
          <w:sz w:val="20"/>
          <w:szCs w:val="20"/>
          <w:lang w:val="sr-Latn-RS"/>
        </w:rPr>
      </w:pPr>
      <w:r w:rsidRPr="00A5411E">
        <w:rPr>
          <w:b/>
          <w:bCs/>
          <w:i/>
          <w:sz w:val="20"/>
          <w:szCs w:val="20"/>
          <w:lang w:val="sr-Latn-RS"/>
        </w:rPr>
        <w:t>DIGEST JOURNAL OF NANOMATERIALS AND BIOSTRUCTURES 19(1):459-473 2024</w:t>
      </w:r>
    </w:p>
    <w:p w14:paraId="0AD29EC8" w14:textId="77777777" w:rsidR="00A5411E" w:rsidRPr="00A5411E" w:rsidRDefault="00A5411E" w:rsidP="00A5411E">
      <w:pPr>
        <w:rPr>
          <w:i/>
          <w:sz w:val="20"/>
          <w:szCs w:val="20"/>
          <w:lang w:val="sr-Latn-RS"/>
        </w:rPr>
      </w:pPr>
    </w:p>
    <w:p w14:paraId="60783384" w14:textId="3D79BCC5" w:rsidR="000A20CA" w:rsidRDefault="000A20CA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A20CA">
        <w:rPr>
          <w:i/>
          <w:sz w:val="20"/>
          <w:szCs w:val="20"/>
          <w:lang w:val="sr-Latn-RS"/>
        </w:rPr>
        <w:t>Pourmadadi</w:t>
      </w:r>
      <w:r>
        <w:rPr>
          <w:i/>
          <w:sz w:val="20"/>
          <w:szCs w:val="20"/>
          <w:lang w:val="sr-Latn-RS"/>
        </w:rPr>
        <w:t>, M; Holghoomi, R;...&amp; Pandey S</w:t>
      </w:r>
    </w:p>
    <w:p w14:paraId="6C4F24A2" w14:textId="77777777" w:rsidR="000A20CA" w:rsidRPr="000A20CA" w:rsidRDefault="000A20CA" w:rsidP="000A20CA">
      <w:pPr>
        <w:rPr>
          <w:i/>
          <w:sz w:val="20"/>
          <w:szCs w:val="20"/>
          <w:u w:val="single"/>
          <w:lang w:val="sr-Latn-RS"/>
        </w:rPr>
      </w:pPr>
      <w:r w:rsidRPr="000A20CA">
        <w:rPr>
          <w:i/>
          <w:sz w:val="20"/>
          <w:szCs w:val="20"/>
          <w:u w:val="single"/>
          <w:lang w:val="sr-Latn-RS"/>
        </w:rPr>
        <w:t>Copper nanoparticles from chemical, physical, and green synthesis to medicinal application: A Review</w:t>
      </w:r>
    </w:p>
    <w:p w14:paraId="2A43BA3E" w14:textId="58FAA374" w:rsidR="000A20CA" w:rsidRPr="000A20CA" w:rsidRDefault="000A20CA" w:rsidP="000A20CA">
      <w:pPr>
        <w:rPr>
          <w:b/>
          <w:bCs/>
          <w:i/>
          <w:sz w:val="20"/>
          <w:szCs w:val="20"/>
          <w:lang w:val="sr-Latn-RS"/>
        </w:rPr>
      </w:pPr>
      <w:r w:rsidRPr="000A20CA">
        <w:rPr>
          <w:b/>
          <w:bCs/>
          <w:i/>
          <w:sz w:val="20"/>
          <w:szCs w:val="20"/>
          <w:lang w:val="sr-Latn-RS"/>
        </w:rPr>
        <w:t>PLANT NANO BIOLOGY, 2024, DOI: 10.1016/j.plana.2024.100070</w:t>
      </w:r>
    </w:p>
    <w:p w14:paraId="14123A22" w14:textId="77777777" w:rsidR="007A3E86" w:rsidRPr="007A3E86" w:rsidRDefault="007A3E86" w:rsidP="007A3E86">
      <w:pPr>
        <w:rPr>
          <w:i/>
          <w:sz w:val="20"/>
          <w:szCs w:val="20"/>
          <w:lang w:val="sr-Latn-RS"/>
        </w:rPr>
      </w:pPr>
    </w:p>
    <w:p w14:paraId="1BCCC871" w14:textId="77777777" w:rsidR="007A3E86" w:rsidRDefault="007A3E86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Bekhit, M, Fathy, ES; Sharaf, A</w:t>
      </w:r>
    </w:p>
    <w:p w14:paraId="381AFF9B" w14:textId="6C30A487" w:rsidR="007A3E86" w:rsidRDefault="007A3E86" w:rsidP="007A3E86">
      <w:pPr>
        <w:rPr>
          <w:b/>
          <w:bCs/>
          <w:i/>
          <w:sz w:val="20"/>
          <w:szCs w:val="20"/>
          <w:lang w:val="sr-Latn-RS"/>
        </w:rPr>
      </w:pPr>
      <w:r w:rsidRPr="007A3E86">
        <w:rPr>
          <w:i/>
          <w:sz w:val="20"/>
          <w:szCs w:val="20"/>
          <w:u w:val="single"/>
          <w:lang w:val="sr-Latn-RS"/>
        </w:rPr>
        <w:t>Effect of gamma irradiation on properties of the synthesized PANI-Cu nanoparticles assimilated into PS polymer for electromagnetic interference shielding application</w:t>
      </w:r>
      <w:r w:rsidRPr="007A3E86">
        <w:rPr>
          <w:b/>
          <w:bCs/>
          <w:i/>
          <w:sz w:val="20"/>
          <w:szCs w:val="20"/>
          <w:lang w:val="sr-Latn-RS"/>
        </w:rPr>
        <w:t>, SCIENTIFIC REPORTS, 2024, DOI: 10.1038/s41598-024-66356-8</w:t>
      </w:r>
    </w:p>
    <w:p w14:paraId="26D6CCE6" w14:textId="77777777" w:rsidR="002B0E31" w:rsidRPr="007A3E86" w:rsidRDefault="002B0E31" w:rsidP="007A3E86">
      <w:pPr>
        <w:rPr>
          <w:b/>
          <w:bCs/>
          <w:i/>
          <w:sz w:val="20"/>
          <w:szCs w:val="20"/>
          <w:lang w:val="sr-Latn-RS"/>
        </w:rPr>
      </w:pPr>
    </w:p>
    <w:p w14:paraId="5A5024FA" w14:textId="276B1B34" w:rsidR="002B0E31" w:rsidRDefault="002B0E31" w:rsidP="007A3E8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B0E31">
        <w:rPr>
          <w:i/>
          <w:sz w:val="20"/>
          <w:szCs w:val="20"/>
          <w:lang w:val="sr-Latn-RS"/>
        </w:rPr>
        <w:t>Cunliffe, AJ</w:t>
      </w:r>
    </w:p>
    <w:p w14:paraId="2EBDA3AF" w14:textId="77777777" w:rsidR="002B0E31" w:rsidRPr="002B0E31" w:rsidRDefault="002B0E31" w:rsidP="002B0E31">
      <w:pPr>
        <w:rPr>
          <w:i/>
          <w:sz w:val="20"/>
          <w:szCs w:val="20"/>
          <w:u w:val="single"/>
          <w:lang w:val="sr-Latn-RS"/>
        </w:rPr>
      </w:pPr>
      <w:r w:rsidRPr="002B0E31">
        <w:rPr>
          <w:i/>
          <w:sz w:val="20"/>
          <w:szCs w:val="20"/>
          <w:u w:val="single"/>
          <w:lang w:val="sr-Latn-RS"/>
        </w:rPr>
        <w:t xml:space="preserve">Developing a novel test method to determine the efficacy of antimicrobial materials </w:t>
      </w:r>
    </w:p>
    <w:p w14:paraId="00AC8110" w14:textId="740C1A01" w:rsidR="002B0E31" w:rsidRPr="002B0E31" w:rsidRDefault="002B0E31" w:rsidP="002B0E31">
      <w:pPr>
        <w:rPr>
          <w:b/>
          <w:bCs/>
          <w:i/>
          <w:sz w:val="20"/>
          <w:szCs w:val="20"/>
          <w:lang w:val="sr-Latn-RS"/>
        </w:rPr>
      </w:pPr>
      <w:r w:rsidRPr="002B0E31">
        <w:rPr>
          <w:b/>
          <w:bCs/>
          <w:i/>
          <w:sz w:val="20"/>
          <w:szCs w:val="20"/>
          <w:lang w:val="sr-Latn-RS"/>
        </w:rPr>
        <w:t>Doctoral dissertation, Manchester Metropolitan University, 2024,</w:t>
      </w:r>
      <w:r w:rsidRPr="002B0E31">
        <w:rPr>
          <w:b/>
          <w:bCs/>
        </w:rPr>
        <w:t xml:space="preserve"> </w:t>
      </w:r>
      <w:r w:rsidRPr="002B0E31">
        <w:rPr>
          <w:b/>
          <w:bCs/>
          <w:i/>
          <w:sz w:val="20"/>
          <w:szCs w:val="20"/>
          <w:lang w:val="sr-Latn-RS"/>
        </w:rPr>
        <w:t>https://e-space.mmu.ac.uk/633979/</w:t>
      </w:r>
    </w:p>
    <w:p w14:paraId="1B6AF6BA" w14:textId="77777777" w:rsidR="002B0E31" w:rsidRPr="002B0E31" w:rsidRDefault="002B0E31" w:rsidP="002B0E31">
      <w:pPr>
        <w:rPr>
          <w:b/>
          <w:bCs/>
          <w:i/>
          <w:sz w:val="20"/>
          <w:szCs w:val="20"/>
          <w:lang w:val="sr-Latn-RS"/>
        </w:rPr>
      </w:pPr>
    </w:p>
    <w:p w14:paraId="2986EF84" w14:textId="4A3F7D08" w:rsidR="001B6949" w:rsidRPr="007A3E86" w:rsidRDefault="001B6949" w:rsidP="007A3E8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A3E86">
        <w:rPr>
          <w:i/>
          <w:sz w:val="20"/>
          <w:szCs w:val="20"/>
          <w:lang w:val="sr-Latn-RS"/>
        </w:rPr>
        <w:t>Banerjee, A; Ghosh, R;...&amp;Pal. SK</w:t>
      </w:r>
    </w:p>
    <w:p w14:paraId="0F2205A0" w14:textId="1DB03FA7" w:rsidR="001B6949" w:rsidRPr="001B6949" w:rsidRDefault="001B6949" w:rsidP="001B6949">
      <w:pPr>
        <w:rPr>
          <w:b/>
          <w:bCs/>
          <w:i/>
          <w:sz w:val="20"/>
          <w:szCs w:val="20"/>
          <w:lang w:val="sr-Latn-RS"/>
        </w:rPr>
      </w:pPr>
      <w:r w:rsidRPr="001B6949">
        <w:rPr>
          <w:i/>
          <w:sz w:val="20"/>
          <w:szCs w:val="20"/>
          <w:u w:val="single"/>
          <w:lang w:val="sr-Latn-RS"/>
        </w:rPr>
        <w:t>Development of Nanomedicine from Copper Mine Tailing Waste: A Pavement towards Circular Economy with Advanced Redox Nanotechnology</w:t>
      </w:r>
      <w:r>
        <w:rPr>
          <w:i/>
          <w:sz w:val="20"/>
          <w:szCs w:val="20"/>
          <w:lang w:val="sr-Latn-RS"/>
        </w:rPr>
        <w:t xml:space="preserve">, </w:t>
      </w:r>
      <w:r w:rsidRPr="001B6949">
        <w:rPr>
          <w:b/>
          <w:bCs/>
          <w:i/>
          <w:sz w:val="20"/>
          <w:szCs w:val="20"/>
          <w:lang w:val="sr-Latn-RS"/>
        </w:rPr>
        <w:t xml:space="preserve">CATALYSTS, </w:t>
      </w:r>
      <w:r>
        <w:rPr>
          <w:b/>
          <w:bCs/>
          <w:i/>
          <w:sz w:val="20"/>
          <w:szCs w:val="20"/>
          <w:lang w:val="sr-Latn-RS"/>
        </w:rPr>
        <w:t>13(2): 369</w:t>
      </w:r>
      <w:r w:rsidR="00751941">
        <w:rPr>
          <w:b/>
          <w:bCs/>
          <w:i/>
          <w:sz w:val="20"/>
          <w:szCs w:val="20"/>
          <w:lang w:val="sr-Latn-RS"/>
        </w:rPr>
        <w:t xml:space="preserve"> 2023</w:t>
      </w:r>
    </w:p>
    <w:p w14:paraId="34F91835" w14:textId="77777777" w:rsidR="001B6949" w:rsidRPr="001B6949" w:rsidRDefault="001B6949" w:rsidP="001B6949">
      <w:pPr>
        <w:rPr>
          <w:i/>
          <w:sz w:val="20"/>
          <w:szCs w:val="20"/>
          <w:lang w:val="sr-Latn-RS"/>
        </w:rPr>
      </w:pPr>
    </w:p>
    <w:p w14:paraId="28DDFE95" w14:textId="03D7E503" w:rsidR="005C24A6" w:rsidRDefault="005C24A6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C24A6">
        <w:rPr>
          <w:i/>
          <w:sz w:val="20"/>
          <w:szCs w:val="20"/>
          <w:lang w:val="sr-Latn-RS"/>
        </w:rPr>
        <w:t>Cui, B</w:t>
      </w:r>
      <w:r>
        <w:rPr>
          <w:i/>
          <w:sz w:val="20"/>
          <w:szCs w:val="20"/>
          <w:lang w:val="sr-Latn-RS"/>
        </w:rPr>
        <w:t>;</w:t>
      </w:r>
      <w:r w:rsidRPr="005C24A6">
        <w:rPr>
          <w:i/>
          <w:sz w:val="20"/>
          <w:szCs w:val="20"/>
          <w:lang w:val="sr-Latn-RS"/>
        </w:rPr>
        <w:t xml:space="preserve"> Guo, C</w:t>
      </w:r>
      <w:r>
        <w:rPr>
          <w:i/>
          <w:sz w:val="20"/>
          <w:szCs w:val="20"/>
          <w:lang w:val="sr-Latn-RS"/>
        </w:rPr>
        <w:t>;...</w:t>
      </w:r>
      <w:r w:rsidRPr="005C24A6">
        <w:rPr>
          <w:i/>
          <w:sz w:val="20"/>
          <w:szCs w:val="20"/>
          <w:lang w:val="sr-Latn-RS"/>
        </w:rPr>
        <w:t>, &amp; Zhang, Z</w:t>
      </w:r>
    </w:p>
    <w:p w14:paraId="0EB1248F" w14:textId="38CA103E" w:rsidR="005C24A6" w:rsidRDefault="005C24A6" w:rsidP="005C24A6">
      <w:pPr>
        <w:rPr>
          <w:i/>
          <w:sz w:val="20"/>
          <w:szCs w:val="20"/>
          <w:lang w:val="sr-Latn-RS"/>
        </w:rPr>
      </w:pPr>
      <w:r w:rsidRPr="005C24A6">
        <w:rPr>
          <w:i/>
          <w:sz w:val="20"/>
          <w:szCs w:val="20"/>
          <w:u w:val="single"/>
          <w:lang w:val="sr-Latn-RS"/>
        </w:rPr>
        <w:t>Photochromic performance of hydrogel based on deep eutectic solvent induced water soluble Cu-doped WO3 hybrids with antibacterial property</w:t>
      </w:r>
      <w:r w:rsidRPr="005C24A6">
        <w:rPr>
          <w:i/>
          <w:sz w:val="20"/>
          <w:szCs w:val="20"/>
          <w:lang w:val="sr-Latn-RS"/>
        </w:rPr>
        <w:t xml:space="preserve">. </w:t>
      </w:r>
      <w:r w:rsidRPr="005C24A6">
        <w:rPr>
          <w:b/>
          <w:bCs/>
          <w:i/>
          <w:sz w:val="20"/>
          <w:szCs w:val="20"/>
          <w:lang w:val="sr-Latn-RS"/>
        </w:rPr>
        <w:t>JOURNAL OF PHOTOCHEMISTRY AND PHOTOBIOLOGY A: CHEMISTRY, 435: 114320 2023</w:t>
      </w:r>
    </w:p>
    <w:p w14:paraId="17020381" w14:textId="77777777" w:rsidR="005C24A6" w:rsidRPr="005C24A6" w:rsidRDefault="005C24A6" w:rsidP="005C24A6">
      <w:pPr>
        <w:rPr>
          <w:i/>
          <w:sz w:val="20"/>
          <w:szCs w:val="20"/>
          <w:lang w:val="sr-Latn-RS"/>
        </w:rPr>
      </w:pPr>
    </w:p>
    <w:p w14:paraId="43090061" w14:textId="54271033" w:rsidR="0057169C" w:rsidRDefault="0057169C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Soares, KSNT; Nascimento, SQ;...&amp; Silva, WC</w:t>
      </w:r>
    </w:p>
    <w:p w14:paraId="5A80C0C3" w14:textId="77777777" w:rsidR="0057169C" w:rsidRPr="0057169C" w:rsidRDefault="0057169C" w:rsidP="0057169C">
      <w:pPr>
        <w:rPr>
          <w:i/>
          <w:sz w:val="20"/>
          <w:szCs w:val="20"/>
          <w:u w:val="single"/>
          <w:lang w:val="sr-Latn-RS"/>
        </w:rPr>
      </w:pPr>
      <w:r w:rsidRPr="0057169C">
        <w:rPr>
          <w:i/>
          <w:sz w:val="20"/>
          <w:szCs w:val="20"/>
          <w:u w:val="single"/>
          <w:lang w:val="sr-Latn-RS"/>
        </w:rPr>
        <w:t>Structural, photoluminescent and electrochemical properties of self-assembled Co3[Co(CN)6]2/ZnO nanocomposite</w:t>
      </w:r>
    </w:p>
    <w:p w14:paraId="79A55BDA" w14:textId="542F1BAB" w:rsidR="0057169C" w:rsidRPr="0057169C" w:rsidRDefault="0057169C" w:rsidP="0057169C">
      <w:pPr>
        <w:rPr>
          <w:b/>
          <w:bCs/>
          <w:i/>
          <w:sz w:val="20"/>
          <w:szCs w:val="20"/>
          <w:lang w:val="sr-Latn-RS"/>
        </w:rPr>
      </w:pPr>
      <w:r w:rsidRPr="0057169C">
        <w:rPr>
          <w:b/>
          <w:bCs/>
          <w:i/>
          <w:sz w:val="20"/>
          <w:szCs w:val="20"/>
          <w:lang w:val="sr-Latn-RS"/>
        </w:rPr>
        <w:t>INORGANICA CHIMICA ACTA, 2023, DOI: 10.1016/j.ica.2023.121473</w:t>
      </w:r>
    </w:p>
    <w:p w14:paraId="5F1C151E" w14:textId="0AE58228" w:rsidR="00BC5452" w:rsidRPr="0068033D" w:rsidRDefault="00BC5452" w:rsidP="0068033D">
      <w:pPr>
        <w:rPr>
          <w:i/>
          <w:sz w:val="20"/>
          <w:szCs w:val="20"/>
          <w:lang w:val="sr-Latn-RS"/>
        </w:rPr>
      </w:pPr>
    </w:p>
    <w:p w14:paraId="75FAF3A9" w14:textId="0E432858" w:rsidR="002B4D9D" w:rsidRDefault="002B4D9D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Ramakoti, IS; Panda, AK; Gouda, N</w:t>
      </w:r>
    </w:p>
    <w:p w14:paraId="61B4A76B" w14:textId="206928F5" w:rsidR="002B4D9D" w:rsidRDefault="002B4D9D" w:rsidP="002B4D9D">
      <w:pPr>
        <w:rPr>
          <w:i/>
          <w:sz w:val="20"/>
          <w:szCs w:val="20"/>
          <w:u w:val="single"/>
          <w:lang w:val="sr-Latn-RS"/>
        </w:rPr>
      </w:pPr>
      <w:r w:rsidRPr="002B4D9D">
        <w:rPr>
          <w:i/>
          <w:sz w:val="20"/>
          <w:szCs w:val="20"/>
          <w:u w:val="single"/>
          <w:lang w:val="sr-Latn-RS"/>
        </w:rPr>
        <w:t>A brief review on polymer nanocomposites: current trends and prospects</w:t>
      </w:r>
    </w:p>
    <w:p w14:paraId="0D7C8B82" w14:textId="0B666CA8" w:rsidR="002B4D9D" w:rsidRDefault="002B4D9D" w:rsidP="002B4D9D">
      <w:pPr>
        <w:rPr>
          <w:b/>
          <w:bCs/>
          <w:i/>
          <w:sz w:val="20"/>
          <w:szCs w:val="20"/>
        </w:rPr>
      </w:pPr>
      <w:r w:rsidRPr="002B4D9D">
        <w:rPr>
          <w:b/>
          <w:bCs/>
          <w:i/>
          <w:sz w:val="20"/>
          <w:szCs w:val="20"/>
        </w:rPr>
        <w:t>JOURNAL OF POLYMER ENGINEERING</w:t>
      </w:r>
      <w:r>
        <w:rPr>
          <w:b/>
          <w:bCs/>
          <w:i/>
          <w:sz w:val="20"/>
          <w:szCs w:val="20"/>
        </w:rPr>
        <w:t xml:space="preserve">, 2023, </w:t>
      </w:r>
      <w:r w:rsidRPr="002B4D9D">
        <w:rPr>
          <w:b/>
          <w:bCs/>
          <w:i/>
          <w:sz w:val="20"/>
          <w:szCs w:val="20"/>
        </w:rPr>
        <w:t>DOI: 10.1515/polyeng-2023-0103</w:t>
      </w:r>
    </w:p>
    <w:p w14:paraId="0B09F4A7" w14:textId="77777777" w:rsidR="00E4043C" w:rsidRPr="002B4D9D" w:rsidRDefault="00E4043C" w:rsidP="002B4D9D">
      <w:pPr>
        <w:rPr>
          <w:b/>
          <w:bCs/>
          <w:i/>
          <w:sz w:val="20"/>
          <w:szCs w:val="20"/>
          <w:lang w:val="sr-Latn-RS"/>
        </w:rPr>
      </w:pPr>
    </w:p>
    <w:p w14:paraId="641030EB" w14:textId="06333813" w:rsidR="00FE6BE2" w:rsidRDefault="00FE6BE2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E6BE2">
        <w:rPr>
          <w:i/>
          <w:sz w:val="20"/>
          <w:szCs w:val="20"/>
          <w:lang w:val="sr-Latn-RS"/>
        </w:rPr>
        <w:t>Khurshid</w:t>
      </w:r>
      <w:r>
        <w:rPr>
          <w:i/>
          <w:sz w:val="20"/>
          <w:szCs w:val="20"/>
          <w:lang w:val="sr-Latn-RS"/>
        </w:rPr>
        <w:t xml:space="preserve">, </w:t>
      </w:r>
      <w:r w:rsidRPr="00FE6BE2">
        <w:rPr>
          <w:i/>
          <w:sz w:val="20"/>
          <w:szCs w:val="20"/>
          <w:lang w:val="sr-Latn-RS"/>
        </w:rPr>
        <w:t>A</w:t>
      </w:r>
      <w:r>
        <w:rPr>
          <w:i/>
          <w:sz w:val="20"/>
          <w:szCs w:val="20"/>
          <w:lang w:val="sr-Latn-RS"/>
        </w:rPr>
        <w:t>;</w:t>
      </w:r>
      <w:r w:rsidRPr="00FE6BE2">
        <w:rPr>
          <w:i/>
          <w:sz w:val="20"/>
          <w:szCs w:val="20"/>
          <w:lang w:val="sr-Latn-RS"/>
        </w:rPr>
        <w:t xml:space="preserve"> Saeed</w:t>
      </w:r>
      <w:r>
        <w:rPr>
          <w:i/>
          <w:sz w:val="20"/>
          <w:szCs w:val="20"/>
          <w:lang w:val="sr-Latn-RS"/>
        </w:rPr>
        <w:t>, A</w:t>
      </w:r>
    </w:p>
    <w:p w14:paraId="5EAD7BD2" w14:textId="188417B5" w:rsidR="00FE6BE2" w:rsidRPr="00FE6BE2" w:rsidRDefault="00FE6BE2" w:rsidP="00FE6BE2">
      <w:pPr>
        <w:rPr>
          <w:i/>
          <w:sz w:val="20"/>
          <w:szCs w:val="20"/>
          <w:u w:val="single"/>
          <w:lang w:val="sr-Latn-RS"/>
        </w:rPr>
      </w:pPr>
      <w:r w:rsidRPr="00FE6BE2">
        <w:rPr>
          <w:i/>
          <w:sz w:val="20"/>
          <w:szCs w:val="20"/>
          <w:u w:val="single"/>
          <w:lang w:val="sr-Latn-RS"/>
        </w:rPr>
        <w:t>Organic–organic mixed nanocomposites as anticorrosive coatings</w:t>
      </w:r>
    </w:p>
    <w:p w14:paraId="51DDA498" w14:textId="33C56E34" w:rsidR="00FE6BE2" w:rsidRPr="00FE6BE2" w:rsidRDefault="00FE6BE2" w:rsidP="00FE6BE2">
      <w:pPr>
        <w:rPr>
          <w:b/>
          <w:bCs/>
          <w:i/>
          <w:sz w:val="20"/>
          <w:szCs w:val="20"/>
          <w:lang w:val="sr-Latn-RS"/>
        </w:rPr>
      </w:pPr>
      <w:r w:rsidRPr="00FE6BE2">
        <w:rPr>
          <w:b/>
          <w:bCs/>
          <w:i/>
          <w:sz w:val="20"/>
          <w:szCs w:val="20"/>
          <w:lang w:val="sr-Latn-RS"/>
        </w:rPr>
        <w:t>In book: Smart Anticorrosive Materials, 2023, DOI: 10.1016/B978-0-323-95158-6.00001-1</w:t>
      </w:r>
    </w:p>
    <w:p w14:paraId="5FD1B7F5" w14:textId="77777777" w:rsidR="00FE6BE2" w:rsidRPr="00FE6BE2" w:rsidRDefault="00FE6BE2" w:rsidP="00FE6BE2">
      <w:pPr>
        <w:rPr>
          <w:i/>
          <w:sz w:val="20"/>
          <w:szCs w:val="20"/>
          <w:lang w:val="sr-Latn-RS"/>
        </w:rPr>
      </w:pPr>
    </w:p>
    <w:p w14:paraId="00464B0D" w14:textId="069EF836" w:rsidR="00C5673C" w:rsidRDefault="00C5673C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Yixuan, HUAnG; Peng, YU;...&amp;Chengyun, mInG</w:t>
      </w:r>
    </w:p>
    <w:p w14:paraId="08C599FE" w14:textId="77777777" w:rsidR="00B60021" w:rsidRDefault="00B60021" w:rsidP="00C5673C">
      <w:pPr>
        <w:rPr>
          <w:i/>
          <w:sz w:val="20"/>
          <w:szCs w:val="20"/>
          <w:u w:val="single"/>
          <w:lang w:val="sr-Latn-RS"/>
        </w:rPr>
      </w:pPr>
      <w:r w:rsidRPr="00B60021">
        <w:rPr>
          <w:i/>
          <w:sz w:val="20"/>
          <w:szCs w:val="20"/>
          <w:u w:val="single"/>
          <w:lang w:val="sr-Latn-RS"/>
        </w:rPr>
        <w:t>Synthesis and biomedical research progress of conductive polymer-based antibacterial composite materials.</w:t>
      </w:r>
    </w:p>
    <w:p w14:paraId="27187B28" w14:textId="5A1D1601" w:rsidR="00C5673C" w:rsidRDefault="00C5673C" w:rsidP="00C5673C">
      <w:pPr>
        <w:rPr>
          <w:b/>
          <w:bCs/>
          <w:i/>
          <w:sz w:val="20"/>
          <w:szCs w:val="20"/>
          <w:lang w:val="sr-Latn-RS"/>
        </w:rPr>
      </w:pPr>
      <w:r w:rsidRPr="00C5673C">
        <w:rPr>
          <w:b/>
          <w:bCs/>
          <w:i/>
          <w:sz w:val="20"/>
          <w:szCs w:val="20"/>
          <w:lang w:val="sr-Latn-RS"/>
        </w:rPr>
        <w:t xml:space="preserve">MATERIALS </w:t>
      </w:r>
      <w:r w:rsidR="00D74C87">
        <w:rPr>
          <w:b/>
          <w:bCs/>
          <w:i/>
          <w:sz w:val="20"/>
          <w:szCs w:val="20"/>
          <w:lang w:val="sr-Latn-RS"/>
        </w:rPr>
        <w:t>HERALD</w:t>
      </w:r>
      <w:r w:rsidR="00B60021" w:rsidRPr="00C5673C">
        <w:rPr>
          <w:b/>
          <w:bCs/>
          <w:i/>
          <w:sz w:val="20"/>
          <w:szCs w:val="20"/>
          <w:lang w:val="sr-Latn-RS"/>
        </w:rPr>
        <w:t>,</w:t>
      </w:r>
      <w:r w:rsidRPr="00C5673C">
        <w:rPr>
          <w:b/>
          <w:bCs/>
          <w:i/>
          <w:sz w:val="20"/>
          <w:szCs w:val="20"/>
          <w:lang w:val="sr-Latn-RS"/>
        </w:rPr>
        <w:t xml:space="preserve"> 37(9), pp.21090198-9 2023</w:t>
      </w:r>
    </w:p>
    <w:p w14:paraId="42FB9E4F" w14:textId="77777777" w:rsidR="00C5673C" w:rsidRPr="00C5673C" w:rsidRDefault="00C5673C" w:rsidP="00C5673C">
      <w:pPr>
        <w:rPr>
          <w:b/>
          <w:bCs/>
          <w:i/>
          <w:sz w:val="20"/>
          <w:szCs w:val="20"/>
          <w:lang w:val="sr-Latn-RS"/>
        </w:rPr>
      </w:pPr>
    </w:p>
    <w:p w14:paraId="2DAA49E6" w14:textId="2F8337FB" w:rsidR="00D9450E" w:rsidRDefault="00D9450E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9450E">
        <w:rPr>
          <w:i/>
          <w:sz w:val="20"/>
          <w:szCs w:val="20"/>
          <w:lang w:val="sr-Latn-RS"/>
        </w:rPr>
        <w:t>Saravanan</w:t>
      </w:r>
      <w:r>
        <w:rPr>
          <w:i/>
          <w:sz w:val="20"/>
          <w:szCs w:val="20"/>
          <w:lang w:val="sr-Latn-RS"/>
        </w:rPr>
        <w:t>, H; Subramani, T;...&amp;</w:t>
      </w:r>
      <w:r w:rsidR="00E43D1D">
        <w:rPr>
          <w:i/>
          <w:sz w:val="20"/>
          <w:szCs w:val="20"/>
          <w:lang w:val="sr-Latn-RS"/>
        </w:rPr>
        <w:t>n</w:t>
      </w:r>
      <w:r>
        <w:rPr>
          <w:i/>
          <w:sz w:val="20"/>
          <w:szCs w:val="20"/>
          <w:lang w:val="sr-Latn-RS"/>
        </w:rPr>
        <w:t>Solomon, AP</w:t>
      </w:r>
    </w:p>
    <w:p w14:paraId="44F38758" w14:textId="77777777" w:rsidR="00E43D1D" w:rsidRPr="00E43D1D" w:rsidRDefault="00E43D1D" w:rsidP="00E43D1D">
      <w:pPr>
        <w:rPr>
          <w:i/>
          <w:sz w:val="20"/>
          <w:szCs w:val="20"/>
          <w:u w:val="single"/>
          <w:lang w:val="sr-Latn-RS"/>
        </w:rPr>
      </w:pPr>
      <w:r w:rsidRPr="00E43D1D">
        <w:rPr>
          <w:i/>
          <w:sz w:val="20"/>
          <w:szCs w:val="20"/>
          <w:u w:val="single"/>
          <w:lang w:val="sr-Latn-RS"/>
        </w:rPr>
        <w:t>Exploring nanocomposites for controlling infectious microorganisms: charting the path forward in antimicrobial strategies</w:t>
      </w:r>
    </w:p>
    <w:p w14:paraId="289677EB" w14:textId="2F3592CB" w:rsidR="00E43D1D" w:rsidRDefault="00E43D1D" w:rsidP="00E43D1D">
      <w:pPr>
        <w:rPr>
          <w:b/>
          <w:bCs/>
          <w:i/>
          <w:sz w:val="20"/>
          <w:szCs w:val="20"/>
          <w:lang w:val="sr-Latn-RS"/>
        </w:rPr>
      </w:pPr>
      <w:r w:rsidRPr="00E43D1D">
        <w:rPr>
          <w:b/>
          <w:bCs/>
          <w:i/>
          <w:sz w:val="20"/>
          <w:szCs w:val="20"/>
          <w:lang w:val="sr-Latn-RS"/>
        </w:rPr>
        <w:t>FRONTIERS IN PHARMACOLOGY 14:1282073 2023</w:t>
      </w:r>
      <w:r>
        <w:rPr>
          <w:b/>
          <w:bCs/>
          <w:i/>
          <w:sz w:val="20"/>
          <w:szCs w:val="20"/>
          <w:lang w:val="sr-Latn-RS"/>
        </w:rPr>
        <w:t xml:space="preserve"> </w:t>
      </w:r>
    </w:p>
    <w:p w14:paraId="724C1B27" w14:textId="77777777" w:rsidR="00E43D1D" w:rsidRPr="00E43D1D" w:rsidRDefault="00E43D1D" w:rsidP="00E43D1D">
      <w:pPr>
        <w:rPr>
          <w:b/>
          <w:bCs/>
          <w:i/>
          <w:sz w:val="20"/>
          <w:szCs w:val="20"/>
          <w:lang w:val="sr-Latn-RS"/>
        </w:rPr>
      </w:pPr>
    </w:p>
    <w:p w14:paraId="081AC997" w14:textId="6C0241FC" w:rsidR="00D05BD6" w:rsidRDefault="00D05BD6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Shimpi, NG; Rodrigues, J; Jain, S</w:t>
      </w:r>
    </w:p>
    <w:p w14:paraId="3E76F542" w14:textId="4A5361AB" w:rsidR="00D05BD6" w:rsidRPr="00D05BD6" w:rsidRDefault="00D05BD6" w:rsidP="00D05BD6">
      <w:pPr>
        <w:rPr>
          <w:i/>
          <w:sz w:val="20"/>
          <w:szCs w:val="20"/>
          <w:u w:val="single"/>
          <w:lang w:val="sr-Latn-RS"/>
        </w:rPr>
      </w:pPr>
      <w:r w:rsidRPr="00D05BD6">
        <w:rPr>
          <w:i/>
          <w:sz w:val="20"/>
          <w:szCs w:val="20"/>
          <w:u w:val="single"/>
          <w:lang w:val="sr-Latn-RS"/>
        </w:rPr>
        <w:t>Photocatalytic nanoscale polymer-based coatings</w:t>
      </w:r>
    </w:p>
    <w:p w14:paraId="759D9F66" w14:textId="3BAC227C" w:rsidR="00D05BD6" w:rsidRDefault="00D05BD6" w:rsidP="00D05BD6">
      <w:pPr>
        <w:rPr>
          <w:b/>
          <w:bCs/>
          <w:i/>
          <w:sz w:val="20"/>
          <w:szCs w:val="20"/>
          <w:lang w:val="sr-Latn-RS"/>
        </w:rPr>
      </w:pPr>
      <w:r w:rsidRPr="00D05BD6">
        <w:rPr>
          <w:b/>
          <w:bCs/>
          <w:i/>
          <w:sz w:val="20"/>
          <w:szCs w:val="20"/>
          <w:lang w:val="sr-Latn-RS"/>
        </w:rPr>
        <w:t>In book: Polymer-Based Nanoscale Materials for Surface Coatings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D05BD6">
        <w:rPr>
          <w:b/>
          <w:bCs/>
          <w:i/>
          <w:sz w:val="20"/>
          <w:szCs w:val="20"/>
          <w:lang w:val="sr-Latn-RS"/>
        </w:rPr>
        <w:t>DOI: 10.1016/B978-0-32-390778-1.00032-3</w:t>
      </w:r>
    </w:p>
    <w:p w14:paraId="4D4E51D7" w14:textId="77777777" w:rsidR="00846989" w:rsidRPr="00846989" w:rsidRDefault="00846989" w:rsidP="00846989">
      <w:pPr>
        <w:rPr>
          <w:b/>
          <w:bCs/>
          <w:i/>
          <w:sz w:val="20"/>
          <w:szCs w:val="20"/>
          <w:lang w:val="sr-Latn-RS"/>
        </w:rPr>
      </w:pPr>
    </w:p>
    <w:p w14:paraId="0ACC77A6" w14:textId="6F70128B" w:rsidR="00C5632F" w:rsidRPr="00C5632F" w:rsidRDefault="00C5632F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5632F">
        <w:rPr>
          <w:i/>
          <w:sz w:val="20"/>
          <w:szCs w:val="20"/>
        </w:rPr>
        <w:t>Chackrabarti</w:t>
      </w:r>
      <w:r>
        <w:rPr>
          <w:i/>
          <w:sz w:val="20"/>
          <w:szCs w:val="20"/>
        </w:rPr>
        <w:t xml:space="preserve">, S; </w:t>
      </w:r>
      <w:r w:rsidRPr="00C5632F">
        <w:rPr>
          <w:i/>
          <w:sz w:val="20"/>
          <w:szCs w:val="20"/>
        </w:rPr>
        <w:t>Zargar</w:t>
      </w:r>
      <w:r>
        <w:rPr>
          <w:i/>
          <w:sz w:val="20"/>
          <w:szCs w:val="20"/>
        </w:rPr>
        <w:t>, RA;…&amp;</w:t>
      </w:r>
      <w:r w:rsidRPr="00C5632F">
        <w:rPr>
          <w:i/>
          <w:sz w:val="20"/>
          <w:szCs w:val="20"/>
        </w:rPr>
        <w:t>Hafiz</w:t>
      </w:r>
      <w:r>
        <w:rPr>
          <w:i/>
          <w:sz w:val="20"/>
          <w:szCs w:val="20"/>
        </w:rPr>
        <w:t>, AK</w:t>
      </w:r>
    </w:p>
    <w:p w14:paraId="740ADAD5" w14:textId="00D6E31B" w:rsidR="00C5632F" w:rsidRPr="00C5632F" w:rsidRDefault="00C5632F" w:rsidP="00C5632F">
      <w:pPr>
        <w:rPr>
          <w:i/>
          <w:sz w:val="20"/>
          <w:szCs w:val="20"/>
          <w:u w:val="single"/>
          <w:lang w:val="sr-Latn-RS"/>
        </w:rPr>
      </w:pPr>
      <w:r w:rsidRPr="00C5632F">
        <w:rPr>
          <w:i/>
          <w:sz w:val="20"/>
          <w:szCs w:val="20"/>
          <w:u w:val="single"/>
          <w:lang w:val="sr-Latn-RS"/>
        </w:rPr>
        <w:t>Metal Oxide Nanocomposite Thin Films: Optical and Electrical Characterization</w:t>
      </w:r>
    </w:p>
    <w:p w14:paraId="14A3250E" w14:textId="1770A008" w:rsidR="00C5632F" w:rsidRDefault="00C5632F" w:rsidP="00C5632F">
      <w:pPr>
        <w:rPr>
          <w:b/>
          <w:bCs/>
          <w:i/>
          <w:sz w:val="20"/>
          <w:szCs w:val="20"/>
          <w:lang w:val="sr-Latn-RS"/>
        </w:rPr>
      </w:pPr>
      <w:r w:rsidRPr="00C5632F">
        <w:rPr>
          <w:b/>
          <w:bCs/>
          <w:i/>
          <w:sz w:val="20"/>
          <w:szCs w:val="20"/>
          <w:lang w:val="sr-Latn-RS"/>
        </w:rPr>
        <w:t>In book: Metal Oxide Nanocomposite Thin Films for Optoelectronic Device Applications</w:t>
      </w:r>
      <w:r>
        <w:rPr>
          <w:b/>
          <w:bCs/>
          <w:i/>
          <w:sz w:val="20"/>
          <w:szCs w:val="20"/>
          <w:lang w:val="sr-Latn-RS"/>
        </w:rPr>
        <w:t xml:space="preserve">, 2023, </w:t>
      </w:r>
      <w:r w:rsidRPr="00C5632F">
        <w:rPr>
          <w:b/>
          <w:bCs/>
          <w:i/>
          <w:sz w:val="20"/>
          <w:szCs w:val="20"/>
          <w:lang w:val="sr-Latn-RS"/>
        </w:rPr>
        <w:t>DOI: 10.1002/9781119865636.ch13</w:t>
      </w:r>
    </w:p>
    <w:p w14:paraId="6C9A721E" w14:textId="77777777" w:rsidR="00C5632F" w:rsidRPr="00C5632F" w:rsidRDefault="00C5632F" w:rsidP="00C5632F">
      <w:pPr>
        <w:rPr>
          <w:i/>
          <w:sz w:val="20"/>
          <w:szCs w:val="20"/>
          <w:lang w:val="sr-Latn-RS"/>
        </w:rPr>
      </w:pPr>
    </w:p>
    <w:p w14:paraId="55F2685E" w14:textId="18DA53C5" w:rsidR="00013F27" w:rsidRDefault="00013F27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Sebastian, J; Samuel, JM</w:t>
      </w:r>
    </w:p>
    <w:p w14:paraId="7A89C502" w14:textId="7F14A264" w:rsidR="00013F27" w:rsidRPr="00013F27" w:rsidRDefault="00013F27" w:rsidP="00013F27">
      <w:pPr>
        <w:rPr>
          <w:b/>
          <w:bCs/>
          <w:i/>
          <w:sz w:val="20"/>
          <w:szCs w:val="20"/>
          <w:lang w:val="sr-Latn-RS"/>
        </w:rPr>
      </w:pPr>
      <w:r w:rsidRPr="00013F27">
        <w:rPr>
          <w:i/>
          <w:sz w:val="20"/>
          <w:szCs w:val="20"/>
          <w:u w:val="single"/>
          <w:lang w:val="sr-Latn-RS"/>
        </w:rPr>
        <w:t>Prospect of electroactive poly(2-aminobenzoic acid) and poly(2-aminobenzoic acid)-nanocomposite-Fe2O3 as antibacterial agents and antioxidants,</w:t>
      </w:r>
      <w:r>
        <w:rPr>
          <w:i/>
          <w:sz w:val="20"/>
          <w:szCs w:val="20"/>
          <w:lang w:val="sr-Latn-RS"/>
        </w:rPr>
        <w:t xml:space="preserve"> </w:t>
      </w:r>
      <w:r w:rsidRPr="00013F27">
        <w:rPr>
          <w:b/>
          <w:bCs/>
          <w:i/>
          <w:sz w:val="20"/>
          <w:szCs w:val="20"/>
          <w:lang w:val="sr-Latn-RS"/>
        </w:rPr>
        <w:t>POLYMER BULLETIN, 2023, DOI: 10.1007/s00289-023-04836-z</w:t>
      </w:r>
    </w:p>
    <w:p w14:paraId="61B156AC" w14:textId="77777777" w:rsidR="00013F27" w:rsidRPr="00013F27" w:rsidRDefault="00013F27" w:rsidP="00013F27">
      <w:pPr>
        <w:rPr>
          <w:i/>
          <w:sz w:val="20"/>
          <w:szCs w:val="20"/>
          <w:lang w:val="sr-Latn-RS"/>
        </w:rPr>
      </w:pPr>
    </w:p>
    <w:p w14:paraId="6CB4FEBC" w14:textId="67ED2DEF" w:rsidR="00185D39" w:rsidRPr="00185D39" w:rsidRDefault="00B60021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Yuan, Z; Li, Y;...&amp; Zhang, Y</w:t>
      </w:r>
      <w:r w:rsidR="00185D39">
        <w:rPr>
          <w:i/>
          <w:sz w:val="20"/>
          <w:szCs w:val="20"/>
          <w:lang w:val="sr-Cyrl-RS"/>
        </w:rPr>
        <w:t>,</w:t>
      </w:r>
    </w:p>
    <w:p w14:paraId="3B69688C" w14:textId="6B709A17" w:rsidR="00185D39" w:rsidRPr="00185D39" w:rsidRDefault="00185D39" w:rsidP="00185D39">
      <w:pPr>
        <w:rPr>
          <w:b/>
          <w:bCs/>
          <w:i/>
          <w:sz w:val="20"/>
          <w:szCs w:val="20"/>
          <w:lang w:val="sr-Cyrl-RS"/>
        </w:rPr>
      </w:pPr>
      <w:r w:rsidRPr="00185D39">
        <w:rPr>
          <w:i/>
          <w:sz w:val="20"/>
          <w:szCs w:val="20"/>
          <w:u w:val="single"/>
          <w:lang w:val="sr-Latn-RS"/>
        </w:rPr>
        <w:t>Differential Analysis of Three Copper-Based Nanomaterials with Different Morphologies to Suppress Alternaria alternata and Safety Evaluation</w:t>
      </w:r>
      <w:r>
        <w:rPr>
          <w:i/>
          <w:sz w:val="20"/>
          <w:szCs w:val="20"/>
          <w:lang w:val="sr-Cyrl-RS"/>
        </w:rPr>
        <w:t xml:space="preserve">, </w:t>
      </w:r>
      <w:r w:rsidRPr="00185D39">
        <w:rPr>
          <w:b/>
          <w:bCs/>
          <w:i/>
          <w:sz w:val="20"/>
          <w:szCs w:val="20"/>
          <w:lang w:val="sr-Cyrl-RS"/>
        </w:rPr>
        <w:t>INTERNATIONAL JOURNAL OF MOLECULAR SCIENCES, 24(11):9673 2023</w:t>
      </w:r>
    </w:p>
    <w:p w14:paraId="3DBBAC8A" w14:textId="77777777" w:rsidR="00185D39" w:rsidRPr="00185D39" w:rsidRDefault="00185D39" w:rsidP="00185D39">
      <w:pPr>
        <w:rPr>
          <w:i/>
          <w:sz w:val="20"/>
          <w:szCs w:val="20"/>
          <w:lang w:val="sr-Cyrl-RS"/>
        </w:rPr>
      </w:pPr>
    </w:p>
    <w:p w14:paraId="43081243" w14:textId="7FBD57D0" w:rsidR="005E2BCF" w:rsidRDefault="005E2BCF" w:rsidP="00B6002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Song,Y; Yang, J;...&amp;</w:t>
      </w:r>
    </w:p>
    <w:p w14:paraId="04E9B10F" w14:textId="27255319" w:rsidR="005E2BCF" w:rsidRPr="005E2BCF" w:rsidRDefault="005E2BCF" w:rsidP="005E2BCF">
      <w:pPr>
        <w:rPr>
          <w:i/>
          <w:sz w:val="20"/>
          <w:szCs w:val="20"/>
          <w:u w:val="single"/>
          <w:lang w:val="sr-Latn-RS"/>
        </w:rPr>
      </w:pPr>
      <w:r w:rsidRPr="005E2BCF">
        <w:rPr>
          <w:i/>
          <w:sz w:val="20"/>
          <w:szCs w:val="20"/>
          <w:u w:val="single"/>
          <w:lang w:val="sr-Latn-RS"/>
        </w:rPr>
        <w:t>Preparation of high efficient antibacterial non-woven by facile plasma-induced graft polymerizing of DADMAC</w:t>
      </w:r>
    </w:p>
    <w:p w14:paraId="3E277A35" w14:textId="49B239E1" w:rsidR="005E2BCF" w:rsidRPr="005E2BCF" w:rsidRDefault="005E2BCF" w:rsidP="005E2BCF">
      <w:pPr>
        <w:rPr>
          <w:b/>
          <w:bCs/>
          <w:i/>
          <w:sz w:val="20"/>
          <w:szCs w:val="20"/>
        </w:rPr>
      </w:pPr>
      <w:r w:rsidRPr="005E2BCF">
        <w:rPr>
          <w:b/>
          <w:bCs/>
          <w:i/>
          <w:sz w:val="20"/>
          <w:szCs w:val="20"/>
        </w:rPr>
        <w:t>PLASMA SCIENCE AND TECHNOLOGY, 2023, DOI: 10.1088/2058-6272/acd32b</w:t>
      </w:r>
    </w:p>
    <w:p w14:paraId="3242F480" w14:textId="77777777" w:rsidR="005E2BCF" w:rsidRPr="005E2BCF" w:rsidRDefault="005E2BCF" w:rsidP="005E2BCF">
      <w:pPr>
        <w:rPr>
          <w:i/>
          <w:sz w:val="20"/>
          <w:szCs w:val="20"/>
          <w:lang w:val="sr-Latn-RS"/>
        </w:rPr>
      </w:pPr>
    </w:p>
    <w:p w14:paraId="52D9E28C" w14:textId="6F0C3988" w:rsidR="00B60021" w:rsidRDefault="00B60021" w:rsidP="00B6002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80E22">
        <w:rPr>
          <w:i/>
          <w:sz w:val="20"/>
          <w:szCs w:val="20"/>
          <w:lang w:val="sr-Latn-RS"/>
        </w:rPr>
        <w:t>Kyomuhimbo, HD</w:t>
      </w:r>
      <w:r>
        <w:rPr>
          <w:i/>
          <w:sz w:val="20"/>
          <w:szCs w:val="20"/>
          <w:lang w:val="sr-Latn-RS"/>
        </w:rPr>
        <w:t>;</w:t>
      </w:r>
      <w:r w:rsidRPr="00A80E22">
        <w:rPr>
          <w:i/>
          <w:sz w:val="20"/>
          <w:szCs w:val="20"/>
          <w:lang w:val="sr-Latn-RS"/>
        </w:rPr>
        <w:t xml:space="preserve"> Feleni, U</w:t>
      </w:r>
    </w:p>
    <w:p w14:paraId="0BD4E676" w14:textId="77777777" w:rsidR="00B60021" w:rsidRDefault="00B60021" w:rsidP="00B60021">
      <w:pPr>
        <w:rPr>
          <w:i/>
          <w:sz w:val="20"/>
          <w:szCs w:val="20"/>
          <w:lang w:val="sr-Latn-RS"/>
        </w:rPr>
      </w:pPr>
      <w:r w:rsidRPr="00FE74D2">
        <w:rPr>
          <w:i/>
          <w:sz w:val="20"/>
          <w:szCs w:val="20"/>
          <w:u w:val="single"/>
          <w:lang w:val="sr-Latn-RS"/>
        </w:rPr>
        <w:t>Electroconductive Green Metal‐polyaniline Nanocomposites: Synthesis and Application in Sensors</w:t>
      </w:r>
      <w:r w:rsidRPr="00A80E22">
        <w:rPr>
          <w:i/>
          <w:sz w:val="20"/>
          <w:szCs w:val="20"/>
          <w:lang w:val="sr-Latn-RS"/>
        </w:rPr>
        <w:t xml:space="preserve">. </w:t>
      </w:r>
    </w:p>
    <w:p w14:paraId="777EB45A" w14:textId="0199E8EE" w:rsidR="00B60021" w:rsidRDefault="00B60021" w:rsidP="00B60021">
      <w:pPr>
        <w:rPr>
          <w:b/>
          <w:bCs/>
          <w:i/>
          <w:sz w:val="20"/>
          <w:szCs w:val="20"/>
          <w:lang w:val="sr-Latn-RS"/>
        </w:rPr>
      </w:pPr>
      <w:r w:rsidRPr="00B60021">
        <w:rPr>
          <w:b/>
          <w:bCs/>
          <w:i/>
          <w:sz w:val="20"/>
          <w:szCs w:val="20"/>
          <w:lang w:val="sr-Latn-RS"/>
        </w:rPr>
        <w:t>ELECTROANALYSIS, 35(2), e202100636 2023</w:t>
      </w:r>
    </w:p>
    <w:p w14:paraId="35D4BB50" w14:textId="77777777" w:rsidR="00B60021" w:rsidRPr="00B60021" w:rsidRDefault="00B60021" w:rsidP="00B60021">
      <w:pPr>
        <w:rPr>
          <w:i/>
          <w:sz w:val="20"/>
          <w:szCs w:val="20"/>
          <w:lang w:val="sr-Latn-RS"/>
        </w:rPr>
      </w:pPr>
    </w:p>
    <w:p w14:paraId="105B5811" w14:textId="7E1949B0" w:rsidR="00B60021" w:rsidRDefault="00B60021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60021">
        <w:rPr>
          <w:i/>
          <w:sz w:val="20"/>
          <w:szCs w:val="20"/>
          <w:lang w:val="sr-Latn-RS"/>
        </w:rPr>
        <w:t>Li, X</w:t>
      </w:r>
      <w:r>
        <w:rPr>
          <w:i/>
          <w:sz w:val="20"/>
          <w:szCs w:val="20"/>
          <w:lang w:val="sr-Latn-RS"/>
        </w:rPr>
        <w:t>;</w:t>
      </w:r>
      <w:r w:rsidRPr="00B60021">
        <w:rPr>
          <w:i/>
          <w:sz w:val="20"/>
          <w:szCs w:val="20"/>
          <w:lang w:val="sr-Latn-RS"/>
        </w:rPr>
        <w:t xml:space="preserve"> Xu, X</w:t>
      </w:r>
      <w:r>
        <w:rPr>
          <w:i/>
          <w:sz w:val="20"/>
          <w:szCs w:val="20"/>
          <w:lang w:val="sr-Latn-RS"/>
        </w:rPr>
        <w:t xml:space="preserve">; </w:t>
      </w:r>
      <w:r w:rsidRPr="00B60021">
        <w:rPr>
          <w:i/>
          <w:sz w:val="20"/>
          <w:szCs w:val="20"/>
          <w:lang w:val="sr-Latn-RS"/>
        </w:rPr>
        <w:t>Zhang, F</w:t>
      </w:r>
    </w:p>
    <w:p w14:paraId="58924C28" w14:textId="77777777" w:rsidR="00B60021" w:rsidRPr="00B60021" w:rsidRDefault="00B60021" w:rsidP="00B60021">
      <w:pPr>
        <w:rPr>
          <w:i/>
          <w:sz w:val="20"/>
          <w:szCs w:val="20"/>
          <w:u w:val="single"/>
          <w:lang w:val="sr-Latn-RS"/>
        </w:rPr>
      </w:pPr>
      <w:r w:rsidRPr="00B60021">
        <w:rPr>
          <w:i/>
          <w:sz w:val="20"/>
          <w:szCs w:val="20"/>
          <w:u w:val="single"/>
          <w:lang w:val="sr-Latn-RS"/>
        </w:rPr>
        <w:t xml:space="preserve">Antistatic and antibacterial two-component waterborne polyurethane coating. </w:t>
      </w:r>
    </w:p>
    <w:p w14:paraId="79AD44FC" w14:textId="2846A3CF" w:rsidR="00B60021" w:rsidRPr="00B60021" w:rsidRDefault="00B60021" w:rsidP="00B60021">
      <w:pPr>
        <w:rPr>
          <w:b/>
          <w:bCs/>
          <w:i/>
          <w:sz w:val="20"/>
          <w:szCs w:val="20"/>
          <w:lang w:val="sr-Latn-RS"/>
        </w:rPr>
      </w:pPr>
      <w:r w:rsidRPr="00B60021">
        <w:rPr>
          <w:b/>
          <w:bCs/>
          <w:i/>
          <w:sz w:val="20"/>
          <w:szCs w:val="20"/>
          <w:lang w:val="sr-Latn-RS"/>
        </w:rPr>
        <w:t>JOURNAL OF COATINGS TECHNOLOGY AND RESEARCH, 20(3), 869-881 2023</w:t>
      </w:r>
    </w:p>
    <w:p w14:paraId="4AEA0B3E" w14:textId="77777777" w:rsidR="00B60021" w:rsidRPr="00B60021" w:rsidRDefault="00B60021" w:rsidP="00B60021">
      <w:pPr>
        <w:rPr>
          <w:b/>
          <w:bCs/>
          <w:i/>
          <w:sz w:val="20"/>
          <w:szCs w:val="20"/>
          <w:lang w:val="sr-Latn-RS"/>
        </w:rPr>
      </w:pPr>
    </w:p>
    <w:p w14:paraId="6C59C826" w14:textId="77777777" w:rsidR="00D74C87" w:rsidRDefault="00D74C87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74C87">
        <w:rPr>
          <w:i/>
          <w:sz w:val="20"/>
          <w:szCs w:val="20"/>
          <w:lang w:val="sr-Latn-RS"/>
        </w:rPr>
        <w:t>Fu, H</w:t>
      </w:r>
    </w:p>
    <w:p w14:paraId="61ACFEFA" w14:textId="04A09C7E" w:rsidR="00D74C87" w:rsidRPr="00D74C87" w:rsidRDefault="00D74C87" w:rsidP="00D74C87">
      <w:pPr>
        <w:rPr>
          <w:b/>
          <w:bCs/>
          <w:i/>
          <w:sz w:val="20"/>
          <w:szCs w:val="20"/>
          <w:lang w:val="sr-Latn-RS"/>
        </w:rPr>
      </w:pPr>
      <w:r w:rsidRPr="00D74C87">
        <w:rPr>
          <w:i/>
          <w:sz w:val="20"/>
          <w:szCs w:val="20"/>
          <w:u w:val="single"/>
          <w:lang w:val="sr-Latn-RS"/>
        </w:rPr>
        <w:t>Multifunctional Carbon-Metal Oxide Nanocomposites: From Synergistic Effects to Their Applications in Public Health Protection</w:t>
      </w:r>
      <w:r w:rsidRPr="00D74C87">
        <w:rPr>
          <w:i/>
          <w:sz w:val="20"/>
          <w:szCs w:val="20"/>
          <w:lang w:val="sr-Latn-RS"/>
        </w:rPr>
        <w:t xml:space="preserve"> </w:t>
      </w:r>
      <w:r w:rsidRPr="00D74C87">
        <w:rPr>
          <w:b/>
          <w:bCs/>
          <w:i/>
          <w:sz w:val="20"/>
          <w:szCs w:val="20"/>
          <w:lang w:val="sr-Latn-RS"/>
        </w:rPr>
        <w:t>Doctoral dissertation, Northwestern University, 2023</w:t>
      </w:r>
      <w:r>
        <w:rPr>
          <w:b/>
          <w:bCs/>
          <w:i/>
          <w:sz w:val="20"/>
          <w:szCs w:val="20"/>
          <w:lang w:val="sr-Latn-RS"/>
        </w:rPr>
        <w:t>,</w:t>
      </w:r>
      <w:r w:rsidRPr="00D74C87">
        <w:rPr>
          <w:b/>
          <w:bCs/>
          <w:i/>
          <w:sz w:val="20"/>
          <w:szCs w:val="20"/>
          <w:lang w:val="sr-Latn-RS"/>
        </w:rPr>
        <w:t>https://www.proquest.com/openview/182fff0195afd2923cf51099ba640106</w:t>
      </w:r>
    </w:p>
    <w:p w14:paraId="46DD5508" w14:textId="77777777" w:rsidR="00D74C87" w:rsidRPr="00D74C87" w:rsidRDefault="00D74C87" w:rsidP="00D74C87">
      <w:pPr>
        <w:rPr>
          <w:i/>
          <w:sz w:val="20"/>
          <w:szCs w:val="20"/>
          <w:lang w:val="sr-Latn-RS"/>
        </w:rPr>
      </w:pPr>
    </w:p>
    <w:p w14:paraId="1E3AA6F5" w14:textId="2147FC76" w:rsidR="008977B0" w:rsidRDefault="008977B0" w:rsidP="008977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Shurygina, IA, Myachina, GF;...&amp;Dhurygin, MG</w:t>
      </w:r>
    </w:p>
    <w:p w14:paraId="4B23CF7B" w14:textId="77777777" w:rsidR="008977B0" w:rsidRPr="00023ECD" w:rsidRDefault="008977B0" w:rsidP="008977B0">
      <w:pPr>
        <w:rPr>
          <w:i/>
          <w:sz w:val="20"/>
          <w:szCs w:val="20"/>
          <w:u w:val="single"/>
          <w:lang w:val="sr-Latn-RS"/>
        </w:rPr>
      </w:pPr>
      <w:r w:rsidRPr="00023ECD">
        <w:rPr>
          <w:i/>
          <w:sz w:val="20"/>
          <w:szCs w:val="20"/>
          <w:u w:val="single"/>
          <w:lang w:val="sr-Latn-RS"/>
        </w:rPr>
        <w:t>Evaluation of the Safety and Toxicity of the Original Copper Nanocomposite Based on Poly-N-vinylimidazole</w:t>
      </w:r>
    </w:p>
    <w:p w14:paraId="37DB90A7" w14:textId="77777777" w:rsidR="008977B0" w:rsidRPr="00023ECD" w:rsidRDefault="008977B0" w:rsidP="008977B0">
      <w:pPr>
        <w:rPr>
          <w:b/>
          <w:bCs/>
          <w:i/>
          <w:sz w:val="20"/>
          <w:szCs w:val="20"/>
          <w:lang w:val="sr-Latn-RS"/>
        </w:rPr>
      </w:pPr>
      <w:r w:rsidRPr="00023ECD">
        <w:rPr>
          <w:b/>
          <w:bCs/>
          <w:i/>
          <w:sz w:val="20"/>
          <w:szCs w:val="20"/>
          <w:lang w:val="sr-Latn-RS"/>
        </w:rPr>
        <w:t>NANOMATERIALS 12(1):16 202</w:t>
      </w:r>
      <w:r>
        <w:rPr>
          <w:b/>
          <w:bCs/>
          <w:i/>
          <w:sz w:val="20"/>
          <w:szCs w:val="20"/>
          <w:lang w:val="sr-Latn-RS"/>
        </w:rPr>
        <w:t>2</w:t>
      </w:r>
      <w:r w:rsidRPr="00023ECD">
        <w:rPr>
          <w:b/>
          <w:bCs/>
          <w:i/>
          <w:sz w:val="20"/>
          <w:szCs w:val="20"/>
          <w:lang w:val="sr-Latn-RS"/>
        </w:rPr>
        <w:t>, DOI: 10.3390/nano12010016</w:t>
      </w:r>
    </w:p>
    <w:p w14:paraId="03D98B3F" w14:textId="77777777" w:rsidR="008977B0" w:rsidRDefault="008977B0" w:rsidP="008977B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697D7B8" w14:textId="76CE50C3" w:rsidR="009C75CA" w:rsidRDefault="009C75CA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Kushwaha, VS; Sing, P; Shukla, SK</w:t>
      </w:r>
    </w:p>
    <w:p w14:paraId="63FD4179" w14:textId="46907845" w:rsidR="009C75CA" w:rsidRPr="009C75CA" w:rsidRDefault="009C75CA" w:rsidP="009C75CA">
      <w:pPr>
        <w:rPr>
          <w:i/>
          <w:sz w:val="20"/>
          <w:szCs w:val="20"/>
          <w:u w:val="single"/>
          <w:lang w:val="sr-Latn-RS"/>
        </w:rPr>
      </w:pPr>
      <w:r w:rsidRPr="009C75CA">
        <w:rPr>
          <w:i/>
          <w:sz w:val="20"/>
          <w:szCs w:val="20"/>
          <w:u w:val="single"/>
          <w:lang w:val="sr-Latn-RS"/>
        </w:rPr>
        <w:t>Transition Metal and Conducting Polymers Nanocomposite for Sensing of Environmental Gases</w:t>
      </w:r>
    </w:p>
    <w:p w14:paraId="6EE65516" w14:textId="29C14E6D" w:rsidR="00A80E22" w:rsidRPr="00A80E22" w:rsidRDefault="009C75CA" w:rsidP="00A80E22">
      <w:pPr>
        <w:rPr>
          <w:b/>
          <w:bCs/>
          <w:i/>
          <w:sz w:val="20"/>
          <w:szCs w:val="20"/>
          <w:lang w:val="sr-Latn-RS"/>
        </w:rPr>
      </w:pPr>
      <w:r w:rsidRPr="009C75CA">
        <w:rPr>
          <w:b/>
          <w:bCs/>
          <w:i/>
          <w:sz w:val="20"/>
          <w:szCs w:val="20"/>
          <w:lang w:val="sr-Latn-RS"/>
        </w:rPr>
        <w:t xml:space="preserve">In book: Metal Nanocomposites for Energy and Environmental Applications, </w:t>
      </w:r>
      <w:r w:rsidR="008B3632">
        <w:rPr>
          <w:b/>
          <w:bCs/>
          <w:i/>
          <w:sz w:val="20"/>
          <w:szCs w:val="20"/>
          <w:lang w:val="sr-Latn-RS"/>
        </w:rPr>
        <w:t xml:space="preserve">471-487 </w:t>
      </w:r>
      <w:r w:rsidRPr="009C75CA">
        <w:rPr>
          <w:b/>
          <w:bCs/>
          <w:i/>
          <w:sz w:val="20"/>
          <w:szCs w:val="20"/>
          <w:lang w:val="sr-Latn-RS"/>
        </w:rPr>
        <w:t>2022</w:t>
      </w:r>
    </w:p>
    <w:p w14:paraId="69AB8EA5" w14:textId="77777777" w:rsidR="00A80E22" w:rsidRPr="00A80E22" w:rsidRDefault="00A80E22" w:rsidP="00A80E22">
      <w:pPr>
        <w:rPr>
          <w:b/>
          <w:bCs/>
          <w:i/>
          <w:sz w:val="20"/>
          <w:szCs w:val="20"/>
          <w:lang w:val="sr-Latn-RS"/>
        </w:rPr>
      </w:pPr>
    </w:p>
    <w:p w14:paraId="1E51266D" w14:textId="55C1A2FE" w:rsidR="0042672C" w:rsidRDefault="0042672C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Xingfa, M; Li, C.;...&amp; Li, G</w:t>
      </w:r>
    </w:p>
    <w:p w14:paraId="25713523" w14:textId="65B19D04" w:rsidR="0042672C" w:rsidRPr="0042672C" w:rsidRDefault="0042672C" w:rsidP="0042672C">
      <w:pPr>
        <w:rPr>
          <w:b/>
          <w:bCs/>
          <w:i/>
          <w:sz w:val="20"/>
          <w:szCs w:val="20"/>
          <w:lang w:val="sr-Latn-RS"/>
        </w:rPr>
      </w:pPr>
      <w:r w:rsidRPr="0042672C">
        <w:rPr>
          <w:i/>
          <w:sz w:val="20"/>
          <w:szCs w:val="20"/>
          <w:u w:val="single"/>
          <w:lang w:val="sr-Latn-RS"/>
        </w:rPr>
        <w:t>Broadband Spectrum Light-Driven PANI/Au/Beta-Cyclodextrin Nanocomposite and Its Light-Triggered Interfacial Carrier Transfer</w:t>
      </w:r>
      <w:r>
        <w:rPr>
          <w:i/>
          <w:sz w:val="20"/>
          <w:szCs w:val="20"/>
          <w:lang w:val="sr-Latn-RS"/>
        </w:rPr>
        <w:t xml:space="preserve">, </w:t>
      </w:r>
      <w:r w:rsidRPr="0042672C">
        <w:rPr>
          <w:b/>
          <w:bCs/>
          <w:i/>
          <w:sz w:val="20"/>
          <w:szCs w:val="20"/>
          <w:lang w:val="sr-Latn-RS"/>
        </w:rPr>
        <w:t>COATINGS 12(10):1401 2022</w:t>
      </w:r>
    </w:p>
    <w:p w14:paraId="49DAC3FE" w14:textId="77777777" w:rsidR="0042672C" w:rsidRPr="0042672C" w:rsidRDefault="0042672C" w:rsidP="0042672C">
      <w:pPr>
        <w:rPr>
          <w:i/>
          <w:sz w:val="20"/>
          <w:szCs w:val="20"/>
          <w:lang w:val="sr-Latn-RS"/>
        </w:rPr>
      </w:pPr>
    </w:p>
    <w:p w14:paraId="0672BB8F" w14:textId="74346C17" w:rsidR="00D76BF7" w:rsidRDefault="00D76BF7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Arjun, PNJ; Sankar, B;...&amp;Shankar, B</w:t>
      </w:r>
    </w:p>
    <w:p w14:paraId="1A23A2B9" w14:textId="4C64557E" w:rsidR="00D76BF7" w:rsidRDefault="00D76BF7" w:rsidP="00D76BF7">
      <w:pPr>
        <w:rPr>
          <w:i/>
          <w:sz w:val="20"/>
          <w:szCs w:val="20"/>
          <w:lang w:val="sr-Latn-RS"/>
        </w:rPr>
      </w:pPr>
      <w:r w:rsidRPr="00D76BF7">
        <w:rPr>
          <w:i/>
          <w:sz w:val="20"/>
          <w:szCs w:val="20"/>
          <w:u w:val="single"/>
          <w:lang w:val="sr-Latn-RS"/>
        </w:rPr>
        <w:t>Silver and Silver Nanoparticles for the Potential Treatment of COVID-19: A Review</w:t>
      </w:r>
      <w:r>
        <w:rPr>
          <w:i/>
          <w:sz w:val="20"/>
          <w:szCs w:val="20"/>
          <w:lang w:val="sr-Latn-RS"/>
        </w:rPr>
        <w:t xml:space="preserve">, </w:t>
      </w:r>
      <w:r w:rsidRPr="00D76BF7">
        <w:rPr>
          <w:b/>
          <w:bCs/>
          <w:i/>
          <w:sz w:val="20"/>
          <w:szCs w:val="20"/>
          <w:lang w:val="sr-Latn-RS"/>
        </w:rPr>
        <w:t>COATINGS 12(11):16792022</w:t>
      </w:r>
    </w:p>
    <w:p w14:paraId="478CBE64" w14:textId="77777777" w:rsidR="00D76BF7" w:rsidRPr="00D76BF7" w:rsidRDefault="00D76BF7" w:rsidP="00D76BF7">
      <w:pPr>
        <w:rPr>
          <w:i/>
          <w:sz w:val="20"/>
          <w:szCs w:val="20"/>
          <w:lang w:val="sr-Latn-RS"/>
        </w:rPr>
      </w:pPr>
    </w:p>
    <w:p w14:paraId="5F81B7C5" w14:textId="55750CA3" w:rsidR="005542D0" w:rsidRDefault="005542D0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Cui, B; Guo, C;...&amp;Zhang, Z</w:t>
      </w:r>
    </w:p>
    <w:p w14:paraId="01475AAD" w14:textId="460A5A77" w:rsidR="005542D0" w:rsidRPr="00342CD5" w:rsidRDefault="005542D0" w:rsidP="005542D0">
      <w:pPr>
        <w:rPr>
          <w:i/>
          <w:sz w:val="20"/>
          <w:szCs w:val="20"/>
          <w:u w:val="single"/>
          <w:lang w:val="sr-Latn-RS"/>
        </w:rPr>
      </w:pPr>
      <w:r w:rsidRPr="005542D0">
        <w:rPr>
          <w:i/>
          <w:sz w:val="20"/>
          <w:szCs w:val="20"/>
          <w:u w:val="single"/>
          <w:lang w:val="sr-Latn-RS"/>
        </w:rPr>
        <w:t>Photochromic performance of hydrogel based on deep eutectic solvent induced water soluble Cu-doped WO3 hybrids with antibacterial property</w:t>
      </w:r>
      <w:r w:rsidR="001575A1">
        <w:rPr>
          <w:i/>
          <w:sz w:val="20"/>
          <w:szCs w:val="20"/>
          <w:u w:val="single"/>
          <w:lang w:val="sr-Latn-RS"/>
        </w:rPr>
        <w:t xml:space="preserve">, </w:t>
      </w:r>
      <w:r w:rsidRPr="005542D0">
        <w:rPr>
          <w:b/>
          <w:bCs/>
          <w:i/>
          <w:sz w:val="20"/>
          <w:szCs w:val="20"/>
          <w:lang w:val="sr-Latn-RS"/>
        </w:rPr>
        <w:t>Journal of Photochemistry and Photobiology</w:t>
      </w:r>
      <w:r w:rsidR="00342CD5">
        <w:rPr>
          <w:b/>
          <w:bCs/>
          <w:i/>
          <w:sz w:val="20"/>
          <w:szCs w:val="20"/>
          <w:lang w:val="sr-Latn-RS"/>
        </w:rPr>
        <w:t xml:space="preserve"> </w:t>
      </w:r>
      <w:r w:rsidRPr="005542D0">
        <w:rPr>
          <w:b/>
          <w:bCs/>
          <w:i/>
          <w:sz w:val="20"/>
          <w:szCs w:val="20"/>
          <w:lang w:val="sr-Latn-RS"/>
        </w:rPr>
        <w:t>A, 2022, DOI: 10.1016/j.jphotochem.2022.114320</w:t>
      </w:r>
    </w:p>
    <w:p w14:paraId="0000E346" w14:textId="77777777" w:rsidR="005542D0" w:rsidRPr="005542D0" w:rsidRDefault="005542D0" w:rsidP="005542D0">
      <w:pPr>
        <w:rPr>
          <w:i/>
          <w:sz w:val="20"/>
          <w:szCs w:val="20"/>
          <w:lang w:val="sr-Latn-RS"/>
        </w:rPr>
      </w:pPr>
    </w:p>
    <w:p w14:paraId="7F1D3407" w14:textId="79535D6F" w:rsidR="00E30084" w:rsidRDefault="00E30084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</w:t>
      </w:r>
      <w:r w:rsidR="001575A1">
        <w:rPr>
          <w:i/>
          <w:sz w:val="20"/>
          <w:szCs w:val="20"/>
          <w:lang w:val="sr-Latn-RS"/>
        </w:rPr>
        <w:t>i, X</w:t>
      </w:r>
      <w:r>
        <w:rPr>
          <w:i/>
          <w:sz w:val="20"/>
          <w:szCs w:val="20"/>
          <w:lang w:val="sr-Latn-RS"/>
        </w:rPr>
        <w:t>; X, X</w:t>
      </w:r>
      <w:r w:rsidR="001575A1">
        <w:rPr>
          <w:i/>
          <w:sz w:val="20"/>
          <w:szCs w:val="20"/>
          <w:lang w:val="sr-Latn-RS"/>
        </w:rPr>
        <w:t>u;</w:t>
      </w:r>
      <w:r>
        <w:rPr>
          <w:i/>
          <w:sz w:val="20"/>
          <w:szCs w:val="20"/>
          <w:lang w:val="sr-Latn-RS"/>
        </w:rPr>
        <w:t xml:space="preserve"> Z</w:t>
      </w:r>
      <w:r w:rsidR="001575A1">
        <w:rPr>
          <w:i/>
          <w:sz w:val="20"/>
          <w:szCs w:val="20"/>
          <w:lang w:val="sr-Latn-RS"/>
        </w:rPr>
        <w:t>hang, F</w:t>
      </w:r>
    </w:p>
    <w:p w14:paraId="68C9CF0A" w14:textId="77777777" w:rsidR="00E30084" w:rsidRPr="00E30084" w:rsidRDefault="00E30084" w:rsidP="00E30084">
      <w:pPr>
        <w:rPr>
          <w:i/>
          <w:sz w:val="20"/>
          <w:szCs w:val="20"/>
          <w:u w:val="single"/>
          <w:lang w:val="sr-Latn-RS"/>
        </w:rPr>
      </w:pPr>
      <w:r w:rsidRPr="00E30084">
        <w:rPr>
          <w:i/>
          <w:sz w:val="20"/>
          <w:szCs w:val="20"/>
          <w:u w:val="single"/>
          <w:lang w:val="sr-Latn-RS"/>
        </w:rPr>
        <w:t>Antistatic and antibacterial two-component waterborne polyurethane coating</w:t>
      </w:r>
    </w:p>
    <w:p w14:paraId="494054AB" w14:textId="1528CD7A" w:rsidR="00E30084" w:rsidRPr="00E30084" w:rsidRDefault="00E30084" w:rsidP="00E30084">
      <w:pPr>
        <w:rPr>
          <w:b/>
          <w:bCs/>
          <w:i/>
          <w:sz w:val="20"/>
          <w:szCs w:val="20"/>
          <w:lang w:val="sr-Latn-RS"/>
        </w:rPr>
      </w:pPr>
      <w:r w:rsidRPr="00E30084">
        <w:rPr>
          <w:b/>
          <w:bCs/>
          <w:i/>
          <w:sz w:val="20"/>
          <w:szCs w:val="20"/>
          <w:lang w:val="sr-Latn-RS"/>
        </w:rPr>
        <w:t>JOURNAL OF COATINGS TECHNOLOGY AND RESEARCH, 2022, DOI: 10.1007/s11998-022-00708-9</w:t>
      </w:r>
    </w:p>
    <w:p w14:paraId="4B8554EE" w14:textId="77777777" w:rsidR="00E30084" w:rsidRPr="00E30084" w:rsidRDefault="00E30084" w:rsidP="00E30084">
      <w:pPr>
        <w:rPr>
          <w:i/>
          <w:sz w:val="20"/>
          <w:szCs w:val="20"/>
          <w:lang w:val="sr-Latn-RS"/>
        </w:rPr>
      </w:pPr>
    </w:p>
    <w:p w14:paraId="2981A29B" w14:textId="04104469" w:rsidR="00C559E9" w:rsidRDefault="00C559E9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Islam, H; Hoque, ME</w:t>
      </w:r>
    </w:p>
    <w:p w14:paraId="20801B7B" w14:textId="12785471" w:rsidR="00C559E9" w:rsidRPr="00C559E9" w:rsidRDefault="00C559E9" w:rsidP="00C559E9">
      <w:pPr>
        <w:rPr>
          <w:i/>
          <w:sz w:val="20"/>
          <w:szCs w:val="20"/>
          <w:u w:val="single"/>
          <w:lang w:val="sr-Latn-RS"/>
        </w:rPr>
      </w:pPr>
      <w:r w:rsidRPr="00C559E9">
        <w:rPr>
          <w:i/>
          <w:sz w:val="20"/>
          <w:szCs w:val="20"/>
          <w:u w:val="single"/>
          <w:lang w:val="sr-Latn-RS"/>
        </w:rPr>
        <w:t>Polymer nanocomposites for packaging</w:t>
      </w:r>
    </w:p>
    <w:p w14:paraId="2D4C1DE9" w14:textId="5A3CC900" w:rsidR="00C559E9" w:rsidRPr="00C559E9" w:rsidRDefault="00C559E9" w:rsidP="00C559E9">
      <w:pPr>
        <w:rPr>
          <w:b/>
          <w:bCs/>
          <w:i/>
          <w:sz w:val="20"/>
          <w:szCs w:val="20"/>
          <w:lang w:val="sr-Latn-RS"/>
        </w:rPr>
      </w:pPr>
      <w:bookmarkStart w:id="31" w:name="_Hlk127169731"/>
      <w:r w:rsidRPr="00C559E9">
        <w:rPr>
          <w:b/>
          <w:bCs/>
          <w:i/>
          <w:sz w:val="20"/>
          <w:szCs w:val="20"/>
          <w:lang w:val="sr-Latn-RS"/>
        </w:rPr>
        <w:t xml:space="preserve">In book: Advanced Polymer Nanocomposites, 2022, </w:t>
      </w:r>
      <w:bookmarkEnd w:id="31"/>
      <w:r w:rsidRPr="00C559E9">
        <w:rPr>
          <w:b/>
          <w:bCs/>
          <w:i/>
          <w:sz w:val="20"/>
          <w:szCs w:val="20"/>
          <w:lang w:val="sr-Latn-RS"/>
        </w:rPr>
        <w:t>DOI: 10.1016/B978-0-12-824492-0.00008-8</w:t>
      </w:r>
    </w:p>
    <w:p w14:paraId="73E75377" w14:textId="77777777" w:rsidR="007458B7" w:rsidRPr="007458B7" w:rsidRDefault="007458B7" w:rsidP="007458B7">
      <w:pPr>
        <w:rPr>
          <w:i/>
          <w:sz w:val="20"/>
          <w:szCs w:val="20"/>
          <w:lang w:val="sr-Latn-RS"/>
        </w:rPr>
      </w:pPr>
    </w:p>
    <w:p w14:paraId="54F442A9" w14:textId="3A7E8AB7" w:rsidR="007458B7" w:rsidRDefault="007458B7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Amin, KF; </w:t>
      </w:r>
      <w:bookmarkStart w:id="32" w:name="_Hlk127169621"/>
      <w:r w:rsidRPr="007458B7">
        <w:rPr>
          <w:i/>
          <w:sz w:val="20"/>
          <w:szCs w:val="20"/>
          <w:lang w:val="sr-Latn-RS"/>
        </w:rPr>
        <w:t>Asrafuzzaman</w:t>
      </w:r>
      <w:r>
        <w:rPr>
          <w:i/>
          <w:sz w:val="20"/>
          <w:szCs w:val="20"/>
          <w:lang w:val="sr-Latn-RS"/>
        </w:rPr>
        <w:t>, A;</w:t>
      </w:r>
      <w:bookmarkEnd w:id="32"/>
      <w:r>
        <w:rPr>
          <w:i/>
          <w:sz w:val="20"/>
          <w:szCs w:val="20"/>
          <w:lang w:val="sr-Latn-RS"/>
        </w:rPr>
        <w:t>...&amp;Hoque, ME</w:t>
      </w:r>
    </w:p>
    <w:p w14:paraId="6AA8EDFE" w14:textId="66BB5EAA" w:rsidR="007458B7" w:rsidRPr="007458B7" w:rsidRDefault="007458B7" w:rsidP="007458B7">
      <w:pPr>
        <w:rPr>
          <w:i/>
          <w:sz w:val="20"/>
          <w:szCs w:val="20"/>
          <w:u w:val="single"/>
          <w:lang w:val="sr-Latn-RS"/>
        </w:rPr>
      </w:pPr>
      <w:r w:rsidRPr="007458B7">
        <w:rPr>
          <w:i/>
          <w:sz w:val="20"/>
          <w:szCs w:val="20"/>
          <w:u w:val="single"/>
          <w:lang w:val="sr-Latn-RS"/>
        </w:rPr>
        <w:t>Polymer nanocomposites for adhesives and coatings</w:t>
      </w:r>
    </w:p>
    <w:p w14:paraId="3D2B9E50" w14:textId="59EC6052" w:rsidR="007458B7" w:rsidRDefault="007458B7" w:rsidP="007458B7">
      <w:pPr>
        <w:rPr>
          <w:b/>
          <w:bCs/>
          <w:i/>
          <w:sz w:val="20"/>
          <w:szCs w:val="20"/>
          <w:lang w:val="sr-Latn-RS"/>
        </w:rPr>
      </w:pPr>
      <w:r w:rsidRPr="007458B7">
        <w:rPr>
          <w:b/>
          <w:bCs/>
          <w:i/>
          <w:sz w:val="20"/>
          <w:szCs w:val="20"/>
          <w:lang w:val="sr-Latn-RS"/>
        </w:rPr>
        <w:t>In book: Advanced Polymer Nanocomposites</w:t>
      </w:r>
      <w:r>
        <w:rPr>
          <w:b/>
          <w:bCs/>
          <w:i/>
          <w:sz w:val="20"/>
          <w:szCs w:val="20"/>
          <w:lang w:val="sr-Latn-RS"/>
        </w:rPr>
        <w:t xml:space="preserve">, 2022, </w:t>
      </w:r>
      <w:r w:rsidRPr="007458B7">
        <w:rPr>
          <w:b/>
          <w:bCs/>
          <w:i/>
          <w:sz w:val="20"/>
          <w:szCs w:val="20"/>
          <w:lang w:val="sr-Latn-RS"/>
        </w:rPr>
        <w:t>DOI: 10.1016/B978-0-12-824492-0.00014-3</w:t>
      </w:r>
    </w:p>
    <w:p w14:paraId="555112CD" w14:textId="77777777" w:rsidR="007458B7" w:rsidRPr="007458B7" w:rsidRDefault="007458B7" w:rsidP="007458B7">
      <w:pPr>
        <w:rPr>
          <w:b/>
          <w:bCs/>
          <w:i/>
          <w:sz w:val="20"/>
          <w:szCs w:val="20"/>
          <w:lang w:val="sr-Latn-RS"/>
        </w:rPr>
      </w:pPr>
    </w:p>
    <w:p w14:paraId="5C73901E" w14:textId="753156C1" w:rsidR="001B6949" w:rsidRDefault="001B6949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458B7">
        <w:rPr>
          <w:i/>
          <w:sz w:val="20"/>
          <w:szCs w:val="20"/>
          <w:lang w:val="sr-Latn-RS"/>
        </w:rPr>
        <w:t>Asrafuzzaman</w:t>
      </w:r>
      <w:r>
        <w:rPr>
          <w:i/>
          <w:sz w:val="20"/>
          <w:szCs w:val="20"/>
          <w:lang w:val="sr-Latn-RS"/>
        </w:rPr>
        <w:t>, F; Amin, KF...&amp; Hoque, ME</w:t>
      </w:r>
    </w:p>
    <w:p w14:paraId="00DA2154" w14:textId="3101ABBB" w:rsidR="001B6949" w:rsidRPr="001B6949" w:rsidRDefault="001B6949" w:rsidP="001B6949">
      <w:pPr>
        <w:rPr>
          <w:i/>
          <w:sz w:val="20"/>
          <w:szCs w:val="20"/>
          <w:u w:val="single"/>
          <w:lang w:val="sr-Latn-RS"/>
        </w:rPr>
      </w:pPr>
      <w:r w:rsidRPr="001B6949">
        <w:rPr>
          <w:i/>
          <w:sz w:val="20"/>
          <w:szCs w:val="20"/>
          <w:u w:val="single"/>
          <w:lang w:val="sr-Latn-RS"/>
        </w:rPr>
        <w:t>Polymer nanocomposites for energy</w:t>
      </w:r>
    </w:p>
    <w:p w14:paraId="2C7008A0" w14:textId="1AE90295" w:rsidR="001B6949" w:rsidRDefault="001B6949" w:rsidP="001B6949">
      <w:pPr>
        <w:rPr>
          <w:b/>
          <w:bCs/>
          <w:i/>
          <w:sz w:val="20"/>
          <w:szCs w:val="20"/>
          <w:lang w:val="sr-Latn-RS"/>
        </w:rPr>
      </w:pPr>
      <w:r w:rsidRPr="00C559E9">
        <w:rPr>
          <w:b/>
          <w:bCs/>
          <w:i/>
          <w:sz w:val="20"/>
          <w:szCs w:val="20"/>
          <w:lang w:val="sr-Latn-RS"/>
        </w:rPr>
        <w:t>In book: Advanced Polymer Nanocomposites, 2022,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1B6949">
        <w:rPr>
          <w:b/>
          <w:bCs/>
          <w:i/>
          <w:sz w:val="20"/>
          <w:szCs w:val="20"/>
          <w:lang w:val="sr-Latn-RS"/>
        </w:rPr>
        <w:t>DOI: 10.1016/B978-0-12-824492-0.00007-6</w:t>
      </w:r>
    </w:p>
    <w:p w14:paraId="772C2FC4" w14:textId="77777777" w:rsidR="001B6949" w:rsidRPr="001B6949" w:rsidRDefault="001B6949" w:rsidP="001B6949">
      <w:pPr>
        <w:rPr>
          <w:i/>
          <w:sz w:val="20"/>
          <w:szCs w:val="20"/>
          <w:lang w:val="sr-Latn-RS"/>
        </w:rPr>
      </w:pPr>
    </w:p>
    <w:p w14:paraId="4F217E7D" w14:textId="12B7790C" w:rsidR="002F1054" w:rsidRDefault="002F1054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Rabbani, M; Wadud, MSI; Hoque, ME</w:t>
      </w:r>
    </w:p>
    <w:p w14:paraId="06AAA504" w14:textId="0AD7D45A" w:rsidR="002F1054" w:rsidRDefault="002F1054" w:rsidP="002F1054">
      <w:pPr>
        <w:rPr>
          <w:i/>
          <w:sz w:val="20"/>
          <w:szCs w:val="20"/>
          <w:u w:val="single"/>
          <w:lang w:val="sr-Latn-RS"/>
        </w:rPr>
      </w:pPr>
      <w:r w:rsidRPr="002F1054">
        <w:rPr>
          <w:i/>
          <w:sz w:val="20"/>
          <w:szCs w:val="20"/>
          <w:u w:val="single"/>
          <w:lang w:val="sr-Latn-RS"/>
        </w:rPr>
        <w:t>Polymer nanocomposites for microelectronic devices and biosensors</w:t>
      </w:r>
    </w:p>
    <w:p w14:paraId="4199F819" w14:textId="37FA1D77" w:rsidR="002F1054" w:rsidRDefault="002F1054" w:rsidP="002F1054">
      <w:pPr>
        <w:rPr>
          <w:b/>
          <w:bCs/>
          <w:i/>
          <w:sz w:val="20"/>
          <w:szCs w:val="20"/>
          <w:lang w:val="sr-Latn-RS"/>
        </w:rPr>
      </w:pPr>
      <w:r w:rsidRPr="00C559E9">
        <w:rPr>
          <w:b/>
          <w:bCs/>
          <w:i/>
          <w:sz w:val="20"/>
          <w:szCs w:val="20"/>
          <w:lang w:val="sr-Latn-RS"/>
        </w:rPr>
        <w:t>In book: Advanced Polymer Nanocomposites, 2022,</w:t>
      </w:r>
      <w:r w:rsidRPr="002F1054">
        <w:t xml:space="preserve"> </w:t>
      </w:r>
      <w:r w:rsidRPr="002F1054">
        <w:rPr>
          <w:b/>
          <w:bCs/>
          <w:i/>
          <w:sz w:val="20"/>
          <w:szCs w:val="20"/>
          <w:lang w:val="sr-Latn-RS"/>
        </w:rPr>
        <w:t>DOI: 10.1016/B978-0-12-824492-0.00002-7</w:t>
      </w:r>
    </w:p>
    <w:p w14:paraId="3FBF8A4F" w14:textId="77777777" w:rsidR="002F1054" w:rsidRPr="002F1054" w:rsidRDefault="002F1054" w:rsidP="002F1054">
      <w:pPr>
        <w:rPr>
          <w:i/>
          <w:sz w:val="20"/>
          <w:szCs w:val="20"/>
          <w:u w:val="single"/>
          <w:lang w:val="sr-Latn-RS"/>
        </w:rPr>
      </w:pPr>
    </w:p>
    <w:p w14:paraId="1565CBBB" w14:textId="10134A99" w:rsidR="00596199" w:rsidRDefault="00596199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Mahlangu, T; Arunachellan, I;...&amp; Maity A</w:t>
      </w:r>
    </w:p>
    <w:p w14:paraId="657419C4" w14:textId="516A85EB" w:rsidR="00596199" w:rsidRPr="00596199" w:rsidRDefault="00596199" w:rsidP="00596199">
      <w:pPr>
        <w:rPr>
          <w:b/>
          <w:bCs/>
          <w:i/>
          <w:sz w:val="20"/>
          <w:szCs w:val="20"/>
          <w:lang w:val="sr-Latn-RS"/>
        </w:rPr>
      </w:pPr>
      <w:r w:rsidRPr="00596199">
        <w:rPr>
          <w:i/>
          <w:sz w:val="20"/>
          <w:szCs w:val="20"/>
          <w:u w:val="single"/>
          <w:lang w:val="sr-Latn-RS"/>
        </w:rPr>
        <w:t>Preparation of Copper-Decorated Activated Carbon Derived from Platamus occidentalis Tree Fiber for Antimicrobial Applications</w:t>
      </w:r>
      <w:r>
        <w:rPr>
          <w:i/>
          <w:sz w:val="20"/>
          <w:szCs w:val="20"/>
          <w:lang w:val="sr-Latn-RS"/>
        </w:rPr>
        <w:t xml:space="preserve">, </w:t>
      </w:r>
      <w:r w:rsidRPr="00596199">
        <w:rPr>
          <w:b/>
          <w:bCs/>
          <w:i/>
          <w:sz w:val="20"/>
          <w:szCs w:val="20"/>
          <w:lang w:val="sr-Latn-RS"/>
        </w:rPr>
        <w:t>MATERIALS 15(17):5939 2022</w:t>
      </w:r>
    </w:p>
    <w:p w14:paraId="0A6E9877" w14:textId="77777777" w:rsidR="00596199" w:rsidRPr="00596199" w:rsidRDefault="00596199" w:rsidP="00596199">
      <w:pPr>
        <w:rPr>
          <w:i/>
          <w:sz w:val="20"/>
          <w:szCs w:val="20"/>
          <w:lang w:val="sr-Latn-RS"/>
        </w:rPr>
      </w:pPr>
    </w:p>
    <w:p w14:paraId="5B023984" w14:textId="39C35377" w:rsidR="005C01E5" w:rsidRDefault="005C01E5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Venkateshaiah, A; Černik, M; Padil, VVT</w:t>
      </w:r>
    </w:p>
    <w:p w14:paraId="673A0ABE" w14:textId="509BD76B" w:rsidR="005C01E5" w:rsidRPr="005C01E5" w:rsidRDefault="005C01E5" w:rsidP="005C01E5">
      <w:pPr>
        <w:rPr>
          <w:b/>
          <w:bCs/>
          <w:i/>
          <w:sz w:val="20"/>
          <w:szCs w:val="20"/>
          <w:lang w:val="sr-Latn-RS"/>
        </w:rPr>
      </w:pPr>
      <w:r w:rsidRPr="005C01E5">
        <w:rPr>
          <w:i/>
          <w:sz w:val="20"/>
          <w:szCs w:val="20"/>
          <w:u w:val="single"/>
          <w:lang w:val="sr-Latn-RS"/>
        </w:rPr>
        <w:t>Metal Oxide Nanoparticles for Environmental Remediation</w:t>
      </w:r>
      <w:r>
        <w:rPr>
          <w:i/>
          <w:sz w:val="20"/>
          <w:szCs w:val="20"/>
          <w:lang w:val="sr-Latn-RS"/>
        </w:rPr>
        <w:t xml:space="preserve">, </w:t>
      </w:r>
      <w:r w:rsidRPr="005C01E5">
        <w:rPr>
          <w:b/>
          <w:bCs/>
          <w:i/>
          <w:sz w:val="20"/>
          <w:szCs w:val="20"/>
          <w:lang w:val="sr-Latn-RS"/>
        </w:rPr>
        <w:t>I</w:t>
      </w:r>
      <w:r w:rsidR="001E4B30" w:rsidRPr="005C01E5">
        <w:rPr>
          <w:b/>
          <w:bCs/>
          <w:i/>
          <w:sz w:val="20"/>
          <w:szCs w:val="20"/>
          <w:lang w:val="sr-Latn-RS"/>
        </w:rPr>
        <w:t xml:space="preserve">n book: </w:t>
      </w:r>
      <w:r w:rsidR="001E4B30">
        <w:rPr>
          <w:b/>
          <w:bCs/>
          <w:i/>
          <w:sz w:val="20"/>
          <w:szCs w:val="20"/>
          <w:lang w:val="sr-Latn-RS"/>
        </w:rPr>
        <w:t>N</w:t>
      </w:r>
      <w:r w:rsidR="001E4B30" w:rsidRPr="005C01E5">
        <w:rPr>
          <w:b/>
          <w:bCs/>
          <w:i/>
          <w:sz w:val="20"/>
          <w:szCs w:val="20"/>
          <w:lang w:val="sr-Latn-RS"/>
        </w:rPr>
        <w:t>anotechnology for environmental remediation, 2022, doi: 10.1002/9783527834143.ch11</w:t>
      </w:r>
    </w:p>
    <w:p w14:paraId="12A80BFF" w14:textId="77777777" w:rsidR="005C01E5" w:rsidRPr="005C01E5" w:rsidRDefault="005C01E5" w:rsidP="005C01E5">
      <w:pPr>
        <w:rPr>
          <w:i/>
          <w:sz w:val="20"/>
          <w:szCs w:val="20"/>
          <w:lang w:val="sr-Latn-RS"/>
        </w:rPr>
      </w:pPr>
    </w:p>
    <w:p w14:paraId="1B60AC2D" w14:textId="4DCD60AA" w:rsidR="00672143" w:rsidRPr="00672143" w:rsidRDefault="00672143" w:rsidP="0067214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72143">
        <w:rPr>
          <w:i/>
          <w:sz w:val="20"/>
          <w:szCs w:val="20"/>
          <w:lang w:val="sr-Latn-RS"/>
        </w:rPr>
        <w:t>Zhan, J; Lei, Z; Zhang, Y</w:t>
      </w:r>
    </w:p>
    <w:p w14:paraId="66B9E8CD" w14:textId="77777777" w:rsidR="00672143" w:rsidRPr="00672143" w:rsidRDefault="00672143" w:rsidP="00672143">
      <w:pPr>
        <w:rPr>
          <w:b/>
          <w:bCs/>
          <w:i/>
          <w:sz w:val="20"/>
          <w:szCs w:val="20"/>
          <w:lang w:val="sr-Latn-RS"/>
        </w:rPr>
      </w:pPr>
      <w:r w:rsidRPr="00672143">
        <w:rPr>
          <w:i/>
          <w:sz w:val="20"/>
          <w:szCs w:val="20"/>
          <w:u w:val="single"/>
          <w:lang w:val="sr-Latn-RS"/>
        </w:rPr>
        <w:t>Non-covalent interactions of graphene surface: Mechanisms and applications</w:t>
      </w:r>
      <w:r w:rsidRPr="00672143">
        <w:rPr>
          <w:i/>
          <w:sz w:val="20"/>
          <w:szCs w:val="20"/>
          <w:lang w:val="sr-Latn-RS"/>
        </w:rPr>
        <w:t>,</w:t>
      </w:r>
      <w:r w:rsidRPr="00672143">
        <w:rPr>
          <w:b/>
          <w:bCs/>
          <w:i/>
          <w:sz w:val="20"/>
          <w:szCs w:val="20"/>
          <w:lang w:val="sr-Latn-RS"/>
        </w:rPr>
        <w:t>CHEM, 2022, DOI: 10.1016/j.chempr.2021.12.015</w:t>
      </w:r>
    </w:p>
    <w:p w14:paraId="1C30175C" w14:textId="77777777" w:rsidR="00672143" w:rsidRDefault="00672143" w:rsidP="0067214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D4657B3" w14:textId="77777777" w:rsidR="00EC778F" w:rsidRDefault="00EC778F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Sun, M; Guo, W;…&amp; Zhang, Q</w:t>
      </w:r>
    </w:p>
    <w:p w14:paraId="0E9F5954" w14:textId="77777777" w:rsidR="00EC778F" w:rsidRPr="00EC778F" w:rsidRDefault="00EC778F" w:rsidP="00EC778F">
      <w:pPr>
        <w:rPr>
          <w:i/>
          <w:sz w:val="20"/>
          <w:szCs w:val="20"/>
          <w:u w:val="single"/>
        </w:rPr>
      </w:pPr>
      <w:r w:rsidRPr="00EC778F">
        <w:rPr>
          <w:i/>
          <w:sz w:val="20"/>
          <w:szCs w:val="20"/>
          <w:u w:val="single"/>
        </w:rPr>
        <w:t>Fast Tailoring of Gold Nanoflowers by An Interface-modified Reverse Microdroplet Strategy</w:t>
      </w:r>
    </w:p>
    <w:p w14:paraId="1232A331" w14:textId="77777777" w:rsidR="00EC778F" w:rsidRPr="00EC778F" w:rsidRDefault="00EC778F" w:rsidP="00EC778F">
      <w:pPr>
        <w:rPr>
          <w:b/>
          <w:bCs/>
          <w:i/>
          <w:sz w:val="20"/>
          <w:szCs w:val="20"/>
        </w:rPr>
      </w:pPr>
      <w:r w:rsidRPr="00EC778F">
        <w:rPr>
          <w:b/>
          <w:bCs/>
          <w:i/>
          <w:sz w:val="20"/>
          <w:szCs w:val="20"/>
        </w:rPr>
        <w:t>COLLOIDS AND SURFACES A Physicochemical and Engineering Aspects, 2022, DOI: 10.1016/j.colsurfa.2022.128590</w:t>
      </w:r>
    </w:p>
    <w:p w14:paraId="0F103ED0" w14:textId="77777777" w:rsidR="00EC778F" w:rsidRDefault="00EC778F" w:rsidP="00EC778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953FB0C" w14:textId="6D55583C" w:rsidR="00C37C51" w:rsidRDefault="00C37C51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Jung, SY; Nah, BR;..&amp;Yang, M</w:t>
      </w:r>
    </w:p>
    <w:p w14:paraId="7E26E908" w14:textId="4E8FE097" w:rsidR="00C37C51" w:rsidRPr="00C37C51" w:rsidRDefault="00C37C51" w:rsidP="00C37C51">
      <w:pPr>
        <w:rPr>
          <w:i/>
          <w:sz w:val="20"/>
          <w:szCs w:val="20"/>
          <w:u w:val="single"/>
          <w:lang w:val="sr-Latn-RS"/>
        </w:rPr>
      </w:pPr>
      <w:r w:rsidRPr="00C37C51">
        <w:rPr>
          <w:i/>
          <w:sz w:val="20"/>
          <w:szCs w:val="20"/>
          <w:u w:val="single"/>
          <w:lang w:val="sr-Latn-RS"/>
        </w:rPr>
        <w:t>Improving wettability and adhesion of carbon cloth with polydopamine for a flexible supercapacitor</w:t>
      </w:r>
    </w:p>
    <w:p w14:paraId="00A7D2E8" w14:textId="7886BF10" w:rsidR="00C37C51" w:rsidRPr="00C37C51" w:rsidRDefault="00C37C51" w:rsidP="00C37C51">
      <w:pPr>
        <w:rPr>
          <w:b/>
          <w:bCs/>
          <w:i/>
          <w:sz w:val="20"/>
          <w:szCs w:val="20"/>
          <w:lang w:val="sr-Latn-RS"/>
        </w:rPr>
      </w:pPr>
      <w:r w:rsidRPr="00C37C51">
        <w:rPr>
          <w:b/>
          <w:bCs/>
          <w:i/>
          <w:sz w:val="20"/>
          <w:szCs w:val="20"/>
          <w:lang w:val="sr-Latn-RS"/>
        </w:rPr>
        <w:t>CARBON LETTERS, 2022, DOI: 10.1007/s42823-022-00321-1</w:t>
      </w:r>
    </w:p>
    <w:p w14:paraId="436AECE7" w14:textId="77777777" w:rsidR="00C37C51" w:rsidRPr="00C37C51" w:rsidRDefault="00C37C51" w:rsidP="00C37C51">
      <w:pPr>
        <w:rPr>
          <w:i/>
          <w:sz w:val="20"/>
          <w:szCs w:val="20"/>
          <w:lang w:val="sr-Latn-RS"/>
        </w:rPr>
      </w:pPr>
    </w:p>
    <w:p w14:paraId="6DF96924" w14:textId="77777777" w:rsidR="00363449" w:rsidRDefault="00363449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63449">
        <w:rPr>
          <w:i/>
          <w:sz w:val="20"/>
          <w:szCs w:val="20"/>
          <w:lang w:val="sr-Latn-RS"/>
        </w:rPr>
        <w:t>Saleh, M. R., &amp; El-Bery, H. M</w:t>
      </w:r>
    </w:p>
    <w:p w14:paraId="13B97FE6" w14:textId="6EA10701" w:rsidR="00363449" w:rsidRPr="00C365FE" w:rsidRDefault="00363449" w:rsidP="00C365FE">
      <w:pPr>
        <w:rPr>
          <w:b/>
          <w:bCs/>
          <w:i/>
          <w:sz w:val="20"/>
          <w:szCs w:val="20"/>
          <w:lang w:val="sr-Latn-RS"/>
        </w:rPr>
      </w:pPr>
      <w:r w:rsidRPr="00C365FE">
        <w:rPr>
          <w:i/>
          <w:sz w:val="20"/>
          <w:szCs w:val="20"/>
          <w:u w:val="single"/>
          <w:lang w:val="sr-Latn-RS"/>
        </w:rPr>
        <w:t>Unraveling novel Cu/CuxP@ N-doped C composite as effective cocatalyst for photocatalytic hydrogen production under UV and visible irradiation</w:t>
      </w:r>
      <w:r w:rsidRPr="00C365FE">
        <w:rPr>
          <w:i/>
          <w:sz w:val="20"/>
          <w:szCs w:val="20"/>
          <w:lang w:val="sr-Latn-RS"/>
        </w:rPr>
        <w:t xml:space="preserve">,  </w:t>
      </w:r>
      <w:r w:rsidR="00C365FE" w:rsidRPr="00C365FE">
        <w:rPr>
          <w:b/>
          <w:bCs/>
          <w:i/>
          <w:sz w:val="20"/>
          <w:szCs w:val="20"/>
          <w:lang w:val="sr-Latn-RS"/>
        </w:rPr>
        <w:t>APPLIED SURFACE SCIENCE, 580: 152280 2022</w:t>
      </w:r>
    </w:p>
    <w:p w14:paraId="28C7AD96" w14:textId="77777777" w:rsidR="00C365FE" w:rsidRDefault="00C365FE" w:rsidP="00C365F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297748B" w14:textId="77777777" w:rsidR="00C365FE" w:rsidRDefault="00C365FE" w:rsidP="00C365F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Saleh,MR; Ahmed, SM;...El-Bery, HM</w:t>
      </w:r>
    </w:p>
    <w:p w14:paraId="775ED4CE" w14:textId="77777777" w:rsidR="00C365FE" w:rsidRPr="00D30789" w:rsidRDefault="00C365FE" w:rsidP="00C365FE">
      <w:pPr>
        <w:rPr>
          <w:i/>
          <w:sz w:val="20"/>
          <w:szCs w:val="20"/>
          <w:u w:val="single"/>
          <w:lang w:val="sr-Latn-RS"/>
        </w:rPr>
      </w:pPr>
      <w:r w:rsidRPr="00023ECD">
        <w:rPr>
          <w:i/>
          <w:sz w:val="20"/>
          <w:szCs w:val="20"/>
          <w:u w:val="single"/>
          <w:lang w:val="sr-Latn-RS"/>
        </w:rPr>
        <w:t>Facile construction of self-assembled Cu@polyaniline nanocomposite as an efficient noble-metal free cocatalyst for boosting photocatalytic hydrogen production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023ECD">
        <w:rPr>
          <w:b/>
          <w:bCs/>
          <w:i/>
          <w:sz w:val="20"/>
          <w:szCs w:val="20"/>
          <w:lang w:val="sr-Latn-RS"/>
        </w:rPr>
        <w:t xml:space="preserve">INTERNATIONAL JOURNAL OF HYDROGEN ENERGY, </w:t>
      </w:r>
      <w:r w:rsidRPr="00C365FE">
        <w:rPr>
          <w:b/>
          <w:bCs/>
          <w:i/>
          <w:sz w:val="20"/>
          <w:szCs w:val="20"/>
          <w:lang w:val="sr-Latn-RS"/>
        </w:rPr>
        <w:t>47(9), 6011-6028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023ECD">
        <w:rPr>
          <w:b/>
          <w:bCs/>
          <w:i/>
          <w:sz w:val="20"/>
          <w:szCs w:val="20"/>
          <w:lang w:val="sr-Latn-RS"/>
        </w:rPr>
        <w:t>202</w:t>
      </w:r>
      <w:r>
        <w:rPr>
          <w:b/>
          <w:bCs/>
          <w:i/>
          <w:sz w:val="20"/>
          <w:szCs w:val="20"/>
          <w:lang w:val="sr-Latn-RS"/>
        </w:rPr>
        <w:t>2</w:t>
      </w:r>
      <w:r w:rsidRPr="00023ECD">
        <w:rPr>
          <w:b/>
          <w:bCs/>
          <w:i/>
          <w:sz w:val="20"/>
          <w:szCs w:val="20"/>
          <w:lang w:val="sr-Latn-RS"/>
        </w:rPr>
        <w:t xml:space="preserve"> </w:t>
      </w:r>
    </w:p>
    <w:p w14:paraId="36CFC5E3" w14:textId="77777777" w:rsidR="007C4C92" w:rsidRPr="007C4C92" w:rsidRDefault="007C4C92" w:rsidP="007C4C92">
      <w:pPr>
        <w:rPr>
          <w:i/>
          <w:sz w:val="20"/>
          <w:szCs w:val="20"/>
          <w:lang w:val="sr-Latn-RS"/>
        </w:rPr>
      </w:pPr>
    </w:p>
    <w:p w14:paraId="28E3CE3E" w14:textId="289D46F3" w:rsidR="00F13C6D" w:rsidRDefault="00F13C6D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Pradeep, H; Bindu, M;...&amp;Periyat, P</w:t>
      </w:r>
    </w:p>
    <w:p w14:paraId="13719425" w14:textId="77777777" w:rsidR="00F13C6D" w:rsidRPr="003B42BF" w:rsidRDefault="00F13C6D" w:rsidP="00F13C6D">
      <w:pPr>
        <w:rPr>
          <w:i/>
          <w:sz w:val="20"/>
          <w:szCs w:val="20"/>
          <w:u w:val="single"/>
          <w:lang w:val="sr-Latn-RS"/>
        </w:rPr>
      </w:pPr>
      <w:r w:rsidRPr="003B42BF">
        <w:rPr>
          <w:i/>
          <w:sz w:val="20"/>
          <w:szCs w:val="20"/>
          <w:u w:val="single"/>
          <w:lang w:val="sr-Latn-RS"/>
        </w:rPr>
        <w:t>Recent trends and advances in polyindole-based nanocomposites as potential antimicrobial agents: a mini review</w:t>
      </w:r>
    </w:p>
    <w:p w14:paraId="6F57B3B0" w14:textId="4DCEA1DC" w:rsidR="00F13C6D" w:rsidRPr="003B42BF" w:rsidRDefault="003B42BF" w:rsidP="00F13C6D">
      <w:pPr>
        <w:rPr>
          <w:b/>
          <w:bCs/>
          <w:i/>
          <w:sz w:val="20"/>
          <w:szCs w:val="20"/>
          <w:lang w:val="sr-Latn-RS"/>
        </w:rPr>
      </w:pPr>
      <w:r w:rsidRPr="003B42BF">
        <w:rPr>
          <w:b/>
          <w:bCs/>
          <w:i/>
          <w:sz w:val="20"/>
          <w:szCs w:val="20"/>
          <w:lang w:val="sr-Latn-RS"/>
        </w:rPr>
        <w:t>RSC ADVANCES 12(13):8211-8227 2022</w:t>
      </w:r>
    </w:p>
    <w:p w14:paraId="185114AD" w14:textId="77777777" w:rsidR="00F13C6D" w:rsidRPr="00F13C6D" w:rsidRDefault="00F13C6D" w:rsidP="00F13C6D">
      <w:pPr>
        <w:rPr>
          <w:i/>
          <w:sz w:val="20"/>
          <w:szCs w:val="20"/>
          <w:lang w:val="sr-Latn-RS"/>
        </w:rPr>
      </w:pPr>
    </w:p>
    <w:p w14:paraId="2EC30F2F" w14:textId="2FD31D1B" w:rsidR="004E7254" w:rsidRDefault="004E7254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E7254">
        <w:rPr>
          <w:i/>
          <w:sz w:val="20"/>
          <w:szCs w:val="20"/>
          <w:lang w:val="sr-Latn-RS"/>
        </w:rPr>
        <w:t>Prakash, J</w:t>
      </w:r>
      <w:r>
        <w:rPr>
          <w:i/>
          <w:sz w:val="20"/>
          <w:szCs w:val="20"/>
          <w:lang w:val="sr-Latn-RS"/>
        </w:rPr>
        <w:t>;</w:t>
      </w:r>
      <w:r w:rsidRPr="004E7254">
        <w:rPr>
          <w:i/>
          <w:sz w:val="20"/>
          <w:szCs w:val="20"/>
          <w:lang w:val="sr-Latn-RS"/>
        </w:rPr>
        <w:t xml:space="preserve"> Venkataprasanna, KS</w:t>
      </w:r>
      <w:r>
        <w:rPr>
          <w:i/>
          <w:sz w:val="20"/>
          <w:szCs w:val="20"/>
          <w:lang w:val="sr-Latn-RS"/>
        </w:rPr>
        <w:t>;</w:t>
      </w:r>
      <w:r w:rsidRPr="004E7254">
        <w:rPr>
          <w:i/>
          <w:sz w:val="20"/>
          <w:szCs w:val="20"/>
          <w:lang w:val="sr-Latn-RS"/>
        </w:rPr>
        <w:t xml:space="preserve"> Venkatasubbu, GD</w:t>
      </w:r>
    </w:p>
    <w:p w14:paraId="46674B8C" w14:textId="2C507A99" w:rsidR="004E7254" w:rsidRDefault="004E7254" w:rsidP="006D5434">
      <w:pPr>
        <w:rPr>
          <w:b/>
          <w:bCs/>
          <w:i/>
          <w:sz w:val="20"/>
          <w:szCs w:val="20"/>
          <w:lang w:val="sr-Latn-RS"/>
        </w:rPr>
      </w:pPr>
      <w:r w:rsidRPr="004E7254">
        <w:rPr>
          <w:i/>
          <w:sz w:val="20"/>
          <w:szCs w:val="20"/>
          <w:u w:val="single"/>
          <w:lang w:val="sr-Latn-RS"/>
        </w:rPr>
        <w:t>Investigation on visible light-driven antimicrobial and mechanistic activity of GO/TiO 2 (V–N) nanocomposite against wound pathogens</w:t>
      </w:r>
      <w:r w:rsidRPr="004E7254">
        <w:rPr>
          <w:i/>
          <w:sz w:val="20"/>
          <w:szCs w:val="20"/>
          <w:lang w:val="sr-Latn-RS"/>
        </w:rPr>
        <w:t xml:space="preserve">. </w:t>
      </w:r>
      <w:r w:rsidR="004C2841" w:rsidRPr="004E7254">
        <w:rPr>
          <w:b/>
          <w:bCs/>
          <w:i/>
          <w:sz w:val="20"/>
          <w:szCs w:val="20"/>
          <w:lang w:val="sr-Latn-RS"/>
        </w:rPr>
        <w:t>NEW JOURNAL OF CHEMISTRY</w:t>
      </w:r>
      <w:r>
        <w:rPr>
          <w:b/>
          <w:bCs/>
          <w:i/>
          <w:sz w:val="20"/>
          <w:szCs w:val="20"/>
          <w:lang w:val="sr-Latn-RS"/>
        </w:rPr>
        <w:t>, 2022,</w:t>
      </w:r>
      <w:r w:rsidR="006D5434">
        <w:rPr>
          <w:b/>
          <w:bCs/>
          <w:i/>
          <w:sz w:val="20"/>
          <w:szCs w:val="20"/>
          <w:lang w:val="sr-Latn-RS"/>
        </w:rPr>
        <w:t xml:space="preserve"> </w:t>
      </w:r>
      <w:r w:rsidR="006D5434" w:rsidRPr="006D5434">
        <w:rPr>
          <w:b/>
          <w:bCs/>
          <w:i/>
          <w:sz w:val="20"/>
          <w:szCs w:val="20"/>
          <w:lang w:val="sr-Latn-RS"/>
        </w:rPr>
        <w:t>https://doi.org/10.1039/D2NJ01634F</w:t>
      </w:r>
    </w:p>
    <w:p w14:paraId="48F5FE9D" w14:textId="77777777" w:rsidR="006D5434" w:rsidRPr="004E7254" w:rsidRDefault="006D5434" w:rsidP="006D5434">
      <w:pPr>
        <w:rPr>
          <w:b/>
          <w:bCs/>
          <w:i/>
          <w:sz w:val="20"/>
          <w:szCs w:val="20"/>
          <w:lang w:val="sr-Latn-RS"/>
        </w:rPr>
      </w:pPr>
    </w:p>
    <w:p w14:paraId="4E007F3F" w14:textId="11553D74" w:rsidR="00342CD5" w:rsidRDefault="00342CD5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42CD5">
        <w:rPr>
          <w:i/>
          <w:sz w:val="20"/>
          <w:szCs w:val="20"/>
          <w:lang w:val="sr-Latn-RS"/>
        </w:rPr>
        <w:t>Ma, X</w:t>
      </w:r>
      <w:r w:rsidR="005565D4">
        <w:rPr>
          <w:i/>
          <w:sz w:val="20"/>
          <w:szCs w:val="20"/>
          <w:lang w:val="sr-Latn-RS"/>
        </w:rPr>
        <w:t>;</w:t>
      </w:r>
      <w:r w:rsidRPr="00342CD5">
        <w:rPr>
          <w:i/>
          <w:sz w:val="20"/>
          <w:szCs w:val="20"/>
          <w:lang w:val="sr-Latn-RS"/>
        </w:rPr>
        <w:t xml:space="preserve"> Li, C</w:t>
      </w:r>
      <w:r>
        <w:rPr>
          <w:i/>
          <w:sz w:val="20"/>
          <w:szCs w:val="20"/>
          <w:lang w:val="sr-Latn-RS"/>
        </w:rPr>
        <w:t>;...</w:t>
      </w:r>
      <w:r w:rsidRPr="00342CD5">
        <w:rPr>
          <w:i/>
          <w:sz w:val="20"/>
          <w:szCs w:val="20"/>
          <w:lang w:val="sr-Latn-RS"/>
        </w:rPr>
        <w:t xml:space="preserve"> &amp; Li, G</w:t>
      </w:r>
    </w:p>
    <w:p w14:paraId="5B5A03BB" w14:textId="79AD8665" w:rsidR="00342CD5" w:rsidRPr="005565D4" w:rsidRDefault="00342CD5" w:rsidP="00342CD5">
      <w:pPr>
        <w:rPr>
          <w:b/>
          <w:bCs/>
          <w:i/>
          <w:sz w:val="20"/>
          <w:szCs w:val="20"/>
          <w:lang w:val="sr-Latn-RS"/>
        </w:rPr>
      </w:pPr>
      <w:r w:rsidRPr="005565D4">
        <w:rPr>
          <w:i/>
          <w:sz w:val="20"/>
          <w:szCs w:val="20"/>
          <w:u w:val="single"/>
          <w:lang w:val="sr-Latn-RS"/>
        </w:rPr>
        <w:t>Broadband Spectrum Light-Driven PANI/Au/Beta-Cyclodextrin Nanocomposite and Its Light-Triggered Interfacial Carrier Transfer</w:t>
      </w:r>
      <w:r w:rsidRPr="00342CD5">
        <w:rPr>
          <w:i/>
          <w:sz w:val="20"/>
          <w:szCs w:val="20"/>
          <w:lang w:val="sr-Latn-RS"/>
        </w:rPr>
        <w:t xml:space="preserve">. </w:t>
      </w:r>
      <w:r w:rsidR="005565D4" w:rsidRPr="005565D4">
        <w:rPr>
          <w:b/>
          <w:bCs/>
          <w:i/>
          <w:sz w:val="20"/>
          <w:szCs w:val="20"/>
          <w:lang w:val="sr-Latn-RS"/>
        </w:rPr>
        <w:t>COATINGS, 12(10)</w:t>
      </w:r>
      <w:r w:rsidR="005565D4">
        <w:rPr>
          <w:b/>
          <w:bCs/>
          <w:i/>
          <w:sz w:val="20"/>
          <w:szCs w:val="20"/>
          <w:lang w:val="sr-Latn-RS"/>
        </w:rPr>
        <w:t>:</w:t>
      </w:r>
      <w:r w:rsidR="005565D4" w:rsidRPr="005565D4">
        <w:rPr>
          <w:b/>
          <w:bCs/>
          <w:i/>
          <w:sz w:val="20"/>
          <w:szCs w:val="20"/>
          <w:lang w:val="sr-Latn-RS"/>
        </w:rPr>
        <w:t xml:space="preserve"> 1401 2022</w:t>
      </w:r>
    </w:p>
    <w:p w14:paraId="6A36225B" w14:textId="77777777" w:rsidR="005565D4" w:rsidRPr="00342CD5" w:rsidRDefault="005565D4" w:rsidP="00342CD5">
      <w:pPr>
        <w:rPr>
          <w:i/>
          <w:sz w:val="20"/>
          <w:szCs w:val="20"/>
          <w:lang w:val="sr-Latn-RS"/>
        </w:rPr>
      </w:pPr>
    </w:p>
    <w:p w14:paraId="67966DB6" w14:textId="5D4280F4" w:rsidR="00F45F00" w:rsidRDefault="002B1960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B1960">
        <w:rPr>
          <w:i/>
          <w:sz w:val="20"/>
          <w:szCs w:val="20"/>
          <w:lang w:val="sr-Latn-RS"/>
        </w:rPr>
        <w:t>Eyssa, H. M., Sadek, R. F., &amp; Attia, R</w:t>
      </w:r>
    </w:p>
    <w:p w14:paraId="45314404" w14:textId="154FBD26" w:rsidR="002B1960" w:rsidRPr="00F45F00" w:rsidRDefault="002B1960" w:rsidP="00F45F00">
      <w:pPr>
        <w:rPr>
          <w:i/>
          <w:sz w:val="20"/>
          <w:szCs w:val="20"/>
          <w:lang w:val="sr-Latn-RS"/>
        </w:rPr>
      </w:pPr>
      <w:r w:rsidRPr="00F45F00">
        <w:rPr>
          <w:i/>
          <w:sz w:val="20"/>
          <w:szCs w:val="20"/>
          <w:u w:val="single"/>
          <w:lang w:val="sr-Latn-RS"/>
        </w:rPr>
        <w:t>Characterization of Antibacterial Fabric Nanocomposites Based on Silver/Copper Oxide and Polymer Blend with Electron Beam Radiation</w:t>
      </w:r>
      <w:r w:rsidR="00076BFE" w:rsidRPr="00F45F00">
        <w:rPr>
          <w:i/>
          <w:sz w:val="20"/>
          <w:szCs w:val="20"/>
          <w:lang w:val="sr-Latn-RS"/>
        </w:rPr>
        <w:t>.</w:t>
      </w:r>
      <w:r w:rsidR="00076BFE">
        <w:rPr>
          <w:i/>
          <w:sz w:val="20"/>
          <w:szCs w:val="20"/>
          <w:lang w:val="sr-Latn-RS"/>
        </w:rPr>
        <w:t xml:space="preserve"> </w:t>
      </w:r>
      <w:r w:rsidR="00076BFE" w:rsidRPr="00F45F00">
        <w:rPr>
          <w:b/>
          <w:bCs/>
          <w:i/>
          <w:sz w:val="20"/>
          <w:szCs w:val="20"/>
          <w:lang w:val="sr-Latn-RS"/>
        </w:rPr>
        <w:t>RESEARCH SQUARE</w:t>
      </w:r>
      <w:r w:rsidR="00F45F00" w:rsidRPr="00F45F00">
        <w:rPr>
          <w:b/>
          <w:bCs/>
          <w:i/>
          <w:sz w:val="20"/>
          <w:szCs w:val="20"/>
          <w:lang w:val="sr-Latn-RS"/>
        </w:rPr>
        <w:t>, 2022, DOI: https://doi.org/10.21203/rs.3.rs-1755126/v1</w:t>
      </w:r>
      <w:r w:rsidR="00F45F00" w:rsidRPr="00F45F00">
        <w:rPr>
          <w:b/>
          <w:bCs/>
          <w:i/>
          <w:sz w:val="20"/>
          <w:szCs w:val="20"/>
          <w:lang w:val="sr-Latn-RS"/>
        </w:rPr>
        <w:cr/>
      </w:r>
    </w:p>
    <w:p w14:paraId="09EEDD60" w14:textId="1DAE2A09" w:rsidR="00D7493F" w:rsidRDefault="00D7493F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7493F">
        <w:rPr>
          <w:i/>
          <w:sz w:val="20"/>
          <w:szCs w:val="20"/>
          <w:lang w:val="sr-Latn-RS"/>
        </w:rPr>
        <w:t>Mathai, S</w:t>
      </w:r>
      <w:r>
        <w:rPr>
          <w:i/>
          <w:sz w:val="20"/>
          <w:szCs w:val="20"/>
          <w:lang w:val="sr-Latn-RS"/>
        </w:rPr>
        <w:t>;</w:t>
      </w:r>
      <w:r w:rsidRPr="00D7493F">
        <w:rPr>
          <w:i/>
          <w:sz w:val="20"/>
          <w:szCs w:val="20"/>
          <w:lang w:val="sr-Latn-RS"/>
        </w:rPr>
        <w:t xml:space="preserve"> Shaji, PS</w:t>
      </w:r>
    </w:p>
    <w:p w14:paraId="3D3F1E29" w14:textId="234B21CF" w:rsidR="00D7493F" w:rsidRDefault="00D7493F" w:rsidP="00D7493F">
      <w:pPr>
        <w:rPr>
          <w:b/>
          <w:bCs/>
          <w:i/>
          <w:sz w:val="20"/>
          <w:szCs w:val="20"/>
          <w:lang w:val="sr-Latn-RS"/>
        </w:rPr>
      </w:pPr>
      <w:r w:rsidRPr="00D7493F">
        <w:rPr>
          <w:i/>
          <w:sz w:val="20"/>
          <w:szCs w:val="20"/>
          <w:u w:val="single"/>
          <w:lang w:val="sr-Latn-RS"/>
        </w:rPr>
        <w:t>Polymer-Based Nanocomposite Coating Methods: A Review</w:t>
      </w:r>
      <w:r w:rsidRPr="00D7493F">
        <w:rPr>
          <w:b/>
          <w:bCs/>
          <w:i/>
          <w:sz w:val="20"/>
          <w:szCs w:val="20"/>
          <w:lang w:val="sr-Latn-RS"/>
        </w:rPr>
        <w:t xml:space="preserve">. </w:t>
      </w:r>
      <w:r w:rsidR="00962395" w:rsidRPr="00D7493F">
        <w:rPr>
          <w:b/>
          <w:bCs/>
          <w:i/>
          <w:sz w:val="20"/>
          <w:szCs w:val="20"/>
          <w:lang w:val="sr-Latn-RS"/>
        </w:rPr>
        <w:t>JOURNAL OF SCIENTIFIC RESEARCH</w:t>
      </w:r>
      <w:r w:rsidRPr="00D7493F">
        <w:rPr>
          <w:b/>
          <w:bCs/>
          <w:i/>
          <w:sz w:val="20"/>
          <w:szCs w:val="20"/>
          <w:lang w:val="sr-Latn-RS"/>
        </w:rPr>
        <w:t>, 14(3)</w:t>
      </w:r>
      <w:r>
        <w:rPr>
          <w:b/>
          <w:bCs/>
          <w:i/>
          <w:sz w:val="20"/>
          <w:szCs w:val="20"/>
          <w:lang w:val="sr-Latn-RS"/>
        </w:rPr>
        <w:t xml:space="preserve">: </w:t>
      </w:r>
      <w:r w:rsidRPr="00D7493F">
        <w:rPr>
          <w:b/>
          <w:bCs/>
          <w:i/>
          <w:sz w:val="20"/>
          <w:szCs w:val="20"/>
          <w:lang w:val="sr-Latn-RS"/>
        </w:rPr>
        <w:t>973-1002</w:t>
      </w:r>
      <w:r>
        <w:rPr>
          <w:b/>
          <w:bCs/>
          <w:i/>
          <w:sz w:val="20"/>
          <w:szCs w:val="20"/>
          <w:lang w:val="sr-Latn-RS"/>
        </w:rPr>
        <w:t xml:space="preserve"> 2022</w:t>
      </w:r>
    </w:p>
    <w:p w14:paraId="14A15146" w14:textId="77777777" w:rsidR="00D7493F" w:rsidRPr="00D7493F" w:rsidRDefault="00D7493F" w:rsidP="00D7493F">
      <w:pPr>
        <w:rPr>
          <w:i/>
          <w:sz w:val="20"/>
          <w:szCs w:val="20"/>
          <w:lang w:val="sr-Latn-RS"/>
        </w:rPr>
      </w:pPr>
    </w:p>
    <w:p w14:paraId="4BABD203" w14:textId="46F1971D" w:rsidR="00076BFE" w:rsidRDefault="00076BFE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Nakhaie, D; Williams, TC;...Clifford, AM</w:t>
      </w:r>
    </w:p>
    <w:p w14:paraId="0ED72E8D" w14:textId="77777777" w:rsidR="00076BFE" w:rsidRPr="00076BFE" w:rsidRDefault="00076BFE" w:rsidP="00076BFE">
      <w:pPr>
        <w:rPr>
          <w:i/>
          <w:sz w:val="20"/>
          <w:szCs w:val="20"/>
          <w:u w:val="single"/>
          <w:lang w:val="sr-Latn-RS"/>
        </w:rPr>
      </w:pPr>
      <w:r w:rsidRPr="00076BFE">
        <w:rPr>
          <w:i/>
          <w:sz w:val="20"/>
          <w:szCs w:val="20"/>
          <w:u w:val="single"/>
          <w:lang w:val="sr-Latn-RS"/>
        </w:rPr>
        <w:t>An Engineered Nanocomposite Copper Coating with Enhanced Antibacterial Efficacy</w:t>
      </w:r>
    </w:p>
    <w:p w14:paraId="154C06FA" w14:textId="1A6F1C2D" w:rsidR="00076BFE" w:rsidRPr="00076BFE" w:rsidRDefault="00076BFE" w:rsidP="00076BFE">
      <w:pPr>
        <w:rPr>
          <w:b/>
          <w:bCs/>
          <w:i/>
          <w:sz w:val="20"/>
          <w:szCs w:val="20"/>
          <w:lang w:val="sr-Latn-RS"/>
        </w:rPr>
      </w:pPr>
      <w:r w:rsidRPr="00076BFE">
        <w:rPr>
          <w:b/>
          <w:bCs/>
          <w:i/>
          <w:sz w:val="20"/>
          <w:szCs w:val="20"/>
          <w:lang w:val="sr-Latn-RS"/>
        </w:rPr>
        <w:t>ADVANCED MATERIALS INTERFACES, 2022, DOI: 10.1002/admi.202201009</w:t>
      </w:r>
    </w:p>
    <w:p w14:paraId="1F61EB69" w14:textId="77777777" w:rsidR="00076BFE" w:rsidRPr="00076BFE" w:rsidRDefault="00076BFE" w:rsidP="00076BFE">
      <w:pPr>
        <w:rPr>
          <w:b/>
          <w:bCs/>
          <w:i/>
          <w:sz w:val="20"/>
          <w:szCs w:val="20"/>
          <w:lang w:val="sr-Latn-RS"/>
        </w:rPr>
      </w:pPr>
    </w:p>
    <w:p w14:paraId="20277F01" w14:textId="77777777" w:rsidR="00227D0C" w:rsidRDefault="00227D0C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27D0C">
        <w:rPr>
          <w:i/>
          <w:sz w:val="20"/>
          <w:szCs w:val="20"/>
          <w:lang w:val="sr-Latn-RS"/>
        </w:rPr>
        <w:t>Prakash, J</w:t>
      </w:r>
    </w:p>
    <w:p w14:paraId="5B4BE387" w14:textId="77777777" w:rsidR="00227D0C" w:rsidRDefault="00227D0C" w:rsidP="00227D0C">
      <w:pPr>
        <w:rPr>
          <w:i/>
          <w:sz w:val="20"/>
          <w:szCs w:val="20"/>
          <w:lang w:val="sr-Latn-RS"/>
        </w:rPr>
      </w:pPr>
      <w:r w:rsidRPr="00227D0C">
        <w:rPr>
          <w:i/>
          <w:sz w:val="20"/>
          <w:szCs w:val="20"/>
          <w:u w:val="single"/>
          <w:lang w:val="sr-Latn-RS"/>
        </w:rPr>
        <w:t>Investigation on Graphene Oxide Nanocomposite Incorporated Chitosan Patch for Enhanced Wound</w:t>
      </w:r>
      <w:r w:rsidRPr="00227D0C">
        <w:rPr>
          <w:i/>
          <w:sz w:val="20"/>
          <w:szCs w:val="20"/>
          <w:lang w:val="sr-Latn-RS"/>
        </w:rPr>
        <w:t xml:space="preserve"> Healing</w:t>
      </w:r>
    </w:p>
    <w:p w14:paraId="6FF12D33" w14:textId="170F1499" w:rsidR="00227D0C" w:rsidRPr="00227D0C" w:rsidRDefault="00227D0C" w:rsidP="00227D0C">
      <w:pPr>
        <w:rPr>
          <w:b/>
          <w:bCs/>
          <w:i/>
          <w:sz w:val="20"/>
          <w:szCs w:val="20"/>
          <w:lang w:val="sr-Latn-RS"/>
        </w:rPr>
      </w:pPr>
      <w:r w:rsidRPr="00227D0C">
        <w:rPr>
          <w:b/>
          <w:bCs/>
          <w:i/>
          <w:sz w:val="20"/>
          <w:szCs w:val="20"/>
          <w:lang w:val="sr-Latn-RS"/>
        </w:rPr>
        <w:t>Doctoral dissertation, SRM institue of Scienece and Technology,2022, http://hdl.handle.net/123456789/45556</w:t>
      </w:r>
    </w:p>
    <w:p w14:paraId="3895F924" w14:textId="77777777" w:rsidR="00227D0C" w:rsidRPr="00227D0C" w:rsidRDefault="00227D0C" w:rsidP="00227D0C">
      <w:pPr>
        <w:rPr>
          <w:i/>
          <w:sz w:val="20"/>
          <w:szCs w:val="20"/>
          <w:lang w:val="sr-Latn-RS"/>
        </w:rPr>
      </w:pPr>
    </w:p>
    <w:p w14:paraId="7EA80807" w14:textId="238557DA" w:rsidR="001E4B30" w:rsidRDefault="001E4B30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E4B30">
        <w:rPr>
          <w:i/>
          <w:sz w:val="20"/>
          <w:szCs w:val="20"/>
          <w:lang w:val="sr-Latn-RS"/>
        </w:rPr>
        <w:t>Γκορόγιας, Παναγιώτης</w:t>
      </w:r>
    </w:p>
    <w:p w14:paraId="4D880DC0" w14:textId="12DBD8D9" w:rsidR="001E4B30" w:rsidRPr="006B59D2" w:rsidRDefault="001E4B30" w:rsidP="001E4B30">
      <w:pPr>
        <w:rPr>
          <w:i/>
          <w:sz w:val="20"/>
          <w:szCs w:val="20"/>
          <w:lang w:val="sr-Latn-RS"/>
        </w:rPr>
      </w:pPr>
      <w:r w:rsidRPr="001E4B30">
        <w:rPr>
          <w:i/>
          <w:sz w:val="20"/>
          <w:szCs w:val="20"/>
          <w:u w:val="single"/>
          <w:lang w:val="sr-Latn-RS"/>
        </w:rPr>
        <w:t>Valorisation of industrial waste and by-product streams for the development of nanomaterials with antimicrobial and antibacterial properties</w:t>
      </w:r>
      <w:r>
        <w:rPr>
          <w:i/>
          <w:sz w:val="20"/>
          <w:szCs w:val="20"/>
          <w:lang w:val="sr-Latn-RS"/>
        </w:rPr>
        <w:t xml:space="preserve">, </w:t>
      </w:r>
      <w:r w:rsidRPr="001E4B30">
        <w:rPr>
          <w:b/>
          <w:bCs/>
          <w:i/>
          <w:sz w:val="20"/>
          <w:szCs w:val="20"/>
          <w:lang w:val="sr-Latn-RS"/>
        </w:rPr>
        <w:t>Thesis,2022,</w:t>
      </w:r>
      <w:r w:rsidRPr="006B59D2">
        <w:rPr>
          <w:i/>
          <w:sz w:val="20"/>
          <w:szCs w:val="20"/>
          <w:lang w:val="sr-Latn-RS"/>
        </w:rPr>
        <w:t xml:space="preserve"> </w:t>
      </w:r>
      <w:r w:rsidR="006B59D2" w:rsidRPr="006B59D2">
        <w:rPr>
          <w:b/>
          <w:bCs/>
          <w:i/>
          <w:sz w:val="20"/>
          <w:szCs w:val="20"/>
          <w:lang w:val="sr-Latn-RS"/>
        </w:rPr>
        <w:t>https://apothesis.eap.gr/archive/item/169691?lang=en</w:t>
      </w:r>
    </w:p>
    <w:p w14:paraId="6E671CCF" w14:textId="77777777" w:rsidR="001E4B30" w:rsidRPr="001E4B30" w:rsidRDefault="001E4B30" w:rsidP="001E4B30">
      <w:pPr>
        <w:rPr>
          <w:i/>
          <w:sz w:val="20"/>
          <w:szCs w:val="20"/>
          <w:lang w:val="sr-Latn-RS"/>
        </w:rPr>
      </w:pPr>
    </w:p>
    <w:p w14:paraId="2A5B6001" w14:textId="18023EBD" w:rsidR="00F21C52" w:rsidRDefault="00F21C52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21C52">
        <w:rPr>
          <w:i/>
          <w:sz w:val="20"/>
          <w:szCs w:val="20"/>
          <w:lang w:val="sr-Latn-RS"/>
        </w:rPr>
        <w:t>Mosquera</w:t>
      </w:r>
      <w:r>
        <w:rPr>
          <w:i/>
          <w:sz w:val="20"/>
          <w:szCs w:val="20"/>
          <w:lang w:val="sr-Latn-RS"/>
        </w:rPr>
        <w:t xml:space="preserve">, MEG; </w:t>
      </w:r>
      <w:r w:rsidRPr="00F21C52">
        <w:rPr>
          <w:i/>
          <w:sz w:val="20"/>
          <w:szCs w:val="20"/>
          <w:lang w:val="sr-Latn-RS"/>
        </w:rPr>
        <w:t>Rosal</w:t>
      </w:r>
      <w:r>
        <w:rPr>
          <w:i/>
          <w:sz w:val="20"/>
          <w:szCs w:val="20"/>
          <w:lang w:val="sr-Latn-RS"/>
        </w:rPr>
        <w:t xml:space="preserve">, R;...&amp; </w:t>
      </w:r>
      <w:r w:rsidRPr="00F21C52">
        <w:rPr>
          <w:i/>
          <w:sz w:val="20"/>
          <w:szCs w:val="20"/>
          <w:lang w:val="sr-Latn-RS"/>
        </w:rPr>
        <w:t>Amariei</w:t>
      </w:r>
      <w:r>
        <w:rPr>
          <w:i/>
          <w:sz w:val="20"/>
          <w:szCs w:val="20"/>
          <w:lang w:val="sr-Latn-RS"/>
        </w:rPr>
        <w:t>, G</w:t>
      </w:r>
    </w:p>
    <w:p w14:paraId="54EFBAAB" w14:textId="7197A594" w:rsidR="00F21C52" w:rsidRPr="00F21C52" w:rsidRDefault="00F21C52" w:rsidP="00F21C52">
      <w:pPr>
        <w:rPr>
          <w:b/>
          <w:bCs/>
          <w:i/>
          <w:sz w:val="20"/>
          <w:szCs w:val="20"/>
          <w:lang w:val="sr-Latn-RS"/>
        </w:rPr>
      </w:pPr>
      <w:r w:rsidRPr="00F21C52">
        <w:rPr>
          <w:i/>
          <w:sz w:val="20"/>
          <w:szCs w:val="20"/>
          <w:u w:val="single"/>
          <w:lang w:val="sr-Latn-RS"/>
        </w:rPr>
        <w:t>Conjugated polymeric nanofibres with photoactivated antimicrobial activity for applications on photodisinfectable surfaces. ES 2 913 493 B2</w:t>
      </w:r>
      <w:r>
        <w:rPr>
          <w:i/>
          <w:sz w:val="20"/>
          <w:szCs w:val="20"/>
          <w:lang w:val="sr-Latn-RS"/>
        </w:rPr>
        <w:t xml:space="preserve">, </w:t>
      </w:r>
      <w:r w:rsidRPr="00F21C52">
        <w:rPr>
          <w:b/>
          <w:bCs/>
          <w:i/>
          <w:sz w:val="20"/>
          <w:szCs w:val="20"/>
          <w:lang w:val="sr-Latn-RS"/>
        </w:rPr>
        <w:t>Patent: ES 2 913 493 B2, 2022</w:t>
      </w:r>
    </w:p>
    <w:p w14:paraId="6C7DE4CF" w14:textId="77777777" w:rsidR="00F21C52" w:rsidRPr="00F21C52" w:rsidRDefault="00F21C52" w:rsidP="00F21C52">
      <w:pPr>
        <w:rPr>
          <w:i/>
          <w:sz w:val="20"/>
          <w:szCs w:val="20"/>
          <w:lang w:val="sr-Latn-RS"/>
        </w:rPr>
      </w:pPr>
    </w:p>
    <w:p w14:paraId="4F309DAB" w14:textId="16B7F5BF" w:rsidR="004F5104" w:rsidRDefault="004F5104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Qamar, H; Saeed, A; Khan, ZA</w:t>
      </w:r>
    </w:p>
    <w:p w14:paraId="1F340B39" w14:textId="6C5AC09A" w:rsidR="004F5104" w:rsidRPr="004F5104" w:rsidRDefault="004F5104" w:rsidP="004F5104">
      <w:pPr>
        <w:rPr>
          <w:b/>
          <w:bCs/>
          <w:i/>
          <w:sz w:val="20"/>
          <w:szCs w:val="20"/>
          <w:lang w:val="sr-Latn-RS"/>
        </w:rPr>
      </w:pPr>
      <w:r w:rsidRPr="004F5104">
        <w:rPr>
          <w:i/>
          <w:sz w:val="20"/>
          <w:szCs w:val="20"/>
          <w:u w:val="single"/>
          <w:lang w:val="sr-Latn-RS"/>
        </w:rPr>
        <w:t xml:space="preserve">CuO Bionanocomposite with Enhanced Stability and Antibacterial Activity against Extended-Spectrum Beta-Lactamase Strains, </w:t>
      </w:r>
      <w:r w:rsidRPr="004F5104">
        <w:rPr>
          <w:b/>
          <w:bCs/>
          <w:i/>
          <w:sz w:val="20"/>
          <w:szCs w:val="20"/>
          <w:lang w:val="sr-Latn-RS"/>
        </w:rPr>
        <w:t>MATERIALS 14(21):6336 2021, DOI: 10.3390/ma14216336</w:t>
      </w:r>
    </w:p>
    <w:p w14:paraId="0DF73D06" w14:textId="77777777" w:rsidR="004F5104" w:rsidRPr="004F5104" w:rsidRDefault="004F5104" w:rsidP="004F5104">
      <w:pPr>
        <w:rPr>
          <w:i/>
          <w:sz w:val="20"/>
          <w:szCs w:val="20"/>
          <w:lang w:val="sr-Latn-RS"/>
        </w:rPr>
      </w:pPr>
    </w:p>
    <w:p w14:paraId="5EFE9B7B" w14:textId="65F04FC1" w:rsidR="00162556" w:rsidRPr="00162556" w:rsidRDefault="00162556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62556">
        <w:rPr>
          <w:i/>
          <w:sz w:val="20"/>
          <w:szCs w:val="20"/>
        </w:rPr>
        <w:t>Jia, S</w:t>
      </w:r>
      <w:r>
        <w:rPr>
          <w:i/>
          <w:sz w:val="20"/>
          <w:szCs w:val="20"/>
        </w:rPr>
        <w:t>;</w:t>
      </w:r>
      <w:r w:rsidRPr="00162556">
        <w:rPr>
          <w:i/>
          <w:sz w:val="20"/>
          <w:szCs w:val="20"/>
        </w:rPr>
        <w:t xml:space="preserve"> Zhu, Q</w:t>
      </w:r>
      <w:r>
        <w:rPr>
          <w:i/>
          <w:sz w:val="20"/>
          <w:szCs w:val="20"/>
        </w:rPr>
        <w:t>;…&amp;</w:t>
      </w:r>
      <w:r w:rsidRPr="00162556">
        <w:rPr>
          <w:i/>
          <w:sz w:val="20"/>
          <w:szCs w:val="20"/>
        </w:rPr>
        <w:t xml:space="preserve"> Han, B</w:t>
      </w:r>
    </w:p>
    <w:p w14:paraId="0A102751" w14:textId="77777777" w:rsidR="00162556" w:rsidRDefault="00162556" w:rsidP="00162556">
      <w:pPr>
        <w:rPr>
          <w:i/>
          <w:sz w:val="20"/>
          <w:szCs w:val="20"/>
        </w:rPr>
      </w:pPr>
      <w:r w:rsidRPr="00162556">
        <w:rPr>
          <w:i/>
          <w:sz w:val="20"/>
          <w:szCs w:val="20"/>
          <w:u w:val="single"/>
        </w:rPr>
        <w:t>Hierarchical Metal–Polymer Hybrids for Enhanced CO2 Electroreduction</w:t>
      </w:r>
      <w:r w:rsidRPr="00162556">
        <w:rPr>
          <w:i/>
          <w:sz w:val="20"/>
          <w:szCs w:val="20"/>
        </w:rPr>
        <w:t>. </w:t>
      </w:r>
    </w:p>
    <w:p w14:paraId="2C00D457" w14:textId="0ECB3FFF" w:rsidR="00162556" w:rsidRPr="00162556" w:rsidRDefault="00162556" w:rsidP="00162556">
      <w:pPr>
        <w:rPr>
          <w:b/>
          <w:bCs/>
          <w:i/>
          <w:sz w:val="20"/>
          <w:szCs w:val="20"/>
        </w:rPr>
      </w:pPr>
      <w:r w:rsidRPr="00162556">
        <w:rPr>
          <w:b/>
          <w:bCs/>
          <w:i/>
          <w:iCs/>
          <w:sz w:val="20"/>
          <w:szCs w:val="20"/>
        </w:rPr>
        <w:t>ANGEWANDTE CHEMIE INTERNATIONAL EDITION</w:t>
      </w:r>
      <w:r w:rsidRPr="00162556">
        <w:rPr>
          <w:b/>
          <w:bCs/>
          <w:i/>
          <w:sz w:val="20"/>
          <w:szCs w:val="20"/>
        </w:rPr>
        <w:t>, </w:t>
      </w:r>
      <w:r w:rsidRPr="00162556">
        <w:rPr>
          <w:b/>
          <w:bCs/>
          <w:i/>
          <w:iCs/>
          <w:sz w:val="20"/>
          <w:szCs w:val="20"/>
        </w:rPr>
        <w:t>60</w:t>
      </w:r>
      <w:r w:rsidRPr="00162556">
        <w:rPr>
          <w:b/>
          <w:bCs/>
          <w:i/>
          <w:sz w:val="20"/>
          <w:szCs w:val="20"/>
        </w:rPr>
        <w:t>(19): 10977-10982 2021</w:t>
      </w:r>
    </w:p>
    <w:p w14:paraId="201008D2" w14:textId="77777777" w:rsidR="00162556" w:rsidRPr="00162556" w:rsidRDefault="00162556" w:rsidP="00162556">
      <w:pPr>
        <w:rPr>
          <w:i/>
          <w:sz w:val="20"/>
          <w:szCs w:val="20"/>
          <w:lang w:val="sr-Latn-RS"/>
        </w:rPr>
      </w:pPr>
    </w:p>
    <w:p w14:paraId="0312849E" w14:textId="7BA7F9AE" w:rsidR="00E67235" w:rsidRDefault="00E67235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M; Han, S;...&amp;Wang, K</w:t>
      </w:r>
    </w:p>
    <w:p w14:paraId="76228244" w14:textId="4D34924C" w:rsidR="00E67235" w:rsidRPr="00E67235" w:rsidRDefault="00E67235" w:rsidP="00E67235">
      <w:pPr>
        <w:rPr>
          <w:i/>
          <w:sz w:val="20"/>
          <w:szCs w:val="20"/>
          <w:u w:val="single"/>
          <w:lang w:val="sr-Latn-RS"/>
        </w:rPr>
      </w:pPr>
      <w:r w:rsidRPr="00E67235">
        <w:rPr>
          <w:i/>
          <w:sz w:val="20"/>
          <w:szCs w:val="20"/>
          <w:u w:val="single"/>
          <w:lang w:val="sr-Latn-RS"/>
        </w:rPr>
        <w:t>Innovative Synthesis of PANI/Cu2O Nanocomposite and Its Antibacterial Properties</w:t>
      </w:r>
    </w:p>
    <w:p w14:paraId="74DD49D8" w14:textId="4E8B4F04" w:rsidR="00E67235" w:rsidRDefault="00E67235" w:rsidP="00E67235">
      <w:pPr>
        <w:rPr>
          <w:b/>
          <w:bCs/>
          <w:i/>
          <w:sz w:val="20"/>
          <w:szCs w:val="20"/>
          <w:lang w:val="sr-Latn-RS"/>
        </w:rPr>
      </w:pPr>
      <w:r w:rsidRPr="00E67235">
        <w:rPr>
          <w:b/>
          <w:bCs/>
          <w:i/>
          <w:sz w:val="20"/>
          <w:szCs w:val="20"/>
          <w:lang w:val="sr-Latn-RS"/>
        </w:rPr>
        <w:t>CHEMISTRYSELECT 6(47):13636-13641 2021</w:t>
      </w:r>
    </w:p>
    <w:p w14:paraId="2CC846C0" w14:textId="77777777" w:rsidR="009C5FE1" w:rsidRPr="00115A31" w:rsidRDefault="009C5FE1" w:rsidP="00115A31">
      <w:pPr>
        <w:rPr>
          <w:i/>
          <w:sz w:val="20"/>
          <w:szCs w:val="20"/>
          <w:lang w:val="sr-Latn-RS"/>
        </w:rPr>
      </w:pPr>
    </w:p>
    <w:p w14:paraId="72CCA645" w14:textId="7AD8FF74" w:rsidR="004B522C" w:rsidRPr="004B522C" w:rsidRDefault="004B522C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B522C">
        <w:rPr>
          <w:i/>
          <w:sz w:val="20"/>
          <w:szCs w:val="20"/>
        </w:rPr>
        <w:t>Kim, M</w:t>
      </w:r>
      <w:r>
        <w:rPr>
          <w:i/>
          <w:sz w:val="20"/>
          <w:szCs w:val="20"/>
        </w:rPr>
        <w:t>;</w:t>
      </w:r>
      <w:r w:rsidRPr="004B522C">
        <w:rPr>
          <w:i/>
          <w:sz w:val="20"/>
          <w:szCs w:val="20"/>
        </w:rPr>
        <w:t xml:space="preserve"> Kim, SH</w:t>
      </w:r>
      <w:r>
        <w:rPr>
          <w:i/>
          <w:sz w:val="20"/>
          <w:szCs w:val="20"/>
        </w:rPr>
        <w:t>;…</w:t>
      </w:r>
      <w:r w:rsidRPr="004B522C">
        <w:rPr>
          <w:i/>
          <w:sz w:val="20"/>
          <w:szCs w:val="20"/>
        </w:rPr>
        <w:t xml:space="preserve"> &amp; Lee, SJ</w:t>
      </w:r>
    </w:p>
    <w:p w14:paraId="26A0E3BB" w14:textId="195EAF0F" w:rsidR="004B522C" w:rsidRPr="00A04F70" w:rsidRDefault="004B522C" w:rsidP="004B522C">
      <w:pPr>
        <w:rPr>
          <w:i/>
          <w:sz w:val="20"/>
          <w:szCs w:val="20"/>
          <w:u w:val="single"/>
        </w:rPr>
      </w:pPr>
      <w:r w:rsidRPr="004B522C">
        <w:rPr>
          <w:i/>
          <w:sz w:val="20"/>
          <w:szCs w:val="20"/>
          <w:u w:val="single"/>
        </w:rPr>
        <w:t>Transparent, Water-Repellent, Antiviral, Antistatic, and Flexible Cu–Plasma-Polymerized Fluorocarbon Nanocomposite Thin Films. </w:t>
      </w:r>
      <w:r w:rsidRPr="004B522C">
        <w:rPr>
          <w:b/>
          <w:bCs/>
          <w:i/>
          <w:iCs/>
          <w:sz w:val="20"/>
          <w:szCs w:val="20"/>
        </w:rPr>
        <w:t>ACS APPLIED MATERIALS &amp; INTERFACES</w:t>
      </w:r>
      <w:r w:rsidRPr="004B522C">
        <w:rPr>
          <w:b/>
          <w:bCs/>
          <w:i/>
          <w:sz w:val="20"/>
          <w:szCs w:val="20"/>
        </w:rPr>
        <w:t>, 2021, https://doi.org/10.1021/acsami.0c21247</w:t>
      </w:r>
    </w:p>
    <w:p w14:paraId="549ADDC5" w14:textId="77777777" w:rsidR="004B522C" w:rsidRPr="004B522C" w:rsidRDefault="004B522C" w:rsidP="004B522C">
      <w:pPr>
        <w:rPr>
          <w:i/>
          <w:sz w:val="20"/>
          <w:szCs w:val="20"/>
          <w:lang w:val="sr-Latn-RS"/>
        </w:rPr>
      </w:pPr>
    </w:p>
    <w:p w14:paraId="1A4EF83D" w14:textId="1238C316" w:rsidR="009C5FE1" w:rsidRPr="006A35E5" w:rsidRDefault="009C5FE1" w:rsidP="009C5FE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Alam, J; Shukla, AK;....&amp;Alhoshan, M</w:t>
      </w:r>
    </w:p>
    <w:p w14:paraId="6295F062" w14:textId="77777777" w:rsidR="009C5FE1" w:rsidRPr="006A35E5" w:rsidRDefault="009C5FE1" w:rsidP="009C5FE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Dye Separation and Antibacterial Activities of Polyaniline Thin Film-Coated Poly(phenyl sulfone) Membranes</w:t>
      </w:r>
    </w:p>
    <w:p w14:paraId="2D33D098" w14:textId="77777777" w:rsidR="009C5FE1" w:rsidRPr="006A35E5" w:rsidRDefault="009C5FE1" w:rsidP="009C5FE1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MEMBRANES 11(1):25 2021, DOI: 10.3390/membranes11010025</w:t>
      </w:r>
    </w:p>
    <w:p w14:paraId="37D62DC3" w14:textId="77777777" w:rsidR="009C5FE1" w:rsidRPr="006A35E5" w:rsidRDefault="009C5FE1" w:rsidP="009C5FE1">
      <w:pPr>
        <w:rPr>
          <w:i/>
          <w:sz w:val="20"/>
          <w:szCs w:val="20"/>
          <w:lang w:val="sr-Latn-RS"/>
        </w:rPr>
      </w:pPr>
    </w:p>
    <w:p w14:paraId="2EA663D0" w14:textId="77777777" w:rsidR="00E37F1B" w:rsidRPr="006A35E5" w:rsidRDefault="00E37F1B" w:rsidP="00A942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Garcia, A; Rodriques, BE;...&amp;Estay, H</w:t>
      </w:r>
    </w:p>
    <w:p w14:paraId="404FF176" w14:textId="77777777" w:rsidR="00E37F1B" w:rsidRPr="006A35E5" w:rsidRDefault="00E37F1B" w:rsidP="00E37F1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Copper-Modiﬁed Polymeric Membranes for Water Treatment: A Comprehensive</w:t>
      </w:r>
      <w:r w:rsidRPr="006A35E5">
        <w:rPr>
          <w:i/>
          <w:sz w:val="20"/>
          <w:szCs w:val="20"/>
        </w:rPr>
        <w:t xml:space="preserve"> Review</w:t>
      </w:r>
    </w:p>
    <w:p w14:paraId="55EF1FF8" w14:textId="77777777" w:rsidR="00E37F1B" w:rsidRPr="006A35E5" w:rsidRDefault="00E37F1B" w:rsidP="00E37F1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MEMBRANES 11(2):93 2021,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DOI: 10.3390/membranes11020093</w:t>
      </w:r>
    </w:p>
    <w:p w14:paraId="2AC6674F" w14:textId="77777777" w:rsidR="00165233" w:rsidRPr="00165233" w:rsidRDefault="00165233" w:rsidP="00165233">
      <w:pPr>
        <w:rPr>
          <w:i/>
          <w:sz w:val="20"/>
          <w:szCs w:val="20"/>
          <w:lang w:val="sr-Latn-RS"/>
        </w:rPr>
      </w:pPr>
    </w:p>
    <w:p w14:paraId="104CE403" w14:textId="27D9B467" w:rsidR="00A9420A" w:rsidRPr="006A35E5" w:rsidRDefault="00A9420A" w:rsidP="00A942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Abdelnasir, S; Anwar, A; Anwar, A</w:t>
      </w:r>
    </w:p>
    <w:p w14:paraId="0F741C06" w14:textId="4471C52A" w:rsidR="00A9420A" w:rsidRPr="00C62E7A" w:rsidRDefault="00A9420A" w:rsidP="00A9420A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Conducting Polymer-Based Nanocomposites Against Pathogenic Bacteria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In Advances in Hybrid Conducting Polymer Technology, Springer, Cham.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2021, pp. 271-310,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https://doi.org/10.1007/978-3-030-62090-5_11</w:t>
      </w:r>
    </w:p>
    <w:p w14:paraId="7463C7C0" w14:textId="77777777" w:rsidR="00A9420A" w:rsidRPr="006A35E5" w:rsidRDefault="00A9420A" w:rsidP="00A9420A">
      <w:pPr>
        <w:rPr>
          <w:i/>
          <w:sz w:val="20"/>
          <w:szCs w:val="20"/>
          <w:lang w:val="sr-Latn-RS"/>
        </w:rPr>
      </w:pPr>
    </w:p>
    <w:p w14:paraId="32F30C15" w14:textId="77777777" w:rsidR="00003A90" w:rsidRPr="006A35E5" w:rsidRDefault="00003A90" w:rsidP="00003A9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Goel, V;Tanwar, R; Mandal, UK</w:t>
      </w:r>
    </w:p>
    <w:p w14:paraId="3461DD4D" w14:textId="739FB118" w:rsidR="00003A90" w:rsidRPr="006E645F" w:rsidRDefault="00003A90" w:rsidP="00003A90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Performance Enhancement of Commercial Ultrafiltration Polysulfone Membrane via in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situ Polymerization of Aniline using copper chloride as a catalyst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>JOURNAL OF CHEMICAL TECHNOLOGY &amp; BIOTECHNOLOGY</w:t>
      </w:r>
      <w:r w:rsidRPr="006A35E5">
        <w:rPr>
          <w:b/>
          <w:i/>
          <w:sz w:val="20"/>
          <w:szCs w:val="20"/>
        </w:rPr>
        <w:t>, 2:502-513 2021</w:t>
      </w:r>
    </w:p>
    <w:p w14:paraId="2973A6F8" w14:textId="77777777" w:rsidR="00003A90" w:rsidRPr="006A35E5" w:rsidRDefault="00003A90" w:rsidP="00003A9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187E4E9" w14:textId="69F1E6FB" w:rsidR="004B522C" w:rsidRPr="004B522C" w:rsidRDefault="004B522C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B522C">
        <w:rPr>
          <w:i/>
          <w:sz w:val="20"/>
          <w:szCs w:val="20"/>
        </w:rPr>
        <w:t>Mousa, M</w:t>
      </w:r>
      <w:r>
        <w:rPr>
          <w:i/>
          <w:sz w:val="20"/>
          <w:szCs w:val="20"/>
        </w:rPr>
        <w:t>;</w:t>
      </w:r>
      <w:r w:rsidRPr="004B522C">
        <w:rPr>
          <w:i/>
          <w:sz w:val="20"/>
          <w:szCs w:val="20"/>
        </w:rPr>
        <w:t xml:space="preserve"> Dong, Y</w:t>
      </w:r>
    </w:p>
    <w:p w14:paraId="40746B5D" w14:textId="77777777" w:rsidR="004B522C" w:rsidRDefault="004B522C" w:rsidP="004B522C">
      <w:pPr>
        <w:rPr>
          <w:i/>
          <w:sz w:val="20"/>
          <w:szCs w:val="20"/>
        </w:rPr>
      </w:pPr>
      <w:r w:rsidRPr="004B522C">
        <w:rPr>
          <w:i/>
          <w:sz w:val="20"/>
          <w:szCs w:val="20"/>
          <w:u w:val="single"/>
        </w:rPr>
        <w:t>PVA Bionanocomposite Films with Different Particle Shapes and Structures</w:t>
      </w:r>
      <w:r w:rsidRPr="004B522C">
        <w:rPr>
          <w:i/>
          <w:sz w:val="20"/>
          <w:szCs w:val="20"/>
        </w:rPr>
        <w:t xml:space="preserve">. </w:t>
      </w:r>
    </w:p>
    <w:p w14:paraId="60C3192E" w14:textId="5BBF7EEE" w:rsidR="004B522C" w:rsidRPr="004B522C" w:rsidRDefault="004B522C" w:rsidP="004B522C">
      <w:pPr>
        <w:rPr>
          <w:b/>
          <w:bCs/>
          <w:i/>
          <w:sz w:val="20"/>
          <w:szCs w:val="20"/>
        </w:rPr>
      </w:pPr>
      <w:r w:rsidRPr="004B522C">
        <w:rPr>
          <w:b/>
          <w:bCs/>
          <w:i/>
          <w:sz w:val="20"/>
          <w:szCs w:val="20"/>
        </w:rPr>
        <w:t>In book:</w:t>
      </w:r>
      <w:r w:rsidR="00C1642F">
        <w:rPr>
          <w:b/>
          <w:bCs/>
          <w:i/>
          <w:sz w:val="20"/>
          <w:szCs w:val="20"/>
        </w:rPr>
        <w:t xml:space="preserve"> </w:t>
      </w:r>
      <w:r w:rsidRPr="004B522C">
        <w:rPr>
          <w:b/>
          <w:bCs/>
          <w:i/>
          <w:iCs/>
          <w:sz w:val="20"/>
          <w:szCs w:val="20"/>
        </w:rPr>
        <w:t>Multiscaled PVA Bionanocomposite Films,</w:t>
      </w:r>
      <w:r w:rsidRPr="004B522C">
        <w:rPr>
          <w:b/>
          <w:bCs/>
          <w:i/>
          <w:sz w:val="20"/>
          <w:szCs w:val="20"/>
        </w:rPr>
        <w:t> Springer, pp. 83-114 2021</w:t>
      </w:r>
    </w:p>
    <w:p w14:paraId="4F53C85C" w14:textId="77777777" w:rsidR="004B522C" w:rsidRPr="004B522C" w:rsidRDefault="004B522C" w:rsidP="004B522C">
      <w:pPr>
        <w:rPr>
          <w:i/>
          <w:sz w:val="20"/>
          <w:szCs w:val="20"/>
          <w:lang w:val="sr-Latn-RS"/>
        </w:rPr>
      </w:pPr>
    </w:p>
    <w:p w14:paraId="580A17C6" w14:textId="20A27248" w:rsidR="00904B69" w:rsidRDefault="00904B69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04B69">
        <w:rPr>
          <w:i/>
          <w:sz w:val="20"/>
          <w:szCs w:val="20"/>
          <w:lang w:val="sr-Latn-RS"/>
        </w:rPr>
        <w:t>Varghese</w:t>
      </w:r>
      <w:r>
        <w:rPr>
          <w:i/>
          <w:sz w:val="20"/>
          <w:szCs w:val="20"/>
          <w:lang w:val="sr-Latn-RS"/>
        </w:rPr>
        <w:t>, N; ...&amp;Nair, A</w:t>
      </w:r>
    </w:p>
    <w:p w14:paraId="412AB069" w14:textId="0B448127" w:rsidR="00904B69" w:rsidRPr="00904B69" w:rsidRDefault="00904B69" w:rsidP="00904B69">
      <w:pPr>
        <w:rPr>
          <w:i/>
          <w:sz w:val="20"/>
          <w:szCs w:val="20"/>
          <w:u w:val="single"/>
        </w:rPr>
      </w:pPr>
      <w:r w:rsidRPr="00904B69">
        <w:rPr>
          <w:i/>
          <w:sz w:val="20"/>
          <w:szCs w:val="20"/>
          <w:u w:val="single"/>
        </w:rPr>
        <w:t>Nanocomposites of polymer matrices: Nanoscale processing</w:t>
      </w:r>
    </w:p>
    <w:p w14:paraId="5E1B64D2" w14:textId="485FDCB2" w:rsidR="00904B69" w:rsidRPr="00904B69" w:rsidRDefault="00904B69" w:rsidP="00904B69">
      <w:pPr>
        <w:rPr>
          <w:b/>
          <w:bCs/>
          <w:i/>
          <w:sz w:val="20"/>
          <w:szCs w:val="20"/>
          <w:lang w:val="sr-Latn-RS"/>
        </w:rPr>
      </w:pPr>
      <w:r w:rsidRPr="00904B69">
        <w:rPr>
          <w:b/>
          <w:bCs/>
          <w:i/>
          <w:sz w:val="20"/>
          <w:szCs w:val="20"/>
          <w:lang w:val="sr-Latn-RS"/>
        </w:rPr>
        <w:t>In book:Nanoscale Processing, 2021,</w:t>
      </w:r>
      <w:r w:rsidRPr="00904B69">
        <w:rPr>
          <w:b/>
          <w:bCs/>
        </w:rPr>
        <w:t xml:space="preserve"> </w:t>
      </w:r>
      <w:r w:rsidRPr="00904B69">
        <w:rPr>
          <w:b/>
          <w:bCs/>
          <w:i/>
          <w:sz w:val="20"/>
          <w:szCs w:val="20"/>
          <w:lang w:val="sr-Latn-RS"/>
        </w:rPr>
        <w:t xml:space="preserve">DOI: 10.1016/B978-0-12-820569-3.00014-1 </w:t>
      </w:r>
    </w:p>
    <w:p w14:paraId="071CCA5B" w14:textId="77777777" w:rsidR="00904B69" w:rsidRPr="00904B69" w:rsidRDefault="00904B69" w:rsidP="00904B69">
      <w:pPr>
        <w:rPr>
          <w:i/>
          <w:sz w:val="20"/>
          <w:szCs w:val="20"/>
          <w:lang w:val="sr-Latn-RS"/>
        </w:rPr>
      </w:pPr>
    </w:p>
    <w:p w14:paraId="771F293E" w14:textId="2ACD6548" w:rsidR="00C1642F" w:rsidRDefault="00C1642F" w:rsidP="00C1642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Jasni, AH</w:t>
      </w:r>
    </w:p>
    <w:p w14:paraId="017E144E" w14:textId="3626FDB2" w:rsidR="00C1642F" w:rsidRPr="00C1642F" w:rsidRDefault="00C1642F" w:rsidP="00C1642F">
      <w:pPr>
        <w:rPr>
          <w:i/>
          <w:sz w:val="20"/>
          <w:szCs w:val="20"/>
          <w:u w:val="single"/>
          <w:lang w:val="sr-Latn-RS"/>
        </w:rPr>
      </w:pPr>
      <w:r w:rsidRPr="00C1642F">
        <w:rPr>
          <w:i/>
          <w:sz w:val="20"/>
          <w:szCs w:val="20"/>
          <w:u w:val="single"/>
          <w:lang w:val="sr-Latn-RS"/>
        </w:rPr>
        <w:t>Fabrication of nanostructures by physical techniques</w:t>
      </w:r>
    </w:p>
    <w:p w14:paraId="5CDDB3A6" w14:textId="6551B34C" w:rsidR="00C1642F" w:rsidRPr="00C1642F" w:rsidRDefault="00C1642F" w:rsidP="00C1642F">
      <w:pPr>
        <w:rPr>
          <w:b/>
          <w:bCs/>
          <w:i/>
          <w:sz w:val="20"/>
          <w:szCs w:val="20"/>
          <w:lang w:val="sr-Latn-RS"/>
        </w:rPr>
      </w:pPr>
      <w:r w:rsidRPr="00C1642F">
        <w:rPr>
          <w:b/>
          <w:bCs/>
          <w:i/>
          <w:sz w:val="20"/>
          <w:szCs w:val="20"/>
          <w:lang w:val="sr-Latn-RS"/>
        </w:rPr>
        <w:t>In book: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C1642F">
        <w:rPr>
          <w:b/>
          <w:bCs/>
          <w:i/>
          <w:sz w:val="20"/>
          <w:szCs w:val="20"/>
          <w:lang w:val="sr-Latn-RS"/>
        </w:rPr>
        <w:t xml:space="preserve">Nanoscale Processing,  Elsevier, </w:t>
      </w:r>
      <w:r>
        <w:rPr>
          <w:b/>
          <w:bCs/>
          <w:i/>
          <w:sz w:val="20"/>
          <w:szCs w:val="20"/>
          <w:lang w:val="sr-Latn-RS"/>
        </w:rPr>
        <w:t xml:space="preserve">131-162, </w:t>
      </w:r>
      <w:r w:rsidRPr="00C1642F">
        <w:rPr>
          <w:b/>
          <w:bCs/>
          <w:i/>
          <w:sz w:val="20"/>
          <w:szCs w:val="20"/>
          <w:lang w:val="sr-Latn-RS"/>
        </w:rPr>
        <w:t>2021, DOI: 10.1016/B978-0-12-820569-3.00005-0</w:t>
      </w:r>
    </w:p>
    <w:p w14:paraId="1B8AB3D1" w14:textId="77777777" w:rsidR="00C1642F" w:rsidRDefault="00C1642F" w:rsidP="00C1642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D18D52E" w14:textId="2DC04DD9" w:rsidR="00356522" w:rsidRDefault="00356522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56522">
        <w:rPr>
          <w:i/>
          <w:sz w:val="20"/>
          <w:szCs w:val="20"/>
          <w:lang w:val="sr-Latn-RS"/>
        </w:rPr>
        <w:t>Shahabuddin</w:t>
      </w:r>
      <w:r>
        <w:rPr>
          <w:i/>
          <w:sz w:val="20"/>
          <w:szCs w:val="20"/>
          <w:lang w:val="sr-Latn-RS"/>
        </w:rPr>
        <w:t>, S; Mazlan, NA;...&amp;Pandey, AK</w:t>
      </w:r>
    </w:p>
    <w:p w14:paraId="26A87F8A" w14:textId="77777777" w:rsidR="00356522" w:rsidRPr="00356522" w:rsidRDefault="00356522" w:rsidP="00356522">
      <w:pPr>
        <w:rPr>
          <w:i/>
          <w:sz w:val="20"/>
          <w:szCs w:val="20"/>
          <w:u w:val="single"/>
          <w:lang w:val="sr-Latn-RS"/>
        </w:rPr>
      </w:pPr>
      <w:r w:rsidRPr="00356522">
        <w:rPr>
          <w:i/>
          <w:sz w:val="20"/>
          <w:szCs w:val="20"/>
          <w:u w:val="single"/>
          <w:lang w:val="sr-Latn-RS"/>
        </w:rPr>
        <w:t>Intrinsically Conducting Polymer Based Nanocomposite in Photocatalytic Study</w:t>
      </w:r>
    </w:p>
    <w:p w14:paraId="05094653" w14:textId="73A98B6A" w:rsidR="00356522" w:rsidRPr="00356522" w:rsidRDefault="00356522" w:rsidP="00356522">
      <w:pPr>
        <w:rPr>
          <w:b/>
          <w:bCs/>
          <w:i/>
          <w:sz w:val="20"/>
          <w:szCs w:val="20"/>
          <w:lang w:val="sr-Latn-RS"/>
        </w:rPr>
      </w:pPr>
      <w:r w:rsidRPr="00356522">
        <w:rPr>
          <w:b/>
          <w:bCs/>
          <w:i/>
          <w:sz w:val="20"/>
          <w:szCs w:val="20"/>
          <w:lang w:val="sr-Latn-RS"/>
        </w:rPr>
        <w:t>In book: Advances in Hybrid Conducting Polymer Technology, 2021, DOI: 10.1007/978-3-030-62090-5_2</w:t>
      </w:r>
    </w:p>
    <w:p w14:paraId="4A565B7E" w14:textId="77777777" w:rsidR="00356522" w:rsidRPr="00356522" w:rsidRDefault="00356522" w:rsidP="00356522">
      <w:pPr>
        <w:rPr>
          <w:i/>
          <w:sz w:val="20"/>
          <w:szCs w:val="20"/>
          <w:lang w:val="sr-Latn-RS"/>
        </w:rPr>
      </w:pPr>
    </w:p>
    <w:p w14:paraId="758FA967" w14:textId="65D66620" w:rsidR="0095045D" w:rsidRDefault="0095045D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5045D">
        <w:rPr>
          <w:i/>
          <w:sz w:val="20"/>
          <w:szCs w:val="20"/>
          <w:lang w:val="sr-Latn-RS"/>
        </w:rPr>
        <w:t>Rajeshkumar</w:t>
      </w:r>
      <w:r>
        <w:rPr>
          <w:i/>
          <w:sz w:val="20"/>
          <w:szCs w:val="20"/>
          <w:lang w:val="sr-Latn-RS"/>
        </w:rPr>
        <w:t>, S;</w:t>
      </w:r>
      <w:r w:rsidRPr="0095045D">
        <w:t xml:space="preserve"> </w:t>
      </w:r>
      <w:r w:rsidRPr="0095045D">
        <w:rPr>
          <w:i/>
          <w:sz w:val="20"/>
          <w:szCs w:val="20"/>
          <w:lang w:val="sr-Latn-RS"/>
        </w:rPr>
        <w:t>Nandhini</w:t>
      </w:r>
      <w:r>
        <w:rPr>
          <w:i/>
          <w:sz w:val="20"/>
          <w:szCs w:val="20"/>
          <w:lang w:val="sr-Latn-RS"/>
        </w:rPr>
        <w:t>, NT;...&amp;</w:t>
      </w:r>
      <w:r w:rsidRPr="0095045D">
        <w:t xml:space="preserve"> </w:t>
      </w:r>
      <w:r w:rsidRPr="0095045D">
        <w:rPr>
          <w:i/>
          <w:sz w:val="20"/>
          <w:szCs w:val="20"/>
          <w:lang w:val="sr-Latn-RS"/>
        </w:rPr>
        <w:t>Roopan</w:t>
      </w:r>
      <w:r w:rsidR="00C51FB6">
        <w:rPr>
          <w:i/>
          <w:sz w:val="20"/>
          <w:szCs w:val="20"/>
          <w:lang w:val="sr-Latn-RS"/>
        </w:rPr>
        <w:t>ž, SM</w:t>
      </w:r>
    </w:p>
    <w:p w14:paraId="70198AF5" w14:textId="0E70201B" w:rsidR="00C51FB6" w:rsidRPr="00E67235" w:rsidRDefault="00C51FB6" w:rsidP="00C51FB6">
      <w:pPr>
        <w:rPr>
          <w:i/>
          <w:sz w:val="20"/>
          <w:szCs w:val="20"/>
          <w:u w:val="single"/>
          <w:lang w:val="sr-Latn-RS"/>
        </w:rPr>
      </w:pPr>
      <w:r w:rsidRPr="00C51FB6">
        <w:rPr>
          <w:i/>
          <w:sz w:val="20"/>
          <w:szCs w:val="20"/>
          <w:u w:val="single"/>
          <w:lang w:val="sr-Latn-RS"/>
        </w:rPr>
        <w:t>Environment friendly synthesis copper oxide nanoparticles and its antioxidant, antibacterial activities using Seaweed (Sargassum longifolium) extract</w:t>
      </w:r>
      <w:r w:rsidR="00E67235">
        <w:rPr>
          <w:i/>
          <w:sz w:val="20"/>
          <w:szCs w:val="20"/>
          <w:u w:val="single"/>
          <w:lang w:val="sr-Latn-RS"/>
        </w:rPr>
        <w:t>,</w:t>
      </w:r>
      <w:r w:rsidRPr="00C51FB6">
        <w:rPr>
          <w:b/>
          <w:bCs/>
          <w:i/>
          <w:sz w:val="20"/>
          <w:szCs w:val="20"/>
          <w:lang w:val="sr-Latn-RS"/>
        </w:rPr>
        <w:t>JOURNAL OF MOLECULAR STRUCTURE, 2021, DOI: 10.1016/j.molstruc.2021.130724</w:t>
      </w:r>
    </w:p>
    <w:p w14:paraId="026A87B1" w14:textId="77777777" w:rsidR="00C51FB6" w:rsidRPr="00C51FB6" w:rsidRDefault="00C51FB6" w:rsidP="00C51FB6">
      <w:pPr>
        <w:rPr>
          <w:i/>
          <w:sz w:val="20"/>
          <w:szCs w:val="20"/>
          <w:lang w:val="sr-Latn-RS"/>
        </w:rPr>
      </w:pPr>
    </w:p>
    <w:p w14:paraId="5510F506" w14:textId="4B32C3D5" w:rsidR="006E645F" w:rsidRDefault="006E645F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Ghosh, S; </w:t>
      </w:r>
      <w:r w:rsidRPr="006E645F">
        <w:rPr>
          <w:i/>
          <w:sz w:val="20"/>
          <w:szCs w:val="20"/>
          <w:lang w:val="sr-Latn-RS"/>
        </w:rPr>
        <w:t>Gonzalez Mosquera</w:t>
      </w:r>
      <w:r>
        <w:rPr>
          <w:i/>
          <w:sz w:val="20"/>
          <w:szCs w:val="20"/>
          <w:lang w:val="sr-Latn-RS"/>
        </w:rPr>
        <w:t>, ME;</w:t>
      </w:r>
      <w:r w:rsidR="00F80C80">
        <w:rPr>
          <w:i/>
          <w:sz w:val="20"/>
          <w:szCs w:val="20"/>
          <w:lang w:val="sr-Latn-RS"/>
        </w:rPr>
        <w:t>...&amp;</w:t>
      </w:r>
      <w:r>
        <w:rPr>
          <w:i/>
          <w:sz w:val="20"/>
          <w:szCs w:val="20"/>
          <w:lang w:val="sr-Latn-RS"/>
        </w:rPr>
        <w:t>Rosal, R</w:t>
      </w:r>
    </w:p>
    <w:p w14:paraId="5C083BB6" w14:textId="43592A1B" w:rsidR="00F80C80" w:rsidRPr="00F80C80" w:rsidRDefault="00F80C80" w:rsidP="00F80C80">
      <w:pPr>
        <w:rPr>
          <w:i/>
          <w:sz w:val="20"/>
          <w:szCs w:val="20"/>
          <w:u w:val="single"/>
          <w:lang w:val="sr-Latn-RS"/>
        </w:rPr>
      </w:pPr>
      <w:r w:rsidRPr="00F80C80">
        <w:rPr>
          <w:i/>
          <w:sz w:val="20"/>
          <w:szCs w:val="20"/>
          <w:u w:val="single"/>
          <w:lang w:val="sr-Latn-RS"/>
        </w:rPr>
        <w:t>Conjugated polymer nanostructures displaying high photoactivated antimicrobial and antibiofilm functionalities</w:t>
      </w:r>
    </w:p>
    <w:p w14:paraId="4EB11332" w14:textId="704DB2BD" w:rsidR="00F80C80" w:rsidRPr="00F80C80" w:rsidRDefault="00F80C80" w:rsidP="00F80C80">
      <w:pPr>
        <w:rPr>
          <w:b/>
          <w:bCs/>
          <w:i/>
          <w:sz w:val="20"/>
          <w:szCs w:val="20"/>
          <w:lang w:val="sr-Latn-RS"/>
        </w:rPr>
      </w:pPr>
      <w:r w:rsidRPr="00F80C80">
        <w:rPr>
          <w:b/>
          <w:bCs/>
          <w:i/>
          <w:sz w:val="20"/>
          <w:szCs w:val="20"/>
          <w:lang w:val="sr-Latn-RS"/>
        </w:rPr>
        <w:t>JOURNAL OF MATERIALS CHEMISTRY B, 2021, DOI: 10.1039/D1TB00469G</w:t>
      </w:r>
    </w:p>
    <w:p w14:paraId="477E1862" w14:textId="77777777" w:rsidR="00F80C80" w:rsidRPr="00F80C80" w:rsidRDefault="00F80C80" w:rsidP="00F80C80">
      <w:pPr>
        <w:rPr>
          <w:i/>
          <w:sz w:val="20"/>
          <w:szCs w:val="20"/>
          <w:lang w:val="sr-Latn-RS"/>
        </w:rPr>
      </w:pPr>
    </w:p>
    <w:p w14:paraId="3145562B" w14:textId="77500D08" w:rsidR="004B522C" w:rsidRPr="004B522C" w:rsidRDefault="004B522C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B522C">
        <w:rPr>
          <w:i/>
          <w:sz w:val="20"/>
          <w:szCs w:val="20"/>
        </w:rPr>
        <w:t>Idumah, C. I</w:t>
      </w:r>
    </w:p>
    <w:p w14:paraId="53929FBF" w14:textId="5BA5B86B" w:rsidR="004B522C" w:rsidRPr="00C62E7A" w:rsidRDefault="004B522C" w:rsidP="004B522C">
      <w:pPr>
        <w:rPr>
          <w:i/>
          <w:sz w:val="20"/>
          <w:szCs w:val="20"/>
          <w:u w:val="single"/>
        </w:rPr>
      </w:pPr>
      <w:r w:rsidRPr="004B522C">
        <w:rPr>
          <w:i/>
          <w:sz w:val="20"/>
          <w:szCs w:val="20"/>
          <w:u w:val="single"/>
        </w:rPr>
        <w:t>Novel trends in conductive polymeric nanocomposites, and bionanocomposites. </w:t>
      </w:r>
      <w:r w:rsidRPr="004B522C">
        <w:rPr>
          <w:b/>
          <w:bCs/>
          <w:i/>
          <w:iCs/>
          <w:sz w:val="20"/>
          <w:szCs w:val="20"/>
        </w:rPr>
        <w:t>SYNTHETIC METALS</w:t>
      </w:r>
      <w:r w:rsidRPr="004B522C">
        <w:rPr>
          <w:b/>
          <w:bCs/>
          <w:i/>
          <w:sz w:val="20"/>
          <w:szCs w:val="20"/>
        </w:rPr>
        <w:t>, </w:t>
      </w:r>
      <w:r w:rsidRPr="004B522C">
        <w:rPr>
          <w:b/>
          <w:bCs/>
          <w:i/>
          <w:iCs/>
          <w:sz w:val="20"/>
          <w:szCs w:val="20"/>
        </w:rPr>
        <w:t>273</w:t>
      </w:r>
      <w:r w:rsidR="007622A7">
        <w:rPr>
          <w:b/>
          <w:bCs/>
          <w:i/>
          <w:iCs/>
          <w:sz w:val="20"/>
          <w:szCs w:val="20"/>
        </w:rPr>
        <w:t>(1)</w:t>
      </w:r>
      <w:r w:rsidRPr="004B522C">
        <w:rPr>
          <w:b/>
          <w:bCs/>
          <w:i/>
          <w:sz w:val="20"/>
          <w:szCs w:val="20"/>
        </w:rPr>
        <w:t>: 116674 2021</w:t>
      </w:r>
    </w:p>
    <w:p w14:paraId="06EB1FB5" w14:textId="77777777" w:rsidR="004B522C" w:rsidRPr="004B522C" w:rsidRDefault="004B522C" w:rsidP="004B522C">
      <w:pPr>
        <w:rPr>
          <w:b/>
          <w:bCs/>
          <w:i/>
          <w:sz w:val="20"/>
          <w:szCs w:val="20"/>
          <w:lang w:val="sr-Latn-RS"/>
        </w:rPr>
      </w:pPr>
    </w:p>
    <w:p w14:paraId="4999EF6A" w14:textId="77777777" w:rsidR="00A04F70" w:rsidRDefault="00A04F70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04F70">
        <w:rPr>
          <w:i/>
          <w:sz w:val="20"/>
          <w:szCs w:val="20"/>
          <w:lang w:val="sr-Latn-RS"/>
        </w:rPr>
        <w:t>Idumah, CI</w:t>
      </w:r>
      <w:r>
        <w:rPr>
          <w:i/>
          <w:sz w:val="20"/>
          <w:szCs w:val="20"/>
          <w:lang w:val="sr-Latn-RS"/>
        </w:rPr>
        <w:t>;</w:t>
      </w:r>
      <w:r w:rsidRPr="00A04F70">
        <w:rPr>
          <w:i/>
          <w:sz w:val="20"/>
          <w:szCs w:val="20"/>
          <w:lang w:val="sr-Latn-RS"/>
        </w:rPr>
        <w:t xml:space="preserve"> Ezeani, EO</w:t>
      </w:r>
      <w:r>
        <w:rPr>
          <w:i/>
          <w:sz w:val="20"/>
          <w:szCs w:val="20"/>
          <w:lang w:val="sr-Latn-RS"/>
        </w:rPr>
        <w:t>;</w:t>
      </w:r>
      <w:r w:rsidRPr="00A04F70">
        <w:rPr>
          <w:i/>
          <w:sz w:val="20"/>
          <w:szCs w:val="20"/>
          <w:lang w:val="sr-Latn-RS"/>
        </w:rPr>
        <w:t xml:space="preserve"> Nwuzor, IC </w:t>
      </w:r>
    </w:p>
    <w:p w14:paraId="7C6D8B96" w14:textId="77777777" w:rsidR="00E67235" w:rsidRDefault="00A04F70" w:rsidP="00A04F70">
      <w:pPr>
        <w:rPr>
          <w:i/>
          <w:sz w:val="20"/>
          <w:szCs w:val="20"/>
          <w:u w:val="single"/>
          <w:lang w:val="sr-Latn-RS"/>
        </w:rPr>
      </w:pPr>
      <w:r w:rsidRPr="00D12486">
        <w:rPr>
          <w:i/>
          <w:sz w:val="20"/>
          <w:szCs w:val="20"/>
          <w:u w:val="single"/>
          <w:lang w:val="sr-Latn-RS"/>
        </w:rPr>
        <w:t xml:space="preserve">A review: advancements in conductive polymers nanocomposites. </w:t>
      </w:r>
    </w:p>
    <w:p w14:paraId="5EC1A429" w14:textId="696FADDB" w:rsidR="00A04F70" w:rsidRPr="00E67235" w:rsidRDefault="00D12486" w:rsidP="00A04F70">
      <w:pPr>
        <w:rPr>
          <w:i/>
          <w:sz w:val="20"/>
          <w:szCs w:val="20"/>
          <w:u w:val="single"/>
          <w:lang w:val="sr-Latn-RS"/>
        </w:rPr>
      </w:pPr>
      <w:r w:rsidRPr="00D12486">
        <w:rPr>
          <w:b/>
          <w:bCs/>
          <w:i/>
          <w:sz w:val="20"/>
          <w:szCs w:val="20"/>
          <w:lang w:val="sr-Latn-RS"/>
        </w:rPr>
        <w:t>POLYMER-PLASTICS TECHNOLOGY AND MATERIALS, 60(7), 756-783 2021</w:t>
      </w:r>
    </w:p>
    <w:p w14:paraId="0AE9EDB5" w14:textId="77777777" w:rsidR="00D12486" w:rsidRPr="00A04F70" w:rsidRDefault="00D12486" w:rsidP="00A04F70">
      <w:pPr>
        <w:rPr>
          <w:i/>
          <w:sz w:val="20"/>
          <w:szCs w:val="20"/>
          <w:lang w:val="sr-Latn-RS"/>
        </w:rPr>
      </w:pPr>
    </w:p>
    <w:p w14:paraId="507C0493" w14:textId="60F62A4D" w:rsidR="00D61B8D" w:rsidRDefault="00D61B8D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61B8D">
        <w:rPr>
          <w:i/>
          <w:sz w:val="20"/>
          <w:szCs w:val="20"/>
          <w:lang w:val="sr-Latn-RS"/>
        </w:rPr>
        <w:t>Baruah, S</w:t>
      </w:r>
      <w:r>
        <w:rPr>
          <w:i/>
          <w:sz w:val="20"/>
          <w:szCs w:val="20"/>
          <w:lang w:val="sr-Latn-RS"/>
        </w:rPr>
        <w:t>;</w:t>
      </w:r>
      <w:r w:rsidRPr="00D61B8D">
        <w:rPr>
          <w:i/>
          <w:sz w:val="20"/>
          <w:szCs w:val="20"/>
          <w:lang w:val="sr-Latn-RS"/>
        </w:rPr>
        <w:t xml:space="preserve"> Nayak, B</w:t>
      </w:r>
      <w:r>
        <w:rPr>
          <w:i/>
          <w:sz w:val="20"/>
          <w:szCs w:val="20"/>
          <w:lang w:val="sr-Latn-RS"/>
        </w:rPr>
        <w:t>;</w:t>
      </w:r>
      <w:r w:rsidRPr="00D61B8D">
        <w:rPr>
          <w:i/>
          <w:sz w:val="20"/>
          <w:szCs w:val="20"/>
          <w:lang w:val="sr-Latn-RS"/>
        </w:rPr>
        <w:t xml:space="preserve"> Puzari, A</w:t>
      </w:r>
    </w:p>
    <w:p w14:paraId="16116F95" w14:textId="4EE3B90C" w:rsidR="00D61B8D" w:rsidRDefault="00D61B8D" w:rsidP="00D61B8D">
      <w:pPr>
        <w:rPr>
          <w:b/>
          <w:bCs/>
          <w:i/>
          <w:sz w:val="20"/>
          <w:szCs w:val="20"/>
          <w:lang w:val="sr-Latn-RS"/>
        </w:rPr>
      </w:pPr>
      <w:r w:rsidRPr="00D61B8D">
        <w:rPr>
          <w:i/>
          <w:sz w:val="20"/>
          <w:szCs w:val="20"/>
          <w:u w:val="single"/>
          <w:lang w:val="sr-Latn-RS"/>
        </w:rPr>
        <w:t>Physicochemical characterization of SnO 2 grafted Poly p-phenylenediamine hybrid Nanocomposites and their enhanced antibacterial properties</w:t>
      </w:r>
      <w:r w:rsidRPr="00D61B8D">
        <w:rPr>
          <w:i/>
          <w:sz w:val="20"/>
          <w:szCs w:val="20"/>
          <w:lang w:val="sr-Latn-RS"/>
        </w:rPr>
        <w:t xml:space="preserve">. </w:t>
      </w:r>
      <w:r w:rsidRPr="00D61B8D">
        <w:rPr>
          <w:b/>
          <w:bCs/>
          <w:i/>
          <w:sz w:val="20"/>
          <w:szCs w:val="20"/>
          <w:lang w:val="sr-Latn-RS"/>
        </w:rPr>
        <w:t>JOURNAL OF POLYMER RESEARCH, 28(4)</w:t>
      </w:r>
      <w:r>
        <w:rPr>
          <w:b/>
          <w:bCs/>
          <w:i/>
          <w:sz w:val="20"/>
          <w:szCs w:val="20"/>
          <w:lang w:val="sr-Latn-RS"/>
        </w:rPr>
        <w:t>:</w:t>
      </w:r>
      <w:r w:rsidRPr="00D61B8D">
        <w:rPr>
          <w:b/>
          <w:bCs/>
          <w:i/>
          <w:sz w:val="20"/>
          <w:szCs w:val="20"/>
          <w:lang w:val="sr-Latn-RS"/>
        </w:rPr>
        <w:t xml:space="preserve"> 1-11 2021</w:t>
      </w:r>
    </w:p>
    <w:p w14:paraId="113EDF19" w14:textId="77777777" w:rsidR="00D61B8D" w:rsidRPr="00D61B8D" w:rsidRDefault="00D61B8D" w:rsidP="00D61B8D">
      <w:pPr>
        <w:rPr>
          <w:i/>
          <w:sz w:val="20"/>
          <w:szCs w:val="20"/>
          <w:lang w:val="sr-Latn-RS"/>
        </w:rPr>
      </w:pPr>
    </w:p>
    <w:p w14:paraId="09413F2A" w14:textId="05E07C1E" w:rsidR="00D61B8D" w:rsidRDefault="00D61B8D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61B8D">
        <w:rPr>
          <w:i/>
          <w:sz w:val="20"/>
          <w:szCs w:val="20"/>
          <w:lang w:val="sr-Latn-RS"/>
        </w:rPr>
        <w:t>Otmane, F</w:t>
      </w:r>
      <w:r w:rsidR="00904B69">
        <w:rPr>
          <w:i/>
          <w:sz w:val="20"/>
          <w:szCs w:val="20"/>
          <w:lang w:val="sr-Latn-RS"/>
        </w:rPr>
        <w:t>;</w:t>
      </w:r>
      <w:r w:rsidRPr="00D61B8D">
        <w:rPr>
          <w:i/>
          <w:sz w:val="20"/>
          <w:szCs w:val="20"/>
          <w:lang w:val="sr-Latn-RS"/>
        </w:rPr>
        <w:t xml:space="preserve"> Triaa, S</w:t>
      </w:r>
      <w:r w:rsidR="00904B69">
        <w:rPr>
          <w:i/>
          <w:sz w:val="20"/>
          <w:szCs w:val="20"/>
          <w:lang w:val="sr-Latn-RS"/>
        </w:rPr>
        <w:t>;...</w:t>
      </w:r>
      <w:r w:rsidRPr="00D61B8D">
        <w:rPr>
          <w:i/>
          <w:sz w:val="20"/>
          <w:szCs w:val="20"/>
          <w:lang w:val="sr-Latn-RS"/>
        </w:rPr>
        <w:t xml:space="preserve"> &amp; Kara, F</w:t>
      </w:r>
    </w:p>
    <w:p w14:paraId="2A90F48E" w14:textId="77777777" w:rsidR="00D61B8D" w:rsidRDefault="00D61B8D" w:rsidP="00D61B8D">
      <w:pPr>
        <w:rPr>
          <w:i/>
          <w:sz w:val="20"/>
          <w:szCs w:val="20"/>
          <w:lang w:val="sr-Latn-RS"/>
        </w:rPr>
      </w:pPr>
      <w:r w:rsidRPr="00D61B8D">
        <w:rPr>
          <w:i/>
          <w:sz w:val="20"/>
          <w:szCs w:val="20"/>
          <w:u w:val="single"/>
          <w:lang w:val="sr-Latn-RS"/>
        </w:rPr>
        <w:t>Investigation of the Microwave Absorption Properties of Fe Based Nanocomposites</w:t>
      </w:r>
      <w:r w:rsidRPr="00D61B8D">
        <w:rPr>
          <w:i/>
          <w:sz w:val="20"/>
          <w:szCs w:val="20"/>
          <w:lang w:val="sr-Latn-RS"/>
        </w:rPr>
        <w:t xml:space="preserve">. </w:t>
      </w:r>
    </w:p>
    <w:p w14:paraId="0C5B6040" w14:textId="5A40AB11" w:rsidR="00D61B8D" w:rsidRDefault="00D61B8D" w:rsidP="00D61B8D">
      <w:pPr>
        <w:rPr>
          <w:b/>
          <w:bCs/>
          <w:i/>
          <w:sz w:val="20"/>
          <w:szCs w:val="20"/>
          <w:lang w:val="sr-Latn-RS"/>
        </w:rPr>
      </w:pPr>
      <w:r w:rsidRPr="00D61B8D">
        <w:rPr>
          <w:b/>
          <w:bCs/>
          <w:i/>
          <w:sz w:val="20"/>
          <w:szCs w:val="20"/>
          <w:lang w:val="sr-Latn-RS"/>
        </w:rPr>
        <w:t xml:space="preserve">In </w:t>
      </w:r>
      <w:r w:rsidR="00C1642F">
        <w:rPr>
          <w:b/>
          <w:bCs/>
          <w:i/>
          <w:sz w:val="20"/>
          <w:szCs w:val="20"/>
          <w:lang w:val="sr-Latn-RS"/>
        </w:rPr>
        <w:t>book</w:t>
      </w:r>
      <w:r w:rsidR="00FD1169">
        <w:rPr>
          <w:b/>
          <w:bCs/>
          <w:i/>
          <w:sz w:val="20"/>
          <w:szCs w:val="20"/>
          <w:lang w:val="sr-Latn-RS"/>
        </w:rPr>
        <w:t>:</w:t>
      </w:r>
      <w:r w:rsidR="00C1642F">
        <w:rPr>
          <w:b/>
          <w:bCs/>
          <w:i/>
          <w:sz w:val="20"/>
          <w:szCs w:val="20"/>
          <w:lang w:val="sr-Latn-RS"/>
        </w:rPr>
        <w:t xml:space="preserve"> </w:t>
      </w:r>
      <w:r w:rsidRPr="00D61B8D">
        <w:rPr>
          <w:b/>
          <w:bCs/>
          <w:i/>
          <w:sz w:val="20"/>
          <w:szCs w:val="20"/>
          <w:lang w:val="sr-Latn-RS"/>
        </w:rPr>
        <w:t>Defect and Diffusion Forum (Vol. 407, pp. 96-105). Trans Tech Publications Ltd. 2021</w:t>
      </w:r>
    </w:p>
    <w:p w14:paraId="7A68D331" w14:textId="77777777" w:rsidR="00904B69" w:rsidRPr="00D61B8D" w:rsidRDefault="00904B69" w:rsidP="00D61B8D">
      <w:pPr>
        <w:rPr>
          <w:b/>
          <w:bCs/>
          <w:i/>
          <w:sz w:val="20"/>
          <w:szCs w:val="20"/>
          <w:lang w:val="sr-Latn-RS"/>
        </w:rPr>
      </w:pPr>
    </w:p>
    <w:p w14:paraId="695120A9" w14:textId="34629D96" w:rsidR="007E2067" w:rsidRDefault="007E2067" w:rsidP="00904B6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E2067">
        <w:rPr>
          <w:i/>
          <w:sz w:val="20"/>
          <w:szCs w:val="20"/>
          <w:lang w:val="sr-Latn-RS"/>
        </w:rPr>
        <w:t>Shurygina, IA</w:t>
      </w:r>
      <w:r>
        <w:rPr>
          <w:i/>
          <w:sz w:val="20"/>
          <w:szCs w:val="20"/>
          <w:lang w:val="sr-Latn-RS"/>
        </w:rPr>
        <w:t>;</w:t>
      </w:r>
      <w:r w:rsidRPr="007E2067">
        <w:rPr>
          <w:i/>
          <w:sz w:val="20"/>
          <w:szCs w:val="20"/>
          <w:lang w:val="sr-Latn-RS"/>
        </w:rPr>
        <w:t xml:space="preserve"> Prozorova, GF</w:t>
      </w:r>
      <w:r>
        <w:rPr>
          <w:i/>
          <w:sz w:val="20"/>
          <w:szCs w:val="20"/>
          <w:lang w:val="sr-Latn-RS"/>
        </w:rPr>
        <w:t>;</w:t>
      </w:r>
      <w:r w:rsidRPr="007E2067">
        <w:rPr>
          <w:i/>
          <w:sz w:val="20"/>
          <w:szCs w:val="20"/>
          <w:lang w:val="sr-Latn-RS"/>
        </w:rPr>
        <w:t xml:space="preserve"> ... &amp; Shurygin, MG</w:t>
      </w:r>
    </w:p>
    <w:p w14:paraId="47E2CCDF" w14:textId="77777777" w:rsidR="007E2067" w:rsidRPr="007E2067" w:rsidRDefault="007E2067" w:rsidP="007E2067">
      <w:pPr>
        <w:rPr>
          <w:i/>
          <w:sz w:val="20"/>
          <w:szCs w:val="20"/>
          <w:u w:val="single"/>
          <w:lang w:val="sr-Latn-RS"/>
        </w:rPr>
      </w:pPr>
      <w:r w:rsidRPr="007E2067">
        <w:rPr>
          <w:i/>
          <w:sz w:val="20"/>
          <w:szCs w:val="20"/>
          <w:u w:val="single"/>
          <w:lang w:val="sr-Latn-RS"/>
        </w:rPr>
        <w:t xml:space="preserve">Evaluation of the Safety and Toxicity of the Original Copper Nanocomposite Based on Poly-N-vinylimidazole. </w:t>
      </w:r>
    </w:p>
    <w:p w14:paraId="34E7BB92" w14:textId="2C2E728C" w:rsidR="007E2067" w:rsidRPr="007E2067" w:rsidRDefault="007E2067" w:rsidP="007E2067">
      <w:pPr>
        <w:rPr>
          <w:b/>
          <w:bCs/>
          <w:i/>
          <w:sz w:val="20"/>
          <w:szCs w:val="20"/>
          <w:lang w:val="sr-Latn-RS"/>
        </w:rPr>
      </w:pPr>
      <w:r w:rsidRPr="007E2067">
        <w:rPr>
          <w:b/>
          <w:bCs/>
          <w:i/>
          <w:sz w:val="20"/>
          <w:szCs w:val="20"/>
          <w:lang w:val="sr-Latn-RS"/>
        </w:rPr>
        <w:t>NANOMATERIALS, 12(1): 16 2021, https://doi.org/10.3390/nano12010016</w:t>
      </w:r>
    </w:p>
    <w:p w14:paraId="05820DDD" w14:textId="77777777" w:rsidR="007E2067" w:rsidRPr="007E2067" w:rsidRDefault="007E2067" w:rsidP="007E2067">
      <w:pPr>
        <w:rPr>
          <w:i/>
          <w:sz w:val="20"/>
          <w:szCs w:val="20"/>
          <w:lang w:val="sr-Latn-RS"/>
        </w:rPr>
      </w:pPr>
    </w:p>
    <w:p w14:paraId="6A27971B" w14:textId="696DD094" w:rsidR="00904B69" w:rsidRPr="006A35E5" w:rsidRDefault="00904B69" w:rsidP="00904B6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Balasubramaniam, B; Ranjan, S; </w:t>
      </w:r>
      <w:r w:rsidRPr="006A35E5">
        <w:rPr>
          <w:i/>
          <w:sz w:val="20"/>
          <w:szCs w:val="20"/>
          <w:lang w:val="sr-Latn-RS"/>
        </w:rPr>
        <w:t>Thakur Kumar, V...&amp;</w:t>
      </w:r>
      <w:r w:rsidRPr="006A35E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A35E5">
        <w:rPr>
          <w:i/>
          <w:sz w:val="20"/>
          <w:szCs w:val="20"/>
        </w:rPr>
        <w:t>Kumar Gupta, R</w:t>
      </w:r>
    </w:p>
    <w:p w14:paraId="0BDCC60C" w14:textId="77777777" w:rsidR="00904B69" w:rsidRPr="006841D7" w:rsidRDefault="00904B69" w:rsidP="00904B6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Antibacterial and Antiviral Functional Materials: Chemistry and Biological Activity Towards Tackling COVID-19 like Pandemics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</w:rPr>
        <w:t>ACS PHARMACOLOGY &amp; TRANSLATIONAL SCIENCE, 2021, DOI:pt-2020-001743.R2</w:t>
      </w:r>
    </w:p>
    <w:p w14:paraId="30EA5A38" w14:textId="77777777" w:rsidR="00904B69" w:rsidRPr="00904B69" w:rsidRDefault="00904B69" w:rsidP="00904B69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DACBAA4" w14:textId="342F338F" w:rsidR="00F70EC3" w:rsidRDefault="00F70EC3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70EC3">
        <w:rPr>
          <w:i/>
          <w:sz w:val="20"/>
          <w:szCs w:val="20"/>
          <w:lang w:val="sr-Latn-RS"/>
        </w:rPr>
        <w:t>Perumal, A</w:t>
      </w:r>
      <w:r>
        <w:rPr>
          <w:i/>
          <w:sz w:val="20"/>
          <w:szCs w:val="20"/>
          <w:lang w:val="sr-Latn-RS"/>
        </w:rPr>
        <w:t>;</w:t>
      </w:r>
      <w:r w:rsidRPr="00F70EC3">
        <w:rPr>
          <w:i/>
          <w:sz w:val="20"/>
          <w:szCs w:val="20"/>
          <w:lang w:val="sr-Latn-RS"/>
        </w:rPr>
        <w:t xml:space="preserve"> Kannan, S</w:t>
      </w:r>
      <w:r>
        <w:rPr>
          <w:i/>
          <w:sz w:val="20"/>
          <w:szCs w:val="20"/>
          <w:lang w:val="sr-Latn-RS"/>
        </w:rPr>
        <w:t xml:space="preserve">; </w:t>
      </w:r>
      <w:r w:rsidRPr="00F70EC3">
        <w:rPr>
          <w:i/>
          <w:sz w:val="20"/>
          <w:szCs w:val="20"/>
          <w:lang w:val="sr-Latn-RS"/>
        </w:rPr>
        <w:t>Nallaiyan, R</w:t>
      </w:r>
    </w:p>
    <w:p w14:paraId="6E4B9A99" w14:textId="311600F3" w:rsidR="00F70EC3" w:rsidRPr="00F70EC3" w:rsidRDefault="00F70EC3" w:rsidP="00F70EC3">
      <w:pPr>
        <w:rPr>
          <w:i/>
          <w:sz w:val="20"/>
          <w:szCs w:val="20"/>
          <w:lang w:val="sr-Latn-RS"/>
        </w:rPr>
      </w:pPr>
      <w:r w:rsidRPr="00F70EC3">
        <w:rPr>
          <w:i/>
          <w:sz w:val="20"/>
          <w:szCs w:val="20"/>
          <w:u w:val="single"/>
          <w:lang w:val="sr-Latn-RS"/>
        </w:rPr>
        <w:t>Silver nanoparticles incorporated polyaniline on TiO2 nanotube arrays: A nanocomposite platform to enhance the biocompatibility and antibiofilm</w:t>
      </w:r>
      <w:r w:rsidRPr="00F70EC3">
        <w:rPr>
          <w:i/>
          <w:sz w:val="20"/>
          <w:szCs w:val="20"/>
          <w:lang w:val="sr-Latn-RS"/>
        </w:rPr>
        <w:t xml:space="preserve">. </w:t>
      </w:r>
      <w:r w:rsidRPr="00F70EC3">
        <w:rPr>
          <w:b/>
          <w:bCs/>
          <w:i/>
          <w:sz w:val="20"/>
          <w:szCs w:val="20"/>
          <w:lang w:val="sr-Latn-RS"/>
        </w:rPr>
        <w:t>SURFACES AND INTERFACES, 22</w:t>
      </w:r>
      <w:r>
        <w:rPr>
          <w:b/>
          <w:bCs/>
          <w:i/>
          <w:sz w:val="20"/>
          <w:szCs w:val="20"/>
          <w:lang w:val="sr-Latn-RS"/>
        </w:rPr>
        <w:t>:</w:t>
      </w:r>
      <w:r w:rsidRPr="00F70EC3">
        <w:rPr>
          <w:b/>
          <w:bCs/>
          <w:i/>
          <w:sz w:val="20"/>
          <w:szCs w:val="20"/>
          <w:lang w:val="sr-Latn-RS"/>
        </w:rPr>
        <w:t xml:space="preserve"> 100892</w:t>
      </w:r>
      <w:r>
        <w:rPr>
          <w:b/>
          <w:bCs/>
          <w:i/>
          <w:sz w:val="20"/>
          <w:szCs w:val="20"/>
          <w:lang w:val="sr-Latn-RS"/>
        </w:rPr>
        <w:t xml:space="preserve"> 2021</w:t>
      </w:r>
    </w:p>
    <w:p w14:paraId="0F24F1E3" w14:textId="77777777" w:rsidR="00F70EC3" w:rsidRPr="00F70EC3" w:rsidRDefault="00F70EC3" w:rsidP="00F70EC3">
      <w:pPr>
        <w:rPr>
          <w:i/>
          <w:sz w:val="20"/>
          <w:szCs w:val="20"/>
          <w:lang w:val="sr-Latn-RS"/>
        </w:rPr>
      </w:pPr>
    </w:p>
    <w:p w14:paraId="22AFD20B" w14:textId="01EA3B75" w:rsidR="00853CB1" w:rsidRDefault="00853CB1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Nevezhina, AV; Fadeeva, TV</w:t>
      </w:r>
    </w:p>
    <w:p w14:paraId="58953AD0" w14:textId="77777777" w:rsidR="00853CB1" w:rsidRPr="00853CB1" w:rsidRDefault="00853CB1" w:rsidP="00853CB1">
      <w:pPr>
        <w:rPr>
          <w:i/>
          <w:sz w:val="20"/>
          <w:szCs w:val="20"/>
          <w:u w:val="single"/>
          <w:lang w:val="sr-Latn-RS"/>
        </w:rPr>
      </w:pPr>
      <w:r w:rsidRPr="00853CB1">
        <w:rPr>
          <w:i/>
          <w:sz w:val="20"/>
          <w:szCs w:val="20"/>
          <w:u w:val="single"/>
          <w:lang w:val="sr-Latn-RS"/>
        </w:rPr>
        <w:t>Prospects for the creation of antimicrobial preparations based on copper and copper oxides nanoparticles</w:t>
      </w:r>
    </w:p>
    <w:p w14:paraId="11F7A01E" w14:textId="4E3528AF" w:rsidR="00853CB1" w:rsidRPr="00853CB1" w:rsidRDefault="00853CB1" w:rsidP="00853CB1">
      <w:pPr>
        <w:rPr>
          <w:b/>
          <w:bCs/>
          <w:i/>
          <w:sz w:val="20"/>
          <w:szCs w:val="20"/>
          <w:lang w:val="sr-Latn-RS"/>
        </w:rPr>
      </w:pPr>
      <w:r w:rsidRPr="00853CB1">
        <w:rPr>
          <w:b/>
          <w:bCs/>
          <w:i/>
          <w:sz w:val="20"/>
          <w:szCs w:val="20"/>
          <w:lang w:val="sr-Latn-RS"/>
        </w:rPr>
        <w:t>ACTA BIOMEDICA SCIENTIFICA, 6(6-2):37-50 2021</w:t>
      </w:r>
    </w:p>
    <w:p w14:paraId="087C94E4" w14:textId="77777777" w:rsidR="00023ECD" w:rsidRPr="00023ECD" w:rsidRDefault="00023ECD" w:rsidP="00023ECD">
      <w:pPr>
        <w:rPr>
          <w:b/>
          <w:bCs/>
          <w:i/>
          <w:sz w:val="20"/>
          <w:szCs w:val="20"/>
          <w:lang w:val="sr-Latn-RS"/>
        </w:rPr>
      </w:pPr>
    </w:p>
    <w:p w14:paraId="7A5E038A" w14:textId="77777777" w:rsidR="007E2067" w:rsidRDefault="007E2067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E2067">
        <w:rPr>
          <w:i/>
          <w:sz w:val="20"/>
          <w:szCs w:val="20"/>
          <w:lang w:val="sr-Latn-RS"/>
        </w:rPr>
        <w:t>Крпић, Ј</w:t>
      </w:r>
    </w:p>
    <w:p w14:paraId="02240661" w14:textId="354F3277" w:rsidR="007E2067" w:rsidRDefault="007E2067" w:rsidP="007E2067">
      <w:pPr>
        <w:rPr>
          <w:b/>
          <w:bCs/>
          <w:i/>
          <w:sz w:val="20"/>
          <w:szCs w:val="20"/>
          <w:lang w:val="sr-Latn-RS"/>
        </w:rPr>
      </w:pPr>
      <w:r w:rsidRPr="006F5D8C">
        <w:rPr>
          <w:i/>
          <w:sz w:val="20"/>
          <w:szCs w:val="20"/>
          <w:u w:val="single"/>
          <w:lang w:val="sr-Latn-RS"/>
        </w:rPr>
        <w:t xml:space="preserve">Природни хеџинг као стратегија заштите од робних и валутних ризика (примери компанија које се баве ископавањем и/или прерадом метала). </w:t>
      </w:r>
      <w:r w:rsidRPr="006F5D8C">
        <w:rPr>
          <w:b/>
          <w:bCs/>
          <w:i/>
          <w:sz w:val="20"/>
          <w:szCs w:val="20"/>
          <w:lang w:val="sr-Latn-RS"/>
        </w:rPr>
        <w:t>Doctoral dissertation,</w:t>
      </w:r>
      <w:r w:rsidR="006F5D8C" w:rsidRPr="006F5D8C">
        <w:rPr>
          <w:b/>
          <w:bCs/>
          <w:i/>
          <w:sz w:val="20"/>
          <w:szCs w:val="20"/>
          <w:lang w:val="sr-Latn-RS"/>
        </w:rPr>
        <w:t xml:space="preserve"> 2021, https://hdl.handle.net/21.15107/rcub_nardus_18345</w:t>
      </w:r>
    </w:p>
    <w:p w14:paraId="3A4FC165" w14:textId="77777777" w:rsidR="00B12305" w:rsidRPr="006F5D8C" w:rsidRDefault="00B12305" w:rsidP="007E2067">
      <w:pPr>
        <w:rPr>
          <w:b/>
          <w:bCs/>
          <w:i/>
          <w:sz w:val="20"/>
          <w:szCs w:val="20"/>
          <w:lang w:val="sr-Latn-RS"/>
        </w:rPr>
      </w:pPr>
    </w:p>
    <w:p w14:paraId="3E121CD8" w14:textId="02A545DC" w:rsidR="00A70466" w:rsidRDefault="00A70466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Kausar, A</w:t>
      </w:r>
    </w:p>
    <w:p w14:paraId="2BC9DB27" w14:textId="21A45999" w:rsidR="00A70466" w:rsidRDefault="00A70466" w:rsidP="00A70466">
      <w:pPr>
        <w:rPr>
          <w:b/>
          <w:bCs/>
          <w:i/>
          <w:sz w:val="20"/>
          <w:szCs w:val="20"/>
          <w:lang w:val="sr-Latn-RS"/>
        </w:rPr>
      </w:pPr>
      <w:r w:rsidRPr="00A70466">
        <w:rPr>
          <w:i/>
          <w:sz w:val="20"/>
          <w:szCs w:val="20"/>
          <w:u w:val="single"/>
          <w:lang w:val="sr-Latn-RS"/>
        </w:rPr>
        <w:t>Anti-corrosion coatings derived from conducting polymeric nanocomposites</w:t>
      </w:r>
      <w:r>
        <w:rPr>
          <w:i/>
          <w:sz w:val="20"/>
          <w:szCs w:val="20"/>
          <w:lang w:val="sr-Latn-RS"/>
        </w:rPr>
        <w:t xml:space="preserve">, </w:t>
      </w:r>
      <w:r w:rsidRPr="00A70466">
        <w:rPr>
          <w:b/>
          <w:bCs/>
          <w:i/>
          <w:sz w:val="20"/>
          <w:szCs w:val="20"/>
          <w:lang w:val="sr-Latn-RS"/>
        </w:rPr>
        <w:t>In book: Conducting Polymer-based Nanocomposites: Fundamentals and Applications, Elsevier, 2021, DOI: 10.1016/B978-0-12-822463-2.00010-5</w:t>
      </w:r>
    </w:p>
    <w:p w14:paraId="390E0259" w14:textId="77777777" w:rsidR="00A70466" w:rsidRPr="00A70466" w:rsidRDefault="00A70466" w:rsidP="00A70466">
      <w:pPr>
        <w:rPr>
          <w:b/>
          <w:bCs/>
          <w:i/>
          <w:sz w:val="20"/>
          <w:szCs w:val="20"/>
          <w:lang w:val="sr-Latn-RS"/>
        </w:rPr>
      </w:pPr>
    </w:p>
    <w:p w14:paraId="54D94352" w14:textId="103E38B4" w:rsidR="00BE06CC" w:rsidRPr="006A35E5" w:rsidRDefault="00BE06CC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Said, RA; Hasan, MA; Abdelzaher, A;… &amp; Abdel-Raoof, AM</w:t>
      </w:r>
    </w:p>
    <w:p w14:paraId="2DF888B7" w14:textId="77777777" w:rsidR="00BE06CC" w:rsidRPr="006A35E5" w:rsidRDefault="00BE06CC" w:rsidP="00BE06CC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Insights into the Developments of Nanocomposites for Its Processing and Application as Sensing Materials</w:t>
      </w:r>
      <w:r w:rsidRPr="006A35E5">
        <w:rPr>
          <w:i/>
          <w:sz w:val="20"/>
          <w:szCs w:val="20"/>
        </w:rPr>
        <w:t>. </w:t>
      </w:r>
    </w:p>
    <w:p w14:paraId="32A1ABD9" w14:textId="77777777" w:rsidR="00BE06CC" w:rsidRPr="006A35E5" w:rsidRDefault="00BE06CC" w:rsidP="00BE06CC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THE ELECTROCHEMICAL SOCIETY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167</w:t>
      </w:r>
      <w:r w:rsidRPr="006A35E5">
        <w:rPr>
          <w:b/>
          <w:i/>
          <w:sz w:val="20"/>
          <w:szCs w:val="20"/>
        </w:rPr>
        <w:t>(3), 037549 2020</w:t>
      </w:r>
    </w:p>
    <w:p w14:paraId="7F4A75BA" w14:textId="77777777" w:rsidR="00BE06CC" w:rsidRPr="006A35E5" w:rsidRDefault="00BE06CC" w:rsidP="00BE06CC">
      <w:pPr>
        <w:rPr>
          <w:i/>
          <w:sz w:val="20"/>
          <w:szCs w:val="20"/>
          <w:lang w:val="sr-Latn-RS"/>
        </w:rPr>
      </w:pPr>
    </w:p>
    <w:p w14:paraId="66934EDD" w14:textId="77777777" w:rsidR="00784C55" w:rsidRPr="006A35E5" w:rsidRDefault="00784C55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Mousa, M; Dong, Y</w:t>
      </w:r>
    </w:p>
    <w:p w14:paraId="3C455C83" w14:textId="77777777" w:rsidR="00784C55" w:rsidRPr="006A35E5" w:rsidRDefault="00784C55" w:rsidP="00784C5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Towards Sophisticated 3D Interphase Modelling of Advanced Bionanocomposites via Atomic Force Microscopy</w:t>
      </w:r>
    </w:p>
    <w:p w14:paraId="4BFADA77" w14:textId="77777777" w:rsidR="00784C55" w:rsidRPr="006A35E5" w:rsidRDefault="00784C55" w:rsidP="00784C55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JOURNAL OF NANOMATERIALS 2020:4526108, DOI: 10.1155/2020/4526108</w:t>
      </w:r>
    </w:p>
    <w:p w14:paraId="719BEF01" w14:textId="77777777" w:rsidR="00784C55" w:rsidRPr="006A35E5" w:rsidRDefault="00784C55" w:rsidP="00784C55">
      <w:pPr>
        <w:rPr>
          <w:i/>
          <w:sz w:val="20"/>
          <w:szCs w:val="20"/>
          <w:lang w:val="sr-Latn-RS"/>
        </w:rPr>
      </w:pPr>
    </w:p>
    <w:p w14:paraId="062CE929" w14:textId="77777777" w:rsidR="004C1381" w:rsidRPr="006A35E5" w:rsidRDefault="004C1381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Mirmohseni, A; Rastgar, M; Olad, A</w:t>
      </w:r>
    </w:p>
    <w:p w14:paraId="1556F6AB" w14:textId="69E0762C" w:rsidR="004C1381" w:rsidRPr="006841D7" w:rsidRDefault="004C1381" w:rsidP="004C1381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Effectiveness of PANI/Cu/TiO2 ternary nanocomposite on antibacterial and antistatic behaviors in polyurethane coatings</w:t>
      </w:r>
      <w:r w:rsidR="006841D7">
        <w:rPr>
          <w:i/>
          <w:sz w:val="20"/>
          <w:szCs w:val="20"/>
          <w:u w:val="single"/>
        </w:rPr>
        <w:t>,n</w:t>
      </w:r>
      <w:r w:rsidRPr="006A35E5">
        <w:rPr>
          <w:b/>
          <w:i/>
          <w:sz w:val="20"/>
          <w:szCs w:val="20"/>
          <w:lang w:val="sr-Latn-RS"/>
        </w:rPr>
        <w:t>JOURNAL OF APPLIED POLYMER SCIENCE, 2020, DOI: 10.1002/app.48825</w:t>
      </w:r>
    </w:p>
    <w:p w14:paraId="4441C707" w14:textId="77777777" w:rsidR="004C1381" w:rsidRPr="006A35E5" w:rsidRDefault="004C1381" w:rsidP="004C1381">
      <w:pPr>
        <w:rPr>
          <w:i/>
          <w:sz w:val="20"/>
          <w:szCs w:val="20"/>
          <w:u w:val="single"/>
          <w:lang w:val="sr-Latn-RS"/>
        </w:rPr>
      </w:pPr>
    </w:p>
    <w:p w14:paraId="2A7D2745" w14:textId="77777777" w:rsidR="004178F2" w:rsidRPr="006A35E5" w:rsidRDefault="004178F2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Singh, P; Shukla, SK</w:t>
      </w:r>
    </w:p>
    <w:p w14:paraId="1E583FBC" w14:textId="77777777" w:rsidR="004178F2" w:rsidRPr="006A35E5" w:rsidRDefault="004178F2" w:rsidP="004178F2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Structurally optimized cupric oxide/polyaniline nanocomposites for efficient humidity sensing</w:t>
      </w:r>
      <w:r w:rsidRPr="006A35E5">
        <w:rPr>
          <w:i/>
          <w:sz w:val="20"/>
          <w:szCs w:val="20"/>
        </w:rPr>
        <w:t>. </w:t>
      </w:r>
    </w:p>
    <w:p w14:paraId="3A91D595" w14:textId="77777777" w:rsidR="004178F2" w:rsidRPr="006A35E5" w:rsidRDefault="004178F2" w:rsidP="004178F2">
      <w:pPr>
        <w:rPr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SURFACES AND INTERFACES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2020, https://doi.org/10.1016/j.surfin.2019.100410</w:t>
      </w:r>
    </w:p>
    <w:p w14:paraId="07BB7725" w14:textId="77777777" w:rsidR="004178F2" w:rsidRPr="006A35E5" w:rsidRDefault="004178F2" w:rsidP="004178F2">
      <w:pPr>
        <w:rPr>
          <w:i/>
          <w:sz w:val="20"/>
          <w:szCs w:val="20"/>
          <w:lang w:val="sr-Latn-RS"/>
        </w:rPr>
      </w:pPr>
    </w:p>
    <w:p w14:paraId="3DD67AE4" w14:textId="77777777" w:rsidR="00CA6AAE" w:rsidRPr="006A35E5" w:rsidRDefault="00CA6AAE" w:rsidP="00CA6AA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Mousa, M; Dong, Y</w:t>
      </w:r>
    </w:p>
    <w:p w14:paraId="53F8A247" w14:textId="7D4A6C38" w:rsidR="00233512" w:rsidRPr="004B522C" w:rsidRDefault="00CA6AAE" w:rsidP="004B522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The Role of Nanoparticle Shapes and Structures in Material Characterisation of Polyvinyl Alcohol (PVA) Bionanocomposite Films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POLYMERS 12(2):264 2020, DOI: 10.3390/polym12020264</w:t>
      </w:r>
    </w:p>
    <w:p w14:paraId="04765A8F" w14:textId="77777777" w:rsidR="00233512" w:rsidRPr="006A35E5" w:rsidRDefault="00233512" w:rsidP="0023351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B7CCE7B" w14:textId="77777777" w:rsidR="00FB5679" w:rsidRPr="006A35E5" w:rsidRDefault="00FB5679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Shukla, SK; Singh,P</w:t>
      </w:r>
    </w:p>
    <w:p w14:paraId="0E0A16CF" w14:textId="77777777" w:rsidR="00FB5679" w:rsidRPr="006A35E5" w:rsidRDefault="00FB5679" w:rsidP="00FB5679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Structurally aligned nickel oxide encapsulated polypyrrole nanocomposite for hydrogen peroxide sensing</w:t>
      </w:r>
    </w:p>
    <w:p w14:paraId="3419B9AC" w14:textId="77777777" w:rsidR="00FB5679" w:rsidRPr="006A35E5" w:rsidRDefault="00FB5679" w:rsidP="00FB5679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DALTON TRANSACTIONS, 2020, DOI: 10.1039/D0DT01847C</w:t>
      </w:r>
    </w:p>
    <w:p w14:paraId="59F4D758" w14:textId="77777777" w:rsidR="00FB5679" w:rsidRPr="006A35E5" w:rsidRDefault="00FB5679" w:rsidP="00FB5679">
      <w:pPr>
        <w:rPr>
          <w:i/>
          <w:sz w:val="20"/>
          <w:szCs w:val="20"/>
          <w:u w:val="single"/>
          <w:lang w:val="sr-Latn-RS"/>
        </w:rPr>
      </w:pPr>
    </w:p>
    <w:p w14:paraId="20F63F56" w14:textId="77777777" w:rsidR="00C56A3F" w:rsidRPr="006A35E5" w:rsidRDefault="009C5FE1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Koshvandi,</w:t>
      </w:r>
      <w:r w:rsidR="00C56A3F" w:rsidRPr="006A35E5">
        <w:rPr>
          <w:i/>
          <w:sz w:val="20"/>
          <w:szCs w:val="20"/>
          <w:lang w:val="sr-Latn-RS"/>
        </w:rPr>
        <w:t xml:space="preserve"> ATK; Ahghari, MR, Maleki, A</w:t>
      </w:r>
    </w:p>
    <w:p w14:paraId="6F13B3B2" w14:textId="0384C31D" w:rsidR="00C56A3F" w:rsidRPr="00D0190D" w:rsidRDefault="00C56A3F" w:rsidP="00C56A3F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Design and antibacterial activity assessment of “green” synthesized 1,4-disubstituted 1,2,3-triazoles via an Fe 3 O 4 /silicalite-1/PVA/Cu( i ) nanocomposite catalyzed three component reaction</w:t>
      </w:r>
      <w:r w:rsidR="00D0190D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  <w:lang w:val="sr-Latn-RS"/>
        </w:rPr>
        <w:t>N</w:t>
      </w:r>
      <w:r w:rsidR="00D0190D" w:rsidRPr="006A35E5">
        <w:rPr>
          <w:b/>
          <w:i/>
          <w:sz w:val="20"/>
          <w:szCs w:val="20"/>
          <w:lang w:val="sr-Latn-RS"/>
        </w:rPr>
        <w:t>ew journal of chemistry, 2020, doi: 10.1039/d0nj01984d</w:t>
      </w:r>
    </w:p>
    <w:p w14:paraId="61E1936C" w14:textId="77777777" w:rsidR="00C56A3F" w:rsidRPr="006A35E5" w:rsidRDefault="00C56A3F" w:rsidP="00C56A3F">
      <w:pPr>
        <w:rPr>
          <w:i/>
          <w:sz w:val="20"/>
          <w:szCs w:val="20"/>
          <w:lang w:val="sr-Latn-RS"/>
        </w:rPr>
      </w:pPr>
    </w:p>
    <w:p w14:paraId="25E17578" w14:textId="77777777" w:rsidR="00933251" w:rsidRPr="006A35E5" w:rsidRDefault="00933251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Zhang, J, Zhu, S; Song, K; ... &amp; Zhang, Q</w:t>
      </w:r>
    </w:p>
    <w:p w14:paraId="55645143" w14:textId="77777777" w:rsidR="00933251" w:rsidRPr="006A35E5" w:rsidRDefault="00933251" w:rsidP="00933251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3D reduced graphene oxide hybrid nano-copper scaffolds with a high antibacterial performance. </w:t>
      </w:r>
    </w:p>
    <w:p w14:paraId="048E5AEC" w14:textId="77777777" w:rsidR="00933251" w:rsidRPr="006A35E5" w:rsidRDefault="00933251" w:rsidP="00933251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MATERIALS LETTERS</w:t>
      </w:r>
      <w:r w:rsidRPr="006A35E5">
        <w:rPr>
          <w:b/>
          <w:i/>
          <w:sz w:val="20"/>
          <w:szCs w:val="20"/>
        </w:rPr>
        <w:t>, 267: 127527, 2020, https://doi.org/10.1016/j.matlet.2020.127527</w:t>
      </w:r>
    </w:p>
    <w:p w14:paraId="6442D292" w14:textId="77777777" w:rsidR="00933251" w:rsidRPr="006A35E5" w:rsidRDefault="00933251" w:rsidP="00933251">
      <w:pPr>
        <w:rPr>
          <w:b/>
          <w:i/>
          <w:sz w:val="20"/>
          <w:szCs w:val="20"/>
          <w:lang w:val="sr-Latn-RS"/>
        </w:rPr>
      </w:pPr>
    </w:p>
    <w:p w14:paraId="729505C6" w14:textId="77777777" w:rsidR="00E94894" w:rsidRPr="006A35E5" w:rsidRDefault="00E94894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Monteiro, DR; Arias, L;....&amp; Pessan, JP</w:t>
      </w:r>
    </w:p>
    <w:p w14:paraId="7B575C57" w14:textId="77777777" w:rsidR="00F32704" w:rsidRDefault="00E94894" w:rsidP="00E94894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Use of Nanoparticles to Manage Candida Biofilms</w:t>
      </w:r>
    </w:p>
    <w:p w14:paraId="059B7560" w14:textId="5FB69AA4" w:rsidR="00E94894" w:rsidRPr="00F32704" w:rsidRDefault="00E94894" w:rsidP="00E94894">
      <w:pPr>
        <w:rPr>
          <w:i/>
          <w:sz w:val="20"/>
          <w:szCs w:val="20"/>
          <w:u w:val="single"/>
        </w:rPr>
      </w:pPr>
      <w:r w:rsidRPr="006A35E5">
        <w:rPr>
          <w:b/>
          <w:i/>
          <w:sz w:val="20"/>
          <w:szCs w:val="20"/>
        </w:rPr>
        <w:t>I</w:t>
      </w:r>
      <w:r w:rsidR="006841D7" w:rsidRPr="006A35E5">
        <w:rPr>
          <w:b/>
          <w:i/>
          <w:sz w:val="20"/>
          <w:szCs w:val="20"/>
        </w:rPr>
        <w:t>n book: nanoparticles and their biomedical applications</w:t>
      </w:r>
      <w:r w:rsidRPr="006A35E5">
        <w:rPr>
          <w:b/>
          <w:i/>
          <w:sz w:val="20"/>
          <w:szCs w:val="20"/>
        </w:rPr>
        <w:t xml:space="preserve">, 2020, </w:t>
      </w:r>
      <w:r w:rsidRPr="006841D7">
        <w:rPr>
          <w:b/>
          <w:i/>
          <w:sz w:val="18"/>
          <w:szCs w:val="18"/>
        </w:rPr>
        <w:t>DOI: 10.1007/978-981-15-0391-7_7</w:t>
      </w:r>
    </w:p>
    <w:p w14:paraId="37F29E2C" w14:textId="77777777" w:rsidR="00E94894" w:rsidRPr="006A35E5" w:rsidRDefault="00E94894" w:rsidP="00E94894">
      <w:pPr>
        <w:rPr>
          <w:i/>
          <w:sz w:val="20"/>
          <w:szCs w:val="20"/>
          <w:u w:val="single"/>
          <w:lang w:val="sr-Latn-RS"/>
        </w:rPr>
      </w:pPr>
    </w:p>
    <w:p w14:paraId="71AABD99" w14:textId="77777777" w:rsidR="00A578A1" w:rsidRPr="006A35E5" w:rsidRDefault="00A578A1" w:rsidP="00A578A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Shanmugam, R; Dayalan, S</w:t>
      </w:r>
    </w:p>
    <w:p w14:paraId="3E387897" w14:textId="77777777" w:rsidR="00A578A1" w:rsidRPr="006A35E5" w:rsidRDefault="00A578A1" w:rsidP="00A578A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Biomedical Applications of Zinc Oxide Nanoparticles Synthesized Using Eco-friendly Method</w:t>
      </w:r>
    </w:p>
    <w:p w14:paraId="177702D0" w14:textId="03A54856" w:rsidR="00A578A1" w:rsidRPr="006841D7" w:rsidRDefault="00A578A1" w:rsidP="00A578A1">
      <w:pPr>
        <w:rPr>
          <w:b/>
          <w:i/>
          <w:sz w:val="18"/>
          <w:szCs w:val="18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</w:t>
      </w:r>
      <w:r w:rsidR="006841D7" w:rsidRPr="006A35E5">
        <w:rPr>
          <w:b/>
          <w:i/>
          <w:sz w:val="20"/>
          <w:szCs w:val="20"/>
          <w:lang w:val="sr-Latn-RS"/>
        </w:rPr>
        <w:t>n book: nanoparticles and their biomedical applications</w:t>
      </w:r>
      <w:r w:rsidRPr="006A35E5">
        <w:rPr>
          <w:b/>
          <w:i/>
          <w:sz w:val="20"/>
          <w:szCs w:val="20"/>
          <w:lang w:val="sr-Latn-RS"/>
        </w:rPr>
        <w:t xml:space="preserve">, 2020, </w:t>
      </w:r>
      <w:r w:rsidRPr="006841D7">
        <w:rPr>
          <w:b/>
          <w:i/>
          <w:sz w:val="18"/>
          <w:szCs w:val="18"/>
          <w:lang w:val="sr-Latn-RS"/>
        </w:rPr>
        <w:t>DOI: 10.1007/978-981-15-0391-7_3</w:t>
      </w:r>
    </w:p>
    <w:p w14:paraId="735D4DFB" w14:textId="5DBF99D6" w:rsidR="00B12305" w:rsidRPr="00B12305" w:rsidRDefault="00B12305" w:rsidP="00B12305">
      <w:pPr>
        <w:rPr>
          <w:i/>
          <w:sz w:val="20"/>
          <w:szCs w:val="20"/>
          <w:lang w:val="sr-Latn-RS"/>
        </w:rPr>
      </w:pPr>
    </w:p>
    <w:p w14:paraId="459DF3D0" w14:textId="2961C3CF" w:rsidR="00700A4A" w:rsidRPr="006A35E5" w:rsidRDefault="00700A4A" w:rsidP="00700A4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Raoof, A, Said, RAM</w:t>
      </w:r>
    </w:p>
    <w:p w14:paraId="579F3E17" w14:textId="77777777" w:rsidR="00700A4A" w:rsidRPr="006A35E5" w:rsidRDefault="00700A4A" w:rsidP="00700A4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Review-Insights into the Developments of Nanocomposites for Its Processing and Application as Sensing Materials</w:t>
      </w:r>
    </w:p>
    <w:p w14:paraId="131DD5CB" w14:textId="77777777" w:rsidR="00700A4A" w:rsidRPr="006A35E5" w:rsidRDefault="00700A4A" w:rsidP="00700A4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THE ELECTROCHEMICAL SOCIETY,  167(3):037549, 2020</w:t>
      </w:r>
    </w:p>
    <w:p w14:paraId="7A9F93A0" w14:textId="77777777" w:rsidR="00700A4A" w:rsidRPr="006A35E5" w:rsidRDefault="00700A4A" w:rsidP="00700A4A">
      <w:pPr>
        <w:rPr>
          <w:i/>
          <w:sz w:val="20"/>
          <w:szCs w:val="20"/>
          <w:lang w:val="sr-Latn-RS"/>
        </w:rPr>
      </w:pPr>
    </w:p>
    <w:p w14:paraId="56EF5AE2" w14:textId="77777777" w:rsidR="009901A3" w:rsidRPr="006A35E5" w:rsidRDefault="009901A3" w:rsidP="009901A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Mondal, P; Guo, C; Yarger, JL</w:t>
      </w:r>
    </w:p>
    <w:p w14:paraId="08AA491B" w14:textId="400B33F9" w:rsidR="009901A3" w:rsidRPr="006841D7" w:rsidRDefault="009901A3" w:rsidP="009901A3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Water soluble gold-polyaniline nanocomposite: A substrate for surface enhanced Raman scattering and catalyst for dye degradation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ARABIAN JOURNAL OF CHEMISTRY, 13(2), 4009-4018 2020</w:t>
      </w:r>
    </w:p>
    <w:p w14:paraId="07C33AB3" w14:textId="77777777" w:rsidR="009901A3" w:rsidRPr="006A35E5" w:rsidRDefault="009901A3" w:rsidP="009901A3">
      <w:pPr>
        <w:rPr>
          <w:i/>
          <w:sz w:val="20"/>
          <w:szCs w:val="20"/>
          <w:lang w:val="sr-Latn-RS"/>
        </w:rPr>
      </w:pPr>
    </w:p>
    <w:p w14:paraId="67AF86BE" w14:textId="77777777" w:rsidR="009901A3" w:rsidRPr="006A35E5" w:rsidRDefault="009901A3" w:rsidP="009901A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Rostami, M; Amini,K;  Khairkhah, B</w:t>
      </w:r>
    </w:p>
    <w:p w14:paraId="18597F13" w14:textId="402AABBC" w:rsidR="009901A3" w:rsidRPr="006841D7" w:rsidRDefault="007B6CF8" w:rsidP="009901A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</w:t>
      </w:r>
      <w:r w:rsidR="009901A3" w:rsidRPr="006A35E5">
        <w:rPr>
          <w:i/>
          <w:sz w:val="20"/>
          <w:szCs w:val="20"/>
          <w:u w:val="single"/>
          <w:lang w:val="sr-Latn-RS"/>
        </w:rPr>
        <w:t>t</w:t>
      </w:r>
      <w:r w:rsidRPr="006A35E5">
        <w:rPr>
          <w:i/>
          <w:sz w:val="20"/>
          <w:szCs w:val="20"/>
          <w:u w:val="single"/>
          <w:lang w:val="sr-Latn-RS"/>
        </w:rPr>
        <w:t>ection</w:t>
      </w:r>
      <w:r w:rsidR="009901A3" w:rsidRPr="006A35E5">
        <w:rPr>
          <w:i/>
          <w:sz w:val="20"/>
          <w:szCs w:val="20"/>
          <w:u w:val="single"/>
          <w:lang w:val="sr-Latn-RS"/>
        </w:rPr>
        <w:t xml:space="preserve"> of heavy metal resistance genes and the effect of nano-iron particles on their expression in Pseudomonas aeruginosa by Real time-PCR method. </w:t>
      </w:r>
      <w:r w:rsidR="009901A3" w:rsidRPr="006A35E5">
        <w:rPr>
          <w:b/>
          <w:i/>
          <w:sz w:val="20"/>
          <w:szCs w:val="20"/>
          <w:lang w:val="sr-Latn-RS"/>
        </w:rPr>
        <w:t>IRAN SOUTHERN MEDICINE JOURNAL , 23 (1): 1-13 2020</w:t>
      </w:r>
    </w:p>
    <w:p w14:paraId="3C6CBE11" w14:textId="77777777" w:rsidR="009901A3" w:rsidRPr="006A35E5" w:rsidRDefault="009901A3" w:rsidP="009901A3">
      <w:pPr>
        <w:rPr>
          <w:i/>
          <w:sz w:val="20"/>
          <w:szCs w:val="20"/>
          <w:lang w:val="sr-Latn-RS"/>
        </w:rPr>
      </w:pPr>
    </w:p>
    <w:p w14:paraId="32C45490" w14:textId="77777777" w:rsidR="00F91C90" w:rsidRPr="006A35E5" w:rsidRDefault="00F91C90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Kumar, AM; Rathanasamy;...&amp; Palaniappan, SK</w:t>
      </w:r>
    </w:p>
    <w:p w14:paraId="546E9C9E" w14:textId="77777777" w:rsidR="00701F94" w:rsidRDefault="00F91C90" w:rsidP="00F91C9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Fabrication Methods of Organic/Inorganic Nanocomposite Coatings</w:t>
      </w:r>
    </w:p>
    <w:p w14:paraId="0CB0D83E" w14:textId="3F7707AF" w:rsidR="00F91C90" w:rsidRPr="00F32704" w:rsidRDefault="00F91C90" w:rsidP="00F91C90">
      <w:pPr>
        <w:rPr>
          <w:i/>
          <w:sz w:val="20"/>
          <w:szCs w:val="20"/>
          <w:u w:val="single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Polymer Coatings, 2020, DOI: 10.1002/9781119655145.ch2</w:t>
      </w:r>
    </w:p>
    <w:p w14:paraId="77646836" w14:textId="77777777" w:rsidR="00F91C90" w:rsidRPr="006A35E5" w:rsidRDefault="00F91C90" w:rsidP="00F91C90">
      <w:pPr>
        <w:rPr>
          <w:i/>
          <w:sz w:val="20"/>
          <w:szCs w:val="20"/>
          <w:lang w:val="sr-Latn-RS"/>
        </w:rPr>
      </w:pPr>
    </w:p>
    <w:p w14:paraId="61FEC777" w14:textId="77777777" w:rsidR="00913447" w:rsidRPr="006A35E5" w:rsidRDefault="00913447" w:rsidP="00913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Razali, MN;Ramli, NM; ...&amp;Nour, AH</w:t>
      </w:r>
    </w:p>
    <w:p w14:paraId="06371725" w14:textId="77777777" w:rsidR="00913447" w:rsidRPr="006A35E5" w:rsidRDefault="00913447" w:rsidP="0091344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Coating and insulation effect using emulsified modification bitumen</w:t>
      </w:r>
    </w:p>
    <w:p w14:paraId="0A7FA409" w14:textId="77777777" w:rsidR="00913447" w:rsidRPr="006A35E5" w:rsidRDefault="00AB6A50" w:rsidP="00913447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CONSTRUCTION AND BUILDING MATERIALS </w:t>
      </w:r>
      <w:r w:rsidR="00913447" w:rsidRPr="006A35E5">
        <w:rPr>
          <w:b/>
          <w:i/>
          <w:sz w:val="20"/>
          <w:szCs w:val="20"/>
          <w:lang w:val="sr-Latn-RS"/>
        </w:rPr>
        <w:t>260:119764 2020, DOI: 10.1016/j.conbuildmat.2020.119764</w:t>
      </w:r>
    </w:p>
    <w:p w14:paraId="5DC4AC95" w14:textId="77777777" w:rsidR="00913447" w:rsidRPr="006A35E5" w:rsidRDefault="00913447" w:rsidP="00913447">
      <w:pPr>
        <w:rPr>
          <w:i/>
          <w:sz w:val="20"/>
          <w:szCs w:val="20"/>
          <w:lang w:val="sr-Latn-RS"/>
        </w:rPr>
      </w:pPr>
    </w:p>
    <w:p w14:paraId="5D1DBCA0" w14:textId="77777777" w:rsidR="0028538A" w:rsidRPr="006A35E5" w:rsidRDefault="0028538A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Jayeoye, TJ; Rujiralai, T</w:t>
      </w:r>
    </w:p>
    <w:p w14:paraId="4320175E" w14:textId="284D7FC0" w:rsidR="0028538A" w:rsidRPr="006841D7" w:rsidRDefault="0028538A" w:rsidP="0028538A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Green, in situ fabrication of silver/poly (3-aminophenyl boronic acid)/sodium alginate nanogel and hydrogen peroxide sensing capacity</w:t>
      </w:r>
      <w:r w:rsidR="006841D7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CARBOHYDRATE POLYMERS</w:t>
      </w:r>
      <w:r w:rsidRPr="006A35E5">
        <w:rPr>
          <w:b/>
          <w:i/>
          <w:sz w:val="20"/>
          <w:szCs w:val="20"/>
        </w:rPr>
        <w:t>, 2020, https://doi.org/10.1016/j.carbpol.2020.116657</w:t>
      </w:r>
    </w:p>
    <w:p w14:paraId="412D4FEF" w14:textId="77777777" w:rsidR="0028538A" w:rsidRPr="006A35E5" w:rsidRDefault="0028538A" w:rsidP="0028538A">
      <w:pPr>
        <w:rPr>
          <w:i/>
          <w:sz w:val="20"/>
          <w:szCs w:val="20"/>
          <w:lang w:val="sr-Latn-RS"/>
        </w:rPr>
      </w:pPr>
    </w:p>
    <w:p w14:paraId="0260550D" w14:textId="77777777" w:rsidR="00D94F38" w:rsidRPr="006A35E5" w:rsidRDefault="00D94F38" w:rsidP="00D94F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Bezza, FA; Tichapondwa, SM; Chirwa, EM</w:t>
      </w:r>
    </w:p>
    <w:p w14:paraId="44AB834D" w14:textId="77777777" w:rsidR="00D94F38" w:rsidRPr="006A35E5" w:rsidRDefault="00D94F38" w:rsidP="00D94F3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Fabrication of monodispersed copper oxide nanoparticles with potential application as antimicrobial agents. </w:t>
      </w:r>
    </w:p>
    <w:p w14:paraId="02D907EE" w14:textId="77777777" w:rsidR="00D94F38" w:rsidRPr="006A35E5" w:rsidRDefault="00D94F38" w:rsidP="00D94F38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SCIENTIFIC REPORTS, 10(1), 1-18 2020</w:t>
      </w:r>
    </w:p>
    <w:p w14:paraId="5B11EF9B" w14:textId="77777777" w:rsidR="00D94F38" w:rsidRPr="006A35E5" w:rsidRDefault="00D94F38" w:rsidP="00D94F38">
      <w:pPr>
        <w:rPr>
          <w:i/>
          <w:sz w:val="20"/>
          <w:szCs w:val="20"/>
          <w:lang w:val="sr-Latn-RS"/>
        </w:rPr>
      </w:pPr>
    </w:p>
    <w:p w14:paraId="5A21E55A" w14:textId="77777777" w:rsidR="00B31A77" w:rsidRPr="006A35E5" w:rsidRDefault="00B31A77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Pulit-Prociak, J; Staroń, A; Staroń, P;… &amp; Banach, M</w:t>
      </w:r>
    </w:p>
    <w:p w14:paraId="024CA2A3" w14:textId="2CD10AD1" w:rsidR="00B31A77" w:rsidRPr="006841D7" w:rsidRDefault="00B31A77" w:rsidP="00B31A7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Preparation and of PVA-based compositions with embedded silver, copper and zinc oxide nanoparticles and assessment of their antibacterial properties.</w:t>
      </w:r>
      <w:r w:rsidR="006841D7"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JOURNAL OF NANOBIOTECHNOLOGY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18</w:t>
      </w:r>
      <w:r w:rsidRPr="006A35E5">
        <w:rPr>
          <w:b/>
          <w:i/>
          <w:sz w:val="20"/>
          <w:szCs w:val="20"/>
        </w:rPr>
        <w:t>(1): 1-14 2020</w:t>
      </w:r>
    </w:p>
    <w:p w14:paraId="2CE81339" w14:textId="77777777" w:rsidR="007C7166" w:rsidRPr="006A35E5" w:rsidRDefault="007C7166" w:rsidP="007C7166">
      <w:pPr>
        <w:rPr>
          <w:b/>
          <w:i/>
          <w:sz w:val="20"/>
          <w:szCs w:val="20"/>
          <w:lang w:val="sr-Latn-RS"/>
        </w:rPr>
      </w:pPr>
    </w:p>
    <w:p w14:paraId="5E3635D1" w14:textId="77777777" w:rsidR="008F5515" w:rsidRPr="006A35E5" w:rsidRDefault="008F5515" w:rsidP="008F551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Budimir, M; Szunerits, S; Markovic, Z; Boukherroub, R</w:t>
      </w:r>
    </w:p>
    <w:p w14:paraId="60BB7109" w14:textId="77777777" w:rsidR="008F5515" w:rsidRPr="006A35E5" w:rsidRDefault="008F5515" w:rsidP="008F5515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Nanoscale materials for the treatment of water contaminated by bacteria and viruses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11EC4582" w14:textId="29CC9AF7" w:rsidR="008F5515" w:rsidRPr="006A35E5" w:rsidRDefault="008F5515" w:rsidP="008F5515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In </w:t>
      </w:r>
      <w:r w:rsidR="00B12305">
        <w:rPr>
          <w:b/>
          <w:i/>
          <w:sz w:val="20"/>
          <w:szCs w:val="20"/>
          <w:lang w:val="sr-Latn-RS"/>
        </w:rPr>
        <w:t xml:space="preserve">book: </w:t>
      </w:r>
      <w:r w:rsidRPr="006A35E5">
        <w:rPr>
          <w:b/>
          <w:i/>
          <w:sz w:val="20"/>
          <w:szCs w:val="20"/>
          <w:lang w:val="sr-Latn-RS"/>
        </w:rPr>
        <w:t>Nanomaterials for Sustainable Energy and Environmental Remediation, Elsevier, 261-305 2020</w:t>
      </w:r>
    </w:p>
    <w:p w14:paraId="30333A89" w14:textId="77777777" w:rsidR="008F5515" w:rsidRPr="006A35E5" w:rsidRDefault="008F5515" w:rsidP="008F5515">
      <w:pPr>
        <w:rPr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 </w:t>
      </w:r>
    </w:p>
    <w:p w14:paraId="199726BD" w14:textId="6BC40658" w:rsidR="001B4D44" w:rsidRDefault="001B4D44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Burui, A; Roy, A;...&amp;Patra C</w:t>
      </w:r>
    </w:p>
    <w:p w14:paraId="25C2CC5F" w14:textId="77777777" w:rsidR="001B4D44" w:rsidRPr="001B4D44" w:rsidRDefault="001B4D44" w:rsidP="001B4D44">
      <w:pPr>
        <w:rPr>
          <w:i/>
          <w:sz w:val="20"/>
          <w:szCs w:val="20"/>
          <w:u w:val="single"/>
          <w:lang w:val="sr-Latn-RS"/>
        </w:rPr>
      </w:pPr>
      <w:r w:rsidRPr="001B4D44">
        <w:rPr>
          <w:i/>
          <w:sz w:val="20"/>
          <w:szCs w:val="20"/>
          <w:u w:val="single"/>
          <w:lang w:val="sr-Latn-RS"/>
        </w:rPr>
        <w:t>Therapeutic Applications of Graphene Oxides in Angiogenesis and Cancers</w:t>
      </w:r>
    </w:p>
    <w:p w14:paraId="230B80A5" w14:textId="7E62866A" w:rsidR="001B4D44" w:rsidRDefault="001B4D44" w:rsidP="001B4D44">
      <w:pPr>
        <w:rPr>
          <w:b/>
          <w:bCs/>
          <w:i/>
          <w:sz w:val="20"/>
          <w:szCs w:val="20"/>
          <w:lang w:val="sr-Latn-RS"/>
        </w:rPr>
      </w:pPr>
      <w:r w:rsidRPr="001B4D44">
        <w:rPr>
          <w:b/>
          <w:bCs/>
          <w:i/>
          <w:sz w:val="20"/>
          <w:szCs w:val="20"/>
          <w:lang w:val="sr-Latn-RS"/>
        </w:rPr>
        <w:t xml:space="preserve">In book: Nanoparticles and their Biomedical Applications, </w:t>
      </w:r>
      <w:r>
        <w:rPr>
          <w:b/>
          <w:bCs/>
          <w:i/>
          <w:sz w:val="20"/>
          <w:szCs w:val="20"/>
          <w:lang w:val="sr-Latn-RS"/>
        </w:rPr>
        <w:t xml:space="preserve">Springer, </w:t>
      </w:r>
      <w:r w:rsidRPr="001B4D44">
        <w:rPr>
          <w:b/>
          <w:bCs/>
          <w:i/>
          <w:sz w:val="20"/>
          <w:szCs w:val="20"/>
          <w:lang w:val="sr-Latn-RS"/>
        </w:rPr>
        <w:t>2020, DOI: 10.1007/978-981-15-0391-7_6</w:t>
      </w:r>
    </w:p>
    <w:p w14:paraId="693CC6B4" w14:textId="77777777" w:rsidR="001B4D44" w:rsidRPr="001B4D44" w:rsidRDefault="001B4D44" w:rsidP="001B4D44">
      <w:pPr>
        <w:rPr>
          <w:b/>
          <w:bCs/>
          <w:i/>
          <w:sz w:val="20"/>
          <w:szCs w:val="20"/>
          <w:lang w:val="sr-Latn-RS"/>
        </w:rPr>
      </w:pPr>
    </w:p>
    <w:p w14:paraId="385956FD" w14:textId="6D66BE15" w:rsidR="002D4727" w:rsidRPr="006A35E5" w:rsidRDefault="002D4727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Chonat, A; Palatty, S</w:t>
      </w:r>
    </w:p>
    <w:p w14:paraId="5EBC7C20" w14:textId="6DE70129" w:rsidR="002D4727" w:rsidRPr="00F32704" w:rsidRDefault="002D4727" w:rsidP="002D472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Tuning morphological and dielectric performance of a hybrid PANI-metal nanocomposite using p-TSA/binary transition metal compounds</w:t>
      </w:r>
      <w:r w:rsidR="00F32704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JOURNAL OF MOLECULAR STRUCTURE, 1223:129000, 2020</w:t>
      </w:r>
    </w:p>
    <w:p w14:paraId="7FF2B030" w14:textId="77777777" w:rsidR="002D4727" w:rsidRPr="006A35E5" w:rsidRDefault="002D4727" w:rsidP="002D4727">
      <w:pPr>
        <w:rPr>
          <w:i/>
          <w:sz w:val="20"/>
          <w:szCs w:val="20"/>
          <w:lang w:val="sr-Latn-RS"/>
        </w:rPr>
      </w:pPr>
    </w:p>
    <w:p w14:paraId="1C5E161A" w14:textId="77777777" w:rsidR="00D70931" w:rsidRPr="006A35E5" w:rsidRDefault="00D70931" w:rsidP="00D7093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Idumah, CI; Ezeani, EO; Nwuzor, IC</w:t>
      </w:r>
    </w:p>
    <w:p w14:paraId="6082B63D" w14:textId="77777777" w:rsidR="00D70931" w:rsidRPr="006A35E5" w:rsidRDefault="00D70931" w:rsidP="00D70931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review: advancements in conductive polymers nanocomposites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1196375A" w14:textId="77777777" w:rsidR="00D70931" w:rsidRPr="006A35E5" w:rsidRDefault="00D70931" w:rsidP="00D70931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POLYMER-PLASTICS TECHNOLOGY AND MATERIALS, 2020,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https://doi.org/10.1080/25740881.2020.1850783</w:t>
      </w:r>
    </w:p>
    <w:p w14:paraId="4AD62E78" w14:textId="77777777" w:rsidR="008F5515" w:rsidRPr="006A35E5" w:rsidRDefault="008F5515" w:rsidP="008F5515">
      <w:pPr>
        <w:rPr>
          <w:i/>
          <w:sz w:val="20"/>
          <w:szCs w:val="20"/>
          <w:lang w:val="sr-Latn-RS"/>
        </w:rPr>
      </w:pPr>
    </w:p>
    <w:p w14:paraId="60BFC17B" w14:textId="77777777" w:rsidR="00C56DB0" w:rsidRDefault="00C56DB0" w:rsidP="00C56DB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E468E">
        <w:rPr>
          <w:i/>
          <w:sz w:val="20"/>
          <w:szCs w:val="20"/>
          <w:lang w:val="sr-Latn-RS"/>
        </w:rPr>
        <w:t>Abu-Thabit, NY</w:t>
      </w:r>
    </w:p>
    <w:p w14:paraId="6E0161E0" w14:textId="3176657A" w:rsidR="00C56DB0" w:rsidRPr="00C62E7A" w:rsidRDefault="00C56DB0" w:rsidP="00C56DB0">
      <w:pPr>
        <w:rPr>
          <w:i/>
          <w:sz w:val="20"/>
          <w:szCs w:val="20"/>
          <w:u w:val="single"/>
          <w:lang w:val="sr-Latn-RS"/>
        </w:rPr>
      </w:pPr>
      <w:r w:rsidRPr="007E468E">
        <w:rPr>
          <w:i/>
          <w:sz w:val="20"/>
          <w:szCs w:val="20"/>
          <w:u w:val="single"/>
          <w:lang w:val="sr-Latn-RS"/>
        </w:rPr>
        <w:t>Electrically conducting polyaniline smart coatings and thin films for industrial applications</w:t>
      </w:r>
      <w:r w:rsidRPr="007E468E">
        <w:rPr>
          <w:b/>
          <w:bCs/>
          <w:i/>
          <w:sz w:val="20"/>
          <w:szCs w:val="20"/>
          <w:lang w:val="sr-Latn-RS"/>
        </w:rPr>
        <w:t>In:</w:t>
      </w:r>
      <w:r w:rsidRPr="007E468E">
        <w:rPr>
          <w:b/>
          <w:bCs/>
        </w:rPr>
        <w:t xml:space="preserve"> </w:t>
      </w:r>
      <w:r w:rsidRPr="007E468E">
        <w:rPr>
          <w:b/>
          <w:bCs/>
          <w:i/>
          <w:sz w:val="20"/>
          <w:szCs w:val="20"/>
          <w:lang w:val="sr-Latn-RS"/>
        </w:rPr>
        <w:t>Advances in Smart Coatings and Thin Films for Future Industrial and Biomedical Engineering Applications</w:t>
      </w:r>
      <w:r w:rsidR="00C62E7A">
        <w:rPr>
          <w:i/>
          <w:sz w:val="20"/>
          <w:szCs w:val="20"/>
          <w:u w:val="single"/>
          <w:lang w:val="sr-Latn-RS"/>
        </w:rPr>
        <w:t xml:space="preserve"> </w:t>
      </w:r>
      <w:r w:rsidRPr="007E468E">
        <w:rPr>
          <w:b/>
          <w:bCs/>
          <w:i/>
          <w:sz w:val="20"/>
          <w:szCs w:val="20"/>
          <w:lang w:val="sr-Latn-RS"/>
        </w:rPr>
        <w:t>pp. 585-617 20</w:t>
      </w:r>
      <w:r>
        <w:rPr>
          <w:b/>
          <w:bCs/>
          <w:i/>
          <w:sz w:val="20"/>
          <w:szCs w:val="20"/>
          <w:lang w:val="sr-Latn-RS"/>
        </w:rPr>
        <w:t>20</w:t>
      </w:r>
    </w:p>
    <w:p w14:paraId="79C6F55C" w14:textId="77777777" w:rsidR="00C56DB0" w:rsidRPr="00C56DB0" w:rsidRDefault="00C56DB0" w:rsidP="00C56DB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5C182F8" w14:textId="2B83C91C" w:rsidR="003E7CA5" w:rsidRPr="006A35E5" w:rsidRDefault="003E7CA5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Pramanik, S; Das, P</w:t>
      </w:r>
    </w:p>
    <w:p w14:paraId="3BCA219C" w14:textId="77777777" w:rsidR="003E7CA5" w:rsidRPr="006A35E5" w:rsidRDefault="003E7CA5" w:rsidP="003E7CA5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Metal-Based Nanomaterials and Their Polymer Nanocomposites</w:t>
      </w:r>
      <w:r w:rsidRPr="006A35E5">
        <w:rPr>
          <w:i/>
          <w:sz w:val="20"/>
          <w:szCs w:val="20"/>
        </w:rPr>
        <w:t xml:space="preserve">. </w:t>
      </w:r>
    </w:p>
    <w:p w14:paraId="54783C61" w14:textId="3CFBE185" w:rsidR="003E7CA5" w:rsidRPr="006A35E5" w:rsidRDefault="003E7CA5" w:rsidP="003E7CA5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In </w:t>
      </w:r>
      <w:r w:rsidRPr="006A35E5">
        <w:rPr>
          <w:b/>
          <w:i/>
          <w:iCs/>
          <w:sz w:val="20"/>
          <w:szCs w:val="20"/>
        </w:rPr>
        <w:t>Nanomaterials and Polymer Nanocomposites</w:t>
      </w:r>
      <w:r w:rsidRPr="006A35E5">
        <w:rPr>
          <w:b/>
          <w:i/>
          <w:sz w:val="20"/>
          <w:szCs w:val="20"/>
        </w:rPr>
        <w:t>, Elsevier, 91-121, 2019,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https://doi.org/10.1016/B978-0-12-814615-6.00003-5</w:t>
      </w:r>
    </w:p>
    <w:p w14:paraId="23B145DC" w14:textId="77777777" w:rsidR="003E7CA5" w:rsidRPr="006A35E5" w:rsidRDefault="003E7CA5" w:rsidP="003E7CA5">
      <w:pPr>
        <w:rPr>
          <w:b/>
          <w:i/>
          <w:sz w:val="20"/>
          <w:szCs w:val="20"/>
          <w:lang w:val="sr-Latn-RS"/>
        </w:rPr>
      </w:pPr>
    </w:p>
    <w:p w14:paraId="62D1BC9F" w14:textId="77777777" w:rsidR="00F20767" w:rsidRPr="006A35E5" w:rsidRDefault="00F20767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Azim Khalil El-Shamy, AGA</w:t>
      </w:r>
    </w:p>
    <w:p w14:paraId="60C09B3C" w14:textId="77777777" w:rsidR="00701F94" w:rsidRDefault="00F20767" w:rsidP="00F2076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Polymer/Noble Metal Nanocomposites</w:t>
      </w:r>
    </w:p>
    <w:p w14:paraId="1D8604A2" w14:textId="3B91BB06" w:rsidR="00F20767" w:rsidRPr="006841D7" w:rsidRDefault="00F32704" w:rsidP="00F20767">
      <w:pPr>
        <w:rPr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>In</w:t>
      </w:r>
      <w:r w:rsidR="00F20767" w:rsidRPr="006A35E5">
        <w:rPr>
          <w:b/>
          <w:i/>
          <w:sz w:val="20"/>
          <w:szCs w:val="20"/>
          <w:lang w:val="sr-Latn-RS"/>
        </w:rPr>
        <w:t>: Nanocomposites - Recent Evolutions, Intechopen, 2019, DOI: 10.5772/intechopen.79016</w:t>
      </w:r>
    </w:p>
    <w:p w14:paraId="396C8A34" w14:textId="77777777" w:rsidR="00F20767" w:rsidRPr="006A35E5" w:rsidRDefault="00F20767" w:rsidP="00F20767">
      <w:pPr>
        <w:rPr>
          <w:i/>
          <w:sz w:val="20"/>
          <w:szCs w:val="20"/>
          <w:lang w:val="sr-Latn-RS"/>
        </w:rPr>
      </w:pPr>
    </w:p>
    <w:p w14:paraId="13FEAE15" w14:textId="77777777" w:rsidR="0020103C" w:rsidRPr="006A35E5" w:rsidRDefault="0020103C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Benetti, G; Cavaliere, E; Brescia, R; Salassi, S; Ferrando, R.; Vantomme, A; ... &amp; Van Bael, M</w:t>
      </w:r>
    </w:p>
    <w:p w14:paraId="559D8EAB" w14:textId="4E8A1CD1" w:rsidR="0020103C" w:rsidRPr="00F32704" w:rsidRDefault="0020103C" w:rsidP="0020103C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Tailored Ag-Cu-Mg multi-element nanoparticles for wide-spectrum antibacterial coating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>NANOSCALE</w:t>
      </w:r>
      <w:r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bCs/>
          <w:i/>
          <w:sz w:val="20"/>
          <w:szCs w:val="20"/>
        </w:rPr>
        <w:t>11</w:t>
      </w:r>
      <w:r w:rsidRPr="006A35E5">
        <w:rPr>
          <w:b/>
          <w:i/>
          <w:sz w:val="20"/>
          <w:szCs w:val="20"/>
        </w:rPr>
        <w:t>: 1626-1635 2019</w:t>
      </w:r>
    </w:p>
    <w:p w14:paraId="1877228C" w14:textId="77777777" w:rsidR="0020103C" w:rsidRPr="006A35E5" w:rsidRDefault="0020103C" w:rsidP="0020103C">
      <w:pPr>
        <w:rPr>
          <w:i/>
          <w:sz w:val="20"/>
          <w:szCs w:val="20"/>
          <w:lang w:val="sr-Latn-RS"/>
        </w:rPr>
      </w:pPr>
    </w:p>
    <w:p w14:paraId="2D7501F8" w14:textId="77777777" w:rsidR="00F90B49" w:rsidRPr="006A35E5" w:rsidRDefault="00F90B49" w:rsidP="00F90B4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Mirmohseni, A; Azizi, M; Dorraji, MSS</w:t>
      </w:r>
    </w:p>
    <w:p w14:paraId="7CD947E7" w14:textId="77777777" w:rsidR="00F90B49" w:rsidRPr="006A35E5" w:rsidRDefault="00F90B49" w:rsidP="00F90B49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Facile synthesis of copper/reduced single layer graphene oxide as a multifunctional nanohybrid for simultaneous enhancement of antibacterial and antistatic properties of waterborne polyurethane coating. </w:t>
      </w:r>
      <w:r w:rsidRPr="006A35E5">
        <w:rPr>
          <w:b/>
          <w:i/>
          <w:sz w:val="20"/>
          <w:szCs w:val="20"/>
          <w:lang w:val="sr-Latn-RS"/>
        </w:rPr>
        <w:t>PROGRESS IN ORGANIC COATINGS, 131: 322-332 2019</w:t>
      </w:r>
    </w:p>
    <w:p w14:paraId="36A86DB1" w14:textId="77777777" w:rsidR="00F90B49" w:rsidRPr="006A35E5" w:rsidRDefault="00F90B49" w:rsidP="00F90B49">
      <w:pPr>
        <w:rPr>
          <w:b/>
          <w:i/>
          <w:sz w:val="20"/>
          <w:szCs w:val="20"/>
          <w:lang w:val="sr-Latn-RS"/>
        </w:rPr>
      </w:pPr>
    </w:p>
    <w:p w14:paraId="7684F40B" w14:textId="77777777" w:rsidR="00C908B3" w:rsidRPr="006A35E5" w:rsidRDefault="00C908B3" w:rsidP="00C908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Porto, CL; Palumbo, F;... &amp; Favia, P</w:t>
      </w:r>
    </w:p>
    <w:p w14:paraId="6593348B" w14:textId="77777777" w:rsidR="00C908B3" w:rsidRPr="006A35E5" w:rsidRDefault="00C908B3" w:rsidP="00C908B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Aerosol assisted atmopheric pressure PE-CVD of drug containing nano-capsules. </w:t>
      </w:r>
    </w:p>
    <w:p w14:paraId="5B539DB9" w14:textId="77777777" w:rsidR="00C908B3" w:rsidRPr="006A35E5" w:rsidRDefault="00C908B3" w:rsidP="00C908B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JAPANESE JOURNAL OF APPLIED PHYSICS, 2019, 59(SA), SA0801.</w:t>
      </w:r>
    </w:p>
    <w:p w14:paraId="31D6AB42" w14:textId="77777777" w:rsidR="00C908B3" w:rsidRPr="006A35E5" w:rsidRDefault="00C908B3" w:rsidP="00C908B3">
      <w:pPr>
        <w:rPr>
          <w:i/>
          <w:sz w:val="20"/>
          <w:szCs w:val="20"/>
          <w:lang w:val="sr-Latn-RS"/>
        </w:rPr>
      </w:pPr>
    </w:p>
    <w:p w14:paraId="1374CFC8" w14:textId="77777777" w:rsidR="00C908B3" w:rsidRPr="006A35E5" w:rsidRDefault="00C908B3" w:rsidP="00C908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Singh, P; Shukla, SK</w:t>
      </w:r>
    </w:p>
    <w:p w14:paraId="0353E61B" w14:textId="77777777" w:rsidR="00C908B3" w:rsidRPr="006A35E5" w:rsidRDefault="00C908B3" w:rsidP="00C908B3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Structurally optimized cupric oxide/polyaniline nanocomposites for efficient humidity sensing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44AF40FF" w14:textId="77777777" w:rsidR="00C908B3" w:rsidRPr="006A35E5" w:rsidRDefault="00C908B3" w:rsidP="00C908B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SURFACES AND INTERFACES, 2019 ,100410, https://doi.org/10.1016/j.surfin.2019.100410</w:t>
      </w:r>
    </w:p>
    <w:p w14:paraId="125D5068" w14:textId="77777777" w:rsidR="00C908B3" w:rsidRPr="006A35E5" w:rsidRDefault="00C908B3" w:rsidP="00C908B3">
      <w:pPr>
        <w:rPr>
          <w:i/>
          <w:sz w:val="20"/>
          <w:szCs w:val="20"/>
          <w:lang w:val="sr-Latn-RS"/>
        </w:rPr>
      </w:pPr>
    </w:p>
    <w:p w14:paraId="20E26120" w14:textId="77777777" w:rsidR="00C908B3" w:rsidRPr="006A35E5" w:rsidRDefault="00C908B3" w:rsidP="00C908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Ilan</w:t>
      </w:r>
      <w:r w:rsidR="00604A60" w:rsidRPr="006A35E5">
        <w:rPr>
          <w:i/>
          <w:sz w:val="20"/>
          <w:szCs w:val="20"/>
          <w:lang w:val="sr-Latn-RS"/>
        </w:rPr>
        <w:t>gokumaran, M, Tiruvenkadam, N,</w:t>
      </w:r>
      <w:r w:rsidRPr="006A35E5">
        <w:rPr>
          <w:i/>
          <w:sz w:val="20"/>
          <w:szCs w:val="20"/>
          <w:lang w:val="sr-Latn-RS"/>
        </w:rPr>
        <w:t xml:space="preserve"> Saranya,</w:t>
      </w:r>
      <w:r w:rsidR="00604A60" w:rsidRPr="006A35E5">
        <w:rPr>
          <w:i/>
          <w:sz w:val="20"/>
          <w:szCs w:val="20"/>
          <w:lang w:val="sr-Latn-RS"/>
        </w:rPr>
        <w:t xml:space="preserve"> M, </w:t>
      </w:r>
      <w:r w:rsidRPr="006A35E5">
        <w:rPr>
          <w:i/>
          <w:sz w:val="20"/>
          <w:szCs w:val="20"/>
          <w:lang w:val="sr-Latn-RS"/>
        </w:rPr>
        <w:t>Thulsidharan, R</w:t>
      </w:r>
    </w:p>
    <w:p w14:paraId="6091CA36" w14:textId="78FFDCAE" w:rsidR="00C908B3" w:rsidRPr="006841D7" w:rsidRDefault="00C908B3" w:rsidP="00C908B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Selection of Wear Resistive Nan coating in En8 Steel.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BULLETIN OF SCIENTIFIC RESEARCH, 1(2): 73-80 2019</w:t>
      </w:r>
    </w:p>
    <w:p w14:paraId="54076F2E" w14:textId="77777777" w:rsidR="00C908B3" w:rsidRPr="006A35E5" w:rsidRDefault="00C908B3" w:rsidP="00C908B3">
      <w:pPr>
        <w:rPr>
          <w:i/>
          <w:sz w:val="20"/>
          <w:szCs w:val="20"/>
          <w:lang w:val="sr-Latn-RS"/>
        </w:rPr>
      </w:pPr>
    </w:p>
    <w:p w14:paraId="3C411153" w14:textId="77777777" w:rsidR="008B243B" w:rsidRPr="006A35E5" w:rsidRDefault="008B243B" w:rsidP="008B243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Beltrán-Partida, E; Salas, BV; Salas, EV;.....&amp;  Nedev, N</w:t>
      </w:r>
    </w:p>
    <w:p w14:paraId="3D402FE9" w14:textId="4F8E8799" w:rsidR="008B243B" w:rsidRPr="006841D7" w:rsidRDefault="008B243B" w:rsidP="008B243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Synthesis, Characterization, and In Situ Antifungal and Cytotoxicity Evaluation of Ascorbic Acid-Capped Copper Nanoparticles</w:t>
      </w:r>
      <w:r w:rsidR="006841D7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JOURNAL OF NANOMATERIALS, 2019(13, article 135101):1-10, DOI: 10.1155/2019/5287632</w:t>
      </w:r>
    </w:p>
    <w:p w14:paraId="627ACABE" w14:textId="77777777" w:rsidR="00EC039B" w:rsidRPr="006A35E5" w:rsidRDefault="00EC039B" w:rsidP="00EC039B">
      <w:pPr>
        <w:rPr>
          <w:i/>
          <w:sz w:val="20"/>
          <w:szCs w:val="20"/>
          <w:lang w:val="sr-Latn-RS"/>
        </w:rPr>
      </w:pPr>
    </w:p>
    <w:p w14:paraId="1BC0D7B5" w14:textId="77777777" w:rsidR="00EC039B" w:rsidRPr="006A35E5" w:rsidRDefault="00EC039B" w:rsidP="007A064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Yeganeh, M; Nguyen, TA</w:t>
      </w:r>
    </w:p>
    <w:p w14:paraId="501FF7D2" w14:textId="77777777" w:rsidR="00EC039B" w:rsidRPr="006A35E5" w:rsidRDefault="00EC039B" w:rsidP="00EC039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Methods for corrosion protection of metals at the nanoscale</w:t>
      </w:r>
    </w:p>
    <w:p w14:paraId="75730E8C" w14:textId="1F8D1125" w:rsidR="00EC039B" w:rsidRPr="006A35E5" w:rsidRDefault="00C56DB0" w:rsidP="00EC039B">
      <w:pPr>
        <w:rPr>
          <w:b/>
          <w:i/>
          <w:sz w:val="20"/>
          <w:szCs w:val="20"/>
          <w:lang w:val="sr-Latn-RS"/>
        </w:rPr>
      </w:pPr>
      <w:r>
        <w:rPr>
          <w:b/>
          <w:i/>
          <w:sz w:val="20"/>
          <w:szCs w:val="20"/>
          <w:lang w:val="sr-Latn-RS"/>
        </w:rPr>
        <w:t>In</w:t>
      </w:r>
      <w:r w:rsidR="00EC039B" w:rsidRPr="006A35E5">
        <w:rPr>
          <w:b/>
          <w:i/>
          <w:sz w:val="20"/>
          <w:szCs w:val="20"/>
          <w:lang w:val="sr-Latn-RS"/>
        </w:rPr>
        <w:t>:</w:t>
      </w:r>
      <w:r w:rsidR="00EC039B" w:rsidRPr="006A35E5">
        <w:rPr>
          <w:b/>
          <w:sz w:val="20"/>
          <w:szCs w:val="20"/>
        </w:rPr>
        <w:t xml:space="preserve"> </w:t>
      </w:r>
      <w:r w:rsidR="00EC039B" w:rsidRPr="006A35E5">
        <w:rPr>
          <w:b/>
          <w:i/>
          <w:sz w:val="20"/>
          <w:szCs w:val="20"/>
        </w:rPr>
        <w:t xml:space="preserve">Micro &amp; Nano Technology Books: </w:t>
      </w:r>
      <w:r w:rsidR="00EC039B" w:rsidRPr="006A35E5">
        <w:rPr>
          <w:b/>
          <w:i/>
          <w:sz w:val="20"/>
          <w:szCs w:val="20"/>
          <w:lang w:val="sr-Latn-RS"/>
        </w:rPr>
        <w:t>Advanced Nanomaterials Series (Elsevier), 2019, DOI: 10.31872/2019/KJNN-100123</w:t>
      </w:r>
    </w:p>
    <w:p w14:paraId="5A021A34" w14:textId="77777777" w:rsidR="00EC039B" w:rsidRPr="006A35E5" w:rsidRDefault="00EC039B" w:rsidP="00EC039B">
      <w:pPr>
        <w:rPr>
          <w:i/>
          <w:sz w:val="20"/>
          <w:szCs w:val="20"/>
          <w:lang w:val="sr-Latn-RS"/>
        </w:rPr>
      </w:pPr>
    </w:p>
    <w:p w14:paraId="1DB414C9" w14:textId="77777777" w:rsidR="007A0644" w:rsidRPr="006A35E5" w:rsidRDefault="007A0644" w:rsidP="007A064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Kang, M; DengY; ....&amp; Zhang, Z</w:t>
      </w:r>
    </w:p>
    <w:p w14:paraId="208E18F8" w14:textId="77777777" w:rsidR="007A0644" w:rsidRPr="006A35E5" w:rsidRDefault="007A0644" w:rsidP="007A064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Sunlight-driven photochromic hydrogel based on silver bromide with antibacterial property and non-cytotoxicity</w:t>
      </w:r>
    </w:p>
    <w:p w14:paraId="0660B38B" w14:textId="77777777" w:rsidR="007A0644" w:rsidRPr="006A35E5" w:rsidRDefault="007A0644" w:rsidP="007A0644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CHEMICAL ENGINEERING</w:t>
      </w:r>
      <w:r w:rsidR="00F61393" w:rsidRPr="006A35E5">
        <w:rPr>
          <w:b/>
          <w:i/>
          <w:sz w:val="20"/>
          <w:szCs w:val="20"/>
          <w:lang w:val="sr-Latn-RS"/>
        </w:rPr>
        <w:t xml:space="preserve"> JOURNAL, 375( 1): 121994 2019</w:t>
      </w:r>
    </w:p>
    <w:p w14:paraId="46D49FFB" w14:textId="77777777" w:rsidR="007A0644" w:rsidRPr="006A35E5" w:rsidRDefault="007A0644" w:rsidP="007A0644">
      <w:pPr>
        <w:rPr>
          <w:i/>
          <w:sz w:val="20"/>
          <w:szCs w:val="20"/>
          <w:lang w:val="sr-Latn-RS"/>
        </w:rPr>
      </w:pPr>
    </w:p>
    <w:p w14:paraId="660A3AC5" w14:textId="77777777" w:rsidR="00311E30" w:rsidRPr="006A35E5" w:rsidRDefault="00311E30" w:rsidP="00311E3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Mirmohseni, A; Rastgar, M; Olad, A</w:t>
      </w:r>
    </w:p>
    <w:p w14:paraId="37ECAC7E" w14:textId="098516B2" w:rsidR="00311E30" w:rsidRPr="006841D7" w:rsidRDefault="00311E30" w:rsidP="00311E3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PANI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chitosan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TiO2 ternary nanocomposite and its effectiveness on antibacterial and antistatic behavior of epoxy coating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JOURNAL OF APPLIED POLYMER SCIENCE, 2019,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DOI: 10.1002/app.47629</w:t>
      </w:r>
    </w:p>
    <w:p w14:paraId="0DA22FC0" w14:textId="77777777" w:rsidR="00311E30" w:rsidRPr="006A35E5" w:rsidRDefault="00311E30" w:rsidP="00311E30">
      <w:pPr>
        <w:rPr>
          <w:i/>
          <w:sz w:val="20"/>
          <w:szCs w:val="20"/>
          <w:u w:val="single"/>
          <w:lang w:val="sr-Latn-RS"/>
        </w:rPr>
      </w:pPr>
    </w:p>
    <w:p w14:paraId="220E814A" w14:textId="77777777" w:rsidR="007B7747" w:rsidRPr="006A35E5" w:rsidRDefault="007B7747" w:rsidP="007B77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Anju, C; Palatty, S</w:t>
      </w:r>
    </w:p>
    <w:p w14:paraId="2182B1A0" w14:textId="77777777" w:rsidR="007B7747" w:rsidRPr="006A35E5" w:rsidRDefault="007B7747" w:rsidP="007B774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Effect of Mn2+ as a redox additive on ternary doped polyaniline-metal nanocomposite: an efficient dielectric material</w:t>
      </w:r>
    </w:p>
    <w:p w14:paraId="2DE51461" w14:textId="77777777" w:rsidR="007B7747" w:rsidRPr="006841D7" w:rsidRDefault="007B7747" w:rsidP="007B7747">
      <w:pPr>
        <w:rPr>
          <w:b/>
          <w:i/>
          <w:sz w:val="18"/>
          <w:szCs w:val="18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JOURNAL OF MATERIALS SCIENCE MATERIALS IN ELECTRONICS, 2019, </w:t>
      </w:r>
      <w:r w:rsidRPr="006841D7">
        <w:rPr>
          <w:b/>
          <w:i/>
          <w:sz w:val="18"/>
          <w:szCs w:val="18"/>
          <w:lang w:val="sr-Latn-RS"/>
        </w:rPr>
        <w:t>DOI: 10.1007/s10854-019-02484-6</w:t>
      </w:r>
    </w:p>
    <w:p w14:paraId="484B8B21" w14:textId="77777777" w:rsidR="007B7747" w:rsidRPr="006A35E5" w:rsidRDefault="007B7747" w:rsidP="007B774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5254C2E" w14:textId="77777777" w:rsidR="00F90B49" w:rsidRPr="006A35E5" w:rsidRDefault="00F90B49" w:rsidP="00B6280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Mirmohseni, A; Rastgar, M; Olad, A</w:t>
      </w:r>
    </w:p>
    <w:p w14:paraId="317A435C" w14:textId="01D788D8" w:rsidR="00F90B49" w:rsidRPr="00C56DB0" w:rsidRDefault="00F90B49" w:rsidP="00F90B49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Preparation of PANI–CuZnO ternary nanocomposite and investigation of its effects on polyurethane coatings antibacterial, antistatic, and mechanical properties. </w:t>
      </w:r>
      <w:r w:rsidRPr="006A35E5">
        <w:rPr>
          <w:b/>
          <w:i/>
          <w:iCs/>
          <w:sz w:val="20"/>
          <w:szCs w:val="20"/>
        </w:rPr>
        <w:t>JOURNAL OF NANOSTRUCTURE IN CHEMISTRY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8</w:t>
      </w:r>
      <w:r w:rsidRPr="006A35E5">
        <w:rPr>
          <w:b/>
          <w:i/>
          <w:sz w:val="20"/>
          <w:szCs w:val="20"/>
        </w:rPr>
        <w:t>(4): 473-481 2019</w:t>
      </w:r>
    </w:p>
    <w:p w14:paraId="3A76F564" w14:textId="77777777" w:rsidR="00645FE7" w:rsidRPr="006A35E5" w:rsidRDefault="00645FE7" w:rsidP="00645FE7">
      <w:pPr>
        <w:rPr>
          <w:i/>
          <w:sz w:val="20"/>
          <w:szCs w:val="20"/>
          <w:lang w:val="sr-Latn-RS"/>
        </w:rPr>
      </w:pPr>
    </w:p>
    <w:p w14:paraId="00B0D66C" w14:textId="77777777" w:rsidR="00B6280E" w:rsidRPr="006A35E5" w:rsidRDefault="00B6280E" w:rsidP="00B6280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Nguyen-Tri, P; Nguyen, TA, Rtimi, S</w:t>
      </w:r>
    </w:p>
    <w:p w14:paraId="1B1E9F97" w14:textId="77777777" w:rsidR="00B6280E" w:rsidRPr="006A35E5" w:rsidRDefault="00B6280E" w:rsidP="00B6280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Nanomaterials-based coatings: an introduction</w:t>
      </w:r>
    </w:p>
    <w:p w14:paraId="00DD19BC" w14:textId="73889EF0" w:rsidR="00B6280E" w:rsidRPr="006841D7" w:rsidRDefault="00C56DB0" w:rsidP="00B6280E">
      <w:pPr>
        <w:rPr>
          <w:b/>
          <w:i/>
          <w:sz w:val="18"/>
          <w:szCs w:val="18"/>
          <w:lang w:val="sr-Latn-RS"/>
        </w:rPr>
      </w:pPr>
      <w:r>
        <w:rPr>
          <w:b/>
          <w:i/>
          <w:sz w:val="20"/>
          <w:szCs w:val="20"/>
          <w:lang w:val="sr-Latn-RS"/>
        </w:rPr>
        <w:t>In</w:t>
      </w:r>
      <w:r w:rsidR="00B6280E" w:rsidRPr="006A35E5">
        <w:rPr>
          <w:b/>
          <w:i/>
          <w:sz w:val="20"/>
          <w:szCs w:val="20"/>
          <w:lang w:val="sr-Latn-RS"/>
        </w:rPr>
        <w:t>: Nanomaterials Based CoatingsPublisher: Elsevier, 2019,</w:t>
      </w:r>
      <w:r w:rsidR="00B6280E" w:rsidRPr="006A35E5">
        <w:rPr>
          <w:sz w:val="20"/>
          <w:szCs w:val="20"/>
        </w:rPr>
        <w:t xml:space="preserve"> </w:t>
      </w:r>
      <w:r w:rsidR="00B6280E" w:rsidRPr="006841D7">
        <w:rPr>
          <w:b/>
          <w:i/>
          <w:sz w:val="18"/>
          <w:szCs w:val="18"/>
          <w:lang w:val="sr-Latn-RS"/>
        </w:rPr>
        <w:t>DOI: 10.1016/B978-0-12-815884-5.00001-6</w:t>
      </w:r>
    </w:p>
    <w:p w14:paraId="3D30F0EA" w14:textId="77777777" w:rsidR="00B6280E" w:rsidRPr="006A35E5" w:rsidRDefault="00B6280E" w:rsidP="00B6280E">
      <w:pPr>
        <w:rPr>
          <w:b/>
          <w:i/>
          <w:sz w:val="20"/>
          <w:szCs w:val="20"/>
          <w:lang w:val="sr-Latn-RS"/>
        </w:rPr>
      </w:pPr>
    </w:p>
    <w:p w14:paraId="19971844" w14:textId="77777777" w:rsidR="00F61393" w:rsidRPr="006A35E5" w:rsidRDefault="00F61393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Edis, Z; Bloukh, SH;Ashames, A; Ibrahim, M</w:t>
      </w:r>
    </w:p>
    <w:p w14:paraId="548AA877" w14:textId="77777777" w:rsidR="00F61393" w:rsidRPr="006A35E5" w:rsidRDefault="00F61393" w:rsidP="00F61393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Copper-Based Nanoparticles, Their Chemistry and Antibacterial Properties: A Review</w:t>
      </w:r>
    </w:p>
    <w:p w14:paraId="666DCD2C" w14:textId="151639D2" w:rsidR="00F61393" w:rsidRPr="006A35E5" w:rsidRDefault="00C56DB0" w:rsidP="00F61393">
      <w:pPr>
        <w:rPr>
          <w:b/>
          <w:i/>
          <w:sz w:val="20"/>
          <w:szCs w:val="20"/>
          <w:lang w:val="sr-Latn-RS"/>
        </w:rPr>
      </w:pPr>
      <w:r>
        <w:rPr>
          <w:b/>
          <w:i/>
          <w:sz w:val="20"/>
          <w:szCs w:val="20"/>
          <w:lang w:val="sr-Latn-RS"/>
        </w:rPr>
        <w:t>In</w:t>
      </w:r>
      <w:r w:rsidR="00F61393" w:rsidRPr="006A35E5">
        <w:rPr>
          <w:b/>
          <w:i/>
          <w:sz w:val="20"/>
          <w:szCs w:val="20"/>
          <w:lang w:val="sr-Latn-RS"/>
        </w:rPr>
        <w:t>: Chemistry for a Clean and Healthy Planet, 2019, DOI: 10.1007/978-3-030-20283-5_24</w:t>
      </w:r>
    </w:p>
    <w:p w14:paraId="1D64F910" w14:textId="77777777" w:rsidR="00F61393" w:rsidRPr="006A35E5" w:rsidRDefault="00F61393" w:rsidP="00F61393">
      <w:pPr>
        <w:rPr>
          <w:i/>
          <w:sz w:val="20"/>
          <w:szCs w:val="20"/>
          <w:lang w:val="sr-Latn-RS"/>
        </w:rPr>
      </w:pPr>
    </w:p>
    <w:p w14:paraId="45B399C1" w14:textId="77777777" w:rsidR="007253B4" w:rsidRPr="006A35E5" w:rsidRDefault="007253B4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Nikitin, D; Madkour, S; Pleskunov, P; Tafiichuk, R; Shelemin, A; ... &amp; Titov, V</w:t>
      </w:r>
    </w:p>
    <w:p w14:paraId="23273040" w14:textId="77B758AF" w:rsidR="007253B4" w:rsidRPr="006841D7" w:rsidRDefault="007253B4" w:rsidP="007253B4">
      <w:p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 xml:space="preserve"> </w:t>
      </w:r>
      <w:r w:rsidRPr="006A35E5">
        <w:rPr>
          <w:i/>
          <w:sz w:val="20"/>
          <w:szCs w:val="20"/>
          <w:u w:val="single"/>
        </w:rPr>
        <w:t>Cu nanoparticles constrain segmental dynamics of cross-linked polyethers: a trade-off between non-fouling and antibacterial properties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>SOFT MATTER</w:t>
      </w:r>
      <w:r w:rsidRPr="006A35E5">
        <w:rPr>
          <w:b/>
          <w:i/>
          <w:sz w:val="20"/>
          <w:szCs w:val="20"/>
        </w:rPr>
        <w:t>, 2019, DOI: 10.1039/C8SM02413H</w:t>
      </w:r>
    </w:p>
    <w:p w14:paraId="3172C212" w14:textId="77777777" w:rsidR="007253B4" w:rsidRPr="006A35E5" w:rsidRDefault="007253B4" w:rsidP="007253B4">
      <w:pPr>
        <w:rPr>
          <w:b/>
          <w:i/>
          <w:sz w:val="20"/>
          <w:szCs w:val="20"/>
          <w:lang w:val="sr-Latn-RS"/>
        </w:rPr>
      </w:pPr>
    </w:p>
    <w:p w14:paraId="1A8BF692" w14:textId="77777777" w:rsidR="00645FE7" w:rsidRPr="006A35E5" w:rsidRDefault="00645FE7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Femina, KS; Thomas, GV</w:t>
      </w:r>
    </w:p>
    <w:p w14:paraId="51D0E51A" w14:textId="23DD3141" w:rsidR="00645FE7" w:rsidRPr="006841D7" w:rsidRDefault="00645FE7" w:rsidP="00645FE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 xml:space="preserve"> Synthesis, Characterization and studies on photocatalytic and dielectric properties of Copper–Poly (1-Naphthylamine) Nanocomposite. 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iCs/>
          <w:sz w:val="20"/>
          <w:szCs w:val="20"/>
        </w:rPr>
        <w:t>MATERIALS TODAY: PROCEEDINGS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9</w:t>
      </w:r>
      <w:r w:rsidRPr="006A35E5">
        <w:rPr>
          <w:b/>
          <w:i/>
          <w:sz w:val="20"/>
          <w:szCs w:val="20"/>
        </w:rPr>
        <w:t>: 120-126 2019</w:t>
      </w:r>
    </w:p>
    <w:p w14:paraId="55F208B6" w14:textId="77777777" w:rsidR="00645FE7" w:rsidRPr="006A35E5" w:rsidRDefault="00645FE7" w:rsidP="00645FE7">
      <w:pPr>
        <w:rPr>
          <w:i/>
          <w:sz w:val="20"/>
          <w:szCs w:val="20"/>
          <w:lang w:val="sr-Latn-RS"/>
        </w:rPr>
      </w:pPr>
    </w:p>
    <w:p w14:paraId="41450808" w14:textId="77777777" w:rsidR="00785200" w:rsidRPr="006A35E5" w:rsidRDefault="00785200" w:rsidP="0078520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Ganganboina AB; Doong, R</w:t>
      </w:r>
    </w:p>
    <w:p w14:paraId="32F91721" w14:textId="7B5E210E" w:rsidR="00785200" w:rsidRPr="006841D7" w:rsidRDefault="00785200" w:rsidP="0078520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Graphene Quantum Dots Decorated Gold-Polyaniline Nanowire for Impedimetric Detection of Carcinoembryonic Antigen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SCIENTIFIC REPORTS, 2019, DOI: 10.1038/s41598-019-43740-3</w:t>
      </w:r>
    </w:p>
    <w:p w14:paraId="18F91B97" w14:textId="77777777" w:rsidR="00785200" w:rsidRPr="006A35E5" w:rsidRDefault="00785200" w:rsidP="00785200">
      <w:pPr>
        <w:rPr>
          <w:i/>
          <w:sz w:val="20"/>
          <w:szCs w:val="20"/>
          <w:lang w:val="sr-Latn-RS"/>
        </w:rPr>
      </w:pPr>
    </w:p>
    <w:p w14:paraId="27A43817" w14:textId="77777777" w:rsidR="000373D5" w:rsidRPr="006A35E5" w:rsidRDefault="000373D5" w:rsidP="000373D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Bai, W; Zhang, X; Zheng, J</w:t>
      </w:r>
    </w:p>
    <w:p w14:paraId="7B659F53" w14:textId="05AF75EC" w:rsidR="000373D5" w:rsidRPr="00C56DB0" w:rsidRDefault="000373D5" w:rsidP="000373D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 Situ Polymerization of Aniline on Morphology-Controlled Ultrafine Manganese Oxyhydroxide for High-Performance Electrochemical Sensing Applications</w:t>
      </w:r>
      <w:r w:rsidR="00C56DB0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JOURNAL OF THE ELECTROCHEMICAL SOCIETY, 166(8):H336-H342, 2019</w:t>
      </w:r>
    </w:p>
    <w:p w14:paraId="049E1C6E" w14:textId="77777777" w:rsidR="000373D5" w:rsidRPr="006A35E5" w:rsidRDefault="000373D5" w:rsidP="000373D5">
      <w:pPr>
        <w:rPr>
          <w:i/>
          <w:sz w:val="20"/>
          <w:szCs w:val="20"/>
          <w:lang w:val="sr-Latn-RS"/>
        </w:rPr>
      </w:pPr>
    </w:p>
    <w:p w14:paraId="40B56361" w14:textId="77777777" w:rsidR="00CC24A1" w:rsidRPr="006A35E5" w:rsidRDefault="00CC24A1" w:rsidP="00CC24A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Sadek, EF; Farrag, HA;...&amp;Araby, E</w:t>
      </w:r>
    </w:p>
    <w:p w14:paraId="1A72E039" w14:textId="719446EA" w:rsidR="00CC24A1" w:rsidRPr="006841D7" w:rsidRDefault="00CC24A1" w:rsidP="00CC24A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Powerful Nanocomposite Polymer Prepared From Metal Oxide Nanoparticles Synthesized via Brown Algae as Anti-corrosion and Anti-biofilm</w:t>
      </w:r>
      <w:r w:rsidR="006841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FRONTIERS IN MATERIALS, 2019, DOI: 10.3389/fmats.2019.00140</w:t>
      </w:r>
    </w:p>
    <w:p w14:paraId="4410BA48" w14:textId="77777777" w:rsidR="00CC24A1" w:rsidRPr="006A35E5" w:rsidRDefault="00CC24A1" w:rsidP="00CC24A1">
      <w:pPr>
        <w:rPr>
          <w:i/>
          <w:sz w:val="20"/>
          <w:szCs w:val="20"/>
          <w:lang w:val="sr-Latn-RS"/>
        </w:rPr>
      </w:pPr>
    </w:p>
    <w:p w14:paraId="50C73240" w14:textId="77777777" w:rsidR="00D45069" w:rsidRPr="006A35E5" w:rsidRDefault="00D45069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Gaweda, M; Dlugon, E;....&amp; Sitarz, M</w:t>
      </w:r>
    </w:p>
    <w:p w14:paraId="0F9B868F" w14:textId="7695E08F" w:rsidR="00D45069" w:rsidRPr="006841D7" w:rsidRDefault="00D45069" w:rsidP="00D45069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Polysiloxane-Multiwalled Carbon Nanotube Layers on Steel Substrate: Microstructural, Structural and Electrochemical Studies</w:t>
      </w:r>
      <w:r w:rsidR="006841D7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  <w:lang w:val="sr-Latn-RS"/>
        </w:rPr>
        <w:t>JOURNAL OF THE ELECTROCHEMICAL SOCIETY 166(13):D707-D717 2019</w:t>
      </w:r>
    </w:p>
    <w:p w14:paraId="5C85D771" w14:textId="77777777" w:rsidR="00D45069" w:rsidRPr="006A35E5" w:rsidRDefault="00D45069" w:rsidP="00D45069">
      <w:pPr>
        <w:rPr>
          <w:i/>
          <w:sz w:val="20"/>
          <w:szCs w:val="20"/>
          <w:lang w:val="sr-Latn-RS"/>
        </w:rPr>
      </w:pPr>
    </w:p>
    <w:p w14:paraId="15A6EC6F" w14:textId="77777777" w:rsidR="000A741D" w:rsidRPr="006A35E5" w:rsidRDefault="000A741D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Shumakovich, GP; Khlupova, ME;.....&amp; Yaropolov, AI</w:t>
      </w:r>
    </w:p>
    <w:p w14:paraId="2293F66D" w14:textId="1BA020C2" w:rsidR="000A741D" w:rsidRPr="006841D7" w:rsidRDefault="000A741D" w:rsidP="000A741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Laccase-Mediator Systems as a Tool for the Development of Antistatic/Anticorrosion Protective Coatings Based on Conducting Polyaniline</w:t>
      </w:r>
      <w:r w:rsidR="006841D7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APPLIED BIOCHEMISTRY AND MICROBIOLOGY 55(6):691-695 2019</w:t>
      </w:r>
    </w:p>
    <w:p w14:paraId="2161862C" w14:textId="77777777" w:rsidR="00F93BA2" w:rsidRPr="006A35E5" w:rsidRDefault="00F93BA2" w:rsidP="00F93BA2">
      <w:pPr>
        <w:rPr>
          <w:i/>
          <w:sz w:val="20"/>
          <w:szCs w:val="20"/>
          <w:u w:val="single"/>
          <w:lang w:val="sr-Latn-RS"/>
        </w:rPr>
      </w:pPr>
    </w:p>
    <w:p w14:paraId="3564FFE8" w14:textId="77777777" w:rsidR="00032F72" w:rsidRPr="006A35E5" w:rsidRDefault="00032F72" w:rsidP="00032F7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Mohsen, RM; Morsi, SMM; Selim, MM;El-Sherif, HM</w:t>
      </w:r>
    </w:p>
    <w:p w14:paraId="7EBA2A6A" w14:textId="77777777" w:rsidR="00032F72" w:rsidRPr="006A35E5" w:rsidRDefault="00032F72" w:rsidP="00032F7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Electrical, thermal, morphological, and antibacterial studies of synthesized polyaniline/zinc oxide nanocomposites</w:t>
      </w:r>
    </w:p>
    <w:p w14:paraId="46FA1B1F" w14:textId="77777777" w:rsidR="00032F72" w:rsidRPr="006A35E5" w:rsidRDefault="00032F72" w:rsidP="00032F72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POLYMER BULLETIN,  </w:t>
      </w:r>
      <w:r w:rsidRPr="006A35E5">
        <w:rPr>
          <w:b/>
          <w:i/>
          <w:iCs/>
          <w:sz w:val="20"/>
          <w:szCs w:val="20"/>
        </w:rPr>
        <w:t>76</w:t>
      </w:r>
      <w:r w:rsidRPr="006A35E5">
        <w:rPr>
          <w:b/>
          <w:i/>
          <w:sz w:val="20"/>
          <w:szCs w:val="20"/>
        </w:rPr>
        <w:t xml:space="preserve">(1): 1-21 </w:t>
      </w:r>
      <w:r w:rsidRPr="006A35E5">
        <w:rPr>
          <w:b/>
          <w:i/>
          <w:sz w:val="20"/>
          <w:szCs w:val="20"/>
          <w:lang w:val="sr-Latn-RS"/>
        </w:rPr>
        <w:t>2018</w:t>
      </w:r>
    </w:p>
    <w:p w14:paraId="03EF3C6C" w14:textId="77777777" w:rsidR="00032F72" w:rsidRPr="006A35E5" w:rsidRDefault="00032F72" w:rsidP="00032F7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BEDABA4" w14:textId="77777777" w:rsidR="002E6661" w:rsidRPr="006A35E5" w:rsidRDefault="002E6661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Vincent, M; Duval, RE; Hartemann, P; Engels</w:t>
      </w:r>
      <w:r w:rsidRPr="006A35E5">
        <w:rPr>
          <w:rFonts w:ascii="Cambria Math" w:hAnsi="Cambria Math" w:cs="Cambria Math"/>
          <w:i/>
          <w:sz w:val="20"/>
          <w:szCs w:val="20"/>
        </w:rPr>
        <w:t>‐</w:t>
      </w:r>
      <w:r w:rsidRPr="006A35E5">
        <w:rPr>
          <w:i/>
          <w:sz w:val="20"/>
          <w:szCs w:val="20"/>
        </w:rPr>
        <w:t>Deutsch, M</w:t>
      </w:r>
    </w:p>
    <w:p w14:paraId="6BF22241" w14:textId="1D3DA3D8" w:rsidR="002E6661" w:rsidRPr="006841D7" w:rsidRDefault="002E6661" w:rsidP="002E6661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Contact killing and antimicrobial properties of copper. </w:t>
      </w:r>
      <w:r w:rsidRPr="006A35E5">
        <w:rPr>
          <w:b/>
          <w:i/>
          <w:iCs/>
          <w:sz w:val="20"/>
          <w:szCs w:val="20"/>
        </w:rPr>
        <w:t>JOURNAL OF APPLIED MICROBIOLOGY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124</w:t>
      </w:r>
      <w:r w:rsidRPr="006A35E5">
        <w:rPr>
          <w:b/>
          <w:i/>
          <w:sz w:val="20"/>
          <w:szCs w:val="20"/>
        </w:rPr>
        <w:t>(5): 1032-1046 2018</w:t>
      </w:r>
    </w:p>
    <w:p w14:paraId="4318FCD7" w14:textId="77777777" w:rsidR="002E6661" w:rsidRPr="006A35E5" w:rsidRDefault="002E6661" w:rsidP="002E6661">
      <w:pPr>
        <w:rPr>
          <w:i/>
          <w:sz w:val="20"/>
          <w:szCs w:val="20"/>
          <w:lang w:val="sr-Latn-RS"/>
        </w:rPr>
      </w:pPr>
    </w:p>
    <w:p w14:paraId="30A8AD3B" w14:textId="77777777" w:rsidR="00651206" w:rsidRPr="006A35E5" w:rsidRDefault="00651206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Boomi, P; Raj, JA; Palaniappan, S P; Poorani, G; Selvam, S; Prabu, H G., &amp; Langeswaran, VK</w:t>
      </w:r>
    </w:p>
    <w:p w14:paraId="787E9B93" w14:textId="04466FF4" w:rsidR="00651206" w:rsidRPr="006841D7" w:rsidRDefault="00651206" w:rsidP="0065120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Improved conductivity and antibacterial activity of poly (2-aminothiophenol)-silver nanocomposite against human pathogens.</w:t>
      </w:r>
      <w:r w:rsidRPr="006A35E5">
        <w:rPr>
          <w:b/>
          <w:i/>
          <w:iCs/>
          <w:sz w:val="20"/>
          <w:szCs w:val="20"/>
        </w:rPr>
        <w:t>JOURNAL OF PHOTOCHEMISTRY AND PHOTOBIOLOGY B: BIOLOGY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178</w:t>
      </w:r>
      <w:r w:rsidRPr="006A35E5">
        <w:rPr>
          <w:b/>
          <w:i/>
          <w:sz w:val="20"/>
          <w:szCs w:val="20"/>
        </w:rPr>
        <w:t>, 323-329 2018</w:t>
      </w:r>
    </w:p>
    <w:p w14:paraId="2C234AB1" w14:textId="77777777" w:rsidR="00651206" w:rsidRPr="006A35E5" w:rsidRDefault="00651206" w:rsidP="00651206">
      <w:pPr>
        <w:rPr>
          <w:i/>
          <w:sz w:val="20"/>
          <w:szCs w:val="20"/>
        </w:rPr>
      </w:pPr>
    </w:p>
    <w:p w14:paraId="60F53E8B" w14:textId="77777777" w:rsidR="00410647" w:rsidRPr="006A35E5" w:rsidRDefault="00410647" w:rsidP="004106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Tatsi, K; Shaw, BJ; Hutchinson, TH; Handy RD</w:t>
      </w:r>
    </w:p>
    <w:p w14:paraId="67E23463" w14:textId="2317416E" w:rsidR="00410647" w:rsidRPr="006841D7" w:rsidRDefault="00410647" w:rsidP="0041064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Copper accumulation and toxicity in earthworms exposed to CuOnanomaterials: E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ﬀ</w:t>
      </w:r>
      <w:r w:rsidRPr="006A35E5">
        <w:rPr>
          <w:i/>
          <w:sz w:val="20"/>
          <w:szCs w:val="20"/>
          <w:u w:val="single"/>
          <w:lang w:val="sr-Latn-RS"/>
        </w:rPr>
        <w:t>ects of particle coating and soil ageing</w:t>
      </w:r>
      <w:r w:rsidR="006841D7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ECOTOXICOLOGY AND ENVIRONMENTAL SAFETY, 166: 462–473 2018</w:t>
      </w:r>
    </w:p>
    <w:p w14:paraId="6C009C91" w14:textId="77777777" w:rsidR="00410647" w:rsidRPr="006A35E5" w:rsidRDefault="00410647" w:rsidP="00410647">
      <w:pPr>
        <w:rPr>
          <w:b/>
          <w:i/>
          <w:sz w:val="20"/>
          <w:szCs w:val="20"/>
          <w:lang w:val="sr-Latn-RS"/>
        </w:rPr>
      </w:pPr>
    </w:p>
    <w:p w14:paraId="6E836860" w14:textId="77777777" w:rsidR="00410647" w:rsidRPr="006A35E5" w:rsidRDefault="00410647" w:rsidP="004106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Shukla, AK; Alam, J; Ansari, MA et al. </w:t>
      </w:r>
    </w:p>
    <w:p w14:paraId="424814E6" w14:textId="77777777" w:rsidR="00410647" w:rsidRPr="006A35E5" w:rsidRDefault="00410647" w:rsidP="0041064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Antimicrobial and antifouling properties of versatile PPSU/carboxylated GO nanocomposite membrane against Gram-positive and Gram-negative bacteria and protein</w:t>
      </w:r>
    </w:p>
    <w:p w14:paraId="6256964B" w14:textId="77777777" w:rsidR="00410647" w:rsidRPr="006A35E5" w:rsidRDefault="00410647" w:rsidP="00410647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ENVIRONMENTAL SCIENCE AND POLLUTION RESEARCH, 2018,https://doi.org/10.1007/s11356-018-3212-7</w:t>
      </w:r>
    </w:p>
    <w:p w14:paraId="2ED093D0" w14:textId="77777777" w:rsidR="00410647" w:rsidRPr="006A35E5" w:rsidRDefault="00410647" w:rsidP="00410647">
      <w:pPr>
        <w:rPr>
          <w:i/>
          <w:sz w:val="20"/>
          <w:szCs w:val="20"/>
          <w:lang w:val="sr-Latn-RS"/>
        </w:rPr>
      </w:pPr>
    </w:p>
    <w:p w14:paraId="12C360DE" w14:textId="77777777" w:rsidR="006211E0" w:rsidRPr="006A35E5" w:rsidRDefault="006211E0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Zhang, L; Du, W; Nautiyal, A</w:t>
      </w:r>
      <w:r w:rsidR="00183073" w:rsidRPr="006A35E5">
        <w:rPr>
          <w:i/>
          <w:sz w:val="20"/>
          <w:szCs w:val="20"/>
        </w:rPr>
        <w:t>; L</w:t>
      </w:r>
      <w:r w:rsidRPr="006A35E5">
        <w:rPr>
          <w:i/>
          <w:sz w:val="20"/>
          <w:szCs w:val="20"/>
        </w:rPr>
        <w:t>iu, Z;</w:t>
      </w:r>
      <w:r w:rsidR="00183073" w:rsidRPr="006A35E5">
        <w:rPr>
          <w:i/>
          <w:sz w:val="20"/>
          <w:szCs w:val="20"/>
        </w:rPr>
        <w:t xml:space="preserve"> Zhang, X</w:t>
      </w:r>
    </w:p>
    <w:p w14:paraId="6C67D101" w14:textId="77777777" w:rsidR="006211E0" w:rsidRPr="006A35E5" w:rsidRDefault="006211E0" w:rsidP="006211E0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Recent progress on nanostructured conducting polymers and composites: synthesis, application and future aspects</w:t>
      </w:r>
    </w:p>
    <w:p w14:paraId="65CA0195" w14:textId="77777777" w:rsidR="006211E0" w:rsidRPr="006A35E5" w:rsidRDefault="006211E0" w:rsidP="006211E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>SCIENCE CHINA MATERIALS, 2018, https://doi.org/10.1007/s40843-017-9206-4</w:t>
      </w:r>
      <w:r w:rsidRPr="006A35E5">
        <w:rPr>
          <w:b/>
          <w:i/>
          <w:sz w:val="20"/>
          <w:szCs w:val="20"/>
          <w:lang w:val="sr-Latn-RS"/>
        </w:rPr>
        <w:t xml:space="preserve"> </w:t>
      </w:r>
    </w:p>
    <w:p w14:paraId="11AB9277" w14:textId="77777777" w:rsidR="006211E0" w:rsidRPr="006A35E5" w:rsidRDefault="006211E0" w:rsidP="006211E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E1E90D4" w14:textId="77777777" w:rsidR="00183073" w:rsidRPr="006A35E5" w:rsidRDefault="00183073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Nguyen, TA; Nguyen-Tri, P; Carriere, P; Xuan, CN</w:t>
      </w:r>
    </w:p>
    <w:p w14:paraId="75A71EA8" w14:textId="77777777" w:rsidR="00183073" w:rsidRPr="006A35E5" w:rsidRDefault="00183073" w:rsidP="00183073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Nanocomposite coatings: preparation, characterization, properties and applications.</w:t>
      </w:r>
    </w:p>
    <w:p w14:paraId="275006CC" w14:textId="77777777" w:rsidR="00183073" w:rsidRPr="006A35E5" w:rsidRDefault="00183073" w:rsidP="0018307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INTERNATIONAL JOURNAL OF CORROSION (NANOCOMPOSITE COATINGS: RECENT DEVELOPMENTS AND APPLICATION), 2018, DOI:10.1155/2018/4749501</w:t>
      </w:r>
    </w:p>
    <w:p w14:paraId="44218C03" w14:textId="77777777" w:rsidR="001E50A5" w:rsidRPr="006A35E5" w:rsidRDefault="001E50A5" w:rsidP="001E50A5">
      <w:pPr>
        <w:rPr>
          <w:i/>
          <w:sz w:val="20"/>
          <w:szCs w:val="20"/>
          <w:lang w:val="sr-Latn-RS"/>
        </w:rPr>
      </w:pPr>
    </w:p>
    <w:p w14:paraId="56052901" w14:textId="77777777" w:rsidR="002579BF" w:rsidRPr="006A35E5" w:rsidRDefault="002579BF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dos Santos, MR;</w:t>
      </w:r>
      <w:r w:rsidR="00942E7B" w:rsidRPr="006A35E5">
        <w:rPr>
          <w:i/>
          <w:sz w:val="20"/>
          <w:szCs w:val="20"/>
        </w:rPr>
        <w:t xml:space="preserve"> Alcara</w:t>
      </w:r>
      <w:r w:rsidRPr="006A35E5">
        <w:rPr>
          <w:i/>
          <w:sz w:val="20"/>
          <w:szCs w:val="20"/>
        </w:rPr>
        <w:t>z-Espinoza, JJ; da Costa, M</w:t>
      </w:r>
      <w:r w:rsidR="00942E7B" w:rsidRPr="006A35E5">
        <w:rPr>
          <w:i/>
          <w:sz w:val="20"/>
          <w:szCs w:val="20"/>
        </w:rPr>
        <w:t>M</w:t>
      </w:r>
      <w:r w:rsidRPr="006A35E5">
        <w:rPr>
          <w:i/>
          <w:sz w:val="20"/>
          <w:szCs w:val="20"/>
        </w:rPr>
        <w:t>; de Oliveira, HP</w:t>
      </w:r>
    </w:p>
    <w:p w14:paraId="1F02E401" w14:textId="77777777" w:rsidR="002579BF" w:rsidRPr="006A35E5" w:rsidRDefault="00942E7B" w:rsidP="002579BF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Usnic acid-loaded polyaniline/polyurethane foam wound dressing: preparation and bactericidal activity. </w:t>
      </w:r>
    </w:p>
    <w:p w14:paraId="4CF1CFA2" w14:textId="77777777" w:rsidR="00942E7B" w:rsidRPr="006A35E5" w:rsidRDefault="002579BF" w:rsidP="002579B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MATERIALS SCIENCE AND ENGINEERING: C</w:t>
      </w:r>
      <w:r w:rsidRPr="006A35E5">
        <w:rPr>
          <w:b/>
          <w:i/>
          <w:sz w:val="20"/>
          <w:szCs w:val="20"/>
        </w:rPr>
        <w:t>, 89(1):33-40 2018</w:t>
      </w:r>
    </w:p>
    <w:p w14:paraId="73B74873" w14:textId="77777777" w:rsidR="002579BF" w:rsidRPr="006A35E5" w:rsidRDefault="002579BF" w:rsidP="002579BF">
      <w:pPr>
        <w:rPr>
          <w:i/>
          <w:sz w:val="20"/>
          <w:szCs w:val="20"/>
          <w:lang w:val="sr-Latn-RS"/>
        </w:rPr>
      </w:pPr>
    </w:p>
    <w:p w14:paraId="5963525F" w14:textId="77777777" w:rsidR="00DC6544" w:rsidRPr="006A35E5" w:rsidRDefault="00DC6544" w:rsidP="00DC654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Zhou,W; Lu,L; Chen D; Ning, C</w:t>
      </w:r>
    </w:p>
    <w:p w14:paraId="525BE43F" w14:textId="77777777" w:rsidR="00DC6544" w:rsidRPr="006A35E5" w:rsidRDefault="00DC6544" w:rsidP="00DC654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Construction of High Surface Potential Polypyrrole Nanorods with Enhanced Antibacterial Properties</w:t>
      </w:r>
    </w:p>
    <w:p w14:paraId="2A5027A5" w14:textId="77777777" w:rsidR="00DC6544" w:rsidRPr="006A35E5" w:rsidRDefault="00DC6544" w:rsidP="00DC6544">
      <w:pPr>
        <w:rPr>
          <w:b/>
          <w:i/>
          <w:sz w:val="20"/>
          <w:szCs w:val="20"/>
        </w:rPr>
      </w:pPr>
      <w:hyperlink r:id="rId1350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JOURNAL OF MATERIALS CHEMISTRY B</w:t>
        </w:r>
      </w:hyperlink>
      <w:r w:rsidRPr="006A35E5">
        <w:rPr>
          <w:b/>
          <w:i/>
          <w:sz w:val="20"/>
          <w:szCs w:val="20"/>
        </w:rPr>
        <w:t>, 2018, DOI: 10.1039/C7TB03085A</w:t>
      </w:r>
    </w:p>
    <w:p w14:paraId="600DA7DA" w14:textId="77777777" w:rsidR="004A5513" w:rsidRPr="006A35E5" w:rsidRDefault="004A5513" w:rsidP="004A5513">
      <w:pPr>
        <w:rPr>
          <w:i/>
          <w:sz w:val="20"/>
          <w:szCs w:val="20"/>
          <w:lang w:val="sr-Latn-RS"/>
        </w:rPr>
      </w:pPr>
    </w:p>
    <w:p w14:paraId="06ED37E8" w14:textId="77777777" w:rsidR="00BC0533" w:rsidRPr="006A35E5" w:rsidRDefault="00BC0533" w:rsidP="00BC053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Liang, X;</w:t>
      </w:r>
      <w:r w:rsidRPr="006A35E5">
        <w:rPr>
          <w:sz w:val="20"/>
          <w:szCs w:val="20"/>
        </w:rPr>
        <w:t xml:space="preserve"> </w:t>
      </w:r>
      <w:r w:rsidRPr="006A35E5">
        <w:rPr>
          <w:i/>
          <w:sz w:val="20"/>
          <w:szCs w:val="20"/>
          <w:lang w:val="sr-Latn-RS"/>
        </w:rPr>
        <w:t>Govindaraju, S;Yun, K</w:t>
      </w:r>
    </w:p>
    <w:p w14:paraId="55866D5C" w14:textId="77777777" w:rsidR="00BC0533" w:rsidRPr="006A35E5" w:rsidRDefault="00BC0533" w:rsidP="00BC053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Dual Applicability of Polyaniline Coated Gold Nanorods: A Study of Antibacterial and Redox Activity</w:t>
      </w:r>
    </w:p>
    <w:p w14:paraId="211E5776" w14:textId="77777777" w:rsidR="00BC0533" w:rsidRPr="006A35E5" w:rsidRDefault="00BC0533" w:rsidP="00BC0533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  <w:lang w:val="sr-Latn-RS"/>
        </w:rPr>
        <w:t xml:space="preserve">BIOCHIP JOURNAL, 2018, </w:t>
      </w:r>
      <w:r w:rsidRPr="006A35E5">
        <w:rPr>
          <w:b/>
          <w:i/>
          <w:sz w:val="20"/>
          <w:szCs w:val="20"/>
        </w:rPr>
        <w:t>DOI: 10.1007/s13206-017-2206-8</w:t>
      </w:r>
    </w:p>
    <w:p w14:paraId="240E1912" w14:textId="77777777" w:rsidR="00BA2EB8" w:rsidRPr="006A35E5" w:rsidRDefault="00BA2EB8" w:rsidP="00BA2EB8">
      <w:pPr>
        <w:rPr>
          <w:b/>
          <w:i/>
          <w:sz w:val="20"/>
          <w:szCs w:val="20"/>
          <w:lang w:val="sr-Latn-RS"/>
        </w:rPr>
      </w:pPr>
    </w:p>
    <w:p w14:paraId="4BE47ACA" w14:textId="77777777" w:rsidR="00502272" w:rsidRPr="006A35E5" w:rsidRDefault="00502272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Yong, C; Fei-Fei, S; Chun, FG; Yung-Hua, Z</w:t>
      </w:r>
    </w:p>
    <w:p w14:paraId="17477A84" w14:textId="77777777" w:rsidR="00502272" w:rsidRPr="006A35E5" w:rsidRDefault="00502272" w:rsidP="0050227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of CuNPs@Cu(II)-AMTD metal organic gel composites with high catalytic activities</w:t>
      </w:r>
    </w:p>
    <w:p w14:paraId="2C33D958" w14:textId="77777777" w:rsidR="00502272" w:rsidRPr="006A35E5" w:rsidRDefault="00502272" w:rsidP="00502272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CHINESE JUORNAL OF INORGANIC CHEMISTRY, 34(3):551-559 2018</w:t>
      </w:r>
    </w:p>
    <w:p w14:paraId="5C25D212" w14:textId="77777777" w:rsidR="00502272" w:rsidRPr="006A35E5" w:rsidRDefault="00502272" w:rsidP="00502272">
      <w:pPr>
        <w:rPr>
          <w:i/>
          <w:sz w:val="20"/>
          <w:szCs w:val="20"/>
          <w:lang w:val="sr-Latn-RS"/>
        </w:rPr>
      </w:pPr>
    </w:p>
    <w:p w14:paraId="31F8D2DC" w14:textId="77777777" w:rsidR="000F4E38" w:rsidRPr="006A35E5" w:rsidRDefault="000F4E38" w:rsidP="000F4E3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Dobrovolný, K; Ulbrich,P; Švecová, M;Rimpelová,S; Malinčík,J; Kohout,M; Svoboda,J; Bartůněk,V</w:t>
      </w:r>
    </w:p>
    <w:p w14:paraId="31BDFEFD" w14:textId="77777777" w:rsidR="000F4E38" w:rsidRPr="006A35E5" w:rsidRDefault="000F4E38" w:rsidP="000F4E3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Copper nanoparticles in glycerol-polyvinyl alcohol matrix: In situ preparation, stabilisation and antimicrobial activity </w:t>
      </w:r>
    </w:p>
    <w:p w14:paraId="60EC0B2C" w14:textId="77777777" w:rsidR="000F4E38" w:rsidRPr="006A35E5" w:rsidRDefault="000F4E38" w:rsidP="000F4E38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ALLOYS AND COMPOUNDS, 697:147 – 155 2017</w:t>
      </w:r>
    </w:p>
    <w:p w14:paraId="5A7579F7" w14:textId="77777777" w:rsidR="000F4E38" w:rsidRPr="006A35E5" w:rsidRDefault="000F4E38" w:rsidP="000F4E38">
      <w:pPr>
        <w:pStyle w:val="ListParagraph"/>
        <w:ind w:left="360"/>
        <w:rPr>
          <w:i/>
          <w:sz w:val="20"/>
          <w:szCs w:val="20"/>
          <w:u w:val="single"/>
          <w:lang w:val="sr-Latn-RS"/>
        </w:rPr>
      </w:pPr>
    </w:p>
    <w:p w14:paraId="67D4D08B" w14:textId="77777777" w:rsidR="0096039B" w:rsidRPr="006A35E5" w:rsidRDefault="0096039B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Chen, A; Peng, H; Blakey, I; Whittaker, AK</w:t>
      </w:r>
    </w:p>
    <w:p w14:paraId="4EE48075" w14:textId="269382E3" w:rsidR="0096039B" w:rsidRPr="006841D7" w:rsidRDefault="0096039B" w:rsidP="0096039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Biocidal polymers: a mechanistic overview.</w:t>
      </w:r>
      <w:r w:rsidRPr="006A35E5">
        <w:rPr>
          <w:b/>
          <w:i/>
          <w:iCs/>
          <w:sz w:val="20"/>
          <w:szCs w:val="20"/>
        </w:rPr>
        <w:t>POLYMER REVIEWS,</w:t>
      </w:r>
      <w:r w:rsidRPr="006A35E5">
        <w:rPr>
          <w:i/>
          <w:sz w:val="20"/>
          <w:szCs w:val="20"/>
        </w:rPr>
        <w:t> </w:t>
      </w:r>
      <w:r w:rsidRPr="006A35E5">
        <w:rPr>
          <w:b/>
          <w:i/>
          <w:iCs/>
          <w:sz w:val="20"/>
          <w:szCs w:val="20"/>
        </w:rPr>
        <w:t>57</w:t>
      </w:r>
      <w:r w:rsidRPr="006A35E5">
        <w:rPr>
          <w:b/>
          <w:i/>
          <w:sz w:val="20"/>
          <w:szCs w:val="20"/>
        </w:rPr>
        <w:t>(2): 276-310 2017</w:t>
      </w:r>
    </w:p>
    <w:p w14:paraId="2F20F2FA" w14:textId="77777777" w:rsidR="00532031" w:rsidRPr="006A35E5" w:rsidRDefault="00532031" w:rsidP="001D0922">
      <w:pPr>
        <w:rPr>
          <w:b/>
          <w:i/>
          <w:sz w:val="20"/>
          <w:szCs w:val="20"/>
          <w:lang w:val="sr-Latn-RS"/>
        </w:rPr>
      </w:pPr>
    </w:p>
    <w:p w14:paraId="1E163EEF" w14:textId="77777777" w:rsidR="00F06BFF" w:rsidRPr="006A35E5" w:rsidRDefault="00F06BFF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Kale, S. N., Kitture, R., Ghosh, S., Chopade, B. A., &amp; Yakhmi, J. V</w:t>
      </w:r>
    </w:p>
    <w:p w14:paraId="56790FB2" w14:textId="77777777" w:rsidR="00F06BFF" w:rsidRPr="006A35E5" w:rsidRDefault="00F06BFF" w:rsidP="00F06BFF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Nanomaterials as Enhanced Antimicrobial Agent/Activity-Enhancer for Transdermal Applications: A Review.</w:t>
      </w:r>
    </w:p>
    <w:p w14:paraId="7D5BF454" w14:textId="77777777" w:rsidR="00F06BFF" w:rsidRPr="006A35E5" w:rsidRDefault="001E50A5" w:rsidP="00F06BF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  <w:lang w:val="en"/>
        </w:rPr>
        <w:t xml:space="preserve">Chapter In book: </w:t>
      </w:r>
      <w:r w:rsidR="00283EC0" w:rsidRPr="006A35E5">
        <w:rPr>
          <w:b/>
          <w:i/>
          <w:iCs/>
          <w:sz w:val="20"/>
          <w:szCs w:val="20"/>
        </w:rPr>
        <w:t>ANTIMICROBIAL NANOARCHITECTONICS</w:t>
      </w:r>
      <w:r w:rsidR="00283EC0" w:rsidRPr="006A35E5">
        <w:rPr>
          <w:b/>
          <w:i/>
          <w:sz w:val="20"/>
          <w:szCs w:val="20"/>
        </w:rPr>
        <w:t xml:space="preserve">, </w:t>
      </w:r>
      <w:r w:rsidR="00F06BFF" w:rsidRPr="006A35E5">
        <w:rPr>
          <w:b/>
          <w:i/>
          <w:sz w:val="20"/>
          <w:szCs w:val="20"/>
        </w:rPr>
        <w:t>pp. 279-321 2017</w:t>
      </w:r>
    </w:p>
    <w:p w14:paraId="4BB94475" w14:textId="77777777" w:rsidR="00F06BFF" w:rsidRPr="006A35E5" w:rsidRDefault="00F06BFF" w:rsidP="00F06BFF">
      <w:pPr>
        <w:rPr>
          <w:b/>
          <w:i/>
          <w:sz w:val="20"/>
          <w:szCs w:val="20"/>
        </w:rPr>
      </w:pPr>
    </w:p>
    <w:p w14:paraId="1D8425C8" w14:textId="77777777" w:rsidR="00033F7D" w:rsidRPr="006A35E5" w:rsidRDefault="00033F7D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Nie, G; Lu, X; Wang, W; Chi, M; Jiang, Y; Wang, C</w:t>
      </w:r>
    </w:p>
    <w:p w14:paraId="275A4572" w14:textId="25F71077" w:rsidR="00033F7D" w:rsidRPr="006841D7" w:rsidRDefault="00033F7D" w:rsidP="00033F7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One-dimensional polyaniline thorn/BiOCl chip heterostructures: self-sacrificial template-induced synthesis and electrochemical performance.</w:t>
      </w:r>
      <w:r w:rsidR="006841D7"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MATERIALS CHEMISTRY FRONTIERS,</w:t>
      </w:r>
      <w:r w:rsidRPr="006A35E5">
        <w:rPr>
          <w:b/>
          <w:i/>
          <w:sz w:val="20"/>
          <w:szCs w:val="20"/>
        </w:rPr>
        <w:t xml:space="preserve"> 2017, DOI: </w:t>
      </w:r>
      <w:hyperlink r:id="rId1351" w:tgtFrame="_blank" w:tooltip="Link to landing page via DOI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10.1039/C6QM00232C</w:t>
        </w:r>
      </w:hyperlink>
    </w:p>
    <w:p w14:paraId="4D26F52A" w14:textId="77777777" w:rsidR="00033F7D" w:rsidRPr="006A35E5" w:rsidRDefault="00033F7D" w:rsidP="00033F7D">
      <w:pPr>
        <w:rPr>
          <w:i/>
          <w:sz w:val="20"/>
          <w:szCs w:val="20"/>
          <w:lang w:val="sr-Latn-RS"/>
        </w:rPr>
      </w:pPr>
    </w:p>
    <w:p w14:paraId="6A98226C" w14:textId="77777777" w:rsidR="00F25471" w:rsidRPr="006A35E5" w:rsidRDefault="00F25471" w:rsidP="00005EF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Li, Z., Zhang, B., Song, Y., Xue, Y., Wu, L., &amp; Zhang, W</w:t>
      </w:r>
    </w:p>
    <w:p w14:paraId="696D8517" w14:textId="77777777" w:rsidR="00F25471" w:rsidRPr="006A35E5" w:rsidRDefault="00F25471" w:rsidP="00F25471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Single molecule study on polymer-nanoparticle interactions: the particle shape matters</w:t>
      </w:r>
      <w:r w:rsidRPr="006A35E5">
        <w:rPr>
          <w:i/>
          <w:sz w:val="20"/>
          <w:szCs w:val="20"/>
        </w:rPr>
        <w:t>. </w:t>
      </w:r>
    </w:p>
    <w:p w14:paraId="2997A6DD" w14:textId="77777777" w:rsidR="00F25471" w:rsidRPr="006A35E5" w:rsidRDefault="00F25471" w:rsidP="00F25471">
      <w:pPr>
        <w:rPr>
          <w:b/>
          <w:i/>
          <w:iCs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 xml:space="preserve">LANGMUIR, 2017, </w:t>
      </w:r>
      <w:r w:rsidRPr="006A35E5">
        <w:rPr>
          <w:b/>
          <w:bCs/>
          <w:i/>
          <w:iCs/>
          <w:sz w:val="20"/>
          <w:szCs w:val="20"/>
        </w:rPr>
        <w:t>DOI: </w:t>
      </w:r>
      <w:r w:rsidRPr="006A35E5">
        <w:rPr>
          <w:b/>
          <w:i/>
          <w:iCs/>
          <w:sz w:val="20"/>
          <w:szCs w:val="20"/>
        </w:rPr>
        <w:t>10.1021/acs.langmuir.7b01698</w:t>
      </w:r>
    </w:p>
    <w:p w14:paraId="39E92827" w14:textId="77777777" w:rsidR="00F25471" w:rsidRPr="006A35E5" w:rsidRDefault="00F25471" w:rsidP="00F25471">
      <w:pPr>
        <w:rPr>
          <w:i/>
          <w:sz w:val="20"/>
          <w:szCs w:val="20"/>
          <w:lang w:val="sr-Latn-RS"/>
        </w:rPr>
      </w:pPr>
    </w:p>
    <w:p w14:paraId="40B63F07" w14:textId="77777777" w:rsidR="00005EF3" w:rsidRPr="006A35E5" w:rsidRDefault="00005EF3" w:rsidP="00005EF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Zhao, C; Liu, Y; Sun, Y; Ma, J; Zhu, Y; Sun, Z.,Wang, Z;Ding, L: Yang, G; Zhou, L</w:t>
      </w:r>
    </w:p>
    <w:p w14:paraId="5BA7491E" w14:textId="261FC513" w:rsidR="00005EF3" w:rsidRPr="00C62E7A" w:rsidRDefault="00005EF3" w:rsidP="00005EF3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Nanomaterials for Adsorption and Heterogeneous Reaction in Water Decontamination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 xml:space="preserve">Chapter In </w:t>
      </w:r>
      <w:r w:rsidRPr="006A35E5">
        <w:rPr>
          <w:b/>
          <w:i/>
          <w:iCs/>
          <w:sz w:val="20"/>
          <w:szCs w:val="20"/>
          <w:lang w:val="sr-Latn-RS"/>
        </w:rPr>
        <w:t>Nanotechnologies for Environmental Remediation</w:t>
      </w:r>
      <w:r w:rsidRPr="006A35E5">
        <w:rPr>
          <w:b/>
          <w:i/>
          <w:sz w:val="20"/>
          <w:szCs w:val="20"/>
          <w:lang w:val="sr-Latn-RS"/>
        </w:rPr>
        <w:t xml:space="preserve"> (pp. 183-219). Springer International Publishing, 2017, </w:t>
      </w:r>
      <w:r w:rsidRPr="006A35E5">
        <w:rPr>
          <w:b/>
          <w:i/>
          <w:sz w:val="20"/>
          <w:szCs w:val="20"/>
          <w:lang w:val="en"/>
        </w:rPr>
        <w:t>DOI:10.1007/978-3-319-53162-5_6</w:t>
      </w:r>
    </w:p>
    <w:p w14:paraId="3BACEB3A" w14:textId="77777777" w:rsidR="00005EF3" w:rsidRPr="006A35E5" w:rsidRDefault="00005EF3" w:rsidP="00005EF3">
      <w:pPr>
        <w:rPr>
          <w:i/>
          <w:sz w:val="20"/>
          <w:szCs w:val="20"/>
          <w:lang w:val="sr-Latn-RS"/>
        </w:rPr>
      </w:pPr>
    </w:p>
    <w:p w14:paraId="73C8D60D" w14:textId="77777777" w:rsidR="0063598A" w:rsidRPr="006A35E5" w:rsidRDefault="0063598A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Deng, CH; Gong, J L; Zeng, GM;  Zhang, P; Song, B; Zhang, X G; Liu,HY; Huan, SY</w:t>
      </w:r>
    </w:p>
    <w:p w14:paraId="7E389CDC" w14:textId="007DA68C" w:rsidR="0063598A" w:rsidRPr="006841D7" w:rsidRDefault="0063598A" w:rsidP="0063598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Graphene sponge decorated with copper nanoparticles as a novel bactericidal filter for inactivation of Escherichia coli.</w:t>
      </w:r>
      <w:r w:rsidRPr="006A35E5">
        <w:rPr>
          <w:b/>
          <w:i/>
          <w:iCs/>
          <w:sz w:val="20"/>
          <w:szCs w:val="20"/>
        </w:rPr>
        <w:t>CHEMOSPHERE,</w:t>
      </w:r>
      <w:r w:rsidRPr="006A35E5">
        <w:rPr>
          <w:b/>
          <w:i/>
          <w:sz w:val="20"/>
          <w:szCs w:val="20"/>
        </w:rPr>
        <w:t xml:space="preserve"> 184: 347-357 2017</w:t>
      </w:r>
    </w:p>
    <w:p w14:paraId="5CE6AF5D" w14:textId="77777777" w:rsidR="00160932" w:rsidRPr="006A35E5" w:rsidRDefault="00160932" w:rsidP="00160932">
      <w:pPr>
        <w:rPr>
          <w:i/>
          <w:sz w:val="20"/>
          <w:szCs w:val="20"/>
          <w:lang w:val="sr-Latn-RS"/>
        </w:rPr>
      </w:pPr>
    </w:p>
    <w:p w14:paraId="18E25DFA" w14:textId="77777777" w:rsidR="0096039B" w:rsidRPr="006A35E5" w:rsidRDefault="0096039B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Dhachanamoorthi, N; Chandra, L; Suresh, P; Perumal, K</w:t>
      </w:r>
    </w:p>
    <w:p w14:paraId="7A44D887" w14:textId="4D42E209" w:rsidR="0096039B" w:rsidRPr="00400425" w:rsidRDefault="0096039B" w:rsidP="0096039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Facile Preparation and Characterization of Polyaniline-iron Oxide Ternary Polymer Nanocomposites by Using" Mechanical Mixing" Approach. </w:t>
      </w:r>
      <w:r w:rsidRPr="006A35E5">
        <w:rPr>
          <w:i/>
          <w:iCs/>
          <w:sz w:val="20"/>
          <w:szCs w:val="20"/>
          <w:u w:val="single"/>
        </w:rPr>
        <w:t>Mechanics</w:t>
      </w:r>
      <w:r w:rsidR="00400425">
        <w:rPr>
          <w:i/>
          <w:sz w:val="20"/>
          <w:szCs w:val="20"/>
          <w:u w:val="single"/>
          <w:lang w:val="sr-Latn-RS"/>
        </w:rPr>
        <w:t xml:space="preserve">, </w:t>
      </w:r>
      <w:r w:rsidR="00160932" w:rsidRPr="006A35E5">
        <w:rPr>
          <w:b/>
          <w:i/>
          <w:iCs/>
          <w:sz w:val="20"/>
          <w:szCs w:val="20"/>
        </w:rPr>
        <w:t>MATERIALS SCIENCE &amp; ENGINEERING MMSE JOURNAL</w:t>
      </w:r>
      <w:r w:rsidRPr="006A35E5">
        <w:rPr>
          <w:b/>
          <w:i/>
          <w:iCs/>
          <w:sz w:val="20"/>
          <w:szCs w:val="20"/>
        </w:rPr>
        <w:t>. Open Access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9</w:t>
      </w:r>
      <w:r w:rsidRPr="006A35E5">
        <w:rPr>
          <w:b/>
          <w:i/>
          <w:sz w:val="20"/>
          <w:szCs w:val="20"/>
        </w:rPr>
        <w:t>, 2017,</w:t>
      </w:r>
      <w:r w:rsidRPr="006A35E5">
        <w:rPr>
          <w:rFonts w:ascii="Arial" w:hAnsi="Arial" w:cs="Arial"/>
          <w:color w:val="826B6B"/>
          <w:sz w:val="20"/>
          <w:szCs w:val="20"/>
          <w:lang w:val="sr-Latn-RS" w:eastAsia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DOI: </w:t>
      </w:r>
      <w:hyperlink r:id="rId1352" w:tgtFrame="_blank" w:history="1">
        <w:r w:rsidRPr="006A35E5">
          <w:rPr>
            <w:rStyle w:val="Hyperlink"/>
            <w:b/>
            <w:bCs/>
            <w:i/>
            <w:color w:val="auto"/>
            <w:sz w:val="20"/>
            <w:szCs w:val="20"/>
            <w:u w:val="none"/>
            <w:lang w:val="sr-Latn-RS"/>
          </w:rPr>
          <w:t>10.2412/mmse.41.37.672</w:t>
        </w:r>
      </w:hyperlink>
      <w:r w:rsidR="00160932"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</w:rPr>
        <w:t>https://hal.archives-ouvertes.fr/hal-01504671/</w:t>
      </w:r>
    </w:p>
    <w:p w14:paraId="3E33AE60" w14:textId="77777777" w:rsidR="00925C7A" w:rsidRPr="006A35E5" w:rsidRDefault="00925C7A" w:rsidP="006F0F4F">
      <w:pPr>
        <w:rPr>
          <w:bCs/>
          <w:i/>
          <w:sz w:val="20"/>
          <w:szCs w:val="20"/>
          <w:lang w:val="en"/>
        </w:rPr>
      </w:pPr>
    </w:p>
    <w:p w14:paraId="5FB5721D" w14:textId="77777777" w:rsidR="00E37EF4" w:rsidRPr="006A35E5" w:rsidRDefault="00E37EF4" w:rsidP="001D0922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A35E5">
        <w:rPr>
          <w:bCs/>
          <w:i/>
          <w:sz w:val="20"/>
          <w:szCs w:val="20"/>
        </w:rPr>
        <w:t>Giannousi, K., Pantazaki, A., &amp; Dendrinou-Samara, C</w:t>
      </w:r>
    </w:p>
    <w:p w14:paraId="28526A6F" w14:textId="181A7A59" w:rsidR="00E37EF4" w:rsidRPr="00400425" w:rsidRDefault="00E37EF4" w:rsidP="00E37EF4">
      <w:pPr>
        <w:rPr>
          <w:bCs/>
          <w:i/>
          <w:sz w:val="20"/>
          <w:szCs w:val="20"/>
          <w:u w:val="single"/>
        </w:rPr>
      </w:pPr>
      <w:r w:rsidRPr="006A35E5">
        <w:rPr>
          <w:bCs/>
          <w:i/>
          <w:sz w:val="20"/>
          <w:szCs w:val="20"/>
          <w:u w:val="single"/>
        </w:rPr>
        <w:t xml:space="preserve">Copper-Based Nanoparticles as Antimicrobials. </w:t>
      </w:r>
      <w:r w:rsidR="00441F2E" w:rsidRPr="006A35E5">
        <w:rPr>
          <w:b/>
          <w:bCs/>
          <w:i/>
          <w:sz w:val="20"/>
          <w:szCs w:val="20"/>
        </w:rPr>
        <w:t>I</w:t>
      </w:r>
      <w:r w:rsidR="00400425">
        <w:rPr>
          <w:b/>
          <w:bCs/>
          <w:i/>
          <w:sz w:val="20"/>
          <w:szCs w:val="20"/>
        </w:rPr>
        <w:t>n</w:t>
      </w:r>
      <w:r w:rsidR="00441F2E" w:rsidRPr="006A35E5">
        <w:rPr>
          <w:b/>
          <w:bCs/>
          <w:i/>
          <w:sz w:val="20"/>
          <w:szCs w:val="20"/>
        </w:rPr>
        <w:t> </w:t>
      </w:r>
      <w:r w:rsidR="00400425" w:rsidRPr="006A35E5">
        <w:rPr>
          <w:b/>
          <w:bCs/>
          <w:i/>
          <w:iCs/>
          <w:sz w:val="20"/>
          <w:szCs w:val="20"/>
        </w:rPr>
        <w:t>nanostructures for antimicrobial therapy</w:t>
      </w:r>
      <w:r w:rsidR="00183073" w:rsidRPr="006A35E5">
        <w:rPr>
          <w:b/>
          <w:bCs/>
          <w:i/>
          <w:iCs/>
          <w:sz w:val="20"/>
          <w:szCs w:val="20"/>
        </w:rPr>
        <w:t>,</w:t>
      </w:r>
      <w:r w:rsidRPr="006A35E5">
        <w:rPr>
          <w:b/>
          <w:bCs/>
          <w:i/>
          <w:sz w:val="20"/>
          <w:szCs w:val="20"/>
        </w:rPr>
        <w:t> pp. 515-529 2017</w:t>
      </w:r>
    </w:p>
    <w:p w14:paraId="7CC9EF8D" w14:textId="77777777" w:rsidR="00E37EF4" w:rsidRPr="006A35E5" w:rsidRDefault="00E37EF4" w:rsidP="00E37EF4">
      <w:pPr>
        <w:rPr>
          <w:b/>
          <w:bCs/>
          <w:i/>
          <w:sz w:val="20"/>
          <w:szCs w:val="20"/>
          <w:lang w:val="sr-Latn-RS"/>
        </w:rPr>
      </w:pPr>
    </w:p>
    <w:p w14:paraId="69F7DC25" w14:textId="77777777" w:rsidR="001D0922" w:rsidRPr="006A35E5" w:rsidRDefault="001D0922" w:rsidP="001D0922">
      <w:pPr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A35E5">
        <w:rPr>
          <w:bCs/>
          <w:i/>
          <w:sz w:val="20"/>
          <w:szCs w:val="20"/>
          <w:lang w:val="sr-Latn-RS"/>
        </w:rPr>
        <w:t xml:space="preserve">Yang, L; Wu, W; Ohki, Y; Feng, Y; Li, S </w:t>
      </w:r>
    </w:p>
    <w:p w14:paraId="64C5753E" w14:textId="77777777" w:rsidR="001D0922" w:rsidRPr="006A35E5" w:rsidRDefault="001D0922" w:rsidP="001D0922">
      <w:pPr>
        <w:rPr>
          <w:bCs/>
          <w:i/>
          <w:sz w:val="20"/>
          <w:szCs w:val="20"/>
          <w:u w:val="single"/>
          <w:lang w:val="sr-Latn-RS"/>
        </w:rPr>
      </w:pPr>
      <w:r w:rsidRPr="006A35E5">
        <w:rPr>
          <w:bCs/>
          <w:i/>
          <w:sz w:val="20"/>
          <w:szCs w:val="20"/>
          <w:u w:val="single"/>
          <w:lang w:val="sr-Latn-RS"/>
        </w:rPr>
        <w:t>Enhanced conductivity of polyaniline in the presence of nonionic amphiphilic polymers and their diverse morphologies</w:t>
      </w:r>
    </w:p>
    <w:p w14:paraId="062FCAC1" w14:textId="77777777" w:rsidR="001D0922" w:rsidRPr="006A35E5" w:rsidRDefault="001D0922" w:rsidP="001D0922">
      <w:pPr>
        <w:rPr>
          <w:b/>
          <w:bCs/>
          <w:i/>
          <w:sz w:val="20"/>
          <w:szCs w:val="20"/>
          <w:lang w:val="sr-Latn-RS"/>
        </w:rPr>
      </w:pPr>
      <w:r w:rsidRPr="006A35E5">
        <w:rPr>
          <w:b/>
          <w:bCs/>
          <w:i/>
          <w:sz w:val="20"/>
          <w:szCs w:val="20"/>
          <w:lang w:val="sr-Latn-RS"/>
        </w:rPr>
        <w:t xml:space="preserve">JOURNAL OF APPLIED POLYMER SCIENCE, 2017, </w:t>
      </w:r>
      <w:r w:rsidRPr="006A35E5">
        <w:rPr>
          <w:b/>
          <w:bCs/>
          <w:i/>
          <w:sz w:val="20"/>
          <w:szCs w:val="20"/>
        </w:rPr>
        <w:t>DOI: 10.1002/app.45547</w:t>
      </w:r>
    </w:p>
    <w:p w14:paraId="728211EC" w14:textId="77777777" w:rsidR="001D0922" w:rsidRPr="006A35E5" w:rsidRDefault="001D0922" w:rsidP="001D0922">
      <w:pPr>
        <w:rPr>
          <w:i/>
          <w:sz w:val="20"/>
          <w:szCs w:val="20"/>
        </w:rPr>
      </w:pPr>
    </w:p>
    <w:p w14:paraId="02F67357" w14:textId="77777777" w:rsidR="00EF5990" w:rsidRPr="006A35E5" w:rsidRDefault="00EF5990" w:rsidP="0063598A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Zhao, C; Liu, Y; Sun, Y; Ma, J; Zhu, Y; Sun, Z; ... &amp; Zhou, L</w:t>
      </w:r>
    </w:p>
    <w:p w14:paraId="43B37399" w14:textId="77777777" w:rsidR="00EF5990" w:rsidRPr="006A35E5" w:rsidRDefault="00EF5990" w:rsidP="00EF5990">
      <w:pPr>
        <w:rPr>
          <w:b/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Nanomaterials for Adsorption and Heterogeneous Reaction in Water Decontamination</w:t>
      </w:r>
      <w:r w:rsidRPr="006A35E5">
        <w:rPr>
          <w:i/>
          <w:sz w:val="20"/>
          <w:szCs w:val="20"/>
        </w:rPr>
        <w:t xml:space="preserve">. </w:t>
      </w:r>
      <w:r w:rsidRPr="006A35E5">
        <w:rPr>
          <w:b/>
          <w:i/>
          <w:sz w:val="20"/>
          <w:szCs w:val="20"/>
        </w:rPr>
        <w:t>In </w:t>
      </w:r>
      <w:r w:rsidRPr="006A35E5">
        <w:rPr>
          <w:b/>
          <w:i/>
          <w:iCs/>
          <w:sz w:val="20"/>
          <w:szCs w:val="20"/>
        </w:rPr>
        <w:t>Nanotechnologies for Environmental Remediatio</w:t>
      </w:r>
      <w:r w:rsidRPr="006A35E5">
        <w:rPr>
          <w:b/>
          <w:i/>
          <w:sz w:val="20"/>
          <w:szCs w:val="20"/>
        </w:rPr>
        <w:t> . Springer, Cham. (pp. 183-219) 2017, https://doi.org/10.1007/978-3-319-53162-5_6</w:t>
      </w:r>
    </w:p>
    <w:p w14:paraId="566687C1" w14:textId="77777777" w:rsidR="00EF5990" w:rsidRPr="006A35E5" w:rsidRDefault="00EF5990" w:rsidP="00EF5990">
      <w:pPr>
        <w:rPr>
          <w:i/>
          <w:sz w:val="20"/>
          <w:szCs w:val="20"/>
        </w:rPr>
      </w:pPr>
    </w:p>
    <w:p w14:paraId="3672D96C" w14:textId="77777777" w:rsidR="0063598A" w:rsidRPr="006A35E5" w:rsidRDefault="0063598A" w:rsidP="0063598A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6F0BC3B2" w14:textId="77777777" w:rsidR="0063598A" w:rsidRPr="006A35E5" w:rsidRDefault="0063598A" w:rsidP="0063598A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315F7E19" w14:textId="6B384AD1" w:rsidR="0063598A" w:rsidRPr="00256B64" w:rsidRDefault="0063598A" w:rsidP="0063598A">
      <w:pPr>
        <w:rPr>
          <w:b/>
          <w:i/>
          <w:sz w:val="18"/>
          <w:szCs w:val="18"/>
        </w:rPr>
      </w:pPr>
      <w:r w:rsidRPr="006A35E5">
        <w:rPr>
          <w:b/>
          <w:i/>
          <w:sz w:val="20"/>
          <w:szCs w:val="20"/>
        </w:rPr>
        <w:t>Doctoral dissertation, Univerzitet u Beogradu-Hemijski fakultet, 2017,</w:t>
      </w:r>
      <w:r w:rsidRPr="00256B64">
        <w:rPr>
          <w:b/>
          <w:i/>
          <w:sz w:val="18"/>
          <w:szCs w:val="18"/>
        </w:rPr>
        <w:t>http://uvidok.rcub.bg.ac.rs/handle/123456789/1752</w:t>
      </w:r>
    </w:p>
    <w:p w14:paraId="3775576E" w14:textId="77777777" w:rsidR="0063598A" w:rsidRPr="006A35E5" w:rsidRDefault="0063598A" w:rsidP="0063598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BA7E257" w14:textId="77777777" w:rsidR="00F057E6" w:rsidRPr="006A35E5" w:rsidRDefault="00F057E6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Mane, S</w:t>
      </w:r>
    </w:p>
    <w:p w14:paraId="62A2F31A" w14:textId="77777777" w:rsidR="00F057E6" w:rsidRPr="006A35E5" w:rsidRDefault="00F057E6" w:rsidP="00F057E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of conducting polymer/metal nanocomposite for biological applications</w:t>
      </w:r>
    </w:p>
    <w:p w14:paraId="205521EF" w14:textId="0E2C9564" w:rsidR="00F057E6" w:rsidRPr="006A35E5" w:rsidRDefault="00F057E6" w:rsidP="00F057E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Thesis for M.Sc., </w:t>
      </w:r>
      <w:r w:rsidR="00FB2B6C" w:rsidRPr="006A35E5">
        <w:rPr>
          <w:b/>
          <w:i/>
          <w:sz w:val="20"/>
          <w:szCs w:val="20"/>
        </w:rPr>
        <w:t xml:space="preserve">Savitribai Phule Pune University, India, </w:t>
      </w:r>
      <w:r w:rsidRPr="006A35E5">
        <w:rPr>
          <w:b/>
          <w:i/>
          <w:sz w:val="20"/>
          <w:szCs w:val="20"/>
          <w:lang w:val="sr-Latn-RS"/>
        </w:rPr>
        <w:t>2017</w:t>
      </w:r>
      <w:r w:rsidR="00FB2B6C" w:rsidRPr="006A35E5">
        <w:rPr>
          <w:b/>
          <w:i/>
          <w:sz w:val="20"/>
          <w:szCs w:val="20"/>
          <w:lang w:val="sr-Latn-RS"/>
        </w:rPr>
        <w:t>,</w:t>
      </w:r>
      <w:r w:rsidR="00256B64">
        <w:rPr>
          <w:sz w:val="20"/>
          <w:szCs w:val="20"/>
        </w:rPr>
        <w:t xml:space="preserve"> </w:t>
      </w:r>
      <w:r w:rsidR="00FB2B6C" w:rsidRPr="00256B64">
        <w:rPr>
          <w:b/>
          <w:i/>
          <w:sz w:val="18"/>
          <w:szCs w:val="18"/>
          <w:lang w:val="sr-Latn-RS"/>
        </w:rPr>
        <w:t>https://www.researchgate.net/publication/341099152_SYNTHESIS_OF_CONDUCTING_POLYMERMETAL_NANOCOMPOSITE_FOR_BIOLOGICAL_APPLICATIONS</w:t>
      </w:r>
    </w:p>
    <w:p w14:paraId="7D03A077" w14:textId="77777777" w:rsidR="00FB2B6C" w:rsidRPr="006A35E5" w:rsidRDefault="00FB2B6C" w:rsidP="00F057E6">
      <w:pPr>
        <w:rPr>
          <w:b/>
          <w:i/>
          <w:sz w:val="20"/>
          <w:szCs w:val="20"/>
          <w:lang w:val="sr-Latn-RS"/>
        </w:rPr>
      </w:pPr>
    </w:p>
    <w:p w14:paraId="502AE026" w14:textId="665492B7" w:rsidR="003E0DC5" w:rsidRDefault="003E0DC5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E0DC5">
        <w:rPr>
          <w:i/>
          <w:sz w:val="20"/>
          <w:szCs w:val="20"/>
          <w:lang w:val="sr-Latn-RS"/>
        </w:rPr>
        <w:t>Peleyeju</w:t>
      </w:r>
      <w:r>
        <w:rPr>
          <w:i/>
          <w:sz w:val="20"/>
          <w:szCs w:val="20"/>
          <w:lang w:val="sr-Latn-RS"/>
        </w:rPr>
        <w:t>, G; Idris, A; ...&amp;Arotiba, OA</w:t>
      </w:r>
    </w:p>
    <w:p w14:paraId="558D7436" w14:textId="4AD4567D" w:rsidR="003E0DC5" w:rsidRPr="003E0DC5" w:rsidRDefault="003E0DC5" w:rsidP="003E0DC5">
      <w:pPr>
        <w:rPr>
          <w:b/>
          <w:bCs/>
          <w:i/>
          <w:sz w:val="20"/>
          <w:szCs w:val="20"/>
          <w:lang w:val="sr-Latn-RS"/>
        </w:rPr>
      </w:pPr>
      <w:r w:rsidRPr="003E0DC5">
        <w:rPr>
          <w:i/>
          <w:sz w:val="20"/>
          <w:szCs w:val="20"/>
          <w:u w:val="single"/>
          <w:lang w:val="sr-Latn-RS"/>
        </w:rPr>
        <w:t xml:space="preserve">Electrochemical detection of 2,4-dichlorophenol on a ternary composite of diamond, graphene and polyaniline electrode </w:t>
      </w:r>
      <w:r w:rsidRPr="003E0DC5">
        <w:rPr>
          <w:b/>
          <w:bCs/>
          <w:i/>
          <w:sz w:val="20"/>
          <w:szCs w:val="20"/>
          <w:lang w:val="sr-Latn-RS"/>
        </w:rPr>
        <w:t>CHEMELECTROCHEM, 2017. DOI: 10.1002/celc.201600621</w:t>
      </w:r>
    </w:p>
    <w:p w14:paraId="5ACB9473" w14:textId="77777777" w:rsidR="003E0DC5" w:rsidRPr="003E0DC5" w:rsidRDefault="003E0DC5" w:rsidP="003E0DC5">
      <w:pPr>
        <w:rPr>
          <w:i/>
          <w:sz w:val="20"/>
          <w:szCs w:val="20"/>
          <w:lang w:val="sr-Latn-RS"/>
        </w:rPr>
      </w:pPr>
    </w:p>
    <w:p w14:paraId="0F3002D9" w14:textId="0DDC1C00" w:rsidR="000340A6" w:rsidRPr="006A35E5" w:rsidRDefault="00FC237B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Peng, Q; Mu, H</w:t>
      </w:r>
    </w:p>
    <w:p w14:paraId="3FE9FDFF" w14:textId="77777777" w:rsidR="000340A6" w:rsidRPr="006A35E5" w:rsidRDefault="000340A6" w:rsidP="000340A6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The potential of protein–nanomaterial interaction for advanced drug delivery</w:t>
      </w:r>
    </w:p>
    <w:p w14:paraId="0EC1FE33" w14:textId="77777777" w:rsidR="000340A6" w:rsidRPr="006A35E5" w:rsidRDefault="000340A6" w:rsidP="000340A6">
      <w:pPr>
        <w:rPr>
          <w:b/>
          <w:i/>
          <w:sz w:val="20"/>
          <w:szCs w:val="20"/>
          <w:lang w:val="en"/>
        </w:rPr>
      </w:pPr>
      <w:hyperlink r:id="rId1353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J</w:t>
        </w:r>
        <w:r w:rsidR="00FC237B"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 xml:space="preserve">OURNAL OF CONTROLLED RELEASE, </w:t>
        </w:r>
      </w:hyperlink>
      <w:r w:rsidR="008B1173" w:rsidRPr="006A35E5">
        <w:rPr>
          <w:rFonts w:ascii="Arial" w:hAnsi="Arial" w:cs="Arial"/>
          <w:sz w:val="20"/>
          <w:szCs w:val="20"/>
        </w:rPr>
        <w:t xml:space="preserve"> </w:t>
      </w:r>
      <w:r w:rsidR="008B1173" w:rsidRPr="006A35E5">
        <w:rPr>
          <w:b/>
          <w:i/>
          <w:sz w:val="20"/>
          <w:szCs w:val="20"/>
        </w:rPr>
        <w:t>225: 121-132</w:t>
      </w:r>
      <w:r w:rsidR="008B1173" w:rsidRPr="006A35E5">
        <w:rPr>
          <w:b/>
          <w:i/>
          <w:sz w:val="20"/>
          <w:szCs w:val="20"/>
          <w:lang w:val="en"/>
        </w:rPr>
        <w:t xml:space="preserve"> 2016</w:t>
      </w:r>
    </w:p>
    <w:p w14:paraId="4341A6D8" w14:textId="77777777" w:rsidR="008B1173" w:rsidRPr="006A35E5" w:rsidRDefault="008B1173" w:rsidP="000340A6">
      <w:pPr>
        <w:rPr>
          <w:b/>
          <w:i/>
          <w:sz w:val="20"/>
          <w:szCs w:val="20"/>
          <w:lang w:val="en"/>
        </w:rPr>
      </w:pPr>
    </w:p>
    <w:p w14:paraId="48AA8EC6" w14:textId="708FD893" w:rsidR="001F0F94" w:rsidRPr="006A35E5" w:rsidRDefault="001F0F94" w:rsidP="001F0F9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Mondal, MK; Banerjee, PP;</w:t>
      </w:r>
      <w:r w:rsidR="00C62E7A">
        <w:rPr>
          <w:i/>
          <w:sz w:val="20"/>
          <w:szCs w:val="20"/>
          <w:lang w:val="sr-Latn-RS"/>
        </w:rPr>
        <w:t>...&amp;</w:t>
      </w:r>
      <w:r w:rsidRPr="006A35E5">
        <w:rPr>
          <w:i/>
          <w:sz w:val="20"/>
          <w:szCs w:val="20"/>
          <w:lang w:val="sr-Latn-RS"/>
        </w:rPr>
        <w:t>Chattopadhyay, A</w:t>
      </w:r>
    </w:p>
    <w:p w14:paraId="523427C2" w14:textId="77777777" w:rsidR="001F0F94" w:rsidRPr="006A35E5" w:rsidRDefault="001F0F94" w:rsidP="001F0F94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Selective reduction technique (SRT): A robust method to synthesize bioactive Ag/Au doped Graphene Oxide.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MATERIALS &amp; DESIGN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102</w:t>
      </w:r>
      <w:r w:rsidRPr="006A35E5">
        <w:rPr>
          <w:b/>
          <w:i/>
          <w:sz w:val="20"/>
          <w:szCs w:val="20"/>
          <w:lang w:val="sr-Latn-RS"/>
        </w:rPr>
        <w:t>: 186-195 2016</w:t>
      </w:r>
    </w:p>
    <w:p w14:paraId="35E6118C" w14:textId="77777777" w:rsidR="001F0F94" w:rsidRPr="006A35E5" w:rsidRDefault="001F0F94" w:rsidP="001F0F9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63BFA0E" w14:textId="77777777" w:rsidR="00AA378F" w:rsidRPr="006A35E5" w:rsidRDefault="00AA378F" w:rsidP="00AA378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Nguyen, DN; Yoon, H</w:t>
      </w:r>
    </w:p>
    <w:p w14:paraId="2BB1D892" w14:textId="4F06CF0D" w:rsidR="00AA378F" w:rsidRPr="00400425" w:rsidRDefault="00AA378F" w:rsidP="00AA378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Recent Advances in Nanostructured Conducting Polymers: from Synthesis to Practical Applications.</w:t>
      </w:r>
      <w:r w:rsidRPr="006A35E5">
        <w:rPr>
          <w:b/>
          <w:i/>
          <w:iCs/>
          <w:sz w:val="20"/>
          <w:szCs w:val="20"/>
          <w:lang w:val="sr-Latn-RS"/>
        </w:rPr>
        <w:t>POLYMERS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8</w:t>
      </w:r>
      <w:r w:rsidRPr="006A35E5">
        <w:rPr>
          <w:b/>
          <w:i/>
          <w:sz w:val="20"/>
          <w:szCs w:val="20"/>
          <w:lang w:val="sr-Latn-RS"/>
        </w:rPr>
        <w:t>(4):118 2016</w:t>
      </w:r>
    </w:p>
    <w:p w14:paraId="60CE276A" w14:textId="77777777" w:rsidR="001F0F94" w:rsidRPr="006A35E5" w:rsidRDefault="001F0F94" w:rsidP="001F0F94">
      <w:pPr>
        <w:rPr>
          <w:i/>
          <w:sz w:val="20"/>
          <w:szCs w:val="20"/>
          <w:lang w:val="sr-Latn-RS"/>
        </w:rPr>
      </w:pPr>
    </w:p>
    <w:p w14:paraId="5FCAE732" w14:textId="77777777" w:rsidR="002B5E94" w:rsidRPr="006A35E5" w:rsidRDefault="002B5E94" w:rsidP="002B5E9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Cloutier, M; Turgeon, S; Busby, Y; Tatoulian, M; Pireaux, JJ; Mantovani, D</w:t>
      </w:r>
    </w:p>
    <w:p w14:paraId="06145344" w14:textId="77777777" w:rsidR="002B5E94" w:rsidRPr="006A35E5" w:rsidRDefault="002B5E94" w:rsidP="002B5E94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i/>
          <w:sz w:val="20"/>
          <w:szCs w:val="20"/>
          <w:u w:val="single"/>
          <w:lang w:val="sr-Latn-RS"/>
        </w:rPr>
        <w:t>Controlled distribution and clustering of silver in Ag-DLC nanocomposite coatings using a hybrid plasma approach.</w:t>
      </w:r>
      <w:r w:rsidRPr="006A35E5">
        <w:rPr>
          <w:i/>
          <w:sz w:val="20"/>
          <w:szCs w:val="20"/>
          <w:lang w:val="sr-Latn-RS"/>
        </w:rPr>
        <w:t xml:space="preserve"> </w:t>
      </w:r>
    </w:p>
    <w:p w14:paraId="54CB12F8" w14:textId="77777777" w:rsidR="002B5E94" w:rsidRPr="006A35E5" w:rsidRDefault="002B5E94" w:rsidP="002B5E94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CS"/>
        </w:rPr>
        <w:t>ACS APPLIED MATERIALS &amp; INTERFACES</w:t>
      </w:r>
      <w:r w:rsidRPr="006A35E5">
        <w:rPr>
          <w:b/>
          <w:i/>
          <w:iCs/>
          <w:sz w:val="20"/>
          <w:szCs w:val="20"/>
          <w:lang w:val="sr-Latn-RS"/>
        </w:rPr>
        <w:t xml:space="preserve">, </w:t>
      </w:r>
      <w:r w:rsidR="00081C8C" w:rsidRPr="006A35E5">
        <w:rPr>
          <w:b/>
          <w:i/>
          <w:iCs/>
          <w:sz w:val="20"/>
          <w:szCs w:val="20"/>
          <w:lang w:val="en"/>
        </w:rPr>
        <w:t>8 (32): 21020–21027</w:t>
      </w:r>
      <w:r w:rsidR="00081C8C" w:rsidRPr="006A35E5">
        <w:rPr>
          <w:b/>
          <w:i/>
          <w:iCs/>
          <w:sz w:val="20"/>
          <w:szCs w:val="20"/>
          <w:lang w:val="sr-Latn-RS"/>
        </w:rPr>
        <w:t xml:space="preserve"> 2016</w:t>
      </w:r>
    </w:p>
    <w:p w14:paraId="0DA3A7F0" w14:textId="77777777" w:rsidR="002B5E94" w:rsidRPr="006A35E5" w:rsidRDefault="002B5E94" w:rsidP="002B5E9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A6E4E9E" w14:textId="77777777" w:rsidR="008A7009" w:rsidRPr="006A35E5" w:rsidRDefault="008A7009" w:rsidP="008A7009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A35E5">
        <w:rPr>
          <w:bCs/>
          <w:i/>
          <w:sz w:val="20"/>
          <w:szCs w:val="20"/>
          <w:lang w:val="sr-Latn-RS"/>
        </w:rPr>
        <w:t>Sharaf, S; Farouk, A; El-Hady, MA</w:t>
      </w:r>
    </w:p>
    <w:p w14:paraId="54CAF896" w14:textId="77777777" w:rsidR="008A7009" w:rsidRPr="006A35E5" w:rsidRDefault="008A7009" w:rsidP="008A7009">
      <w:pPr>
        <w:rPr>
          <w:b/>
          <w:bCs/>
          <w:i/>
          <w:sz w:val="20"/>
          <w:szCs w:val="20"/>
          <w:lang w:val="sr-Latn-RS"/>
        </w:rPr>
      </w:pPr>
      <w:r w:rsidRPr="006A35E5">
        <w:rPr>
          <w:bCs/>
          <w:i/>
          <w:sz w:val="20"/>
          <w:szCs w:val="20"/>
          <w:u w:val="single"/>
          <w:lang w:val="sr-Latn-RS"/>
        </w:rPr>
        <w:t>Novel conductive textile fabric based on polyaniline and CuO nanoparticles</w:t>
      </w:r>
    </w:p>
    <w:p w14:paraId="09AF6FA2" w14:textId="77777777" w:rsidR="008A7009" w:rsidRPr="006A35E5" w:rsidRDefault="008A7009" w:rsidP="008A7009">
      <w:pPr>
        <w:rPr>
          <w:b/>
          <w:bCs/>
          <w:i/>
          <w:sz w:val="20"/>
          <w:szCs w:val="20"/>
          <w:lang w:val="sr-Latn-RS"/>
        </w:rPr>
      </w:pPr>
      <w:r w:rsidRPr="006A35E5">
        <w:rPr>
          <w:b/>
          <w:bCs/>
          <w:i/>
          <w:sz w:val="20"/>
          <w:szCs w:val="20"/>
          <w:lang w:val="sr-Latn-RS"/>
        </w:rPr>
        <w:t>INTERNATIONAL JOURNAL OF PHARMTECH RESEARCH, 9(6): 461-472, 2016</w:t>
      </w:r>
    </w:p>
    <w:p w14:paraId="2A5A44DD" w14:textId="77777777" w:rsidR="008A7009" w:rsidRPr="006A35E5" w:rsidRDefault="008A7009" w:rsidP="008A7009">
      <w:pPr>
        <w:rPr>
          <w:b/>
          <w:bCs/>
          <w:i/>
          <w:sz w:val="20"/>
          <w:szCs w:val="20"/>
          <w:lang w:val="sr-Latn-RS"/>
        </w:rPr>
      </w:pPr>
    </w:p>
    <w:p w14:paraId="64108FCD" w14:textId="77777777" w:rsidR="00F06BFF" w:rsidRPr="006A35E5" w:rsidRDefault="00F06BFF" w:rsidP="0034521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Jiménez, A; Vargas, M; Chiralt, A</w:t>
      </w:r>
    </w:p>
    <w:p w14:paraId="6A698A2E" w14:textId="77777777" w:rsidR="00F06BFF" w:rsidRPr="006A35E5" w:rsidRDefault="00F06BFF" w:rsidP="00F06BFF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Antimicrobial nanocomposites for food packaging applications: novel approaches. </w:t>
      </w:r>
    </w:p>
    <w:p w14:paraId="6DE6F753" w14:textId="77777777" w:rsidR="00F06BFF" w:rsidRPr="006A35E5" w:rsidRDefault="00F06BFF" w:rsidP="00F06BFF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In </w:t>
      </w:r>
      <w:r w:rsidRPr="006A35E5">
        <w:rPr>
          <w:b/>
          <w:i/>
          <w:iCs/>
          <w:sz w:val="20"/>
          <w:szCs w:val="20"/>
        </w:rPr>
        <w:t>Novel Approaches of Nanotechnology in Food</w:t>
      </w:r>
      <w:r w:rsidRPr="006A35E5">
        <w:rPr>
          <w:b/>
          <w:i/>
          <w:sz w:val="20"/>
          <w:szCs w:val="20"/>
        </w:rPr>
        <w:t>, pp. 347-386 2016</w:t>
      </w:r>
    </w:p>
    <w:p w14:paraId="50AB2B94" w14:textId="77777777" w:rsidR="00F06BFF" w:rsidRPr="006A35E5" w:rsidRDefault="00F06BFF" w:rsidP="00F06BFF">
      <w:pPr>
        <w:rPr>
          <w:b/>
          <w:i/>
          <w:sz w:val="20"/>
          <w:szCs w:val="20"/>
          <w:lang w:val="sr-Latn-RS"/>
        </w:rPr>
      </w:pPr>
    </w:p>
    <w:p w14:paraId="51B3B37E" w14:textId="77777777" w:rsidR="00345219" w:rsidRPr="006A35E5" w:rsidRDefault="00345219" w:rsidP="0034521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Tamayo, L; Azócar, M; Kogan, M; Riveros, A; Páez, M</w:t>
      </w:r>
    </w:p>
    <w:p w14:paraId="75F9C3BC" w14:textId="77777777" w:rsidR="00345219" w:rsidRPr="006A35E5" w:rsidRDefault="00345219" w:rsidP="00345219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Copper-polymer nanocomposites: An excellent and cost-effective biocide for use on antibacterial surfaces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iCs/>
          <w:sz w:val="20"/>
          <w:szCs w:val="20"/>
          <w:lang w:val="sr-Latn-RS"/>
        </w:rPr>
        <w:t>MATERIALS SCIENC</w:t>
      </w:r>
      <w:r w:rsidR="00D7329D" w:rsidRPr="006A35E5">
        <w:rPr>
          <w:b/>
          <w:i/>
          <w:iCs/>
          <w:sz w:val="20"/>
          <w:szCs w:val="20"/>
          <w:lang w:val="sr-Latn-RS"/>
        </w:rPr>
        <w:t>E</w:t>
      </w:r>
      <w:r w:rsidRPr="006A35E5">
        <w:rPr>
          <w:b/>
          <w:i/>
          <w:iCs/>
          <w:sz w:val="20"/>
          <w:szCs w:val="20"/>
          <w:lang w:val="sr-Latn-RS"/>
        </w:rPr>
        <w:t xml:space="preserve"> AND ENGINEERING: C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="00CE796C" w:rsidRPr="006A35E5">
        <w:rPr>
          <w:b/>
          <w:i/>
          <w:sz w:val="20"/>
          <w:szCs w:val="20"/>
          <w:lang w:val="sr-Latn-RS"/>
        </w:rPr>
        <w:t xml:space="preserve">69: 1391-1409 </w:t>
      </w:r>
      <w:r w:rsidRPr="006A35E5">
        <w:rPr>
          <w:b/>
          <w:i/>
          <w:sz w:val="20"/>
          <w:szCs w:val="20"/>
          <w:lang w:val="sr-Latn-RS"/>
        </w:rPr>
        <w:t>2016</w:t>
      </w:r>
    </w:p>
    <w:p w14:paraId="09D6F0C5" w14:textId="77777777" w:rsidR="00345219" w:rsidRPr="006A35E5" w:rsidRDefault="00345219" w:rsidP="00345219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5DF7795" w14:textId="77777777" w:rsidR="00F26BEE" w:rsidRPr="006A35E5" w:rsidRDefault="00F26BEE" w:rsidP="00F26BE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Reddy, KR; Karthik, KV; Prasad, SB; Soni, SK; Jeong, HM; Raghu, AV</w:t>
      </w:r>
    </w:p>
    <w:p w14:paraId="38FB4394" w14:textId="77777777" w:rsidR="00F26BEE" w:rsidRPr="006A35E5" w:rsidRDefault="00F26BEE" w:rsidP="00F26BEE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Enhanced photocatalytic activity of nanostructured titanium dioxide/polyaniline hybrid photocatalysts.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 xml:space="preserve">POLYHEDRON, </w:t>
      </w:r>
      <w:r w:rsidR="00F06BFF" w:rsidRPr="006A35E5">
        <w:rPr>
          <w:b/>
          <w:i/>
          <w:iCs/>
          <w:sz w:val="20"/>
          <w:szCs w:val="20"/>
          <w:lang w:val="sr-Latn-RS"/>
        </w:rPr>
        <w:t xml:space="preserve">120: 169-174 </w:t>
      </w:r>
      <w:r w:rsidRPr="006A35E5">
        <w:rPr>
          <w:b/>
          <w:i/>
          <w:iCs/>
          <w:sz w:val="20"/>
          <w:szCs w:val="20"/>
          <w:lang w:val="sr-Latn-RS"/>
        </w:rPr>
        <w:t>2016</w:t>
      </w:r>
    </w:p>
    <w:p w14:paraId="1A5C644D" w14:textId="77777777" w:rsidR="00C7790F" w:rsidRPr="006A35E5" w:rsidRDefault="00C7790F" w:rsidP="0063598A">
      <w:pPr>
        <w:rPr>
          <w:i/>
          <w:sz w:val="20"/>
          <w:szCs w:val="20"/>
          <w:lang w:val="sr-Latn-RS"/>
        </w:rPr>
      </w:pPr>
    </w:p>
    <w:p w14:paraId="6580A826" w14:textId="77777777" w:rsidR="00A647C4" w:rsidRPr="006A35E5" w:rsidRDefault="00A647C4" w:rsidP="00A647C4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Bogdanović, U</w:t>
      </w:r>
    </w:p>
    <w:p w14:paraId="3C4CFC0A" w14:textId="59747616" w:rsidR="00A647C4" w:rsidRPr="00C62E7A" w:rsidRDefault="00A647C4" w:rsidP="00A647C4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706DD848" w14:textId="77777777" w:rsidR="00A647C4" w:rsidRPr="006A35E5" w:rsidRDefault="00A647C4" w:rsidP="00A647C4">
      <w:pPr>
        <w:rPr>
          <w:i/>
          <w:sz w:val="20"/>
          <w:szCs w:val="20"/>
          <w:lang w:val="sr-Latn-RS"/>
        </w:rPr>
      </w:pPr>
    </w:p>
    <w:p w14:paraId="410F3B64" w14:textId="77777777" w:rsidR="00BF00B3" w:rsidRPr="006A35E5" w:rsidRDefault="00BF00B3" w:rsidP="00BF00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Mahto, KT; Chandra, S; Haldar, C; Sahu, SK</w:t>
      </w:r>
    </w:p>
    <w:p w14:paraId="6DE2DB04" w14:textId="4C25E9E3" w:rsidR="00BF00B3" w:rsidRPr="00256B64" w:rsidRDefault="00BF00B3" w:rsidP="00BF00B3">
      <w:pPr>
        <w:rPr>
          <w:rStyle w:val="Hyperlink"/>
          <w:i/>
          <w:color w:val="auto"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Kinetic and Thermodynamic Study of Polyaniline Functionalized Magnetic Mesoporous Silica for Magnetic Field Guided Dye Adsorption.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 xml:space="preserve">RSC ADVANCES, </w:t>
      </w:r>
      <w:r w:rsidR="008A0F9A" w:rsidRPr="006A35E5">
        <w:rPr>
          <w:b/>
          <w:i/>
          <w:iCs/>
          <w:sz w:val="20"/>
          <w:szCs w:val="20"/>
        </w:rPr>
        <w:t>5(59): 47909-47919</w:t>
      </w:r>
      <w:r w:rsidR="008A0F9A" w:rsidRPr="006A35E5">
        <w:rPr>
          <w:b/>
          <w:i/>
          <w:iCs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2015</w:t>
      </w:r>
      <w:r w:rsidR="008A0F9A" w:rsidRPr="006A35E5">
        <w:rPr>
          <w:rStyle w:val="Hyperlink"/>
          <w:b/>
          <w:i/>
          <w:iCs/>
          <w:color w:val="auto"/>
          <w:sz w:val="20"/>
          <w:szCs w:val="20"/>
          <w:u w:val="none"/>
          <w:lang w:val="en"/>
        </w:rPr>
        <w:t xml:space="preserve"> </w:t>
      </w:r>
    </w:p>
    <w:p w14:paraId="32F91853" w14:textId="77777777" w:rsidR="00107E0F" w:rsidRPr="006A35E5" w:rsidRDefault="00107E0F" w:rsidP="00BF00B3">
      <w:pPr>
        <w:rPr>
          <w:rStyle w:val="Hyperlink"/>
          <w:b/>
          <w:i/>
          <w:iCs/>
          <w:color w:val="auto"/>
          <w:sz w:val="20"/>
          <w:szCs w:val="20"/>
          <w:u w:val="none"/>
          <w:lang w:val="en"/>
        </w:rPr>
      </w:pPr>
    </w:p>
    <w:p w14:paraId="1926F15C" w14:textId="77777777" w:rsidR="004C3874" w:rsidRPr="006A35E5" w:rsidRDefault="004C3874" w:rsidP="00107E0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Tantubay, S;Mukhopadhyay, SK; Kalita, H; Konar, S; Dey, S;</w:t>
      </w:r>
      <w:r w:rsidR="00107E0F" w:rsidRPr="006A35E5">
        <w:rPr>
          <w:i/>
          <w:sz w:val="20"/>
          <w:szCs w:val="20"/>
          <w:lang w:val="sr-Latn-RS"/>
        </w:rPr>
        <w:t xml:space="preserve"> Pat</w:t>
      </w:r>
      <w:r w:rsidRPr="006A35E5">
        <w:rPr>
          <w:i/>
          <w:sz w:val="20"/>
          <w:szCs w:val="20"/>
          <w:lang w:val="sr-Latn-RS"/>
        </w:rPr>
        <w:t xml:space="preserve">hak, A; Pramanik, P </w:t>
      </w:r>
    </w:p>
    <w:p w14:paraId="335FCF94" w14:textId="65513800" w:rsidR="00107E0F" w:rsidRPr="00256B64" w:rsidRDefault="00107E0F" w:rsidP="004C387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Carboxymethylated chitosan-stabilized copper nanoparticles: a promise to contribute a potent antifungal and antibacterial agent.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J</w:t>
      </w:r>
      <w:r w:rsidR="004C3874" w:rsidRPr="006A35E5">
        <w:rPr>
          <w:b/>
          <w:i/>
          <w:iCs/>
          <w:sz w:val="20"/>
          <w:szCs w:val="20"/>
          <w:lang w:val="sr-Latn-RS"/>
        </w:rPr>
        <w:t>OURNAL OF NANOPARTICLE RESEARCH,</w:t>
      </w:r>
      <w:r w:rsidRPr="006A35E5">
        <w:rPr>
          <w:b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17</w:t>
      </w:r>
      <w:r w:rsidR="004C3874" w:rsidRPr="006A35E5">
        <w:rPr>
          <w:b/>
          <w:sz w:val="20"/>
          <w:szCs w:val="20"/>
          <w:lang w:val="sr-Latn-RS"/>
        </w:rPr>
        <w:t>(6</w:t>
      </w:r>
      <w:r w:rsidR="004C3874" w:rsidRPr="006A35E5">
        <w:rPr>
          <w:b/>
          <w:i/>
          <w:sz w:val="20"/>
          <w:szCs w:val="20"/>
          <w:lang w:val="sr-Latn-RS"/>
        </w:rPr>
        <w:t>): 1-18 2015</w:t>
      </w:r>
      <w:r w:rsidR="004C3874" w:rsidRPr="006A35E5">
        <w:rPr>
          <w:b/>
          <w:sz w:val="20"/>
          <w:szCs w:val="20"/>
          <w:lang w:val="sr-Latn-RS"/>
        </w:rPr>
        <w:t xml:space="preserve"> </w:t>
      </w:r>
    </w:p>
    <w:p w14:paraId="7DAB288B" w14:textId="77777777" w:rsidR="008A0F9A" w:rsidRPr="006A35E5" w:rsidRDefault="008A0F9A" w:rsidP="004C3874">
      <w:pPr>
        <w:rPr>
          <w:b/>
          <w:sz w:val="20"/>
          <w:szCs w:val="20"/>
          <w:lang w:val="sr-Latn-RS"/>
        </w:rPr>
      </w:pPr>
    </w:p>
    <w:p w14:paraId="2A3F5D26" w14:textId="77777777" w:rsidR="008A0F9A" w:rsidRPr="006A35E5" w:rsidRDefault="009B742D" w:rsidP="009B742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Kang, J;</w:t>
      </w:r>
      <w:r w:rsidR="008A0F9A" w:rsidRPr="006A35E5">
        <w:rPr>
          <w:i/>
          <w:sz w:val="20"/>
          <w:szCs w:val="20"/>
          <w:lang w:val="sr-Latn-RS"/>
        </w:rPr>
        <w:t xml:space="preserve"> Han</w:t>
      </w:r>
      <w:r w:rsidRPr="006A35E5">
        <w:rPr>
          <w:i/>
          <w:sz w:val="20"/>
          <w:szCs w:val="20"/>
          <w:lang w:val="sr-Latn-RS"/>
        </w:rPr>
        <w:t>, J; Gao, Y; Gao, T; Shi, L;</w:t>
      </w:r>
      <w:r w:rsidR="008A0F9A" w:rsidRPr="006A35E5">
        <w:rPr>
          <w:i/>
          <w:sz w:val="20"/>
          <w:szCs w:val="20"/>
          <w:lang w:val="sr-Latn-RS"/>
        </w:rPr>
        <w:t xml:space="preserve"> X</w:t>
      </w:r>
      <w:r w:rsidRPr="006A35E5">
        <w:rPr>
          <w:i/>
          <w:sz w:val="20"/>
          <w:szCs w:val="20"/>
          <w:lang w:val="sr-Latn-RS"/>
        </w:rPr>
        <w:t>iao, L;</w:t>
      </w:r>
      <w:r w:rsidR="008A0F9A"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i/>
          <w:sz w:val="20"/>
          <w:szCs w:val="20"/>
          <w:lang w:val="sr-Latn-RS"/>
        </w:rPr>
        <w:t>Zhang, Y; Gao,G; Chokto,H;</w:t>
      </w:r>
      <w:r w:rsidR="008A0F9A" w:rsidRPr="006A35E5">
        <w:rPr>
          <w:i/>
          <w:sz w:val="20"/>
          <w:szCs w:val="20"/>
          <w:lang w:val="sr-Latn-RS"/>
        </w:rPr>
        <w:t xml:space="preserve"> Dong, A</w:t>
      </w:r>
    </w:p>
    <w:p w14:paraId="5BE54FFF" w14:textId="77777777" w:rsidR="008A0F9A" w:rsidRPr="006A35E5" w:rsidRDefault="008A0F9A" w:rsidP="008A0F9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Unexpected Enhancement in Antibacterial Activity of N-Halamine Polymers from Spheres to Fibers. </w:t>
      </w:r>
    </w:p>
    <w:p w14:paraId="073AD7A3" w14:textId="77777777" w:rsidR="008A0F9A" w:rsidRPr="006A35E5" w:rsidRDefault="008A0F9A" w:rsidP="008A0F9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ACS APPLIED MATERIALS &amp; INTERFACES, </w:t>
      </w:r>
      <w:r w:rsidRPr="006A35E5">
        <w:rPr>
          <w:b/>
          <w:i/>
          <w:iCs/>
          <w:sz w:val="20"/>
          <w:szCs w:val="20"/>
        </w:rPr>
        <w:t>7</w:t>
      </w:r>
      <w:r w:rsidRPr="006A35E5">
        <w:rPr>
          <w:b/>
          <w:i/>
          <w:sz w:val="20"/>
          <w:szCs w:val="20"/>
        </w:rPr>
        <w:t xml:space="preserve"> (31): 17516–17526</w:t>
      </w:r>
      <w:r w:rsidRPr="006A35E5">
        <w:rPr>
          <w:b/>
          <w:i/>
          <w:sz w:val="20"/>
          <w:szCs w:val="20"/>
          <w:lang w:val="sr-Latn-RS"/>
        </w:rPr>
        <w:t xml:space="preserve"> 2015</w:t>
      </w:r>
    </w:p>
    <w:p w14:paraId="776F2E33" w14:textId="77777777" w:rsidR="00FA12C1" w:rsidRPr="006A35E5" w:rsidRDefault="00FA12C1" w:rsidP="008A0F9A">
      <w:pPr>
        <w:rPr>
          <w:b/>
          <w:i/>
          <w:sz w:val="20"/>
          <w:szCs w:val="20"/>
          <w:lang w:val="sr-Latn-RS"/>
        </w:rPr>
      </w:pPr>
    </w:p>
    <w:p w14:paraId="7F4C5E3F" w14:textId="77777777" w:rsidR="00606C63" w:rsidRPr="006A35E5" w:rsidRDefault="00606C63" w:rsidP="00606C6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Shahbazi, MA; Mäkilä, E; Shrestha, N; Salonen, J; Hirvonen, J; Santos, HA</w:t>
      </w:r>
    </w:p>
    <w:p w14:paraId="2FC8A3AE" w14:textId="77777777" w:rsidR="00606C63" w:rsidRPr="006A35E5" w:rsidRDefault="00606C63" w:rsidP="00606C6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Controlled Shape and Nucleation Switching of Interfacially Polymerizable Nanoassemblies by Methyl Substitution. </w:t>
      </w:r>
    </w:p>
    <w:p w14:paraId="3F3C0960" w14:textId="77777777" w:rsidR="00606C63" w:rsidRPr="006A35E5" w:rsidRDefault="00606C63" w:rsidP="00606C6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 xml:space="preserve">CHEMISTRY OF MATERIALS, </w:t>
      </w:r>
      <w:r w:rsidR="002C3698" w:rsidRPr="006A35E5">
        <w:rPr>
          <w:b/>
          <w:i/>
          <w:iCs/>
          <w:sz w:val="20"/>
          <w:szCs w:val="20"/>
        </w:rPr>
        <w:t xml:space="preserve">27 (23): 8170-8178 </w:t>
      </w:r>
      <w:r w:rsidRPr="006A35E5">
        <w:rPr>
          <w:b/>
          <w:i/>
          <w:iCs/>
          <w:sz w:val="20"/>
          <w:szCs w:val="20"/>
          <w:lang w:val="sr-Latn-RS"/>
        </w:rPr>
        <w:t>2015</w:t>
      </w:r>
    </w:p>
    <w:p w14:paraId="7D40866E" w14:textId="77777777" w:rsidR="00606C63" w:rsidRPr="006A35E5" w:rsidRDefault="00606C63" w:rsidP="00606C63">
      <w:pPr>
        <w:rPr>
          <w:i/>
          <w:sz w:val="20"/>
          <w:szCs w:val="20"/>
          <w:lang w:val="sr-Latn-RS"/>
        </w:rPr>
      </w:pPr>
    </w:p>
    <w:p w14:paraId="2F723302" w14:textId="77777777" w:rsidR="00007B94" w:rsidRPr="006A35E5" w:rsidRDefault="00007B94" w:rsidP="00007B9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Mahto, TK; Pandey, S C; Chandra, S; Kumar, A; Kumar Sahu, S</w:t>
      </w:r>
    </w:p>
    <w:p w14:paraId="4B1B8FBE" w14:textId="77777777" w:rsidR="00007B94" w:rsidRPr="006A35E5" w:rsidRDefault="00007B94" w:rsidP="00007B9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Hydroxyapatite conjugated graphene oxide nanocomposite: a new sight for significant applications in adsorption. </w:t>
      </w:r>
    </w:p>
    <w:p w14:paraId="7B6658D1" w14:textId="77777777" w:rsidR="00007B94" w:rsidRPr="006A35E5" w:rsidRDefault="00007B94" w:rsidP="00007B94">
      <w:pPr>
        <w:rPr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RSC ADVANCES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5</w:t>
      </w:r>
      <w:r w:rsidR="009730D6" w:rsidRPr="006A35E5">
        <w:rPr>
          <w:b/>
          <w:i/>
          <w:sz w:val="20"/>
          <w:szCs w:val="20"/>
          <w:lang w:val="sr-Latn-RS"/>
        </w:rPr>
        <w:t>(117)</w:t>
      </w:r>
      <w:r w:rsidRPr="006A35E5">
        <w:rPr>
          <w:b/>
          <w:i/>
          <w:sz w:val="20"/>
          <w:szCs w:val="20"/>
          <w:lang w:val="sr-Latn-RS"/>
        </w:rPr>
        <w:t>:96313-96322 2015</w:t>
      </w:r>
    </w:p>
    <w:p w14:paraId="206A403D" w14:textId="77777777" w:rsidR="00007B94" w:rsidRPr="006A35E5" w:rsidRDefault="00007B94" w:rsidP="00007B9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72F36CF" w14:textId="77777777" w:rsidR="00FE7DCD" w:rsidRPr="006A35E5" w:rsidRDefault="00FA12C1" w:rsidP="00FA12C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Dai, Z</w:t>
      </w:r>
      <w:r w:rsidR="00FE7DCD" w:rsidRPr="006A35E5">
        <w:rPr>
          <w:i/>
          <w:sz w:val="20"/>
          <w:szCs w:val="20"/>
          <w:lang w:val="sr-Latn-RS"/>
        </w:rPr>
        <w:t>;Li, Y; Lu, W; Jiang, D; Li, H;</w:t>
      </w:r>
      <w:r w:rsidRPr="006A35E5">
        <w:rPr>
          <w:i/>
          <w:sz w:val="20"/>
          <w:szCs w:val="20"/>
          <w:lang w:val="sr-Latn-RS"/>
        </w:rPr>
        <w:t xml:space="preserve"> </w:t>
      </w:r>
      <w:r w:rsidR="00FE7DCD" w:rsidRPr="006A35E5">
        <w:rPr>
          <w:i/>
          <w:sz w:val="20"/>
          <w:szCs w:val="20"/>
          <w:lang w:val="sr-Latn-RS"/>
        </w:rPr>
        <w:t>Yan, Y; Lv, G; Yang, A</w:t>
      </w:r>
    </w:p>
    <w:p w14:paraId="59566416" w14:textId="77777777" w:rsidR="00FE7DCD" w:rsidRPr="006A35E5" w:rsidRDefault="00FA12C1" w:rsidP="00FE7DC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In vivo biocompatibility of new nano-calcium-deficient hydroxyapatite/poly-amino acid complex biomaterials. </w:t>
      </w:r>
    </w:p>
    <w:p w14:paraId="624A855E" w14:textId="77777777" w:rsidR="00FA12C1" w:rsidRPr="006A35E5" w:rsidRDefault="00FA12C1" w:rsidP="00FA12C1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</w:t>
      </w:r>
      <w:r w:rsidR="00FE7DCD" w:rsidRPr="006A35E5">
        <w:rPr>
          <w:b/>
          <w:i/>
          <w:sz w:val="20"/>
          <w:szCs w:val="20"/>
          <w:lang w:val="sr-Latn-RS"/>
        </w:rPr>
        <w:t>NTERNATIONAL JOURNAL OF NANOMEDICINE,</w:t>
      </w:r>
      <w:r w:rsidR="008B1173" w:rsidRPr="006A35E5">
        <w:rPr>
          <w:b/>
          <w:i/>
          <w:sz w:val="20"/>
          <w:szCs w:val="20"/>
          <w:lang w:val="sr-Latn-RS"/>
        </w:rPr>
        <w:t xml:space="preserve"> 10:</w:t>
      </w:r>
      <w:r w:rsidR="00FE7DCD" w:rsidRPr="006A35E5">
        <w:rPr>
          <w:b/>
          <w:i/>
          <w:sz w:val="20"/>
          <w:szCs w:val="20"/>
          <w:lang w:val="sr-Latn-RS"/>
        </w:rPr>
        <w:t xml:space="preserve"> 6303</w:t>
      </w:r>
      <w:r w:rsidR="00FE7DCD" w:rsidRPr="006A35E5">
        <w:rPr>
          <w:b/>
          <w:i/>
          <w:sz w:val="20"/>
          <w:szCs w:val="20"/>
          <w:lang w:val="en"/>
        </w:rPr>
        <w:t>–6316</w:t>
      </w:r>
      <w:r w:rsidR="00FE7DCD" w:rsidRPr="006A35E5">
        <w:rPr>
          <w:b/>
          <w:i/>
          <w:sz w:val="20"/>
          <w:szCs w:val="20"/>
          <w:lang w:val="sr-Latn-RS"/>
        </w:rPr>
        <w:t xml:space="preserve"> 2015</w:t>
      </w:r>
    </w:p>
    <w:p w14:paraId="63872946" w14:textId="77777777" w:rsidR="00E575A1" w:rsidRPr="006A35E5" w:rsidRDefault="00E575A1" w:rsidP="004C3874">
      <w:pPr>
        <w:rPr>
          <w:b/>
          <w:sz w:val="20"/>
          <w:szCs w:val="20"/>
          <w:lang w:val="sr-Latn-RS"/>
        </w:rPr>
      </w:pPr>
    </w:p>
    <w:p w14:paraId="534743FC" w14:textId="0DE6EF74" w:rsidR="00C31748" w:rsidRPr="006A35E5" w:rsidRDefault="003B68F8" w:rsidP="004C3874">
      <w:pPr>
        <w:rPr>
          <w:color w:val="993366"/>
          <w:sz w:val="22"/>
          <w:szCs w:val="22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7</w:t>
      </w:r>
      <w:r w:rsidR="00E575A1" w:rsidRPr="00D51030">
        <w:rPr>
          <w:b/>
          <w:color w:val="993366"/>
        </w:rPr>
        <w:t>.</w:t>
      </w:r>
      <w:r w:rsidR="00E575A1" w:rsidRPr="00D51030">
        <w:rPr>
          <w:lang w:eastAsia="sr-Latn-CS"/>
        </w:rPr>
        <w:t xml:space="preserve"> </w:t>
      </w:r>
      <w:r w:rsidR="00C31748" w:rsidRPr="006A35E5">
        <w:rPr>
          <w:color w:val="993366"/>
          <w:sz w:val="22"/>
          <w:szCs w:val="22"/>
        </w:rPr>
        <w:t xml:space="preserve">Marković, D; Šaponjić, Z; Radoičić, M; Radetić, T; </w:t>
      </w:r>
      <w:r w:rsidR="00C31748" w:rsidRPr="006A35E5">
        <w:rPr>
          <w:b/>
          <w:color w:val="993366"/>
          <w:sz w:val="22"/>
          <w:szCs w:val="22"/>
        </w:rPr>
        <w:t>Vodnik, V</w:t>
      </w:r>
      <w:r w:rsidR="00C31748" w:rsidRPr="006A35E5">
        <w:rPr>
          <w:color w:val="993366"/>
          <w:sz w:val="22"/>
          <w:szCs w:val="22"/>
        </w:rPr>
        <w:t>;Potkonjak, B;</w:t>
      </w:r>
      <w:r w:rsidR="00C31748" w:rsidRPr="006A35E5">
        <w:rPr>
          <w:sz w:val="22"/>
          <w:szCs w:val="22"/>
          <w:lang w:val="sr-Latn-RS" w:eastAsia="sr-Latn-CS"/>
        </w:rPr>
        <w:t xml:space="preserve"> </w:t>
      </w:r>
      <w:r w:rsidR="00C31748" w:rsidRPr="006A35E5">
        <w:rPr>
          <w:color w:val="993366"/>
          <w:sz w:val="22"/>
          <w:szCs w:val="22"/>
          <w:lang w:val="sr-Latn-RS"/>
        </w:rPr>
        <w:t>Radetić, M</w:t>
      </w:r>
    </w:p>
    <w:p w14:paraId="7F116AC9" w14:textId="442560B5" w:rsidR="00C31748" w:rsidRPr="00F142D7" w:rsidRDefault="00C31748" w:rsidP="004C3874">
      <w:pPr>
        <w:rPr>
          <w:i/>
          <w:color w:val="993366"/>
          <w:sz w:val="22"/>
          <w:szCs w:val="22"/>
          <w:u w:val="single"/>
        </w:rPr>
      </w:pPr>
      <w:r w:rsidRPr="006A35E5">
        <w:rPr>
          <w:i/>
          <w:color w:val="993366"/>
          <w:sz w:val="22"/>
          <w:szCs w:val="22"/>
          <w:u w:val="single"/>
        </w:rPr>
        <w:t>Sonophotocatalytic degradation</w:t>
      </w:r>
      <w:r w:rsidR="0023516D" w:rsidRPr="006A35E5">
        <w:rPr>
          <w:i/>
          <w:color w:val="993366"/>
          <w:sz w:val="22"/>
          <w:szCs w:val="22"/>
          <w:u w:val="single"/>
        </w:rPr>
        <w:t xml:space="preserve"> of dye CI Acid Orange 7 by TiO</w:t>
      </w:r>
      <w:r w:rsidRPr="006A35E5">
        <w:rPr>
          <w:i/>
          <w:color w:val="993366"/>
          <w:sz w:val="22"/>
          <w:szCs w:val="22"/>
          <w:u w:val="single"/>
          <w:vertAlign w:val="subscript"/>
        </w:rPr>
        <w:t>2</w:t>
      </w:r>
      <w:r w:rsidRPr="006A35E5">
        <w:rPr>
          <w:i/>
          <w:color w:val="993366"/>
          <w:sz w:val="22"/>
          <w:szCs w:val="22"/>
          <w:u w:val="single"/>
        </w:rPr>
        <w:t xml:space="preserve"> and Ag nanoparticles immobilized on corona pretreated polypropylene non-woven fabric</w:t>
      </w:r>
      <w:r w:rsidR="00F142D7">
        <w:rPr>
          <w:i/>
          <w:color w:val="993366"/>
          <w:sz w:val="22"/>
          <w:szCs w:val="22"/>
          <w:u w:val="single"/>
        </w:rPr>
        <w:t xml:space="preserve">, </w:t>
      </w:r>
      <w:r w:rsidRPr="006A35E5">
        <w:rPr>
          <w:b/>
          <w:color w:val="993366"/>
          <w:sz w:val="22"/>
          <w:szCs w:val="22"/>
        </w:rPr>
        <w:t>ULTRASONICS SONOCHEMISTRY, 24: 221-229 2015</w:t>
      </w:r>
    </w:p>
    <w:p w14:paraId="5A3A95D5" w14:textId="77777777" w:rsidR="00C31748" w:rsidRDefault="00C31748" w:rsidP="004C3874">
      <w:pPr>
        <w:rPr>
          <w:b/>
          <w:color w:val="993366"/>
        </w:rPr>
      </w:pPr>
    </w:p>
    <w:p w14:paraId="703ED6BD" w14:textId="6D62C742" w:rsidR="00A702A1" w:rsidRDefault="00A702A1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He, M; Li, D;...&amp;Cao, W</w:t>
      </w:r>
    </w:p>
    <w:p w14:paraId="1575CE55" w14:textId="77777777" w:rsidR="00A702A1" w:rsidRPr="00A702A1" w:rsidRDefault="00A702A1" w:rsidP="00A702A1">
      <w:pPr>
        <w:rPr>
          <w:i/>
          <w:sz w:val="20"/>
          <w:szCs w:val="20"/>
          <w:u w:val="single"/>
          <w:lang w:val="sr-Latn-RS"/>
        </w:rPr>
      </w:pPr>
      <w:r w:rsidRPr="00A702A1">
        <w:rPr>
          <w:i/>
          <w:sz w:val="20"/>
          <w:szCs w:val="20"/>
          <w:u w:val="single"/>
          <w:lang w:val="sr-Latn-RS"/>
        </w:rPr>
        <w:t>One-pot hydrothermal synthesis of FeNbO4 microspheres for effective sonocatalysis</w:t>
      </w:r>
    </w:p>
    <w:p w14:paraId="20E0E798" w14:textId="53B4F943" w:rsidR="00A702A1" w:rsidRPr="00A702A1" w:rsidRDefault="00A702A1" w:rsidP="00A702A1">
      <w:pPr>
        <w:rPr>
          <w:b/>
          <w:bCs/>
          <w:i/>
          <w:sz w:val="20"/>
          <w:szCs w:val="20"/>
          <w:lang w:val="sr-Latn-RS"/>
        </w:rPr>
      </w:pPr>
      <w:r w:rsidRPr="00A702A1">
        <w:rPr>
          <w:b/>
          <w:bCs/>
          <w:i/>
          <w:sz w:val="20"/>
          <w:szCs w:val="20"/>
          <w:lang w:val="sr-Latn-RS"/>
        </w:rPr>
        <w:t>NEW JOURNAL OF CHEMISTRY, 2024, DOI: 10.1039/D3NJ05239G</w:t>
      </w:r>
    </w:p>
    <w:p w14:paraId="4B8B1419" w14:textId="77777777" w:rsidR="00A702A1" w:rsidRPr="00A702A1" w:rsidRDefault="00A702A1" w:rsidP="00A702A1">
      <w:pPr>
        <w:rPr>
          <w:b/>
          <w:bCs/>
          <w:i/>
          <w:sz w:val="20"/>
          <w:szCs w:val="20"/>
          <w:lang w:val="sr-Latn-RS"/>
        </w:rPr>
      </w:pPr>
    </w:p>
    <w:p w14:paraId="284F696D" w14:textId="4EC8DC41" w:rsidR="00EE64F4" w:rsidRDefault="00EE64F4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E64F4">
        <w:rPr>
          <w:i/>
          <w:sz w:val="20"/>
          <w:szCs w:val="20"/>
          <w:lang w:val="sr-Latn-RS"/>
        </w:rPr>
        <w:t>Fallahizadeh</w:t>
      </w:r>
      <w:r>
        <w:rPr>
          <w:i/>
          <w:sz w:val="20"/>
          <w:szCs w:val="20"/>
          <w:lang w:val="sr-Latn-RS"/>
        </w:rPr>
        <w:t>, S; Gholami, ;...&amp;Kermani, M</w:t>
      </w:r>
    </w:p>
    <w:p w14:paraId="18AF75DD" w14:textId="286B39D8" w:rsidR="00EE64F4" w:rsidRPr="00EE64F4" w:rsidRDefault="00EE64F4" w:rsidP="00EE64F4">
      <w:pPr>
        <w:rPr>
          <w:b/>
          <w:bCs/>
          <w:i/>
          <w:sz w:val="20"/>
          <w:szCs w:val="20"/>
          <w:lang w:val="sr-Latn-RS"/>
        </w:rPr>
      </w:pPr>
      <w:r w:rsidRPr="00EE64F4">
        <w:rPr>
          <w:i/>
          <w:sz w:val="20"/>
          <w:szCs w:val="20"/>
          <w:u w:val="single"/>
          <w:lang w:val="sr-Latn-RS"/>
        </w:rPr>
        <w:t>The spinning disc reactor for photocatalytic degradation: A systematic review</w:t>
      </w:r>
      <w:r>
        <w:rPr>
          <w:i/>
          <w:sz w:val="20"/>
          <w:szCs w:val="20"/>
          <w:lang w:val="sr-Latn-RS"/>
        </w:rPr>
        <w:t xml:space="preserve">, </w:t>
      </w:r>
      <w:r w:rsidRPr="00EE64F4">
        <w:rPr>
          <w:b/>
          <w:bCs/>
          <w:i/>
          <w:sz w:val="20"/>
          <w:szCs w:val="20"/>
          <w:lang w:val="sr-Latn-RS"/>
        </w:rPr>
        <w:t>HELIYON 10(8):E32440 2024</w:t>
      </w:r>
    </w:p>
    <w:p w14:paraId="01F758E4" w14:textId="77777777" w:rsidR="00EE64F4" w:rsidRPr="00EE64F4" w:rsidRDefault="00EE64F4" w:rsidP="00EE64F4">
      <w:pPr>
        <w:rPr>
          <w:i/>
          <w:sz w:val="20"/>
          <w:szCs w:val="20"/>
          <w:lang w:val="sr-Latn-RS"/>
        </w:rPr>
      </w:pPr>
    </w:p>
    <w:p w14:paraId="1245E588" w14:textId="77777777" w:rsidR="00907394" w:rsidRPr="00907394" w:rsidRDefault="00907394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07394">
        <w:rPr>
          <w:i/>
          <w:sz w:val="20"/>
          <w:szCs w:val="20"/>
        </w:rPr>
        <w:t>Allawi, MH</w:t>
      </w:r>
      <w:r>
        <w:rPr>
          <w:i/>
          <w:sz w:val="20"/>
          <w:szCs w:val="20"/>
        </w:rPr>
        <w:t>;</w:t>
      </w:r>
      <w:r w:rsidRPr="00907394">
        <w:rPr>
          <w:i/>
          <w:sz w:val="20"/>
          <w:szCs w:val="20"/>
        </w:rPr>
        <w:t xml:space="preserve"> AL-Mukhtar, RS</w:t>
      </w:r>
    </w:p>
    <w:p w14:paraId="57162A4B" w14:textId="0E9DE86E" w:rsidR="00907394" w:rsidRPr="00907394" w:rsidRDefault="00907394" w:rsidP="00907394">
      <w:pPr>
        <w:rPr>
          <w:b/>
          <w:bCs/>
          <w:i/>
          <w:sz w:val="20"/>
          <w:szCs w:val="20"/>
        </w:rPr>
      </w:pPr>
      <w:r w:rsidRPr="00907394">
        <w:rPr>
          <w:i/>
          <w:sz w:val="20"/>
          <w:szCs w:val="20"/>
          <w:u w:val="single"/>
        </w:rPr>
        <w:t>Review and comparison for organophosphorus pesticide elimination processes</w:t>
      </w:r>
      <w:r w:rsidRPr="00907394">
        <w:rPr>
          <w:i/>
          <w:sz w:val="20"/>
          <w:szCs w:val="20"/>
        </w:rPr>
        <w:t xml:space="preserve">. </w:t>
      </w:r>
      <w:r w:rsidRPr="00907394">
        <w:rPr>
          <w:b/>
          <w:bCs/>
          <w:i/>
          <w:iCs/>
          <w:sz w:val="20"/>
          <w:szCs w:val="20"/>
        </w:rPr>
        <w:t>AIP Conference Proceedings</w:t>
      </w:r>
      <w:r w:rsidRPr="00907394">
        <w:rPr>
          <w:b/>
          <w:bCs/>
          <w:i/>
          <w:sz w:val="20"/>
          <w:szCs w:val="20"/>
        </w:rPr>
        <w:t>, Vol. 3009( 1):030108 2024,</w:t>
      </w:r>
      <w:r w:rsidRPr="00907394">
        <w:rPr>
          <w:b/>
          <w:bCs/>
        </w:rPr>
        <w:t xml:space="preserve"> </w:t>
      </w:r>
      <w:r w:rsidRPr="00907394">
        <w:rPr>
          <w:b/>
          <w:bCs/>
          <w:i/>
          <w:sz w:val="20"/>
          <w:szCs w:val="20"/>
        </w:rPr>
        <w:t>https://doi.org/10.1063/5.0190820</w:t>
      </w:r>
    </w:p>
    <w:p w14:paraId="4A83448C" w14:textId="77777777" w:rsidR="00907394" w:rsidRPr="00907394" w:rsidRDefault="00907394" w:rsidP="00907394">
      <w:pPr>
        <w:rPr>
          <w:i/>
          <w:sz w:val="20"/>
          <w:szCs w:val="20"/>
          <w:lang w:val="sr-Latn-RS"/>
        </w:rPr>
      </w:pPr>
    </w:p>
    <w:p w14:paraId="42D1B572" w14:textId="5DD777E9" w:rsidR="00195928" w:rsidRDefault="00195928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Osman,H; Ugurlu, M;...&amp; chaudhary, AJ</w:t>
      </w:r>
    </w:p>
    <w:p w14:paraId="5ED666AA" w14:textId="77777777" w:rsidR="00195928" w:rsidRPr="00195928" w:rsidRDefault="00195928" w:rsidP="00195928">
      <w:pPr>
        <w:rPr>
          <w:i/>
          <w:sz w:val="20"/>
          <w:szCs w:val="20"/>
          <w:u w:val="single"/>
          <w:lang w:val="sr-Latn-RS"/>
        </w:rPr>
      </w:pPr>
      <w:r w:rsidRPr="00195928">
        <w:rPr>
          <w:i/>
          <w:sz w:val="20"/>
          <w:szCs w:val="20"/>
          <w:u w:val="single"/>
          <w:lang w:val="sr-Latn-RS"/>
        </w:rPr>
        <w:t>Investigation of synthesis and sonocatalytic performance of activated carbon-supported catalysis systems</w:t>
      </w:r>
    </w:p>
    <w:p w14:paraId="1BFAF0D6" w14:textId="4E1E3BAC" w:rsidR="00195928" w:rsidRPr="00195928" w:rsidRDefault="00195928" w:rsidP="00195928">
      <w:pPr>
        <w:rPr>
          <w:b/>
          <w:bCs/>
          <w:i/>
          <w:sz w:val="20"/>
          <w:szCs w:val="20"/>
          <w:lang w:val="sr-Latn-RS"/>
        </w:rPr>
      </w:pPr>
      <w:r w:rsidRPr="00195928">
        <w:rPr>
          <w:b/>
          <w:bCs/>
          <w:i/>
          <w:sz w:val="20"/>
          <w:szCs w:val="20"/>
          <w:lang w:val="sr-Latn-RS"/>
        </w:rPr>
        <w:t>JOURNAL OF SOLID STATE ELECTROCHEMISTRY, 2024, DOI: 10.1007/s10008-024-06158-0</w:t>
      </w:r>
    </w:p>
    <w:p w14:paraId="25BCCBB2" w14:textId="77777777" w:rsidR="00195928" w:rsidRPr="00195928" w:rsidRDefault="00195928" w:rsidP="00195928">
      <w:pPr>
        <w:rPr>
          <w:i/>
          <w:sz w:val="20"/>
          <w:szCs w:val="20"/>
          <w:lang w:val="sr-Latn-RS"/>
        </w:rPr>
      </w:pPr>
    </w:p>
    <w:p w14:paraId="5E7A6EBE" w14:textId="1AD0441C" w:rsidR="00DB0483" w:rsidRDefault="00DB0483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Noorimotlagh, Z; Dehvari, M;...&amp;Amarloei, A</w:t>
      </w:r>
    </w:p>
    <w:p w14:paraId="2437A4EC" w14:textId="60473B8A" w:rsidR="00DB0483" w:rsidRPr="00DB0483" w:rsidRDefault="00DB0483" w:rsidP="00DB0483">
      <w:pPr>
        <w:rPr>
          <w:b/>
          <w:bCs/>
          <w:i/>
          <w:sz w:val="20"/>
          <w:szCs w:val="20"/>
          <w:lang w:val="sr-Latn-RS"/>
        </w:rPr>
      </w:pPr>
      <w:r w:rsidRPr="00DB0483">
        <w:rPr>
          <w:i/>
          <w:sz w:val="20"/>
          <w:szCs w:val="20"/>
          <w:u w:val="single"/>
          <w:lang w:val="sr-Latn-RS"/>
        </w:rPr>
        <w:t>Efficient sonocatalytic degradation of orange II dye and real textile wastewater using peroxymonosulfate activated with a novel heterogeneous TiO2–FeZn bimetallic nanocatalyst</w:t>
      </w:r>
      <w:r>
        <w:rPr>
          <w:i/>
          <w:sz w:val="20"/>
          <w:szCs w:val="20"/>
          <w:lang w:val="sr-Latn-RS"/>
        </w:rPr>
        <w:t xml:space="preserve">, </w:t>
      </w:r>
      <w:r w:rsidRPr="00DB0483">
        <w:rPr>
          <w:b/>
          <w:bCs/>
          <w:i/>
          <w:sz w:val="20"/>
          <w:szCs w:val="20"/>
          <w:lang w:val="sr-Latn-RS"/>
        </w:rPr>
        <w:t>JOURNAL OF THE IRANIAN CHEMICAL SOCIETY, 2023,</w:t>
      </w:r>
    </w:p>
    <w:p w14:paraId="61F47F11" w14:textId="57C98EE8" w:rsidR="00DB0483" w:rsidRPr="00DB0483" w:rsidRDefault="00DB0483" w:rsidP="00DB0483">
      <w:pPr>
        <w:rPr>
          <w:b/>
          <w:bCs/>
          <w:i/>
          <w:sz w:val="20"/>
          <w:szCs w:val="20"/>
          <w:lang w:val="sr-Latn-RS"/>
        </w:rPr>
      </w:pPr>
      <w:r w:rsidRPr="00DB0483">
        <w:rPr>
          <w:b/>
          <w:bCs/>
          <w:i/>
          <w:sz w:val="20"/>
          <w:szCs w:val="20"/>
          <w:lang w:val="sr-Latn-RS"/>
        </w:rPr>
        <w:t>DOI: 10.1007/s13738-023-02780-3</w:t>
      </w:r>
    </w:p>
    <w:p w14:paraId="6A7C4FFE" w14:textId="77777777" w:rsidR="00DB0483" w:rsidRPr="00DB0483" w:rsidRDefault="00DB0483" w:rsidP="00DB0483">
      <w:pPr>
        <w:rPr>
          <w:i/>
          <w:sz w:val="20"/>
          <w:szCs w:val="20"/>
          <w:lang w:val="sr-Latn-RS"/>
        </w:rPr>
      </w:pPr>
    </w:p>
    <w:p w14:paraId="5BA031D9" w14:textId="77777777" w:rsidR="00607A54" w:rsidRDefault="00607A54" w:rsidP="00607A5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1616F">
        <w:rPr>
          <w:i/>
          <w:sz w:val="20"/>
          <w:szCs w:val="20"/>
          <w:lang w:val="sr-Latn-RS"/>
        </w:rPr>
        <w:t>Milošević</w:t>
      </w:r>
      <w:r>
        <w:rPr>
          <w:i/>
          <w:sz w:val="20"/>
          <w:szCs w:val="20"/>
          <w:lang w:val="sr-Latn-RS"/>
        </w:rPr>
        <w:t>, M;</w:t>
      </w:r>
      <w:r w:rsidRPr="00F1616F">
        <w:rPr>
          <w:i/>
          <w:sz w:val="20"/>
          <w:szCs w:val="20"/>
          <w:lang w:val="sr-Latn-RS"/>
        </w:rPr>
        <w:t xml:space="preserve"> Radoičić</w:t>
      </w:r>
      <w:r>
        <w:rPr>
          <w:i/>
          <w:sz w:val="20"/>
          <w:szCs w:val="20"/>
          <w:lang w:val="sr-Latn-RS"/>
        </w:rPr>
        <w:t>, M;</w:t>
      </w:r>
      <w:r w:rsidRPr="00F1616F">
        <w:rPr>
          <w:i/>
          <w:sz w:val="20"/>
          <w:szCs w:val="20"/>
          <w:lang w:val="sr-Latn-RS"/>
        </w:rPr>
        <w:t>...</w:t>
      </w:r>
      <w:r>
        <w:rPr>
          <w:i/>
          <w:sz w:val="20"/>
          <w:szCs w:val="20"/>
          <w:lang w:val="sr-Latn-RS"/>
        </w:rPr>
        <w:t>&amp;</w:t>
      </w:r>
      <w:r>
        <w:t xml:space="preserve"> </w:t>
      </w:r>
      <w:r w:rsidRPr="00F1616F">
        <w:rPr>
          <w:i/>
          <w:sz w:val="20"/>
          <w:szCs w:val="20"/>
          <w:lang w:val="sr-Latn-RS"/>
        </w:rPr>
        <w:t>Šaponjić</w:t>
      </w:r>
      <w:r>
        <w:rPr>
          <w:i/>
          <w:sz w:val="20"/>
          <w:szCs w:val="20"/>
          <w:lang w:val="sr-Latn-RS"/>
        </w:rPr>
        <w:t>, Z</w:t>
      </w:r>
    </w:p>
    <w:p w14:paraId="2BA544D9" w14:textId="77777777" w:rsidR="00607A54" w:rsidRPr="00607A54" w:rsidRDefault="00607A54" w:rsidP="00607A54">
      <w:pPr>
        <w:rPr>
          <w:i/>
          <w:sz w:val="20"/>
          <w:szCs w:val="20"/>
          <w:u w:val="single"/>
          <w:lang w:val="sr-Latn-RS"/>
        </w:rPr>
      </w:pPr>
      <w:r w:rsidRPr="00607A54">
        <w:rPr>
          <w:i/>
          <w:sz w:val="20"/>
          <w:szCs w:val="20"/>
          <w:u w:val="single"/>
          <w:lang w:val="sr-Latn-RS"/>
        </w:rPr>
        <w:t>Advanced photocatalysis mediated by TiO2/Ag/TiO2 nanoparticles modified cotton fabric</w:t>
      </w:r>
    </w:p>
    <w:p w14:paraId="7E4F0BB3" w14:textId="77777777" w:rsidR="00607A54" w:rsidRPr="00607A54" w:rsidRDefault="00607A54" w:rsidP="00607A54">
      <w:pPr>
        <w:rPr>
          <w:b/>
          <w:bCs/>
          <w:i/>
          <w:sz w:val="20"/>
          <w:szCs w:val="20"/>
          <w:lang w:val="sr-Latn-RS"/>
        </w:rPr>
      </w:pPr>
      <w:r w:rsidRPr="00607A54">
        <w:rPr>
          <w:b/>
          <w:bCs/>
          <w:i/>
          <w:sz w:val="20"/>
          <w:szCs w:val="20"/>
          <w:lang w:val="sr-Latn-RS"/>
        </w:rPr>
        <w:t>CELLULOSE, 2023, https://doi.org/10.1007/s10570-023-05165-0</w:t>
      </w:r>
    </w:p>
    <w:p w14:paraId="00A0A02E" w14:textId="77777777" w:rsidR="00607A54" w:rsidRDefault="00607A54" w:rsidP="00607A5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1D36D34" w14:textId="782DC13A" w:rsidR="001055A3" w:rsidRDefault="001055A3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Peng, W; Wo, Z;...&amp;Xiwen</w:t>
      </w:r>
    </w:p>
    <w:p w14:paraId="6CE1454F" w14:textId="77777777" w:rsidR="001055A3" w:rsidRPr="001055A3" w:rsidRDefault="001055A3" w:rsidP="001055A3">
      <w:pPr>
        <w:rPr>
          <w:i/>
          <w:sz w:val="20"/>
          <w:szCs w:val="20"/>
          <w:u w:val="single"/>
          <w:lang w:val="sr-Latn-RS"/>
        </w:rPr>
      </w:pPr>
      <w:r w:rsidRPr="001055A3">
        <w:rPr>
          <w:i/>
          <w:sz w:val="20"/>
          <w:szCs w:val="20"/>
          <w:u w:val="single"/>
          <w:lang w:val="sr-Latn-RS"/>
        </w:rPr>
        <w:t>Chlorine Induced In-Situ Growth of TiO2 Nanoparticles on PVC Nano Fibers</w:t>
      </w:r>
    </w:p>
    <w:p w14:paraId="4C7D070A" w14:textId="0482487D" w:rsidR="001055A3" w:rsidRPr="001055A3" w:rsidRDefault="001055A3" w:rsidP="001055A3">
      <w:pPr>
        <w:rPr>
          <w:b/>
          <w:bCs/>
          <w:i/>
          <w:sz w:val="20"/>
          <w:szCs w:val="20"/>
          <w:lang w:val="sr-Latn-RS"/>
        </w:rPr>
      </w:pPr>
      <w:r w:rsidRPr="001055A3">
        <w:rPr>
          <w:b/>
          <w:bCs/>
          <w:i/>
          <w:sz w:val="20"/>
          <w:szCs w:val="20"/>
          <w:lang w:val="sr-Latn-RS"/>
        </w:rPr>
        <w:t>JOURNAL OF PHYSICS CONFERENCE SERIES 2468(1):012029 2023</w:t>
      </w:r>
    </w:p>
    <w:p w14:paraId="4AA32E3F" w14:textId="77777777" w:rsidR="001055A3" w:rsidRPr="001055A3" w:rsidRDefault="001055A3" w:rsidP="001055A3">
      <w:pPr>
        <w:rPr>
          <w:i/>
          <w:sz w:val="20"/>
          <w:szCs w:val="20"/>
          <w:lang w:val="sr-Latn-RS"/>
        </w:rPr>
      </w:pPr>
    </w:p>
    <w:p w14:paraId="2A91B0D1" w14:textId="52F9F93E" w:rsidR="0046778B" w:rsidRDefault="0046778B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B; Sha, H;...&amp;Xu, S</w:t>
      </w:r>
    </w:p>
    <w:p w14:paraId="36608D68" w14:textId="39FC6237" w:rsidR="0046778B" w:rsidRDefault="0046778B" w:rsidP="0046778B">
      <w:pPr>
        <w:rPr>
          <w:b/>
          <w:bCs/>
          <w:i/>
          <w:sz w:val="20"/>
          <w:szCs w:val="20"/>
        </w:rPr>
      </w:pPr>
      <w:r w:rsidRPr="0046778B">
        <w:rPr>
          <w:i/>
          <w:sz w:val="20"/>
          <w:szCs w:val="20"/>
          <w:u w:val="single"/>
          <w:lang w:val="sr-Latn-RS"/>
        </w:rPr>
        <w:t>Enhanced adsorption-photocatalysis synergy and stability of polypropylene photocatalytic floating ball benefitted from click chemistry connection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46778B">
        <w:rPr>
          <w:b/>
          <w:bCs/>
          <w:i/>
          <w:sz w:val="20"/>
          <w:szCs w:val="20"/>
        </w:rPr>
        <w:t>JOURNAL OF PHOTOCHEMISTRY AND PHOTOBIOLOGY A: CHEMISTRY 443: 114883 2023</w:t>
      </w:r>
    </w:p>
    <w:p w14:paraId="0E608457" w14:textId="77777777" w:rsidR="0046778B" w:rsidRPr="0046778B" w:rsidRDefault="0046778B" w:rsidP="0046778B">
      <w:pPr>
        <w:rPr>
          <w:i/>
          <w:sz w:val="20"/>
          <w:szCs w:val="20"/>
          <w:u w:val="single"/>
          <w:lang w:val="sr-Latn-RS"/>
        </w:rPr>
      </w:pPr>
    </w:p>
    <w:p w14:paraId="58B908DA" w14:textId="34A49FC2" w:rsidR="005833C3" w:rsidRDefault="005833C3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El-Sawy, AM; Salem, MA;...&amp; Zaki. AB</w:t>
      </w:r>
    </w:p>
    <w:p w14:paraId="7DFFBF73" w14:textId="77777777" w:rsidR="005833C3" w:rsidRPr="005833C3" w:rsidRDefault="005833C3" w:rsidP="005833C3">
      <w:pPr>
        <w:rPr>
          <w:i/>
          <w:sz w:val="20"/>
          <w:szCs w:val="20"/>
          <w:u w:val="single"/>
          <w:lang w:val="sr-Latn-RS"/>
        </w:rPr>
      </w:pPr>
      <w:r w:rsidRPr="005833C3">
        <w:rPr>
          <w:i/>
          <w:sz w:val="20"/>
          <w:szCs w:val="20"/>
          <w:u w:val="single"/>
          <w:lang w:val="sr-Latn-RS"/>
        </w:rPr>
        <w:t>Sonophotocatalytic degradation of malachite green in aqueous solution using six competitive metal oxides as a benchmark</w:t>
      </w:r>
    </w:p>
    <w:p w14:paraId="629A6B77" w14:textId="61024F28" w:rsidR="005833C3" w:rsidRPr="005833C3" w:rsidRDefault="005833C3" w:rsidP="005833C3">
      <w:pPr>
        <w:rPr>
          <w:b/>
          <w:bCs/>
          <w:i/>
          <w:sz w:val="20"/>
          <w:szCs w:val="20"/>
          <w:lang w:val="sr-Latn-RS"/>
        </w:rPr>
      </w:pPr>
      <w:r w:rsidRPr="005833C3">
        <w:rPr>
          <w:b/>
          <w:bCs/>
          <w:i/>
          <w:sz w:val="20"/>
          <w:szCs w:val="20"/>
          <w:lang w:val="sr-Latn-RS"/>
        </w:rPr>
        <w:t>PHOTOCHEMICAL AND PHOTOBIOLOGICAL SCIENCES, 202</w:t>
      </w:r>
      <w:r w:rsidR="00C239C9">
        <w:rPr>
          <w:b/>
          <w:bCs/>
          <w:i/>
          <w:sz w:val="20"/>
          <w:szCs w:val="20"/>
          <w:lang w:val="sr-Latn-RS"/>
        </w:rPr>
        <w:t>3</w:t>
      </w:r>
      <w:r w:rsidRPr="005833C3">
        <w:rPr>
          <w:b/>
          <w:bCs/>
          <w:i/>
          <w:sz w:val="20"/>
          <w:szCs w:val="20"/>
          <w:lang w:val="sr-Latn-RS"/>
        </w:rPr>
        <w:t>, DOI: 10.1007/s43630-022-00336-7</w:t>
      </w:r>
    </w:p>
    <w:p w14:paraId="6106C598" w14:textId="77777777" w:rsidR="005833C3" w:rsidRPr="005833C3" w:rsidRDefault="005833C3" w:rsidP="005833C3">
      <w:pPr>
        <w:rPr>
          <w:i/>
          <w:sz w:val="20"/>
          <w:szCs w:val="20"/>
          <w:lang w:val="sr-Latn-RS"/>
        </w:rPr>
      </w:pPr>
    </w:p>
    <w:p w14:paraId="0EA4EE6D" w14:textId="738F3A35" w:rsidR="009B605B" w:rsidRPr="009B605B" w:rsidRDefault="009B605B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B605B">
        <w:rPr>
          <w:i/>
          <w:sz w:val="20"/>
          <w:szCs w:val="20"/>
        </w:rPr>
        <w:t>Mosleh, S</w:t>
      </w:r>
      <w:r>
        <w:rPr>
          <w:i/>
          <w:sz w:val="20"/>
          <w:szCs w:val="20"/>
        </w:rPr>
        <w:t>;</w:t>
      </w:r>
      <w:r w:rsidRPr="009B605B">
        <w:rPr>
          <w:i/>
          <w:sz w:val="20"/>
          <w:szCs w:val="20"/>
        </w:rPr>
        <w:t xml:space="preserve"> Rahimi, MR</w:t>
      </w:r>
      <w:r>
        <w:rPr>
          <w:i/>
          <w:sz w:val="20"/>
          <w:szCs w:val="20"/>
        </w:rPr>
        <w:t>;</w:t>
      </w:r>
      <w:r w:rsidRPr="009B605B">
        <w:rPr>
          <w:i/>
          <w:sz w:val="20"/>
          <w:szCs w:val="20"/>
        </w:rPr>
        <w:t xml:space="preserve"> Ghaedi, M</w:t>
      </w:r>
    </w:p>
    <w:p w14:paraId="1AEEC26A" w14:textId="77777777" w:rsidR="00F142D7" w:rsidRDefault="009B605B" w:rsidP="009B605B">
      <w:pPr>
        <w:rPr>
          <w:i/>
          <w:sz w:val="20"/>
          <w:szCs w:val="20"/>
        </w:rPr>
      </w:pPr>
      <w:r w:rsidRPr="009B605B">
        <w:rPr>
          <w:i/>
          <w:sz w:val="20"/>
          <w:szCs w:val="20"/>
          <w:u w:val="single"/>
        </w:rPr>
        <w:t>New materials and equipment for photocatalytic degradation processes</w:t>
      </w:r>
      <w:r w:rsidRPr="009B605B">
        <w:rPr>
          <w:i/>
          <w:sz w:val="20"/>
          <w:szCs w:val="20"/>
        </w:rPr>
        <w:t xml:space="preserve">. </w:t>
      </w:r>
    </w:p>
    <w:p w14:paraId="1FD4DA28" w14:textId="22C5D7A6" w:rsidR="009B605B" w:rsidRPr="00F142D7" w:rsidRDefault="009B605B" w:rsidP="009B605B">
      <w:pPr>
        <w:rPr>
          <w:i/>
          <w:sz w:val="20"/>
          <w:szCs w:val="20"/>
        </w:rPr>
      </w:pPr>
      <w:r w:rsidRPr="009B605B">
        <w:rPr>
          <w:b/>
          <w:bCs/>
          <w:i/>
          <w:sz w:val="20"/>
          <w:szCs w:val="20"/>
        </w:rPr>
        <w:t>In </w:t>
      </w:r>
      <w:r w:rsidRPr="009B605B">
        <w:rPr>
          <w:b/>
          <w:bCs/>
          <w:i/>
          <w:iCs/>
          <w:sz w:val="20"/>
          <w:szCs w:val="20"/>
        </w:rPr>
        <w:t>Interface Science and Technology</w:t>
      </w:r>
      <w:r w:rsidRPr="009B605B">
        <w:rPr>
          <w:b/>
          <w:bCs/>
          <w:i/>
          <w:sz w:val="20"/>
          <w:szCs w:val="20"/>
        </w:rPr>
        <w:t> Elsevier, 32: 673-723 2021</w:t>
      </w:r>
    </w:p>
    <w:p w14:paraId="11D367C6" w14:textId="2E30C3D0" w:rsidR="009B605B" w:rsidRPr="009B605B" w:rsidRDefault="009B605B" w:rsidP="009B605B">
      <w:pPr>
        <w:rPr>
          <w:i/>
          <w:sz w:val="20"/>
          <w:szCs w:val="20"/>
          <w:lang w:val="sr-Latn-RS"/>
        </w:rPr>
      </w:pPr>
      <w:r w:rsidRPr="009B605B">
        <w:rPr>
          <w:i/>
          <w:sz w:val="20"/>
          <w:szCs w:val="20"/>
        </w:rPr>
        <w:t xml:space="preserve"> </w:t>
      </w:r>
    </w:p>
    <w:p w14:paraId="1BA9B5BB" w14:textId="4ABE89B4" w:rsidR="007F5153" w:rsidRDefault="007F5153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Karim, AV; Shriwastav,A</w:t>
      </w:r>
    </w:p>
    <w:p w14:paraId="0571CA56" w14:textId="21677F4D" w:rsidR="008632EC" w:rsidRDefault="008632EC" w:rsidP="008632EC">
      <w:pPr>
        <w:rPr>
          <w:i/>
          <w:sz w:val="20"/>
          <w:szCs w:val="20"/>
          <w:lang w:val="sr-Latn-RS"/>
        </w:rPr>
      </w:pPr>
      <w:r w:rsidRPr="008632EC">
        <w:rPr>
          <w:i/>
          <w:sz w:val="20"/>
          <w:szCs w:val="20"/>
          <w:u w:val="single"/>
          <w:lang w:val="sr-Latn-RS"/>
        </w:rPr>
        <w:t>Degradation of amoxicillin with sono, photo, and sonophotocatalytic oxidation under low-frequency ultrasound and visible light,</w:t>
      </w:r>
      <w:r>
        <w:rPr>
          <w:i/>
          <w:sz w:val="20"/>
          <w:szCs w:val="20"/>
          <w:lang w:val="sr-Latn-RS"/>
        </w:rPr>
        <w:t xml:space="preserve"> </w:t>
      </w:r>
      <w:r w:rsidRPr="008632EC">
        <w:rPr>
          <w:b/>
          <w:bCs/>
          <w:i/>
          <w:sz w:val="20"/>
          <w:szCs w:val="20"/>
          <w:lang w:val="sr-Latn-RS"/>
        </w:rPr>
        <w:t>ENVIRONMENTAL RESEARCH, 2021, DOI: 10.1016/j.envres.2021.111515</w:t>
      </w:r>
    </w:p>
    <w:p w14:paraId="57D7B4CD" w14:textId="77777777" w:rsidR="008632EC" w:rsidRPr="008632EC" w:rsidRDefault="008632EC" w:rsidP="008632EC">
      <w:pPr>
        <w:rPr>
          <w:i/>
          <w:sz w:val="20"/>
          <w:szCs w:val="20"/>
          <w:lang w:val="sr-Latn-RS"/>
        </w:rPr>
      </w:pPr>
    </w:p>
    <w:p w14:paraId="4E71D544" w14:textId="3DF457E3" w:rsidR="006C6590" w:rsidRDefault="006C6590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Parvulescu, VI; Epron, F;...&amp;Granger, P</w:t>
      </w:r>
    </w:p>
    <w:p w14:paraId="1B362C5D" w14:textId="77777777" w:rsidR="00BE2030" w:rsidRDefault="00BE2030" w:rsidP="00BE2030">
      <w:pPr>
        <w:rPr>
          <w:b/>
          <w:bCs/>
          <w:i/>
          <w:sz w:val="20"/>
          <w:szCs w:val="20"/>
          <w:lang w:val="sr-Latn-RS"/>
        </w:rPr>
      </w:pPr>
      <w:r w:rsidRPr="00BE2030">
        <w:rPr>
          <w:i/>
          <w:sz w:val="20"/>
          <w:szCs w:val="20"/>
          <w:u w:val="single"/>
          <w:lang w:val="sr-Latn-RS"/>
        </w:rPr>
        <w:t>Recent Progress and Prospects in Catalytic Water Treatment</w:t>
      </w:r>
      <w:r w:rsidRPr="00BE2030">
        <w:rPr>
          <w:b/>
          <w:bCs/>
          <w:i/>
          <w:sz w:val="20"/>
          <w:szCs w:val="20"/>
          <w:u w:val="single"/>
          <w:lang w:val="sr-Latn-RS"/>
        </w:rPr>
        <w:t>,</w:t>
      </w:r>
      <w:r w:rsidRPr="00BE2030">
        <w:rPr>
          <w:b/>
          <w:bCs/>
          <w:i/>
          <w:sz w:val="20"/>
          <w:szCs w:val="20"/>
          <w:lang w:val="sr-Latn-RS"/>
        </w:rPr>
        <w:t xml:space="preserve"> </w:t>
      </w:r>
    </w:p>
    <w:p w14:paraId="61DC787A" w14:textId="61A1E760" w:rsidR="006C6590" w:rsidRDefault="00BE2030" w:rsidP="00BE2030">
      <w:pPr>
        <w:rPr>
          <w:i/>
          <w:sz w:val="20"/>
          <w:szCs w:val="20"/>
          <w:lang w:val="sr-Latn-RS"/>
        </w:rPr>
      </w:pPr>
      <w:r w:rsidRPr="00BE2030">
        <w:rPr>
          <w:b/>
          <w:bCs/>
          <w:i/>
          <w:sz w:val="20"/>
          <w:szCs w:val="20"/>
          <w:lang w:val="sr-Latn-RS"/>
        </w:rPr>
        <w:t>CHEMICAL REVIEWS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BE2030">
        <w:rPr>
          <w:b/>
          <w:bCs/>
          <w:i/>
          <w:sz w:val="20"/>
          <w:szCs w:val="20"/>
          <w:lang w:val="sr-Latn-RS"/>
        </w:rPr>
        <w:t>2021, DOI: 10.1021/acs.chemrev.1c00527</w:t>
      </w:r>
    </w:p>
    <w:p w14:paraId="2AFB3D28" w14:textId="77777777" w:rsidR="00BE2030" w:rsidRPr="006C6590" w:rsidRDefault="00BE2030" w:rsidP="00BE2030">
      <w:pPr>
        <w:rPr>
          <w:i/>
          <w:sz w:val="20"/>
          <w:szCs w:val="20"/>
          <w:lang w:val="sr-Latn-RS"/>
        </w:rPr>
      </w:pPr>
    </w:p>
    <w:p w14:paraId="283B9FBF" w14:textId="7A6D4EB8" w:rsidR="00563535" w:rsidRDefault="00563535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63535">
        <w:rPr>
          <w:i/>
          <w:sz w:val="20"/>
          <w:szCs w:val="20"/>
          <w:lang w:val="sr-Latn-RS"/>
        </w:rPr>
        <w:t>Merouani</w:t>
      </w:r>
      <w:r>
        <w:rPr>
          <w:i/>
          <w:sz w:val="20"/>
          <w:szCs w:val="20"/>
          <w:lang w:val="sr-Latn-RS"/>
        </w:rPr>
        <w:t xml:space="preserve">, S; </w:t>
      </w:r>
      <w:r w:rsidRPr="00563535">
        <w:rPr>
          <w:i/>
          <w:sz w:val="20"/>
          <w:szCs w:val="20"/>
          <w:lang w:val="sr-Latn-RS"/>
        </w:rPr>
        <w:t>Hamdaoui</w:t>
      </w:r>
      <w:r>
        <w:rPr>
          <w:i/>
          <w:sz w:val="20"/>
          <w:szCs w:val="20"/>
          <w:lang w:val="sr-Latn-RS"/>
        </w:rPr>
        <w:t>, O</w:t>
      </w:r>
    </w:p>
    <w:p w14:paraId="04900627" w14:textId="575B57A5" w:rsidR="00563535" w:rsidRDefault="00563535" w:rsidP="00563535">
      <w:pPr>
        <w:rPr>
          <w:i/>
          <w:sz w:val="20"/>
          <w:szCs w:val="20"/>
          <w:u w:val="single"/>
          <w:lang w:val="sr-Latn-RS"/>
        </w:rPr>
      </w:pPr>
      <w:r w:rsidRPr="00563535">
        <w:rPr>
          <w:i/>
          <w:sz w:val="20"/>
          <w:szCs w:val="20"/>
          <w:u w:val="single"/>
          <w:lang w:val="sr-Latn-RS"/>
        </w:rPr>
        <w:t>Sonophotocatalytic degradation of refractory textile dyes</w:t>
      </w:r>
    </w:p>
    <w:p w14:paraId="25B92F96" w14:textId="7E2AD664" w:rsidR="00563535" w:rsidRDefault="00563535" w:rsidP="00563535">
      <w:pPr>
        <w:rPr>
          <w:b/>
          <w:bCs/>
          <w:i/>
          <w:sz w:val="20"/>
          <w:szCs w:val="20"/>
          <w:lang w:val="sr-Latn-RS"/>
        </w:rPr>
      </w:pPr>
      <w:r w:rsidRPr="00563535">
        <w:rPr>
          <w:b/>
          <w:bCs/>
          <w:i/>
          <w:sz w:val="20"/>
          <w:szCs w:val="20"/>
          <w:lang w:val="sr-Latn-RS"/>
        </w:rPr>
        <w:t>In book: Photocatalytic Degradation of Dyes</w:t>
      </w:r>
      <w:r>
        <w:rPr>
          <w:b/>
          <w:bCs/>
          <w:i/>
          <w:sz w:val="20"/>
          <w:szCs w:val="20"/>
          <w:lang w:val="sr-Latn-RS"/>
        </w:rPr>
        <w:t xml:space="preserve">, 2021, </w:t>
      </w:r>
      <w:r w:rsidRPr="00563535">
        <w:rPr>
          <w:b/>
          <w:bCs/>
          <w:i/>
          <w:sz w:val="20"/>
          <w:szCs w:val="20"/>
          <w:lang w:val="sr-Latn-RS"/>
        </w:rPr>
        <w:t>DOI: 10.1016/B978-0-12-823876-9.00005-6</w:t>
      </w:r>
    </w:p>
    <w:p w14:paraId="4C6FB30A" w14:textId="77777777" w:rsidR="00563535" w:rsidRPr="00563535" w:rsidRDefault="00563535" w:rsidP="00563535">
      <w:pPr>
        <w:rPr>
          <w:b/>
          <w:bCs/>
          <w:i/>
          <w:sz w:val="20"/>
          <w:szCs w:val="20"/>
          <w:lang w:val="sr-Latn-RS"/>
        </w:rPr>
      </w:pPr>
    </w:p>
    <w:p w14:paraId="5F2EBC33" w14:textId="29B14226" w:rsidR="006357E8" w:rsidRDefault="006357E8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Pirsaheb, M; Moradi, N</w:t>
      </w:r>
    </w:p>
    <w:p w14:paraId="10437FA7" w14:textId="37D386DE" w:rsidR="006357E8" w:rsidRDefault="006357E8" w:rsidP="006357E8">
      <w:pPr>
        <w:rPr>
          <w:i/>
          <w:sz w:val="20"/>
          <w:szCs w:val="20"/>
          <w:u w:val="single"/>
          <w:lang w:val="sr-Latn-RS"/>
        </w:rPr>
      </w:pPr>
      <w:r w:rsidRPr="006357E8">
        <w:rPr>
          <w:i/>
          <w:sz w:val="20"/>
          <w:szCs w:val="20"/>
          <w:u w:val="single"/>
          <w:lang w:val="sr-Latn-RS"/>
        </w:rPr>
        <w:t>A systematic review of the sonophotocatalytic process for the decolorization of dyes in aqueous solution: Synergistic mechanisms, degradation pathways, and process optimization</w:t>
      </w:r>
    </w:p>
    <w:p w14:paraId="48E9BB7B" w14:textId="697B0CD2" w:rsidR="006357E8" w:rsidRPr="006357E8" w:rsidRDefault="006357E8" w:rsidP="006357E8">
      <w:pPr>
        <w:rPr>
          <w:b/>
          <w:bCs/>
          <w:i/>
          <w:sz w:val="20"/>
          <w:szCs w:val="20"/>
          <w:lang w:val="sr-Latn-RS"/>
        </w:rPr>
      </w:pPr>
      <w:r w:rsidRPr="006357E8">
        <w:rPr>
          <w:b/>
          <w:bCs/>
          <w:i/>
          <w:sz w:val="20"/>
          <w:szCs w:val="20"/>
          <w:lang w:val="sr-Latn-RS"/>
        </w:rPr>
        <w:t>JOURNAL OF WATER PROCESS ENGINEERING 44:102314, 2021, DOI: 10.1016/j.jwpe.2021.102314</w:t>
      </w:r>
    </w:p>
    <w:p w14:paraId="3054948C" w14:textId="77777777" w:rsidR="006357E8" w:rsidRPr="006357E8" w:rsidRDefault="006357E8" w:rsidP="006357E8">
      <w:pPr>
        <w:rPr>
          <w:i/>
          <w:sz w:val="20"/>
          <w:szCs w:val="20"/>
          <w:lang w:val="sr-Latn-RS"/>
        </w:rPr>
      </w:pPr>
    </w:p>
    <w:p w14:paraId="3B3FFC55" w14:textId="77777777" w:rsidR="0069314C" w:rsidRDefault="0069314C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9314C">
        <w:rPr>
          <w:i/>
          <w:sz w:val="20"/>
          <w:szCs w:val="20"/>
          <w:lang w:val="sr-Latn-RS"/>
        </w:rPr>
        <w:t>Missaoui, K., Gabsi, S., Frikha, N., Kheiri, A., &amp; El Ganaoui, M</w:t>
      </w:r>
    </w:p>
    <w:p w14:paraId="3B0F3122" w14:textId="568717F9" w:rsidR="0069314C" w:rsidRDefault="0069314C" w:rsidP="0069314C">
      <w:pPr>
        <w:rPr>
          <w:i/>
          <w:sz w:val="20"/>
          <w:szCs w:val="20"/>
          <w:lang w:val="sr-Latn-RS"/>
        </w:rPr>
      </w:pPr>
      <w:r w:rsidRPr="0069314C">
        <w:rPr>
          <w:i/>
          <w:sz w:val="20"/>
          <w:szCs w:val="20"/>
          <w:u w:val="single"/>
          <w:lang w:val="sr-Latn-RS"/>
        </w:rPr>
        <w:t>Indigenous fruits and vegetables storage using continuous adsorption refrigeration: A system modelling</w:t>
      </w:r>
      <w:r w:rsidRPr="0069314C">
        <w:rPr>
          <w:i/>
          <w:sz w:val="20"/>
          <w:szCs w:val="20"/>
          <w:lang w:val="sr-Latn-RS"/>
        </w:rPr>
        <w:t>.</w:t>
      </w:r>
    </w:p>
    <w:p w14:paraId="17AF7CE8" w14:textId="29DFFF4A" w:rsidR="0069314C" w:rsidRPr="0069314C" w:rsidRDefault="0069314C" w:rsidP="0069314C">
      <w:pPr>
        <w:rPr>
          <w:b/>
          <w:bCs/>
          <w:i/>
          <w:sz w:val="20"/>
          <w:szCs w:val="20"/>
          <w:lang w:val="sr-Latn-RS"/>
        </w:rPr>
      </w:pPr>
      <w:r w:rsidRPr="0069314C">
        <w:rPr>
          <w:b/>
          <w:bCs/>
          <w:i/>
          <w:sz w:val="20"/>
          <w:szCs w:val="20"/>
          <w:lang w:val="sr-Latn-RS"/>
        </w:rPr>
        <w:t>AIP Conf. Proc. 2345: 020011-1–020011-13 2021 https://doi.org/10.1063/5.0049427</w:t>
      </w:r>
    </w:p>
    <w:p w14:paraId="11518C3B" w14:textId="77777777" w:rsidR="0069314C" w:rsidRPr="0069314C" w:rsidRDefault="0069314C" w:rsidP="0069314C">
      <w:pPr>
        <w:rPr>
          <w:i/>
          <w:sz w:val="20"/>
          <w:szCs w:val="20"/>
          <w:lang w:val="sr-Latn-RS"/>
        </w:rPr>
      </w:pPr>
    </w:p>
    <w:p w14:paraId="74DAE228" w14:textId="77777777" w:rsidR="00FE74D2" w:rsidRDefault="00FE74D2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E74D2">
        <w:rPr>
          <w:i/>
          <w:sz w:val="20"/>
          <w:szCs w:val="20"/>
          <w:lang w:val="sr-Latn-RS"/>
        </w:rPr>
        <w:t>Villalva Perez</w:t>
      </w:r>
    </w:p>
    <w:p w14:paraId="22451024" w14:textId="769D492A" w:rsidR="00FE74D2" w:rsidRPr="00FE74D2" w:rsidRDefault="00FE74D2" w:rsidP="00FE74D2">
      <w:pPr>
        <w:rPr>
          <w:i/>
          <w:sz w:val="20"/>
          <w:szCs w:val="20"/>
          <w:u w:val="single"/>
          <w:lang w:val="sr-Latn-RS"/>
        </w:rPr>
      </w:pPr>
      <w:r w:rsidRPr="00FE74D2">
        <w:rPr>
          <w:i/>
          <w:sz w:val="20"/>
          <w:szCs w:val="20"/>
          <w:u w:val="single"/>
          <w:lang w:val="sr-Latn-RS"/>
        </w:rPr>
        <w:t>Síntesis y caracterización de las nanopartículas de hierro con extracto de hojas del eucalyptus globulus sp.</w:t>
      </w:r>
    </w:p>
    <w:p w14:paraId="0B0CBF74" w14:textId="5123B030" w:rsidR="00FE74D2" w:rsidRPr="00FE74D2" w:rsidRDefault="00FE74D2" w:rsidP="00FE74D2">
      <w:pPr>
        <w:rPr>
          <w:b/>
          <w:bCs/>
          <w:i/>
          <w:sz w:val="20"/>
          <w:szCs w:val="20"/>
          <w:lang w:val="sr-Latn-RS"/>
        </w:rPr>
      </w:pPr>
      <w:r w:rsidRPr="00FE74D2">
        <w:rPr>
          <w:b/>
          <w:bCs/>
          <w:i/>
          <w:sz w:val="20"/>
          <w:szCs w:val="20"/>
          <w:lang w:val="sr-Latn-RS"/>
        </w:rPr>
        <w:t>Thesis, Para optar el Título Profesional de Ingeniero Químico, Peru. 2021</w:t>
      </w:r>
      <w:r w:rsidR="00653486">
        <w:rPr>
          <w:b/>
          <w:bCs/>
          <w:i/>
          <w:sz w:val="20"/>
          <w:szCs w:val="20"/>
          <w:lang w:val="sr-Latn-RS"/>
        </w:rPr>
        <w:t>,</w:t>
      </w:r>
      <w:r w:rsidRPr="00FE74D2">
        <w:rPr>
          <w:b/>
          <w:bCs/>
          <w:i/>
          <w:sz w:val="20"/>
          <w:szCs w:val="20"/>
          <w:lang w:val="sr-Latn-RS"/>
        </w:rPr>
        <w:t xml:space="preserve"> https://repositorio.uncp.edu.pe/bitstream/handle/20.500.12894/7922/T010_70557148_T.pdf?sequence=1&amp;isAllowed=y</w:t>
      </w:r>
    </w:p>
    <w:p w14:paraId="3F429C64" w14:textId="77777777" w:rsidR="00FE74D2" w:rsidRPr="00FE74D2" w:rsidRDefault="00FE74D2" w:rsidP="00FE74D2">
      <w:pPr>
        <w:rPr>
          <w:i/>
          <w:sz w:val="20"/>
          <w:szCs w:val="20"/>
          <w:lang w:val="sr-Latn-RS"/>
        </w:rPr>
      </w:pPr>
    </w:p>
    <w:p w14:paraId="1492ED1D" w14:textId="74C770F3" w:rsidR="00CD3B71" w:rsidRPr="006A35E5" w:rsidRDefault="00CD3B71" w:rsidP="00CD3B7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Labib, I; Boutoumi, H; Khalaf, H</w:t>
      </w:r>
    </w:p>
    <w:p w14:paraId="6E38B4C8" w14:textId="7BF4DE19" w:rsidR="00CD3B71" w:rsidRPr="00F142D7" w:rsidRDefault="00CD3B71" w:rsidP="00CD3B7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Synergistic effect of microwave calcination and sonophotocatalytic activity of TiO2-Montmorillonite on the degradation of Direct Yellow 106 and Disperse Violet 1. </w:t>
      </w:r>
      <w:r w:rsidRPr="006A35E5">
        <w:rPr>
          <w:b/>
          <w:i/>
          <w:sz w:val="20"/>
          <w:szCs w:val="20"/>
          <w:lang w:val="sr-Latn-RS"/>
        </w:rPr>
        <w:t xml:space="preserve">Bulletin of Chemical Reaction Engineering &amp; Catalysis, </w:t>
      </w:r>
      <w:r w:rsidR="00653486" w:rsidRPr="00653486">
        <w:rPr>
          <w:b/>
          <w:i/>
          <w:sz w:val="20"/>
          <w:szCs w:val="20"/>
          <w:lang w:val="sr-Latn-RS"/>
        </w:rPr>
        <w:t>15(2):304-318</w:t>
      </w:r>
      <w:r w:rsidR="00653486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 xml:space="preserve">2020 </w:t>
      </w:r>
    </w:p>
    <w:p w14:paraId="107C4D5A" w14:textId="77777777" w:rsidR="00CD3B71" w:rsidRPr="006A35E5" w:rsidRDefault="00CD3B71" w:rsidP="00CD3B71">
      <w:pPr>
        <w:rPr>
          <w:i/>
          <w:sz w:val="20"/>
          <w:szCs w:val="20"/>
          <w:lang w:val="sr-Latn-RS"/>
        </w:rPr>
      </w:pPr>
    </w:p>
    <w:p w14:paraId="0BB0305E" w14:textId="77777777" w:rsidR="00CD3B71" w:rsidRPr="006A35E5" w:rsidRDefault="00CD3B71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Samanta, M; Mukherjee, M;… &amp; Chattopadhyay, KK</w:t>
      </w:r>
    </w:p>
    <w:p w14:paraId="013C423F" w14:textId="77777777" w:rsidR="00CD3B71" w:rsidRPr="006A35E5" w:rsidRDefault="00CD3B71" w:rsidP="00CD3B71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Room temperature processed copper phthalocyanine nanorods: A potential sonophotocatalyst for textile dye removal. </w:t>
      </w:r>
    </w:p>
    <w:p w14:paraId="7FC611EC" w14:textId="48304D63" w:rsidR="00CD3B71" w:rsidRPr="006A35E5" w:rsidRDefault="00653486" w:rsidP="00CD3B71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MATERIALS RESEARCH BULLETIN</w:t>
      </w:r>
      <w:r w:rsidR="00CD3B71" w:rsidRPr="006A35E5">
        <w:rPr>
          <w:b/>
          <w:i/>
          <w:sz w:val="20"/>
          <w:szCs w:val="20"/>
        </w:rPr>
        <w:t>, </w:t>
      </w:r>
      <w:r w:rsidR="00CD3B71" w:rsidRPr="006A35E5">
        <w:rPr>
          <w:b/>
          <w:i/>
          <w:iCs/>
          <w:sz w:val="20"/>
          <w:szCs w:val="20"/>
        </w:rPr>
        <w:t>123</w:t>
      </w:r>
      <w:r w:rsidR="00CD3B71" w:rsidRPr="006A35E5">
        <w:rPr>
          <w:b/>
          <w:i/>
          <w:sz w:val="20"/>
          <w:szCs w:val="20"/>
        </w:rPr>
        <w:t>: 110725 2020</w:t>
      </w:r>
    </w:p>
    <w:p w14:paraId="6CAA7CED" w14:textId="77777777" w:rsidR="00CD3B71" w:rsidRPr="006A35E5" w:rsidRDefault="00CD3B71" w:rsidP="00CD3B71">
      <w:pPr>
        <w:rPr>
          <w:i/>
          <w:sz w:val="20"/>
          <w:szCs w:val="20"/>
          <w:lang w:val="sr-Latn-RS"/>
        </w:rPr>
      </w:pPr>
    </w:p>
    <w:p w14:paraId="63876E95" w14:textId="77777777" w:rsidR="00F02B6A" w:rsidRPr="006A35E5" w:rsidRDefault="00F02B6A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Karim, AV; Shriwastav, A</w:t>
      </w:r>
    </w:p>
    <w:p w14:paraId="637D6F67" w14:textId="79E04030" w:rsidR="00F02B6A" w:rsidRPr="00F142D7" w:rsidRDefault="00F02B6A" w:rsidP="00F02B6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Degradation of Ciprofloxacin using Photo, Sono, and Sonophotocatalytic Oxidation with Visible Light and Low-Frequency Ultrasound: Degradation Kinetics and Pathways</w:t>
      </w:r>
      <w:r w:rsidR="00F142D7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CHEMICAL ENGINEERING JOURNAL, 2020, DOI: 10.1016/j.cej.2020.124853</w:t>
      </w:r>
    </w:p>
    <w:p w14:paraId="5E27A3C0" w14:textId="77777777" w:rsidR="00F02B6A" w:rsidRPr="006A35E5" w:rsidRDefault="00F02B6A" w:rsidP="00F02B6A">
      <w:pPr>
        <w:rPr>
          <w:i/>
          <w:sz w:val="20"/>
          <w:szCs w:val="20"/>
          <w:lang w:val="sr-Latn-RS"/>
        </w:rPr>
      </w:pPr>
    </w:p>
    <w:p w14:paraId="31C1D4B8" w14:textId="77777777" w:rsidR="0034759E" w:rsidRPr="006A35E5" w:rsidRDefault="0034759E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Zhao, W; Jiao, Y; ... &amp; Dong, W</w:t>
      </w:r>
    </w:p>
    <w:p w14:paraId="740A53C2" w14:textId="77777777" w:rsidR="0034759E" w:rsidRPr="006A35E5" w:rsidRDefault="0034759E" w:rsidP="0034759E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Sulfonate-grafted conjugated microporous polymers for fast removal of cationic dyes from water</w:t>
      </w:r>
    </w:p>
    <w:p w14:paraId="4B3C2D2A" w14:textId="77777777" w:rsidR="0034759E" w:rsidRPr="006A35E5" w:rsidRDefault="0034759E" w:rsidP="0034759E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CHEMICAL ENGINEERING JOURNAL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391</w:t>
      </w:r>
      <w:r w:rsidRPr="006A35E5">
        <w:rPr>
          <w:b/>
          <w:i/>
          <w:sz w:val="20"/>
          <w:szCs w:val="20"/>
        </w:rPr>
        <w:t>: 123591 2020</w:t>
      </w:r>
    </w:p>
    <w:p w14:paraId="5E9D8F7B" w14:textId="77777777" w:rsidR="0034759E" w:rsidRPr="006A35E5" w:rsidRDefault="0034759E" w:rsidP="0034759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D9638C0" w14:textId="77777777" w:rsidR="003D534D" w:rsidRPr="006A35E5" w:rsidRDefault="003D534D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Hassan, AF; Elhadidy, H</w:t>
      </w:r>
    </w:p>
    <w:p w14:paraId="5187E921" w14:textId="18440129" w:rsidR="003D534D" w:rsidRPr="00256B64" w:rsidRDefault="003D534D" w:rsidP="003D534D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Effect of Zr+ 4 doping on characteristics and sonocatalytic activity of TiO2/carbon nanotubes composite catalyst for degradation of chlorpyrifos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JOURNAL OF PHYSICS AND CHEMISTRY OF SOLIDS</w:t>
      </w:r>
      <w:r w:rsidRPr="006A35E5">
        <w:rPr>
          <w:b/>
          <w:i/>
          <w:sz w:val="20"/>
          <w:szCs w:val="20"/>
        </w:rPr>
        <w:t>, 129: 180-187 2019</w:t>
      </w:r>
    </w:p>
    <w:p w14:paraId="66077DB7" w14:textId="77777777" w:rsidR="003D534D" w:rsidRPr="006A35E5" w:rsidRDefault="003D534D" w:rsidP="003D534D">
      <w:pPr>
        <w:rPr>
          <w:b/>
          <w:i/>
          <w:sz w:val="20"/>
          <w:szCs w:val="20"/>
          <w:lang w:val="sr-Latn-RS"/>
        </w:rPr>
      </w:pPr>
    </w:p>
    <w:p w14:paraId="486EB071" w14:textId="77777777" w:rsidR="0038471D" w:rsidRPr="006A35E5" w:rsidRDefault="0038471D" w:rsidP="0038471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Gholami, P; Dinpazhoh, L; Khataee, A; Orooji, Y</w:t>
      </w:r>
    </w:p>
    <w:p w14:paraId="4A79F29E" w14:textId="2B0B74DD" w:rsidR="0038471D" w:rsidRPr="00F142D7" w:rsidRDefault="0038471D" w:rsidP="0038471D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Sonocatalytic activity of biochar-supported ZnO nanorods in degradation of gemifloxacin: Synergy study, effect of parameters and phytotoxicity evaluation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ULTRASONICS SONOCHEMISTRY, 2019, https://doi.org/10.1016/j.ultsonch.2019.03.001</w:t>
      </w:r>
    </w:p>
    <w:p w14:paraId="435D6B3E" w14:textId="77777777" w:rsidR="0038471D" w:rsidRPr="006A35E5" w:rsidRDefault="0038471D" w:rsidP="0038471D">
      <w:pPr>
        <w:rPr>
          <w:i/>
          <w:sz w:val="20"/>
          <w:szCs w:val="20"/>
          <w:lang w:val="sr-Latn-RS"/>
        </w:rPr>
      </w:pPr>
    </w:p>
    <w:p w14:paraId="71E80D2D" w14:textId="77777777" w:rsidR="00EA166D" w:rsidRPr="006A35E5" w:rsidRDefault="00EA166D" w:rsidP="00EA166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Dinesh, K; Chakma, S</w:t>
      </w:r>
    </w:p>
    <w:p w14:paraId="50E609A5" w14:textId="17EC63AF" w:rsidR="00EA166D" w:rsidRPr="00F142D7" w:rsidRDefault="00EA166D" w:rsidP="00EA166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Degradation kinetic study of cholesterol lowering statin drug using sono-hybrid techniques initiated by metal-free polymeric catalyst</w:t>
      </w:r>
      <w:r w:rsidR="00F142D7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JOURNAL OF THE TAIWAN INSTITUTE OF CHEMICAL ENGINEERS, 2019, </w:t>
      </w:r>
      <w:r w:rsidRPr="00256B64">
        <w:rPr>
          <w:b/>
          <w:i/>
          <w:sz w:val="18"/>
          <w:szCs w:val="18"/>
          <w:lang w:val="sr-Latn-RS"/>
        </w:rPr>
        <w:t>DOI: 10.1016/j.jtice.2019.04.009</w:t>
      </w:r>
    </w:p>
    <w:p w14:paraId="240CDEED" w14:textId="77777777" w:rsidR="00EA166D" w:rsidRPr="006A35E5" w:rsidRDefault="00EA166D" w:rsidP="00EA166D">
      <w:pPr>
        <w:rPr>
          <w:i/>
          <w:sz w:val="20"/>
          <w:szCs w:val="20"/>
          <w:lang w:val="sr-Latn-RS"/>
        </w:rPr>
      </w:pPr>
    </w:p>
    <w:p w14:paraId="1CD0F7BA" w14:textId="77777777" w:rsidR="00477FD8" w:rsidRPr="006A35E5" w:rsidRDefault="00477FD8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Dong, P; Nie, X; Jin, Z., Huang, Z; Wang, X; Zhang, X</w:t>
      </w:r>
    </w:p>
    <w:p w14:paraId="17BC54F1" w14:textId="77777777" w:rsidR="00477FD8" w:rsidRPr="006A35E5" w:rsidRDefault="00477FD8" w:rsidP="00477FD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Dual DBD plasma treatments for synthesis of Ag-TiO2 functionalized polypropylene fabrics. </w:t>
      </w:r>
    </w:p>
    <w:p w14:paraId="2F136822" w14:textId="77777777" w:rsidR="00477FD8" w:rsidRPr="006A35E5" w:rsidRDefault="00477FD8" w:rsidP="00477FD8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INDUSTRIAL &amp; ENGINEERING CHEMISTRY RESEARCH</w:t>
      </w:r>
      <w:r w:rsidRPr="006A35E5">
        <w:rPr>
          <w:b/>
          <w:i/>
          <w:sz w:val="20"/>
          <w:szCs w:val="20"/>
        </w:rPr>
        <w:t xml:space="preserve">, 2019,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10.1021/acs.iecr.9b00047</w:t>
      </w:r>
    </w:p>
    <w:p w14:paraId="168EBE3D" w14:textId="77777777" w:rsidR="00477FD8" w:rsidRPr="006A35E5" w:rsidRDefault="00477FD8" w:rsidP="00477FD8">
      <w:pPr>
        <w:rPr>
          <w:i/>
          <w:sz w:val="20"/>
          <w:szCs w:val="20"/>
          <w:lang w:val="sr-Latn-RS"/>
        </w:rPr>
      </w:pPr>
    </w:p>
    <w:p w14:paraId="7D24F47C" w14:textId="77777777" w:rsidR="000E132E" w:rsidRPr="006A35E5" w:rsidRDefault="000E132E" w:rsidP="000E132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Zhao, W; Jiao, Y; Gao, R;.... &amp; Dong, W</w:t>
      </w:r>
    </w:p>
    <w:p w14:paraId="0DC44072" w14:textId="77777777" w:rsidR="000E132E" w:rsidRPr="006A35E5" w:rsidRDefault="000E132E" w:rsidP="000E132E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Sulfonate-Grafted Conjugated Microporous Polymers for Fast Removal of Cationic Dyes from Water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CHEMICAL ENGINEERING JOURNAL, 2019, https://doi.org/10.1016/j.cej.2019.123591</w:t>
      </w:r>
    </w:p>
    <w:p w14:paraId="3CE91195" w14:textId="77777777" w:rsidR="000E132E" w:rsidRPr="006A35E5" w:rsidRDefault="000E132E" w:rsidP="000E132E">
      <w:pPr>
        <w:rPr>
          <w:b/>
          <w:i/>
          <w:sz w:val="20"/>
          <w:szCs w:val="20"/>
          <w:lang w:val="sr-Latn-RS"/>
        </w:rPr>
      </w:pPr>
    </w:p>
    <w:p w14:paraId="5454557F" w14:textId="77777777" w:rsidR="000E132E" w:rsidRPr="006A35E5" w:rsidRDefault="000E132E" w:rsidP="000E132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Samanta, M; Mukherjee, M; Ghorai, UK; Bose, C; Chattopadhyay, KK</w:t>
      </w:r>
    </w:p>
    <w:p w14:paraId="4260D735" w14:textId="77777777" w:rsidR="000E132E" w:rsidRPr="006A35E5" w:rsidRDefault="000E132E" w:rsidP="000E132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Room temperature processed copper phthalocyanine nanorods: a potential sonophotocatalyst for textile dye removal. </w:t>
      </w:r>
    </w:p>
    <w:p w14:paraId="182CDF94" w14:textId="77777777" w:rsidR="000E132E" w:rsidRPr="006A35E5" w:rsidRDefault="000E132E" w:rsidP="000E132E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MATERIALS RESEARCH BULLETIN, 2019, https://doi.org/10.1016/j.materresbull.2019.110725</w:t>
      </w:r>
    </w:p>
    <w:p w14:paraId="0C89E3A5" w14:textId="77777777" w:rsidR="000E132E" w:rsidRPr="006A35E5" w:rsidRDefault="000E132E" w:rsidP="000E132E">
      <w:pPr>
        <w:rPr>
          <w:i/>
          <w:sz w:val="20"/>
          <w:szCs w:val="20"/>
          <w:lang w:val="sr-Latn-RS"/>
        </w:rPr>
      </w:pPr>
    </w:p>
    <w:p w14:paraId="20EEF13B" w14:textId="77777777" w:rsidR="007C48AB" w:rsidRPr="006A35E5" w:rsidRDefault="007C48AB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Taufik, A; Muzakki, A; Saleh, R</w:t>
      </w:r>
    </w:p>
    <w:p w14:paraId="3BE69F31" w14:textId="7BC4DD03" w:rsidR="007C48AB" w:rsidRPr="00256B64" w:rsidRDefault="007C48AB" w:rsidP="007C48A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Effect of nanographene platelets on adsorption and sonophotocatalytic performances of TiO 2/CuO composite for removal of organic pollutants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MATERIALS RESEARCH BULLETIN</w:t>
      </w:r>
      <w:r w:rsidRPr="006A35E5">
        <w:rPr>
          <w:b/>
          <w:i/>
          <w:sz w:val="20"/>
          <w:szCs w:val="20"/>
        </w:rPr>
        <w:t>, 99:109-123 2018</w:t>
      </w:r>
    </w:p>
    <w:p w14:paraId="1975DC5E" w14:textId="77777777" w:rsidR="007C48AB" w:rsidRPr="006A35E5" w:rsidRDefault="007C48AB" w:rsidP="007C48A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993B326" w14:textId="77777777" w:rsidR="00190D0C" w:rsidRPr="006A35E5" w:rsidRDefault="00190D0C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Bakar, NHHA, Muda, NH; Tan, WL; Bakar, MA; Yusli, F; Nawi, MAM; Sabri, NA</w:t>
      </w:r>
    </w:p>
    <w:p w14:paraId="124CB111" w14:textId="77777777" w:rsidR="00190D0C" w:rsidRPr="006A35E5" w:rsidRDefault="00190D0C" w:rsidP="00190D0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Eco-friendly natural rubber–silver (NR–Ag) composites for photo-assisted degradation of methyl orange dye. </w:t>
      </w:r>
    </w:p>
    <w:p w14:paraId="2331A11C" w14:textId="77777777" w:rsidR="00190D0C" w:rsidRPr="006A35E5" w:rsidRDefault="00190D0C" w:rsidP="00190D0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IRANIAN POLYMER JOURNAL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27</w:t>
      </w:r>
      <w:r w:rsidRPr="006A35E5">
        <w:rPr>
          <w:b/>
          <w:i/>
          <w:sz w:val="20"/>
          <w:szCs w:val="20"/>
        </w:rPr>
        <w:t>(1): 23-32 2018</w:t>
      </w:r>
    </w:p>
    <w:p w14:paraId="41FE7109" w14:textId="77777777" w:rsidR="00190D0C" w:rsidRPr="006A35E5" w:rsidRDefault="00190D0C" w:rsidP="00190D0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9433325" w14:textId="77777777" w:rsidR="002F381A" w:rsidRPr="006A35E5" w:rsidRDefault="002F381A" w:rsidP="00A92CD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Marković, D;</w:t>
      </w:r>
      <w:r w:rsidR="00A92CD0" w:rsidRPr="006A35E5">
        <w:rPr>
          <w:i/>
          <w:sz w:val="20"/>
          <w:szCs w:val="20"/>
          <w:lang w:val="sr-Latn-RS"/>
        </w:rPr>
        <w:t xml:space="preserve"> Milovanović, S</w:t>
      </w:r>
      <w:r w:rsidRPr="006A35E5">
        <w:rPr>
          <w:i/>
          <w:sz w:val="20"/>
          <w:szCs w:val="20"/>
          <w:lang w:val="sr-Latn-RS"/>
        </w:rPr>
        <w:t>; Radovanović, Ž; Zizovic, I;</w:t>
      </w:r>
      <w:r w:rsidR="00A92CD0" w:rsidRPr="006A35E5">
        <w:rPr>
          <w:i/>
          <w:sz w:val="20"/>
          <w:szCs w:val="20"/>
          <w:lang w:val="sr-Latn-RS"/>
        </w:rPr>
        <w:t xml:space="preserve"> Šapo</w:t>
      </w:r>
      <w:r w:rsidRPr="006A35E5">
        <w:rPr>
          <w:i/>
          <w:sz w:val="20"/>
          <w:szCs w:val="20"/>
          <w:lang w:val="sr-Latn-RS"/>
        </w:rPr>
        <w:t>njić, Z; Radetić, M</w:t>
      </w:r>
    </w:p>
    <w:p w14:paraId="020DFA39" w14:textId="77777777" w:rsidR="002F381A" w:rsidRPr="006A35E5" w:rsidRDefault="00A92CD0" w:rsidP="002F381A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Floating Photocatalyst Based on Poly (ε-caprolactone) Foam and TiO 2 Nanoparticles for Removal of Textile Dyes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6D44FFC5" w14:textId="77777777" w:rsidR="00A92CD0" w:rsidRPr="006A35E5" w:rsidRDefault="002F381A" w:rsidP="002F381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FIBERS AND POLYMERS, 19(6), 1219-1227 2018</w:t>
      </w:r>
    </w:p>
    <w:p w14:paraId="0B152913" w14:textId="77777777" w:rsidR="002F381A" w:rsidRPr="006A35E5" w:rsidRDefault="002F381A" w:rsidP="002F381A">
      <w:pPr>
        <w:rPr>
          <w:i/>
          <w:sz w:val="20"/>
          <w:szCs w:val="20"/>
          <w:lang w:val="sr-Latn-RS"/>
        </w:rPr>
      </w:pPr>
    </w:p>
    <w:p w14:paraId="45D575B9" w14:textId="77777777" w:rsidR="00AC6D58" w:rsidRPr="006A35E5" w:rsidRDefault="00AC6D58" w:rsidP="00AC6D5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Rahimi, MR; Mosleh, S</w:t>
      </w:r>
    </w:p>
    <w:p w14:paraId="29122069" w14:textId="77777777" w:rsidR="00AC6D58" w:rsidRPr="006A35E5" w:rsidRDefault="00AC6D58" w:rsidP="00AC6D5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Intensification of Textile Wastewater Treatment Processes</w:t>
      </w:r>
    </w:p>
    <w:p w14:paraId="37722CB1" w14:textId="77777777" w:rsidR="00AC6D58" w:rsidRPr="006A35E5" w:rsidRDefault="00AC6D58" w:rsidP="00AC6D58">
      <w:pPr>
        <w:rPr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Advanced Textile Engineering Materials, Publisher: Wiley (John Wiley &amp; Sons, Inc), pp.329-388, 2018</w:t>
      </w:r>
      <w:r w:rsidRPr="006A35E5">
        <w:rPr>
          <w:i/>
          <w:sz w:val="20"/>
          <w:szCs w:val="20"/>
          <w:lang w:val="sr-Latn-RS"/>
        </w:rPr>
        <w:t xml:space="preserve"> </w:t>
      </w:r>
    </w:p>
    <w:p w14:paraId="32296642" w14:textId="77777777" w:rsidR="00AC6D58" w:rsidRPr="006A35E5" w:rsidRDefault="00AC6D58" w:rsidP="00AC6D58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944B14A" w14:textId="77777777" w:rsidR="009208BD" w:rsidRPr="006A35E5" w:rsidRDefault="009208BD" w:rsidP="009208B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Tju, H; Taufik, A; Fauzian, M; Saleh, R</w:t>
      </w:r>
    </w:p>
    <w:p w14:paraId="7FE273AC" w14:textId="18956106" w:rsidR="009208BD" w:rsidRPr="00256B64" w:rsidRDefault="009208BD" w:rsidP="009208B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Decomposition of organic pollutant in waste water using magnetic catalyst nanocomposite.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JOURNAL OF PHYSICS: CONFERENCE SERIES, 1091(1), p. 012011 IOP Publishing, 2018, </w:t>
      </w:r>
      <w:r w:rsidRPr="006A35E5">
        <w:rPr>
          <w:b/>
          <w:i/>
          <w:sz w:val="20"/>
          <w:szCs w:val="20"/>
        </w:rPr>
        <w:t>doi :10.1088/1742-6596/1091/1/012011</w:t>
      </w:r>
    </w:p>
    <w:p w14:paraId="2D7C96E8" w14:textId="77777777" w:rsidR="009208BD" w:rsidRPr="006A35E5" w:rsidRDefault="009208BD" w:rsidP="009208BD">
      <w:pPr>
        <w:rPr>
          <w:i/>
          <w:sz w:val="20"/>
          <w:szCs w:val="20"/>
          <w:lang w:val="sr-Latn-RS"/>
        </w:rPr>
      </w:pPr>
    </w:p>
    <w:p w14:paraId="1FB5FADB" w14:textId="77777777" w:rsidR="00413A0A" w:rsidRPr="006A35E5" w:rsidRDefault="00413A0A" w:rsidP="00413A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Dastkhoon, M; Ghaedi, M; Asfaram, A; Azqhandi, MHA; Purkait, MK</w:t>
      </w:r>
    </w:p>
    <w:p w14:paraId="23655C5B" w14:textId="77777777" w:rsidR="00413A0A" w:rsidRPr="006A35E5" w:rsidRDefault="00413A0A" w:rsidP="00413A0A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Simultaneous removal of dyes onto nanowires adsorbent use of ultrasound assisted adsorption to clean waste water: Chemometrics for modeling and optimization, multicomponent adsorption and kinetic study.</w:t>
      </w:r>
      <w:r w:rsidRPr="006A35E5">
        <w:rPr>
          <w:i/>
          <w:sz w:val="20"/>
          <w:szCs w:val="20"/>
          <w:lang w:val="sr-Latn-RS"/>
        </w:rPr>
        <w:t xml:space="preserve"> </w:t>
      </w:r>
      <w:r w:rsidR="007C48AB" w:rsidRPr="006A35E5">
        <w:rPr>
          <w:b/>
          <w:i/>
          <w:sz w:val="20"/>
          <w:szCs w:val="20"/>
          <w:lang w:val="sr-Latn-RS"/>
        </w:rPr>
        <w:t>CHEMICAL ENGINEERING RESEARCH AND DESIGN</w:t>
      </w:r>
      <w:r w:rsidRPr="006A35E5">
        <w:rPr>
          <w:b/>
          <w:i/>
          <w:sz w:val="20"/>
          <w:szCs w:val="20"/>
          <w:lang w:val="sr-Latn-RS"/>
        </w:rPr>
        <w:t>, 124: 222-237 2017</w:t>
      </w:r>
    </w:p>
    <w:p w14:paraId="0294DCC3" w14:textId="77777777" w:rsidR="00413A0A" w:rsidRPr="006A35E5" w:rsidRDefault="00413A0A" w:rsidP="00413A0A">
      <w:pPr>
        <w:rPr>
          <w:i/>
          <w:sz w:val="20"/>
          <w:szCs w:val="20"/>
          <w:lang w:val="sr-Latn-RS"/>
        </w:rPr>
      </w:pPr>
    </w:p>
    <w:p w14:paraId="23E5E62E" w14:textId="77777777" w:rsidR="00CF79EC" w:rsidRPr="006A35E5" w:rsidRDefault="00086692" w:rsidP="00CF79E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Zhang, L; Qi, H;</w:t>
      </w:r>
      <w:r w:rsidR="00CF79EC" w:rsidRPr="006A35E5">
        <w:rPr>
          <w:i/>
          <w:sz w:val="20"/>
          <w:szCs w:val="20"/>
          <w:lang w:val="sr-Latn-RS"/>
        </w:rPr>
        <w:t xml:space="preserve"> Yan, Z</w:t>
      </w:r>
      <w:r w:rsidRPr="006A35E5">
        <w:rPr>
          <w:i/>
          <w:sz w:val="20"/>
          <w:szCs w:val="20"/>
          <w:lang w:val="sr-Latn-RS"/>
        </w:rPr>
        <w:t>; Gu, Y; Sun, W; Zewde, A</w:t>
      </w:r>
      <w:r w:rsidR="00CF79EC" w:rsidRPr="006A35E5">
        <w:rPr>
          <w:i/>
          <w:sz w:val="20"/>
          <w:szCs w:val="20"/>
          <w:lang w:val="sr-Latn-RS"/>
        </w:rPr>
        <w:t>A</w:t>
      </w:r>
    </w:p>
    <w:p w14:paraId="45BC352D" w14:textId="77777777" w:rsidR="00CF79EC" w:rsidRPr="006A35E5" w:rsidRDefault="00CF79EC" w:rsidP="00CF79E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Sonophotocatalytic inactivation of E. coli using ZnO nanofluids and its mechanism. </w:t>
      </w:r>
    </w:p>
    <w:p w14:paraId="6050CE3F" w14:textId="77777777" w:rsidR="00CF79EC" w:rsidRPr="006A35E5" w:rsidRDefault="00CF79EC" w:rsidP="00CF79E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>ULTRASONICS SONOCHEMISTRY, 34:232–238 2017</w:t>
      </w:r>
    </w:p>
    <w:p w14:paraId="17052AFE" w14:textId="77777777" w:rsidR="00CF79EC" w:rsidRPr="006A35E5" w:rsidRDefault="00CF79EC" w:rsidP="00CF79EC">
      <w:pPr>
        <w:pStyle w:val="ListParagraph"/>
        <w:ind w:left="360"/>
        <w:rPr>
          <w:i/>
          <w:sz w:val="20"/>
          <w:szCs w:val="20"/>
        </w:rPr>
      </w:pPr>
    </w:p>
    <w:p w14:paraId="3C4F1F86" w14:textId="77777777" w:rsidR="00E71FE4" w:rsidRPr="006A35E5" w:rsidRDefault="00E71FE4" w:rsidP="00E71FE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Mosleh, S; Rahimi, MR</w:t>
      </w:r>
    </w:p>
    <w:p w14:paraId="3FFD1B03" w14:textId="63E31F67" w:rsidR="00E71FE4" w:rsidRPr="00C62E7A" w:rsidRDefault="00E71FE4" w:rsidP="00E71FE4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Intensification of abamectin pesticide degradation using the combination of ultrasonic cavitation and visible-light driven photocatalytic process: Synergistic effect and optimization study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iCs/>
          <w:sz w:val="20"/>
          <w:szCs w:val="20"/>
        </w:rPr>
        <w:t xml:space="preserve">ULTRASONICS SONOCHEMISTRY, </w:t>
      </w:r>
      <w:r w:rsidRPr="006A35E5">
        <w:rPr>
          <w:b/>
          <w:i/>
          <w:iCs/>
          <w:sz w:val="20"/>
          <w:szCs w:val="20"/>
          <w:lang w:val="sr-Latn-RS"/>
        </w:rPr>
        <w:t>35</w:t>
      </w:r>
      <w:r w:rsidRPr="006A35E5">
        <w:rPr>
          <w:b/>
          <w:i/>
          <w:sz w:val="20"/>
          <w:szCs w:val="20"/>
          <w:lang w:val="sr-Latn-RS"/>
        </w:rPr>
        <w:t>: 449-457 2017</w:t>
      </w:r>
    </w:p>
    <w:p w14:paraId="6C021E19" w14:textId="77777777" w:rsidR="00E71FE4" w:rsidRPr="006A35E5" w:rsidRDefault="00E71FE4" w:rsidP="00E71FE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849A762" w14:textId="77777777" w:rsidR="002117B9" w:rsidRPr="006A35E5" w:rsidRDefault="002117B9" w:rsidP="002117B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Askari, H; Ghaedi, M; Dashtian, K; Azghandi, MHA</w:t>
      </w:r>
    </w:p>
    <w:p w14:paraId="2CA72FA6" w14:textId="77777777" w:rsidR="002117B9" w:rsidRPr="006A35E5" w:rsidRDefault="002117B9" w:rsidP="002117B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Rapid and high-capacity ultrasonic assisted adsorption of ternary toxic anionic dyes onto MOF-5-activated carbon: Artificial neural networks, partial least squares, desirability function and isotherm and kinetic study</w:t>
      </w:r>
    </w:p>
    <w:p w14:paraId="24DBAD00" w14:textId="77777777" w:rsidR="002117B9" w:rsidRPr="006A35E5" w:rsidRDefault="002117B9" w:rsidP="00895A8D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 xml:space="preserve">ULTRASONICS SONOCHEMISTRY, </w:t>
      </w:r>
      <w:r w:rsidR="00E71FE4" w:rsidRPr="006A35E5">
        <w:rPr>
          <w:b/>
          <w:i/>
          <w:sz w:val="20"/>
          <w:szCs w:val="20"/>
        </w:rPr>
        <w:t xml:space="preserve">37: 71-82 </w:t>
      </w:r>
      <w:r w:rsidRPr="006A35E5">
        <w:rPr>
          <w:b/>
          <w:i/>
          <w:sz w:val="20"/>
          <w:szCs w:val="20"/>
        </w:rPr>
        <w:t>20</w:t>
      </w:r>
      <w:r w:rsidR="00895A8D" w:rsidRPr="006A35E5">
        <w:rPr>
          <w:b/>
          <w:i/>
          <w:sz w:val="20"/>
          <w:szCs w:val="20"/>
        </w:rPr>
        <w:t>1</w:t>
      </w:r>
      <w:r w:rsidR="00155D9D" w:rsidRPr="006A35E5">
        <w:rPr>
          <w:b/>
          <w:i/>
          <w:sz w:val="20"/>
          <w:szCs w:val="20"/>
        </w:rPr>
        <w:t>7</w:t>
      </w:r>
    </w:p>
    <w:p w14:paraId="1A88AD99" w14:textId="77777777" w:rsidR="00895A8D" w:rsidRPr="006A35E5" w:rsidRDefault="00895A8D" w:rsidP="00895A8D">
      <w:pPr>
        <w:rPr>
          <w:b/>
          <w:i/>
          <w:sz w:val="20"/>
          <w:szCs w:val="20"/>
          <w:lang w:val="sr-Latn-RS"/>
        </w:rPr>
      </w:pPr>
    </w:p>
    <w:p w14:paraId="08787CD5" w14:textId="77777777" w:rsidR="00895A8D" w:rsidRPr="006A35E5" w:rsidRDefault="00895A8D" w:rsidP="00895A8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Tang, D; Zhang, G</w:t>
      </w:r>
    </w:p>
    <w:p w14:paraId="3AE7C39B" w14:textId="0037523E" w:rsidR="00895A8D" w:rsidRPr="00256B64" w:rsidRDefault="00895A8D" w:rsidP="00895A8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Ultrasonic-assistant fabrication of cocoon-like Ag/AgFeO2 nanocatalyst with excellent plasmon enhanced visible-light photocatalytic activity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iCs/>
          <w:sz w:val="20"/>
          <w:szCs w:val="20"/>
        </w:rPr>
        <w:t xml:space="preserve">ULTRASONICS SONOCHEMISTRY, </w:t>
      </w:r>
      <w:r w:rsidR="009E35B6" w:rsidRPr="006A35E5">
        <w:rPr>
          <w:b/>
          <w:i/>
          <w:iCs/>
          <w:sz w:val="20"/>
          <w:szCs w:val="20"/>
        </w:rPr>
        <w:t xml:space="preserve">37: 208-215 </w:t>
      </w:r>
      <w:r w:rsidRPr="006A35E5">
        <w:rPr>
          <w:b/>
          <w:i/>
          <w:iCs/>
          <w:sz w:val="20"/>
          <w:szCs w:val="20"/>
        </w:rPr>
        <w:t>2017</w:t>
      </w:r>
    </w:p>
    <w:p w14:paraId="6847ED65" w14:textId="77777777" w:rsidR="00895A8D" w:rsidRPr="006A35E5" w:rsidRDefault="00895A8D" w:rsidP="00895A8D">
      <w:pPr>
        <w:pStyle w:val="ListParagraph"/>
        <w:ind w:left="360"/>
        <w:rPr>
          <w:i/>
          <w:sz w:val="20"/>
          <w:szCs w:val="20"/>
        </w:rPr>
      </w:pPr>
    </w:p>
    <w:p w14:paraId="2A6B1E99" w14:textId="77777777" w:rsidR="00895A8D" w:rsidRPr="006A35E5" w:rsidRDefault="00895A8D" w:rsidP="00895A8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Panda, D; Manickam, S</w:t>
      </w:r>
    </w:p>
    <w:p w14:paraId="0A8DE96E" w14:textId="549FF51D" w:rsidR="00895A8D" w:rsidRPr="00256B64" w:rsidRDefault="00895A8D" w:rsidP="00895A8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Recent Advancements in the Sonophotocatalysis (SPC) and Doped-Sonophotocatalysis (DSPC) for the Treatment of Recalcitrant Hazardous Organic Water Pollutants. 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iCs/>
          <w:sz w:val="20"/>
          <w:szCs w:val="20"/>
        </w:rPr>
        <w:t>ULTRASONICS SONOCHEMISTRY, 36: 481-496 2017</w:t>
      </w:r>
    </w:p>
    <w:p w14:paraId="0140CFCC" w14:textId="77777777" w:rsidR="00895A8D" w:rsidRPr="006A35E5" w:rsidRDefault="00895A8D" w:rsidP="00895A8D">
      <w:pPr>
        <w:rPr>
          <w:i/>
          <w:sz w:val="20"/>
          <w:szCs w:val="20"/>
        </w:rPr>
      </w:pPr>
    </w:p>
    <w:p w14:paraId="2E706661" w14:textId="77777777" w:rsidR="009C5506" w:rsidRPr="006A35E5" w:rsidRDefault="009C5506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Harifi, T; Montazer, M</w:t>
      </w:r>
    </w:p>
    <w:p w14:paraId="0E3D80B9" w14:textId="0DD14EAF" w:rsidR="009C5506" w:rsidRPr="00256B64" w:rsidRDefault="009C5506" w:rsidP="009C550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Application of nanotechnology in sports clothing and flooring for enhanced sport activities, performance, efficiency and comfort: a review. </w:t>
      </w:r>
      <w:r w:rsidR="00256B64"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JOURNAL OF INDUSTRIAL TEXTILES,</w:t>
      </w:r>
      <w:r w:rsidRPr="006A35E5">
        <w:rPr>
          <w:b/>
          <w:i/>
          <w:sz w:val="20"/>
          <w:szCs w:val="20"/>
        </w:rPr>
        <w:t> </w:t>
      </w:r>
      <w:r w:rsidRPr="006A35E5">
        <w:rPr>
          <w:b/>
          <w:i/>
          <w:iCs/>
          <w:sz w:val="20"/>
          <w:szCs w:val="20"/>
        </w:rPr>
        <w:t>46</w:t>
      </w:r>
      <w:r w:rsidRPr="006A35E5">
        <w:rPr>
          <w:b/>
          <w:i/>
          <w:sz w:val="20"/>
          <w:szCs w:val="20"/>
        </w:rPr>
        <w:t>(5): 1147-1169 2017</w:t>
      </w:r>
    </w:p>
    <w:p w14:paraId="687FE167" w14:textId="77777777" w:rsidR="009C5506" w:rsidRPr="006A35E5" w:rsidRDefault="009C5506" w:rsidP="009C5506">
      <w:pPr>
        <w:rPr>
          <w:i/>
          <w:sz w:val="20"/>
          <w:szCs w:val="20"/>
        </w:rPr>
      </w:pPr>
    </w:p>
    <w:p w14:paraId="0CF72AB7" w14:textId="77777777" w:rsidR="002531A2" w:rsidRPr="006A35E5" w:rsidRDefault="002531A2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Bakar, N. H. H. A., Muda, N. H., Tan, W. L., Bakar, M. A., Yusli, F., Nawi, M. A. M., &amp; Sabri, N. A</w:t>
      </w:r>
    </w:p>
    <w:p w14:paraId="012E54B3" w14:textId="77777777" w:rsidR="002531A2" w:rsidRPr="006A35E5" w:rsidRDefault="002531A2" w:rsidP="002531A2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Eco-friendly natural rubber–silver (NR–Ag) composites for photo-assisted degradation of methyl orange dye. </w:t>
      </w:r>
    </w:p>
    <w:p w14:paraId="6973FC90" w14:textId="77777777" w:rsidR="002531A2" w:rsidRPr="006A35E5" w:rsidRDefault="007C48AB" w:rsidP="002531A2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IRANIAN POLYMER JOURNAL</w:t>
      </w:r>
      <w:r w:rsidR="002531A2" w:rsidRPr="006A35E5">
        <w:rPr>
          <w:b/>
          <w:i/>
          <w:sz w:val="20"/>
          <w:szCs w:val="20"/>
        </w:rPr>
        <w:t>, 1-10, 2017,</w:t>
      </w:r>
      <w:r w:rsidRPr="006A35E5">
        <w:rPr>
          <w:b/>
          <w:i/>
          <w:sz w:val="20"/>
          <w:szCs w:val="20"/>
        </w:rPr>
        <w:t xml:space="preserve"> https://doi.org/10.1007/s13726-017-0580-7</w:t>
      </w:r>
    </w:p>
    <w:p w14:paraId="21AD2098" w14:textId="77777777" w:rsidR="002531A2" w:rsidRPr="006A35E5" w:rsidRDefault="002531A2" w:rsidP="002531A2">
      <w:pPr>
        <w:rPr>
          <w:b/>
          <w:i/>
          <w:sz w:val="20"/>
          <w:szCs w:val="20"/>
        </w:rPr>
      </w:pPr>
    </w:p>
    <w:p w14:paraId="09C824F7" w14:textId="77777777" w:rsidR="00A759ED" w:rsidRPr="006A35E5" w:rsidRDefault="00A759ED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Afifah, N; Saleh, R</w:t>
      </w:r>
    </w:p>
    <w:p w14:paraId="5E3EBE9E" w14:textId="77777777" w:rsidR="00A759ED" w:rsidRPr="006A35E5" w:rsidRDefault="00A759ED" w:rsidP="00A759E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Improvement of Catalytic Performance over LaMnO3/Nanographene Platelets Composites. </w:t>
      </w:r>
    </w:p>
    <w:p w14:paraId="282397A7" w14:textId="77777777" w:rsidR="00A759ED" w:rsidRPr="006A35E5" w:rsidRDefault="007C48AB" w:rsidP="00A759ED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MATERIALS SCIENCE AND ENGINEERING</w:t>
      </w:r>
      <w:r w:rsidR="00A759ED" w:rsidRPr="006A35E5">
        <w:rPr>
          <w:b/>
          <w:i/>
          <w:iCs/>
          <w:sz w:val="20"/>
          <w:szCs w:val="20"/>
        </w:rPr>
        <w:t>,</w:t>
      </w:r>
      <w:r w:rsidR="00A759ED" w:rsidRPr="006A35E5">
        <w:rPr>
          <w:b/>
          <w:i/>
          <w:sz w:val="20"/>
          <w:szCs w:val="20"/>
        </w:rPr>
        <w:t xml:space="preserve"> 196(1), p. 012048, </w:t>
      </w:r>
      <w:r w:rsidR="002531A2" w:rsidRPr="006A35E5">
        <w:rPr>
          <w:b/>
          <w:i/>
          <w:sz w:val="20"/>
          <w:szCs w:val="20"/>
        </w:rPr>
        <w:t xml:space="preserve">2017 </w:t>
      </w:r>
      <w:r w:rsidR="00A759ED" w:rsidRPr="006A35E5">
        <w:rPr>
          <w:b/>
          <w:i/>
          <w:sz w:val="20"/>
          <w:szCs w:val="20"/>
        </w:rPr>
        <w:t>doi:10.1088/1757-899X/196/1/012048</w:t>
      </w:r>
    </w:p>
    <w:p w14:paraId="787DBCDA" w14:textId="77777777" w:rsidR="00A759ED" w:rsidRPr="006A35E5" w:rsidRDefault="00A759ED" w:rsidP="00A759ED">
      <w:pPr>
        <w:pStyle w:val="ListParagraph"/>
        <w:ind w:left="360"/>
        <w:rPr>
          <w:i/>
          <w:sz w:val="20"/>
          <w:szCs w:val="20"/>
        </w:rPr>
      </w:pPr>
    </w:p>
    <w:p w14:paraId="0AC2F993" w14:textId="77777777" w:rsidR="00B70670" w:rsidRPr="006A35E5" w:rsidRDefault="00B70670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Gole, VL; Priya, A; Danao, SP</w:t>
      </w:r>
    </w:p>
    <w:p w14:paraId="74ED31F9" w14:textId="77777777" w:rsidR="00B70670" w:rsidRPr="006A35E5" w:rsidRDefault="00B70670" w:rsidP="00B70670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Decolorization of brilliant green dye using immersed lamp sonophotocatalytic reactor</w:t>
      </w:r>
    </w:p>
    <w:p w14:paraId="4AA318CA" w14:textId="77777777" w:rsidR="00B70670" w:rsidRPr="006A35E5" w:rsidRDefault="00BE4BFB" w:rsidP="00B70670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APPLIED WATER</w:t>
      </w:r>
      <w:r w:rsidR="00B70670" w:rsidRPr="006A35E5">
        <w:rPr>
          <w:b/>
          <w:i/>
          <w:sz w:val="20"/>
          <w:szCs w:val="20"/>
        </w:rPr>
        <w:t xml:space="preserve"> S</w:t>
      </w:r>
      <w:r w:rsidRPr="006A35E5">
        <w:rPr>
          <w:b/>
          <w:i/>
          <w:sz w:val="20"/>
          <w:szCs w:val="20"/>
        </w:rPr>
        <w:t xml:space="preserve">CIENCE, </w:t>
      </w:r>
      <w:r w:rsidR="00B70670" w:rsidRPr="006A35E5">
        <w:rPr>
          <w:b/>
          <w:i/>
          <w:sz w:val="20"/>
          <w:szCs w:val="20"/>
        </w:rPr>
        <w:t>2017 doi:10.1007/s13201-017-0555-z</w:t>
      </w:r>
    </w:p>
    <w:p w14:paraId="6DFAD69F" w14:textId="77777777" w:rsidR="00B70670" w:rsidRPr="006A35E5" w:rsidRDefault="00B70670" w:rsidP="00B70670">
      <w:pPr>
        <w:rPr>
          <w:i/>
          <w:sz w:val="20"/>
          <w:szCs w:val="20"/>
        </w:rPr>
      </w:pPr>
    </w:p>
    <w:p w14:paraId="4B08786A" w14:textId="77777777" w:rsidR="00BE4BFB" w:rsidRPr="006A35E5" w:rsidRDefault="00BE4BFB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Porhemmat, S; Rezvani, AR; Ghaedi, M; Azqhandi, MHA; Bazrafshan, AA</w:t>
      </w:r>
    </w:p>
    <w:p w14:paraId="69D635D5" w14:textId="416FB9AA" w:rsidR="00BE4BFB" w:rsidRPr="00256B64" w:rsidRDefault="00BE4BFB" w:rsidP="00BE4BF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Nanocomposites: synthesis, characterization and its application to removal azo dyes using ultrasonic assisted method: modeling and Optimization. </w:t>
      </w:r>
      <w:r w:rsidR="00256B64">
        <w:rPr>
          <w:i/>
          <w:sz w:val="20"/>
          <w:szCs w:val="20"/>
        </w:rPr>
        <w:t>,</w:t>
      </w:r>
      <w:r w:rsidRPr="006A35E5">
        <w:rPr>
          <w:b/>
          <w:i/>
          <w:iCs/>
          <w:sz w:val="20"/>
          <w:szCs w:val="20"/>
        </w:rPr>
        <w:t xml:space="preserve">ULTRASONICS SONOCHEMISTRY, </w:t>
      </w:r>
      <w:r w:rsidR="0005663A" w:rsidRPr="006A35E5">
        <w:rPr>
          <w:b/>
          <w:i/>
          <w:iCs/>
          <w:sz w:val="20"/>
          <w:szCs w:val="20"/>
        </w:rPr>
        <w:t xml:space="preserve">38: 530-543 </w:t>
      </w:r>
      <w:r w:rsidRPr="006A35E5">
        <w:rPr>
          <w:b/>
          <w:i/>
          <w:iCs/>
          <w:sz w:val="20"/>
          <w:szCs w:val="20"/>
        </w:rPr>
        <w:t>2017</w:t>
      </w:r>
    </w:p>
    <w:p w14:paraId="59DC0C10" w14:textId="77777777" w:rsidR="00BE4BFB" w:rsidRPr="006A35E5" w:rsidRDefault="00BE4BFB" w:rsidP="00BE4BFB">
      <w:pPr>
        <w:rPr>
          <w:i/>
          <w:sz w:val="20"/>
          <w:szCs w:val="20"/>
        </w:rPr>
      </w:pPr>
    </w:p>
    <w:p w14:paraId="69C799ED" w14:textId="77777777" w:rsidR="00880EEB" w:rsidRPr="006A35E5" w:rsidRDefault="00880EEB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Dastkhoon, M; Ghaedi, M; Asfaram, A; Azqhandi, MHA; Purkait, MK</w:t>
      </w:r>
    </w:p>
    <w:p w14:paraId="29690A51" w14:textId="77777777" w:rsidR="00880EEB" w:rsidRPr="006A35E5" w:rsidRDefault="00880EEB" w:rsidP="00880EE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Simultaneous removal of dyes onto nanowires adsorbent use of ultrasound assisted adsorption to clean waste water: Chemometrics for modeling and optimization, multicomponent adsorption and kinetic study. </w:t>
      </w:r>
    </w:p>
    <w:p w14:paraId="3DBD8A83" w14:textId="77777777" w:rsidR="00880EEB" w:rsidRPr="006A35E5" w:rsidRDefault="00880EEB" w:rsidP="00880EEB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CHEMICAL ENGINEERING RESEARCH AND DESIGN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124</w:t>
      </w:r>
      <w:r w:rsidRPr="006A35E5">
        <w:rPr>
          <w:b/>
          <w:i/>
          <w:sz w:val="20"/>
          <w:szCs w:val="20"/>
        </w:rPr>
        <w:t>: 222-237 2017</w:t>
      </w:r>
    </w:p>
    <w:p w14:paraId="2B778933" w14:textId="77777777" w:rsidR="00880EEB" w:rsidRPr="006A35E5" w:rsidRDefault="00880EEB" w:rsidP="00880EEB">
      <w:pPr>
        <w:rPr>
          <w:i/>
          <w:sz w:val="20"/>
          <w:szCs w:val="20"/>
        </w:rPr>
      </w:pPr>
    </w:p>
    <w:p w14:paraId="23D7398E" w14:textId="77777777" w:rsidR="008A7561" w:rsidRPr="006A35E5" w:rsidRDefault="008A7561" w:rsidP="00BE1E8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Aziz, S; Sabzi, M;</w:t>
      </w:r>
      <w:r w:rsidRPr="006A35E5">
        <w:rPr>
          <w:rFonts w:ascii="Roboto" w:hAnsi="Roboto"/>
          <w:color w:val="222222"/>
          <w:sz w:val="20"/>
          <w:szCs w:val="20"/>
          <w:lang w:val="en"/>
        </w:rPr>
        <w:t xml:space="preserve"> </w:t>
      </w:r>
      <w:r w:rsidRPr="006A35E5">
        <w:rPr>
          <w:i/>
          <w:sz w:val="20"/>
          <w:szCs w:val="20"/>
          <w:lang w:val="en"/>
        </w:rPr>
        <w:t>Fattahi, A; Arkan, E</w:t>
      </w:r>
    </w:p>
    <w:p w14:paraId="11AEA801" w14:textId="0289D592" w:rsidR="008A7561" w:rsidRPr="00256B64" w:rsidRDefault="008A7561" w:rsidP="008A7561">
      <w:pPr>
        <w:rPr>
          <w:i/>
          <w:sz w:val="20"/>
          <w:szCs w:val="20"/>
          <w:u w:val="single"/>
        </w:rPr>
      </w:pPr>
      <w:hyperlink r:id="rId1354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Electrospun silk fibroin/PAN double-layer nanofibrous membranes containing polyaniline/TiO2 nanoparticles for anionic dye removal</w:t>
        </w:r>
      </w:hyperlink>
      <w:r w:rsidR="00256B64">
        <w:rPr>
          <w:i/>
          <w:sz w:val="20"/>
          <w:szCs w:val="20"/>
          <w:u w:val="single"/>
        </w:rPr>
        <w:t>,n</w:t>
      </w:r>
      <w:r w:rsidRPr="006A35E5">
        <w:rPr>
          <w:b/>
          <w:i/>
          <w:sz w:val="20"/>
          <w:szCs w:val="20"/>
          <w:lang w:val="en"/>
        </w:rPr>
        <w:t>JOURNAL OF POLYMER RESEARCH, 2017, DOI: 10.1007/s10965-017-1298-0</w:t>
      </w:r>
    </w:p>
    <w:p w14:paraId="746FF1DF" w14:textId="77777777" w:rsidR="008A7561" w:rsidRPr="006A35E5" w:rsidRDefault="008A7561" w:rsidP="008A7561">
      <w:pPr>
        <w:rPr>
          <w:i/>
          <w:sz w:val="20"/>
          <w:szCs w:val="20"/>
          <w:u w:val="single"/>
        </w:rPr>
      </w:pPr>
    </w:p>
    <w:p w14:paraId="059EEB1B" w14:textId="77777777" w:rsidR="00BE1E85" w:rsidRPr="006A35E5" w:rsidRDefault="00BE1E85" w:rsidP="00880EEB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 xml:space="preserve">Rahimi, S; Poormohammadi, A; Salmani, B; Ahmadian, M; Rezaei, M </w:t>
      </w:r>
    </w:p>
    <w:p w14:paraId="3CAE1E49" w14:textId="77777777" w:rsidR="00BE1E85" w:rsidRPr="006A35E5" w:rsidRDefault="00BE1E85" w:rsidP="00BE1E8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Comparing the photocatalytic process efficiency using batch and tubular reactors in removal of methylene blue dye and COD from simulated textile wastewater. </w:t>
      </w:r>
    </w:p>
    <w:p w14:paraId="7ECCA830" w14:textId="77777777" w:rsidR="00BE1E85" w:rsidRPr="006A35E5" w:rsidRDefault="00BE1E85" w:rsidP="00BE1E85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 xml:space="preserve">JOURNAL OF WATER REUSE AND DESALINATION, 2016, </w:t>
      </w:r>
      <w:r w:rsidRPr="006A35E5">
        <w:rPr>
          <w:b/>
          <w:bCs/>
          <w:i/>
          <w:sz w:val="20"/>
          <w:szCs w:val="20"/>
          <w:lang w:val="en"/>
        </w:rPr>
        <w:t>DOI:</w:t>
      </w:r>
      <w:r w:rsidRPr="006A35E5">
        <w:rPr>
          <w:b/>
          <w:i/>
          <w:sz w:val="20"/>
          <w:szCs w:val="20"/>
          <w:lang w:val="en"/>
        </w:rPr>
        <w:t xml:space="preserve"> </w:t>
      </w:r>
      <w:r w:rsidRPr="006A35E5">
        <w:rPr>
          <w:b/>
          <w:bCs/>
          <w:i/>
          <w:sz w:val="20"/>
          <w:szCs w:val="20"/>
          <w:lang w:val="en"/>
        </w:rPr>
        <w:t>10.2166/wrd.2016.190</w:t>
      </w:r>
    </w:p>
    <w:p w14:paraId="0C5D3932" w14:textId="77777777" w:rsidR="00BE1E85" w:rsidRPr="006A35E5" w:rsidRDefault="00BE1E85" w:rsidP="00BE1E85">
      <w:pPr>
        <w:pStyle w:val="ListParagraph"/>
        <w:ind w:left="360"/>
        <w:rPr>
          <w:b/>
          <w:color w:val="993366"/>
          <w:sz w:val="20"/>
          <w:szCs w:val="20"/>
        </w:rPr>
      </w:pPr>
    </w:p>
    <w:p w14:paraId="6F67DB19" w14:textId="77777777" w:rsidR="00C10F4E" w:rsidRPr="006A35E5" w:rsidRDefault="00C10F4E" w:rsidP="00E575A1">
      <w:pPr>
        <w:pStyle w:val="ListParagraph"/>
        <w:numPr>
          <w:ilvl w:val="0"/>
          <w:numId w:val="1"/>
        </w:numPr>
        <w:rPr>
          <w:b/>
          <w:color w:val="993366"/>
          <w:sz w:val="20"/>
          <w:szCs w:val="20"/>
        </w:rPr>
      </w:pPr>
      <w:r w:rsidRPr="006A35E5">
        <w:rPr>
          <w:i/>
          <w:sz w:val="20"/>
          <w:szCs w:val="20"/>
        </w:rPr>
        <w:t>Rahimi, S; Mohamadiyan, G; Ayati, B</w:t>
      </w:r>
    </w:p>
    <w:p w14:paraId="75B00479" w14:textId="12DC5955" w:rsidR="00C10F4E" w:rsidRPr="00F142D7" w:rsidRDefault="00C10F4E" w:rsidP="00C10F4E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Kinetic modeling and determination role of sono/photo nanocatalyst-generated radical species on degradation of hydroquinone in aqueous solution</w:t>
      </w:r>
      <w:r w:rsidR="00F142D7">
        <w:rPr>
          <w:i/>
          <w:sz w:val="20"/>
          <w:szCs w:val="20"/>
          <w:u w:val="single"/>
          <w:lang w:val="en"/>
        </w:rPr>
        <w:t xml:space="preserve">. </w:t>
      </w:r>
      <w:r w:rsidR="000009EC" w:rsidRPr="006A35E5">
        <w:rPr>
          <w:b/>
          <w:i/>
          <w:iCs/>
          <w:sz w:val="20"/>
          <w:szCs w:val="20"/>
          <w:lang w:val="sr-Latn-RS"/>
        </w:rPr>
        <w:t>E</w:t>
      </w:r>
      <w:r w:rsidRPr="006A35E5">
        <w:rPr>
          <w:b/>
          <w:i/>
          <w:iCs/>
          <w:sz w:val="20"/>
          <w:szCs w:val="20"/>
          <w:lang w:val="sr-Latn-RS"/>
        </w:rPr>
        <w:t>NVIRONMENTAL SCIENCE</w:t>
      </w:r>
      <w:r w:rsidRPr="006A35E5">
        <w:rPr>
          <w:b/>
          <w:i/>
          <w:sz w:val="20"/>
          <w:szCs w:val="20"/>
          <w:lang w:val="en"/>
        </w:rPr>
        <w:t xml:space="preserve"> AND POLLUTION RESEARCH, 2016, DOI: 10.1007/s11356-016-6408-8</w:t>
      </w:r>
    </w:p>
    <w:p w14:paraId="7CA89DA6" w14:textId="77777777" w:rsidR="00C10F4E" w:rsidRPr="006A35E5" w:rsidRDefault="00C10F4E" w:rsidP="00C10F4E">
      <w:pPr>
        <w:rPr>
          <w:b/>
          <w:i/>
          <w:sz w:val="20"/>
          <w:szCs w:val="20"/>
          <w:lang w:val="en"/>
        </w:rPr>
      </w:pPr>
    </w:p>
    <w:p w14:paraId="6BB4E7B5" w14:textId="77777777" w:rsidR="00AA378F" w:rsidRPr="006A35E5" w:rsidRDefault="00AA378F" w:rsidP="00AA378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Agarwal, S; Tyagi, I; Gupta, VK; Dastkhoon, M; Ghaedi, M; Yousefi, F; Asfaram, A</w:t>
      </w:r>
    </w:p>
    <w:p w14:paraId="62ABD083" w14:textId="2A5BCE1F" w:rsidR="00AA378F" w:rsidRPr="00F142D7" w:rsidRDefault="00AA378F" w:rsidP="00AA378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Ultrasound-assisted adsorption of Sunset Yellow CFC dye onto Cu doped ZnS nanoparticles loaded on activated carbon using response surface methodology based on central composite design. </w:t>
      </w:r>
      <w:r w:rsidRPr="006A35E5">
        <w:rPr>
          <w:b/>
          <w:i/>
          <w:sz w:val="20"/>
          <w:szCs w:val="20"/>
          <w:lang w:val="sr-Latn-RS"/>
        </w:rPr>
        <w:t>JOURNAL OF MOLECULAR LIQUIDS, 219, 332-340 2016</w:t>
      </w:r>
    </w:p>
    <w:p w14:paraId="746B2008" w14:textId="77777777" w:rsidR="00683361" w:rsidRPr="006A35E5" w:rsidRDefault="00683361" w:rsidP="00895A8D">
      <w:pPr>
        <w:rPr>
          <w:i/>
          <w:sz w:val="20"/>
          <w:szCs w:val="20"/>
          <w:lang w:val="sr-Latn-RS"/>
        </w:rPr>
      </w:pPr>
    </w:p>
    <w:p w14:paraId="4CB8C911" w14:textId="77777777" w:rsidR="008B1173" w:rsidRPr="006A35E5" w:rsidRDefault="008B1173" w:rsidP="008B117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Chakma, S; Moholkar, V S</w:t>
      </w:r>
    </w:p>
    <w:p w14:paraId="68067C3F" w14:textId="77777777" w:rsidR="008B1173" w:rsidRPr="006A35E5" w:rsidRDefault="008B1173" w:rsidP="008B117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Mechanistic analysis of hybrid sono-photo-ferrioxalate system for decolorization of azo dye</w:t>
      </w:r>
    </w:p>
    <w:p w14:paraId="5BD96C61" w14:textId="77777777" w:rsidR="008B1173" w:rsidRPr="006A35E5" w:rsidRDefault="008B1173" w:rsidP="008B1173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JOURNAL OF TAIWAN INSTITUTE OF CHEMICAL ENGINEERS,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</w:rPr>
        <w:t xml:space="preserve">60: 469-478 </w:t>
      </w:r>
      <w:r w:rsidRPr="006A35E5">
        <w:rPr>
          <w:b/>
          <w:i/>
          <w:sz w:val="20"/>
          <w:szCs w:val="20"/>
          <w:lang w:val="sr-Latn-RS"/>
        </w:rPr>
        <w:t>2016</w:t>
      </w:r>
      <w:r w:rsidRPr="006A35E5">
        <w:rPr>
          <w:b/>
          <w:color w:val="2E2E2E"/>
          <w:sz w:val="20"/>
          <w:szCs w:val="20"/>
          <w:lang w:val="sr-Latn-RS" w:eastAsia="sr-Latn-RS"/>
        </w:rPr>
        <w:t xml:space="preserve"> </w:t>
      </w:r>
    </w:p>
    <w:p w14:paraId="3F1FA9DE" w14:textId="77777777" w:rsidR="00CF79EC" w:rsidRPr="006A35E5" w:rsidRDefault="00CF79EC" w:rsidP="00CF79EC">
      <w:pPr>
        <w:rPr>
          <w:b/>
          <w:color w:val="993366"/>
          <w:sz w:val="20"/>
          <w:szCs w:val="20"/>
        </w:rPr>
      </w:pPr>
    </w:p>
    <w:p w14:paraId="3CC48151" w14:textId="77777777" w:rsidR="009C5506" w:rsidRPr="006A35E5" w:rsidRDefault="009C5506" w:rsidP="00E575A1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Muhammad Nur Iman, A</w:t>
      </w:r>
    </w:p>
    <w:p w14:paraId="59A1C7D5" w14:textId="77777777" w:rsidR="009C5506" w:rsidRPr="006A35E5" w:rsidRDefault="009C5506" w:rsidP="009C5506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Chitosan-titanium dioxide (Cs-Tio2) catalyst synthesized on glass substrate for photodegradation</w:t>
      </w:r>
    </w:p>
    <w:p w14:paraId="2E7C1431" w14:textId="77777777" w:rsidR="009C5506" w:rsidRPr="006A35E5" w:rsidRDefault="009C5506" w:rsidP="009C5506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University of Malaya, 2016, http://studentsrepo.um.edu.my/6336/</w:t>
      </w:r>
    </w:p>
    <w:p w14:paraId="691F5F29" w14:textId="77777777" w:rsidR="009C5506" w:rsidRPr="006A35E5" w:rsidRDefault="009C5506" w:rsidP="009C5506">
      <w:pPr>
        <w:rPr>
          <w:sz w:val="20"/>
          <w:szCs w:val="20"/>
        </w:rPr>
      </w:pPr>
    </w:p>
    <w:p w14:paraId="73928D0B" w14:textId="77777777" w:rsidR="00E575A1" w:rsidRPr="006A35E5" w:rsidRDefault="00E575A1" w:rsidP="00E575A1">
      <w:pPr>
        <w:pStyle w:val="ListParagraph"/>
        <w:numPr>
          <w:ilvl w:val="0"/>
          <w:numId w:val="1"/>
        </w:numPr>
        <w:rPr>
          <w:b/>
          <w:color w:val="993366"/>
          <w:sz w:val="20"/>
          <w:szCs w:val="20"/>
        </w:rPr>
      </w:pPr>
      <w:r w:rsidRPr="006A35E5">
        <w:rPr>
          <w:i/>
          <w:sz w:val="20"/>
          <w:szCs w:val="20"/>
          <w:lang w:val="sr-Latn-RS"/>
        </w:rPr>
        <w:t xml:space="preserve">Roosta, M; Ghaedi,M; Asfaram, A </w:t>
      </w:r>
    </w:p>
    <w:p w14:paraId="4070AB0C" w14:textId="3360B8CE" w:rsidR="00E575A1" w:rsidRPr="00256B64" w:rsidRDefault="00E575A1" w:rsidP="00E575A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Simultaneous ultrasonic-assisted removal of malachite green and safranin O by copper nanowires loaded on activated carbon: central composite design optimization.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iCs/>
          <w:sz w:val="20"/>
          <w:szCs w:val="20"/>
          <w:lang w:val="sr-Latn-RS"/>
        </w:rPr>
        <w:t xml:space="preserve">RSC ADVANCES, </w:t>
      </w:r>
      <w:r w:rsidRPr="006A35E5">
        <w:rPr>
          <w:b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5: 57021-57029 2015</w:t>
      </w:r>
    </w:p>
    <w:p w14:paraId="3D5ED2C3" w14:textId="77777777" w:rsidR="0064233B" w:rsidRPr="006A35E5" w:rsidRDefault="0064233B" w:rsidP="00255BCC">
      <w:pPr>
        <w:rPr>
          <w:b/>
          <w:i/>
          <w:sz w:val="20"/>
          <w:szCs w:val="20"/>
          <w:lang w:val="sr-Latn-RS"/>
        </w:rPr>
      </w:pPr>
    </w:p>
    <w:p w14:paraId="79C84FCA" w14:textId="77777777" w:rsidR="00850932" w:rsidRPr="006A35E5" w:rsidRDefault="00850932" w:rsidP="0085093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Harifi, T; Montazer, M</w:t>
      </w:r>
    </w:p>
    <w:p w14:paraId="5514A272" w14:textId="0D966D3B" w:rsidR="00850932" w:rsidRPr="00256B64" w:rsidRDefault="00850932" w:rsidP="0085093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Application of nanotechnology in sports clothing and flooring for enhanced sport activities, performance, efficiency and comfort: a review. 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JOURNAL OF INDUSTRIAL TEXTILES,</w:t>
      </w:r>
      <w:r w:rsidRPr="006A35E5">
        <w:rPr>
          <w:b/>
          <w:i/>
          <w:sz w:val="20"/>
          <w:szCs w:val="20"/>
          <w:lang w:val="sr-Latn-RS"/>
        </w:rPr>
        <w:t xml:space="preserve"> 2015,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bCs/>
          <w:i/>
          <w:sz w:val="20"/>
          <w:szCs w:val="20"/>
          <w:lang w:val="en"/>
        </w:rPr>
        <w:t>doi: 10.1177/1528083715601512</w:t>
      </w:r>
    </w:p>
    <w:p w14:paraId="13A8D7DE" w14:textId="77777777" w:rsidR="00B81C4A" w:rsidRPr="006A35E5" w:rsidRDefault="00B81C4A" w:rsidP="008B1173">
      <w:pPr>
        <w:rPr>
          <w:i/>
          <w:sz w:val="20"/>
          <w:szCs w:val="20"/>
          <w:lang w:val="sr-Latn-RS"/>
        </w:rPr>
      </w:pPr>
    </w:p>
    <w:p w14:paraId="4F6E1B11" w14:textId="77777777" w:rsidR="00850932" w:rsidRPr="006A35E5" w:rsidRDefault="00850932" w:rsidP="0085093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García, IN</w:t>
      </w:r>
    </w:p>
    <w:p w14:paraId="0568096A" w14:textId="4C08D61A" w:rsidR="00850932" w:rsidRPr="00256B64" w:rsidRDefault="00850932" w:rsidP="00850932">
      <w:pPr>
        <w:rPr>
          <w:bCs/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Síntesis verde de nanopartículas para la eliminación de colorantes en medios acuosos (</w:t>
      </w:r>
      <w:r w:rsidRPr="006A35E5">
        <w:rPr>
          <w:bCs/>
          <w:i/>
          <w:sz w:val="20"/>
          <w:szCs w:val="20"/>
          <w:u w:val="single"/>
          <w:lang w:val="sr-Latn-RS"/>
        </w:rPr>
        <w:t>Green synthesis of nanoparticles to remove dyes in aqueous media)</w:t>
      </w:r>
      <w:r w:rsidR="00F142D7">
        <w:rPr>
          <w:bCs/>
          <w:i/>
          <w:sz w:val="20"/>
          <w:szCs w:val="20"/>
          <w:u w:val="single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Dissertation,</w:t>
      </w:r>
      <w:r w:rsidRPr="006A35E5">
        <w:rPr>
          <w:b/>
          <w:i/>
          <w:sz w:val="20"/>
          <w:szCs w:val="20"/>
        </w:rPr>
        <w:t xml:space="preserve"> </w:t>
      </w:r>
      <w:hyperlink r:id="rId1355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Universidade da Coruña. Facultade de Ciencias</w:t>
        </w:r>
      </w:hyperlink>
      <w:r w:rsidRPr="006A35E5">
        <w:rPr>
          <w:b/>
          <w:i/>
          <w:sz w:val="20"/>
          <w:szCs w:val="20"/>
          <w:lang w:val="sr-Latn-RS"/>
        </w:rPr>
        <w:t xml:space="preserve">, DEPARTAMENTO DE QUÍMICA FÍSICA E ENXEÑERÍA QUÍMICA I, ESPANA, 2015, </w:t>
      </w:r>
      <w:r w:rsidRPr="006A35E5">
        <w:rPr>
          <w:b/>
          <w:bCs/>
          <w:i/>
          <w:sz w:val="20"/>
          <w:szCs w:val="20"/>
        </w:rPr>
        <w:t>http://hdl.handle.net/2183/14826</w:t>
      </w:r>
    </w:p>
    <w:p w14:paraId="033DD0B9" w14:textId="77777777" w:rsidR="00850932" w:rsidRPr="006A35E5" w:rsidRDefault="00850932" w:rsidP="0085093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57CF8EF" w14:textId="77777777" w:rsidR="0064233B" w:rsidRPr="006A35E5" w:rsidRDefault="0064233B" w:rsidP="0064233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García-Morales, NG; García-Cerda, L A; Puente-Urbina, BA; Blanco-Jerez, ML; Antaño-López, R; Castañeda-Zaldivar, F</w:t>
      </w:r>
    </w:p>
    <w:p w14:paraId="1DD1910D" w14:textId="06DD0162" w:rsidR="0064233B" w:rsidRDefault="0064233B" w:rsidP="0064233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Electrochemical Glucose Oxidation Using Glassy Carbon Electrodes Modified with Au-Ag Nanoparticles: Influence of Ag Content.</w:t>
      </w:r>
      <w:r w:rsidR="00256B64">
        <w:rPr>
          <w:i/>
          <w:sz w:val="20"/>
          <w:szCs w:val="20"/>
          <w:u w:val="single"/>
          <w:lang w:val="sr-Latn-RS"/>
        </w:rPr>
        <w:t>,</w:t>
      </w:r>
      <w:hyperlink r:id="rId1356" w:tooltip="Show source title details" w:history="1">
        <w:r w:rsidR="003F46A9"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JOURNAL OF NANOMATERIALS,</w:t>
        </w:r>
      </w:hyperlink>
      <w:r w:rsidR="003F46A9" w:rsidRPr="006A35E5">
        <w:rPr>
          <w:b/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</w:t>
      </w:r>
      <w:r w:rsidR="008F4FF1" w:rsidRPr="006A35E5">
        <w:rPr>
          <w:b/>
          <w:i/>
          <w:sz w:val="20"/>
          <w:szCs w:val="20"/>
        </w:rPr>
        <w:t>INDAWI OPEN ACCESS JOURNAL</w:t>
      </w:r>
      <w:r w:rsidRPr="006A35E5">
        <w:rPr>
          <w:b/>
          <w:i/>
          <w:sz w:val="20"/>
          <w:szCs w:val="20"/>
        </w:rPr>
        <w:t xml:space="preserve">, </w:t>
      </w:r>
      <w:r w:rsidR="003F46A9" w:rsidRPr="006A35E5">
        <w:rPr>
          <w:b/>
          <w:i/>
          <w:sz w:val="20"/>
          <w:szCs w:val="20"/>
        </w:rPr>
        <w:t xml:space="preserve">295314 </w:t>
      </w:r>
      <w:r w:rsidRPr="006A35E5">
        <w:rPr>
          <w:b/>
          <w:i/>
          <w:sz w:val="20"/>
          <w:szCs w:val="20"/>
        </w:rPr>
        <w:t>1-15, 2015</w:t>
      </w:r>
    </w:p>
    <w:p w14:paraId="6D6BD425" w14:textId="77777777" w:rsidR="00255BCC" w:rsidRPr="006A35E5" w:rsidRDefault="00255BCC" w:rsidP="006A35E5">
      <w:pPr>
        <w:rPr>
          <w:b/>
          <w:i/>
          <w:sz w:val="20"/>
          <w:szCs w:val="20"/>
          <w:lang w:val="sr-Latn-RS"/>
        </w:rPr>
      </w:pPr>
    </w:p>
    <w:p w14:paraId="23858409" w14:textId="3CB93612" w:rsidR="00BF00B3" w:rsidRPr="00DF43D5" w:rsidRDefault="003B68F8" w:rsidP="0006405D">
      <w:pPr>
        <w:rPr>
          <w:color w:val="993366"/>
          <w:sz w:val="22"/>
          <w:szCs w:val="22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8</w:t>
      </w:r>
      <w:r w:rsidR="0006405D" w:rsidRPr="00D51030">
        <w:rPr>
          <w:b/>
          <w:color w:val="993366"/>
        </w:rPr>
        <w:t>.</w:t>
      </w:r>
      <w:r w:rsidR="0006405D" w:rsidRPr="00D51030">
        <w:rPr>
          <w:lang w:eastAsia="sr-Latn-CS"/>
        </w:rPr>
        <w:t xml:space="preserve"> </w:t>
      </w:r>
      <w:r w:rsidR="0006405D" w:rsidRPr="006A35E5">
        <w:rPr>
          <w:color w:val="993366"/>
          <w:sz w:val="22"/>
          <w:szCs w:val="22"/>
        </w:rPr>
        <w:t xml:space="preserve">Pajović, JD; Dojčilović, R; Kaščáková,S; Réfrégiers,M; Dimitrijević-Branković,S; </w:t>
      </w:r>
      <w:r w:rsidR="0006405D" w:rsidRPr="006A35E5">
        <w:rPr>
          <w:b/>
          <w:color w:val="993366"/>
          <w:sz w:val="22"/>
          <w:szCs w:val="22"/>
        </w:rPr>
        <w:t>Vodnik,VV</w:t>
      </w:r>
      <w:r w:rsidR="0006405D" w:rsidRPr="006A35E5">
        <w:rPr>
          <w:color w:val="993366"/>
          <w:sz w:val="22"/>
          <w:szCs w:val="22"/>
        </w:rPr>
        <w:t>; Milosavljević,A; Piscopiello,E; Luyt,AS; Djoković,V; Božanić,DK</w:t>
      </w:r>
      <w:r w:rsidR="00DF43D5">
        <w:rPr>
          <w:color w:val="993366"/>
          <w:sz w:val="22"/>
          <w:szCs w:val="22"/>
        </w:rPr>
        <w:t xml:space="preserve">, </w:t>
      </w:r>
      <w:r w:rsidR="0006405D" w:rsidRPr="006A35E5">
        <w:rPr>
          <w:i/>
          <w:color w:val="993366"/>
          <w:sz w:val="22"/>
          <w:szCs w:val="22"/>
          <w:u w:val="single"/>
        </w:rPr>
        <w:t>Tryptophan-functionalized gold nanoparticles for deep UV imaging of microbial cells</w:t>
      </w:r>
      <w:r w:rsidR="00DF43D5">
        <w:rPr>
          <w:color w:val="993366"/>
          <w:sz w:val="22"/>
          <w:szCs w:val="22"/>
        </w:rPr>
        <w:t xml:space="preserve">, </w:t>
      </w:r>
      <w:r w:rsidR="0006405D" w:rsidRPr="006A35E5">
        <w:rPr>
          <w:b/>
          <w:color w:val="993366"/>
          <w:sz w:val="22"/>
          <w:szCs w:val="22"/>
        </w:rPr>
        <w:t>COLLOIDS AND SURFACE B: B</w:t>
      </w:r>
      <w:r w:rsidR="00BF05EE" w:rsidRPr="006A35E5">
        <w:rPr>
          <w:b/>
          <w:color w:val="993366"/>
          <w:sz w:val="22"/>
          <w:szCs w:val="22"/>
        </w:rPr>
        <w:t>IOINTERFACES, 135</w:t>
      </w:r>
      <w:r w:rsidR="0006405D" w:rsidRPr="006A35E5">
        <w:rPr>
          <w:b/>
          <w:color w:val="993366"/>
          <w:sz w:val="22"/>
          <w:szCs w:val="22"/>
        </w:rPr>
        <w:t>:</w:t>
      </w:r>
      <w:r w:rsidR="00BF05EE" w:rsidRPr="006A35E5">
        <w:rPr>
          <w:b/>
          <w:color w:val="993366"/>
          <w:sz w:val="22"/>
          <w:szCs w:val="22"/>
        </w:rPr>
        <w:t xml:space="preserve"> </w:t>
      </w:r>
      <w:r w:rsidR="0006405D" w:rsidRPr="006A35E5">
        <w:rPr>
          <w:b/>
          <w:color w:val="993366"/>
          <w:sz w:val="22"/>
          <w:szCs w:val="22"/>
        </w:rPr>
        <w:t>742-750 2015</w:t>
      </w:r>
    </w:p>
    <w:p w14:paraId="5427248F" w14:textId="77777777" w:rsidR="0006405D" w:rsidRDefault="0006405D" w:rsidP="0006405D">
      <w:pPr>
        <w:rPr>
          <w:b/>
          <w:color w:val="993366"/>
        </w:rPr>
      </w:pPr>
    </w:p>
    <w:p w14:paraId="056E9E22" w14:textId="02F5683F" w:rsidR="00DC5C09" w:rsidRDefault="00DC5C09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Nikune, NW; Moloudi, K;...&amp; Abrahamse, H</w:t>
      </w:r>
    </w:p>
    <w:p w14:paraId="0B307D60" w14:textId="77777777" w:rsidR="00DC5C09" w:rsidRPr="00DC5C09" w:rsidRDefault="00DC5C09" w:rsidP="00DC5C09">
      <w:pPr>
        <w:rPr>
          <w:i/>
          <w:sz w:val="20"/>
          <w:szCs w:val="20"/>
          <w:u w:val="single"/>
          <w:lang w:val="sr-Latn-RS"/>
        </w:rPr>
      </w:pPr>
      <w:r w:rsidRPr="00DC5C09">
        <w:rPr>
          <w:i/>
          <w:sz w:val="20"/>
          <w:szCs w:val="20"/>
          <w:u w:val="single"/>
          <w:lang w:val="sr-Latn-RS"/>
        </w:rPr>
        <w:t>An update on recent advances in fluorescent materials for fluorescence molecular imaging: a review</w:t>
      </w:r>
    </w:p>
    <w:p w14:paraId="545BF8CD" w14:textId="196BFE75" w:rsidR="00DC5C09" w:rsidRPr="00DC5C09" w:rsidRDefault="00DC5C09" w:rsidP="00DC5C09">
      <w:pPr>
        <w:rPr>
          <w:b/>
          <w:bCs/>
          <w:i/>
          <w:sz w:val="20"/>
          <w:szCs w:val="20"/>
          <w:lang w:val="sr-Latn-RS"/>
        </w:rPr>
      </w:pPr>
      <w:r w:rsidRPr="00DC5C09">
        <w:rPr>
          <w:b/>
          <w:bCs/>
          <w:i/>
          <w:sz w:val="20"/>
          <w:szCs w:val="20"/>
          <w:lang w:val="sr-Latn-RS"/>
        </w:rPr>
        <w:t>RSC ADVANCES 15(28):22267-22284 2025</w:t>
      </w:r>
    </w:p>
    <w:p w14:paraId="2F6D0CC5" w14:textId="77777777" w:rsidR="00DC5C09" w:rsidRPr="00DC5C09" w:rsidRDefault="00DC5C09" w:rsidP="00DC5C09">
      <w:pPr>
        <w:rPr>
          <w:i/>
          <w:sz w:val="20"/>
          <w:szCs w:val="20"/>
          <w:lang w:val="sr-Latn-RS"/>
        </w:rPr>
      </w:pPr>
    </w:p>
    <w:p w14:paraId="500F32E6" w14:textId="72BADAF3" w:rsidR="00E953F3" w:rsidRDefault="00E953F3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T, Zhu, Z;...&amp;Yang, B</w:t>
      </w:r>
    </w:p>
    <w:p w14:paraId="7538B24A" w14:textId="27F56ED3" w:rsidR="00E953F3" w:rsidRDefault="00E953F3" w:rsidP="00E953F3">
      <w:pPr>
        <w:rPr>
          <w:i/>
          <w:sz w:val="20"/>
          <w:szCs w:val="20"/>
          <w:lang w:val="sr-Latn-RS"/>
        </w:rPr>
      </w:pPr>
      <w:r w:rsidRPr="00E953F3">
        <w:rPr>
          <w:i/>
          <w:sz w:val="20"/>
          <w:szCs w:val="20"/>
          <w:u w:val="single"/>
          <w:lang w:val="sr-Latn-RS"/>
        </w:rPr>
        <w:t>Terahertz time-domain spectroscopy for monitoring the dynamic process of tryptophan photooxidation and the concentration determination</w:t>
      </w:r>
      <w:r>
        <w:rPr>
          <w:i/>
          <w:sz w:val="20"/>
          <w:szCs w:val="20"/>
          <w:lang w:val="sr-Latn-RS"/>
        </w:rPr>
        <w:t xml:space="preserve">, </w:t>
      </w:r>
      <w:r w:rsidRPr="00E953F3">
        <w:rPr>
          <w:b/>
          <w:bCs/>
          <w:i/>
          <w:sz w:val="20"/>
          <w:szCs w:val="20"/>
          <w:lang w:val="sr-Latn-RS"/>
        </w:rPr>
        <w:t>JOURNAL OF MOLECULAR STRUCTURE, 2025, DOI: 10.1016/j.molstruc.2025.141640</w:t>
      </w:r>
    </w:p>
    <w:p w14:paraId="68048494" w14:textId="77777777" w:rsidR="00E953F3" w:rsidRPr="00E953F3" w:rsidRDefault="00E953F3" w:rsidP="00E953F3">
      <w:pPr>
        <w:rPr>
          <w:i/>
          <w:sz w:val="20"/>
          <w:szCs w:val="20"/>
          <w:lang w:val="sr-Latn-RS"/>
        </w:rPr>
      </w:pPr>
    </w:p>
    <w:p w14:paraId="40D5B353" w14:textId="5D1D2CCE" w:rsidR="000001B0" w:rsidRDefault="000001B0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Verma, M, Randhawa, S,...&amp; Acharya, A</w:t>
      </w:r>
    </w:p>
    <w:p w14:paraId="70B0A309" w14:textId="2A8EEA28" w:rsidR="000001B0" w:rsidRDefault="000001B0" w:rsidP="000001B0">
      <w:pPr>
        <w:rPr>
          <w:i/>
          <w:sz w:val="20"/>
          <w:szCs w:val="20"/>
          <w:lang w:val="sr-Latn-RS"/>
        </w:rPr>
      </w:pPr>
      <w:r w:rsidRPr="000001B0">
        <w:rPr>
          <w:i/>
          <w:sz w:val="20"/>
          <w:szCs w:val="20"/>
          <w:u w:val="single"/>
          <w:lang w:val="sr-Latn-RS"/>
        </w:rPr>
        <w:t>Strategic use of nanomaterials as double-edged therapeutics to control carcinogenesis via regulation of dysbiosis and bacterial infection: current status and future prospects</w:t>
      </w:r>
      <w:r w:rsidRPr="000001B0">
        <w:rPr>
          <w:b/>
          <w:bCs/>
          <w:i/>
          <w:sz w:val="20"/>
          <w:szCs w:val="20"/>
          <w:lang w:val="sr-Latn-RS"/>
        </w:rPr>
        <w:t>, Journal of Materials Chemistry B, 2025, DOI: 10.1039/D4TB02409E</w:t>
      </w:r>
    </w:p>
    <w:p w14:paraId="3F32093D" w14:textId="77777777" w:rsidR="000001B0" w:rsidRPr="000001B0" w:rsidRDefault="000001B0" w:rsidP="000001B0">
      <w:pPr>
        <w:rPr>
          <w:i/>
          <w:sz w:val="20"/>
          <w:szCs w:val="20"/>
          <w:lang w:val="sr-Latn-RS"/>
        </w:rPr>
      </w:pPr>
    </w:p>
    <w:p w14:paraId="03FCAE71" w14:textId="5D026B28" w:rsidR="007972D9" w:rsidRDefault="007972D9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972D9">
        <w:rPr>
          <w:i/>
          <w:sz w:val="20"/>
          <w:szCs w:val="20"/>
          <w:lang w:val="sr-Latn-RS"/>
        </w:rPr>
        <w:t>Yang, X.</w:t>
      </w:r>
      <w:r>
        <w:rPr>
          <w:i/>
          <w:sz w:val="20"/>
          <w:szCs w:val="20"/>
          <w:lang w:val="sr-Latn-RS"/>
        </w:rPr>
        <w:t xml:space="preserve">; </w:t>
      </w:r>
      <w:r w:rsidRPr="007972D9">
        <w:rPr>
          <w:i/>
          <w:sz w:val="20"/>
          <w:szCs w:val="20"/>
          <w:lang w:val="sr-Latn-RS"/>
        </w:rPr>
        <w:t>Ming, F</w:t>
      </w:r>
      <w:r>
        <w:rPr>
          <w:i/>
          <w:sz w:val="20"/>
          <w:szCs w:val="20"/>
          <w:lang w:val="sr-Latn-RS"/>
        </w:rPr>
        <w:t>;..</w:t>
      </w:r>
      <w:r w:rsidRPr="007972D9">
        <w:rPr>
          <w:i/>
          <w:sz w:val="20"/>
          <w:szCs w:val="20"/>
          <w:lang w:val="sr-Latn-RS"/>
        </w:rPr>
        <w:t xml:space="preserve"> &amp; Xu, L</w:t>
      </w:r>
    </w:p>
    <w:p w14:paraId="67E1C160" w14:textId="6066CB52" w:rsidR="007972D9" w:rsidRPr="007972D9" w:rsidRDefault="007972D9" w:rsidP="007972D9">
      <w:pPr>
        <w:rPr>
          <w:b/>
          <w:bCs/>
          <w:i/>
          <w:sz w:val="20"/>
          <w:szCs w:val="20"/>
          <w:lang w:val="sr-Latn-RS"/>
        </w:rPr>
      </w:pPr>
      <w:r w:rsidRPr="007972D9">
        <w:rPr>
          <w:i/>
          <w:sz w:val="20"/>
          <w:szCs w:val="20"/>
          <w:u w:val="single"/>
          <w:lang w:val="sr-Latn-RS"/>
        </w:rPr>
        <w:t>Amino acids modified nanoscale zero-valent iron: Density functional theory calculations, experimental synthesis and application in the Fenton-like degradation of organic solvents</w:t>
      </w:r>
      <w:r w:rsidRPr="007972D9">
        <w:rPr>
          <w:i/>
          <w:sz w:val="20"/>
          <w:szCs w:val="20"/>
          <w:lang w:val="sr-Latn-RS"/>
        </w:rPr>
        <w:t xml:space="preserve">. </w:t>
      </w:r>
      <w:r w:rsidRPr="007972D9">
        <w:rPr>
          <w:b/>
          <w:bCs/>
          <w:i/>
          <w:sz w:val="20"/>
          <w:szCs w:val="20"/>
          <w:lang w:val="sr-Latn-RS"/>
        </w:rPr>
        <w:t>JOURNAL OF ENVIRONMENTAL SCIENCES, 135, 296-309 2024</w:t>
      </w:r>
    </w:p>
    <w:p w14:paraId="7A64A91C" w14:textId="77777777" w:rsidR="007972D9" w:rsidRPr="007972D9" w:rsidRDefault="007972D9" w:rsidP="007972D9">
      <w:pPr>
        <w:rPr>
          <w:i/>
          <w:sz w:val="20"/>
          <w:szCs w:val="20"/>
          <w:lang w:val="sr-Latn-RS"/>
        </w:rPr>
      </w:pPr>
    </w:p>
    <w:p w14:paraId="31EDA5C0" w14:textId="3DB5D986" w:rsidR="00D447C6" w:rsidRDefault="00D447C6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3" w:name="_Hlk135033247"/>
      <w:r>
        <w:rPr>
          <w:i/>
          <w:sz w:val="20"/>
          <w:szCs w:val="20"/>
          <w:lang w:val="sr-Latn-RS"/>
        </w:rPr>
        <w:t>Theodosiu, M; Chalbes, N;...Efthimiadou, EK</w:t>
      </w:r>
    </w:p>
    <w:p w14:paraId="58BD8E4D" w14:textId="77777777" w:rsidR="00D447C6" w:rsidRPr="00D447C6" w:rsidRDefault="00D447C6" w:rsidP="00D447C6">
      <w:pPr>
        <w:rPr>
          <w:i/>
          <w:sz w:val="20"/>
          <w:szCs w:val="20"/>
          <w:u w:val="single"/>
          <w:lang w:val="sr-Latn-RS"/>
        </w:rPr>
      </w:pPr>
      <w:r w:rsidRPr="00D447C6">
        <w:rPr>
          <w:i/>
          <w:sz w:val="20"/>
          <w:szCs w:val="20"/>
          <w:u w:val="single"/>
          <w:lang w:val="sr-Latn-RS"/>
        </w:rPr>
        <w:t>Amino acid driven synthesis of gold nanoparticles: A comparative study on their biocompatibility</w:t>
      </w:r>
    </w:p>
    <w:p w14:paraId="7602D000" w14:textId="7C7D2F07" w:rsidR="00D447C6" w:rsidRPr="00D447C6" w:rsidRDefault="00D447C6" w:rsidP="00D447C6">
      <w:pPr>
        <w:rPr>
          <w:b/>
          <w:bCs/>
          <w:i/>
          <w:sz w:val="20"/>
          <w:szCs w:val="20"/>
          <w:lang w:val="sr-Latn-RS"/>
        </w:rPr>
      </w:pPr>
      <w:r w:rsidRPr="00D447C6">
        <w:rPr>
          <w:b/>
          <w:bCs/>
          <w:i/>
          <w:sz w:val="20"/>
          <w:szCs w:val="20"/>
          <w:lang w:val="sr-Latn-RS"/>
        </w:rPr>
        <w:t>MATERIALS CHEMISTRY AND PHYSICS, 2024, DOI: 10.1016/j.matchemphys.2024.129260</w:t>
      </w:r>
    </w:p>
    <w:p w14:paraId="4A6C7F69" w14:textId="77777777" w:rsidR="00D447C6" w:rsidRPr="00D447C6" w:rsidRDefault="00D447C6" w:rsidP="00D447C6">
      <w:pPr>
        <w:rPr>
          <w:i/>
          <w:sz w:val="20"/>
          <w:szCs w:val="20"/>
          <w:lang w:val="sr-Latn-RS"/>
        </w:rPr>
      </w:pPr>
    </w:p>
    <w:p w14:paraId="45F4C216" w14:textId="760C278E" w:rsidR="0020511F" w:rsidRDefault="0020511F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Nefedova, A; Svensson, FG;...&amp; Kessler, V</w:t>
      </w:r>
    </w:p>
    <w:p w14:paraId="4CC6B4FE" w14:textId="10AF0B0A" w:rsidR="0020511F" w:rsidRDefault="0020511F" w:rsidP="0020511F">
      <w:pPr>
        <w:rPr>
          <w:i/>
          <w:sz w:val="20"/>
          <w:szCs w:val="20"/>
          <w:lang w:val="sr-Latn-RS"/>
        </w:rPr>
      </w:pPr>
      <w:r w:rsidRPr="0020511F">
        <w:rPr>
          <w:i/>
          <w:sz w:val="20"/>
          <w:szCs w:val="20"/>
          <w:u w:val="single"/>
          <w:lang w:val="sr-Latn-RS"/>
        </w:rPr>
        <w:t>Molecular Mechanisms in Metal Oxide Nanoparticle-Tryptophan Interactions</w:t>
      </w:r>
      <w:r>
        <w:rPr>
          <w:i/>
          <w:sz w:val="20"/>
          <w:szCs w:val="20"/>
          <w:lang w:val="sr-Latn-RS"/>
        </w:rPr>
        <w:t xml:space="preserve">, </w:t>
      </w:r>
      <w:r w:rsidRPr="0020511F">
        <w:rPr>
          <w:b/>
          <w:bCs/>
          <w:i/>
          <w:sz w:val="20"/>
          <w:szCs w:val="20"/>
          <w:lang w:val="sr-Latn-RS"/>
        </w:rPr>
        <w:t>Inorganic Chemistry 63(19):8556–8566 2024</w:t>
      </w:r>
    </w:p>
    <w:p w14:paraId="192D7150" w14:textId="77777777" w:rsidR="0020511F" w:rsidRPr="0020511F" w:rsidRDefault="0020511F" w:rsidP="0020511F">
      <w:pPr>
        <w:rPr>
          <w:i/>
          <w:sz w:val="20"/>
          <w:szCs w:val="20"/>
          <w:lang w:val="sr-Latn-RS"/>
        </w:rPr>
      </w:pPr>
    </w:p>
    <w:p w14:paraId="4F087DE0" w14:textId="77777777" w:rsidR="00240170" w:rsidRPr="00240170" w:rsidRDefault="00240170" w:rsidP="0024017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40170">
        <w:rPr>
          <w:i/>
          <w:sz w:val="20"/>
          <w:szCs w:val="20"/>
          <w:lang w:val="sr-Latn-RS"/>
        </w:rPr>
        <w:t>Fatima, S; Qamar, F;...&amp; Ahmad, FJ</w:t>
      </w:r>
    </w:p>
    <w:p w14:paraId="3AFA784D" w14:textId="77777777" w:rsidR="00240170" w:rsidRPr="00240170" w:rsidRDefault="00240170" w:rsidP="00240170">
      <w:pPr>
        <w:rPr>
          <w:i/>
          <w:sz w:val="20"/>
          <w:szCs w:val="20"/>
          <w:u w:val="single"/>
          <w:lang w:val="sr-Latn-RS"/>
        </w:rPr>
      </w:pPr>
      <w:r w:rsidRPr="00240170">
        <w:rPr>
          <w:i/>
          <w:sz w:val="20"/>
          <w:szCs w:val="20"/>
          <w:u w:val="single"/>
          <w:lang w:val="sr-Latn-RS"/>
        </w:rPr>
        <w:t>Bioimaging Probes Using Functionalized Inorganic Nanoparticles</w:t>
      </w:r>
    </w:p>
    <w:p w14:paraId="53C0834F" w14:textId="674C4FAD" w:rsidR="00240170" w:rsidRPr="00240170" w:rsidRDefault="00240170" w:rsidP="00240170">
      <w:pPr>
        <w:rPr>
          <w:b/>
          <w:bCs/>
          <w:i/>
          <w:sz w:val="20"/>
          <w:szCs w:val="20"/>
          <w:lang w:val="sr-Latn-RS"/>
        </w:rPr>
      </w:pPr>
      <w:r w:rsidRPr="00240170">
        <w:rPr>
          <w:b/>
          <w:bCs/>
          <w:i/>
          <w:sz w:val="20"/>
          <w:szCs w:val="20"/>
          <w:lang w:val="sr-Latn-RS"/>
        </w:rPr>
        <w:t>In book: Emerging Sustainable Nanomaterials for Biomedical Applications, 2024, DOI: 10.1007/978-3-031-63961-6_6</w:t>
      </w:r>
    </w:p>
    <w:p w14:paraId="1E2B6C1A" w14:textId="77777777" w:rsidR="00240170" w:rsidRPr="00240170" w:rsidRDefault="00240170" w:rsidP="00240170">
      <w:pPr>
        <w:rPr>
          <w:i/>
          <w:sz w:val="20"/>
          <w:szCs w:val="20"/>
          <w:lang w:val="sr-Latn-RS"/>
        </w:rPr>
      </w:pPr>
    </w:p>
    <w:p w14:paraId="32FCEE8F" w14:textId="56B476AD" w:rsidR="00CF4680" w:rsidRPr="00240170" w:rsidRDefault="00CF4680" w:rsidP="0024017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40170">
        <w:rPr>
          <w:i/>
          <w:sz w:val="20"/>
          <w:szCs w:val="20"/>
          <w:lang w:val="sr-Latn-RS"/>
        </w:rPr>
        <w:t>Pajovic, JD; Dojčijović, R;...Djoković</w:t>
      </w:r>
    </w:p>
    <w:p w14:paraId="6C960C58" w14:textId="01978643" w:rsidR="00CF4680" w:rsidRPr="00CF4680" w:rsidRDefault="00CF4680" w:rsidP="00CF4680">
      <w:pPr>
        <w:rPr>
          <w:b/>
          <w:bCs/>
          <w:i/>
          <w:sz w:val="20"/>
          <w:szCs w:val="20"/>
          <w:lang w:val="sr-Latn-RS"/>
        </w:rPr>
      </w:pPr>
      <w:r w:rsidRPr="00CF4680">
        <w:rPr>
          <w:i/>
          <w:sz w:val="20"/>
          <w:szCs w:val="20"/>
          <w:u w:val="single"/>
          <w:lang w:val="sr-Latn-RS"/>
        </w:rPr>
        <w:t>Enhanced resonance energy transfer in gold nanoparticles bifunctionalized by tryptophan and riboflavin and its application in fluorescence bioimaging</w:t>
      </w:r>
      <w:r w:rsidRPr="00CF4680">
        <w:rPr>
          <w:b/>
          <w:bCs/>
          <w:i/>
          <w:sz w:val="20"/>
          <w:szCs w:val="20"/>
          <w:lang w:val="sr-Latn-RS"/>
        </w:rPr>
        <w:t>, COLLOIDS AND SURFACES B: BIOINTERFACES, 2023, DOI: 10.1016/j.colsurfb.2023.113340</w:t>
      </w:r>
    </w:p>
    <w:bookmarkEnd w:id="33"/>
    <w:p w14:paraId="31743838" w14:textId="77777777" w:rsidR="00CF4680" w:rsidRPr="00CF4680" w:rsidRDefault="00CF4680" w:rsidP="00CF4680">
      <w:pPr>
        <w:rPr>
          <w:i/>
          <w:sz w:val="20"/>
          <w:szCs w:val="20"/>
          <w:lang w:val="sr-Latn-RS"/>
        </w:rPr>
      </w:pPr>
    </w:p>
    <w:p w14:paraId="2B190158" w14:textId="49456E70" w:rsidR="00D36E7A" w:rsidRDefault="00D36E7A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Abou-El-Nour, KM; El-Sherbiny, IM;...&amp; Salem, EH</w:t>
      </w:r>
    </w:p>
    <w:p w14:paraId="3FA4FD9B" w14:textId="77777777" w:rsidR="00D36E7A" w:rsidRPr="00D36E7A" w:rsidRDefault="00D36E7A" w:rsidP="00D36E7A">
      <w:pPr>
        <w:rPr>
          <w:i/>
          <w:sz w:val="20"/>
          <w:szCs w:val="20"/>
          <w:u w:val="single"/>
          <w:lang w:val="sr-Latn-RS"/>
        </w:rPr>
      </w:pPr>
      <w:r w:rsidRPr="00D36E7A">
        <w:rPr>
          <w:i/>
          <w:sz w:val="20"/>
          <w:szCs w:val="20"/>
          <w:u w:val="single"/>
          <w:lang w:val="sr-Latn-RS"/>
        </w:rPr>
        <w:t>Investigation of thymine as a potential cancer biomarker employing tryptophan with nanomaterials as a biosensor</w:t>
      </w:r>
    </w:p>
    <w:p w14:paraId="3911690A" w14:textId="561C6935" w:rsidR="00D36E7A" w:rsidRDefault="00D36E7A" w:rsidP="00D36E7A">
      <w:pPr>
        <w:rPr>
          <w:b/>
          <w:bCs/>
          <w:i/>
          <w:sz w:val="20"/>
          <w:szCs w:val="20"/>
          <w:lang w:val="sr-Latn-RS"/>
        </w:rPr>
      </w:pPr>
      <w:r w:rsidRPr="00D36E7A">
        <w:rPr>
          <w:b/>
          <w:bCs/>
          <w:i/>
          <w:sz w:val="20"/>
          <w:szCs w:val="20"/>
          <w:lang w:val="sr-Latn-RS"/>
        </w:rPr>
        <w:t>SPECTROCHIMICA ACTA, PART A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D36E7A">
        <w:rPr>
          <w:b/>
          <w:bCs/>
          <w:i/>
          <w:sz w:val="20"/>
          <w:szCs w:val="20"/>
          <w:lang w:val="sr-Latn-RS"/>
        </w:rPr>
        <w:t>2023, DOI: 10.1016/j.saa.2023.122928</w:t>
      </w:r>
    </w:p>
    <w:p w14:paraId="22CD179B" w14:textId="77777777" w:rsidR="00D36E7A" w:rsidRPr="00D36E7A" w:rsidRDefault="00D36E7A" w:rsidP="00D36E7A">
      <w:pPr>
        <w:rPr>
          <w:b/>
          <w:bCs/>
          <w:i/>
          <w:sz w:val="20"/>
          <w:szCs w:val="20"/>
          <w:lang w:val="sr-Latn-RS"/>
        </w:rPr>
      </w:pPr>
    </w:p>
    <w:p w14:paraId="62EE8429" w14:textId="15C22378" w:rsidR="009447AE" w:rsidRDefault="009447AE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447AE">
        <w:rPr>
          <w:i/>
          <w:sz w:val="20"/>
          <w:szCs w:val="20"/>
          <w:lang w:val="sr-Latn-RS"/>
        </w:rPr>
        <w:t>Sacarescu</w:t>
      </w:r>
      <w:r>
        <w:rPr>
          <w:i/>
          <w:sz w:val="20"/>
          <w:szCs w:val="20"/>
          <w:lang w:val="sr-Latn-RS"/>
        </w:rPr>
        <w:t xml:space="preserve">. L; </w:t>
      </w:r>
      <w:r w:rsidRPr="009447AE">
        <w:rPr>
          <w:i/>
          <w:sz w:val="20"/>
          <w:szCs w:val="20"/>
          <w:lang w:val="sr-Latn-RS"/>
        </w:rPr>
        <w:t>Chibac-Scutaru</w:t>
      </w:r>
      <w:r>
        <w:rPr>
          <w:i/>
          <w:sz w:val="20"/>
          <w:szCs w:val="20"/>
          <w:lang w:val="sr-Latn-RS"/>
        </w:rPr>
        <w:t>, AL;...&amp;Roman, G</w:t>
      </w:r>
    </w:p>
    <w:p w14:paraId="40E1ACA5" w14:textId="3327EDB1" w:rsidR="009447AE" w:rsidRPr="009447AE" w:rsidRDefault="009447AE" w:rsidP="009447AE">
      <w:pPr>
        <w:rPr>
          <w:i/>
          <w:sz w:val="20"/>
          <w:szCs w:val="20"/>
          <w:u w:val="single"/>
          <w:lang w:val="sr-Latn-RS"/>
        </w:rPr>
      </w:pPr>
      <w:r w:rsidRPr="009447AE">
        <w:rPr>
          <w:i/>
          <w:sz w:val="20"/>
          <w:szCs w:val="20"/>
          <w:u w:val="single"/>
          <w:lang w:val="sr-Latn-RS"/>
        </w:rPr>
        <w:t>Hybrid polysilane–tryptophan nanostructures with enhanced fluorescence properties through FRET mechanism</w:t>
      </w:r>
    </w:p>
    <w:p w14:paraId="08655E5F" w14:textId="2F9352B1" w:rsidR="009447AE" w:rsidRPr="009447AE" w:rsidRDefault="009447AE" w:rsidP="009447AE">
      <w:pPr>
        <w:rPr>
          <w:b/>
          <w:bCs/>
          <w:i/>
          <w:sz w:val="20"/>
          <w:szCs w:val="20"/>
          <w:lang w:val="sr-Latn-RS"/>
        </w:rPr>
      </w:pPr>
      <w:r w:rsidRPr="009447AE">
        <w:rPr>
          <w:b/>
          <w:bCs/>
          <w:i/>
          <w:sz w:val="20"/>
          <w:szCs w:val="20"/>
          <w:lang w:val="sr-Latn-RS"/>
        </w:rPr>
        <w:t>JOURNAL OF MOLECULAR LIQUIDS, 2023, DOI: 10.1016/j.molliq.2023.123125</w:t>
      </w:r>
    </w:p>
    <w:p w14:paraId="6D423827" w14:textId="77777777" w:rsidR="009447AE" w:rsidRPr="009447AE" w:rsidRDefault="009447AE" w:rsidP="009447AE">
      <w:pPr>
        <w:rPr>
          <w:i/>
          <w:sz w:val="20"/>
          <w:szCs w:val="20"/>
          <w:lang w:val="sr-Latn-RS"/>
        </w:rPr>
      </w:pPr>
    </w:p>
    <w:p w14:paraId="64E814D4" w14:textId="77777777" w:rsidR="003F081E" w:rsidRDefault="003F081E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F081E">
        <w:rPr>
          <w:i/>
          <w:sz w:val="20"/>
          <w:szCs w:val="20"/>
          <w:lang w:val="sr-Latn-RS"/>
        </w:rPr>
        <w:t>De, A</w:t>
      </w:r>
    </w:p>
    <w:p w14:paraId="2647CA6D" w14:textId="77777777" w:rsidR="003F081E" w:rsidRDefault="003F081E" w:rsidP="003F081E">
      <w:pPr>
        <w:rPr>
          <w:i/>
          <w:sz w:val="20"/>
          <w:szCs w:val="20"/>
          <w:lang w:val="sr-Latn-RS"/>
        </w:rPr>
      </w:pPr>
      <w:r w:rsidRPr="003F081E">
        <w:rPr>
          <w:i/>
          <w:sz w:val="20"/>
          <w:szCs w:val="20"/>
          <w:u w:val="single"/>
          <w:lang w:val="sr-Latn-RS"/>
        </w:rPr>
        <w:t>Amino Acid Functionalized Inorganic Nanoparticles in Diagnosis</w:t>
      </w:r>
      <w:r w:rsidRPr="003F081E">
        <w:rPr>
          <w:i/>
          <w:sz w:val="20"/>
          <w:szCs w:val="20"/>
          <w:lang w:val="sr-Latn-RS"/>
        </w:rPr>
        <w:t xml:space="preserve">. </w:t>
      </w:r>
    </w:p>
    <w:p w14:paraId="1933F81C" w14:textId="15BC4FA1" w:rsidR="003F081E" w:rsidRPr="003F081E" w:rsidRDefault="003F081E" w:rsidP="003F081E">
      <w:pPr>
        <w:rPr>
          <w:b/>
          <w:bCs/>
          <w:i/>
          <w:sz w:val="20"/>
          <w:szCs w:val="20"/>
          <w:lang w:val="sr-Latn-RS"/>
        </w:rPr>
      </w:pPr>
      <w:r w:rsidRPr="003F081E">
        <w:rPr>
          <w:b/>
          <w:bCs/>
          <w:i/>
          <w:sz w:val="20"/>
          <w:szCs w:val="20"/>
          <w:lang w:val="sr-Latn-RS"/>
        </w:rPr>
        <w:t>In book: Nanoparticles in Diagnosis, Drug Delivery and Nanotherapeutics (pp. 150-171). CRC Press, 2023</w:t>
      </w:r>
    </w:p>
    <w:p w14:paraId="79ABAEA6" w14:textId="77777777" w:rsidR="003F081E" w:rsidRPr="003F081E" w:rsidRDefault="003F081E" w:rsidP="003F081E">
      <w:pPr>
        <w:rPr>
          <w:i/>
          <w:sz w:val="20"/>
          <w:szCs w:val="20"/>
          <w:lang w:val="sr-Latn-RS"/>
        </w:rPr>
      </w:pPr>
    </w:p>
    <w:p w14:paraId="63E318E7" w14:textId="38686D40" w:rsidR="00B70B66" w:rsidRDefault="00B70B66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70B66">
        <w:rPr>
          <w:i/>
          <w:sz w:val="20"/>
          <w:szCs w:val="20"/>
          <w:lang w:val="sr-Latn-RS"/>
        </w:rPr>
        <w:t>Goetzman C</w:t>
      </w:r>
    </w:p>
    <w:p w14:paraId="36D775B7" w14:textId="77777777" w:rsidR="00B70B66" w:rsidRPr="00B70B66" w:rsidRDefault="00B70B66" w:rsidP="00B70B66">
      <w:pPr>
        <w:rPr>
          <w:i/>
          <w:sz w:val="20"/>
          <w:szCs w:val="20"/>
          <w:u w:val="single"/>
          <w:lang w:val="sr-Latn-RS"/>
        </w:rPr>
      </w:pPr>
      <w:r w:rsidRPr="00B70B66">
        <w:rPr>
          <w:i/>
          <w:sz w:val="20"/>
          <w:szCs w:val="20"/>
          <w:u w:val="single"/>
          <w:lang w:val="sr-Latn-RS"/>
        </w:rPr>
        <w:t xml:space="preserve">Molecular Impacts of Plasmonic Effects Resulting from Surface Enhanced Raman Analysis </w:t>
      </w:r>
    </w:p>
    <w:p w14:paraId="43287814" w14:textId="6079F250" w:rsidR="00B70B66" w:rsidRPr="00B70B66" w:rsidRDefault="00B70B66" w:rsidP="00B70B66">
      <w:pPr>
        <w:rPr>
          <w:b/>
          <w:bCs/>
          <w:i/>
          <w:sz w:val="20"/>
          <w:szCs w:val="20"/>
          <w:lang w:val="sr-Latn-RS"/>
        </w:rPr>
      </w:pPr>
      <w:r w:rsidRPr="00B70B66">
        <w:rPr>
          <w:b/>
          <w:bCs/>
          <w:i/>
          <w:sz w:val="20"/>
          <w:szCs w:val="20"/>
          <w:lang w:val="sr-Latn-RS"/>
        </w:rPr>
        <w:t>Doctoral dissertation, The Ohio State University, 2023,</w:t>
      </w:r>
      <w:r w:rsidR="00E94F37" w:rsidRPr="00E94F37">
        <w:t xml:space="preserve"> </w:t>
      </w:r>
      <w:r w:rsidR="00E94F37" w:rsidRPr="00E94F37">
        <w:rPr>
          <w:b/>
          <w:bCs/>
          <w:i/>
          <w:sz w:val="20"/>
          <w:szCs w:val="20"/>
          <w:lang w:val="sr-Latn-RS"/>
        </w:rPr>
        <w:t>http://rave.ohiolink.edu/etdc/view?acc_num=osu1689623493932993</w:t>
      </w:r>
    </w:p>
    <w:p w14:paraId="1D3CF72C" w14:textId="77777777" w:rsidR="00B70B66" w:rsidRPr="00B70B66" w:rsidRDefault="00B70B66" w:rsidP="00B70B66">
      <w:pPr>
        <w:rPr>
          <w:i/>
          <w:sz w:val="20"/>
          <w:szCs w:val="20"/>
          <w:lang w:val="sr-Latn-RS"/>
        </w:rPr>
      </w:pPr>
    </w:p>
    <w:p w14:paraId="3316007B" w14:textId="027AFC2A" w:rsidR="00380F1B" w:rsidRDefault="00380F1B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80F1B">
        <w:rPr>
          <w:i/>
          <w:sz w:val="20"/>
          <w:szCs w:val="20"/>
          <w:lang w:val="sr-Latn-RS"/>
        </w:rPr>
        <w:t>Aguilera-Juárez, A</w:t>
      </w:r>
      <w:r w:rsidR="00421E3A">
        <w:rPr>
          <w:i/>
          <w:sz w:val="20"/>
          <w:szCs w:val="20"/>
          <w:lang w:val="sr-Latn-RS"/>
        </w:rPr>
        <w:t>;</w:t>
      </w:r>
      <w:r w:rsidRPr="00380F1B">
        <w:rPr>
          <w:i/>
          <w:sz w:val="20"/>
          <w:szCs w:val="20"/>
          <w:lang w:val="sr-Latn-RS"/>
        </w:rPr>
        <w:t xml:space="preserve"> Hernandez-Adame, L</w:t>
      </w:r>
      <w:r>
        <w:rPr>
          <w:i/>
          <w:sz w:val="20"/>
          <w:szCs w:val="20"/>
          <w:lang w:val="sr-Latn-RS"/>
        </w:rPr>
        <w:t>;...&amp;</w:t>
      </w:r>
      <w:r w:rsidRPr="00380F1B">
        <w:rPr>
          <w:i/>
          <w:sz w:val="20"/>
          <w:szCs w:val="20"/>
          <w:lang w:val="sr-Latn-RS"/>
        </w:rPr>
        <w:t>Angulo, C</w:t>
      </w:r>
    </w:p>
    <w:p w14:paraId="6E07A04D" w14:textId="77777777" w:rsidR="00380F1B" w:rsidRDefault="00380F1B" w:rsidP="00380F1B">
      <w:pPr>
        <w:rPr>
          <w:i/>
          <w:sz w:val="20"/>
          <w:szCs w:val="20"/>
          <w:lang w:val="sr-Latn-RS"/>
        </w:rPr>
      </w:pPr>
      <w:r w:rsidRPr="00380F1B">
        <w:rPr>
          <w:i/>
          <w:sz w:val="20"/>
          <w:szCs w:val="20"/>
          <w:u w:val="single"/>
          <w:lang w:val="sr-Latn-RS"/>
        </w:rPr>
        <w:t>LptD-antigen system on gold nanoparticles: An innovative strategy in the nanovaccine development</w:t>
      </w:r>
      <w:r w:rsidRPr="00380F1B">
        <w:rPr>
          <w:i/>
          <w:sz w:val="20"/>
          <w:szCs w:val="20"/>
          <w:lang w:val="sr-Latn-RS"/>
        </w:rPr>
        <w:t xml:space="preserve">. </w:t>
      </w:r>
    </w:p>
    <w:p w14:paraId="61A25A90" w14:textId="227CADD5" w:rsidR="00380F1B" w:rsidRDefault="00421E3A" w:rsidP="00380F1B">
      <w:pPr>
        <w:rPr>
          <w:b/>
          <w:bCs/>
          <w:i/>
          <w:sz w:val="20"/>
          <w:szCs w:val="20"/>
          <w:lang w:val="sr-Latn-RS"/>
        </w:rPr>
      </w:pPr>
      <w:r w:rsidRPr="00421E3A">
        <w:rPr>
          <w:b/>
          <w:bCs/>
          <w:i/>
          <w:sz w:val="20"/>
          <w:szCs w:val="20"/>
          <w:lang w:val="sr-Latn-RS"/>
        </w:rPr>
        <w:t>NANOTECHNOLOGY,2022,</w:t>
      </w:r>
      <w:r w:rsidRPr="00421E3A">
        <w:t xml:space="preserve"> </w:t>
      </w:r>
      <w:r w:rsidRPr="00421E3A">
        <w:rPr>
          <w:b/>
          <w:bCs/>
          <w:i/>
          <w:sz w:val="20"/>
          <w:szCs w:val="20"/>
          <w:lang w:val="sr-Latn-RS"/>
        </w:rPr>
        <w:t>https://doi.org/10.1088/1361-6528/ac659b</w:t>
      </w:r>
    </w:p>
    <w:p w14:paraId="4DA22B62" w14:textId="77777777" w:rsidR="00421E3A" w:rsidRPr="00421E3A" w:rsidRDefault="00421E3A" w:rsidP="00380F1B">
      <w:pPr>
        <w:rPr>
          <w:b/>
          <w:bCs/>
          <w:i/>
          <w:sz w:val="20"/>
          <w:szCs w:val="20"/>
          <w:lang w:val="sr-Latn-RS"/>
        </w:rPr>
      </w:pPr>
    </w:p>
    <w:p w14:paraId="3D88C910" w14:textId="0607CE2F" w:rsidR="007B3EAD" w:rsidRDefault="007B3EAD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Z; Zhang, CM;...&amp;You R</w:t>
      </w:r>
    </w:p>
    <w:p w14:paraId="2FE7C747" w14:textId="77777777" w:rsidR="009043C5" w:rsidRDefault="007B3EAD" w:rsidP="007B3EAD">
      <w:pPr>
        <w:rPr>
          <w:i/>
          <w:sz w:val="20"/>
          <w:szCs w:val="20"/>
          <w:u w:val="single"/>
          <w:lang w:val="sr-Latn-RS"/>
        </w:rPr>
      </w:pPr>
      <w:r w:rsidRPr="007B3EAD">
        <w:rPr>
          <w:i/>
          <w:sz w:val="20"/>
          <w:szCs w:val="20"/>
          <w:u w:val="single"/>
          <w:lang w:val="sr-Latn-RS"/>
        </w:rPr>
        <w:t>Evaluation of adsorption-elution methods with positively and negatively charged membranes for virus concentration in municipal wastewaterNew insight into effects of dissolved organic matter</w:t>
      </w:r>
    </w:p>
    <w:p w14:paraId="230AABD2" w14:textId="331E63CF" w:rsidR="007B3EAD" w:rsidRPr="009043C5" w:rsidRDefault="007B3EAD" w:rsidP="007B3EAD">
      <w:pPr>
        <w:rPr>
          <w:i/>
          <w:sz w:val="20"/>
          <w:szCs w:val="20"/>
          <w:u w:val="single"/>
          <w:lang w:val="sr-Latn-RS"/>
        </w:rPr>
      </w:pPr>
      <w:r w:rsidRPr="007B3EAD">
        <w:rPr>
          <w:b/>
          <w:bCs/>
          <w:i/>
          <w:sz w:val="20"/>
          <w:szCs w:val="20"/>
          <w:lang w:val="sr-Latn-RS"/>
        </w:rPr>
        <w:t xml:space="preserve">JOURNAL OF ENVIRONMENTAL CHEMICAL ENGINEERING, </w:t>
      </w:r>
      <w:r w:rsidR="009043C5">
        <w:rPr>
          <w:b/>
          <w:bCs/>
          <w:i/>
          <w:sz w:val="20"/>
          <w:szCs w:val="20"/>
          <w:lang w:val="sr-Latn-RS"/>
        </w:rPr>
        <w:t xml:space="preserve">10: 107875 </w:t>
      </w:r>
      <w:r w:rsidRPr="007B3EAD">
        <w:rPr>
          <w:b/>
          <w:bCs/>
          <w:i/>
          <w:sz w:val="20"/>
          <w:szCs w:val="20"/>
          <w:lang w:val="sr-Latn-RS"/>
        </w:rPr>
        <w:t>2022</w:t>
      </w:r>
    </w:p>
    <w:p w14:paraId="03047ACA" w14:textId="77777777" w:rsidR="007B3EAD" w:rsidRPr="007B3EAD" w:rsidRDefault="007B3EAD" w:rsidP="007B3EAD">
      <w:pPr>
        <w:rPr>
          <w:i/>
          <w:sz w:val="20"/>
          <w:szCs w:val="20"/>
          <w:lang w:val="sr-Latn-RS"/>
        </w:rPr>
      </w:pPr>
    </w:p>
    <w:p w14:paraId="29D129E4" w14:textId="0BF465E0" w:rsidR="001D474A" w:rsidRDefault="001D474A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Tokmedash, MA; Zadeh, ES;...&amp; Ardestani, MS</w:t>
      </w:r>
    </w:p>
    <w:p w14:paraId="39F4F1CE" w14:textId="1E86FBB9" w:rsidR="001D474A" w:rsidRPr="001D474A" w:rsidRDefault="001D474A" w:rsidP="001D474A">
      <w:pPr>
        <w:rPr>
          <w:b/>
          <w:bCs/>
          <w:i/>
          <w:sz w:val="20"/>
          <w:szCs w:val="20"/>
          <w:lang w:val="sr-Latn-RS"/>
        </w:rPr>
      </w:pPr>
      <w:r w:rsidRPr="001D474A">
        <w:rPr>
          <w:i/>
          <w:sz w:val="20"/>
          <w:szCs w:val="20"/>
          <w:u w:val="single"/>
          <w:lang w:val="sr-Latn-RS"/>
        </w:rPr>
        <w:t>Synthesis of smart carriers based on tryptophan-functionalized magnetic nanoparticles and its application in 5- Fluorouracil delivery</w:t>
      </w:r>
      <w:r>
        <w:rPr>
          <w:i/>
          <w:sz w:val="20"/>
          <w:szCs w:val="20"/>
          <w:lang w:val="sr-Latn-RS"/>
        </w:rPr>
        <w:t xml:space="preserve">, </w:t>
      </w:r>
      <w:r w:rsidRPr="001D474A">
        <w:rPr>
          <w:b/>
          <w:bCs/>
          <w:i/>
          <w:sz w:val="20"/>
          <w:szCs w:val="20"/>
          <w:lang w:val="sr-Latn-RS"/>
        </w:rPr>
        <w:t>BIOMEDICAL MATERIALS, 2022, DOI: 10.1088/1748-605X/ac7307</w:t>
      </w:r>
    </w:p>
    <w:p w14:paraId="13BB78C2" w14:textId="77777777" w:rsidR="001D474A" w:rsidRPr="001D474A" w:rsidRDefault="001D474A" w:rsidP="001D474A">
      <w:pPr>
        <w:rPr>
          <w:i/>
          <w:sz w:val="20"/>
          <w:szCs w:val="20"/>
          <w:lang w:val="sr-Latn-RS"/>
        </w:rPr>
      </w:pPr>
    </w:p>
    <w:p w14:paraId="66A6ACEF" w14:textId="64648B62" w:rsidR="005C01E5" w:rsidRDefault="005C01E5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Manoharan, RK; Reorane, C;...&amp;Ahn, YH</w:t>
      </w:r>
    </w:p>
    <w:p w14:paraId="6386A0E5" w14:textId="77777777" w:rsidR="000474B7" w:rsidRPr="000474B7" w:rsidRDefault="000474B7" w:rsidP="000474B7">
      <w:pPr>
        <w:rPr>
          <w:i/>
          <w:sz w:val="20"/>
          <w:szCs w:val="20"/>
          <w:lang w:val="sr-Latn-RS"/>
        </w:rPr>
      </w:pPr>
      <w:r w:rsidRPr="000474B7">
        <w:rPr>
          <w:i/>
          <w:sz w:val="20"/>
          <w:szCs w:val="20"/>
          <w:u w:val="single"/>
          <w:lang w:val="sr-Latn-RS"/>
        </w:rPr>
        <w:t>Antimicrobial photodynamic inactivation of wastewater microorganisms by halogenated indole</w:t>
      </w:r>
      <w:r w:rsidRPr="000474B7">
        <w:rPr>
          <w:i/>
          <w:sz w:val="20"/>
          <w:szCs w:val="20"/>
          <w:lang w:val="sr-Latn-RS"/>
        </w:rPr>
        <w:t xml:space="preserve"> derivative capped zinc oxide</w:t>
      </w:r>
    </w:p>
    <w:p w14:paraId="004420DF" w14:textId="3D387BAB" w:rsidR="005C01E5" w:rsidRPr="000474B7" w:rsidRDefault="000474B7" w:rsidP="000474B7">
      <w:pPr>
        <w:rPr>
          <w:b/>
          <w:bCs/>
          <w:i/>
          <w:sz w:val="20"/>
          <w:szCs w:val="20"/>
          <w:lang w:val="sr-Latn-RS"/>
        </w:rPr>
      </w:pPr>
      <w:r w:rsidRPr="000474B7">
        <w:rPr>
          <w:b/>
          <w:bCs/>
          <w:i/>
          <w:sz w:val="20"/>
          <w:szCs w:val="20"/>
          <w:lang w:val="sr-Latn-RS"/>
        </w:rPr>
        <w:t>ENVIRONMENTAL RESEARCH, 2022, DOI: 10.1016/J.ENVRES.2022.113905</w:t>
      </w:r>
    </w:p>
    <w:p w14:paraId="4C3EF3D1" w14:textId="77777777" w:rsidR="000474B7" w:rsidRPr="005C01E5" w:rsidRDefault="000474B7" w:rsidP="000474B7">
      <w:pPr>
        <w:rPr>
          <w:i/>
          <w:sz w:val="20"/>
          <w:szCs w:val="20"/>
          <w:lang w:val="sr-Latn-RS"/>
        </w:rPr>
      </w:pPr>
    </w:p>
    <w:p w14:paraId="066EAD1C" w14:textId="081782AB" w:rsidR="002F616D" w:rsidRDefault="002F616D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Yang, X; Ming, G; Xu, L</w:t>
      </w:r>
    </w:p>
    <w:p w14:paraId="762434EF" w14:textId="77777777" w:rsidR="002F616D" w:rsidRDefault="002F616D" w:rsidP="002F616D">
      <w:pPr>
        <w:rPr>
          <w:i/>
          <w:sz w:val="20"/>
          <w:szCs w:val="20"/>
          <w:lang w:val="sr-Latn-RS"/>
        </w:rPr>
      </w:pPr>
      <w:r w:rsidRPr="002F616D">
        <w:rPr>
          <w:i/>
          <w:sz w:val="20"/>
          <w:szCs w:val="20"/>
          <w:u w:val="single"/>
          <w:lang w:val="sr-Latn-RS"/>
        </w:rPr>
        <w:t>Amino acids modified nanoscale zero-valent iron: Density functional theory calculations, experimental synthesis and application in the Fenton-like degradation of organic solvents calculations</w:t>
      </w:r>
      <w:r>
        <w:rPr>
          <w:i/>
          <w:sz w:val="20"/>
          <w:szCs w:val="20"/>
          <w:lang w:val="sr-Latn-RS"/>
        </w:rPr>
        <w:t xml:space="preserve">, </w:t>
      </w:r>
    </w:p>
    <w:p w14:paraId="08FC94F2" w14:textId="30AAEE1F" w:rsidR="002F616D" w:rsidRDefault="002F616D" w:rsidP="002F616D">
      <w:pPr>
        <w:rPr>
          <w:b/>
          <w:bCs/>
          <w:i/>
          <w:sz w:val="20"/>
          <w:szCs w:val="20"/>
          <w:lang w:val="sr-Latn-RS"/>
        </w:rPr>
      </w:pPr>
      <w:r w:rsidRPr="002F616D">
        <w:rPr>
          <w:b/>
          <w:bCs/>
          <w:i/>
          <w:sz w:val="20"/>
          <w:szCs w:val="20"/>
          <w:lang w:val="sr-Latn-RS"/>
        </w:rPr>
        <w:t>JOURNAL OF ENVIRONMENTAL SCIENCES, 2022, DOI: 10.1016/j.jes.2022.11.013</w:t>
      </w:r>
    </w:p>
    <w:p w14:paraId="01EE92BF" w14:textId="77777777" w:rsidR="002F616D" w:rsidRPr="002F616D" w:rsidRDefault="002F616D" w:rsidP="002F616D">
      <w:pPr>
        <w:rPr>
          <w:b/>
          <w:bCs/>
          <w:i/>
          <w:sz w:val="20"/>
          <w:szCs w:val="20"/>
          <w:lang w:val="sr-Latn-RS"/>
        </w:rPr>
      </w:pPr>
    </w:p>
    <w:p w14:paraId="601564AB" w14:textId="320BB6C0" w:rsidR="00364B84" w:rsidRPr="00364B84" w:rsidRDefault="00364B84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64B84">
        <w:rPr>
          <w:i/>
          <w:sz w:val="20"/>
          <w:szCs w:val="20"/>
        </w:rPr>
        <w:t>Lee, S</w:t>
      </w:r>
      <w:r>
        <w:rPr>
          <w:i/>
          <w:sz w:val="20"/>
          <w:szCs w:val="20"/>
        </w:rPr>
        <w:t>;</w:t>
      </w:r>
      <w:r w:rsidRPr="00364B84">
        <w:rPr>
          <w:i/>
          <w:sz w:val="20"/>
          <w:szCs w:val="20"/>
        </w:rPr>
        <w:t xml:space="preserve"> Chen, F</w:t>
      </w:r>
      <w:r>
        <w:rPr>
          <w:i/>
          <w:sz w:val="20"/>
          <w:szCs w:val="20"/>
        </w:rPr>
        <w:t>;</w:t>
      </w:r>
      <w:r w:rsidRPr="00364B84">
        <w:rPr>
          <w:i/>
          <w:sz w:val="20"/>
          <w:szCs w:val="20"/>
        </w:rPr>
        <w:t xml:space="preserve"> Lee, TY</w:t>
      </w:r>
    </w:p>
    <w:p w14:paraId="2C65C6A7" w14:textId="77777777" w:rsidR="00364B84" w:rsidRDefault="00364B84" w:rsidP="00364B84">
      <w:pPr>
        <w:rPr>
          <w:i/>
          <w:sz w:val="20"/>
          <w:szCs w:val="20"/>
        </w:rPr>
      </w:pPr>
      <w:r w:rsidRPr="00364B84">
        <w:rPr>
          <w:i/>
          <w:sz w:val="20"/>
          <w:szCs w:val="20"/>
          <w:u w:val="single"/>
        </w:rPr>
        <w:t>Tryptamine-functionalized magnetic nanoparticles for highly sensitive detection of Salmonella Typhimurium</w:t>
      </w:r>
      <w:r w:rsidRPr="00364B84">
        <w:rPr>
          <w:i/>
          <w:sz w:val="20"/>
          <w:szCs w:val="20"/>
        </w:rPr>
        <w:t>. </w:t>
      </w:r>
    </w:p>
    <w:p w14:paraId="0FB86AFE" w14:textId="43067B97" w:rsidR="00364B84" w:rsidRDefault="00364B84" w:rsidP="00364B84">
      <w:pPr>
        <w:rPr>
          <w:b/>
          <w:bCs/>
          <w:i/>
          <w:sz w:val="20"/>
          <w:szCs w:val="20"/>
        </w:rPr>
      </w:pPr>
      <w:r w:rsidRPr="00364B84">
        <w:rPr>
          <w:b/>
          <w:bCs/>
          <w:i/>
          <w:iCs/>
          <w:sz w:val="20"/>
          <w:szCs w:val="20"/>
        </w:rPr>
        <w:t>ANALYST</w:t>
      </w:r>
      <w:r w:rsidRPr="00364B84">
        <w:rPr>
          <w:b/>
          <w:bCs/>
          <w:i/>
          <w:sz w:val="20"/>
          <w:szCs w:val="20"/>
        </w:rPr>
        <w:t>,</w:t>
      </w:r>
      <w:r>
        <w:rPr>
          <w:b/>
          <w:bCs/>
          <w:i/>
          <w:sz w:val="20"/>
          <w:szCs w:val="20"/>
        </w:rPr>
        <w:t xml:space="preserve"> </w:t>
      </w:r>
      <w:r w:rsidRPr="00364B84">
        <w:rPr>
          <w:b/>
          <w:bCs/>
          <w:i/>
          <w:sz w:val="20"/>
          <w:szCs w:val="20"/>
        </w:rPr>
        <w:t>2021</w:t>
      </w:r>
      <w:r>
        <w:rPr>
          <w:b/>
          <w:bCs/>
          <w:i/>
          <w:sz w:val="20"/>
          <w:szCs w:val="20"/>
        </w:rPr>
        <w:t xml:space="preserve">, </w:t>
      </w:r>
      <w:r w:rsidRPr="00364B84">
        <w:rPr>
          <w:b/>
          <w:bCs/>
          <w:i/>
          <w:sz w:val="20"/>
          <w:szCs w:val="20"/>
        </w:rPr>
        <w:t>https://doi.org/10.1039/D0AN02458A</w:t>
      </w:r>
    </w:p>
    <w:p w14:paraId="7EED049B" w14:textId="77777777" w:rsidR="00364B84" w:rsidRPr="00364B84" w:rsidRDefault="00364B84" w:rsidP="00364B84">
      <w:pPr>
        <w:rPr>
          <w:b/>
          <w:bCs/>
          <w:i/>
          <w:sz w:val="20"/>
          <w:szCs w:val="20"/>
          <w:lang w:val="sr-Latn-RS"/>
        </w:rPr>
      </w:pPr>
    </w:p>
    <w:p w14:paraId="351B4AB6" w14:textId="2CB3B5E2" w:rsidR="00364B84" w:rsidRPr="00364B84" w:rsidRDefault="00364B84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64B84">
        <w:rPr>
          <w:i/>
          <w:sz w:val="20"/>
          <w:szCs w:val="20"/>
        </w:rPr>
        <w:t>Ghanbari, N</w:t>
      </w:r>
      <w:r>
        <w:rPr>
          <w:i/>
          <w:sz w:val="20"/>
          <w:szCs w:val="20"/>
        </w:rPr>
        <w:t>;</w:t>
      </w:r>
      <w:r w:rsidRPr="00364B84">
        <w:rPr>
          <w:i/>
          <w:sz w:val="20"/>
          <w:szCs w:val="20"/>
        </w:rPr>
        <w:t xml:space="preserve"> Salehi, Z</w:t>
      </w:r>
      <w:r>
        <w:rPr>
          <w:i/>
          <w:sz w:val="20"/>
          <w:szCs w:val="20"/>
        </w:rPr>
        <w:t>;…</w:t>
      </w:r>
      <w:r w:rsidRPr="00364B84">
        <w:rPr>
          <w:i/>
          <w:sz w:val="20"/>
          <w:szCs w:val="20"/>
        </w:rPr>
        <w:t xml:space="preserve"> &amp; Farzaneh, F  </w:t>
      </w:r>
    </w:p>
    <w:p w14:paraId="6B7387A8" w14:textId="7AA79DDD" w:rsidR="00364B84" w:rsidRPr="00364B84" w:rsidRDefault="00364B84" w:rsidP="00364B84">
      <w:pPr>
        <w:rPr>
          <w:i/>
          <w:sz w:val="20"/>
          <w:szCs w:val="20"/>
          <w:u w:val="single"/>
        </w:rPr>
      </w:pPr>
      <w:r w:rsidRPr="00364B84">
        <w:rPr>
          <w:i/>
          <w:sz w:val="20"/>
          <w:szCs w:val="20"/>
          <w:u w:val="single"/>
        </w:rPr>
        <w:t>Tryptophan-functionalized graphene quantum dots with enhanced curcumin loading capacity and pH-sensitive release. </w:t>
      </w:r>
      <w:r w:rsidRPr="00364B84">
        <w:rPr>
          <w:b/>
          <w:bCs/>
          <w:i/>
          <w:iCs/>
          <w:sz w:val="20"/>
          <w:szCs w:val="20"/>
        </w:rPr>
        <w:t>JOURNAL OF DRUG DELIVERY SCIENCE AND TECHNOLOGY</w:t>
      </w:r>
      <w:r w:rsidRPr="00364B84">
        <w:rPr>
          <w:b/>
          <w:bCs/>
          <w:i/>
          <w:sz w:val="20"/>
          <w:szCs w:val="20"/>
        </w:rPr>
        <w:t>, </w:t>
      </w:r>
      <w:r w:rsidRPr="00364B84">
        <w:rPr>
          <w:b/>
          <w:bCs/>
          <w:i/>
          <w:iCs/>
          <w:sz w:val="20"/>
          <w:szCs w:val="20"/>
        </w:rPr>
        <w:t>61</w:t>
      </w:r>
      <w:r w:rsidRPr="00364B84">
        <w:rPr>
          <w:b/>
          <w:bCs/>
          <w:i/>
          <w:sz w:val="20"/>
          <w:szCs w:val="20"/>
        </w:rPr>
        <w:t>, 102137 2021</w:t>
      </w:r>
    </w:p>
    <w:p w14:paraId="215C2CE2" w14:textId="77777777" w:rsidR="00364B84" w:rsidRPr="00364B84" w:rsidRDefault="00364B84" w:rsidP="00364B84">
      <w:pPr>
        <w:rPr>
          <w:i/>
          <w:sz w:val="20"/>
          <w:szCs w:val="20"/>
          <w:lang w:val="sr-Latn-RS"/>
        </w:rPr>
      </w:pPr>
    </w:p>
    <w:p w14:paraId="1F18580D" w14:textId="13EDEEBE" w:rsidR="00E626A0" w:rsidRDefault="00E626A0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626A0">
        <w:rPr>
          <w:i/>
          <w:sz w:val="20"/>
          <w:szCs w:val="20"/>
          <w:lang w:val="sr-Latn-RS"/>
        </w:rPr>
        <w:t>Gangadoo, S</w:t>
      </w:r>
      <w:r>
        <w:rPr>
          <w:i/>
          <w:sz w:val="20"/>
          <w:szCs w:val="20"/>
          <w:lang w:val="sr-Latn-RS"/>
        </w:rPr>
        <w:t>;</w:t>
      </w:r>
      <w:r w:rsidRPr="00E626A0">
        <w:rPr>
          <w:i/>
          <w:sz w:val="20"/>
          <w:szCs w:val="20"/>
          <w:lang w:val="sr-Latn-RS"/>
        </w:rPr>
        <w:t xml:space="preserve"> Nguyen, H</w:t>
      </w:r>
      <w:r>
        <w:rPr>
          <w:i/>
          <w:sz w:val="20"/>
          <w:szCs w:val="20"/>
          <w:lang w:val="sr-Latn-RS"/>
        </w:rPr>
        <w:t>;</w:t>
      </w:r>
      <w:r w:rsidRPr="00E626A0">
        <w:rPr>
          <w:i/>
          <w:sz w:val="20"/>
          <w:szCs w:val="20"/>
          <w:lang w:val="sr-Latn-RS"/>
        </w:rPr>
        <w:t xml:space="preserve"> ... &amp; Truong, VK</w:t>
      </w:r>
    </w:p>
    <w:p w14:paraId="4BAE946B" w14:textId="77777777" w:rsidR="00E626A0" w:rsidRDefault="00E626A0" w:rsidP="00E626A0">
      <w:pPr>
        <w:rPr>
          <w:i/>
          <w:sz w:val="20"/>
          <w:szCs w:val="20"/>
          <w:lang w:val="sr-Latn-RS"/>
        </w:rPr>
      </w:pPr>
      <w:r w:rsidRPr="00E626A0">
        <w:rPr>
          <w:i/>
          <w:sz w:val="20"/>
          <w:szCs w:val="20"/>
          <w:u w:val="single"/>
          <w:lang w:val="sr-Latn-RS"/>
        </w:rPr>
        <w:t xml:space="preserve"> Inorganic nanoparticles as food additives and their influence on the human gut microbiota</w:t>
      </w:r>
      <w:r w:rsidRPr="00E626A0">
        <w:rPr>
          <w:i/>
          <w:sz w:val="20"/>
          <w:szCs w:val="20"/>
          <w:lang w:val="sr-Latn-RS"/>
        </w:rPr>
        <w:t>.</w:t>
      </w:r>
    </w:p>
    <w:p w14:paraId="09A1F252" w14:textId="6943162A" w:rsidR="00E626A0" w:rsidRPr="00E626A0" w:rsidRDefault="00E626A0" w:rsidP="00E626A0">
      <w:pPr>
        <w:rPr>
          <w:b/>
          <w:bCs/>
          <w:i/>
          <w:sz w:val="20"/>
          <w:szCs w:val="20"/>
          <w:lang w:val="sr-Latn-RS"/>
        </w:rPr>
      </w:pPr>
      <w:r w:rsidRPr="00E626A0">
        <w:rPr>
          <w:i/>
          <w:sz w:val="20"/>
          <w:szCs w:val="20"/>
          <w:lang w:val="sr-Latn-RS"/>
        </w:rPr>
        <w:t xml:space="preserve"> </w:t>
      </w:r>
      <w:r w:rsidRPr="00E626A0">
        <w:rPr>
          <w:b/>
          <w:bCs/>
          <w:i/>
          <w:sz w:val="20"/>
          <w:szCs w:val="20"/>
          <w:lang w:val="sr-Latn-RS"/>
        </w:rPr>
        <w:t>ENVIRONMENTAL SCIENCE: NANO, 2021, https://doi.org/10.1039/D1EN00025J</w:t>
      </w:r>
    </w:p>
    <w:p w14:paraId="68691700" w14:textId="77777777" w:rsidR="00E626A0" w:rsidRPr="00E626A0" w:rsidRDefault="00E626A0" w:rsidP="00E626A0">
      <w:pPr>
        <w:rPr>
          <w:i/>
          <w:sz w:val="20"/>
          <w:szCs w:val="20"/>
          <w:lang w:val="sr-Latn-RS"/>
        </w:rPr>
      </w:pPr>
    </w:p>
    <w:p w14:paraId="5626258A" w14:textId="61E138C1" w:rsidR="006E645F" w:rsidRDefault="00705336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05336">
        <w:rPr>
          <w:i/>
          <w:sz w:val="20"/>
          <w:szCs w:val="20"/>
          <w:lang w:val="sr-Latn-RS"/>
        </w:rPr>
        <w:t>Manoharan</w:t>
      </w:r>
      <w:r w:rsidR="006E645F">
        <w:rPr>
          <w:i/>
          <w:sz w:val="20"/>
          <w:szCs w:val="20"/>
          <w:lang w:val="sr-Latn-RS"/>
        </w:rPr>
        <w:t>, R</w:t>
      </w:r>
      <w:r>
        <w:rPr>
          <w:i/>
          <w:sz w:val="20"/>
          <w:szCs w:val="20"/>
          <w:lang w:val="sr-Latn-RS"/>
        </w:rPr>
        <w:t>K</w:t>
      </w:r>
      <w:r w:rsidR="006E645F">
        <w:rPr>
          <w:i/>
          <w:sz w:val="20"/>
          <w:szCs w:val="20"/>
          <w:lang w:val="sr-Latn-RS"/>
        </w:rPr>
        <w:t>; Gangadaran, P...&amp;Ahn, Y</w:t>
      </w:r>
    </w:p>
    <w:p w14:paraId="04149047" w14:textId="37049CAB" w:rsidR="006E645F" w:rsidRPr="006E645F" w:rsidRDefault="006E645F" w:rsidP="006E645F">
      <w:pPr>
        <w:rPr>
          <w:i/>
          <w:sz w:val="20"/>
          <w:szCs w:val="20"/>
          <w:lang w:val="sr-Latn-RS"/>
        </w:rPr>
      </w:pPr>
      <w:r w:rsidRPr="00705336">
        <w:rPr>
          <w:i/>
          <w:sz w:val="20"/>
          <w:szCs w:val="20"/>
          <w:u w:val="single"/>
          <w:lang w:val="sr-Latn-RS"/>
        </w:rPr>
        <w:t>Self-healing functionalization of sulfonated hafnium oxide and copper oxide nanocomposite for effective biocidal control of multidrug-resistant bacteria</w:t>
      </w:r>
      <w:r>
        <w:rPr>
          <w:i/>
          <w:sz w:val="20"/>
          <w:szCs w:val="20"/>
          <w:lang w:val="sr-Latn-RS"/>
        </w:rPr>
        <w:t xml:space="preserve">. </w:t>
      </w:r>
      <w:r w:rsidRPr="006E645F">
        <w:rPr>
          <w:b/>
          <w:bCs/>
          <w:i/>
          <w:sz w:val="20"/>
          <w:szCs w:val="20"/>
          <w:lang w:val="sr-Latn-RS"/>
        </w:rPr>
        <w:t>NEW JOURNAL OF CHEMISTRY, 2021, DOI: 10.1039/D1NJ00323B</w:t>
      </w:r>
    </w:p>
    <w:p w14:paraId="2261FE46" w14:textId="77777777" w:rsidR="006E645F" w:rsidRPr="006E645F" w:rsidRDefault="006E645F" w:rsidP="006E645F">
      <w:pPr>
        <w:rPr>
          <w:i/>
          <w:sz w:val="20"/>
          <w:szCs w:val="20"/>
          <w:lang w:val="sr-Latn-RS"/>
        </w:rPr>
      </w:pPr>
    </w:p>
    <w:p w14:paraId="614F4166" w14:textId="676E5E57" w:rsidR="00F265C7" w:rsidRDefault="00F265C7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265C7">
        <w:rPr>
          <w:i/>
          <w:sz w:val="20"/>
          <w:szCs w:val="20"/>
          <w:lang w:val="sr-Latn-RS"/>
        </w:rPr>
        <w:t>Selvakannan</w:t>
      </w:r>
      <w:r>
        <w:rPr>
          <w:i/>
          <w:sz w:val="20"/>
          <w:szCs w:val="20"/>
          <w:lang w:val="sr-Latn-RS"/>
        </w:rPr>
        <w:t>, PR; Dumbre, D;...&amp;Bjargava, SK</w:t>
      </w:r>
    </w:p>
    <w:p w14:paraId="2FE31D11" w14:textId="4ED7124E" w:rsidR="00F265C7" w:rsidRPr="00F142D7" w:rsidRDefault="00F265C7" w:rsidP="00F265C7">
      <w:pPr>
        <w:rPr>
          <w:i/>
          <w:sz w:val="20"/>
          <w:szCs w:val="20"/>
          <w:u w:val="single"/>
          <w:lang w:val="sr-Latn-RS"/>
        </w:rPr>
      </w:pPr>
      <w:r w:rsidRPr="00F265C7">
        <w:rPr>
          <w:i/>
          <w:sz w:val="20"/>
          <w:szCs w:val="20"/>
          <w:u w:val="single"/>
          <w:lang w:val="sr-Latn-RS"/>
        </w:rPr>
        <w:t>Amino Acids Functionalized Inorganic Metal Nanoparticles: Synthetic Nanozymes for Target Specific Binding, Sensing and Catalytic Applications</w:t>
      </w:r>
      <w:r w:rsidR="00F142D7">
        <w:rPr>
          <w:i/>
          <w:sz w:val="20"/>
          <w:szCs w:val="20"/>
          <w:u w:val="single"/>
          <w:lang w:val="sr-Latn-RS"/>
        </w:rPr>
        <w:t xml:space="preserve"> </w:t>
      </w:r>
      <w:r w:rsidRPr="00F265C7">
        <w:rPr>
          <w:b/>
          <w:bCs/>
          <w:i/>
          <w:sz w:val="20"/>
          <w:szCs w:val="20"/>
          <w:lang w:val="sr-Latn-RS"/>
        </w:rPr>
        <w:t>In book: Nanozymes for Environmental Engineering, 2021, DOI: 10.1007/978-3-030-68230-9_1</w:t>
      </w:r>
    </w:p>
    <w:p w14:paraId="7AE63C43" w14:textId="77777777" w:rsidR="00F265C7" w:rsidRPr="00F265C7" w:rsidRDefault="00F265C7" w:rsidP="00F265C7">
      <w:pPr>
        <w:rPr>
          <w:i/>
          <w:sz w:val="20"/>
          <w:szCs w:val="20"/>
          <w:lang w:val="sr-Latn-RS"/>
        </w:rPr>
      </w:pPr>
    </w:p>
    <w:p w14:paraId="3858AE60" w14:textId="6FD2B8BE" w:rsidR="00C70315" w:rsidRDefault="00C70315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70315">
        <w:rPr>
          <w:i/>
          <w:sz w:val="20"/>
          <w:szCs w:val="20"/>
          <w:lang w:val="sr-Latn-RS"/>
        </w:rPr>
        <w:t>Periasamy, S., Dumbre</w:t>
      </w:r>
      <w:r>
        <w:rPr>
          <w:i/>
          <w:sz w:val="20"/>
          <w:szCs w:val="20"/>
          <w:lang w:val="sr-Latn-RS"/>
        </w:rPr>
        <w:t>, D;...</w:t>
      </w:r>
      <w:r w:rsidRPr="00C70315">
        <w:rPr>
          <w:i/>
          <w:sz w:val="20"/>
          <w:szCs w:val="20"/>
          <w:lang w:val="sr-Latn-RS"/>
        </w:rPr>
        <w:t xml:space="preserve"> &amp; Bhargava, SK</w:t>
      </w:r>
    </w:p>
    <w:p w14:paraId="445EB100" w14:textId="77777777" w:rsidR="00F142D7" w:rsidRDefault="00C70315" w:rsidP="00C70315">
      <w:pPr>
        <w:rPr>
          <w:i/>
          <w:sz w:val="20"/>
          <w:szCs w:val="20"/>
          <w:lang w:val="sr-Latn-RS"/>
        </w:rPr>
      </w:pPr>
      <w:r w:rsidRPr="00C70315">
        <w:rPr>
          <w:i/>
          <w:sz w:val="20"/>
          <w:szCs w:val="20"/>
          <w:u w:val="single"/>
          <w:lang w:val="sr-Latn-RS"/>
        </w:rPr>
        <w:t>Amino Acids Functionalized Inorganic Metal Nanoparticles: Synthetic Nanozymes for Target Specific Binding, Sensing and Catalytic Applications</w:t>
      </w:r>
      <w:r w:rsidRPr="00C70315">
        <w:rPr>
          <w:i/>
          <w:sz w:val="20"/>
          <w:szCs w:val="20"/>
          <w:lang w:val="sr-Latn-RS"/>
        </w:rPr>
        <w:t xml:space="preserve">. </w:t>
      </w:r>
    </w:p>
    <w:p w14:paraId="2D2C9310" w14:textId="34087AE0" w:rsidR="00C70315" w:rsidRPr="00F142D7" w:rsidRDefault="00C70315" w:rsidP="00C70315">
      <w:pPr>
        <w:rPr>
          <w:i/>
          <w:sz w:val="20"/>
          <w:szCs w:val="20"/>
          <w:lang w:val="sr-Latn-RS"/>
        </w:rPr>
      </w:pPr>
      <w:r w:rsidRPr="00C70315">
        <w:rPr>
          <w:b/>
          <w:bCs/>
          <w:i/>
          <w:sz w:val="20"/>
          <w:szCs w:val="20"/>
          <w:lang w:val="sr-Latn-RS"/>
        </w:rPr>
        <w:t>In Nanozymes for Environmental Engineering, Springer, 2021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C70315">
        <w:rPr>
          <w:b/>
          <w:bCs/>
          <w:i/>
          <w:sz w:val="20"/>
          <w:szCs w:val="20"/>
          <w:lang w:val="sr-Latn-RS"/>
        </w:rPr>
        <w:t>https://doi.org/10.1007/978-3-030-68230-9_1</w:t>
      </w:r>
    </w:p>
    <w:p w14:paraId="7161D46C" w14:textId="77777777" w:rsidR="00C70315" w:rsidRPr="00C70315" w:rsidRDefault="00C70315" w:rsidP="00C70315">
      <w:pPr>
        <w:rPr>
          <w:i/>
          <w:sz w:val="20"/>
          <w:szCs w:val="20"/>
          <w:lang w:val="sr-Latn-RS"/>
        </w:rPr>
      </w:pPr>
    </w:p>
    <w:p w14:paraId="07F35F54" w14:textId="5C0D9644" w:rsidR="000A1940" w:rsidRDefault="000A1940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Zoltowski, CM; Lalisse, RF...&amp; Schultz, ZD</w:t>
      </w:r>
    </w:p>
    <w:p w14:paraId="46554B74" w14:textId="1C13CFEC" w:rsidR="000A1940" w:rsidRPr="000A1940" w:rsidRDefault="000A1940" w:rsidP="000A1940">
      <w:pPr>
        <w:rPr>
          <w:i/>
          <w:sz w:val="20"/>
          <w:szCs w:val="20"/>
          <w:u w:val="single"/>
          <w:lang w:val="sr-Latn-RS"/>
        </w:rPr>
      </w:pPr>
      <w:r w:rsidRPr="000A1940">
        <w:rPr>
          <w:i/>
          <w:sz w:val="20"/>
          <w:szCs w:val="20"/>
          <w:u w:val="single"/>
          <w:lang w:val="sr-Latn-RS"/>
        </w:rPr>
        <w:t>Plasmonically Generated Tryptophan Radical Anion on Gold Nanoparticles Investigated by Combined Surface-Enhanced Raman Scattering and Density Functional Theory Calculations</w:t>
      </w:r>
    </w:p>
    <w:p w14:paraId="3F1C4F4D" w14:textId="00EF890B" w:rsidR="000A1940" w:rsidRPr="000A1940" w:rsidRDefault="000A1940" w:rsidP="000A1940">
      <w:pPr>
        <w:rPr>
          <w:b/>
          <w:bCs/>
          <w:i/>
          <w:sz w:val="20"/>
          <w:szCs w:val="20"/>
          <w:lang w:val="sr-Latn-RS"/>
        </w:rPr>
      </w:pPr>
      <w:r w:rsidRPr="000A1940">
        <w:rPr>
          <w:b/>
          <w:bCs/>
          <w:i/>
          <w:sz w:val="20"/>
          <w:szCs w:val="20"/>
          <w:lang w:val="sr-Latn-RS"/>
        </w:rPr>
        <w:t>THE JOURNAL OF PHYSICAL CHEMISTRY C, 2021, DOI: 10.1021/acs.jpcc.1c07840</w:t>
      </w:r>
    </w:p>
    <w:p w14:paraId="40DEEC73" w14:textId="77777777" w:rsidR="000A1940" w:rsidRPr="000A1940" w:rsidRDefault="000A1940" w:rsidP="000A1940">
      <w:pPr>
        <w:rPr>
          <w:i/>
          <w:sz w:val="20"/>
          <w:szCs w:val="20"/>
          <w:lang w:val="sr-Latn-RS"/>
        </w:rPr>
      </w:pPr>
    </w:p>
    <w:p w14:paraId="7CB2733D" w14:textId="532D3266" w:rsidR="00905B06" w:rsidRPr="006A35E5" w:rsidRDefault="00905B06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Manoharan, RK; Shanmugam, M;...˛&amp;Ahn, YH</w:t>
      </w:r>
    </w:p>
    <w:p w14:paraId="2D703854" w14:textId="4076C258" w:rsidR="00905B06" w:rsidRPr="00256B64" w:rsidRDefault="00905B06" w:rsidP="00905B0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Antibacterial and photocatalytic activities of 5-nitroindole capped bimetal nanoparticles against multidrug resistant bacteria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COLLOIDS AND SURFACES B: BIOINTERFACES, 2020, DOI: 10.1016/j.colsurfb.2020.110825</w:t>
      </w:r>
    </w:p>
    <w:p w14:paraId="452DC5E2" w14:textId="77777777" w:rsidR="00905B06" w:rsidRPr="006A35E5" w:rsidRDefault="00905B06" w:rsidP="00905B06">
      <w:pPr>
        <w:rPr>
          <w:i/>
          <w:sz w:val="20"/>
          <w:szCs w:val="20"/>
          <w:lang w:val="sr-Latn-RS"/>
        </w:rPr>
      </w:pPr>
    </w:p>
    <w:p w14:paraId="080D4100" w14:textId="77777777" w:rsidR="008354E9" w:rsidRPr="006A35E5" w:rsidRDefault="008354E9" w:rsidP="008354E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Andrýsková, P; Šiškova, KM;....˛Jirak, D</w:t>
      </w:r>
    </w:p>
    <w:p w14:paraId="7F8364ED" w14:textId="77777777" w:rsidR="008354E9" w:rsidRPr="006A35E5" w:rsidRDefault="008354E9" w:rsidP="008354E9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The Effect of Fatty Acids and BSA Purity on Synthesis and Properties of Fluorescent Gold Nanoclusters</w:t>
      </w:r>
    </w:p>
    <w:p w14:paraId="6EC3E6AF" w14:textId="77777777" w:rsidR="008354E9" w:rsidRPr="006A35E5" w:rsidRDefault="008354E9" w:rsidP="008354E9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NANOMATERIALS, 10(2):343 2020, DOI: 10.3390/nano10020343</w:t>
      </w:r>
    </w:p>
    <w:p w14:paraId="6C75BAE3" w14:textId="77777777" w:rsidR="008354E9" w:rsidRPr="006A35E5" w:rsidRDefault="008354E9" w:rsidP="008354E9">
      <w:pPr>
        <w:rPr>
          <w:i/>
          <w:sz w:val="20"/>
          <w:szCs w:val="20"/>
          <w:lang w:val="sr-Latn-RS"/>
        </w:rPr>
      </w:pPr>
    </w:p>
    <w:p w14:paraId="7B8F8548" w14:textId="77777777" w:rsidR="000878B4" w:rsidRPr="006A35E5" w:rsidRDefault="000878B4" w:rsidP="000878B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Havaldar, DV; Patil, RV;... &amp; Pawar, KD</w:t>
      </w:r>
    </w:p>
    <w:p w14:paraId="4BF90DDF" w14:textId="77777777" w:rsidR="000878B4" w:rsidRPr="006A35E5" w:rsidRDefault="000878B4" w:rsidP="000878B4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Differently synthesized gold nanoparticles respond differently to functionalization with L-amino acids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PARTICUOLOGY, 2020, https://doi.org/10.1016/j.partic.2019.12.010</w:t>
      </w:r>
    </w:p>
    <w:p w14:paraId="2C960173" w14:textId="77777777" w:rsidR="002E125E" w:rsidRPr="006A35E5" w:rsidRDefault="002E125E" w:rsidP="000878B4">
      <w:pPr>
        <w:rPr>
          <w:b/>
          <w:i/>
          <w:sz w:val="20"/>
          <w:szCs w:val="20"/>
          <w:lang w:val="sr-Latn-RS"/>
        </w:rPr>
      </w:pPr>
    </w:p>
    <w:p w14:paraId="11C25FAA" w14:textId="77777777" w:rsidR="002E125E" w:rsidRPr="006A35E5" w:rsidRDefault="002E125E" w:rsidP="002E125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Hameed, MK; Ahmady, IM;...&amp;Mohamed, AA</w:t>
      </w:r>
    </w:p>
    <w:p w14:paraId="746A8A96" w14:textId="742345A6" w:rsidR="002E125E" w:rsidRPr="00256B64" w:rsidRDefault="002E125E" w:rsidP="002E125E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Efficient synthesis of amino acids capped gold nanoparticles from easily reducible aryldiazonium tetrachloroaurate(III) salts for cellular uptake study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AMINO ACIDS, 2020, DOI: 10.1007/s00726-020-02862-z</w:t>
      </w:r>
    </w:p>
    <w:p w14:paraId="3653A563" w14:textId="77777777" w:rsidR="002E125E" w:rsidRPr="006A35E5" w:rsidRDefault="002E125E" w:rsidP="002E125E">
      <w:pPr>
        <w:rPr>
          <w:i/>
          <w:sz w:val="20"/>
          <w:szCs w:val="20"/>
          <w:lang w:val="sr-Latn-RS"/>
        </w:rPr>
      </w:pPr>
    </w:p>
    <w:p w14:paraId="41FC9B69" w14:textId="77777777" w:rsidR="00B566F7" w:rsidRPr="006A35E5" w:rsidRDefault="00B566F7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Ghanbari, N., Salehi, Z;… &amp; Farzaneh, F</w:t>
      </w:r>
    </w:p>
    <w:p w14:paraId="12E2D9D3" w14:textId="77777777" w:rsidR="00B566F7" w:rsidRPr="006A35E5" w:rsidRDefault="00B566F7" w:rsidP="00B566F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Tryptophan-functionalized graphene quantum dots with enhanced curcumin loading capacity and pH-sensitive release. </w:t>
      </w:r>
    </w:p>
    <w:p w14:paraId="4210C106" w14:textId="1D057359" w:rsidR="00B566F7" w:rsidRPr="00256B64" w:rsidRDefault="00B566F7" w:rsidP="00B566F7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DRUG DELIVERY SCIENCE AND TECHNOLOGY</w:t>
      </w:r>
      <w:r w:rsidRPr="006A35E5">
        <w:rPr>
          <w:b/>
          <w:i/>
          <w:sz w:val="20"/>
          <w:szCs w:val="20"/>
        </w:rPr>
        <w:t>, 2020,</w:t>
      </w:r>
      <w:r w:rsidR="00256B64">
        <w:rPr>
          <w:b/>
          <w:i/>
          <w:sz w:val="20"/>
          <w:szCs w:val="20"/>
        </w:rPr>
        <w:t xml:space="preserve"> </w:t>
      </w:r>
      <w:r w:rsidRPr="00256B64">
        <w:rPr>
          <w:b/>
          <w:i/>
          <w:sz w:val="18"/>
          <w:szCs w:val="18"/>
        </w:rPr>
        <w:t>https://doi.org/10.1016/j.jddst.2020.102137</w:t>
      </w:r>
    </w:p>
    <w:p w14:paraId="17C9E650" w14:textId="77777777" w:rsidR="00B566F7" w:rsidRPr="006A35E5" w:rsidRDefault="00B566F7" w:rsidP="00B566F7">
      <w:pPr>
        <w:rPr>
          <w:i/>
          <w:sz w:val="20"/>
          <w:szCs w:val="20"/>
          <w:lang w:val="sr-Latn-RS"/>
        </w:rPr>
      </w:pPr>
    </w:p>
    <w:p w14:paraId="37954A74" w14:textId="77777777" w:rsidR="0090440D" w:rsidRPr="006A35E5" w:rsidRDefault="0090440D" w:rsidP="0090440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Božanić, DK: Garcia, GA;...&amp; Nahon, L</w:t>
      </w:r>
    </w:p>
    <w:p w14:paraId="7556113D" w14:textId="77777777" w:rsidR="0090440D" w:rsidRPr="006A35E5" w:rsidRDefault="0090440D" w:rsidP="0090440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i/>
          <w:sz w:val="20"/>
          <w:szCs w:val="20"/>
          <w:u w:val="single"/>
          <w:lang w:val="sr-Latn-RS"/>
        </w:rPr>
        <w:t xml:space="preserve">Velocity Map Imaging VUV Angle-Resolved Photoemission on Isolated Nanosystems: Case of Gold Nanoparticles. </w:t>
      </w:r>
    </w:p>
    <w:p w14:paraId="01E04DD8" w14:textId="5E674A80" w:rsidR="0090440D" w:rsidRPr="006A35E5" w:rsidRDefault="0090440D" w:rsidP="0090440D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THE JOURNAL OF PHYSICAL CHEMISTRY C, 2020</w:t>
      </w:r>
      <w:r w:rsidR="008D6E1B">
        <w:rPr>
          <w:b/>
          <w:i/>
          <w:sz w:val="20"/>
          <w:szCs w:val="20"/>
          <w:lang w:val="sr-Latn-RS"/>
        </w:rPr>
        <w:t xml:space="preserve">, </w:t>
      </w:r>
      <w:r w:rsidR="008D6E1B" w:rsidRPr="008D6E1B">
        <w:rPr>
          <w:b/>
          <w:i/>
          <w:sz w:val="20"/>
          <w:szCs w:val="20"/>
          <w:lang w:val="sr-Latn-RS"/>
        </w:rPr>
        <w:t>DOI: 10.1021/acs.jpcc.0c08152</w:t>
      </w:r>
    </w:p>
    <w:p w14:paraId="1517148A" w14:textId="77777777" w:rsidR="0090440D" w:rsidRPr="006A35E5" w:rsidRDefault="0090440D" w:rsidP="0090440D">
      <w:pPr>
        <w:rPr>
          <w:i/>
          <w:sz w:val="20"/>
          <w:szCs w:val="20"/>
          <w:lang w:val="sr-Latn-RS"/>
        </w:rPr>
      </w:pPr>
    </w:p>
    <w:p w14:paraId="317BA709" w14:textId="77777777" w:rsidR="00B0447D" w:rsidRPr="006A35E5" w:rsidRDefault="00B0447D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Kumar, PP; Shanavas, A.,…&amp; Neelakandan, PP</w:t>
      </w:r>
    </w:p>
    <w:p w14:paraId="6FC3D7E3" w14:textId="77777777" w:rsidR="00B0447D" w:rsidRPr="006A35E5" w:rsidRDefault="00B0447D" w:rsidP="00B0447D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A Three-Component Supramolecular Nanocomposite as a Heavy-Atom-Free Photosensitizer</w:t>
      </w:r>
      <w:r w:rsidRPr="006A35E5">
        <w:rPr>
          <w:i/>
          <w:sz w:val="20"/>
          <w:szCs w:val="20"/>
        </w:rPr>
        <w:t>. </w:t>
      </w:r>
    </w:p>
    <w:p w14:paraId="473E1494" w14:textId="77777777" w:rsidR="00B0447D" w:rsidRPr="006A35E5" w:rsidRDefault="00B0447D" w:rsidP="00B0447D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CHEMICAL COMMUNICATIONS</w:t>
      </w:r>
      <w:r w:rsidRPr="006A35E5">
        <w:rPr>
          <w:b/>
          <w:i/>
          <w:sz w:val="20"/>
          <w:szCs w:val="20"/>
        </w:rPr>
        <w:t>, 2019, DOI: 10.1039/C9CC02480H</w:t>
      </w:r>
    </w:p>
    <w:p w14:paraId="33A84802" w14:textId="77777777" w:rsidR="00B0447D" w:rsidRPr="006A35E5" w:rsidRDefault="00B0447D" w:rsidP="00B0447D">
      <w:pPr>
        <w:rPr>
          <w:i/>
          <w:sz w:val="20"/>
          <w:szCs w:val="20"/>
          <w:lang w:val="sr-Latn-RS"/>
        </w:rPr>
      </w:pPr>
    </w:p>
    <w:p w14:paraId="59DF5130" w14:textId="77777777" w:rsidR="00871872" w:rsidRPr="006A35E5" w:rsidRDefault="00871872" w:rsidP="0087187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Sun, Z; Zheng, W; Zhu, G;... &amp; Jiang, X</w:t>
      </w:r>
    </w:p>
    <w:p w14:paraId="673A7DD2" w14:textId="77777777" w:rsidR="00871872" w:rsidRPr="006A35E5" w:rsidRDefault="00871872" w:rsidP="0087187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Albumin broadens the antibacterial capabilities of non-antibiotic small molecule-capped gold nanoparticles. </w:t>
      </w:r>
    </w:p>
    <w:p w14:paraId="49F9C3E5" w14:textId="77777777" w:rsidR="00871872" w:rsidRPr="006A35E5" w:rsidRDefault="00871872" w:rsidP="00871872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ACS APPLIED MATERIALS &amp; INTERFACES, 2019, https://doi.org/10.1021/acsami.9b15107</w:t>
      </w:r>
    </w:p>
    <w:p w14:paraId="0DDD0388" w14:textId="77777777" w:rsidR="00871872" w:rsidRPr="006A35E5" w:rsidRDefault="00871872" w:rsidP="00871872">
      <w:pPr>
        <w:rPr>
          <w:i/>
          <w:sz w:val="20"/>
          <w:szCs w:val="20"/>
          <w:lang w:val="sr-Latn-RS"/>
        </w:rPr>
      </w:pPr>
    </w:p>
    <w:p w14:paraId="72DD3BFD" w14:textId="77777777" w:rsidR="00AA0447" w:rsidRPr="006A35E5" w:rsidRDefault="00AA0447" w:rsidP="00AA04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Radziwiłł-Bieńkowska, J; Talbot, P; Kamphuis, JBJ et al.</w:t>
      </w:r>
    </w:p>
    <w:p w14:paraId="13A2C9E4" w14:textId="7E1C4BE0" w:rsidR="00AA0447" w:rsidRPr="00F142D7" w:rsidRDefault="00AA0447" w:rsidP="00AA044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Toxicity of Food-Grade TiO2 to Commensal Intestinal and Transient Food-Borne Bacteria: New Insights Using Nano-SIMS and Synchrotron UV Fluorescence Imaging</w:t>
      </w:r>
      <w:r w:rsidR="00F142D7">
        <w:rPr>
          <w:i/>
          <w:sz w:val="20"/>
          <w:szCs w:val="20"/>
          <w:u w:val="single"/>
          <w:lang w:val="sr-Latn-RS"/>
        </w:rPr>
        <w:t xml:space="preserve"> </w:t>
      </w:r>
      <w:hyperlink r:id="rId1357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FRONTIERS IN MICROBIOLOGY</w:t>
        </w:r>
      </w:hyperlink>
      <w:r w:rsidRPr="006A35E5">
        <w:rPr>
          <w:b/>
          <w:i/>
          <w:sz w:val="20"/>
          <w:szCs w:val="20"/>
          <w:lang w:val="sr-Latn-RS"/>
        </w:rPr>
        <w:t>, 2018, DOI: 10.3389/fmicb.2018.00794</w:t>
      </w:r>
    </w:p>
    <w:p w14:paraId="6727E27A" w14:textId="77777777" w:rsidR="00AA0447" w:rsidRPr="006A35E5" w:rsidRDefault="00AA0447" w:rsidP="00AA0447">
      <w:pPr>
        <w:rPr>
          <w:i/>
          <w:sz w:val="20"/>
          <w:szCs w:val="20"/>
          <w:lang w:val="sr-Latn-RS"/>
        </w:rPr>
      </w:pPr>
    </w:p>
    <w:p w14:paraId="00285A6F" w14:textId="77777777" w:rsidR="006C6F78" w:rsidRPr="006A35E5" w:rsidRDefault="006C6F78" w:rsidP="00811A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Hernández, B; Tinacci, L; Coïc, YM; Chenal, A; Cohen, R; Sanchez-Cortes, S; Ghomi, M</w:t>
      </w:r>
    </w:p>
    <w:p w14:paraId="27220E52" w14:textId="77777777" w:rsidR="006C6F78" w:rsidRPr="006A35E5" w:rsidRDefault="006C6F78" w:rsidP="006C6F78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Tryptophan Tight Binding to Gold Nanoparticles Induces Drastic Changes in Indole Ring Raman Markers</w:t>
      </w:r>
      <w:r w:rsidRPr="006A35E5">
        <w:rPr>
          <w:i/>
          <w:sz w:val="20"/>
          <w:szCs w:val="20"/>
        </w:rPr>
        <w:t>. </w:t>
      </w:r>
    </w:p>
    <w:p w14:paraId="608C29E5" w14:textId="77777777" w:rsidR="006C6F78" w:rsidRPr="006A35E5" w:rsidRDefault="006C6F78" w:rsidP="006C6F78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THE JOURNAL OF PHYSICAL CHEMISTRY C</w:t>
      </w:r>
      <w:r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122</w:t>
      </w:r>
      <w:r w:rsidRPr="006A35E5">
        <w:rPr>
          <w:b/>
          <w:i/>
          <w:sz w:val="20"/>
          <w:szCs w:val="20"/>
        </w:rPr>
        <w:t> (24): 13034–13046 2018</w:t>
      </w:r>
    </w:p>
    <w:p w14:paraId="7C3010B4" w14:textId="77777777" w:rsidR="006C6F78" w:rsidRPr="006A35E5" w:rsidRDefault="006C6F78" w:rsidP="006C6F78">
      <w:pPr>
        <w:rPr>
          <w:i/>
          <w:sz w:val="20"/>
          <w:szCs w:val="20"/>
          <w:lang w:val="sr-Latn-RS"/>
        </w:rPr>
      </w:pPr>
    </w:p>
    <w:p w14:paraId="5AFDB36A" w14:textId="77777777" w:rsidR="006C6F78" w:rsidRPr="006A35E5" w:rsidRDefault="006C6F78" w:rsidP="00811A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Zhao, X; Jia, Y; Li, J; Dong, R; Zhang, J; Ma, C; ... &amp; Jiang, X</w:t>
      </w:r>
    </w:p>
    <w:p w14:paraId="51D8C43F" w14:textId="77777777" w:rsidR="006C6F78" w:rsidRPr="006A35E5" w:rsidRDefault="006C6F78" w:rsidP="006C6F7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Indole Derivatives-Capped Gold Nanoparticles as Effective Bactericide in vivo. </w:t>
      </w:r>
    </w:p>
    <w:p w14:paraId="03ED7D75" w14:textId="77777777" w:rsidR="006C6F78" w:rsidRPr="006A35E5" w:rsidRDefault="006C6F78" w:rsidP="006C6F78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ACS APPLIED MATERIALS &amp; INTERFACES</w:t>
      </w:r>
      <w:r w:rsidRPr="006A35E5">
        <w:rPr>
          <w:b/>
          <w:i/>
          <w:sz w:val="20"/>
          <w:szCs w:val="20"/>
        </w:rPr>
        <w:t xml:space="preserve">, 2018,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10.1021/acsami.8b11980</w:t>
      </w:r>
    </w:p>
    <w:p w14:paraId="48F29971" w14:textId="77777777" w:rsidR="006C6F78" w:rsidRPr="006A35E5" w:rsidRDefault="006C6F78" w:rsidP="006C6F78">
      <w:pPr>
        <w:rPr>
          <w:i/>
          <w:sz w:val="20"/>
          <w:szCs w:val="20"/>
          <w:lang w:val="sr-Latn-RS"/>
        </w:rPr>
      </w:pPr>
    </w:p>
    <w:p w14:paraId="1DF556C6" w14:textId="77777777" w:rsidR="00811A1B" w:rsidRPr="006A35E5" w:rsidRDefault="00811A1B" w:rsidP="00811A1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Csapó, E; Ungor, D; Kele, Z; Baranyai, P; Deák, A; Juhász, Á; Janovák, L; Dékány, I </w:t>
      </w:r>
    </w:p>
    <w:p w14:paraId="680EB1C9" w14:textId="77777777" w:rsidR="00811A1B" w:rsidRPr="006A35E5" w:rsidRDefault="00811A1B" w:rsidP="00811A1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Influence of pH and aurate/amino acid ratios on the tuneable optical features of gold nanoparticles and nanoclusters</w:t>
      </w:r>
    </w:p>
    <w:p w14:paraId="16C74D47" w14:textId="77777777" w:rsidR="00811A1B" w:rsidRPr="006A35E5" w:rsidRDefault="00811A1B" w:rsidP="00811A1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>COLLOIDS AND SURFACE</w:t>
      </w:r>
      <w:r w:rsidRPr="006A35E5">
        <w:rPr>
          <w:b/>
          <w:i/>
          <w:sz w:val="20"/>
          <w:szCs w:val="20"/>
          <w:lang w:val="sr-Latn-RS"/>
        </w:rPr>
        <w:t xml:space="preserve"> A: PHYSICOCHEMICAL AND ENGINEERING ASPECTS, 2017,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http://dx.doi.org/10.1016/j.colsurfa.2017.02.047</w:t>
      </w:r>
    </w:p>
    <w:p w14:paraId="76EC6DCA" w14:textId="77777777" w:rsidR="00811A1B" w:rsidRPr="006A35E5" w:rsidRDefault="00811A1B" w:rsidP="00811A1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73CC5C8" w14:textId="77777777" w:rsidR="00D01C40" w:rsidRPr="006A35E5" w:rsidRDefault="00D01C40" w:rsidP="00D01C4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Chen, Y; Zhang, K, Bao, Y; Wang, X </w:t>
      </w:r>
    </w:p>
    <w:p w14:paraId="217C7CF9" w14:textId="77777777" w:rsidR="00D01C40" w:rsidRPr="006A35E5" w:rsidRDefault="00D01C40" w:rsidP="00D01C4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Study on hybrization of Tb3+-doped CaAl layered double hydroxides and tryptophan. </w:t>
      </w:r>
    </w:p>
    <w:p w14:paraId="3FD324D7" w14:textId="77777777" w:rsidR="00D01C40" w:rsidRPr="006A35E5" w:rsidRDefault="00D01C40" w:rsidP="00D01C4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RESEARCH ON CHEMICAL INTERMEDIATES, 2017,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DOI: 10.1007/s11164-017-2920-9</w:t>
      </w:r>
    </w:p>
    <w:p w14:paraId="2239116B" w14:textId="77777777" w:rsidR="00D01C40" w:rsidRPr="006A35E5" w:rsidRDefault="00D01C40" w:rsidP="00D01C4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25DEA06" w14:textId="77777777" w:rsidR="002E5181" w:rsidRPr="006A35E5" w:rsidRDefault="002E5181" w:rsidP="004746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Kim, DY;</w:t>
      </w:r>
      <w:r w:rsidR="005349A2" w:rsidRPr="006A35E5">
        <w:rPr>
          <w:i/>
          <w:sz w:val="20"/>
          <w:szCs w:val="20"/>
        </w:rPr>
        <w:t xml:space="preserve"> Kim, </w:t>
      </w:r>
      <w:r w:rsidRPr="006A35E5">
        <w:rPr>
          <w:i/>
          <w:sz w:val="20"/>
          <w:szCs w:val="20"/>
        </w:rPr>
        <w:t>M; Shinde, S; Saratale, RG;</w:t>
      </w:r>
      <w:r w:rsidR="005349A2" w:rsidRPr="006A35E5">
        <w:rPr>
          <w:i/>
          <w:sz w:val="20"/>
          <w:szCs w:val="20"/>
        </w:rPr>
        <w:t xml:space="preserve"> Sung, </w:t>
      </w:r>
      <w:r w:rsidRPr="006A35E5">
        <w:rPr>
          <w:i/>
          <w:sz w:val="20"/>
          <w:szCs w:val="20"/>
        </w:rPr>
        <w:t>JS; Ghodake, GS</w:t>
      </w:r>
    </w:p>
    <w:p w14:paraId="3DB831C6" w14:textId="41CA8845" w:rsidR="005349A2" w:rsidRPr="00F142D7" w:rsidRDefault="005349A2" w:rsidP="002E518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Temperature Dependent Synthesis of Tryptophan-Functionalized Gold Nanoparticles and their Application in Imaging Human Neuronal Cells. </w:t>
      </w:r>
      <w:r w:rsidR="00F142D7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</w:rPr>
        <w:t>ACS S</w:t>
      </w:r>
      <w:r w:rsidR="002E5181" w:rsidRPr="006A35E5">
        <w:rPr>
          <w:b/>
          <w:i/>
          <w:iCs/>
          <w:sz w:val="20"/>
          <w:szCs w:val="20"/>
        </w:rPr>
        <w:t>USTAINABLE CHEMISTRY</w:t>
      </w:r>
      <w:r w:rsidRPr="006A35E5">
        <w:rPr>
          <w:b/>
          <w:i/>
          <w:iCs/>
          <w:sz w:val="20"/>
          <w:szCs w:val="20"/>
        </w:rPr>
        <w:t xml:space="preserve"> &amp; E</w:t>
      </w:r>
      <w:r w:rsidR="002E5181" w:rsidRPr="006A35E5">
        <w:rPr>
          <w:b/>
          <w:i/>
          <w:iCs/>
          <w:sz w:val="20"/>
          <w:szCs w:val="20"/>
        </w:rPr>
        <w:t>NGINEERING,</w:t>
      </w:r>
      <w:r w:rsidR="002E5181" w:rsidRPr="006A35E5">
        <w:rPr>
          <w:b/>
          <w:i/>
          <w:sz w:val="20"/>
          <w:szCs w:val="20"/>
        </w:rPr>
        <w:t xml:space="preserve"> 2017, </w:t>
      </w:r>
      <w:r w:rsidR="002E5181" w:rsidRPr="006A35E5">
        <w:rPr>
          <w:b/>
          <w:bCs/>
          <w:i/>
          <w:sz w:val="20"/>
          <w:szCs w:val="20"/>
        </w:rPr>
        <w:t>DOI: </w:t>
      </w:r>
      <w:r w:rsidR="002E5181" w:rsidRPr="006A35E5">
        <w:rPr>
          <w:b/>
          <w:i/>
          <w:sz w:val="20"/>
          <w:szCs w:val="20"/>
        </w:rPr>
        <w:t>10.1021/acssuschemeng.7b01101</w:t>
      </w:r>
    </w:p>
    <w:p w14:paraId="5E5A3B2A" w14:textId="77777777" w:rsidR="002E5181" w:rsidRPr="006A35E5" w:rsidRDefault="002E5181" w:rsidP="002E5181">
      <w:pPr>
        <w:rPr>
          <w:i/>
          <w:sz w:val="20"/>
          <w:szCs w:val="20"/>
          <w:lang w:val="sr-Latn-RS"/>
        </w:rPr>
      </w:pPr>
    </w:p>
    <w:p w14:paraId="469CA9FA" w14:textId="77777777" w:rsidR="009C6052" w:rsidRPr="006A35E5" w:rsidRDefault="009C6052" w:rsidP="004746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Thiruppathi, R; Mishra, S; Ganapathy, M; Padmanabhan, P;Gulyás, B</w:t>
      </w:r>
    </w:p>
    <w:p w14:paraId="0331AEFF" w14:textId="77777777" w:rsidR="009C6052" w:rsidRPr="006A35E5" w:rsidRDefault="009C6052" w:rsidP="009C6052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Nanoparticle functionalization and its potentials for molecular imaging. </w:t>
      </w:r>
    </w:p>
    <w:p w14:paraId="24131194" w14:textId="77777777" w:rsidR="009C6052" w:rsidRPr="006A35E5" w:rsidRDefault="009C6052" w:rsidP="009C6052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ADVANCED SCIENCE,</w:t>
      </w:r>
      <w:r w:rsidRPr="006A35E5">
        <w:rPr>
          <w:b/>
          <w:i/>
          <w:sz w:val="20"/>
          <w:szCs w:val="20"/>
        </w:rPr>
        <w:t xml:space="preserve"> 2016,</w:t>
      </w:r>
      <w:r w:rsidRPr="006A35E5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10.1002/advs.201600279</w:t>
      </w:r>
    </w:p>
    <w:p w14:paraId="0A96234D" w14:textId="77777777" w:rsidR="009C6052" w:rsidRPr="006A35E5" w:rsidRDefault="009C6052" w:rsidP="009C6052">
      <w:pPr>
        <w:rPr>
          <w:i/>
          <w:sz w:val="20"/>
          <w:szCs w:val="20"/>
          <w:lang w:val="sr-Latn-RS"/>
        </w:rPr>
      </w:pPr>
    </w:p>
    <w:p w14:paraId="3CD504DC" w14:textId="77777777" w:rsidR="0047460A" w:rsidRPr="006A35E5" w:rsidRDefault="0047460A" w:rsidP="004746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Yufeng, CHEN; Xiaoqing, WANG; Shidi, LUO;Yao, BAO</w:t>
      </w:r>
    </w:p>
    <w:p w14:paraId="53283520" w14:textId="77777777" w:rsidR="0047460A" w:rsidRPr="006A35E5" w:rsidRDefault="0047460A" w:rsidP="0047460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of new Tb-doped Zn-Al LDH/tryptophan hybrids and their fluorescent property</w:t>
      </w:r>
    </w:p>
    <w:p w14:paraId="488AF839" w14:textId="77777777" w:rsidR="0047460A" w:rsidRPr="006A35E5" w:rsidRDefault="0047460A" w:rsidP="0047460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JOURNAL OF RARE EARTHS,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34</w:t>
      </w:r>
      <w:r w:rsidRPr="006A35E5">
        <w:rPr>
          <w:b/>
          <w:i/>
          <w:sz w:val="20"/>
          <w:szCs w:val="20"/>
          <w:lang w:val="sr-Latn-RS"/>
        </w:rPr>
        <w:t>(11): 1095-1102 2016</w:t>
      </w:r>
    </w:p>
    <w:p w14:paraId="16617641" w14:textId="77777777" w:rsidR="0047460A" w:rsidRPr="006A35E5" w:rsidRDefault="0047460A" w:rsidP="0047460A">
      <w:pPr>
        <w:pStyle w:val="ListParagraph"/>
        <w:ind w:left="360"/>
        <w:rPr>
          <w:i/>
          <w:sz w:val="20"/>
          <w:szCs w:val="20"/>
        </w:rPr>
      </w:pPr>
    </w:p>
    <w:p w14:paraId="34026365" w14:textId="77777777" w:rsidR="0006405D" w:rsidRPr="006A35E5" w:rsidRDefault="0006405D" w:rsidP="0006405D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Popescu, RC; Fufă, MOM; Grumezescu, AM</w:t>
      </w:r>
    </w:p>
    <w:p w14:paraId="34AAFE9C" w14:textId="77777777" w:rsidR="00C62E7A" w:rsidRDefault="0006405D" w:rsidP="000009EC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Metal-based nanosystems for diagnosis</w:t>
      </w:r>
      <w:r w:rsidR="00256B64">
        <w:rPr>
          <w:i/>
          <w:sz w:val="20"/>
          <w:szCs w:val="20"/>
          <w:u w:val="single"/>
        </w:rPr>
        <w:t>,</w:t>
      </w:r>
    </w:p>
    <w:p w14:paraId="1EAD1E7A" w14:textId="411A9AA2" w:rsidR="00AF1A3A" w:rsidRDefault="0006405D" w:rsidP="000009EC">
      <w:pPr>
        <w:rPr>
          <w:i/>
          <w:sz w:val="20"/>
          <w:szCs w:val="20"/>
          <w:u w:val="single"/>
        </w:rPr>
      </w:pPr>
      <w:r w:rsidRPr="006A35E5">
        <w:rPr>
          <w:b/>
          <w:i/>
          <w:sz w:val="20"/>
          <w:szCs w:val="20"/>
        </w:rPr>
        <w:t>ROMANIAN JOURNAL OF MORPHOLOGY AND EMBRYOLOGY, 56 (2): 635-649 2015</w:t>
      </w:r>
    </w:p>
    <w:p w14:paraId="724B0C25" w14:textId="77777777" w:rsidR="00C62E7A" w:rsidRPr="00C62E7A" w:rsidRDefault="00C62E7A" w:rsidP="000009EC">
      <w:pPr>
        <w:rPr>
          <w:i/>
          <w:sz w:val="20"/>
          <w:szCs w:val="20"/>
          <w:u w:val="single"/>
        </w:rPr>
      </w:pPr>
    </w:p>
    <w:p w14:paraId="7276E4F1" w14:textId="7453CB94" w:rsidR="000009EC" w:rsidRPr="006A35E5" w:rsidRDefault="000009EC" w:rsidP="000009EC">
      <w:pPr>
        <w:rPr>
          <w:b/>
          <w:color w:val="993366"/>
          <w:sz w:val="22"/>
          <w:szCs w:val="22"/>
          <w:u w:val="single"/>
          <w:lang w:val="sr-Latn-RS"/>
        </w:rPr>
      </w:pPr>
      <w:r>
        <w:rPr>
          <w:b/>
          <w:color w:val="993366"/>
        </w:rPr>
        <w:t>5</w:t>
      </w:r>
      <w:r w:rsidR="00D0190D">
        <w:rPr>
          <w:b/>
          <w:color w:val="993366"/>
        </w:rPr>
        <w:t>9</w:t>
      </w:r>
      <w:r w:rsidR="00A44966">
        <w:rPr>
          <w:b/>
          <w:color w:val="993366"/>
        </w:rPr>
        <w:t xml:space="preserve">. </w:t>
      </w:r>
      <w:r w:rsidRPr="006A35E5">
        <w:rPr>
          <w:color w:val="993366"/>
          <w:sz w:val="22"/>
          <w:szCs w:val="22"/>
          <w:lang w:val="sr-Latn-RS"/>
        </w:rPr>
        <w:t>Lazić,</w:t>
      </w:r>
      <w:r w:rsidR="00A36292" w:rsidRPr="006A35E5">
        <w:rPr>
          <w:color w:val="993366"/>
          <w:sz w:val="22"/>
          <w:szCs w:val="22"/>
          <w:lang w:val="sr-Latn-RS"/>
        </w:rPr>
        <w:t xml:space="preserve"> V; </w:t>
      </w:r>
      <w:r w:rsidRPr="006A35E5">
        <w:rPr>
          <w:color w:val="993366"/>
          <w:sz w:val="22"/>
          <w:szCs w:val="22"/>
          <w:lang w:val="sr-Latn-RS"/>
        </w:rPr>
        <w:t>Radoičić,</w:t>
      </w:r>
      <w:r w:rsidR="00A36292" w:rsidRPr="006A35E5">
        <w:rPr>
          <w:color w:val="993366"/>
          <w:sz w:val="22"/>
          <w:szCs w:val="22"/>
          <w:lang w:val="sr-Latn-RS"/>
        </w:rPr>
        <w:t xml:space="preserve"> M; </w:t>
      </w:r>
      <w:r w:rsidRPr="006A35E5">
        <w:rPr>
          <w:color w:val="993366"/>
          <w:sz w:val="22"/>
          <w:szCs w:val="22"/>
          <w:lang w:val="sr-Latn-RS"/>
        </w:rPr>
        <w:t xml:space="preserve">Šaponjić, </w:t>
      </w:r>
      <w:r w:rsidR="00A36292" w:rsidRPr="006A35E5">
        <w:rPr>
          <w:color w:val="993366"/>
          <w:sz w:val="22"/>
          <w:szCs w:val="22"/>
          <w:lang w:val="sr-Latn-RS"/>
        </w:rPr>
        <w:t xml:space="preserve">Z; </w:t>
      </w:r>
      <w:r w:rsidRPr="006A35E5">
        <w:rPr>
          <w:color w:val="993366"/>
          <w:sz w:val="22"/>
          <w:szCs w:val="22"/>
          <w:lang w:val="sr-Latn-RS"/>
        </w:rPr>
        <w:t>Radetić,</w:t>
      </w:r>
      <w:r w:rsidR="00A36292" w:rsidRPr="006A35E5">
        <w:rPr>
          <w:color w:val="993366"/>
          <w:sz w:val="22"/>
          <w:szCs w:val="22"/>
          <w:lang w:val="sr-Latn-RS"/>
        </w:rPr>
        <w:t xml:space="preserve"> T;</w:t>
      </w:r>
      <w:r w:rsidRPr="006A35E5">
        <w:rPr>
          <w:color w:val="993366"/>
          <w:sz w:val="22"/>
          <w:szCs w:val="22"/>
          <w:lang w:val="sr-Latn-RS"/>
        </w:rPr>
        <w:t xml:space="preserve"> </w:t>
      </w:r>
      <w:r w:rsidRPr="006A35E5">
        <w:rPr>
          <w:b/>
          <w:color w:val="993366"/>
          <w:sz w:val="22"/>
          <w:szCs w:val="22"/>
          <w:lang w:val="sr-Latn-RS"/>
        </w:rPr>
        <w:t>Vodnik</w:t>
      </w:r>
      <w:r w:rsidRPr="006A35E5">
        <w:rPr>
          <w:color w:val="993366"/>
          <w:sz w:val="22"/>
          <w:szCs w:val="22"/>
          <w:lang w:val="sr-Latn-RS"/>
        </w:rPr>
        <w:t>,</w:t>
      </w:r>
      <w:r w:rsidR="00A36292" w:rsidRPr="006A35E5">
        <w:rPr>
          <w:color w:val="993366"/>
          <w:sz w:val="22"/>
          <w:szCs w:val="22"/>
          <w:lang w:val="sr-Latn-RS"/>
        </w:rPr>
        <w:t xml:space="preserve"> </w:t>
      </w:r>
      <w:r w:rsidR="00A36292" w:rsidRPr="006A35E5">
        <w:rPr>
          <w:b/>
          <w:color w:val="993366"/>
          <w:sz w:val="22"/>
          <w:szCs w:val="22"/>
          <w:lang w:val="sr-Latn-RS"/>
        </w:rPr>
        <w:t>V</w:t>
      </w:r>
      <w:r w:rsidR="00A36292" w:rsidRPr="006A35E5">
        <w:rPr>
          <w:color w:val="993366"/>
          <w:sz w:val="22"/>
          <w:szCs w:val="22"/>
          <w:lang w:val="sr-Latn-RS"/>
        </w:rPr>
        <w:t>; Nikolić, S;</w:t>
      </w:r>
      <w:r w:rsidRPr="006A35E5">
        <w:rPr>
          <w:color w:val="993366"/>
          <w:sz w:val="22"/>
          <w:szCs w:val="22"/>
          <w:lang w:val="sr-Latn-RS"/>
        </w:rPr>
        <w:t xml:space="preserve"> Dimitrijević,</w:t>
      </w:r>
      <w:r w:rsidR="00A36292" w:rsidRPr="006A35E5">
        <w:rPr>
          <w:color w:val="993366"/>
          <w:sz w:val="22"/>
          <w:szCs w:val="22"/>
          <w:lang w:val="sr-Latn-RS"/>
        </w:rPr>
        <w:t xml:space="preserve"> S;</w:t>
      </w:r>
      <w:r w:rsidRPr="006A35E5">
        <w:rPr>
          <w:color w:val="993366"/>
          <w:sz w:val="22"/>
          <w:szCs w:val="22"/>
          <w:lang w:val="sr-Latn-RS"/>
        </w:rPr>
        <w:t xml:space="preserve"> Radetić, </w:t>
      </w:r>
      <w:r w:rsidR="00A36292" w:rsidRPr="006A35E5">
        <w:rPr>
          <w:color w:val="993366"/>
          <w:sz w:val="22"/>
          <w:szCs w:val="22"/>
          <w:lang w:val="sr-Latn-RS"/>
        </w:rPr>
        <w:t>M</w:t>
      </w:r>
    </w:p>
    <w:p w14:paraId="03F2F242" w14:textId="77777777" w:rsidR="00F142D7" w:rsidRDefault="000009EC" w:rsidP="000009EC">
      <w:pPr>
        <w:rPr>
          <w:i/>
          <w:color w:val="993366"/>
          <w:sz w:val="22"/>
          <w:szCs w:val="22"/>
          <w:u w:val="single"/>
          <w:lang w:val="sr-Latn-RS"/>
        </w:rPr>
      </w:pPr>
      <w:r w:rsidRPr="006A35E5">
        <w:rPr>
          <w:i/>
          <w:color w:val="993366"/>
          <w:sz w:val="22"/>
          <w:szCs w:val="22"/>
          <w:u w:val="single"/>
          <w:lang w:val="sr-Latn-RS"/>
        </w:rPr>
        <w:t>Negative influence of Ag and TiO2 nanoparticles on biodegradation of cotton fabrics</w:t>
      </w:r>
    </w:p>
    <w:p w14:paraId="04A0D175" w14:textId="62AC3826" w:rsidR="000009EC" w:rsidRPr="00F142D7" w:rsidRDefault="000009EC" w:rsidP="000009EC">
      <w:pPr>
        <w:rPr>
          <w:i/>
          <w:color w:val="993366"/>
          <w:sz w:val="22"/>
          <w:szCs w:val="22"/>
          <w:u w:val="single"/>
          <w:lang w:val="sr-Latn-RS"/>
        </w:rPr>
      </w:pPr>
      <w:r w:rsidRPr="006A35E5">
        <w:rPr>
          <w:b/>
          <w:color w:val="993366"/>
          <w:sz w:val="22"/>
          <w:szCs w:val="22"/>
          <w:lang w:val="sr-Latn-RS"/>
        </w:rPr>
        <w:t>CELLULOSE, 22:</w:t>
      </w:r>
      <w:r w:rsidRPr="006A35E5">
        <w:rPr>
          <w:b/>
          <w:color w:val="993366"/>
          <w:sz w:val="22"/>
          <w:szCs w:val="22"/>
          <w:lang w:val="en"/>
        </w:rPr>
        <w:t>1365-1378 2015</w:t>
      </w:r>
    </w:p>
    <w:p w14:paraId="28902D1A" w14:textId="77777777" w:rsidR="000009EC" w:rsidRPr="000009EC" w:rsidRDefault="000009EC" w:rsidP="000009EC">
      <w:pPr>
        <w:rPr>
          <w:b/>
          <w:color w:val="993366"/>
          <w:lang w:val="sr-Latn-RS"/>
        </w:rPr>
      </w:pPr>
    </w:p>
    <w:p w14:paraId="76FED33B" w14:textId="77777777" w:rsidR="005B14A8" w:rsidRPr="005B14A8" w:rsidRDefault="005B14A8" w:rsidP="00306E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B14A8">
        <w:rPr>
          <w:i/>
          <w:sz w:val="20"/>
          <w:szCs w:val="20"/>
        </w:rPr>
        <w:t>Sundararajan, P</w:t>
      </w:r>
      <w:r>
        <w:rPr>
          <w:i/>
          <w:sz w:val="20"/>
          <w:szCs w:val="20"/>
        </w:rPr>
        <w:t>;</w:t>
      </w:r>
      <w:r w:rsidRPr="005B14A8">
        <w:rPr>
          <w:i/>
          <w:sz w:val="20"/>
          <w:szCs w:val="20"/>
        </w:rPr>
        <w:t xml:space="preserve"> Ramasamy, SP</w:t>
      </w:r>
      <w:r>
        <w:rPr>
          <w:i/>
          <w:sz w:val="20"/>
          <w:szCs w:val="20"/>
        </w:rPr>
        <w:t>;</w:t>
      </w:r>
    </w:p>
    <w:p w14:paraId="17220375" w14:textId="5A6B04C4" w:rsidR="005B14A8" w:rsidRDefault="005B14A8" w:rsidP="005B14A8">
      <w:pPr>
        <w:rPr>
          <w:b/>
          <w:bCs/>
          <w:i/>
          <w:sz w:val="20"/>
          <w:szCs w:val="20"/>
        </w:rPr>
      </w:pPr>
      <w:r w:rsidRPr="005B14A8">
        <w:rPr>
          <w:i/>
          <w:sz w:val="20"/>
          <w:szCs w:val="20"/>
          <w:u w:val="single"/>
        </w:rPr>
        <w:t>Development of sustainable, eco-friendly antimicrobial finishing of cotton fabric using prodigiosin of Serratia marcescens SP1</w:t>
      </w:r>
      <w:r w:rsidRPr="005B14A8">
        <w:rPr>
          <w:i/>
          <w:sz w:val="20"/>
          <w:szCs w:val="20"/>
        </w:rPr>
        <w:t>. </w:t>
      </w:r>
      <w:r w:rsidRPr="005B14A8">
        <w:rPr>
          <w:b/>
          <w:bCs/>
          <w:i/>
          <w:iCs/>
          <w:sz w:val="20"/>
          <w:szCs w:val="20"/>
        </w:rPr>
        <w:t>PROGRESS IN ORGANIC COATINGS</w:t>
      </w:r>
      <w:r w:rsidRPr="005B14A8">
        <w:rPr>
          <w:b/>
          <w:bCs/>
          <w:i/>
          <w:sz w:val="20"/>
          <w:szCs w:val="20"/>
        </w:rPr>
        <w:t>, </w:t>
      </w:r>
      <w:r w:rsidRPr="005B14A8">
        <w:rPr>
          <w:b/>
          <w:bCs/>
          <w:i/>
          <w:iCs/>
          <w:sz w:val="20"/>
          <w:szCs w:val="20"/>
        </w:rPr>
        <w:t>188</w:t>
      </w:r>
      <w:r>
        <w:rPr>
          <w:b/>
          <w:bCs/>
          <w:i/>
          <w:sz w:val="20"/>
          <w:szCs w:val="20"/>
        </w:rPr>
        <w:t>:</w:t>
      </w:r>
      <w:r w:rsidRPr="005B14A8">
        <w:rPr>
          <w:b/>
          <w:bCs/>
          <w:i/>
          <w:sz w:val="20"/>
          <w:szCs w:val="20"/>
        </w:rPr>
        <w:t>108216</w:t>
      </w:r>
      <w:r>
        <w:rPr>
          <w:b/>
          <w:bCs/>
          <w:i/>
          <w:sz w:val="20"/>
          <w:szCs w:val="20"/>
        </w:rPr>
        <w:t xml:space="preserve"> 2024</w:t>
      </w:r>
    </w:p>
    <w:p w14:paraId="3AE38483" w14:textId="77777777" w:rsidR="005B14A8" w:rsidRDefault="005B14A8" w:rsidP="005B14A8">
      <w:pPr>
        <w:rPr>
          <w:i/>
          <w:sz w:val="20"/>
          <w:szCs w:val="20"/>
          <w:lang w:val="sr-Latn-RS"/>
        </w:rPr>
      </w:pPr>
    </w:p>
    <w:p w14:paraId="696A6C14" w14:textId="40A5C6BC" w:rsidR="00B20C0C" w:rsidRDefault="00B20C0C" w:rsidP="00306E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Mondal. MIH; Ahmed, F; Rahman, MH</w:t>
      </w:r>
    </w:p>
    <w:p w14:paraId="69A36A5A" w14:textId="77777777" w:rsidR="00B20C0C" w:rsidRPr="00B20C0C" w:rsidRDefault="00B20C0C" w:rsidP="00B20C0C">
      <w:pPr>
        <w:rPr>
          <w:i/>
          <w:sz w:val="20"/>
          <w:szCs w:val="20"/>
          <w:u w:val="single"/>
          <w:lang w:val="sr-Latn-RS"/>
        </w:rPr>
      </w:pPr>
      <w:r w:rsidRPr="00B20C0C">
        <w:rPr>
          <w:i/>
          <w:sz w:val="20"/>
          <w:szCs w:val="20"/>
          <w:u w:val="single"/>
          <w:lang w:val="sr-Latn-RS"/>
        </w:rPr>
        <w:t>Fabrication of Bio-Based Composite Materials for Antimicrobial Cotton Fabric With Microbial Anti-Adhesive Activity</w:t>
      </w:r>
    </w:p>
    <w:p w14:paraId="7047A7F8" w14:textId="28F94173" w:rsidR="00B20C0C" w:rsidRPr="00B20C0C" w:rsidRDefault="00B20C0C" w:rsidP="00B20C0C">
      <w:pPr>
        <w:rPr>
          <w:b/>
          <w:bCs/>
          <w:i/>
          <w:sz w:val="20"/>
          <w:szCs w:val="20"/>
          <w:lang w:val="sr-Latn-RS"/>
        </w:rPr>
      </w:pPr>
      <w:r w:rsidRPr="00B20C0C">
        <w:rPr>
          <w:b/>
          <w:bCs/>
          <w:i/>
          <w:sz w:val="20"/>
          <w:szCs w:val="20"/>
          <w:lang w:val="sr-Latn-RS"/>
        </w:rPr>
        <w:t>PEPTIDE SCIENCE, 2024, DOI: 10.1002/bip.23635</w:t>
      </w:r>
    </w:p>
    <w:p w14:paraId="32A26419" w14:textId="77777777" w:rsidR="00B20C0C" w:rsidRDefault="00B20C0C" w:rsidP="00B20C0C">
      <w:pPr>
        <w:rPr>
          <w:i/>
          <w:sz w:val="20"/>
          <w:szCs w:val="20"/>
          <w:lang w:val="sr-Latn-RS"/>
        </w:rPr>
      </w:pPr>
    </w:p>
    <w:p w14:paraId="6A954518" w14:textId="2E2C028B" w:rsidR="00665B34" w:rsidRDefault="00665B34" w:rsidP="00306E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65B34">
        <w:rPr>
          <w:i/>
          <w:sz w:val="20"/>
          <w:szCs w:val="20"/>
          <w:lang w:val="sr-Latn-RS"/>
        </w:rPr>
        <w:t>Mondal, MIH</w:t>
      </w:r>
      <w:r>
        <w:rPr>
          <w:i/>
          <w:sz w:val="20"/>
          <w:szCs w:val="20"/>
          <w:lang w:val="sr-Latn-RS"/>
        </w:rPr>
        <w:t>;</w:t>
      </w:r>
      <w:r w:rsidRPr="00665B34">
        <w:rPr>
          <w:i/>
          <w:sz w:val="20"/>
          <w:szCs w:val="20"/>
          <w:lang w:val="sr-Latn-RS"/>
        </w:rPr>
        <w:t xml:space="preserve"> Haque, MI</w:t>
      </w:r>
      <w:r>
        <w:rPr>
          <w:i/>
          <w:sz w:val="20"/>
          <w:szCs w:val="20"/>
          <w:lang w:val="sr-Latn-RS"/>
        </w:rPr>
        <w:t xml:space="preserve">; </w:t>
      </w:r>
      <w:r w:rsidRPr="00665B34">
        <w:rPr>
          <w:i/>
          <w:sz w:val="20"/>
          <w:szCs w:val="20"/>
          <w:lang w:val="sr-Latn-RS"/>
        </w:rPr>
        <w:t>Ahmed, F</w:t>
      </w:r>
    </w:p>
    <w:p w14:paraId="41569DA9" w14:textId="77777777" w:rsidR="00665B34" w:rsidRDefault="00665B34" w:rsidP="00665B34">
      <w:pPr>
        <w:rPr>
          <w:i/>
          <w:sz w:val="20"/>
          <w:szCs w:val="20"/>
          <w:lang w:val="sr-Latn-RS"/>
        </w:rPr>
      </w:pPr>
      <w:r w:rsidRPr="00665B34">
        <w:rPr>
          <w:i/>
          <w:sz w:val="20"/>
          <w:szCs w:val="20"/>
          <w:u w:val="single"/>
          <w:lang w:val="sr-Latn-RS"/>
        </w:rPr>
        <w:t>Durable Biobased Hybrid Compounds: Potential Modifying Agents for the Development of Functional Cotton Fabrics</w:t>
      </w:r>
      <w:r w:rsidRPr="00665B34">
        <w:rPr>
          <w:i/>
          <w:sz w:val="20"/>
          <w:szCs w:val="20"/>
          <w:lang w:val="sr-Latn-RS"/>
        </w:rPr>
        <w:t xml:space="preserve">. </w:t>
      </w:r>
    </w:p>
    <w:p w14:paraId="12562A0D" w14:textId="1E44F469" w:rsidR="00665B34" w:rsidRPr="00665B34" w:rsidRDefault="00665B34" w:rsidP="00665B34">
      <w:pPr>
        <w:rPr>
          <w:b/>
          <w:bCs/>
          <w:i/>
          <w:sz w:val="20"/>
          <w:szCs w:val="20"/>
          <w:lang w:val="sr-Latn-RS"/>
        </w:rPr>
      </w:pPr>
      <w:r w:rsidRPr="00665B34">
        <w:rPr>
          <w:b/>
          <w:bCs/>
          <w:i/>
          <w:sz w:val="20"/>
          <w:szCs w:val="20"/>
          <w:lang w:val="sr-Latn-RS"/>
        </w:rPr>
        <w:t xml:space="preserve">ARABIAN JOURNAL OF CHEMISTRY, </w:t>
      </w:r>
      <w:r>
        <w:rPr>
          <w:b/>
          <w:bCs/>
          <w:i/>
          <w:sz w:val="20"/>
          <w:szCs w:val="20"/>
          <w:lang w:val="sr-Latn-RS"/>
        </w:rPr>
        <w:t>16(9): 105093 2023</w:t>
      </w:r>
      <w:r w:rsidRPr="00665B34">
        <w:rPr>
          <w:b/>
          <w:bCs/>
          <w:i/>
          <w:sz w:val="20"/>
          <w:szCs w:val="20"/>
          <w:lang w:val="sr-Latn-RS"/>
        </w:rPr>
        <w:t xml:space="preserve"> </w:t>
      </w:r>
    </w:p>
    <w:p w14:paraId="187CFD7A" w14:textId="77777777" w:rsidR="00665B34" w:rsidRDefault="00665B34" w:rsidP="00665B34">
      <w:pPr>
        <w:rPr>
          <w:i/>
          <w:sz w:val="20"/>
          <w:szCs w:val="20"/>
          <w:lang w:val="sr-Latn-RS"/>
        </w:rPr>
      </w:pPr>
    </w:p>
    <w:p w14:paraId="717D3B34" w14:textId="72C058D2" w:rsidR="003F081E" w:rsidRDefault="003F081E" w:rsidP="00306E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F081E">
        <w:rPr>
          <w:i/>
          <w:sz w:val="20"/>
          <w:szCs w:val="20"/>
          <w:lang w:val="sr-Latn-RS"/>
        </w:rPr>
        <w:t>Sharma, N</w:t>
      </w:r>
      <w:r w:rsidR="005C3956">
        <w:rPr>
          <w:i/>
          <w:sz w:val="20"/>
          <w:szCs w:val="20"/>
          <w:lang w:val="sr-Latn-RS"/>
        </w:rPr>
        <w:t>;</w:t>
      </w:r>
      <w:r w:rsidRPr="003F081E">
        <w:rPr>
          <w:i/>
          <w:sz w:val="20"/>
          <w:szCs w:val="20"/>
          <w:lang w:val="sr-Latn-RS"/>
        </w:rPr>
        <w:t xml:space="preserve"> Kochar, M</w:t>
      </w:r>
      <w:r w:rsidR="005C3956">
        <w:rPr>
          <w:i/>
          <w:sz w:val="20"/>
          <w:szCs w:val="20"/>
          <w:lang w:val="sr-Latn-RS"/>
        </w:rPr>
        <w:t>;...&amp;</w:t>
      </w:r>
      <w:r w:rsidRPr="003F081E">
        <w:rPr>
          <w:i/>
          <w:sz w:val="20"/>
          <w:szCs w:val="20"/>
          <w:lang w:val="sr-Latn-RS"/>
        </w:rPr>
        <w:t xml:space="preserve"> Agrawal, R</w:t>
      </w:r>
    </w:p>
    <w:p w14:paraId="21183941" w14:textId="2015A36B" w:rsidR="003F081E" w:rsidRDefault="003F081E" w:rsidP="003F081E">
      <w:pPr>
        <w:rPr>
          <w:i/>
          <w:sz w:val="20"/>
          <w:szCs w:val="20"/>
          <w:lang w:val="sr-Latn-RS"/>
        </w:rPr>
      </w:pPr>
      <w:r w:rsidRPr="003F081E">
        <w:rPr>
          <w:i/>
          <w:sz w:val="20"/>
          <w:szCs w:val="20"/>
          <w:u w:val="single"/>
          <w:lang w:val="sr-Latn-RS"/>
        </w:rPr>
        <w:t>Biodegradation of N-fertilizer loaded on cellulose nanofibres to assess their potential use as a controlled-release fertilizer.</w:t>
      </w:r>
      <w:r w:rsidRPr="003F081E">
        <w:rPr>
          <w:i/>
          <w:sz w:val="20"/>
          <w:szCs w:val="20"/>
          <w:lang w:val="sr-Latn-RS"/>
        </w:rPr>
        <w:t xml:space="preserve"> </w:t>
      </w:r>
      <w:r w:rsidRPr="003F081E">
        <w:rPr>
          <w:b/>
          <w:bCs/>
          <w:i/>
          <w:sz w:val="20"/>
          <w:szCs w:val="20"/>
          <w:lang w:val="sr-Latn-RS"/>
        </w:rPr>
        <w:t>JOURNAL OF MATERIALS SCIENCE, 2023</w:t>
      </w:r>
      <w:r w:rsidR="005C3956">
        <w:rPr>
          <w:b/>
          <w:bCs/>
          <w:i/>
          <w:sz w:val="20"/>
          <w:szCs w:val="20"/>
          <w:lang w:val="sr-Latn-RS"/>
        </w:rPr>
        <w:t xml:space="preserve">, </w:t>
      </w:r>
      <w:r w:rsidR="005C3956" w:rsidRPr="005C3956">
        <w:rPr>
          <w:b/>
          <w:bCs/>
          <w:i/>
          <w:sz w:val="20"/>
          <w:szCs w:val="20"/>
          <w:lang w:val="sr-Latn-RS"/>
        </w:rPr>
        <w:t>https://doi.org/10.1007/s10853-023-09134-7</w:t>
      </w:r>
    </w:p>
    <w:p w14:paraId="5E4DC9FA" w14:textId="0B60F15D" w:rsidR="003F081E" w:rsidRDefault="003F081E" w:rsidP="003F081E">
      <w:p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 </w:t>
      </w:r>
    </w:p>
    <w:p w14:paraId="57D3F5F0" w14:textId="77777777" w:rsidR="006B6E81" w:rsidRPr="006B6E81" w:rsidRDefault="006B6E81" w:rsidP="00306E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B6E81">
        <w:rPr>
          <w:i/>
          <w:sz w:val="20"/>
          <w:szCs w:val="20"/>
        </w:rPr>
        <w:t>Khomami, NTS</w:t>
      </w:r>
    </w:p>
    <w:p w14:paraId="4B7D9271" w14:textId="1B51A19B" w:rsidR="006B6E81" w:rsidRPr="006B6E81" w:rsidRDefault="006B6E81" w:rsidP="006B6E81">
      <w:pPr>
        <w:rPr>
          <w:i/>
          <w:sz w:val="20"/>
          <w:szCs w:val="20"/>
          <w:u w:val="single"/>
        </w:rPr>
      </w:pPr>
      <w:r w:rsidRPr="006B6E81">
        <w:rPr>
          <w:i/>
          <w:sz w:val="20"/>
          <w:szCs w:val="20"/>
          <w:u w:val="single"/>
        </w:rPr>
        <w:t>Investigation of Interactions of TiO2 Nanoparticles with Dissolved Components of Surface Waters under Natural Conditions.</w:t>
      </w:r>
    </w:p>
    <w:p w14:paraId="24D2D63E" w14:textId="786676CD" w:rsidR="006B6E81" w:rsidRPr="006B6E81" w:rsidRDefault="006B6E81" w:rsidP="006B6E81">
      <w:pPr>
        <w:rPr>
          <w:b/>
          <w:bCs/>
          <w:i/>
          <w:sz w:val="20"/>
          <w:szCs w:val="20"/>
        </w:rPr>
      </w:pPr>
      <w:r w:rsidRPr="006B6E81">
        <w:rPr>
          <w:b/>
          <w:bCs/>
          <w:i/>
          <w:sz w:val="20"/>
          <w:szCs w:val="20"/>
        </w:rPr>
        <w:t>Doctoral Thesis, Rheinland-Pfälzische Technische Universität, 2023,</w:t>
      </w:r>
      <w:r w:rsidRPr="006B6E81">
        <w:rPr>
          <w:b/>
          <w:bCs/>
        </w:rPr>
        <w:t xml:space="preserve"> </w:t>
      </w:r>
      <w:r w:rsidRPr="006B6E81">
        <w:rPr>
          <w:b/>
          <w:bCs/>
          <w:i/>
          <w:sz w:val="20"/>
          <w:szCs w:val="20"/>
        </w:rPr>
        <w:t>https://kluedo.ub.rptu.de/frontdoor/deliver/index/docId/7578/file/Dissertation-Narjes+Tayyebi.pdf</w:t>
      </w:r>
    </w:p>
    <w:p w14:paraId="7D49FACC" w14:textId="77777777" w:rsidR="006B6E81" w:rsidRPr="006B6E81" w:rsidRDefault="006B6E81" w:rsidP="006B6E81">
      <w:pPr>
        <w:rPr>
          <w:i/>
          <w:sz w:val="20"/>
          <w:szCs w:val="20"/>
        </w:rPr>
      </w:pPr>
    </w:p>
    <w:p w14:paraId="0F8B51CA" w14:textId="0851F701" w:rsidR="00306E04" w:rsidRDefault="00306E04" w:rsidP="00306E0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06FEF">
        <w:rPr>
          <w:i/>
          <w:sz w:val="20"/>
          <w:szCs w:val="20"/>
          <w:lang w:val="sr-Latn-RS"/>
        </w:rPr>
        <w:t>Tomšič, B</w:t>
      </w:r>
      <w:r>
        <w:rPr>
          <w:i/>
          <w:sz w:val="20"/>
          <w:szCs w:val="20"/>
          <w:lang w:val="sr-Latn-RS"/>
        </w:rPr>
        <w:t>;</w:t>
      </w:r>
      <w:r w:rsidRPr="00406FEF">
        <w:rPr>
          <w:i/>
          <w:sz w:val="20"/>
          <w:szCs w:val="20"/>
          <w:lang w:val="sr-Latn-RS"/>
        </w:rPr>
        <w:t xml:space="preserve"> Marković, D</w:t>
      </w:r>
      <w:r>
        <w:rPr>
          <w:i/>
          <w:sz w:val="20"/>
          <w:szCs w:val="20"/>
          <w:lang w:val="sr-Latn-RS"/>
        </w:rPr>
        <w:t>;..</w:t>
      </w:r>
      <w:r w:rsidRPr="00406FEF">
        <w:rPr>
          <w:i/>
          <w:sz w:val="20"/>
          <w:szCs w:val="20"/>
          <w:lang w:val="sr-Latn-RS"/>
        </w:rPr>
        <w:t>&amp; Radetić, M</w:t>
      </w:r>
    </w:p>
    <w:p w14:paraId="6ECD5D2A" w14:textId="77777777" w:rsidR="00306E04" w:rsidRPr="00406FEF" w:rsidRDefault="00306E04" w:rsidP="00306E04">
      <w:pPr>
        <w:rPr>
          <w:b/>
          <w:bCs/>
          <w:i/>
          <w:sz w:val="20"/>
          <w:szCs w:val="20"/>
          <w:lang w:val="sr-Latn-RS"/>
        </w:rPr>
      </w:pPr>
      <w:r w:rsidRPr="00406FEF">
        <w:rPr>
          <w:i/>
          <w:sz w:val="20"/>
          <w:szCs w:val="20"/>
          <w:u w:val="single"/>
          <w:lang w:val="sr-Latn-RS"/>
        </w:rPr>
        <w:t>Biodegradation of cellulose fibers functionalized with CuO/Cu2O nanoparticles in combination with polycarboxylic</w:t>
      </w:r>
      <w:r w:rsidRPr="00406FEF">
        <w:rPr>
          <w:i/>
          <w:sz w:val="20"/>
          <w:szCs w:val="20"/>
          <w:lang w:val="sr-Latn-RS"/>
        </w:rPr>
        <w:t xml:space="preserve"> acids. </w:t>
      </w:r>
      <w:r w:rsidRPr="00406FEF">
        <w:rPr>
          <w:b/>
          <w:bCs/>
          <w:i/>
          <w:sz w:val="20"/>
          <w:szCs w:val="20"/>
          <w:lang w:val="sr-Latn-RS"/>
        </w:rPr>
        <w:t>CELLULOSE,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421E3A">
        <w:rPr>
          <w:b/>
          <w:bCs/>
          <w:i/>
          <w:sz w:val="20"/>
          <w:szCs w:val="20"/>
          <w:lang w:val="sr-Latn-RS"/>
        </w:rPr>
        <w:t>29(1)</w:t>
      </w:r>
      <w:r>
        <w:rPr>
          <w:b/>
          <w:bCs/>
          <w:i/>
          <w:sz w:val="20"/>
          <w:szCs w:val="20"/>
          <w:lang w:val="sr-Latn-RS"/>
        </w:rPr>
        <w:t xml:space="preserve">: </w:t>
      </w:r>
      <w:r w:rsidRPr="00421E3A">
        <w:rPr>
          <w:b/>
          <w:bCs/>
          <w:i/>
          <w:sz w:val="20"/>
          <w:szCs w:val="20"/>
          <w:lang w:val="sr-Latn-RS"/>
        </w:rPr>
        <w:t>287-302</w:t>
      </w:r>
      <w:r>
        <w:rPr>
          <w:b/>
          <w:bCs/>
          <w:i/>
          <w:sz w:val="20"/>
          <w:szCs w:val="20"/>
          <w:lang w:val="sr-Latn-RS"/>
        </w:rPr>
        <w:t xml:space="preserve"> 2022</w:t>
      </w:r>
    </w:p>
    <w:p w14:paraId="6B1B3FAB" w14:textId="77777777" w:rsidR="00306E04" w:rsidRDefault="00306E04" w:rsidP="00306E04">
      <w:pPr>
        <w:ind w:left="360"/>
        <w:rPr>
          <w:i/>
          <w:sz w:val="20"/>
          <w:szCs w:val="20"/>
          <w:lang w:val="sr-Latn-RS"/>
        </w:rPr>
      </w:pPr>
    </w:p>
    <w:p w14:paraId="6FBEEF55" w14:textId="782F49C4" w:rsidR="00306E04" w:rsidRDefault="00306E04" w:rsidP="006642E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06E04">
        <w:rPr>
          <w:i/>
          <w:sz w:val="20"/>
          <w:szCs w:val="20"/>
          <w:lang w:val="sr-Latn-RS"/>
        </w:rPr>
        <w:t>Yeasmin S, Kwon IJ</w:t>
      </w:r>
      <w:r>
        <w:rPr>
          <w:i/>
          <w:sz w:val="20"/>
          <w:szCs w:val="20"/>
          <w:lang w:val="sr-Latn-RS"/>
        </w:rPr>
        <w:t>;...&amp;</w:t>
      </w:r>
      <w:r w:rsidRPr="00306E04">
        <w:rPr>
          <w:i/>
          <w:sz w:val="20"/>
          <w:szCs w:val="20"/>
          <w:lang w:val="sr-Latn-RS"/>
        </w:rPr>
        <w:t>Yang SB</w:t>
      </w:r>
    </w:p>
    <w:p w14:paraId="33DC31D9" w14:textId="6AA03499" w:rsidR="00306E04" w:rsidRDefault="00306E04" w:rsidP="00306E04">
      <w:pPr>
        <w:rPr>
          <w:b/>
          <w:bCs/>
          <w:i/>
          <w:sz w:val="20"/>
          <w:szCs w:val="20"/>
          <w:lang w:val="sr-Latn-RS"/>
        </w:rPr>
      </w:pPr>
      <w:r w:rsidRPr="00306E04">
        <w:rPr>
          <w:i/>
          <w:sz w:val="20"/>
          <w:szCs w:val="20"/>
          <w:u w:val="single"/>
          <w:lang w:val="sr-Latn-RS"/>
        </w:rPr>
        <w:t>Preparation and Characterization of Pullulan/Tempo Cellulose Nanofibril/Ag Nanocomposite Film for Antimicrobial Food Packaging Application</w:t>
      </w:r>
      <w:r w:rsidRPr="00306E04">
        <w:rPr>
          <w:b/>
          <w:bCs/>
          <w:i/>
          <w:sz w:val="20"/>
          <w:szCs w:val="20"/>
          <w:u w:val="single"/>
          <w:lang w:val="sr-Latn-RS"/>
        </w:rPr>
        <w:t xml:space="preserve">. </w:t>
      </w:r>
      <w:r w:rsidRPr="00306E04">
        <w:rPr>
          <w:b/>
          <w:bCs/>
          <w:i/>
          <w:sz w:val="20"/>
          <w:szCs w:val="20"/>
          <w:lang w:val="sr-Latn-RS"/>
        </w:rPr>
        <w:t>FIBERS AND POLYMERS, 23(3):699-710 2022</w:t>
      </w:r>
    </w:p>
    <w:p w14:paraId="08B032F9" w14:textId="77777777" w:rsidR="00306E04" w:rsidRDefault="00306E04" w:rsidP="00306E04">
      <w:pPr>
        <w:rPr>
          <w:i/>
          <w:sz w:val="20"/>
          <w:szCs w:val="20"/>
          <w:lang w:val="sr-Latn-RS"/>
        </w:rPr>
      </w:pPr>
    </w:p>
    <w:p w14:paraId="3E1F0FBE" w14:textId="6465E3AC" w:rsidR="006642E7" w:rsidRPr="006A35E5" w:rsidRDefault="006642E7" w:rsidP="006642E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Zambrano, MC; Pawlak, JJ;... &amp; Venditti, RA</w:t>
      </w:r>
    </w:p>
    <w:p w14:paraId="74B1D546" w14:textId="77777777" w:rsidR="00967DEF" w:rsidRDefault="006642E7" w:rsidP="006642E7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Impact of dyes and finishes on the aquatic biodegradability of cotton textile fibers and microfibers released on laundering clothes: Correlations between enzyme adsorption and activity and biodegradation rates.</w:t>
      </w:r>
      <w:r w:rsidRPr="006A35E5">
        <w:rPr>
          <w:i/>
          <w:sz w:val="20"/>
          <w:szCs w:val="20"/>
          <w:lang w:val="sr-Latn-RS"/>
        </w:rPr>
        <w:t xml:space="preserve"> </w:t>
      </w:r>
    </w:p>
    <w:p w14:paraId="48ABC8EF" w14:textId="01249D43" w:rsidR="006642E7" w:rsidRPr="006A35E5" w:rsidRDefault="006642E7" w:rsidP="006642E7">
      <w:pPr>
        <w:rPr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MARINE POLLUTION BULLETIN, 165</w:t>
      </w:r>
      <w:r w:rsidR="00967DEF">
        <w:rPr>
          <w:b/>
          <w:i/>
          <w:sz w:val="20"/>
          <w:szCs w:val="20"/>
          <w:lang w:val="sr-Latn-RS"/>
        </w:rPr>
        <w:t>(22):</w:t>
      </w:r>
      <w:r w:rsidRPr="006A35E5">
        <w:rPr>
          <w:b/>
          <w:i/>
          <w:sz w:val="20"/>
          <w:szCs w:val="20"/>
          <w:lang w:val="sr-Latn-RS"/>
        </w:rPr>
        <w:t xml:space="preserve"> 112030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2021</w:t>
      </w:r>
    </w:p>
    <w:p w14:paraId="6A1B1C3D" w14:textId="77777777" w:rsidR="00406FEF" w:rsidRDefault="00406FEF" w:rsidP="00406FEF">
      <w:pPr>
        <w:rPr>
          <w:i/>
          <w:sz w:val="20"/>
          <w:szCs w:val="20"/>
          <w:lang w:val="sr-Latn-RS"/>
        </w:rPr>
      </w:pPr>
    </w:p>
    <w:p w14:paraId="2305949F" w14:textId="7D8037D0" w:rsidR="00A9251F" w:rsidRDefault="00A9251F" w:rsidP="004937C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9251F">
        <w:rPr>
          <w:i/>
          <w:sz w:val="20"/>
          <w:szCs w:val="20"/>
          <w:lang w:val="sr-Latn-RS"/>
        </w:rPr>
        <w:t>Smith, S</w:t>
      </w:r>
      <w:r>
        <w:rPr>
          <w:i/>
          <w:sz w:val="20"/>
          <w:szCs w:val="20"/>
          <w:lang w:val="sr-Latn-RS"/>
        </w:rPr>
        <w:t>;</w:t>
      </w:r>
      <w:r w:rsidRPr="00A9251F">
        <w:rPr>
          <w:i/>
          <w:sz w:val="20"/>
          <w:szCs w:val="20"/>
          <w:lang w:val="sr-Latn-RS"/>
        </w:rPr>
        <w:t xml:space="preserve"> Ozturk, M</w:t>
      </w:r>
      <w:r>
        <w:rPr>
          <w:i/>
          <w:sz w:val="20"/>
          <w:szCs w:val="20"/>
          <w:lang w:val="sr-Latn-RS"/>
        </w:rPr>
        <w:t>;</w:t>
      </w:r>
      <w:r w:rsidRPr="00A9251F">
        <w:rPr>
          <w:i/>
          <w:sz w:val="20"/>
          <w:szCs w:val="20"/>
          <w:lang w:val="sr-Latn-RS"/>
        </w:rPr>
        <w:t xml:space="preserve"> Frey, M</w:t>
      </w:r>
    </w:p>
    <w:p w14:paraId="0BE4AD5E" w14:textId="77777777" w:rsidR="00F142D7" w:rsidRDefault="00A9251F" w:rsidP="00A9251F">
      <w:pPr>
        <w:rPr>
          <w:i/>
          <w:sz w:val="20"/>
          <w:szCs w:val="20"/>
          <w:lang w:val="sr-Latn-RS"/>
        </w:rPr>
      </w:pPr>
      <w:r w:rsidRPr="00A9251F">
        <w:rPr>
          <w:i/>
          <w:sz w:val="20"/>
          <w:szCs w:val="20"/>
          <w:u w:val="single"/>
          <w:lang w:val="sr-Latn-RS"/>
        </w:rPr>
        <w:t>Soil biodegradation of cotton fabrics treated with common finishes</w:t>
      </w:r>
      <w:r w:rsidRPr="00A9251F">
        <w:rPr>
          <w:i/>
          <w:sz w:val="20"/>
          <w:szCs w:val="20"/>
          <w:lang w:val="sr-Latn-RS"/>
        </w:rPr>
        <w:t xml:space="preserve">. </w:t>
      </w:r>
    </w:p>
    <w:p w14:paraId="6EC5F16B" w14:textId="5257C31A" w:rsidR="00A9251F" w:rsidRPr="00F142D7" w:rsidRDefault="00A9251F" w:rsidP="00A9251F">
      <w:pPr>
        <w:rPr>
          <w:i/>
          <w:sz w:val="20"/>
          <w:szCs w:val="20"/>
          <w:lang w:val="sr-Latn-RS"/>
        </w:rPr>
      </w:pPr>
      <w:r w:rsidRPr="00A9251F">
        <w:rPr>
          <w:b/>
          <w:bCs/>
          <w:i/>
          <w:sz w:val="20"/>
          <w:szCs w:val="20"/>
          <w:lang w:val="sr-Latn-RS"/>
        </w:rPr>
        <w:t>CELLULOSE, 2021, https://doi.org/10.1007/s10570-020-03666-w</w:t>
      </w:r>
    </w:p>
    <w:p w14:paraId="57622CAD" w14:textId="77777777" w:rsidR="00A9251F" w:rsidRPr="00A9251F" w:rsidRDefault="00A9251F" w:rsidP="00A9251F">
      <w:pPr>
        <w:rPr>
          <w:i/>
          <w:sz w:val="20"/>
          <w:szCs w:val="20"/>
          <w:lang w:val="sr-Latn-RS"/>
        </w:rPr>
      </w:pPr>
    </w:p>
    <w:p w14:paraId="4FF105E9" w14:textId="41302345" w:rsidR="00C357A8" w:rsidRPr="006A35E5" w:rsidRDefault="00C357A8" w:rsidP="004937C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Khomami, NTS; Philippe, A;…&amp; Schaumann, GE</w:t>
      </w:r>
    </w:p>
    <w:p w14:paraId="6C7C993B" w14:textId="77777777" w:rsidR="00C357A8" w:rsidRPr="006A35E5" w:rsidRDefault="00C357A8" w:rsidP="00C357A8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Validation of a field deployable reactor for in-situ formation of NOM-engineered nanoparticles corona</w:t>
      </w:r>
      <w:r w:rsidRPr="006A35E5">
        <w:rPr>
          <w:i/>
          <w:sz w:val="20"/>
          <w:szCs w:val="20"/>
        </w:rPr>
        <w:t>. </w:t>
      </w:r>
    </w:p>
    <w:p w14:paraId="030F4CB8" w14:textId="77777777" w:rsidR="00C357A8" w:rsidRPr="006A35E5" w:rsidRDefault="00C357A8" w:rsidP="00C357A8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ENVIRONMENTAL SCIENCE: NANO</w:t>
      </w:r>
      <w:r w:rsidRPr="006A35E5">
        <w:rPr>
          <w:b/>
          <w:i/>
          <w:sz w:val="20"/>
          <w:szCs w:val="20"/>
        </w:rPr>
        <w:t>, 2020, DOI:10.1039/C9EN01090D</w:t>
      </w:r>
    </w:p>
    <w:p w14:paraId="7CFEF20D" w14:textId="77777777" w:rsidR="00C357A8" w:rsidRPr="006A35E5" w:rsidRDefault="00C357A8" w:rsidP="00C357A8">
      <w:pPr>
        <w:rPr>
          <w:rStyle w:val="research-detail-author"/>
          <w:i/>
          <w:sz w:val="20"/>
          <w:szCs w:val="20"/>
          <w:lang w:val="sr-Latn-RS"/>
        </w:rPr>
      </w:pPr>
    </w:p>
    <w:p w14:paraId="65BFF318" w14:textId="4A47B445" w:rsidR="00A71257" w:rsidRDefault="00A71257" w:rsidP="004937C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71257">
        <w:rPr>
          <w:i/>
          <w:sz w:val="20"/>
          <w:szCs w:val="20"/>
          <w:lang w:val="sr-Latn-RS"/>
        </w:rPr>
        <w:t>Zambrano, MC</w:t>
      </w:r>
      <w:r>
        <w:rPr>
          <w:i/>
          <w:sz w:val="20"/>
          <w:szCs w:val="20"/>
          <w:lang w:val="sr-Latn-RS"/>
        </w:rPr>
        <w:t>;</w:t>
      </w:r>
      <w:r w:rsidRPr="00A71257">
        <w:rPr>
          <w:i/>
          <w:sz w:val="20"/>
          <w:szCs w:val="20"/>
          <w:lang w:val="sr-Latn-RS"/>
        </w:rPr>
        <w:t xml:space="preserve"> Pawlak, JJ</w:t>
      </w:r>
      <w:r>
        <w:rPr>
          <w:i/>
          <w:sz w:val="20"/>
          <w:szCs w:val="20"/>
          <w:lang w:val="sr-Latn-RS"/>
        </w:rPr>
        <w:t>;</w:t>
      </w:r>
      <w:r w:rsidRPr="00A71257">
        <w:rPr>
          <w:i/>
          <w:sz w:val="20"/>
          <w:szCs w:val="20"/>
          <w:lang w:val="sr-Latn-RS"/>
        </w:rPr>
        <w:t xml:space="preserve"> Venditti, RA</w:t>
      </w:r>
    </w:p>
    <w:p w14:paraId="41EA6506" w14:textId="121CB192" w:rsidR="00A71257" w:rsidRPr="00A71257" w:rsidRDefault="00A71257" w:rsidP="00A71257">
      <w:pPr>
        <w:rPr>
          <w:b/>
          <w:bCs/>
          <w:i/>
          <w:sz w:val="20"/>
          <w:szCs w:val="20"/>
          <w:lang w:val="sr-Latn-RS"/>
        </w:rPr>
      </w:pPr>
      <w:r w:rsidRPr="00A71257">
        <w:rPr>
          <w:i/>
          <w:sz w:val="20"/>
          <w:szCs w:val="20"/>
          <w:u w:val="single"/>
          <w:lang w:val="sr-Latn-RS"/>
        </w:rPr>
        <w:t>Effects of chemical and morphological structure on biodegradability of fibers, fabrics, and other polymeric materials.</w:t>
      </w:r>
      <w:r w:rsidRPr="00A71257">
        <w:rPr>
          <w:i/>
          <w:sz w:val="20"/>
          <w:szCs w:val="20"/>
          <w:lang w:val="sr-Latn-RS"/>
        </w:rPr>
        <w:t xml:space="preserve"> </w:t>
      </w:r>
      <w:r w:rsidRPr="00A71257">
        <w:rPr>
          <w:b/>
          <w:bCs/>
          <w:i/>
          <w:sz w:val="20"/>
          <w:szCs w:val="20"/>
          <w:lang w:val="sr-Latn-RS"/>
        </w:rPr>
        <w:t>BIORESOURCES, 15(4), 9786 2020</w:t>
      </w:r>
    </w:p>
    <w:p w14:paraId="677FA8D4" w14:textId="77777777" w:rsidR="00A71257" w:rsidRPr="00A71257" w:rsidRDefault="00A71257" w:rsidP="00A71257">
      <w:pPr>
        <w:rPr>
          <w:i/>
          <w:sz w:val="20"/>
          <w:szCs w:val="20"/>
          <w:lang w:val="sr-Latn-RS"/>
        </w:rPr>
      </w:pPr>
    </w:p>
    <w:p w14:paraId="5B98DA4E" w14:textId="767A03A2" w:rsidR="003942CE" w:rsidRPr="006A35E5" w:rsidRDefault="003942CE" w:rsidP="004937C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Zambrano Gonzalez, MC</w:t>
      </w:r>
    </w:p>
    <w:p w14:paraId="11FBBD60" w14:textId="77777777" w:rsidR="003942CE" w:rsidRPr="006A35E5" w:rsidRDefault="003942CE" w:rsidP="003942CE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The Generation of Textile Microfibers Released during Home Laundering and their Biodegradation and Interactions with the Microbiome in Aquatic and Marine Environments.</w:t>
      </w:r>
    </w:p>
    <w:p w14:paraId="019CD9F4" w14:textId="77777777" w:rsidR="003942CE" w:rsidRPr="006A35E5" w:rsidRDefault="003942CE" w:rsidP="003942CE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thesis, Graduate Faculty of North Carolina State University, 2020,</w:t>
      </w:r>
      <w:r w:rsidRPr="006A35E5">
        <w:rPr>
          <w:sz w:val="20"/>
          <w:szCs w:val="20"/>
        </w:rPr>
        <w:t xml:space="preserve"> </w:t>
      </w:r>
      <w:r w:rsidRPr="00256B64">
        <w:rPr>
          <w:b/>
          <w:i/>
          <w:sz w:val="18"/>
          <w:szCs w:val="18"/>
        </w:rPr>
        <w:t>file:///C:/Users/pc2012/Downloads/etd.pdf</w:t>
      </w:r>
    </w:p>
    <w:p w14:paraId="79622374" w14:textId="77777777" w:rsidR="003942CE" w:rsidRPr="006A35E5" w:rsidRDefault="003942CE" w:rsidP="003942CE">
      <w:pPr>
        <w:rPr>
          <w:rStyle w:val="research-detail-author"/>
          <w:b/>
          <w:i/>
          <w:sz w:val="20"/>
          <w:szCs w:val="20"/>
          <w:lang w:val="sr-Latn-RS"/>
        </w:rPr>
      </w:pPr>
    </w:p>
    <w:p w14:paraId="44F713B9" w14:textId="77777777" w:rsidR="004937C6" w:rsidRPr="006A35E5" w:rsidRDefault="004937C6" w:rsidP="004937C6">
      <w:pPr>
        <w:numPr>
          <w:ilvl w:val="0"/>
          <w:numId w:val="1"/>
        </w:numPr>
        <w:rPr>
          <w:i/>
          <w:sz w:val="20"/>
          <w:szCs w:val="20"/>
          <w:u w:val="single"/>
          <w:lang w:val="sr-Latn-RS"/>
        </w:rPr>
      </w:pPr>
      <w:r w:rsidRPr="006A35E5">
        <w:rPr>
          <w:rStyle w:val="research-detail-author"/>
          <w:i/>
          <w:color w:val="111111"/>
          <w:sz w:val="20"/>
          <w:szCs w:val="20"/>
        </w:rPr>
        <w:t>Mishra, R; Venjataraman, M</w:t>
      </w:r>
    </w:p>
    <w:p w14:paraId="55BC8BE1" w14:textId="77777777" w:rsidR="004937C6" w:rsidRPr="006A35E5" w:rsidRDefault="004937C6" w:rsidP="004937C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Geotextiles and Environmental Protection Textiles</w:t>
      </w:r>
    </w:p>
    <w:p w14:paraId="3D4F1141" w14:textId="77777777" w:rsidR="004937C6" w:rsidRPr="006A35E5" w:rsidRDefault="004937C6" w:rsidP="004937C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HIGH PERFORMANCE TECHNICAL TEXTILES, 2019, DOI: 10.1002/9781119325062.ch9</w:t>
      </w:r>
    </w:p>
    <w:p w14:paraId="1D55AE47" w14:textId="77777777" w:rsidR="004937C6" w:rsidRPr="006A35E5" w:rsidRDefault="004937C6" w:rsidP="004937C6">
      <w:pPr>
        <w:rPr>
          <w:b/>
          <w:i/>
          <w:sz w:val="20"/>
          <w:szCs w:val="20"/>
          <w:lang w:val="sr-Latn-RS"/>
        </w:rPr>
      </w:pPr>
    </w:p>
    <w:p w14:paraId="7B0B8E17" w14:textId="77777777" w:rsidR="00871872" w:rsidRPr="006A35E5" w:rsidRDefault="00871872" w:rsidP="0087187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Marković, D; Vasiljević, J; Golja, B; Tomšič, B; Simončić, B; Radetić, M</w:t>
      </w:r>
    </w:p>
    <w:p w14:paraId="75B3F5EB" w14:textId="1105B9ED" w:rsidR="00871872" w:rsidRPr="00256B64" w:rsidRDefault="00871872" w:rsidP="00871872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Biodegradation of cotton fabric impregnated with TiO2 nanoparticles</w:t>
      </w:r>
      <w:r w:rsidR="00256B64">
        <w:rPr>
          <w:i/>
          <w:sz w:val="20"/>
          <w:szCs w:val="20"/>
        </w:rPr>
        <w:t>,</w:t>
      </w:r>
      <w:r w:rsidRPr="006A35E5">
        <w:rPr>
          <w:b/>
          <w:i/>
          <w:iCs/>
          <w:sz w:val="20"/>
          <w:szCs w:val="20"/>
        </w:rPr>
        <w:t>J. SERB. CHEM. SOC., 84(7): 743-755 2019</w:t>
      </w:r>
    </w:p>
    <w:p w14:paraId="13EE380D" w14:textId="77777777" w:rsidR="00871872" w:rsidRPr="006A35E5" w:rsidRDefault="00871872" w:rsidP="00871872">
      <w:pPr>
        <w:ind w:left="360"/>
        <w:rPr>
          <w:i/>
          <w:sz w:val="20"/>
          <w:szCs w:val="20"/>
          <w:lang w:val="sr-Latn-RS"/>
        </w:rPr>
      </w:pPr>
    </w:p>
    <w:p w14:paraId="34E911FB" w14:textId="77777777" w:rsidR="0032426F" w:rsidRPr="006A35E5" w:rsidRDefault="0032426F" w:rsidP="008E510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Radetić, M., &amp; Šaponjić, Z</w:t>
      </w:r>
    </w:p>
    <w:p w14:paraId="6C639A0E" w14:textId="77777777" w:rsidR="0032426F" w:rsidRPr="006A35E5" w:rsidRDefault="0032426F" w:rsidP="0032426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 xml:space="preserve">Biodegradation Behavior of Textiles Impregnated with Ag and TiO2 Nanoparticles in Soil. </w:t>
      </w:r>
    </w:p>
    <w:p w14:paraId="4419FD0D" w14:textId="77777777" w:rsidR="0032426F" w:rsidRPr="006A35E5" w:rsidRDefault="0032426F" w:rsidP="0032426F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In </w:t>
      </w:r>
      <w:r w:rsidRPr="006A35E5">
        <w:rPr>
          <w:b/>
          <w:i/>
          <w:iCs/>
          <w:sz w:val="20"/>
          <w:szCs w:val="20"/>
        </w:rPr>
        <w:t xml:space="preserve">Toxicity and Biodegradation Testing, </w:t>
      </w:r>
      <w:r w:rsidRPr="006A35E5">
        <w:rPr>
          <w:b/>
          <w:i/>
          <w:sz w:val="20"/>
          <w:szCs w:val="20"/>
        </w:rPr>
        <w:t>Humana Press, New York, NY, pp. 281-296 2018</w:t>
      </w:r>
    </w:p>
    <w:p w14:paraId="340DC034" w14:textId="77777777" w:rsidR="0032426F" w:rsidRPr="006A35E5" w:rsidRDefault="0032426F" w:rsidP="0032426F">
      <w:pPr>
        <w:rPr>
          <w:i/>
          <w:sz w:val="20"/>
          <w:szCs w:val="20"/>
          <w:lang w:val="sr-Latn-RS"/>
        </w:rPr>
      </w:pPr>
    </w:p>
    <w:p w14:paraId="0E9354A0" w14:textId="77777777" w:rsidR="00330749" w:rsidRPr="006A35E5" w:rsidRDefault="00330749" w:rsidP="0033074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Abdel Ghany, TM; Ganash,M; Bakri,MM;Al Rajhi, AMH</w:t>
      </w:r>
    </w:p>
    <w:p w14:paraId="4A4EC435" w14:textId="26DD94F7" w:rsidR="00330749" w:rsidRPr="00256B64" w:rsidRDefault="00330749" w:rsidP="00330749">
      <w:pPr>
        <w:rPr>
          <w:i/>
          <w:sz w:val="20"/>
          <w:szCs w:val="20"/>
          <w:u w:val="single"/>
          <w:lang w:val="sr-Latn-RS"/>
        </w:rPr>
      </w:pPr>
      <w:hyperlink r:id="rId1358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Molecular Characterization of Trichodermaasperellum and Lignocellulolytic Activity on Barley Straw Treated with Silver Nanoparticles</w:t>
        </w:r>
      </w:hyperlink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en"/>
        </w:rPr>
        <w:t>BIORESOURCES, 13(1):1729-1744 2018</w:t>
      </w:r>
    </w:p>
    <w:p w14:paraId="4AC9EFA8" w14:textId="77777777" w:rsidR="00E57CEC" w:rsidRPr="006A35E5" w:rsidRDefault="00E57CEC" w:rsidP="00E57CEC">
      <w:pPr>
        <w:rPr>
          <w:i/>
          <w:sz w:val="20"/>
          <w:szCs w:val="20"/>
          <w:lang w:val="sr-Latn-RS"/>
        </w:rPr>
      </w:pPr>
    </w:p>
    <w:p w14:paraId="3FFBE808" w14:textId="77777777" w:rsidR="008E510B" w:rsidRPr="006A35E5" w:rsidRDefault="008E510B" w:rsidP="008E510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Milošević, M; Krkobabić, A; Radoičić, M; Šaponjić, Z; Radetić, T; Radetić, M</w:t>
      </w:r>
    </w:p>
    <w:p w14:paraId="3E01593E" w14:textId="77777777" w:rsidR="008E510B" w:rsidRPr="006A35E5" w:rsidRDefault="008E510B" w:rsidP="008E510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Biodegradation of cotton and cotton/polyester fabrics impregnated with Ag/TiO 2 nanoparticles in soil. </w:t>
      </w:r>
    </w:p>
    <w:p w14:paraId="54C96D4C" w14:textId="77777777" w:rsidR="008E510B" w:rsidRPr="006A35E5" w:rsidRDefault="008E510B" w:rsidP="008E510B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CARBOHYDRATE POLYMERS,</w:t>
      </w:r>
      <w:r w:rsidRPr="006A35E5">
        <w:rPr>
          <w:b/>
          <w:i/>
          <w:sz w:val="20"/>
          <w:szCs w:val="20"/>
        </w:rPr>
        <w:t> </w:t>
      </w:r>
      <w:r w:rsidRPr="006A35E5">
        <w:rPr>
          <w:b/>
          <w:i/>
          <w:iCs/>
          <w:sz w:val="20"/>
          <w:szCs w:val="20"/>
        </w:rPr>
        <w:t>158</w:t>
      </w:r>
      <w:r w:rsidRPr="006A35E5">
        <w:rPr>
          <w:b/>
          <w:i/>
          <w:sz w:val="20"/>
          <w:szCs w:val="20"/>
        </w:rPr>
        <w:t xml:space="preserve"> 77-84 2017</w:t>
      </w:r>
    </w:p>
    <w:p w14:paraId="4E72EB47" w14:textId="77777777" w:rsidR="008E510B" w:rsidRPr="006A35E5" w:rsidRDefault="008E510B" w:rsidP="008E510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9B8E780" w14:textId="77777777" w:rsidR="004F048C" w:rsidRPr="006A35E5" w:rsidRDefault="004F048C" w:rsidP="004F04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Mihajlovski, KR; Davidović, S Z.; Veljović, ĐN; Carević, MB; Lazić, VM; Dimitrijević-Branković, SI</w:t>
      </w:r>
    </w:p>
    <w:p w14:paraId="3595D1C6" w14:textId="77777777" w:rsidR="004F048C" w:rsidRPr="006A35E5" w:rsidRDefault="004F048C" w:rsidP="004F048C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Effective valorization of barley bran for simultaneouscellulase and β-amylase production by Paenibacilluschitinolyticus CKS1: Statistical optimization and enzymes application</w:t>
      </w:r>
      <w:r w:rsidRPr="006A35E5">
        <w:rPr>
          <w:i/>
          <w:sz w:val="20"/>
          <w:szCs w:val="20"/>
        </w:rPr>
        <w:t>. </w:t>
      </w:r>
    </w:p>
    <w:p w14:paraId="4F9D5C37" w14:textId="77777777" w:rsidR="004F048C" w:rsidRPr="006A35E5" w:rsidRDefault="004F048C" w:rsidP="004F048C">
      <w:pPr>
        <w:rPr>
          <w:b/>
          <w:i/>
          <w:iCs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SERBIAN CHEMICAL SOCIETY, 2017, DOI: </w:t>
      </w:r>
      <w:hyperlink r:id="rId1359" w:history="1">
        <w:r w:rsidRPr="006A35E5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http://dx.doi.org/10.2298/JSC170514092M</w:t>
        </w:r>
      </w:hyperlink>
    </w:p>
    <w:p w14:paraId="62E7882A" w14:textId="77777777" w:rsidR="004F048C" w:rsidRPr="006A35E5" w:rsidRDefault="004F048C" w:rsidP="004F048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75F9975" w14:textId="77777777" w:rsidR="00D12A05" w:rsidRPr="006A35E5" w:rsidRDefault="00D12A05" w:rsidP="00D12A05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Tomsic, B;Vasiljević, J; Simoncic, B;Radetić, M</w:t>
      </w:r>
    </w:p>
    <w:p w14:paraId="610F0A76" w14:textId="1A67E02C" w:rsidR="00D12A05" w:rsidRPr="00256B64" w:rsidRDefault="00D12A05" w:rsidP="00D12A05">
      <w:pPr>
        <w:rPr>
          <w:i/>
          <w:sz w:val="20"/>
          <w:szCs w:val="20"/>
          <w:lang w:val="sr-Latn-RS"/>
        </w:rPr>
      </w:pPr>
      <w:hyperlink r:id="rId1360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The influence of corona treatment and impregnation with colloidal TiO2 nanoparticles on biodegradability of cotton fabric</w:t>
        </w:r>
      </w:hyperlink>
      <w:r w:rsidR="00256B64">
        <w:rPr>
          <w:i/>
          <w:sz w:val="20"/>
          <w:szCs w:val="20"/>
          <w:lang w:val="sr-Latn-RS"/>
        </w:rPr>
        <w:t>,</w:t>
      </w:r>
      <w:r w:rsidRPr="006A35E5">
        <w:rPr>
          <w:b/>
          <w:i/>
          <w:sz w:val="20"/>
          <w:szCs w:val="20"/>
          <w:lang w:val="en"/>
        </w:rPr>
        <w:t>CELLULOSE, 2017, DOI: 10.1007/s10570-017-1415-6</w:t>
      </w:r>
    </w:p>
    <w:p w14:paraId="1911368C" w14:textId="77777777" w:rsidR="00D12A05" w:rsidRPr="006A35E5" w:rsidRDefault="00D12A05" w:rsidP="00D12A0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4665EFE" w14:textId="77777777" w:rsidR="00D12A05" w:rsidRPr="006A35E5" w:rsidRDefault="00D12A05" w:rsidP="004F04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Simončič, B; Tomšič, B</w:t>
      </w:r>
    </w:p>
    <w:p w14:paraId="7528F92B" w14:textId="6908B17A" w:rsidR="00D12A05" w:rsidRPr="00F142D7" w:rsidRDefault="00D12A05" w:rsidP="00D12A0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Recent Concepts of Antimicrobial Textile Finishes. </w:t>
      </w:r>
      <w:r w:rsidRPr="006A35E5">
        <w:rPr>
          <w:b/>
          <w:i/>
          <w:sz w:val="20"/>
          <w:szCs w:val="20"/>
        </w:rPr>
        <w:t xml:space="preserve">In </w:t>
      </w:r>
      <w:r w:rsidRPr="006A35E5">
        <w:rPr>
          <w:b/>
          <w:i/>
          <w:iCs/>
          <w:sz w:val="20"/>
          <w:szCs w:val="20"/>
        </w:rPr>
        <w:t>Textile Finishing: Recent Developments and Future Trends</w:t>
      </w:r>
      <w:r w:rsidRPr="006A35E5">
        <w:rPr>
          <w:b/>
          <w:i/>
          <w:sz w:val="20"/>
          <w:szCs w:val="20"/>
        </w:rPr>
        <w:t>, John Wiley &amp; Sons, Inc1-68, 2017, DOI: 10.1002/9781119426790.ch1</w:t>
      </w:r>
    </w:p>
    <w:p w14:paraId="3FEBEBC5" w14:textId="77777777" w:rsidR="00D12A05" w:rsidRPr="006A35E5" w:rsidRDefault="00D12A05" w:rsidP="00D12A05">
      <w:pPr>
        <w:rPr>
          <w:i/>
          <w:sz w:val="20"/>
          <w:szCs w:val="20"/>
          <w:lang w:val="sr-Latn-RS"/>
        </w:rPr>
      </w:pPr>
    </w:p>
    <w:p w14:paraId="58C0B5DD" w14:textId="77777777" w:rsidR="004F048C" w:rsidRPr="006A35E5" w:rsidRDefault="004F048C" w:rsidP="004F04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Tomacheski, D</w:t>
      </w:r>
    </w:p>
    <w:p w14:paraId="740DBC32" w14:textId="77777777" w:rsidR="004F048C" w:rsidRPr="006A35E5" w:rsidRDefault="004F048C" w:rsidP="004F048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Avaliação do impacto ambiental de resíduos de elastômeros termoplásticos SEBS/PP com propriedades antimicrobianas.</w:t>
      </w:r>
    </w:p>
    <w:p w14:paraId="4DF9ACFE" w14:textId="25C80F2C" w:rsidR="004F048C" w:rsidRPr="006A35E5" w:rsidRDefault="004F048C" w:rsidP="004F048C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 xml:space="preserve">Doctoral dissertation, Universidade Federal do Rio Grande do Sul., 2017, </w:t>
      </w:r>
      <w:hyperlink r:id="rId1361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http://hdl.handle.net/10183/168649</w:t>
        </w:r>
      </w:hyperlink>
    </w:p>
    <w:p w14:paraId="7E6E7C96" w14:textId="77777777" w:rsidR="004F048C" w:rsidRPr="006A35E5" w:rsidRDefault="004F048C" w:rsidP="004F048C">
      <w:pPr>
        <w:rPr>
          <w:i/>
          <w:sz w:val="20"/>
          <w:szCs w:val="20"/>
          <w:lang w:val="sr-Latn-RS"/>
        </w:rPr>
      </w:pPr>
    </w:p>
    <w:p w14:paraId="6FAE9168" w14:textId="77777777" w:rsidR="006C4547" w:rsidRPr="006A35E5" w:rsidRDefault="006C4547" w:rsidP="006C454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Milošević, MV</w:t>
      </w:r>
    </w:p>
    <w:p w14:paraId="170D39FF" w14:textId="77777777" w:rsidR="006C4547" w:rsidRPr="006A35E5" w:rsidRDefault="006C4547" w:rsidP="006C454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Nanokompoziti sa antimikrobnim svojstvima sintetisani fotoredukcijom jona srebra na površini nanokristala titan (IV)-oksida različitih oblika deponovanih na tekstilnim materijalima </w:t>
      </w:r>
    </w:p>
    <w:p w14:paraId="71769ECF" w14:textId="77777777" w:rsidR="006C4547" w:rsidRPr="006A35E5" w:rsidRDefault="006C4547" w:rsidP="006C4547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Doctoral dissertation, Универзитет у Београду, Технолошко-металуршки факултет, 2017</w:t>
      </w:r>
    </w:p>
    <w:p w14:paraId="6EB76DB9" w14:textId="77777777" w:rsidR="006C4547" w:rsidRPr="006A35E5" w:rsidRDefault="006C4547" w:rsidP="006C4547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DF93C3C" w14:textId="77777777" w:rsidR="000009EC" w:rsidRPr="006A35E5" w:rsidRDefault="000009EC" w:rsidP="000009E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Mitrano, DM; Limpiteeprakan, P; Babel, S; Nowack, B</w:t>
      </w:r>
    </w:p>
    <w:p w14:paraId="2D887E2C" w14:textId="77777777" w:rsidR="000009EC" w:rsidRPr="006A35E5" w:rsidRDefault="000009EC" w:rsidP="000009EC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Durability of nano-enhanced textiles through the life cycle: releases from landfilling after washing.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E</w:t>
      </w:r>
      <w:r w:rsidR="00D92C9D" w:rsidRPr="006A35E5">
        <w:rPr>
          <w:b/>
          <w:i/>
          <w:iCs/>
          <w:sz w:val="20"/>
          <w:szCs w:val="20"/>
          <w:lang w:val="sr-Latn-RS"/>
        </w:rPr>
        <w:t>NVIRONMENTAL SCIENCE</w:t>
      </w:r>
      <w:r w:rsidRPr="006A35E5">
        <w:rPr>
          <w:b/>
          <w:i/>
          <w:iCs/>
          <w:sz w:val="20"/>
          <w:szCs w:val="20"/>
          <w:lang w:val="sr-Latn-RS"/>
        </w:rPr>
        <w:t>: N</w:t>
      </w:r>
      <w:r w:rsidR="00D92C9D" w:rsidRPr="006A35E5">
        <w:rPr>
          <w:b/>
          <w:i/>
          <w:iCs/>
          <w:sz w:val="20"/>
          <w:szCs w:val="20"/>
          <w:lang w:val="sr-Latn-RS"/>
        </w:rPr>
        <w:t xml:space="preserve">ANO, </w:t>
      </w:r>
      <w:r w:rsidR="00F45DD9" w:rsidRPr="006A35E5">
        <w:rPr>
          <w:b/>
          <w:i/>
          <w:sz w:val="20"/>
          <w:szCs w:val="20"/>
        </w:rPr>
        <w:t xml:space="preserve"> </w:t>
      </w:r>
      <w:r w:rsidR="00F45DD9" w:rsidRPr="006A35E5">
        <w:rPr>
          <w:b/>
          <w:i/>
          <w:iCs/>
          <w:sz w:val="20"/>
          <w:szCs w:val="20"/>
        </w:rPr>
        <w:t>3</w:t>
      </w:r>
      <w:r w:rsidR="00F45DD9" w:rsidRPr="006A35E5">
        <w:rPr>
          <w:b/>
          <w:i/>
          <w:sz w:val="20"/>
          <w:szCs w:val="20"/>
        </w:rPr>
        <w:t>(2): 375-387</w:t>
      </w:r>
      <w:r w:rsidR="00F45DD9" w:rsidRPr="006A35E5">
        <w:rPr>
          <w:b/>
          <w:i/>
          <w:sz w:val="20"/>
          <w:szCs w:val="20"/>
          <w:lang w:val="sr-Latn-RS"/>
        </w:rPr>
        <w:t xml:space="preserve"> </w:t>
      </w:r>
      <w:r w:rsidR="00D92C9D" w:rsidRPr="006A35E5">
        <w:rPr>
          <w:b/>
          <w:i/>
          <w:sz w:val="20"/>
          <w:szCs w:val="20"/>
          <w:lang w:val="sr-Latn-RS"/>
        </w:rPr>
        <w:t>2016</w:t>
      </w:r>
    </w:p>
    <w:p w14:paraId="685D368C" w14:textId="77777777" w:rsidR="00F45DD9" w:rsidRPr="006A35E5" w:rsidRDefault="00F45DD9" w:rsidP="000009EC">
      <w:pPr>
        <w:rPr>
          <w:b/>
          <w:i/>
          <w:sz w:val="20"/>
          <w:szCs w:val="20"/>
          <w:lang w:val="sr-Latn-RS"/>
        </w:rPr>
      </w:pPr>
    </w:p>
    <w:p w14:paraId="5B028D85" w14:textId="77777777" w:rsidR="009C5476" w:rsidRPr="006A35E5" w:rsidRDefault="009C5476" w:rsidP="009C547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Primc, G; Tomšič, B; Vesel, A; Mozetič, M; Ražić, SE;  Gorjanc, M</w:t>
      </w:r>
    </w:p>
    <w:p w14:paraId="6273D746" w14:textId="59494D26" w:rsidR="009C5476" w:rsidRPr="00256B64" w:rsidRDefault="009C5476" w:rsidP="009C547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Biodegradability of oxygen-plasma treated cellulose textile functionalized with ZnO nanoparticles as antibacterial treatment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JOURNAL OF PHYSICS D: APPLIED PHYSICS,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49</w:t>
      </w:r>
      <w:r w:rsidRPr="006A35E5">
        <w:rPr>
          <w:b/>
          <w:i/>
          <w:sz w:val="20"/>
          <w:szCs w:val="20"/>
          <w:lang w:val="sr-Latn-RS"/>
        </w:rPr>
        <w:t>(32): 324002 2016</w:t>
      </w:r>
    </w:p>
    <w:p w14:paraId="111679B1" w14:textId="77777777" w:rsidR="009C5476" w:rsidRPr="006A35E5" w:rsidRDefault="009C5476" w:rsidP="009C5476">
      <w:pPr>
        <w:rPr>
          <w:i/>
          <w:sz w:val="20"/>
          <w:szCs w:val="20"/>
          <w:lang w:val="sr-Latn-RS"/>
        </w:rPr>
      </w:pPr>
    </w:p>
    <w:p w14:paraId="264725F0" w14:textId="77777777" w:rsidR="00E721C8" w:rsidRPr="006A35E5" w:rsidRDefault="00E721C8" w:rsidP="00E721C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Jemec, A; Kos, M; Drobne, D;Mcshane, H</w:t>
      </w:r>
    </w:p>
    <w:p w14:paraId="66456305" w14:textId="75BA564E" w:rsidR="00E721C8" w:rsidRPr="00256B64" w:rsidRDefault="00E721C8" w:rsidP="00E721C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en"/>
        </w:rPr>
        <w:t>In field conditions, commercial pigment grade TiO2 was not harmful to terrestrial isopods but reduced leaf litter fragmentation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SCIENCE OF THE TOTAL ENVIRONMENT, 2016, DOI: 10.1016/j.scitotenv.2016.07.107 </w:t>
      </w:r>
    </w:p>
    <w:p w14:paraId="0EF4A590" w14:textId="77777777" w:rsidR="00AF4523" w:rsidRPr="006A35E5" w:rsidRDefault="00AF4523" w:rsidP="00D12A05">
      <w:pPr>
        <w:rPr>
          <w:i/>
          <w:sz w:val="20"/>
          <w:szCs w:val="20"/>
          <w:lang w:val="sr-Latn-RS"/>
        </w:rPr>
      </w:pPr>
    </w:p>
    <w:p w14:paraId="5A804A9F" w14:textId="77777777" w:rsidR="006D18D1" w:rsidRPr="006A35E5" w:rsidRDefault="006D18D1" w:rsidP="00F45DD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Mihajlovski, KR</w:t>
      </w:r>
    </w:p>
    <w:p w14:paraId="649AB774" w14:textId="0D8D7CF3" w:rsidR="006D18D1" w:rsidRPr="00F142D7" w:rsidRDefault="006D18D1" w:rsidP="006D18D1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Poljoprivredni i industrijski otpad kao supstrat za proizvodnju celulaza i amilaza pomoću novog bakterijskog soja Paenibacillus chitinolyticus CKS1</w:t>
      </w:r>
      <w:r w:rsidRPr="006A35E5">
        <w:rPr>
          <w:i/>
          <w:sz w:val="20"/>
          <w:szCs w:val="20"/>
          <w:u w:val="single"/>
        </w:rPr>
        <w:t> </w:t>
      </w:r>
      <w:r w:rsidRPr="006A35E5">
        <w:rPr>
          <w:b/>
          <w:i/>
          <w:sz w:val="20"/>
          <w:szCs w:val="20"/>
        </w:rPr>
        <w:t>Doctoral dissertation, Универзитет у Београду, Технолошко-металуршки факултет, 2016, http://harvester.rcub.bg.ac.rs/handle/123456789/4666</w:t>
      </w:r>
    </w:p>
    <w:p w14:paraId="1E7CB7CE" w14:textId="77777777" w:rsidR="00891DD0" w:rsidRPr="006A35E5" w:rsidRDefault="00891DD0" w:rsidP="00891DD0">
      <w:pPr>
        <w:rPr>
          <w:i/>
          <w:sz w:val="20"/>
          <w:szCs w:val="20"/>
          <w:lang w:val="sr-Latn-RS"/>
        </w:rPr>
      </w:pPr>
    </w:p>
    <w:p w14:paraId="31A42B6F" w14:textId="77777777" w:rsidR="00F45DD9" w:rsidRPr="006A35E5" w:rsidRDefault="00F45DD9" w:rsidP="00F45DD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Nikoli</w:t>
      </w:r>
      <w:r w:rsidR="005E4960" w:rsidRPr="006A35E5">
        <w:rPr>
          <w:i/>
          <w:sz w:val="20"/>
          <w:szCs w:val="20"/>
          <w:lang w:val="sr-Latn-RS"/>
        </w:rPr>
        <w:t>ć, S; Pejin, J;Mojović, L</w:t>
      </w:r>
    </w:p>
    <w:p w14:paraId="022313C0" w14:textId="77777777" w:rsidR="00F45DD9" w:rsidRPr="006A35E5" w:rsidRDefault="005E4960" w:rsidP="00F45DD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en"/>
        </w:rPr>
        <w:t>Challenges in bioethanol production: Utilization of cotton fabrics as a feedstock</w:t>
      </w:r>
      <w:r w:rsidRPr="006A35E5">
        <w:rPr>
          <w:i/>
          <w:sz w:val="20"/>
          <w:szCs w:val="20"/>
          <w:u w:val="single"/>
          <w:lang w:val="sr-Latn-RS"/>
        </w:rPr>
        <w:t xml:space="preserve"> </w:t>
      </w:r>
    </w:p>
    <w:p w14:paraId="16B958BC" w14:textId="77777777" w:rsidR="00F45DD9" w:rsidRPr="006A35E5" w:rsidRDefault="00F45DD9" w:rsidP="00F45DD9">
      <w:pPr>
        <w:rPr>
          <w:b/>
          <w:i/>
          <w:sz w:val="20"/>
          <w:szCs w:val="20"/>
          <w:lang w:val="sr-Latn-RS"/>
        </w:rPr>
      </w:pPr>
      <w:hyperlink r:id="rId1362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C</w:t>
        </w:r>
        <w:r w:rsidR="005E4960"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HEMICAL INDUSTRY AND CHEMICAL ENGINEERING QUARTERLY</w:t>
        </w:r>
      </w:hyperlink>
      <w:r w:rsidR="005E4960" w:rsidRPr="006A35E5">
        <w:rPr>
          <w:b/>
          <w:i/>
          <w:sz w:val="20"/>
          <w:szCs w:val="20"/>
          <w:lang w:val="sr-Latn-RS"/>
        </w:rPr>
        <w:t>,</w:t>
      </w:r>
      <w:r w:rsidR="005E4960" w:rsidRPr="006A35E5">
        <w:rPr>
          <w:b/>
          <w:i/>
          <w:sz w:val="20"/>
          <w:szCs w:val="20"/>
          <w:lang w:val="en"/>
        </w:rPr>
        <w:t xml:space="preserve"> 2016,</w:t>
      </w:r>
      <w:r w:rsidRPr="006A35E5">
        <w:rPr>
          <w:b/>
          <w:i/>
          <w:sz w:val="20"/>
          <w:szCs w:val="20"/>
          <w:lang w:val="en"/>
        </w:rPr>
        <w:t xml:space="preserve"> </w:t>
      </w:r>
      <w:r w:rsidRPr="00256B64">
        <w:rPr>
          <w:b/>
          <w:i/>
          <w:sz w:val="18"/>
          <w:szCs w:val="18"/>
          <w:lang w:val="en"/>
        </w:rPr>
        <w:t>DOI: 10.2298/CICEQ151030001N</w:t>
      </w:r>
    </w:p>
    <w:p w14:paraId="6330A659" w14:textId="77777777" w:rsidR="005E4960" w:rsidRPr="006A35E5" w:rsidRDefault="005E4960" w:rsidP="00AA378F">
      <w:pPr>
        <w:rPr>
          <w:b/>
          <w:color w:val="993366"/>
          <w:sz w:val="20"/>
          <w:szCs w:val="20"/>
        </w:rPr>
      </w:pPr>
    </w:p>
    <w:p w14:paraId="5C6A90C0" w14:textId="2C89DC29" w:rsidR="00AA378F" w:rsidRPr="006A35E5" w:rsidRDefault="00D0190D" w:rsidP="00AA378F">
      <w:pPr>
        <w:rPr>
          <w:color w:val="993366"/>
          <w:sz w:val="22"/>
          <w:szCs w:val="22"/>
          <w:lang w:val="sr-Latn-CS"/>
        </w:rPr>
      </w:pPr>
      <w:r>
        <w:rPr>
          <w:b/>
          <w:color w:val="993366"/>
        </w:rPr>
        <w:t>60</w:t>
      </w:r>
      <w:r w:rsidR="00AA378F" w:rsidRPr="00D51030">
        <w:rPr>
          <w:b/>
          <w:color w:val="993366"/>
        </w:rPr>
        <w:t>.</w:t>
      </w:r>
      <w:r w:rsidR="00AA378F" w:rsidRPr="00D51030">
        <w:rPr>
          <w:lang w:eastAsia="sr-Latn-CS"/>
        </w:rPr>
        <w:t xml:space="preserve"> </w:t>
      </w:r>
      <w:r w:rsidR="00AA378F" w:rsidRPr="006A35E5">
        <w:rPr>
          <w:color w:val="993366"/>
          <w:sz w:val="22"/>
          <w:szCs w:val="22"/>
          <w:lang w:val="sr-Latn-CS"/>
        </w:rPr>
        <w:t>Bogdanović, U;</w:t>
      </w:r>
      <w:r w:rsidR="00A36292" w:rsidRPr="006A35E5">
        <w:rPr>
          <w:color w:val="993366"/>
          <w:sz w:val="22"/>
          <w:szCs w:val="22"/>
          <w:lang w:val="sr-Latn-RS"/>
        </w:rPr>
        <w:t xml:space="preserve"> Paš</w:t>
      </w:r>
      <w:r w:rsidR="00AA378F" w:rsidRPr="006A35E5">
        <w:rPr>
          <w:color w:val="993366"/>
          <w:sz w:val="22"/>
          <w:szCs w:val="22"/>
          <w:lang w:val="sr-Latn-RS"/>
        </w:rPr>
        <w:t xml:space="preserve">ti, IA; Ćirić-Marjanović, G; </w:t>
      </w:r>
      <w:r w:rsidR="00A36292" w:rsidRPr="006A35E5">
        <w:rPr>
          <w:color w:val="993366"/>
          <w:sz w:val="22"/>
          <w:szCs w:val="22"/>
          <w:lang w:val="sr-Latn-RS"/>
        </w:rPr>
        <w:t>Mitrić</w:t>
      </w:r>
      <w:r w:rsidR="00AA378F" w:rsidRPr="006A35E5">
        <w:rPr>
          <w:color w:val="993366"/>
          <w:sz w:val="22"/>
          <w:szCs w:val="22"/>
          <w:lang w:val="sr-Latn-RS"/>
        </w:rPr>
        <w:t>, M; Ahrenkiel</w:t>
      </w:r>
      <w:r w:rsidR="00AA378F" w:rsidRPr="006A35E5">
        <w:rPr>
          <w:color w:val="993366"/>
          <w:sz w:val="22"/>
          <w:szCs w:val="22"/>
          <w:lang w:val="sr-Latn-CS"/>
        </w:rPr>
        <w:t xml:space="preserve">, SP; </w:t>
      </w:r>
      <w:r w:rsidR="00AA378F" w:rsidRPr="006A35E5">
        <w:rPr>
          <w:b/>
          <w:color w:val="993366"/>
          <w:sz w:val="22"/>
          <w:szCs w:val="22"/>
          <w:lang w:val="sr-Latn-CS"/>
        </w:rPr>
        <w:t>Vodnik, VV</w:t>
      </w:r>
    </w:p>
    <w:p w14:paraId="7F400F94" w14:textId="77777777" w:rsidR="00AA378F" w:rsidRPr="006A35E5" w:rsidRDefault="00AA378F" w:rsidP="00AA378F">
      <w:pPr>
        <w:rPr>
          <w:i/>
          <w:color w:val="993366"/>
          <w:sz w:val="22"/>
          <w:szCs w:val="22"/>
          <w:u w:val="single"/>
          <w:lang w:val="sr-Latn-CS"/>
        </w:rPr>
      </w:pPr>
      <w:r w:rsidRPr="006A35E5">
        <w:rPr>
          <w:i/>
          <w:color w:val="993366"/>
          <w:sz w:val="22"/>
          <w:szCs w:val="22"/>
          <w:u w:val="single"/>
          <w:lang w:val="sr-Latn-CS"/>
        </w:rPr>
        <w:t>Interfacial synthesis of gold-polyaniline nanocomposite and its electrocatalytic application</w:t>
      </w:r>
    </w:p>
    <w:p w14:paraId="57A2AE4E" w14:textId="77777777" w:rsidR="00AA378F" w:rsidRPr="006A35E5" w:rsidRDefault="00AA378F" w:rsidP="00AA378F">
      <w:pPr>
        <w:rPr>
          <w:b/>
          <w:color w:val="993366"/>
          <w:sz w:val="22"/>
          <w:szCs w:val="22"/>
          <w:lang w:val="sr-Latn-RS"/>
        </w:rPr>
      </w:pPr>
      <w:r w:rsidRPr="006A35E5">
        <w:rPr>
          <w:b/>
          <w:color w:val="993366"/>
          <w:sz w:val="22"/>
          <w:szCs w:val="22"/>
          <w:lang w:val="sr-Latn-CS"/>
        </w:rPr>
        <w:t xml:space="preserve">ACS APPLIED MATERIALS &amp; INTERFACES, </w:t>
      </w:r>
      <w:r w:rsidRPr="006A35E5">
        <w:rPr>
          <w:b/>
          <w:iCs/>
          <w:color w:val="993366"/>
          <w:sz w:val="22"/>
          <w:szCs w:val="22"/>
          <w:lang w:val="sr-Latn-RS"/>
        </w:rPr>
        <w:t xml:space="preserve"> 7</w:t>
      </w:r>
      <w:r w:rsidR="00344915" w:rsidRPr="006A35E5">
        <w:rPr>
          <w:b/>
          <w:color w:val="993366"/>
          <w:sz w:val="22"/>
          <w:szCs w:val="22"/>
          <w:lang w:val="sr-Latn-RS"/>
        </w:rPr>
        <w:t> (51</w:t>
      </w:r>
      <w:r w:rsidRPr="006A35E5">
        <w:rPr>
          <w:b/>
          <w:color w:val="993366"/>
          <w:sz w:val="22"/>
          <w:szCs w:val="22"/>
          <w:lang w:val="sr-Latn-RS"/>
        </w:rPr>
        <w:t>):</w:t>
      </w:r>
      <w:r w:rsidR="00344915" w:rsidRPr="006A35E5">
        <w:rPr>
          <w:b/>
          <w:color w:val="993366"/>
          <w:sz w:val="22"/>
          <w:szCs w:val="22"/>
          <w:lang w:val="sr-Latn-RS"/>
        </w:rPr>
        <w:t xml:space="preserve"> 28393–28403</w:t>
      </w:r>
      <w:r w:rsidRPr="006A35E5">
        <w:rPr>
          <w:b/>
          <w:color w:val="993366"/>
          <w:sz w:val="22"/>
          <w:szCs w:val="22"/>
          <w:lang w:val="sr-Latn-RS"/>
        </w:rPr>
        <w:t xml:space="preserve"> 2015</w:t>
      </w:r>
    </w:p>
    <w:p w14:paraId="1705C4D3" w14:textId="77777777" w:rsidR="00AA378F" w:rsidRDefault="00AA378F" w:rsidP="00AA378F">
      <w:pPr>
        <w:rPr>
          <w:b/>
          <w:color w:val="993366"/>
          <w:lang w:val="sr-Latn-RS"/>
        </w:rPr>
      </w:pPr>
    </w:p>
    <w:p w14:paraId="1AEA32F3" w14:textId="615CE97E" w:rsidR="00893080" w:rsidRDefault="00893080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Zahoor, M, Khan, S;...&amp; Ali, S</w:t>
      </w:r>
    </w:p>
    <w:p w14:paraId="00E9B386" w14:textId="68853B11" w:rsidR="00893080" w:rsidRPr="00893080" w:rsidRDefault="00893080" w:rsidP="00893080">
      <w:pPr>
        <w:rPr>
          <w:b/>
          <w:bCs/>
          <w:i/>
          <w:sz w:val="20"/>
          <w:szCs w:val="20"/>
          <w:lang w:val="sr-Latn-RS"/>
        </w:rPr>
      </w:pPr>
      <w:r w:rsidRPr="00893080">
        <w:rPr>
          <w:i/>
          <w:sz w:val="20"/>
          <w:szCs w:val="20"/>
          <w:u w:val="single"/>
          <w:lang w:val="sr-Latn-RS"/>
        </w:rPr>
        <w:t>Electrochemical synthesis of nanoparticles; an appropriate contrivance of synthesizing nanoparticles with low dimensional structures</w:t>
      </w:r>
      <w:r>
        <w:rPr>
          <w:i/>
          <w:sz w:val="20"/>
          <w:szCs w:val="20"/>
          <w:lang w:val="sr-Latn-RS"/>
        </w:rPr>
        <w:t xml:space="preserve">, </w:t>
      </w:r>
      <w:r w:rsidRPr="00893080">
        <w:rPr>
          <w:b/>
          <w:bCs/>
          <w:i/>
          <w:sz w:val="20"/>
          <w:szCs w:val="20"/>
          <w:lang w:val="sr-Latn-RS"/>
        </w:rPr>
        <w:t>INORGANIC CHEMISTRY COMMUNICATION,S 173(4):113890 2025</w:t>
      </w:r>
    </w:p>
    <w:p w14:paraId="48721C4F" w14:textId="77777777" w:rsidR="00893080" w:rsidRPr="00893080" w:rsidRDefault="00893080" w:rsidP="00893080">
      <w:pPr>
        <w:rPr>
          <w:b/>
          <w:bCs/>
          <w:i/>
          <w:sz w:val="20"/>
          <w:szCs w:val="20"/>
          <w:lang w:val="sr-Latn-RS"/>
        </w:rPr>
      </w:pPr>
    </w:p>
    <w:p w14:paraId="0442DE2F" w14:textId="2DC97781" w:rsidR="007D1D7C" w:rsidRDefault="007D1D7C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Haile, DT; Cobet, M;...&amp; Workneh, GA</w:t>
      </w:r>
    </w:p>
    <w:p w14:paraId="310745FE" w14:textId="360694DD" w:rsidR="007D1D7C" w:rsidRPr="007D1D7C" w:rsidRDefault="007D1D7C" w:rsidP="007D1D7C">
      <w:pPr>
        <w:rPr>
          <w:b/>
          <w:bCs/>
          <w:i/>
          <w:sz w:val="20"/>
          <w:szCs w:val="20"/>
          <w:lang w:val="sr-Latn-RS"/>
        </w:rPr>
      </w:pPr>
      <w:r w:rsidRPr="007D1D7C">
        <w:rPr>
          <w:i/>
          <w:sz w:val="20"/>
          <w:szCs w:val="20"/>
          <w:u w:val="single"/>
          <w:lang w:val="sr-Latn-RS"/>
        </w:rPr>
        <w:t>Cobalt-Doped Nickel Hydroxide on Polyaniline-Decorated Nickel Foam for Enhanced Performance of the Oxygen Evolution Reaction</w:t>
      </w:r>
      <w:r>
        <w:rPr>
          <w:i/>
          <w:sz w:val="20"/>
          <w:szCs w:val="20"/>
          <w:lang w:val="sr-Latn-RS"/>
        </w:rPr>
        <w:t xml:space="preserve">, </w:t>
      </w:r>
      <w:r w:rsidRPr="007D1D7C">
        <w:rPr>
          <w:b/>
          <w:bCs/>
          <w:i/>
          <w:sz w:val="20"/>
          <w:szCs w:val="20"/>
          <w:lang w:val="sr-Latn-RS"/>
        </w:rPr>
        <w:t>ACS OMEGA 10(8):7648-7661 2025</w:t>
      </w:r>
    </w:p>
    <w:p w14:paraId="6AD7F9DC" w14:textId="77777777" w:rsidR="00B11908" w:rsidRPr="00B11908" w:rsidRDefault="00B11908" w:rsidP="00B11908">
      <w:pPr>
        <w:rPr>
          <w:i/>
          <w:sz w:val="20"/>
          <w:szCs w:val="20"/>
          <w:lang w:val="sr-Latn-RS"/>
        </w:rPr>
      </w:pPr>
    </w:p>
    <w:p w14:paraId="19B50642" w14:textId="77777777" w:rsidR="00B11908" w:rsidRDefault="00B11908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Kaladevi, G; Meenakshi, S;...Gopinath, SCB</w:t>
      </w:r>
    </w:p>
    <w:p w14:paraId="5E6E58CC" w14:textId="6B6959BE" w:rsidR="00B11908" w:rsidRDefault="00B11908" w:rsidP="00B11908">
      <w:pPr>
        <w:rPr>
          <w:i/>
          <w:sz w:val="20"/>
          <w:szCs w:val="20"/>
          <w:lang w:val="sr-Latn-RS"/>
        </w:rPr>
      </w:pPr>
      <w:r w:rsidRPr="00B11908">
        <w:rPr>
          <w:i/>
          <w:sz w:val="20"/>
          <w:szCs w:val="20"/>
          <w:u w:val="single"/>
          <w:lang w:val="sr-Latn-RS"/>
        </w:rPr>
        <w:t>Interfacial polymerization to synthesize AuNPs@PPy/rGO nanocomposites for the simultaneous voltammetric determination of hydrazine and nitrite in water samples</w:t>
      </w:r>
      <w:r>
        <w:rPr>
          <w:i/>
          <w:sz w:val="20"/>
          <w:szCs w:val="20"/>
          <w:lang w:val="sr-Latn-RS"/>
        </w:rPr>
        <w:t xml:space="preserve">, </w:t>
      </w:r>
      <w:r w:rsidRPr="00B11908">
        <w:rPr>
          <w:b/>
          <w:bCs/>
          <w:i/>
          <w:sz w:val="20"/>
          <w:szCs w:val="20"/>
          <w:lang w:val="sr-Latn-RS"/>
        </w:rPr>
        <w:t>MICROCHEMICAL JOURNAL, 2025, DOI: 10.1016/j.microc.2025.113955</w:t>
      </w:r>
    </w:p>
    <w:p w14:paraId="645802C0" w14:textId="77777777" w:rsidR="00B11908" w:rsidRPr="00B11908" w:rsidRDefault="00B11908" w:rsidP="00B11908">
      <w:pPr>
        <w:rPr>
          <w:i/>
          <w:sz w:val="20"/>
          <w:szCs w:val="20"/>
          <w:lang w:val="sr-Latn-RS"/>
        </w:rPr>
      </w:pPr>
    </w:p>
    <w:p w14:paraId="7DAF45EC" w14:textId="1F123CD9" w:rsidR="00EA3BF5" w:rsidRDefault="00EA3BF5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Wu, Y; gao, X; Li, Y</w:t>
      </w:r>
    </w:p>
    <w:p w14:paraId="5EC6121B" w14:textId="77777777" w:rsidR="00EA3BF5" w:rsidRPr="00EA3BF5" w:rsidRDefault="00EA3BF5" w:rsidP="00EA3BF5">
      <w:pPr>
        <w:rPr>
          <w:i/>
          <w:sz w:val="20"/>
          <w:szCs w:val="20"/>
          <w:u w:val="single"/>
          <w:lang w:val="sr-Latn-RS"/>
        </w:rPr>
      </w:pPr>
      <w:r w:rsidRPr="00EA3BF5">
        <w:rPr>
          <w:i/>
          <w:sz w:val="20"/>
          <w:szCs w:val="20"/>
          <w:u w:val="single"/>
          <w:lang w:val="sr-Latn-RS"/>
        </w:rPr>
        <w:t>Electrochemical sensors based on polyaniline nanocomposites for detecting Cd(II) in wastewater</w:t>
      </w:r>
    </w:p>
    <w:p w14:paraId="635E2198" w14:textId="41B23823" w:rsidR="00EA3BF5" w:rsidRPr="00EA3BF5" w:rsidRDefault="00EA3BF5" w:rsidP="00EA3BF5">
      <w:pPr>
        <w:rPr>
          <w:b/>
          <w:bCs/>
          <w:i/>
          <w:sz w:val="20"/>
          <w:szCs w:val="20"/>
          <w:lang w:val="sr-Latn-RS"/>
        </w:rPr>
      </w:pPr>
      <w:r w:rsidRPr="00EA3BF5">
        <w:rPr>
          <w:b/>
          <w:bCs/>
          <w:i/>
          <w:sz w:val="20"/>
          <w:szCs w:val="20"/>
          <w:lang w:val="sr-Latn-RS"/>
        </w:rPr>
        <w:t>INTERNATIONAL JOURNAL OF ELECTROCHEMICAL SCIENCE 19(3):100519 2024</w:t>
      </w:r>
    </w:p>
    <w:p w14:paraId="6E718F7E" w14:textId="77777777" w:rsidR="00EA3BF5" w:rsidRPr="00EA3BF5" w:rsidRDefault="00EA3BF5" w:rsidP="00EA3BF5">
      <w:pPr>
        <w:rPr>
          <w:b/>
          <w:bCs/>
          <w:i/>
          <w:sz w:val="20"/>
          <w:szCs w:val="20"/>
          <w:lang w:val="sr-Latn-RS"/>
        </w:rPr>
      </w:pPr>
    </w:p>
    <w:p w14:paraId="7EA302C4" w14:textId="32B50688" w:rsidR="00D245F1" w:rsidRDefault="00D245F1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245F1">
        <w:rPr>
          <w:i/>
          <w:sz w:val="20"/>
          <w:szCs w:val="20"/>
          <w:lang w:val="sr-Latn-RS"/>
        </w:rPr>
        <w:t>Niyazi, A, Metcaife, B</w:t>
      </w:r>
      <w:r>
        <w:rPr>
          <w:i/>
          <w:sz w:val="20"/>
          <w:szCs w:val="20"/>
          <w:lang w:val="sr-Latn-RS"/>
        </w:rPr>
        <w:t>;...&amp; Lorenzo, MD</w:t>
      </w:r>
    </w:p>
    <w:p w14:paraId="7A747052" w14:textId="77777777" w:rsidR="00D245F1" w:rsidRPr="00D245F1" w:rsidRDefault="00D245F1" w:rsidP="00D245F1">
      <w:pPr>
        <w:rPr>
          <w:i/>
          <w:sz w:val="20"/>
          <w:szCs w:val="20"/>
          <w:u w:val="single"/>
          <w:lang w:val="sr-Latn-RS"/>
        </w:rPr>
      </w:pPr>
      <w:r w:rsidRPr="00D245F1">
        <w:rPr>
          <w:i/>
          <w:sz w:val="20"/>
          <w:szCs w:val="20"/>
          <w:u w:val="single"/>
          <w:lang w:val="sr-Latn-RS"/>
        </w:rPr>
        <w:t>Enhanced stability of highly porous nanostructured gold anodes via polyaniline coating for abiotic glucose fuel cell</w:t>
      </w:r>
    </w:p>
    <w:p w14:paraId="54692855" w14:textId="7608E802" w:rsidR="00D245F1" w:rsidRPr="00D245F1" w:rsidRDefault="00D245F1" w:rsidP="00D245F1">
      <w:pPr>
        <w:rPr>
          <w:b/>
          <w:bCs/>
          <w:i/>
          <w:sz w:val="20"/>
          <w:szCs w:val="20"/>
          <w:lang w:val="sr-Latn-RS"/>
        </w:rPr>
      </w:pPr>
      <w:r w:rsidRPr="00D245F1">
        <w:rPr>
          <w:b/>
          <w:bCs/>
          <w:i/>
          <w:sz w:val="20"/>
          <w:szCs w:val="20"/>
          <w:lang w:val="sr-Latn-RS"/>
        </w:rPr>
        <w:t>ELECTROCHIMICA ACTA, 508:145281 2024</w:t>
      </w:r>
    </w:p>
    <w:p w14:paraId="02FE3D22" w14:textId="77777777" w:rsidR="00D245F1" w:rsidRPr="00D245F1" w:rsidRDefault="00D245F1" w:rsidP="00D245F1">
      <w:pPr>
        <w:rPr>
          <w:i/>
          <w:sz w:val="20"/>
          <w:szCs w:val="20"/>
          <w:lang w:val="sr-Latn-RS"/>
        </w:rPr>
      </w:pPr>
    </w:p>
    <w:p w14:paraId="0041CF82" w14:textId="79814D04" w:rsidR="0068033D" w:rsidRDefault="0068033D" w:rsidP="0068033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Wu, X; Chen, Y;...&amp;Yu, Lei</w:t>
      </w:r>
    </w:p>
    <w:p w14:paraId="77C265D2" w14:textId="77777777" w:rsidR="0068033D" w:rsidRPr="0065772B" w:rsidRDefault="0068033D" w:rsidP="0068033D">
      <w:pPr>
        <w:rPr>
          <w:i/>
          <w:sz w:val="20"/>
          <w:szCs w:val="20"/>
          <w:u w:val="single"/>
          <w:lang w:val="sr-Latn-RS"/>
        </w:rPr>
      </w:pPr>
      <w:r w:rsidRPr="0065772B">
        <w:rPr>
          <w:i/>
          <w:sz w:val="20"/>
          <w:szCs w:val="20"/>
          <w:u w:val="single"/>
          <w:lang w:val="sr-Latn-RS"/>
        </w:rPr>
        <w:t>A magnetic Fe@PANI catalyst for selective sulphide oxidation under mild and green conditions</w:t>
      </w:r>
    </w:p>
    <w:p w14:paraId="77C920F3" w14:textId="2E3A4B29" w:rsidR="0068033D" w:rsidRPr="0065772B" w:rsidRDefault="0068033D" w:rsidP="0068033D">
      <w:pPr>
        <w:rPr>
          <w:b/>
          <w:bCs/>
          <w:i/>
          <w:sz w:val="20"/>
          <w:szCs w:val="20"/>
          <w:lang w:val="sr-Latn-RS"/>
        </w:rPr>
      </w:pPr>
      <w:r w:rsidRPr="0065772B">
        <w:rPr>
          <w:b/>
          <w:bCs/>
          <w:i/>
          <w:sz w:val="20"/>
          <w:szCs w:val="20"/>
          <w:lang w:val="sr-Latn-RS"/>
        </w:rPr>
        <w:t>MATERIALS ADVANCE, 202</w:t>
      </w:r>
      <w:r>
        <w:rPr>
          <w:b/>
          <w:bCs/>
          <w:i/>
          <w:sz w:val="20"/>
          <w:szCs w:val="20"/>
          <w:lang w:val="sr-Latn-RS"/>
        </w:rPr>
        <w:t>4</w:t>
      </w:r>
      <w:r w:rsidRPr="0065772B">
        <w:rPr>
          <w:b/>
          <w:bCs/>
          <w:i/>
          <w:sz w:val="20"/>
          <w:szCs w:val="20"/>
          <w:lang w:val="sr-Latn-RS"/>
        </w:rPr>
        <w:t>, DOI: 10.1039/D3MA00823A</w:t>
      </w:r>
    </w:p>
    <w:p w14:paraId="230B36CB" w14:textId="77777777" w:rsidR="0068033D" w:rsidRDefault="0068033D" w:rsidP="0068033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DDC6684" w14:textId="41C45A3A" w:rsidR="00967A81" w:rsidRDefault="00967A81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H; Wang, S;...&amp; cheng, Y</w:t>
      </w:r>
    </w:p>
    <w:p w14:paraId="0727DC03" w14:textId="77777777" w:rsidR="00967A81" w:rsidRPr="00967A81" w:rsidRDefault="00967A81" w:rsidP="00967A81">
      <w:pPr>
        <w:rPr>
          <w:i/>
          <w:sz w:val="20"/>
          <w:szCs w:val="20"/>
          <w:u w:val="single"/>
          <w:lang w:val="sr-Latn-RS"/>
        </w:rPr>
      </w:pPr>
      <w:r w:rsidRPr="00967A81">
        <w:rPr>
          <w:i/>
          <w:sz w:val="20"/>
          <w:szCs w:val="20"/>
          <w:u w:val="single"/>
          <w:lang w:val="sr-Latn-RS"/>
        </w:rPr>
        <w:t>Janus droplet microreactors for preparing polyaniline/AgCl nanocomposites</w:t>
      </w:r>
    </w:p>
    <w:p w14:paraId="6551FA59" w14:textId="2D0686B7" w:rsidR="00967A81" w:rsidRPr="00967A81" w:rsidRDefault="00967A81" w:rsidP="00967A81">
      <w:pPr>
        <w:rPr>
          <w:b/>
          <w:bCs/>
          <w:i/>
          <w:sz w:val="20"/>
          <w:szCs w:val="20"/>
          <w:lang w:val="sr-Latn-RS"/>
        </w:rPr>
      </w:pPr>
      <w:r w:rsidRPr="00967A81">
        <w:rPr>
          <w:b/>
          <w:bCs/>
          <w:i/>
          <w:sz w:val="20"/>
          <w:szCs w:val="20"/>
          <w:lang w:val="sr-Latn-RS"/>
        </w:rPr>
        <w:t>CHEMICAL COMMUNICATIONS, 2024, DOI: 10.1039/d4cc01321b</w:t>
      </w:r>
    </w:p>
    <w:p w14:paraId="2F39E212" w14:textId="77777777" w:rsidR="00967A81" w:rsidRPr="00967A81" w:rsidRDefault="00967A81" w:rsidP="00967A81">
      <w:pPr>
        <w:rPr>
          <w:b/>
          <w:bCs/>
          <w:i/>
          <w:sz w:val="20"/>
          <w:szCs w:val="20"/>
          <w:lang w:val="sr-Latn-RS"/>
        </w:rPr>
      </w:pPr>
    </w:p>
    <w:p w14:paraId="0C576D70" w14:textId="0E744735" w:rsidR="0072110C" w:rsidRDefault="0072110C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Garg, S; Singla, R; Goel, N</w:t>
      </w:r>
    </w:p>
    <w:p w14:paraId="0C39F542" w14:textId="6B1E555D" w:rsidR="0072110C" w:rsidRPr="0072110C" w:rsidRDefault="0072110C" w:rsidP="0072110C">
      <w:pPr>
        <w:rPr>
          <w:b/>
          <w:bCs/>
          <w:i/>
          <w:sz w:val="20"/>
          <w:szCs w:val="20"/>
          <w:lang w:val="sr-Latn-RS"/>
        </w:rPr>
      </w:pPr>
      <w:r w:rsidRPr="0072110C">
        <w:rPr>
          <w:i/>
          <w:sz w:val="20"/>
          <w:szCs w:val="20"/>
          <w:u w:val="single"/>
          <w:lang w:val="sr-Latn-RS"/>
        </w:rPr>
        <w:t>DFT Study on the Spin States of Polyaniline-3d Transition-Metal (Sc-Zn) Composites and Their Sensing Application to Detect Chemical Warfare Agents</w:t>
      </w:r>
      <w:r>
        <w:rPr>
          <w:i/>
          <w:sz w:val="20"/>
          <w:szCs w:val="20"/>
          <w:lang w:val="sr-Latn-RS"/>
        </w:rPr>
        <w:t xml:space="preserve">, </w:t>
      </w:r>
      <w:r w:rsidRPr="0072110C">
        <w:rPr>
          <w:b/>
          <w:bCs/>
          <w:i/>
          <w:sz w:val="20"/>
          <w:szCs w:val="20"/>
          <w:lang w:val="sr-Latn-RS"/>
        </w:rPr>
        <w:t>THE JOURNAL OF PHYSICAL CHEMISTRY A, 2024, DOI: 10.1021/acs.jpca.3c07114</w:t>
      </w:r>
    </w:p>
    <w:p w14:paraId="678EE7DB" w14:textId="77777777" w:rsidR="0072110C" w:rsidRPr="0072110C" w:rsidRDefault="0072110C" w:rsidP="0072110C">
      <w:pPr>
        <w:rPr>
          <w:i/>
          <w:sz w:val="20"/>
          <w:szCs w:val="20"/>
          <w:lang w:val="sr-Latn-RS"/>
        </w:rPr>
      </w:pPr>
    </w:p>
    <w:p w14:paraId="164F8A98" w14:textId="3963EBD6" w:rsidR="00ED5436" w:rsidRDefault="00ED5436" w:rsidP="00ED543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D5436">
        <w:rPr>
          <w:i/>
          <w:sz w:val="20"/>
          <w:szCs w:val="20"/>
          <w:lang w:val="sr-Latn-RS"/>
        </w:rPr>
        <w:t>Yangyue</w:t>
      </w:r>
      <w:r>
        <w:rPr>
          <w:i/>
          <w:sz w:val="20"/>
          <w:szCs w:val="20"/>
          <w:lang w:val="sr-Latn-RS"/>
        </w:rPr>
        <w:t xml:space="preserve">; </w:t>
      </w:r>
      <w:r w:rsidRPr="00ED5436">
        <w:rPr>
          <w:i/>
          <w:sz w:val="20"/>
          <w:szCs w:val="20"/>
          <w:lang w:val="sr-Latn-RS"/>
        </w:rPr>
        <w:t>Panchao</w:t>
      </w:r>
      <w:r>
        <w:rPr>
          <w:i/>
          <w:sz w:val="20"/>
          <w:szCs w:val="20"/>
          <w:lang w:val="sr-Latn-RS"/>
        </w:rPr>
        <w:t>, H;...&amp;</w:t>
      </w:r>
      <w:r w:rsidRPr="00ED5436">
        <w:rPr>
          <w:i/>
          <w:sz w:val="20"/>
          <w:szCs w:val="20"/>
          <w:lang w:val="sr-Latn-RS"/>
        </w:rPr>
        <w:t xml:space="preserve"> Zhenxing</w:t>
      </w:r>
      <w:r>
        <w:rPr>
          <w:i/>
          <w:sz w:val="20"/>
          <w:szCs w:val="20"/>
          <w:lang w:val="sr-Latn-RS"/>
        </w:rPr>
        <w:t>, S</w:t>
      </w:r>
    </w:p>
    <w:p w14:paraId="4B40EAB8" w14:textId="1B063D6D" w:rsidR="00ED5436" w:rsidRPr="00ED5436" w:rsidRDefault="00ED5436" w:rsidP="00ED5436">
      <w:pPr>
        <w:rPr>
          <w:b/>
          <w:bCs/>
          <w:i/>
          <w:sz w:val="20"/>
          <w:szCs w:val="20"/>
          <w:lang w:val="sr-Latn-RS"/>
        </w:rPr>
      </w:pPr>
      <w:r w:rsidRPr="00ED5436">
        <w:rPr>
          <w:i/>
          <w:sz w:val="20"/>
          <w:szCs w:val="20"/>
          <w:u w:val="single"/>
          <w:lang w:val="sr-Latn-RS"/>
        </w:rPr>
        <w:t>In situ synthesis of Ni-PANI@CNTs as multifunctional electrocatalysts for energy-efficient hydrogen production and formaldehyde wastewater degradation</w:t>
      </w:r>
      <w:r>
        <w:rPr>
          <w:i/>
          <w:sz w:val="20"/>
          <w:szCs w:val="20"/>
          <w:lang w:val="sr-Latn-RS"/>
        </w:rPr>
        <w:t xml:space="preserve">, </w:t>
      </w:r>
      <w:r w:rsidRPr="00ED5436">
        <w:rPr>
          <w:b/>
          <w:bCs/>
          <w:i/>
          <w:sz w:val="20"/>
          <w:szCs w:val="20"/>
          <w:lang w:val="sr-Latn-RS"/>
        </w:rPr>
        <w:t>CHEMICAL ENGINEERING JOURNAL, 2024, DOI: 10.1016/j.cej.2024.158317</w:t>
      </w:r>
    </w:p>
    <w:p w14:paraId="18D2931B" w14:textId="77777777" w:rsidR="00ED5436" w:rsidRPr="00ED5436" w:rsidRDefault="00ED5436" w:rsidP="00ED5436">
      <w:pPr>
        <w:rPr>
          <w:i/>
          <w:sz w:val="20"/>
          <w:szCs w:val="20"/>
          <w:lang w:val="sr-Latn-RS"/>
        </w:rPr>
      </w:pPr>
    </w:p>
    <w:p w14:paraId="450B840E" w14:textId="77DA8C91" w:rsidR="009F6E6F" w:rsidRDefault="009F6E6F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F6E6F">
        <w:rPr>
          <w:i/>
          <w:sz w:val="20"/>
          <w:szCs w:val="20"/>
          <w:lang w:val="sr-Latn-RS"/>
        </w:rPr>
        <w:t>Shubhadarshinee</w:t>
      </w:r>
      <w:r>
        <w:rPr>
          <w:i/>
          <w:sz w:val="20"/>
          <w:szCs w:val="20"/>
          <w:lang w:val="sr-Latn-RS"/>
        </w:rPr>
        <w:t>, L; Mohapatra, P;...&amp; Barick, A</w:t>
      </w:r>
    </w:p>
    <w:p w14:paraId="290F6079" w14:textId="5E7C8718" w:rsidR="009F6E6F" w:rsidRDefault="009F6E6F" w:rsidP="009F6E6F">
      <w:pPr>
        <w:rPr>
          <w:b/>
          <w:bCs/>
          <w:i/>
          <w:sz w:val="20"/>
          <w:szCs w:val="20"/>
          <w:lang w:val="sr-Latn-RS"/>
        </w:rPr>
      </w:pPr>
      <w:r w:rsidRPr="009F6E6F">
        <w:rPr>
          <w:i/>
          <w:sz w:val="20"/>
          <w:szCs w:val="20"/>
          <w:u w:val="single"/>
          <w:lang w:val="sr-Latn-RS"/>
        </w:rPr>
        <w:t>Review on synthesis and characterization of metal nanoparticles doped carbon nanofillers based nanohybrids reinforced polyaniline nanocomposites</w:t>
      </w:r>
      <w:r>
        <w:rPr>
          <w:i/>
          <w:sz w:val="20"/>
          <w:szCs w:val="20"/>
          <w:lang w:val="sr-Latn-RS"/>
        </w:rPr>
        <w:t xml:space="preserve">, </w:t>
      </w:r>
      <w:r w:rsidRPr="009F6E6F">
        <w:rPr>
          <w:b/>
          <w:bCs/>
          <w:i/>
          <w:sz w:val="20"/>
          <w:szCs w:val="20"/>
          <w:lang w:val="sr-Latn-RS"/>
        </w:rPr>
        <w:t>Polymer-Plastics Technology and Materials, 2024, DOI: 10.1080/25740881.2024.2314508</w:t>
      </w:r>
    </w:p>
    <w:p w14:paraId="3E696FB8" w14:textId="77777777" w:rsidR="009F6E6F" w:rsidRPr="009F6E6F" w:rsidRDefault="009F6E6F" w:rsidP="009F6E6F">
      <w:pPr>
        <w:rPr>
          <w:i/>
          <w:sz w:val="20"/>
          <w:szCs w:val="20"/>
          <w:lang w:val="sr-Latn-RS"/>
        </w:rPr>
      </w:pPr>
    </w:p>
    <w:p w14:paraId="52C7C2B5" w14:textId="03766E66" w:rsidR="00A164CC" w:rsidRDefault="00A164CC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Y; Hao, C;...&amp; Yan, L</w:t>
      </w:r>
    </w:p>
    <w:p w14:paraId="53D7E93C" w14:textId="69EF8CE0" w:rsidR="00A164CC" w:rsidRDefault="00A164CC" w:rsidP="00A164CC">
      <w:pPr>
        <w:rPr>
          <w:i/>
          <w:sz w:val="20"/>
          <w:szCs w:val="20"/>
          <w:lang w:val="sr-Latn-RS"/>
        </w:rPr>
      </w:pPr>
      <w:r w:rsidRPr="00A164CC">
        <w:rPr>
          <w:i/>
          <w:sz w:val="20"/>
          <w:szCs w:val="20"/>
          <w:u w:val="single"/>
          <w:lang w:val="sr-Latn-RS"/>
        </w:rPr>
        <w:t>Three-dimensional graphene gel/carbon cloth electrode for detection of Cu through two electrochemical methods of interactive verification</w:t>
      </w:r>
      <w:r>
        <w:rPr>
          <w:i/>
          <w:sz w:val="20"/>
          <w:szCs w:val="20"/>
          <w:lang w:val="sr-Latn-RS"/>
        </w:rPr>
        <w:t xml:space="preserve">, </w:t>
      </w:r>
      <w:r w:rsidRPr="00A164CC">
        <w:rPr>
          <w:b/>
          <w:bCs/>
          <w:i/>
          <w:sz w:val="20"/>
          <w:szCs w:val="20"/>
          <w:lang w:val="sr-Latn-RS"/>
        </w:rPr>
        <w:t>Journal of Materials Science: Materials in Electronics, 2024, DOI: 10.1007/s10854-024-12214-2</w:t>
      </w:r>
    </w:p>
    <w:p w14:paraId="5CA07F7E" w14:textId="77777777" w:rsidR="00A164CC" w:rsidRPr="00A164CC" w:rsidRDefault="00A164CC" w:rsidP="00A164CC">
      <w:pPr>
        <w:rPr>
          <w:i/>
          <w:sz w:val="20"/>
          <w:szCs w:val="20"/>
          <w:lang w:val="sr-Latn-RS"/>
        </w:rPr>
      </w:pPr>
    </w:p>
    <w:p w14:paraId="289D8AB7" w14:textId="77777777" w:rsidR="00EA0F79" w:rsidRDefault="00EA0F7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lang w:val="sr-Latn-RS"/>
        </w:rPr>
        <w:t>Shaheen Shah, S</w:t>
      </w:r>
      <w:r>
        <w:rPr>
          <w:i/>
          <w:sz w:val="20"/>
          <w:szCs w:val="20"/>
          <w:lang w:val="sr-Latn-RS"/>
        </w:rPr>
        <w:t>;</w:t>
      </w:r>
      <w:r w:rsidRPr="00EA0F79">
        <w:rPr>
          <w:i/>
          <w:sz w:val="20"/>
          <w:szCs w:val="20"/>
          <w:lang w:val="sr-Latn-RS"/>
        </w:rPr>
        <w:t xml:space="preserve"> Oladepo, S</w:t>
      </w:r>
      <w:r>
        <w:rPr>
          <w:i/>
          <w:sz w:val="20"/>
          <w:szCs w:val="20"/>
          <w:lang w:val="sr-Latn-RS"/>
        </w:rPr>
        <w:t>;</w:t>
      </w:r>
      <w:r w:rsidRPr="00EA0F79">
        <w:rPr>
          <w:i/>
          <w:sz w:val="20"/>
          <w:szCs w:val="20"/>
          <w:lang w:val="sr-Latn-RS"/>
        </w:rPr>
        <w:t xml:space="preserve"> ... &amp; Aziz, MA </w:t>
      </w:r>
    </w:p>
    <w:p w14:paraId="3C8DF10E" w14:textId="268AAD9D" w:rsidR="00EA0F79" w:rsidRPr="00EA0F79" w:rsidRDefault="00EA0F79" w:rsidP="00EA0F79">
      <w:pPr>
        <w:rPr>
          <w:b/>
          <w:bCs/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u w:val="single"/>
          <w:lang w:val="sr-Latn-RS"/>
        </w:rPr>
        <w:t>Recent progress in polyaniline and its composites for supercapacitors</w:t>
      </w:r>
      <w:r w:rsidRPr="00EA0F79">
        <w:rPr>
          <w:i/>
          <w:sz w:val="20"/>
          <w:szCs w:val="20"/>
          <w:lang w:val="sr-Latn-RS"/>
        </w:rPr>
        <w:t xml:space="preserve">. </w:t>
      </w:r>
      <w:r w:rsidRPr="00EA0F79">
        <w:rPr>
          <w:b/>
          <w:bCs/>
          <w:i/>
          <w:sz w:val="20"/>
          <w:szCs w:val="20"/>
          <w:lang w:val="sr-Latn-RS"/>
        </w:rPr>
        <w:t>THE CHEMICAL RECORD, 24(1), E202300105 2024</w:t>
      </w:r>
    </w:p>
    <w:p w14:paraId="4EC549F8" w14:textId="77777777" w:rsidR="00EA0F79" w:rsidRPr="00EA0F79" w:rsidRDefault="00EA0F79" w:rsidP="00EA0F79">
      <w:pPr>
        <w:rPr>
          <w:i/>
          <w:sz w:val="20"/>
          <w:szCs w:val="20"/>
          <w:lang w:val="sr-Latn-RS"/>
        </w:rPr>
      </w:pPr>
    </w:p>
    <w:p w14:paraId="22037478" w14:textId="77777777" w:rsidR="00415575" w:rsidRDefault="00415575" w:rsidP="00415575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Pasqueira, C, Alvarenga DG;...&amp; Hryniewicz, BM</w:t>
      </w:r>
    </w:p>
    <w:p w14:paraId="7997F216" w14:textId="77777777" w:rsidR="00415575" w:rsidRPr="00415575" w:rsidRDefault="00415575" w:rsidP="00415575">
      <w:pPr>
        <w:rPr>
          <w:bCs/>
          <w:i/>
          <w:sz w:val="20"/>
          <w:szCs w:val="20"/>
          <w:u w:val="single"/>
          <w:lang w:val="sr-Latn-RS"/>
        </w:rPr>
      </w:pPr>
      <w:r w:rsidRPr="00415575">
        <w:rPr>
          <w:bCs/>
          <w:i/>
          <w:sz w:val="20"/>
          <w:szCs w:val="20"/>
          <w:u w:val="single"/>
          <w:lang w:val="sr-Latn-RS"/>
        </w:rPr>
        <w:t>Polymer nanocomposites based on gold nanoparticles: Synthesis, properties and applications</w:t>
      </w:r>
    </w:p>
    <w:p w14:paraId="552F35AB" w14:textId="77777777" w:rsidR="00415575" w:rsidRPr="00415575" w:rsidRDefault="00415575" w:rsidP="00415575">
      <w:pPr>
        <w:rPr>
          <w:b/>
          <w:i/>
          <w:sz w:val="20"/>
          <w:szCs w:val="20"/>
          <w:lang w:val="sr-Latn-RS"/>
        </w:rPr>
      </w:pPr>
      <w:r w:rsidRPr="00415575">
        <w:rPr>
          <w:b/>
          <w:i/>
          <w:sz w:val="20"/>
          <w:szCs w:val="20"/>
          <w:lang w:val="sr-Latn-RS"/>
        </w:rPr>
        <w:t>In book: Gold Nanoparticles, Nanomaterials and Nanocomposites, Elsevier 2024, DOI: 10.1016/B978-0-443-15897-1.00006-6</w:t>
      </w:r>
    </w:p>
    <w:p w14:paraId="2AB6A61E" w14:textId="77777777" w:rsidR="00415575" w:rsidRPr="00415575" w:rsidRDefault="00415575" w:rsidP="00415575">
      <w:pPr>
        <w:rPr>
          <w:i/>
          <w:sz w:val="20"/>
          <w:szCs w:val="20"/>
          <w:lang w:val="sr-Latn-RS"/>
        </w:rPr>
      </w:pPr>
    </w:p>
    <w:p w14:paraId="13F3C996" w14:textId="76C62642" w:rsidR="00EA0F79" w:rsidRDefault="00EA0F7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lang w:val="sr-Latn-RS"/>
        </w:rPr>
        <w:t>Alshammari, RH</w:t>
      </w:r>
      <w:r>
        <w:rPr>
          <w:i/>
          <w:sz w:val="20"/>
          <w:szCs w:val="20"/>
          <w:lang w:val="sr-Latn-RS"/>
        </w:rPr>
        <w:t>;</w:t>
      </w:r>
      <w:r w:rsidRPr="00EA0F79">
        <w:rPr>
          <w:i/>
          <w:sz w:val="20"/>
          <w:szCs w:val="20"/>
          <w:lang w:val="sr-Latn-RS"/>
        </w:rPr>
        <w:t xml:space="preserve"> Almusaad, AM</w:t>
      </w:r>
      <w:r>
        <w:rPr>
          <w:i/>
          <w:sz w:val="20"/>
          <w:szCs w:val="20"/>
          <w:lang w:val="sr-Latn-RS"/>
        </w:rPr>
        <w:t>;</w:t>
      </w:r>
      <w:r w:rsidRPr="00EA0F79">
        <w:rPr>
          <w:i/>
          <w:sz w:val="20"/>
          <w:szCs w:val="20"/>
          <w:lang w:val="sr-Latn-RS"/>
        </w:rPr>
        <w:t xml:space="preserve"> Algarni, TS</w:t>
      </w:r>
    </w:p>
    <w:p w14:paraId="14152580" w14:textId="64AB95A6" w:rsidR="00EA0F79" w:rsidRDefault="00EA0F79" w:rsidP="00EA0F79">
      <w:p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u w:val="single"/>
          <w:lang w:val="sr-Latn-RS"/>
        </w:rPr>
        <w:t>Fibrin clot degradation by polyaniline-coated AuNP using laser photolysis</w:t>
      </w:r>
      <w:r w:rsidRPr="00EA0F79">
        <w:rPr>
          <w:i/>
          <w:sz w:val="20"/>
          <w:szCs w:val="20"/>
          <w:lang w:val="sr-Latn-RS"/>
        </w:rPr>
        <w:t xml:space="preserve">. </w:t>
      </w:r>
      <w:r w:rsidRPr="00EA0F79">
        <w:rPr>
          <w:b/>
          <w:bCs/>
          <w:i/>
          <w:sz w:val="20"/>
          <w:szCs w:val="20"/>
          <w:lang w:val="sr-Latn-RS"/>
        </w:rPr>
        <w:t>Arabian Journal of Chemistry,17(10):105948</w:t>
      </w:r>
      <w:r>
        <w:rPr>
          <w:i/>
          <w:sz w:val="20"/>
          <w:szCs w:val="20"/>
          <w:lang w:val="sr-Latn-RS"/>
        </w:rPr>
        <w:t xml:space="preserve"> 2024</w:t>
      </w:r>
    </w:p>
    <w:p w14:paraId="7715A9D7" w14:textId="77777777" w:rsidR="00EA0F79" w:rsidRPr="00EA0F79" w:rsidRDefault="00EA0F79" w:rsidP="00EA0F79">
      <w:pPr>
        <w:rPr>
          <w:i/>
          <w:sz w:val="20"/>
          <w:szCs w:val="20"/>
          <w:lang w:val="sr-Latn-RS"/>
        </w:rPr>
      </w:pPr>
    </w:p>
    <w:p w14:paraId="182F183B" w14:textId="77777777" w:rsidR="00EA0F79" w:rsidRDefault="00EA0F7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lang w:val="sr-Latn-RS"/>
        </w:rPr>
        <w:t>Wu, Y</w:t>
      </w:r>
      <w:r>
        <w:rPr>
          <w:i/>
          <w:sz w:val="20"/>
          <w:szCs w:val="20"/>
          <w:lang w:val="sr-Latn-RS"/>
        </w:rPr>
        <w:t xml:space="preserve">; </w:t>
      </w:r>
      <w:r w:rsidRPr="00EA0F79">
        <w:rPr>
          <w:i/>
          <w:sz w:val="20"/>
          <w:szCs w:val="20"/>
          <w:lang w:val="sr-Latn-RS"/>
        </w:rPr>
        <w:t>Gao, X</w:t>
      </w:r>
      <w:r>
        <w:rPr>
          <w:i/>
          <w:sz w:val="20"/>
          <w:szCs w:val="20"/>
          <w:lang w:val="sr-Latn-RS"/>
        </w:rPr>
        <w:t>;</w:t>
      </w:r>
      <w:r w:rsidRPr="00EA0F79">
        <w:rPr>
          <w:i/>
          <w:sz w:val="20"/>
          <w:szCs w:val="20"/>
          <w:lang w:val="sr-Latn-RS"/>
        </w:rPr>
        <w:t xml:space="preserve"> Li, Y </w:t>
      </w:r>
    </w:p>
    <w:p w14:paraId="42DC7135" w14:textId="038F7A77" w:rsidR="00EA0F79" w:rsidRDefault="00EA0F79" w:rsidP="00EA0F79">
      <w:p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u w:val="single"/>
          <w:lang w:val="sr-Latn-RS"/>
        </w:rPr>
        <w:t>Electrochemical sensors based on polyaniline nanocomposites for detecting Cd (II) in wastewater. International Journal</w:t>
      </w:r>
      <w:r w:rsidRPr="00EA0F79">
        <w:rPr>
          <w:i/>
          <w:sz w:val="20"/>
          <w:szCs w:val="20"/>
          <w:lang w:val="sr-Latn-RS"/>
        </w:rPr>
        <w:t xml:space="preserve"> of </w:t>
      </w:r>
      <w:r w:rsidRPr="00EA0F79">
        <w:rPr>
          <w:b/>
          <w:bCs/>
          <w:i/>
          <w:sz w:val="20"/>
          <w:szCs w:val="20"/>
          <w:lang w:val="sr-Latn-RS"/>
        </w:rPr>
        <w:t>ELECTROCHEMICAL SCIENCE, 19(3), 100519 2024</w:t>
      </w:r>
    </w:p>
    <w:p w14:paraId="7BAD6E59" w14:textId="77777777" w:rsidR="00EA0F79" w:rsidRPr="00EA0F79" w:rsidRDefault="00EA0F79" w:rsidP="00EA0F79">
      <w:pPr>
        <w:rPr>
          <w:i/>
          <w:sz w:val="20"/>
          <w:szCs w:val="20"/>
          <w:lang w:val="sr-Latn-RS"/>
        </w:rPr>
      </w:pPr>
    </w:p>
    <w:p w14:paraId="1CFAD21B" w14:textId="77777777" w:rsidR="00EA0F79" w:rsidRDefault="00EA0F7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A0F79">
        <w:rPr>
          <w:i/>
          <w:sz w:val="20"/>
          <w:szCs w:val="20"/>
          <w:lang w:val="sr-Latn-RS"/>
        </w:rPr>
        <w:t>Zhao, B</w:t>
      </w:r>
    </w:p>
    <w:p w14:paraId="69224C05" w14:textId="77777777" w:rsidR="00EA0F79" w:rsidRPr="00EA0F79" w:rsidRDefault="00EA0F79" w:rsidP="00EA0F79">
      <w:pPr>
        <w:rPr>
          <w:i/>
          <w:sz w:val="20"/>
          <w:szCs w:val="20"/>
          <w:u w:val="single"/>
          <w:lang w:val="sr-Latn-RS"/>
        </w:rPr>
      </w:pPr>
      <w:r w:rsidRPr="00EA0F79">
        <w:rPr>
          <w:i/>
          <w:sz w:val="20"/>
          <w:szCs w:val="20"/>
          <w:u w:val="single"/>
          <w:lang w:val="sr-Latn-RS"/>
        </w:rPr>
        <w:t>Growth and characterization of polyaniline/gold composites</w:t>
      </w:r>
    </w:p>
    <w:p w14:paraId="3DF12EDD" w14:textId="251F5CED" w:rsidR="00EA0F79" w:rsidRPr="00EA0F79" w:rsidRDefault="00EA0F79" w:rsidP="00EA0F79">
      <w:pPr>
        <w:rPr>
          <w:b/>
          <w:bCs/>
          <w:i/>
          <w:sz w:val="20"/>
          <w:szCs w:val="20"/>
          <w:lang w:val="sr-Latn-RS"/>
        </w:rPr>
      </w:pPr>
      <w:r w:rsidRPr="00EA0F79">
        <w:rPr>
          <w:b/>
          <w:bCs/>
          <w:i/>
          <w:sz w:val="20"/>
          <w:szCs w:val="20"/>
          <w:lang w:val="sr-Latn-RS"/>
        </w:rPr>
        <w:t>Doctoral dissertation, Universität Freiburg, 2024, https://web.archive.org/web/20240319163241id_/https://freidok.uni-freiburg.de/fedora/objects/freidok:244020/datastreams/FILE1/content</w:t>
      </w:r>
    </w:p>
    <w:p w14:paraId="16F2A244" w14:textId="77777777" w:rsidR="00EA0F79" w:rsidRPr="00EA0F79" w:rsidRDefault="00EA0F79" w:rsidP="00EA0F79">
      <w:pPr>
        <w:rPr>
          <w:i/>
          <w:sz w:val="20"/>
          <w:szCs w:val="20"/>
          <w:lang w:val="sr-Latn-RS"/>
        </w:rPr>
      </w:pPr>
    </w:p>
    <w:p w14:paraId="57065455" w14:textId="3259E69F" w:rsidR="00F5371F" w:rsidRDefault="00F5371F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Elezovic, NR</w:t>
      </w:r>
    </w:p>
    <w:p w14:paraId="079405B1" w14:textId="77777777" w:rsidR="00F5371F" w:rsidRPr="00F5371F" w:rsidRDefault="00F5371F" w:rsidP="00F5371F">
      <w:pPr>
        <w:rPr>
          <w:i/>
          <w:sz w:val="20"/>
          <w:szCs w:val="20"/>
          <w:u w:val="single"/>
          <w:lang w:val="sr-Latn-RS"/>
        </w:rPr>
      </w:pPr>
      <w:r w:rsidRPr="00F5371F">
        <w:rPr>
          <w:i/>
          <w:sz w:val="20"/>
          <w:szCs w:val="20"/>
          <w:u w:val="single"/>
          <w:lang w:val="sr-Latn-RS"/>
        </w:rPr>
        <w:t>Development of electrochemistry in Serbia-challenges and perspectives</w:t>
      </w:r>
    </w:p>
    <w:p w14:paraId="2796D05E" w14:textId="2ED70E02" w:rsidR="00F5371F" w:rsidRPr="00F5371F" w:rsidRDefault="00F5371F" w:rsidP="00F5371F">
      <w:pPr>
        <w:rPr>
          <w:b/>
          <w:bCs/>
          <w:i/>
          <w:sz w:val="20"/>
          <w:szCs w:val="20"/>
          <w:lang w:val="sr-Latn-RS"/>
        </w:rPr>
      </w:pPr>
      <w:r w:rsidRPr="00F5371F">
        <w:rPr>
          <w:b/>
          <w:bCs/>
          <w:i/>
          <w:sz w:val="20"/>
          <w:szCs w:val="20"/>
          <w:lang w:val="sr-Latn-RS"/>
        </w:rPr>
        <w:t>JOURNAL OF SOLID STATE ELECTROCHEMISTRY, 2023, DOI: 10.1007/s10008-023-05449-2</w:t>
      </w:r>
    </w:p>
    <w:p w14:paraId="12844EFA" w14:textId="77777777" w:rsidR="00F5371F" w:rsidRPr="00F5371F" w:rsidRDefault="00F5371F" w:rsidP="00F5371F">
      <w:pPr>
        <w:rPr>
          <w:i/>
          <w:sz w:val="20"/>
          <w:szCs w:val="20"/>
          <w:lang w:val="sr-Latn-RS"/>
        </w:rPr>
      </w:pPr>
    </w:p>
    <w:p w14:paraId="2ACAA4CD" w14:textId="61D29B8C" w:rsidR="00290F76" w:rsidRDefault="00290F76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90F76">
        <w:rPr>
          <w:i/>
          <w:sz w:val="20"/>
          <w:szCs w:val="20"/>
          <w:lang w:val="sr-Latn-RS"/>
        </w:rPr>
        <w:t>Kyomuhimbo, HD</w:t>
      </w:r>
      <w:r>
        <w:rPr>
          <w:i/>
          <w:sz w:val="20"/>
          <w:szCs w:val="20"/>
          <w:lang w:val="sr-Latn-RS"/>
        </w:rPr>
        <w:t>;</w:t>
      </w:r>
      <w:r w:rsidRPr="00290F76">
        <w:rPr>
          <w:i/>
          <w:sz w:val="20"/>
          <w:szCs w:val="20"/>
          <w:lang w:val="sr-Latn-RS"/>
        </w:rPr>
        <w:t xml:space="preserve"> Feleni, U</w:t>
      </w:r>
    </w:p>
    <w:p w14:paraId="16DF5B16" w14:textId="77777777" w:rsidR="00290F76" w:rsidRPr="00290F76" w:rsidRDefault="00290F76" w:rsidP="00290F76">
      <w:pPr>
        <w:rPr>
          <w:i/>
          <w:sz w:val="20"/>
          <w:szCs w:val="20"/>
          <w:u w:val="single"/>
          <w:lang w:val="sr-Latn-RS"/>
        </w:rPr>
      </w:pPr>
      <w:r w:rsidRPr="00290F76">
        <w:rPr>
          <w:i/>
          <w:sz w:val="20"/>
          <w:szCs w:val="20"/>
          <w:u w:val="single"/>
          <w:lang w:val="sr-Latn-RS"/>
        </w:rPr>
        <w:t xml:space="preserve">Electroconductive Green Metal‐polyaniline Nanocomposites: Synthesis and Application in Sensors. </w:t>
      </w:r>
    </w:p>
    <w:p w14:paraId="6918FD82" w14:textId="27113348" w:rsidR="00290F76" w:rsidRPr="00290F76" w:rsidRDefault="00290F76" w:rsidP="00290F76">
      <w:pPr>
        <w:rPr>
          <w:b/>
          <w:bCs/>
          <w:i/>
          <w:sz w:val="20"/>
          <w:szCs w:val="20"/>
          <w:lang w:val="sr-Latn-RS"/>
        </w:rPr>
      </w:pPr>
      <w:r w:rsidRPr="00290F76">
        <w:rPr>
          <w:b/>
          <w:bCs/>
          <w:i/>
          <w:sz w:val="20"/>
          <w:szCs w:val="20"/>
          <w:lang w:val="sr-Latn-RS"/>
        </w:rPr>
        <w:t>ELECTROANALYSIS, 35(2): E202100636 2023</w:t>
      </w:r>
    </w:p>
    <w:p w14:paraId="7E6D4994" w14:textId="77777777" w:rsidR="00290F76" w:rsidRPr="00290F76" w:rsidRDefault="00290F76" w:rsidP="00290F76">
      <w:pPr>
        <w:rPr>
          <w:i/>
          <w:sz w:val="20"/>
          <w:szCs w:val="20"/>
          <w:lang w:val="sr-Latn-RS"/>
        </w:rPr>
      </w:pPr>
    </w:p>
    <w:p w14:paraId="210E8A0D" w14:textId="223C1707" w:rsidR="00290F76" w:rsidRDefault="00290F76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90F76">
        <w:rPr>
          <w:i/>
          <w:sz w:val="20"/>
          <w:szCs w:val="20"/>
          <w:lang w:val="sr-Latn-RS"/>
        </w:rPr>
        <w:t>Bhuvanendran, N</w:t>
      </w:r>
      <w:r>
        <w:rPr>
          <w:i/>
          <w:sz w:val="20"/>
          <w:szCs w:val="20"/>
          <w:lang w:val="sr-Latn-RS"/>
        </w:rPr>
        <w:t>; R</w:t>
      </w:r>
      <w:r w:rsidRPr="00290F76">
        <w:rPr>
          <w:i/>
          <w:sz w:val="20"/>
          <w:szCs w:val="20"/>
          <w:lang w:val="sr-Latn-RS"/>
        </w:rPr>
        <w:t>avichandran, S</w:t>
      </w:r>
      <w:r>
        <w:rPr>
          <w:i/>
          <w:sz w:val="20"/>
          <w:szCs w:val="20"/>
          <w:lang w:val="sr-Latn-RS"/>
        </w:rPr>
        <w:t>;...</w:t>
      </w:r>
      <w:r w:rsidRPr="00290F76">
        <w:rPr>
          <w:i/>
          <w:sz w:val="20"/>
          <w:szCs w:val="20"/>
          <w:lang w:val="sr-Latn-RS"/>
        </w:rPr>
        <w:t xml:space="preserve"> &amp; Su, H</w:t>
      </w:r>
    </w:p>
    <w:p w14:paraId="7068C582" w14:textId="5DE81ADD" w:rsidR="00290F76" w:rsidRDefault="00290F76" w:rsidP="00290F76">
      <w:pPr>
        <w:rPr>
          <w:b/>
          <w:bCs/>
          <w:i/>
          <w:sz w:val="20"/>
          <w:szCs w:val="20"/>
          <w:lang w:val="sr-Latn-RS"/>
        </w:rPr>
      </w:pPr>
      <w:r w:rsidRPr="00290F76">
        <w:rPr>
          <w:i/>
          <w:sz w:val="20"/>
          <w:szCs w:val="20"/>
          <w:u w:val="single"/>
          <w:lang w:val="sr-Latn-RS"/>
        </w:rPr>
        <w:t>Ag and Au nanoparticles decorated on synthetic clay functionalized multi-walled carbon nanotube for oxygen reduction reaction.</w:t>
      </w:r>
      <w:r w:rsidRPr="00290F76">
        <w:rPr>
          <w:i/>
          <w:sz w:val="20"/>
          <w:szCs w:val="20"/>
          <w:lang w:val="sr-Latn-RS"/>
        </w:rPr>
        <w:t xml:space="preserve"> </w:t>
      </w:r>
      <w:r w:rsidRPr="00290F76">
        <w:rPr>
          <w:b/>
          <w:bCs/>
          <w:i/>
          <w:sz w:val="20"/>
          <w:szCs w:val="20"/>
          <w:lang w:val="sr-Latn-RS"/>
        </w:rPr>
        <w:t>APPLIED NANOSCIENCE, 13(1)</w:t>
      </w:r>
      <w:r>
        <w:rPr>
          <w:b/>
          <w:bCs/>
          <w:i/>
          <w:sz w:val="20"/>
          <w:szCs w:val="20"/>
          <w:lang w:val="sr-Latn-RS"/>
        </w:rPr>
        <w:t>:</w:t>
      </w:r>
      <w:r w:rsidRPr="00290F76">
        <w:rPr>
          <w:b/>
          <w:bCs/>
          <w:i/>
          <w:sz w:val="20"/>
          <w:szCs w:val="20"/>
          <w:lang w:val="sr-Latn-RS"/>
        </w:rPr>
        <w:t xml:space="preserve"> 749-761 2023</w:t>
      </w:r>
    </w:p>
    <w:p w14:paraId="54377482" w14:textId="77777777" w:rsidR="00290F76" w:rsidRPr="00290F76" w:rsidRDefault="00290F76" w:rsidP="00290F76">
      <w:pPr>
        <w:rPr>
          <w:i/>
          <w:sz w:val="20"/>
          <w:szCs w:val="20"/>
          <w:lang w:val="sr-Latn-RS"/>
        </w:rPr>
      </w:pPr>
    </w:p>
    <w:p w14:paraId="7AB58359" w14:textId="713E32C6" w:rsidR="00302612" w:rsidRDefault="00302612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Mao, Y; Lin, L;...&amp; Wang, Y</w:t>
      </w:r>
    </w:p>
    <w:p w14:paraId="7A2ED022" w14:textId="12D6B9FF" w:rsidR="00302612" w:rsidRDefault="00D6337F" w:rsidP="00302612">
      <w:pPr>
        <w:rPr>
          <w:i/>
          <w:sz w:val="20"/>
          <w:szCs w:val="20"/>
          <w:lang w:val="sr-Latn-RS"/>
        </w:rPr>
      </w:pPr>
      <w:r w:rsidRPr="00D6337F">
        <w:rPr>
          <w:i/>
          <w:sz w:val="20"/>
          <w:szCs w:val="20"/>
          <w:u w:val="single"/>
          <w:lang w:val="sr-Latn-RS"/>
        </w:rPr>
        <w:t>Preparation of site-specific Z-scheme g-C3N4/PAN/PANI@LaFeO3 cable nanofiber membranes by coaxial electrospinning: Enhancing filtration and photocatalysis performance,</w:t>
      </w:r>
      <w:r w:rsidRPr="00D6337F">
        <w:t xml:space="preserve"> </w:t>
      </w:r>
      <w:r w:rsidRPr="00D6337F">
        <w:rPr>
          <w:b/>
          <w:bCs/>
          <w:i/>
          <w:sz w:val="20"/>
          <w:szCs w:val="20"/>
          <w:lang w:val="sr-Latn-RS"/>
        </w:rPr>
        <w:t>CHEMOSPHERE 328:138553 2023</w:t>
      </w:r>
    </w:p>
    <w:p w14:paraId="62111D5F" w14:textId="77777777" w:rsidR="005C295B" w:rsidRDefault="005C295B" w:rsidP="00302612">
      <w:pPr>
        <w:rPr>
          <w:i/>
          <w:sz w:val="20"/>
          <w:szCs w:val="20"/>
          <w:lang w:val="sr-Latn-RS"/>
        </w:rPr>
      </w:pPr>
    </w:p>
    <w:p w14:paraId="557DC53C" w14:textId="1DE7A081" w:rsidR="005C295B" w:rsidRDefault="005C295B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C295B">
        <w:rPr>
          <w:i/>
          <w:sz w:val="20"/>
          <w:szCs w:val="20"/>
          <w:lang w:val="sr-Latn-RS"/>
        </w:rPr>
        <w:t>Zhu, G; Feng, C;...&amp;Yang,</w:t>
      </w:r>
    </w:p>
    <w:p w14:paraId="176FCF29" w14:textId="3D7CCC5C" w:rsidR="005C295B" w:rsidRPr="005C295B" w:rsidRDefault="005C295B" w:rsidP="005C295B">
      <w:pPr>
        <w:rPr>
          <w:b/>
          <w:bCs/>
          <w:i/>
          <w:sz w:val="20"/>
          <w:szCs w:val="20"/>
          <w:lang w:val="sr-Latn-RS"/>
        </w:rPr>
      </w:pPr>
      <w:r w:rsidRPr="005C295B">
        <w:rPr>
          <w:i/>
          <w:sz w:val="20"/>
          <w:szCs w:val="20"/>
          <w:u w:val="single"/>
          <w:lang w:val="sr-Latn-RS"/>
        </w:rPr>
        <w:t>Three-dimensional porous AuNPs-decorated polyaniline array for ultrasensitive determination of trace Cd(II) and Pb(II) in drinking water,</w:t>
      </w:r>
      <w:r>
        <w:rPr>
          <w:i/>
          <w:sz w:val="20"/>
          <w:szCs w:val="20"/>
          <w:lang w:val="sr-Latn-RS"/>
        </w:rPr>
        <w:t xml:space="preserve"> </w:t>
      </w:r>
      <w:r w:rsidRPr="005C295B">
        <w:rPr>
          <w:b/>
          <w:bCs/>
          <w:i/>
          <w:sz w:val="20"/>
          <w:szCs w:val="20"/>
          <w:lang w:val="sr-Latn-RS"/>
        </w:rPr>
        <w:t>JOURNAL OF ENVIRONMENTAL CHEMICAL ENGINEERING 11(3):109969 2023</w:t>
      </w:r>
    </w:p>
    <w:p w14:paraId="32DA1CFC" w14:textId="77777777" w:rsidR="0065772B" w:rsidRPr="0065772B" w:rsidRDefault="0065772B" w:rsidP="0065772B">
      <w:pPr>
        <w:rPr>
          <w:i/>
          <w:sz w:val="20"/>
          <w:szCs w:val="20"/>
          <w:lang w:val="sr-Latn-RS"/>
        </w:rPr>
      </w:pPr>
    </w:p>
    <w:p w14:paraId="63D84DAE" w14:textId="11220392" w:rsidR="00185D39" w:rsidRPr="00185D39" w:rsidRDefault="00FC40FF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C40FF">
        <w:rPr>
          <w:i/>
          <w:sz w:val="20"/>
          <w:szCs w:val="20"/>
        </w:rPr>
        <w:t>Shaheen Shah, S</w:t>
      </w:r>
      <w:r>
        <w:rPr>
          <w:i/>
          <w:sz w:val="20"/>
          <w:szCs w:val="20"/>
        </w:rPr>
        <w:t>;</w:t>
      </w:r>
      <w:r w:rsidRPr="00FC40FF">
        <w:rPr>
          <w:i/>
          <w:sz w:val="20"/>
          <w:szCs w:val="20"/>
        </w:rPr>
        <w:t xml:space="preserve"> Oladepo, S</w:t>
      </w:r>
      <w:r>
        <w:rPr>
          <w:i/>
          <w:sz w:val="20"/>
          <w:szCs w:val="20"/>
        </w:rPr>
        <w:t>;</w:t>
      </w:r>
      <w:r w:rsidRPr="00FC40FF">
        <w:rPr>
          <w:i/>
          <w:sz w:val="20"/>
          <w:szCs w:val="20"/>
        </w:rPr>
        <w:t xml:space="preserve"> ... &amp; Aziz,</w:t>
      </w:r>
      <w:r w:rsidR="00185D39">
        <w:rPr>
          <w:i/>
          <w:sz w:val="20"/>
          <w:szCs w:val="20"/>
          <w:lang w:val="sr-Cyrl-RS"/>
        </w:rPr>
        <w:t>МА</w:t>
      </w:r>
    </w:p>
    <w:p w14:paraId="7C97E195" w14:textId="7EF2C682" w:rsidR="00185D39" w:rsidRDefault="00185D39" w:rsidP="00185D39">
      <w:pPr>
        <w:rPr>
          <w:i/>
          <w:sz w:val="20"/>
          <w:szCs w:val="20"/>
          <w:lang w:val="sr-Cyrl-RS"/>
        </w:rPr>
      </w:pPr>
      <w:r w:rsidRPr="00185D39">
        <w:rPr>
          <w:i/>
          <w:sz w:val="20"/>
          <w:szCs w:val="20"/>
          <w:u w:val="single"/>
          <w:lang w:val="sr-Latn-RS"/>
        </w:rPr>
        <w:t>Recent Progress in Polyaniline and its Composites for Supercapacitors</w:t>
      </w:r>
      <w:r>
        <w:rPr>
          <w:i/>
          <w:sz w:val="20"/>
          <w:szCs w:val="20"/>
          <w:lang w:val="sr-Cyrl-RS"/>
        </w:rPr>
        <w:t>,</w:t>
      </w:r>
      <w:r w:rsidRPr="00185D39">
        <w:rPr>
          <w:b/>
          <w:bCs/>
          <w:i/>
          <w:sz w:val="20"/>
          <w:szCs w:val="20"/>
          <w:lang w:val="sr-Cyrl-RS"/>
        </w:rPr>
        <w:t>The Chemical Record, 2023,DOI:10.1002/tcr.202300105</w:t>
      </w:r>
    </w:p>
    <w:p w14:paraId="6486CF38" w14:textId="77777777" w:rsidR="00185D39" w:rsidRPr="00185D39" w:rsidRDefault="00185D39" w:rsidP="00185D39">
      <w:pPr>
        <w:rPr>
          <w:i/>
          <w:sz w:val="20"/>
          <w:szCs w:val="20"/>
          <w:lang w:val="sr-Cyrl-RS"/>
        </w:rPr>
      </w:pPr>
    </w:p>
    <w:p w14:paraId="0FC81ADD" w14:textId="60A4B2EE" w:rsidR="00043775" w:rsidRDefault="00043775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4" w:name="_Hlk139871372"/>
      <w:r>
        <w:rPr>
          <w:i/>
          <w:sz w:val="20"/>
          <w:szCs w:val="20"/>
          <w:lang w:val="sr-Latn-RS"/>
        </w:rPr>
        <w:t>Zhao, B; Becker, HW; Gutsch, S</w:t>
      </w:r>
    </w:p>
    <w:p w14:paraId="79B6075A" w14:textId="5D520842" w:rsidR="00043775" w:rsidRPr="00043775" w:rsidRDefault="00043775" w:rsidP="00043775">
      <w:pPr>
        <w:rPr>
          <w:b/>
          <w:bCs/>
          <w:i/>
          <w:sz w:val="20"/>
          <w:szCs w:val="20"/>
          <w:lang w:val="sr-Latn-RS"/>
        </w:rPr>
      </w:pPr>
      <w:r w:rsidRPr="00043775">
        <w:rPr>
          <w:i/>
          <w:sz w:val="20"/>
          <w:szCs w:val="20"/>
          <w:u w:val="single"/>
          <w:lang w:val="sr-Latn-RS"/>
        </w:rPr>
        <w:t>Two-Step Electrochemical Au Nanoparticle Formation in Polyaniline</w:t>
      </w:r>
      <w:r>
        <w:rPr>
          <w:i/>
          <w:sz w:val="20"/>
          <w:szCs w:val="20"/>
          <w:lang w:val="sr-Latn-RS"/>
        </w:rPr>
        <w:t xml:space="preserve">, </w:t>
      </w:r>
      <w:r w:rsidRPr="00043775">
        <w:rPr>
          <w:b/>
          <w:bCs/>
          <w:i/>
          <w:sz w:val="20"/>
          <w:szCs w:val="20"/>
          <w:lang w:val="sr-Latn-RS"/>
        </w:rPr>
        <w:t>NANOMATERIALS 13(14):2089 2023</w:t>
      </w:r>
    </w:p>
    <w:p w14:paraId="060664C8" w14:textId="77777777" w:rsidR="00043775" w:rsidRPr="00043775" w:rsidRDefault="00043775" w:rsidP="00043775">
      <w:pPr>
        <w:rPr>
          <w:i/>
          <w:sz w:val="20"/>
          <w:szCs w:val="20"/>
          <w:lang w:val="sr-Latn-RS"/>
        </w:rPr>
      </w:pPr>
    </w:p>
    <w:p w14:paraId="2A2F42BC" w14:textId="13466CC9" w:rsidR="007F7FE6" w:rsidRPr="007F7FE6" w:rsidRDefault="007F7FE6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F7FE6">
        <w:rPr>
          <w:i/>
          <w:sz w:val="20"/>
          <w:szCs w:val="20"/>
        </w:rPr>
        <w:t>Muttaqien</w:t>
      </w:r>
      <w:r>
        <w:rPr>
          <w:i/>
          <w:sz w:val="20"/>
          <w:szCs w:val="20"/>
        </w:rPr>
        <w:t>, SE;</w:t>
      </w:r>
      <w:r w:rsidRPr="007F7FE6">
        <w:rPr>
          <w:i/>
          <w:sz w:val="20"/>
          <w:szCs w:val="20"/>
        </w:rPr>
        <w:t>Khoris</w:t>
      </w:r>
      <w:r>
        <w:rPr>
          <w:i/>
          <w:sz w:val="20"/>
          <w:szCs w:val="20"/>
        </w:rPr>
        <w:t>, IM;…&amp;Park, EY</w:t>
      </w:r>
    </w:p>
    <w:p w14:paraId="328A7F5B" w14:textId="1EAA45EF" w:rsidR="007F7FE6" w:rsidRPr="007F7FE6" w:rsidRDefault="007F7FE6" w:rsidP="007F7FE6">
      <w:pPr>
        <w:rPr>
          <w:b/>
          <w:bCs/>
          <w:i/>
          <w:sz w:val="20"/>
          <w:szCs w:val="20"/>
          <w:lang w:val="sr-Latn-RS"/>
        </w:rPr>
      </w:pPr>
      <w:r w:rsidRPr="007F7FE6">
        <w:rPr>
          <w:i/>
          <w:sz w:val="20"/>
          <w:szCs w:val="20"/>
          <w:u w:val="single"/>
          <w:lang w:val="sr-Latn-RS"/>
        </w:rPr>
        <w:t>Simple, versatile, and practical impedimetric immunosensor based on gold nanoparticle-polyaniline nanocomposite for clinical dengue virus detection</w:t>
      </w:r>
      <w:r>
        <w:rPr>
          <w:i/>
          <w:sz w:val="20"/>
          <w:szCs w:val="20"/>
          <w:u w:val="single"/>
          <w:lang w:val="sr-Latn-RS"/>
        </w:rPr>
        <w:t>,</w:t>
      </w:r>
      <w:r w:rsidRPr="007F7FE6">
        <w:t xml:space="preserve"> </w:t>
      </w:r>
      <w:r w:rsidRPr="007F7FE6">
        <w:rPr>
          <w:b/>
          <w:bCs/>
          <w:i/>
          <w:sz w:val="20"/>
          <w:szCs w:val="20"/>
          <w:lang w:val="sr-Latn-RS"/>
        </w:rPr>
        <w:t xml:space="preserve">BIOCHEMICAL ENGINEERING JOURNAL, 2023, DOI: 10.1016/j.bej.2023.109028 </w:t>
      </w:r>
    </w:p>
    <w:bookmarkEnd w:id="34"/>
    <w:p w14:paraId="6F3DB671" w14:textId="77777777" w:rsidR="007F7FE6" w:rsidRPr="007F7FE6" w:rsidRDefault="007F7FE6" w:rsidP="007F7FE6">
      <w:pPr>
        <w:rPr>
          <w:i/>
          <w:sz w:val="20"/>
          <w:szCs w:val="20"/>
          <w:lang w:val="sr-Latn-RS"/>
        </w:rPr>
      </w:pPr>
    </w:p>
    <w:p w14:paraId="07C13DDB" w14:textId="3D0CAC00" w:rsidR="002F1054" w:rsidRDefault="002F1054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Nasrin, F; Khoris, IM;...&amp; Park, EY</w:t>
      </w:r>
    </w:p>
    <w:p w14:paraId="1BB5D316" w14:textId="77777777" w:rsidR="002F1054" w:rsidRPr="002F1054" w:rsidRDefault="002F1054" w:rsidP="002F1054">
      <w:pPr>
        <w:rPr>
          <w:i/>
          <w:sz w:val="20"/>
          <w:szCs w:val="20"/>
          <w:u w:val="single"/>
          <w:lang w:val="sr-Latn-RS"/>
        </w:rPr>
      </w:pPr>
      <w:r w:rsidRPr="002F1054">
        <w:rPr>
          <w:i/>
          <w:sz w:val="20"/>
          <w:szCs w:val="20"/>
          <w:u w:val="single"/>
          <w:lang w:val="sr-Latn-RS"/>
        </w:rPr>
        <w:t>Development of disposable electrode for the detection of mosquito-borne viruses</w:t>
      </w:r>
    </w:p>
    <w:p w14:paraId="11B48FEE" w14:textId="7B6A0B3E" w:rsidR="002F1054" w:rsidRDefault="002F1054" w:rsidP="002F1054">
      <w:pPr>
        <w:rPr>
          <w:b/>
          <w:bCs/>
          <w:i/>
          <w:sz w:val="20"/>
          <w:szCs w:val="20"/>
          <w:lang w:val="sr-Latn-RS"/>
        </w:rPr>
      </w:pPr>
      <w:r w:rsidRPr="002F1054">
        <w:rPr>
          <w:b/>
          <w:bCs/>
          <w:i/>
          <w:sz w:val="20"/>
          <w:szCs w:val="20"/>
          <w:lang w:val="sr-Latn-RS"/>
        </w:rPr>
        <w:t>BIOTECHNOLOGY JOURNAL, 2023, DOI: 10.1002/biot.202300125</w:t>
      </w:r>
    </w:p>
    <w:p w14:paraId="5739E419" w14:textId="77777777" w:rsidR="0033327F" w:rsidRPr="002F1054" w:rsidRDefault="0033327F" w:rsidP="002F1054">
      <w:pPr>
        <w:rPr>
          <w:b/>
          <w:bCs/>
          <w:i/>
          <w:sz w:val="20"/>
          <w:szCs w:val="20"/>
          <w:lang w:val="sr-Latn-RS"/>
        </w:rPr>
      </w:pPr>
    </w:p>
    <w:p w14:paraId="75D7F9FD" w14:textId="30B9921E" w:rsidR="00996CF0" w:rsidRDefault="00996CF0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Mandal, LC; Saha, B</w:t>
      </w:r>
    </w:p>
    <w:p w14:paraId="3220D40F" w14:textId="4B768B38" w:rsidR="00996CF0" w:rsidRDefault="00996CF0" w:rsidP="00996CF0">
      <w:pPr>
        <w:rPr>
          <w:i/>
          <w:sz w:val="20"/>
          <w:szCs w:val="20"/>
          <w:lang w:val="sr-Latn-RS"/>
        </w:rPr>
      </w:pPr>
      <w:r w:rsidRPr="00996CF0">
        <w:rPr>
          <w:i/>
          <w:sz w:val="20"/>
          <w:szCs w:val="20"/>
          <w:u w:val="single"/>
          <w:lang w:val="sr-Latn-RS"/>
        </w:rPr>
        <w:t>Visible Light Mediated Click Chemistry</w:t>
      </w:r>
      <w:r>
        <w:rPr>
          <w:i/>
          <w:sz w:val="20"/>
          <w:szCs w:val="20"/>
          <w:lang w:val="sr-Latn-RS"/>
        </w:rPr>
        <w:t xml:space="preserve">, </w:t>
      </w:r>
    </w:p>
    <w:p w14:paraId="15ED6081" w14:textId="14361922" w:rsidR="00996CF0" w:rsidRDefault="00996CF0" w:rsidP="00996CF0">
      <w:pPr>
        <w:rPr>
          <w:i/>
          <w:sz w:val="20"/>
          <w:szCs w:val="20"/>
          <w:lang w:val="sr-Latn-RS"/>
        </w:rPr>
      </w:pPr>
      <w:r w:rsidRPr="00996CF0">
        <w:rPr>
          <w:b/>
          <w:bCs/>
          <w:i/>
          <w:sz w:val="20"/>
          <w:szCs w:val="20"/>
          <w:lang w:val="sr-Latn-RS"/>
        </w:rPr>
        <w:t>In book: Photocatalysis for Environmental Remediation and Energy Production, 2023, DOI: 10.1007/978</w:t>
      </w:r>
      <w:r w:rsidRPr="00996CF0">
        <w:rPr>
          <w:i/>
          <w:sz w:val="20"/>
          <w:szCs w:val="20"/>
          <w:lang w:val="sr-Latn-RS"/>
        </w:rPr>
        <w:t>-3-031-27707-8_6</w:t>
      </w:r>
    </w:p>
    <w:p w14:paraId="0E34E558" w14:textId="77777777" w:rsidR="00996CF0" w:rsidRPr="00996CF0" w:rsidRDefault="00996CF0" w:rsidP="00996CF0">
      <w:pPr>
        <w:rPr>
          <w:i/>
          <w:sz w:val="20"/>
          <w:szCs w:val="20"/>
          <w:lang w:val="sr-Latn-RS"/>
        </w:rPr>
      </w:pPr>
    </w:p>
    <w:p w14:paraId="5C2EDB4F" w14:textId="0B69158E" w:rsidR="00996CF0" w:rsidRDefault="00996CF0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Kulvelis, YV; Yevlampieva, NP;...&amp;Vul, AY</w:t>
      </w:r>
    </w:p>
    <w:p w14:paraId="3804D3F7" w14:textId="1D403842" w:rsidR="00996CF0" w:rsidRPr="00996CF0" w:rsidRDefault="00996CF0" w:rsidP="00996CF0">
      <w:pPr>
        <w:rPr>
          <w:i/>
          <w:sz w:val="20"/>
          <w:szCs w:val="20"/>
          <w:u w:val="single"/>
          <w:lang w:val="sr-Latn-RS"/>
        </w:rPr>
      </w:pPr>
      <w:r w:rsidRPr="00996CF0">
        <w:rPr>
          <w:i/>
          <w:sz w:val="20"/>
          <w:szCs w:val="20"/>
          <w:u w:val="single"/>
          <w:lang w:val="sr-Latn-RS"/>
        </w:rPr>
        <w:t>Effective X-ray Luminescent Hybrid Structures of Nanodiamonds Associated with Metal–organic Scintillators</w:t>
      </w:r>
    </w:p>
    <w:p w14:paraId="74DA4E4F" w14:textId="4CC06F4F" w:rsidR="00996CF0" w:rsidRPr="00996CF0" w:rsidRDefault="00996CF0" w:rsidP="00996CF0">
      <w:pPr>
        <w:rPr>
          <w:b/>
          <w:bCs/>
          <w:i/>
          <w:sz w:val="20"/>
          <w:szCs w:val="20"/>
          <w:lang w:val="sr-Latn-RS"/>
        </w:rPr>
      </w:pPr>
      <w:r w:rsidRPr="00996CF0">
        <w:rPr>
          <w:b/>
          <w:bCs/>
          <w:i/>
          <w:sz w:val="20"/>
          <w:szCs w:val="20"/>
          <w:lang w:val="sr-Latn-RS"/>
        </w:rPr>
        <w:t>In book: Photocatalysis for Environmental Remediation and Energy Production, 2023, DOI: 10.1007/978-3-031-27707-8_7</w:t>
      </w:r>
    </w:p>
    <w:p w14:paraId="46967BFD" w14:textId="77777777" w:rsidR="00996CF0" w:rsidRPr="00996CF0" w:rsidRDefault="00996CF0" w:rsidP="00996CF0">
      <w:pPr>
        <w:rPr>
          <w:i/>
          <w:sz w:val="20"/>
          <w:szCs w:val="20"/>
          <w:lang w:val="sr-Latn-RS"/>
        </w:rPr>
      </w:pPr>
    </w:p>
    <w:p w14:paraId="2565E47E" w14:textId="1E4F1D97" w:rsidR="002F1054" w:rsidRDefault="002F1054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Uday, S; Chawla, H;...</w:t>
      </w:r>
      <w:r w:rsidR="003B0737">
        <w:rPr>
          <w:i/>
          <w:sz w:val="20"/>
          <w:szCs w:val="20"/>
          <w:lang w:val="sr-Latn-RS"/>
        </w:rPr>
        <w:t>Garg, S</w:t>
      </w:r>
    </w:p>
    <w:p w14:paraId="5DE95DE2" w14:textId="4846DC9F" w:rsidR="003B0737" w:rsidRPr="003B0737" w:rsidRDefault="003B0737" w:rsidP="003B0737">
      <w:pPr>
        <w:rPr>
          <w:i/>
          <w:sz w:val="20"/>
          <w:szCs w:val="20"/>
          <w:u w:val="single"/>
          <w:lang w:val="sr-Latn-RS"/>
        </w:rPr>
      </w:pPr>
      <w:r w:rsidRPr="003B0737">
        <w:rPr>
          <w:i/>
          <w:sz w:val="20"/>
          <w:szCs w:val="20"/>
          <w:u w:val="single"/>
          <w:lang w:val="sr-Latn-RS"/>
        </w:rPr>
        <w:t>Conducting Polymer Hybrid Nanocomposites-Based Photocatalytic Material for Energy Applications</w:t>
      </w:r>
    </w:p>
    <w:p w14:paraId="2124D20D" w14:textId="77DE97DE" w:rsidR="003B0737" w:rsidRDefault="003B0737" w:rsidP="003B0737">
      <w:pPr>
        <w:rPr>
          <w:i/>
          <w:sz w:val="20"/>
          <w:szCs w:val="20"/>
          <w:lang w:val="sr-Latn-RS"/>
        </w:rPr>
      </w:pPr>
      <w:r w:rsidRPr="003B0737">
        <w:rPr>
          <w:b/>
          <w:bCs/>
          <w:i/>
          <w:sz w:val="20"/>
          <w:szCs w:val="20"/>
          <w:lang w:val="sr-Latn-RS"/>
        </w:rPr>
        <w:t xml:space="preserve">In book: Photocatalysis for Environmental Remediation and Energy Production, </w:t>
      </w:r>
      <w:r w:rsidR="00996CF0">
        <w:rPr>
          <w:b/>
          <w:bCs/>
          <w:i/>
          <w:sz w:val="20"/>
          <w:szCs w:val="20"/>
          <w:lang w:val="sr-Latn-RS"/>
        </w:rPr>
        <w:t xml:space="preserve">2023, </w:t>
      </w:r>
      <w:r w:rsidRPr="003B0737">
        <w:rPr>
          <w:b/>
          <w:bCs/>
          <w:i/>
          <w:sz w:val="20"/>
          <w:szCs w:val="20"/>
          <w:lang w:val="sr-Latn-RS"/>
        </w:rPr>
        <w:t>DOI: 10.1007/978-3-031</w:t>
      </w:r>
      <w:r w:rsidRPr="003B0737">
        <w:rPr>
          <w:i/>
          <w:sz w:val="20"/>
          <w:szCs w:val="20"/>
          <w:lang w:val="sr-Latn-RS"/>
        </w:rPr>
        <w:t>-27707-8_17</w:t>
      </w:r>
    </w:p>
    <w:p w14:paraId="2626A988" w14:textId="77777777" w:rsidR="003B0737" w:rsidRPr="003B0737" w:rsidRDefault="003B0737" w:rsidP="003B0737">
      <w:pPr>
        <w:rPr>
          <w:i/>
          <w:sz w:val="20"/>
          <w:szCs w:val="20"/>
          <w:lang w:val="sr-Latn-RS"/>
        </w:rPr>
      </w:pPr>
    </w:p>
    <w:p w14:paraId="35918D34" w14:textId="77777777" w:rsidR="00FC40FF" w:rsidRDefault="00FC40FF" w:rsidP="00FC40F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TH; Lin, CY; ...&amp; Li, CY</w:t>
      </w:r>
    </w:p>
    <w:p w14:paraId="2BE2D2F1" w14:textId="77777777" w:rsidR="00FC40FF" w:rsidRPr="00070C18" w:rsidRDefault="00FC40FF" w:rsidP="00FC40FF">
      <w:pPr>
        <w:rPr>
          <w:i/>
          <w:sz w:val="20"/>
          <w:szCs w:val="20"/>
          <w:u w:val="single"/>
          <w:lang w:val="sr-Latn-RS"/>
        </w:rPr>
      </w:pPr>
      <w:r w:rsidRPr="00070C18">
        <w:rPr>
          <w:i/>
          <w:sz w:val="20"/>
          <w:szCs w:val="20"/>
          <w:u w:val="single"/>
          <w:lang w:val="sr-Latn-RS"/>
        </w:rPr>
        <w:t>Facile electrosynthesis of polyaniline|gold nanoparticle core-shell nanofiber for efficient electrocatalytic CO2 reduction</w:t>
      </w:r>
    </w:p>
    <w:p w14:paraId="0B52798C" w14:textId="37C3333B" w:rsidR="00FC40FF" w:rsidRDefault="00FC40FF" w:rsidP="00FC40FF">
      <w:pPr>
        <w:rPr>
          <w:b/>
          <w:bCs/>
          <w:i/>
          <w:sz w:val="20"/>
          <w:szCs w:val="20"/>
          <w:lang w:val="sr-Latn-RS"/>
        </w:rPr>
      </w:pPr>
      <w:r w:rsidRPr="00FC40FF">
        <w:rPr>
          <w:b/>
          <w:bCs/>
          <w:i/>
          <w:sz w:val="20"/>
          <w:szCs w:val="20"/>
          <w:lang w:val="sr-Latn-RS"/>
        </w:rPr>
        <w:t xml:space="preserve">ELECTROCHIMICA ACTA, </w:t>
      </w:r>
      <w:r w:rsidRPr="00FC40FF">
        <w:rPr>
          <w:b/>
          <w:bCs/>
          <w:i/>
          <w:iCs/>
          <w:sz w:val="20"/>
          <w:szCs w:val="20"/>
        </w:rPr>
        <w:t>437</w:t>
      </w:r>
      <w:r w:rsidRPr="00FC40FF">
        <w:rPr>
          <w:b/>
          <w:bCs/>
          <w:i/>
          <w:sz w:val="20"/>
          <w:szCs w:val="20"/>
        </w:rPr>
        <w:t>: 141500</w:t>
      </w:r>
      <w:r w:rsidRPr="00FC40FF">
        <w:rPr>
          <w:b/>
          <w:bCs/>
          <w:i/>
          <w:sz w:val="20"/>
          <w:szCs w:val="20"/>
          <w:lang w:val="sr-Latn-RS"/>
        </w:rPr>
        <w:t xml:space="preserve"> 2023</w:t>
      </w:r>
    </w:p>
    <w:p w14:paraId="32CC6F2F" w14:textId="77777777" w:rsidR="00FC40FF" w:rsidRPr="00FC40FF" w:rsidRDefault="00FC40FF" w:rsidP="00FC40FF">
      <w:pPr>
        <w:rPr>
          <w:i/>
          <w:sz w:val="20"/>
          <w:szCs w:val="20"/>
          <w:lang w:val="sr-Latn-RS"/>
        </w:rPr>
      </w:pPr>
    </w:p>
    <w:p w14:paraId="78A4D95E" w14:textId="77777777" w:rsidR="00FC40FF" w:rsidRPr="00FC40FF" w:rsidRDefault="00FC40FF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C40FF">
        <w:rPr>
          <w:i/>
          <w:sz w:val="20"/>
          <w:szCs w:val="20"/>
        </w:rPr>
        <w:t>Arora, I</w:t>
      </w:r>
      <w:r>
        <w:rPr>
          <w:i/>
          <w:sz w:val="20"/>
          <w:szCs w:val="20"/>
        </w:rPr>
        <w:t>;</w:t>
      </w:r>
      <w:r w:rsidRPr="00FC40FF">
        <w:rPr>
          <w:i/>
          <w:sz w:val="20"/>
          <w:szCs w:val="20"/>
        </w:rPr>
        <w:t xml:space="preserve"> Chawla, H</w:t>
      </w:r>
      <w:r>
        <w:rPr>
          <w:i/>
          <w:sz w:val="20"/>
          <w:szCs w:val="20"/>
        </w:rPr>
        <w:t>;…</w:t>
      </w:r>
      <w:r w:rsidRPr="00FC40FF">
        <w:rPr>
          <w:i/>
          <w:sz w:val="20"/>
          <w:szCs w:val="20"/>
        </w:rPr>
        <w:t xml:space="preserve"> &amp; Garg, S</w:t>
      </w:r>
    </w:p>
    <w:p w14:paraId="23F01B6A" w14:textId="77777777" w:rsidR="00FC40FF" w:rsidRDefault="00FC40FF" w:rsidP="00FC40FF">
      <w:pPr>
        <w:rPr>
          <w:i/>
          <w:sz w:val="20"/>
          <w:szCs w:val="20"/>
        </w:rPr>
      </w:pPr>
      <w:r w:rsidRPr="00FC40FF">
        <w:rPr>
          <w:i/>
          <w:sz w:val="20"/>
          <w:szCs w:val="20"/>
          <w:u w:val="single"/>
        </w:rPr>
        <w:t>Bismuth-Based Photocatalytic Material for Clean Energy Production and CO2 Reduction</w:t>
      </w:r>
      <w:r w:rsidRPr="00FC40FF">
        <w:rPr>
          <w:i/>
          <w:sz w:val="20"/>
          <w:szCs w:val="20"/>
        </w:rPr>
        <w:t xml:space="preserve">. </w:t>
      </w:r>
    </w:p>
    <w:p w14:paraId="06F15B19" w14:textId="7EAA1E17" w:rsidR="00FC40FF" w:rsidRDefault="00FC40FF" w:rsidP="00FC40FF">
      <w:pPr>
        <w:rPr>
          <w:b/>
          <w:bCs/>
          <w:i/>
          <w:sz w:val="20"/>
          <w:szCs w:val="20"/>
        </w:rPr>
      </w:pPr>
      <w:r w:rsidRPr="00FC40FF">
        <w:rPr>
          <w:b/>
          <w:bCs/>
          <w:i/>
          <w:sz w:val="20"/>
          <w:szCs w:val="20"/>
        </w:rPr>
        <w:t xml:space="preserve">In book: </w:t>
      </w:r>
      <w:r w:rsidRPr="00FC40FF">
        <w:rPr>
          <w:b/>
          <w:bCs/>
          <w:i/>
          <w:iCs/>
          <w:sz w:val="20"/>
          <w:szCs w:val="20"/>
        </w:rPr>
        <w:t>Photocatalysis for Environmental Remediation and Energy Production: Recent Advances and Applications</w:t>
      </w:r>
      <w:r w:rsidRPr="00FC40FF">
        <w:rPr>
          <w:b/>
          <w:bCs/>
          <w:i/>
          <w:sz w:val="20"/>
          <w:szCs w:val="20"/>
        </w:rPr>
        <w:t> (pp. 363-394). Cham: Springer International Publishing</w:t>
      </w:r>
      <w:r>
        <w:rPr>
          <w:b/>
          <w:bCs/>
          <w:i/>
          <w:sz w:val="20"/>
          <w:szCs w:val="20"/>
        </w:rPr>
        <w:t>, 2023</w:t>
      </w:r>
    </w:p>
    <w:p w14:paraId="4B977C1C" w14:textId="77777777" w:rsidR="00FC40FF" w:rsidRPr="00FC40FF" w:rsidRDefault="00FC40FF" w:rsidP="00FC40FF">
      <w:pPr>
        <w:rPr>
          <w:b/>
          <w:bCs/>
          <w:i/>
          <w:sz w:val="20"/>
          <w:szCs w:val="20"/>
          <w:lang w:val="sr-Latn-RS"/>
        </w:rPr>
      </w:pPr>
    </w:p>
    <w:p w14:paraId="6025F1D7" w14:textId="67D23969" w:rsidR="00701D2C" w:rsidRDefault="00701D2C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Choi EY; Lee, D; ...&amp;Kang, E</w:t>
      </w:r>
    </w:p>
    <w:p w14:paraId="6FA754EC" w14:textId="6661A754" w:rsidR="00701D2C" w:rsidRDefault="00701D2C" w:rsidP="00701D2C">
      <w:pPr>
        <w:rPr>
          <w:i/>
          <w:sz w:val="20"/>
          <w:szCs w:val="20"/>
          <w:lang w:val="sr-Latn-RS"/>
        </w:rPr>
      </w:pPr>
      <w:r w:rsidRPr="00701D2C">
        <w:rPr>
          <w:i/>
          <w:sz w:val="20"/>
          <w:szCs w:val="20"/>
          <w:u w:val="single"/>
          <w:lang w:val="sr-Latn-RS"/>
        </w:rPr>
        <w:t>Enhanced Electrocatalytic Activity of N-Doped Nano-Onion/Gold Nanorod Nanocomposites for the Oxygen Reduction</w:t>
      </w:r>
      <w:r w:rsidRPr="00701D2C">
        <w:rPr>
          <w:i/>
          <w:sz w:val="20"/>
          <w:szCs w:val="20"/>
          <w:lang w:val="sr-Latn-RS"/>
        </w:rPr>
        <w:t xml:space="preserve"> Reaction</w:t>
      </w:r>
    </w:p>
    <w:p w14:paraId="0241756B" w14:textId="1373856C" w:rsidR="00070C18" w:rsidRPr="00070C18" w:rsidRDefault="00701D2C" w:rsidP="00070C18">
      <w:pPr>
        <w:rPr>
          <w:b/>
          <w:bCs/>
          <w:i/>
          <w:sz w:val="20"/>
          <w:szCs w:val="20"/>
          <w:lang w:val="sr-Latn-RS"/>
        </w:rPr>
      </w:pPr>
      <w:r w:rsidRPr="006849F4">
        <w:rPr>
          <w:b/>
          <w:bCs/>
          <w:i/>
          <w:sz w:val="20"/>
          <w:szCs w:val="20"/>
          <w:lang w:val="sr-Latn-RS"/>
        </w:rPr>
        <w:t>ELECTROCHIMICA ACTA, 405:139816 2022</w:t>
      </w:r>
    </w:p>
    <w:p w14:paraId="141EF5E6" w14:textId="77777777" w:rsidR="00070C18" w:rsidRPr="00070C18" w:rsidRDefault="00070C18" w:rsidP="00070C18">
      <w:pPr>
        <w:rPr>
          <w:i/>
          <w:sz w:val="20"/>
          <w:szCs w:val="20"/>
          <w:lang w:val="sr-Latn-RS"/>
        </w:rPr>
      </w:pPr>
    </w:p>
    <w:p w14:paraId="6B35A623" w14:textId="3C8A67C1" w:rsidR="00D0020B" w:rsidRDefault="00D0020B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0020B">
        <w:rPr>
          <w:i/>
          <w:sz w:val="20"/>
          <w:szCs w:val="20"/>
          <w:lang w:val="sr-Latn-RS"/>
        </w:rPr>
        <w:t>Sun, X</w:t>
      </w:r>
      <w:r>
        <w:rPr>
          <w:i/>
          <w:sz w:val="20"/>
          <w:szCs w:val="20"/>
          <w:lang w:val="sr-Latn-RS"/>
        </w:rPr>
        <w:t>;</w:t>
      </w:r>
      <w:r w:rsidRPr="00D0020B">
        <w:rPr>
          <w:i/>
          <w:sz w:val="20"/>
          <w:szCs w:val="20"/>
          <w:lang w:val="sr-Latn-RS"/>
        </w:rPr>
        <w:t>, Wang, J</w:t>
      </w:r>
      <w:r>
        <w:rPr>
          <w:i/>
          <w:sz w:val="20"/>
          <w:szCs w:val="20"/>
          <w:lang w:val="sr-Latn-RS"/>
        </w:rPr>
        <w:t>;</w:t>
      </w:r>
      <w:r w:rsidRPr="00D0020B">
        <w:rPr>
          <w:i/>
          <w:sz w:val="20"/>
          <w:szCs w:val="20"/>
          <w:lang w:val="sr-Latn-RS"/>
        </w:rPr>
        <w:t xml:space="preserve"> ... &amp; Guo, R</w:t>
      </w:r>
    </w:p>
    <w:p w14:paraId="67FEF177" w14:textId="72FE7F3E" w:rsidR="00D0020B" w:rsidRDefault="00D0020B" w:rsidP="00D0020B">
      <w:pPr>
        <w:rPr>
          <w:i/>
          <w:sz w:val="20"/>
          <w:szCs w:val="20"/>
          <w:lang w:val="sr-Latn-RS"/>
        </w:rPr>
      </w:pPr>
      <w:r w:rsidRPr="00D0020B">
        <w:rPr>
          <w:i/>
          <w:sz w:val="20"/>
          <w:szCs w:val="20"/>
          <w:u w:val="single"/>
          <w:lang w:val="sr-Latn-RS"/>
        </w:rPr>
        <w:t>Gold nanorod@ void@ polypyrrole yolk@ shell nanostructures: Synchronous regulation of photothermal and drug delivery performance for synergistic cancer therapy</w:t>
      </w:r>
      <w:r w:rsidRPr="00D0020B">
        <w:rPr>
          <w:i/>
          <w:sz w:val="20"/>
          <w:szCs w:val="20"/>
          <w:lang w:val="sr-Latn-RS"/>
        </w:rPr>
        <w:t xml:space="preserve">. </w:t>
      </w:r>
      <w:r w:rsidRPr="00D0020B">
        <w:rPr>
          <w:b/>
          <w:bCs/>
          <w:i/>
          <w:sz w:val="20"/>
          <w:szCs w:val="20"/>
          <w:lang w:val="sr-Latn-RS"/>
        </w:rPr>
        <w:t>JOURNAL OF COLLOID AND INTERFACE SCIENCE, 610: 89-97 2022</w:t>
      </w:r>
    </w:p>
    <w:p w14:paraId="6BB43B31" w14:textId="77777777" w:rsidR="00D0020B" w:rsidRPr="00D0020B" w:rsidRDefault="00D0020B" w:rsidP="00D0020B">
      <w:pPr>
        <w:rPr>
          <w:i/>
          <w:sz w:val="20"/>
          <w:szCs w:val="20"/>
          <w:lang w:val="sr-Latn-RS"/>
        </w:rPr>
      </w:pPr>
    </w:p>
    <w:p w14:paraId="46EC2B6E" w14:textId="77777777" w:rsidR="00EC778F" w:rsidRDefault="00EC778F" w:rsidP="00EC778F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Sun, M; Guo, W;…&amp; Zhang, Q</w:t>
      </w:r>
    </w:p>
    <w:p w14:paraId="6D4AF1E0" w14:textId="77777777" w:rsidR="00EC778F" w:rsidRPr="00EC778F" w:rsidRDefault="00EC778F" w:rsidP="00EC778F">
      <w:pPr>
        <w:rPr>
          <w:i/>
          <w:sz w:val="20"/>
          <w:szCs w:val="20"/>
          <w:u w:val="single"/>
        </w:rPr>
      </w:pPr>
      <w:r w:rsidRPr="00EC778F">
        <w:rPr>
          <w:i/>
          <w:sz w:val="20"/>
          <w:szCs w:val="20"/>
          <w:u w:val="single"/>
        </w:rPr>
        <w:t>Fast Tailoring of Gold Nanoflowers by An Interface-modified Reverse Microdroplet Strategy</w:t>
      </w:r>
    </w:p>
    <w:p w14:paraId="6F2E1330" w14:textId="77777777" w:rsidR="00EC778F" w:rsidRPr="00EC778F" w:rsidRDefault="00EC778F" w:rsidP="00EC778F">
      <w:pPr>
        <w:rPr>
          <w:b/>
          <w:bCs/>
          <w:i/>
          <w:sz w:val="20"/>
          <w:szCs w:val="20"/>
        </w:rPr>
      </w:pPr>
      <w:r w:rsidRPr="00EC778F">
        <w:rPr>
          <w:b/>
          <w:bCs/>
          <w:i/>
          <w:sz w:val="20"/>
          <w:szCs w:val="20"/>
        </w:rPr>
        <w:t>COLLOIDS AND SURFACES A Physicochemical and Engineering Aspects, 2022, DOI: 10.1016/j.colsurfa.2022.128590</w:t>
      </w:r>
    </w:p>
    <w:p w14:paraId="52E03C2E" w14:textId="77777777" w:rsidR="00EC778F" w:rsidRPr="00EC778F" w:rsidRDefault="00EC778F" w:rsidP="00EC778F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52FDCD7" w14:textId="72F12B28" w:rsidR="00091D79" w:rsidRDefault="00091D7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91D79">
        <w:rPr>
          <w:i/>
          <w:sz w:val="20"/>
          <w:szCs w:val="20"/>
          <w:lang w:val="sr-Latn-RS"/>
        </w:rPr>
        <w:t>Izadyar, A</w:t>
      </w:r>
      <w:r>
        <w:rPr>
          <w:i/>
          <w:sz w:val="20"/>
          <w:szCs w:val="20"/>
          <w:lang w:val="sr-Latn-RS"/>
        </w:rPr>
        <w:t>;</w:t>
      </w:r>
      <w:r w:rsidRPr="00091D79">
        <w:rPr>
          <w:i/>
          <w:sz w:val="20"/>
          <w:szCs w:val="20"/>
          <w:lang w:val="sr-Latn-RS"/>
        </w:rPr>
        <w:t xml:space="preserve"> Van, MN</w:t>
      </w:r>
      <w:r>
        <w:rPr>
          <w:i/>
          <w:sz w:val="20"/>
          <w:szCs w:val="20"/>
          <w:lang w:val="sr-Latn-RS"/>
        </w:rPr>
        <w:t>;...</w:t>
      </w:r>
      <w:r w:rsidRPr="00091D79">
        <w:rPr>
          <w:i/>
          <w:sz w:val="20"/>
          <w:szCs w:val="20"/>
          <w:lang w:val="sr-Latn-RS"/>
        </w:rPr>
        <w:t>&amp; Seok, I</w:t>
      </w:r>
    </w:p>
    <w:p w14:paraId="38D02849" w14:textId="6F48569E" w:rsidR="00091D79" w:rsidRPr="00091D79" w:rsidRDefault="00091D79" w:rsidP="00091D79">
      <w:pPr>
        <w:rPr>
          <w:i/>
          <w:sz w:val="20"/>
          <w:szCs w:val="20"/>
          <w:u w:val="single"/>
          <w:lang w:val="sr-Latn-RS"/>
        </w:rPr>
      </w:pPr>
      <w:r w:rsidRPr="00091D79">
        <w:rPr>
          <w:i/>
          <w:sz w:val="20"/>
          <w:szCs w:val="20"/>
          <w:u w:val="single"/>
          <w:lang w:val="sr-Latn-RS"/>
        </w:rPr>
        <w:t xml:space="preserve">Development of a Highly Sensitive Glucose Nanocomposite Biosensor Based on Recombinant Enzyme from Corn. </w:t>
      </w:r>
    </w:p>
    <w:p w14:paraId="7957B42F" w14:textId="7DF8D132" w:rsidR="00091D79" w:rsidRPr="00091D79" w:rsidRDefault="00091D79" w:rsidP="00091D79">
      <w:pPr>
        <w:rPr>
          <w:b/>
          <w:bCs/>
          <w:i/>
          <w:sz w:val="20"/>
          <w:szCs w:val="20"/>
          <w:lang w:val="sr-Latn-RS"/>
        </w:rPr>
      </w:pPr>
      <w:r w:rsidRPr="00091D79">
        <w:rPr>
          <w:b/>
          <w:bCs/>
          <w:i/>
          <w:sz w:val="20"/>
          <w:szCs w:val="20"/>
          <w:lang w:val="sr-Latn-RS"/>
        </w:rPr>
        <w:t>JOURNAL OF THE SCIENCE OF FOOD AND AGRICULTURE, 2022, https://doi.org/10.1002/jsfa.12019</w:t>
      </w:r>
    </w:p>
    <w:p w14:paraId="4D18CA05" w14:textId="77777777" w:rsidR="00091D79" w:rsidRPr="00091D79" w:rsidRDefault="00091D79" w:rsidP="00091D79">
      <w:pPr>
        <w:rPr>
          <w:i/>
          <w:sz w:val="20"/>
          <w:szCs w:val="20"/>
          <w:lang w:val="sr-Latn-RS"/>
        </w:rPr>
      </w:pPr>
    </w:p>
    <w:p w14:paraId="321FD844" w14:textId="0CE99DCF" w:rsidR="009F2D02" w:rsidRDefault="009F2D02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F2D02">
        <w:rPr>
          <w:i/>
          <w:sz w:val="20"/>
          <w:szCs w:val="20"/>
          <w:lang w:val="sr-Latn-RS"/>
        </w:rPr>
        <w:t>Arumugam, B., Kuppuswamy, G. P., &amp; Sivalingam, Y</w:t>
      </w:r>
    </w:p>
    <w:p w14:paraId="7ED3DEF2" w14:textId="77777777" w:rsidR="009F2D02" w:rsidRDefault="009F2D02" w:rsidP="009F2D02">
      <w:pPr>
        <w:rPr>
          <w:i/>
          <w:sz w:val="20"/>
          <w:szCs w:val="20"/>
          <w:lang w:val="sr-Latn-RS"/>
        </w:rPr>
      </w:pPr>
      <w:r w:rsidRPr="009F2D02">
        <w:rPr>
          <w:i/>
          <w:sz w:val="20"/>
          <w:szCs w:val="20"/>
          <w:u w:val="single"/>
          <w:lang w:val="sr-Latn-RS"/>
        </w:rPr>
        <w:t>Electrocatalytic Oxygen Reduction Reaction at Silver Nanoparticles (AgNPs) Electrode in Neutral Solution: 5-amino-2-naphthalene-sulfonic acid (ANS) as a Reducing Agent for AgNPs</w:t>
      </w:r>
      <w:r w:rsidRPr="009F2D02">
        <w:rPr>
          <w:i/>
          <w:sz w:val="20"/>
          <w:szCs w:val="20"/>
          <w:lang w:val="sr-Latn-RS"/>
        </w:rPr>
        <w:t xml:space="preserve">. </w:t>
      </w:r>
    </w:p>
    <w:p w14:paraId="534EB38F" w14:textId="7CA3FE16" w:rsidR="009F2D02" w:rsidRPr="009F2D02" w:rsidRDefault="009F2D02" w:rsidP="009F2D02">
      <w:pPr>
        <w:rPr>
          <w:b/>
          <w:bCs/>
          <w:i/>
          <w:sz w:val="20"/>
          <w:szCs w:val="20"/>
          <w:lang w:val="sr-Latn-RS"/>
        </w:rPr>
      </w:pPr>
      <w:r w:rsidRPr="009F2D02">
        <w:rPr>
          <w:b/>
          <w:bCs/>
          <w:i/>
          <w:sz w:val="20"/>
          <w:szCs w:val="20"/>
          <w:lang w:val="sr-Latn-RS"/>
        </w:rPr>
        <w:t>ECS JOURNAL OF SOLID STATE SCIENCE AND TECHNOLOGY, 11(2): 023010 2022</w:t>
      </w:r>
    </w:p>
    <w:p w14:paraId="15F1647A" w14:textId="77777777" w:rsidR="009F2D02" w:rsidRPr="009F2D02" w:rsidRDefault="009F2D02" w:rsidP="009F2D02">
      <w:pPr>
        <w:rPr>
          <w:i/>
          <w:sz w:val="20"/>
          <w:szCs w:val="20"/>
          <w:lang w:val="sr-Latn-RS"/>
        </w:rPr>
      </w:pPr>
    </w:p>
    <w:p w14:paraId="1BD8586A" w14:textId="72B01D6C" w:rsidR="00A80E22" w:rsidRDefault="00A80E22" w:rsidP="00D1198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80E22">
        <w:rPr>
          <w:i/>
          <w:sz w:val="20"/>
          <w:szCs w:val="20"/>
          <w:lang w:val="sr-Latn-RS"/>
        </w:rPr>
        <w:t>Rahm, C</w:t>
      </w:r>
      <w:r>
        <w:rPr>
          <w:i/>
          <w:sz w:val="20"/>
          <w:szCs w:val="20"/>
          <w:lang w:val="sr-Latn-RS"/>
        </w:rPr>
        <w:t>;</w:t>
      </w:r>
      <w:r w:rsidRPr="00A80E22">
        <w:rPr>
          <w:i/>
          <w:sz w:val="20"/>
          <w:szCs w:val="20"/>
          <w:lang w:val="sr-Latn-RS"/>
        </w:rPr>
        <w:t xml:space="preserve"> Gupta, </w:t>
      </w:r>
      <w:r>
        <w:rPr>
          <w:i/>
          <w:sz w:val="20"/>
          <w:szCs w:val="20"/>
          <w:lang w:val="sr-Latn-RS"/>
        </w:rPr>
        <w:t>P...,</w:t>
      </w:r>
      <w:r w:rsidRPr="00A80E22">
        <w:rPr>
          <w:i/>
          <w:sz w:val="20"/>
          <w:szCs w:val="20"/>
          <w:lang w:val="sr-Latn-RS"/>
        </w:rPr>
        <w:t>&amp; Alvarez, NT</w:t>
      </w:r>
    </w:p>
    <w:p w14:paraId="2BF20897" w14:textId="6F2C918A" w:rsidR="00A80E22" w:rsidRPr="00A80E22" w:rsidRDefault="00A80E22" w:rsidP="00A80E22">
      <w:pPr>
        <w:rPr>
          <w:i/>
          <w:sz w:val="20"/>
          <w:szCs w:val="20"/>
          <w:u w:val="single"/>
          <w:lang w:val="sr-Latn-RS"/>
        </w:rPr>
      </w:pPr>
      <w:r w:rsidRPr="00A80E22">
        <w:rPr>
          <w:i/>
          <w:sz w:val="20"/>
          <w:szCs w:val="20"/>
          <w:u w:val="single"/>
          <w:lang w:val="sr-Latn-RS"/>
        </w:rPr>
        <w:t xml:space="preserve">Impact of physical and chemical parameters on square wave anodic stripping voltammetry for trace Pb2+ detection in water. </w:t>
      </w:r>
    </w:p>
    <w:p w14:paraId="1B25FCB6" w14:textId="529D149C" w:rsidR="00A80E22" w:rsidRPr="00A80E22" w:rsidRDefault="00A80E22" w:rsidP="00A80E22">
      <w:pPr>
        <w:rPr>
          <w:b/>
          <w:bCs/>
          <w:i/>
          <w:sz w:val="20"/>
          <w:szCs w:val="20"/>
          <w:lang w:val="sr-Latn-RS"/>
        </w:rPr>
      </w:pPr>
      <w:r w:rsidRPr="00A80E22">
        <w:rPr>
          <w:b/>
          <w:bCs/>
          <w:i/>
          <w:sz w:val="20"/>
          <w:szCs w:val="20"/>
          <w:lang w:val="sr-Latn-RS"/>
        </w:rPr>
        <w:t>ANALYST, 2022, https://doi.org/10.1039/D2AN00724J</w:t>
      </w:r>
    </w:p>
    <w:p w14:paraId="225317EC" w14:textId="77777777" w:rsidR="00A80E22" w:rsidRPr="00A80E22" w:rsidRDefault="00A80E22" w:rsidP="00A80E22">
      <w:pPr>
        <w:rPr>
          <w:b/>
          <w:bCs/>
          <w:i/>
          <w:sz w:val="20"/>
          <w:szCs w:val="20"/>
          <w:lang w:val="sr-Latn-RS"/>
        </w:rPr>
      </w:pPr>
    </w:p>
    <w:p w14:paraId="455B90C5" w14:textId="3D8CFE40" w:rsidR="00B622B2" w:rsidRDefault="00076BFE" w:rsidP="00D1198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Nasrin, F; Khoris, IM...&amp;Park, EY</w:t>
      </w:r>
    </w:p>
    <w:p w14:paraId="6D8D8035" w14:textId="77777777" w:rsidR="00076BFE" w:rsidRPr="00076BFE" w:rsidRDefault="00076BFE" w:rsidP="00076BFE">
      <w:pPr>
        <w:rPr>
          <w:i/>
          <w:sz w:val="20"/>
          <w:szCs w:val="20"/>
          <w:u w:val="single"/>
          <w:lang w:val="sr-Latn-RS"/>
        </w:rPr>
      </w:pPr>
      <w:r w:rsidRPr="00076BFE">
        <w:rPr>
          <w:i/>
          <w:sz w:val="20"/>
          <w:szCs w:val="20"/>
          <w:u w:val="single"/>
          <w:lang w:val="sr-Latn-RS"/>
        </w:rPr>
        <w:t>Impedimetric biosensor of Norovirus with low variance using simple bioconjugation on conductive polymer-Au nanocomposite</w:t>
      </w:r>
    </w:p>
    <w:p w14:paraId="687C53C8" w14:textId="34BCEA01" w:rsidR="00076BFE" w:rsidRPr="00076BFE" w:rsidRDefault="00076BFE" w:rsidP="00076BFE">
      <w:pPr>
        <w:rPr>
          <w:b/>
          <w:bCs/>
          <w:i/>
          <w:sz w:val="20"/>
          <w:szCs w:val="20"/>
          <w:lang w:val="sr-Latn-RS"/>
        </w:rPr>
      </w:pPr>
      <w:r w:rsidRPr="00076BFE">
        <w:rPr>
          <w:b/>
          <w:bCs/>
          <w:i/>
          <w:sz w:val="20"/>
          <w:szCs w:val="20"/>
          <w:lang w:val="sr-Latn-RS"/>
        </w:rPr>
        <w:t>SENSORS AND ACTUATORS B CHEMICAL 369:132390 2022</w:t>
      </w:r>
    </w:p>
    <w:p w14:paraId="1551E1CA" w14:textId="77777777" w:rsidR="00076BFE" w:rsidRPr="00076BFE" w:rsidRDefault="00076BFE" w:rsidP="00076BFE">
      <w:pPr>
        <w:rPr>
          <w:i/>
          <w:sz w:val="20"/>
          <w:szCs w:val="20"/>
          <w:lang w:val="sr-Latn-RS"/>
        </w:rPr>
      </w:pPr>
    </w:p>
    <w:p w14:paraId="276AA34A" w14:textId="2B49B2C2" w:rsidR="00D11980" w:rsidRDefault="00D11980" w:rsidP="00D1198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Halim, EMH; Chemchoub, S;...&amp;Thazi, M</w:t>
      </w:r>
    </w:p>
    <w:p w14:paraId="41071C8F" w14:textId="77777777" w:rsidR="00D11980" w:rsidRPr="00D11980" w:rsidRDefault="00D11980" w:rsidP="00D11980">
      <w:pPr>
        <w:rPr>
          <w:i/>
          <w:sz w:val="20"/>
          <w:szCs w:val="20"/>
          <w:u w:val="single"/>
          <w:lang w:val="sr-Latn-RS"/>
        </w:rPr>
      </w:pPr>
      <w:r w:rsidRPr="00D11980">
        <w:rPr>
          <w:i/>
          <w:sz w:val="20"/>
          <w:szCs w:val="20"/>
          <w:u w:val="single"/>
          <w:lang w:val="sr-Latn-RS"/>
        </w:rPr>
        <w:t>Recent advances in anode metallic catalysts supported on conducting polymer-based materials for direct alcohol fuel cells</w:t>
      </w:r>
    </w:p>
    <w:p w14:paraId="48DF6926" w14:textId="77777777" w:rsidR="00D11980" w:rsidRPr="00D11980" w:rsidRDefault="00D11980" w:rsidP="00D11980">
      <w:pPr>
        <w:rPr>
          <w:b/>
          <w:bCs/>
          <w:i/>
          <w:sz w:val="20"/>
          <w:szCs w:val="20"/>
          <w:lang w:val="sr-Latn-RS"/>
        </w:rPr>
      </w:pPr>
      <w:r w:rsidRPr="00D11980">
        <w:rPr>
          <w:b/>
          <w:bCs/>
          <w:i/>
          <w:sz w:val="20"/>
          <w:szCs w:val="20"/>
          <w:lang w:val="sr-Latn-RS"/>
        </w:rPr>
        <w:t>FRONTIERS IN ENERGY RESEARCH, 2022,DOI: 10.3389/fenrg.2022.843736</w:t>
      </w:r>
    </w:p>
    <w:p w14:paraId="252F6CB8" w14:textId="77777777" w:rsidR="00D11980" w:rsidRPr="00D11980" w:rsidRDefault="00D11980" w:rsidP="00D1198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3018712" w14:textId="38E4BCC1" w:rsidR="001A5316" w:rsidRDefault="001A5316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Tran, TL; Tran, H;...&amp;Huynh, CD</w:t>
      </w:r>
    </w:p>
    <w:p w14:paraId="3A2A145A" w14:textId="50982D42" w:rsidR="001A5316" w:rsidRPr="001A5316" w:rsidRDefault="001A5316" w:rsidP="001A5316">
      <w:pPr>
        <w:rPr>
          <w:i/>
          <w:sz w:val="20"/>
          <w:szCs w:val="20"/>
          <w:u w:val="single"/>
          <w:lang w:val="sr-Latn-RS"/>
        </w:rPr>
      </w:pPr>
      <w:r w:rsidRPr="001A5316">
        <w:rPr>
          <w:i/>
          <w:sz w:val="20"/>
          <w:szCs w:val="20"/>
          <w:u w:val="single"/>
          <w:lang w:val="sr-Latn-RS"/>
        </w:rPr>
        <w:t>A glassy carbon electrode modified with polyaniline nanowires: An electrochemically effective surface area and an electrocatalytic activity for the oxidation of methanol under alkaline conditions</w:t>
      </w:r>
    </w:p>
    <w:p w14:paraId="790D123E" w14:textId="6A8AA786" w:rsidR="001A5316" w:rsidRDefault="001A5316" w:rsidP="001A5316">
      <w:pPr>
        <w:rPr>
          <w:b/>
          <w:bCs/>
          <w:i/>
          <w:sz w:val="20"/>
          <w:szCs w:val="20"/>
          <w:lang w:val="sr-Latn-RS"/>
        </w:rPr>
      </w:pPr>
      <w:r w:rsidRPr="001A5316">
        <w:rPr>
          <w:b/>
          <w:bCs/>
          <w:i/>
          <w:sz w:val="20"/>
          <w:szCs w:val="20"/>
          <w:lang w:val="sr-Latn-RS"/>
        </w:rPr>
        <w:t>JOURNAL OF CHEMICAL RESEARCH 46(5):174751982211234</w:t>
      </w:r>
      <w:r w:rsidR="00B55D47">
        <w:rPr>
          <w:b/>
          <w:bCs/>
          <w:i/>
          <w:sz w:val="20"/>
          <w:szCs w:val="20"/>
          <w:lang w:val="sr-Latn-RS"/>
        </w:rPr>
        <w:t xml:space="preserve"> 2022</w:t>
      </w:r>
    </w:p>
    <w:p w14:paraId="6449AECC" w14:textId="77777777" w:rsidR="00B55D47" w:rsidRPr="001A5316" w:rsidRDefault="00B55D47" w:rsidP="001A5316">
      <w:pPr>
        <w:rPr>
          <w:b/>
          <w:bCs/>
          <w:i/>
          <w:sz w:val="20"/>
          <w:szCs w:val="20"/>
          <w:lang w:val="sr-Latn-RS"/>
        </w:rPr>
      </w:pPr>
    </w:p>
    <w:p w14:paraId="37E9D58D" w14:textId="74C48A7B" w:rsidR="001D474A" w:rsidRDefault="001D474A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Singh, L; Singh, V</w:t>
      </w:r>
    </w:p>
    <w:p w14:paraId="5A8AFAD9" w14:textId="21B88197" w:rsidR="001D474A" w:rsidRDefault="001D474A" w:rsidP="001D474A">
      <w:pPr>
        <w:rPr>
          <w:i/>
          <w:sz w:val="20"/>
          <w:szCs w:val="20"/>
          <w:lang w:val="sr-Latn-RS"/>
        </w:rPr>
      </w:pPr>
      <w:r w:rsidRPr="001D474A">
        <w:rPr>
          <w:i/>
          <w:sz w:val="20"/>
          <w:szCs w:val="20"/>
          <w:u w:val="single"/>
          <w:lang w:val="sr-Latn-RS"/>
        </w:rPr>
        <w:t>CQDs/PANI nanocomposites based sensing probe for the sensitive and selective detection of mercury ions via Raman spectroscopy</w:t>
      </w:r>
      <w:r>
        <w:rPr>
          <w:i/>
          <w:sz w:val="20"/>
          <w:szCs w:val="20"/>
          <w:lang w:val="sr-Latn-RS"/>
        </w:rPr>
        <w:t xml:space="preserve">, </w:t>
      </w:r>
      <w:r w:rsidRPr="001D474A">
        <w:rPr>
          <w:b/>
          <w:bCs/>
          <w:i/>
          <w:sz w:val="20"/>
          <w:szCs w:val="20"/>
          <w:lang w:val="sr-Latn-RS"/>
        </w:rPr>
        <w:t>APPLIED PHYSICS A, 2022, DOI: 10.1007/s00339-022-05752-1</w:t>
      </w:r>
    </w:p>
    <w:p w14:paraId="1D90C02E" w14:textId="77777777" w:rsidR="001D474A" w:rsidRPr="001D474A" w:rsidRDefault="001D474A" w:rsidP="001D474A">
      <w:pPr>
        <w:rPr>
          <w:i/>
          <w:sz w:val="20"/>
          <w:szCs w:val="20"/>
          <w:lang w:val="sr-Latn-RS"/>
        </w:rPr>
      </w:pPr>
    </w:p>
    <w:p w14:paraId="7EAC83CA" w14:textId="77777777" w:rsidR="007962D3" w:rsidRDefault="007962D3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962D3">
        <w:rPr>
          <w:i/>
          <w:sz w:val="20"/>
          <w:szCs w:val="20"/>
          <w:lang w:val="sr-Latn-RS"/>
        </w:rPr>
        <w:t>Kyomuhimbo, HD</w:t>
      </w:r>
      <w:r>
        <w:rPr>
          <w:i/>
          <w:sz w:val="20"/>
          <w:szCs w:val="20"/>
          <w:lang w:val="sr-Latn-RS"/>
        </w:rPr>
        <w:t>;</w:t>
      </w:r>
      <w:r w:rsidRPr="007962D3">
        <w:rPr>
          <w:i/>
          <w:sz w:val="20"/>
          <w:szCs w:val="20"/>
          <w:lang w:val="sr-Latn-RS"/>
        </w:rPr>
        <w:t xml:space="preserve"> Feleni, U </w:t>
      </w:r>
    </w:p>
    <w:p w14:paraId="08A8F1BB" w14:textId="77777777" w:rsidR="007962D3" w:rsidRDefault="007962D3" w:rsidP="007962D3">
      <w:pPr>
        <w:rPr>
          <w:i/>
          <w:sz w:val="20"/>
          <w:szCs w:val="20"/>
          <w:lang w:val="sr-Latn-RS"/>
        </w:rPr>
      </w:pPr>
      <w:r w:rsidRPr="007962D3">
        <w:rPr>
          <w:i/>
          <w:sz w:val="20"/>
          <w:szCs w:val="20"/>
          <w:u w:val="single"/>
          <w:lang w:val="sr-Latn-RS"/>
        </w:rPr>
        <w:t>Electroconductive Green Metal‐polyaniline Nanocomposites: Synthesis and Application in Sensors</w:t>
      </w:r>
      <w:r w:rsidRPr="007962D3">
        <w:rPr>
          <w:i/>
          <w:sz w:val="20"/>
          <w:szCs w:val="20"/>
          <w:lang w:val="sr-Latn-RS"/>
        </w:rPr>
        <w:t xml:space="preserve">. </w:t>
      </w:r>
    </w:p>
    <w:p w14:paraId="2F5DBF3C" w14:textId="0B6F8E70" w:rsidR="007962D3" w:rsidRPr="007962D3" w:rsidRDefault="007962D3" w:rsidP="007962D3">
      <w:pPr>
        <w:rPr>
          <w:b/>
          <w:bCs/>
          <w:i/>
          <w:sz w:val="20"/>
          <w:szCs w:val="20"/>
          <w:lang w:val="sr-Latn-RS"/>
        </w:rPr>
      </w:pPr>
      <w:r w:rsidRPr="007962D3">
        <w:rPr>
          <w:b/>
          <w:bCs/>
          <w:i/>
          <w:sz w:val="20"/>
          <w:szCs w:val="20"/>
          <w:lang w:val="sr-Latn-RS"/>
        </w:rPr>
        <w:t>ELECTROANALYSIS, 2022, https://doi.org/10.1002/elan.202100636</w:t>
      </w:r>
    </w:p>
    <w:p w14:paraId="49D39539" w14:textId="77777777" w:rsidR="007962D3" w:rsidRPr="007962D3" w:rsidRDefault="007962D3" w:rsidP="007962D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EF0AC0B" w14:textId="77777777" w:rsidR="004D0B70" w:rsidRDefault="004D0B70" w:rsidP="004D0B7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409A">
        <w:rPr>
          <w:i/>
          <w:sz w:val="20"/>
          <w:szCs w:val="20"/>
          <w:lang w:val="sr-Latn-RS"/>
        </w:rPr>
        <w:t>Kyomuhimbo</w:t>
      </w:r>
      <w:r>
        <w:rPr>
          <w:i/>
          <w:sz w:val="20"/>
          <w:szCs w:val="20"/>
          <w:lang w:val="sr-Latn-RS"/>
        </w:rPr>
        <w:t>, HD; Feleni, U</w:t>
      </w:r>
    </w:p>
    <w:p w14:paraId="4204D3D3" w14:textId="77777777" w:rsidR="004D0B70" w:rsidRPr="00D1409A" w:rsidRDefault="004D0B70" w:rsidP="004D0B70">
      <w:pPr>
        <w:rPr>
          <w:i/>
          <w:sz w:val="20"/>
          <w:szCs w:val="20"/>
          <w:u w:val="single"/>
          <w:lang w:val="sr-Latn-RS"/>
        </w:rPr>
      </w:pPr>
      <w:r w:rsidRPr="00D1409A">
        <w:rPr>
          <w:i/>
          <w:sz w:val="20"/>
          <w:szCs w:val="20"/>
          <w:u w:val="single"/>
          <w:lang w:val="sr-Latn-RS"/>
        </w:rPr>
        <w:t>Catalytic and Energy Storage Applications of Metal/Polyaniline Nanocomposites: A Critical Review</w:t>
      </w:r>
    </w:p>
    <w:p w14:paraId="4E3F1779" w14:textId="77777777" w:rsidR="004D0B70" w:rsidRPr="00D1409A" w:rsidRDefault="004D0B70" w:rsidP="004D0B70">
      <w:pPr>
        <w:rPr>
          <w:b/>
          <w:bCs/>
          <w:i/>
          <w:sz w:val="20"/>
          <w:szCs w:val="20"/>
          <w:lang w:val="sr-Latn-RS"/>
        </w:rPr>
      </w:pPr>
      <w:r w:rsidRPr="00D1409A">
        <w:rPr>
          <w:b/>
          <w:bCs/>
          <w:i/>
          <w:sz w:val="20"/>
          <w:szCs w:val="20"/>
          <w:lang w:val="sr-Latn-RS"/>
        </w:rPr>
        <w:t>JOURNAL OF ELECTRONIC MATERIALS, 2022, DOI: 10.1007/s11664-022-09848-5</w:t>
      </w:r>
    </w:p>
    <w:p w14:paraId="50921306" w14:textId="77777777" w:rsidR="004D0B70" w:rsidRDefault="004D0B70" w:rsidP="004D0B7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17F61E6" w14:textId="6701F147" w:rsidR="00831B5A" w:rsidRDefault="00831B5A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Zhao, R; Xia, J...&amp; Zhao, GL</w:t>
      </w:r>
    </w:p>
    <w:p w14:paraId="3C6B6FC8" w14:textId="77777777" w:rsidR="00831B5A" w:rsidRPr="00831B5A" w:rsidRDefault="00831B5A" w:rsidP="00831B5A">
      <w:pPr>
        <w:rPr>
          <w:i/>
          <w:sz w:val="20"/>
          <w:szCs w:val="20"/>
          <w:u w:val="single"/>
          <w:lang w:val="sr-Latn-RS"/>
        </w:rPr>
      </w:pPr>
      <w:r w:rsidRPr="00831B5A">
        <w:rPr>
          <w:i/>
          <w:sz w:val="20"/>
          <w:szCs w:val="20"/>
          <w:u w:val="single"/>
          <w:lang w:val="sr-Latn-RS"/>
        </w:rPr>
        <w:t>Electric Field Polarized Fe−N Functionalized Graphene Oxide Nanosheet Catalyst for Efficient Oxygen Reduction Reaction</w:t>
      </w:r>
    </w:p>
    <w:p w14:paraId="697BAFC5" w14:textId="62E5B66F" w:rsidR="00831B5A" w:rsidRPr="00831B5A" w:rsidRDefault="00831B5A" w:rsidP="00831B5A">
      <w:pPr>
        <w:rPr>
          <w:b/>
          <w:bCs/>
          <w:i/>
          <w:sz w:val="20"/>
          <w:szCs w:val="20"/>
          <w:lang w:val="sr-Latn-RS"/>
        </w:rPr>
      </w:pPr>
      <w:r w:rsidRPr="00831B5A">
        <w:rPr>
          <w:b/>
          <w:bCs/>
          <w:i/>
          <w:sz w:val="20"/>
          <w:szCs w:val="20"/>
          <w:lang w:val="sr-Latn-RS"/>
        </w:rPr>
        <w:t>CHEMISTRYSELECT, 2022, DOI: 10.1002/slct.202200616</w:t>
      </w:r>
    </w:p>
    <w:p w14:paraId="64448C0B" w14:textId="77777777" w:rsidR="00831B5A" w:rsidRPr="00831B5A" w:rsidRDefault="00831B5A" w:rsidP="00831B5A">
      <w:pPr>
        <w:rPr>
          <w:i/>
          <w:sz w:val="20"/>
          <w:szCs w:val="20"/>
          <w:lang w:val="sr-Latn-RS"/>
        </w:rPr>
      </w:pPr>
    </w:p>
    <w:p w14:paraId="5699CFE6" w14:textId="37368D6B" w:rsidR="00E75DEB" w:rsidRDefault="00E75DEB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75DEB">
        <w:rPr>
          <w:i/>
          <w:sz w:val="20"/>
          <w:szCs w:val="20"/>
          <w:lang w:val="sr-Latn-RS"/>
        </w:rPr>
        <w:t>Roy, S</w:t>
      </w:r>
      <w:r>
        <w:rPr>
          <w:i/>
          <w:sz w:val="20"/>
          <w:szCs w:val="20"/>
          <w:lang w:val="sr-Latn-RS"/>
        </w:rPr>
        <w:t>;</w:t>
      </w:r>
      <w:r w:rsidRPr="00E75DEB">
        <w:rPr>
          <w:i/>
          <w:sz w:val="20"/>
          <w:szCs w:val="20"/>
          <w:lang w:val="sr-Latn-RS"/>
        </w:rPr>
        <w:t xml:space="preserve"> Asokan, K.</w:t>
      </w:r>
      <w:r>
        <w:rPr>
          <w:i/>
          <w:sz w:val="20"/>
          <w:szCs w:val="20"/>
          <w:lang w:val="sr-Latn-RS"/>
        </w:rPr>
        <w:t>;...</w:t>
      </w:r>
      <w:r w:rsidRPr="00E75DEB">
        <w:rPr>
          <w:i/>
          <w:sz w:val="20"/>
          <w:szCs w:val="20"/>
          <w:lang w:val="sr-Latn-RS"/>
        </w:rPr>
        <w:t xml:space="preserve"> &amp; Krishna, JBM</w:t>
      </w:r>
    </w:p>
    <w:p w14:paraId="273508D4" w14:textId="7AE39249" w:rsidR="00E75DEB" w:rsidRDefault="00E75DEB" w:rsidP="00E75DEB">
      <w:pPr>
        <w:rPr>
          <w:i/>
          <w:sz w:val="20"/>
          <w:szCs w:val="20"/>
          <w:lang w:val="sr-Latn-RS"/>
        </w:rPr>
      </w:pPr>
      <w:r w:rsidRPr="00E75DEB">
        <w:rPr>
          <w:i/>
          <w:sz w:val="20"/>
          <w:szCs w:val="20"/>
          <w:u w:val="single"/>
          <w:lang w:val="sr-Latn-RS"/>
        </w:rPr>
        <w:t>Synthesis of metal-PolyAniline composites by ion implantation.</w:t>
      </w:r>
      <w:r w:rsidRPr="00E75DEB">
        <w:rPr>
          <w:i/>
          <w:sz w:val="20"/>
          <w:szCs w:val="20"/>
          <w:lang w:val="sr-Latn-RS"/>
        </w:rPr>
        <w:t xml:space="preserve"> </w:t>
      </w:r>
      <w:r w:rsidRPr="00E75DEB">
        <w:rPr>
          <w:b/>
          <w:bCs/>
          <w:i/>
          <w:sz w:val="20"/>
          <w:szCs w:val="20"/>
          <w:lang w:val="sr-Latn-RS"/>
        </w:rPr>
        <w:t>Indian Journal of Physics, 96(10): 2807-2813 2022</w:t>
      </w:r>
    </w:p>
    <w:p w14:paraId="076FFF85" w14:textId="77777777" w:rsidR="00E75DEB" w:rsidRPr="00E75DEB" w:rsidRDefault="00E75DEB" w:rsidP="00E75DEB">
      <w:pPr>
        <w:rPr>
          <w:i/>
          <w:sz w:val="20"/>
          <w:szCs w:val="20"/>
          <w:lang w:val="sr-Latn-RS"/>
        </w:rPr>
      </w:pPr>
    </w:p>
    <w:p w14:paraId="535C8800" w14:textId="4408F893" w:rsidR="00FF3D07" w:rsidRPr="006A35E5" w:rsidRDefault="00FF3D07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Yu, J; Zhu, H;…&amp; Du, M</w:t>
      </w:r>
    </w:p>
    <w:p w14:paraId="14FF910E" w14:textId="5D94FA6C" w:rsidR="00FF3D07" w:rsidRPr="00672143" w:rsidRDefault="00FF3D07" w:rsidP="00FF3D07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When amine-based conducting polymers meet Au nanoparticles: Suppressing H2 evolution and promoting the selective electroreduction of CO2 to CO at low overpotentials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>SUSTAINABLE ENERGY &amp; FUELS</w:t>
      </w:r>
      <w:r w:rsidRPr="006A35E5">
        <w:rPr>
          <w:b/>
          <w:i/>
          <w:sz w:val="20"/>
          <w:szCs w:val="20"/>
        </w:rPr>
        <w:t>, 2021,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DOI: 10.1039/D0SE01848A</w:t>
      </w:r>
    </w:p>
    <w:p w14:paraId="5C6B3126" w14:textId="77777777" w:rsidR="00BC696A" w:rsidRPr="00BC696A" w:rsidRDefault="00BC696A" w:rsidP="00BC696A">
      <w:pPr>
        <w:rPr>
          <w:i/>
          <w:sz w:val="20"/>
          <w:szCs w:val="20"/>
          <w:lang w:val="sr-Latn-RS"/>
        </w:rPr>
      </w:pPr>
    </w:p>
    <w:p w14:paraId="2AF42027" w14:textId="66197AEA" w:rsidR="00E86164" w:rsidRDefault="00E86164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Yuan, R; Li, HK; He, H</w:t>
      </w:r>
    </w:p>
    <w:p w14:paraId="3A0D0131" w14:textId="6725223E" w:rsidR="00E86164" w:rsidRPr="00E86164" w:rsidRDefault="00E86164" w:rsidP="00E86164">
      <w:pPr>
        <w:rPr>
          <w:i/>
          <w:sz w:val="20"/>
          <w:szCs w:val="20"/>
          <w:u w:val="single"/>
          <w:lang w:val="sr-Latn-RS"/>
        </w:rPr>
      </w:pPr>
      <w:r w:rsidRPr="00E86164">
        <w:rPr>
          <w:i/>
          <w:sz w:val="20"/>
          <w:szCs w:val="20"/>
          <w:u w:val="single"/>
          <w:lang w:val="sr-Latn-RS"/>
        </w:rPr>
        <w:t>Recent advances in metal/covalent organic framework-based electrochemical aptasensors for biosensing applications</w:t>
      </w:r>
    </w:p>
    <w:p w14:paraId="169F809D" w14:textId="0B7A3AF6" w:rsidR="00E86164" w:rsidRPr="00E86164" w:rsidRDefault="00E86164" w:rsidP="00E86164">
      <w:pPr>
        <w:rPr>
          <w:b/>
          <w:bCs/>
          <w:i/>
          <w:sz w:val="20"/>
          <w:szCs w:val="20"/>
          <w:lang w:val="sr-Latn-RS"/>
        </w:rPr>
      </w:pPr>
      <w:r w:rsidRPr="00E86164">
        <w:rPr>
          <w:b/>
          <w:bCs/>
          <w:i/>
          <w:sz w:val="20"/>
          <w:szCs w:val="20"/>
          <w:lang w:val="sr-Latn-RS"/>
        </w:rPr>
        <w:t>DALTON TRANSACTIONS, 2021, DOI: 10.1039/D1DT02360H</w:t>
      </w:r>
    </w:p>
    <w:p w14:paraId="61F98440" w14:textId="77777777" w:rsidR="00E86164" w:rsidRPr="00E86164" w:rsidRDefault="00E86164" w:rsidP="00E86164">
      <w:pPr>
        <w:rPr>
          <w:i/>
          <w:sz w:val="20"/>
          <w:szCs w:val="20"/>
          <w:lang w:val="sr-Latn-RS"/>
        </w:rPr>
      </w:pPr>
    </w:p>
    <w:p w14:paraId="7B2A1EDC" w14:textId="5BA02D3B" w:rsidR="007C6B38" w:rsidRPr="006A35E5" w:rsidRDefault="007C6B38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Sonawane, JM; Pant, D;...&amp;Adeloju, SB</w:t>
      </w:r>
    </w:p>
    <w:p w14:paraId="19EEE638" w14:textId="77777777" w:rsidR="007C6B38" w:rsidRPr="006A35E5" w:rsidRDefault="007C6B38" w:rsidP="007C6B38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Polyaniline–Copper Composite: A Non-precious Metal Cathode Catalyst for Low-Temperature Fuel Cells</w:t>
      </w:r>
    </w:p>
    <w:p w14:paraId="7D02B567" w14:textId="77777777" w:rsidR="007C6B38" w:rsidRPr="006A35E5" w:rsidRDefault="007C6B38" w:rsidP="007C6B38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ENERGY &amp; FUELS</w:t>
      </w:r>
      <w:r w:rsidRPr="006A35E5">
        <w:rPr>
          <w:b/>
          <w:i/>
          <w:sz w:val="20"/>
          <w:szCs w:val="20"/>
        </w:rPr>
        <w:t>, 2021,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DOI: 10.1021/acs.energyfuels.0c04152</w:t>
      </w:r>
    </w:p>
    <w:p w14:paraId="6BF6200F" w14:textId="77777777" w:rsidR="007C6B38" w:rsidRPr="006A35E5" w:rsidRDefault="007C6B38" w:rsidP="007C6B38">
      <w:pPr>
        <w:rPr>
          <w:i/>
          <w:sz w:val="20"/>
          <w:szCs w:val="20"/>
          <w:lang w:val="sr-Latn-RS"/>
        </w:rPr>
      </w:pPr>
    </w:p>
    <w:p w14:paraId="5C38D22A" w14:textId="77777777" w:rsidR="00D23602" w:rsidRPr="006A35E5" w:rsidRDefault="00D23602" w:rsidP="00D2360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Idumah, CI</w:t>
      </w:r>
    </w:p>
    <w:p w14:paraId="52B3DD8C" w14:textId="44B508F3" w:rsidR="00D23602" w:rsidRPr="00672143" w:rsidRDefault="00D23602" w:rsidP="00D23602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Novel trends in conductive polymeric nanocomposites, and bionanocomposites</w:t>
      </w:r>
      <w:r w:rsidRPr="006A35E5">
        <w:rPr>
          <w:i/>
          <w:sz w:val="20"/>
          <w:szCs w:val="20"/>
          <w:lang w:val="sr-Latn-RS"/>
        </w:rPr>
        <w:t>.</w:t>
      </w:r>
      <w:r w:rsidR="00672143">
        <w:rPr>
          <w:i/>
          <w:sz w:val="20"/>
          <w:szCs w:val="20"/>
          <w:lang w:val="sr-Latn-RS"/>
        </w:rPr>
        <w:t>,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SYNTHETIC METALS, 273: 116674</w:t>
      </w:r>
      <w:r w:rsidRPr="006A35E5">
        <w:rPr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2021</w:t>
      </w:r>
    </w:p>
    <w:p w14:paraId="59471741" w14:textId="77777777" w:rsidR="00D23602" w:rsidRPr="006A35E5" w:rsidRDefault="00D23602" w:rsidP="00D23602">
      <w:pPr>
        <w:rPr>
          <w:i/>
          <w:sz w:val="20"/>
          <w:szCs w:val="20"/>
          <w:lang w:val="sr-Latn-RS"/>
        </w:rPr>
      </w:pPr>
    </w:p>
    <w:p w14:paraId="7858F95F" w14:textId="65AFBF80" w:rsidR="00F52776" w:rsidRPr="00F52776" w:rsidRDefault="00F52776" w:rsidP="00F5277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52776">
        <w:rPr>
          <w:i/>
          <w:sz w:val="20"/>
          <w:szCs w:val="20"/>
          <w:lang w:val="sr-Latn-RS"/>
        </w:rPr>
        <w:t>Idumah, CI</w:t>
      </w:r>
      <w:r>
        <w:rPr>
          <w:i/>
          <w:sz w:val="20"/>
          <w:szCs w:val="20"/>
          <w:lang w:val="sr-Latn-RS"/>
        </w:rPr>
        <w:t>;</w:t>
      </w:r>
      <w:r w:rsidRPr="00F52776">
        <w:rPr>
          <w:i/>
          <w:sz w:val="20"/>
          <w:szCs w:val="20"/>
          <w:lang w:val="sr-Latn-RS"/>
        </w:rPr>
        <w:t xml:space="preserve"> Ezeani, EO</w:t>
      </w:r>
      <w:r>
        <w:rPr>
          <w:i/>
          <w:sz w:val="20"/>
          <w:szCs w:val="20"/>
          <w:lang w:val="sr-Latn-RS"/>
        </w:rPr>
        <w:t>;</w:t>
      </w:r>
      <w:r w:rsidRPr="00F52776">
        <w:rPr>
          <w:i/>
          <w:sz w:val="20"/>
          <w:szCs w:val="20"/>
          <w:lang w:val="sr-Latn-RS"/>
        </w:rPr>
        <w:t>Nwuzor, IC</w:t>
      </w:r>
    </w:p>
    <w:p w14:paraId="184F20F4" w14:textId="77777777" w:rsidR="00672143" w:rsidRDefault="00F52776" w:rsidP="00F52776">
      <w:pPr>
        <w:rPr>
          <w:i/>
          <w:sz w:val="20"/>
          <w:szCs w:val="20"/>
          <w:u w:val="single"/>
          <w:lang w:val="sr-Latn-RS"/>
        </w:rPr>
      </w:pPr>
      <w:r w:rsidRPr="00F52776">
        <w:rPr>
          <w:i/>
          <w:sz w:val="20"/>
          <w:szCs w:val="20"/>
          <w:u w:val="single"/>
          <w:lang w:val="sr-Latn-RS"/>
        </w:rPr>
        <w:t xml:space="preserve">A review: advancements in conductive polymers nanocomposites. </w:t>
      </w:r>
    </w:p>
    <w:p w14:paraId="4A63C27A" w14:textId="5ACA2736" w:rsidR="00F52776" w:rsidRPr="00672143" w:rsidRDefault="00F52776" w:rsidP="00F52776">
      <w:pPr>
        <w:rPr>
          <w:i/>
          <w:sz w:val="20"/>
          <w:szCs w:val="20"/>
          <w:u w:val="single"/>
          <w:lang w:val="sr-Latn-RS"/>
        </w:rPr>
      </w:pPr>
      <w:r w:rsidRPr="00F52776">
        <w:rPr>
          <w:b/>
          <w:bCs/>
          <w:i/>
          <w:sz w:val="20"/>
          <w:szCs w:val="20"/>
          <w:lang w:val="sr-Latn-RS"/>
        </w:rPr>
        <w:t>POLYMER-PLASTICS TECHNOLOGY AND MATERIALS, 60(7), 756-783 2021</w:t>
      </w:r>
    </w:p>
    <w:p w14:paraId="5ED9ED27" w14:textId="77777777" w:rsidR="002A5D70" w:rsidRPr="00F52776" w:rsidRDefault="002A5D70" w:rsidP="00F52776">
      <w:pPr>
        <w:rPr>
          <w:b/>
          <w:bCs/>
          <w:i/>
          <w:sz w:val="20"/>
          <w:szCs w:val="20"/>
          <w:lang w:val="sr-Latn-RS"/>
        </w:rPr>
      </w:pPr>
    </w:p>
    <w:p w14:paraId="5E9B654C" w14:textId="54200F69" w:rsidR="00561B06" w:rsidRDefault="00561B06" w:rsidP="00D2360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Qamar, H; Saeed, A;...&amp;Khan, ZA</w:t>
      </w:r>
    </w:p>
    <w:p w14:paraId="6CFC0C21" w14:textId="0D5E9B19" w:rsidR="00561B06" w:rsidRDefault="00561B06" w:rsidP="00561B06">
      <w:pPr>
        <w:rPr>
          <w:i/>
          <w:sz w:val="20"/>
          <w:szCs w:val="20"/>
          <w:lang w:val="sr-Latn-RS"/>
        </w:rPr>
      </w:pPr>
      <w:r w:rsidRPr="00561B06">
        <w:rPr>
          <w:i/>
          <w:sz w:val="20"/>
          <w:szCs w:val="20"/>
          <w:u w:val="single"/>
          <w:lang w:val="sr-Latn-RS"/>
        </w:rPr>
        <w:t>CuO bionanocomposite with enhanced stability and antibacterial activity against extended-spectrum beta-lactamases strains</w:t>
      </w:r>
      <w:r w:rsidRPr="00561B06">
        <w:rPr>
          <w:b/>
          <w:bCs/>
          <w:i/>
          <w:sz w:val="20"/>
          <w:szCs w:val="20"/>
          <w:lang w:val="sr-Latn-RS"/>
        </w:rPr>
        <w:t>, MATERIALS, 2021,</w:t>
      </w:r>
      <w:r>
        <w:rPr>
          <w:i/>
          <w:sz w:val="20"/>
          <w:szCs w:val="20"/>
          <w:lang w:val="sr-Latn-RS"/>
        </w:rPr>
        <w:t xml:space="preserve"> </w:t>
      </w:r>
    </w:p>
    <w:p w14:paraId="0170B9C5" w14:textId="77777777" w:rsidR="00561B06" w:rsidRPr="00561B06" w:rsidRDefault="00561B06" w:rsidP="00561B06">
      <w:pPr>
        <w:rPr>
          <w:i/>
          <w:sz w:val="20"/>
          <w:szCs w:val="20"/>
          <w:lang w:val="sr-Latn-RS"/>
        </w:rPr>
      </w:pPr>
    </w:p>
    <w:p w14:paraId="48901E49" w14:textId="527B488F" w:rsidR="00236981" w:rsidRPr="00236981" w:rsidRDefault="00236981" w:rsidP="00D2360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36981">
        <w:rPr>
          <w:i/>
          <w:sz w:val="20"/>
          <w:szCs w:val="20"/>
        </w:rPr>
        <w:t>Yuan, G</w:t>
      </w:r>
      <w:r>
        <w:rPr>
          <w:i/>
          <w:sz w:val="20"/>
          <w:szCs w:val="20"/>
        </w:rPr>
        <w:t>;</w:t>
      </w:r>
      <w:r w:rsidRPr="00236981">
        <w:rPr>
          <w:i/>
          <w:sz w:val="20"/>
          <w:szCs w:val="20"/>
        </w:rPr>
        <w:t xml:space="preserve"> Sun, J</w:t>
      </w:r>
      <w:r>
        <w:rPr>
          <w:i/>
          <w:sz w:val="20"/>
          <w:szCs w:val="20"/>
        </w:rPr>
        <w:t>;…</w:t>
      </w:r>
      <w:r w:rsidRPr="00236981">
        <w:rPr>
          <w:i/>
          <w:sz w:val="20"/>
          <w:szCs w:val="20"/>
        </w:rPr>
        <w:t xml:space="preserve"> &amp; Guo, R</w:t>
      </w:r>
    </w:p>
    <w:p w14:paraId="3B0FD230" w14:textId="77777777" w:rsidR="00236981" w:rsidRPr="00236981" w:rsidRDefault="00236981" w:rsidP="00236981">
      <w:pPr>
        <w:rPr>
          <w:i/>
          <w:sz w:val="20"/>
          <w:szCs w:val="20"/>
          <w:u w:val="single"/>
        </w:rPr>
      </w:pPr>
      <w:r w:rsidRPr="00236981">
        <w:rPr>
          <w:i/>
          <w:sz w:val="20"/>
          <w:szCs w:val="20"/>
          <w:u w:val="single"/>
        </w:rPr>
        <w:t>Rational design of dumbbell-like Au-Fe3O4@ Carbon yolk@ shell nanospheres with superior catalytic activity. </w:t>
      </w:r>
    </w:p>
    <w:p w14:paraId="0EB01EB7" w14:textId="2CFE1A29" w:rsidR="00236981" w:rsidRDefault="00236981" w:rsidP="00236981">
      <w:pPr>
        <w:rPr>
          <w:b/>
          <w:bCs/>
          <w:i/>
          <w:sz w:val="20"/>
          <w:szCs w:val="20"/>
        </w:rPr>
      </w:pPr>
      <w:r w:rsidRPr="00236981">
        <w:rPr>
          <w:b/>
          <w:bCs/>
          <w:i/>
          <w:iCs/>
          <w:sz w:val="20"/>
          <w:szCs w:val="20"/>
        </w:rPr>
        <w:t>COLLOIDS AND SURFACES A: PHYSICOCHEMICAL AND ENGINEERING ASPECTS</w:t>
      </w:r>
      <w:r w:rsidRPr="00236981">
        <w:rPr>
          <w:b/>
          <w:bCs/>
          <w:i/>
          <w:sz w:val="20"/>
          <w:szCs w:val="20"/>
        </w:rPr>
        <w:t>, 2021, https://doi.org/10.1016/j.colsurfa.2021.126665</w:t>
      </w:r>
    </w:p>
    <w:p w14:paraId="1E99655F" w14:textId="77777777" w:rsidR="00E63E6F" w:rsidRPr="009A63F5" w:rsidRDefault="00E63E6F" w:rsidP="00E63E6F">
      <w:pPr>
        <w:rPr>
          <w:i/>
          <w:sz w:val="20"/>
          <w:szCs w:val="20"/>
          <w:lang w:val="sr-Latn-RS"/>
        </w:rPr>
      </w:pPr>
    </w:p>
    <w:p w14:paraId="1753F8D3" w14:textId="1209C5E6" w:rsidR="00D23602" w:rsidRPr="006A35E5" w:rsidRDefault="00D23602" w:rsidP="00D2360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Goel, V; Tanwar, R; Mandal, UK</w:t>
      </w:r>
    </w:p>
    <w:p w14:paraId="66AAB6A8" w14:textId="32879665" w:rsidR="00D23602" w:rsidRPr="005156A6" w:rsidRDefault="00D23602" w:rsidP="00D23602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Performance Enhancement of Commercial Ultrafiltration Polysulfone Membrane via in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>situ Polymerization of Aniline using copper chloride as a catalyst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 xml:space="preserve">JOURNAL OF CHEMICAL TECHNOLOGY &amp; BIOTECHNOLOGY, </w:t>
      </w:r>
      <w:r w:rsidR="005156A6">
        <w:rPr>
          <w:b/>
          <w:i/>
          <w:sz w:val="20"/>
          <w:szCs w:val="20"/>
          <w:lang w:val="sr-Latn-RS"/>
        </w:rPr>
        <w:t xml:space="preserve">96(2):502-513 </w:t>
      </w:r>
      <w:r w:rsidRPr="006A35E5">
        <w:rPr>
          <w:b/>
          <w:i/>
          <w:sz w:val="20"/>
          <w:szCs w:val="20"/>
          <w:lang w:val="sr-Latn-RS"/>
        </w:rPr>
        <w:t>2021</w:t>
      </w:r>
    </w:p>
    <w:p w14:paraId="3E2E391A" w14:textId="77777777" w:rsidR="00D23602" w:rsidRPr="006A35E5" w:rsidRDefault="00D23602" w:rsidP="00D2360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182782A" w14:textId="3BA922C4" w:rsidR="00E848A5" w:rsidRDefault="00E848A5" w:rsidP="00E848A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848A5">
        <w:rPr>
          <w:i/>
          <w:sz w:val="20"/>
          <w:szCs w:val="20"/>
          <w:lang w:val="sr-Latn-RS"/>
        </w:rPr>
        <w:t>Chetia, M., Konwar, M., Pegu, B</w:t>
      </w:r>
      <w:r>
        <w:rPr>
          <w:i/>
          <w:sz w:val="20"/>
          <w:szCs w:val="20"/>
          <w:lang w:val="sr-Latn-RS"/>
        </w:rPr>
        <w:t>;...&amp;Sarma D</w:t>
      </w:r>
    </w:p>
    <w:p w14:paraId="4D358905" w14:textId="29FCFCC2" w:rsidR="00E848A5" w:rsidRPr="00236981" w:rsidRDefault="00E848A5" w:rsidP="00E848A5">
      <w:pPr>
        <w:rPr>
          <w:i/>
          <w:sz w:val="20"/>
          <w:szCs w:val="20"/>
          <w:u w:val="single"/>
          <w:lang w:val="sr-Latn-RS"/>
        </w:rPr>
      </w:pPr>
      <w:r w:rsidRPr="00E848A5">
        <w:rPr>
          <w:i/>
          <w:sz w:val="20"/>
          <w:szCs w:val="20"/>
          <w:u w:val="single"/>
          <w:lang w:val="sr-Latn-RS"/>
        </w:rPr>
        <w:t>Synthesis of copper containing polyaniline composites through interfacial polymerisation: An effective catalyst for Click reaction at room temperature</w:t>
      </w:r>
      <w:r w:rsidR="00236981">
        <w:rPr>
          <w:i/>
          <w:sz w:val="20"/>
          <w:szCs w:val="20"/>
          <w:u w:val="single"/>
          <w:lang w:val="sr-Latn-RS"/>
        </w:rPr>
        <w:t xml:space="preserve"> </w:t>
      </w:r>
      <w:r w:rsidRPr="00E848A5">
        <w:rPr>
          <w:b/>
          <w:bCs/>
          <w:i/>
          <w:sz w:val="20"/>
          <w:szCs w:val="20"/>
          <w:lang w:val="sr-Latn-RS"/>
        </w:rPr>
        <w:t>JOURNAL OF MOLECULAR STRUCTURE</w:t>
      </w:r>
      <w:r>
        <w:rPr>
          <w:b/>
          <w:bCs/>
          <w:i/>
          <w:sz w:val="20"/>
          <w:szCs w:val="20"/>
          <w:lang w:val="sr-Latn-RS"/>
        </w:rPr>
        <w:t>, 1233: 130019 2021</w:t>
      </w:r>
    </w:p>
    <w:p w14:paraId="01E9C2D3" w14:textId="77777777" w:rsidR="00075511" w:rsidRPr="00075511" w:rsidRDefault="00075511" w:rsidP="00075511">
      <w:pPr>
        <w:rPr>
          <w:i/>
          <w:sz w:val="20"/>
          <w:szCs w:val="20"/>
          <w:lang w:val="sr-Latn-RS"/>
        </w:rPr>
      </w:pPr>
    </w:p>
    <w:p w14:paraId="6146737B" w14:textId="0221FB50" w:rsidR="00D61B8D" w:rsidRDefault="00D61B8D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61B8D">
        <w:rPr>
          <w:i/>
          <w:sz w:val="20"/>
          <w:szCs w:val="20"/>
          <w:lang w:val="sr-Latn-RS"/>
        </w:rPr>
        <w:t>Jayeoye, TJ</w:t>
      </w:r>
      <w:r>
        <w:rPr>
          <w:i/>
          <w:sz w:val="20"/>
          <w:szCs w:val="20"/>
          <w:lang w:val="sr-Latn-RS"/>
        </w:rPr>
        <w:t>;</w:t>
      </w:r>
      <w:r w:rsidRPr="00D61B8D">
        <w:rPr>
          <w:i/>
          <w:sz w:val="20"/>
          <w:szCs w:val="20"/>
          <w:lang w:val="sr-Latn-RS"/>
        </w:rPr>
        <w:t xml:space="preserve"> Eze, FN</w:t>
      </w:r>
      <w:r w:rsidR="005C6C17">
        <w:rPr>
          <w:i/>
          <w:sz w:val="20"/>
          <w:szCs w:val="20"/>
          <w:lang w:val="sr-Latn-RS"/>
        </w:rPr>
        <w:t>;...</w:t>
      </w:r>
      <w:r w:rsidRPr="00D61B8D">
        <w:rPr>
          <w:i/>
          <w:sz w:val="20"/>
          <w:szCs w:val="20"/>
          <w:lang w:val="sr-Latn-RS"/>
        </w:rPr>
        <w:t xml:space="preserve"> &amp; Rujiralai, T</w:t>
      </w:r>
    </w:p>
    <w:p w14:paraId="58A02930" w14:textId="77777777" w:rsidR="00D61B8D" w:rsidRPr="00D61B8D" w:rsidRDefault="00D61B8D" w:rsidP="00D61B8D">
      <w:pPr>
        <w:rPr>
          <w:i/>
          <w:sz w:val="20"/>
          <w:szCs w:val="20"/>
          <w:u w:val="single"/>
          <w:lang w:val="sr-Latn-RS"/>
        </w:rPr>
      </w:pPr>
      <w:r w:rsidRPr="00D61B8D">
        <w:rPr>
          <w:i/>
          <w:sz w:val="20"/>
          <w:szCs w:val="20"/>
          <w:u w:val="single"/>
          <w:lang w:val="sr-Latn-RS"/>
        </w:rPr>
        <w:t xml:space="preserve">Synthesis of gold nanoparticles/polyaniline boronic acid/sodium alginate aqueous nanocomposite based on chemical oxidative polymerization for biological applications. </w:t>
      </w:r>
    </w:p>
    <w:p w14:paraId="5EE3E24A" w14:textId="35E1BA74" w:rsidR="00D61B8D" w:rsidRPr="00D61B8D" w:rsidRDefault="00D61B8D" w:rsidP="00D61B8D">
      <w:pPr>
        <w:rPr>
          <w:b/>
          <w:bCs/>
          <w:i/>
          <w:sz w:val="20"/>
          <w:szCs w:val="20"/>
          <w:lang w:val="sr-Latn-RS"/>
        </w:rPr>
      </w:pPr>
      <w:r w:rsidRPr="00D61B8D">
        <w:rPr>
          <w:b/>
          <w:bCs/>
          <w:i/>
          <w:sz w:val="20"/>
          <w:szCs w:val="20"/>
          <w:lang w:val="sr-Latn-RS"/>
        </w:rPr>
        <w:t xml:space="preserve">INTERNATIONAL JOURNAL OF BIOLOGICAL MACROMOLECULES, </w:t>
      </w:r>
      <w:r>
        <w:rPr>
          <w:b/>
          <w:bCs/>
          <w:i/>
          <w:sz w:val="20"/>
          <w:szCs w:val="20"/>
          <w:lang w:val="sr-Latn-RS"/>
        </w:rPr>
        <w:t xml:space="preserve">179:196-205 </w:t>
      </w:r>
      <w:r w:rsidRPr="00D61B8D">
        <w:rPr>
          <w:b/>
          <w:bCs/>
          <w:i/>
          <w:sz w:val="20"/>
          <w:szCs w:val="20"/>
          <w:lang w:val="sr-Latn-RS"/>
        </w:rPr>
        <w:t xml:space="preserve">2021 </w:t>
      </w:r>
    </w:p>
    <w:p w14:paraId="528E1006" w14:textId="77777777" w:rsidR="00D61B8D" w:rsidRPr="00D61B8D" w:rsidRDefault="00D61B8D" w:rsidP="00D61B8D">
      <w:pPr>
        <w:rPr>
          <w:i/>
          <w:sz w:val="20"/>
          <w:szCs w:val="20"/>
          <w:lang w:val="sr-Latn-RS"/>
        </w:rPr>
      </w:pPr>
    </w:p>
    <w:p w14:paraId="1C853104" w14:textId="77777777" w:rsidR="005C6C17" w:rsidRDefault="005C6C17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5" w:name="_Hlk71101750"/>
      <w:r w:rsidRPr="005C6C17">
        <w:rPr>
          <w:i/>
          <w:sz w:val="20"/>
          <w:szCs w:val="20"/>
          <w:lang w:val="sr-Latn-RS"/>
        </w:rPr>
        <w:t>Ghosh, S</w:t>
      </w:r>
    </w:p>
    <w:bookmarkEnd w:id="35"/>
    <w:p w14:paraId="39C1DBB4" w14:textId="7DBACB9B" w:rsidR="005C6C17" w:rsidRPr="00236981" w:rsidRDefault="005C6C17" w:rsidP="005C6C17">
      <w:pPr>
        <w:rPr>
          <w:i/>
          <w:sz w:val="20"/>
          <w:szCs w:val="20"/>
          <w:u w:val="single"/>
          <w:lang w:val="sr-Latn-RS"/>
        </w:rPr>
      </w:pPr>
      <w:r w:rsidRPr="005C6C17">
        <w:rPr>
          <w:i/>
          <w:sz w:val="20"/>
          <w:szCs w:val="20"/>
          <w:u w:val="single"/>
          <w:lang w:val="sr-Latn-RS"/>
        </w:rPr>
        <w:t xml:space="preserve">Conjugated Polymer Nanostructures for Photocatalysis. </w:t>
      </w:r>
      <w:r>
        <w:rPr>
          <w:b/>
          <w:bCs/>
          <w:i/>
          <w:sz w:val="20"/>
          <w:szCs w:val="20"/>
          <w:lang w:val="sr-Latn-RS"/>
        </w:rPr>
        <w:t xml:space="preserve">In </w:t>
      </w:r>
      <w:r w:rsidR="00075511">
        <w:rPr>
          <w:b/>
          <w:bCs/>
          <w:i/>
          <w:sz w:val="20"/>
          <w:szCs w:val="20"/>
          <w:lang w:val="sr-Latn-RS"/>
        </w:rPr>
        <w:t xml:space="preserve">book: </w:t>
      </w:r>
      <w:r w:rsidRPr="005C6C17">
        <w:rPr>
          <w:b/>
          <w:bCs/>
          <w:i/>
          <w:sz w:val="20"/>
          <w:szCs w:val="20"/>
          <w:lang w:val="sr-Latn-RS"/>
        </w:rPr>
        <w:t>Conjugated polymer nanostructures for energy conversion and storage applications</w:t>
      </w:r>
      <w:r>
        <w:rPr>
          <w:b/>
          <w:bCs/>
          <w:i/>
          <w:sz w:val="20"/>
          <w:szCs w:val="20"/>
          <w:lang w:val="sr-Latn-RS"/>
        </w:rPr>
        <w:t>, Wiley, ISBN: 978-3-527-82010-8, 2021</w:t>
      </w:r>
    </w:p>
    <w:p w14:paraId="728C718E" w14:textId="77777777" w:rsidR="005C6C17" w:rsidRPr="005C6C17" w:rsidRDefault="005C6C17" w:rsidP="005C6C17">
      <w:pPr>
        <w:rPr>
          <w:i/>
          <w:sz w:val="20"/>
          <w:szCs w:val="20"/>
          <w:lang w:val="sr-Latn-RS"/>
        </w:rPr>
      </w:pPr>
    </w:p>
    <w:p w14:paraId="42FF8260" w14:textId="6ACEDADC" w:rsidR="004E6F2E" w:rsidRPr="004E6F2E" w:rsidRDefault="004E6F2E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E6F2E">
        <w:rPr>
          <w:i/>
          <w:sz w:val="20"/>
          <w:szCs w:val="20"/>
        </w:rPr>
        <w:t>Al-Obaidi, NS</w:t>
      </w:r>
      <w:r w:rsidR="009356DA">
        <w:rPr>
          <w:i/>
          <w:sz w:val="20"/>
          <w:szCs w:val="20"/>
        </w:rPr>
        <w:t>;</w:t>
      </w:r>
      <w:r w:rsidRPr="004E6F2E">
        <w:rPr>
          <w:i/>
          <w:sz w:val="20"/>
          <w:szCs w:val="20"/>
        </w:rPr>
        <w:t xml:space="preserve"> Al-Garawi, ZS</w:t>
      </w:r>
      <w:r w:rsidR="009356DA">
        <w:rPr>
          <w:i/>
          <w:sz w:val="20"/>
          <w:szCs w:val="20"/>
        </w:rPr>
        <w:t>;</w:t>
      </w:r>
      <w:r w:rsidRPr="004E6F2E">
        <w:rPr>
          <w:i/>
          <w:sz w:val="20"/>
          <w:szCs w:val="20"/>
        </w:rPr>
        <w:t xml:space="preserve"> Al-Mahdawi, AS</w:t>
      </w:r>
    </w:p>
    <w:p w14:paraId="6C941333" w14:textId="77777777" w:rsidR="004E6F2E" w:rsidRDefault="004E6F2E" w:rsidP="004E6F2E">
      <w:pPr>
        <w:rPr>
          <w:i/>
          <w:sz w:val="20"/>
          <w:szCs w:val="20"/>
        </w:rPr>
      </w:pPr>
      <w:r w:rsidRPr="004E6F2E">
        <w:rPr>
          <w:i/>
          <w:sz w:val="20"/>
          <w:szCs w:val="20"/>
          <w:u w:val="single"/>
        </w:rPr>
        <w:t>Polyaniline doping with nanoparticles: A review on the potential of electrical properties</w:t>
      </w:r>
      <w:r w:rsidRPr="004E6F2E">
        <w:rPr>
          <w:i/>
          <w:sz w:val="20"/>
          <w:szCs w:val="20"/>
        </w:rPr>
        <w:t xml:space="preserve">. </w:t>
      </w:r>
    </w:p>
    <w:p w14:paraId="63171750" w14:textId="31B3E575" w:rsidR="004E6F2E" w:rsidRDefault="009356DA" w:rsidP="004E6F2E">
      <w:pPr>
        <w:rPr>
          <w:b/>
          <w:bCs/>
          <w:i/>
          <w:sz w:val="20"/>
          <w:szCs w:val="20"/>
        </w:rPr>
      </w:pPr>
      <w:r w:rsidRPr="009356DA">
        <w:rPr>
          <w:b/>
          <w:bCs/>
          <w:i/>
          <w:iCs/>
          <w:sz w:val="20"/>
          <w:szCs w:val="20"/>
        </w:rPr>
        <w:t>JOURNAL OF PHYSICS</w:t>
      </w:r>
      <w:r>
        <w:rPr>
          <w:b/>
          <w:bCs/>
          <w:i/>
          <w:sz w:val="20"/>
          <w:szCs w:val="20"/>
        </w:rPr>
        <w:t>,</w:t>
      </w:r>
      <w:r w:rsidR="004E6F2E" w:rsidRPr="009356DA">
        <w:rPr>
          <w:b/>
          <w:bCs/>
          <w:i/>
          <w:sz w:val="20"/>
          <w:szCs w:val="20"/>
        </w:rPr>
        <w:t xml:space="preserve"> 1853</w:t>
      </w:r>
      <w:r>
        <w:rPr>
          <w:b/>
          <w:bCs/>
          <w:i/>
          <w:sz w:val="20"/>
          <w:szCs w:val="20"/>
        </w:rPr>
        <w:t>(</w:t>
      </w:r>
      <w:r w:rsidR="004E6F2E" w:rsidRPr="009356DA">
        <w:rPr>
          <w:b/>
          <w:bCs/>
          <w:i/>
          <w:sz w:val="20"/>
          <w:szCs w:val="20"/>
        </w:rPr>
        <w:t>1</w:t>
      </w:r>
      <w:r>
        <w:rPr>
          <w:b/>
          <w:bCs/>
          <w:i/>
          <w:sz w:val="20"/>
          <w:szCs w:val="20"/>
        </w:rPr>
        <w:t>):</w:t>
      </w:r>
      <w:r w:rsidR="004E6F2E" w:rsidRPr="009356DA">
        <w:rPr>
          <w:b/>
          <w:bCs/>
          <w:i/>
          <w:sz w:val="20"/>
          <w:szCs w:val="20"/>
        </w:rPr>
        <w:t xml:space="preserve"> 012055</w:t>
      </w:r>
      <w:r>
        <w:rPr>
          <w:b/>
          <w:bCs/>
          <w:i/>
          <w:sz w:val="20"/>
          <w:szCs w:val="20"/>
        </w:rPr>
        <w:t xml:space="preserve"> 2021</w:t>
      </w:r>
    </w:p>
    <w:p w14:paraId="23EB41EC" w14:textId="77777777" w:rsidR="009356DA" w:rsidRPr="009356DA" w:rsidRDefault="009356DA" w:rsidP="004E6F2E">
      <w:pPr>
        <w:rPr>
          <w:b/>
          <w:bCs/>
          <w:i/>
          <w:sz w:val="20"/>
          <w:szCs w:val="20"/>
          <w:lang w:val="sr-Latn-RS"/>
        </w:rPr>
      </w:pPr>
    </w:p>
    <w:p w14:paraId="08E29DC5" w14:textId="191E1315" w:rsidR="00890083" w:rsidRDefault="00890083" w:rsidP="0089008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6" w:name="_Hlk71101925"/>
      <w:r w:rsidRPr="00890083">
        <w:rPr>
          <w:i/>
          <w:sz w:val="20"/>
          <w:szCs w:val="20"/>
          <w:lang w:val="sr-Latn-RS"/>
        </w:rPr>
        <w:t>Ghosh, S</w:t>
      </w:r>
      <w:r>
        <w:rPr>
          <w:i/>
          <w:sz w:val="20"/>
          <w:szCs w:val="20"/>
          <w:lang w:val="sr-Latn-RS"/>
        </w:rPr>
        <w:t>;. Basu, RN</w:t>
      </w:r>
    </w:p>
    <w:p w14:paraId="5B5B9416" w14:textId="08FD1A13" w:rsidR="00890083" w:rsidRPr="00236981" w:rsidRDefault="00890083" w:rsidP="00890083">
      <w:pPr>
        <w:rPr>
          <w:i/>
          <w:sz w:val="20"/>
          <w:szCs w:val="20"/>
          <w:u w:val="single"/>
        </w:rPr>
      </w:pPr>
      <w:r w:rsidRPr="00890083">
        <w:rPr>
          <w:i/>
          <w:sz w:val="20"/>
          <w:szCs w:val="20"/>
          <w:u w:val="single"/>
        </w:rPr>
        <w:t>Conjugated Polymer Nanostructures for Catalysts Support in Fuel Cells Application</w:t>
      </w:r>
      <w:r w:rsidR="00236981">
        <w:rPr>
          <w:i/>
          <w:sz w:val="20"/>
          <w:szCs w:val="20"/>
          <w:u w:val="single"/>
        </w:rPr>
        <w:t xml:space="preserve"> </w:t>
      </w:r>
      <w:r w:rsidRPr="00890083">
        <w:rPr>
          <w:b/>
          <w:bCs/>
          <w:i/>
          <w:sz w:val="20"/>
          <w:szCs w:val="20"/>
          <w:lang w:val="sr-Latn-RS"/>
        </w:rPr>
        <w:t>In book: Conjugated Polymer Nanostructures for Energy Conversion and Storage Applications</w:t>
      </w:r>
      <w:r>
        <w:rPr>
          <w:b/>
          <w:bCs/>
          <w:i/>
          <w:sz w:val="20"/>
          <w:szCs w:val="20"/>
          <w:lang w:val="sr-Latn-RS"/>
        </w:rPr>
        <w:t xml:space="preserve">, 2021, </w:t>
      </w:r>
      <w:r w:rsidR="00F13E7E" w:rsidRPr="00F13E7E">
        <w:rPr>
          <w:b/>
          <w:bCs/>
          <w:i/>
          <w:sz w:val="20"/>
          <w:szCs w:val="20"/>
          <w:lang w:val="sr-Latn-RS"/>
        </w:rPr>
        <w:t>DOI: 10.1002/9783527820115.ch6</w:t>
      </w:r>
    </w:p>
    <w:bookmarkEnd w:id="36"/>
    <w:p w14:paraId="1EBEAAA5" w14:textId="77777777" w:rsidR="00890083" w:rsidRPr="00890083" w:rsidRDefault="00890083" w:rsidP="0089008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24FC60F" w14:textId="1DE5BA3E" w:rsidR="00141321" w:rsidRDefault="00141321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Tran, TL; Tran, HV; ...&amp; Huynh, CD</w:t>
      </w:r>
    </w:p>
    <w:p w14:paraId="63A0E8E4" w14:textId="50562C0D" w:rsidR="00141321" w:rsidRPr="00D12486" w:rsidRDefault="00141321" w:rsidP="00141321">
      <w:pPr>
        <w:rPr>
          <w:i/>
          <w:sz w:val="20"/>
          <w:szCs w:val="20"/>
          <w:u w:val="single"/>
          <w:lang w:val="sr-Latn-RS"/>
        </w:rPr>
      </w:pPr>
      <w:r w:rsidRPr="00141321">
        <w:rPr>
          <w:i/>
          <w:sz w:val="20"/>
          <w:szCs w:val="20"/>
          <w:u w:val="single"/>
          <w:lang w:val="sr-Latn-RS"/>
        </w:rPr>
        <w:t>Electrosynthesis of electrochemically reduced graphene oxide/polyaniline nanowire/silver nanoflower nanocomposite for development of a highly sensitive electrochemical DNA sensor</w:t>
      </w:r>
      <w:r w:rsidR="00D12486">
        <w:rPr>
          <w:i/>
          <w:sz w:val="20"/>
          <w:szCs w:val="20"/>
          <w:u w:val="single"/>
          <w:lang w:val="sr-Latn-RS"/>
        </w:rPr>
        <w:t xml:space="preserve">, </w:t>
      </w:r>
      <w:r w:rsidRPr="00141321">
        <w:rPr>
          <w:b/>
          <w:bCs/>
          <w:i/>
          <w:sz w:val="20"/>
          <w:szCs w:val="20"/>
          <w:lang w:val="sr-Latn-RS"/>
        </w:rPr>
        <w:t>RSC ADVANCES 11(32):19470-19481 2021</w:t>
      </w:r>
    </w:p>
    <w:p w14:paraId="7564E32E" w14:textId="77777777" w:rsidR="00141321" w:rsidRPr="00141321" w:rsidRDefault="00141321" w:rsidP="00141321">
      <w:pPr>
        <w:rPr>
          <w:i/>
          <w:sz w:val="20"/>
          <w:szCs w:val="20"/>
          <w:lang w:val="sr-Latn-RS"/>
        </w:rPr>
      </w:pPr>
    </w:p>
    <w:p w14:paraId="2E3FAC66" w14:textId="191F3F1A" w:rsidR="003210AC" w:rsidRDefault="003210AC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210AC">
        <w:rPr>
          <w:i/>
          <w:sz w:val="20"/>
          <w:szCs w:val="20"/>
          <w:lang w:val="sr-Latn-RS"/>
        </w:rPr>
        <w:t>Bhuvanendran</w:t>
      </w:r>
      <w:r>
        <w:rPr>
          <w:i/>
          <w:sz w:val="20"/>
          <w:szCs w:val="20"/>
          <w:lang w:val="sr-Latn-RS"/>
        </w:rPr>
        <w:t xml:space="preserve">, N; </w:t>
      </w:r>
      <w:r w:rsidRPr="003210AC">
        <w:rPr>
          <w:i/>
          <w:sz w:val="20"/>
          <w:szCs w:val="20"/>
          <w:lang w:val="sr-Latn-RS"/>
        </w:rPr>
        <w:t>Ravichandran</w:t>
      </w:r>
      <w:r>
        <w:rPr>
          <w:i/>
          <w:sz w:val="20"/>
          <w:szCs w:val="20"/>
          <w:lang w:val="sr-Latn-RS"/>
        </w:rPr>
        <w:t xml:space="preserve">, S; </w:t>
      </w:r>
      <w:r w:rsidRPr="003210AC">
        <w:rPr>
          <w:i/>
          <w:sz w:val="20"/>
          <w:szCs w:val="20"/>
          <w:lang w:val="sr-Latn-RS"/>
        </w:rPr>
        <w:t>Kandasamy</w:t>
      </w:r>
      <w:r>
        <w:rPr>
          <w:i/>
          <w:sz w:val="20"/>
          <w:szCs w:val="20"/>
          <w:lang w:val="sr-Latn-RS"/>
        </w:rPr>
        <w:t>, S</w:t>
      </w:r>
    </w:p>
    <w:p w14:paraId="5EC49A1E" w14:textId="7EA29AFF" w:rsidR="003210AC" w:rsidRPr="003210AC" w:rsidRDefault="003210AC" w:rsidP="003210AC">
      <w:pPr>
        <w:rPr>
          <w:b/>
          <w:bCs/>
          <w:i/>
          <w:sz w:val="20"/>
          <w:szCs w:val="20"/>
          <w:lang w:val="sr-Latn-RS"/>
        </w:rPr>
      </w:pPr>
      <w:r w:rsidRPr="003210AC">
        <w:rPr>
          <w:i/>
          <w:sz w:val="20"/>
          <w:szCs w:val="20"/>
          <w:u w:val="single"/>
          <w:lang w:val="sr-Latn-RS"/>
        </w:rPr>
        <w:t>Ag and Au nanoparticles decorated on synthetic clay functionalized multi-walled carbon nanotube for oxygen reduction reaction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3210AC">
        <w:rPr>
          <w:b/>
          <w:bCs/>
          <w:i/>
          <w:sz w:val="20"/>
          <w:szCs w:val="20"/>
          <w:lang w:val="sr-Latn-RS"/>
        </w:rPr>
        <w:t>APPLIED NANOSCIENCE, 2021, DOI: 10.1007/S13204-021-01902-8</w:t>
      </w:r>
    </w:p>
    <w:p w14:paraId="1CBB8CBD" w14:textId="77777777" w:rsidR="003210AC" w:rsidRPr="003210AC" w:rsidRDefault="003210AC" w:rsidP="003210AC">
      <w:pPr>
        <w:rPr>
          <w:i/>
          <w:sz w:val="20"/>
          <w:szCs w:val="20"/>
          <w:lang w:val="sr-Latn-RS"/>
        </w:rPr>
      </w:pPr>
    </w:p>
    <w:p w14:paraId="0C703103" w14:textId="069DDBC8" w:rsidR="00341645" w:rsidRDefault="00341645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Singh, L; Singh, V</w:t>
      </w:r>
    </w:p>
    <w:p w14:paraId="01D84D84" w14:textId="1498F669" w:rsidR="00341645" w:rsidRPr="00341645" w:rsidRDefault="00341645" w:rsidP="00341645">
      <w:pPr>
        <w:rPr>
          <w:i/>
          <w:sz w:val="20"/>
          <w:szCs w:val="20"/>
          <w:u w:val="single"/>
          <w:lang w:val="sr-Latn-RS"/>
        </w:rPr>
      </w:pPr>
      <w:r w:rsidRPr="00341645">
        <w:rPr>
          <w:i/>
          <w:sz w:val="20"/>
          <w:szCs w:val="20"/>
          <w:u w:val="single"/>
          <w:lang w:val="sr-Latn-RS"/>
        </w:rPr>
        <w:t>Study of Structural and Functional Properties of Graphene / Polyaniline Nanocomposites Synthesized via In Situ Polymerization</w:t>
      </w:r>
      <w:r>
        <w:rPr>
          <w:i/>
          <w:sz w:val="20"/>
          <w:szCs w:val="20"/>
          <w:u w:val="single"/>
          <w:lang w:val="sr-Latn-RS"/>
        </w:rPr>
        <w:t xml:space="preserve"> </w:t>
      </w:r>
      <w:r w:rsidRPr="00341645">
        <w:rPr>
          <w:b/>
          <w:bCs/>
          <w:i/>
          <w:sz w:val="20"/>
          <w:szCs w:val="20"/>
          <w:lang w:val="sr-Latn-RS"/>
        </w:rPr>
        <w:t>In book: Advances in Mechanical Engineering, 2021, DOI: 10.1007/978-981-16-0942-8_1</w:t>
      </w:r>
    </w:p>
    <w:p w14:paraId="2365BDF9" w14:textId="2816FA9C" w:rsidR="00341645" w:rsidRPr="00341645" w:rsidRDefault="00341645" w:rsidP="00341645">
      <w:pPr>
        <w:rPr>
          <w:i/>
          <w:sz w:val="20"/>
          <w:szCs w:val="20"/>
          <w:lang w:val="sr-Latn-RS"/>
        </w:rPr>
      </w:pPr>
    </w:p>
    <w:p w14:paraId="67C5187B" w14:textId="387705E7" w:rsidR="002A5D70" w:rsidRDefault="002A5D70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A5D70">
        <w:rPr>
          <w:i/>
          <w:sz w:val="20"/>
          <w:szCs w:val="20"/>
          <w:lang w:val="sr-Latn-RS"/>
        </w:rPr>
        <w:t>Bhattacharjee</w:t>
      </w:r>
      <w:r>
        <w:rPr>
          <w:i/>
          <w:sz w:val="20"/>
          <w:szCs w:val="20"/>
          <w:lang w:val="sr-Latn-RS"/>
        </w:rPr>
        <w:t xml:space="preserve">, M; </w:t>
      </w:r>
      <w:r w:rsidRPr="002A5D70">
        <w:rPr>
          <w:i/>
          <w:sz w:val="20"/>
          <w:szCs w:val="20"/>
          <w:lang w:val="sr-Latn-RS"/>
        </w:rPr>
        <w:t>Bandyopadhyay</w:t>
      </w:r>
      <w:r>
        <w:rPr>
          <w:i/>
          <w:sz w:val="20"/>
          <w:szCs w:val="20"/>
          <w:lang w:val="sr-Latn-RS"/>
        </w:rPr>
        <w:t>, D</w:t>
      </w:r>
    </w:p>
    <w:p w14:paraId="3B20ECBA" w14:textId="59C0CBE4" w:rsidR="002A5D70" w:rsidRPr="002A5D70" w:rsidRDefault="002A5D70" w:rsidP="002A5D70">
      <w:pPr>
        <w:rPr>
          <w:i/>
          <w:sz w:val="20"/>
          <w:szCs w:val="20"/>
          <w:u w:val="single"/>
          <w:lang w:val="sr-Latn-RS"/>
        </w:rPr>
      </w:pPr>
      <w:r w:rsidRPr="002A5D70">
        <w:rPr>
          <w:i/>
          <w:sz w:val="20"/>
          <w:szCs w:val="20"/>
          <w:u w:val="single"/>
          <w:lang w:val="sr-Latn-RS"/>
        </w:rPr>
        <w:t>Conductive Polymer Nanobiosensors</w:t>
      </w:r>
      <w:r w:rsidR="00F32704">
        <w:rPr>
          <w:i/>
          <w:sz w:val="20"/>
          <w:szCs w:val="20"/>
          <w:u w:val="single"/>
          <w:lang w:val="sr-Latn-RS"/>
        </w:rPr>
        <w:t xml:space="preserve"> </w:t>
      </w:r>
      <w:r w:rsidRPr="002A5D70">
        <w:rPr>
          <w:b/>
          <w:bCs/>
          <w:i/>
          <w:sz w:val="20"/>
          <w:szCs w:val="20"/>
          <w:lang w:val="sr-Latn-RS"/>
        </w:rPr>
        <w:t>In book: Environmental Nanotechnology</w:t>
      </w:r>
      <w:r>
        <w:rPr>
          <w:b/>
          <w:bCs/>
          <w:i/>
          <w:sz w:val="20"/>
          <w:szCs w:val="20"/>
          <w:lang w:val="sr-Latn-RS"/>
        </w:rPr>
        <w:t xml:space="preserve">, 2021, </w:t>
      </w:r>
      <w:r w:rsidRPr="002A5D70">
        <w:rPr>
          <w:b/>
          <w:bCs/>
          <w:i/>
          <w:sz w:val="20"/>
          <w:szCs w:val="20"/>
          <w:lang w:val="sr-Latn-RS"/>
        </w:rPr>
        <w:t>DOI: 10.1007/978-3-030-73010-9_3</w:t>
      </w:r>
    </w:p>
    <w:p w14:paraId="5DEF146B" w14:textId="77777777" w:rsidR="002A5D70" w:rsidRPr="002A5D70" w:rsidRDefault="002A5D70" w:rsidP="002A5D70">
      <w:pPr>
        <w:rPr>
          <w:b/>
          <w:bCs/>
          <w:i/>
          <w:sz w:val="20"/>
          <w:szCs w:val="20"/>
          <w:lang w:val="sr-Latn-RS"/>
        </w:rPr>
      </w:pPr>
    </w:p>
    <w:p w14:paraId="3FA0A06B" w14:textId="77777777" w:rsidR="006F23E0" w:rsidRDefault="008C7842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8C7842">
        <w:rPr>
          <w:i/>
          <w:sz w:val="20"/>
          <w:szCs w:val="20"/>
          <w:lang w:val="sr-Latn-RS"/>
        </w:rPr>
        <w:t>Dong, W</w:t>
      </w:r>
    </w:p>
    <w:p w14:paraId="731B4712" w14:textId="741C65F3" w:rsidR="008C7842" w:rsidRPr="006F23E0" w:rsidRDefault="008C7842" w:rsidP="006F23E0">
      <w:pPr>
        <w:rPr>
          <w:i/>
          <w:sz w:val="20"/>
          <w:szCs w:val="20"/>
          <w:u w:val="single"/>
          <w:lang w:val="sr-Latn-RS"/>
        </w:rPr>
      </w:pPr>
      <w:r w:rsidRPr="006F23E0">
        <w:rPr>
          <w:i/>
          <w:sz w:val="20"/>
          <w:szCs w:val="20"/>
          <w:u w:val="single"/>
          <w:lang w:val="sr-Latn-RS"/>
        </w:rPr>
        <w:t>Photoelectrochemical catalysis of waste water in pharmaceutical industry.</w:t>
      </w:r>
    </w:p>
    <w:p w14:paraId="008006F4" w14:textId="1757646A" w:rsidR="006F23E0" w:rsidRPr="006F23E0" w:rsidRDefault="006F23E0" w:rsidP="006F23E0">
      <w:pPr>
        <w:rPr>
          <w:b/>
          <w:bCs/>
          <w:i/>
          <w:sz w:val="20"/>
          <w:szCs w:val="20"/>
          <w:lang w:val="sr-Latn-RS"/>
        </w:rPr>
      </w:pPr>
      <w:r w:rsidRPr="006F23E0">
        <w:rPr>
          <w:b/>
          <w:bCs/>
          <w:i/>
          <w:sz w:val="20"/>
          <w:szCs w:val="20"/>
          <w:lang w:val="sr-Latn-RS"/>
        </w:rPr>
        <w:t>Master thesis, Kyiv National University of Technology and Design, 2021, https://er.knutd.edu.ua/handle/123456789/19552</w:t>
      </w:r>
    </w:p>
    <w:p w14:paraId="3D627D54" w14:textId="77777777" w:rsidR="006F23E0" w:rsidRPr="006F23E0" w:rsidRDefault="006F23E0" w:rsidP="006F23E0">
      <w:pPr>
        <w:rPr>
          <w:i/>
          <w:sz w:val="20"/>
          <w:szCs w:val="20"/>
          <w:lang w:val="sr-Latn-RS"/>
        </w:rPr>
      </w:pPr>
    </w:p>
    <w:p w14:paraId="0E516DC5" w14:textId="5CACFAB8" w:rsidR="000F339A" w:rsidRPr="006A35E5" w:rsidRDefault="000F339A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Verma, CJ; Kumar, A; Ojha, RP; Prakash, R</w:t>
      </w:r>
    </w:p>
    <w:p w14:paraId="64ECD171" w14:textId="77777777" w:rsidR="000F339A" w:rsidRPr="006A35E5" w:rsidRDefault="000F339A" w:rsidP="000F339A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Au-V2O5/Polyindole composite: An approach for ORR in different electrolytes</w:t>
      </w:r>
      <w:r w:rsidRPr="006A35E5">
        <w:rPr>
          <w:i/>
          <w:sz w:val="20"/>
          <w:szCs w:val="20"/>
        </w:rPr>
        <w:t>. </w:t>
      </w:r>
    </w:p>
    <w:p w14:paraId="6C2BC2B3" w14:textId="77777777" w:rsidR="000F339A" w:rsidRPr="006A35E5" w:rsidRDefault="000F339A" w:rsidP="000F339A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ELECTROANALYTICAL CHEMISTRY</w:t>
      </w:r>
      <w:r w:rsidRPr="006A35E5">
        <w:rPr>
          <w:b/>
          <w:i/>
          <w:sz w:val="20"/>
          <w:szCs w:val="20"/>
        </w:rPr>
        <w:t xml:space="preserve">,2020, 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https://doi.org/10.1016/j.jelechem.2020.113959</w:t>
      </w:r>
    </w:p>
    <w:p w14:paraId="65D94762" w14:textId="77777777" w:rsidR="00836395" w:rsidRPr="006A35E5" w:rsidRDefault="00836395" w:rsidP="00836395">
      <w:pPr>
        <w:rPr>
          <w:i/>
          <w:sz w:val="20"/>
          <w:szCs w:val="20"/>
          <w:lang w:val="sr-Latn-RS"/>
        </w:rPr>
      </w:pPr>
    </w:p>
    <w:p w14:paraId="5B946C44" w14:textId="77777777" w:rsidR="00E1588D" w:rsidRPr="006A35E5" w:rsidRDefault="00E1588D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Zhu, QQ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Zhang, W W</w:t>
      </w:r>
      <w:r w:rsidRPr="006A35E5">
        <w:rPr>
          <w:i/>
          <w:sz w:val="20"/>
          <w:szCs w:val="20"/>
          <w:lang w:val="sr-Cyrl-RS"/>
        </w:rPr>
        <w:t xml:space="preserve">;...&amp; </w:t>
      </w:r>
      <w:r w:rsidRPr="006A35E5">
        <w:rPr>
          <w:i/>
          <w:sz w:val="20"/>
          <w:szCs w:val="20"/>
        </w:rPr>
        <w:t>He, H</w:t>
      </w:r>
    </w:p>
    <w:p w14:paraId="7068CFD3" w14:textId="5D228554" w:rsidR="00E1588D" w:rsidRPr="00256B64" w:rsidRDefault="00E1588D" w:rsidP="00E1588D">
      <w:pPr>
        <w:rPr>
          <w:i/>
          <w:sz w:val="20"/>
          <w:szCs w:val="20"/>
          <w:u w:val="single"/>
          <w:lang w:val="sr-Cyrl-RS"/>
        </w:rPr>
      </w:pPr>
      <w:r w:rsidRPr="006A35E5">
        <w:rPr>
          <w:i/>
          <w:sz w:val="20"/>
          <w:szCs w:val="20"/>
          <w:u w:val="single"/>
        </w:rPr>
        <w:t>Elaborately manufacturing an electrochemical aptasensor based on gold nanoparticle/COF composites for amplified detection performance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JOURNAL OF MATERIALS CHEMISTRY C</w:t>
      </w:r>
      <w:r w:rsidRPr="006A35E5">
        <w:rPr>
          <w:b/>
          <w:i/>
          <w:sz w:val="20"/>
          <w:szCs w:val="20"/>
          <w:lang w:val="sr-Cyrl-RS"/>
        </w:rPr>
        <w:t>, 2020, DOI: 10.1039/D0TC04202A</w:t>
      </w:r>
    </w:p>
    <w:p w14:paraId="7FF9CA49" w14:textId="77777777" w:rsidR="00E1588D" w:rsidRPr="006A35E5" w:rsidRDefault="00E1588D" w:rsidP="00E1588D">
      <w:pPr>
        <w:rPr>
          <w:i/>
          <w:sz w:val="20"/>
          <w:szCs w:val="20"/>
          <w:lang w:val="sr-Cyrl-RS"/>
        </w:rPr>
      </w:pPr>
    </w:p>
    <w:p w14:paraId="2CD23D72" w14:textId="77777777" w:rsidR="00836395" w:rsidRPr="006A35E5" w:rsidRDefault="00836395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Tran, TL; Tran, HV;…&amp;Mai, AT</w:t>
      </w:r>
    </w:p>
    <w:p w14:paraId="4CF67C0D" w14:textId="402C7E99" w:rsidR="00836395" w:rsidRPr="00256B64" w:rsidRDefault="00836395" w:rsidP="00836395">
      <w:pPr>
        <w:rPr>
          <w:i/>
          <w:sz w:val="18"/>
          <w:szCs w:val="18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Silver Nanoparticles Decorated Polyaniline Nanowires-Based Electrochemical DNA Sensor: Two-step Electrochemical Synthesi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JOURNAL OF THE ELECTROCHEMICAL SOCIETY, 2020, </w:t>
      </w:r>
      <w:r w:rsidRPr="00256B64">
        <w:rPr>
          <w:b/>
          <w:i/>
          <w:sz w:val="18"/>
          <w:szCs w:val="18"/>
          <w:lang w:val="sr-Latn-RS"/>
        </w:rPr>
        <w:t>DOI: 10.1149/1945-7111/ab8fdb</w:t>
      </w:r>
    </w:p>
    <w:p w14:paraId="2701D185" w14:textId="77777777" w:rsidR="00836395" w:rsidRPr="006A35E5" w:rsidRDefault="00836395" w:rsidP="00836395">
      <w:pPr>
        <w:rPr>
          <w:i/>
          <w:sz w:val="20"/>
          <w:szCs w:val="20"/>
          <w:lang w:val="sr-Latn-RS"/>
        </w:rPr>
      </w:pPr>
    </w:p>
    <w:p w14:paraId="0BCFAA25" w14:textId="77777777" w:rsidR="005C6C46" w:rsidRPr="006A35E5" w:rsidRDefault="005C6C46" w:rsidP="005C6C4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Yu, J; Zhu, H; Hao, J;...&amp;Du, M</w:t>
      </w:r>
    </w:p>
    <w:p w14:paraId="38BF0437" w14:textId="77777777" w:rsidR="005C6C46" w:rsidRPr="006A35E5" w:rsidRDefault="005C6C46" w:rsidP="005C6C46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When amine-based conducting polymers meet Au nanoparticles: Suppressing H2 evolution and promoting the selective electroreduction of CO2 to CO at low overpotentials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1311835B" w14:textId="77777777" w:rsidR="005C6C46" w:rsidRPr="006A35E5" w:rsidRDefault="005C6C46" w:rsidP="005C6C4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SUSTAINABLE ENERGY &amp; FUELS, 2020, HTTPS://DOI.ORG/10.1039/D0SE01848A</w:t>
      </w:r>
    </w:p>
    <w:p w14:paraId="21E8F794" w14:textId="77777777" w:rsidR="005C6C46" w:rsidRPr="006A35E5" w:rsidRDefault="005C6C46" w:rsidP="005C6C46">
      <w:pPr>
        <w:rPr>
          <w:b/>
          <w:i/>
          <w:sz w:val="20"/>
          <w:szCs w:val="20"/>
          <w:lang w:val="sr-Latn-RS"/>
        </w:rPr>
      </w:pPr>
    </w:p>
    <w:p w14:paraId="016EA11E" w14:textId="77777777" w:rsidR="00DB3ADA" w:rsidRPr="006A35E5" w:rsidRDefault="00DB3ADA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Mondal, P; Guo, C;Yarger, JL</w:t>
      </w:r>
    </w:p>
    <w:p w14:paraId="6729E272" w14:textId="3E403567" w:rsidR="00DB3ADA" w:rsidRPr="00256B64" w:rsidRDefault="00DB3ADA" w:rsidP="00DB3ADA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Water soluble gold-polyaniline nanocomposite: A substrate for surface enhanced Raman scattering and catalyst for dye degradation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ARABIAN JOURNAL OF CHEMISTRY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13</w:t>
      </w:r>
      <w:r w:rsidRPr="006A35E5">
        <w:rPr>
          <w:b/>
          <w:i/>
          <w:sz w:val="20"/>
          <w:szCs w:val="20"/>
        </w:rPr>
        <w:t>(2): 4009-4018 2020</w:t>
      </w:r>
    </w:p>
    <w:p w14:paraId="4CE1217E" w14:textId="77777777" w:rsidR="00DB3ADA" w:rsidRPr="006A35E5" w:rsidRDefault="00DB3ADA" w:rsidP="00DB3ADA">
      <w:pPr>
        <w:rPr>
          <w:i/>
          <w:sz w:val="20"/>
          <w:szCs w:val="20"/>
          <w:lang w:val="sr-Latn-RS"/>
        </w:rPr>
      </w:pPr>
    </w:p>
    <w:p w14:paraId="73CEBA7C" w14:textId="77777777" w:rsidR="0086555D" w:rsidRPr="006A35E5" w:rsidRDefault="0086555D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Yadav, A; Pandey, R; Liao, TW;... &amp; Shacham-Diamand, Y</w:t>
      </w:r>
    </w:p>
    <w:p w14:paraId="7472C07B" w14:textId="562B08FB" w:rsidR="0086555D" w:rsidRPr="00256B64" w:rsidRDefault="0086555D" w:rsidP="0086555D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Platinum-nickel bimetallic nanoclusters ensemble-on-polyaniline nanofilm for enhanced electrocatalytic oxidation of dopamine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NANOSCALE</w:t>
      </w:r>
      <w:r w:rsidRPr="006A35E5">
        <w:rPr>
          <w:b/>
          <w:i/>
          <w:sz w:val="20"/>
          <w:szCs w:val="20"/>
        </w:rPr>
        <w:t>, 2020, DOI: 10.1039/C9NR09730A</w:t>
      </w:r>
    </w:p>
    <w:p w14:paraId="714F339B" w14:textId="77777777" w:rsidR="0086555D" w:rsidRPr="006A35E5" w:rsidRDefault="0086555D" w:rsidP="0086555D">
      <w:pPr>
        <w:rPr>
          <w:i/>
          <w:sz w:val="20"/>
          <w:szCs w:val="20"/>
          <w:lang w:val="sr-Latn-RS"/>
        </w:rPr>
      </w:pPr>
    </w:p>
    <w:p w14:paraId="067BA425" w14:textId="77777777" w:rsidR="00130429" w:rsidRPr="006A35E5" w:rsidRDefault="0013042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Ashokkumar, SP; Yesappa, L;….&amp; Devendrappa, H</w:t>
      </w:r>
    </w:p>
    <w:p w14:paraId="5ECAEE75" w14:textId="578B0FD6" w:rsidR="00130429" w:rsidRPr="00256B64" w:rsidRDefault="00130429" w:rsidP="00130429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Structure, morphology, thermal and electrochemical studies of electrochemically synthesized polyaniline/copper oxide nanocomposite for energy storage devices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MATERIALS RESEARCH EXPRESS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6</w:t>
      </w:r>
      <w:r w:rsidRPr="006A35E5">
        <w:rPr>
          <w:b/>
          <w:i/>
          <w:sz w:val="20"/>
          <w:szCs w:val="20"/>
        </w:rPr>
        <w:t>(12), 125557 2020</w:t>
      </w:r>
    </w:p>
    <w:p w14:paraId="2A2AF591" w14:textId="77777777" w:rsidR="00130429" w:rsidRPr="006A35E5" w:rsidRDefault="00130429" w:rsidP="00130429">
      <w:pPr>
        <w:rPr>
          <w:b/>
          <w:i/>
          <w:sz w:val="20"/>
          <w:szCs w:val="20"/>
          <w:lang w:val="sr-Latn-RS"/>
        </w:rPr>
      </w:pPr>
    </w:p>
    <w:p w14:paraId="4D1B8734" w14:textId="77777777" w:rsidR="00130429" w:rsidRPr="006A35E5" w:rsidRDefault="00130429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Ashokkumar, SP;Vijeth, H;…. &amp; Devendrappa, H</w:t>
      </w:r>
    </w:p>
    <w:p w14:paraId="18D26467" w14:textId="6F1AAB2C" w:rsidR="00130429" w:rsidRPr="00F32704" w:rsidRDefault="00130429" w:rsidP="00130429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Electrochemically Synthesized Polyaniline/Copper Oxide Nano composites: To Study Optical band gap and Electrochemical performance for Energy Storage Devices. </w:t>
      </w:r>
      <w:r w:rsidRPr="006A35E5">
        <w:rPr>
          <w:b/>
          <w:i/>
          <w:iCs/>
          <w:sz w:val="20"/>
          <w:szCs w:val="20"/>
        </w:rPr>
        <w:t>INORGANIC CHEMISTRY COMMUNICATIONS</w:t>
      </w:r>
      <w:r w:rsidRPr="006A35E5">
        <w:rPr>
          <w:b/>
          <w:i/>
          <w:sz w:val="20"/>
          <w:szCs w:val="20"/>
        </w:rPr>
        <w:t>, 115:107865 2020</w:t>
      </w:r>
    </w:p>
    <w:p w14:paraId="5A627073" w14:textId="77777777" w:rsidR="00130429" w:rsidRPr="006A35E5" w:rsidRDefault="00130429" w:rsidP="00130429">
      <w:pPr>
        <w:rPr>
          <w:i/>
          <w:sz w:val="20"/>
          <w:szCs w:val="20"/>
          <w:lang w:val="sr-Latn-RS"/>
        </w:rPr>
      </w:pPr>
    </w:p>
    <w:p w14:paraId="0D80CBFD" w14:textId="77777777" w:rsidR="00E1588D" w:rsidRPr="006A35E5" w:rsidRDefault="00E1588D" w:rsidP="00E1588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Vaid, K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  <w:lang w:val="sr-Latn-RS"/>
        </w:rPr>
        <w:t xml:space="preserve"> Dhiman, J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  <w:lang w:val="sr-Latn-RS"/>
        </w:rPr>
        <w:t xml:space="preserve"> Kumar, S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  <w:lang w:val="sr-Latn-RS"/>
        </w:rPr>
        <w:t xml:space="preserve"> Kim, KH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  <w:lang w:val="sr-Latn-RS"/>
        </w:rPr>
        <w:t xml:space="preserve"> Kumar, V</w:t>
      </w:r>
    </w:p>
    <w:p w14:paraId="261884A3" w14:textId="7BB1D912" w:rsidR="00E1588D" w:rsidRPr="00256B64" w:rsidRDefault="00E1588D" w:rsidP="00E1588D">
      <w:pPr>
        <w:rPr>
          <w:i/>
          <w:sz w:val="20"/>
          <w:szCs w:val="20"/>
          <w:lang w:val="sr-Cyrl-RS"/>
        </w:rPr>
      </w:pPr>
      <w:r w:rsidRPr="006A35E5">
        <w:rPr>
          <w:i/>
          <w:sz w:val="20"/>
          <w:szCs w:val="20"/>
          <w:u w:val="single"/>
          <w:lang w:val="sr-Latn-RS"/>
        </w:rPr>
        <w:t>A Novel Approach for Effective Alteration of Morphological Features of Polyaniline through Interfacial Polymerization for Versatile Applications</w:t>
      </w:r>
      <w:r w:rsidR="00256B64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NANOMATERIALS, 10(12)</w:t>
      </w:r>
      <w:r w:rsidRPr="006A35E5">
        <w:rPr>
          <w:b/>
          <w:i/>
          <w:sz w:val="20"/>
          <w:szCs w:val="20"/>
          <w:lang w:val="sr-Cyrl-RS"/>
        </w:rPr>
        <w:t>:</w:t>
      </w:r>
      <w:r w:rsidRPr="006A35E5">
        <w:rPr>
          <w:b/>
          <w:i/>
          <w:sz w:val="20"/>
          <w:szCs w:val="20"/>
          <w:lang w:val="sr-Latn-RS"/>
        </w:rPr>
        <w:t xml:space="preserve"> 2404</w:t>
      </w:r>
      <w:r w:rsidRPr="006A35E5">
        <w:rPr>
          <w:b/>
          <w:i/>
          <w:sz w:val="20"/>
          <w:szCs w:val="20"/>
          <w:lang w:val="sr-Cyrl-RS"/>
        </w:rPr>
        <w:t xml:space="preserve"> 2020</w:t>
      </w:r>
    </w:p>
    <w:p w14:paraId="15A528ED" w14:textId="77777777" w:rsidR="00E1588D" w:rsidRPr="006A35E5" w:rsidRDefault="00E1588D" w:rsidP="00E1588D">
      <w:pPr>
        <w:rPr>
          <w:i/>
          <w:sz w:val="20"/>
          <w:szCs w:val="20"/>
          <w:lang w:val="sr-Cyrl-RS"/>
        </w:rPr>
      </w:pPr>
    </w:p>
    <w:p w14:paraId="7C1FB90D" w14:textId="77777777" w:rsidR="006D4770" w:rsidRPr="006A35E5" w:rsidRDefault="006D4770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Li, Y</w:t>
      </w:r>
      <w:r w:rsidR="000C6113" w:rsidRPr="006A35E5">
        <w:rPr>
          <w:i/>
          <w:sz w:val="20"/>
          <w:szCs w:val="20"/>
          <w:lang w:val="sr-Latn-RS"/>
        </w:rPr>
        <w:t>S</w:t>
      </w:r>
      <w:r w:rsidR="00580BD9" w:rsidRPr="006A35E5">
        <w:rPr>
          <w:i/>
          <w:sz w:val="20"/>
          <w:szCs w:val="20"/>
          <w:lang w:val="sr-Latn-RS"/>
        </w:rPr>
        <w:t>; Fang, A;...&amp;</w:t>
      </w:r>
      <w:r w:rsidRPr="006A35E5">
        <w:rPr>
          <w:i/>
          <w:sz w:val="20"/>
          <w:szCs w:val="20"/>
          <w:lang w:val="sr-Latn-RS"/>
        </w:rPr>
        <w:t>Chen CY</w:t>
      </w:r>
    </w:p>
    <w:p w14:paraId="680B2753" w14:textId="77777777" w:rsidR="006D4770" w:rsidRPr="006A35E5" w:rsidRDefault="006D4770" w:rsidP="006D4770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Preparation and Photocatalytic Properties of Heterostructured Ceria/Polyaniline Nanoparticles</w:t>
      </w:r>
    </w:p>
    <w:p w14:paraId="0EF081E2" w14:textId="77777777" w:rsidR="006D4770" w:rsidRPr="006A35E5" w:rsidRDefault="006D4770" w:rsidP="006D4770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CATALYSTS 10(7):732 2020, DOI: 10.3390/CATAL10070732</w:t>
      </w:r>
    </w:p>
    <w:p w14:paraId="3BB36FB4" w14:textId="77777777" w:rsidR="006D4770" w:rsidRPr="006A35E5" w:rsidRDefault="006D4770" w:rsidP="006D4770">
      <w:pPr>
        <w:rPr>
          <w:i/>
          <w:sz w:val="20"/>
          <w:szCs w:val="20"/>
          <w:lang w:val="sr-Latn-RS"/>
        </w:rPr>
      </w:pPr>
    </w:p>
    <w:p w14:paraId="6DD1137F" w14:textId="77777777" w:rsidR="004759E0" w:rsidRPr="006A35E5" w:rsidRDefault="004759E0" w:rsidP="004759E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Idumah, CI; Ezeani, EO; Nwuzor, IC</w:t>
      </w:r>
    </w:p>
    <w:p w14:paraId="08E5D771" w14:textId="77777777" w:rsidR="004759E0" w:rsidRPr="006A35E5" w:rsidRDefault="004759E0" w:rsidP="004759E0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review: advancements in conductive polymers nanocomposites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7486B788" w14:textId="77777777" w:rsidR="004759E0" w:rsidRPr="006A35E5" w:rsidRDefault="004759E0" w:rsidP="004759E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POLYMER-PLASTICS TECHNOLOGY AND MATERIALS, 2020,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https://doi.org/10.1080/25740881.2020.1850783</w:t>
      </w:r>
    </w:p>
    <w:p w14:paraId="6F3BC00F" w14:textId="77777777" w:rsidR="004759E0" w:rsidRPr="006A35E5" w:rsidRDefault="004759E0" w:rsidP="004759E0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243EFC4" w14:textId="77777777" w:rsidR="00893918" w:rsidRPr="006A35E5" w:rsidRDefault="00893918" w:rsidP="00D12A3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Ghosh, S; Das, S; Mosquera, ME</w:t>
      </w:r>
    </w:p>
    <w:p w14:paraId="5F42C10B" w14:textId="61E26DE2" w:rsidR="00893918" w:rsidRPr="00256B64" w:rsidRDefault="00893918" w:rsidP="00893918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Conducting Polymer-Based Nanohybrids for Fuel Cell Application</w:t>
      </w:r>
      <w:r w:rsidR="00256B64">
        <w:rPr>
          <w:i/>
          <w:sz w:val="20"/>
          <w:szCs w:val="20"/>
        </w:rPr>
        <w:t>,</w:t>
      </w:r>
      <w:r w:rsidRPr="006A35E5">
        <w:rPr>
          <w:b/>
          <w:i/>
          <w:iCs/>
          <w:sz w:val="20"/>
          <w:szCs w:val="20"/>
        </w:rPr>
        <w:t>POLYMERS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12</w:t>
      </w:r>
      <w:r w:rsidRPr="006A35E5">
        <w:rPr>
          <w:b/>
          <w:i/>
          <w:sz w:val="20"/>
          <w:szCs w:val="20"/>
        </w:rPr>
        <w:t>(12): 2993 2020</w:t>
      </w:r>
    </w:p>
    <w:p w14:paraId="1EF4B0C5" w14:textId="77777777" w:rsidR="00893918" w:rsidRPr="006A35E5" w:rsidRDefault="00893918" w:rsidP="00893918">
      <w:pPr>
        <w:rPr>
          <w:i/>
          <w:sz w:val="20"/>
          <w:szCs w:val="20"/>
          <w:lang w:val="sr-Latn-RS"/>
        </w:rPr>
      </w:pPr>
    </w:p>
    <w:p w14:paraId="2C2E2D04" w14:textId="77777777" w:rsidR="00580BD9" w:rsidRPr="006A35E5" w:rsidRDefault="00580BD9" w:rsidP="00D12A3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Singh,L; Singh, V</w:t>
      </w:r>
    </w:p>
    <w:p w14:paraId="4528D1B7" w14:textId="41511ED1" w:rsidR="004759E0" w:rsidRPr="00256B64" w:rsidRDefault="00580BD9" w:rsidP="00580BD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of Ag@PANI nanocomposites by complexation method and their application as label-free chemo-probe for detection of mercury ions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JOURNAL OF POLYMER ENGINEERING, 2020,DOI: 10.1515/polyeng-2020-0047</w:t>
      </w:r>
      <w:r w:rsidR="004759E0" w:rsidRPr="006A35E5">
        <w:rPr>
          <w:sz w:val="20"/>
          <w:szCs w:val="20"/>
        </w:rPr>
        <w:t xml:space="preserve"> </w:t>
      </w:r>
    </w:p>
    <w:p w14:paraId="4A023B90" w14:textId="77777777" w:rsidR="004759E0" w:rsidRPr="006A35E5" w:rsidRDefault="004759E0" w:rsidP="00580BD9">
      <w:pPr>
        <w:rPr>
          <w:sz w:val="20"/>
          <w:szCs w:val="20"/>
        </w:rPr>
      </w:pPr>
    </w:p>
    <w:p w14:paraId="52B3EB3D" w14:textId="77777777" w:rsidR="00D12A3C" w:rsidRPr="006A35E5" w:rsidRDefault="00D12A3C" w:rsidP="00D12A3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Amiri, M; Golmohammadi,F</w:t>
      </w:r>
    </w:p>
    <w:p w14:paraId="4E21BEF0" w14:textId="758ED18E" w:rsidR="00D12A3C" w:rsidRPr="00256B64" w:rsidRDefault="00D12A3C" w:rsidP="00D12A3C">
      <w:pPr>
        <w:rPr>
          <w:i/>
          <w:sz w:val="18"/>
          <w:szCs w:val="18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Electrochemical synthesis of polyaniline nanocomposite based on modified gold nanoparticles and its application for electrochemical aptasensor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JOURNAL OF SOLID STATE ELECTROCHEMISTRY, 2020, </w:t>
      </w:r>
      <w:r w:rsidRPr="00256B64">
        <w:rPr>
          <w:b/>
          <w:i/>
          <w:sz w:val="18"/>
          <w:szCs w:val="18"/>
          <w:lang w:val="sr-Latn-RS"/>
        </w:rPr>
        <w:t>DOI: 10.1007/s10008-020-04761-5</w:t>
      </w:r>
    </w:p>
    <w:p w14:paraId="7FA6EB7A" w14:textId="77777777" w:rsidR="00D12A3C" w:rsidRPr="006A35E5" w:rsidRDefault="00D12A3C" w:rsidP="00D12A3C">
      <w:pPr>
        <w:rPr>
          <w:i/>
          <w:sz w:val="20"/>
          <w:szCs w:val="20"/>
          <w:lang w:val="sr-Latn-RS"/>
        </w:rPr>
      </w:pPr>
    </w:p>
    <w:p w14:paraId="41A4B5E9" w14:textId="77777777" w:rsidR="008140A6" w:rsidRPr="006A35E5" w:rsidRDefault="008140A6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Almashrea, BA; Abla, F;...&amp; Mohamed, AA</w:t>
      </w:r>
    </w:p>
    <w:p w14:paraId="66E37898" w14:textId="77777777" w:rsidR="008140A6" w:rsidRPr="006A35E5" w:rsidRDefault="008140A6" w:rsidP="008140A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Polyaniline coated gold-aryl nanoparticles: Electrochemical synthesis and efficiency in methylene blue dye removal</w:t>
      </w:r>
    </w:p>
    <w:p w14:paraId="3F964DF7" w14:textId="77777777" w:rsidR="008140A6" w:rsidRPr="006A35E5" w:rsidRDefault="008140A6" w:rsidP="008140A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SYNTHETIC METALS, 2020, DOI: 10.1016/j.synthmet.2020.116528</w:t>
      </w:r>
    </w:p>
    <w:p w14:paraId="0439C20B" w14:textId="77777777" w:rsidR="008140A6" w:rsidRPr="006A35E5" w:rsidRDefault="008140A6" w:rsidP="008140A6">
      <w:pPr>
        <w:rPr>
          <w:i/>
          <w:sz w:val="20"/>
          <w:szCs w:val="20"/>
          <w:lang w:val="sr-Latn-RS"/>
        </w:rPr>
      </w:pPr>
    </w:p>
    <w:p w14:paraId="36D5D426" w14:textId="77777777" w:rsidR="000C6113" w:rsidRPr="006A35E5" w:rsidRDefault="000C6113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Vijayakumar, A, Zhao, Y; ... &amp; Wallace, G G</w:t>
      </w:r>
    </w:p>
    <w:p w14:paraId="4598A4E5" w14:textId="4C0664EE" w:rsidR="000C6113" w:rsidRPr="00256B64" w:rsidRDefault="000C6113" w:rsidP="000C6113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 xml:space="preserve"> A Self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Assembled CO2 Reduction Electrocatalyst: Posy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Bouquet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Shaped Gold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Polyaniline Core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Shell Nanocomposite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CHEMSUSCHEM</w:t>
      </w:r>
      <w:r w:rsidRPr="006A35E5">
        <w:rPr>
          <w:b/>
          <w:i/>
          <w:sz w:val="20"/>
          <w:szCs w:val="20"/>
        </w:rPr>
        <w:t>, 2020, https://doi.org/10.1002/cssc.202001248</w:t>
      </w:r>
    </w:p>
    <w:p w14:paraId="0BFAB6CB" w14:textId="77777777" w:rsidR="00166257" w:rsidRPr="006A35E5" w:rsidRDefault="00166257" w:rsidP="00166257">
      <w:pPr>
        <w:rPr>
          <w:b/>
          <w:i/>
          <w:sz w:val="20"/>
          <w:szCs w:val="20"/>
          <w:lang w:val="sr-Latn-RS"/>
        </w:rPr>
      </w:pPr>
    </w:p>
    <w:p w14:paraId="2C4335CE" w14:textId="77777777" w:rsidR="002812D8" w:rsidRPr="006A35E5" w:rsidRDefault="002812D8" w:rsidP="002812D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Han, ZY; Zhu, QQ....&amp; He, H</w:t>
      </w:r>
    </w:p>
    <w:p w14:paraId="601EC073" w14:textId="4C12A72F" w:rsidR="002812D8" w:rsidRPr="00256B64" w:rsidRDefault="002812D8" w:rsidP="002812D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porous organic framework composite embedded with Au nanoparticles: an ultrasensitive electrochemical aptasensor toward detection of oxytetracycline</w:t>
      </w:r>
      <w:r w:rsidR="00256B64">
        <w:rPr>
          <w:i/>
          <w:sz w:val="20"/>
          <w:szCs w:val="20"/>
          <w:u w:val="single"/>
          <w:lang w:val="sr-Latn-RS"/>
        </w:rPr>
        <w:t>,n</w:t>
      </w:r>
      <w:r w:rsidR="00166257" w:rsidRPr="006A35E5">
        <w:rPr>
          <w:b/>
          <w:i/>
          <w:sz w:val="20"/>
          <w:szCs w:val="20"/>
          <w:lang w:val="sr-Latn-RS"/>
        </w:rPr>
        <w:t xml:space="preserve">JOURNAL OF MATERIALS CHEMISTRY C, 2020, DOI: </w:t>
      </w:r>
      <w:r w:rsidR="00166257" w:rsidRPr="00256B64">
        <w:rPr>
          <w:b/>
          <w:i/>
          <w:sz w:val="18"/>
          <w:szCs w:val="18"/>
          <w:lang w:val="sr-Latn-RS"/>
        </w:rPr>
        <w:t>10.1039/D0TC03769A</w:t>
      </w:r>
    </w:p>
    <w:p w14:paraId="16C9F1A4" w14:textId="77777777" w:rsidR="00166257" w:rsidRPr="006A35E5" w:rsidRDefault="00166257" w:rsidP="002812D8">
      <w:pPr>
        <w:rPr>
          <w:b/>
          <w:i/>
          <w:sz w:val="20"/>
          <w:szCs w:val="20"/>
          <w:lang w:val="sr-Latn-RS"/>
        </w:rPr>
      </w:pPr>
    </w:p>
    <w:p w14:paraId="5C47EFB3" w14:textId="77777777" w:rsidR="004759E0" w:rsidRPr="006A35E5" w:rsidRDefault="004759E0" w:rsidP="004759E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Singh,L; Singh, V</w:t>
      </w:r>
    </w:p>
    <w:p w14:paraId="41B90385" w14:textId="73B9820B" w:rsidR="004759E0" w:rsidRPr="00256B64" w:rsidRDefault="004759E0" w:rsidP="004759E0">
      <w:pPr>
        <w:rPr>
          <w:i/>
          <w:sz w:val="18"/>
          <w:szCs w:val="18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of Ag@PANI nanocomposites by complexation method and their application as label-free chemo-probe for detection of mercury ions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BULLETIN OF MATERIALS SCIENCE, 43:307 2020, </w:t>
      </w:r>
      <w:r w:rsidRPr="00256B64">
        <w:rPr>
          <w:b/>
          <w:i/>
          <w:sz w:val="18"/>
          <w:szCs w:val="18"/>
          <w:lang w:val="sr-Latn-RS"/>
        </w:rPr>
        <w:t>https://doi.org/10.1007/s12034-020-02300-6</w:t>
      </w:r>
    </w:p>
    <w:p w14:paraId="71C8EAB1" w14:textId="77777777" w:rsidR="004759E0" w:rsidRPr="006A35E5" w:rsidRDefault="004759E0" w:rsidP="004759E0">
      <w:pPr>
        <w:rPr>
          <w:i/>
          <w:sz w:val="20"/>
          <w:szCs w:val="20"/>
          <w:lang w:val="sr-Latn-RS"/>
        </w:rPr>
      </w:pPr>
    </w:p>
    <w:p w14:paraId="43E07F49" w14:textId="77777777" w:rsidR="002C2EC7" w:rsidRPr="006A35E5" w:rsidRDefault="002C2EC7" w:rsidP="002C2EC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Rather, JA; Al Abri, A; Kannan, P</w:t>
      </w:r>
    </w:p>
    <w:p w14:paraId="4751169B" w14:textId="0F481934" w:rsidR="002C2EC7" w:rsidRPr="00256B64" w:rsidRDefault="002C2EC7" w:rsidP="002C2EC7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Electrochemical sensing of parabens in solubilized ionic liquid system at polyaniline decorated gold nanoparticles constructed interface</w:t>
      </w:r>
      <w:r w:rsidR="00256B64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MICROCHEMICAL JOURNAL, 159:105379 2020</w:t>
      </w:r>
    </w:p>
    <w:p w14:paraId="0CDD252F" w14:textId="77777777" w:rsidR="002C2EC7" w:rsidRPr="006A35E5" w:rsidRDefault="002C2EC7" w:rsidP="002C2EC7">
      <w:pPr>
        <w:rPr>
          <w:i/>
          <w:sz w:val="20"/>
          <w:szCs w:val="20"/>
          <w:lang w:val="sr-Latn-RS"/>
        </w:rPr>
      </w:pPr>
    </w:p>
    <w:p w14:paraId="1AE82CA1" w14:textId="77777777" w:rsidR="00D00EAF" w:rsidRPr="006A35E5" w:rsidRDefault="00D00EAF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Kharkate, SK; Chourasia, S; Kose, T</w:t>
      </w:r>
    </w:p>
    <w:p w14:paraId="5804EAF0" w14:textId="77777777" w:rsidR="00D00EAF" w:rsidRPr="006A35E5" w:rsidRDefault="00D00EAF" w:rsidP="00D00EA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Synthesis and Transport Properties of Polyaniline-Nickel Sulfide Nanocomposite</w:t>
      </w:r>
    </w:p>
    <w:p w14:paraId="4FB5D9D8" w14:textId="77777777" w:rsidR="00D00EAF" w:rsidRPr="006A35E5" w:rsidRDefault="00D27D6F" w:rsidP="00D00EAF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INTERNATIONAL JOURNAL OF GREEN AND HERBAL CHEMISTRY 9 (3): 303-308 2020</w:t>
      </w:r>
    </w:p>
    <w:p w14:paraId="0E731973" w14:textId="77777777" w:rsidR="00D00EAF" w:rsidRPr="006A35E5" w:rsidRDefault="00D00EAF" w:rsidP="00D00EAF">
      <w:pPr>
        <w:rPr>
          <w:i/>
          <w:sz w:val="20"/>
          <w:szCs w:val="20"/>
          <w:lang w:val="sr-Latn-RS"/>
        </w:rPr>
      </w:pPr>
    </w:p>
    <w:p w14:paraId="19CCB9DE" w14:textId="77777777" w:rsidR="00F32704" w:rsidRDefault="00F32704" w:rsidP="00F3270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E468E">
        <w:rPr>
          <w:i/>
          <w:sz w:val="20"/>
          <w:szCs w:val="20"/>
          <w:lang w:val="sr-Latn-RS"/>
        </w:rPr>
        <w:t>Abu-Thabit, NY</w:t>
      </w:r>
    </w:p>
    <w:p w14:paraId="688D6D8E" w14:textId="2A007DB1" w:rsidR="00F32704" w:rsidRPr="00C62E7A" w:rsidRDefault="00F32704" w:rsidP="00F32704">
      <w:pPr>
        <w:rPr>
          <w:i/>
          <w:sz w:val="20"/>
          <w:szCs w:val="20"/>
          <w:u w:val="single"/>
          <w:lang w:val="sr-Latn-RS"/>
        </w:rPr>
      </w:pPr>
      <w:r w:rsidRPr="007E468E">
        <w:rPr>
          <w:i/>
          <w:sz w:val="20"/>
          <w:szCs w:val="20"/>
          <w:u w:val="single"/>
          <w:lang w:val="sr-Latn-RS"/>
        </w:rPr>
        <w:t>Electrically conducting polyaniline smart coatings and thin films for industrial applications</w:t>
      </w:r>
      <w:r w:rsidRPr="007E468E">
        <w:rPr>
          <w:b/>
          <w:bCs/>
          <w:i/>
          <w:sz w:val="20"/>
          <w:szCs w:val="20"/>
          <w:lang w:val="sr-Latn-RS"/>
        </w:rPr>
        <w:t>In:</w:t>
      </w:r>
      <w:r w:rsidRPr="007E468E">
        <w:rPr>
          <w:b/>
          <w:bCs/>
        </w:rPr>
        <w:t xml:space="preserve"> </w:t>
      </w:r>
      <w:r w:rsidRPr="007E468E">
        <w:rPr>
          <w:b/>
          <w:bCs/>
          <w:i/>
          <w:sz w:val="20"/>
          <w:szCs w:val="20"/>
          <w:lang w:val="sr-Latn-RS"/>
        </w:rPr>
        <w:t>Advances in Smart Coatings and Thin Films for Future Industrial and Biomedical Engineering Applications</w:t>
      </w:r>
      <w:r w:rsidR="00C62E7A">
        <w:rPr>
          <w:i/>
          <w:sz w:val="20"/>
          <w:szCs w:val="20"/>
          <w:u w:val="single"/>
          <w:lang w:val="sr-Latn-RS"/>
        </w:rPr>
        <w:t xml:space="preserve">, </w:t>
      </w:r>
      <w:r w:rsidRPr="007E468E">
        <w:rPr>
          <w:b/>
          <w:bCs/>
          <w:i/>
          <w:sz w:val="20"/>
          <w:szCs w:val="20"/>
          <w:lang w:val="sr-Latn-RS"/>
        </w:rPr>
        <w:t>pp. 585-617 20</w:t>
      </w:r>
      <w:r>
        <w:rPr>
          <w:b/>
          <w:bCs/>
          <w:i/>
          <w:sz w:val="20"/>
          <w:szCs w:val="20"/>
          <w:lang w:val="sr-Latn-RS"/>
        </w:rPr>
        <w:t>20</w:t>
      </w:r>
    </w:p>
    <w:p w14:paraId="3C4763CE" w14:textId="77777777" w:rsidR="00F32704" w:rsidRPr="00F32704" w:rsidRDefault="00F32704" w:rsidP="00F3270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0A40C6B" w14:textId="545AD919" w:rsidR="00E83895" w:rsidRPr="006A35E5" w:rsidRDefault="00E83895" w:rsidP="00E8389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bCs/>
          <w:i/>
          <w:sz w:val="20"/>
          <w:szCs w:val="20"/>
        </w:rPr>
        <w:t>Yesappa, L; Niranjana, M; Ashokkumar, S;</w:t>
      </w:r>
      <w:r w:rsidRPr="006A35E5">
        <w:rPr>
          <w:rFonts w:ascii="Roboto" w:hAnsi="Roboto"/>
          <w:bCs/>
          <w:color w:val="111111"/>
          <w:sz w:val="20"/>
          <w:szCs w:val="20"/>
          <w:shd w:val="clear" w:color="auto" w:fill="FFFFFF"/>
        </w:rPr>
        <w:t xml:space="preserve"> </w:t>
      </w:r>
      <w:r w:rsidRPr="006A35E5">
        <w:rPr>
          <w:bCs/>
          <w:i/>
          <w:sz w:val="20"/>
          <w:szCs w:val="20"/>
        </w:rPr>
        <w:t>Devendrappa, H</w:t>
      </w:r>
    </w:p>
    <w:p w14:paraId="4339F711" w14:textId="49C4CBA2" w:rsidR="00E83895" w:rsidRPr="00577DEB" w:rsidRDefault="00E83895" w:rsidP="00E8389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Characterization, Electrical Conductivity and Electrochemical Performance of Polyaniline-LiClO 4 -CuO Nano Composite for Energy Storage Applications</w:t>
      </w:r>
      <w:r w:rsidR="00577DEB">
        <w:rPr>
          <w:i/>
          <w:sz w:val="20"/>
          <w:szCs w:val="20"/>
          <w:u w:val="single"/>
          <w:lang w:val="sr-Latn-RS"/>
        </w:rPr>
        <w:t xml:space="preserve">, </w:t>
      </w:r>
      <w:hyperlink r:id="rId1363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sr-Latn-RS"/>
          </w:rPr>
          <w:t>POLYMER-PLASTICS TECHNOLOGY AND ENGINEERING</w:t>
        </w:r>
      </w:hyperlink>
      <w:r w:rsidRPr="006A35E5">
        <w:rPr>
          <w:b/>
          <w:i/>
          <w:sz w:val="20"/>
          <w:szCs w:val="20"/>
          <w:lang w:val="sr-Latn-RS"/>
        </w:rPr>
        <w:t xml:space="preserve"> , </w:t>
      </w:r>
      <w:r w:rsidRPr="006A35E5">
        <w:rPr>
          <w:b/>
          <w:i/>
          <w:iCs/>
          <w:sz w:val="20"/>
          <w:szCs w:val="20"/>
        </w:rPr>
        <w:t>58</w:t>
      </w:r>
      <w:r w:rsidRPr="006A35E5">
        <w:rPr>
          <w:b/>
          <w:i/>
          <w:sz w:val="20"/>
          <w:szCs w:val="20"/>
        </w:rPr>
        <w:t xml:space="preserve">(2): 193-205 </w:t>
      </w:r>
      <w:r w:rsidRPr="006A35E5">
        <w:rPr>
          <w:b/>
          <w:i/>
          <w:sz w:val="20"/>
          <w:szCs w:val="20"/>
          <w:lang w:val="sr-Latn-RS"/>
        </w:rPr>
        <w:t>2019</w:t>
      </w:r>
    </w:p>
    <w:p w14:paraId="21C81ED8" w14:textId="77777777" w:rsidR="00E83895" w:rsidRPr="006A35E5" w:rsidRDefault="00E83895" w:rsidP="00E83895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5540BE1" w14:textId="77777777" w:rsidR="00D222FE" w:rsidRPr="006A35E5" w:rsidRDefault="00D222FE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Yelilarasi, A; Anbarasan, R; Manikandan, KM</w:t>
      </w:r>
    </w:p>
    <w:p w14:paraId="54586E2F" w14:textId="77777777" w:rsidR="00D222FE" w:rsidRPr="006A35E5" w:rsidRDefault="00D222FE" w:rsidP="00D222FE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Electrical conductivity studies on the nanocomposites of Poly (aniline) with various initiator and oxide nanoparticles. </w:t>
      </w:r>
    </w:p>
    <w:p w14:paraId="5F87EACC" w14:textId="77777777" w:rsidR="00D222FE" w:rsidRPr="006A35E5" w:rsidRDefault="00D222FE" w:rsidP="00D222FE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VACUUM</w:t>
      </w:r>
      <w:r w:rsidRPr="006A35E5">
        <w:rPr>
          <w:b/>
          <w:i/>
          <w:sz w:val="20"/>
          <w:szCs w:val="20"/>
        </w:rPr>
        <w:t>, 2019,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https://doi.org/10.1016/j.vacuum.2019.02.021</w:t>
      </w:r>
    </w:p>
    <w:p w14:paraId="7C477942" w14:textId="77777777" w:rsidR="00D222FE" w:rsidRPr="006A35E5" w:rsidRDefault="00D222FE" w:rsidP="00D222FE">
      <w:pPr>
        <w:rPr>
          <w:i/>
          <w:sz w:val="20"/>
          <w:szCs w:val="20"/>
          <w:lang w:val="sr-Latn-RS"/>
        </w:rPr>
      </w:pPr>
    </w:p>
    <w:p w14:paraId="5D03E16B" w14:textId="77777777" w:rsidR="00253119" w:rsidRPr="006A35E5" w:rsidRDefault="00253119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Goyal, R; Sarkar, B; Sameer, S; Bag, A; Bordoloi, A</w:t>
      </w:r>
    </w:p>
    <w:p w14:paraId="78EBBD3B" w14:textId="77777777" w:rsidR="00253119" w:rsidRPr="006A35E5" w:rsidRDefault="00253119" w:rsidP="00253119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Enhanced activity for cyclohexane oxidation on a highly active and stable Ag and WOx nanoparticles grafted SiO2</w:t>
      </w:r>
      <w:r w:rsidRPr="006A35E5">
        <w:rPr>
          <w:i/>
          <w:sz w:val="20"/>
          <w:szCs w:val="20"/>
        </w:rPr>
        <w:t>. </w:t>
      </w:r>
    </w:p>
    <w:p w14:paraId="06C767D7" w14:textId="77777777" w:rsidR="00253119" w:rsidRPr="006A35E5" w:rsidRDefault="00253119" w:rsidP="00253119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ACS APPLIED NANO MATERIALS</w:t>
      </w:r>
      <w:r w:rsidRPr="006A35E5">
        <w:rPr>
          <w:b/>
          <w:i/>
          <w:sz w:val="20"/>
          <w:szCs w:val="20"/>
        </w:rPr>
        <w:t>, 2019,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https://doi.org/10.1021/acsanm.9b01430</w:t>
      </w:r>
    </w:p>
    <w:p w14:paraId="2AE749B2" w14:textId="77777777" w:rsidR="00253119" w:rsidRPr="006A35E5" w:rsidRDefault="00253119" w:rsidP="00253119">
      <w:pPr>
        <w:rPr>
          <w:i/>
          <w:sz w:val="20"/>
          <w:szCs w:val="20"/>
          <w:lang w:val="sr-Latn-RS"/>
        </w:rPr>
      </w:pPr>
    </w:p>
    <w:p w14:paraId="0602FA0C" w14:textId="77777777" w:rsidR="00BD33EA" w:rsidRPr="006A35E5" w:rsidRDefault="00BD33EA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Jin, W; Huang, X; Cheng, H; Xu, T; Wang, F; Guo, X; ... &amp; Yang, H</w:t>
      </w:r>
    </w:p>
    <w:p w14:paraId="3B3F63AB" w14:textId="77777777" w:rsidR="00BD33EA" w:rsidRPr="006A35E5" w:rsidRDefault="00BD33EA" w:rsidP="00BD33EA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Polyaniline hollow tubes loading tiny platinum nanoparticles for boosting methanol oxidation. </w:t>
      </w:r>
    </w:p>
    <w:p w14:paraId="09DF71A3" w14:textId="77777777" w:rsidR="00BD33EA" w:rsidRPr="006A35E5" w:rsidRDefault="00BD33EA" w:rsidP="00BD33EA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APPLIED SURFACE SCIENCE</w:t>
      </w:r>
      <w:r w:rsidRPr="006A35E5">
        <w:rPr>
          <w:b/>
          <w:i/>
          <w:sz w:val="20"/>
          <w:szCs w:val="20"/>
        </w:rPr>
        <w:t>, 483: 489-495 2019</w:t>
      </w:r>
    </w:p>
    <w:p w14:paraId="5C173DE0" w14:textId="77777777" w:rsidR="00BD33EA" w:rsidRPr="006A35E5" w:rsidRDefault="00BD33EA" w:rsidP="00BD33EA">
      <w:pPr>
        <w:rPr>
          <w:i/>
          <w:sz w:val="20"/>
          <w:szCs w:val="20"/>
          <w:lang w:val="sr-Latn-RS"/>
        </w:rPr>
      </w:pPr>
    </w:p>
    <w:p w14:paraId="02AD950B" w14:textId="77777777" w:rsidR="008F519E" w:rsidRPr="006A35E5" w:rsidRDefault="008F519E" w:rsidP="008F519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Cruz-Tato, P; Rivera-Fuentes, N; Flynn, M; Nicolau, E</w:t>
      </w:r>
    </w:p>
    <w:p w14:paraId="583B723B" w14:textId="77777777" w:rsidR="008F519E" w:rsidRPr="006A35E5" w:rsidRDefault="008F519E" w:rsidP="008F519E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Anti-Fouling Electroconductive Forward Osmosis Membranes: Electrochemical and Chemical Properties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ACS APPLIED POLYMER MATERIALS</w:t>
      </w:r>
      <w:r w:rsidRPr="006A35E5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</w:rPr>
        <w:t>1</w:t>
      </w:r>
      <w:r w:rsidRPr="006A35E5">
        <w:rPr>
          <w:b/>
          <w:i/>
          <w:sz w:val="20"/>
          <w:szCs w:val="20"/>
        </w:rPr>
        <w:t xml:space="preserve"> (5):1061–1070 </w:t>
      </w:r>
      <w:r w:rsidRPr="006A35E5">
        <w:rPr>
          <w:b/>
          <w:i/>
          <w:sz w:val="20"/>
          <w:szCs w:val="20"/>
          <w:lang w:val="sr-Latn-RS"/>
        </w:rPr>
        <w:t>2019</w:t>
      </w:r>
    </w:p>
    <w:p w14:paraId="7B9A13DB" w14:textId="77777777" w:rsidR="008F519E" w:rsidRPr="006A35E5" w:rsidRDefault="008F519E" w:rsidP="008F519E">
      <w:pPr>
        <w:rPr>
          <w:b/>
          <w:i/>
          <w:sz w:val="20"/>
          <w:szCs w:val="20"/>
          <w:lang w:val="sr-Latn-RS"/>
        </w:rPr>
      </w:pPr>
    </w:p>
    <w:p w14:paraId="60F8A1E8" w14:textId="77777777" w:rsidR="00717D09" w:rsidRPr="006A35E5" w:rsidRDefault="00717D09" w:rsidP="00717D0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Goyal, R; Sarkar, B; Sameer, S; Bag, A; Bordoloi, A</w:t>
      </w:r>
    </w:p>
    <w:p w14:paraId="3D682A1B" w14:textId="77777777" w:rsidR="00717D09" w:rsidRPr="006A35E5" w:rsidRDefault="00717D09" w:rsidP="00717D09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Ag and WOx Nanoparticles Embedded in Mesoporous SiO2 for Cyclohexane Oxidation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60242C11" w14:textId="77777777" w:rsidR="00717D09" w:rsidRPr="006A35E5" w:rsidRDefault="00717D09" w:rsidP="00717D09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ACS APPLIED NANO MATERIALS, 2(9): 5989-5999 2019</w:t>
      </w:r>
    </w:p>
    <w:p w14:paraId="66BB7558" w14:textId="77777777" w:rsidR="00717D09" w:rsidRPr="006A35E5" w:rsidRDefault="00717D09" w:rsidP="00717D09">
      <w:pPr>
        <w:rPr>
          <w:i/>
          <w:sz w:val="20"/>
          <w:szCs w:val="20"/>
          <w:lang w:val="sr-Latn-RS"/>
        </w:rPr>
      </w:pPr>
    </w:p>
    <w:p w14:paraId="4091A3C2" w14:textId="77777777" w:rsidR="007A0644" w:rsidRPr="006A35E5" w:rsidRDefault="007A0644" w:rsidP="007A064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Chopra, R; Kumar, M;...&amp; Bhalla, V</w:t>
      </w:r>
    </w:p>
    <w:p w14:paraId="089E19FF" w14:textId="6C1B1D1C" w:rsidR="007A0644" w:rsidRPr="00256B64" w:rsidRDefault="007A0644" w:rsidP="007A064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Visible Light Promoted PANI@Au:CuO Catalyzed Sequential Amination, Azidation and Annulation for the Preparation of 2-Arylbenzimidazoles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GREEN CHEMISTRY, </w:t>
      </w:r>
      <w:r w:rsidR="00642623" w:rsidRPr="006A35E5">
        <w:rPr>
          <w:b/>
          <w:i/>
          <w:sz w:val="20"/>
          <w:szCs w:val="20"/>
          <w:lang w:val="sr-Latn-RS"/>
        </w:rPr>
        <w:t>21: 3666-3674 2019</w:t>
      </w:r>
    </w:p>
    <w:p w14:paraId="3457FD2A" w14:textId="77777777" w:rsidR="007A0644" w:rsidRPr="006A35E5" w:rsidRDefault="007A0644" w:rsidP="007A0644">
      <w:pPr>
        <w:rPr>
          <w:i/>
          <w:sz w:val="20"/>
          <w:szCs w:val="20"/>
          <w:u w:val="single"/>
          <w:lang w:val="sr-Latn-RS"/>
        </w:rPr>
      </w:pPr>
    </w:p>
    <w:p w14:paraId="2E981092" w14:textId="77777777" w:rsidR="00077FFA" w:rsidRPr="006A35E5" w:rsidRDefault="00077FFA" w:rsidP="00077FF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Ganganboina AB; Doong, R</w:t>
      </w:r>
    </w:p>
    <w:p w14:paraId="665AB9E5" w14:textId="7899BA75" w:rsidR="00077FFA" w:rsidRPr="00256B64" w:rsidRDefault="00077FFA" w:rsidP="00077FF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Graphene Quantum Dots Decorated Gold-Polyaniline Nanowire for Impedimetric Detection of Carcinoembryonic Antigen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SCIENTIFIC REPORTS, </w:t>
      </w:r>
      <w:r w:rsidR="00483856" w:rsidRPr="006A35E5">
        <w:rPr>
          <w:b/>
          <w:i/>
          <w:sz w:val="20"/>
          <w:szCs w:val="20"/>
          <w:lang w:val="sr-Latn-RS"/>
        </w:rPr>
        <w:t xml:space="preserve">9:7214 </w:t>
      </w:r>
      <w:r w:rsidRPr="006A35E5">
        <w:rPr>
          <w:b/>
          <w:i/>
          <w:sz w:val="20"/>
          <w:szCs w:val="20"/>
          <w:lang w:val="sr-Latn-RS"/>
        </w:rPr>
        <w:t>2019, DOI: 10.1038/s41598-019-43740-3</w:t>
      </w:r>
    </w:p>
    <w:p w14:paraId="419A60C8" w14:textId="77777777" w:rsidR="007A4B3A" w:rsidRPr="006A35E5" w:rsidRDefault="007A4B3A" w:rsidP="007A4B3A">
      <w:pPr>
        <w:rPr>
          <w:i/>
          <w:sz w:val="20"/>
          <w:szCs w:val="20"/>
          <w:lang w:val="sr-Latn-RS"/>
        </w:rPr>
      </w:pPr>
    </w:p>
    <w:p w14:paraId="5A7FA349" w14:textId="77777777" w:rsidR="00BF2096" w:rsidRPr="006A35E5" w:rsidRDefault="00BF2096" w:rsidP="00BF209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Maponya, TC; Hato, MJ;....&amp;Katata-Seru, LM</w:t>
      </w:r>
    </w:p>
    <w:p w14:paraId="6D22F027" w14:textId="77777777" w:rsidR="00577DEB" w:rsidRDefault="00BF2096" w:rsidP="00BF209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Polyaniline-Based Nanocomposites for Environmental Remediation</w:t>
      </w:r>
    </w:p>
    <w:p w14:paraId="60CA7DC8" w14:textId="2974490B" w:rsidR="00BF2096" w:rsidRPr="00577DEB" w:rsidRDefault="00BF2096" w:rsidP="00BF2096">
      <w:pPr>
        <w:rPr>
          <w:i/>
          <w:sz w:val="20"/>
          <w:szCs w:val="20"/>
          <w:u w:val="single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Heavy Metal Ions Removal, 2019, DOI: 10.5772/intechopen.82384</w:t>
      </w:r>
    </w:p>
    <w:p w14:paraId="53485711" w14:textId="77777777" w:rsidR="00BF2096" w:rsidRPr="006A35E5" w:rsidRDefault="00BF2096" w:rsidP="00BF2096">
      <w:pPr>
        <w:rPr>
          <w:i/>
          <w:sz w:val="20"/>
          <w:szCs w:val="20"/>
          <w:lang w:val="sr-Latn-RS"/>
        </w:rPr>
      </w:pPr>
    </w:p>
    <w:p w14:paraId="19411938" w14:textId="77777777" w:rsidR="00C0008F" w:rsidRPr="006A35E5" w:rsidRDefault="00C0008F" w:rsidP="00281B4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Ç</w:t>
      </w:r>
      <w:r w:rsidR="00C70800" w:rsidRPr="006A35E5">
        <w:rPr>
          <w:i/>
          <w:sz w:val="20"/>
          <w:szCs w:val="20"/>
        </w:rPr>
        <w:t>ıplak, Z;</w:t>
      </w:r>
      <w:r w:rsidRPr="006A35E5">
        <w:rPr>
          <w:i/>
          <w:sz w:val="20"/>
          <w:szCs w:val="20"/>
        </w:rPr>
        <w:t xml:space="preserve"> Yıldız, N</w:t>
      </w:r>
    </w:p>
    <w:p w14:paraId="2071E7B3" w14:textId="19809C84" w:rsidR="00C0008F" w:rsidRPr="00577DEB" w:rsidRDefault="00C0008F" w:rsidP="00C0008F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Polyaniline-Au nanocomposite as electrode material for supercapacitor applications</w:t>
      </w:r>
      <w:r w:rsidRPr="006A35E5">
        <w:rPr>
          <w:i/>
          <w:sz w:val="20"/>
          <w:szCs w:val="20"/>
        </w:rPr>
        <w:t>. </w:t>
      </w:r>
      <w:r w:rsidR="00C70800" w:rsidRPr="006A35E5">
        <w:rPr>
          <w:b/>
          <w:i/>
          <w:iCs/>
          <w:sz w:val="20"/>
          <w:szCs w:val="20"/>
        </w:rPr>
        <w:t>SYNTHETIC METALS</w:t>
      </w:r>
      <w:r w:rsidR="00C70800" w:rsidRPr="006A35E5">
        <w:rPr>
          <w:b/>
          <w:i/>
          <w:sz w:val="20"/>
          <w:szCs w:val="20"/>
        </w:rPr>
        <w:t>, </w:t>
      </w:r>
      <w:r w:rsidR="00C70800" w:rsidRPr="006A35E5">
        <w:rPr>
          <w:b/>
          <w:i/>
          <w:iCs/>
          <w:sz w:val="20"/>
          <w:szCs w:val="20"/>
        </w:rPr>
        <w:t>256</w:t>
      </w:r>
      <w:r w:rsidR="00C70800" w:rsidRPr="006A35E5">
        <w:rPr>
          <w:b/>
          <w:i/>
          <w:sz w:val="20"/>
          <w:szCs w:val="20"/>
        </w:rPr>
        <w:t>, 116150 2019</w:t>
      </w:r>
    </w:p>
    <w:p w14:paraId="4CD2922C" w14:textId="77777777" w:rsidR="00C70800" w:rsidRPr="006A35E5" w:rsidRDefault="00C70800" w:rsidP="00C0008F">
      <w:pPr>
        <w:rPr>
          <w:i/>
          <w:sz w:val="20"/>
          <w:szCs w:val="20"/>
          <w:lang w:val="sr-Latn-RS"/>
        </w:rPr>
      </w:pPr>
    </w:p>
    <w:p w14:paraId="453E7B26" w14:textId="77777777" w:rsidR="00281B4B" w:rsidRPr="006A35E5" w:rsidRDefault="00281B4B" w:rsidP="00281B4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Liao, G, Gong, Y; Zhong, L;...&amp;Fang, B</w:t>
      </w:r>
    </w:p>
    <w:p w14:paraId="0907407E" w14:textId="77777777" w:rsidR="00281B4B" w:rsidRPr="006A35E5" w:rsidRDefault="00281B4B" w:rsidP="00281B4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Unlocking the door to highly efficient Ag-based nanoparticles catalysts for NaBH 4 -assisted nitrophenol reduction</w:t>
      </w:r>
    </w:p>
    <w:p w14:paraId="7641D386" w14:textId="77777777" w:rsidR="00281B4B" w:rsidRPr="006A35E5" w:rsidRDefault="00281B4B" w:rsidP="00281B4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NANO RESEARCH, 2019, DOI: 10.1007/s12274-019-2441</w:t>
      </w:r>
      <w:r w:rsidRPr="006A35E5">
        <w:rPr>
          <w:i/>
          <w:sz w:val="20"/>
          <w:szCs w:val="20"/>
          <w:lang w:val="sr-Latn-RS"/>
        </w:rPr>
        <w:t>-</w:t>
      </w:r>
      <w:r w:rsidRPr="006A35E5">
        <w:rPr>
          <w:b/>
          <w:i/>
          <w:sz w:val="20"/>
          <w:szCs w:val="20"/>
          <w:lang w:val="sr-Latn-RS"/>
        </w:rPr>
        <w:t>5</w:t>
      </w:r>
    </w:p>
    <w:p w14:paraId="565CACE5" w14:textId="77777777" w:rsidR="00281B4B" w:rsidRPr="006A35E5" w:rsidRDefault="00281B4B" w:rsidP="00281B4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C61B8B7" w14:textId="77777777" w:rsidR="00746D18" w:rsidRPr="006A35E5" w:rsidRDefault="00746D18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Silva, BND</w:t>
      </w:r>
    </w:p>
    <w:p w14:paraId="0BF81110" w14:textId="77777777" w:rsidR="00746D18" w:rsidRPr="006A35E5" w:rsidRDefault="00746D18" w:rsidP="00746D18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Utilização de filmes de polianilina na preparação de nanopartículas metálicas e bimetálicas.</w:t>
      </w:r>
    </w:p>
    <w:p w14:paraId="46B3385A" w14:textId="77777777" w:rsidR="00746D18" w:rsidRPr="006A35E5" w:rsidRDefault="00746D18" w:rsidP="00746D18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Doctoral dissertation, Brasil, 2019, https://repositorio.ufjf.br/jspui/handle/ufjf/9773</w:t>
      </w:r>
    </w:p>
    <w:p w14:paraId="6485AE9B" w14:textId="77777777" w:rsidR="000176B6" w:rsidRPr="006A35E5" w:rsidRDefault="000176B6" w:rsidP="00C0008F">
      <w:pPr>
        <w:rPr>
          <w:i/>
          <w:sz w:val="20"/>
          <w:szCs w:val="20"/>
          <w:lang w:val="sr-Latn-RS"/>
        </w:rPr>
      </w:pPr>
    </w:p>
    <w:p w14:paraId="77886F4F" w14:textId="77777777" w:rsidR="008D1690" w:rsidRPr="006A35E5" w:rsidRDefault="008D1690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Mahalakshmi, S; Sridevi, V</w:t>
      </w:r>
    </w:p>
    <w:p w14:paraId="48232555" w14:textId="77777777" w:rsidR="008D1690" w:rsidRPr="006A35E5" w:rsidRDefault="008D1690" w:rsidP="008D1690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Conducting, crystalline and electroactive polyaniline-Au nanocomposites through combined acid and oxidative doping pathways for biosensing applications: Detection of dopamine</w:t>
      </w:r>
      <w:r w:rsidRPr="006A35E5">
        <w:rPr>
          <w:i/>
          <w:sz w:val="20"/>
          <w:szCs w:val="20"/>
        </w:rPr>
        <w:t>. </w:t>
      </w:r>
    </w:p>
    <w:p w14:paraId="075BFCA2" w14:textId="77777777" w:rsidR="008D1690" w:rsidRPr="006A35E5" w:rsidRDefault="008D1690" w:rsidP="008D1690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MATERIALS CHEMISTRY AND PHYSICS</w:t>
      </w:r>
      <w:r w:rsidRPr="006A35E5">
        <w:rPr>
          <w:b/>
          <w:i/>
          <w:sz w:val="20"/>
          <w:szCs w:val="20"/>
        </w:rPr>
        <w:t>, 121728, 2019,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https://doi.org/10.1016/j.matchemphys.2019.121728</w:t>
      </w:r>
    </w:p>
    <w:p w14:paraId="6EF782A7" w14:textId="77777777" w:rsidR="008D1690" w:rsidRPr="006A35E5" w:rsidRDefault="008D1690" w:rsidP="008D1690">
      <w:pPr>
        <w:rPr>
          <w:i/>
          <w:sz w:val="20"/>
          <w:szCs w:val="20"/>
          <w:lang w:val="sr-Latn-RS"/>
        </w:rPr>
      </w:pPr>
    </w:p>
    <w:p w14:paraId="285C3C87" w14:textId="77777777" w:rsidR="00E152B5" w:rsidRPr="006A35E5" w:rsidRDefault="00E152B5" w:rsidP="00E152B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Chowdhury, AD; Park, EY</w:t>
      </w:r>
    </w:p>
    <w:p w14:paraId="758AC442" w14:textId="77777777" w:rsidR="00E152B5" w:rsidRPr="006A35E5" w:rsidRDefault="00E152B5" w:rsidP="00E152B5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Methylene blue-encapsulated liposomal biosensor for electrochemical detection of sphingomyelinase enzyme. </w:t>
      </w:r>
    </w:p>
    <w:p w14:paraId="6798012C" w14:textId="77777777" w:rsidR="00E152B5" w:rsidRPr="006A35E5" w:rsidRDefault="00733557" w:rsidP="00E152B5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SENSORS AND ACTUATORS B: CHEMICAL</w:t>
      </w:r>
      <w:r w:rsidR="00E152B5" w:rsidRPr="006A35E5">
        <w:rPr>
          <w:b/>
          <w:i/>
          <w:sz w:val="20"/>
          <w:szCs w:val="20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="00E152B5" w:rsidRPr="006A35E5">
        <w:rPr>
          <w:b/>
          <w:i/>
          <w:sz w:val="20"/>
          <w:szCs w:val="20"/>
          <w:lang w:val="sr-Latn-RS"/>
        </w:rPr>
        <w:t>2019, https://doi.org/10.1016/j.snb.2019.127153</w:t>
      </w:r>
    </w:p>
    <w:p w14:paraId="4D71F616" w14:textId="77777777" w:rsidR="00E152B5" w:rsidRPr="006A35E5" w:rsidRDefault="00E152B5" w:rsidP="00E152B5">
      <w:pPr>
        <w:rPr>
          <w:i/>
          <w:sz w:val="20"/>
          <w:szCs w:val="20"/>
          <w:lang w:val="sr-Latn-RS"/>
        </w:rPr>
      </w:pPr>
    </w:p>
    <w:p w14:paraId="27FA828F" w14:textId="77777777" w:rsidR="00A9386A" w:rsidRPr="006A35E5" w:rsidRDefault="00A9386A" w:rsidP="00A9386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Kirubaharan, CJ; Kumar, GG; ... &amp; Yong, Y C</w:t>
      </w:r>
    </w:p>
    <w:p w14:paraId="506F7640" w14:textId="77777777" w:rsidR="00A9386A" w:rsidRPr="006A35E5" w:rsidRDefault="00A9386A" w:rsidP="00A9386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Facile fabrication of Au@ polyaniline core-shell nanocomposite as efficient anodic catalyst for microbial fuel cell. </w:t>
      </w:r>
    </w:p>
    <w:p w14:paraId="5F1847F8" w14:textId="77777777" w:rsidR="00A9386A" w:rsidRPr="006A35E5" w:rsidRDefault="00A9386A" w:rsidP="00A9386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ELECTROCHIMICA ACTA, 328: 135136 2019</w:t>
      </w:r>
    </w:p>
    <w:p w14:paraId="418DE350" w14:textId="77777777" w:rsidR="00810858" w:rsidRPr="006A35E5" w:rsidRDefault="00810858" w:rsidP="00810858">
      <w:pPr>
        <w:rPr>
          <w:i/>
          <w:sz w:val="20"/>
          <w:szCs w:val="20"/>
          <w:lang w:val="sr-Latn-RS"/>
        </w:rPr>
      </w:pPr>
    </w:p>
    <w:p w14:paraId="7B565551" w14:textId="77777777" w:rsidR="00BD3E7B" w:rsidRPr="006A35E5" w:rsidRDefault="00BD3E7B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Gopalan, SA; Gopalan, AI; Vinu, A; Lee, KP; Kang, SW</w:t>
      </w:r>
    </w:p>
    <w:p w14:paraId="3A13FBCA" w14:textId="77777777" w:rsidR="00BD3E7B" w:rsidRPr="006A35E5" w:rsidRDefault="00BD3E7B" w:rsidP="00BD3E7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 new optical-electrical integrated buffer layer design based on gold nanoparticles tethered thiol containing sulfonated polyaniline towards enhancement of solar cell performance. </w:t>
      </w:r>
    </w:p>
    <w:p w14:paraId="2BAF357F" w14:textId="77777777" w:rsidR="00BD3E7B" w:rsidRPr="006A35E5" w:rsidRDefault="00BD3E7B" w:rsidP="00BD3E7B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SOLAR ENERGY MATERIALS AND SOLAR CELLS,</w:t>
      </w:r>
      <w:r w:rsidRPr="006A35E5">
        <w:rPr>
          <w:b/>
          <w:i/>
          <w:sz w:val="20"/>
          <w:szCs w:val="20"/>
        </w:rPr>
        <w:t> </w:t>
      </w:r>
      <w:r w:rsidRPr="006A35E5">
        <w:rPr>
          <w:b/>
          <w:i/>
          <w:iCs/>
          <w:sz w:val="20"/>
          <w:szCs w:val="20"/>
        </w:rPr>
        <w:t>174</w:t>
      </w:r>
      <w:r w:rsidRPr="006A35E5">
        <w:rPr>
          <w:b/>
          <w:i/>
          <w:sz w:val="20"/>
          <w:szCs w:val="20"/>
        </w:rPr>
        <w:t>: 112-123 2018</w:t>
      </w:r>
    </w:p>
    <w:p w14:paraId="7BA41D0E" w14:textId="77777777" w:rsidR="00BD3E7B" w:rsidRPr="006A35E5" w:rsidRDefault="00BD3E7B" w:rsidP="00BD3E7B">
      <w:pPr>
        <w:rPr>
          <w:i/>
          <w:sz w:val="20"/>
          <w:szCs w:val="20"/>
          <w:lang w:val="sr-Latn-RS"/>
        </w:rPr>
      </w:pPr>
    </w:p>
    <w:p w14:paraId="61FB8CB5" w14:textId="77777777" w:rsidR="00604EB1" w:rsidRPr="006A35E5" w:rsidRDefault="00604EB1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Shang, Y; Cao, Z; Chen, H; Sun, Y; Yao, J; Yang, L; Qi, D; Ziener, U</w:t>
      </w:r>
    </w:p>
    <w:p w14:paraId="03395A57" w14:textId="53767986" w:rsidR="00604EB1" w:rsidRPr="00CE3DBF" w:rsidRDefault="00604EB1" w:rsidP="00604EB1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Influence of synthesis parameters on particle properties and catalytic activity of rice roll-like Au/SiO2</w:t>
      </w:r>
      <w:r w:rsidR="00B64F5C" w:rsidRPr="006A35E5">
        <w:rPr>
          <w:i/>
          <w:sz w:val="20"/>
          <w:szCs w:val="20"/>
          <w:u w:val="single"/>
        </w:rPr>
        <w:t xml:space="preserve"> </w:t>
      </w:r>
      <w:r w:rsidRPr="006A35E5">
        <w:rPr>
          <w:i/>
          <w:sz w:val="20"/>
          <w:szCs w:val="20"/>
          <w:u w:val="single"/>
        </w:rPr>
        <w:t>nanocatalysts prepared in inverse miniemulsions</w:t>
      </w:r>
      <w:r w:rsidR="00CE3DBF">
        <w:rPr>
          <w:i/>
          <w:sz w:val="20"/>
          <w:szCs w:val="20"/>
          <w:u w:val="single"/>
        </w:rPr>
        <w:t xml:space="preserve">, </w:t>
      </w:r>
      <w:r w:rsidR="00B64F5C" w:rsidRPr="006A35E5">
        <w:rPr>
          <w:b/>
          <w:i/>
          <w:iCs/>
          <w:sz w:val="20"/>
          <w:szCs w:val="20"/>
        </w:rPr>
        <w:t>COLLOIDS AND SURFACE A</w:t>
      </w:r>
      <w:r w:rsidR="00CE3DBF">
        <w:rPr>
          <w:b/>
          <w:i/>
          <w:iCs/>
          <w:sz w:val="20"/>
          <w:szCs w:val="20"/>
        </w:rPr>
        <w:t xml:space="preserve">, </w:t>
      </w:r>
      <w:r w:rsidRPr="006A35E5">
        <w:rPr>
          <w:b/>
          <w:i/>
          <w:sz w:val="20"/>
          <w:szCs w:val="20"/>
        </w:rPr>
        <w:t>537:1 – 12 2018</w:t>
      </w:r>
    </w:p>
    <w:p w14:paraId="4A4B668A" w14:textId="77777777" w:rsidR="009169CA" w:rsidRPr="006A35E5" w:rsidRDefault="009169CA" w:rsidP="009169CA">
      <w:pPr>
        <w:rPr>
          <w:i/>
          <w:sz w:val="20"/>
          <w:szCs w:val="20"/>
          <w:lang w:val="sr-Latn-RS"/>
        </w:rPr>
      </w:pPr>
    </w:p>
    <w:p w14:paraId="49A9990C" w14:textId="77777777" w:rsidR="00F55403" w:rsidRPr="006A35E5" w:rsidRDefault="00F55403" w:rsidP="00F5540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Carević, MV; Abazović, ND; Mitrić, MN; Ć</w:t>
      </w:r>
      <w:r w:rsidR="00BF2096" w:rsidRPr="006A35E5">
        <w:rPr>
          <w:i/>
          <w:sz w:val="20"/>
          <w:szCs w:val="20"/>
        </w:rPr>
        <w:t>irić-Marjanović, G;…&amp;</w:t>
      </w:r>
      <w:r w:rsidRPr="006A35E5">
        <w:rPr>
          <w:i/>
          <w:sz w:val="20"/>
          <w:szCs w:val="20"/>
        </w:rPr>
        <w:t>Čomor, MI</w:t>
      </w:r>
    </w:p>
    <w:p w14:paraId="4E349031" w14:textId="3D28732F" w:rsidR="00F55403" w:rsidRPr="00256B64" w:rsidRDefault="00F55403" w:rsidP="00F55403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Properties of zirconia/polyaniline hybrid nanocomposites and their applicability for photocatalytic degradation of model pollutants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 xml:space="preserve">MATERIALS CHEMISTRY AND PHYSICS, 205: 130-137 </w:t>
      </w:r>
      <w:r w:rsidRPr="006A35E5">
        <w:rPr>
          <w:b/>
          <w:i/>
          <w:sz w:val="20"/>
          <w:szCs w:val="20"/>
        </w:rPr>
        <w:t xml:space="preserve">2018 </w:t>
      </w:r>
    </w:p>
    <w:p w14:paraId="518C8636" w14:textId="77777777" w:rsidR="00F55403" w:rsidRPr="006A35E5" w:rsidRDefault="00F55403" w:rsidP="00F5540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7059A5D" w14:textId="77777777" w:rsidR="00441F2E" w:rsidRPr="006A35E5" w:rsidRDefault="00754146" w:rsidP="00441F2E">
      <w:pPr>
        <w:pStyle w:val="ListParagraph"/>
        <w:numPr>
          <w:ilvl w:val="0"/>
          <w:numId w:val="1"/>
        </w:numPr>
        <w:rPr>
          <w:i/>
          <w:sz w:val="20"/>
          <w:szCs w:val="20"/>
          <w:lang w:val="en"/>
        </w:rPr>
      </w:pPr>
      <w:r w:rsidRPr="006A35E5">
        <w:rPr>
          <w:i/>
          <w:sz w:val="20"/>
          <w:szCs w:val="20"/>
          <w:lang w:val="en"/>
        </w:rPr>
        <w:t>Khan, AL; Jain, R</w:t>
      </w:r>
    </w:p>
    <w:p w14:paraId="4CFFA5F8" w14:textId="77777777" w:rsidR="00441F2E" w:rsidRPr="006A35E5" w:rsidRDefault="00441F2E" w:rsidP="00441F2E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Polypyrrole/titanium dioxide nanocomposite sensor for the electrocatalytic quantification of sulfamoxole</w:t>
      </w:r>
    </w:p>
    <w:p w14:paraId="068F002D" w14:textId="77777777" w:rsidR="00441F2E" w:rsidRPr="006A35E5" w:rsidRDefault="00AC3378" w:rsidP="0075414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>IONICS</w:t>
      </w:r>
      <w:r w:rsidR="00754146"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i/>
          <w:sz w:val="20"/>
          <w:szCs w:val="20"/>
        </w:rPr>
        <w:t xml:space="preserve">24:2473–2488 </w:t>
      </w:r>
      <w:r w:rsidRPr="006A35E5">
        <w:rPr>
          <w:b/>
          <w:i/>
          <w:sz w:val="20"/>
          <w:szCs w:val="20"/>
          <w:lang w:val="sr-Latn-RS"/>
        </w:rPr>
        <w:t>2018</w:t>
      </w:r>
    </w:p>
    <w:p w14:paraId="37067319" w14:textId="77777777" w:rsidR="00441F2E" w:rsidRPr="006A35E5" w:rsidRDefault="00441F2E" w:rsidP="00441F2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D7A5B21" w14:textId="77777777" w:rsidR="00814156" w:rsidRPr="006A35E5" w:rsidRDefault="00814156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Mondal, P; Satra, J; Ghorui, UK; Saha, N; Srivastava, DN; Adhikary, B</w:t>
      </w:r>
    </w:p>
    <w:p w14:paraId="2A06BAAF" w14:textId="77777777" w:rsidR="00814156" w:rsidRPr="006A35E5" w:rsidRDefault="00814156" w:rsidP="0081415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Facile Fabrication of Novel Hetero-Structured Organic–Inorganic High-Performance Nanocatalyst: A Smart System for Enhanced Catalytic Activity towards Ciprofloxacin Degradation and Oxygen Reduction. </w:t>
      </w:r>
    </w:p>
    <w:p w14:paraId="5F34A02B" w14:textId="77777777" w:rsidR="00814156" w:rsidRPr="006A35E5" w:rsidRDefault="00814156" w:rsidP="00814156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ACS APPLIED NANO MATERIALS</w:t>
      </w:r>
      <w:r w:rsidRPr="006A35E5">
        <w:rPr>
          <w:b/>
          <w:i/>
          <w:sz w:val="20"/>
          <w:szCs w:val="20"/>
        </w:rPr>
        <w:t xml:space="preserve">, 2018,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10.1021/acsanm.8b00937</w:t>
      </w:r>
    </w:p>
    <w:p w14:paraId="00F16E3D" w14:textId="77777777" w:rsidR="00814156" w:rsidRPr="006A35E5" w:rsidRDefault="00814156" w:rsidP="00814156">
      <w:pPr>
        <w:rPr>
          <w:i/>
          <w:sz w:val="20"/>
          <w:szCs w:val="20"/>
          <w:lang w:val="sr-Latn-RS"/>
        </w:rPr>
      </w:pPr>
    </w:p>
    <w:p w14:paraId="491EBAC1" w14:textId="77777777" w:rsidR="005A67C2" w:rsidRPr="006A35E5" w:rsidRDefault="005A67C2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Manohar, M; Shahi, VK</w:t>
      </w:r>
    </w:p>
    <w:p w14:paraId="3AEF587B" w14:textId="77777777" w:rsidR="005A67C2" w:rsidRPr="006A35E5" w:rsidRDefault="005A67C2" w:rsidP="005A67C2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Graphene Oxide-Polyaniline as a Water Dissociation Catalyst in the Interfacial Layer of Bipolar Membrane for Energy-Saving Production of Carboxylic Acids from Carboxylates by Electrodialysis</w:t>
      </w:r>
      <w:r w:rsidRPr="006A35E5">
        <w:rPr>
          <w:i/>
          <w:sz w:val="20"/>
          <w:szCs w:val="20"/>
        </w:rPr>
        <w:t>. </w:t>
      </w:r>
    </w:p>
    <w:p w14:paraId="0B2227E0" w14:textId="77777777" w:rsidR="005A67C2" w:rsidRPr="006A35E5" w:rsidRDefault="005A67C2" w:rsidP="005A67C2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ACS SUSTAINABLE CHEMISTRY &amp; ENGINEERING</w:t>
      </w:r>
      <w:r w:rsidRPr="006A35E5">
        <w:rPr>
          <w:b/>
          <w:i/>
          <w:sz w:val="20"/>
          <w:szCs w:val="20"/>
        </w:rPr>
        <w:t xml:space="preserve">, </w:t>
      </w:r>
      <w:r w:rsidR="00192022" w:rsidRPr="006A35E5">
        <w:rPr>
          <w:b/>
          <w:i/>
          <w:iCs/>
          <w:sz w:val="20"/>
          <w:szCs w:val="20"/>
        </w:rPr>
        <w:t>6</w:t>
      </w:r>
      <w:r w:rsidR="00192022" w:rsidRPr="006A35E5">
        <w:rPr>
          <w:b/>
          <w:i/>
          <w:sz w:val="20"/>
          <w:szCs w:val="20"/>
        </w:rPr>
        <w:t xml:space="preserve">(3): 3463-3471 </w:t>
      </w:r>
      <w:r w:rsidRPr="006A35E5">
        <w:rPr>
          <w:b/>
          <w:i/>
          <w:sz w:val="20"/>
          <w:szCs w:val="20"/>
        </w:rPr>
        <w:t>2018</w:t>
      </w:r>
    </w:p>
    <w:p w14:paraId="386070E7" w14:textId="77777777" w:rsidR="00192022" w:rsidRPr="006A35E5" w:rsidRDefault="00192022" w:rsidP="005A67C2">
      <w:pPr>
        <w:rPr>
          <w:i/>
          <w:sz w:val="20"/>
          <w:szCs w:val="20"/>
          <w:lang w:val="sr-Latn-RS"/>
        </w:rPr>
      </w:pPr>
    </w:p>
    <w:p w14:paraId="66D80E0E" w14:textId="77777777" w:rsidR="00EE060C" w:rsidRPr="006A35E5" w:rsidRDefault="00EE060C" w:rsidP="00EE060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Bui, PD; Tran, HH; Kang, F; Wang, YF; Cao, TM;...&amp;Pham VV</w:t>
      </w:r>
    </w:p>
    <w:p w14:paraId="5E4C1DB2" w14:textId="2DD51191" w:rsidR="00EE060C" w:rsidRPr="00256B64" w:rsidRDefault="00EE060C" w:rsidP="00EE060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Insight into the Photocatalytic Mechanism of Tin Dioxide/ Polyaniline Nanocomposites for NO Degradation under Solar Light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ACS APPLIED NANO MATERIALS, 2018, DOI: 10.1021/acsanm.8b01445</w:t>
      </w:r>
    </w:p>
    <w:p w14:paraId="291C1CD8" w14:textId="77777777" w:rsidR="00E83895" w:rsidRPr="006A35E5" w:rsidRDefault="00E83895" w:rsidP="00E83895">
      <w:pPr>
        <w:rPr>
          <w:i/>
          <w:sz w:val="20"/>
          <w:szCs w:val="20"/>
          <w:lang w:val="sr-Latn-RS"/>
        </w:rPr>
      </w:pPr>
    </w:p>
    <w:p w14:paraId="368B4284" w14:textId="77777777" w:rsidR="00265E09" w:rsidRPr="006A35E5" w:rsidRDefault="00265E09" w:rsidP="00B2190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Zheng, J; Zhang, J; Wang, Z; Zhong, L; Sun, Y; Liang, Z; Li, Y; Jiang, L; Chen, X; Chi, L </w:t>
      </w:r>
    </w:p>
    <w:p w14:paraId="2E391537" w14:textId="3E410E0C" w:rsidR="00265E09" w:rsidRPr="00256B64" w:rsidRDefault="00265E09" w:rsidP="00265E09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Programmable Negative Differential Resistance Effects Based on Self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Assembled Au@ PPy Core–Shell Nanoparticle Arrays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ADVANCED MATERIALS</w:t>
      </w:r>
      <w:r w:rsidRPr="006A35E5">
        <w:rPr>
          <w:b/>
          <w:i/>
          <w:sz w:val="20"/>
          <w:szCs w:val="20"/>
        </w:rPr>
        <w:t>, 2018,</w:t>
      </w:r>
      <w:r w:rsidRPr="006A35E5">
        <w:rPr>
          <w:b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https://doi.org/10.1002/adma.201802731</w:t>
      </w:r>
    </w:p>
    <w:p w14:paraId="5EEF9DB2" w14:textId="77777777" w:rsidR="00265E09" w:rsidRPr="006A35E5" w:rsidRDefault="00265E09" w:rsidP="00265E09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298190C7" w14:textId="77777777" w:rsidR="00B21906" w:rsidRPr="006A35E5" w:rsidRDefault="00B21906" w:rsidP="00B2190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Zhang, L; Du, W; Nautiyal, A; Liu, Z; Zhang, X</w:t>
      </w:r>
    </w:p>
    <w:p w14:paraId="6A9BF756" w14:textId="77777777" w:rsidR="00B21906" w:rsidRPr="006A35E5" w:rsidRDefault="00B21906" w:rsidP="00B21906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Recent progress on nanostructured conducting polymers and composites: synthesis, application and future aspects</w:t>
      </w:r>
    </w:p>
    <w:p w14:paraId="7C6C7E4C" w14:textId="77777777" w:rsidR="00B21906" w:rsidRPr="006A35E5" w:rsidRDefault="00B21906" w:rsidP="00B2190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</w:rPr>
        <w:t>SCIENCE CHINA MATERIALS, 2018, https://doi.org/10.1007/s40843-017-9206-4</w:t>
      </w:r>
      <w:r w:rsidRPr="006A35E5">
        <w:rPr>
          <w:b/>
          <w:i/>
          <w:sz w:val="20"/>
          <w:szCs w:val="20"/>
          <w:lang w:val="sr-Latn-RS"/>
        </w:rPr>
        <w:t xml:space="preserve"> </w:t>
      </w:r>
    </w:p>
    <w:p w14:paraId="69362491" w14:textId="77777777" w:rsidR="00B21906" w:rsidRPr="006A35E5" w:rsidRDefault="00B21906" w:rsidP="00B2190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D25AB5C" w14:textId="77777777" w:rsidR="00227F03" w:rsidRPr="006A35E5" w:rsidRDefault="00227F03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Wang, L; Ding, J; Sun, S; Zhang, B; Tian, X; Zhu, J; ... &amp; Chen, Y</w:t>
      </w:r>
    </w:p>
    <w:p w14:paraId="092BDCB7" w14:textId="77777777" w:rsidR="00227F03" w:rsidRPr="006A35E5" w:rsidRDefault="00227F03" w:rsidP="00227F03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Viologen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Hypercrosslinked Ionic Porous Polymer Films as Active Layers for Electronic and Energy Storage Devices. </w:t>
      </w:r>
    </w:p>
    <w:p w14:paraId="72BF085B" w14:textId="77777777" w:rsidR="00227F03" w:rsidRPr="006A35E5" w:rsidRDefault="00227F03" w:rsidP="00227F03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ADVANCED MATERIALS INTERFACE</w:t>
      </w:r>
      <w:r w:rsidRPr="006A35E5">
        <w:rPr>
          <w:b/>
          <w:i/>
          <w:sz w:val="20"/>
          <w:szCs w:val="20"/>
        </w:rPr>
        <w:t>S, 2018, DOI: 10.1002/admi.201701679</w:t>
      </w:r>
    </w:p>
    <w:p w14:paraId="25B08DE3" w14:textId="77777777" w:rsidR="00227F03" w:rsidRPr="006A35E5" w:rsidRDefault="00227F03" w:rsidP="00227F03">
      <w:pPr>
        <w:rPr>
          <w:b/>
          <w:i/>
          <w:sz w:val="20"/>
          <w:szCs w:val="20"/>
          <w:lang w:val="sr-Latn-RS"/>
        </w:rPr>
      </w:pPr>
    </w:p>
    <w:p w14:paraId="013FF6A4" w14:textId="77777777" w:rsidR="006E04FB" w:rsidRPr="006A35E5" w:rsidRDefault="006E04FB" w:rsidP="006E04F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Deb,K; Bera, A;Bhowmik, KL; Saha, B</w:t>
      </w:r>
    </w:p>
    <w:p w14:paraId="3BA116CA" w14:textId="50DB1807" w:rsidR="006E04FB" w:rsidRPr="00256B64" w:rsidRDefault="006E04FB" w:rsidP="006E04FB">
      <w:pPr>
        <w:rPr>
          <w:i/>
          <w:sz w:val="20"/>
          <w:szCs w:val="20"/>
          <w:u w:val="single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Conductive polyaniline on paper as a flexible electronic material with controlled physical properties through vapor phase polymerization</w:t>
      </w:r>
      <w:r w:rsidR="00256B64">
        <w:rPr>
          <w:i/>
          <w:sz w:val="20"/>
          <w:szCs w:val="20"/>
          <w:u w:val="single"/>
          <w:lang w:val="en"/>
        </w:rPr>
        <w:t xml:space="preserve">, </w:t>
      </w:r>
      <w:r w:rsidRPr="006A35E5">
        <w:rPr>
          <w:b/>
          <w:i/>
          <w:sz w:val="20"/>
          <w:szCs w:val="20"/>
          <w:lang w:val="en"/>
        </w:rPr>
        <w:t>POLYMER ENGINEERING AND SCIENCE, 2018, DOI:10.1002/pen.24845</w:t>
      </w:r>
    </w:p>
    <w:p w14:paraId="2DF41338" w14:textId="77777777" w:rsidR="006B6D9B" w:rsidRPr="006A35E5" w:rsidRDefault="006B6D9B" w:rsidP="006B6D9B">
      <w:pPr>
        <w:rPr>
          <w:b/>
          <w:i/>
          <w:sz w:val="20"/>
          <w:szCs w:val="20"/>
        </w:rPr>
      </w:pPr>
    </w:p>
    <w:p w14:paraId="0792269C" w14:textId="77777777" w:rsidR="006B6D9B" w:rsidRPr="006A35E5" w:rsidRDefault="006B6D9B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Ghosh, S; Bera, S; Karmakar, N; Basu, RN</w:t>
      </w:r>
    </w:p>
    <w:p w14:paraId="05524DB4" w14:textId="0B7EFEC3" w:rsidR="006B6D9B" w:rsidRPr="00256B64" w:rsidRDefault="006B6D9B" w:rsidP="006B6D9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Enhanced Electrocatalytic Activity of Branched Pd Nanostructures Decorated Conducting Polymer Nanofibers for Alkaline Fuel Cells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MATERIALS TODAY: PROCEEDINGS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5</w:t>
      </w:r>
      <w:r w:rsidRPr="006A35E5">
        <w:rPr>
          <w:b/>
          <w:i/>
          <w:sz w:val="20"/>
          <w:szCs w:val="20"/>
        </w:rPr>
        <w:t>(3), 9733-9742 2018</w:t>
      </w:r>
    </w:p>
    <w:p w14:paraId="417BA15F" w14:textId="77777777" w:rsidR="006B6D9B" w:rsidRPr="006A35E5" w:rsidRDefault="006B6D9B" w:rsidP="006B6D9B">
      <w:pPr>
        <w:rPr>
          <w:b/>
          <w:i/>
          <w:sz w:val="20"/>
          <w:szCs w:val="20"/>
          <w:lang w:val="sr-Latn-RS"/>
        </w:rPr>
      </w:pPr>
    </w:p>
    <w:p w14:paraId="3EEA8F15" w14:textId="77777777" w:rsidR="006B6D9B" w:rsidRPr="006A35E5" w:rsidRDefault="006B6D9B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Lu, Z; Dai, W; Liu, B; Mo, G; Zhang, J; Ye, J; Ye, J</w:t>
      </w:r>
    </w:p>
    <w:p w14:paraId="0F441CC6" w14:textId="6B0FF737" w:rsidR="006B6D9B" w:rsidRPr="00256B64" w:rsidRDefault="006B6D9B" w:rsidP="006B6D9B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One pot synthesis of dandelion-like polyaniline coated gold nanoparticles composites for electrochemical sensing applications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JOURNAL OF COLLOID AND INTERFACE SCIENCE</w:t>
      </w:r>
      <w:r w:rsidRPr="006A35E5">
        <w:rPr>
          <w:b/>
          <w:i/>
          <w:sz w:val="20"/>
          <w:szCs w:val="20"/>
        </w:rPr>
        <w:t>, 525:86-96 2018</w:t>
      </w:r>
    </w:p>
    <w:p w14:paraId="431090CD" w14:textId="77777777" w:rsidR="006B6D9B" w:rsidRPr="006A35E5" w:rsidRDefault="006B6D9B" w:rsidP="006B6D9B">
      <w:pPr>
        <w:rPr>
          <w:i/>
          <w:sz w:val="20"/>
          <w:szCs w:val="20"/>
          <w:lang w:val="sr-Latn-RS"/>
        </w:rPr>
      </w:pPr>
    </w:p>
    <w:p w14:paraId="6D8FDD24" w14:textId="77777777" w:rsidR="00DB09E4" w:rsidRPr="006A35E5" w:rsidRDefault="00DB09E4" w:rsidP="00DB09E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Wang, L., Sun, S., He, Y., He, N., Zhang, F., Yao, Y., ... &amp; Chen, Y</w:t>
      </w:r>
    </w:p>
    <w:p w14:paraId="4697C34E" w14:textId="0F0A25C0" w:rsidR="00DB09E4" w:rsidRPr="00256B64" w:rsidRDefault="00DB09E4" w:rsidP="00DB09E4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Viologen-Bridged Polyaniline based Multifunctional Heterofilms for All-Solid-State Supercapacitors and Memory Devices</w:t>
      </w:r>
      <w:r w:rsidR="00256B64">
        <w:rPr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EUROPEAN POLYMER JOURNAL,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98:125-136 2018</w:t>
      </w:r>
      <w:r w:rsidRPr="006A35E5">
        <w:rPr>
          <w:i/>
          <w:sz w:val="20"/>
          <w:szCs w:val="20"/>
        </w:rPr>
        <w:t xml:space="preserve"> </w:t>
      </w:r>
    </w:p>
    <w:p w14:paraId="472C690B" w14:textId="77777777" w:rsidR="00DB09E4" w:rsidRPr="006A35E5" w:rsidRDefault="00DB09E4" w:rsidP="00DB09E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DC69F72" w14:textId="77777777" w:rsidR="00192022" w:rsidRPr="006A35E5" w:rsidRDefault="00192022" w:rsidP="0019202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Sun, R., Xia, Z., Li, H., Jing, F., &amp; Wang, S</w:t>
      </w:r>
    </w:p>
    <w:p w14:paraId="17DF80BA" w14:textId="77777777" w:rsidR="00192022" w:rsidRPr="006A35E5" w:rsidRDefault="00192022" w:rsidP="00192022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Ordered Nafion® ionomers decorated polypyrrole nanowires for advanced electrochemical applications</w:t>
      </w:r>
      <w:r w:rsidRPr="006A35E5">
        <w:rPr>
          <w:i/>
          <w:sz w:val="20"/>
          <w:szCs w:val="20"/>
        </w:rPr>
        <w:t>. </w:t>
      </w:r>
    </w:p>
    <w:p w14:paraId="745A2EC4" w14:textId="77777777" w:rsidR="00192022" w:rsidRPr="006A35E5" w:rsidRDefault="00192022" w:rsidP="00192022">
      <w:pPr>
        <w:rPr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JOURNAL OF ENERGY CHEMISTRY, 27(3): 854-858 2018</w:t>
      </w:r>
    </w:p>
    <w:p w14:paraId="42C1152E" w14:textId="77777777" w:rsidR="00192022" w:rsidRPr="006A35E5" w:rsidRDefault="00192022" w:rsidP="0019202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45668D8" w14:textId="77777777" w:rsidR="00C0506D" w:rsidRPr="006A35E5" w:rsidRDefault="00C0506D" w:rsidP="00C0506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Aparna, S; Elakhya, N; Gopal, G; Rajesh, P; Ramasamy, P</w:t>
      </w:r>
    </w:p>
    <w:p w14:paraId="0200E5DD" w14:textId="77777777" w:rsidR="00C0506D" w:rsidRPr="006A35E5" w:rsidRDefault="00C0506D" w:rsidP="00C0506D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Influence of polyaniline in polyaniline-tin oxide nanocomposite as counter electrode for dye sensitized solar cells</w:t>
      </w:r>
      <w:r w:rsidRPr="006A35E5">
        <w:rPr>
          <w:i/>
          <w:sz w:val="20"/>
          <w:szCs w:val="20"/>
        </w:rPr>
        <w:t>.</w:t>
      </w:r>
    </w:p>
    <w:p w14:paraId="777EF605" w14:textId="77777777" w:rsidR="00C0506D" w:rsidRPr="006A35E5" w:rsidRDefault="00C0506D" w:rsidP="00C0506D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 </w:t>
      </w:r>
      <w:r w:rsidRPr="006A35E5">
        <w:rPr>
          <w:b/>
          <w:i/>
          <w:iCs/>
          <w:sz w:val="20"/>
          <w:szCs w:val="20"/>
        </w:rPr>
        <w:t>OPTIK-INTERNATIONAL JOURNAL FOR LIGHT AND ELECTRON OPTICS</w:t>
      </w:r>
      <w:r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i/>
          <w:iCs/>
          <w:sz w:val="20"/>
          <w:szCs w:val="20"/>
        </w:rPr>
        <w:t>157</w:t>
      </w:r>
      <w:r w:rsidRPr="006A35E5">
        <w:rPr>
          <w:b/>
          <w:i/>
          <w:sz w:val="20"/>
          <w:szCs w:val="20"/>
        </w:rPr>
        <w:t>: 1219-1226 2018</w:t>
      </w:r>
    </w:p>
    <w:p w14:paraId="5CB11A7F" w14:textId="77777777" w:rsidR="00C0506D" w:rsidRPr="006A35E5" w:rsidRDefault="00C0506D" w:rsidP="00C0506D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15274A6" w14:textId="77777777" w:rsidR="00E4609C" w:rsidRPr="006A35E5" w:rsidRDefault="00B01F5C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Sarkar, K; Deb, K; Debnath, A;...&amp; Saha, B</w:t>
      </w:r>
    </w:p>
    <w:p w14:paraId="10EA667F" w14:textId="39A75DA6" w:rsidR="00E4609C" w:rsidRPr="00256B64" w:rsidRDefault="00E4609C" w:rsidP="00E4609C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Polaron localization in polyaniline through methylene blue dye interaction for tuned charge transport and optical properties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COLLOID AND POLYMER SCIENCE, 2018, DOI: 10.1007/s00396-018-4419-3</w:t>
      </w:r>
    </w:p>
    <w:p w14:paraId="0B6AC7E5" w14:textId="77777777" w:rsidR="00D41C84" w:rsidRPr="006A35E5" w:rsidRDefault="00D41C84" w:rsidP="00D41C84">
      <w:pPr>
        <w:rPr>
          <w:i/>
          <w:sz w:val="20"/>
          <w:szCs w:val="20"/>
          <w:lang w:val="sr-Latn-RS"/>
        </w:rPr>
      </w:pPr>
    </w:p>
    <w:p w14:paraId="1A8340AF" w14:textId="77777777" w:rsidR="002F53B6" w:rsidRPr="006A35E5" w:rsidRDefault="002F53B6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Reddy,KR;  Hemavathi,B; Balakrishna, GR;</w:t>
      </w:r>
      <w:r w:rsidR="003320F7" w:rsidRPr="006A35E5">
        <w:rPr>
          <w:i/>
          <w:sz w:val="20"/>
          <w:szCs w:val="20"/>
        </w:rPr>
        <w:t xml:space="preserve"> </w:t>
      </w:r>
      <w:r w:rsidRPr="006A35E5">
        <w:rPr>
          <w:i/>
          <w:sz w:val="20"/>
          <w:szCs w:val="20"/>
        </w:rPr>
        <w:t>Raghu, AV; Naveen, S; Shankar, MV</w:t>
      </w:r>
    </w:p>
    <w:p w14:paraId="39519F01" w14:textId="026D14B7" w:rsidR="002F53B6" w:rsidRPr="00F142D7" w:rsidRDefault="002F53B6" w:rsidP="002F53B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Organic Conjugated Polymer-Based Functional Nanohybrids: Synthesis Methods, Mechanisms and Its Applications in Electrochemical Energy Storage Supercapacitors and Solar Cells</w:t>
      </w:r>
      <w:r w:rsidR="00F142D7">
        <w:rPr>
          <w:i/>
          <w:sz w:val="20"/>
          <w:szCs w:val="20"/>
          <w:u w:val="single"/>
        </w:rPr>
        <w:t xml:space="preserve">. </w:t>
      </w:r>
      <w:r w:rsidR="00D41C84" w:rsidRPr="006A35E5">
        <w:rPr>
          <w:b/>
          <w:i/>
          <w:iCs/>
          <w:sz w:val="20"/>
          <w:szCs w:val="20"/>
        </w:rPr>
        <w:t xml:space="preserve">Chapter in </w:t>
      </w:r>
      <w:r w:rsidRPr="006A35E5">
        <w:rPr>
          <w:b/>
          <w:i/>
          <w:iCs/>
          <w:sz w:val="20"/>
          <w:szCs w:val="20"/>
        </w:rPr>
        <w:t>POLYMER COMPOSITES WITH FUNCTIONALIZED NANOPARTICLES: SYNTHESIS, PROPERTIES, AND APPLICATIONS</w:t>
      </w:r>
      <w:r w:rsidRPr="006A35E5">
        <w:rPr>
          <w:b/>
          <w:i/>
          <w:sz w:val="20"/>
          <w:szCs w:val="20"/>
        </w:rPr>
        <w:t>, 357-379, 201</w:t>
      </w:r>
      <w:r w:rsidR="00DD0A1D" w:rsidRPr="006A35E5">
        <w:rPr>
          <w:b/>
          <w:i/>
          <w:sz w:val="20"/>
          <w:szCs w:val="20"/>
        </w:rPr>
        <w:t>8</w:t>
      </w:r>
    </w:p>
    <w:p w14:paraId="0B4DB964" w14:textId="77777777" w:rsidR="002F53B6" w:rsidRPr="006A35E5" w:rsidRDefault="002F53B6" w:rsidP="002F53B6">
      <w:pPr>
        <w:rPr>
          <w:i/>
          <w:iCs/>
          <w:sz w:val="20"/>
          <w:szCs w:val="20"/>
        </w:rPr>
      </w:pPr>
    </w:p>
    <w:p w14:paraId="3FCDE481" w14:textId="77777777" w:rsidR="000E7759" w:rsidRPr="006A35E5" w:rsidRDefault="000E7759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Song, X; Ren, S; Yang, Y; Guo, Y; Jing, H; Mao, Q; Hao, C</w:t>
      </w:r>
    </w:p>
    <w:p w14:paraId="7301A10D" w14:textId="137F38EB" w:rsidR="000E7759" w:rsidRPr="00256B64" w:rsidRDefault="000E7759" w:rsidP="000E7759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Polyaniline-based electrocatalysts through emulsion polymerization: Electrochemical and electrocatalytic performances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JOURNAL OF ENERGY CHEMISTRY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26</w:t>
      </w:r>
      <w:r w:rsidRPr="006A35E5">
        <w:rPr>
          <w:b/>
          <w:i/>
          <w:sz w:val="20"/>
          <w:szCs w:val="20"/>
        </w:rPr>
        <w:t>(1): 182-192 2017</w:t>
      </w:r>
    </w:p>
    <w:p w14:paraId="208C62D1" w14:textId="77777777" w:rsidR="000E7759" w:rsidRPr="006A35E5" w:rsidRDefault="000E7759" w:rsidP="000E7759">
      <w:pPr>
        <w:rPr>
          <w:i/>
          <w:sz w:val="20"/>
          <w:szCs w:val="20"/>
          <w:lang w:val="sr-Latn-RS"/>
        </w:rPr>
      </w:pPr>
    </w:p>
    <w:p w14:paraId="44B79F67" w14:textId="77777777" w:rsidR="0012372B" w:rsidRPr="006A35E5" w:rsidRDefault="0012372B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Shi, L; Wang, Z; Gou, G; Chen, X; Yang, G; Liu, W</w:t>
      </w:r>
    </w:p>
    <w:p w14:paraId="4B88BFBF" w14:textId="5F23B177" w:rsidR="0012372B" w:rsidRPr="00256B64" w:rsidRDefault="0012372B" w:rsidP="0012372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Simultaneous Determination of Ascorbic Acid, Dopamine and Uric Acid Based on Graphene/Polyaniline/Glod Nanohybrids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INTERNATIONAL JOURNAL OF ELECTROCHEMICAL SCIENCE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12</w:t>
      </w:r>
      <w:r w:rsidRPr="006A35E5">
        <w:rPr>
          <w:b/>
          <w:i/>
          <w:sz w:val="20"/>
          <w:szCs w:val="20"/>
        </w:rPr>
        <w:t>: 2540-2551 2017</w:t>
      </w:r>
    </w:p>
    <w:p w14:paraId="5830D09C" w14:textId="77777777" w:rsidR="0012372B" w:rsidRPr="006A35E5" w:rsidRDefault="0012372B" w:rsidP="0012372B">
      <w:pPr>
        <w:rPr>
          <w:i/>
          <w:sz w:val="20"/>
          <w:szCs w:val="20"/>
          <w:lang w:val="sr-Latn-RS"/>
        </w:rPr>
      </w:pPr>
    </w:p>
    <w:p w14:paraId="63BFE2C9" w14:textId="77777777" w:rsidR="00D41C84" w:rsidRPr="006A35E5" w:rsidRDefault="00D41C84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Shi, L; Wang, Z; Yang, G; Chen, X; Gou, G; Liu, W</w:t>
      </w:r>
    </w:p>
    <w:p w14:paraId="77C8494D" w14:textId="4112E1A7" w:rsidR="00D41C84" w:rsidRPr="00256B64" w:rsidRDefault="00D41C84" w:rsidP="00D41C84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Electrochemical Immunosensor for Aflatoxin B1 Based on Polyaniline/Graphene Nanohybrids Decorated with Au Nanoparticle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ELECTROCHEMISTRY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85</w:t>
      </w:r>
      <w:r w:rsidRPr="006A35E5">
        <w:rPr>
          <w:b/>
          <w:i/>
          <w:sz w:val="20"/>
          <w:szCs w:val="20"/>
        </w:rPr>
        <w:t>(7): 384-390 2017</w:t>
      </w:r>
    </w:p>
    <w:p w14:paraId="59B109DB" w14:textId="77777777" w:rsidR="00D41C84" w:rsidRPr="006A35E5" w:rsidRDefault="00D41C84" w:rsidP="00D41C84">
      <w:pPr>
        <w:rPr>
          <w:i/>
          <w:sz w:val="20"/>
          <w:szCs w:val="20"/>
          <w:lang w:val="sr-Latn-RS"/>
        </w:rPr>
      </w:pPr>
    </w:p>
    <w:p w14:paraId="77D3EC33" w14:textId="77777777" w:rsidR="0012372B" w:rsidRPr="006A35E5" w:rsidRDefault="0012372B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Ayad, M. M., Amer, W. A., Kotp, M. G., Minisy, I. M., Rehab, A. F., Kopecký, D., &amp; Fitl, P</w:t>
      </w:r>
    </w:p>
    <w:p w14:paraId="181951F9" w14:textId="77777777" w:rsidR="0012372B" w:rsidRPr="006A35E5" w:rsidRDefault="0012372B" w:rsidP="0012372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</w:rPr>
        <w:t xml:space="preserve"> </w:t>
      </w:r>
      <w:r w:rsidRPr="006A35E5">
        <w:rPr>
          <w:i/>
          <w:sz w:val="20"/>
          <w:szCs w:val="20"/>
          <w:u w:val="single"/>
        </w:rPr>
        <w:t>Synthesis of silver-anchored polyaniline–chitosan magnetic nanocomposite: a smart system for catalysis. </w:t>
      </w:r>
    </w:p>
    <w:p w14:paraId="1E6A713C" w14:textId="77777777" w:rsidR="0012372B" w:rsidRPr="006A35E5" w:rsidRDefault="0012372B" w:rsidP="0012372B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RSC ADVANCES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7</w:t>
      </w:r>
      <w:r w:rsidRPr="006A35E5">
        <w:rPr>
          <w:b/>
          <w:i/>
          <w:sz w:val="20"/>
          <w:szCs w:val="20"/>
        </w:rPr>
        <w:t>(30): 18553-18560 2017</w:t>
      </w:r>
    </w:p>
    <w:p w14:paraId="7486D1FA" w14:textId="77777777" w:rsidR="0012372B" w:rsidRPr="006A35E5" w:rsidRDefault="0012372B" w:rsidP="0012372B">
      <w:pPr>
        <w:rPr>
          <w:i/>
          <w:sz w:val="20"/>
          <w:szCs w:val="20"/>
          <w:lang w:val="sr-Latn-RS"/>
        </w:rPr>
      </w:pPr>
    </w:p>
    <w:p w14:paraId="73325316" w14:textId="77777777" w:rsidR="00173156" w:rsidRPr="006A35E5" w:rsidRDefault="00173156" w:rsidP="0017315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Deshmukh, MA; Gicevičius, M; Ramanaviciene, A; Ramanavicius, A</w:t>
      </w:r>
    </w:p>
    <w:p w14:paraId="6CAA6927" w14:textId="77777777" w:rsidR="00173156" w:rsidRPr="006A35E5" w:rsidRDefault="00173156" w:rsidP="00173156">
      <w:pPr>
        <w:rPr>
          <w:i/>
          <w:sz w:val="20"/>
          <w:szCs w:val="20"/>
          <w:lang w:val="sr-Latn-RS"/>
        </w:rPr>
      </w:pPr>
      <w:hyperlink r:id="rId1364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Hybrid Electrochemical/Electrochromic Cu(II) Ion Sensor Prototype Based on PANI/ITO-Electrode</w:t>
        </w:r>
      </w:hyperlink>
    </w:p>
    <w:p w14:paraId="6090E83D" w14:textId="77777777" w:rsidR="00173156" w:rsidRPr="006A35E5" w:rsidRDefault="00173156" w:rsidP="00173156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en"/>
        </w:rPr>
        <w:t xml:space="preserve">SENSOR AND ACTUATORS B CHEMICAL, </w:t>
      </w:r>
      <w:r w:rsidR="0016576B" w:rsidRPr="006A35E5">
        <w:rPr>
          <w:b/>
          <w:i/>
          <w:sz w:val="20"/>
          <w:szCs w:val="20"/>
          <w:lang w:val="en"/>
        </w:rPr>
        <w:t xml:space="preserve">248: 527-535 </w:t>
      </w:r>
      <w:r w:rsidRPr="006A35E5">
        <w:rPr>
          <w:b/>
          <w:i/>
          <w:sz w:val="20"/>
          <w:szCs w:val="20"/>
          <w:lang w:val="en"/>
        </w:rPr>
        <w:t>201</w:t>
      </w:r>
      <w:r w:rsidR="0016576B" w:rsidRPr="006A35E5">
        <w:rPr>
          <w:b/>
          <w:i/>
          <w:sz w:val="20"/>
          <w:szCs w:val="20"/>
          <w:lang w:val="en"/>
        </w:rPr>
        <w:t>7</w:t>
      </w:r>
    </w:p>
    <w:p w14:paraId="322A5BBB" w14:textId="77777777" w:rsidR="00173156" w:rsidRPr="006A35E5" w:rsidRDefault="00173156" w:rsidP="00173156">
      <w:pPr>
        <w:rPr>
          <w:i/>
          <w:sz w:val="20"/>
          <w:szCs w:val="20"/>
          <w:lang w:val="sr-Latn-RS"/>
        </w:rPr>
      </w:pPr>
    </w:p>
    <w:p w14:paraId="1E0DDA2B" w14:textId="77777777" w:rsidR="000E742B" w:rsidRPr="006A35E5" w:rsidRDefault="000E742B" w:rsidP="000E742B">
      <w:pPr>
        <w:pStyle w:val="ListParagraph"/>
        <w:numPr>
          <w:ilvl w:val="0"/>
          <w:numId w:val="1"/>
        </w:numPr>
        <w:rPr>
          <w:rFonts w:ascii="Arial" w:hAnsi="Arial" w:cs="Arial"/>
          <w:color w:val="505050"/>
          <w:sz w:val="20"/>
          <w:szCs w:val="20"/>
          <w:lang w:val="sr-Latn-RS" w:eastAsia="sr-Latn-RS"/>
        </w:rPr>
      </w:pPr>
      <w:r w:rsidRPr="006A35E5">
        <w:rPr>
          <w:i/>
          <w:sz w:val="20"/>
          <w:szCs w:val="20"/>
          <w:lang w:val="sr-Latn-RS"/>
        </w:rPr>
        <w:t>Elakhya, N; Gayatri, G; Aparna, S;</w:t>
      </w:r>
      <w:r w:rsidRPr="006A35E5">
        <w:rPr>
          <w:rFonts w:ascii="Arial" w:hAnsi="Arial" w:cs="Arial"/>
          <w:color w:val="505050"/>
          <w:sz w:val="20"/>
          <w:szCs w:val="20"/>
          <w:lang w:val="sr-Latn-RS" w:eastAsia="sr-Latn-RS"/>
        </w:rPr>
        <w:t xml:space="preserve"> </w:t>
      </w:r>
      <w:r w:rsidRPr="006A35E5">
        <w:rPr>
          <w:i/>
          <w:sz w:val="20"/>
          <w:szCs w:val="20"/>
          <w:lang w:val="sr-Latn-RS" w:eastAsia="sr-Latn-RS"/>
        </w:rPr>
        <w:t>Rajesh, P; Ramasamy, P</w:t>
      </w:r>
    </w:p>
    <w:p w14:paraId="46237467" w14:textId="28A37706" w:rsidR="000E742B" w:rsidRPr="00256B64" w:rsidRDefault="000E742B" w:rsidP="000E742B">
      <w:pPr>
        <w:rPr>
          <w:rFonts w:ascii="Arial" w:hAnsi="Arial" w:cs="Arial"/>
          <w:color w:val="505050"/>
          <w:sz w:val="20"/>
          <w:szCs w:val="20"/>
          <w:lang w:val="sr-Latn-RS" w:eastAsia="sr-Latn-RS"/>
        </w:rPr>
      </w:pPr>
      <w:r w:rsidRPr="006A35E5">
        <w:rPr>
          <w:i/>
          <w:sz w:val="20"/>
          <w:szCs w:val="20"/>
          <w:u w:val="single"/>
          <w:lang w:val="sr-Latn-RS" w:eastAsia="sr-Latn-RS"/>
        </w:rPr>
        <w:t>Effect of tin oxide crystallite size on the efficacy of polyaniline-tin oxide nanocomposite based counter electrode for DSSC applications</w:t>
      </w:r>
      <w:r w:rsidR="00256B64">
        <w:rPr>
          <w:rFonts w:ascii="Arial" w:hAnsi="Arial" w:cs="Arial"/>
          <w:color w:val="505050"/>
          <w:sz w:val="20"/>
          <w:szCs w:val="20"/>
          <w:lang w:val="sr-Latn-RS" w:eastAsia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OPTIK, </w:t>
      </w:r>
      <w:r w:rsidRPr="006A35E5">
        <w:rPr>
          <w:b/>
          <w:i/>
          <w:sz w:val="20"/>
          <w:szCs w:val="20"/>
        </w:rPr>
        <w:t xml:space="preserve">142: 436-445 </w:t>
      </w:r>
      <w:r w:rsidRPr="006A35E5">
        <w:rPr>
          <w:b/>
          <w:i/>
          <w:sz w:val="20"/>
          <w:szCs w:val="20"/>
          <w:lang w:val="sr-Latn-RS"/>
        </w:rPr>
        <w:t>2017</w:t>
      </w:r>
    </w:p>
    <w:p w14:paraId="59356DB5" w14:textId="77777777" w:rsidR="006968FB" w:rsidRPr="006A35E5" w:rsidRDefault="006968FB" w:rsidP="006968FB">
      <w:pPr>
        <w:rPr>
          <w:i/>
          <w:sz w:val="20"/>
          <w:szCs w:val="20"/>
          <w:lang w:val="sr-Latn-RS"/>
        </w:rPr>
      </w:pPr>
    </w:p>
    <w:p w14:paraId="71BE8DDF" w14:textId="77777777" w:rsidR="006968FB" w:rsidRPr="006A35E5" w:rsidRDefault="006968FB" w:rsidP="00283A0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Kim, K; Ahn, H; Park, MJ</w:t>
      </w:r>
    </w:p>
    <w:p w14:paraId="36558B0A" w14:textId="77777777" w:rsidR="006968FB" w:rsidRPr="006A35E5" w:rsidRDefault="006968FB" w:rsidP="006968FB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Highly Catalytic Pt Nanoparticles Grown in Two-Dimensional Conducting Polymers at the Air–Water Interface</w:t>
      </w:r>
      <w:r w:rsidRPr="006A35E5">
        <w:rPr>
          <w:i/>
          <w:sz w:val="20"/>
          <w:szCs w:val="20"/>
        </w:rPr>
        <w:t>. </w:t>
      </w:r>
    </w:p>
    <w:p w14:paraId="0AC3CF2F" w14:textId="77777777" w:rsidR="006968FB" w:rsidRPr="006A35E5" w:rsidRDefault="006968FB" w:rsidP="006968FB">
      <w:pPr>
        <w:rPr>
          <w:i/>
          <w:sz w:val="20"/>
          <w:szCs w:val="20"/>
        </w:rPr>
      </w:pPr>
      <w:r w:rsidRPr="006A35E5">
        <w:rPr>
          <w:b/>
          <w:i/>
          <w:sz w:val="20"/>
          <w:szCs w:val="20"/>
          <w:lang w:val="sr-Latn-CS"/>
        </w:rPr>
        <w:t xml:space="preserve">ACS APPLIED MATERIALS &amp; INTERFACES, </w:t>
      </w:r>
      <w:r w:rsidR="002531A2" w:rsidRPr="006A35E5">
        <w:rPr>
          <w:b/>
          <w:i/>
          <w:iCs/>
          <w:sz w:val="20"/>
          <w:szCs w:val="20"/>
        </w:rPr>
        <w:t>9</w:t>
      </w:r>
      <w:r w:rsidR="002531A2" w:rsidRPr="006A35E5">
        <w:rPr>
          <w:b/>
          <w:i/>
          <w:sz w:val="20"/>
          <w:szCs w:val="20"/>
        </w:rPr>
        <w:t xml:space="preserve">(36): 30278-30282 </w:t>
      </w:r>
      <w:r w:rsidR="002531A2" w:rsidRPr="006A35E5">
        <w:rPr>
          <w:b/>
          <w:i/>
          <w:sz w:val="20"/>
          <w:szCs w:val="20"/>
          <w:lang w:val="sr-Latn-CS"/>
        </w:rPr>
        <w:t>2017</w:t>
      </w:r>
      <w:r w:rsidRPr="006A35E5">
        <w:rPr>
          <w:b/>
          <w:i/>
          <w:sz w:val="20"/>
          <w:szCs w:val="20"/>
          <w:lang w:val="sr-Latn-CS"/>
        </w:rPr>
        <w:t xml:space="preserve"> </w:t>
      </w:r>
    </w:p>
    <w:p w14:paraId="14EFFBAB" w14:textId="77777777" w:rsidR="006968FB" w:rsidRPr="006A35E5" w:rsidRDefault="006968FB" w:rsidP="006968FB">
      <w:pPr>
        <w:rPr>
          <w:i/>
          <w:sz w:val="20"/>
          <w:szCs w:val="20"/>
          <w:lang w:val="sr-Latn-RS"/>
        </w:rPr>
      </w:pPr>
    </w:p>
    <w:p w14:paraId="55968E6F" w14:textId="77777777" w:rsidR="00283A07" w:rsidRPr="006A35E5" w:rsidRDefault="00283A07" w:rsidP="00283A0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Ghosh, S; Bhandary, N; Basu, S; Basu, RN</w:t>
      </w:r>
    </w:p>
    <w:p w14:paraId="240866BB" w14:textId="45379AE4" w:rsidR="00283A07" w:rsidRPr="00256B64" w:rsidRDefault="00283A07" w:rsidP="00283A0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Synergistic Effects of Polypyrrole Nanofibers and Pd Nanoparticles for Improved Electrocatalytic Performance of Pd/PPy Nanocomposites for Ethanol Oxidation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 xml:space="preserve">ELECTROCATALYSIS, 2017,  </w:t>
      </w:r>
      <w:r w:rsidRPr="006A35E5">
        <w:rPr>
          <w:b/>
          <w:i/>
          <w:sz w:val="20"/>
          <w:szCs w:val="20"/>
          <w:lang w:val="en-GB"/>
        </w:rPr>
        <w:t>DOI: 10.1007/s12678-017-0374-x</w:t>
      </w:r>
    </w:p>
    <w:p w14:paraId="7159D09F" w14:textId="77777777" w:rsidR="00D97C1C" w:rsidRPr="006A35E5" w:rsidRDefault="00D97C1C" w:rsidP="00D97C1C">
      <w:pPr>
        <w:rPr>
          <w:i/>
          <w:sz w:val="20"/>
          <w:szCs w:val="20"/>
          <w:lang w:val="sr-Latn-RS"/>
        </w:rPr>
      </w:pPr>
    </w:p>
    <w:p w14:paraId="1DA568E9" w14:textId="77777777" w:rsidR="00756D0E" w:rsidRPr="006A35E5" w:rsidRDefault="00756D0E" w:rsidP="00756D0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Khangate, D; Kulkarni, P</w:t>
      </w:r>
    </w:p>
    <w:p w14:paraId="6DB683F0" w14:textId="77777777" w:rsidR="00756D0E" w:rsidRPr="006A35E5" w:rsidRDefault="00756D0E" w:rsidP="00756D0E">
      <w:pPr>
        <w:rPr>
          <w:i/>
          <w:sz w:val="20"/>
          <w:szCs w:val="20"/>
          <w:lang w:val="sr-Latn-RS"/>
        </w:rPr>
      </w:pPr>
      <w:hyperlink r:id="rId1365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Synthesis and Characterization of Polyaniline-Ferric Ammonium Sulphate Nanocomposites</w:t>
        </w:r>
      </w:hyperlink>
    </w:p>
    <w:p w14:paraId="0DF09177" w14:textId="77777777" w:rsidR="00756D0E" w:rsidRPr="006A35E5" w:rsidRDefault="00756D0E" w:rsidP="00756D0E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en"/>
        </w:rPr>
        <w:t>I</w:t>
      </w:r>
      <w:r w:rsidR="00252392" w:rsidRPr="006A35E5">
        <w:rPr>
          <w:b/>
          <w:i/>
          <w:sz w:val="20"/>
          <w:szCs w:val="20"/>
          <w:lang w:val="en"/>
        </w:rPr>
        <w:t>NTERNATIONAL JOURNAL OF CHEMTECH RESEARCH,</w:t>
      </w:r>
      <w:r w:rsidRPr="006A35E5">
        <w:rPr>
          <w:b/>
          <w:i/>
          <w:sz w:val="20"/>
          <w:szCs w:val="20"/>
          <w:lang w:val="en"/>
        </w:rPr>
        <w:t xml:space="preserve"> 10(6): 315-320, 2017</w:t>
      </w:r>
    </w:p>
    <w:p w14:paraId="61093EB2" w14:textId="77777777" w:rsidR="00495AC1" w:rsidRPr="006A35E5" w:rsidRDefault="00495AC1" w:rsidP="00495AC1">
      <w:pPr>
        <w:rPr>
          <w:i/>
          <w:sz w:val="20"/>
          <w:szCs w:val="20"/>
        </w:rPr>
      </w:pPr>
    </w:p>
    <w:p w14:paraId="3AB722E8" w14:textId="77777777" w:rsidR="00AD269A" w:rsidRPr="006A35E5" w:rsidRDefault="00AD269A" w:rsidP="00AD269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Tan, Y; Liu, Y; Kong, L; Kang, L; Xu, C; Ran, F</w:t>
      </w:r>
    </w:p>
    <w:p w14:paraId="1EC2FBDE" w14:textId="77777777" w:rsidR="00AD269A" w:rsidRPr="006A35E5" w:rsidRDefault="00AD269A" w:rsidP="00AD269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 situ doping of PANI nanocomposites by gold nanoparticles for high</w:t>
      </w:r>
      <w:r w:rsidRPr="006A35E5">
        <w:rPr>
          <w:rFonts w:ascii="Cambria Math" w:hAnsi="Cambria Math" w:cs="Cambria Math"/>
          <w:i/>
          <w:sz w:val="20"/>
          <w:szCs w:val="20"/>
          <w:u w:val="single"/>
          <w:lang w:val="sr-Latn-RS"/>
        </w:rPr>
        <w:t>‐</w:t>
      </w:r>
      <w:r w:rsidRPr="006A35E5">
        <w:rPr>
          <w:i/>
          <w:sz w:val="20"/>
          <w:szCs w:val="20"/>
          <w:u w:val="single"/>
          <w:lang w:val="sr-Latn-RS"/>
        </w:rPr>
        <w:t xml:space="preserve">performance electrochemical energy storage. </w:t>
      </w:r>
    </w:p>
    <w:p w14:paraId="39454878" w14:textId="77777777" w:rsidR="00AD269A" w:rsidRPr="006A35E5" w:rsidRDefault="00AD269A" w:rsidP="00AD269A">
      <w:pPr>
        <w:rPr>
          <w:b/>
          <w:i/>
          <w:sz w:val="20"/>
          <w:szCs w:val="20"/>
          <w:lang w:val="en"/>
        </w:rPr>
      </w:pPr>
      <w:r w:rsidRPr="006A35E5">
        <w:rPr>
          <w:b/>
          <w:i/>
          <w:iCs/>
          <w:sz w:val="20"/>
          <w:szCs w:val="20"/>
          <w:lang w:val="sr-Latn-RS"/>
        </w:rPr>
        <w:t>JOURNAL OF APPLIED POLYMER SCIENCE,</w:t>
      </w:r>
      <w:r w:rsidRPr="006A35E5">
        <w:rPr>
          <w:b/>
          <w:i/>
          <w:sz w:val="20"/>
          <w:szCs w:val="20"/>
          <w:lang w:val="sr-Latn-RS"/>
        </w:rPr>
        <w:t xml:space="preserve"> 2017, </w:t>
      </w:r>
      <w:r w:rsidRPr="006A35E5">
        <w:rPr>
          <w:b/>
          <w:i/>
          <w:sz w:val="20"/>
          <w:szCs w:val="20"/>
          <w:lang w:val="en"/>
        </w:rPr>
        <w:t>DOI: 10.1002/app.45309</w:t>
      </w:r>
    </w:p>
    <w:p w14:paraId="31F9EEBF" w14:textId="77777777" w:rsidR="00AD269A" w:rsidRPr="006A35E5" w:rsidRDefault="00AD269A" w:rsidP="00AD269A">
      <w:pPr>
        <w:rPr>
          <w:i/>
          <w:sz w:val="20"/>
          <w:szCs w:val="20"/>
          <w:lang w:val="sr-Latn-RS"/>
        </w:rPr>
      </w:pPr>
    </w:p>
    <w:p w14:paraId="5C48F658" w14:textId="77777777" w:rsidR="002C6E2D" w:rsidRPr="006A35E5" w:rsidRDefault="002C6E2D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Zhang, RC; Sun, D; Zhang, R; Lin, WF; Macias-Montero, M; Patel, J; Maguire, P </w:t>
      </w:r>
    </w:p>
    <w:p w14:paraId="2E1D7F07" w14:textId="79889166" w:rsidR="002C6E2D" w:rsidRPr="00256B64" w:rsidRDefault="002C6E2D" w:rsidP="002C6E2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Gold nanoparticle-polymer nanocomposites synthesized by room temperature atmospheric pressure plasma and their potential for fuel cell electrocatalytic application</w:t>
      </w:r>
      <w:r w:rsidR="00256B64"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SCIENTIFIC REPORTS, 7:  46682, 2017,</w:t>
      </w:r>
      <w:r w:rsidRPr="006A35E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6A35E5">
        <w:rPr>
          <w:b/>
          <w:i/>
          <w:iCs/>
          <w:sz w:val="20"/>
          <w:szCs w:val="20"/>
        </w:rPr>
        <w:t>doi:  </w:t>
      </w:r>
      <w:hyperlink r:id="rId1366" w:tgtFrame="pmc_ext" w:history="1">
        <w:r w:rsidRPr="006A35E5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10.1038/srep46682</w:t>
        </w:r>
      </w:hyperlink>
    </w:p>
    <w:p w14:paraId="3C9EFAFF" w14:textId="77777777" w:rsidR="002C6E2D" w:rsidRPr="006A35E5" w:rsidRDefault="002C6E2D" w:rsidP="002C6E2D">
      <w:pPr>
        <w:rPr>
          <w:i/>
          <w:sz w:val="20"/>
          <w:szCs w:val="20"/>
          <w:lang w:val="sr-Latn-RS"/>
        </w:rPr>
      </w:pPr>
    </w:p>
    <w:p w14:paraId="3A0FDF1B" w14:textId="77777777" w:rsidR="00523E08" w:rsidRPr="006A35E5" w:rsidRDefault="00523E08" w:rsidP="00523E0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Ling, S; Zefeng, W; Zefeng</w:t>
      </w:r>
      <w:r w:rsidR="002531A2" w:rsidRPr="006A35E5">
        <w:rPr>
          <w:i/>
          <w:sz w:val="20"/>
          <w:szCs w:val="20"/>
          <w:lang w:val="sr-Latn-RS"/>
        </w:rPr>
        <w:t>,</w:t>
      </w:r>
      <w:r w:rsidRPr="006A35E5">
        <w:rPr>
          <w:i/>
          <w:sz w:val="20"/>
          <w:szCs w:val="20"/>
          <w:lang w:val="sr-Latn-RS"/>
        </w:rPr>
        <w:t xml:space="preserve"> W; Guangming, Y; Wei, L</w:t>
      </w:r>
    </w:p>
    <w:p w14:paraId="1F26D396" w14:textId="1BD8CD8D" w:rsidR="00523E08" w:rsidRPr="00256B64" w:rsidRDefault="00523E08" w:rsidP="00523E08">
      <w:pPr>
        <w:rPr>
          <w:i/>
          <w:sz w:val="20"/>
          <w:szCs w:val="20"/>
          <w:lang w:val="sr-Latn-RS"/>
        </w:rPr>
      </w:pPr>
      <w:hyperlink r:id="rId1367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Electrochemical Immunosensor for Aflatoxin B1 Based on Polyaniline/Graphene Nanohybrids Decorated with Au Nanoparticle</w:t>
        </w:r>
      </w:hyperlink>
      <w:r w:rsidR="00256B64">
        <w:rPr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en"/>
        </w:rPr>
        <w:t>ELECTROCHEMISTRY –TOKYO, 85(7):384-390 2017</w:t>
      </w:r>
    </w:p>
    <w:p w14:paraId="2F8FDEDC" w14:textId="77777777" w:rsidR="00523E08" w:rsidRPr="006A35E5" w:rsidRDefault="00523E08" w:rsidP="00523E08">
      <w:pPr>
        <w:rPr>
          <w:i/>
          <w:sz w:val="20"/>
          <w:szCs w:val="20"/>
          <w:lang w:val="sr-Latn-RS"/>
        </w:rPr>
      </w:pPr>
    </w:p>
    <w:p w14:paraId="3D656EB2" w14:textId="77777777" w:rsidR="00611EDB" w:rsidRPr="006A35E5" w:rsidRDefault="00611EDB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bCs/>
          <w:i/>
          <w:sz w:val="20"/>
          <w:szCs w:val="20"/>
          <w:lang w:val="sr-Latn-RS"/>
        </w:rPr>
        <w:t>Yesappa L; Niranjana M; Sharanappa Chapi, Archana K; Raghu S;Devendrappa H</w:t>
      </w:r>
    </w:p>
    <w:p w14:paraId="77547528" w14:textId="77777777" w:rsidR="00611EDB" w:rsidRPr="006A35E5" w:rsidRDefault="00611EDB" w:rsidP="00611EDB">
      <w:pPr>
        <w:rPr>
          <w:bCs/>
          <w:i/>
          <w:sz w:val="20"/>
          <w:szCs w:val="20"/>
          <w:u w:val="single"/>
          <w:lang w:val="sr-Latn-RS"/>
        </w:rPr>
      </w:pPr>
      <w:r w:rsidRPr="006A35E5">
        <w:rPr>
          <w:bCs/>
          <w:i/>
          <w:sz w:val="20"/>
          <w:szCs w:val="20"/>
          <w:u w:val="single"/>
          <w:lang w:val="sr-Latn-RS"/>
        </w:rPr>
        <w:t>Optical absorption and morphology of biointercalated polyaniline composites</w:t>
      </w:r>
    </w:p>
    <w:p w14:paraId="7E1F7F35" w14:textId="77777777" w:rsidR="00611EDB" w:rsidRPr="006A35E5" w:rsidRDefault="00611EDB" w:rsidP="00611EDB">
      <w:pPr>
        <w:rPr>
          <w:b/>
          <w:bCs/>
          <w:i/>
          <w:sz w:val="20"/>
          <w:szCs w:val="20"/>
          <w:lang w:val="sr-Latn-RS"/>
        </w:rPr>
      </w:pPr>
      <w:r w:rsidRPr="006A35E5">
        <w:rPr>
          <w:b/>
          <w:bCs/>
          <w:i/>
          <w:sz w:val="20"/>
          <w:szCs w:val="20"/>
          <w:lang w:val="sr-Latn-RS"/>
        </w:rPr>
        <w:t>ADVANCED MATERIALS PROCEEDINGS, 2(7): 436-439 2017</w:t>
      </w:r>
    </w:p>
    <w:p w14:paraId="196001E0" w14:textId="77777777" w:rsidR="006968FB" w:rsidRPr="006A35E5" w:rsidRDefault="006968FB" w:rsidP="006968FB">
      <w:pPr>
        <w:rPr>
          <w:i/>
          <w:sz w:val="20"/>
          <w:szCs w:val="20"/>
          <w:lang w:val="sr-Latn-RS"/>
        </w:rPr>
      </w:pPr>
    </w:p>
    <w:p w14:paraId="1334BE54" w14:textId="77777777" w:rsidR="006F1272" w:rsidRPr="006A35E5" w:rsidRDefault="006F1272" w:rsidP="006F127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Maganti, L; Radhakrishnan, TP</w:t>
      </w:r>
    </w:p>
    <w:p w14:paraId="79D0C17D" w14:textId="5F805195" w:rsidR="006F1272" w:rsidRPr="00256B64" w:rsidRDefault="006F1272" w:rsidP="006F1272">
      <w:pPr>
        <w:rPr>
          <w:i/>
          <w:sz w:val="20"/>
          <w:szCs w:val="20"/>
          <w:lang w:val="sr-Latn-RS"/>
        </w:rPr>
      </w:pPr>
      <w:hyperlink r:id="rId1368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Poly(N-octadecylaniline) Synthesized at the Air-Water Interface: Aligned Nanofibers and Gold Nanocomposite Assembly via the Langmuir-Blodgett Technique</w:t>
        </w:r>
      </w:hyperlink>
      <w:r w:rsidR="00256B64">
        <w:rPr>
          <w:rStyle w:val="Hyperlink"/>
          <w:i/>
          <w:color w:val="auto"/>
          <w:sz w:val="20"/>
          <w:szCs w:val="20"/>
          <w:lang w:val="en"/>
        </w:rPr>
        <w:t>,</w:t>
      </w:r>
      <w:r w:rsidRPr="006A35E5">
        <w:rPr>
          <w:b/>
          <w:i/>
          <w:sz w:val="20"/>
          <w:szCs w:val="20"/>
          <w:lang w:val="en"/>
        </w:rPr>
        <w:t>CHEMISTRY SELECT, 2(26):7776-7782 2017</w:t>
      </w:r>
    </w:p>
    <w:p w14:paraId="589BC1E8" w14:textId="77777777" w:rsidR="006F1272" w:rsidRPr="006A35E5" w:rsidRDefault="006F1272" w:rsidP="006F1272">
      <w:pPr>
        <w:rPr>
          <w:i/>
          <w:sz w:val="20"/>
          <w:szCs w:val="20"/>
          <w:lang w:val="sr-Latn-RS"/>
        </w:rPr>
      </w:pPr>
    </w:p>
    <w:p w14:paraId="6A6AD7E4" w14:textId="77777777" w:rsidR="00C06BB3" w:rsidRPr="006A35E5" w:rsidRDefault="00C06BB3" w:rsidP="00C06BB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Saravanan, R; Sacari, E; Gracia, F; Khan, MM; Mosquera, E; Gupta, VK</w:t>
      </w:r>
    </w:p>
    <w:p w14:paraId="1FE93446" w14:textId="77777777" w:rsidR="00C06BB3" w:rsidRPr="006A35E5" w:rsidRDefault="00C06BB3" w:rsidP="00C06BB3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Conducting PANI stimulated ZnO system for visible light photocatalytic degradation of coloured dyes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iCs/>
          <w:sz w:val="20"/>
          <w:szCs w:val="20"/>
          <w:lang w:val="sr-Latn-RS"/>
        </w:rPr>
        <w:t>JOURNAL OF MOLECULAR LIQUIDS,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221</w:t>
      </w:r>
      <w:r w:rsidRPr="006A35E5">
        <w:rPr>
          <w:b/>
          <w:i/>
          <w:sz w:val="20"/>
          <w:szCs w:val="20"/>
          <w:lang w:val="sr-Latn-RS"/>
        </w:rPr>
        <w:t>: 1029-1033 2016</w:t>
      </w:r>
    </w:p>
    <w:p w14:paraId="5087313A" w14:textId="77777777" w:rsidR="00C06BB3" w:rsidRPr="006A35E5" w:rsidRDefault="00C06BB3" w:rsidP="00C06BB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D786911" w14:textId="77777777" w:rsidR="0047460A" w:rsidRPr="006A35E5" w:rsidRDefault="0047460A" w:rsidP="004746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Shanmugam, R; Thamaraichelvan, A; Ganesan, TK; Viswanathan, B</w:t>
      </w:r>
    </w:p>
    <w:p w14:paraId="3F6399B3" w14:textId="77777777" w:rsidR="0047460A" w:rsidRPr="006A35E5" w:rsidRDefault="0047460A" w:rsidP="0047460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Carbon dioxide activation and transformation to HCOOH on metal clusters (M= Ni, Pd, Pt, Cu, Ag &amp; Au) anchored on a polyaniline conducting polymer surface–an evaluation study by hybrid density functional theory. </w:t>
      </w:r>
    </w:p>
    <w:p w14:paraId="6B0C50DA" w14:textId="77777777" w:rsidR="0047460A" w:rsidRPr="006A35E5" w:rsidRDefault="0047460A" w:rsidP="0047460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RSC ADVANCES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6</w:t>
      </w:r>
      <w:r w:rsidRPr="006A35E5">
        <w:rPr>
          <w:b/>
          <w:i/>
          <w:sz w:val="20"/>
          <w:szCs w:val="20"/>
          <w:lang w:val="sr-Latn-RS"/>
        </w:rPr>
        <w:t>(103): 100829-100840 2016</w:t>
      </w:r>
    </w:p>
    <w:p w14:paraId="52869974" w14:textId="77777777" w:rsidR="0047460A" w:rsidRPr="006A35E5" w:rsidRDefault="0047460A" w:rsidP="0047460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0B9E477" w14:textId="77777777" w:rsidR="00A863C7" w:rsidRPr="006A35E5" w:rsidRDefault="00A863C7" w:rsidP="00A863C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hyperlink r:id="rId1369" w:history="1">
        <w:r w:rsidRPr="006A35E5">
          <w:rPr>
            <w:rStyle w:val="Hyperlink"/>
            <w:i/>
            <w:color w:val="auto"/>
            <w:sz w:val="20"/>
            <w:szCs w:val="20"/>
            <w:u w:val="none"/>
          </w:rPr>
          <w:t>Tan</w:t>
        </w:r>
      </w:hyperlink>
      <w:r w:rsidR="00445703" w:rsidRPr="006A35E5">
        <w:rPr>
          <w:i/>
          <w:sz w:val="20"/>
          <w:szCs w:val="20"/>
          <w:lang w:val="sr-Latn-RS"/>
        </w:rPr>
        <w:t>, X;Wang, J; Pang, X; Liu, L; Sun, Q;You, Q;, Tan, F; Li, N</w:t>
      </w:r>
    </w:p>
    <w:p w14:paraId="78CB7C84" w14:textId="7A19CE6E" w:rsidR="00A863C7" w:rsidRPr="00256B64" w:rsidRDefault="00A863C7" w:rsidP="00A863C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Nanocomposites for Photoacoustic/Near-Infrared Fluorescence Imaging-Guided and Single-Light Triggered Photothermal and Photodynamic Therapy</w:t>
      </w:r>
      <w:r w:rsidR="00256B64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ACS APPLIED MATERIALS &amp; INTERFACES, 8(32), 34991-35003 2016</w:t>
      </w:r>
    </w:p>
    <w:p w14:paraId="3174DD39" w14:textId="77777777" w:rsidR="00A863C7" w:rsidRPr="006A35E5" w:rsidRDefault="00A863C7" w:rsidP="00A863C7">
      <w:pPr>
        <w:rPr>
          <w:b/>
          <w:i/>
          <w:sz w:val="20"/>
          <w:szCs w:val="20"/>
          <w:lang w:val="sr-Latn-RS"/>
        </w:rPr>
      </w:pPr>
    </w:p>
    <w:p w14:paraId="6B57A48D" w14:textId="77777777" w:rsidR="00AF1A3A" w:rsidRPr="006A35E5" w:rsidRDefault="00AF1A3A" w:rsidP="00AF1A3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Nguyen, DN; Yoon, H</w:t>
      </w:r>
    </w:p>
    <w:p w14:paraId="1C50B50E" w14:textId="77777777" w:rsidR="00AF1A3A" w:rsidRPr="006A35E5" w:rsidRDefault="00AF1A3A" w:rsidP="00AF1A3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Recent Advances in Nanostructured Conducting Polymers: from Synthesis to Practical Applications.</w:t>
      </w:r>
    </w:p>
    <w:p w14:paraId="5F3E8910" w14:textId="77777777" w:rsidR="00AA378F" w:rsidRPr="006A35E5" w:rsidRDefault="00AF1A3A" w:rsidP="005E4960">
      <w:pPr>
        <w:rPr>
          <w:rStyle w:val="Hyperlink"/>
          <w:b/>
          <w:i/>
          <w:color w:val="auto"/>
          <w:sz w:val="20"/>
          <w:szCs w:val="20"/>
          <w:u w:val="none"/>
          <w:lang w:val="en"/>
        </w:rPr>
      </w:pPr>
      <w:r w:rsidRPr="006A35E5">
        <w:rPr>
          <w:b/>
          <w:i/>
          <w:iCs/>
          <w:sz w:val="20"/>
          <w:szCs w:val="20"/>
          <w:lang w:val="sr-Latn-RS"/>
        </w:rPr>
        <w:t>POLYMERS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8</w:t>
      </w:r>
      <w:r w:rsidRPr="006A35E5">
        <w:rPr>
          <w:b/>
          <w:i/>
          <w:sz w:val="20"/>
          <w:szCs w:val="20"/>
          <w:lang w:val="sr-Latn-RS"/>
        </w:rPr>
        <w:t xml:space="preserve">(4):118 2016, </w:t>
      </w:r>
      <w:r w:rsidRPr="006A35E5">
        <w:rPr>
          <w:b/>
          <w:i/>
          <w:sz w:val="20"/>
          <w:szCs w:val="20"/>
          <w:lang w:val="en"/>
        </w:rPr>
        <w:t>doi:</w:t>
      </w:r>
      <w:hyperlink r:id="rId1370" w:tgtFrame="_bla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val="en"/>
          </w:rPr>
          <w:t>10.3390/polym8040118</w:t>
        </w:r>
      </w:hyperlink>
    </w:p>
    <w:p w14:paraId="7D1D26BE" w14:textId="77777777" w:rsidR="00C02378" w:rsidRPr="006A35E5" w:rsidRDefault="00C02378" w:rsidP="005E4960">
      <w:pPr>
        <w:rPr>
          <w:rStyle w:val="Hyperlink"/>
          <w:b/>
          <w:i/>
          <w:color w:val="auto"/>
          <w:sz w:val="20"/>
          <w:szCs w:val="20"/>
          <w:u w:val="none"/>
          <w:lang w:val="en"/>
        </w:rPr>
      </w:pPr>
    </w:p>
    <w:p w14:paraId="6264317F" w14:textId="77777777" w:rsidR="00297404" w:rsidRPr="006A35E5" w:rsidRDefault="00297404" w:rsidP="0029740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Wang, L; Tang, Z; Yan, W; Yang, H; Wang, Q; Chen, S</w:t>
      </w:r>
    </w:p>
    <w:p w14:paraId="38CBB353" w14:textId="77777777" w:rsidR="00297404" w:rsidRPr="006A35E5" w:rsidRDefault="00297404" w:rsidP="0029740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Porous Carbon-Supported Gold Nanoparticles for Oxygen Reduction Reaction: Effects of Nanoparticle Size. </w:t>
      </w:r>
    </w:p>
    <w:p w14:paraId="79AB36FD" w14:textId="77777777" w:rsidR="00297404" w:rsidRPr="006A35E5" w:rsidRDefault="00297404" w:rsidP="00297404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CS"/>
        </w:rPr>
        <w:t>ACS APPLIED MATERIALS &amp; INTERFACES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8</w:t>
      </w:r>
      <w:r w:rsidRPr="006A35E5">
        <w:rPr>
          <w:b/>
          <w:i/>
          <w:sz w:val="20"/>
          <w:szCs w:val="20"/>
          <w:lang w:val="sr-Latn-RS"/>
        </w:rPr>
        <w:t>(32), 20635-20641 2016</w:t>
      </w:r>
    </w:p>
    <w:p w14:paraId="38697ED2" w14:textId="77777777" w:rsidR="00297404" w:rsidRPr="006A35E5" w:rsidRDefault="00297404" w:rsidP="00297404">
      <w:pPr>
        <w:pStyle w:val="ListParagraph"/>
        <w:ind w:left="360"/>
        <w:rPr>
          <w:b/>
          <w:i/>
          <w:sz w:val="20"/>
          <w:szCs w:val="20"/>
          <w:lang w:val="sr-Latn-RS"/>
        </w:rPr>
      </w:pPr>
    </w:p>
    <w:p w14:paraId="42332252" w14:textId="77777777" w:rsidR="00091111" w:rsidRPr="006A35E5" w:rsidRDefault="00091111" w:rsidP="000911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Gutić, S; Dobrota, AS; Gavrilov, N; Baljozović, M; Pašti, IA; Mentus, SV </w:t>
      </w:r>
    </w:p>
    <w:p w14:paraId="43CA1CEA" w14:textId="2DC05A11" w:rsidR="00091111" w:rsidRPr="00F142D7" w:rsidRDefault="00091111" w:rsidP="00091111">
      <w:pPr>
        <w:rPr>
          <w:b/>
          <w:i/>
          <w:iCs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Surface Charge Storage Properties of Selected Graphene Samples in pH-neutral Aqueous Solutions of Alkali Metal Chlorides-Particularities and Universalities.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="0012372B" w:rsidRPr="006A35E5">
        <w:rPr>
          <w:b/>
          <w:i/>
          <w:iCs/>
          <w:sz w:val="20"/>
          <w:szCs w:val="20"/>
          <w:lang w:val="sr-Latn-RS"/>
        </w:rPr>
        <w:t xml:space="preserve">INTERNATIONAL </w:t>
      </w:r>
      <w:r w:rsidRPr="006A35E5">
        <w:rPr>
          <w:b/>
          <w:i/>
          <w:iCs/>
          <w:sz w:val="20"/>
          <w:szCs w:val="20"/>
          <w:lang w:val="sr-Latn-RS"/>
        </w:rPr>
        <w:t>JOURNAL OF ELECTROCHEMICAL SCIENCE</w:t>
      </w:r>
      <w:r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11</w:t>
      </w:r>
      <w:r w:rsidRPr="006A35E5">
        <w:rPr>
          <w:b/>
          <w:i/>
          <w:sz w:val="20"/>
          <w:szCs w:val="20"/>
          <w:lang w:val="sr-Latn-RS"/>
        </w:rPr>
        <w:t>: 8662-8682 2016</w:t>
      </w:r>
    </w:p>
    <w:p w14:paraId="3BC417D2" w14:textId="77777777" w:rsidR="002D3ECB" w:rsidRPr="006A35E5" w:rsidRDefault="002D3ECB" w:rsidP="00091111">
      <w:pPr>
        <w:rPr>
          <w:b/>
          <w:i/>
          <w:sz w:val="20"/>
          <w:szCs w:val="20"/>
          <w:lang w:val="sr-Latn-RS"/>
        </w:rPr>
      </w:pPr>
    </w:p>
    <w:p w14:paraId="6CD2B2D2" w14:textId="77777777" w:rsidR="008A1444" w:rsidRPr="006A35E5" w:rsidRDefault="008A1444" w:rsidP="008A144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Deb, K, Bera, A, Saha, B</w:t>
      </w:r>
    </w:p>
    <w:p w14:paraId="5E96489F" w14:textId="29DC9459" w:rsidR="008A1444" w:rsidRPr="00256B64" w:rsidRDefault="008A1444" w:rsidP="008A1444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Tuning of electrical and optical properties of polyaniline incorporated functional paper for flexible circuits through oxidative chemical polymerization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RSC ADVANCES,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6</w:t>
      </w:r>
      <w:r w:rsidRPr="006A35E5">
        <w:rPr>
          <w:b/>
          <w:i/>
          <w:sz w:val="20"/>
          <w:szCs w:val="20"/>
          <w:lang w:val="sr-Latn-RS"/>
        </w:rPr>
        <w:t>(97). 94795-94802 2016</w:t>
      </w:r>
    </w:p>
    <w:p w14:paraId="466CF465" w14:textId="77777777" w:rsidR="008A1444" w:rsidRPr="006A35E5" w:rsidRDefault="008A1444" w:rsidP="008A1444">
      <w:pPr>
        <w:rPr>
          <w:b/>
          <w:i/>
          <w:sz w:val="20"/>
          <w:szCs w:val="20"/>
          <w:lang w:val="sr-Latn-RS"/>
        </w:rPr>
      </w:pPr>
    </w:p>
    <w:p w14:paraId="5CE8B176" w14:textId="77777777" w:rsidR="0076479D" w:rsidRPr="006A35E5" w:rsidRDefault="0076479D" w:rsidP="00C0237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Liu, Y; Xiang, Y; Ding, D; Guo, R</w:t>
      </w:r>
    </w:p>
    <w:p w14:paraId="4EA07AF2" w14:textId="4019EDD8" w:rsidR="0076479D" w:rsidRPr="00256B64" w:rsidRDefault="0076479D" w:rsidP="0076479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Structural effects of amphiphilic protein/gold nanoparticle hybrid based nanozyme on peroxidase-like activity and silver-mediated inhibition</w:t>
      </w:r>
      <w:r w:rsidR="00256B64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  <w:lang w:val="sr-Latn-RS"/>
        </w:rPr>
        <w:t>RSC ADVANCES,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</w:rPr>
        <w:t>6</w:t>
      </w:r>
      <w:r w:rsidRPr="006A35E5">
        <w:rPr>
          <w:b/>
          <w:i/>
          <w:sz w:val="20"/>
          <w:szCs w:val="20"/>
        </w:rPr>
        <w:t>(113), 112435-112444 2016</w:t>
      </w:r>
    </w:p>
    <w:p w14:paraId="7D996C14" w14:textId="77777777" w:rsidR="00D54742" w:rsidRPr="006A35E5" w:rsidRDefault="00D54742" w:rsidP="00D54742">
      <w:pPr>
        <w:rPr>
          <w:b/>
          <w:i/>
          <w:sz w:val="20"/>
          <w:szCs w:val="20"/>
        </w:rPr>
      </w:pPr>
    </w:p>
    <w:p w14:paraId="01D43720" w14:textId="77777777" w:rsidR="00EA448D" w:rsidRPr="006A35E5" w:rsidRDefault="00EA448D" w:rsidP="00EA448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Tan, X;Wang, J; Pang, X; Liu, L; Sun, Q; You, Q;Fengpin, T; Li, N</w:t>
      </w:r>
    </w:p>
    <w:p w14:paraId="2FF5B84F" w14:textId="6F088987" w:rsidR="00EA448D" w:rsidRPr="005773C8" w:rsidRDefault="00EA448D" w:rsidP="00EA448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Indocyanine Green-Loaded Silver Nanoparticle@ Polyaniline Core/Shell Theranostic Nanocomposites for Photoacoustic/Near-Infrared Fluorescence Imaging-Guided and Single-Light Triggered Photothermal and Photodynamic Therapy</w:t>
      </w:r>
      <w:r w:rsidR="00256B64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iCs/>
          <w:sz w:val="20"/>
          <w:szCs w:val="20"/>
          <w:lang w:val="sr-Latn-CS"/>
        </w:rPr>
        <w:t xml:space="preserve">ACS APPLIED MATERIALS &amp; INTERFACES, </w:t>
      </w:r>
      <w:r w:rsidR="00BB00F5" w:rsidRPr="006A35E5">
        <w:rPr>
          <w:b/>
          <w:i/>
          <w:iCs/>
          <w:sz w:val="20"/>
          <w:szCs w:val="20"/>
          <w:lang w:val="en"/>
        </w:rPr>
        <w:t xml:space="preserve">8 (51):34991–35003 </w:t>
      </w:r>
      <w:r w:rsidR="00BB00F5" w:rsidRPr="006A35E5">
        <w:rPr>
          <w:b/>
          <w:i/>
          <w:iCs/>
          <w:sz w:val="20"/>
          <w:szCs w:val="20"/>
          <w:lang w:val="sr-Latn-CS"/>
        </w:rPr>
        <w:t>2016</w:t>
      </w:r>
    </w:p>
    <w:p w14:paraId="00AC7A15" w14:textId="77777777" w:rsidR="00EA448D" w:rsidRPr="006A35E5" w:rsidRDefault="00EA448D" w:rsidP="00EA448D">
      <w:pPr>
        <w:rPr>
          <w:b/>
          <w:i/>
          <w:sz w:val="20"/>
          <w:szCs w:val="20"/>
          <w:lang w:val="sr-Latn-RS"/>
        </w:rPr>
      </w:pPr>
    </w:p>
    <w:p w14:paraId="73D420C3" w14:textId="77777777" w:rsidR="005A730A" w:rsidRPr="006A35E5" w:rsidRDefault="005A730A" w:rsidP="00C0237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Gutić, S</w:t>
      </w:r>
    </w:p>
    <w:p w14:paraId="2BF9CE55" w14:textId="77777777" w:rsidR="005A730A" w:rsidRPr="006A35E5" w:rsidRDefault="005A730A" w:rsidP="005A730A">
      <w:pPr>
        <w:rPr>
          <w:i/>
          <w:sz w:val="20"/>
          <w:szCs w:val="20"/>
          <w:lang w:val="sr-Latn-RS"/>
        </w:rPr>
      </w:pPr>
      <w:hyperlink r:id="rId1371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Primena materijala na bazi grafena u elektrokatalizi i skladištenju energije</w:t>
        </w:r>
      </w:hyperlink>
    </w:p>
    <w:p w14:paraId="296D4AB4" w14:textId="77777777" w:rsidR="005A730A" w:rsidRPr="006A35E5" w:rsidRDefault="005A730A" w:rsidP="005A730A">
      <w:pPr>
        <w:rPr>
          <w:b/>
          <w:i/>
          <w:sz w:val="20"/>
          <w:szCs w:val="20"/>
          <w:lang w:val="en"/>
        </w:rPr>
      </w:pPr>
      <w:r w:rsidRPr="006A35E5">
        <w:rPr>
          <w:b/>
          <w:i/>
          <w:sz w:val="20"/>
          <w:szCs w:val="20"/>
        </w:rPr>
        <w:t xml:space="preserve">Doctoral dissertation, Univerzity of Belgrade, FFH,  2016, </w:t>
      </w:r>
      <w:r w:rsidRPr="006A35E5">
        <w:rPr>
          <w:rFonts w:ascii="Roboto" w:hAnsi="Roboto"/>
          <w:color w:val="222222"/>
          <w:sz w:val="20"/>
          <w:szCs w:val="20"/>
          <w:lang w:val="en" w:eastAsia="sr-Latn-RS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DOI:10.13140/RG.2.2.13707.39204</w:t>
      </w:r>
    </w:p>
    <w:p w14:paraId="60D79B3A" w14:textId="77777777" w:rsidR="005A730A" w:rsidRPr="006A35E5" w:rsidRDefault="005A730A" w:rsidP="005A730A">
      <w:pPr>
        <w:rPr>
          <w:i/>
          <w:sz w:val="20"/>
          <w:szCs w:val="20"/>
          <w:lang w:val="sr-Latn-RS"/>
        </w:rPr>
      </w:pPr>
    </w:p>
    <w:p w14:paraId="4A6AF6FB" w14:textId="77777777" w:rsidR="00A647C4" w:rsidRPr="006A35E5" w:rsidRDefault="00A647C4" w:rsidP="00A647C4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Bogdanović, U</w:t>
      </w:r>
    </w:p>
    <w:p w14:paraId="6B2A2764" w14:textId="0320EF23" w:rsidR="00A647C4" w:rsidRPr="00CE3DBF" w:rsidRDefault="00A647C4" w:rsidP="00A647C4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Sinteza, karakterizacija i primena nanočestica bakra i zlata i njihovih kompozita sa polianilinom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Факултет за физичку хемију, 2016, http://nardus.mpn.gov.rs/handle/123456789/6081</w:t>
      </w:r>
    </w:p>
    <w:p w14:paraId="4B3613D3" w14:textId="77777777" w:rsidR="00A647C4" w:rsidRPr="006A35E5" w:rsidRDefault="00A647C4" w:rsidP="00A647C4">
      <w:pPr>
        <w:rPr>
          <w:b/>
          <w:i/>
          <w:sz w:val="20"/>
          <w:szCs w:val="20"/>
          <w:lang w:val="sr-Latn-RS"/>
        </w:rPr>
      </w:pPr>
    </w:p>
    <w:p w14:paraId="74A36017" w14:textId="77777777" w:rsidR="00C02378" w:rsidRPr="006A35E5" w:rsidRDefault="00C02378" w:rsidP="00C02378">
      <w:pPr>
        <w:pStyle w:val="ListParagraph"/>
        <w:numPr>
          <w:ilvl w:val="0"/>
          <w:numId w:val="1"/>
        </w:num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Rather, J. A., Al Harthi, A. J., Khudaish, E. A., Qurashi, A., Munam, A., &amp; Kannan, P</w:t>
      </w:r>
    </w:p>
    <w:p w14:paraId="3AAA3569" w14:textId="77777777" w:rsidR="00C02378" w:rsidRPr="006A35E5" w:rsidRDefault="00C02378" w:rsidP="00C02378">
      <w:pPr>
        <w:rPr>
          <w:b/>
          <w:i/>
          <w:iCs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An electrochemical sensor based on fullerene nanorods for the detection of paraben, an endocrine disruptor.</w:t>
      </w:r>
      <w:r w:rsidRPr="006A35E5">
        <w:rPr>
          <w:b/>
          <w:i/>
          <w:sz w:val="20"/>
          <w:szCs w:val="20"/>
          <w:lang w:val="sr-Latn-RS"/>
        </w:rPr>
        <w:t xml:space="preserve"> </w:t>
      </w:r>
    </w:p>
    <w:p w14:paraId="2ECFDC14" w14:textId="77777777" w:rsidR="00C02378" w:rsidRPr="006A35E5" w:rsidRDefault="00C02378" w:rsidP="005E496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  <w:lang w:val="sr-Latn-RS"/>
        </w:rPr>
        <w:t>ANALYTICAL METHODS,</w:t>
      </w:r>
      <w:r w:rsidRPr="006A35E5">
        <w:rPr>
          <w:b/>
          <w:i/>
          <w:sz w:val="20"/>
          <w:szCs w:val="20"/>
          <w:lang w:val="sr-Latn-RS"/>
        </w:rPr>
        <w:t xml:space="preserve"> </w:t>
      </w:r>
      <w:r w:rsidRPr="006A35E5">
        <w:rPr>
          <w:b/>
          <w:i/>
          <w:iCs/>
          <w:sz w:val="20"/>
          <w:szCs w:val="20"/>
          <w:lang w:val="sr-Latn-RS"/>
        </w:rPr>
        <w:t>8</w:t>
      </w:r>
      <w:r w:rsidRPr="006A35E5">
        <w:rPr>
          <w:b/>
          <w:i/>
          <w:sz w:val="20"/>
          <w:szCs w:val="20"/>
          <w:lang w:val="sr-Latn-RS"/>
        </w:rPr>
        <w:t>(28): 5690-5700 201</w:t>
      </w:r>
      <w:r w:rsidR="00595ED6" w:rsidRPr="006A35E5">
        <w:rPr>
          <w:b/>
          <w:i/>
          <w:sz w:val="20"/>
          <w:szCs w:val="20"/>
          <w:lang w:val="sr-Latn-RS"/>
        </w:rPr>
        <w:t>6</w:t>
      </w:r>
    </w:p>
    <w:p w14:paraId="773ACA6C" w14:textId="77777777" w:rsidR="009B5E40" w:rsidRPr="006A35E5" w:rsidRDefault="009B5E40" w:rsidP="005E4960">
      <w:pPr>
        <w:rPr>
          <w:b/>
          <w:i/>
          <w:sz w:val="20"/>
          <w:szCs w:val="20"/>
          <w:lang w:val="sr-Latn-RS"/>
        </w:rPr>
      </w:pPr>
    </w:p>
    <w:p w14:paraId="2574854D" w14:textId="24E8F16E" w:rsidR="001D0989" w:rsidRPr="006A35E5" w:rsidRDefault="004C335E" w:rsidP="005E4960">
      <w:pPr>
        <w:rPr>
          <w:color w:val="993366"/>
          <w:sz w:val="22"/>
          <w:szCs w:val="22"/>
        </w:rPr>
      </w:pPr>
      <w:r>
        <w:rPr>
          <w:b/>
          <w:color w:val="993366"/>
        </w:rPr>
        <w:t>6</w:t>
      </w:r>
      <w:r w:rsidR="00D0190D">
        <w:rPr>
          <w:b/>
          <w:color w:val="993366"/>
        </w:rPr>
        <w:t>1</w:t>
      </w:r>
      <w:r w:rsidR="009B5E40" w:rsidRPr="00D51030">
        <w:rPr>
          <w:b/>
          <w:color w:val="993366"/>
        </w:rPr>
        <w:t>.</w:t>
      </w:r>
      <w:r w:rsidR="007200B4" w:rsidRPr="007200B4">
        <w:t xml:space="preserve"> </w:t>
      </w:r>
      <w:r w:rsidR="007200B4" w:rsidRPr="006A35E5">
        <w:rPr>
          <w:color w:val="993366"/>
          <w:sz w:val="22"/>
          <w:szCs w:val="22"/>
        </w:rPr>
        <w:t>Laban BB,</w:t>
      </w:r>
      <w:r w:rsidR="007200B4" w:rsidRPr="006A35E5">
        <w:rPr>
          <w:b/>
          <w:color w:val="993366"/>
          <w:sz w:val="22"/>
          <w:szCs w:val="22"/>
        </w:rPr>
        <w:t xml:space="preserve"> Vodnik V, </w:t>
      </w:r>
      <w:r w:rsidR="001D0989" w:rsidRPr="006A35E5">
        <w:rPr>
          <w:color w:val="993366"/>
          <w:sz w:val="22"/>
          <w:szCs w:val="22"/>
        </w:rPr>
        <w:t>Vasić V</w:t>
      </w:r>
    </w:p>
    <w:p w14:paraId="022A9C64" w14:textId="77777777" w:rsidR="001D0989" w:rsidRPr="006A35E5" w:rsidRDefault="007200B4" w:rsidP="005E4960">
      <w:pPr>
        <w:rPr>
          <w:b/>
          <w:color w:val="993366"/>
          <w:sz w:val="22"/>
          <w:szCs w:val="22"/>
        </w:rPr>
      </w:pPr>
      <w:r w:rsidRPr="006A35E5">
        <w:rPr>
          <w:i/>
          <w:color w:val="993366"/>
          <w:sz w:val="22"/>
          <w:szCs w:val="22"/>
          <w:u w:val="single"/>
        </w:rPr>
        <w:t>Spectrophotometric observations of thiacyanine dye J-aggregation on citrate capped silver nanoparticles,</w:t>
      </w:r>
      <w:r w:rsidRPr="006A35E5">
        <w:rPr>
          <w:b/>
          <w:color w:val="993366"/>
          <w:sz w:val="22"/>
          <w:szCs w:val="22"/>
        </w:rPr>
        <w:t xml:space="preserve"> </w:t>
      </w:r>
    </w:p>
    <w:p w14:paraId="37BE4B65" w14:textId="77777777" w:rsidR="007200B4" w:rsidRPr="006A35E5" w:rsidRDefault="007200B4" w:rsidP="005E4960">
      <w:pPr>
        <w:rPr>
          <w:sz w:val="22"/>
          <w:szCs w:val="22"/>
        </w:rPr>
      </w:pPr>
      <w:r w:rsidRPr="006A35E5">
        <w:rPr>
          <w:b/>
          <w:color w:val="993366"/>
          <w:sz w:val="22"/>
          <w:szCs w:val="22"/>
        </w:rPr>
        <w:t>N</w:t>
      </w:r>
      <w:r w:rsidR="001D0989" w:rsidRPr="006A35E5">
        <w:rPr>
          <w:b/>
          <w:color w:val="993366"/>
          <w:sz w:val="22"/>
          <w:szCs w:val="22"/>
        </w:rPr>
        <w:t>ANOSPECTROSCOPY,</w:t>
      </w:r>
      <w:r w:rsidR="007409B0" w:rsidRPr="006A35E5">
        <w:rPr>
          <w:b/>
          <w:color w:val="993366"/>
          <w:sz w:val="22"/>
          <w:szCs w:val="22"/>
        </w:rPr>
        <w:t xml:space="preserve"> 1(1):</w:t>
      </w:r>
      <w:r w:rsidRPr="006A35E5">
        <w:rPr>
          <w:b/>
          <w:color w:val="993366"/>
          <w:sz w:val="22"/>
          <w:szCs w:val="22"/>
        </w:rPr>
        <w:t xml:space="preserve"> 54–60</w:t>
      </w:r>
      <w:r w:rsidR="007409B0" w:rsidRPr="006A35E5">
        <w:rPr>
          <w:b/>
          <w:color w:val="993366"/>
          <w:sz w:val="22"/>
          <w:szCs w:val="22"/>
        </w:rPr>
        <w:t xml:space="preserve"> 2015</w:t>
      </w:r>
      <w:r w:rsidRPr="006A35E5">
        <w:rPr>
          <w:b/>
          <w:color w:val="993366"/>
          <w:sz w:val="22"/>
          <w:szCs w:val="22"/>
        </w:rPr>
        <w:t>, doi: 10.1515/nansp-2015-0004.</w:t>
      </w:r>
      <w:r w:rsidR="009B5E40" w:rsidRPr="006A35E5">
        <w:rPr>
          <w:sz w:val="22"/>
          <w:szCs w:val="22"/>
        </w:rPr>
        <w:t xml:space="preserve"> </w:t>
      </w:r>
    </w:p>
    <w:p w14:paraId="1A5F3BD6" w14:textId="77777777" w:rsidR="001D0989" w:rsidRPr="006A35E5" w:rsidRDefault="001D0989" w:rsidP="005E4960">
      <w:pPr>
        <w:rPr>
          <w:sz w:val="22"/>
          <w:szCs w:val="22"/>
        </w:rPr>
      </w:pPr>
    </w:p>
    <w:p w14:paraId="505C833F" w14:textId="77777777" w:rsidR="004C1166" w:rsidRDefault="004C1166" w:rsidP="004C116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0823F85C" w14:textId="77777777" w:rsidR="004C1166" w:rsidRPr="006B18D6" w:rsidRDefault="004C1166" w:rsidP="004C116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66FB872F" w14:textId="44DA01C8" w:rsidR="004C1166" w:rsidRPr="006B18D6" w:rsidRDefault="004C1166" w:rsidP="004C116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</w:t>
      </w:r>
      <w:r w:rsidR="009C4923">
        <w:rPr>
          <w:b/>
          <w:bCs/>
          <w:i/>
          <w:sz w:val="20"/>
          <w:szCs w:val="20"/>
          <w:lang w:val="sr-Latn-RS"/>
        </w:rPr>
        <w:t>4</w:t>
      </w:r>
    </w:p>
    <w:p w14:paraId="5B39B834" w14:textId="77777777" w:rsidR="004C1166" w:rsidRDefault="004C1166" w:rsidP="004C1166">
      <w:pPr>
        <w:pStyle w:val="ListParagraph"/>
        <w:ind w:left="360"/>
        <w:rPr>
          <w:i/>
          <w:sz w:val="20"/>
          <w:szCs w:val="20"/>
        </w:rPr>
      </w:pPr>
    </w:p>
    <w:p w14:paraId="62F06148" w14:textId="77777777" w:rsidR="006261FE" w:rsidRDefault="006261FE" w:rsidP="006261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Lebedev, V; Kondorskiy. A</w:t>
      </w:r>
    </w:p>
    <w:p w14:paraId="3AD0EDA9" w14:textId="77777777" w:rsidR="006261FE" w:rsidRPr="006261FE" w:rsidRDefault="006261FE" w:rsidP="006261FE">
      <w:pPr>
        <w:rPr>
          <w:i/>
          <w:sz w:val="20"/>
          <w:szCs w:val="20"/>
          <w:u w:val="single"/>
          <w:lang w:val="sr-Latn-RS"/>
        </w:rPr>
      </w:pPr>
      <w:r w:rsidRPr="006261FE">
        <w:rPr>
          <w:i/>
          <w:sz w:val="20"/>
          <w:szCs w:val="20"/>
          <w:u w:val="single"/>
          <w:lang w:val="sr-Latn-RS"/>
        </w:rPr>
        <w:t>Optics of plasmon-exciton nanostructures: theoretical models and physical phenomena in metal/J-aggregate systems</w:t>
      </w:r>
    </w:p>
    <w:p w14:paraId="7C3A3273" w14:textId="77777777" w:rsidR="006261FE" w:rsidRPr="006261FE" w:rsidRDefault="006261FE" w:rsidP="006261FE">
      <w:pPr>
        <w:rPr>
          <w:b/>
          <w:bCs/>
          <w:i/>
          <w:sz w:val="20"/>
          <w:szCs w:val="20"/>
          <w:lang w:val="sr-Latn-RS"/>
        </w:rPr>
      </w:pPr>
      <w:r w:rsidRPr="006261FE">
        <w:rPr>
          <w:b/>
          <w:bCs/>
          <w:i/>
          <w:sz w:val="20"/>
          <w:szCs w:val="20"/>
          <w:lang w:val="sr-Latn-RS"/>
        </w:rPr>
        <w:t>USPEKHI FIZICHESKIH NAUK, 2024, DOI: 10.3367/UFNR.2024.08.039742</w:t>
      </w:r>
    </w:p>
    <w:p w14:paraId="1589CFAA" w14:textId="77777777" w:rsidR="006261FE" w:rsidRDefault="006261FE" w:rsidP="006261FE">
      <w:pPr>
        <w:pStyle w:val="ListParagraph"/>
        <w:ind w:left="360"/>
        <w:rPr>
          <w:i/>
          <w:sz w:val="20"/>
          <w:szCs w:val="20"/>
        </w:rPr>
      </w:pPr>
    </w:p>
    <w:p w14:paraId="0815788E" w14:textId="7F5C5DDC" w:rsidR="006B6E81" w:rsidRDefault="006B6E81" w:rsidP="006B6E81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Marcelo. GA; Galhano, J; Oliveira, E</w:t>
      </w:r>
    </w:p>
    <w:p w14:paraId="3ABE8DF8" w14:textId="77777777" w:rsidR="006B6E81" w:rsidRPr="00EB10C0" w:rsidRDefault="006B6E81" w:rsidP="006B6E81">
      <w:pPr>
        <w:rPr>
          <w:i/>
          <w:sz w:val="20"/>
          <w:szCs w:val="20"/>
          <w:u w:val="single"/>
        </w:rPr>
      </w:pPr>
      <w:r w:rsidRPr="00EB10C0">
        <w:rPr>
          <w:i/>
          <w:sz w:val="20"/>
          <w:szCs w:val="20"/>
          <w:u w:val="single"/>
        </w:rPr>
        <w:t>Applications of cyanine-nanoparticle systems in science: Health and environmental perspectives</w:t>
      </w:r>
    </w:p>
    <w:p w14:paraId="3B592747" w14:textId="77777777" w:rsidR="006B6E81" w:rsidRPr="00EB10C0" w:rsidRDefault="006B6E81" w:rsidP="006B6E81">
      <w:pPr>
        <w:rPr>
          <w:b/>
          <w:bCs/>
          <w:i/>
          <w:sz w:val="20"/>
          <w:szCs w:val="20"/>
        </w:rPr>
      </w:pPr>
      <w:r w:rsidRPr="00EB10C0">
        <w:rPr>
          <w:b/>
          <w:bCs/>
          <w:i/>
          <w:sz w:val="20"/>
          <w:szCs w:val="20"/>
        </w:rPr>
        <w:t xml:space="preserve">DYES AND PIGMENTS, </w:t>
      </w:r>
      <w:r w:rsidRPr="006B6E81">
        <w:rPr>
          <w:b/>
          <w:bCs/>
          <w:i/>
          <w:iCs/>
          <w:sz w:val="20"/>
          <w:szCs w:val="20"/>
        </w:rPr>
        <w:t>208</w:t>
      </w:r>
      <w:r>
        <w:rPr>
          <w:b/>
          <w:bCs/>
          <w:i/>
          <w:sz w:val="20"/>
          <w:szCs w:val="20"/>
        </w:rPr>
        <w:t>:</w:t>
      </w:r>
      <w:r w:rsidRPr="006B6E81">
        <w:rPr>
          <w:b/>
          <w:bCs/>
          <w:i/>
          <w:sz w:val="20"/>
          <w:szCs w:val="20"/>
        </w:rPr>
        <w:t xml:space="preserve"> 110756</w:t>
      </w:r>
      <w:r>
        <w:rPr>
          <w:b/>
          <w:bCs/>
          <w:i/>
          <w:sz w:val="20"/>
          <w:szCs w:val="20"/>
        </w:rPr>
        <w:t xml:space="preserve"> </w:t>
      </w:r>
      <w:r w:rsidRPr="00EB10C0">
        <w:rPr>
          <w:b/>
          <w:bCs/>
          <w:i/>
          <w:sz w:val="20"/>
          <w:szCs w:val="20"/>
        </w:rPr>
        <w:t>202</w:t>
      </w:r>
      <w:r>
        <w:rPr>
          <w:b/>
          <w:bCs/>
          <w:i/>
          <w:sz w:val="20"/>
          <w:szCs w:val="20"/>
        </w:rPr>
        <w:t>3</w:t>
      </w:r>
    </w:p>
    <w:p w14:paraId="6BF09874" w14:textId="77777777" w:rsidR="006B6E81" w:rsidRDefault="006B6E81" w:rsidP="006B6E81">
      <w:pPr>
        <w:pStyle w:val="ListParagraph"/>
        <w:ind w:left="360"/>
        <w:rPr>
          <w:i/>
          <w:sz w:val="20"/>
          <w:szCs w:val="20"/>
        </w:rPr>
      </w:pPr>
    </w:p>
    <w:p w14:paraId="3354F2E7" w14:textId="4E59F3F3" w:rsidR="00AB725A" w:rsidRDefault="00AB725A" w:rsidP="00AB725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2542C6">
        <w:rPr>
          <w:i/>
          <w:sz w:val="20"/>
          <w:szCs w:val="20"/>
        </w:rPr>
        <w:t>Kondorskiy, AD</w:t>
      </w:r>
      <w:r>
        <w:rPr>
          <w:i/>
          <w:sz w:val="20"/>
          <w:szCs w:val="20"/>
        </w:rPr>
        <w:t>;</w:t>
      </w:r>
      <w:r w:rsidRPr="002542C6">
        <w:rPr>
          <w:i/>
          <w:sz w:val="20"/>
          <w:szCs w:val="20"/>
        </w:rPr>
        <w:t xml:space="preserve"> Moritaka, SS</w:t>
      </w:r>
      <w:r>
        <w:rPr>
          <w:i/>
          <w:sz w:val="20"/>
          <w:szCs w:val="20"/>
        </w:rPr>
        <w:t>;</w:t>
      </w:r>
      <w:r w:rsidRPr="002542C6">
        <w:rPr>
          <w:i/>
          <w:sz w:val="20"/>
          <w:szCs w:val="20"/>
        </w:rPr>
        <w:t xml:space="preserve"> Lebedev, VS</w:t>
      </w:r>
    </w:p>
    <w:p w14:paraId="5CF74F40" w14:textId="77777777" w:rsidR="00AB725A" w:rsidRPr="002542C6" w:rsidRDefault="00AB725A" w:rsidP="00AB725A">
      <w:pPr>
        <w:rPr>
          <w:b/>
          <w:bCs/>
          <w:i/>
          <w:sz w:val="20"/>
          <w:szCs w:val="20"/>
        </w:rPr>
      </w:pPr>
      <w:r w:rsidRPr="002542C6">
        <w:rPr>
          <w:i/>
          <w:sz w:val="20"/>
          <w:szCs w:val="20"/>
          <w:u w:val="single"/>
        </w:rPr>
        <w:t>Manifestation of the anisotropic properties of the molecular J-aggregate shell in optical spectra of plexcitonic</w:t>
      </w:r>
      <w:r w:rsidRPr="002542C6">
        <w:rPr>
          <w:i/>
          <w:sz w:val="20"/>
          <w:szCs w:val="20"/>
        </w:rPr>
        <w:t xml:space="preserve"> nanoparticles. </w:t>
      </w:r>
      <w:r w:rsidRPr="00AB725A">
        <w:rPr>
          <w:b/>
          <w:bCs/>
          <w:i/>
          <w:sz w:val="20"/>
          <w:szCs w:val="20"/>
        </w:rPr>
        <w:t>OPTICS EXPRESS, 30(3)</w:t>
      </w:r>
      <w:r>
        <w:rPr>
          <w:b/>
          <w:bCs/>
          <w:i/>
          <w:sz w:val="20"/>
          <w:szCs w:val="20"/>
        </w:rPr>
        <w:t>:</w:t>
      </w:r>
      <w:r w:rsidRPr="00AB725A">
        <w:rPr>
          <w:b/>
          <w:bCs/>
          <w:i/>
          <w:sz w:val="20"/>
          <w:szCs w:val="20"/>
        </w:rPr>
        <w:t xml:space="preserve"> 4600-4614</w:t>
      </w:r>
      <w:r>
        <w:rPr>
          <w:b/>
          <w:bCs/>
          <w:i/>
          <w:sz w:val="20"/>
          <w:szCs w:val="20"/>
        </w:rPr>
        <w:t xml:space="preserve"> 2022</w:t>
      </w:r>
    </w:p>
    <w:p w14:paraId="2058475C" w14:textId="77777777" w:rsidR="00AB725A" w:rsidRDefault="00AB725A" w:rsidP="00AB725A">
      <w:pPr>
        <w:pStyle w:val="ListParagraph"/>
        <w:ind w:left="360"/>
        <w:rPr>
          <w:i/>
          <w:sz w:val="20"/>
          <w:szCs w:val="20"/>
        </w:rPr>
      </w:pPr>
    </w:p>
    <w:p w14:paraId="6F9FD9EE" w14:textId="3327FE6C" w:rsidR="00480629" w:rsidRPr="00480629" w:rsidRDefault="00480629" w:rsidP="0048062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480629">
        <w:rPr>
          <w:i/>
          <w:sz w:val="20"/>
          <w:szCs w:val="20"/>
        </w:rPr>
        <w:t>Karegar, M; Khodaei, MM</w:t>
      </w:r>
    </w:p>
    <w:p w14:paraId="62786A4F" w14:textId="77777777" w:rsidR="00480629" w:rsidRPr="00480629" w:rsidRDefault="00480629" w:rsidP="00480629">
      <w:pPr>
        <w:rPr>
          <w:i/>
          <w:sz w:val="20"/>
          <w:szCs w:val="20"/>
          <w:u w:val="single"/>
        </w:rPr>
      </w:pPr>
      <w:r w:rsidRPr="00480629">
        <w:rPr>
          <w:i/>
          <w:sz w:val="20"/>
          <w:szCs w:val="20"/>
          <w:u w:val="single"/>
        </w:rPr>
        <w:t>Magnetic polyindole-Ag composite for the catalytic reduction and removing of the organic pollutants</w:t>
      </w:r>
    </w:p>
    <w:p w14:paraId="40933370" w14:textId="77777777" w:rsidR="00480629" w:rsidRPr="00480629" w:rsidRDefault="00480629" w:rsidP="00480629">
      <w:pPr>
        <w:rPr>
          <w:b/>
          <w:bCs/>
          <w:i/>
          <w:sz w:val="20"/>
          <w:szCs w:val="20"/>
        </w:rPr>
      </w:pPr>
      <w:r w:rsidRPr="00480629">
        <w:rPr>
          <w:b/>
          <w:bCs/>
          <w:i/>
          <w:sz w:val="20"/>
          <w:szCs w:val="20"/>
        </w:rPr>
        <w:t>POLYMER BULLETIN, 2022, DOI: 10.1007/s00289-021-04043-8</w:t>
      </w:r>
    </w:p>
    <w:p w14:paraId="765BE088" w14:textId="77777777" w:rsidR="00EB10C0" w:rsidRPr="00962395" w:rsidRDefault="00EB10C0" w:rsidP="00962395">
      <w:pPr>
        <w:rPr>
          <w:i/>
          <w:sz w:val="20"/>
          <w:szCs w:val="20"/>
        </w:rPr>
      </w:pPr>
    </w:p>
    <w:p w14:paraId="7906DB76" w14:textId="145CC377" w:rsidR="002463B7" w:rsidRDefault="002463B7" w:rsidP="0029531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Kondorskiy, AD; Lebedev, VS</w:t>
      </w:r>
    </w:p>
    <w:p w14:paraId="0F59F82C" w14:textId="2D797815" w:rsidR="002463B7" w:rsidRPr="002463B7" w:rsidRDefault="002463B7" w:rsidP="002463B7">
      <w:pPr>
        <w:rPr>
          <w:i/>
          <w:sz w:val="20"/>
          <w:szCs w:val="20"/>
          <w:u w:val="single"/>
        </w:rPr>
      </w:pPr>
      <w:r w:rsidRPr="002463B7">
        <w:rPr>
          <w:i/>
          <w:sz w:val="20"/>
          <w:szCs w:val="20"/>
          <w:u w:val="single"/>
        </w:rPr>
        <w:t>Size and Shape Effects in Optical Spectra of Silver and Gold Nanoparticles</w:t>
      </w:r>
    </w:p>
    <w:p w14:paraId="28008AA8" w14:textId="6C11C179" w:rsidR="002463B7" w:rsidRPr="002463B7" w:rsidRDefault="002463B7" w:rsidP="002463B7">
      <w:pPr>
        <w:rPr>
          <w:b/>
          <w:bCs/>
          <w:i/>
          <w:sz w:val="20"/>
          <w:szCs w:val="20"/>
        </w:rPr>
      </w:pPr>
      <w:r w:rsidRPr="002463B7">
        <w:rPr>
          <w:b/>
          <w:bCs/>
          <w:i/>
          <w:sz w:val="20"/>
          <w:szCs w:val="20"/>
        </w:rPr>
        <w:t>JOURNAL OF RUSSIAN LASER RESEARCH, 2021,DOI: 10.1007/s10946-021-10012-3</w:t>
      </w:r>
    </w:p>
    <w:p w14:paraId="40DC0525" w14:textId="77777777" w:rsidR="002542C6" w:rsidRPr="002542C6" w:rsidRDefault="002542C6" w:rsidP="002542C6">
      <w:pPr>
        <w:rPr>
          <w:i/>
          <w:sz w:val="20"/>
          <w:szCs w:val="20"/>
        </w:rPr>
      </w:pPr>
    </w:p>
    <w:p w14:paraId="52873890" w14:textId="28DCFC1F" w:rsidR="004C1381" w:rsidRPr="006A35E5" w:rsidRDefault="004C1381" w:rsidP="0029531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Khurshid, S;</w:t>
      </w:r>
      <w:r w:rsidR="00524175" w:rsidRPr="006A35E5">
        <w:rPr>
          <w:i/>
          <w:sz w:val="20"/>
          <w:szCs w:val="20"/>
        </w:rPr>
        <w:t>Gul, Z;</w:t>
      </w:r>
      <w:r w:rsidRPr="006A35E5">
        <w:rPr>
          <w:i/>
          <w:sz w:val="20"/>
          <w:szCs w:val="20"/>
        </w:rPr>
        <w:t>….&amp;Aslam, F</w:t>
      </w:r>
    </w:p>
    <w:p w14:paraId="2891D284" w14:textId="77777777" w:rsidR="004C1381" w:rsidRPr="006A35E5" w:rsidRDefault="004C1381" w:rsidP="004C1381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Anionic azo dyes removal from water using amine-functionalized cobalt–iron oxide nanoparticles: a comparative time-dependent study and structural optimization towards the removal mechanism</w:t>
      </w:r>
    </w:p>
    <w:p w14:paraId="7D45E27F" w14:textId="77777777" w:rsidR="004C1381" w:rsidRPr="006A35E5" w:rsidRDefault="004C1381" w:rsidP="004C1381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RSC ADVANCES 10(2):1021-1041 2020</w:t>
      </w:r>
    </w:p>
    <w:p w14:paraId="7D0F2C73" w14:textId="77777777" w:rsidR="004C1381" w:rsidRPr="006A35E5" w:rsidRDefault="004C1381" w:rsidP="004C1381">
      <w:pPr>
        <w:rPr>
          <w:i/>
          <w:sz w:val="20"/>
          <w:szCs w:val="20"/>
        </w:rPr>
      </w:pPr>
    </w:p>
    <w:p w14:paraId="4A2943F8" w14:textId="77777777" w:rsidR="00FB67B0" w:rsidRPr="006A35E5" w:rsidRDefault="00FB67B0" w:rsidP="00FB67B0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Lam, NT; Kondorskiy, AD; Lebedev, VS</w:t>
      </w:r>
    </w:p>
    <w:p w14:paraId="2C21553D" w14:textId="77777777" w:rsidR="00FB67B0" w:rsidRPr="006A35E5" w:rsidRDefault="00FB67B0" w:rsidP="00FB67B0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Extinction Spectra of Bilayer Organometallic Nanoplatelets</w:t>
      </w:r>
      <w:r w:rsidRPr="006A35E5">
        <w:rPr>
          <w:i/>
          <w:sz w:val="20"/>
          <w:szCs w:val="20"/>
        </w:rPr>
        <w:t xml:space="preserve">. </w:t>
      </w:r>
    </w:p>
    <w:p w14:paraId="15CFDE54" w14:textId="77777777" w:rsidR="00FB67B0" w:rsidRPr="006A35E5" w:rsidRDefault="00FB67B0" w:rsidP="00FB67B0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BULLETIN OF THE LEBEDEV PHYSICS INSTITUTE, 46(12), 390-394 2020</w:t>
      </w:r>
    </w:p>
    <w:p w14:paraId="6290F5D6" w14:textId="77777777" w:rsidR="00FB67B0" w:rsidRPr="006A35E5" w:rsidRDefault="00FB67B0" w:rsidP="00FB67B0">
      <w:pPr>
        <w:rPr>
          <w:i/>
          <w:sz w:val="20"/>
          <w:szCs w:val="20"/>
        </w:rPr>
      </w:pPr>
    </w:p>
    <w:p w14:paraId="6E33EADB" w14:textId="77777777" w:rsidR="009871EE" w:rsidRPr="006A35E5" w:rsidRDefault="009871EE" w:rsidP="009871E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Veljović, DN; Gurešić, DM;… &amp; Laban, BB</w:t>
      </w:r>
    </w:p>
    <w:p w14:paraId="58C5C4C6" w14:textId="77777777" w:rsidR="009871EE" w:rsidRPr="006A35E5" w:rsidRDefault="009871EE" w:rsidP="009871EE">
      <w:pPr>
        <w:rPr>
          <w:b/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Solid</w:t>
      </w:r>
      <w:r w:rsidRPr="006A35E5">
        <w:rPr>
          <w:rFonts w:ascii="Cambria Math" w:hAnsi="Cambria Math" w:cs="Cambria Math"/>
          <w:i/>
          <w:sz w:val="20"/>
          <w:szCs w:val="20"/>
          <w:u w:val="single"/>
        </w:rPr>
        <w:t>‐</w:t>
      </w:r>
      <w:r w:rsidRPr="006A35E5">
        <w:rPr>
          <w:i/>
          <w:sz w:val="20"/>
          <w:szCs w:val="20"/>
          <w:u w:val="single"/>
        </w:rPr>
        <w:t>State Synthesis of Silver Nanoparticles and Their Catalytic Application in Methylene Blue Reduction.</w:t>
      </w:r>
      <w:r w:rsidRPr="006A35E5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CHEMISTRY</w:t>
      </w:r>
      <w:r w:rsidR="00B566F7" w:rsidRPr="006A35E5">
        <w:rPr>
          <w:b/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SELECT, 5(34): 10488-10494 2020</w:t>
      </w:r>
    </w:p>
    <w:p w14:paraId="361ACB74" w14:textId="77777777" w:rsidR="009871EE" w:rsidRPr="006A35E5" w:rsidRDefault="009871EE" w:rsidP="009871EE">
      <w:pPr>
        <w:rPr>
          <w:i/>
          <w:sz w:val="20"/>
          <w:szCs w:val="20"/>
        </w:rPr>
      </w:pPr>
    </w:p>
    <w:p w14:paraId="3CFBEDB8" w14:textId="77777777" w:rsidR="00524175" w:rsidRPr="006A35E5" w:rsidRDefault="00524175" w:rsidP="0052417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Moritaka, SS; Mekshun, AV; Lebedev, V S; Kondorskii, AD</w:t>
      </w:r>
    </w:p>
    <w:p w14:paraId="27DB77BF" w14:textId="77777777" w:rsidR="00524175" w:rsidRPr="006A35E5" w:rsidRDefault="00524175" w:rsidP="0052417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Light Absorption and Scattering Spectra of Gold Nanospheres Coated with TDBC J-Aggregates. </w:t>
      </w:r>
    </w:p>
    <w:p w14:paraId="298DB44D" w14:textId="77777777" w:rsidR="00524175" w:rsidRPr="006A35E5" w:rsidRDefault="00524175" w:rsidP="00524175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BULLETIN OF THE LEBEDEV PHYSICS INSTITUTE, 47(9), 280-284 2020</w:t>
      </w:r>
    </w:p>
    <w:p w14:paraId="3C4AC69D" w14:textId="77777777" w:rsidR="00524175" w:rsidRPr="006A35E5" w:rsidRDefault="00524175" w:rsidP="00524175">
      <w:pPr>
        <w:rPr>
          <w:i/>
          <w:sz w:val="20"/>
          <w:szCs w:val="20"/>
        </w:rPr>
      </w:pPr>
    </w:p>
    <w:p w14:paraId="1BB24A4E" w14:textId="77777777" w:rsidR="0029531A" w:rsidRPr="006A35E5" w:rsidRDefault="0029531A" w:rsidP="0029531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Terenteva, EA; Apyari, VV; Dmitrienko, SG; Garshev, AV; Volkov, PA; Zolotov, YA</w:t>
      </w:r>
    </w:p>
    <w:p w14:paraId="2B689F6C" w14:textId="5FEB90E7" w:rsidR="0029531A" w:rsidRPr="005773C8" w:rsidRDefault="0029531A" w:rsidP="0029531A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Determination of pyrophosphate and sulfate using polyhexamethylene guanidine hydrochloride-stabilized silver nanoparticles</w:t>
      </w:r>
      <w:r w:rsidR="005773C8">
        <w:rPr>
          <w:i/>
          <w:sz w:val="20"/>
          <w:szCs w:val="20"/>
          <w:u w:val="single"/>
        </w:rPr>
        <w:t xml:space="preserve">, </w:t>
      </w:r>
      <w:r w:rsidRPr="006A35E5">
        <w:rPr>
          <w:b/>
          <w:i/>
          <w:iCs/>
          <w:sz w:val="20"/>
          <w:szCs w:val="20"/>
        </w:rPr>
        <w:t>TALANTA</w:t>
      </w:r>
      <w:r w:rsidRPr="006A35E5">
        <w:rPr>
          <w:b/>
          <w:i/>
          <w:sz w:val="20"/>
          <w:szCs w:val="20"/>
        </w:rPr>
        <w:t>, 180: 346-351 2018</w:t>
      </w:r>
    </w:p>
    <w:p w14:paraId="67B8A99B" w14:textId="77777777" w:rsidR="0029531A" w:rsidRPr="006A35E5" w:rsidRDefault="0029531A" w:rsidP="0029531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24F8211" w14:textId="77777777" w:rsidR="00733EF8" w:rsidRPr="006A35E5" w:rsidRDefault="00733EF8" w:rsidP="00733EF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Yefimova, SL; Grygorova, GV; Klochkov, VK; Borovoy, IA; Sorokin, AV;Malyukin, YV</w:t>
      </w:r>
    </w:p>
    <w:p w14:paraId="2F3D8917" w14:textId="77777777" w:rsidR="00733EF8" w:rsidRPr="006A35E5" w:rsidRDefault="00733EF8" w:rsidP="00733EF8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Molecular Arrangement in Cyanine Dye J-Aggregates Formed on CeO2 Nanoparticles. </w:t>
      </w:r>
    </w:p>
    <w:p w14:paraId="66C0F2B2" w14:textId="77777777" w:rsidR="00733EF8" w:rsidRPr="006A35E5" w:rsidRDefault="00733EF8" w:rsidP="00733EF8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THE JOURNAL OF PHYSICAL CHEMISTRY C, 2018, DOI: 10.1021/acs.jpcc.8b06590</w:t>
      </w:r>
    </w:p>
    <w:p w14:paraId="132B9179" w14:textId="77777777" w:rsidR="00733EF8" w:rsidRPr="006A35E5" w:rsidRDefault="00733EF8" w:rsidP="00733EF8">
      <w:pPr>
        <w:rPr>
          <w:i/>
          <w:sz w:val="20"/>
          <w:szCs w:val="20"/>
          <w:lang w:val="sr-Latn-RS"/>
        </w:rPr>
      </w:pPr>
    </w:p>
    <w:p w14:paraId="09789DA3" w14:textId="77777777" w:rsidR="00512CB8" w:rsidRPr="006A35E5" w:rsidRDefault="007804A0" w:rsidP="0050625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Shapiro, BI; Nekrasov, AD; Manulik, EV; Krivobok, VS; Lebedev, VS</w:t>
      </w:r>
    </w:p>
    <w:p w14:paraId="73441F0C" w14:textId="77777777" w:rsidR="007804A0" w:rsidRPr="006A35E5" w:rsidRDefault="007804A0" w:rsidP="00512CB8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Optical and photoelectric properties of multichromic cyanine dye J-aggregates. </w:t>
      </w:r>
    </w:p>
    <w:p w14:paraId="17680F57" w14:textId="77777777" w:rsidR="00512CB8" w:rsidRPr="006A35E5" w:rsidRDefault="007804A0" w:rsidP="00512CB8">
      <w:pPr>
        <w:rPr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QUANTUM ELECTRONICS</w:t>
      </w:r>
      <w:r w:rsidR="00512CB8" w:rsidRPr="006A35E5">
        <w:rPr>
          <w:b/>
          <w:i/>
          <w:sz w:val="20"/>
          <w:szCs w:val="20"/>
        </w:rPr>
        <w:t>, </w:t>
      </w:r>
      <w:r w:rsidR="00512CB8" w:rsidRPr="006A35E5">
        <w:rPr>
          <w:b/>
          <w:i/>
          <w:iCs/>
          <w:sz w:val="20"/>
          <w:szCs w:val="20"/>
        </w:rPr>
        <w:t>48</w:t>
      </w:r>
      <w:r w:rsidR="00512CB8" w:rsidRPr="006A35E5">
        <w:rPr>
          <w:b/>
          <w:i/>
          <w:sz w:val="20"/>
          <w:szCs w:val="20"/>
        </w:rPr>
        <w:t>(9): 856-866 2018</w:t>
      </w:r>
    </w:p>
    <w:p w14:paraId="0E213960" w14:textId="77777777" w:rsidR="00512CB8" w:rsidRPr="006A35E5" w:rsidRDefault="00512CB8" w:rsidP="00512CB8">
      <w:pPr>
        <w:rPr>
          <w:i/>
          <w:sz w:val="20"/>
          <w:szCs w:val="20"/>
          <w:lang w:val="sr-Latn-RS"/>
        </w:rPr>
      </w:pPr>
    </w:p>
    <w:p w14:paraId="2BA2D744" w14:textId="77777777" w:rsidR="0050625C" w:rsidRPr="006A35E5" w:rsidRDefault="0050625C" w:rsidP="0050625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 xml:space="preserve">Bricks, JL; Slominskii, YL; Panas, ID; Demchenko, AP </w:t>
      </w:r>
    </w:p>
    <w:p w14:paraId="212918CE" w14:textId="77777777" w:rsidR="0050625C" w:rsidRPr="006A35E5" w:rsidRDefault="0050625C" w:rsidP="0050625C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Fluorescent J-aggregates of cyanine dyes: basic research and applications Review</w:t>
      </w:r>
    </w:p>
    <w:p w14:paraId="40A96D27" w14:textId="77777777" w:rsidR="0050625C" w:rsidRPr="006A35E5" w:rsidRDefault="00C95617" w:rsidP="0050625C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METHODS AND APPLI</w:t>
      </w:r>
      <w:r w:rsidR="0050625C" w:rsidRPr="006A35E5">
        <w:rPr>
          <w:b/>
          <w:i/>
          <w:sz w:val="20"/>
          <w:szCs w:val="20"/>
        </w:rPr>
        <w:t xml:space="preserve">CATIONS IN FLUORESCENCE, 2017, </w:t>
      </w:r>
      <w:hyperlink r:id="rId1372" w:history="1">
        <w:r w:rsidR="0050625C"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https://doi.org/10.1088/2050-6120/aa8d0d</w:t>
        </w:r>
      </w:hyperlink>
    </w:p>
    <w:p w14:paraId="3ECD5499" w14:textId="77777777" w:rsidR="0050625C" w:rsidRPr="006A35E5" w:rsidRDefault="0050625C" w:rsidP="0050625C">
      <w:pPr>
        <w:ind w:left="360"/>
        <w:rPr>
          <w:i/>
          <w:sz w:val="20"/>
          <w:szCs w:val="20"/>
        </w:rPr>
      </w:pPr>
    </w:p>
    <w:p w14:paraId="66334CD8" w14:textId="77777777" w:rsidR="00E42D19" w:rsidRPr="006A35E5" w:rsidRDefault="00E42D19" w:rsidP="00E42D1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Terenteva, EA; Apyari,V V; Kochuk, EV;Zolotov, YuA</w:t>
      </w:r>
    </w:p>
    <w:p w14:paraId="03975C99" w14:textId="4C2B66AC" w:rsidR="00E42D19" w:rsidRPr="005773C8" w:rsidRDefault="00E42D19" w:rsidP="00E42D19">
      <w:pPr>
        <w:rPr>
          <w:i/>
          <w:sz w:val="20"/>
          <w:szCs w:val="20"/>
        </w:rPr>
      </w:pPr>
      <w:hyperlink r:id="rId1373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Use of silver nanoparticles in spectrophotometry</w:t>
        </w:r>
      </w:hyperlink>
      <w:r w:rsidR="005773C8">
        <w:rPr>
          <w:i/>
          <w:sz w:val="20"/>
          <w:szCs w:val="20"/>
        </w:rPr>
        <w:t>,</w:t>
      </w:r>
      <w:r w:rsidR="00F142D7">
        <w:rPr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JOURNAL OF ANALYTICAL CHEMISTRY, 72(11):1138-1154 2017</w:t>
      </w:r>
    </w:p>
    <w:p w14:paraId="60C8088F" w14:textId="77777777" w:rsidR="0029531A" w:rsidRPr="006A35E5" w:rsidRDefault="0029531A" w:rsidP="0029531A">
      <w:pPr>
        <w:rPr>
          <w:i/>
          <w:sz w:val="20"/>
          <w:szCs w:val="20"/>
        </w:rPr>
      </w:pPr>
    </w:p>
    <w:p w14:paraId="74FD51E1" w14:textId="77777777" w:rsidR="0071627E" w:rsidRPr="006A35E5" w:rsidRDefault="0071627E" w:rsidP="007162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B; Košanin, M: Isić, G; Ralević, U; Marković, M; Jokić, A, Vasić, V</w:t>
      </w:r>
    </w:p>
    <w:p w14:paraId="35C368CE" w14:textId="2CFA89CC" w:rsidR="0071627E" w:rsidRPr="005773C8" w:rsidRDefault="0071627E" w:rsidP="0071627E">
      <w:pPr>
        <w:rPr>
          <w:i/>
          <w:sz w:val="20"/>
          <w:szCs w:val="20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Preparation of silver and copper nanoparticles in presence of ascorbic acis and investigatio og their antibacterial activity</w:t>
      </w:r>
      <w:r w:rsidR="005773C8">
        <w:rPr>
          <w:i/>
          <w:sz w:val="20"/>
          <w:szCs w:val="20"/>
          <w:lang w:val="en"/>
        </w:rPr>
        <w:t>,</w:t>
      </w:r>
      <w:r w:rsidRPr="006A35E5">
        <w:rPr>
          <w:b/>
          <w:i/>
          <w:sz w:val="20"/>
          <w:szCs w:val="20"/>
        </w:rPr>
        <w:t>University thought, Publication in Natural Sciences, 2017,</w:t>
      </w:r>
      <w:r w:rsidRPr="006A35E5">
        <w:rPr>
          <w:rFonts w:ascii="Roboto" w:hAnsi="Roboto"/>
          <w:b/>
          <w:color w:val="222222"/>
          <w:sz w:val="20"/>
          <w:szCs w:val="20"/>
          <w:lang w:val="en" w:eastAsia="sr-Latn-RS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DOI: 10.5937/univtho7-14762</w:t>
      </w:r>
    </w:p>
    <w:p w14:paraId="249866AD" w14:textId="77777777" w:rsidR="0071627E" w:rsidRPr="006A35E5" w:rsidRDefault="0071627E" w:rsidP="0071627E">
      <w:pPr>
        <w:ind w:left="360"/>
        <w:rPr>
          <w:i/>
          <w:sz w:val="20"/>
          <w:szCs w:val="20"/>
        </w:rPr>
      </w:pPr>
    </w:p>
    <w:p w14:paraId="05A7CB66" w14:textId="77777777" w:rsidR="00B61EA2" w:rsidRPr="006A35E5" w:rsidRDefault="00B61EA2" w:rsidP="00B61EA2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1132C5A6" w14:textId="77777777" w:rsidR="00B61EA2" w:rsidRPr="006A35E5" w:rsidRDefault="00B61EA2" w:rsidP="00B61EA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63D5309E" w14:textId="77777777" w:rsidR="00B61EA2" w:rsidRPr="006A35E5" w:rsidRDefault="00B61EA2" w:rsidP="00B61EA2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Beogradu-Hemijski fakultet, 2017, http://uvidok.rcub.bg.ac.rs/handle/123456789/1752</w:t>
      </w:r>
    </w:p>
    <w:p w14:paraId="04B709E6" w14:textId="77777777" w:rsidR="00295901" w:rsidRPr="006A35E5" w:rsidRDefault="00295901" w:rsidP="00733EF8">
      <w:pPr>
        <w:rPr>
          <w:i/>
          <w:sz w:val="20"/>
          <w:szCs w:val="20"/>
          <w:lang w:val="sr-Latn-RS"/>
        </w:rPr>
      </w:pPr>
    </w:p>
    <w:p w14:paraId="7D0370A0" w14:textId="77777777" w:rsidR="00B61EA2" w:rsidRPr="006A35E5" w:rsidRDefault="00B61EA2" w:rsidP="00B61EA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Smajić, MM</w:t>
      </w:r>
    </w:p>
    <w:p w14:paraId="3768BA6E" w14:textId="307D7E5B" w:rsidR="00B61EA2" w:rsidRPr="00CE3DBF" w:rsidRDefault="00B61EA2" w:rsidP="001D0989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CE3DBF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http://nardus.mpn.gov.rs/handle/123456789/6947</w:t>
      </w:r>
    </w:p>
    <w:p w14:paraId="68C98BF6" w14:textId="77777777" w:rsidR="001D0989" w:rsidRPr="006A35E5" w:rsidRDefault="001D0989" w:rsidP="005E4960">
      <w:pPr>
        <w:rPr>
          <w:sz w:val="20"/>
          <w:szCs w:val="20"/>
        </w:rPr>
      </w:pPr>
    </w:p>
    <w:p w14:paraId="170B4412" w14:textId="105565E7" w:rsidR="004B75C8" w:rsidRPr="006A35E5" w:rsidRDefault="003B68F8" w:rsidP="005E4960">
      <w:pPr>
        <w:rPr>
          <w:color w:val="993366"/>
          <w:sz w:val="22"/>
          <w:szCs w:val="22"/>
        </w:rPr>
      </w:pPr>
      <w:r>
        <w:rPr>
          <w:b/>
          <w:color w:val="993366"/>
        </w:rPr>
        <w:t>6</w:t>
      </w:r>
      <w:r w:rsidR="00D0190D">
        <w:rPr>
          <w:b/>
          <w:color w:val="993366"/>
        </w:rPr>
        <w:t>2</w:t>
      </w:r>
      <w:r w:rsidR="007200B4" w:rsidRPr="007200B4">
        <w:rPr>
          <w:b/>
          <w:color w:val="993366"/>
        </w:rPr>
        <w:t>.</w:t>
      </w:r>
      <w:r w:rsidR="007200B4">
        <w:rPr>
          <w:color w:val="993366"/>
        </w:rPr>
        <w:t xml:space="preserve"> </w:t>
      </w:r>
      <w:r w:rsidR="009B5E40" w:rsidRPr="006A35E5">
        <w:rPr>
          <w:color w:val="993366"/>
          <w:sz w:val="22"/>
          <w:szCs w:val="22"/>
        </w:rPr>
        <w:t>Laban,</w:t>
      </w:r>
      <w:r w:rsidR="004B75C8" w:rsidRPr="006A35E5">
        <w:rPr>
          <w:color w:val="993366"/>
          <w:sz w:val="22"/>
          <w:szCs w:val="22"/>
        </w:rPr>
        <w:t xml:space="preserve"> B;</w:t>
      </w:r>
      <w:r w:rsidR="009B5E40" w:rsidRPr="006A35E5">
        <w:rPr>
          <w:color w:val="993366"/>
          <w:sz w:val="22"/>
          <w:szCs w:val="22"/>
        </w:rPr>
        <w:t xml:space="preserve"> Zeković,</w:t>
      </w:r>
      <w:r w:rsidR="004B75C8" w:rsidRPr="006A35E5">
        <w:rPr>
          <w:color w:val="993366"/>
          <w:sz w:val="22"/>
          <w:szCs w:val="22"/>
        </w:rPr>
        <w:t xml:space="preserve"> I; </w:t>
      </w:r>
      <w:r w:rsidR="009B5E40" w:rsidRPr="006A35E5">
        <w:rPr>
          <w:color w:val="993366"/>
          <w:sz w:val="22"/>
          <w:szCs w:val="22"/>
        </w:rPr>
        <w:t>Vasić,</w:t>
      </w:r>
      <w:r w:rsidR="004B75C8" w:rsidRPr="006A35E5">
        <w:rPr>
          <w:color w:val="993366"/>
          <w:sz w:val="22"/>
          <w:szCs w:val="22"/>
        </w:rPr>
        <w:t xml:space="preserve"> D; </w:t>
      </w:r>
      <w:r w:rsidR="009B5E40" w:rsidRPr="006A35E5">
        <w:rPr>
          <w:color w:val="993366"/>
          <w:sz w:val="22"/>
          <w:szCs w:val="22"/>
        </w:rPr>
        <w:t>Marković,</w:t>
      </w:r>
      <w:r w:rsidR="004B75C8" w:rsidRPr="006A35E5">
        <w:rPr>
          <w:color w:val="993366"/>
          <w:sz w:val="22"/>
          <w:szCs w:val="22"/>
        </w:rPr>
        <w:t xml:space="preserve"> M; </w:t>
      </w:r>
      <w:r w:rsidR="009B5E40" w:rsidRPr="006A35E5">
        <w:rPr>
          <w:b/>
          <w:color w:val="993366"/>
          <w:sz w:val="22"/>
          <w:szCs w:val="22"/>
        </w:rPr>
        <w:t>Vodnik,</w:t>
      </w:r>
      <w:r w:rsidR="004B75C8" w:rsidRPr="006A35E5">
        <w:rPr>
          <w:b/>
          <w:color w:val="993366"/>
          <w:sz w:val="22"/>
          <w:szCs w:val="22"/>
        </w:rPr>
        <w:t xml:space="preserve"> V</w:t>
      </w:r>
      <w:r w:rsidR="004B75C8" w:rsidRPr="006A35E5">
        <w:rPr>
          <w:color w:val="993366"/>
          <w:sz w:val="22"/>
          <w:szCs w:val="22"/>
        </w:rPr>
        <w:t xml:space="preserve">; </w:t>
      </w:r>
      <w:r w:rsidR="009B5E40" w:rsidRPr="006A35E5">
        <w:rPr>
          <w:color w:val="993366"/>
          <w:sz w:val="22"/>
          <w:szCs w:val="22"/>
        </w:rPr>
        <w:t>Luce,</w:t>
      </w:r>
      <w:r w:rsidR="004B75C8" w:rsidRPr="006A35E5">
        <w:rPr>
          <w:color w:val="993366"/>
          <w:sz w:val="22"/>
          <w:szCs w:val="22"/>
        </w:rPr>
        <w:t xml:space="preserve">M; </w:t>
      </w:r>
      <w:r w:rsidR="009B5E40" w:rsidRPr="006A35E5">
        <w:rPr>
          <w:color w:val="993366"/>
          <w:sz w:val="22"/>
          <w:szCs w:val="22"/>
        </w:rPr>
        <w:t>Cri</w:t>
      </w:r>
      <w:r w:rsidR="004B75C8" w:rsidRPr="006A35E5">
        <w:rPr>
          <w:color w:val="993366"/>
          <w:sz w:val="22"/>
          <w:szCs w:val="22"/>
        </w:rPr>
        <w:t>centi, A; Dramićanin,M; Vasić,V</w:t>
      </w:r>
    </w:p>
    <w:p w14:paraId="57F0A63F" w14:textId="77777777" w:rsidR="00EC778F" w:rsidRDefault="009B5E40" w:rsidP="005E4960">
      <w:pPr>
        <w:rPr>
          <w:b/>
          <w:i/>
          <w:color w:val="993366"/>
          <w:sz w:val="22"/>
          <w:szCs w:val="22"/>
          <w:u w:val="single"/>
        </w:rPr>
      </w:pPr>
      <w:r w:rsidRPr="006A35E5">
        <w:rPr>
          <w:i/>
          <w:color w:val="993366"/>
          <w:sz w:val="22"/>
          <w:szCs w:val="22"/>
          <w:u w:val="single"/>
        </w:rPr>
        <w:t>Mechanism of 3,3’-Disulfopropyl-5,5’-Dichloro Thiacyanine Anion Interaction With Citrate-Capped Silver Nanoparticles: Adsorption and J-aggregation,</w:t>
      </w:r>
      <w:r w:rsidRPr="006A35E5">
        <w:rPr>
          <w:b/>
          <w:i/>
          <w:color w:val="993366"/>
          <w:sz w:val="22"/>
          <w:szCs w:val="22"/>
          <w:u w:val="single"/>
        </w:rPr>
        <w:t xml:space="preserve"> </w:t>
      </w:r>
    </w:p>
    <w:p w14:paraId="6014C342" w14:textId="25480B92" w:rsidR="009B5E40" w:rsidRPr="00EC778F" w:rsidRDefault="007251AC" w:rsidP="005E4960">
      <w:pPr>
        <w:rPr>
          <w:b/>
          <w:i/>
          <w:color w:val="993366"/>
          <w:sz w:val="22"/>
          <w:szCs w:val="22"/>
          <w:u w:val="single"/>
        </w:rPr>
      </w:pPr>
      <w:r w:rsidRPr="006A35E5">
        <w:rPr>
          <w:b/>
          <w:color w:val="993366"/>
          <w:sz w:val="22"/>
          <w:szCs w:val="22"/>
        </w:rPr>
        <w:t xml:space="preserve">THE </w:t>
      </w:r>
      <w:r w:rsidR="009B5E40" w:rsidRPr="006A35E5">
        <w:rPr>
          <w:b/>
          <w:color w:val="993366"/>
          <w:sz w:val="22"/>
          <w:szCs w:val="22"/>
        </w:rPr>
        <w:t>J</w:t>
      </w:r>
      <w:r w:rsidR="004B75C8" w:rsidRPr="006A35E5">
        <w:rPr>
          <w:b/>
          <w:color w:val="993366"/>
          <w:sz w:val="22"/>
          <w:szCs w:val="22"/>
        </w:rPr>
        <w:t>OURNAL OF PHYSICAL CHEMISTRY C, 120 (32):</w:t>
      </w:r>
      <w:r w:rsidR="009B5E40" w:rsidRPr="006A35E5">
        <w:rPr>
          <w:b/>
          <w:color w:val="993366"/>
          <w:sz w:val="22"/>
          <w:szCs w:val="22"/>
        </w:rPr>
        <w:t xml:space="preserve"> 18066–18074</w:t>
      </w:r>
      <w:r w:rsidR="004B75C8" w:rsidRPr="006A35E5">
        <w:rPr>
          <w:b/>
          <w:color w:val="993366"/>
          <w:sz w:val="22"/>
          <w:szCs w:val="22"/>
        </w:rPr>
        <w:t xml:space="preserve"> 2016</w:t>
      </w:r>
      <w:r w:rsidR="009B5E40" w:rsidRPr="006A35E5">
        <w:rPr>
          <w:sz w:val="22"/>
          <w:szCs w:val="22"/>
          <w:lang w:eastAsia="sr-Latn-CS"/>
        </w:rPr>
        <w:t xml:space="preserve"> </w:t>
      </w:r>
    </w:p>
    <w:p w14:paraId="1793A826" w14:textId="77777777" w:rsidR="009B5E40" w:rsidRDefault="009B5E40" w:rsidP="005E4960">
      <w:pPr>
        <w:rPr>
          <w:b/>
          <w:i/>
          <w:sz w:val="22"/>
          <w:szCs w:val="22"/>
          <w:lang w:val="sr-Latn-RS"/>
        </w:rPr>
      </w:pPr>
    </w:p>
    <w:p w14:paraId="6EA7BAC1" w14:textId="7CC91A1F" w:rsidR="00301684" w:rsidRDefault="00301684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37" w:name="_Hlk197934169"/>
      <w:bookmarkStart w:id="38" w:name="_Hlk94165504"/>
      <w:r>
        <w:rPr>
          <w:i/>
          <w:sz w:val="20"/>
          <w:szCs w:val="20"/>
          <w:lang w:val="sr-Latn-RS"/>
        </w:rPr>
        <w:t>Laban, BB; Ralević, U;...Vujačić, A</w:t>
      </w:r>
    </w:p>
    <w:p w14:paraId="7236C439" w14:textId="77777777" w:rsidR="00301684" w:rsidRPr="00301684" w:rsidRDefault="00301684" w:rsidP="00301684">
      <w:pPr>
        <w:rPr>
          <w:i/>
          <w:sz w:val="20"/>
          <w:szCs w:val="20"/>
          <w:u w:val="single"/>
          <w:lang w:val="sr-Latn-RS"/>
        </w:rPr>
      </w:pPr>
      <w:r w:rsidRPr="00301684">
        <w:rPr>
          <w:i/>
          <w:sz w:val="20"/>
          <w:szCs w:val="20"/>
          <w:u w:val="single"/>
          <w:lang w:val="sr-Latn-RS"/>
        </w:rPr>
        <w:t>Spectral and cytotoxicity studies of hybrid silver nanoparticles in human lymphocytes</w:t>
      </w:r>
    </w:p>
    <w:p w14:paraId="67E638EC" w14:textId="013CF4A4" w:rsidR="00301684" w:rsidRPr="00301684" w:rsidRDefault="00301684" w:rsidP="00301684">
      <w:pPr>
        <w:rPr>
          <w:b/>
          <w:bCs/>
          <w:i/>
          <w:sz w:val="20"/>
          <w:szCs w:val="20"/>
          <w:lang w:val="sr-Latn-RS"/>
        </w:rPr>
      </w:pPr>
      <w:r w:rsidRPr="00301684">
        <w:rPr>
          <w:b/>
          <w:bCs/>
          <w:i/>
          <w:sz w:val="20"/>
          <w:szCs w:val="20"/>
          <w:lang w:val="sr-Latn-RS"/>
        </w:rPr>
        <w:t>Spectrochimica Acta Part A Molecular and Biomolecular Spectroscopy, 2025, DOI: 10.1016/j.saa.2025.126360</w:t>
      </w:r>
    </w:p>
    <w:bookmarkEnd w:id="37"/>
    <w:p w14:paraId="07063409" w14:textId="77777777" w:rsidR="00301684" w:rsidRDefault="00301684" w:rsidP="00301684">
      <w:pPr>
        <w:rPr>
          <w:i/>
          <w:sz w:val="20"/>
          <w:szCs w:val="20"/>
          <w:lang w:val="sr-Latn-RS"/>
        </w:rPr>
      </w:pPr>
    </w:p>
    <w:p w14:paraId="30D129EA" w14:textId="1F9D3FDD" w:rsidR="005C0F5E" w:rsidRDefault="005C0F5E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Ghimire, Y</w:t>
      </w:r>
    </w:p>
    <w:p w14:paraId="628D22C0" w14:textId="77777777" w:rsidR="005C0F5E" w:rsidRPr="005C0F5E" w:rsidRDefault="005C0F5E" w:rsidP="005C0F5E">
      <w:pPr>
        <w:rPr>
          <w:i/>
          <w:sz w:val="20"/>
          <w:szCs w:val="20"/>
          <w:u w:val="single"/>
          <w:lang w:val="sr-Latn-RS"/>
        </w:rPr>
      </w:pPr>
      <w:r w:rsidRPr="005C0F5E">
        <w:rPr>
          <w:i/>
          <w:sz w:val="20"/>
          <w:szCs w:val="20"/>
          <w:u w:val="single"/>
          <w:lang w:val="sr-Latn-RS"/>
        </w:rPr>
        <w:t>Polymers and their Nanostructures in Therapeutic Delivery: An Overview</w:t>
      </w:r>
    </w:p>
    <w:p w14:paraId="2FED5636" w14:textId="3B88B6B0" w:rsidR="005C0F5E" w:rsidRPr="005C0F5E" w:rsidRDefault="005C0F5E" w:rsidP="005C0F5E">
      <w:pPr>
        <w:rPr>
          <w:b/>
          <w:bCs/>
          <w:i/>
          <w:sz w:val="20"/>
          <w:szCs w:val="20"/>
          <w:lang w:val="sr-Latn-RS"/>
        </w:rPr>
      </w:pPr>
      <w:r w:rsidRPr="005C0F5E">
        <w:rPr>
          <w:b/>
          <w:bCs/>
          <w:i/>
          <w:sz w:val="20"/>
          <w:szCs w:val="20"/>
          <w:lang w:val="sr-Latn-RS"/>
        </w:rPr>
        <w:t>JOURNAL OF VISHWA ADARSHA COLLEGE, 2024, DOI: 10.3126/jovac.v1i1.68065</w:t>
      </w:r>
    </w:p>
    <w:p w14:paraId="4F5345B9" w14:textId="77777777" w:rsidR="005C0F5E" w:rsidRDefault="005C0F5E" w:rsidP="005C0F5E">
      <w:pPr>
        <w:rPr>
          <w:i/>
          <w:sz w:val="20"/>
          <w:szCs w:val="20"/>
          <w:lang w:val="sr-Latn-RS"/>
        </w:rPr>
      </w:pPr>
    </w:p>
    <w:p w14:paraId="25CC4A46" w14:textId="3E35CB9D" w:rsidR="00DB0483" w:rsidRDefault="00DB0483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Pasti, TL;...&amp;Klekotka, U</w:t>
      </w:r>
    </w:p>
    <w:p w14:paraId="2B076D5C" w14:textId="2452227F" w:rsidR="00DB0483" w:rsidRPr="00DB0483" w:rsidRDefault="00DB0483" w:rsidP="00DB0483">
      <w:pPr>
        <w:rPr>
          <w:i/>
          <w:sz w:val="20"/>
          <w:szCs w:val="20"/>
          <w:u w:val="single"/>
          <w:lang w:val="sr-Latn-RS"/>
        </w:rPr>
      </w:pPr>
      <w:r w:rsidRPr="00DB0483">
        <w:rPr>
          <w:i/>
          <w:sz w:val="20"/>
          <w:szCs w:val="20"/>
          <w:u w:val="single"/>
          <w:lang w:val="sr-Latn-RS"/>
        </w:rPr>
        <w:t>Methionine Capped Nanoparticles as Acetylcholinesterase Inhibitors</w:t>
      </w:r>
    </w:p>
    <w:p w14:paraId="7E0232D5" w14:textId="5FEEEA06" w:rsidR="00DB0483" w:rsidRPr="008B0D6C" w:rsidRDefault="00D54FEE" w:rsidP="00DB0483">
      <w:pPr>
        <w:rPr>
          <w:b/>
          <w:bCs/>
          <w:i/>
          <w:sz w:val="20"/>
          <w:szCs w:val="20"/>
          <w:lang w:val="sr-Latn-RS"/>
        </w:rPr>
      </w:pPr>
      <w:r w:rsidRPr="00D54FEE">
        <w:rPr>
          <w:b/>
          <w:bCs/>
          <w:i/>
          <w:sz w:val="20"/>
          <w:szCs w:val="20"/>
          <w:lang w:val="sr-Latn-RS"/>
        </w:rPr>
        <w:t>EUROPEAN JOURNAL OF INORGANIC CHEMISTRY, 26(12), p.e202200754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="008B0D6C" w:rsidRPr="008B0D6C">
        <w:rPr>
          <w:b/>
          <w:bCs/>
          <w:i/>
          <w:sz w:val="20"/>
          <w:szCs w:val="20"/>
          <w:lang w:val="sr-Latn-RS"/>
        </w:rPr>
        <w:t>2023</w:t>
      </w:r>
    </w:p>
    <w:p w14:paraId="3C4A48B8" w14:textId="77777777" w:rsidR="008B0D6C" w:rsidRPr="008B0D6C" w:rsidRDefault="008B0D6C" w:rsidP="00DB0483">
      <w:pPr>
        <w:rPr>
          <w:b/>
          <w:bCs/>
          <w:i/>
          <w:sz w:val="20"/>
          <w:szCs w:val="20"/>
          <w:lang w:val="sr-Latn-RS"/>
        </w:rPr>
      </w:pPr>
    </w:p>
    <w:p w14:paraId="171A72FA" w14:textId="77777777" w:rsidR="004C1166" w:rsidRDefault="004C1166" w:rsidP="004C116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6CB990B2" w14:textId="77777777" w:rsidR="004C1166" w:rsidRPr="006B18D6" w:rsidRDefault="004C1166" w:rsidP="004C116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25F0FF7E" w14:textId="77777777" w:rsidR="004C1166" w:rsidRPr="006B18D6" w:rsidRDefault="004C1166" w:rsidP="004C116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2023</w:t>
      </w:r>
    </w:p>
    <w:p w14:paraId="7416507B" w14:textId="77777777" w:rsidR="004C1166" w:rsidRDefault="004C1166" w:rsidP="004C1166">
      <w:pPr>
        <w:ind w:left="360"/>
        <w:rPr>
          <w:i/>
          <w:sz w:val="20"/>
          <w:szCs w:val="20"/>
          <w:lang w:val="sr-Latn-RS"/>
        </w:rPr>
      </w:pPr>
    </w:p>
    <w:p w14:paraId="7E31EAAB" w14:textId="494EEE3C" w:rsidR="00480629" w:rsidRDefault="00480629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Karegar, M; Khodaei, MM</w:t>
      </w:r>
    </w:p>
    <w:p w14:paraId="326158A5" w14:textId="08026222" w:rsidR="00480629" w:rsidRPr="00480629" w:rsidRDefault="00480629" w:rsidP="00480629">
      <w:pPr>
        <w:rPr>
          <w:i/>
          <w:sz w:val="20"/>
          <w:szCs w:val="20"/>
          <w:u w:val="single"/>
          <w:lang w:val="sr-Latn-RS"/>
        </w:rPr>
      </w:pPr>
      <w:r w:rsidRPr="00480629">
        <w:rPr>
          <w:i/>
          <w:sz w:val="20"/>
          <w:szCs w:val="20"/>
          <w:u w:val="single"/>
          <w:lang w:val="sr-Latn-RS"/>
        </w:rPr>
        <w:t>Magnetic polyindole-Ag composite for the catalytic reduction and removing of the organic pollutants</w:t>
      </w:r>
    </w:p>
    <w:p w14:paraId="5E7B6860" w14:textId="4DAD0B0F" w:rsidR="00480629" w:rsidRPr="00480629" w:rsidRDefault="00480629" w:rsidP="00480629">
      <w:pPr>
        <w:rPr>
          <w:b/>
          <w:bCs/>
          <w:i/>
          <w:sz w:val="20"/>
          <w:szCs w:val="20"/>
          <w:lang w:val="sr-Latn-RS"/>
        </w:rPr>
      </w:pPr>
      <w:r w:rsidRPr="00480629">
        <w:rPr>
          <w:b/>
          <w:bCs/>
          <w:i/>
          <w:sz w:val="20"/>
          <w:szCs w:val="20"/>
          <w:lang w:val="sr-Latn-RS"/>
        </w:rPr>
        <w:t>POLYMER BULLETIN, 2022, DOI: 10.1007/s00289-021-04043-8</w:t>
      </w:r>
    </w:p>
    <w:bookmarkEnd w:id="38"/>
    <w:p w14:paraId="44A953A0" w14:textId="77777777" w:rsidR="00480629" w:rsidRDefault="00480629" w:rsidP="00480629">
      <w:pPr>
        <w:rPr>
          <w:i/>
          <w:sz w:val="20"/>
          <w:szCs w:val="20"/>
          <w:lang w:val="sr-Latn-RS"/>
        </w:rPr>
      </w:pPr>
    </w:p>
    <w:p w14:paraId="4E54C0F4" w14:textId="0E0D599D" w:rsidR="0062194E" w:rsidRDefault="0062194E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2194E">
        <w:rPr>
          <w:i/>
          <w:sz w:val="20"/>
          <w:szCs w:val="20"/>
          <w:lang w:val="sr-Latn-RS"/>
        </w:rPr>
        <w:t>Banerjee, S</w:t>
      </w:r>
      <w:r>
        <w:rPr>
          <w:i/>
          <w:sz w:val="20"/>
          <w:szCs w:val="20"/>
          <w:lang w:val="sr-Latn-RS"/>
        </w:rPr>
        <w:t>;</w:t>
      </w:r>
      <w:r w:rsidRPr="0062194E">
        <w:rPr>
          <w:i/>
          <w:sz w:val="20"/>
          <w:szCs w:val="20"/>
          <w:lang w:val="sr-Latn-RS"/>
        </w:rPr>
        <w:t xml:space="preserve"> Chakraborty, D</w:t>
      </w:r>
      <w:r>
        <w:rPr>
          <w:i/>
          <w:sz w:val="20"/>
          <w:szCs w:val="20"/>
          <w:lang w:val="sr-Latn-RS"/>
        </w:rPr>
        <w:t>;...</w:t>
      </w:r>
      <w:r w:rsidRPr="0062194E">
        <w:rPr>
          <w:i/>
          <w:sz w:val="20"/>
          <w:szCs w:val="20"/>
          <w:lang w:val="sr-Latn-RS"/>
        </w:rPr>
        <w:t xml:space="preserve"> &amp; Sarkar, M</w:t>
      </w:r>
    </w:p>
    <w:p w14:paraId="08F813C5" w14:textId="6DDCB6D0" w:rsidR="0062194E" w:rsidRDefault="0062194E" w:rsidP="0062194E">
      <w:pPr>
        <w:rPr>
          <w:b/>
          <w:bCs/>
          <w:i/>
          <w:sz w:val="20"/>
          <w:szCs w:val="20"/>
          <w:lang w:val="sr-Latn-RS"/>
        </w:rPr>
      </w:pPr>
      <w:r w:rsidRPr="0062194E">
        <w:rPr>
          <w:i/>
          <w:sz w:val="20"/>
          <w:szCs w:val="20"/>
          <w:u w:val="single"/>
          <w:lang w:val="sr-Latn-RS"/>
        </w:rPr>
        <w:t>Understanding the Interaction between Inorganic and Organic Excitonic Components of an Inorganic‐Organic Nanohybrid Associate</w:t>
      </w:r>
      <w:r w:rsidRPr="0062194E">
        <w:rPr>
          <w:i/>
          <w:sz w:val="20"/>
          <w:szCs w:val="20"/>
          <w:lang w:val="sr-Latn-RS"/>
        </w:rPr>
        <w:t xml:space="preserve">. </w:t>
      </w:r>
      <w:r w:rsidRPr="0062194E">
        <w:rPr>
          <w:b/>
          <w:bCs/>
          <w:i/>
          <w:sz w:val="20"/>
          <w:szCs w:val="20"/>
          <w:lang w:val="sr-Latn-RS"/>
        </w:rPr>
        <w:t>CHEMNANOMAT, 2022, https://doi.org/10.1002/cnma.202200117</w:t>
      </w:r>
    </w:p>
    <w:p w14:paraId="475E2F17" w14:textId="77777777" w:rsidR="0062194E" w:rsidRPr="0062194E" w:rsidRDefault="0062194E" w:rsidP="0062194E">
      <w:pPr>
        <w:rPr>
          <w:b/>
          <w:bCs/>
          <w:i/>
          <w:sz w:val="20"/>
          <w:szCs w:val="20"/>
          <w:lang w:val="sr-Latn-RS"/>
        </w:rPr>
      </w:pPr>
    </w:p>
    <w:p w14:paraId="775E9471" w14:textId="221133AC" w:rsidR="00B20635" w:rsidRDefault="00B20635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20635">
        <w:rPr>
          <w:i/>
          <w:sz w:val="20"/>
          <w:szCs w:val="20"/>
          <w:lang w:val="sr-Latn-RS"/>
        </w:rPr>
        <w:t>Anićijević, VJ</w:t>
      </w:r>
      <w:r>
        <w:rPr>
          <w:i/>
          <w:sz w:val="20"/>
          <w:szCs w:val="20"/>
          <w:lang w:val="sr-Latn-RS"/>
        </w:rPr>
        <w:t>;</w:t>
      </w:r>
      <w:r w:rsidRPr="00B20635">
        <w:rPr>
          <w:i/>
          <w:sz w:val="20"/>
          <w:szCs w:val="20"/>
          <w:lang w:val="sr-Latn-RS"/>
        </w:rPr>
        <w:t xml:space="preserve"> Lazarević-Pašti, TD</w:t>
      </w:r>
      <w:r>
        <w:rPr>
          <w:i/>
          <w:sz w:val="20"/>
          <w:szCs w:val="20"/>
          <w:lang w:val="sr-Latn-RS"/>
        </w:rPr>
        <w:t>;...&amp;</w:t>
      </w:r>
      <w:r w:rsidRPr="00B20635">
        <w:rPr>
          <w:i/>
          <w:sz w:val="20"/>
          <w:szCs w:val="20"/>
          <w:lang w:val="sr-Latn-RS"/>
        </w:rPr>
        <w:t>Vasić Anićijević, DD</w:t>
      </w:r>
    </w:p>
    <w:p w14:paraId="5965DB7D" w14:textId="5D313058" w:rsidR="00B20635" w:rsidRDefault="00B20635" w:rsidP="00B20635">
      <w:pPr>
        <w:rPr>
          <w:b/>
          <w:bCs/>
          <w:i/>
          <w:sz w:val="20"/>
          <w:szCs w:val="20"/>
          <w:lang w:val="sr-Latn-RS"/>
        </w:rPr>
      </w:pPr>
      <w:r w:rsidRPr="00B20635">
        <w:rPr>
          <w:i/>
          <w:sz w:val="20"/>
          <w:szCs w:val="20"/>
          <w:u w:val="single"/>
          <w:lang w:val="sr-Latn-RS"/>
        </w:rPr>
        <w:t>An Insight into the Efficient Dimethoate Adsorption on Graphene-Based Materials—A Combined Experimental and DFT Study</w:t>
      </w:r>
      <w:r w:rsidRPr="00B20635">
        <w:rPr>
          <w:i/>
          <w:sz w:val="20"/>
          <w:szCs w:val="20"/>
          <w:lang w:val="sr-Latn-RS"/>
        </w:rPr>
        <w:t xml:space="preserve">. </w:t>
      </w:r>
      <w:r w:rsidRPr="00B20635">
        <w:rPr>
          <w:b/>
          <w:bCs/>
          <w:i/>
          <w:sz w:val="20"/>
          <w:szCs w:val="20"/>
          <w:lang w:val="sr-Latn-RS"/>
        </w:rPr>
        <w:t>APPLIED SCIENCES, 11(9)</w:t>
      </w:r>
      <w:r w:rsidR="00D8407D">
        <w:rPr>
          <w:b/>
          <w:bCs/>
          <w:i/>
          <w:sz w:val="20"/>
          <w:szCs w:val="20"/>
          <w:lang w:val="sr-Latn-RS"/>
        </w:rPr>
        <w:t xml:space="preserve">: </w:t>
      </w:r>
      <w:r w:rsidRPr="00B20635">
        <w:rPr>
          <w:b/>
          <w:bCs/>
          <w:i/>
          <w:sz w:val="20"/>
          <w:szCs w:val="20"/>
          <w:lang w:val="sr-Latn-RS"/>
        </w:rPr>
        <w:t>4014 2021</w:t>
      </w:r>
    </w:p>
    <w:p w14:paraId="5E0CD73A" w14:textId="77777777" w:rsidR="00B20635" w:rsidRPr="00B20635" w:rsidRDefault="00B20635" w:rsidP="00B20635">
      <w:pPr>
        <w:rPr>
          <w:i/>
          <w:sz w:val="20"/>
          <w:szCs w:val="20"/>
          <w:lang w:val="sr-Latn-RS"/>
        </w:rPr>
      </w:pPr>
    </w:p>
    <w:p w14:paraId="16A6863C" w14:textId="26244B34" w:rsidR="0090698B" w:rsidRPr="006A35E5" w:rsidRDefault="0090698B" w:rsidP="0090698B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Laban, B; Ralević, U; Petrović, S;...&amp; Vasić, V</w:t>
      </w:r>
    </w:p>
    <w:p w14:paraId="0D7869C4" w14:textId="77777777" w:rsidR="0090698B" w:rsidRPr="006A35E5" w:rsidRDefault="0090698B" w:rsidP="0090698B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Green synthesis and characterization of nontoxic L-methionine capped silverand gold nanoparticles</w:t>
      </w:r>
    </w:p>
    <w:p w14:paraId="5F7E3FFF" w14:textId="77777777" w:rsidR="0090698B" w:rsidRPr="006A35E5" w:rsidRDefault="0090698B" w:rsidP="0090698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JOURNAL OF INORGANIC BIOCHEMISTRY 204: 1109582 2020</w:t>
      </w:r>
    </w:p>
    <w:p w14:paraId="0969F188" w14:textId="77777777" w:rsidR="0090698B" w:rsidRPr="006A35E5" w:rsidRDefault="0090698B" w:rsidP="0090698B">
      <w:pPr>
        <w:rPr>
          <w:i/>
          <w:sz w:val="20"/>
          <w:szCs w:val="20"/>
          <w:lang w:val="sr-Latn-RS"/>
        </w:rPr>
      </w:pPr>
    </w:p>
    <w:p w14:paraId="4063A45B" w14:textId="77777777" w:rsidR="00FB67B0" w:rsidRPr="006A35E5" w:rsidRDefault="00DB44ED" w:rsidP="00FB67B0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Banerjee, S; Preeyanka, N; Dey, H;...</w:t>
      </w:r>
      <w:r w:rsidR="00FB67B0" w:rsidRPr="006A35E5">
        <w:rPr>
          <w:i/>
          <w:sz w:val="20"/>
          <w:szCs w:val="20"/>
          <w:lang w:val="sr-Latn-RS"/>
        </w:rPr>
        <w:t xml:space="preserve"> &amp; Sarkar, M</w:t>
      </w:r>
    </w:p>
    <w:p w14:paraId="49A50881" w14:textId="77777777" w:rsidR="00FB67B0" w:rsidRPr="006A35E5" w:rsidRDefault="00FB67B0" w:rsidP="00FB67B0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Highly Efficient Energy Transfer from Fluorescent Gold Nanoclusters to Organic J-Aggregates</w:t>
      </w:r>
      <w:r w:rsidRPr="006A35E5">
        <w:rPr>
          <w:i/>
          <w:sz w:val="20"/>
          <w:szCs w:val="20"/>
          <w:lang w:val="sr-Latn-RS"/>
        </w:rPr>
        <w:t xml:space="preserve">. </w:t>
      </w:r>
    </w:p>
    <w:p w14:paraId="5B4427B6" w14:textId="77777777" w:rsidR="00FB67B0" w:rsidRPr="006A35E5" w:rsidRDefault="00FB67B0" w:rsidP="00FB67B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THE JOURNAL OF PHYSICAL CHEMISTRY C, 2020, https://doi.org/10.1021/acs.jpcc.9b10347</w:t>
      </w:r>
    </w:p>
    <w:p w14:paraId="60B44BB4" w14:textId="77777777" w:rsidR="00FB67B0" w:rsidRPr="006A35E5" w:rsidRDefault="00FB67B0" w:rsidP="00FB67B0">
      <w:pPr>
        <w:rPr>
          <w:i/>
          <w:sz w:val="20"/>
          <w:szCs w:val="20"/>
          <w:lang w:val="sr-Latn-RS"/>
        </w:rPr>
      </w:pPr>
    </w:p>
    <w:p w14:paraId="7FC92961" w14:textId="77777777" w:rsidR="00255A3F" w:rsidRPr="006A35E5" w:rsidRDefault="00255A3F" w:rsidP="00255A3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Nikezić, AV;, Bondžić, AM; Vasić, VM</w:t>
      </w:r>
    </w:p>
    <w:p w14:paraId="63456B24" w14:textId="77777777" w:rsidR="00255A3F" w:rsidRPr="006A35E5" w:rsidRDefault="00255A3F" w:rsidP="00255A3F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</w:rPr>
        <w:t>Drug Delivery Systems Based on Nanoparticles and Related Nanostuctures</w:t>
      </w:r>
      <w:r w:rsidRPr="006A35E5">
        <w:rPr>
          <w:i/>
          <w:sz w:val="20"/>
          <w:szCs w:val="20"/>
        </w:rPr>
        <w:t>. </w:t>
      </w:r>
    </w:p>
    <w:p w14:paraId="792C3C7C" w14:textId="77777777" w:rsidR="00255A3F" w:rsidRPr="006A35E5" w:rsidRDefault="00255A3F" w:rsidP="00255A3F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EUROPEAN JOURNAL OF PHARMACEUTICAL SCIENCES</w:t>
      </w:r>
      <w:r w:rsidRPr="006A35E5">
        <w:rPr>
          <w:b/>
          <w:i/>
          <w:sz w:val="20"/>
          <w:szCs w:val="20"/>
        </w:rPr>
        <w:t>, 2020, https://doi.org/10.1016/j.ejps.2020.105412</w:t>
      </w:r>
    </w:p>
    <w:p w14:paraId="31195D47" w14:textId="77777777" w:rsidR="00255A3F" w:rsidRPr="006A35E5" w:rsidRDefault="00255A3F" w:rsidP="00255A3F">
      <w:pPr>
        <w:ind w:left="360"/>
        <w:rPr>
          <w:i/>
          <w:sz w:val="20"/>
          <w:szCs w:val="20"/>
          <w:lang w:val="sr-Latn-RS"/>
        </w:rPr>
      </w:pPr>
    </w:p>
    <w:p w14:paraId="351C4CED" w14:textId="77777777" w:rsidR="005F2D61" w:rsidRPr="006A35E5" w:rsidRDefault="005F2D61" w:rsidP="00C20CD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Anicijevic, V; Lazarevic-Pasti, T</w:t>
      </w:r>
    </w:p>
    <w:p w14:paraId="75265AE2" w14:textId="4730196C" w:rsidR="005F2D61" w:rsidRPr="00F142D7" w:rsidRDefault="005F2D61" w:rsidP="005F2D61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Organophosphates – application, effects on human health and removal</w:t>
      </w:r>
      <w:r w:rsidR="00F142D7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In book: Organophosphate Pesticides</w:t>
      </w:r>
      <w:r w:rsidR="00AB0A5C" w:rsidRPr="006A35E5">
        <w:rPr>
          <w:b/>
          <w:i/>
          <w:sz w:val="20"/>
          <w:szCs w:val="20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Nova Science Publishers, New York, 2020</w:t>
      </w:r>
      <w:r w:rsidR="00AB0A5C" w:rsidRPr="006A35E5">
        <w:rPr>
          <w:b/>
          <w:i/>
          <w:sz w:val="20"/>
          <w:szCs w:val="20"/>
          <w:lang w:val="sr-Latn-RS"/>
        </w:rPr>
        <w:t>, https://novapublishers.com/shop/organophosphate-pesticides</w:t>
      </w:r>
    </w:p>
    <w:p w14:paraId="5B797DCC" w14:textId="77777777" w:rsidR="005F2D61" w:rsidRPr="006A35E5" w:rsidRDefault="005F2D61" w:rsidP="005F2D61">
      <w:pPr>
        <w:rPr>
          <w:i/>
          <w:sz w:val="20"/>
          <w:szCs w:val="20"/>
          <w:lang w:val="sr-Latn-RS"/>
        </w:rPr>
      </w:pPr>
    </w:p>
    <w:p w14:paraId="5EDBD1F3" w14:textId="77777777" w:rsidR="00D5335F" w:rsidRPr="006A35E5" w:rsidRDefault="00D5335F" w:rsidP="00D5335F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Li, QY; Wang, L; Yu, X; Xu, L</w:t>
      </w:r>
    </w:p>
    <w:p w14:paraId="01F29B0B" w14:textId="70A4F81D" w:rsidR="00D5335F" w:rsidRPr="005773C8" w:rsidRDefault="00D5335F" w:rsidP="00D5335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Highly Efficient Removal of Silver Nanoparticles by Sponge-like Hierarchically Porous Thiourea-Formaldehyde Resin from Water</w:t>
      </w:r>
      <w:r w:rsidR="005773C8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JOURNAL OF HAZARDOUS MATERIALS, 400: 123184 2020</w:t>
      </w:r>
      <w:r w:rsidRPr="006A35E5">
        <w:rPr>
          <w:b/>
          <w:sz w:val="20"/>
          <w:szCs w:val="20"/>
        </w:rPr>
        <w:t xml:space="preserve"> </w:t>
      </w:r>
    </w:p>
    <w:p w14:paraId="5332B43C" w14:textId="77777777" w:rsidR="00D5335F" w:rsidRPr="006A35E5" w:rsidRDefault="00D5335F" w:rsidP="00D5335F">
      <w:pPr>
        <w:rPr>
          <w:i/>
          <w:sz w:val="20"/>
          <w:szCs w:val="20"/>
          <w:lang w:val="sr-Latn-RS"/>
        </w:rPr>
      </w:pPr>
    </w:p>
    <w:p w14:paraId="5B394753" w14:textId="77777777" w:rsidR="00C20CD7" w:rsidRPr="006A35E5" w:rsidRDefault="00C20CD7" w:rsidP="00C20CD7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Agrawal, AK; Sahu, PK; Seth, S; Sarkar, M</w:t>
      </w:r>
    </w:p>
    <w:p w14:paraId="7D894B9C" w14:textId="77777777" w:rsidR="00F142D7" w:rsidRDefault="00C20CD7" w:rsidP="00C20CD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Electrostatically Driven Fӧrster Resonance Energy Transfer between a Fluorescent Metal Nanoparticle and J-Aggregate in an Inorganic-Organic Nanohybrid Material. </w:t>
      </w:r>
    </w:p>
    <w:p w14:paraId="1AC3B619" w14:textId="4F9E0DEE" w:rsidR="00C20CD7" w:rsidRPr="00F142D7" w:rsidRDefault="00C20CD7" w:rsidP="00C20CD7">
      <w:pPr>
        <w:rPr>
          <w:i/>
          <w:sz w:val="20"/>
          <w:szCs w:val="20"/>
          <w:u w:val="single"/>
        </w:rPr>
      </w:pPr>
      <w:r w:rsidRPr="006A35E5">
        <w:rPr>
          <w:b/>
          <w:i/>
          <w:iCs/>
          <w:sz w:val="20"/>
          <w:szCs w:val="20"/>
        </w:rPr>
        <w:t>THE JOURNAL OF PHYSICAL CHEMISTRY C</w:t>
      </w:r>
      <w:r w:rsidRPr="006A35E5">
        <w:rPr>
          <w:b/>
          <w:i/>
          <w:sz w:val="20"/>
          <w:szCs w:val="20"/>
        </w:rPr>
        <w:t>, 2019,</w:t>
      </w:r>
      <w:r w:rsidRPr="006A35E5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10.1021/acs.jpcc.8b10274</w:t>
      </w:r>
    </w:p>
    <w:p w14:paraId="612D99D9" w14:textId="77777777" w:rsidR="00C20CD7" w:rsidRPr="006A35E5" w:rsidRDefault="00C20CD7" w:rsidP="00C20CD7">
      <w:pPr>
        <w:ind w:left="360"/>
        <w:rPr>
          <w:i/>
          <w:sz w:val="20"/>
          <w:szCs w:val="20"/>
        </w:rPr>
      </w:pPr>
    </w:p>
    <w:p w14:paraId="2D73FF96" w14:textId="77777777" w:rsidR="007251AC" w:rsidRPr="006A35E5" w:rsidRDefault="007251AC" w:rsidP="009B5E40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Binaymotlagh, R; Farrokhpour, H; Hadadzadeh, H; Mirahmadi-Zare, SZ; Amirghofran, Z</w:t>
      </w:r>
    </w:p>
    <w:p w14:paraId="47D49F89" w14:textId="17268BF2" w:rsidR="007251AC" w:rsidRPr="00F142D7" w:rsidRDefault="007251AC" w:rsidP="007251AC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A Combined Experimental and Computational Study of the In Situ Adsorption of Piroxicam Anions on the Laser-Generated Gold Nanoparticles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 xml:space="preserve">THE </w:t>
      </w:r>
      <w:r w:rsidRPr="006A35E5">
        <w:rPr>
          <w:b/>
          <w:i/>
          <w:sz w:val="20"/>
          <w:szCs w:val="20"/>
        </w:rPr>
        <w:t xml:space="preserve">JOURNAL OF PHYSICAL CHEMISTRY C, 2017, </w:t>
      </w:r>
      <w:r w:rsidRPr="006A35E5">
        <w:rPr>
          <w:b/>
          <w:bCs/>
          <w:i/>
          <w:sz w:val="20"/>
          <w:szCs w:val="20"/>
        </w:rPr>
        <w:t>DOI: </w:t>
      </w:r>
      <w:r w:rsidRPr="006A35E5">
        <w:rPr>
          <w:b/>
          <w:i/>
          <w:sz w:val="20"/>
          <w:szCs w:val="20"/>
        </w:rPr>
        <w:t>10.1021/acs.jpcc.6b12962</w:t>
      </w:r>
    </w:p>
    <w:p w14:paraId="42F92E33" w14:textId="77777777" w:rsidR="007251AC" w:rsidRPr="006A35E5" w:rsidRDefault="007251AC" w:rsidP="007251AC">
      <w:pPr>
        <w:rPr>
          <w:i/>
          <w:sz w:val="20"/>
          <w:szCs w:val="20"/>
        </w:rPr>
      </w:pPr>
    </w:p>
    <w:p w14:paraId="6C6E35CA" w14:textId="77777777" w:rsidR="0071627E" w:rsidRPr="006A35E5" w:rsidRDefault="0071627E" w:rsidP="007162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B; Košanin, M: Isić, G; Ralević, U; Marković, M; Jokić, A, Vasić, V</w:t>
      </w:r>
    </w:p>
    <w:p w14:paraId="6C60ECAC" w14:textId="5C32D236" w:rsidR="0071627E" w:rsidRPr="005773C8" w:rsidRDefault="0071627E" w:rsidP="0071627E">
      <w:pPr>
        <w:rPr>
          <w:i/>
          <w:sz w:val="20"/>
          <w:szCs w:val="20"/>
          <w:lang w:val="en"/>
        </w:rPr>
      </w:pPr>
      <w:r w:rsidRPr="006A35E5">
        <w:rPr>
          <w:i/>
          <w:sz w:val="20"/>
          <w:szCs w:val="20"/>
          <w:u w:val="single"/>
          <w:lang w:val="en"/>
        </w:rPr>
        <w:t>Preparation of silver and copper nanoparticles in presence of ascorbic acis and investigatio og their antibacterial activity</w:t>
      </w:r>
      <w:r w:rsidR="005773C8">
        <w:rPr>
          <w:i/>
          <w:sz w:val="20"/>
          <w:szCs w:val="20"/>
          <w:u w:val="single"/>
          <w:lang w:val="en"/>
        </w:rPr>
        <w:t>,</w:t>
      </w:r>
      <w:r w:rsidRPr="006A35E5">
        <w:rPr>
          <w:i/>
          <w:sz w:val="20"/>
          <w:szCs w:val="20"/>
          <w:lang w:val="en"/>
        </w:rPr>
        <w:t xml:space="preserve"> </w:t>
      </w:r>
      <w:r w:rsidRPr="006A35E5">
        <w:rPr>
          <w:b/>
          <w:i/>
          <w:sz w:val="20"/>
          <w:szCs w:val="20"/>
        </w:rPr>
        <w:t>University thought, Publication in Natural Sciences, 2017,</w:t>
      </w:r>
      <w:r w:rsidRPr="006A35E5">
        <w:rPr>
          <w:rFonts w:ascii="Roboto" w:hAnsi="Roboto"/>
          <w:b/>
          <w:color w:val="222222"/>
          <w:sz w:val="20"/>
          <w:szCs w:val="20"/>
          <w:lang w:val="en" w:eastAsia="sr-Latn-RS"/>
        </w:rPr>
        <w:t xml:space="preserve"> </w:t>
      </w:r>
      <w:r w:rsidRPr="006A35E5">
        <w:rPr>
          <w:b/>
          <w:i/>
          <w:sz w:val="20"/>
          <w:szCs w:val="20"/>
          <w:lang w:val="en"/>
        </w:rPr>
        <w:t>DOI: 10.5937/univtho7-14762</w:t>
      </w:r>
    </w:p>
    <w:p w14:paraId="5D648528" w14:textId="77777777" w:rsidR="0071627E" w:rsidRPr="006A35E5" w:rsidRDefault="0071627E" w:rsidP="0071627E">
      <w:pPr>
        <w:rPr>
          <w:i/>
          <w:sz w:val="20"/>
          <w:szCs w:val="20"/>
        </w:rPr>
      </w:pPr>
    </w:p>
    <w:p w14:paraId="74554757" w14:textId="77777777" w:rsidR="00B61EA2" w:rsidRPr="006A35E5" w:rsidRDefault="00B61EA2" w:rsidP="00B61EA2">
      <w:pPr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Laban, BB</w:t>
      </w:r>
    </w:p>
    <w:p w14:paraId="069EBF75" w14:textId="77777777" w:rsidR="00B61EA2" w:rsidRPr="006A35E5" w:rsidRDefault="00B61EA2" w:rsidP="00B61EA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J-agregacija boje 3, 3'-disulfopropil-5, 5'-dihlortiocijanina na koloidnim česticama srebra različitih svojstava</w:t>
      </w:r>
      <w:r w:rsidRPr="006A35E5">
        <w:rPr>
          <w:i/>
          <w:sz w:val="20"/>
          <w:szCs w:val="20"/>
          <w:u w:val="single"/>
        </w:rPr>
        <w:t> </w:t>
      </w:r>
    </w:p>
    <w:p w14:paraId="13239FE2" w14:textId="77777777" w:rsidR="00B61EA2" w:rsidRPr="006A35E5" w:rsidRDefault="00B61EA2" w:rsidP="00B61EA2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Doctoral dissertation, Univerzitet u Beogradu-Hemijski fakultet, 2017, http://uvidok.rcub.bg.ac.rs/handle/123456789/1752</w:t>
      </w:r>
    </w:p>
    <w:p w14:paraId="58B9534D" w14:textId="77777777" w:rsidR="00B61EA2" w:rsidRPr="006A35E5" w:rsidRDefault="00B61EA2" w:rsidP="00B61EA2">
      <w:pPr>
        <w:ind w:left="360"/>
        <w:rPr>
          <w:i/>
          <w:sz w:val="20"/>
          <w:szCs w:val="20"/>
          <w:lang w:val="sr-Latn-RS"/>
        </w:rPr>
      </w:pPr>
    </w:p>
    <w:p w14:paraId="58BDA5A3" w14:textId="77777777" w:rsidR="00B61EA2" w:rsidRPr="006A35E5" w:rsidRDefault="00B61EA2" w:rsidP="00B61EA2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Smajić, MM</w:t>
      </w:r>
    </w:p>
    <w:p w14:paraId="49CA2F0B" w14:textId="1A294CB5" w:rsidR="00B61EA2" w:rsidRPr="00F142D7" w:rsidRDefault="00B61EA2" w:rsidP="00B61EA2">
      <w:pPr>
        <w:rPr>
          <w:i/>
          <w:sz w:val="20"/>
          <w:szCs w:val="20"/>
          <w:u w:val="single"/>
        </w:rPr>
      </w:pPr>
      <w:r w:rsidRPr="006A35E5">
        <w:rPr>
          <w:i/>
          <w:iCs/>
          <w:sz w:val="20"/>
          <w:szCs w:val="20"/>
          <w:u w:val="single"/>
        </w:rPr>
        <w:t>Određivanje strukture farmakofore antagonista angiotenzinskih AT1 receptora i hemometrijski pristup optimizaciji HPLC metode za određivanje losartana, valsartana i irbesartana</w:t>
      </w:r>
      <w:r w:rsidR="00F142D7">
        <w:rPr>
          <w:i/>
          <w:sz w:val="20"/>
          <w:szCs w:val="20"/>
          <w:u w:val="single"/>
        </w:rPr>
        <w:t xml:space="preserve"> </w:t>
      </w:r>
      <w:r w:rsidRPr="006A35E5">
        <w:rPr>
          <w:b/>
          <w:i/>
          <w:sz w:val="20"/>
          <w:szCs w:val="20"/>
        </w:rPr>
        <w:t>Doctoral dissertation, Универзитет у Београду, Фармацеутски факултет, 2016,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http://nardus.mpn.gov.rs/handle/123456789/6947</w:t>
      </w:r>
    </w:p>
    <w:p w14:paraId="5CDC607B" w14:textId="77777777" w:rsidR="00B84305" w:rsidRPr="006A35E5" w:rsidRDefault="00B84305" w:rsidP="00B84305">
      <w:pPr>
        <w:rPr>
          <w:b/>
          <w:color w:val="993366"/>
          <w:sz w:val="20"/>
          <w:szCs w:val="20"/>
        </w:rPr>
      </w:pPr>
    </w:p>
    <w:p w14:paraId="57855DCC" w14:textId="3B150CAF" w:rsidR="00B84305" w:rsidRPr="000E17FD" w:rsidRDefault="003B68F8" w:rsidP="00B84305">
      <w:pPr>
        <w:rPr>
          <w:color w:val="993366"/>
          <w:sz w:val="22"/>
          <w:szCs w:val="22"/>
          <w:lang w:val="sr-Latn-RS"/>
        </w:rPr>
      </w:pPr>
      <w:r>
        <w:rPr>
          <w:b/>
          <w:color w:val="993366"/>
        </w:rPr>
        <w:t>6</w:t>
      </w:r>
      <w:r w:rsidR="00D0190D">
        <w:rPr>
          <w:b/>
          <w:color w:val="993366"/>
        </w:rPr>
        <w:t>3</w:t>
      </w:r>
      <w:r w:rsidR="00B84305" w:rsidRPr="007200B4">
        <w:rPr>
          <w:b/>
          <w:color w:val="993366"/>
        </w:rPr>
        <w:t>.</w:t>
      </w:r>
      <w:r w:rsidR="00B84305">
        <w:rPr>
          <w:color w:val="993366"/>
        </w:rPr>
        <w:t xml:space="preserve"> </w:t>
      </w:r>
      <w:r w:rsidR="00B84305" w:rsidRPr="006A35E5">
        <w:rPr>
          <w:color w:val="993366"/>
          <w:sz w:val="22"/>
          <w:szCs w:val="22"/>
          <w:lang w:val="sr-Latn-RS"/>
        </w:rPr>
        <w:t>Momic, T; Lazarevic Pašti, T; Bogdanovic, U; Vodnik, V; Mrakovic, A; Rakocevic, ZL; Pavlovic, VB; Vasic, V</w:t>
      </w:r>
      <w:r w:rsidR="000E17FD">
        <w:rPr>
          <w:color w:val="993366"/>
          <w:sz w:val="22"/>
          <w:szCs w:val="22"/>
          <w:lang w:val="sr-Latn-RS"/>
        </w:rPr>
        <w:t xml:space="preserve">, </w:t>
      </w:r>
      <w:r w:rsidR="00B84305" w:rsidRPr="006A35E5">
        <w:rPr>
          <w:i/>
          <w:color w:val="993366"/>
          <w:sz w:val="22"/>
          <w:szCs w:val="22"/>
          <w:u w:val="single"/>
          <w:lang w:val="sr-Latn-RS"/>
        </w:rPr>
        <w:t>Adsorption of organophosphate pesticide dimethoate on gold nanospheres and nanorods</w:t>
      </w:r>
      <w:r w:rsidR="00B84305" w:rsidRPr="006A35E5">
        <w:rPr>
          <w:i/>
          <w:color w:val="993366"/>
          <w:sz w:val="22"/>
          <w:szCs w:val="22"/>
          <w:lang w:val="sr-Latn-CS"/>
        </w:rPr>
        <w:t xml:space="preserve"> </w:t>
      </w:r>
    </w:p>
    <w:p w14:paraId="326C3E17" w14:textId="6D4920D1" w:rsidR="00B84305" w:rsidRPr="006A35E5" w:rsidRDefault="00B84305" w:rsidP="00B84305">
      <w:pPr>
        <w:rPr>
          <w:b/>
          <w:color w:val="993366"/>
          <w:sz w:val="22"/>
          <w:szCs w:val="22"/>
          <w:lang w:val="sr-Latn-CS"/>
        </w:rPr>
      </w:pPr>
      <w:r w:rsidRPr="006A35E5">
        <w:rPr>
          <w:b/>
          <w:color w:val="993366"/>
          <w:sz w:val="22"/>
          <w:szCs w:val="22"/>
          <w:lang w:val="sr-Latn-CS"/>
        </w:rPr>
        <w:t xml:space="preserve">JOURNAL OF NANOMATERIALS, </w:t>
      </w:r>
      <w:r w:rsidRPr="006A35E5">
        <w:rPr>
          <w:b/>
          <w:color w:val="993366"/>
          <w:sz w:val="22"/>
          <w:szCs w:val="22"/>
          <w:lang w:val="sr-Latn-RS"/>
        </w:rPr>
        <w:t xml:space="preserve">VOLUME 2016, ARTICLE ID 8910271, 11 PAGES, </w:t>
      </w:r>
      <w:r w:rsidR="005B790A">
        <w:rPr>
          <w:b/>
          <w:color w:val="993366"/>
          <w:sz w:val="22"/>
          <w:szCs w:val="22"/>
          <w:lang w:val="sr-Latn-RS"/>
        </w:rPr>
        <w:t xml:space="preserve">2016, </w:t>
      </w:r>
      <w:r w:rsidRPr="006A35E5">
        <w:rPr>
          <w:b/>
          <w:color w:val="993366"/>
          <w:sz w:val="22"/>
          <w:szCs w:val="22"/>
          <w:lang w:val="sr-Latn-RS"/>
        </w:rPr>
        <w:t>http://dx.doi.org/10.1155/2016/8910271</w:t>
      </w:r>
      <w:r w:rsidRPr="006A35E5">
        <w:rPr>
          <w:b/>
          <w:color w:val="993366"/>
          <w:sz w:val="22"/>
          <w:szCs w:val="22"/>
          <w:lang w:val="sr-Latn-CS"/>
        </w:rPr>
        <w:t>.</w:t>
      </w:r>
    </w:p>
    <w:p w14:paraId="3375292E" w14:textId="77777777" w:rsidR="005125FE" w:rsidRPr="005125FE" w:rsidRDefault="005125FE" w:rsidP="005125FE">
      <w:pPr>
        <w:rPr>
          <w:b/>
          <w:bCs/>
          <w:i/>
          <w:sz w:val="20"/>
          <w:szCs w:val="20"/>
          <w:lang w:val="sr-Latn-RS"/>
        </w:rPr>
      </w:pPr>
    </w:p>
    <w:p w14:paraId="30D8B929" w14:textId="3E7A93E7" w:rsidR="00FB5A0F" w:rsidRDefault="00FB5A0F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Dumri, K</w:t>
      </w:r>
      <w:r w:rsidR="002B62E7">
        <w:rPr>
          <w:i/>
          <w:sz w:val="20"/>
          <w:szCs w:val="20"/>
          <w:lang w:val="sr-Latn-RS"/>
        </w:rPr>
        <w:t>; Anh, DH; Witthayaprapakorn, C</w:t>
      </w:r>
    </w:p>
    <w:p w14:paraId="083155E2" w14:textId="77777777" w:rsidR="002B62E7" w:rsidRDefault="00FB5A0F" w:rsidP="00FB5A0F">
      <w:pPr>
        <w:rPr>
          <w:i/>
          <w:sz w:val="20"/>
          <w:szCs w:val="20"/>
          <w:u w:val="single"/>
          <w:lang w:val="sr-Latn-RS"/>
        </w:rPr>
      </w:pPr>
      <w:r w:rsidRPr="00FB5A0F">
        <w:rPr>
          <w:i/>
          <w:sz w:val="20"/>
          <w:szCs w:val="20"/>
          <w:u w:val="single"/>
          <w:lang w:val="sr-Latn-RS"/>
        </w:rPr>
        <w:t xml:space="preserve">Removal of Organophosphate Insecticides in Runoff Water Model Consists of Fine Micro Bubble Water Generator and Absorptive Organobentonite Ceramic Composites Balls, </w:t>
      </w:r>
    </w:p>
    <w:p w14:paraId="4F908187" w14:textId="13CBB026" w:rsidR="00FB5A0F" w:rsidRPr="002B62E7" w:rsidRDefault="00FB5A0F" w:rsidP="00FB5A0F">
      <w:pPr>
        <w:rPr>
          <w:i/>
          <w:sz w:val="20"/>
          <w:szCs w:val="20"/>
          <w:u w:val="single"/>
          <w:lang w:val="sr-Latn-RS"/>
        </w:rPr>
      </w:pPr>
      <w:r w:rsidRPr="00FB5A0F">
        <w:rPr>
          <w:b/>
          <w:bCs/>
          <w:i/>
          <w:sz w:val="20"/>
          <w:szCs w:val="20"/>
          <w:lang w:val="sr-Latn-RS"/>
        </w:rPr>
        <w:t>International Journal of Environmental Science and Development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="002B62E7" w:rsidRPr="002B62E7">
        <w:rPr>
          <w:b/>
          <w:bCs/>
          <w:i/>
          <w:sz w:val="20"/>
          <w:szCs w:val="20"/>
        </w:rPr>
        <w:t>16(2):119-124</w:t>
      </w:r>
      <w:r w:rsidR="002B62E7">
        <w:rPr>
          <w:b/>
          <w:bCs/>
          <w:i/>
          <w:sz w:val="20"/>
          <w:szCs w:val="20"/>
        </w:rPr>
        <w:t xml:space="preserve"> </w:t>
      </w:r>
      <w:r w:rsidRPr="00FB5A0F">
        <w:rPr>
          <w:b/>
          <w:bCs/>
          <w:i/>
          <w:sz w:val="20"/>
          <w:szCs w:val="20"/>
          <w:lang w:val="sr-Latn-RS"/>
        </w:rPr>
        <w:t>2025</w:t>
      </w:r>
    </w:p>
    <w:p w14:paraId="08061FAA" w14:textId="77777777" w:rsidR="00FB5A0F" w:rsidRPr="00FB5A0F" w:rsidRDefault="00FB5A0F" w:rsidP="00FB5A0F">
      <w:pPr>
        <w:rPr>
          <w:i/>
          <w:sz w:val="20"/>
          <w:szCs w:val="20"/>
          <w:lang w:val="sr-Latn-RS"/>
        </w:rPr>
      </w:pPr>
    </w:p>
    <w:p w14:paraId="11CEB06F" w14:textId="475B9378" w:rsidR="00B50482" w:rsidRDefault="00B50482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50482">
        <w:rPr>
          <w:i/>
          <w:sz w:val="20"/>
          <w:szCs w:val="20"/>
          <w:lang w:val="sr-Latn-RS"/>
        </w:rPr>
        <w:t>Zulfiqar</w:t>
      </w:r>
      <w:r>
        <w:rPr>
          <w:i/>
          <w:sz w:val="20"/>
          <w:szCs w:val="20"/>
          <w:lang w:val="sr-Latn-RS"/>
        </w:rPr>
        <w:t>, N; Ali, M...&amp; Khan, F</w:t>
      </w:r>
    </w:p>
    <w:p w14:paraId="089A2DD7" w14:textId="77777777" w:rsidR="00B50482" w:rsidRDefault="00B50482" w:rsidP="00B50482">
      <w:pPr>
        <w:rPr>
          <w:i/>
          <w:sz w:val="20"/>
          <w:szCs w:val="20"/>
          <w:u w:val="single"/>
          <w:lang w:val="sr-Latn-RS"/>
        </w:rPr>
      </w:pPr>
      <w:r w:rsidRPr="00B50482">
        <w:rPr>
          <w:i/>
          <w:sz w:val="20"/>
          <w:szCs w:val="20"/>
          <w:u w:val="single"/>
          <w:lang w:val="sr-Latn-RS"/>
        </w:rPr>
        <w:t>Synthesis of metal nanoparticles and their role in degradation of pesticides/herbicides: a review</w:t>
      </w:r>
    </w:p>
    <w:p w14:paraId="5930F66D" w14:textId="41329955" w:rsidR="00B50482" w:rsidRPr="00B50482" w:rsidRDefault="00B50482" w:rsidP="00B50482">
      <w:pPr>
        <w:rPr>
          <w:b/>
          <w:bCs/>
          <w:i/>
          <w:sz w:val="20"/>
          <w:szCs w:val="20"/>
          <w:u w:val="single"/>
          <w:lang w:val="sr-Latn-RS"/>
        </w:rPr>
      </w:pPr>
      <w:r w:rsidRPr="00B50482">
        <w:rPr>
          <w:b/>
          <w:bCs/>
          <w:i/>
          <w:sz w:val="20"/>
          <w:szCs w:val="20"/>
          <w:lang w:val="sr-Latn-RS"/>
        </w:rPr>
        <w:t>SN APPLIED SCIENCES 7(6):558 2025</w:t>
      </w:r>
    </w:p>
    <w:p w14:paraId="205754F8" w14:textId="77777777" w:rsidR="00B50482" w:rsidRPr="00B50482" w:rsidRDefault="00B50482" w:rsidP="00B50482">
      <w:pPr>
        <w:rPr>
          <w:i/>
          <w:sz w:val="20"/>
          <w:szCs w:val="20"/>
          <w:lang w:val="sr-Latn-RS"/>
        </w:rPr>
      </w:pPr>
    </w:p>
    <w:p w14:paraId="58AF9E4B" w14:textId="68975CC4" w:rsidR="00F9621B" w:rsidRPr="00F9621B" w:rsidRDefault="00F9621B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9621B">
        <w:rPr>
          <w:i/>
          <w:sz w:val="20"/>
          <w:szCs w:val="20"/>
        </w:rPr>
        <w:t>Mehta, J</w:t>
      </w:r>
      <w:r>
        <w:rPr>
          <w:i/>
          <w:sz w:val="20"/>
          <w:szCs w:val="20"/>
        </w:rPr>
        <w:t>;</w:t>
      </w:r>
      <w:r w:rsidRPr="00F9621B">
        <w:rPr>
          <w:i/>
          <w:sz w:val="20"/>
          <w:szCs w:val="20"/>
        </w:rPr>
        <w:t xml:space="preserve"> Dhaka, RK</w:t>
      </w:r>
      <w:r>
        <w:rPr>
          <w:i/>
          <w:sz w:val="20"/>
          <w:szCs w:val="20"/>
        </w:rPr>
        <w:t>;…</w:t>
      </w:r>
      <w:r w:rsidRPr="00F9621B">
        <w:rPr>
          <w:i/>
          <w:sz w:val="20"/>
          <w:szCs w:val="20"/>
        </w:rPr>
        <w:t xml:space="preserve"> &amp; Kumar, S </w:t>
      </w:r>
    </w:p>
    <w:p w14:paraId="50B97865" w14:textId="77777777" w:rsidR="00F9621B" w:rsidRDefault="00F9621B" w:rsidP="00F9621B">
      <w:pPr>
        <w:rPr>
          <w:i/>
          <w:sz w:val="20"/>
          <w:szCs w:val="20"/>
        </w:rPr>
      </w:pPr>
      <w:r w:rsidRPr="00F9621B">
        <w:rPr>
          <w:i/>
          <w:sz w:val="20"/>
          <w:szCs w:val="20"/>
          <w:u w:val="single"/>
        </w:rPr>
        <w:t>Recent advancements in adsorptive removal of organophosphate pesticides from aqueous phase using nanomaterials</w:t>
      </w:r>
      <w:r w:rsidRPr="00F9621B">
        <w:rPr>
          <w:i/>
          <w:sz w:val="20"/>
          <w:szCs w:val="20"/>
        </w:rPr>
        <w:t>. </w:t>
      </w:r>
    </w:p>
    <w:p w14:paraId="11ACE1B4" w14:textId="089985A2" w:rsidR="00F9621B" w:rsidRPr="00F9621B" w:rsidRDefault="00F9621B" w:rsidP="00F9621B">
      <w:pPr>
        <w:rPr>
          <w:b/>
          <w:bCs/>
          <w:i/>
          <w:sz w:val="20"/>
          <w:szCs w:val="20"/>
        </w:rPr>
      </w:pPr>
      <w:r w:rsidRPr="00F9621B">
        <w:rPr>
          <w:b/>
          <w:bCs/>
          <w:i/>
          <w:iCs/>
          <w:sz w:val="20"/>
          <w:szCs w:val="20"/>
        </w:rPr>
        <w:t>JOURNAL OF NANOSTRUCTURE IN CHEMISTRY</w:t>
      </w:r>
      <w:r w:rsidRPr="00F9621B">
        <w:rPr>
          <w:b/>
          <w:bCs/>
          <w:i/>
          <w:sz w:val="20"/>
          <w:szCs w:val="20"/>
        </w:rPr>
        <w:t>, </w:t>
      </w:r>
      <w:r w:rsidRPr="00F9621B">
        <w:rPr>
          <w:b/>
          <w:bCs/>
          <w:i/>
          <w:iCs/>
          <w:sz w:val="20"/>
          <w:szCs w:val="20"/>
        </w:rPr>
        <w:t>14</w:t>
      </w:r>
      <w:r w:rsidRPr="00F9621B">
        <w:rPr>
          <w:b/>
          <w:bCs/>
          <w:i/>
          <w:sz w:val="20"/>
          <w:szCs w:val="20"/>
        </w:rPr>
        <w:t>(1): 53-70 2024</w:t>
      </w:r>
    </w:p>
    <w:p w14:paraId="70D76BEB" w14:textId="77777777" w:rsidR="00F9621B" w:rsidRPr="00F9621B" w:rsidRDefault="00F9621B" w:rsidP="00F9621B">
      <w:pPr>
        <w:rPr>
          <w:i/>
          <w:sz w:val="20"/>
          <w:szCs w:val="20"/>
          <w:lang w:val="sr-Latn-RS"/>
        </w:rPr>
      </w:pPr>
    </w:p>
    <w:p w14:paraId="6A7F2265" w14:textId="77777777" w:rsidR="00F9621B" w:rsidRPr="00F9621B" w:rsidRDefault="00F9621B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F9621B">
        <w:rPr>
          <w:i/>
          <w:sz w:val="20"/>
          <w:szCs w:val="20"/>
        </w:rPr>
        <w:t>Annavi, A</w:t>
      </w:r>
      <w:r>
        <w:rPr>
          <w:i/>
          <w:sz w:val="20"/>
          <w:szCs w:val="20"/>
        </w:rPr>
        <w:t xml:space="preserve">; </w:t>
      </w:r>
      <w:r w:rsidRPr="00F9621B">
        <w:rPr>
          <w:i/>
          <w:sz w:val="20"/>
          <w:szCs w:val="20"/>
        </w:rPr>
        <w:t>Manickam, M</w:t>
      </w:r>
    </w:p>
    <w:p w14:paraId="4798249A" w14:textId="2BCFCE02" w:rsidR="00F9621B" w:rsidRDefault="00F9621B" w:rsidP="00F9621B">
      <w:pPr>
        <w:rPr>
          <w:i/>
          <w:sz w:val="20"/>
          <w:szCs w:val="20"/>
        </w:rPr>
      </w:pPr>
      <w:r w:rsidRPr="00F9621B">
        <w:rPr>
          <w:i/>
          <w:sz w:val="20"/>
          <w:szCs w:val="20"/>
          <w:u w:val="single"/>
        </w:rPr>
        <w:t>Fabrication of iron nanoparticles from tea waste as an efficient adsorbent towards the removal of profenofos pesticide from aquatic environment.</w:t>
      </w:r>
      <w:r w:rsidRPr="00F9621B">
        <w:rPr>
          <w:i/>
          <w:iCs/>
          <w:sz w:val="20"/>
          <w:szCs w:val="20"/>
        </w:rPr>
        <w:t> </w:t>
      </w:r>
      <w:r w:rsidRPr="00F9621B">
        <w:rPr>
          <w:b/>
          <w:bCs/>
          <w:i/>
          <w:iCs/>
          <w:sz w:val="18"/>
          <w:szCs w:val="18"/>
        </w:rPr>
        <w:t>INTERNATIONAL JOURNAL OF ENVIRONMENTAL ANALYTICAL CHEMISTRY</w:t>
      </w:r>
      <w:r w:rsidRPr="00F9621B">
        <w:rPr>
          <w:b/>
          <w:bCs/>
          <w:i/>
          <w:sz w:val="18"/>
          <w:szCs w:val="18"/>
        </w:rPr>
        <w:t>, </w:t>
      </w:r>
      <w:r w:rsidRPr="00F9621B">
        <w:rPr>
          <w:b/>
          <w:bCs/>
          <w:i/>
          <w:iCs/>
          <w:sz w:val="18"/>
          <w:szCs w:val="18"/>
        </w:rPr>
        <w:t>104</w:t>
      </w:r>
      <w:r w:rsidRPr="00F9621B">
        <w:rPr>
          <w:b/>
          <w:bCs/>
          <w:i/>
          <w:sz w:val="18"/>
          <w:szCs w:val="18"/>
        </w:rPr>
        <w:t>(2): 404-423 2024</w:t>
      </w:r>
    </w:p>
    <w:p w14:paraId="1CFA8119" w14:textId="77777777" w:rsidR="00F9621B" w:rsidRPr="00F9621B" w:rsidRDefault="00F9621B" w:rsidP="00F9621B">
      <w:pPr>
        <w:rPr>
          <w:i/>
          <w:sz w:val="20"/>
          <w:szCs w:val="20"/>
          <w:lang w:val="sr-Latn-RS"/>
        </w:rPr>
      </w:pPr>
    </w:p>
    <w:p w14:paraId="4251F914" w14:textId="3B97E780" w:rsidR="002B62E7" w:rsidRDefault="002B62E7" w:rsidP="00C75D6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Yang, Z; Shen, J</w:t>
      </w:r>
    </w:p>
    <w:p w14:paraId="76EA164C" w14:textId="77777777" w:rsidR="002B62E7" w:rsidRPr="002B62E7" w:rsidRDefault="002B62E7" w:rsidP="002B62E7">
      <w:pPr>
        <w:rPr>
          <w:i/>
          <w:sz w:val="20"/>
          <w:szCs w:val="20"/>
          <w:u w:val="single"/>
          <w:lang w:val="sr-Latn-RS"/>
        </w:rPr>
      </w:pPr>
      <w:r w:rsidRPr="002B62E7">
        <w:rPr>
          <w:i/>
          <w:sz w:val="20"/>
          <w:szCs w:val="20"/>
          <w:u w:val="single"/>
          <w:lang w:val="sr-Latn-RS"/>
        </w:rPr>
        <w:t>A review: metal and metal oxide nanoparticles for environmental applications</w:t>
      </w:r>
    </w:p>
    <w:p w14:paraId="7C46CA1B" w14:textId="4A47020C" w:rsidR="002B62E7" w:rsidRPr="002B62E7" w:rsidRDefault="002B62E7" w:rsidP="002B62E7">
      <w:pPr>
        <w:rPr>
          <w:b/>
          <w:bCs/>
          <w:i/>
          <w:sz w:val="20"/>
          <w:szCs w:val="20"/>
          <w:lang w:val="sr-Latn-RS"/>
        </w:rPr>
      </w:pPr>
      <w:r w:rsidRPr="002B62E7">
        <w:rPr>
          <w:b/>
          <w:bCs/>
          <w:i/>
          <w:sz w:val="20"/>
          <w:szCs w:val="20"/>
          <w:lang w:val="sr-Latn-RS"/>
        </w:rPr>
        <w:t>NANOSCALE, 2025, DOI: 10.1039/D5NR01973G</w:t>
      </w:r>
    </w:p>
    <w:p w14:paraId="5DCB267F" w14:textId="77777777" w:rsidR="002B62E7" w:rsidRPr="002B62E7" w:rsidRDefault="002B62E7" w:rsidP="002B62E7">
      <w:pPr>
        <w:rPr>
          <w:i/>
          <w:sz w:val="20"/>
          <w:szCs w:val="20"/>
          <w:lang w:val="sr-Latn-RS"/>
        </w:rPr>
      </w:pPr>
    </w:p>
    <w:p w14:paraId="44D8AD59" w14:textId="7F88E8A5" w:rsidR="00C75D6E" w:rsidRPr="00C75D6E" w:rsidRDefault="00C75D6E" w:rsidP="00C75D6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75D6E">
        <w:rPr>
          <w:i/>
          <w:sz w:val="20"/>
          <w:szCs w:val="20"/>
          <w:lang w:val="sr-Latn-RS"/>
        </w:rPr>
        <w:t>Adesanmi, BO;</w:t>
      </w:r>
      <w:r w:rsidRPr="00C75D6E">
        <w:t xml:space="preserve"> </w:t>
      </w:r>
      <w:r w:rsidRPr="00C75D6E">
        <w:rPr>
          <w:i/>
          <w:sz w:val="20"/>
          <w:szCs w:val="20"/>
          <w:lang w:val="sr-Latn-RS"/>
        </w:rPr>
        <w:t>Mantripragada</w:t>
      </w:r>
      <w:r>
        <w:rPr>
          <w:i/>
          <w:sz w:val="20"/>
          <w:szCs w:val="20"/>
          <w:lang w:val="sr-Latn-RS"/>
        </w:rPr>
        <w:t>, S;...&amp; Wei, J</w:t>
      </w:r>
    </w:p>
    <w:p w14:paraId="3C24798A" w14:textId="77777777" w:rsidR="00C75D6E" w:rsidRPr="00C75D6E" w:rsidRDefault="00C75D6E" w:rsidP="00C75D6E">
      <w:pPr>
        <w:rPr>
          <w:i/>
          <w:sz w:val="20"/>
          <w:szCs w:val="20"/>
          <w:u w:val="single"/>
          <w:lang w:val="sr-Latn-RS"/>
        </w:rPr>
      </w:pPr>
      <w:r w:rsidRPr="00C75D6E">
        <w:rPr>
          <w:i/>
          <w:sz w:val="20"/>
          <w:szCs w:val="20"/>
          <w:u w:val="single"/>
          <w:lang w:val="sr-Latn-RS"/>
        </w:rPr>
        <w:t>Adsorptive removal of organophosphate pesticides from aqueous solution using electrospun carbon nanofibers</w:t>
      </w:r>
    </w:p>
    <w:p w14:paraId="59770684" w14:textId="637F4349" w:rsidR="00C75D6E" w:rsidRPr="00C75D6E" w:rsidRDefault="00C75D6E" w:rsidP="00C75D6E">
      <w:pPr>
        <w:rPr>
          <w:b/>
          <w:bCs/>
          <w:i/>
          <w:sz w:val="20"/>
          <w:szCs w:val="20"/>
          <w:lang w:val="sr-Latn-RS"/>
        </w:rPr>
      </w:pPr>
      <w:r w:rsidRPr="00C75D6E">
        <w:rPr>
          <w:b/>
          <w:bCs/>
          <w:i/>
          <w:sz w:val="20"/>
          <w:szCs w:val="20"/>
          <w:lang w:val="sr-Latn-RS"/>
        </w:rPr>
        <w:t>FRONTIERS IN CHEMISTRY, 2024,DOI: 10.3389/fchem.2024.1454367</w:t>
      </w:r>
    </w:p>
    <w:p w14:paraId="08F4529B" w14:textId="77777777" w:rsidR="00C75D6E" w:rsidRPr="00C75D6E" w:rsidRDefault="00C75D6E" w:rsidP="00C75D6E">
      <w:pPr>
        <w:rPr>
          <w:i/>
          <w:sz w:val="20"/>
          <w:szCs w:val="20"/>
          <w:lang w:val="sr-Latn-RS"/>
        </w:rPr>
      </w:pPr>
    </w:p>
    <w:p w14:paraId="77C6A1BD" w14:textId="350344E6" w:rsidR="00A702A1" w:rsidRDefault="00A702A1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Sidhu, AK; Sharma, M</w:t>
      </w:r>
    </w:p>
    <w:p w14:paraId="36E67C85" w14:textId="77777777" w:rsidR="00A702A1" w:rsidRPr="00A702A1" w:rsidRDefault="00A702A1" w:rsidP="00A702A1">
      <w:pPr>
        <w:rPr>
          <w:i/>
          <w:sz w:val="20"/>
          <w:szCs w:val="20"/>
          <w:u w:val="single"/>
          <w:lang w:val="sr-Latn-RS"/>
        </w:rPr>
      </w:pPr>
      <w:r w:rsidRPr="00A702A1">
        <w:rPr>
          <w:i/>
          <w:sz w:val="20"/>
          <w:szCs w:val="20"/>
          <w:u w:val="single"/>
          <w:lang w:val="sr-Latn-RS"/>
        </w:rPr>
        <w:t>Nanoscale solutions for a macro impact: environmental applications unveiled</w:t>
      </w:r>
    </w:p>
    <w:p w14:paraId="1BECB72E" w14:textId="70249BB0" w:rsidR="00A702A1" w:rsidRPr="00A702A1" w:rsidRDefault="00A702A1" w:rsidP="00A702A1">
      <w:pPr>
        <w:rPr>
          <w:b/>
          <w:bCs/>
          <w:i/>
          <w:sz w:val="20"/>
          <w:szCs w:val="20"/>
          <w:lang w:val="sr-Latn-RS"/>
        </w:rPr>
      </w:pPr>
      <w:r w:rsidRPr="00A702A1">
        <w:rPr>
          <w:b/>
          <w:bCs/>
          <w:i/>
          <w:sz w:val="20"/>
          <w:szCs w:val="20"/>
          <w:lang w:val="sr-Latn-RS"/>
        </w:rPr>
        <w:t>In book: Nanotoxicology for Agricultural and Environmental Applications, 2024, DOI: 10.1016/B978-0-443-15570-3.00020-X</w:t>
      </w:r>
    </w:p>
    <w:p w14:paraId="08F50805" w14:textId="77777777" w:rsidR="00A702A1" w:rsidRPr="00A702A1" w:rsidRDefault="00A702A1" w:rsidP="00A702A1">
      <w:pPr>
        <w:rPr>
          <w:b/>
          <w:bCs/>
          <w:i/>
          <w:sz w:val="20"/>
          <w:szCs w:val="20"/>
          <w:lang w:val="sr-Latn-RS"/>
        </w:rPr>
      </w:pPr>
    </w:p>
    <w:p w14:paraId="1E4AC0B8" w14:textId="5B057F82" w:rsidR="00D34235" w:rsidRDefault="00D34235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Khaloo, S; Jafari, A;...Gholamnia, R</w:t>
      </w:r>
    </w:p>
    <w:p w14:paraId="0D73C854" w14:textId="7F29211D" w:rsidR="00D34235" w:rsidRPr="00D34235" w:rsidRDefault="00D34235" w:rsidP="00D34235">
      <w:pPr>
        <w:rPr>
          <w:b/>
          <w:bCs/>
          <w:i/>
          <w:sz w:val="20"/>
          <w:szCs w:val="20"/>
          <w:lang w:val="sr-Latn-RS"/>
        </w:rPr>
      </w:pPr>
      <w:r w:rsidRPr="00D34235">
        <w:rPr>
          <w:i/>
          <w:sz w:val="20"/>
          <w:szCs w:val="20"/>
          <w:u w:val="single"/>
          <w:lang w:val="sr-Latn-RS"/>
        </w:rPr>
        <w:t>Removal of Dimethoate Pesticide Using Double Layer Hydroxide@Graphene Oxide: Optimization Via Response Surface Methodology and Neural Networks</w:t>
      </w:r>
      <w:r>
        <w:rPr>
          <w:i/>
          <w:sz w:val="20"/>
          <w:szCs w:val="20"/>
          <w:lang w:val="sr-Latn-RS"/>
        </w:rPr>
        <w:t xml:space="preserve">, </w:t>
      </w:r>
      <w:r w:rsidRPr="00D34235">
        <w:rPr>
          <w:b/>
          <w:bCs/>
          <w:i/>
          <w:sz w:val="20"/>
          <w:szCs w:val="20"/>
          <w:lang w:val="sr-Latn-RS"/>
        </w:rPr>
        <w:t>IRANIAN JOURNAL OF SCIENCE, 2024, DOI: 10.1007/s40995-024-01771-0</w:t>
      </w:r>
    </w:p>
    <w:p w14:paraId="42446EB4" w14:textId="77777777" w:rsidR="00D34235" w:rsidRPr="00D34235" w:rsidRDefault="00D34235" w:rsidP="00D34235">
      <w:pPr>
        <w:rPr>
          <w:b/>
          <w:bCs/>
          <w:i/>
          <w:sz w:val="20"/>
          <w:szCs w:val="20"/>
          <w:lang w:val="sr-Latn-RS"/>
        </w:rPr>
      </w:pPr>
    </w:p>
    <w:p w14:paraId="37346730" w14:textId="7E765FEB" w:rsidR="0057169C" w:rsidRDefault="0057169C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Pomal, NC; Kundariya, D;...&amp; Bhatt, VD</w:t>
      </w:r>
    </w:p>
    <w:p w14:paraId="2D476C26" w14:textId="6701C820" w:rsidR="0057169C" w:rsidRPr="0057169C" w:rsidRDefault="0057169C" w:rsidP="0057169C">
      <w:pPr>
        <w:rPr>
          <w:b/>
          <w:bCs/>
          <w:i/>
          <w:sz w:val="20"/>
          <w:szCs w:val="20"/>
          <w:lang w:val="sr-Latn-RS"/>
        </w:rPr>
      </w:pPr>
      <w:r w:rsidRPr="0057169C">
        <w:rPr>
          <w:i/>
          <w:sz w:val="20"/>
          <w:szCs w:val="20"/>
          <w:u w:val="single"/>
          <w:lang w:val="sr-Latn-RS"/>
        </w:rPr>
        <w:t>Calix[4]pyrrole-Grafted Gold Nanoparticles as a Turn-On Fluorescence Sensor for Noxious Fungicide Dimoxystrobin and Their Anti-Cancer Activity against the KB-3-1 Cell Line</w:t>
      </w:r>
      <w:r>
        <w:rPr>
          <w:i/>
          <w:sz w:val="20"/>
          <w:szCs w:val="20"/>
          <w:lang w:val="sr-Latn-RS"/>
        </w:rPr>
        <w:t xml:space="preserve">, </w:t>
      </w:r>
      <w:r w:rsidRPr="0057169C">
        <w:rPr>
          <w:b/>
          <w:bCs/>
          <w:i/>
          <w:sz w:val="20"/>
          <w:szCs w:val="20"/>
          <w:lang w:val="sr-Latn-RS"/>
        </w:rPr>
        <w:t>CHEMISTRYSELECT, 2023,DOI: 10.1002/slct.202204252</w:t>
      </w:r>
    </w:p>
    <w:p w14:paraId="16FF718B" w14:textId="77777777" w:rsidR="0057169C" w:rsidRPr="0057169C" w:rsidRDefault="0057169C" w:rsidP="0057169C">
      <w:pPr>
        <w:rPr>
          <w:i/>
          <w:sz w:val="20"/>
          <w:szCs w:val="20"/>
          <w:lang w:val="sr-Latn-RS"/>
        </w:rPr>
      </w:pPr>
    </w:p>
    <w:p w14:paraId="53268476" w14:textId="70F8B7CA" w:rsidR="00CF5EB2" w:rsidRDefault="00CF5EB2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F5EB2">
        <w:rPr>
          <w:i/>
          <w:sz w:val="20"/>
          <w:szCs w:val="20"/>
          <w:lang w:val="sr-Latn-RS"/>
        </w:rPr>
        <w:t>Chaudhari</w:t>
      </w:r>
      <w:r>
        <w:rPr>
          <w:i/>
          <w:sz w:val="20"/>
          <w:szCs w:val="20"/>
          <w:lang w:val="sr-Latn-RS"/>
        </w:rPr>
        <w:t>, YS; Kumar, P;...&amp;Yadav, KK</w:t>
      </w:r>
    </w:p>
    <w:p w14:paraId="2CD6AC07" w14:textId="5B2206C9" w:rsidR="00CF5EB2" w:rsidRPr="00CF5EB2" w:rsidRDefault="00CF5EB2" w:rsidP="00CF5EB2">
      <w:pPr>
        <w:rPr>
          <w:b/>
          <w:bCs/>
          <w:i/>
          <w:sz w:val="20"/>
          <w:szCs w:val="20"/>
          <w:lang w:val="sr-Latn-RS"/>
        </w:rPr>
      </w:pPr>
      <w:r w:rsidRPr="00CF5EB2">
        <w:rPr>
          <w:i/>
          <w:sz w:val="20"/>
          <w:szCs w:val="20"/>
          <w:u w:val="single"/>
          <w:lang w:val="sr-Latn-RS"/>
        </w:rPr>
        <w:t>An inclusive outlook on the fate and persistence of pesticides in the environment and integrated eco-technologies for their degradation</w:t>
      </w:r>
      <w:r>
        <w:rPr>
          <w:i/>
          <w:sz w:val="20"/>
          <w:szCs w:val="20"/>
          <w:lang w:val="sr-Latn-RS"/>
        </w:rPr>
        <w:t xml:space="preserve">, </w:t>
      </w:r>
      <w:r w:rsidRPr="00CF5EB2">
        <w:rPr>
          <w:b/>
          <w:bCs/>
          <w:i/>
          <w:sz w:val="20"/>
          <w:szCs w:val="20"/>
          <w:lang w:val="sr-Latn-RS"/>
        </w:rPr>
        <w:t>TOXICOLOGY AND APPLIED PHARMACOLOGY, 2023, DOI: 10.1016/j.taap.2023.116449</w:t>
      </w:r>
    </w:p>
    <w:p w14:paraId="0A50ECFC" w14:textId="77777777" w:rsidR="00CF5EB2" w:rsidRPr="00CF5EB2" w:rsidRDefault="00CF5EB2" w:rsidP="00CF5EB2">
      <w:pPr>
        <w:rPr>
          <w:i/>
          <w:sz w:val="20"/>
          <w:szCs w:val="20"/>
          <w:lang w:val="sr-Latn-RS"/>
        </w:rPr>
      </w:pPr>
    </w:p>
    <w:p w14:paraId="149B597E" w14:textId="591C3519" w:rsidR="00571289" w:rsidRPr="00571289" w:rsidRDefault="00571289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1289">
        <w:rPr>
          <w:i/>
          <w:sz w:val="20"/>
          <w:szCs w:val="20"/>
        </w:rPr>
        <w:t>Matić</w:t>
      </w:r>
      <w:r>
        <w:rPr>
          <w:i/>
          <w:sz w:val="20"/>
          <w:szCs w:val="20"/>
        </w:rPr>
        <w:t xml:space="preserve">, IZ; </w:t>
      </w:r>
      <w:r w:rsidRPr="00571289">
        <w:rPr>
          <w:i/>
          <w:sz w:val="20"/>
          <w:szCs w:val="20"/>
        </w:rPr>
        <w:t>Mraković</w:t>
      </w:r>
      <w:r>
        <w:rPr>
          <w:i/>
          <w:sz w:val="20"/>
          <w:szCs w:val="20"/>
        </w:rPr>
        <w:t>, A;…Momić, T</w:t>
      </w:r>
    </w:p>
    <w:bookmarkStart w:id="39" w:name="2"/>
    <w:p w14:paraId="2426C335" w14:textId="7422F592" w:rsidR="00571289" w:rsidRPr="00571289" w:rsidRDefault="00571289" w:rsidP="00571289">
      <w:pPr>
        <w:rPr>
          <w:b/>
          <w:bCs/>
          <w:i/>
          <w:sz w:val="20"/>
          <w:szCs w:val="20"/>
        </w:rPr>
      </w:pPr>
      <w:r w:rsidRPr="00571289">
        <w:rPr>
          <w:i/>
          <w:sz w:val="20"/>
          <w:szCs w:val="20"/>
          <w:u w:val="single"/>
        </w:rPr>
        <w:fldChar w:fldCharType="begin"/>
      </w:r>
      <w:r w:rsidRPr="00571289">
        <w:rPr>
          <w:i/>
          <w:sz w:val="20"/>
          <w:szCs w:val="20"/>
          <w:u w:val="single"/>
        </w:rPr>
        <w:instrText>HYPERLINK "https://www.researchgate.net/publication/373320539_Anticancer_effect_of_novel_luteolin_capped_gold_nanoparticles_selectively_cytotoxic_towards_human_cervical_adenocarcinoma_HeLa_cells_An_in_vitro_approach/references?utm_medium=email&amp;utm_source=researchgate&amp;utm_campaign=re413&amp;loginT=YskX6jI_WFg0Hp1jbbFByq6bBIo1yTDI763jGePCIMJivf8OQuSM2nCazDLZ9fhZmJU27vfskQ&amp;pli=1&amp;utm_term=re413_p_pb_ln_bra&amp;utm_content=re413_p_pb_ln_bra_p2&amp;cp=re413_p_pb_ln_bra_p2&amp;uid=z0QyBTre6L0PX82uB0n2DL15h1ICKyhC1Y85&amp;ch=reg" \t "_blank"</w:instrText>
      </w:r>
      <w:r w:rsidRPr="00571289">
        <w:rPr>
          <w:i/>
          <w:sz w:val="20"/>
          <w:szCs w:val="20"/>
          <w:u w:val="single"/>
        </w:rPr>
      </w:r>
      <w:r w:rsidRPr="00571289">
        <w:rPr>
          <w:i/>
          <w:sz w:val="20"/>
          <w:szCs w:val="20"/>
          <w:u w:val="single"/>
        </w:rPr>
        <w:fldChar w:fldCharType="separate"/>
      </w:r>
      <w:r w:rsidRPr="00571289">
        <w:rPr>
          <w:rStyle w:val="Hyperlink"/>
          <w:i/>
          <w:color w:val="auto"/>
          <w:sz w:val="20"/>
          <w:szCs w:val="20"/>
        </w:rPr>
        <w:t>Anticancer effect of novel luteolin capped gold nanoparticles selectively cytotoxic towards human cervical adenocarcinoma HeLa cells: An in vitro approach</w:t>
      </w:r>
      <w:r w:rsidRPr="00571289">
        <w:rPr>
          <w:i/>
          <w:sz w:val="20"/>
          <w:szCs w:val="20"/>
          <w:u w:val="single"/>
          <w:lang w:val="sr-Latn-RS"/>
        </w:rPr>
        <w:fldChar w:fldCharType="end"/>
      </w:r>
      <w:bookmarkEnd w:id="39"/>
      <w:r>
        <w:rPr>
          <w:i/>
          <w:sz w:val="20"/>
          <w:szCs w:val="20"/>
          <w:u w:val="single"/>
          <w:lang w:val="sr-Latn-RS"/>
        </w:rPr>
        <w:t xml:space="preserve">, </w:t>
      </w:r>
      <w:r w:rsidRPr="00571289">
        <w:rPr>
          <w:b/>
          <w:bCs/>
          <w:i/>
          <w:sz w:val="20"/>
          <w:szCs w:val="20"/>
        </w:rPr>
        <w:t>JOURNAL OF TRACE ELEMENTS IN MEDICINE AND BIOLOGY, 80:127286 2023</w:t>
      </w:r>
    </w:p>
    <w:p w14:paraId="1DA16B4C" w14:textId="77777777" w:rsidR="00571289" w:rsidRPr="00571289" w:rsidRDefault="00571289" w:rsidP="00571289">
      <w:pPr>
        <w:rPr>
          <w:i/>
          <w:sz w:val="20"/>
          <w:szCs w:val="20"/>
          <w:u w:val="single"/>
          <w:lang w:val="sr-Latn-RS"/>
        </w:rPr>
      </w:pPr>
    </w:p>
    <w:p w14:paraId="2A636B9B" w14:textId="240FFE4B" w:rsidR="00F5371F" w:rsidRDefault="00F5371F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Liu, KG; Bigdeli, F;...&amp; Morsali, A</w:t>
      </w:r>
    </w:p>
    <w:p w14:paraId="45F8C4FD" w14:textId="77777777" w:rsidR="00F5371F" w:rsidRPr="00F5371F" w:rsidRDefault="00F5371F" w:rsidP="00F5371F">
      <w:pPr>
        <w:rPr>
          <w:i/>
          <w:sz w:val="20"/>
          <w:szCs w:val="20"/>
          <w:u w:val="single"/>
          <w:lang w:val="sr-Latn-RS"/>
        </w:rPr>
      </w:pPr>
      <w:r w:rsidRPr="00F5371F">
        <w:rPr>
          <w:i/>
          <w:sz w:val="20"/>
          <w:szCs w:val="20"/>
          <w:u w:val="single"/>
          <w:lang w:val="sr-Latn-RS"/>
        </w:rPr>
        <w:t>Role of metal-organic framework composites in removal of inorganic toxic contaminants</w:t>
      </w:r>
    </w:p>
    <w:p w14:paraId="6E413402" w14:textId="5D645334" w:rsidR="00F5371F" w:rsidRPr="00F5371F" w:rsidRDefault="00F5371F" w:rsidP="00F5371F">
      <w:pPr>
        <w:rPr>
          <w:b/>
          <w:bCs/>
          <w:i/>
          <w:sz w:val="20"/>
          <w:szCs w:val="20"/>
          <w:lang w:val="sr-Latn-RS"/>
        </w:rPr>
      </w:pPr>
      <w:r w:rsidRPr="00F5371F">
        <w:rPr>
          <w:b/>
          <w:bCs/>
          <w:i/>
          <w:sz w:val="20"/>
          <w:szCs w:val="20"/>
          <w:lang w:val="sr-Latn-RS"/>
        </w:rPr>
        <w:t>JOURNAL OF CLEANER PRODUCTION, 2023, DOI: 10.1016/j.jclepro.2023.136709</w:t>
      </w:r>
    </w:p>
    <w:p w14:paraId="11A643B0" w14:textId="77777777" w:rsidR="00F5371F" w:rsidRPr="00F5371F" w:rsidRDefault="00F5371F" w:rsidP="00F5371F">
      <w:pPr>
        <w:rPr>
          <w:i/>
          <w:sz w:val="20"/>
          <w:szCs w:val="20"/>
          <w:lang w:val="sr-Latn-RS"/>
        </w:rPr>
      </w:pPr>
    </w:p>
    <w:p w14:paraId="332B254D" w14:textId="26EC4032" w:rsidR="00C47A2F" w:rsidRDefault="00C47A2F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47A2F">
        <w:rPr>
          <w:i/>
          <w:sz w:val="20"/>
          <w:szCs w:val="20"/>
          <w:lang w:val="sr-Latn-RS"/>
        </w:rPr>
        <w:t>Lung, I</w:t>
      </w:r>
      <w:r>
        <w:rPr>
          <w:i/>
          <w:sz w:val="20"/>
          <w:szCs w:val="20"/>
          <w:lang w:val="sr-Latn-RS"/>
        </w:rPr>
        <w:t>;</w:t>
      </w:r>
      <w:r w:rsidRPr="00C47A2F">
        <w:rPr>
          <w:i/>
          <w:sz w:val="20"/>
          <w:szCs w:val="20"/>
          <w:lang w:val="sr-Latn-RS"/>
        </w:rPr>
        <w:t xml:space="preserve"> Soran, M. L</w:t>
      </w:r>
      <w:r>
        <w:rPr>
          <w:i/>
          <w:sz w:val="20"/>
          <w:szCs w:val="20"/>
          <w:lang w:val="sr-Latn-RS"/>
        </w:rPr>
        <w:t>;...</w:t>
      </w:r>
      <w:r w:rsidRPr="00C47A2F">
        <w:rPr>
          <w:i/>
          <w:sz w:val="20"/>
          <w:szCs w:val="20"/>
          <w:lang w:val="sr-Latn-RS"/>
        </w:rPr>
        <w:t xml:space="preserve"> &amp; Opriş, O</w:t>
      </w:r>
    </w:p>
    <w:p w14:paraId="292A4874" w14:textId="2592FF7B" w:rsidR="00C47A2F" w:rsidRPr="00C47A2F" w:rsidRDefault="00C47A2F" w:rsidP="00C47A2F">
      <w:pPr>
        <w:rPr>
          <w:b/>
          <w:bCs/>
          <w:i/>
          <w:sz w:val="20"/>
          <w:szCs w:val="20"/>
          <w:lang w:val="sr-Latn-RS"/>
        </w:rPr>
      </w:pPr>
      <w:r w:rsidRPr="00C47A2F">
        <w:rPr>
          <w:i/>
          <w:sz w:val="20"/>
          <w:szCs w:val="20"/>
          <w:u w:val="single"/>
          <w:lang w:val="sr-Latn-RS"/>
        </w:rPr>
        <w:t>Application of CNT-COOH/MnO2/Fe3O4 Nanocomposite for the Removal of Cymoxanil from Aqueous Solution: Isotherm and Kinetic Studies</w:t>
      </w:r>
      <w:r w:rsidRPr="00C47A2F">
        <w:rPr>
          <w:i/>
          <w:sz w:val="20"/>
          <w:szCs w:val="20"/>
          <w:lang w:val="sr-Latn-RS"/>
        </w:rPr>
        <w:t xml:space="preserve">. </w:t>
      </w:r>
      <w:r w:rsidRPr="00C47A2F">
        <w:rPr>
          <w:b/>
          <w:bCs/>
          <w:i/>
          <w:sz w:val="20"/>
          <w:szCs w:val="20"/>
          <w:lang w:val="sr-Latn-RS"/>
        </w:rPr>
        <w:t>ANALYTICAL LETTERS, 56(2)</w:t>
      </w:r>
      <w:r>
        <w:rPr>
          <w:b/>
          <w:bCs/>
          <w:i/>
          <w:sz w:val="20"/>
          <w:szCs w:val="20"/>
          <w:lang w:val="sr-Latn-RS"/>
        </w:rPr>
        <w:t>:</w:t>
      </w:r>
      <w:r w:rsidRPr="00C47A2F">
        <w:rPr>
          <w:b/>
          <w:bCs/>
          <w:i/>
          <w:sz w:val="20"/>
          <w:szCs w:val="20"/>
          <w:lang w:val="sr-Latn-RS"/>
        </w:rPr>
        <w:t xml:space="preserve"> 216-230 2023</w:t>
      </w:r>
    </w:p>
    <w:p w14:paraId="0979E105" w14:textId="77777777" w:rsidR="00C47A2F" w:rsidRPr="00C47A2F" w:rsidRDefault="00C47A2F" w:rsidP="00C47A2F">
      <w:pPr>
        <w:rPr>
          <w:i/>
          <w:sz w:val="20"/>
          <w:szCs w:val="20"/>
          <w:lang w:val="sr-Latn-RS"/>
        </w:rPr>
      </w:pPr>
    </w:p>
    <w:p w14:paraId="1CBFA399" w14:textId="133DB681" w:rsidR="000C0DCD" w:rsidRDefault="000C0DCD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Kumari, T; Shukla, V</w:t>
      </w:r>
    </w:p>
    <w:p w14:paraId="2C2EC43C" w14:textId="5CF8EDF9" w:rsidR="000C0DCD" w:rsidRDefault="000C0DCD" w:rsidP="000C0DCD">
      <w:pPr>
        <w:rPr>
          <w:i/>
          <w:sz w:val="20"/>
          <w:szCs w:val="20"/>
          <w:lang w:val="sr-Latn-RS"/>
        </w:rPr>
      </w:pPr>
      <w:r w:rsidRPr="00EF1366">
        <w:rPr>
          <w:i/>
          <w:sz w:val="20"/>
          <w:szCs w:val="20"/>
          <w:u w:val="single"/>
          <w:lang w:val="sr-Latn-RS"/>
        </w:rPr>
        <w:t>Exploring the multipotentiality of plant extracts for the green synthesis of iron nanoparticles: A study of adsorption capacity and dye degradation efficiency</w:t>
      </w:r>
      <w:r w:rsidR="00EF1366" w:rsidRPr="00EF1366">
        <w:rPr>
          <w:b/>
          <w:bCs/>
          <w:i/>
          <w:sz w:val="20"/>
          <w:szCs w:val="20"/>
          <w:lang w:val="sr-Latn-RS"/>
        </w:rPr>
        <w:t>, ENVIRONMENTAL RESEARCH, 2023,</w:t>
      </w:r>
      <w:r w:rsidRPr="00EF1366">
        <w:rPr>
          <w:b/>
          <w:bCs/>
          <w:i/>
          <w:sz w:val="20"/>
          <w:szCs w:val="20"/>
          <w:lang w:val="sr-Latn-RS"/>
        </w:rPr>
        <w:t>DOI: 10.1016/j.envres.2023.116025</w:t>
      </w:r>
    </w:p>
    <w:p w14:paraId="6EE88E50" w14:textId="77777777" w:rsidR="00EF1366" w:rsidRPr="000C0DCD" w:rsidRDefault="00EF1366" w:rsidP="000C0DCD">
      <w:pPr>
        <w:rPr>
          <w:i/>
          <w:sz w:val="20"/>
          <w:szCs w:val="20"/>
          <w:lang w:val="sr-Latn-RS"/>
        </w:rPr>
      </w:pPr>
    </w:p>
    <w:p w14:paraId="402EFD9F" w14:textId="086F7427" w:rsidR="00483999" w:rsidRDefault="00483999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Tasić, T: Milanković, V;...&amp; Lazarević-Pašti, T</w:t>
      </w:r>
    </w:p>
    <w:p w14:paraId="1737CF8D" w14:textId="77777777" w:rsidR="00483999" w:rsidRPr="00483999" w:rsidRDefault="00483999" w:rsidP="00483999">
      <w:pPr>
        <w:rPr>
          <w:i/>
          <w:sz w:val="20"/>
          <w:szCs w:val="20"/>
          <w:u w:val="single"/>
          <w:lang w:val="sr-Latn-RS"/>
        </w:rPr>
      </w:pPr>
      <w:r w:rsidRPr="00483999">
        <w:rPr>
          <w:i/>
          <w:sz w:val="20"/>
          <w:szCs w:val="20"/>
          <w:u w:val="single"/>
          <w:lang w:val="sr-Latn-RS"/>
        </w:rPr>
        <w:t>Application of Viscose-Based Porous Carbon Fibers in Food Processing-Malathion and Chlorpyrifos Removal</w:t>
      </w:r>
    </w:p>
    <w:p w14:paraId="2345DA29" w14:textId="6CD8BC06" w:rsidR="00483999" w:rsidRPr="00483999" w:rsidRDefault="00483999" w:rsidP="00483999">
      <w:pPr>
        <w:rPr>
          <w:b/>
          <w:bCs/>
          <w:i/>
          <w:sz w:val="20"/>
          <w:szCs w:val="20"/>
          <w:lang w:val="sr-Latn-RS"/>
        </w:rPr>
      </w:pPr>
      <w:r w:rsidRPr="00483999">
        <w:rPr>
          <w:b/>
          <w:bCs/>
          <w:i/>
          <w:sz w:val="20"/>
          <w:szCs w:val="20"/>
          <w:lang w:val="sr-Latn-RS"/>
        </w:rPr>
        <w:t>FOODS 12(12):2362 2023</w:t>
      </w:r>
    </w:p>
    <w:p w14:paraId="2B8F4FE7" w14:textId="77777777" w:rsidR="00483999" w:rsidRPr="00483999" w:rsidRDefault="00483999" w:rsidP="00483999">
      <w:pPr>
        <w:rPr>
          <w:i/>
          <w:sz w:val="20"/>
          <w:szCs w:val="20"/>
          <w:lang w:val="sr-Latn-RS"/>
        </w:rPr>
      </w:pPr>
    </w:p>
    <w:p w14:paraId="6A4423DF" w14:textId="77777777" w:rsidR="00BF3A53" w:rsidRDefault="00BF3A53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F3A53">
        <w:rPr>
          <w:i/>
          <w:sz w:val="20"/>
          <w:szCs w:val="20"/>
          <w:lang w:val="sr-Latn-RS"/>
        </w:rPr>
        <w:t>Iwuozor, KO</w:t>
      </w:r>
      <w:r>
        <w:rPr>
          <w:i/>
          <w:sz w:val="20"/>
          <w:szCs w:val="20"/>
          <w:lang w:val="sr-Latn-RS"/>
        </w:rPr>
        <w:t>;</w:t>
      </w:r>
      <w:r w:rsidRPr="00BF3A53">
        <w:rPr>
          <w:i/>
          <w:sz w:val="20"/>
          <w:szCs w:val="20"/>
          <w:lang w:val="sr-Latn-RS"/>
        </w:rPr>
        <w:t xml:space="preserve"> Emenike, EC</w:t>
      </w:r>
      <w:r>
        <w:rPr>
          <w:i/>
          <w:sz w:val="20"/>
          <w:szCs w:val="20"/>
          <w:lang w:val="sr-Latn-RS"/>
        </w:rPr>
        <w:t>;...</w:t>
      </w:r>
      <w:r w:rsidRPr="00BF3A53">
        <w:rPr>
          <w:i/>
          <w:sz w:val="20"/>
          <w:szCs w:val="20"/>
          <w:lang w:val="sr-Latn-RS"/>
        </w:rPr>
        <w:t>&amp; Igwegbe, CA</w:t>
      </w:r>
    </w:p>
    <w:p w14:paraId="69797FE5" w14:textId="77777777" w:rsidR="00BF3A53" w:rsidRPr="00BF3A53" w:rsidRDefault="00BF3A53" w:rsidP="00BF3A53">
      <w:pPr>
        <w:rPr>
          <w:i/>
          <w:sz w:val="20"/>
          <w:szCs w:val="20"/>
          <w:u w:val="single"/>
          <w:lang w:val="sr-Latn-RS"/>
        </w:rPr>
      </w:pPr>
      <w:r w:rsidRPr="00BF3A53">
        <w:rPr>
          <w:i/>
          <w:sz w:val="20"/>
          <w:szCs w:val="20"/>
          <w:u w:val="single"/>
          <w:lang w:val="sr-Latn-RS"/>
        </w:rPr>
        <w:t xml:space="preserve">Adsorption of organophosphate pesticides from aqueous solution: a review of recent advances. </w:t>
      </w:r>
    </w:p>
    <w:p w14:paraId="3D208F09" w14:textId="0B97D3E0" w:rsidR="00BF3A53" w:rsidRPr="00BF3A53" w:rsidRDefault="00BF3A53" w:rsidP="00BF3A53">
      <w:pPr>
        <w:rPr>
          <w:b/>
          <w:bCs/>
          <w:i/>
          <w:sz w:val="20"/>
          <w:szCs w:val="20"/>
          <w:lang w:val="sr-Latn-RS"/>
        </w:rPr>
      </w:pPr>
      <w:r w:rsidRPr="00BF3A53">
        <w:rPr>
          <w:b/>
          <w:bCs/>
          <w:i/>
          <w:sz w:val="20"/>
          <w:szCs w:val="20"/>
          <w:lang w:val="sr-Latn-RS"/>
        </w:rPr>
        <w:t>INTERNATIONAL JOURNAL OF ENVIRONMENTAL SCIENCE AND TECHNOLOGY, 20(5)</w:t>
      </w:r>
      <w:r>
        <w:rPr>
          <w:b/>
          <w:bCs/>
          <w:i/>
          <w:sz w:val="20"/>
          <w:szCs w:val="20"/>
          <w:lang w:val="sr-Latn-RS"/>
        </w:rPr>
        <w:t>:</w:t>
      </w:r>
      <w:r w:rsidRPr="00BF3A53">
        <w:rPr>
          <w:b/>
          <w:bCs/>
          <w:i/>
          <w:sz w:val="20"/>
          <w:szCs w:val="20"/>
          <w:lang w:val="sr-Latn-RS"/>
        </w:rPr>
        <w:t xml:space="preserve"> 5845-5894</w:t>
      </w:r>
      <w:r>
        <w:rPr>
          <w:b/>
          <w:bCs/>
          <w:i/>
          <w:sz w:val="20"/>
          <w:szCs w:val="20"/>
          <w:lang w:val="sr-Latn-RS"/>
        </w:rPr>
        <w:t xml:space="preserve"> 2023</w:t>
      </w:r>
    </w:p>
    <w:p w14:paraId="4024B5CB" w14:textId="77777777" w:rsidR="00BF3A53" w:rsidRPr="00BF3A53" w:rsidRDefault="00BF3A53" w:rsidP="00BF3A53">
      <w:pPr>
        <w:rPr>
          <w:i/>
          <w:sz w:val="20"/>
          <w:szCs w:val="20"/>
          <w:lang w:val="sr-Latn-RS"/>
        </w:rPr>
      </w:pPr>
    </w:p>
    <w:p w14:paraId="0E137AD4" w14:textId="77777777" w:rsidR="0042305F" w:rsidRPr="0042305F" w:rsidRDefault="0042305F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2305F">
        <w:rPr>
          <w:i/>
          <w:sz w:val="20"/>
          <w:szCs w:val="20"/>
        </w:rPr>
        <w:t>Mirzaei, M</w:t>
      </w:r>
      <w:r>
        <w:rPr>
          <w:i/>
          <w:sz w:val="20"/>
          <w:szCs w:val="20"/>
        </w:rPr>
        <w:t>;</w:t>
      </w:r>
      <w:r w:rsidRPr="0042305F">
        <w:rPr>
          <w:i/>
          <w:sz w:val="20"/>
          <w:szCs w:val="20"/>
        </w:rPr>
        <w:t xml:space="preserve"> Khoei, AJ</w:t>
      </w:r>
      <w:r>
        <w:rPr>
          <w:i/>
          <w:sz w:val="20"/>
          <w:szCs w:val="20"/>
        </w:rPr>
        <w:t>;</w:t>
      </w:r>
      <w:r w:rsidRPr="0042305F">
        <w:rPr>
          <w:i/>
          <w:sz w:val="20"/>
          <w:szCs w:val="20"/>
        </w:rPr>
        <w:t xml:space="preserve"> Rezaei, K</w:t>
      </w:r>
    </w:p>
    <w:p w14:paraId="1DB1CA57" w14:textId="2A07204B" w:rsidR="0042305F" w:rsidRPr="0042305F" w:rsidRDefault="0042305F" w:rsidP="0042305F">
      <w:pPr>
        <w:rPr>
          <w:i/>
          <w:sz w:val="20"/>
          <w:szCs w:val="20"/>
        </w:rPr>
      </w:pPr>
      <w:r w:rsidRPr="0042305F">
        <w:rPr>
          <w:i/>
          <w:sz w:val="20"/>
          <w:szCs w:val="20"/>
          <w:u w:val="single"/>
        </w:rPr>
        <w:t>Purification of the organophosphorus pesticide chlorpyrifos from the aquatic environment using carbon nanoparticle media in a particle trap system equipped with a biodraft</w:t>
      </w:r>
      <w:r>
        <w:rPr>
          <w:i/>
          <w:sz w:val="20"/>
          <w:szCs w:val="20"/>
        </w:rPr>
        <w:t xml:space="preserve">, </w:t>
      </w:r>
      <w:r w:rsidR="00D765DD" w:rsidRPr="0042305F">
        <w:rPr>
          <w:b/>
          <w:bCs/>
          <w:i/>
          <w:iCs/>
          <w:sz w:val="20"/>
          <w:szCs w:val="20"/>
        </w:rPr>
        <w:t>ANIMAL ENVIRONMENT</w:t>
      </w:r>
      <w:r w:rsidRPr="0042305F">
        <w:rPr>
          <w:b/>
          <w:bCs/>
          <w:i/>
          <w:sz w:val="20"/>
          <w:szCs w:val="20"/>
        </w:rPr>
        <w:t>, </w:t>
      </w:r>
      <w:r w:rsidRPr="0042305F">
        <w:rPr>
          <w:b/>
          <w:bCs/>
          <w:i/>
          <w:iCs/>
          <w:sz w:val="20"/>
          <w:szCs w:val="20"/>
        </w:rPr>
        <w:t>15</w:t>
      </w:r>
      <w:r w:rsidRPr="0042305F">
        <w:rPr>
          <w:b/>
          <w:bCs/>
          <w:i/>
          <w:sz w:val="20"/>
          <w:szCs w:val="20"/>
        </w:rPr>
        <w:t>(1)</w:t>
      </w:r>
      <w:r>
        <w:rPr>
          <w:b/>
          <w:bCs/>
          <w:i/>
          <w:sz w:val="20"/>
          <w:szCs w:val="20"/>
        </w:rPr>
        <w:t>:</w:t>
      </w:r>
      <w:r w:rsidRPr="0042305F">
        <w:rPr>
          <w:b/>
          <w:bCs/>
          <w:i/>
          <w:sz w:val="20"/>
          <w:szCs w:val="20"/>
        </w:rPr>
        <w:t xml:space="preserve"> 245-252 2023</w:t>
      </w:r>
    </w:p>
    <w:p w14:paraId="7288456A" w14:textId="77777777" w:rsidR="0042305F" w:rsidRPr="0042305F" w:rsidRDefault="0042305F" w:rsidP="0042305F">
      <w:pPr>
        <w:rPr>
          <w:i/>
          <w:sz w:val="20"/>
          <w:szCs w:val="20"/>
          <w:lang w:val="sr-Latn-RS"/>
        </w:rPr>
      </w:pPr>
    </w:p>
    <w:p w14:paraId="27E947B4" w14:textId="7ABF6A01" w:rsidR="00653486" w:rsidRDefault="007D6FE0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Melliti, E; Mejri, A;...&amp; Mars, A</w:t>
      </w:r>
    </w:p>
    <w:p w14:paraId="1D34FD5B" w14:textId="05BB1B45" w:rsidR="007D6FE0" w:rsidRDefault="007D6FE0" w:rsidP="00653486">
      <w:pPr>
        <w:rPr>
          <w:i/>
          <w:sz w:val="20"/>
          <w:szCs w:val="20"/>
          <w:u w:val="single"/>
        </w:rPr>
      </w:pPr>
      <w:r w:rsidRPr="007D6FE0">
        <w:rPr>
          <w:i/>
          <w:sz w:val="20"/>
          <w:szCs w:val="20"/>
          <w:u w:val="single"/>
        </w:rPr>
        <w:t>MNPs for Remediation of Toxicants and Wastewater Treatment</w:t>
      </w:r>
    </w:p>
    <w:p w14:paraId="610DF74F" w14:textId="4655A19E" w:rsidR="00653486" w:rsidRPr="00D765DD" w:rsidRDefault="00FE7971" w:rsidP="00653486">
      <w:pPr>
        <w:rPr>
          <w:b/>
          <w:bCs/>
          <w:i/>
          <w:sz w:val="20"/>
          <w:szCs w:val="20"/>
          <w:lang w:val="sr-Latn-RS"/>
        </w:rPr>
      </w:pPr>
      <w:r>
        <w:rPr>
          <w:b/>
          <w:bCs/>
          <w:i/>
          <w:sz w:val="20"/>
          <w:szCs w:val="20"/>
          <w:lang w:val="sr-Latn-RS"/>
        </w:rPr>
        <w:t xml:space="preserve">In </w:t>
      </w:r>
      <w:r w:rsidR="00653486" w:rsidRPr="00D765DD">
        <w:rPr>
          <w:b/>
          <w:bCs/>
          <w:i/>
          <w:sz w:val="20"/>
          <w:szCs w:val="20"/>
          <w:lang w:val="sr-Latn-RS"/>
        </w:rPr>
        <w:t>Book</w:t>
      </w:r>
      <w:r w:rsidR="007D6FE0">
        <w:rPr>
          <w:b/>
          <w:bCs/>
          <w:i/>
          <w:sz w:val="20"/>
          <w:szCs w:val="20"/>
          <w:lang w:val="sr-Latn-RS"/>
        </w:rPr>
        <w:t xml:space="preserve">: </w:t>
      </w:r>
      <w:r w:rsidR="007D6FE0" w:rsidRPr="007D6FE0">
        <w:rPr>
          <w:b/>
          <w:bCs/>
          <w:i/>
          <w:sz w:val="20"/>
          <w:szCs w:val="20"/>
          <w:lang w:val="sr-Latn-RS"/>
        </w:rPr>
        <w:t>Metallic Nanoparticles for Health and the Environment</w:t>
      </w:r>
      <w:r w:rsidR="00653486" w:rsidRPr="00D765DD">
        <w:rPr>
          <w:b/>
          <w:bCs/>
          <w:i/>
          <w:sz w:val="20"/>
          <w:szCs w:val="20"/>
          <w:lang w:val="sr-Latn-RS"/>
        </w:rPr>
        <w:t xml:space="preserve">, 2023, </w:t>
      </w:r>
      <w:r w:rsidR="007D6FE0" w:rsidRPr="007D6FE0">
        <w:rPr>
          <w:b/>
          <w:bCs/>
          <w:i/>
          <w:sz w:val="20"/>
          <w:szCs w:val="20"/>
          <w:lang w:val="sr-Latn-RS"/>
        </w:rPr>
        <w:t>CRC Press</w:t>
      </w:r>
      <w:r w:rsidR="007D6FE0">
        <w:rPr>
          <w:b/>
          <w:bCs/>
          <w:i/>
          <w:sz w:val="20"/>
          <w:szCs w:val="20"/>
          <w:lang w:val="sr-Latn-RS"/>
        </w:rPr>
        <w:t xml:space="preserve">, </w:t>
      </w:r>
      <w:r w:rsidR="00D765DD" w:rsidRPr="00D765DD">
        <w:rPr>
          <w:b/>
          <w:bCs/>
          <w:i/>
          <w:sz w:val="20"/>
          <w:szCs w:val="20"/>
          <w:lang w:val="sr-Latn-RS"/>
        </w:rPr>
        <w:t xml:space="preserve">ISBN: 9781003317319, </w:t>
      </w:r>
    </w:p>
    <w:p w14:paraId="24B563BB" w14:textId="77777777" w:rsidR="00D765DD" w:rsidRPr="00653486" w:rsidRDefault="00D765DD" w:rsidP="00653486">
      <w:pPr>
        <w:rPr>
          <w:i/>
          <w:sz w:val="20"/>
          <w:szCs w:val="20"/>
          <w:lang w:val="sr-Latn-RS"/>
        </w:rPr>
      </w:pPr>
    </w:p>
    <w:p w14:paraId="30BC6760" w14:textId="7BF95971" w:rsidR="00AA5967" w:rsidRDefault="00AA5967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Bondzič, AM; Pasti TDL...&amp;Parac-Vogt, TN</w:t>
      </w:r>
    </w:p>
    <w:p w14:paraId="6AA47AB6" w14:textId="44943998" w:rsidR="00AA5967" w:rsidRPr="00AA5967" w:rsidRDefault="00AA5967" w:rsidP="00AA5967">
      <w:pPr>
        <w:rPr>
          <w:i/>
          <w:sz w:val="20"/>
          <w:szCs w:val="20"/>
          <w:u w:val="single"/>
          <w:lang w:val="sr-Latn-RS"/>
        </w:rPr>
      </w:pPr>
      <w:r w:rsidRPr="00AA5967">
        <w:rPr>
          <w:i/>
          <w:sz w:val="20"/>
          <w:szCs w:val="20"/>
          <w:u w:val="single"/>
          <w:lang w:val="sr-Latn-RS"/>
        </w:rPr>
        <w:t>Synergistic Effect of Sorption and Hydrolysis by NU-1000 Nanostructures for Removal and Detoxification of Chlorpyrifos</w:t>
      </w:r>
    </w:p>
    <w:p w14:paraId="05726160" w14:textId="3E4F0E35" w:rsidR="00AA5967" w:rsidRPr="00AA5967" w:rsidRDefault="00AA5967" w:rsidP="00AA5967">
      <w:pPr>
        <w:rPr>
          <w:b/>
          <w:bCs/>
          <w:i/>
          <w:sz w:val="20"/>
          <w:szCs w:val="20"/>
          <w:lang w:val="sr-Latn-RS"/>
        </w:rPr>
      </w:pPr>
      <w:r w:rsidRPr="00AA5967">
        <w:rPr>
          <w:b/>
          <w:bCs/>
          <w:i/>
          <w:sz w:val="20"/>
          <w:szCs w:val="20"/>
          <w:lang w:val="sr-Latn-RS"/>
        </w:rPr>
        <w:t>ACS APPL. NANO MATER., 2022, https://doi.org/10.1021/acsanm.1c03863</w:t>
      </w:r>
    </w:p>
    <w:p w14:paraId="0A0E9EBC" w14:textId="77777777" w:rsidR="00AA5967" w:rsidRPr="00AA5967" w:rsidRDefault="00AA5967" w:rsidP="00AA5967">
      <w:pPr>
        <w:rPr>
          <w:i/>
          <w:sz w:val="20"/>
          <w:szCs w:val="20"/>
          <w:lang w:val="sr-Latn-RS"/>
        </w:rPr>
      </w:pPr>
    </w:p>
    <w:p w14:paraId="0C2F1882" w14:textId="2F335AB7" w:rsidR="00C62EDC" w:rsidRDefault="00C62EDC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Ore, OT; Adeola, A;...&amp;Nomngongo, PN</w:t>
      </w:r>
    </w:p>
    <w:p w14:paraId="602BF612" w14:textId="3BBAEB97" w:rsidR="00C62EDC" w:rsidRPr="00C62EDC" w:rsidRDefault="00C62EDC" w:rsidP="00C62EDC">
      <w:pPr>
        <w:rPr>
          <w:b/>
          <w:bCs/>
          <w:i/>
          <w:sz w:val="20"/>
          <w:szCs w:val="20"/>
          <w:lang w:val="sr-Latn-RS"/>
        </w:rPr>
      </w:pPr>
      <w:r w:rsidRPr="00C62EDC">
        <w:rPr>
          <w:i/>
          <w:sz w:val="20"/>
          <w:szCs w:val="20"/>
          <w:u w:val="single"/>
          <w:lang w:val="sr-Latn-RS"/>
        </w:rPr>
        <w:t>Organophosphate pesticide residues in environmental and biological matrices: Occurrence, distribution and potential remedial approaches</w:t>
      </w:r>
      <w:r>
        <w:rPr>
          <w:i/>
          <w:sz w:val="20"/>
          <w:szCs w:val="20"/>
          <w:lang w:val="sr-Latn-RS"/>
        </w:rPr>
        <w:t>,</w:t>
      </w:r>
      <w:r w:rsidRPr="00C62EDC">
        <w:t xml:space="preserve"> </w:t>
      </w:r>
      <w:r w:rsidRPr="00C62EDC">
        <w:rPr>
          <w:b/>
          <w:bCs/>
          <w:i/>
          <w:sz w:val="20"/>
          <w:szCs w:val="20"/>
          <w:lang w:val="sr-Latn-RS"/>
        </w:rPr>
        <w:t>ENVIRONMENTAL CHEMISTRY AND ECOTOXICOLOGY, 2022, DOI: 10.1016/j.enceco.2022.10.004</w:t>
      </w:r>
    </w:p>
    <w:p w14:paraId="2B845C45" w14:textId="77777777" w:rsidR="00C62EDC" w:rsidRPr="00C62EDC" w:rsidRDefault="00C62EDC" w:rsidP="00C62EDC">
      <w:pPr>
        <w:rPr>
          <w:i/>
          <w:sz w:val="20"/>
          <w:szCs w:val="20"/>
          <w:lang w:val="sr-Latn-RS"/>
        </w:rPr>
      </w:pPr>
    </w:p>
    <w:p w14:paraId="776B370B" w14:textId="0FC8248E" w:rsidR="00656072" w:rsidRDefault="00656072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Chadha, R; Das, A;...&amp;Maiti, N</w:t>
      </w:r>
    </w:p>
    <w:p w14:paraId="6AF487B6" w14:textId="3378BB88" w:rsidR="00656072" w:rsidRPr="00682061" w:rsidRDefault="00656072" w:rsidP="00656072">
      <w:pPr>
        <w:rPr>
          <w:i/>
          <w:sz w:val="20"/>
          <w:szCs w:val="20"/>
          <w:u w:val="single"/>
          <w:lang w:val="sr-Latn-RS"/>
        </w:rPr>
      </w:pPr>
      <w:r w:rsidRPr="00656072">
        <w:rPr>
          <w:i/>
          <w:sz w:val="20"/>
          <w:szCs w:val="20"/>
          <w:u w:val="single"/>
          <w:lang w:val="sr-Latn-RS"/>
        </w:rPr>
        <w:t xml:space="preserve">γ-Cyclodextrin Capped Silver and Gold Nanoparticles as Colorimetric and Raman Sensor for detecting traces of pesticide “Chlorpyrifos” in Fruits and Vegetables </w:t>
      </w:r>
      <w:r w:rsidRPr="00656072">
        <w:rPr>
          <w:b/>
          <w:bCs/>
          <w:i/>
          <w:sz w:val="20"/>
          <w:szCs w:val="20"/>
          <w:lang w:val="sr-Latn-RS"/>
        </w:rPr>
        <w:t>COLLOIDS AND SURFACES A</w:t>
      </w:r>
      <w:r w:rsidR="00682061">
        <w:rPr>
          <w:b/>
          <w:bCs/>
          <w:i/>
          <w:sz w:val="20"/>
          <w:szCs w:val="20"/>
          <w:lang w:val="sr-Latn-RS"/>
        </w:rPr>
        <w:t>,</w:t>
      </w:r>
      <w:r w:rsidRPr="00656072">
        <w:rPr>
          <w:b/>
          <w:bCs/>
          <w:i/>
          <w:sz w:val="20"/>
          <w:szCs w:val="20"/>
          <w:lang w:val="sr-Latn-RS"/>
        </w:rPr>
        <w:t xml:space="preserve"> 641:128558 2022</w:t>
      </w:r>
    </w:p>
    <w:p w14:paraId="0A689555" w14:textId="77777777" w:rsidR="00656072" w:rsidRPr="00656072" w:rsidRDefault="00656072" w:rsidP="00656072">
      <w:pPr>
        <w:rPr>
          <w:i/>
          <w:sz w:val="20"/>
          <w:szCs w:val="20"/>
          <w:lang w:val="sr-Latn-RS"/>
        </w:rPr>
      </w:pPr>
    </w:p>
    <w:p w14:paraId="7496E6F8" w14:textId="77777777" w:rsidR="00CA558A" w:rsidRDefault="00CA558A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A558A">
        <w:rPr>
          <w:i/>
          <w:sz w:val="20"/>
          <w:szCs w:val="20"/>
          <w:lang w:val="sr-Latn-RS"/>
        </w:rPr>
        <w:t>Mehta, J</w:t>
      </w:r>
      <w:r>
        <w:rPr>
          <w:i/>
          <w:sz w:val="20"/>
          <w:szCs w:val="20"/>
          <w:lang w:val="sr-Latn-RS"/>
        </w:rPr>
        <w:t>;</w:t>
      </w:r>
      <w:r w:rsidRPr="00CA558A">
        <w:rPr>
          <w:i/>
          <w:sz w:val="20"/>
          <w:szCs w:val="20"/>
          <w:lang w:val="sr-Latn-RS"/>
        </w:rPr>
        <w:t xml:space="preserve"> Dhaka, RK.</w:t>
      </w:r>
      <w:r>
        <w:rPr>
          <w:i/>
          <w:sz w:val="20"/>
          <w:szCs w:val="20"/>
          <w:lang w:val="sr-Latn-RS"/>
        </w:rPr>
        <w:t>;...&amp;Kumar, S</w:t>
      </w:r>
    </w:p>
    <w:p w14:paraId="36D899AE" w14:textId="77777777" w:rsidR="00CA558A" w:rsidRDefault="00CA558A" w:rsidP="00CA558A">
      <w:pPr>
        <w:rPr>
          <w:i/>
          <w:sz w:val="20"/>
          <w:szCs w:val="20"/>
          <w:lang w:val="sr-Latn-RS"/>
        </w:rPr>
      </w:pPr>
      <w:r w:rsidRPr="00CA558A">
        <w:rPr>
          <w:i/>
          <w:sz w:val="20"/>
          <w:szCs w:val="20"/>
          <w:u w:val="single"/>
          <w:lang w:val="sr-Latn-RS"/>
        </w:rPr>
        <w:t>Recent advancements in adsorptive removal of organophosphate pesticides from aqueous phase using nanomaterials</w:t>
      </w:r>
      <w:r w:rsidRPr="00CA558A">
        <w:rPr>
          <w:i/>
          <w:sz w:val="20"/>
          <w:szCs w:val="20"/>
          <w:lang w:val="sr-Latn-RS"/>
        </w:rPr>
        <w:t>.</w:t>
      </w:r>
    </w:p>
    <w:p w14:paraId="328CB43E" w14:textId="4CE243D1" w:rsidR="00CA558A" w:rsidRDefault="00CA558A" w:rsidP="00CA558A">
      <w:pPr>
        <w:rPr>
          <w:b/>
          <w:bCs/>
          <w:i/>
          <w:sz w:val="20"/>
          <w:szCs w:val="20"/>
          <w:lang w:val="sr-Latn-RS"/>
        </w:rPr>
      </w:pPr>
      <w:r w:rsidRPr="00CA558A">
        <w:rPr>
          <w:b/>
          <w:bCs/>
          <w:i/>
          <w:sz w:val="20"/>
          <w:szCs w:val="20"/>
          <w:lang w:val="sr-Latn-RS"/>
        </w:rPr>
        <w:t>J NANOSTRUCT CHEM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CA558A">
        <w:rPr>
          <w:b/>
          <w:bCs/>
          <w:i/>
          <w:sz w:val="20"/>
          <w:szCs w:val="20"/>
          <w:lang w:val="sr-Latn-RS"/>
        </w:rPr>
        <w:t>2022</w:t>
      </w:r>
      <w:r>
        <w:rPr>
          <w:b/>
          <w:bCs/>
          <w:i/>
          <w:sz w:val="20"/>
          <w:szCs w:val="20"/>
          <w:lang w:val="sr-Latn-RS"/>
        </w:rPr>
        <w:t>,</w:t>
      </w:r>
      <w:r w:rsidRPr="00CA558A">
        <w:rPr>
          <w:b/>
          <w:bCs/>
          <w:i/>
          <w:sz w:val="20"/>
          <w:szCs w:val="20"/>
          <w:lang w:val="sr-Latn-RS"/>
        </w:rPr>
        <w:t xml:space="preserve"> https://doi.org/10.1007/s40097-022-00516-y</w:t>
      </w:r>
    </w:p>
    <w:p w14:paraId="68413D7F" w14:textId="77777777" w:rsidR="00CA558A" w:rsidRPr="00CA558A" w:rsidRDefault="00CA558A" w:rsidP="00CA558A">
      <w:pPr>
        <w:rPr>
          <w:b/>
          <w:bCs/>
          <w:i/>
          <w:sz w:val="20"/>
          <w:szCs w:val="20"/>
          <w:lang w:val="sr-Latn-RS"/>
        </w:rPr>
      </w:pPr>
    </w:p>
    <w:p w14:paraId="2EF5D398" w14:textId="4D362DED" w:rsidR="00DA3D8F" w:rsidRDefault="00DA3D8F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Sen, K</w:t>
      </w:r>
    </w:p>
    <w:p w14:paraId="56D62895" w14:textId="1BEDC51E" w:rsidR="00DA3D8F" w:rsidRPr="00DA3D8F" w:rsidRDefault="00DA3D8F" w:rsidP="00DA3D8F">
      <w:pPr>
        <w:rPr>
          <w:i/>
          <w:sz w:val="20"/>
          <w:szCs w:val="20"/>
          <w:u w:val="single"/>
          <w:lang w:val="sr-Latn-RS"/>
        </w:rPr>
      </w:pPr>
      <w:r w:rsidRPr="00DA3D8F">
        <w:rPr>
          <w:i/>
          <w:sz w:val="20"/>
          <w:szCs w:val="20"/>
          <w:u w:val="single"/>
          <w:lang w:val="sr-Latn-RS"/>
        </w:rPr>
        <w:t>Application of nanotechnology in pesticides adsorption with statistical optimization and modeling</w:t>
      </w:r>
    </w:p>
    <w:p w14:paraId="44B3459E" w14:textId="529D46D0" w:rsidR="00DA3D8F" w:rsidRDefault="00DA3D8F" w:rsidP="00DA3D8F">
      <w:pPr>
        <w:rPr>
          <w:b/>
          <w:bCs/>
          <w:i/>
          <w:sz w:val="20"/>
          <w:szCs w:val="20"/>
          <w:lang w:val="sr-Latn-RS"/>
        </w:rPr>
      </w:pPr>
      <w:r w:rsidRPr="00DA3D8F">
        <w:rPr>
          <w:b/>
          <w:bCs/>
          <w:i/>
          <w:sz w:val="20"/>
          <w:szCs w:val="20"/>
          <w:lang w:val="sr-Latn-RS"/>
        </w:rPr>
        <w:t>In book: Cognitive Data Models for Sustainable Environmentž, 2022, DOI: 10.1016/B978-0-12-824038-0.00005-5</w:t>
      </w:r>
    </w:p>
    <w:p w14:paraId="76B28109" w14:textId="77777777" w:rsidR="000007A4" w:rsidRPr="000007A4" w:rsidRDefault="000007A4" w:rsidP="00DA3D8F">
      <w:pPr>
        <w:rPr>
          <w:b/>
          <w:bCs/>
          <w:i/>
          <w:sz w:val="20"/>
          <w:szCs w:val="20"/>
          <w:lang w:val="sr-Latn-RS"/>
        </w:rPr>
      </w:pPr>
    </w:p>
    <w:p w14:paraId="3EA7B0EB" w14:textId="1DC4F1F0" w:rsidR="000007A4" w:rsidRDefault="000007A4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Adegoke, KA; Olagunju, AO;...&amp;Bello, OS</w:t>
      </w:r>
    </w:p>
    <w:p w14:paraId="27823B1D" w14:textId="07B6347F" w:rsidR="000007A4" w:rsidRPr="000007A4" w:rsidRDefault="000007A4" w:rsidP="000007A4">
      <w:pPr>
        <w:rPr>
          <w:i/>
          <w:sz w:val="20"/>
          <w:szCs w:val="20"/>
          <w:u w:val="single"/>
          <w:lang w:val="sr-Latn-RS"/>
        </w:rPr>
      </w:pPr>
      <w:r w:rsidRPr="000007A4">
        <w:rPr>
          <w:i/>
          <w:sz w:val="20"/>
          <w:szCs w:val="20"/>
          <w:u w:val="single"/>
          <w:lang w:val="sr-Latn-RS"/>
        </w:rPr>
        <w:t>Adsorptive Removal of Endocrine-Disrupting Chemicals from Aqueous Solutions: a Review</w:t>
      </w:r>
    </w:p>
    <w:p w14:paraId="7408AC33" w14:textId="16651BD3" w:rsidR="000007A4" w:rsidRPr="000007A4" w:rsidRDefault="000007A4" w:rsidP="000007A4">
      <w:pPr>
        <w:rPr>
          <w:b/>
          <w:bCs/>
          <w:i/>
          <w:sz w:val="20"/>
          <w:szCs w:val="20"/>
          <w:lang w:val="sr-Latn-RS"/>
        </w:rPr>
      </w:pPr>
      <w:r w:rsidRPr="000007A4">
        <w:rPr>
          <w:b/>
          <w:bCs/>
          <w:i/>
          <w:sz w:val="20"/>
          <w:szCs w:val="20"/>
          <w:lang w:val="sr-Latn-RS"/>
        </w:rPr>
        <w:t>WATER AIR AND SOIL POLLUTION, 2022, DOI: 10.1007/S11270-021-05405-8</w:t>
      </w:r>
    </w:p>
    <w:p w14:paraId="3D30A497" w14:textId="77777777" w:rsidR="000007A4" w:rsidRPr="000007A4" w:rsidRDefault="000007A4" w:rsidP="000007A4">
      <w:pPr>
        <w:rPr>
          <w:i/>
          <w:sz w:val="20"/>
          <w:szCs w:val="20"/>
          <w:lang w:val="sr-Latn-RS"/>
        </w:rPr>
      </w:pPr>
    </w:p>
    <w:p w14:paraId="0442EF91" w14:textId="3B3B796F" w:rsidR="00C4597E" w:rsidRDefault="00C4597E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Iwuozor, KO; Emenike, EC;...&amp; Igwegbe, CA</w:t>
      </w:r>
    </w:p>
    <w:p w14:paraId="2BB1022C" w14:textId="77777777" w:rsidR="00C4597E" w:rsidRPr="00C4597E" w:rsidRDefault="00C4597E" w:rsidP="00C4597E">
      <w:pPr>
        <w:rPr>
          <w:i/>
          <w:sz w:val="20"/>
          <w:szCs w:val="20"/>
          <w:u w:val="single"/>
          <w:lang w:val="sr-Latn-RS"/>
        </w:rPr>
      </w:pPr>
      <w:r w:rsidRPr="00C4597E">
        <w:rPr>
          <w:i/>
          <w:sz w:val="20"/>
          <w:szCs w:val="20"/>
          <w:u w:val="single"/>
          <w:lang w:val="sr-Latn-RS"/>
        </w:rPr>
        <w:t>Adsorption of organophosphate pesticides from aqueous solution: a review of recent advances</w:t>
      </w:r>
    </w:p>
    <w:p w14:paraId="73AE7056" w14:textId="0225F353" w:rsidR="00C4597E" w:rsidRPr="00C4597E" w:rsidRDefault="00C4597E" w:rsidP="00C4597E">
      <w:pPr>
        <w:rPr>
          <w:b/>
          <w:bCs/>
          <w:i/>
          <w:sz w:val="20"/>
          <w:szCs w:val="20"/>
          <w:lang w:val="sr-Latn-RS"/>
        </w:rPr>
      </w:pPr>
      <w:r w:rsidRPr="00C4597E">
        <w:rPr>
          <w:b/>
          <w:bCs/>
          <w:i/>
          <w:sz w:val="20"/>
          <w:szCs w:val="20"/>
          <w:lang w:val="sr-Latn-RS"/>
        </w:rPr>
        <w:t>International journal of Environmental Science and Technology, 2022, DOI: 10.1007/s13762-022-04410-6</w:t>
      </w:r>
    </w:p>
    <w:p w14:paraId="04F458A6" w14:textId="77777777" w:rsidR="00C4597E" w:rsidRPr="00C4597E" w:rsidRDefault="00C4597E" w:rsidP="00C4597E">
      <w:pPr>
        <w:rPr>
          <w:i/>
          <w:sz w:val="20"/>
          <w:szCs w:val="20"/>
          <w:lang w:val="sr-Latn-RS"/>
        </w:rPr>
      </w:pPr>
    </w:p>
    <w:p w14:paraId="0796D34E" w14:textId="351BBD89" w:rsidR="00F93424" w:rsidRDefault="00F93424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Albaqami, M; Alobaid, AO; Nafady, A</w:t>
      </w:r>
    </w:p>
    <w:p w14:paraId="7BB54B34" w14:textId="5D775F55" w:rsidR="00F93424" w:rsidRPr="00F93424" w:rsidRDefault="00F93424" w:rsidP="00F93424">
      <w:pPr>
        <w:rPr>
          <w:i/>
          <w:sz w:val="20"/>
          <w:szCs w:val="20"/>
          <w:u w:val="single"/>
          <w:lang w:val="sr-Latn-RS"/>
        </w:rPr>
      </w:pPr>
      <w:r w:rsidRPr="00F93424">
        <w:rPr>
          <w:i/>
          <w:sz w:val="20"/>
          <w:szCs w:val="20"/>
          <w:u w:val="single"/>
          <w:lang w:val="sr-Latn-RS"/>
        </w:rPr>
        <w:t>Efficient Adsorption of Carbofuran via Tailored Porous Polyacrylonitrile Film Incorporating Ti-MIL Coordination Polymer</w:t>
      </w:r>
    </w:p>
    <w:p w14:paraId="479139A3" w14:textId="529685CC" w:rsidR="00F93424" w:rsidRPr="00F93424" w:rsidRDefault="00F93424" w:rsidP="00F93424">
      <w:pPr>
        <w:rPr>
          <w:b/>
          <w:bCs/>
          <w:i/>
          <w:sz w:val="20"/>
          <w:szCs w:val="20"/>
          <w:lang w:val="sr-Latn-RS"/>
        </w:rPr>
      </w:pPr>
      <w:r>
        <w:rPr>
          <w:b/>
          <w:bCs/>
          <w:i/>
          <w:sz w:val="20"/>
          <w:szCs w:val="20"/>
          <w:lang w:val="sr-Latn-RS"/>
        </w:rPr>
        <w:t>J</w:t>
      </w:r>
      <w:r w:rsidRPr="00F93424">
        <w:rPr>
          <w:b/>
          <w:bCs/>
          <w:i/>
          <w:sz w:val="20"/>
          <w:szCs w:val="20"/>
          <w:lang w:val="sr-Latn-RS"/>
        </w:rPr>
        <w:t>ournal of inorganic and organometallic polymers and materials, 2022, DOI: 10.1007/s10904-021-02205-9</w:t>
      </w:r>
    </w:p>
    <w:p w14:paraId="6CE676EF" w14:textId="77777777" w:rsidR="00F93424" w:rsidRPr="00F93424" w:rsidRDefault="00F93424" w:rsidP="00F93424">
      <w:pPr>
        <w:rPr>
          <w:i/>
          <w:sz w:val="20"/>
          <w:szCs w:val="20"/>
          <w:lang w:val="sr-Latn-RS"/>
        </w:rPr>
      </w:pPr>
    </w:p>
    <w:p w14:paraId="5C3C9A9D" w14:textId="77777777" w:rsidR="005E1F73" w:rsidRDefault="005E1F73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E1F73">
        <w:rPr>
          <w:i/>
          <w:sz w:val="20"/>
          <w:szCs w:val="20"/>
          <w:lang w:val="sr-Latn-RS"/>
        </w:rPr>
        <w:t>Annavi, A., &amp; Manickam, M</w:t>
      </w:r>
    </w:p>
    <w:p w14:paraId="58CCD49D" w14:textId="6D079FF0" w:rsidR="005E1F73" w:rsidRDefault="005E1F73" w:rsidP="005E1F73">
      <w:pPr>
        <w:rPr>
          <w:i/>
          <w:sz w:val="20"/>
          <w:szCs w:val="20"/>
          <w:lang w:val="sr-Latn-RS"/>
        </w:rPr>
      </w:pPr>
      <w:r w:rsidRPr="005E1F73">
        <w:rPr>
          <w:i/>
          <w:sz w:val="20"/>
          <w:szCs w:val="20"/>
          <w:u w:val="single"/>
          <w:lang w:val="sr-Latn-RS"/>
        </w:rPr>
        <w:t>Fabrication of iron nanoparticles from tea waste as an efficient adsorbent towards the removal of profenofos pesticide from aquatic environment,</w:t>
      </w:r>
      <w:r w:rsidRPr="005E1F73">
        <w:rPr>
          <w:i/>
          <w:sz w:val="20"/>
          <w:szCs w:val="20"/>
          <w:lang w:val="sr-Latn-RS"/>
        </w:rPr>
        <w:t xml:space="preserve"> </w:t>
      </w:r>
      <w:r w:rsidRPr="005E1F73">
        <w:rPr>
          <w:b/>
          <w:bCs/>
          <w:i/>
          <w:sz w:val="20"/>
          <w:szCs w:val="20"/>
          <w:lang w:val="sr-Latn-RS"/>
        </w:rPr>
        <w:t>I</w:t>
      </w:r>
      <w:r w:rsidR="00316A0B" w:rsidRPr="005E1F73">
        <w:rPr>
          <w:b/>
          <w:bCs/>
          <w:i/>
          <w:sz w:val="20"/>
          <w:szCs w:val="20"/>
          <w:lang w:val="sr-Latn-RS"/>
        </w:rPr>
        <w:t>nternational journal of environmental analytical chemistry</w:t>
      </w:r>
      <w:r w:rsidRPr="005E1F73">
        <w:rPr>
          <w:b/>
          <w:bCs/>
          <w:i/>
          <w:sz w:val="20"/>
          <w:szCs w:val="20"/>
          <w:lang w:val="sr-Latn-RS"/>
        </w:rPr>
        <w:t xml:space="preserve">, </w:t>
      </w:r>
      <w:r w:rsidR="00316A0B" w:rsidRPr="00316A0B">
        <w:rPr>
          <w:b/>
          <w:bCs/>
          <w:i/>
          <w:iCs/>
          <w:sz w:val="20"/>
          <w:szCs w:val="20"/>
        </w:rPr>
        <w:t>104</w:t>
      </w:r>
      <w:r w:rsidR="00316A0B" w:rsidRPr="00316A0B">
        <w:rPr>
          <w:b/>
          <w:bCs/>
          <w:i/>
          <w:sz w:val="20"/>
          <w:szCs w:val="20"/>
        </w:rPr>
        <w:t xml:space="preserve">(2):404-423 </w:t>
      </w:r>
      <w:r w:rsidRPr="005E1F73">
        <w:rPr>
          <w:b/>
          <w:bCs/>
          <w:i/>
          <w:sz w:val="20"/>
          <w:szCs w:val="20"/>
          <w:lang w:val="sr-Latn-RS"/>
        </w:rPr>
        <w:t>2022</w:t>
      </w:r>
    </w:p>
    <w:p w14:paraId="6D41C9B0" w14:textId="77777777" w:rsidR="005E1F73" w:rsidRPr="005E1F73" w:rsidRDefault="005E1F73" w:rsidP="005E1F73">
      <w:pPr>
        <w:rPr>
          <w:i/>
          <w:sz w:val="20"/>
          <w:szCs w:val="20"/>
          <w:lang w:val="sr-Latn-RS"/>
        </w:rPr>
      </w:pPr>
    </w:p>
    <w:p w14:paraId="2441E931" w14:textId="35576433" w:rsidR="008A6645" w:rsidRDefault="008A6645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Jocic, A; Breitenbach, S;...Pasti, TL</w:t>
      </w:r>
    </w:p>
    <w:p w14:paraId="74ABC51A" w14:textId="055FA518" w:rsidR="008A6645" w:rsidRPr="008A6645" w:rsidRDefault="008A6645" w:rsidP="008A6645">
      <w:pPr>
        <w:rPr>
          <w:i/>
          <w:sz w:val="20"/>
          <w:szCs w:val="20"/>
          <w:u w:val="single"/>
          <w:lang w:val="sr-Latn-RS"/>
        </w:rPr>
      </w:pPr>
      <w:r w:rsidRPr="008A6645">
        <w:rPr>
          <w:i/>
          <w:sz w:val="20"/>
          <w:szCs w:val="20"/>
          <w:u w:val="single"/>
          <w:lang w:val="sr-Latn-RS"/>
        </w:rPr>
        <w:t>Viscose-Derived Activated Carbons Fibers as Highly Efficient Adsorbents for Dimethoate Removal from Water</w:t>
      </w:r>
    </w:p>
    <w:p w14:paraId="414D3CBF" w14:textId="28C35DA4" w:rsidR="008A6645" w:rsidRPr="008A6645" w:rsidRDefault="008A6645" w:rsidP="008A6645">
      <w:pPr>
        <w:rPr>
          <w:b/>
          <w:bCs/>
          <w:i/>
          <w:sz w:val="20"/>
          <w:szCs w:val="20"/>
          <w:lang w:val="sr-Latn-RS"/>
        </w:rPr>
      </w:pPr>
      <w:r w:rsidRPr="008A6645">
        <w:rPr>
          <w:b/>
          <w:bCs/>
          <w:i/>
          <w:sz w:val="20"/>
          <w:szCs w:val="20"/>
          <w:lang w:val="sr-Latn-RS"/>
        </w:rPr>
        <w:t>MOLECULES 27(5):1477 2022, DOI: 10.3390/molecules27051477</w:t>
      </w:r>
    </w:p>
    <w:p w14:paraId="06FBDF01" w14:textId="77777777" w:rsidR="008A6645" w:rsidRPr="008A6645" w:rsidRDefault="008A6645" w:rsidP="008A6645">
      <w:pPr>
        <w:rPr>
          <w:i/>
          <w:sz w:val="20"/>
          <w:szCs w:val="20"/>
          <w:lang w:val="sr-Latn-RS"/>
        </w:rPr>
      </w:pPr>
    </w:p>
    <w:p w14:paraId="03017B84" w14:textId="23D0B980" w:rsidR="00624224" w:rsidRDefault="00624224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Sahithya, K; Kounin, S; ...&amp;Arjun, KP</w:t>
      </w:r>
    </w:p>
    <w:p w14:paraId="19691A0D" w14:textId="0506AA54" w:rsidR="00624224" w:rsidRPr="00624224" w:rsidRDefault="00624224" w:rsidP="00624224">
      <w:pPr>
        <w:rPr>
          <w:i/>
          <w:sz w:val="20"/>
          <w:szCs w:val="20"/>
          <w:u w:val="single"/>
          <w:lang w:val="sr-Latn-RS"/>
        </w:rPr>
      </w:pPr>
      <w:r w:rsidRPr="00624224">
        <w:rPr>
          <w:i/>
          <w:sz w:val="20"/>
          <w:szCs w:val="20"/>
          <w:u w:val="single"/>
          <w:lang w:val="sr-Latn-RS"/>
        </w:rPr>
        <w:t>Applications of Nanomaterials for Adsorptive and Catalytic Removal of Chemical Pesticides: An Overview</w:t>
      </w:r>
    </w:p>
    <w:p w14:paraId="6BC11787" w14:textId="4900F874" w:rsidR="00624224" w:rsidRPr="00624224" w:rsidRDefault="00624224" w:rsidP="00624224">
      <w:pPr>
        <w:rPr>
          <w:b/>
          <w:bCs/>
          <w:i/>
          <w:sz w:val="20"/>
          <w:szCs w:val="20"/>
          <w:lang w:val="sr-Latn-RS"/>
        </w:rPr>
      </w:pPr>
      <w:r w:rsidRPr="00624224">
        <w:rPr>
          <w:b/>
          <w:bCs/>
          <w:i/>
          <w:sz w:val="20"/>
          <w:szCs w:val="20"/>
          <w:lang w:val="sr-Latn-RS"/>
        </w:rPr>
        <w:t>ASIAN JOURNAL OF CHEMISTRY 34(4):807-818 2022</w:t>
      </w:r>
    </w:p>
    <w:p w14:paraId="356953BC" w14:textId="77777777" w:rsidR="00624224" w:rsidRPr="00624224" w:rsidRDefault="00624224" w:rsidP="00624224">
      <w:pPr>
        <w:rPr>
          <w:i/>
          <w:sz w:val="20"/>
          <w:szCs w:val="20"/>
          <w:lang w:val="sr-Latn-RS"/>
        </w:rPr>
      </w:pPr>
    </w:p>
    <w:p w14:paraId="618C18DC" w14:textId="0DE84467" w:rsidR="00682061" w:rsidRDefault="00682061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82061">
        <w:rPr>
          <w:i/>
          <w:sz w:val="20"/>
          <w:szCs w:val="20"/>
          <w:lang w:val="sr-Latn-RS"/>
        </w:rPr>
        <w:t>Lung, I</w:t>
      </w:r>
      <w:r>
        <w:rPr>
          <w:i/>
          <w:sz w:val="20"/>
          <w:szCs w:val="20"/>
          <w:lang w:val="sr-Latn-RS"/>
        </w:rPr>
        <w:t>;</w:t>
      </w:r>
      <w:r w:rsidRPr="00682061">
        <w:rPr>
          <w:i/>
          <w:sz w:val="20"/>
          <w:szCs w:val="20"/>
          <w:lang w:val="sr-Latn-RS"/>
        </w:rPr>
        <w:t xml:space="preserve"> Soran, ML</w:t>
      </w:r>
      <w:r>
        <w:rPr>
          <w:i/>
          <w:sz w:val="20"/>
          <w:szCs w:val="20"/>
          <w:lang w:val="sr-Latn-RS"/>
        </w:rPr>
        <w:t>;...</w:t>
      </w:r>
      <w:r w:rsidRPr="00682061">
        <w:rPr>
          <w:i/>
          <w:sz w:val="20"/>
          <w:szCs w:val="20"/>
          <w:lang w:val="sr-Latn-RS"/>
        </w:rPr>
        <w:t xml:space="preserve"> &amp; Opriş, O</w:t>
      </w:r>
    </w:p>
    <w:p w14:paraId="766E1CED" w14:textId="1701A371" w:rsidR="00682061" w:rsidRPr="00682061" w:rsidRDefault="00682061" w:rsidP="00682061">
      <w:pPr>
        <w:rPr>
          <w:b/>
          <w:bCs/>
          <w:i/>
          <w:sz w:val="20"/>
          <w:szCs w:val="20"/>
          <w:lang w:val="sr-Latn-RS"/>
        </w:rPr>
      </w:pPr>
      <w:r w:rsidRPr="00682061">
        <w:rPr>
          <w:i/>
          <w:sz w:val="20"/>
          <w:szCs w:val="20"/>
          <w:u w:val="single"/>
          <w:lang w:val="sr-Latn-RS"/>
        </w:rPr>
        <w:t>Application of CNT-COOH/MnO2/Fe3O4 Nanocomposite for the Removal of Cymoxanil from Aqueous Solution: Isotherm and Kinetic Studies</w:t>
      </w:r>
      <w:r>
        <w:rPr>
          <w:i/>
          <w:sz w:val="20"/>
          <w:szCs w:val="20"/>
          <w:lang w:val="sr-Latn-RS"/>
        </w:rPr>
        <w:t xml:space="preserve">, </w:t>
      </w:r>
      <w:r w:rsidRPr="00682061">
        <w:rPr>
          <w:i/>
          <w:sz w:val="20"/>
          <w:szCs w:val="20"/>
          <w:lang w:val="sr-Latn-RS"/>
        </w:rPr>
        <w:t xml:space="preserve"> </w:t>
      </w:r>
      <w:r w:rsidRPr="00682061">
        <w:rPr>
          <w:b/>
          <w:bCs/>
          <w:i/>
          <w:sz w:val="20"/>
          <w:szCs w:val="20"/>
          <w:lang w:val="sr-Latn-RS"/>
        </w:rPr>
        <w:t>ANALYTICAL LETTERS, 2022,</w:t>
      </w:r>
      <w:r w:rsidRPr="00682061">
        <w:t xml:space="preserve"> </w:t>
      </w:r>
      <w:r w:rsidRPr="00682061">
        <w:rPr>
          <w:b/>
          <w:bCs/>
          <w:i/>
          <w:sz w:val="20"/>
          <w:szCs w:val="20"/>
          <w:lang w:val="sr-Latn-RS"/>
        </w:rPr>
        <w:t xml:space="preserve">https://doi.org/10.1080/00032719.2022.2043888 </w:t>
      </w:r>
    </w:p>
    <w:p w14:paraId="6111FDC9" w14:textId="77777777" w:rsidR="00682061" w:rsidRPr="00682061" w:rsidRDefault="00682061" w:rsidP="00682061">
      <w:pPr>
        <w:rPr>
          <w:i/>
          <w:sz w:val="20"/>
          <w:szCs w:val="20"/>
          <w:lang w:val="sr-Latn-RS"/>
        </w:rPr>
      </w:pPr>
    </w:p>
    <w:p w14:paraId="7F9A708E" w14:textId="7319F13A" w:rsidR="00BC4CA8" w:rsidRDefault="00BC4CA8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Wang, S; Shen, Z...Lyu, J</w:t>
      </w:r>
    </w:p>
    <w:p w14:paraId="454831FC" w14:textId="3ED7829E" w:rsidR="00BC4CA8" w:rsidRDefault="00BC4CA8" w:rsidP="00BC4CA8">
      <w:pPr>
        <w:rPr>
          <w:i/>
          <w:sz w:val="20"/>
          <w:szCs w:val="20"/>
          <w:lang w:val="sr-Latn-RS"/>
        </w:rPr>
      </w:pPr>
      <w:r w:rsidRPr="00BC4CA8">
        <w:rPr>
          <w:i/>
          <w:sz w:val="20"/>
          <w:szCs w:val="20"/>
          <w:u w:val="single"/>
          <w:lang w:val="sr-Latn-RS"/>
        </w:rPr>
        <w:t>Adsorption-regeneration process for removing dimethoate and recovering phosphorus with three-dimensional hierarchically porous carbon</w:t>
      </w:r>
      <w:r>
        <w:rPr>
          <w:i/>
          <w:sz w:val="20"/>
          <w:szCs w:val="20"/>
          <w:lang w:val="sr-Latn-RS"/>
        </w:rPr>
        <w:t xml:space="preserve">, </w:t>
      </w:r>
      <w:r w:rsidRPr="00BC4CA8">
        <w:rPr>
          <w:b/>
          <w:bCs/>
          <w:i/>
          <w:sz w:val="20"/>
          <w:szCs w:val="20"/>
          <w:lang w:val="sr-Latn-RS"/>
        </w:rPr>
        <w:t>Journal of Environmental Chemical Engineering, 2022, DOI: 10.1016/j.jece.2022.107716</w:t>
      </w:r>
    </w:p>
    <w:p w14:paraId="6CBAD05F" w14:textId="77777777" w:rsidR="00BC4CA8" w:rsidRPr="00BC4CA8" w:rsidRDefault="00BC4CA8" w:rsidP="00BC4CA8">
      <w:pPr>
        <w:rPr>
          <w:i/>
          <w:sz w:val="20"/>
          <w:szCs w:val="20"/>
          <w:lang w:val="sr-Latn-RS"/>
        </w:rPr>
      </w:pPr>
    </w:p>
    <w:p w14:paraId="62017C9C" w14:textId="695380A4" w:rsidR="00BB4F99" w:rsidRDefault="00BB4F99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B4F99">
        <w:rPr>
          <w:i/>
          <w:sz w:val="20"/>
          <w:szCs w:val="20"/>
          <w:lang w:val="sr-Latn-RS"/>
        </w:rPr>
        <w:t>Boulkhessaim</w:t>
      </w:r>
      <w:r>
        <w:rPr>
          <w:i/>
          <w:sz w:val="20"/>
          <w:szCs w:val="20"/>
          <w:lang w:val="sr-Latn-RS"/>
        </w:rPr>
        <w:t>, S; Gacem, A;...&amp; Jeon, BH</w:t>
      </w:r>
    </w:p>
    <w:p w14:paraId="437AF270" w14:textId="618FA88C" w:rsidR="00BB4F99" w:rsidRPr="00BB4F99" w:rsidRDefault="00BB4F99" w:rsidP="00BB4F99">
      <w:pPr>
        <w:rPr>
          <w:i/>
          <w:sz w:val="20"/>
          <w:szCs w:val="20"/>
          <w:u w:val="single"/>
          <w:lang w:val="sr-Latn-RS"/>
        </w:rPr>
      </w:pPr>
      <w:r w:rsidRPr="00BB4F99">
        <w:rPr>
          <w:i/>
          <w:sz w:val="20"/>
          <w:szCs w:val="20"/>
          <w:u w:val="single"/>
          <w:lang w:val="sr-Latn-RS"/>
        </w:rPr>
        <w:t>Emerging Trends in the Remediation of Persistent Organic Pollutants Using Nanomaterials and Related Processes: A Review</w:t>
      </w:r>
    </w:p>
    <w:p w14:paraId="5F41DB6C" w14:textId="5DA34386" w:rsidR="00BB4F99" w:rsidRPr="00BB4F99" w:rsidRDefault="00BB4F99" w:rsidP="00BB4F99">
      <w:pPr>
        <w:rPr>
          <w:b/>
          <w:bCs/>
          <w:i/>
          <w:sz w:val="20"/>
          <w:szCs w:val="20"/>
          <w:lang w:val="sr-Latn-RS"/>
        </w:rPr>
      </w:pPr>
      <w:r w:rsidRPr="00BB4F99">
        <w:rPr>
          <w:b/>
          <w:bCs/>
          <w:i/>
          <w:sz w:val="20"/>
          <w:szCs w:val="20"/>
          <w:lang w:val="sr-Latn-RS"/>
        </w:rPr>
        <w:t>NANOMATERIALS 12(13):2148 2022</w:t>
      </w:r>
    </w:p>
    <w:p w14:paraId="2FC4FB1C" w14:textId="77777777" w:rsidR="00BB4F99" w:rsidRPr="00BB4F99" w:rsidRDefault="00BB4F99" w:rsidP="00BB4F99">
      <w:pPr>
        <w:rPr>
          <w:i/>
          <w:sz w:val="20"/>
          <w:szCs w:val="20"/>
          <w:lang w:val="sr-Latn-RS"/>
        </w:rPr>
      </w:pPr>
    </w:p>
    <w:p w14:paraId="1B9E9935" w14:textId="0574EECD" w:rsidR="000F5A9B" w:rsidRDefault="000F5A9B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0F5A9B">
        <w:rPr>
          <w:i/>
          <w:sz w:val="20"/>
          <w:szCs w:val="20"/>
          <w:lang w:val="sr-Latn-RS"/>
        </w:rPr>
        <w:t>Ghimici, L</w:t>
      </w:r>
      <w:r>
        <w:rPr>
          <w:i/>
          <w:sz w:val="20"/>
          <w:szCs w:val="20"/>
          <w:lang w:val="sr-Latn-RS"/>
        </w:rPr>
        <w:t xml:space="preserve">; </w:t>
      </w:r>
      <w:r w:rsidRPr="000F5A9B">
        <w:rPr>
          <w:i/>
          <w:sz w:val="20"/>
          <w:szCs w:val="20"/>
          <w:lang w:val="sr-Latn-RS"/>
        </w:rPr>
        <w:t>Constantin, M</w:t>
      </w:r>
      <w:r>
        <w:rPr>
          <w:i/>
          <w:sz w:val="20"/>
          <w:szCs w:val="20"/>
          <w:lang w:val="sr-Latn-RS"/>
        </w:rPr>
        <w:t>;</w:t>
      </w:r>
      <w:r w:rsidRPr="000F5A9B">
        <w:rPr>
          <w:i/>
          <w:sz w:val="20"/>
          <w:szCs w:val="20"/>
          <w:lang w:val="sr-Latn-RS"/>
        </w:rPr>
        <w:t xml:space="preserve"> Nafureanu, MM</w:t>
      </w:r>
    </w:p>
    <w:p w14:paraId="1CAB3E71" w14:textId="77777777" w:rsidR="000F5A9B" w:rsidRPr="000F5A9B" w:rsidRDefault="000F5A9B" w:rsidP="000F5A9B">
      <w:pPr>
        <w:rPr>
          <w:i/>
          <w:sz w:val="20"/>
          <w:szCs w:val="20"/>
          <w:u w:val="single"/>
          <w:lang w:val="sr-Latn-RS"/>
        </w:rPr>
      </w:pPr>
      <w:r w:rsidRPr="000F5A9B">
        <w:rPr>
          <w:i/>
          <w:sz w:val="20"/>
          <w:szCs w:val="20"/>
          <w:u w:val="single"/>
          <w:lang w:val="sr-Latn-RS"/>
        </w:rPr>
        <w:t xml:space="preserve">Grafted Pullulan Derivatives for Reducing the Content of Some Pesticides from Simulated Wastewater. </w:t>
      </w:r>
    </w:p>
    <w:p w14:paraId="405C0E78" w14:textId="365E5649" w:rsidR="000F5A9B" w:rsidRPr="000F5A9B" w:rsidRDefault="000F5A9B" w:rsidP="000F5A9B">
      <w:pPr>
        <w:rPr>
          <w:b/>
          <w:bCs/>
          <w:i/>
          <w:sz w:val="20"/>
          <w:szCs w:val="20"/>
          <w:lang w:val="sr-Latn-RS"/>
        </w:rPr>
      </w:pPr>
      <w:r w:rsidRPr="000F5A9B">
        <w:rPr>
          <w:b/>
          <w:bCs/>
          <w:i/>
          <w:sz w:val="20"/>
          <w:szCs w:val="20"/>
          <w:lang w:val="sr-Latn-RS"/>
        </w:rPr>
        <w:t>POLYMERS, 14(13): 2663 2022</w:t>
      </w:r>
    </w:p>
    <w:p w14:paraId="7B695EA5" w14:textId="77777777" w:rsidR="000F5A9B" w:rsidRPr="000F5A9B" w:rsidRDefault="000F5A9B" w:rsidP="000F5A9B">
      <w:pPr>
        <w:rPr>
          <w:b/>
          <w:bCs/>
          <w:i/>
          <w:sz w:val="20"/>
          <w:szCs w:val="20"/>
          <w:lang w:val="sr-Latn-RS"/>
        </w:rPr>
      </w:pPr>
    </w:p>
    <w:p w14:paraId="5154D835" w14:textId="34CB6C39" w:rsidR="002B0726" w:rsidRDefault="002B0726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B0726">
        <w:rPr>
          <w:i/>
          <w:sz w:val="20"/>
          <w:szCs w:val="20"/>
          <w:lang w:val="sr-Latn-RS"/>
        </w:rPr>
        <w:t>Mirzaei, M</w:t>
      </w:r>
      <w:r>
        <w:rPr>
          <w:i/>
          <w:sz w:val="20"/>
          <w:szCs w:val="20"/>
          <w:lang w:val="sr-Latn-RS"/>
        </w:rPr>
        <w:t>;</w:t>
      </w:r>
      <w:r w:rsidRPr="002B0726">
        <w:rPr>
          <w:i/>
          <w:sz w:val="20"/>
          <w:szCs w:val="20"/>
          <w:lang w:val="sr-Latn-RS"/>
        </w:rPr>
        <w:t xml:space="preserve"> Javanshir Khoei, A</w:t>
      </w:r>
      <w:r>
        <w:rPr>
          <w:i/>
          <w:sz w:val="20"/>
          <w:szCs w:val="20"/>
          <w:lang w:val="sr-Latn-RS"/>
        </w:rPr>
        <w:t>;...</w:t>
      </w:r>
      <w:r w:rsidRPr="002B0726">
        <w:rPr>
          <w:i/>
          <w:sz w:val="20"/>
          <w:szCs w:val="20"/>
          <w:lang w:val="sr-Latn-RS"/>
        </w:rPr>
        <w:t>&amp; Eagderi, S</w:t>
      </w:r>
    </w:p>
    <w:p w14:paraId="42C0882A" w14:textId="00B0DCDD" w:rsidR="000A4835" w:rsidRDefault="002B0726" w:rsidP="002B0726">
      <w:pPr>
        <w:rPr>
          <w:b/>
          <w:bCs/>
          <w:i/>
          <w:sz w:val="20"/>
          <w:szCs w:val="20"/>
          <w:lang w:val="sr-Latn-RS"/>
        </w:rPr>
      </w:pPr>
      <w:r w:rsidRPr="002B0726">
        <w:rPr>
          <w:i/>
          <w:sz w:val="20"/>
          <w:szCs w:val="20"/>
          <w:u w:val="single"/>
          <w:lang w:val="sr-Latn-RS"/>
        </w:rPr>
        <w:t>Study on biological function of oyster (Anodonta cygnea) in reducing chlorpyrifos organophosphate pesticide from aquatic environment</w:t>
      </w:r>
      <w:r w:rsidRPr="002B0726">
        <w:rPr>
          <w:i/>
          <w:sz w:val="20"/>
          <w:szCs w:val="20"/>
          <w:lang w:val="sr-Latn-RS"/>
        </w:rPr>
        <w:t xml:space="preserve">. </w:t>
      </w:r>
      <w:r w:rsidRPr="002B0726">
        <w:rPr>
          <w:b/>
          <w:bCs/>
          <w:i/>
          <w:sz w:val="20"/>
          <w:szCs w:val="20"/>
          <w:lang w:val="sr-Latn-RS"/>
        </w:rPr>
        <w:t>UTILIZATION AND CULTIVATION OF AQUATICS, 11(3), 69-83 2022</w:t>
      </w:r>
    </w:p>
    <w:p w14:paraId="1C15BBF7" w14:textId="77777777" w:rsidR="002B0726" w:rsidRPr="002B0726" w:rsidRDefault="002B0726" w:rsidP="002B0726">
      <w:pPr>
        <w:rPr>
          <w:b/>
          <w:bCs/>
          <w:i/>
          <w:sz w:val="20"/>
          <w:szCs w:val="20"/>
          <w:lang w:val="sr-Latn-RS"/>
        </w:rPr>
      </w:pPr>
    </w:p>
    <w:p w14:paraId="6209C192" w14:textId="410DF1D6" w:rsidR="002B0726" w:rsidRDefault="002B0726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B0726">
        <w:rPr>
          <w:i/>
          <w:sz w:val="20"/>
          <w:szCs w:val="20"/>
          <w:lang w:val="sr-Latn-RS"/>
        </w:rPr>
        <w:t>Mirzaei, MR</w:t>
      </w:r>
    </w:p>
    <w:p w14:paraId="58FA9B5B" w14:textId="77777777" w:rsidR="002B0726" w:rsidRDefault="002B0726" w:rsidP="002B0726">
      <w:pPr>
        <w:rPr>
          <w:i/>
          <w:sz w:val="20"/>
          <w:szCs w:val="20"/>
          <w:lang w:val="sr-Latn-RS"/>
        </w:rPr>
      </w:pPr>
      <w:r w:rsidRPr="002B0726">
        <w:rPr>
          <w:i/>
          <w:sz w:val="20"/>
          <w:szCs w:val="20"/>
          <w:u w:val="single"/>
          <w:lang w:val="sr-Latn-RS"/>
        </w:rPr>
        <w:t>Effect of different fungicides and insecticides in maize seed coating on germination traits</w:t>
      </w:r>
      <w:r>
        <w:rPr>
          <w:i/>
          <w:sz w:val="20"/>
          <w:szCs w:val="20"/>
          <w:lang w:val="sr-Latn-RS"/>
        </w:rPr>
        <w:t xml:space="preserve">, </w:t>
      </w:r>
    </w:p>
    <w:p w14:paraId="53220454" w14:textId="43A02E66" w:rsidR="002B0726" w:rsidRPr="002B0726" w:rsidRDefault="002B0726" w:rsidP="002B0726">
      <w:pPr>
        <w:rPr>
          <w:b/>
          <w:bCs/>
          <w:i/>
          <w:sz w:val="20"/>
          <w:szCs w:val="20"/>
          <w:lang w:val="sr-Latn-RS"/>
        </w:rPr>
      </w:pPr>
      <w:r w:rsidRPr="002B0726">
        <w:rPr>
          <w:b/>
          <w:bCs/>
          <w:i/>
          <w:sz w:val="20"/>
          <w:szCs w:val="20"/>
          <w:lang w:val="sr-Latn-RS"/>
        </w:rPr>
        <w:t>IRANIAN JOURNAL OF SEED SCIENCE AND TECHNOLOGY, 11(2), 69-82 2022</w:t>
      </w:r>
    </w:p>
    <w:p w14:paraId="503A9505" w14:textId="77777777" w:rsidR="002B0726" w:rsidRPr="002B0726" w:rsidRDefault="002B0726" w:rsidP="002B0726">
      <w:pPr>
        <w:rPr>
          <w:i/>
          <w:sz w:val="20"/>
          <w:szCs w:val="20"/>
          <w:lang w:val="sr-Latn-RS"/>
        </w:rPr>
      </w:pPr>
    </w:p>
    <w:p w14:paraId="1DBCFD55" w14:textId="7B0392C2" w:rsidR="001134AA" w:rsidRPr="006A35E5" w:rsidRDefault="001134AA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Jaiswal, DK; Krishna, R;...&amp; Yadav, J. </w:t>
      </w:r>
    </w:p>
    <w:p w14:paraId="764F5528" w14:textId="77777777" w:rsidR="001134AA" w:rsidRPr="006A35E5" w:rsidRDefault="001134AA" w:rsidP="001134AA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Toxicity of Organophosphate Pesticide on Soil Microorganism: Risk Assessments Strategies</w:t>
      </w:r>
      <w:r w:rsidRPr="006A35E5">
        <w:rPr>
          <w:b/>
          <w:i/>
          <w:sz w:val="20"/>
          <w:szCs w:val="20"/>
          <w:lang w:val="sr-Latn-RS"/>
        </w:rPr>
        <w:t xml:space="preserve"> </w:t>
      </w:r>
    </w:p>
    <w:p w14:paraId="5C82D0F9" w14:textId="77777777" w:rsidR="001134AA" w:rsidRPr="005773C8" w:rsidRDefault="001134AA" w:rsidP="001134AA">
      <w:pPr>
        <w:rPr>
          <w:b/>
          <w:i/>
          <w:sz w:val="18"/>
          <w:szCs w:val="18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Emerging Trends in Plant Pathology (pp. 257-295). Springer, 2021,</w:t>
      </w:r>
      <w:r w:rsidRPr="006A35E5">
        <w:rPr>
          <w:rFonts w:ascii="Helvetica" w:hAnsi="Helvetica"/>
          <w:b/>
          <w:color w:val="333333"/>
          <w:spacing w:val="4"/>
          <w:sz w:val="20"/>
          <w:szCs w:val="20"/>
          <w:shd w:val="clear" w:color="auto" w:fill="FCFCFC"/>
        </w:rPr>
        <w:t xml:space="preserve"> </w:t>
      </w:r>
      <w:r w:rsidRPr="005773C8">
        <w:rPr>
          <w:b/>
          <w:i/>
          <w:sz w:val="18"/>
          <w:szCs w:val="18"/>
        </w:rPr>
        <w:t>https://doi.org/10.1007/978-981-15-6275-4_12</w:t>
      </w:r>
    </w:p>
    <w:p w14:paraId="2197BA99" w14:textId="77777777" w:rsidR="001134AA" w:rsidRPr="006A35E5" w:rsidRDefault="001134AA" w:rsidP="001134A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4DE46C3" w14:textId="77777777" w:rsidR="00A01475" w:rsidRPr="006A35E5" w:rsidRDefault="00A01475" w:rsidP="00A0147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Shahmahmoodi, Z; Jafarinejad, S;...&amp;</w:t>
      </w:r>
      <w:r w:rsidRPr="006A35E5">
        <w:rPr>
          <w:sz w:val="20"/>
          <w:szCs w:val="20"/>
        </w:rPr>
        <w:t xml:space="preserve"> </w:t>
      </w:r>
      <w:r w:rsidRPr="006A35E5">
        <w:rPr>
          <w:i/>
          <w:sz w:val="20"/>
          <w:szCs w:val="20"/>
          <w:lang w:val="sr-Latn-RS"/>
        </w:rPr>
        <w:t>Ghazi-Khansari, M</w:t>
      </w:r>
    </w:p>
    <w:p w14:paraId="6E4D961B" w14:textId="77777777" w:rsidR="00A01475" w:rsidRPr="006A35E5" w:rsidRDefault="00A01475" w:rsidP="00A01475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Protective Effects of Gold Nanoparticles Against Malathion-Induced Cytotoxicity in Caco-2 Cells</w:t>
      </w:r>
    </w:p>
    <w:p w14:paraId="31847FE6" w14:textId="77777777" w:rsidR="00A01475" w:rsidRPr="006A35E5" w:rsidRDefault="00A01475" w:rsidP="00A01475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ACTA MEDICA IRANICA, 2021, DOI: 10.18502/acta.v58i11.5141</w:t>
      </w:r>
    </w:p>
    <w:p w14:paraId="432B5839" w14:textId="77777777" w:rsidR="00A01475" w:rsidRPr="006A35E5" w:rsidRDefault="00A01475" w:rsidP="00A01475">
      <w:pPr>
        <w:rPr>
          <w:i/>
          <w:sz w:val="20"/>
          <w:szCs w:val="20"/>
          <w:lang w:val="sr-Latn-RS"/>
        </w:rPr>
      </w:pPr>
    </w:p>
    <w:p w14:paraId="2E6D2077" w14:textId="49220ED3" w:rsidR="00F42D87" w:rsidRDefault="00AF1529" w:rsidP="00AD78C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F1529">
        <w:rPr>
          <w:i/>
          <w:sz w:val="20"/>
          <w:szCs w:val="20"/>
          <w:lang w:val="sr-Latn-RS"/>
        </w:rPr>
        <w:t>Ray, J</w:t>
      </w:r>
      <w:r>
        <w:rPr>
          <w:i/>
          <w:sz w:val="20"/>
          <w:szCs w:val="20"/>
          <w:lang w:val="sr-Latn-RS"/>
        </w:rPr>
        <w:t>;</w:t>
      </w:r>
      <w:r w:rsidRPr="00AF1529">
        <w:rPr>
          <w:i/>
          <w:sz w:val="20"/>
          <w:szCs w:val="20"/>
          <w:lang w:val="sr-Latn-RS"/>
        </w:rPr>
        <w:t xml:space="preserve"> Samanta, SK</w:t>
      </w:r>
      <w:r>
        <w:rPr>
          <w:i/>
          <w:sz w:val="20"/>
          <w:szCs w:val="20"/>
          <w:lang w:val="sr-Latn-RS"/>
        </w:rPr>
        <w:t>;</w:t>
      </w:r>
      <w:r w:rsidRPr="00AF1529">
        <w:rPr>
          <w:i/>
          <w:sz w:val="20"/>
          <w:szCs w:val="20"/>
          <w:lang w:val="sr-Latn-RS"/>
        </w:rPr>
        <w:t xml:space="preserve"> Tripathy</w:t>
      </w:r>
      <w:r w:rsidR="00F42D87">
        <w:rPr>
          <w:i/>
          <w:sz w:val="20"/>
          <w:szCs w:val="20"/>
          <w:lang w:val="sr-Latn-RS"/>
        </w:rPr>
        <w:t>, T</w:t>
      </w:r>
    </w:p>
    <w:p w14:paraId="4E1F75E4" w14:textId="16E3AA45" w:rsidR="00F42D87" w:rsidRPr="00F42D87" w:rsidRDefault="00F42D87" w:rsidP="00F42D87">
      <w:pPr>
        <w:rPr>
          <w:i/>
          <w:sz w:val="20"/>
          <w:szCs w:val="20"/>
          <w:u w:val="single"/>
          <w:lang w:val="sr-Latn-RS"/>
        </w:rPr>
      </w:pPr>
      <w:r w:rsidRPr="00F42D87">
        <w:rPr>
          <w:i/>
          <w:sz w:val="20"/>
          <w:szCs w:val="20"/>
          <w:u w:val="single"/>
          <w:lang w:val="sr-Latn-RS"/>
        </w:rPr>
        <w:t>Adsorption of toxic organophosphorus pesticides from aqueous medium using dextrin‐graft‐poly(2‐acrylamido‐2‐methyl propane sulfonic acid‐co‐acrylic acid) copolymer: Studies on equilibrium kinetics, isotherms, and thermodynamics of interactions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F42D87">
        <w:rPr>
          <w:b/>
          <w:bCs/>
          <w:i/>
          <w:sz w:val="20"/>
          <w:szCs w:val="20"/>
          <w:lang w:val="sr-Latn-RS"/>
        </w:rPr>
        <w:t>POLYMER ENGINEERING AND SCIENCE, 2021, DOI: 10.1002/pen.25805</w:t>
      </w:r>
    </w:p>
    <w:p w14:paraId="79B90972" w14:textId="77777777" w:rsidR="00F42D87" w:rsidRPr="00F42D87" w:rsidRDefault="00F42D87" w:rsidP="00F42D87">
      <w:pPr>
        <w:rPr>
          <w:i/>
          <w:sz w:val="20"/>
          <w:szCs w:val="20"/>
          <w:lang w:val="sr-Latn-RS"/>
        </w:rPr>
      </w:pPr>
    </w:p>
    <w:p w14:paraId="70E448FD" w14:textId="16AAB84D" w:rsidR="00AD78CC" w:rsidRPr="006A35E5" w:rsidRDefault="00AD78CC" w:rsidP="00AD78C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Uddin, S</w:t>
      </w:r>
    </w:p>
    <w:p w14:paraId="6C1E9D68" w14:textId="7AFF1112" w:rsidR="00AD78CC" w:rsidRPr="005773C8" w:rsidRDefault="00AD78CC" w:rsidP="00AD78CC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Removal of Pesticides Using Carbon-Based Nanocomposite Materials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 xml:space="preserve">In </w:t>
      </w:r>
      <w:r w:rsidRPr="006A35E5">
        <w:rPr>
          <w:b/>
          <w:i/>
          <w:sz w:val="20"/>
          <w:szCs w:val="20"/>
          <w:lang w:val="sr-Cyrl-RS"/>
        </w:rPr>
        <w:t xml:space="preserve">боок: </w:t>
      </w:r>
      <w:r w:rsidRPr="006A35E5">
        <w:rPr>
          <w:b/>
          <w:i/>
          <w:sz w:val="20"/>
          <w:szCs w:val="20"/>
          <w:lang w:val="sr-Latn-RS"/>
        </w:rPr>
        <w:t>Environmental Remediation Through Carbon Based Nano Composites Springer, Singapore, pp. 365-385, 2021</w:t>
      </w:r>
    </w:p>
    <w:p w14:paraId="6D898548" w14:textId="77777777" w:rsidR="00AD78CC" w:rsidRPr="006A35E5" w:rsidRDefault="00AD78CC" w:rsidP="00AD78C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FCB131E" w14:textId="77777777" w:rsidR="00E44095" w:rsidRPr="006A35E5" w:rsidRDefault="00AD78CC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Abdelhameed, RM; Abdel-Gawad, H; Emam, H</w:t>
      </w:r>
      <w:r w:rsidR="00E44095" w:rsidRPr="006A35E5">
        <w:rPr>
          <w:i/>
          <w:sz w:val="20"/>
          <w:szCs w:val="20"/>
        </w:rPr>
        <w:t>E</w:t>
      </w:r>
    </w:p>
    <w:p w14:paraId="42E55402" w14:textId="569504A2" w:rsidR="00E44095" w:rsidRPr="0024278F" w:rsidRDefault="00E44095" w:rsidP="00E44095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Macroporous Cu-MOF@ Cellulose Acetate Membrane Serviceable in Selective Removal of Dimethoate Pesticide from Wastewater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>JOURNAL OF ENVIRONMENTAL CHEMICAL ENGINEERING</w:t>
      </w:r>
      <w:r w:rsidRPr="006A35E5">
        <w:rPr>
          <w:b/>
          <w:i/>
          <w:sz w:val="20"/>
          <w:szCs w:val="20"/>
        </w:rPr>
        <w:t xml:space="preserve">, </w:t>
      </w:r>
      <w:r w:rsidR="0024278F">
        <w:rPr>
          <w:b/>
          <w:i/>
          <w:sz w:val="20"/>
          <w:szCs w:val="20"/>
        </w:rPr>
        <w:t xml:space="preserve">9(2): 105121 </w:t>
      </w:r>
      <w:r w:rsidRPr="006A35E5">
        <w:rPr>
          <w:b/>
          <w:i/>
          <w:sz w:val="20"/>
          <w:szCs w:val="20"/>
        </w:rPr>
        <w:t>2021</w:t>
      </w:r>
    </w:p>
    <w:p w14:paraId="72D497FB" w14:textId="77777777" w:rsidR="00E44095" w:rsidRPr="006A35E5" w:rsidRDefault="00E44095" w:rsidP="00E44095">
      <w:pPr>
        <w:rPr>
          <w:i/>
          <w:sz w:val="20"/>
          <w:szCs w:val="20"/>
          <w:lang w:val="sr-Latn-RS"/>
        </w:rPr>
      </w:pPr>
    </w:p>
    <w:p w14:paraId="172326F0" w14:textId="687D97A8" w:rsidR="00D57EF0" w:rsidRDefault="00D57EF0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57EF0">
        <w:rPr>
          <w:i/>
          <w:sz w:val="20"/>
          <w:szCs w:val="20"/>
          <w:lang w:val="sr-Latn-RS"/>
        </w:rPr>
        <w:t>Punia, P</w:t>
      </w:r>
      <w:r>
        <w:rPr>
          <w:i/>
          <w:sz w:val="20"/>
          <w:szCs w:val="20"/>
          <w:lang w:val="sr-Latn-RS"/>
        </w:rPr>
        <w:t>;</w:t>
      </w:r>
      <w:r w:rsidRPr="00D57EF0">
        <w:rPr>
          <w:i/>
          <w:sz w:val="20"/>
          <w:szCs w:val="20"/>
          <w:lang w:val="sr-Latn-RS"/>
        </w:rPr>
        <w:t xml:space="preserve"> Bharti, M. K</w:t>
      </w:r>
      <w:r>
        <w:rPr>
          <w:i/>
          <w:sz w:val="20"/>
          <w:szCs w:val="20"/>
          <w:lang w:val="sr-Latn-RS"/>
        </w:rPr>
        <w:t>;...đ</w:t>
      </w:r>
      <w:r w:rsidRPr="00D57EF0">
        <w:rPr>
          <w:i/>
          <w:sz w:val="20"/>
          <w:szCs w:val="20"/>
          <w:lang w:val="sr-Latn-RS"/>
        </w:rPr>
        <w:t xml:space="preserve"> &amp; Thakur, A</w:t>
      </w:r>
    </w:p>
    <w:p w14:paraId="34900BD3" w14:textId="3A1063D0" w:rsidR="00D57EF0" w:rsidRPr="00D57EF0" w:rsidRDefault="00D57EF0" w:rsidP="00D57EF0">
      <w:pPr>
        <w:rPr>
          <w:b/>
          <w:bCs/>
          <w:i/>
          <w:sz w:val="20"/>
          <w:szCs w:val="20"/>
          <w:lang w:val="sr-Latn-RS"/>
        </w:rPr>
      </w:pPr>
      <w:r w:rsidRPr="00D57EF0">
        <w:rPr>
          <w:i/>
          <w:sz w:val="20"/>
          <w:szCs w:val="20"/>
          <w:u w:val="single"/>
          <w:lang w:val="sr-Latn-RS"/>
        </w:rPr>
        <w:t>Recent advances in synthesis, characterization, and applications of nanoparticles for contaminated water treatment-a review</w:t>
      </w:r>
      <w:r w:rsidRPr="00D57EF0">
        <w:rPr>
          <w:b/>
          <w:bCs/>
          <w:i/>
          <w:sz w:val="20"/>
          <w:szCs w:val="20"/>
          <w:lang w:val="sr-Latn-RS"/>
        </w:rPr>
        <w:t>. CERAMICS INTERNATIONAL, 47(2), 1526-1550 2021</w:t>
      </w:r>
    </w:p>
    <w:p w14:paraId="1F2F0E7E" w14:textId="77777777" w:rsidR="00D57EF0" w:rsidRPr="00D57EF0" w:rsidRDefault="00D57EF0" w:rsidP="00D57EF0">
      <w:pPr>
        <w:rPr>
          <w:i/>
          <w:sz w:val="20"/>
          <w:szCs w:val="20"/>
          <w:lang w:val="sr-Latn-RS"/>
        </w:rPr>
      </w:pPr>
    </w:p>
    <w:p w14:paraId="3500D330" w14:textId="0E7834D8" w:rsidR="009F6153" w:rsidRDefault="009F6153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Pukkao, J; </w:t>
      </w:r>
      <w:r w:rsidRPr="009F6153">
        <w:rPr>
          <w:i/>
          <w:sz w:val="20"/>
          <w:szCs w:val="20"/>
          <w:lang w:val="sr-Latn-RS"/>
        </w:rPr>
        <w:t>Pisitsak</w:t>
      </w:r>
      <w:r>
        <w:rPr>
          <w:i/>
          <w:sz w:val="20"/>
          <w:szCs w:val="20"/>
          <w:lang w:val="sr-Latn-RS"/>
        </w:rPr>
        <w:t>, P...&amp;Inprasit, T</w:t>
      </w:r>
    </w:p>
    <w:p w14:paraId="44842FDE" w14:textId="2EAFA6B9" w:rsidR="009F6153" w:rsidRPr="009F6153" w:rsidRDefault="009F6153" w:rsidP="009F6153">
      <w:pPr>
        <w:rPr>
          <w:i/>
          <w:sz w:val="20"/>
          <w:szCs w:val="20"/>
          <w:u w:val="single"/>
          <w:lang w:val="sr-Latn-RS"/>
        </w:rPr>
      </w:pPr>
      <w:r w:rsidRPr="009F6153">
        <w:rPr>
          <w:i/>
          <w:sz w:val="20"/>
          <w:szCs w:val="20"/>
          <w:u w:val="single"/>
          <w:lang w:val="sr-Latn-RS"/>
        </w:rPr>
        <w:t>Characterization of UiO-67 Decoration onto UV-crosslinked-poly(vinyl alcohol) Nanofibes for Adsorption Application</w:t>
      </w:r>
    </w:p>
    <w:p w14:paraId="239BCC4B" w14:textId="577E1E0A" w:rsidR="009F6153" w:rsidRPr="009F6153" w:rsidRDefault="009F6153" w:rsidP="009F6153">
      <w:pPr>
        <w:rPr>
          <w:b/>
          <w:bCs/>
          <w:i/>
          <w:sz w:val="20"/>
          <w:szCs w:val="20"/>
          <w:lang w:val="sr-Latn-RS"/>
        </w:rPr>
      </w:pPr>
      <w:r w:rsidRPr="009F6153">
        <w:rPr>
          <w:b/>
          <w:bCs/>
          <w:i/>
          <w:sz w:val="20"/>
          <w:szCs w:val="20"/>
          <w:lang w:val="sr-Latn-RS"/>
        </w:rPr>
        <w:t>FIBERS AND POLYMERS, 2021, DOI: 10.1007/S12221-021-1417-8</w:t>
      </w:r>
    </w:p>
    <w:p w14:paraId="5B7E8176" w14:textId="77777777" w:rsidR="009F6153" w:rsidRPr="009F6153" w:rsidRDefault="009F6153" w:rsidP="009F6153">
      <w:pPr>
        <w:rPr>
          <w:i/>
          <w:sz w:val="20"/>
          <w:szCs w:val="20"/>
          <w:lang w:val="sr-Latn-RS"/>
        </w:rPr>
      </w:pPr>
    </w:p>
    <w:p w14:paraId="20268DC1" w14:textId="77777777" w:rsidR="00160F69" w:rsidRDefault="00160F69" w:rsidP="00160F69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Gacem, MA; Telli, A; Aminata, K</w:t>
      </w:r>
    </w:p>
    <w:p w14:paraId="0218F883" w14:textId="77777777" w:rsidR="00160F69" w:rsidRPr="000E17FD" w:rsidRDefault="00160F69" w:rsidP="00160F69">
      <w:pPr>
        <w:rPr>
          <w:i/>
          <w:sz w:val="20"/>
          <w:szCs w:val="20"/>
          <w:u w:val="single"/>
        </w:rPr>
      </w:pPr>
      <w:r w:rsidRPr="000E17FD">
        <w:rPr>
          <w:i/>
          <w:sz w:val="20"/>
          <w:szCs w:val="20"/>
          <w:u w:val="single"/>
        </w:rPr>
        <w:t>Nanomaterials for detection, degradation, and adsorption of pesticides from water and wastewater</w:t>
      </w:r>
    </w:p>
    <w:p w14:paraId="13027370" w14:textId="77777777" w:rsidR="00160F69" w:rsidRPr="000E17FD" w:rsidRDefault="00160F69" w:rsidP="00160F69">
      <w:pPr>
        <w:rPr>
          <w:b/>
          <w:bCs/>
          <w:i/>
          <w:sz w:val="20"/>
          <w:szCs w:val="20"/>
          <w:lang w:val="sr-Latn-RS"/>
        </w:rPr>
      </w:pPr>
      <w:r w:rsidRPr="000E17FD">
        <w:rPr>
          <w:b/>
          <w:bCs/>
          <w:i/>
          <w:sz w:val="20"/>
          <w:szCs w:val="20"/>
          <w:lang w:val="sr-Latn-RS"/>
        </w:rPr>
        <w:t xml:space="preserve">In book: Aquananotechnology 1st Edition Applications of Nanomaterials for Water Purification, </w:t>
      </w:r>
      <w:r>
        <w:rPr>
          <w:b/>
          <w:bCs/>
          <w:i/>
          <w:sz w:val="20"/>
          <w:szCs w:val="20"/>
          <w:lang w:val="sr-Latn-RS"/>
        </w:rPr>
        <w:t>2021, 325-346.</w:t>
      </w:r>
    </w:p>
    <w:p w14:paraId="1119BBBB" w14:textId="77777777" w:rsidR="00160F69" w:rsidRDefault="00160F69" w:rsidP="00160F69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1B54E9B" w14:textId="460D8E52" w:rsidR="00C86609" w:rsidRDefault="00C86609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Ravi, R</w:t>
      </w:r>
      <w:r w:rsidR="004A684F">
        <w:rPr>
          <w:i/>
          <w:sz w:val="20"/>
          <w:szCs w:val="20"/>
          <w:lang w:val="sr-Latn-RS"/>
        </w:rPr>
        <w:t>;</w:t>
      </w:r>
      <w:r>
        <w:rPr>
          <w:i/>
          <w:sz w:val="20"/>
          <w:szCs w:val="20"/>
          <w:lang w:val="sr-Latn-RS"/>
        </w:rPr>
        <w:t xml:space="preserve"> Hiranmai, RY</w:t>
      </w:r>
    </w:p>
    <w:p w14:paraId="569D3401" w14:textId="0143DBAB" w:rsidR="00C86609" w:rsidRPr="004A684F" w:rsidRDefault="00C86609" w:rsidP="00C86609">
      <w:pPr>
        <w:rPr>
          <w:i/>
          <w:sz w:val="20"/>
          <w:szCs w:val="20"/>
          <w:u w:val="single"/>
          <w:lang w:val="sr-Latn-RS"/>
        </w:rPr>
      </w:pPr>
      <w:r w:rsidRPr="004A684F">
        <w:rPr>
          <w:i/>
          <w:sz w:val="20"/>
          <w:szCs w:val="20"/>
          <w:u w:val="single"/>
          <w:lang w:val="sr-Latn-RS"/>
        </w:rPr>
        <w:t>Bioremediation: Efficient Technology to Combat Pesticide Pollutants in Environment</w:t>
      </w:r>
    </w:p>
    <w:p w14:paraId="234ED064" w14:textId="1A277274" w:rsidR="00C86609" w:rsidRPr="00C86609" w:rsidRDefault="00C86609" w:rsidP="00C86609">
      <w:pPr>
        <w:rPr>
          <w:b/>
          <w:bCs/>
          <w:i/>
          <w:sz w:val="20"/>
          <w:szCs w:val="20"/>
          <w:lang w:val="sr-Latn-RS"/>
        </w:rPr>
      </w:pPr>
      <w:r w:rsidRPr="00C86609">
        <w:rPr>
          <w:b/>
          <w:bCs/>
          <w:i/>
          <w:sz w:val="20"/>
          <w:szCs w:val="20"/>
          <w:lang w:val="sr-Latn-RS"/>
        </w:rPr>
        <w:t>In book: Strategies and Tools for Pollutant Mitigation, 2021,</w:t>
      </w:r>
      <w:r w:rsidRPr="00C86609">
        <w:rPr>
          <w:i/>
          <w:sz w:val="20"/>
          <w:szCs w:val="20"/>
          <w:lang w:val="sr-Latn-RS"/>
        </w:rPr>
        <w:t xml:space="preserve"> </w:t>
      </w:r>
      <w:r w:rsidRPr="00C86609">
        <w:rPr>
          <w:b/>
          <w:bCs/>
          <w:i/>
          <w:sz w:val="20"/>
          <w:szCs w:val="20"/>
          <w:lang w:val="sr-Latn-RS"/>
        </w:rPr>
        <w:t>DOI: 10.1007/978-3-030-63575-6_8</w:t>
      </w:r>
    </w:p>
    <w:p w14:paraId="793500D5" w14:textId="77777777" w:rsidR="00C86609" w:rsidRPr="00C86609" w:rsidRDefault="00C86609" w:rsidP="00C86609">
      <w:pPr>
        <w:rPr>
          <w:i/>
          <w:sz w:val="20"/>
          <w:szCs w:val="20"/>
          <w:lang w:val="sr-Latn-RS"/>
        </w:rPr>
      </w:pPr>
    </w:p>
    <w:p w14:paraId="248AD8FE" w14:textId="6D51DFFE" w:rsidR="00202D26" w:rsidRDefault="00202D26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Nithya, TG; Priya, S; Murugesan, K</w:t>
      </w:r>
    </w:p>
    <w:p w14:paraId="790B0CE1" w14:textId="001438AC" w:rsidR="00202D26" w:rsidRPr="00202D26" w:rsidRDefault="00202D26" w:rsidP="00202D26">
      <w:pPr>
        <w:rPr>
          <w:i/>
          <w:sz w:val="20"/>
          <w:szCs w:val="20"/>
          <w:u w:val="single"/>
          <w:lang w:val="sr-Latn-RS"/>
        </w:rPr>
      </w:pPr>
      <w:r w:rsidRPr="00202D26">
        <w:rPr>
          <w:i/>
          <w:sz w:val="20"/>
          <w:szCs w:val="20"/>
          <w:u w:val="single"/>
          <w:lang w:val="sr-Latn-RS"/>
        </w:rPr>
        <w:t>Bioremediation of Heavy Metals Using Salvina Molesta – A Freshwater Aquatic Weed</w:t>
      </w:r>
    </w:p>
    <w:p w14:paraId="22CEC094" w14:textId="1D1655B2" w:rsidR="00202D26" w:rsidRDefault="00202D26" w:rsidP="00202D26">
      <w:pPr>
        <w:rPr>
          <w:b/>
          <w:bCs/>
          <w:i/>
          <w:sz w:val="20"/>
          <w:szCs w:val="20"/>
          <w:lang w:val="sr-Latn-RS"/>
        </w:rPr>
      </w:pPr>
      <w:r w:rsidRPr="00202D26">
        <w:rPr>
          <w:b/>
          <w:bCs/>
          <w:i/>
          <w:sz w:val="20"/>
          <w:szCs w:val="20"/>
          <w:lang w:val="sr-Latn-RS"/>
        </w:rPr>
        <w:t>In book: Strategies and Tools for Pollutant Mitigation, 2021</w:t>
      </w:r>
      <w:r>
        <w:rPr>
          <w:b/>
          <w:bCs/>
          <w:i/>
          <w:sz w:val="20"/>
          <w:szCs w:val="20"/>
          <w:lang w:val="sr-Latn-RS"/>
        </w:rPr>
        <w:t xml:space="preserve">, </w:t>
      </w:r>
      <w:r w:rsidRPr="00202D26">
        <w:rPr>
          <w:b/>
          <w:bCs/>
          <w:i/>
          <w:sz w:val="20"/>
          <w:szCs w:val="20"/>
          <w:lang w:val="sr-Latn-RS"/>
        </w:rPr>
        <w:t>DOI: 10.1007/978-3-030-63575-6_16</w:t>
      </w:r>
    </w:p>
    <w:p w14:paraId="7CE23C57" w14:textId="77777777" w:rsidR="00202D26" w:rsidRPr="00202D26" w:rsidRDefault="00202D26" w:rsidP="00202D26">
      <w:pPr>
        <w:rPr>
          <w:b/>
          <w:bCs/>
          <w:i/>
          <w:sz w:val="20"/>
          <w:szCs w:val="20"/>
          <w:lang w:val="sr-Latn-RS"/>
        </w:rPr>
      </w:pPr>
    </w:p>
    <w:p w14:paraId="45CBB414" w14:textId="5D55181C" w:rsidR="00754B76" w:rsidRDefault="00754B76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Ayele, A, Suresh</w:t>
      </w:r>
      <w:r w:rsidR="004E3FDB">
        <w:rPr>
          <w:i/>
          <w:sz w:val="20"/>
          <w:szCs w:val="20"/>
          <w:lang w:val="sr-Latn-RS"/>
        </w:rPr>
        <w:t>, A; Benor, S</w:t>
      </w:r>
    </w:p>
    <w:p w14:paraId="1D8487B9" w14:textId="11792BA1" w:rsidR="004E3FDB" w:rsidRPr="004E3FDB" w:rsidRDefault="004E3FDB" w:rsidP="004E3FDB">
      <w:pPr>
        <w:rPr>
          <w:i/>
          <w:sz w:val="20"/>
          <w:szCs w:val="20"/>
          <w:lang w:val="sr-Latn-RS"/>
        </w:rPr>
      </w:pPr>
      <w:r w:rsidRPr="004E3FDB">
        <w:rPr>
          <w:i/>
          <w:sz w:val="20"/>
          <w:szCs w:val="20"/>
          <w:u w:val="single"/>
          <w:lang w:val="sr-Latn-RS"/>
        </w:rPr>
        <w:t>Phycoremediation of Heavy Metals, Factors Involved and Mechanisms Related to Functional Groups in the Algae Cell Surface</w:t>
      </w:r>
      <w:r>
        <w:rPr>
          <w:i/>
          <w:sz w:val="20"/>
          <w:szCs w:val="20"/>
          <w:lang w:val="sr-Latn-RS"/>
        </w:rPr>
        <w:t xml:space="preserve">, </w:t>
      </w:r>
      <w:r w:rsidRPr="004E3FDB">
        <w:rPr>
          <w:b/>
          <w:bCs/>
          <w:i/>
          <w:sz w:val="20"/>
          <w:szCs w:val="20"/>
          <w:lang w:val="sr-Latn-RS"/>
        </w:rPr>
        <w:t>In book: Strategies and Tools for Pollutant Mitigation, 2021,</w:t>
      </w:r>
      <w:r w:rsidRPr="004E3FDB">
        <w:rPr>
          <w:b/>
          <w:bCs/>
        </w:rPr>
        <w:t xml:space="preserve"> </w:t>
      </w:r>
      <w:r w:rsidRPr="004E3FDB">
        <w:rPr>
          <w:b/>
          <w:bCs/>
          <w:i/>
          <w:sz w:val="20"/>
          <w:szCs w:val="20"/>
          <w:lang w:val="sr-Latn-RS"/>
        </w:rPr>
        <w:t>DOI: 10.1007/978-3-030-63575-6_13</w:t>
      </w:r>
    </w:p>
    <w:p w14:paraId="4ACB59C2" w14:textId="77777777" w:rsidR="004E3FDB" w:rsidRPr="004E3FDB" w:rsidRDefault="004E3FDB" w:rsidP="004E3FDB">
      <w:pPr>
        <w:rPr>
          <w:i/>
          <w:sz w:val="20"/>
          <w:szCs w:val="20"/>
          <w:lang w:val="sr-Latn-RS"/>
        </w:rPr>
      </w:pPr>
    </w:p>
    <w:p w14:paraId="15A53224" w14:textId="39F7CF5A" w:rsidR="009C72C5" w:rsidRDefault="009C72C5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Prabhu, SV; Srinivasan, NR;Hailegiorgis, SM</w:t>
      </w:r>
    </w:p>
    <w:p w14:paraId="72DA84A9" w14:textId="183FCC14" w:rsidR="009C72C5" w:rsidRPr="009C72C5" w:rsidRDefault="009C72C5" w:rsidP="009C72C5">
      <w:pPr>
        <w:rPr>
          <w:i/>
          <w:sz w:val="20"/>
          <w:szCs w:val="20"/>
          <w:u w:val="single"/>
          <w:lang w:val="sr-Latn-RS"/>
        </w:rPr>
      </w:pPr>
      <w:r w:rsidRPr="009C72C5">
        <w:rPr>
          <w:i/>
          <w:sz w:val="20"/>
          <w:szCs w:val="20"/>
          <w:u w:val="single"/>
          <w:lang w:val="sr-Latn-RS"/>
        </w:rPr>
        <w:t>Heavy Metal Extraction from E-Waste Through Bioleaching: A Promising Ecofriendly Approach</w:t>
      </w:r>
    </w:p>
    <w:p w14:paraId="6284E5BE" w14:textId="71B3EE6C" w:rsidR="009C72C5" w:rsidRPr="009C72C5" w:rsidRDefault="009C72C5" w:rsidP="009C72C5">
      <w:pPr>
        <w:rPr>
          <w:b/>
          <w:bCs/>
          <w:i/>
          <w:sz w:val="20"/>
          <w:szCs w:val="20"/>
          <w:lang w:val="sr-Latn-RS"/>
        </w:rPr>
      </w:pPr>
      <w:r w:rsidRPr="009C72C5">
        <w:rPr>
          <w:b/>
          <w:bCs/>
          <w:i/>
          <w:sz w:val="20"/>
          <w:szCs w:val="20"/>
          <w:lang w:val="sr-Latn-RS"/>
        </w:rPr>
        <w:t>In book: Strategies and Tools for Pollutant Mitigation, 2021, DOI: 10.1007/978-3-030-63575-6_14</w:t>
      </w:r>
    </w:p>
    <w:p w14:paraId="1ECEA1D8" w14:textId="77777777" w:rsidR="009C72C5" w:rsidRPr="009C72C5" w:rsidRDefault="009C72C5" w:rsidP="009C72C5">
      <w:pPr>
        <w:rPr>
          <w:i/>
          <w:sz w:val="20"/>
          <w:szCs w:val="20"/>
          <w:lang w:val="sr-Latn-RS"/>
        </w:rPr>
      </w:pPr>
    </w:p>
    <w:p w14:paraId="3AF7AD38" w14:textId="51932953" w:rsidR="003C2C89" w:rsidRDefault="003C2C89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Dhir, B</w:t>
      </w:r>
    </w:p>
    <w:p w14:paraId="7530A7CC" w14:textId="413C6152" w:rsidR="003C2C89" w:rsidRPr="003C2C89" w:rsidRDefault="003C2C89" w:rsidP="003C2C89">
      <w:pPr>
        <w:rPr>
          <w:i/>
          <w:sz w:val="20"/>
          <w:szCs w:val="20"/>
          <w:u w:val="single"/>
        </w:rPr>
      </w:pPr>
      <w:r w:rsidRPr="003C2C89">
        <w:rPr>
          <w:i/>
          <w:sz w:val="20"/>
          <w:szCs w:val="20"/>
          <w:u w:val="single"/>
        </w:rPr>
        <w:t>Nanomaterials for Remediation of Pesticides</w:t>
      </w:r>
    </w:p>
    <w:p w14:paraId="446E50F8" w14:textId="016CC6AE" w:rsidR="003C2C89" w:rsidRDefault="003C2C89" w:rsidP="003C2C89">
      <w:pPr>
        <w:rPr>
          <w:b/>
          <w:bCs/>
          <w:i/>
          <w:sz w:val="20"/>
          <w:szCs w:val="20"/>
          <w:lang w:val="sr-Latn-RS"/>
        </w:rPr>
      </w:pPr>
      <w:r w:rsidRPr="003C2C89">
        <w:rPr>
          <w:b/>
          <w:bCs/>
          <w:i/>
          <w:sz w:val="20"/>
          <w:szCs w:val="20"/>
          <w:lang w:val="sr-Latn-RS"/>
        </w:rPr>
        <w:t>In book: New Frontiers of Nanomaterials in Environmental Science, 2021, DOI: 10.1007/978-981-15-9239-3_8</w:t>
      </w:r>
    </w:p>
    <w:p w14:paraId="450EB30A" w14:textId="77777777" w:rsidR="003C2C89" w:rsidRPr="003C2C89" w:rsidRDefault="003C2C89" w:rsidP="003C2C89">
      <w:pPr>
        <w:rPr>
          <w:i/>
          <w:sz w:val="20"/>
          <w:szCs w:val="20"/>
          <w:lang w:val="sr-Latn-RS"/>
        </w:rPr>
      </w:pPr>
    </w:p>
    <w:p w14:paraId="408393C5" w14:textId="4254B951" w:rsidR="00A0796F" w:rsidRDefault="00A0796F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Dhiman, N; Kumar, R...&amp;Kumar, R</w:t>
      </w:r>
    </w:p>
    <w:p w14:paraId="47561E69" w14:textId="1E317354" w:rsidR="00A0796F" w:rsidRPr="00A0796F" w:rsidRDefault="00A0796F" w:rsidP="00A0796F">
      <w:pPr>
        <w:rPr>
          <w:i/>
          <w:sz w:val="20"/>
          <w:szCs w:val="20"/>
          <w:u w:val="single"/>
          <w:lang w:val="sr-Latn-RS"/>
        </w:rPr>
      </w:pPr>
      <w:r w:rsidRPr="00A0796F">
        <w:rPr>
          <w:i/>
          <w:sz w:val="20"/>
          <w:szCs w:val="20"/>
          <w:u w:val="single"/>
          <w:lang w:val="sr-Latn-RS"/>
        </w:rPr>
        <w:t>Nanotechnology for the Remediation of Heavy Metals</w:t>
      </w:r>
    </w:p>
    <w:p w14:paraId="6A222273" w14:textId="3DD2F074" w:rsidR="00A0796F" w:rsidRPr="00A0796F" w:rsidRDefault="00A0796F" w:rsidP="00A0796F">
      <w:pPr>
        <w:rPr>
          <w:b/>
          <w:bCs/>
          <w:i/>
          <w:sz w:val="20"/>
          <w:szCs w:val="20"/>
          <w:lang w:val="sr-Latn-RS"/>
        </w:rPr>
      </w:pPr>
      <w:r w:rsidRPr="00A0796F">
        <w:rPr>
          <w:b/>
          <w:bCs/>
          <w:i/>
          <w:sz w:val="20"/>
          <w:szCs w:val="20"/>
          <w:lang w:val="sr-Latn-RS"/>
        </w:rPr>
        <w:t>In book: New Frontiers of Nanomaterials in Environmental Science</w:t>
      </w:r>
      <w:r>
        <w:rPr>
          <w:b/>
          <w:bCs/>
          <w:i/>
          <w:sz w:val="20"/>
          <w:szCs w:val="20"/>
          <w:lang w:val="sr-Latn-RS"/>
        </w:rPr>
        <w:t xml:space="preserve">, 2021, </w:t>
      </w:r>
      <w:r w:rsidRPr="00A0796F">
        <w:rPr>
          <w:b/>
          <w:bCs/>
          <w:i/>
          <w:sz w:val="20"/>
          <w:szCs w:val="20"/>
          <w:lang w:val="sr-Latn-RS"/>
        </w:rPr>
        <w:t>DOI: 10.1007/978-981-15-9239-3_6</w:t>
      </w:r>
    </w:p>
    <w:p w14:paraId="74770A98" w14:textId="77777777" w:rsidR="00A0796F" w:rsidRPr="00A0796F" w:rsidRDefault="00A0796F" w:rsidP="00A0796F">
      <w:pPr>
        <w:rPr>
          <w:i/>
          <w:sz w:val="20"/>
          <w:szCs w:val="20"/>
          <w:lang w:val="sr-Latn-RS"/>
        </w:rPr>
      </w:pPr>
    </w:p>
    <w:p w14:paraId="69326B80" w14:textId="3DD86EB7" w:rsidR="003E0DC5" w:rsidRDefault="003E0DC5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Ghimici, U; Nichifor, M</w:t>
      </w:r>
    </w:p>
    <w:p w14:paraId="65D8FEE8" w14:textId="294FF01C" w:rsidR="003E0DC5" w:rsidRDefault="003E0DC5" w:rsidP="003E0DC5">
      <w:pPr>
        <w:rPr>
          <w:b/>
          <w:bCs/>
          <w:i/>
          <w:sz w:val="20"/>
          <w:szCs w:val="20"/>
          <w:lang w:val="sr-Latn-RS"/>
        </w:rPr>
      </w:pPr>
      <w:r w:rsidRPr="003E0DC5">
        <w:rPr>
          <w:i/>
          <w:sz w:val="20"/>
          <w:szCs w:val="20"/>
          <w:u w:val="single"/>
          <w:lang w:val="sr-Latn-RS"/>
        </w:rPr>
        <w:t>Efficacy of quaternary ammonium groups based polyelectrolytes for the reduction of various pesticide formulations content from synthetic wastewater</w:t>
      </w:r>
      <w:r>
        <w:rPr>
          <w:i/>
          <w:sz w:val="20"/>
          <w:szCs w:val="20"/>
          <w:lang w:val="sr-Latn-RS"/>
        </w:rPr>
        <w:t xml:space="preserve">, </w:t>
      </w:r>
      <w:r w:rsidRPr="003E0DC5">
        <w:rPr>
          <w:b/>
          <w:bCs/>
          <w:i/>
          <w:sz w:val="20"/>
          <w:szCs w:val="20"/>
          <w:lang w:val="sr-Latn-RS"/>
        </w:rPr>
        <w:t>SEPARATION AND PURIFICATION TECHNOLOGY 276(11):119325</w:t>
      </w:r>
      <w:r>
        <w:rPr>
          <w:b/>
          <w:bCs/>
          <w:i/>
          <w:sz w:val="20"/>
          <w:szCs w:val="20"/>
          <w:lang w:val="sr-Latn-RS"/>
        </w:rPr>
        <w:t xml:space="preserve"> 2021</w:t>
      </w:r>
    </w:p>
    <w:p w14:paraId="7ABB3710" w14:textId="77777777" w:rsidR="003E0DC5" w:rsidRPr="003E0DC5" w:rsidRDefault="003E0DC5" w:rsidP="003E0DC5">
      <w:pPr>
        <w:rPr>
          <w:i/>
          <w:sz w:val="20"/>
          <w:szCs w:val="20"/>
          <w:lang w:val="sr-Latn-RS"/>
        </w:rPr>
      </w:pPr>
    </w:p>
    <w:p w14:paraId="4AB3F43D" w14:textId="02D2A456" w:rsidR="00EB4928" w:rsidRDefault="00EB4928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B4928">
        <w:rPr>
          <w:i/>
          <w:sz w:val="20"/>
          <w:szCs w:val="20"/>
          <w:lang w:val="sr-Latn-RS"/>
        </w:rPr>
        <w:t>Abdelhameed</w:t>
      </w:r>
      <w:r>
        <w:rPr>
          <w:i/>
          <w:sz w:val="20"/>
          <w:szCs w:val="20"/>
          <w:lang w:val="sr-Latn-RS"/>
        </w:rPr>
        <w:t>, R; Shaltout, AA;...&amp;Emam, HE</w:t>
      </w:r>
    </w:p>
    <w:p w14:paraId="65F73967" w14:textId="36685386" w:rsidR="00EB4928" w:rsidRPr="00EB4928" w:rsidRDefault="00EB4928" w:rsidP="00EB4928">
      <w:pPr>
        <w:rPr>
          <w:i/>
          <w:sz w:val="20"/>
          <w:szCs w:val="20"/>
          <w:u w:val="single"/>
          <w:lang w:val="sr-Latn-RS"/>
        </w:rPr>
      </w:pPr>
      <w:r w:rsidRPr="00EB4928">
        <w:rPr>
          <w:i/>
          <w:sz w:val="20"/>
          <w:szCs w:val="20"/>
          <w:u w:val="single"/>
          <w:lang w:val="sr-Latn-RS"/>
        </w:rPr>
        <w:t>Efficient elimination of chlorpyrifos via tailored macroporous membrane based on Al-MOF</w:t>
      </w:r>
    </w:p>
    <w:p w14:paraId="5B5906C2" w14:textId="79732CED" w:rsidR="00EB4928" w:rsidRPr="00EB4928" w:rsidRDefault="00EB4928" w:rsidP="00EB4928">
      <w:pPr>
        <w:rPr>
          <w:b/>
          <w:bCs/>
          <w:i/>
          <w:sz w:val="20"/>
          <w:szCs w:val="20"/>
          <w:lang w:val="sr-Latn-RS"/>
        </w:rPr>
      </w:pPr>
      <w:r w:rsidRPr="00EB4928">
        <w:rPr>
          <w:b/>
          <w:bCs/>
          <w:i/>
          <w:sz w:val="20"/>
          <w:szCs w:val="20"/>
          <w:lang w:val="sr-Latn-RS"/>
        </w:rPr>
        <w:t>SUSTAINABLE MATERIALS AND TECHNOLOGIES 29(23):e00326 2021</w:t>
      </w:r>
    </w:p>
    <w:p w14:paraId="2EB9B73A" w14:textId="77777777" w:rsidR="00EB4928" w:rsidRPr="00EB4928" w:rsidRDefault="00EB4928" w:rsidP="00EB4928">
      <w:pPr>
        <w:rPr>
          <w:i/>
          <w:sz w:val="20"/>
          <w:szCs w:val="20"/>
          <w:lang w:val="sr-Latn-RS"/>
        </w:rPr>
      </w:pPr>
    </w:p>
    <w:p w14:paraId="4E6403AF" w14:textId="77777777" w:rsidR="00FF7B11" w:rsidRPr="006A35E5" w:rsidRDefault="00FF7B11" w:rsidP="00FF7B11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Abdelhameed, RM.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Taha, M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Abdel-Gawad, H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Hegazi, B</w:t>
      </w:r>
    </w:p>
    <w:p w14:paraId="6DEE29D0" w14:textId="77777777" w:rsidR="00FF7B11" w:rsidRPr="005773C8" w:rsidRDefault="00FF7B11" w:rsidP="00FF7B11">
      <w:pPr>
        <w:rPr>
          <w:i/>
          <w:sz w:val="20"/>
          <w:szCs w:val="20"/>
          <w:u w:val="single"/>
          <w:lang w:val="sr-Cyrl-RS"/>
        </w:rPr>
      </w:pPr>
      <w:r w:rsidRPr="006A35E5">
        <w:rPr>
          <w:i/>
          <w:sz w:val="20"/>
          <w:szCs w:val="20"/>
          <w:u w:val="single"/>
        </w:rPr>
        <w:t>Amino-functionalized Al-MIL-53 for dimethoate pesticide removal from wastewater and their intermolecular interactions. </w:t>
      </w:r>
      <w:r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JOURNAL OF MOLECULAR LIQUIDS</w:t>
      </w:r>
      <w:r w:rsidRPr="006A35E5">
        <w:rPr>
          <w:b/>
          <w:i/>
          <w:sz w:val="20"/>
          <w:szCs w:val="20"/>
        </w:rPr>
        <w:t xml:space="preserve">, </w:t>
      </w:r>
      <w:r w:rsidRPr="006A35E5">
        <w:rPr>
          <w:b/>
          <w:i/>
          <w:sz w:val="20"/>
          <w:szCs w:val="20"/>
          <w:lang w:val="sr-Cyrl-RS"/>
        </w:rPr>
        <w:t>202</w:t>
      </w:r>
      <w:r>
        <w:rPr>
          <w:b/>
          <w:i/>
          <w:sz w:val="20"/>
          <w:szCs w:val="20"/>
          <w:lang w:val="sr-Latn-RS"/>
        </w:rPr>
        <w:t>1</w:t>
      </w:r>
      <w:r w:rsidRPr="006A35E5">
        <w:rPr>
          <w:b/>
          <w:i/>
          <w:sz w:val="20"/>
          <w:szCs w:val="20"/>
          <w:lang w:val="sr-Cyrl-RS"/>
        </w:rPr>
        <w:t>, https://doi.org/10.1016/j.molliq.2020.114852</w:t>
      </w:r>
    </w:p>
    <w:p w14:paraId="69766908" w14:textId="77777777" w:rsidR="00FF7B11" w:rsidRPr="00FF7B11" w:rsidRDefault="00FF7B11" w:rsidP="00FF7B11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0D76E6B" w14:textId="7C2318AC" w:rsidR="001B3E7B" w:rsidRPr="006A35E5" w:rsidRDefault="001B3E7B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Moustafa, M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Abu-Saied, MA</w:t>
      </w:r>
      <w:r w:rsidRPr="006A35E5">
        <w:rPr>
          <w:i/>
          <w:sz w:val="20"/>
          <w:szCs w:val="20"/>
          <w:lang w:val="sr-Cyrl-RS"/>
        </w:rPr>
        <w:t>;</w:t>
      </w:r>
      <w:r w:rsidRPr="006A35E5">
        <w:rPr>
          <w:i/>
          <w:sz w:val="20"/>
          <w:szCs w:val="20"/>
        </w:rPr>
        <w:t xml:space="preserve"> ... &amp; Al-Khatani, M</w:t>
      </w:r>
    </w:p>
    <w:p w14:paraId="43B3F0FD" w14:textId="77777777" w:rsidR="001B3E7B" w:rsidRPr="006A35E5" w:rsidRDefault="001B3E7B" w:rsidP="001B3E7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Chitosan functionalized AgNPs for efficient removal of Imidacloprid pesticide through a pressure-free design. </w:t>
      </w:r>
    </w:p>
    <w:p w14:paraId="6930E5E3" w14:textId="2038FA1A" w:rsidR="001B3E7B" w:rsidRPr="006A35E5" w:rsidRDefault="001B3E7B" w:rsidP="001B3E7B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iCs/>
          <w:sz w:val="20"/>
          <w:szCs w:val="20"/>
        </w:rPr>
        <w:t>INTERNATIONAL JOURNAL OF BIOLOGICAL MACROMOLECULES</w:t>
      </w:r>
      <w:r w:rsidRPr="006A35E5">
        <w:rPr>
          <w:b/>
          <w:i/>
          <w:sz w:val="20"/>
          <w:szCs w:val="20"/>
          <w:lang w:val="sr-Cyrl-RS"/>
        </w:rPr>
        <w:t>, 168: 116-123</w:t>
      </w:r>
      <w:r w:rsidR="00032340">
        <w:rPr>
          <w:b/>
          <w:i/>
          <w:sz w:val="20"/>
          <w:szCs w:val="20"/>
          <w:lang w:val="sr-Latn-RS"/>
        </w:rPr>
        <w:t xml:space="preserve"> </w:t>
      </w:r>
      <w:r w:rsidR="001134AA" w:rsidRPr="006A35E5">
        <w:rPr>
          <w:b/>
          <w:i/>
          <w:sz w:val="20"/>
          <w:szCs w:val="20"/>
          <w:lang w:val="sr-Latn-RS"/>
        </w:rPr>
        <w:t>202</w:t>
      </w:r>
      <w:r w:rsidR="00FF7B11">
        <w:rPr>
          <w:b/>
          <w:i/>
          <w:sz w:val="20"/>
          <w:szCs w:val="20"/>
          <w:lang w:val="sr-Latn-RS"/>
        </w:rPr>
        <w:t>1</w:t>
      </w:r>
    </w:p>
    <w:p w14:paraId="4D4B23EF" w14:textId="77777777" w:rsidR="001B3E7B" w:rsidRPr="006A35E5" w:rsidRDefault="001B3E7B" w:rsidP="001B3E7B">
      <w:pPr>
        <w:rPr>
          <w:i/>
          <w:sz w:val="20"/>
          <w:szCs w:val="20"/>
          <w:lang w:val="sr-Cyrl-RS"/>
        </w:rPr>
      </w:pPr>
    </w:p>
    <w:p w14:paraId="149F9386" w14:textId="576840DD" w:rsidR="00953B0B" w:rsidRDefault="00953B0B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953B0B">
        <w:rPr>
          <w:i/>
          <w:sz w:val="20"/>
          <w:szCs w:val="20"/>
          <w:lang w:val="sr-Latn-RS"/>
        </w:rPr>
        <w:t>Albaqami</w:t>
      </w:r>
      <w:r>
        <w:rPr>
          <w:i/>
          <w:sz w:val="20"/>
          <w:szCs w:val="20"/>
          <w:lang w:val="sr-Latn-RS"/>
        </w:rPr>
        <w:t>, MD; Alobaid, AO;Nafady , A</w:t>
      </w:r>
    </w:p>
    <w:p w14:paraId="558D41A4" w14:textId="27FDC8A1" w:rsidR="00953B0B" w:rsidRDefault="00953B0B" w:rsidP="00953B0B">
      <w:pPr>
        <w:rPr>
          <w:i/>
          <w:sz w:val="20"/>
          <w:szCs w:val="20"/>
          <w:lang w:val="sr-Latn-RS"/>
        </w:rPr>
      </w:pPr>
      <w:r w:rsidRPr="00953B0B">
        <w:rPr>
          <w:i/>
          <w:sz w:val="20"/>
          <w:szCs w:val="20"/>
          <w:u w:val="single"/>
          <w:lang w:val="sr-Latn-RS"/>
        </w:rPr>
        <w:t>Efficient Adsorptive of Carbofuran Via Tailored Porous Polyacrylonitrile Film Incorporated Ti-MIL Coordination Polymer</w:t>
      </w:r>
      <w:r>
        <w:rPr>
          <w:i/>
          <w:sz w:val="20"/>
          <w:szCs w:val="20"/>
          <w:lang w:val="sr-Latn-RS"/>
        </w:rPr>
        <w:t xml:space="preserve">, </w:t>
      </w:r>
      <w:r w:rsidRPr="00953B0B">
        <w:rPr>
          <w:b/>
          <w:bCs/>
          <w:i/>
          <w:sz w:val="20"/>
          <w:szCs w:val="20"/>
          <w:lang w:val="sr-Latn-RS"/>
        </w:rPr>
        <w:t>RESEARCH SQUARE, 2021, DOI: 10.21203/rs.3.rs-978002/v1</w:t>
      </w:r>
    </w:p>
    <w:p w14:paraId="2BB8050D" w14:textId="77777777" w:rsidR="00953B0B" w:rsidRPr="00953B0B" w:rsidRDefault="00953B0B" w:rsidP="00953B0B">
      <w:pPr>
        <w:rPr>
          <w:i/>
          <w:sz w:val="20"/>
          <w:szCs w:val="20"/>
          <w:lang w:val="sr-Latn-RS"/>
        </w:rPr>
      </w:pPr>
    </w:p>
    <w:p w14:paraId="56AE6350" w14:textId="29509CE4" w:rsidR="004455B8" w:rsidRPr="006A35E5" w:rsidRDefault="007E0717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Sun,Y</w:t>
      </w:r>
      <w:r w:rsidR="004455B8" w:rsidRPr="006A35E5">
        <w:rPr>
          <w:i/>
          <w:sz w:val="20"/>
          <w:szCs w:val="20"/>
          <w:lang w:val="sr-Latn-RS"/>
        </w:rPr>
        <w:t>; Kumar, M;...&amp;Tsang, D</w:t>
      </w:r>
    </w:p>
    <w:p w14:paraId="4CBCD6F2" w14:textId="52419A07" w:rsidR="004455B8" w:rsidRPr="005773C8" w:rsidRDefault="004455B8" w:rsidP="004455B8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Biotechnology for soil decontamination</w:t>
      </w:r>
      <w:r w:rsidR="005773C8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  <w:lang w:val="sr-Latn-RS"/>
        </w:rPr>
        <w:t>In book: Bio-Based Materials and Biotechnologies for Eco-efficient ConstructionPublisher: Elsevier</w:t>
      </w:r>
      <w:r w:rsidR="007E0717" w:rsidRPr="006A35E5">
        <w:rPr>
          <w:b/>
          <w:i/>
          <w:sz w:val="20"/>
          <w:szCs w:val="20"/>
          <w:lang w:val="sr-Latn-RS"/>
        </w:rPr>
        <w:t xml:space="preserve">, 2020, </w:t>
      </w:r>
      <w:r w:rsidRPr="006A35E5">
        <w:rPr>
          <w:b/>
          <w:i/>
          <w:sz w:val="20"/>
          <w:szCs w:val="20"/>
          <w:lang w:val="sr-Latn-RS"/>
        </w:rPr>
        <w:t>DOI: 10.1016/B978-0-12-819481-2.00013-1</w:t>
      </w:r>
    </w:p>
    <w:p w14:paraId="038ED876" w14:textId="77777777" w:rsidR="004455B8" w:rsidRPr="006A35E5" w:rsidRDefault="004455B8" w:rsidP="004455B8">
      <w:pPr>
        <w:rPr>
          <w:b/>
          <w:i/>
          <w:sz w:val="20"/>
          <w:szCs w:val="20"/>
          <w:lang w:val="sr-Latn-RS"/>
        </w:rPr>
      </w:pPr>
    </w:p>
    <w:p w14:paraId="1A12D27A" w14:textId="77777777" w:rsidR="00FE60E5" w:rsidRPr="006A35E5" w:rsidRDefault="00FE60E5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Jain, M; Mudhoo, A;....&amp;Sillanpaa, M</w:t>
      </w:r>
    </w:p>
    <w:p w14:paraId="1E9B8573" w14:textId="5545442B" w:rsidR="00FE60E5" w:rsidRPr="00202D26" w:rsidRDefault="00FE60E5" w:rsidP="00FE60E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Adsorption, degradation, and mineralization of emerging pollutants (pharmaceuticals and agrochemicals) by nanostructures: a comprehensive review</w:t>
      </w:r>
      <w:r w:rsidR="00202D26">
        <w:rPr>
          <w:i/>
          <w:sz w:val="20"/>
          <w:szCs w:val="20"/>
          <w:u w:val="single"/>
        </w:rPr>
        <w:t xml:space="preserve">, </w:t>
      </w:r>
      <w:r w:rsidR="00202D26">
        <w:rPr>
          <w:b/>
          <w:i/>
          <w:sz w:val="20"/>
          <w:szCs w:val="20"/>
          <w:lang w:val="sr-Latn-RS"/>
        </w:rPr>
        <w:t>E</w:t>
      </w:r>
      <w:r w:rsidR="00202D26" w:rsidRPr="006A35E5">
        <w:rPr>
          <w:b/>
          <w:i/>
          <w:sz w:val="20"/>
          <w:szCs w:val="20"/>
          <w:lang w:val="sr-Latn-RS"/>
        </w:rPr>
        <w:t>nvironmental science and pollution research</w:t>
      </w:r>
      <w:r w:rsidRPr="006A35E5">
        <w:rPr>
          <w:b/>
          <w:i/>
          <w:sz w:val="20"/>
          <w:szCs w:val="20"/>
          <w:lang w:val="sr-Latn-RS"/>
        </w:rPr>
        <w:t>, 2020, DOI: 10.1007/s11356-020-09635-x</w:t>
      </w:r>
    </w:p>
    <w:p w14:paraId="4F5B5A07" w14:textId="77777777" w:rsidR="00FE60E5" w:rsidRPr="006A35E5" w:rsidRDefault="00FE60E5" w:rsidP="00FE60E5">
      <w:pPr>
        <w:rPr>
          <w:i/>
          <w:sz w:val="20"/>
          <w:szCs w:val="20"/>
          <w:lang w:val="sr-Latn-RS"/>
        </w:rPr>
      </w:pPr>
    </w:p>
    <w:p w14:paraId="7E99A2CB" w14:textId="77777777" w:rsidR="00A10597" w:rsidRPr="006A35E5" w:rsidRDefault="00A10597" w:rsidP="00A1059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Handojo, LA; Ikhsan, NA;....&amp;Indarto, A</w:t>
      </w:r>
    </w:p>
    <w:p w14:paraId="6707474C" w14:textId="77777777" w:rsidR="00A10597" w:rsidRPr="006A35E5" w:rsidRDefault="00A10597" w:rsidP="00A1059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Nanotechnology for remediations of agrochemicals</w:t>
      </w:r>
    </w:p>
    <w:p w14:paraId="1D470AB3" w14:textId="77777777" w:rsidR="00A10597" w:rsidRPr="006A35E5" w:rsidRDefault="00A10597" w:rsidP="00A10597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Agrochemicals Detection, Treatment and Remediation, 2020, DOI: 10.1016/B978-0-08-103017-2.00020-9</w:t>
      </w:r>
    </w:p>
    <w:p w14:paraId="49723192" w14:textId="77777777" w:rsidR="00A10597" w:rsidRPr="006A35E5" w:rsidRDefault="00A10597" w:rsidP="00A10597">
      <w:pPr>
        <w:rPr>
          <w:i/>
          <w:sz w:val="20"/>
          <w:szCs w:val="20"/>
          <w:u w:val="single"/>
          <w:lang w:val="sr-Latn-RS"/>
        </w:rPr>
      </w:pPr>
    </w:p>
    <w:p w14:paraId="3CE47EE3" w14:textId="77777777" w:rsidR="00997382" w:rsidRPr="006A35E5" w:rsidRDefault="00997382" w:rsidP="0099738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Luderwald, S; Meyer, F;....&amp;Bundschuh, M</w:t>
      </w:r>
    </w:p>
    <w:p w14:paraId="7271B6A7" w14:textId="1A08A2A5" w:rsidR="00997382" w:rsidRPr="005773C8" w:rsidRDefault="00997382" w:rsidP="00997382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Reduction of Pesticide Toxicity Under Field Relevant Conditions? The Interaction of Titanium Dioxide Nanoparticles, UV, and NOM</w:t>
      </w:r>
      <w:r w:rsidR="005773C8">
        <w:rPr>
          <w:i/>
          <w:sz w:val="20"/>
          <w:szCs w:val="20"/>
          <w:u w:val="single"/>
          <w:lang w:val="sr-Latn-RS"/>
        </w:rPr>
        <w:t>,</w:t>
      </w:r>
      <w:r w:rsidR="00EA0439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ENVIRONMENTAL TOXICOLOGY AND CHEMISTRY, 2020, DOI: 10.1002/etc.4851</w:t>
      </w:r>
    </w:p>
    <w:p w14:paraId="0F7912AA" w14:textId="77777777" w:rsidR="00997382" w:rsidRPr="006A35E5" w:rsidRDefault="00997382" w:rsidP="00997382">
      <w:pPr>
        <w:rPr>
          <w:i/>
          <w:sz w:val="20"/>
          <w:szCs w:val="20"/>
          <w:lang w:val="sr-Latn-RS"/>
        </w:rPr>
      </w:pPr>
    </w:p>
    <w:p w14:paraId="32CDD01C" w14:textId="77777777" w:rsidR="00AD0E26" w:rsidRPr="006A35E5" w:rsidRDefault="00AD0E26" w:rsidP="001134A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Shahmahmoodi, Z; Jafarinejad, S;... &amp; Ghafari, H</w:t>
      </w:r>
    </w:p>
    <w:p w14:paraId="1CB59F89" w14:textId="77777777" w:rsidR="001134AA" w:rsidRPr="006A35E5" w:rsidRDefault="001134AA" w:rsidP="00AD0E26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Protective Effects of Gold Nanoparticles Against Malathion-Induced Cytotoxicity in Caco-2 Cell. </w:t>
      </w:r>
    </w:p>
    <w:p w14:paraId="7EB60AAE" w14:textId="77777777" w:rsidR="001134AA" w:rsidRPr="006A35E5" w:rsidRDefault="001134AA" w:rsidP="001134AA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ACTA MEDICA IRANICA, 58(11):552-561 2020</w:t>
      </w:r>
    </w:p>
    <w:p w14:paraId="28C4B318" w14:textId="77777777" w:rsidR="00493B11" w:rsidRPr="006A35E5" w:rsidRDefault="00493B11" w:rsidP="00493B11">
      <w:pPr>
        <w:rPr>
          <w:b/>
          <w:i/>
          <w:sz w:val="20"/>
          <w:szCs w:val="20"/>
          <w:lang w:val="sr-Latn-RS"/>
        </w:rPr>
      </w:pPr>
    </w:p>
    <w:p w14:paraId="1D175931" w14:textId="77777777" w:rsidR="00115EEB" w:rsidRPr="006A35E5" w:rsidRDefault="00493B11" w:rsidP="00115EE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Punia, P; Bharti, MK;....</w:t>
      </w:r>
      <w:r w:rsidR="00115EEB" w:rsidRPr="006A35E5">
        <w:rPr>
          <w:i/>
          <w:sz w:val="20"/>
          <w:szCs w:val="20"/>
          <w:lang w:val="sr-Latn-RS"/>
        </w:rPr>
        <w:t xml:space="preserve"> &amp; Thakur, A</w:t>
      </w:r>
    </w:p>
    <w:p w14:paraId="67DFE062" w14:textId="2DB27FDE" w:rsidR="00115EEB" w:rsidRPr="005773C8" w:rsidRDefault="00115EEB" w:rsidP="00115EEB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 xml:space="preserve"> Recent advances in synthesis, characterization, and applications of nanoparticles for contaminated water treatment-A review</w:t>
      </w:r>
      <w:r w:rsidR="005773C8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CERAMICS INTERNATIONAL, 2020,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https://doi.org/10.1016/j.ceramint.2020.09.050</w:t>
      </w:r>
    </w:p>
    <w:p w14:paraId="12AFFBCD" w14:textId="77777777" w:rsidR="00387176" w:rsidRPr="006A35E5" w:rsidRDefault="00387176" w:rsidP="00387176">
      <w:pPr>
        <w:rPr>
          <w:i/>
          <w:sz w:val="20"/>
          <w:szCs w:val="20"/>
          <w:lang w:val="sr-Latn-RS"/>
        </w:rPr>
      </w:pPr>
    </w:p>
    <w:p w14:paraId="541FA2BA" w14:textId="0CD00CCB" w:rsidR="00D70747" w:rsidRDefault="00D70747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Naresh, R; </w:t>
      </w:r>
      <w:r w:rsidRPr="00D70747">
        <w:rPr>
          <w:i/>
          <w:sz w:val="20"/>
          <w:szCs w:val="20"/>
          <w:lang w:val="sr-Latn-RS"/>
        </w:rPr>
        <w:t>Parameshwaran</w:t>
      </w:r>
      <w:r>
        <w:rPr>
          <w:i/>
          <w:sz w:val="20"/>
          <w:szCs w:val="20"/>
          <w:lang w:val="sr-Latn-RS"/>
        </w:rPr>
        <w:t>, R; Ram, V</w:t>
      </w:r>
    </w:p>
    <w:p w14:paraId="24877BAC" w14:textId="1D6F72CB" w:rsidR="00D70747" w:rsidRPr="00D70747" w:rsidRDefault="00D70747" w:rsidP="00D70747">
      <w:pPr>
        <w:rPr>
          <w:i/>
          <w:sz w:val="20"/>
          <w:szCs w:val="20"/>
          <w:u w:val="single"/>
          <w:lang w:val="sr-Latn-RS"/>
        </w:rPr>
      </w:pPr>
      <w:r w:rsidRPr="00D70747">
        <w:rPr>
          <w:i/>
          <w:sz w:val="20"/>
          <w:szCs w:val="20"/>
          <w:u w:val="single"/>
          <w:lang w:val="sr-Latn-RS"/>
        </w:rPr>
        <w:t>Bio-based phase-change materials</w:t>
      </w:r>
    </w:p>
    <w:p w14:paraId="5793A22C" w14:textId="4AEC0F39" w:rsidR="00D70747" w:rsidRPr="00D70747" w:rsidRDefault="00D70747" w:rsidP="00D70747">
      <w:pPr>
        <w:rPr>
          <w:b/>
          <w:bCs/>
          <w:i/>
          <w:sz w:val="20"/>
          <w:szCs w:val="20"/>
          <w:lang w:val="sr-Latn-RS"/>
        </w:rPr>
      </w:pPr>
      <w:r w:rsidRPr="00D70747">
        <w:rPr>
          <w:b/>
          <w:bCs/>
          <w:i/>
          <w:sz w:val="20"/>
          <w:szCs w:val="20"/>
          <w:lang w:val="sr-Latn-RS"/>
        </w:rPr>
        <w:t>In book: Bio-Based Materials and Biotechnologies for Eco-Efficient Construction, 2020</w:t>
      </w:r>
      <w:r w:rsidR="00160F69">
        <w:rPr>
          <w:b/>
          <w:bCs/>
          <w:i/>
          <w:sz w:val="20"/>
          <w:szCs w:val="20"/>
          <w:lang w:val="sr-Latn-RS"/>
        </w:rPr>
        <w:t>, Elsevier, 203-242.</w:t>
      </w:r>
    </w:p>
    <w:p w14:paraId="6B4C31E8" w14:textId="77777777" w:rsidR="00D70747" w:rsidRPr="00D70747" w:rsidRDefault="00D70747" w:rsidP="00D70747">
      <w:pPr>
        <w:rPr>
          <w:i/>
          <w:sz w:val="20"/>
          <w:szCs w:val="20"/>
          <w:lang w:val="sr-Latn-RS"/>
        </w:rPr>
      </w:pPr>
    </w:p>
    <w:p w14:paraId="36FC463F" w14:textId="510DF61E" w:rsidR="00EA0439" w:rsidRDefault="00EA0439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Luizzi, S; Rubino, C; Martellotta, F</w:t>
      </w:r>
    </w:p>
    <w:p w14:paraId="1FA7B2FE" w14:textId="514CACE7" w:rsidR="00EA0439" w:rsidRPr="00EA0439" w:rsidRDefault="00EA0439" w:rsidP="00EA0439">
      <w:pPr>
        <w:rPr>
          <w:b/>
          <w:bCs/>
          <w:i/>
          <w:sz w:val="20"/>
          <w:szCs w:val="20"/>
          <w:lang w:val="sr-Latn-RS"/>
        </w:rPr>
      </w:pPr>
      <w:r w:rsidRPr="00EA0439">
        <w:rPr>
          <w:i/>
          <w:sz w:val="20"/>
          <w:szCs w:val="20"/>
          <w:lang w:val="sr-Latn-RS"/>
        </w:rPr>
        <w:t>Properties of clay plasters with olive fibers</w:t>
      </w:r>
      <w:r>
        <w:rPr>
          <w:i/>
          <w:sz w:val="20"/>
          <w:szCs w:val="20"/>
          <w:lang w:val="sr-Latn-RS"/>
        </w:rPr>
        <w:t xml:space="preserve">, </w:t>
      </w:r>
      <w:r w:rsidRPr="00EA0439">
        <w:rPr>
          <w:b/>
          <w:bCs/>
          <w:i/>
          <w:sz w:val="20"/>
          <w:szCs w:val="20"/>
          <w:lang w:val="sr-Latn-RS"/>
        </w:rPr>
        <w:t>In book: Bio-Based Materials and Biotechnologies for Eco-Efficient Construction</w:t>
      </w:r>
      <w:r>
        <w:rPr>
          <w:i/>
          <w:sz w:val="20"/>
          <w:szCs w:val="20"/>
          <w:lang w:val="sr-Latn-RS"/>
        </w:rPr>
        <w:t>,</w:t>
      </w:r>
      <w:r w:rsidRPr="00EA0439">
        <w:rPr>
          <w:b/>
          <w:bCs/>
          <w:i/>
          <w:sz w:val="20"/>
          <w:szCs w:val="20"/>
          <w:lang w:val="sr-Latn-RS"/>
        </w:rPr>
        <w:t>2020, DOI: 10.1016/B978-0-12-819481-2.00009-X</w:t>
      </w:r>
    </w:p>
    <w:p w14:paraId="6E2CEDE3" w14:textId="77777777" w:rsidR="00EA0439" w:rsidRPr="00EA0439" w:rsidRDefault="00EA0439" w:rsidP="00EA0439">
      <w:pPr>
        <w:rPr>
          <w:i/>
          <w:sz w:val="20"/>
          <w:szCs w:val="20"/>
          <w:lang w:val="sr-Latn-RS"/>
        </w:rPr>
      </w:pPr>
    </w:p>
    <w:p w14:paraId="03BAB1EA" w14:textId="5854598C" w:rsidR="002F616D" w:rsidRDefault="002F616D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Pandey, V; Ganeshpurkar, A;...&amp;Tekade, RK</w:t>
      </w:r>
    </w:p>
    <w:p w14:paraId="1DD4035A" w14:textId="77777777" w:rsidR="002F616D" w:rsidRPr="002F616D" w:rsidRDefault="002F616D" w:rsidP="002F616D">
      <w:pPr>
        <w:rPr>
          <w:i/>
          <w:sz w:val="20"/>
          <w:szCs w:val="20"/>
          <w:u w:val="single"/>
          <w:lang w:val="sr-Latn-RS"/>
        </w:rPr>
      </w:pPr>
      <w:r w:rsidRPr="002F616D">
        <w:rPr>
          <w:i/>
          <w:sz w:val="20"/>
          <w:szCs w:val="20"/>
          <w:u w:val="single"/>
          <w:lang w:val="sr-Latn-RS"/>
        </w:rPr>
        <w:t>Gold nanoparticles: An advanced drug delivery and diagnostic tool</w:t>
      </w:r>
    </w:p>
    <w:p w14:paraId="7D74B848" w14:textId="6427CD49" w:rsidR="002F616D" w:rsidRPr="002F616D" w:rsidRDefault="002F616D" w:rsidP="002F616D">
      <w:pPr>
        <w:rPr>
          <w:b/>
          <w:bCs/>
          <w:i/>
          <w:sz w:val="20"/>
          <w:szCs w:val="20"/>
          <w:lang w:val="sr-Latn-RS"/>
        </w:rPr>
      </w:pPr>
      <w:r w:rsidRPr="002F616D">
        <w:rPr>
          <w:b/>
          <w:bCs/>
          <w:i/>
          <w:sz w:val="20"/>
          <w:szCs w:val="20"/>
          <w:lang w:val="sr-Latn-RS"/>
        </w:rPr>
        <w:t>In book: The Future of Pharmaceutical Product Development and Research,</w:t>
      </w:r>
      <w:r>
        <w:rPr>
          <w:b/>
          <w:bCs/>
          <w:i/>
          <w:sz w:val="20"/>
          <w:szCs w:val="20"/>
          <w:lang w:val="sr-Latn-RS"/>
        </w:rPr>
        <w:t xml:space="preserve"> </w:t>
      </w:r>
      <w:r w:rsidRPr="002F616D">
        <w:rPr>
          <w:b/>
          <w:bCs/>
          <w:i/>
          <w:sz w:val="20"/>
          <w:szCs w:val="20"/>
          <w:lang w:val="sr-Latn-RS"/>
        </w:rPr>
        <w:t xml:space="preserve">Elsevier, 2020, </w:t>
      </w:r>
      <w:r>
        <w:rPr>
          <w:b/>
          <w:bCs/>
          <w:i/>
          <w:sz w:val="20"/>
          <w:szCs w:val="20"/>
          <w:lang w:val="sr-Latn-RS"/>
        </w:rPr>
        <w:t>609-669.</w:t>
      </w:r>
    </w:p>
    <w:p w14:paraId="2281A542" w14:textId="77777777" w:rsidR="000E17FD" w:rsidRPr="000E17FD" w:rsidRDefault="000E17FD" w:rsidP="000E17FD">
      <w:pPr>
        <w:rPr>
          <w:i/>
          <w:sz w:val="20"/>
          <w:szCs w:val="20"/>
          <w:lang w:val="sr-Latn-RS"/>
        </w:rPr>
      </w:pPr>
    </w:p>
    <w:p w14:paraId="045BA60B" w14:textId="1BACA726" w:rsidR="008D008C" w:rsidRPr="006A35E5" w:rsidRDefault="008D008C" w:rsidP="008D008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Liu, T; Xu, S; Lu, S: &amp; Liu, X</w:t>
      </w:r>
    </w:p>
    <w:p w14:paraId="7E28D47B" w14:textId="29722971" w:rsidR="008D008C" w:rsidRPr="005773C8" w:rsidRDefault="008D008C" w:rsidP="008D008C">
      <w:p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A review on removal of organophosphorus pesticides in constructed wetland: Performance, mechanism and influencing factors</w:t>
      </w:r>
      <w:r w:rsidRPr="006A35E5">
        <w:rPr>
          <w:i/>
          <w:sz w:val="20"/>
          <w:szCs w:val="20"/>
          <w:lang w:val="sr-Latn-RS"/>
        </w:rPr>
        <w:t xml:space="preserve">. </w:t>
      </w:r>
      <w:r w:rsidRPr="006A35E5">
        <w:rPr>
          <w:b/>
          <w:i/>
          <w:sz w:val="20"/>
          <w:szCs w:val="20"/>
          <w:lang w:val="sr-Latn-RS"/>
        </w:rPr>
        <w:t>SCIENCE OF THE TOTAL ENVIRONMENT, 651: 2247-2268 2019</w:t>
      </w:r>
    </w:p>
    <w:p w14:paraId="7F6C785A" w14:textId="77777777" w:rsidR="008D008C" w:rsidRPr="006A35E5" w:rsidRDefault="008D008C" w:rsidP="008D008C">
      <w:pPr>
        <w:rPr>
          <w:i/>
          <w:sz w:val="20"/>
          <w:szCs w:val="20"/>
          <w:lang w:val="sr-Latn-RS"/>
        </w:rPr>
      </w:pPr>
    </w:p>
    <w:p w14:paraId="7F5216B1" w14:textId="77777777" w:rsidR="00C700C7" w:rsidRPr="006A35E5" w:rsidRDefault="00C700C7" w:rsidP="00B8430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Pasti, TL; Anićijević, V; ...&amp; Karkalić, R</w:t>
      </w:r>
    </w:p>
    <w:p w14:paraId="0B3D8A34" w14:textId="77777777" w:rsidR="00C700C7" w:rsidRPr="006A35E5" w:rsidRDefault="00C700C7" w:rsidP="00C700C7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Esters of Organophosphorus Acids - Toxicity, Application and Removal from the Environment</w:t>
      </w:r>
    </w:p>
    <w:p w14:paraId="52EB90C8" w14:textId="77777777" w:rsidR="00C700C7" w:rsidRPr="006A35E5" w:rsidRDefault="00C700C7" w:rsidP="00C700C7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SCIENTIFIC TECHNICAL REVIEW, 69(3):15-29 2019</w:t>
      </w:r>
    </w:p>
    <w:p w14:paraId="321E22B9" w14:textId="77777777" w:rsidR="00C700C7" w:rsidRPr="006A35E5" w:rsidRDefault="00C700C7" w:rsidP="00C700C7">
      <w:pPr>
        <w:rPr>
          <w:b/>
          <w:i/>
          <w:sz w:val="20"/>
          <w:szCs w:val="20"/>
          <w:lang w:val="sr-Latn-RS"/>
        </w:rPr>
      </w:pPr>
    </w:p>
    <w:p w14:paraId="4926D36C" w14:textId="77777777" w:rsidR="00F91C90" w:rsidRPr="006A35E5" w:rsidRDefault="00F91C90" w:rsidP="00B8430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Pašti, TL, Vasić, V</w:t>
      </w:r>
    </w:p>
    <w:p w14:paraId="7189A342" w14:textId="77777777" w:rsidR="00F91C90" w:rsidRPr="006A35E5" w:rsidRDefault="00F91C90" w:rsidP="00F91C90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Toxicity of Chlorpyrifos and Its Removal from the Environment</w:t>
      </w:r>
    </w:p>
    <w:p w14:paraId="484910B0" w14:textId="0E37EDE6" w:rsidR="00F91C90" w:rsidRPr="006A35E5" w:rsidRDefault="00F91C90" w:rsidP="00F91C90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>In book: Advances in Environmental Research – Volume 69, Nova Science Publishers, 2019</w:t>
      </w:r>
      <w:r w:rsidR="00160F69">
        <w:rPr>
          <w:b/>
          <w:i/>
          <w:sz w:val="20"/>
          <w:szCs w:val="20"/>
          <w:lang w:val="sr-Latn-RS"/>
        </w:rPr>
        <w:t>, p. 1-48</w:t>
      </w:r>
    </w:p>
    <w:p w14:paraId="6F1ED12B" w14:textId="77777777" w:rsidR="00F91C90" w:rsidRPr="006A35E5" w:rsidRDefault="00F91C90" w:rsidP="00F91C90">
      <w:pPr>
        <w:rPr>
          <w:i/>
          <w:sz w:val="20"/>
          <w:szCs w:val="20"/>
          <w:lang w:val="sr-Latn-RS"/>
        </w:rPr>
      </w:pPr>
    </w:p>
    <w:p w14:paraId="0C4B4101" w14:textId="77777777" w:rsidR="00DE4649" w:rsidRPr="006A35E5" w:rsidRDefault="00DE4649" w:rsidP="00B8430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Hung, SH; Lee, JY; Hu, CC; Chiu, TC</w:t>
      </w:r>
    </w:p>
    <w:p w14:paraId="3E0989DF" w14:textId="77777777" w:rsidR="00DE4649" w:rsidRPr="006A35E5" w:rsidRDefault="00DE4649" w:rsidP="00DE4649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Gold-nanoparticle-based fluorescent “turn-on” sensor for selective and sensitive detection of dimethoate. </w:t>
      </w:r>
    </w:p>
    <w:p w14:paraId="0EFB06EF" w14:textId="77777777" w:rsidR="00DE4649" w:rsidRPr="006A35E5" w:rsidRDefault="00DE4649" w:rsidP="00DE4649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FOOD CHEMISTRY</w:t>
      </w:r>
      <w:r w:rsidRPr="006A35E5">
        <w:rPr>
          <w:b/>
          <w:i/>
          <w:sz w:val="20"/>
          <w:szCs w:val="20"/>
        </w:rPr>
        <w:t>, 260: 61-65 2018</w:t>
      </w:r>
    </w:p>
    <w:p w14:paraId="4F45A6E9" w14:textId="77777777" w:rsidR="00DE4649" w:rsidRPr="006A35E5" w:rsidRDefault="00DE4649" w:rsidP="00DE4649">
      <w:pPr>
        <w:rPr>
          <w:b/>
          <w:i/>
          <w:sz w:val="20"/>
          <w:szCs w:val="20"/>
          <w:lang w:val="sr-Latn-RS"/>
        </w:rPr>
      </w:pPr>
    </w:p>
    <w:p w14:paraId="3E21194D" w14:textId="77777777" w:rsidR="00BD1931" w:rsidRPr="006A35E5" w:rsidRDefault="00BD1931" w:rsidP="00BD1931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Gavrilović, TV; Jovanović, DJ; Dramićanin, MD</w:t>
      </w:r>
    </w:p>
    <w:p w14:paraId="16D484F4" w14:textId="77777777" w:rsidR="00BD1931" w:rsidRPr="006A35E5" w:rsidRDefault="00BD1931" w:rsidP="00BD1931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Synthesis of Multifunctional Inorganic Materials: From Micrometer to Nanometer Dimensions</w:t>
      </w:r>
      <w:r w:rsidRPr="006A35E5">
        <w:rPr>
          <w:i/>
          <w:sz w:val="20"/>
          <w:szCs w:val="20"/>
        </w:rPr>
        <w:t xml:space="preserve">. </w:t>
      </w:r>
    </w:p>
    <w:p w14:paraId="71FD4048" w14:textId="77777777" w:rsidR="00BD1931" w:rsidRPr="006A35E5" w:rsidRDefault="00BD1931" w:rsidP="00BD1931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Chapter In </w:t>
      </w:r>
      <w:r w:rsidRPr="006A35E5">
        <w:rPr>
          <w:b/>
          <w:i/>
          <w:iCs/>
          <w:sz w:val="20"/>
          <w:szCs w:val="20"/>
        </w:rPr>
        <w:t>Nanomaterials for Green Energy</w:t>
      </w:r>
      <w:r w:rsidRPr="006A35E5">
        <w:rPr>
          <w:b/>
          <w:i/>
          <w:sz w:val="20"/>
          <w:szCs w:val="20"/>
        </w:rPr>
        <w:t xml:space="preserve">, 55-81 2018, </w:t>
      </w:r>
      <w:hyperlink r:id="rId1374" w:tgtFrame="doili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https://doi.org/10.1016/B978-0-12-813731-4.00002-3</w:t>
        </w:r>
      </w:hyperlink>
    </w:p>
    <w:p w14:paraId="1B97FA7A" w14:textId="77777777" w:rsidR="00BD1931" w:rsidRPr="006A35E5" w:rsidRDefault="00BD1931" w:rsidP="00BD1931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070D896" w14:textId="77777777" w:rsidR="00F544ED" w:rsidRPr="006A35E5" w:rsidRDefault="00F544ED" w:rsidP="00B8430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Othman, A; Dumitrescu, E; Andreescu, D; Andreescu, S</w:t>
      </w:r>
    </w:p>
    <w:p w14:paraId="35254E4D" w14:textId="1BE317B5" w:rsidR="00F544ED" w:rsidRPr="005773C8" w:rsidRDefault="00F544ED" w:rsidP="00F544ED">
      <w:pPr>
        <w:rPr>
          <w:i/>
          <w:sz w:val="18"/>
          <w:szCs w:val="18"/>
          <w:u w:val="single"/>
          <w:lang w:val="sr-Latn-RS"/>
        </w:rPr>
      </w:pPr>
      <w:r w:rsidRPr="006A35E5">
        <w:rPr>
          <w:i/>
          <w:sz w:val="20"/>
          <w:szCs w:val="20"/>
          <w:u w:val="single"/>
        </w:rPr>
        <w:t>Nanoporous Sorbents for the Removal and Recovery of Phosphorus from Eutrophic Waters: Sustainability Challenges and Solutions.</w:t>
      </w:r>
      <w:r w:rsidR="005773C8"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ACS SUSTAINABLE CHEMISTRY &amp; ENGINEERING</w:t>
      </w:r>
      <w:r w:rsidRPr="006A35E5">
        <w:rPr>
          <w:b/>
          <w:i/>
          <w:sz w:val="20"/>
          <w:szCs w:val="20"/>
        </w:rPr>
        <w:t xml:space="preserve">, 2018, </w:t>
      </w:r>
      <w:r w:rsidRPr="005773C8">
        <w:rPr>
          <w:b/>
          <w:bCs/>
          <w:i/>
          <w:sz w:val="18"/>
          <w:szCs w:val="18"/>
        </w:rPr>
        <w:t>DOI: </w:t>
      </w:r>
      <w:r w:rsidRPr="005773C8">
        <w:rPr>
          <w:b/>
          <w:i/>
          <w:sz w:val="18"/>
          <w:szCs w:val="18"/>
        </w:rPr>
        <w:t>10.1021/acssuschemeng.8b01809</w:t>
      </w:r>
    </w:p>
    <w:p w14:paraId="7339BDDB" w14:textId="77777777" w:rsidR="00F544ED" w:rsidRPr="006A35E5" w:rsidRDefault="00F544ED" w:rsidP="00F544ED">
      <w:pPr>
        <w:rPr>
          <w:i/>
          <w:sz w:val="20"/>
          <w:szCs w:val="20"/>
          <w:lang w:val="sr-Latn-RS"/>
        </w:rPr>
      </w:pPr>
    </w:p>
    <w:p w14:paraId="09356B41" w14:textId="77777777" w:rsidR="00546C7D" w:rsidRPr="006A35E5" w:rsidRDefault="00546C7D" w:rsidP="00546C7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Nugroho, BH; Suparmi, S;...&amp;</w:t>
      </w:r>
      <w:r w:rsidRPr="006A35E5">
        <w:rPr>
          <w:sz w:val="20"/>
          <w:szCs w:val="20"/>
        </w:rPr>
        <w:t xml:space="preserve"> </w:t>
      </w:r>
      <w:r w:rsidRPr="006A35E5">
        <w:rPr>
          <w:i/>
          <w:sz w:val="20"/>
          <w:szCs w:val="20"/>
          <w:lang w:val="sr-Latn-RS"/>
        </w:rPr>
        <w:t>Syifaudin, MR</w:t>
      </w:r>
    </w:p>
    <w:p w14:paraId="4801479D" w14:textId="2F92F94E" w:rsidR="00546C7D" w:rsidRPr="005773C8" w:rsidRDefault="00546C7D" w:rsidP="00546C7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Preparation and characterization of gold nanoparticles Lamtoro extract (Leucaena leucocephala (Lam.) de Wit) with eco-friendly biosynthesis process</w:t>
      </w:r>
      <w:r w:rsidR="003B43A2">
        <w:rPr>
          <w:i/>
          <w:sz w:val="20"/>
          <w:szCs w:val="20"/>
          <w:u w:val="single"/>
          <w:lang w:val="sr-Latn-RS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AIP Conference Proceedings 2026, 020076 ,2018,  https://doi.org/10.1063/1.5065036</w:t>
      </w:r>
    </w:p>
    <w:p w14:paraId="74251F6F" w14:textId="77777777" w:rsidR="00546C7D" w:rsidRPr="006A35E5" w:rsidRDefault="00546C7D" w:rsidP="00546C7D">
      <w:pPr>
        <w:rPr>
          <w:i/>
          <w:sz w:val="20"/>
          <w:szCs w:val="20"/>
          <w:lang w:val="sr-Latn-RS"/>
        </w:rPr>
      </w:pPr>
    </w:p>
    <w:p w14:paraId="4F33D784" w14:textId="77777777" w:rsidR="002D07BE" w:rsidRPr="006A35E5" w:rsidRDefault="002D07BE" w:rsidP="00B8430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Handalis, BBN</w:t>
      </w:r>
    </w:p>
    <w:p w14:paraId="2B521551" w14:textId="64B9B9CE" w:rsidR="002D07BE" w:rsidRPr="005773C8" w:rsidRDefault="002D07BE" w:rsidP="002D07BE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Preparasi dan karakterisasi nanopartikel emas ekstrak daun singkong gajah (manihot esculenta crantz.) dengan proses biosintesis high energy.</w:t>
      </w:r>
      <w:r w:rsidRPr="006A35E5">
        <w:rPr>
          <w:b/>
          <w:i/>
          <w:sz w:val="20"/>
          <w:szCs w:val="20"/>
        </w:rPr>
        <w:t xml:space="preserve">Doctoral dissertation, </w:t>
      </w:r>
      <w:r w:rsidRPr="006A35E5">
        <w:rPr>
          <w:b/>
          <w:i/>
          <w:sz w:val="20"/>
          <w:szCs w:val="20"/>
          <w:lang w:val="sr-Latn-RS"/>
        </w:rPr>
        <w:t>Faculty of Mathematics and Natural Sciences, Indonesia, 2018,</w:t>
      </w:r>
    </w:p>
    <w:p w14:paraId="07089953" w14:textId="77777777" w:rsidR="002D07BE" w:rsidRPr="006A35E5" w:rsidRDefault="002D07BE" w:rsidP="002D07BE">
      <w:pPr>
        <w:rPr>
          <w:b/>
          <w:i/>
          <w:sz w:val="20"/>
          <w:szCs w:val="20"/>
          <w:lang w:val="sr-Latn-RS"/>
        </w:rPr>
      </w:pPr>
      <w:hyperlink r:id="rId1375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https://dspace.uii.ac.id/handle/123456789/6603</w:t>
        </w:r>
      </w:hyperlink>
    </w:p>
    <w:p w14:paraId="6FEEB0E8" w14:textId="77777777" w:rsidR="002D07BE" w:rsidRPr="006A35E5" w:rsidRDefault="002D07BE" w:rsidP="002D07BE">
      <w:pPr>
        <w:rPr>
          <w:i/>
          <w:sz w:val="20"/>
          <w:szCs w:val="20"/>
          <w:u w:val="single"/>
          <w:lang w:val="sr-Latn-RS"/>
        </w:rPr>
      </w:pPr>
    </w:p>
    <w:p w14:paraId="3305B77B" w14:textId="77777777" w:rsidR="00B84305" w:rsidRPr="006A35E5" w:rsidRDefault="00B84305" w:rsidP="00B84305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Avila-Salas, F; Marican, A; Villaseñor, J; Durán-Lara, EF</w:t>
      </w:r>
    </w:p>
    <w:p w14:paraId="7D5CC59E" w14:textId="77777777" w:rsidR="00B84305" w:rsidRPr="006A35E5" w:rsidRDefault="00B84305" w:rsidP="00B84305">
      <w:pPr>
        <w:rPr>
          <w:i/>
          <w:sz w:val="20"/>
          <w:szCs w:val="20"/>
          <w:lang w:val="sr-Latn-RS"/>
        </w:rPr>
      </w:pPr>
      <w:hyperlink r:id="rId1376" w:history="1">
        <w:r w:rsidRPr="006A35E5">
          <w:rPr>
            <w:rStyle w:val="Hyperlink"/>
            <w:i/>
            <w:color w:val="auto"/>
            <w:sz w:val="20"/>
            <w:szCs w:val="20"/>
            <w:lang w:val="en"/>
          </w:rPr>
          <w:t>In-Silico Design, Synthesis and Evaluation of a Nanostructured Hydrogel as a Dimethoate Removal Agent</w:t>
        </w:r>
      </w:hyperlink>
    </w:p>
    <w:p w14:paraId="6B1639BA" w14:textId="77777777" w:rsidR="00B84305" w:rsidRPr="006A35E5" w:rsidRDefault="00B84305" w:rsidP="00B84305">
      <w:pPr>
        <w:rPr>
          <w:b/>
          <w:i/>
          <w:sz w:val="20"/>
          <w:szCs w:val="20"/>
          <w:lang w:val="en"/>
        </w:rPr>
      </w:pPr>
      <w:r w:rsidRPr="006A35E5">
        <w:rPr>
          <w:b/>
          <w:i/>
          <w:sz w:val="20"/>
          <w:szCs w:val="20"/>
          <w:lang w:val="en"/>
        </w:rPr>
        <w:t>NANOMATERIALS, 2018, DOI:10.3390/nano8010023</w:t>
      </w:r>
    </w:p>
    <w:p w14:paraId="4EB1942C" w14:textId="77777777" w:rsidR="00B84305" w:rsidRPr="006A35E5" w:rsidRDefault="00B84305" w:rsidP="00905B2C">
      <w:pPr>
        <w:rPr>
          <w:sz w:val="20"/>
          <w:szCs w:val="20"/>
        </w:rPr>
      </w:pPr>
    </w:p>
    <w:p w14:paraId="25A21B15" w14:textId="242A4236" w:rsidR="0046177A" w:rsidRPr="006A35E5" w:rsidRDefault="003B68F8" w:rsidP="00905B2C">
      <w:pPr>
        <w:rPr>
          <w:sz w:val="22"/>
          <w:szCs w:val="22"/>
        </w:rPr>
      </w:pPr>
      <w:r>
        <w:rPr>
          <w:b/>
          <w:color w:val="993366"/>
        </w:rPr>
        <w:t>6</w:t>
      </w:r>
      <w:r w:rsidR="00D0190D">
        <w:rPr>
          <w:b/>
          <w:color w:val="993366"/>
        </w:rPr>
        <w:t>4</w:t>
      </w:r>
      <w:r w:rsidR="0046177A" w:rsidRPr="007200B4">
        <w:rPr>
          <w:b/>
          <w:color w:val="993366"/>
        </w:rPr>
        <w:t>.</w:t>
      </w:r>
      <w:r w:rsidR="0046177A">
        <w:rPr>
          <w:color w:val="993366"/>
        </w:rPr>
        <w:t xml:space="preserve"> </w:t>
      </w:r>
      <w:r w:rsidR="0046177A" w:rsidRPr="006A35E5">
        <w:rPr>
          <w:color w:val="993366"/>
          <w:sz w:val="22"/>
          <w:szCs w:val="22"/>
        </w:rPr>
        <w:t>Dojčilović, R;</w:t>
      </w:r>
      <w:r w:rsidR="00FB3B0D" w:rsidRPr="006A35E5">
        <w:rPr>
          <w:sz w:val="22"/>
          <w:szCs w:val="22"/>
          <w:lang w:val="sr-Latn-RS" w:eastAsia="sr-Latn-CS"/>
        </w:rPr>
        <w:t xml:space="preserve"> </w:t>
      </w:r>
      <w:r w:rsidR="00C82DD7" w:rsidRPr="006A35E5">
        <w:rPr>
          <w:color w:val="993366"/>
          <w:sz w:val="22"/>
          <w:szCs w:val="22"/>
        </w:rPr>
        <w:t xml:space="preserve">Pajović, JD; Božanić, DK; ; </w:t>
      </w:r>
      <w:r w:rsidR="00C82DD7" w:rsidRPr="006A35E5">
        <w:rPr>
          <w:b/>
          <w:color w:val="993366"/>
          <w:sz w:val="22"/>
          <w:szCs w:val="22"/>
        </w:rPr>
        <w:t>Vodnik, VV</w:t>
      </w:r>
      <w:r w:rsidR="00C82DD7" w:rsidRPr="006A35E5">
        <w:rPr>
          <w:color w:val="993366"/>
          <w:sz w:val="22"/>
          <w:szCs w:val="22"/>
        </w:rPr>
        <w:t xml:space="preserve">; Dimitrijević-Branković,S; </w:t>
      </w:r>
      <w:r w:rsidR="00FB3B0D" w:rsidRPr="006A35E5">
        <w:rPr>
          <w:color w:val="993366"/>
          <w:sz w:val="22"/>
          <w:szCs w:val="22"/>
          <w:lang w:val="sr-Latn-RS"/>
        </w:rPr>
        <w:t>Milosavljević,</w:t>
      </w:r>
      <w:r w:rsidR="00C82DD7" w:rsidRPr="006A35E5">
        <w:rPr>
          <w:color w:val="993366"/>
          <w:sz w:val="22"/>
          <w:szCs w:val="22"/>
          <w:lang w:val="sr-Latn-RS"/>
        </w:rPr>
        <w:t xml:space="preserve"> A; </w:t>
      </w:r>
      <w:r w:rsidR="00FB3B0D" w:rsidRPr="006A35E5">
        <w:rPr>
          <w:color w:val="993366"/>
          <w:sz w:val="22"/>
          <w:szCs w:val="22"/>
          <w:lang w:val="sr-Latn-RS"/>
        </w:rPr>
        <w:t>Kaščáková,</w:t>
      </w:r>
      <w:r w:rsidR="00C82DD7" w:rsidRPr="006A35E5">
        <w:rPr>
          <w:color w:val="993366"/>
          <w:sz w:val="22"/>
          <w:szCs w:val="22"/>
          <w:lang w:val="sr-Latn-RS"/>
        </w:rPr>
        <w:t xml:space="preserve"> S; </w:t>
      </w:r>
      <w:r w:rsidR="00FB3B0D" w:rsidRPr="006A35E5">
        <w:rPr>
          <w:color w:val="993366"/>
          <w:sz w:val="22"/>
          <w:szCs w:val="22"/>
          <w:lang w:val="sr-Latn-RS"/>
        </w:rPr>
        <w:t>Réfrégiers,</w:t>
      </w:r>
      <w:r w:rsidR="00C82DD7" w:rsidRPr="006A35E5">
        <w:rPr>
          <w:color w:val="993366"/>
          <w:sz w:val="22"/>
          <w:szCs w:val="22"/>
          <w:lang w:val="sr-Latn-RS"/>
        </w:rPr>
        <w:t xml:space="preserve"> M; Đ</w:t>
      </w:r>
      <w:r w:rsidR="00FB3B0D" w:rsidRPr="006A35E5">
        <w:rPr>
          <w:color w:val="993366"/>
          <w:sz w:val="22"/>
          <w:szCs w:val="22"/>
          <w:lang w:val="sr-Latn-RS"/>
        </w:rPr>
        <w:t>oković</w:t>
      </w:r>
      <w:r w:rsidR="00C82DD7" w:rsidRPr="006A35E5">
        <w:rPr>
          <w:color w:val="993366"/>
          <w:sz w:val="22"/>
          <w:szCs w:val="22"/>
          <w:lang w:val="sr-Latn-RS"/>
        </w:rPr>
        <w:t>, V</w:t>
      </w:r>
      <w:r w:rsidR="00AD30EE">
        <w:rPr>
          <w:color w:val="993366"/>
          <w:sz w:val="22"/>
          <w:szCs w:val="22"/>
          <w:lang w:val="sr-Latn-RS"/>
        </w:rPr>
        <w:t>,</w:t>
      </w:r>
      <w:r w:rsidR="0046177A" w:rsidRPr="006A35E5">
        <w:rPr>
          <w:sz w:val="22"/>
          <w:szCs w:val="22"/>
        </w:rPr>
        <w:t xml:space="preserve"> </w:t>
      </w:r>
      <w:r w:rsidR="0046177A" w:rsidRPr="006A35E5">
        <w:rPr>
          <w:i/>
          <w:color w:val="993366"/>
          <w:sz w:val="22"/>
          <w:szCs w:val="22"/>
          <w:u w:val="single"/>
        </w:rPr>
        <w:t>A fluorescent nanoprobe for single bacterium tracking: functionalization of silver nanoparticles with tryptophan to probe the nanoparticle accumulation w</w:t>
      </w:r>
      <w:r w:rsidR="00CA3E39" w:rsidRPr="006A35E5">
        <w:rPr>
          <w:i/>
          <w:color w:val="993366"/>
          <w:sz w:val="22"/>
          <w:szCs w:val="22"/>
          <w:u w:val="single"/>
        </w:rPr>
        <w:t xml:space="preserve">ith single cell </w:t>
      </w:r>
      <w:r w:rsidR="0046177A" w:rsidRPr="006A35E5">
        <w:rPr>
          <w:i/>
          <w:color w:val="993366"/>
          <w:sz w:val="22"/>
          <w:szCs w:val="22"/>
          <w:u w:val="single"/>
        </w:rPr>
        <w:t>resolution</w:t>
      </w:r>
      <w:r w:rsidR="0046177A" w:rsidRPr="006A35E5">
        <w:rPr>
          <w:sz w:val="22"/>
          <w:szCs w:val="22"/>
        </w:rPr>
        <w:t xml:space="preserve"> </w:t>
      </w:r>
    </w:p>
    <w:p w14:paraId="56F5BBBC" w14:textId="21E8937C" w:rsidR="00B84305" w:rsidRDefault="0046177A" w:rsidP="00905B2C">
      <w:pPr>
        <w:rPr>
          <w:b/>
          <w:color w:val="993366"/>
          <w:sz w:val="22"/>
          <w:szCs w:val="22"/>
        </w:rPr>
      </w:pPr>
      <w:r w:rsidRPr="006A35E5">
        <w:rPr>
          <w:b/>
          <w:color w:val="993366"/>
          <w:sz w:val="22"/>
          <w:szCs w:val="22"/>
        </w:rPr>
        <w:t xml:space="preserve">ANALYST, </w:t>
      </w:r>
      <w:r w:rsidR="00FB3B0D" w:rsidRPr="006A35E5">
        <w:rPr>
          <w:b/>
          <w:bCs/>
          <w:color w:val="993366"/>
          <w:sz w:val="22"/>
          <w:szCs w:val="22"/>
          <w:lang w:val="en"/>
        </w:rPr>
        <w:t>141</w:t>
      </w:r>
      <w:r w:rsidR="00FB3B0D" w:rsidRPr="006A35E5">
        <w:rPr>
          <w:b/>
          <w:color w:val="993366"/>
          <w:sz w:val="22"/>
          <w:szCs w:val="22"/>
          <w:lang w:val="en"/>
        </w:rPr>
        <w:t xml:space="preserve">:1988-1996 </w:t>
      </w:r>
      <w:r w:rsidRPr="006A35E5">
        <w:rPr>
          <w:b/>
          <w:color w:val="993366"/>
          <w:sz w:val="22"/>
          <w:szCs w:val="22"/>
        </w:rPr>
        <w:t>2016</w:t>
      </w:r>
    </w:p>
    <w:p w14:paraId="726EC3C0" w14:textId="77777777" w:rsidR="00AD30EE" w:rsidRPr="006A35E5" w:rsidRDefault="00AD30EE" w:rsidP="00905B2C">
      <w:pPr>
        <w:rPr>
          <w:b/>
          <w:color w:val="993366"/>
          <w:sz w:val="22"/>
          <w:szCs w:val="22"/>
        </w:rPr>
      </w:pPr>
    </w:p>
    <w:p w14:paraId="56796AE4" w14:textId="3F2DB821" w:rsidR="002B62E7" w:rsidRDefault="002B62E7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Xiang, L; Wang, Y;...Gao, D</w:t>
      </w:r>
    </w:p>
    <w:p w14:paraId="40A318A8" w14:textId="77777777" w:rsidR="002B62E7" w:rsidRPr="002B62E7" w:rsidRDefault="002B62E7" w:rsidP="002B62E7">
      <w:pPr>
        <w:rPr>
          <w:i/>
          <w:sz w:val="20"/>
          <w:szCs w:val="20"/>
          <w:u w:val="single"/>
          <w:lang w:val="sr-Latn-RS"/>
        </w:rPr>
      </w:pPr>
      <w:r w:rsidRPr="002B62E7">
        <w:rPr>
          <w:i/>
          <w:sz w:val="20"/>
          <w:szCs w:val="20"/>
          <w:u w:val="single"/>
          <w:lang w:val="sr-Latn-RS"/>
        </w:rPr>
        <w:t>Tiopronin-AuAg@BCp12 Nanoclusters with Enhanced Aggregation-Induced Emission and Synergistic Antibacterial Effect</w:t>
      </w:r>
    </w:p>
    <w:p w14:paraId="36BF81FE" w14:textId="54E66760" w:rsidR="002B62E7" w:rsidRPr="002B62E7" w:rsidRDefault="002B62E7" w:rsidP="002B62E7">
      <w:pPr>
        <w:rPr>
          <w:b/>
          <w:bCs/>
          <w:i/>
          <w:sz w:val="20"/>
          <w:szCs w:val="20"/>
          <w:lang w:val="sr-Latn-RS"/>
        </w:rPr>
      </w:pPr>
      <w:r w:rsidRPr="002B62E7">
        <w:rPr>
          <w:b/>
          <w:bCs/>
          <w:i/>
          <w:sz w:val="20"/>
          <w:szCs w:val="20"/>
          <w:lang w:val="sr-Latn-RS"/>
        </w:rPr>
        <w:t>ACS APPLIED NANO MATERIALS, 2025, DOI: 10.1021/acsanm.5c01880</w:t>
      </w:r>
    </w:p>
    <w:p w14:paraId="495DD22A" w14:textId="77777777" w:rsidR="002B62E7" w:rsidRPr="002B62E7" w:rsidRDefault="002B62E7" w:rsidP="002B62E7">
      <w:pPr>
        <w:rPr>
          <w:i/>
          <w:sz w:val="20"/>
          <w:szCs w:val="20"/>
          <w:lang w:val="sr-Latn-RS"/>
        </w:rPr>
      </w:pPr>
    </w:p>
    <w:p w14:paraId="180687B5" w14:textId="21265436" w:rsidR="009C3D8D" w:rsidRDefault="009C3D8D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Ristić, B; Trpkov, Đ;...&amp;Drvenica, IT</w:t>
      </w:r>
    </w:p>
    <w:p w14:paraId="78460827" w14:textId="77777777" w:rsidR="009C3D8D" w:rsidRPr="009C3D8D" w:rsidRDefault="009C3D8D" w:rsidP="009C3D8D">
      <w:pPr>
        <w:rPr>
          <w:i/>
          <w:sz w:val="20"/>
          <w:szCs w:val="20"/>
          <w:u w:val="single"/>
          <w:lang w:val="sr-Latn-RS"/>
        </w:rPr>
      </w:pPr>
      <w:r w:rsidRPr="009C3D8D">
        <w:rPr>
          <w:i/>
          <w:sz w:val="20"/>
          <w:szCs w:val="20"/>
          <w:u w:val="single"/>
          <w:lang w:val="sr-Latn-RS"/>
        </w:rPr>
        <w:t>Nitrogen-doped carbon dots as biocompatible fluorescent agents for labelling human red blood cells</w:t>
      </w:r>
    </w:p>
    <w:p w14:paraId="47B597DD" w14:textId="4A0BA53C" w:rsidR="009C3D8D" w:rsidRPr="009C3D8D" w:rsidRDefault="009C3D8D" w:rsidP="009C3D8D">
      <w:pPr>
        <w:rPr>
          <w:b/>
          <w:bCs/>
          <w:i/>
          <w:sz w:val="20"/>
          <w:szCs w:val="20"/>
          <w:lang w:val="sr-Latn-RS"/>
        </w:rPr>
      </w:pPr>
      <w:r w:rsidRPr="009C3D8D">
        <w:rPr>
          <w:b/>
          <w:bCs/>
          <w:i/>
          <w:sz w:val="20"/>
          <w:szCs w:val="20"/>
          <w:lang w:val="sr-Latn-RS"/>
        </w:rPr>
        <w:t>BIOMATERIALS ADVANCES, 2025,DOI: 10.1016/j.bioadv.2025.214296</w:t>
      </w:r>
    </w:p>
    <w:p w14:paraId="063A7375" w14:textId="77777777" w:rsidR="009C3D8D" w:rsidRPr="009C3D8D" w:rsidRDefault="009C3D8D" w:rsidP="009C3D8D">
      <w:pPr>
        <w:rPr>
          <w:i/>
          <w:sz w:val="20"/>
          <w:szCs w:val="20"/>
          <w:lang w:val="sr-Latn-RS"/>
        </w:rPr>
      </w:pPr>
    </w:p>
    <w:p w14:paraId="3023AE34" w14:textId="09A84909" w:rsidR="003E2BDA" w:rsidRDefault="003E2BDA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Varna, DP; Geromichalos,GD;...&amp; Angaridis, P</w:t>
      </w:r>
    </w:p>
    <w:p w14:paraId="6BF3BB41" w14:textId="4892F74F" w:rsidR="003E2BDA" w:rsidRPr="003E2BDA" w:rsidRDefault="003E2BDA" w:rsidP="003E2BDA">
      <w:pPr>
        <w:rPr>
          <w:b/>
          <w:bCs/>
          <w:i/>
          <w:sz w:val="20"/>
          <w:szCs w:val="20"/>
          <w:lang w:val="sr-Latn-RS"/>
        </w:rPr>
      </w:pPr>
      <w:r w:rsidRPr="003E2BDA">
        <w:rPr>
          <w:i/>
          <w:sz w:val="20"/>
          <w:szCs w:val="20"/>
          <w:u w:val="single"/>
          <w:lang w:val="sr-Latn-RS"/>
        </w:rPr>
        <w:t>Amine-substituted heterocyclic thioamide Cu(I) and Ag(I) complexes as effective anticancer and antibacterial agents targeting the periplasm of E. coli bacteria</w:t>
      </w:r>
      <w:r>
        <w:rPr>
          <w:i/>
          <w:sz w:val="20"/>
          <w:szCs w:val="20"/>
          <w:lang w:val="sr-Latn-RS"/>
        </w:rPr>
        <w:t xml:space="preserve">, </w:t>
      </w:r>
      <w:r w:rsidRPr="003E2BDA">
        <w:rPr>
          <w:b/>
          <w:bCs/>
          <w:i/>
          <w:sz w:val="20"/>
          <w:szCs w:val="20"/>
          <w:lang w:val="sr-Latn-RS"/>
        </w:rPr>
        <w:t>EUROPEAN JOURNAL OF MEDICINAL CHEMISTRY</w:t>
      </w:r>
      <w:r w:rsidRPr="003E2BDA">
        <w:rPr>
          <w:i/>
          <w:sz w:val="20"/>
          <w:szCs w:val="20"/>
          <w:lang w:val="sr-Latn-RS"/>
        </w:rPr>
        <w:t xml:space="preserve"> </w:t>
      </w:r>
      <w:r w:rsidRPr="003E2BDA">
        <w:rPr>
          <w:b/>
          <w:bCs/>
          <w:i/>
          <w:sz w:val="20"/>
          <w:szCs w:val="20"/>
          <w:lang w:val="sr-Latn-RS"/>
        </w:rPr>
        <w:t>277(8):116746 2024</w:t>
      </w:r>
    </w:p>
    <w:p w14:paraId="22BA7594" w14:textId="77777777" w:rsidR="003E2BDA" w:rsidRPr="003E2BDA" w:rsidRDefault="003E2BDA" w:rsidP="003E2BDA">
      <w:pPr>
        <w:rPr>
          <w:i/>
          <w:sz w:val="20"/>
          <w:szCs w:val="20"/>
          <w:lang w:val="sr-Latn-RS"/>
        </w:rPr>
      </w:pPr>
    </w:p>
    <w:p w14:paraId="4F9AA7DF" w14:textId="77777777" w:rsidR="008C33BE" w:rsidRDefault="008C33BE" w:rsidP="008C33BE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Khan, RA; Anwar, S;…&amp;Raffi, M</w:t>
      </w:r>
    </w:p>
    <w:p w14:paraId="7B270893" w14:textId="77777777" w:rsidR="008C33BE" w:rsidRDefault="008C33BE" w:rsidP="008C33BE">
      <w:pPr>
        <w:rPr>
          <w:i/>
          <w:color w:val="000000"/>
          <w:sz w:val="20"/>
          <w:szCs w:val="20"/>
          <w:lang w:val="en-CA" w:eastAsia="en-CA"/>
        </w:rPr>
      </w:pPr>
      <w:r w:rsidRPr="008C33BE">
        <w:rPr>
          <w:i/>
          <w:color w:val="000000"/>
          <w:sz w:val="20"/>
          <w:szCs w:val="20"/>
          <w:u w:val="single"/>
          <w:lang w:val="en-CA" w:eastAsia="en-CA"/>
        </w:rPr>
        <w:t>Antibacterial Efficacy of Tryptophan Coordinated Silver Nanoparticles Against E. coli: Spectroscopic and Microscopic Evaluation of Bacterial Cell Death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8C33BE">
        <w:rPr>
          <w:b/>
          <w:bCs/>
          <w:i/>
          <w:color w:val="000000"/>
          <w:sz w:val="20"/>
          <w:szCs w:val="20"/>
          <w:lang w:val="en-CA" w:eastAsia="en-CA"/>
        </w:rPr>
        <w:t>JOURNAL OF FLUORESCENCE, 2024, DOI: 10.1007/s10895-024-03987-0</w:t>
      </w:r>
    </w:p>
    <w:p w14:paraId="414275DF" w14:textId="77777777" w:rsidR="008C33BE" w:rsidRDefault="008C33BE" w:rsidP="008C33B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34001C1" w14:textId="410BCFB4" w:rsidR="00ED6A4E" w:rsidRDefault="00ED6A4E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Anwar, S; Khan, RA;...&amp; Zaheer, Y</w:t>
      </w:r>
    </w:p>
    <w:p w14:paraId="1F33DD5F" w14:textId="4DA711F9" w:rsidR="00ED6A4E" w:rsidRPr="00ED6A4E" w:rsidRDefault="00ED6A4E" w:rsidP="00ED6A4E">
      <w:pPr>
        <w:rPr>
          <w:b/>
          <w:bCs/>
          <w:i/>
          <w:sz w:val="20"/>
          <w:szCs w:val="20"/>
          <w:lang w:val="sr-Latn-RS"/>
        </w:rPr>
      </w:pPr>
      <w:r w:rsidRPr="00ED6A4E">
        <w:rPr>
          <w:i/>
          <w:sz w:val="20"/>
          <w:szCs w:val="20"/>
          <w:u w:val="single"/>
          <w:lang w:val="sr-Latn-RS"/>
        </w:rPr>
        <w:t>Enhanced antibacterial activity of self-fluorescent Zn-coordinated tryptophan nanoparticles: a mechanistic approach to study bacterial disintegration,</w:t>
      </w:r>
      <w:r>
        <w:rPr>
          <w:i/>
          <w:sz w:val="20"/>
          <w:szCs w:val="20"/>
          <w:lang w:val="sr-Latn-RS"/>
        </w:rPr>
        <w:t xml:space="preserve"> </w:t>
      </w:r>
      <w:r w:rsidRPr="00ED6A4E">
        <w:rPr>
          <w:b/>
          <w:bCs/>
          <w:i/>
          <w:sz w:val="20"/>
          <w:szCs w:val="20"/>
          <w:lang w:val="sr-Latn-RS"/>
        </w:rPr>
        <w:t>EMERGENT MATERIALS, 2024,DOI: 10.1007/s42247-024-00954-0</w:t>
      </w:r>
    </w:p>
    <w:p w14:paraId="492EFF5B" w14:textId="77777777" w:rsidR="00ED6A4E" w:rsidRPr="00ED6A4E" w:rsidRDefault="00ED6A4E" w:rsidP="00ED6A4E">
      <w:pPr>
        <w:rPr>
          <w:i/>
          <w:sz w:val="20"/>
          <w:szCs w:val="20"/>
          <w:lang w:val="sr-Latn-RS"/>
        </w:rPr>
      </w:pPr>
    </w:p>
    <w:p w14:paraId="32646552" w14:textId="09275CFC" w:rsidR="00ED6A4E" w:rsidRDefault="00ED6A4E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D6A4E">
        <w:rPr>
          <w:i/>
          <w:sz w:val="20"/>
          <w:szCs w:val="20"/>
          <w:lang w:val="sr-Latn-RS"/>
        </w:rPr>
        <w:t>Rothenhäusler</w:t>
      </w:r>
      <w:r>
        <w:rPr>
          <w:i/>
          <w:sz w:val="20"/>
          <w:szCs w:val="20"/>
          <w:lang w:val="sr-Latn-RS"/>
        </w:rPr>
        <w:t>, F; Huser, D; Ruckdaschel, H</w:t>
      </w:r>
    </w:p>
    <w:p w14:paraId="3E8C955D" w14:textId="77777777" w:rsidR="00ED6A4E" w:rsidRPr="00ED6A4E" w:rsidRDefault="00ED6A4E" w:rsidP="00ED6A4E">
      <w:pPr>
        <w:rPr>
          <w:i/>
          <w:sz w:val="20"/>
          <w:szCs w:val="20"/>
          <w:u w:val="single"/>
          <w:lang w:val="sr-Latn-RS"/>
        </w:rPr>
      </w:pPr>
      <w:r w:rsidRPr="00ED6A4E">
        <w:rPr>
          <w:i/>
          <w:sz w:val="20"/>
          <w:szCs w:val="20"/>
          <w:u w:val="single"/>
          <w:lang w:val="sr-Latn-RS"/>
        </w:rPr>
        <w:t>Curing reactions, reaction kinetics, and latency of epoxy resin cured with L‐tryptophan and L‐tyrosine</w:t>
      </w:r>
    </w:p>
    <w:p w14:paraId="5C3F3618" w14:textId="33925109" w:rsidR="00ED6A4E" w:rsidRPr="00ED6A4E" w:rsidRDefault="00ED6A4E" w:rsidP="00ED6A4E">
      <w:pPr>
        <w:rPr>
          <w:b/>
          <w:bCs/>
          <w:i/>
          <w:sz w:val="20"/>
          <w:szCs w:val="20"/>
          <w:lang w:val="sr-Latn-RS"/>
        </w:rPr>
      </w:pPr>
      <w:r w:rsidRPr="00ED6A4E">
        <w:rPr>
          <w:b/>
          <w:bCs/>
          <w:i/>
          <w:sz w:val="20"/>
          <w:szCs w:val="20"/>
          <w:lang w:val="sr-Latn-RS"/>
        </w:rPr>
        <w:t>JOURNAL OF APPLIED POLYMER SCIENCE, 2024, DOI: 10.1002/app.56410</w:t>
      </w:r>
    </w:p>
    <w:p w14:paraId="6FF7A71C" w14:textId="77777777" w:rsidR="00ED6A4E" w:rsidRPr="00ED6A4E" w:rsidRDefault="00ED6A4E" w:rsidP="00ED6A4E">
      <w:pPr>
        <w:rPr>
          <w:i/>
          <w:sz w:val="20"/>
          <w:szCs w:val="20"/>
          <w:lang w:val="sr-Latn-RS"/>
        </w:rPr>
      </w:pPr>
    </w:p>
    <w:p w14:paraId="4DADF471" w14:textId="4FF2D864" w:rsidR="007C3E18" w:rsidRDefault="007C3E18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Pajovic, JD; Dojčijović, R;...Djoković</w:t>
      </w:r>
    </w:p>
    <w:p w14:paraId="25876F5D" w14:textId="77777777" w:rsidR="007C3E18" w:rsidRPr="00CF4680" w:rsidRDefault="007C3E18" w:rsidP="007C3E18">
      <w:pPr>
        <w:rPr>
          <w:b/>
          <w:bCs/>
          <w:i/>
          <w:sz w:val="20"/>
          <w:szCs w:val="20"/>
          <w:lang w:val="sr-Latn-RS"/>
        </w:rPr>
      </w:pPr>
      <w:r w:rsidRPr="00CF4680">
        <w:rPr>
          <w:i/>
          <w:sz w:val="20"/>
          <w:szCs w:val="20"/>
          <w:u w:val="single"/>
          <w:lang w:val="sr-Latn-RS"/>
        </w:rPr>
        <w:t>Enhanced resonance energy transfer in gold nanoparticles bifunctionalized by tryptophan and riboflavin and its application in fluorescence bioimaging</w:t>
      </w:r>
      <w:r w:rsidRPr="00CF4680">
        <w:rPr>
          <w:b/>
          <w:bCs/>
          <w:i/>
          <w:sz w:val="20"/>
          <w:szCs w:val="20"/>
          <w:lang w:val="sr-Latn-RS"/>
        </w:rPr>
        <w:t>, COLLOIDS AND SURFACES B: BIOINTERFACES, 2023, DOI: 10.1016/j.colsurfb.2023.113340</w:t>
      </w:r>
    </w:p>
    <w:p w14:paraId="58C30BF1" w14:textId="77777777" w:rsidR="007C3E18" w:rsidRDefault="007C3E18" w:rsidP="007C3E18">
      <w:pPr>
        <w:pStyle w:val="ListParagraph"/>
        <w:ind w:left="360"/>
        <w:rPr>
          <w:i/>
          <w:color w:val="000000"/>
          <w:sz w:val="20"/>
          <w:szCs w:val="20"/>
          <w:lang w:val="en-CA" w:eastAsia="en-CA"/>
        </w:rPr>
      </w:pPr>
    </w:p>
    <w:p w14:paraId="2193C746" w14:textId="3611825D" w:rsidR="00AD30EE" w:rsidRDefault="00AD30EE" w:rsidP="00AD30EE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4D7FB6">
        <w:rPr>
          <w:i/>
          <w:color w:val="000000"/>
          <w:sz w:val="20"/>
          <w:szCs w:val="20"/>
          <w:lang w:val="en-CA" w:eastAsia="en-CA"/>
        </w:rPr>
        <w:t>Božanić, D. K., Dojčilović, R., Pajović, J. D., Tošić, D., Dudić, D., Réfrégiers, M., &amp; Djoković, V</w:t>
      </w:r>
    </w:p>
    <w:p w14:paraId="2239E1AF" w14:textId="6C34B559" w:rsidR="00AD30EE" w:rsidRPr="00CB4A77" w:rsidRDefault="00AD30EE" w:rsidP="00AD30EE">
      <w:pPr>
        <w:rPr>
          <w:i/>
          <w:color w:val="000000"/>
          <w:sz w:val="20"/>
          <w:szCs w:val="20"/>
          <w:lang w:val="en-CA" w:eastAsia="en-CA"/>
        </w:rPr>
      </w:pPr>
      <w:r w:rsidRPr="004D7FB6">
        <w:rPr>
          <w:i/>
          <w:color w:val="000000"/>
          <w:sz w:val="20"/>
          <w:szCs w:val="20"/>
          <w:u w:val="single"/>
          <w:lang w:val="en-CA" w:eastAsia="en-CA"/>
        </w:rPr>
        <w:t>Fluorescence microscopy and photodielectric characterization studies of the composite films of polyvinyl alcohol and tryptophan functionalized silver nanoparticles</w:t>
      </w:r>
      <w:r w:rsidRPr="004D7FB6">
        <w:rPr>
          <w:i/>
          <w:color w:val="000000"/>
          <w:sz w:val="20"/>
          <w:szCs w:val="20"/>
          <w:lang w:val="en-CA" w:eastAsia="en-CA"/>
        </w:rPr>
        <w:t xml:space="preserve">. </w:t>
      </w:r>
      <w:r w:rsidRPr="004D7FB6">
        <w:rPr>
          <w:b/>
          <w:bCs/>
          <w:i/>
          <w:color w:val="000000"/>
          <w:sz w:val="20"/>
          <w:szCs w:val="20"/>
          <w:lang w:val="en-CA" w:eastAsia="en-CA"/>
        </w:rPr>
        <w:t>COLLOIDS AND SURFACES A</w:t>
      </w:r>
      <w:r w:rsidR="001A3C46">
        <w:rPr>
          <w:b/>
          <w:bCs/>
          <w:i/>
          <w:color w:val="000000"/>
          <w:sz w:val="20"/>
          <w:szCs w:val="20"/>
          <w:lang w:val="en-CA" w:eastAsia="en-CA"/>
        </w:rPr>
        <w:t xml:space="preserve">, </w:t>
      </w:r>
      <w:r w:rsidRPr="004D7FB6">
        <w:rPr>
          <w:b/>
          <w:bCs/>
          <w:i/>
          <w:color w:val="000000"/>
          <w:sz w:val="20"/>
          <w:szCs w:val="20"/>
          <w:lang w:val="en-CA" w:eastAsia="en-CA"/>
        </w:rPr>
        <w:t>634: 128050 2022</w:t>
      </w:r>
    </w:p>
    <w:p w14:paraId="242A6590" w14:textId="77777777" w:rsidR="00CB4A77" w:rsidRPr="00AD30EE" w:rsidRDefault="00CB4A77" w:rsidP="00AD30EE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26A87C05" w14:textId="5EFB2CA3" w:rsidR="001A3C46" w:rsidRDefault="001A3C46" w:rsidP="00CB4A77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1A3C46">
        <w:rPr>
          <w:i/>
          <w:color w:val="000000"/>
          <w:sz w:val="20"/>
          <w:szCs w:val="20"/>
          <w:lang w:val="en-CA" w:eastAsia="en-CA"/>
        </w:rPr>
        <w:t>Thompson, S</w:t>
      </w:r>
      <w:r>
        <w:rPr>
          <w:i/>
          <w:color w:val="000000"/>
          <w:sz w:val="20"/>
          <w:szCs w:val="20"/>
          <w:lang w:val="en-CA" w:eastAsia="en-CA"/>
        </w:rPr>
        <w:t>;</w:t>
      </w:r>
      <w:r w:rsidRPr="001A3C46">
        <w:rPr>
          <w:i/>
          <w:color w:val="000000"/>
          <w:sz w:val="20"/>
          <w:szCs w:val="20"/>
          <w:lang w:val="en-CA" w:eastAsia="en-CA"/>
        </w:rPr>
        <w:t xml:space="preserve"> Jorns, M</w:t>
      </w:r>
      <w:r>
        <w:rPr>
          <w:i/>
          <w:color w:val="000000"/>
          <w:sz w:val="20"/>
          <w:szCs w:val="20"/>
          <w:lang w:val="en-CA" w:eastAsia="en-CA"/>
        </w:rPr>
        <w:t xml:space="preserve">; </w:t>
      </w:r>
      <w:r w:rsidRPr="001A3C46">
        <w:rPr>
          <w:i/>
          <w:color w:val="000000"/>
          <w:sz w:val="20"/>
          <w:szCs w:val="20"/>
          <w:lang w:val="en-CA" w:eastAsia="en-CA"/>
        </w:rPr>
        <w:t>Pappas, D</w:t>
      </w:r>
    </w:p>
    <w:p w14:paraId="07061160" w14:textId="5A19BC1F" w:rsidR="001A3C46" w:rsidRDefault="001A3C46" w:rsidP="001A3C46">
      <w:pPr>
        <w:rPr>
          <w:i/>
          <w:color w:val="000000"/>
          <w:sz w:val="20"/>
          <w:szCs w:val="20"/>
          <w:lang w:val="en-CA" w:eastAsia="en-CA"/>
        </w:rPr>
      </w:pPr>
      <w:r w:rsidRPr="001A3C46">
        <w:rPr>
          <w:i/>
          <w:color w:val="000000"/>
          <w:sz w:val="20"/>
          <w:szCs w:val="20"/>
          <w:lang w:val="en-CA" w:eastAsia="en-CA"/>
        </w:rPr>
        <w:t xml:space="preserve"> </w:t>
      </w:r>
      <w:r w:rsidRPr="001A3C46">
        <w:rPr>
          <w:i/>
          <w:color w:val="000000"/>
          <w:sz w:val="20"/>
          <w:szCs w:val="20"/>
          <w:u w:val="single"/>
          <w:lang w:val="en-CA" w:eastAsia="en-CA"/>
        </w:rPr>
        <w:t>Synthesis and Characterization of Dye-Doped Au@ SiO 2 Core-Shell Nanoparticles for Super-Resolution Fluorescence Microscopy</w:t>
      </w:r>
      <w:r w:rsidRPr="001A3C46">
        <w:rPr>
          <w:i/>
          <w:color w:val="000000"/>
          <w:sz w:val="20"/>
          <w:szCs w:val="20"/>
          <w:lang w:val="en-CA" w:eastAsia="en-CA"/>
        </w:rPr>
        <w:t xml:space="preserve">. </w:t>
      </w:r>
      <w:r w:rsidRPr="001A3C46">
        <w:rPr>
          <w:b/>
          <w:bCs/>
          <w:i/>
          <w:color w:val="000000"/>
          <w:sz w:val="20"/>
          <w:szCs w:val="20"/>
          <w:lang w:val="en-CA" w:eastAsia="en-CA"/>
        </w:rPr>
        <w:t>APPLIED SPECTROSCOPY, 76(11)</w:t>
      </w:r>
      <w:r>
        <w:rPr>
          <w:b/>
          <w:bCs/>
          <w:i/>
          <w:color w:val="000000"/>
          <w:sz w:val="20"/>
          <w:szCs w:val="20"/>
          <w:lang w:val="en-CA" w:eastAsia="en-CA"/>
        </w:rPr>
        <w:t>:</w:t>
      </w:r>
      <w:r w:rsidRPr="001A3C46">
        <w:rPr>
          <w:b/>
          <w:bCs/>
          <w:i/>
          <w:color w:val="000000"/>
          <w:sz w:val="20"/>
          <w:szCs w:val="20"/>
          <w:lang w:val="en-CA" w:eastAsia="en-CA"/>
        </w:rPr>
        <w:t xml:space="preserve"> 1367-1374 2022</w:t>
      </w:r>
    </w:p>
    <w:p w14:paraId="22507C25" w14:textId="77777777" w:rsidR="001A3C46" w:rsidRPr="001A3C46" w:rsidRDefault="001A3C46" w:rsidP="001A3C46">
      <w:pPr>
        <w:rPr>
          <w:i/>
          <w:color w:val="000000"/>
          <w:sz w:val="20"/>
          <w:szCs w:val="20"/>
          <w:lang w:val="en-CA" w:eastAsia="en-CA"/>
        </w:rPr>
      </w:pPr>
    </w:p>
    <w:p w14:paraId="397EA4E4" w14:textId="77777777" w:rsidR="00924795" w:rsidRPr="00924795" w:rsidRDefault="00924795" w:rsidP="00924795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924795">
        <w:rPr>
          <w:i/>
          <w:color w:val="000000"/>
          <w:sz w:val="20"/>
          <w:szCs w:val="20"/>
          <w:lang w:val="en-CA" w:eastAsia="en-CA"/>
        </w:rPr>
        <w:t>Oak, U; Khare, T</w:t>
      </w:r>
    </w:p>
    <w:p w14:paraId="7C9648C8" w14:textId="77777777" w:rsidR="00924795" w:rsidRPr="00924795" w:rsidRDefault="00924795" w:rsidP="00924795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924795">
        <w:rPr>
          <w:i/>
          <w:color w:val="000000"/>
          <w:sz w:val="20"/>
          <w:szCs w:val="20"/>
          <w:u w:val="single"/>
          <w:lang w:val="en-CA" w:eastAsia="en-CA"/>
        </w:rPr>
        <w:t>Nanoparticle Functionalization: Approaches and Applications</w:t>
      </w:r>
    </w:p>
    <w:p w14:paraId="562DFBC6" w14:textId="0C86C7FD" w:rsidR="00924795" w:rsidRPr="00924795" w:rsidRDefault="00924795" w:rsidP="00924795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924795">
        <w:rPr>
          <w:b/>
          <w:bCs/>
          <w:i/>
          <w:color w:val="000000"/>
          <w:sz w:val="20"/>
          <w:szCs w:val="20"/>
          <w:lang w:val="en-CA" w:eastAsia="en-CA"/>
        </w:rPr>
        <w:t>In book: Nano-Strategies for Addressing Antimicrobial Resistance</w:t>
      </w:r>
      <w:r>
        <w:rPr>
          <w:b/>
          <w:bCs/>
          <w:i/>
          <w:color w:val="000000"/>
          <w:sz w:val="20"/>
          <w:szCs w:val="20"/>
          <w:lang w:val="en-CA" w:eastAsia="en-CA"/>
        </w:rPr>
        <w:t xml:space="preserve">, 2022, </w:t>
      </w:r>
      <w:r w:rsidRPr="00924795">
        <w:rPr>
          <w:b/>
          <w:bCs/>
          <w:i/>
          <w:color w:val="000000"/>
          <w:sz w:val="20"/>
          <w:szCs w:val="20"/>
          <w:lang w:val="en-CA" w:eastAsia="en-CA"/>
        </w:rPr>
        <w:t>DOI: 10.1007/978-3-031-10220-2_4</w:t>
      </w:r>
    </w:p>
    <w:p w14:paraId="42D831AA" w14:textId="77777777" w:rsidR="00924795" w:rsidRPr="00924795" w:rsidRDefault="00924795" w:rsidP="00924795">
      <w:pPr>
        <w:rPr>
          <w:i/>
          <w:color w:val="000000"/>
          <w:sz w:val="20"/>
          <w:szCs w:val="20"/>
          <w:lang w:val="en-CA" w:eastAsia="en-CA"/>
        </w:rPr>
      </w:pPr>
    </w:p>
    <w:p w14:paraId="7BF44044" w14:textId="77777777" w:rsidR="006044F2" w:rsidRDefault="006044F2" w:rsidP="006044F2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Bozanic, DK; Dojcilpvic, R;…Djokovic, V</w:t>
      </w:r>
    </w:p>
    <w:p w14:paraId="6452728D" w14:textId="77777777" w:rsidR="006044F2" w:rsidRPr="00EF4FFA" w:rsidRDefault="006044F2" w:rsidP="006044F2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EF4FFA">
        <w:rPr>
          <w:i/>
          <w:color w:val="000000"/>
          <w:sz w:val="20"/>
          <w:szCs w:val="20"/>
          <w:u w:val="single"/>
          <w:lang w:val="en-CA" w:eastAsia="en-CA"/>
        </w:rPr>
        <w:t>Fluorescence microscopy and photodielectric characterization studies of the composite films of polyvinyl alcohol and tryptophan functionalized silver nanoparticles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>
        <w:rPr>
          <w:b/>
          <w:bCs/>
          <w:i/>
          <w:color w:val="000000"/>
          <w:sz w:val="20"/>
          <w:szCs w:val="20"/>
          <w:lang w:val="en-CA" w:eastAsia="en-CA"/>
        </w:rPr>
        <w:t>C</w:t>
      </w:r>
      <w:r w:rsidRPr="00EF4FFA">
        <w:rPr>
          <w:b/>
          <w:bCs/>
          <w:i/>
          <w:color w:val="000000"/>
          <w:sz w:val="20"/>
          <w:szCs w:val="20"/>
          <w:lang w:val="en-CA" w:eastAsia="en-CA"/>
        </w:rPr>
        <w:t>olloids and</w:t>
      </w:r>
      <w:r>
        <w:rPr>
          <w:b/>
          <w:bCs/>
          <w:i/>
          <w:color w:val="000000"/>
          <w:sz w:val="20"/>
          <w:szCs w:val="20"/>
          <w:lang w:val="en-CA" w:eastAsia="en-CA"/>
        </w:rPr>
        <w:t>S</w:t>
      </w:r>
      <w:r w:rsidRPr="00EF4FFA">
        <w:rPr>
          <w:b/>
          <w:bCs/>
          <w:i/>
          <w:color w:val="000000"/>
          <w:sz w:val="20"/>
          <w:szCs w:val="20"/>
          <w:lang w:val="en-CA" w:eastAsia="en-CA"/>
        </w:rPr>
        <w:t xml:space="preserve">surfaces </w:t>
      </w:r>
      <w:r>
        <w:rPr>
          <w:b/>
          <w:bCs/>
          <w:i/>
          <w:color w:val="000000"/>
          <w:sz w:val="20"/>
          <w:szCs w:val="20"/>
          <w:lang w:val="en-CA" w:eastAsia="en-CA"/>
        </w:rPr>
        <w:t>A</w:t>
      </w:r>
      <w:r w:rsidRPr="00EF4FFA">
        <w:rPr>
          <w:b/>
          <w:bCs/>
          <w:i/>
          <w:color w:val="000000"/>
          <w:sz w:val="20"/>
          <w:szCs w:val="20"/>
          <w:lang w:val="en-CA" w:eastAsia="en-CA"/>
        </w:rPr>
        <w:t>:</w:t>
      </w:r>
      <w:r>
        <w:rPr>
          <w:b/>
          <w:bCs/>
          <w:i/>
          <w:color w:val="000000"/>
          <w:sz w:val="20"/>
          <w:szCs w:val="20"/>
          <w:lang w:val="en-CA" w:eastAsia="en-CA"/>
        </w:rPr>
        <w:t>P</w:t>
      </w:r>
      <w:r w:rsidRPr="00EF4FFA">
        <w:rPr>
          <w:b/>
          <w:bCs/>
          <w:i/>
          <w:color w:val="000000"/>
          <w:sz w:val="20"/>
          <w:szCs w:val="20"/>
          <w:lang w:val="en-CA" w:eastAsia="en-CA"/>
        </w:rPr>
        <w:t>physicochemical and engineering aspects,</w:t>
      </w:r>
      <w:r>
        <w:rPr>
          <w:i/>
          <w:color w:val="000000"/>
          <w:sz w:val="20"/>
          <w:szCs w:val="20"/>
          <w:lang w:val="en-CA" w:eastAsia="en-CA"/>
        </w:rPr>
        <w:t xml:space="preserve"> </w:t>
      </w:r>
      <w:r w:rsidRPr="00437167">
        <w:rPr>
          <w:b/>
          <w:bCs/>
          <w:i/>
          <w:color w:val="000000"/>
          <w:sz w:val="20"/>
          <w:szCs w:val="20"/>
          <w:lang w:val="en-CA" w:eastAsia="en-CA"/>
        </w:rPr>
        <w:t>634: 128050 2022</w:t>
      </w:r>
    </w:p>
    <w:p w14:paraId="10B3A2A8" w14:textId="77777777" w:rsidR="006044F2" w:rsidRDefault="006044F2" w:rsidP="006044F2">
      <w:pPr>
        <w:pStyle w:val="ListParagraph"/>
        <w:ind w:left="360"/>
        <w:rPr>
          <w:i/>
          <w:color w:val="000000"/>
          <w:sz w:val="20"/>
          <w:szCs w:val="20"/>
          <w:lang w:val="en-CA" w:eastAsia="en-CA"/>
        </w:rPr>
      </w:pPr>
    </w:p>
    <w:p w14:paraId="720F46B0" w14:textId="47AB4645" w:rsidR="00CB4A77" w:rsidRDefault="00CB4A77" w:rsidP="00CB4A77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Voicescu, M; Craciunescu, O…&amp;Moldovan, L</w:t>
      </w:r>
    </w:p>
    <w:p w14:paraId="4F17C1C7" w14:textId="77777777" w:rsidR="00CB4A77" w:rsidRPr="00CB4A77" w:rsidRDefault="00CB4A77" w:rsidP="00CB4A77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CB4A77">
        <w:rPr>
          <w:i/>
          <w:color w:val="000000"/>
          <w:sz w:val="20"/>
          <w:szCs w:val="20"/>
          <w:u w:val="single"/>
          <w:lang w:val="en-CA" w:eastAsia="en-CA"/>
        </w:rPr>
        <w:t>Fluorescent Flavin/PVP-Coated Silver Nanoparticles: Design and Biological Performance</w:t>
      </w:r>
    </w:p>
    <w:p w14:paraId="05B7AA5C" w14:textId="0DFFD244" w:rsidR="00CB4A77" w:rsidRPr="00CB4A77" w:rsidRDefault="00CB4A77" w:rsidP="00CB4A77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CB4A77">
        <w:rPr>
          <w:b/>
          <w:bCs/>
          <w:i/>
          <w:color w:val="000000"/>
          <w:sz w:val="20"/>
          <w:szCs w:val="20"/>
          <w:lang w:val="en-CA" w:eastAsia="en-CA"/>
        </w:rPr>
        <w:t>JOURNAL OF FLUORESCENCE, 2022, DOI: 10.1007/S10895-022-02909-2</w:t>
      </w:r>
    </w:p>
    <w:p w14:paraId="602EBE4A" w14:textId="12798B03" w:rsidR="00D0190D" w:rsidRPr="00D0190D" w:rsidRDefault="00D70747" w:rsidP="00D0190D">
      <w:pPr>
        <w:numPr>
          <w:ilvl w:val="0"/>
          <w:numId w:val="1"/>
        </w:numPr>
        <w:shd w:val="clear" w:color="auto" w:fill="FFFFFF"/>
        <w:spacing w:beforeAutospacing="1"/>
        <w:rPr>
          <w:i/>
          <w:color w:val="111111"/>
          <w:sz w:val="20"/>
          <w:szCs w:val="20"/>
        </w:rPr>
      </w:pPr>
      <w:r w:rsidRPr="00D70747">
        <w:rPr>
          <w:i/>
          <w:color w:val="111111"/>
          <w:sz w:val="20"/>
          <w:szCs w:val="20"/>
        </w:rPr>
        <w:t>Zhang, X; Na, N; Ouyang, J</w:t>
      </w:r>
      <w:r w:rsidR="001A3C46">
        <w:rPr>
          <w:i/>
          <w:color w:val="111111"/>
          <w:sz w:val="20"/>
          <w:szCs w:val="20"/>
        </w:rPr>
        <w:t xml:space="preserve">, </w:t>
      </w:r>
      <w:r w:rsidRPr="001A3C46">
        <w:rPr>
          <w:i/>
          <w:color w:val="111111"/>
          <w:sz w:val="20"/>
          <w:szCs w:val="20"/>
          <w:u w:val="single"/>
        </w:rPr>
        <w:t>Droplet-based extraction mass spectrometry</w:t>
      </w:r>
      <w:r w:rsidRPr="001A3C46">
        <w:rPr>
          <w:i/>
          <w:color w:val="111111"/>
          <w:sz w:val="20"/>
          <w:szCs w:val="20"/>
        </w:rPr>
        <w:t xml:space="preserve">, </w:t>
      </w:r>
      <w:r w:rsidRPr="007E2FF1">
        <w:rPr>
          <w:b/>
          <w:bCs/>
          <w:i/>
          <w:color w:val="111111"/>
          <w:sz w:val="20"/>
          <w:szCs w:val="20"/>
        </w:rPr>
        <w:t xml:space="preserve">TRENDS IN ANALYTICAL CHEMISTRY, </w:t>
      </w:r>
      <w:r w:rsidR="001A3C46" w:rsidRPr="007E2FF1">
        <w:rPr>
          <w:b/>
          <w:bCs/>
          <w:i/>
          <w:color w:val="111111"/>
          <w:sz w:val="20"/>
          <w:szCs w:val="20"/>
        </w:rPr>
        <w:t xml:space="preserve">143: 116366 </w:t>
      </w:r>
      <w:r w:rsidRPr="007E2FF1">
        <w:rPr>
          <w:b/>
          <w:bCs/>
          <w:i/>
          <w:color w:val="111111"/>
          <w:sz w:val="20"/>
          <w:szCs w:val="20"/>
        </w:rPr>
        <w:t>2021</w:t>
      </w:r>
    </w:p>
    <w:p w14:paraId="2C300399" w14:textId="2E17FE45" w:rsidR="00953E92" w:rsidRPr="00437167" w:rsidRDefault="00953E92" w:rsidP="00437167">
      <w:pPr>
        <w:numPr>
          <w:ilvl w:val="0"/>
          <w:numId w:val="1"/>
        </w:numPr>
        <w:shd w:val="clear" w:color="auto" w:fill="FFFFFF"/>
        <w:spacing w:beforeAutospacing="1"/>
        <w:rPr>
          <w:i/>
          <w:color w:val="111111"/>
          <w:sz w:val="20"/>
          <w:szCs w:val="20"/>
        </w:rPr>
      </w:pPr>
      <w:hyperlink r:id="rId1377" w:history="1">
        <w:r w:rsidRPr="00437167">
          <w:rPr>
            <w:rStyle w:val="Hyperlink"/>
            <w:i/>
            <w:color w:val="auto"/>
            <w:sz w:val="20"/>
            <w:szCs w:val="20"/>
            <w:u w:val="none"/>
            <w:bdr w:val="none" w:sz="0" w:space="0" w:color="auto" w:frame="1"/>
          </w:rPr>
          <w:t>Courrol</w:t>
        </w:r>
      </w:hyperlink>
      <w:r w:rsidRPr="00437167">
        <w:rPr>
          <w:i/>
          <w:sz w:val="20"/>
          <w:szCs w:val="20"/>
        </w:rPr>
        <w:t xml:space="preserve">, </w:t>
      </w:r>
      <w:r w:rsidRPr="00437167">
        <w:rPr>
          <w:i/>
          <w:color w:val="111111"/>
          <w:sz w:val="20"/>
          <w:szCs w:val="20"/>
        </w:rPr>
        <w:t>DDS; Lopes, CRB; …&amp; Pereira, CBP</w:t>
      </w:r>
    </w:p>
    <w:p w14:paraId="4906D86D" w14:textId="77777777" w:rsidR="00953E92" w:rsidRPr="00D70747" w:rsidRDefault="00953E92" w:rsidP="00953E92">
      <w:pPr>
        <w:rPr>
          <w:i/>
          <w:sz w:val="20"/>
          <w:szCs w:val="20"/>
          <w:u w:val="single"/>
          <w:lang w:val="sr-Latn-RS"/>
        </w:rPr>
      </w:pPr>
      <w:r w:rsidRPr="00D70747">
        <w:rPr>
          <w:i/>
          <w:sz w:val="20"/>
          <w:szCs w:val="20"/>
          <w:u w:val="single"/>
        </w:rPr>
        <w:t>Tryptophan Silver Nanoparticles Synthesized by Photoreduction Method: Characterization and Determination of Bactericidal and Anti-Biofilm Activities on Resistant and Susceptible Bacteria</w:t>
      </w:r>
    </w:p>
    <w:p w14:paraId="26A9B141" w14:textId="4025CB76" w:rsidR="00953E92" w:rsidRPr="00D70747" w:rsidRDefault="00953E92" w:rsidP="00953E92">
      <w:pPr>
        <w:rPr>
          <w:b/>
          <w:i/>
          <w:sz w:val="20"/>
          <w:szCs w:val="20"/>
          <w:lang w:val="sr-Latn-RS"/>
        </w:rPr>
      </w:pPr>
      <w:r w:rsidRPr="00D70747">
        <w:rPr>
          <w:b/>
          <w:i/>
          <w:sz w:val="20"/>
          <w:szCs w:val="20"/>
          <w:lang w:val="sr-Latn-RS"/>
        </w:rPr>
        <w:t>INTERNATIONAL JOURNAL OF TRYPTOPHAN RESEARCH, 2019, DOI: 10.1177/1178646919831677</w:t>
      </w:r>
    </w:p>
    <w:p w14:paraId="5701D46B" w14:textId="77777777" w:rsidR="00953E92" w:rsidRPr="006A35E5" w:rsidRDefault="00953E92" w:rsidP="00953E92">
      <w:pPr>
        <w:rPr>
          <w:i/>
          <w:sz w:val="20"/>
          <w:szCs w:val="20"/>
          <w:lang w:val="sr-Latn-RS"/>
        </w:rPr>
      </w:pPr>
    </w:p>
    <w:p w14:paraId="7C3EE37C" w14:textId="77777777" w:rsidR="00792322" w:rsidRPr="006A35E5" w:rsidRDefault="00792322" w:rsidP="0046177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Yin, L;, Zhang, Z;  Liu, Y; Gao, Y; Gu, J</w:t>
      </w:r>
    </w:p>
    <w:p w14:paraId="7D82468C" w14:textId="34D4D9F1" w:rsidR="00792322" w:rsidRPr="005773C8" w:rsidRDefault="00792322" w:rsidP="00792322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Recent advances in single-cell analysis by mass spectrometry. </w:t>
      </w:r>
      <w:r w:rsidR="005773C8">
        <w:rPr>
          <w:i/>
          <w:sz w:val="20"/>
          <w:szCs w:val="20"/>
          <w:u w:val="single"/>
        </w:rPr>
        <w:t>,</w:t>
      </w:r>
      <w:r w:rsidRPr="006A35E5">
        <w:rPr>
          <w:b/>
          <w:i/>
          <w:iCs/>
          <w:sz w:val="20"/>
          <w:szCs w:val="20"/>
        </w:rPr>
        <w:t>ANALYST</w:t>
      </w:r>
      <w:r w:rsidRPr="006A35E5">
        <w:rPr>
          <w:b/>
          <w:i/>
          <w:sz w:val="20"/>
          <w:szCs w:val="20"/>
        </w:rPr>
        <w:t xml:space="preserve">, </w:t>
      </w:r>
      <w:r w:rsidR="00087182" w:rsidRPr="006A35E5">
        <w:rPr>
          <w:b/>
          <w:i/>
          <w:sz w:val="20"/>
          <w:szCs w:val="20"/>
        </w:rPr>
        <w:t xml:space="preserve">144(3),:824-845 </w:t>
      </w:r>
      <w:r w:rsidRPr="006A35E5">
        <w:rPr>
          <w:b/>
          <w:i/>
          <w:sz w:val="20"/>
          <w:szCs w:val="20"/>
        </w:rPr>
        <w:t>201</w:t>
      </w:r>
      <w:r w:rsidR="00087182" w:rsidRPr="006A35E5">
        <w:rPr>
          <w:b/>
          <w:i/>
          <w:sz w:val="20"/>
          <w:szCs w:val="20"/>
        </w:rPr>
        <w:t>9</w:t>
      </w:r>
    </w:p>
    <w:p w14:paraId="09D9544F" w14:textId="77777777" w:rsidR="00792322" w:rsidRPr="006A35E5" w:rsidRDefault="00792322" w:rsidP="00792322">
      <w:pPr>
        <w:rPr>
          <w:b/>
          <w:i/>
          <w:sz w:val="20"/>
          <w:szCs w:val="20"/>
          <w:lang w:val="sr-Latn-RS"/>
        </w:rPr>
      </w:pPr>
    </w:p>
    <w:p w14:paraId="71842074" w14:textId="77777777" w:rsidR="00CB5856" w:rsidRPr="006A35E5" w:rsidRDefault="00087182" w:rsidP="0008718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dos Santos Courrol, D; </w:t>
      </w:r>
      <w:r w:rsidR="00CB5856" w:rsidRPr="006A35E5">
        <w:rPr>
          <w:i/>
          <w:sz w:val="20"/>
          <w:szCs w:val="20"/>
          <w:lang w:val="sr-Latn-RS"/>
        </w:rPr>
        <w:t>Lopes, C; Courrol, DS; Thiago, DSC</w:t>
      </w:r>
    </w:p>
    <w:p w14:paraId="74DE0676" w14:textId="77777777" w:rsidR="00CB5856" w:rsidRPr="006A35E5" w:rsidRDefault="00CB5856" w:rsidP="00CB5856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Optical properties and antimicrobial effects of silver nanoparticles synthesized by femtosecond laser photoreduction</w:t>
      </w:r>
    </w:p>
    <w:p w14:paraId="04AAD4AE" w14:textId="77777777" w:rsidR="00CB5856" w:rsidRPr="006A35E5" w:rsidRDefault="00CB5856" w:rsidP="00CB5856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OPTICS &amp; LASER TECHNOLOGY</w:t>
      </w:r>
      <w:r w:rsidR="00087182" w:rsidRPr="006A35E5">
        <w:rPr>
          <w:b/>
          <w:i/>
          <w:sz w:val="20"/>
          <w:szCs w:val="20"/>
        </w:rPr>
        <w:t>, 103: 233-238 2018</w:t>
      </w:r>
    </w:p>
    <w:p w14:paraId="28ADDBC6" w14:textId="77777777" w:rsidR="00CB5856" w:rsidRPr="006A35E5" w:rsidRDefault="00CB5856" w:rsidP="00CB5856">
      <w:pPr>
        <w:rPr>
          <w:i/>
          <w:sz w:val="20"/>
          <w:szCs w:val="20"/>
          <w:u w:val="single"/>
          <w:lang w:val="sr-Latn-RS"/>
        </w:rPr>
      </w:pPr>
    </w:p>
    <w:p w14:paraId="30D4F620" w14:textId="77777777" w:rsidR="0046177A" w:rsidRPr="006A35E5" w:rsidRDefault="0046177A" w:rsidP="0046177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Radziwiłł-Bieńkowska, J; Talbot, P; Kamphuis, JBJ et al.</w:t>
      </w:r>
    </w:p>
    <w:p w14:paraId="26F31F45" w14:textId="6ED45B9F" w:rsidR="0046177A" w:rsidRPr="005773C8" w:rsidRDefault="0046177A" w:rsidP="0046177A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Toxicity of Food-Grade TiO2 to Commensal Intestinal and Transient Food-Borne Bacteria: New Insights Using Nano-SIMS and Synchrotron UV Fluorescence Imaging</w:t>
      </w:r>
      <w:r w:rsidR="003B43A2">
        <w:rPr>
          <w:i/>
          <w:sz w:val="20"/>
          <w:szCs w:val="20"/>
          <w:u w:val="single"/>
          <w:lang w:val="sr-Latn-RS"/>
        </w:rPr>
        <w:t xml:space="preserve">, </w:t>
      </w:r>
      <w:hyperlink r:id="rId1378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FRONTIERS IN MICROBIOLOGY</w:t>
        </w:r>
      </w:hyperlink>
      <w:r w:rsidRPr="006A35E5">
        <w:rPr>
          <w:b/>
          <w:i/>
          <w:sz w:val="20"/>
          <w:szCs w:val="20"/>
          <w:lang w:val="sr-Latn-RS"/>
        </w:rPr>
        <w:t>, 2018, DOI: 10.3389/fmicb.2018.00794</w:t>
      </w:r>
    </w:p>
    <w:p w14:paraId="58036884" w14:textId="77777777" w:rsidR="0046177A" w:rsidRDefault="0046177A" w:rsidP="00905B2C">
      <w:pPr>
        <w:rPr>
          <w:b/>
          <w:color w:val="993366"/>
        </w:rPr>
      </w:pPr>
    </w:p>
    <w:p w14:paraId="33B42050" w14:textId="6A91AE05" w:rsidR="0046177A" w:rsidRPr="0033536B" w:rsidRDefault="003B68F8" w:rsidP="00905B2C">
      <w:pPr>
        <w:rPr>
          <w:color w:val="993366"/>
          <w:sz w:val="22"/>
          <w:szCs w:val="22"/>
          <w:lang w:val="sr-Latn-RS"/>
        </w:rPr>
      </w:pPr>
      <w:r>
        <w:rPr>
          <w:b/>
          <w:color w:val="993366"/>
        </w:rPr>
        <w:t>6</w:t>
      </w:r>
      <w:r w:rsidR="00D0190D">
        <w:rPr>
          <w:b/>
          <w:color w:val="993366"/>
        </w:rPr>
        <w:t>5</w:t>
      </w:r>
      <w:r w:rsidR="008B3BFC" w:rsidRPr="007200B4">
        <w:rPr>
          <w:b/>
          <w:color w:val="993366"/>
        </w:rPr>
        <w:t>.</w:t>
      </w:r>
      <w:r w:rsidR="008B3BFC">
        <w:rPr>
          <w:color w:val="993366"/>
        </w:rPr>
        <w:t xml:space="preserve"> </w:t>
      </w:r>
      <w:r w:rsidR="008B3BFC" w:rsidRPr="006A35E5">
        <w:rPr>
          <w:color w:val="993366"/>
          <w:sz w:val="22"/>
          <w:szCs w:val="22"/>
        </w:rPr>
        <w:t>Pajović, JD</w:t>
      </w:r>
      <w:r w:rsidR="008B3BFC" w:rsidRPr="006A35E5">
        <w:rPr>
          <w:rFonts w:eastAsia="SimSun"/>
          <w:sz w:val="22"/>
          <w:szCs w:val="22"/>
          <w:lang w:val="sr-Latn-RS" w:eastAsia="sr-Latn-RS"/>
        </w:rPr>
        <w:t>;</w:t>
      </w:r>
      <w:r w:rsidR="008B3BFC" w:rsidRPr="006A35E5">
        <w:rPr>
          <w:color w:val="993366"/>
          <w:sz w:val="22"/>
          <w:szCs w:val="22"/>
          <w:lang w:val="sr-Latn-RS"/>
        </w:rPr>
        <w:t xml:space="preserve"> Dojčilović, R; Božanić, DK; </w:t>
      </w:r>
      <w:r w:rsidR="008B3BFC" w:rsidRPr="006A35E5">
        <w:rPr>
          <w:b/>
          <w:color w:val="993366"/>
          <w:sz w:val="22"/>
          <w:szCs w:val="22"/>
          <w:lang w:val="sr-Latn-RS"/>
        </w:rPr>
        <w:t>Vodnik, VV</w:t>
      </w:r>
      <w:r w:rsidR="008B3BFC" w:rsidRPr="006A35E5">
        <w:rPr>
          <w:color w:val="993366"/>
          <w:sz w:val="22"/>
          <w:szCs w:val="22"/>
          <w:lang w:val="sr-Latn-RS"/>
        </w:rPr>
        <w:t xml:space="preserve">; Dimitrijević-Branković,S; Kaščakova, S; Refregiers, M; Markelić, M; Djoković, V </w:t>
      </w:r>
      <w:r w:rsidR="008B3BFC" w:rsidRPr="006A35E5">
        <w:rPr>
          <w:i/>
          <w:color w:val="993366"/>
          <w:sz w:val="22"/>
          <w:szCs w:val="22"/>
          <w:u w:val="single"/>
          <w:lang w:val="sr-Latn-RS"/>
        </w:rPr>
        <w:t xml:space="preserve">Deep UV fluorescence imaging study of Candida albicans cells treated with gold-riboflavin hydrocolloids, </w:t>
      </w:r>
      <w:r w:rsidR="008B3BFC" w:rsidRPr="006A35E5">
        <w:rPr>
          <w:b/>
          <w:color w:val="993366"/>
          <w:sz w:val="22"/>
          <w:szCs w:val="22"/>
          <w:lang w:val="sr-Latn-CS"/>
        </w:rPr>
        <w:t>OPTICAL AND QUANTUM ELECTRONICS</w:t>
      </w:r>
      <w:r w:rsidR="0026108E" w:rsidRPr="006A35E5">
        <w:rPr>
          <w:b/>
          <w:color w:val="993366"/>
          <w:sz w:val="22"/>
          <w:szCs w:val="22"/>
          <w:lang w:val="sr-Latn-RS"/>
        </w:rPr>
        <w:t>,</w:t>
      </w:r>
      <w:r w:rsidR="008B3BFC" w:rsidRPr="006A35E5">
        <w:rPr>
          <w:b/>
          <w:color w:val="993366"/>
          <w:sz w:val="22"/>
          <w:szCs w:val="22"/>
          <w:lang w:val="sr-Latn-RS"/>
        </w:rPr>
        <w:t xml:space="preserve"> 4</w:t>
      </w:r>
      <w:r w:rsidR="0026108E" w:rsidRPr="006A35E5">
        <w:rPr>
          <w:b/>
          <w:color w:val="993366"/>
          <w:sz w:val="22"/>
          <w:szCs w:val="22"/>
          <w:lang w:val="sr-Latn-RS"/>
        </w:rPr>
        <w:t>8:311 2016</w:t>
      </w:r>
      <w:r w:rsidR="00792322" w:rsidRPr="006A35E5">
        <w:rPr>
          <w:b/>
          <w:color w:val="993366"/>
          <w:sz w:val="22"/>
          <w:szCs w:val="22"/>
          <w:lang w:val="sr-Latn-RS"/>
        </w:rPr>
        <w:t>,</w:t>
      </w:r>
      <w:r w:rsidR="008B3BFC" w:rsidRPr="006A35E5">
        <w:rPr>
          <w:b/>
          <w:color w:val="993366"/>
          <w:sz w:val="22"/>
          <w:szCs w:val="22"/>
          <w:lang w:val="sr-Latn-RS"/>
        </w:rPr>
        <w:t xml:space="preserve"> DOI</w:t>
      </w:r>
      <w:r w:rsidR="0026108E" w:rsidRPr="006A35E5">
        <w:rPr>
          <w:b/>
          <w:color w:val="993366"/>
          <w:sz w:val="22"/>
          <w:szCs w:val="22"/>
          <w:lang w:val="sr-Latn-RS"/>
        </w:rPr>
        <w:t>:</w:t>
      </w:r>
      <w:r w:rsidR="008B3BFC" w:rsidRPr="006A35E5">
        <w:rPr>
          <w:b/>
          <w:color w:val="993366"/>
          <w:sz w:val="22"/>
          <w:szCs w:val="22"/>
          <w:lang w:val="sr-Latn-RS"/>
        </w:rPr>
        <w:t>10.1007/S11082-016-0578-Y</w:t>
      </w:r>
      <w:r w:rsidR="008B3BFC" w:rsidRPr="006A35E5">
        <w:rPr>
          <w:b/>
          <w:color w:val="993366"/>
          <w:sz w:val="22"/>
          <w:szCs w:val="22"/>
        </w:rPr>
        <w:t xml:space="preserve"> </w:t>
      </w:r>
    </w:p>
    <w:p w14:paraId="20486705" w14:textId="77777777" w:rsidR="0026108E" w:rsidRPr="008B3BFC" w:rsidRDefault="0026108E" w:rsidP="00905B2C">
      <w:pPr>
        <w:rPr>
          <w:b/>
          <w:color w:val="993366"/>
        </w:rPr>
      </w:pPr>
    </w:p>
    <w:p w14:paraId="61B0A199" w14:textId="77777777" w:rsidR="007C3E18" w:rsidRDefault="007C3E18" w:rsidP="007C3E1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Pajovic, JD; Dojčijović, R;...Djoković</w:t>
      </w:r>
    </w:p>
    <w:p w14:paraId="50344552" w14:textId="77777777" w:rsidR="007C3E18" w:rsidRPr="00CF4680" w:rsidRDefault="007C3E18" w:rsidP="007C3E18">
      <w:pPr>
        <w:rPr>
          <w:b/>
          <w:bCs/>
          <w:i/>
          <w:sz w:val="20"/>
          <w:szCs w:val="20"/>
          <w:lang w:val="sr-Latn-RS"/>
        </w:rPr>
      </w:pPr>
      <w:r w:rsidRPr="00CF4680">
        <w:rPr>
          <w:i/>
          <w:sz w:val="20"/>
          <w:szCs w:val="20"/>
          <w:u w:val="single"/>
          <w:lang w:val="sr-Latn-RS"/>
        </w:rPr>
        <w:t>Enhanced resonance energy transfer in gold nanoparticles bifunctionalized by tryptophan and riboflavin and its application in fluorescence bioimaging</w:t>
      </w:r>
      <w:r w:rsidRPr="00CF4680">
        <w:rPr>
          <w:b/>
          <w:bCs/>
          <w:i/>
          <w:sz w:val="20"/>
          <w:szCs w:val="20"/>
          <w:lang w:val="sr-Latn-RS"/>
        </w:rPr>
        <w:t>, COLLOIDS AND SURFACES B: BIOINTERFACES, 2023, DOI: 10.1016/j.colsurfb.2023.113340</w:t>
      </w:r>
    </w:p>
    <w:p w14:paraId="1485879F" w14:textId="77777777" w:rsidR="007C3E18" w:rsidRDefault="007C3E18" w:rsidP="007C3E18">
      <w:pPr>
        <w:ind w:left="360"/>
        <w:rPr>
          <w:i/>
          <w:sz w:val="20"/>
          <w:szCs w:val="20"/>
          <w:lang w:val="sr-Latn-RS"/>
        </w:rPr>
      </w:pPr>
    </w:p>
    <w:p w14:paraId="14A4E903" w14:textId="50DB9F92" w:rsidR="00D57CB5" w:rsidRPr="006A35E5" w:rsidRDefault="00D57CB5" w:rsidP="0026108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Yang, M; Fu, X; Guo, Jing; Rao, W</w:t>
      </w:r>
    </w:p>
    <w:p w14:paraId="158BC26D" w14:textId="77777777" w:rsidR="00D57CB5" w:rsidRPr="006A35E5" w:rsidRDefault="00D57CB5" w:rsidP="00D57CB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Electronic structure and optical properties of Al0.25Ga0.75N with point defects and Mg-defect complexes</w:t>
      </w:r>
    </w:p>
    <w:p w14:paraId="2DAE9B20" w14:textId="77777777" w:rsidR="00D57CB5" w:rsidRPr="006A35E5" w:rsidRDefault="00D57CB5" w:rsidP="00D57CB5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CS"/>
        </w:rPr>
        <w:t xml:space="preserve">OPTICAL AND QUANTUM ELECTRONICS, 2018, </w:t>
      </w:r>
      <w:r w:rsidRPr="006A35E5">
        <w:rPr>
          <w:b/>
          <w:i/>
          <w:sz w:val="20"/>
          <w:szCs w:val="20"/>
          <w:lang w:val="sr-Latn-RS"/>
        </w:rPr>
        <w:t>DOI: 10.1007/s11082-018-1328-0</w:t>
      </w:r>
    </w:p>
    <w:p w14:paraId="1E81F810" w14:textId="77777777" w:rsidR="00D57CB5" w:rsidRPr="006A35E5" w:rsidRDefault="00D57CB5" w:rsidP="00D57CB5">
      <w:pPr>
        <w:rPr>
          <w:i/>
          <w:sz w:val="20"/>
          <w:szCs w:val="20"/>
          <w:lang w:val="sr-Latn-RS"/>
        </w:rPr>
      </w:pPr>
    </w:p>
    <w:p w14:paraId="7B1644B1" w14:textId="77777777" w:rsidR="0026108E" w:rsidRPr="006A35E5" w:rsidRDefault="0026108E" w:rsidP="0026108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Gavrilović, TV; Jovanović, DJ; Dramićanin, MD</w:t>
      </w:r>
    </w:p>
    <w:p w14:paraId="20563410" w14:textId="77777777" w:rsidR="0026108E" w:rsidRPr="006A35E5" w:rsidRDefault="0026108E" w:rsidP="0026108E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Synthesis of Multifunctional Inorganic Materials: From Micrometer to Nanometer Dimensions</w:t>
      </w:r>
      <w:r w:rsidRPr="006A35E5">
        <w:rPr>
          <w:i/>
          <w:sz w:val="20"/>
          <w:szCs w:val="20"/>
        </w:rPr>
        <w:t xml:space="preserve">. </w:t>
      </w:r>
    </w:p>
    <w:p w14:paraId="261803BC" w14:textId="733D8EF3" w:rsidR="0026108E" w:rsidRPr="006A35E5" w:rsidRDefault="0026108E" w:rsidP="0026108E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In </w:t>
      </w:r>
      <w:r w:rsidR="00B3606A">
        <w:rPr>
          <w:b/>
          <w:i/>
          <w:sz w:val="20"/>
          <w:szCs w:val="20"/>
        </w:rPr>
        <w:t xml:space="preserve">book: </w:t>
      </w:r>
      <w:r w:rsidRPr="006A35E5">
        <w:rPr>
          <w:b/>
          <w:i/>
          <w:iCs/>
          <w:sz w:val="20"/>
          <w:szCs w:val="20"/>
        </w:rPr>
        <w:t>Nanomaterials for Green Energy</w:t>
      </w:r>
      <w:r w:rsidRPr="006A35E5">
        <w:rPr>
          <w:b/>
          <w:i/>
          <w:sz w:val="20"/>
          <w:szCs w:val="20"/>
        </w:rPr>
        <w:t xml:space="preserve">, 55-81 2018, </w:t>
      </w:r>
      <w:hyperlink r:id="rId1379" w:tgtFrame="doilink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</w:rPr>
          <w:t>https://doi.org/10.1016/B978-0-12-813731-4.00002-3</w:t>
        </w:r>
      </w:hyperlink>
    </w:p>
    <w:p w14:paraId="6C87A092" w14:textId="77777777" w:rsidR="0026108E" w:rsidRPr="006A35E5" w:rsidRDefault="0026108E" w:rsidP="00905B2C">
      <w:pPr>
        <w:rPr>
          <w:b/>
          <w:color w:val="993366"/>
          <w:sz w:val="20"/>
          <w:szCs w:val="20"/>
        </w:rPr>
      </w:pPr>
    </w:p>
    <w:p w14:paraId="2A27EF7D" w14:textId="04727A5B" w:rsidR="00905B2C" w:rsidRPr="006A35E5" w:rsidRDefault="003B68F8" w:rsidP="00905B2C">
      <w:pPr>
        <w:rPr>
          <w:color w:val="993366"/>
          <w:sz w:val="22"/>
          <w:szCs w:val="22"/>
        </w:rPr>
      </w:pPr>
      <w:r>
        <w:rPr>
          <w:b/>
          <w:color w:val="993366"/>
        </w:rPr>
        <w:t>6</w:t>
      </w:r>
      <w:r w:rsidR="0033536B">
        <w:rPr>
          <w:b/>
          <w:color w:val="993366"/>
        </w:rPr>
        <w:t>6</w:t>
      </w:r>
      <w:r w:rsidR="00905B2C" w:rsidRPr="007200B4">
        <w:rPr>
          <w:b/>
          <w:color w:val="993366"/>
        </w:rPr>
        <w:t>.</w:t>
      </w:r>
      <w:r w:rsidR="00905B2C">
        <w:rPr>
          <w:color w:val="993366"/>
        </w:rPr>
        <w:t xml:space="preserve"> </w:t>
      </w:r>
      <w:r w:rsidR="00905B2C" w:rsidRPr="006A35E5">
        <w:rPr>
          <w:color w:val="993366"/>
          <w:sz w:val="22"/>
          <w:szCs w:val="22"/>
        </w:rPr>
        <w:t xml:space="preserve">Dojčilović, R; Pajović, JD; Božanić, DK; Bogdanović, U; </w:t>
      </w:r>
      <w:r w:rsidR="00905B2C" w:rsidRPr="006A35E5">
        <w:rPr>
          <w:b/>
          <w:color w:val="993366"/>
          <w:sz w:val="22"/>
          <w:szCs w:val="22"/>
        </w:rPr>
        <w:t>Vodnik, VV</w:t>
      </w:r>
      <w:r w:rsidR="00905B2C" w:rsidRPr="006A35E5">
        <w:rPr>
          <w:color w:val="993366"/>
          <w:sz w:val="22"/>
          <w:szCs w:val="22"/>
        </w:rPr>
        <w:t>;</w:t>
      </w:r>
      <w:r w:rsidR="00905B2C" w:rsidRPr="006A35E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05B2C" w:rsidRPr="006A35E5">
        <w:rPr>
          <w:color w:val="993366"/>
          <w:sz w:val="22"/>
          <w:szCs w:val="22"/>
        </w:rPr>
        <w:t xml:space="preserve">Dimitrijević-Branković,S; Miljković, MG; Kaščaková, S; Réfrégiers, M; </w:t>
      </w:r>
      <w:r w:rsidR="00C82DD7" w:rsidRPr="006A35E5">
        <w:rPr>
          <w:color w:val="993366"/>
          <w:sz w:val="22"/>
          <w:szCs w:val="22"/>
        </w:rPr>
        <w:t>Đ</w:t>
      </w:r>
      <w:r w:rsidR="00905B2C" w:rsidRPr="006A35E5">
        <w:rPr>
          <w:color w:val="993366"/>
          <w:sz w:val="22"/>
          <w:szCs w:val="22"/>
        </w:rPr>
        <w:t>oković, V</w:t>
      </w:r>
    </w:p>
    <w:p w14:paraId="07AF9CA3" w14:textId="07631FBF" w:rsidR="00905B2C" w:rsidRPr="005773C8" w:rsidRDefault="00905B2C" w:rsidP="00905B2C">
      <w:pPr>
        <w:rPr>
          <w:i/>
          <w:color w:val="993366"/>
          <w:sz w:val="22"/>
          <w:szCs w:val="22"/>
          <w:u w:val="single"/>
        </w:rPr>
      </w:pPr>
      <w:r w:rsidRPr="006A35E5">
        <w:rPr>
          <w:i/>
          <w:color w:val="993366"/>
          <w:sz w:val="22"/>
          <w:szCs w:val="22"/>
          <w:u w:val="single"/>
        </w:rPr>
        <w:t>Interaction of amino acid-functionalized silver nanoparticles and Candida albicans polymorphs: A deep</w:t>
      </w:r>
      <w:r w:rsidRPr="006A35E5">
        <w:rPr>
          <w:rFonts w:ascii="Cambria Math" w:hAnsi="Cambria Math" w:cs="Cambria Math"/>
          <w:i/>
          <w:color w:val="993366"/>
          <w:sz w:val="22"/>
          <w:szCs w:val="22"/>
          <w:u w:val="single"/>
        </w:rPr>
        <w:t>‐</w:t>
      </w:r>
      <w:r w:rsidRPr="006A35E5">
        <w:rPr>
          <w:i/>
          <w:color w:val="993366"/>
          <w:sz w:val="22"/>
          <w:szCs w:val="22"/>
          <w:u w:val="single"/>
        </w:rPr>
        <w:t>UV fluorescence imaging study</w:t>
      </w:r>
      <w:r w:rsidR="005773C8">
        <w:rPr>
          <w:i/>
          <w:color w:val="993366"/>
          <w:sz w:val="22"/>
          <w:szCs w:val="22"/>
          <w:u w:val="single"/>
        </w:rPr>
        <w:t xml:space="preserve">, </w:t>
      </w:r>
      <w:r w:rsidRPr="006A35E5">
        <w:rPr>
          <w:b/>
          <w:color w:val="993366"/>
          <w:sz w:val="22"/>
          <w:szCs w:val="22"/>
        </w:rPr>
        <w:t xml:space="preserve">COLLOIDS AND SURFACES B: BIOINTERFACES 155:341-348 2017 </w:t>
      </w:r>
    </w:p>
    <w:p w14:paraId="7718D814" w14:textId="77777777" w:rsidR="00905B2C" w:rsidRPr="006A35E5" w:rsidRDefault="00905B2C" w:rsidP="00905B2C">
      <w:pPr>
        <w:rPr>
          <w:b/>
          <w:color w:val="993366"/>
          <w:sz w:val="22"/>
          <w:szCs w:val="22"/>
        </w:rPr>
      </w:pPr>
    </w:p>
    <w:p w14:paraId="4125EE47" w14:textId="534AF11C" w:rsidR="00762A42" w:rsidRDefault="00762A42" w:rsidP="00CF4680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762A42">
        <w:rPr>
          <w:i/>
          <w:color w:val="000000"/>
          <w:sz w:val="20"/>
          <w:szCs w:val="20"/>
          <w:lang w:val="en-CA" w:eastAsia="en-CA"/>
        </w:rPr>
        <w:t>Fayyazbakhsh</w:t>
      </w:r>
      <w:r>
        <w:rPr>
          <w:i/>
          <w:color w:val="000000"/>
          <w:sz w:val="20"/>
          <w:szCs w:val="20"/>
          <w:lang w:val="en-CA" w:eastAsia="en-CA"/>
        </w:rPr>
        <w:t>, A; Hajinajaf, N;…&amp; Chang, YC</w:t>
      </w:r>
    </w:p>
    <w:p w14:paraId="00AE1B0F" w14:textId="7ED69D2B" w:rsidR="00762A42" w:rsidRPr="00762A42" w:rsidRDefault="00762A42" w:rsidP="00762A42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762A42">
        <w:rPr>
          <w:i/>
          <w:color w:val="000000"/>
          <w:sz w:val="20"/>
          <w:szCs w:val="20"/>
          <w:u w:val="single"/>
          <w:lang w:val="en-CA" w:eastAsia="en-CA"/>
        </w:rPr>
        <w:t>Eco-friendly additives for biodegradable polyesters: Recent progress in performance optimization and environmental impact reduction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762A42">
        <w:rPr>
          <w:b/>
          <w:bCs/>
          <w:i/>
          <w:color w:val="000000"/>
          <w:sz w:val="20"/>
          <w:szCs w:val="20"/>
          <w:lang w:val="en-CA" w:eastAsia="en-CA"/>
        </w:rPr>
        <w:t>SUSTAINABLE MATERIALS AND TECHNOLOGIES, 2025, DOI: 10.1016/j.susmat.2025.e01395</w:t>
      </w:r>
    </w:p>
    <w:p w14:paraId="04628E87" w14:textId="77777777" w:rsidR="00762A42" w:rsidRPr="00762A42" w:rsidRDefault="00762A42" w:rsidP="00762A42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09DE4E33" w14:textId="7ECFE980" w:rsidR="003F69EA" w:rsidRDefault="003F69EA" w:rsidP="00CF4680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Li, Z; Wang, Y:,,,&amp;Tang, S</w:t>
      </w:r>
    </w:p>
    <w:p w14:paraId="4A2D74BD" w14:textId="77777777" w:rsidR="003F69EA" w:rsidRPr="003F69EA" w:rsidRDefault="003F69EA" w:rsidP="003F69EA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3F69EA">
        <w:rPr>
          <w:i/>
          <w:color w:val="000000"/>
          <w:sz w:val="20"/>
          <w:szCs w:val="20"/>
          <w:u w:val="single"/>
          <w:lang w:val="en-CA" w:eastAsia="en-CA"/>
        </w:rPr>
        <w:t>Effects of a Magnetic Field on the Nucleation and Growth of Silver Nanoparticles Prepared via Chemical Reduction</w:t>
      </w:r>
    </w:p>
    <w:p w14:paraId="23799784" w14:textId="44774F58" w:rsidR="003F69EA" w:rsidRPr="003F69EA" w:rsidRDefault="003F69EA" w:rsidP="003F69EA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3F69EA">
        <w:rPr>
          <w:b/>
          <w:bCs/>
          <w:i/>
          <w:color w:val="000000"/>
          <w:sz w:val="20"/>
          <w:szCs w:val="20"/>
          <w:lang w:val="en-CA" w:eastAsia="en-CA"/>
        </w:rPr>
        <w:t>JOURNAL OF NANOTECHNOLOGY 2025, DOI: 10.1155/jnt/8982025</w:t>
      </w:r>
    </w:p>
    <w:p w14:paraId="54C721D2" w14:textId="77777777" w:rsidR="003F69EA" w:rsidRPr="003F69EA" w:rsidRDefault="003F69EA" w:rsidP="003F69EA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022948F8" w14:textId="670D7214" w:rsidR="00474E8A" w:rsidRDefault="00474E8A" w:rsidP="00CF4680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Qureshi, S; Stojanović, GM;…&amp; Khan, MUA</w:t>
      </w:r>
    </w:p>
    <w:p w14:paraId="161E34A4" w14:textId="77777777" w:rsidR="00474E8A" w:rsidRPr="00474E8A" w:rsidRDefault="00474E8A" w:rsidP="00474E8A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474E8A">
        <w:rPr>
          <w:i/>
          <w:color w:val="000000"/>
          <w:sz w:val="20"/>
          <w:szCs w:val="20"/>
          <w:u w:val="single"/>
          <w:lang w:val="en-CA" w:eastAsia="en-CA"/>
        </w:rPr>
        <w:t>Embroidered 3D capacitive sensor integrated with bandage for monitoring of volume and type of biofluids</w:t>
      </w:r>
    </w:p>
    <w:p w14:paraId="4D296325" w14:textId="1D081BF0" w:rsidR="00474E8A" w:rsidRPr="00474E8A" w:rsidRDefault="00474E8A" w:rsidP="00474E8A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474E8A">
        <w:rPr>
          <w:b/>
          <w:bCs/>
          <w:i/>
          <w:color w:val="000000"/>
          <w:sz w:val="20"/>
          <w:szCs w:val="20"/>
          <w:lang w:val="en-CA" w:eastAsia="en-CA"/>
        </w:rPr>
        <w:t>SENSING AND BIO-SENSING RESEARCH, 2024, DOI: 10.1016/j.sbsr.2024.100634</w:t>
      </w:r>
    </w:p>
    <w:p w14:paraId="2528EF9D" w14:textId="77777777" w:rsidR="00474E8A" w:rsidRPr="00474E8A" w:rsidRDefault="00474E8A" w:rsidP="00474E8A">
      <w:pPr>
        <w:rPr>
          <w:i/>
          <w:color w:val="000000"/>
          <w:sz w:val="20"/>
          <w:szCs w:val="20"/>
          <w:lang w:val="en-CA" w:eastAsia="en-CA"/>
        </w:rPr>
      </w:pPr>
    </w:p>
    <w:p w14:paraId="3CBC0F2A" w14:textId="0E3EACE5" w:rsidR="00FB2E40" w:rsidRDefault="00FB2E40" w:rsidP="00CF4680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Dung, TTN; Chi, NTY;…&amp; Le, VP</w:t>
      </w:r>
    </w:p>
    <w:p w14:paraId="6BA00F47" w14:textId="77777777" w:rsidR="00FB2E40" w:rsidRPr="00FB2E40" w:rsidRDefault="00FB2E40" w:rsidP="00FB2E40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FB2E40">
        <w:rPr>
          <w:i/>
          <w:color w:val="000000"/>
          <w:sz w:val="20"/>
          <w:szCs w:val="20"/>
          <w:u w:val="single"/>
          <w:lang w:val="en-CA" w:eastAsia="en-CA"/>
        </w:rPr>
        <w:t>Effective Foot‐and‐Mouth Disease Virus Control Using Silver Nanoparticles</w:t>
      </w:r>
    </w:p>
    <w:p w14:paraId="3F5FC225" w14:textId="09FDD32A" w:rsidR="00FB2E40" w:rsidRPr="00FB2E40" w:rsidRDefault="00FB2E40" w:rsidP="00FB2E40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FB2E40">
        <w:rPr>
          <w:b/>
          <w:bCs/>
          <w:i/>
          <w:color w:val="000000"/>
          <w:sz w:val="20"/>
          <w:szCs w:val="20"/>
          <w:lang w:val="en-CA" w:eastAsia="en-CA"/>
        </w:rPr>
        <w:t>CHEMISTRYSELECT, 2024, DOI: 10.1002/SLCT.202400143</w:t>
      </w:r>
    </w:p>
    <w:p w14:paraId="4490D6A6" w14:textId="77777777" w:rsidR="00FB2E40" w:rsidRPr="00FB2E40" w:rsidRDefault="00FB2E40" w:rsidP="00FB2E40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1A405BD3" w14:textId="5FEB009B" w:rsidR="00B20C0C" w:rsidRDefault="00B20C0C" w:rsidP="00CF4680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bookmarkStart w:id="40" w:name="_Hlk180666855"/>
      <w:r>
        <w:rPr>
          <w:i/>
          <w:color w:val="000000"/>
          <w:sz w:val="20"/>
          <w:szCs w:val="20"/>
          <w:lang w:val="en-CA" w:eastAsia="en-CA"/>
        </w:rPr>
        <w:t>Khan, RA; Anwar, S;…&amp;Raffi, M</w:t>
      </w:r>
    </w:p>
    <w:p w14:paraId="21525FD9" w14:textId="47797E75" w:rsidR="00B20C0C" w:rsidRDefault="008C33BE" w:rsidP="008C33BE">
      <w:pPr>
        <w:rPr>
          <w:i/>
          <w:color w:val="000000"/>
          <w:sz w:val="20"/>
          <w:szCs w:val="20"/>
          <w:lang w:val="en-CA" w:eastAsia="en-CA"/>
        </w:rPr>
      </w:pPr>
      <w:r w:rsidRPr="008C33BE">
        <w:rPr>
          <w:i/>
          <w:color w:val="000000"/>
          <w:sz w:val="20"/>
          <w:szCs w:val="20"/>
          <w:u w:val="single"/>
          <w:lang w:val="en-CA" w:eastAsia="en-CA"/>
        </w:rPr>
        <w:t>Antibacterial Efficacy of Tryptophan Coordinated Silver Nanoparticles Against E. coli: Spectroscopic and Microscopic Evaluation of Bacterial Cell Death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8C33BE">
        <w:rPr>
          <w:b/>
          <w:bCs/>
          <w:i/>
          <w:color w:val="000000"/>
          <w:sz w:val="20"/>
          <w:szCs w:val="20"/>
          <w:lang w:val="en-CA" w:eastAsia="en-CA"/>
        </w:rPr>
        <w:t>JOURNAL OF FLUORESCENCE, 2024, DOI: 10.1007/s10895-024-03987-0</w:t>
      </w:r>
    </w:p>
    <w:bookmarkEnd w:id="40"/>
    <w:p w14:paraId="1B14E3F1" w14:textId="77777777" w:rsidR="008C33BE" w:rsidRPr="00B20C0C" w:rsidRDefault="008C33BE" w:rsidP="008C33BE">
      <w:pPr>
        <w:rPr>
          <w:i/>
          <w:color w:val="000000"/>
          <w:sz w:val="20"/>
          <w:szCs w:val="20"/>
          <w:lang w:val="en-CA" w:eastAsia="en-CA"/>
        </w:rPr>
      </w:pPr>
    </w:p>
    <w:p w14:paraId="2C2BDAE9" w14:textId="7D50A7C0" w:rsidR="00CF4680" w:rsidRPr="00CF4680" w:rsidRDefault="00CF4680" w:rsidP="00CF4680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CF4680">
        <w:rPr>
          <w:i/>
          <w:color w:val="000000"/>
          <w:sz w:val="20"/>
          <w:szCs w:val="20"/>
          <w:lang w:val="en-CA" w:eastAsia="en-CA"/>
        </w:rPr>
        <w:t>Pajovic, JD; Dojčijović, R;...Djoković</w:t>
      </w:r>
    </w:p>
    <w:p w14:paraId="2979E746" w14:textId="77777777" w:rsidR="00CF4680" w:rsidRPr="00CF4680" w:rsidRDefault="00CF4680" w:rsidP="00CF4680">
      <w:pPr>
        <w:rPr>
          <w:i/>
          <w:color w:val="000000"/>
          <w:sz w:val="20"/>
          <w:szCs w:val="20"/>
          <w:lang w:val="en-CA" w:eastAsia="en-CA"/>
        </w:rPr>
      </w:pPr>
      <w:r w:rsidRPr="007C3E18">
        <w:rPr>
          <w:i/>
          <w:color w:val="000000"/>
          <w:sz w:val="20"/>
          <w:szCs w:val="20"/>
          <w:u w:val="single"/>
          <w:lang w:val="en-CA" w:eastAsia="en-CA"/>
        </w:rPr>
        <w:t>Enhanced resonance energy transfer in gold nanoparticles bifunctionalized by tryptophan and riboflavin and its application in fluorescence bioimaging</w:t>
      </w:r>
      <w:r w:rsidRPr="00CF4680"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7C3E18">
        <w:rPr>
          <w:b/>
          <w:bCs/>
          <w:i/>
          <w:color w:val="000000"/>
          <w:sz w:val="20"/>
          <w:szCs w:val="20"/>
          <w:lang w:val="en-CA" w:eastAsia="en-CA"/>
        </w:rPr>
        <w:t>COLLOIDS AND SURFACES B: BIOINTERFACES, 2023, DOI: 10.1016/j.colsurfb.2023.113340</w:t>
      </w:r>
    </w:p>
    <w:p w14:paraId="4B61C45C" w14:textId="77777777" w:rsidR="00CF4680" w:rsidRDefault="00CF4680" w:rsidP="00CF4680">
      <w:pPr>
        <w:pStyle w:val="ListParagraph"/>
        <w:ind w:left="360"/>
        <w:rPr>
          <w:i/>
          <w:color w:val="000000"/>
          <w:sz w:val="20"/>
          <w:szCs w:val="20"/>
          <w:lang w:val="en-CA" w:eastAsia="en-CA"/>
        </w:rPr>
      </w:pPr>
    </w:p>
    <w:p w14:paraId="23F6EF45" w14:textId="24AACAC5" w:rsidR="00A51D2B" w:rsidRDefault="00A51D2B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Joshi, A; Borkotoky, S;…Farooq, A</w:t>
      </w:r>
    </w:p>
    <w:p w14:paraId="09D0329E" w14:textId="6110F9F2" w:rsidR="00A51D2B" w:rsidRDefault="00A51D2B" w:rsidP="00A51D2B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A51D2B">
        <w:rPr>
          <w:i/>
          <w:color w:val="000000"/>
          <w:sz w:val="20"/>
          <w:szCs w:val="20"/>
          <w:u w:val="single"/>
          <w:lang w:val="en-CA" w:eastAsia="en-CA"/>
        </w:rPr>
        <w:t>Medical applications of functional antimicrobial nanoparticles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A51D2B">
        <w:rPr>
          <w:b/>
          <w:bCs/>
          <w:i/>
          <w:color w:val="000000"/>
          <w:sz w:val="20"/>
          <w:szCs w:val="20"/>
          <w:lang w:val="en-CA" w:eastAsia="en-CA"/>
        </w:rPr>
        <w:t>In book: Antiviral and Antimicrobial Coatings Based on Functionalized Nanomaterials, 2023,</w:t>
      </w:r>
      <w:r w:rsidRPr="00A51D2B">
        <w:t xml:space="preserve"> </w:t>
      </w:r>
      <w:r w:rsidRPr="00A51D2B">
        <w:rPr>
          <w:b/>
          <w:bCs/>
          <w:i/>
          <w:color w:val="000000"/>
          <w:sz w:val="20"/>
          <w:szCs w:val="20"/>
          <w:lang w:val="en-CA" w:eastAsia="en-CA"/>
        </w:rPr>
        <w:t>DOI: 10.1016/B978-0-323-91783-4.00015-2</w:t>
      </w:r>
    </w:p>
    <w:p w14:paraId="4EEA4015" w14:textId="77777777" w:rsidR="00A51D2B" w:rsidRPr="00A51D2B" w:rsidRDefault="00A51D2B" w:rsidP="00A51D2B">
      <w:pPr>
        <w:rPr>
          <w:i/>
          <w:color w:val="000000"/>
          <w:sz w:val="20"/>
          <w:szCs w:val="20"/>
          <w:lang w:val="en-CA" w:eastAsia="en-CA"/>
        </w:rPr>
      </w:pPr>
    </w:p>
    <w:p w14:paraId="0267FCF7" w14:textId="6A7B6DD3" w:rsidR="004F0CED" w:rsidRDefault="00411456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411456">
        <w:rPr>
          <w:i/>
          <w:color w:val="000000"/>
          <w:sz w:val="20"/>
          <w:szCs w:val="20"/>
          <w:lang w:eastAsia="en-CA"/>
        </w:rPr>
        <w:t>Radzikowska-</w:t>
      </w:r>
      <w:r w:rsidR="004F0CED">
        <w:rPr>
          <w:i/>
          <w:color w:val="000000"/>
          <w:sz w:val="20"/>
          <w:szCs w:val="20"/>
          <w:lang w:val="en-CA" w:eastAsia="en-CA"/>
        </w:rPr>
        <w:t>Buchner, E; Flieger, W;…&amp; Flieger, J</w:t>
      </w:r>
    </w:p>
    <w:p w14:paraId="72CC367F" w14:textId="4243C08D" w:rsidR="004F0CED" w:rsidRDefault="004F0CED" w:rsidP="004F0CED">
      <w:pPr>
        <w:rPr>
          <w:i/>
          <w:color w:val="000000"/>
          <w:sz w:val="20"/>
          <w:szCs w:val="20"/>
          <w:lang w:val="en-CA" w:eastAsia="en-CA"/>
        </w:rPr>
      </w:pPr>
      <w:r w:rsidRPr="004F0CED">
        <w:rPr>
          <w:i/>
          <w:color w:val="000000"/>
          <w:sz w:val="20"/>
          <w:szCs w:val="20"/>
          <w:u w:val="single"/>
          <w:lang w:val="en-CA" w:eastAsia="en-CA"/>
        </w:rPr>
        <w:t>Antimicrobial and Apoptotic Efficacy of Plant-Mediated Silver Nanoparticles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4F0CED">
        <w:rPr>
          <w:b/>
          <w:bCs/>
          <w:i/>
          <w:color w:val="000000"/>
          <w:sz w:val="20"/>
          <w:szCs w:val="20"/>
          <w:lang w:val="en-CA" w:eastAsia="en-CA"/>
        </w:rPr>
        <w:t>MOLECULES 28(14):5519 2023</w:t>
      </w:r>
    </w:p>
    <w:p w14:paraId="5A467790" w14:textId="77777777" w:rsidR="004F0CED" w:rsidRPr="004F0CED" w:rsidRDefault="004F0CED" w:rsidP="004F0CED">
      <w:pPr>
        <w:rPr>
          <w:i/>
          <w:color w:val="000000"/>
          <w:sz w:val="20"/>
          <w:szCs w:val="20"/>
          <w:lang w:val="en-CA" w:eastAsia="en-CA"/>
        </w:rPr>
      </w:pPr>
    </w:p>
    <w:p w14:paraId="5FE197E4" w14:textId="0C8C6E16" w:rsidR="004D7FB6" w:rsidRDefault="004D7FB6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4D7FB6">
        <w:rPr>
          <w:i/>
          <w:color w:val="000000"/>
          <w:sz w:val="20"/>
          <w:szCs w:val="20"/>
          <w:lang w:val="en-CA" w:eastAsia="en-CA"/>
        </w:rPr>
        <w:t>Božanić, D. K., Dojčilović, R., Pajović, J. D., Tošić, D., Dudić, D., Réfrégiers, M., &amp; Djoković, V</w:t>
      </w:r>
    </w:p>
    <w:p w14:paraId="1E74A071" w14:textId="6CD07202" w:rsidR="004D7FB6" w:rsidRPr="00CE3DBF" w:rsidRDefault="004D7FB6" w:rsidP="004D7FB6">
      <w:pPr>
        <w:rPr>
          <w:i/>
          <w:color w:val="000000"/>
          <w:sz w:val="20"/>
          <w:szCs w:val="20"/>
          <w:lang w:val="en-CA" w:eastAsia="en-CA"/>
        </w:rPr>
      </w:pPr>
      <w:r w:rsidRPr="004D7FB6">
        <w:rPr>
          <w:i/>
          <w:color w:val="000000"/>
          <w:sz w:val="20"/>
          <w:szCs w:val="20"/>
          <w:u w:val="single"/>
          <w:lang w:val="en-CA" w:eastAsia="en-CA"/>
        </w:rPr>
        <w:t>Fluorescence microscopy and photodielectric characterization studies of the composite films of polyvinyl alcohol and tryptophan functionalized silver nanoparticles</w:t>
      </w:r>
      <w:r w:rsidRPr="004D7FB6">
        <w:rPr>
          <w:i/>
          <w:color w:val="000000"/>
          <w:sz w:val="20"/>
          <w:szCs w:val="20"/>
          <w:lang w:val="en-CA" w:eastAsia="en-CA"/>
        </w:rPr>
        <w:t xml:space="preserve">. </w:t>
      </w:r>
      <w:r w:rsidRPr="004D7FB6">
        <w:rPr>
          <w:b/>
          <w:bCs/>
          <w:i/>
          <w:color w:val="000000"/>
          <w:sz w:val="20"/>
          <w:szCs w:val="20"/>
          <w:lang w:val="en-CA" w:eastAsia="en-CA"/>
        </w:rPr>
        <w:t>COLLOIDS AND SURFACES A</w:t>
      </w:r>
      <w:r w:rsidR="00CE3DBF">
        <w:rPr>
          <w:b/>
          <w:bCs/>
          <w:i/>
          <w:color w:val="000000"/>
          <w:sz w:val="20"/>
          <w:szCs w:val="20"/>
          <w:lang w:val="en-CA" w:eastAsia="en-CA"/>
        </w:rPr>
        <w:t xml:space="preserve">, </w:t>
      </w:r>
      <w:r w:rsidRPr="004D7FB6">
        <w:rPr>
          <w:b/>
          <w:bCs/>
          <w:i/>
          <w:color w:val="000000"/>
          <w:sz w:val="20"/>
          <w:szCs w:val="20"/>
          <w:lang w:val="en-CA" w:eastAsia="en-CA"/>
        </w:rPr>
        <w:t>634: 128050 2022</w:t>
      </w:r>
    </w:p>
    <w:p w14:paraId="36FDB887" w14:textId="77777777" w:rsidR="00AD30EE" w:rsidRPr="004D7FB6" w:rsidRDefault="00AD30EE" w:rsidP="004D7FB6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55BD5681" w14:textId="03E07C3D" w:rsidR="007C4C92" w:rsidRDefault="007C4C92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Voicescu, M; Craciunescu, O…&amp;</w:t>
      </w:r>
      <w:r w:rsidR="00CB4A77">
        <w:rPr>
          <w:i/>
          <w:color w:val="000000"/>
          <w:sz w:val="20"/>
          <w:szCs w:val="20"/>
          <w:lang w:val="en-CA" w:eastAsia="en-CA"/>
        </w:rPr>
        <w:t>Moldovan, L</w:t>
      </w:r>
    </w:p>
    <w:p w14:paraId="560AF3E5" w14:textId="721F8167" w:rsidR="00CB4A77" w:rsidRPr="00CB4A77" w:rsidRDefault="00CB4A77" w:rsidP="00CB4A77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CB4A77">
        <w:rPr>
          <w:i/>
          <w:color w:val="000000"/>
          <w:sz w:val="20"/>
          <w:szCs w:val="20"/>
          <w:u w:val="single"/>
          <w:lang w:val="en-CA" w:eastAsia="en-CA"/>
        </w:rPr>
        <w:t>Fluorescent Flavin/PVP-Coated Silver Nanoparticles: Design and Biological Performance</w:t>
      </w:r>
    </w:p>
    <w:p w14:paraId="3DB43A90" w14:textId="3E94A87A" w:rsidR="00CB4A77" w:rsidRPr="00CB4A77" w:rsidRDefault="00CB4A77" w:rsidP="00CB4A77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CB4A77">
        <w:rPr>
          <w:b/>
          <w:bCs/>
          <w:i/>
          <w:color w:val="000000"/>
          <w:sz w:val="20"/>
          <w:szCs w:val="20"/>
          <w:lang w:val="en-CA" w:eastAsia="en-CA"/>
        </w:rPr>
        <w:t>JOURNAL OF FLUORESCENCE, 2022, DOI: 10.1007/S10895-022-02909-2</w:t>
      </w:r>
    </w:p>
    <w:p w14:paraId="5C86954D" w14:textId="77777777" w:rsidR="00CB4A77" w:rsidRPr="00CB4A77" w:rsidRDefault="00CB4A77" w:rsidP="00CB4A77">
      <w:pPr>
        <w:rPr>
          <w:i/>
          <w:color w:val="000000"/>
          <w:sz w:val="20"/>
          <w:szCs w:val="20"/>
          <w:lang w:val="en-CA" w:eastAsia="en-CA"/>
        </w:rPr>
      </w:pPr>
    </w:p>
    <w:p w14:paraId="44C08147" w14:textId="15CA3576" w:rsidR="00AC76DC" w:rsidRDefault="00AC76DC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AC76DC">
        <w:rPr>
          <w:i/>
          <w:color w:val="000000"/>
          <w:sz w:val="20"/>
          <w:szCs w:val="20"/>
          <w:lang w:val="en-CA" w:eastAsia="en-CA"/>
        </w:rPr>
        <w:t>Huang, LL</w:t>
      </w:r>
      <w:r>
        <w:rPr>
          <w:i/>
          <w:color w:val="000000"/>
          <w:sz w:val="20"/>
          <w:szCs w:val="20"/>
          <w:lang w:val="en-CA" w:eastAsia="en-CA"/>
        </w:rPr>
        <w:t>;</w:t>
      </w:r>
      <w:r w:rsidRPr="00AC76DC">
        <w:rPr>
          <w:i/>
          <w:color w:val="000000"/>
          <w:sz w:val="20"/>
          <w:szCs w:val="20"/>
          <w:lang w:val="en-CA" w:eastAsia="en-CA"/>
        </w:rPr>
        <w:t xml:space="preserve"> Wang, ZJ</w:t>
      </w:r>
      <w:r>
        <w:rPr>
          <w:i/>
          <w:color w:val="000000"/>
          <w:sz w:val="20"/>
          <w:szCs w:val="20"/>
          <w:lang w:val="en-CA" w:eastAsia="en-CA"/>
        </w:rPr>
        <w:t>;</w:t>
      </w:r>
      <w:r w:rsidRPr="00AC76DC">
        <w:rPr>
          <w:i/>
          <w:color w:val="000000"/>
          <w:sz w:val="20"/>
          <w:szCs w:val="20"/>
          <w:lang w:val="en-CA" w:eastAsia="en-CA"/>
        </w:rPr>
        <w:t xml:space="preserve"> Xie, HY</w:t>
      </w:r>
    </w:p>
    <w:p w14:paraId="237085CE" w14:textId="77777777" w:rsidR="00AC76DC" w:rsidRDefault="00AC76DC" w:rsidP="00AC76DC">
      <w:pPr>
        <w:rPr>
          <w:i/>
          <w:color w:val="000000"/>
          <w:sz w:val="20"/>
          <w:szCs w:val="20"/>
          <w:lang w:val="en-CA" w:eastAsia="en-CA"/>
        </w:rPr>
      </w:pPr>
      <w:r w:rsidRPr="00AC76DC">
        <w:rPr>
          <w:i/>
          <w:color w:val="000000"/>
          <w:sz w:val="20"/>
          <w:szCs w:val="20"/>
          <w:u w:val="single"/>
          <w:lang w:val="en-CA" w:eastAsia="en-CA"/>
        </w:rPr>
        <w:t>Photoluminescent inorganic nanoprobe‐based pathogen detection</w:t>
      </w:r>
      <w:r w:rsidRPr="00AC76DC">
        <w:rPr>
          <w:i/>
          <w:color w:val="000000"/>
          <w:sz w:val="20"/>
          <w:szCs w:val="20"/>
          <w:lang w:val="en-CA" w:eastAsia="en-CA"/>
        </w:rPr>
        <w:t xml:space="preserve">. </w:t>
      </w:r>
    </w:p>
    <w:p w14:paraId="321FC30A" w14:textId="179FE67F" w:rsidR="00AC76DC" w:rsidRPr="00AC76DC" w:rsidRDefault="00AC76DC" w:rsidP="00AC76DC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AC76DC">
        <w:rPr>
          <w:b/>
          <w:bCs/>
          <w:i/>
          <w:color w:val="000000"/>
          <w:sz w:val="20"/>
          <w:szCs w:val="20"/>
          <w:lang w:val="en-CA" w:eastAsia="en-CA"/>
        </w:rPr>
        <w:t>CHEMISTRY–AN ASIAN JOURNAL, 2022, https://doi.org/10.1002/asia.202200475</w:t>
      </w:r>
    </w:p>
    <w:p w14:paraId="6B03D111" w14:textId="77777777" w:rsidR="00AC76DC" w:rsidRPr="00AC76DC" w:rsidRDefault="00AC76DC" w:rsidP="00AC76DC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453294A5" w14:textId="1FBD0970" w:rsidR="00F42D87" w:rsidRDefault="00F42D87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>
        <w:rPr>
          <w:i/>
          <w:color w:val="000000"/>
          <w:sz w:val="20"/>
          <w:szCs w:val="20"/>
          <w:lang w:val="en-CA" w:eastAsia="en-CA"/>
        </w:rPr>
        <w:t>Darwish, R; Kawareek, MA;…&amp;Alkilany, AM</w:t>
      </w:r>
    </w:p>
    <w:p w14:paraId="2CC67D63" w14:textId="0560E7FF" w:rsidR="00F42D87" w:rsidRDefault="00F42D87" w:rsidP="00F42D87">
      <w:pPr>
        <w:rPr>
          <w:i/>
          <w:color w:val="000000"/>
          <w:sz w:val="20"/>
          <w:szCs w:val="20"/>
          <w:lang w:val="en-CA" w:eastAsia="en-CA"/>
        </w:rPr>
      </w:pPr>
      <w:r w:rsidRPr="00F42D87">
        <w:rPr>
          <w:i/>
          <w:color w:val="000000"/>
          <w:sz w:val="20"/>
          <w:szCs w:val="20"/>
          <w:u w:val="single"/>
          <w:lang w:val="en-CA" w:eastAsia="en-CA"/>
        </w:rPr>
        <w:t>Silver Nanoparticles, a Promising Treatment against Clinically Important Fluconazole‐Resistant</w:t>
      </w:r>
      <w:r w:rsidRPr="00F42D87">
        <w:rPr>
          <w:i/>
          <w:color w:val="000000"/>
          <w:sz w:val="20"/>
          <w:szCs w:val="20"/>
          <w:lang w:val="en-CA" w:eastAsia="en-CA"/>
        </w:rPr>
        <w:t xml:space="preserve"> Candida glabrata</w:t>
      </w:r>
    </w:p>
    <w:p w14:paraId="71B0C42D" w14:textId="32257CB9" w:rsidR="00F42D87" w:rsidRPr="00F42D87" w:rsidRDefault="00F42D87" w:rsidP="00F42D87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F42D87">
        <w:rPr>
          <w:b/>
          <w:bCs/>
          <w:i/>
          <w:color w:val="000000"/>
          <w:sz w:val="20"/>
          <w:szCs w:val="20"/>
          <w:lang w:val="en-CA" w:eastAsia="en-CA"/>
        </w:rPr>
        <w:t>LETTERS IN APPLIED MICROBIOLOGY, 2021, DOI: 10.1111/lam.13560</w:t>
      </w:r>
    </w:p>
    <w:p w14:paraId="3FF1F66E" w14:textId="77777777" w:rsidR="00EF4FFA" w:rsidRPr="00EF4FFA" w:rsidRDefault="00EF4FFA" w:rsidP="00E63E6F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590D751D" w14:textId="77777777" w:rsidR="002542C6" w:rsidRPr="006A35E5" w:rsidRDefault="002542C6" w:rsidP="002542C6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6A35E5">
        <w:rPr>
          <w:i/>
          <w:color w:val="000000"/>
          <w:sz w:val="20"/>
          <w:szCs w:val="20"/>
          <w:lang w:val="en-CA" w:eastAsia="en-CA"/>
        </w:rPr>
        <w:t>Mohammadi, G; Zangeneh, MM; Zangeneh, A; &amp; Haghighi, ZMS</w:t>
      </w:r>
    </w:p>
    <w:p w14:paraId="7452BADD" w14:textId="77777777" w:rsidR="002542C6" w:rsidRPr="005773C8" w:rsidRDefault="002542C6" w:rsidP="002542C6">
      <w:pPr>
        <w:rPr>
          <w:i/>
          <w:color w:val="000000"/>
          <w:sz w:val="20"/>
          <w:szCs w:val="20"/>
          <w:lang w:val="en-CA" w:eastAsia="en-CA"/>
        </w:rPr>
      </w:pPr>
      <w:r w:rsidRPr="006A35E5">
        <w:rPr>
          <w:i/>
          <w:color w:val="000000"/>
          <w:sz w:val="20"/>
          <w:szCs w:val="20"/>
          <w:u w:val="single"/>
          <w:lang w:val="en-CA" w:eastAsia="en-CA"/>
        </w:rPr>
        <w:t>Chemical characterization and anti</w:t>
      </w:r>
      <w:r w:rsidRPr="006A35E5">
        <w:rPr>
          <w:rFonts w:ascii="Cambria Math" w:hAnsi="Cambria Math" w:cs="Cambria Math"/>
          <w:i/>
          <w:color w:val="000000"/>
          <w:sz w:val="20"/>
          <w:szCs w:val="20"/>
          <w:u w:val="single"/>
          <w:lang w:val="en-CA" w:eastAsia="en-CA"/>
        </w:rPr>
        <w:t>‐</w:t>
      </w:r>
      <w:r w:rsidRPr="006A35E5">
        <w:rPr>
          <w:i/>
          <w:color w:val="000000"/>
          <w:sz w:val="20"/>
          <w:szCs w:val="20"/>
          <w:u w:val="single"/>
          <w:lang w:val="en-CA" w:eastAsia="en-CA"/>
        </w:rPr>
        <w:t>breast cancer effects of silver nanoparticles using Phoenix dactylifera seed ethanolic extract on 7, 12</w:t>
      </w:r>
      <w:r w:rsidRPr="006A35E5">
        <w:rPr>
          <w:rFonts w:ascii="Cambria Math" w:hAnsi="Cambria Math" w:cs="Cambria Math"/>
          <w:i/>
          <w:color w:val="000000"/>
          <w:sz w:val="20"/>
          <w:szCs w:val="20"/>
          <w:u w:val="single"/>
          <w:lang w:val="en-CA" w:eastAsia="en-CA"/>
        </w:rPr>
        <w:t>‐</w:t>
      </w:r>
      <w:r w:rsidRPr="006A35E5">
        <w:rPr>
          <w:i/>
          <w:color w:val="000000"/>
          <w:sz w:val="20"/>
          <w:szCs w:val="20"/>
          <w:u w:val="single"/>
          <w:lang w:val="en-CA" w:eastAsia="en-CA"/>
        </w:rPr>
        <w:t>Dimethylbenz [a] anthracene</w:t>
      </w:r>
      <w:r w:rsidRPr="006A35E5">
        <w:rPr>
          <w:rFonts w:ascii="Cambria Math" w:hAnsi="Cambria Math" w:cs="Cambria Math"/>
          <w:i/>
          <w:color w:val="000000"/>
          <w:sz w:val="20"/>
          <w:szCs w:val="20"/>
          <w:u w:val="single"/>
          <w:lang w:val="en-CA" w:eastAsia="en-CA"/>
        </w:rPr>
        <w:t>‐</w:t>
      </w:r>
      <w:r w:rsidRPr="006A35E5">
        <w:rPr>
          <w:i/>
          <w:color w:val="000000"/>
          <w:sz w:val="20"/>
          <w:szCs w:val="20"/>
          <w:u w:val="single"/>
          <w:lang w:val="en-CA" w:eastAsia="en-CA"/>
        </w:rPr>
        <w:t>induced mammary gland carcinogenesis in Sprague Dawley male rats</w:t>
      </w:r>
      <w:r>
        <w:rPr>
          <w:i/>
          <w:color w:val="000000"/>
          <w:sz w:val="20"/>
          <w:szCs w:val="20"/>
          <w:lang w:val="en-CA" w:eastAsia="en-CA"/>
        </w:rPr>
        <w:t xml:space="preserve">, </w:t>
      </w:r>
      <w:r w:rsidRPr="006A35E5">
        <w:rPr>
          <w:b/>
          <w:i/>
          <w:color w:val="000000"/>
          <w:sz w:val="20"/>
          <w:szCs w:val="20"/>
          <w:lang w:val="en-CA" w:eastAsia="en-CA"/>
        </w:rPr>
        <w:t xml:space="preserve">APPLIED ORGANOMETALLIC CHEMISTRY, </w:t>
      </w:r>
      <w:r>
        <w:rPr>
          <w:b/>
          <w:i/>
          <w:color w:val="000000"/>
          <w:sz w:val="20"/>
          <w:szCs w:val="20"/>
          <w:lang w:val="en-CA" w:eastAsia="en-CA"/>
        </w:rPr>
        <w:t xml:space="preserve">34(1): e5136 </w:t>
      </w:r>
      <w:r w:rsidRPr="006A35E5">
        <w:rPr>
          <w:b/>
          <w:i/>
          <w:color w:val="000000"/>
          <w:sz w:val="20"/>
          <w:szCs w:val="20"/>
          <w:lang w:val="en-CA" w:eastAsia="en-CA"/>
        </w:rPr>
        <w:t>20</w:t>
      </w:r>
      <w:r>
        <w:rPr>
          <w:b/>
          <w:i/>
          <w:color w:val="000000"/>
          <w:sz w:val="20"/>
          <w:szCs w:val="20"/>
          <w:lang w:val="en-CA" w:eastAsia="en-CA"/>
        </w:rPr>
        <w:t>20</w:t>
      </w:r>
    </w:p>
    <w:p w14:paraId="760FD93A" w14:textId="77777777" w:rsidR="002542C6" w:rsidRPr="002542C6" w:rsidRDefault="002542C6" w:rsidP="002542C6">
      <w:pPr>
        <w:pStyle w:val="ListParagraph"/>
        <w:ind w:left="360"/>
        <w:rPr>
          <w:i/>
          <w:color w:val="000000"/>
          <w:sz w:val="20"/>
          <w:szCs w:val="20"/>
          <w:lang w:val="en-CA" w:eastAsia="en-CA"/>
        </w:rPr>
      </w:pPr>
    </w:p>
    <w:p w14:paraId="67CC8EAA" w14:textId="172CD5E6" w:rsidR="00D20D43" w:rsidRDefault="00D20D43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D20D43">
        <w:rPr>
          <w:i/>
          <w:color w:val="000000"/>
          <w:sz w:val="20"/>
          <w:szCs w:val="20"/>
          <w:lang w:val="en-CA" w:eastAsia="en-CA"/>
        </w:rPr>
        <w:t>Gherasim, O</w:t>
      </w:r>
      <w:r>
        <w:rPr>
          <w:i/>
          <w:color w:val="000000"/>
          <w:sz w:val="20"/>
          <w:szCs w:val="20"/>
          <w:lang w:val="en-CA" w:eastAsia="en-CA"/>
        </w:rPr>
        <w:t>;</w:t>
      </w:r>
      <w:r w:rsidRPr="00D20D43">
        <w:rPr>
          <w:i/>
          <w:color w:val="000000"/>
          <w:sz w:val="20"/>
          <w:szCs w:val="20"/>
          <w:lang w:val="en-CA" w:eastAsia="en-CA"/>
        </w:rPr>
        <w:t xml:space="preserve"> Grumezescu, AM</w:t>
      </w:r>
    </w:p>
    <w:p w14:paraId="344006F9" w14:textId="77777777" w:rsidR="00D20D43" w:rsidRPr="00D20D43" w:rsidRDefault="00D20D43" w:rsidP="00D20D43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D20D43">
        <w:rPr>
          <w:i/>
          <w:color w:val="000000"/>
          <w:sz w:val="20"/>
          <w:szCs w:val="20"/>
          <w:u w:val="single"/>
          <w:lang w:val="en-CA" w:eastAsia="en-CA"/>
        </w:rPr>
        <w:t xml:space="preserve">Silver Nanoparticles in Medicine. </w:t>
      </w:r>
    </w:p>
    <w:p w14:paraId="5B060BE3" w14:textId="44650343" w:rsidR="00D20D43" w:rsidRDefault="00D20D43" w:rsidP="00D20D43">
      <w:pPr>
        <w:rPr>
          <w:b/>
          <w:bCs/>
          <w:i/>
          <w:color w:val="000000"/>
          <w:sz w:val="20"/>
          <w:szCs w:val="20"/>
          <w:lang w:val="en-CA" w:eastAsia="en-CA"/>
        </w:rPr>
      </w:pPr>
      <w:r w:rsidRPr="00D20D43">
        <w:rPr>
          <w:b/>
          <w:bCs/>
          <w:i/>
          <w:color w:val="000000"/>
          <w:sz w:val="20"/>
          <w:szCs w:val="20"/>
          <w:lang w:val="en-CA" w:eastAsia="en-CA"/>
        </w:rPr>
        <w:t>IN HANDBOOK OF MATERIALS FOR NANOMEDICINE, JENNY STANFORD PUBLISHING,</w:t>
      </w:r>
      <w:r w:rsidRPr="00D20D43">
        <w:rPr>
          <w:b/>
          <w:bCs/>
        </w:rPr>
        <w:t xml:space="preserve"> </w:t>
      </w:r>
      <w:r w:rsidRPr="00D20D43">
        <w:rPr>
          <w:b/>
          <w:bCs/>
          <w:i/>
          <w:color w:val="000000"/>
          <w:sz w:val="20"/>
          <w:szCs w:val="20"/>
          <w:lang w:val="en-CA" w:eastAsia="en-CA"/>
        </w:rPr>
        <w:t>PP. 111-146, 2020</w:t>
      </w:r>
    </w:p>
    <w:p w14:paraId="723AF422" w14:textId="77777777" w:rsidR="004D7FB6" w:rsidRPr="00D20D43" w:rsidRDefault="004D7FB6" w:rsidP="00D20D43">
      <w:pPr>
        <w:rPr>
          <w:b/>
          <w:bCs/>
          <w:i/>
          <w:color w:val="000000"/>
          <w:sz w:val="20"/>
          <w:szCs w:val="20"/>
          <w:lang w:val="en-CA" w:eastAsia="en-CA"/>
        </w:rPr>
      </w:pPr>
    </w:p>
    <w:p w14:paraId="0F266052" w14:textId="47F9F3AD" w:rsidR="00850664" w:rsidRPr="006A35E5" w:rsidRDefault="00850664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6A35E5">
        <w:rPr>
          <w:i/>
          <w:color w:val="000000"/>
          <w:sz w:val="20"/>
          <w:szCs w:val="20"/>
          <w:lang w:eastAsia="en-CA"/>
        </w:rPr>
        <w:t>Batouti, GAE</w:t>
      </w:r>
    </w:p>
    <w:p w14:paraId="00CBE1A0" w14:textId="63CBDFBE" w:rsidR="00850664" w:rsidRPr="003B43A2" w:rsidRDefault="00850664" w:rsidP="00850664">
      <w:pPr>
        <w:rPr>
          <w:i/>
          <w:color w:val="000000"/>
          <w:sz w:val="20"/>
          <w:szCs w:val="20"/>
          <w:u w:val="single"/>
          <w:lang w:eastAsia="en-CA"/>
        </w:rPr>
      </w:pPr>
      <w:r w:rsidRPr="006A35E5">
        <w:rPr>
          <w:i/>
          <w:color w:val="000000"/>
          <w:sz w:val="20"/>
          <w:szCs w:val="20"/>
          <w:u w:val="single"/>
          <w:lang w:eastAsia="en-CA"/>
        </w:rPr>
        <w:t>Antibacterial Activity of Silver Nanoparticles. </w:t>
      </w:r>
      <w:r w:rsidRPr="006A35E5">
        <w:rPr>
          <w:b/>
          <w:i/>
          <w:iCs/>
          <w:color w:val="000000"/>
          <w:sz w:val="20"/>
          <w:szCs w:val="20"/>
          <w:lang w:eastAsia="en-CA"/>
        </w:rPr>
        <w:t>INT. J. CURR. MICROBIOL. APP. SCI</w:t>
      </w:r>
      <w:r w:rsidRPr="006A35E5">
        <w:rPr>
          <w:b/>
          <w:i/>
          <w:color w:val="000000"/>
          <w:sz w:val="20"/>
          <w:szCs w:val="20"/>
          <w:lang w:eastAsia="en-CA"/>
        </w:rPr>
        <w:t>, </w:t>
      </w:r>
      <w:r w:rsidRPr="006A35E5">
        <w:rPr>
          <w:b/>
          <w:i/>
          <w:iCs/>
          <w:color w:val="000000"/>
          <w:sz w:val="20"/>
          <w:szCs w:val="20"/>
          <w:lang w:eastAsia="en-CA"/>
        </w:rPr>
        <w:t>8</w:t>
      </w:r>
      <w:r w:rsidRPr="006A35E5">
        <w:rPr>
          <w:b/>
          <w:i/>
          <w:color w:val="000000"/>
          <w:sz w:val="20"/>
          <w:szCs w:val="20"/>
          <w:lang w:eastAsia="en-CA"/>
        </w:rPr>
        <w:t>(8): 1216-1223 2019</w:t>
      </w:r>
    </w:p>
    <w:p w14:paraId="3840E361" w14:textId="77777777" w:rsidR="005773C8" w:rsidRPr="006A35E5" w:rsidRDefault="005773C8" w:rsidP="00850664">
      <w:pPr>
        <w:rPr>
          <w:b/>
          <w:i/>
          <w:color w:val="000000"/>
          <w:sz w:val="20"/>
          <w:szCs w:val="20"/>
          <w:lang w:val="en-CA" w:eastAsia="en-CA"/>
        </w:rPr>
      </w:pPr>
    </w:p>
    <w:p w14:paraId="289B5612" w14:textId="77777777" w:rsidR="005841A4" w:rsidRPr="006A35E5" w:rsidRDefault="005841A4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6A35E5">
        <w:rPr>
          <w:i/>
          <w:color w:val="000000"/>
          <w:sz w:val="20"/>
          <w:szCs w:val="20"/>
          <w:lang w:eastAsia="en-CA"/>
        </w:rPr>
        <w:t>Haseena, S; Kumar, RM; Rajapandian, V; Subramanian, V</w:t>
      </w:r>
    </w:p>
    <w:p w14:paraId="6A41CB0D" w14:textId="77777777" w:rsidR="005841A4" w:rsidRPr="006A35E5" w:rsidRDefault="005841A4" w:rsidP="005841A4">
      <w:pPr>
        <w:rPr>
          <w:i/>
          <w:color w:val="000000"/>
          <w:sz w:val="20"/>
          <w:szCs w:val="20"/>
          <w:lang w:eastAsia="en-CA"/>
        </w:rPr>
      </w:pPr>
      <w:r w:rsidRPr="006A35E5">
        <w:rPr>
          <w:i/>
          <w:color w:val="000000"/>
          <w:sz w:val="20"/>
          <w:szCs w:val="20"/>
          <w:u w:val="single"/>
          <w:lang w:eastAsia="en-CA"/>
        </w:rPr>
        <w:t>Interactions of thiol and alkoxy radical with coinage metal nanoclusters</w:t>
      </w:r>
      <w:r w:rsidRPr="006A35E5">
        <w:rPr>
          <w:i/>
          <w:color w:val="000000"/>
          <w:sz w:val="20"/>
          <w:szCs w:val="20"/>
          <w:lang w:eastAsia="en-CA"/>
        </w:rPr>
        <w:t>. </w:t>
      </w:r>
    </w:p>
    <w:p w14:paraId="7917A73F" w14:textId="77777777" w:rsidR="005841A4" w:rsidRPr="006A35E5" w:rsidRDefault="005841A4" w:rsidP="005841A4">
      <w:pPr>
        <w:rPr>
          <w:b/>
          <w:i/>
          <w:color w:val="000000"/>
          <w:sz w:val="20"/>
          <w:szCs w:val="20"/>
          <w:lang w:eastAsia="en-CA"/>
        </w:rPr>
      </w:pPr>
      <w:r w:rsidRPr="006A35E5">
        <w:rPr>
          <w:b/>
          <w:i/>
          <w:iCs/>
          <w:color w:val="000000"/>
          <w:sz w:val="20"/>
          <w:szCs w:val="20"/>
          <w:lang w:eastAsia="en-CA"/>
        </w:rPr>
        <w:t>APPLIED SURFACE SCIENCE</w:t>
      </w:r>
      <w:r w:rsidRPr="006A35E5">
        <w:rPr>
          <w:b/>
          <w:i/>
          <w:color w:val="000000"/>
          <w:sz w:val="20"/>
          <w:szCs w:val="20"/>
          <w:lang w:eastAsia="en-CA"/>
        </w:rPr>
        <w:t>, 2019, https://doi.org/10.1016/j.apsusc.2019.04.151</w:t>
      </w:r>
    </w:p>
    <w:p w14:paraId="38088756" w14:textId="77777777" w:rsidR="00A1175B" w:rsidRPr="006A35E5" w:rsidRDefault="00A1175B" w:rsidP="00A1175B">
      <w:pPr>
        <w:rPr>
          <w:i/>
          <w:color w:val="000000"/>
          <w:sz w:val="20"/>
          <w:szCs w:val="20"/>
          <w:lang w:val="en-CA" w:eastAsia="en-CA"/>
        </w:rPr>
      </w:pPr>
    </w:p>
    <w:p w14:paraId="3A3CD292" w14:textId="77777777" w:rsidR="00761D61" w:rsidRPr="006A35E5" w:rsidRDefault="00761D61" w:rsidP="00761D61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6A35E5">
        <w:rPr>
          <w:i/>
          <w:color w:val="000000"/>
          <w:sz w:val="20"/>
          <w:szCs w:val="20"/>
          <w:lang w:val="en-CA" w:eastAsia="en-CA"/>
        </w:rPr>
        <w:t xml:space="preserve">Burduşel, AC; Gherasim,O;  Grumezescu, AM; Mogoantă, L;Ficai, A;Andronescu,E </w:t>
      </w:r>
    </w:p>
    <w:p w14:paraId="4A670D32" w14:textId="77777777" w:rsidR="00761D61" w:rsidRPr="006A35E5" w:rsidRDefault="00761D61" w:rsidP="00761D61">
      <w:pPr>
        <w:rPr>
          <w:i/>
          <w:color w:val="000000"/>
          <w:sz w:val="20"/>
          <w:szCs w:val="20"/>
          <w:u w:val="single"/>
          <w:lang w:val="en-CA" w:eastAsia="en-CA"/>
        </w:rPr>
      </w:pPr>
      <w:r w:rsidRPr="006A35E5">
        <w:rPr>
          <w:i/>
          <w:color w:val="000000"/>
          <w:sz w:val="20"/>
          <w:szCs w:val="20"/>
          <w:u w:val="single"/>
          <w:lang w:val="en-CA" w:eastAsia="en-CA"/>
        </w:rPr>
        <w:t>Biomedical Applications of Silver Nanoparticles: An Up-to-Date Overview</w:t>
      </w:r>
    </w:p>
    <w:p w14:paraId="6E720F0D" w14:textId="77777777" w:rsidR="00761D61" w:rsidRPr="006A35E5" w:rsidRDefault="00761D61" w:rsidP="00761D61">
      <w:pPr>
        <w:rPr>
          <w:b/>
          <w:i/>
          <w:color w:val="000000"/>
          <w:sz w:val="20"/>
          <w:szCs w:val="20"/>
          <w:lang w:val="en-CA" w:eastAsia="en-CA"/>
        </w:rPr>
      </w:pPr>
      <w:r w:rsidRPr="006A35E5">
        <w:rPr>
          <w:b/>
          <w:i/>
          <w:color w:val="000000"/>
          <w:sz w:val="20"/>
          <w:szCs w:val="20"/>
          <w:lang w:val="en-CA" w:eastAsia="en-CA"/>
        </w:rPr>
        <w:t>NANOMATERIALS, 8, 681, 25pp, 2018, doi:10.3390/nano8090681</w:t>
      </w:r>
    </w:p>
    <w:p w14:paraId="28B86866" w14:textId="77777777" w:rsidR="00761D61" w:rsidRPr="006A35E5" w:rsidRDefault="00761D61" w:rsidP="00761D61">
      <w:pPr>
        <w:rPr>
          <w:i/>
          <w:color w:val="000000"/>
          <w:sz w:val="20"/>
          <w:szCs w:val="20"/>
          <w:lang w:val="en-CA" w:eastAsia="en-CA"/>
        </w:rPr>
      </w:pPr>
    </w:p>
    <w:p w14:paraId="4589E280" w14:textId="77777777" w:rsidR="00905B2C" w:rsidRPr="006A35E5" w:rsidRDefault="00905B2C" w:rsidP="00905B2C">
      <w:pPr>
        <w:pStyle w:val="ListParagraph"/>
        <w:numPr>
          <w:ilvl w:val="0"/>
          <w:numId w:val="1"/>
        </w:numPr>
        <w:rPr>
          <w:i/>
          <w:color w:val="000000"/>
          <w:sz w:val="20"/>
          <w:szCs w:val="20"/>
          <w:lang w:val="en-CA" w:eastAsia="en-CA"/>
        </w:rPr>
      </w:pPr>
      <w:r w:rsidRPr="006A35E5">
        <w:rPr>
          <w:i/>
          <w:color w:val="000000"/>
          <w:sz w:val="20"/>
          <w:szCs w:val="20"/>
          <w:lang w:eastAsia="en-CA"/>
        </w:rPr>
        <w:t>Mathur, P; Jha, S; Ramteke, S; Jain, NK</w:t>
      </w:r>
    </w:p>
    <w:p w14:paraId="3C95B7EC" w14:textId="38F8DED6" w:rsidR="00905B2C" w:rsidRPr="00CE3DBF" w:rsidRDefault="00905B2C" w:rsidP="00905B2C">
      <w:pPr>
        <w:rPr>
          <w:color w:val="000000"/>
          <w:sz w:val="20"/>
          <w:szCs w:val="20"/>
          <w:lang w:eastAsia="en-CA"/>
        </w:rPr>
      </w:pPr>
      <w:r w:rsidRPr="006A35E5">
        <w:rPr>
          <w:i/>
          <w:color w:val="000000"/>
          <w:sz w:val="20"/>
          <w:szCs w:val="20"/>
          <w:u w:val="single"/>
          <w:lang w:eastAsia="en-CA"/>
        </w:rPr>
        <w:t>Pharmaceutical aspects of silver nanoparticles</w:t>
      </w:r>
      <w:r w:rsidRPr="006A35E5">
        <w:rPr>
          <w:color w:val="000000"/>
          <w:sz w:val="20"/>
          <w:szCs w:val="20"/>
          <w:lang w:eastAsia="en-CA"/>
        </w:rPr>
        <w:t>. </w:t>
      </w:r>
      <w:r w:rsidRPr="006A35E5">
        <w:rPr>
          <w:b/>
          <w:i/>
          <w:iCs/>
          <w:sz w:val="20"/>
          <w:szCs w:val="20"/>
          <w:lang w:eastAsia="en-CA"/>
        </w:rPr>
        <w:t>ARTIFICIAL CELLS, NANOMEDICINE, AND BIOTECHNOLOGY</w:t>
      </w:r>
      <w:r w:rsidRPr="006A35E5">
        <w:rPr>
          <w:b/>
          <w:i/>
          <w:sz w:val="20"/>
          <w:szCs w:val="20"/>
          <w:lang w:eastAsia="en-CA"/>
        </w:rPr>
        <w:t>, 1-12, 201</w:t>
      </w:r>
      <w:r w:rsidR="008037C7">
        <w:rPr>
          <w:b/>
          <w:i/>
          <w:sz w:val="20"/>
          <w:szCs w:val="20"/>
          <w:lang w:eastAsia="en-CA"/>
        </w:rPr>
        <w:t>8</w:t>
      </w:r>
      <w:r w:rsidRPr="006A35E5">
        <w:rPr>
          <w:b/>
          <w:i/>
          <w:sz w:val="20"/>
          <w:szCs w:val="20"/>
          <w:lang w:eastAsia="en-CA"/>
        </w:rPr>
        <w:t>,</w:t>
      </w:r>
      <w:r w:rsidRPr="006A35E5">
        <w:rPr>
          <w:b/>
          <w:i/>
          <w:sz w:val="20"/>
          <w:szCs w:val="20"/>
        </w:rPr>
        <w:t xml:space="preserve"> </w:t>
      </w:r>
      <w:hyperlink r:id="rId1380" w:history="1">
        <w:r w:rsidRPr="006A35E5">
          <w:rPr>
            <w:rStyle w:val="Hyperlink"/>
            <w:b/>
            <w:i/>
            <w:color w:val="auto"/>
            <w:sz w:val="20"/>
            <w:szCs w:val="20"/>
            <w:u w:val="none"/>
            <w:lang w:eastAsia="en-CA"/>
          </w:rPr>
          <w:t>https://doi.org/10.1080/21691401.2017.1414825</w:t>
        </w:r>
      </w:hyperlink>
    </w:p>
    <w:p w14:paraId="4430FD54" w14:textId="77777777" w:rsidR="005D2930" w:rsidRPr="006A35E5" w:rsidRDefault="005D2930" w:rsidP="005D2930">
      <w:pPr>
        <w:rPr>
          <w:b/>
          <w:color w:val="993366"/>
          <w:sz w:val="20"/>
          <w:szCs w:val="20"/>
        </w:rPr>
      </w:pPr>
    </w:p>
    <w:p w14:paraId="2673517D" w14:textId="64816068" w:rsidR="00BC2E7E" w:rsidRPr="006A35E5" w:rsidRDefault="003B68F8" w:rsidP="005D2930">
      <w:pPr>
        <w:rPr>
          <w:color w:val="993366"/>
          <w:sz w:val="22"/>
          <w:szCs w:val="22"/>
        </w:rPr>
      </w:pPr>
      <w:r>
        <w:rPr>
          <w:b/>
          <w:color w:val="993366"/>
        </w:rPr>
        <w:t>6</w:t>
      </w:r>
      <w:r w:rsidR="0033536B">
        <w:rPr>
          <w:b/>
          <w:color w:val="993366"/>
        </w:rPr>
        <w:t>7</w:t>
      </w:r>
      <w:r w:rsidR="005D2930" w:rsidRPr="007200B4">
        <w:rPr>
          <w:b/>
          <w:color w:val="993366"/>
        </w:rPr>
        <w:t>.</w:t>
      </w:r>
      <w:r w:rsidR="005D2930">
        <w:rPr>
          <w:color w:val="993366"/>
        </w:rPr>
        <w:t xml:space="preserve"> </w:t>
      </w:r>
      <w:r w:rsidR="005D2930" w:rsidRPr="006A35E5">
        <w:rPr>
          <w:color w:val="993366"/>
          <w:sz w:val="22"/>
          <w:szCs w:val="22"/>
        </w:rPr>
        <w:t xml:space="preserve">Stamenović, U; Gavrilov, N; Pašti, IA; Otoničar, M; Ćirić-Marjanović, G; Škapin, SD; Mitrić, M; </w:t>
      </w:r>
      <w:r w:rsidR="005D2930" w:rsidRPr="006A35E5">
        <w:rPr>
          <w:b/>
          <w:color w:val="993366"/>
          <w:sz w:val="22"/>
          <w:szCs w:val="22"/>
        </w:rPr>
        <w:t>Vodnik,</w:t>
      </w:r>
      <w:r w:rsidR="00BC2E7E" w:rsidRPr="006A35E5">
        <w:rPr>
          <w:b/>
          <w:color w:val="993366"/>
          <w:sz w:val="22"/>
          <w:szCs w:val="22"/>
        </w:rPr>
        <w:t xml:space="preserve"> V</w:t>
      </w:r>
    </w:p>
    <w:p w14:paraId="666175CD" w14:textId="70ED7A45" w:rsidR="00BC2E7E" w:rsidRPr="005773C8" w:rsidRDefault="005D2930" w:rsidP="005D2930">
      <w:pPr>
        <w:rPr>
          <w:color w:val="993366"/>
          <w:sz w:val="22"/>
          <w:szCs w:val="22"/>
        </w:rPr>
      </w:pPr>
      <w:r w:rsidRPr="006A35E5">
        <w:rPr>
          <w:i/>
          <w:color w:val="993366"/>
          <w:sz w:val="22"/>
          <w:szCs w:val="22"/>
          <w:u w:val="single"/>
        </w:rPr>
        <w:t>One-pot synthesis of novel silver-polyaniline-polyvinylpyrrolidone electrocatalysts for efficient oxygen reduction reaction</w:t>
      </w:r>
      <w:r w:rsidR="005773C8">
        <w:rPr>
          <w:color w:val="993366"/>
          <w:sz w:val="22"/>
          <w:szCs w:val="22"/>
        </w:rPr>
        <w:t xml:space="preserve">, </w:t>
      </w:r>
      <w:r w:rsidR="00BC2E7E" w:rsidRPr="006A35E5">
        <w:rPr>
          <w:b/>
          <w:color w:val="993366"/>
          <w:sz w:val="22"/>
          <w:szCs w:val="22"/>
        </w:rPr>
        <w:t>ELECTROCHIMICA ACTA, 281:</w:t>
      </w:r>
      <w:r w:rsidRPr="006A35E5">
        <w:rPr>
          <w:b/>
          <w:color w:val="993366"/>
          <w:sz w:val="22"/>
          <w:szCs w:val="22"/>
        </w:rPr>
        <w:t xml:space="preserve"> 549-561</w:t>
      </w:r>
      <w:r w:rsidR="00BC2E7E" w:rsidRPr="006A35E5">
        <w:rPr>
          <w:b/>
          <w:color w:val="993366"/>
          <w:sz w:val="22"/>
          <w:szCs w:val="22"/>
        </w:rPr>
        <w:t>, 2018</w:t>
      </w:r>
    </w:p>
    <w:p w14:paraId="43F12D16" w14:textId="77777777" w:rsidR="00BC2E7E" w:rsidRDefault="00BC2E7E" w:rsidP="005D2930">
      <w:pPr>
        <w:rPr>
          <w:b/>
          <w:color w:val="993366"/>
        </w:rPr>
      </w:pPr>
    </w:p>
    <w:p w14:paraId="37D9AB2F" w14:textId="12C0D358" w:rsidR="008E479E" w:rsidRDefault="008E479E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bookmarkStart w:id="41" w:name="_Hlk95982279"/>
      <w:r>
        <w:rPr>
          <w:i/>
          <w:sz w:val="20"/>
          <w:szCs w:val="20"/>
        </w:rPr>
        <w:t>Shahzad, A; Jiang, HJZinsou, FA</w:t>
      </w:r>
    </w:p>
    <w:p w14:paraId="2737A6FB" w14:textId="77777777" w:rsidR="008E479E" w:rsidRPr="008E479E" w:rsidRDefault="008E479E" w:rsidP="008E479E">
      <w:pPr>
        <w:rPr>
          <w:i/>
          <w:sz w:val="20"/>
          <w:szCs w:val="20"/>
          <w:u w:val="single"/>
        </w:rPr>
      </w:pPr>
      <w:r w:rsidRPr="008E479E">
        <w:rPr>
          <w:i/>
          <w:sz w:val="20"/>
          <w:szCs w:val="20"/>
          <w:u w:val="single"/>
        </w:rPr>
        <w:t>Unitized regenerative fuel cells: Fundamental challenges and advancements</w:t>
      </w:r>
    </w:p>
    <w:p w14:paraId="1D0DC1A7" w14:textId="68DE4EDF" w:rsidR="008E479E" w:rsidRPr="008E479E" w:rsidRDefault="008E479E" w:rsidP="008E479E">
      <w:pPr>
        <w:rPr>
          <w:b/>
          <w:bCs/>
          <w:i/>
          <w:sz w:val="20"/>
          <w:szCs w:val="20"/>
        </w:rPr>
      </w:pPr>
      <w:r w:rsidRPr="008E479E">
        <w:rPr>
          <w:b/>
          <w:bCs/>
          <w:i/>
          <w:sz w:val="20"/>
          <w:szCs w:val="20"/>
        </w:rPr>
        <w:t>RENEWABLE AND SUSTAINABLE ENERGY REVIEWS, 215:115631 2025</w:t>
      </w:r>
    </w:p>
    <w:p w14:paraId="3C5CB6E4" w14:textId="77777777" w:rsidR="008E479E" w:rsidRPr="008E479E" w:rsidRDefault="008E479E" w:rsidP="008E479E">
      <w:pPr>
        <w:rPr>
          <w:i/>
          <w:sz w:val="20"/>
          <w:szCs w:val="20"/>
        </w:rPr>
      </w:pPr>
    </w:p>
    <w:p w14:paraId="0A3DCC65" w14:textId="28D40F5D" w:rsidR="008E479E" w:rsidRPr="008E479E" w:rsidRDefault="00985698" w:rsidP="008E479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Tavares F; Oliviera, L;…Camijo, FF</w:t>
      </w:r>
    </w:p>
    <w:p w14:paraId="6DD0C33F" w14:textId="77777777" w:rsidR="00985698" w:rsidRPr="00985698" w:rsidRDefault="00985698" w:rsidP="00985698">
      <w:pPr>
        <w:rPr>
          <w:i/>
          <w:sz w:val="20"/>
          <w:szCs w:val="20"/>
        </w:rPr>
      </w:pPr>
      <w:r w:rsidRPr="00985698">
        <w:rPr>
          <w:i/>
          <w:sz w:val="20"/>
          <w:szCs w:val="20"/>
          <w:u w:val="single"/>
        </w:rPr>
        <w:t>Synthesis of Polythiophene-Silver Nanocomposites in Ionic Liquid for Catalytic</w:t>
      </w:r>
      <w:r w:rsidRPr="00985698">
        <w:rPr>
          <w:i/>
          <w:sz w:val="20"/>
          <w:szCs w:val="20"/>
        </w:rPr>
        <w:t xml:space="preserve"> Applications</w:t>
      </w:r>
    </w:p>
    <w:p w14:paraId="42AABC98" w14:textId="19C88825" w:rsidR="00985698" w:rsidRPr="00985698" w:rsidRDefault="00985698" w:rsidP="00985698">
      <w:pPr>
        <w:rPr>
          <w:b/>
          <w:bCs/>
          <w:i/>
          <w:sz w:val="20"/>
          <w:szCs w:val="20"/>
        </w:rPr>
      </w:pPr>
      <w:r w:rsidRPr="00985698">
        <w:rPr>
          <w:b/>
          <w:bCs/>
          <w:i/>
          <w:sz w:val="20"/>
          <w:szCs w:val="20"/>
        </w:rPr>
        <w:t>ACS APPLIED POLYMER MATERIALS, 2024, DOI: 10.1021/acsapm.3c02987</w:t>
      </w:r>
    </w:p>
    <w:p w14:paraId="65CDD6A4" w14:textId="77777777" w:rsidR="00985698" w:rsidRPr="00985698" w:rsidRDefault="00985698" w:rsidP="00985698">
      <w:pPr>
        <w:rPr>
          <w:i/>
          <w:sz w:val="20"/>
          <w:szCs w:val="20"/>
        </w:rPr>
      </w:pPr>
    </w:p>
    <w:p w14:paraId="0577326D" w14:textId="5E05CE9D" w:rsidR="00E27A72" w:rsidRDefault="005A763C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Feng, J; Lv, N;…&amp; Zhang, H</w:t>
      </w:r>
    </w:p>
    <w:p w14:paraId="3C8B83BE" w14:textId="4550BD07" w:rsidR="005A763C" w:rsidRPr="005A763C" w:rsidRDefault="005A763C" w:rsidP="005A763C">
      <w:pPr>
        <w:rPr>
          <w:i/>
          <w:sz w:val="20"/>
          <w:szCs w:val="20"/>
          <w:u w:val="single"/>
        </w:rPr>
      </w:pPr>
      <w:r w:rsidRPr="005A763C">
        <w:rPr>
          <w:i/>
          <w:sz w:val="20"/>
          <w:szCs w:val="20"/>
          <w:u w:val="single"/>
        </w:rPr>
        <w:t>Electromagnetic shielding Janus membrane for direct current‐type pressure and sliding sensing</w:t>
      </w:r>
    </w:p>
    <w:p w14:paraId="0825AC34" w14:textId="067EA537" w:rsidR="005A763C" w:rsidRPr="005A763C" w:rsidRDefault="005A763C" w:rsidP="005A763C">
      <w:pPr>
        <w:rPr>
          <w:b/>
          <w:bCs/>
          <w:i/>
          <w:sz w:val="20"/>
          <w:szCs w:val="20"/>
        </w:rPr>
      </w:pPr>
      <w:r w:rsidRPr="005A763C">
        <w:rPr>
          <w:b/>
          <w:bCs/>
          <w:i/>
          <w:sz w:val="20"/>
          <w:szCs w:val="20"/>
        </w:rPr>
        <w:t>JOURNAL OF APPLIED POLYMER SCIENCE, 2024,DOI: 10.1002/app.55312</w:t>
      </w:r>
    </w:p>
    <w:p w14:paraId="42570896" w14:textId="77777777" w:rsidR="005A763C" w:rsidRPr="005A763C" w:rsidRDefault="005A763C" w:rsidP="005A763C">
      <w:pPr>
        <w:rPr>
          <w:i/>
          <w:sz w:val="20"/>
          <w:szCs w:val="20"/>
        </w:rPr>
      </w:pPr>
    </w:p>
    <w:p w14:paraId="2AC32A93" w14:textId="77777777" w:rsidR="002046A5" w:rsidRDefault="002046A5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2046A5">
        <w:rPr>
          <w:i/>
          <w:sz w:val="20"/>
          <w:szCs w:val="20"/>
        </w:rPr>
        <w:t>Rajaram, R</w:t>
      </w:r>
      <w:r>
        <w:rPr>
          <w:i/>
          <w:sz w:val="20"/>
          <w:szCs w:val="20"/>
        </w:rPr>
        <w:t>;</w:t>
      </w:r>
      <w:r w:rsidRPr="002046A5">
        <w:rPr>
          <w:i/>
          <w:sz w:val="20"/>
          <w:szCs w:val="20"/>
        </w:rPr>
        <w:t xml:space="preserve"> Maruthapandian, V</w:t>
      </w:r>
      <w:r>
        <w:rPr>
          <w:i/>
          <w:sz w:val="20"/>
          <w:szCs w:val="20"/>
        </w:rPr>
        <w:t>;…</w:t>
      </w:r>
      <w:r w:rsidRPr="002046A5">
        <w:rPr>
          <w:i/>
          <w:sz w:val="20"/>
          <w:szCs w:val="20"/>
        </w:rPr>
        <w:t>&amp; Mutyala, S</w:t>
      </w:r>
    </w:p>
    <w:p w14:paraId="512FFF6F" w14:textId="77777777" w:rsidR="002046A5" w:rsidRDefault="002046A5" w:rsidP="002046A5">
      <w:pPr>
        <w:rPr>
          <w:i/>
          <w:sz w:val="20"/>
          <w:szCs w:val="20"/>
        </w:rPr>
      </w:pPr>
      <w:r w:rsidRPr="002046A5">
        <w:rPr>
          <w:i/>
          <w:sz w:val="20"/>
          <w:szCs w:val="20"/>
          <w:u w:val="single"/>
        </w:rPr>
        <w:t>Non-Noble Metal Catalysts in Oxygen Reduction Reaction</w:t>
      </w:r>
      <w:r w:rsidRPr="002046A5">
        <w:rPr>
          <w:i/>
          <w:sz w:val="20"/>
          <w:szCs w:val="20"/>
        </w:rPr>
        <w:t xml:space="preserve">. </w:t>
      </w:r>
    </w:p>
    <w:p w14:paraId="0BC4B70D" w14:textId="20119EEB" w:rsidR="002046A5" w:rsidRPr="002046A5" w:rsidRDefault="002046A5" w:rsidP="002046A5">
      <w:pPr>
        <w:rPr>
          <w:b/>
          <w:bCs/>
          <w:i/>
          <w:sz w:val="20"/>
          <w:szCs w:val="20"/>
        </w:rPr>
      </w:pPr>
      <w:r w:rsidRPr="002046A5">
        <w:rPr>
          <w:b/>
          <w:bCs/>
          <w:i/>
          <w:sz w:val="20"/>
          <w:szCs w:val="20"/>
        </w:rPr>
        <w:t xml:space="preserve">In book: </w:t>
      </w:r>
      <w:r w:rsidRPr="002046A5">
        <w:rPr>
          <w:b/>
          <w:bCs/>
          <w:i/>
          <w:iCs/>
          <w:sz w:val="20"/>
          <w:szCs w:val="20"/>
        </w:rPr>
        <w:t>Nano-electrocatalyst for Oxygen Reduction Reaction</w:t>
      </w:r>
      <w:r w:rsidRPr="002046A5">
        <w:rPr>
          <w:b/>
          <w:bCs/>
          <w:i/>
          <w:sz w:val="20"/>
          <w:szCs w:val="20"/>
        </w:rPr>
        <w:t> (pp. 247-271). CRC Press, 2024</w:t>
      </w:r>
    </w:p>
    <w:p w14:paraId="2AEEB972" w14:textId="77777777" w:rsidR="002046A5" w:rsidRPr="002046A5" w:rsidRDefault="002046A5" w:rsidP="002046A5">
      <w:pPr>
        <w:rPr>
          <w:i/>
          <w:sz w:val="20"/>
          <w:szCs w:val="20"/>
        </w:rPr>
      </w:pPr>
    </w:p>
    <w:p w14:paraId="7FCE91CC" w14:textId="427AD984" w:rsidR="003327E8" w:rsidRDefault="003327E8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Milikić, J, Mišurović, J,…&amp;Šljukić-Paunković. B</w:t>
      </w:r>
    </w:p>
    <w:p w14:paraId="1A97CFC8" w14:textId="20F4BEA6" w:rsidR="003327E8" w:rsidRDefault="003327E8" w:rsidP="003327E8">
      <w:pPr>
        <w:rPr>
          <w:i/>
          <w:sz w:val="20"/>
          <w:szCs w:val="20"/>
        </w:rPr>
      </w:pPr>
      <w:r w:rsidRPr="003327E8">
        <w:rPr>
          <w:i/>
          <w:sz w:val="20"/>
          <w:szCs w:val="20"/>
          <w:u w:val="single"/>
        </w:rPr>
        <w:t>Polyaniline prepared by Fe3O4 catalysed eco-friendly synthesis as electrocatalyst for efficient water electrolysis: Original scientific paper</w:t>
      </w:r>
      <w:r>
        <w:rPr>
          <w:i/>
          <w:sz w:val="20"/>
          <w:szCs w:val="20"/>
        </w:rPr>
        <w:t xml:space="preserve">, </w:t>
      </w:r>
      <w:r w:rsidRPr="003327E8">
        <w:rPr>
          <w:b/>
          <w:bCs/>
          <w:i/>
          <w:sz w:val="20"/>
          <w:szCs w:val="20"/>
        </w:rPr>
        <w:t>JOURNAL OF ELECTROCHEMICAL SCIENCE AND ENGINEERING, 2024, DOI: 10.5599/jese.2438</w:t>
      </w:r>
    </w:p>
    <w:p w14:paraId="0FFD1BD3" w14:textId="77777777" w:rsidR="003327E8" w:rsidRPr="003327E8" w:rsidRDefault="003327E8" w:rsidP="003327E8">
      <w:pPr>
        <w:rPr>
          <w:i/>
          <w:sz w:val="20"/>
          <w:szCs w:val="20"/>
        </w:rPr>
      </w:pPr>
    </w:p>
    <w:p w14:paraId="5B1D8F66" w14:textId="10BEB912" w:rsidR="00EC778F" w:rsidRDefault="00EC778F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Sun, M; Guo, W;…&amp; Zhang, Q</w:t>
      </w:r>
    </w:p>
    <w:p w14:paraId="1F92022E" w14:textId="77777777" w:rsidR="00EC778F" w:rsidRPr="00EC778F" w:rsidRDefault="00EC778F" w:rsidP="00EC778F">
      <w:pPr>
        <w:rPr>
          <w:i/>
          <w:sz w:val="20"/>
          <w:szCs w:val="20"/>
          <w:u w:val="single"/>
        </w:rPr>
      </w:pPr>
      <w:r w:rsidRPr="00EC778F">
        <w:rPr>
          <w:i/>
          <w:sz w:val="20"/>
          <w:szCs w:val="20"/>
          <w:u w:val="single"/>
        </w:rPr>
        <w:t>Fast Tailoring of Gold Nanoflowers by An Interface-modified Reverse Microdroplet Strategy</w:t>
      </w:r>
    </w:p>
    <w:p w14:paraId="2C298E33" w14:textId="2C0A7B32" w:rsidR="00EC778F" w:rsidRPr="00EC778F" w:rsidRDefault="00EC778F" w:rsidP="00EC778F">
      <w:pPr>
        <w:rPr>
          <w:b/>
          <w:bCs/>
          <w:i/>
          <w:sz w:val="20"/>
          <w:szCs w:val="20"/>
        </w:rPr>
      </w:pPr>
      <w:r w:rsidRPr="00EC778F">
        <w:rPr>
          <w:b/>
          <w:bCs/>
          <w:i/>
          <w:sz w:val="20"/>
          <w:szCs w:val="20"/>
        </w:rPr>
        <w:t>COLLOIDS AND SURFACES A Physicochemical and Engineering Aspects, 2022, DOI: 10.1016/j.colsurfa.2022.128590</w:t>
      </w:r>
    </w:p>
    <w:bookmarkEnd w:id="41"/>
    <w:p w14:paraId="37C0F528" w14:textId="77777777" w:rsidR="00EC778F" w:rsidRPr="00EC778F" w:rsidRDefault="00EC778F" w:rsidP="00EC778F">
      <w:pPr>
        <w:rPr>
          <w:i/>
          <w:sz w:val="20"/>
          <w:szCs w:val="20"/>
        </w:rPr>
      </w:pPr>
    </w:p>
    <w:p w14:paraId="5DBF8217" w14:textId="6F1194A1" w:rsidR="00693369" w:rsidRDefault="00693369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Zdolšek, N</w:t>
      </w:r>
      <w:r w:rsidR="002C4D93">
        <w:rPr>
          <w:i/>
          <w:sz w:val="20"/>
          <w:szCs w:val="20"/>
        </w:rPr>
        <w:t>; Vujkovoć, M;…&amp; Paunkovic, BS</w:t>
      </w:r>
    </w:p>
    <w:p w14:paraId="3191961E" w14:textId="77777777" w:rsidR="002C4D93" w:rsidRDefault="002C4D93" w:rsidP="002C4D93">
      <w:pPr>
        <w:rPr>
          <w:i/>
          <w:sz w:val="20"/>
          <w:szCs w:val="20"/>
          <w:u w:val="single"/>
        </w:rPr>
      </w:pPr>
      <w:r w:rsidRPr="002C4D93">
        <w:rPr>
          <w:i/>
          <w:sz w:val="20"/>
          <w:szCs w:val="20"/>
          <w:u w:val="single"/>
        </w:rPr>
        <w:t>Boosting electrocatalysis of oxygen reduction and evolution reactions with cost-effective cobalt and nitrogen-doped carbons prepared by simple carbonization of ionic liquids,</w:t>
      </w:r>
    </w:p>
    <w:p w14:paraId="2D75999C" w14:textId="09135AF0" w:rsidR="002C4D93" w:rsidRPr="002C4D93" w:rsidRDefault="002C4D93" w:rsidP="002C4D93">
      <w:pPr>
        <w:rPr>
          <w:i/>
          <w:sz w:val="20"/>
          <w:szCs w:val="20"/>
          <w:u w:val="single"/>
        </w:rPr>
      </w:pPr>
      <w:r w:rsidRPr="002C4D93">
        <w:rPr>
          <w:b/>
          <w:bCs/>
          <w:i/>
          <w:sz w:val="20"/>
          <w:szCs w:val="20"/>
        </w:rPr>
        <w:t>INTERNATIONAL JOURNAL OF HYDROGEN ENERGY, 2022, DOI: 10.1016/j.ijhydene.2022.02.225</w:t>
      </w:r>
    </w:p>
    <w:p w14:paraId="7820FEFE" w14:textId="77777777" w:rsidR="002C4D93" w:rsidRPr="002C4D93" w:rsidRDefault="002C4D93" w:rsidP="002C4D93">
      <w:pPr>
        <w:rPr>
          <w:i/>
          <w:sz w:val="20"/>
          <w:szCs w:val="20"/>
        </w:rPr>
      </w:pPr>
    </w:p>
    <w:p w14:paraId="324D3C39" w14:textId="196BF5C0" w:rsidR="007B2F9D" w:rsidRDefault="007B2F9D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B2F9D">
        <w:rPr>
          <w:i/>
          <w:sz w:val="20"/>
          <w:szCs w:val="20"/>
        </w:rPr>
        <w:t>Al-Betar, ARF</w:t>
      </w:r>
    </w:p>
    <w:p w14:paraId="09C00691" w14:textId="77777777" w:rsidR="007B2F9D" w:rsidRDefault="007B2F9D" w:rsidP="007B2F9D">
      <w:pPr>
        <w:rPr>
          <w:i/>
          <w:sz w:val="20"/>
          <w:szCs w:val="20"/>
        </w:rPr>
      </w:pPr>
      <w:r w:rsidRPr="007B2F9D">
        <w:rPr>
          <w:i/>
          <w:sz w:val="20"/>
          <w:szCs w:val="20"/>
          <w:u w:val="single"/>
        </w:rPr>
        <w:t>Enhanced electrocatalytic water oxidation using cobalt-based polyaniline hybrid assembly</w:t>
      </w:r>
      <w:r w:rsidRPr="007B2F9D">
        <w:rPr>
          <w:i/>
          <w:sz w:val="20"/>
          <w:szCs w:val="20"/>
        </w:rPr>
        <w:t>. </w:t>
      </w:r>
    </w:p>
    <w:p w14:paraId="21B94CF8" w14:textId="40AA2651" w:rsidR="007B2F9D" w:rsidRPr="007B2F9D" w:rsidRDefault="007B2F9D" w:rsidP="007B2F9D">
      <w:pPr>
        <w:rPr>
          <w:b/>
          <w:bCs/>
          <w:i/>
          <w:sz w:val="20"/>
          <w:szCs w:val="20"/>
        </w:rPr>
      </w:pPr>
      <w:r w:rsidRPr="007B2F9D">
        <w:rPr>
          <w:b/>
          <w:bCs/>
          <w:i/>
          <w:iCs/>
          <w:sz w:val="20"/>
          <w:szCs w:val="20"/>
        </w:rPr>
        <w:t>SYNTHETIC METALS</w:t>
      </w:r>
      <w:r w:rsidRPr="007B2F9D">
        <w:rPr>
          <w:b/>
          <w:bCs/>
          <w:i/>
          <w:sz w:val="20"/>
          <w:szCs w:val="20"/>
        </w:rPr>
        <w:t>, </w:t>
      </w:r>
      <w:r w:rsidRPr="007B2F9D">
        <w:rPr>
          <w:b/>
          <w:bCs/>
          <w:i/>
          <w:iCs/>
          <w:sz w:val="20"/>
          <w:szCs w:val="20"/>
        </w:rPr>
        <w:t>275</w:t>
      </w:r>
      <w:r w:rsidRPr="007B2F9D">
        <w:rPr>
          <w:b/>
          <w:bCs/>
          <w:i/>
          <w:sz w:val="20"/>
          <w:szCs w:val="20"/>
        </w:rPr>
        <w:t>, 116738 202</w:t>
      </w:r>
      <w:r w:rsidR="00AE1F4B">
        <w:rPr>
          <w:b/>
          <w:bCs/>
          <w:i/>
          <w:sz w:val="20"/>
          <w:szCs w:val="20"/>
        </w:rPr>
        <w:t>1</w:t>
      </w:r>
    </w:p>
    <w:p w14:paraId="2A504219" w14:textId="77777777" w:rsidR="007B2F9D" w:rsidRPr="007B2F9D" w:rsidRDefault="007B2F9D" w:rsidP="007B2F9D">
      <w:pPr>
        <w:rPr>
          <w:b/>
          <w:bCs/>
          <w:i/>
          <w:sz w:val="20"/>
          <w:szCs w:val="20"/>
        </w:rPr>
      </w:pPr>
    </w:p>
    <w:p w14:paraId="1199DE5D" w14:textId="1EC4D665" w:rsidR="00AE1F4B" w:rsidRDefault="00AE1F4B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AE1F4B">
        <w:rPr>
          <w:i/>
          <w:sz w:val="20"/>
          <w:szCs w:val="20"/>
        </w:rPr>
        <w:t>Kang, TW</w:t>
      </w:r>
      <w:r>
        <w:rPr>
          <w:i/>
          <w:sz w:val="20"/>
          <w:szCs w:val="20"/>
        </w:rPr>
        <w:t>;</w:t>
      </w:r>
      <w:r w:rsidRPr="00AE1F4B">
        <w:rPr>
          <w:i/>
          <w:sz w:val="20"/>
          <w:szCs w:val="20"/>
        </w:rPr>
        <w:t xml:space="preserve"> Taib, SHM</w:t>
      </w:r>
      <w:r>
        <w:rPr>
          <w:i/>
          <w:sz w:val="20"/>
          <w:szCs w:val="20"/>
        </w:rPr>
        <w:t>;…</w:t>
      </w:r>
      <w:r w:rsidRPr="00AE1F4B">
        <w:rPr>
          <w:i/>
          <w:sz w:val="20"/>
          <w:szCs w:val="20"/>
        </w:rPr>
        <w:t>&amp; Shameli, K</w:t>
      </w:r>
    </w:p>
    <w:p w14:paraId="09B618C6" w14:textId="77777777" w:rsidR="00AE1F4B" w:rsidRDefault="00AE1F4B" w:rsidP="00AE1F4B">
      <w:pPr>
        <w:rPr>
          <w:i/>
          <w:sz w:val="20"/>
          <w:szCs w:val="20"/>
        </w:rPr>
      </w:pPr>
      <w:r w:rsidRPr="00AE1F4B">
        <w:rPr>
          <w:i/>
          <w:sz w:val="20"/>
          <w:szCs w:val="20"/>
          <w:u w:val="single"/>
        </w:rPr>
        <w:t>Synthesis and Characterization of Sn/Ag Nanoparticle Composite as Electro-Catalyst for Fuel Cell</w:t>
      </w:r>
      <w:r w:rsidRPr="00AE1F4B">
        <w:rPr>
          <w:i/>
          <w:sz w:val="20"/>
          <w:szCs w:val="20"/>
        </w:rPr>
        <w:t xml:space="preserve">. </w:t>
      </w:r>
    </w:p>
    <w:p w14:paraId="63DADE58" w14:textId="30DE37BB" w:rsidR="00AE1F4B" w:rsidRPr="00AE1F4B" w:rsidRDefault="00AE1F4B" w:rsidP="00AE1F4B">
      <w:pPr>
        <w:rPr>
          <w:b/>
          <w:bCs/>
          <w:i/>
          <w:sz w:val="20"/>
          <w:szCs w:val="20"/>
        </w:rPr>
      </w:pPr>
      <w:r w:rsidRPr="00AE1F4B">
        <w:rPr>
          <w:b/>
          <w:bCs/>
          <w:i/>
          <w:sz w:val="20"/>
          <w:szCs w:val="20"/>
        </w:rPr>
        <w:t>JOURNAL OF RESEARCH IN NANOSCIENCE AND NANOTECHNOLOGY, 1(1): 12-21 2021</w:t>
      </w:r>
    </w:p>
    <w:p w14:paraId="11CC626B" w14:textId="77777777" w:rsidR="00AE1F4B" w:rsidRPr="00AE1F4B" w:rsidRDefault="00AE1F4B" w:rsidP="00AE1F4B">
      <w:pPr>
        <w:rPr>
          <w:i/>
          <w:sz w:val="20"/>
          <w:szCs w:val="20"/>
        </w:rPr>
      </w:pPr>
    </w:p>
    <w:p w14:paraId="165B8940" w14:textId="5A8CBA7B" w:rsidR="00F05218" w:rsidRPr="006A35E5" w:rsidRDefault="00F05218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Milakin, KA; Moravkova, Z; …$Bober, P</w:t>
      </w:r>
    </w:p>
    <w:p w14:paraId="60EF56D1" w14:textId="77777777" w:rsidR="005773C8" w:rsidRDefault="00F05218" w:rsidP="00F05218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One-step synthesis of polyaniline–silver cryogels</w:t>
      </w:r>
    </w:p>
    <w:p w14:paraId="1A74E1EB" w14:textId="4071985F" w:rsidR="00F05218" w:rsidRPr="005773C8" w:rsidRDefault="00F05218" w:rsidP="00F05218">
      <w:pPr>
        <w:rPr>
          <w:i/>
          <w:sz w:val="20"/>
          <w:szCs w:val="20"/>
          <w:u w:val="single"/>
        </w:rPr>
      </w:pPr>
      <w:r w:rsidRPr="006A35E5">
        <w:rPr>
          <w:b/>
          <w:i/>
          <w:sz w:val="20"/>
          <w:szCs w:val="20"/>
        </w:rPr>
        <w:t>JOURNAL OF MATERIALS SCIENCE,</w:t>
      </w:r>
      <w:r w:rsidR="00F66925" w:rsidRPr="006A35E5">
        <w:rPr>
          <w:b/>
          <w:i/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2020, DOI: 10.1007/s10853-020-04719-y</w:t>
      </w:r>
    </w:p>
    <w:p w14:paraId="110BA9F3" w14:textId="77777777" w:rsidR="00F05218" w:rsidRPr="006A35E5" w:rsidRDefault="00F05218" w:rsidP="00F05218">
      <w:pPr>
        <w:rPr>
          <w:i/>
          <w:sz w:val="20"/>
          <w:szCs w:val="20"/>
        </w:rPr>
      </w:pPr>
    </w:p>
    <w:p w14:paraId="07837DE3" w14:textId="77777777" w:rsidR="00F66925" w:rsidRPr="006A35E5" w:rsidRDefault="00F66925" w:rsidP="00F66925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>Wang, M; Yun, H; ... &amp; Xu, Q</w:t>
      </w:r>
    </w:p>
    <w:p w14:paraId="26BCD085" w14:textId="16F19ACF" w:rsidR="00F66925" w:rsidRPr="005773C8" w:rsidRDefault="00F66925" w:rsidP="00F66925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One-step electrochemical synthesis of poly (vinyl pyrrolidone) modified polyaniline coating on stainless steel for high corrosion protection performance. </w:t>
      </w:r>
      <w:r w:rsidR="005773C8">
        <w:rPr>
          <w:i/>
          <w:sz w:val="20"/>
          <w:szCs w:val="20"/>
          <w:u w:val="single"/>
        </w:rPr>
        <w:t>,</w:t>
      </w:r>
      <w:r w:rsidRPr="006A35E5">
        <w:rPr>
          <w:b/>
          <w:i/>
          <w:sz w:val="20"/>
          <w:szCs w:val="20"/>
        </w:rPr>
        <w:t>PROGRESS IN ORGANIC COATINGS, 149, 105908, 2020</w:t>
      </w:r>
    </w:p>
    <w:p w14:paraId="34983431" w14:textId="77777777" w:rsidR="00F66925" w:rsidRPr="006A35E5" w:rsidRDefault="00F66925" w:rsidP="00F66925">
      <w:pPr>
        <w:rPr>
          <w:i/>
          <w:sz w:val="20"/>
          <w:szCs w:val="20"/>
        </w:rPr>
      </w:pPr>
    </w:p>
    <w:p w14:paraId="4E170647" w14:textId="77777777" w:rsidR="00BC2E7E" w:rsidRPr="006A35E5" w:rsidRDefault="00BC2E7E" w:rsidP="00BC2E7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6A35E5">
        <w:rPr>
          <w:i/>
          <w:sz w:val="20"/>
          <w:szCs w:val="20"/>
        </w:rPr>
        <w:t xml:space="preserve">Lin, B; Lei, Z; Xu, F; Cheng, N; Mu, S </w:t>
      </w:r>
    </w:p>
    <w:p w14:paraId="6458C0C3" w14:textId="77777777" w:rsidR="00BC2E7E" w:rsidRPr="006A35E5" w:rsidRDefault="00BC2E7E" w:rsidP="00BC2E7E">
      <w:pPr>
        <w:rPr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Poly(vinylpyrrolidone) tailored porous ceria as a carbon-free support for methanolelectrooxidation</w:t>
      </w:r>
      <w:r w:rsidRPr="006A35E5">
        <w:rPr>
          <w:sz w:val="20"/>
          <w:szCs w:val="20"/>
        </w:rPr>
        <w:t xml:space="preserve">, </w:t>
      </w:r>
    </w:p>
    <w:p w14:paraId="3BE7D30E" w14:textId="77777777" w:rsidR="005D2930" w:rsidRPr="006A35E5" w:rsidRDefault="00BC2E7E" w:rsidP="00BC2E7E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 xml:space="preserve">ELECTROCHIMICA ACTA, </w:t>
      </w:r>
      <w:r w:rsidR="00F05218" w:rsidRPr="006A35E5">
        <w:rPr>
          <w:b/>
          <w:i/>
          <w:sz w:val="20"/>
          <w:szCs w:val="20"/>
        </w:rPr>
        <w:t>2019</w:t>
      </w:r>
      <w:r w:rsidRPr="006A35E5">
        <w:rPr>
          <w:b/>
          <w:i/>
          <w:sz w:val="20"/>
          <w:szCs w:val="20"/>
        </w:rPr>
        <w:t>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</w:rPr>
        <w:t>https://doi.org/10.1016/j.electacta.2018.09.006</w:t>
      </w:r>
    </w:p>
    <w:p w14:paraId="47988E3C" w14:textId="77777777" w:rsidR="00BC2E7E" w:rsidRPr="006A35E5" w:rsidRDefault="00BC2E7E" w:rsidP="00BC2E7E">
      <w:pPr>
        <w:rPr>
          <w:b/>
          <w:i/>
          <w:sz w:val="20"/>
          <w:szCs w:val="20"/>
          <w:lang w:val="sr-Latn-RS"/>
        </w:rPr>
      </w:pPr>
    </w:p>
    <w:p w14:paraId="42957EF2" w14:textId="77777777" w:rsidR="00BC2E7E" w:rsidRPr="006A35E5" w:rsidRDefault="00BC2E7E" w:rsidP="00BC2E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 xml:space="preserve">Erikson,H;  Sarapuu, A; Tammeveski, K </w:t>
      </w:r>
    </w:p>
    <w:p w14:paraId="4085742D" w14:textId="77777777" w:rsidR="005773C8" w:rsidRDefault="00BC2E7E" w:rsidP="00BC2E7E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Oxygen Reduction Reaction on Silver Catalysts in Alkaline Media: a Minireview</w:t>
      </w:r>
      <w:r w:rsidRPr="006A35E5">
        <w:rPr>
          <w:b/>
          <w:i/>
          <w:sz w:val="20"/>
          <w:szCs w:val="20"/>
          <w:lang w:val="sr-Latn-RS"/>
        </w:rPr>
        <w:t xml:space="preserve"> </w:t>
      </w:r>
    </w:p>
    <w:p w14:paraId="6C3F8598" w14:textId="0AD24A9F" w:rsidR="00BC2E7E" w:rsidRPr="006A35E5" w:rsidRDefault="00BC2E7E" w:rsidP="00BC2E7E">
      <w:pPr>
        <w:rPr>
          <w:b/>
          <w:i/>
          <w:sz w:val="20"/>
          <w:szCs w:val="20"/>
          <w:lang w:val="sr-Latn-RS"/>
        </w:rPr>
      </w:pPr>
      <w:r w:rsidRPr="006A35E5">
        <w:rPr>
          <w:b/>
          <w:i/>
          <w:sz w:val="20"/>
          <w:szCs w:val="20"/>
          <w:lang w:val="sr-Latn-RS"/>
        </w:rPr>
        <w:t xml:space="preserve">CHEMELECTROCHEM, </w:t>
      </w:r>
      <w:r w:rsidR="00DE5FFF" w:rsidRPr="006A35E5">
        <w:rPr>
          <w:b/>
          <w:i/>
          <w:iCs/>
          <w:sz w:val="20"/>
          <w:szCs w:val="20"/>
        </w:rPr>
        <w:t>6</w:t>
      </w:r>
      <w:r w:rsidR="00DE5FFF" w:rsidRPr="006A35E5">
        <w:rPr>
          <w:b/>
          <w:i/>
          <w:sz w:val="20"/>
          <w:szCs w:val="20"/>
        </w:rPr>
        <w:t xml:space="preserve">(1),:73-86 </w:t>
      </w:r>
      <w:r w:rsidR="00DE5FFF" w:rsidRPr="006A35E5">
        <w:rPr>
          <w:b/>
          <w:i/>
          <w:sz w:val="20"/>
          <w:szCs w:val="20"/>
          <w:lang w:val="sr-Latn-RS"/>
        </w:rPr>
        <w:t>2019</w:t>
      </w:r>
    </w:p>
    <w:p w14:paraId="5BF5169F" w14:textId="77777777" w:rsidR="00EF470A" w:rsidRPr="006A35E5" w:rsidRDefault="00EF470A" w:rsidP="00EF470A">
      <w:pPr>
        <w:rPr>
          <w:b/>
          <w:i/>
          <w:sz w:val="20"/>
          <w:szCs w:val="20"/>
          <w:lang w:val="sr-Latn-RS"/>
        </w:rPr>
      </w:pPr>
    </w:p>
    <w:p w14:paraId="6471BC15" w14:textId="77777777" w:rsidR="001F075F" w:rsidRPr="006A35E5" w:rsidRDefault="001F075F" w:rsidP="001F075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Cai, S, Jin, J;....&amp; Fan, H</w:t>
      </w:r>
    </w:p>
    <w:p w14:paraId="6D2DFABB" w14:textId="67BB37F7" w:rsidR="001F075F" w:rsidRPr="005773C8" w:rsidRDefault="001F075F" w:rsidP="001F075F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Rapid precipitation-reduction synthesis of carbon-supported silver for efficient oxygen reduction reaction in alkaline solution</w:t>
      </w:r>
      <w:r w:rsidR="005773C8">
        <w:rPr>
          <w:i/>
          <w:sz w:val="20"/>
          <w:szCs w:val="20"/>
          <w:u w:val="single"/>
          <w:lang w:val="sr-Latn-RS"/>
        </w:rPr>
        <w:t>,</w:t>
      </w:r>
      <w:r w:rsidRPr="006A35E5">
        <w:rPr>
          <w:b/>
          <w:i/>
          <w:sz w:val="20"/>
          <w:szCs w:val="20"/>
          <w:lang w:val="sr-Latn-RS"/>
        </w:rPr>
        <w:t>JOURNAL OF SOLID STATE ELECTROCHEMISTRY, 2019, DOI: 10.1007/S10008-019-04331-4</w:t>
      </w:r>
    </w:p>
    <w:p w14:paraId="17F8D24B" w14:textId="77777777" w:rsidR="00DE5FFF" w:rsidRPr="006A35E5" w:rsidRDefault="00DE5FFF" w:rsidP="001F075F">
      <w:pPr>
        <w:rPr>
          <w:b/>
          <w:i/>
          <w:sz w:val="20"/>
          <w:szCs w:val="20"/>
          <w:lang w:val="sr-Latn-RS"/>
        </w:rPr>
      </w:pPr>
    </w:p>
    <w:p w14:paraId="3FA8528D" w14:textId="77777777" w:rsidR="000312E8" w:rsidRPr="006A35E5" w:rsidRDefault="000312E8" w:rsidP="00EF47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Ma, Z; Xu, R; Wang, W; Yu, D</w:t>
      </w:r>
    </w:p>
    <w:p w14:paraId="6CC3C65B" w14:textId="3177B29E" w:rsidR="000312E8" w:rsidRPr="005773C8" w:rsidRDefault="000312E8" w:rsidP="000312E8">
      <w:pPr>
        <w:rPr>
          <w:i/>
          <w:sz w:val="20"/>
          <w:szCs w:val="20"/>
        </w:rPr>
      </w:pPr>
      <w:r w:rsidRPr="006A35E5">
        <w:rPr>
          <w:i/>
          <w:sz w:val="20"/>
          <w:szCs w:val="20"/>
          <w:u w:val="single"/>
        </w:rPr>
        <w:t>A wearable, anti-bacterial strain sensor prepared by silver plated cotton/spandex blended fabric for human motion monitoring</w:t>
      </w:r>
      <w:r w:rsidRPr="006A35E5">
        <w:rPr>
          <w:i/>
          <w:sz w:val="20"/>
          <w:szCs w:val="20"/>
        </w:rPr>
        <w:t>. </w:t>
      </w:r>
      <w:r w:rsidRPr="006A35E5">
        <w:rPr>
          <w:b/>
          <w:i/>
          <w:iCs/>
          <w:sz w:val="20"/>
          <w:szCs w:val="20"/>
        </w:rPr>
        <w:t>COLLOIDS AND SURFACES A: PHYSICOCHEMICAL AND ENGINEERING ASPECTS</w:t>
      </w:r>
      <w:r w:rsidRPr="006A35E5">
        <w:rPr>
          <w:b/>
          <w:i/>
          <w:sz w:val="20"/>
          <w:szCs w:val="20"/>
        </w:rPr>
        <w:t>, 2019, https://doi.org/10.1016/j.colsurfa.2019.123918</w:t>
      </w:r>
    </w:p>
    <w:p w14:paraId="2D9D89B2" w14:textId="77777777" w:rsidR="000312E8" w:rsidRPr="006A35E5" w:rsidRDefault="000312E8" w:rsidP="000312E8">
      <w:pPr>
        <w:rPr>
          <w:i/>
          <w:sz w:val="20"/>
          <w:szCs w:val="20"/>
          <w:lang w:val="sr-Latn-RS"/>
        </w:rPr>
      </w:pPr>
    </w:p>
    <w:p w14:paraId="0FB8363A" w14:textId="77777777" w:rsidR="00EF470A" w:rsidRPr="006A35E5" w:rsidRDefault="00EF470A" w:rsidP="00EF470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lang w:val="sr-Latn-RS"/>
        </w:rPr>
        <w:t>Zdolšek, NN</w:t>
      </w:r>
    </w:p>
    <w:p w14:paraId="41679936" w14:textId="79EC5965" w:rsidR="00EF470A" w:rsidRPr="006A35E5" w:rsidRDefault="00EF470A" w:rsidP="00EF470A">
      <w:pPr>
        <w:rPr>
          <w:b/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Jonske tečnosti kao medijumi i prekusori za sintezu poroznih ugljeničnih materijala za primenu u gorivnim ćelijama i skladištenju energije</w:t>
      </w:r>
      <w:r w:rsidRPr="006A35E5">
        <w:rPr>
          <w:b/>
          <w:i/>
          <w:sz w:val="20"/>
          <w:szCs w:val="20"/>
          <w:lang w:val="sr-Latn-RS"/>
        </w:rPr>
        <w:t xml:space="preserve"> Doctoral dissertation, Univerzitet u Beogradu-Fakultet za fizičku hemiju, 2019,</w:t>
      </w:r>
      <w:r w:rsidRPr="006A35E5">
        <w:rPr>
          <w:sz w:val="20"/>
          <w:szCs w:val="20"/>
        </w:rPr>
        <w:t xml:space="preserve"> </w:t>
      </w:r>
      <w:r w:rsidRPr="006A35E5">
        <w:rPr>
          <w:b/>
          <w:i/>
          <w:sz w:val="20"/>
          <w:szCs w:val="20"/>
          <w:lang w:val="sr-Latn-RS"/>
        </w:rPr>
        <w:t>http://uvidok.rcub.bg.ac.rs/handle/123456789/3281</w:t>
      </w:r>
    </w:p>
    <w:p w14:paraId="3E6D8389" w14:textId="77777777" w:rsidR="00F37DBD" w:rsidRDefault="00F37DBD" w:rsidP="00BC2E7E">
      <w:pPr>
        <w:rPr>
          <w:b/>
          <w:i/>
          <w:sz w:val="22"/>
          <w:szCs w:val="22"/>
          <w:lang w:val="sr-Latn-RS"/>
        </w:rPr>
      </w:pPr>
    </w:p>
    <w:p w14:paraId="0A5BED39" w14:textId="3B250FE6" w:rsidR="00F37DBD" w:rsidRPr="006A35E5" w:rsidRDefault="003B68F8" w:rsidP="00BC2E7E">
      <w:pPr>
        <w:rPr>
          <w:color w:val="993366"/>
          <w:sz w:val="22"/>
          <w:szCs w:val="22"/>
          <w:lang w:val="sr-Latn-CS"/>
        </w:rPr>
      </w:pPr>
      <w:r>
        <w:rPr>
          <w:b/>
          <w:color w:val="993366"/>
        </w:rPr>
        <w:t>6</w:t>
      </w:r>
      <w:r w:rsidR="0033536B">
        <w:rPr>
          <w:b/>
          <w:color w:val="993366"/>
        </w:rPr>
        <w:t>8</w:t>
      </w:r>
      <w:r w:rsidR="00F37DBD" w:rsidRPr="007200B4">
        <w:rPr>
          <w:b/>
          <w:color w:val="993366"/>
        </w:rPr>
        <w:t>.</w:t>
      </w:r>
      <w:r w:rsidR="00F37DBD">
        <w:rPr>
          <w:color w:val="993366"/>
        </w:rPr>
        <w:t xml:space="preserve"> </w:t>
      </w:r>
      <w:r w:rsidR="00F37DBD" w:rsidRPr="00F37DBD">
        <w:rPr>
          <w:rFonts w:eastAsia="SimSun"/>
          <w:lang w:val="sr-Latn-CS" w:eastAsia="zh-CN"/>
        </w:rPr>
        <w:t xml:space="preserve"> </w:t>
      </w:r>
      <w:r w:rsidR="00F37DBD" w:rsidRPr="006A35E5">
        <w:rPr>
          <w:color w:val="993366"/>
          <w:sz w:val="22"/>
          <w:szCs w:val="22"/>
          <w:lang w:val="sr-Latn-CS"/>
        </w:rPr>
        <w:t>Ralević, U.; Isić, G; Anićijević, DV; Laban, B; Bogdanović, U; Lazović, VM; Vodnik, V; Grujić, R</w:t>
      </w:r>
    </w:p>
    <w:p w14:paraId="03A85E01" w14:textId="77777777" w:rsidR="00F37DBD" w:rsidRPr="006A35E5" w:rsidRDefault="00F37DBD" w:rsidP="00BC2E7E">
      <w:pPr>
        <w:rPr>
          <w:i/>
          <w:color w:val="993366"/>
          <w:sz w:val="22"/>
          <w:szCs w:val="22"/>
          <w:u w:val="single"/>
          <w:lang w:val="sr-Latn-RS"/>
        </w:rPr>
      </w:pPr>
      <w:r w:rsidRPr="006A35E5">
        <w:rPr>
          <w:i/>
          <w:color w:val="993366"/>
          <w:sz w:val="22"/>
          <w:szCs w:val="22"/>
          <w:u w:val="single"/>
          <w:lang w:val="sr-Latn-RS"/>
        </w:rPr>
        <w:t xml:space="preserve">Nanospectroscopy of thiacianine dye molecules adsorbed on silver nanoparticle clusters </w:t>
      </w:r>
    </w:p>
    <w:p w14:paraId="6D2B0BFA" w14:textId="77777777" w:rsidR="00F37DBD" w:rsidRPr="006A35E5" w:rsidRDefault="00F37DBD" w:rsidP="00BC2E7E">
      <w:pPr>
        <w:rPr>
          <w:b/>
          <w:color w:val="993366"/>
          <w:sz w:val="22"/>
          <w:szCs w:val="22"/>
          <w:lang w:val="sr-Latn-RS"/>
        </w:rPr>
      </w:pPr>
      <w:r w:rsidRPr="006261FE">
        <w:rPr>
          <w:b/>
          <w:color w:val="993366"/>
          <w:sz w:val="22"/>
          <w:szCs w:val="22"/>
          <w:lang w:val="sr-Latn-RS"/>
        </w:rPr>
        <w:t>APPLIED SURFACE SCIENCE</w:t>
      </w:r>
      <w:r w:rsidRPr="006A35E5">
        <w:rPr>
          <w:b/>
          <w:i/>
          <w:iCs/>
          <w:color w:val="993366"/>
          <w:sz w:val="22"/>
          <w:szCs w:val="22"/>
          <w:lang w:val="sr-Latn-RS"/>
        </w:rPr>
        <w:t xml:space="preserve">, </w:t>
      </w:r>
      <w:r w:rsidRPr="006A35E5">
        <w:rPr>
          <w:b/>
          <w:iCs/>
          <w:color w:val="993366"/>
          <w:sz w:val="22"/>
          <w:szCs w:val="22"/>
          <w:lang w:val="sr-Latn-RS"/>
        </w:rPr>
        <w:t xml:space="preserve">434: </w:t>
      </w:r>
      <w:r w:rsidRPr="006A35E5">
        <w:rPr>
          <w:b/>
          <w:color w:val="993366"/>
          <w:sz w:val="22"/>
          <w:szCs w:val="22"/>
          <w:lang w:val="sr-Latn-RS"/>
        </w:rPr>
        <w:t xml:space="preserve">540-548 2018  </w:t>
      </w:r>
    </w:p>
    <w:p w14:paraId="373E1145" w14:textId="77777777" w:rsidR="0030478A" w:rsidRPr="0030478A" w:rsidRDefault="0030478A" w:rsidP="0030478A">
      <w:pPr>
        <w:rPr>
          <w:i/>
          <w:sz w:val="20"/>
          <w:szCs w:val="20"/>
          <w:lang w:val="sr-Latn-RS"/>
        </w:rPr>
      </w:pPr>
    </w:p>
    <w:p w14:paraId="3A5DEA70" w14:textId="77777777" w:rsidR="00301684" w:rsidRDefault="00301684" w:rsidP="00301684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Ralević, U;...Vujačić, A</w:t>
      </w:r>
    </w:p>
    <w:p w14:paraId="3FF7A859" w14:textId="77777777" w:rsidR="00301684" w:rsidRPr="00301684" w:rsidRDefault="00301684" w:rsidP="00301684">
      <w:pPr>
        <w:rPr>
          <w:i/>
          <w:sz w:val="20"/>
          <w:szCs w:val="20"/>
          <w:u w:val="single"/>
          <w:lang w:val="sr-Latn-RS"/>
        </w:rPr>
      </w:pPr>
      <w:r w:rsidRPr="00301684">
        <w:rPr>
          <w:i/>
          <w:sz w:val="20"/>
          <w:szCs w:val="20"/>
          <w:u w:val="single"/>
          <w:lang w:val="sr-Latn-RS"/>
        </w:rPr>
        <w:t>Spectral and cytotoxicity studies of hybrid silver nanoparticles in human lymphocytes</w:t>
      </w:r>
    </w:p>
    <w:p w14:paraId="1B023A1F" w14:textId="77777777" w:rsidR="00301684" w:rsidRPr="00301684" w:rsidRDefault="00301684" w:rsidP="00301684">
      <w:pPr>
        <w:rPr>
          <w:b/>
          <w:bCs/>
          <w:i/>
          <w:sz w:val="20"/>
          <w:szCs w:val="20"/>
          <w:lang w:val="sr-Latn-RS"/>
        </w:rPr>
      </w:pPr>
      <w:r w:rsidRPr="00301684">
        <w:rPr>
          <w:b/>
          <w:bCs/>
          <w:i/>
          <w:sz w:val="20"/>
          <w:szCs w:val="20"/>
          <w:lang w:val="sr-Latn-RS"/>
        </w:rPr>
        <w:t>Spectrochimica Acta Part A Molecular and Biomolecular Spectroscopy, 2025, DOI: 10.1016/j.saa.2025.126360</w:t>
      </w:r>
    </w:p>
    <w:p w14:paraId="2D7F9614" w14:textId="77777777" w:rsidR="00301684" w:rsidRDefault="00301684" w:rsidP="00301684">
      <w:pPr>
        <w:ind w:left="360"/>
        <w:rPr>
          <w:i/>
          <w:sz w:val="20"/>
          <w:szCs w:val="20"/>
          <w:lang w:val="sr-Latn-RS"/>
        </w:rPr>
      </w:pPr>
    </w:p>
    <w:p w14:paraId="677AC4F8" w14:textId="45DF95B8" w:rsidR="006261FE" w:rsidRDefault="006261FE" w:rsidP="006261FE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Lebedev, V; Kondorskiy. A</w:t>
      </w:r>
    </w:p>
    <w:p w14:paraId="6BE355E7" w14:textId="77777777" w:rsidR="006261FE" w:rsidRPr="006261FE" w:rsidRDefault="006261FE" w:rsidP="006261FE">
      <w:pPr>
        <w:rPr>
          <w:i/>
          <w:sz w:val="20"/>
          <w:szCs w:val="20"/>
          <w:u w:val="single"/>
          <w:lang w:val="sr-Latn-RS"/>
        </w:rPr>
      </w:pPr>
      <w:r w:rsidRPr="006261FE">
        <w:rPr>
          <w:i/>
          <w:sz w:val="20"/>
          <w:szCs w:val="20"/>
          <w:u w:val="single"/>
          <w:lang w:val="sr-Latn-RS"/>
        </w:rPr>
        <w:t>Optics of plasmon-exciton nanostructures: theoretical models and physical phenomena in metal/J-aggregate systems</w:t>
      </w:r>
    </w:p>
    <w:p w14:paraId="0B6369C5" w14:textId="77777777" w:rsidR="006261FE" w:rsidRPr="006261FE" w:rsidRDefault="006261FE" w:rsidP="006261FE">
      <w:pPr>
        <w:rPr>
          <w:b/>
          <w:bCs/>
          <w:i/>
          <w:sz w:val="20"/>
          <w:szCs w:val="20"/>
          <w:lang w:val="sr-Latn-RS"/>
        </w:rPr>
      </w:pPr>
      <w:r w:rsidRPr="006261FE">
        <w:rPr>
          <w:b/>
          <w:bCs/>
          <w:i/>
          <w:sz w:val="20"/>
          <w:szCs w:val="20"/>
          <w:lang w:val="sr-Latn-RS"/>
        </w:rPr>
        <w:t>USPEKHI FIZICHESKIH NAUK, 2024, DOI: 10.3367/UFNR.2024.08.039742</w:t>
      </w:r>
    </w:p>
    <w:p w14:paraId="4E928EBD" w14:textId="77777777" w:rsidR="006261FE" w:rsidRDefault="006261FE" w:rsidP="006261F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100D436" w14:textId="4D8A52AD" w:rsidR="00BC563C" w:rsidRDefault="00BC563C" w:rsidP="0030478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C563C">
        <w:rPr>
          <w:i/>
          <w:sz w:val="20"/>
          <w:szCs w:val="20"/>
          <w:lang w:val="sr-Latn-RS"/>
        </w:rPr>
        <w:t>Bavarsad, HA</w:t>
      </w:r>
    </w:p>
    <w:p w14:paraId="55D77865" w14:textId="215ADD78" w:rsidR="006643BC" w:rsidRDefault="00BC563C" w:rsidP="00BC563C">
      <w:pPr>
        <w:rPr>
          <w:i/>
          <w:sz w:val="20"/>
          <w:szCs w:val="20"/>
          <w:lang w:val="sr-Latn-RS"/>
        </w:rPr>
      </w:pPr>
      <w:r w:rsidRPr="00BC563C">
        <w:rPr>
          <w:i/>
          <w:sz w:val="20"/>
          <w:szCs w:val="20"/>
          <w:u w:val="single"/>
          <w:lang w:val="sr-Latn-RS"/>
        </w:rPr>
        <w:t>Relationship between Tea Dyeing Color of Different Fabrics and Nano-Dye</w:t>
      </w:r>
      <w:r w:rsidRPr="00BC563C">
        <w:rPr>
          <w:i/>
          <w:sz w:val="20"/>
          <w:szCs w:val="20"/>
          <w:lang w:val="sr-Latn-RS"/>
        </w:rPr>
        <w:t>.</w:t>
      </w:r>
    </w:p>
    <w:p w14:paraId="35EF1A03" w14:textId="399B906B" w:rsidR="00BC563C" w:rsidRPr="00BC563C" w:rsidRDefault="00BC563C" w:rsidP="00BC563C">
      <w:pPr>
        <w:rPr>
          <w:b/>
          <w:bCs/>
          <w:i/>
          <w:sz w:val="20"/>
          <w:szCs w:val="20"/>
          <w:lang w:val="sr-Latn-RS"/>
        </w:rPr>
      </w:pPr>
      <w:r w:rsidRPr="00BC563C">
        <w:rPr>
          <w:b/>
          <w:bCs/>
          <w:i/>
          <w:sz w:val="20"/>
          <w:szCs w:val="20"/>
          <w:lang w:val="sr-Latn-RS"/>
        </w:rPr>
        <w:t>INTERNATIONAL JOURNAL OF ART INNOVATION AND DEVELOPMENT. 3(3): 62-74 2022</w:t>
      </w:r>
    </w:p>
    <w:p w14:paraId="3E3E30CF" w14:textId="77777777" w:rsidR="00BC563C" w:rsidRPr="00BC563C" w:rsidRDefault="00BC563C" w:rsidP="00BC563C">
      <w:pPr>
        <w:rPr>
          <w:i/>
          <w:sz w:val="20"/>
          <w:szCs w:val="20"/>
          <w:lang w:val="sr-Latn-RS"/>
        </w:rPr>
      </w:pPr>
    </w:p>
    <w:p w14:paraId="765AF10D" w14:textId="1791F7AD" w:rsidR="0030478A" w:rsidRDefault="0030478A" w:rsidP="0030478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Heng, R; Hongshuang, L; Ying, Z; Haitao, L</w:t>
      </w:r>
    </w:p>
    <w:p w14:paraId="5D0154F8" w14:textId="5AEF5282" w:rsidR="0030478A" w:rsidRPr="003B43A2" w:rsidRDefault="0030478A" w:rsidP="0030478A">
      <w:pPr>
        <w:rPr>
          <w:i/>
          <w:sz w:val="20"/>
          <w:szCs w:val="20"/>
          <w:u w:val="single"/>
          <w:lang w:val="sr-Latn-RS"/>
        </w:rPr>
      </w:pPr>
      <w:r w:rsidRPr="0030478A">
        <w:rPr>
          <w:i/>
          <w:sz w:val="20"/>
          <w:szCs w:val="20"/>
          <w:u w:val="single"/>
          <w:lang w:val="sr-Latn-RS"/>
        </w:rPr>
        <w:t>Raman spectrum enhancement based on optical power trapping of gold nanocubes</w:t>
      </w:r>
      <w:r w:rsidR="003B43A2">
        <w:rPr>
          <w:i/>
          <w:sz w:val="20"/>
          <w:szCs w:val="20"/>
          <w:u w:val="single"/>
          <w:lang w:val="sr-Latn-RS"/>
        </w:rPr>
        <w:t xml:space="preserve"> </w:t>
      </w:r>
      <w:r w:rsidRPr="0030478A">
        <w:rPr>
          <w:b/>
          <w:bCs/>
          <w:i/>
          <w:sz w:val="20"/>
          <w:szCs w:val="20"/>
          <w:lang w:val="sr-Latn-RS"/>
        </w:rPr>
        <w:t>ACTA OPTICS, 41(17): 1730003 2021</w:t>
      </w:r>
    </w:p>
    <w:p w14:paraId="3BF32704" w14:textId="77777777" w:rsidR="0030478A" w:rsidRPr="0030478A" w:rsidRDefault="0030478A" w:rsidP="0030478A">
      <w:pPr>
        <w:rPr>
          <w:i/>
          <w:sz w:val="20"/>
          <w:szCs w:val="20"/>
          <w:lang w:val="sr-Latn-RS"/>
        </w:rPr>
      </w:pPr>
    </w:p>
    <w:p w14:paraId="287129F9" w14:textId="3A0905CC" w:rsidR="00F20767" w:rsidRPr="006A35E5" w:rsidRDefault="00F20767" w:rsidP="00F37DB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Li,Y; Yang, S; Lu, X; Duana, W; Moriga, T</w:t>
      </w:r>
    </w:p>
    <w:p w14:paraId="4D86F801" w14:textId="799703BF" w:rsidR="00F20767" w:rsidRPr="005773C8" w:rsidRDefault="00F20767" w:rsidP="00F20767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Synthesis and evaluation of the SERS effect of Fe3O4–Ag Janus composite materials for separable, highly sensitive substrates</w:t>
      </w:r>
      <w:r w:rsidR="005773C8">
        <w:rPr>
          <w:i/>
          <w:sz w:val="20"/>
          <w:szCs w:val="20"/>
          <w:u w:val="single"/>
        </w:rPr>
        <w:t xml:space="preserve">. </w:t>
      </w:r>
      <w:r w:rsidRPr="006A35E5">
        <w:rPr>
          <w:b/>
          <w:i/>
          <w:sz w:val="20"/>
          <w:szCs w:val="20"/>
        </w:rPr>
        <w:t>RSC ADVANCES, 9: 2877–2884 2019</w:t>
      </w:r>
    </w:p>
    <w:p w14:paraId="4DE509E4" w14:textId="77777777" w:rsidR="00F20767" w:rsidRPr="006A35E5" w:rsidRDefault="00F20767" w:rsidP="00F20767">
      <w:pPr>
        <w:rPr>
          <w:i/>
          <w:sz w:val="20"/>
          <w:szCs w:val="20"/>
          <w:lang w:val="sr-Latn-RS"/>
        </w:rPr>
      </w:pPr>
    </w:p>
    <w:p w14:paraId="66B94D43" w14:textId="77777777" w:rsidR="003E3D9D" w:rsidRPr="006A35E5" w:rsidRDefault="003E3D9D" w:rsidP="003E3D9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42" w:name="_Hlk163458105"/>
      <w:r w:rsidRPr="006A35E5">
        <w:rPr>
          <w:i/>
          <w:sz w:val="20"/>
          <w:szCs w:val="20"/>
          <w:lang w:val="sr-Latn-RS"/>
        </w:rPr>
        <w:t>Kondorskiy, AD; Lebedev, VS</w:t>
      </w:r>
    </w:p>
    <w:p w14:paraId="437B7DE3" w14:textId="22C8285C" w:rsidR="003E3D9D" w:rsidRPr="005773C8" w:rsidRDefault="003E3D9D" w:rsidP="003E3D9D">
      <w:pPr>
        <w:rPr>
          <w:i/>
          <w:sz w:val="20"/>
          <w:szCs w:val="20"/>
          <w:u w:val="single"/>
          <w:lang w:val="sr-Latn-RS"/>
        </w:rPr>
      </w:pPr>
      <w:r w:rsidRPr="006A35E5">
        <w:rPr>
          <w:i/>
          <w:sz w:val="20"/>
          <w:szCs w:val="20"/>
          <w:u w:val="single"/>
          <w:lang w:val="sr-Latn-RS"/>
        </w:rPr>
        <w:t>Spectral-band replication phenomenon in a single pair of hybrid metal-organic nanospheres and nanodisks caused by plexcitonic coupling</w:t>
      </w:r>
      <w:r w:rsidR="005773C8">
        <w:rPr>
          <w:i/>
          <w:sz w:val="20"/>
          <w:szCs w:val="20"/>
          <w:u w:val="single"/>
          <w:lang w:val="sr-Latn-RS"/>
        </w:rPr>
        <w:t xml:space="preserve">, </w:t>
      </w:r>
      <w:r w:rsidRPr="006A35E5">
        <w:rPr>
          <w:b/>
          <w:i/>
          <w:sz w:val="20"/>
          <w:szCs w:val="20"/>
          <w:lang w:val="sr-Latn-RS"/>
        </w:rPr>
        <w:t>OPTICS EXPRESS 27(8):11783 2019, DOI: 10.1364/OE.27.011783</w:t>
      </w:r>
    </w:p>
    <w:bookmarkEnd w:id="42"/>
    <w:p w14:paraId="73994DBF" w14:textId="77777777" w:rsidR="003E3D9D" w:rsidRPr="006A35E5" w:rsidRDefault="003E3D9D" w:rsidP="003E3D9D">
      <w:pPr>
        <w:rPr>
          <w:i/>
          <w:sz w:val="20"/>
          <w:szCs w:val="20"/>
          <w:lang w:val="sr-Latn-RS"/>
        </w:rPr>
      </w:pPr>
    </w:p>
    <w:p w14:paraId="5B4881E2" w14:textId="77777777" w:rsidR="00BA2063" w:rsidRPr="006A35E5" w:rsidRDefault="00BA2063" w:rsidP="00F37DB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Пикуз, СА; Шелковенко, ТА; Савватимский, АИ.; Онуфриев, СВ; ... &amp; Родионов, А. А</w:t>
      </w:r>
    </w:p>
    <w:p w14:paraId="07ABB1B8" w14:textId="77777777" w:rsidR="00BA2063" w:rsidRPr="006A35E5" w:rsidRDefault="00BA2063" w:rsidP="00BA2063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 xml:space="preserve">Электрофизические и оптические процессы в плазменных и твердотельных средах и наноструктурах, </w:t>
      </w:r>
    </w:p>
    <w:p w14:paraId="60CD818F" w14:textId="77777777" w:rsidR="00BA2063" w:rsidRPr="006A35E5" w:rsidRDefault="00BA2063" w:rsidP="00BA2063">
      <w:pPr>
        <w:rPr>
          <w:b/>
          <w:i/>
          <w:sz w:val="20"/>
          <w:szCs w:val="20"/>
        </w:rPr>
      </w:pPr>
      <w:r w:rsidRPr="006A35E5">
        <w:rPr>
          <w:b/>
          <w:i/>
          <w:sz w:val="20"/>
          <w:szCs w:val="20"/>
        </w:rPr>
        <w:t>Mонография, Компания КноРус (Москва), ISBN: 978-5-4365-3174-8, 2019, 372</w:t>
      </w:r>
    </w:p>
    <w:p w14:paraId="46F0411C" w14:textId="77777777" w:rsidR="00BA2063" w:rsidRPr="006A35E5" w:rsidRDefault="00BA2063" w:rsidP="00BA2063">
      <w:pPr>
        <w:rPr>
          <w:i/>
          <w:sz w:val="20"/>
          <w:szCs w:val="20"/>
          <w:lang w:val="sr-Latn-RS"/>
        </w:rPr>
      </w:pPr>
    </w:p>
    <w:p w14:paraId="09FEBA2C" w14:textId="77777777" w:rsidR="00F37DBD" w:rsidRPr="006A35E5" w:rsidRDefault="00F37DBD" w:rsidP="00F37DBD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A35E5">
        <w:rPr>
          <w:i/>
          <w:sz w:val="20"/>
          <w:szCs w:val="20"/>
        </w:rPr>
        <w:t>Kondorskiy, AD; Lebedev, VS</w:t>
      </w:r>
    </w:p>
    <w:p w14:paraId="0C38EC26" w14:textId="77777777" w:rsidR="00F37DBD" w:rsidRPr="006A35E5" w:rsidRDefault="00F37DBD" w:rsidP="00F37DBD">
      <w:pPr>
        <w:rPr>
          <w:i/>
          <w:sz w:val="20"/>
          <w:szCs w:val="20"/>
          <w:u w:val="single"/>
        </w:rPr>
      </w:pPr>
      <w:r w:rsidRPr="006A35E5">
        <w:rPr>
          <w:i/>
          <w:sz w:val="20"/>
          <w:szCs w:val="20"/>
          <w:u w:val="single"/>
        </w:rPr>
        <w:t>Effects of near-field electromagnetic coupling in dimers of nanoparticles with a silver core and a J-aggregate dye shell</w:t>
      </w:r>
    </w:p>
    <w:p w14:paraId="60ED9F17" w14:textId="4977B871" w:rsidR="00E71E64" w:rsidRPr="006A35E5" w:rsidRDefault="00F37DBD" w:rsidP="00F37DBD">
      <w:pPr>
        <w:rPr>
          <w:b/>
          <w:i/>
          <w:sz w:val="20"/>
          <w:szCs w:val="20"/>
        </w:rPr>
      </w:pPr>
      <w:r w:rsidRPr="006A35E5">
        <w:rPr>
          <w:b/>
          <w:i/>
          <w:iCs/>
          <w:sz w:val="20"/>
          <w:szCs w:val="20"/>
        </w:rPr>
        <w:t>QUANTUM ELECTRONICS</w:t>
      </w:r>
      <w:r w:rsidRPr="006A35E5">
        <w:rPr>
          <w:b/>
          <w:i/>
          <w:sz w:val="20"/>
          <w:szCs w:val="20"/>
        </w:rPr>
        <w:t>, </w:t>
      </w:r>
      <w:r w:rsidRPr="006A35E5">
        <w:rPr>
          <w:b/>
          <w:i/>
          <w:iCs/>
          <w:sz w:val="20"/>
          <w:szCs w:val="20"/>
        </w:rPr>
        <w:t>48</w:t>
      </w:r>
      <w:r w:rsidRPr="006A35E5">
        <w:rPr>
          <w:b/>
          <w:i/>
          <w:sz w:val="20"/>
          <w:szCs w:val="20"/>
        </w:rPr>
        <w:t>(11): 1035</w:t>
      </w:r>
      <w:r w:rsidR="00BD7DDE" w:rsidRPr="006A35E5">
        <w:rPr>
          <w:b/>
          <w:i/>
          <w:sz w:val="20"/>
          <w:szCs w:val="20"/>
        </w:rPr>
        <w:t>-1042</w:t>
      </w:r>
      <w:r w:rsidRPr="006A35E5">
        <w:rPr>
          <w:b/>
          <w:i/>
          <w:sz w:val="20"/>
          <w:szCs w:val="20"/>
        </w:rPr>
        <w:t xml:space="preserve"> 2018</w:t>
      </w:r>
    </w:p>
    <w:p w14:paraId="16FD26BA" w14:textId="77777777" w:rsidR="00E71E64" w:rsidRPr="006A35E5" w:rsidRDefault="00E71E64" w:rsidP="00F37DBD">
      <w:pPr>
        <w:rPr>
          <w:b/>
          <w:i/>
          <w:sz w:val="20"/>
          <w:szCs w:val="20"/>
        </w:rPr>
      </w:pPr>
    </w:p>
    <w:p w14:paraId="66CDF73E" w14:textId="7DE8AF16" w:rsidR="00E71E64" w:rsidRPr="00EC778F" w:rsidRDefault="00D02A20" w:rsidP="00F37DBD">
      <w:pPr>
        <w:rPr>
          <w:color w:val="993366"/>
          <w:sz w:val="22"/>
          <w:szCs w:val="22"/>
          <w:lang w:val="sr-Latn-RS"/>
        </w:rPr>
      </w:pPr>
      <w:r>
        <w:rPr>
          <w:b/>
          <w:color w:val="993366"/>
        </w:rPr>
        <w:t>6</w:t>
      </w:r>
      <w:r w:rsidR="0033536B">
        <w:rPr>
          <w:b/>
          <w:color w:val="993366"/>
        </w:rPr>
        <w:t>9</w:t>
      </w:r>
      <w:r w:rsidR="00E71E64" w:rsidRPr="007200B4">
        <w:rPr>
          <w:b/>
          <w:color w:val="993366"/>
        </w:rPr>
        <w:t>.</w:t>
      </w:r>
      <w:r w:rsidR="00E71E64" w:rsidRPr="00E71E64">
        <w:rPr>
          <w:lang w:val="sr-Latn-RS" w:eastAsia="sr-Latn-CS"/>
        </w:rPr>
        <w:t xml:space="preserve"> </w:t>
      </w:r>
      <w:r w:rsidR="00E71E64" w:rsidRPr="006A35E5">
        <w:rPr>
          <w:color w:val="993366"/>
          <w:sz w:val="22"/>
          <w:szCs w:val="22"/>
          <w:lang w:val="sr-Latn-RS"/>
        </w:rPr>
        <w:t>Bogdanović,</w:t>
      </w:r>
      <w:r w:rsidR="00215289" w:rsidRPr="006A35E5">
        <w:rPr>
          <w:color w:val="993366"/>
          <w:sz w:val="22"/>
          <w:szCs w:val="22"/>
          <w:lang w:val="sr-Latn-RS"/>
        </w:rPr>
        <w:t xml:space="preserve"> U;</w:t>
      </w:r>
      <w:r w:rsidR="00E71E64" w:rsidRPr="006A35E5">
        <w:rPr>
          <w:color w:val="993366"/>
          <w:sz w:val="22"/>
          <w:szCs w:val="22"/>
          <w:lang w:val="sr-Latn-RS"/>
        </w:rPr>
        <w:t xml:space="preserve"> </w:t>
      </w:r>
      <w:r w:rsidR="00E71E64" w:rsidRPr="006A35E5">
        <w:rPr>
          <w:color w:val="993366"/>
          <w:sz w:val="22"/>
          <w:szCs w:val="22"/>
        </w:rPr>
        <w:t xml:space="preserve">Dimitrijević, </w:t>
      </w:r>
      <w:r w:rsidR="00215289" w:rsidRPr="006A35E5">
        <w:rPr>
          <w:color w:val="993366"/>
          <w:sz w:val="22"/>
          <w:szCs w:val="22"/>
        </w:rPr>
        <w:t xml:space="preserve">S; </w:t>
      </w:r>
      <w:r w:rsidR="00E71E64" w:rsidRPr="006A35E5">
        <w:rPr>
          <w:color w:val="993366"/>
          <w:sz w:val="22"/>
          <w:szCs w:val="22"/>
          <w:lang w:val="sr-Latn-RS"/>
        </w:rPr>
        <w:t>Škapin,</w:t>
      </w:r>
      <w:r w:rsidR="00215289" w:rsidRPr="006A35E5">
        <w:rPr>
          <w:color w:val="993366"/>
          <w:sz w:val="22"/>
          <w:szCs w:val="22"/>
          <w:lang w:val="sr-Latn-RS"/>
        </w:rPr>
        <w:t xml:space="preserve"> SD; </w:t>
      </w:r>
      <w:r w:rsidR="00E71E64" w:rsidRPr="006A35E5">
        <w:rPr>
          <w:color w:val="993366"/>
          <w:sz w:val="22"/>
          <w:szCs w:val="22"/>
          <w:lang w:val="sr-Latn-RS"/>
        </w:rPr>
        <w:t>Popović</w:t>
      </w:r>
      <w:r w:rsidR="00E71E64" w:rsidRPr="006A35E5">
        <w:rPr>
          <w:color w:val="993366"/>
          <w:sz w:val="22"/>
          <w:szCs w:val="22"/>
        </w:rPr>
        <w:t>,</w:t>
      </w:r>
      <w:r w:rsidR="00215289" w:rsidRPr="006A35E5">
        <w:rPr>
          <w:color w:val="993366"/>
          <w:sz w:val="22"/>
          <w:szCs w:val="22"/>
        </w:rPr>
        <w:t xml:space="preserve"> M; </w:t>
      </w:r>
      <w:r w:rsidR="00E71E64" w:rsidRPr="006A35E5">
        <w:rPr>
          <w:color w:val="993366"/>
          <w:sz w:val="22"/>
          <w:szCs w:val="22"/>
        </w:rPr>
        <w:t>Rakočević,</w:t>
      </w:r>
      <w:r w:rsidR="00215289" w:rsidRPr="006A35E5">
        <w:rPr>
          <w:color w:val="993366"/>
          <w:sz w:val="22"/>
          <w:szCs w:val="22"/>
        </w:rPr>
        <w:t xml:space="preserve"> Z;</w:t>
      </w:r>
      <w:r w:rsidR="00E71E64" w:rsidRPr="006A35E5">
        <w:rPr>
          <w:color w:val="993366"/>
          <w:sz w:val="22"/>
          <w:szCs w:val="22"/>
          <w:vertAlign w:val="superscript"/>
        </w:rPr>
        <w:t xml:space="preserve"> </w:t>
      </w:r>
      <w:r w:rsidR="00E71E64" w:rsidRPr="006A35E5">
        <w:rPr>
          <w:color w:val="993366"/>
          <w:sz w:val="22"/>
          <w:szCs w:val="22"/>
        </w:rPr>
        <w:t>Leskovac,</w:t>
      </w:r>
      <w:r w:rsidR="00215289" w:rsidRPr="006A35E5">
        <w:rPr>
          <w:color w:val="993366"/>
          <w:sz w:val="22"/>
          <w:szCs w:val="22"/>
        </w:rPr>
        <w:t xml:space="preserve"> A;</w:t>
      </w:r>
      <w:r w:rsidR="00E71E64" w:rsidRPr="006A35E5">
        <w:rPr>
          <w:color w:val="993366"/>
          <w:sz w:val="22"/>
          <w:szCs w:val="22"/>
        </w:rPr>
        <w:t xml:space="preserve"> Petrović,</w:t>
      </w:r>
      <w:r w:rsidR="00215289" w:rsidRPr="006A35E5">
        <w:rPr>
          <w:color w:val="993366"/>
          <w:sz w:val="22"/>
          <w:szCs w:val="22"/>
        </w:rPr>
        <w:t>S;</w:t>
      </w:r>
      <w:r w:rsidR="00E71E64" w:rsidRPr="006A35E5">
        <w:rPr>
          <w:color w:val="993366"/>
          <w:sz w:val="22"/>
          <w:szCs w:val="22"/>
          <w:vertAlign w:val="superscript"/>
        </w:rPr>
        <w:t xml:space="preserve">  </w:t>
      </w:r>
      <w:r w:rsidR="00E71E64" w:rsidRPr="006A35E5">
        <w:rPr>
          <w:color w:val="993366"/>
          <w:sz w:val="22"/>
          <w:szCs w:val="22"/>
        </w:rPr>
        <w:t>Stoiljković,</w:t>
      </w:r>
      <w:r w:rsidR="00215289" w:rsidRPr="006A35E5">
        <w:rPr>
          <w:color w:val="993366"/>
          <w:sz w:val="22"/>
          <w:szCs w:val="22"/>
        </w:rPr>
        <w:t xml:space="preserve"> M,</w:t>
      </w:r>
      <w:r w:rsidR="00215289" w:rsidRPr="006A35E5">
        <w:rPr>
          <w:color w:val="993366"/>
          <w:sz w:val="22"/>
          <w:szCs w:val="22"/>
          <w:lang w:val="sr-Latn-RS"/>
        </w:rPr>
        <w:t xml:space="preserve"> </w:t>
      </w:r>
      <w:r w:rsidR="00E71E64" w:rsidRPr="006A35E5">
        <w:rPr>
          <w:b/>
          <w:color w:val="993366"/>
          <w:sz w:val="22"/>
          <w:szCs w:val="22"/>
          <w:lang w:val="sr-Latn-RS"/>
        </w:rPr>
        <w:t>Vodnik,</w:t>
      </w:r>
      <w:r w:rsidR="00215289" w:rsidRPr="006A35E5">
        <w:rPr>
          <w:b/>
          <w:color w:val="993366"/>
          <w:sz w:val="22"/>
          <w:szCs w:val="22"/>
          <w:lang w:val="sr-Latn-RS"/>
        </w:rPr>
        <w:t xml:space="preserve"> V</w:t>
      </w:r>
      <w:r w:rsidR="00EC778F">
        <w:rPr>
          <w:b/>
          <w:color w:val="993366"/>
          <w:sz w:val="22"/>
          <w:szCs w:val="22"/>
          <w:lang w:val="sr-Latn-RS"/>
        </w:rPr>
        <w:t>,</w:t>
      </w:r>
      <w:r w:rsidR="00E71E64" w:rsidRPr="006A35E5">
        <w:rPr>
          <w:color w:val="993366"/>
          <w:sz w:val="22"/>
          <w:szCs w:val="22"/>
          <w:lang w:val="sr-Latn-RS"/>
        </w:rPr>
        <w:t xml:space="preserve"> </w:t>
      </w:r>
      <w:r w:rsidR="00E71E64" w:rsidRPr="006A35E5">
        <w:rPr>
          <w:i/>
          <w:color w:val="993366"/>
          <w:sz w:val="22"/>
          <w:szCs w:val="22"/>
          <w:u w:val="single"/>
        </w:rPr>
        <w:t>Copper-polyaniline nanocomposite: Role of physicochemical properties on the antimicrobial activity and genotoxicity evaluation</w:t>
      </w:r>
      <w:r w:rsidR="00E71E64" w:rsidRPr="006A35E5">
        <w:rPr>
          <w:i/>
          <w:color w:val="993366"/>
          <w:sz w:val="22"/>
          <w:szCs w:val="22"/>
        </w:rPr>
        <w:t>,</w:t>
      </w:r>
      <w:r w:rsidR="00E71E64" w:rsidRPr="006A35E5">
        <w:rPr>
          <w:b/>
          <w:i/>
          <w:color w:val="993366"/>
          <w:sz w:val="22"/>
          <w:szCs w:val="22"/>
        </w:rPr>
        <w:t xml:space="preserve"> MATERIALS SCIENCE AND ENGINEERING C: MATERIALS FOR BIOLOGICAL APPLICATIONS,</w:t>
      </w:r>
      <w:r w:rsidR="00E71E64" w:rsidRPr="006A35E5">
        <w:rPr>
          <w:b/>
          <w:color w:val="993366"/>
          <w:sz w:val="22"/>
          <w:szCs w:val="22"/>
        </w:rPr>
        <w:t xml:space="preserve"> 93: 49-60 2018</w:t>
      </w:r>
      <w:r w:rsidR="00E71E64" w:rsidRPr="006A35E5">
        <w:rPr>
          <w:color w:val="993366"/>
          <w:sz w:val="22"/>
          <w:szCs w:val="22"/>
        </w:rPr>
        <w:t xml:space="preserve"> </w:t>
      </w:r>
      <w:r w:rsidR="00E71E64" w:rsidRPr="006A35E5">
        <w:rPr>
          <w:rFonts w:eastAsia="SimSun"/>
          <w:sz w:val="22"/>
          <w:szCs w:val="22"/>
          <w:lang w:val="sr-Latn-CS" w:eastAsia="zh-CN"/>
        </w:rPr>
        <w:t xml:space="preserve"> </w:t>
      </w:r>
    </w:p>
    <w:p w14:paraId="0692FE63" w14:textId="77777777" w:rsidR="00E71E64" w:rsidRDefault="00E71E64" w:rsidP="00F37DBD">
      <w:pPr>
        <w:rPr>
          <w:rFonts w:eastAsia="SimSun"/>
          <w:lang w:val="sr-Latn-CS" w:eastAsia="zh-CN"/>
        </w:rPr>
      </w:pPr>
    </w:p>
    <w:p w14:paraId="1FD21E9E" w14:textId="77777777" w:rsidR="00F223E4" w:rsidRDefault="00F223E4" w:rsidP="00F223E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Lima, EMA; Ratkovski, GP;...&amp; de Melo, CP</w:t>
      </w:r>
    </w:p>
    <w:p w14:paraId="5AED48E5" w14:textId="77777777" w:rsidR="00F223E4" w:rsidRPr="00F223E4" w:rsidRDefault="00F223E4" w:rsidP="00F223E4">
      <w:pPr>
        <w:rPr>
          <w:i/>
          <w:sz w:val="20"/>
          <w:szCs w:val="20"/>
          <w:u w:val="single"/>
          <w:lang w:val="sr-Latn-RS"/>
        </w:rPr>
      </w:pPr>
      <w:r w:rsidRPr="00F223E4">
        <w:rPr>
          <w:i/>
          <w:sz w:val="20"/>
          <w:szCs w:val="20"/>
          <w:u w:val="single"/>
          <w:lang w:val="sr-Latn-RS"/>
        </w:rPr>
        <w:t>Spectroscopic, electrical, and cytocompatibility properties of luminescent (metal nanoparticle/polyaniline) composites</w:t>
      </w:r>
    </w:p>
    <w:p w14:paraId="5C126D8E" w14:textId="77777777" w:rsidR="00F223E4" w:rsidRPr="00F223E4" w:rsidRDefault="00F223E4" w:rsidP="00F223E4">
      <w:pPr>
        <w:rPr>
          <w:b/>
          <w:bCs/>
          <w:i/>
          <w:sz w:val="20"/>
          <w:szCs w:val="20"/>
          <w:lang w:val="sr-Latn-RS"/>
        </w:rPr>
      </w:pPr>
      <w:r w:rsidRPr="00F223E4">
        <w:rPr>
          <w:b/>
          <w:bCs/>
          <w:i/>
          <w:sz w:val="20"/>
          <w:szCs w:val="20"/>
          <w:lang w:val="sr-Latn-RS"/>
        </w:rPr>
        <w:t>Spectrochimica Acta Part A Molecular and Biomolecular Spectroscopy, 2025, DOI: 10.1016/j.saa.2025.125910</w:t>
      </w:r>
    </w:p>
    <w:p w14:paraId="48CDABD4" w14:textId="77777777" w:rsidR="00F223E4" w:rsidRDefault="00F223E4" w:rsidP="00F223E4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E522440" w14:textId="7C684FE3" w:rsidR="00ED6A4E" w:rsidRDefault="00ED6A4E" w:rsidP="00D5060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Kaushal, A; Verma, A;...&amp;Yadev, BC</w:t>
      </w:r>
    </w:p>
    <w:p w14:paraId="74A57116" w14:textId="0844BC27" w:rsidR="00ED6A4E" w:rsidRPr="00ED6A4E" w:rsidRDefault="00ED6A4E" w:rsidP="00ED6A4E">
      <w:pPr>
        <w:rPr>
          <w:b/>
          <w:bCs/>
          <w:i/>
          <w:sz w:val="20"/>
          <w:szCs w:val="20"/>
          <w:lang w:val="sr-Latn-RS"/>
        </w:rPr>
      </w:pPr>
      <w:r w:rsidRPr="00ED6A4E">
        <w:rPr>
          <w:i/>
          <w:sz w:val="20"/>
          <w:szCs w:val="20"/>
          <w:u w:val="single"/>
          <w:lang w:val="sr-Latn-RS"/>
        </w:rPr>
        <w:t>An alternative methodology for the detection of benzene ring containing hazardous compounds by zeta potential and absorbance analysis,</w:t>
      </w:r>
      <w:r>
        <w:rPr>
          <w:i/>
          <w:sz w:val="20"/>
          <w:szCs w:val="20"/>
          <w:lang w:val="sr-Latn-RS"/>
        </w:rPr>
        <w:t xml:space="preserve"> </w:t>
      </w:r>
      <w:r w:rsidRPr="00ED6A4E">
        <w:rPr>
          <w:b/>
          <w:bCs/>
          <w:i/>
          <w:sz w:val="20"/>
          <w:szCs w:val="20"/>
          <w:lang w:val="sr-Latn-RS"/>
        </w:rPr>
        <w:t>INORGANIC CHEMISTRY COMMUNICATIONS, 2024, DOI: 10.1016/j.inoche.2024.113744</w:t>
      </w:r>
    </w:p>
    <w:p w14:paraId="31E10D4B" w14:textId="77777777" w:rsidR="00ED6A4E" w:rsidRPr="00ED6A4E" w:rsidRDefault="00ED6A4E" w:rsidP="00ED6A4E">
      <w:pPr>
        <w:rPr>
          <w:b/>
          <w:bCs/>
          <w:i/>
          <w:sz w:val="20"/>
          <w:szCs w:val="20"/>
          <w:lang w:val="sr-Latn-RS"/>
        </w:rPr>
      </w:pPr>
    </w:p>
    <w:p w14:paraId="389FC1AD" w14:textId="7FC56888" w:rsidR="0099422A" w:rsidRDefault="0099422A" w:rsidP="00D5060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Haris, SA; Adhami, S;...&amp; Yujsel, R</w:t>
      </w:r>
    </w:p>
    <w:p w14:paraId="11B91FB3" w14:textId="3F306E62" w:rsidR="0099422A" w:rsidRPr="0099422A" w:rsidRDefault="0099422A" w:rsidP="0099422A">
      <w:pPr>
        <w:rPr>
          <w:b/>
          <w:bCs/>
          <w:i/>
          <w:sz w:val="20"/>
          <w:szCs w:val="20"/>
          <w:lang w:val="sr-Latn-RS"/>
        </w:rPr>
      </w:pPr>
      <w:r w:rsidRPr="0099422A">
        <w:rPr>
          <w:i/>
          <w:sz w:val="20"/>
          <w:szCs w:val="20"/>
          <w:u w:val="single"/>
          <w:lang w:val="sr-Latn-RS"/>
        </w:rPr>
        <w:t>Mitigating Zinc Dendrite Formation and Parasitic Side Reactions in Aqueous Zn‐Ion Batteries Via Laser‐Assisted Carbonization of Cu‐PANI Films on Zn Anodes</w:t>
      </w:r>
      <w:r>
        <w:rPr>
          <w:i/>
          <w:sz w:val="20"/>
          <w:szCs w:val="20"/>
          <w:lang w:val="sr-Latn-RS"/>
        </w:rPr>
        <w:t xml:space="preserve">, </w:t>
      </w:r>
      <w:r w:rsidRPr="0099422A">
        <w:rPr>
          <w:b/>
          <w:bCs/>
          <w:i/>
          <w:sz w:val="20"/>
          <w:szCs w:val="20"/>
          <w:lang w:val="sr-Latn-RS"/>
        </w:rPr>
        <w:t>SMALL, 2024.DOI: 10.1002/smll.202410051</w:t>
      </w:r>
    </w:p>
    <w:p w14:paraId="160C0B1D" w14:textId="77777777" w:rsidR="0099422A" w:rsidRPr="0099422A" w:rsidRDefault="0099422A" w:rsidP="0099422A">
      <w:pPr>
        <w:rPr>
          <w:i/>
          <w:sz w:val="20"/>
          <w:szCs w:val="20"/>
          <w:lang w:val="sr-Latn-RS"/>
        </w:rPr>
      </w:pPr>
    </w:p>
    <w:p w14:paraId="4F682296" w14:textId="231A0788" w:rsidR="00996CF0" w:rsidRDefault="00996CF0" w:rsidP="00D5060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Yadev, A; Kumar, H;...&amp;Hamed, OA</w:t>
      </w:r>
    </w:p>
    <w:p w14:paraId="14507824" w14:textId="790B7354" w:rsidR="00996CF0" w:rsidRDefault="00996CF0" w:rsidP="00996CF0">
      <w:pPr>
        <w:rPr>
          <w:i/>
          <w:sz w:val="20"/>
          <w:szCs w:val="20"/>
          <w:lang w:val="sr-Latn-RS"/>
        </w:rPr>
      </w:pPr>
      <w:r w:rsidRPr="00996CF0">
        <w:rPr>
          <w:i/>
          <w:sz w:val="20"/>
          <w:szCs w:val="20"/>
          <w:u w:val="single"/>
          <w:lang w:val="sr-Latn-RS"/>
        </w:rPr>
        <w:t>Metal oxide decorated polyaniline based multifunctional nanocomposites: An experimental and theoretical</w:t>
      </w:r>
      <w:r w:rsidRPr="00996CF0">
        <w:rPr>
          <w:i/>
          <w:sz w:val="20"/>
          <w:szCs w:val="20"/>
          <w:lang w:val="sr-Latn-RS"/>
        </w:rPr>
        <w:t xml:space="preserve"> approach</w:t>
      </w:r>
    </w:p>
    <w:p w14:paraId="4628ED5B" w14:textId="621B1516" w:rsidR="00996CF0" w:rsidRDefault="00996CF0" w:rsidP="00996CF0">
      <w:pPr>
        <w:rPr>
          <w:b/>
          <w:bCs/>
          <w:i/>
          <w:sz w:val="20"/>
          <w:szCs w:val="20"/>
          <w:lang w:val="sr-Latn-RS"/>
        </w:rPr>
      </w:pPr>
      <w:r w:rsidRPr="00996CF0">
        <w:rPr>
          <w:b/>
          <w:bCs/>
          <w:i/>
          <w:sz w:val="20"/>
          <w:szCs w:val="20"/>
          <w:lang w:val="sr-Latn-RS"/>
        </w:rPr>
        <w:t>RESULTS IN ENGINEERING,</w:t>
      </w:r>
      <w:r>
        <w:rPr>
          <w:b/>
          <w:bCs/>
          <w:i/>
          <w:sz w:val="20"/>
          <w:szCs w:val="20"/>
          <w:lang w:val="sr-Latn-RS"/>
        </w:rPr>
        <w:t xml:space="preserve"> 2023,</w:t>
      </w:r>
      <w:r w:rsidRPr="00996CF0">
        <w:t xml:space="preserve"> </w:t>
      </w:r>
      <w:r w:rsidRPr="00996CF0">
        <w:rPr>
          <w:b/>
          <w:bCs/>
          <w:i/>
          <w:sz w:val="20"/>
          <w:szCs w:val="20"/>
          <w:lang w:val="sr-Latn-RS"/>
        </w:rPr>
        <w:t>DOI: 10.1016/j.rineng.2023.101161</w:t>
      </w:r>
    </w:p>
    <w:p w14:paraId="0A2EF282" w14:textId="4B102A05" w:rsidR="00996CF0" w:rsidRPr="00996CF0" w:rsidRDefault="00996CF0" w:rsidP="00996CF0">
      <w:pPr>
        <w:rPr>
          <w:b/>
          <w:bCs/>
          <w:i/>
          <w:sz w:val="20"/>
          <w:szCs w:val="20"/>
          <w:lang w:val="sr-Latn-RS"/>
        </w:rPr>
      </w:pPr>
      <w:r w:rsidRPr="00996CF0">
        <w:rPr>
          <w:b/>
          <w:bCs/>
          <w:i/>
          <w:sz w:val="20"/>
          <w:szCs w:val="20"/>
          <w:lang w:val="sr-Latn-RS"/>
        </w:rPr>
        <w:t xml:space="preserve"> </w:t>
      </w:r>
    </w:p>
    <w:p w14:paraId="30A092E2" w14:textId="77777777" w:rsidR="001A654A" w:rsidRDefault="001A654A" w:rsidP="00D50608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1A654A">
        <w:rPr>
          <w:i/>
          <w:sz w:val="20"/>
          <w:szCs w:val="20"/>
          <w:lang w:val="sr-Latn-RS"/>
        </w:rPr>
        <w:t>Tran, LT</w:t>
      </w:r>
      <w:r>
        <w:rPr>
          <w:i/>
          <w:sz w:val="20"/>
          <w:szCs w:val="20"/>
          <w:lang w:val="sr-Latn-RS"/>
        </w:rPr>
        <w:t>;</w:t>
      </w:r>
      <w:r w:rsidRPr="001A654A">
        <w:rPr>
          <w:i/>
          <w:sz w:val="20"/>
          <w:szCs w:val="20"/>
          <w:lang w:val="sr-Latn-RS"/>
        </w:rPr>
        <w:t xml:space="preserve"> Tran, HV</w:t>
      </w:r>
      <w:r>
        <w:rPr>
          <w:i/>
          <w:sz w:val="20"/>
          <w:szCs w:val="20"/>
          <w:lang w:val="sr-Latn-RS"/>
        </w:rPr>
        <w:t>;...</w:t>
      </w:r>
      <w:r w:rsidRPr="001A654A">
        <w:rPr>
          <w:i/>
          <w:sz w:val="20"/>
          <w:szCs w:val="20"/>
          <w:lang w:val="sr-Latn-RS"/>
        </w:rPr>
        <w:t xml:space="preserve"> &amp; Sai, CD</w:t>
      </w:r>
    </w:p>
    <w:p w14:paraId="5FB6625D" w14:textId="2FA935F0" w:rsidR="001A654A" w:rsidRPr="001A654A" w:rsidRDefault="001A654A" w:rsidP="001A654A">
      <w:pPr>
        <w:rPr>
          <w:b/>
          <w:bCs/>
          <w:i/>
          <w:sz w:val="20"/>
          <w:szCs w:val="20"/>
          <w:lang w:val="sr-Latn-RS"/>
        </w:rPr>
      </w:pPr>
      <w:r w:rsidRPr="001A654A">
        <w:rPr>
          <w:i/>
          <w:sz w:val="20"/>
          <w:szCs w:val="20"/>
          <w:u w:val="single"/>
          <w:lang w:val="sr-Latn-RS"/>
        </w:rPr>
        <w:t>Copper decorated polyaniline nanowires: A tow-step electrochemical synthesis and a development of a non-enzymatic electrochemical glucose sensor.</w:t>
      </w:r>
      <w:r w:rsidRPr="001A654A">
        <w:rPr>
          <w:i/>
          <w:sz w:val="20"/>
          <w:szCs w:val="20"/>
          <w:lang w:val="sr-Latn-RS"/>
        </w:rPr>
        <w:t xml:space="preserve"> </w:t>
      </w:r>
      <w:r w:rsidRPr="001A654A">
        <w:rPr>
          <w:b/>
          <w:bCs/>
          <w:i/>
          <w:sz w:val="20"/>
          <w:szCs w:val="20"/>
          <w:lang w:val="sr-Latn-RS"/>
        </w:rPr>
        <w:t>SYNTHETIC METALS, 297</w:t>
      </w:r>
      <w:r>
        <w:rPr>
          <w:b/>
          <w:bCs/>
          <w:i/>
          <w:sz w:val="20"/>
          <w:szCs w:val="20"/>
          <w:lang w:val="sr-Latn-RS"/>
        </w:rPr>
        <w:t xml:space="preserve">: </w:t>
      </w:r>
      <w:r w:rsidRPr="001A654A">
        <w:rPr>
          <w:b/>
          <w:bCs/>
          <w:i/>
          <w:sz w:val="20"/>
          <w:szCs w:val="20"/>
          <w:lang w:val="sr-Latn-RS"/>
        </w:rPr>
        <w:t>117388 2023</w:t>
      </w:r>
    </w:p>
    <w:p w14:paraId="3601010A" w14:textId="77777777" w:rsidR="00D50608" w:rsidRPr="001A654A" w:rsidRDefault="00D50608" w:rsidP="001A654A">
      <w:pPr>
        <w:rPr>
          <w:i/>
          <w:sz w:val="20"/>
          <w:szCs w:val="20"/>
          <w:lang w:val="sr-Latn-RS"/>
        </w:rPr>
      </w:pPr>
    </w:p>
    <w:p w14:paraId="11DEB0FC" w14:textId="77777777" w:rsidR="008C2AEB" w:rsidRDefault="008C2AEB" w:rsidP="008C2AE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A7F55">
        <w:rPr>
          <w:i/>
          <w:sz w:val="20"/>
          <w:szCs w:val="20"/>
          <w:lang w:val="sr-Latn-RS"/>
        </w:rPr>
        <w:t>Kyomuhimbo</w:t>
      </w:r>
      <w:r>
        <w:rPr>
          <w:i/>
          <w:sz w:val="20"/>
          <w:szCs w:val="20"/>
          <w:lang w:val="sr-Latn-RS"/>
        </w:rPr>
        <w:t>, HD; Feleni, U</w:t>
      </w:r>
    </w:p>
    <w:p w14:paraId="2738715D" w14:textId="77777777" w:rsidR="008C2AEB" w:rsidRPr="004A7F55" w:rsidRDefault="008C2AEB" w:rsidP="008C2AEB">
      <w:pPr>
        <w:rPr>
          <w:i/>
          <w:sz w:val="20"/>
          <w:szCs w:val="20"/>
          <w:u w:val="single"/>
          <w:lang w:val="sr-Latn-RS"/>
        </w:rPr>
      </w:pPr>
      <w:r w:rsidRPr="004A7F55">
        <w:rPr>
          <w:i/>
          <w:sz w:val="20"/>
          <w:szCs w:val="20"/>
          <w:u w:val="single"/>
          <w:lang w:val="sr-Latn-RS"/>
        </w:rPr>
        <w:t>Electroconductive green metal‐polyaniline nanocomposites: synthesis and application in sensors</w:t>
      </w:r>
    </w:p>
    <w:p w14:paraId="3B61D101" w14:textId="34A3A622" w:rsidR="008C2AEB" w:rsidRPr="004A7F55" w:rsidRDefault="008C2AEB" w:rsidP="008C2AEB">
      <w:pPr>
        <w:rPr>
          <w:b/>
          <w:bCs/>
          <w:i/>
          <w:sz w:val="20"/>
          <w:szCs w:val="20"/>
          <w:lang w:val="sr-Latn-RS"/>
        </w:rPr>
      </w:pPr>
      <w:r w:rsidRPr="004A7F55">
        <w:rPr>
          <w:b/>
          <w:bCs/>
          <w:i/>
          <w:sz w:val="20"/>
          <w:szCs w:val="20"/>
          <w:lang w:val="sr-Latn-RS"/>
        </w:rPr>
        <w:t xml:space="preserve">ELECTROANALYSIS, </w:t>
      </w:r>
      <w:r w:rsidR="00733D66" w:rsidRPr="00733D66">
        <w:rPr>
          <w:b/>
          <w:bCs/>
          <w:i/>
          <w:sz w:val="20"/>
          <w:szCs w:val="20"/>
          <w:lang w:val="sr-Latn-RS"/>
        </w:rPr>
        <w:t>35(2)</w:t>
      </w:r>
      <w:r w:rsidR="00733D66">
        <w:rPr>
          <w:b/>
          <w:bCs/>
          <w:i/>
          <w:sz w:val="20"/>
          <w:szCs w:val="20"/>
          <w:lang w:val="sr-Latn-RS"/>
        </w:rPr>
        <w:t>:</w:t>
      </w:r>
      <w:r w:rsidR="00733D66" w:rsidRPr="00733D66">
        <w:rPr>
          <w:b/>
          <w:bCs/>
          <w:i/>
          <w:sz w:val="20"/>
          <w:szCs w:val="20"/>
          <w:lang w:val="sr-Latn-RS"/>
        </w:rPr>
        <w:t xml:space="preserve"> e202100636</w:t>
      </w:r>
      <w:r w:rsidR="00733D66">
        <w:rPr>
          <w:b/>
          <w:bCs/>
          <w:i/>
          <w:sz w:val="20"/>
          <w:szCs w:val="20"/>
          <w:lang w:val="sr-Latn-RS"/>
        </w:rPr>
        <w:t xml:space="preserve"> </w:t>
      </w:r>
      <w:r w:rsidRPr="004A7F55">
        <w:rPr>
          <w:b/>
          <w:bCs/>
          <w:i/>
          <w:sz w:val="20"/>
          <w:szCs w:val="20"/>
          <w:lang w:val="sr-Latn-RS"/>
        </w:rPr>
        <w:t>202</w:t>
      </w:r>
      <w:r w:rsidR="00733D66">
        <w:rPr>
          <w:b/>
          <w:bCs/>
          <w:i/>
          <w:sz w:val="20"/>
          <w:szCs w:val="20"/>
          <w:lang w:val="sr-Latn-RS"/>
        </w:rPr>
        <w:t>3</w:t>
      </w:r>
    </w:p>
    <w:p w14:paraId="0DA87009" w14:textId="77777777" w:rsidR="008C2AEB" w:rsidRDefault="008C2AEB" w:rsidP="008C2AE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8280184" w14:textId="7195CF68" w:rsidR="00D970BD" w:rsidRDefault="00D970BD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Medjili, C; Lakhdari, N;...&amp; Berkani, M</w:t>
      </w:r>
    </w:p>
    <w:p w14:paraId="45778EA4" w14:textId="77777777" w:rsidR="00D970BD" w:rsidRPr="00D970BD" w:rsidRDefault="00D970BD" w:rsidP="00D970BD">
      <w:pPr>
        <w:rPr>
          <w:i/>
          <w:sz w:val="20"/>
          <w:szCs w:val="20"/>
          <w:u w:val="single"/>
        </w:rPr>
      </w:pPr>
      <w:r w:rsidRPr="00D970BD">
        <w:rPr>
          <w:i/>
          <w:sz w:val="20"/>
          <w:szCs w:val="20"/>
          <w:u w:val="single"/>
        </w:rPr>
        <w:t>Synthesis of novel PANI/PVA-NiCu composite material for efficient removal of organic dyes</w:t>
      </w:r>
    </w:p>
    <w:p w14:paraId="65EA8518" w14:textId="2018DE44" w:rsidR="00D970BD" w:rsidRPr="00D970BD" w:rsidRDefault="00D970BD" w:rsidP="00D970BD">
      <w:pPr>
        <w:rPr>
          <w:b/>
          <w:bCs/>
          <w:i/>
          <w:sz w:val="20"/>
          <w:szCs w:val="20"/>
        </w:rPr>
      </w:pPr>
      <w:hyperlink r:id="rId1381" w:history="1">
        <w:r w:rsidRPr="00D970BD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CHEMOSPHERE</w:t>
        </w:r>
      </w:hyperlink>
      <w:r w:rsidRPr="00D970BD">
        <w:rPr>
          <w:b/>
          <w:bCs/>
          <w:i/>
          <w:sz w:val="20"/>
          <w:szCs w:val="20"/>
        </w:rPr>
        <w:t xml:space="preserve">, </w:t>
      </w:r>
      <w:r w:rsidR="00733D66" w:rsidRPr="00733D66">
        <w:rPr>
          <w:b/>
          <w:bCs/>
          <w:i/>
          <w:sz w:val="20"/>
          <w:szCs w:val="20"/>
        </w:rPr>
        <w:t>313, 137427</w:t>
      </w:r>
      <w:r w:rsidR="00733D66">
        <w:rPr>
          <w:b/>
          <w:bCs/>
          <w:i/>
          <w:sz w:val="20"/>
          <w:szCs w:val="20"/>
        </w:rPr>
        <w:t xml:space="preserve"> </w:t>
      </w:r>
      <w:r w:rsidRPr="00D970BD">
        <w:rPr>
          <w:b/>
          <w:bCs/>
          <w:i/>
          <w:sz w:val="20"/>
          <w:szCs w:val="20"/>
        </w:rPr>
        <w:t>202</w:t>
      </w:r>
      <w:r w:rsidR="00733D66">
        <w:rPr>
          <w:b/>
          <w:bCs/>
          <w:i/>
          <w:sz w:val="20"/>
          <w:szCs w:val="20"/>
        </w:rPr>
        <w:t>3</w:t>
      </w:r>
      <w:r w:rsidR="00733D66" w:rsidRPr="00D970BD">
        <w:rPr>
          <w:b/>
          <w:bCs/>
          <w:i/>
          <w:sz w:val="20"/>
          <w:szCs w:val="20"/>
        </w:rPr>
        <w:t xml:space="preserve"> </w:t>
      </w:r>
    </w:p>
    <w:p w14:paraId="1B42CA1C" w14:textId="77777777" w:rsidR="00D970BD" w:rsidRPr="00D970BD" w:rsidRDefault="00D970BD" w:rsidP="00D970BD">
      <w:pPr>
        <w:rPr>
          <w:i/>
          <w:sz w:val="20"/>
          <w:szCs w:val="20"/>
          <w:lang w:val="sr-Latn-RS"/>
        </w:rPr>
      </w:pPr>
    </w:p>
    <w:p w14:paraId="27CADD64" w14:textId="488602D8" w:rsidR="0055137F" w:rsidRDefault="0055137F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Latypova, LR; Usmanova, GS;...&amp;Mustafin, AG</w:t>
      </w:r>
    </w:p>
    <w:p w14:paraId="74D03070" w14:textId="77777777" w:rsidR="0055137F" w:rsidRPr="0055137F" w:rsidRDefault="0055137F" w:rsidP="0055137F">
      <w:pPr>
        <w:rPr>
          <w:i/>
          <w:sz w:val="20"/>
          <w:szCs w:val="20"/>
          <w:u w:val="single"/>
          <w:lang w:val="sr-Latn-RS"/>
        </w:rPr>
      </w:pPr>
      <w:r w:rsidRPr="0055137F">
        <w:rPr>
          <w:i/>
          <w:sz w:val="20"/>
          <w:szCs w:val="20"/>
          <w:u w:val="single"/>
          <w:lang w:val="sr-Latn-RS"/>
        </w:rPr>
        <w:t>Synthesis and characterization of N-substituted polyanilines and polyindoles and their antibacterial activity</w:t>
      </w:r>
    </w:p>
    <w:p w14:paraId="7E2DEA7C" w14:textId="7376943B" w:rsidR="0055137F" w:rsidRPr="0055137F" w:rsidRDefault="0055137F" w:rsidP="0055137F">
      <w:pPr>
        <w:rPr>
          <w:b/>
          <w:bCs/>
          <w:i/>
          <w:sz w:val="20"/>
          <w:szCs w:val="20"/>
          <w:lang w:val="sr-Latn-RS"/>
        </w:rPr>
      </w:pPr>
      <w:r w:rsidRPr="0055137F">
        <w:rPr>
          <w:b/>
          <w:bCs/>
          <w:i/>
          <w:sz w:val="20"/>
          <w:szCs w:val="20"/>
          <w:lang w:val="sr-Latn-RS"/>
        </w:rPr>
        <w:t xml:space="preserve">CHEMICAL PAPERS- SLOVAK ACADEMY OF SCIENCES, </w:t>
      </w:r>
      <w:r w:rsidR="00733D66" w:rsidRPr="00733D66">
        <w:rPr>
          <w:b/>
          <w:bCs/>
          <w:i/>
          <w:sz w:val="20"/>
          <w:szCs w:val="20"/>
          <w:lang w:val="sr-Latn-RS"/>
        </w:rPr>
        <w:t>77(1)</w:t>
      </w:r>
      <w:r w:rsidR="00733D66">
        <w:rPr>
          <w:b/>
          <w:bCs/>
          <w:i/>
          <w:sz w:val="20"/>
          <w:szCs w:val="20"/>
          <w:lang w:val="sr-Latn-RS"/>
        </w:rPr>
        <w:t>:</w:t>
      </w:r>
      <w:r w:rsidR="00733D66" w:rsidRPr="00733D66">
        <w:rPr>
          <w:b/>
          <w:bCs/>
          <w:i/>
          <w:sz w:val="20"/>
          <w:szCs w:val="20"/>
          <w:lang w:val="sr-Latn-RS"/>
        </w:rPr>
        <w:t xml:space="preserve"> 473-483</w:t>
      </w:r>
      <w:r w:rsidR="00733D66">
        <w:rPr>
          <w:b/>
          <w:bCs/>
          <w:i/>
          <w:sz w:val="20"/>
          <w:szCs w:val="20"/>
          <w:lang w:val="sr-Latn-RS"/>
        </w:rPr>
        <w:t xml:space="preserve"> 2</w:t>
      </w:r>
      <w:r w:rsidRPr="0055137F">
        <w:rPr>
          <w:b/>
          <w:bCs/>
          <w:i/>
          <w:sz w:val="20"/>
          <w:szCs w:val="20"/>
          <w:lang w:val="sr-Latn-RS"/>
        </w:rPr>
        <w:t>02</w:t>
      </w:r>
      <w:r w:rsidR="00733D66">
        <w:rPr>
          <w:b/>
          <w:bCs/>
          <w:i/>
          <w:sz w:val="20"/>
          <w:szCs w:val="20"/>
          <w:lang w:val="sr-Latn-RS"/>
        </w:rPr>
        <w:t>3</w:t>
      </w:r>
    </w:p>
    <w:p w14:paraId="2B2938CF" w14:textId="77777777" w:rsidR="0055137F" w:rsidRPr="0055137F" w:rsidRDefault="0055137F" w:rsidP="0055137F">
      <w:pPr>
        <w:rPr>
          <w:i/>
          <w:sz w:val="20"/>
          <w:szCs w:val="20"/>
          <w:lang w:val="sr-Latn-RS"/>
        </w:rPr>
      </w:pPr>
    </w:p>
    <w:p w14:paraId="36A29D7B" w14:textId="37A0AD26" w:rsidR="00484D13" w:rsidRDefault="00484D13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Sharma KP; Shin, M;...&amp; Yu, C</w:t>
      </w:r>
    </w:p>
    <w:p w14:paraId="051FC5AA" w14:textId="77777777" w:rsidR="00484D13" w:rsidRPr="00484D13" w:rsidRDefault="00484D13" w:rsidP="00484D13">
      <w:pPr>
        <w:rPr>
          <w:i/>
          <w:sz w:val="20"/>
          <w:szCs w:val="20"/>
          <w:u w:val="single"/>
          <w:lang w:val="sr-Latn-RS"/>
        </w:rPr>
      </w:pPr>
      <w:r w:rsidRPr="00484D13">
        <w:rPr>
          <w:i/>
          <w:sz w:val="20"/>
          <w:szCs w:val="20"/>
          <w:u w:val="single"/>
          <w:lang w:val="sr-Latn-RS"/>
        </w:rPr>
        <w:t>Copper nanoparticles/polyaniline/molybdenum disulfide composite as a nonenzymatic electrochemical glucose sensor</w:t>
      </w:r>
    </w:p>
    <w:p w14:paraId="058E1375" w14:textId="43BCA8B3" w:rsidR="00484D13" w:rsidRPr="00484D13" w:rsidRDefault="00484D13" w:rsidP="00484D13">
      <w:pPr>
        <w:rPr>
          <w:b/>
          <w:bCs/>
          <w:i/>
          <w:sz w:val="20"/>
          <w:szCs w:val="20"/>
          <w:lang w:val="sr-Latn-RS"/>
        </w:rPr>
      </w:pPr>
      <w:r w:rsidRPr="00484D13">
        <w:rPr>
          <w:b/>
          <w:bCs/>
          <w:i/>
          <w:sz w:val="20"/>
          <w:szCs w:val="20"/>
          <w:lang w:val="sr-Latn-RS"/>
        </w:rPr>
        <w:t>HELIYON, 2023, DOI: 10.1016/j.heliyon.2023.e21272</w:t>
      </w:r>
    </w:p>
    <w:p w14:paraId="7772D111" w14:textId="77777777" w:rsidR="00484D13" w:rsidRPr="00484D13" w:rsidRDefault="00484D13" w:rsidP="00484D13">
      <w:pPr>
        <w:rPr>
          <w:i/>
          <w:sz w:val="20"/>
          <w:szCs w:val="20"/>
          <w:lang w:val="sr-Latn-RS"/>
        </w:rPr>
      </w:pPr>
    </w:p>
    <w:p w14:paraId="236DEACA" w14:textId="4A1F879E" w:rsidR="00D76BF7" w:rsidRDefault="00D76BF7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Niyonshuti, I; Rogers, A;...&amp;Chen, J</w:t>
      </w:r>
    </w:p>
    <w:p w14:paraId="3C77845C" w14:textId="1DD1DD57" w:rsidR="00D76BF7" w:rsidRPr="00D76BF7" w:rsidRDefault="00D76BF7" w:rsidP="00D76BF7">
      <w:pPr>
        <w:rPr>
          <w:i/>
          <w:sz w:val="20"/>
          <w:szCs w:val="20"/>
          <w:lang w:val="sr-Latn-RS"/>
        </w:rPr>
      </w:pPr>
      <w:r w:rsidRPr="00D76BF7">
        <w:rPr>
          <w:i/>
          <w:sz w:val="20"/>
          <w:szCs w:val="20"/>
          <w:u w:val="single"/>
          <w:lang w:val="sr-Latn-RS"/>
        </w:rPr>
        <w:t>Engineering silver nanoparticle surfaces for antimicrobial applications</w:t>
      </w:r>
      <w:r>
        <w:rPr>
          <w:i/>
          <w:sz w:val="20"/>
          <w:szCs w:val="20"/>
          <w:lang w:val="sr-Latn-RS"/>
        </w:rPr>
        <w:t xml:space="preserve">, </w:t>
      </w:r>
      <w:r w:rsidRPr="00D76BF7">
        <w:rPr>
          <w:b/>
          <w:bCs/>
          <w:i/>
          <w:sz w:val="20"/>
          <w:szCs w:val="20"/>
          <w:lang w:val="sr-Latn-RS"/>
        </w:rPr>
        <w:t>In book: Reference Module in Materials Science and Materials Engineering, 2022, DOI: 10.1016/B978-0-12-822425-0.00099-3</w:t>
      </w:r>
    </w:p>
    <w:p w14:paraId="4C6ADAAD" w14:textId="77777777" w:rsidR="00D76BF7" w:rsidRPr="00D76BF7" w:rsidRDefault="00D76BF7" w:rsidP="00D76BF7">
      <w:pPr>
        <w:rPr>
          <w:i/>
          <w:sz w:val="20"/>
          <w:szCs w:val="20"/>
          <w:lang w:val="sr-Latn-RS"/>
        </w:rPr>
      </w:pPr>
    </w:p>
    <w:p w14:paraId="274D087D" w14:textId="77777777" w:rsidR="001A654A" w:rsidRDefault="001A654A" w:rsidP="001A654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Saleh, MR; El-Bery, HM</w:t>
      </w:r>
    </w:p>
    <w:p w14:paraId="514B72C2" w14:textId="77777777" w:rsidR="001A654A" w:rsidRPr="00165233" w:rsidRDefault="001A654A" w:rsidP="001A654A">
      <w:pPr>
        <w:rPr>
          <w:b/>
          <w:bCs/>
          <w:i/>
          <w:sz w:val="20"/>
          <w:szCs w:val="20"/>
          <w:lang w:val="sr-Latn-RS"/>
        </w:rPr>
      </w:pPr>
      <w:r w:rsidRPr="00165233">
        <w:rPr>
          <w:i/>
          <w:sz w:val="20"/>
          <w:szCs w:val="20"/>
          <w:u w:val="single"/>
          <w:lang w:val="sr-Latn-RS"/>
        </w:rPr>
        <w:t>Unraveling novel Cu/CuxP@N-doped C composite as effective cocatalyst for photocatalytic hydrogen production under UV and Visible Irradiation</w:t>
      </w:r>
      <w:r>
        <w:rPr>
          <w:i/>
          <w:sz w:val="20"/>
          <w:szCs w:val="20"/>
          <w:lang w:val="sr-Latn-RS"/>
        </w:rPr>
        <w:t xml:space="preserve">, </w:t>
      </w:r>
      <w:r w:rsidRPr="00165233">
        <w:rPr>
          <w:b/>
          <w:bCs/>
          <w:i/>
          <w:sz w:val="20"/>
          <w:szCs w:val="20"/>
          <w:lang w:val="sr-Latn-RS"/>
        </w:rPr>
        <w:t xml:space="preserve">APPLIED SURFACE SCIENCE, </w:t>
      </w:r>
      <w:r>
        <w:rPr>
          <w:b/>
          <w:bCs/>
          <w:i/>
          <w:sz w:val="20"/>
          <w:szCs w:val="20"/>
          <w:lang w:val="sr-Latn-RS"/>
        </w:rPr>
        <w:t>580: 152280 2022</w:t>
      </w:r>
    </w:p>
    <w:p w14:paraId="3183C5EE" w14:textId="77777777" w:rsidR="001A654A" w:rsidRDefault="001A654A" w:rsidP="001A654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1B25DC4" w14:textId="1AAE7323" w:rsidR="001A654A" w:rsidRDefault="001A654A" w:rsidP="001A654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Kuberan, R; Rajiv, P; Abd-Elsalam, KA</w:t>
      </w:r>
    </w:p>
    <w:p w14:paraId="12C40950" w14:textId="77777777" w:rsidR="001A654A" w:rsidRPr="00CE3DBF" w:rsidRDefault="001A654A" w:rsidP="001A654A">
      <w:pPr>
        <w:rPr>
          <w:i/>
          <w:sz w:val="20"/>
          <w:szCs w:val="20"/>
          <w:u w:val="single"/>
          <w:lang w:val="sr-Latn-RS"/>
        </w:rPr>
      </w:pPr>
      <w:r w:rsidRPr="006A49B4">
        <w:rPr>
          <w:i/>
          <w:sz w:val="20"/>
          <w:szCs w:val="20"/>
          <w:u w:val="single"/>
          <w:lang w:val="sr-Latn-RS"/>
        </w:rPr>
        <w:t>Multifunctional copper-based nanocomposites in agroecosystem applications</w:t>
      </w:r>
      <w:r>
        <w:rPr>
          <w:i/>
          <w:sz w:val="20"/>
          <w:szCs w:val="20"/>
          <w:u w:val="single"/>
          <w:lang w:val="sr-Latn-RS"/>
        </w:rPr>
        <w:t>,</w:t>
      </w:r>
      <w:r w:rsidRPr="006A49B4">
        <w:rPr>
          <w:b/>
          <w:bCs/>
          <w:i/>
          <w:sz w:val="20"/>
          <w:szCs w:val="20"/>
          <w:lang w:val="sr-Latn-RS"/>
        </w:rPr>
        <w:t>In book: Copper Nanostructures: Next-Generation of Agrochemicals for Sustainable Agroecosystems, 2022, DOI: 10.1016/B978-0-12-823833-2.00017-9</w:t>
      </w:r>
    </w:p>
    <w:p w14:paraId="1557BB1F" w14:textId="77777777" w:rsidR="001A654A" w:rsidRDefault="001A654A" w:rsidP="001A654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0D130D31" w14:textId="0D912C28" w:rsidR="00AE1F4B" w:rsidRDefault="00AE1F4B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AE1F4B">
        <w:rPr>
          <w:i/>
          <w:sz w:val="20"/>
          <w:szCs w:val="20"/>
          <w:lang w:val="sr-Latn-RS"/>
        </w:rPr>
        <w:t>Kenawy, ER</w:t>
      </w:r>
      <w:r w:rsidR="008157E0">
        <w:rPr>
          <w:i/>
          <w:sz w:val="20"/>
          <w:szCs w:val="20"/>
          <w:lang w:val="sr-Latn-RS"/>
        </w:rPr>
        <w:t>;</w:t>
      </w:r>
      <w:r w:rsidRPr="00AE1F4B">
        <w:rPr>
          <w:i/>
          <w:sz w:val="20"/>
          <w:szCs w:val="20"/>
          <w:lang w:val="sr-Latn-RS"/>
        </w:rPr>
        <w:t xml:space="preserve"> Azaam, MM</w:t>
      </w:r>
      <w:r w:rsidR="008157E0">
        <w:rPr>
          <w:i/>
          <w:sz w:val="20"/>
          <w:szCs w:val="20"/>
          <w:lang w:val="sr-Latn-RS"/>
        </w:rPr>
        <w:t>;</w:t>
      </w:r>
      <w:r w:rsidRPr="00AE1F4B">
        <w:rPr>
          <w:i/>
          <w:sz w:val="20"/>
          <w:szCs w:val="20"/>
          <w:lang w:val="sr-Latn-RS"/>
        </w:rPr>
        <w:t xml:space="preserve"> &amp; Hasnain, MS</w:t>
      </w:r>
    </w:p>
    <w:p w14:paraId="4A61CB3C" w14:textId="3204E5F7" w:rsidR="00AE1F4B" w:rsidRPr="000019A0" w:rsidRDefault="00AE1F4B" w:rsidP="00AE1F4B">
      <w:pPr>
        <w:rPr>
          <w:i/>
          <w:sz w:val="20"/>
          <w:szCs w:val="20"/>
          <w:lang w:val="sr-Latn-RS"/>
        </w:rPr>
      </w:pPr>
      <w:r w:rsidRPr="008157E0">
        <w:rPr>
          <w:i/>
          <w:sz w:val="20"/>
          <w:szCs w:val="20"/>
          <w:u w:val="single"/>
          <w:lang w:val="sr-Latn-RS"/>
        </w:rPr>
        <w:t>Antimicrobial Nanocomposites</w:t>
      </w:r>
      <w:r w:rsidRPr="00AE1F4B">
        <w:rPr>
          <w:i/>
          <w:sz w:val="20"/>
          <w:szCs w:val="20"/>
          <w:lang w:val="sr-Latn-RS"/>
        </w:rPr>
        <w:t xml:space="preserve">. </w:t>
      </w:r>
      <w:r w:rsidRPr="008157E0">
        <w:rPr>
          <w:b/>
          <w:bCs/>
          <w:i/>
          <w:sz w:val="20"/>
          <w:szCs w:val="20"/>
          <w:lang w:val="sr-Latn-RS"/>
        </w:rPr>
        <w:t>In Biomedical Composites: Perspectives and Applications, Springer Nature, 19</w:t>
      </w:r>
      <w:r w:rsidR="00165233">
        <w:rPr>
          <w:b/>
          <w:bCs/>
          <w:i/>
          <w:sz w:val="20"/>
          <w:szCs w:val="20"/>
          <w:lang w:val="sr-Latn-RS"/>
        </w:rPr>
        <w:t>:</w:t>
      </w:r>
      <w:r w:rsidRPr="008157E0">
        <w:rPr>
          <w:b/>
          <w:bCs/>
          <w:i/>
          <w:sz w:val="20"/>
          <w:szCs w:val="20"/>
          <w:lang w:val="sr-Latn-RS"/>
        </w:rPr>
        <w:t xml:space="preserve"> 71 2021</w:t>
      </w:r>
      <w:r w:rsidR="008157E0">
        <w:rPr>
          <w:b/>
          <w:bCs/>
          <w:i/>
          <w:sz w:val="20"/>
          <w:szCs w:val="20"/>
          <w:lang w:val="sr-Latn-RS"/>
        </w:rPr>
        <w:t>,</w:t>
      </w:r>
      <w:r w:rsidR="00165233">
        <w:rPr>
          <w:b/>
          <w:bCs/>
          <w:i/>
          <w:sz w:val="20"/>
          <w:szCs w:val="20"/>
          <w:lang w:val="sr-Latn-RS"/>
        </w:rPr>
        <w:t xml:space="preserve"> </w:t>
      </w:r>
      <w:r w:rsidR="008157E0">
        <w:rPr>
          <w:b/>
          <w:bCs/>
          <w:i/>
          <w:sz w:val="20"/>
          <w:szCs w:val="20"/>
          <w:lang w:val="sr-Latn-RS"/>
        </w:rPr>
        <w:t>https://doi.org/10.1007/978-981-33-4753-3-4</w:t>
      </w:r>
    </w:p>
    <w:p w14:paraId="112703AF" w14:textId="77777777" w:rsidR="00AE1F4B" w:rsidRPr="00AE1F4B" w:rsidRDefault="00AE1F4B" w:rsidP="00AE1F4B">
      <w:pPr>
        <w:rPr>
          <w:i/>
          <w:sz w:val="20"/>
          <w:szCs w:val="20"/>
          <w:lang w:val="sr-Latn-RS"/>
        </w:rPr>
      </w:pPr>
    </w:p>
    <w:p w14:paraId="57E5CF78" w14:textId="11997093" w:rsidR="00613603" w:rsidRPr="00613603" w:rsidRDefault="00613603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13603">
        <w:rPr>
          <w:i/>
          <w:sz w:val="20"/>
          <w:szCs w:val="20"/>
        </w:rPr>
        <w:t>Al-Obaidi, NS</w:t>
      </w:r>
      <w:r>
        <w:rPr>
          <w:i/>
          <w:sz w:val="20"/>
          <w:szCs w:val="20"/>
        </w:rPr>
        <w:t>;</w:t>
      </w:r>
      <w:r w:rsidRPr="00613603">
        <w:rPr>
          <w:i/>
          <w:sz w:val="20"/>
          <w:szCs w:val="20"/>
        </w:rPr>
        <w:t xml:space="preserve"> Al-Garawi, ZS</w:t>
      </w:r>
      <w:r>
        <w:rPr>
          <w:i/>
          <w:sz w:val="20"/>
          <w:szCs w:val="20"/>
        </w:rPr>
        <w:t xml:space="preserve">; </w:t>
      </w:r>
      <w:r w:rsidRPr="00613603">
        <w:rPr>
          <w:i/>
          <w:sz w:val="20"/>
          <w:szCs w:val="20"/>
        </w:rPr>
        <w:t>Al-Mahdawi, AS</w:t>
      </w:r>
    </w:p>
    <w:p w14:paraId="26BC7E2C" w14:textId="77777777" w:rsidR="00613603" w:rsidRDefault="00613603" w:rsidP="00613603">
      <w:pPr>
        <w:rPr>
          <w:i/>
          <w:sz w:val="20"/>
          <w:szCs w:val="20"/>
        </w:rPr>
      </w:pPr>
      <w:r w:rsidRPr="00613603">
        <w:rPr>
          <w:i/>
          <w:sz w:val="20"/>
          <w:szCs w:val="20"/>
          <w:u w:val="single"/>
        </w:rPr>
        <w:t>Polyaniline doping with nanoparticles: A review on the potential of electrical properties</w:t>
      </w:r>
      <w:r w:rsidRPr="00613603">
        <w:rPr>
          <w:i/>
          <w:sz w:val="20"/>
          <w:szCs w:val="20"/>
        </w:rPr>
        <w:t xml:space="preserve">. </w:t>
      </w:r>
    </w:p>
    <w:p w14:paraId="3523B024" w14:textId="438A2099" w:rsidR="00613603" w:rsidRPr="00613603" w:rsidRDefault="00613603" w:rsidP="00613603">
      <w:pPr>
        <w:rPr>
          <w:b/>
          <w:bCs/>
          <w:i/>
          <w:sz w:val="20"/>
          <w:szCs w:val="20"/>
        </w:rPr>
      </w:pPr>
      <w:r w:rsidRPr="00613603">
        <w:rPr>
          <w:b/>
          <w:bCs/>
          <w:i/>
          <w:iCs/>
          <w:sz w:val="20"/>
          <w:szCs w:val="20"/>
        </w:rPr>
        <w:t xml:space="preserve">JOURNAL OF PHYSICS, </w:t>
      </w:r>
      <w:r w:rsidRPr="00613603">
        <w:rPr>
          <w:b/>
          <w:bCs/>
          <w:i/>
          <w:sz w:val="20"/>
          <w:szCs w:val="20"/>
        </w:rPr>
        <w:t>1853(1): 012055 2021</w:t>
      </w:r>
    </w:p>
    <w:p w14:paraId="1A774AED" w14:textId="77777777" w:rsidR="00613603" w:rsidRPr="00613603" w:rsidRDefault="00613603" w:rsidP="00613603">
      <w:pPr>
        <w:rPr>
          <w:i/>
          <w:sz w:val="20"/>
          <w:szCs w:val="20"/>
          <w:lang w:val="sr-Latn-RS"/>
        </w:rPr>
      </w:pPr>
    </w:p>
    <w:p w14:paraId="2309B19A" w14:textId="77777777" w:rsidR="0020614F" w:rsidRDefault="0020614F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20614F">
        <w:rPr>
          <w:i/>
          <w:sz w:val="20"/>
          <w:szCs w:val="20"/>
          <w:lang w:val="sr-Latn-RS"/>
        </w:rPr>
        <w:t>Máková, V</w:t>
      </w:r>
    </w:p>
    <w:p w14:paraId="1DB41CEB" w14:textId="77777777" w:rsidR="0020614F" w:rsidRPr="0020614F" w:rsidRDefault="0020614F" w:rsidP="0020614F">
      <w:pPr>
        <w:rPr>
          <w:i/>
          <w:sz w:val="20"/>
          <w:szCs w:val="20"/>
          <w:u w:val="single"/>
          <w:lang w:val="sr-Latn-RS"/>
        </w:rPr>
      </w:pPr>
      <w:r w:rsidRPr="0020614F">
        <w:rPr>
          <w:i/>
          <w:sz w:val="20"/>
          <w:szCs w:val="20"/>
          <w:u w:val="single"/>
          <w:lang w:val="sr-Latn-RS"/>
        </w:rPr>
        <w:t xml:space="preserve">Hybrid organosilane materials and its application in material engineering. </w:t>
      </w:r>
    </w:p>
    <w:p w14:paraId="236E4B99" w14:textId="0AF32A08" w:rsidR="0020614F" w:rsidRPr="0020614F" w:rsidRDefault="0020614F" w:rsidP="0020614F">
      <w:pPr>
        <w:rPr>
          <w:b/>
          <w:bCs/>
          <w:i/>
          <w:sz w:val="20"/>
          <w:szCs w:val="20"/>
          <w:lang w:val="sr-Latn-RS"/>
        </w:rPr>
      </w:pPr>
      <w:r w:rsidRPr="0020614F">
        <w:rPr>
          <w:b/>
          <w:bCs/>
          <w:i/>
          <w:sz w:val="20"/>
          <w:szCs w:val="20"/>
          <w:lang w:val="sr-Latn-RS"/>
        </w:rPr>
        <w:t>Doctoral thesis,</w:t>
      </w:r>
      <w:r w:rsidRPr="0020614F">
        <w:rPr>
          <w:b/>
          <w:bCs/>
        </w:rPr>
        <w:t xml:space="preserve"> </w:t>
      </w:r>
      <w:r w:rsidRPr="0020614F">
        <w:rPr>
          <w:b/>
          <w:bCs/>
          <w:i/>
          <w:iCs/>
          <w:sz w:val="20"/>
          <w:szCs w:val="20"/>
        </w:rPr>
        <w:t>Technicka univerzita v Liberci,</w:t>
      </w:r>
      <w:r>
        <w:rPr>
          <w:b/>
          <w:bCs/>
        </w:rPr>
        <w:t xml:space="preserve"> </w:t>
      </w:r>
      <w:r w:rsidRPr="0020614F">
        <w:rPr>
          <w:b/>
          <w:bCs/>
          <w:i/>
          <w:iCs/>
          <w:sz w:val="20"/>
          <w:szCs w:val="20"/>
        </w:rPr>
        <w:t>2021,</w:t>
      </w:r>
      <w:r w:rsidRPr="0020614F">
        <w:rPr>
          <w:b/>
          <w:bCs/>
        </w:rPr>
        <w:t xml:space="preserve"> </w:t>
      </w:r>
      <w:r w:rsidRPr="0020614F">
        <w:rPr>
          <w:b/>
          <w:bCs/>
          <w:i/>
          <w:sz w:val="20"/>
          <w:szCs w:val="20"/>
          <w:lang w:val="sr-Latn-RS"/>
        </w:rPr>
        <w:t>https://dspace.tul.cz/handle/15240/164997</w:t>
      </w:r>
    </w:p>
    <w:p w14:paraId="4C46DC60" w14:textId="77777777" w:rsidR="0020614F" w:rsidRPr="0020614F" w:rsidRDefault="0020614F" w:rsidP="0020614F">
      <w:pPr>
        <w:rPr>
          <w:i/>
          <w:sz w:val="20"/>
          <w:szCs w:val="20"/>
          <w:lang w:val="sr-Latn-RS"/>
        </w:rPr>
      </w:pPr>
    </w:p>
    <w:p w14:paraId="5035CEEA" w14:textId="3CD71C87" w:rsidR="00995FD6" w:rsidRPr="005773C8" w:rsidRDefault="00995FD6" w:rsidP="00995FD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Swar, S; Máková, V; Horáková, J; Kejzlar, P; Parma, P; Stibor, I</w:t>
      </w:r>
    </w:p>
    <w:p w14:paraId="009CF45E" w14:textId="16F6DB38" w:rsidR="00995FD6" w:rsidRPr="00D50608" w:rsidRDefault="00995FD6" w:rsidP="00995FD6">
      <w:pPr>
        <w:rPr>
          <w:i/>
          <w:sz w:val="20"/>
          <w:szCs w:val="20"/>
          <w:u w:val="single"/>
          <w:lang w:val="sr-Latn-RS"/>
        </w:rPr>
      </w:pPr>
      <w:r w:rsidRPr="005773C8">
        <w:rPr>
          <w:i/>
          <w:sz w:val="20"/>
          <w:szCs w:val="20"/>
          <w:u w:val="single"/>
          <w:lang w:val="sr-Latn-RS"/>
        </w:rPr>
        <w:t xml:space="preserve">A comparative study between chemically modified and copper nanoparticle immobilized Nylon 6 films to explore their efficiency in fighting against two types of pathogenic bacteria. </w:t>
      </w:r>
      <w:r w:rsidRPr="005773C8">
        <w:rPr>
          <w:b/>
          <w:i/>
          <w:sz w:val="20"/>
          <w:szCs w:val="20"/>
          <w:lang w:val="sr-Latn-RS"/>
        </w:rPr>
        <w:t xml:space="preserve">EUROPEAN POLYMER JOURNAL, </w:t>
      </w:r>
      <w:r w:rsidRPr="005773C8">
        <w:rPr>
          <w:b/>
          <w:i/>
          <w:iCs/>
          <w:sz w:val="20"/>
          <w:szCs w:val="20"/>
        </w:rPr>
        <w:t>122</w:t>
      </w:r>
      <w:r w:rsidR="00D50608">
        <w:rPr>
          <w:b/>
          <w:i/>
          <w:sz w:val="20"/>
          <w:szCs w:val="20"/>
        </w:rPr>
        <w:t>:</w:t>
      </w:r>
      <w:r w:rsidRPr="005773C8">
        <w:rPr>
          <w:b/>
          <w:i/>
          <w:sz w:val="20"/>
          <w:szCs w:val="20"/>
        </w:rPr>
        <w:t xml:space="preserve"> 109392 </w:t>
      </w:r>
      <w:r w:rsidRPr="005773C8">
        <w:rPr>
          <w:b/>
          <w:i/>
          <w:sz w:val="20"/>
          <w:szCs w:val="20"/>
          <w:lang w:val="sr-Latn-RS"/>
        </w:rPr>
        <w:t>2020</w:t>
      </w:r>
    </w:p>
    <w:p w14:paraId="20575F64" w14:textId="77777777" w:rsidR="00995FD6" w:rsidRPr="005773C8" w:rsidRDefault="00995FD6" w:rsidP="00995FD6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2F33D5E" w14:textId="77777777" w:rsidR="00995FD6" w:rsidRPr="005773C8" w:rsidRDefault="00995FD6" w:rsidP="007F55A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Akturk, A; Güler, FK;… &amp; Küçükbayrak, S</w:t>
      </w:r>
    </w:p>
    <w:p w14:paraId="588633C6" w14:textId="77777777" w:rsidR="00995FD6" w:rsidRPr="005773C8" w:rsidRDefault="00995FD6" w:rsidP="00995FD6">
      <w:pPr>
        <w:rPr>
          <w:i/>
          <w:sz w:val="20"/>
          <w:szCs w:val="20"/>
        </w:rPr>
      </w:pPr>
      <w:r w:rsidRPr="005773C8">
        <w:rPr>
          <w:i/>
          <w:sz w:val="20"/>
          <w:szCs w:val="20"/>
          <w:u w:val="single"/>
        </w:rPr>
        <w:t>Synthesis and antifungal activity of soluble starch and sodium alginate capped copper nanoparticles</w:t>
      </w:r>
      <w:r w:rsidRPr="005773C8">
        <w:rPr>
          <w:i/>
          <w:sz w:val="20"/>
          <w:szCs w:val="20"/>
        </w:rPr>
        <w:t>. </w:t>
      </w:r>
    </w:p>
    <w:p w14:paraId="2F7D1563" w14:textId="77777777" w:rsidR="00995FD6" w:rsidRPr="005773C8" w:rsidRDefault="00995FD6" w:rsidP="00995FD6">
      <w:pPr>
        <w:rPr>
          <w:b/>
          <w:i/>
          <w:sz w:val="20"/>
          <w:szCs w:val="20"/>
        </w:rPr>
      </w:pPr>
      <w:r w:rsidRPr="005773C8">
        <w:rPr>
          <w:b/>
          <w:i/>
          <w:iCs/>
          <w:sz w:val="20"/>
          <w:szCs w:val="20"/>
        </w:rPr>
        <w:t>MATERIALS RESEARCH EXPRESS</w:t>
      </w:r>
      <w:r w:rsidRPr="005773C8">
        <w:rPr>
          <w:b/>
          <w:i/>
          <w:sz w:val="20"/>
          <w:szCs w:val="20"/>
        </w:rPr>
        <w:t>, 2020,</w:t>
      </w:r>
      <w:r w:rsidRPr="005773C8">
        <w:rPr>
          <w:sz w:val="20"/>
          <w:szCs w:val="20"/>
        </w:rPr>
        <w:t xml:space="preserve"> </w:t>
      </w:r>
      <w:r w:rsidRPr="005773C8">
        <w:rPr>
          <w:b/>
          <w:i/>
          <w:sz w:val="20"/>
          <w:szCs w:val="20"/>
        </w:rPr>
        <w:t>https://doi.org/10.1088/2053-1591/ab677e</w:t>
      </w:r>
    </w:p>
    <w:p w14:paraId="6CAA445D" w14:textId="77777777" w:rsidR="00995FD6" w:rsidRPr="005773C8" w:rsidRDefault="00995FD6" w:rsidP="00995FD6">
      <w:pPr>
        <w:rPr>
          <w:i/>
          <w:sz w:val="20"/>
          <w:szCs w:val="20"/>
          <w:lang w:val="sr-Latn-RS"/>
        </w:rPr>
      </w:pPr>
    </w:p>
    <w:p w14:paraId="5B0D95F9" w14:textId="77777777" w:rsidR="00D3232B" w:rsidRPr="005773C8" w:rsidRDefault="00D3232B" w:rsidP="007F55A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Máková, V; Holubová, B; Tetour, D;…. &amp; Hodačová, J</w:t>
      </w:r>
    </w:p>
    <w:p w14:paraId="333F6AC4" w14:textId="77777777" w:rsidR="00D3232B" w:rsidRPr="005773C8" w:rsidRDefault="00D3232B" w:rsidP="00D3232B">
      <w:pPr>
        <w:rPr>
          <w:i/>
          <w:sz w:val="20"/>
          <w:szCs w:val="20"/>
        </w:rPr>
      </w:pPr>
      <w:r w:rsidRPr="005773C8">
        <w:rPr>
          <w:i/>
          <w:sz w:val="20"/>
          <w:szCs w:val="20"/>
        </w:rPr>
        <w:t xml:space="preserve"> </w:t>
      </w:r>
      <w:r w:rsidRPr="005773C8">
        <w:rPr>
          <w:i/>
          <w:sz w:val="20"/>
          <w:szCs w:val="20"/>
          <w:u w:val="single"/>
        </w:rPr>
        <w:t>(1S, 2S)-Cyclohexane-1, 2-diamine-based Organosilane Fibres as a Powerful Tool Against Pathogenic Bacteria</w:t>
      </w:r>
      <w:r w:rsidRPr="005773C8">
        <w:rPr>
          <w:i/>
          <w:sz w:val="20"/>
          <w:szCs w:val="20"/>
        </w:rPr>
        <w:t>. </w:t>
      </w:r>
    </w:p>
    <w:p w14:paraId="22EFBDF7" w14:textId="77777777" w:rsidR="00D3232B" w:rsidRPr="005773C8" w:rsidRDefault="00D3232B" w:rsidP="00D3232B">
      <w:pPr>
        <w:rPr>
          <w:b/>
          <w:i/>
          <w:sz w:val="20"/>
          <w:szCs w:val="20"/>
        </w:rPr>
      </w:pPr>
      <w:r w:rsidRPr="005773C8">
        <w:rPr>
          <w:b/>
          <w:i/>
          <w:iCs/>
          <w:sz w:val="20"/>
          <w:szCs w:val="20"/>
        </w:rPr>
        <w:t>POLYMERS</w:t>
      </w:r>
      <w:r w:rsidRPr="005773C8">
        <w:rPr>
          <w:b/>
          <w:i/>
          <w:sz w:val="20"/>
          <w:szCs w:val="20"/>
        </w:rPr>
        <w:t>, </w:t>
      </w:r>
      <w:r w:rsidRPr="005773C8">
        <w:rPr>
          <w:b/>
          <w:i/>
          <w:iCs/>
          <w:sz w:val="20"/>
          <w:szCs w:val="20"/>
        </w:rPr>
        <w:t>12</w:t>
      </w:r>
      <w:r w:rsidR="004455B8" w:rsidRPr="005773C8">
        <w:rPr>
          <w:b/>
          <w:i/>
          <w:sz w:val="20"/>
          <w:szCs w:val="20"/>
        </w:rPr>
        <w:t>(1):</w:t>
      </w:r>
      <w:r w:rsidRPr="005773C8">
        <w:rPr>
          <w:b/>
          <w:i/>
          <w:sz w:val="20"/>
          <w:szCs w:val="20"/>
        </w:rPr>
        <w:t xml:space="preserve"> 206 2020,  https://doi.org/10.3390/polym12010206</w:t>
      </w:r>
    </w:p>
    <w:p w14:paraId="6257819F" w14:textId="77777777" w:rsidR="00D3232B" w:rsidRPr="005773C8" w:rsidRDefault="00D3232B" w:rsidP="00D3232B">
      <w:pPr>
        <w:rPr>
          <w:i/>
          <w:sz w:val="20"/>
          <w:szCs w:val="20"/>
          <w:lang w:val="sr-Latn-RS"/>
        </w:rPr>
      </w:pPr>
    </w:p>
    <w:p w14:paraId="5214A93F" w14:textId="77777777" w:rsidR="00D974BE" w:rsidRPr="005773C8" w:rsidRDefault="00D974BE" w:rsidP="00D974B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Montanheiro, TLDA; Ribas, RG;... &amp; Thim, G. P</w:t>
      </w:r>
    </w:p>
    <w:p w14:paraId="0BAE3F13" w14:textId="0BD0F7E1" w:rsidR="00D974BE" w:rsidRPr="00577DEB" w:rsidRDefault="00D974BE" w:rsidP="00D974BE">
      <w:p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u w:val="single"/>
          <w:lang w:val="sr-Latn-RS"/>
        </w:rPr>
        <w:t>A Brief Review Concerning the Latest Advances in the Influence of Nanoparticle Reinforcement into Polymeric-Matrix Biomaterials.</w:t>
      </w:r>
      <w:r w:rsidRPr="005773C8">
        <w:rPr>
          <w:i/>
          <w:sz w:val="20"/>
          <w:szCs w:val="20"/>
          <w:lang w:val="sr-Latn-RS"/>
        </w:rPr>
        <w:t xml:space="preserve"> </w:t>
      </w:r>
      <w:r w:rsidRPr="005773C8">
        <w:rPr>
          <w:b/>
          <w:i/>
          <w:sz w:val="18"/>
          <w:szCs w:val="18"/>
          <w:lang w:val="sr-Latn-RS"/>
        </w:rPr>
        <w:t>JOURNAL OF BIOMATERIALS SCIENCE, 2020,</w:t>
      </w:r>
      <w:r w:rsidRPr="005773C8">
        <w:rPr>
          <w:b/>
          <w:i/>
          <w:sz w:val="20"/>
          <w:szCs w:val="20"/>
          <w:lang w:val="sr-Latn-RS"/>
        </w:rPr>
        <w:t xml:space="preserve"> https://doi.org/10.1080/09205063.2020.1781527</w:t>
      </w:r>
    </w:p>
    <w:p w14:paraId="36B663B1" w14:textId="77777777" w:rsidR="00D974BE" w:rsidRPr="005773C8" w:rsidRDefault="00D974BE" w:rsidP="00D974BE">
      <w:pPr>
        <w:rPr>
          <w:i/>
          <w:sz w:val="20"/>
          <w:szCs w:val="20"/>
          <w:lang w:val="sr-Latn-RS"/>
        </w:rPr>
      </w:pPr>
    </w:p>
    <w:p w14:paraId="0E1B4217" w14:textId="77777777" w:rsidR="00AD78CC" w:rsidRPr="005773C8" w:rsidRDefault="00AD78CC" w:rsidP="00AD78C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Almaguer-Flores, A; Silva-Bermúdez, P; Rodil, SE</w:t>
      </w:r>
    </w:p>
    <w:p w14:paraId="453350DD" w14:textId="1E756EB1" w:rsidR="00D8345A" w:rsidRPr="00CE3DBF" w:rsidRDefault="00AD78CC" w:rsidP="00AD78CC">
      <w:p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u w:val="single"/>
          <w:lang w:val="sr-Latn-RS"/>
        </w:rPr>
        <w:t>Nanostructured biomaterials with antimicrobial activity for tissue engineering.</w:t>
      </w:r>
      <w:r w:rsidRPr="005773C8">
        <w:rPr>
          <w:i/>
          <w:sz w:val="20"/>
          <w:szCs w:val="20"/>
          <w:lang w:val="sr-Latn-RS"/>
        </w:rPr>
        <w:t xml:space="preserve"> </w:t>
      </w:r>
      <w:r w:rsidRPr="005773C8">
        <w:rPr>
          <w:b/>
          <w:i/>
          <w:sz w:val="20"/>
          <w:szCs w:val="20"/>
          <w:lang w:val="sr-Latn-RS"/>
        </w:rPr>
        <w:t>In Nanostructured biomaterials for regenerative medicine</w:t>
      </w:r>
      <w:r w:rsidR="00D8345A" w:rsidRPr="005773C8">
        <w:rPr>
          <w:b/>
          <w:i/>
          <w:sz w:val="20"/>
          <w:szCs w:val="20"/>
          <w:lang w:val="sr-Latn-RS"/>
        </w:rPr>
        <w:t>,</w:t>
      </w:r>
      <w:r w:rsidRPr="005773C8">
        <w:rPr>
          <w:i/>
          <w:sz w:val="20"/>
          <w:szCs w:val="20"/>
          <w:lang w:val="sr-Latn-RS"/>
        </w:rPr>
        <w:t xml:space="preserve"> </w:t>
      </w:r>
      <w:r w:rsidRPr="005773C8">
        <w:rPr>
          <w:b/>
          <w:i/>
          <w:sz w:val="20"/>
          <w:szCs w:val="20"/>
          <w:lang w:val="sr-Latn-RS"/>
        </w:rPr>
        <w:t>Woodhead Publishing,</w:t>
      </w:r>
      <w:r w:rsidR="00D8345A" w:rsidRPr="005773C8">
        <w:rPr>
          <w:b/>
          <w:i/>
          <w:sz w:val="20"/>
          <w:szCs w:val="20"/>
          <w:lang w:val="sr-Latn-RS"/>
        </w:rPr>
        <w:t xml:space="preserve"> </w:t>
      </w:r>
      <w:r w:rsidRPr="005773C8">
        <w:rPr>
          <w:b/>
          <w:i/>
          <w:sz w:val="20"/>
          <w:szCs w:val="20"/>
          <w:lang w:val="sr-Latn-RS"/>
        </w:rPr>
        <w:t>p</w:t>
      </w:r>
      <w:r w:rsidR="00D8345A" w:rsidRPr="005773C8">
        <w:rPr>
          <w:b/>
          <w:i/>
          <w:sz w:val="20"/>
          <w:szCs w:val="20"/>
          <w:lang w:val="sr-Latn-RS"/>
        </w:rPr>
        <w:t xml:space="preserve">p. 81-137, </w:t>
      </w:r>
      <w:r w:rsidRPr="005773C8">
        <w:rPr>
          <w:b/>
          <w:i/>
          <w:sz w:val="20"/>
          <w:szCs w:val="20"/>
          <w:lang w:val="sr-Latn-RS"/>
        </w:rPr>
        <w:t xml:space="preserve">2020, </w:t>
      </w:r>
      <w:r w:rsidR="00D8345A" w:rsidRPr="005773C8">
        <w:rPr>
          <w:b/>
          <w:i/>
          <w:sz w:val="20"/>
          <w:szCs w:val="20"/>
          <w:lang w:val="sr-Latn-RS"/>
        </w:rPr>
        <w:t>https://doi.org/10.1016/B978-0-08-102594-9.00004-8</w:t>
      </w:r>
    </w:p>
    <w:p w14:paraId="5CB20653" w14:textId="77777777" w:rsidR="00D8345A" w:rsidRPr="005773C8" w:rsidRDefault="00D8345A" w:rsidP="00AD78CC">
      <w:pPr>
        <w:rPr>
          <w:i/>
          <w:sz w:val="20"/>
          <w:szCs w:val="20"/>
          <w:lang w:val="sr-Latn-RS"/>
        </w:rPr>
      </w:pPr>
    </w:p>
    <w:p w14:paraId="7688B7A3" w14:textId="54CF9125" w:rsidR="007E468E" w:rsidRDefault="007E468E" w:rsidP="007F55A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Jin, P; Li, N</w:t>
      </w:r>
    </w:p>
    <w:p w14:paraId="3A00173A" w14:textId="2FBDF1C4" w:rsidR="007E468E" w:rsidRPr="007E468E" w:rsidRDefault="007E468E" w:rsidP="007E468E">
      <w:pPr>
        <w:rPr>
          <w:i/>
          <w:sz w:val="20"/>
          <w:szCs w:val="20"/>
          <w:u w:val="single"/>
          <w:lang w:val="sr-Latn-RS"/>
        </w:rPr>
      </w:pPr>
      <w:r w:rsidRPr="007E468E">
        <w:rPr>
          <w:i/>
          <w:sz w:val="20"/>
          <w:szCs w:val="20"/>
          <w:u w:val="single"/>
          <w:lang w:val="sr-Latn-RS"/>
        </w:rPr>
        <w:t>Adsorption of Cu(II) from aqueous solutions by polyamidoamine-β-cyclodextrin copolymer</w:t>
      </w:r>
    </w:p>
    <w:p w14:paraId="24F0A719" w14:textId="7311CFFF" w:rsidR="007E468E" w:rsidRPr="007E468E" w:rsidRDefault="007E468E" w:rsidP="007E468E">
      <w:pPr>
        <w:rPr>
          <w:b/>
          <w:bCs/>
          <w:i/>
          <w:sz w:val="20"/>
          <w:szCs w:val="20"/>
          <w:lang w:val="sr-Latn-RS"/>
        </w:rPr>
      </w:pPr>
      <w:r w:rsidRPr="007E468E">
        <w:rPr>
          <w:b/>
          <w:bCs/>
          <w:i/>
          <w:sz w:val="20"/>
          <w:szCs w:val="20"/>
          <w:lang w:val="sr-Latn-RS"/>
        </w:rPr>
        <w:t>FRESENIUS ENVIRONMENTAL BULLETIN, 29(12): 11180-11189 2020</w:t>
      </w:r>
    </w:p>
    <w:p w14:paraId="4FEC4A1C" w14:textId="77777777" w:rsidR="007E468E" w:rsidRPr="007E468E" w:rsidRDefault="007E468E" w:rsidP="007E468E">
      <w:pPr>
        <w:rPr>
          <w:i/>
          <w:sz w:val="20"/>
          <w:szCs w:val="20"/>
          <w:lang w:val="sr-Latn-RS"/>
        </w:rPr>
      </w:pPr>
    </w:p>
    <w:p w14:paraId="1CCA37E7" w14:textId="77777777" w:rsidR="0073770E" w:rsidRDefault="0073770E" w:rsidP="007F55A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3770E">
        <w:rPr>
          <w:i/>
          <w:sz w:val="20"/>
          <w:szCs w:val="20"/>
          <w:lang w:val="sr-Latn-RS"/>
        </w:rPr>
        <w:t>Aktürk, A</w:t>
      </w:r>
    </w:p>
    <w:p w14:paraId="49FAEF36" w14:textId="2A3D29B5" w:rsidR="0073770E" w:rsidRPr="003B43A2" w:rsidRDefault="0073770E" w:rsidP="0073770E">
      <w:pPr>
        <w:rPr>
          <w:i/>
          <w:sz w:val="20"/>
          <w:szCs w:val="20"/>
          <w:u w:val="single"/>
          <w:lang w:val="sr-Latn-RS"/>
        </w:rPr>
      </w:pPr>
      <w:r w:rsidRPr="0073770E">
        <w:rPr>
          <w:i/>
          <w:sz w:val="20"/>
          <w:szCs w:val="20"/>
          <w:u w:val="single"/>
          <w:lang w:val="sr-Latn-RS"/>
        </w:rPr>
        <w:t xml:space="preserve">Nanocomposite scaffolds containing metal nanoparticles </w:t>
      </w:r>
      <w:r w:rsidRPr="0073770E">
        <w:rPr>
          <w:b/>
          <w:bCs/>
          <w:i/>
          <w:sz w:val="20"/>
          <w:szCs w:val="20"/>
          <w:lang w:val="sr-Latn-RS"/>
        </w:rPr>
        <w:t>Doctoral dissertation, 2020, http://hdl.handle.net/11527/19662</w:t>
      </w:r>
    </w:p>
    <w:p w14:paraId="3B37AE55" w14:textId="77777777" w:rsidR="0073770E" w:rsidRPr="0073770E" w:rsidRDefault="0073770E" w:rsidP="0073770E">
      <w:pPr>
        <w:rPr>
          <w:b/>
          <w:bCs/>
          <w:i/>
          <w:sz w:val="20"/>
          <w:szCs w:val="20"/>
          <w:lang w:val="sr-Latn-RS"/>
        </w:rPr>
      </w:pPr>
    </w:p>
    <w:p w14:paraId="19FD76E2" w14:textId="77777777" w:rsidR="00577DEB" w:rsidRDefault="00577DEB" w:rsidP="00577DEB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7E468E">
        <w:rPr>
          <w:i/>
          <w:sz w:val="20"/>
          <w:szCs w:val="20"/>
          <w:lang w:val="sr-Latn-RS"/>
        </w:rPr>
        <w:t>Abu-Thabit, NY</w:t>
      </w:r>
    </w:p>
    <w:p w14:paraId="181015E3" w14:textId="77777777" w:rsidR="00CE3DBF" w:rsidRDefault="00577DEB" w:rsidP="00577DEB">
      <w:pPr>
        <w:rPr>
          <w:i/>
          <w:sz w:val="20"/>
          <w:szCs w:val="20"/>
          <w:u w:val="single"/>
          <w:lang w:val="sr-Latn-RS"/>
        </w:rPr>
      </w:pPr>
      <w:r w:rsidRPr="007E468E">
        <w:rPr>
          <w:i/>
          <w:sz w:val="20"/>
          <w:szCs w:val="20"/>
          <w:u w:val="single"/>
          <w:lang w:val="sr-Latn-RS"/>
        </w:rPr>
        <w:t>Electrically conducting polyaniline smart coatings and thin films for industrial applications</w:t>
      </w:r>
    </w:p>
    <w:p w14:paraId="7B1FDF7B" w14:textId="793597DE" w:rsidR="00577DEB" w:rsidRPr="00CE3DBF" w:rsidRDefault="00577DEB" w:rsidP="00577DEB">
      <w:pPr>
        <w:rPr>
          <w:i/>
          <w:sz w:val="20"/>
          <w:szCs w:val="20"/>
          <w:u w:val="single"/>
          <w:lang w:val="sr-Latn-RS"/>
        </w:rPr>
      </w:pPr>
      <w:r w:rsidRPr="007E468E">
        <w:rPr>
          <w:b/>
          <w:bCs/>
          <w:i/>
          <w:sz w:val="20"/>
          <w:szCs w:val="20"/>
          <w:lang w:val="sr-Latn-RS"/>
        </w:rPr>
        <w:t>In:</w:t>
      </w:r>
      <w:r w:rsidRPr="007E468E">
        <w:rPr>
          <w:b/>
          <w:bCs/>
        </w:rPr>
        <w:t xml:space="preserve"> </w:t>
      </w:r>
      <w:r w:rsidRPr="007E468E">
        <w:rPr>
          <w:b/>
          <w:bCs/>
          <w:i/>
          <w:sz w:val="20"/>
          <w:szCs w:val="20"/>
          <w:lang w:val="sr-Latn-RS"/>
        </w:rPr>
        <w:t>Advances in Smart Coatings and Thin Films for Future Industrial and Biomedical Engineering Applications</w:t>
      </w:r>
    </w:p>
    <w:p w14:paraId="10CD6500" w14:textId="77777777" w:rsidR="00577DEB" w:rsidRDefault="00577DEB" w:rsidP="00577DEB">
      <w:pPr>
        <w:rPr>
          <w:b/>
          <w:bCs/>
          <w:i/>
          <w:sz w:val="20"/>
          <w:szCs w:val="20"/>
          <w:lang w:val="sr-Latn-RS"/>
        </w:rPr>
      </w:pPr>
      <w:r w:rsidRPr="007E468E">
        <w:rPr>
          <w:b/>
          <w:bCs/>
          <w:i/>
          <w:sz w:val="20"/>
          <w:szCs w:val="20"/>
          <w:lang w:val="sr-Latn-RS"/>
        </w:rPr>
        <w:t>pp. 585-617 20</w:t>
      </w:r>
      <w:r>
        <w:rPr>
          <w:b/>
          <w:bCs/>
          <w:i/>
          <w:sz w:val="20"/>
          <w:szCs w:val="20"/>
          <w:lang w:val="sr-Latn-RS"/>
        </w:rPr>
        <w:t xml:space="preserve">20, </w:t>
      </w:r>
      <w:r w:rsidRPr="007E468E">
        <w:rPr>
          <w:b/>
          <w:bCs/>
          <w:i/>
          <w:sz w:val="20"/>
          <w:szCs w:val="20"/>
          <w:lang w:val="sr-Latn-RS"/>
        </w:rPr>
        <w:t>DOI</w:t>
      </w:r>
      <w:r>
        <w:rPr>
          <w:b/>
          <w:bCs/>
          <w:i/>
          <w:sz w:val="20"/>
          <w:szCs w:val="20"/>
          <w:lang w:val="sr-Latn-RS"/>
        </w:rPr>
        <w:t>:</w:t>
      </w:r>
      <w:r w:rsidRPr="007E468E">
        <w:rPr>
          <w:b/>
          <w:bCs/>
          <w:i/>
          <w:sz w:val="20"/>
          <w:szCs w:val="20"/>
          <w:lang w:val="sr-Latn-RS"/>
        </w:rPr>
        <w:t>10.1016/C2016-0-02150-2</w:t>
      </w:r>
    </w:p>
    <w:p w14:paraId="0F0A5221" w14:textId="77777777" w:rsidR="00577DEB" w:rsidRPr="00577DEB" w:rsidRDefault="00577DEB" w:rsidP="00577DEB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34A98867" w14:textId="47A7E508" w:rsidR="007F55AE" w:rsidRPr="005773C8" w:rsidRDefault="007F55AE" w:rsidP="007F55A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Benetti, G; Cavaliere, E; Brescia, R; ... &amp; Van Bael, M</w:t>
      </w:r>
    </w:p>
    <w:p w14:paraId="1F38DF5C" w14:textId="5D183D52" w:rsidR="007F55AE" w:rsidRPr="00CE3DBF" w:rsidRDefault="007F55AE" w:rsidP="007F55AE">
      <w:pPr>
        <w:rPr>
          <w:i/>
          <w:sz w:val="20"/>
          <w:szCs w:val="20"/>
        </w:rPr>
      </w:pPr>
      <w:r w:rsidRPr="005773C8">
        <w:rPr>
          <w:i/>
          <w:sz w:val="20"/>
          <w:szCs w:val="20"/>
          <w:u w:val="single"/>
        </w:rPr>
        <w:t>Tailored Ag-Cu-Mg multi-element nanoparticles for wide-spectrum antibacterial coating</w:t>
      </w:r>
      <w:r w:rsidRPr="005773C8">
        <w:rPr>
          <w:i/>
          <w:sz w:val="20"/>
          <w:szCs w:val="20"/>
        </w:rPr>
        <w:t>.</w:t>
      </w:r>
      <w:r w:rsidRPr="005773C8">
        <w:rPr>
          <w:b/>
          <w:i/>
          <w:iCs/>
          <w:sz w:val="20"/>
          <w:szCs w:val="20"/>
        </w:rPr>
        <w:t>NANOSCALE</w:t>
      </w:r>
      <w:r w:rsidRPr="005773C8">
        <w:rPr>
          <w:b/>
          <w:i/>
          <w:sz w:val="20"/>
          <w:szCs w:val="20"/>
        </w:rPr>
        <w:t xml:space="preserve">, </w:t>
      </w:r>
      <w:r w:rsidRPr="005773C8">
        <w:rPr>
          <w:b/>
          <w:bCs/>
          <w:i/>
          <w:sz w:val="20"/>
          <w:szCs w:val="20"/>
        </w:rPr>
        <w:t>11</w:t>
      </w:r>
      <w:r w:rsidRPr="005773C8">
        <w:rPr>
          <w:b/>
          <w:i/>
          <w:sz w:val="20"/>
          <w:szCs w:val="20"/>
        </w:rPr>
        <w:t>: 1626-1635 2019</w:t>
      </w:r>
    </w:p>
    <w:p w14:paraId="63DD9FF7" w14:textId="77777777" w:rsidR="007F55AE" w:rsidRPr="005773C8" w:rsidRDefault="007F55AE" w:rsidP="007F55A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484EB4E0" w14:textId="77777777" w:rsidR="00C12A95" w:rsidRPr="005773C8" w:rsidRDefault="00C12A95" w:rsidP="00E71E6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Jayaramudu, T;Varaprasad, K; Pyar</w:t>
      </w:r>
      <w:r w:rsidR="00D3232B" w:rsidRPr="005773C8">
        <w:rPr>
          <w:i/>
          <w:sz w:val="20"/>
          <w:szCs w:val="20"/>
        </w:rPr>
        <w:t>asani, RD;</w:t>
      </w:r>
      <w:r w:rsidRPr="005773C8">
        <w:rPr>
          <w:i/>
          <w:sz w:val="20"/>
          <w:szCs w:val="20"/>
        </w:rPr>
        <w:t>... &amp; Amalraj, J</w:t>
      </w:r>
    </w:p>
    <w:p w14:paraId="0E7DCFAB" w14:textId="77777777" w:rsidR="00C12A95" w:rsidRPr="005773C8" w:rsidRDefault="00C12A95" w:rsidP="00C12A95">
      <w:pPr>
        <w:rPr>
          <w:i/>
          <w:sz w:val="20"/>
          <w:szCs w:val="20"/>
        </w:rPr>
      </w:pPr>
      <w:r w:rsidRPr="005773C8">
        <w:rPr>
          <w:i/>
          <w:sz w:val="20"/>
          <w:szCs w:val="20"/>
          <w:u w:val="single"/>
        </w:rPr>
        <w:t>Chitosan capped copper oxide/copper nanoparticles encapsulated microbial resistant nanocomposite films</w:t>
      </w:r>
      <w:r w:rsidRPr="005773C8">
        <w:rPr>
          <w:i/>
          <w:sz w:val="20"/>
          <w:szCs w:val="20"/>
        </w:rPr>
        <w:t>. </w:t>
      </w:r>
    </w:p>
    <w:p w14:paraId="0B9481E1" w14:textId="77777777" w:rsidR="00C12A95" w:rsidRPr="005773C8" w:rsidRDefault="00C12A95" w:rsidP="00C12A95">
      <w:pPr>
        <w:rPr>
          <w:b/>
          <w:i/>
          <w:sz w:val="20"/>
          <w:szCs w:val="20"/>
        </w:rPr>
      </w:pPr>
      <w:r w:rsidRPr="005773C8">
        <w:rPr>
          <w:b/>
          <w:i/>
          <w:iCs/>
          <w:sz w:val="20"/>
          <w:szCs w:val="20"/>
        </w:rPr>
        <w:t>INTERNATIONAL JOURNAL OF BIOLOGICAL MACROMOLECULES</w:t>
      </w:r>
      <w:r w:rsidRPr="005773C8">
        <w:rPr>
          <w:b/>
          <w:i/>
          <w:sz w:val="20"/>
          <w:szCs w:val="20"/>
        </w:rPr>
        <w:t>, 128:499-508 2019</w:t>
      </w:r>
    </w:p>
    <w:p w14:paraId="5B475566" w14:textId="77777777" w:rsidR="00C12A95" w:rsidRPr="005773C8" w:rsidRDefault="00C12A95" w:rsidP="00C12A95">
      <w:pPr>
        <w:rPr>
          <w:i/>
          <w:sz w:val="20"/>
          <w:szCs w:val="20"/>
          <w:lang w:val="sr-Latn-RS"/>
        </w:rPr>
      </w:pPr>
    </w:p>
    <w:p w14:paraId="5AA420E4" w14:textId="77777777" w:rsidR="00C12A95" w:rsidRPr="005773C8" w:rsidRDefault="00C12A95" w:rsidP="00E71E6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Yelilarasi, A; Anbarasan, R; Manikandan, KM</w:t>
      </w:r>
    </w:p>
    <w:p w14:paraId="658EA7D0" w14:textId="77777777" w:rsidR="00C12A95" w:rsidRPr="005773C8" w:rsidRDefault="00C12A95" w:rsidP="00C12A95">
      <w:pPr>
        <w:rPr>
          <w:i/>
          <w:sz w:val="20"/>
          <w:szCs w:val="20"/>
          <w:u w:val="single"/>
        </w:rPr>
      </w:pPr>
      <w:r w:rsidRPr="005773C8">
        <w:rPr>
          <w:i/>
          <w:sz w:val="20"/>
          <w:szCs w:val="20"/>
          <w:u w:val="single"/>
        </w:rPr>
        <w:t>Electrical conductivity studies on the nanocomposites of Poly (aniline) with various initiator and oxide nanoparticles. </w:t>
      </w:r>
    </w:p>
    <w:p w14:paraId="2CC8C05D" w14:textId="77777777" w:rsidR="00C12A95" w:rsidRPr="005773C8" w:rsidRDefault="00C12A95" w:rsidP="00C12A95">
      <w:pPr>
        <w:rPr>
          <w:b/>
          <w:i/>
          <w:sz w:val="20"/>
          <w:szCs w:val="20"/>
        </w:rPr>
      </w:pPr>
      <w:r w:rsidRPr="005773C8">
        <w:rPr>
          <w:b/>
          <w:i/>
          <w:iCs/>
          <w:sz w:val="20"/>
          <w:szCs w:val="20"/>
        </w:rPr>
        <w:t>VACUUM</w:t>
      </w:r>
      <w:r w:rsidRPr="005773C8">
        <w:rPr>
          <w:b/>
          <w:i/>
          <w:sz w:val="20"/>
          <w:szCs w:val="20"/>
        </w:rPr>
        <w:t xml:space="preserve">, 163: 172-175 2019 </w:t>
      </w:r>
    </w:p>
    <w:p w14:paraId="40000C50" w14:textId="77777777" w:rsidR="007E468E" w:rsidRPr="007E468E" w:rsidRDefault="007E468E" w:rsidP="007E468E">
      <w:pPr>
        <w:rPr>
          <w:b/>
          <w:bCs/>
          <w:i/>
          <w:sz w:val="20"/>
          <w:szCs w:val="20"/>
          <w:lang w:val="sr-Latn-RS"/>
        </w:rPr>
      </w:pPr>
    </w:p>
    <w:p w14:paraId="0A123376" w14:textId="0D656173" w:rsidR="00215289" w:rsidRPr="005773C8" w:rsidRDefault="00215289" w:rsidP="00E71E6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Yin, M; Huang, D; Zhang, X; Peng, Y; Du, J; Wei, Y; ... &amp; Zhang, YS</w:t>
      </w:r>
    </w:p>
    <w:p w14:paraId="774CE0CC" w14:textId="77777777" w:rsidR="00215289" w:rsidRPr="005773C8" w:rsidRDefault="00215289" w:rsidP="00215289">
      <w:pPr>
        <w:rPr>
          <w:b/>
          <w:i/>
          <w:sz w:val="20"/>
          <w:szCs w:val="20"/>
        </w:rPr>
      </w:pPr>
      <w:r w:rsidRPr="005773C8">
        <w:rPr>
          <w:i/>
          <w:sz w:val="20"/>
          <w:szCs w:val="20"/>
          <w:u w:val="single"/>
        </w:rPr>
        <w:t>Preparation of Ag@ CNT Nanohybrids and Investigations on Their Antibacterial and Cytotoxicological Effects</w:t>
      </w:r>
      <w:r w:rsidRPr="005773C8">
        <w:rPr>
          <w:b/>
          <w:i/>
          <w:sz w:val="20"/>
          <w:szCs w:val="20"/>
        </w:rPr>
        <w:t>. </w:t>
      </w:r>
    </w:p>
    <w:p w14:paraId="5B58F562" w14:textId="77777777" w:rsidR="00E71E64" w:rsidRPr="005773C8" w:rsidRDefault="00215289" w:rsidP="00215289">
      <w:pPr>
        <w:rPr>
          <w:b/>
          <w:i/>
          <w:sz w:val="20"/>
          <w:szCs w:val="20"/>
        </w:rPr>
      </w:pPr>
      <w:r w:rsidRPr="005773C8">
        <w:rPr>
          <w:b/>
          <w:i/>
          <w:iCs/>
          <w:sz w:val="20"/>
          <w:szCs w:val="20"/>
        </w:rPr>
        <w:t>NANOSCIENCE AND NANOTECHNOLOGY LETTERS</w:t>
      </w:r>
      <w:r w:rsidRPr="005773C8">
        <w:rPr>
          <w:b/>
          <w:i/>
          <w:sz w:val="20"/>
          <w:szCs w:val="20"/>
        </w:rPr>
        <w:t>, </w:t>
      </w:r>
      <w:r w:rsidRPr="005773C8">
        <w:rPr>
          <w:b/>
          <w:i/>
          <w:iCs/>
          <w:sz w:val="20"/>
          <w:szCs w:val="20"/>
        </w:rPr>
        <w:t>10</w:t>
      </w:r>
      <w:r w:rsidRPr="005773C8">
        <w:rPr>
          <w:b/>
          <w:i/>
          <w:sz w:val="20"/>
          <w:szCs w:val="20"/>
        </w:rPr>
        <w:t>(12): 1671-1676 2018</w:t>
      </w:r>
    </w:p>
    <w:p w14:paraId="7ECA936E" w14:textId="77777777" w:rsidR="00E917F9" w:rsidRPr="005773C8" w:rsidRDefault="00E917F9" w:rsidP="00215289">
      <w:pPr>
        <w:rPr>
          <w:b/>
          <w:i/>
          <w:sz w:val="20"/>
          <w:szCs w:val="20"/>
        </w:rPr>
      </w:pPr>
    </w:p>
    <w:p w14:paraId="3C86D334" w14:textId="26E5C544" w:rsidR="00E917F9" w:rsidRPr="005773C8" w:rsidRDefault="0033536B" w:rsidP="00E917F9">
      <w:pPr>
        <w:rPr>
          <w:color w:val="993366"/>
          <w:sz w:val="22"/>
          <w:szCs w:val="22"/>
        </w:rPr>
      </w:pPr>
      <w:r>
        <w:rPr>
          <w:b/>
          <w:color w:val="993366"/>
        </w:rPr>
        <w:t>70</w:t>
      </w:r>
      <w:r w:rsidR="00E917F9" w:rsidRPr="007200B4">
        <w:rPr>
          <w:b/>
          <w:color w:val="993366"/>
        </w:rPr>
        <w:t>.</w:t>
      </w:r>
      <w:r w:rsidR="00E917F9">
        <w:rPr>
          <w:lang w:val="sr-Latn-RS" w:eastAsia="sr-Latn-CS"/>
        </w:rPr>
        <w:t xml:space="preserve"> </w:t>
      </w:r>
      <w:r w:rsidR="00E917F9" w:rsidRPr="005773C8">
        <w:rPr>
          <w:color w:val="993366"/>
          <w:sz w:val="22"/>
          <w:szCs w:val="22"/>
        </w:rPr>
        <w:t xml:space="preserve">Bondžić, AM.; Vujačić Nikezić, AV; Klekotka, U; Marković, MM; </w:t>
      </w:r>
      <w:r w:rsidR="00E917F9" w:rsidRPr="005773C8">
        <w:rPr>
          <w:b/>
          <w:color w:val="993366"/>
          <w:sz w:val="22"/>
          <w:szCs w:val="22"/>
        </w:rPr>
        <w:t>Vodnik, VV</w:t>
      </w:r>
      <w:r w:rsidR="00E917F9" w:rsidRPr="005773C8">
        <w:rPr>
          <w:color w:val="993366"/>
          <w:sz w:val="22"/>
          <w:szCs w:val="22"/>
        </w:rPr>
        <w:t xml:space="preserve">; Kalska, B; Vasić, VM </w:t>
      </w:r>
    </w:p>
    <w:p w14:paraId="7F388FE1" w14:textId="73F2216B" w:rsidR="00E917F9" w:rsidRPr="005773C8" w:rsidRDefault="00E917F9" w:rsidP="00E917F9">
      <w:pPr>
        <w:rPr>
          <w:color w:val="993366"/>
          <w:sz w:val="22"/>
          <w:szCs w:val="22"/>
        </w:rPr>
      </w:pPr>
      <w:r w:rsidRPr="005773C8">
        <w:rPr>
          <w:i/>
          <w:color w:val="993366"/>
          <w:sz w:val="22"/>
          <w:szCs w:val="22"/>
          <w:u w:val="single"/>
        </w:rPr>
        <w:t>Insight into the Interaction between Selected Antitumor Gold(III) Complexes and Citrate Stabilized Gold Nanoparticles</w:t>
      </w:r>
      <w:r w:rsidR="005773C8">
        <w:rPr>
          <w:color w:val="993366"/>
          <w:sz w:val="22"/>
          <w:szCs w:val="22"/>
        </w:rPr>
        <w:t xml:space="preserve">, </w:t>
      </w:r>
      <w:r w:rsidR="00125312" w:rsidRPr="005773C8">
        <w:rPr>
          <w:b/>
          <w:i/>
          <w:color w:val="993366"/>
          <w:sz w:val="22"/>
          <w:szCs w:val="22"/>
        </w:rPr>
        <w:t>RUSS. J. PHYS. CHEM. A, 93, 189–194 2019</w:t>
      </w:r>
    </w:p>
    <w:p w14:paraId="37F49403" w14:textId="77777777" w:rsidR="00E917F9" w:rsidRDefault="00E917F9" w:rsidP="00E917F9">
      <w:pPr>
        <w:rPr>
          <w:color w:val="993366"/>
        </w:rPr>
      </w:pPr>
    </w:p>
    <w:p w14:paraId="6A0F2BCE" w14:textId="77777777" w:rsidR="004C1166" w:rsidRDefault="004C1166" w:rsidP="004C1166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Novaković, M...&amp; Vujačić, A</w:t>
      </w:r>
    </w:p>
    <w:p w14:paraId="6310733F" w14:textId="77777777" w:rsidR="004C1166" w:rsidRPr="006B18D6" w:rsidRDefault="004C1166" w:rsidP="004C1166">
      <w:pPr>
        <w:rPr>
          <w:i/>
          <w:sz w:val="20"/>
          <w:szCs w:val="20"/>
          <w:u w:val="single"/>
          <w:lang w:val="sr-Latn-RS"/>
        </w:rPr>
      </w:pPr>
      <w:r w:rsidRPr="006B18D6">
        <w:rPr>
          <w:i/>
          <w:sz w:val="20"/>
          <w:szCs w:val="20"/>
          <w:u w:val="single"/>
          <w:lang w:val="sr-Latn-RS"/>
        </w:rPr>
        <w:t>A combined experimental and DFT study of metal core/indocyanine green shell hybrid nanoparticles</w:t>
      </w:r>
    </w:p>
    <w:p w14:paraId="092229EE" w14:textId="77777777" w:rsidR="004C1166" w:rsidRPr="006B18D6" w:rsidRDefault="004C1166" w:rsidP="004C1166">
      <w:pPr>
        <w:rPr>
          <w:b/>
          <w:bCs/>
          <w:i/>
          <w:sz w:val="20"/>
          <w:szCs w:val="20"/>
          <w:lang w:val="sr-Latn-RS"/>
        </w:rPr>
      </w:pPr>
      <w:r w:rsidRPr="006B18D6">
        <w:rPr>
          <w:b/>
          <w:bCs/>
          <w:i/>
          <w:sz w:val="20"/>
          <w:szCs w:val="20"/>
          <w:lang w:val="sr-Latn-RS"/>
        </w:rPr>
        <w:t>SPECTROCHIMICA ACTA PART A MOLECULAR AND BIOMOLECULAR SPECTROSCOPY 309:123828 2023</w:t>
      </w:r>
    </w:p>
    <w:p w14:paraId="423799AC" w14:textId="77777777" w:rsidR="004C1166" w:rsidRDefault="004C1166" w:rsidP="004C1166">
      <w:pPr>
        <w:ind w:left="360"/>
        <w:rPr>
          <w:i/>
          <w:sz w:val="20"/>
          <w:szCs w:val="20"/>
          <w:lang w:val="sr-Latn-RS"/>
        </w:rPr>
      </w:pPr>
    </w:p>
    <w:p w14:paraId="4993034C" w14:textId="13C6870C" w:rsidR="00E12009" w:rsidRDefault="00E12009" w:rsidP="00E917F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12009">
        <w:rPr>
          <w:i/>
          <w:sz w:val="20"/>
          <w:szCs w:val="20"/>
          <w:lang w:val="sr-Latn-RS"/>
        </w:rPr>
        <w:t>Vujači</w:t>
      </w:r>
      <w:r>
        <w:rPr>
          <w:i/>
          <w:sz w:val="20"/>
          <w:szCs w:val="20"/>
          <w:lang w:val="sr-Latn-RS"/>
        </w:rPr>
        <w:t>ć, A;</w:t>
      </w:r>
      <w:r w:rsidRPr="00E12009">
        <w:rPr>
          <w:i/>
          <w:sz w:val="20"/>
          <w:szCs w:val="20"/>
          <w:lang w:val="sr-Latn-RS"/>
        </w:rPr>
        <w:t xml:space="preserve"> Grbovic Novakovic</w:t>
      </w:r>
      <w:r>
        <w:rPr>
          <w:i/>
          <w:sz w:val="20"/>
          <w:szCs w:val="20"/>
          <w:lang w:val="sr-Latn-RS"/>
        </w:rPr>
        <w:t>, J</w:t>
      </w:r>
    </w:p>
    <w:p w14:paraId="5DE7D4B3" w14:textId="77777777" w:rsidR="00E12009" w:rsidRPr="00E12009" w:rsidRDefault="00E12009" w:rsidP="00E12009">
      <w:pPr>
        <w:rPr>
          <w:i/>
          <w:sz w:val="20"/>
          <w:szCs w:val="20"/>
          <w:u w:val="single"/>
          <w:lang w:val="sr-Latn-RS"/>
        </w:rPr>
      </w:pPr>
      <w:r w:rsidRPr="00E12009">
        <w:rPr>
          <w:i/>
          <w:sz w:val="20"/>
          <w:szCs w:val="20"/>
          <w:u w:val="single"/>
          <w:lang w:val="sr-Latn-RS"/>
        </w:rPr>
        <w:t>Nano/Microcarriers in Drug Delivery: Moving the Timeline to Contemporary</w:t>
      </w:r>
    </w:p>
    <w:p w14:paraId="30A3E3F2" w14:textId="3F5CDB94" w:rsidR="00E12009" w:rsidRPr="00E12009" w:rsidRDefault="00E12009" w:rsidP="00E12009">
      <w:pPr>
        <w:rPr>
          <w:b/>
          <w:bCs/>
          <w:i/>
          <w:sz w:val="20"/>
          <w:szCs w:val="20"/>
          <w:lang w:val="sr-Latn-RS"/>
        </w:rPr>
      </w:pPr>
      <w:r w:rsidRPr="00E12009">
        <w:rPr>
          <w:b/>
          <w:bCs/>
          <w:i/>
          <w:sz w:val="20"/>
          <w:szCs w:val="20"/>
          <w:lang w:val="sr-Latn-RS"/>
        </w:rPr>
        <w:t>CURRENT MEDICINAL CHEMISTRY, 2022, DOI: 10.2174/0929867329666220821193938</w:t>
      </w:r>
    </w:p>
    <w:p w14:paraId="5BC9A81B" w14:textId="77777777" w:rsidR="00E12009" w:rsidRDefault="00E12009" w:rsidP="00E12009">
      <w:pPr>
        <w:rPr>
          <w:i/>
          <w:sz w:val="20"/>
          <w:szCs w:val="20"/>
          <w:lang w:val="sr-Latn-RS"/>
        </w:rPr>
      </w:pPr>
    </w:p>
    <w:p w14:paraId="7B9ADB62" w14:textId="4ECA7FBB" w:rsidR="00B20635" w:rsidRDefault="00B20635" w:rsidP="00E917F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B20635">
        <w:rPr>
          <w:i/>
          <w:sz w:val="20"/>
          <w:szCs w:val="20"/>
          <w:lang w:val="sr-Latn-RS"/>
        </w:rPr>
        <w:t>Bondžić, AM</w:t>
      </w:r>
      <w:r>
        <w:rPr>
          <w:i/>
          <w:sz w:val="20"/>
          <w:szCs w:val="20"/>
          <w:lang w:val="sr-Latn-RS"/>
        </w:rPr>
        <w:t>;</w:t>
      </w:r>
      <w:r w:rsidRPr="00B20635">
        <w:rPr>
          <w:i/>
          <w:sz w:val="20"/>
          <w:szCs w:val="20"/>
          <w:lang w:val="sr-Latn-RS"/>
        </w:rPr>
        <w:t xml:space="preserve"> Anićijević, DDV</w:t>
      </w:r>
      <w:r>
        <w:rPr>
          <w:i/>
          <w:sz w:val="20"/>
          <w:szCs w:val="20"/>
          <w:lang w:val="sr-Latn-RS"/>
        </w:rPr>
        <w:t>;...&amp;</w:t>
      </w:r>
      <w:r w:rsidRPr="00B20635">
        <w:rPr>
          <w:i/>
          <w:sz w:val="20"/>
          <w:szCs w:val="20"/>
          <w:lang w:val="sr-Latn-RS"/>
        </w:rPr>
        <w:t xml:space="preserve"> Vasić, VM</w:t>
      </w:r>
    </w:p>
    <w:p w14:paraId="3FE8CEAB" w14:textId="77777777" w:rsidR="00046CB3" w:rsidRDefault="00B20635" w:rsidP="00B20635">
      <w:pPr>
        <w:rPr>
          <w:i/>
          <w:sz w:val="20"/>
          <w:szCs w:val="20"/>
          <w:u w:val="single"/>
          <w:lang w:val="sr-Latn-RS"/>
        </w:rPr>
      </w:pPr>
      <w:r w:rsidRPr="00B20635">
        <w:rPr>
          <w:i/>
          <w:sz w:val="20"/>
          <w:szCs w:val="20"/>
          <w:u w:val="single"/>
          <w:lang w:val="sr-Latn-RS"/>
        </w:rPr>
        <w:t xml:space="preserve">Na, K-ATPase as a Biological Target for Gold (III) Complexes: A Theoretical and Experimental Approach. </w:t>
      </w:r>
    </w:p>
    <w:p w14:paraId="37D1E615" w14:textId="33701E57" w:rsidR="00B20635" w:rsidRPr="00B20635" w:rsidRDefault="00046CB3" w:rsidP="00B20635">
      <w:pPr>
        <w:rPr>
          <w:i/>
          <w:sz w:val="20"/>
          <w:szCs w:val="20"/>
          <w:lang w:val="sr-Latn-RS"/>
        </w:rPr>
      </w:pPr>
      <w:r w:rsidRPr="00046CB3">
        <w:rPr>
          <w:b/>
          <w:bCs/>
          <w:i/>
          <w:sz w:val="20"/>
          <w:szCs w:val="20"/>
          <w:lang w:val="sr-Latn-RS"/>
        </w:rPr>
        <w:t xml:space="preserve">CURRENT </w:t>
      </w:r>
      <w:r w:rsidR="00B20635" w:rsidRPr="00B20635">
        <w:rPr>
          <w:b/>
          <w:bCs/>
          <w:i/>
          <w:sz w:val="20"/>
          <w:szCs w:val="20"/>
          <w:lang w:val="sr-Latn-RS"/>
        </w:rPr>
        <w:t>MEDICINAL CHEMISTRY, 2021,</w:t>
      </w:r>
      <w:r w:rsidR="00B20635">
        <w:rPr>
          <w:i/>
          <w:sz w:val="20"/>
          <w:szCs w:val="20"/>
          <w:lang w:val="sr-Latn-RS"/>
        </w:rPr>
        <w:t xml:space="preserve"> </w:t>
      </w:r>
      <w:r w:rsidR="00B20635" w:rsidRPr="00B20635">
        <w:rPr>
          <w:b/>
          <w:bCs/>
          <w:i/>
          <w:sz w:val="20"/>
          <w:szCs w:val="20"/>
          <w:lang w:val="sr-Latn-RS"/>
        </w:rPr>
        <w:t>DOI: https://doi.org/10.2174/0929867328999210101233801</w:t>
      </w:r>
      <w:r w:rsidR="00B20635">
        <w:rPr>
          <w:i/>
          <w:sz w:val="20"/>
          <w:szCs w:val="20"/>
          <w:lang w:val="sr-Latn-RS"/>
        </w:rPr>
        <w:br/>
      </w:r>
    </w:p>
    <w:p w14:paraId="3CDF18DF" w14:textId="0782966F" w:rsidR="00E917F9" w:rsidRPr="005773C8" w:rsidRDefault="00E917F9" w:rsidP="00E917F9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Bondžić, AM; Leskovac, AR; Petrović, SŽ;... &amp; Vasić, VM</w:t>
      </w:r>
    </w:p>
    <w:p w14:paraId="41326627" w14:textId="466535EB" w:rsidR="00E917F9" w:rsidRPr="005773C8" w:rsidRDefault="00E917F9" w:rsidP="00E917F9">
      <w:pPr>
        <w:rPr>
          <w:i/>
          <w:sz w:val="20"/>
          <w:szCs w:val="20"/>
        </w:rPr>
      </w:pPr>
      <w:r w:rsidRPr="005773C8">
        <w:rPr>
          <w:i/>
          <w:sz w:val="20"/>
          <w:szCs w:val="20"/>
          <w:u w:val="single"/>
        </w:rPr>
        <w:t>Conjugates of Gold Nanoparticles and Antitumor Gold (III) Complexes as a Tool for Their AFM and SERS Detection in Biological Tissue</w:t>
      </w:r>
      <w:r w:rsidR="005773C8">
        <w:rPr>
          <w:i/>
          <w:sz w:val="20"/>
          <w:szCs w:val="20"/>
        </w:rPr>
        <w:t>,</w:t>
      </w:r>
      <w:r w:rsidR="00D974BE" w:rsidRPr="005773C8">
        <w:rPr>
          <w:b/>
          <w:i/>
          <w:iCs/>
          <w:sz w:val="20"/>
          <w:szCs w:val="20"/>
        </w:rPr>
        <w:t>INTERNATIONAL JOURNAL OF MOLECULAR SCIENCES</w:t>
      </w:r>
      <w:r w:rsidRPr="005773C8">
        <w:rPr>
          <w:b/>
          <w:i/>
          <w:sz w:val="20"/>
          <w:szCs w:val="20"/>
        </w:rPr>
        <w:t>, </w:t>
      </w:r>
      <w:r w:rsidRPr="005773C8">
        <w:rPr>
          <w:b/>
          <w:i/>
          <w:iCs/>
          <w:sz w:val="20"/>
          <w:szCs w:val="20"/>
        </w:rPr>
        <w:t>20</w:t>
      </w:r>
      <w:r w:rsidRPr="005773C8">
        <w:rPr>
          <w:b/>
          <w:i/>
          <w:sz w:val="20"/>
          <w:szCs w:val="20"/>
        </w:rPr>
        <w:t>(24): 6306 2019</w:t>
      </w:r>
    </w:p>
    <w:p w14:paraId="4585B5BE" w14:textId="77777777" w:rsidR="00E917F9" w:rsidRPr="005773C8" w:rsidRDefault="00E917F9" w:rsidP="00E917F9">
      <w:pPr>
        <w:pStyle w:val="ListParagraph"/>
        <w:ind w:left="360"/>
        <w:rPr>
          <w:b/>
          <w:i/>
          <w:sz w:val="20"/>
          <w:szCs w:val="20"/>
          <w:lang w:val="sr-Latn-RS"/>
        </w:rPr>
      </w:pPr>
    </w:p>
    <w:p w14:paraId="72691D6C" w14:textId="03D82C10" w:rsidR="00E917F9" w:rsidRPr="005773C8" w:rsidRDefault="004C335E" w:rsidP="00E917F9">
      <w:pPr>
        <w:rPr>
          <w:sz w:val="22"/>
          <w:szCs w:val="22"/>
          <w:lang w:val="sr-Latn-RS" w:eastAsia="sr-Latn-CS"/>
        </w:rPr>
      </w:pPr>
      <w:r>
        <w:rPr>
          <w:b/>
          <w:color w:val="993366"/>
        </w:rPr>
        <w:t>7</w:t>
      </w:r>
      <w:r w:rsidR="0033536B">
        <w:rPr>
          <w:b/>
          <w:color w:val="993366"/>
        </w:rPr>
        <w:t>1</w:t>
      </w:r>
      <w:r w:rsidR="00B23F34" w:rsidRPr="007200B4">
        <w:rPr>
          <w:b/>
          <w:color w:val="993366"/>
        </w:rPr>
        <w:t>.</w:t>
      </w:r>
      <w:r w:rsidR="00B23F34">
        <w:rPr>
          <w:lang w:val="sr-Latn-RS" w:eastAsia="sr-Latn-CS"/>
        </w:rPr>
        <w:t xml:space="preserve"> </w:t>
      </w:r>
      <w:r w:rsidR="00B23F34" w:rsidRPr="005773C8">
        <w:rPr>
          <w:color w:val="993366"/>
          <w:sz w:val="22"/>
          <w:szCs w:val="22"/>
        </w:rPr>
        <w:t>Stamenovi</w:t>
      </w:r>
      <w:r w:rsidR="00B23F34" w:rsidRPr="005773C8">
        <w:rPr>
          <w:color w:val="993366"/>
          <w:sz w:val="22"/>
          <w:szCs w:val="22"/>
          <w:lang w:val="sr-Latn-CS"/>
        </w:rPr>
        <w:t>ć</w:t>
      </w:r>
      <w:r w:rsidR="00B23F34" w:rsidRPr="005773C8">
        <w:rPr>
          <w:color w:val="993366"/>
          <w:sz w:val="22"/>
          <w:szCs w:val="22"/>
        </w:rPr>
        <w:t xml:space="preserve">, U; </w:t>
      </w:r>
      <w:r w:rsidR="00B23F34" w:rsidRPr="005773C8">
        <w:rPr>
          <w:b/>
          <w:color w:val="993366"/>
          <w:sz w:val="22"/>
          <w:szCs w:val="22"/>
        </w:rPr>
        <w:t>Vodnik, V</w:t>
      </w:r>
      <w:r w:rsidR="00B23F34" w:rsidRPr="005773C8">
        <w:rPr>
          <w:color w:val="993366"/>
          <w:sz w:val="22"/>
          <w:szCs w:val="22"/>
        </w:rPr>
        <w:t>; Gavrilov, N; Pašti, IA; Otončar, M; Mitrić,M; Škapin, SD</w:t>
      </w:r>
      <w:r w:rsidR="00B23F34" w:rsidRPr="005773C8">
        <w:rPr>
          <w:i/>
          <w:color w:val="993366"/>
          <w:sz w:val="22"/>
          <w:szCs w:val="22"/>
        </w:rPr>
        <w:t xml:space="preserve"> </w:t>
      </w:r>
      <w:r w:rsidR="00B23F34" w:rsidRPr="005773C8">
        <w:rPr>
          <w:i/>
          <w:color w:val="993366"/>
          <w:sz w:val="22"/>
          <w:szCs w:val="22"/>
          <w:u w:val="single"/>
          <w:lang w:val="sr-Latn-RS"/>
        </w:rPr>
        <w:t>Developing an advanced electrocatalyst derived from triangular silver nanoplates@polyvinylpyrrolidone-polyaniline nanocomposites</w:t>
      </w:r>
      <w:r w:rsidR="005773C8">
        <w:rPr>
          <w:color w:val="993366"/>
          <w:sz w:val="22"/>
          <w:szCs w:val="22"/>
          <w:lang w:val="sr-Latn-RS"/>
        </w:rPr>
        <w:t>,</w:t>
      </w:r>
      <w:r w:rsidR="005B790A">
        <w:rPr>
          <w:color w:val="993366"/>
          <w:sz w:val="22"/>
          <w:szCs w:val="22"/>
          <w:lang w:val="sr-Latn-RS"/>
        </w:rPr>
        <w:t xml:space="preserve"> </w:t>
      </w:r>
      <w:r w:rsidR="00B23F34" w:rsidRPr="005773C8">
        <w:rPr>
          <w:b/>
          <w:i/>
          <w:color w:val="993366"/>
          <w:sz w:val="22"/>
          <w:szCs w:val="22"/>
          <w:lang w:val="sr-Latn-RS"/>
        </w:rPr>
        <w:t>SYNTHETIC METALS, 257: 116173 2019</w:t>
      </w:r>
    </w:p>
    <w:p w14:paraId="459A9FDC" w14:textId="77777777" w:rsidR="00B23F34" w:rsidRDefault="00B23F34" w:rsidP="00E917F9">
      <w:pPr>
        <w:rPr>
          <w:b/>
          <w:i/>
          <w:color w:val="993366"/>
          <w:lang w:val="sr-Latn-RS"/>
        </w:rPr>
      </w:pPr>
    </w:p>
    <w:p w14:paraId="5C783099" w14:textId="77777777" w:rsidR="00D1409A" w:rsidRDefault="00D1409A" w:rsidP="00D1409A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409A">
        <w:rPr>
          <w:i/>
          <w:sz w:val="20"/>
          <w:szCs w:val="20"/>
          <w:lang w:val="sr-Latn-RS"/>
        </w:rPr>
        <w:t>Kyomuhimbo</w:t>
      </w:r>
      <w:r>
        <w:rPr>
          <w:i/>
          <w:sz w:val="20"/>
          <w:szCs w:val="20"/>
          <w:lang w:val="sr-Latn-RS"/>
        </w:rPr>
        <w:t>, HD; Feleni, U</w:t>
      </w:r>
    </w:p>
    <w:p w14:paraId="09ED48BC" w14:textId="77777777" w:rsidR="00D1409A" w:rsidRPr="00D1409A" w:rsidRDefault="00D1409A" w:rsidP="00D1409A">
      <w:pPr>
        <w:rPr>
          <w:i/>
          <w:sz w:val="20"/>
          <w:szCs w:val="20"/>
          <w:u w:val="single"/>
          <w:lang w:val="sr-Latn-RS"/>
        </w:rPr>
      </w:pPr>
      <w:r w:rsidRPr="00D1409A">
        <w:rPr>
          <w:i/>
          <w:sz w:val="20"/>
          <w:szCs w:val="20"/>
          <w:u w:val="single"/>
          <w:lang w:val="sr-Latn-RS"/>
        </w:rPr>
        <w:t>Catalytic and Energy Storage Applications of Metal/Polyaniline Nanocomposites: A Critical Review</w:t>
      </w:r>
    </w:p>
    <w:p w14:paraId="6F0BFE08" w14:textId="77777777" w:rsidR="00D1409A" w:rsidRPr="00D1409A" w:rsidRDefault="00D1409A" w:rsidP="00D1409A">
      <w:pPr>
        <w:rPr>
          <w:b/>
          <w:bCs/>
          <w:i/>
          <w:sz w:val="20"/>
          <w:szCs w:val="20"/>
          <w:lang w:val="sr-Latn-RS"/>
        </w:rPr>
      </w:pPr>
      <w:r w:rsidRPr="00D1409A">
        <w:rPr>
          <w:b/>
          <w:bCs/>
          <w:i/>
          <w:sz w:val="20"/>
          <w:szCs w:val="20"/>
          <w:lang w:val="sr-Latn-RS"/>
        </w:rPr>
        <w:t>JOURNAL OF ELECTRONIC MATERIALS, 2022, DOI: 10.1007/s11664-022-09848-5</w:t>
      </w:r>
    </w:p>
    <w:p w14:paraId="7B5337DC" w14:textId="77777777" w:rsidR="00D1409A" w:rsidRDefault="00D1409A" w:rsidP="00D1409A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1BA32FF2" w14:textId="3E4BC1B6" w:rsidR="0063736E" w:rsidRDefault="0063736E" w:rsidP="00B23F3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Vasileva, A; Pankin, D;...&amp;Manshina, AA</w:t>
      </w:r>
    </w:p>
    <w:p w14:paraId="7B9F8503" w14:textId="77777777" w:rsidR="0063736E" w:rsidRPr="0063736E" w:rsidRDefault="0063736E" w:rsidP="0063736E">
      <w:pPr>
        <w:rPr>
          <w:i/>
          <w:sz w:val="20"/>
          <w:szCs w:val="20"/>
          <w:u w:val="single"/>
          <w:lang w:val="sr-Latn-RS"/>
        </w:rPr>
      </w:pPr>
      <w:r w:rsidRPr="0063736E">
        <w:rPr>
          <w:i/>
          <w:sz w:val="20"/>
          <w:szCs w:val="20"/>
          <w:u w:val="single"/>
          <w:lang w:val="sr-Latn-RS"/>
        </w:rPr>
        <w:t>In-situ microsynthesis of polyaniline: synthesis – structure – conductivity correlation</w:t>
      </w:r>
    </w:p>
    <w:p w14:paraId="656D3E85" w14:textId="775A7EC7" w:rsidR="0063736E" w:rsidRPr="0063736E" w:rsidRDefault="0063736E" w:rsidP="0063736E">
      <w:pPr>
        <w:rPr>
          <w:b/>
          <w:bCs/>
          <w:i/>
          <w:sz w:val="20"/>
          <w:szCs w:val="20"/>
          <w:lang w:val="sr-Latn-RS"/>
        </w:rPr>
      </w:pPr>
      <w:r w:rsidRPr="0063736E">
        <w:rPr>
          <w:b/>
          <w:bCs/>
          <w:i/>
          <w:sz w:val="20"/>
          <w:szCs w:val="20"/>
          <w:lang w:val="sr-Latn-RS"/>
        </w:rPr>
        <w:t>NEW JOURNAL OF CHEMISTRY, 2021, DOI: 10.1039/D1NJ03198H</w:t>
      </w:r>
    </w:p>
    <w:p w14:paraId="7B302903" w14:textId="77777777" w:rsidR="0063736E" w:rsidRPr="0063736E" w:rsidRDefault="0063736E" w:rsidP="0063736E">
      <w:pPr>
        <w:rPr>
          <w:i/>
          <w:sz w:val="20"/>
          <w:szCs w:val="20"/>
          <w:lang w:val="sr-Latn-RS"/>
        </w:rPr>
      </w:pPr>
    </w:p>
    <w:p w14:paraId="57F39CDA" w14:textId="6FB55C4F" w:rsidR="00B23F34" w:rsidRPr="005773C8" w:rsidRDefault="00B23F34" w:rsidP="00B23F34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Zhang, L; Liu, T;....&amp; Suo, H</w:t>
      </w:r>
    </w:p>
    <w:p w14:paraId="0B19FD2D" w14:textId="24209895" w:rsidR="00B23F34" w:rsidRPr="005773C8" w:rsidRDefault="00B23F34" w:rsidP="00B23F34">
      <w:pPr>
        <w:rPr>
          <w:i/>
          <w:sz w:val="20"/>
          <w:szCs w:val="20"/>
          <w:u w:val="single"/>
        </w:rPr>
      </w:pPr>
      <w:r w:rsidRPr="005773C8">
        <w:rPr>
          <w:i/>
          <w:sz w:val="20"/>
          <w:szCs w:val="20"/>
          <w:u w:val="single"/>
        </w:rPr>
        <w:t>In situ synthesis of hierarchical platinum nanosheets-polyaniline array on carbon cloth for electrochemical detection of ammonia</w:t>
      </w:r>
      <w:r w:rsidR="005773C8">
        <w:rPr>
          <w:i/>
          <w:sz w:val="20"/>
          <w:szCs w:val="20"/>
          <w:u w:val="single"/>
        </w:rPr>
        <w:t xml:space="preserve">, </w:t>
      </w:r>
      <w:r w:rsidRPr="005773C8">
        <w:rPr>
          <w:b/>
          <w:i/>
          <w:sz w:val="20"/>
          <w:szCs w:val="20"/>
          <w:lang w:val="sr-Latn-RS"/>
        </w:rPr>
        <w:t>JOURNAL OF HAZARDOUS MATERIALS, 2020, DOI: 10.1016/j.jhazmat.2020.122342</w:t>
      </w:r>
    </w:p>
    <w:p w14:paraId="7F12514E" w14:textId="77777777" w:rsidR="00D974BE" w:rsidRDefault="00D974BE" w:rsidP="00B23F34">
      <w:pPr>
        <w:rPr>
          <w:b/>
          <w:i/>
          <w:sz w:val="22"/>
          <w:szCs w:val="22"/>
          <w:lang w:val="sr-Latn-RS"/>
        </w:rPr>
      </w:pPr>
    </w:p>
    <w:p w14:paraId="7CC612BF" w14:textId="1E83696D" w:rsidR="008130DE" w:rsidRPr="005773C8" w:rsidRDefault="00D974BE" w:rsidP="00B23F34">
      <w:pPr>
        <w:rPr>
          <w:color w:val="993366"/>
          <w:sz w:val="22"/>
          <w:szCs w:val="22"/>
        </w:rPr>
      </w:pPr>
      <w:r>
        <w:rPr>
          <w:b/>
          <w:color w:val="993366"/>
        </w:rPr>
        <w:t>7</w:t>
      </w:r>
      <w:r w:rsidR="0033536B">
        <w:rPr>
          <w:b/>
          <w:color w:val="993366"/>
        </w:rPr>
        <w:t>2</w:t>
      </w:r>
      <w:r w:rsidRPr="007200B4">
        <w:rPr>
          <w:b/>
          <w:color w:val="993366"/>
        </w:rPr>
        <w:t>.</w:t>
      </w:r>
      <w:r w:rsidRPr="00D974BE">
        <w:t xml:space="preserve"> </w:t>
      </w:r>
      <w:r w:rsidRPr="005773C8">
        <w:rPr>
          <w:color w:val="993366"/>
          <w:sz w:val="22"/>
          <w:szCs w:val="22"/>
        </w:rPr>
        <w:t>J. Milikić, U. Stamenović,</w:t>
      </w:r>
      <w:r w:rsidRPr="005773C8">
        <w:rPr>
          <w:b/>
          <w:color w:val="993366"/>
          <w:sz w:val="22"/>
          <w:szCs w:val="22"/>
        </w:rPr>
        <w:t xml:space="preserve"> V. Vodnik, </w:t>
      </w:r>
      <w:r w:rsidRPr="005773C8">
        <w:rPr>
          <w:color w:val="993366"/>
          <w:sz w:val="22"/>
          <w:szCs w:val="22"/>
        </w:rPr>
        <w:t xml:space="preserve">S.P Ahrenkiel, B. Šljukić, </w:t>
      </w:r>
    </w:p>
    <w:p w14:paraId="458DEFEA" w14:textId="5E441339" w:rsidR="008130DE" w:rsidRPr="005773C8" w:rsidRDefault="00D974BE" w:rsidP="00B23F34">
      <w:pPr>
        <w:rPr>
          <w:b/>
          <w:i/>
          <w:color w:val="993366"/>
          <w:sz w:val="22"/>
          <w:szCs w:val="22"/>
          <w:u w:val="single"/>
        </w:rPr>
      </w:pPr>
      <w:r w:rsidRPr="005773C8">
        <w:rPr>
          <w:i/>
          <w:color w:val="993366"/>
          <w:sz w:val="22"/>
          <w:szCs w:val="22"/>
          <w:u w:val="single"/>
        </w:rPr>
        <w:t>Gold nanorod-polyaniline composites: Synthesis and evaluation as anode electrocatalysts for direct borohydride fuel cells</w:t>
      </w:r>
      <w:r w:rsidR="005773C8">
        <w:rPr>
          <w:b/>
          <w:i/>
          <w:color w:val="993366"/>
          <w:sz w:val="22"/>
          <w:szCs w:val="22"/>
          <w:u w:val="single"/>
        </w:rPr>
        <w:t xml:space="preserve">, </w:t>
      </w:r>
      <w:r w:rsidR="008130DE" w:rsidRPr="005773C8">
        <w:rPr>
          <w:b/>
          <w:i/>
          <w:color w:val="993366"/>
          <w:sz w:val="22"/>
          <w:szCs w:val="22"/>
        </w:rPr>
        <w:t>ELECTROCHIMICA ACTA, 328:</w:t>
      </w:r>
      <w:r w:rsidRPr="005773C8">
        <w:rPr>
          <w:b/>
          <w:i/>
          <w:color w:val="993366"/>
          <w:sz w:val="22"/>
          <w:szCs w:val="22"/>
        </w:rPr>
        <w:t>135115</w:t>
      </w:r>
      <w:r w:rsidR="008130DE" w:rsidRPr="005773C8">
        <w:rPr>
          <w:b/>
          <w:i/>
          <w:color w:val="993366"/>
          <w:sz w:val="22"/>
          <w:szCs w:val="22"/>
        </w:rPr>
        <w:t xml:space="preserve"> 2019</w:t>
      </w:r>
    </w:p>
    <w:p w14:paraId="7139CBDB" w14:textId="77777777" w:rsidR="008130DE" w:rsidRDefault="008130DE" w:rsidP="00B23F34">
      <w:pPr>
        <w:rPr>
          <w:b/>
          <w:i/>
          <w:color w:val="993366"/>
        </w:rPr>
      </w:pPr>
    </w:p>
    <w:p w14:paraId="642187EF" w14:textId="77777777" w:rsidR="000C0E3C" w:rsidRDefault="000C0E3C" w:rsidP="000C0E3C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Barua, S, Balčiunaite, A;...&amp; Norkus, E</w:t>
      </w:r>
    </w:p>
    <w:p w14:paraId="7568C5D8" w14:textId="77777777" w:rsidR="000C0E3C" w:rsidRDefault="000C0E3C" w:rsidP="000C0E3C">
      <w:pPr>
        <w:rPr>
          <w:i/>
          <w:sz w:val="20"/>
          <w:szCs w:val="20"/>
          <w:lang w:val="sr-Latn-RS"/>
        </w:rPr>
      </w:pPr>
      <w:r w:rsidRPr="000C0E3C">
        <w:rPr>
          <w:i/>
          <w:sz w:val="20"/>
          <w:szCs w:val="20"/>
          <w:u w:val="single"/>
          <w:lang w:val="sr-Latn-RS"/>
        </w:rPr>
        <w:t>High-Efficiency Borohydride Oxidation and Oxygen Reduction on Titanium-Supported Au(NiMo) Catalysts for Alkaline Fuel Cells</w:t>
      </w:r>
      <w:r w:rsidRPr="000C0E3C">
        <w:rPr>
          <w:b/>
          <w:bCs/>
          <w:i/>
          <w:sz w:val="20"/>
          <w:szCs w:val="20"/>
          <w:lang w:val="sr-Latn-RS"/>
        </w:rPr>
        <w:t>, CHEMICAL PHYSICS IMPACT, 2025, DOI: 10.1016/j.chphi.2025.100827</w:t>
      </w:r>
    </w:p>
    <w:p w14:paraId="4391162B" w14:textId="77777777" w:rsidR="000C0E3C" w:rsidRDefault="000C0E3C" w:rsidP="000C0E3C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D015D29" w14:textId="7ADB2115" w:rsidR="00302612" w:rsidRDefault="00665B34" w:rsidP="00302612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Jana, </w:t>
      </w:r>
      <w:r w:rsidR="00302612">
        <w:rPr>
          <w:i/>
          <w:sz w:val="20"/>
          <w:szCs w:val="20"/>
          <w:lang w:val="sr-Latn-RS"/>
        </w:rPr>
        <w:t>NR</w:t>
      </w:r>
    </w:p>
    <w:p w14:paraId="185FD167" w14:textId="77777777" w:rsidR="00302612" w:rsidRDefault="00302612" w:rsidP="00302612">
      <w:pPr>
        <w:rPr>
          <w:i/>
          <w:sz w:val="20"/>
          <w:szCs w:val="20"/>
          <w:lang w:val="sr-Latn-RS"/>
        </w:rPr>
      </w:pPr>
      <w:r w:rsidRPr="00302612">
        <w:rPr>
          <w:i/>
          <w:sz w:val="20"/>
          <w:szCs w:val="20"/>
          <w:u w:val="single"/>
          <w:lang w:val="sr-Latn-RS"/>
        </w:rPr>
        <w:t>Colloidal Gold Nanorods: Science and Technology</w:t>
      </w:r>
      <w:r>
        <w:rPr>
          <w:i/>
          <w:sz w:val="20"/>
          <w:szCs w:val="20"/>
          <w:lang w:val="sr-Latn-RS"/>
        </w:rPr>
        <w:t>,</w:t>
      </w:r>
    </w:p>
    <w:p w14:paraId="2EF11849" w14:textId="1E4611B1" w:rsidR="00302612" w:rsidRPr="00302612" w:rsidRDefault="00302612" w:rsidP="00302612">
      <w:pPr>
        <w:rPr>
          <w:b/>
          <w:bCs/>
          <w:i/>
          <w:sz w:val="20"/>
          <w:szCs w:val="20"/>
          <w:lang w:val="sr-Latn-RS"/>
        </w:rPr>
      </w:pPr>
      <w:r w:rsidRPr="00302612">
        <w:rPr>
          <w:b/>
          <w:bCs/>
          <w:i/>
          <w:sz w:val="20"/>
          <w:szCs w:val="20"/>
          <w:lang w:val="sr-Latn-RS"/>
        </w:rPr>
        <w:t>Chapter</w:t>
      </w:r>
      <w:r>
        <w:rPr>
          <w:b/>
          <w:bCs/>
          <w:i/>
          <w:sz w:val="20"/>
          <w:szCs w:val="20"/>
          <w:lang w:val="sr-Latn-RS"/>
        </w:rPr>
        <w:t xml:space="preserve"> in </w:t>
      </w:r>
      <w:r w:rsidRPr="00302612">
        <w:rPr>
          <w:b/>
          <w:bCs/>
          <w:i/>
          <w:sz w:val="20"/>
          <w:szCs w:val="20"/>
          <w:lang w:val="sr-Latn-RS"/>
        </w:rPr>
        <w:t>Colloidal Gold Nanorods, CRC Press, ISBN: 9781003245339, 2023, DOI: 10.1201/9781003245339</w:t>
      </w:r>
    </w:p>
    <w:p w14:paraId="5F62AE20" w14:textId="77777777" w:rsidR="00302612" w:rsidRDefault="00302612" w:rsidP="00302612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7A183E24" w14:textId="63E3D728" w:rsidR="00665B34" w:rsidRPr="00665B34" w:rsidRDefault="00665B34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665B34">
        <w:rPr>
          <w:i/>
          <w:sz w:val="20"/>
          <w:szCs w:val="20"/>
        </w:rPr>
        <w:t>Kyomuhimbo, HD</w:t>
      </w:r>
      <w:r>
        <w:rPr>
          <w:i/>
          <w:sz w:val="20"/>
          <w:szCs w:val="20"/>
        </w:rPr>
        <w:t xml:space="preserve">; </w:t>
      </w:r>
      <w:r w:rsidRPr="00665B34">
        <w:rPr>
          <w:i/>
          <w:sz w:val="20"/>
          <w:szCs w:val="20"/>
        </w:rPr>
        <w:t>Feleni, U</w:t>
      </w:r>
    </w:p>
    <w:p w14:paraId="4E931C48" w14:textId="77777777" w:rsidR="00665B34" w:rsidRDefault="00665B34" w:rsidP="00665B34">
      <w:pPr>
        <w:rPr>
          <w:i/>
          <w:sz w:val="20"/>
          <w:szCs w:val="20"/>
        </w:rPr>
      </w:pPr>
      <w:r w:rsidRPr="00665B34">
        <w:rPr>
          <w:i/>
          <w:sz w:val="20"/>
          <w:szCs w:val="20"/>
          <w:u w:val="single"/>
        </w:rPr>
        <w:t>Electroconductive Green Metal‐polyaniline Nanocomposites: Synthesis and Application in Sensors</w:t>
      </w:r>
      <w:r w:rsidRPr="00665B34">
        <w:rPr>
          <w:i/>
          <w:sz w:val="20"/>
          <w:szCs w:val="20"/>
        </w:rPr>
        <w:t>. </w:t>
      </w:r>
    </w:p>
    <w:p w14:paraId="2F7DC2F8" w14:textId="64DDC5AF" w:rsidR="00665B34" w:rsidRPr="00665B34" w:rsidRDefault="00665B34" w:rsidP="00665B34">
      <w:pPr>
        <w:rPr>
          <w:b/>
          <w:bCs/>
          <w:i/>
          <w:sz w:val="20"/>
          <w:szCs w:val="20"/>
        </w:rPr>
      </w:pPr>
      <w:r w:rsidRPr="00665B34">
        <w:rPr>
          <w:b/>
          <w:bCs/>
          <w:i/>
          <w:iCs/>
          <w:sz w:val="20"/>
          <w:szCs w:val="20"/>
        </w:rPr>
        <w:t>ELECTROANALYSIS</w:t>
      </w:r>
      <w:r w:rsidRPr="00665B34">
        <w:rPr>
          <w:b/>
          <w:bCs/>
          <w:i/>
          <w:sz w:val="20"/>
          <w:szCs w:val="20"/>
        </w:rPr>
        <w:t>, </w:t>
      </w:r>
      <w:r w:rsidRPr="00665B34">
        <w:rPr>
          <w:b/>
          <w:bCs/>
          <w:i/>
          <w:iCs/>
          <w:sz w:val="20"/>
          <w:szCs w:val="20"/>
        </w:rPr>
        <w:t>35</w:t>
      </w:r>
      <w:r w:rsidRPr="00665B34">
        <w:rPr>
          <w:b/>
          <w:bCs/>
          <w:i/>
          <w:sz w:val="20"/>
          <w:szCs w:val="20"/>
        </w:rPr>
        <w:t>(2), e202100636 2023</w:t>
      </w:r>
    </w:p>
    <w:p w14:paraId="46B56D22" w14:textId="77777777" w:rsidR="00665B34" w:rsidRPr="00665B34" w:rsidRDefault="00665B34" w:rsidP="00665B34">
      <w:pPr>
        <w:rPr>
          <w:i/>
          <w:sz w:val="20"/>
          <w:szCs w:val="20"/>
          <w:lang w:val="sr-Latn-RS"/>
        </w:rPr>
      </w:pPr>
    </w:p>
    <w:p w14:paraId="07C6800F" w14:textId="14629D5B" w:rsidR="00344760" w:rsidRDefault="00344760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Ma, Y; Wu, Z;Steinmetz</w:t>
      </w:r>
    </w:p>
    <w:p w14:paraId="4F11D956" w14:textId="49AD1184" w:rsidR="00344760" w:rsidRPr="00344760" w:rsidRDefault="00344760" w:rsidP="00344760">
      <w:pPr>
        <w:rPr>
          <w:i/>
          <w:sz w:val="20"/>
          <w:szCs w:val="20"/>
          <w:u w:val="single"/>
          <w:lang w:val="sr-Latn-RS"/>
        </w:rPr>
      </w:pPr>
      <w:r w:rsidRPr="00344760">
        <w:rPr>
          <w:i/>
          <w:sz w:val="20"/>
          <w:szCs w:val="20"/>
          <w:u w:val="single"/>
          <w:lang w:val="sr-Latn-RS"/>
        </w:rPr>
        <w:t>In Vitro and Ex Planta Gold-Bonded and Gold-Mineralized Tobacco Mosaic Virus</w:t>
      </w:r>
    </w:p>
    <w:p w14:paraId="1C102B46" w14:textId="327DE614" w:rsidR="00344760" w:rsidRPr="00344760" w:rsidRDefault="00344760" w:rsidP="00344760">
      <w:pPr>
        <w:rPr>
          <w:b/>
          <w:bCs/>
          <w:i/>
          <w:sz w:val="20"/>
          <w:szCs w:val="20"/>
          <w:lang w:val="sr-Latn-RS"/>
        </w:rPr>
      </w:pPr>
      <w:r w:rsidRPr="00344760">
        <w:rPr>
          <w:b/>
          <w:bCs/>
          <w:i/>
          <w:sz w:val="20"/>
          <w:szCs w:val="20"/>
          <w:lang w:val="sr-Latn-RS"/>
        </w:rPr>
        <w:t>LANGMUIR, 2023, DOI: 10.1021/acs.langmuir.3c00688</w:t>
      </w:r>
    </w:p>
    <w:p w14:paraId="2DBA21C5" w14:textId="77777777" w:rsidR="00344760" w:rsidRPr="00344760" w:rsidRDefault="00344760" w:rsidP="00344760">
      <w:pPr>
        <w:rPr>
          <w:i/>
          <w:sz w:val="20"/>
          <w:szCs w:val="20"/>
          <w:lang w:val="sr-Latn-RS"/>
        </w:rPr>
      </w:pPr>
    </w:p>
    <w:p w14:paraId="2BA039F2" w14:textId="77777777" w:rsidR="00FC7813" w:rsidRDefault="00FC7813" w:rsidP="00FC7813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Milikić, J; Radinović, K; Šljukić, BP</w:t>
      </w:r>
    </w:p>
    <w:p w14:paraId="3CDBCC9C" w14:textId="77777777" w:rsidR="00FC7813" w:rsidRPr="00FC7813" w:rsidRDefault="00FC7813" w:rsidP="00FC7813">
      <w:pPr>
        <w:rPr>
          <w:b/>
          <w:bCs/>
          <w:i/>
          <w:sz w:val="20"/>
          <w:szCs w:val="20"/>
          <w:lang w:val="sr-Latn-RS"/>
        </w:rPr>
      </w:pPr>
      <w:r w:rsidRPr="00FC7813">
        <w:rPr>
          <w:i/>
          <w:sz w:val="20"/>
          <w:szCs w:val="20"/>
          <w:u w:val="single"/>
          <w:lang w:val="sr-Latn-RS"/>
        </w:rPr>
        <w:t>AuAg/rGO electrodes for borohydride oxidation</w:t>
      </w:r>
      <w:r>
        <w:rPr>
          <w:i/>
          <w:sz w:val="20"/>
          <w:szCs w:val="20"/>
          <w:lang w:val="sr-Latn-RS"/>
        </w:rPr>
        <w:t xml:space="preserve">, </w:t>
      </w:r>
      <w:r w:rsidRPr="00FC7813">
        <w:rPr>
          <w:b/>
          <w:bCs/>
          <w:i/>
          <w:sz w:val="20"/>
          <w:szCs w:val="20"/>
          <w:lang w:val="sr-Latn-RS"/>
        </w:rPr>
        <w:t>TEHNIKA 79(5):515-519 2023</w:t>
      </w:r>
    </w:p>
    <w:p w14:paraId="7765D428" w14:textId="77777777" w:rsidR="00FC7813" w:rsidRPr="00FC7813" w:rsidRDefault="00FC7813" w:rsidP="00FC7813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5A8588AB" w14:textId="680DE061" w:rsidR="00E36F78" w:rsidRPr="00E36F78" w:rsidRDefault="00E36F78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36F78">
        <w:rPr>
          <w:i/>
          <w:sz w:val="20"/>
          <w:szCs w:val="20"/>
        </w:rPr>
        <w:t>Radinović, K</w:t>
      </w:r>
    </w:p>
    <w:p w14:paraId="581A32BB" w14:textId="22A7F839" w:rsidR="00E36F78" w:rsidRPr="00E36F78" w:rsidRDefault="00E36F78" w:rsidP="00E36F78">
      <w:pPr>
        <w:rPr>
          <w:b/>
          <w:bCs/>
          <w:i/>
          <w:sz w:val="20"/>
          <w:szCs w:val="20"/>
        </w:rPr>
      </w:pPr>
      <w:r w:rsidRPr="00E36F78">
        <w:rPr>
          <w:i/>
          <w:sz w:val="20"/>
          <w:szCs w:val="20"/>
          <w:u w:val="single"/>
        </w:rPr>
        <w:t>Elektrohemijska detekcija i određivanje jona As3+ u uzorcima vode pomoću elektroda na bazi legura i nanokompozita zlata</w:t>
      </w:r>
      <w:r w:rsidRPr="00E36F78">
        <w:rPr>
          <w:i/>
          <w:sz w:val="20"/>
          <w:szCs w:val="20"/>
        </w:rPr>
        <w:t>. </w:t>
      </w:r>
      <w:r w:rsidRPr="00E36F78">
        <w:rPr>
          <w:b/>
          <w:bCs/>
          <w:i/>
          <w:sz w:val="20"/>
          <w:szCs w:val="20"/>
        </w:rPr>
        <w:t>Doctoral thesis,</w:t>
      </w:r>
      <w:r>
        <w:rPr>
          <w:i/>
          <w:sz w:val="20"/>
          <w:szCs w:val="20"/>
        </w:rPr>
        <w:t xml:space="preserve"> </w:t>
      </w:r>
      <w:r w:rsidRPr="00E36F78">
        <w:rPr>
          <w:b/>
          <w:bCs/>
          <w:i/>
          <w:iCs/>
          <w:sz w:val="20"/>
          <w:szCs w:val="20"/>
        </w:rPr>
        <w:t>Универзитет у Београду</w:t>
      </w:r>
      <w:r w:rsidRPr="00E36F78">
        <w:rPr>
          <w:b/>
          <w:bCs/>
          <w:i/>
          <w:sz w:val="20"/>
          <w:szCs w:val="20"/>
        </w:rPr>
        <w:t>, 2023,</w:t>
      </w:r>
      <w:r>
        <w:rPr>
          <w:b/>
          <w:bCs/>
          <w:i/>
          <w:sz w:val="20"/>
          <w:szCs w:val="20"/>
        </w:rPr>
        <w:t xml:space="preserve"> </w:t>
      </w:r>
      <w:r w:rsidRPr="00E36F78">
        <w:rPr>
          <w:b/>
          <w:bCs/>
          <w:i/>
          <w:sz w:val="20"/>
          <w:szCs w:val="20"/>
        </w:rPr>
        <w:t>https://nardus.mpn.gov.rs/handle/123456789/22025</w:t>
      </w:r>
    </w:p>
    <w:p w14:paraId="6C80288F" w14:textId="77777777" w:rsidR="00E36F78" w:rsidRPr="00E36F78" w:rsidRDefault="00E36F78" w:rsidP="00E36F78">
      <w:pPr>
        <w:rPr>
          <w:i/>
          <w:sz w:val="20"/>
          <w:szCs w:val="20"/>
          <w:lang w:val="sr-Latn-RS"/>
        </w:rPr>
      </w:pPr>
    </w:p>
    <w:p w14:paraId="0470CF5E" w14:textId="30B62E47" w:rsidR="00D11980" w:rsidRDefault="00D11980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Halim, EMH; Chemchoub, S;...&amp;Thazi, M</w:t>
      </w:r>
    </w:p>
    <w:p w14:paraId="5E6C31ED" w14:textId="7FD68838" w:rsidR="00D11980" w:rsidRPr="00D11980" w:rsidRDefault="00D11980" w:rsidP="00D11980">
      <w:pPr>
        <w:rPr>
          <w:i/>
          <w:sz w:val="20"/>
          <w:szCs w:val="20"/>
          <w:u w:val="single"/>
          <w:lang w:val="sr-Latn-RS"/>
        </w:rPr>
      </w:pPr>
      <w:r w:rsidRPr="00D11980">
        <w:rPr>
          <w:i/>
          <w:sz w:val="20"/>
          <w:szCs w:val="20"/>
          <w:u w:val="single"/>
          <w:lang w:val="sr-Latn-RS"/>
        </w:rPr>
        <w:t>Recent advances in anode metallic catalysts supported on conducting polymer-based materials for direct alcohol fuel cells</w:t>
      </w:r>
    </w:p>
    <w:p w14:paraId="6434C893" w14:textId="21BA81CE" w:rsidR="00D11980" w:rsidRPr="00D11980" w:rsidRDefault="00D11980" w:rsidP="00D11980">
      <w:pPr>
        <w:rPr>
          <w:b/>
          <w:bCs/>
          <w:i/>
          <w:sz w:val="20"/>
          <w:szCs w:val="20"/>
          <w:lang w:val="sr-Latn-RS"/>
        </w:rPr>
      </w:pPr>
      <w:r w:rsidRPr="00D11980">
        <w:rPr>
          <w:b/>
          <w:bCs/>
          <w:i/>
          <w:sz w:val="20"/>
          <w:szCs w:val="20"/>
          <w:lang w:val="sr-Latn-RS"/>
        </w:rPr>
        <w:t>FRONTIERS IN ENERGY RESEARCH, 2022,DOI: 10.3389/fenrg.2022.843736</w:t>
      </w:r>
    </w:p>
    <w:p w14:paraId="34361DE8" w14:textId="77777777" w:rsidR="00D11980" w:rsidRPr="00D11980" w:rsidRDefault="00D11980" w:rsidP="00D11980">
      <w:pPr>
        <w:rPr>
          <w:i/>
          <w:sz w:val="20"/>
          <w:szCs w:val="20"/>
          <w:lang w:val="sr-Latn-RS"/>
        </w:rPr>
      </w:pPr>
    </w:p>
    <w:p w14:paraId="1930190A" w14:textId="3DA5421A" w:rsidR="00DF43D5" w:rsidRDefault="00DF43D5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F43D5">
        <w:rPr>
          <w:i/>
          <w:sz w:val="20"/>
          <w:szCs w:val="20"/>
          <w:lang w:val="sr-Latn-RS"/>
        </w:rPr>
        <w:t>Radinović, K; Mladenović, D;..&amp; Paunković, BS</w:t>
      </w:r>
    </w:p>
    <w:p w14:paraId="07E5A1FC" w14:textId="22A7E4FE" w:rsidR="00DF43D5" w:rsidRPr="00DF43D5" w:rsidRDefault="00DF43D5" w:rsidP="00DF43D5">
      <w:pPr>
        <w:rPr>
          <w:i/>
          <w:sz w:val="20"/>
          <w:szCs w:val="20"/>
          <w:u w:val="single"/>
          <w:lang w:val="sr-Latn-RS"/>
        </w:rPr>
      </w:pPr>
      <w:r w:rsidRPr="00DF43D5">
        <w:rPr>
          <w:i/>
          <w:sz w:val="20"/>
          <w:szCs w:val="20"/>
          <w:u w:val="single"/>
          <w:lang w:val="sr-Latn-RS"/>
        </w:rPr>
        <w:t>Tuning Electrocatalytic Activity of Gold Silver Nanoparticles on Reduced Graphene Oxide for Oxygen Reduction Reaction</w:t>
      </w:r>
    </w:p>
    <w:p w14:paraId="1E08B4F9" w14:textId="4341B65F" w:rsidR="00DF43D5" w:rsidRPr="00DF43D5" w:rsidRDefault="00DF43D5" w:rsidP="00DF43D5">
      <w:pPr>
        <w:rPr>
          <w:b/>
          <w:bCs/>
          <w:i/>
          <w:sz w:val="20"/>
          <w:szCs w:val="20"/>
          <w:lang w:val="sr-Latn-RS"/>
        </w:rPr>
      </w:pPr>
      <w:r w:rsidRPr="00DF43D5">
        <w:rPr>
          <w:b/>
          <w:bCs/>
          <w:i/>
          <w:sz w:val="20"/>
          <w:szCs w:val="20"/>
          <w:lang w:val="sr-Latn-RS"/>
        </w:rPr>
        <w:t>JOURNAL OF THE ELECTROCHEMICAL SOCIETY, 2022, DOI: 10.1149/1945-7111/ac67b7</w:t>
      </w:r>
    </w:p>
    <w:p w14:paraId="72693326" w14:textId="77777777" w:rsidR="00DF43D5" w:rsidRPr="00DF43D5" w:rsidRDefault="00DF43D5" w:rsidP="00DF43D5">
      <w:pPr>
        <w:rPr>
          <w:i/>
          <w:sz w:val="20"/>
          <w:szCs w:val="20"/>
          <w:lang w:val="sr-Latn-RS"/>
        </w:rPr>
      </w:pPr>
    </w:p>
    <w:p w14:paraId="17C76C2C" w14:textId="5F3387F2" w:rsidR="00D1409A" w:rsidRDefault="00D1409A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1409A">
        <w:rPr>
          <w:i/>
          <w:sz w:val="20"/>
          <w:szCs w:val="20"/>
          <w:lang w:val="sr-Latn-RS"/>
        </w:rPr>
        <w:t>Kyomuhimbo</w:t>
      </w:r>
      <w:r>
        <w:rPr>
          <w:i/>
          <w:sz w:val="20"/>
          <w:szCs w:val="20"/>
          <w:lang w:val="sr-Latn-RS"/>
        </w:rPr>
        <w:t>, HD; Feleni, U</w:t>
      </w:r>
    </w:p>
    <w:p w14:paraId="62458D05" w14:textId="77777777" w:rsidR="00D1409A" w:rsidRPr="00D1409A" w:rsidRDefault="00D1409A" w:rsidP="00D1409A">
      <w:pPr>
        <w:rPr>
          <w:i/>
          <w:sz w:val="20"/>
          <w:szCs w:val="20"/>
          <w:u w:val="single"/>
          <w:lang w:val="sr-Latn-RS"/>
        </w:rPr>
      </w:pPr>
      <w:r w:rsidRPr="00D1409A">
        <w:rPr>
          <w:i/>
          <w:sz w:val="20"/>
          <w:szCs w:val="20"/>
          <w:u w:val="single"/>
          <w:lang w:val="sr-Latn-RS"/>
        </w:rPr>
        <w:t>Catalytic and Energy Storage Applications of Metal/Polyaniline Nanocomposites: A Critical Review</w:t>
      </w:r>
    </w:p>
    <w:p w14:paraId="56F32D19" w14:textId="43B188F0" w:rsidR="00D1409A" w:rsidRPr="00D1409A" w:rsidRDefault="00D1409A" w:rsidP="00D1409A">
      <w:pPr>
        <w:rPr>
          <w:b/>
          <w:bCs/>
          <w:i/>
          <w:sz w:val="20"/>
          <w:szCs w:val="20"/>
          <w:lang w:val="sr-Latn-RS"/>
        </w:rPr>
      </w:pPr>
      <w:r w:rsidRPr="00D1409A">
        <w:rPr>
          <w:b/>
          <w:bCs/>
          <w:i/>
          <w:sz w:val="20"/>
          <w:szCs w:val="20"/>
          <w:lang w:val="sr-Latn-RS"/>
        </w:rPr>
        <w:t>JOURNAL OF ELECTRONIC MATERIALS, 2022, DOI: 10.1007/s11664-022-09848-5</w:t>
      </w:r>
    </w:p>
    <w:p w14:paraId="74B7EC64" w14:textId="77777777" w:rsidR="00D1409A" w:rsidRPr="00D1409A" w:rsidRDefault="00D1409A" w:rsidP="00D1409A">
      <w:pPr>
        <w:rPr>
          <w:b/>
          <w:bCs/>
          <w:i/>
          <w:sz w:val="20"/>
          <w:szCs w:val="20"/>
          <w:lang w:val="sr-Latn-RS"/>
        </w:rPr>
      </w:pPr>
    </w:p>
    <w:p w14:paraId="05C65DC9" w14:textId="2E91506F" w:rsidR="004A7F55" w:rsidRDefault="004A7F55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A7F55">
        <w:rPr>
          <w:i/>
          <w:sz w:val="20"/>
          <w:szCs w:val="20"/>
          <w:lang w:val="sr-Latn-RS"/>
        </w:rPr>
        <w:t>Kyomuhimbo</w:t>
      </w:r>
      <w:r>
        <w:rPr>
          <w:i/>
          <w:sz w:val="20"/>
          <w:szCs w:val="20"/>
          <w:lang w:val="sr-Latn-RS"/>
        </w:rPr>
        <w:t>, HD; Feleni, U</w:t>
      </w:r>
    </w:p>
    <w:p w14:paraId="213856BB" w14:textId="21A5E5CF" w:rsidR="004A7F55" w:rsidRPr="004A7F55" w:rsidRDefault="004A7F55" w:rsidP="004A7F55">
      <w:pPr>
        <w:rPr>
          <w:i/>
          <w:sz w:val="20"/>
          <w:szCs w:val="20"/>
          <w:u w:val="single"/>
          <w:lang w:val="sr-Latn-RS"/>
        </w:rPr>
      </w:pPr>
      <w:r w:rsidRPr="004A7F55">
        <w:rPr>
          <w:i/>
          <w:sz w:val="20"/>
          <w:szCs w:val="20"/>
          <w:u w:val="single"/>
          <w:lang w:val="sr-Latn-RS"/>
        </w:rPr>
        <w:t>Electroconductive green metal‐polyaniline nanocomposites: synthesis and application in sensors</w:t>
      </w:r>
    </w:p>
    <w:p w14:paraId="746DFBCE" w14:textId="2B55295E" w:rsidR="004A7F55" w:rsidRPr="004A7F55" w:rsidRDefault="004A7F55" w:rsidP="004A7F55">
      <w:pPr>
        <w:rPr>
          <w:b/>
          <w:bCs/>
          <w:i/>
          <w:sz w:val="20"/>
          <w:szCs w:val="20"/>
          <w:lang w:val="sr-Latn-RS"/>
        </w:rPr>
      </w:pPr>
      <w:r w:rsidRPr="004A7F55">
        <w:rPr>
          <w:b/>
          <w:bCs/>
          <w:i/>
          <w:sz w:val="20"/>
          <w:szCs w:val="20"/>
          <w:lang w:val="sr-Latn-RS"/>
        </w:rPr>
        <w:t>ELECTROANALYSIS, 2022,DOI: 10.1002/elan.202100636</w:t>
      </w:r>
    </w:p>
    <w:p w14:paraId="5EA0A3ED" w14:textId="77777777" w:rsidR="004A7F55" w:rsidRPr="004A7F55" w:rsidRDefault="004A7F55" w:rsidP="004A7F55">
      <w:pPr>
        <w:rPr>
          <w:i/>
          <w:sz w:val="20"/>
          <w:szCs w:val="20"/>
          <w:lang w:val="sr-Latn-RS"/>
        </w:rPr>
      </w:pPr>
    </w:p>
    <w:p w14:paraId="3CF601E2" w14:textId="77777777" w:rsidR="009B1AE0" w:rsidRDefault="009B1AE0" w:rsidP="009B1AE0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1C1E7E">
        <w:rPr>
          <w:bCs/>
          <w:i/>
          <w:sz w:val="20"/>
          <w:szCs w:val="20"/>
          <w:lang w:val="sr-Latn-RS"/>
        </w:rPr>
        <w:t>K. Radinović, J. Milikić</w:t>
      </w:r>
      <w:r>
        <w:rPr>
          <w:bCs/>
          <w:i/>
          <w:sz w:val="20"/>
          <w:szCs w:val="20"/>
          <w:lang w:val="sr-Latn-RS"/>
        </w:rPr>
        <w:t>;...&amp;</w:t>
      </w:r>
      <w:r w:rsidRPr="001C1E7E">
        <w:t xml:space="preserve"> </w:t>
      </w:r>
      <w:r w:rsidRPr="001C1E7E">
        <w:rPr>
          <w:bCs/>
          <w:i/>
          <w:sz w:val="20"/>
          <w:szCs w:val="20"/>
          <w:lang w:val="sr-Latn-RS"/>
        </w:rPr>
        <w:t>B. Šljukić</w:t>
      </w:r>
    </w:p>
    <w:p w14:paraId="44B30B5A" w14:textId="77777777" w:rsidR="009B1AE0" w:rsidRDefault="009B1AE0" w:rsidP="009B1AE0">
      <w:pPr>
        <w:rPr>
          <w:bCs/>
          <w:i/>
          <w:sz w:val="20"/>
          <w:szCs w:val="20"/>
          <w:lang w:val="sr-Latn-RS"/>
        </w:rPr>
      </w:pPr>
      <w:r w:rsidRPr="001C1E7E">
        <w:rPr>
          <w:bCs/>
          <w:i/>
          <w:sz w:val="20"/>
          <w:szCs w:val="20"/>
          <w:u w:val="single"/>
          <w:lang w:val="sr-Latn-RS"/>
        </w:rPr>
        <w:t>Low Au-content CoAu electrodes for environmental applications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1C1E7E">
        <w:rPr>
          <w:b/>
          <w:i/>
          <w:sz w:val="20"/>
          <w:szCs w:val="20"/>
          <w:lang w:val="sr-Latn-RS"/>
        </w:rPr>
        <w:t>RSC ADVANCES 12(40):26134-26146 2022</w:t>
      </w:r>
    </w:p>
    <w:p w14:paraId="6E8E1938" w14:textId="77777777" w:rsidR="00302612" w:rsidRPr="00302612" w:rsidRDefault="00302612" w:rsidP="00302612">
      <w:pPr>
        <w:rPr>
          <w:i/>
          <w:sz w:val="20"/>
          <w:szCs w:val="20"/>
          <w:lang w:val="sr-Latn-RS"/>
        </w:rPr>
      </w:pPr>
    </w:p>
    <w:p w14:paraId="20E1C019" w14:textId="300AADCC" w:rsidR="00325762" w:rsidRDefault="00325762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Zhang, H; Ziqiang, W;...&amp;Wang, L</w:t>
      </w:r>
    </w:p>
    <w:p w14:paraId="6CD3E309" w14:textId="77777777" w:rsidR="00325762" w:rsidRPr="00325762" w:rsidRDefault="00325762" w:rsidP="00325762">
      <w:pPr>
        <w:rPr>
          <w:i/>
          <w:sz w:val="20"/>
          <w:szCs w:val="20"/>
          <w:lang w:val="sr-Latn-RS"/>
        </w:rPr>
      </w:pPr>
      <w:r w:rsidRPr="00325762">
        <w:rPr>
          <w:i/>
          <w:sz w:val="20"/>
          <w:szCs w:val="20"/>
          <w:lang w:val="sr-Latn-RS"/>
        </w:rPr>
        <w:t>Ni-doped hyperbranched PdCu nanocrystals for efficient electrocatalytic borohydride oxidation</w:t>
      </w:r>
    </w:p>
    <w:p w14:paraId="084D50E1" w14:textId="6E061EBA" w:rsidR="00325762" w:rsidRPr="00325762" w:rsidRDefault="00325762" w:rsidP="00325762">
      <w:pPr>
        <w:rPr>
          <w:b/>
          <w:bCs/>
          <w:i/>
          <w:sz w:val="20"/>
          <w:szCs w:val="20"/>
          <w:lang w:val="sr-Latn-RS"/>
        </w:rPr>
      </w:pPr>
      <w:r w:rsidRPr="00325762">
        <w:rPr>
          <w:b/>
          <w:bCs/>
          <w:i/>
          <w:sz w:val="20"/>
          <w:szCs w:val="20"/>
          <w:lang w:val="sr-Latn-RS"/>
        </w:rPr>
        <w:t>JOURNAL OF MATERIALS CHEMISTRY A, 2022, DOI: 10.1039/D2TA07066A</w:t>
      </w:r>
    </w:p>
    <w:p w14:paraId="19C4F2CA" w14:textId="77777777" w:rsidR="00325762" w:rsidRPr="00325762" w:rsidRDefault="00325762" w:rsidP="00325762">
      <w:pPr>
        <w:rPr>
          <w:i/>
          <w:sz w:val="20"/>
          <w:szCs w:val="20"/>
          <w:lang w:val="sr-Latn-RS"/>
        </w:rPr>
      </w:pPr>
    </w:p>
    <w:p w14:paraId="3EB08333" w14:textId="59E0D1E9" w:rsidR="00C5597F" w:rsidRDefault="00C5597F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5597F">
        <w:rPr>
          <w:i/>
          <w:sz w:val="20"/>
          <w:szCs w:val="20"/>
          <w:lang w:val="sr-Latn-RS"/>
        </w:rPr>
        <w:t>Ghosh, S</w:t>
      </w:r>
    </w:p>
    <w:p w14:paraId="0ECFE2EF" w14:textId="77777777" w:rsidR="00C5597F" w:rsidRPr="00C5597F" w:rsidRDefault="00C5597F" w:rsidP="00C5597F">
      <w:pPr>
        <w:rPr>
          <w:i/>
          <w:sz w:val="20"/>
          <w:szCs w:val="20"/>
          <w:u w:val="single"/>
          <w:lang w:val="sr-Latn-RS"/>
        </w:rPr>
      </w:pPr>
      <w:r w:rsidRPr="00C5597F">
        <w:rPr>
          <w:i/>
          <w:sz w:val="20"/>
          <w:szCs w:val="20"/>
          <w:u w:val="single"/>
          <w:lang w:val="sr-Latn-RS"/>
        </w:rPr>
        <w:t xml:space="preserve">Conjugated Polymer Nanostructures for Photocatalysis. </w:t>
      </w:r>
    </w:p>
    <w:p w14:paraId="1FCF36F2" w14:textId="02C8AE73" w:rsidR="00C5597F" w:rsidRDefault="00C5597F" w:rsidP="00C5597F">
      <w:pPr>
        <w:rPr>
          <w:b/>
          <w:bCs/>
          <w:i/>
          <w:sz w:val="20"/>
          <w:szCs w:val="20"/>
          <w:lang w:val="sr-Latn-RS"/>
        </w:rPr>
      </w:pPr>
      <w:r>
        <w:rPr>
          <w:b/>
          <w:bCs/>
          <w:i/>
          <w:sz w:val="20"/>
          <w:szCs w:val="20"/>
          <w:lang w:val="sr-Latn-RS"/>
        </w:rPr>
        <w:t xml:space="preserve">In </w:t>
      </w:r>
      <w:r w:rsidRPr="00C5597F">
        <w:rPr>
          <w:b/>
          <w:bCs/>
          <w:i/>
          <w:sz w:val="20"/>
          <w:szCs w:val="20"/>
          <w:lang w:val="sr-Latn-RS"/>
        </w:rPr>
        <w:t xml:space="preserve">Conjugated polymer nanostructures for energy conversion and storage applications, </w:t>
      </w:r>
      <w:r>
        <w:rPr>
          <w:b/>
          <w:bCs/>
          <w:i/>
          <w:sz w:val="20"/>
          <w:szCs w:val="20"/>
          <w:lang w:val="sr-Latn-RS"/>
        </w:rPr>
        <w:t xml:space="preserve">Wiley, ISBN: 978-3-527-82010-8, </w:t>
      </w:r>
      <w:r w:rsidRPr="00C5597F">
        <w:rPr>
          <w:b/>
          <w:bCs/>
          <w:i/>
          <w:sz w:val="20"/>
          <w:szCs w:val="20"/>
          <w:lang w:val="sr-Latn-RS"/>
        </w:rPr>
        <w:t>2021</w:t>
      </w:r>
    </w:p>
    <w:p w14:paraId="1C185C66" w14:textId="77777777" w:rsidR="00C5597F" w:rsidRPr="00C5597F" w:rsidRDefault="00C5597F" w:rsidP="00C5597F">
      <w:pPr>
        <w:rPr>
          <w:b/>
          <w:bCs/>
          <w:i/>
          <w:sz w:val="20"/>
          <w:szCs w:val="20"/>
          <w:lang w:val="sr-Latn-RS"/>
        </w:rPr>
      </w:pPr>
    </w:p>
    <w:p w14:paraId="4235C782" w14:textId="77777777" w:rsidR="00F13E7E" w:rsidRDefault="00F13E7E" w:rsidP="00F13E7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890083">
        <w:rPr>
          <w:i/>
          <w:sz w:val="20"/>
          <w:szCs w:val="20"/>
          <w:lang w:val="sr-Latn-RS"/>
        </w:rPr>
        <w:t>Ghosh, S</w:t>
      </w:r>
      <w:r>
        <w:rPr>
          <w:i/>
          <w:sz w:val="20"/>
          <w:szCs w:val="20"/>
          <w:lang w:val="sr-Latn-RS"/>
        </w:rPr>
        <w:t>;. Basu, RN</w:t>
      </w:r>
    </w:p>
    <w:p w14:paraId="6A572BF1" w14:textId="24FB9BBA" w:rsidR="00F13E7E" w:rsidRPr="003B43A2" w:rsidRDefault="00F13E7E" w:rsidP="00F13E7E">
      <w:pPr>
        <w:rPr>
          <w:i/>
          <w:sz w:val="20"/>
          <w:szCs w:val="20"/>
          <w:u w:val="single"/>
        </w:rPr>
      </w:pPr>
      <w:r w:rsidRPr="00890083">
        <w:rPr>
          <w:i/>
          <w:sz w:val="20"/>
          <w:szCs w:val="20"/>
          <w:u w:val="single"/>
        </w:rPr>
        <w:t>Conjugated Polymer Nanostructures for Catalysts Support in Fuel Cells Application</w:t>
      </w:r>
      <w:r w:rsidR="003B43A2">
        <w:rPr>
          <w:i/>
          <w:sz w:val="20"/>
          <w:szCs w:val="20"/>
          <w:u w:val="single"/>
        </w:rPr>
        <w:t xml:space="preserve">, </w:t>
      </w:r>
      <w:r w:rsidRPr="00890083">
        <w:rPr>
          <w:b/>
          <w:bCs/>
          <w:i/>
          <w:sz w:val="20"/>
          <w:szCs w:val="20"/>
          <w:lang w:val="sr-Latn-RS"/>
        </w:rPr>
        <w:t>In book: Conjugated Polymer Nanostructures for Energy Conversion and Storage Applications</w:t>
      </w:r>
      <w:r>
        <w:rPr>
          <w:b/>
          <w:bCs/>
          <w:i/>
          <w:sz w:val="20"/>
          <w:szCs w:val="20"/>
          <w:lang w:val="sr-Latn-RS"/>
        </w:rPr>
        <w:t xml:space="preserve">, 2021, </w:t>
      </w:r>
      <w:r w:rsidRPr="00F13E7E">
        <w:rPr>
          <w:b/>
          <w:bCs/>
          <w:i/>
          <w:sz w:val="20"/>
          <w:szCs w:val="20"/>
          <w:lang w:val="sr-Latn-RS"/>
        </w:rPr>
        <w:t>DOI: 10.1002/9783527820115.ch6</w:t>
      </w:r>
    </w:p>
    <w:p w14:paraId="73F296A9" w14:textId="77777777" w:rsidR="00F13E7E" w:rsidRDefault="00F13E7E" w:rsidP="00F13E7E">
      <w:pPr>
        <w:pStyle w:val="ListParagraph"/>
        <w:ind w:left="360"/>
        <w:rPr>
          <w:i/>
          <w:sz w:val="20"/>
          <w:szCs w:val="20"/>
          <w:lang w:val="sr-Latn-RS"/>
        </w:rPr>
      </w:pPr>
    </w:p>
    <w:p w14:paraId="69041977" w14:textId="2F0F5146" w:rsidR="00250DC4" w:rsidRDefault="00250DC4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Milikic, J; Oliviera, RCP;...&amp;Šljukić Paqunković, B</w:t>
      </w:r>
    </w:p>
    <w:p w14:paraId="79ADAF10" w14:textId="7D401A2D" w:rsidR="00250DC4" w:rsidRDefault="00250DC4" w:rsidP="00250DC4">
      <w:pPr>
        <w:rPr>
          <w:i/>
          <w:sz w:val="20"/>
          <w:szCs w:val="20"/>
          <w:lang w:val="sr-Latn-RS"/>
        </w:rPr>
      </w:pPr>
      <w:r w:rsidRPr="00250DC4">
        <w:rPr>
          <w:i/>
          <w:sz w:val="20"/>
          <w:szCs w:val="20"/>
          <w:u w:val="single"/>
          <w:lang w:val="sr-Latn-RS"/>
        </w:rPr>
        <w:t>Ionic Liquid-Derived Carbon-Supported Metal Electrocatalysts as Anodes in Direct Borohydride-Peroxide</w:t>
      </w:r>
      <w:r w:rsidRPr="00250DC4">
        <w:rPr>
          <w:i/>
          <w:sz w:val="20"/>
          <w:szCs w:val="20"/>
          <w:lang w:val="sr-Latn-RS"/>
        </w:rPr>
        <w:t xml:space="preserve"> Fuel Cells</w:t>
      </w:r>
    </w:p>
    <w:p w14:paraId="1F393439" w14:textId="0C90442C" w:rsidR="00250DC4" w:rsidRPr="00250DC4" w:rsidRDefault="00250DC4" w:rsidP="00250DC4">
      <w:pPr>
        <w:rPr>
          <w:b/>
          <w:bCs/>
          <w:i/>
          <w:sz w:val="20"/>
          <w:szCs w:val="20"/>
          <w:lang w:val="sr-Latn-RS"/>
        </w:rPr>
      </w:pPr>
      <w:r w:rsidRPr="00250DC4">
        <w:rPr>
          <w:b/>
          <w:bCs/>
          <w:i/>
          <w:sz w:val="20"/>
          <w:szCs w:val="20"/>
          <w:lang w:val="sr-Latn-RS"/>
        </w:rPr>
        <w:t>CATALYSTS</w:t>
      </w:r>
      <w:r>
        <w:rPr>
          <w:b/>
          <w:bCs/>
          <w:i/>
          <w:sz w:val="20"/>
          <w:szCs w:val="20"/>
          <w:lang w:val="sr-Latn-RS"/>
        </w:rPr>
        <w:t>,</w:t>
      </w:r>
      <w:r w:rsidRPr="00250DC4">
        <w:rPr>
          <w:b/>
          <w:bCs/>
          <w:i/>
          <w:sz w:val="20"/>
          <w:szCs w:val="20"/>
          <w:lang w:val="sr-Latn-RS"/>
        </w:rPr>
        <w:t xml:space="preserve"> 11(5):632 2021, DOI: 10.3390/catal11050632</w:t>
      </w:r>
    </w:p>
    <w:p w14:paraId="1FD7F96B" w14:textId="77777777" w:rsidR="00250DC4" w:rsidRPr="00250DC4" w:rsidRDefault="00250DC4" w:rsidP="00250DC4">
      <w:pPr>
        <w:rPr>
          <w:i/>
          <w:sz w:val="20"/>
          <w:szCs w:val="20"/>
          <w:lang w:val="sr-Latn-RS"/>
        </w:rPr>
      </w:pPr>
    </w:p>
    <w:p w14:paraId="0F61157D" w14:textId="34EDA87E" w:rsidR="00F265C7" w:rsidRDefault="00F265C7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Duan, D; Feng, J;...&amp;Liu, S</w:t>
      </w:r>
    </w:p>
    <w:p w14:paraId="1C65CC02" w14:textId="319A67D7" w:rsidR="00F265C7" w:rsidRPr="00F265C7" w:rsidRDefault="00F265C7" w:rsidP="00F265C7">
      <w:pPr>
        <w:rPr>
          <w:b/>
          <w:bCs/>
          <w:i/>
          <w:sz w:val="20"/>
          <w:szCs w:val="20"/>
          <w:lang w:val="sr-Latn-RS"/>
        </w:rPr>
      </w:pPr>
      <w:r w:rsidRPr="00F265C7">
        <w:rPr>
          <w:i/>
          <w:sz w:val="20"/>
          <w:szCs w:val="20"/>
          <w:u w:val="single"/>
          <w:lang w:val="sr-Latn-RS"/>
        </w:rPr>
        <w:t>Evaluation of Co–Au bimetallic nanoparticles as anode electrocatalyst for direct borohydride-hydrogen peroxide fuel cell</w:t>
      </w:r>
      <w:r>
        <w:rPr>
          <w:i/>
          <w:sz w:val="20"/>
          <w:szCs w:val="20"/>
          <w:lang w:val="sr-Latn-RS"/>
        </w:rPr>
        <w:t xml:space="preserve">, </w:t>
      </w:r>
      <w:r w:rsidRPr="00F265C7">
        <w:rPr>
          <w:b/>
          <w:bCs/>
          <w:i/>
          <w:sz w:val="20"/>
          <w:szCs w:val="20"/>
          <w:lang w:val="sr-Latn-RS"/>
        </w:rPr>
        <w:t>IONICS, 2021, DOI: 10.1007/s11581-021-04115-9</w:t>
      </w:r>
    </w:p>
    <w:p w14:paraId="573644B6" w14:textId="77777777" w:rsidR="00F265C7" w:rsidRPr="00F265C7" w:rsidRDefault="00F265C7" w:rsidP="00F265C7">
      <w:pPr>
        <w:rPr>
          <w:i/>
          <w:sz w:val="20"/>
          <w:szCs w:val="20"/>
          <w:lang w:val="sr-Latn-RS"/>
        </w:rPr>
      </w:pPr>
    </w:p>
    <w:p w14:paraId="2E612FAD" w14:textId="360D1B63" w:rsidR="00FC1253" w:rsidRDefault="004E70FC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E70FC">
        <w:rPr>
          <w:i/>
          <w:sz w:val="20"/>
          <w:szCs w:val="20"/>
          <w:lang w:val="sr-Latn-RS"/>
        </w:rPr>
        <w:t>Yu, J</w:t>
      </w:r>
      <w:r w:rsidR="00FC1253">
        <w:rPr>
          <w:i/>
          <w:sz w:val="20"/>
          <w:szCs w:val="20"/>
          <w:lang w:val="sr-Latn-RS"/>
        </w:rPr>
        <w:t>;</w:t>
      </w:r>
      <w:r w:rsidRPr="004E70FC">
        <w:rPr>
          <w:i/>
          <w:sz w:val="20"/>
          <w:szCs w:val="20"/>
          <w:lang w:val="sr-Latn-RS"/>
        </w:rPr>
        <w:t xml:space="preserve"> Hu, B</w:t>
      </w:r>
      <w:r w:rsidR="00FC1253">
        <w:rPr>
          <w:i/>
          <w:sz w:val="20"/>
          <w:szCs w:val="20"/>
          <w:lang w:val="sr-Latn-RS"/>
        </w:rPr>
        <w:t>;</w:t>
      </w:r>
      <w:r w:rsidRPr="004E70FC">
        <w:rPr>
          <w:i/>
          <w:sz w:val="20"/>
          <w:szCs w:val="20"/>
          <w:lang w:val="sr-Latn-RS"/>
        </w:rPr>
        <w:t xml:space="preserve"> ... &amp; Chen, C</w:t>
      </w:r>
    </w:p>
    <w:p w14:paraId="6503FD6F" w14:textId="77777777" w:rsidR="00FC1253" w:rsidRDefault="004E70FC" w:rsidP="00FC1253">
      <w:pPr>
        <w:rPr>
          <w:i/>
          <w:sz w:val="20"/>
          <w:szCs w:val="20"/>
          <w:lang w:val="sr-Latn-RS"/>
        </w:rPr>
      </w:pPr>
      <w:r w:rsidRPr="00FC1253">
        <w:rPr>
          <w:i/>
          <w:sz w:val="20"/>
          <w:szCs w:val="20"/>
          <w:u w:val="single"/>
          <w:lang w:val="sr-Latn-RS"/>
        </w:rPr>
        <w:t>Ni-P Amorphous Alloy Efficient Electrocatalyst with Hierarchical Structure toward Borohydride Oxidation</w:t>
      </w:r>
      <w:r w:rsidRPr="00FC1253">
        <w:rPr>
          <w:i/>
          <w:sz w:val="20"/>
          <w:szCs w:val="20"/>
          <w:lang w:val="sr-Latn-RS"/>
        </w:rPr>
        <w:t xml:space="preserve">. </w:t>
      </w:r>
    </w:p>
    <w:p w14:paraId="3A89A21E" w14:textId="2D069F69" w:rsidR="004E70FC" w:rsidRPr="00FC1253" w:rsidRDefault="00FC1253" w:rsidP="00FC1253">
      <w:pPr>
        <w:rPr>
          <w:b/>
          <w:bCs/>
          <w:i/>
          <w:sz w:val="20"/>
          <w:szCs w:val="20"/>
          <w:lang w:val="sr-Latn-RS"/>
        </w:rPr>
      </w:pPr>
      <w:r w:rsidRPr="00FC1253">
        <w:rPr>
          <w:b/>
          <w:bCs/>
          <w:i/>
          <w:sz w:val="20"/>
          <w:szCs w:val="20"/>
          <w:lang w:val="sr-Latn-RS"/>
        </w:rPr>
        <w:t>DALTON TRANSACTIONS, 2021, DOI: 10.1039/D1DT01031J</w:t>
      </w:r>
    </w:p>
    <w:p w14:paraId="3CBBE6C9" w14:textId="77777777" w:rsidR="00FC1253" w:rsidRPr="00FC1253" w:rsidRDefault="00FC1253" w:rsidP="00FC1253">
      <w:pPr>
        <w:rPr>
          <w:i/>
          <w:sz w:val="20"/>
          <w:szCs w:val="20"/>
          <w:lang w:val="sr-Latn-RS"/>
        </w:rPr>
      </w:pPr>
    </w:p>
    <w:p w14:paraId="514E8752" w14:textId="3418E804" w:rsidR="008130DE" w:rsidRPr="005773C8" w:rsidRDefault="008130DE" w:rsidP="008130D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da Silva, AB; Rufato, KB; ... &amp; Martins, AF</w:t>
      </w:r>
    </w:p>
    <w:p w14:paraId="4CAA2AE2" w14:textId="4464F0A4" w:rsidR="00D974BE" w:rsidRPr="005773C8" w:rsidRDefault="008130DE" w:rsidP="008130DE">
      <w:pPr>
        <w:rPr>
          <w:b/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u w:val="single"/>
          <w:lang w:val="sr-Latn-RS"/>
        </w:rPr>
        <w:t>Composite materials based on chitosan/gold nanoparticles: From synthesis to biomedical applications</w:t>
      </w:r>
      <w:r w:rsidRPr="005773C8">
        <w:rPr>
          <w:b/>
          <w:i/>
          <w:sz w:val="20"/>
          <w:szCs w:val="20"/>
          <w:lang w:val="sr-Latn-RS"/>
        </w:rPr>
        <w:t>.</w:t>
      </w:r>
      <w:r w:rsidR="005773C8">
        <w:rPr>
          <w:b/>
          <w:i/>
          <w:sz w:val="20"/>
          <w:szCs w:val="20"/>
          <w:lang w:val="sr-Latn-RS"/>
        </w:rPr>
        <w:t xml:space="preserve"> </w:t>
      </w:r>
      <w:r w:rsidRPr="005773C8">
        <w:rPr>
          <w:b/>
          <w:i/>
          <w:sz w:val="20"/>
          <w:szCs w:val="20"/>
          <w:lang w:val="sr-Latn-RS"/>
        </w:rPr>
        <w:t xml:space="preserve">INTERNATIONAL JOURNAL OF BIOLOGICAL MACROMOLECULES, 161: 977-998 2020 </w:t>
      </w:r>
    </w:p>
    <w:p w14:paraId="373BEEA1" w14:textId="77777777" w:rsidR="00897406" w:rsidRPr="005773C8" w:rsidRDefault="00897406" w:rsidP="008130DE">
      <w:pPr>
        <w:rPr>
          <w:b/>
          <w:i/>
          <w:sz w:val="20"/>
          <w:szCs w:val="20"/>
          <w:lang w:val="sr-Latn-RS"/>
        </w:rPr>
      </w:pPr>
    </w:p>
    <w:p w14:paraId="113E57C1" w14:textId="77777777" w:rsidR="00FD7090" w:rsidRPr="005773C8" w:rsidRDefault="00FD7090" w:rsidP="00FD7090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Milikić, J; Martins, M;....&amp;Santos, DM</w:t>
      </w:r>
    </w:p>
    <w:p w14:paraId="213D16B1" w14:textId="7D217890" w:rsidR="00FD7090" w:rsidRPr="005773C8" w:rsidRDefault="00FD7090" w:rsidP="00FD7090">
      <w:pPr>
        <w:rPr>
          <w:i/>
          <w:sz w:val="20"/>
          <w:szCs w:val="20"/>
          <w:u w:val="single"/>
          <w:lang w:val="sr-Latn-RS"/>
        </w:rPr>
      </w:pPr>
      <w:r w:rsidRPr="005773C8">
        <w:rPr>
          <w:i/>
          <w:sz w:val="20"/>
          <w:szCs w:val="20"/>
          <w:u w:val="single"/>
        </w:rPr>
        <w:t>A Pt/MnV2O6 nanocomposite for the borohydride oxidation reaction</w:t>
      </w:r>
      <w:r w:rsidR="005773C8">
        <w:rPr>
          <w:i/>
          <w:sz w:val="20"/>
          <w:szCs w:val="20"/>
          <w:u w:val="single"/>
          <w:lang w:val="sr-Latn-RS"/>
        </w:rPr>
        <w:t>,</w:t>
      </w:r>
      <w:r w:rsidRPr="005773C8">
        <w:rPr>
          <w:b/>
          <w:i/>
          <w:sz w:val="20"/>
          <w:szCs w:val="20"/>
          <w:lang w:val="sr-Latn-RS"/>
        </w:rPr>
        <w:t>JOURNAL OF ENERGY CHEMISTRY, 202</w:t>
      </w:r>
      <w:r w:rsidR="000305A4">
        <w:rPr>
          <w:b/>
          <w:i/>
          <w:sz w:val="20"/>
          <w:szCs w:val="20"/>
          <w:lang w:val="sr-Latn-RS"/>
        </w:rPr>
        <w:t>1</w:t>
      </w:r>
      <w:r w:rsidRPr="005773C8">
        <w:rPr>
          <w:b/>
          <w:i/>
          <w:sz w:val="20"/>
          <w:szCs w:val="20"/>
          <w:lang w:val="sr-Latn-RS"/>
        </w:rPr>
        <w:t>, DOI: 10.1016/j.jechem.2020.07.029</w:t>
      </w:r>
    </w:p>
    <w:p w14:paraId="3F9C4ABC" w14:textId="77777777" w:rsidR="00FD7090" w:rsidRPr="005773C8" w:rsidRDefault="00FD7090" w:rsidP="00FD7090">
      <w:pPr>
        <w:rPr>
          <w:i/>
          <w:sz w:val="20"/>
          <w:szCs w:val="20"/>
          <w:lang w:val="sr-Latn-RS"/>
        </w:rPr>
      </w:pPr>
    </w:p>
    <w:p w14:paraId="69EBDE3E" w14:textId="77777777" w:rsidR="00B31E9F" w:rsidRPr="005773C8" w:rsidRDefault="00B31E9F" w:rsidP="00B31E9F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Backović, G., Šljukić, B;... &amp; Santos, DM</w:t>
      </w:r>
    </w:p>
    <w:p w14:paraId="2F3E0DCA" w14:textId="3970B851" w:rsidR="00B31E9F" w:rsidRPr="005773C8" w:rsidRDefault="00B31E9F" w:rsidP="00B31E9F">
      <w:pPr>
        <w:rPr>
          <w:i/>
          <w:sz w:val="20"/>
          <w:szCs w:val="20"/>
          <w:u w:val="single"/>
          <w:lang w:val="sr-Latn-RS"/>
        </w:rPr>
      </w:pPr>
      <w:r w:rsidRPr="005773C8">
        <w:rPr>
          <w:i/>
          <w:sz w:val="20"/>
          <w:szCs w:val="20"/>
          <w:u w:val="single"/>
          <w:lang w:val="sr-Latn-RS"/>
        </w:rPr>
        <w:t>Ruthenium (0) nanoparticles stabilized by metal-organic framework as an efficient electrocatalyst for borohydride oxidation reaction.</w:t>
      </w:r>
      <w:r w:rsidR="005773C8">
        <w:rPr>
          <w:i/>
          <w:sz w:val="20"/>
          <w:szCs w:val="20"/>
          <w:u w:val="single"/>
          <w:lang w:val="sr-Latn-RS"/>
        </w:rPr>
        <w:t>,</w:t>
      </w:r>
      <w:r w:rsidRPr="005773C8">
        <w:rPr>
          <w:b/>
          <w:i/>
          <w:sz w:val="20"/>
          <w:szCs w:val="20"/>
          <w:lang w:val="sr-Latn-RS"/>
        </w:rPr>
        <w:t>INTERNATIONAL JOURNAL OF HYDROGEN ENERGY, 2020, https://doi.org/10.1016/j.ijhydene.2020.07.034</w:t>
      </w:r>
    </w:p>
    <w:p w14:paraId="7AA3C184" w14:textId="77777777" w:rsidR="00B31E9F" w:rsidRPr="005773C8" w:rsidRDefault="00B31E9F" w:rsidP="00B31E9F">
      <w:pPr>
        <w:rPr>
          <w:i/>
          <w:sz w:val="20"/>
          <w:szCs w:val="20"/>
          <w:lang w:val="sr-Latn-RS"/>
        </w:rPr>
      </w:pPr>
    </w:p>
    <w:p w14:paraId="7743DB90" w14:textId="77777777" w:rsidR="002C7DC2" w:rsidRPr="005773C8" w:rsidRDefault="002C7DC2" w:rsidP="0089740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</w:rPr>
        <w:t>Backović, G., Milikić, J., De Negri, S., Saccone, A., Šljukić, B., &amp; Santos, D. M</w:t>
      </w:r>
    </w:p>
    <w:p w14:paraId="37F7EF39" w14:textId="277CA5B0" w:rsidR="002C7DC2" w:rsidRPr="005773C8" w:rsidRDefault="002C7DC2" w:rsidP="002C7DC2">
      <w:pPr>
        <w:rPr>
          <w:i/>
          <w:sz w:val="20"/>
          <w:szCs w:val="20"/>
          <w:u w:val="single"/>
        </w:rPr>
      </w:pPr>
      <w:r w:rsidRPr="005773C8">
        <w:rPr>
          <w:i/>
          <w:sz w:val="20"/>
          <w:szCs w:val="20"/>
          <w:u w:val="single"/>
        </w:rPr>
        <w:t>Enhanced borohydride oxidation kinetics at gold-rare earth alloys</w:t>
      </w:r>
      <w:r w:rsidR="005773C8">
        <w:rPr>
          <w:i/>
          <w:sz w:val="20"/>
          <w:szCs w:val="20"/>
          <w:u w:val="single"/>
        </w:rPr>
        <w:t xml:space="preserve">, </w:t>
      </w:r>
      <w:r w:rsidRPr="005773C8">
        <w:rPr>
          <w:b/>
          <w:i/>
          <w:iCs/>
          <w:sz w:val="20"/>
          <w:szCs w:val="20"/>
        </w:rPr>
        <w:t>JOURNAL OF ALLOYS AND COMPOUNDS</w:t>
      </w:r>
      <w:r w:rsidRPr="005773C8">
        <w:rPr>
          <w:b/>
          <w:i/>
          <w:sz w:val="20"/>
          <w:szCs w:val="20"/>
        </w:rPr>
        <w:t>, 2020, https://doi.org/10.1016/j.jallcom.2020.158273</w:t>
      </w:r>
    </w:p>
    <w:p w14:paraId="3DA12531" w14:textId="77777777" w:rsidR="002C7DC2" w:rsidRPr="005773C8" w:rsidRDefault="002C7DC2" w:rsidP="002C7DC2">
      <w:pPr>
        <w:rPr>
          <w:i/>
          <w:sz w:val="20"/>
          <w:szCs w:val="20"/>
          <w:lang w:val="sr-Latn-RS"/>
        </w:rPr>
      </w:pPr>
    </w:p>
    <w:p w14:paraId="0F90C8EC" w14:textId="77777777" w:rsidR="00C04202" w:rsidRPr="00C04202" w:rsidRDefault="00C04202" w:rsidP="0089740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C04202">
        <w:rPr>
          <w:i/>
          <w:sz w:val="20"/>
          <w:szCs w:val="20"/>
        </w:rPr>
        <w:t>Braesch</w:t>
      </w:r>
      <w:r>
        <w:rPr>
          <w:i/>
          <w:sz w:val="20"/>
          <w:szCs w:val="20"/>
        </w:rPr>
        <w:t>, G;</w:t>
      </w:r>
    </w:p>
    <w:p w14:paraId="0F9F8103" w14:textId="49B781AD" w:rsidR="00C04202" w:rsidRPr="00C04202" w:rsidRDefault="00C04202" w:rsidP="00C04202">
      <w:pPr>
        <w:rPr>
          <w:b/>
          <w:bCs/>
          <w:i/>
          <w:sz w:val="20"/>
          <w:szCs w:val="20"/>
        </w:rPr>
      </w:pPr>
      <w:r w:rsidRPr="00C04202">
        <w:rPr>
          <w:i/>
          <w:sz w:val="20"/>
          <w:szCs w:val="20"/>
        </w:rPr>
        <w:t xml:space="preserve"> </w:t>
      </w:r>
      <w:r w:rsidRPr="00C04202">
        <w:rPr>
          <w:i/>
          <w:sz w:val="20"/>
          <w:szCs w:val="20"/>
          <w:u w:val="single"/>
        </w:rPr>
        <w:t>Electrocatalysts for the Borohydride Oxidation Reaction : From model surfaces to non-noble fuel cell electrodes</w:t>
      </w:r>
      <w:r w:rsidRPr="00C04202">
        <w:rPr>
          <w:i/>
          <w:sz w:val="20"/>
          <w:szCs w:val="20"/>
        </w:rPr>
        <w:t xml:space="preserve">. </w:t>
      </w:r>
      <w:r w:rsidRPr="00C04202">
        <w:rPr>
          <w:b/>
          <w:bCs/>
          <w:i/>
          <w:sz w:val="20"/>
          <w:szCs w:val="20"/>
        </w:rPr>
        <w:t>Doctoral thesis, Université Grenoble Alpes, 2020. https://tel.archives-ouvertes.fr/tel-03207612/document</w:t>
      </w:r>
    </w:p>
    <w:p w14:paraId="1FF69CDF" w14:textId="77777777" w:rsidR="00C04202" w:rsidRPr="00C04202" w:rsidRDefault="00C04202" w:rsidP="00C04202">
      <w:pPr>
        <w:rPr>
          <w:i/>
          <w:sz w:val="20"/>
          <w:szCs w:val="20"/>
          <w:lang w:val="sr-Latn-RS"/>
        </w:rPr>
      </w:pPr>
    </w:p>
    <w:p w14:paraId="6A1C92AE" w14:textId="6944CDFE" w:rsidR="00897406" w:rsidRPr="005773C8" w:rsidRDefault="00897406" w:rsidP="00897406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773C8">
        <w:rPr>
          <w:i/>
          <w:sz w:val="20"/>
          <w:szCs w:val="20"/>
          <w:lang w:val="sr-Latn-RS"/>
        </w:rPr>
        <w:t>Mahmoodi, R, Chalani, M;...&amp; Darbandi, M</w:t>
      </w:r>
    </w:p>
    <w:p w14:paraId="162938EE" w14:textId="316844E1" w:rsidR="00897406" w:rsidRPr="005773C8" w:rsidRDefault="00897406" w:rsidP="00897406">
      <w:pPr>
        <w:rPr>
          <w:i/>
          <w:sz w:val="20"/>
          <w:szCs w:val="20"/>
          <w:u w:val="single"/>
        </w:rPr>
      </w:pPr>
      <w:r w:rsidRPr="005773C8">
        <w:rPr>
          <w:i/>
          <w:sz w:val="20"/>
          <w:szCs w:val="20"/>
          <w:u w:val="single"/>
        </w:rPr>
        <w:t>Novel electrocatalysts for borohydride fuel cells: enhanced power generation by optimizing anodic core–shell nanoparticles on reduced graphene oxide</w:t>
      </w:r>
      <w:r w:rsidR="005773C8">
        <w:rPr>
          <w:i/>
          <w:sz w:val="20"/>
          <w:szCs w:val="20"/>
          <w:u w:val="single"/>
        </w:rPr>
        <w:t xml:space="preserve">, </w:t>
      </w:r>
      <w:r w:rsidRPr="005773C8">
        <w:rPr>
          <w:b/>
          <w:i/>
          <w:sz w:val="20"/>
          <w:szCs w:val="20"/>
          <w:lang w:val="sr-Latn-RS"/>
        </w:rPr>
        <w:t>NEW JOURNAL OF CHEMISTRY, 2020, DOI: 10.1039/D0NJ01561J</w:t>
      </w:r>
    </w:p>
    <w:p w14:paraId="4679CD9D" w14:textId="77777777" w:rsidR="00BE6829" w:rsidRDefault="00BE6829" w:rsidP="00897406">
      <w:pPr>
        <w:rPr>
          <w:b/>
          <w:i/>
          <w:sz w:val="22"/>
          <w:szCs w:val="22"/>
          <w:lang w:val="sr-Latn-RS"/>
        </w:rPr>
      </w:pPr>
    </w:p>
    <w:p w14:paraId="49D1E0FE" w14:textId="19B4C640" w:rsidR="00BE6829" w:rsidRPr="005773C8" w:rsidRDefault="00D63EAE" w:rsidP="00BE6829">
      <w:pPr>
        <w:rPr>
          <w:bCs/>
          <w:iCs/>
          <w:color w:val="993366"/>
          <w:sz w:val="22"/>
          <w:szCs w:val="22"/>
          <w:lang w:val="sr-Latn-RS"/>
        </w:rPr>
      </w:pPr>
      <w:bookmarkStart w:id="43" w:name="_Hlk78790049"/>
      <w:r w:rsidRPr="004C335E">
        <w:rPr>
          <w:b/>
          <w:bCs/>
          <w:color w:val="993366"/>
        </w:rPr>
        <w:t>7</w:t>
      </w:r>
      <w:r w:rsidR="0033536B">
        <w:rPr>
          <w:b/>
          <w:bCs/>
          <w:color w:val="993366"/>
        </w:rPr>
        <w:t>3</w:t>
      </w:r>
      <w:r>
        <w:rPr>
          <w:color w:val="993366"/>
        </w:rPr>
        <w:t xml:space="preserve">. </w:t>
      </w:r>
      <w:r w:rsidR="00BE6829" w:rsidRPr="005773C8">
        <w:rPr>
          <w:b/>
          <w:bCs/>
          <w:iCs/>
          <w:color w:val="993366"/>
          <w:sz w:val="22"/>
          <w:szCs w:val="22"/>
          <w:lang w:val="sr-Latn-RS"/>
        </w:rPr>
        <w:t>VV Vodnik</w:t>
      </w:r>
      <w:r w:rsidR="00BE6829" w:rsidRPr="005773C8">
        <w:rPr>
          <w:bCs/>
          <w:iCs/>
          <w:color w:val="993366"/>
          <w:sz w:val="22"/>
          <w:szCs w:val="22"/>
          <w:lang w:val="sr-Latn-RS"/>
        </w:rPr>
        <w:t>, U Bogdanović</w:t>
      </w:r>
      <w:bookmarkEnd w:id="43"/>
      <w:r w:rsidR="00BE6829" w:rsidRPr="005773C8">
        <w:rPr>
          <w:bCs/>
          <w:iCs/>
          <w:color w:val="993366"/>
          <w:sz w:val="22"/>
          <w:szCs w:val="22"/>
          <w:lang w:val="sr-Latn-RS"/>
        </w:rPr>
        <w:t xml:space="preserve">, </w:t>
      </w:r>
    </w:p>
    <w:p w14:paraId="13B4495D" w14:textId="62CBB8C2" w:rsidR="00D63EAE" w:rsidRPr="00D11980" w:rsidRDefault="00BE6829" w:rsidP="00D63EAE">
      <w:pPr>
        <w:rPr>
          <w:bCs/>
          <w:iCs/>
          <w:color w:val="993366"/>
          <w:sz w:val="22"/>
          <w:szCs w:val="22"/>
          <w:lang w:val="sr-Latn-RS"/>
        </w:rPr>
      </w:pPr>
      <w:r w:rsidRPr="005773C8">
        <w:rPr>
          <w:bCs/>
          <w:i/>
          <w:iCs/>
          <w:color w:val="993366"/>
          <w:sz w:val="22"/>
          <w:szCs w:val="22"/>
          <w:u w:val="single"/>
          <w:lang w:val="sr-Latn-RS"/>
        </w:rPr>
        <w:t>Metal nanoparticles and their composites: a promising multifunctional nanomaterial for biomedical and related applications</w:t>
      </w:r>
      <w:r w:rsidRPr="005773C8">
        <w:rPr>
          <w:bCs/>
          <w:iCs/>
          <w:color w:val="993366"/>
          <w:sz w:val="22"/>
          <w:szCs w:val="22"/>
          <w:lang w:val="sr-Latn-RS"/>
        </w:rPr>
        <w:t xml:space="preserve">. </w:t>
      </w:r>
      <w:r w:rsidRPr="005773C8">
        <w:rPr>
          <w:b/>
          <w:bCs/>
          <w:i/>
          <w:iCs/>
          <w:color w:val="993366"/>
          <w:sz w:val="22"/>
          <w:szCs w:val="22"/>
          <w:lang w:val="sr-Latn-RS"/>
        </w:rPr>
        <w:t>In book: Materials for Biomedical Engineering: Inorganic Micro-and Nanostructures,</w:t>
      </w:r>
      <w:r w:rsidR="000F31D5">
        <w:rPr>
          <w:b/>
          <w:bCs/>
          <w:i/>
          <w:iCs/>
          <w:color w:val="993366"/>
          <w:sz w:val="22"/>
          <w:szCs w:val="22"/>
          <w:lang w:val="sr-Latn-RS"/>
        </w:rPr>
        <w:t xml:space="preserve"> </w:t>
      </w:r>
      <w:r w:rsidRPr="005773C8">
        <w:rPr>
          <w:b/>
          <w:bCs/>
          <w:i/>
          <w:iCs/>
          <w:color w:val="993366"/>
          <w:sz w:val="22"/>
          <w:szCs w:val="22"/>
          <w:lang w:val="sr-Latn-RS"/>
        </w:rPr>
        <w:t>397-427</w:t>
      </w:r>
      <w:r w:rsidR="00D11980">
        <w:rPr>
          <w:b/>
          <w:bCs/>
          <w:i/>
          <w:iCs/>
          <w:color w:val="993366"/>
          <w:sz w:val="22"/>
          <w:szCs w:val="22"/>
          <w:lang w:val="sr-Latn-RS"/>
        </w:rPr>
        <w:t>, 2019.</w:t>
      </w:r>
    </w:p>
    <w:p w14:paraId="066F403E" w14:textId="77777777" w:rsidR="00BE6829" w:rsidRPr="00BE6829" w:rsidRDefault="00BE6829" w:rsidP="00D63EAE">
      <w:pPr>
        <w:rPr>
          <w:b/>
          <w:bCs/>
          <w:i/>
          <w:iCs/>
          <w:color w:val="993366"/>
          <w:lang w:val="sr-Latn-RS"/>
        </w:rPr>
      </w:pPr>
    </w:p>
    <w:p w14:paraId="7AB2838A" w14:textId="445B4643" w:rsidR="00A2041C" w:rsidRDefault="00A2041C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Almehdi, AM; Aboubaker, DH;…&amp; Keblawy. AE</w:t>
      </w:r>
    </w:p>
    <w:p w14:paraId="22F5E4F8" w14:textId="1DBCF178" w:rsidR="00A2041C" w:rsidRPr="00A2041C" w:rsidRDefault="00A2041C" w:rsidP="00A2041C">
      <w:pPr>
        <w:rPr>
          <w:b/>
          <w:bCs/>
          <w:i/>
          <w:sz w:val="20"/>
          <w:szCs w:val="20"/>
        </w:rPr>
      </w:pPr>
      <w:r w:rsidRPr="00A2041C">
        <w:rPr>
          <w:i/>
          <w:sz w:val="20"/>
          <w:szCs w:val="20"/>
          <w:u w:val="single"/>
        </w:rPr>
        <w:t>Nanotherapeutic smart approaches for combating Alzheimer’s disease and overcoming existing obstacles: A novel eco-friendly green approach</w:t>
      </w:r>
      <w:r>
        <w:rPr>
          <w:i/>
          <w:sz w:val="20"/>
          <w:szCs w:val="20"/>
        </w:rPr>
        <w:t xml:space="preserve">, </w:t>
      </w:r>
      <w:r w:rsidRPr="00A2041C">
        <w:rPr>
          <w:b/>
          <w:bCs/>
          <w:i/>
          <w:sz w:val="20"/>
          <w:szCs w:val="20"/>
        </w:rPr>
        <w:t>TOXICOLOGY REPORTS, 2024, DOI: 10.1016/j.toxrep.2025.101906</w:t>
      </w:r>
    </w:p>
    <w:p w14:paraId="6258EEED" w14:textId="77777777" w:rsidR="00A2041C" w:rsidRPr="00A2041C" w:rsidRDefault="00A2041C" w:rsidP="00A2041C">
      <w:pPr>
        <w:rPr>
          <w:i/>
          <w:sz w:val="20"/>
          <w:szCs w:val="20"/>
        </w:rPr>
      </w:pPr>
    </w:p>
    <w:p w14:paraId="11FD3EE4" w14:textId="416C818B" w:rsidR="000F31D5" w:rsidRDefault="000F31D5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Mehata, AK; Dehari, D;…&amp; Muthu, MS</w:t>
      </w:r>
    </w:p>
    <w:p w14:paraId="63B2081C" w14:textId="77777777" w:rsidR="000F31D5" w:rsidRPr="000F31D5" w:rsidRDefault="000F31D5" w:rsidP="000F31D5">
      <w:pPr>
        <w:rPr>
          <w:i/>
          <w:sz w:val="20"/>
          <w:szCs w:val="20"/>
          <w:u w:val="single"/>
        </w:rPr>
      </w:pPr>
      <w:r w:rsidRPr="000F31D5">
        <w:rPr>
          <w:i/>
          <w:sz w:val="20"/>
          <w:szCs w:val="20"/>
          <w:u w:val="single"/>
        </w:rPr>
        <w:t>Drug-releasing textile materials: current developments and future perspectives</w:t>
      </w:r>
    </w:p>
    <w:p w14:paraId="180D769C" w14:textId="1A9B7A0E" w:rsidR="000F31D5" w:rsidRPr="000F31D5" w:rsidRDefault="000F31D5" w:rsidP="000F31D5">
      <w:pPr>
        <w:rPr>
          <w:b/>
          <w:bCs/>
          <w:i/>
          <w:sz w:val="20"/>
          <w:szCs w:val="20"/>
        </w:rPr>
      </w:pPr>
      <w:r w:rsidRPr="000F31D5">
        <w:rPr>
          <w:b/>
          <w:bCs/>
          <w:i/>
          <w:sz w:val="20"/>
          <w:szCs w:val="20"/>
        </w:rPr>
        <w:t>In book: Fiber and Textile Engineering in Drug Delivery Systems, Elsevier, 2023</w:t>
      </w:r>
      <w:r>
        <w:rPr>
          <w:b/>
          <w:bCs/>
          <w:i/>
          <w:sz w:val="20"/>
          <w:szCs w:val="20"/>
        </w:rPr>
        <w:t xml:space="preserve">, </w:t>
      </w:r>
      <w:r w:rsidRPr="000F31D5">
        <w:rPr>
          <w:b/>
          <w:bCs/>
          <w:i/>
          <w:sz w:val="20"/>
          <w:szCs w:val="20"/>
        </w:rPr>
        <w:t>DOI: 10.1016/B978-0-323-96117-2.00001-7</w:t>
      </w:r>
    </w:p>
    <w:p w14:paraId="15EEECC0" w14:textId="77777777" w:rsidR="000F31D5" w:rsidRPr="000F31D5" w:rsidRDefault="000F31D5" w:rsidP="000F31D5">
      <w:pPr>
        <w:rPr>
          <w:i/>
          <w:sz w:val="20"/>
          <w:szCs w:val="20"/>
        </w:rPr>
      </w:pPr>
    </w:p>
    <w:p w14:paraId="1F8F6076" w14:textId="3E63B400" w:rsidR="00423FAF" w:rsidRDefault="00423FAF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Gupta, I; Gandhi, S; Sapra, S</w:t>
      </w:r>
    </w:p>
    <w:p w14:paraId="01DCB572" w14:textId="6D1CFB92" w:rsidR="00423FAF" w:rsidRDefault="00423FAF" w:rsidP="00423FAF">
      <w:pPr>
        <w:rPr>
          <w:i/>
          <w:sz w:val="20"/>
          <w:szCs w:val="20"/>
          <w:u w:val="single"/>
        </w:rPr>
      </w:pPr>
      <w:r w:rsidRPr="00423FAF">
        <w:rPr>
          <w:i/>
          <w:sz w:val="20"/>
          <w:szCs w:val="20"/>
          <w:u w:val="single"/>
        </w:rPr>
        <w:t>Metal/metal oxide nanoparticles reinforced biocomposites for drug delivery</w:t>
      </w:r>
    </w:p>
    <w:p w14:paraId="0BEC0561" w14:textId="4A94A027" w:rsidR="00423FAF" w:rsidRDefault="00423FAF" w:rsidP="00423FAF">
      <w:pPr>
        <w:rPr>
          <w:i/>
          <w:sz w:val="20"/>
          <w:szCs w:val="20"/>
          <w:u w:val="single"/>
        </w:rPr>
      </w:pPr>
      <w:bookmarkStart w:id="44" w:name="_Hlk127873926"/>
      <w:r w:rsidRPr="00423FAF">
        <w:rPr>
          <w:b/>
          <w:bCs/>
          <w:i/>
          <w:sz w:val="20"/>
          <w:szCs w:val="20"/>
        </w:rPr>
        <w:t>In book: Fiber and Textile Engineering in Drug Delivery Systems, Elsevier, 202</w:t>
      </w:r>
      <w:r w:rsidR="000F31D5">
        <w:rPr>
          <w:b/>
          <w:bCs/>
          <w:i/>
          <w:sz w:val="20"/>
          <w:szCs w:val="20"/>
        </w:rPr>
        <w:t>3</w:t>
      </w:r>
      <w:r w:rsidRPr="00423FAF">
        <w:rPr>
          <w:b/>
          <w:bCs/>
          <w:i/>
          <w:sz w:val="20"/>
          <w:szCs w:val="20"/>
        </w:rPr>
        <w:t xml:space="preserve">. </w:t>
      </w:r>
      <w:bookmarkEnd w:id="44"/>
      <w:r w:rsidRPr="00423FAF">
        <w:rPr>
          <w:b/>
          <w:bCs/>
          <w:i/>
          <w:sz w:val="20"/>
          <w:szCs w:val="20"/>
        </w:rPr>
        <w:t>DOI: 10.1016/B978-0-323-96117-2.00010-8</w:t>
      </w:r>
    </w:p>
    <w:p w14:paraId="35CD2DFE" w14:textId="77777777" w:rsidR="00423FAF" w:rsidRPr="00423FAF" w:rsidRDefault="00423FAF" w:rsidP="00423FAF">
      <w:pPr>
        <w:rPr>
          <w:i/>
          <w:sz w:val="20"/>
          <w:szCs w:val="20"/>
          <w:u w:val="single"/>
        </w:rPr>
      </w:pPr>
    </w:p>
    <w:p w14:paraId="28492650" w14:textId="73304BEA" w:rsidR="005F46A9" w:rsidRDefault="005F46A9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Dehari, D; Chaudhuri, A, …&amp;Agrawal. AK</w:t>
      </w:r>
    </w:p>
    <w:p w14:paraId="1EDD4B0B" w14:textId="6EF5EA74" w:rsidR="005F46A9" w:rsidRPr="005F46A9" w:rsidRDefault="005F46A9" w:rsidP="005F46A9">
      <w:pPr>
        <w:rPr>
          <w:i/>
          <w:sz w:val="20"/>
          <w:szCs w:val="20"/>
          <w:u w:val="single"/>
        </w:rPr>
      </w:pPr>
      <w:r w:rsidRPr="005F46A9">
        <w:rPr>
          <w:i/>
          <w:sz w:val="20"/>
          <w:szCs w:val="20"/>
          <w:u w:val="single"/>
        </w:rPr>
        <w:t>Fiber and textile in drug delivery to combat multidrug resistance microbial infection</w:t>
      </w:r>
    </w:p>
    <w:p w14:paraId="6B304F06" w14:textId="10250213" w:rsidR="005F46A9" w:rsidRDefault="005F46A9" w:rsidP="005F46A9">
      <w:pPr>
        <w:rPr>
          <w:b/>
          <w:bCs/>
          <w:i/>
          <w:sz w:val="20"/>
          <w:szCs w:val="20"/>
        </w:rPr>
      </w:pPr>
      <w:r w:rsidRPr="00423FAF">
        <w:rPr>
          <w:b/>
          <w:bCs/>
          <w:i/>
          <w:sz w:val="20"/>
          <w:szCs w:val="20"/>
        </w:rPr>
        <w:t>In book: Fiber and Textile Engineering in Drug Delivery Systems, Elsevier, 202</w:t>
      </w:r>
      <w:r>
        <w:rPr>
          <w:b/>
          <w:bCs/>
          <w:i/>
          <w:sz w:val="20"/>
          <w:szCs w:val="20"/>
        </w:rPr>
        <w:t>3</w:t>
      </w:r>
      <w:r w:rsidRPr="00423FAF">
        <w:rPr>
          <w:b/>
          <w:bCs/>
          <w:i/>
          <w:sz w:val="20"/>
          <w:szCs w:val="20"/>
        </w:rPr>
        <w:t>.</w:t>
      </w:r>
      <w:r w:rsidRPr="005F46A9">
        <w:t xml:space="preserve"> </w:t>
      </w:r>
      <w:r w:rsidRPr="005F46A9">
        <w:rPr>
          <w:b/>
          <w:bCs/>
          <w:i/>
          <w:sz w:val="20"/>
          <w:szCs w:val="20"/>
        </w:rPr>
        <w:t>DOI: 10.1016/B978-0-323-96117-2.00006-6</w:t>
      </w:r>
    </w:p>
    <w:p w14:paraId="687B20A3" w14:textId="77777777" w:rsidR="005F46A9" w:rsidRPr="005F46A9" w:rsidRDefault="005F46A9" w:rsidP="005F46A9">
      <w:pPr>
        <w:rPr>
          <w:i/>
          <w:sz w:val="20"/>
          <w:szCs w:val="20"/>
        </w:rPr>
      </w:pPr>
    </w:p>
    <w:p w14:paraId="6CA52103" w14:textId="275CA596" w:rsidR="007458B7" w:rsidRDefault="007458B7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Ribeiro, TC; Sabio, RM;…&amp; Chorili, M</w:t>
      </w:r>
    </w:p>
    <w:p w14:paraId="4BE3A8DB" w14:textId="3A53E79B" w:rsidR="007458B7" w:rsidRPr="00580D20" w:rsidRDefault="007458B7" w:rsidP="007458B7">
      <w:pPr>
        <w:rPr>
          <w:i/>
          <w:sz w:val="20"/>
          <w:szCs w:val="20"/>
          <w:u w:val="single"/>
        </w:rPr>
      </w:pPr>
      <w:r w:rsidRPr="00580D20">
        <w:rPr>
          <w:i/>
          <w:sz w:val="20"/>
          <w:szCs w:val="20"/>
          <w:u w:val="single"/>
        </w:rPr>
        <w:t>Exploiting Mesoporous Silica, Silver And Gold Nanoparticles For Neurodegenerative Diseases Treatment</w:t>
      </w:r>
    </w:p>
    <w:p w14:paraId="3FE8EE10" w14:textId="157C773A" w:rsidR="007458B7" w:rsidRPr="00580D20" w:rsidRDefault="00580D20" w:rsidP="00580D20">
      <w:pPr>
        <w:rPr>
          <w:b/>
          <w:bCs/>
          <w:i/>
          <w:sz w:val="20"/>
          <w:szCs w:val="20"/>
        </w:rPr>
      </w:pPr>
      <w:r w:rsidRPr="00580D20">
        <w:rPr>
          <w:b/>
          <w:bCs/>
          <w:i/>
          <w:sz w:val="20"/>
          <w:szCs w:val="20"/>
        </w:rPr>
        <w:t>INTERNATIONAL JOURNAL OF PHARMACEUTICS, 2022, DOI: 10.1016/j.ijpharm.2022.121978</w:t>
      </w:r>
    </w:p>
    <w:p w14:paraId="437EB698" w14:textId="77777777" w:rsidR="00580D20" w:rsidRPr="007458B7" w:rsidRDefault="00580D20" w:rsidP="00580D20">
      <w:pPr>
        <w:rPr>
          <w:i/>
          <w:sz w:val="20"/>
          <w:szCs w:val="20"/>
        </w:rPr>
      </w:pPr>
    </w:p>
    <w:p w14:paraId="1B77331E" w14:textId="5C380859" w:rsidR="00BC4CA8" w:rsidRDefault="00BC4CA8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Datta, D; Das, KP; …&amp; Das, B</w:t>
      </w:r>
    </w:p>
    <w:p w14:paraId="3F5095E1" w14:textId="674ED02A" w:rsidR="00BC4CA8" w:rsidRPr="00BC4CA8" w:rsidRDefault="00BC4CA8" w:rsidP="00BC4CA8">
      <w:pPr>
        <w:rPr>
          <w:i/>
          <w:sz w:val="20"/>
          <w:szCs w:val="20"/>
          <w:u w:val="single"/>
        </w:rPr>
      </w:pPr>
      <w:r w:rsidRPr="00BC4CA8">
        <w:rPr>
          <w:i/>
          <w:sz w:val="20"/>
          <w:szCs w:val="20"/>
          <w:u w:val="single"/>
        </w:rPr>
        <w:t>Candidates of functionalized nanomaterial-based membranes</w:t>
      </w:r>
    </w:p>
    <w:p w14:paraId="5594CAD3" w14:textId="124220B9" w:rsidR="00BC4CA8" w:rsidRPr="00BC4CA8" w:rsidRDefault="00BC4CA8" w:rsidP="00BC4CA8">
      <w:pPr>
        <w:rPr>
          <w:b/>
          <w:bCs/>
          <w:i/>
          <w:sz w:val="20"/>
          <w:szCs w:val="20"/>
        </w:rPr>
      </w:pPr>
      <w:r w:rsidRPr="00BC4CA8">
        <w:rPr>
          <w:b/>
          <w:bCs/>
          <w:i/>
          <w:sz w:val="20"/>
          <w:szCs w:val="20"/>
        </w:rPr>
        <w:t>In book: Membranes with Functionalized Nanomaterials, 2022,</w:t>
      </w:r>
      <w:r w:rsidRPr="00BC4CA8">
        <w:rPr>
          <w:b/>
          <w:bCs/>
        </w:rPr>
        <w:t xml:space="preserve"> </w:t>
      </w:r>
      <w:r w:rsidRPr="00BC4CA8">
        <w:rPr>
          <w:b/>
          <w:bCs/>
          <w:i/>
          <w:sz w:val="20"/>
          <w:szCs w:val="20"/>
        </w:rPr>
        <w:t>DOI: 10.1016/B978-0-323-85946-2.00004-7</w:t>
      </w:r>
    </w:p>
    <w:p w14:paraId="41164FD8" w14:textId="77777777" w:rsidR="00BC4CA8" w:rsidRPr="00BC4CA8" w:rsidRDefault="00BC4CA8" w:rsidP="00BC4CA8">
      <w:pPr>
        <w:rPr>
          <w:i/>
          <w:sz w:val="20"/>
          <w:szCs w:val="20"/>
        </w:rPr>
      </w:pPr>
    </w:p>
    <w:p w14:paraId="2479FE5D" w14:textId="70EA0663" w:rsidR="005542D0" w:rsidRDefault="005542D0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Elarabi, NI;..Abdel-Rahman, AA;…&amp; Hakeem, MA</w:t>
      </w:r>
    </w:p>
    <w:p w14:paraId="5D03E658" w14:textId="014FC5BC" w:rsidR="005542D0" w:rsidRPr="005542D0" w:rsidRDefault="005542D0" w:rsidP="005542D0">
      <w:pPr>
        <w:rPr>
          <w:b/>
          <w:bCs/>
          <w:i/>
          <w:sz w:val="20"/>
          <w:szCs w:val="20"/>
        </w:rPr>
      </w:pPr>
      <w:r w:rsidRPr="005542D0">
        <w:rPr>
          <w:i/>
          <w:sz w:val="20"/>
          <w:szCs w:val="20"/>
          <w:u w:val="single"/>
        </w:rPr>
        <w:t>Silver and zinc oxide nanoparticles disrupt essential parasitism, neuropeptidergic, and expansion-like proteins genes in Meloidogyne incognita,</w:t>
      </w:r>
      <w:r>
        <w:rPr>
          <w:i/>
          <w:sz w:val="20"/>
          <w:szCs w:val="20"/>
        </w:rPr>
        <w:t xml:space="preserve"> </w:t>
      </w:r>
      <w:r w:rsidRPr="005542D0">
        <w:rPr>
          <w:b/>
          <w:bCs/>
          <w:i/>
          <w:sz w:val="20"/>
          <w:szCs w:val="20"/>
        </w:rPr>
        <w:t>EXPERIMENTAL PARASITOLOGY, 2022, DOI: 10.1016/j.exppara.2022.108402</w:t>
      </w:r>
    </w:p>
    <w:p w14:paraId="01E6AC30" w14:textId="77777777" w:rsidR="005542D0" w:rsidRPr="005542D0" w:rsidRDefault="005542D0" w:rsidP="005542D0">
      <w:pPr>
        <w:rPr>
          <w:i/>
          <w:sz w:val="20"/>
          <w:szCs w:val="20"/>
        </w:rPr>
      </w:pPr>
    </w:p>
    <w:p w14:paraId="1DDBC0B1" w14:textId="024176DF" w:rsidR="00A96240" w:rsidRDefault="00A96240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A96240">
        <w:rPr>
          <w:i/>
          <w:sz w:val="20"/>
          <w:szCs w:val="20"/>
        </w:rPr>
        <w:t>Rudi, L</w:t>
      </w:r>
      <w:r>
        <w:rPr>
          <w:i/>
          <w:sz w:val="20"/>
          <w:szCs w:val="20"/>
        </w:rPr>
        <w:t>;</w:t>
      </w:r>
      <w:r w:rsidRPr="00A96240">
        <w:rPr>
          <w:i/>
          <w:sz w:val="20"/>
          <w:szCs w:val="20"/>
        </w:rPr>
        <w:t xml:space="preserve"> Cepoi, L</w:t>
      </w:r>
      <w:r>
        <w:rPr>
          <w:i/>
          <w:sz w:val="20"/>
          <w:szCs w:val="20"/>
        </w:rPr>
        <w:t>;…</w:t>
      </w:r>
      <w:r w:rsidRPr="00A96240">
        <w:rPr>
          <w:i/>
          <w:sz w:val="20"/>
          <w:szCs w:val="20"/>
        </w:rPr>
        <w:t xml:space="preserve"> &amp; Cepoi, A</w:t>
      </w:r>
    </w:p>
    <w:p w14:paraId="35499AC2" w14:textId="433C93D7" w:rsidR="00A96240" w:rsidRDefault="00A96240" w:rsidP="00A96240">
      <w:pPr>
        <w:rPr>
          <w:i/>
          <w:sz w:val="20"/>
          <w:szCs w:val="20"/>
        </w:rPr>
      </w:pPr>
      <w:r w:rsidRPr="00A96240">
        <w:rPr>
          <w:i/>
          <w:sz w:val="20"/>
          <w:szCs w:val="20"/>
          <w:u w:val="single"/>
        </w:rPr>
        <w:t>Unele particularități ale procesului de biofuncționalizare spontană a nanoparticulelor de Ag (PEG) de către celulele vii ale cianobacteriei Spirulina platensis</w:t>
      </w:r>
      <w:r w:rsidRPr="00A96240">
        <w:rPr>
          <w:i/>
          <w:sz w:val="20"/>
          <w:szCs w:val="20"/>
        </w:rPr>
        <w:t xml:space="preserve">. </w:t>
      </w:r>
      <w:r w:rsidRPr="00A96240">
        <w:rPr>
          <w:b/>
          <w:bCs/>
          <w:i/>
          <w:sz w:val="20"/>
          <w:szCs w:val="20"/>
        </w:rPr>
        <w:t>In Integrare prin cercetare și inovare, pp. 134-137 2020</w:t>
      </w:r>
    </w:p>
    <w:p w14:paraId="06007ECB" w14:textId="77777777" w:rsidR="00A96240" w:rsidRPr="00A96240" w:rsidRDefault="00A96240" w:rsidP="00A96240">
      <w:pPr>
        <w:rPr>
          <w:i/>
          <w:sz w:val="20"/>
          <w:szCs w:val="20"/>
        </w:rPr>
      </w:pPr>
    </w:p>
    <w:p w14:paraId="75003AA0" w14:textId="6EAE719E" w:rsidR="00D63EAE" w:rsidRPr="005773C8" w:rsidRDefault="00D63EAE" w:rsidP="00D63EAE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5773C8">
        <w:rPr>
          <w:i/>
          <w:sz w:val="20"/>
          <w:szCs w:val="20"/>
        </w:rPr>
        <w:t>Rudi, L; Cepoi, L; ... &amp; Rudic, V</w:t>
      </w:r>
    </w:p>
    <w:p w14:paraId="406A9DDF" w14:textId="403438D8" w:rsidR="00D63EAE" w:rsidRPr="005773C8" w:rsidRDefault="00D63EAE" w:rsidP="00D63EAE">
      <w:pPr>
        <w:rPr>
          <w:i/>
          <w:sz w:val="20"/>
          <w:szCs w:val="20"/>
          <w:u w:val="single"/>
        </w:rPr>
      </w:pPr>
      <w:r w:rsidRPr="005773C8">
        <w:rPr>
          <w:i/>
          <w:sz w:val="20"/>
          <w:szCs w:val="20"/>
          <w:u w:val="single"/>
        </w:rPr>
        <w:t>Unele aspecte ale procesului de biofuncționalizare spontană a nanoparticulelor de argint de către cianobacteria Arthrospira platensis.</w:t>
      </w:r>
      <w:r w:rsidRPr="005773C8">
        <w:rPr>
          <w:b/>
          <w:i/>
          <w:iCs/>
          <w:sz w:val="18"/>
          <w:szCs w:val="18"/>
        </w:rPr>
        <w:t>BULETINUL ACADEMIEI DE ŞTIINŢE A MOLDOVEI. ŞTIINŢELE VIEŢII</w:t>
      </w:r>
      <w:r w:rsidRPr="005773C8">
        <w:rPr>
          <w:b/>
          <w:i/>
          <w:sz w:val="18"/>
          <w:szCs w:val="18"/>
        </w:rPr>
        <w:t>, </w:t>
      </w:r>
      <w:r w:rsidRPr="005773C8">
        <w:rPr>
          <w:b/>
          <w:i/>
          <w:iCs/>
          <w:sz w:val="18"/>
          <w:szCs w:val="18"/>
        </w:rPr>
        <w:t>341</w:t>
      </w:r>
      <w:r w:rsidRPr="005773C8">
        <w:rPr>
          <w:b/>
          <w:i/>
          <w:sz w:val="18"/>
          <w:szCs w:val="18"/>
        </w:rPr>
        <w:t>(2), 137-145 2020</w:t>
      </w:r>
    </w:p>
    <w:p w14:paraId="55373858" w14:textId="0A0505D6" w:rsidR="00D63EAE" w:rsidRDefault="00D63EAE" w:rsidP="00897406">
      <w:pPr>
        <w:rPr>
          <w:b/>
          <w:i/>
          <w:sz w:val="22"/>
          <w:szCs w:val="22"/>
          <w:lang w:val="sr-Latn-RS"/>
        </w:rPr>
      </w:pPr>
    </w:p>
    <w:p w14:paraId="7D061835" w14:textId="211E6F67" w:rsidR="002F2CB4" w:rsidRDefault="002F2CB4" w:rsidP="00897406">
      <w:pPr>
        <w:rPr>
          <w:bCs/>
          <w:iCs/>
          <w:color w:val="993366"/>
          <w:sz w:val="22"/>
          <w:szCs w:val="22"/>
          <w:lang w:val="sr-Latn-RS"/>
        </w:rPr>
      </w:pPr>
      <w:bookmarkStart w:id="45" w:name="_Hlk78791030"/>
      <w:r w:rsidRPr="004C335E">
        <w:rPr>
          <w:b/>
          <w:bCs/>
          <w:color w:val="993366"/>
        </w:rPr>
        <w:t>7</w:t>
      </w:r>
      <w:r w:rsidR="0033536B">
        <w:rPr>
          <w:b/>
          <w:bCs/>
          <w:color w:val="993366"/>
        </w:rPr>
        <w:t>4</w:t>
      </w:r>
      <w:r w:rsidRPr="004C335E">
        <w:rPr>
          <w:b/>
          <w:bCs/>
          <w:color w:val="993366"/>
        </w:rPr>
        <w:t>.</w:t>
      </w:r>
      <w:r>
        <w:rPr>
          <w:color w:val="993366"/>
        </w:rPr>
        <w:t xml:space="preserve"> </w:t>
      </w:r>
      <w:r w:rsidRPr="005773C8">
        <w:rPr>
          <w:b/>
          <w:bCs/>
          <w:iCs/>
          <w:color w:val="993366"/>
          <w:sz w:val="22"/>
          <w:szCs w:val="22"/>
          <w:lang w:val="sr-Latn-RS"/>
        </w:rPr>
        <w:t>VV Vodnik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5773C8"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Pr="002F2CB4">
        <w:rPr>
          <w:bCs/>
          <w:iCs/>
          <w:color w:val="993366"/>
          <w:sz w:val="22"/>
          <w:szCs w:val="22"/>
          <w:lang w:val="sr-Latn-RS"/>
        </w:rPr>
        <w:t>M.Mojić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U. Stamenović</w:t>
      </w:r>
      <w:bookmarkEnd w:id="45"/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M. Otoničar</w:t>
      </w:r>
      <w:r>
        <w:rPr>
          <w:bCs/>
          <w:iCs/>
          <w:color w:val="993366"/>
          <w:sz w:val="22"/>
          <w:szCs w:val="22"/>
          <w:lang w:val="sr-Latn-RS"/>
        </w:rPr>
        <w:t xml:space="preserve">; </w:t>
      </w:r>
      <w:r w:rsidRPr="002F2CB4">
        <w:rPr>
          <w:bCs/>
          <w:iCs/>
          <w:color w:val="993366"/>
          <w:sz w:val="22"/>
          <w:szCs w:val="22"/>
          <w:lang w:val="sr-Latn-RS"/>
        </w:rPr>
        <w:t>V.Ajdžanović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D. Maksimović-Ivanić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S. Mijatović,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>M. M.Marković</w:t>
      </w:r>
      <w:r>
        <w:rPr>
          <w:bCs/>
          <w:iCs/>
          <w:color w:val="993366"/>
          <w:sz w:val="22"/>
          <w:szCs w:val="22"/>
          <w:lang w:val="sr-Latn-RS"/>
        </w:rPr>
        <w:t xml:space="preserve">; </w:t>
      </w:r>
      <w:r w:rsidRPr="002F2CB4">
        <w:rPr>
          <w:bCs/>
          <w:iCs/>
          <w:color w:val="993366"/>
          <w:sz w:val="22"/>
          <w:szCs w:val="22"/>
          <w:lang w:val="sr-Latn-RS"/>
        </w:rPr>
        <w:t>T. Barudžija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B.Filipović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V. Milošević</w:t>
      </w:r>
      <w:r>
        <w:rPr>
          <w:bCs/>
          <w:iCs/>
          <w:color w:val="993366"/>
          <w:sz w:val="22"/>
          <w:szCs w:val="22"/>
          <w:lang w:val="sr-Latn-RS"/>
        </w:rPr>
        <w:t>;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B. Šošić-Jurjević</w:t>
      </w:r>
      <w:r w:rsidR="0033536B">
        <w:rPr>
          <w:bCs/>
          <w:iCs/>
          <w:color w:val="993366"/>
          <w:sz w:val="22"/>
          <w:szCs w:val="22"/>
          <w:lang w:val="sr-Latn-RS"/>
        </w:rPr>
        <w:t>,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Pr="002F2CB4">
        <w:rPr>
          <w:bCs/>
          <w:i/>
          <w:color w:val="993366"/>
          <w:sz w:val="22"/>
          <w:szCs w:val="22"/>
          <w:u w:val="single"/>
          <w:lang w:val="sr-Latn-RS"/>
        </w:rPr>
        <w:t>Development of Genistein-loaded gold nanoparticles and their antitumor potential against prostate Cancer cell lines</w:t>
      </w:r>
      <w:r w:rsidRPr="002F2CB4">
        <w:rPr>
          <w:bCs/>
          <w:iCs/>
          <w:color w:val="993366"/>
          <w:sz w:val="22"/>
          <w:szCs w:val="22"/>
          <w:lang w:val="sr-Latn-RS"/>
        </w:rPr>
        <w:t xml:space="preserve">, </w:t>
      </w:r>
    </w:p>
    <w:p w14:paraId="1FDC4D39" w14:textId="5D1BAA5F" w:rsidR="002F2CB4" w:rsidRDefault="002F2CB4" w:rsidP="00897406">
      <w:pPr>
        <w:rPr>
          <w:b/>
          <w:iCs/>
          <w:color w:val="993366"/>
          <w:sz w:val="22"/>
          <w:szCs w:val="22"/>
          <w:lang w:val="sr-Latn-RS"/>
        </w:rPr>
      </w:pPr>
      <w:r w:rsidRPr="002F2CB4">
        <w:rPr>
          <w:b/>
          <w:iCs/>
          <w:color w:val="993366"/>
          <w:sz w:val="22"/>
          <w:szCs w:val="22"/>
          <w:lang w:val="sr-Latn-RS"/>
        </w:rPr>
        <w:t xml:space="preserve">MATERIALS SCIENCE AND ENGINEERING: C, </w:t>
      </w:r>
      <w:r w:rsidR="00641163" w:rsidRPr="00641163">
        <w:rPr>
          <w:b/>
          <w:iCs/>
          <w:color w:val="993366"/>
          <w:sz w:val="22"/>
          <w:szCs w:val="22"/>
          <w:lang w:val="sr-Latn-RS"/>
        </w:rPr>
        <w:t>124:112078</w:t>
      </w:r>
      <w:r w:rsidR="00641163">
        <w:rPr>
          <w:b/>
          <w:iCs/>
          <w:color w:val="993366"/>
          <w:sz w:val="22"/>
          <w:szCs w:val="22"/>
          <w:lang w:val="sr-Latn-RS"/>
        </w:rPr>
        <w:t xml:space="preserve"> </w:t>
      </w:r>
      <w:r w:rsidRPr="002F2CB4">
        <w:rPr>
          <w:b/>
          <w:iCs/>
          <w:color w:val="993366"/>
          <w:sz w:val="22"/>
          <w:szCs w:val="22"/>
          <w:lang w:val="sr-Latn-RS"/>
        </w:rPr>
        <w:t>2021</w:t>
      </w:r>
    </w:p>
    <w:p w14:paraId="3CD90E76" w14:textId="77777777" w:rsidR="00EB4928" w:rsidRDefault="00EB4928" w:rsidP="00897406">
      <w:pPr>
        <w:rPr>
          <w:b/>
          <w:iCs/>
          <w:color w:val="993366"/>
          <w:sz w:val="22"/>
          <w:szCs w:val="22"/>
          <w:lang w:val="sr-Latn-RS"/>
        </w:rPr>
      </w:pPr>
    </w:p>
    <w:p w14:paraId="7C75D2D9" w14:textId="2A0A23B4" w:rsidR="00D05BEC" w:rsidRDefault="00D05BEC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 xml:space="preserve">Silva-Pinto, PA; </w:t>
      </w:r>
      <w:r w:rsidRPr="00D05BEC">
        <w:rPr>
          <w:bCs/>
          <w:i/>
          <w:sz w:val="20"/>
          <w:szCs w:val="20"/>
          <w:lang w:val="sr-Latn-RS"/>
        </w:rPr>
        <w:t>Costa de Pontes</w:t>
      </w:r>
      <w:r>
        <w:rPr>
          <w:bCs/>
          <w:i/>
          <w:sz w:val="20"/>
          <w:szCs w:val="20"/>
          <w:lang w:val="sr-Latn-RS"/>
        </w:rPr>
        <w:t>, JT;...&amp; Roque-Borda, CA</w:t>
      </w:r>
    </w:p>
    <w:p w14:paraId="021E340F" w14:textId="77777777" w:rsidR="00D05BEC" w:rsidRPr="00D05BEC" w:rsidRDefault="00D05BEC" w:rsidP="00D05BEC">
      <w:pPr>
        <w:rPr>
          <w:bCs/>
          <w:i/>
          <w:sz w:val="20"/>
          <w:szCs w:val="20"/>
          <w:lang w:val="sr-Latn-RS"/>
        </w:rPr>
      </w:pPr>
      <w:r w:rsidRPr="00D05BEC">
        <w:rPr>
          <w:bCs/>
          <w:i/>
          <w:sz w:val="20"/>
          <w:szCs w:val="20"/>
          <w:u w:val="single"/>
          <w:lang w:val="sr-Latn-RS"/>
        </w:rPr>
        <w:t>Phytochemical Insights into Flavonoids in Cancer: Mechanisms, Therapeutic Potential, and the Case of Quer</w:t>
      </w:r>
      <w:r w:rsidRPr="00D05BEC">
        <w:rPr>
          <w:bCs/>
          <w:i/>
          <w:sz w:val="20"/>
          <w:szCs w:val="20"/>
          <w:lang w:val="sr-Latn-RS"/>
        </w:rPr>
        <w:t>cetin</w:t>
      </w:r>
    </w:p>
    <w:p w14:paraId="786D3BFD" w14:textId="30589EDB" w:rsidR="00D05BEC" w:rsidRPr="00D05BEC" w:rsidRDefault="00D05BEC" w:rsidP="00D05BEC">
      <w:pPr>
        <w:rPr>
          <w:b/>
          <w:i/>
          <w:sz w:val="20"/>
          <w:szCs w:val="20"/>
          <w:lang w:val="sr-Latn-RS"/>
        </w:rPr>
      </w:pPr>
      <w:r w:rsidRPr="00D05BEC">
        <w:rPr>
          <w:b/>
          <w:i/>
          <w:sz w:val="20"/>
          <w:szCs w:val="20"/>
          <w:lang w:val="sr-Latn-RS"/>
        </w:rPr>
        <w:t>HELIYON, 2025, DOI: 10.1016/j.heliyon.2025.e42682</w:t>
      </w:r>
    </w:p>
    <w:p w14:paraId="2B6F3974" w14:textId="77777777" w:rsidR="00D05BEC" w:rsidRPr="00D05BEC" w:rsidRDefault="00D05BEC" w:rsidP="00D05BEC">
      <w:pPr>
        <w:rPr>
          <w:bCs/>
          <w:i/>
          <w:sz w:val="20"/>
          <w:szCs w:val="20"/>
          <w:lang w:val="sr-Latn-RS"/>
        </w:rPr>
      </w:pPr>
    </w:p>
    <w:p w14:paraId="2D3E279D" w14:textId="0B362227" w:rsidR="00B35313" w:rsidRPr="00B35313" w:rsidRDefault="00B35313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Cyrl-RS"/>
        </w:rPr>
        <w:t>Роопасхрее, Р; Гупта, А;...&amp; Суриѕапракасх, Ј</w:t>
      </w:r>
    </w:p>
    <w:p w14:paraId="5324A7DD" w14:textId="220BBB9B" w:rsidR="00B35313" w:rsidRPr="00B35313" w:rsidRDefault="00B35313" w:rsidP="00B35313">
      <w:pPr>
        <w:rPr>
          <w:b/>
          <w:i/>
          <w:sz w:val="20"/>
          <w:szCs w:val="20"/>
          <w:lang w:val="sr-Cyrl-RS"/>
        </w:rPr>
      </w:pPr>
      <w:r w:rsidRPr="00B35313">
        <w:rPr>
          <w:bCs/>
          <w:i/>
          <w:sz w:val="20"/>
          <w:szCs w:val="20"/>
          <w:u w:val="single"/>
          <w:lang w:val="sr-Cyrl-RS"/>
        </w:rPr>
        <w:t>Fabrication of Kaempferol Loaded Zein Nanoparticles: Investigation of in Vitro Cytotoxicity and Apoptosis Induction in Oral Cancer Cells</w:t>
      </w:r>
      <w:r>
        <w:rPr>
          <w:bCs/>
          <w:i/>
          <w:sz w:val="20"/>
          <w:szCs w:val="20"/>
          <w:lang w:val="sr-Cyrl-RS"/>
        </w:rPr>
        <w:t xml:space="preserve">, </w:t>
      </w:r>
      <w:r w:rsidRPr="00B35313">
        <w:rPr>
          <w:b/>
          <w:i/>
          <w:sz w:val="20"/>
          <w:szCs w:val="20"/>
          <w:lang w:val="sr-Cyrl-RS"/>
        </w:rPr>
        <w:t>JOURNAL OF POLYMERS AND THE ENVIRONMENT, 2025, DOI: 10.1007/s10924-025-03532-5</w:t>
      </w:r>
    </w:p>
    <w:p w14:paraId="4E611F13" w14:textId="77777777" w:rsidR="00B35313" w:rsidRPr="00B35313" w:rsidRDefault="00B35313" w:rsidP="00B35313">
      <w:pPr>
        <w:rPr>
          <w:bCs/>
          <w:i/>
          <w:sz w:val="20"/>
          <w:szCs w:val="20"/>
          <w:lang w:val="sr-Cyrl-RS"/>
        </w:rPr>
      </w:pPr>
    </w:p>
    <w:p w14:paraId="4302724F" w14:textId="751BEF15" w:rsidR="00334A4E" w:rsidRDefault="00334A4E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Arora, D; Bhati, H;...Bansal, K</w:t>
      </w:r>
    </w:p>
    <w:p w14:paraId="32A9FF51" w14:textId="77777777" w:rsidR="00334A4E" w:rsidRPr="00334A4E" w:rsidRDefault="00334A4E" w:rsidP="00334A4E">
      <w:pPr>
        <w:rPr>
          <w:bCs/>
          <w:i/>
          <w:sz w:val="20"/>
          <w:szCs w:val="20"/>
          <w:u w:val="single"/>
          <w:lang w:val="sr-Latn-RS"/>
        </w:rPr>
      </w:pPr>
      <w:r w:rsidRPr="00334A4E">
        <w:rPr>
          <w:bCs/>
          <w:i/>
          <w:sz w:val="20"/>
          <w:szCs w:val="20"/>
          <w:u w:val="single"/>
          <w:lang w:val="sr-Latn-RS"/>
        </w:rPr>
        <w:t>Recent advancements in genistein nanocarrier systems for effective cancer management</w:t>
      </w:r>
    </w:p>
    <w:p w14:paraId="3768A675" w14:textId="62FC7047" w:rsidR="00334A4E" w:rsidRPr="00334A4E" w:rsidRDefault="00334A4E" w:rsidP="00334A4E">
      <w:pPr>
        <w:rPr>
          <w:b/>
          <w:i/>
          <w:sz w:val="20"/>
          <w:szCs w:val="20"/>
          <w:lang w:val="sr-Latn-RS"/>
        </w:rPr>
      </w:pPr>
      <w:r w:rsidRPr="00334A4E">
        <w:rPr>
          <w:b/>
          <w:i/>
          <w:sz w:val="20"/>
          <w:szCs w:val="20"/>
          <w:lang w:val="sr-Latn-RS"/>
        </w:rPr>
        <w:t>MEDICAL ONCOLOGY, 2025,DOI: 10.1007/s12032-025-02649-w</w:t>
      </w:r>
    </w:p>
    <w:p w14:paraId="7BD76129" w14:textId="77777777" w:rsidR="00334A4E" w:rsidRPr="00334A4E" w:rsidRDefault="00334A4E" w:rsidP="00334A4E">
      <w:pPr>
        <w:rPr>
          <w:bCs/>
          <w:i/>
          <w:sz w:val="20"/>
          <w:szCs w:val="20"/>
          <w:lang w:val="sr-Latn-RS"/>
        </w:rPr>
      </w:pPr>
    </w:p>
    <w:p w14:paraId="40C08889" w14:textId="4DDA191E" w:rsidR="005C0F5E" w:rsidRDefault="005C0F5E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Fugueira, M, Carvalho, T;...&amp; Socorro, S</w:t>
      </w:r>
    </w:p>
    <w:p w14:paraId="0CB505D9" w14:textId="77777777" w:rsidR="003E2BDA" w:rsidRPr="003E2BDA" w:rsidRDefault="003E2BDA" w:rsidP="003E2BDA">
      <w:pPr>
        <w:rPr>
          <w:bCs/>
          <w:i/>
          <w:sz w:val="20"/>
          <w:szCs w:val="20"/>
          <w:u w:val="single"/>
          <w:lang w:val="sr-Latn-RS"/>
        </w:rPr>
      </w:pPr>
      <w:r w:rsidRPr="003E2BDA">
        <w:rPr>
          <w:bCs/>
          <w:i/>
          <w:sz w:val="20"/>
          <w:szCs w:val="20"/>
          <w:u w:val="single"/>
          <w:lang w:val="sr-Latn-RS"/>
        </w:rPr>
        <w:t>The Pros and Cons of Estrogens in Prostate Cancer: An Update with a Focus on Phytoestrogens</w:t>
      </w:r>
    </w:p>
    <w:p w14:paraId="1C229FAB" w14:textId="02C9BF97" w:rsidR="005C0F5E" w:rsidRPr="003E2BDA" w:rsidRDefault="003E2BDA" w:rsidP="003E2BDA">
      <w:pPr>
        <w:rPr>
          <w:b/>
          <w:i/>
          <w:sz w:val="20"/>
          <w:szCs w:val="20"/>
          <w:lang w:val="sr-Latn-RS"/>
        </w:rPr>
      </w:pPr>
      <w:r w:rsidRPr="003E2BDA">
        <w:rPr>
          <w:b/>
          <w:i/>
          <w:sz w:val="20"/>
          <w:szCs w:val="20"/>
          <w:lang w:val="sr-Latn-RS"/>
        </w:rPr>
        <w:t>BIOMEDICINES 12(8):1636 2024</w:t>
      </w:r>
    </w:p>
    <w:p w14:paraId="2444A3D0" w14:textId="77777777" w:rsidR="003E2BDA" w:rsidRPr="005C0F5E" w:rsidRDefault="003E2BDA" w:rsidP="003E2BDA">
      <w:pPr>
        <w:rPr>
          <w:bCs/>
          <w:i/>
          <w:sz w:val="20"/>
          <w:szCs w:val="20"/>
          <w:lang w:val="sr-Latn-RS"/>
        </w:rPr>
      </w:pPr>
    </w:p>
    <w:p w14:paraId="6D800328" w14:textId="1D6C33EC" w:rsidR="00D87C96" w:rsidRDefault="00D87C96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Fattahi, MR; Dehghani, M,...&amp; Arefnezhad, R</w:t>
      </w:r>
    </w:p>
    <w:p w14:paraId="443FBA0B" w14:textId="77777777" w:rsidR="00D87C96" w:rsidRPr="00D87C96" w:rsidRDefault="00D87C96" w:rsidP="00D87C96">
      <w:pPr>
        <w:rPr>
          <w:bCs/>
          <w:i/>
          <w:sz w:val="20"/>
          <w:szCs w:val="20"/>
          <w:u w:val="single"/>
          <w:lang w:val="sr-Latn-RS"/>
        </w:rPr>
      </w:pPr>
      <w:r w:rsidRPr="00D87C96">
        <w:rPr>
          <w:bCs/>
          <w:i/>
          <w:sz w:val="20"/>
          <w:szCs w:val="20"/>
          <w:u w:val="single"/>
          <w:lang w:val="sr-Latn-RS"/>
        </w:rPr>
        <w:t>Clinical insights into nanomedicine and biosafety: advanced therapeutic approaches for common urological cancers</w:t>
      </w:r>
    </w:p>
    <w:p w14:paraId="2A4F7764" w14:textId="6627D01C" w:rsidR="00D87C96" w:rsidRPr="00D87C96" w:rsidRDefault="00D87C96" w:rsidP="00D87C96">
      <w:pPr>
        <w:rPr>
          <w:b/>
          <w:i/>
          <w:sz w:val="20"/>
          <w:szCs w:val="20"/>
          <w:lang w:val="sr-Latn-RS"/>
        </w:rPr>
      </w:pPr>
      <w:r w:rsidRPr="00D87C96">
        <w:rPr>
          <w:b/>
          <w:i/>
          <w:sz w:val="20"/>
          <w:szCs w:val="20"/>
          <w:lang w:val="sr-Latn-RS"/>
        </w:rPr>
        <w:t>FRONTIERS IN ONCOLOGY 14:1438297 2024</w:t>
      </w:r>
    </w:p>
    <w:p w14:paraId="5DC29844" w14:textId="77777777" w:rsidR="00D87C96" w:rsidRPr="00D87C96" w:rsidRDefault="00D87C96" w:rsidP="00D87C96">
      <w:pPr>
        <w:rPr>
          <w:bCs/>
          <w:i/>
          <w:sz w:val="20"/>
          <w:szCs w:val="20"/>
          <w:lang w:val="sr-Latn-RS"/>
        </w:rPr>
      </w:pPr>
    </w:p>
    <w:p w14:paraId="22504017" w14:textId="159E1B0A" w:rsidR="00F91CD8" w:rsidRDefault="00F91CD8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F91CD8">
        <w:rPr>
          <w:bCs/>
          <w:i/>
          <w:sz w:val="20"/>
          <w:szCs w:val="20"/>
          <w:lang w:val="sr-Latn-RS"/>
        </w:rPr>
        <w:t>Jakhmola</w:t>
      </w:r>
      <w:r>
        <w:rPr>
          <w:bCs/>
          <w:i/>
          <w:sz w:val="20"/>
          <w:szCs w:val="20"/>
          <w:lang w:val="sr-Latn-RS"/>
        </w:rPr>
        <w:t>, A; Hornsby, TK;...&amp; Tavakkoli, JJ</w:t>
      </w:r>
    </w:p>
    <w:p w14:paraId="75C6E4D9" w14:textId="2A0A8608" w:rsidR="00F91CD8" w:rsidRPr="00F91CD8" w:rsidRDefault="00F91CD8" w:rsidP="00F91CD8">
      <w:pPr>
        <w:rPr>
          <w:bCs/>
          <w:i/>
          <w:sz w:val="20"/>
          <w:szCs w:val="20"/>
          <w:u w:val="single"/>
          <w:lang w:val="sr-Latn-RS"/>
        </w:rPr>
      </w:pPr>
      <w:r w:rsidRPr="00F91CD8">
        <w:rPr>
          <w:bCs/>
          <w:i/>
          <w:sz w:val="20"/>
          <w:szCs w:val="20"/>
          <w:u w:val="single"/>
          <w:lang w:val="sr-Latn-RS"/>
        </w:rPr>
        <w:t>Green synthesis of anti-cancer drug-loaded gold nanoparticles for low-intensity pulsed ultrasound targeted drug release</w:t>
      </w:r>
    </w:p>
    <w:p w14:paraId="411E3E08" w14:textId="0520F401" w:rsidR="00F91CD8" w:rsidRPr="00F91CD8" w:rsidRDefault="00F91CD8" w:rsidP="00F91CD8">
      <w:pPr>
        <w:rPr>
          <w:b/>
          <w:i/>
          <w:sz w:val="20"/>
          <w:szCs w:val="20"/>
          <w:lang w:val="sr-Latn-RS"/>
        </w:rPr>
      </w:pPr>
      <w:r w:rsidRPr="00F91CD8">
        <w:rPr>
          <w:b/>
          <w:i/>
          <w:sz w:val="20"/>
          <w:szCs w:val="20"/>
          <w:lang w:val="sr-Latn-RS"/>
        </w:rPr>
        <w:t>DRUG DELIVERY AND TRANSLATIONAL RESEARCH, 2024, DOI: 10.1007/s13346-024-01516-x</w:t>
      </w:r>
    </w:p>
    <w:p w14:paraId="6909BA4E" w14:textId="77777777" w:rsidR="00F91CD8" w:rsidRPr="00F91CD8" w:rsidRDefault="00F91CD8" w:rsidP="00F91CD8">
      <w:pPr>
        <w:rPr>
          <w:bCs/>
          <w:i/>
          <w:sz w:val="20"/>
          <w:szCs w:val="20"/>
          <w:lang w:val="sr-Latn-RS"/>
        </w:rPr>
      </w:pPr>
    </w:p>
    <w:p w14:paraId="37B4D2E0" w14:textId="6738362F" w:rsidR="001B4AD8" w:rsidRDefault="001B4AD8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Agata, K, Elzbieta, A; Grobelna, B</w:t>
      </w:r>
    </w:p>
    <w:p w14:paraId="3B840E32" w14:textId="7F44594D" w:rsidR="001B4AD8" w:rsidRPr="001B4AD8" w:rsidRDefault="001B4AD8" w:rsidP="001B4AD8">
      <w:pPr>
        <w:rPr>
          <w:b/>
          <w:i/>
          <w:sz w:val="20"/>
          <w:szCs w:val="20"/>
          <w:lang w:val="sr-Latn-RS"/>
        </w:rPr>
      </w:pPr>
      <w:r w:rsidRPr="001B4AD8">
        <w:rPr>
          <w:bCs/>
          <w:i/>
          <w:sz w:val="20"/>
          <w:szCs w:val="20"/>
          <w:u w:val="single"/>
          <w:lang w:val="sr-Latn-RS"/>
        </w:rPr>
        <w:t>Medical Applications of Silver and Gold Nanoparticles and Core‐Shell Nanostructures Based on Silver or Gold Core: Recent Progress and Innovations</w:t>
      </w:r>
      <w:r w:rsidRPr="001B4AD8">
        <w:rPr>
          <w:b/>
          <w:i/>
          <w:sz w:val="20"/>
          <w:szCs w:val="20"/>
          <w:lang w:val="sr-Latn-RS"/>
        </w:rPr>
        <w:t>, CHEMMEDCHEM, 2024, DOI: 10.1002/cmdc.202300672</w:t>
      </w:r>
    </w:p>
    <w:p w14:paraId="6006BC9C" w14:textId="77777777" w:rsidR="001B4AD8" w:rsidRPr="001B4AD8" w:rsidRDefault="001B4AD8" w:rsidP="001B4AD8">
      <w:pPr>
        <w:rPr>
          <w:bCs/>
          <w:i/>
          <w:sz w:val="20"/>
          <w:szCs w:val="20"/>
          <w:lang w:val="sr-Latn-RS"/>
        </w:rPr>
      </w:pPr>
    </w:p>
    <w:p w14:paraId="4AFB857C" w14:textId="5B11CD0D" w:rsidR="001B4AD8" w:rsidRDefault="001B4AD8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Shakila, B; Periasamy, T;...&amp; Thangavelu, I</w:t>
      </w:r>
    </w:p>
    <w:p w14:paraId="393D4113" w14:textId="4F7DE2BD" w:rsidR="001B4AD8" w:rsidRPr="001B4AD8" w:rsidRDefault="001B4AD8" w:rsidP="001B4AD8">
      <w:pPr>
        <w:rPr>
          <w:b/>
          <w:i/>
          <w:sz w:val="20"/>
          <w:szCs w:val="20"/>
          <w:lang w:val="sr-Latn-RS"/>
        </w:rPr>
      </w:pPr>
      <w:r w:rsidRPr="001B4AD8">
        <w:rPr>
          <w:bCs/>
          <w:i/>
          <w:sz w:val="20"/>
          <w:szCs w:val="20"/>
          <w:u w:val="single"/>
          <w:lang w:val="sr-Latn-RS"/>
        </w:rPr>
        <w:t>Pemetrexed loaded gold nanoparticles as cytotoxic and apoptosis inducers in lung cancer cells through ROS generation and mitochondrial dysfunction pathway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1B4AD8">
        <w:rPr>
          <w:b/>
          <w:i/>
          <w:sz w:val="20"/>
          <w:szCs w:val="20"/>
          <w:lang w:val="sr-Latn-RS"/>
        </w:rPr>
        <w:t>BIOTECHNOLOGY AND APPLIED BIOCHEMISTRY, 2024, DOI: 10.1002/bab.2576</w:t>
      </w:r>
    </w:p>
    <w:p w14:paraId="4B5BCFE2" w14:textId="77777777" w:rsidR="001B4AD8" w:rsidRPr="001B4AD8" w:rsidRDefault="001B4AD8" w:rsidP="001B4AD8">
      <w:pPr>
        <w:rPr>
          <w:bCs/>
          <w:i/>
          <w:sz w:val="20"/>
          <w:szCs w:val="20"/>
          <w:lang w:val="sr-Latn-RS"/>
        </w:rPr>
      </w:pPr>
    </w:p>
    <w:p w14:paraId="4EC3FDD6" w14:textId="60D51897" w:rsidR="008640F0" w:rsidRDefault="008640F0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Shete, V; Mahajan, NM;...&amp; Gurav, SS</w:t>
      </w:r>
    </w:p>
    <w:p w14:paraId="5104370E" w14:textId="77777777" w:rsidR="008640F0" w:rsidRPr="008640F0" w:rsidRDefault="008640F0" w:rsidP="008640F0">
      <w:pPr>
        <w:rPr>
          <w:bCs/>
          <w:i/>
          <w:sz w:val="20"/>
          <w:szCs w:val="20"/>
          <w:u w:val="single"/>
          <w:lang w:val="sr-Latn-RS"/>
        </w:rPr>
      </w:pPr>
      <w:r w:rsidRPr="008640F0">
        <w:rPr>
          <w:bCs/>
          <w:i/>
          <w:sz w:val="20"/>
          <w:szCs w:val="20"/>
          <w:u w:val="single"/>
          <w:lang w:val="sr-Latn-RS"/>
        </w:rPr>
        <w:t>Genistein: A promising phytoconstituent with reference to its bioactivities</w:t>
      </w:r>
    </w:p>
    <w:p w14:paraId="7DC141BD" w14:textId="730CABCE" w:rsidR="008640F0" w:rsidRPr="008640F0" w:rsidRDefault="008640F0" w:rsidP="008640F0">
      <w:pPr>
        <w:rPr>
          <w:b/>
          <w:i/>
          <w:sz w:val="20"/>
          <w:szCs w:val="20"/>
          <w:lang w:val="sr-Latn-RS"/>
        </w:rPr>
      </w:pPr>
      <w:r w:rsidRPr="008640F0">
        <w:rPr>
          <w:b/>
          <w:i/>
          <w:sz w:val="20"/>
          <w:szCs w:val="20"/>
          <w:lang w:val="sr-Latn-RS"/>
        </w:rPr>
        <w:t>PHYTOTHERAPY RESEARCH, 2024, DOI: 10.1002/ptr.8256</w:t>
      </w:r>
    </w:p>
    <w:p w14:paraId="5EE78713" w14:textId="77777777" w:rsidR="008640F0" w:rsidRPr="008640F0" w:rsidRDefault="008640F0" w:rsidP="008640F0">
      <w:pPr>
        <w:rPr>
          <w:bCs/>
          <w:i/>
          <w:sz w:val="20"/>
          <w:szCs w:val="20"/>
          <w:lang w:val="sr-Latn-RS"/>
        </w:rPr>
      </w:pPr>
    </w:p>
    <w:p w14:paraId="505EA990" w14:textId="06E3CE9B" w:rsidR="006873F5" w:rsidRDefault="006873F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Patel, N; Patel, P</w:t>
      </w:r>
    </w:p>
    <w:p w14:paraId="374CD32A" w14:textId="77777777" w:rsidR="006873F5" w:rsidRPr="006873F5" w:rsidRDefault="006873F5" w:rsidP="006873F5">
      <w:pPr>
        <w:rPr>
          <w:bCs/>
          <w:i/>
          <w:sz w:val="20"/>
          <w:szCs w:val="20"/>
          <w:u w:val="single"/>
          <w:lang w:val="sr-Latn-RS"/>
        </w:rPr>
      </w:pPr>
      <w:r w:rsidRPr="006873F5">
        <w:rPr>
          <w:bCs/>
          <w:i/>
          <w:sz w:val="20"/>
          <w:szCs w:val="20"/>
          <w:u w:val="single"/>
          <w:lang w:val="sr-Latn-RS"/>
        </w:rPr>
        <w:t>QbD-driven Formulation Development and Evaluation of Genistein Nanoparticles for Prostate Cancer</w:t>
      </w:r>
    </w:p>
    <w:p w14:paraId="150B56B2" w14:textId="01AAEE2C" w:rsidR="006873F5" w:rsidRPr="006873F5" w:rsidRDefault="006873F5" w:rsidP="006873F5">
      <w:pPr>
        <w:rPr>
          <w:b/>
          <w:i/>
          <w:sz w:val="20"/>
          <w:szCs w:val="20"/>
          <w:lang w:val="sr-Latn-RS"/>
        </w:rPr>
      </w:pPr>
      <w:r w:rsidRPr="006873F5">
        <w:rPr>
          <w:b/>
          <w:i/>
          <w:sz w:val="20"/>
          <w:szCs w:val="20"/>
          <w:lang w:val="sr-Latn-RS"/>
        </w:rPr>
        <w:t>RECENT ADVANCES IN DRUG DELIVERY AND FORMULATION, 2024, DOI: 10.2174/0126673878321778241010121358</w:t>
      </w:r>
    </w:p>
    <w:p w14:paraId="480CE64B" w14:textId="77777777" w:rsidR="006873F5" w:rsidRPr="006873F5" w:rsidRDefault="006873F5" w:rsidP="006873F5">
      <w:pPr>
        <w:rPr>
          <w:bCs/>
          <w:i/>
          <w:sz w:val="20"/>
          <w:szCs w:val="20"/>
          <w:lang w:val="sr-Latn-RS"/>
        </w:rPr>
      </w:pPr>
    </w:p>
    <w:p w14:paraId="0148FB68" w14:textId="7E565097" w:rsidR="00076D63" w:rsidRDefault="00076D63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Habeeb, M, Deepthi, KL;...&amp; Aher, KB</w:t>
      </w:r>
    </w:p>
    <w:p w14:paraId="7B7E2CD7" w14:textId="77777777" w:rsidR="00076D63" w:rsidRPr="00076D63" w:rsidRDefault="00076D63" w:rsidP="00076D63">
      <w:pPr>
        <w:rPr>
          <w:bCs/>
          <w:i/>
          <w:sz w:val="20"/>
          <w:szCs w:val="20"/>
          <w:lang w:val="sr-Latn-RS"/>
        </w:rPr>
      </w:pPr>
      <w:r w:rsidRPr="00076D63">
        <w:rPr>
          <w:bCs/>
          <w:i/>
          <w:sz w:val="20"/>
          <w:szCs w:val="20"/>
          <w:u w:val="single"/>
          <w:lang w:val="sr-Latn-RS"/>
        </w:rPr>
        <w:t>Innovations in Metal-Based Nanomedicines to Interfere with the Signaling Communications of</w:t>
      </w:r>
      <w:r w:rsidRPr="00076D63">
        <w:rPr>
          <w:bCs/>
          <w:i/>
          <w:sz w:val="20"/>
          <w:szCs w:val="20"/>
          <w:lang w:val="sr-Latn-RS"/>
        </w:rPr>
        <w:t xml:space="preserve"> Prostate Cancer</w:t>
      </w:r>
    </w:p>
    <w:p w14:paraId="5408E6DE" w14:textId="312FCF4E" w:rsidR="00076D63" w:rsidRPr="00076D63" w:rsidRDefault="00076D63" w:rsidP="00076D63">
      <w:pPr>
        <w:rPr>
          <w:b/>
          <w:i/>
          <w:sz w:val="20"/>
          <w:szCs w:val="20"/>
          <w:lang w:val="sr-Latn-RS"/>
        </w:rPr>
      </w:pPr>
      <w:r w:rsidRPr="00076D63">
        <w:rPr>
          <w:b/>
          <w:i/>
          <w:sz w:val="20"/>
          <w:szCs w:val="20"/>
          <w:lang w:val="sr-Latn-RS"/>
        </w:rPr>
        <w:t>BIONANOSCIENCE, 2024, DOI: 10.1007/s12668-024-01723-3</w:t>
      </w:r>
    </w:p>
    <w:p w14:paraId="0319748D" w14:textId="77777777" w:rsidR="00076D63" w:rsidRPr="00076D63" w:rsidRDefault="00076D63" w:rsidP="00076D63">
      <w:pPr>
        <w:rPr>
          <w:bCs/>
          <w:i/>
          <w:sz w:val="20"/>
          <w:szCs w:val="20"/>
          <w:lang w:val="sr-Latn-RS"/>
        </w:rPr>
      </w:pPr>
    </w:p>
    <w:p w14:paraId="7BEA140A" w14:textId="4F72C6FF" w:rsidR="00AA0D5E" w:rsidRDefault="00AA0D5E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Mal, S;Chakraborty, S;...&amp; Roy, P</w:t>
      </w:r>
    </w:p>
    <w:p w14:paraId="3F866AAE" w14:textId="77777777" w:rsidR="00AA0D5E" w:rsidRPr="00AA0D5E" w:rsidRDefault="00AA0D5E" w:rsidP="00AA0D5E">
      <w:pPr>
        <w:rPr>
          <w:bCs/>
          <w:i/>
          <w:sz w:val="20"/>
          <w:szCs w:val="20"/>
          <w:u w:val="single"/>
          <w:lang w:val="sr-Latn-RS"/>
        </w:rPr>
      </w:pPr>
      <w:r w:rsidRPr="00AA0D5E">
        <w:rPr>
          <w:bCs/>
          <w:i/>
          <w:sz w:val="20"/>
          <w:szCs w:val="20"/>
          <w:u w:val="single"/>
          <w:lang w:val="sr-Latn-RS"/>
        </w:rPr>
        <w:t>Tackling breast cancer with gold nanoparticles: twinning synthesis and particle engineering with efficacy</w:t>
      </w:r>
    </w:p>
    <w:p w14:paraId="6E0D5512" w14:textId="3EFE9B68" w:rsidR="00AA0D5E" w:rsidRPr="00AA0D5E" w:rsidRDefault="00AA0D5E" w:rsidP="00AA0D5E">
      <w:pPr>
        <w:rPr>
          <w:b/>
          <w:i/>
          <w:sz w:val="20"/>
          <w:szCs w:val="20"/>
          <w:lang w:val="sr-Latn-RS"/>
        </w:rPr>
      </w:pPr>
      <w:r w:rsidRPr="00AA0D5E">
        <w:rPr>
          <w:b/>
          <w:i/>
          <w:sz w:val="20"/>
          <w:szCs w:val="20"/>
          <w:lang w:val="sr-Latn-RS"/>
        </w:rPr>
        <w:t xml:space="preserve">NANOSCALE ADVANCESF, 2024, DOI: 10.1039/D3NA00988B </w:t>
      </w:r>
    </w:p>
    <w:p w14:paraId="33DFCCF4" w14:textId="77777777" w:rsidR="00AA0D5E" w:rsidRPr="00AA0D5E" w:rsidRDefault="00AA0D5E" w:rsidP="00AA0D5E">
      <w:pPr>
        <w:rPr>
          <w:bCs/>
          <w:i/>
          <w:sz w:val="20"/>
          <w:szCs w:val="20"/>
          <w:lang w:val="sr-Latn-RS"/>
        </w:rPr>
      </w:pPr>
    </w:p>
    <w:p w14:paraId="135A96F2" w14:textId="19248FF0" w:rsidR="00967A81" w:rsidRDefault="00967A81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Andreani, T; cheng, R;...Santos, HA</w:t>
      </w:r>
    </w:p>
    <w:p w14:paraId="45FED63D" w14:textId="77777777" w:rsidR="00967A81" w:rsidRPr="00967A81" w:rsidRDefault="00967A81" w:rsidP="00967A81">
      <w:pPr>
        <w:rPr>
          <w:bCs/>
          <w:i/>
          <w:sz w:val="20"/>
          <w:szCs w:val="20"/>
          <w:u w:val="single"/>
          <w:lang w:val="sr-Latn-RS"/>
        </w:rPr>
      </w:pPr>
      <w:r w:rsidRPr="00967A81">
        <w:rPr>
          <w:bCs/>
          <w:i/>
          <w:sz w:val="20"/>
          <w:szCs w:val="20"/>
          <w:u w:val="single"/>
          <w:lang w:val="sr-Latn-RS"/>
        </w:rPr>
        <w:t>Natural compounds‑based nanomedicines for cancer treatment - Future directions and challenges</w:t>
      </w:r>
    </w:p>
    <w:p w14:paraId="219C5154" w14:textId="35641FE0" w:rsidR="00967A81" w:rsidRPr="00967A81" w:rsidRDefault="00967A81" w:rsidP="00967A81">
      <w:pPr>
        <w:rPr>
          <w:b/>
          <w:i/>
          <w:sz w:val="20"/>
          <w:szCs w:val="20"/>
          <w:lang w:val="sr-Latn-RS"/>
        </w:rPr>
      </w:pPr>
      <w:r w:rsidRPr="00967A81">
        <w:rPr>
          <w:b/>
          <w:i/>
          <w:sz w:val="20"/>
          <w:szCs w:val="20"/>
          <w:lang w:val="sr-Latn-RS"/>
        </w:rPr>
        <w:t>DRUG DELIVERY AND TRANSLATIONAL RESEARCH, 2024</w:t>
      </w:r>
      <w:r w:rsidR="000C3589">
        <w:rPr>
          <w:b/>
          <w:i/>
          <w:sz w:val="20"/>
          <w:szCs w:val="20"/>
          <w:lang w:val="sr-Latn-RS"/>
        </w:rPr>
        <w:t xml:space="preserve">, </w:t>
      </w:r>
      <w:r w:rsidRPr="00967A81">
        <w:rPr>
          <w:b/>
          <w:i/>
          <w:sz w:val="20"/>
          <w:szCs w:val="20"/>
          <w:lang w:val="sr-Latn-RS"/>
        </w:rPr>
        <w:t>DOI: 10.1007/s13346-024-01649-z</w:t>
      </w:r>
    </w:p>
    <w:p w14:paraId="0ABE6320" w14:textId="77777777" w:rsidR="00967A81" w:rsidRPr="00967A81" w:rsidRDefault="00967A81" w:rsidP="00967A81">
      <w:pPr>
        <w:rPr>
          <w:bCs/>
          <w:i/>
          <w:sz w:val="20"/>
          <w:szCs w:val="20"/>
          <w:lang w:val="sr-Latn-RS"/>
        </w:rPr>
      </w:pPr>
    </w:p>
    <w:p w14:paraId="4753A846" w14:textId="6E6AD42C" w:rsidR="003121B2" w:rsidRDefault="003121B2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Motawea, A, Maria, SN;...&amp; Moustafa, MMI</w:t>
      </w:r>
    </w:p>
    <w:p w14:paraId="34A8179D" w14:textId="77777777" w:rsidR="003121B2" w:rsidRPr="003121B2" w:rsidRDefault="003121B2" w:rsidP="003121B2">
      <w:pPr>
        <w:rPr>
          <w:bCs/>
          <w:i/>
          <w:sz w:val="20"/>
          <w:szCs w:val="20"/>
          <w:u w:val="single"/>
          <w:lang w:val="sr-Latn-RS"/>
        </w:rPr>
      </w:pPr>
      <w:r w:rsidRPr="003121B2">
        <w:rPr>
          <w:bCs/>
          <w:i/>
          <w:sz w:val="20"/>
          <w:szCs w:val="20"/>
          <w:u w:val="single"/>
          <w:lang w:val="sr-Latn-RS"/>
        </w:rPr>
        <w:t>Genistein transfersome-embedded topical delivery system for skin melanoma treatment: in vitro and ex vivo evaluations</w:t>
      </w:r>
    </w:p>
    <w:p w14:paraId="7E1CCCD9" w14:textId="02D38FD7" w:rsidR="003121B2" w:rsidRPr="003121B2" w:rsidRDefault="003121B2" w:rsidP="003121B2">
      <w:pPr>
        <w:rPr>
          <w:b/>
          <w:i/>
          <w:sz w:val="20"/>
          <w:szCs w:val="20"/>
          <w:lang w:val="sr-Latn-RS"/>
        </w:rPr>
      </w:pPr>
      <w:r w:rsidRPr="003121B2">
        <w:rPr>
          <w:b/>
          <w:i/>
          <w:sz w:val="20"/>
          <w:szCs w:val="20"/>
          <w:lang w:val="sr-Latn-RS"/>
        </w:rPr>
        <w:t>DRUG DELIVERY, 2024, DOI: 10.1080/10717544.2024.2372277</w:t>
      </w:r>
    </w:p>
    <w:p w14:paraId="100AD813" w14:textId="77777777" w:rsidR="003121B2" w:rsidRPr="003121B2" w:rsidRDefault="003121B2" w:rsidP="003121B2">
      <w:pPr>
        <w:rPr>
          <w:bCs/>
          <w:i/>
          <w:sz w:val="20"/>
          <w:szCs w:val="20"/>
          <w:lang w:val="sr-Latn-RS"/>
        </w:rPr>
      </w:pPr>
    </w:p>
    <w:p w14:paraId="60DC8922" w14:textId="27D0362F" w:rsidR="00D70FDA" w:rsidRPr="00D70FDA" w:rsidRDefault="00D70FDA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D70FDA">
        <w:rPr>
          <w:bCs/>
          <w:i/>
          <w:sz w:val="20"/>
          <w:szCs w:val="20"/>
        </w:rPr>
        <w:t>Kowalska, A</w:t>
      </w:r>
      <w:r>
        <w:rPr>
          <w:bCs/>
          <w:i/>
          <w:sz w:val="20"/>
          <w:szCs w:val="20"/>
        </w:rPr>
        <w:t>;</w:t>
      </w:r>
      <w:r w:rsidRPr="00D70FDA">
        <w:rPr>
          <w:bCs/>
          <w:i/>
          <w:sz w:val="20"/>
          <w:szCs w:val="20"/>
        </w:rPr>
        <w:t xml:space="preserve"> Adamska, E</w:t>
      </w:r>
      <w:r>
        <w:rPr>
          <w:bCs/>
          <w:i/>
          <w:sz w:val="20"/>
          <w:szCs w:val="20"/>
        </w:rPr>
        <w:t>…</w:t>
      </w:r>
      <w:r w:rsidRPr="00D70FDA">
        <w:rPr>
          <w:bCs/>
          <w:i/>
          <w:sz w:val="20"/>
          <w:szCs w:val="20"/>
        </w:rPr>
        <w:t xml:space="preserve"> &amp; Grobelna, B</w:t>
      </w:r>
    </w:p>
    <w:p w14:paraId="1D59C2B1" w14:textId="0ECEA23F" w:rsidR="00D70FDA" w:rsidRPr="00D70FDA" w:rsidRDefault="00D70FDA" w:rsidP="00D70FDA">
      <w:pPr>
        <w:rPr>
          <w:b/>
          <w:i/>
          <w:sz w:val="20"/>
          <w:szCs w:val="20"/>
        </w:rPr>
      </w:pPr>
      <w:r w:rsidRPr="00D70FDA">
        <w:rPr>
          <w:bCs/>
          <w:i/>
          <w:sz w:val="20"/>
          <w:szCs w:val="20"/>
          <w:u w:val="single"/>
        </w:rPr>
        <w:t>Medical Applications of Silver and Gold Nanoparticles and Core‐Shell Nanostructures Based on Silver or Gold Core: Recent Progress and Innovations</w:t>
      </w:r>
      <w:r w:rsidRPr="00D70FDA">
        <w:rPr>
          <w:b/>
          <w:i/>
          <w:sz w:val="20"/>
          <w:szCs w:val="20"/>
        </w:rPr>
        <w:t>. </w:t>
      </w:r>
      <w:r w:rsidRPr="00D70FDA">
        <w:rPr>
          <w:b/>
          <w:i/>
          <w:iCs/>
          <w:sz w:val="20"/>
          <w:szCs w:val="20"/>
        </w:rPr>
        <w:t>CHEMMEDCHEM</w:t>
      </w:r>
      <w:r w:rsidRPr="00D70FDA">
        <w:rPr>
          <w:b/>
          <w:i/>
          <w:sz w:val="20"/>
          <w:szCs w:val="20"/>
        </w:rPr>
        <w:t>, </w:t>
      </w:r>
      <w:r w:rsidRPr="00D70FDA">
        <w:rPr>
          <w:b/>
          <w:i/>
          <w:iCs/>
          <w:sz w:val="20"/>
          <w:szCs w:val="20"/>
        </w:rPr>
        <w:t>19</w:t>
      </w:r>
      <w:r w:rsidRPr="00D70FDA">
        <w:rPr>
          <w:b/>
          <w:i/>
          <w:sz w:val="20"/>
          <w:szCs w:val="20"/>
        </w:rPr>
        <w:t>(12): e202300672 2024</w:t>
      </w:r>
    </w:p>
    <w:p w14:paraId="2846EBF1" w14:textId="77777777" w:rsidR="00D70FDA" w:rsidRPr="00D70FDA" w:rsidRDefault="00D70FDA" w:rsidP="00D70FDA">
      <w:pPr>
        <w:rPr>
          <w:bCs/>
          <w:i/>
          <w:sz w:val="20"/>
          <w:szCs w:val="20"/>
          <w:lang w:val="sr-Latn-RS"/>
        </w:rPr>
      </w:pPr>
    </w:p>
    <w:p w14:paraId="0E6C7624" w14:textId="6863730E" w:rsidR="00D70FDA" w:rsidRPr="00D70FDA" w:rsidRDefault="00D70FDA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D70FDA">
        <w:rPr>
          <w:bCs/>
          <w:i/>
          <w:sz w:val="20"/>
          <w:szCs w:val="20"/>
        </w:rPr>
        <w:t>Khanam, A</w:t>
      </w:r>
      <w:r>
        <w:rPr>
          <w:bCs/>
          <w:i/>
          <w:sz w:val="20"/>
          <w:szCs w:val="20"/>
        </w:rPr>
        <w:t xml:space="preserve">; </w:t>
      </w:r>
      <w:r w:rsidRPr="00D70FDA">
        <w:rPr>
          <w:bCs/>
          <w:i/>
          <w:sz w:val="20"/>
          <w:szCs w:val="20"/>
        </w:rPr>
        <w:t>Singh, G</w:t>
      </w:r>
      <w:r>
        <w:rPr>
          <w:bCs/>
          <w:i/>
          <w:sz w:val="20"/>
          <w:szCs w:val="20"/>
        </w:rPr>
        <w:t>;…</w:t>
      </w:r>
      <w:r w:rsidRPr="00D70FDA">
        <w:rPr>
          <w:bCs/>
          <w:i/>
          <w:sz w:val="20"/>
          <w:szCs w:val="20"/>
        </w:rPr>
        <w:t xml:space="preserve">&amp; Dhingra, AK </w:t>
      </w:r>
    </w:p>
    <w:p w14:paraId="596389CA" w14:textId="77777777" w:rsidR="00D70FDA" w:rsidRPr="00D70FDA" w:rsidRDefault="00D70FDA" w:rsidP="00D70FDA">
      <w:pPr>
        <w:rPr>
          <w:bCs/>
          <w:i/>
          <w:sz w:val="20"/>
          <w:szCs w:val="20"/>
          <w:u w:val="single"/>
        </w:rPr>
      </w:pPr>
      <w:r w:rsidRPr="00D70FDA">
        <w:rPr>
          <w:bCs/>
          <w:i/>
          <w:sz w:val="20"/>
          <w:szCs w:val="20"/>
          <w:u w:val="single"/>
        </w:rPr>
        <w:t>A Review on Novel Applications of Nanotechnology in the Management of Prostate Cancer. </w:t>
      </w:r>
    </w:p>
    <w:p w14:paraId="4A0128AD" w14:textId="45B67A4F" w:rsidR="00D70FDA" w:rsidRPr="00D70FDA" w:rsidRDefault="00D70FDA" w:rsidP="00D70FDA">
      <w:pPr>
        <w:rPr>
          <w:b/>
          <w:i/>
          <w:sz w:val="20"/>
          <w:szCs w:val="20"/>
        </w:rPr>
      </w:pPr>
      <w:r w:rsidRPr="00D70FDA">
        <w:rPr>
          <w:b/>
          <w:i/>
          <w:iCs/>
          <w:sz w:val="20"/>
          <w:szCs w:val="20"/>
        </w:rPr>
        <w:t>CURRENT DRUG DELIVERY</w:t>
      </w:r>
      <w:r w:rsidRPr="00D70FDA">
        <w:rPr>
          <w:b/>
          <w:i/>
          <w:sz w:val="20"/>
          <w:szCs w:val="20"/>
        </w:rPr>
        <w:t>, </w:t>
      </w:r>
      <w:r w:rsidRPr="00D70FDA">
        <w:rPr>
          <w:b/>
          <w:i/>
          <w:iCs/>
          <w:sz w:val="20"/>
          <w:szCs w:val="20"/>
        </w:rPr>
        <w:t>21</w:t>
      </w:r>
      <w:r w:rsidRPr="00D70FDA">
        <w:rPr>
          <w:b/>
          <w:i/>
          <w:sz w:val="20"/>
          <w:szCs w:val="20"/>
        </w:rPr>
        <w:t>(9): 1161-1179 2024</w:t>
      </w:r>
    </w:p>
    <w:p w14:paraId="35A63982" w14:textId="77777777" w:rsidR="00D70FDA" w:rsidRPr="00D70FDA" w:rsidRDefault="00D70FDA" w:rsidP="00D70FDA">
      <w:pPr>
        <w:rPr>
          <w:bCs/>
          <w:i/>
          <w:sz w:val="20"/>
          <w:szCs w:val="20"/>
          <w:lang w:val="sr-Latn-RS"/>
        </w:rPr>
      </w:pPr>
    </w:p>
    <w:p w14:paraId="4DE8203B" w14:textId="77777777" w:rsidR="00D70FDA" w:rsidRPr="00D70FDA" w:rsidRDefault="00D70FDA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D70FDA">
        <w:rPr>
          <w:bCs/>
          <w:i/>
          <w:sz w:val="20"/>
          <w:szCs w:val="20"/>
        </w:rPr>
        <w:t>Trivedi, R</w:t>
      </w:r>
      <w:r>
        <w:rPr>
          <w:bCs/>
          <w:i/>
          <w:sz w:val="20"/>
          <w:szCs w:val="20"/>
        </w:rPr>
        <w:t xml:space="preserve">; </w:t>
      </w:r>
      <w:r w:rsidRPr="00D70FDA">
        <w:rPr>
          <w:bCs/>
          <w:i/>
          <w:sz w:val="20"/>
          <w:szCs w:val="20"/>
        </w:rPr>
        <w:t>Upadhyay, TK</w:t>
      </w:r>
    </w:p>
    <w:p w14:paraId="1A5FD97A" w14:textId="0606CCB6" w:rsidR="00D70FDA" w:rsidRDefault="00D70FDA" w:rsidP="00D70FDA">
      <w:pPr>
        <w:rPr>
          <w:bCs/>
          <w:i/>
          <w:sz w:val="20"/>
          <w:szCs w:val="20"/>
        </w:rPr>
      </w:pPr>
      <w:r w:rsidRPr="00D70FDA">
        <w:rPr>
          <w:bCs/>
          <w:i/>
          <w:sz w:val="20"/>
          <w:szCs w:val="20"/>
          <w:u w:val="single"/>
        </w:rPr>
        <w:t>Quercetin loaded and alginate sealed β-Glucan particles based drug delivery system against Prostate Cancer</w:t>
      </w:r>
      <w:r w:rsidRPr="00D70FDA">
        <w:rPr>
          <w:bCs/>
          <w:i/>
          <w:sz w:val="20"/>
          <w:szCs w:val="20"/>
        </w:rPr>
        <w:t>.</w:t>
      </w:r>
    </w:p>
    <w:p w14:paraId="675A42A4" w14:textId="5B1FC83F" w:rsidR="00D70FDA" w:rsidRPr="00D70FDA" w:rsidRDefault="00D70FDA" w:rsidP="00D70FDA">
      <w:pPr>
        <w:rPr>
          <w:b/>
          <w:i/>
          <w:sz w:val="20"/>
          <w:szCs w:val="20"/>
        </w:rPr>
      </w:pPr>
      <w:r w:rsidRPr="00D70FDA">
        <w:rPr>
          <w:b/>
          <w:i/>
          <w:sz w:val="20"/>
          <w:szCs w:val="20"/>
        </w:rPr>
        <w:t>AFRICAN JOURNAL OF BIOLOGICAL SCIENCES, 6(5): 10074-10092 2024</w:t>
      </w:r>
    </w:p>
    <w:p w14:paraId="78273779" w14:textId="77777777" w:rsidR="00D70FDA" w:rsidRPr="00D70FDA" w:rsidRDefault="00D70FDA" w:rsidP="00D70FDA">
      <w:pPr>
        <w:rPr>
          <w:bCs/>
          <w:i/>
          <w:sz w:val="20"/>
          <w:szCs w:val="20"/>
          <w:lang w:val="sr-Latn-RS"/>
        </w:rPr>
      </w:pPr>
    </w:p>
    <w:p w14:paraId="55E93418" w14:textId="0C711B58" w:rsidR="00D34235" w:rsidRDefault="00D3423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Morsy, HM; Zaky, MY;...&amp; Khalifa, AYZ</w:t>
      </w:r>
    </w:p>
    <w:p w14:paraId="02BF6D71" w14:textId="77777777" w:rsidR="00D34235" w:rsidRDefault="00D34235" w:rsidP="00D34235">
      <w:pPr>
        <w:rPr>
          <w:bCs/>
          <w:i/>
          <w:sz w:val="20"/>
          <w:szCs w:val="20"/>
          <w:lang w:val="sr-Latn-RS"/>
        </w:rPr>
      </w:pPr>
      <w:r w:rsidRPr="00D34235">
        <w:rPr>
          <w:bCs/>
          <w:i/>
          <w:sz w:val="20"/>
          <w:szCs w:val="20"/>
          <w:u w:val="single"/>
          <w:lang w:val="sr-Latn-RS"/>
        </w:rPr>
        <w:t>Nanoparticle-based flavonoid therapeutics: Pioneering biomedical applications in antioxidants, cancer treatment, cardiovascular health, neuroprotection, and cosmeceuticals</w:t>
      </w:r>
      <w:r>
        <w:rPr>
          <w:bCs/>
          <w:i/>
          <w:sz w:val="20"/>
          <w:szCs w:val="20"/>
          <w:lang w:val="sr-Latn-RS"/>
        </w:rPr>
        <w:t xml:space="preserve">, </w:t>
      </w:r>
    </w:p>
    <w:p w14:paraId="3913AD22" w14:textId="2BFE0177" w:rsidR="00D34235" w:rsidRPr="00D34235" w:rsidRDefault="00D34235" w:rsidP="00D34235">
      <w:pPr>
        <w:rPr>
          <w:b/>
          <w:i/>
          <w:sz w:val="20"/>
          <w:szCs w:val="20"/>
          <w:lang w:val="sr-Latn-RS"/>
        </w:rPr>
      </w:pPr>
      <w:r w:rsidRPr="00D34235">
        <w:rPr>
          <w:b/>
          <w:i/>
          <w:sz w:val="20"/>
          <w:szCs w:val="20"/>
          <w:lang w:val="sr-Latn-RS"/>
        </w:rPr>
        <w:t>INTERNATIONAL JOURNAL OF PHARMACEUTICS, 2024, DOI:10.1016/j.ijpharm.2024.125135</w:t>
      </w:r>
    </w:p>
    <w:p w14:paraId="46B4A9D3" w14:textId="77777777" w:rsidR="00D34235" w:rsidRPr="00D34235" w:rsidRDefault="00D34235" w:rsidP="00D34235">
      <w:pPr>
        <w:rPr>
          <w:b/>
          <w:i/>
          <w:sz w:val="20"/>
          <w:szCs w:val="20"/>
          <w:lang w:val="sr-Latn-RS"/>
        </w:rPr>
      </w:pPr>
    </w:p>
    <w:p w14:paraId="0FEA6D44" w14:textId="67E84D45" w:rsidR="00A132D0" w:rsidRDefault="00A132D0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Jia, W; Zhou, L;...&amp;Shen, Z</w:t>
      </w:r>
    </w:p>
    <w:p w14:paraId="12C452F4" w14:textId="77777777" w:rsidR="00A132D0" w:rsidRPr="00A132D0" w:rsidRDefault="00A132D0" w:rsidP="00A132D0">
      <w:pPr>
        <w:rPr>
          <w:bCs/>
          <w:i/>
          <w:sz w:val="20"/>
          <w:szCs w:val="20"/>
          <w:u w:val="single"/>
          <w:lang w:val="sr-Latn-RS"/>
        </w:rPr>
      </w:pPr>
      <w:r w:rsidRPr="00A132D0">
        <w:rPr>
          <w:bCs/>
          <w:i/>
          <w:sz w:val="20"/>
          <w:szCs w:val="20"/>
          <w:u w:val="single"/>
          <w:lang w:val="sr-Latn-RS"/>
        </w:rPr>
        <w:t>Nano-Based Drug Delivery of Polyphenolic Compounds for Cancer Treatment: Progress, Opportunities, and Challenges</w:t>
      </w:r>
    </w:p>
    <w:p w14:paraId="23671532" w14:textId="3F1CD359" w:rsidR="00A132D0" w:rsidRPr="00A132D0" w:rsidRDefault="00A132D0" w:rsidP="00A132D0">
      <w:pPr>
        <w:rPr>
          <w:b/>
          <w:i/>
          <w:sz w:val="20"/>
          <w:szCs w:val="20"/>
          <w:lang w:val="sr-Latn-RS"/>
        </w:rPr>
      </w:pPr>
      <w:r w:rsidRPr="00A132D0">
        <w:rPr>
          <w:b/>
          <w:i/>
          <w:sz w:val="20"/>
          <w:szCs w:val="20"/>
          <w:lang w:val="sr-Latn-RS"/>
        </w:rPr>
        <w:t>PHARMACEUTICALS 16(1):101 2023, DOI: 10.3390/PH16010101</w:t>
      </w:r>
    </w:p>
    <w:p w14:paraId="6F9BBE42" w14:textId="77777777" w:rsidR="00A132D0" w:rsidRPr="00A132D0" w:rsidRDefault="00A132D0" w:rsidP="00A132D0">
      <w:pPr>
        <w:rPr>
          <w:bCs/>
          <w:i/>
          <w:sz w:val="20"/>
          <w:szCs w:val="20"/>
          <w:lang w:val="sr-Latn-RS"/>
        </w:rPr>
      </w:pPr>
    </w:p>
    <w:p w14:paraId="5D3C4997" w14:textId="5A4CE54D" w:rsidR="005F46A9" w:rsidRDefault="005F46A9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Qian, Z; Zhang, Y;...&amp; Chen, B</w:t>
      </w:r>
    </w:p>
    <w:p w14:paraId="50D4E4D2" w14:textId="2E531913" w:rsidR="005F46A9" w:rsidRPr="005F46A9" w:rsidRDefault="005F46A9" w:rsidP="005F46A9">
      <w:pPr>
        <w:rPr>
          <w:bCs/>
          <w:i/>
          <w:sz w:val="20"/>
          <w:szCs w:val="20"/>
          <w:u w:val="single"/>
          <w:lang w:val="sr-Latn-RS"/>
        </w:rPr>
      </w:pPr>
      <w:r w:rsidRPr="005F46A9">
        <w:rPr>
          <w:bCs/>
          <w:i/>
          <w:sz w:val="20"/>
          <w:szCs w:val="20"/>
          <w:u w:val="single"/>
          <w:lang w:val="sr-Latn-RS"/>
        </w:rPr>
        <w:t>Current applications of nanomaterials in urinary system tumors</w:t>
      </w:r>
    </w:p>
    <w:p w14:paraId="44F5AD84" w14:textId="4628D413" w:rsidR="005F46A9" w:rsidRPr="005F46A9" w:rsidRDefault="005F46A9" w:rsidP="005F46A9">
      <w:pPr>
        <w:rPr>
          <w:b/>
          <w:i/>
          <w:sz w:val="20"/>
          <w:szCs w:val="20"/>
          <w:lang w:val="sr-Latn-RS"/>
        </w:rPr>
      </w:pPr>
      <w:r w:rsidRPr="005F46A9">
        <w:rPr>
          <w:b/>
          <w:i/>
          <w:sz w:val="20"/>
          <w:szCs w:val="20"/>
          <w:lang w:val="sr-Latn-RS"/>
        </w:rPr>
        <w:t>FRONTIERS IN BIOENGINEERING AND BIOTECHNOLOGY, 2023,</w:t>
      </w:r>
      <w:r w:rsidRPr="005F46A9">
        <w:t xml:space="preserve"> </w:t>
      </w:r>
      <w:r w:rsidRPr="005F46A9">
        <w:rPr>
          <w:b/>
          <w:i/>
          <w:sz w:val="20"/>
          <w:szCs w:val="20"/>
          <w:lang w:val="sr-Latn-RS"/>
        </w:rPr>
        <w:t>DOI: 10.3389/fbioe.2023.1111977</w:t>
      </w:r>
    </w:p>
    <w:p w14:paraId="6298CA9C" w14:textId="77777777" w:rsidR="005F46A9" w:rsidRPr="005F46A9" w:rsidRDefault="005F46A9" w:rsidP="005F46A9">
      <w:pPr>
        <w:rPr>
          <w:bCs/>
          <w:i/>
          <w:sz w:val="20"/>
          <w:szCs w:val="20"/>
          <w:lang w:val="sr-Latn-RS"/>
        </w:rPr>
      </w:pPr>
    </w:p>
    <w:p w14:paraId="1CB0C00E" w14:textId="51AC2A83" w:rsidR="00303AF9" w:rsidRDefault="00303AF9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Peng, S; Wang, Y; ...&amp;Zhang, Z</w:t>
      </w:r>
    </w:p>
    <w:p w14:paraId="3EC0DB3C" w14:textId="77777777" w:rsidR="00303AF9" w:rsidRPr="00303AF9" w:rsidRDefault="00303AF9" w:rsidP="00303AF9">
      <w:pPr>
        <w:rPr>
          <w:bCs/>
          <w:i/>
          <w:sz w:val="20"/>
          <w:szCs w:val="20"/>
          <w:lang w:val="sr-Latn-RS"/>
        </w:rPr>
      </w:pPr>
      <w:r w:rsidRPr="00303AF9">
        <w:rPr>
          <w:bCs/>
          <w:i/>
          <w:sz w:val="20"/>
          <w:szCs w:val="20"/>
          <w:u w:val="single"/>
          <w:lang w:val="sr-Latn-RS"/>
        </w:rPr>
        <w:t>Nanoparticles loaded with pharmacologically active plant-derived natural products: Biomedical applications and</w:t>
      </w:r>
      <w:r w:rsidRPr="00303AF9">
        <w:rPr>
          <w:bCs/>
          <w:i/>
          <w:sz w:val="20"/>
          <w:szCs w:val="20"/>
          <w:lang w:val="sr-Latn-RS"/>
        </w:rPr>
        <w:t xml:space="preserve"> toxicity</w:t>
      </w:r>
    </w:p>
    <w:p w14:paraId="54E7B975" w14:textId="6C621489" w:rsidR="00303AF9" w:rsidRDefault="00303AF9" w:rsidP="00303AF9">
      <w:pPr>
        <w:rPr>
          <w:b/>
          <w:i/>
          <w:sz w:val="20"/>
          <w:szCs w:val="20"/>
          <w:lang w:val="sr-Latn-RS"/>
        </w:rPr>
      </w:pPr>
      <w:r w:rsidRPr="00303AF9">
        <w:rPr>
          <w:b/>
          <w:i/>
          <w:sz w:val="20"/>
          <w:szCs w:val="20"/>
          <w:lang w:val="sr-Latn-RS"/>
        </w:rPr>
        <w:t>COLLOIDS AND SURFACES B: BIOINTERFACES</w:t>
      </w:r>
      <w:r>
        <w:rPr>
          <w:b/>
          <w:i/>
          <w:sz w:val="20"/>
          <w:szCs w:val="20"/>
          <w:lang w:val="sr-Latn-RS"/>
        </w:rPr>
        <w:t xml:space="preserve">, 2023, </w:t>
      </w:r>
      <w:r w:rsidRPr="00303AF9">
        <w:rPr>
          <w:b/>
          <w:i/>
          <w:sz w:val="20"/>
          <w:szCs w:val="20"/>
          <w:lang w:val="sr-Latn-RS"/>
        </w:rPr>
        <w:t>DOI: 10.1016/j.colsurfb.2023.113214</w:t>
      </w:r>
    </w:p>
    <w:p w14:paraId="09BAC8E7" w14:textId="77777777" w:rsidR="00303AF9" w:rsidRPr="00303AF9" w:rsidRDefault="00303AF9" w:rsidP="00303AF9">
      <w:pPr>
        <w:rPr>
          <w:b/>
          <w:i/>
          <w:sz w:val="20"/>
          <w:szCs w:val="20"/>
          <w:lang w:val="sr-Latn-RS"/>
        </w:rPr>
      </w:pPr>
    </w:p>
    <w:p w14:paraId="70D28FBE" w14:textId="5567E677" w:rsidR="00DB0483" w:rsidRDefault="00DB0483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Entezari, M; Abad, GGY;...&amp; Ertas, YN</w:t>
      </w:r>
    </w:p>
    <w:p w14:paraId="0E013CEC" w14:textId="31BE38BA" w:rsidR="00DB0483" w:rsidRDefault="00DB0483" w:rsidP="00DB0483">
      <w:pPr>
        <w:rPr>
          <w:bCs/>
          <w:i/>
          <w:sz w:val="20"/>
          <w:szCs w:val="20"/>
          <w:lang w:val="sr-Latn-RS"/>
        </w:rPr>
      </w:pPr>
      <w:r w:rsidRPr="00DB0483">
        <w:rPr>
          <w:bCs/>
          <w:i/>
          <w:sz w:val="20"/>
          <w:szCs w:val="20"/>
          <w:u w:val="single"/>
          <w:lang w:val="sr-Latn-RS"/>
        </w:rPr>
        <w:t>Gold nanostructure-mediated delivery of anti-cancer agents: Biomedical applications, reversing drug resistance, and stimuli-responsive nanocarriers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DB0483">
        <w:rPr>
          <w:b/>
          <w:i/>
          <w:sz w:val="20"/>
          <w:szCs w:val="20"/>
          <w:lang w:val="sr-Latn-RS"/>
        </w:rPr>
        <w:t>ENVIRONMENTAL RESEARCH 225(13):115673 2023</w:t>
      </w:r>
    </w:p>
    <w:p w14:paraId="371175C2" w14:textId="77777777" w:rsidR="00DB0483" w:rsidRPr="00DB0483" w:rsidRDefault="00DB0483" w:rsidP="00DB0483">
      <w:pPr>
        <w:rPr>
          <w:bCs/>
          <w:i/>
          <w:sz w:val="20"/>
          <w:szCs w:val="20"/>
          <w:lang w:val="sr-Latn-RS"/>
        </w:rPr>
      </w:pPr>
    </w:p>
    <w:p w14:paraId="09F96F6B" w14:textId="054AF085" w:rsidR="006C611A" w:rsidRPr="006C611A" w:rsidRDefault="004D6DE0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Gupta, N; Gupta, S;...&amp;Sharma, V</w:t>
      </w:r>
    </w:p>
    <w:p w14:paraId="4F9F9A2F" w14:textId="77777777" w:rsidR="006C611A" w:rsidRPr="006C611A" w:rsidRDefault="006C611A" w:rsidP="006C611A">
      <w:pPr>
        <w:rPr>
          <w:bCs/>
          <w:i/>
          <w:sz w:val="20"/>
          <w:szCs w:val="20"/>
          <w:u w:val="single"/>
          <w:lang w:val="sr-Latn-RS"/>
        </w:rPr>
      </w:pPr>
      <w:r w:rsidRPr="006C611A">
        <w:rPr>
          <w:bCs/>
          <w:i/>
          <w:sz w:val="20"/>
          <w:szCs w:val="20"/>
          <w:u w:val="single"/>
          <w:lang w:val="sr-Latn-RS"/>
        </w:rPr>
        <w:t>Therapeutic Potential of Genistein and its Derivatives as a Target for Anticancer Agents</w:t>
      </w:r>
    </w:p>
    <w:p w14:paraId="1D6EA379" w14:textId="0BCF089A" w:rsidR="006C611A" w:rsidRPr="006C611A" w:rsidRDefault="006C611A" w:rsidP="006C611A">
      <w:pPr>
        <w:rPr>
          <w:b/>
          <w:i/>
          <w:sz w:val="20"/>
          <w:szCs w:val="20"/>
          <w:lang w:val="sr-Latn-RS"/>
        </w:rPr>
      </w:pPr>
      <w:r w:rsidRPr="006C611A">
        <w:rPr>
          <w:b/>
          <w:i/>
          <w:sz w:val="20"/>
          <w:szCs w:val="20"/>
          <w:lang w:val="sr-Latn-RS"/>
        </w:rPr>
        <w:t>CHEMISTRYSELECT</w:t>
      </w:r>
      <w:r w:rsidRPr="006C611A">
        <w:rPr>
          <w:b/>
          <w:i/>
          <w:sz w:val="20"/>
          <w:szCs w:val="20"/>
          <w:lang w:val="sr-Cyrl-RS"/>
        </w:rPr>
        <w:t xml:space="preserve">, </w:t>
      </w:r>
      <w:r w:rsidR="004D6DE0" w:rsidRPr="004D6DE0">
        <w:rPr>
          <w:b/>
          <w:i/>
          <w:sz w:val="20"/>
          <w:szCs w:val="20"/>
          <w:lang w:val="sr-Cyrl-RS"/>
        </w:rPr>
        <w:t>8(21)</w:t>
      </w:r>
      <w:r w:rsidR="004D6DE0">
        <w:rPr>
          <w:b/>
          <w:i/>
          <w:sz w:val="20"/>
          <w:szCs w:val="20"/>
          <w:lang w:val="sr-Latn-RS"/>
        </w:rPr>
        <w:t>:</w:t>
      </w:r>
      <w:r w:rsidR="004D6DE0" w:rsidRPr="004D6DE0">
        <w:rPr>
          <w:b/>
          <w:i/>
          <w:sz w:val="20"/>
          <w:szCs w:val="20"/>
          <w:lang w:val="sr-Cyrl-RS"/>
        </w:rPr>
        <w:t xml:space="preserve"> e202204924</w:t>
      </w:r>
      <w:r w:rsidRPr="006C611A">
        <w:rPr>
          <w:b/>
          <w:i/>
          <w:sz w:val="20"/>
          <w:szCs w:val="20"/>
          <w:lang w:val="sr-Cyrl-RS"/>
        </w:rPr>
        <w:t>2023</w:t>
      </w:r>
    </w:p>
    <w:p w14:paraId="56A8C6E5" w14:textId="77777777" w:rsidR="006C611A" w:rsidRPr="006C611A" w:rsidRDefault="006C611A" w:rsidP="006C611A">
      <w:pPr>
        <w:rPr>
          <w:b/>
          <w:i/>
          <w:sz w:val="20"/>
          <w:szCs w:val="20"/>
          <w:lang w:val="sr-Latn-RS"/>
        </w:rPr>
      </w:pPr>
    </w:p>
    <w:p w14:paraId="0EFE8453" w14:textId="326F6099" w:rsidR="008446B7" w:rsidRDefault="008446B7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Khanam, A; Singh, G;...&amp;Dhingra, Ak</w:t>
      </w:r>
    </w:p>
    <w:p w14:paraId="5732215D" w14:textId="77777777" w:rsidR="008446B7" w:rsidRPr="008446B7" w:rsidRDefault="008446B7" w:rsidP="008446B7">
      <w:pPr>
        <w:rPr>
          <w:bCs/>
          <w:i/>
          <w:sz w:val="20"/>
          <w:szCs w:val="20"/>
          <w:u w:val="single"/>
          <w:lang w:val="sr-Latn-RS"/>
        </w:rPr>
      </w:pPr>
      <w:r w:rsidRPr="008446B7">
        <w:rPr>
          <w:bCs/>
          <w:i/>
          <w:sz w:val="20"/>
          <w:szCs w:val="20"/>
          <w:u w:val="single"/>
          <w:lang w:val="sr-Latn-RS"/>
        </w:rPr>
        <w:t>A Review on Novel Applications of Nanotechnology in the Management of Prostate Cancer</w:t>
      </w:r>
    </w:p>
    <w:p w14:paraId="3A93E4EC" w14:textId="11A27357" w:rsidR="008446B7" w:rsidRPr="008446B7" w:rsidRDefault="008446B7" w:rsidP="008446B7">
      <w:pPr>
        <w:rPr>
          <w:b/>
          <w:i/>
          <w:sz w:val="20"/>
          <w:szCs w:val="20"/>
          <w:lang w:val="sr-Latn-RS"/>
        </w:rPr>
      </w:pPr>
      <w:r w:rsidRPr="008446B7">
        <w:rPr>
          <w:b/>
          <w:i/>
          <w:sz w:val="20"/>
          <w:szCs w:val="20"/>
          <w:lang w:val="sr-Latn-RS"/>
        </w:rPr>
        <w:t>CURRENT DRUG DELIVERY, 2023, DOI: 10.2174/0115672018180695230925113521</w:t>
      </w:r>
    </w:p>
    <w:p w14:paraId="7F091D74" w14:textId="77777777" w:rsidR="008446B7" w:rsidRPr="008446B7" w:rsidRDefault="008446B7" w:rsidP="008446B7">
      <w:pPr>
        <w:rPr>
          <w:bCs/>
          <w:i/>
          <w:sz w:val="20"/>
          <w:szCs w:val="20"/>
          <w:lang w:val="sr-Latn-RS"/>
        </w:rPr>
      </w:pPr>
    </w:p>
    <w:p w14:paraId="67A58763" w14:textId="1EE9EB8F" w:rsidR="00747203" w:rsidRPr="00747203" w:rsidRDefault="00747203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747203">
        <w:rPr>
          <w:bCs/>
          <w:i/>
          <w:sz w:val="20"/>
          <w:szCs w:val="20"/>
        </w:rPr>
        <w:t>Sharma</w:t>
      </w:r>
      <w:r>
        <w:rPr>
          <w:bCs/>
          <w:i/>
          <w:sz w:val="20"/>
          <w:szCs w:val="20"/>
        </w:rPr>
        <w:t>, N;</w:t>
      </w:r>
      <w:r w:rsidRPr="00747203">
        <w:rPr>
          <w:bCs/>
          <w:i/>
          <w:sz w:val="20"/>
          <w:szCs w:val="20"/>
        </w:rPr>
        <w:t xml:space="preserve"> Tiwary</w:t>
      </w:r>
      <w:r>
        <w:rPr>
          <w:bCs/>
          <w:i/>
          <w:sz w:val="20"/>
          <w:szCs w:val="20"/>
        </w:rPr>
        <w:t>, N;…&amp;Bungau, SG</w:t>
      </w:r>
    </w:p>
    <w:p w14:paraId="0C642E7F" w14:textId="67C47F32" w:rsidR="00747203" w:rsidRDefault="00747203" w:rsidP="00747203">
      <w:pPr>
        <w:rPr>
          <w:bCs/>
          <w:i/>
          <w:sz w:val="20"/>
          <w:szCs w:val="20"/>
        </w:rPr>
      </w:pPr>
      <w:r w:rsidRPr="00747203">
        <w:rPr>
          <w:bCs/>
          <w:i/>
          <w:sz w:val="20"/>
          <w:szCs w:val="20"/>
          <w:u w:val="single"/>
          <w:lang w:val="sr-Latn-RS"/>
        </w:rPr>
        <w:t>Traversing the Vivid Pharmacological and Nanotechnological Facets of Genistein: Insights into the Past, Present and Future Trends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747203">
        <w:rPr>
          <w:b/>
          <w:i/>
          <w:sz w:val="20"/>
          <w:szCs w:val="20"/>
        </w:rPr>
        <w:t>BIONANOSCIENCE</w:t>
      </w:r>
      <w:r>
        <w:rPr>
          <w:b/>
          <w:i/>
          <w:sz w:val="20"/>
          <w:szCs w:val="20"/>
        </w:rPr>
        <w:t xml:space="preserve">, 2023, </w:t>
      </w:r>
      <w:r w:rsidRPr="00747203">
        <w:rPr>
          <w:b/>
          <w:i/>
          <w:sz w:val="20"/>
          <w:szCs w:val="20"/>
        </w:rPr>
        <w:t>DOI: 10.1007/s12668-023-01201-2</w:t>
      </w:r>
    </w:p>
    <w:p w14:paraId="64FDF997" w14:textId="77777777" w:rsidR="00747203" w:rsidRPr="00747203" w:rsidRDefault="00747203" w:rsidP="00747203">
      <w:pPr>
        <w:rPr>
          <w:bCs/>
          <w:i/>
          <w:sz w:val="20"/>
          <w:szCs w:val="20"/>
          <w:lang w:val="sr-Latn-RS"/>
        </w:rPr>
      </w:pPr>
    </w:p>
    <w:p w14:paraId="21EC5C28" w14:textId="3B989554" w:rsidR="00043775" w:rsidRDefault="0004377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Zhang, G; Wei, Y;...&amp;Lai, H</w:t>
      </w:r>
    </w:p>
    <w:p w14:paraId="4D67B60C" w14:textId="5102D0C1" w:rsidR="00043775" w:rsidRDefault="00043775" w:rsidP="00043775">
      <w:pPr>
        <w:rPr>
          <w:bCs/>
          <w:i/>
          <w:sz w:val="20"/>
          <w:szCs w:val="20"/>
          <w:lang w:val="sr-Latn-RS"/>
        </w:rPr>
      </w:pPr>
      <w:r w:rsidRPr="00043775">
        <w:rPr>
          <w:bCs/>
          <w:i/>
          <w:sz w:val="20"/>
          <w:szCs w:val="20"/>
          <w:u w:val="single"/>
          <w:lang w:val="sr-Latn-RS"/>
        </w:rPr>
        <w:t>Magnetic Molecularly Imprinted Polymers for Selective Separation Genistein from the Extract of Flemingia philippinensis Merr. et Rolfe</w:t>
      </w:r>
      <w:r>
        <w:rPr>
          <w:bCs/>
          <w:i/>
          <w:sz w:val="20"/>
          <w:szCs w:val="20"/>
          <w:lang w:val="sr-Latn-RS"/>
        </w:rPr>
        <w:t xml:space="preserve">,  </w:t>
      </w:r>
      <w:r w:rsidRPr="00043775">
        <w:rPr>
          <w:b/>
          <w:i/>
          <w:sz w:val="20"/>
          <w:szCs w:val="20"/>
          <w:lang w:val="sr-Latn-RS"/>
        </w:rPr>
        <w:t>CHEMISTRYSELECT, 2023, DOI: 10.1002/slct.202301270</w:t>
      </w:r>
    </w:p>
    <w:p w14:paraId="09ED027E" w14:textId="77777777" w:rsidR="00043775" w:rsidRPr="00043775" w:rsidRDefault="00043775" w:rsidP="00043775">
      <w:pPr>
        <w:rPr>
          <w:bCs/>
          <w:i/>
          <w:sz w:val="20"/>
          <w:szCs w:val="20"/>
          <w:lang w:val="sr-Latn-RS"/>
        </w:rPr>
      </w:pPr>
    </w:p>
    <w:p w14:paraId="4B52727A" w14:textId="2F13B3FA" w:rsidR="00A701B9" w:rsidRDefault="00A701B9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Yeligar, RR; Sarwa, KK;y...&amp;Jangde, S</w:t>
      </w:r>
    </w:p>
    <w:p w14:paraId="5B74CACD" w14:textId="5386E889" w:rsidR="00A701B9" w:rsidRDefault="00A701B9" w:rsidP="00A701B9">
      <w:pPr>
        <w:rPr>
          <w:bCs/>
          <w:i/>
          <w:sz w:val="20"/>
          <w:szCs w:val="20"/>
          <w:lang w:val="sr-Latn-RS"/>
        </w:rPr>
      </w:pPr>
      <w:r w:rsidRPr="00A701B9">
        <w:rPr>
          <w:bCs/>
          <w:i/>
          <w:sz w:val="20"/>
          <w:szCs w:val="20"/>
          <w:u w:val="single"/>
          <w:lang w:val="sr-Latn-RS"/>
        </w:rPr>
        <w:t>Nanotechnology-Based Delivery of Genistein to Overcome Physicochemical Hindrance and Enhance Therapeutic Response in Skin Cancer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A701B9">
        <w:rPr>
          <w:b/>
          <w:i/>
          <w:sz w:val="20"/>
          <w:szCs w:val="20"/>
          <w:lang w:val="sr-Latn-RS"/>
        </w:rPr>
        <w:t>BIONANOSCIENCE, 2023, DOI: 10.1007/s12668-023-01118-w</w:t>
      </w:r>
    </w:p>
    <w:p w14:paraId="10F168C9" w14:textId="7D282BE5" w:rsidR="005E2BCF" w:rsidRPr="005E2BCF" w:rsidRDefault="005E2BCF" w:rsidP="005E2BCF">
      <w:pPr>
        <w:rPr>
          <w:bCs/>
          <w:i/>
          <w:sz w:val="20"/>
          <w:szCs w:val="20"/>
          <w:lang w:val="sr-Latn-RS"/>
        </w:rPr>
      </w:pPr>
    </w:p>
    <w:p w14:paraId="58B66A8E" w14:textId="55634348" w:rsidR="00404302" w:rsidRDefault="00404302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404302">
        <w:rPr>
          <w:bCs/>
          <w:i/>
          <w:sz w:val="20"/>
          <w:szCs w:val="20"/>
          <w:lang w:val="sr-Latn-RS"/>
        </w:rPr>
        <w:t>Cosgrave</w:t>
      </w:r>
      <w:r>
        <w:rPr>
          <w:bCs/>
          <w:i/>
          <w:sz w:val="20"/>
          <w:szCs w:val="20"/>
          <w:lang w:val="sr-Latn-RS"/>
        </w:rPr>
        <w:t>, JM; Perry, AS</w:t>
      </w:r>
    </w:p>
    <w:p w14:paraId="7D5996C9" w14:textId="5BF0B7C5" w:rsidR="00404302" w:rsidRPr="00404302" w:rsidRDefault="00404302" w:rsidP="00404302">
      <w:pPr>
        <w:rPr>
          <w:bCs/>
          <w:i/>
          <w:sz w:val="20"/>
          <w:szCs w:val="20"/>
          <w:u w:val="single"/>
          <w:lang w:val="sr-Latn-RS"/>
        </w:rPr>
      </w:pPr>
      <w:r w:rsidRPr="00404302">
        <w:rPr>
          <w:bCs/>
          <w:i/>
          <w:sz w:val="20"/>
          <w:szCs w:val="20"/>
          <w:u w:val="single"/>
          <w:lang w:val="sr-Latn-RS"/>
        </w:rPr>
        <w:t>Therapeutic applications of the prostate cancer epigenome</w:t>
      </w:r>
    </w:p>
    <w:p w14:paraId="32FDA1BB" w14:textId="28095DA1" w:rsidR="00404302" w:rsidRPr="00404302" w:rsidRDefault="00404302" w:rsidP="00404302">
      <w:pPr>
        <w:rPr>
          <w:b/>
          <w:i/>
          <w:sz w:val="20"/>
          <w:szCs w:val="20"/>
          <w:lang w:val="sr-Latn-RS"/>
        </w:rPr>
      </w:pPr>
      <w:r w:rsidRPr="00404302">
        <w:rPr>
          <w:b/>
          <w:i/>
          <w:sz w:val="20"/>
          <w:szCs w:val="20"/>
          <w:lang w:val="sr-Latn-RS"/>
        </w:rPr>
        <w:t>In book: Epigenetic Cancer Therapy, 2023, DOI: 10.1016/B978-0-323-91367-6.00024-6</w:t>
      </w:r>
    </w:p>
    <w:p w14:paraId="2C714FB0" w14:textId="77777777" w:rsidR="00404302" w:rsidRPr="00404302" w:rsidRDefault="00404302" w:rsidP="00404302">
      <w:pPr>
        <w:rPr>
          <w:bCs/>
          <w:i/>
          <w:sz w:val="20"/>
          <w:szCs w:val="20"/>
          <w:lang w:val="sr-Latn-RS"/>
        </w:rPr>
      </w:pPr>
    </w:p>
    <w:p w14:paraId="073937BD" w14:textId="43A2D446" w:rsidR="00114592" w:rsidRDefault="00114592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114592">
        <w:rPr>
          <w:bCs/>
          <w:i/>
          <w:sz w:val="20"/>
          <w:szCs w:val="20"/>
          <w:lang w:val="sr-Latn-RS"/>
        </w:rPr>
        <w:t>Useini, L</w:t>
      </w:r>
      <w:r>
        <w:rPr>
          <w:bCs/>
          <w:i/>
          <w:sz w:val="20"/>
          <w:szCs w:val="20"/>
          <w:lang w:val="sr-Latn-RS"/>
        </w:rPr>
        <w:t>;</w:t>
      </w:r>
      <w:r w:rsidRPr="00114592">
        <w:rPr>
          <w:bCs/>
          <w:i/>
          <w:sz w:val="20"/>
          <w:szCs w:val="20"/>
          <w:lang w:val="sr-Latn-RS"/>
        </w:rPr>
        <w:t xml:space="preserve"> Mojić, M</w:t>
      </w:r>
      <w:r>
        <w:rPr>
          <w:bCs/>
          <w:i/>
          <w:sz w:val="20"/>
          <w:szCs w:val="20"/>
          <w:lang w:val="sr-Latn-RS"/>
        </w:rPr>
        <w:t>;</w:t>
      </w:r>
      <w:r w:rsidRPr="00114592">
        <w:rPr>
          <w:bCs/>
          <w:i/>
          <w:sz w:val="20"/>
          <w:szCs w:val="20"/>
          <w:lang w:val="sr-Latn-RS"/>
        </w:rPr>
        <w:t xml:space="preserve"> ... &amp; Hey-Hawkins, E</w:t>
      </w:r>
    </w:p>
    <w:p w14:paraId="0944FBBB" w14:textId="77777777" w:rsidR="00114592" w:rsidRDefault="00114592" w:rsidP="00114592">
      <w:pPr>
        <w:rPr>
          <w:bCs/>
          <w:i/>
          <w:sz w:val="20"/>
          <w:szCs w:val="20"/>
          <w:lang w:val="sr-Latn-RS"/>
        </w:rPr>
      </w:pPr>
      <w:r w:rsidRPr="00114592">
        <w:rPr>
          <w:bCs/>
          <w:i/>
          <w:sz w:val="20"/>
          <w:szCs w:val="20"/>
          <w:u w:val="single"/>
          <w:lang w:val="sr-Latn-RS"/>
        </w:rPr>
        <w:t>Carborane Analogues of Fenoprofen Exhibit Improved Antitumor Activity</w:t>
      </w:r>
      <w:r w:rsidRPr="00114592">
        <w:rPr>
          <w:bCs/>
          <w:i/>
          <w:sz w:val="20"/>
          <w:szCs w:val="20"/>
          <w:lang w:val="sr-Latn-RS"/>
        </w:rPr>
        <w:t xml:space="preserve">. </w:t>
      </w:r>
    </w:p>
    <w:p w14:paraId="4DC13FF7" w14:textId="4B44369F" w:rsidR="00114592" w:rsidRPr="00114592" w:rsidRDefault="00114592" w:rsidP="00114592">
      <w:pPr>
        <w:rPr>
          <w:b/>
          <w:i/>
          <w:sz w:val="20"/>
          <w:szCs w:val="20"/>
          <w:lang w:val="sr-Latn-RS"/>
        </w:rPr>
      </w:pPr>
      <w:r w:rsidRPr="00114592">
        <w:rPr>
          <w:b/>
          <w:i/>
          <w:sz w:val="20"/>
          <w:szCs w:val="20"/>
          <w:lang w:val="sr-Latn-RS"/>
        </w:rPr>
        <w:t>CHEMMEDCHEM, 202</w:t>
      </w:r>
      <w:r w:rsidR="00522E5C">
        <w:rPr>
          <w:b/>
          <w:i/>
          <w:sz w:val="20"/>
          <w:szCs w:val="20"/>
          <w:lang w:val="sr-Latn-RS"/>
        </w:rPr>
        <w:t>3</w:t>
      </w:r>
      <w:r w:rsidRPr="00114592">
        <w:rPr>
          <w:b/>
          <w:i/>
          <w:sz w:val="20"/>
          <w:szCs w:val="20"/>
          <w:lang w:val="sr-Latn-RS"/>
        </w:rPr>
        <w:t>, https://doi.org/10.1002/cmdc.202200583</w:t>
      </w:r>
    </w:p>
    <w:p w14:paraId="7DAD97A0" w14:textId="77777777" w:rsidR="00114592" w:rsidRPr="00114592" w:rsidRDefault="00114592" w:rsidP="00114592">
      <w:pPr>
        <w:rPr>
          <w:bCs/>
          <w:i/>
          <w:sz w:val="20"/>
          <w:szCs w:val="20"/>
          <w:lang w:val="sr-Latn-RS"/>
        </w:rPr>
      </w:pPr>
    </w:p>
    <w:p w14:paraId="797E93CF" w14:textId="6AAADFA7" w:rsidR="00013F27" w:rsidRDefault="00013F27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Mitri, N; Rahme, K;...&amp; Ghanem, E</w:t>
      </w:r>
    </w:p>
    <w:p w14:paraId="3B17B297" w14:textId="77777777" w:rsidR="00013F27" w:rsidRPr="00013F27" w:rsidRDefault="00013F27" w:rsidP="00013F27">
      <w:pPr>
        <w:rPr>
          <w:bCs/>
          <w:i/>
          <w:sz w:val="20"/>
          <w:szCs w:val="20"/>
          <w:u w:val="single"/>
          <w:lang w:val="sr-Latn-RS"/>
        </w:rPr>
      </w:pPr>
      <w:r w:rsidRPr="00013F27">
        <w:rPr>
          <w:bCs/>
          <w:i/>
          <w:sz w:val="20"/>
          <w:szCs w:val="20"/>
          <w:u w:val="single"/>
          <w:lang w:val="sr-Latn-RS"/>
        </w:rPr>
        <w:t>Upgrading gold to green nanoparticles: applications in prostate cancer</w:t>
      </w:r>
    </w:p>
    <w:p w14:paraId="172B2DD7" w14:textId="1D062B74" w:rsidR="00013F27" w:rsidRPr="00013F27" w:rsidRDefault="00013F27" w:rsidP="00013F27">
      <w:pPr>
        <w:rPr>
          <w:b/>
          <w:i/>
          <w:sz w:val="20"/>
          <w:szCs w:val="20"/>
          <w:lang w:val="sr-Latn-RS"/>
        </w:rPr>
      </w:pPr>
      <w:r w:rsidRPr="00013F27">
        <w:rPr>
          <w:b/>
          <w:i/>
          <w:sz w:val="20"/>
          <w:szCs w:val="20"/>
          <w:lang w:val="sr-Latn-RS"/>
        </w:rPr>
        <w:t>ADVANCES IN NATURAL SCIENCES: NANOSCIENCE AND NANOTECHNOLOGY 14(2):023001 2023</w:t>
      </w:r>
    </w:p>
    <w:p w14:paraId="4E679215" w14:textId="77777777" w:rsidR="00013F27" w:rsidRPr="00013F27" w:rsidRDefault="00013F27" w:rsidP="00013F27">
      <w:pPr>
        <w:rPr>
          <w:bCs/>
          <w:i/>
          <w:sz w:val="20"/>
          <w:szCs w:val="20"/>
          <w:lang w:val="sr-Latn-RS"/>
        </w:rPr>
      </w:pPr>
    </w:p>
    <w:p w14:paraId="6D14FB13" w14:textId="1F1781CB" w:rsidR="00483999" w:rsidRDefault="00483999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Joshi, H; Gupta, DS;...&amp;Tuli, HS</w:t>
      </w:r>
    </w:p>
    <w:p w14:paraId="028BD212" w14:textId="453ECB0D" w:rsidR="00483999" w:rsidRPr="00483999" w:rsidRDefault="00483999" w:rsidP="00483999">
      <w:pPr>
        <w:rPr>
          <w:bCs/>
          <w:i/>
          <w:sz w:val="20"/>
          <w:szCs w:val="20"/>
          <w:u w:val="single"/>
          <w:lang w:val="sr-Latn-RS"/>
        </w:rPr>
      </w:pPr>
      <w:r w:rsidRPr="00483999">
        <w:rPr>
          <w:bCs/>
          <w:i/>
          <w:sz w:val="20"/>
          <w:szCs w:val="20"/>
          <w:u w:val="single"/>
          <w:lang w:val="sr-Latn-RS"/>
        </w:rPr>
        <w:t>Genistein: a promising modulator of apoptosis and survival signaling in cancer</w:t>
      </w:r>
    </w:p>
    <w:p w14:paraId="50924983" w14:textId="37BF4035" w:rsidR="00483999" w:rsidRPr="00483999" w:rsidRDefault="00483999" w:rsidP="00483999">
      <w:pPr>
        <w:rPr>
          <w:b/>
          <w:i/>
          <w:sz w:val="20"/>
          <w:szCs w:val="20"/>
          <w:lang w:val="sr-Latn-RS"/>
        </w:rPr>
      </w:pPr>
      <w:r w:rsidRPr="00483999">
        <w:rPr>
          <w:b/>
          <w:i/>
          <w:sz w:val="20"/>
          <w:szCs w:val="20"/>
          <w:lang w:val="sr-Latn-RS"/>
        </w:rPr>
        <w:t>Naunyn-Schmiedeberg's Archives of Pharmacology, 2023,</w:t>
      </w:r>
      <w:r w:rsidRPr="00483999">
        <w:rPr>
          <w:b/>
        </w:rPr>
        <w:t xml:space="preserve"> </w:t>
      </w:r>
      <w:r w:rsidRPr="00483999">
        <w:rPr>
          <w:b/>
          <w:i/>
          <w:sz w:val="20"/>
          <w:szCs w:val="20"/>
          <w:lang w:val="sr-Latn-RS"/>
        </w:rPr>
        <w:t>DOI: 10.1007/s00210-023-02550-1</w:t>
      </w:r>
    </w:p>
    <w:p w14:paraId="3E595F92" w14:textId="77777777" w:rsidR="00483999" w:rsidRPr="00483999" w:rsidRDefault="00483999" w:rsidP="00483999">
      <w:pPr>
        <w:rPr>
          <w:bCs/>
          <w:i/>
          <w:sz w:val="20"/>
          <w:szCs w:val="20"/>
          <w:lang w:val="sr-Latn-RS"/>
        </w:rPr>
      </w:pPr>
    </w:p>
    <w:p w14:paraId="3A2E640C" w14:textId="33DD3DFD" w:rsidR="00F21C52" w:rsidRDefault="00F21C52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Raj, SA; Srivastava, J;...&amp;Bose, S</w:t>
      </w:r>
    </w:p>
    <w:p w14:paraId="14C39086" w14:textId="251CD1B5" w:rsidR="00F21C52" w:rsidRPr="00F21C52" w:rsidRDefault="00F21C52" w:rsidP="00F21C52">
      <w:pPr>
        <w:rPr>
          <w:bCs/>
          <w:i/>
          <w:sz w:val="20"/>
          <w:szCs w:val="20"/>
          <w:u w:val="single"/>
          <w:lang w:val="sr-Latn-RS"/>
        </w:rPr>
      </w:pPr>
      <w:r w:rsidRPr="00F21C52">
        <w:rPr>
          <w:bCs/>
          <w:i/>
          <w:sz w:val="20"/>
          <w:szCs w:val="20"/>
          <w:u w:val="single"/>
          <w:lang w:val="sr-Latn-RS"/>
        </w:rPr>
        <w:t>Gold nanoparticles as theranostics: An overview</w:t>
      </w:r>
    </w:p>
    <w:p w14:paraId="3C3C588D" w14:textId="36452C0E" w:rsidR="00F21C52" w:rsidRPr="00F21C52" w:rsidRDefault="00F21C52" w:rsidP="00F21C52">
      <w:pPr>
        <w:rPr>
          <w:b/>
          <w:i/>
          <w:sz w:val="20"/>
          <w:szCs w:val="20"/>
          <w:lang w:val="sr-Latn-RS"/>
        </w:rPr>
      </w:pPr>
      <w:r w:rsidRPr="00F21C52">
        <w:rPr>
          <w:b/>
          <w:i/>
          <w:sz w:val="20"/>
          <w:szCs w:val="20"/>
          <w:lang w:val="sr-Latn-RS"/>
        </w:rPr>
        <w:t>AIP Conf. Proc. 2800</w:t>
      </w:r>
      <w:r>
        <w:rPr>
          <w:b/>
          <w:i/>
          <w:sz w:val="20"/>
          <w:szCs w:val="20"/>
          <w:lang w:val="sr-Latn-RS"/>
        </w:rPr>
        <w:t>(1)</w:t>
      </w:r>
      <w:r w:rsidRPr="00F21C52">
        <w:rPr>
          <w:b/>
          <w:i/>
          <w:sz w:val="20"/>
          <w:szCs w:val="20"/>
          <w:lang w:val="sr-Latn-RS"/>
        </w:rPr>
        <w:t>: 020250 2023, https://doi.org/10.1063/5.0163044</w:t>
      </w:r>
    </w:p>
    <w:p w14:paraId="3D47CFBD" w14:textId="77777777" w:rsidR="00F21C52" w:rsidRPr="00F21C52" w:rsidRDefault="00F21C52" w:rsidP="00F21C52">
      <w:pPr>
        <w:rPr>
          <w:bCs/>
          <w:i/>
          <w:sz w:val="20"/>
          <w:szCs w:val="20"/>
          <w:lang w:val="sr-Latn-RS"/>
        </w:rPr>
      </w:pPr>
    </w:p>
    <w:p w14:paraId="7CDCAEE8" w14:textId="77777777" w:rsidR="00DA7CAE" w:rsidRDefault="00DA7CAE" w:rsidP="00DA7CAE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0A6FBD">
        <w:rPr>
          <w:bCs/>
          <w:i/>
          <w:sz w:val="20"/>
          <w:szCs w:val="20"/>
          <w:lang w:val="sr-Latn-RS"/>
        </w:rPr>
        <w:t>Maurya</w:t>
      </w:r>
      <w:r>
        <w:rPr>
          <w:bCs/>
          <w:i/>
          <w:sz w:val="20"/>
          <w:szCs w:val="20"/>
          <w:lang w:val="sr-Latn-RS"/>
        </w:rPr>
        <w:t xml:space="preserve">, N; </w:t>
      </w:r>
      <w:r w:rsidRPr="000A6FBD">
        <w:rPr>
          <w:bCs/>
          <w:i/>
          <w:sz w:val="20"/>
          <w:szCs w:val="20"/>
          <w:lang w:val="sr-Latn-RS"/>
        </w:rPr>
        <w:t>Saha</w:t>
      </w:r>
      <w:r>
        <w:rPr>
          <w:bCs/>
          <w:i/>
          <w:sz w:val="20"/>
          <w:szCs w:val="20"/>
          <w:lang w:val="sr-Latn-RS"/>
        </w:rPr>
        <w:t>, S; Ghosh, M</w:t>
      </w:r>
    </w:p>
    <w:p w14:paraId="392F03DA" w14:textId="77777777" w:rsidR="00DA7CAE" w:rsidRDefault="00DA7CAE" w:rsidP="00DA7CAE">
      <w:pPr>
        <w:rPr>
          <w:b/>
          <w:i/>
          <w:sz w:val="20"/>
          <w:szCs w:val="20"/>
          <w:lang w:val="sr-Latn-RS"/>
        </w:rPr>
      </w:pPr>
      <w:r w:rsidRPr="000A6FBD">
        <w:rPr>
          <w:bCs/>
          <w:i/>
          <w:sz w:val="20"/>
          <w:szCs w:val="20"/>
          <w:u w:val="single"/>
          <w:lang w:val="sr-Latn-RS"/>
        </w:rPr>
        <w:t>Recent advances in the designs and development of functionalized nanoparticles</w:t>
      </w:r>
      <w:r>
        <w:rPr>
          <w:bCs/>
          <w:i/>
          <w:sz w:val="20"/>
          <w:szCs w:val="20"/>
          <w:u w:val="single"/>
          <w:lang w:val="sr-Latn-RS"/>
        </w:rPr>
        <w:t xml:space="preserve">, </w:t>
      </w:r>
      <w:r w:rsidRPr="000A6FBD">
        <w:rPr>
          <w:b/>
          <w:i/>
          <w:sz w:val="20"/>
          <w:szCs w:val="20"/>
          <w:lang w:val="sr-Latn-RS"/>
        </w:rPr>
        <w:t>In book: Antiviral and Antimicrobial Coatings Based on Functionalized Nanomaterials</w:t>
      </w:r>
      <w:r>
        <w:rPr>
          <w:b/>
          <w:i/>
          <w:sz w:val="20"/>
          <w:szCs w:val="20"/>
          <w:lang w:val="sr-Latn-RS"/>
        </w:rPr>
        <w:t xml:space="preserve">, 2023, </w:t>
      </w:r>
      <w:r w:rsidRPr="000A6FBD">
        <w:rPr>
          <w:b/>
          <w:i/>
          <w:sz w:val="20"/>
          <w:szCs w:val="20"/>
          <w:lang w:val="sr-Latn-RS"/>
        </w:rPr>
        <w:t>DOI: 10.1016/B978-0-323-91783-4.00010-3</w:t>
      </w:r>
    </w:p>
    <w:p w14:paraId="45FFAEAB" w14:textId="77777777" w:rsidR="00DA7CAE" w:rsidRPr="00DA7CAE" w:rsidRDefault="00DA7CAE" w:rsidP="00DA7CAE">
      <w:pPr>
        <w:rPr>
          <w:bCs/>
          <w:i/>
          <w:sz w:val="20"/>
          <w:szCs w:val="20"/>
          <w:lang w:val="sr-Latn-RS"/>
        </w:rPr>
      </w:pPr>
    </w:p>
    <w:p w14:paraId="21424102" w14:textId="77777777" w:rsidR="0065784E" w:rsidRDefault="0065784E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5784E">
        <w:rPr>
          <w:bCs/>
          <w:i/>
          <w:sz w:val="20"/>
          <w:szCs w:val="20"/>
          <w:lang w:val="sr-Latn-RS"/>
        </w:rPr>
        <w:t>Mirzaei, A</w:t>
      </w:r>
      <w:r>
        <w:rPr>
          <w:bCs/>
          <w:i/>
          <w:sz w:val="20"/>
          <w:szCs w:val="20"/>
          <w:lang w:val="sr-Latn-RS"/>
        </w:rPr>
        <w:t>;</w:t>
      </w:r>
      <w:r w:rsidRPr="0065784E">
        <w:rPr>
          <w:bCs/>
          <w:i/>
          <w:sz w:val="20"/>
          <w:szCs w:val="20"/>
          <w:lang w:val="sr-Latn-RS"/>
        </w:rPr>
        <w:t xml:space="preserve"> Mohammadi, MR</w:t>
      </w:r>
    </w:p>
    <w:p w14:paraId="1DFA125D" w14:textId="60B3A1E1" w:rsidR="0065784E" w:rsidRPr="00125BBD" w:rsidRDefault="00125BBD" w:rsidP="0065784E">
      <w:pPr>
        <w:rPr>
          <w:bCs/>
          <w:i/>
          <w:sz w:val="20"/>
          <w:szCs w:val="20"/>
          <w:u w:val="single"/>
          <w:lang w:val="sr-Latn-RS"/>
        </w:rPr>
      </w:pPr>
      <w:r w:rsidRPr="00125BBD">
        <w:rPr>
          <w:bCs/>
          <w:i/>
          <w:sz w:val="20"/>
          <w:szCs w:val="20"/>
          <w:u w:val="single"/>
          <w:lang w:val="sr-Latn-RS"/>
        </w:rPr>
        <w:t>Therapeutic aspects of genistein based on recent advances and challenges</w:t>
      </w:r>
    </w:p>
    <w:p w14:paraId="6867E052" w14:textId="2885630A" w:rsidR="0065784E" w:rsidRDefault="0065784E" w:rsidP="0065784E">
      <w:pPr>
        <w:rPr>
          <w:b/>
          <w:i/>
          <w:sz w:val="20"/>
          <w:szCs w:val="20"/>
          <w:lang w:val="sr-Latn-RS"/>
        </w:rPr>
      </w:pPr>
      <w:r w:rsidRPr="00125BBD">
        <w:rPr>
          <w:b/>
          <w:i/>
          <w:sz w:val="20"/>
          <w:szCs w:val="20"/>
          <w:lang w:val="sr-Latn-RS"/>
        </w:rPr>
        <w:t>Micro Nano Bio Aspects</w:t>
      </w:r>
      <w:r w:rsidR="00125BBD">
        <w:rPr>
          <w:b/>
          <w:i/>
          <w:sz w:val="20"/>
          <w:szCs w:val="20"/>
          <w:lang w:val="sr-Latn-RS"/>
        </w:rPr>
        <w:t xml:space="preserve">, 2(2): 6-12 2023, </w:t>
      </w:r>
      <w:r w:rsidR="00125BBD" w:rsidRPr="00125BBD">
        <w:rPr>
          <w:b/>
          <w:i/>
          <w:sz w:val="20"/>
          <w:szCs w:val="20"/>
          <w:lang w:val="sr-Latn-RS"/>
        </w:rPr>
        <w:t>https://www.mnba-journal.com/article_17507</w:t>
      </w:r>
      <w:r w:rsidR="00125BBD">
        <w:rPr>
          <w:b/>
          <w:i/>
          <w:sz w:val="20"/>
          <w:szCs w:val="20"/>
          <w:lang w:val="sr-Latn-RS"/>
        </w:rPr>
        <w:t>7</w:t>
      </w:r>
    </w:p>
    <w:p w14:paraId="304541F1" w14:textId="77777777" w:rsidR="00125BBD" w:rsidRPr="00125BBD" w:rsidRDefault="00125BBD" w:rsidP="0065784E">
      <w:pPr>
        <w:rPr>
          <w:b/>
          <w:i/>
          <w:sz w:val="20"/>
          <w:szCs w:val="20"/>
          <w:lang w:val="sr-Latn-RS"/>
        </w:rPr>
      </w:pPr>
    </w:p>
    <w:p w14:paraId="1C781009" w14:textId="00161022" w:rsidR="008624A4" w:rsidRDefault="008624A4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Yi Zoey</w:t>
      </w:r>
    </w:p>
    <w:p w14:paraId="4493AAD7" w14:textId="77777777" w:rsidR="008624A4" w:rsidRPr="008624A4" w:rsidRDefault="008624A4" w:rsidP="008624A4">
      <w:pPr>
        <w:rPr>
          <w:bCs/>
          <w:i/>
          <w:sz w:val="20"/>
          <w:szCs w:val="20"/>
          <w:u w:val="single"/>
          <w:lang w:val="sr-Latn-RS"/>
        </w:rPr>
      </w:pPr>
      <w:r w:rsidRPr="008624A4">
        <w:rPr>
          <w:bCs/>
          <w:i/>
          <w:sz w:val="20"/>
          <w:szCs w:val="20"/>
          <w:u w:val="single"/>
          <w:lang w:val="sr-Latn-RS"/>
        </w:rPr>
        <w:t>Inhibition of the Growth and Spread of Human Prostate Cancer</w:t>
      </w:r>
    </w:p>
    <w:p w14:paraId="5EBFD302" w14:textId="195C2DB4" w:rsidR="008624A4" w:rsidRPr="008624A4" w:rsidRDefault="008624A4" w:rsidP="008624A4">
      <w:pPr>
        <w:rPr>
          <w:b/>
          <w:i/>
          <w:sz w:val="20"/>
          <w:szCs w:val="20"/>
          <w:lang w:val="sr-Latn-RS"/>
        </w:rPr>
      </w:pPr>
      <w:r w:rsidRPr="008624A4">
        <w:rPr>
          <w:b/>
          <w:i/>
          <w:sz w:val="20"/>
          <w:szCs w:val="20"/>
          <w:lang w:val="sr-Latn-RS"/>
        </w:rPr>
        <w:t>Doctoral thesis, Florida Atlantic University, 2023,</w:t>
      </w:r>
      <w:r w:rsidRPr="008624A4">
        <w:rPr>
          <w:b/>
        </w:rPr>
        <w:t xml:space="preserve"> </w:t>
      </w:r>
      <w:r w:rsidRPr="008624A4">
        <w:rPr>
          <w:b/>
          <w:i/>
          <w:sz w:val="20"/>
          <w:szCs w:val="20"/>
          <w:lang w:val="sr-Latn-RS"/>
        </w:rPr>
        <w:t>https://www.proquest.com/openview/633bfed166e1f4c7f986233bd67f3383/</w:t>
      </w:r>
    </w:p>
    <w:p w14:paraId="612CBAF4" w14:textId="77777777" w:rsidR="008624A4" w:rsidRPr="008624A4" w:rsidRDefault="008624A4" w:rsidP="008624A4">
      <w:pPr>
        <w:rPr>
          <w:bCs/>
          <w:i/>
          <w:sz w:val="20"/>
          <w:szCs w:val="20"/>
          <w:lang w:val="sr-Latn-RS"/>
        </w:rPr>
      </w:pPr>
    </w:p>
    <w:p w14:paraId="1EAB999C" w14:textId="5C5DFB21" w:rsidR="00AC2527" w:rsidRDefault="00AC2527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Trou</w:t>
      </w:r>
      <w:r w:rsidR="00AC76DC">
        <w:rPr>
          <w:bCs/>
          <w:i/>
          <w:sz w:val="20"/>
          <w:szCs w:val="20"/>
          <w:lang w:val="sr-Latn-RS"/>
        </w:rPr>
        <w:t>n</w:t>
      </w:r>
      <w:r>
        <w:rPr>
          <w:bCs/>
          <w:i/>
          <w:sz w:val="20"/>
          <w:szCs w:val="20"/>
          <w:lang w:val="sr-Latn-RS"/>
        </w:rPr>
        <w:t>g, TH; Alcantara, K;...&amp;Rojsitthisak, P</w:t>
      </w:r>
    </w:p>
    <w:p w14:paraId="57F59A9C" w14:textId="4A2B3C8C" w:rsidR="00AC2527" w:rsidRPr="00AC2527" w:rsidRDefault="00AC2527" w:rsidP="00AC2527">
      <w:pPr>
        <w:rPr>
          <w:bCs/>
          <w:i/>
          <w:sz w:val="20"/>
          <w:szCs w:val="20"/>
          <w:u w:val="single"/>
          <w:lang w:val="sr-Latn-RS"/>
        </w:rPr>
      </w:pPr>
      <w:r w:rsidRPr="00AC2527">
        <w:rPr>
          <w:bCs/>
          <w:i/>
          <w:sz w:val="20"/>
          <w:szCs w:val="20"/>
          <w:u w:val="single"/>
          <w:lang w:val="sr-Latn-RS"/>
        </w:rPr>
        <w:t>Chitosan-coated nanostructured lipid carriers for transdermal delivery of tetrahydrocurcumin for breast cancer therapy</w:t>
      </w:r>
    </w:p>
    <w:p w14:paraId="77BE9681" w14:textId="162A07E1" w:rsidR="00AC2527" w:rsidRPr="00AC2527" w:rsidRDefault="00AC2527" w:rsidP="00AC2527">
      <w:pPr>
        <w:rPr>
          <w:b/>
          <w:i/>
          <w:sz w:val="20"/>
          <w:szCs w:val="20"/>
          <w:lang w:val="sr-Latn-RS"/>
        </w:rPr>
      </w:pPr>
      <w:r w:rsidRPr="00AC2527">
        <w:rPr>
          <w:b/>
          <w:i/>
          <w:sz w:val="20"/>
          <w:szCs w:val="20"/>
          <w:lang w:val="sr-Latn-RS"/>
        </w:rPr>
        <w:t>CARBOHYDRATE POLYMERS, 2022, DOI: 10.1016/j.carbpol.2022.119401</w:t>
      </w:r>
    </w:p>
    <w:p w14:paraId="34205866" w14:textId="77777777" w:rsidR="00AC2527" w:rsidRPr="00AC2527" w:rsidRDefault="00AC2527" w:rsidP="00AC2527">
      <w:pPr>
        <w:rPr>
          <w:bCs/>
          <w:i/>
          <w:sz w:val="20"/>
          <w:szCs w:val="20"/>
          <w:lang w:val="sr-Latn-RS"/>
        </w:rPr>
      </w:pPr>
    </w:p>
    <w:p w14:paraId="222D0D8C" w14:textId="06D33AF4" w:rsidR="001936B8" w:rsidRDefault="001936B8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Zeng, Y; Chen, H...&amp;Yang, P</w:t>
      </w:r>
    </w:p>
    <w:p w14:paraId="77E31552" w14:textId="77777777" w:rsidR="001936B8" w:rsidRPr="001936B8" w:rsidRDefault="001936B8" w:rsidP="001936B8">
      <w:pPr>
        <w:rPr>
          <w:bCs/>
          <w:i/>
          <w:sz w:val="20"/>
          <w:szCs w:val="20"/>
          <w:u w:val="single"/>
          <w:lang w:val="sr-Latn-RS"/>
        </w:rPr>
      </w:pPr>
      <w:r w:rsidRPr="001936B8">
        <w:rPr>
          <w:bCs/>
          <w:i/>
          <w:sz w:val="20"/>
          <w:szCs w:val="20"/>
          <w:u w:val="single"/>
          <w:lang w:val="sr-Latn-RS"/>
        </w:rPr>
        <w:t>A feasible strategy of fabricating camptothecin (SN38)-loaded holmium ferrite nanocarrier delivery for glioma treatment</w:t>
      </w:r>
    </w:p>
    <w:p w14:paraId="4FBBC66E" w14:textId="75AF02F5" w:rsidR="001936B8" w:rsidRPr="001936B8" w:rsidRDefault="001936B8" w:rsidP="001936B8">
      <w:pPr>
        <w:rPr>
          <w:b/>
          <w:i/>
          <w:sz w:val="20"/>
          <w:szCs w:val="20"/>
          <w:lang w:val="sr-Latn-RS"/>
        </w:rPr>
      </w:pPr>
      <w:r w:rsidRPr="001936B8">
        <w:rPr>
          <w:b/>
          <w:i/>
          <w:sz w:val="20"/>
          <w:szCs w:val="20"/>
          <w:lang w:val="sr-Latn-RS"/>
        </w:rPr>
        <w:t>MATERIALS RESEARCH EXPRESS, 2022, DOI: 10.1088/2053-1591/ac9e8f</w:t>
      </w:r>
    </w:p>
    <w:p w14:paraId="3BF6989F" w14:textId="77777777" w:rsidR="001936B8" w:rsidRPr="001936B8" w:rsidRDefault="001936B8" w:rsidP="001936B8">
      <w:pPr>
        <w:rPr>
          <w:bCs/>
          <w:i/>
          <w:sz w:val="20"/>
          <w:szCs w:val="20"/>
          <w:lang w:val="sr-Latn-RS"/>
        </w:rPr>
      </w:pPr>
    </w:p>
    <w:p w14:paraId="7D8DAF80" w14:textId="7C60A1D3" w:rsidR="00011329" w:rsidRDefault="00011329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011329">
        <w:rPr>
          <w:bCs/>
          <w:i/>
          <w:sz w:val="20"/>
          <w:szCs w:val="20"/>
          <w:lang w:val="sr-Latn-RS"/>
        </w:rPr>
        <w:t>Dobrică, EC</w:t>
      </w:r>
      <w:r w:rsidR="00020414">
        <w:rPr>
          <w:bCs/>
          <w:i/>
          <w:sz w:val="20"/>
          <w:szCs w:val="20"/>
          <w:lang w:val="sr-Latn-RS"/>
        </w:rPr>
        <w:t>;</w:t>
      </w:r>
      <w:r w:rsidRPr="00011329">
        <w:rPr>
          <w:bCs/>
          <w:i/>
          <w:sz w:val="20"/>
          <w:szCs w:val="20"/>
          <w:lang w:val="sr-Latn-RS"/>
        </w:rPr>
        <w:t xml:space="preserve"> Găman, MA</w:t>
      </w:r>
      <w:r w:rsidR="00020414">
        <w:rPr>
          <w:bCs/>
          <w:i/>
          <w:sz w:val="20"/>
          <w:szCs w:val="20"/>
          <w:lang w:val="sr-Latn-RS"/>
        </w:rPr>
        <w:t>;...</w:t>
      </w:r>
      <w:r w:rsidRPr="00011329">
        <w:rPr>
          <w:bCs/>
          <w:i/>
          <w:sz w:val="20"/>
          <w:szCs w:val="20"/>
          <w:lang w:val="sr-Latn-RS"/>
        </w:rPr>
        <w:t>&amp; Cretoiu, SM</w:t>
      </w:r>
    </w:p>
    <w:p w14:paraId="1C499E87" w14:textId="77777777" w:rsidR="00011329" w:rsidRPr="00011329" w:rsidRDefault="00011329" w:rsidP="00011329">
      <w:pPr>
        <w:rPr>
          <w:bCs/>
          <w:i/>
          <w:sz w:val="20"/>
          <w:szCs w:val="20"/>
          <w:u w:val="single"/>
          <w:lang w:val="sr-Latn-RS"/>
        </w:rPr>
      </w:pPr>
      <w:r w:rsidRPr="00011329">
        <w:rPr>
          <w:bCs/>
          <w:i/>
          <w:sz w:val="20"/>
          <w:szCs w:val="20"/>
          <w:u w:val="single"/>
          <w:lang w:val="sr-Latn-RS"/>
        </w:rPr>
        <w:t xml:space="preserve">Currents Trends and Future Perspectives in Our Epigenetic Signatures: What a Diet Can Trigger. </w:t>
      </w:r>
    </w:p>
    <w:p w14:paraId="398D056F" w14:textId="5B059DE1" w:rsidR="00011329" w:rsidRDefault="00011329" w:rsidP="00011329">
      <w:pPr>
        <w:rPr>
          <w:b/>
          <w:i/>
          <w:sz w:val="20"/>
          <w:szCs w:val="20"/>
          <w:lang w:val="sr-Latn-RS"/>
        </w:rPr>
      </w:pPr>
      <w:r w:rsidRPr="00011329">
        <w:rPr>
          <w:b/>
          <w:i/>
          <w:sz w:val="20"/>
          <w:szCs w:val="20"/>
          <w:lang w:val="sr-Latn-RS"/>
        </w:rPr>
        <w:t>G</w:t>
      </w:r>
      <w:r w:rsidR="00B53891" w:rsidRPr="00011329">
        <w:rPr>
          <w:b/>
          <w:i/>
          <w:sz w:val="20"/>
          <w:szCs w:val="20"/>
          <w:lang w:val="sr-Latn-RS"/>
        </w:rPr>
        <w:t>enomic and epigenomic biomarkers of toxicology and disease: clinical and therapeutic actions</w:t>
      </w:r>
      <w:r w:rsidRPr="00011329">
        <w:rPr>
          <w:b/>
          <w:i/>
          <w:sz w:val="20"/>
          <w:szCs w:val="20"/>
          <w:lang w:val="sr-Latn-RS"/>
        </w:rPr>
        <w:t>, 333-361</w:t>
      </w:r>
      <w:r w:rsidR="00020414">
        <w:rPr>
          <w:b/>
          <w:i/>
          <w:sz w:val="20"/>
          <w:szCs w:val="20"/>
          <w:lang w:val="sr-Latn-RS"/>
        </w:rPr>
        <w:t xml:space="preserve"> 2022</w:t>
      </w:r>
    </w:p>
    <w:p w14:paraId="2D54785B" w14:textId="77777777" w:rsidR="00020414" w:rsidRPr="00011329" w:rsidRDefault="00020414" w:rsidP="00011329">
      <w:pPr>
        <w:rPr>
          <w:b/>
          <w:i/>
          <w:sz w:val="20"/>
          <w:szCs w:val="20"/>
          <w:lang w:val="sr-Latn-RS"/>
        </w:rPr>
      </w:pPr>
    </w:p>
    <w:p w14:paraId="063CA324" w14:textId="02D2AD98" w:rsidR="00D351DC" w:rsidRDefault="00D351DC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Chopra, H; Bibi, S;...&amp;Kim, B</w:t>
      </w:r>
    </w:p>
    <w:p w14:paraId="3882CEB3" w14:textId="77777777" w:rsidR="00D351DC" w:rsidRPr="00D351DC" w:rsidRDefault="00D351DC" w:rsidP="00D351DC">
      <w:pPr>
        <w:rPr>
          <w:bCs/>
          <w:i/>
          <w:sz w:val="20"/>
          <w:szCs w:val="20"/>
          <w:u w:val="single"/>
          <w:lang w:val="sr-Latn-RS"/>
        </w:rPr>
      </w:pPr>
      <w:r w:rsidRPr="00D351DC">
        <w:rPr>
          <w:bCs/>
          <w:i/>
          <w:sz w:val="20"/>
          <w:szCs w:val="20"/>
          <w:u w:val="single"/>
          <w:lang w:val="sr-Latn-RS"/>
        </w:rPr>
        <w:t>Chemopreventive Potential of Dietary Nanonutraceuticals for Prostate Cancer: An Extensive Review</w:t>
      </w:r>
    </w:p>
    <w:p w14:paraId="675A5065" w14:textId="7DDAF4E4" w:rsidR="00D351DC" w:rsidRPr="00D351DC" w:rsidRDefault="00D351DC" w:rsidP="00D351DC">
      <w:pPr>
        <w:rPr>
          <w:b/>
          <w:i/>
          <w:sz w:val="20"/>
          <w:szCs w:val="20"/>
          <w:lang w:val="sr-Latn-RS"/>
        </w:rPr>
      </w:pPr>
      <w:r w:rsidRPr="00D351DC">
        <w:rPr>
          <w:b/>
          <w:i/>
          <w:sz w:val="20"/>
          <w:szCs w:val="20"/>
          <w:lang w:val="sr-Latn-RS"/>
        </w:rPr>
        <w:t>FRONTIERS IN ONCOLOGY, 2022, DOI: 10.3389/fonc.2022.925379</w:t>
      </w:r>
    </w:p>
    <w:p w14:paraId="5409B009" w14:textId="77777777" w:rsidR="00D351DC" w:rsidRPr="00D351DC" w:rsidRDefault="00D351DC" w:rsidP="00D351DC">
      <w:pPr>
        <w:rPr>
          <w:bCs/>
          <w:i/>
          <w:sz w:val="20"/>
          <w:szCs w:val="20"/>
          <w:lang w:val="sr-Latn-RS"/>
        </w:rPr>
      </w:pPr>
    </w:p>
    <w:p w14:paraId="06E211B4" w14:textId="0A191DD2" w:rsidR="00D76BF7" w:rsidRDefault="00D76BF7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Hao, B; Wei, L...&amp;Wang, J</w:t>
      </w:r>
    </w:p>
    <w:p w14:paraId="61BC3DBB" w14:textId="77777777" w:rsidR="00D76BF7" w:rsidRPr="00D76BF7" w:rsidRDefault="00D76BF7" w:rsidP="00D76BF7">
      <w:pPr>
        <w:rPr>
          <w:bCs/>
          <w:i/>
          <w:sz w:val="20"/>
          <w:szCs w:val="20"/>
          <w:u w:val="single"/>
          <w:lang w:val="sr-Latn-RS"/>
        </w:rPr>
      </w:pPr>
      <w:r w:rsidRPr="00D76BF7">
        <w:rPr>
          <w:bCs/>
          <w:i/>
          <w:sz w:val="20"/>
          <w:szCs w:val="20"/>
          <w:u w:val="single"/>
          <w:lang w:val="sr-Latn-RS"/>
        </w:rPr>
        <w:t>Advanced nanomaterial for prostate cancer theranostics</w:t>
      </w:r>
    </w:p>
    <w:p w14:paraId="0099B777" w14:textId="5565FBEC" w:rsidR="00D76BF7" w:rsidRPr="00D76BF7" w:rsidRDefault="00D76BF7" w:rsidP="00D76BF7">
      <w:pPr>
        <w:rPr>
          <w:b/>
          <w:i/>
          <w:sz w:val="20"/>
          <w:szCs w:val="20"/>
          <w:lang w:val="sr-Latn-RS"/>
        </w:rPr>
      </w:pPr>
      <w:r w:rsidRPr="00D76BF7">
        <w:rPr>
          <w:b/>
          <w:i/>
          <w:sz w:val="20"/>
          <w:szCs w:val="20"/>
          <w:lang w:val="sr-Latn-RS"/>
        </w:rPr>
        <w:t>FRONTIERS IN BIOENGINEERING AND BIOTECHNOLOGY, 2022, DOI: 10.3389/FBIOE.2022.1046234</w:t>
      </w:r>
    </w:p>
    <w:p w14:paraId="6035C3F2" w14:textId="77777777" w:rsidR="00D76BF7" w:rsidRPr="00D76BF7" w:rsidRDefault="00D76BF7" w:rsidP="00D76BF7">
      <w:pPr>
        <w:rPr>
          <w:bCs/>
          <w:i/>
          <w:sz w:val="20"/>
          <w:szCs w:val="20"/>
          <w:lang w:val="sr-Latn-RS"/>
        </w:rPr>
      </w:pPr>
    </w:p>
    <w:p w14:paraId="0839474B" w14:textId="172523FB" w:rsidR="00080436" w:rsidRDefault="00080436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Hussein, A; Attaai, AH; Zahran, AM</w:t>
      </w:r>
    </w:p>
    <w:p w14:paraId="402ABF46" w14:textId="77777777" w:rsidR="00080436" w:rsidRPr="00080436" w:rsidRDefault="00080436" w:rsidP="00080436">
      <w:pPr>
        <w:rPr>
          <w:bCs/>
          <w:i/>
          <w:sz w:val="20"/>
          <w:szCs w:val="20"/>
          <w:u w:val="single"/>
          <w:lang w:val="sr-Latn-RS"/>
        </w:rPr>
      </w:pPr>
      <w:r w:rsidRPr="00080436">
        <w:rPr>
          <w:bCs/>
          <w:i/>
          <w:sz w:val="20"/>
          <w:szCs w:val="20"/>
          <w:u w:val="single"/>
          <w:lang w:val="sr-Latn-RS"/>
        </w:rPr>
        <w:t>Genistein anticancer efficacy during induced oral squamous cell carcinoma: an experimental study</w:t>
      </w:r>
    </w:p>
    <w:p w14:paraId="6FACF6AF" w14:textId="3E3C9A11" w:rsidR="00080436" w:rsidRPr="00080436" w:rsidRDefault="00080436" w:rsidP="00080436">
      <w:pPr>
        <w:rPr>
          <w:b/>
          <w:i/>
          <w:sz w:val="20"/>
          <w:szCs w:val="20"/>
          <w:lang w:val="sr-Latn-RS"/>
        </w:rPr>
      </w:pPr>
      <w:r w:rsidRPr="00080436">
        <w:rPr>
          <w:b/>
          <w:i/>
          <w:sz w:val="20"/>
          <w:szCs w:val="20"/>
          <w:lang w:val="sr-Latn-RS"/>
        </w:rPr>
        <w:t>JOURNAL OF THE EGYPTIAN NATIONAL CANCER INSTITUTE 34(1):37, 2022, DOI: 10.1186/S43046-022-00140-5</w:t>
      </w:r>
    </w:p>
    <w:p w14:paraId="2FC6F06F" w14:textId="77777777" w:rsidR="00080436" w:rsidRPr="00080436" w:rsidRDefault="00080436" w:rsidP="00080436">
      <w:pPr>
        <w:rPr>
          <w:bCs/>
          <w:i/>
          <w:sz w:val="20"/>
          <w:szCs w:val="20"/>
          <w:lang w:val="sr-Latn-RS"/>
        </w:rPr>
      </w:pPr>
    </w:p>
    <w:p w14:paraId="24429B8B" w14:textId="784EF5D1" w:rsidR="002C0015" w:rsidRDefault="002C001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Sohel. M; Sultana, T;...&amp;Dash, R</w:t>
      </w:r>
    </w:p>
    <w:p w14:paraId="615D6393" w14:textId="52E0716B" w:rsidR="002C0015" w:rsidRDefault="002C0015" w:rsidP="002C0015">
      <w:pPr>
        <w:rPr>
          <w:bCs/>
          <w:i/>
          <w:sz w:val="20"/>
          <w:szCs w:val="20"/>
          <w:lang w:val="sr-Latn-RS"/>
        </w:rPr>
      </w:pPr>
      <w:r w:rsidRPr="00663868">
        <w:rPr>
          <w:bCs/>
          <w:i/>
          <w:sz w:val="20"/>
          <w:szCs w:val="20"/>
          <w:u w:val="single"/>
          <w:lang w:val="sr-Latn-RS"/>
        </w:rPr>
        <w:t>Chemotherapeutic Activities of Dietary Phytoestrogens against Prostate Cancer: From Observational</w:t>
      </w:r>
      <w:r w:rsidRPr="002C0015">
        <w:rPr>
          <w:bCs/>
          <w:i/>
          <w:sz w:val="20"/>
          <w:szCs w:val="20"/>
          <w:lang w:val="sr-Latn-RS"/>
        </w:rPr>
        <w:t xml:space="preserve"> to Clinical Studies</w:t>
      </w:r>
    </w:p>
    <w:p w14:paraId="076BE6DF" w14:textId="3D536435" w:rsidR="002C0015" w:rsidRPr="00663868" w:rsidRDefault="00663868" w:rsidP="00663868">
      <w:pPr>
        <w:rPr>
          <w:b/>
          <w:i/>
          <w:sz w:val="20"/>
          <w:szCs w:val="20"/>
          <w:lang w:val="sr-Latn-RS"/>
        </w:rPr>
      </w:pPr>
      <w:r w:rsidRPr="00663868">
        <w:rPr>
          <w:b/>
          <w:i/>
          <w:sz w:val="20"/>
          <w:szCs w:val="20"/>
          <w:lang w:val="sr-Latn-RS"/>
        </w:rPr>
        <w:t>CURRENT PHARMACEUTICAL DESIGN, 2022, DOI: 10.2174/1381612828666220601153426</w:t>
      </w:r>
    </w:p>
    <w:p w14:paraId="0D0A53FB" w14:textId="77777777" w:rsidR="00663868" w:rsidRPr="002C0015" w:rsidRDefault="00663868" w:rsidP="00663868">
      <w:pPr>
        <w:rPr>
          <w:bCs/>
          <w:i/>
          <w:sz w:val="20"/>
          <w:szCs w:val="20"/>
          <w:lang w:val="sr-Latn-RS"/>
        </w:rPr>
      </w:pPr>
    </w:p>
    <w:p w14:paraId="20E38B84" w14:textId="27A2F966" w:rsidR="002E304B" w:rsidRDefault="002E304B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Hao, Q; Wu, Y;...&amp;Wang, P</w:t>
      </w:r>
    </w:p>
    <w:p w14:paraId="7E6F9FB5" w14:textId="77777777" w:rsidR="002E304B" w:rsidRPr="002E304B" w:rsidRDefault="002E304B" w:rsidP="002E304B">
      <w:pPr>
        <w:rPr>
          <w:bCs/>
          <w:i/>
          <w:sz w:val="20"/>
          <w:szCs w:val="20"/>
          <w:u w:val="single"/>
          <w:lang w:val="sr-Latn-RS"/>
        </w:rPr>
      </w:pPr>
      <w:r w:rsidRPr="002E304B">
        <w:rPr>
          <w:bCs/>
          <w:i/>
          <w:sz w:val="20"/>
          <w:szCs w:val="20"/>
          <w:u w:val="single"/>
          <w:lang w:val="sr-Latn-RS"/>
        </w:rPr>
        <w:t>Phytochemicals in Inhibition of Prostate Cancer: Evidence from Molecular Mechanisms Studies</w:t>
      </w:r>
    </w:p>
    <w:p w14:paraId="32467906" w14:textId="41486D15" w:rsidR="002E304B" w:rsidRDefault="002E304B" w:rsidP="002E304B">
      <w:pPr>
        <w:rPr>
          <w:b/>
          <w:i/>
          <w:sz w:val="20"/>
          <w:szCs w:val="20"/>
          <w:lang w:val="sr-Latn-RS"/>
        </w:rPr>
      </w:pPr>
      <w:r w:rsidRPr="002E304B">
        <w:rPr>
          <w:b/>
          <w:i/>
          <w:sz w:val="20"/>
          <w:szCs w:val="20"/>
          <w:lang w:val="sr-Latn-RS"/>
        </w:rPr>
        <w:t>BIOMOLECULES 12(9):1306 2022</w:t>
      </w:r>
    </w:p>
    <w:p w14:paraId="128D9CF7" w14:textId="77777777" w:rsidR="002E304B" w:rsidRPr="002E304B" w:rsidRDefault="002E304B" w:rsidP="002E304B">
      <w:pPr>
        <w:rPr>
          <w:b/>
          <w:i/>
          <w:sz w:val="20"/>
          <w:szCs w:val="20"/>
          <w:lang w:val="sr-Latn-RS"/>
        </w:rPr>
      </w:pPr>
    </w:p>
    <w:p w14:paraId="32DE28C7" w14:textId="7BA5C0D4" w:rsidR="00E5020F" w:rsidRDefault="00E5020F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Hou, S</w:t>
      </w:r>
    </w:p>
    <w:p w14:paraId="08054193" w14:textId="31211798" w:rsidR="00E5020F" w:rsidRPr="00E5020F" w:rsidRDefault="00E5020F" w:rsidP="00E5020F">
      <w:pPr>
        <w:rPr>
          <w:bCs/>
          <w:i/>
          <w:sz w:val="20"/>
          <w:szCs w:val="20"/>
          <w:u w:val="single"/>
          <w:lang w:val="sr-Latn-RS"/>
        </w:rPr>
      </w:pPr>
      <w:r w:rsidRPr="00E5020F">
        <w:rPr>
          <w:bCs/>
          <w:i/>
          <w:sz w:val="20"/>
          <w:szCs w:val="20"/>
          <w:u w:val="single"/>
          <w:lang w:val="sr-Latn-RS"/>
        </w:rPr>
        <w:t>Genistein: Therapeutic and Preventive Effects, Mechanisms, and Clinical Application in Digestive Tract Tumor</w:t>
      </w:r>
    </w:p>
    <w:p w14:paraId="5D92FF94" w14:textId="29AF1097" w:rsidR="00E5020F" w:rsidRPr="00E5020F" w:rsidRDefault="00E5020F" w:rsidP="00E5020F">
      <w:pPr>
        <w:rPr>
          <w:b/>
          <w:i/>
          <w:sz w:val="20"/>
          <w:szCs w:val="20"/>
          <w:lang w:val="sr-Latn-RS"/>
        </w:rPr>
      </w:pPr>
      <w:r w:rsidRPr="00E5020F">
        <w:rPr>
          <w:b/>
          <w:i/>
          <w:sz w:val="20"/>
          <w:szCs w:val="20"/>
          <w:lang w:val="sr-Latn-RS"/>
        </w:rPr>
        <w:t>EVIDENCE-BASED COMPLEMENTARY AND ALTERNATIVE MEDICINE, 2022, DOI: 10.1155/2022/5957378</w:t>
      </w:r>
    </w:p>
    <w:p w14:paraId="50699EEC" w14:textId="77777777" w:rsidR="00E5020F" w:rsidRPr="00E5020F" w:rsidRDefault="00E5020F" w:rsidP="00E5020F">
      <w:pPr>
        <w:rPr>
          <w:bCs/>
          <w:i/>
          <w:sz w:val="20"/>
          <w:szCs w:val="20"/>
          <w:lang w:val="sr-Latn-RS"/>
        </w:rPr>
      </w:pPr>
    </w:p>
    <w:p w14:paraId="15861ED5" w14:textId="090F8140" w:rsidR="00641163" w:rsidRDefault="00641163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Ma, Z; Dong, Z</w:t>
      </w:r>
    </w:p>
    <w:p w14:paraId="42F8A38B" w14:textId="7408AED4" w:rsidR="00641163" w:rsidRPr="00641163" w:rsidRDefault="00641163" w:rsidP="00641163">
      <w:pPr>
        <w:rPr>
          <w:bCs/>
          <w:i/>
          <w:sz w:val="20"/>
          <w:szCs w:val="20"/>
          <w:u w:val="single"/>
          <w:lang w:val="sr-Latn-RS"/>
        </w:rPr>
      </w:pPr>
      <w:r w:rsidRPr="00641163">
        <w:rPr>
          <w:bCs/>
          <w:i/>
          <w:sz w:val="20"/>
          <w:szCs w:val="20"/>
          <w:u w:val="single"/>
          <w:lang w:val="sr-Latn-RS"/>
        </w:rPr>
        <w:t>Dual Anticancer Drug-Loaded Self-Assembled Nanomaterials Delivery System for the Treatment of Prostate Cancer</w:t>
      </w:r>
    </w:p>
    <w:p w14:paraId="0C27EAAA" w14:textId="11C42AC0" w:rsidR="00641163" w:rsidRPr="00641163" w:rsidRDefault="00641163" w:rsidP="00641163">
      <w:pPr>
        <w:rPr>
          <w:b/>
          <w:i/>
          <w:sz w:val="20"/>
          <w:szCs w:val="20"/>
          <w:lang w:val="sr-Latn-RS"/>
        </w:rPr>
      </w:pPr>
      <w:r w:rsidRPr="00641163">
        <w:rPr>
          <w:b/>
          <w:i/>
          <w:sz w:val="20"/>
          <w:szCs w:val="20"/>
          <w:lang w:val="sr-Latn-RS"/>
        </w:rPr>
        <w:t>JOURNAL OF BIOMATERIALS SCIENCE POLYMER EDITION, 2021, DOI: 10.1080/09205063.2021.1958449</w:t>
      </w:r>
    </w:p>
    <w:p w14:paraId="1730920C" w14:textId="77777777" w:rsidR="00641163" w:rsidRPr="00641163" w:rsidRDefault="00641163" w:rsidP="00641163">
      <w:pPr>
        <w:rPr>
          <w:bCs/>
          <w:i/>
          <w:sz w:val="20"/>
          <w:szCs w:val="20"/>
          <w:lang w:val="sr-Latn-RS"/>
        </w:rPr>
      </w:pPr>
    </w:p>
    <w:p w14:paraId="14512056" w14:textId="77777777" w:rsidR="00770895" w:rsidRDefault="0077089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770895">
        <w:rPr>
          <w:bCs/>
          <w:i/>
          <w:sz w:val="20"/>
          <w:szCs w:val="20"/>
          <w:lang w:val="sr-Latn-RS"/>
        </w:rPr>
        <w:t>De</w:t>
      </w:r>
      <w:r>
        <w:rPr>
          <w:bCs/>
          <w:i/>
          <w:sz w:val="20"/>
          <w:szCs w:val="20"/>
          <w:lang w:val="sr-Latn-RS"/>
        </w:rPr>
        <w:t>ldar,</w:t>
      </w:r>
      <w:r w:rsidRPr="00770895">
        <w:rPr>
          <w:bCs/>
          <w:i/>
          <w:sz w:val="20"/>
          <w:szCs w:val="20"/>
          <w:lang w:val="sr-Latn-RS"/>
        </w:rPr>
        <w:t xml:space="preserve"> </w:t>
      </w:r>
      <w:r>
        <w:rPr>
          <w:bCs/>
          <w:i/>
          <w:sz w:val="20"/>
          <w:szCs w:val="20"/>
          <w:lang w:val="sr-Latn-RS"/>
        </w:rPr>
        <w:t>A</w:t>
      </w:r>
      <w:r w:rsidRPr="00770895">
        <w:rPr>
          <w:bCs/>
          <w:i/>
          <w:sz w:val="20"/>
          <w:szCs w:val="20"/>
          <w:lang w:val="sr-Latn-RS"/>
        </w:rPr>
        <w:t>PM</w:t>
      </w:r>
      <w:r>
        <w:rPr>
          <w:bCs/>
          <w:i/>
          <w:sz w:val="20"/>
          <w:szCs w:val="20"/>
          <w:lang w:val="sr-Latn-RS"/>
        </w:rPr>
        <w:t>;</w:t>
      </w:r>
      <w:r w:rsidRPr="00770895">
        <w:rPr>
          <w:bCs/>
          <w:i/>
          <w:sz w:val="20"/>
          <w:szCs w:val="20"/>
          <w:lang w:val="sr-Latn-RS"/>
        </w:rPr>
        <w:t>, Asadi, S</w:t>
      </w:r>
      <w:r>
        <w:rPr>
          <w:bCs/>
          <w:i/>
          <w:sz w:val="20"/>
          <w:szCs w:val="20"/>
          <w:lang w:val="sr-Latn-RS"/>
        </w:rPr>
        <w:t>;...</w:t>
      </w:r>
      <w:r w:rsidRPr="00770895">
        <w:rPr>
          <w:bCs/>
          <w:i/>
          <w:sz w:val="20"/>
          <w:szCs w:val="20"/>
          <w:lang w:val="sr-Latn-RS"/>
        </w:rPr>
        <w:t xml:space="preserve"> &amp; Sethi, G</w:t>
      </w:r>
    </w:p>
    <w:p w14:paraId="5D3D797B" w14:textId="3E9A6805" w:rsidR="00770895" w:rsidRDefault="00770895" w:rsidP="00770895">
      <w:pPr>
        <w:rPr>
          <w:b/>
          <w:i/>
          <w:sz w:val="20"/>
          <w:szCs w:val="20"/>
          <w:lang w:val="sr-Latn-RS"/>
        </w:rPr>
      </w:pPr>
      <w:r w:rsidRPr="00770895">
        <w:rPr>
          <w:bCs/>
          <w:i/>
          <w:sz w:val="20"/>
          <w:szCs w:val="20"/>
          <w:u w:val="single"/>
          <w:lang w:val="sr-Latn-RS"/>
        </w:rPr>
        <w:t>Targeting Cancer Stem Cells by Dietary Agents: An Important Therapeutic Strategy against Human Malignancies. International</w:t>
      </w:r>
      <w:r w:rsidRPr="00770895">
        <w:rPr>
          <w:bCs/>
          <w:i/>
          <w:sz w:val="20"/>
          <w:szCs w:val="20"/>
          <w:lang w:val="sr-Latn-RS"/>
        </w:rPr>
        <w:t xml:space="preserve"> </w:t>
      </w:r>
      <w:r w:rsidRPr="00770895">
        <w:rPr>
          <w:b/>
          <w:i/>
          <w:sz w:val="20"/>
          <w:szCs w:val="20"/>
          <w:lang w:val="sr-Latn-RS"/>
        </w:rPr>
        <w:t>JOURNAL OF MOLECULAR SCIENCES, 22(21), 11669</w:t>
      </w:r>
      <w:r>
        <w:rPr>
          <w:b/>
          <w:i/>
          <w:sz w:val="20"/>
          <w:szCs w:val="20"/>
          <w:lang w:val="sr-Latn-RS"/>
        </w:rPr>
        <w:t xml:space="preserve"> 2021</w:t>
      </w:r>
    </w:p>
    <w:p w14:paraId="4495604F" w14:textId="77777777" w:rsidR="00770895" w:rsidRPr="00770895" w:rsidRDefault="00770895" w:rsidP="00770895">
      <w:pPr>
        <w:rPr>
          <w:b/>
          <w:i/>
          <w:sz w:val="20"/>
          <w:szCs w:val="20"/>
          <w:lang w:val="sr-Latn-RS"/>
        </w:rPr>
      </w:pPr>
    </w:p>
    <w:p w14:paraId="31721FB3" w14:textId="091BAC2C" w:rsidR="009A63F5" w:rsidRDefault="009A63F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Xie, Z; Luo, Y; ...&amp;Zong, Y</w:t>
      </w:r>
    </w:p>
    <w:p w14:paraId="05A8B688" w14:textId="1C01AA4F" w:rsidR="009A63F5" w:rsidRPr="009A63F5" w:rsidRDefault="009A63F5" w:rsidP="009A63F5">
      <w:pPr>
        <w:rPr>
          <w:bCs/>
          <w:i/>
          <w:sz w:val="20"/>
          <w:szCs w:val="20"/>
          <w:u w:val="single"/>
          <w:lang w:val="sr-Latn-RS"/>
        </w:rPr>
      </w:pPr>
      <w:r w:rsidRPr="009A63F5">
        <w:rPr>
          <w:bCs/>
          <w:i/>
          <w:sz w:val="20"/>
          <w:szCs w:val="20"/>
          <w:u w:val="single"/>
          <w:lang w:val="sr-Latn-RS"/>
        </w:rPr>
        <w:t>Synthesis and characterization of genistein magnetic molecularly imprinted polymers and their application in soy sauce products</w:t>
      </w:r>
    </w:p>
    <w:p w14:paraId="06EF4F2D" w14:textId="0FD5A439" w:rsidR="009A63F5" w:rsidRPr="009A63F5" w:rsidRDefault="009A63F5" w:rsidP="009A63F5">
      <w:pPr>
        <w:rPr>
          <w:b/>
          <w:i/>
          <w:sz w:val="20"/>
          <w:szCs w:val="20"/>
          <w:lang w:val="sr-Latn-RS"/>
        </w:rPr>
      </w:pPr>
      <w:r w:rsidRPr="009A63F5">
        <w:rPr>
          <w:b/>
          <w:i/>
          <w:sz w:val="20"/>
          <w:szCs w:val="20"/>
          <w:lang w:val="sr-Latn-RS"/>
        </w:rPr>
        <w:t>SCIENTIFIC REPORTS, 2021, DOI: 10.1038/s41598-021-02625-0</w:t>
      </w:r>
    </w:p>
    <w:p w14:paraId="57792F6F" w14:textId="77777777" w:rsidR="009A63F5" w:rsidRPr="009A63F5" w:rsidRDefault="009A63F5" w:rsidP="009A63F5">
      <w:pPr>
        <w:rPr>
          <w:bCs/>
          <w:i/>
          <w:sz w:val="20"/>
          <w:szCs w:val="20"/>
          <w:lang w:val="sr-Latn-RS"/>
        </w:rPr>
      </w:pPr>
    </w:p>
    <w:p w14:paraId="163DEC76" w14:textId="2766E529" w:rsidR="00563535" w:rsidRDefault="00563535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563535">
        <w:rPr>
          <w:bCs/>
          <w:i/>
          <w:sz w:val="20"/>
          <w:szCs w:val="20"/>
          <w:lang w:val="sr-Latn-RS"/>
        </w:rPr>
        <w:t>Stolarczyk</w:t>
      </w:r>
      <w:r>
        <w:rPr>
          <w:bCs/>
          <w:i/>
          <w:sz w:val="20"/>
          <w:szCs w:val="20"/>
          <w:lang w:val="sr-Latn-RS"/>
        </w:rPr>
        <w:t xml:space="preserve">, EU; </w:t>
      </w:r>
      <w:r w:rsidRPr="00563535">
        <w:rPr>
          <w:bCs/>
          <w:i/>
          <w:sz w:val="20"/>
          <w:szCs w:val="20"/>
          <w:lang w:val="sr-Latn-RS"/>
        </w:rPr>
        <w:t>Strzempek</w:t>
      </w:r>
      <w:r>
        <w:rPr>
          <w:bCs/>
          <w:i/>
          <w:sz w:val="20"/>
          <w:szCs w:val="20"/>
          <w:lang w:val="sr-Latn-RS"/>
        </w:rPr>
        <w:t>, W;...&amp;</w:t>
      </w:r>
      <w:r w:rsidRPr="00563535">
        <w:t xml:space="preserve"> </w:t>
      </w:r>
      <w:r w:rsidRPr="00563535">
        <w:rPr>
          <w:bCs/>
          <w:i/>
          <w:sz w:val="20"/>
          <w:szCs w:val="20"/>
          <w:lang w:val="sr-Latn-RS"/>
        </w:rPr>
        <w:t>Stolarczyk</w:t>
      </w:r>
      <w:r>
        <w:rPr>
          <w:bCs/>
          <w:i/>
          <w:sz w:val="20"/>
          <w:szCs w:val="20"/>
          <w:lang w:val="sr-Latn-RS"/>
        </w:rPr>
        <w:t>, K</w:t>
      </w:r>
    </w:p>
    <w:p w14:paraId="10EEC6CF" w14:textId="21102182" w:rsidR="00563535" w:rsidRPr="00563535" w:rsidRDefault="00563535" w:rsidP="00563535">
      <w:pPr>
        <w:rPr>
          <w:bCs/>
          <w:i/>
          <w:sz w:val="20"/>
          <w:szCs w:val="20"/>
          <w:u w:val="single"/>
          <w:lang w:val="sr-Latn-RS"/>
        </w:rPr>
      </w:pPr>
      <w:r w:rsidRPr="00563535">
        <w:rPr>
          <w:bCs/>
          <w:i/>
          <w:sz w:val="20"/>
          <w:szCs w:val="20"/>
          <w:u w:val="single"/>
          <w:lang w:val="sr-Latn-RS"/>
        </w:rPr>
        <w:t>Anti-Cancer and Electrochemical Properties of Thiogenistein—New Biologically Active Compound</w:t>
      </w:r>
    </w:p>
    <w:p w14:paraId="02E23D3D" w14:textId="4447FC29" w:rsidR="00563535" w:rsidRPr="00563535" w:rsidRDefault="00563535" w:rsidP="00563535">
      <w:pPr>
        <w:rPr>
          <w:b/>
          <w:i/>
          <w:sz w:val="20"/>
          <w:szCs w:val="20"/>
          <w:lang w:val="sr-Latn-RS"/>
        </w:rPr>
      </w:pPr>
      <w:r w:rsidRPr="00563535">
        <w:rPr>
          <w:b/>
          <w:i/>
          <w:sz w:val="20"/>
          <w:szCs w:val="20"/>
          <w:lang w:val="sr-Latn-RS"/>
        </w:rPr>
        <w:t>INTERNATIONAL JOURNAL OF MOLECULAR SCIENCES 22(16):8783, 2021, DOI: 10.3390/ijms22168783</w:t>
      </w:r>
    </w:p>
    <w:p w14:paraId="300E4E74" w14:textId="77777777" w:rsidR="00563535" w:rsidRPr="00563535" w:rsidRDefault="00563535" w:rsidP="00563535">
      <w:pPr>
        <w:rPr>
          <w:b/>
          <w:i/>
          <w:sz w:val="20"/>
          <w:szCs w:val="20"/>
          <w:lang w:val="sr-Latn-RS"/>
        </w:rPr>
      </w:pPr>
    </w:p>
    <w:p w14:paraId="2A194E2C" w14:textId="4F906B4A" w:rsidR="00075511" w:rsidRDefault="00075511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Paskeh, MDA; Asadi, S...&amp;Sethi, G</w:t>
      </w:r>
    </w:p>
    <w:p w14:paraId="7270C83A" w14:textId="4CAF5C64" w:rsidR="00075511" w:rsidRPr="00075511" w:rsidRDefault="00075511" w:rsidP="00075511">
      <w:pPr>
        <w:rPr>
          <w:bCs/>
          <w:i/>
          <w:sz w:val="20"/>
          <w:szCs w:val="20"/>
          <w:u w:val="single"/>
          <w:lang w:val="sr-Latn-RS"/>
        </w:rPr>
      </w:pPr>
      <w:r w:rsidRPr="00075511">
        <w:rPr>
          <w:bCs/>
          <w:i/>
          <w:sz w:val="20"/>
          <w:szCs w:val="20"/>
          <w:u w:val="single"/>
          <w:lang w:val="sr-Latn-RS"/>
        </w:rPr>
        <w:t>Targeting Cancer Stem Cells by Dietary Agents: An Important Therapeutic Strategy against Human Malignancies</w:t>
      </w:r>
    </w:p>
    <w:p w14:paraId="7E784EC0" w14:textId="3FD8C070" w:rsidR="00075511" w:rsidRPr="00075511" w:rsidRDefault="00075511" w:rsidP="00075511">
      <w:pPr>
        <w:rPr>
          <w:b/>
          <w:i/>
          <w:sz w:val="20"/>
          <w:szCs w:val="20"/>
          <w:lang w:val="sr-Latn-RS"/>
        </w:rPr>
      </w:pPr>
      <w:r w:rsidRPr="00075511">
        <w:rPr>
          <w:b/>
          <w:i/>
          <w:sz w:val="20"/>
          <w:szCs w:val="20"/>
          <w:lang w:val="sr-Latn-RS"/>
        </w:rPr>
        <w:t>INTERNATIONAL JOURNAL OF MOLECULAR SCIENCES 22(21):11669 2021</w:t>
      </w:r>
    </w:p>
    <w:p w14:paraId="313D930B" w14:textId="77777777" w:rsidR="00075511" w:rsidRPr="00075511" w:rsidRDefault="00075511" w:rsidP="00075511">
      <w:pPr>
        <w:rPr>
          <w:bCs/>
          <w:i/>
          <w:sz w:val="20"/>
          <w:szCs w:val="20"/>
          <w:lang w:val="sr-Latn-RS"/>
        </w:rPr>
      </w:pPr>
    </w:p>
    <w:p w14:paraId="08CEBBA0" w14:textId="2BEC7A37" w:rsidR="00DC158B" w:rsidRDefault="00DC158B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Ahmed, S; Baijal, G;...&amp;Nayak, V</w:t>
      </w:r>
    </w:p>
    <w:p w14:paraId="67B17F66" w14:textId="6514D15C" w:rsidR="00DC158B" w:rsidRPr="00DC158B" w:rsidRDefault="00DC158B" w:rsidP="00DC158B">
      <w:pPr>
        <w:rPr>
          <w:b/>
          <w:i/>
          <w:sz w:val="20"/>
          <w:szCs w:val="20"/>
          <w:lang w:val="sr-Latn-RS"/>
        </w:rPr>
      </w:pPr>
      <w:r w:rsidRPr="00DC158B">
        <w:rPr>
          <w:bCs/>
          <w:i/>
          <w:sz w:val="20"/>
          <w:szCs w:val="20"/>
          <w:u w:val="single"/>
          <w:lang w:val="sr-Latn-RS"/>
        </w:rPr>
        <w:t>One Pot Synthesis of PEGylated Bimetallic Gold–Silver Nanoparticles for Imaging and Radiosensitization of Oral Cancers</w:t>
      </w:r>
      <w:r w:rsidRPr="00DC158B">
        <w:rPr>
          <w:b/>
          <w:i/>
          <w:sz w:val="20"/>
          <w:szCs w:val="20"/>
          <w:lang w:val="sr-Latn-RS"/>
        </w:rPr>
        <w:t>,  INTERNATIONAL JOURNAL OF NANOMEDICINE VOLUME 16:7103-7121</w:t>
      </w:r>
      <w:r>
        <w:rPr>
          <w:b/>
          <w:i/>
          <w:sz w:val="20"/>
          <w:szCs w:val="20"/>
          <w:lang w:val="sr-Latn-RS"/>
        </w:rPr>
        <w:t xml:space="preserve"> 2021</w:t>
      </w:r>
    </w:p>
    <w:p w14:paraId="5F7CE81A" w14:textId="77777777" w:rsidR="00DC158B" w:rsidRPr="00DC158B" w:rsidRDefault="00DC158B" w:rsidP="00DC158B">
      <w:pPr>
        <w:rPr>
          <w:bCs/>
          <w:i/>
          <w:sz w:val="20"/>
          <w:szCs w:val="20"/>
          <w:u w:val="single"/>
          <w:lang w:val="sr-Latn-RS"/>
        </w:rPr>
      </w:pPr>
    </w:p>
    <w:p w14:paraId="18AEC541" w14:textId="43F77EF8" w:rsidR="00DD62B0" w:rsidRDefault="00DD62B0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DD62B0">
        <w:rPr>
          <w:bCs/>
          <w:i/>
          <w:sz w:val="20"/>
          <w:szCs w:val="20"/>
          <w:lang w:val="sr-Latn-RS"/>
        </w:rPr>
        <w:t>Xie, Z</w:t>
      </w:r>
      <w:r>
        <w:rPr>
          <w:bCs/>
          <w:i/>
          <w:sz w:val="20"/>
          <w:szCs w:val="20"/>
          <w:lang w:val="sr-Latn-RS"/>
        </w:rPr>
        <w:t>;</w:t>
      </w:r>
      <w:r w:rsidRPr="00DD62B0">
        <w:rPr>
          <w:bCs/>
          <w:i/>
          <w:sz w:val="20"/>
          <w:szCs w:val="20"/>
          <w:lang w:val="sr-Latn-RS"/>
        </w:rPr>
        <w:t xml:space="preserve"> Luo, Y</w:t>
      </w:r>
      <w:r>
        <w:rPr>
          <w:bCs/>
          <w:i/>
          <w:sz w:val="20"/>
          <w:szCs w:val="20"/>
          <w:lang w:val="sr-Latn-RS"/>
        </w:rPr>
        <w:t>;...</w:t>
      </w:r>
      <w:r w:rsidRPr="00DD62B0">
        <w:rPr>
          <w:bCs/>
          <w:i/>
          <w:sz w:val="20"/>
          <w:szCs w:val="20"/>
          <w:lang w:val="sr-Latn-RS"/>
        </w:rPr>
        <w:t xml:space="preserve"> &amp; Zong, Y </w:t>
      </w:r>
    </w:p>
    <w:p w14:paraId="48B4FF07" w14:textId="77777777" w:rsidR="00DD62B0" w:rsidRPr="00DD62B0" w:rsidRDefault="00DD62B0" w:rsidP="00DD62B0">
      <w:pPr>
        <w:rPr>
          <w:bCs/>
          <w:i/>
          <w:sz w:val="20"/>
          <w:szCs w:val="20"/>
          <w:u w:val="single"/>
          <w:lang w:val="sr-Latn-RS"/>
        </w:rPr>
      </w:pPr>
      <w:r w:rsidRPr="00DD62B0">
        <w:rPr>
          <w:bCs/>
          <w:i/>
          <w:sz w:val="20"/>
          <w:szCs w:val="20"/>
          <w:u w:val="single"/>
          <w:lang w:val="sr-Latn-RS"/>
        </w:rPr>
        <w:t xml:space="preserve">Synthesis and Characterization of Genistein Magnetic Molecularly </w:t>
      </w:r>
    </w:p>
    <w:p w14:paraId="231CC771" w14:textId="25D969C6" w:rsidR="00DD62B0" w:rsidRPr="00DD62B0" w:rsidRDefault="00DD62B0" w:rsidP="00DD62B0">
      <w:pPr>
        <w:rPr>
          <w:b/>
          <w:i/>
          <w:sz w:val="20"/>
          <w:szCs w:val="20"/>
          <w:lang w:val="sr-Latn-RS"/>
        </w:rPr>
      </w:pPr>
      <w:r w:rsidRPr="00DD62B0">
        <w:rPr>
          <w:b/>
          <w:i/>
          <w:sz w:val="20"/>
          <w:szCs w:val="20"/>
          <w:lang w:val="sr-Latn-RS"/>
        </w:rPr>
        <w:t>POLYMERS AND ITS APPLICATION IN SOY SAUCE PRODUCTS,2021,  DOI:10.21203/rs.3.rs-774651/v1</w:t>
      </w:r>
    </w:p>
    <w:p w14:paraId="2513D011" w14:textId="77777777" w:rsidR="00DD62B0" w:rsidRPr="00DD62B0" w:rsidRDefault="00DD62B0" w:rsidP="00DD62B0">
      <w:pPr>
        <w:rPr>
          <w:bCs/>
          <w:i/>
          <w:sz w:val="20"/>
          <w:szCs w:val="20"/>
          <w:lang w:val="sr-Latn-RS"/>
        </w:rPr>
      </w:pPr>
    </w:p>
    <w:p w14:paraId="533A7B70" w14:textId="18161B2A" w:rsidR="002F2CB4" w:rsidRPr="002F2CB4" w:rsidRDefault="002F2CB4" w:rsidP="002F2CB4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2F2CB4">
        <w:rPr>
          <w:bCs/>
          <w:i/>
          <w:sz w:val="20"/>
          <w:szCs w:val="20"/>
          <w:lang w:val="sr-Latn-RS"/>
        </w:rPr>
        <w:t>Javed, Z; Khan, K...&amp; Sharifi-Rad, J</w:t>
      </w:r>
    </w:p>
    <w:p w14:paraId="026C9FFA" w14:textId="452D2FFB" w:rsidR="002F2CB4" w:rsidRPr="002F2CB4" w:rsidRDefault="002F2CB4" w:rsidP="002F2CB4">
      <w:pPr>
        <w:rPr>
          <w:bCs/>
          <w:i/>
          <w:sz w:val="20"/>
          <w:szCs w:val="20"/>
          <w:u w:val="single"/>
          <w:lang w:val="sr-Latn-RS"/>
        </w:rPr>
      </w:pPr>
      <w:r w:rsidRPr="002F2CB4">
        <w:rPr>
          <w:bCs/>
          <w:i/>
          <w:sz w:val="20"/>
          <w:szCs w:val="20"/>
          <w:u w:val="single"/>
          <w:lang w:val="sr-Latn-RS"/>
        </w:rPr>
        <w:t>Genistein as a regulator of signaling pathways and microRNAs in different types of cancers</w:t>
      </w:r>
    </w:p>
    <w:p w14:paraId="0DAC42BC" w14:textId="2488EEAE" w:rsidR="00641163" w:rsidRPr="002F2CB4" w:rsidRDefault="002F2CB4" w:rsidP="002F2CB4">
      <w:pPr>
        <w:rPr>
          <w:b/>
          <w:i/>
          <w:sz w:val="20"/>
          <w:szCs w:val="20"/>
          <w:lang w:val="sr-Latn-RS"/>
        </w:rPr>
      </w:pPr>
      <w:r w:rsidRPr="002F2CB4">
        <w:rPr>
          <w:b/>
          <w:i/>
          <w:sz w:val="20"/>
          <w:szCs w:val="20"/>
          <w:lang w:val="sr-Latn-RS"/>
        </w:rPr>
        <w:t>CANCER CELL INTERNATIONAL, 2021, DOI: 10.1186/s12935-021-02091-8</w:t>
      </w:r>
    </w:p>
    <w:p w14:paraId="450DC134" w14:textId="644E51C2" w:rsidR="002F2CB4" w:rsidRDefault="002F2CB4" w:rsidP="002F2CB4">
      <w:pPr>
        <w:rPr>
          <w:b/>
          <w:iCs/>
          <w:color w:val="993366"/>
          <w:sz w:val="22"/>
          <w:szCs w:val="22"/>
          <w:lang w:val="sr-Latn-RS"/>
        </w:rPr>
      </w:pPr>
    </w:p>
    <w:p w14:paraId="7327ECBA" w14:textId="6C797648" w:rsidR="00EB4928" w:rsidRDefault="004C335E" w:rsidP="002F2CB4">
      <w:pPr>
        <w:rPr>
          <w:bCs/>
          <w:iCs/>
          <w:color w:val="993366"/>
          <w:sz w:val="22"/>
          <w:szCs w:val="22"/>
          <w:lang w:val="sr-Latn-RS"/>
        </w:rPr>
      </w:pPr>
      <w:r w:rsidRPr="004C335E">
        <w:rPr>
          <w:b/>
          <w:bCs/>
          <w:color w:val="993366"/>
        </w:rPr>
        <w:t>7</w:t>
      </w:r>
      <w:r w:rsidR="0033536B">
        <w:rPr>
          <w:b/>
          <w:bCs/>
          <w:color w:val="993366"/>
        </w:rPr>
        <w:t>5</w:t>
      </w:r>
      <w:r w:rsidR="00EB4928" w:rsidRPr="004C335E">
        <w:rPr>
          <w:b/>
          <w:bCs/>
          <w:color w:val="993366"/>
        </w:rPr>
        <w:t>.</w:t>
      </w:r>
      <w:r w:rsidR="00EB4928">
        <w:rPr>
          <w:color w:val="993366"/>
        </w:rPr>
        <w:t xml:space="preserve"> </w:t>
      </w:r>
      <w:bookmarkStart w:id="46" w:name="_Hlk114463654"/>
      <w:r w:rsidR="00EB4928" w:rsidRPr="00EB4928">
        <w:rPr>
          <w:bCs/>
          <w:iCs/>
          <w:color w:val="993366"/>
          <w:sz w:val="22"/>
          <w:szCs w:val="22"/>
          <w:lang w:val="sr-Latn-RS"/>
        </w:rPr>
        <w:t xml:space="preserve">K. </w:t>
      </w:r>
      <w:bookmarkStart w:id="47" w:name="_Hlk197935914"/>
      <w:r w:rsidR="00EB4928" w:rsidRPr="00EB4928">
        <w:rPr>
          <w:bCs/>
          <w:iCs/>
          <w:color w:val="993366"/>
          <w:sz w:val="22"/>
          <w:szCs w:val="22"/>
          <w:lang w:val="sr-Latn-RS"/>
        </w:rPr>
        <w:t>Radinović, J. Milikić</w:t>
      </w:r>
      <w:bookmarkEnd w:id="46"/>
      <w:bookmarkEnd w:id="47"/>
      <w:r w:rsidR="00EB4928" w:rsidRPr="00EB4928">
        <w:rPr>
          <w:bCs/>
          <w:iCs/>
          <w:color w:val="993366"/>
          <w:sz w:val="22"/>
          <w:szCs w:val="22"/>
          <w:lang w:val="sr-Latn-RS"/>
        </w:rPr>
        <w:t xml:space="preserve">, U. Stamenović, </w:t>
      </w:r>
      <w:r w:rsidR="00EB4928" w:rsidRPr="00EB4928">
        <w:rPr>
          <w:b/>
          <w:iCs/>
          <w:color w:val="993366"/>
          <w:sz w:val="22"/>
          <w:szCs w:val="22"/>
          <w:lang w:val="sr-Latn-RS"/>
        </w:rPr>
        <w:t>V. Vodnik</w:t>
      </w:r>
      <w:r w:rsidR="00EB4928" w:rsidRPr="00EB4928">
        <w:rPr>
          <w:bCs/>
          <w:iCs/>
          <w:color w:val="993366"/>
          <w:sz w:val="22"/>
          <w:szCs w:val="22"/>
          <w:lang w:val="sr-Latn-RS"/>
        </w:rPr>
        <w:t xml:space="preserve">, M. Otoničar, S. Škapin, </w:t>
      </w:r>
      <w:bookmarkStart w:id="48" w:name="_Hlk114463676"/>
      <w:r w:rsidR="00EB4928" w:rsidRPr="00EB4928">
        <w:rPr>
          <w:bCs/>
          <w:iCs/>
          <w:color w:val="993366"/>
          <w:sz w:val="22"/>
          <w:szCs w:val="22"/>
          <w:lang w:val="sr-Latn-RS"/>
        </w:rPr>
        <w:t>B. Šljukić</w:t>
      </w:r>
      <w:bookmarkEnd w:id="48"/>
      <w:r w:rsidR="00EB4928" w:rsidRPr="00EB4928">
        <w:rPr>
          <w:bCs/>
          <w:iCs/>
          <w:color w:val="993366"/>
          <w:sz w:val="22"/>
          <w:szCs w:val="22"/>
          <w:lang w:val="sr-Latn-RS"/>
        </w:rPr>
        <w:t>,</w:t>
      </w:r>
    </w:p>
    <w:p w14:paraId="2BA36707" w14:textId="11D64968" w:rsidR="00EB4928" w:rsidRPr="00D11980" w:rsidRDefault="00EB4928" w:rsidP="002F2CB4">
      <w:pPr>
        <w:rPr>
          <w:bCs/>
          <w:iCs/>
          <w:color w:val="993366"/>
          <w:sz w:val="22"/>
          <w:szCs w:val="22"/>
          <w:lang w:val="sr-Latn-RS"/>
        </w:rPr>
      </w:pPr>
      <w:r w:rsidRPr="00EB4928">
        <w:rPr>
          <w:bCs/>
          <w:i/>
          <w:color w:val="993366"/>
          <w:sz w:val="22"/>
          <w:szCs w:val="22"/>
          <w:u w:val="single"/>
          <w:lang w:val="sr-Latn-RS"/>
        </w:rPr>
        <w:t>Tailoring Gold-Conducting Polymer Nanocomposites for Sensors Applications: Proof of concept for As(III) Sensing in Aqueous Media</w:t>
      </w:r>
      <w:r w:rsidRPr="00EB4928">
        <w:rPr>
          <w:bCs/>
          <w:iCs/>
          <w:color w:val="993366"/>
          <w:sz w:val="22"/>
          <w:szCs w:val="22"/>
          <w:lang w:val="sr-Latn-RS"/>
        </w:rPr>
        <w:t xml:space="preserve">, </w:t>
      </w:r>
      <w:r w:rsidRPr="00EB4928">
        <w:rPr>
          <w:b/>
          <w:iCs/>
          <w:color w:val="993366"/>
          <w:sz w:val="22"/>
          <w:szCs w:val="22"/>
          <w:lang w:val="sr-Latn-RS"/>
        </w:rPr>
        <w:t>SYNTHETIC METALS, 278</w:t>
      </w:r>
      <w:r>
        <w:rPr>
          <w:b/>
          <w:iCs/>
          <w:color w:val="993366"/>
          <w:sz w:val="22"/>
          <w:szCs w:val="22"/>
          <w:lang w:val="sr-Latn-RS"/>
        </w:rPr>
        <w:t>:</w:t>
      </w:r>
      <w:r w:rsidRPr="00EB4928">
        <w:rPr>
          <w:b/>
          <w:iCs/>
          <w:color w:val="993366"/>
          <w:sz w:val="22"/>
          <w:szCs w:val="22"/>
          <w:lang w:val="sr-Latn-RS"/>
        </w:rPr>
        <w:t xml:space="preserve"> 116834</w:t>
      </w:r>
      <w:r>
        <w:rPr>
          <w:b/>
          <w:iCs/>
          <w:color w:val="993366"/>
          <w:sz w:val="22"/>
          <w:szCs w:val="22"/>
          <w:lang w:val="sr-Latn-RS"/>
        </w:rPr>
        <w:t xml:space="preserve"> 2021</w:t>
      </w:r>
    </w:p>
    <w:p w14:paraId="7278BBC5" w14:textId="77777777" w:rsidR="00956828" w:rsidRDefault="00956828" w:rsidP="002F2CB4">
      <w:pPr>
        <w:rPr>
          <w:b/>
          <w:iCs/>
          <w:color w:val="993366"/>
          <w:sz w:val="22"/>
          <w:szCs w:val="22"/>
          <w:lang w:val="sr-Latn-RS"/>
        </w:rPr>
      </w:pPr>
    </w:p>
    <w:p w14:paraId="4D5ED8DA" w14:textId="7B644E8D" w:rsidR="004723B0" w:rsidRDefault="004723B0" w:rsidP="00F91CD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4723B0">
        <w:rPr>
          <w:bCs/>
          <w:i/>
          <w:sz w:val="20"/>
          <w:szCs w:val="20"/>
          <w:lang w:val="sr-Latn-RS"/>
        </w:rPr>
        <w:t xml:space="preserve">Radinović, </w:t>
      </w:r>
      <w:r>
        <w:rPr>
          <w:bCs/>
          <w:i/>
          <w:sz w:val="20"/>
          <w:szCs w:val="20"/>
          <w:lang w:val="sr-Latn-RS"/>
        </w:rPr>
        <w:t xml:space="preserve">K; </w:t>
      </w:r>
      <w:r w:rsidRPr="004723B0">
        <w:rPr>
          <w:bCs/>
          <w:i/>
          <w:sz w:val="20"/>
          <w:szCs w:val="20"/>
          <w:lang w:val="sr-Latn-RS"/>
        </w:rPr>
        <w:t>Milikić</w:t>
      </w:r>
      <w:r>
        <w:rPr>
          <w:bCs/>
          <w:i/>
          <w:sz w:val="20"/>
          <w:szCs w:val="20"/>
          <w:lang w:val="sr-Latn-RS"/>
        </w:rPr>
        <w:t>, J;...&amp;Šljukić, B</w:t>
      </w:r>
    </w:p>
    <w:p w14:paraId="28982428" w14:textId="2D79C8F4" w:rsidR="004723B0" w:rsidRPr="004723B0" w:rsidRDefault="004723B0" w:rsidP="004723B0">
      <w:pPr>
        <w:rPr>
          <w:b/>
          <w:i/>
          <w:sz w:val="20"/>
          <w:szCs w:val="20"/>
          <w:lang w:val="sr-Latn-RS"/>
        </w:rPr>
      </w:pPr>
      <w:r w:rsidRPr="004723B0">
        <w:rPr>
          <w:bCs/>
          <w:i/>
          <w:sz w:val="20"/>
          <w:szCs w:val="20"/>
          <w:u w:val="single"/>
          <w:lang w:val="sr-Latn-RS"/>
        </w:rPr>
        <w:t>Analytical Performance and Stability Studies of CoAu/rGO-Based Electrochemical Sensor for Arsenic(III) Detection in Aqueous Solutions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4723B0">
        <w:rPr>
          <w:b/>
          <w:i/>
          <w:sz w:val="20"/>
          <w:szCs w:val="20"/>
          <w:lang w:val="sr-Latn-RS"/>
        </w:rPr>
        <w:t>TALANTA. 2025, DOI: 10.1016/j.talanta.2025.128305</w:t>
      </w:r>
    </w:p>
    <w:p w14:paraId="5BFE0EF3" w14:textId="77777777" w:rsidR="004723B0" w:rsidRPr="004723B0" w:rsidRDefault="004723B0" w:rsidP="004723B0">
      <w:pPr>
        <w:rPr>
          <w:bCs/>
          <w:i/>
          <w:sz w:val="20"/>
          <w:szCs w:val="20"/>
          <w:lang w:val="sr-Latn-RS"/>
        </w:rPr>
      </w:pPr>
    </w:p>
    <w:p w14:paraId="6B174DE3" w14:textId="010C3BCD" w:rsidR="00F91CD8" w:rsidRPr="00F91CD8" w:rsidRDefault="00F91CD8" w:rsidP="00F91CD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F91CD8">
        <w:rPr>
          <w:bCs/>
          <w:i/>
          <w:sz w:val="20"/>
          <w:szCs w:val="20"/>
          <w:lang w:val="sr-Latn-RS"/>
        </w:rPr>
        <w:t>Khan, I; Alabbad, EA; Ali, N</w:t>
      </w:r>
    </w:p>
    <w:p w14:paraId="6575EF56" w14:textId="2872F079" w:rsidR="00F91CD8" w:rsidRPr="00F91CD8" w:rsidRDefault="00F91CD8" w:rsidP="00F91CD8">
      <w:pPr>
        <w:rPr>
          <w:bCs/>
          <w:i/>
          <w:sz w:val="20"/>
          <w:szCs w:val="20"/>
          <w:u w:val="single"/>
          <w:lang w:val="sr-Latn-RS"/>
        </w:rPr>
      </w:pPr>
      <w:r w:rsidRPr="00F91CD8">
        <w:rPr>
          <w:bCs/>
          <w:i/>
          <w:sz w:val="20"/>
          <w:szCs w:val="20"/>
          <w:u w:val="single"/>
          <w:lang w:val="sr-Latn-RS"/>
        </w:rPr>
        <w:t>Nanomaterials: fundamentals and applications</w:t>
      </w:r>
    </w:p>
    <w:p w14:paraId="375D197D" w14:textId="3E62930F" w:rsidR="00F91CD8" w:rsidRPr="00F91CD8" w:rsidRDefault="00F91CD8" w:rsidP="00F91CD8">
      <w:pPr>
        <w:rPr>
          <w:b/>
          <w:i/>
          <w:sz w:val="20"/>
          <w:szCs w:val="20"/>
          <w:lang w:val="sr-Latn-RS"/>
        </w:rPr>
      </w:pPr>
      <w:r w:rsidRPr="00F91CD8">
        <w:rPr>
          <w:b/>
          <w:i/>
          <w:sz w:val="20"/>
          <w:szCs w:val="20"/>
          <w:lang w:val="sr-Latn-RS"/>
        </w:rPr>
        <w:t>In book: Nanotechnology for Oil-Water Separation, 2024, DOI: 10.1016/B978-0-323-95517-1.00016-0</w:t>
      </w:r>
    </w:p>
    <w:p w14:paraId="1C61869E" w14:textId="77777777" w:rsidR="00F91CD8" w:rsidRPr="00F91CD8" w:rsidRDefault="00F91CD8" w:rsidP="00F91CD8">
      <w:pPr>
        <w:rPr>
          <w:bCs/>
          <w:i/>
          <w:sz w:val="20"/>
          <w:szCs w:val="20"/>
          <w:lang w:val="sr-Latn-RS"/>
        </w:rPr>
      </w:pPr>
    </w:p>
    <w:p w14:paraId="1C562BEA" w14:textId="3FAF6664" w:rsidR="002F3AC0" w:rsidRPr="002F3AC0" w:rsidRDefault="002F3AC0" w:rsidP="00F91CD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2F3AC0">
        <w:rPr>
          <w:bCs/>
          <w:i/>
          <w:sz w:val="20"/>
          <w:szCs w:val="20"/>
        </w:rPr>
        <w:t>Kateb Dahmardeh, K</w:t>
      </w:r>
      <w:r>
        <w:rPr>
          <w:bCs/>
          <w:i/>
          <w:sz w:val="20"/>
          <w:szCs w:val="20"/>
        </w:rPr>
        <w:t>;</w:t>
      </w:r>
      <w:r w:rsidRPr="002F3AC0">
        <w:rPr>
          <w:bCs/>
          <w:i/>
          <w:sz w:val="20"/>
          <w:szCs w:val="20"/>
        </w:rPr>
        <w:t xml:space="preserve"> Khoobi, A</w:t>
      </w:r>
      <w:r>
        <w:rPr>
          <w:bCs/>
          <w:i/>
          <w:sz w:val="20"/>
          <w:szCs w:val="20"/>
        </w:rPr>
        <w:t>;</w:t>
      </w:r>
      <w:r w:rsidRPr="002F3AC0">
        <w:rPr>
          <w:bCs/>
          <w:i/>
          <w:sz w:val="20"/>
          <w:szCs w:val="20"/>
        </w:rPr>
        <w:t xml:space="preserve"> Gazori, MA</w:t>
      </w:r>
    </w:p>
    <w:p w14:paraId="2D442AF4" w14:textId="77777777" w:rsidR="002F3AC0" w:rsidRPr="002F3AC0" w:rsidRDefault="002F3AC0" w:rsidP="002F3AC0">
      <w:pPr>
        <w:rPr>
          <w:bCs/>
          <w:i/>
          <w:sz w:val="20"/>
          <w:szCs w:val="20"/>
          <w:u w:val="single"/>
        </w:rPr>
      </w:pPr>
      <w:r w:rsidRPr="002F3AC0">
        <w:rPr>
          <w:bCs/>
          <w:i/>
          <w:sz w:val="20"/>
          <w:szCs w:val="20"/>
          <w:u w:val="single"/>
        </w:rPr>
        <w:t>Porous Nanostructured Compounds in Voltammetric Measurement of Heart Drugs. </w:t>
      </w:r>
    </w:p>
    <w:p w14:paraId="65355354" w14:textId="0167A9A0" w:rsidR="002F3AC0" w:rsidRPr="002F3AC0" w:rsidRDefault="002F3AC0" w:rsidP="002F3AC0">
      <w:pPr>
        <w:rPr>
          <w:b/>
          <w:i/>
          <w:sz w:val="20"/>
          <w:szCs w:val="20"/>
        </w:rPr>
      </w:pPr>
      <w:r w:rsidRPr="002F3AC0">
        <w:rPr>
          <w:b/>
          <w:i/>
          <w:iCs/>
          <w:sz w:val="20"/>
          <w:szCs w:val="20"/>
        </w:rPr>
        <w:t>IRANIAN CHEMICAL ENGINEERING JOURNAL</w:t>
      </w:r>
      <w:r w:rsidRPr="002F3AC0">
        <w:rPr>
          <w:b/>
          <w:i/>
          <w:sz w:val="20"/>
          <w:szCs w:val="20"/>
        </w:rPr>
        <w:t>, 2024, DOI: 10.22034/ijche.2024.415745.1350</w:t>
      </w:r>
    </w:p>
    <w:p w14:paraId="35C49451" w14:textId="77777777" w:rsidR="002F3AC0" w:rsidRPr="002F3AC0" w:rsidRDefault="002F3AC0" w:rsidP="002F3AC0">
      <w:pPr>
        <w:rPr>
          <w:bCs/>
          <w:i/>
          <w:sz w:val="20"/>
          <w:szCs w:val="20"/>
          <w:lang w:val="sr-Latn-RS"/>
        </w:rPr>
      </w:pPr>
    </w:p>
    <w:p w14:paraId="32FED109" w14:textId="184F5E17" w:rsidR="002F3AC0" w:rsidRPr="002F3AC0" w:rsidRDefault="002F3AC0" w:rsidP="00F91CD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2F3AC0">
        <w:rPr>
          <w:bCs/>
          <w:i/>
          <w:sz w:val="20"/>
          <w:szCs w:val="20"/>
        </w:rPr>
        <w:t>Yeyi, S</w:t>
      </w:r>
      <w:r>
        <w:rPr>
          <w:bCs/>
          <w:i/>
          <w:sz w:val="20"/>
          <w:szCs w:val="20"/>
        </w:rPr>
        <w:t>;</w:t>
      </w:r>
      <w:r w:rsidRPr="002F3AC0">
        <w:rPr>
          <w:bCs/>
          <w:i/>
          <w:sz w:val="20"/>
          <w:szCs w:val="20"/>
        </w:rPr>
        <w:t xml:space="preserve"> Zhuoming, C</w:t>
      </w:r>
      <w:r>
        <w:rPr>
          <w:bCs/>
          <w:i/>
          <w:sz w:val="20"/>
          <w:szCs w:val="20"/>
        </w:rPr>
        <w:t>;…</w:t>
      </w:r>
      <w:r w:rsidRPr="002F3AC0">
        <w:rPr>
          <w:bCs/>
          <w:i/>
          <w:sz w:val="20"/>
          <w:szCs w:val="20"/>
        </w:rPr>
        <w:t>&amp; Jing, L</w:t>
      </w:r>
    </w:p>
    <w:p w14:paraId="4514654A" w14:textId="77777777" w:rsidR="002F3AC0" w:rsidRDefault="002F3AC0" w:rsidP="002F3AC0">
      <w:pPr>
        <w:rPr>
          <w:bCs/>
          <w:i/>
          <w:sz w:val="20"/>
          <w:szCs w:val="20"/>
        </w:rPr>
      </w:pPr>
      <w:r w:rsidRPr="002F3AC0">
        <w:rPr>
          <w:bCs/>
          <w:i/>
          <w:sz w:val="20"/>
          <w:szCs w:val="20"/>
          <w:u w:val="single"/>
        </w:rPr>
        <w:t>Preparation and characterization of composite polyester fabric with silver and conductive copolymer</w:t>
      </w:r>
      <w:r w:rsidRPr="002F3AC0">
        <w:rPr>
          <w:bCs/>
          <w:i/>
          <w:sz w:val="20"/>
          <w:szCs w:val="20"/>
        </w:rPr>
        <w:t>. </w:t>
      </w:r>
    </w:p>
    <w:p w14:paraId="52065B22" w14:textId="5E36512A" w:rsidR="00B1295C" w:rsidRPr="00B1295C" w:rsidRDefault="002F3AC0" w:rsidP="00B1295C">
      <w:pPr>
        <w:rPr>
          <w:b/>
          <w:bCs/>
          <w:i/>
          <w:sz w:val="20"/>
          <w:szCs w:val="20"/>
        </w:rPr>
      </w:pPr>
      <w:r w:rsidRPr="002F3AC0">
        <w:rPr>
          <w:b/>
          <w:i/>
          <w:iCs/>
          <w:sz w:val="20"/>
          <w:szCs w:val="20"/>
        </w:rPr>
        <w:t>JOURNAL OF DONGHUA UNIVERSITY</w:t>
      </w:r>
      <w:r w:rsidRPr="002F3AC0">
        <w:rPr>
          <w:b/>
          <w:i/>
          <w:sz w:val="20"/>
          <w:szCs w:val="20"/>
        </w:rPr>
        <w:t>, </w:t>
      </w:r>
      <w:r w:rsidRPr="002F3AC0">
        <w:rPr>
          <w:b/>
          <w:i/>
          <w:iCs/>
          <w:sz w:val="20"/>
          <w:szCs w:val="20"/>
        </w:rPr>
        <w:t>50</w:t>
      </w:r>
      <w:r w:rsidRPr="002F3AC0">
        <w:rPr>
          <w:b/>
          <w:i/>
          <w:sz w:val="20"/>
          <w:szCs w:val="20"/>
        </w:rPr>
        <w:t>(1);30 2024</w:t>
      </w:r>
      <w:r w:rsidR="00B1295C">
        <w:rPr>
          <w:b/>
          <w:i/>
          <w:sz w:val="20"/>
          <w:szCs w:val="20"/>
        </w:rPr>
        <w:t xml:space="preserve">, </w:t>
      </w:r>
      <w:r w:rsidR="00B1295C" w:rsidRPr="00B1295C">
        <w:rPr>
          <w:b/>
          <w:bCs/>
          <w:i/>
          <w:sz w:val="20"/>
          <w:szCs w:val="20"/>
        </w:rPr>
        <w:t>DOI</w:t>
      </w:r>
      <w:r w:rsidR="00B1295C">
        <w:rPr>
          <w:b/>
          <w:bCs/>
          <w:i/>
          <w:sz w:val="20"/>
          <w:szCs w:val="20"/>
        </w:rPr>
        <w:t>:</w:t>
      </w:r>
      <w:r w:rsidR="00B1295C" w:rsidRPr="00B1295C">
        <w:rPr>
          <w:b/>
          <w:i/>
          <w:sz w:val="20"/>
          <w:szCs w:val="20"/>
        </w:rPr>
        <w:t>10.19886/j.cnki.dhdz.2022.0308</w:t>
      </w:r>
    </w:p>
    <w:p w14:paraId="270F07E1" w14:textId="77777777" w:rsidR="002F3AC0" w:rsidRPr="002F3AC0" w:rsidRDefault="002F3AC0" w:rsidP="002F3AC0">
      <w:pPr>
        <w:rPr>
          <w:bCs/>
          <w:i/>
          <w:sz w:val="20"/>
          <w:szCs w:val="20"/>
          <w:lang w:val="sr-Latn-RS"/>
        </w:rPr>
      </w:pPr>
    </w:p>
    <w:p w14:paraId="21607AD1" w14:textId="106DBBFA" w:rsidR="003C7709" w:rsidRDefault="003C7709" w:rsidP="003C7709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3C7709">
        <w:rPr>
          <w:i/>
          <w:sz w:val="20"/>
          <w:szCs w:val="20"/>
        </w:rPr>
        <w:t>Kargar-Esfandabadi, M;</w:t>
      </w:r>
      <w:r>
        <w:rPr>
          <w:i/>
          <w:sz w:val="20"/>
          <w:szCs w:val="20"/>
        </w:rPr>
        <w:t>Golshan, M;…&amp; Salami-Kalajahi, M</w:t>
      </w:r>
    </w:p>
    <w:p w14:paraId="68C67C30" w14:textId="77777777" w:rsidR="003C7709" w:rsidRPr="003C7709" w:rsidRDefault="003C7709" w:rsidP="003C7709">
      <w:pPr>
        <w:rPr>
          <w:i/>
          <w:sz w:val="20"/>
          <w:szCs w:val="20"/>
          <w:u w:val="single"/>
        </w:rPr>
      </w:pPr>
      <w:r w:rsidRPr="003C7709">
        <w:rPr>
          <w:i/>
          <w:sz w:val="20"/>
          <w:szCs w:val="20"/>
          <w:u w:val="single"/>
        </w:rPr>
        <w:t>On the Electrochemical Properties of Poly(Vinylidene Fluoride)/Polythiophene Blends Doped with Lithium‐Based Salt</w:t>
      </w:r>
    </w:p>
    <w:p w14:paraId="60703FFD" w14:textId="22D4ECE8" w:rsidR="003C7709" w:rsidRPr="003C7709" w:rsidRDefault="003C7709" w:rsidP="003C7709">
      <w:pPr>
        <w:rPr>
          <w:b/>
          <w:bCs/>
          <w:i/>
          <w:sz w:val="20"/>
          <w:szCs w:val="20"/>
        </w:rPr>
      </w:pPr>
      <w:r w:rsidRPr="003C7709">
        <w:rPr>
          <w:b/>
          <w:bCs/>
          <w:i/>
          <w:sz w:val="20"/>
          <w:szCs w:val="20"/>
        </w:rPr>
        <w:t>MACROMOLECULAR MATERIALS AND ENGINEERING, 2024, DOI: 10.1002/mame.202400340</w:t>
      </w:r>
    </w:p>
    <w:p w14:paraId="4FE7F170" w14:textId="77777777" w:rsidR="003C7709" w:rsidRPr="003C7709" w:rsidRDefault="003C7709" w:rsidP="003C7709">
      <w:pPr>
        <w:rPr>
          <w:i/>
          <w:sz w:val="20"/>
          <w:szCs w:val="20"/>
        </w:rPr>
      </w:pPr>
    </w:p>
    <w:p w14:paraId="6B064901" w14:textId="18C18375" w:rsidR="00415575" w:rsidRDefault="00415575" w:rsidP="00F91CD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bookmarkStart w:id="49" w:name="_Hlk187310416"/>
      <w:r>
        <w:rPr>
          <w:bCs/>
          <w:i/>
          <w:sz w:val="20"/>
          <w:szCs w:val="20"/>
          <w:lang w:val="sr-Latn-RS"/>
        </w:rPr>
        <w:t>Pasqueira, C, Alvarenga DG;...&amp; Hryniewicz, BM</w:t>
      </w:r>
    </w:p>
    <w:p w14:paraId="5034885D" w14:textId="77777777" w:rsidR="00415575" w:rsidRPr="00415575" w:rsidRDefault="00415575" w:rsidP="00415575">
      <w:pPr>
        <w:rPr>
          <w:bCs/>
          <w:i/>
          <w:sz w:val="20"/>
          <w:szCs w:val="20"/>
          <w:u w:val="single"/>
          <w:lang w:val="sr-Latn-RS"/>
        </w:rPr>
      </w:pPr>
      <w:r w:rsidRPr="00415575">
        <w:rPr>
          <w:bCs/>
          <w:i/>
          <w:sz w:val="20"/>
          <w:szCs w:val="20"/>
          <w:u w:val="single"/>
          <w:lang w:val="sr-Latn-RS"/>
        </w:rPr>
        <w:t>Polymer nanocomposites based on gold nanoparticles: Synthesis, properties and applications</w:t>
      </w:r>
    </w:p>
    <w:p w14:paraId="294B028E" w14:textId="5A3287F6" w:rsidR="00415575" w:rsidRPr="00415575" w:rsidRDefault="00415575" w:rsidP="00415575">
      <w:pPr>
        <w:rPr>
          <w:b/>
          <w:i/>
          <w:sz w:val="20"/>
          <w:szCs w:val="20"/>
          <w:lang w:val="sr-Latn-RS"/>
        </w:rPr>
      </w:pPr>
      <w:r w:rsidRPr="00415575">
        <w:rPr>
          <w:b/>
          <w:i/>
          <w:sz w:val="20"/>
          <w:szCs w:val="20"/>
          <w:lang w:val="sr-Latn-RS"/>
        </w:rPr>
        <w:t>In book: Gold Nanoparticles, Nanomaterials and Nanocomposites, Elsevier 2024, DOI: 10.1016/B978-0-443-15897-1.00006-6</w:t>
      </w:r>
    </w:p>
    <w:p w14:paraId="7DBBEBA9" w14:textId="2C79B064" w:rsidR="00415575" w:rsidRPr="00415575" w:rsidRDefault="00415575" w:rsidP="00415575">
      <w:pPr>
        <w:rPr>
          <w:b/>
          <w:i/>
          <w:sz w:val="20"/>
          <w:szCs w:val="20"/>
          <w:lang w:val="sr-Latn-RS"/>
        </w:rPr>
      </w:pPr>
    </w:p>
    <w:bookmarkEnd w:id="49"/>
    <w:p w14:paraId="23F658FC" w14:textId="13D8461B" w:rsidR="00A5381A" w:rsidRPr="00F91CD8" w:rsidRDefault="00A5381A" w:rsidP="00F91CD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F91CD8">
        <w:rPr>
          <w:bCs/>
          <w:i/>
          <w:sz w:val="20"/>
          <w:szCs w:val="20"/>
          <w:lang w:val="sr-Latn-RS"/>
        </w:rPr>
        <w:t xml:space="preserve">Heidari, G; Fallah, Z; Zare, EN </w:t>
      </w:r>
    </w:p>
    <w:p w14:paraId="1A9D8EA5" w14:textId="77777777" w:rsidR="00841C3C" w:rsidRDefault="00A5381A" w:rsidP="00A5381A">
      <w:pPr>
        <w:rPr>
          <w:bCs/>
          <w:i/>
          <w:sz w:val="20"/>
          <w:szCs w:val="20"/>
          <w:lang w:val="sr-Latn-RS"/>
        </w:rPr>
      </w:pPr>
      <w:r w:rsidRPr="00841C3C">
        <w:rPr>
          <w:bCs/>
          <w:i/>
          <w:sz w:val="20"/>
          <w:szCs w:val="20"/>
          <w:u w:val="single"/>
          <w:lang w:val="sr-Latn-RS"/>
        </w:rPr>
        <w:t>One-Dimensional Polymeric Nanocomposites for Heavy Metal Detection</w:t>
      </w:r>
      <w:r w:rsidRPr="00A5381A">
        <w:rPr>
          <w:bCs/>
          <w:i/>
          <w:sz w:val="20"/>
          <w:szCs w:val="20"/>
          <w:lang w:val="sr-Latn-RS"/>
        </w:rPr>
        <w:t>.</w:t>
      </w:r>
    </w:p>
    <w:p w14:paraId="5D049A02" w14:textId="2976176D" w:rsidR="00A5381A" w:rsidRDefault="00841C3C" w:rsidP="00A5381A">
      <w:pPr>
        <w:rPr>
          <w:b/>
          <w:i/>
          <w:sz w:val="20"/>
          <w:szCs w:val="20"/>
          <w:lang w:val="sr-Latn-RS"/>
        </w:rPr>
      </w:pPr>
      <w:bookmarkStart w:id="50" w:name="_Hlk122942115"/>
      <w:r w:rsidRPr="00841C3C">
        <w:rPr>
          <w:b/>
          <w:i/>
          <w:sz w:val="20"/>
          <w:szCs w:val="20"/>
          <w:lang w:val="sr-Latn-RS"/>
        </w:rPr>
        <w:t xml:space="preserve">In book: </w:t>
      </w:r>
      <w:r w:rsidR="00A5381A" w:rsidRPr="00841C3C">
        <w:rPr>
          <w:b/>
          <w:i/>
          <w:sz w:val="20"/>
          <w:szCs w:val="20"/>
          <w:lang w:val="sr-Latn-RS"/>
        </w:rPr>
        <w:t xml:space="preserve">One-Dimensional Polymeric Nanocomposites: Synthesis to Emerging Applications, </w:t>
      </w:r>
      <w:r w:rsidRPr="00841C3C">
        <w:rPr>
          <w:b/>
          <w:i/>
          <w:sz w:val="20"/>
          <w:szCs w:val="20"/>
          <w:lang w:val="sr-Latn-RS"/>
        </w:rPr>
        <w:t xml:space="preserve">CRC Press, </w:t>
      </w:r>
      <w:r w:rsidR="00A5381A" w:rsidRPr="00841C3C">
        <w:rPr>
          <w:b/>
          <w:i/>
          <w:sz w:val="20"/>
          <w:szCs w:val="20"/>
          <w:lang w:val="sr-Latn-RS"/>
        </w:rPr>
        <w:t>p.337</w:t>
      </w:r>
      <w:r w:rsidRPr="00841C3C">
        <w:rPr>
          <w:b/>
          <w:i/>
          <w:sz w:val="20"/>
          <w:szCs w:val="20"/>
          <w:lang w:val="sr-Latn-RS"/>
        </w:rPr>
        <w:t>,</w:t>
      </w:r>
      <w:r w:rsidR="00A5381A" w:rsidRPr="00841C3C">
        <w:rPr>
          <w:b/>
          <w:i/>
          <w:sz w:val="20"/>
          <w:szCs w:val="20"/>
          <w:lang w:val="sr-Latn-RS"/>
        </w:rPr>
        <w:t xml:space="preserve"> 2023</w:t>
      </w:r>
      <w:r w:rsidRPr="00841C3C">
        <w:rPr>
          <w:b/>
          <w:i/>
          <w:sz w:val="20"/>
          <w:szCs w:val="20"/>
          <w:lang w:val="sr-Latn-RS"/>
        </w:rPr>
        <w:t>.</w:t>
      </w:r>
    </w:p>
    <w:bookmarkEnd w:id="50"/>
    <w:p w14:paraId="326D6F04" w14:textId="77777777" w:rsidR="00841C3C" w:rsidRPr="00841C3C" w:rsidRDefault="00841C3C" w:rsidP="00A5381A">
      <w:pPr>
        <w:rPr>
          <w:b/>
          <w:i/>
          <w:sz w:val="20"/>
          <w:szCs w:val="20"/>
          <w:lang w:val="sr-Latn-RS"/>
        </w:rPr>
      </w:pPr>
    </w:p>
    <w:p w14:paraId="44DA30DC" w14:textId="2FE53720" w:rsidR="00841C3C" w:rsidRDefault="00841C3C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841C3C">
        <w:rPr>
          <w:bCs/>
          <w:i/>
          <w:sz w:val="20"/>
          <w:szCs w:val="20"/>
          <w:lang w:val="sr-Latn-RS"/>
        </w:rPr>
        <w:t>Karakuş, S</w:t>
      </w:r>
      <w:r>
        <w:rPr>
          <w:bCs/>
          <w:i/>
          <w:sz w:val="20"/>
          <w:szCs w:val="20"/>
          <w:lang w:val="sr-Latn-RS"/>
        </w:rPr>
        <w:t>;</w:t>
      </w:r>
      <w:r w:rsidRPr="00841C3C">
        <w:rPr>
          <w:bCs/>
          <w:i/>
          <w:sz w:val="20"/>
          <w:szCs w:val="20"/>
          <w:lang w:val="sr-Latn-RS"/>
        </w:rPr>
        <w:t xml:space="preserve"> Özeroğlu, C</w:t>
      </w:r>
      <w:r>
        <w:rPr>
          <w:bCs/>
          <w:i/>
          <w:sz w:val="20"/>
          <w:szCs w:val="20"/>
          <w:lang w:val="sr-Latn-RS"/>
        </w:rPr>
        <w:t>;...&amp;</w:t>
      </w:r>
      <w:r w:rsidRPr="00841C3C">
        <w:rPr>
          <w:bCs/>
          <w:i/>
          <w:sz w:val="20"/>
          <w:szCs w:val="20"/>
          <w:lang w:val="sr-Latn-RS"/>
        </w:rPr>
        <w:t xml:space="preserve"> Albayrak, N</w:t>
      </w:r>
    </w:p>
    <w:p w14:paraId="05A37D16" w14:textId="0F27F9A6" w:rsidR="00A5381A" w:rsidRPr="00841C3C" w:rsidRDefault="00841C3C" w:rsidP="00841C3C">
      <w:pPr>
        <w:rPr>
          <w:bCs/>
          <w:i/>
          <w:sz w:val="20"/>
          <w:szCs w:val="20"/>
          <w:u w:val="single"/>
          <w:lang w:val="sr-Latn-RS"/>
        </w:rPr>
      </w:pPr>
      <w:r w:rsidRPr="00841C3C">
        <w:rPr>
          <w:bCs/>
          <w:i/>
          <w:sz w:val="20"/>
          <w:szCs w:val="20"/>
          <w:u w:val="single"/>
          <w:lang w:val="sr-Latn-RS"/>
        </w:rPr>
        <w:t>One-Dimensional Polymeric Nanocomposites-Based Microcontainers for Biomedical Applications</w:t>
      </w:r>
    </w:p>
    <w:p w14:paraId="0BA111ED" w14:textId="04DF10AC" w:rsidR="00841C3C" w:rsidRPr="00841C3C" w:rsidRDefault="00841C3C" w:rsidP="00841C3C">
      <w:pPr>
        <w:rPr>
          <w:b/>
          <w:i/>
          <w:sz w:val="20"/>
          <w:szCs w:val="20"/>
          <w:lang w:val="sr-Latn-RS"/>
        </w:rPr>
      </w:pPr>
      <w:r w:rsidRPr="00841C3C">
        <w:rPr>
          <w:b/>
          <w:i/>
          <w:sz w:val="20"/>
          <w:szCs w:val="20"/>
          <w:lang w:val="sr-Latn-RS"/>
        </w:rPr>
        <w:t>In book: One-Dimensional Polymeric Nanocomposites: Synthesis to Emerging Applications, CRC Press, p.</w:t>
      </w:r>
      <w:r>
        <w:rPr>
          <w:b/>
          <w:i/>
          <w:sz w:val="20"/>
          <w:szCs w:val="20"/>
          <w:lang w:val="sr-Latn-RS"/>
        </w:rPr>
        <w:t>417</w:t>
      </w:r>
      <w:r w:rsidRPr="00841C3C">
        <w:rPr>
          <w:b/>
          <w:i/>
          <w:sz w:val="20"/>
          <w:szCs w:val="20"/>
          <w:lang w:val="sr-Latn-RS"/>
        </w:rPr>
        <w:t>, 2023.</w:t>
      </w:r>
    </w:p>
    <w:p w14:paraId="0A81FA8B" w14:textId="77777777" w:rsidR="00841C3C" w:rsidRPr="00841C3C" w:rsidRDefault="00841C3C" w:rsidP="00841C3C">
      <w:pPr>
        <w:rPr>
          <w:bCs/>
          <w:i/>
          <w:sz w:val="20"/>
          <w:szCs w:val="20"/>
          <w:lang w:val="sr-Latn-RS"/>
        </w:rPr>
      </w:pPr>
    </w:p>
    <w:p w14:paraId="4F9DD09D" w14:textId="5EBC9488" w:rsidR="00581D92" w:rsidRDefault="00581D92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Kaur. M; Kaur, N; Singh, N</w:t>
      </w:r>
    </w:p>
    <w:p w14:paraId="039B0C23" w14:textId="42D1FD1A" w:rsidR="00581D92" w:rsidRDefault="00581D92" w:rsidP="00581D92">
      <w:pPr>
        <w:rPr>
          <w:bCs/>
          <w:i/>
          <w:sz w:val="20"/>
          <w:szCs w:val="20"/>
          <w:u w:val="single"/>
          <w:lang w:val="sr-Latn-RS"/>
        </w:rPr>
      </w:pPr>
      <w:r w:rsidRPr="00581D92">
        <w:rPr>
          <w:bCs/>
          <w:i/>
          <w:sz w:val="20"/>
          <w:szCs w:val="20"/>
          <w:u w:val="single"/>
          <w:lang w:val="sr-Latn-RS"/>
        </w:rPr>
        <w:t>Polymer composites for ion selective sensors</w:t>
      </w:r>
    </w:p>
    <w:p w14:paraId="0CE7A285" w14:textId="4D874C78" w:rsidR="00581D92" w:rsidRPr="00581D92" w:rsidRDefault="00581D92" w:rsidP="00581D92">
      <w:pPr>
        <w:rPr>
          <w:b/>
          <w:i/>
          <w:sz w:val="20"/>
          <w:szCs w:val="20"/>
          <w:lang w:val="sr-Latn-RS"/>
        </w:rPr>
      </w:pPr>
      <w:r w:rsidRPr="00581D92">
        <w:rPr>
          <w:b/>
          <w:i/>
          <w:sz w:val="20"/>
          <w:szCs w:val="20"/>
          <w:lang w:val="sr-Latn-RS"/>
        </w:rPr>
        <w:t>In book: Polymeric Nanocomposite Materials for Sensor Applications, 202</w:t>
      </w:r>
      <w:r>
        <w:rPr>
          <w:b/>
          <w:i/>
          <w:sz w:val="20"/>
          <w:szCs w:val="20"/>
          <w:lang w:val="sr-Latn-RS"/>
        </w:rPr>
        <w:t>3</w:t>
      </w:r>
      <w:r w:rsidRPr="00581D92">
        <w:rPr>
          <w:b/>
          <w:i/>
          <w:sz w:val="20"/>
          <w:szCs w:val="20"/>
          <w:lang w:val="sr-Latn-RS"/>
        </w:rPr>
        <w:t>, DOI: 10.1016/B978-0-323-98830-8.00007-2</w:t>
      </w:r>
    </w:p>
    <w:p w14:paraId="376FE358" w14:textId="77777777" w:rsidR="00581D92" w:rsidRPr="00581D92" w:rsidRDefault="00581D92" w:rsidP="00581D92">
      <w:pPr>
        <w:rPr>
          <w:bCs/>
          <w:i/>
          <w:sz w:val="20"/>
          <w:szCs w:val="20"/>
          <w:u w:val="single"/>
          <w:lang w:val="sr-Latn-RS"/>
        </w:rPr>
      </w:pPr>
    </w:p>
    <w:p w14:paraId="617016B4" w14:textId="77777777" w:rsidR="009B45DC" w:rsidRDefault="009B45DC" w:rsidP="009B45DC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Khan, E</w:t>
      </w:r>
    </w:p>
    <w:p w14:paraId="2423F439" w14:textId="77777777" w:rsidR="009B45DC" w:rsidRPr="00CE3DBF" w:rsidRDefault="009B45DC" w:rsidP="009B45DC">
      <w:pPr>
        <w:rPr>
          <w:bCs/>
          <w:i/>
          <w:sz w:val="20"/>
          <w:szCs w:val="20"/>
          <w:u w:val="single"/>
          <w:lang w:val="sr-Latn-RS"/>
        </w:rPr>
      </w:pPr>
      <w:r w:rsidRPr="0095798D">
        <w:rPr>
          <w:bCs/>
          <w:i/>
          <w:sz w:val="20"/>
          <w:szCs w:val="20"/>
          <w:u w:val="single"/>
          <w:lang w:val="sr-Latn-RS"/>
        </w:rPr>
        <w:t>Detecting inorganic arsenic below WHO threshold limit; A comparative study of various sensors</w:t>
      </w:r>
      <w:r>
        <w:rPr>
          <w:bCs/>
          <w:i/>
          <w:sz w:val="20"/>
          <w:szCs w:val="20"/>
          <w:u w:val="single"/>
          <w:lang w:val="sr-Latn-RS"/>
        </w:rPr>
        <w:t xml:space="preserve">, </w:t>
      </w:r>
      <w:r w:rsidRPr="0095798D">
        <w:rPr>
          <w:b/>
          <w:i/>
          <w:sz w:val="20"/>
          <w:szCs w:val="20"/>
          <w:lang w:val="sr-Latn-RS"/>
        </w:rPr>
        <w:t>INTERNATIONAL JOURNAL OF ENVIRONMENTAL ANALYTICAL CHEMISTRY,</w:t>
      </w:r>
      <w:r w:rsidRPr="009B45DC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9B45DC">
        <w:rPr>
          <w:b/>
          <w:i/>
          <w:iCs/>
          <w:sz w:val="20"/>
          <w:szCs w:val="20"/>
        </w:rPr>
        <w:t>103</w:t>
      </w:r>
      <w:r w:rsidRPr="009B45DC">
        <w:rPr>
          <w:b/>
          <w:i/>
          <w:sz w:val="20"/>
          <w:szCs w:val="20"/>
        </w:rPr>
        <w:t>(20), 8890-8913</w:t>
      </w:r>
      <w:r w:rsidRPr="0095798D">
        <w:rPr>
          <w:b/>
          <w:i/>
          <w:sz w:val="20"/>
          <w:szCs w:val="20"/>
          <w:lang w:val="sr-Latn-RS"/>
        </w:rPr>
        <w:t xml:space="preserve"> 202</w:t>
      </w:r>
      <w:r>
        <w:rPr>
          <w:b/>
          <w:i/>
          <w:sz w:val="20"/>
          <w:szCs w:val="20"/>
          <w:lang w:val="sr-Latn-RS"/>
        </w:rPr>
        <w:t>3</w:t>
      </w:r>
    </w:p>
    <w:p w14:paraId="5DB41AAC" w14:textId="77777777" w:rsidR="009B45DC" w:rsidRDefault="009B45DC" w:rsidP="009B45DC">
      <w:pPr>
        <w:pStyle w:val="ListParagraph"/>
        <w:ind w:left="360"/>
        <w:rPr>
          <w:bCs/>
          <w:i/>
          <w:sz w:val="20"/>
          <w:szCs w:val="20"/>
          <w:lang w:val="sr-Latn-RS"/>
        </w:rPr>
      </w:pPr>
    </w:p>
    <w:p w14:paraId="00F1CF71" w14:textId="1541C666" w:rsidR="009B45DC" w:rsidRPr="009B45DC" w:rsidRDefault="00E0306E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E0306E">
        <w:rPr>
          <w:bCs/>
          <w:i/>
          <w:sz w:val="20"/>
          <w:szCs w:val="20"/>
        </w:rPr>
        <w:t>Kaura, M</w:t>
      </w:r>
      <w:r>
        <w:rPr>
          <w:bCs/>
          <w:i/>
          <w:sz w:val="20"/>
          <w:szCs w:val="20"/>
        </w:rPr>
        <w:t>;</w:t>
      </w:r>
      <w:r w:rsidRPr="00E0306E">
        <w:rPr>
          <w:bCs/>
          <w:i/>
          <w:sz w:val="20"/>
          <w:szCs w:val="20"/>
        </w:rPr>
        <w:t xml:space="preserve"> Kaura, N</w:t>
      </w:r>
      <w:r>
        <w:rPr>
          <w:bCs/>
          <w:i/>
          <w:sz w:val="20"/>
          <w:szCs w:val="20"/>
        </w:rPr>
        <w:t>;</w:t>
      </w:r>
      <w:r w:rsidRPr="00E0306E">
        <w:rPr>
          <w:bCs/>
          <w:i/>
          <w:sz w:val="20"/>
          <w:szCs w:val="20"/>
        </w:rPr>
        <w:t xml:space="preserve"> Singhb, N</w:t>
      </w:r>
    </w:p>
    <w:p w14:paraId="416AE301" w14:textId="77777777" w:rsidR="00E0306E" w:rsidRPr="00E0306E" w:rsidRDefault="009B45DC" w:rsidP="009B45DC">
      <w:pPr>
        <w:rPr>
          <w:bCs/>
          <w:i/>
          <w:sz w:val="20"/>
          <w:szCs w:val="20"/>
          <w:u w:val="single"/>
        </w:rPr>
      </w:pPr>
      <w:bookmarkStart w:id="51" w:name="_Hlk155777843"/>
      <w:r w:rsidRPr="00E0306E">
        <w:rPr>
          <w:bCs/>
          <w:i/>
          <w:sz w:val="20"/>
          <w:szCs w:val="20"/>
          <w:u w:val="single"/>
        </w:rPr>
        <w:t xml:space="preserve">Polymeric Nanocomposite Materials for Sensor Applications, </w:t>
      </w:r>
    </w:p>
    <w:bookmarkEnd w:id="51"/>
    <w:p w14:paraId="4ACADF87" w14:textId="6FDA8F4E" w:rsidR="009B45DC" w:rsidRDefault="00E0306E" w:rsidP="009B45DC">
      <w:pPr>
        <w:rPr>
          <w:bCs/>
          <w:i/>
          <w:sz w:val="20"/>
          <w:szCs w:val="20"/>
        </w:rPr>
      </w:pPr>
      <w:r w:rsidRPr="00E0306E">
        <w:rPr>
          <w:b/>
          <w:i/>
          <w:sz w:val="20"/>
          <w:szCs w:val="20"/>
        </w:rPr>
        <w:t xml:space="preserve">In book: Polymeric Nanocomposite Materials for Sensor Applications, </w:t>
      </w:r>
      <w:r w:rsidR="009B45DC" w:rsidRPr="00E0306E">
        <w:rPr>
          <w:b/>
          <w:i/>
          <w:sz w:val="20"/>
          <w:szCs w:val="20"/>
        </w:rPr>
        <w:t xml:space="preserve">Elsevier, ISBN: 978-0-323-97274-1, </w:t>
      </w:r>
      <w:r w:rsidRPr="00E0306E">
        <w:rPr>
          <w:b/>
          <w:i/>
          <w:sz w:val="20"/>
          <w:szCs w:val="20"/>
        </w:rPr>
        <w:t xml:space="preserve">215-242 </w:t>
      </w:r>
      <w:r w:rsidR="009B45DC" w:rsidRPr="00E0306E">
        <w:rPr>
          <w:b/>
          <w:i/>
          <w:sz w:val="20"/>
          <w:szCs w:val="20"/>
        </w:rPr>
        <w:t>2023</w:t>
      </w:r>
      <w:r w:rsidR="009B45DC">
        <w:rPr>
          <w:bCs/>
          <w:i/>
          <w:sz w:val="20"/>
          <w:szCs w:val="20"/>
        </w:rPr>
        <w:t>,</w:t>
      </w:r>
    </w:p>
    <w:p w14:paraId="58CDAE11" w14:textId="77777777" w:rsidR="00E0306E" w:rsidRPr="009B45DC" w:rsidRDefault="00E0306E" w:rsidP="009B45DC">
      <w:pPr>
        <w:rPr>
          <w:bCs/>
          <w:i/>
          <w:sz w:val="20"/>
          <w:szCs w:val="20"/>
          <w:lang w:val="sr-Latn-RS"/>
        </w:rPr>
      </w:pPr>
    </w:p>
    <w:p w14:paraId="4F12B528" w14:textId="77777777" w:rsidR="00E0306E" w:rsidRPr="00E36F78" w:rsidRDefault="00E0306E" w:rsidP="00E0306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E36F78">
        <w:rPr>
          <w:i/>
          <w:sz w:val="20"/>
          <w:szCs w:val="20"/>
        </w:rPr>
        <w:t>Radinović, K</w:t>
      </w:r>
    </w:p>
    <w:p w14:paraId="1BBCA882" w14:textId="77777777" w:rsidR="00E0306E" w:rsidRPr="00E36F78" w:rsidRDefault="00E0306E" w:rsidP="00E0306E">
      <w:pPr>
        <w:rPr>
          <w:b/>
          <w:bCs/>
          <w:i/>
          <w:sz w:val="20"/>
          <w:szCs w:val="20"/>
        </w:rPr>
      </w:pPr>
      <w:r w:rsidRPr="00E36F78">
        <w:rPr>
          <w:i/>
          <w:sz w:val="20"/>
          <w:szCs w:val="20"/>
          <w:u w:val="single"/>
        </w:rPr>
        <w:t>Elektrohemijska detekcija i određivanje jona As3+ u uzorcima vode pomoću elektroda na bazi legura i nanokompozita zlata</w:t>
      </w:r>
      <w:r w:rsidRPr="00E36F78">
        <w:rPr>
          <w:i/>
          <w:sz w:val="20"/>
          <w:szCs w:val="20"/>
        </w:rPr>
        <w:t>. </w:t>
      </w:r>
      <w:r w:rsidRPr="00E36F78">
        <w:rPr>
          <w:b/>
          <w:bCs/>
          <w:i/>
          <w:sz w:val="20"/>
          <w:szCs w:val="20"/>
        </w:rPr>
        <w:t>Doctoral thesis,</w:t>
      </w:r>
      <w:r>
        <w:rPr>
          <w:i/>
          <w:sz w:val="20"/>
          <w:szCs w:val="20"/>
        </w:rPr>
        <w:t xml:space="preserve"> </w:t>
      </w:r>
      <w:r w:rsidRPr="00E36F78">
        <w:rPr>
          <w:b/>
          <w:bCs/>
          <w:i/>
          <w:iCs/>
          <w:sz w:val="20"/>
          <w:szCs w:val="20"/>
        </w:rPr>
        <w:t>Универзитет у Београду</w:t>
      </w:r>
      <w:r w:rsidRPr="00E36F78">
        <w:rPr>
          <w:b/>
          <w:bCs/>
          <w:i/>
          <w:sz w:val="20"/>
          <w:szCs w:val="20"/>
        </w:rPr>
        <w:t>, 2023,</w:t>
      </w:r>
      <w:r>
        <w:rPr>
          <w:b/>
          <w:bCs/>
          <w:i/>
          <w:sz w:val="20"/>
          <w:szCs w:val="20"/>
        </w:rPr>
        <w:t xml:space="preserve"> </w:t>
      </w:r>
      <w:r w:rsidRPr="00E36F78">
        <w:rPr>
          <w:b/>
          <w:bCs/>
          <w:i/>
          <w:sz w:val="20"/>
          <w:szCs w:val="20"/>
        </w:rPr>
        <w:t>https://nardus.mpn.gov.rs/handle/123456789/22025</w:t>
      </w:r>
    </w:p>
    <w:p w14:paraId="151483D8" w14:textId="77777777" w:rsidR="00E0306E" w:rsidRDefault="00E0306E" w:rsidP="00E0306E">
      <w:pPr>
        <w:pStyle w:val="ListParagraph"/>
        <w:ind w:left="360"/>
        <w:rPr>
          <w:bCs/>
          <w:i/>
          <w:sz w:val="20"/>
          <w:szCs w:val="20"/>
          <w:lang w:val="sr-Latn-RS"/>
        </w:rPr>
      </w:pPr>
    </w:p>
    <w:p w14:paraId="2BA225F3" w14:textId="2DA7AFEB" w:rsidR="0029564C" w:rsidRDefault="0029564C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Yu, CH; Betrehem, UM:..&amp;Bilal M</w:t>
      </w:r>
    </w:p>
    <w:p w14:paraId="3EDFF4BB" w14:textId="51DFF05D" w:rsidR="0029564C" w:rsidRDefault="0029564C" w:rsidP="0029564C">
      <w:pPr>
        <w:rPr>
          <w:bCs/>
          <w:i/>
          <w:sz w:val="20"/>
          <w:szCs w:val="20"/>
          <w:lang w:val="sr-Latn-RS"/>
        </w:rPr>
      </w:pPr>
      <w:r w:rsidRPr="0029564C">
        <w:rPr>
          <w:bCs/>
          <w:i/>
          <w:sz w:val="20"/>
          <w:szCs w:val="20"/>
          <w:u w:val="single"/>
          <w:lang w:val="sr-Latn-RS"/>
        </w:rPr>
        <w:t>Design strategies, surface functionalization, and environmental remediation potentialities of polymer-functionalized nanocomposites,</w:t>
      </w:r>
      <w:r>
        <w:rPr>
          <w:bCs/>
          <w:i/>
          <w:sz w:val="20"/>
          <w:szCs w:val="20"/>
          <w:lang w:val="sr-Latn-RS"/>
        </w:rPr>
        <w:t xml:space="preserve"> </w:t>
      </w:r>
      <w:r w:rsidRPr="0029564C">
        <w:rPr>
          <w:b/>
          <w:i/>
          <w:sz w:val="20"/>
          <w:szCs w:val="20"/>
          <w:lang w:val="sr-Latn-RS"/>
        </w:rPr>
        <w:t>CHEMOSPHERE, 2022, DOI: 10.1016/j.chemosphere.2022.135656</w:t>
      </w:r>
    </w:p>
    <w:p w14:paraId="4337AA75" w14:textId="77777777" w:rsidR="0029564C" w:rsidRPr="0029564C" w:rsidRDefault="0029564C" w:rsidP="0029564C">
      <w:pPr>
        <w:rPr>
          <w:bCs/>
          <w:i/>
          <w:sz w:val="20"/>
          <w:szCs w:val="20"/>
          <w:lang w:val="sr-Latn-RS"/>
        </w:rPr>
      </w:pPr>
    </w:p>
    <w:p w14:paraId="6FB099AE" w14:textId="04F44FB2" w:rsidR="00810277" w:rsidRDefault="001B4C98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Crespo-</w:t>
      </w:r>
      <w:r w:rsidR="00810277">
        <w:rPr>
          <w:bCs/>
          <w:i/>
          <w:sz w:val="20"/>
          <w:szCs w:val="20"/>
          <w:lang w:val="sr-Latn-RS"/>
        </w:rPr>
        <w:t>Rosa, J</w:t>
      </w:r>
      <w:r>
        <w:rPr>
          <w:bCs/>
          <w:i/>
          <w:sz w:val="20"/>
          <w:szCs w:val="20"/>
          <w:lang w:val="sr-Latn-RS"/>
        </w:rPr>
        <w:t>R</w:t>
      </w:r>
      <w:r w:rsidR="00810277">
        <w:rPr>
          <w:bCs/>
          <w:i/>
          <w:sz w:val="20"/>
          <w:szCs w:val="20"/>
          <w:lang w:val="sr-Latn-RS"/>
        </w:rPr>
        <w:t>; Padilla, AS;...&amp; Aguilera, LMC</w:t>
      </w:r>
    </w:p>
    <w:p w14:paraId="5C8C2FB1" w14:textId="35DDFD4E" w:rsidR="00810277" w:rsidRPr="00810277" w:rsidRDefault="00810277" w:rsidP="00810277">
      <w:pPr>
        <w:rPr>
          <w:bCs/>
          <w:i/>
          <w:sz w:val="20"/>
          <w:szCs w:val="20"/>
          <w:u w:val="single"/>
          <w:lang w:val="sr-Latn-RS"/>
        </w:rPr>
      </w:pPr>
      <w:r w:rsidRPr="00810277">
        <w:rPr>
          <w:bCs/>
          <w:i/>
          <w:sz w:val="20"/>
          <w:szCs w:val="20"/>
          <w:u w:val="single"/>
          <w:lang w:val="sr-Latn-RS"/>
        </w:rPr>
        <w:t>Polyaniline Nanofibers-Embedded Gold Nanoparticles Obtained by Template-Free Procedure with Immobilization Prospects</w:t>
      </w:r>
    </w:p>
    <w:p w14:paraId="204B6F0E" w14:textId="12DA7FD0" w:rsidR="00810277" w:rsidRPr="00810277" w:rsidRDefault="00810277" w:rsidP="00810277">
      <w:pPr>
        <w:rPr>
          <w:b/>
          <w:i/>
          <w:sz w:val="20"/>
          <w:szCs w:val="20"/>
          <w:lang w:val="sr-Latn-RS"/>
        </w:rPr>
      </w:pPr>
      <w:r w:rsidRPr="00810277">
        <w:rPr>
          <w:b/>
          <w:i/>
          <w:sz w:val="20"/>
          <w:szCs w:val="20"/>
          <w:lang w:val="sr-Latn-RS"/>
        </w:rPr>
        <w:t>SENSORS 21(24):8470 2021</w:t>
      </w:r>
    </w:p>
    <w:p w14:paraId="208B77ED" w14:textId="77777777" w:rsidR="0095798D" w:rsidRPr="0095798D" w:rsidRDefault="0095798D" w:rsidP="0095798D">
      <w:pPr>
        <w:rPr>
          <w:bCs/>
          <w:i/>
          <w:sz w:val="20"/>
          <w:szCs w:val="20"/>
          <w:lang w:val="sr-Latn-RS"/>
        </w:rPr>
      </w:pPr>
    </w:p>
    <w:p w14:paraId="00D40310" w14:textId="4C4DA4E9" w:rsidR="001C1E7E" w:rsidRDefault="001C1E7E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bookmarkStart w:id="52" w:name="_Hlk114464079"/>
      <w:r w:rsidRPr="001C1E7E">
        <w:rPr>
          <w:bCs/>
          <w:i/>
          <w:sz w:val="20"/>
          <w:szCs w:val="20"/>
          <w:lang w:val="sr-Latn-RS"/>
        </w:rPr>
        <w:t>K. Radinović, J. Milikić</w:t>
      </w:r>
      <w:r>
        <w:rPr>
          <w:bCs/>
          <w:i/>
          <w:sz w:val="20"/>
          <w:szCs w:val="20"/>
          <w:lang w:val="sr-Latn-RS"/>
        </w:rPr>
        <w:t>;...&amp;</w:t>
      </w:r>
      <w:r w:rsidRPr="001C1E7E">
        <w:t xml:space="preserve"> </w:t>
      </w:r>
      <w:r w:rsidRPr="001C1E7E">
        <w:rPr>
          <w:bCs/>
          <w:i/>
          <w:sz w:val="20"/>
          <w:szCs w:val="20"/>
          <w:lang w:val="sr-Latn-RS"/>
        </w:rPr>
        <w:t>B. Šljukić</w:t>
      </w:r>
    </w:p>
    <w:p w14:paraId="59BC6E70" w14:textId="2A477F98" w:rsidR="001C1E7E" w:rsidRDefault="001C1E7E" w:rsidP="001C1E7E">
      <w:pPr>
        <w:rPr>
          <w:bCs/>
          <w:i/>
          <w:sz w:val="20"/>
          <w:szCs w:val="20"/>
          <w:lang w:val="sr-Latn-RS"/>
        </w:rPr>
      </w:pPr>
      <w:r w:rsidRPr="001C1E7E">
        <w:rPr>
          <w:bCs/>
          <w:i/>
          <w:sz w:val="20"/>
          <w:szCs w:val="20"/>
          <w:u w:val="single"/>
          <w:lang w:val="sr-Latn-RS"/>
        </w:rPr>
        <w:t>Low Au-content CoAu electrodes for environmental applications</w:t>
      </w:r>
      <w:r>
        <w:rPr>
          <w:bCs/>
          <w:i/>
          <w:sz w:val="20"/>
          <w:szCs w:val="20"/>
          <w:lang w:val="sr-Latn-RS"/>
        </w:rPr>
        <w:t xml:space="preserve">, </w:t>
      </w:r>
      <w:r w:rsidRPr="001C1E7E">
        <w:rPr>
          <w:b/>
          <w:i/>
          <w:sz w:val="20"/>
          <w:szCs w:val="20"/>
          <w:lang w:val="sr-Latn-RS"/>
        </w:rPr>
        <w:t>RSC ADVANCES 12(40):26134-26146 2022</w:t>
      </w:r>
    </w:p>
    <w:bookmarkEnd w:id="52"/>
    <w:p w14:paraId="1C0EFB61" w14:textId="77777777" w:rsidR="001C1E7E" w:rsidRPr="001C1E7E" w:rsidRDefault="001C1E7E" w:rsidP="001C1E7E">
      <w:pPr>
        <w:rPr>
          <w:bCs/>
          <w:i/>
          <w:sz w:val="20"/>
          <w:szCs w:val="20"/>
          <w:lang w:val="sr-Latn-RS"/>
        </w:rPr>
      </w:pPr>
    </w:p>
    <w:p w14:paraId="193AC47E" w14:textId="77777777" w:rsidR="00CE556D" w:rsidRDefault="00CE556D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CE556D">
        <w:rPr>
          <w:bCs/>
          <w:i/>
          <w:sz w:val="20"/>
          <w:szCs w:val="20"/>
          <w:lang w:val="sr-Latn-RS"/>
        </w:rPr>
        <w:t xml:space="preserve">Воротынцев, МА </w:t>
      </w:r>
    </w:p>
    <w:p w14:paraId="6724B384" w14:textId="406F4AAD" w:rsidR="00CE556D" w:rsidRPr="00CE556D" w:rsidRDefault="00CE556D" w:rsidP="00CE556D">
      <w:pPr>
        <w:rPr>
          <w:bCs/>
          <w:i/>
          <w:sz w:val="20"/>
          <w:szCs w:val="20"/>
          <w:lang w:val="sr-Latn-RS"/>
        </w:rPr>
      </w:pPr>
      <w:r w:rsidRPr="00CE556D">
        <w:rPr>
          <w:bCs/>
          <w:i/>
          <w:sz w:val="20"/>
          <w:szCs w:val="20"/>
          <w:u w:val="single"/>
          <w:lang w:val="sr-Latn-RS"/>
        </w:rPr>
        <w:t>Синтез и свойства наноструктурированных композитов «палладий-полипиррол».</w:t>
      </w:r>
      <w:r w:rsidRPr="00CE556D">
        <w:rPr>
          <w:b/>
          <w:i/>
          <w:sz w:val="20"/>
          <w:szCs w:val="20"/>
          <w:lang w:val="sr-Latn-RS"/>
        </w:rPr>
        <w:t>Doctoral dissertation, https://www.icp.ac.ru/media-store/EDUCATION/DIS-SOVET/Zatshita_disser/Gorkov/Disser_Gorkov.pdf</w:t>
      </w:r>
    </w:p>
    <w:p w14:paraId="59C156EE" w14:textId="77777777" w:rsidR="00CE556D" w:rsidRPr="00CE556D" w:rsidRDefault="00CE556D" w:rsidP="00CE556D">
      <w:pPr>
        <w:rPr>
          <w:bCs/>
          <w:i/>
          <w:sz w:val="20"/>
          <w:szCs w:val="20"/>
          <w:lang w:val="sr-Latn-RS"/>
        </w:rPr>
      </w:pPr>
    </w:p>
    <w:p w14:paraId="3ABE0572" w14:textId="25B3A167" w:rsidR="00956828" w:rsidRPr="009C72C5" w:rsidRDefault="00956828" w:rsidP="00956828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9C72C5">
        <w:rPr>
          <w:bCs/>
          <w:i/>
          <w:sz w:val="20"/>
          <w:szCs w:val="20"/>
          <w:lang w:val="sr-Latn-RS"/>
        </w:rPr>
        <w:t>Ostovar, S; Maghsoudi, S; Mousavi, M</w:t>
      </w:r>
    </w:p>
    <w:p w14:paraId="36A42C23" w14:textId="4357522D" w:rsidR="00956828" w:rsidRPr="009C72C5" w:rsidRDefault="00956828" w:rsidP="00956828">
      <w:pPr>
        <w:rPr>
          <w:bCs/>
          <w:i/>
          <w:sz w:val="20"/>
          <w:szCs w:val="20"/>
          <w:u w:val="single"/>
          <w:lang w:val="sr-Latn-RS"/>
        </w:rPr>
      </w:pPr>
      <w:r w:rsidRPr="009C72C5">
        <w:rPr>
          <w:bCs/>
          <w:i/>
          <w:sz w:val="20"/>
          <w:szCs w:val="20"/>
          <w:u w:val="single"/>
          <w:lang w:val="sr-Latn-RS"/>
        </w:rPr>
        <w:t>Development of a sensitive voltammetric sensor for diltiazem determination in biological samples using MWCNT/PPy-PBA modified glassy carbon electrode</w:t>
      </w:r>
      <w:r w:rsidR="009C72C5">
        <w:rPr>
          <w:bCs/>
          <w:i/>
          <w:sz w:val="20"/>
          <w:szCs w:val="20"/>
          <w:u w:val="single"/>
          <w:lang w:val="sr-Latn-RS"/>
        </w:rPr>
        <w:t xml:space="preserve">, </w:t>
      </w:r>
      <w:r w:rsidRPr="009C72C5">
        <w:rPr>
          <w:b/>
          <w:i/>
          <w:sz w:val="20"/>
          <w:szCs w:val="20"/>
          <w:lang w:val="sr-Latn-RS"/>
        </w:rPr>
        <w:t>SYNTHETIC METALS 281:116928 2021</w:t>
      </w:r>
    </w:p>
    <w:p w14:paraId="1D16A109" w14:textId="082CA685" w:rsidR="00EB4928" w:rsidRDefault="00EB4928" w:rsidP="002F2CB4">
      <w:pPr>
        <w:rPr>
          <w:b/>
          <w:iCs/>
          <w:color w:val="993366"/>
          <w:sz w:val="22"/>
          <w:szCs w:val="22"/>
          <w:lang w:val="sr-Latn-RS"/>
        </w:rPr>
      </w:pPr>
    </w:p>
    <w:p w14:paraId="4B2A3D24" w14:textId="5A8A5683" w:rsidR="000E2832" w:rsidRDefault="000E2832" w:rsidP="000E2832">
      <w:pPr>
        <w:rPr>
          <w:bCs/>
          <w:iCs/>
          <w:color w:val="993366"/>
          <w:sz w:val="22"/>
          <w:szCs w:val="22"/>
          <w:lang w:val="sr-Latn-RS"/>
        </w:rPr>
      </w:pPr>
      <w:bookmarkStart w:id="53" w:name="_Hlk137117652"/>
      <w:r w:rsidRPr="004C335E">
        <w:rPr>
          <w:b/>
          <w:iCs/>
          <w:color w:val="993366"/>
          <w:lang w:val="sr-Latn-RS"/>
        </w:rPr>
        <w:t>7</w:t>
      </w:r>
      <w:r w:rsidR="0033536B">
        <w:rPr>
          <w:b/>
          <w:iCs/>
          <w:color w:val="993366"/>
          <w:lang w:val="sr-Latn-RS"/>
        </w:rPr>
        <w:t>6</w:t>
      </w:r>
      <w:r w:rsidRPr="000E2832">
        <w:rPr>
          <w:bCs/>
          <w:iCs/>
          <w:color w:val="993366"/>
          <w:lang w:val="sr-Latn-RS"/>
        </w:rPr>
        <w:t>.</w:t>
      </w:r>
      <w:r w:rsidRPr="000E2832">
        <w:rPr>
          <w:bCs/>
          <w:iCs/>
          <w:color w:val="993366"/>
          <w:sz w:val="22"/>
          <w:szCs w:val="22"/>
          <w:lang w:val="sr-Latn-RS"/>
        </w:rPr>
        <w:t xml:space="preserve"> U. Stamenović, S. Davidović, S. Petrović, A. Leskovac, M. Stoiljković, </w:t>
      </w:r>
      <w:r w:rsidRPr="000E2832">
        <w:rPr>
          <w:b/>
          <w:iCs/>
          <w:color w:val="993366"/>
          <w:sz w:val="22"/>
          <w:szCs w:val="22"/>
          <w:lang w:val="sr-Latn-RS"/>
        </w:rPr>
        <w:t>V. Vodnik</w:t>
      </w:r>
      <w:r w:rsidRPr="000E2832">
        <w:rPr>
          <w:bCs/>
          <w:iCs/>
          <w:color w:val="993366"/>
          <w:sz w:val="22"/>
          <w:szCs w:val="22"/>
          <w:lang w:val="sr-Latn-RS"/>
        </w:rPr>
        <w:t xml:space="preserve">, </w:t>
      </w:r>
    </w:p>
    <w:p w14:paraId="33FD0466" w14:textId="2A1F1F10" w:rsidR="00EB4928" w:rsidRDefault="000E2832" w:rsidP="000E2832">
      <w:pPr>
        <w:rPr>
          <w:b/>
          <w:iCs/>
          <w:color w:val="993366"/>
          <w:sz w:val="22"/>
          <w:szCs w:val="22"/>
          <w:lang w:val="sr-Latn-RS"/>
        </w:rPr>
      </w:pPr>
      <w:r w:rsidRPr="000E2832">
        <w:rPr>
          <w:bCs/>
          <w:i/>
          <w:color w:val="993366"/>
          <w:sz w:val="22"/>
          <w:szCs w:val="22"/>
          <w:u w:val="single"/>
          <w:lang w:val="sr-Latn-RS"/>
        </w:rPr>
        <w:t>Antimicrobial and biological effects of polyaniline/polyvinylpyrrolidone nanocomposites loaded silver nanospheres/triangles</w:t>
      </w:r>
      <w:r w:rsidRPr="000E2832">
        <w:rPr>
          <w:bCs/>
          <w:iCs/>
          <w:color w:val="993366"/>
          <w:sz w:val="22"/>
          <w:szCs w:val="22"/>
          <w:lang w:val="sr-Latn-RS"/>
        </w:rPr>
        <w:t>,</w:t>
      </w:r>
      <w:r w:rsidRPr="000E2832">
        <w:rPr>
          <w:b/>
          <w:iCs/>
          <w:color w:val="993366"/>
          <w:sz w:val="22"/>
          <w:szCs w:val="22"/>
          <w:lang w:val="sr-Latn-RS"/>
        </w:rPr>
        <w:t xml:space="preserve"> NEW JOURNAL OF CHEMISTRY, </w:t>
      </w:r>
      <w:bookmarkStart w:id="54" w:name="_Hlk103840685"/>
      <w:r>
        <w:rPr>
          <w:b/>
          <w:iCs/>
          <w:color w:val="993366"/>
          <w:sz w:val="22"/>
          <w:szCs w:val="22"/>
          <w:lang w:val="sr-Latn-RS"/>
        </w:rPr>
        <w:t xml:space="preserve">45(28): </w:t>
      </w:r>
      <w:r w:rsidRPr="000E2832">
        <w:rPr>
          <w:b/>
          <w:iCs/>
          <w:color w:val="993366"/>
          <w:sz w:val="22"/>
          <w:szCs w:val="22"/>
          <w:lang w:val="sr-Latn-RS"/>
        </w:rPr>
        <w:t>12711-12720</w:t>
      </w:r>
      <w:r>
        <w:rPr>
          <w:b/>
          <w:iCs/>
          <w:color w:val="993366"/>
          <w:sz w:val="22"/>
          <w:szCs w:val="22"/>
          <w:lang w:val="sr-Latn-RS"/>
        </w:rPr>
        <w:t xml:space="preserve"> </w:t>
      </w:r>
      <w:bookmarkEnd w:id="54"/>
      <w:r w:rsidRPr="000E2832">
        <w:rPr>
          <w:b/>
          <w:iCs/>
          <w:color w:val="993366"/>
          <w:sz w:val="22"/>
          <w:szCs w:val="22"/>
          <w:lang w:val="sr-Latn-RS"/>
        </w:rPr>
        <w:t>2021</w:t>
      </w:r>
    </w:p>
    <w:bookmarkEnd w:id="53"/>
    <w:p w14:paraId="06F76F79" w14:textId="5D7C3372" w:rsidR="00DF399B" w:rsidRDefault="00DF399B" w:rsidP="000E2832">
      <w:pPr>
        <w:rPr>
          <w:b/>
          <w:iCs/>
          <w:color w:val="993366"/>
          <w:sz w:val="22"/>
          <w:szCs w:val="22"/>
          <w:lang w:val="sr-Latn-RS"/>
        </w:rPr>
      </w:pPr>
    </w:p>
    <w:p w14:paraId="4AA6898E" w14:textId="77777777" w:rsidR="006F427E" w:rsidRPr="006F427E" w:rsidRDefault="006F427E" w:rsidP="002C0015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F427E">
        <w:rPr>
          <w:bCs/>
          <w:i/>
          <w:sz w:val="20"/>
          <w:szCs w:val="20"/>
          <w:lang w:val="sr-Latn-RS"/>
        </w:rPr>
        <w:t>Gizdavic-Nikolaidis, MR; Pupe, JM;... &amp; Swift, S</w:t>
      </w:r>
    </w:p>
    <w:p w14:paraId="6C4715FC" w14:textId="60332FC8" w:rsidR="006F427E" w:rsidRPr="006F427E" w:rsidRDefault="006F427E" w:rsidP="006F427E">
      <w:pPr>
        <w:rPr>
          <w:bCs/>
          <w:i/>
          <w:sz w:val="20"/>
          <w:szCs w:val="20"/>
          <w:lang w:val="sr-Latn-RS"/>
        </w:rPr>
      </w:pPr>
      <w:r w:rsidRPr="006F427E">
        <w:rPr>
          <w:bCs/>
          <w:i/>
          <w:sz w:val="20"/>
          <w:szCs w:val="20"/>
          <w:u w:val="single"/>
          <w:lang w:val="sr-Latn-RS"/>
        </w:rPr>
        <w:t>Eco-friendly enhanced microwave synthesis of polyaniline/chitosan-AgNP composites, their physical characterisation and antibacterial properties</w:t>
      </w:r>
      <w:r w:rsidRPr="006F427E">
        <w:rPr>
          <w:bCs/>
          <w:i/>
          <w:sz w:val="20"/>
          <w:szCs w:val="20"/>
          <w:lang w:val="sr-Latn-RS"/>
        </w:rPr>
        <w:t xml:space="preserve">. </w:t>
      </w:r>
      <w:r w:rsidRPr="006F427E">
        <w:rPr>
          <w:b/>
          <w:i/>
          <w:sz w:val="20"/>
          <w:szCs w:val="20"/>
          <w:lang w:val="sr-Latn-RS"/>
        </w:rPr>
        <w:t>SYNTHETIC METALS, 293: 117273 2023</w:t>
      </w:r>
    </w:p>
    <w:p w14:paraId="446EAA38" w14:textId="77777777" w:rsidR="006F427E" w:rsidRPr="006F427E" w:rsidRDefault="006F427E" w:rsidP="006F427E">
      <w:pPr>
        <w:rPr>
          <w:bCs/>
          <w:i/>
          <w:sz w:val="22"/>
          <w:szCs w:val="22"/>
          <w:lang w:val="sr-Latn-RS"/>
        </w:rPr>
      </w:pPr>
    </w:p>
    <w:p w14:paraId="2D3BE382" w14:textId="7960803D" w:rsidR="00A1159E" w:rsidRDefault="00A1159E" w:rsidP="002C0015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>
        <w:rPr>
          <w:bCs/>
          <w:i/>
          <w:sz w:val="20"/>
          <w:szCs w:val="20"/>
          <w:lang w:val="sr-Latn-RS"/>
        </w:rPr>
        <w:t>Bedre, MD; Malashetty, V;...&amp; Deshpande, R</w:t>
      </w:r>
    </w:p>
    <w:p w14:paraId="0624A018" w14:textId="51B0AE5C" w:rsidR="00A1159E" w:rsidRPr="00A1159E" w:rsidRDefault="00A1159E" w:rsidP="00A1159E">
      <w:pPr>
        <w:rPr>
          <w:bCs/>
          <w:i/>
          <w:sz w:val="20"/>
          <w:szCs w:val="20"/>
          <w:u w:val="single"/>
          <w:lang w:val="sr-Latn-RS"/>
        </w:rPr>
      </w:pPr>
      <w:r w:rsidRPr="00A1159E">
        <w:rPr>
          <w:bCs/>
          <w:i/>
          <w:sz w:val="20"/>
          <w:szCs w:val="20"/>
          <w:u w:val="single"/>
          <w:lang w:val="sr-Latn-RS"/>
        </w:rPr>
        <w:t>Preparation, Characterization and Thermal Studies of Polypyrrole - Gold Nanocomposites</w:t>
      </w:r>
    </w:p>
    <w:p w14:paraId="021DE81A" w14:textId="1E48D439" w:rsidR="00A1159E" w:rsidRPr="00A1159E" w:rsidRDefault="00A1159E" w:rsidP="00A1159E">
      <w:pPr>
        <w:rPr>
          <w:b/>
          <w:i/>
          <w:sz w:val="20"/>
          <w:szCs w:val="20"/>
          <w:lang w:val="sr-Latn-RS"/>
        </w:rPr>
      </w:pPr>
      <w:r w:rsidRPr="00A1159E">
        <w:rPr>
          <w:b/>
          <w:i/>
          <w:sz w:val="20"/>
          <w:szCs w:val="20"/>
          <w:lang w:val="sr-Latn-RS"/>
        </w:rPr>
        <w:t>CURRENT APPLIED POLYMER SCIENCE, 5(3)</w:t>
      </w:r>
      <w:r>
        <w:rPr>
          <w:b/>
          <w:i/>
          <w:sz w:val="20"/>
          <w:szCs w:val="20"/>
          <w:lang w:val="sr-Latn-RS"/>
        </w:rPr>
        <w:t>:</w:t>
      </w:r>
      <w:r w:rsidRPr="00A1159E">
        <w:rPr>
          <w:b/>
          <w:i/>
          <w:sz w:val="20"/>
          <w:szCs w:val="20"/>
          <w:lang w:val="sr-Latn-RS"/>
        </w:rPr>
        <w:t xml:space="preserve"> 212-220 2022</w:t>
      </w:r>
    </w:p>
    <w:p w14:paraId="603D4D40" w14:textId="77777777" w:rsidR="00A1159E" w:rsidRPr="00A1159E" w:rsidRDefault="00A1159E" w:rsidP="00A1159E">
      <w:pPr>
        <w:rPr>
          <w:bCs/>
          <w:i/>
          <w:sz w:val="20"/>
          <w:szCs w:val="20"/>
          <w:lang w:val="sr-Latn-RS"/>
        </w:rPr>
      </w:pPr>
    </w:p>
    <w:p w14:paraId="0FF57138" w14:textId="22A84A6C" w:rsidR="002C0015" w:rsidRPr="006F427E" w:rsidRDefault="00DF399B" w:rsidP="002C0015">
      <w:pPr>
        <w:pStyle w:val="ListParagraph"/>
        <w:numPr>
          <w:ilvl w:val="0"/>
          <w:numId w:val="1"/>
        </w:numPr>
        <w:rPr>
          <w:bCs/>
          <w:i/>
          <w:sz w:val="20"/>
          <w:szCs w:val="20"/>
          <w:lang w:val="sr-Latn-RS"/>
        </w:rPr>
      </w:pPr>
      <w:r w:rsidRPr="006F427E">
        <w:rPr>
          <w:bCs/>
          <w:i/>
          <w:sz w:val="20"/>
          <w:szCs w:val="20"/>
          <w:lang w:val="sr-Latn-RS"/>
        </w:rPr>
        <w:t>Meena, JR; Verma, DK;...&amp;Verma, SK</w:t>
      </w:r>
    </w:p>
    <w:p w14:paraId="49CF25DB" w14:textId="315CA150" w:rsidR="00DF399B" w:rsidRPr="006F427E" w:rsidRDefault="00DF399B" w:rsidP="00DF399B">
      <w:pPr>
        <w:rPr>
          <w:bCs/>
          <w:i/>
          <w:sz w:val="20"/>
          <w:szCs w:val="20"/>
          <w:u w:val="single"/>
          <w:lang w:val="sr-Latn-RS"/>
        </w:rPr>
      </w:pPr>
      <w:r w:rsidRPr="006F427E">
        <w:rPr>
          <w:bCs/>
          <w:i/>
          <w:sz w:val="20"/>
          <w:szCs w:val="20"/>
          <w:u w:val="single"/>
          <w:lang w:val="sr-Latn-RS"/>
        </w:rPr>
        <w:t>Polyaniline/carboxymethyl guar gum nanocomposites: as biodegradable, conductive film</w:t>
      </w:r>
    </w:p>
    <w:p w14:paraId="0603E524" w14:textId="7853FDEC" w:rsidR="006A550E" w:rsidRPr="006A550E" w:rsidRDefault="00DF399B" w:rsidP="006A550E">
      <w:pPr>
        <w:rPr>
          <w:b/>
          <w:i/>
          <w:sz w:val="20"/>
          <w:szCs w:val="20"/>
          <w:lang w:val="sr-Latn-RS"/>
        </w:rPr>
      </w:pPr>
      <w:r w:rsidRPr="006F427E">
        <w:rPr>
          <w:b/>
          <w:i/>
          <w:sz w:val="20"/>
          <w:szCs w:val="20"/>
          <w:lang w:val="sr-Latn-RS"/>
        </w:rPr>
        <w:t>RASAYAN JOURNAL OF CHEMISTRY 15(2):2022, DOI: 10.31788/RJC.2022.1526820</w:t>
      </w:r>
    </w:p>
    <w:p w14:paraId="01230E75" w14:textId="77777777" w:rsidR="006A550E" w:rsidRDefault="006A550E" w:rsidP="00E144A1">
      <w:pPr>
        <w:rPr>
          <w:bCs/>
          <w:iCs/>
          <w:color w:val="993366"/>
          <w:lang w:val="sr-Latn-RS"/>
        </w:rPr>
      </w:pPr>
    </w:p>
    <w:p w14:paraId="58A5D984" w14:textId="2C558AF8" w:rsidR="009F35BB" w:rsidRPr="009F35BB" w:rsidRDefault="00E144A1" w:rsidP="00E144A1">
      <w:pPr>
        <w:rPr>
          <w:b/>
          <w:color w:val="993366"/>
          <w:sz w:val="22"/>
          <w:szCs w:val="22"/>
          <w:lang w:val="sr-Latn-RS"/>
        </w:rPr>
      </w:pPr>
      <w:r w:rsidRPr="004C335E">
        <w:rPr>
          <w:b/>
          <w:iCs/>
          <w:color w:val="993366"/>
          <w:lang w:val="sr-Latn-RS"/>
        </w:rPr>
        <w:t>7</w:t>
      </w:r>
      <w:r w:rsidR="0033536B">
        <w:rPr>
          <w:b/>
          <w:iCs/>
          <w:color w:val="993366"/>
          <w:lang w:val="sr-Latn-RS"/>
        </w:rPr>
        <w:t>7</w:t>
      </w:r>
      <w:r w:rsidRPr="000E2832">
        <w:rPr>
          <w:bCs/>
          <w:iCs/>
          <w:color w:val="993366"/>
          <w:lang w:val="sr-Latn-RS"/>
        </w:rPr>
        <w:t>.</w:t>
      </w:r>
      <w:r w:rsidRPr="000E2832"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="009F35BB" w:rsidRPr="009F35BB">
        <w:rPr>
          <w:bCs/>
          <w:iCs/>
          <w:color w:val="993366"/>
          <w:sz w:val="22"/>
          <w:szCs w:val="22"/>
          <w:lang w:val="sr-Latn-RS"/>
        </w:rPr>
        <w:t xml:space="preserve">J. Milikić, A. Tapia, U. Stamenović, V. Vodnik, M. Otoničar, S. Škapin, D. M.F. Santos, B. Šljukić, </w:t>
      </w:r>
      <w:r w:rsidR="009F35BB" w:rsidRPr="00334A4E">
        <w:rPr>
          <w:bCs/>
          <w:i/>
          <w:color w:val="993366"/>
          <w:sz w:val="22"/>
          <w:szCs w:val="22"/>
          <w:u w:val="single"/>
          <w:lang w:val="sr-Latn-RS"/>
        </w:rPr>
        <w:t>High-performance metal (Au,Cu)–polypyrrole nanocomposites for electrochemical borohydride oxidation in fuel cell applications</w:t>
      </w:r>
      <w:r w:rsidR="009F35BB" w:rsidRPr="009F35BB">
        <w:rPr>
          <w:bCs/>
          <w:iCs/>
          <w:color w:val="993366"/>
          <w:sz w:val="22"/>
          <w:szCs w:val="22"/>
          <w:lang w:val="sr-Latn-RS"/>
        </w:rPr>
        <w:t xml:space="preserve">, </w:t>
      </w:r>
      <w:r w:rsidR="009F35BB" w:rsidRPr="009F35BB">
        <w:rPr>
          <w:b/>
          <w:color w:val="993366"/>
          <w:sz w:val="22"/>
          <w:szCs w:val="22"/>
          <w:lang w:val="sr-Latn-RS"/>
        </w:rPr>
        <w:t>INTERNATIONAL JOURNAL OF HYDROGEN ENERGY, 47(87): 36990-37001</w:t>
      </w:r>
      <w:r w:rsidR="005B790A">
        <w:rPr>
          <w:b/>
          <w:color w:val="993366"/>
          <w:sz w:val="22"/>
          <w:szCs w:val="22"/>
          <w:lang w:val="sr-Latn-RS"/>
        </w:rPr>
        <w:t xml:space="preserve"> 2022</w:t>
      </w:r>
    </w:p>
    <w:p w14:paraId="54F90CCF" w14:textId="77777777" w:rsidR="009F35BB" w:rsidRDefault="009F35BB" w:rsidP="00E144A1">
      <w:pPr>
        <w:rPr>
          <w:bCs/>
          <w:iCs/>
          <w:color w:val="993366"/>
          <w:sz w:val="22"/>
          <w:szCs w:val="22"/>
          <w:lang w:val="sr-Latn-RS"/>
        </w:rPr>
      </w:pPr>
    </w:p>
    <w:p w14:paraId="1A9B0108" w14:textId="6CC33762" w:rsidR="000C0E3C" w:rsidRDefault="000C0E3C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55" w:name="_Hlk187657962"/>
      <w:r>
        <w:rPr>
          <w:i/>
          <w:sz w:val="20"/>
          <w:szCs w:val="20"/>
          <w:lang w:val="sr-Latn-RS"/>
        </w:rPr>
        <w:t>Barua, S, Balčiunaite, A;...&amp; Norkus, E</w:t>
      </w:r>
    </w:p>
    <w:p w14:paraId="1B2CF401" w14:textId="5B66375D" w:rsidR="000C0E3C" w:rsidRDefault="000C0E3C" w:rsidP="000C0E3C">
      <w:pPr>
        <w:rPr>
          <w:i/>
          <w:sz w:val="20"/>
          <w:szCs w:val="20"/>
          <w:lang w:val="sr-Latn-RS"/>
        </w:rPr>
      </w:pPr>
      <w:r w:rsidRPr="000C0E3C">
        <w:rPr>
          <w:i/>
          <w:sz w:val="20"/>
          <w:szCs w:val="20"/>
          <w:u w:val="single"/>
          <w:lang w:val="sr-Latn-RS"/>
        </w:rPr>
        <w:t>High-Efficiency Borohydride Oxidation and Oxygen Reduction on Titanium-Supported Au(NiMo) Catalysts for Alkaline Fuel Cells</w:t>
      </w:r>
      <w:r w:rsidRPr="000C0E3C">
        <w:rPr>
          <w:b/>
          <w:bCs/>
          <w:i/>
          <w:sz w:val="20"/>
          <w:szCs w:val="20"/>
          <w:lang w:val="sr-Latn-RS"/>
        </w:rPr>
        <w:t>, CHEMICAL PHYSICS IMPACT, 2025, DOI: 10.1016/j.chphi.2025.100827</w:t>
      </w:r>
    </w:p>
    <w:bookmarkEnd w:id="55"/>
    <w:p w14:paraId="430BCFBC" w14:textId="77777777" w:rsidR="000C0E3C" w:rsidRPr="000C0E3C" w:rsidRDefault="000C0E3C" w:rsidP="000C0E3C">
      <w:pPr>
        <w:rPr>
          <w:i/>
          <w:sz w:val="20"/>
          <w:szCs w:val="20"/>
          <w:lang w:val="sr-Latn-RS"/>
        </w:rPr>
      </w:pPr>
    </w:p>
    <w:p w14:paraId="063E0882" w14:textId="027F4C7C" w:rsidR="00D05BEC" w:rsidRDefault="00D05BEC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D05BEC">
        <w:rPr>
          <w:i/>
          <w:sz w:val="20"/>
          <w:szCs w:val="20"/>
          <w:lang w:val="sr-Latn-RS"/>
        </w:rPr>
        <w:t>Khaleque</w:t>
      </w:r>
      <w:r>
        <w:rPr>
          <w:i/>
          <w:sz w:val="20"/>
          <w:szCs w:val="20"/>
          <w:lang w:val="sr-Latn-RS"/>
        </w:rPr>
        <w:t>, MA; Aly, MAS; Khan, ZH</w:t>
      </w:r>
    </w:p>
    <w:p w14:paraId="62FF9562" w14:textId="77777777" w:rsidR="00D05BEC" w:rsidRPr="00D05BEC" w:rsidRDefault="00D05BEC" w:rsidP="00D05BEC">
      <w:pPr>
        <w:rPr>
          <w:i/>
          <w:sz w:val="20"/>
          <w:szCs w:val="20"/>
          <w:u w:val="single"/>
          <w:lang w:val="sr-Latn-RS"/>
        </w:rPr>
      </w:pPr>
      <w:r w:rsidRPr="00D05BEC">
        <w:rPr>
          <w:i/>
          <w:sz w:val="20"/>
          <w:szCs w:val="20"/>
          <w:u w:val="single"/>
          <w:lang w:val="sr-Latn-RS"/>
        </w:rPr>
        <w:t>Chemical and electrochemical synthesis of doped conducting polymers and their application in supercapacitors: An overview</w:t>
      </w:r>
    </w:p>
    <w:p w14:paraId="3CBE9711" w14:textId="46500C88" w:rsidR="00D05BEC" w:rsidRPr="00D05BEC" w:rsidRDefault="00D05BEC" w:rsidP="00D05BEC">
      <w:pPr>
        <w:rPr>
          <w:b/>
          <w:bCs/>
          <w:i/>
          <w:sz w:val="20"/>
          <w:szCs w:val="20"/>
          <w:lang w:val="sr-Latn-RS"/>
        </w:rPr>
      </w:pPr>
      <w:r w:rsidRPr="00D05BEC">
        <w:rPr>
          <w:b/>
          <w:bCs/>
          <w:i/>
          <w:sz w:val="20"/>
          <w:szCs w:val="20"/>
          <w:lang w:val="sr-Latn-RS"/>
        </w:rPr>
        <w:t>CHEMICAL ENGINEERING JOURNAL 503:160444 2025</w:t>
      </w:r>
    </w:p>
    <w:p w14:paraId="3FD934A3" w14:textId="77777777" w:rsidR="00D05BEC" w:rsidRPr="00D05BEC" w:rsidRDefault="00D05BEC" w:rsidP="00D05BEC">
      <w:pPr>
        <w:rPr>
          <w:i/>
          <w:sz w:val="20"/>
          <w:szCs w:val="20"/>
          <w:lang w:val="sr-Latn-RS"/>
        </w:rPr>
      </w:pPr>
    </w:p>
    <w:p w14:paraId="1866F746" w14:textId="275C3390" w:rsidR="00334A4E" w:rsidRDefault="00334A4E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334A4E">
        <w:rPr>
          <w:i/>
          <w:sz w:val="20"/>
          <w:szCs w:val="20"/>
          <w:lang w:val="sr-Latn-RS"/>
        </w:rPr>
        <w:t>Janmanee</w:t>
      </w:r>
      <w:r>
        <w:rPr>
          <w:i/>
          <w:sz w:val="20"/>
          <w:szCs w:val="20"/>
          <w:lang w:val="sr-Latn-RS"/>
        </w:rPr>
        <w:t>, R; Sriwichai, S</w:t>
      </w:r>
    </w:p>
    <w:p w14:paraId="1513F776" w14:textId="1CCCDCF6" w:rsidR="00334A4E" w:rsidRPr="00334A4E" w:rsidRDefault="00334A4E" w:rsidP="00334A4E">
      <w:pPr>
        <w:rPr>
          <w:b/>
          <w:bCs/>
          <w:i/>
          <w:sz w:val="20"/>
          <w:szCs w:val="20"/>
          <w:lang w:val="sr-Latn-RS"/>
        </w:rPr>
      </w:pPr>
      <w:r w:rsidRPr="00334A4E">
        <w:rPr>
          <w:i/>
          <w:sz w:val="20"/>
          <w:szCs w:val="20"/>
          <w:u w:val="single"/>
          <w:lang w:val="sr-Latn-RS"/>
        </w:rPr>
        <w:t>Development of an Electrochemical Biosensor Based on Polypyrrole-3-carboxylic Acid/Polypyrrole/Au Nanoparticle Composites for Detection of Dopamine</w:t>
      </w:r>
      <w:r>
        <w:rPr>
          <w:i/>
          <w:sz w:val="20"/>
          <w:szCs w:val="20"/>
          <w:lang w:val="sr-Latn-RS"/>
        </w:rPr>
        <w:t xml:space="preserve">, </w:t>
      </w:r>
      <w:r w:rsidRPr="00334A4E">
        <w:rPr>
          <w:b/>
          <w:bCs/>
          <w:i/>
          <w:sz w:val="20"/>
          <w:szCs w:val="20"/>
          <w:lang w:val="sr-Latn-RS"/>
        </w:rPr>
        <w:t>POLYMERS 17(6):754 2025</w:t>
      </w:r>
    </w:p>
    <w:p w14:paraId="618770D9" w14:textId="77777777" w:rsidR="00334A4E" w:rsidRPr="00334A4E" w:rsidRDefault="00334A4E" w:rsidP="00334A4E">
      <w:pPr>
        <w:rPr>
          <w:i/>
          <w:sz w:val="20"/>
          <w:szCs w:val="20"/>
          <w:lang w:val="sr-Latn-RS"/>
        </w:rPr>
      </w:pPr>
    </w:p>
    <w:p w14:paraId="64815BF2" w14:textId="096C3CD9" w:rsidR="00A73C72" w:rsidRDefault="00A73C72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Yang, XL; Su, JY;...&amp; Li, WX</w:t>
      </w:r>
    </w:p>
    <w:p w14:paraId="2FF2F3A4" w14:textId="72719D5B" w:rsidR="00A73C72" w:rsidRPr="00A73C72" w:rsidRDefault="00A73C72" w:rsidP="00A73C72">
      <w:pPr>
        <w:rPr>
          <w:i/>
          <w:sz w:val="20"/>
          <w:szCs w:val="20"/>
          <w:u w:val="single"/>
          <w:lang w:val="sr-Latn-RS"/>
        </w:rPr>
      </w:pPr>
      <w:r w:rsidRPr="00A73C72">
        <w:rPr>
          <w:i/>
          <w:sz w:val="20"/>
          <w:szCs w:val="20"/>
          <w:u w:val="single"/>
          <w:lang w:val="sr-Latn-RS"/>
        </w:rPr>
        <w:t>Application and development of LiBH4 hydrogen storage materials</w:t>
      </w:r>
    </w:p>
    <w:p w14:paraId="47B450D8" w14:textId="7628E459" w:rsidR="00A73C72" w:rsidRPr="00A73C72" w:rsidRDefault="00A73C72" w:rsidP="00A73C72">
      <w:pPr>
        <w:rPr>
          <w:b/>
          <w:bCs/>
          <w:i/>
          <w:sz w:val="20"/>
          <w:szCs w:val="20"/>
          <w:lang w:val="sr-Latn-RS"/>
        </w:rPr>
      </w:pPr>
      <w:r w:rsidRPr="00A73C72">
        <w:rPr>
          <w:b/>
          <w:bCs/>
          <w:i/>
          <w:sz w:val="20"/>
          <w:szCs w:val="20"/>
          <w:lang w:val="sr-Latn-RS"/>
        </w:rPr>
        <w:t>JOU</w:t>
      </w:r>
      <w:r w:rsidR="00B1295C">
        <w:rPr>
          <w:b/>
          <w:bCs/>
          <w:i/>
          <w:sz w:val="20"/>
          <w:szCs w:val="20"/>
          <w:lang w:val="sr-Latn-RS"/>
        </w:rPr>
        <w:t>R</w:t>
      </w:r>
      <w:r w:rsidRPr="00A73C72">
        <w:rPr>
          <w:b/>
          <w:bCs/>
          <w:i/>
          <w:sz w:val="20"/>
          <w:szCs w:val="20"/>
          <w:lang w:val="sr-Latn-RS"/>
        </w:rPr>
        <w:t>NAL OF ALLOYS AND COMPOUNDS, 2024, DOI10.1016/j.jallcom.2024.175174</w:t>
      </w:r>
    </w:p>
    <w:p w14:paraId="571EAE85" w14:textId="77777777" w:rsidR="00A73C72" w:rsidRPr="00A73C72" w:rsidRDefault="00A73C72" w:rsidP="00A73C72">
      <w:pPr>
        <w:rPr>
          <w:i/>
          <w:sz w:val="20"/>
          <w:szCs w:val="20"/>
          <w:lang w:val="sr-Latn-RS"/>
        </w:rPr>
      </w:pPr>
    </w:p>
    <w:p w14:paraId="2F389D0A" w14:textId="23A339AA" w:rsidR="00F014FD" w:rsidRDefault="00F014FD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Safir, NH; Razlan, ZM;...&amp; Ramsamy, C</w:t>
      </w:r>
    </w:p>
    <w:p w14:paraId="6FD59EB5" w14:textId="531CE0FE" w:rsidR="00F014FD" w:rsidRDefault="00F014FD" w:rsidP="00F014FD">
      <w:pPr>
        <w:rPr>
          <w:i/>
          <w:sz w:val="20"/>
          <w:szCs w:val="20"/>
          <w:lang w:val="sr-Latn-RS"/>
        </w:rPr>
      </w:pPr>
      <w:r w:rsidRPr="00F014FD">
        <w:rPr>
          <w:i/>
          <w:sz w:val="20"/>
          <w:szCs w:val="20"/>
          <w:u w:val="single"/>
          <w:lang w:val="sr-Latn-RS"/>
        </w:rPr>
        <w:t>Investigation of Thermodynamic Properties and Stability of Metal Oxide (CuO and Al2O3)/Deionized Water Nanofluids for Enhanced Heat Transfer Applications</w:t>
      </w:r>
    </w:p>
    <w:p w14:paraId="26CA9EDE" w14:textId="629D0541" w:rsidR="00F014FD" w:rsidRPr="00F014FD" w:rsidRDefault="00F014FD" w:rsidP="00F014FD">
      <w:pPr>
        <w:rPr>
          <w:b/>
          <w:bCs/>
          <w:i/>
          <w:sz w:val="20"/>
          <w:szCs w:val="20"/>
          <w:lang w:val="sr-Latn-RS"/>
        </w:rPr>
      </w:pPr>
      <w:r w:rsidRPr="00F014FD">
        <w:rPr>
          <w:b/>
          <w:bCs/>
          <w:i/>
          <w:sz w:val="20"/>
          <w:szCs w:val="20"/>
          <w:lang w:val="sr-Latn-RS"/>
        </w:rPr>
        <w:t>JOURNAL OF ADVANCED RESEARCH IN FLUID MECHANICS AND THERMAL SCIENCES 121(1):148-172</w:t>
      </w:r>
      <w:r>
        <w:rPr>
          <w:b/>
          <w:bCs/>
          <w:i/>
          <w:sz w:val="20"/>
          <w:szCs w:val="20"/>
          <w:lang w:val="sr-Latn-RS"/>
        </w:rPr>
        <w:t xml:space="preserve"> 2024</w:t>
      </w:r>
    </w:p>
    <w:p w14:paraId="5F2E6ADF" w14:textId="77777777" w:rsidR="00F014FD" w:rsidRPr="00F014FD" w:rsidRDefault="00F014FD" w:rsidP="00F014FD">
      <w:pPr>
        <w:rPr>
          <w:b/>
          <w:bCs/>
          <w:i/>
          <w:sz w:val="20"/>
          <w:szCs w:val="20"/>
          <w:lang w:val="sr-Latn-RS"/>
        </w:rPr>
      </w:pPr>
    </w:p>
    <w:p w14:paraId="3E887E99" w14:textId="1D0FC55C" w:rsidR="00454436" w:rsidRDefault="00454436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bookmarkStart w:id="56" w:name="_Hlk181615248"/>
      <w:r>
        <w:rPr>
          <w:i/>
          <w:sz w:val="20"/>
          <w:szCs w:val="20"/>
          <w:lang w:val="sr-Latn-RS"/>
        </w:rPr>
        <w:t>Benhalima, T; Harrar, HF;...&amp; Ayad, KA</w:t>
      </w:r>
    </w:p>
    <w:p w14:paraId="565BDBF2" w14:textId="265C0601" w:rsidR="00454436" w:rsidRPr="00454436" w:rsidRDefault="00454436" w:rsidP="00454436">
      <w:pPr>
        <w:rPr>
          <w:b/>
          <w:bCs/>
          <w:i/>
          <w:sz w:val="20"/>
          <w:szCs w:val="20"/>
          <w:lang w:val="sr-Latn-RS"/>
        </w:rPr>
      </w:pPr>
      <w:r w:rsidRPr="00454436">
        <w:rPr>
          <w:i/>
          <w:sz w:val="20"/>
          <w:szCs w:val="20"/>
          <w:u w:val="single"/>
          <w:lang w:val="sr-Latn-RS"/>
        </w:rPr>
        <w:t>α-Fe2O3 and polypyrrole impregnated alginate/gelatin nanocatalysts for the reduction of azo dyes and persistent organic pollutants</w:t>
      </w:r>
      <w:r w:rsidRPr="00454436">
        <w:rPr>
          <w:b/>
          <w:bCs/>
          <w:i/>
          <w:sz w:val="20"/>
          <w:szCs w:val="20"/>
          <w:lang w:val="sr-Latn-RS"/>
        </w:rPr>
        <w:t>, International Journal of Biological Macromolecules, 2024, DOI: 10.1016/j.ijbiomac.2024.139300</w:t>
      </w:r>
    </w:p>
    <w:p w14:paraId="650957BC" w14:textId="77777777" w:rsidR="00454436" w:rsidRPr="00454436" w:rsidRDefault="00454436" w:rsidP="00454436">
      <w:pPr>
        <w:rPr>
          <w:i/>
          <w:sz w:val="20"/>
          <w:szCs w:val="20"/>
          <w:lang w:val="sr-Latn-RS"/>
        </w:rPr>
      </w:pPr>
    </w:p>
    <w:p w14:paraId="134DC3C7" w14:textId="1467F80A" w:rsidR="00415575" w:rsidRDefault="00415575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Thakur, A, Anadebe, VC;Kumar, A</w:t>
      </w:r>
    </w:p>
    <w:p w14:paraId="063BE095" w14:textId="71E003E8" w:rsidR="00893080" w:rsidRPr="00893080" w:rsidRDefault="00893080" w:rsidP="00893080">
      <w:pPr>
        <w:rPr>
          <w:i/>
          <w:sz w:val="20"/>
          <w:szCs w:val="20"/>
          <w:u w:val="single"/>
          <w:lang w:val="sr-Latn-RS"/>
        </w:rPr>
      </w:pPr>
      <w:r w:rsidRPr="00893080">
        <w:rPr>
          <w:i/>
          <w:sz w:val="20"/>
          <w:szCs w:val="20"/>
          <w:u w:val="single"/>
          <w:lang w:val="sr-Latn-RS"/>
        </w:rPr>
        <w:t>Water splitting application of nanofibers and their composites</w:t>
      </w:r>
      <w:r>
        <w:rPr>
          <w:i/>
          <w:sz w:val="20"/>
          <w:szCs w:val="20"/>
          <w:u w:val="single"/>
          <w:lang w:val="sr-Latn-RS"/>
        </w:rPr>
        <w:t xml:space="preserve">, </w:t>
      </w:r>
      <w:r w:rsidRPr="00893080">
        <w:rPr>
          <w:b/>
          <w:bCs/>
          <w:i/>
          <w:sz w:val="20"/>
          <w:szCs w:val="20"/>
          <w:lang w:val="sr-Latn-RS"/>
        </w:rPr>
        <w:t>In book: Polymeric Nanofibers and their Composites Recent Advances and Applications, Elsevier,2024, DOI: 10.1016/B978-0-443-14128-7.00018-3</w:t>
      </w:r>
    </w:p>
    <w:p w14:paraId="6A54FEFC" w14:textId="77777777" w:rsidR="00893080" w:rsidRPr="00893080" w:rsidRDefault="00893080" w:rsidP="00893080">
      <w:pPr>
        <w:rPr>
          <w:i/>
          <w:sz w:val="20"/>
          <w:szCs w:val="20"/>
          <w:lang w:val="sr-Latn-RS"/>
        </w:rPr>
      </w:pPr>
    </w:p>
    <w:p w14:paraId="57DA039C" w14:textId="3526245D" w:rsidR="00FC7813" w:rsidRDefault="00FC7813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Milikić, J; Radinović, K; Šljukić, BP</w:t>
      </w:r>
    </w:p>
    <w:p w14:paraId="675B6195" w14:textId="4C88BF41" w:rsidR="00FC7813" w:rsidRPr="00FC7813" w:rsidRDefault="00FC7813" w:rsidP="00FC7813">
      <w:pPr>
        <w:rPr>
          <w:b/>
          <w:bCs/>
          <w:i/>
          <w:sz w:val="20"/>
          <w:szCs w:val="20"/>
          <w:lang w:val="sr-Latn-RS"/>
        </w:rPr>
      </w:pPr>
      <w:r w:rsidRPr="00FC7813">
        <w:rPr>
          <w:i/>
          <w:sz w:val="20"/>
          <w:szCs w:val="20"/>
          <w:u w:val="single"/>
          <w:lang w:val="sr-Latn-RS"/>
        </w:rPr>
        <w:t>AuAg/rGO electrodes for borohydride oxidation</w:t>
      </w:r>
      <w:r>
        <w:rPr>
          <w:i/>
          <w:sz w:val="20"/>
          <w:szCs w:val="20"/>
          <w:lang w:val="sr-Latn-RS"/>
        </w:rPr>
        <w:t xml:space="preserve">, </w:t>
      </w:r>
      <w:r w:rsidRPr="00FC7813">
        <w:rPr>
          <w:b/>
          <w:bCs/>
          <w:i/>
          <w:sz w:val="20"/>
          <w:szCs w:val="20"/>
          <w:lang w:val="sr-Latn-RS"/>
        </w:rPr>
        <w:t>TEHNIKA 79(5):515-519 2023</w:t>
      </w:r>
    </w:p>
    <w:bookmarkEnd w:id="56"/>
    <w:p w14:paraId="05539919" w14:textId="77777777" w:rsidR="00FC7813" w:rsidRPr="00FC7813" w:rsidRDefault="00FC7813" w:rsidP="00FC7813">
      <w:pPr>
        <w:rPr>
          <w:i/>
          <w:sz w:val="20"/>
          <w:szCs w:val="20"/>
          <w:lang w:val="sr-Latn-RS"/>
        </w:rPr>
      </w:pPr>
    </w:p>
    <w:p w14:paraId="126CC380" w14:textId="327544B8" w:rsidR="00427542" w:rsidRDefault="00427542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427542">
        <w:rPr>
          <w:i/>
          <w:sz w:val="20"/>
          <w:szCs w:val="20"/>
          <w:lang w:val="sr-Latn-RS"/>
        </w:rPr>
        <w:t>Colorado</w:t>
      </w:r>
      <w:r>
        <w:rPr>
          <w:i/>
          <w:sz w:val="20"/>
          <w:szCs w:val="20"/>
          <w:lang w:val="sr-Latn-RS"/>
        </w:rPr>
        <w:t>, HA;</w:t>
      </w:r>
      <w:r w:rsidRPr="00427542">
        <w:rPr>
          <w:i/>
          <w:sz w:val="20"/>
          <w:szCs w:val="20"/>
          <w:lang w:val="sr-Latn-RS"/>
        </w:rPr>
        <w:t xml:space="preserve"> Gutierrez-Velasquez</w:t>
      </w:r>
      <w:r>
        <w:rPr>
          <w:i/>
          <w:sz w:val="20"/>
          <w:szCs w:val="20"/>
          <w:lang w:val="sr-Latn-RS"/>
        </w:rPr>
        <w:t>, EI;...&amp;</w:t>
      </w:r>
      <w:r w:rsidRPr="00427542">
        <w:rPr>
          <w:i/>
          <w:sz w:val="20"/>
          <w:szCs w:val="20"/>
          <w:lang w:val="sr-Latn-RS"/>
        </w:rPr>
        <w:t xml:space="preserve"> Leite de Camargo</w:t>
      </w:r>
      <w:r>
        <w:rPr>
          <w:i/>
          <w:sz w:val="20"/>
          <w:szCs w:val="20"/>
          <w:lang w:val="sr-Latn-RS"/>
        </w:rPr>
        <w:t>, I</w:t>
      </w:r>
    </w:p>
    <w:p w14:paraId="2379689D" w14:textId="04F9D71C" w:rsidR="00427542" w:rsidRPr="00427542" w:rsidRDefault="00427542" w:rsidP="00427542">
      <w:pPr>
        <w:rPr>
          <w:i/>
          <w:sz w:val="20"/>
          <w:szCs w:val="20"/>
          <w:lang w:val="sr-Latn-RS"/>
        </w:rPr>
      </w:pPr>
      <w:r w:rsidRPr="00427542">
        <w:rPr>
          <w:i/>
          <w:sz w:val="20"/>
          <w:szCs w:val="20"/>
          <w:u w:val="single"/>
          <w:lang w:val="sr-Latn-RS"/>
        </w:rPr>
        <w:t>Exploring the advantages and applications of nanocomposites produced via vat photopolymerization in additive manufacturing: A review</w:t>
      </w:r>
      <w:r>
        <w:rPr>
          <w:i/>
          <w:sz w:val="20"/>
          <w:szCs w:val="20"/>
          <w:lang w:val="sr-Latn-RS"/>
        </w:rPr>
        <w:t xml:space="preserve">, </w:t>
      </w:r>
      <w:r w:rsidRPr="00427542">
        <w:rPr>
          <w:b/>
          <w:bCs/>
          <w:i/>
          <w:sz w:val="20"/>
          <w:szCs w:val="20"/>
          <w:lang w:val="sr-Latn-RS"/>
        </w:rPr>
        <w:t>ADVANCED COMPOSITES AND HYBRID MATERIALS, 2023, DOI: 10.1007/s42114-023-00808-z</w:t>
      </w:r>
    </w:p>
    <w:p w14:paraId="649F5E80" w14:textId="77777777" w:rsidR="00427542" w:rsidRPr="00427542" w:rsidRDefault="00427542" w:rsidP="00427542">
      <w:pPr>
        <w:rPr>
          <w:i/>
          <w:sz w:val="20"/>
          <w:szCs w:val="20"/>
          <w:lang w:val="sr-Latn-RS"/>
        </w:rPr>
      </w:pPr>
    </w:p>
    <w:p w14:paraId="6614AA67" w14:textId="2AA4E187" w:rsidR="005D6C8E" w:rsidRPr="005D6C8E" w:rsidRDefault="005D6C8E" w:rsidP="005D6C8E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 w:rsidRPr="005D6C8E">
        <w:rPr>
          <w:i/>
          <w:sz w:val="20"/>
          <w:szCs w:val="20"/>
          <w:lang w:val="sr-Latn-RS"/>
        </w:rPr>
        <w:t>Yang, Y; Zhu, X;...&amp;Zhou, X</w:t>
      </w:r>
    </w:p>
    <w:p w14:paraId="41DC29F6" w14:textId="45659BBE" w:rsidR="009F35BB" w:rsidRPr="005D6C8E" w:rsidRDefault="005D6C8E" w:rsidP="005D6C8E">
      <w:pPr>
        <w:rPr>
          <w:i/>
          <w:sz w:val="20"/>
          <w:szCs w:val="20"/>
          <w:u w:val="single"/>
          <w:lang w:val="sr-Latn-RS"/>
        </w:rPr>
      </w:pPr>
      <w:r w:rsidRPr="005D6C8E">
        <w:rPr>
          <w:i/>
          <w:sz w:val="20"/>
          <w:szCs w:val="20"/>
          <w:u w:val="single"/>
        </w:rPr>
        <w:t>An efficient NiFe binary alloy anode catalyst for direct borohydride fuel cells</w:t>
      </w:r>
    </w:p>
    <w:p w14:paraId="081484D9" w14:textId="16392DF6" w:rsidR="00427542" w:rsidRDefault="005D6C8E" w:rsidP="005D6C8E">
      <w:pPr>
        <w:rPr>
          <w:b/>
          <w:bCs/>
          <w:iCs/>
          <w:sz w:val="20"/>
          <w:szCs w:val="20"/>
          <w:lang w:val="sr-Latn-RS"/>
        </w:rPr>
      </w:pPr>
      <w:r w:rsidRPr="005D6C8E">
        <w:rPr>
          <w:b/>
          <w:bCs/>
          <w:iCs/>
          <w:sz w:val="20"/>
          <w:szCs w:val="20"/>
          <w:lang w:val="sr-Latn-RS"/>
        </w:rPr>
        <w:t>CHEMICAL ENGINEERING JOURNAL, 472:145097 2023</w:t>
      </w:r>
    </w:p>
    <w:p w14:paraId="5A682F0B" w14:textId="77777777" w:rsidR="00F7575E" w:rsidRDefault="00F7575E" w:rsidP="005D6C8E">
      <w:pPr>
        <w:rPr>
          <w:b/>
          <w:bCs/>
          <w:iCs/>
          <w:sz w:val="20"/>
          <w:szCs w:val="20"/>
          <w:lang w:val="sr-Latn-RS"/>
        </w:rPr>
      </w:pPr>
    </w:p>
    <w:p w14:paraId="0D2714CA" w14:textId="0B4EE411" w:rsidR="00F7575E" w:rsidRDefault="00F7575E" w:rsidP="005D6C8E">
      <w:pPr>
        <w:rPr>
          <w:b/>
          <w:color w:val="993366"/>
          <w:sz w:val="22"/>
          <w:szCs w:val="22"/>
          <w:lang w:val="sr-Latn-CS"/>
        </w:rPr>
      </w:pPr>
      <w:r w:rsidRPr="004C335E">
        <w:rPr>
          <w:b/>
          <w:iCs/>
          <w:color w:val="993366"/>
          <w:sz w:val="22"/>
          <w:szCs w:val="22"/>
          <w:lang w:val="sr-Latn-RS"/>
        </w:rPr>
        <w:t>7</w:t>
      </w:r>
      <w:r>
        <w:rPr>
          <w:b/>
          <w:iCs/>
          <w:color w:val="993366"/>
          <w:sz w:val="22"/>
          <w:szCs w:val="22"/>
          <w:lang w:val="sr-Latn-RS"/>
        </w:rPr>
        <w:t>8</w:t>
      </w:r>
      <w:r w:rsidRPr="004C335E">
        <w:rPr>
          <w:b/>
          <w:iCs/>
          <w:color w:val="993366"/>
          <w:sz w:val="22"/>
          <w:szCs w:val="22"/>
          <w:lang w:val="sr-Latn-RS"/>
        </w:rPr>
        <w:t>.</w:t>
      </w:r>
      <w:r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Pr="00E144A1">
        <w:rPr>
          <w:bCs/>
          <w:iCs/>
          <w:color w:val="993366"/>
          <w:sz w:val="22"/>
          <w:szCs w:val="22"/>
          <w:lang w:val="sr-Latn-RS"/>
        </w:rPr>
        <w:t>D.</w:t>
      </w:r>
      <w:r w:rsidRPr="00F7575E">
        <w:rPr>
          <w:lang w:val="sr-Latn-CS" w:eastAsia="sr-Latn-CS"/>
        </w:rPr>
        <w:t xml:space="preserve"> </w:t>
      </w:r>
      <w:r w:rsidRPr="00F7575E">
        <w:rPr>
          <w:bCs/>
          <w:iCs/>
          <w:color w:val="993366"/>
          <w:sz w:val="22"/>
          <w:szCs w:val="22"/>
          <w:lang w:val="sr-Latn-CS"/>
        </w:rPr>
        <w:t xml:space="preserve">Danilović; D. Božanić; G.A. Garcia, L. Nahon, U. Stamenović, </w:t>
      </w:r>
      <w:r w:rsidRPr="00F7575E">
        <w:rPr>
          <w:b/>
          <w:iCs/>
          <w:color w:val="993366"/>
          <w:sz w:val="22"/>
          <w:szCs w:val="22"/>
          <w:lang w:val="sr-Latn-CS"/>
        </w:rPr>
        <w:t>V. Vodnik</w:t>
      </w:r>
      <w:r w:rsidRPr="00F7575E">
        <w:rPr>
          <w:bCs/>
          <w:iCs/>
          <w:color w:val="993366"/>
          <w:sz w:val="22"/>
          <w:szCs w:val="22"/>
          <w:lang w:val="sr-Latn-CS"/>
        </w:rPr>
        <w:t xml:space="preserve">, V. Djoković, </w:t>
      </w:r>
      <w:r w:rsidRPr="00F7575E">
        <w:rPr>
          <w:bCs/>
          <w:i/>
          <w:color w:val="993366"/>
          <w:sz w:val="22"/>
          <w:szCs w:val="22"/>
          <w:u w:val="single"/>
          <w:lang w:val="sr-Latn-CS"/>
        </w:rPr>
        <w:t>Velocity Map Imaging VUV Angle-Resolved Photoelectron Spectroscopy of Isolated Silver Sulfide Nanoparticles</w:t>
      </w:r>
      <w:r w:rsidRPr="00F7575E">
        <w:rPr>
          <w:bCs/>
          <w:iCs/>
          <w:color w:val="993366"/>
          <w:sz w:val="22"/>
          <w:szCs w:val="22"/>
          <w:lang w:val="sr-Latn-CS"/>
        </w:rPr>
        <w:t xml:space="preserve">, </w:t>
      </w:r>
      <w:r w:rsidRPr="00F7575E">
        <w:rPr>
          <w:b/>
          <w:color w:val="993366"/>
          <w:sz w:val="22"/>
          <w:szCs w:val="22"/>
          <w:lang w:val="sr-Latn-CS"/>
        </w:rPr>
        <w:t>OPTICAL AND QUANTUM ELECTRONICS, 54: 604 2022</w:t>
      </w:r>
    </w:p>
    <w:p w14:paraId="1F9573A7" w14:textId="77777777" w:rsidR="00B80758" w:rsidRDefault="00B80758" w:rsidP="000D36DA">
      <w:pPr>
        <w:rPr>
          <w:b/>
          <w:i/>
          <w:iCs/>
          <w:sz w:val="20"/>
          <w:szCs w:val="20"/>
          <w:lang w:val="sr-Latn-RS"/>
        </w:rPr>
      </w:pPr>
    </w:p>
    <w:p w14:paraId="05CB7EA1" w14:textId="7716E479" w:rsidR="00B80758" w:rsidRDefault="00B80758" w:rsidP="00B80758">
      <w:pPr>
        <w:pStyle w:val="ListParagraph"/>
        <w:numPr>
          <w:ilvl w:val="0"/>
          <w:numId w:val="1"/>
        </w:numPr>
        <w:rPr>
          <w:bCs/>
          <w:i/>
          <w:iCs/>
          <w:sz w:val="20"/>
          <w:szCs w:val="20"/>
          <w:lang w:val="sr-Latn-RS"/>
        </w:rPr>
      </w:pPr>
      <w:r w:rsidRPr="00B80758">
        <w:rPr>
          <w:bCs/>
          <w:i/>
          <w:iCs/>
          <w:sz w:val="20"/>
          <w:szCs w:val="20"/>
          <w:lang w:val="sr-Latn-RS"/>
        </w:rPr>
        <w:t>Danilović, D;</w:t>
      </w:r>
      <w:r>
        <w:rPr>
          <w:bCs/>
          <w:i/>
          <w:iCs/>
          <w:sz w:val="20"/>
          <w:szCs w:val="20"/>
          <w:lang w:val="sr-Latn-RS"/>
        </w:rPr>
        <w:t>...&amp; Đoković, V</w:t>
      </w:r>
    </w:p>
    <w:p w14:paraId="63826FCB" w14:textId="77777777" w:rsidR="00B80758" w:rsidRPr="00B80758" w:rsidRDefault="00B80758" w:rsidP="00B80758">
      <w:pPr>
        <w:rPr>
          <w:bCs/>
          <w:i/>
          <w:iCs/>
          <w:sz w:val="20"/>
          <w:szCs w:val="20"/>
          <w:u w:val="single"/>
          <w:lang w:val="sr-Latn-RS"/>
        </w:rPr>
      </w:pPr>
      <w:r w:rsidRPr="00B80758">
        <w:rPr>
          <w:bCs/>
          <w:i/>
          <w:iCs/>
          <w:sz w:val="20"/>
          <w:szCs w:val="20"/>
          <w:u w:val="single"/>
          <w:lang w:val="sr-Latn-RS"/>
        </w:rPr>
        <w:t>High-speed NIR light-driven nanomotors prepared via hybridization of TiO 2 and Janus Ag-Ag 2 S nanoparticles</w:t>
      </w:r>
    </w:p>
    <w:p w14:paraId="178D56B7" w14:textId="2BD869B2" w:rsidR="00B80758" w:rsidRDefault="00B80758" w:rsidP="00B80758">
      <w:pPr>
        <w:rPr>
          <w:b/>
          <w:i/>
          <w:iCs/>
          <w:sz w:val="20"/>
          <w:szCs w:val="20"/>
          <w:lang w:val="sr-Latn-RS"/>
        </w:rPr>
      </w:pPr>
      <w:r w:rsidRPr="00B80758">
        <w:rPr>
          <w:b/>
          <w:i/>
          <w:iCs/>
          <w:sz w:val="20"/>
          <w:szCs w:val="20"/>
          <w:lang w:val="sr-Latn-RS"/>
        </w:rPr>
        <w:t>NANO RESEARCH, 2025, DOI: 10.26599/NR.2025.94907505</w:t>
      </w:r>
    </w:p>
    <w:p w14:paraId="3ACF1622" w14:textId="77777777" w:rsidR="006E2F14" w:rsidRDefault="006E2F14" w:rsidP="00B80758">
      <w:pPr>
        <w:rPr>
          <w:b/>
          <w:i/>
          <w:iCs/>
          <w:sz w:val="20"/>
          <w:szCs w:val="20"/>
          <w:lang w:val="sr-Latn-RS"/>
        </w:rPr>
      </w:pPr>
    </w:p>
    <w:p w14:paraId="75B46E02" w14:textId="77777777" w:rsidR="006E2F14" w:rsidRDefault="006E2F14" w:rsidP="006E2F14">
      <w:pPr>
        <w:pStyle w:val="ListParagraph"/>
        <w:numPr>
          <w:ilvl w:val="0"/>
          <w:numId w:val="1"/>
        </w:numPr>
        <w:rPr>
          <w:bCs/>
          <w:i/>
          <w:iCs/>
          <w:sz w:val="20"/>
          <w:szCs w:val="20"/>
          <w:lang w:val="sr-Latn-RS"/>
        </w:rPr>
      </w:pPr>
      <w:bookmarkStart w:id="57" w:name="_Hlk196894239"/>
      <w:r w:rsidRPr="000D36DA">
        <w:rPr>
          <w:bCs/>
          <w:i/>
          <w:iCs/>
          <w:sz w:val="20"/>
          <w:szCs w:val="20"/>
          <w:lang w:val="sr-Latn-RS"/>
        </w:rPr>
        <w:t>Danilović, D</w:t>
      </w:r>
      <w:r>
        <w:rPr>
          <w:bCs/>
          <w:i/>
          <w:iCs/>
          <w:sz w:val="20"/>
          <w:szCs w:val="20"/>
          <w:lang w:val="sr-Latn-RS"/>
        </w:rPr>
        <w:t xml:space="preserve">; </w:t>
      </w:r>
      <w:bookmarkEnd w:id="57"/>
      <w:r>
        <w:rPr>
          <w:bCs/>
          <w:i/>
          <w:iCs/>
          <w:sz w:val="20"/>
          <w:szCs w:val="20"/>
          <w:lang w:val="sr-Latn-RS"/>
        </w:rPr>
        <w:t>Nahon, L;...&amp;Božanić, DK</w:t>
      </w:r>
    </w:p>
    <w:p w14:paraId="25ED325F" w14:textId="77777777" w:rsidR="006E2F14" w:rsidRPr="000D36DA" w:rsidRDefault="006E2F14" w:rsidP="006E2F14">
      <w:pPr>
        <w:rPr>
          <w:bCs/>
          <w:i/>
          <w:iCs/>
          <w:sz w:val="20"/>
          <w:szCs w:val="20"/>
          <w:u w:val="single"/>
          <w:lang w:val="sr-Latn-RS"/>
        </w:rPr>
      </w:pPr>
      <w:r w:rsidRPr="000D36DA">
        <w:rPr>
          <w:bCs/>
          <w:i/>
          <w:iCs/>
          <w:sz w:val="20"/>
          <w:szCs w:val="20"/>
          <w:u w:val="single"/>
          <w:lang w:val="sr-Latn-RS"/>
        </w:rPr>
        <w:t xml:space="preserve">Velocity Map Imaging Photoelectron Spectroscopy of Silver Iodide Aerosol Particles, </w:t>
      </w:r>
    </w:p>
    <w:p w14:paraId="152D3009" w14:textId="17B232DE" w:rsidR="006E2F14" w:rsidRPr="006E2F14" w:rsidRDefault="006E2F14" w:rsidP="006E2F14">
      <w:pPr>
        <w:rPr>
          <w:b/>
          <w:i/>
          <w:iCs/>
          <w:sz w:val="20"/>
          <w:szCs w:val="20"/>
          <w:lang w:val="sr-Latn-RS"/>
        </w:rPr>
      </w:pPr>
      <w:r w:rsidRPr="006E2F14">
        <w:rPr>
          <w:b/>
          <w:i/>
          <w:iCs/>
          <w:sz w:val="20"/>
          <w:szCs w:val="20"/>
          <w:lang w:val="sr-Latn-RS"/>
        </w:rPr>
        <w:t>CHEMPHYSCHEM, 2024, DOI: 10.1002/cphc.202400328</w:t>
      </w:r>
    </w:p>
    <w:p w14:paraId="56AA06F7" w14:textId="77777777" w:rsidR="005D6C8E" w:rsidRPr="005D6C8E" w:rsidRDefault="005D6C8E" w:rsidP="005D6C8E">
      <w:pPr>
        <w:rPr>
          <w:i/>
          <w:color w:val="993366"/>
          <w:sz w:val="20"/>
          <w:szCs w:val="20"/>
          <w:u w:val="single"/>
          <w:lang w:val="sr-Latn-RS"/>
        </w:rPr>
      </w:pPr>
    </w:p>
    <w:p w14:paraId="236BBE73" w14:textId="16EC66EF" w:rsidR="00E144A1" w:rsidRPr="006A550E" w:rsidRDefault="009F35BB" w:rsidP="00E144A1">
      <w:pPr>
        <w:rPr>
          <w:bCs/>
          <w:iCs/>
          <w:color w:val="993366"/>
          <w:sz w:val="22"/>
          <w:szCs w:val="22"/>
          <w:lang w:val="sr-Latn-RS"/>
        </w:rPr>
      </w:pPr>
      <w:bookmarkStart w:id="58" w:name="_Hlk158282099"/>
      <w:r w:rsidRPr="004C335E">
        <w:rPr>
          <w:b/>
          <w:iCs/>
          <w:color w:val="993366"/>
          <w:sz w:val="22"/>
          <w:szCs w:val="22"/>
          <w:lang w:val="sr-Latn-RS"/>
        </w:rPr>
        <w:t>7</w:t>
      </w:r>
      <w:r w:rsidR="00431F1B">
        <w:rPr>
          <w:b/>
          <w:iCs/>
          <w:color w:val="993366"/>
          <w:sz w:val="22"/>
          <w:szCs w:val="22"/>
          <w:lang w:val="sr-Latn-RS"/>
        </w:rPr>
        <w:t>9</w:t>
      </w:r>
      <w:r w:rsidRPr="004C335E">
        <w:rPr>
          <w:b/>
          <w:iCs/>
          <w:color w:val="993366"/>
          <w:sz w:val="22"/>
          <w:szCs w:val="22"/>
          <w:lang w:val="sr-Latn-RS"/>
        </w:rPr>
        <w:t>.</w:t>
      </w:r>
      <w:r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="00E144A1" w:rsidRPr="00E144A1">
        <w:rPr>
          <w:bCs/>
          <w:iCs/>
          <w:color w:val="993366"/>
          <w:sz w:val="22"/>
          <w:szCs w:val="22"/>
          <w:lang w:val="sr-Latn-RS"/>
        </w:rPr>
        <w:t xml:space="preserve">D. Mašojević, U. Stamenović, M. Otoničar, S. Davidović, S. Škapin, T. Barudžija, </w:t>
      </w:r>
      <w:r w:rsidR="00E144A1" w:rsidRPr="00E144A1">
        <w:rPr>
          <w:b/>
          <w:iCs/>
          <w:color w:val="993366"/>
          <w:sz w:val="22"/>
          <w:szCs w:val="22"/>
          <w:lang w:val="sr-Latn-RS"/>
        </w:rPr>
        <w:t>V. Vodnik</w:t>
      </w:r>
      <w:r w:rsidR="00E144A1" w:rsidRPr="00E144A1">
        <w:rPr>
          <w:bCs/>
          <w:iCs/>
          <w:color w:val="993366"/>
          <w:sz w:val="22"/>
          <w:szCs w:val="22"/>
          <w:lang w:val="sr-Latn-RS"/>
        </w:rPr>
        <w:t xml:space="preserve">, </w:t>
      </w:r>
      <w:r w:rsidR="00E144A1" w:rsidRPr="008C33BE">
        <w:rPr>
          <w:bCs/>
          <w:i/>
          <w:color w:val="993366"/>
          <w:sz w:val="22"/>
          <w:szCs w:val="22"/>
          <w:u w:val="single"/>
          <w:lang w:val="sr-Latn-RS"/>
        </w:rPr>
        <w:t>Evaluation of the antibacterial effectiveness of novel copper/polypyrrole nanocomposite</w:t>
      </w:r>
      <w:r w:rsidR="00E144A1" w:rsidRPr="00E144A1">
        <w:rPr>
          <w:bCs/>
          <w:iCs/>
          <w:color w:val="993366"/>
          <w:sz w:val="22"/>
          <w:szCs w:val="22"/>
          <w:lang w:val="sr-Latn-RS"/>
        </w:rPr>
        <w:t xml:space="preserve">, </w:t>
      </w:r>
      <w:r w:rsidR="00E144A1" w:rsidRPr="00E144A1">
        <w:rPr>
          <w:b/>
          <w:iCs/>
          <w:color w:val="993366"/>
          <w:sz w:val="22"/>
          <w:szCs w:val="22"/>
          <w:lang w:val="sr-Latn-RS"/>
        </w:rPr>
        <w:t>MATERIALS LETTERS, 338</w:t>
      </w:r>
      <w:r w:rsidR="005B790A">
        <w:rPr>
          <w:b/>
          <w:iCs/>
          <w:color w:val="993366"/>
          <w:sz w:val="22"/>
          <w:szCs w:val="22"/>
          <w:lang w:val="sr-Latn-RS"/>
        </w:rPr>
        <w:t>:</w:t>
      </w:r>
      <w:r w:rsidR="00E144A1" w:rsidRPr="00E144A1">
        <w:rPr>
          <w:b/>
          <w:iCs/>
          <w:color w:val="993366"/>
          <w:sz w:val="22"/>
          <w:szCs w:val="22"/>
          <w:lang w:val="sr-Latn-RS"/>
        </w:rPr>
        <w:t>134051</w:t>
      </w:r>
      <w:r w:rsidR="005B790A">
        <w:rPr>
          <w:b/>
          <w:iCs/>
          <w:color w:val="993366"/>
          <w:sz w:val="22"/>
          <w:szCs w:val="22"/>
          <w:lang w:val="sr-Latn-RS"/>
        </w:rPr>
        <w:t xml:space="preserve"> 2023</w:t>
      </w:r>
    </w:p>
    <w:bookmarkEnd w:id="58"/>
    <w:p w14:paraId="2448C14A" w14:textId="77777777" w:rsidR="00B307D8" w:rsidRDefault="00B307D8" w:rsidP="0064058D">
      <w:pPr>
        <w:rPr>
          <w:b/>
          <w:bCs/>
          <w:i/>
          <w:iCs/>
          <w:sz w:val="20"/>
          <w:szCs w:val="20"/>
          <w:lang w:val="sr-Latn-RS"/>
        </w:rPr>
      </w:pPr>
    </w:p>
    <w:p w14:paraId="2BDDD7D9" w14:textId="51799438" w:rsidR="00E144A1" w:rsidRDefault="007C5FA4" w:rsidP="007C5FA4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lang w:val="sr-Latn-RS"/>
        </w:rPr>
      </w:pPr>
      <w:r w:rsidRPr="007C5FA4">
        <w:rPr>
          <w:i/>
          <w:iCs/>
          <w:sz w:val="20"/>
          <w:szCs w:val="20"/>
          <w:lang w:val="sr-Latn-RS"/>
        </w:rPr>
        <w:t>Saparuddin, S; Tojang, D</w:t>
      </w:r>
      <w:r>
        <w:rPr>
          <w:i/>
          <w:iCs/>
          <w:sz w:val="20"/>
          <w:szCs w:val="20"/>
          <w:lang w:val="sr-Latn-RS"/>
        </w:rPr>
        <w:t>;...&amp; Arham, Z</w:t>
      </w:r>
    </w:p>
    <w:p w14:paraId="61D41C3B" w14:textId="77777777" w:rsidR="007C5FA4" w:rsidRPr="007C5FA4" w:rsidRDefault="007C5FA4" w:rsidP="007C5FA4">
      <w:pPr>
        <w:rPr>
          <w:i/>
          <w:iCs/>
          <w:sz w:val="20"/>
          <w:szCs w:val="20"/>
          <w:u w:val="single"/>
          <w:lang w:val="sr-Latn-RS"/>
        </w:rPr>
      </w:pPr>
      <w:r w:rsidRPr="007C5FA4">
        <w:rPr>
          <w:i/>
          <w:iCs/>
          <w:sz w:val="20"/>
          <w:szCs w:val="20"/>
          <w:u w:val="single"/>
          <w:lang w:val="sr-Latn-RS"/>
        </w:rPr>
        <w:t>High Inhibition Activity of CQDs-Macaranga tanarius Organic Framework Nanomaterial-Based Antibacterials</w:t>
      </w:r>
    </w:p>
    <w:p w14:paraId="3EA1C34B" w14:textId="4FC03B10" w:rsidR="007C5FA4" w:rsidRDefault="007C5FA4" w:rsidP="007C5FA4">
      <w:pPr>
        <w:rPr>
          <w:b/>
          <w:bCs/>
          <w:i/>
          <w:iCs/>
          <w:sz w:val="20"/>
          <w:szCs w:val="20"/>
          <w:lang w:val="sr-Latn-RS"/>
        </w:rPr>
      </w:pPr>
      <w:r w:rsidRPr="007C5FA4">
        <w:rPr>
          <w:b/>
          <w:bCs/>
          <w:i/>
          <w:iCs/>
          <w:sz w:val="20"/>
          <w:szCs w:val="20"/>
          <w:lang w:val="sr-Latn-RS"/>
        </w:rPr>
        <w:t>INDIAN JOURNAL OF MICROBIOLOGY, 2024, DOI: 10.1007/s12088-024-01230-9</w:t>
      </w:r>
    </w:p>
    <w:p w14:paraId="2347B5DC" w14:textId="77777777" w:rsidR="00A73C72" w:rsidRDefault="00A73C72" w:rsidP="007C5FA4">
      <w:pPr>
        <w:rPr>
          <w:b/>
          <w:bCs/>
          <w:i/>
          <w:iCs/>
          <w:sz w:val="20"/>
          <w:szCs w:val="20"/>
          <w:lang w:val="sr-Latn-RS"/>
        </w:rPr>
      </w:pPr>
    </w:p>
    <w:p w14:paraId="5A581124" w14:textId="3A92E5E2" w:rsidR="00A73C72" w:rsidRPr="00A73C72" w:rsidRDefault="00A73C72" w:rsidP="00A73C72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lang w:val="sr-Latn-RS"/>
        </w:rPr>
      </w:pPr>
      <w:r w:rsidRPr="00A73C72">
        <w:rPr>
          <w:i/>
          <w:iCs/>
          <w:sz w:val="20"/>
          <w:szCs w:val="20"/>
          <w:lang w:val="sr-Latn-RS"/>
        </w:rPr>
        <w:t>Luo, W; Qi, K;</w:t>
      </w:r>
      <w:r w:rsidR="00AA6ED2">
        <w:rPr>
          <w:i/>
          <w:iCs/>
          <w:sz w:val="20"/>
          <w:szCs w:val="20"/>
          <w:lang w:val="sr-Latn-RS"/>
        </w:rPr>
        <w:t>...&amp;</w:t>
      </w:r>
      <w:r w:rsidRPr="00A73C72">
        <w:rPr>
          <w:i/>
          <w:iCs/>
          <w:sz w:val="20"/>
          <w:szCs w:val="20"/>
          <w:lang w:val="sr-Latn-RS"/>
        </w:rPr>
        <w:t xml:space="preserve"> Guo, X</w:t>
      </w:r>
    </w:p>
    <w:p w14:paraId="12B385C7" w14:textId="428E5B44" w:rsidR="00A73C72" w:rsidRPr="00AA6ED2" w:rsidRDefault="00AA6ED2" w:rsidP="00AA6ED2">
      <w:pPr>
        <w:rPr>
          <w:b/>
          <w:bCs/>
          <w:i/>
          <w:iCs/>
          <w:sz w:val="20"/>
          <w:szCs w:val="20"/>
          <w:lang w:val="sr-Latn-RS"/>
        </w:rPr>
      </w:pPr>
      <w:r w:rsidRPr="00AA6ED2">
        <w:rPr>
          <w:i/>
          <w:iCs/>
          <w:sz w:val="20"/>
          <w:szCs w:val="20"/>
          <w:u w:val="single"/>
          <w:lang w:val="sr-Latn-RS"/>
        </w:rPr>
        <w:t>Silver nanoparticles composited co-dopped polypyrrole/zinc coating for enhancing anti-corrosion and antibacterial properties of ZK60 magnesium alloy in Hank's solution,</w:t>
      </w:r>
      <w:r>
        <w:rPr>
          <w:i/>
          <w:iCs/>
          <w:sz w:val="20"/>
          <w:szCs w:val="20"/>
          <w:lang w:val="sr-Latn-RS"/>
        </w:rPr>
        <w:t xml:space="preserve"> </w:t>
      </w:r>
      <w:r w:rsidRPr="00AA6ED2">
        <w:rPr>
          <w:b/>
          <w:bCs/>
          <w:i/>
          <w:iCs/>
          <w:sz w:val="20"/>
          <w:szCs w:val="20"/>
          <w:lang w:val="sr-Latn-RS"/>
        </w:rPr>
        <w:t>APPLIED SURFACE SCIENCE, 2024, DOI10.1016/j.apsusc.2024.160521</w:t>
      </w:r>
    </w:p>
    <w:p w14:paraId="7669346E" w14:textId="77777777" w:rsidR="00AA6ED2" w:rsidRPr="00AA6ED2" w:rsidRDefault="00AA6ED2" w:rsidP="00AA6ED2">
      <w:pPr>
        <w:rPr>
          <w:i/>
          <w:iCs/>
          <w:sz w:val="20"/>
          <w:szCs w:val="20"/>
          <w:lang w:val="sr-Latn-RS"/>
        </w:rPr>
      </w:pPr>
    </w:p>
    <w:p w14:paraId="34A942E6" w14:textId="3E16FB4D" w:rsidR="00A73C72" w:rsidRDefault="00A73C72" w:rsidP="00A73C72">
      <w:pPr>
        <w:pStyle w:val="ListParagraph"/>
        <w:numPr>
          <w:ilvl w:val="0"/>
          <w:numId w:val="1"/>
        </w:numPr>
        <w:rPr>
          <w:sz w:val="20"/>
          <w:szCs w:val="20"/>
          <w:lang w:val="sr-Latn-RS"/>
        </w:rPr>
      </w:pPr>
      <w:r w:rsidRPr="0064058D">
        <w:rPr>
          <w:bCs/>
          <w:i/>
          <w:sz w:val="20"/>
          <w:szCs w:val="20"/>
          <w:lang w:val="sr-Latn-RS"/>
        </w:rPr>
        <w:t>Stephen, A; Mohith, SR;</w:t>
      </w:r>
      <w:r>
        <w:rPr>
          <w:sz w:val="20"/>
          <w:szCs w:val="20"/>
          <w:lang w:val="sr-Latn-RS"/>
        </w:rPr>
        <w:t>...&amp;Ajrun, S</w:t>
      </w:r>
    </w:p>
    <w:p w14:paraId="5C784326" w14:textId="77777777" w:rsidR="00A73C72" w:rsidRPr="0064058D" w:rsidRDefault="00A73C72" w:rsidP="00A73C72">
      <w:pPr>
        <w:rPr>
          <w:i/>
          <w:iCs/>
          <w:sz w:val="20"/>
          <w:szCs w:val="20"/>
          <w:u w:val="single"/>
          <w:lang w:val="sr-Latn-RS"/>
        </w:rPr>
      </w:pPr>
      <w:r w:rsidRPr="0064058D">
        <w:rPr>
          <w:i/>
          <w:iCs/>
          <w:sz w:val="20"/>
          <w:szCs w:val="20"/>
          <w:u w:val="single"/>
          <w:lang w:val="sr-Latn-RS"/>
        </w:rPr>
        <w:t>Green Synthesis and Bioactivity of Copper Nanoparticles from Asparagus aethiopicus and Asparagus densiflorus</w:t>
      </w:r>
    </w:p>
    <w:p w14:paraId="74DA6A7F" w14:textId="0CB50198" w:rsidR="00A73C72" w:rsidRDefault="00A73C72" w:rsidP="00A73C72">
      <w:pPr>
        <w:rPr>
          <w:b/>
          <w:bCs/>
          <w:i/>
          <w:iCs/>
          <w:sz w:val="20"/>
          <w:szCs w:val="20"/>
          <w:lang w:val="sr-Latn-RS"/>
        </w:rPr>
      </w:pPr>
      <w:r w:rsidRPr="00A73C72">
        <w:rPr>
          <w:b/>
          <w:bCs/>
          <w:i/>
          <w:iCs/>
          <w:sz w:val="20"/>
          <w:szCs w:val="20"/>
          <w:lang w:val="sr-Latn-RS"/>
        </w:rPr>
        <w:t>JOURNAL OF PURE AND APPLIED MICROBIOLOGY, 2023, DOI: 10.22207/JPAM.17.2.35</w:t>
      </w:r>
    </w:p>
    <w:p w14:paraId="2D035FAE" w14:textId="77777777" w:rsidR="00301684" w:rsidRDefault="00301684" w:rsidP="00A73C72">
      <w:pPr>
        <w:rPr>
          <w:b/>
          <w:bCs/>
          <w:i/>
          <w:iCs/>
          <w:sz w:val="20"/>
          <w:szCs w:val="20"/>
          <w:lang w:val="sr-Latn-RS"/>
        </w:rPr>
      </w:pPr>
    </w:p>
    <w:p w14:paraId="74299FE7" w14:textId="1D4FE54B" w:rsidR="00301684" w:rsidRDefault="00301684" w:rsidP="00A73C72">
      <w:pPr>
        <w:rPr>
          <w:bCs/>
          <w:iCs/>
          <w:color w:val="993366"/>
          <w:sz w:val="22"/>
          <w:szCs w:val="22"/>
        </w:rPr>
      </w:pPr>
      <w:r>
        <w:rPr>
          <w:b/>
          <w:iCs/>
          <w:color w:val="993366"/>
          <w:sz w:val="22"/>
          <w:szCs w:val="22"/>
          <w:lang w:val="sr-Latn-RS"/>
        </w:rPr>
        <w:t>80</w:t>
      </w:r>
      <w:r w:rsidRPr="004C335E">
        <w:rPr>
          <w:b/>
          <w:iCs/>
          <w:color w:val="993366"/>
          <w:sz w:val="22"/>
          <w:szCs w:val="22"/>
          <w:lang w:val="sr-Latn-RS"/>
        </w:rPr>
        <w:t>.</w:t>
      </w:r>
      <w:r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Pr="00301684">
        <w:rPr>
          <w:bCs/>
          <w:iCs/>
          <w:color w:val="993366"/>
          <w:sz w:val="22"/>
          <w:szCs w:val="22"/>
        </w:rPr>
        <w:t>Laban BB,</w:t>
      </w:r>
      <w:r w:rsidRPr="00301684">
        <w:rPr>
          <w:b/>
          <w:iCs/>
          <w:color w:val="993366"/>
          <w:sz w:val="22"/>
          <w:szCs w:val="22"/>
        </w:rPr>
        <w:t xml:space="preserve"> </w:t>
      </w:r>
      <w:r w:rsidRPr="00301684">
        <w:rPr>
          <w:bCs/>
          <w:iCs/>
          <w:color w:val="993366"/>
          <w:sz w:val="22"/>
          <w:szCs w:val="22"/>
        </w:rPr>
        <w:t xml:space="preserve">D. Vasić-Anićijević, </w:t>
      </w:r>
      <w:r w:rsidRPr="00301684">
        <w:rPr>
          <w:b/>
          <w:iCs/>
          <w:color w:val="993366"/>
          <w:sz w:val="22"/>
          <w:szCs w:val="22"/>
        </w:rPr>
        <w:t>Vodnik V,</w:t>
      </w:r>
      <w:r w:rsidRPr="00301684">
        <w:rPr>
          <w:bCs/>
          <w:iCs/>
          <w:color w:val="993366"/>
          <w:sz w:val="22"/>
          <w:szCs w:val="22"/>
        </w:rPr>
        <w:t xml:space="preserve"> </w:t>
      </w:r>
      <w:r w:rsidRPr="00CB4803">
        <w:rPr>
          <w:bCs/>
          <w:i/>
          <w:color w:val="993366"/>
          <w:sz w:val="22"/>
          <w:szCs w:val="22"/>
        </w:rPr>
        <w:t>Application of nanospectroscopy methods to study cyanine dyes J-aggregation on the surface of noble metal nanoparticles</w:t>
      </w:r>
      <w:r w:rsidRPr="00301684">
        <w:rPr>
          <w:bCs/>
          <w:iCs/>
          <w:color w:val="993366"/>
          <w:sz w:val="22"/>
          <w:szCs w:val="22"/>
        </w:rPr>
        <w:t xml:space="preserve">, </w:t>
      </w:r>
      <w:r w:rsidR="00CB4803" w:rsidRPr="00CB4803">
        <w:rPr>
          <w:b/>
          <w:iCs/>
          <w:color w:val="993366"/>
          <w:sz w:val="22"/>
          <w:szCs w:val="22"/>
        </w:rPr>
        <w:t>IN BOOK: OPTICAL NANOSPECTROSCOPY: APPLICATIONS</w:t>
      </w:r>
      <w:r w:rsidRPr="00301684">
        <w:rPr>
          <w:bCs/>
          <w:iCs/>
          <w:color w:val="993366"/>
          <w:sz w:val="22"/>
          <w:szCs w:val="22"/>
        </w:rPr>
        <w:t>, Edited by: Alfred J. Meixner, Monika Fleischer, Dieter P. Kern, Evgeniya Sheremet and Norman McMillan, Berlin, Boston: De Gruyter, ISBN: 9783110442908, 2023, Volume 3, p. 367-400.</w:t>
      </w:r>
    </w:p>
    <w:p w14:paraId="5AB3EE79" w14:textId="77777777" w:rsidR="00CB4803" w:rsidRDefault="00CB4803" w:rsidP="00A73C72">
      <w:pPr>
        <w:rPr>
          <w:bCs/>
          <w:iCs/>
          <w:color w:val="993366"/>
          <w:sz w:val="22"/>
          <w:szCs w:val="22"/>
        </w:rPr>
      </w:pPr>
    </w:p>
    <w:p w14:paraId="399A8934" w14:textId="77777777" w:rsidR="00CB4803" w:rsidRDefault="00CB4803" w:rsidP="00CB4803">
      <w:pPr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Laban, BB; Ralević, U;...Vujačić, A</w:t>
      </w:r>
    </w:p>
    <w:p w14:paraId="788E64EE" w14:textId="77777777" w:rsidR="00CB4803" w:rsidRPr="00301684" w:rsidRDefault="00CB4803" w:rsidP="00CB4803">
      <w:pPr>
        <w:rPr>
          <w:i/>
          <w:sz w:val="20"/>
          <w:szCs w:val="20"/>
          <w:u w:val="single"/>
          <w:lang w:val="sr-Latn-RS"/>
        </w:rPr>
      </w:pPr>
      <w:r w:rsidRPr="00301684">
        <w:rPr>
          <w:i/>
          <w:sz w:val="20"/>
          <w:szCs w:val="20"/>
          <w:u w:val="single"/>
          <w:lang w:val="sr-Latn-RS"/>
        </w:rPr>
        <w:t>Spectral and cytotoxicity studies of hybrid silver nanoparticles in human lymphocytes</w:t>
      </w:r>
    </w:p>
    <w:p w14:paraId="315971E0" w14:textId="12DB8876" w:rsidR="00CB4803" w:rsidRPr="00CB4803" w:rsidRDefault="00CB4803" w:rsidP="00CB4803">
      <w:pPr>
        <w:rPr>
          <w:b/>
          <w:bCs/>
          <w:i/>
          <w:sz w:val="20"/>
          <w:szCs w:val="20"/>
          <w:lang w:val="sr-Latn-RS"/>
        </w:rPr>
      </w:pPr>
      <w:r w:rsidRPr="00301684">
        <w:rPr>
          <w:b/>
          <w:bCs/>
          <w:i/>
          <w:sz w:val="20"/>
          <w:szCs w:val="20"/>
          <w:lang w:val="sr-Latn-RS"/>
        </w:rPr>
        <w:t>Spectrochimica Acta Part A Molecular and Biomolecular Spectroscopy, 2025, DOI: 10.1016/j.saa.2025.126360</w:t>
      </w:r>
    </w:p>
    <w:p w14:paraId="3E4433F9" w14:textId="77777777" w:rsidR="00A80380" w:rsidRDefault="00A80380" w:rsidP="0064058D">
      <w:pPr>
        <w:rPr>
          <w:b/>
          <w:bCs/>
          <w:i/>
          <w:iCs/>
          <w:sz w:val="20"/>
          <w:szCs w:val="20"/>
          <w:lang w:val="sr-Latn-RS"/>
        </w:rPr>
      </w:pPr>
    </w:p>
    <w:p w14:paraId="7B5231A0" w14:textId="45DD9455" w:rsidR="00A80380" w:rsidRDefault="00431F1B" w:rsidP="008C33BE">
      <w:pPr>
        <w:rPr>
          <w:b/>
          <w:iCs/>
          <w:color w:val="993366"/>
          <w:sz w:val="22"/>
          <w:szCs w:val="22"/>
          <w:lang w:val="sr-Latn-CS"/>
        </w:rPr>
      </w:pPr>
      <w:bookmarkStart w:id="59" w:name="_Hlk181615347"/>
      <w:r>
        <w:rPr>
          <w:b/>
          <w:iCs/>
          <w:color w:val="993366"/>
          <w:sz w:val="22"/>
          <w:szCs w:val="22"/>
          <w:lang w:val="sr-Latn-RS"/>
        </w:rPr>
        <w:t>8</w:t>
      </w:r>
      <w:r w:rsidR="00301684">
        <w:rPr>
          <w:b/>
          <w:iCs/>
          <w:color w:val="993366"/>
          <w:sz w:val="22"/>
          <w:szCs w:val="22"/>
          <w:lang w:val="sr-Latn-RS"/>
        </w:rPr>
        <w:t>1</w:t>
      </w:r>
      <w:r w:rsidR="00A80380" w:rsidRPr="004C335E">
        <w:rPr>
          <w:b/>
          <w:iCs/>
          <w:color w:val="993366"/>
          <w:sz w:val="22"/>
          <w:szCs w:val="22"/>
          <w:lang w:val="sr-Latn-RS"/>
        </w:rPr>
        <w:t>.</w:t>
      </w:r>
      <w:r w:rsidR="00A80380">
        <w:rPr>
          <w:bCs/>
          <w:iCs/>
          <w:color w:val="993366"/>
          <w:sz w:val="22"/>
          <w:szCs w:val="22"/>
          <w:lang w:val="sr-Latn-RS"/>
        </w:rPr>
        <w:t xml:space="preserve"> </w:t>
      </w:r>
      <w:r w:rsidR="008C33BE" w:rsidRPr="008C33BE">
        <w:rPr>
          <w:b/>
          <w:iCs/>
          <w:color w:val="993366"/>
          <w:sz w:val="22"/>
          <w:szCs w:val="22"/>
        </w:rPr>
        <w:t>V. Vodnik</w:t>
      </w:r>
      <w:r w:rsidR="008C33BE" w:rsidRPr="008C33BE">
        <w:rPr>
          <w:bCs/>
          <w:iCs/>
          <w:color w:val="993366"/>
          <w:sz w:val="22"/>
          <w:szCs w:val="22"/>
        </w:rPr>
        <w:t xml:space="preserve">, U. Stamenović, I. Vukoje, </w:t>
      </w:r>
      <w:r w:rsidR="008C33BE" w:rsidRPr="00334A4E">
        <w:rPr>
          <w:bCs/>
          <w:i/>
          <w:color w:val="993366"/>
          <w:sz w:val="22"/>
          <w:szCs w:val="22"/>
          <w:u w:val="single"/>
        </w:rPr>
        <w:t>Nanocomposites of metal nanoparticles and polymer as platform of alternative approach in combating antimicrobial resistance</w:t>
      </w:r>
      <w:r w:rsidR="008C33BE" w:rsidRPr="008C33BE">
        <w:rPr>
          <w:bCs/>
          <w:iCs/>
          <w:color w:val="993366"/>
          <w:sz w:val="22"/>
          <w:szCs w:val="22"/>
        </w:rPr>
        <w:t xml:space="preserve">, </w:t>
      </w:r>
      <w:r w:rsidR="008C33BE" w:rsidRPr="008C33BE">
        <w:rPr>
          <w:bCs/>
          <w:iCs/>
          <w:color w:val="993366"/>
          <w:sz w:val="22"/>
          <w:szCs w:val="22"/>
          <w:lang w:val="sr-Latn-RS"/>
        </w:rPr>
        <w:t xml:space="preserve">Chapter in: </w:t>
      </w:r>
      <w:r w:rsidR="008C33BE" w:rsidRPr="008C33BE">
        <w:rPr>
          <w:bCs/>
          <w:iCs/>
          <w:color w:val="993366"/>
          <w:sz w:val="22"/>
          <w:szCs w:val="22"/>
        </w:rPr>
        <w:t>Nanotechnology based Strategies for Combating Antimicrobial Resistance, Editor:</w:t>
      </w:r>
      <w:r w:rsidR="008C33BE" w:rsidRPr="008C33BE">
        <w:rPr>
          <w:bCs/>
          <w:iCs/>
          <w:color w:val="993366"/>
          <w:sz w:val="22"/>
          <w:szCs w:val="22"/>
          <w:lang w:val="sr-Latn-CS"/>
        </w:rPr>
        <w:t xml:space="preserve"> </w:t>
      </w:r>
      <w:r w:rsidR="008C33BE" w:rsidRPr="008C33BE">
        <w:rPr>
          <w:bCs/>
          <w:iCs/>
          <w:color w:val="993366"/>
          <w:sz w:val="22"/>
          <w:szCs w:val="22"/>
        </w:rPr>
        <w:t xml:space="preserve">Irshad A. Wani, </w:t>
      </w:r>
      <w:r w:rsidR="008C33BE" w:rsidRPr="008C33BE">
        <w:rPr>
          <w:bCs/>
          <w:iCs/>
          <w:color w:val="993366"/>
          <w:sz w:val="22"/>
          <w:szCs w:val="22"/>
          <w:lang w:val="sr-Latn-CS"/>
        </w:rPr>
        <w:t>Mohmmad Younus Wani, Akhilesh Rai</w:t>
      </w:r>
      <w:r w:rsidR="008C33BE" w:rsidRPr="008C33BE">
        <w:rPr>
          <w:bCs/>
          <w:iCs/>
          <w:color w:val="993366"/>
          <w:sz w:val="22"/>
          <w:szCs w:val="22"/>
        </w:rPr>
        <w:t xml:space="preserve">, </w:t>
      </w:r>
      <w:r w:rsidR="008C33BE" w:rsidRPr="008C33BE">
        <w:rPr>
          <w:b/>
          <w:color w:val="993366"/>
          <w:sz w:val="22"/>
          <w:szCs w:val="22"/>
        </w:rPr>
        <w:t>SPRINGER NATURE</w:t>
      </w:r>
      <w:r w:rsidR="008C33BE" w:rsidRPr="008C33BE">
        <w:rPr>
          <w:bCs/>
          <w:i/>
          <w:iCs/>
          <w:color w:val="993366"/>
          <w:sz w:val="22"/>
          <w:szCs w:val="22"/>
        </w:rPr>
        <w:t>,</w:t>
      </w:r>
      <w:r w:rsidR="008C33BE" w:rsidRPr="008C33BE">
        <w:rPr>
          <w:bCs/>
          <w:iCs/>
          <w:color w:val="993366"/>
          <w:sz w:val="22"/>
          <w:szCs w:val="22"/>
        </w:rPr>
        <w:t xml:space="preserve"> ISBN: </w:t>
      </w:r>
      <w:r w:rsidR="008C33BE" w:rsidRPr="008C33BE">
        <w:rPr>
          <w:bCs/>
          <w:iCs/>
          <w:color w:val="993366"/>
          <w:sz w:val="22"/>
          <w:szCs w:val="22"/>
          <w:lang w:val="sr-Latn-CS"/>
        </w:rPr>
        <w:t>978-981-97-2022-4, 2024, Chapter 18, p.489-510.</w:t>
      </w:r>
    </w:p>
    <w:bookmarkEnd w:id="59"/>
    <w:p w14:paraId="04E9983C" w14:textId="77777777" w:rsidR="00A80380" w:rsidRPr="00A80380" w:rsidRDefault="00A80380" w:rsidP="00A80380">
      <w:pPr>
        <w:rPr>
          <w:bCs/>
          <w:iCs/>
          <w:color w:val="993366"/>
          <w:sz w:val="22"/>
          <w:szCs w:val="22"/>
          <w:lang w:val="sr-Latn-CS"/>
        </w:rPr>
      </w:pPr>
    </w:p>
    <w:p w14:paraId="3A5B8FCA" w14:textId="2699A49E" w:rsidR="00A80380" w:rsidRDefault="001D17F2" w:rsidP="001D17F2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lang w:val="sr-Latn-RS"/>
        </w:rPr>
      </w:pPr>
      <w:r w:rsidRPr="001D17F2">
        <w:rPr>
          <w:i/>
          <w:iCs/>
          <w:sz w:val="20"/>
          <w:szCs w:val="20"/>
          <w:lang w:val="sr-Latn-RS"/>
        </w:rPr>
        <w:t>Tene, T; Bellucci, S;...&amp;Caputi, LS</w:t>
      </w:r>
    </w:p>
    <w:p w14:paraId="4E6B250A" w14:textId="77777777" w:rsidR="001D17F2" w:rsidRPr="001D17F2" w:rsidRDefault="001D17F2" w:rsidP="001D17F2">
      <w:pPr>
        <w:rPr>
          <w:i/>
          <w:iCs/>
          <w:sz w:val="20"/>
          <w:szCs w:val="20"/>
          <w:u w:val="single"/>
          <w:lang w:val="sr-Latn-RS"/>
        </w:rPr>
      </w:pPr>
      <w:r w:rsidRPr="001D17F2">
        <w:rPr>
          <w:i/>
          <w:iCs/>
          <w:sz w:val="20"/>
          <w:szCs w:val="20"/>
          <w:u w:val="single"/>
          <w:lang w:val="sr-Latn-RS"/>
        </w:rPr>
        <w:t>Synthesis of metal nanoparticles on graphene oxide and antibacterial properties</w:t>
      </w:r>
    </w:p>
    <w:p w14:paraId="7AE732AB" w14:textId="1907EA1F" w:rsidR="001D17F2" w:rsidRDefault="001D17F2" w:rsidP="001D17F2">
      <w:pPr>
        <w:rPr>
          <w:b/>
          <w:bCs/>
          <w:i/>
          <w:iCs/>
          <w:sz w:val="20"/>
          <w:szCs w:val="20"/>
          <w:lang w:val="sr-Latn-RS"/>
        </w:rPr>
      </w:pPr>
      <w:r w:rsidRPr="001D17F2">
        <w:rPr>
          <w:b/>
          <w:bCs/>
          <w:i/>
          <w:iCs/>
          <w:sz w:val="20"/>
          <w:szCs w:val="20"/>
          <w:lang w:val="sr-Latn-RS"/>
        </w:rPr>
        <w:t>FRONTIERS IN CHEMISTRY, 2024, DOI: 10.3389/fchem.2024.1426179</w:t>
      </w:r>
    </w:p>
    <w:p w14:paraId="3817C625" w14:textId="77777777" w:rsidR="003327E8" w:rsidRDefault="003327E8" w:rsidP="001D17F2">
      <w:pPr>
        <w:rPr>
          <w:b/>
          <w:bCs/>
          <w:i/>
          <w:iCs/>
          <w:sz w:val="20"/>
          <w:szCs w:val="20"/>
          <w:lang w:val="sr-Latn-RS"/>
        </w:rPr>
      </w:pPr>
    </w:p>
    <w:p w14:paraId="7C2433C4" w14:textId="73330E47" w:rsidR="003327E8" w:rsidRDefault="003327E8" w:rsidP="003327E8">
      <w:pPr>
        <w:pStyle w:val="ListParagraph"/>
        <w:numPr>
          <w:ilvl w:val="0"/>
          <w:numId w:val="1"/>
        </w:numPr>
        <w:rPr>
          <w:i/>
          <w:iCs/>
          <w:sz w:val="20"/>
          <w:szCs w:val="20"/>
          <w:lang w:val="sr-Latn-RS"/>
        </w:rPr>
      </w:pPr>
      <w:r w:rsidRPr="003327E8">
        <w:rPr>
          <w:i/>
          <w:iCs/>
          <w:sz w:val="20"/>
          <w:szCs w:val="20"/>
          <w:lang w:val="sr-Latn-RS"/>
        </w:rPr>
        <w:t>Rahman, MM</w:t>
      </w:r>
    </w:p>
    <w:p w14:paraId="49645883" w14:textId="77777777" w:rsidR="003327E8" w:rsidRPr="003327E8" w:rsidRDefault="003327E8" w:rsidP="003327E8">
      <w:pPr>
        <w:rPr>
          <w:i/>
          <w:iCs/>
          <w:sz w:val="20"/>
          <w:szCs w:val="20"/>
          <w:u w:val="single"/>
          <w:lang w:val="sr-Latn-RS"/>
        </w:rPr>
      </w:pPr>
      <w:r w:rsidRPr="003327E8">
        <w:rPr>
          <w:i/>
          <w:iCs/>
          <w:sz w:val="20"/>
          <w:szCs w:val="20"/>
          <w:u w:val="single"/>
          <w:lang w:val="sr-Latn-RS"/>
        </w:rPr>
        <w:t>Combating Antimicrobial Resistance With Nanotechnology Developing New Antimicrobial Agents And Coatings</w:t>
      </w:r>
    </w:p>
    <w:p w14:paraId="70DCF040" w14:textId="449E8770" w:rsidR="003327E8" w:rsidRPr="003327E8" w:rsidRDefault="003327E8" w:rsidP="003327E8">
      <w:pPr>
        <w:rPr>
          <w:b/>
          <w:bCs/>
          <w:i/>
          <w:iCs/>
          <w:sz w:val="20"/>
          <w:szCs w:val="20"/>
          <w:lang w:val="sr-Latn-RS"/>
        </w:rPr>
      </w:pPr>
      <w:r w:rsidRPr="003327E8">
        <w:rPr>
          <w:b/>
          <w:bCs/>
          <w:i/>
          <w:iCs/>
          <w:sz w:val="20"/>
          <w:szCs w:val="20"/>
          <w:lang w:val="sr-Latn-RS"/>
        </w:rPr>
        <w:t>NANOTECHNOLOGY PERCEPTIONS 20(5):734-761 2024</w:t>
      </w:r>
    </w:p>
    <w:p w14:paraId="7193DC65" w14:textId="77777777" w:rsidR="00FC7813" w:rsidRDefault="00FC7813" w:rsidP="001D17F2">
      <w:pPr>
        <w:rPr>
          <w:b/>
          <w:bCs/>
          <w:i/>
          <w:iCs/>
          <w:sz w:val="20"/>
          <w:szCs w:val="20"/>
          <w:lang w:val="sr-Latn-RS"/>
        </w:rPr>
      </w:pPr>
    </w:p>
    <w:p w14:paraId="354FC7D5" w14:textId="77777777" w:rsidR="00FC7813" w:rsidRPr="00FC7813" w:rsidRDefault="00FC7813" w:rsidP="00FC7813">
      <w:pPr>
        <w:rPr>
          <w:bCs/>
          <w:i/>
          <w:color w:val="993366"/>
          <w:sz w:val="22"/>
          <w:szCs w:val="22"/>
          <w:u w:val="single"/>
          <w:lang w:val="sr-Latn-CS"/>
        </w:rPr>
      </w:pPr>
      <w:r>
        <w:rPr>
          <w:b/>
          <w:iCs/>
          <w:color w:val="993366"/>
          <w:sz w:val="22"/>
          <w:szCs w:val="22"/>
          <w:lang w:val="sr-Latn-RS"/>
        </w:rPr>
        <w:t>81</w:t>
      </w:r>
      <w:r w:rsidRPr="004C335E">
        <w:rPr>
          <w:b/>
          <w:iCs/>
          <w:color w:val="993366"/>
          <w:sz w:val="22"/>
          <w:szCs w:val="22"/>
          <w:lang w:val="sr-Latn-RS"/>
        </w:rPr>
        <w:t>.</w:t>
      </w:r>
      <w:r>
        <w:rPr>
          <w:bCs/>
          <w:iCs/>
          <w:color w:val="993366"/>
          <w:sz w:val="22"/>
          <w:szCs w:val="22"/>
          <w:lang w:val="sr-Latn-RS"/>
        </w:rPr>
        <w:t xml:space="preserve"> </w:t>
      </w:r>
      <w:bookmarkStart w:id="60" w:name="_Hlk148346253"/>
      <w:r w:rsidRPr="00FC7813">
        <w:rPr>
          <w:bCs/>
          <w:iCs/>
          <w:color w:val="993366"/>
          <w:sz w:val="22"/>
          <w:szCs w:val="22"/>
          <w:lang w:val="sr-Latn-CS"/>
        </w:rPr>
        <w:t>J. Milikić, U. Stamenović,</w:t>
      </w:r>
      <w:r w:rsidRPr="00FC7813">
        <w:rPr>
          <w:b/>
          <w:iCs/>
          <w:color w:val="993366"/>
          <w:sz w:val="22"/>
          <w:szCs w:val="22"/>
          <w:lang w:val="sr-Latn-CS"/>
        </w:rPr>
        <w:t xml:space="preserve"> V. Vodnik, </w:t>
      </w:r>
      <w:r w:rsidRPr="00FC7813">
        <w:rPr>
          <w:bCs/>
          <w:iCs/>
          <w:color w:val="993366"/>
          <w:sz w:val="22"/>
          <w:szCs w:val="22"/>
          <w:lang w:val="sr-Latn-CS"/>
        </w:rPr>
        <w:t xml:space="preserve">M. Otoničar, S. Škapin, B. Šljukić, </w:t>
      </w:r>
      <w:r w:rsidRPr="00FC7813">
        <w:rPr>
          <w:bCs/>
          <w:i/>
          <w:color w:val="993366"/>
          <w:sz w:val="22"/>
          <w:szCs w:val="22"/>
          <w:u w:val="single"/>
          <w:lang w:val="sr-Latn-CS"/>
        </w:rPr>
        <w:t>Combining silver, polyaniline and polyvinylpyrrolidone for efficient electrocatalysis of borohydride oxidation reaction</w:t>
      </w:r>
    </w:p>
    <w:p w14:paraId="18D25D27" w14:textId="70872BAC" w:rsidR="00FC7813" w:rsidRDefault="00FC7813" w:rsidP="00FC7813">
      <w:pPr>
        <w:rPr>
          <w:b/>
          <w:iCs/>
          <w:color w:val="993366"/>
          <w:sz w:val="22"/>
          <w:szCs w:val="22"/>
          <w:lang w:val="sr-Latn-CS"/>
        </w:rPr>
      </w:pPr>
      <w:r w:rsidRPr="00FC7813">
        <w:rPr>
          <w:b/>
          <w:color w:val="993366"/>
          <w:sz w:val="22"/>
          <w:szCs w:val="22"/>
          <w:lang w:val="sr-Latn-CS"/>
        </w:rPr>
        <w:t>MOLECULAR CATALYSIS</w:t>
      </w:r>
      <w:r w:rsidRPr="00FC7813">
        <w:rPr>
          <w:b/>
          <w:iCs/>
          <w:color w:val="993366"/>
          <w:sz w:val="22"/>
          <w:szCs w:val="22"/>
          <w:lang w:val="sr-Latn-CS"/>
        </w:rPr>
        <w:t xml:space="preserve"> 547 (2023) 113310</w:t>
      </w:r>
      <w:bookmarkEnd w:id="60"/>
    </w:p>
    <w:p w14:paraId="3B0D3E01" w14:textId="77777777" w:rsidR="00FC7813" w:rsidRDefault="00FC7813" w:rsidP="00FC7813">
      <w:pPr>
        <w:rPr>
          <w:b/>
          <w:iCs/>
          <w:color w:val="993366"/>
          <w:sz w:val="22"/>
          <w:szCs w:val="22"/>
          <w:lang w:val="sr-Latn-CS"/>
        </w:rPr>
      </w:pPr>
    </w:p>
    <w:p w14:paraId="28EFAFCF" w14:textId="152140C3" w:rsidR="00625CE8" w:rsidRDefault="00625CE8" w:rsidP="00347FD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Raksha, CH; Yoeesh, MP; Shetty, NS</w:t>
      </w:r>
    </w:p>
    <w:p w14:paraId="0705A185" w14:textId="77777777" w:rsidR="00625CE8" w:rsidRPr="00625CE8" w:rsidRDefault="00625CE8" w:rsidP="00625CE8">
      <w:pPr>
        <w:rPr>
          <w:i/>
          <w:sz w:val="20"/>
          <w:szCs w:val="20"/>
          <w:u w:val="single"/>
          <w:lang w:val="sr-Latn-RS"/>
        </w:rPr>
      </w:pPr>
      <w:r w:rsidRPr="00625CE8">
        <w:rPr>
          <w:i/>
          <w:sz w:val="20"/>
          <w:szCs w:val="20"/>
          <w:u w:val="single"/>
          <w:lang w:val="sr-Latn-RS"/>
        </w:rPr>
        <w:t>Recent advances in the synthesis of polymer supported catalysts: a review</w:t>
      </w:r>
    </w:p>
    <w:p w14:paraId="1799DB60" w14:textId="030FACC0" w:rsidR="00625CE8" w:rsidRPr="00625CE8" w:rsidRDefault="00625CE8" w:rsidP="00625CE8">
      <w:pPr>
        <w:rPr>
          <w:b/>
          <w:bCs/>
          <w:i/>
          <w:sz w:val="20"/>
          <w:szCs w:val="20"/>
          <w:lang w:val="sr-Latn-RS"/>
        </w:rPr>
      </w:pPr>
      <w:r w:rsidRPr="00625CE8">
        <w:rPr>
          <w:b/>
          <w:bCs/>
          <w:i/>
          <w:sz w:val="20"/>
          <w:szCs w:val="20"/>
          <w:lang w:val="sr-Latn-RS"/>
        </w:rPr>
        <w:t>SN APPLIED SCIENCES, 2025, DOI: 10.1007/s42452-025-07106-x</w:t>
      </w:r>
    </w:p>
    <w:p w14:paraId="176B0EC0" w14:textId="77777777" w:rsidR="00625CE8" w:rsidRPr="00625CE8" w:rsidRDefault="00625CE8" w:rsidP="00625CE8">
      <w:pPr>
        <w:rPr>
          <w:i/>
          <w:sz w:val="20"/>
          <w:szCs w:val="20"/>
          <w:lang w:val="sr-Latn-RS"/>
        </w:rPr>
      </w:pPr>
    </w:p>
    <w:p w14:paraId="46A44C7C" w14:textId="57927718" w:rsidR="003C0AA0" w:rsidRDefault="003C0AA0" w:rsidP="00347FD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Ramohlola, KE; Ndipingwi, MM;...&amp; Iwuoha,EI</w:t>
      </w:r>
    </w:p>
    <w:p w14:paraId="4C4D7C25" w14:textId="06B7459E" w:rsidR="003C0AA0" w:rsidRPr="003C0AA0" w:rsidRDefault="003C0AA0" w:rsidP="003C0AA0">
      <w:pPr>
        <w:rPr>
          <w:b/>
          <w:bCs/>
          <w:i/>
          <w:sz w:val="20"/>
          <w:szCs w:val="20"/>
          <w:lang w:val="sr-Latn-RS"/>
        </w:rPr>
      </w:pPr>
      <w:r w:rsidRPr="003C0AA0">
        <w:rPr>
          <w:i/>
          <w:sz w:val="20"/>
          <w:szCs w:val="20"/>
          <w:u w:val="single"/>
          <w:lang w:val="sr-Latn-RS"/>
        </w:rPr>
        <w:t>Electrochemical hydrogen evolution performance of molybdenum disulphide/HKUST-1 metal organic framework/polyaniline ternary nanocomposite in acidic medium</w:t>
      </w:r>
      <w:r>
        <w:rPr>
          <w:i/>
          <w:sz w:val="20"/>
          <w:szCs w:val="20"/>
          <w:lang w:val="sr-Latn-RS"/>
        </w:rPr>
        <w:t xml:space="preserve">, </w:t>
      </w:r>
      <w:r w:rsidRPr="003C0AA0">
        <w:rPr>
          <w:b/>
          <w:bCs/>
          <w:i/>
          <w:sz w:val="20"/>
          <w:szCs w:val="20"/>
          <w:lang w:val="sr-Latn-RS"/>
        </w:rPr>
        <w:t>Journal of Applied Electrochemistry, 2025,  DOI: 10.1007/s10800-025-02282-5</w:t>
      </w:r>
    </w:p>
    <w:p w14:paraId="6D13C931" w14:textId="77777777" w:rsidR="003C0AA0" w:rsidRPr="003C0AA0" w:rsidRDefault="003C0AA0" w:rsidP="003C0AA0">
      <w:pPr>
        <w:rPr>
          <w:i/>
          <w:sz w:val="20"/>
          <w:szCs w:val="20"/>
          <w:lang w:val="sr-Latn-RS"/>
        </w:rPr>
      </w:pPr>
    </w:p>
    <w:p w14:paraId="220330F5" w14:textId="4467368B" w:rsidR="00347FD7" w:rsidRDefault="00347FD7" w:rsidP="00347FD7">
      <w:pPr>
        <w:pStyle w:val="ListParagraph"/>
        <w:numPr>
          <w:ilvl w:val="0"/>
          <w:numId w:val="1"/>
        </w:numPr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>Milikić, J; Radinović, K; Šljukić, BP</w:t>
      </w:r>
    </w:p>
    <w:p w14:paraId="6F79E830" w14:textId="77777777" w:rsidR="00347FD7" w:rsidRDefault="00347FD7" w:rsidP="00347FD7">
      <w:pPr>
        <w:rPr>
          <w:b/>
          <w:bCs/>
          <w:i/>
          <w:sz w:val="20"/>
          <w:szCs w:val="20"/>
          <w:lang w:val="sr-Latn-RS"/>
        </w:rPr>
      </w:pPr>
      <w:r w:rsidRPr="00FC7813">
        <w:rPr>
          <w:i/>
          <w:sz w:val="20"/>
          <w:szCs w:val="20"/>
          <w:u w:val="single"/>
          <w:lang w:val="sr-Latn-RS"/>
        </w:rPr>
        <w:t>AuAg/rGO electrodes for borohydride oxidation</w:t>
      </w:r>
      <w:r>
        <w:rPr>
          <w:i/>
          <w:sz w:val="20"/>
          <w:szCs w:val="20"/>
          <w:lang w:val="sr-Latn-RS"/>
        </w:rPr>
        <w:t xml:space="preserve">, </w:t>
      </w:r>
      <w:r w:rsidRPr="00FC7813">
        <w:rPr>
          <w:b/>
          <w:bCs/>
          <w:i/>
          <w:sz w:val="20"/>
          <w:szCs w:val="20"/>
          <w:lang w:val="sr-Latn-RS"/>
        </w:rPr>
        <w:t>TEHNIKA 79(5):515-519 2023</w:t>
      </w:r>
    </w:p>
    <w:p w14:paraId="5AE9E9EB" w14:textId="77777777" w:rsidR="003C0AA0" w:rsidRDefault="003C0AA0" w:rsidP="00347FD7">
      <w:pPr>
        <w:rPr>
          <w:b/>
          <w:bCs/>
          <w:i/>
          <w:sz w:val="20"/>
          <w:szCs w:val="20"/>
          <w:lang w:val="sr-Latn-RS"/>
        </w:rPr>
      </w:pPr>
    </w:p>
    <w:p w14:paraId="0C5E5203" w14:textId="2AE593E3" w:rsidR="003C0AA0" w:rsidRPr="003C0AA0" w:rsidRDefault="003C0AA0" w:rsidP="003C0AA0">
      <w:pPr>
        <w:pStyle w:val="ListParagraph"/>
        <w:ind w:left="360"/>
        <w:rPr>
          <w:b/>
          <w:bCs/>
          <w:i/>
          <w:sz w:val="20"/>
          <w:szCs w:val="20"/>
          <w:lang w:val="sr-Latn-RS"/>
        </w:rPr>
      </w:pPr>
    </w:p>
    <w:p w14:paraId="41839B60" w14:textId="77777777" w:rsidR="00FC7813" w:rsidRDefault="00FC7813" w:rsidP="00FC7813">
      <w:pPr>
        <w:rPr>
          <w:b/>
          <w:bCs/>
          <w:i/>
          <w:iCs/>
          <w:sz w:val="20"/>
          <w:szCs w:val="20"/>
          <w:lang w:val="sr-Latn-RS"/>
        </w:rPr>
      </w:pPr>
    </w:p>
    <w:p w14:paraId="1C0FE383" w14:textId="77777777" w:rsidR="002610DC" w:rsidRDefault="002610DC" w:rsidP="00FC7813">
      <w:pPr>
        <w:rPr>
          <w:b/>
          <w:bCs/>
          <w:i/>
          <w:iCs/>
          <w:sz w:val="20"/>
          <w:szCs w:val="20"/>
          <w:lang w:val="sr-Latn-RS"/>
        </w:rPr>
      </w:pPr>
    </w:p>
    <w:p w14:paraId="64AFE07F" w14:textId="77777777" w:rsidR="002610DC" w:rsidRDefault="002610DC" w:rsidP="00FC7813">
      <w:pPr>
        <w:rPr>
          <w:b/>
          <w:bCs/>
          <w:i/>
          <w:iCs/>
          <w:sz w:val="20"/>
          <w:szCs w:val="20"/>
          <w:lang w:val="sr-Latn-RS"/>
        </w:rPr>
      </w:pPr>
    </w:p>
    <w:p w14:paraId="3D01E7AD" w14:textId="77777777" w:rsidR="002610DC" w:rsidRDefault="002610DC" w:rsidP="00FC7813">
      <w:pPr>
        <w:rPr>
          <w:b/>
          <w:bCs/>
          <w:i/>
          <w:iCs/>
          <w:sz w:val="20"/>
          <w:szCs w:val="20"/>
          <w:lang w:val="sr-Latn-RS"/>
        </w:rPr>
      </w:pPr>
    </w:p>
    <w:sectPr w:rsidR="002610DC" w:rsidSect="00863713">
      <w:footerReference w:type="default" r:id="rId138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8720" w14:textId="77777777" w:rsidR="00B4057C" w:rsidRDefault="00B4057C" w:rsidP="006E61C2">
      <w:r>
        <w:separator/>
      </w:r>
    </w:p>
  </w:endnote>
  <w:endnote w:type="continuationSeparator" w:id="0">
    <w:p w14:paraId="383DB90C" w14:textId="77777777" w:rsidR="00B4057C" w:rsidRDefault="00B4057C" w:rsidP="006E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DBDH M+ Adv O T 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668A" w14:textId="77777777" w:rsidR="00D21024" w:rsidRDefault="00D21024" w:rsidP="006E61C2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67584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6E61C2">
      <w:rPr>
        <w:color w:val="808080"/>
        <w:spacing w:val="60"/>
      </w:rPr>
      <w:t>Page</w:t>
    </w:r>
  </w:p>
  <w:p w14:paraId="76B4A3C1" w14:textId="77777777" w:rsidR="00D21024" w:rsidRDefault="00D2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A46D7" w14:textId="77777777" w:rsidR="00B4057C" w:rsidRDefault="00B4057C" w:rsidP="006E61C2">
      <w:r>
        <w:separator/>
      </w:r>
    </w:p>
  </w:footnote>
  <w:footnote w:type="continuationSeparator" w:id="0">
    <w:p w14:paraId="5F930CE8" w14:textId="77777777" w:rsidR="00B4057C" w:rsidRDefault="00B4057C" w:rsidP="006E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2415"/>
    <w:multiLevelType w:val="hybridMultilevel"/>
    <w:tmpl w:val="0490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B03C0"/>
    <w:multiLevelType w:val="hybridMultilevel"/>
    <w:tmpl w:val="BDD2AD76"/>
    <w:lvl w:ilvl="0" w:tplc="AB8C9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00000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368D7"/>
    <w:multiLevelType w:val="hybridMultilevel"/>
    <w:tmpl w:val="DAF0ECAE"/>
    <w:lvl w:ilvl="0" w:tplc="AB8C9C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60E3C"/>
    <w:multiLevelType w:val="multilevel"/>
    <w:tmpl w:val="A9A0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D02E5"/>
    <w:multiLevelType w:val="hybridMultilevel"/>
    <w:tmpl w:val="6AD6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5645">
    <w:abstractNumId w:val="1"/>
  </w:num>
  <w:num w:numId="2" w16cid:durableId="503740703">
    <w:abstractNumId w:val="2"/>
  </w:num>
  <w:num w:numId="3" w16cid:durableId="167840041">
    <w:abstractNumId w:val="0"/>
  </w:num>
  <w:num w:numId="4" w16cid:durableId="1140683816">
    <w:abstractNumId w:val="4"/>
  </w:num>
  <w:num w:numId="5" w16cid:durableId="9909819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C3"/>
    <w:rsid w:val="000001B0"/>
    <w:rsid w:val="000006A3"/>
    <w:rsid w:val="000007A4"/>
    <w:rsid w:val="000009EC"/>
    <w:rsid w:val="000019A0"/>
    <w:rsid w:val="00001ED6"/>
    <w:rsid w:val="00001F87"/>
    <w:rsid w:val="00002E49"/>
    <w:rsid w:val="00003034"/>
    <w:rsid w:val="0000325B"/>
    <w:rsid w:val="00003A90"/>
    <w:rsid w:val="0000440C"/>
    <w:rsid w:val="00004A25"/>
    <w:rsid w:val="000052E1"/>
    <w:rsid w:val="00005EF3"/>
    <w:rsid w:val="00006D46"/>
    <w:rsid w:val="000070DD"/>
    <w:rsid w:val="000079F3"/>
    <w:rsid w:val="00007B94"/>
    <w:rsid w:val="00007E7A"/>
    <w:rsid w:val="00007FE5"/>
    <w:rsid w:val="00011329"/>
    <w:rsid w:val="00011414"/>
    <w:rsid w:val="00011A6F"/>
    <w:rsid w:val="00011DA2"/>
    <w:rsid w:val="00012164"/>
    <w:rsid w:val="00012FD6"/>
    <w:rsid w:val="00013F27"/>
    <w:rsid w:val="0001496C"/>
    <w:rsid w:val="00016587"/>
    <w:rsid w:val="00016853"/>
    <w:rsid w:val="00016A39"/>
    <w:rsid w:val="000172C1"/>
    <w:rsid w:val="000176B3"/>
    <w:rsid w:val="000176B6"/>
    <w:rsid w:val="00017A14"/>
    <w:rsid w:val="00017E14"/>
    <w:rsid w:val="00020065"/>
    <w:rsid w:val="00020414"/>
    <w:rsid w:val="000218D4"/>
    <w:rsid w:val="000219E5"/>
    <w:rsid w:val="00021A0E"/>
    <w:rsid w:val="00021DC8"/>
    <w:rsid w:val="00022B3A"/>
    <w:rsid w:val="000235C3"/>
    <w:rsid w:val="00023A88"/>
    <w:rsid w:val="00023ECD"/>
    <w:rsid w:val="000242B9"/>
    <w:rsid w:val="00024C1B"/>
    <w:rsid w:val="00024CEF"/>
    <w:rsid w:val="00024FB6"/>
    <w:rsid w:val="0002509F"/>
    <w:rsid w:val="000253C9"/>
    <w:rsid w:val="00025529"/>
    <w:rsid w:val="00025949"/>
    <w:rsid w:val="00025BCC"/>
    <w:rsid w:val="00025F2D"/>
    <w:rsid w:val="00026255"/>
    <w:rsid w:val="00026311"/>
    <w:rsid w:val="0002668F"/>
    <w:rsid w:val="00026AE5"/>
    <w:rsid w:val="00027149"/>
    <w:rsid w:val="00027FF5"/>
    <w:rsid w:val="000305A4"/>
    <w:rsid w:val="000309FB"/>
    <w:rsid w:val="00030A39"/>
    <w:rsid w:val="000312E8"/>
    <w:rsid w:val="000317C1"/>
    <w:rsid w:val="00031CD8"/>
    <w:rsid w:val="00032340"/>
    <w:rsid w:val="00032A1F"/>
    <w:rsid w:val="00032E09"/>
    <w:rsid w:val="00032F72"/>
    <w:rsid w:val="000330ED"/>
    <w:rsid w:val="00033F7D"/>
    <w:rsid w:val="000340A6"/>
    <w:rsid w:val="000342C0"/>
    <w:rsid w:val="000347E6"/>
    <w:rsid w:val="00034A71"/>
    <w:rsid w:val="00034D84"/>
    <w:rsid w:val="00034DE7"/>
    <w:rsid w:val="0003589D"/>
    <w:rsid w:val="000373D5"/>
    <w:rsid w:val="00037D98"/>
    <w:rsid w:val="00040036"/>
    <w:rsid w:val="00040321"/>
    <w:rsid w:val="000412AF"/>
    <w:rsid w:val="000417A1"/>
    <w:rsid w:val="0004208D"/>
    <w:rsid w:val="0004219E"/>
    <w:rsid w:val="00042225"/>
    <w:rsid w:val="00042320"/>
    <w:rsid w:val="000425D2"/>
    <w:rsid w:val="00043775"/>
    <w:rsid w:val="00044095"/>
    <w:rsid w:val="00044623"/>
    <w:rsid w:val="000450F7"/>
    <w:rsid w:val="000451A4"/>
    <w:rsid w:val="00045A3A"/>
    <w:rsid w:val="00045BE1"/>
    <w:rsid w:val="000464E2"/>
    <w:rsid w:val="000466F5"/>
    <w:rsid w:val="000468BA"/>
    <w:rsid w:val="00046CB3"/>
    <w:rsid w:val="000474B7"/>
    <w:rsid w:val="0004774E"/>
    <w:rsid w:val="00047E77"/>
    <w:rsid w:val="0005308A"/>
    <w:rsid w:val="00053C40"/>
    <w:rsid w:val="00054E5F"/>
    <w:rsid w:val="00055659"/>
    <w:rsid w:val="00056214"/>
    <w:rsid w:val="0005663A"/>
    <w:rsid w:val="0005695D"/>
    <w:rsid w:val="00056D8F"/>
    <w:rsid w:val="00057147"/>
    <w:rsid w:val="000612EE"/>
    <w:rsid w:val="000623DC"/>
    <w:rsid w:val="00063E82"/>
    <w:rsid w:val="0006405D"/>
    <w:rsid w:val="00064A96"/>
    <w:rsid w:val="00064B91"/>
    <w:rsid w:val="00064ED3"/>
    <w:rsid w:val="00065020"/>
    <w:rsid w:val="000652DE"/>
    <w:rsid w:val="000656EA"/>
    <w:rsid w:val="00065C47"/>
    <w:rsid w:val="00066FE9"/>
    <w:rsid w:val="000673C1"/>
    <w:rsid w:val="000676D3"/>
    <w:rsid w:val="00067953"/>
    <w:rsid w:val="0007068A"/>
    <w:rsid w:val="00070C18"/>
    <w:rsid w:val="00072581"/>
    <w:rsid w:val="000725A6"/>
    <w:rsid w:val="00072877"/>
    <w:rsid w:val="0007293B"/>
    <w:rsid w:val="0007362E"/>
    <w:rsid w:val="000747C5"/>
    <w:rsid w:val="00075511"/>
    <w:rsid w:val="000759E2"/>
    <w:rsid w:val="00075ACE"/>
    <w:rsid w:val="00075ADB"/>
    <w:rsid w:val="000764B2"/>
    <w:rsid w:val="000764C8"/>
    <w:rsid w:val="00076BFE"/>
    <w:rsid w:val="00076D63"/>
    <w:rsid w:val="00076DCF"/>
    <w:rsid w:val="00077CCB"/>
    <w:rsid w:val="00077FFA"/>
    <w:rsid w:val="00080436"/>
    <w:rsid w:val="00080982"/>
    <w:rsid w:val="00080CCD"/>
    <w:rsid w:val="0008146F"/>
    <w:rsid w:val="0008169F"/>
    <w:rsid w:val="000817FB"/>
    <w:rsid w:val="00081C8C"/>
    <w:rsid w:val="00082262"/>
    <w:rsid w:val="00082491"/>
    <w:rsid w:val="00084297"/>
    <w:rsid w:val="000842AF"/>
    <w:rsid w:val="00084617"/>
    <w:rsid w:val="00084620"/>
    <w:rsid w:val="00084687"/>
    <w:rsid w:val="0008496F"/>
    <w:rsid w:val="0008499E"/>
    <w:rsid w:val="000849AB"/>
    <w:rsid w:val="00086520"/>
    <w:rsid w:val="00086692"/>
    <w:rsid w:val="00086AC4"/>
    <w:rsid w:val="00086E36"/>
    <w:rsid w:val="00087182"/>
    <w:rsid w:val="0008776F"/>
    <w:rsid w:val="0008777C"/>
    <w:rsid w:val="000878B4"/>
    <w:rsid w:val="000901FB"/>
    <w:rsid w:val="00090B2B"/>
    <w:rsid w:val="00090DD8"/>
    <w:rsid w:val="00091111"/>
    <w:rsid w:val="000914D8"/>
    <w:rsid w:val="00091D79"/>
    <w:rsid w:val="00092344"/>
    <w:rsid w:val="00092F63"/>
    <w:rsid w:val="00093D88"/>
    <w:rsid w:val="00093E37"/>
    <w:rsid w:val="00095198"/>
    <w:rsid w:val="0009550E"/>
    <w:rsid w:val="00095882"/>
    <w:rsid w:val="000A0EAF"/>
    <w:rsid w:val="000A1940"/>
    <w:rsid w:val="000A1E35"/>
    <w:rsid w:val="000A20CA"/>
    <w:rsid w:val="000A252A"/>
    <w:rsid w:val="000A2B5B"/>
    <w:rsid w:val="000A2CB0"/>
    <w:rsid w:val="000A3338"/>
    <w:rsid w:val="000A36DC"/>
    <w:rsid w:val="000A3DCE"/>
    <w:rsid w:val="000A3F01"/>
    <w:rsid w:val="000A4020"/>
    <w:rsid w:val="000A415D"/>
    <w:rsid w:val="000A480D"/>
    <w:rsid w:val="000A4835"/>
    <w:rsid w:val="000A4A19"/>
    <w:rsid w:val="000A4F6A"/>
    <w:rsid w:val="000A4F8B"/>
    <w:rsid w:val="000A538C"/>
    <w:rsid w:val="000A55D5"/>
    <w:rsid w:val="000A5AF3"/>
    <w:rsid w:val="000A6F2D"/>
    <w:rsid w:val="000A6FBD"/>
    <w:rsid w:val="000A741D"/>
    <w:rsid w:val="000A7975"/>
    <w:rsid w:val="000A7A04"/>
    <w:rsid w:val="000A7D8F"/>
    <w:rsid w:val="000B072E"/>
    <w:rsid w:val="000B0956"/>
    <w:rsid w:val="000B0A60"/>
    <w:rsid w:val="000B0A77"/>
    <w:rsid w:val="000B11FD"/>
    <w:rsid w:val="000B1A11"/>
    <w:rsid w:val="000B23EA"/>
    <w:rsid w:val="000B3FF9"/>
    <w:rsid w:val="000B40B8"/>
    <w:rsid w:val="000B4621"/>
    <w:rsid w:val="000B4864"/>
    <w:rsid w:val="000B4D6C"/>
    <w:rsid w:val="000B56D2"/>
    <w:rsid w:val="000B614D"/>
    <w:rsid w:val="000B644D"/>
    <w:rsid w:val="000B665D"/>
    <w:rsid w:val="000C0673"/>
    <w:rsid w:val="000C0A63"/>
    <w:rsid w:val="000C0DCD"/>
    <w:rsid w:val="000C0E3C"/>
    <w:rsid w:val="000C1BFC"/>
    <w:rsid w:val="000C1F7E"/>
    <w:rsid w:val="000C22F4"/>
    <w:rsid w:val="000C3589"/>
    <w:rsid w:val="000C4830"/>
    <w:rsid w:val="000C4B02"/>
    <w:rsid w:val="000C4CED"/>
    <w:rsid w:val="000C4E9C"/>
    <w:rsid w:val="000C6113"/>
    <w:rsid w:val="000C7593"/>
    <w:rsid w:val="000D00DD"/>
    <w:rsid w:val="000D0652"/>
    <w:rsid w:val="000D1523"/>
    <w:rsid w:val="000D2D54"/>
    <w:rsid w:val="000D3065"/>
    <w:rsid w:val="000D32D7"/>
    <w:rsid w:val="000D36DA"/>
    <w:rsid w:val="000D3E6D"/>
    <w:rsid w:val="000D407D"/>
    <w:rsid w:val="000D4A00"/>
    <w:rsid w:val="000D4CA6"/>
    <w:rsid w:val="000D4FDC"/>
    <w:rsid w:val="000D698D"/>
    <w:rsid w:val="000D777D"/>
    <w:rsid w:val="000E04AC"/>
    <w:rsid w:val="000E071A"/>
    <w:rsid w:val="000E0773"/>
    <w:rsid w:val="000E132E"/>
    <w:rsid w:val="000E17FD"/>
    <w:rsid w:val="000E2832"/>
    <w:rsid w:val="000E2C13"/>
    <w:rsid w:val="000E3299"/>
    <w:rsid w:val="000E3B39"/>
    <w:rsid w:val="000E3F49"/>
    <w:rsid w:val="000E5020"/>
    <w:rsid w:val="000E6EA9"/>
    <w:rsid w:val="000E742B"/>
    <w:rsid w:val="000E7430"/>
    <w:rsid w:val="000E7759"/>
    <w:rsid w:val="000F0CB9"/>
    <w:rsid w:val="000F1127"/>
    <w:rsid w:val="000F1824"/>
    <w:rsid w:val="000F20C5"/>
    <w:rsid w:val="000F2489"/>
    <w:rsid w:val="000F2574"/>
    <w:rsid w:val="000F2ADF"/>
    <w:rsid w:val="000F2AE1"/>
    <w:rsid w:val="000F2AF6"/>
    <w:rsid w:val="000F2C18"/>
    <w:rsid w:val="000F2ECF"/>
    <w:rsid w:val="000F31D5"/>
    <w:rsid w:val="000F339A"/>
    <w:rsid w:val="000F35D0"/>
    <w:rsid w:val="000F360B"/>
    <w:rsid w:val="000F38CF"/>
    <w:rsid w:val="000F3BD6"/>
    <w:rsid w:val="000F4050"/>
    <w:rsid w:val="000F4579"/>
    <w:rsid w:val="000F461B"/>
    <w:rsid w:val="000F4E38"/>
    <w:rsid w:val="000F5001"/>
    <w:rsid w:val="000F5A09"/>
    <w:rsid w:val="000F5A9B"/>
    <w:rsid w:val="000F63D2"/>
    <w:rsid w:val="000F7E5F"/>
    <w:rsid w:val="0010073A"/>
    <w:rsid w:val="00101D31"/>
    <w:rsid w:val="00101E30"/>
    <w:rsid w:val="001029AF"/>
    <w:rsid w:val="0010366E"/>
    <w:rsid w:val="00103E07"/>
    <w:rsid w:val="0010413D"/>
    <w:rsid w:val="00104B63"/>
    <w:rsid w:val="00104CE3"/>
    <w:rsid w:val="0010517E"/>
    <w:rsid w:val="001053C4"/>
    <w:rsid w:val="00105538"/>
    <w:rsid w:val="001055A3"/>
    <w:rsid w:val="001057F2"/>
    <w:rsid w:val="00105E56"/>
    <w:rsid w:val="001068B2"/>
    <w:rsid w:val="0010766E"/>
    <w:rsid w:val="001077D1"/>
    <w:rsid w:val="00107CC3"/>
    <w:rsid w:val="00107E0F"/>
    <w:rsid w:val="00110E29"/>
    <w:rsid w:val="00111519"/>
    <w:rsid w:val="00112E17"/>
    <w:rsid w:val="001134AA"/>
    <w:rsid w:val="00113E2E"/>
    <w:rsid w:val="00114592"/>
    <w:rsid w:val="00115841"/>
    <w:rsid w:val="00115A31"/>
    <w:rsid w:val="00115D5D"/>
    <w:rsid w:val="00115EEB"/>
    <w:rsid w:val="00115FF3"/>
    <w:rsid w:val="00116564"/>
    <w:rsid w:val="00116A5B"/>
    <w:rsid w:val="00116A5F"/>
    <w:rsid w:val="00116AB7"/>
    <w:rsid w:val="00120134"/>
    <w:rsid w:val="00120435"/>
    <w:rsid w:val="00120B3F"/>
    <w:rsid w:val="00120FC7"/>
    <w:rsid w:val="0012159D"/>
    <w:rsid w:val="001215D6"/>
    <w:rsid w:val="001218E1"/>
    <w:rsid w:val="00121A55"/>
    <w:rsid w:val="00122872"/>
    <w:rsid w:val="00122D3C"/>
    <w:rsid w:val="0012372B"/>
    <w:rsid w:val="001237C0"/>
    <w:rsid w:val="00125206"/>
    <w:rsid w:val="00125312"/>
    <w:rsid w:val="0012551A"/>
    <w:rsid w:val="00125A60"/>
    <w:rsid w:val="00125BBD"/>
    <w:rsid w:val="00125ED7"/>
    <w:rsid w:val="0012630D"/>
    <w:rsid w:val="00126566"/>
    <w:rsid w:val="001267B7"/>
    <w:rsid w:val="001269A1"/>
    <w:rsid w:val="00126DEE"/>
    <w:rsid w:val="00127A3E"/>
    <w:rsid w:val="00127AE3"/>
    <w:rsid w:val="00130011"/>
    <w:rsid w:val="001303BB"/>
    <w:rsid w:val="00130429"/>
    <w:rsid w:val="00131F4C"/>
    <w:rsid w:val="00132B9C"/>
    <w:rsid w:val="00132F4A"/>
    <w:rsid w:val="001340CC"/>
    <w:rsid w:val="00134583"/>
    <w:rsid w:val="00134CCD"/>
    <w:rsid w:val="00134EB8"/>
    <w:rsid w:val="001350FE"/>
    <w:rsid w:val="00135404"/>
    <w:rsid w:val="0013593D"/>
    <w:rsid w:val="00135A39"/>
    <w:rsid w:val="00135B51"/>
    <w:rsid w:val="00135C3A"/>
    <w:rsid w:val="001363FE"/>
    <w:rsid w:val="001372A1"/>
    <w:rsid w:val="00137B0D"/>
    <w:rsid w:val="00137D7A"/>
    <w:rsid w:val="00141321"/>
    <w:rsid w:val="0014199D"/>
    <w:rsid w:val="00141B76"/>
    <w:rsid w:val="00141EEF"/>
    <w:rsid w:val="00141EFF"/>
    <w:rsid w:val="00142290"/>
    <w:rsid w:val="00142798"/>
    <w:rsid w:val="00142821"/>
    <w:rsid w:val="00143076"/>
    <w:rsid w:val="0014344F"/>
    <w:rsid w:val="0014345A"/>
    <w:rsid w:val="00143472"/>
    <w:rsid w:val="001445C4"/>
    <w:rsid w:val="001457AA"/>
    <w:rsid w:val="00145863"/>
    <w:rsid w:val="00145A4C"/>
    <w:rsid w:val="00146568"/>
    <w:rsid w:val="001465D1"/>
    <w:rsid w:val="00147811"/>
    <w:rsid w:val="001500B2"/>
    <w:rsid w:val="00150CB0"/>
    <w:rsid w:val="00150D1C"/>
    <w:rsid w:val="00151080"/>
    <w:rsid w:val="0015108F"/>
    <w:rsid w:val="00151090"/>
    <w:rsid w:val="00151630"/>
    <w:rsid w:val="00151B40"/>
    <w:rsid w:val="00151CD3"/>
    <w:rsid w:val="00151E9E"/>
    <w:rsid w:val="001528E7"/>
    <w:rsid w:val="00153701"/>
    <w:rsid w:val="001539DB"/>
    <w:rsid w:val="00153F51"/>
    <w:rsid w:val="001546A5"/>
    <w:rsid w:val="00154BD3"/>
    <w:rsid w:val="00154F32"/>
    <w:rsid w:val="00155C63"/>
    <w:rsid w:val="00155D9D"/>
    <w:rsid w:val="00156323"/>
    <w:rsid w:val="0015635B"/>
    <w:rsid w:val="0015738B"/>
    <w:rsid w:val="001575A1"/>
    <w:rsid w:val="00160617"/>
    <w:rsid w:val="00160858"/>
    <w:rsid w:val="00160932"/>
    <w:rsid w:val="00160F69"/>
    <w:rsid w:val="001614AC"/>
    <w:rsid w:val="00161BB2"/>
    <w:rsid w:val="001621A9"/>
    <w:rsid w:val="00162476"/>
    <w:rsid w:val="00162556"/>
    <w:rsid w:val="00162975"/>
    <w:rsid w:val="00162BB1"/>
    <w:rsid w:val="00162CE2"/>
    <w:rsid w:val="00163AD9"/>
    <w:rsid w:val="0016419D"/>
    <w:rsid w:val="00165170"/>
    <w:rsid w:val="00165233"/>
    <w:rsid w:val="0016530B"/>
    <w:rsid w:val="0016555A"/>
    <w:rsid w:val="0016576B"/>
    <w:rsid w:val="001657F6"/>
    <w:rsid w:val="00165A11"/>
    <w:rsid w:val="00165B18"/>
    <w:rsid w:val="00166257"/>
    <w:rsid w:val="001663CC"/>
    <w:rsid w:val="0017073C"/>
    <w:rsid w:val="001718D8"/>
    <w:rsid w:val="00171B13"/>
    <w:rsid w:val="001721A9"/>
    <w:rsid w:val="00172F18"/>
    <w:rsid w:val="00173156"/>
    <w:rsid w:val="00173550"/>
    <w:rsid w:val="001739A5"/>
    <w:rsid w:val="001739F6"/>
    <w:rsid w:val="0017438B"/>
    <w:rsid w:val="001749EB"/>
    <w:rsid w:val="00174CAE"/>
    <w:rsid w:val="00175E14"/>
    <w:rsid w:val="00177777"/>
    <w:rsid w:val="001801D4"/>
    <w:rsid w:val="0018050A"/>
    <w:rsid w:val="00180BE1"/>
    <w:rsid w:val="001810D8"/>
    <w:rsid w:val="00181632"/>
    <w:rsid w:val="00181789"/>
    <w:rsid w:val="00181A45"/>
    <w:rsid w:val="00181E58"/>
    <w:rsid w:val="0018231C"/>
    <w:rsid w:val="0018246A"/>
    <w:rsid w:val="00183073"/>
    <w:rsid w:val="00183222"/>
    <w:rsid w:val="001835D8"/>
    <w:rsid w:val="00183948"/>
    <w:rsid w:val="00183E65"/>
    <w:rsid w:val="00184520"/>
    <w:rsid w:val="00184FAF"/>
    <w:rsid w:val="001850DA"/>
    <w:rsid w:val="001855A2"/>
    <w:rsid w:val="00185D39"/>
    <w:rsid w:val="00185FAA"/>
    <w:rsid w:val="00186E81"/>
    <w:rsid w:val="00186F5E"/>
    <w:rsid w:val="001873B2"/>
    <w:rsid w:val="0018761F"/>
    <w:rsid w:val="0018772B"/>
    <w:rsid w:val="00190489"/>
    <w:rsid w:val="001904EB"/>
    <w:rsid w:val="0019062B"/>
    <w:rsid w:val="00190D0C"/>
    <w:rsid w:val="00191879"/>
    <w:rsid w:val="00192022"/>
    <w:rsid w:val="0019294C"/>
    <w:rsid w:val="00192EA6"/>
    <w:rsid w:val="001936B8"/>
    <w:rsid w:val="00193B64"/>
    <w:rsid w:val="00194721"/>
    <w:rsid w:val="0019557E"/>
    <w:rsid w:val="00195928"/>
    <w:rsid w:val="00195EDB"/>
    <w:rsid w:val="00196CF2"/>
    <w:rsid w:val="00197109"/>
    <w:rsid w:val="00197618"/>
    <w:rsid w:val="001A046C"/>
    <w:rsid w:val="001A0712"/>
    <w:rsid w:val="001A112E"/>
    <w:rsid w:val="001A2508"/>
    <w:rsid w:val="001A2A89"/>
    <w:rsid w:val="001A2BB9"/>
    <w:rsid w:val="001A2DF0"/>
    <w:rsid w:val="001A31C6"/>
    <w:rsid w:val="001A3C46"/>
    <w:rsid w:val="001A3D8C"/>
    <w:rsid w:val="001A40C1"/>
    <w:rsid w:val="001A4C6A"/>
    <w:rsid w:val="001A5316"/>
    <w:rsid w:val="001A54EB"/>
    <w:rsid w:val="001A5D7E"/>
    <w:rsid w:val="001A609A"/>
    <w:rsid w:val="001A60F2"/>
    <w:rsid w:val="001A654A"/>
    <w:rsid w:val="001A6AFA"/>
    <w:rsid w:val="001A710C"/>
    <w:rsid w:val="001A7E40"/>
    <w:rsid w:val="001B0454"/>
    <w:rsid w:val="001B1798"/>
    <w:rsid w:val="001B1C63"/>
    <w:rsid w:val="001B1D97"/>
    <w:rsid w:val="001B2886"/>
    <w:rsid w:val="001B2E9E"/>
    <w:rsid w:val="001B3280"/>
    <w:rsid w:val="001B3954"/>
    <w:rsid w:val="001B3E7B"/>
    <w:rsid w:val="001B3EED"/>
    <w:rsid w:val="001B4295"/>
    <w:rsid w:val="001B4AD8"/>
    <w:rsid w:val="001B4C98"/>
    <w:rsid w:val="001B4D44"/>
    <w:rsid w:val="001B53AE"/>
    <w:rsid w:val="001B6306"/>
    <w:rsid w:val="001B6949"/>
    <w:rsid w:val="001B6FA4"/>
    <w:rsid w:val="001B71F2"/>
    <w:rsid w:val="001B7E69"/>
    <w:rsid w:val="001B7E9E"/>
    <w:rsid w:val="001C0858"/>
    <w:rsid w:val="001C0D9F"/>
    <w:rsid w:val="001C1E7E"/>
    <w:rsid w:val="001C22EB"/>
    <w:rsid w:val="001C27F9"/>
    <w:rsid w:val="001C2A34"/>
    <w:rsid w:val="001C33B2"/>
    <w:rsid w:val="001C33EB"/>
    <w:rsid w:val="001C38E4"/>
    <w:rsid w:val="001C3DC6"/>
    <w:rsid w:val="001C44A0"/>
    <w:rsid w:val="001C46A8"/>
    <w:rsid w:val="001C48CD"/>
    <w:rsid w:val="001C50DE"/>
    <w:rsid w:val="001C649C"/>
    <w:rsid w:val="001C6A9C"/>
    <w:rsid w:val="001C6AE2"/>
    <w:rsid w:val="001C7A24"/>
    <w:rsid w:val="001C7A31"/>
    <w:rsid w:val="001C7DFB"/>
    <w:rsid w:val="001D0922"/>
    <w:rsid w:val="001D0989"/>
    <w:rsid w:val="001D12EF"/>
    <w:rsid w:val="001D1458"/>
    <w:rsid w:val="001D17F2"/>
    <w:rsid w:val="001D1E77"/>
    <w:rsid w:val="001D474A"/>
    <w:rsid w:val="001D4B3E"/>
    <w:rsid w:val="001D4CC3"/>
    <w:rsid w:val="001D4DEC"/>
    <w:rsid w:val="001D5AC1"/>
    <w:rsid w:val="001D67D2"/>
    <w:rsid w:val="001D69CA"/>
    <w:rsid w:val="001D6E10"/>
    <w:rsid w:val="001E0AD6"/>
    <w:rsid w:val="001E1477"/>
    <w:rsid w:val="001E16F0"/>
    <w:rsid w:val="001E19B8"/>
    <w:rsid w:val="001E1A9E"/>
    <w:rsid w:val="001E1E14"/>
    <w:rsid w:val="001E2439"/>
    <w:rsid w:val="001E2AB8"/>
    <w:rsid w:val="001E357E"/>
    <w:rsid w:val="001E42AA"/>
    <w:rsid w:val="001E468A"/>
    <w:rsid w:val="001E4A26"/>
    <w:rsid w:val="001E4B30"/>
    <w:rsid w:val="001E5022"/>
    <w:rsid w:val="001E50A5"/>
    <w:rsid w:val="001E5C0A"/>
    <w:rsid w:val="001E6665"/>
    <w:rsid w:val="001E6C85"/>
    <w:rsid w:val="001E745E"/>
    <w:rsid w:val="001E770B"/>
    <w:rsid w:val="001E7E6B"/>
    <w:rsid w:val="001F00A7"/>
    <w:rsid w:val="001F075F"/>
    <w:rsid w:val="001F0F94"/>
    <w:rsid w:val="001F13FA"/>
    <w:rsid w:val="001F1BD3"/>
    <w:rsid w:val="001F2239"/>
    <w:rsid w:val="001F25D4"/>
    <w:rsid w:val="001F26C3"/>
    <w:rsid w:val="001F273B"/>
    <w:rsid w:val="001F2BA0"/>
    <w:rsid w:val="001F3754"/>
    <w:rsid w:val="001F4B32"/>
    <w:rsid w:val="001F4D00"/>
    <w:rsid w:val="001F528C"/>
    <w:rsid w:val="001F5D0C"/>
    <w:rsid w:val="001F6B21"/>
    <w:rsid w:val="001F7349"/>
    <w:rsid w:val="00200102"/>
    <w:rsid w:val="0020103C"/>
    <w:rsid w:val="002026FC"/>
    <w:rsid w:val="0020297E"/>
    <w:rsid w:val="00202D26"/>
    <w:rsid w:val="00203F54"/>
    <w:rsid w:val="002046A5"/>
    <w:rsid w:val="00204897"/>
    <w:rsid w:val="00204D11"/>
    <w:rsid w:val="002050B7"/>
    <w:rsid w:val="0020511F"/>
    <w:rsid w:val="00205BC8"/>
    <w:rsid w:val="00205CAF"/>
    <w:rsid w:val="00205E1F"/>
    <w:rsid w:val="0020614F"/>
    <w:rsid w:val="0020652A"/>
    <w:rsid w:val="0020682A"/>
    <w:rsid w:val="00206BC8"/>
    <w:rsid w:val="00207426"/>
    <w:rsid w:val="002078B7"/>
    <w:rsid w:val="00207BD8"/>
    <w:rsid w:val="00207C6E"/>
    <w:rsid w:val="0021097E"/>
    <w:rsid w:val="0021168C"/>
    <w:rsid w:val="002117B9"/>
    <w:rsid w:val="00211A6F"/>
    <w:rsid w:val="00211BEA"/>
    <w:rsid w:val="00212151"/>
    <w:rsid w:val="00212186"/>
    <w:rsid w:val="002121E5"/>
    <w:rsid w:val="0021280C"/>
    <w:rsid w:val="002131A9"/>
    <w:rsid w:val="00214C2B"/>
    <w:rsid w:val="0021504F"/>
    <w:rsid w:val="00215289"/>
    <w:rsid w:val="0021606C"/>
    <w:rsid w:val="00216386"/>
    <w:rsid w:val="0021643A"/>
    <w:rsid w:val="002173DD"/>
    <w:rsid w:val="0021796A"/>
    <w:rsid w:val="00217E1B"/>
    <w:rsid w:val="00222E22"/>
    <w:rsid w:val="00222F00"/>
    <w:rsid w:val="002238BB"/>
    <w:rsid w:val="00223C7A"/>
    <w:rsid w:val="00224B16"/>
    <w:rsid w:val="00225132"/>
    <w:rsid w:val="0022513C"/>
    <w:rsid w:val="00225D94"/>
    <w:rsid w:val="00226078"/>
    <w:rsid w:val="00226729"/>
    <w:rsid w:val="002267A0"/>
    <w:rsid w:val="00226AEC"/>
    <w:rsid w:val="002270DD"/>
    <w:rsid w:val="002275D1"/>
    <w:rsid w:val="00227D0C"/>
    <w:rsid w:val="00227F03"/>
    <w:rsid w:val="002318C8"/>
    <w:rsid w:val="00231CFD"/>
    <w:rsid w:val="002321B2"/>
    <w:rsid w:val="00233512"/>
    <w:rsid w:val="002341C1"/>
    <w:rsid w:val="002343B0"/>
    <w:rsid w:val="00234721"/>
    <w:rsid w:val="002347DB"/>
    <w:rsid w:val="00234E68"/>
    <w:rsid w:val="0023516D"/>
    <w:rsid w:val="002355BF"/>
    <w:rsid w:val="002357C6"/>
    <w:rsid w:val="00235AB2"/>
    <w:rsid w:val="00235BE2"/>
    <w:rsid w:val="00235CB0"/>
    <w:rsid w:val="00235D57"/>
    <w:rsid w:val="00235F8F"/>
    <w:rsid w:val="00236981"/>
    <w:rsid w:val="00240170"/>
    <w:rsid w:val="00240201"/>
    <w:rsid w:val="002405A9"/>
    <w:rsid w:val="00241309"/>
    <w:rsid w:val="00241672"/>
    <w:rsid w:val="00241888"/>
    <w:rsid w:val="00241FDB"/>
    <w:rsid w:val="00242273"/>
    <w:rsid w:val="0024278F"/>
    <w:rsid w:val="00242CE0"/>
    <w:rsid w:val="00242EDC"/>
    <w:rsid w:val="00243250"/>
    <w:rsid w:val="00244D7F"/>
    <w:rsid w:val="00245504"/>
    <w:rsid w:val="0024563E"/>
    <w:rsid w:val="00246244"/>
    <w:rsid w:val="00246322"/>
    <w:rsid w:val="002463B7"/>
    <w:rsid w:val="00246B5D"/>
    <w:rsid w:val="00246C9D"/>
    <w:rsid w:val="002471A7"/>
    <w:rsid w:val="002473B8"/>
    <w:rsid w:val="00247790"/>
    <w:rsid w:val="002478E2"/>
    <w:rsid w:val="00247AD6"/>
    <w:rsid w:val="00250792"/>
    <w:rsid w:val="0025090B"/>
    <w:rsid w:val="00250DC4"/>
    <w:rsid w:val="002515DE"/>
    <w:rsid w:val="002516BE"/>
    <w:rsid w:val="002516FC"/>
    <w:rsid w:val="0025174B"/>
    <w:rsid w:val="002518A1"/>
    <w:rsid w:val="00252392"/>
    <w:rsid w:val="00252445"/>
    <w:rsid w:val="0025294F"/>
    <w:rsid w:val="00253119"/>
    <w:rsid w:val="002531A2"/>
    <w:rsid w:val="0025326C"/>
    <w:rsid w:val="00253B78"/>
    <w:rsid w:val="002542C6"/>
    <w:rsid w:val="00255A3F"/>
    <w:rsid w:val="00255BCC"/>
    <w:rsid w:val="00256B64"/>
    <w:rsid w:val="00256D7D"/>
    <w:rsid w:val="00256E74"/>
    <w:rsid w:val="00256EC6"/>
    <w:rsid w:val="002570AD"/>
    <w:rsid w:val="002572AF"/>
    <w:rsid w:val="002579BF"/>
    <w:rsid w:val="002601B8"/>
    <w:rsid w:val="00260206"/>
    <w:rsid w:val="002603B5"/>
    <w:rsid w:val="00260C66"/>
    <w:rsid w:val="0026108E"/>
    <w:rsid w:val="002610DC"/>
    <w:rsid w:val="00261244"/>
    <w:rsid w:val="002624F7"/>
    <w:rsid w:val="00262B29"/>
    <w:rsid w:val="00263A9F"/>
    <w:rsid w:val="00263BF7"/>
    <w:rsid w:val="00264756"/>
    <w:rsid w:val="00264822"/>
    <w:rsid w:val="00265AA7"/>
    <w:rsid w:val="00265E09"/>
    <w:rsid w:val="00266B92"/>
    <w:rsid w:val="00266CA1"/>
    <w:rsid w:val="00266E76"/>
    <w:rsid w:val="002675D3"/>
    <w:rsid w:val="0027019B"/>
    <w:rsid w:val="00270C47"/>
    <w:rsid w:val="0027128C"/>
    <w:rsid w:val="00271677"/>
    <w:rsid w:val="00272B08"/>
    <w:rsid w:val="00272F40"/>
    <w:rsid w:val="002733A1"/>
    <w:rsid w:val="00273534"/>
    <w:rsid w:val="00274035"/>
    <w:rsid w:val="0027410D"/>
    <w:rsid w:val="002743FC"/>
    <w:rsid w:val="00274B86"/>
    <w:rsid w:val="002758DD"/>
    <w:rsid w:val="00275CD7"/>
    <w:rsid w:val="0027690C"/>
    <w:rsid w:val="00276CEF"/>
    <w:rsid w:val="00277186"/>
    <w:rsid w:val="00277266"/>
    <w:rsid w:val="002772AA"/>
    <w:rsid w:val="002779C2"/>
    <w:rsid w:val="0028092A"/>
    <w:rsid w:val="002812D8"/>
    <w:rsid w:val="002813BC"/>
    <w:rsid w:val="00281574"/>
    <w:rsid w:val="00281B31"/>
    <w:rsid w:val="00281B4B"/>
    <w:rsid w:val="00281CC3"/>
    <w:rsid w:val="002827B8"/>
    <w:rsid w:val="00282AFF"/>
    <w:rsid w:val="00283A07"/>
    <w:rsid w:val="00283CED"/>
    <w:rsid w:val="00283EC0"/>
    <w:rsid w:val="00284D10"/>
    <w:rsid w:val="00285321"/>
    <w:rsid w:val="0028538A"/>
    <w:rsid w:val="00285585"/>
    <w:rsid w:val="00285930"/>
    <w:rsid w:val="00285B26"/>
    <w:rsid w:val="00285C19"/>
    <w:rsid w:val="00285E4D"/>
    <w:rsid w:val="002861C3"/>
    <w:rsid w:val="00286BDC"/>
    <w:rsid w:val="00287C49"/>
    <w:rsid w:val="00287D59"/>
    <w:rsid w:val="0029012A"/>
    <w:rsid w:val="002909DF"/>
    <w:rsid w:val="00290F76"/>
    <w:rsid w:val="002914EB"/>
    <w:rsid w:val="00291717"/>
    <w:rsid w:val="00291EF0"/>
    <w:rsid w:val="00292797"/>
    <w:rsid w:val="00292B24"/>
    <w:rsid w:val="0029344D"/>
    <w:rsid w:val="00293737"/>
    <w:rsid w:val="00293C9B"/>
    <w:rsid w:val="00294688"/>
    <w:rsid w:val="00294C59"/>
    <w:rsid w:val="00295160"/>
    <w:rsid w:val="0029520E"/>
    <w:rsid w:val="0029531A"/>
    <w:rsid w:val="0029564C"/>
    <w:rsid w:val="00295901"/>
    <w:rsid w:val="00297404"/>
    <w:rsid w:val="00297E7B"/>
    <w:rsid w:val="002A0773"/>
    <w:rsid w:val="002A0FD8"/>
    <w:rsid w:val="002A112C"/>
    <w:rsid w:val="002A21D0"/>
    <w:rsid w:val="002A2AF7"/>
    <w:rsid w:val="002A2B91"/>
    <w:rsid w:val="002A2E5F"/>
    <w:rsid w:val="002A318C"/>
    <w:rsid w:val="002A3321"/>
    <w:rsid w:val="002A3DEA"/>
    <w:rsid w:val="002A4247"/>
    <w:rsid w:val="002A42C2"/>
    <w:rsid w:val="002A46FA"/>
    <w:rsid w:val="002A482C"/>
    <w:rsid w:val="002A4F35"/>
    <w:rsid w:val="002A5BE0"/>
    <w:rsid w:val="002A5D70"/>
    <w:rsid w:val="002A5EAD"/>
    <w:rsid w:val="002A6093"/>
    <w:rsid w:val="002A65EA"/>
    <w:rsid w:val="002A6DC8"/>
    <w:rsid w:val="002B0516"/>
    <w:rsid w:val="002B0726"/>
    <w:rsid w:val="002B0C32"/>
    <w:rsid w:val="002B0D5E"/>
    <w:rsid w:val="002B0E03"/>
    <w:rsid w:val="002B0E31"/>
    <w:rsid w:val="002B1108"/>
    <w:rsid w:val="002B1960"/>
    <w:rsid w:val="002B1D43"/>
    <w:rsid w:val="002B2465"/>
    <w:rsid w:val="002B2950"/>
    <w:rsid w:val="002B2BBE"/>
    <w:rsid w:val="002B2D8C"/>
    <w:rsid w:val="002B33A7"/>
    <w:rsid w:val="002B3A9B"/>
    <w:rsid w:val="002B46BD"/>
    <w:rsid w:val="002B4BAF"/>
    <w:rsid w:val="002B4C07"/>
    <w:rsid w:val="002B4D9D"/>
    <w:rsid w:val="002B51B8"/>
    <w:rsid w:val="002B5E94"/>
    <w:rsid w:val="002B5EB4"/>
    <w:rsid w:val="002B5FAC"/>
    <w:rsid w:val="002B6111"/>
    <w:rsid w:val="002B62E7"/>
    <w:rsid w:val="002B68DE"/>
    <w:rsid w:val="002B6D52"/>
    <w:rsid w:val="002B7AFC"/>
    <w:rsid w:val="002C0015"/>
    <w:rsid w:val="002C0997"/>
    <w:rsid w:val="002C0AB4"/>
    <w:rsid w:val="002C1548"/>
    <w:rsid w:val="002C1859"/>
    <w:rsid w:val="002C1FC2"/>
    <w:rsid w:val="002C253A"/>
    <w:rsid w:val="002C2D84"/>
    <w:rsid w:val="002C2EC7"/>
    <w:rsid w:val="002C323A"/>
    <w:rsid w:val="002C365E"/>
    <w:rsid w:val="002C3698"/>
    <w:rsid w:val="002C4264"/>
    <w:rsid w:val="002C44DC"/>
    <w:rsid w:val="002C487C"/>
    <w:rsid w:val="002C4D93"/>
    <w:rsid w:val="002C4F86"/>
    <w:rsid w:val="002C6A50"/>
    <w:rsid w:val="002C6B3C"/>
    <w:rsid w:val="002C6C43"/>
    <w:rsid w:val="002C6E2D"/>
    <w:rsid w:val="002C71A9"/>
    <w:rsid w:val="002C7B94"/>
    <w:rsid w:val="002C7DC2"/>
    <w:rsid w:val="002D07BE"/>
    <w:rsid w:val="002D0860"/>
    <w:rsid w:val="002D08B2"/>
    <w:rsid w:val="002D08C4"/>
    <w:rsid w:val="002D1249"/>
    <w:rsid w:val="002D19C4"/>
    <w:rsid w:val="002D1B43"/>
    <w:rsid w:val="002D221D"/>
    <w:rsid w:val="002D22FC"/>
    <w:rsid w:val="002D26F0"/>
    <w:rsid w:val="002D2ABC"/>
    <w:rsid w:val="002D2D95"/>
    <w:rsid w:val="002D34E6"/>
    <w:rsid w:val="002D3CCC"/>
    <w:rsid w:val="002D3ECB"/>
    <w:rsid w:val="002D41AB"/>
    <w:rsid w:val="002D41C6"/>
    <w:rsid w:val="002D4601"/>
    <w:rsid w:val="002D46E0"/>
    <w:rsid w:val="002D4727"/>
    <w:rsid w:val="002D48EF"/>
    <w:rsid w:val="002D530C"/>
    <w:rsid w:val="002D5426"/>
    <w:rsid w:val="002D5C78"/>
    <w:rsid w:val="002D6157"/>
    <w:rsid w:val="002D615B"/>
    <w:rsid w:val="002D6985"/>
    <w:rsid w:val="002E010D"/>
    <w:rsid w:val="002E0D23"/>
    <w:rsid w:val="002E125E"/>
    <w:rsid w:val="002E1922"/>
    <w:rsid w:val="002E20E4"/>
    <w:rsid w:val="002E236A"/>
    <w:rsid w:val="002E2CF3"/>
    <w:rsid w:val="002E304B"/>
    <w:rsid w:val="002E388F"/>
    <w:rsid w:val="002E3E1A"/>
    <w:rsid w:val="002E40C0"/>
    <w:rsid w:val="002E41D1"/>
    <w:rsid w:val="002E4ADC"/>
    <w:rsid w:val="002E5077"/>
    <w:rsid w:val="002E5181"/>
    <w:rsid w:val="002E53CE"/>
    <w:rsid w:val="002E53FF"/>
    <w:rsid w:val="002E576F"/>
    <w:rsid w:val="002E6661"/>
    <w:rsid w:val="002E6AAF"/>
    <w:rsid w:val="002E6E67"/>
    <w:rsid w:val="002E7A78"/>
    <w:rsid w:val="002E7EBF"/>
    <w:rsid w:val="002F010F"/>
    <w:rsid w:val="002F1054"/>
    <w:rsid w:val="002F2CB4"/>
    <w:rsid w:val="002F3423"/>
    <w:rsid w:val="002F381A"/>
    <w:rsid w:val="002F3AC0"/>
    <w:rsid w:val="002F3B57"/>
    <w:rsid w:val="002F4CA3"/>
    <w:rsid w:val="002F532C"/>
    <w:rsid w:val="002F53B6"/>
    <w:rsid w:val="002F581E"/>
    <w:rsid w:val="002F5AE6"/>
    <w:rsid w:val="002F6111"/>
    <w:rsid w:val="002F616D"/>
    <w:rsid w:val="002F6310"/>
    <w:rsid w:val="002F63AE"/>
    <w:rsid w:val="002F6877"/>
    <w:rsid w:val="002F7CFD"/>
    <w:rsid w:val="0030031D"/>
    <w:rsid w:val="0030068D"/>
    <w:rsid w:val="00300910"/>
    <w:rsid w:val="00300DAF"/>
    <w:rsid w:val="00301684"/>
    <w:rsid w:val="00302478"/>
    <w:rsid w:val="003025D1"/>
    <w:rsid w:val="00302612"/>
    <w:rsid w:val="00302AD8"/>
    <w:rsid w:val="00303AF9"/>
    <w:rsid w:val="00303BA2"/>
    <w:rsid w:val="00303EEB"/>
    <w:rsid w:val="003044B3"/>
    <w:rsid w:val="0030478A"/>
    <w:rsid w:val="00304E39"/>
    <w:rsid w:val="00304FB1"/>
    <w:rsid w:val="00306E04"/>
    <w:rsid w:val="00306E62"/>
    <w:rsid w:val="00306FF6"/>
    <w:rsid w:val="00307440"/>
    <w:rsid w:val="00307492"/>
    <w:rsid w:val="00310161"/>
    <w:rsid w:val="003103C0"/>
    <w:rsid w:val="00310662"/>
    <w:rsid w:val="003107F0"/>
    <w:rsid w:val="00310FA7"/>
    <w:rsid w:val="00311143"/>
    <w:rsid w:val="00311E30"/>
    <w:rsid w:val="003121B2"/>
    <w:rsid w:val="00312351"/>
    <w:rsid w:val="003132EB"/>
    <w:rsid w:val="00313A20"/>
    <w:rsid w:val="00314A31"/>
    <w:rsid w:val="00316A0B"/>
    <w:rsid w:val="0031765E"/>
    <w:rsid w:val="00317704"/>
    <w:rsid w:val="00317CBC"/>
    <w:rsid w:val="00320434"/>
    <w:rsid w:val="00320CA3"/>
    <w:rsid w:val="003210AC"/>
    <w:rsid w:val="0032182D"/>
    <w:rsid w:val="003222BE"/>
    <w:rsid w:val="003231DF"/>
    <w:rsid w:val="00324168"/>
    <w:rsid w:val="0032426F"/>
    <w:rsid w:val="003242E9"/>
    <w:rsid w:val="00324E34"/>
    <w:rsid w:val="003253F5"/>
    <w:rsid w:val="00325459"/>
    <w:rsid w:val="00325762"/>
    <w:rsid w:val="00325AC6"/>
    <w:rsid w:val="00325E11"/>
    <w:rsid w:val="003264DB"/>
    <w:rsid w:val="0032682E"/>
    <w:rsid w:val="003273C1"/>
    <w:rsid w:val="003273C3"/>
    <w:rsid w:val="00327A22"/>
    <w:rsid w:val="00327CCA"/>
    <w:rsid w:val="003302B6"/>
    <w:rsid w:val="00330749"/>
    <w:rsid w:val="00330AEF"/>
    <w:rsid w:val="00330EA9"/>
    <w:rsid w:val="00331F90"/>
    <w:rsid w:val="003320F7"/>
    <w:rsid w:val="003327D5"/>
    <w:rsid w:val="003327E8"/>
    <w:rsid w:val="0033327F"/>
    <w:rsid w:val="0033340B"/>
    <w:rsid w:val="003344E4"/>
    <w:rsid w:val="003345B0"/>
    <w:rsid w:val="0033470B"/>
    <w:rsid w:val="003348F7"/>
    <w:rsid w:val="00334A4E"/>
    <w:rsid w:val="00335002"/>
    <w:rsid w:val="0033536B"/>
    <w:rsid w:val="003355AB"/>
    <w:rsid w:val="00335C66"/>
    <w:rsid w:val="00335E20"/>
    <w:rsid w:val="00335FB6"/>
    <w:rsid w:val="00337B7A"/>
    <w:rsid w:val="00337EA4"/>
    <w:rsid w:val="0034010F"/>
    <w:rsid w:val="003401E5"/>
    <w:rsid w:val="00340313"/>
    <w:rsid w:val="00340CAD"/>
    <w:rsid w:val="00340E43"/>
    <w:rsid w:val="00341645"/>
    <w:rsid w:val="00341F98"/>
    <w:rsid w:val="00342286"/>
    <w:rsid w:val="00342523"/>
    <w:rsid w:val="00342BEF"/>
    <w:rsid w:val="00342CD5"/>
    <w:rsid w:val="0034338A"/>
    <w:rsid w:val="00343B13"/>
    <w:rsid w:val="00343C49"/>
    <w:rsid w:val="0034402C"/>
    <w:rsid w:val="00344760"/>
    <w:rsid w:val="00344915"/>
    <w:rsid w:val="00344BCA"/>
    <w:rsid w:val="00345219"/>
    <w:rsid w:val="0034552B"/>
    <w:rsid w:val="0034567A"/>
    <w:rsid w:val="00346C5E"/>
    <w:rsid w:val="003470AC"/>
    <w:rsid w:val="00347177"/>
    <w:rsid w:val="0034718B"/>
    <w:rsid w:val="0034759E"/>
    <w:rsid w:val="00347951"/>
    <w:rsid w:val="00347FD7"/>
    <w:rsid w:val="00350010"/>
    <w:rsid w:val="00350015"/>
    <w:rsid w:val="003519C7"/>
    <w:rsid w:val="00351BAF"/>
    <w:rsid w:val="0035282A"/>
    <w:rsid w:val="00352D07"/>
    <w:rsid w:val="00354E82"/>
    <w:rsid w:val="00354EBA"/>
    <w:rsid w:val="00355D10"/>
    <w:rsid w:val="00356277"/>
    <w:rsid w:val="00356354"/>
    <w:rsid w:val="00356522"/>
    <w:rsid w:val="00356C20"/>
    <w:rsid w:val="003576C0"/>
    <w:rsid w:val="003601BC"/>
    <w:rsid w:val="003605FB"/>
    <w:rsid w:val="003606E9"/>
    <w:rsid w:val="003612C7"/>
    <w:rsid w:val="00361B8D"/>
    <w:rsid w:val="00361DF2"/>
    <w:rsid w:val="003629EA"/>
    <w:rsid w:val="00363449"/>
    <w:rsid w:val="003637F7"/>
    <w:rsid w:val="00363B34"/>
    <w:rsid w:val="00364888"/>
    <w:rsid w:val="003648A5"/>
    <w:rsid w:val="00364B84"/>
    <w:rsid w:val="00364E42"/>
    <w:rsid w:val="00365447"/>
    <w:rsid w:val="003654AD"/>
    <w:rsid w:val="00365E62"/>
    <w:rsid w:val="003663AE"/>
    <w:rsid w:val="00367200"/>
    <w:rsid w:val="0036752D"/>
    <w:rsid w:val="00367805"/>
    <w:rsid w:val="00370E3B"/>
    <w:rsid w:val="00370E57"/>
    <w:rsid w:val="00371C91"/>
    <w:rsid w:val="00371E7C"/>
    <w:rsid w:val="00372B16"/>
    <w:rsid w:val="003731D6"/>
    <w:rsid w:val="0037371C"/>
    <w:rsid w:val="00373A58"/>
    <w:rsid w:val="00373CF4"/>
    <w:rsid w:val="0037461C"/>
    <w:rsid w:val="00374A24"/>
    <w:rsid w:val="00374CF4"/>
    <w:rsid w:val="003751DA"/>
    <w:rsid w:val="00375A00"/>
    <w:rsid w:val="00376596"/>
    <w:rsid w:val="00376774"/>
    <w:rsid w:val="00376A74"/>
    <w:rsid w:val="003772F7"/>
    <w:rsid w:val="0037749A"/>
    <w:rsid w:val="003807E5"/>
    <w:rsid w:val="00380F1B"/>
    <w:rsid w:val="003816EA"/>
    <w:rsid w:val="003817DF"/>
    <w:rsid w:val="003821E6"/>
    <w:rsid w:val="00382AE6"/>
    <w:rsid w:val="0038471D"/>
    <w:rsid w:val="0038531B"/>
    <w:rsid w:val="00385C32"/>
    <w:rsid w:val="00387176"/>
    <w:rsid w:val="0038733A"/>
    <w:rsid w:val="0038749D"/>
    <w:rsid w:val="00390255"/>
    <w:rsid w:val="00390A5C"/>
    <w:rsid w:val="00390C4C"/>
    <w:rsid w:val="00390DF1"/>
    <w:rsid w:val="00390E1B"/>
    <w:rsid w:val="0039111B"/>
    <w:rsid w:val="0039133E"/>
    <w:rsid w:val="0039223F"/>
    <w:rsid w:val="00392E44"/>
    <w:rsid w:val="00393C37"/>
    <w:rsid w:val="003942CE"/>
    <w:rsid w:val="003976EE"/>
    <w:rsid w:val="003A003B"/>
    <w:rsid w:val="003A1179"/>
    <w:rsid w:val="003A129C"/>
    <w:rsid w:val="003A1750"/>
    <w:rsid w:val="003A1804"/>
    <w:rsid w:val="003A2336"/>
    <w:rsid w:val="003A26D3"/>
    <w:rsid w:val="003A2900"/>
    <w:rsid w:val="003A3A53"/>
    <w:rsid w:val="003A3B93"/>
    <w:rsid w:val="003A3CDC"/>
    <w:rsid w:val="003A3D87"/>
    <w:rsid w:val="003A4541"/>
    <w:rsid w:val="003A46EF"/>
    <w:rsid w:val="003A5532"/>
    <w:rsid w:val="003A57F9"/>
    <w:rsid w:val="003A68C1"/>
    <w:rsid w:val="003A7EB8"/>
    <w:rsid w:val="003A7F86"/>
    <w:rsid w:val="003B03E4"/>
    <w:rsid w:val="003B0737"/>
    <w:rsid w:val="003B078B"/>
    <w:rsid w:val="003B085F"/>
    <w:rsid w:val="003B09AF"/>
    <w:rsid w:val="003B1767"/>
    <w:rsid w:val="003B1A7A"/>
    <w:rsid w:val="003B2512"/>
    <w:rsid w:val="003B404E"/>
    <w:rsid w:val="003B42BF"/>
    <w:rsid w:val="003B43A2"/>
    <w:rsid w:val="003B5B22"/>
    <w:rsid w:val="003B68F8"/>
    <w:rsid w:val="003B71ED"/>
    <w:rsid w:val="003B7E7F"/>
    <w:rsid w:val="003C03C1"/>
    <w:rsid w:val="003C0AA0"/>
    <w:rsid w:val="003C0D0A"/>
    <w:rsid w:val="003C0F97"/>
    <w:rsid w:val="003C1FBA"/>
    <w:rsid w:val="003C25D6"/>
    <w:rsid w:val="003C2C89"/>
    <w:rsid w:val="003C343C"/>
    <w:rsid w:val="003C3A02"/>
    <w:rsid w:val="003C3E79"/>
    <w:rsid w:val="003C51C1"/>
    <w:rsid w:val="003C5286"/>
    <w:rsid w:val="003C63F2"/>
    <w:rsid w:val="003C69A6"/>
    <w:rsid w:val="003C6FDB"/>
    <w:rsid w:val="003C71D7"/>
    <w:rsid w:val="003C74F5"/>
    <w:rsid w:val="003C75CC"/>
    <w:rsid w:val="003C7709"/>
    <w:rsid w:val="003C7977"/>
    <w:rsid w:val="003D0021"/>
    <w:rsid w:val="003D0414"/>
    <w:rsid w:val="003D3056"/>
    <w:rsid w:val="003D3249"/>
    <w:rsid w:val="003D3894"/>
    <w:rsid w:val="003D3DFB"/>
    <w:rsid w:val="003D466D"/>
    <w:rsid w:val="003D534D"/>
    <w:rsid w:val="003D6494"/>
    <w:rsid w:val="003D653B"/>
    <w:rsid w:val="003D6D32"/>
    <w:rsid w:val="003D6E2B"/>
    <w:rsid w:val="003D6F8C"/>
    <w:rsid w:val="003E0DC5"/>
    <w:rsid w:val="003E1066"/>
    <w:rsid w:val="003E1761"/>
    <w:rsid w:val="003E23D7"/>
    <w:rsid w:val="003E2BDA"/>
    <w:rsid w:val="003E2DE9"/>
    <w:rsid w:val="003E3D9D"/>
    <w:rsid w:val="003E50DF"/>
    <w:rsid w:val="003E518C"/>
    <w:rsid w:val="003E5535"/>
    <w:rsid w:val="003E56E3"/>
    <w:rsid w:val="003E5ADB"/>
    <w:rsid w:val="003E63C3"/>
    <w:rsid w:val="003E7420"/>
    <w:rsid w:val="003E7CA5"/>
    <w:rsid w:val="003F081E"/>
    <w:rsid w:val="003F12F5"/>
    <w:rsid w:val="003F18EB"/>
    <w:rsid w:val="003F20C5"/>
    <w:rsid w:val="003F232F"/>
    <w:rsid w:val="003F34FC"/>
    <w:rsid w:val="003F4141"/>
    <w:rsid w:val="003F46A9"/>
    <w:rsid w:val="003F4DC5"/>
    <w:rsid w:val="003F4FE3"/>
    <w:rsid w:val="003F527D"/>
    <w:rsid w:val="003F52FC"/>
    <w:rsid w:val="003F5B2E"/>
    <w:rsid w:val="003F6323"/>
    <w:rsid w:val="003F6633"/>
    <w:rsid w:val="003F69EA"/>
    <w:rsid w:val="003F6AEA"/>
    <w:rsid w:val="003F7919"/>
    <w:rsid w:val="003F7A67"/>
    <w:rsid w:val="0040041B"/>
    <w:rsid w:val="00400425"/>
    <w:rsid w:val="00400C62"/>
    <w:rsid w:val="004013C0"/>
    <w:rsid w:val="00401793"/>
    <w:rsid w:val="00401A2A"/>
    <w:rsid w:val="004020E3"/>
    <w:rsid w:val="0040296B"/>
    <w:rsid w:val="004033CC"/>
    <w:rsid w:val="00404302"/>
    <w:rsid w:val="0040432C"/>
    <w:rsid w:val="0040504C"/>
    <w:rsid w:val="00406AED"/>
    <w:rsid w:val="00406FEF"/>
    <w:rsid w:val="0040757C"/>
    <w:rsid w:val="0040782D"/>
    <w:rsid w:val="00407B51"/>
    <w:rsid w:val="004101B0"/>
    <w:rsid w:val="00410647"/>
    <w:rsid w:val="00410ABA"/>
    <w:rsid w:val="00411456"/>
    <w:rsid w:val="004115D0"/>
    <w:rsid w:val="00412226"/>
    <w:rsid w:val="00412D43"/>
    <w:rsid w:val="00413054"/>
    <w:rsid w:val="00413381"/>
    <w:rsid w:val="00413533"/>
    <w:rsid w:val="004136A7"/>
    <w:rsid w:val="004137FA"/>
    <w:rsid w:val="004138F7"/>
    <w:rsid w:val="00413A0A"/>
    <w:rsid w:val="0041523B"/>
    <w:rsid w:val="00415575"/>
    <w:rsid w:val="00415C53"/>
    <w:rsid w:val="00415DBD"/>
    <w:rsid w:val="00415E48"/>
    <w:rsid w:val="004161EB"/>
    <w:rsid w:val="004162DD"/>
    <w:rsid w:val="0041633E"/>
    <w:rsid w:val="004166A6"/>
    <w:rsid w:val="00416828"/>
    <w:rsid w:val="00416D18"/>
    <w:rsid w:val="004172B5"/>
    <w:rsid w:val="004178F2"/>
    <w:rsid w:val="0042007E"/>
    <w:rsid w:val="0042037E"/>
    <w:rsid w:val="00421E3A"/>
    <w:rsid w:val="00422035"/>
    <w:rsid w:val="0042232C"/>
    <w:rsid w:val="00422771"/>
    <w:rsid w:val="0042284E"/>
    <w:rsid w:val="004228AA"/>
    <w:rsid w:val="00422F19"/>
    <w:rsid w:val="00422F37"/>
    <w:rsid w:val="0042305F"/>
    <w:rsid w:val="00423FAF"/>
    <w:rsid w:val="004242FA"/>
    <w:rsid w:val="00424320"/>
    <w:rsid w:val="004250CC"/>
    <w:rsid w:val="004250D0"/>
    <w:rsid w:val="00425774"/>
    <w:rsid w:val="00425991"/>
    <w:rsid w:val="00426035"/>
    <w:rsid w:val="0042672C"/>
    <w:rsid w:val="00426CF4"/>
    <w:rsid w:val="004273E4"/>
    <w:rsid w:val="00427542"/>
    <w:rsid w:val="00430329"/>
    <w:rsid w:val="00430BD3"/>
    <w:rsid w:val="00431008"/>
    <w:rsid w:val="00431DA7"/>
    <w:rsid w:val="00431F1B"/>
    <w:rsid w:val="00432304"/>
    <w:rsid w:val="00432369"/>
    <w:rsid w:val="00434A4F"/>
    <w:rsid w:val="00435823"/>
    <w:rsid w:val="0043586A"/>
    <w:rsid w:val="00435A77"/>
    <w:rsid w:val="00436554"/>
    <w:rsid w:val="00437167"/>
    <w:rsid w:val="004375DA"/>
    <w:rsid w:val="00440087"/>
    <w:rsid w:val="004404E0"/>
    <w:rsid w:val="00440D25"/>
    <w:rsid w:val="00440DD0"/>
    <w:rsid w:val="00441F2E"/>
    <w:rsid w:val="00442B26"/>
    <w:rsid w:val="00444EB3"/>
    <w:rsid w:val="00444F52"/>
    <w:rsid w:val="0044533F"/>
    <w:rsid w:val="004455B8"/>
    <w:rsid w:val="00445703"/>
    <w:rsid w:val="00445841"/>
    <w:rsid w:val="00446080"/>
    <w:rsid w:val="004469C9"/>
    <w:rsid w:val="00447B92"/>
    <w:rsid w:val="00447D8C"/>
    <w:rsid w:val="00447DCC"/>
    <w:rsid w:val="00450E85"/>
    <w:rsid w:val="0045216D"/>
    <w:rsid w:val="0045249B"/>
    <w:rsid w:val="00452972"/>
    <w:rsid w:val="00452A06"/>
    <w:rsid w:val="00453ABB"/>
    <w:rsid w:val="00454436"/>
    <w:rsid w:val="00454AB3"/>
    <w:rsid w:val="00455ADB"/>
    <w:rsid w:val="004571DF"/>
    <w:rsid w:val="00457D27"/>
    <w:rsid w:val="00460ADB"/>
    <w:rsid w:val="00460D58"/>
    <w:rsid w:val="00461325"/>
    <w:rsid w:val="0046177A"/>
    <w:rsid w:val="00461E0E"/>
    <w:rsid w:val="004622F2"/>
    <w:rsid w:val="0046254E"/>
    <w:rsid w:val="00462639"/>
    <w:rsid w:val="004627AC"/>
    <w:rsid w:val="00463068"/>
    <w:rsid w:val="00464609"/>
    <w:rsid w:val="0046546B"/>
    <w:rsid w:val="004657B7"/>
    <w:rsid w:val="00465C01"/>
    <w:rsid w:val="00466A8B"/>
    <w:rsid w:val="0046778B"/>
    <w:rsid w:val="00467960"/>
    <w:rsid w:val="00467D85"/>
    <w:rsid w:val="004708AE"/>
    <w:rsid w:val="00470EF4"/>
    <w:rsid w:val="00471726"/>
    <w:rsid w:val="00471B1C"/>
    <w:rsid w:val="004723B0"/>
    <w:rsid w:val="004723D4"/>
    <w:rsid w:val="004734E3"/>
    <w:rsid w:val="00474346"/>
    <w:rsid w:val="0047460A"/>
    <w:rsid w:val="004746D2"/>
    <w:rsid w:val="00474E8A"/>
    <w:rsid w:val="004759E0"/>
    <w:rsid w:val="00476930"/>
    <w:rsid w:val="004773AF"/>
    <w:rsid w:val="00477572"/>
    <w:rsid w:val="0047772E"/>
    <w:rsid w:val="00477C14"/>
    <w:rsid w:val="00477D59"/>
    <w:rsid w:val="00477E78"/>
    <w:rsid w:val="00477FD8"/>
    <w:rsid w:val="00480257"/>
    <w:rsid w:val="0048027E"/>
    <w:rsid w:val="00480629"/>
    <w:rsid w:val="00480BCA"/>
    <w:rsid w:val="00480FB8"/>
    <w:rsid w:val="00481EEE"/>
    <w:rsid w:val="00482F1B"/>
    <w:rsid w:val="00483040"/>
    <w:rsid w:val="00483701"/>
    <w:rsid w:val="00483856"/>
    <w:rsid w:val="00483958"/>
    <w:rsid w:val="00483999"/>
    <w:rsid w:val="00484161"/>
    <w:rsid w:val="00484D13"/>
    <w:rsid w:val="00487BB7"/>
    <w:rsid w:val="00487CFF"/>
    <w:rsid w:val="00490992"/>
    <w:rsid w:val="0049175E"/>
    <w:rsid w:val="004919FB"/>
    <w:rsid w:val="0049228B"/>
    <w:rsid w:val="00492CED"/>
    <w:rsid w:val="0049370F"/>
    <w:rsid w:val="00493761"/>
    <w:rsid w:val="004937C6"/>
    <w:rsid w:val="00493B11"/>
    <w:rsid w:val="00493DC5"/>
    <w:rsid w:val="004940F9"/>
    <w:rsid w:val="0049562B"/>
    <w:rsid w:val="00495AC1"/>
    <w:rsid w:val="00495F2E"/>
    <w:rsid w:val="004962CA"/>
    <w:rsid w:val="004965A1"/>
    <w:rsid w:val="0049661E"/>
    <w:rsid w:val="00496707"/>
    <w:rsid w:val="00497601"/>
    <w:rsid w:val="0049798C"/>
    <w:rsid w:val="004A089C"/>
    <w:rsid w:val="004A0911"/>
    <w:rsid w:val="004A13E3"/>
    <w:rsid w:val="004A1731"/>
    <w:rsid w:val="004A17B0"/>
    <w:rsid w:val="004A1EE7"/>
    <w:rsid w:val="004A2150"/>
    <w:rsid w:val="004A239C"/>
    <w:rsid w:val="004A2C29"/>
    <w:rsid w:val="004A3107"/>
    <w:rsid w:val="004A4428"/>
    <w:rsid w:val="004A4CC3"/>
    <w:rsid w:val="004A4CF6"/>
    <w:rsid w:val="004A5513"/>
    <w:rsid w:val="004A5596"/>
    <w:rsid w:val="004A55F1"/>
    <w:rsid w:val="004A5809"/>
    <w:rsid w:val="004A5E5B"/>
    <w:rsid w:val="004A684F"/>
    <w:rsid w:val="004A6CBD"/>
    <w:rsid w:val="004A70D6"/>
    <w:rsid w:val="004A7552"/>
    <w:rsid w:val="004A7F55"/>
    <w:rsid w:val="004B0916"/>
    <w:rsid w:val="004B09CB"/>
    <w:rsid w:val="004B0AB1"/>
    <w:rsid w:val="004B136D"/>
    <w:rsid w:val="004B181B"/>
    <w:rsid w:val="004B1CAA"/>
    <w:rsid w:val="004B2188"/>
    <w:rsid w:val="004B25BE"/>
    <w:rsid w:val="004B2942"/>
    <w:rsid w:val="004B34AC"/>
    <w:rsid w:val="004B37FA"/>
    <w:rsid w:val="004B3ADD"/>
    <w:rsid w:val="004B522C"/>
    <w:rsid w:val="004B547A"/>
    <w:rsid w:val="004B5E20"/>
    <w:rsid w:val="004B63CF"/>
    <w:rsid w:val="004B72FF"/>
    <w:rsid w:val="004B7368"/>
    <w:rsid w:val="004B75C8"/>
    <w:rsid w:val="004B7C63"/>
    <w:rsid w:val="004B7E94"/>
    <w:rsid w:val="004B7EAA"/>
    <w:rsid w:val="004B7F17"/>
    <w:rsid w:val="004C1166"/>
    <w:rsid w:val="004C1381"/>
    <w:rsid w:val="004C18C7"/>
    <w:rsid w:val="004C1A1C"/>
    <w:rsid w:val="004C1E55"/>
    <w:rsid w:val="004C20EA"/>
    <w:rsid w:val="004C24EB"/>
    <w:rsid w:val="004C27DC"/>
    <w:rsid w:val="004C2841"/>
    <w:rsid w:val="004C288E"/>
    <w:rsid w:val="004C2DAC"/>
    <w:rsid w:val="004C335E"/>
    <w:rsid w:val="004C35F5"/>
    <w:rsid w:val="004C363E"/>
    <w:rsid w:val="004C3874"/>
    <w:rsid w:val="004C3BC0"/>
    <w:rsid w:val="004C439F"/>
    <w:rsid w:val="004C4B37"/>
    <w:rsid w:val="004C4F5E"/>
    <w:rsid w:val="004C5010"/>
    <w:rsid w:val="004C52A5"/>
    <w:rsid w:val="004C53EB"/>
    <w:rsid w:val="004C54D4"/>
    <w:rsid w:val="004C5B43"/>
    <w:rsid w:val="004C5F74"/>
    <w:rsid w:val="004C673F"/>
    <w:rsid w:val="004C7142"/>
    <w:rsid w:val="004C78F2"/>
    <w:rsid w:val="004C79D5"/>
    <w:rsid w:val="004D07DE"/>
    <w:rsid w:val="004D0B70"/>
    <w:rsid w:val="004D17DC"/>
    <w:rsid w:val="004D1ECF"/>
    <w:rsid w:val="004D2681"/>
    <w:rsid w:val="004D2FC9"/>
    <w:rsid w:val="004D3091"/>
    <w:rsid w:val="004D3B96"/>
    <w:rsid w:val="004D3DC9"/>
    <w:rsid w:val="004D400C"/>
    <w:rsid w:val="004D4472"/>
    <w:rsid w:val="004D4921"/>
    <w:rsid w:val="004D4D21"/>
    <w:rsid w:val="004D64C1"/>
    <w:rsid w:val="004D6DE0"/>
    <w:rsid w:val="004D7FB6"/>
    <w:rsid w:val="004E034E"/>
    <w:rsid w:val="004E0C56"/>
    <w:rsid w:val="004E1FAE"/>
    <w:rsid w:val="004E246D"/>
    <w:rsid w:val="004E2981"/>
    <w:rsid w:val="004E2AA8"/>
    <w:rsid w:val="004E33C7"/>
    <w:rsid w:val="004E37A7"/>
    <w:rsid w:val="004E3FDB"/>
    <w:rsid w:val="004E455C"/>
    <w:rsid w:val="004E4CC8"/>
    <w:rsid w:val="004E5408"/>
    <w:rsid w:val="004E56DF"/>
    <w:rsid w:val="004E6F2E"/>
    <w:rsid w:val="004E70FC"/>
    <w:rsid w:val="004E7254"/>
    <w:rsid w:val="004E76D5"/>
    <w:rsid w:val="004E7A5E"/>
    <w:rsid w:val="004F0117"/>
    <w:rsid w:val="004F0487"/>
    <w:rsid w:val="004F048C"/>
    <w:rsid w:val="004F0CED"/>
    <w:rsid w:val="004F0F33"/>
    <w:rsid w:val="004F0FA2"/>
    <w:rsid w:val="004F12CB"/>
    <w:rsid w:val="004F19E2"/>
    <w:rsid w:val="004F1AFF"/>
    <w:rsid w:val="004F32A2"/>
    <w:rsid w:val="004F3C4E"/>
    <w:rsid w:val="004F4856"/>
    <w:rsid w:val="004F491F"/>
    <w:rsid w:val="004F5104"/>
    <w:rsid w:val="004F530E"/>
    <w:rsid w:val="004F5616"/>
    <w:rsid w:val="004F5685"/>
    <w:rsid w:val="004F579B"/>
    <w:rsid w:val="004F57E0"/>
    <w:rsid w:val="004F5B37"/>
    <w:rsid w:val="004F5CC4"/>
    <w:rsid w:val="004F5EE2"/>
    <w:rsid w:val="004F5FE6"/>
    <w:rsid w:val="004F6639"/>
    <w:rsid w:val="004F721D"/>
    <w:rsid w:val="004F7514"/>
    <w:rsid w:val="00501104"/>
    <w:rsid w:val="005011CA"/>
    <w:rsid w:val="0050145E"/>
    <w:rsid w:val="00501B97"/>
    <w:rsid w:val="00502272"/>
    <w:rsid w:val="005027D2"/>
    <w:rsid w:val="00502D03"/>
    <w:rsid w:val="005038A9"/>
    <w:rsid w:val="005039CF"/>
    <w:rsid w:val="005048B0"/>
    <w:rsid w:val="00504D63"/>
    <w:rsid w:val="005050A2"/>
    <w:rsid w:val="00505206"/>
    <w:rsid w:val="0050625C"/>
    <w:rsid w:val="00506720"/>
    <w:rsid w:val="0050679F"/>
    <w:rsid w:val="00507340"/>
    <w:rsid w:val="005074C2"/>
    <w:rsid w:val="0050760D"/>
    <w:rsid w:val="00507C9C"/>
    <w:rsid w:val="0051060C"/>
    <w:rsid w:val="005106F0"/>
    <w:rsid w:val="0051080C"/>
    <w:rsid w:val="005109BA"/>
    <w:rsid w:val="005117FA"/>
    <w:rsid w:val="0051192B"/>
    <w:rsid w:val="005125FE"/>
    <w:rsid w:val="00512CB8"/>
    <w:rsid w:val="00512F57"/>
    <w:rsid w:val="005132CD"/>
    <w:rsid w:val="00513308"/>
    <w:rsid w:val="0051384C"/>
    <w:rsid w:val="005138AE"/>
    <w:rsid w:val="00513C46"/>
    <w:rsid w:val="00514524"/>
    <w:rsid w:val="00514901"/>
    <w:rsid w:val="005152E1"/>
    <w:rsid w:val="005156A6"/>
    <w:rsid w:val="0051595D"/>
    <w:rsid w:val="00515ABC"/>
    <w:rsid w:val="00515B91"/>
    <w:rsid w:val="0051629B"/>
    <w:rsid w:val="005162B2"/>
    <w:rsid w:val="00520AE3"/>
    <w:rsid w:val="0052107F"/>
    <w:rsid w:val="005211F2"/>
    <w:rsid w:val="0052156B"/>
    <w:rsid w:val="00522057"/>
    <w:rsid w:val="005220E3"/>
    <w:rsid w:val="00522E5C"/>
    <w:rsid w:val="005237C1"/>
    <w:rsid w:val="00523E08"/>
    <w:rsid w:val="00523F9C"/>
    <w:rsid w:val="00524051"/>
    <w:rsid w:val="00524074"/>
    <w:rsid w:val="00524175"/>
    <w:rsid w:val="005241CE"/>
    <w:rsid w:val="0052511C"/>
    <w:rsid w:val="00526270"/>
    <w:rsid w:val="005264A9"/>
    <w:rsid w:val="00526F7D"/>
    <w:rsid w:val="005275AC"/>
    <w:rsid w:val="0052771B"/>
    <w:rsid w:val="0052798F"/>
    <w:rsid w:val="00527D4E"/>
    <w:rsid w:val="00530643"/>
    <w:rsid w:val="00531905"/>
    <w:rsid w:val="00531C81"/>
    <w:rsid w:val="00532031"/>
    <w:rsid w:val="005327D6"/>
    <w:rsid w:val="005328B1"/>
    <w:rsid w:val="005329BB"/>
    <w:rsid w:val="00532EEA"/>
    <w:rsid w:val="00533062"/>
    <w:rsid w:val="005338EE"/>
    <w:rsid w:val="00534820"/>
    <w:rsid w:val="005349A2"/>
    <w:rsid w:val="005349C3"/>
    <w:rsid w:val="00535460"/>
    <w:rsid w:val="00535DEC"/>
    <w:rsid w:val="0053707A"/>
    <w:rsid w:val="00537D20"/>
    <w:rsid w:val="00537F3D"/>
    <w:rsid w:val="00540B45"/>
    <w:rsid w:val="0054153A"/>
    <w:rsid w:val="00541A74"/>
    <w:rsid w:val="00541FF9"/>
    <w:rsid w:val="00543714"/>
    <w:rsid w:val="005444E2"/>
    <w:rsid w:val="005445C7"/>
    <w:rsid w:val="00544CAB"/>
    <w:rsid w:val="00545901"/>
    <w:rsid w:val="00545DB0"/>
    <w:rsid w:val="005463DB"/>
    <w:rsid w:val="0054674E"/>
    <w:rsid w:val="00546787"/>
    <w:rsid w:val="00546B16"/>
    <w:rsid w:val="00546C7D"/>
    <w:rsid w:val="00546FB6"/>
    <w:rsid w:val="005502AE"/>
    <w:rsid w:val="005509EF"/>
    <w:rsid w:val="00550DE5"/>
    <w:rsid w:val="0055137F"/>
    <w:rsid w:val="0055184E"/>
    <w:rsid w:val="00551EA1"/>
    <w:rsid w:val="00552739"/>
    <w:rsid w:val="00552EDA"/>
    <w:rsid w:val="00553AF6"/>
    <w:rsid w:val="005542D0"/>
    <w:rsid w:val="00555130"/>
    <w:rsid w:val="00555771"/>
    <w:rsid w:val="00556241"/>
    <w:rsid w:val="005565D4"/>
    <w:rsid w:val="0055703A"/>
    <w:rsid w:val="0055790C"/>
    <w:rsid w:val="00560142"/>
    <w:rsid w:val="0056045C"/>
    <w:rsid w:val="0056124C"/>
    <w:rsid w:val="00561B06"/>
    <w:rsid w:val="00562391"/>
    <w:rsid w:val="00562933"/>
    <w:rsid w:val="00563535"/>
    <w:rsid w:val="005635F1"/>
    <w:rsid w:val="00563F3F"/>
    <w:rsid w:val="00564815"/>
    <w:rsid w:val="00564A6E"/>
    <w:rsid w:val="00564EA0"/>
    <w:rsid w:val="0056562F"/>
    <w:rsid w:val="00566550"/>
    <w:rsid w:val="005665AB"/>
    <w:rsid w:val="005666D0"/>
    <w:rsid w:val="005668CE"/>
    <w:rsid w:val="00566D6E"/>
    <w:rsid w:val="00567443"/>
    <w:rsid w:val="005674A1"/>
    <w:rsid w:val="0057052A"/>
    <w:rsid w:val="005708A4"/>
    <w:rsid w:val="00571289"/>
    <w:rsid w:val="00571291"/>
    <w:rsid w:val="0057153A"/>
    <w:rsid w:val="0057169C"/>
    <w:rsid w:val="00571868"/>
    <w:rsid w:val="005718A9"/>
    <w:rsid w:val="00571BBB"/>
    <w:rsid w:val="005736BF"/>
    <w:rsid w:val="00573C51"/>
    <w:rsid w:val="00573D3A"/>
    <w:rsid w:val="0057442D"/>
    <w:rsid w:val="0057479C"/>
    <w:rsid w:val="0057568A"/>
    <w:rsid w:val="00575B96"/>
    <w:rsid w:val="005766B6"/>
    <w:rsid w:val="005773C8"/>
    <w:rsid w:val="00577DE4"/>
    <w:rsid w:val="00577DEB"/>
    <w:rsid w:val="00577F7C"/>
    <w:rsid w:val="0058003A"/>
    <w:rsid w:val="005807A6"/>
    <w:rsid w:val="00580B81"/>
    <w:rsid w:val="00580BD9"/>
    <w:rsid w:val="00580D20"/>
    <w:rsid w:val="00580EC5"/>
    <w:rsid w:val="00581D92"/>
    <w:rsid w:val="0058304B"/>
    <w:rsid w:val="005833C3"/>
    <w:rsid w:val="005835EC"/>
    <w:rsid w:val="00583C61"/>
    <w:rsid w:val="00584104"/>
    <w:rsid w:val="005841A4"/>
    <w:rsid w:val="00584215"/>
    <w:rsid w:val="00584A38"/>
    <w:rsid w:val="00584C8B"/>
    <w:rsid w:val="00584D5D"/>
    <w:rsid w:val="005851E6"/>
    <w:rsid w:val="005852A6"/>
    <w:rsid w:val="0058535F"/>
    <w:rsid w:val="0058575E"/>
    <w:rsid w:val="0058585F"/>
    <w:rsid w:val="005861FC"/>
    <w:rsid w:val="005862DF"/>
    <w:rsid w:val="005866C3"/>
    <w:rsid w:val="00587007"/>
    <w:rsid w:val="005877F4"/>
    <w:rsid w:val="005879F2"/>
    <w:rsid w:val="005900A6"/>
    <w:rsid w:val="00590E6C"/>
    <w:rsid w:val="00591134"/>
    <w:rsid w:val="00592300"/>
    <w:rsid w:val="00592A4F"/>
    <w:rsid w:val="00592C89"/>
    <w:rsid w:val="0059333B"/>
    <w:rsid w:val="005939A3"/>
    <w:rsid w:val="00594104"/>
    <w:rsid w:val="005946BF"/>
    <w:rsid w:val="00594A9A"/>
    <w:rsid w:val="00595800"/>
    <w:rsid w:val="0059588D"/>
    <w:rsid w:val="00595914"/>
    <w:rsid w:val="00595ED6"/>
    <w:rsid w:val="00596199"/>
    <w:rsid w:val="005967F2"/>
    <w:rsid w:val="005969CC"/>
    <w:rsid w:val="00596ABB"/>
    <w:rsid w:val="00596D23"/>
    <w:rsid w:val="005A0185"/>
    <w:rsid w:val="005A057D"/>
    <w:rsid w:val="005A07C1"/>
    <w:rsid w:val="005A0B5B"/>
    <w:rsid w:val="005A0C19"/>
    <w:rsid w:val="005A10D0"/>
    <w:rsid w:val="005A1627"/>
    <w:rsid w:val="005A1659"/>
    <w:rsid w:val="005A19E3"/>
    <w:rsid w:val="005A1A95"/>
    <w:rsid w:val="005A1F76"/>
    <w:rsid w:val="005A20AC"/>
    <w:rsid w:val="005A394D"/>
    <w:rsid w:val="005A494A"/>
    <w:rsid w:val="005A4F5D"/>
    <w:rsid w:val="005A5378"/>
    <w:rsid w:val="005A57EA"/>
    <w:rsid w:val="005A6551"/>
    <w:rsid w:val="005A67C2"/>
    <w:rsid w:val="005A6B83"/>
    <w:rsid w:val="005A730A"/>
    <w:rsid w:val="005A74BE"/>
    <w:rsid w:val="005A763C"/>
    <w:rsid w:val="005A7CBE"/>
    <w:rsid w:val="005A7F91"/>
    <w:rsid w:val="005B0ADF"/>
    <w:rsid w:val="005B14A8"/>
    <w:rsid w:val="005B19B5"/>
    <w:rsid w:val="005B1B8F"/>
    <w:rsid w:val="005B1C42"/>
    <w:rsid w:val="005B2194"/>
    <w:rsid w:val="005B224C"/>
    <w:rsid w:val="005B2D2D"/>
    <w:rsid w:val="005B2F63"/>
    <w:rsid w:val="005B3611"/>
    <w:rsid w:val="005B37A0"/>
    <w:rsid w:val="005B37C1"/>
    <w:rsid w:val="005B4049"/>
    <w:rsid w:val="005B404E"/>
    <w:rsid w:val="005B5F2B"/>
    <w:rsid w:val="005B74AD"/>
    <w:rsid w:val="005B790A"/>
    <w:rsid w:val="005B7D41"/>
    <w:rsid w:val="005C01E5"/>
    <w:rsid w:val="005C07D6"/>
    <w:rsid w:val="005C0F5E"/>
    <w:rsid w:val="005C1086"/>
    <w:rsid w:val="005C165E"/>
    <w:rsid w:val="005C24A6"/>
    <w:rsid w:val="005C295B"/>
    <w:rsid w:val="005C30B0"/>
    <w:rsid w:val="005C353A"/>
    <w:rsid w:val="005C3956"/>
    <w:rsid w:val="005C397E"/>
    <w:rsid w:val="005C4CBF"/>
    <w:rsid w:val="005C4F18"/>
    <w:rsid w:val="005C5444"/>
    <w:rsid w:val="005C555E"/>
    <w:rsid w:val="005C5B21"/>
    <w:rsid w:val="005C624F"/>
    <w:rsid w:val="005C6A1A"/>
    <w:rsid w:val="005C6C17"/>
    <w:rsid w:val="005C6C46"/>
    <w:rsid w:val="005C7158"/>
    <w:rsid w:val="005C7632"/>
    <w:rsid w:val="005C7B5A"/>
    <w:rsid w:val="005C7F7D"/>
    <w:rsid w:val="005D009E"/>
    <w:rsid w:val="005D061D"/>
    <w:rsid w:val="005D1CB3"/>
    <w:rsid w:val="005D22E2"/>
    <w:rsid w:val="005D27E0"/>
    <w:rsid w:val="005D2930"/>
    <w:rsid w:val="005D2A0C"/>
    <w:rsid w:val="005D2A65"/>
    <w:rsid w:val="005D30E9"/>
    <w:rsid w:val="005D3620"/>
    <w:rsid w:val="005D3B8E"/>
    <w:rsid w:val="005D3DE2"/>
    <w:rsid w:val="005D416E"/>
    <w:rsid w:val="005D6105"/>
    <w:rsid w:val="005D6145"/>
    <w:rsid w:val="005D6C8E"/>
    <w:rsid w:val="005E0D0F"/>
    <w:rsid w:val="005E10DD"/>
    <w:rsid w:val="005E17C7"/>
    <w:rsid w:val="005E1F73"/>
    <w:rsid w:val="005E2751"/>
    <w:rsid w:val="005E2BCF"/>
    <w:rsid w:val="005E2F85"/>
    <w:rsid w:val="005E33D5"/>
    <w:rsid w:val="005E3A80"/>
    <w:rsid w:val="005E3B37"/>
    <w:rsid w:val="005E4260"/>
    <w:rsid w:val="005E4960"/>
    <w:rsid w:val="005E4C1B"/>
    <w:rsid w:val="005E68C3"/>
    <w:rsid w:val="005E72B4"/>
    <w:rsid w:val="005E7426"/>
    <w:rsid w:val="005E7A5D"/>
    <w:rsid w:val="005F0301"/>
    <w:rsid w:val="005F0315"/>
    <w:rsid w:val="005F0772"/>
    <w:rsid w:val="005F2B2E"/>
    <w:rsid w:val="005F2D61"/>
    <w:rsid w:val="005F32FE"/>
    <w:rsid w:val="005F35C7"/>
    <w:rsid w:val="005F39D4"/>
    <w:rsid w:val="005F3DD4"/>
    <w:rsid w:val="005F41F0"/>
    <w:rsid w:val="005F46A9"/>
    <w:rsid w:val="005F55BF"/>
    <w:rsid w:val="005F5717"/>
    <w:rsid w:val="005F5746"/>
    <w:rsid w:val="005F6313"/>
    <w:rsid w:val="005F67C0"/>
    <w:rsid w:val="005F6CCE"/>
    <w:rsid w:val="005F7A71"/>
    <w:rsid w:val="00600075"/>
    <w:rsid w:val="0060034D"/>
    <w:rsid w:val="006005B6"/>
    <w:rsid w:val="00600C97"/>
    <w:rsid w:val="0060104A"/>
    <w:rsid w:val="006014A3"/>
    <w:rsid w:val="006015D4"/>
    <w:rsid w:val="00601A5B"/>
    <w:rsid w:val="006020BC"/>
    <w:rsid w:val="00602A6E"/>
    <w:rsid w:val="00603004"/>
    <w:rsid w:val="00603A77"/>
    <w:rsid w:val="00603C6D"/>
    <w:rsid w:val="006041F2"/>
    <w:rsid w:val="006042E8"/>
    <w:rsid w:val="006044F2"/>
    <w:rsid w:val="00604A60"/>
    <w:rsid w:val="00604EB1"/>
    <w:rsid w:val="00605885"/>
    <w:rsid w:val="00605AA1"/>
    <w:rsid w:val="00606AB7"/>
    <w:rsid w:val="00606C63"/>
    <w:rsid w:val="00607048"/>
    <w:rsid w:val="006074CC"/>
    <w:rsid w:val="00607A54"/>
    <w:rsid w:val="00607DC8"/>
    <w:rsid w:val="00611762"/>
    <w:rsid w:val="00611EDB"/>
    <w:rsid w:val="00612B7F"/>
    <w:rsid w:val="00612F5F"/>
    <w:rsid w:val="00613268"/>
    <w:rsid w:val="00613603"/>
    <w:rsid w:val="0061398E"/>
    <w:rsid w:val="0061406E"/>
    <w:rsid w:val="00614649"/>
    <w:rsid w:val="0061476E"/>
    <w:rsid w:val="00615D26"/>
    <w:rsid w:val="00616D76"/>
    <w:rsid w:val="006171B2"/>
    <w:rsid w:val="0061723F"/>
    <w:rsid w:val="0061786B"/>
    <w:rsid w:val="00620DE7"/>
    <w:rsid w:val="006211E0"/>
    <w:rsid w:val="0062194E"/>
    <w:rsid w:val="0062276C"/>
    <w:rsid w:val="00622AC0"/>
    <w:rsid w:val="006234F3"/>
    <w:rsid w:val="00624224"/>
    <w:rsid w:val="00625CE8"/>
    <w:rsid w:val="00625D72"/>
    <w:rsid w:val="006261FE"/>
    <w:rsid w:val="006262DD"/>
    <w:rsid w:val="0062676F"/>
    <w:rsid w:val="00626942"/>
    <w:rsid w:val="00627BB5"/>
    <w:rsid w:val="00627C0E"/>
    <w:rsid w:val="00627D8E"/>
    <w:rsid w:val="0063061E"/>
    <w:rsid w:val="0063130D"/>
    <w:rsid w:val="006318C9"/>
    <w:rsid w:val="00632FBB"/>
    <w:rsid w:val="00633256"/>
    <w:rsid w:val="006334C3"/>
    <w:rsid w:val="00633A54"/>
    <w:rsid w:val="00633D6C"/>
    <w:rsid w:val="00633D90"/>
    <w:rsid w:val="00634A15"/>
    <w:rsid w:val="00634A9E"/>
    <w:rsid w:val="00634C29"/>
    <w:rsid w:val="006357E8"/>
    <w:rsid w:val="0063598A"/>
    <w:rsid w:val="00635DBB"/>
    <w:rsid w:val="00635EC0"/>
    <w:rsid w:val="00636033"/>
    <w:rsid w:val="00636C7C"/>
    <w:rsid w:val="0063736E"/>
    <w:rsid w:val="00637777"/>
    <w:rsid w:val="00637A02"/>
    <w:rsid w:val="00637F69"/>
    <w:rsid w:val="00640232"/>
    <w:rsid w:val="00640457"/>
    <w:rsid w:val="0064058D"/>
    <w:rsid w:val="00641163"/>
    <w:rsid w:val="0064137C"/>
    <w:rsid w:val="00641B4B"/>
    <w:rsid w:val="0064233B"/>
    <w:rsid w:val="00642623"/>
    <w:rsid w:val="00642DBC"/>
    <w:rsid w:val="0064330E"/>
    <w:rsid w:val="00643B4D"/>
    <w:rsid w:val="00644440"/>
    <w:rsid w:val="00644DB7"/>
    <w:rsid w:val="0064599B"/>
    <w:rsid w:val="00645BCD"/>
    <w:rsid w:val="00645FE7"/>
    <w:rsid w:val="00646CF9"/>
    <w:rsid w:val="00647B80"/>
    <w:rsid w:val="00647CDD"/>
    <w:rsid w:val="00647ECE"/>
    <w:rsid w:val="006503EC"/>
    <w:rsid w:val="006506A5"/>
    <w:rsid w:val="00650AA5"/>
    <w:rsid w:val="00650BB0"/>
    <w:rsid w:val="00651206"/>
    <w:rsid w:val="006512DB"/>
    <w:rsid w:val="006518BF"/>
    <w:rsid w:val="00652154"/>
    <w:rsid w:val="00652A33"/>
    <w:rsid w:val="00653486"/>
    <w:rsid w:val="0065376D"/>
    <w:rsid w:val="00653783"/>
    <w:rsid w:val="00653F97"/>
    <w:rsid w:val="006543DC"/>
    <w:rsid w:val="006545D5"/>
    <w:rsid w:val="00654E37"/>
    <w:rsid w:val="00655736"/>
    <w:rsid w:val="00655DF7"/>
    <w:rsid w:val="00656072"/>
    <w:rsid w:val="0065772B"/>
    <w:rsid w:val="0065784E"/>
    <w:rsid w:val="00657E7E"/>
    <w:rsid w:val="00662843"/>
    <w:rsid w:val="00663053"/>
    <w:rsid w:val="00663664"/>
    <w:rsid w:val="006637EE"/>
    <w:rsid w:val="00663868"/>
    <w:rsid w:val="006639E5"/>
    <w:rsid w:val="00663F15"/>
    <w:rsid w:val="006642E7"/>
    <w:rsid w:val="006643BC"/>
    <w:rsid w:val="006650A6"/>
    <w:rsid w:val="00665B34"/>
    <w:rsid w:val="0066610B"/>
    <w:rsid w:val="006666A3"/>
    <w:rsid w:val="00666894"/>
    <w:rsid w:val="0066748F"/>
    <w:rsid w:val="00667557"/>
    <w:rsid w:val="00667AF8"/>
    <w:rsid w:val="00667F61"/>
    <w:rsid w:val="00671539"/>
    <w:rsid w:val="00671F23"/>
    <w:rsid w:val="00671F73"/>
    <w:rsid w:val="006720F6"/>
    <w:rsid w:val="00672143"/>
    <w:rsid w:val="0067290E"/>
    <w:rsid w:val="00673D82"/>
    <w:rsid w:val="00673E82"/>
    <w:rsid w:val="00674D30"/>
    <w:rsid w:val="00675500"/>
    <w:rsid w:val="00675843"/>
    <w:rsid w:val="00676FCD"/>
    <w:rsid w:val="006772C0"/>
    <w:rsid w:val="0067749E"/>
    <w:rsid w:val="006778C0"/>
    <w:rsid w:val="00680008"/>
    <w:rsid w:val="0068024C"/>
    <w:rsid w:val="0068026F"/>
    <w:rsid w:val="0068033D"/>
    <w:rsid w:val="00680649"/>
    <w:rsid w:val="0068159D"/>
    <w:rsid w:val="00682061"/>
    <w:rsid w:val="00682A84"/>
    <w:rsid w:val="00682E2B"/>
    <w:rsid w:val="0068319C"/>
    <w:rsid w:val="006831D0"/>
    <w:rsid w:val="00683361"/>
    <w:rsid w:val="0068377C"/>
    <w:rsid w:val="00683C5D"/>
    <w:rsid w:val="00683C78"/>
    <w:rsid w:val="00684125"/>
    <w:rsid w:val="006841D7"/>
    <w:rsid w:val="00684685"/>
    <w:rsid w:val="006849F4"/>
    <w:rsid w:val="00684F3C"/>
    <w:rsid w:val="00685751"/>
    <w:rsid w:val="00685CE6"/>
    <w:rsid w:val="0068615B"/>
    <w:rsid w:val="006864E0"/>
    <w:rsid w:val="006873F5"/>
    <w:rsid w:val="0068779A"/>
    <w:rsid w:val="00687AF8"/>
    <w:rsid w:val="00690DF2"/>
    <w:rsid w:val="00690EF4"/>
    <w:rsid w:val="00690F23"/>
    <w:rsid w:val="006914DB"/>
    <w:rsid w:val="00692D6F"/>
    <w:rsid w:val="0069314C"/>
    <w:rsid w:val="00693369"/>
    <w:rsid w:val="00693F48"/>
    <w:rsid w:val="00694522"/>
    <w:rsid w:val="00695176"/>
    <w:rsid w:val="00696358"/>
    <w:rsid w:val="00696470"/>
    <w:rsid w:val="006968FB"/>
    <w:rsid w:val="006A0AB7"/>
    <w:rsid w:val="006A1D17"/>
    <w:rsid w:val="006A212F"/>
    <w:rsid w:val="006A28F2"/>
    <w:rsid w:val="006A2E21"/>
    <w:rsid w:val="006A328E"/>
    <w:rsid w:val="006A35E5"/>
    <w:rsid w:val="006A35FD"/>
    <w:rsid w:val="006A3AF7"/>
    <w:rsid w:val="006A49B4"/>
    <w:rsid w:val="006A5361"/>
    <w:rsid w:val="006A550E"/>
    <w:rsid w:val="006A561A"/>
    <w:rsid w:val="006A6F6E"/>
    <w:rsid w:val="006A6FAA"/>
    <w:rsid w:val="006A71DC"/>
    <w:rsid w:val="006B18D6"/>
    <w:rsid w:val="006B193A"/>
    <w:rsid w:val="006B1AD8"/>
    <w:rsid w:val="006B1B12"/>
    <w:rsid w:val="006B2A14"/>
    <w:rsid w:val="006B2F78"/>
    <w:rsid w:val="006B2FC1"/>
    <w:rsid w:val="006B3AA6"/>
    <w:rsid w:val="006B59D2"/>
    <w:rsid w:val="006B5CF4"/>
    <w:rsid w:val="006B5EC2"/>
    <w:rsid w:val="006B6185"/>
    <w:rsid w:val="006B695D"/>
    <w:rsid w:val="006B6D9B"/>
    <w:rsid w:val="006B6E81"/>
    <w:rsid w:val="006B7090"/>
    <w:rsid w:val="006B7340"/>
    <w:rsid w:val="006B73E6"/>
    <w:rsid w:val="006B7813"/>
    <w:rsid w:val="006B797B"/>
    <w:rsid w:val="006B7DBF"/>
    <w:rsid w:val="006C16F2"/>
    <w:rsid w:val="006C2001"/>
    <w:rsid w:val="006C263F"/>
    <w:rsid w:val="006C2A9B"/>
    <w:rsid w:val="006C2FBC"/>
    <w:rsid w:val="006C3339"/>
    <w:rsid w:val="006C3474"/>
    <w:rsid w:val="006C3DE1"/>
    <w:rsid w:val="006C43AD"/>
    <w:rsid w:val="006C4547"/>
    <w:rsid w:val="006C4556"/>
    <w:rsid w:val="006C45E9"/>
    <w:rsid w:val="006C47B9"/>
    <w:rsid w:val="006C49AC"/>
    <w:rsid w:val="006C501C"/>
    <w:rsid w:val="006C611A"/>
    <w:rsid w:val="006C6406"/>
    <w:rsid w:val="006C64D6"/>
    <w:rsid w:val="006C6590"/>
    <w:rsid w:val="006C6F78"/>
    <w:rsid w:val="006C72E3"/>
    <w:rsid w:val="006C762F"/>
    <w:rsid w:val="006C7CA4"/>
    <w:rsid w:val="006C7DD4"/>
    <w:rsid w:val="006D01EF"/>
    <w:rsid w:val="006D085E"/>
    <w:rsid w:val="006D141C"/>
    <w:rsid w:val="006D1530"/>
    <w:rsid w:val="006D18BA"/>
    <w:rsid w:val="006D18D1"/>
    <w:rsid w:val="006D3686"/>
    <w:rsid w:val="006D4770"/>
    <w:rsid w:val="006D47F4"/>
    <w:rsid w:val="006D5434"/>
    <w:rsid w:val="006D54C3"/>
    <w:rsid w:val="006D5588"/>
    <w:rsid w:val="006D63EF"/>
    <w:rsid w:val="006D6792"/>
    <w:rsid w:val="006D6E33"/>
    <w:rsid w:val="006D72E7"/>
    <w:rsid w:val="006D797A"/>
    <w:rsid w:val="006E0131"/>
    <w:rsid w:val="006E04E6"/>
    <w:rsid w:val="006E04FB"/>
    <w:rsid w:val="006E0877"/>
    <w:rsid w:val="006E0A5D"/>
    <w:rsid w:val="006E147C"/>
    <w:rsid w:val="006E1497"/>
    <w:rsid w:val="006E1632"/>
    <w:rsid w:val="006E1B4E"/>
    <w:rsid w:val="006E2558"/>
    <w:rsid w:val="006E25D5"/>
    <w:rsid w:val="006E2F14"/>
    <w:rsid w:val="006E2F41"/>
    <w:rsid w:val="006E357E"/>
    <w:rsid w:val="006E5576"/>
    <w:rsid w:val="006E61B8"/>
    <w:rsid w:val="006E61C2"/>
    <w:rsid w:val="006E645F"/>
    <w:rsid w:val="006E74A5"/>
    <w:rsid w:val="006E760C"/>
    <w:rsid w:val="006E7704"/>
    <w:rsid w:val="006E7964"/>
    <w:rsid w:val="006E7BEA"/>
    <w:rsid w:val="006F007E"/>
    <w:rsid w:val="006F0C50"/>
    <w:rsid w:val="006F0F4F"/>
    <w:rsid w:val="006F1009"/>
    <w:rsid w:val="006F1272"/>
    <w:rsid w:val="006F192C"/>
    <w:rsid w:val="006F23E0"/>
    <w:rsid w:val="006F2CB1"/>
    <w:rsid w:val="006F3A33"/>
    <w:rsid w:val="006F3EDC"/>
    <w:rsid w:val="006F427E"/>
    <w:rsid w:val="006F5514"/>
    <w:rsid w:val="006F5A8C"/>
    <w:rsid w:val="006F5C9F"/>
    <w:rsid w:val="006F5D8C"/>
    <w:rsid w:val="006F6C00"/>
    <w:rsid w:val="006F7AB4"/>
    <w:rsid w:val="00700A4A"/>
    <w:rsid w:val="00700DAD"/>
    <w:rsid w:val="00700DE1"/>
    <w:rsid w:val="00700E4F"/>
    <w:rsid w:val="007012A5"/>
    <w:rsid w:val="007015C0"/>
    <w:rsid w:val="00701D2C"/>
    <w:rsid w:val="00701F94"/>
    <w:rsid w:val="0070283B"/>
    <w:rsid w:val="00702DAC"/>
    <w:rsid w:val="00702DF3"/>
    <w:rsid w:val="0070345C"/>
    <w:rsid w:val="00703D9C"/>
    <w:rsid w:val="00704144"/>
    <w:rsid w:val="007044AB"/>
    <w:rsid w:val="00705247"/>
    <w:rsid w:val="007052BB"/>
    <w:rsid w:val="00705336"/>
    <w:rsid w:val="00705360"/>
    <w:rsid w:val="00705A8C"/>
    <w:rsid w:val="00706BB0"/>
    <w:rsid w:val="00707D55"/>
    <w:rsid w:val="0071116D"/>
    <w:rsid w:val="007116EF"/>
    <w:rsid w:val="00711C18"/>
    <w:rsid w:val="00712BDA"/>
    <w:rsid w:val="00713D74"/>
    <w:rsid w:val="0071404E"/>
    <w:rsid w:val="00714EF0"/>
    <w:rsid w:val="007153F9"/>
    <w:rsid w:val="0071627E"/>
    <w:rsid w:val="00716B69"/>
    <w:rsid w:val="00716F32"/>
    <w:rsid w:val="007170C6"/>
    <w:rsid w:val="007176EB"/>
    <w:rsid w:val="00717D09"/>
    <w:rsid w:val="007200B4"/>
    <w:rsid w:val="00720615"/>
    <w:rsid w:val="0072110C"/>
    <w:rsid w:val="00721307"/>
    <w:rsid w:val="0072152C"/>
    <w:rsid w:val="007227B6"/>
    <w:rsid w:val="00723942"/>
    <w:rsid w:val="00723A9B"/>
    <w:rsid w:val="00724407"/>
    <w:rsid w:val="0072457B"/>
    <w:rsid w:val="0072510F"/>
    <w:rsid w:val="007251AC"/>
    <w:rsid w:val="007253B4"/>
    <w:rsid w:val="0072549D"/>
    <w:rsid w:val="00725F50"/>
    <w:rsid w:val="00726707"/>
    <w:rsid w:val="00731735"/>
    <w:rsid w:val="00731E2C"/>
    <w:rsid w:val="007320BB"/>
    <w:rsid w:val="00732358"/>
    <w:rsid w:val="007324F1"/>
    <w:rsid w:val="007325D8"/>
    <w:rsid w:val="00732615"/>
    <w:rsid w:val="00732BC3"/>
    <w:rsid w:val="007332C9"/>
    <w:rsid w:val="00733345"/>
    <w:rsid w:val="00733557"/>
    <w:rsid w:val="00733CAD"/>
    <w:rsid w:val="00733D66"/>
    <w:rsid w:val="00733EF8"/>
    <w:rsid w:val="00734849"/>
    <w:rsid w:val="00734AAC"/>
    <w:rsid w:val="00735137"/>
    <w:rsid w:val="007359F2"/>
    <w:rsid w:val="00736992"/>
    <w:rsid w:val="00737364"/>
    <w:rsid w:val="0073770E"/>
    <w:rsid w:val="00737D21"/>
    <w:rsid w:val="00740341"/>
    <w:rsid w:val="00740616"/>
    <w:rsid w:val="007409B0"/>
    <w:rsid w:val="00740A8B"/>
    <w:rsid w:val="00741B3C"/>
    <w:rsid w:val="00741BBF"/>
    <w:rsid w:val="00741F21"/>
    <w:rsid w:val="00742209"/>
    <w:rsid w:val="007425D3"/>
    <w:rsid w:val="007426A4"/>
    <w:rsid w:val="00742D94"/>
    <w:rsid w:val="00743F4D"/>
    <w:rsid w:val="00744CA4"/>
    <w:rsid w:val="007450AC"/>
    <w:rsid w:val="0074521B"/>
    <w:rsid w:val="007457B7"/>
    <w:rsid w:val="007458B7"/>
    <w:rsid w:val="00746615"/>
    <w:rsid w:val="00746CB0"/>
    <w:rsid w:val="00746D18"/>
    <w:rsid w:val="00747203"/>
    <w:rsid w:val="00747331"/>
    <w:rsid w:val="00747AA8"/>
    <w:rsid w:val="00750551"/>
    <w:rsid w:val="00750CF7"/>
    <w:rsid w:val="00751941"/>
    <w:rsid w:val="0075195C"/>
    <w:rsid w:val="00752115"/>
    <w:rsid w:val="00752989"/>
    <w:rsid w:val="00752C02"/>
    <w:rsid w:val="00752DB2"/>
    <w:rsid w:val="007538EE"/>
    <w:rsid w:val="00753F41"/>
    <w:rsid w:val="0075411F"/>
    <w:rsid w:val="00754146"/>
    <w:rsid w:val="0075432B"/>
    <w:rsid w:val="00754B76"/>
    <w:rsid w:val="007554B8"/>
    <w:rsid w:val="0075554D"/>
    <w:rsid w:val="00756D0E"/>
    <w:rsid w:val="007571B4"/>
    <w:rsid w:val="00757418"/>
    <w:rsid w:val="00757512"/>
    <w:rsid w:val="00757A70"/>
    <w:rsid w:val="00757F3A"/>
    <w:rsid w:val="0076007A"/>
    <w:rsid w:val="007607B9"/>
    <w:rsid w:val="007610A0"/>
    <w:rsid w:val="0076122D"/>
    <w:rsid w:val="0076169E"/>
    <w:rsid w:val="00761D61"/>
    <w:rsid w:val="00761E83"/>
    <w:rsid w:val="007622A7"/>
    <w:rsid w:val="00762A42"/>
    <w:rsid w:val="00762EDB"/>
    <w:rsid w:val="00762F57"/>
    <w:rsid w:val="00763447"/>
    <w:rsid w:val="007638C2"/>
    <w:rsid w:val="007645C0"/>
    <w:rsid w:val="0076479D"/>
    <w:rsid w:val="00764CC6"/>
    <w:rsid w:val="00765ADC"/>
    <w:rsid w:val="00765B2F"/>
    <w:rsid w:val="00766352"/>
    <w:rsid w:val="00766BC6"/>
    <w:rsid w:val="0076708E"/>
    <w:rsid w:val="00770895"/>
    <w:rsid w:val="00770F6D"/>
    <w:rsid w:val="007711EB"/>
    <w:rsid w:val="007715EC"/>
    <w:rsid w:val="00771E28"/>
    <w:rsid w:val="00774194"/>
    <w:rsid w:val="00774299"/>
    <w:rsid w:val="00775654"/>
    <w:rsid w:val="00775E91"/>
    <w:rsid w:val="007762A9"/>
    <w:rsid w:val="0077637B"/>
    <w:rsid w:val="00776F84"/>
    <w:rsid w:val="0077759F"/>
    <w:rsid w:val="00777F69"/>
    <w:rsid w:val="007803F3"/>
    <w:rsid w:val="007804A0"/>
    <w:rsid w:val="00781102"/>
    <w:rsid w:val="0078123D"/>
    <w:rsid w:val="0078174C"/>
    <w:rsid w:val="0078309C"/>
    <w:rsid w:val="0078351C"/>
    <w:rsid w:val="00783B2C"/>
    <w:rsid w:val="00783DE7"/>
    <w:rsid w:val="00784282"/>
    <w:rsid w:val="00784B21"/>
    <w:rsid w:val="00784C55"/>
    <w:rsid w:val="00784D5E"/>
    <w:rsid w:val="00785121"/>
    <w:rsid w:val="00785130"/>
    <w:rsid w:val="00785200"/>
    <w:rsid w:val="00785260"/>
    <w:rsid w:val="0078601B"/>
    <w:rsid w:val="00786933"/>
    <w:rsid w:val="00786EEC"/>
    <w:rsid w:val="0078718B"/>
    <w:rsid w:val="00787586"/>
    <w:rsid w:val="007876C9"/>
    <w:rsid w:val="00787DF4"/>
    <w:rsid w:val="00787EE0"/>
    <w:rsid w:val="00792322"/>
    <w:rsid w:val="00792633"/>
    <w:rsid w:val="00792D20"/>
    <w:rsid w:val="00792FAC"/>
    <w:rsid w:val="007939CE"/>
    <w:rsid w:val="00794514"/>
    <w:rsid w:val="00795698"/>
    <w:rsid w:val="0079599A"/>
    <w:rsid w:val="00795C82"/>
    <w:rsid w:val="00795D32"/>
    <w:rsid w:val="007961DB"/>
    <w:rsid w:val="007962D3"/>
    <w:rsid w:val="00796ABE"/>
    <w:rsid w:val="00796CD4"/>
    <w:rsid w:val="00796DD6"/>
    <w:rsid w:val="007970CA"/>
    <w:rsid w:val="007972D9"/>
    <w:rsid w:val="007973C6"/>
    <w:rsid w:val="00797ACA"/>
    <w:rsid w:val="00797D99"/>
    <w:rsid w:val="00797FEC"/>
    <w:rsid w:val="007A038F"/>
    <w:rsid w:val="007A0644"/>
    <w:rsid w:val="007A0878"/>
    <w:rsid w:val="007A09A0"/>
    <w:rsid w:val="007A2EF2"/>
    <w:rsid w:val="007A3904"/>
    <w:rsid w:val="007A3E86"/>
    <w:rsid w:val="007A4741"/>
    <w:rsid w:val="007A4993"/>
    <w:rsid w:val="007A4B06"/>
    <w:rsid w:val="007A4B3A"/>
    <w:rsid w:val="007A4CC5"/>
    <w:rsid w:val="007A5E57"/>
    <w:rsid w:val="007A60EF"/>
    <w:rsid w:val="007A63B7"/>
    <w:rsid w:val="007A7D06"/>
    <w:rsid w:val="007B00E3"/>
    <w:rsid w:val="007B084E"/>
    <w:rsid w:val="007B0E9C"/>
    <w:rsid w:val="007B1243"/>
    <w:rsid w:val="007B1622"/>
    <w:rsid w:val="007B2F9D"/>
    <w:rsid w:val="007B3515"/>
    <w:rsid w:val="007B36C6"/>
    <w:rsid w:val="007B3CA3"/>
    <w:rsid w:val="007B3EAD"/>
    <w:rsid w:val="007B6CF8"/>
    <w:rsid w:val="007B74FB"/>
    <w:rsid w:val="007B7747"/>
    <w:rsid w:val="007B7893"/>
    <w:rsid w:val="007B7974"/>
    <w:rsid w:val="007C03B0"/>
    <w:rsid w:val="007C0527"/>
    <w:rsid w:val="007C0E0F"/>
    <w:rsid w:val="007C0FE0"/>
    <w:rsid w:val="007C27FB"/>
    <w:rsid w:val="007C28DC"/>
    <w:rsid w:val="007C3E18"/>
    <w:rsid w:val="007C402E"/>
    <w:rsid w:val="007C4204"/>
    <w:rsid w:val="007C48AB"/>
    <w:rsid w:val="007C4C92"/>
    <w:rsid w:val="007C4F4C"/>
    <w:rsid w:val="007C5636"/>
    <w:rsid w:val="007C5FA4"/>
    <w:rsid w:val="007C64FC"/>
    <w:rsid w:val="007C6B38"/>
    <w:rsid w:val="007C7166"/>
    <w:rsid w:val="007D0384"/>
    <w:rsid w:val="007D1D7C"/>
    <w:rsid w:val="007D2948"/>
    <w:rsid w:val="007D2A5C"/>
    <w:rsid w:val="007D2ED4"/>
    <w:rsid w:val="007D3516"/>
    <w:rsid w:val="007D44B9"/>
    <w:rsid w:val="007D52D5"/>
    <w:rsid w:val="007D6FE0"/>
    <w:rsid w:val="007D716D"/>
    <w:rsid w:val="007D71D7"/>
    <w:rsid w:val="007D77EC"/>
    <w:rsid w:val="007D7EE3"/>
    <w:rsid w:val="007E02A1"/>
    <w:rsid w:val="007E0717"/>
    <w:rsid w:val="007E0B07"/>
    <w:rsid w:val="007E15BB"/>
    <w:rsid w:val="007E15DA"/>
    <w:rsid w:val="007E1865"/>
    <w:rsid w:val="007E2067"/>
    <w:rsid w:val="007E2356"/>
    <w:rsid w:val="007E2FF1"/>
    <w:rsid w:val="007E3170"/>
    <w:rsid w:val="007E37EA"/>
    <w:rsid w:val="007E468E"/>
    <w:rsid w:val="007E5109"/>
    <w:rsid w:val="007E5749"/>
    <w:rsid w:val="007E5C97"/>
    <w:rsid w:val="007E69EB"/>
    <w:rsid w:val="007E72C3"/>
    <w:rsid w:val="007E7B94"/>
    <w:rsid w:val="007F03A3"/>
    <w:rsid w:val="007F1836"/>
    <w:rsid w:val="007F1D89"/>
    <w:rsid w:val="007F21EA"/>
    <w:rsid w:val="007F3216"/>
    <w:rsid w:val="007F3781"/>
    <w:rsid w:val="007F3B84"/>
    <w:rsid w:val="007F5153"/>
    <w:rsid w:val="007F5156"/>
    <w:rsid w:val="007F55AE"/>
    <w:rsid w:val="007F5C5B"/>
    <w:rsid w:val="007F6441"/>
    <w:rsid w:val="007F657C"/>
    <w:rsid w:val="007F682A"/>
    <w:rsid w:val="007F7511"/>
    <w:rsid w:val="007F7BA7"/>
    <w:rsid w:val="007F7FE6"/>
    <w:rsid w:val="008008FF"/>
    <w:rsid w:val="0080093B"/>
    <w:rsid w:val="00800CD5"/>
    <w:rsid w:val="00801438"/>
    <w:rsid w:val="0080205F"/>
    <w:rsid w:val="00802982"/>
    <w:rsid w:val="00803607"/>
    <w:rsid w:val="008037C7"/>
    <w:rsid w:val="0080396A"/>
    <w:rsid w:val="00804063"/>
    <w:rsid w:val="00804691"/>
    <w:rsid w:val="00804B2E"/>
    <w:rsid w:val="00804FDE"/>
    <w:rsid w:val="00805229"/>
    <w:rsid w:val="008055D6"/>
    <w:rsid w:val="008055FD"/>
    <w:rsid w:val="0080572A"/>
    <w:rsid w:val="00805FE0"/>
    <w:rsid w:val="00805FF0"/>
    <w:rsid w:val="0080615E"/>
    <w:rsid w:val="0080677F"/>
    <w:rsid w:val="008078B4"/>
    <w:rsid w:val="008078C7"/>
    <w:rsid w:val="00807C12"/>
    <w:rsid w:val="00810277"/>
    <w:rsid w:val="00810858"/>
    <w:rsid w:val="00810B6F"/>
    <w:rsid w:val="00810D9E"/>
    <w:rsid w:val="00810E3D"/>
    <w:rsid w:val="00810FDB"/>
    <w:rsid w:val="0081141C"/>
    <w:rsid w:val="008115B4"/>
    <w:rsid w:val="00811A1B"/>
    <w:rsid w:val="0081224E"/>
    <w:rsid w:val="00813006"/>
    <w:rsid w:val="008130DE"/>
    <w:rsid w:val="008139A3"/>
    <w:rsid w:val="008140A6"/>
    <w:rsid w:val="00814156"/>
    <w:rsid w:val="00814B01"/>
    <w:rsid w:val="00814E4B"/>
    <w:rsid w:val="00815064"/>
    <w:rsid w:val="008157E0"/>
    <w:rsid w:val="00815C65"/>
    <w:rsid w:val="00816869"/>
    <w:rsid w:val="00816FC7"/>
    <w:rsid w:val="0081714E"/>
    <w:rsid w:val="00820657"/>
    <w:rsid w:val="00820821"/>
    <w:rsid w:val="00820A88"/>
    <w:rsid w:val="00821D15"/>
    <w:rsid w:val="00822005"/>
    <w:rsid w:val="008230DF"/>
    <w:rsid w:val="00824A03"/>
    <w:rsid w:val="00824E3D"/>
    <w:rsid w:val="00825AB3"/>
    <w:rsid w:val="00825BBA"/>
    <w:rsid w:val="008267D9"/>
    <w:rsid w:val="00826951"/>
    <w:rsid w:val="00826CF4"/>
    <w:rsid w:val="00826DAA"/>
    <w:rsid w:val="00827C71"/>
    <w:rsid w:val="0083002E"/>
    <w:rsid w:val="00831384"/>
    <w:rsid w:val="0083178F"/>
    <w:rsid w:val="00831B5A"/>
    <w:rsid w:val="008321CB"/>
    <w:rsid w:val="0083249D"/>
    <w:rsid w:val="00833BA0"/>
    <w:rsid w:val="00833C5F"/>
    <w:rsid w:val="00834EF0"/>
    <w:rsid w:val="008353B9"/>
    <w:rsid w:val="008354E9"/>
    <w:rsid w:val="008361AE"/>
    <w:rsid w:val="00836395"/>
    <w:rsid w:val="00836C05"/>
    <w:rsid w:val="00837146"/>
    <w:rsid w:val="00837C5A"/>
    <w:rsid w:val="008401C6"/>
    <w:rsid w:val="00840FC3"/>
    <w:rsid w:val="00841C3C"/>
    <w:rsid w:val="00841DE1"/>
    <w:rsid w:val="008425E0"/>
    <w:rsid w:val="0084275B"/>
    <w:rsid w:val="008438A3"/>
    <w:rsid w:val="008446B7"/>
    <w:rsid w:val="00844CA8"/>
    <w:rsid w:val="00844D5A"/>
    <w:rsid w:val="008466E1"/>
    <w:rsid w:val="00846989"/>
    <w:rsid w:val="00846D38"/>
    <w:rsid w:val="00846FB9"/>
    <w:rsid w:val="00847770"/>
    <w:rsid w:val="00847A43"/>
    <w:rsid w:val="00850664"/>
    <w:rsid w:val="00850769"/>
    <w:rsid w:val="00850932"/>
    <w:rsid w:val="00850CA6"/>
    <w:rsid w:val="0085154B"/>
    <w:rsid w:val="0085167E"/>
    <w:rsid w:val="00852F65"/>
    <w:rsid w:val="0085341E"/>
    <w:rsid w:val="00853C77"/>
    <w:rsid w:val="00853CB1"/>
    <w:rsid w:val="00853F52"/>
    <w:rsid w:val="008546BC"/>
    <w:rsid w:val="00854B48"/>
    <w:rsid w:val="0085591C"/>
    <w:rsid w:val="00861C95"/>
    <w:rsid w:val="00861F9D"/>
    <w:rsid w:val="008624A4"/>
    <w:rsid w:val="008632EC"/>
    <w:rsid w:val="00863713"/>
    <w:rsid w:val="00863EDB"/>
    <w:rsid w:val="008640F0"/>
    <w:rsid w:val="008642DB"/>
    <w:rsid w:val="00864528"/>
    <w:rsid w:val="0086483D"/>
    <w:rsid w:val="00864EB3"/>
    <w:rsid w:val="008654AB"/>
    <w:rsid w:val="0086555D"/>
    <w:rsid w:val="00865716"/>
    <w:rsid w:val="0086572F"/>
    <w:rsid w:val="008665AD"/>
    <w:rsid w:val="00870111"/>
    <w:rsid w:val="0087025A"/>
    <w:rsid w:val="008716B6"/>
    <w:rsid w:val="00871872"/>
    <w:rsid w:val="008735F5"/>
    <w:rsid w:val="00873636"/>
    <w:rsid w:val="00873AC4"/>
    <w:rsid w:val="00873B84"/>
    <w:rsid w:val="00874913"/>
    <w:rsid w:val="00874919"/>
    <w:rsid w:val="008756AA"/>
    <w:rsid w:val="00875C4F"/>
    <w:rsid w:val="008776DC"/>
    <w:rsid w:val="00880EEB"/>
    <w:rsid w:val="0088103C"/>
    <w:rsid w:val="008813B6"/>
    <w:rsid w:val="00882E78"/>
    <w:rsid w:val="0088371B"/>
    <w:rsid w:val="00883F75"/>
    <w:rsid w:val="00884257"/>
    <w:rsid w:val="00885295"/>
    <w:rsid w:val="008854A3"/>
    <w:rsid w:val="00885C10"/>
    <w:rsid w:val="00885E67"/>
    <w:rsid w:val="00886D9E"/>
    <w:rsid w:val="00890083"/>
    <w:rsid w:val="0089019D"/>
    <w:rsid w:val="00890A22"/>
    <w:rsid w:val="00890D13"/>
    <w:rsid w:val="0089124C"/>
    <w:rsid w:val="00891DD0"/>
    <w:rsid w:val="00893080"/>
    <w:rsid w:val="0089339F"/>
    <w:rsid w:val="00893684"/>
    <w:rsid w:val="00893918"/>
    <w:rsid w:val="008945F0"/>
    <w:rsid w:val="00895198"/>
    <w:rsid w:val="00895847"/>
    <w:rsid w:val="00895A8D"/>
    <w:rsid w:val="0089610F"/>
    <w:rsid w:val="00896368"/>
    <w:rsid w:val="00896DB2"/>
    <w:rsid w:val="00897406"/>
    <w:rsid w:val="00897461"/>
    <w:rsid w:val="008976EF"/>
    <w:rsid w:val="00897794"/>
    <w:rsid w:val="008977B0"/>
    <w:rsid w:val="00897AE4"/>
    <w:rsid w:val="00897E46"/>
    <w:rsid w:val="008A052F"/>
    <w:rsid w:val="008A07C0"/>
    <w:rsid w:val="008A0F9A"/>
    <w:rsid w:val="008A1444"/>
    <w:rsid w:val="008A275E"/>
    <w:rsid w:val="008A27E9"/>
    <w:rsid w:val="008A327E"/>
    <w:rsid w:val="008A39EF"/>
    <w:rsid w:val="008A4071"/>
    <w:rsid w:val="008A4E7A"/>
    <w:rsid w:val="008A4FF2"/>
    <w:rsid w:val="008A54EB"/>
    <w:rsid w:val="008A6645"/>
    <w:rsid w:val="008A7009"/>
    <w:rsid w:val="008A70DA"/>
    <w:rsid w:val="008A7561"/>
    <w:rsid w:val="008A770B"/>
    <w:rsid w:val="008A7FF9"/>
    <w:rsid w:val="008B03D3"/>
    <w:rsid w:val="008B04DC"/>
    <w:rsid w:val="008B0D6C"/>
    <w:rsid w:val="008B1173"/>
    <w:rsid w:val="008B138F"/>
    <w:rsid w:val="008B243B"/>
    <w:rsid w:val="008B3632"/>
    <w:rsid w:val="008B39D0"/>
    <w:rsid w:val="008B3A11"/>
    <w:rsid w:val="008B3BFC"/>
    <w:rsid w:val="008B4030"/>
    <w:rsid w:val="008B434E"/>
    <w:rsid w:val="008B46A9"/>
    <w:rsid w:val="008B4901"/>
    <w:rsid w:val="008B4A17"/>
    <w:rsid w:val="008B4AEF"/>
    <w:rsid w:val="008B4F8D"/>
    <w:rsid w:val="008B64C9"/>
    <w:rsid w:val="008B6737"/>
    <w:rsid w:val="008B6CBF"/>
    <w:rsid w:val="008B7D3C"/>
    <w:rsid w:val="008B7E61"/>
    <w:rsid w:val="008C09FA"/>
    <w:rsid w:val="008C0DDA"/>
    <w:rsid w:val="008C12A4"/>
    <w:rsid w:val="008C166C"/>
    <w:rsid w:val="008C238F"/>
    <w:rsid w:val="008C240E"/>
    <w:rsid w:val="008C277A"/>
    <w:rsid w:val="008C2AEB"/>
    <w:rsid w:val="008C2C3F"/>
    <w:rsid w:val="008C31FB"/>
    <w:rsid w:val="008C33BE"/>
    <w:rsid w:val="008C3723"/>
    <w:rsid w:val="008C4615"/>
    <w:rsid w:val="008C49AB"/>
    <w:rsid w:val="008C504B"/>
    <w:rsid w:val="008C5713"/>
    <w:rsid w:val="008C58DD"/>
    <w:rsid w:val="008C5FB5"/>
    <w:rsid w:val="008C6C79"/>
    <w:rsid w:val="008C7433"/>
    <w:rsid w:val="008C7842"/>
    <w:rsid w:val="008C784D"/>
    <w:rsid w:val="008C7F8B"/>
    <w:rsid w:val="008D008C"/>
    <w:rsid w:val="008D050B"/>
    <w:rsid w:val="008D1690"/>
    <w:rsid w:val="008D1CF8"/>
    <w:rsid w:val="008D240A"/>
    <w:rsid w:val="008D37DF"/>
    <w:rsid w:val="008D3D13"/>
    <w:rsid w:val="008D3E20"/>
    <w:rsid w:val="008D4AB9"/>
    <w:rsid w:val="008D4EE2"/>
    <w:rsid w:val="008D5394"/>
    <w:rsid w:val="008D595C"/>
    <w:rsid w:val="008D63BB"/>
    <w:rsid w:val="008D67C6"/>
    <w:rsid w:val="008D6893"/>
    <w:rsid w:val="008D6C8C"/>
    <w:rsid w:val="008D6E1B"/>
    <w:rsid w:val="008D795F"/>
    <w:rsid w:val="008E004A"/>
    <w:rsid w:val="008E0655"/>
    <w:rsid w:val="008E176B"/>
    <w:rsid w:val="008E1ABF"/>
    <w:rsid w:val="008E1B0B"/>
    <w:rsid w:val="008E21B9"/>
    <w:rsid w:val="008E2A6B"/>
    <w:rsid w:val="008E3D7D"/>
    <w:rsid w:val="008E4448"/>
    <w:rsid w:val="008E479E"/>
    <w:rsid w:val="008E4987"/>
    <w:rsid w:val="008E4ADF"/>
    <w:rsid w:val="008E510B"/>
    <w:rsid w:val="008E5466"/>
    <w:rsid w:val="008E5B84"/>
    <w:rsid w:val="008E652F"/>
    <w:rsid w:val="008E7E90"/>
    <w:rsid w:val="008F0104"/>
    <w:rsid w:val="008F0253"/>
    <w:rsid w:val="008F087D"/>
    <w:rsid w:val="008F12CB"/>
    <w:rsid w:val="008F257A"/>
    <w:rsid w:val="008F2CD6"/>
    <w:rsid w:val="008F2F0E"/>
    <w:rsid w:val="008F4267"/>
    <w:rsid w:val="008F4415"/>
    <w:rsid w:val="008F4647"/>
    <w:rsid w:val="008F4D89"/>
    <w:rsid w:val="008F4FF1"/>
    <w:rsid w:val="008F519E"/>
    <w:rsid w:val="008F5515"/>
    <w:rsid w:val="008F5A5E"/>
    <w:rsid w:val="008F5C28"/>
    <w:rsid w:val="008F5E97"/>
    <w:rsid w:val="008F70C0"/>
    <w:rsid w:val="00900943"/>
    <w:rsid w:val="00900CED"/>
    <w:rsid w:val="00900ED3"/>
    <w:rsid w:val="009012B8"/>
    <w:rsid w:val="0090142C"/>
    <w:rsid w:val="00901CA4"/>
    <w:rsid w:val="00901FB9"/>
    <w:rsid w:val="00902246"/>
    <w:rsid w:val="0090231D"/>
    <w:rsid w:val="00902A30"/>
    <w:rsid w:val="009030C9"/>
    <w:rsid w:val="009043C5"/>
    <w:rsid w:val="0090440D"/>
    <w:rsid w:val="00904B69"/>
    <w:rsid w:val="00904C6B"/>
    <w:rsid w:val="00904F28"/>
    <w:rsid w:val="00905378"/>
    <w:rsid w:val="00905466"/>
    <w:rsid w:val="00905B06"/>
    <w:rsid w:val="00905B2C"/>
    <w:rsid w:val="00905D79"/>
    <w:rsid w:val="00905DE2"/>
    <w:rsid w:val="0090698B"/>
    <w:rsid w:val="00906C1A"/>
    <w:rsid w:val="009072B6"/>
    <w:rsid w:val="00907394"/>
    <w:rsid w:val="00907AF1"/>
    <w:rsid w:val="00910265"/>
    <w:rsid w:val="0091052B"/>
    <w:rsid w:val="00910A06"/>
    <w:rsid w:val="00910F54"/>
    <w:rsid w:val="00911897"/>
    <w:rsid w:val="00911B71"/>
    <w:rsid w:val="009121A4"/>
    <w:rsid w:val="0091318D"/>
    <w:rsid w:val="00913447"/>
    <w:rsid w:val="00914479"/>
    <w:rsid w:val="00914BE3"/>
    <w:rsid w:val="00915179"/>
    <w:rsid w:val="009152E6"/>
    <w:rsid w:val="0091671A"/>
    <w:rsid w:val="009169CA"/>
    <w:rsid w:val="00916B25"/>
    <w:rsid w:val="00916D50"/>
    <w:rsid w:val="00917031"/>
    <w:rsid w:val="00917109"/>
    <w:rsid w:val="0091719E"/>
    <w:rsid w:val="00917593"/>
    <w:rsid w:val="009208BD"/>
    <w:rsid w:val="00921F5D"/>
    <w:rsid w:val="009224CE"/>
    <w:rsid w:val="00922B08"/>
    <w:rsid w:val="00922B6F"/>
    <w:rsid w:val="00922DF6"/>
    <w:rsid w:val="00922EC9"/>
    <w:rsid w:val="009230D7"/>
    <w:rsid w:val="00923753"/>
    <w:rsid w:val="00923965"/>
    <w:rsid w:val="00923C0F"/>
    <w:rsid w:val="00923E55"/>
    <w:rsid w:val="00924397"/>
    <w:rsid w:val="00924795"/>
    <w:rsid w:val="00924E18"/>
    <w:rsid w:val="00925084"/>
    <w:rsid w:val="009258B7"/>
    <w:rsid w:val="00925C7A"/>
    <w:rsid w:val="00927565"/>
    <w:rsid w:val="00930061"/>
    <w:rsid w:val="00930AC4"/>
    <w:rsid w:val="00930FAD"/>
    <w:rsid w:val="009314D6"/>
    <w:rsid w:val="00931BB7"/>
    <w:rsid w:val="00931C6B"/>
    <w:rsid w:val="00931EC5"/>
    <w:rsid w:val="0093235F"/>
    <w:rsid w:val="0093271A"/>
    <w:rsid w:val="00932FDE"/>
    <w:rsid w:val="009330F1"/>
    <w:rsid w:val="009331F2"/>
    <w:rsid w:val="00933251"/>
    <w:rsid w:val="0093393B"/>
    <w:rsid w:val="00933966"/>
    <w:rsid w:val="00934E97"/>
    <w:rsid w:val="00934F16"/>
    <w:rsid w:val="00935366"/>
    <w:rsid w:val="009356DA"/>
    <w:rsid w:val="00935803"/>
    <w:rsid w:val="00935EB9"/>
    <w:rsid w:val="00936121"/>
    <w:rsid w:val="009361BA"/>
    <w:rsid w:val="00937488"/>
    <w:rsid w:val="00941F64"/>
    <w:rsid w:val="00942E7B"/>
    <w:rsid w:val="00942F04"/>
    <w:rsid w:val="0094333A"/>
    <w:rsid w:val="00943F8A"/>
    <w:rsid w:val="009447AE"/>
    <w:rsid w:val="00944ADE"/>
    <w:rsid w:val="00945658"/>
    <w:rsid w:val="0094683E"/>
    <w:rsid w:val="00946B98"/>
    <w:rsid w:val="00946DD5"/>
    <w:rsid w:val="00947483"/>
    <w:rsid w:val="00947D9D"/>
    <w:rsid w:val="0095045D"/>
    <w:rsid w:val="009504E2"/>
    <w:rsid w:val="00950A21"/>
    <w:rsid w:val="00951155"/>
    <w:rsid w:val="0095147E"/>
    <w:rsid w:val="00951F9F"/>
    <w:rsid w:val="0095273D"/>
    <w:rsid w:val="0095335A"/>
    <w:rsid w:val="009539CC"/>
    <w:rsid w:val="00953B0B"/>
    <w:rsid w:val="00953E92"/>
    <w:rsid w:val="009542A0"/>
    <w:rsid w:val="00956828"/>
    <w:rsid w:val="00956F5F"/>
    <w:rsid w:val="00957150"/>
    <w:rsid w:val="00957798"/>
    <w:rsid w:val="0095798D"/>
    <w:rsid w:val="00957EB3"/>
    <w:rsid w:val="00957F7D"/>
    <w:rsid w:val="00957FD5"/>
    <w:rsid w:val="0096039B"/>
    <w:rsid w:val="009603D8"/>
    <w:rsid w:val="00960A48"/>
    <w:rsid w:val="00960DE5"/>
    <w:rsid w:val="009615DB"/>
    <w:rsid w:val="00962395"/>
    <w:rsid w:val="00962876"/>
    <w:rsid w:val="00962AB8"/>
    <w:rsid w:val="00962B8C"/>
    <w:rsid w:val="00962F0A"/>
    <w:rsid w:val="0096337F"/>
    <w:rsid w:val="00963C47"/>
    <w:rsid w:val="009644EB"/>
    <w:rsid w:val="0096579E"/>
    <w:rsid w:val="00965CD5"/>
    <w:rsid w:val="00965D8A"/>
    <w:rsid w:val="00966BBA"/>
    <w:rsid w:val="009677E9"/>
    <w:rsid w:val="00967A42"/>
    <w:rsid w:val="00967A81"/>
    <w:rsid w:val="00967D85"/>
    <w:rsid w:val="00967DEF"/>
    <w:rsid w:val="00967F12"/>
    <w:rsid w:val="00970509"/>
    <w:rsid w:val="00970736"/>
    <w:rsid w:val="00970CCB"/>
    <w:rsid w:val="00971495"/>
    <w:rsid w:val="00972013"/>
    <w:rsid w:val="009720FB"/>
    <w:rsid w:val="0097212C"/>
    <w:rsid w:val="00972B57"/>
    <w:rsid w:val="00972F0C"/>
    <w:rsid w:val="009730D6"/>
    <w:rsid w:val="00973810"/>
    <w:rsid w:val="00973EC2"/>
    <w:rsid w:val="00974AE1"/>
    <w:rsid w:val="00974C41"/>
    <w:rsid w:val="00976066"/>
    <w:rsid w:val="009764F9"/>
    <w:rsid w:val="009770B7"/>
    <w:rsid w:val="009772EA"/>
    <w:rsid w:val="00977676"/>
    <w:rsid w:val="00977A36"/>
    <w:rsid w:val="00977ADD"/>
    <w:rsid w:val="009801DD"/>
    <w:rsid w:val="00980344"/>
    <w:rsid w:val="009803D5"/>
    <w:rsid w:val="0098055B"/>
    <w:rsid w:val="00980566"/>
    <w:rsid w:val="009807BD"/>
    <w:rsid w:val="00980E89"/>
    <w:rsid w:val="00980EE4"/>
    <w:rsid w:val="00981A5B"/>
    <w:rsid w:val="00982359"/>
    <w:rsid w:val="009827BE"/>
    <w:rsid w:val="00982926"/>
    <w:rsid w:val="0098350C"/>
    <w:rsid w:val="00983B1B"/>
    <w:rsid w:val="009843EE"/>
    <w:rsid w:val="0098529C"/>
    <w:rsid w:val="00985698"/>
    <w:rsid w:val="00985732"/>
    <w:rsid w:val="00985A59"/>
    <w:rsid w:val="00985B71"/>
    <w:rsid w:val="009862A3"/>
    <w:rsid w:val="009866B2"/>
    <w:rsid w:val="009868F9"/>
    <w:rsid w:val="009871EE"/>
    <w:rsid w:val="0099012B"/>
    <w:rsid w:val="009901A3"/>
    <w:rsid w:val="0099062F"/>
    <w:rsid w:val="009911D9"/>
    <w:rsid w:val="009912E2"/>
    <w:rsid w:val="00991359"/>
    <w:rsid w:val="00991706"/>
    <w:rsid w:val="009917D7"/>
    <w:rsid w:val="009918B3"/>
    <w:rsid w:val="00992EED"/>
    <w:rsid w:val="009930B9"/>
    <w:rsid w:val="009939A9"/>
    <w:rsid w:val="009939DC"/>
    <w:rsid w:val="00993DCF"/>
    <w:rsid w:val="0099422A"/>
    <w:rsid w:val="0099514E"/>
    <w:rsid w:val="009953E6"/>
    <w:rsid w:val="00995BEC"/>
    <w:rsid w:val="00995E63"/>
    <w:rsid w:val="00995F17"/>
    <w:rsid w:val="00995FD6"/>
    <w:rsid w:val="00996754"/>
    <w:rsid w:val="00996A5E"/>
    <w:rsid w:val="00996CF0"/>
    <w:rsid w:val="00996D0A"/>
    <w:rsid w:val="00997382"/>
    <w:rsid w:val="009973DA"/>
    <w:rsid w:val="0099789A"/>
    <w:rsid w:val="009A0170"/>
    <w:rsid w:val="009A0330"/>
    <w:rsid w:val="009A0C11"/>
    <w:rsid w:val="009A0DF3"/>
    <w:rsid w:val="009A0FCC"/>
    <w:rsid w:val="009A1175"/>
    <w:rsid w:val="009A1AFD"/>
    <w:rsid w:val="009A2380"/>
    <w:rsid w:val="009A3618"/>
    <w:rsid w:val="009A432B"/>
    <w:rsid w:val="009A6040"/>
    <w:rsid w:val="009A63F5"/>
    <w:rsid w:val="009A6A92"/>
    <w:rsid w:val="009A6D97"/>
    <w:rsid w:val="009A791D"/>
    <w:rsid w:val="009A7A16"/>
    <w:rsid w:val="009B0290"/>
    <w:rsid w:val="009B0D13"/>
    <w:rsid w:val="009B0FE6"/>
    <w:rsid w:val="009B1922"/>
    <w:rsid w:val="009B1AE0"/>
    <w:rsid w:val="009B223C"/>
    <w:rsid w:val="009B243F"/>
    <w:rsid w:val="009B26AA"/>
    <w:rsid w:val="009B27B2"/>
    <w:rsid w:val="009B2E98"/>
    <w:rsid w:val="009B3816"/>
    <w:rsid w:val="009B45DC"/>
    <w:rsid w:val="009B4930"/>
    <w:rsid w:val="009B5E40"/>
    <w:rsid w:val="009B5FC3"/>
    <w:rsid w:val="009B605B"/>
    <w:rsid w:val="009B64B3"/>
    <w:rsid w:val="009B6D26"/>
    <w:rsid w:val="009B742D"/>
    <w:rsid w:val="009C1CF7"/>
    <w:rsid w:val="009C32D4"/>
    <w:rsid w:val="009C35CB"/>
    <w:rsid w:val="009C391F"/>
    <w:rsid w:val="009C39D3"/>
    <w:rsid w:val="009C3C63"/>
    <w:rsid w:val="009C3D8D"/>
    <w:rsid w:val="009C3F7E"/>
    <w:rsid w:val="009C42AA"/>
    <w:rsid w:val="009C44A0"/>
    <w:rsid w:val="009C490F"/>
    <w:rsid w:val="009C4923"/>
    <w:rsid w:val="009C4BDC"/>
    <w:rsid w:val="009C5345"/>
    <w:rsid w:val="009C5476"/>
    <w:rsid w:val="009C5506"/>
    <w:rsid w:val="009C562A"/>
    <w:rsid w:val="009C58C6"/>
    <w:rsid w:val="009C5BBA"/>
    <w:rsid w:val="009C5FE1"/>
    <w:rsid w:val="009C6052"/>
    <w:rsid w:val="009C60DA"/>
    <w:rsid w:val="009C6303"/>
    <w:rsid w:val="009C651B"/>
    <w:rsid w:val="009C678A"/>
    <w:rsid w:val="009C6D75"/>
    <w:rsid w:val="009C7115"/>
    <w:rsid w:val="009C72C5"/>
    <w:rsid w:val="009C72C6"/>
    <w:rsid w:val="009C73CA"/>
    <w:rsid w:val="009C7412"/>
    <w:rsid w:val="009C751C"/>
    <w:rsid w:val="009C75CA"/>
    <w:rsid w:val="009C7954"/>
    <w:rsid w:val="009D05C7"/>
    <w:rsid w:val="009D0A0D"/>
    <w:rsid w:val="009D1040"/>
    <w:rsid w:val="009D1137"/>
    <w:rsid w:val="009D2871"/>
    <w:rsid w:val="009D35C9"/>
    <w:rsid w:val="009D37CF"/>
    <w:rsid w:val="009D39A0"/>
    <w:rsid w:val="009D4458"/>
    <w:rsid w:val="009D5088"/>
    <w:rsid w:val="009D5381"/>
    <w:rsid w:val="009D5DA7"/>
    <w:rsid w:val="009D6401"/>
    <w:rsid w:val="009D6B5E"/>
    <w:rsid w:val="009D7338"/>
    <w:rsid w:val="009D7A7A"/>
    <w:rsid w:val="009E0019"/>
    <w:rsid w:val="009E0217"/>
    <w:rsid w:val="009E130C"/>
    <w:rsid w:val="009E1906"/>
    <w:rsid w:val="009E1EEE"/>
    <w:rsid w:val="009E25DD"/>
    <w:rsid w:val="009E302B"/>
    <w:rsid w:val="009E33AD"/>
    <w:rsid w:val="009E35B6"/>
    <w:rsid w:val="009E4190"/>
    <w:rsid w:val="009E4EBC"/>
    <w:rsid w:val="009E5527"/>
    <w:rsid w:val="009E59FB"/>
    <w:rsid w:val="009E67A3"/>
    <w:rsid w:val="009E73CB"/>
    <w:rsid w:val="009E77B7"/>
    <w:rsid w:val="009E7F1F"/>
    <w:rsid w:val="009F261B"/>
    <w:rsid w:val="009F298C"/>
    <w:rsid w:val="009F2D02"/>
    <w:rsid w:val="009F3516"/>
    <w:rsid w:val="009F35BB"/>
    <w:rsid w:val="009F4EC9"/>
    <w:rsid w:val="009F526C"/>
    <w:rsid w:val="009F5409"/>
    <w:rsid w:val="009F5A41"/>
    <w:rsid w:val="009F602E"/>
    <w:rsid w:val="009F60B2"/>
    <w:rsid w:val="009F6153"/>
    <w:rsid w:val="009F6407"/>
    <w:rsid w:val="009F6884"/>
    <w:rsid w:val="009F6892"/>
    <w:rsid w:val="009F6E6F"/>
    <w:rsid w:val="00A00691"/>
    <w:rsid w:val="00A01475"/>
    <w:rsid w:val="00A0181C"/>
    <w:rsid w:val="00A02318"/>
    <w:rsid w:val="00A03034"/>
    <w:rsid w:val="00A03E1C"/>
    <w:rsid w:val="00A04F70"/>
    <w:rsid w:val="00A055AD"/>
    <w:rsid w:val="00A05792"/>
    <w:rsid w:val="00A06667"/>
    <w:rsid w:val="00A06F3D"/>
    <w:rsid w:val="00A078A9"/>
    <w:rsid w:val="00A0796F"/>
    <w:rsid w:val="00A07F95"/>
    <w:rsid w:val="00A10597"/>
    <w:rsid w:val="00A1159E"/>
    <w:rsid w:val="00A1175B"/>
    <w:rsid w:val="00A11A2D"/>
    <w:rsid w:val="00A11B25"/>
    <w:rsid w:val="00A11F76"/>
    <w:rsid w:val="00A12026"/>
    <w:rsid w:val="00A132D0"/>
    <w:rsid w:val="00A14CEC"/>
    <w:rsid w:val="00A1557F"/>
    <w:rsid w:val="00A15978"/>
    <w:rsid w:val="00A161D4"/>
    <w:rsid w:val="00A16402"/>
    <w:rsid w:val="00A164CC"/>
    <w:rsid w:val="00A16F2B"/>
    <w:rsid w:val="00A17904"/>
    <w:rsid w:val="00A17C83"/>
    <w:rsid w:val="00A203BC"/>
    <w:rsid w:val="00A2041C"/>
    <w:rsid w:val="00A20AC4"/>
    <w:rsid w:val="00A21242"/>
    <w:rsid w:val="00A21BFC"/>
    <w:rsid w:val="00A227B6"/>
    <w:rsid w:val="00A22C86"/>
    <w:rsid w:val="00A24735"/>
    <w:rsid w:val="00A24A24"/>
    <w:rsid w:val="00A24A69"/>
    <w:rsid w:val="00A2652E"/>
    <w:rsid w:val="00A26E57"/>
    <w:rsid w:val="00A26F2C"/>
    <w:rsid w:val="00A27B8E"/>
    <w:rsid w:val="00A300EC"/>
    <w:rsid w:val="00A30503"/>
    <w:rsid w:val="00A3174A"/>
    <w:rsid w:val="00A321AB"/>
    <w:rsid w:val="00A32420"/>
    <w:rsid w:val="00A32C1A"/>
    <w:rsid w:val="00A32E38"/>
    <w:rsid w:val="00A3348F"/>
    <w:rsid w:val="00A33702"/>
    <w:rsid w:val="00A34661"/>
    <w:rsid w:val="00A34E71"/>
    <w:rsid w:val="00A358AB"/>
    <w:rsid w:val="00A35DF2"/>
    <w:rsid w:val="00A36292"/>
    <w:rsid w:val="00A40786"/>
    <w:rsid w:val="00A415B2"/>
    <w:rsid w:val="00A423EF"/>
    <w:rsid w:val="00A42533"/>
    <w:rsid w:val="00A42645"/>
    <w:rsid w:val="00A433D6"/>
    <w:rsid w:val="00A43D81"/>
    <w:rsid w:val="00A43F1B"/>
    <w:rsid w:val="00A440A9"/>
    <w:rsid w:val="00A443C3"/>
    <w:rsid w:val="00A44469"/>
    <w:rsid w:val="00A44966"/>
    <w:rsid w:val="00A45799"/>
    <w:rsid w:val="00A46267"/>
    <w:rsid w:val="00A46310"/>
    <w:rsid w:val="00A46B61"/>
    <w:rsid w:val="00A47527"/>
    <w:rsid w:val="00A47620"/>
    <w:rsid w:val="00A47ABF"/>
    <w:rsid w:val="00A50DC8"/>
    <w:rsid w:val="00A51D2B"/>
    <w:rsid w:val="00A523CD"/>
    <w:rsid w:val="00A523E5"/>
    <w:rsid w:val="00A52AB2"/>
    <w:rsid w:val="00A5381A"/>
    <w:rsid w:val="00A53AB4"/>
    <w:rsid w:val="00A53CCD"/>
    <w:rsid w:val="00A53FB2"/>
    <w:rsid w:val="00A5411E"/>
    <w:rsid w:val="00A54330"/>
    <w:rsid w:val="00A546F5"/>
    <w:rsid w:val="00A55039"/>
    <w:rsid w:val="00A55830"/>
    <w:rsid w:val="00A55C26"/>
    <w:rsid w:val="00A562F3"/>
    <w:rsid w:val="00A5716B"/>
    <w:rsid w:val="00A57742"/>
    <w:rsid w:val="00A57754"/>
    <w:rsid w:val="00A578A1"/>
    <w:rsid w:val="00A579D5"/>
    <w:rsid w:val="00A57BC6"/>
    <w:rsid w:val="00A57D05"/>
    <w:rsid w:val="00A60ADC"/>
    <w:rsid w:val="00A60C58"/>
    <w:rsid w:val="00A622E1"/>
    <w:rsid w:val="00A62395"/>
    <w:rsid w:val="00A6257E"/>
    <w:rsid w:val="00A62771"/>
    <w:rsid w:val="00A62902"/>
    <w:rsid w:val="00A62B75"/>
    <w:rsid w:val="00A640C9"/>
    <w:rsid w:val="00A6456E"/>
    <w:rsid w:val="00A647C4"/>
    <w:rsid w:val="00A659C7"/>
    <w:rsid w:val="00A65A8B"/>
    <w:rsid w:val="00A65DB9"/>
    <w:rsid w:val="00A65F60"/>
    <w:rsid w:val="00A66A3B"/>
    <w:rsid w:val="00A678EF"/>
    <w:rsid w:val="00A701B9"/>
    <w:rsid w:val="00A702A1"/>
    <w:rsid w:val="00A70466"/>
    <w:rsid w:val="00A70C32"/>
    <w:rsid w:val="00A71257"/>
    <w:rsid w:val="00A714C8"/>
    <w:rsid w:val="00A725A5"/>
    <w:rsid w:val="00A72CAB"/>
    <w:rsid w:val="00A73ACD"/>
    <w:rsid w:val="00A73C72"/>
    <w:rsid w:val="00A745F9"/>
    <w:rsid w:val="00A747F4"/>
    <w:rsid w:val="00A74991"/>
    <w:rsid w:val="00A759ED"/>
    <w:rsid w:val="00A76972"/>
    <w:rsid w:val="00A80380"/>
    <w:rsid w:val="00A8095B"/>
    <w:rsid w:val="00A80D99"/>
    <w:rsid w:val="00A80E22"/>
    <w:rsid w:val="00A813A8"/>
    <w:rsid w:val="00A816B0"/>
    <w:rsid w:val="00A825FE"/>
    <w:rsid w:val="00A828C3"/>
    <w:rsid w:val="00A82900"/>
    <w:rsid w:val="00A82F7B"/>
    <w:rsid w:val="00A83D7E"/>
    <w:rsid w:val="00A8417C"/>
    <w:rsid w:val="00A84504"/>
    <w:rsid w:val="00A84915"/>
    <w:rsid w:val="00A85110"/>
    <w:rsid w:val="00A857B9"/>
    <w:rsid w:val="00A863C7"/>
    <w:rsid w:val="00A872BC"/>
    <w:rsid w:val="00A8740A"/>
    <w:rsid w:val="00A87602"/>
    <w:rsid w:val="00A878F2"/>
    <w:rsid w:val="00A9001B"/>
    <w:rsid w:val="00A91576"/>
    <w:rsid w:val="00A91F36"/>
    <w:rsid w:val="00A9251F"/>
    <w:rsid w:val="00A92592"/>
    <w:rsid w:val="00A92B9B"/>
    <w:rsid w:val="00A92CD0"/>
    <w:rsid w:val="00A9329F"/>
    <w:rsid w:val="00A9335A"/>
    <w:rsid w:val="00A93432"/>
    <w:rsid w:val="00A93533"/>
    <w:rsid w:val="00A935ED"/>
    <w:rsid w:val="00A9386A"/>
    <w:rsid w:val="00A93A4B"/>
    <w:rsid w:val="00A93A4F"/>
    <w:rsid w:val="00A9420A"/>
    <w:rsid w:val="00A9431C"/>
    <w:rsid w:val="00A94F41"/>
    <w:rsid w:val="00A9523A"/>
    <w:rsid w:val="00A9566F"/>
    <w:rsid w:val="00A95840"/>
    <w:rsid w:val="00A96240"/>
    <w:rsid w:val="00A97A33"/>
    <w:rsid w:val="00A97A4B"/>
    <w:rsid w:val="00AA015C"/>
    <w:rsid w:val="00AA0447"/>
    <w:rsid w:val="00AA0B9E"/>
    <w:rsid w:val="00AA0D5E"/>
    <w:rsid w:val="00AA1E3E"/>
    <w:rsid w:val="00AA2DD5"/>
    <w:rsid w:val="00AA2FE2"/>
    <w:rsid w:val="00AA347C"/>
    <w:rsid w:val="00AA378F"/>
    <w:rsid w:val="00AA52EE"/>
    <w:rsid w:val="00AA53AA"/>
    <w:rsid w:val="00AA53E5"/>
    <w:rsid w:val="00AA5967"/>
    <w:rsid w:val="00AA5EB0"/>
    <w:rsid w:val="00AA6316"/>
    <w:rsid w:val="00AA64BF"/>
    <w:rsid w:val="00AA64DA"/>
    <w:rsid w:val="00AA64EB"/>
    <w:rsid w:val="00AA6ED2"/>
    <w:rsid w:val="00AA7140"/>
    <w:rsid w:val="00AA7A88"/>
    <w:rsid w:val="00AA7D01"/>
    <w:rsid w:val="00AA7E23"/>
    <w:rsid w:val="00AA7F4F"/>
    <w:rsid w:val="00AB0652"/>
    <w:rsid w:val="00AB0745"/>
    <w:rsid w:val="00AB07A5"/>
    <w:rsid w:val="00AB0A5C"/>
    <w:rsid w:val="00AB0CA6"/>
    <w:rsid w:val="00AB194C"/>
    <w:rsid w:val="00AB1A8F"/>
    <w:rsid w:val="00AB2093"/>
    <w:rsid w:val="00AB33B3"/>
    <w:rsid w:val="00AB38C3"/>
    <w:rsid w:val="00AB419B"/>
    <w:rsid w:val="00AB5249"/>
    <w:rsid w:val="00AB5364"/>
    <w:rsid w:val="00AB58DE"/>
    <w:rsid w:val="00AB5B3D"/>
    <w:rsid w:val="00AB645A"/>
    <w:rsid w:val="00AB681E"/>
    <w:rsid w:val="00AB6A50"/>
    <w:rsid w:val="00AB7014"/>
    <w:rsid w:val="00AB7142"/>
    <w:rsid w:val="00AB725A"/>
    <w:rsid w:val="00AC02B4"/>
    <w:rsid w:val="00AC118E"/>
    <w:rsid w:val="00AC13FB"/>
    <w:rsid w:val="00AC13FC"/>
    <w:rsid w:val="00AC154B"/>
    <w:rsid w:val="00AC1D0B"/>
    <w:rsid w:val="00AC2527"/>
    <w:rsid w:val="00AC2548"/>
    <w:rsid w:val="00AC2643"/>
    <w:rsid w:val="00AC3378"/>
    <w:rsid w:val="00AC386C"/>
    <w:rsid w:val="00AC41EE"/>
    <w:rsid w:val="00AC4AB6"/>
    <w:rsid w:val="00AC4F2C"/>
    <w:rsid w:val="00AC5869"/>
    <w:rsid w:val="00AC58A9"/>
    <w:rsid w:val="00AC5B15"/>
    <w:rsid w:val="00AC5B8D"/>
    <w:rsid w:val="00AC5EA5"/>
    <w:rsid w:val="00AC624B"/>
    <w:rsid w:val="00AC6D58"/>
    <w:rsid w:val="00AC76DC"/>
    <w:rsid w:val="00AC7B76"/>
    <w:rsid w:val="00AC7C65"/>
    <w:rsid w:val="00AD0134"/>
    <w:rsid w:val="00AD01E9"/>
    <w:rsid w:val="00AD0892"/>
    <w:rsid w:val="00AD0D4B"/>
    <w:rsid w:val="00AD0E26"/>
    <w:rsid w:val="00AD108C"/>
    <w:rsid w:val="00AD143C"/>
    <w:rsid w:val="00AD1458"/>
    <w:rsid w:val="00AD2119"/>
    <w:rsid w:val="00AD2229"/>
    <w:rsid w:val="00AD269A"/>
    <w:rsid w:val="00AD28FB"/>
    <w:rsid w:val="00AD30EE"/>
    <w:rsid w:val="00AD32A2"/>
    <w:rsid w:val="00AD3720"/>
    <w:rsid w:val="00AD38A4"/>
    <w:rsid w:val="00AD45B0"/>
    <w:rsid w:val="00AD5C4C"/>
    <w:rsid w:val="00AD5CC5"/>
    <w:rsid w:val="00AD664A"/>
    <w:rsid w:val="00AD6A29"/>
    <w:rsid w:val="00AD6B0A"/>
    <w:rsid w:val="00AD6CD4"/>
    <w:rsid w:val="00AD76D8"/>
    <w:rsid w:val="00AD7801"/>
    <w:rsid w:val="00AD78CC"/>
    <w:rsid w:val="00AD7DFF"/>
    <w:rsid w:val="00AE0ECE"/>
    <w:rsid w:val="00AE17E4"/>
    <w:rsid w:val="00AE1AEC"/>
    <w:rsid w:val="00AE1F4B"/>
    <w:rsid w:val="00AE1FB1"/>
    <w:rsid w:val="00AE2445"/>
    <w:rsid w:val="00AE26C1"/>
    <w:rsid w:val="00AE27A5"/>
    <w:rsid w:val="00AE39A5"/>
    <w:rsid w:val="00AE3E12"/>
    <w:rsid w:val="00AE40A9"/>
    <w:rsid w:val="00AE423F"/>
    <w:rsid w:val="00AE448D"/>
    <w:rsid w:val="00AE4F56"/>
    <w:rsid w:val="00AE6800"/>
    <w:rsid w:val="00AE6B0A"/>
    <w:rsid w:val="00AF1529"/>
    <w:rsid w:val="00AF1A3A"/>
    <w:rsid w:val="00AF1A77"/>
    <w:rsid w:val="00AF1DCA"/>
    <w:rsid w:val="00AF29D9"/>
    <w:rsid w:val="00AF2B19"/>
    <w:rsid w:val="00AF3472"/>
    <w:rsid w:val="00AF34E8"/>
    <w:rsid w:val="00AF40D8"/>
    <w:rsid w:val="00AF4523"/>
    <w:rsid w:val="00AF458A"/>
    <w:rsid w:val="00AF484B"/>
    <w:rsid w:val="00AF55AE"/>
    <w:rsid w:val="00AF648F"/>
    <w:rsid w:val="00AF7231"/>
    <w:rsid w:val="00B00190"/>
    <w:rsid w:val="00B00356"/>
    <w:rsid w:val="00B00617"/>
    <w:rsid w:val="00B00B31"/>
    <w:rsid w:val="00B01F5C"/>
    <w:rsid w:val="00B020B7"/>
    <w:rsid w:val="00B02328"/>
    <w:rsid w:val="00B03E38"/>
    <w:rsid w:val="00B0447D"/>
    <w:rsid w:val="00B06919"/>
    <w:rsid w:val="00B06C0C"/>
    <w:rsid w:val="00B0771A"/>
    <w:rsid w:val="00B07A5C"/>
    <w:rsid w:val="00B07B41"/>
    <w:rsid w:val="00B11908"/>
    <w:rsid w:val="00B12034"/>
    <w:rsid w:val="00B12305"/>
    <w:rsid w:val="00B125DE"/>
    <w:rsid w:val="00B1295C"/>
    <w:rsid w:val="00B129BD"/>
    <w:rsid w:val="00B13CE8"/>
    <w:rsid w:val="00B13FA1"/>
    <w:rsid w:val="00B14389"/>
    <w:rsid w:val="00B157ED"/>
    <w:rsid w:val="00B15B58"/>
    <w:rsid w:val="00B15F70"/>
    <w:rsid w:val="00B1640F"/>
    <w:rsid w:val="00B16532"/>
    <w:rsid w:val="00B167E9"/>
    <w:rsid w:val="00B1720F"/>
    <w:rsid w:val="00B20635"/>
    <w:rsid w:val="00B20C0C"/>
    <w:rsid w:val="00B21906"/>
    <w:rsid w:val="00B219ED"/>
    <w:rsid w:val="00B227A0"/>
    <w:rsid w:val="00B2335D"/>
    <w:rsid w:val="00B23D27"/>
    <w:rsid w:val="00B23F34"/>
    <w:rsid w:val="00B2427A"/>
    <w:rsid w:val="00B2520A"/>
    <w:rsid w:val="00B25A28"/>
    <w:rsid w:val="00B25D2C"/>
    <w:rsid w:val="00B25D88"/>
    <w:rsid w:val="00B260E3"/>
    <w:rsid w:val="00B260F5"/>
    <w:rsid w:val="00B26D20"/>
    <w:rsid w:val="00B26EA2"/>
    <w:rsid w:val="00B27ECE"/>
    <w:rsid w:val="00B27FA0"/>
    <w:rsid w:val="00B30470"/>
    <w:rsid w:val="00B307D8"/>
    <w:rsid w:val="00B30957"/>
    <w:rsid w:val="00B30E7F"/>
    <w:rsid w:val="00B3100F"/>
    <w:rsid w:val="00B317CA"/>
    <w:rsid w:val="00B3195A"/>
    <w:rsid w:val="00B31A77"/>
    <w:rsid w:val="00B31B28"/>
    <w:rsid w:val="00B31E9F"/>
    <w:rsid w:val="00B3272D"/>
    <w:rsid w:val="00B32A70"/>
    <w:rsid w:val="00B33BB6"/>
    <w:rsid w:val="00B343B9"/>
    <w:rsid w:val="00B34DE5"/>
    <w:rsid w:val="00B35313"/>
    <w:rsid w:val="00B35474"/>
    <w:rsid w:val="00B35A37"/>
    <w:rsid w:val="00B3606A"/>
    <w:rsid w:val="00B36BFE"/>
    <w:rsid w:val="00B37A5C"/>
    <w:rsid w:val="00B37B90"/>
    <w:rsid w:val="00B37C24"/>
    <w:rsid w:val="00B4057C"/>
    <w:rsid w:val="00B40C90"/>
    <w:rsid w:val="00B41720"/>
    <w:rsid w:val="00B42393"/>
    <w:rsid w:val="00B44782"/>
    <w:rsid w:val="00B44EB3"/>
    <w:rsid w:val="00B4546C"/>
    <w:rsid w:val="00B458E6"/>
    <w:rsid w:val="00B50482"/>
    <w:rsid w:val="00B506BF"/>
    <w:rsid w:val="00B50722"/>
    <w:rsid w:val="00B51D64"/>
    <w:rsid w:val="00B52474"/>
    <w:rsid w:val="00B525F4"/>
    <w:rsid w:val="00B52F07"/>
    <w:rsid w:val="00B5339F"/>
    <w:rsid w:val="00B53891"/>
    <w:rsid w:val="00B5439E"/>
    <w:rsid w:val="00B54AC4"/>
    <w:rsid w:val="00B54C68"/>
    <w:rsid w:val="00B554A0"/>
    <w:rsid w:val="00B55D47"/>
    <w:rsid w:val="00B55D8A"/>
    <w:rsid w:val="00B55F47"/>
    <w:rsid w:val="00B566F7"/>
    <w:rsid w:val="00B567B1"/>
    <w:rsid w:val="00B56A28"/>
    <w:rsid w:val="00B56CD1"/>
    <w:rsid w:val="00B57474"/>
    <w:rsid w:val="00B57506"/>
    <w:rsid w:val="00B57BAA"/>
    <w:rsid w:val="00B60021"/>
    <w:rsid w:val="00B60845"/>
    <w:rsid w:val="00B60C66"/>
    <w:rsid w:val="00B618E6"/>
    <w:rsid w:val="00B61EA2"/>
    <w:rsid w:val="00B62188"/>
    <w:rsid w:val="00B622B2"/>
    <w:rsid w:val="00B6280E"/>
    <w:rsid w:val="00B62A34"/>
    <w:rsid w:val="00B62F5A"/>
    <w:rsid w:val="00B63037"/>
    <w:rsid w:val="00B63506"/>
    <w:rsid w:val="00B63584"/>
    <w:rsid w:val="00B64DB1"/>
    <w:rsid w:val="00B64F5C"/>
    <w:rsid w:val="00B66766"/>
    <w:rsid w:val="00B676CE"/>
    <w:rsid w:val="00B67D29"/>
    <w:rsid w:val="00B67EBA"/>
    <w:rsid w:val="00B70670"/>
    <w:rsid w:val="00B70692"/>
    <w:rsid w:val="00B70B66"/>
    <w:rsid w:val="00B70DA7"/>
    <w:rsid w:val="00B71DC3"/>
    <w:rsid w:val="00B734EF"/>
    <w:rsid w:val="00B741CF"/>
    <w:rsid w:val="00B75A67"/>
    <w:rsid w:val="00B75B79"/>
    <w:rsid w:val="00B7779F"/>
    <w:rsid w:val="00B779CE"/>
    <w:rsid w:val="00B77F74"/>
    <w:rsid w:val="00B8013F"/>
    <w:rsid w:val="00B80758"/>
    <w:rsid w:val="00B80968"/>
    <w:rsid w:val="00B81310"/>
    <w:rsid w:val="00B81423"/>
    <w:rsid w:val="00B81C4A"/>
    <w:rsid w:val="00B82043"/>
    <w:rsid w:val="00B82E09"/>
    <w:rsid w:val="00B83E95"/>
    <w:rsid w:val="00B84305"/>
    <w:rsid w:val="00B843FF"/>
    <w:rsid w:val="00B84685"/>
    <w:rsid w:val="00B848F0"/>
    <w:rsid w:val="00B849F4"/>
    <w:rsid w:val="00B8506E"/>
    <w:rsid w:val="00B8519B"/>
    <w:rsid w:val="00B86D26"/>
    <w:rsid w:val="00B87F8A"/>
    <w:rsid w:val="00B901BD"/>
    <w:rsid w:val="00B9155E"/>
    <w:rsid w:val="00B92F03"/>
    <w:rsid w:val="00B9453E"/>
    <w:rsid w:val="00B94A15"/>
    <w:rsid w:val="00B95EC8"/>
    <w:rsid w:val="00B960CE"/>
    <w:rsid w:val="00B96108"/>
    <w:rsid w:val="00B97228"/>
    <w:rsid w:val="00B97DA5"/>
    <w:rsid w:val="00BA0E00"/>
    <w:rsid w:val="00BA1DD3"/>
    <w:rsid w:val="00BA2063"/>
    <w:rsid w:val="00BA2755"/>
    <w:rsid w:val="00BA2C6D"/>
    <w:rsid w:val="00BA2EB8"/>
    <w:rsid w:val="00BA2ED0"/>
    <w:rsid w:val="00BA3485"/>
    <w:rsid w:val="00BA3838"/>
    <w:rsid w:val="00BA3AE4"/>
    <w:rsid w:val="00BA4DE8"/>
    <w:rsid w:val="00BA58CC"/>
    <w:rsid w:val="00BA5950"/>
    <w:rsid w:val="00BA607B"/>
    <w:rsid w:val="00BA67F3"/>
    <w:rsid w:val="00BA7DB5"/>
    <w:rsid w:val="00BA7F33"/>
    <w:rsid w:val="00BB00F5"/>
    <w:rsid w:val="00BB05DD"/>
    <w:rsid w:val="00BB0A57"/>
    <w:rsid w:val="00BB13CC"/>
    <w:rsid w:val="00BB1B68"/>
    <w:rsid w:val="00BB3121"/>
    <w:rsid w:val="00BB32BC"/>
    <w:rsid w:val="00BB349F"/>
    <w:rsid w:val="00BB3DA3"/>
    <w:rsid w:val="00BB41CF"/>
    <w:rsid w:val="00BB4681"/>
    <w:rsid w:val="00BB476E"/>
    <w:rsid w:val="00BB4B35"/>
    <w:rsid w:val="00BB4F99"/>
    <w:rsid w:val="00BB4FEC"/>
    <w:rsid w:val="00BB53FF"/>
    <w:rsid w:val="00BB5F0A"/>
    <w:rsid w:val="00BB6A47"/>
    <w:rsid w:val="00BB6B52"/>
    <w:rsid w:val="00BC0533"/>
    <w:rsid w:val="00BC0F86"/>
    <w:rsid w:val="00BC149F"/>
    <w:rsid w:val="00BC1B0F"/>
    <w:rsid w:val="00BC23BD"/>
    <w:rsid w:val="00BC28EA"/>
    <w:rsid w:val="00BC2E7E"/>
    <w:rsid w:val="00BC3094"/>
    <w:rsid w:val="00BC46DB"/>
    <w:rsid w:val="00BC4B37"/>
    <w:rsid w:val="00BC4CA8"/>
    <w:rsid w:val="00BC52ED"/>
    <w:rsid w:val="00BC5452"/>
    <w:rsid w:val="00BC563C"/>
    <w:rsid w:val="00BC5CBF"/>
    <w:rsid w:val="00BC60EF"/>
    <w:rsid w:val="00BC696A"/>
    <w:rsid w:val="00BC69B4"/>
    <w:rsid w:val="00BC732B"/>
    <w:rsid w:val="00BC76D5"/>
    <w:rsid w:val="00BD0869"/>
    <w:rsid w:val="00BD09B9"/>
    <w:rsid w:val="00BD14CA"/>
    <w:rsid w:val="00BD1931"/>
    <w:rsid w:val="00BD1B5F"/>
    <w:rsid w:val="00BD1F88"/>
    <w:rsid w:val="00BD23C3"/>
    <w:rsid w:val="00BD280F"/>
    <w:rsid w:val="00BD2DC0"/>
    <w:rsid w:val="00BD33EA"/>
    <w:rsid w:val="00BD34DA"/>
    <w:rsid w:val="00BD3B22"/>
    <w:rsid w:val="00BD3E7B"/>
    <w:rsid w:val="00BD3E8A"/>
    <w:rsid w:val="00BD46A3"/>
    <w:rsid w:val="00BD46CB"/>
    <w:rsid w:val="00BD561F"/>
    <w:rsid w:val="00BD583A"/>
    <w:rsid w:val="00BD7594"/>
    <w:rsid w:val="00BD7DDE"/>
    <w:rsid w:val="00BD7F46"/>
    <w:rsid w:val="00BE06CC"/>
    <w:rsid w:val="00BE0A45"/>
    <w:rsid w:val="00BE14EA"/>
    <w:rsid w:val="00BE1A19"/>
    <w:rsid w:val="00BE1E85"/>
    <w:rsid w:val="00BE2030"/>
    <w:rsid w:val="00BE2222"/>
    <w:rsid w:val="00BE3272"/>
    <w:rsid w:val="00BE3BB8"/>
    <w:rsid w:val="00BE3FD0"/>
    <w:rsid w:val="00BE4BFB"/>
    <w:rsid w:val="00BE4C70"/>
    <w:rsid w:val="00BE4E83"/>
    <w:rsid w:val="00BE535A"/>
    <w:rsid w:val="00BE543D"/>
    <w:rsid w:val="00BE597C"/>
    <w:rsid w:val="00BE5A3D"/>
    <w:rsid w:val="00BE6829"/>
    <w:rsid w:val="00BE6BD2"/>
    <w:rsid w:val="00BE6EEE"/>
    <w:rsid w:val="00BE74EA"/>
    <w:rsid w:val="00BF00B3"/>
    <w:rsid w:val="00BF05EE"/>
    <w:rsid w:val="00BF0F13"/>
    <w:rsid w:val="00BF1186"/>
    <w:rsid w:val="00BF169B"/>
    <w:rsid w:val="00BF16CE"/>
    <w:rsid w:val="00BF19F6"/>
    <w:rsid w:val="00BF1E38"/>
    <w:rsid w:val="00BF2096"/>
    <w:rsid w:val="00BF2B6E"/>
    <w:rsid w:val="00BF3279"/>
    <w:rsid w:val="00BF3A53"/>
    <w:rsid w:val="00BF3BA0"/>
    <w:rsid w:val="00BF464D"/>
    <w:rsid w:val="00BF4DD2"/>
    <w:rsid w:val="00BF5399"/>
    <w:rsid w:val="00BF5FB2"/>
    <w:rsid w:val="00BF697F"/>
    <w:rsid w:val="00BF7E11"/>
    <w:rsid w:val="00C0008F"/>
    <w:rsid w:val="00C002B4"/>
    <w:rsid w:val="00C0168C"/>
    <w:rsid w:val="00C019D9"/>
    <w:rsid w:val="00C01E04"/>
    <w:rsid w:val="00C02378"/>
    <w:rsid w:val="00C025A0"/>
    <w:rsid w:val="00C03133"/>
    <w:rsid w:val="00C031E1"/>
    <w:rsid w:val="00C03282"/>
    <w:rsid w:val="00C03735"/>
    <w:rsid w:val="00C03E70"/>
    <w:rsid w:val="00C04202"/>
    <w:rsid w:val="00C04AB7"/>
    <w:rsid w:val="00C04AC2"/>
    <w:rsid w:val="00C04E4B"/>
    <w:rsid w:val="00C0506D"/>
    <w:rsid w:val="00C05102"/>
    <w:rsid w:val="00C060FE"/>
    <w:rsid w:val="00C06BB3"/>
    <w:rsid w:val="00C07B1B"/>
    <w:rsid w:val="00C10F4E"/>
    <w:rsid w:val="00C1163E"/>
    <w:rsid w:val="00C117FA"/>
    <w:rsid w:val="00C11EC0"/>
    <w:rsid w:val="00C12A95"/>
    <w:rsid w:val="00C12FF1"/>
    <w:rsid w:val="00C135C7"/>
    <w:rsid w:val="00C162C7"/>
    <w:rsid w:val="00C1642F"/>
    <w:rsid w:val="00C16499"/>
    <w:rsid w:val="00C16EB8"/>
    <w:rsid w:val="00C1722D"/>
    <w:rsid w:val="00C20CD7"/>
    <w:rsid w:val="00C21037"/>
    <w:rsid w:val="00C22893"/>
    <w:rsid w:val="00C230A4"/>
    <w:rsid w:val="00C233BB"/>
    <w:rsid w:val="00C239C9"/>
    <w:rsid w:val="00C23BEC"/>
    <w:rsid w:val="00C2485E"/>
    <w:rsid w:val="00C24B7A"/>
    <w:rsid w:val="00C24BD5"/>
    <w:rsid w:val="00C25864"/>
    <w:rsid w:val="00C26443"/>
    <w:rsid w:val="00C26B3E"/>
    <w:rsid w:val="00C27D41"/>
    <w:rsid w:val="00C27EFE"/>
    <w:rsid w:val="00C3048F"/>
    <w:rsid w:val="00C30D29"/>
    <w:rsid w:val="00C31138"/>
    <w:rsid w:val="00C31748"/>
    <w:rsid w:val="00C3277D"/>
    <w:rsid w:val="00C338ED"/>
    <w:rsid w:val="00C33905"/>
    <w:rsid w:val="00C34AEC"/>
    <w:rsid w:val="00C34EBA"/>
    <w:rsid w:val="00C3539E"/>
    <w:rsid w:val="00C357A8"/>
    <w:rsid w:val="00C361CE"/>
    <w:rsid w:val="00C365DE"/>
    <w:rsid w:val="00C365FE"/>
    <w:rsid w:val="00C370B4"/>
    <w:rsid w:val="00C3781B"/>
    <w:rsid w:val="00C378C5"/>
    <w:rsid w:val="00C37C51"/>
    <w:rsid w:val="00C405AC"/>
    <w:rsid w:val="00C4066F"/>
    <w:rsid w:val="00C4096C"/>
    <w:rsid w:val="00C41927"/>
    <w:rsid w:val="00C42649"/>
    <w:rsid w:val="00C4282B"/>
    <w:rsid w:val="00C44B54"/>
    <w:rsid w:val="00C44E3F"/>
    <w:rsid w:val="00C45005"/>
    <w:rsid w:val="00C458E9"/>
    <w:rsid w:val="00C4597E"/>
    <w:rsid w:val="00C45FB6"/>
    <w:rsid w:val="00C460C4"/>
    <w:rsid w:val="00C4610F"/>
    <w:rsid w:val="00C46765"/>
    <w:rsid w:val="00C4721D"/>
    <w:rsid w:val="00C47692"/>
    <w:rsid w:val="00C477ED"/>
    <w:rsid w:val="00C47A2F"/>
    <w:rsid w:val="00C47E27"/>
    <w:rsid w:val="00C47E75"/>
    <w:rsid w:val="00C50495"/>
    <w:rsid w:val="00C504B5"/>
    <w:rsid w:val="00C50D0C"/>
    <w:rsid w:val="00C50F7B"/>
    <w:rsid w:val="00C51AE5"/>
    <w:rsid w:val="00C51CC4"/>
    <w:rsid w:val="00C51EE4"/>
    <w:rsid w:val="00C51FB6"/>
    <w:rsid w:val="00C525DF"/>
    <w:rsid w:val="00C532BA"/>
    <w:rsid w:val="00C53FBE"/>
    <w:rsid w:val="00C541B6"/>
    <w:rsid w:val="00C551D8"/>
    <w:rsid w:val="00C553C5"/>
    <w:rsid w:val="00C5564C"/>
    <w:rsid w:val="00C5597F"/>
    <w:rsid w:val="00C559E9"/>
    <w:rsid w:val="00C55FD6"/>
    <w:rsid w:val="00C560EA"/>
    <w:rsid w:val="00C5632F"/>
    <w:rsid w:val="00C566DC"/>
    <w:rsid w:val="00C5673C"/>
    <w:rsid w:val="00C56A3F"/>
    <w:rsid w:val="00C56AA0"/>
    <w:rsid w:val="00C56D8C"/>
    <w:rsid w:val="00C56DB0"/>
    <w:rsid w:val="00C5710D"/>
    <w:rsid w:val="00C57E14"/>
    <w:rsid w:val="00C60A9C"/>
    <w:rsid w:val="00C62058"/>
    <w:rsid w:val="00C62981"/>
    <w:rsid w:val="00C62E5E"/>
    <w:rsid w:val="00C62E7A"/>
    <w:rsid w:val="00C62EDC"/>
    <w:rsid w:val="00C6414A"/>
    <w:rsid w:val="00C648A7"/>
    <w:rsid w:val="00C64CFE"/>
    <w:rsid w:val="00C65616"/>
    <w:rsid w:val="00C657AB"/>
    <w:rsid w:val="00C65DC3"/>
    <w:rsid w:val="00C671A1"/>
    <w:rsid w:val="00C675DF"/>
    <w:rsid w:val="00C67A6A"/>
    <w:rsid w:val="00C67DC0"/>
    <w:rsid w:val="00C67E25"/>
    <w:rsid w:val="00C700C7"/>
    <w:rsid w:val="00C70315"/>
    <w:rsid w:val="00C70405"/>
    <w:rsid w:val="00C70800"/>
    <w:rsid w:val="00C70D8A"/>
    <w:rsid w:val="00C71C71"/>
    <w:rsid w:val="00C72052"/>
    <w:rsid w:val="00C726BB"/>
    <w:rsid w:val="00C72A4B"/>
    <w:rsid w:val="00C730DD"/>
    <w:rsid w:val="00C7362F"/>
    <w:rsid w:val="00C73874"/>
    <w:rsid w:val="00C75656"/>
    <w:rsid w:val="00C75775"/>
    <w:rsid w:val="00C75D6E"/>
    <w:rsid w:val="00C76BAB"/>
    <w:rsid w:val="00C773EA"/>
    <w:rsid w:val="00C773F9"/>
    <w:rsid w:val="00C775A2"/>
    <w:rsid w:val="00C778D7"/>
    <w:rsid w:val="00C7790F"/>
    <w:rsid w:val="00C8017A"/>
    <w:rsid w:val="00C803FB"/>
    <w:rsid w:val="00C81512"/>
    <w:rsid w:val="00C81C83"/>
    <w:rsid w:val="00C8238A"/>
    <w:rsid w:val="00C82420"/>
    <w:rsid w:val="00C828DC"/>
    <w:rsid w:val="00C82B5A"/>
    <w:rsid w:val="00C82D8D"/>
    <w:rsid w:val="00C82DD7"/>
    <w:rsid w:val="00C8308B"/>
    <w:rsid w:val="00C83C6D"/>
    <w:rsid w:val="00C844AD"/>
    <w:rsid w:val="00C86546"/>
    <w:rsid w:val="00C86609"/>
    <w:rsid w:val="00C86F55"/>
    <w:rsid w:val="00C86FFF"/>
    <w:rsid w:val="00C87176"/>
    <w:rsid w:val="00C87A04"/>
    <w:rsid w:val="00C87B29"/>
    <w:rsid w:val="00C9023E"/>
    <w:rsid w:val="00C90518"/>
    <w:rsid w:val="00C908B3"/>
    <w:rsid w:val="00C91F03"/>
    <w:rsid w:val="00C92E59"/>
    <w:rsid w:val="00C93152"/>
    <w:rsid w:val="00C93F31"/>
    <w:rsid w:val="00C93FC9"/>
    <w:rsid w:val="00C940C8"/>
    <w:rsid w:val="00C95089"/>
    <w:rsid w:val="00C95617"/>
    <w:rsid w:val="00C95D01"/>
    <w:rsid w:val="00C96609"/>
    <w:rsid w:val="00C96EBD"/>
    <w:rsid w:val="00C976D7"/>
    <w:rsid w:val="00C97B62"/>
    <w:rsid w:val="00CA0711"/>
    <w:rsid w:val="00CA0743"/>
    <w:rsid w:val="00CA0938"/>
    <w:rsid w:val="00CA094D"/>
    <w:rsid w:val="00CA1023"/>
    <w:rsid w:val="00CA14F4"/>
    <w:rsid w:val="00CA1A6C"/>
    <w:rsid w:val="00CA2083"/>
    <w:rsid w:val="00CA20BB"/>
    <w:rsid w:val="00CA36E5"/>
    <w:rsid w:val="00CA3C6D"/>
    <w:rsid w:val="00CA3E39"/>
    <w:rsid w:val="00CA4109"/>
    <w:rsid w:val="00CA433D"/>
    <w:rsid w:val="00CA4D5A"/>
    <w:rsid w:val="00CA4EDF"/>
    <w:rsid w:val="00CA51A7"/>
    <w:rsid w:val="00CA53A5"/>
    <w:rsid w:val="00CA558A"/>
    <w:rsid w:val="00CA5838"/>
    <w:rsid w:val="00CA585C"/>
    <w:rsid w:val="00CA6A44"/>
    <w:rsid w:val="00CA6AAE"/>
    <w:rsid w:val="00CA6FF0"/>
    <w:rsid w:val="00CA779C"/>
    <w:rsid w:val="00CA788D"/>
    <w:rsid w:val="00CA7E5F"/>
    <w:rsid w:val="00CA7F67"/>
    <w:rsid w:val="00CB0267"/>
    <w:rsid w:val="00CB02DE"/>
    <w:rsid w:val="00CB03B6"/>
    <w:rsid w:val="00CB08F6"/>
    <w:rsid w:val="00CB0F3F"/>
    <w:rsid w:val="00CB0FB8"/>
    <w:rsid w:val="00CB1806"/>
    <w:rsid w:val="00CB22C6"/>
    <w:rsid w:val="00CB2F82"/>
    <w:rsid w:val="00CB3476"/>
    <w:rsid w:val="00CB46B4"/>
    <w:rsid w:val="00CB4803"/>
    <w:rsid w:val="00CB4A77"/>
    <w:rsid w:val="00CB51DA"/>
    <w:rsid w:val="00CB5442"/>
    <w:rsid w:val="00CB57FB"/>
    <w:rsid w:val="00CB5856"/>
    <w:rsid w:val="00CB6267"/>
    <w:rsid w:val="00CB6723"/>
    <w:rsid w:val="00CB6F50"/>
    <w:rsid w:val="00CB6FB1"/>
    <w:rsid w:val="00CB75AF"/>
    <w:rsid w:val="00CB78F4"/>
    <w:rsid w:val="00CB79B6"/>
    <w:rsid w:val="00CC0188"/>
    <w:rsid w:val="00CC0A44"/>
    <w:rsid w:val="00CC22F7"/>
    <w:rsid w:val="00CC24A1"/>
    <w:rsid w:val="00CC2663"/>
    <w:rsid w:val="00CC2A55"/>
    <w:rsid w:val="00CC3394"/>
    <w:rsid w:val="00CC3CE3"/>
    <w:rsid w:val="00CC4B38"/>
    <w:rsid w:val="00CC654F"/>
    <w:rsid w:val="00CC73CF"/>
    <w:rsid w:val="00CC7411"/>
    <w:rsid w:val="00CC7FF9"/>
    <w:rsid w:val="00CD018C"/>
    <w:rsid w:val="00CD12CD"/>
    <w:rsid w:val="00CD14CC"/>
    <w:rsid w:val="00CD3B71"/>
    <w:rsid w:val="00CD3FD4"/>
    <w:rsid w:val="00CD487A"/>
    <w:rsid w:val="00CD4AF5"/>
    <w:rsid w:val="00CD5594"/>
    <w:rsid w:val="00CD5E6F"/>
    <w:rsid w:val="00CD5EB6"/>
    <w:rsid w:val="00CD61D1"/>
    <w:rsid w:val="00CD6655"/>
    <w:rsid w:val="00CD695F"/>
    <w:rsid w:val="00CD6B7C"/>
    <w:rsid w:val="00CD7A41"/>
    <w:rsid w:val="00CD7A78"/>
    <w:rsid w:val="00CD7D6A"/>
    <w:rsid w:val="00CE033F"/>
    <w:rsid w:val="00CE11AE"/>
    <w:rsid w:val="00CE197A"/>
    <w:rsid w:val="00CE2E04"/>
    <w:rsid w:val="00CE3DBF"/>
    <w:rsid w:val="00CE46F0"/>
    <w:rsid w:val="00CE4A93"/>
    <w:rsid w:val="00CE556D"/>
    <w:rsid w:val="00CE587A"/>
    <w:rsid w:val="00CE59EB"/>
    <w:rsid w:val="00CE5DA1"/>
    <w:rsid w:val="00CE65C7"/>
    <w:rsid w:val="00CE6ECB"/>
    <w:rsid w:val="00CE74BF"/>
    <w:rsid w:val="00CE796C"/>
    <w:rsid w:val="00CF113B"/>
    <w:rsid w:val="00CF189D"/>
    <w:rsid w:val="00CF1F0A"/>
    <w:rsid w:val="00CF1F0F"/>
    <w:rsid w:val="00CF22C7"/>
    <w:rsid w:val="00CF31F6"/>
    <w:rsid w:val="00CF3B6F"/>
    <w:rsid w:val="00CF4680"/>
    <w:rsid w:val="00CF5B4C"/>
    <w:rsid w:val="00CF5EB2"/>
    <w:rsid w:val="00CF68D6"/>
    <w:rsid w:val="00CF72C8"/>
    <w:rsid w:val="00CF79EC"/>
    <w:rsid w:val="00D0020B"/>
    <w:rsid w:val="00D0064D"/>
    <w:rsid w:val="00D00EAF"/>
    <w:rsid w:val="00D0190D"/>
    <w:rsid w:val="00D01961"/>
    <w:rsid w:val="00D01C40"/>
    <w:rsid w:val="00D029DE"/>
    <w:rsid w:val="00D02A20"/>
    <w:rsid w:val="00D02A81"/>
    <w:rsid w:val="00D02AD5"/>
    <w:rsid w:val="00D03197"/>
    <w:rsid w:val="00D03225"/>
    <w:rsid w:val="00D0366B"/>
    <w:rsid w:val="00D03673"/>
    <w:rsid w:val="00D037A5"/>
    <w:rsid w:val="00D03A1F"/>
    <w:rsid w:val="00D04150"/>
    <w:rsid w:val="00D04868"/>
    <w:rsid w:val="00D04A4B"/>
    <w:rsid w:val="00D04D91"/>
    <w:rsid w:val="00D04F83"/>
    <w:rsid w:val="00D05415"/>
    <w:rsid w:val="00D057C9"/>
    <w:rsid w:val="00D05945"/>
    <w:rsid w:val="00D05BD6"/>
    <w:rsid w:val="00D05BEC"/>
    <w:rsid w:val="00D05EE1"/>
    <w:rsid w:val="00D06D4E"/>
    <w:rsid w:val="00D06DBC"/>
    <w:rsid w:val="00D074F9"/>
    <w:rsid w:val="00D0753C"/>
    <w:rsid w:val="00D07DBD"/>
    <w:rsid w:val="00D1008C"/>
    <w:rsid w:val="00D111BE"/>
    <w:rsid w:val="00D11457"/>
    <w:rsid w:val="00D11980"/>
    <w:rsid w:val="00D12268"/>
    <w:rsid w:val="00D12476"/>
    <w:rsid w:val="00D12486"/>
    <w:rsid w:val="00D12544"/>
    <w:rsid w:val="00D12A05"/>
    <w:rsid w:val="00D12A3C"/>
    <w:rsid w:val="00D12EC1"/>
    <w:rsid w:val="00D13B7A"/>
    <w:rsid w:val="00D1409A"/>
    <w:rsid w:val="00D140E6"/>
    <w:rsid w:val="00D14AF0"/>
    <w:rsid w:val="00D15728"/>
    <w:rsid w:val="00D162C9"/>
    <w:rsid w:val="00D1686C"/>
    <w:rsid w:val="00D16987"/>
    <w:rsid w:val="00D17AC3"/>
    <w:rsid w:val="00D17B3C"/>
    <w:rsid w:val="00D17BDC"/>
    <w:rsid w:val="00D20A87"/>
    <w:rsid w:val="00D20CAF"/>
    <w:rsid w:val="00D20D43"/>
    <w:rsid w:val="00D20FBF"/>
    <w:rsid w:val="00D21024"/>
    <w:rsid w:val="00D21499"/>
    <w:rsid w:val="00D21B7D"/>
    <w:rsid w:val="00D21F65"/>
    <w:rsid w:val="00D21FB0"/>
    <w:rsid w:val="00D22150"/>
    <w:rsid w:val="00D22258"/>
    <w:rsid w:val="00D222FE"/>
    <w:rsid w:val="00D22741"/>
    <w:rsid w:val="00D23602"/>
    <w:rsid w:val="00D238C8"/>
    <w:rsid w:val="00D23C53"/>
    <w:rsid w:val="00D240BA"/>
    <w:rsid w:val="00D245F1"/>
    <w:rsid w:val="00D24C77"/>
    <w:rsid w:val="00D254F0"/>
    <w:rsid w:val="00D25CFB"/>
    <w:rsid w:val="00D25E32"/>
    <w:rsid w:val="00D2649E"/>
    <w:rsid w:val="00D26655"/>
    <w:rsid w:val="00D27C32"/>
    <w:rsid w:val="00D27D6F"/>
    <w:rsid w:val="00D30789"/>
    <w:rsid w:val="00D309E6"/>
    <w:rsid w:val="00D3117A"/>
    <w:rsid w:val="00D3123D"/>
    <w:rsid w:val="00D313BE"/>
    <w:rsid w:val="00D31B81"/>
    <w:rsid w:val="00D31C48"/>
    <w:rsid w:val="00D321DE"/>
    <w:rsid w:val="00D3229B"/>
    <w:rsid w:val="00D3232B"/>
    <w:rsid w:val="00D329EB"/>
    <w:rsid w:val="00D32AA4"/>
    <w:rsid w:val="00D32DF2"/>
    <w:rsid w:val="00D32E21"/>
    <w:rsid w:val="00D33732"/>
    <w:rsid w:val="00D33ABD"/>
    <w:rsid w:val="00D33CB2"/>
    <w:rsid w:val="00D33CFF"/>
    <w:rsid w:val="00D33E26"/>
    <w:rsid w:val="00D34235"/>
    <w:rsid w:val="00D342FC"/>
    <w:rsid w:val="00D345EF"/>
    <w:rsid w:val="00D34D41"/>
    <w:rsid w:val="00D34DAC"/>
    <w:rsid w:val="00D351DC"/>
    <w:rsid w:val="00D36E7A"/>
    <w:rsid w:val="00D372ED"/>
    <w:rsid w:val="00D37F66"/>
    <w:rsid w:val="00D402B9"/>
    <w:rsid w:val="00D40666"/>
    <w:rsid w:val="00D40AD8"/>
    <w:rsid w:val="00D41C84"/>
    <w:rsid w:val="00D420A6"/>
    <w:rsid w:val="00D446C5"/>
    <w:rsid w:val="00D447C6"/>
    <w:rsid w:val="00D447D9"/>
    <w:rsid w:val="00D44EFD"/>
    <w:rsid w:val="00D45069"/>
    <w:rsid w:val="00D452D2"/>
    <w:rsid w:val="00D456FB"/>
    <w:rsid w:val="00D45B2E"/>
    <w:rsid w:val="00D46530"/>
    <w:rsid w:val="00D468B9"/>
    <w:rsid w:val="00D47225"/>
    <w:rsid w:val="00D475D1"/>
    <w:rsid w:val="00D50561"/>
    <w:rsid w:val="00D50608"/>
    <w:rsid w:val="00D50835"/>
    <w:rsid w:val="00D508B3"/>
    <w:rsid w:val="00D509EE"/>
    <w:rsid w:val="00D51030"/>
    <w:rsid w:val="00D51055"/>
    <w:rsid w:val="00D521CB"/>
    <w:rsid w:val="00D523E5"/>
    <w:rsid w:val="00D52505"/>
    <w:rsid w:val="00D52F0B"/>
    <w:rsid w:val="00D5335F"/>
    <w:rsid w:val="00D533E0"/>
    <w:rsid w:val="00D534F7"/>
    <w:rsid w:val="00D53DA4"/>
    <w:rsid w:val="00D544A6"/>
    <w:rsid w:val="00D54742"/>
    <w:rsid w:val="00D54AB0"/>
    <w:rsid w:val="00D54E5D"/>
    <w:rsid w:val="00D54E7D"/>
    <w:rsid w:val="00D54FEE"/>
    <w:rsid w:val="00D55065"/>
    <w:rsid w:val="00D554EA"/>
    <w:rsid w:val="00D561CC"/>
    <w:rsid w:val="00D5645B"/>
    <w:rsid w:val="00D56A5D"/>
    <w:rsid w:val="00D56C9E"/>
    <w:rsid w:val="00D5710B"/>
    <w:rsid w:val="00D57423"/>
    <w:rsid w:val="00D57461"/>
    <w:rsid w:val="00D57CB5"/>
    <w:rsid w:val="00D57EF0"/>
    <w:rsid w:val="00D6018C"/>
    <w:rsid w:val="00D602CF"/>
    <w:rsid w:val="00D607C3"/>
    <w:rsid w:val="00D60882"/>
    <w:rsid w:val="00D60B7B"/>
    <w:rsid w:val="00D61170"/>
    <w:rsid w:val="00D61B8D"/>
    <w:rsid w:val="00D62FC5"/>
    <w:rsid w:val="00D6337F"/>
    <w:rsid w:val="00D63AE7"/>
    <w:rsid w:val="00D63E57"/>
    <w:rsid w:val="00D63EAE"/>
    <w:rsid w:val="00D6400A"/>
    <w:rsid w:val="00D64809"/>
    <w:rsid w:val="00D64E2C"/>
    <w:rsid w:val="00D6524A"/>
    <w:rsid w:val="00D6530B"/>
    <w:rsid w:val="00D6547D"/>
    <w:rsid w:val="00D65983"/>
    <w:rsid w:val="00D6633F"/>
    <w:rsid w:val="00D66B95"/>
    <w:rsid w:val="00D67914"/>
    <w:rsid w:val="00D67E7F"/>
    <w:rsid w:val="00D7027B"/>
    <w:rsid w:val="00D70747"/>
    <w:rsid w:val="00D70931"/>
    <w:rsid w:val="00D70B68"/>
    <w:rsid w:val="00D70FDA"/>
    <w:rsid w:val="00D71588"/>
    <w:rsid w:val="00D71855"/>
    <w:rsid w:val="00D71AD7"/>
    <w:rsid w:val="00D722CE"/>
    <w:rsid w:val="00D7285A"/>
    <w:rsid w:val="00D72B0D"/>
    <w:rsid w:val="00D72DB4"/>
    <w:rsid w:val="00D7329D"/>
    <w:rsid w:val="00D7396D"/>
    <w:rsid w:val="00D73E4E"/>
    <w:rsid w:val="00D73FA5"/>
    <w:rsid w:val="00D7493C"/>
    <w:rsid w:val="00D7493F"/>
    <w:rsid w:val="00D74C87"/>
    <w:rsid w:val="00D74FC1"/>
    <w:rsid w:val="00D756C4"/>
    <w:rsid w:val="00D75C52"/>
    <w:rsid w:val="00D75E93"/>
    <w:rsid w:val="00D763F8"/>
    <w:rsid w:val="00D7658C"/>
    <w:rsid w:val="00D765DD"/>
    <w:rsid w:val="00D76801"/>
    <w:rsid w:val="00D7688A"/>
    <w:rsid w:val="00D76BF7"/>
    <w:rsid w:val="00D76C40"/>
    <w:rsid w:val="00D76FA5"/>
    <w:rsid w:val="00D77052"/>
    <w:rsid w:val="00D80AC0"/>
    <w:rsid w:val="00D8278D"/>
    <w:rsid w:val="00D8345A"/>
    <w:rsid w:val="00D8368E"/>
    <w:rsid w:val="00D8407D"/>
    <w:rsid w:val="00D853AE"/>
    <w:rsid w:val="00D863BD"/>
    <w:rsid w:val="00D864E3"/>
    <w:rsid w:val="00D8655B"/>
    <w:rsid w:val="00D8656F"/>
    <w:rsid w:val="00D87033"/>
    <w:rsid w:val="00D8769F"/>
    <w:rsid w:val="00D877BD"/>
    <w:rsid w:val="00D87C96"/>
    <w:rsid w:val="00D9189D"/>
    <w:rsid w:val="00D91E38"/>
    <w:rsid w:val="00D91F70"/>
    <w:rsid w:val="00D9219B"/>
    <w:rsid w:val="00D921C3"/>
    <w:rsid w:val="00D923AE"/>
    <w:rsid w:val="00D92C9D"/>
    <w:rsid w:val="00D9450E"/>
    <w:rsid w:val="00D94897"/>
    <w:rsid w:val="00D949EF"/>
    <w:rsid w:val="00D94F38"/>
    <w:rsid w:val="00D962D7"/>
    <w:rsid w:val="00D96970"/>
    <w:rsid w:val="00D96F9B"/>
    <w:rsid w:val="00D970BD"/>
    <w:rsid w:val="00D971C3"/>
    <w:rsid w:val="00D974BE"/>
    <w:rsid w:val="00D97C1C"/>
    <w:rsid w:val="00DA028B"/>
    <w:rsid w:val="00DA094A"/>
    <w:rsid w:val="00DA1C1F"/>
    <w:rsid w:val="00DA340F"/>
    <w:rsid w:val="00DA3991"/>
    <w:rsid w:val="00DA3D8F"/>
    <w:rsid w:val="00DA3E9B"/>
    <w:rsid w:val="00DA4038"/>
    <w:rsid w:val="00DA4AAF"/>
    <w:rsid w:val="00DA4CDF"/>
    <w:rsid w:val="00DA50E1"/>
    <w:rsid w:val="00DA561F"/>
    <w:rsid w:val="00DA565E"/>
    <w:rsid w:val="00DA56B9"/>
    <w:rsid w:val="00DA5A9B"/>
    <w:rsid w:val="00DA686D"/>
    <w:rsid w:val="00DA74F7"/>
    <w:rsid w:val="00DA761A"/>
    <w:rsid w:val="00DA7965"/>
    <w:rsid w:val="00DA7CAE"/>
    <w:rsid w:val="00DB0483"/>
    <w:rsid w:val="00DB09E4"/>
    <w:rsid w:val="00DB16A8"/>
    <w:rsid w:val="00DB1F4C"/>
    <w:rsid w:val="00DB1FCE"/>
    <w:rsid w:val="00DB272A"/>
    <w:rsid w:val="00DB2F06"/>
    <w:rsid w:val="00DB30A5"/>
    <w:rsid w:val="00DB32CF"/>
    <w:rsid w:val="00DB3952"/>
    <w:rsid w:val="00DB3ADA"/>
    <w:rsid w:val="00DB43DC"/>
    <w:rsid w:val="00DB4426"/>
    <w:rsid w:val="00DB44DD"/>
    <w:rsid w:val="00DB44ED"/>
    <w:rsid w:val="00DB46E3"/>
    <w:rsid w:val="00DB478D"/>
    <w:rsid w:val="00DB4F07"/>
    <w:rsid w:val="00DB4F83"/>
    <w:rsid w:val="00DB55FB"/>
    <w:rsid w:val="00DB5FC8"/>
    <w:rsid w:val="00DB6882"/>
    <w:rsid w:val="00DB6A90"/>
    <w:rsid w:val="00DB7B8E"/>
    <w:rsid w:val="00DC0246"/>
    <w:rsid w:val="00DC0C3C"/>
    <w:rsid w:val="00DC0D88"/>
    <w:rsid w:val="00DC158B"/>
    <w:rsid w:val="00DC17D3"/>
    <w:rsid w:val="00DC1B81"/>
    <w:rsid w:val="00DC329E"/>
    <w:rsid w:val="00DC4ED4"/>
    <w:rsid w:val="00DC53E4"/>
    <w:rsid w:val="00DC5C09"/>
    <w:rsid w:val="00DC6003"/>
    <w:rsid w:val="00DC6544"/>
    <w:rsid w:val="00DD0A1D"/>
    <w:rsid w:val="00DD0EDA"/>
    <w:rsid w:val="00DD1E7D"/>
    <w:rsid w:val="00DD1F3C"/>
    <w:rsid w:val="00DD25E2"/>
    <w:rsid w:val="00DD2BAF"/>
    <w:rsid w:val="00DD44E8"/>
    <w:rsid w:val="00DD4E80"/>
    <w:rsid w:val="00DD5DA3"/>
    <w:rsid w:val="00DD5EC6"/>
    <w:rsid w:val="00DD62B0"/>
    <w:rsid w:val="00DD661D"/>
    <w:rsid w:val="00DD7136"/>
    <w:rsid w:val="00DD716E"/>
    <w:rsid w:val="00DD72EE"/>
    <w:rsid w:val="00DD7E63"/>
    <w:rsid w:val="00DE006D"/>
    <w:rsid w:val="00DE0D0A"/>
    <w:rsid w:val="00DE1079"/>
    <w:rsid w:val="00DE1122"/>
    <w:rsid w:val="00DE1D73"/>
    <w:rsid w:val="00DE1F85"/>
    <w:rsid w:val="00DE3094"/>
    <w:rsid w:val="00DE34FD"/>
    <w:rsid w:val="00DE353A"/>
    <w:rsid w:val="00DE3ADB"/>
    <w:rsid w:val="00DE3B22"/>
    <w:rsid w:val="00DE3D83"/>
    <w:rsid w:val="00DE4649"/>
    <w:rsid w:val="00DE575E"/>
    <w:rsid w:val="00DE5FFF"/>
    <w:rsid w:val="00DE6AB7"/>
    <w:rsid w:val="00DE7394"/>
    <w:rsid w:val="00DE7808"/>
    <w:rsid w:val="00DF060C"/>
    <w:rsid w:val="00DF08E3"/>
    <w:rsid w:val="00DF0C5A"/>
    <w:rsid w:val="00DF13E9"/>
    <w:rsid w:val="00DF1434"/>
    <w:rsid w:val="00DF1438"/>
    <w:rsid w:val="00DF1E32"/>
    <w:rsid w:val="00DF2B51"/>
    <w:rsid w:val="00DF3426"/>
    <w:rsid w:val="00DF3666"/>
    <w:rsid w:val="00DF399B"/>
    <w:rsid w:val="00DF39D0"/>
    <w:rsid w:val="00DF3EB3"/>
    <w:rsid w:val="00DF43D5"/>
    <w:rsid w:val="00DF4FBA"/>
    <w:rsid w:val="00DF5123"/>
    <w:rsid w:val="00DF5DF6"/>
    <w:rsid w:val="00DF6519"/>
    <w:rsid w:val="00DF6CE9"/>
    <w:rsid w:val="00DF6FBB"/>
    <w:rsid w:val="00DF7188"/>
    <w:rsid w:val="00E0019C"/>
    <w:rsid w:val="00E0049F"/>
    <w:rsid w:val="00E0097C"/>
    <w:rsid w:val="00E00E27"/>
    <w:rsid w:val="00E01E05"/>
    <w:rsid w:val="00E01E31"/>
    <w:rsid w:val="00E028D2"/>
    <w:rsid w:val="00E02D4F"/>
    <w:rsid w:val="00E02FDD"/>
    <w:rsid w:val="00E0306E"/>
    <w:rsid w:val="00E04015"/>
    <w:rsid w:val="00E04264"/>
    <w:rsid w:val="00E045E6"/>
    <w:rsid w:val="00E05740"/>
    <w:rsid w:val="00E05791"/>
    <w:rsid w:val="00E05C55"/>
    <w:rsid w:val="00E05D4C"/>
    <w:rsid w:val="00E0669C"/>
    <w:rsid w:val="00E10CDA"/>
    <w:rsid w:val="00E12009"/>
    <w:rsid w:val="00E13269"/>
    <w:rsid w:val="00E13EA2"/>
    <w:rsid w:val="00E144A1"/>
    <w:rsid w:val="00E14A50"/>
    <w:rsid w:val="00E152B5"/>
    <w:rsid w:val="00E15840"/>
    <w:rsid w:val="00E1588D"/>
    <w:rsid w:val="00E168C4"/>
    <w:rsid w:val="00E17730"/>
    <w:rsid w:val="00E178D1"/>
    <w:rsid w:val="00E200E9"/>
    <w:rsid w:val="00E2023D"/>
    <w:rsid w:val="00E21446"/>
    <w:rsid w:val="00E223FE"/>
    <w:rsid w:val="00E22737"/>
    <w:rsid w:val="00E22C4C"/>
    <w:rsid w:val="00E22EA3"/>
    <w:rsid w:val="00E2335D"/>
    <w:rsid w:val="00E23D2F"/>
    <w:rsid w:val="00E24030"/>
    <w:rsid w:val="00E2411E"/>
    <w:rsid w:val="00E247D3"/>
    <w:rsid w:val="00E25168"/>
    <w:rsid w:val="00E256B8"/>
    <w:rsid w:val="00E25A0E"/>
    <w:rsid w:val="00E25AD5"/>
    <w:rsid w:val="00E25FB2"/>
    <w:rsid w:val="00E26BD7"/>
    <w:rsid w:val="00E26D28"/>
    <w:rsid w:val="00E26DD3"/>
    <w:rsid w:val="00E27A72"/>
    <w:rsid w:val="00E30084"/>
    <w:rsid w:val="00E3021E"/>
    <w:rsid w:val="00E30252"/>
    <w:rsid w:val="00E3168D"/>
    <w:rsid w:val="00E31F2B"/>
    <w:rsid w:val="00E32B08"/>
    <w:rsid w:val="00E3377F"/>
    <w:rsid w:val="00E33B23"/>
    <w:rsid w:val="00E340EB"/>
    <w:rsid w:val="00E3499D"/>
    <w:rsid w:val="00E3503B"/>
    <w:rsid w:val="00E355EE"/>
    <w:rsid w:val="00E35A41"/>
    <w:rsid w:val="00E36AFA"/>
    <w:rsid w:val="00E36F78"/>
    <w:rsid w:val="00E3751A"/>
    <w:rsid w:val="00E37784"/>
    <w:rsid w:val="00E37CF8"/>
    <w:rsid w:val="00E37EF4"/>
    <w:rsid w:val="00E37F1B"/>
    <w:rsid w:val="00E4043C"/>
    <w:rsid w:val="00E40E75"/>
    <w:rsid w:val="00E40E77"/>
    <w:rsid w:val="00E40F2B"/>
    <w:rsid w:val="00E421A8"/>
    <w:rsid w:val="00E422FD"/>
    <w:rsid w:val="00E42435"/>
    <w:rsid w:val="00E42997"/>
    <w:rsid w:val="00E42C15"/>
    <w:rsid w:val="00E42D19"/>
    <w:rsid w:val="00E431BE"/>
    <w:rsid w:val="00E43655"/>
    <w:rsid w:val="00E43D1D"/>
    <w:rsid w:val="00E44095"/>
    <w:rsid w:val="00E44286"/>
    <w:rsid w:val="00E44F87"/>
    <w:rsid w:val="00E4561B"/>
    <w:rsid w:val="00E45D87"/>
    <w:rsid w:val="00E4609C"/>
    <w:rsid w:val="00E47B5A"/>
    <w:rsid w:val="00E47C08"/>
    <w:rsid w:val="00E47E1E"/>
    <w:rsid w:val="00E5020F"/>
    <w:rsid w:val="00E5025D"/>
    <w:rsid w:val="00E504A4"/>
    <w:rsid w:val="00E50D11"/>
    <w:rsid w:val="00E52921"/>
    <w:rsid w:val="00E52CE0"/>
    <w:rsid w:val="00E53193"/>
    <w:rsid w:val="00E53977"/>
    <w:rsid w:val="00E54165"/>
    <w:rsid w:val="00E5679F"/>
    <w:rsid w:val="00E5689B"/>
    <w:rsid w:val="00E56C53"/>
    <w:rsid w:val="00E56E0A"/>
    <w:rsid w:val="00E570F8"/>
    <w:rsid w:val="00E5745A"/>
    <w:rsid w:val="00E575A1"/>
    <w:rsid w:val="00E57CEC"/>
    <w:rsid w:val="00E600C2"/>
    <w:rsid w:val="00E60B14"/>
    <w:rsid w:val="00E60D9A"/>
    <w:rsid w:val="00E613FD"/>
    <w:rsid w:val="00E61741"/>
    <w:rsid w:val="00E61B15"/>
    <w:rsid w:val="00E62015"/>
    <w:rsid w:val="00E62042"/>
    <w:rsid w:val="00E6255F"/>
    <w:rsid w:val="00E626A0"/>
    <w:rsid w:val="00E62855"/>
    <w:rsid w:val="00E62FC5"/>
    <w:rsid w:val="00E63E6F"/>
    <w:rsid w:val="00E647B7"/>
    <w:rsid w:val="00E656F0"/>
    <w:rsid w:val="00E65B8F"/>
    <w:rsid w:val="00E65E89"/>
    <w:rsid w:val="00E65E8E"/>
    <w:rsid w:val="00E66607"/>
    <w:rsid w:val="00E667E0"/>
    <w:rsid w:val="00E66ED2"/>
    <w:rsid w:val="00E67235"/>
    <w:rsid w:val="00E7122F"/>
    <w:rsid w:val="00E7175A"/>
    <w:rsid w:val="00E71A21"/>
    <w:rsid w:val="00E71E64"/>
    <w:rsid w:val="00E71FE4"/>
    <w:rsid w:val="00E721C8"/>
    <w:rsid w:val="00E72A41"/>
    <w:rsid w:val="00E72F6F"/>
    <w:rsid w:val="00E73695"/>
    <w:rsid w:val="00E73D37"/>
    <w:rsid w:val="00E746F1"/>
    <w:rsid w:val="00E754FD"/>
    <w:rsid w:val="00E75AE5"/>
    <w:rsid w:val="00E75D0C"/>
    <w:rsid w:val="00E75DBC"/>
    <w:rsid w:val="00E75DEB"/>
    <w:rsid w:val="00E76F98"/>
    <w:rsid w:val="00E771B5"/>
    <w:rsid w:val="00E77F61"/>
    <w:rsid w:val="00E81D1D"/>
    <w:rsid w:val="00E826FF"/>
    <w:rsid w:val="00E82A99"/>
    <w:rsid w:val="00E8379A"/>
    <w:rsid w:val="00E83895"/>
    <w:rsid w:val="00E8412C"/>
    <w:rsid w:val="00E848A5"/>
    <w:rsid w:val="00E84E57"/>
    <w:rsid w:val="00E85589"/>
    <w:rsid w:val="00E85ED6"/>
    <w:rsid w:val="00E86164"/>
    <w:rsid w:val="00E8669A"/>
    <w:rsid w:val="00E86CEB"/>
    <w:rsid w:val="00E86DE1"/>
    <w:rsid w:val="00E86DFF"/>
    <w:rsid w:val="00E87753"/>
    <w:rsid w:val="00E87B06"/>
    <w:rsid w:val="00E87BE3"/>
    <w:rsid w:val="00E90658"/>
    <w:rsid w:val="00E90927"/>
    <w:rsid w:val="00E91257"/>
    <w:rsid w:val="00E912EB"/>
    <w:rsid w:val="00E915C6"/>
    <w:rsid w:val="00E9175F"/>
    <w:rsid w:val="00E917F9"/>
    <w:rsid w:val="00E924DD"/>
    <w:rsid w:val="00E931B9"/>
    <w:rsid w:val="00E935C1"/>
    <w:rsid w:val="00E9362B"/>
    <w:rsid w:val="00E94894"/>
    <w:rsid w:val="00E94F37"/>
    <w:rsid w:val="00E953F3"/>
    <w:rsid w:val="00E96706"/>
    <w:rsid w:val="00E9671D"/>
    <w:rsid w:val="00E9796F"/>
    <w:rsid w:val="00E97A69"/>
    <w:rsid w:val="00E97C0F"/>
    <w:rsid w:val="00E97EF6"/>
    <w:rsid w:val="00EA02D3"/>
    <w:rsid w:val="00EA0439"/>
    <w:rsid w:val="00EA0D9F"/>
    <w:rsid w:val="00EA0F79"/>
    <w:rsid w:val="00EA11AB"/>
    <w:rsid w:val="00EA166D"/>
    <w:rsid w:val="00EA1980"/>
    <w:rsid w:val="00EA20FB"/>
    <w:rsid w:val="00EA2577"/>
    <w:rsid w:val="00EA2B05"/>
    <w:rsid w:val="00EA3BF5"/>
    <w:rsid w:val="00EA448D"/>
    <w:rsid w:val="00EA466B"/>
    <w:rsid w:val="00EA4942"/>
    <w:rsid w:val="00EA4CC5"/>
    <w:rsid w:val="00EA595A"/>
    <w:rsid w:val="00EA747A"/>
    <w:rsid w:val="00EB0002"/>
    <w:rsid w:val="00EB0015"/>
    <w:rsid w:val="00EB042C"/>
    <w:rsid w:val="00EB0965"/>
    <w:rsid w:val="00EB0D4A"/>
    <w:rsid w:val="00EB10C0"/>
    <w:rsid w:val="00EB15C7"/>
    <w:rsid w:val="00EB15EF"/>
    <w:rsid w:val="00EB1975"/>
    <w:rsid w:val="00EB2B01"/>
    <w:rsid w:val="00EB2E8B"/>
    <w:rsid w:val="00EB3A83"/>
    <w:rsid w:val="00EB3D95"/>
    <w:rsid w:val="00EB4928"/>
    <w:rsid w:val="00EB4EE6"/>
    <w:rsid w:val="00EB61B1"/>
    <w:rsid w:val="00EB640C"/>
    <w:rsid w:val="00EB7098"/>
    <w:rsid w:val="00EB74E8"/>
    <w:rsid w:val="00EC02BE"/>
    <w:rsid w:val="00EC034C"/>
    <w:rsid w:val="00EC039B"/>
    <w:rsid w:val="00EC0953"/>
    <w:rsid w:val="00EC12B8"/>
    <w:rsid w:val="00EC1689"/>
    <w:rsid w:val="00EC1FFD"/>
    <w:rsid w:val="00EC2C09"/>
    <w:rsid w:val="00EC39F8"/>
    <w:rsid w:val="00EC5276"/>
    <w:rsid w:val="00EC5314"/>
    <w:rsid w:val="00EC5C50"/>
    <w:rsid w:val="00EC7091"/>
    <w:rsid w:val="00EC7256"/>
    <w:rsid w:val="00EC75A2"/>
    <w:rsid w:val="00EC760D"/>
    <w:rsid w:val="00EC778F"/>
    <w:rsid w:val="00ED0FD2"/>
    <w:rsid w:val="00ED1359"/>
    <w:rsid w:val="00ED17A0"/>
    <w:rsid w:val="00ED1904"/>
    <w:rsid w:val="00ED1E4D"/>
    <w:rsid w:val="00ED2992"/>
    <w:rsid w:val="00ED2A6C"/>
    <w:rsid w:val="00ED3465"/>
    <w:rsid w:val="00ED3CC3"/>
    <w:rsid w:val="00ED44C6"/>
    <w:rsid w:val="00ED44D3"/>
    <w:rsid w:val="00ED4A17"/>
    <w:rsid w:val="00ED537D"/>
    <w:rsid w:val="00ED5436"/>
    <w:rsid w:val="00ED583D"/>
    <w:rsid w:val="00ED6A4E"/>
    <w:rsid w:val="00ED749A"/>
    <w:rsid w:val="00ED7988"/>
    <w:rsid w:val="00EE039B"/>
    <w:rsid w:val="00EE060C"/>
    <w:rsid w:val="00EE07C0"/>
    <w:rsid w:val="00EE130C"/>
    <w:rsid w:val="00EE1476"/>
    <w:rsid w:val="00EE2082"/>
    <w:rsid w:val="00EE2290"/>
    <w:rsid w:val="00EE37B7"/>
    <w:rsid w:val="00EE4852"/>
    <w:rsid w:val="00EE4F1E"/>
    <w:rsid w:val="00EE5E3F"/>
    <w:rsid w:val="00EE5FC7"/>
    <w:rsid w:val="00EE64F4"/>
    <w:rsid w:val="00EE6894"/>
    <w:rsid w:val="00EE6C68"/>
    <w:rsid w:val="00EE728B"/>
    <w:rsid w:val="00EE73EC"/>
    <w:rsid w:val="00EF0449"/>
    <w:rsid w:val="00EF0485"/>
    <w:rsid w:val="00EF0731"/>
    <w:rsid w:val="00EF07B5"/>
    <w:rsid w:val="00EF0869"/>
    <w:rsid w:val="00EF12C6"/>
    <w:rsid w:val="00EF1366"/>
    <w:rsid w:val="00EF13CC"/>
    <w:rsid w:val="00EF14D9"/>
    <w:rsid w:val="00EF2610"/>
    <w:rsid w:val="00EF2777"/>
    <w:rsid w:val="00EF2B6C"/>
    <w:rsid w:val="00EF37B5"/>
    <w:rsid w:val="00EF3C6D"/>
    <w:rsid w:val="00EF3DD1"/>
    <w:rsid w:val="00EF4165"/>
    <w:rsid w:val="00EF444B"/>
    <w:rsid w:val="00EF4688"/>
    <w:rsid w:val="00EF470A"/>
    <w:rsid w:val="00EF47A4"/>
    <w:rsid w:val="00EF4B25"/>
    <w:rsid w:val="00EF4CCA"/>
    <w:rsid w:val="00EF4FFA"/>
    <w:rsid w:val="00EF50BE"/>
    <w:rsid w:val="00EF5990"/>
    <w:rsid w:val="00EF5FAB"/>
    <w:rsid w:val="00EF6013"/>
    <w:rsid w:val="00EF6977"/>
    <w:rsid w:val="00EF74F0"/>
    <w:rsid w:val="00EF7ABF"/>
    <w:rsid w:val="00EF7D1F"/>
    <w:rsid w:val="00F006F7"/>
    <w:rsid w:val="00F0097A"/>
    <w:rsid w:val="00F00CE6"/>
    <w:rsid w:val="00F00D3D"/>
    <w:rsid w:val="00F00D6F"/>
    <w:rsid w:val="00F014FD"/>
    <w:rsid w:val="00F01671"/>
    <w:rsid w:val="00F02B6A"/>
    <w:rsid w:val="00F02CF3"/>
    <w:rsid w:val="00F041B8"/>
    <w:rsid w:val="00F04781"/>
    <w:rsid w:val="00F05218"/>
    <w:rsid w:val="00F057E6"/>
    <w:rsid w:val="00F058DD"/>
    <w:rsid w:val="00F06A43"/>
    <w:rsid w:val="00F06BFF"/>
    <w:rsid w:val="00F0737B"/>
    <w:rsid w:val="00F07C37"/>
    <w:rsid w:val="00F10352"/>
    <w:rsid w:val="00F10E68"/>
    <w:rsid w:val="00F10F0C"/>
    <w:rsid w:val="00F11A01"/>
    <w:rsid w:val="00F12E05"/>
    <w:rsid w:val="00F1302E"/>
    <w:rsid w:val="00F133A0"/>
    <w:rsid w:val="00F138E9"/>
    <w:rsid w:val="00F13AFF"/>
    <w:rsid w:val="00F13C6D"/>
    <w:rsid w:val="00F13CA2"/>
    <w:rsid w:val="00F13E7E"/>
    <w:rsid w:val="00F1425B"/>
    <w:rsid w:val="00F142B5"/>
    <w:rsid w:val="00F142D7"/>
    <w:rsid w:val="00F14395"/>
    <w:rsid w:val="00F14977"/>
    <w:rsid w:val="00F14994"/>
    <w:rsid w:val="00F14A33"/>
    <w:rsid w:val="00F14BE8"/>
    <w:rsid w:val="00F14F79"/>
    <w:rsid w:val="00F15038"/>
    <w:rsid w:val="00F150B1"/>
    <w:rsid w:val="00F15519"/>
    <w:rsid w:val="00F1616F"/>
    <w:rsid w:val="00F161BB"/>
    <w:rsid w:val="00F17DD6"/>
    <w:rsid w:val="00F20767"/>
    <w:rsid w:val="00F2088A"/>
    <w:rsid w:val="00F20D66"/>
    <w:rsid w:val="00F20FDF"/>
    <w:rsid w:val="00F2106C"/>
    <w:rsid w:val="00F21C52"/>
    <w:rsid w:val="00F223E4"/>
    <w:rsid w:val="00F224CD"/>
    <w:rsid w:val="00F22DDE"/>
    <w:rsid w:val="00F22DEA"/>
    <w:rsid w:val="00F23328"/>
    <w:rsid w:val="00F23C57"/>
    <w:rsid w:val="00F2528D"/>
    <w:rsid w:val="00F25471"/>
    <w:rsid w:val="00F25663"/>
    <w:rsid w:val="00F25DE0"/>
    <w:rsid w:val="00F2614C"/>
    <w:rsid w:val="00F26259"/>
    <w:rsid w:val="00F26375"/>
    <w:rsid w:val="00F265C7"/>
    <w:rsid w:val="00F26BEE"/>
    <w:rsid w:val="00F2725F"/>
    <w:rsid w:val="00F274A7"/>
    <w:rsid w:val="00F27DEB"/>
    <w:rsid w:val="00F300EF"/>
    <w:rsid w:val="00F30E1B"/>
    <w:rsid w:val="00F32704"/>
    <w:rsid w:val="00F32A1E"/>
    <w:rsid w:val="00F34233"/>
    <w:rsid w:val="00F3444F"/>
    <w:rsid w:val="00F348A4"/>
    <w:rsid w:val="00F3598D"/>
    <w:rsid w:val="00F35F2A"/>
    <w:rsid w:val="00F36695"/>
    <w:rsid w:val="00F36E8B"/>
    <w:rsid w:val="00F3716C"/>
    <w:rsid w:val="00F372A9"/>
    <w:rsid w:val="00F373DF"/>
    <w:rsid w:val="00F378ED"/>
    <w:rsid w:val="00F37DBD"/>
    <w:rsid w:val="00F40387"/>
    <w:rsid w:val="00F4094A"/>
    <w:rsid w:val="00F4145F"/>
    <w:rsid w:val="00F4268A"/>
    <w:rsid w:val="00F42D87"/>
    <w:rsid w:val="00F4415C"/>
    <w:rsid w:val="00F44B2A"/>
    <w:rsid w:val="00F4515E"/>
    <w:rsid w:val="00F45DD9"/>
    <w:rsid w:val="00F45DF0"/>
    <w:rsid w:val="00F45F00"/>
    <w:rsid w:val="00F45FCC"/>
    <w:rsid w:val="00F46ACE"/>
    <w:rsid w:val="00F4718D"/>
    <w:rsid w:val="00F47757"/>
    <w:rsid w:val="00F477EF"/>
    <w:rsid w:val="00F500B9"/>
    <w:rsid w:val="00F5029B"/>
    <w:rsid w:val="00F524C1"/>
    <w:rsid w:val="00F52519"/>
    <w:rsid w:val="00F52776"/>
    <w:rsid w:val="00F527EF"/>
    <w:rsid w:val="00F5369E"/>
    <w:rsid w:val="00F5371F"/>
    <w:rsid w:val="00F53BA1"/>
    <w:rsid w:val="00F53C27"/>
    <w:rsid w:val="00F544ED"/>
    <w:rsid w:val="00F549E0"/>
    <w:rsid w:val="00F55353"/>
    <w:rsid w:val="00F55403"/>
    <w:rsid w:val="00F56178"/>
    <w:rsid w:val="00F56343"/>
    <w:rsid w:val="00F567EB"/>
    <w:rsid w:val="00F57341"/>
    <w:rsid w:val="00F60406"/>
    <w:rsid w:val="00F604E1"/>
    <w:rsid w:val="00F61393"/>
    <w:rsid w:val="00F616E0"/>
    <w:rsid w:val="00F61939"/>
    <w:rsid w:val="00F61E16"/>
    <w:rsid w:val="00F61FD1"/>
    <w:rsid w:val="00F6269A"/>
    <w:rsid w:val="00F63878"/>
    <w:rsid w:val="00F63A10"/>
    <w:rsid w:val="00F63E40"/>
    <w:rsid w:val="00F643B7"/>
    <w:rsid w:val="00F6494F"/>
    <w:rsid w:val="00F6588A"/>
    <w:rsid w:val="00F66127"/>
    <w:rsid w:val="00F66588"/>
    <w:rsid w:val="00F66925"/>
    <w:rsid w:val="00F70382"/>
    <w:rsid w:val="00F70EC3"/>
    <w:rsid w:val="00F71379"/>
    <w:rsid w:val="00F724E1"/>
    <w:rsid w:val="00F7365A"/>
    <w:rsid w:val="00F73BA4"/>
    <w:rsid w:val="00F73E5A"/>
    <w:rsid w:val="00F742D5"/>
    <w:rsid w:val="00F74F2B"/>
    <w:rsid w:val="00F75643"/>
    <w:rsid w:val="00F7575E"/>
    <w:rsid w:val="00F761ED"/>
    <w:rsid w:val="00F76FDF"/>
    <w:rsid w:val="00F773F7"/>
    <w:rsid w:val="00F80C80"/>
    <w:rsid w:val="00F82499"/>
    <w:rsid w:val="00F82D3F"/>
    <w:rsid w:val="00F85426"/>
    <w:rsid w:val="00F85519"/>
    <w:rsid w:val="00F86198"/>
    <w:rsid w:val="00F86317"/>
    <w:rsid w:val="00F87EAF"/>
    <w:rsid w:val="00F905D6"/>
    <w:rsid w:val="00F90B49"/>
    <w:rsid w:val="00F914C4"/>
    <w:rsid w:val="00F91A1D"/>
    <w:rsid w:val="00F91C90"/>
    <w:rsid w:val="00F91CD8"/>
    <w:rsid w:val="00F91E3B"/>
    <w:rsid w:val="00F92A8C"/>
    <w:rsid w:val="00F93050"/>
    <w:rsid w:val="00F932EE"/>
    <w:rsid w:val="00F93424"/>
    <w:rsid w:val="00F93BA2"/>
    <w:rsid w:val="00F9554D"/>
    <w:rsid w:val="00F956E5"/>
    <w:rsid w:val="00F95751"/>
    <w:rsid w:val="00F95E89"/>
    <w:rsid w:val="00F9621B"/>
    <w:rsid w:val="00F96352"/>
    <w:rsid w:val="00F969BE"/>
    <w:rsid w:val="00F96A3F"/>
    <w:rsid w:val="00F96CE4"/>
    <w:rsid w:val="00F96EA9"/>
    <w:rsid w:val="00F96EF0"/>
    <w:rsid w:val="00F971BD"/>
    <w:rsid w:val="00F97700"/>
    <w:rsid w:val="00FA0854"/>
    <w:rsid w:val="00FA12C1"/>
    <w:rsid w:val="00FA1ECD"/>
    <w:rsid w:val="00FA2241"/>
    <w:rsid w:val="00FA2355"/>
    <w:rsid w:val="00FA3A07"/>
    <w:rsid w:val="00FA4DA9"/>
    <w:rsid w:val="00FA5C7C"/>
    <w:rsid w:val="00FA64C9"/>
    <w:rsid w:val="00FA743F"/>
    <w:rsid w:val="00FA7659"/>
    <w:rsid w:val="00FA788D"/>
    <w:rsid w:val="00FA78B2"/>
    <w:rsid w:val="00FA7C15"/>
    <w:rsid w:val="00FA7EAD"/>
    <w:rsid w:val="00FB031D"/>
    <w:rsid w:val="00FB1C57"/>
    <w:rsid w:val="00FB25EE"/>
    <w:rsid w:val="00FB2B6C"/>
    <w:rsid w:val="00FB2CF5"/>
    <w:rsid w:val="00FB2E40"/>
    <w:rsid w:val="00FB2EB4"/>
    <w:rsid w:val="00FB31E9"/>
    <w:rsid w:val="00FB346E"/>
    <w:rsid w:val="00FB3A5A"/>
    <w:rsid w:val="00FB3A89"/>
    <w:rsid w:val="00FB3B0D"/>
    <w:rsid w:val="00FB4242"/>
    <w:rsid w:val="00FB45F7"/>
    <w:rsid w:val="00FB46F8"/>
    <w:rsid w:val="00FB4C4D"/>
    <w:rsid w:val="00FB4F32"/>
    <w:rsid w:val="00FB5679"/>
    <w:rsid w:val="00FB5A0F"/>
    <w:rsid w:val="00FB5AA3"/>
    <w:rsid w:val="00FB5CA7"/>
    <w:rsid w:val="00FB67B0"/>
    <w:rsid w:val="00FB6C9B"/>
    <w:rsid w:val="00FB735A"/>
    <w:rsid w:val="00FB75B3"/>
    <w:rsid w:val="00FC08F1"/>
    <w:rsid w:val="00FC1190"/>
    <w:rsid w:val="00FC1253"/>
    <w:rsid w:val="00FC1AB8"/>
    <w:rsid w:val="00FC237B"/>
    <w:rsid w:val="00FC2840"/>
    <w:rsid w:val="00FC2D32"/>
    <w:rsid w:val="00FC3EFA"/>
    <w:rsid w:val="00FC40FF"/>
    <w:rsid w:val="00FC4CF7"/>
    <w:rsid w:val="00FC61D2"/>
    <w:rsid w:val="00FC6694"/>
    <w:rsid w:val="00FC6957"/>
    <w:rsid w:val="00FC7113"/>
    <w:rsid w:val="00FC7611"/>
    <w:rsid w:val="00FC7747"/>
    <w:rsid w:val="00FC7813"/>
    <w:rsid w:val="00FD0C9D"/>
    <w:rsid w:val="00FD0F0F"/>
    <w:rsid w:val="00FD1169"/>
    <w:rsid w:val="00FD149C"/>
    <w:rsid w:val="00FD1CA0"/>
    <w:rsid w:val="00FD1F51"/>
    <w:rsid w:val="00FD302C"/>
    <w:rsid w:val="00FD3393"/>
    <w:rsid w:val="00FD4307"/>
    <w:rsid w:val="00FD4F17"/>
    <w:rsid w:val="00FD5149"/>
    <w:rsid w:val="00FD575D"/>
    <w:rsid w:val="00FD58FF"/>
    <w:rsid w:val="00FD6834"/>
    <w:rsid w:val="00FD7055"/>
    <w:rsid w:val="00FD7090"/>
    <w:rsid w:val="00FD7B6F"/>
    <w:rsid w:val="00FE00B9"/>
    <w:rsid w:val="00FE00E9"/>
    <w:rsid w:val="00FE059B"/>
    <w:rsid w:val="00FE07C3"/>
    <w:rsid w:val="00FE171F"/>
    <w:rsid w:val="00FE179B"/>
    <w:rsid w:val="00FE1CA4"/>
    <w:rsid w:val="00FE1DA4"/>
    <w:rsid w:val="00FE22C2"/>
    <w:rsid w:val="00FE3883"/>
    <w:rsid w:val="00FE3B12"/>
    <w:rsid w:val="00FE3EFE"/>
    <w:rsid w:val="00FE400A"/>
    <w:rsid w:val="00FE4808"/>
    <w:rsid w:val="00FE488C"/>
    <w:rsid w:val="00FE48F7"/>
    <w:rsid w:val="00FE494C"/>
    <w:rsid w:val="00FE5AE6"/>
    <w:rsid w:val="00FE60E5"/>
    <w:rsid w:val="00FE650C"/>
    <w:rsid w:val="00FE6B85"/>
    <w:rsid w:val="00FE6BE2"/>
    <w:rsid w:val="00FE74D2"/>
    <w:rsid w:val="00FE7971"/>
    <w:rsid w:val="00FE7DCD"/>
    <w:rsid w:val="00FF1609"/>
    <w:rsid w:val="00FF1CB1"/>
    <w:rsid w:val="00FF1E9F"/>
    <w:rsid w:val="00FF1F00"/>
    <w:rsid w:val="00FF2080"/>
    <w:rsid w:val="00FF3473"/>
    <w:rsid w:val="00FF38C3"/>
    <w:rsid w:val="00FF3D07"/>
    <w:rsid w:val="00FF3F55"/>
    <w:rsid w:val="00FF4233"/>
    <w:rsid w:val="00FF43E6"/>
    <w:rsid w:val="00FF4CF3"/>
    <w:rsid w:val="00FF4FCC"/>
    <w:rsid w:val="00FF5000"/>
    <w:rsid w:val="00FF5165"/>
    <w:rsid w:val="00FF543B"/>
    <w:rsid w:val="00FF5D48"/>
    <w:rsid w:val="00FF6066"/>
    <w:rsid w:val="00FF657F"/>
    <w:rsid w:val="00FF6C1F"/>
    <w:rsid w:val="00FF76D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8DA8"/>
  <w15:docId w15:val="{F072DE38-1F46-4867-A009-E17F358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3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443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3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qFormat/>
    <w:rsid w:val="00A443C3"/>
    <w:pPr>
      <w:keepNext/>
      <w:spacing w:after="180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Char1Char">
    <w:name w:val="Char Char2 Char Char Char1 Char"/>
    <w:basedOn w:val="Normal"/>
    <w:rsid w:val="00A443C3"/>
    <w:rPr>
      <w:lang w:val="pl-PL" w:eastAsia="pl-PL"/>
    </w:rPr>
  </w:style>
  <w:style w:type="paragraph" w:styleId="BalloonText">
    <w:name w:val="Balloon Text"/>
    <w:aliases w:val=" Char"/>
    <w:basedOn w:val="Normal"/>
    <w:link w:val="BalloonTextChar"/>
    <w:semiHidden/>
    <w:unhideWhenUsed/>
    <w:rsid w:val="00A44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"/>
    <w:link w:val="BalloonText"/>
    <w:semiHidden/>
    <w:rsid w:val="00A443C3"/>
    <w:rPr>
      <w:rFonts w:ascii="Tahoma" w:hAnsi="Tahoma" w:cs="Tahoma"/>
      <w:sz w:val="16"/>
      <w:szCs w:val="16"/>
      <w:lang w:val="en-US" w:eastAsia="en-US" w:bidi="ar-SA"/>
    </w:rPr>
  </w:style>
  <w:style w:type="paragraph" w:styleId="Header">
    <w:name w:val="header"/>
    <w:basedOn w:val="Normal"/>
    <w:rsid w:val="00A443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3C3"/>
  </w:style>
  <w:style w:type="character" w:styleId="Hyperlink">
    <w:name w:val="Hyperlink"/>
    <w:rsid w:val="00A443C3"/>
    <w:rPr>
      <w:color w:val="0000FF"/>
      <w:u w:val="single"/>
    </w:rPr>
  </w:style>
  <w:style w:type="character" w:styleId="Emphasis">
    <w:name w:val="Emphasis"/>
    <w:qFormat/>
    <w:rsid w:val="00A443C3"/>
    <w:rPr>
      <w:i/>
      <w:iCs/>
    </w:rPr>
  </w:style>
  <w:style w:type="paragraph" w:customStyle="1" w:styleId="Naslov">
    <w:name w:val="Naslov"/>
    <w:basedOn w:val="Normal"/>
    <w:rsid w:val="00A443C3"/>
    <w:pPr>
      <w:overflowPunct w:val="0"/>
      <w:autoSpaceDE w:val="0"/>
      <w:autoSpaceDN w:val="0"/>
      <w:adjustRightInd w:val="0"/>
      <w:jc w:val="both"/>
    </w:pPr>
    <w:rPr>
      <w:rFonts w:ascii="HelveticaPlain" w:hAnsi="HelveticaPlain"/>
      <w:b/>
      <w:szCs w:val="20"/>
    </w:rPr>
  </w:style>
  <w:style w:type="paragraph" w:styleId="BodyText">
    <w:name w:val="Body Text"/>
    <w:basedOn w:val="Normal"/>
    <w:rsid w:val="00A443C3"/>
    <w:pPr>
      <w:widowControl w:val="0"/>
      <w:autoSpaceDE w:val="0"/>
      <w:autoSpaceDN w:val="0"/>
      <w:adjustRightInd w:val="0"/>
    </w:pPr>
    <w:rPr>
      <w:rFonts w:ascii="Times_New_Roman" w:hAnsi="Times_New_Roman"/>
      <w:b/>
      <w:bCs/>
      <w:sz w:val="20"/>
      <w:szCs w:val="20"/>
    </w:rPr>
  </w:style>
  <w:style w:type="paragraph" w:styleId="HTMLPreformatted">
    <w:name w:val="HTML Preformatted"/>
    <w:basedOn w:val="Normal"/>
    <w:uiPriority w:val="99"/>
    <w:rsid w:val="00A44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A443C3"/>
    <w:pPr>
      <w:spacing w:before="100" w:beforeAutospacing="1" w:after="100" w:afterAutospacing="1"/>
    </w:pPr>
  </w:style>
  <w:style w:type="paragraph" w:customStyle="1" w:styleId="Default">
    <w:name w:val="Default"/>
    <w:rsid w:val="00A443C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aslovrada">
    <w:name w:val="Naslov rada"/>
    <w:basedOn w:val="Normal"/>
    <w:rsid w:val="00A443C3"/>
    <w:pPr>
      <w:tabs>
        <w:tab w:val="left" w:pos="284"/>
      </w:tabs>
      <w:spacing w:after="120"/>
      <w:jc w:val="center"/>
    </w:pPr>
    <w:rPr>
      <w:rFonts w:ascii="Times_New_Roman" w:hAnsi="Times_New_Roman" w:cs="Times_New_Roman"/>
      <w:b/>
      <w:bCs/>
      <w:caps/>
    </w:rPr>
  </w:style>
  <w:style w:type="paragraph" w:customStyle="1" w:styleId="Autori">
    <w:name w:val="Autori"/>
    <w:basedOn w:val="Normal"/>
    <w:rsid w:val="00A443C3"/>
    <w:pPr>
      <w:tabs>
        <w:tab w:val="left" w:pos="284"/>
      </w:tabs>
      <w:jc w:val="center"/>
    </w:pPr>
    <w:rPr>
      <w:rFonts w:ascii="Times_New_Roman" w:hAnsi="Times_New_Roman" w:cs="Times_New_Roman"/>
      <w:sz w:val="20"/>
      <w:szCs w:val="20"/>
    </w:rPr>
  </w:style>
  <w:style w:type="paragraph" w:styleId="Title">
    <w:name w:val="Title"/>
    <w:basedOn w:val="Normal"/>
    <w:qFormat/>
    <w:rsid w:val="00A443C3"/>
    <w:pPr>
      <w:jc w:val="center"/>
    </w:pPr>
    <w:rPr>
      <w:rFonts w:ascii="Times_New_Roman" w:hAnsi="Times_New_Roman"/>
      <w:b/>
      <w:bCs/>
      <w:sz w:val="20"/>
      <w:szCs w:val="20"/>
      <w:lang w:eastAsia="it-IT"/>
    </w:rPr>
  </w:style>
  <w:style w:type="paragraph" w:customStyle="1" w:styleId="Char1CharCharCharCharChar">
    <w:name w:val="Char1 Char Char Char Char Char"/>
    <w:basedOn w:val="Normal"/>
    <w:rsid w:val="00A443C3"/>
    <w:rPr>
      <w:lang w:val="pl-PL" w:eastAsia="pl-PL"/>
    </w:rPr>
  </w:style>
  <w:style w:type="character" w:styleId="Strong">
    <w:name w:val="Strong"/>
    <w:qFormat/>
    <w:rsid w:val="00A443C3"/>
    <w:rPr>
      <w:b/>
      <w:bCs/>
    </w:rPr>
  </w:style>
  <w:style w:type="paragraph" w:customStyle="1" w:styleId="srpski">
    <w:name w:val="srpski"/>
    <w:basedOn w:val="Normal"/>
    <w:rsid w:val="00A443C3"/>
    <w:pPr>
      <w:overflowPunct w:val="0"/>
      <w:autoSpaceDE w:val="0"/>
      <w:autoSpaceDN w:val="0"/>
      <w:adjustRightInd w:val="0"/>
      <w:textAlignment w:val="baseline"/>
    </w:pPr>
    <w:rPr>
      <w:rFonts w:ascii="YuTimes" w:hAnsi="YuTimes"/>
      <w:b/>
      <w:sz w:val="32"/>
      <w:szCs w:val="20"/>
    </w:rPr>
  </w:style>
  <w:style w:type="paragraph" w:styleId="BodyText2">
    <w:name w:val="Body Text 2"/>
    <w:basedOn w:val="Normal"/>
    <w:rsid w:val="00A443C3"/>
    <w:pPr>
      <w:spacing w:after="120" w:line="480" w:lineRule="auto"/>
    </w:pPr>
    <w:rPr>
      <w:sz w:val="20"/>
      <w:szCs w:val="20"/>
    </w:rPr>
  </w:style>
  <w:style w:type="character" w:customStyle="1" w:styleId="maintext1">
    <w:name w:val="maintext1"/>
    <w:rsid w:val="00A443C3"/>
    <w:rPr>
      <w:rFonts w:ascii="Verdana" w:hAnsi="Verdana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43C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443C3"/>
    <w:pPr>
      <w:spacing w:after="120"/>
      <w:ind w:left="283"/>
    </w:pPr>
  </w:style>
  <w:style w:type="paragraph" w:customStyle="1" w:styleId="CharChar2CharCharChar">
    <w:name w:val="Char Char2 Char Char Char"/>
    <w:basedOn w:val="Normal"/>
    <w:rsid w:val="00A443C3"/>
    <w:rPr>
      <w:lang w:val="pl-PL" w:eastAsia="pl-PL"/>
    </w:rPr>
  </w:style>
  <w:style w:type="paragraph" w:styleId="PlainText">
    <w:name w:val="Plain Text"/>
    <w:basedOn w:val="Normal"/>
    <w:link w:val="PlainTextChar"/>
    <w:rsid w:val="00A443C3"/>
    <w:rPr>
      <w:rFonts w:ascii="Courier New" w:hAnsi="Courier New" w:cs="Courier New"/>
      <w:sz w:val="20"/>
      <w:szCs w:val="20"/>
    </w:rPr>
  </w:style>
  <w:style w:type="character" w:customStyle="1" w:styleId="txtboldonly1">
    <w:name w:val="txtboldonly1"/>
    <w:rsid w:val="00A443C3"/>
    <w:rPr>
      <w:rFonts w:ascii="Verdana" w:hAnsi="Verdana" w:hint="default"/>
      <w:b/>
      <w:bCs/>
      <w:color w:val="000000"/>
      <w:sz w:val="20"/>
      <w:szCs w:val="20"/>
      <w:bdr w:val="single" w:sz="2" w:space="0" w:color="FFFFFF" w:frame="1"/>
      <w:shd w:val="clear" w:color="auto" w:fill="FFFFFF"/>
    </w:rPr>
  </w:style>
  <w:style w:type="character" w:customStyle="1" w:styleId="txtsmall1">
    <w:name w:val="txtsmall1"/>
    <w:rsid w:val="00A443C3"/>
    <w:rPr>
      <w:rFonts w:ascii="Verdana" w:hAnsi="Verdana" w:hint="default"/>
      <w:b w:val="0"/>
      <w:bCs w:val="0"/>
      <w:color w:val="000000"/>
      <w:sz w:val="15"/>
      <w:szCs w:val="15"/>
      <w:bdr w:val="single" w:sz="2" w:space="0" w:color="FFFFFF" w:frame="1"/>
      <w:shd w:val="clear" w:color="auto" w:fill="FFFFFF"/>
    </w:rPr>
  </w:style>
  <w:style w:type="character" w:customStyle="1" w:styleId="txtsmall2">
    <w:name w:val="txtsmall2"/>
    <w:rsid w:val="00A443C3"/>
    <w:rPr>
      <w:rFonts w:ascii="Verdana" w:hAnsi="Verdana" w:hint="default"/>
      <w:b w:val="0"/>
      <w:bCs w:val="0"/>
      <w:color w:val="000000"/>
      <w:sz w:val="15"/>
      <w:szCs w:val="15"/>
      <w:bdr w:val="single" w:sz="2" w:space="0" w:color="FFFFFF" w:frame="1"/>
      <w:shd w:val="clear" w:color="auto" w:fill="EFEFEF"/>
    </w:rPr>
  </w:style>
  <w:style w:type="character" w:styleId="FollowedHyperlink">
    <w:name w:val="FollowedHyperlink"/>
    <w:rsid w:val="00A443C3"/>
    <w:rPr>
      <w:color w:val="800080"/>
      <w:u w:val="single"/>
    </w:rPr>
  </w:style>
  <w:style w:type="character" w:customStyle="1" w:styleId="databold1">
    <w:name w:val="data_bold1"/>
    <w:rsid w:val="00A443C3"/>
    <w:rPr>
      <w:b/>
      <w:bCs/>
      <w:sz w:val="18"/>
      <w:szCs w:val="18"/>
      <w:shd w:val="clear" w:color="auto" w:fill="FFFFFF"/>
    </w:rPr>
  </w:style>
  <w:style w:type="character" w:customStyle="1" w:styleId="secondaryrecordinfodata1">
    <w:name w:val="secondary_record_info_data1"/>
    <w:rsid w:val="00A443C3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frlabel1">
    <w:name w:val="fr_label1"/>
    <w:rsid w:val="00A443C3"/>
    <w:rPr>
      <w:rFonts w:ascii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frsourcelabel1">
    <w:name w:val="fr_source_label1"/>
    <w:rsid w:val="00A443C3"/>
    <w:rPr>
      <w:rFonts w:ascii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txtsmallabstractlink">
    <w:name w:val="txtsmall abstractlink"/>
    <w:rsid w:val="00A443C3"/>
    <w:rPr>
      <w:rFonts w:ascii="Verdana" w:hAnsi="Verdana" w:hint="default"/>
      <w:color w:val="000000"/>
      <w:sz w:val="20"/>
      <w:szCs w:val="20"/>
      <w:bdr w:val="single" w:sz="2" w:space="0" w:color="FFFFFF" w:frame="1"/>
      <w:shd w:val="clear" w:color="auto" w:fill="FFFFFF"/>
    </w:rPr>
  </w:style>
  <w:style w:type="character" w:customStyle="1" w:styleId="databold">
    <w:name w:val="data_bold"/>
    <w:basedOn w:val="DefaultParagraphFont"/>
    <w:rsid w:val="00A443C3"/>
  </w:style>
  <w:style w:type="character" w:customStyle="1" w:styleId="txtboldonly">
    <w:name w:val="txtboldonly"/>
    <w:basedOn w:val="DefaultParagraphFont"/>
    <w:rsid w:val="00A443C3"/>
  </w:style>
  <w:style w:type="character" w:customStyle="1" w:styleId="secondaryrecordinfolabel1">
    <w:name w:val="secondary_record_info_label1"/>
    <w:rsid w:val="00A443C3"/>
    <w:rPr>
      <w:rFonts w:ascii="Arial" w:hAnsi="Arial" w:cs="Arial" w:hint="default"/>
      <w:color w:val="666666"/>
      <w:sz w:val="18"/>
      <w:szCs w:val="18"/>
      <w:shd w:val="clear" w:color="auto" w:fill="FFFFFF"/>
    </w:rPr>
  </w:style>
  <w:style w:type="character" w:customStyle="1" w:styleId="bold1">
    <w:name w:val="bold1"/>
    <w:rsid w:val="00A443C3"/>
    <w:rPr>
      <w:b/>
      <w:bCs/>
      <w:shd w:val="clear" w:color="auto" w:fill="auto"/>
    </w:rPr>
  </w:style>
  <w:style w:type="paragraph" w:customStyle="1" w:styleId="txttitle">
    <w:name w:val="txttitle"/>
    <w:basedOn w:val="Normal"/>
    <w:rsid w:val="00A443C3"/>
    <w:rPr>
      <w:rFonts w:eastAsia="SimSun"/>
      <w:sz w:val="42"/>
      <w:szCs w:val="42"/>
      <w:lang w:eastAsia="zh-CN"/>
    </w:rPr>
  </w:style>
  <w:style w:type="character" w:customStyle="1" w:styleId="txtlargebold">
    <w:name w:val="txtlarge bold"/>
    <w:basedOn w:val="DefaultParagraphFont"/>
    <w:rsid w:val="00A443C3"/>
  </w:style>
  <w:style w:type="paragraph" w:customStyle="1" w:styleId="txttitlesvtitle">
    <w:name w:val="txttitle svtitle"/>
    <w:basedOn w:val="Normal"/>
    <w:rsid w:val="00A443C3"/>
    <w:pPr>
      <w:ind w:right="5400"/>
    </w:pPr>
    <w:rPr>
      <w:rFonts w:eastAsia="SimSun"/>
      <w:lang w:eastAsia="zh-CN"/>
    </w:rPr>
  </w:style>
  <w:style w:type="paragraph" w:customStyle="1" w:styleId="CharChar2">
    <w:name w:val="Char Char2"/>
    <w:basedOn w:val="Normal"/>
    <w:rsid w:val="00A443C3"/>
    <w:rPr>
      <w:lang w:val="pl-PL" w:eastAsia="pl-PL"/>
    </w:rPr>
  </w:style>
  <w:style w:type="character" w:customStyle="1" w:styleId="label2">
    <w:name w:val="label2"/>
    <w:rsid w:val="00836C05"/>
    <w:rPr>
      <w:rFonts w:ascii="Arial" w:hAnsi="Arial" w:cs="Arial" w:hint="default"/>
      <w:color w:val="333333"/>
      <w:sz w:val="18"/>
      <w:szCs w:val="18"/>
      <w:shd w:val="clear" w:color="auto" w:fill="FFFFFF"/>
    </w:rPr>
  </w:style>
  <w:style w:type="paragraph" w:customStyle="1" w:styleId="txtsmallersvdonotlink">
    <w:name w:val="txtsmaller svdonotlink"/>
    <w:basedOn w:val="Normal"/>
    <w:rsid w:val="000A480D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bold">
    <w:name w:val="bold"/>
    <w:basedOn w:val="Normal"/>
    <w:rsid w:val="000A480D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harChar2CharCharChar1">
    <w:name w:val="Char Char2 Char Char Char1"/>
    <w:basedOn w:val="Normal"/>
    <w:rsid w:val="00FA7EAD"/>
    <w:rPr>
      <w:lang w:val="pl-PL" w:eastAsia="pl-PL"/>
    </w:rPr>
  </w:style>
  <w:style w:type="character" w:customStyle="1" w:styleId="divtextlink1">
    <w:name w:val="divtextlink1"/>
    <w:rsid w:val="007E2356"/>
    <w:rPr>
      <w:bdr w:val="single" w:sz="6" w:space="0" w:color="9B9B9B" w:frame="1"/>
      <w:shd w:val="clear" w:color="auto" w:fill="FFFFFF"/>
    </w:rPr>
  </w:style>
  <w:style w:type="character" w:customStyle="1" w:styleId="hidden-label1">
    <w:name w:val="hidden-label1"/>
    <w:rsid w:val="007E2356"/>
    <w:rPr>
      <w:bdr w:val="single" w:sz="6" w:space="0" w:color="9B9B9B" w:frame="1"/>
      <w:shd w:val="clear" w:color="auto" w:fill="FFFFFF"/>
    </w:rPr>
  </w:style>
  <w:style w:type="paragraph" w:customStyle="1" w:styleId="CharChar2Char">
    <w:name w:val="Char Char2 Char"/>
    <w:basedOn w:val="Normal"/>
    <w:rsid w:val="00E32B08"/>
    <w:rPr>
      <w:lang w:val="pl-PL" w:eastAsia="pl-PL"/>
    </w:rPr>
  </w:style>
  <w:style w:type="character" w:customStyle="1" w:styleId="FooterChar">
    <w:name w:val="Footer Char"/>
    <w:link w:val="Footer"/>
    <w:uiPriority w:val="99"/>
    <w:rsid w:val="006E61C2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834EF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31008"/>
    <w:pPr>
      <w:ind w:left="720"/>
      <w:contextualSpacing/>
    </w:pPr>
  </w:style>
  <w:style w:type="paragraph" w:customStyle="1" w:styleId="CharChar2Char4">
    <w:name w:val="Char Char2 Char4"/>
    <w:basedOn w:val="Normal"/>
    <w:rsid w:val="00226729"/>
    <w:rPr>
      <w:lang w:val="pl-PL" w:eastAsia="pl-PL"/>
    </w:rPr>
  </w:style>
  <w:style w:type="paragraph" w:customStyle="1" w:styleId="CharChar2Char3">
    <w:name w:val="Char Char2 Char3"/>
    <w:basedOn w:val="Normal"/>
    <w:rsid w:val="00D91E38"/>
    <w:rPr>
      <w:lang w:val="pl-PL" w:eastAsia="pl-PL"/>
    </w:rPr>
  </w:style>
  <w:style w:type="paragraph" w:customStyle="1" w:styleId="CharChar2Char2">
    <w:name w:val="Char Char2 Char2"/>
    <w:basedOn w:val="Normal"/>
    <w:rsid w:val="003273C3"/>
    <w:rPr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3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CharChar2Char1">
    <w:name w:val="Char Char2 Char1"/>
    <w:basedOn w:val="Normal"/>
    <w:rsid w:val="009B5E40"/>
    <w:rPr>
      <w:lang w:val="pl-PL" w:eastAsia="pl-PL"/>
    </w:rPr>
  </w:style>
  <w:style w:type="character" w:customStyle="1" w:styleId="research-detail-author">
    <w:name w:val="research-detail-author"/>
    <w:basedOn w:val="DefaultParagraphFont"/>
    <w:rsid w:val="00513C46"/>
  </w:style>
  <w:style w:type="paragraph" w:styleId="NoSpacing">
    <w:name w:val="No Spacing"/>
    <w:uiPriority w:val="1"/>
    <w:qFormat/>
    <w:rsid w:val="009C678A"/>
    <w:rPr>
      <w:sz w:val="24"/>
      <w:szCs w:val="24"/>
      <w:lang w:val="en-US" w:eastAsia="en-US"/>
    </w:rPr>
  </w:style>
  <w:style w:type="character" w:customStyle="1" w:styleId="cit-title">
    <w:name w:val="cit-title"/>
    <w:basedOn w:val="DefaultParagraphFont"/>
    <w:rsid w:val="003B68F8"/>
  </w:style>
  <w:style w:type="character" w:customStyle="1" w:styleId="cit-year-info">
    <w:name w:val="cit-year-info"/>
    <w:basedOn w:val="DefaultParagraphFont"/>
    <w:rsid w:val="003B68F8"/>
  </w:style>
  <w:style w:type="character" w:customStyle="1" w:styleId="cit-volume">
    <w:name w:val="cit-volume"/>
    <w:basedOn w:val="DefaultParagraphFont"/>
    <w:rsid w:val="003B68F8"/>
  </w:style>
  <w:style w:type="character" w:styleId="UnresolvedMention">
    <w:name w:val="Unresolved Mention"/>
    <w:basedOn w:val="DefaultParagraphFont"/>
    <w:uiPriority w:val="99"/>
    <w:semiHidden/>
    <w:unhideWhenUsed/>
    <w:rsid w:val="001F528C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F13CA2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325762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51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8171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98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20809792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96804708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860777324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427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6250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7826639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901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1638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29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7936677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206011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86335540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61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4831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93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8603133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511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5775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8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93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45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333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4578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39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7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12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4965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86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2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04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5116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7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7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4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7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47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4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897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1631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473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08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471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80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7750499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7368273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06045266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097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5980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33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69495862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198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9911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6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88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41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74372303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0790122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056394834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01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379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225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55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66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8021116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38503500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448427991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468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61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74777507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6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3144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5492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2734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286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2077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58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6858662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9040742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779110456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30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2613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2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4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36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1762077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61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0611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9274245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96115320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652292618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3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8834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5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316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0635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23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5909697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0220021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183936880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566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902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525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170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192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39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3968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65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4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2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14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7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9177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5035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0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9086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268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0A6B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6509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0012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5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2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4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08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56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71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69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54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6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351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601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560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97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81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313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22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9995591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8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9182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9813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0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395468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5074019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05927940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697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1354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67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8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1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0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0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2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21423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94234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21392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2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2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14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9037853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52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9707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695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8312903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98365482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92889340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92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9102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14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717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41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1999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8423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15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32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490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99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3881486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68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3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477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772837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78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9210341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36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2282849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7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0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99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7488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27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240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22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0267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8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945851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7960306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906991709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796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08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4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0914359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5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1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484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26589328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6874864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131505955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55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840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042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005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76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9599863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6561535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527649118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79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25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86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8103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3645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85184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4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3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908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0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08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457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93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333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5351186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99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6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66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46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84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793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7698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20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58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6975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70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463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3035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8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96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0983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4485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0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4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7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53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42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686821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7860">
                  <w:marLeft w:val="0"/>
                  <w:marRight w:val="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7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9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2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53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81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47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94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35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10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82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45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18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96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57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29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28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58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94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67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7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00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92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4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59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580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4287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075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95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1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0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5497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7223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5525414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44384149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725105647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6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9953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400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2384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9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76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5160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3205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34397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46119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476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3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81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7070597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6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5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43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5108986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0172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8967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7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3050934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4046870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674377712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28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34635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2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097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563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3877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57759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037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237">
                                  <w:marLeft w:val="35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17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18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8263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47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7360033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3818344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044406387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99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195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87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892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8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3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2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4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09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88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056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22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822638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47679653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99443470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22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857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21516842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3425579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09517666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7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1920">
                                  <w:marLeft w:val="35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19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0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54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5542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58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317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062374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5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5681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6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8843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3470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3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66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6306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02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7355827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7147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931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1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21069936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1202971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8378084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9301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065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1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98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3005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1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8928895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3109859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563298197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1799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2840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92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4495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48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86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4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5610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5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820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4238674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01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982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385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01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20615904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108991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840150086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133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538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2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82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4244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3330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7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54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4946426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28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4781333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86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0412168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62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2715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97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27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1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90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3688033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31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11085621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950">
              <w:marLeft w:val="3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418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6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7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263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7913218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22954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37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6530078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708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5500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5844122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8424771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59809232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7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1024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101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944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65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915974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5877374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448814671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046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62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00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9240685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7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02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9157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4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4308603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03627769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746196137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056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148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5075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8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0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2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6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9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71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1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60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483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556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755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072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690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707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42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2846657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3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8107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9411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06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5441008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4552466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80773175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989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3920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8720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4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3570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33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8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496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4534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01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22475583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8220415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298074186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16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78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6291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346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42205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50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35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782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5218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215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610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1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70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6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71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79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8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73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4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3972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54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0816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4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8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11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98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8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77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77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0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75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94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23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001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6002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56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535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566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021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53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917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560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7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25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6305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3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730422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9198233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947661623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725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9515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1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300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7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72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496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220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199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0511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73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94951196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9639970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322243146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853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406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6020377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8062418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84378120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9637370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0968257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4801533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5846826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205758654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207534638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770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2015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76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8116280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1416055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009406259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989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499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410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417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65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7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679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952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47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7112247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6561804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977636903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4629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4758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5148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4273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7194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66096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55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74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2170064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3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6110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56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5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616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866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5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8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4640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435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0451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5421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5076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352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5160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7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14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69889275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162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5802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3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0567335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1770343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683895645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9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62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174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592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6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5854572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0486525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064910417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695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8340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28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44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3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8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4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95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2212427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4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2857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1095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2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3351082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0667604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144418486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49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45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39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2886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67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54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0661691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219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4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6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5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25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776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9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972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0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3786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9057">
                                  <w:marLeft w:val="35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36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54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6303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1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4026311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5540024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42410214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7614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83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82998268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49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0770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1677893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8299064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214581945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660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719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851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1859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55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4003680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88140864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2000621123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073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789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214573253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021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58638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18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6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0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620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8125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0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4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0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2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5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1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6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980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1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5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8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9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5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7255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6893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5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4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6531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673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50104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0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485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030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0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30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5756264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1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45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382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2725658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15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857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21149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7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53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7727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5298">
                          <w:marLeft w:val="3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68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3541595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8169441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333610252">
                                          <w:marLeft w:val="337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710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8956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598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122">
                              <w:marLeft w:val="3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36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scopus.com/source/sourceInfo.url?sourceId=27011&amp;origin=resultslist" TargetMode="External"/><Relationship Id="rId170" Type="http://schemas.openxmlformats.org/officeDocument/2006/relationships/hyperlink" Target="http://www.scopus.com/search/submit/author.url?author=Kostic%cc%81%2c+R.&amp;origin=resultslist&amp;authorId=6602089212&amp;src=s" TargetMode="External"/><Relationship Id="rId268" Type="http://schemas.openxmlformats.org/officeDocument/2006/relationships/hyperlink" Target="http://www.scopus.com/authid/detail.url?origin=resultslist&amp;authorId=6603558005&amp;zone=" TargetMode="External"/><Relationship Id="rId475" Type="http://schemas.openxmlformats.org/officeDocument/2006/relationships/hyperlink" Target="http://www.scopus.com/authid/detail.url?origin=resultslist&amp;authorId=29867491300&amp;zone=" TargetMode="External"/><Relationship Id="rId682" Type="http://schemas.openxmlformats.org/officeDocument/2006/relationships/hyperlink" Target="http://apps.isiknowledge.com/DaisyOneClickSearch.do?product=WOS&amp;search_mode=DaisyOneClickSearch&amp;db_id=&amp;SID=N2iMc2fg5aCh2hIC42B&amp;name=Torres%20A&amp;ut=000282017700013&amp;pos=1" TargetMode="External"/><Relationship Id="rId128" Type="http://schemas.openxmlformats.org/officeDocument/2006/relationships/hyperlink" Target="http://www.scopus.com/record/display.url?eid=2-s2.0-84878098421&amp;origin=resultslist&amp;sort=plf-f&amp;cite=2-s2.0-3042815794&amp;src=s&amp;imp=t&amp;sid=410A5B9BCFEE236B6D2C4F33A465A9B3.Vdktg6RVtMfaQJ4pNTCQ%3a470&amp;sot=cite&amp;sdt=a&amp;sl=0&amp;relpos=0&amp;relpos=0&amp;searchTerm=" TargetMode="External"/><Relationship Id="rId335" Type="http://schemas.openxmlformats.org/officeDocument/2006/relationships/hyperlink" Target="http://www.scopus.com/source/sourceInfo.url?sourceId=16700154701&amp;origin=resultslist" TargetMode="External"/><Relationship Id="rId542" Type="http://schemas.openxmlformats.org/officeDocument/2006/relationships/hyperlink" Target="http://www.scopus.com/authid/detail.url?origin=resultslist&amp;authorId=35233918500&amp;zone=" TargetMode="External"/><Relationship Id="rId987" Type="http://schemas.openxmlformats.org/officeDocument/2006/relationships/hyperlink" Target="http://www.scopus.com/source/sourceInfo.url?sourceId=24530&amp;origin=resultslist" TargetMode="External"/><Relationship Id="rId1172" Type="http://schemas.openxmlformats.org/officeDocument/2006/relationships/hyperlink" Target="http://kobson.nb.rs/?autor=Pergal%20Miodrag%20M" TargetMode="External"/><Relationship Id="rId402" Type="http://schemas.openxmlformats.org/officeDocument/2006/relationships/hyperlink" Target="http://www.scopus.com.proxy.kobson.nb.rs:2048/search/submit/author.url?author=Ple%c4%87a%c5%a1%2c+I.B.&amp;origin=resultslist&amp;authorId=7004043790&amp;src=s" TargetMode="External"/><Relationship Id="rId847" Type="http://schemas.openxmlformats.org/officeDocument/2006/relationships/hyperlink" Target="http://www.scopus.com/authid/detail.uri?origin=resultslist&amp;authorId=36760702600&amp;zone=" TargetMode="External"/><Relationship Id="rId1032" Type="http://schemas.openxmlformats.org/officeDocument/2006/relationships/hyperlink" Target="http://www.scopus.com/authid/detail.url?origin=resultslist&amp;authorId=7201869227&amp;zone=" TargetMode="External"/><Relationship Id="rId707" Type="http://schemas.openxmlformats.org/officeDocument/2006/relationships/hyperlink" Target="http://link.springer.com/search?facet-author=%22Maja+Radeti%C4%87%22" TargetMode="External"/><Relationship Id="rId914" Type="http://schemas.openxmlformats.org/officeDocument/2006/relationships/hyperlink" Target="http://www.scopus.com/authid/detail.url?origin=resultslist&amp;authorId=40462283600&amp;zone=" TargetMode="External"/><Relationship Id="rId1337" Type="http://schemas.openxmlformats.org/officeDocument/2006/relationships/hyperlink" Target="https://www.researchgate.net/profile/Parameswar_Iyer" TargetMode="External"/><Relationship Id="rId43" Type="http://schemas.openxmlformats.org/officeDocument/2006/relationships/hyperlink" Target="http://apps.isiknowledge.com/DaisyOneClickSearch.do?product=WOS&amp;search_mode=DaisyOneClickSearch&amp;db_id=&amp;SID=W1295o7i8HlKoHBpf84&amp;name=Watson%20IM&amp;ut=000273984900044&amp;pos=7" TargetMode="External"/><Relationship Id="rId192" Type="http://schemas.openxmlformats.org/officeDocument/2006/relationships/hyperlink" Target="http://www.scopus.com/authid/detail.url?origin=resultslist&amp;authorId=8947786200&amp;zone=" TargetMode="External"/><Relationship Id="rId497" Type="http://schemas.openxmlformats.org/officeDocument/2006/relationships/hyperlink" Target="http://www.scopus.com/authid/detail.url?origin=resultslist&amp;authorId=35304625200&amp;zone=" TargetMode="External"/><Relationship Id="rId357" Type="http://schemas.openxmlformats.org/officeDocument/2006/relationships/hyperlink" Target="http://www.scopus.com/source/sourceInfo.url?sourceId=24537&amp;origin=resultslist" TargetMode="External"/><Relationship Id="rId1194" Type="http://schemas.openxmlformats.org/officeDocument/2006/relationships/hyperlink" Target="http://www.scopus.com/record/display.url?eid=2-s2.0-84883126913&amp;origin=resultslist&amp;sort=plf-f&amp;cite=2-s2.0-80053152095&amp;src=s&amp;imp=t&amp;sid=2CDFDCD0EEB54D1DE6E7407C027F3C36.iqs8TDG0Wy6BURhzD3nFA%3a170&amp;sot=cite&amp;sdt=a&amp;sl=0&amp;relpos=0&amp;relpos=0&amp;citeCnt=0&amp;searchTerm=" TargetMode="External"/><Relationship Id="rId217" Type="http://schemas.openxmlformats.org/officeDocument/2006/relationships/hyperlink" Target="http://www.scopus.com/authid/detail.url?origin=resultslist&amp;authorId=43762342100&amp;zone=" TargetMode="External"/><Relationship Id="rId564" Type="http://schemas.openxmlformats.org/officeDocument/2006/relationships/hyperlink" Target="http://www.scopus.com/authid/detail.url?origin=resultslist&amp;authorId=14055329100&amp;zone=" TargetMode="External"/><Relationship Id="rId771" Type="http://schemas.openxmlformats.org/officeDocument/2006/relationships/hyperlink" Target="http://www.scopus.com/authid/detail.url?origin=resultslist&amp;authorId=7409848273&amp;zone=" TargetMode="External"/><Relationship Id="rId869" Type="http://schemas.openxmlformats.org/officeDocument/2006/relationships/hyperlink" Target="http://www.scopus.com/authid/detail.url?origin=resultslist&amp;authorId=7006085896&amp;zone=" TargetMode="External"/><Relationship Id="rId424" Type="http://schemas.openxmlformats.org/officeDocument/2006/relationships/hyperlink" Target="http://apps.isiknowledge.com/DaisyOneClickSearch.do?product=WOS&amp;search_mode=DaisyOneClickSearch&amp;db_id=&amp;SID=N2iMc2fg5aCh2hIC42B&amp;name=Pulgarin%20C&amp;ut=000282017700013&amp;pos=3" TargetMode="External"/><Relationship Id="rId631" Type="http://schemas.openxmlformats.org/officeDocument/2006/relationships/hyperlink" Target="http://www.scopus.com/record/display.url?eid=2-s2.0-84878773119&amp;origin=resultslist&amp;sort=plf-f&amp;cite=2-s2.0-70349566539&amp;src=s&amp;imp=t&amp;sid=9A29B679727E552F7132EA77C336B0DD.f594dyPDCy4K3aQHRor6A%3a640&amp;sot=cite&amp;sdt=a&amp;sl=0&amp;relpos=0&amp;relpos=0&amp;citeCnt=0&amp;searchTerm=" TargetMode="External"/><Relationship Id="rId729" Type="http://schemas.openxmlformats.org/officeDocument/2006/relationships/hyperlink" Target="http://www.scopus.com/authid/detail.url?origin=resultslist&amp;authorId=55376792900&amp;zone=" TargetMode="External"/><Relationship Id="rId1054" Type="http://schemas.openxmlformats.org/officeDocument/2006/relationships/hyperlink" Target="http://www.scopus.com/authid/detail.url?origin=resultslist&amp;authorId=55845108900&amp;zone=" TargetMode="External"/><Relationship Id="rId1261" Type="http://schemas.openxmlformats.org/officeDocument/2006/relationships/hyperlink" Target="http://scholar.google.com/scholar_url?url=http://www.sciencedirect.com/science/article/pii/S0040603117301211&amp;hl=sr&amp;sa=X&amp;scisig=AAGBfm2D9a4rnqFJ04kTeEP5dvByfT9l_Q&amp;nossl=1&amp;oi=scholaralrt" TargetMode="External"/><Relationship Id="rId1359" Type="http://schemas.openxmlformats.org/officeDocument/2006/relationships/hyperlink" Target="http://dx.doi.org/10.2298/JSC170514092M" TargetMode="External"/><Relationship Id="rId936" Type="http://schemas.openxmlformats.org/officeDocument/2006/relationships/hyperlink" Target="http://www.scopus.com/search/submit/author.url?author=Jovancic+P.&amp;origin=resultslist&amp;authorId=6602704735" TargetMode="External"/><Relationship Id="rId1121" Type="http://schemas.openxmlformats.org/officeDocument/2006/relationships/hyperlink" Target="http://www.scopus.com/authid/detail.url?origin=resultslist&amp;authorId=55252974200&amp;zone=" TargetMode="External"/><Relationship Id="rId1219" Type="http://schemas.openxmlformats.org/officeDocument/2006/relationships/hyperlink" Target="http://www.scopus.com/authid/detail.url?origin=resultslist&amp;authorId=55645108700&amp;zone=" TargetMode="External"/><Relationship Id="rId65" Type="http://schemas.openxmlformats.org/officeDocument/2006/relationships/hyperlink" Target="http://www.scopus.com/search/submit/author.url?author=Zhou%2c+X.&amp;origin=resultslist&amp;authorId=12752186300&amp;src=s" TargetMode="External"/><Relationship Id="rId281" Type="http://schemas.openxmlformats.org/officeDocument/2006/relationships/hyperlink" Target="http://www.scopus.com/authid/detail.url?origin=resultslist&amp;authorId=35610627600&amp;zone=" TargetMode="External"/><Relationship Id="rId141" Type="http://schemas.openxmlformats.org/officeDocument/2006/relationships/hyperlink" Target="http://www.scopus.com/source/sourceInfo.url?sourceId=12325&amp;origin=resultslist" TargetMode="External"/><Relationship Id="rId379" Type="http://schemas.openxmlformats.org/officeDocument/2006/relationships/hyperlink" Target="http://www.scopus.com/authid/detail.url?origin=resultslist&amp;authorId=35262576100" TargetMode="External"/><Relationship Id="rId586" Type="http://schemas.openxmlformats.org/officeDocument/2006/relationships/hyperlink" Target="http://www.scopus.com/authid/detail.url?origin=resultslist&amp;authorId=55103881100&amp;zone=" TargetMode="External"/><Relationship Id="rId793" Type="http://schemas.openxmlformats.org/officeDocument/2006/relationships/hyperlink" Target="http://www.scopus.com/authid/detail.url?origin=resultslist&amp;authorId=1803695730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scopus.com/search/submit/author.url?author=Shin%2c+H.-i.&amp;origin=resultslist&amp;authorId=26028116700&amp;src=s" TargetMode="External"/><Relationship Id="rId446" Type="http://schemas.openxmlformats.org/officeDocument/2006/relationships/hyperlink" Target="http://www.scopus.com/authid/detail.url?origin=resultslist&amp;authorId=36706580200&amp;zone=" TargetMode="External"/><Relationship Id="rId653" Type="http://schemas.openxmlformats.org/officeDocument/2006/relationships/hyperlink" Target="http://dx.doi.org/10.5772/53376" TargetMode="External"/><Relationship Id="rId1076" Type="http://schemas.openxmlformats.org/officeDocument/2006/relationships/hyperlink" Target="http://www.scopus.com/authid/detail.url?origin=resultslist&amp;authorId=6602515139&amp;zone=" TargetMode="External"/><Relationship Id="rId1283" Type="http://schemas.openxmlformats.org/officeDocument/2006/relationships/hyperlink" Target="http://dx.doi.org/10.1007/978-3-319-93405-1_6" TargetMode="External"/><Relationship Id="rId306" Type="http://schemas.openxmlformats.org/officeDocument/2006/relationships/hyperlink" Target="http://www.scopus.com/authid/detail.url?origin=resultslist&amp;authorId=6603926040&amp;zone=" TargetMode="External"/><Relationship Id="rId860" Type="http://schemas.openxmlformats.org/officeDocument/2006/relationships/hyperlink" Target="http://www.scopus.com/authid/detail.url?origin=resultslist&amp;authorId=54957221000&amp;zone=" TargetMode="External"/><Relationship Id="rId958" Type="http://schemas.openxmlformats.org/officeDocument/2006/relationships/hyperlink" Target="http://www.scopus.com/authid/detail.url?origin=resultslist&amp;authorId=25927614900&amp;zone=" TargetMode="External"/><Relationship Id="rId1143" Type="http://schemas.openxmlformats.org/officeDocument/2006/relationships/hyperlink" Target="http://www.scopus.com/authid/detail.url?origin=resultslist&amp;authorId=7405921467&amp;zone=" TargetMode="External"/><Relationship Id="rId87" Type="http://schemas.openxmlformats.org/officeDocument/2006/relationships/hyperlink" Target="http://www.scopus.com/search/submit/author.url?author=Williams%2c+D.E.&amp;origin=resultslist&amp;authorId=7406551056&amp;src=s" TargetMode="External"/><Relationship Id="rId513" Type="http://schemas.openxmlformats.org/officeDocument/2006/relationships/hyperlink" Target="http://www.scopus.com/authid/detail.url?origin=resultslist&amp;authorId=15841449800&amp;zone=" TargetMode="External"/><Relationship Id="rId720" Type="http://schemas.openxmlformats.org/officeDocument/2006/relationships/hyperlink" Target="http://www.scopus.com/record/display.url?eid=2-s2.0-84886436453&amp;origin=resultslist&amp;sort=plf-f&amp;cite=2-s2.0-84859323556&amp;src=s&amp;imp=t&amp;sid=B48AEE10CDFE2C54E2FDBDD8E991A562.iqs8TDG0Wy6BURhzD3nFA%3a140&amp;sot=cite&amp;sdt=a&amp;sl=0&amp;relpos=0&amp;relpos=0&amp;citeCnt=0&amp;searchTerm=" TargetMode="External"/><Relationship Id="rId818" Type="http://schemas.openxmlformats.org/officeDocument/2006/relationships/hyperlink" Target="http://dx.doi.org/10.1007/978-3-319-93405-1_6" TargetMode="External"/><Relationship Id="rId1350" Type="http://schemas.openxmlformats.org/officeDocument/2006/relationships/hyperlink" Target="https://www.researchgate.net/journal/2050-750X_Journal_of_Materials_Chemistry_B" TargetMode="External"/><Relationship Id="rId1003" Type="http://schemas.openxmlformats.org/officeDocument/2006/relationships/hyperlink" Target="http://www.scopus.com/record/display.url?eid=2-s2.0-84864712289&amp;origin=resultslist&amp;sort=plf-f&amp;cite=2-s2.0-73849093408&amp;src=s&amp;imp=t&amp;sid=GbGuoczrVmulvxyLAMFfeft%3a230&amp;sot=cite&amp;sdt=a&amp;sl=0&amp;relpos=0&amp;relpos=0&amp;searchTerm=" TargetMode="External"/><Relationship Id="rId1210" Type="http://schemas.openxmlformats.org/officeDocument/2006/relationships/hyperlink" Target="http://www.scopus.com/display/book.url?sourceId=21100431415&amp;requestedPage=book" TargetMode="External"/><Relationship Id="rId1308" Type="http://schemas.openxmlformats.org/officeDocument/2006/relationships/hyperlink" Target="http://biot.modares.ac.ir/issue_5412_5477_Volume+7%2C+Issue+2%2C+Summer++and+Autumn+2016.html" TargetMode="External"/><Relationship Id="rId14" Type="http://schemas.openxmlformats.org/officeDocument/2006/relationships/hyperlink" Target="http://www.google.com/search?tbo=p&amp;tbm=pts&amp;hl=en&amp;q=ininventor:%22Ru-Shi+Liu%22" TargetMode="External"/><Relationship Id="rId163" Type="http://schemas.openxmlformats.org/officeDocument/2006/relationships/hyperlink" Target="http://www.scopus.com/search/submit/author.url?author=Chandramohan%2c+S.&amp;origin=resultslist&amp;authorId=12345462300&amp;src=s" TargetMode="External"/><Relationship Id="rId370" Type="http://schemas.openxmlformats.org/officeDocument/2006/relationships/hyperlink" Target="http://www.scopus.com/authid/detail.url?origin=resultslist&amp;authorId=24067740200&amp;zone=" TargetMode="External"/><Relationship Id="rId230" Type="http://schemas.openxmlformats.org/officeDocument/2006/relationships/hyperlink" Target="http://www.scopus.com/search/submit/author.url?author=Vodnik+V.V.&amp;origin=resultslist&amp;authorId=6508327780" TargetMode="External"/><Relationship Id="rId468" Type="http://schemas.openxmlformats.org/officeDocument/2006/relationships/hyperlink" Target="http://dx.doi.org/10.1007/978-3-319-93405-1_6" TargetMode="External"/><Relationship Id="rId675" Type="http://schemas.openxmlformats.org/officeDocument/2006/relationships/hyperlink" Target="http://hdl.handle.net/10603/25449" TargetMode="External"/><Relationship Id="rId882" Type="http://schemas.openxmlformats.org/officeDocument/2006/relationships/hyperlink" Target="http://www.scopus.com/authid/detail.url?origin=resultslist&amp;authorId=6603376329" TargetMode="External"/><Relationship Id="rId1098" Type="http://schemas.openxmlformats.org/officeDocument/2006/relationships/hyperlink" Target="http://www.scopus.com/authid/detail.url?origin=resultslist&amp;authorId=35310061300&amp;zone=" TargetMode="External"/><Relationship Id="rId328" Type="http://schemas.openxmlformats.org/officeDocument/2006/relationships/hyperlink" Target="http://www.scopus.com/authid/detail.url?origin=resultslist&amp;authorId=25229542600&amp;zone=" TargetMode="External"/><Relationship Id="rId535" Type="http://schemas.openxmlformats.org/officeDocument/2006/relationships/hyperlink" Target="http://www.scopus.com/authid/detail.url?origin=resultslist&amp;authorId=8527002200&amp;zone=" TargetMode="External"/><Relationship Id="rId742" Type="http://schemas.openxmlformats.org/officeDocument/2006/relationships/hyperlink" Target="http://www.scopus.com/authid/detail.url?origin=resultslist&amp;authorId=35232869200&amp;zone=" TargetMode="External"/><Relationship Id="rId1165" Type="http://schemas.openxmlformats.org/officeDocument/2006/relationships/hyperlink" Target="http://apps.webofknowledge.com/full_record.do?product=WOS&amp;search_mode=CitedRefIndex&amp;qid=8&amp;SID=V11M2@PFip79aHIAahi&amp;page=1&amp;doc=1" TargetMode="External"/><Relationship Id="rId1372" Type="http://schemas.openxmlformats.org/officeDocument/2006/relationships/hyperlink" Target="https://doi.org/10.1088/2050-6120/aa8d0d" TargetMode="External"/><Relationship Id="rId602" Type="http://schemas.openxmlformats.org/officeDocument/2006/relationships/hyperlink" Target="http://apps.webofknowledge.com/full_record.do?product=UA&amp;search_mode=CitingArticles&amp;qid=35&amp;SID=Q2HMeLAIjPFf@mn1A5B&amp;page=1&amp;doc=1&amp;cacheurlFromRightClick=no" TargetMode="External"/><Relationship Id="rId1025" Type="http://schemas.openxmlformats.org/officeDocument/2006/relationships/hyperlink" Target="http://www.scopus.com/authid/detail.url?origin=resultslist&amp;authorId=55223800200&amp;zone=" TargetMode="External"/><Relationship Id="rId1232" Type="http://schemas.openxmlformats.org/officeDocument/2006/relationships/hyperlink" Target="http://www.scopus.com/authid/detail.url?origin=resultslist&amp;authorId=7201386887&amp;zone=" TargetMode="External"/><Relationship Id="rId907" Type="http://schemas.openxmlformats.org/officeDocument/2006/relationships/hyperlink" Target="http://www.scopus.com/authid/detail.url?origin=resultslist&amp;authorId=6507179028&amp;zone=" TargetMode="External"/><Relationship Id="rId36" Type="http://schemas.openxmlformats.org/officeDocument/2006/relationships/hyperlink" Target="http://www.scopus.com/search/submit/author.url?author=Ho%2c+K.-C.&amp;origin=resultslist&amp;authorId=35237456800&amp;src=s" TargetMode="External"/><Relationship Id="rId185" Type="http://schemas.openxmlformats.org/officeDocument/2006/relationships/hyperlink" Target="http://www.scopus.com/search/submit/author.url?author=Kostic+R.&amp;origin=resultslist&amp;authorId=6602089212" TargetMode="External"/><Relationship Id="rId392" Type="http://schemas.openxmlformats.org/officeDocument/2006/relationships/hyperlink" Target="http://www.scopus.com/authid/detail.url?origin=resultslist&amp;authorId=6505928453" TargetMode="External"/><Relationship Id="rId697" Type="http://schemas.openxmlformats.org/officeDocument/2006/relationships/hyperlink" Target="http://www.scopus.com/authid/detail.url?origin=resultslist&amp;authorId=36602724400" TargetMode="External"/><Relationship Id="rId252" Type="http://schemas.openxmlformats.org/officeDocument/2006/relationships/hyperlink" Target="https://www.researchgate.net/scientific-contributions/2139174038_Anna_Kuzminova" TargetMode="External"/><Relationship Id="rId1187" Type="http://schemas.openxmlformats.org/officeDocument/2006/relationships/hyperlink" Target="https://books.google.rs/url?id=6abmDAAAQBAJ&amp;pg=PA31&amp;q=http://www.wiley.com&amp;linkid=1&amp;usg=AFQjCNEs0B7PUb0bRXCx5QOfOemsEE4qcQ&amp;source=gbs_pub_info_r" TargetMode="External"/><Relationship Id="rId112" Type="http://schemas.openxmlformats.org/officeDocument/2006/relationships/hyperlink" Target="http://www.scopus.com/authid/detail.url?origin=resultslist&amp;authorId=55018714900&amp;zone=" TargetMode="External"/><Relationship Id="rId557" Type="http://schemas.openxmlformats.org/officeDocument/2006/relationships/hyperlink" Target="http://www.scopus.com/authid/detail.url?origin=resultslist&amp;authorId=34868519200&amp;zone=" TargetMode="External"/><Relationship Id="rId764" Type="http://schemas.openxmlformats.org/officeDocument/2006/relationships/hyperlink" Target="https://tel.archives-ouvertes.fr/tel-01150851" TargetMode="External"/><Relationship Id="rId971" Type="http://schemas.openxmlformats.org/officeDocument/2006/relationships/hyperlink" Target="http://hdl.handle.net/123456789/2697" TargetMode="External"/><Relationship Id="rId417" Type="http://schemas.openxmlformats.org/officeDocument/2006/relationships/hyperlink" Target="http://www.scopus.com/authid/detail.url?origin=resultslist&amp;authorId=6701839471" TargetMode="External"/><Relationship Id="rId624" Type="http://schemas.openxmlformats.org/officeDocument/2006/relationships/hyperlink" Target="http://shodhganga.inflibnet.ac.in/jspui/browse?type=publisher&amp;value=Shivaji+University" TargetMode="External"/><Relationship Id="rId831" Type="http://schemas.openxmlformats.org/officeDocument/2006/relationships/hyperlink" Target="http://www.scopus.com/authid/detail.url?origin=resultslist&amp;authorId=6701839471" TargetMode="External"/><Relationship Id="rId1047" Type="http://schemas.openxmlformats.org/officeDocument/2006/relationships/hyperlink" Target="http://www.scopus.com/authid/detail.url?origin=resultslist&amp;authorId=6506816852&amp;zone=" TargetMode="External"/><Relationship Id="rId1254" Type="http://schemas.openxmlformats.org/officeDocument/2006/relationships/hyperlink" Target="http://www.scopus.com/authid/detail.url?origin=resultslist&amp;authorId=55900957900&amp;zone=" TargetMode="External"/><Relationship Id="rId929" Type="http://schemas.openxmlformats.org/officeDocument/2006/relationships/hyperlink" Target="http://www.scopus.com/authid/detail.url?origin=resultslist&amp;authorId=54958198000&amp;zone=" TargetMode="External"/><Relationship Id="rId1114" Type="http://schemas.openxmlformats.org/officeDocument/2006/relationships/hyperlink" Target="https://www.researchgate.net/scientific-contributions/2040157383_Stefanos_Koutsoumpis" TargetMode="External"/><Relationship Id="rId1321" Type="http://schemas.openxmlformats.org/officeDocument/2006/relationships/hyperlink" Target="https://www.researchgate.net/scientific-contributions/2109567980_R_Megha" TargetMode="External"/><Relationship Id="rId58" Type="http://schemas.openxmlformats.org/officeDocument/2006/relationships/hyperlink" Target="http://www.scopus.com/search/submit/author.url?author=David%2c+L.&amp;origin=resultslist&amp;authorId=23972152300&amp;src=s" TargetMode="External"/><Relationship Id="rId274" Type="http://schemas.openxmlformats.org/officeDocument/2006/relationships/hyperlink" Target="http://www.scopus.com/source/sourceInfo.url?sourceId=21162&amp;origin=resultslist" TargetMode="External"/><Relationship Id="rId481" Type="http://schemas.openxmlformats.org/officeDocument/2006/relationships/hyperlink" Target="http://www.scopus.com/authid/detail.url?origin=resultslist&amp;authorId=36062846100&amp;zone=" TargetMode="External"/><Relationship Id="rId134" Type="http://schemas.openxmlformats.org/officeDocument/2006/relationships/hyperlink" Target="http://www.scopus.com/authid/detail.url?origin=resultslist&amp;authorId=54969745300&amp;zone=" TargetMode="External"/><Relationship Id="rId579" Type="http://schemas.openxmlformats.org/officeDocument/2006/relationships/hyperlink" Target="http://www.scopus.com/record/display.url?eid=2-s2.0-84861819891&amp;origin=resultslist&amp;sort=plf-f&amp;cite=2-s2.0-68949170823&amp;src=s&amp;imp=t&amp;sid=uwgy_4ASzA_DtvEGlzOu0MN%3a210&amp;sot=cite&amp;sdt=a&amp;sl=0&amp;relpos=0&amp;relpos=0&amp;searchTerm=" TargetMode="External"/><Relationship Id="rId786" Type="http://schemas.openxmlformats.org/officeDocument/2006/relationships/hyperlink" Target="http://www.scopus.com/authid/detail.url?origin=resultslist&amp;authorId=7201865090&amp;zone=" TargetMode="External"/><Relationship Id="rId993" Type="http://schemas.openxmlformats.org/officeDocument/2006/relationships/hyperlink" Target="http://www.scopus.com/authid/detail.url?origin=resultslist&amp;authorId=55371610500&amp;zone=" TargetMode="External"/><Relationship Id="rId341" Type="http://schemas.openxmlformats.org/officeDocument/2006/relationships/hyperlink" Target="http://www.scopus.com/authid/detail.url?origin=resultslist&amp;authorId=54389716200&amp;zone=" TargetMode="External"/><Relationship Id="rId439" Type="http://schemas.openxmlformats.org/officeDocument/2006/relationships/hyperlink" Target="http://link.springer.com/search?facet-author=%22Charles+Mahony%22" TargetMode="External"/><Relationship Id="rId646" Type="http://schemas.openxmlformats.org/officeDocument/2006/relationships/hyperlink" Target="http://www.scopus.com/authid/detail.url?origin=resultslist&amp;authorId=15837163400&amp;zone=" TargetMode="External"/><Relationship Id="rId1069" Type="http://schemas.openxmlformats.org/officeDocument/2006/relationships/hyperlink" Target="http://www.scopus.com/authid/detail.url?origin=resultslist&amp;authorId=35181742400&amp;zone=" TargetMode="External"/><Relationship Id="rId1276" Type="http://schemas.openxmlformats.org/officeDocument/2006/relationships/hyperlink" Target="http://www.scopus.com/authid/detail.url?origin=resultslist&amp;authorId=23467616500&amp;zone=" TargetMode="External"/><Relationship Id="rId201" Type="http://schemas.openxmlformats.org/officeDocument/2006/relationships/hyperlink" Target="http://www.scopus.com/search/submit/author.url?author=Dobrowolski%2c+W.D.&amp;origin=resultslist&amp;authorId=35742908300&amp;src=s" TargetMode="External"/><Relationship Id="rId506" Type="http://schemas.openxmlformats.org/officeDocument/2006/relationships/hyperlink" Target="http://www.scopus.com/authid/detail.url?origin=resultslist&amp;authorId=6603051468&amp;zone=" TargetMode="External"/><Relationship Id="rId853" Type="http://schemas.openxmlformats.org/officeDocument/2006/relationships/hyperlink" Target="http://www.scopus.com/authid/detail.url?origin=resultslist&amp;authorId=7004721191&amp;zone=" TargetMode="External"/><Relationship Id="rId1136" Type="http://schemas.openxmlformats.org/officeDocument/2006/relationships/hyperlink" Target="http://www.scopus.com/authid/detail.url?origin=resultslist&amp;authorId=7004639008&amp;zone=" TargetMode="External"/><Relationship Id="rId713" Type="http://schemas.openxmlformats.org/officeDocument/2006/relationships/hyperlink" Target="http://www.scopus.com/search/submit/author.url?author=Vodnik+V.&amp;origin=resultslist&amp;authorId=6508327780" TargetMode="External"/><Relationship Id="rId920" Type="http://schemas.openxmlformats.org/officeDocument/2006/relationships/hyperlink" Target="http://www.scopus.com/authid/detail.url?origin=resultslist&amp;authorId=6603288483&amp;zone=" TargetMode="External"/><Relationship Id="rId1343" Type="http://schemas.openxmlformats.org/officeDocument/2006/relationships/hyperlink" Target="http://www.scopus.com/authid/detail.url?origin=resultslist&amp;authorId=8928006300&amp;zone=" TargetMode="External"/><Relationship Id="rId1203" Type="http://schemas.openxmlformats.org/officeDocument/2006/relationships/hyperlink" Target="http://www.scopus.com/record/display.url?eid=2-s2.0-84878503699&amp;origin=resultslist&amp;sort=plf-f&amp;cite=2-s2.0-80053152095&amp;src=s&amp;imp=t&amp;sid=9A29B679727E552F7132EA77C336B0DD.f594dyPDCy4K3aQHRor6A%3a350&amp;sot=cite&amp;sdt=a&amp;sl=0&amp;relpos=1&amp;relpos=1&amp;citeCnt=0&amp;searchTerm=" TargetMode="External"/><Relationship Id="rId296" Type="http://schemas.openxmlformats.org/officeDocument/2006/relationships/hyperlink" Target="http://www.scopus.com/authid/detail.url?origin=resultslist&amp;authorId=20734529200&amp;zone=" TargetMode="External"/><Relationship Id="rId156" Type="http://schemas.openxmlformats.org/officeDocument/2006/relationships/hyperlink" Target="http://www.scopus.com/search/submit/author.url?author=Kossut%2c+J.&amp;origin=resultslist&amp;authorId=35334442500&amp;src=s" TargetMode="External"/><Relationship Id="rId363" Type="http://schemas.openxmlformats.org/officeDocument/2006/relationships/hyperlink" Target="http://www.scopus.com/record/display.url?eid=2-s2.0-80054976929&amp;origin=resultslist&amp;sort=plf-f&amp;cite=2-s2.0-64149107533&amp;src=s&amp;imp=t&amp;sid=6vwFH_1AXahF1jKDOjZ3Qr3%3a650&amp;sot=cite&amp;sdt=a&amp;sl=0&amp;relpos=0&amp;relpos=0&amp;searchTerm=" TargetMode="External"/><Relationship Id="rId570" Type="http://schemas.openxmlformats.org/officeDocument/2006/relationships/hyperlink" Target="http://www.scopus.com/authid/detail.url?origin=resultslist&amp;authorId=55207533200&amp;zone=" TargetMode="External"/><Relationship Id="rId223" Type="http://schemas.openxmlformats.org/officeDocument/2006/relationships/hyperlink" Target="http://www.scopus.com/search/submit/author.url?author=Kostic%2c+R.&amp;origin=resultslist&amp;authorId=6602089212&amp;src=s" TargetMode="External"/><Relationship Id="rId430" Type="http://schemas.openxmlformats.org/officeDocument/2006/relationships/hyperlink" Target="http://www.scopus.com/authid/detail.url?origin=resultslist&amp;authorId=6701839471" TargetMode="External"/><Relationship Id="rId668" Type="http://schemas.openxmlformats.org/officeDocument/2006/relationships/hyperlink" Target="http://apps.webofknowledge.com/OneClickSearch.do?product=WOS&amp;search_mode=OneClickSearch&amp;colName=WOS&amp;SID=R1d8HgCeLle7kNN@GkG&amp;field=AU&amp;value=Parikh,%20DV" TargetMode="External"/><Relationship Id="rId875" Type="http://schemas.openxmlformats.org/officeDocument/2006/relationships/hyperlink" Target="http://www.scopus.com/authid/detail.url?origin=resultslist&amp;authorId=37002824600&amp;zone=" TargetMode="External"/><Relationship Id="rId1060" Type="http://schemas.openxmlformats.org/officeDocument/2006/relationships/hyperlink" Target="http://www.scopus.com/authid/detail.url?origin=resultslist&amp;authorId=39862874200&amp;zone=" TargetMode="External"/><Relationship Id="rId1298" Type="http://schemas.openxmlformats.org/officeDocument/2006/relationships/hyperlink" Target="http://www.scopus.com/authid/detail.url?origin=resultslist&amp;authorId=24491070000&amp;zone=" TargetMode="External"/><Relationship Id="rId528" Type="http://schemas.openxmlformats.org/officeDocument/2006/relationships/hyperlink" Target="http://www.scopus.com/authid/detail.url?origin=resultslist&amp;authorId=6603051468&amp;zone=" TargetMode="External"/><Relationship Id="rId735" Type="http://schemas.openxmlformats.org/officeDocument/2006/relationships/hyperlink" Target="http://www.scopus.com.proxy.kobson.nb.rs:2048/authid/detail.url?origin=resultslist&amp;authorId=16834928000&amp;zone=" TargetMode="External"/><Relationship Id="rId942" Type="http://schemas.openxmlformats.org/officeDocument/2006/relationships/hyperlink" Target="http://www.scopus.com/authid/detail.url?origin=resultslist&amp;authorId=6603051468&amp;zone=" TargetMode="External"/><Relationship Id="rId1158" Type="http://schemas.openxmlformats.org/officeDocument/2006/relationships/hyperlink" Target="http://www.scopus.com/record/display.url?eid=2-s2.0-84904051584&amp;origin=resultslist&amp;sort=plf-f&amp;cite=2-s2.0-82155178670&amp;src=s&amp;imp=t&amp;sid=95EA31713DCB98D9A8A7D7EEA878FF53.Vdktg6RVtMfaQJ4pNTCQ%3a1050&amp;sot=cite&amp;sdt=a&amp;sl=0&amp;relpos=0&amp;relpos=0&amp;citeCnt=0&amp;searchTerm=" TargetMode="External"/><Relationship Id="rId1365" Type="http://schemas.openxmlformats.org/officeDocument/2006/relationships/hyperlink" Target="https://www.researchgate.net/publication/319275977_Synthesis_and_Characterization_of_Polyaniline-Ferric_Ammonium_Sulphate_Nanocomposites" TargetMode="External"/><Relationship Id="rId1018" Type="http://schemas.openxmlformats.org/officeDocument/2006/relationships/hyperlink" Target="http://apps.isiknowledge.com/full_record.do?product=WOS&amp;colname=WOS&amp;search_mode=CitingArticles&amp;qid=28&amp;SID=N2iMc2fg5aCh2hIC42B&amp;page=1&amp;doc=1&amp;cacheurlFromRightClick=no" TargetMode="External"/><Relationship Id="rId1225" Type="http://schemas.openxmlformats.org/officeDocument/2006/relationships/hyperlink" Target="http://www.scopus.com/authid/detail.url?origin=resultslist&amp;authorId=16836508900&amp;zone=" TargetMode="External"/><Relationship Id="rId71" Type="http://schemas.openxmlformats.org/officeDocument/2006/relationships/hyperlink" Target="http://www.scopus.com/search/submit/author.url?author=Hall%2c+J.E.&amp;origin=resultslist&amp;authorId=7407378965&amp;src=s" TargetMode="External"/><Relationship Id="rId802" Type="http://schemas.openxmlformats.org/officeDocument/2006/relationships/hyperlink" Target="http://apps.isiknowledge.com/DaisyOneClickSearch.do?product=WOS&amp;search_mode=DaisyOneClickSearch&amp;db_id=&amp;SID=R1Nl5LiLniba4o5MmJa&amp;name=Racles%20C&amp;ut=000280240600022&amp;pos=1" TargetMode="External"/><Relationship Id="rId29" Type="http://schemas.openxmlformats.org/officeDocument/2006/relationships/hyperlink" Target="http://www.scopus.com/authid/detail.url?origin=resultslist&amp;authorId=37007046100" TargetMode="External"/><Relationship Id="rId178" Type="http://schemas.openxmlformats.org/officeDocument/2006/relationships/hyperlink" Target="http://www.scopus.com/search/submit/author.url?author=Enculescu%2c+I.&amp;origin=resultslist&amp;authorId=6603938022&amp;src=s" TargetMode="External"/><Relationship Id="rId385" Type="http://schemas.openxmlformats.org/officeDocument/2006/relationships/hyperlink" Target="http://nardus.mpn.gov.rs/handle/123456789/2918" TargetMode="External"/><Relationship Id="rId592" Type="http://schemas.openxmlformats.org/officeDocument/2006/relationships/hyperlink" Target="http://www.scopus.com/authid/detail.url?origin=resultslist&amp;authorId=14018020600" TargetMode="External"/><Relationship Id="rId245" Type="http://schemas.openxmlformats.org/officeDocument/2006/relationships/hyperlink" Target="http://www.scopus.com/search/submit/author.url?author=Dimitrijevic+S.&amp;origin=resultslist&amp;authorId=26431297900" TargetMode="External"/><Relationship Id="rId452" Type="http://schemas.openxmlformats.org/officeDocument/2006/relationships/hyperlink" Target="http://www.scopus.com/authid/detail.url?origin=resultslist&amp;authorId=54957221000&amp;zone=" TargetMode="External"/><Relationship Id="rId897" Type="http://schemas.openxmlformats.org/officeDocument/2006/relationships/hyperlink" Target="http://www.scopus.com/authid/detail.url?origin=resultslist&amp;authorId=55863141500&amp;zone=" TargetMode="External"/><Relationship Id="rId1082" Type="http://schemas.openxmlformats.org/officeDocument/2006/relationships/hyperlink" Target="http://www.scopus.com/authid/detail.url?origin=resultslist&amp;authorId=6603051468&amp;zone=" TargetMode="External"/><Relationship Id="rId105" Type="http://schemas.openxmlformats.org/officeDocument/2006/relationships/hyperlink" Target="http://www.scopus.com/search/submit/author.url?author=Metwally%2c+M.E.-S.&amp;origin=resultslist&amp;authorId=7005111425&amp;src=s" TargetMode="External"/><Relationship Id="rId312" Type="http://schemas.openxmlformats.org/officeDocument/2006/relationships/hyperlink" Target="http://www.scopus.com/authid/detail.url?origin=resultslist&amp;authorId=12040764400&amp;zone=" TargetMode="External"/><Relationship Id="rId757" Type="http://schemas.openxmlformats.org/officeDocument/2006/relationships/hyperlink" Target="http://www.scopus.com/search/submit/author.url?author=Jeremic+K.&amp;origin=resultslist&amp;authorId=6701486495" TargetMode="External"/><Relationship Id="rId964" Type="http://schemas.openxmlformats.org/officeDocument/2006/relationships/hyperlink" Target="http://dx.doi.org/10.3390/nano7120444" TargetMode="External"/><Relationship Id="rId93" Type="http://schemas.openxmlformats.org/officeDocument/2006/relationships/hyperlink" Target="http://www.scopus.com/authid/detail.url?origin=resultslist&amp;authorId=7402392304&amp;zone=" TargetMode="External"/><Relationship Id="rId617" Type="http://schemas.openxmlformats.org/officeDocument/2006/relationships/hyperlink" Target="http://dx.doi.org/10.14314/polimery.2016.159" TargetMode="External"/><Relationship Id="rId824" Type="http://schemas.openxmlformats.org/officeDocument/2006/relationships/hyperlink" Target="http://www.scopus.com/authid/detail.url?origin=resultslist&amp;authorId=37007454900&amp;zone=" TargetMode="External"/><Relationship Id="rId1247" Type="http://schemas.openxmlformats.org/officeDocument/2006/relationships/hyperlink" Target="http://www.scopus.com/record/display.url?eid=2-s2.0-84867503810&amp;origin=resultslist&amp;sort=plf-f&amp;cite=2-s2.0-84859085784&amp;src=s&amp;imp=t&amp;sid=cnP2dPWEFRn29I5kecg5XXz%3a160&amp;sot=cite&amp;sdt=a&amp;sl=0&amp;relpos=0&amp;relpos=0&amp;searchTerm=" TargetMode="External"/><Relationship Id="rId1107" Type="http://schemas.openxmlformats.org/officeDocument/2006/relationships/hyperlink" Target="http://www.scopus.com/search/submit/author.url?author=Pissis+P.&amp;origin=resultslist&amp;authorId=35514385600" TargetMode="External"/><Relationship Id="rId1314" Type="http://schemas.openxmlformats.org/officeDocument/2006/relationships/hyperlink" Target="http://www-scopus-com.proxy.kobson.nb.rs:2048/authid/detail.url?authorId=56530435600&amp;amp;eid=2-s2.0-84923677429" TargetMode="External"/><Relationship Id="rId20" Type="http://schemas.openxmlformats.org/officeDocument/2006/relationships/hyperlink" Target="http://www.scopus.com/authid/detail.url?origin=resultslist&amp;authorId=35322090900&amp;zone=" TargetMode="External"/><Relationship Id="rId267" Type="http://schemas.openxmlformats.org/officeDocument/2006/relationships/hyperlink" Target="http://www.scopus.com/authid/detail.url?origin=resultslist&amp;authorId=23052093100&amp;zone=" TargetMode="External"/><Relationship Id="rId474" Type="http://schemas.openxmlformats.org/officeDocument/2006/relationships/hyperlink" Target="http://www.scopus.com/authid/detail.url?origin=resultslist&amp;authorId=24338031900&amp;zone=" TargetMode="External"/><Relationship Id="rId127" Type="http://schemas.openxmlformats.org/officeDocument/2006/relationships/hyperlink" Target="http://www.scopus.com/authid/detail.url?origin=resultslist&amp;authorId=15120961900&amp;zone=" TargetMode="External"/><Relationship Id="rId681" Type="http://schemas.openxmlformats.org/officeDocument/2006/relationships/hyperlink" Target="http://apps.isiknowledge.com/full_record.do?product=WOS&amp;colname=WOS&amp;search_mode=CitingArticles&amp;qid=5&amp;SID=R1Nl5LiLniba4o5MmJa&amp;page=1&amp;doc=1" TargetMode="External"/><Relationship Id="rId779" Type="http://schemas.openxmlformats.org/officeDocument/2006/relationships/hyperlink" Target="http://www.scopus.com/record/display.url?eid=2-s2.0-84858445112&amp;origin=resultslist&amp;sort=plf-f&amp;cite=2-s2.0-67349271705&amp;src=s&amp;imp=t&amp;sid=iEvBguyul9bR3Kyf6peAbcU%3a270&amp;sot=cite&amp;sdt=a&amp;sl=0&amp;relpos=0&amp;relpos=0&amp;searchTerm=" TargetMode="External"/><Relationship Id="rId986" Type="http://schemas.openxmlformats.org/officeDocument/2006/relationships/hyperlink" Target="http://www.scopus.com/record/display.url?eid=2-s2.0-84866852570&amp;origin=resultslist&amp;sort=plf-f&amp;cite=2-s2.0-73849093408&amp;src=s&amp;imp=t&amp;sid=722EB9E47DB6440A2EFA53CC1C275895.I0QkgbIjGqqLQ4Nw7dqZ4A%3a290&amp;sot=cite&amp;sdt=a&amp;sl=0&amp;relpos=1&amp;relpos=1&amp;searchTerm=" TargetMode="External"/><Relationship Id="rId334" Type="http://schemas.openxmlformats.org/officeDocument/2006/relationships/hyperlink" Target="http://www.scopus.com/record/display.url?eid=2-s2.0-84864747045&amp;origin=resultslist&amp;sort=plf-f&amp;cite=2-s2.0-64149107533&amp;src=s&amp;imp=t&amp;sid=307E40F1E6184F80AE3C37C2A31A334D.zQKnzAySRvJOZYcdfIziQ%3a710&amp;sot=cite&amp;sdt=a&amp;sl=0&amp;relpos=3&amp;relpos=3&amp;searchTerm=" TargetMode="External"/><Relationship Id="rId541" Type="http://schemas.openxmlformats.org/officeDocument/2006/relationships/hyperlink" Target="http://www.scopus.com/record/display.url?eid=2-s2.0-84866697200&amp;origin=resultslist&amp;sort=plf-f&amp;cite=2-s2.0-68949170823&amp;src=s&amp;imp=t&amp;sid=307E40F1E6184F80AE3C37C2A31A334D.zQKnzAySRvJOZYcdfIziQ%3a140&amp;sot=cite&amp;sdt=a&amp;sl=0&amp;relpos=2&amp;relpos=2&amp;searchTerm=" TargetMode="External"/><Relationship Id="rId639" Type="http://schemas.openxmlformats.org/officeDocument/2006/relationships/hyperlink" Target="http://www.scopus.com/authid/detail.url?origin=resultslist&amp;authorId=7004066714&amp;zone=" TargetMode="External"/><Relationship Id="rId1171" Type="http://schemas.openxmlformats.org/officeDocument/2006/relationships/hyperlink" Target="http://kobson.nb.rs/?autor=Vodnik%20Vesna%20V" TargetMode="External"/><Relationship Id="rId1269" Type="http://schemas.openxmlformats.org/officeDocument/2006/relationships/hyperlink" Target="http://www.scopus.com/authid/detail.url?origin=resultslist&amp;authorId=6604002051&amp;zone=" TargetMode="External"/><Relationship Id="rId401" Type="http://schemas.openxmlformats.org/officeDocument/2006/relationships/hyperlink" Target="http://www.scopus.com.proxy.kobson.nb.rs:2048/search/submit/author.url?author=Joki%c4%87%2c+B.&amp;origin=resultslist&amp;authorId=12797907200&amp;src=s" TargetMode="External"/><Relationship Id="rId846" Type="http://schemas.openxmlformats.org/officeDocument/2006/relationships/hyperlink" Target="http://apps.webofknowledge.com/full_record.do?product=WOS&amp;search_mode=CitedRefIndex&amp;qid=24&amp;SID=X1ADKKE3ddjnOEF4JgI&amp;page=1&amp;doc=1" TargetMode="External"/><Relationship Id="rId1031" Type="http://schemas.openxmlformats.org/officeDocument/2006/relationships/hyperlink" Target="http://www.scopus.com/authid/detail.url?origin=resultslist&amp;authorId=17345873200&amp;zone=" TargetMode="External"/><Relationship Id="rId1129" Type="http://schemas.openxmlformats.org/officeDocument/2006/relationships/hyperlink" Target="http://www.scopus.com/authid/detail.url?origin=resultslist&amp;authorId=55561719800&amp;zone=" TargetMode="External"/><Relationship Id="rId706" Type="http://schemas.openxmlformats.org/officeDocument/2006/relationships/hyperlink" Target="http://link.springer.com/search?facet-author=%22Marija+Radmilovi%C4%87-Radjenovi%C4%87%22" TargetMode="External"/><Relationship Id="rId913" Type="http://schemas.openxmlformats.org/officeDocument/2006/relationships/hyperlink" Target="http://www.scopus.com/authid/detail.url?origin=resultslist&amp;authorId=6603461635&amp;zone=" TargetMode="External"/><Relationship Id="rId1336" Type="http://schemas.openxmlformats.org/officeDocument/2006/relationships/hyperlink" Target="http://hdl.handle.net/2445/107576" TargetMode="External"/><Relationship Id="rId42" Type="http://schemas.openxmlformats.org/officeDocument/2006/relationships/hyperlink" Target="http://apps.isiknowledge.com/DaisyOneClickSearch.do?product=WOS&amp;search_mode=DaisyOneClickSearch&amp;db_id=&amp;SID=W1295o7i8HlKoHBpf84&amp;name=Kazan%20M&amp;ut=000273984900044&amp;pos=6" TargetMode="External"/><Relationship Id="rId191" Type="http://schemas.openxmlformats.org/officeDocument/2006/relationships/hyperlink" Target="http://www.scopus.com/search/submit/author.url?author=Nedeljkovic+J.M.&amp;origin=resultslist&amp;authorId=34572000900" TargetMode="External"/><Relationship Id="rId289" Type="http://schemas.openxmlformats.org/officeDocument/2006/relationships/hyperlink" Target="http://www.scopus.com/authid/detail.url?origin=resultslist&amp;authorId=14035266200&amp;zone=" TargetMode="External"/><Relationship Id="rId496" Type="http://schemas.openxmlformats.org/officeDocument/2006/relationships/hyperlink" Target="http://www.scopus.com/authid/detail.url?origin=resultslist&amp;authorId=6603905467&amp;zone=" TargetMode="External"/><Relationship Id="rId149" Type="http://schemas.openxmlformats.org/officeDocument/2006/relationships/hyperlink" Target="http://www.scopus.com/authid/detail.url?origin=resultslist&amp;authorId=35572851000&amp;zone=" TargetMode="External"/><Relationship Id="rId356" Type="http://schemas.openxmlformats.org/officeDocument/2006/relationships/hyperlink" Target="http://www.scopus.com/record/display.url?eid=2-s2.0-84855273113&amp;origin=resultslist&amp;sort=plf-f&amp;cite=2-s2.0-64149107533&amp;src=s&amp;imp=t&amp;sid=5slDvZEVVPLvw0yWKfx2MQm%3a510&amp;sot=cite&amp;sdt=a&amp;sl=0&amp;relpos=1&amp;relpos=1&amp;searchTerm=" TargetMode="External"/><Relationship Id="rId563" Type="http://schemas.openxmlformats.org/officeDocument/2006/relationships/hyperlink" Target="http://www.scopus.com/record/display.url?eid=2-s2.0-84866047497&amp;origin=resultslist&amp;sort=plf-f&amp;cite=2-s2.0-68949170823&amp;src=s&amp;imp=t&amp;sid=BSGZAI1pQKyipw1lK3u8hH9%3a140&amp;sot=cite&amp;sdt=a&amp;sl=0&amp;relpos=0&amp;relpos=0&amp;searchTerm=" TargetMode="External"/><Relationship Id="rId770" Type="http://schemas.openxmlformats.org/officeDocument/2006/relationships/hyperlink" Target="http://www.scopus.com/authid/detail.url?origin=resultslist&amp;authorId=11241255600&amp;zone=" TargetMode="External"/><Relationship Id="rId1193" Type="http://schemas.openxmlformats.org/officeDocument/2006/relationships/hyperlink" Target="http://www.scopus.com/authid/detail.url?origin=resultslist&amp;authorId=35291543100&amp;zone=" TargetMode="External"/><Relationship Id="rId216" Type="http://schemas.openxmlformats.org/officeDocument/2006/relationships/hyperlink" Target="http://www.scopus.com/record/display.url?eid=2-s2.0-82955207181&amp;origin=resultslist&amp;sort=plf-f&amp;cite=2-s2.0-29044446009&amp;src=s&amp;imp=t&amp;sid=CHIk-eqPCSwWdqQHdXEtj_-%3a420&amp;sot=cite&amp;sdt=a&amp;sl=0&amp;relpos=0&amp;relpos=0&amp;searchTerm=" TargetMode="External"/><Relationship Id="rId423" Type="http://schemas.openxmlformats.org/officeDocument/2006/relationships/hyperlink" Target="http://apps.isiknowledge.com/DaisyOneClickSearch.do?product=WOS&amp;search_mode=DaisyOneClickSearch&amp;db_id=&amp;SID=N2iMc2fg5aCh2hIC42B&amp;name=Ruales%20C&amp;ut=000282017700013&amp;pos=2" TargetMode="External"/><Relationship Id="rId868" Type="http://schemas.openxmlformats.org/officeDocument/2006/relationships/hyperlink" Target="http://www.scopus.com/authid/detail.url?origin=resultslist&amp;authorId=6603893062&amp;zone=" TargetMode="External"/><Relationship Id="rId1053" Type="http://schemas.openxmlformats.org/officeDocument/2006/relationships/hyperlink" Target="http://www.scopus.com/authid/detail.url?origin=resultslist&amp;authorId=55355916700&amp;zone=" TargetMode="External"/><Relationship Id="rId1260" Type="http://schemas.openxmlformats.org/officeDocument/2006/relationships/hyperlink" Target="https://www.researchgate.net/profile/Tihomir_Kovacevic?_sg=0I4AQFhPEW9oSaSQsVb_nwWznRLxzCRo3Z_7GvfjuCTLe_TdI5OvmzqHHaWI5hfRvj0xjSE.Cxvop0-1h3T_8bXyK-4HdjVvGiRzXscqF0XpND5jorTInDielf9CH0B2GQg-0Hm6WtB_xOjDgOTOiUyu8zLMmw" TargetMode="External"/><Relationship Id="rId630" Type="http://schemas.openxmlformats.org/officeDocument/2006/relationships/hyperlink" Target="http://www.scopus.com/authid/detail.url?origin=resultslist&amp;authorId=6507033848&amp;zone=" TargetMode="External"/><Relationship Id="rId728" Type="http://schemas.openxmlformats.org/officeDocument/2006/relationships/hyperlink" Target="http://www.scopus.com/authid/detail.url?origin=resultslist&amp;authorId=55334093700&amp;zone=" TargetMode="External"/><Relationship Id="rId935" Type="http://schemas.openxmlformats.org/officeDocument/2006/relationships/hyperlink" Target="http://www.scopus.com/search/submit/author.url?author=Mihailovic+D.&amp;origin=resultslist&amp;authorId=26025990100" TargetMode="External"/><Relationship Id="rId1358" Type="http://schemas.openxmlformats.org/officeDocument/2006/relationships/hyperlink" Target="https://www.researchgate.net/publication/322644488_Molecular_Characterization_of_Trichodermaasperellum_and_Lignocellulolytic_Activity_on_Barley_Straw_Treated_with_Silver_Nanoparticles" TargetMode="External"/><Relationship Id="rId64" Type="http://schemas.openxmlformats.org/officeDocument/2006/relationships/hyperlink" Target="http://www.scopus.com/search/submit/author.url?author=Zhang%2c+H.&amp;origin=resultslist&amp;authorId=14053220800&amp;src=s" TargetMode="External"/><Relationship Id="rId1120" Type="http://schemas.openxmlformats.org/officeDocument/2006/relationships/hyperlink" Target="http://apps.webofknowledge.com/full_record.do?product=WOS&amp;search_mode=CitingArticles&amp;qid=16&amp;SID=Y2j@8POP56KJ6iHnDjE&amp;page=1&amp;doc=1" TargetMode="External"/><Relationship Id="rId1218" Type="http://schemas.openxmlformats.org/officeDocument/2006/relationships/hyperlink" Target="http://www.scopus.com/authid/detail.url?origin=resultslist&amp;authorId=55644320600&amp;zone=" TargetMode="External"/><Relationship Id="rId280" Type="http://schemas.openxmlformats.org/officeDocument/2006/relationships/hyperlink" Target="http://www.scopus.com/authid/detail.url?origin=resultslist&amp;authorId=7006706487&amp;zone=" TargetMode="External"/><Relationship Id="rId140" Type="http://schemas.openxmlformats.org/officeDocument/2006/relationships/hyperlink" Target="http://www.scopus.com/record/display.url?eid=2-s2.0-84857451485&amp;origin=resultslist&amp;sort=plf-f&amp;cite=2-s2.0-3042815794&amp;src=s&amp;imp=t&amp;sid=kuqvapCtmGYwterpdpfQvo4%3a200&amp;sot=cite&amp;sdt=a&amp;sl=0&amp;relpos=0&amp;relpos=0&amp;searchTerm=" TargetMode="External"/><Relationship Id="rId378" Type="http://schemas.openxmlformats.org/officeDocument/2006/relationships/hyperlink" Target="http://www.scopus.com/authid/detail.url?origin=resultslist&amp;authorId=35587919200" TargetMode="External"/><Relationship Id="rId585" Type="http://schemas.openxmlformats.org/officeDocument/2006/relationships/hyperlink" Target="http://www.scopus.com/record/display.url?eid=2-s2.0-81255127637&amp;origin=resultslist&amp;sort=plf-f&amp;cite=2-s2.0-68949170823&amp;src=s&amp;imp=t&amp;sid=-RPixJ5PGkEaHWoheaajum9%3a200&amp;sot=cite&amp;sdt=a&amp;sl=0&amp;relpos=0&amp;relpos=0&amp;searchTerm=" TargetMode="External"/><Relationship Id="rId792" Type="http://schemas.openxmlformats.org/officeDocument/2006/relationships/hyperlink" Target="http://www.scopus.com/authid/detail.url?origin=resultslist&amp;authorId=352015774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copus.com/search/submit/author.url?author=Sung%2c+J.&amp;origin=resultslist&amp;authorId=15842562000&amp;src=s" TargetMode="External"/><Relationship Id="rId445" Type="http://schemas.openxmlformats.org/officeDocument/2006/relationships/hyperlink" Target="http://www.scopus.com/authid/detail.url?origin=resultslist&amp;authorId=36760702600&amp;zone=" TargetMode="External"/><Relationship Id="rId652" Type="http://schemas.openxmlformats.org/officeDocument/2006/relationships/hyperlink" Target="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" TargetMode="External"/><Relationship Id="rId1075" Type="http://schemas.openxmlformats.org/officeDocument/2006/relationships/hyperlink" Target="http://www.scopus.com/authid/detail.url?origin=resultslist&amp;authorId=6603235150&amp;zone=" TargetMode="External"/><Relationship Id="rId1282" Type="http://schemas.openxmlformats.org/officeDocument/2006/relationships/hyperlink" Target="https://doi.org/10.1016/B978-0-12-813731-4.00002-3" TargetMode="External"/><Relationship Id="rId305" Type="http://schemas.openxmlformats.org/officeDocument/2006/relationships/hyperlink" Target="http://www.scopus.com/authid/detail.url?origin=resultslist&amp;authorId=6602162822&amp;zone=" TargetMode="External"/><Relationship Id="rId512" Type="http://schemas.openxmlformats.org/officeDocument/2006/relationships/hyperlink" Target="http://www.scopus.com/authid/detail.url?origin=resultslist&amp;authorId=55516587900&amp;zone=" TargetMode="External"/><Relationship Id="rId957" Type="http://schemas.openxmlformats.org/officeDocument/2006/relationships/hyperlink" Target="http://www.scopus.com/record/display.url?eid=2-s2.0-84867467897&amp;origin=resultslist&amp;sort=plf-f&amp;cite=2-s2.0-63449127923&amp;src=s&amp;imp=t&amp;sid=kO5QcA9-2hDjz7drfVnEs1n%3a390&amp;sot=cite&amp;sdt=a&amp;sl=0&amp;relpos=0&amp;relpos=0&amp;searchTerm=" TargetMode="External"/><Relationship Id="rId1142" Type="http://schemas.openxmlformats.org/officeDocument/2006/relationships/hyperlink" Target="http://www.scopus.com/authid/detail.url?origin=resultslist&amp;authorId=52563300200&amp;zone=" TargetMode="External"/><Relationship Id="rId86" Type="http://schemas.openxmlformats.org/officeDocument/2006/relationships/hyperlink" Target="http://www.scopus.com/search/submit/author.url?author=Firestone%2c+M.A.&amp;origin=resultslist&amp;authorId=7006908075&amp;src=s" TargetMode="External"/><Relationship Id="rId817" Type="http://schemas.openxmlformats.org/officeDocument/2006/relationships/hyperlink" Target="http://www.springerlink.com/content/?Author=Maja+Radeti%c4%87" TargetMode="External"/><Relationship Id="rId1002" Type="http://schemas.openxmlformats.org/officeDocument/2006/relationships/hyperlink" Target="http://www.scopus.com/authid/detail.url?origin=resultslist&amp;authorId=55313903700&amp;zone=" TargetMode="External"/><Relationship Id="rId1307" Type="http://schemas.openxmlformats.org/officeDocument/2006/relationships/hyperlink" Target="http://biot.modares.ac.ir/issue_5412_5477_Volume+7%2C+Issue+2%2C+Summer++and+Autumn+2016.html" TargetMode="External"/><Relationship Id="rId13" Type="http://schemas.openxmlformats.org/officeDocument/2006/relationships/hyperlink" Target="http://ncl.csircentral.net/id/eprint/3086" TargetMode="External"/><Relationship Id="rId162" Type="http://schemas.openxmlformats.org/officeDocument/2006/relationships/hyperlink" Target="http://www.scopus.com/search/submit/author.url?author=Sathyamoorthy%2c+R.&amp;origin=resultslist&amp;authorId=8293609200&amp;src=s" TargetMode="External"/><Relationship Id="rId467" Type="http://schemas.openxmlformats.org/officeDocument/2006/relationships/hyperlink" Target="https://www.x-mol.com/paperRedirect/5807613" TargetMode="External"/><Relationship Id="rId1097" Type="http://schemas.openxmlformats.org/officeDocument/2006/relationships/hyperlink" Target="http://www.scopus.com/authid/detail.url?origin=resultslist&amp;authorId=37113527400&amp;zone=" TargetMode="External"/><Relationship Id="rId674" Type="http://schemas.openxmlformats.org/officeDocument/2006/relationships/hyperlink" Target="http://shodhganga.inflibnet.ac.in/jspui/browse?type=publisher&amp;value=Shivaji+University" TargetMode="External"/><Relationship Id="rId881" Type="http://schemas.openxmlformats.org/officeDocument/2006/relationships/hyperlink" Target="http://www.scopus.com/record/display.url?eid=2-s2.0-84856606910&amp;origin=resultslist&amp;sort=plf-f&amp;cite=2-s2.0-64249169312&amp;src=s&amp;imp=t&amp;sid=5slDvZEVVPLvw0yWKfx2MQm%3a300&amp;sot=cite&amp;sdt=a&amp;sl=0&amp;relpos=1&amp;relpos=1&amp;searchTerm=" TargetMode="External"/><Relationship Id="rId979" Type="http://schemas.openxmlformats.org/officeDocument/2006/relationships/hyperlink" Target="http://www.scopus.com/authid/detail.url?origin=resultslist&amp;authorId=7201525558&amp;zone=" TargetMode="External"/><Relationship Id="rId327" Type="http://schemas.openxmlformats.org/officeDocument/2006/relationships/hyperlink" Target="http://www.scopus.com.proxy.kobson.nb.rs:2048/record/display.url?eid=2-s2.0-84864621397&amp;origin=resultslist&amp;sort=plf-f&amp;cite=2-s2.0-64149107533&amp;src=s&amp;imp=t&amp;sid=I70FSKomf6ZrxT356g-yVps%3a600&amp;sot=cite&amp;sdt=a&amp;sl=0&amp;relpos=2&amp;relpos=2&amp;searchTerm=" TargetMode="External"/><Relationship Id="rId534" Type="http://schemas.openxmlformats.org/officeDocument/2006/relationships/hyperlink" Target="http://www.scopus.com/authid/detail.url?origin=resultslist&amp;authorId=24338031900&amp;zone=" TargetMode="External"/><Relationship Id="rId741" Type="http://schemas.openxmlformats.org/officeDocument/2006/relationships/hyperlink" Target="http://www.scopus.com/authid/detail.url?origin=resultslist&amp;authorId=7005913020&amp;zone=" TargetMode="External"/><Relationship Id="rId839" Type="http://schemas.openxmlformats.org/officeDocument/2006/relationships/hyperlink" Target="http://apps.isiknowledge.com/DaisyOneClickSearch.do?product=WOS&amp;search_mode=DaisyOneClickSearch&amp;db_id=&amp;SID=N2iMc2fg5aCh2hIC42B&amp;name=Aimable%20A&amp;ut=000282017700013&amp;pos=4" TargetMode="External"/><Relationship Id="rId1164" Type="http://schemas.openxmlformats.org/officeDocument/2006/relationships/hyperlink" Target="http://apps.webofknowledge.com/OneClickSearch.do?product=WOS&amp;search_mode=OneClickSearch&amp;colName=WOS&amp;SID=V11M2@PFip79aHIAahi&amp;field=AU&amp;value=Ban,%20TK" TargetMode="External"/><Relationship Id="rId1371" Type="http://schemas.openxmlformats.org/officeDocument/2006/relationships/hyperlink" Target="https://www.researchgate.net/publication/322056867_Primena_materijala_na_bazi_grafena_u_elektrokatalizi_i_skladistenju_energije" TargetMode="External"/><Relationship Id="rId601" Type="http://schemas.openxmlformats.org/officeDocument/2006/relationships/hyperlink" Target="http://www.scopus.com/source/sourceInfo.url?sourceId=17141&amp;origin=resultslist" TargetMode="External"/><Relationship Id="rId1024" Type="http://schemas.openxmlformats.org/officeDocument/2006/relationships/hyperlink" Target="http://www.sciencedirect.com/science/article/pii/S0039602813003373" TargetMode="External"/><Relationship Id="rId1231" Type="http://schemas.openxmlformats.org/officeDocument/2006/relationships/hyperlink" Target="http://www.scopus.com/authid/detail.url?origin=resultslist&amp;authorId=37111294700&amp;zone=" TargetMode="External"/><Relationship Id="rId906" Type="http://schemas.openxmlformats.org/officeDocument/2006/relationships/hyperlink" Target="http://www.scopus.com/authid/detail.url?origin=resultslist&amp;authorId=55221315500&amp;zone=" TargetMode="External"/><Relationship Id="rId1329" Type="http://schemas.openxmlformats.org/officeDocument/2006/relationships/hyperlink" Target="http://www-scopus-com.proxy.kobson.nb.rs:2048/record/display.url?eid=2-s2.0-84921656803&amp;origin=resultslist&amp;sort=plf-f&amp;cite=2-s2.0-84903210439&amp;src=s&amp;imp=t&amp;sid=1ADD3DF44E8D119BCB2F745E420690FF.euC1gMODexYlPkQec4u1Q%3a120&amp;sot=cite&amp;sdt=a&amp;sl=0&amp;relpos=1&amp;relpos=1&amp;citeCnt=0&amp;searchTerm=" TargetMode="External"/><Relationship Id="rId35" Type="http://schemas.openxmlformats.org/officeDocument/2006/relationships/hyperlink" Target="http://www.scopus.com/search/submit/author.url?author=Balamurugan%2c+A.&amp;origin=resultslist&amp;authorId=16678558600&amp;src=s" TargetMode="External"/><Relationship Id="rId184" Type="http://schemas.openxmlformats.org/officeDocument/2006/relationships/hyperlink" Target="http://www.scopus.com/search/submit/author.url?author=Romc%cc%81evic%cc%81%2c+N.&amp;origin=resultslist&amp;authorId=8947786200&amp;src=s" TargetMode="External"/><Relationship Id="rId391" Type="http://schemas.openxmlformats.org/officeDocument/2006/relationships/hyperlink" Target="http://www.scopus.com/authid/detail.url?origin=resultslist&amp;authorId=36632975400" TargetMode="External"/><Relationship Id="rId251" Type="http://schemas.openxmlformats.org/officeDocument/2006/relationships/hyperlink" Target="http://dx.doi.org/10.1007/978-3-319-93405-1_6" TargetMode="External"/><Relationship Id="rId489" Type="http://schemas.openxmlformats.org/officeDocument/2006/relationships/hyperlink" Target="http://www.scopus.com/authid/detail.url?origin=resultslist&amp;authorId=26643235700&amp;zone=" TargetMode="External"/><Relationship Id="rId696" Type="http://schemas.openxmlformats.org/officeDocument/2006/relationships/hyperlink" Target="http://www.scopus.com/source/sourceInfo.url?sourceId=17276&amp;origin=resultslist" TargetMode="External"/><Relationship Id="rId46" Type="http://schemas.openxmlformats.org/officeDocument/2006/relationships/hyperlink" Target="http://www.scopus.com/search/submit/author.url?author=Ho%2c+K.-C.&amp;origin=resultslist&amp;authorId=35237456800&amp;src=s" TargetMode="External"/><Relationship Id="rId349" Type="http://schemas.openxmlformats.org/officeDocument/2006/relationships/hyperlink" Target="http://www.scopus.com/authid/detail.url?origin=resultslist&amp;authorId=14035266200&amp;zone=" TargetMode="External"/><Relationship Id="rId556" Type="http://schemas.openxmlformats.org/officeDocument/2006/relationships/hyperlink" Target="http://www.scopus.com/authid/detail.url?origin=resultslist&amp;authorId=23973960300&amp;zone=" TargetMode="External"/><Relationship Id="rId763" Type="http://schemas.openxmlformats.org/officeDocument/2006/relationships/hyperlink" Target="http://bibdigital.epn.edu.ec/handle/15000/14782" TargetMode="External"/><Relationship Id="rId1186" Type="http://schemas.openxmlformats.org/officeDocument/2006/relationships/hyperlink" Target="http://apps.webofknowledge.com/full_record.do?product=WOS&amp;search_mode=CitingArticles&amp;qid=1&amp;SID=X1mNGHHdgb122b7kdM2&amp;page=1&amp;doc=1" TargetMode="External"/><Relationship Id="rId111" Type="http://schemas.openxmlformats.org/officeDocument/2006/relationships/hyperlink" Target="http://www.scopus.com/record/display.url?eid=2-s2.0-0032286676&amp;origin=resultslist&amp;sort=plf-f&amp;cite=2-s2.0-0032286676&amp;src=s&amp;imp=t&amp;sid=ukZdyvYdISXEq6EB89g3wmP%3a440&amp;sot=cite&amp;sdt=a&amp;sl=0" TargetMode="External"/><Relationship Id="rId195" Type="http://schemas.openxmlformats.org/officeDocument/2006/relationships/hyperlink" Target="http://www.scopus.com/record/display.url?eid=2-s2.0-84870685834&amp;origin=resultslist&amp;sort=plf-f&amp;cite=2-s2.0-3042815794&amp;src=s&amp;imp=t&amp;sid=58754ACA26B5621A6394446D519ED5AC.ZmAySxCHIBxxTXbnsoe5w%3a560&amp;sot=cite&amp;sdt=a&amp;sl=0&amp;relpos=0&amp;relpos=0&amp;searchTerm=" TargetMode="External"/><Relationship Id="rId209" Type="http://schemas.openxmlformats.org/officeDocument/2006/relationships/hyperlink" Target="http://www.scopus.com/authid/detail.url?origin=resultslist&amp;authorId=7404494259&amp;zone=" TargetMode="External"/><Relationship Id="rId416" Type="http://schemas.openxmlformats.org/officeDocument/2006/relationships/hyperlink" Target="http://www.scopus.com/authid/detail.url?origin=resultslist&amp;authorId=23990545900" TargetMode="External"/><Relationship Id="rId970" Type="http://schemas.openxmlformats.org/officeDocument/2006/relationships/hyperlink" Target="http://hdl.handle.net/11449/124487" TargetMode="External"/><Relationship Id="rId1046" Type="http://schemas.openxmlformats.org/officeDocument/2006/relationships/hyperlink" Target="http://www.scopus.com/authid/detail.url?origin=resultslist&amp;authorId=6603558005&amp;zone=" TargetMode="External"/><Relationship Id="rId1253" Type="http://schemas.openxmlformats.org/officeDocument/2006/relationships/hyperlink" Target="http://www.scopus.com/authid/detail.url?origin=resultslist&amp;authorId=55901256000&amp;zone=" TargetMode="External"/><Relationship Id="rId623" Type="http://schemas.openxmlformats.org/officeDocument/2006/relationships/hyperlink" Target="http://dx.doi.org/10.1016/j.surfcoat.2014.02.023" TargetMode="External"/><Relationship Id="rId830" Type="http://schemas.openxmlformats.org/officeDocument/2006/relationships/hyperlink" Target="http://www.scopus.com/authid/detail.url?origin=resultslist&amp;authorId=23990545900" TargetMode="External"/><Relationship Id="rId928" Type="http://schemas.openxmlformats.org/officeDocument/2006/relationships/hyperlink" Target="http://www.scopus.com/authid/detail.url?origin=resultslist&amp;authorId=54957220900&amp;zone=" TargetMode="External"/><Relationship Id="rId57" Type="http://schemas.openxmlformats.org/officeDocument/2006/relationships/hyperlink" Target="http://www.scopus.com/search/submit/author.url?author=Sage%2c+D.&amp;origin=resultslist&amp;authorId=23973596500&amp;src=s" TargetMode="External"/><Relationship Id="rId262" Type="http://schemas.openxmlformats.org/officeDocument/2006/relationships/hyperlink" Target="http://www.scopus.com/authid/detail.url?origin=resultslist&amp;authorId=16039648200&amp;zone=" TargetMode="External"/><Relationship Id="rId567" Type="http://schemas.openxmlformats.org/officeDocument/2006/relationships/hyperlink" Target="http://www.scopus.com/source/sourceInfo.url?sourceId=17159&amp;origin=resultslist" TargetMode="External"/><Relationship Id="rId1113" Type="http://schemas.openxmlformats.org/officeDocument/2006/relationships/hyperlink" Target="https://doi.org/10.1007/s10035-017-0783-9" TargetMode="External"/><Relationship Id="rId1197" Type="http://schemas.openxmlformats.org/officeDocument/2006/relationships/hyperlink" Target="http://www.scopus.com/authid/detail.url?origin=resultslist&amp;authorId=55389969200&amp;zone=" TargetMode="External"/><Relationship Id="rId1320" Type="http://schemas.openxmlformats.org/officeDocument/2006/relationships/hyperlink" Target="https://www.researchgate.net/journal/0170-0839_Polymer_Bulletin" TargetMode="External"/><Relationship Id="rId122" Type="http://schemas.openxmlformats.org/officeDocument/2006/relationships/hyperlink" Target="http://shodhganga.inflibnet.ac.in/jspui/handle/10603/232" TargetMode="External"/><Relationship Id="rId774" Type="http://schemas.openxmlformats.org/officeDocument/2006/relationships/hyperlink" Target="http://www.scopus.com/authid/detail.url?origin=resultslist&amp;authorId=19337398900&amp;zone=" TargetMode="External"/><Relationship Id="rId981" Type="http://schemas.openxmlformats.org/officeDocument/2006/relationships/hyperlink" Target="http://www.scopus.com/record/display.url?eid=2-s2.0-84871327773&amp;origin=resultslist&amp;sort=plf-f&amp;cite=2-s2.0-73849093408&amp;src=s&amp;imp=t&amp;sid=5267CE590BB6D25658850905803A555F.N5T5nM1aaTEF8rE6yKCR3A%3a20&amp;sot=cite&amp;sdt=a&amp;sl=0&amp;relpos=0&amp;relpos=0&amp;searchTerm=" TargetMode="External"/><Relationship Id="rId1057" Type="http://schemas.openxmlformats.org/officeDocument/2006/relationships/hyperlink" Target="http://www.scopus.com/authid/detail.url?origin=resultslist&amp;authorId=8297721400&amp;zone=" TargetMode="External"/><Relationship Id="rId427" Type="http://schemas.openxmlformats.org/officeDocument/2006/relationships/hyperlink" Target="http://apps.isiknowledge.com/DaisyOneClickSearch.do?product=WOS&amp;search_mode=DaisyOneClickSearch&amp;db_id=&amp;SID=N2iMc2fg5aCh2hIC42B&amp;name=Sarria%20V&amp;ut=000282017700013&amp;pos=6" TargetMode="External"/><Relationship Id="rId634" Type="http://schemas.openxmlformats.org/officeDocument/2006/relationships/hyperlink" Target="http://www.scopus.com/authid/detail.url?origin=resultslist&amp;authorId=7801341189&amp;zone=" TargetMode="External"/><Relationship Id="rId841" Type="http://schemas.openxmlformats.org/officeDocument/2006/relationships/hyperlink" Target="http://apps.isiknowledge.com/DaisyOneClickSearch.do?product=WOS&amp;search_mode=DaisyOneClickSearch&amp;db_id=&amp;SID=N2iMc2fg5aCh2hIC42B&amp;name=Sarria%20V&amp;ut=000282017700013&amp;pos=6" TargetMode="External"/><Relationship Id="rId1264" Type="http://schemas.openxmlformats.org/officeDocument/2006/relationships/hyperlink" Target="http://www.scopus.com/authid/detail.url?origin=resultslist&amp;authorId=55265876300&amp;zone=" TargetMode="External"/><Relationship Id="rId273" Type="http://schemas.openxmlformats.org/officeDocument/2006/relationships/hyperlink" Target="http://www.scopus.com/record/display.url?eid=2-s2.0-84878633521&amp;origin=resultslist&amp;sort=plf-f&amp;cite=2-s2.0-77955597979&amp;src=s&amp;imp=t&amp;sid=9A29B679727E552F7132EA77C336B0DD.f594dyPDCy4K3aQHRor6A%3a430&amp;sot=cite&amp;sdt=a&amp;sl=0&amp;relpos=0&amp;relpos=0&amp;citeCnt=0&amp;searchTerm=" TargetMode="External"/><Relationship Id="rId480" Type="http://schemas.openxmlformats.org/officeDocument/2006/relationships/hyperlink" Target="http://www.scopus.com/authid/detail.url?origin=resultslist&amp;authorId=56105722200&amp;zone=" TargetMode="External"/><Relationship Id="rId701" Type="http://schemas.openxmlformats.org/officeDocument/2006/relationships/hyperlink" Target="http://www.scopus.com/authid/detail.url?origin=resultslist&amp;authorId=6701839471" TargetMode="External"/><Relationship Id="rId939" Type="http://schemas.openxmlformats.org/officeDocument/2006/relationships/hyperlink" Target="http://www.scopus.com/record/display.url?eid=2-s2.0-68949108601&amp;origin=resultslist&amp;sort=plf-f&amp;cite=2-s2.0-68949108601&amp;src=s&amp;imp=t&amp;sid=5slDvZEVVPLvw0yWKfx2MQm%3a220&amp;sot=cite&amp;sdt=a&amp;sl=0" TargetMode="External"/><Relationship Id="rId1124" Type="http://schemas.openxmlformats.org/officeDocument/2006/relationships/hyperlink" Target="http://www.scopus.com/authid/detail.url?origin=resultslist&amp;authorId=24757762600&amp;zone=" TargetMode="External"/><Relationship Id="rId1331" Type="http://schemas.openxmlformats.org/officeDocument/2006/relationships/hyperlink" Target="http://www.scopus.com/record/display.url?eid=2-s2.0-84908502728&amp;origin=resultslist&amp;sort=plf-f&amp;cite=2-s2.0-84903210439&amp;src=s&amp;imp=t&amp;sid=A78635C7BF25213A957C3F81A0D7B1C4.WlW7NKKC52nnQNxjqAQrlA%3a100&amp;sot=cite&amp;sdt=a&amp;sl=0&amp;relpos=0&amp;relpos=0&amp;citeCnt=0&amp;searchTerm=" TargetMode="External"/><Relationship Id="rId68" Type="http://schemas.openxmlformats.org/officeDocument/2006/relationships/hyperlink" Target="http://www.scopus.com/search/submit/author.url?author=Wiederrecht%2c+G.P.&amp;origin=resultslist&amp;authorId=7005176453&amp;src=s" TargetMode="External"/><Relationship Id="rId133" Type="http://schemas.openxmlformats.org/officeDocument/2006/relationships/hyperlink" Target="http://www.scopus.com/source/sourceInfo.url?sourceId=12325&amp;origin=resultslist" TargetMode="External"/><Relationship Id="rId340" Type="http://schemas.openxmlformats.org/officeDocument/2006/relationships/hyperlink" Target="http://www.scopus.com/authid/detail.url?origin=resultslist&amp;authorId=36837842400&amp;zone=" TargetMode="External"/><Relationship Id="rId578" Type="http://schemas.openxmlformats.org/officeDocument/2006/relationships/hyperlink" Target="http://www.scopus.com/authid/detail.url?origin=resultslist&amp;authorId=7403214834&amp;zone=" TargetMode="External"/><Relationship Id="rId785" Type="http://schemas.openxmlformats.org/officeDocument/2006/relationships/hyperlink" Target="http://www.scopus.com/authid/detail.url?origin=resultslist&amp;authorId=35183442100&amp;zone=" TargetMode="External"/><Relationship Id="rId992" Type="http://schemas.openxmlformats.org/officeDocument/2006/relationships/hyperlink" Target="http://www.scopus.com/authid/detail.url?origin=resultslist&amp;authorId=55370660200&amp;zone=" TargetMode="External"/><Relationship Id="rId200" Type="http://schemas.openxmlformats.org/officeDocument/2006/relationships/hyperlink" Target="http://www.scopus.com/search/submit/author.url?author=Klopotowski%2c+L.&amp;origin=resultslist&amp;authorId=13104757200&amp;src=s" TargetMode="External"/><Relationship Id="rId438" Type="http://schemas.openxmlformats.org/officeDocument/2006/relationships/hyperlink" Target="http://link.springer.com/search?facet-author=%22Dragana+Mari%C4%87%22" TargetMode="External"/><Relationship Id="rId645" Type="http://schemas.openxmlformats.org/officeDocument/2006/relationships/hyperlink" Target="http://www.scopus.com/record/display.url?eid=2-s2.0-84873410065&amp;origin=resultslist&amp;sort=plf-f&amp;cite=2-s2.0-70349566539&amp;src=s&amp;imp=t&amp;sid=58754ACA26B5621A6394446D519ED5AC.ZmAySxCHIBxxTXbnsoe5w%3a90&amp;sot=cite&amp;sdt=a&amp;sl=0&amp;relpos=0&amp;relpos=0&amp;searchTerm=" TargetMode="External"/><Relationship Id="rId852" Type="http://schemas.openxmlformats.org/officeDocument/2006/relationships/hyperlink" Target="http://www.scopus.com/authid/detail.url?origin=resultslist&amp;authorId=35338495100&amp;zone=" TargetMode="External"/><Relationship Id="rId1068" Type="http://schemas.openxmlformats.org/officeDocument/2006/relationships/hyperlink" Target="http://www.scopus.com/authid/detail.url?origin=resultslist&amp;authorId=7801341189&amp;zone=" TargetMode="External"/><Relationship Id="rId1275" Type="http://schemas.openxmlformats.org/officeDocument/2006/relationships/hyperlink" Target="http://www.scopus.com/authid/detail.url?origin=resultslist&amp;authorId=8234282200&amp;zone=" TargetMode="External"/><Relationship Id="rId284" Type="http://schemas.openxmlformats.org/officeDocument/2006/relationships/hyperlink" Target="http://www.scopus.com/authid/detail.url?origin=resultslist&amp;authorId=55622491500&amp;zone=" TargetMode="External"/><Relationship Id="rId491" Type="http://schemas.openxmlformats.org/officeDocument/2006/relationships/hyperlink" Target="http://www.scopus.com/source/sourceInfo.url?sourceId=16083&amp;origin=resultslist" TargetMode="External"/><Relationship Id="rId505" Type="http://schemas.openxmlformats.org/officeDocument/2006/relationships/hyperlink" Target="http://www.scopus.com/authid/detail.url?origin=resultslist&amp;authorId=7003632042&amp;zone=" TargetMode="External"/><Relationship Id="rId712" Type="http://schemas.openxmlformats.org/officeDocument/2006/relationships/hyperlink" Target="http://www.scopus.com/search/submit/author.url?author=Dzunuzovic+E.&amp;origin=resultslist&amp;authorId=6506190033" TargetMode="External"/><Relationship Id="rId1135" Type="http://schemas.openxmlformats.org/officeDocument/2006/relationships/hyperlink" Target="http://www.scopus.com/authid/detail.url?origin=resultslist&amp;authorId=35219106700&amp;zone=" TargetMode="External"/><Relationship Id="rId1342" Type="http://schemas.openxmlformats.org/officeDocument/2006/relationships/hyperlink" Target="http://www.scopus.com/authid/detail.url?origin=resultslist&amp;authorId=55915952000&amp;zone=" TargetMode="External"/><Relationship Id="rId79" Type="http://schemas.openxmlformats.org/officeDocument/2006/relationships/hyperlink" Target="http://www.scopus.com/search/submit/author.url?author=Wiederrecht%2c+G.P.&amp;origin=resultslist&amp;authorId=7005176453&amp;src=s" TargetMode="External"/><Relationship Id="rId144" Type="http://schemas.openxmlformats.org/officeDocument/2006/relationships/hyperlink" Target="http://www.scopus.com/authid/detail.url?origin=resultslist&amp;authorId=35239028200&amp;zone=" TargetMode="External"/><Relationship Id="rId589" Type="http://schemas.openxmlformats.org/officeDocument/2006/relationships/hyperlink" Target="http://www.scopus.com/source/sourceInfo.url?sourceId=17159&amp;origin=resultslist" TargetMode="External"/><Relationship Id="rId796" Type="http://schemas.openxmlformats.org/officeDocument/2006/relationships/hyperlink" Target="http://www.scopus.com/authid/detail.url?origin=resultslist&amp;authorId=36489945600&amp;zone=" TargetMode="External"/><Relationship Id="rId1202" Type="http://schemas.openxmlformats.org/officeDocument/2006/relationships/hyperlink" Target="http://www.scopus.com/authid/detail.url?origin=resultslist&amp;authorId=22633362300&amp;zone=" TargetMode="External"/><Relationship Id="rId351" Type="http://schemas.openxmlformats.org/officeDocument/2006/relationships/hyperlink" Target="http://www.scopus.com/authid/detail.url?origin=resultslist&amp;authorId=7003709835&amp;zone=" TargetMode="External"/><Relationship Id="rId449" Type="http://schemas.openxmlformats.org/officeDocument/2006/relationships/hyperlink" Target="http://www.scopus.com/authid/detail.url?origin=resultslist&amp;authorId=6603701071&amp;zone=" TargetMode="External"/><Relationship Id="rId656" Type="http://schemas.openxmlformats.org/officeDocument/2006/relationships/hyperlink" Target="http://www.scopus.com/authid/detail.url?origin=resultslist&amp;authorId=7004662444&amp;zone=" TargetMode="External"/><Relationship Id="rId863" Type="http://schemas.openxmlformats.org/officeDocument/2006/relationships/hyperlink" Target="http://www.scopus.com/authid/detail.url?origin=resultslist&amp;authorId=54957220900&amp;zone=" TargetMode="External"/><Relationship Id="rId1079" Type="http://schemas.openxmlformats.org/officeDocument/2006/relationships/hyperlink" Target="http://www.scopus.com/authid/detail.url?origin=resultslist&amp;authorId=7102549044&amp;zone=" TargetMode="External"/><Relationship Id="rId1286" Type="http://schemas.openxmlformats.org/officeDocument/2006/relationships/hyperlink" Target="https://www.researchgate.net/researcher/2006507343_MYu_Leonov/" TargetMode="External"/><Relationship Id="rId211" Type="http://schemas.openxmlformats.org/officeDocument/2006/relationships/hyperlink" Target="http://www.scopus.com/record/display.url?eid=2-s2.0-84867769199&amp;origin=resultslist&amp;sort=plf-f&amp;cite=2-s2.0-3142662682&amp;src=s&amp;imp=t&amp;sid=9t-WClzPjHHFcLLbfErxwU_%3a570&amp;sot=cite&amp;sdt=a&amp;sl=0&amp;relpos=0&amp;relpos=0&amp;searchTerm=" TargetMode="External"/><Relationship Id="rId295" Type="http://schemas.openxmlformats.org/officeDocument/2006/relationships/hyperlink" Target="http://www.scopus.com/source/sourceInfo.url?sourceId=16343&amp;origin=resultslist" TargetMode="External"/><Relationship Id="rId309" Type="http://schemas.openxmlformats.org/officeDocument/2006/relationships/hyperlink" Target="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" TargetMode="External"/><Relationship Id="rId516" Type="http://schemas.openxmlformats.org/officeDocument/2006/relationships/hyperlink" Target="http://www.scopus.com/record/display.url?eid=2-s2.0-84873060794&amp;origin=resultslist&amp;sort=plf-f&amp;cite=2-s2.0-68949170823&amp;src=s&amp;imp=t&amp;sid=D39DA54A88F95120F259A8FEE776C8BC.zQKnzAySRvJOZYcdfIziQ%3a90&amp;sot=cite&amp;sdt=a&amp;sl=0&amp;relpos=0&amp;relpos=0&amp;searchTerm=" TargetMode="External"/><Relationship Id="rId1146" Type="http://schemas.openxmlformats.org/officeDocument/2006/relationships/hyperlink" Target="http://www.scopus.com/authid/detail.url?authorId=26026337100&amp;eid=2-s2.0-80053062548" TargetMode="External"/><Relationship Id="rId723" Type="http://schemas.openxmlformats.org/officeDocument/2006/relationships/hyperlink" Target="http://www.scopus.com/authid/detail.url?origin=resultslist&amp;authorId=7003632042&amp;zone=" TargetMode="External"/><Relationship Id="rId930" Type="http://schemas.openxmlformats.org/officeDocument/2006/relationships/hyperlink" Target="http://www.scopus.com/authid/detail.url?origin=resultslist&amp;authorId=54958521300&amp;zone=" TargetMode="External"/><Relationship Id="rId1006" Type="http://schemas.openxmlformats.org/officeDocument/2006/relationships/hyperlink" Target="http://www.scopus.com/authid/detail.url?origin=resultslist&amp;authorId=35146847500&amp;zone=" TargetMode="External"/><Relationship Id="rId1353" Type="http://schemas.openxmlformats.org/officeDocument/2006/relationships/hyperlink" Target="https://www.researchgate.net/journal/1873-4995_Journal_of_Controlled_Release" TargetMode="External"/><Relationship Id="rId155" Type="http://schemas.openxmlformats.org/officeDocument/2006/relationships/hyperlink" Target="http://www.scopus.com/search/submit/author.url?author=Dobrowolski%2c+W.D.&amp;origin=resultslist&amp;authorId=35742908300&amp;src=s" TargetMode="External"/><Relationship Id="rId362" Type="http://schemas.openxmlformats.org/officeDocument/2006/relationships/hyperlink" Target="http://www.scopus.com/authid/detail.url?origin=resultslist&amp;authorId=14035644600&amp;zone=" TargetMode="External"/><Relationship Id="rId1213" Type="http://schemas.openxmlformats.org/officeDocument/2006/relationships/hyperlink" Target="http://irgups.ru/sites/default/files/docs/voprosy_estestvoznaniya_no232014.pdf" TargetMode="External"/><Relationship Id="rId1297" Type="http://schemas.openxmlformats.org/officeDocument/2006/relationships/hyperlink" Target="http://www.scopus.com/authid/detail.url?origin=resultslist&amp;authorId=8349671000&amp;zone=" TargetMode="External"/><Relationship Id="rId222" Type="http://schemas.openxmlformats.org/officeDocument/2006/relationships/hyperlink" Target="http://www.scopus.com/search/submit/author.url?author=Romcevic%2c+N.&amp;origin=resultslist&amp;authorId=8947786200&amp;src=s" TargetMode="External"/><Relationship Id="rId667" Type="http://schemas.openxmlformats.org/officeDocument/2006/relationships/hyperlink" Target="http://apps.webofknowledge.com/OneClickSearch.do?product=WOS&amp;search_mode=OneClickSearch&amp;colName=WOS&amp;SID=R1d8HgCeLle7kNN@GkG&amp;field=AU&amp;value=Nam,%20S" TargetMode="External"/><Relationship Id="rId874" Type="http://schemas.openxmlformats.org/officeDocument/2006/relationships/hyperlink" Target="http://www.scopus.com/authid/detail.url?origin=resultslist&amp;authorId=44061394700&amp;zone=" TargetMode="External"/><Relationship Id="rId17" Type="http://schemas.openxmlformats.org/officeDocument/2006/relationships/hyperlink" Target="http://www.scopus.com/authid/detail.url?origin=resultslist&amp;authorId=36610689200&amp;zone=" TargetMode="External"/><Relationship Id="rId527" Type="http://schemas.openxmlformats.org/officeDocument/2006/relationships/hyperlink" Target="http://www.scopus.com/source/sourceInfo.url?sourceId=32791&amp;origin=resultslist" TargetMode="External"/><Relationship Id="rId734" Type="http://schemas.openxmlformats.org/officeDocument/2006/relationships/hyperlink" Target="http://www.scopus.com.proxy.kobson.nb.rs:2048/authid/detail.url?origin=resultslist&amp;authorId=6603558005&amp;zone=" TargetMode="External"/><Relationship Id="rId941" Type="http://schemas.openxmlformats.org/officeDocument/2006/relationships/hyperlink" Target="https://www.researchgate.net/publication/319356461_Diamond-Like-Carbon_Coatings_for_Advanced_Biomedical_Applications" TargetMode="External"/><Relationship Id="rId1157" Type="http://schemas.openxmlformats.org/officeDocument/2006/relationships/hyperlink" Target="http://www.scopus.com/authid/detail.url?origin=resultslist&amp;authorId=6603888752&amp;zone=" TargetMode="External"/><Relationship Id="rId1364" Type="http://schemas.openxmlformats.org/officeDocument/2006/relationships/hyperlink" Target="https://www.researchgate.net/publication/315747513_Hybrid_ElectrochemicalElectrochromic_CuII_Ion_Sensor_Prototype_Based_on_PANIITO-Electrode" TargetMode="External"/><Relationship Id="rId70" Type="http://schemas.openxmlformats.org/officeDocument/2006/relationships/hyperlink" Target="http://www.scopus.com/search/submit/author.url?author=Bouhelier%2c+A.&amp;origin=resultslist&amp;authorId=6601945420&amp;src=s" TargetMode="External"/><Relationship Id="rId166" Type="http://schemas.openxmlformats.org/officeDocument/2006/relationships/hyperlink" Target="http://www.scopus.com/search/submit/author.url?author=Zhang%2c+Y.-Y.&amp;origin=resultslist&amp;authorId=25638084500&amp;src=s" TargetMode="External"/><Relationship Id="rId373" Type="http://schemas.openxmlformats.org/officeDocument/2006/relationships/hyperlink" Target="http://www.scopus.com/source/sourceInfo.url?sourceId=17159&amp;origin=resultslist" TargetMode="External"/><Relationship Id="rId580" Type="http://schemas.openxmlformats.org/officeDocument/2006/relationships/hyperlink" Target="http://www.scopus.com/source/sourceInfo.url?sourceId=12755&amp;origin=resultslist" TargetMode="External"/><Relationship Id="rId801" Type="http://schemas.openxmlformats.org/officeDocument/2006/relationships/hyperlink" Target="http://apps.isiknowledge.com/full_record.do?product=WOS&amp;colname=WOS&amp;search_mode=CitingArticles&amp;qid=15&amp;SID=Z1En4GPeJJKhmhLFbgG&amp;page=1&amp;doc=1&amp;cacheurlFromRightClick=no" TargetMode="External"/><Relationship Id="rId1017" Type="http://schemas.openxmlformats.org/officeDocument/2006/relationships/hyperlink" Target="http://apps.isiknowledge.com/DaisyOneClickSearch.do?product=WOS&amp;search_mode=DaisyOneClickSearch&amp;db_id=&amp;SID=N2iMc2fg5aCh2hIC42B&amp;name=Han%20X&amp;ut=000282806700019&amp;pos=4&amp;cacheurlFromRightClick=no" TargetMode="External"/><Relationship Id="rId1224" Type="http://schemas.openxmlformats.org/officeDocument/2006/relationships/hyperlink" Target="http://www.scopus.com/authid/detail.url?origin=resultslist&amp;authorId=55443210400&amp;zone=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copus.com/search/submit/author.url?author=Saponjic+Z.V.&amp;origin=resultslist&amp;authorId=6603558005" TargetMode="External"/><Relationship Id="rId440" Type="http://schemas.openxmlformats.org/officeDocument/2006/relationships/hyperlink" Target="http://link.springer.com/search?facet-author=%22Gordana+Malovi%C4%87%22" TargetMode="External"/><Relationship Id="rId678" Type="http://schemas.openxmlformats.org/officeDocument/2006/relationships/hyperlink" Target="http://www.scopus.com/search/submit/author.url?author=Montazer%2c+M.&amp;origin=resultslist&amp;authorId=35311296300&amp;src=s" TargetMode="External"/><Relationship Id="rId885" Type="http://schemas.openxmlformats.org/officeDocument/2006/relationships/hyperlink" Target="http://www.scopus.com/authid/detail.url?origin=resultslist&amp;authorId=36451502800" TargetMode="External"/><Relationship Id="rId1070" Type="http://schemas.openxmlformats.org/officeDocument/2006/relationships/hyperlink" Target="http://www.scopus.com/authid/detail.url?origin=resultslist&amp;authorId=14049991500&amp;zone=" TargetMode="External"/><Relationship Id="rId28" Type="http://schemas.openxmlformats.org/officeDocument/2006/relationships/hyperlink" Target="http://www.scopus.com/authid/detail.url?origin=resultslist&amp;authorId=36859649400" TargetMode="External"/><Relationship Id="rId300" Type="http://schemas.openxmlformats.org/officeDocument/2006/relationships/hyperlink" Target="http://www.scopus.com/authid/detail.url?origin=resultslist&amp;authorId=26538970900&amp;zone=" TargetMode="External"/><Relationship Id="rId538" Type="http://schemas.openxmlformats.org/officeDocument/2006/relationships/hyperlink" Target="http://www.scopus.com/authid/detail.url?origin=resultslist&amp;authorId=7003642733&amp;zone=" TargetMode="External"/><Relationship Id="rId745" Type="http://schemas.openxmlformats.org/officeDocument/2006/relationships/hyperlink" Target="http://www.scopus.com/source/sourceInfo.url?sourceId=145691&amp;origin=resultslist" TargetMode="External"/><Relationship Id="rId952" Type="http://schemas.openxmlformats.org/officeDocument/2006/relationships/hyperlink" Target="http://www.scopus.com/authid/detail.url?origin=resultslist&amp;authorId=55389323900&amp;zone=" TargetMode="External"/><Relationship Id="rId1168" Type="http://schemas.openxmlformats.org/officeDocument/2006/relationships/hyperlink" Target="http://kobson.nb.rs/?autor=Pergal%20Marija%20V" TargetMode="External"/><Relationship Id="rId1375" Type="http://schemas.openxmlformats.org/officeDocument/2006/relationships/hyperlink" Target="https://dspace.uii.ac.id/handle/123456789/6603" TargetMode="External"/><Relationship Id="rId81" Type="http://schemas.openxmlformats.org/officeDocument/2006/relationships/hyperlink" Target="http://www.scopus.com/search/submit/author.url?author=Wurtz%2c+G.A.&amp;origin=resultslist&amp;authorId=6601950645&amp;src=s" TargetMode="External"/><Relationship Id="rId177" Type="http://schemas.openxmlformats.org/officeDocument/2006/relationships/hyperlink" Target="http://www.scopus.com/search/submit/author.url?author=Sima%2c+M.&amp;origin=resultslist&amp;authorId=8931109300&amp;src=s" TargetMode="External"/><Relationship Id="rId384" Type="http://schemas.openxmlformats.org/officeDocument/2006/relationships/hyperlink" Target="http://www.scopus.com/authid/detail.url?origin=resultslist&amp;authorId=23053260100" TargetMode="External"/><Relationship Id="rId591" Type="http://schemas.openxmlformats.org/officeDocument/2006/relationships/hyperlink" Target="http://www.scopus.com/authid/detail.url?origin=resultslist&amp;authorId=36624183300" TargetMode="External"/><Relationship Id="rId605" Type="http://schemas.openxmlformats.org/officeDocument/2006/relationships/hyperlink" Target="http://www.scopus.com/search/submit/author.url?author=Rhee%2c+Y.H.&amp;origin=resultslist&amp;authorId=34571971200&amp;src=s" TargetMode="External"/><Relationship Id="rId812" Type="http://schemas.openxmlformats.org/officeDocument/2006/relationships/hyperlink" Target="http://www.springerlink.com/content/?Author=Vesna+Ili%c4%87" TargetMode="External"/><Relationship Id="rId1028" Type="http://schemas.openxmlformats.org/officeDocument/2006/relationships/hyperlink" Target="http://www.scopus.com/authid/detail.url?origin=resultslist&amp;authorId=36062846100&amp;zone=" TargetMode="External"/><Relationship Id="rId1235" Type="http://schemas.openxmlformats.org/officeDocument/2006/relationships/hyperlink" Target="http://www.scopus.com/authid/detail.url?origin=resultslist&amp;authorId=55353149400&amp;zone=" TargetMode="External"/><Relationship Id="rId244" Type="http://schemas.openxmlformats.org/officeDocument/2006/relationships/hyperlink" Target="http://www.scopus.com/search/submit/author.url?author=Vodnik+V.&amp;origin=resultslist&amp;authorId=6508327780" TargetMode="External"/><Relationship Id="rId689" Type="http://schemas.openxmlformats.org/officeDocument/2006/relationships/hyperlink" Target="http://apps.isiknowledge.com/DaisyOneClickSearch.do?product=WOS&amp;search_mode=DaisyOneClickSearch&amp;db_id=&amp;SID=N2iMc2fg5aCh2hIC42B&amp;name=Lu%20X&amp;ut=000282429400028&amp;pos=4" TargetMode="External"/><Relationship Id="rId896" Type="http://schemas.openxmlformats.org/officeDocument/2006/relationships/hyperlink" Target="http://www.scopus.com/authid/detail.url?origin=resultslist&amp;authorId=55863818400&amp;zone=" TargetMode="External"/><Relationship Id="rId1081" Type="http://schemas.openxmlformats.org/officeDocument/2006/relationships/hyperlink" Target="http://www.scopus.com/source/sourceInfo.url?sourceId=28570&amp;origin=resultslist" TargetMode="External"/><Relationship Id="rId1302" Type="http://schemas.openxmlformats.org/officeDocument/2006/relationships/hyperlink" Target="http://dx.doi.org/10.1016/j.msec.2017.03.149" TargetMode="External"/><Relationship Id="rId39" Type="http://schemas.openxmlformats.org/officeDocument/2006/relationships/hyperlink" Target="http://www.scopus.com/source/sourceInfo.url?sourceId=26589&amp;origin=resultslist" TargetMode="External"/><Relationship Id="rId451" Type="http://schemas.openxmlformats.org/officeDocument/2006/relationships/hyperlink" Target="http://www.scopus.com.proxy.kobson.nb.rs:2048/record/display.url?eid=2-s2.0-84865510522&amp;origin=resultslist&amp;sort=plf-f&amp;cite=2-s2.0-77952917097&amp;src=s&amp;imp=t&amp;sid=I70FSKomf6ZrxT356g-yVps%3a510&amp;sot=cite&amp;sdt=a&amp;sl=0&amp;relpos=0&amp;relpos=0&amp;searchTerm=" TargetMode="External"/><Relationship Id="rId549" Type="http://schemas.openxmlformats.org/officeDocument/2006/relationships/hyperlink" Target="http://www.scopus.com/authid/detail.url?origin=resultslist&amp;authorId=6603584415&amp;zone=" TargetMode="External"/><Relationship Id="rId756" Type="http://schemas.openxmlformats.org/officeDocument/2006/relationships/hyperlink" Target="http://www.scopus.com/search/submit/author.url?author=Vodnik+V.&amp;origin=resultslist&amp;authorId=6508327780" TargetMode="External"/><Relationship Id="rId1179" Type="http://schemas.openxmlformats.org/officeDocument/2006/relationships/hyperlink" Target="http://apps.webofknowledge.com/OneClickSearch.do?product=WOS&amp;search_mode=OneClickSearch&amp;colName=WOS&amp;SID=Y2j@8POP56KJ6iHnDjE&amp;field=AU&amp;value=Spirkova,%20M&amp;cacheurlFromRightClick=no" TargetMode="External"/><Relationship Id="rId104" Type="http://schemas.openxmlformats.org/officeDocument/2006/relationships/hyperlink" Target="http://www.scopus.com/search/submit/author.url?author=Fattah%2c+L.E.-S.A.&amp;origin=resultslist&amp;authorId=13404881400&amp;src=s" TargetMode="External"/><Relationship Id="rId188" Type="http://schemas.openxmlformats.org/officeDocument/2006/relationships/hyperlink" Target="http://www.scopus.com/search/submit/author.url?author=Romcevic+M.&amp;origin=resultslist&amp;authorId=6603196368" TargetMode="External"/><Relationship Id="rId311" Type="http://schemas.openxmlformats.org/officeDocument/2006/relationships/hyperlink" Target="http://www.scopus.com/authid/detail.url?origin=resultslist&amp;authorId=55443305700&amp;zone=" TargetMode="External"/><Relationship Id="rId395" Type="http://schemas.openxmlformats.org/officeDocument/2006/relationships/hyperlink" Target="http://www.scopus.com/source/sourceInfo.url?sourceId=26966&amp;origin=resultslist" TargetMode="External"/><Relationship Id="rId409" Type="http://schemas.openxmlformats.org/officeDocument/2006/relationships/hyperlink" Target="http://www.scopus.com/search/submit/author.url?author=Kova%c4%8d%2c+J.&amp;origin=resultslist&amp;authorId=7101745196&amp;src=s" TargetMode="External"/><Relationship Id="rId963" Type="http://schemas.openxmlformats.org/officeDocument/2006/relationships/hyperlink" Target="http://dx.doi.org/10.1007/978-3-319-93405-1_6" TargetMode="External"/><Relationship Id="rId1039" Type="http://schemas.openxmlformats.org/officeDocument/2006/relationships/hyperlink" Target="http://www.scopus.com/authid/detail.url?origin=resultslist&amp;authorId=25648889600&amp;zone=" TargetMode="External"/><Relationship Id="rId1246" Type="http://schemas.openxmlformats.org/officeDocument/2006/relationships/hyperlink" Target="http://www.scopus.com/authid/detail.url?origin=resultslist&amp;authorId=35755694500&amp;zone=" TargetMode="External"/><Relationship Id="rId92" Type="http://schemas.openxmlformats.org/officeDocument/2006/relationships/hyperlink" Target="http://ncl.csircentral.net/id/eprint/3354" TargetMode="External"/><Relationship Id="rId616" Type="http://schemas.openxmlformats.org/officeDocument/2006/relationships/hyperlink" Target="https://www.researchgate.net/publication/318771263_The_influence_of_corona_treatment_and_impregnation_with_colloidal_TiO2_nanoparticles_on_biodegradability_of_cotton_fabric" TargetMode="External"/><Relationship Id="rId823" Type="http://schemas.openxmlformats.org/officeDocument/2006/relationships/hyperlink" Target="http://www.scopus.com/authid/detail.url?origin=resultslist&amp;authorId=16645385900&amp;zone=" TargetMode="External"/><Relationship Id="rId255" Type="http://schemas.openxmlformats.org/officeDocument/2006/relationships/hyperlink" Target="http://pubs.acs.org/author/Vance%2C+Marina+Eller" TargetMode="External"/><Relationship Id="rId462" Type="http://schemas.openxmlformats.org/officeDocument/2006/relationships/hyperlink" Target="http://www.scopus.com/authid/detail.url?origin=resultslist&amp;authorId=36760762600" TargetMode="External"/><Relationship Id="rId1092" Type="http://schemas.openxmlformats.org/officeDocument/2006/relationships/hyperlink" Target="http://www.scopus.com/authid/detail.url?origin=resultslist&amp;authorId=55019705500&amp;zone=" TargetMode="External"/><Relationship Id="rId1106" Type="http://schemas.openxmlformats.org/officeDocument/2006/relationships/hyperlink" Target="http://www.scopus.com/search/submit/author.url?author=Kyritsis+A.&amp;origin=resultslist&amp;authorId=35275122400" TargetMode="External"/><Relationship Id="rId1313" Type="http://schemas.openxmlformats.org/officeDocument/2006/relationships/hyperlink" Target="http://www-scopus-com.proxy.kobson.nb.rs:2048/authid/detail.url?authorId=56414985900&amp;amp;eid=2-s2.0-84923677429" TargetMode="External"/><Relationship Id="rId115" Type="http://schemas.openxmlformats.org/officeDocument/2006/relationships/hyperlink" Target="http://www.scopus.com/authid/detail.url?origin=resultslist&amp;authorId=55024567600&amp;zone=" TargetMode="External"/><Relationship Id="rId322" Type="http://schemas.openxmlformats.org/officeDocument/2006/relationships/hyperlink" Target="http://www.scopus.com/authid/detail.url?origin=resultslist&amp;authorId=20734529200&amp;zone=" TargetMode="External"/><Relationship Id="rId767" Type="http://schemas.openxmlformats.org/officeDocument/2006/relationships/hyperlink" Target="http://www.scopus.com/authid/detail.url?origin=resultslist&amp;authorId=6602960731&amp;zone=" TargetMode="External"/><Relationship Id="rId974" Type="http://schemas.openxmlformats.org/officeDocument/2006/relationships/hyperlink" Target="http://www.scopus.com/authid/detail.url?origin=resultslist&amp;authorId=35184570400&amp;zone=" TargetMode="External"/><Relationship Id="rId199" Type="http://schemas.openxmlformats.org/officeDocument/2006/relationships/hyperlink" Target="http://www.scopus.com/search/submit/author.url?author=Kostic%2c+R.&amp;origin=resultslist&amp;authorId=6602089212&amp;src=s" TargetMode="External"/><Relationship Id="rId627" Type="http://schemas.openxmlformats.org/officeDocument/2006/relationships/hyperlink" Target="http://www.scopus.com/authid/detail.url?origin=resultslist&amp;authorId=36183916300&amp;zone=" TargetMode="External"/><Relationship Id="rId834" Type="http://schemas.openxmlformats.org/officeDocument/2006/relationships/hyperlink" Target="http://www.scopus.com/authid/detail.url?origin=resultslist&amp;authorId=6503919761" TargetMode="External"/><Relationship Id="rId1257" Type="http://schemas.openxmlformats.org/officeDocument/2006/relationships/hyperlink" Target="http://www.scopus.com/authid/detail.url?origin=resultslist&amp;authorId=36630691700&amp;zone=" TargetMode="External"/><Relationship Id="rId266" Type="http://schemas.openxmlformats.org/officeDocument/2006/relationships/hyperlink" Target="http://www.scopus.com/authid/detail.url?origin=resultslist&amp;authorId=55756627700&amp;zone=" TargetMode="External"/><Relationship Id="rId473" Type="http://schemas.openxmlformats.org/officeDocument/2006/relationships/hyperlink" Target="http://dx.doi.org/10.1016/j.carbpol.2016.05.041" TargetMode="External"/><Relationship Id="rId680" Type="http://schemas.openxmlformats.org/officeDocument/2006/relationships/hyperlink" Target="http://apps.isiknowledge.com/full_record.do?product=WOS&amp;colname=WOS&amp;search_mode=CitingArticles&amp;qid=5&amp;SID=R1Nl5LiLniba4o5MmJa&amp;page=1&amp;doc=1" TargetMode="External"/><Relationship Id="rId901" Type="http://schemas.openxmlformats.org/officeDocument/2006/relationships/hyperlink" Target="http://www.scopus.com/source/sourceInfo.url?sourceId=14397&amp;origin=resultslist" TargetMode="External"/><Relationship Id="rId1117" Type="http://schemas.openxmlformats.org/officeDocument/2006/relationships/hyperlink" Target="http://apps.webofknowledge.com/OneClickSearch.do?product=WOS&amp;search_mode=OneClickSearch&amp;colName=WOS&amp;SID=Y2j@8POP56KJ6iHnDjE&amp;field=AU&amp;value=Kyriakos,%20K" TargetMode="External"/><Relationship Id="rId1324" Type="http://schemas.openxmlformats.org/officeDocument/2006/relationships/hyperlink" Target="http://dx.doi.org/10.1155/2016/8518293" TargetMode="External"/><Relationship Id="rId30" Type="http://schemas.openxmlformats.org/officeDocument/2006/relationships/hyperlink" Target="http://www.scopus.com/authid/detail.url?origin=resultslist&amp;authorId=36859584600" TargetMode="External"/><Relationship Id="rId126" Type="http://schemas.openxmlformats.org/officeDocument/2006/relationships/hyperlink" Target="http://www.scopus.com/authid/detail.url?origin=resultslist&amp;authorId=16836101400&amp;zone=" TargetMode="External"/><Relationship Id="rId333" Type="http://schemas.openxmlformats.org/officeDocument/2006/relationships/hyperlink" Target="http://www.scopus.com/authid/detail.url?origin=resultslist&amp;authorId=24335071200&amp;zone=" TargetMode="External"/><Relationship Id="rId540" Type="http://schemas.openxmlformats.org/officeDocument/2006/relationships/hyperlink" Target="http://www.scopus.com/authid/detail.url?origin=resultslist&amp;authorId=35609692300&amp;zone=" TargetMode="External"/><Relationship Id="rId778" Type="http://schemas.openxmlformats.org/officeDocument/2006/relationships/hyperlink" Target="http://www.scopus.com/authid/detail.url?origin=resultslist&amp;authorId=55045324600&amp;zone=" TargetMode="External"/><Relationship Id="rId985" Type="http://schemas.openxmlformats.org/officeDocument/2006/relationships/hyperlink" Target="http://www.scopus.com/authid/detail.url?origin=resultslist&amp;authorId=6602304687&amp;zone=" TargetMode="External"/><Relationship Id="rId1170" Type="http://schemas.openxmlformats.org/officeDocument/2006/relationships/hyperlink" Target="http://kobson.nb.rs/?autor=Kicanovic%20Miodrag%20A" TargetMode="External"/><Relationship Id="rId638" Type="http://schemas.openxmlformats.org/officeDocument/2006/relationships/hyperlink" Target="http://www.scopus.com/authid/detail.url?origin=resultslist&amp;authorId=26538970900&amp;zone=" TargetMode="External"/><Relationship Id="rId845" Type="http://schemas.openxmlformats.org/officeDocument/2006/relationships/hyperlink" Target="http://apps.webofknowledge.com/OneClickSearch.do?product=WOS&amp;search_mode=OneClickSearch&amp;colName=WOS&amp;SID=X1ADKKE3ddjnOEF4JgI&amp;field=AU&amp;value=Zhang,%20XQ&amp;cacheurlFromRightClick=no" TargetMode="External"/><Relationship Id="rId1030" Type="http://schemas.openxmlformats.org/officeDocument/2006/relationships/hyperlink" Target="http://www.scopus.com/source/sourceInfo.url?sourceId=24057&amp;origin=resultslist" TargetMode="External"/><Relationship Id="rId1268" Type="http://schemas.openxmlformats.org/officeDocument/2006/relationships/hyperlink" Target="http://www.scopus.com/authid/detail.url?origin=resultslist&amp;authorId=14622616800&amp;zone=" TargetMode="External"/><Relationship Id="rId277" Type="http://schemas.openxmlformats.org/officeDocument/2006/relationships/hyperlink" Target="http://www.scopus.com/authid/detail.url?origin=resultslist&amp;authorId=55788109100&amp;zone=" TargetMode="External"/><Relationship Id="rId400" Type="http://schemas.openxmlformats.org/officeDocument/2006/relationships/hyperlink" Target="http://www.scopus.com.proxy.kobson.nb.rs:2048/search/submit/author.url?author=Mitri%c4%87%2c+M.&amp;origin=resultslist&amp;authorId=35262576100&amp;src=s" TargetMode="External"/><Relationship Id="rId484" Type="http://schemas.openxmlformats.org/officeDocument/2006/relationships/hyperlink" Target="http://www.scopus.com/authid/detail.url?origin=resultslist&amp;authorId=22836909300&amp;zone=" TargetMode="External"/><Relationship Id="rId705" Type="http://schemas.openxmlformats.org/officeDocument/2006/relationships/hyperlink" Target="http://link.springer.com/search?facet-author=%22Paul+Maguire%22" TargetMode="External"/><Relationship Id="rId1128" Type="http://schemas.openxmlformats.org/officeDocument/2006/relationships/hyperlink" Target="http://www.scopus.com/authid/detail.url?origin=resultslist&amp;authorId=55661376800&amp;zone=" TargetMode="External"/><Relationship Id="rId1335" Type="http://schemas.openxmlformats.org/officeDocument/2006/relationships/hyperlink" Target="http://diposit.ub.edu/dspace/handle/2445/104787" TargetMode="External"/><Relationship Id="rId137" Type="http://schemas.openxmlformats.org/officeDocument/2006/relationships/hyperlink" Target="http://www.scopus.com/authid/detail.url?origin=resultslist&amp;authorId=54967597500&amp;zone=" TargetMode="External"/><Relationship Id="rId344" Type="http://schemas.openxmlformats.org/officeDocument/2006/relationships/hyperlink" Target="http://www.scopus.com/authid/detail.url?origin=resultslist&amp;authorId=7004291855&amp;zone=" TargetMode="External"/><Relationship Id="rId691" Type="http://schemas.openxmlformats.org/officeDocument/2006/relationships/hyperlink" Target="http://www.scopus.com/authid/detail.url?origin=resultslist&amp;authorId=35368960700" TargetMode="External"/><Relationship Id="rId789" Type="http://schemas.openxmlformats.org/officeDocument/2006/relationships/hyperlink" Target="http://www.scopus.com/authid/detail.url?origin=resultslist&amp;authorId=7003302470&amp;zone=" TargetMode="External"/><Relationship Id="rId912" Type="http://schemas.openxmlformats.org/officeDocument/2006/relationships/hyperlink" Target="http://www.scopus.com/authid/detail.url?origin=resultslist&amp;authorId=26432112800&amp;zone=" TargetMode="External"/><Relationship Id="rId996" Type="http://schemas.openxmlformats.org/officeDocument/2006/relationships/hyperlink" Target="http://www.scopus.com/record/display.url?eid=2-s2.0-84866904172&amp;origin=resultslist&amp;sort=plf-f&amp;cite=2-s2.0-73849093408&amp;src=s&amp;imp=t&amp;sid=pLMMGRUL6Y2Gpql1tO3_UXl%3a170&amp;sot=cite&amp;sdt=a&amp;sl=0&amp;relpos=0&amp;relpos=0&amp;searchTerm=" TargetMode="External"/><Relationship Id="rId41" Type="http://schemas.openxmlformats.org/officeDocument/2006/relationships/hyperlink" Target="http://apps.isiknowledge.com/DaisyOneClickSearch.do?product=WOS&amp;search_mode=DaisyOneClickSearch&amp;db_id=&amp;SID=W1295o7i8HlKoHBpf84&amp;name=Zhachuk%20R&amp;ut=000273984900044&amp;pos=5" TargetMode="External"/><Relationship Id="rId551" Type="http://schemas.openxmlformats.org/officeDocument/2006/relationships/hyperlink" Target="http://www.scopus.com/authid/detail.url?origin=resultslist&amp;authorId=55543257500&amp;zone=" TargetMode="External"/><Relationship Id="rId649" Type="http://schemas.openxmlformats.org/officeDocument/2006/relationships/hyperlink" Target="http://www.scopus.com/authid/detail.url?origin=resultslist&amp;authorId=55530787400&amp;zone=" TargetMode="External"/><Relationship Id="rId856" Type="http://schemas.openxmlformats.org/officeDocument/2006/relationships/hyperlink" Target="http://www.scopus.com/authid/detail.url?origin=resultslist&amp;authorId=22936781300&amp;zone=" TargetMode="External"/><Relationship Id="rId1181" Type="http://schemas.openxmlformats.org/officeDocument/2006/relationships/hyperlink" Target="http://www.scopus.com/authid/detail.uri?origin=resultslist&amp;authorId=36760702600&amp;zone=" TargetMode="External"/><Relationship Id="rId1279" Type="http://schemas.openxmlformats.org/officeDocument/2006/relationships/hyperlink" Target="https://www.x-mol.com/paperRedirect/5807613" TargetMode="External"/><Relationship Id="rId190" Type="http://schemas.openxmlformats.org/officeDocument/2006/relationships/hyperlink" Target="http://www.scopus.com/search/submit/author.url?author=Vodnik+V.V.&amp;origin=resultslist&amp;authorId=6508327780" TargetMode="External"/><Relationship Id="rId204" Type="http://schemas.openxmlformats.org/officeDocument/2006/relationships/hyperlink" Target="AMI:%20ACTA%20BIOMATERIALIA" TargetMode="External"/><Relationship Id="rId288" Type="http://schemas.openxmlformats.org/officeDocument/2006/relationships/hyperlink" Target="http://www.scopus.com/authid/detail.url?origin=resultslist&amp;authorId=7004255232&amp;zone=" TargetMode="External"/><Relationship Id="rId411" Type="http://schemas.openxmlformats.org/officeDocument/2006/relationships/hyperlink" Target="http://www.scopus.com/search/submit/author.url?author=Mihailovi%c4%87%2c+D.&amp;origin=resultslist&amp;authorId=26025990100&amp;src=s" TargetMode="External"/><Relationship Id="rId509" Type="http://schemas.openxmlformats.org/officeDocument/2006/relationships/hyperlink" Target="http://www.scopus.com/authid/detail.url?origin=resultslist&amp;authorId=55532144400&amp;zone=" TargetMode="External"/><Relationship Id="rId1041" Type="http://schemas.openxmlformats.org/officeDocument/2006/relationships/hyperlink" Target="http://www.scopus.com/authid/detail.url?origin=resultslist&amp;authorId=8725364600&amp;zone=" TargetMode="External"/><Relationship Id="rId1139" Type="http://schemas.openxmlformats.org/officeDocument/2006/relationships/hyperlink" Target="http://www.scopus.com/authid/detail.url?origin=resultslist&amp;authorId=36138322600&amp;zone=" TargetMode="External"/><Relationship Id="rId1346" Type="http://schemas.openxmlformats.org/officeDocument/2006/relationships/hyperlink" Target="http://www.scopus.com/record/display.url?eid=2-s2.0-84927130997&amp;origin=resultslist&amp;sort=plf-f&amp;cite=2-s2.0-84904760938&amp;src=s&amp;imp=t&amp;sid=A309BDE87C7164DF7EF8A41F8624340C.ZmAySxCHIBxxTXbnsoe5w%3a200&amp;sot=cite&amp;sdt=a&amp;sl=0&amp;relpos=1&amp;relpos=1&amp;citeCnt=0&amp;searchTerm=" TargetMode="External"/><Relationship Id="rId495" Type="http://schemas.openxmlformats.org/officeDocument/2006/relationships/hyperlink" Target="http://www.scopus.com/authid/detail.url?origin=resultslist&amp;authorId=35734809300&amp;zone=" TargetMode="External"/><Relationship Id="rId716" Type="http://schemas.openxmlformats.org/officeDocument/2006/relationships/hyperlink" Target="http://dx.doi.org/10.1007/978-3-319-93405-1_6" TargetMode="External"/><Relationship Id="rId923" Type="http://schemas.openxmlformats.org/officeDocument/2006/relationships/hyperlink" Target="http://www.scopus.com/record/display.uri?eid=2-s2.0-84951005261&amp;origin=resultslist&amp;sort=plf-f&amp;cite=2-s2.0-64249169312&amp;src=s&amp;imp=t&amp;sid=BCD4AF07A87AD435E8AF2548D29E074F.ZmAySxCHIBxxTXbnsoe5w%3a1490&amp;sot=cite&amp;sdt=a&amp;sl=0&amp;relpos=3&amp;citeCnt=0&amp;searchTerm=" TargetMode="External"/><Relationship Id="rId52" Type="http://schemas.openxmlformats.org/officeDocument/2006/relationships/hyperlink" Target="http://apps.isiknowledge.com/DaisyOneClickSearch.do?product=WOS&amp;search_mode=DaisyOneClickSearch&amp;db_id=&amp;SID=Z2dOLhOgefp782BeB41&amp;name=Shen%20YH&amp;ut=000275578000021&amp;pos=5" TargetMode="External"/><Relationship Id="rId148" Type="http://schemas.openxmlformats.org/officeDocument/2006/relationships/hyperlink" Target="http://www.scopus.com/authid/detail.url?origin=resultslist&amp;authorId=41460975600&amp;zone=" TargetMode="External"/><Relationship Id="rId355" Type="http://schemas.openxmlformats.org/officeDocument/2006/relationships/hyperlink" Target="http://www.scopus.com/authid/detail.url?origin=resultslist&amp;authorId=35302717700&amp;zone=" TargetMode="External"/><Relationship Id="rId562" Type="http://schemas.openxmlformats.org/officeDocument/2006/relationships/hyperlink" Target="http://www.scopus.com/record/display.url?eid=2-s2.0-84871003109&amp;origin=resultslist&amp;sort=plf-f&amp;cite=2-s2.0-68949170823&amp;src=s&amp;imp=t&amp;sid=12926B57A87B0B08F1AF481BA58EC16F.euC1gMODexYlPkQec4u1Q%3a390&amp;sot=cite&amp;sdt=a&amp;sl=0&amp;relpos=6&amp;relpos=6&amp;searchTerm=" TargetMode="External"/><Relationship Id="rId1192" Type="http://schemas.openxmlformats.org/officeDocument/2006/relationships/hyperlink" Target="http://www.scopus.com/authid/detail.url?origin=resultslist&amp;authorId=7103200736&amp;zone=" TargetMode="External"/><Relationship Id="rId1206" Type="http://schemas.openxmlformats.org/officeDocument/2006/relationships/hyperlink" Target="http://www.scopus.com/record/display.url?eid=2-s2.0-84881078287&amp;origin=resultslist&amp;sort=plf-f&amp;cite=2-s2.0-84869006773&amp;src=s&amp;imp=t&amp;sid=8ADA3F42E09521D2C814E570754986ED.fM4vPBipdL1BpirDq5Cw%3a210&amp;sot=cite&amp;sdt=a&amp;sl=0&amp;relpos=0&amp;relpos=0&amp;citeCnt=0&amp;searchTerm=" TargetMode="External"/><Relationship Id="rId215" Type="http://schemas.openxmlformats.org/officeDocument/2006/relationships/hyperlink" Target="http://www.scopus.com/authid/detail.url?origin=resultslist&amp;authorId=35209305200&amp;zone=" TargetMode="External"/><Relationship Id="rId422" Type="http://schemas.openxmlformats.org/officeDocument/2006/relationships/hyperlink" Target="http://apps.isiknowledge.com/DaisyOneClickSearch.do?product=WOS&amp;search_mode=DaisyOneClickSearch&amp;db_id=&amp;SID=N2iMc2fg5aCh2hIC42B&amp;name=Torres%20A&amp;ut=000282017700013&amp;pos=1" TargetMode="External"/><Relationship Id="rId867" Type="http://schemas.openxmlformats.org/officeDocument/2006/relationships/hyperlink" Target="http://www.scopus.com/authid/detail.url?origin=resultslist&amp;authorId=6506190033&amp;zone=" TargetMode="External"/><Relationship Id="rId1052" Type="http://schemas.openxmlformats.org/officeDocument/2006/relationships/hyperlink" Target="http://www.scopus.com/source/sourceInfo.url?sourceId=21162&amp;origin=resultslist" TargetMode="External"/><Relationship Id="rId299" Type="http://schemas.openxmlformats.org/officeDocument/2006/relationships/hyperlink" Target="http://www.scopus.com/record/display.url?eid=2-s2.0-84873194342&amp;origin=resultslist&amp;sort=plf-f&amp;cite=2-s2.0-64149107533&amp;src=s&amp;imp=t&amp;sid=D39DA54A88F95120F259A8FEE776C8BC.zQKnzAySRvJOZYcdfIziQ%3a420&amp;sot=cite&amp;sdt=a&amp;sl=0&amp;relpos=1&amp;relpos=1&amp;searchTerm=" TargetMode="External"/><Relationship Id="rId727" Type="http://schemas.openxmlformats.org/officeDocument/2006/relationships/hyperlink" Target="http://www.scopus.com/authid/detail.url?origin=resultslist&amp;authorId=55335155500&amp;zone=" TargetMode="External"/><Relationship Id="rId934" Type="http://schemas.openxmlformats.org/officeDocument/2006/relationships/hyperlink" Target="http://www.scopus.com/search/submit/author.url?author=Vodnik+V.&amp;origin=resultslist&amp;authorId=6508327780" TargetMode="External"/><Relationship Id="rId1357" Type="http://schemas.openxmlformats.org/officeDocument/2006/relationships/hyperlink" Target="https://www.researchgate.net/journal/1664-302X_Frontiers_in_Microbiology" TargetMode="External"/><Relationship Id="rId63" Type="http://schemas.openxmlformats.org/officeDocument/2006/relationships/hyperlink" Target="http://www.scopus.com/search/submit/author.url?author=Dong%2c+J.&amp;origin=resultslist&amp;authorId=8875967200&amp;src=s" TargetMode="External"/><Relationship Id="rId159" Type="http://schemas.openxmlformats.org/officeDocument/2006/relationships/hyperlink" Target="http://www.scopus.com/search/submit/author.url?author=Sambandam%2c+B.&amp;origin=resultslist&amp;authorId=26647792400&amp;src=s" TargetMode="External"/><Relationship Id="rId366" Type="http://schemas.openxmlformats.org/officeDocument/2006/relationships/hyperlink" Target="http://www.scopus.com/authid/detail.url?origin=resultslist&amp;authorId=52364685900&amp;zone=" TargetMode="External"/><Relationship Id="rId573" Type="http://schemas.openxmlformats.org/officeDocument/2006/relationships/hyperlink" Target="http://www.scopus.com/authid/detail.url?origin=resultslist&amp;authorId=55206371100&amp;zone=" TargetMode="External"/><Relationship Id="rId780" Type="http://schemas.openxmlformats.org/officeDocument/2006/relationships/hyperlink" Target="http://www.scopus.com/source/sourceInfo.url?sourceId=14433&amp;origin=resultslist" TargetMode="External"/><Relationship Id="rId1217" Type="http://schemas.openxmlformats.org/officeDocument/2006/relationships/hyperlink" Target="http://www.scopus.com/authid/detail.url?origin=resultslist&amp;authorId=55557627200&amp;zone=" TargetMode="External"/><Relationship Id="rId226" Type="http://schemas.openxmlformats.org/officeDocument/2006/relationships/hyperlink" Target="http://www.scopus.com/search/submit/author.url?author=Kossut%2c+J.&amp;origin=resultslist&amp;authorId=35334442500&amp;src=s" TargetMode="External"/><Relationship Id="rId433" Type="http://schemas.openxmlformats.org/officeDocument/2006/relationships/hyperlink" Target="http://www.scopus.com/source/sourceInfo.url?sourceId=17159&amp;origin=resultslist" TargetMode="External"/><Relationship Id="rId878" Type="http://schemas.openxmlformats.org/officeDocument/2006/relationships/hyperlink" Target="http://www.scopus.com/authid/detail.url?origin=resultslist&amp;authorId=37002824600&amp;zone=" TargetMode="External"/><Relationship Id="rId1063" Type="http://schemas.openxmlformats.org/officeDocument/2006/relationships/hyperlink" Target="http://www.scopus.com/authid/detail.url?origin=resultslist&amp;authorId=55163696300&amp;zone=" TargetMode="External"/><Relationship Id="rId1270" Type="http://schemas.openxmlformats.org/officeDocument/2006/relationships/hyperlink" Target="http://www.scopus.com/record/display.url?eid=2-s2.0-84875940539&amp;origin=resultslist&amp;sort=plf-f&amp;cite=2-s2.0-84869006773&amp;src=s&amp;imp=t&amp;sid=10DA341BAD8B16A471954F9BEA8B782A.WeLimyRvBMk2ky9SFKc8Q%3a200&amp;sot=cite&amp;sdt=a&amp;sl=0&amp;relpos=0&amp;relpos=0&amp;searchTerm=" TargetMode="External"/><Relationship Id="rId640" Type="http://schemas.openxmlformats.org/officeDocument/2006/relationships/hyperlink" Target="http://www.scopus.com/authid/detail.url?origin=resultslist&amp;authorId=35233853000&amp;zone=" TargetMode="External"/><Relationship Id="rId738" Type="http://schemas.openxmlformats.org/officeDocument/2006/relationships/hyperlink" Target="http://www.scopus.com.proxy.kobson.nb.rs:2048/authid/detail.url?origin=resultslist&amp;authorId=7003632042&amp;zone=" TargetMode="External"/><Relationship Id="rId945" Type="http://schemas.openxmlformats.org/officeDocument/2006/relationships/hyperlink" Target="http://www.scopus.com/authid/detail.url?origin=resultslist&amp;authorId=24400201100&amp;zone=" TargetMode="External"/><Relationship Id="rId1368" Type="http://schemas.openxmlformats.org/officeDocument/2006/relationships/hyperlink" Target="https://www.researchgate.net/publication/319659210_PolyN-octadecylaniline_Synthesized_at_the_Air-Water_Interface_Aligned_Nanofibers_and_Gold_Nanocomposite_Assembly_via_the_Langmuir-Blodgett_Technique" TargetMode="External"/><Relationship Id="rId74" Type="http://schemas.openxmlformats.org/officeDocument/2006/relationships/hyperlink" Target="http://www.scopus.com/search/submit/author.url?author=Yao%2c+A.-L.&amp;origin=resultslist&amp;authorId=14029262100&amp;src=s" TargetMode="External"/><Relationship Id="rId377" Type="http://schemas.openxmlformats.org/officeDocument/2006/relationships/hyperlink" Target="http://www.scopus.com/authid/detail.url?origin=resultslist&amp;authorId=26431297900" TargetMode="External"/><Relationship Id="rId500" Type="http://schemas.openxmlformats.org/officeDocument/2006/relationships/hyperlink" Target="http://www.scopus.com/authid/detail.url?origin=resultslist&amp;authorId=55756627700&amp;zone=" TargetMode="External"/><Relationship Id="rId584" Type="http://schemas.openxmlformats.org/officeDocument/2006/relationships/hyperlink" Target="http://www.scopus.com/authid/detail.url?origin=resultslist&amp;authorId=40762322100&amp;zone=" TargetMode="External"/><Relationship Id="rId805" Type="http://schemas.openxmlformats.org/officeDocument/2006/relationships/hyperlink" Target="http://apps.isiknowledge.com/DaisyOneClickSearch.do?product=WOS&amp;search_mode=DaisyOneClickSearch&amp;db_id=&amp;SID=R1Nl5LiLniba4o5MmJa&amp;name=Ioanid%20A&amp;ut=000280240600022&amp;pos=4&amp;cacheurlFromRightClick=no" TargetMode="External"/><Relationship Id="rId1130" Type="http://schemas.openxmlformats.org/officeDocument/2006/relationships/hyperlink" Target="http://www.scopus.com/authid/detail.url?origin=resultslist&amp;authorId=55661161000&amp;zone=" TargetMode="External"/><Relationship Id="rId1228" Type="http://schemas.openxmlformats.org/officeDocument/2006/relationships/hyperlink" Target="http://www.scopus.com/authid/detail.url?origin=resultslist&amp;authorId=55191582600&amp;zone=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copus.com/search/submit/author.url?author=Acharya%2c+H.&amp;origin=resultslist&amp;authorId=12752852800&amp;src=s" TargetMode="External"/><Relationship Id="rId791" Type="http://schemas.openxmlformats.org/officeDocument/2006/relationships/hyperlink" Target="http://www.scopus.com/authid/detail.url?origin=resultslist&amp;authorId=35200919400" TargetMode="External"/><Relationship Id="rId889" Type="http://schemas.openxmlformats.org/officeDocument/2006/relationships/hyperlink" Target="http://apps.isiknowledge.com/DaisyOneClickSearch.do?product=WOS&amp;search_mode=DaisyOneClickSearch&amp;db_id=&amp;SID=Q2JOeHbFEabid6Fd8kN&amp;name=Korth%20Y&amp;ut=000285426600005&amp;pos=3" TargetMode="External"/><Relationship Id="rId1074" Type="http://schemas.openxmlformats.org/officeDocument/2006/relationships/hyperlink" Target="http://www.scopus.com/authid/detail.url?origin=resultslist&amp;authorId=55209927200&amp;zone=" TargetMode="External"/><Relationship Id="rId444" Type="http://schemas.openxmlformats.org/officeDocument/2006/relationships/hyperlink" Target="http://www.scopus.com/authid/detail.url?origin=resultslist&amp;authorId=35722913100&amp;zone=" TargetMode="External"/><Relationship Id="rId651" Type="http://schemas.openxmlformats.org/officeDocument/2006/relationships/hyperlink" Target="http://www.scopus.com/authid/detail.url?origin=resultslist&amp;authorId=6603051468&amp;zone=" TargetMode="External"/><Relationship Id="rId749" Type="http://schemas.openxmlformats.org/officeDocument/2006/relationships/hyperlink" Target="http://www.scopus.com/record/display.url?eid=2-s2.0-80055053540&amp;origin=resultslist&amp;sort=plf-f&amp;cite=2-s2.0-60749117985&amp;src=s&amp;imp=t&amp;sid=6vwFH_1AXahF1jKDOjZ3Qr3%3a500&amp;sot=cite&amp;sdt=a&amp;sl=0&amp;relpos=0&amp;relpos=0&amp;searchTerm=" TargetMode="External"/><Relationship Id="rId1281" Type="http://schemas.openxmlformats.org/officeDocument/2006/relationships/hyperlink" Target="http://books.google.rs/url?client=ca-google-print&amp;format=googleprint&amp;num=0&amp;channel=BTB-ca-google-print+BTB-ISBN:1842145649&amp;q=http://www.crcpress.com/product/isbn/9781842145647&amp;usg=AFQjCNF_KFL_JzlG9Ll4WPSaui3TMj2N1A&amp;source=gbs_buy_r" TargetMode="External"/><Relationship Id="rId1379" Type="http://schemas.openxmlformats.org/officeDocument/2006/relationships/hyperlink" Target="https://doi.org/10.1016/B978-0-12-813731-4.00002-3" TargetMode="External"/><Relationship Id="rId290" Type="http://schemas.openxmlformats.org/officeDocument/2006/relationships/hyperlink" Target="http://www.scopus.com/authid/detail.url?origin=resultslist&amp;authorId=55232356100&amp;zone=" TargetMode="External"/><Relationship Id="rId304" Type="http://schemas.openxmlformats.org/officeDocument/2006/relationships/hyperlink" Target="http://www.scopus.com/authid/detail.url?origin=resultslist&amp;authorId=36699734200&amp;zone=" TargetMode="External"/><Relationship Id="rId388" Type="http://schemas.openxmlformats.org/officeDocument/2006/relationships/hyperlink" Target="http://www.scopus.com/authid/detail.url?origin=resultslist&amp;authorId=36631465700" TargetMode="External"/><Relationship Id="rId511" Type="http://schemas.openxmlformats.org/officeDocument/2006/relationships/hyperlink" Target="http://www.scopus.com/authid/detail.url?origin=resultslist&amp;authorId=7006498836&amp;zone=" TargetMode="External"/><Relationship Id="rId609" Type="http://schemas.openxmlformats.org/officeDocument/2006/relationships/hyperlink" Target="http://www.scopus.com/authid/detail.url?origin=resultslist&amp;authorId=35264845300" TargetMode="External"/><Relationship Id="rId956" Type="http://schemas.openxmlformats.org/officeDocument/2006/relationships/hyperlink" Target="http://www.scopus.com/authid/detail.url?origin=resultslist&amp;authorId=55122057800&amp;zone=" TargetMode="External"/><Relationship Id="rId1141" Type="http://schemas.openxmlformats.org/officeDocument/2006/relationships/hyperlink" Target="http://www.scopus.com/authid/detail.url?origin=resultslist&amp;authorId=52563361300&amp;zone=" TargetMode="External"/><Relationship Id="rId1239" Type="http://schemas.openxmlformats.org/officeDocument/2006/relationships/hyperlink" Target="http://www.scopus.com/record/display.url?eid=2-s2.0-84866730263&amp;origin=resultslist&amp;sort=plf-f&amp;cite=2-s2.0-84859894690&amp;src=s&amp;imp=t&amp;sid=pLMMGRUL6Y2Gpql1tO3_UXl%3a200&amp;sot=cite&amp;sdt=a&amp;sl=0&amp;relpos=0&amp;relpos=0&amp;searchTerm=" TargetMode="External"/><Relationship Id="rId85" Type="http://schemas.openxmlformats.org/officeDocument/2006/relationships/hyperlink" Target="http://www.scopus.com/search/submit/author.url?author=Hu%2c+M.&amp;origin=resultslist&amp;authorId=26326877100&amp;src=s" TargetMode="External"/><Relationship Id="rId150" Type="http://schemas.openxmlformats.org/officeDocument/2006/relationships/hyperlink" Target="http://www.scopus.com/source/sourceInfo.url?sourceId=26987&amp;origin=resultslist" TargetMode="External"/><Relationship Id="rId595" Type="http://schemas.openxmlformats.org/officeDocument/2006/relationships/hyperlink" Target="http://www.scopus.com/authid/detail.url?origin=resultslist&amp;authorId=13003692400" TargetMode="External"/><Relationship Id="rId816" Type="http://schemas.openxmlformats.org/officeDocument/2006/relationships/hyperlink" Target="http://www.springerlink.com/content/?Author=Jovan+Nedeljkovi%c4%87" TargetMode="External"/><Relationship Id="rId1001" Type="http://schemas.openxmlformats.org/officeDocument/2006/relationships/hyperlink" Target="http://www.scopus.com/authid/detail.url?origin=resultslist&amp;authorId=35489454200&amp;zone=" TargetMode="External"/><Relationship Id="rId248" Type="http://schemas.openxmlformats.org/officeDocument/2006/relationships/hyperlink" Target="http://www.scopus.com/search/submit/author.url?author=Nedeljkovic+J.M.&amp;origin=resultslist&amp;authorId=7003632042" TargetMode="External"/><Relationship Id="rId455" Type="http://schemas.openxmlformats.org/officeDocument/2006/relationships/hyperlink" Target="http://www.scopus.com/authid/detail.url?origin=resultslist&amp;authorId=54957220900&amp;zone=" TargetMode="External"/><Relationship Id="rId662" Type="http://schemas.openxmlformats.org/officeDocument/2006/relationships/hyperlink" Target="http://www.scopus.com/authid/detail.url?origin=resultslist&amp;authorId=35313689300&amp;zone=" TargetMode="External"/><Relationship Id="rId1085" Type="http://schemas.openxmlformats.org/officeDocument/2006/relationships/hyperlink" Target="http://www.scopus.com/record/display.url?eid=2-s2.0-84871585315&amp;origin=resultslist&amp;sort=plf-f&amp;cite=2-s2.0-77955597979&amp;src=s&amp;imp=t&amp;sid=12926B57A87B0B08F1AF481BA58EC16F.euC1gMODexYlPkQec4u1Q%3a260&amp;sot=cite&amp;sdt=a&amp;sl=0&amp;relpos=1&amp;relpos=1&amp;searchTerm=" TargetMode="External"/><Relationship Id="rId1292" Type="http://schemas.openxmlformats.org/officeDocument/2006/relationships/hyperlink" Target="http://profiles.spiedigitallibrary.org/summary.aspx?DOI=10.1117%2f12.2023801&amp;Name=Ivan+D.+Rukhlenko" TargetMode="External"/><Relationship Id="rId1306" Type="http://schemas.openxmlformats.org/officeDocument/2006/relationships/hyperlink" Target="http://biot.modares.ac.ir/?_action=article&amp;au=545761&amp;_au=%D8%A7%D9%81%D8%B4%D8%A7%D9%86%D9%87++%D8%AC%D8%B9%D9%81%D8%B1%DB%8C" TargetMode="External"/><Relationship Id="rId12" Type="http://schemas.openxmlformats.org/officeDocument/2006/relationships/hyperlink" Target="http://scholar.google.com/scholar_url?url=http://onlinelibrary.wiley.com/doi/10.1002/slct.201700003/full&amp;hl=sr&amp;sa=X&amp;scisig=AAGBfm11XypwhEmI5WTxNSoKHOFrp_QOYg&amp;nossl=1&amp;oi=scholaralrt" TargetMode="External"/><Relationship Id="rId108" Type="http://schemas.openxmlformats.org/officeDocument/2006/relationships/hyperlink" Target="http://www.scopus.com/search/submit/author.url?author=Vasi%c4%87%2c+V.M.&amp;origin=resultslist&amp;authorId=7003450648&amp;src=s" TargetMode="External"/><Relationship Id="rId315" Type="http://schemas.openxmlformats.org/officeDocument/2006/relationships/hyperlink" Target="http://www.scopus.com/authid/detail.url?origin=resultslist&amp;authorId=6602162822&amp;zone=" TargetMode="External"/><Relationship Id="rId522" Type="http://schemas.openxmlformats.org/officeDocument/2006/relationships/hyperlink" Target="http://www.scopus.com/record/display.url?eid=2-s2.0-84865482822&amp;origin=resultslist&amp;sort=plf-f&amp;cite=2-s2.0-68949170823&amp;src=s&amp;imp=t&amp;sid=kO5QcA9-2hDjz7drfVnEs1n%3a90&amp;sot=cite&amp;sdt=a&amp;sl=0&amp;relpos=0&amp;relpos=0&amp;searchTerm=" TargetMode="External"/><Relationship Id="rId967" Type="http://schemas.openxmlformats.org/officeDocument/2006/relationships/hyperlink" Target="http://link.springer.com/bookseries/4604" TargetMode="External"/><Relationship Id="rId1152" Type="http://schemas.openxmlformats.org/officeDocument/2006/relationships/hyperlink" Target="http://www.scopus.com/record/display.url?eid=2-s2.0-80053062548&amp;origin=resultslist&amp;sort=plf-f&amp;cite=2-s2.0-79961173420&amp;src=s&amp;imp=t&amp;sid=SiEq5HJ1pk8uE7dhev0_8jg%3a150&amp;sot=cite&amp;sdt=a&amp;sl=0&amp;relpos=0&amp;relpos=0&amp;searchTerm=" TargetMode="External"/><Relationship Id="rId96" Type="http://schemas.openxmlformats.org/officeDocument/2006/relationships/hyperlink" Target="http://www.scopus.com/source/sourceInfo.url?sourceId=12584&amp;origin=resultslist" TargetMode="External"/><Relationship Id="rId161" Type="http://schemas.openxmlformats.org/officeDocument/2006/relationships/hyperlink" Target="http://www.scopus.com/search/submit/author.url?author=Sudhagar%2c+P.&amp;origin=resultslist&amp;authorId=14020450700&amp;src=s" TargetMode="External"/><Relationship Id="rId399" Type="http://schemas.openxmlformats.org/officeDocument/2006/relationships/hyperlink" Target="http://www.scopus.com.proxy.kobson.nb.rs:2048/search/submit/author.url?author=Anti%c4%87-Stankovi%c4%87%2c+J.&amp;origin=resultslist&amp;authorId=12768090300&amp;src=s" TargetMode="External"/><Relationship Id="rId827" Type="http://schemas.openxmlformats.org/officeDocument/2006/relationships/hyperlink" Target="http://www.scopus.com/authid/detail.url?origin=resultslist&amp;authorId=15832926900" TargetMode="External"/><Relationship Id="rId1012" Type="http://schemas.openxmlformats.org/officeDocument/2006/relationships/hyperlink" Target="http://www.scopus.com/authid/detail.url?origin=resultslist&amp;authorId=6603948816&amp;zone=" TargetMode="External"/><Relationship Id="rId259" Type="http://schemas.openxmlformats.org/officeDocument/2006/relationships/hyperlink" Target="http://www.sciencedirect.com/science/journal/02578972/254/supp/C" TargetMode="External"/><Relationship Id="rId466" Type="http://schemas.openxmlformats.org/officeDocument/2006/relationships/hyperlink" Target="http://dx.doi.org/10.56238/globalhealthprespesc-065" TargetMode="External"/><Relationship Id="rId673" Type="http://schemas.openxmlformats.org/officeDocument/2006/relationships/hyperlink" Target="http://shodhganga.inflibnet.ac.in/jspui/handle/10603/4021" TargetMode="External"/><Relationship Id="rId880" Type="http://schemas.openxmlformats.org/officeDocument/2006/relationships/hyperlink" Target="http://www.scopus.com/authid/detail.url?origin=resultslist&amp;authorId=44061895900&amp;zone=" TargetMode="External"/><Relationship Id="rId1096" Type="http://schemas.openxmlformats.org/officeDocument/2006/relationships/hyperlink" Target="http://www.scopus.com/authid/detail.url?origin=resultslist&amp;authorId=36995197600&amp;zone=" TargetMode="External"/><Relationship Id="rId1317" Type="http://schemas.openxmlformats.org/officeDocument/2006/relationships/hyperlink" Target="http://www-scopus-com.proxy.kobson.nb.rs:2048/record/display.url?eid=2-s2.0-84923677429&amp;origin=resultslist&amp;sort=plf-f&amp;cite=2-s2.0-84900421753&amp;src=s&amp;imp=t&amp;sid=1ADD3DF44E8D119BCB2F745E420690FF.euC1gMODexYlPkQec4u1Q%3a220&amp;sot=cite&amp;sdt=a&amp;sl=0&amp;relpos=0&amp;relpos=0&amp;citeCnt=0&amp;searchTerm=" TargetMode="External"/><Relationship Id="rId23" Type="http://schemas.openxmlformats.org/officeDocument/2006/relationships/hyperlink" Target="http://www.scopus.com/authid/detail.url?origin=resultslist&amp;authorId=6701482817&amp;zone=" TargetMode="External"/><Relationship Id="rId119" Type="http://schemas.openxmlformats.org/officeDocument/2006/relationships/hyperlink" Target="http://www.scopus.com/record/display.url?eid=2-s2.0-84857398565&amp;origin=resultslist&amp;sort=plf-f&amp;cite=2-s2.0-0032286676&amp;src=s&amp;imp=t&amp;sid=ukZdyvYdISXEq6EB89g3wmP%3a440&amp;sot=cite&amp;sdt=a&amp;sl=0&amp;relpos=0&amp;relpos=0&amp;searchTerm=" TargetMode="External"/><Relationship Id="rId326" Type="http://schemas.openxmlformats.org/officeDocument/2006/relationships/hyperlink" Target="http://www.scopus.com.proxy.kobson.nb.rs:2048/authid/detail.url?origin=resultslist&amp;authorId=8082597200&amp;zone=" TargetMode="External"/><Relationship Id="rId533" Type="http://schemas.openxmlformats.org/officeDocument/2006/relationships/hyperlink" Target="http://www.scopus.com/source/sourceInfo.url?sourceId=17813&amp;origin=resultslist" TargetMode="External"/><Relationship Id="rId978" Type="http://schemas.openxmlformats.org/officeDocument/2006/relationships/hyperlink" Target="http://www.scopus.com/authid/detail.url?origin=resultslist&amp;authorId=55333008700&amp;zone=" TargetMode="External"/><Relationship Id="rId1163" Type="http://schemas.openxmlformats.org/officeDocument/2006/relationships/hyperlink" Target="http://apps.webofknowledge.com/OneClickSearch.do?product=WOS&amp;search_mode=OneClickSearch&amp;colName=WOS&amp;SID=V11M2@PFip79aHIAahi&amp;field=AU&amp;value=Hussein,%20MZ" TargetMode="External"/><Relationship Id="rId1370" Type="http://schemas.openxmlformats.org/officeDocument/2006/relationships/hyperlink" Target="http://dx.doi.org/10.3390/polym8040118" TargetMode="External"/><Relationship Id="rId740" Type="http://schemas.openxmlformats.org/officeDocument/2006/relationships/hyperlink" Target="http://www.scopus.com/authid/detail.url?origin=resultslist&amp;authorId=6602567688&amp;zone=" TargetMode="External"/><Relationship Id="rId838" Type="http://schemas.openxmlformats.org/officeDocument/2006/relationships/hyperlink" Target="http://apps.isiknowledge.com/DaisyOneClickSearch.do?product=WOS&amp;search_mode=DaisyOneClickSearch&amp;db_id=&amp;SID=N2iMc2fg5aCh2hIC42B&amp;name=Pulgarin%20C&amp;ut=000282017700013&amp;pos=3" TargetMode="External"/><Relationship Id="rId1023" Type="http://schemas.openxmlformats.org/officeDocument/2006/relationships/hyperlink" Target="http://dx.doi.org/10.3390/nano6110214" TargetMode="External"/><Relationship Id="rId172" Type="http://schemas.openxmlformats.org/officeDocument/2006/relationships/hyperlink" Target="http://www.scopus.com/search/submit/author.url?author=Sima%2c+M.&amp;origin=resultslist&amp;authorId=8931109300&amp;src=s" TargetMode="External"/><Relationship Id="rId477" Type="http://schemas.openxmlformats.org/officeDocument/2006/relationships/hyperlink" Target="http://www.scopus.com/authid/detail.url?origin=resultslist&amp;authorId=36757751100&amp;zone=" TargetMode="External"/><Relationship Id="rId600" Type="http://schemas.openxmlformats.org/officeDocument/2006/relationships/hyperlink" Target="http://www.scopus.com/authid/detail.url?origin=resultslist&amp;authorId=35262843200" TargetMode="External"/><Relationship Id="rId684" Type="http://schemas.openxmlformats.org/officeDocument/2006/relationships/hyperlink" Target="http://apps.isiknowledge.com/DaisyOneClickSearch.do?product=WOS&amp;search_mode=DaisyOneClickSearch&amp;db_id=&amp;SID=N2iMc2fg5aCh2hIC42B&amp;name=Pulgarin%20C&amp;ut=000282017700013&amp;pos=3" TargetMode="External"/><Relationship Id="rId1230" Type="http://schemas.openxmlformats.org/officeDocument/2006/relationships/hyperlink" Target="http://www.scopus.com/authid/detail.url?origin=resultslist&amp;authorId=54396195200&amp;zone=" TargetMode="External"/><Relationship Id="rId1328" Type="http://schemas.openxmlformats.org/officeDocument/2006/relationships/hyperlink" Target="http://www-scopus-com.proxy.kobson.nb.rs:2048/authid/detail.url?origin=resultslist&amp;authorId=56145604400&amp;zone=" TargetMode="External"/><Relationship Id="rId337" Type="http://schemas.openxmlformats.org/officeDocument/2006/relationships/hyperlink" Target="http://www.scopus.com/authid/detail.url?origin=resultslist&amp;authorId=8514994300&amp;zone=" TargetMode="External"/><Relationship Id="rId891" Type="http://schemas.openxmlformats.org/officeDocument/2006/relationships/hyperlink" Target="http://apps.isiknowledge.com/DaisyOneClickSearch.do?product=WOS&amp;search_mode=DaisyOneClickSearch&amp;db_id=&amp;SID=Q2JOeHbFEabid6Fd8kN&amp;name=Friedrich%20C&amp;ut=000285426600005&amp;pos=5&amp;cacheurlFromRightClick=no" TargetMode="External"/><Relationship Id="rId905" Type="http://schemas.openxmlformats.org/officeDocument/2006/relationships/hyperlink" Target="http://www.scopus.com/record/display.url?eid=2-s2.0-84872495332&amp;origin=resultslist&amp;sort=plf-f&amp;cite=2-s2.0-70350352206&amp;src=s&amp;imp=t&amp;sid=35B9434121ABFD2B169E6BF64D8E63FC.aqHV0EoE4xlIF3hgVWgA%3a380&amp;sot=cite&amp;sdt=a&amp;sl=0&amp;relpos=0&amp;relpos=0&amp;searchTerm=" TargetMode="External"/><Relationship Id="rId989" Type="http://schemas.openxmlformats.org/officeDocument/2006/relationships/hyperlink" Target="http://www.scopus.com/authid/detail.url?origin=resultslist&amp;authorId=24726539000&amp;zone=" TargetMode="External"/><Relationship Id="rId34" Type="http://schemas.openxmlformats.org/officeDocument/2006/relationships/hyperlink" Target="http://www.scopus.com/record/display.url?eid=2-s2.0-77957752528&amp;origin=resultslist&amp;sort=plf-f&amp;cite=2-s2.0-0001408037&amp;src=s&amp;imp=t&amp;sid=33IH9jGg2_n0fvpp_UsXnAj%3a480&amp;sot=cite&amp;sdt=a&amp;sl=0&amp;relpos=0&amp;relpos=0" TargetMode="External"/><Relationship Id="rId544" Type="http://schemas.openxmlformats.org/officeDocument/2006/relationships/hyperlink" Target="http://www.scopus.com/authid/detail.url?origin=resultslist&amp;authorId=56260865500&amp;zone=" TargetMode="External"/><Relationship Id="rId751" Type="http://schemas.openxmlformats.org/officeDocument/2006/relationships/hyperlink" Target="http://www.scopus.com/search/submit/author.url?author=Zafeiropoulos%2c+N.E.&amp;origin=resultslist&amp;authorId=36054116400&amp;src=s" TargetMode="External"/><Relationship Id="rId849" Type="http://schemas.openxmlformats.org/officeDocument/2006/relationships/hyperlink" Target="http://www.scopus.com/record/display.uri?eid=2-s2.0-84951005261&amp;origin=resultslist&amp;sort=plf-f&amp;cite=2-s2.0-64249169312&amp;src=s&amp;imp=t&amp;sid=BCD4AF07A87AD435E8AF2548D29E074F.ZmAySxCHIBxxTXbnsoe5w%3a1490&amp;sot=cite&amp;sdt=a&amp;sl=0&amp;relpos=3&amp;citeCnt=0&amp;searchTerm=" TargetMode="External"/><Relationship Id="rId1174" Type="http://schemas.openxmlformats.org/officeDocument/2006/relationships/hyperlink" Target="http://apps.webofknowledge.com/OneClickSearch.do?product=WOS&amp;search_mode=OneClickSearch&amp;excludeEventConfig=ExcludeIfFromFullRecPage&amp;colName=WOS&amp;SID=Q2z8sWPhYWRVGZc1hlm&amp;field=AU&amp;value=Spirkova,%20M&amp;cacheurlFromRightClick=no" TargetMode="External"/><Relationship Id="rId1381" Type="http://schemas.openxmlformats.org/officeDocument/2006/relationships/hyperlink" Target="https://www.researchgate.net/journal/Chemosphere-0045-6535" TargetMode="External"/><Relationship Id="rId183" Type="http://schemas.openxmlformats.org/officeDocument/2006/relationships/hyperlink" Target="http://www.scopus.com/search/submit/author.url?author=Kostic%cc%81%2c+R.&amp;origin=resultslist&amp;authorId=6602089212&amp;src=s" TargetMode="External"/><Relationship Id="rId390" Type="http://schemas.openxmlformats.org/officeDocument/2006/relationships/hyperlink" Target="http://www.scopus.com/authid/detail.url?origin=resultslist&amp;authorId=35269939700" TargetMode="External"/><Relationship Id="rId404" Type="http://schemas.openxmlformats.org/officeDocument/2006/relationships/hyperlink" Target="http://www.scopus.com.proxy.kobson.nb.rs:2048/search/submit/author.url?author=Kiwi%2c+J.&amp;origin=resultslist&amp;authorId=35302717700&amp;src=s" TargetMode="External"/><Relationship Id="rId611" Type="http://schemas.openxmlformats.org/officeDocument/2006/relationships/hyperlink" Target="http://www.scopus.com/record/display.url?eid=2-s2.0-77957318527&amp;origin=resultslist&amp;sort=plf-f&amp;cite=2-s2.0-68949170823&amp;src=s&amp;imp=t&amp;sid=LYl4WDvpVt4pkYIOiTCh_jg%3a100&amp;sot=cite&amp;sdt=a&amp;sl=0&amp;relpos=0&amp;relpos=0" TargetMode="External"/><Relationship Id="rId1034" Type="http://schemas.openxmlformats.org/officeDocument/2006/relationships/hyperlink" Target="http://www.scopus.com/authid/detail.url?origin=resultslist&amp;authorId=25648889600&amp;zone=" TargetMode="External"/><Relationship Id="rId1241" Type="http://schemas.openxmlformats.org/officeDocument/2006/relationships/hyperlink" Target="http://www.scopus.com/authid/detail.url?origin=resultslist&amp;authorId=24479167000&amp;zone=" TargetMode="External"/><Relationship Id="rId1339" Type="http://schemas.openxmlformats.org/officeDocument/2006/relationships/hyperlink" Target="https://www.researchgate.net/profile/Pratima_Pandey6" TargetMode="External"/><Relationship Id="rId250" Type="http://schemas.openxmlformats.org/officeDocument/2006/relationships/hyperlink" Target="https://www.x-mol.com/paperRedirect/5807613" TargetMode="External"/><Relationship Id="rId488" Type="http://schemas.openxmlformats.org/officeDocument/2006/relationships/hyperlink" Target="http://www.scopus.com/authid/detail.url?origin=resultslist&amp;authorId=55500855800&amp;zone=" TargetMode="External"/><Relationship Id="rId695" Type="http://schemas.openxmlformats.org/officeDocument/2006/relationships/hyperlink" Target="http://www.scopus.com/record/display.url?eid=2-s2.0-77957590018&amp;origin=resultslist&amp;sort=plf-f&amp;cite=2-s2.0-70349566539&amp;src=s&amp;imp=t&amp;sid=LYl4WDvpVt4pkYIOiTCh_jg%3a140&amp;sot=cite&amp;sdt=a&amp;sl=0&amp;relpos=0&amp;relpos=0" TargetMode="External"/><Relationship Id="rId709" Type="http://schemas.openxmlformats.org/officeDocument/2006/relationships/hyperlink" Target="http://link.springer.com/search?facet-author=%22Dragana+Mari%C4%87%22" TargetMode="External"/><Relationship Id="rId916" Type="http://schemas.openxmlformats.org/officeDocument/2006/relationships/hyperlink" Target="http://www.scopus.com/authid/detail.url?origin=resultslist&amp;authorId=25927614900&amp;zone=" TargetMode="External"/><Relationship Id="rId1101" Type="http://schemas.openxmlformats.org/officeDocument/2006/relationships/hyperlink" Target="http://www.scopus.com/authid/detail.url?origin=resultslist&amp;authorId=35241700900&amp;zone=" TargetMode="External"/><Relationship Id="rId45" Type="http://schemas.openxmlformats.org/officeDocument/2006/relationships/hyperlink" Target="http://www.scopus.com/search/submit/author.url?author=Balamurugan%2c+A.&amp;origin=resultslist&amp;authorId=16678558600&amp;src=s" TargetMode="External"/><Relationship Id="rId110" Type="http://schemas.openxmlformats.org/officeDocument/2006/relationships/hyperlink" Target="http://www.scopus.com/search/submit/author.url?author=Nedeljkovi%c4%87%2c+J.M.&amp;origin=resultslist&amp;authorId=7003632042&amp;src=s" TargetMode="External"/><Relationship Id="rId348" Type="http://schemas.openxmlformats.org/officeDocument/2006/relationships/hyperlink" Target="http://www.scopus.com/source/sourceInfo.url?sourceId=26966&amp;origin=resultslist" TargetMode="External"/><Relationship Id="rId555" Type="http://schemas.openxmlformats.org/officeDocument/2006/relationships/hyperlink" Target="http://www.scopus.com/record/display.url?eid=2-s2.0-84871848685&amp;origin=resultslist&amp;sort=plf-f&amp;cite=2-s2.0-68949170823&amp;src=s&amp;imp=t&amp;sid=B80D972E6A53EB9552E22801B4376B8A.mw4ft95QGjz1tIFG9A1uw%3a520&amp;sot=cite&amp;sdt=a&amp;sl=0&amp;relpos=6&amp;relpos=6&amp;searchTerm=" TargetMode="External"/><Relationship Id="rId762" Type="http://schemas.openxmlformats.org/officeDocument/2006/relationships/hyperlink" Target="http://bibdigital.epn.edu.ec/handle/15000/20" TargetMode="External"/><Relationship Id="rId1185" Type="http://schemas.openxmlformats.org/officeDocument/2006/relationships/hyperlink" Target="http://apps.webofknowledge.com/full_record.do?product=WOS&amp;search_mode=CitingArticles&amp;qid=1&amp;SID=S2zw324sz9nykMGWFx2&amp;page=1&amp;doc=5&amp;cacheurlFromRightClick=no" TargetMode="External"/><Relationship Id="rId194" Type="http://schemas.openxmlformats.org/officeDocument/2006/relationships/hyperlink" Target="http://www.scopus.com/authid/detail.url?origin=resultslist&amp;authorId=6602854119&amp;zone=" TargetMode="External"/><Relationship Id="rId208" Type="http://schemas.openxmlformats.org/officeDocument/2006/relationships/hyperlink" Target="http://www.scopus.com/authid/detail.url?origin=resultslist&amp;authorId=7004185972&amp;zone=" TargetMode="External"/><Relationship Id="rId415" Type="http://schemas.openxmlformats.org/officeDocument/2006/relationships/hyperlink" Target="http://www.scopus.com/authid/detail.url?origin=resultslist&amp;authorId=35605394200" TargetMode="External"/><Relationship Id="rId622" Type="http://schemas.openxmlformats.org/officeDocument/2006/relationships/hyperlink" Target="http://www.scopus.com/source/sourceInfo.url?sourceId=19700173002&amp;origin=resultslist" TargetMode="External"/><Relationship Id="rId1045" Type="http://schemas.openxmlformats.org/officeDocument/2006/relationships/hyperlink" Target="http://www.scopus.com/authid/detail.url?origin=resultslist&amp;authorId=23052093100&amp;zone=" TargetMode="External"/><Relationship Id="rId1252" Type="http://schemas.openxmlformats.org/officeDocument/2006/relationships/hyperlink" Target="http://www.scopus.com/authid/detail.url?origin=resultslist&amp;authorId=55900978800&amp;zone=" TargetMode="External"/><Relationship Id="rId261" Type="http://schemas.openxmlformats.org/officeDocument/2006/relationships/hyperlink" Target="http://www.scopus.com/authid/detail.url?origin=resultslist&amp;authorId=36197899900&amp;zone=" TargetMode="External"/><Relationship Id="rId499" Type="http://schemas.openxmlformats.org/officeDocument/2006/relationships/hyperlink" Target="http://www.scopus.com/record/display.url?eid=2-s2.0-84882805242&amp;origin=resultslist&amp;sort=plf-f&amp;cite=2-s2.0-68949170823&amp;src=s&amp;imp=t&amp;sid=2CDFDCD0EEB54D1DE6E7407C027F3C36.iqs8TDG0Wy6BURhzD3nFA%3a290&amp;sot=cite&amp;sdt=a&amp;sl=0&amp;relpos=0&amp;relpos=0&amp;citeCnt=0&amp;searchTerm=" TargetMode="External"/><Relationship Id="rId927" Type="http://schemas.openxmlformats.org/officeDocument/2006/relationships/hyperlink" Target="http://www.scopus.com/authid/detail.url?origin=resultslist&amp;authorId=54958459600&amp;zone=" TargetMode="External"/><Relationship Id="rId1112" Type="http://schemas.openxmlformats.org/officeDocument/2006/relationships/hyperlink" Target="http://www.scopus.com/record/display.url?eid=2-s2.0-79961173420&amp;origin=resultslist&amp;sort=plf-f&amp;cite=2-s2.0-79961173420&amp;src=s&amp;imp=t&amp;sid=SiEq5HJ1pk8uE7dhev0_8jg%3a150&amp;sot=cite&amp;sdt=a&amp;sl=0" TargetMode="External"/><Relationship Id="rId56" Type="http://schemas.openxmlformats.org/officeDocument/2006/relationships/hyperlink" Target="http://www.scopus.com/search/submit/author.url?author=Le%cc%81onard%2c+D.&amp;origin=resultslist&amp;authorId=23973079100&amp;src=s" TargetMode="External"/><Relationship Id="rId359" Type="http://schemas.openxmlformats.org/officeDocument/2006/relationships/hyperlink" Target="http://dx.doi.org/10.5402/2012/842021" TargetMode="External"/><Relationship Id="rId566" Type="http://schemas.openxmlformats.org/officeDocument/2006/relationships/hyperlink" Target="http://www.scopus.com/authid/detail.url?origin=resultslist&amp;authorId=6603159253&amp;zone=" TargetMode="External"/><Relationship Id="rId773" Type="http://schemas.openxmlformats.org/officeDocument/2006/relationships/hyperlink" Target="http://www.scopus.com/authid/detail.url?origin=resultslist&amp;authorId=55295907200&amp;zone=" TargetMode="External"/><Relationship Id="rId1196" Type="http://schemas.openxmlformats.org/officeDocument/2006/relationships/hyperlink" Target="http://www.scopus.com/authid/detail.url?origin=resultslist&amp;authorId=55587292600&amp;zone=" TargetMode="External"/><Relationship Id="rId121" Type="http://schemas.openxmlformats.org/officeDocument/2006/relationships/hyperlink" Target="http://shodhganga.inflibnet.ac.in/jspui/browse?type=publisher&amp;value=Mahatma+Gandhi+University" TargetMode="External"/><Relationship Id="rId219" Type="http://schemas.openxmlformats.org/officeDocument/2006/relationships/hyperlink" Target="http://www.scopus.com/authid/detail.url?origin=resultslist&amp;authorId=35203732500&amp;zone=" TargetMode="External"/><Relationship Id="rId426" Type="http://schemas.openxmlformats.org/officeDocument/2006/relationships/hyperlink" Target="http://apps.isiknowledge.com/DaisyOneClickSearch.do?product=WOS&amp;search_mode=DaisyOneClickSearch&amp;db_id=&amp;SID=N2iMc2fg5aCh2hIC42B&amp;name=Bowen%20P&amp;ut=000282017700013&amp;pos=5" TargetMode="External"/><Relationship Id="rId633" Type="http://schemas.openxmlformats.org/officeDocument/2006/relationships/hyperlink" Target="http://www.scopus.com/authid/detail.url?origin=resultslist&amp;authorId=55622491500&amp;zone=" TargetMode="External"/><Relationship Id="rId980" Type="http://schemas.openxmlformats.org/officeDocument/2006/relationships/hyperlink" Target="http://www.scopus.com/authid/detail.url?origin=resultslist&amp;authorId=8230168000&amp;zone=" TargetMode="External"/><Relationship Id="rId1056" Type="http://schemas.openxmlformats.org/officeDocument/2006/relationships/hyperlink" Target="http://www.scopus.com/authid/detail.url?origin=resultslist&amp;authorId=55834764300&amp;zone=" TargetMode="External"/><Relationship Id="rId1263" Type="http://schemas.openxmlformats.org/officeDocument/2006/relationships/hyperlink" Target="http://www.scopus.com/record/display.url?eid=2-s2.0-84881078287&amp;origin=resultslist&amp;sort=plf-f&amp;cite=2-s2.0-84869006773&amp;src=s&amp;imp=t&amp;sid=8ADA3F42E09521D2C814E570754986ED.fM4vPBipdL1BpirDq5Cw%3a210&amp;sot=cite&amp;sdt=a&amp;sl=0&amp;relpos=0&amp;relpos=0&amp;citeCnt=0&amp;searchTerm=" TargetMode="External"/><Relationship Id="rId840" Type="http://schemas.openxmlformats.org/officeDocument/2006/relationships/hyperlink" Target="http://apps.isiknowledge.com/DaisyOneClickSearch.do?product=WOS&amp;search_mode=DaisyOneClickSearch&amp;db_id=&amp;SID=N2iMc2fg5aCh2hIC42B&amp;name=Bowen%20P&amp;ut=000282017700013&amp;pos=5" TargetMode="External"/><Relationship Id="rId938" Type="http://schemas.openxmlformats.org/officeDocument/2006/relationships/hyperlink" Target="http://www.scopus.com/search/submit/author.url?author=Radetic+M.&amp;origin=resultslist&amp;authorId=6603051468" TargetMode="External"/><Relationship Id="rId67" Type="http://schemas.openxmlformats.org/officeDocument/2006/relationships/hyperlink" Target="http://www.scopus.com/search/submit/author.url?author=Eastoe%2c+J.&amp;origin=resultslist&amp;authorId=7005571147&amp;src=s" TargetMode="External"/><Relationship Id="rId272" Type="http://schemas.openxmlformats.org/officeDocument/2006/relationships/hyperlink" Target="http://www.scopus.com/authid/detail.url?origin=resultslist&amp;authorId=6603051468&amp;zone=" TargetMode="External"/><Relationship Id="rId577" Type="http://schemas.openxmlformats.org/officeDocument/2006/relationships/hyperlink" Target="http://www.scopus.com/authid/detail.url?origin=resultslist&amp;authorId=37101959200&amp;zone=" TargetMode="External"/><Relationship Id="rId700" Type="http://schemas.openxmlformats.org/officeDocument/2006/relationships/hyperlink" Target="http://www.scopus.com/authid/detail.url?origin=resultslist&amp;authorId=23990545900" TargetMode="External"/><Relationship Id="rId1123" Type="http://schemas.openxmlformats.org/officeDocument/2006/relationships/hyperlink" Target="http://www.scopus.com/authid/detail.url?origin=resultslist&amp;authorId=6603922915&amp;zone=" TargetMode="External"/><Relationship Id="rId1330" Type="http://schemas.openxmlformats.org/officeDocument/2006/relationships/hyperlink" Target="http://www-scopus-com.proxy.kobson.nb.rs:2048/source/sourceInfo.url?sourceId=144650&amp;origin=resultslist" TargetMode="External"/><Relationship Id="rId132" Type="http://schemas.openxmlformats.org/officeDocument/2006/relationships/hyperlink" Target="http://www.scopus.com/record/display.url?eid=2-s2.0-84870685834&amp;origin=resultslist&amp;sort=plf-f&amp;cite=2-s2.0-3042815794&amp;src=s&amp;imp=t&amp;sid=58754ACA26B5621A6394446D519ED5AC.ZmAySxCHIBxxTXbnsoe5w%3a560&amp;sot=cite&amp;sdt=a&amp;sl=0&amp;relpos=0&amp;relpos=0&amp;searchTerm=" TargetMode="External"/><Relationship Id="rId784" Type="http://schemas.openxmlformats.org/officeDocument/2006/relationships/hyperlink" Target="http://www.scopus.com/record/display.url?eid=2-s2.0-84855672324&amp;origin=resultslist&amp;sort=plf-f&amp;cite=2-s2.0-67349271705&amp;src=s&amp;imp=t&amp;sid=5slDvZEVVPLvw0yWKfx2MQm%3a390&amp;sot=cite&amp;sdt=a&amp;sl=0&amp;relpos=0&amp;relpos=0&amp;searchTerm=" TargetMode="External"/><Relationship Id="rId991" Type="http://schemas.openxmlformats.org/officeDocument/2006/relationships/hyperlink" Target="http://www.scopus.com/authid/detail.url?origin=resultslist&amp;authorId=7404265112&amp;zone=" TargetMode="External"/><Relationship Id="rId1067" Type="http://schemas.openxmlformats.org/officeDocument/2006/relationships/hyperlink" Target="http://www.scopus.com/authid/detail.url?origin=resultslist&amp;authorId=55622491500&amp;zone=" TargetMode="External"/><Relationship Id="rId437" Type="http://schemas.openxmlformats.org/officeDocument/2006/relationships/hyperlink" Target="http://link.springer.com/search?facet-author=%22Nevena+Pua%C4%8D%22" TargetMode="External"/><Relationship Id="rId644" Type="http://schemas.openxmlformats.org/officeDocument/2006/relationships/hyperlink" Target="http://www.scopus.com/authid/detail.url?origin=resultslist&amp;authorId=6603926040&amp;zone=" TargetMode="External"/><Relationship Id="rId851" Type="http://schemas.openxmlformats.org/officeDocument/2006/relationships/hyperlink" Target="http://www.scopus.com/authid/detail.url?origin=resultslist&amp;authorId=24768087100&amp;zone=" TargetMode="External"/><Relationship Id="rId1274" Type="http://schemas.openxmlformats.org/officeDocument/2006/relationships/hyperlink" Target="http://www.scopus.com/authid/detail.url?origin=resultslist&amp;authorId=36706580200&amp;zone=" TargetMode="External"/><Relationship Id="rId283" Type="http://schemas.openxmlformats.org/officeDocument/2006/relationships/hyperlink" Target="http://www.scopus.com/record/display.url?eid=2-s2.0-84876951745&amp;origin=resultslist&amp;sort=plf-f&amp;cite=2-s2.0-64149107533&amp;src=s&amp;imp=t&amp;sid=41754B9CC1FD241F102D981DE527D3E2.FZg2ODcJC9ArCe8WOZPvA%3a430&amp;sot=cite&amp;sdt=a&amp;sl=0&amp;relpos=0&amp;relpos=0&amp;searchTerm=" TargetMode="External"/><Relationship Id="rId490" Type="http://schemas.openxmlformats.org/officeDocument/2006/relationships/hyperlink" Target="http://www.scopus.com/record/display.url?eid=2-s2.0-84885427676&amp;origin=resultslist&amp;sort=plf-f&amp;cite=2-s2.0-68949170823&amp;src=s&amp;imp=t&amp;sid=55D46BCF68A6F0C2C475924C040B3C3B.y7ESLndDIsN8cE7qwvy6w%3a100&amp;sot=cite&amp;sdt=a&amp;sl=0&amp;relpos=0&amp;relpos=0&amp;citeCnt=0&amp;searchTerm=" TargetMode="External"/><Relationship Id="rId504" Type="http://schemas.openxmlformats.org/officeDocument/2006/relationships/hyperlink" Target="http://www.scopus.com/authid/detail.url?origin=resultslist&amp;authorId=55756811800&amp;zone=" TargetMode="External"/><Relationship Id="rId711" Type="http://schemas.openxmlformats.org/officeDocument/2006/relationships/hyperlink" Target="http://link.springer.com/search?facet-author=%22Gordana+Malovi%C4%87%22" TargetMode="External"/><Relationship Id="rId949" Type="http://schemas.openxmlformats.org/officeDocument/2006/relationships/hyperlink" Target="http://www.cqvip.com/productor/pro_zk.shtml" TargetMode="External"/><Relationship Id="rId1134" Type="http://schemas.openxmlformats.org/officeDocument/2006/relationships/hyperlink" Target="http://www.scopus.com/record/display.url?eid=2-s2.0-84876742735&amp;origin=resultslist&amp;sort=plf-f&amp;cite=2-s2.0-79961173420&amp;src=s&amp;imp=t&amp;sid=41754B9CC1FD241F102D981DE527D3E2.FZg2ODcJC9ArCe8WOZPvA%3a290&amp;sot=cite&amp;sdt=a&amp;sl=0&amp;relpos=0&amp;relpos=0&amp;searchTerm=" TargetMode="External"/><Relationship Id="rId1341" Type="http://schemas.openxmlformats.org/officeDocument/2006/relationships/hyperlink" Target="http://www.scopus.com/authid/detail.url?origin=resultslist&amp;authorId=41461081700&amp;zone=" TargetMode="External"/><Relationship Id="rId78" Type="http://schemas.openxmlformats.org/officeDocument/2006/relationships/hyperlink" Target="http://www.scopus.com/search/submit/author.url?author=Hranisavljevic%2c+J.&amp;origin=resultslist&amp;authorId=7003709987&amp;src=s" TargetMode="External"/><Relationship Id="rId143" Type="http://schemas.openxmlformats.org/officeDocument/2006/relationships/hyperlink" Target="http://www.scopus.com/authid/detail.url?origin=resultslist&amp;authorId=8560300000&amp;zone=" TargetMode="External"/><Relationship Id="rId350" Type="http://schemas.openxmlformats.org/officeDocument/2006/relationships/hyperlink" Target="http://www.scopus.com/authid/detail.url?origin=resultslist&amp;authorId=37059796200&amp;zone=" TargetMode="External"/><Relationship Id="rId588" Type="http://schemas.openxmlformats.org/officeDocument/2006/relationships/hyperlink" Target="http://www.scopus.com/record/display.url?eid=2-s2.0-84858420022&amp;origin=resultslist&amp;sort=plf-f&amp;cite=2-s2.0-68949170823&amp;src=s&amp;imp=t&amp;sid=iEvBguyul9bR3Kyf6peAbcU%3a120&amp;sot=cite&amp;sdt=a&amp;sl=0&amp;relpos=3&amp;relpos=3&amp;searchTerm=" TargetMode="External"/><Relationship Id="rId795" Type="http://schemas.openxmlformats.org/officeDocument/2006/relationships/hyperlink" Target="http://www.scopus.com/authid/detail.url?origin=resultslist&amp;authorId=9634912700" TargetMode="External"/><Relationship Id="rId809" Type="http://schemas.openxmlformats.org/officeDocument/2006/relationships/hyperlink" Target="http://www.scopus.com/record/display.url?eid=2-s2.0-77957882881&amp;origin=resultslist&amp;sort=plf-f&amp;cite=2-s2.0-67349271705&amp;src=s&amp;imp=t&amp;sid=LYl4WDvpVt4pkYIOiTCh_jg%3a180&amp;sot=cite&amp;sdt=a&amp;sl=0&amp;relpos=0&amp;relpos=0" TargetMode="External"/><Relationship Id="rId1201" Type="http://schemas.openxmlformats.org/officeDocument/2006/relationships/hyperlink" Target="http://www.scopus.com/authid/detail.url?origin=resultslist&amp;authorId=55625491500&amp;zone=" TargetMode="External"/><Relationship Id="rId9" Type="http://schemas.openxmlformats.org/officeDocument/2006/relationships/hyperlink" Target="http://scholar.google.com/citations?hl=sr&amp;user=J01K-ZAAAAAJ" TargetMode="External"/><Relationship Id="rId210" Type="http://schemas.openxmlformats.org/officeDocument/2006/relationships/hyperlink" Target="http://www.scopus.com/authid/detail.url?origin=resultslist&amp;authorId=6604098491&amp;zone=" TargetMode="External"/><Relationship Id="rId448" Type="http://schemas.openxmlformats.org/officeDocument/2006/relationships/hyperlink" Target="http://www.scopus.com/authid/detail.url?origin=resultslist&amp;authorId=23467616500&amp;zone=" TargetMode="External"/><Relationship Id="rId655" Type="http://schemas.openxmlformats.org/officeDocument/2006/relationships/hyperlink" Target="http://www.scopus.com/authid/detail.url?origin=resultslist&amp;authorId=37007454900&amp;zone=" TargetMode="External"/><Relationship Id="rId862" Type="http://schemas.openxmlformats.org/officeDocument/2006/relationships/hyperlink" Target="http://www.scopus.com/authid/detail.url?origin=resultslist&amp;authorId=54958459600&amp;zone=" TargetMode="External"/><Relationship Id="rId1078" Type="http://schemas.openxmlformats.org/officeDocument/2006/relationships/hyperlink" Target="http://www.scopus.com/authid/detail.url?origin=resultslist&amp;authorId=6603051468&amp;zone=" TargetMode="External"/><Relationship Id="rId1285" Type="http://schemas.openxmlformats.org/officeDocument/2006/relationships/hyperlink" Target="http://www.scopus.com/authid/detail.url?authorId=55991452000&amp;amp;eid=2-s2.0-84891815309" TargetMode="External"/><Relationship Id="rId294" Type="http://schemas.openxmlformats.org/officeDocument/2006/relationships/hyperlink" Target="http://www.scopus.com/record/display.url?eid=2-s2.0-84869106943&amp;origin=resultslist&amp;sort=plf-f&amp;cite=2-s2.0-64149107533&amp;src=s&amp;imp=t&amp;sid=7DC32BB192E3C8F9F3B8042BE4233B71.f594dyPDCy4K3aQHRor6A%3a760&amp;sot=cite&amp;sdt=a&amp;sl=0&amp;relpos=0&amp;relpos=0&amp;searchTerm=" TargetMode="External"/><Relationship Id="rId308" Type="http://schemas.openxmlformats.org/officeDocument/2006/relationships/hyperlink" Target="http://www.scopus.com/authid/detail.url?origin=resultslist&amp;authorId=6603051468&amp;zone=" TargetMode="External"/><Relationship Id="rId515" Type="http://schemas.openxmlformats.org/officeDocument/2006/relationships/hyperlink" Target="http://www.scopus.com/authid/detail.url?origin=resultslist&amp;authorId=7101668924&amp;zone=" TargetMode="External"/><Relationship Id="rId722" Type="http://schemas.openxmlformats.org/officeDocument/2006/relationships/hyperlink" Target="http://www.scopus.com/authid/detail.url?origin=resultslist&amp;authorId=6506190033&amp;zone=" TargetMode="External"/><Relationship Id="rId1145" Type="http://schemas.openxmlformats.org/officeDocument/2006/relationships/hyperlink" Target="http://www.scopus.com/record/display.url?eid=2-s2.0-84872150156&amp;origin=resultslist&amp;sort=plf-f&amp;cite=2-s2.0-79961173420&amp;src=s&amp;imp=t&amp;sid=1921AD931AA97E91D587FA0129396E48.Vdktg6RVtMfaQJ4pNTCQ%3a190&amp;sot=cite&amp;sdt=a&amp;sl=0&amp;relpos=0&amp;relpos=0&amp;searchTerm=" TargetMode="External"/><Relationship Id="rId1352" Type="http://schemas.openxmlformats.org/officeDocument/2006/relationships/hyperlink" Target="http://dx.doi.org/10.2412/mmse.41.37.672" TargetMode="External"/><Relationship Id="rId89" Type="http://schemas.openxmlformats.org/officeDocument/2006/relationships/hyperlink" Target="http://www.scopus.com/search/submit/author.url?author=Csencsits%2c+R.&amp;origin=resultslist&amp;authorId=6701787332&amp;src=s" TargetMode="External"/><Relationship Id="rId154" Type="http://schemas.openxmlformats.org/officeDocument/2006/relationships/hyperlink" Target="http://www.scopus.com/search/submit/author.url?author=Klopotowski%2c+L.&amp;origin=resultslist&amp;authorId=13104757200&amp;src=s" TargetMode="External"/><Relationship Id="rId361" Type="http://schemas.openxmlformats.org/officeDocument/2006/relationships/hyperlink" Target="http://www.scopus.com/authid/detail.url?origin=resultslist&amp;authorId=52363970700&amp;zone=" TargetMode="External"/><Relationship Id="rId599" Type="http://schemas.openxmlformats.org/officeDocument/2006/relationships/hyperlink" Target="http://www.scopus.com/authid/detail.url?origin=resultslist&amp;authorId=37060902800" TargetMode="External"/><Relationship Id="rId1005" Type="http://schemas.openxmlformats.org/officeDocument/2006/relationships/hyperlink" Target="http://www.scopus.com/authid/detail.url?origin=resultslist&amp;authorId=16687016400&amp;zone=" TargetMode="External"/><Relationship Id="rId1212" Type="http://schemas.openxmlformats.org/officeDocument/2006/relationships/hyperlink" Target="http://dx.doi.org/10.1049/iet-nbt.2016.0135" TargetMode="External"/><Relationship Id="rId459" Type="http://schemas.openxmlformats.org/officeDocument/2006/relationships/hyperlink" Target="http://www.scopus.com/authid/detail.url?origin=resultslist&amp;authorId=6603376329" TargetMode="External"/><Relationship Id="rId666" Type="http://schemas.openxmlformats.org/officeDocument/2006/relationships/hyperlink" Target="http://www.scopus.com/source/sourceInfo.url?sourceId=25854&amp;origin=resultslist" TargetMode="External"/><Relationship Id="rId873" Type="http://schemas.openxmlformats.org/officeDocument/2006/relationships/hyperlink" Target="http://www.scopus.com/record/display.url?eid=2-s2.0-84857998581&amp;origin=resultslist&amp;sort=plf-f&amp;cite=2-s2.0-64249169312&amp;src=s&amp;imp=t&amp;sid=V99P50GIFBd_Zz8VHrPTVn0%3a240&amp;sot=cite&amp;sdt=a&amp;sl=0&amp;relpos=0&amp;relpos=0&amp;searchTerm=" TargetMode="External"/><Relationship Id="rId1089" Type="http://schemas.openxmlformats.org/officeDocument/2006/relationships/hyperlink" Target="http://www.scopus.com/source/sourceInfo.url?sourceId=144862&amp;origin=resultslist" TargetMode="External"/><Relationship Id="rId1296" Type="http://schemas.openxmlformats.org/officeDocument/2006/relationships/hyperlink" Target="http://www.scopus.com/authid/detail.url?origin=resultslist&amp;authorId=55588419300&amp;zone=" TargetMode="External"/><Relationship Id="rId16" Type="http://schemas.openxmlformats.org/officeDocument/2006/relationships/hyperlink" Target="http://www.scopus.com/authid/detail.url?origin=resultslist&amp;authorId=26025242800&amp;zone=" TargetMode="External"/><Relationship Id="rId221" Type="http://schemas.openxmlformats.org/officeDocument/2006/relationships/hyperlink" Target="http://www.scopus.com/search/submit/author.url?author=Romcevic%2c+M.&amp;origin=resultslist&amp;authorId=6603196368&amp;src=s" TargetMode="External"/><Relationship Id="rId319" Type="http://schemas.openxmlformats.org/officeDocument/2006/relationships/hyperlink" Target="http://www.scopus.com/authid/detail.url?origin=resultslist&amp;authorId=37064304000&amp;zone=" TargetMode="External"/><Relationship Id="rId526" Type="http://schemas.openxmlformats.org/officeDocument/2006/relationships/hyperlink" Target="http://www.scopus.com/record/display.url?eid=2-s2.0-84870663818&amp;origin=resultslist&amp;sort=plf-f&amp;cite=2-s2.0-68949170823&amp;src=s&amp;imp=t&amp;sid=7DC32BB192E3C8F9F3B8042BE4233B71.f594dyPDCy4K3aQHRor6A%3a290&amp;sot=cite&amp;sdt=a&amp;sl=0&amp;relpos=1&amp;relpos=1&amp;searchTerm=" TargetMode="External"/><Relationship Id="rId1156" Type="http://schemas.openxmlformats.org/officeDocument/2006/relationships/hyperlink" Target="http://www.scopus.com/authid/detail.url?origin=resultslist&amp;authorId=6507396371&amp;zone=" TargetMode="External"/><Relationship Id="rId1363" Type="http://schemas.openxmlformats.org/officeDocument/2006/relationships/hyperlink" Target="https://www.researchgate.net/journal/0360-2559_Polymer-Plastics_Technology_and_Engineering" TargetMode="External"/><Relationship Id="rId733" Type="http://schemas.openxmlformats.org/officeDocument/2006/relationships/hyperlink" Target="http://www.scopus.com.proxy.kobson.nb.rs:2048/authid/detail.url?origin=resultslist&amp;authorId=23052093100&amp;zone=" TargetMode="External"/><Relationship Id="rId940" Type="http://schemas.openxmlformats.org/officeDocument/2006/relationships/hyperlink" Target="http://dx.doi.org/10.1007/978-3-319-93405-1_6" TargetMode="External"/><Relationship Id="rId1016" Type="http://schemas.openxmlformats.org/officeDocument/2006/relationships/hyperlink" Target="http://www.scopus.com/record/display.url?eid=2-s2.0-84861766226&amp;origin=resultslist&amp;sort=plf-f&amp;cite=2-s2.0-73849093408&amp;src=s&amp;imp=t&amp;sid=uwgy_4ASzA_DtvEGlzOu0MN%3a150&amp;sot=cite&amp;sdt=a&amp;sl=0&amp;relpos=6&amp;relpos=6&amp;searchTerm=" TargetMode="External"/><Relationship Id="rId165" Type="http://schemas.openxmlformats.org/officeDocument/2006/relationships/hyperlink" Target="http://www.scopus.com/search/submit/author.url?author=Lee%2c+S.-H.&amp;origin=resultslist&amp;authorId=25652698100&amp;src=s" TargetMode="External"/><Relationship Id="rId372" Type="http://schemas.openxmlformats.org/officeDocument/2006/relationships/hyperlink" Target="http://www.scopus.com/record/display.url?eid=2-s2.0-80054855878&amp;origin=resultslist&amp;sort=plf-f&amp;cite=2-s2.0-64149107533&amp;src=s&amp;imp=t&amp;sid=6vwFH_1AXahF1jKDOjZ3Qr3%3a650&amp;sot=cite&amp;sdt=a&amp;sl=0&amp;relpos=2&amp;relpos=2&amp;searchTerm=" TargetMode="External"/><Relationship Id="rId677" Type="http://schemas.openxmlformats.org/officeDocument/2006/relationships/hyperlink" Target="http://www.scopus.com/search/submit/author.url?author=Dastjerdi%2c+R.&amp;origin=resultslist&amp;authorId=25932052000&amp;src=s" TargetMode="External"/><Relationship Id="rId800" Type="http://schemas.openxmlformats.org/officeDocument/2006/relationships/hyperlink" Target="http://www.scopus.com/authid/detail.url?origin=resultslist&amp;authorId=36910811800&amp;zone=" TargetMode="External"/><Relationship Id="rId1223" Type="http://schemas.openxmlformats.org/officeDocument/2006/relationships/hyperlink" Target="http://www.scopus.com/authid/detail.url?origin=resultslist&amp;authorId=55120107600&amp;zone=" TargetMode="External"/><Relationship Id="rId232" Type="http://schemas.openxmlformats.org/officeDocument/2006/relationships/hyperlink" Target="http://www.scopus.com/search/submit/author.url?author=Bibic+N.&amp;origin=resultslist&amp;authorId=7004112374" TargetMode="External"/><Relationship Id="rId884" Type="http://schemas.openxmlformats.org/officeDocument/2006/relationships/hyperlink" Target="http://www.scopus.com/record/display.url?eid=2-s2.0-78649734777&amp;origin=resultslist&amp;sort=plf-f&amp;cite=2-s2.0-77952917097&amp;src=s&amp;imp=t&amp;sid=nUCRS8IB-r2NhJYquboPrOP%3a120&amp;sot=cite&amp;sdt=a&amp;sl=0&amp;relpos=0&amp;relpos=0&amp;searchTerm=" TargetMode="External"/><Relationship Id="rId27" Type="http://schemas.openxmlformats.org/officeDocument/2006/relationships/hyperlink" Target="http://www.scopus.com/authid/detail.url?origin=resultslist&amp;authorId=7801423321" TargetMode="External"/><Relationship Id="rId537" Type="http://schemas.openxmlformats.org/officeDocument/2006/relationships/hyperlink" Target="http://www.scopus.com/authid/detail.url?origin=resultslist&amp;authorId=23110291100&amp;zone=" TargetMode="External"/><Relationship Id="rId744" Type="http://schemas.openxmlformats.org/officeDocument/2006/relationships/hyperlink" Target="http://www.scopus.com/authid/detail.url?origin=resultslist&amp;authorId=34571019900&amp;zone=" TargetMode="External"/><Relationship Id="rId951" Type="http://schemas.openxmlformats.org/officeDocument/2006/relationships/hyperlink" Target="http://www.scopus.com/authid/detail.url?origin=resultslist&amp;authorId=55389681300&amp;zone=" TargetMode="External"/><Relationship Id="rId1167" Type="http://schemas.openxmlformats.org/officeDocument/2006/relationships/hyperlink" Target="http://apps.webofknowledge.com/OneClickSearch.do?product=WOS&amp;search_mode=OneClickSearch&amp;colName=WOS&amp;SID=V11M2@PFip79aHIAahi&amp;field=AU&amp;value=Ban,%20TK" TargetMode="External"/><Relationship Id="rId1374" Type="http://schemas.openxmlformats.org/officeDocument/2006/relationships/hyperlink" Target="https://doi.org/10.1016/B978-0-12-813731-4.00002-3" TargetMode="External"/><Relationship Id="rId80" Type="http://schemas.openxmlformats.org/officeDocument/2006/relationships/hyperlink" Target="http://www.scopus.com/search/submit/author.url?author=Wiederrecht%2c+G.P.&amp;origin=resultslist&amp;authorId=7005176453&amp;src=s" TargetMode="External"/><Relationship Id="rId176" Type="http://schemas.openxmlformats.org/officeDocument/2006/relationships/hyperlink" Target="http://www.scopus.com/search/submit/author.url?author=Ghiordanescu%2c+V.&amp;origin=resultslist&amp;authorId=6602973614&amp;src=s" TargetMode="External"/><Relationship Id="rId383" Type="http://schemas.openxmlformats.org/officeDocument/2006/relationships/hyperlink" Target="http://www.scopus.com/record/display.url?eid=2-s2.0-78951487082&amp;origin=resultslist&amp;sort=plf-f&amp;cite=2-s2.0-64149107533&amp;src=s&amp;imp=t&amp;sid=nUCRS8IB-r2NhJYquboPrOP%3a320&amp;sot=cite&amp;sdt=a&amp;sl=0&amp;relpos=0&amp;relpos=0&amp;searchTerm=" TargetMode="External"/><Relationship Id="rId590" Type="http://schemas.openxmlformats.org/officeDocument/2006/relationships/hyperlink" Target="http://www.scopus.com/authid/detail.url?origin=resultslist&amp;authorId=36623791700" TargetMode="External"/><Relationship Id="rId604" Type="http://schemas.openxmlformats.org/officeDocument/2006/relationships/hyperlink" Target="http://www.scopus.com/search/submit/author.url?author=Kim%2c+B.R.&amp;origin=resultslist&amp;authorId=35322400300&amp;src=s" TargetMode="External"/><Relationship Id="rId811" Type="http://schemas.openxmlformats.org/officeDocument/2006/relationships/hyperlink" Target="http://hdl.handle.net/10773/4528" TargetMode="External"/><Relationship Id="rId1027" Type="http://schemas.openxmlformats.org/officeDocument/2006/relationships/hyperlink" Target="http://www.scopus.com/authid/detail.url?origin=resultslist&amp;authorId=56105722200&amp;zone=" TargetMode="External"/><Relationship Id="rId1234" Type="http://schemas.openxmlformats.org/officeDocument/2006/relationships/hyperlink" Target="http://www.scopus.com/authid/detail.url?origin=resultslist&amp;authorId=55191582600&amp;zone=" TargetMode="External"/><Relationship Id="rId243" Type="http://schemas.openxmlformats.org/officeDocument/2006/relationships/hyperlink" Target="http://www.scopus.com/search/submit/author.url?author=Ilic+V.&amp;origin=resultslist&amp;authorId=22985080000" TargetMode="External"/><Relationship Id="rId450" Type="http://schemas.openxmlformats.org/officeDocument/2006/relationships/hyperlink" Target="http://www.scopus.com/record/display.url?eid=2-s2.0-84874107725&amp;origin=resultslist&amp;sort=plf-f&amp;cite=2-s2.0-84869006773&amp;src=s&amp;imp=t&amp;sid=84997BAA4A72C3CB861FF31E0A5D4832.CnvicAmOODVwpVrjSeqQ%3a90&amp;sot=cite&amp;sdt=a&amp;sl=0&amp;relpos=0&amp;relpos=0&amp;searchTerm=" TargetMode="External"/><Relationship Id="rId688" Type="http://schemas.openxmlformats.org/officeDocument/2006/relationships/hyperlink" Target="http://apps.isiknowledge.com/full_record.do?product=WOS&amp;colname=WOS&amp;search_mode=CitingArticles&amp;qid=9&amp;SID=N2iMc2fg5aCh2hIC42B&amp;page=1&amp;doc=2&amp;cacheurlFromRightClick=no" TargetMode="External"/><Relationship Id="rId895" Type="http://schemas.openxmlformats.org/officeDocument/2006/relationships/hyperlink" Target="http://www.scopus.com/authid/detail.url?origin=resultslist&amp;authorId=16637508200" TargetMode="External"/><Relationship Id="rId909" Type="http://schemas.openxmlformats.org/officeDocument/2006/relationships/hyperlink" Target="http://www.scopus.com/record/display.url?eid=2-s2.0-84867576487&amp;origin=resultslist&amp;sort=plf-f&amp;cite=2-s2.0-70350352206&amp;src=s&amp;imp=t&amp;sid=307E40F1E6184F80AE3C37C2A31A334D.zQKnzAySRvJOZYcdfIziQ%3a190&amp;sot=cite&amp;sdt=a&amp;sl=0&amp;relpos=0&amp;relpos=0&amp;searchTerm=" TargetMode="External"/><Relationship Id="rId1080" Type="http://schemas.openxmlformats.org/officeDocument/2006/relationships/hyperlink" Target="http://www.scopus.com/record/display.url?eid=2-s2.0-84873633959&amp;origin=resultslist&amp;sort=plf-f&amp;cite=2-s2.0-77955597979&amp;src=s&amp;imp=t&amp;sid=4B673ADDF24CE0114CC89AF221EC2739.kqQeWtawXauCyC8ghhRGJg%3a90&amp;sot=cite&amp;sdt=a&amp;sl=0&amp;relpos=0&amp;relpos=0&amp;searchTerm=" TargetMode="External"/><Relationship Id="rId1301" Type="http://schemas.openxmlformats.org/officeDocument/2006/relationships/hyperlink" Target="https://www.researchgate.net/scientific-contributions/2149412190_A_M_S_M_Al-Sawafi?_sg=PlQ6lWjKsbhkZxrKrT-1Zk5j4OmETDggJWaMJd561kaUNkkGF8kqjFaiWbQoapsKujEw7S8.Ul9fxxiWPkeoKs7zKoa4_4AaGPuLa4zv-itkZks3IlDNWi7y2FkaWURkqiELsW4jwXj6Y9N1lHgbgGu7xrLbbQ" TargetMode="External"/><Relationship Id="rId38" Type="http://schemas.openxmlformats.org/officeDocument/2006/relationships/hyperlink" Target="http://www.scopus.com/search/submit/author.url?author=Huang%2c+T.-Y.&amp;origin=resultslist&amp;authorId=36086317200&amp;src=s" TargetMode="External"/><Relationship Id="rId103" Type="http://schemas.openxmlformats.org/officeDocument/2006/relationships/hyperlink" Target="http://www.scopus.com/search/submit/author.url?author=Aal%2c+F.A.&amp;origin=resultslist&amp;authorId=16244089400&amp;src=s" TargetMode="External"/><Relationship Id="rId310" Type="http://schemas.openxmlformats.org/officeDocument/2006/relationships/hyperlink" Target="http://www.scopus.com/authid/detail.url?origin=resultslist&amp;authorId=36119036900&amp;zone=" TargetMode="External"/><Relationship Id="rId548" Type="http://schemas.openxmlformats.org/officeDocument/2006/relationships/hyperlink" Target="http://www.scopus.com/authid/detail.url?origin=resultslist&amp;authorId=55543392000&amp;zone=" TargetMode="External"/><Relationship Id="rId755" Type="http://schemas.openxmlformats.org/officeDocument/2006/relationships/hyperlink" Target="http://www.scopus.com/source/sourceInfo.url?sourceId=26987&amp;origin=resultslist" TargetMode="External"/><Relationship Id="rId962" Type="http://schemas.openxmlformats.org/officeDocument/2006/relationships/hyperlink" Target="http://www.scopus.com/search/submit/author.url?author=Nedeljkovic+J.M.&amp;origin=resultslist&amp;authorId=7003632042" TargetMode="External"/><Relationship Id="rId1178" Type="http://schemas.openxmlformats.org/officeDocument/2006/relationships/hyperlink" Target="http://kobson.nb.rs/?autor=Dzunuzovic%20Jasna%20V" TargetMode="External"/><Relationship Id="rId91" Type="http://schemas.openxmlformats.org/officeDocument/2006/relationships/hyperlink" Target="http://dx.doi.org/10.3321%2fj.issn%3a1007-9289.2001.03.006" TargetMode="External"/><Relationship Id="rId187" Type="http://schemas.openxmlformats.org/officeDocument/2006/relationships/hyperlink" Target="http://www.scopus.com/search/submit/author.url?author=Comor+M.I.&amp;origin=resultslist&amp;authorId=35309635800" TargetMode="External"/><Relationship Id="rId394" Type="http://schemas.openxmlformats.org/officeDocument/2006/relationships/hyperlink" Target="http://www.scopus.com/record/display.url?eid=2-s2.0-78549285592&amp;origin=resultslist&amp;sort=plf-f&amp;cite=2-s2.0-64149107533&amp;src=s&amp;imp=t&amp;sid=ISEzJNvzH3boHINLPeP7u2u%3a240&amp;sot=cite&amp;sdt=a&amp;sl=0&amp;relpos=0&amp;relpos=0&amp;searchTerm=" TargetMode="External"/><Relationship Id="rId408" Type="http://schemas.openxmlformats.org/officeDocument/2006/relationships/hyperlink" Target="http://www.scopus.com/search/submit/author.url?author=Buko%c5%a1ek%2c+V.&amp;origin=resultslist&amp;authorId=6701839471&amp;src=s" TargetMode="External"/><Relationship Id="rId615" Type="http://schemas.openxmlformats.org/officeDocument/2006/relationships/hyperlink" Target="http://dx.doi.org/10.1007/978-3-319-93405-1_6" TargetMode="External"/><Relationship Id="rId822" Type="http://schemas.openxmlformats.org/officeDocument/2006/relationships/hyperlink" Target="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" TargetMode="External"/><Relationship Id="rId1038" Type="http://schemas.openxmlformats.org/officeDocument/2006/relationships/hyperlink" Target="http://www.scopus.com/record/display.url?eid=2-s2.0-84883869737&amp;origin=resultslist&amp;sort=plf-f&amp;cite=2-s2.0-77955597979&amp;src=s&amp;imp=t&amp;sid=4399EBEBC4DAF49B045CF421287B4CD3.53bsOu7mi7A1NSY7fPJf1g%3a100&amp;sot=cite&amp;sdt=a&amp;sl=0&amp;relpos=0&amp;relpos=0&amp;citeCnt=0&amp;searchTerm=" TargetMode="External"/><Relationship Id="rId1245" Type="http://schemas.openxmlformats.org/officeDocument/2006/relationships/hyperlink" Target="http://www.scopus.com/authid/detail.url?origin=resultslist&amp;authorId=27267442400&amp;zone=" TargetMode="External"/><Relationship Id="rId254" Type="http://schemas.openxmlformats.org/officeDocument/2006/relationships/hyperlink" Target="http://pubs.acs.org/author/Pourzahedi%2C+Leila" TargetMode="External"/><Relationship Id="rId699" Type="http://schemas.openxmlformats.org/officeDocument/2006/relationships/hyperlink" Target="http://www.scopus.com/authid/detail.url?origin=resultslist&amp;authorId=35237660700" TargetMode="External"/><Relationship Id="rId1091" Type="http://schemas.openxmlformats.org/officeDocument/2006/relationships/hyperlink" Target="http://www.scopus.com/authid/detail.url?origin=resultslist&amp;authorId=55020745900&amp;zone=" TargetMode="External"/><Relationship Id="rId1105" Type="http://schemas.openxmlformats.org/officeDocument/2006/relationships/hyperlink" Target="http://www.scopus.com/search/submit/author.url?author=Logakis+E.&amp;origin=resultslist&amp;authorId=8588009800" TargetMode="External"/><Relationship Id="rId1312" Type="http://schemas.openxmlformats.org/officeDocument/2006/relationships/hyperlink" Target="http://www-scopus-com.proxy.kobson.nb.rs:2048/authid/detail.url?origin=resultslist&amp;authorId=56397120700&amp;zone=" TargetMode="External"/><Relationship Id="rId49" Type="http://schemas.openxmlformats.org/officeDocument/2006/relationships/hyperlink" Target="http://www.scopus.com/search/submit/author.url?author=Jeeva+Pandian%2c+K.&amp;origin=resultslist&amp;authorId=35242192400&amp;src=s" TargetMode="External"/><Relationship Id="rId114" Type="http://schemas.openxmlformats.org/officeDocument/2006/relationships/hyperlink" Target="http://www.scopus.com/authid/detail.url?origin=resultslist&amp;authorId=55023146400&amp;zone=" TargetMode="External"/><Relationship Id="rId461" Type="http://schemas.openxmlformats.org/officeDocument/2006/relationships/hyperlink" Target="http://www.scopus.com/record/display.url?eid=2-s2.0-78649734777&amp;origin=resultslist&amp;sort=plf-f&amp;cite=2-s2.0-77952917097&amp;src=s&amp;imp=t&amp;sid=nUCRS8IB-r2NhJYquboPrOP%3a120&amp;sot=cite&amp;sdt=a&amp;sl=0&amp;relpos=0&amp;relpos=0&amp;searchTerm=" TargetMode="External"/><Relationship Id="rId559" Type="http://schemas.openxmlformats.org/officeDocument/2006/relationships/hyperlink" Target="http://www.scopus.com/authid/detail.url?origin=resultslist&amp;authorId=55500855800&amp;zone=" TargetMode="External"/><Relationship Id="rId766" Type="http://schemas.openxmlformats.org/officeDocument/2006/relationships/hyperlink" Target="http://www.scopus.com/authid/detail.url?origin=resultslist&amp;authorId=7003905803&amp;zone=" TargetMode="External"/><Relationship Id="rId1189" Type="http://schemas.openxmlformats.org/officeDocument/2006/relationships/hyperlink" Target="http://www.scopus.com/authid/detail.url?origin=resultslist&amp;authorId=36926370200&amp;zone=" TargetMode="External"/><Relationship Id="rId198" Type="http://schemas.openxmlformats.org/officeDocument/2006/relationships/hyperlink" Target="http://www.scopus.com/search/submit/author.url?author=Romcevic%2c+N.&amp;origin=resultslist&amp;authorId=8947786200&amp;src=s" TargetMode="External"/><Relationship Id="rId321" Type="http://schemas.openxmlformats.org/officeDocument/2006/relationships/hyperlink" Target="http://www.scopus.com/record/display.url?eid=2-s2.0-84862023373&amp;origin=resultslist&amp;sort=plf-f&amp;cite=2-s2.0-64149107533&amp;src=s&amp;imp=t&amp;sid=OyxatT_lqJBiJn1LHefLGre%3a610&amp;sot=cite&amp;sdt=a&amp;sl=0&amp;relpos=0&amp;relpos=0&amp;searchTerm=" TargetMode="External"/><Relationship Id="rId419" Type="http://schemas.openxmlformats.org/officeDocument/2006/relationships/hyperlink" Target="http://www.scopus.com/authid/detail.url?origin=resultslist&amp;authorId=35231003500" TargetMode="External"/><Relationship Id="rId626" Type="http://schemas.openxmlformats.org/officeDocument/2006/relationships/hyperlink" Target="http://hdl.handle.net/10603/25449" TargetMode="External"/><Relationship Id="rId973" Type="http://schemas.openxmlformats.org/officeDocument/2006/relationships/hyperlink" Target="http://www.scopus.com/authid/detail.url?origin=resultslist&amp;authorId=55484519300&amp;zone=" TargetMode="External"/><Relationship Id="rId1049" Type="http://schemas.openxmlformats.org/officeDocument/2006/relationships/hyperlink" Target="http://www.scopus.com/authid/detail.url?origin=resultslist&amp;authorId=7003632042&amp;zone=" TargetMode="External"/><Relationship Id="rId1256" Type="http://schemas.openxmlformats.org/officeDocument/2006/relationships/hyperlink" Target="http://www.scopus.com/source/sourceInfo.url?sourceId=29513&amp;origin=resultslist" TargetMode="External"/><Relationship Id="rId833" Type="http://schemas.openxmlformats.org/officeDocument/2006/relationships/hyperlink" Target="http://www.scopus.com/authid/detail.url?origin=resultslist&amp;authorId=35231003500" TargetMode="External"/><Relationship Id="rId1116" Type="http://schemas.openxmlformats.org/officeDocument/2006/relationships/hyperlink" Target="https://www.researchgate.net/researcher/2126436586_William_Kucharczyk" TargetMode="External"/><Relationship Id="rId265" Type="http://schemas.openxmlformats.org/officeDocument/2006/relationships/hyperlink" Target="http://www.scopus.com/source/sourceInfo.url?sourceId=14249&amp;origin=resultslist" TargetMode="External"/><Relationship Id="rId472" Type="http://schemas.openxmlformats.org/officeDocument/2006/relationships/hyperlink" Target="https://www.researchgate.net/profile/Dmitry_Shtansky" TargetMode="External"/><Relationship Id="rId900" Type="http://schemas.openxmlformats.org/officeDocument/2006/relationships/hyperlink" Target="http://www.scopus.com/record/display.url?eid=2-s2.0-84884568452&amp;origin=resultslist&amp;sort=plf-f&amp;cite=2-s2.0-70350352206&amp;src=s&amp;imp=t&amp;sid=879DC219A88F4328EC10992816696CC0.I0QkgbIjGqqLQ4Nw7dqZ4A%3a560&amp;sot=cite&amp;sdt=a&amp;sl=0&amp;relpos=0&amp;relpos=0&amp;citeCnt=0&amp;searchTerm=" TargetMode="External"/><Relationship Id="rId1323" Type="http://schemas.openxmlformats.org/officeDocument/2006/relationships/hyperlink" Target="https://doi.org/10.1016/B978-0-12-813731-4.00002-3" TargetMode="External"/><Relationship Id="rId125" Type="http://schemas.openxmlformats.org/officeDocument/2006/relationships/hyperlink" Target="http://www.scopus.com/authid/detail.url?origin=resultslist&amp;authorId=55743656000&amp;zone=" TargetMode="External"/><Relationship Id="rId332" Type="http://schemas.openxmlformats.org/officeDocument/2006/relationships/hyperlink" Target="http://www.scopus.com/authid/detail.url?origin=resultslist&amp;authorId=37015242700&amp;zone=" TargetMode="External"/><Relationship Id="rId777" Type="http://schemas.openxmlformats.org/officeDocument/2006/relationships/hyperlink" Target="http://www.scopus.com.proxy.kobson.nb.rs:2048/record/display.url?eid=2-s2.0-84864712289&amp;origin=resultslist&amp;sort=plf-f&amp;cite=2-s2.0-67349271705&amp;src=s&amp;imp=t&amp;sid=I70FSKomf6ZrxT356g-yVps%3a430&amp;sot=cite&amp;sdt=a&amp;sl=0&amp;relpos=0&amp;relpos=0&amp;searchTerm=" TargetMode="External"/><Relationship Id="rId984" Type="http://schemas.openxmlformats.org/officeDocument/2006/relationships/hyperlink" Target="http://www.scopus.com/authid/detail.url?origin=resultslist&amp;authorId=6602644058&amp;zone=" TargetMode="External"/><Relationship Id="rId637" Type="http://schemas.openxmlformats.org/officeDocument/2006/relationships/hyperlink" Target="http://www.scopus.com/authid/detail.url?origin=resultslist&amp;authorId=7004255232&amp;zone=" TargetMode="External"/><Relationship Id="rId844" Type="http://schemas.openxmlformats.org/officeDocument/2006/relationships/hyperlink" Target="http://hdl.handle.net/10119/12767" TargetMode="External"/><Relationship Id="rId1267" Type="http://schemas.openxmlformats.org/officeDocument/2006/relationships/hyperlink" Target="http://www.scopus.com/authid/detail.url?origin=resultslist&amp;authorId=18534303200&amp;zone=" TargetMode="External"/><Relationship Id="rId276" Type="http://schemas.openxmlformats.org/officeDocument/2006/relationships/hyperlink" Target="http://www.scopus.com/authid/detail.url?origin=resultslist&amp;authorId=55788957100&amp;zone=" TargetMode="External"/><Relationship Id="rId483" Type="http://schemas.openxmlformats.org/officeDocument/2006/relationships/hyperlink" Target="http://www.scopus.com/source/sourceInfo.url?sourceId=24057&amp;origin=resultslist" TargetMode="External"/><Relationship Id="rId690" Type="http://schemas.openxmlformats.org/officeDocument/2006/relationships/hyperlink" Target="http://apps.isiknowledge.com/full_record.do?product=WOS&amp;colname=WOS&amp;search_mode=CitingArticles&amp;qid=13&amp;SID=N2iMc2fg5aCh2hIC42B&amp;page=1&amp;doc=1&amp;cacheurlFromRightClick=no" TargetMode="External"/><Relationship Id="rId704" Type="http://schemas.openxmlformats.org/officeDocument/2006/relationships/hyperlink" Target="http://www.scopus.com/source/sourceInfo.url?sourceId=17159&amp;origin=resultslist" TargetMode="External"/><Relationship Id="rId911" Type="http://schemas.openxmlformats.org/officeDocument/2006/relationships/hyperlink" Target="http://www.scopus.com/authid/detail.url?origin=resultslist&amp;authorId=6603907911&amp;zone=" TargetMode="External"/><Relationship Id="rId1127" Type="http://schemas.openxmlformats.org/officeDocument/2006/relationships/hyperlink" Target="http://www.scopus.com/authid/detail.url?origin=resultslist&amp;authorId=43861399800&amp;zone=" TargetMode="External"/><Relationship Id="rId1334" Type="http://schemas.openxmlformats.org/officeDocument/2006/relationships/hyperlink" Target="https://doi.org/10.1088/2050-6120/aa8d0d" TargetMode="External"/><Relationship Id="rId40" Type="http://schemas.openxmlformats.org/officeDocument/2006/relationships/hyperlink" Target="http://apps.isiknowledge.com/DaisyOneClickSearch.do?product=WOS&amp;search_mode=DaisyOneClickSearch&amp;db_id=&amp;SID=W1295o7i8HlKoHBpf84&amp;name=Trindade%20T&amp;ut=000273984900044&amp;pos=4&amp;cacheurlFromRightClick=no" TargetMode="External"/><Relationship Id="rId136" Type="http://schemas.openxmlformats.org/officeDocument/2006/relationships/hyperlink" Target="http://www.scopus.com/authid/detail.url?origin=resultslist&amp;authorId=54968676300&amp;zone=" TargetMode="External"/><Relationship Id="rId343" Type="http://schemas.openxmlformats.org/officeDocument/2006/relationships/hyperlink" Target="http://www.scopus.com/authid/detail.url?origin=resultslist&amp;authorId=14035266200&amp;zone=" TargetMode="External"/><Relationship Id="rId550" Type="http://schemas.openxmlformats.org/officeDocument/2006/relationships/hyperlink" Target="http://www.scopus.com/authid/detail.url?origin=resultslist&amp;authorId=7003878037&amp;zone=" TargetMode="External"/><Relationship Id="rId788" Type="http://schemas.openxmlformats.org/officeDocument/2006/relationships/hyperlink" Target="http://www.scopus.com/authid/detail.url?origin=resultslist&amp;authorId=42261407400&amp;zone=" TargetMode="External"/><Relationship Id="rId995" Type="http://schemas.openxmlformats.org/officeDocument/2006/relationships/hyperlink" Target="http://www.scopus.com/authid/detail.url?origin=resultslist&amp;authorId=55371646200&amp;zone=" TargetMode="External"/><Relationship Id="rId1180" Type="http://schemas.openxmlformats.org/officeDocument/2006/relationships/hyperlink" Target="http://apps.webofknowledge.com/full_record.do?product=WOS&amp;search_mode=CitingArticles&amp;qid=3&amp;SID=Y2j@8POP56KJ6iHnDjE&amp;page=1&amp;doc=2" TargetMode="External"/><Relationship Id="rId203" Type="http://schemas.openxmlformats.org/officeDocument/2006/relationships/hyperlink" Target="http://www.scopus.com/search/submit/author.url?author=%c4%8comor%2c+M.I.&amp;origin=resultslist&amp;authorId=35309635800&amp;src=s" TargetMode="External"/><Relationship Id="rId648" Type="http://schemas.openxmlformats.org/officeDocument/2006/relationships/hyperlink" Target="http://www.scopus.com/authid/detail.url?origin=resultslist&amp;authorId=12751903300&amp;zone=" TargetMode="External"/><Relationship Id="rId855" Type="http://schemas.openxmlformats.org/officeDocument/2006/relationships/hyperlink" Target="http://www.scopus.com/authid/detail.url?origin=resultslist&amp;authorId=6603673253&amp;zone=" TargetMode="External"/><Relationship Id="rId1040" Type="http://schemas.openxmlformats.org/officeDocument/2006/relationships/hyperlink" Target="http://www.scopus.com/authid/detail.url?origin=resultslist&amp;authorId=55806375900&amp;zone=" TargetMode="External"/><Relationship Id="rId1278" Type="http://schemas.openxmlformats.org/officeDocument/2006/relationships/hyperlink" Target="http://www.scopus.com/record/display.url?eid=2-s2.0-84874107725&amp;origin=resultslist&amp;sort=plf-f&amp;cite=2-s2.0-84869006773&amp;src=s&amp;imp=t&amp;sid=84997BAA4A72C3CB861FF31E0A5D4832.CnvicAmOODVwpVrjSeqQ%3a90&amp;sot=cite&amp;sdt=a&amp;sl=0&amp;relpos=0&amp;relpos=0&amp;searchTerm=" TargetMode="External"/><Relationship Id="rId287" Type="http://schemas.openxmlformats.org/officeDocument/2006/relationships/hyperlink" Target="http://www.scopus.com/authid/detail.url?origin=resultslist&amp;authorId=14049991500&amp;zone=" TargetMode="External"/><Relationship Id="rId410" Type="http://schemas.openxmlformats.org/officeDocument/2006/relationships/hyperlink" Target="http://www.scopus.com/search/submit/author.url?author=Jovan%c4%8di%c4%87%2c+P.&amp;origin=resultslist&amp;authorId=6602704735&amp;src=s" TargetMode="External"/><Relationship Id="rId494" Type="http://schemas.openxmlformats.org/officeDocument/2006/relationships/hyperlink" Target="https://www.researchgate.net/researcher/39949046_Nicola_Cioffi/" TargetMode="External"/><Relationship Id="rId508" Type="http://schemas.openxmlformats.org/officeDocument/2006/relationships/hyperlink" Target="http://www.scopus.com/source/sourceInfo.url?sourceId=21162&amp;origin=resultslist" TargetMode="External"/><Relationship Id="rId715" Type="http://schemas.openxmlformats.org/officeDocument/2006/relationships/hyperlink" Target="http://www.scopus.com/search/submit/author.url?author=Nedeljkovic+J.M.&amp;origin=resultslist&amp;authorId=7003632042" TargetMode="External"/><Relationship Id="rId922" Type="http://schemas.openxmlformats.org/officeDocument/2006/relationships/hyperlink" Target="http://www.scopus.com/authid/detail.uri?origin=resultslist&amp;authorId=6506190033&amp;zone=" TargetMode="External"/><Relationship Id="rId1138" Type="http://schemas.openxmlformats.org/officeDocument/2006/relationships/hyperlink" Target="http://www.scopus.com/authid/detail.url?origin=resultslist&amp;authorId=7003318612&amp;zone=" TargetMode="External"/><Relationship Id="rId1345" Type="http://schemas.openxmlformats.org/officeDocument/2006/relationships/hyperlink" Target="http://www.scopus.com/authid/detail.url?origin=resultslist&amp;authorId=36115537800&amp;zone=" TargetMode="External"/><Relationship Id="rId147" Type="http://schemas.openxmlformats.org/officeDocument/2006/relationships/hyperlink" Target="http://www.scopus.com/record/display.url?eid=2-s2.0-82955207181&amp;origin=resultslist&amp;sort=plf-f&amp;cite=2-s2.0-29044446009&amp;src=s&amp;imp=t&amp;sid=CHIk-eqPCSwWdqQHdXEtj_-%3a420&amp;sot=cite&amp;sdt=a&amp;sl=0&amp;relpos=0&amp;relpos=0&amp;searchTerm=" TargetMode="External"/><Relationship Id="rId354" Type="http://schemas.openxmlformats.org/officeDocument/2006/relationships/hyperlink" Target="http://www.scopus.com/authid/detail.url?origin=resultslist&amp;authorId=54390015900&amp;zone=" TargetMode="External"/><Relationship Id="rId799" Type="http://schemas.openxmlformats.org/officeDocument/2006/relationships/hyperlink" Target="http://www.scopus.com/authid/detail.url?origin=resultslist&amp;authorId=37123708400&amp;zone=" TargetMode="External"/><Relationship Id="rId1191" Type="http://schemas.openxmlformats.org/officeDocument/2006/relationships/hyperlink" Target="http://www.scopus.com/authid/detail.url?origin=resultslist&amp;authorId=7006116825&amp;zone=" TargetMode="External"/><Relationship Id="rId1205" Type="http://schemas.openxmlformats.org/officeDocument/2006/relationships/hyperlink" Target="http://www.teses.usp.br/index.php?option=com_jumi&amp;fileid=30&amp;Itemid=162&amp;id=85&amp;lang=en" TargetMode="External"/><Relationship Id="rId51" Type="http://schemas.openxmlformats.org/officeDocument/2006/relationships/hyperlink" Target="http://apps.isiknowledge.com/DaisyOneClickSearch.do?product=WOS&amp;search_mode=DaisyOneClickSearch&amp;db_id=&amp;SID=Z2dOLhOgefp782BeB41&amp;name=Wen%20SB&amp;ut=000275578000021&amp;pos=4" TargetMode="External"/><Relationship Id="rId561" Type="http://schemas.openxmlformats.org/officeDocument/2006/relationships/hyperlink" Target="http://www.scopus.com/authid/detail.url?origin=resultslist&amp;authorId=26643235700&amp;zone=" TargetMode="External"/><Relationship Id="rId659" Type="http://schemas.openxmlformats.org/officeDocument/2006/relationships/hyperlink" Target="http://www.scopus.com/authid/detail.url?origin=resultslist&amp;authorId=24469397200&amp;zone=" TargetMode="External"/><Relationship Id="rId866" Type="http://schemas.openxmlformats.org/officeDocument/2006/relationships/hyperlink" Target="http://www.scopus.com/record/display.url?eid=2-s2.0-84856633742&amp;origin=resultslist&amp;sort=plf-f&amp;cite=2-s2.0-64249169312&amp;src=s&amp;imp=t&amp;sid=5slDvZEVVPLvw0yWKfx2MQm%3a300&amp;sot=cite&amp;sdt=a&amp;sl=0&amp;relpos=0&amp;relpos=0&amp;searchTerm=" TargetMode="External"/><Relationship Id="rId1289" Type="http://schemas.openxmlformats.org/officeDocument/2006/relationships/hyperlink" Target="https://www.researchgate.net/researcher/19764700_AV_Fedorov/" TargetMode="External"/><Relationship Id="rId214" Type="http://schemas.openxmlformats.org/officeDocument/2006/relationships/hyperlink" Target="http://www.scopus.com/authid/detail.url?origin=resultslist&amp;authorId=41262453000&amp;zone=" TargetMode="External"/><Relationship Id="rId298" Type="http://schemas.openxmlformats.org/officeDocument/2006/relationships/hyperlink" Target="http://www.scopus.com/authid/detail.url?origin=resultslist&amp;authorId=55207533200&amp;zone=" TargetMode="External"/><Relationship Id="rId421" Type="http://schemas.openxmlformats.org/officeDocument/2006/relationships/hyperlink" Target="http://www.scopus.com/record/display.url?eid=2-s2.0-77956832801&amp;origin=resultslist&amp;sort=plf-f&amp;cite=2-s2.0-77951270173&amp;src=s&amp;imp=t&amp;sid=u9XEOp-cjPalMsn5b_EZdoB%3a120&amp;sot=cite&amp;sdt=a&amp;sl=0&amp;relpos=0&amp;relpos=0" TargetMode="External"/><Relationship Id="rId519" Type="http://schemas.openxmlformats.org/officeDocument/2006/relationships/hyperlink" Target="http://www.scopus.com/authid/detail.url?origin=resultslist&amp;authorId=35181742400&amp;zone=" TargetMode="External"/><Relationship Id="rId1051" Type="http://schemas.openxmlformats.org/officeDocument/2006/relationships/hyperlink" Target="http://www.scopus.com/record/display.url?eid=2-s2.0-84878633521&amp;origin=resultslist&amp;sort=plf-f&amp;cite=2-s2.0-77955597979&amp;src=s&amp;imp=t&amp;sid=9A29B679727E552F7132EA77C336B0DD.f594dyPDCy4K3aQHRor6A%3a430&amp;sot=cite&amp;sdt=a&amp;sl=0&amp;relpos=0&amp;relpos=0&amp;citeCnt=0&amp;searchTerm=" TargetMode="External"/><Relationship Id="rId1149" Type="http://schemas.openxmlformats.org/officeDocument/2006/relationships/hyperlink" Target="http://www.scopus.com/authid/detail.url?authorId=51061044300&amp;eid=2-s2.0-80053062548" TargetMode="External"/><Relationship Id="rId1356" Type="http://schemas.openxmlformats.org/officeDocument/2006/relationships/hyperlink" Target="http://www.scopus.com/source/sourceInfo.uri?sourceId=4000151616&amp;origin=resultslist" TargetMode="External"/><Relationship Id="rId158" Type="http://schemas.openxmlformats.org/officeDocument/2006/relationships/hyperlink" Target="http://www.scopus.com/source/sourceInfo.url?sourceId=12325&amp;origin=resultslist" TargetMode="External"/><Relationship Id="rId726" Type="http://schemas.openxmlformats.org/officeDocument/2006/relationships/hyperlink" Target="http://www.scopus.com/authid/detail.url?origin=resultslist&amp;authorId=36197594700&amp;zone=" TargetMode="External"/><Relationship Id="rId933" Type="http://schemas.openxmlformats.org/officeDocument/2006/relationships/hyperlink" Target="http://www.scopus.com/search/submit/author.url?author=Saponjic+Z.&amp;origin=resultslist&amp;authorId=6603558005" TargetMode="External"/><Relationship Id="rId1009" Type="http://schemas.openxmlformats.org/officeDocument/2006/relationships/hyperlink" Target="http://apps.webofknowledge.com/full_record.do?product=WOS&amp;search_mode=CitingArticles&amp;qid=2&amp;SID=Y157O@A2pbmFGkhg8J5&amp;page=1&amp;doc=2&amp;cacheurlFromRightClick=no" TargetMode="External"/><Relationship Id="rId62" Type="http://schemas.openxmlformats.org/officeDocument/2006/relationships/hyperlink" Target="http://www.scopus.com/search/submit/author.url?author=Gao%2c+N.&amp;origin=resultslist&amp;authorId=12762200900&amp;src=s" TargetMode="External"/><Relationship Id="rId365" Type="http://schemas.openxmlformats.org/officeDocument/2006/relationships/hyperlink" Target="http://www.scopus.com/authid/detail.url?origin=resultslist&amp;authorId=6701482817&amp;zone=" TargetMode="External"/><Relationship Id="rId572" Type="http://schemas.openxmlformats.org/officeDocument/2006/relationships/hyperlink" Target="http://www.scopus.com/authid/detail.url?origin=resultslist&amp;authorId=20734529200&amp;zone=" TargetMode="External"/><Relationship Id="rId1216" Type="http://schemas.openxmlformats.org/officeDocument/2006/relationships/hyperlink" Target="http://www.scopus.com/authid/detail.url?origin=resultslist&amp;authorId=8277688300&amp;zone=" TargetMode="External"/><Relationship Id="rId225" Type="http://schemas.openxmlformats.org/officeDocument/2006/relationships/hyperlink" Target="http://www.scopus.com/search/submit/author.url?author=Dobrowolski%2c+W.D.&amp;origin=resultslist&amp;authorId=35742908300&amp;src=s" TargetMode="External"/><Relationship Id="rId432" Type="http://schemas.openxmlformats.org/officeDocument/2006/relationships/hyperlink" Target="http://www.scopus.com/authid/detail.url?origin=resultslist&amp;authorId=35240653400" TargetMode="External"/><Relationship Id="rId877" Type="http://schemas.openxmlformats.org/officeDocument/2006/relationships/hyperlink" Target="http://www.scopus.com/authid/detail.url?origin=resultslist&amp;authorId=44061394700&amp;zone=" TargetMode="External"/><Relationship Id="rId1062" Type="http://schemas.openxmlformats.org/officeDocument/2006/relationships/hyperlink" Target="http://www.scopus.com/authid/detail.url?origin=resultslist&amp;authorId=55212687300&amp;zone=" TargetMode="External"/><Relationship Id="rId737" Type="http://schemas.openxmlformats.org/officeDocument/2006/relationships/hyperlink" Target="http://www.scopus.com.proxy.kobson.nb.rs:2048/authid/detail.url?origin=resultslist&amp;authorId=7004112374&amp;zone=" TargetMode="External"/><Relationship Id="rId944" Type="http://schemas.openxmlformats.org/officeDocument/2006/relationships/hyperlink" Target="http://www.scopus.com/authid/detail.url?origin=resultslist&amp;authorId=35752271100&amp;zone=" TargetMode="External"/><Relationship Id="rId1367" Type="http://schemas.openxmlformats.org/officeDocument/2006/relationships/hyperlink" Target="https://www.researchgate.net/publication/318212105_Electrochemical_Immunosensor_for_Aflatoxin_B1_Based_on_PolyanilineGraphene_Nanohybrids_Decorated_with_Au_Nanoparticle" TargetMode="External"/><Relationship Id="rId73" Type="http://schemas.openxmlformats.org/officeDocument/2006/relationships/hyperlink" Target="http://www.scopus.com/search/submit/author.url?author=Lu%2c+G.-Q.&amp;origin=resultslist&amp;authorId=8901021500&amp;src=s" TargetMode="External"/><Relationship Id="rId169" Type="http://schemas.openxmlformats.org/officeDocument/2006/relationships/hyperlink" Target="http://www.scopus.com/search/submit/author.url?author=Dong%2c+X.-H.&amp;origin=resultslist&amp;authorId=8605332800&amp;src=s" TargetMode="External"/><Relationship Id="rId376" Type="http://schemas.openxmlformats.org/officeDocument/2006/relationships/hyperlink" Target="http://www.scopus.com/authid/detail.url?origin=resultslist&amp;authorId=35248063500" TargetMode="External"/><Relationship Id="rId583" Type="http://schemas.openxmlformats.org/officeDocument/2006/relationships/hyperlink" Target="http://www.scopus.com/authid/detail.url?origin=resultslist&amp;authorId=52264551600&amp;zone=" TargetMode="External"/><Relationship Id="rId790" Type="http://schemas.openxmlformats.org/officeDocument/2006/relationships/hyperlink" Target="http://www.scopus.com/source/sourceInfo.url?sourceId=18375&amp;origin=resultslist" TargetMode="External"/><Relationship Id="rId804" Type="http://schemas.openxmlformats.org/officeDocument/2006/relationships/hyperlink" Target="http://apps.isiknowledge.com/DaisyOneClickSearch.do?product=WOS&amp;search_mode=DaisyOneClickSearch&amp;db_id=&amp;SID=R1Nl5LiLniba4o5MmJa&amp;name=Stoica%20I&amp;ut=000280240600022&amp;pos=3" TargetMode="External"/><Relationship Id="rId1227" Type="http://schemas.openxmlformats.org/officeDocument/2006/relationships/hyperlink" Target="http://www.scopus.com/record/display.url?eid=2-s2.0-84868255329&amp;origin=resultslist&amp;sort=plf-f&amp;cite=2-s2.0-84859894690&amp;src=s&amp;imp=t&amp;sid=B585DCE76CF5FEFB711E225197F6BB6E.I0QkgbIjGqqLQ4Nw7dqZ4A%3a90&amp;sot=cite&amp;sdt=a&amp;sl=0&amp;relpos=0&amp;relpos=0&amp;searchTerm=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scopus.com.proxy.kobson.nb.rs:2048/record/display.url?eid=2-s2.0-84865107230&amp;origin=resultslist&amp;sort=plf-f&amp;cite=2-s2.0-55849130401&amp;src=s&amp;imp=t&amp;sid=I70FSKomf6ZrxT356g-yVps%3a550&amp;sot=cite&amp;sdt=a&amp;sl=0&amp;relpos=0&amp;relpos=0&amp;searchTerm=" TargetMode="External"/><Relationship Id="rId443" Type="http://schemas.openxmlformats.org/officeDocument/2006/relationships/hyperlink" Target="http://www.scopus.com/record/display.url?eid=2-s2.0-84881078287&amp;origin=resultslist&amp;sort=plf-f&amp;cite=2-s2.0-84869006773&amp;src=s&amp;imp=t&amp;sid=8ADA3F42E09521D2C814E570754986ED.fM4vPBipdL1BpirDq5Cw%3a210&amp;sot=cite&amp;sdt=a&amp;sl=0&amp;relpos=0&amp;relpos=0&amp;citeCnt=0&amp;searchTerm=" TargetMode="External"/><Relationship Id="rId650" Type="http://schemas.openxmlformats.org/officeDocument/2006/relationships/hyperlink" Target="http://www.scopus.com/record/display.url?eid=2-s2.0-84871220137&amp;origin=resultslist&amp;sort=plf-f&amp;cite=2-s2.0-70349566539&amp;src=s&amp;imp=t&amp;sid=12926B57A87B0B08F1AF481BA58EC16F.euC1gMODexYlPkQec4u1Q%3a590&amp;sot=cite&amp;sdt=a&amp;sl=0&amp;relpos=0&amp;relpos=0&amp;searchTerm=" TargetMode="External"/><Relationship Id="rId888" Type="http://schemas.openxmlformats.org/officeDocument/2006/relationships/hyperlink" Target="http://apps.isiknowledge.com/DaisyOneClickSearch.do?product=WOS&amp;search_mode=DaisyOneClickSearch&amp;db_id=&amp;SID=Q2JOeHbFEabid6Fd8kN&amp;name=Wilms%20D&amp;ut=000285426600005&amp;pos=2" TargetMode="External"/><Relationship Id="rId1073" Type="http://schemas.openxmlformats.org/officeDocument/2006/relationships/hyperlink" Target="http://www.scopus.com/authid/detail.url?origin=resultslist&amp;authorId=6503919761&amp;zone=" TargetMode="External"/><Relationship Id="rId1280" Type="http://schemas.openxmlformats.org/officeDocument/2006/relationships/hyperlink" Target="https://www.researchgate.net/publication/321096774_Nanosilver_Enabled_Reactive_Dyes_for_Antimicrobial_Medical_Textiles" TargetMode="External"/><Relationship Id="rId303" Type="http://schemas.openxmlformats.org/officeDocument/2006/relationships/hyperlink" Target="http://www.scopus.com/authid/detail.url?origin=resultslist&amp;authorId=12040764400&amp;zone=" TargetMode="External"/><Relationship Id="rId748" Type="http://schemas.openxmlformats.org/officeDocument/2006/relationships/hyperlink" Target="http://www.scopus.com/authid/detail.url?origin=resultslist&amp;authorId=35261989400&amp;zone=" TargetMode="External"/><Relationship Id="rId955" Type="http://schemas.openxmlformats.org/officeDocument/2006/relationships/hyperlink" Target="http://www.scopus.com/authid/detail.url?origin=resultslist&amp;authorId=55122020900&amp;zone=" TargetMode="External"/><Relationship Id="rId1140" Type="http://schemas.openxmlformats.org/officeDocument/2006/relationships/hyperlink" Target="http://www.scopus.com/authid/detail.url?origin=resultslist&amp;authorId=26026337100&amp;zone=" TargetMode="External"/><Relationship Id="rId1378" Type="http://schemas.openxmlformats.org/officeDocument/2006/relationships/hyperlink" Target="https://www.researchgate.net/journal/1664-302X_Frontiers_in_Microbiology" TargetMode="External"/><Relationship Id="rId84" Type="http://schemas.openxmlformats.org/officeDocument/2006/relationships/hyperlink" Target="http://www.scopus.com/search/submit/author.url?author=Hartland%2c+G.V.&amp;origin=resultslist&amp;authorId=7003732775&amp;src=s" TargetMode="External"/><Relationship Id="rId387" Type="http://schemas.openxmlformats.org/officeDocument/2006/relationships/hyperlink" Target="http://apps.isiknowledge.com/full_record.do?product=WOS&amp;colname=WOS&amp;search_mode=CitingArticles&amp;qid=22&amp;SID=Q2JOeHbFEabid6Fd8kN&amp;page=1&amp;doc=1&amp;cacheurlFromRightClick=no" TargetMode="External"/><Relationship Id="rId510" Type="http://schemas.openxmlformats.org/officeDocument/2006/relationships/hyperlink" Target="http://www.scopus.com/authid/detail.url?origin=resultslist&amp;authorId=20734529200&amp;zone=" TargetMode="External"/><Relationship Id="rId594" Type="http://schemas.openxmlformats.org/officeDocument/2006/relationships/hyperlink" Target="http://www.scopus.com/authid/detail.url?origin=resultslist&amp;authorId=35271919400" TargetMode="External"/><Relationship Id="rId608" Type="http://schemas.openxmlformats.org/officeDocument/2006/relationships/hyperlink" Target="http://www.scopus.com/search/submit/author.url?author=Orel%2c+B.&amp;origin=resultslist&amp;authorId=35238384600&amp;src=s" TargetMode="External"/><Relationship Id="rId815" Type="http://schemas.openxmlformats.org/officeDocument/2006/relationships/hyperlink" Target="http://www.springerlink.com/content/?Author=Petar+Jovan%c4%8di%c4%87" TargetMode="External"/><Relationship Id="rId1238" Type="http://schemas.openxmlformats.org/officeDocument/2006/relationships/hyperlink" Target="http://www.scopus.com/authid/detail.url?origin=resultslist&amp;authorId=7201386887&amp;zone=" TargetMode="External"/><Relationship Id="rId247" Type="http://schemas.openxmlformats.org/officeDocument/2006/relationships/hyperlink" Target="http://www.scopus.com/search/submit/author.url?author=Saponjic+Z.&amp;origin=resultslist&amp;authorId=6603558005" TargetMode="External"/><Relationship Id="rId899" Type="http://schemas.openxmlformats.org/officeDocument/2006/relationships/hyperlink" Target="http://www.scopus.com/authid/detail.url?origin=resultslist&amp;authorId=55863170000&amp;zone=" TargetMode="External"/><Relationship Id="rId1000" Type="http://schemas.openxmlformats.org/officeDocument/2006/relationships/hyperlink" Target="http://www.scopus.com/authid/detail.url?origin=resultslist&amp;authorId=55183981900&amp;zone=" TargetMode="External"/><Relationship Id="rId1084" Type="http://schemas.openxmlformats.org/officeDocument/2006/relationships/hyperlink" Target="http://www.scopus.com/authid/detail.url?origin=resultslist&amp;authorId=25825171700&amp;zone=" TargetMode="External"/><Relationship Id="rId1305" Type="http://schemas.openxmlformats.org/officeDocument/2006/relationships/hyperlink" Target="http://biot.modares.ac.ir/?_action=article&amp;au=545725&amp;_au=%D8%A8%D9%87%D8%B1%D8%A7%D9%85++%DA%AF%D9%84%D8%B3%D8%AA%D8%A7%D9%86%DB%8C" TargetMode="External"/><Relationship Id="rId107" Type="http://schemas.openxmlformats.org/officeDocument/2006/relationships/hyperlink" Target="http://www.scopus.com/search/submit/author.url?author=Abdelal%2c+A.A.&amp;origin=resultslist&amp;authorId=7003891474&amp;src=s" TargetMode="External"/><Relationship Id="rId454" Type="http://schemas.openxmlformats.org/officeDocument/2006/relationships/hyperlink" Target="http://www.scopus.com/authid/detail.url?origin=resultslist&amp;authorId=54958459600&amp;zone=" TargetMode="External"/><Relationship Id="rId661" Type="http://schemas.openxmlformats.org/officeDocument/2006/relationships/hyperlink" Target="http://www.scopus.com/authid/detail.url?origin=resultslist&amp;authorId=35424442200&amp;zone=" TargetMode="External"/><Relationship Id="rId759" Type="http://schemas.openxmlformats.org/officeDocument/2006/relationships/hyperlink" Target="http://dx.doi.org/10.1007/978-3-319-93405-1_6" TargetMode="External"/><Relationship Id="rId966" Type="http://schemas.openxmlformats.org/officeDocument/2006/relationships/hyperlink" Target="https://www.researchgate.net/profile/Ayesha_Kausar2" TargetMode="External"/><Relationship Id="rId1291" Type="http://schemas.openxmlformats.org/officeDocument/2006/relationships/hyperlink" Target="https://www.researchgate.net/researcher/2042550271_YuK_Gunko/" TargetMode="External"/><Relationship Id="rId11" Type="http://schemas.openxmlformats.org/officeDocument/2006/relationships/hyperlink" Target="https://doi.org/10.1016/B978-0-12-813731-4.00002-3" TargetMode="External"/><Relationship Id="rId314" Type="http://schemas.openxmlformats.org/officeDocument/2006/relationships/hyperlink" Target="http://www.scopus.com/authid/detail.url?origin=resultslist&amp;authorId=7004066714&amp;zone=" TargetMode="External"/><Relationship Id="rId398" Type="http://schemas.openxmlformats.org/officeDocument/2006/relationships/hyperlink" Target="http://www.scopus.com.proxy.kobson.nb.rs:2048/search/submit/author.url?author=Dimitrijevi%c4%87%2c+S.&amp;origin=resultslist&amp;authorId=26431297900&amp;src=s" TargetMode="External"/><Relationship Id="rId521" Type="http://schemas.openxmlformats.org/officeDocument/2006/relationships/hyperlink" Target="http://www.scopus.com/authid/detail.url?origin=resultslist&amp;authorId=7004255232&amp;zone=" TargetMode="External"/><Relationship Id="rId619" Type="http://schemas.openxmlformats.org/officeDocument/2006/relationships/hyperlink" Target="http://dx.doi.org/10.7567/JJAP.54.06FH01" TargetMode="External"/><Relationship Id="rId1151" Type="http://schemas.openxmlformats.org/officeDocument/2006/relationships/image" Target="media/image1.png"/><Relationship Id="rId1249" Type="http://schemas.openxmlformats.org/officeDocument/2006/relationships/hyperlink" Target="https://www.researchgate.net/publication/319147764_UV-irradiation_assisted_control_of_the_structural_optical_and_thermal_properties_of_PEOPVP_blended_gold_nanoparticles" TargetMode="External"/><Relationship Id="rId95" Type="http://schemas.openxmlformats.org/officeDocument/2006/relationships/hyperlink" Target="http://www.scopus.com/record/display.url?eid=2-s2.0-84859720124&amp;origin=resultslist&amp;sort=plf-f&amp;cite=2-s2.0-0028950348&amp;src=s&amp;imp=t&amp;sid=4owjniez_VSxGVyGEA6vAsw%3a650&amp;sot=cite&amp;sdt=a&amp;sl=0&amp;relpos=0&amp;relpos=0&amp;searchTerm=" TargetMode="External"/><Relationship Id="rId160" Type="http://schemas.openxmlformats.org/officeDocument/2006/relationships/hyperlink" Target="http://www.scopus.com/search/submit/author.url?author=Manoharan%2c+P.T.&amp;origin=resultslist&amp;authorId=15120961900&amp;src=s" TargetMode="External"/><Relationship Id="rId826" Type="http://schemas.openxmlformats.org/officeDocument/2006/relationships/hyperlink" Target="http://www.scopus.com/record/display.url?eid=2-s2.0-84861869237&amp;origin=resultslist&amp;sort=plf-f&amp;cite=2-s2.0-77951270173&amp;src=s&amp;imp=t&amp;sid=2oCaVYlOPXfr142x7iWEG_L%3a190&amp;sot=cite&amp;sdt=a&amp;sl=0&amp;relpos=0&amp;relpos=0&amp;searchTerm=" TargetMode="External"/><Relationship Id="rId1011" Type="http://schemas.openxmlformats.org/officeDocument/2006/relationships/hyperlink" Target="http://www.scopus.com/authid/detail.url?origin=resultslist&amp;authorId=42260938500&amp;zone=" TargetMode="External"/><Relationship Id="rId1109" Type="http://schemas.openxmlformats.org/officeDocument/2006/relationships/hyperlink" Target="http://www.scopus.com/search/submit/author.url?author=Dzunuzovic+E.&amp;origin=resultslist&amp;authorId=6506190033" TargetMode="External"/><Relationship Id="rId258" Type="http://schemas.openxmlformats.org/officeDocument/2006/relationships/hyperlink" Target="http://dx.doi.org/10.15174/au.2014.526" TargetMode="External"/><Relationship Id="rId465" Type="http://schemas.openxmlformats.org/officeDocument/2006/relationships/hyperlink" Target="http://www.sciencedirect.com/science?_ob=ArticleURL&amp;_udi=B6TFD-4WDNKSN-1&amp;_user=1793225&amp;_coverDate=05%2F31%2F2009&amp;_rdoc=3&amp;_fmt=high&amp;_orig=browse&amp;_srch=doc-info(%23toc%235224%239999%23999999999%2399999%23FLA%23display%23Articles)&amp;_cdi=5224&amp;_sort=d&amp;_docanchor=&amp;_ct=92&amp;_acct=C000053038&amp;_version=1&amp;_urlVersion=0&amp;_userid=1793225&amp;md5=0d32c7948f4639aee651f398436ccb13" TargetMode="External"/><Relationship Id="rId672" Type="http://schemas.openxmlformats.org/officeDocument/2006/relationships/hyperlink" Target="http://apps.webofknowledge.com/full_record.do?product=WOS&amp;search_mode=CitingArticles&amp;qid=4&amp;SID=R1d8HgCeLle7kNN@GkG&amp;page=1&amp;doc=1&amp;cacheurlFromRightClick=no" TargetMode="External"/><Relationship Id="rId1095" Type="http://schemas.openxmlformats.org/officeDocument/2006/relationships/hyperlink" Target="http://www.scopus.com/record/display.url?eid=2-s2.0-84857375099&amp;origin=resultslist&amp;sort=plf-f&amp;cite=2-s2.0-77955597979&amp;src=s&amp;imp=t&amp;sid=ukZdyvYdISXEq6EB89g3wmP%3a90&amp;sot=cite&amp;sdt=a&amp;sl=0&amp;relpos=0&amp;relpos=0&amp;searchTerm=" TargetMode="External"/><Relationship Id="rId1316" Type="http://schemas.openxmlformats.org/officeDocument/2006/relationships/hyperlink" Target="http://www-scopus-com.proxy.kobson.nb.rs:2048/authid/detail.url?origin=resultslist&amp;authorId=8438018300&amp;zone=" TargetMode="External"/><Relationship Id="rId22" Type="http://schemas.openxmlformats.org/officeDocument/2006/relationships/hyperlink" Target="http://www.scopus.com/authid/detail.url?origin=resultslist&amp;authorId=52363294400&amp;zone=" TargetMode="External"/><Relationship Id="rId118" Type="http://schemas.openxmlformats.org/officeDocument/2006/relationships/hyperlink" Target="http://www.scopus.com/authid/detail.url?origin=resultslist&amp;authorId=55024485700&amp;zone=" TargetMode="External"/><Relationship Id="rId325" Type="http://schemas.openxmlformats.org/officeDocument/2006/relationships/hyperlink" Target="http://www.scopus.com.proxy.kobson.nb.rs:2048/authid/detail.url?origin=resultslist&amp;authorId=7006028542&amp;zone=" TargetMode="External"/><Relationship Id="rId532" Type="http://schemas.openxmlformats.org/officeDocument/2006/relationships/hyperlink" Target="http://www.scopus.com/record/display.url?eid=2-s2.0-84869097414&amp;origin=resultslist&amp;sort=plf-f&amp;cite=2-s2.0-68949170823&amp;src=s&amp;imp=t&amp;sid=307E40F1E6184F80AE3C37C2A31A334D.zQKnzAySRvJOZYcdfIziQ%3a140&amp;sot=cite&amp;sdt=a&amp;sl=0&amp;relpos=1&amp;relpos=1&amp;searchTerm=" TargetMode="External"/><Relationship Id="rId977" Type="http://schemas.openxmlformats.org/officeDocument/2006/relationships/hyperlink" Target="http://www.scopus.com/authid/detail.url?origin=resultslist&amp;authorId=55484876400&amp;zone=" TargetMode="External"/><Relationship Id="rId1162" Type="http://schemas.openxmlformats.org/officeDocument/2006/relationships/hyperlink" Target="http://www.scopus.com/record/display.url?eid=2-s2.0-84879244894&amp;origin=resultslist&amp;sort=plf-f&amp;cite=2-s2.0-82155178670&amp;src=s&amp;imp=t&amp;sid=9A29B679727E552F7132EA77C336B0DD.f594dyPDCy4K3aQHRor6A%3a270&amp;sot=cite&amp;sdt=a&amp;sl=0&amp;relpos=0&amp;relpos=0&amp;citeCnt=1&amp;searchTerm=" TargetMode="External"/><Relationship Id="rId171" Type="http://schemas.openxmlformats.org/officeDocument/2006/relationships/hyperlink" Target="http://www.scopus.com/search/submit/author.url?author=Romc%cc%8cevic%cc%81%2c+M.&amp;origin=resultslist&amp;authorId=6603196368&amp;src=s" TargetMode="External"/><Relationship Id="rId837" Type="http://schemas.openxmlformats.org/officeDocument/2006/relationships/hyperlink" Target="http://apps.isiknowledge.com/DaisyOneClickSearch.do?product=WOS&amp;search_mode=DaisyOneClickSearch&amp;db_id=&amp;SID=N2iMc2fg5aCh2hIC42B&amp;name=Ruales%20C&amp;ut=000282017700013&amp;pos=2" TargetMode="External"/><Relationship Id="rId1022" Type="http://schemas.openxmlformats.org/officeDocument/2006/relationships/hyperlink" Target="https://www.researchgate.net/publication/318771263_The_influence_of_corona_treatment_and_impregnation_with_colloidal_TiO2_nanoparticles_on_biodegradability_of_cotton_fabric" TargetMode="External"/><Relationship Id="rId269" Type="http://schemas.openxmlformats.org/officeDocument/2006/relationships/hyperlink" Target="http://www.scopus.com/authid/detail.url?origin=resultslist&amp;authorId=6506816852&amp;zone=" TargetMode="External"/><Relationship Id="rId476" Type="http://schemas.openxmlformats.org/officeDocument/2006/relationships/hyperlink" Target="http://www.scopus.com/authid/detail.url?origin=resultslist&amp;authorId=36168554600&amp;zone=" TargetMode="External"/><Relationship Id="rId683" Type="http://schemas.openxmlformats.org/officeDocument/2006/relationships/hyperlink" Target="http://apps.isiknowledge.com/DaisyOneClickSearch.do?product=WOS&amp;search_mode=DaisyOneClickSearch&amp;db_id=&amp;SID=N2iMc2fg5aCh2hIC42B&amp;name=Ruales%20C&amp;ut=000282017700013&amp;pos=2" TargetMode="External"/><Relationship Id="rId890" Type="http://schemas.openxmlformats.org/officeDocument/2006/relationships/hyperlink" Target="http://apps.isiknowledge.com/DaisyOneClickSearch.do?product=WOS&amp;search_mode=DaisyOneClickSearch&amp;db_id=&amp;SID=Q2JOeHbFEabid6Fd8kN&amp;name=Frey%20H&amp;ut=000285426600005&amp;pos=4" TargetMode="External"/><Relationship Id="rId904" Type="http://schemas.openxmlformats.org/officeDocument/2006/relationships/hyperlink" Target="http://www.scopus.com/authid/detail.url?origin=resultslist&amp;authorId=36963920400&amp;zone=" TargetMode="External"/><Relationship Id="rId1327" Type="http://schemas.openxmlformats.org/officeDocument/2006/relationships/hyperlink" Target="http://www-scopus-com.proxy.kobson.nb.rs:2048/authid/detail.url?origin=resultslist&amp;authorId=55899816400&amp;zone=" TargetMode="External"/><Relationship Id="rId33" Type="http://schemas.openxmlformats.org/officeDocument/2006/relationships/hyperlink" Target="http://www.scopus.com/authid/detail.url?origin=resultslist&amp;authorId=35502950400" TargetMode="External"/><Relationship Id="rId129" Type="http://schemas.openxmlformats.org/officeDocument/2006/relationships/hyperlink" Target="http://www.scopus.com/authid/detail.url?origin=resultslist&amp;authorId=8947786200&amp;zone=" TargetMode="External"/><Relationship Id="rId336" Type="http://schemas.openxmlformats.org/officeDocument/2006/relationships/hyperlink" Target="http://www.scopus.com/authid/detail.url?origin=resultslist&amp;authorId=55190674300&amp;zone=" TargetMode="External"/><Relationship Id="rId543" Type="http://schemas.openxmlformats.org/officeDocument/2006/relationships/hyperlink" Target="http://www.scopus.com/authid/detail.url?origin=resultslist&amp;authorId=56260809100&amp;zone=" TargetMode="External"/><Relationship Id="rId988" Type="http://schemas.openxmlformats.org/officeDocument/2006/relationships/hyperlink" Target="http://apps.webofknowledge.com/full_record.do?product=WOS&amp;search_mode=CitingArticles&amp;qid=7&amp;SID=R1iN1fAPl7f4N@7O3JI&amp;page=1&amp;doc=3&amp;cacheurlFromRightClick=no" TargetMode="External"/><Relationship Id="rId1173" Type="http://schemas.openxmlformats.org/officeDocument/2006/relationships/hyperlink" Target="http://kobson.nb.rs/?autor=Jovanovic%20Slobodan%20M" TargetMode="External"/><Relationship Id="rId1380" Type="http://schemas.openxmlformats.org/officeDocument/2006/relationships/hyperlink" Target="https://doi.org/10.1080/21691401.2017.1414825" TargetMode="External"/><Relationship Id="rId182" Type="http://schemas.openxmlformats.org/officeDocument/2006/relationships/hyperlink" Target="http://www.scopus.com/search/submit/author.url?author=Neumann%2c+R.&amp;origin=resultslist&amp;authorId=7202469529&amp;src=s" TargetMode="External"/><Relationship Id="rId403" Type="http://schemas.openxmlformats.org/officeDocument/2006/relationships/hyperlink" Target="http://www.scopus.com.proxy.kobson.nb.rs:2048/search/submit/author.url?author=Rai%c4%8devi%c4%87%2c+S.&amp;origin=resultslist&amp;authorId=11940752400&amp;src=s" TargetMode="External"/><Relationship Id="rId750" Type="http://schemas.openxmlformats.org/officeDocument/2006/relationships/hyperlink" Target="http://www.scopus.com/search/submit/author.url?author=Rubio-Retama%2c+J.&amp;origin=resultslist&amp;authorId=6506833322&amp;src=s" TargetMode="External"/><Relationship Id="rId848" Type="http://schemas.openxmlformats.org/officeDocument/2006/relationships/hyperlink" Target="http://www.scopus.com/authid/detail.uri?origin=resultslist&amp;authorId=6506190033&amp;zone=" TargetMode="External"/><Relationship Id="rId1033" Type="http://schemas.openxmlformats.org/officeDocument/2006/relationships/hyperlink" Target="http://www.scopus.com/source/sourceInfo.url?sourceId=17500155115&amp;origin=resultslist" TargetMode="External"/><Relationship Id="rId487" Type="http://schemas.openxmlformats.org/officeDocument/2006/relationships/hyperlink" Target="http://www.scopus.com/authid/detail.url?origin=resultslist&amp;authorId=54417548100&amp;zone=" TargetMode="External"/><Relationship Id="rId610" Type="http://schemas.openxmlformats.org/officeDocument/2006/relationships/hyperlink" Target="http://www.scopus.com/authid/detail.url?origin=resultslist&amp;authorId=35740926100" TargetMode="External"/><Relationship Id="rId694" Type="http://schemas.openxmlformats.org/officeDocument/2006/relationships/hyperlink" Target="http://www.scopus.com/authid/detail.url?origin=resultslist&amp;authorId=23393662100" TargetMode="External"/><Relationship Id="rId708" Type="http://schemas.openxmlformats.org/officeDocument/2006/relationships/hyperlink" Target="http://link.springer.com/search?facet-author=%22Nevena+Pua%C4%8D%22" TargetMode="External"/><Relationship Id="rId915" Type="http://schemas.openxmlformats.org/officeDocument/2006/relationships/hyperlink" Target="http://www.scopus.com/record/display.url?eid=2-s2.0-84867395882&amp;origin=resultslist&amp;sort=plf-f&amp;cite=2-s2.0-70350352206&amp;src=s&amp;imp=t&amp;sid=kO5QcA9-2hDjz7drfVnEs1n%3a190&amp;sot=cite&amp;sdt=a&amp;sl=0&amp;relpos=0&amp;relpos=0&amp;searchTerm=" TargetMode="External"/><Relationship Id="rId1240" Type="http://schemas.openxmlformats.org/officeDocument/2006/relationships/hyperlink" Target="http://www.scopus.com/authid/detail.url?origin=resultslist&amp;authorId=13006283500&amp;zone=" TargetMode="External"/><Relationship Id="rId1338" Type="http://schemas.openxmlformats.org/officeDocument/2006/relationships/hyperlink" Target="https://doi.org/10.1016/j.chemosphere.2017.05.118" TargetMode="External"/><Relationship Id="rId347" Type="http://schemas.openxmlformats.org/officeDocument/2006/relationships/hyperlink" Target="http://www.scopus.com/record/display.url?eid=2-s2.0-84855720118&amp;origin=resultslist&amp;sort=plf-f&amp;cite=2-s2.0-64149107533&amp;src=s&amp;imp=t&amp;sid=5slDvZEVVPLvw0yWKfx2MQm%3a510&amp;sot=cite&amp;sdt=a&amp;sl=0&amp;relpos=0&amp;relpos=0&amp;searchTerm=" TargetMode="External"/><Relationship Id="rId999" Type="http://schemas.openxmlformats.org/officeDocument/2006/relationships/hyperlink" Target="http://www.scopus.com/authid/detail.url?origin=resultslist&amp;authorId=7410071905&amp;zone=" TargetMode="External"/><Relationship Id="rId1100" Type="http://schemas.openxmlformats.org/officeDocument/2006/relationships/hyperlink" Target="http://www.scopus.com/authid/detail.url?origin=resultslist&amp;authorId=37089111100&amp;zone=" TargetMode="External"/><Relationship Id="rId1184" Type="http://schemas.openxmlformats.org/officeDocument/2006/relationships/hyperlink" Target="http://www.scopus.com/display/book.url?sourceId=21100431415&amp;requestedPage=book" TargetMode="External"/><Relationship Id="rId44" Type="http://schemas.openxmlformats.org/officeDocument/2006/relationships/hyperlink" Target="http://apps.isiknowledge.com/full_record.do?product=WOS&amp;search_mode=CitedRefIndex&amp;qid=29&amp;SID=W1295o7i8HlKoHBpf84&amp;page=1&amp;doc=3" TargetMode="External"/><Relationship Id="rId554" Type="http://schemas.openxmlformats.org/officeDocument/2006/relationships/hyperlink" Target="http://www.scopus.com/authid/detail.url?origin=resultslist&amp;authorId=23072832700&amp;zone=" TargetMode="External"/><Relationship Id="rId761" Type="http://schemas.openxmlformats.org/officeDocument/2006/relationships/hyperlink" Target="http://dx.doi.org/10.17485/ijst%2F2016%2Fv9i17%2F87216" TargetMode="External"/><Relationship Id="rId859" Type="http://schemas.openxmlformats.org/officeDocument/2006/relationships/hyperlink" Target="http://www.scopus.com/record/display.url?eid=2-s2.0-84869028965&amp;origin=resultslist&amp;sort=plf-f&amp;cite=2-s2.0-64249169312&amp;src=s&amp;imp=t&amp;sid=307E40F1E6184F80AE3C37C2A31A334D.zQKnzAySRvJOZYcdfIziQ%3a340&amp;sot=cite&amp;sdt=a&amp;sl=0&amp;relpos=0&amp;relpos=0&amp;searchTerm=" TargetMode="External"/><Relationship Id="rId193" Type="http://schemas.openxmlformats.org/officeDocument/2006/relationships/hyperlink" Target="http://www.scopus.com/authid/detail.url?origin=resultslist&amp;authorId=55249744000&amp;zone=" TargetMode="External"/><Relationship Id="rId207" Type="http://schemas.openxmlformats.org/officeDocument/2006/relationships/hyperlink" Target="http://www.scopus.com/authid/detail.url?origin=resultslist&amp;authorId=55246847000&amp;zone=" TargetMode="External"/><Relationship Id="rId414" Type="http://schemas.openxmlformats.org/officeDocument/2006/relationships/hyperlink" Target="http://apps.isiknowledge.com/full_record.do?product=WOS&amp;colname=WOS&amp;search_mode=CitingArticles&amp;qid=15&amp;SID=W1295o7i8HlKoHBpf84&amp;page=1&amp;doc=1&amp;cacheurlFromRightClick=no" TargetMode="External"/><Relationship Id="rId498" Type="http://schemas.openxmlformats.org/officeDocument/2006/relationships/hyperlink" Target="http://www.scopus.com/authid/detail.url?origin=resultslist&amp;authorId=55300885800&amp;zone=" TargetMode="External"/><Relationship Id="rId621" Type="http://schemas.openxmlformats.org/officeDocument/2006/relationships/hyperlink" Target="http://www.scopus.com/record/display.url?eid=2-s2.0-84908040899&amp;origin=resultslist&amp;sort=plf-f&amp;cite=2-s2.0-70349566539&amp;src=s&amp;imp=t&amp;sid=25CE3D8C569423D1A4237D2EA8BFCF9F.Vdktg6RVtMfaQJ4pNTCQ%3a370&amp;sot=cite&amp;sdt=a&amp;sl=0&amp;relpos=5&amp;relpos=5&amp;citeCnt=0&amp;searchTerm=" TargetMode="External"/><Relationship Id="rId1044" Type="http://schemas.openxmlformats.org/officeDocument/2006/relationships/hyperlink" Target="http://www.scopus.com/authid/detail.url?origin=resultslist&amp;authorId=55756627700&amp;zone=" TargetMode="External"/><Relationship Id="rId1251" Type="http://schemas.openxmlformats.org/officeDocument/2006/relationships/hyperlink" Target="http://www.sciencedirect.com/science/article/pii/S0254058415303710" TargetMode="External"/><Relationship Id="rId1349" Type="http://schemas.openxmlformats.org/officeDocument/2006/relationships/hyperlink" Target="http://dx.doi.org/10.1007/978-3-319-93405-1_6" TargetMode="External"/><Relationship Id="rId260" Type="http://schemas.openxmlformats.org/officeDocument/2006/relationships/hyperlink" Target="http://www.scopus.com/authid/detail.url?origin=resultslist&amp;authorId=25027474600&amp;zone=" TargetMode="External"/><Relationship Id="rId719" Type="http://schemas.openxmlformats.org/officeDocument/2006/relationships/hyperlink" Target="http://www.scopus.com/authid/detail.url?origin=resultslist&amp;authorId=55900957900&amp;zone=" TargetMode="External"/><Relationship Id="rId926" Type="http://schemas.openxmlformats.org/officeDocument/2006/relationships/hyperlink" Target="http://www.scopus.com/authid/detail.url?origin=resultslist&amp;authorId=54958343900&amp;zone=" TargetMode="External"/><Relationship Id="rId1111" Type="http://schemas.openxmlformats.org/officeDocument/2006/relationships/hyperlink" Target="http://www.scopus.com/search/submit/author.url?author=Gomez+Ribelles+J.L.&amp;origin=resultslist&amp;authorId=35242166000" TargetMode="External"/><Relationship Id="rId55" Type="http://schemas.openxmlformats.org/officeDocument/2006/relationships/hyperlink" Target="http://www.scopus.com/search/submit/author.url?author=Cle%cc%81menson%2c+S.&amp;origin=resultslist&amp;authorId=14061765000&amp;src=s" TargetMode="External"/><Relationship Id="rId120" Type="http://schemas.openxmlformats.org/officeDocument/2006/relationships/hyperlink" Target="http://www.scopus.com/source/sourceInfo.url?sourceId=5200153123&amp;origin=resultslist" TargetMode="External"/><Relationship Id="rId358" Type="http://schemas.openxmlformats.org/officeDocument/2006/relationships/hyperlink" Target="http://www.scopus.com/source/sourceInfo.url?sourceId=17159&amp;origin=resultslist" TargetMode="External"/><Relationship Id="rId565" Type="http://schemas.openxmlformats.org/officeDocument/2006/relationships/hyperlink" Target="http://www.scopus.com/authid/detail.url?origin=resultslist&amp;authorId=7101805499&amp;zone=" TargetMode="External"/><Relationship Id="rId772" Type="http://schemas.openxmlformats.org/officeDocument/2006/relationships/hyperlink" Target="http://www.scopus.com/authid/detail.url?origin=resultslist&amp;authorId=6603238731&amp;zone=" TargetMode="External"/><Relationship Id="rId1195" Type="http://schemas.openxmlformats.org/officeDocument/2006/relationships/hyperlink" Target="http://www.scopus.com/authid/detail.url?origin=resultslist&amp;authorId=53877988500&amp;zone=" TargetMode="External"/><Relationship Id="rId1209" Type="http://schemas.openxmlformats.org/officeDocument/2006/relationships/hyperlink" Target="http://www.scopus.com/record/display.uri?eid=2-s2.0-84951005261&amp;origin=resultslist&amp;sort=plf-f&amp;cite=2-s2.0-64249169312&amp;src=s&amp;imp=t&amp;sid=BCD4AF07A87AD435E8AF2548D29E074F.ZmAySxCHIBxxTXbnsoe5w%3a1490&amp;sot=cite&amp;sdt=a&amp;sl=0&amp;relpos=3&amp;citeCnt=0&amp;searchTerm=" TargetMode="External"/><Relationship Id="rId218" Type="http://schemas.openxmlformats.org/officeDocument/2006/relationships/hyperlink" Target="http://www.scopus.com/authid/detail.url?origin=resultslist&amp;authorId=7005972081&amp;zone=" TargetMode="External"/><Relationship Id="rId425" Type="http://schemas.openxmlformats.org/officeDocument/2006/relationships/hyperlink" Target="http://apps.isiknowledge.com/DaisyOneClickSearch.do?product=WOS&amp;search_mode=DaisyOneClickSearch&amp;db_id=&amp;SID=N2iMc2fg5aCh2hIC42B&amp;name=Aimable%20A&amp;ut=000282017700013&amp;pos=4" TargetMode="External"/><Relationship Id="rId632" Type="http://schemas.openxmlformats.org/officeDocument/2006/relationships/hyperlink" Target="http://www.scopus.com/source/sourceInfo.url?sourceId=16398&amp;origin=resultslist" TargetMode="External"/><Relationship Id="rId1055" Type="http://schemas.openxmlformats.org/officeDocument/2006/relationships/hyperlink" Target="http://www.scopus.com/authid/detail.url?origin=resultslist&amp;authorId=55844929100&amp;zone=" TargetMode="External"/><Relationship Id="rId1262" Type="http://schemas.openxmlformats.org/officeDocument/2006/relationships/hyperlink" Target="https://doi.org/10.1016/j.tca.2017.05.006" TargetMode="External"/><Relationship Id="rId271" Type="http://schemas.openxmlformats.org/officeDocument/2006/relationships/hyperlink" Target="http://www.scopus.com/authid/detail.url?origin=resultslist&amp;authorId=7003632042&amp;zone=" TargetMode="External"/><Relationship Id="rId937" Type="http://schemas.openxmlformats.org/officeDocument/2006/relationships/hyperlink" Target="http://www.scopus.com/search/submit/author.url?author=Nedeljkovic+J.&amp;origin=resultslist&amp;authorId=7003632042" TargetMode="External"/><Relationship Id="rId1122" Type="http://schemas.openxmlformats.org/officeDocument/2006/relationships/hyperlink" Target="http://www.scopus.com/authid/detail.url?origin=resultslist&amp;authorId=35580179700&amp;zone=" TargetMode="External"/><Relationship Id="rId66" Type="http://schemas.openxmlformats.org/officeDocument/2006/relationships/hyperlink" Target="http://www.scopus.com/search/submit/author.url?author=Zhang%2c+G.&amp;origin=resultslist&amp;authorId=7405267920&amp;src=s" TargetMode="External"/><Relationship Id="rId131" Type="http://schemas.openxmlformats.org/officeDocument/2006/relationships/hyperlink" Target="http://www.scopus.com/authid/detail.url?origin=resultslist&amp;authorId=6602854119&amp;zone=" TargetMode="External"/><Relationship Id="rId369" Type="http://schemas.openxmlformats.org/officeDocument/2006/relationships/hyperlink" Target="http://www.scopus.com/authid/detail.url?origin=resultslist&amp;authorId=24067854600&amp;zone=" TargetMode="External"/><Relationship Id="rId576" Type="http://schemas.openxmlformats.org/officeDocument/2006/relationships/hyperlink" Target="http://www.scopus.com/authid/detail.url?origin=resultslist&amp;authorId=55240558500&amp;zone=" TargetMode="External"/><Relationship Id="rId783" Type="http://schemas.openxmlformats.org/officeDocument/2006/relationships/hyperlink" Target="http://www.scopus.com/authid/detail.url?origin=resultslist&amp;authorId=42161176600&amp;zone=" TargetMode="External"/><Relationship Id="rId990" Type="http://schemas.openxmlformats.org/officeDocument/2006/relationships/hyperlink" Target="http://www.scopus.com/authid/detail.url?origin=resultslist&amp;authorId=45960977000&amp;zone=" TargetMode="External"/><Relationship Id="rId229" Type="http://schemas.openxmlformats.org/officeDocument/2006/relationships/hyperlink" Target="http://www.scopus.com/search/submit/author.url?author=Apostolova%2c+I.&amp;origin=resultslist&amp;authorId=16425212400&amp;src=s" TargetMode="External"/><Relationship Id="rId436" Type="http://schemas.openxmlformats.org/officeDocument/2006/relationships/hyperlink" Target="http://link.springer.com/search?facet-author=%22Maja+Radeti%C4%87%22" TargetMode="External"/><Relationship Id="rId643" Type="http://schemas.openxmlformats.org/officeDocument/2006/relationships/hyperlink" Target="http://www.scopus.com/authid/detail.url?origin=resultslist&amp;authorId=6602162822&amp;zone=" TargetMode="External"/><Relationship Id="rId1066" Type="http://schemas.openxmlformats.org/officeDocument/2006/relationships/hyperlink" Target="http://www.scopus.com/record/display.url?eid=2-s2.0-84876732930&amp;origin=resultslist&amp;sort=plf-f&amp;cite=2-s2.0-77955597979&amp;src=s&amp;imp=t&amp;sid=768C5E9F34FFCDC634CF093008E53872.aqHV0EoE4xlIF3hgVWgA%3a230&amp;sot=cite&amp;sdt=a&amp;sl=0&amp;relpos=1&amp;relpos=1&amp;citeCnt=1&amp;searchTerm=" TargetMode="External"/><Relationship Id="rId1273" Type="http://schemas.openxmlformats.org/officeDocument/2006/relationships/hyperlink" Target="http://www.scopus.com/authid/detail.url?origin=resultslist&amp;authorId=36760702600&amp;zone=" TargetMode="External"/><Relationship Id="rId850" Type="http://schemas.openxmlformats.org/officeDocument/2006/relationships/hyperlink" Target="http://www.scopus.com/display/book.url?sourceId=21100431415&amp;requestedPage=book" TargetMode="External"/><Relationship Id="rId948" Type="http://schemas.openxmlformats.org/officeDocument/2006/relationships/hyperlink" Target="http://www.cqvip.com/main/search.aspx?w=%e8%82%96%e5%bb%ba%e6%96%8c" TargetMode="External"/><Relationship Id="rId1133" Type="http://schemas.openxmlformats.org/officeDocument/2006/relationships/hyperlink" Target="http://www.scopus.com/authid/detail.url?origin=resultslist&amp;authorId=7401825747&amp;zone=" TargetMode="External"/><Relationship Id="rId77" Type="http://schemas.openxmlformats.org/officeDocument/2006/relationships/hyperlink" Target="http://www.scopus.com/search/submit/author.url?author=Wurtz%2c+G.A.&amp;origin=resultslist&amp;authorId=6601950645&amp;src=s" TargetMode="External"/><Relationship Id="rId282" Type="http://schemas.openxmlformats.org/officeDocument/2006/relationships/hyperlink" Target="http://www.scopus.com/authid/detail.url?origin=resultslist&amp;authorId=55521559000&amp;zone=" TargetMode="External"/><Relationship Id="rId503" Type="http://schemas.openxmlformats.org/officeDocument/2006/relationships/hyperlink" Target="http://www.scopus.com/authid/detail.url?origin=resultslist&amp;authorId=6506816852&amp;zone=" TargetMode="External"/><Relationship Id="rId587" Type="http://schemas.openxmlformats.org/officeDocument/2006/relationships/hyperlink" Target="http://www.scopus.com/authid/detail.url?origin=resultslist&amp;authorId=55104710000&amp;zone=" TargetMode="External"/><Relationship Id="rId710" Type="http://schemas.openxmlformats.org/officeDocument/2006/relationships/hyperlink" Target="http://link.springer.com/search?facet-author=%22Charles+Mahony%22" TargetMode="External"/><Relationship Id="rId808" Type="http://schemas.openxmlformats.org/officeDocument/2006/relationships/hyperlink" Target="http://www.scopus.com/authid/detail.url?origin=resultslist&amp;authorId=36551284700" TargetMode="External"/><Relationship Id="rId1340" Type="http://schemas.openxmlformats.org/officeDocument/2006/relationships/hyperlink" Target="http://pubs.acs.org/doi/abs/10.1021/acs.jpcc.6b04293" TargetMode="External"/><Relationship Id="rId8" Type="http://schemas.openxmlformats.org/officeDocument/2006/relationships/hyperlink" Target="javascript:void(0)" TargetMode="External"/><Relationship Id="rId142" Type="http://schemas.openxmlformats.org/officeDocument/2006/relationships/hyperlink" Target="http://www.scopus.com/display/book.url?sourceId=21100290594&amp;requestedPage=book" TargetMode="External"/><Relationship Id="rId447" Type="http://schemas.openxmlformats.org/officeDocument/2006/relationships/hyperlink" Target="http://www.scopus.com/authid/detail.url?origin=resultslist&amp;authorId=8234282200&amp;zone=" TargetMode="External"/><Relationship Id="rId794" Type="http://schemas.openxmlformats.org/officeDocument/2006/relationships/hyperlink" Target="http://www.scopus.com/authid/detail.url?origin=resultslist&amp;authorId=26657939600" TargetMode="External"/><Relationship Id="rId1077" Type="http://schemas.openxmlformats.org/officeDocument/2006/relationships/hyperlink" Target="http://www.scopus.com/authid/detail.url?origin=resultslist&amp;authorId=7006476419&amp;zone=" TargetMode="External"/><Relationship Id="rId1200" Type="http://schemas.openxmlformats.org/officeDocument/2006/relationships/hyperlink" Target="http://www.scopus.com/source/sourceInfo.url?sourceId=24657&amp;origin=resultslist" TargetMode="External"/><Relationship Id="rId654" Type="http://schemas.openxmlformats.org/officeDocument/2006/relationships/hyperlink" Target="http://www.scopus.com/authid/detail.url?origin=resultslist&amp;authorId=16645385900&amp;zone=" TargetMode="External"/><Relationship Id="rId861" Type="http://schemas.openxmlformats.org/officeDocument/2006/relationships/hyperlink" Target="http://www.scopus.com/authid/detail.url?origin=resultslist&amp;authorId=54958343900&amp;zone=" TargetMode="External"/><Relationship Id="rId959" Type="http://schemas.openxmlformats.org/officeDocument/2006/relationships/hyperlink" Target="http://www.scopus.com/authid/detail.url?origin=resultslist&amp;authorId=6603288483&amp;zone=" TargetMode="External"/><Relationship Id="rId1284" Type="http://schemas.openxmlformats.org/officeDocument/2006/relationships/hyperlink" Target="https://doi.org/10.1016/j.jpcs.2017.07.032" TargetMode="External"/><Relationship Id="rId293" Type="http://schemas.openxmlformats.org/officeDocument/2006/relationships/hyperlink" Target="http://www.scopus.com/authid/detail.url?origin=resultslist&amp;authorId=7004291855&amp;zone=" TargetMode="External"/><Relationship Id="rId307" Type="http://schemas.openxmlformats.org/officeDocument/2006/relationships/hyperlink" Target="http://www.scopus.com/record/display.url?eid=2-s2.0-84873410065&amp;origin=resultslist&amp;sort=plf-f&amp;cite=2-s2.0-70349566539&amp;src=s&amp;imp=t&amp;sid=58754ACA26B5621A6394446D519ED5AC.ZmAySxCHIBxxTXbnsoe5w%3a90&amp;sot=cite&amp;sdt=a&amp;sl=0&amp;relpos=0&amp;relpos=0&amp;searchTerm=" TargetMode="External"/><Relationship Id="rId514" Type="http://schemas.openxmlformats.org/officeDocument/2006/relationships/hyperlink" Target="http://www.scopus.com/authid/detail.url?origin=resultslist&amp;authorId=15122911900&amp;zone=" TargetMode="External"/><Relationship Id="rId721" Type="http://schemas.openxmlformats.org/officeDocument/2006/relationships/hyperlink" Target="http://www.scopus.com/source/sourceInfo.url?sourceId=29513&amp;origin=resultslist" TargetMode="External"/><Relationship Id="rId1144" Type="http://schemas.openxmlformats.org/officeDocument/2006/relationships/hyperlink" Target="http://www.scopus.com/authid/detail.url?origin=resultslist&amp;authorId=16837204700&amp;zone=" TargetMode="External"/><Relationship Id="rId1351" Type="http://schemas.openxmlformats.org/officeDocument/2006/relationships/hyperlink" Target="http://dx.doi.org/10.1039/C6QM00232C" TargetMode="External"/><Relationship Id="rId88" Type="http://schemas.openxmlformats.org/officeDocument/2006/relationships/hyperlink" Target="http://www.scopus.com/search/submit/author.url?author=Seifert%2c+S.&amp;origin=resultslist&amp;authorId=7004426564&amp;src=s" TargetMode="External"/><Relationship Id="rId153" Type="http://schemas.openxmlformats.org/officeDocument/2006/relationships/hyperlink" Target="http://www.scopus.com/search/submit/author.url?author=Kostic%2c+R.&amp;origin=resultslist&amp;authorId=6602089212&amp;src=s" TargetMode="External"/><Relationship Id="rId360" Type="http://schemas.openxmlformats.org/officeDocument/2006/relationships/hyperlink" Target="http://scholarbank.nus.edu/handle/10635/2" TargetMode="External"/><Relationship Id="rId598" Type="http://schemas.openxmlformats.org/officeDocument/2006/relationships/hyperlink" Target="http://www.scopus.com/authid/detail.url?origin=resultslist&amp;authorId=36998859700" TargetMode="External"/><Relationship Id="rId819" Type="http://schemas.openxmlformats.org/officeDocument/2006/relationships/hyperlink" Target="http://scholar.google.com/citations?user=PwKoigsAAAAJ&amp;hl=sr&amp;oi=sra" TargetMode="External"/><Relationship Id="rId1004" Type="http://schemas.openxmlformats.org/officeDocument/2006/relationships/hyperlink" Target="http://www.scopus.com/authid/detail.url?origin=resultslist&amp;authorId=23393922400&amp;zone=" TargetMode="External"/><Relationship Id="rId1211" Type="http://schemas.openxmlformats.org/officeDocument/2006/relationships/hyperlink" Target="https://www.researchgate.net/journal/1879-0003_International_journal_of_biological_macromolecules" TargetMode="External"/><Relationship Id="rId220" Type="http://schemas.openxmlformats.org/officeDocument/2006/relationships/hyperlink" Target="http://www.scopus.com/record/display.url?eid=2-s2.0-79960640937&amp;origin=resultslist&amp;sort=plf-f&amp;cite=2-s2.0-29044446009&amp;src=s&amp;imp=t&amp;sid=-RPixJ5PGkEaHWoheaajum9%3a530&amp;sot=cite&amp;sdt=a&amp;sl=0&amp;relpos=0&amp;relpos=0&amp;searchTerm=" TargetMode="External"/><Relationship Id="rId458" Type="http://schemas.openxmlformats.org/officeDocument/2006/relationships/hyperlink" Target="http://www.scopus.com/record/display.url?eid=2-s2.0-84856633742&amp;origin=resultslist&amp;sort=plf-f&amp;cite=2-s2.0-64249169312&amp;src=s&amp;imp=t&amp;sid=5slDvZEVVPLvw0yWKfx2MQm%3a300&amp;sot=cite&amp;sdt=a&amp;sl=0&amp;relpos=0&amp;relpos=0&amp;searchTerm=" TargetMode="External"/><Relationship Id="rId665" Type="http://schemas.openxmlformats.org/officeDocument/2006/relationships/hyperlink" Target="http://www.scopus.com/record/display.url?eid=2-s2.0-79961173557&amp;origin=resultslist&amp;sort=plf-f&amp;cite=2-s2.0-70349566539&amp;src=s&amp;imp=t&amp;sid=kibBGW_Fzq73lh3HTMGQPXf%3a350&amp;sot=cite&amp;sdt=a&amp;sl=0&amp;relpos=0&amp;relpos=0&amp;searchTerm=" TargetMode="External"/><Relationship Id="rId872" Type="http://schemas.openxmlformats.org/officeDocument/2006/relationships/hyperlink" Target="http://www.scopus.com/authid/detail.url?origin=resultslist&amp;authorId=36973969800&amp;zone=" TargetMode="External"/><Relationship Id="rId1088" Type="http://schemas.openxmlformats.org/officeDocument/2006/relationships/hyperlink" Target="http://www.scopus.com/record/display.url?eid=2-s2.0-84870684333&amp;origin=resultslist&amp;sort=plf-f&amp;cite=2-s2.0-77955597979&amp;src=s&amp;imp=t&amp;sid=7DC32BB192E3C8F9F3B8042BE4233B71.f594dyPDCy4K3aQHRor6A%3a190&amp;sot=cite&amp;sdt=a&amp;sl=0&amp;relpos=0&amp;relpos=0&amp;searchTerm=" TargetMode="External"/><Relationship Id="rId1295" Type="http://schemas.openxmlformats.org/officeDocument/2006/relationships/hyperlink" Target="http://www.scopus.com/authid/detail.url?origin=resultslist&amp;authorId=6603724244&amp;zone=" TargetMode="External"/><Relationship Id="rId1309" Type="http://schemas.openxmlformats.org/officeDocument/2006/relationships/hyperlink" Target="http://dx.doi.org/10.19080/AIBM.2016.01.555559" TargetMode="External"/><Relationship Id="rId15" Type="http://schemas.openxmlformats.org/officeDocument/2006/relationships/hyperlink" Target="http://www.google.com/search?tbo=p&amp;tbm=pts&amp;hl=en&amp;q=ininventor:%22Hao-Ming+Chen%22" TargetMode="External"/><Relationship Id="rId318" Type="http://schemas.openxmlformats.org/officeDocument/2006/relationships/hyperlink" Target="http://www.scopus.com/authid/detail.url?origin=resultslist&amp;authorId=35311296300&amp;zone=" TargetMode="External"/><Relationship Id="rId525" Type="http://schemas.openxmlformats.org/officeDocument/2006/relationships/hyperlink" Target="http://www.scopus.com/authid/detail.url?origin=resultslist&amp;authorId=55513424700&amp;zone=" TargetMode="External"/><Relationship Id="rId732" Type="http://schemas.openxmlformats.org/officeDocument/2006/relationships/hyperlink" Target="http://www.scopus.com/source/sourceInfo.url?sourceId=28635&amp;origin=resultslist" TargetMode="External"/><Relationship Id="rId1155" Type="http://schemas.openxmlformats.org/officeDocument/2006/relationships/hyperlink" Target="http://www.scopus.com/authid/detail.url?origin=resultslist&amp;authorId=6603439467&amp;zone=" TargetMode="External"/><Relationship Id="rId1362" Type="http://schemas.openxmlformats.org/officeDocument/2006/relationships/hyperlink" Target="https://www.researchgate.net/journal/1451-9372_Chemical_Industry_and_Chemical_Engineering_Quarterly" TargetMode="External"/><Relationship Id="rId99" Type="http://schemas.openxmlformats.org/officeDocument/2006/relationships/hyperlink" Target="http://www.scopus.com/search/submit/author.url?author=Abdel+Aal%2c+F.&amp;origin=resultslist&amp;authorId=24069732000&amp;src=s" TargetMode="External"/><Relationship Id="rId164" Type="http://schemas.openxmlformats.org/officeDocument/2006/relationships/hyperlink" Target="http://www.scopus.com/search/submit/author.url?author=Senthilarasu%2c+S.&amp;origin=resultslist&amp;authorId=8293609500&amp;src=s" TargetMode="External"/><Relationship Id="rId371" Type="http://schemas.openxmlformats.org/officeDocument/2006/relationships/hyperlink" Target="http://www.scopus.com/authid/detail.url?origin=resultslist&amp;authorId=15837163400&amp;zone=" TargetMode="External"/><Relationship Id="rId1015" Type="http://schemas.openxmlformats.org/officeDocument/2006/relationships/hyperlink" Target="http://www.scopus.com/authid/detail.url?origin=resultslist&amp;authorId=6508095792&amp;zone=" TargetMode="External"/><Relationship Id="rId1222" Type="http://schemas.openxmlformats.org/officeDocument/2006/relationships/hyperlink" Target="http://www.scopus.com/record/display.url?eid=2-s2.0-84874108903&amp;origin=resultslist&amp;sort=plf-f&amp;cite=2-s2.0-84859894690&amp;src=s&amp;imp=t&amp;sid=84997BAA4A72C3CB861FF31E0A5D4832.CnvicAmOODVwpVrjSeqQ%3a140&amp;sot=cite&amp;sdt=a&amp;sl=0&amp;relpos=0&amp;relpos=0&amp;searchTerm=" TargetMode="External"/><Relationship Id="rId469" Type="http://schemas.openxmlformats.org/officeDocument/2006/relationships/hyperlink" Target="https://www.researchgate.net/researcher/2117742443_NV_Litovchenko" TargetMode="External"/><Relationship Id="rId676" Type="http://schemas.openxmlformats.org/officeDocument/2006/relationships/hyperlink" Target="http://apps.isiknowledge.com/full_record.do?product=WOS&amp;colname=WOS&amp;search_mode=CitingArticles&amp;qid=9&amp;SID=W1295o7i8HlKoHBpf84&amp;page=1&amp;doc=1&amp;cacheurlFromRightClick=no" TargetMode="External"/><Relationship Id="rId883" Type="http://schemas.openxmlformats.org/officeDocument/2006/relationships/hyperlink" Target="http://www.scopus.com/authid/detail.url?origin=resultslist&amp;authorId=7004440615" TargetMode="External"/><Relationship Id="rId1099" Type="http://schemas.openxmlformats.org/officeDocument/2006/relationships/hyperlink" Target="http://www.scopus.com/authid/detail.url?origin=resultslist&amp;authorId=6506609991&amp;zone=" TargetMode="External"/><Relationship Id="rId26" Type="http://schemas.openxmlformats.org/officeDocument/2006/relationships/hyperlink" Target="http://www.scopus.com/authid/detail.url?origin=resultslist&amp;authorId=37006545200" TargetMode="External"/><Relationship Id="rId231" Type="http://schemas.openxmlformats.org/officeDocument/2006/relationships/hyperlink" Target="http://www.scopus.com/search/submit/author.url?author=Bozanic+D.K.&amp;origin=resultslist&amp;authorId=16030178500" TargetMode="External"/><Relationship Id="rId329" Type="http://schemas.openxmlformats.org/officeDocument/2006/relationships/hyperlink" Target="http://www.scopus.com/authid/detail.url?origin=resultslist&amp;authorId=16555351800&amp;zone=" TargetMode="External"/><Relationship Id="rId536" Type="http://schemas.openxmlformats.org/officeDocument/2006/relationships/hyperlink" Target="http://www.scopus.com/authid/detail.url?origin=resultslist&amp;authorId=23669052800&amp;zone=" TargetMode="External"/><Relationship Id="rId1166" Type="http://schemas.openxmlformats.org/officeDocument/2006/relationships/hyperlink" Target="http://apps.webofknowledge.com/OneClickSearch.do?product=WOS&amp;search_mode=OneClickSearch&amp;colName=WOS&amp;SID=V11M2@PFip79aHIAahi&amp;field=AU&amp;value=Hussein,%20MZ" TargetMode="External"/><Relationship Id="rId1373" Type="http://schemas.openxmlformats.org/officeDocument/2006/relationships/hyperlink" Target="https://www.researchgate.net/publication/320803608_Use_of_silver_nanoparticles_in_spectrophotometry" TargetMode="External"/><Relationship Id="rId175" Type="http://schemas.openxmlformats.org/officeDocument/2006/relationships/hyperlink" Target="http://www.scopus.com/search/submit/author.url?author=Mihut%2c+L.&amp;origin=resultslist&amp;authorId=6603450357&amp;src=s" TargetMode="External"/><Relationship Id="rId743" Type="http://schemas.openxmlformats.org/officeDocument/2006/relationships/hyperlink" Target="http://www.scopus.com/authid/detail.url?origin=resultslist&amp;authorId=6603491232&amp;zone=" TargetMode="External"/><Relationship Id="rId950" Type="http://schemas.openxmlformats.org/officeDocument/2006/relationships/hyperlink" Target="http://www.scopus.com/authid/detail.url?origin=resultslist&amp;authorId=7102076092&amp;zone=" TargetMode="External"/><Relationship Id="rId1026" Type="http://schemas.openxmlformats.org/officeDocument/2006/relationships/hyperlink" Target="http://www.scopus.com/authid/detail.url?origin=resultslist&amp;authorId=56106505000&amp;zone=" TargetMode="External"/><Relationship Id="rId382" Type="http://schemas.openxmlformats.org/officeDocument/2006/relationships/hyperlink" Target="http://www.scopus.com/authid/detail.url?origin=resultslist&amp;authorId=11940752400" TargetMode="External"/><Relationship Id="rId603" Type="http://schemas.openxmlformats.org/officeDocument/2006/relationships/hyperlink" Target="http://www.scopus.com/search/submit/author.url?author=Kim%2c+H.W.&amp;origin=resultslist&amp;authorId=35322206100&amp;src=s" TargetMode="External"/><Relationship Id="rId687" Type="http://schemas.openxmlformats.org/officeDocument/2006/relationships/hyperlink" Target="http://apps.isiknowledge.com/DaisyOneClickSearch.do?product=WOS&amp;search_mode=DaisyOneClickSearch&amp;db_id=&amp;SID=N2iMc2fg5aCh2hIC42B&amp;name=Sarria%20V&amp;ut=000282017700013&amp;pos=6" TargetMode="External"/><Relationship Id="rId810" Type="http://schemas.openxmlformats.org/officeDocument/2006/relationships/hyperlink" Target="http://www.scopus.com/source/sourceInfo.url?sourceId=12325&amp;origin=resultslist" TargetMode="External"/><Relationship Id="rId908" Type="http://schemas.openxmlformats.org/officeDocument/2006/relationships/hyperlink" Target="http://www.scopus.com/authid/detail.url?origin=resultslist&amp;authorId=35513613200&amp;zone=" TargetMode="External"/><Relationship Id="rId1233" Type="http://schemas.openxmlformats.org/officeDocument/2006/relationships/hyperlink" Target="http://www.scopus.com/record/display.url?eid=2-s2.0-84876221884&amp;origin=resultslist&amp;sort=plf-f&amp;cite=2-s2.0-84859894690&amp;src=s&amp;imp=t&amp;sid=10DA341BAD8B16A471954F9BEA8B782A.WeLimyRvBMk2ky9SFKc8Q%3a290&amp;sot=cite&amp;sdt=a&amp;sl=0&amp;relpos=2&amp;relpos=2&amp;searchTerm=" TargetMode="External"/><Relationship Id="rId242" Type="http://schemas.openxmlformats.org/officeDocument/2006/relationships/hyperlink" Target="http://www.scopus.com/search/submit/author.url?author=Park%2c+C.&amp;origin=resultslist&amp;authorId=7408416903&amp;src=s" TargetMode="External"/><Relationship Id="rId894" Type="http://schemas.openxmlformats.org/officeDocument/2006/relationships/hyperlink" Target="http://www.scopus.com/authid/detail.url?origin=resultslist&amp;authorId=35951994000" TargetMode="External"/><Relationship Id="rId1177" Type="http://schemas.openxmlformats.org/officeDocument/2006/relationships/hyperlink" Target="http://kobson.nb.rs/?autor=Pergal%20Marija%20V" TargetMode="External"/><Relationship Id="rId1300" Type="http://schemas.openxmlformats.org/officeDocument/2006/relationships/hyperlink" Target="http://hdl.handle.net/123456789/2697" TargetMode="External"/><Relationship Id="rId37" Type="http://schemas.openxmlformats.org/officeDocument/2006/relationships/hyperlink" Target="http://www.scopus.com/search/submit/author.url?author=Chen%2c+S.-M.&amp;origin=resultslist&amp;authorId=35434561700&amp;src=s" TargetMode="External"/><Relationship Id="rId102" Type="http://schemas.openxmlformats.org/officeDocument/2006/relationships/hyperlink" Target="http://www.scopus.com/search/submit/author.url?author=Hassan%2c+N.Y.&amp;origin=resultslist&amp;authorId=7102783113&amp;src=s" TargetMode="External"/><Relationship Id="rId547" Type="http://schemas.openxmlformats.org/officeDocument/2006/relationships/hyperlink" Target="http://www.scopus.com/authid/detail.url?origin=resultslist&amp;authorId=8837255900&amp;zone=" TargetMode="External"/><Relationship Id="rId754" Type="http://schemas.openxmlformats.org/officeDocument/2006/relationships/hyperlink" Target="http://www.scopus.com/search/submit/author.url?author=L%c3%b3pez-Cabarcos%2c+E.&amp;origin=resultslist&amp;authorId=35781956900&amp;src=s" TargetMode="External"/><Relationship Id="rId961" Type="http://schemas.openxmlformats.org/officeDocument/2006/relationships/hyperlink" Target="http://www.scopus.com/search/submit/author.url?author=Bozanic+D.K.&amp;origin=resultslist&amp;authorId=16030178500" TargetMode="External"/><Relationship Id="rId1384" Type="http://schemas.openxmlformats.org/officeDocument/2006/relationships/theme" Target="theme/theme1.xml"/><Relationship Id="rId90" Type="http://schemas.openxmlformats.org/officeDocument/2006/relationships/hyperlink" Target="http://dx.doi.org/10.3321%2fj.issn%3a1007-9289.2001.03.005" TargetMode="External"/><Relationship Id="rId186" Type="http://schemas.openxmlformats.org/officeDocument/2006/relationships/hyperlink" Target="http://www.scopus.com/search/submit/author.url?author=Romcevic+N.&amp;origin=resultslist&amp;authorId=8947786200" TargetMode="External"/><Relationship Id="rId393" Type="http://schemas.openxmlformats.org/officeDocument/2006/relationships/hyperlink" Target="http://www.scopus.com/authid/detail.url?origin=resultslist&amp;authorId=35302717700" TargetMode="External"/><Relationship Id="rId407" Type="http://schemas.openxmlformats.org/officeDocument/2006/relationships/hyperlink" Target="http://www.scopus.com/search/submit/author.url?author=Gorjanc%2c+M.&amp;origin=resultslist&amp;authorId=23990545900&amp;src=s" TargetMode="External"/><Relationship Id="rId614" Type="http://schemas.openxmlformats.org/officeDocument/2006/relationships/hyperlink" Target="https://www.x-mol.com/paperRedirect/5807613" TargetMode="External"/><Relationship Id="rId821" Type="http://schemas.openxmlformats.org/officeDocument/2006/relationships/hyperlink" Target="http://www.scopus.com/authid/detail.url?origin=resultslist&amp;authorId=6603051468&amp;zone=" TargetMode="External"/><Relationship Id="rId1037" Type="http://schemas.openxmlformats.org/officeDocument/2006/relationships/hyperlink" Target="http://www.scopus.com/authid/detail.url?origin=resultslist&amp;authorId=7003745737&amp;zone=" TargetMode="External"/><Relationship Id="rId1244" Type="http://schemas.openxmlformats.org/officeDocument/2006/relationships/hyperlink" Target="http://www.scopus.com/authid/detail.url?origin=resultslist&amp;authorId=26532463500&amp;zone=" TargetMode="External"/><Relationship Id="rId253" Type="http://schemas.openxmlformats.org/officeDocument/2006/relationships/hyperlink" Target="http://scholar.google.com/scholar_url?url=http://onlinelibrary.wiley.com/doi/10.1002/ppap.201600231/full&amp;hl=sr&amp;sa=X&amp;scisig=AAGBfm2abqBUoiOFKWVXNJ_6qu1rSnm-Qw&amp;nossl=1&amp;oi=scholaralrt" TargetMode="External"/><Relationship Id="rId460" Type="http://schemas.openxmlformats.org/officeDocument/2006/relationships/hyperlink" Target="http://www.scopus.com/authid/detail.url?origin=resultslist&amp;authorId=7004440615" TargetMode="External"/><Relationship Id="rId698" Type="http://schemas.openxmlformats.org/officeDocument/2006/relationships/hyperlink" Target="http://www.scopus.com/authid/detail.url?origin=resultslist&amp;authorId=35561536000" TargetMode="External"/><Relationship Id="rId919" Type="http://schemas.openxmlformats.org/officeDocument/2006/relationships/hyperlink" Target="http://www.scopus.com/record/display.url?eid=2-s2.0-79959373030&amp;origin=resultslist&amp;sort=plf-f&amp;cite=2-s2.0-70350352206&amp;src=s&amp;imp=t&amp;sid=kO5QcA9-2hDjz7drfVnEs1n%3a190&amp;sot=cite&amp;sdt=a&amp;sl=0&amp;relpos=2&amp;relpos=2&amp;searchTerm=" TargetMode="External"/><Relationship Id="rId1090" Type="http://schemas.openxmlformats.org/officeDocument/2006/relationships/hyperlink" Target="http://www.scopus.com/authid/detail.url?origin=resultslist&amp;authorId=55019348200&amp;zone=" TargetMode="External"/><Relationship Id="rId1104" Type="http://schemas.openxmlformats.org/officeDocument/2006/relationships/hyperlink" Target="http://www.scopus.com/search/submit/author.url?author=Pandis+C.&amp;origin=resultslist&amp;authorId=18936516600" TargetMode="External"/><Relationship Id="rId1311" Type="http://schemas.openxmlformats.org/officeDocument/2006/relationships/hyperlink" Target="http://www-scopus-com.proxy.kobson.nb.rs:2048/authid/detail.url?origin=resultslist&amp;authorId=54384796400&amp;zone=" TargetMode="External"/><Relationship Id="rId48" Type="http://schemas.openxmlformats.org/officeDocument/2006/relationships/hyperlink" Target="http://www.scopus.com/search/submit/author.url?author=Usha+Rani%2c+S.&amp;origin=resultslist&amp;authorId=26031819600&amp;src=s" TargetMode="External"/><Relationship Id="rId113" Type="http://schemas.openxmlformats.org/officeDocument/2006/relationships/hyperlink" Target="http://www.scopus.com/authid/detail.url?origin=resultslist&amp;authorId=55025649600&amp;zone=" TargetMode="External"/><Relationship Id="rId320" Type="http://schemas.openxmlformats.org/officeDocument/2006/relationships/hyperlink" Target="http://www.scopus.com/authid/detail.url?origin=resultslist&amp;authorId=8648412800&amp;zone=" TargetMode="External"/><Relationship Id="rId558" Type="http://schemas.openxmlformats.org/officeDocument/2006/relationships/hyperlink" Target="http://www.scopus.com/record/display.url?eid=2-s2.0-84870684333&amp;origin=resultslist&amp;sort=plf-f&amp;cite=2-s2.0-68949170823&amp;src=s&amp;imp=t&amp;sid=12926B57A87B0B08F1AF481BA58EC16F.euC1gMODexYlPkQec4u1Q%3a390&amp;sot=cite&amp;sdt=a&amp;sl=0&amp;relpos=5&amp;relpos=5&amp;searchTerm=" TargetMode="External"/><Relationship Id="rId765" Type="http://schemas.openxmlformats.org/officeDocument/2006/relationships/hyperlink" Target="http://www.sciencedirect.com/science/journal/00223697/75/2" TargetMode="External"/><Relationship Id="rId972" Type="http://schemas.openxmlformats.org/officeDocument/2006/relationships/hyperlink" Target="http://shodhganga.inflibnet.ac.in/jspui/handle/10603/7446" TargetMode="External"/><Relationship Id="rId1188" Type="http://schemas.openxmlformats.org/officeDocument/2006/relationships/hyperlink" Target="http://hdl.handle.net/11394/5550" TargetMode="External"/><Relationship Id="rId197" Type="http://schemas.openxmlformats.org/officeDocument/2006/relationships/hyperlink" Target="http://www.scopus.com/search/submit/author.url?author=Romcevic%2c+M.&amp;origin=resultslist&amp;authorId=6603196368&amp;src=s" TargetMode="External"/><Relationship Id="rId418" Type="http://schemas.openxmlformats.org/officeDocument/2006/relationships/hyperlink" Target="http://www.scopus.com/authid/detail.url?origin=resultslist&amp;authorId=7101745196" TargetMode="External"/><Relationship Id="rId625" Type="http://schemas.openxmlformats.org/officeDocument/2006/relationships/hyperlink" Target="http://shodhganga.inflibnet.ac.in/jspui/handle/10603/4021" TargetMode="External"/><Relationship Id="rId832" Type="http://schemas.openxmlformats.org/officeDocument/2006/relationships/hyperlink" Target="http://www.scopus.com/authid/detail.url?origin=resultslist&amp;authorId=7101745196" TargetMode="External"/><Relationship Id="rId1048" Type="http://schemas.openxmlformats.org/officeDocument/2006/relationships/hyperlink" Target="http://www.scopus.com/authid/detail.url?origin=resultslist&amp;authorId=55756811800&amp;zone=" TargetMode="External"/><Relationship Id="rId1255" Type="http://schemas.openxmlformats.org/officeDocument/2006/relationships/hyperlink" Target="http://www.scopus.com/record/display.url?eid=2-s2.0-84886436453&amp;origin=resultslist&amp;sort=plf-f&amp;cite=2-s2.0-84859323556&amp;src=s&amp;imp=t&amp;sid=B48AEE10CDFE2C54E2FDBDD8E991A562.iqs8TDG0Wy6BURhzD3nFA%3a140&amp;sot=cite&amp;sdt=a&amp;sl=0&amp;relpos=0&amp;relpos=0&amp;citeCnt=0&amp;searchTerm=" TargetMode="External"/><Relationship Id="rId264" Type="http://schemas.openxmlformats.org/officeDocument/2006/relationships/hyperlink" Target="http://www.scopus.com/record/display.url?eid=2-s2.0-84881330835&amp;origin=resultslist&amp;sort=plf-f&amp;cite=2-s2.0-64149107533&amp;src=s&amp;imp=t&amp;sid=2CDFDCD0EEB54D1DE6E7407C027F3C36.iqs8TDG0Wy6BURhzD3nFA%3a450&amp;sot=cite&amp;sdt=a&amp;sl=0&amp;relpos=0&amp;relpos=0&amp;citeCnt=0&amp;searchTerm=" TargetMode="External"/><Relationship Id="rId471" Type="http://schemas.openxmlformats.org/officeDocument/2006/relationships/hyperlink" Target="https://www.researchgate.net/researcher/77760695_EI_Zamulaeva" TargetMode="External"/><Relationship Id="rId1115" Type="http://schemas.openxmlformats.org/officeDocument/2006/relationships/hyperlink" Target="http://dx.doi.org/10.1007/978-3-319-93405-1_6" TargetMode="External"/><Relationship Id="rId1322" Type="http://schemas.openxmlformats.org/officeDocument/2006/relationships/hyperlink" Target="https://www.researchgate.net/publication/321832540_Carboxymethyl_cellulose_an_efficient_material_in_enhancing_alternating_current_conductivity_of_HCl_doped_polyaniline" TargetMode="External"/><Relationship Id="rId59" Type="http://schemas.openxmlformats.org/officeDocument/2006/relationships/hyperlink" Target="http://www.scopus.com/search/submit/author.url?author=Espuche%2c+E.&amp;origin=resultslist&amp;authorId=6701350851&amp;src=s" TargetMode="External"/><Relationship Id="rId124" Type="http://schemas.openxmlformats.org/officeDocument/2006/relationships/hyperlink" Target="http://www.scopus.com/authid/detail.url?origin=resultslist&amp;authorId=26647792400&amp;zone=" TargetMode="External"/><Relationship Id="rId569" Type="http://schemas.openxmlformats.org/officeDocument/2006/relationships/hyperlink" Target="http://www.scopus.com/authid/detail.url?origin=resultslist&amp;authorId=55206371100&amp;zone=" TargetMode="External"/><Relationship Id="rId776" Type="http://schemas.openxmlformats.org/officeDocument/2006/relationships/hyperlink" Target="http://www.scopus.com/record/display.url?eid=2-s2.0-84872486537&amp;origin=resultslist&amp;sort=plf-f&amp;cite=2-s2.0-67349271705&amp;src=s&amp;imp=t&amp;sid=35B9434121ABFD2B169E6BF64D8E63FC.aqHV0EoE4xlIF3hgVWgA%3a640&amp;sot=cite&amp;sdt=a&amp;sl=0&amp;relpos=0&amp;relpos=0&amp;searchTerm=" TargetMode="External"/><Relationship Id="rId983" Type="http://schemas.openxmlformats.org/officeDocument/2006/relationships/hyperlink" Target="http://www.scopus.com/authid/detail.url?origin=resultslist&amp;authorId=17346418000&amp;zone=" TargetMode="External"/><Relationship Id="rId1199" Type="http://schemas.openxmlformats.org/officeDocument/2006/relationships/hyperlink" Target="http://www.scopus.com/record/display.url?eid=2-s2.0-84882583571&amp;origin=resultslist&amp;sort=plf-f&amp;cite=2-s2.0-80053152095&amp;src=s&amp;imp=t&amp;sid=2CDFDCD0EEB54D1DE6E7407C027F3C36.iqs8TDG0Wy6BURhzD3nFA%3a170&amp;sot=cite&amp;sdt=a&amp;sl=0&amp;relpos=1&amp;relpos=1&amp;citeCnt=0&amp;searchTerm=" TargetMode="External"/><Relationship Id="rId331" Type="http://schemas.openxmlformats.org/officeDocument/2006/relationships/hyperlink" Target="http://www.scopus.com/authid/detail.url?origin=resultslist&amp;authorId=45661311000&amp;zone=" TargetMode="External"/><Relationship Id="rId429" Type="http://schemas.openxmlformats.org/officeDocument/2006/relationships/hyperlink" Target="http://www.scopus.com/authid/detail.url?origin=resultslist&amp;authorId=23990545900" TargetMode="External"/><Relationship Id="rId636" Type="http://schemas.openxmlformats.org/officeDocument/2006/relationships/hyperlink" Target="http://www.scopus.com/authid/detail.url?origin=resultslist&amp;authorId=14049991500&amp;zone=" TargetMode="External"/><Relationship Id="rId1059" Type="http://schemas.openxmlformats.org/officeDocument/2006/relationships/hyperlink" Target="http://www.scopus.com/source/sourceInfo.url?sourceId=22618&amp;origin=resultslist" TargetMode="External"/><Relationship Id="rId1266" Type="http://schemas.openxmlformats.org/officeDocument/2006/relationships/hyperlink" Target="http://www.scopus.com/record/display.url?eid=2-s2.0-84876994295&amp;origin=resultslist&amp;sort=plf-f&amp;cite=2-s2.0-84869006773&amp;src=s&amp;imp=t&amp;sid=41754B9CC1FD241F102D981DE527D3E2.FZg2ODcJC9ArCe8WOZPvA%3a200&amp;sot=cite&amp;sdt=a&amp;sl=0&amp;relpos=0&amp;relpos=0&amp;searchTerm=" TargetMode="External"/><Relationship Id="rId843" Type="http://schemas.openxmlformats.org/officeDocument/2006/relationships/hyperlink" Target="http://apps.isiknowledge.com/full_record.do?product=WOS&amp;qid=10&amp;SID=Q2JOeHbFEabid6Fd8kN&amp;doc=1&amp;colname=WOS" TargetMode="External"/><Relationship Id="rId1126" Type="http://schemas.openxmlformats.org/officeDocument/2006/relationships/hyperlink" Target="http://www.scopus.com/source/sourceInfo.url?sourceId=14456&amp;origin=resultslist" TargetMode="External"/><Relationship Id="rId275" Type="http://schemas.openxmlformats.org/officeDocument/2006/relationships/hyperlink" Target="http://www.scopus.com/authid/detail.url?origin=resultslist&amp;authorId=26039588600&amp;zone=" TargetMode="External"/><Relationship Id="rId482" Type="http://schemas.openxmlformats.org/officeDocument/2006/relationships/hyperlink" Target="http://www.scopus.com/authid/detail.url?origin=resultslist&amp;authorId=55489699400&amp;zone=" TargetMode="External"/><Relationship Id="rId703" Type="http://schemas.openxmlformats.org/officeDocument/2006/relationships/hyperlink" Target="http://www.scopus.com/authid/detail.url?origin=resultslist&amp;authorId=35240653400" TargetMode="External"/><Relationship Id="rId910" Type="http://schemas.openxmlformats.org/officeDocument/2006/relationships/hyperlink" Target="http://www.scopus.com/source/sourceInfo.url?sourceId=13554&amp;origin=resultslist" TargetMode="External"/><Relationship Id="rId1333" Type="http://schemas.openxmlformats.org/officeDocument/2006/relationships/hyperlink" Target="https://doi.org/10.1016/j.jtice.2018.03.027" TargetMode="External"/><Relationship Id="rId135" Type="http://schemas.openxmlformats.org/officeDocument/2006/relationships/hyperlink" Target="http://www.scopus.com/authid/detail.url?origin=resultslist&amp;authorId=54968640500&amp;zone=" TargetMode="External"/><Relationship Id="rId342" Type="http://schemas.openxmlformats.org/officeDocument/2006/relationships/hyperlink" Target="http://www.scopus.com/authid/detail.url?origin=resultslist&amp;authorId=7004291855&amp;zone=" TargetMode="External"/><Relationship Id="rId787" Type="http://schemas.openxmlformats.org/officeDocument/2006/relationships/hyperlink" Target="http://www.scopus.com/authid/detail.url?origin=resultslist&amp;authorId=42260926100&amp;zone=" TargetMode="External"/><Relationship Id="rId994" Type="http://schemas.openxmlformats.org/officeDocument/2006/relationships/hyperlink" Target="http://www.scopus.com/authid/detail.url?origin=resultslist&amp;authorId=55371123300&amp;zone=" TargetMode="External"/><Relationship Id="rId202" Type="http://schemas.openxmlformats.org/officeDocument/2006/relationships/hyperlink" Target="http://www.scopus.com/search/submit/author.url?author=Kossut%2c+J.&amp;origin=resultslist&amp;authorId=35334442500&amp;src=s" TargetMode="External"/><Relationship Id="rId647" Type="http://schemas.openxmlformats.org/officeDocument/2006/relationships/hyperlink" Target="http://www.scopus.com/authid/detail.url?origin=resultslist&amp;authorId=55531382100&amp;zone=" TargetMode="External"/><Relationship Id="rId854" Type="http://schemas.openxmlformats.org/officeDocument/2006/relationships/hyperlink" Target="http://www.scopus.com/authid/detail.url?origin=resultslist&amp;authorId=55481760300&amp;zone=" TargetMode="External"/><Relationship Id="rId1277" Type="http://schemas.openxmlformats.org/officeDocument/2006/relationships/hyperlink" Target="http://www.scopus.com/authid/detail.url?origin=resultslist&amp;authorId=6603701071&amp;zone=" TargetMode="External"/><Relationship Id="rId286" Type="http://schemas.openxmlformats.org/officeDocument/2006/relationships/hyperlink" Target="http://www.scopus.com/authid/detail.url?origin=resultslist&amp;authorId=35181742400&amp;zone=" TargetMode="External"/><Relationship Id="rId493" Type="http://schemas.openxmlformats.org/officeDocument/2006/relationships/hyperlink" Target="https://www.researchgate.net/researcher/2007457734_Daniela_Longano/" TargetMode="External"/><Relationship Id="rId507" Type="http://schemas.openxmlformats.org/officeDocument/2006/relationships/hyperlink" Target="http://www.scopus.com/record/display.url?eid=2-s2.0-84878633521&amp;origin=resultslist&amp;sort=plf-f&amp;cite=2-s2.0-77955597979&amp;src=s&amp;imp=t&amp;sid=9A29B679727E552F7132EA77C336B0DD.f594dyPDCy4K3aQHRor6A%3a430&amp;sot=cite&amp;sdt=a&amp;sl=0&amp;relpos=0&amp;relpos=0&amp;citeCnt=0&amp;searchTerm=" TargetMode="External"/><Relationship Id="rId714" Type="http://schemas.openxmlformats.org/officeDocument/2006/relationships/hyperlink" Target="http://www.scopus.com/search/submit/author.url?author=Jeremic+K.&amp;origin=resultslist&amp;authorId=6701486495" TargetMode="External"/><Relationship Id="rId921" Type="http://schemas.openxmlformats.org/officeDocument/2006/relationships/hyperlink" Target="http://www.scopus.com/authid/detail.uri?origin=resultslist&amp;authorId=36760702600&amp;zone=" TargetMode="External"/><Relationship Id="rId1137" Type="http://schemas.openxmlformats.org/officeDocument/2006/relationships/hyperlink" Target="http://www.scopus.com/authid/detail.url?origin=resultslist&amp;authorId=8645068800&amp;zone=" TargetMode="External"/><Relationship Id="rId1344" Type="http://schemas.openxmlformats.org/officeDocument/2006/relationships/hyperlink" Target="http://www.scopus.com/authid/detail.url?origin=resultslist&amp;authorId=55803020700&amp;zone=" TargetMode="External"/><Relationship Id="rId50" Type="http://schemas.openxmlformats.org/officeDocument/2006/relationships/hyperlink" Target="http://www.scopus.com/search/submit/author.url?author=Reddy%2c+B.S.R.&amp;origin=resultslist&amp;authorId=25722832700&amp;src=s" TargetMode="External"/><Relationship Id="rId146" Type="http://schemas.openxmlformats.org/officeDocument/2006/relationships/hyperlink" Target="http://www.scopus.com/authid/detail.url?origin=resultslist&amp;authorId=35209305200&amp;zone=" TargetMode="External"/><Relationship Id="rId353" Type="http://schemas.openxmlformats.org/officeDocument/2006/relationships/hyperlink" Target="http://www.scopus.com/authid/detail.url?origin=resultslist&amp;authorId=54892795400&amp;zone=" TargetMode="External"/><Relationship Id="rId560" Type="http://schemas.openxmlformats.org/officeDocument/2006/relationships/hyperlink" Target="http://www.scopus.com/authid/detail.url?origin=resultslist&amp;authorId=35885581700&amp;zone=" TargetMode="External"/><Relationship Id="rId798" Type="http://schemas.openxmlformats.org/officeDocument/2006/relationships/hyperlink" Target="http://www.scopus.com/authid/detail.url?origin=resultslist&amp;authorId=36941132000&amp;zone=" TargetMode="External"/><Relationship Id="rId1190" Type="http://schemas.openxmlformats.org/officeDocument/2006/relationships/hyperlink" Target="http://www.scopus.com/authid/detail.url?origin=resultslist&amp;authorId=35339891300&amp;zone=" TargetMode="External"/><Relationship Id="rId1204" Type="http://schemas.openxmlformats.org/officeDocument/2006/relationships/hyperlink" Target="http://www.scopus.com/source/sourceInfo.url?sourceId=28700&amp;origin=resultslist" TargetMode="External"/><Relationship Id="rId213" Type="http://schemas.openxmlformats.org/officeDocument/2006/relationships/hyperlink" Target="http://www.scopus.com/authid/detail.url?origin=resultslist&amp;authorId=35239028200&amp;zone=" TargetMode="External"/><Relationship Id="rId420" Type="http://schemas.openxmlformats.org/officeDocument/2006/relationships/hyperlink" Target="http://www.scopus.com/authid/detail.url?origin=resultslist&amp;authorId=6503919761" TargetMode="External"/><Relationship Id="rId658" Type="http://schemas.openxmlformats.org/officeDocument/2006/relationships/hyperlink" Target="http://apps.webofknowledge.com/full_record.do?product=WOS&amp;search_mode=CitingArticles&amp;qid=7&amp;SID=X1mNGHHdgb122b7kdM2&amp;page=1&amp;doc=1" TargetMode="External"/><Relationship Id="rId865" Type="http://schemas.openxmlformats.org/officeDocument/2006/relationships/hyperlink" Target="http://www.scopus.com/authid/detail.url?origin=resultslist&amp;authorId=54958521300&amp;zone=" TargetMode="External"/><Relationship Id="rId1050" Type="http://schemas.openxmlformats.org/officeDocument/2006/relationships/hyperlink" Target="http://www.scopus.com/authid/detail.url?origin=resultslist&amp;authorId=6603051468&amp;zone=" TargetMode="External"/><Relationship Id="rId1288" Type="http://schemas.openxmlformats.org/officeDocument/2006/relationships/hyperlink" Target="https://www.researchgate.net/researcher/5472412_AV_Baranov/" TargetMode="External"/><Relationship Id="rId297" Type="http://schemas.openxmlformats.org/officeDocument/2006/relationships/hyperlink" Target="http://www.scopus.com/authid/detail.url?origin=resultslist&amp;authorId=8947139000&amp;zone=" TargetMode="External"/><Relationship Id="rId518" Type="http://schemas.openxmlformats.org/officeDocument/2006/relationships/hyperlink" Target="http://www.scopus.com/authid/detail.url?origin=resultslist&amp;authorId=7801341189&amp;zone=" TargetMode="External"/><Relationship Id="rId725" Type="http://schemas.openxmlformats.org/officeDocument/2006/relationships/hyperlink" Target="http://www.scopus.com/authid/detail.url?origin=resultslist&amp;authorId=55334848200&amp;zone=" TargetMode="External"/><Relationship Id="rId932" Type="http://schemas.openxmlformats.org/officeDocument/2006/relationships/hyperlink" Target="http://www.scopus.com/search/submit/author.url?author=Ilic+V.&amp;origin=resultslist&amp;authorId=22985080000" TargetMode="External"/><Relationship Id="rId1148" Type="http://schemas.openxmlformats.org/officeDocument/2006/relationships/hyperlink" Target="http://www.scopus.com/authid/detail.url?authorId=51061881000&amp;eid=2-s2.0-80053062548" TargetMode="External"/><Relationship Id="rId1355" Type="http://schemas.openxmlformats.org/officeDocument/2006/relationships/hyperlink" Target="http://ruc.udc.es/browse?type=author&amp;value=Universidade+da+Coru%C3%B1a.+Facultade+de+Ciencias" TargetMode="External"/><Relationship Id="rId157" Type="http://schemas.openxmlformats.org/officeDocument/2006/relationships/hyperlink" Target="http://www.scopus.com/search/submit/author.url?author=%c4%8comor%2c+M.I.&amp;origin=resultslist&amp;authorId=35309635800&amp;src=s" TargetMode="External"/><Relationship Id="rId364" Type="http://schemas.openxmlformats.org/officeDocument/2006/relationships/hyperlink" Target="http://www.scopus.com/authid/detail.url?origin=resultslist&amp;authorId=52363294400&amp;zone=" TargetMode="External"/><Relationship Id="rId1008" Type="http://schemas.openxmlformats.org/officeDocument/2006/relationships/hyperlink" Target="http://www.scopus.com/record/display.url?eid=2-s2.0-84859427011&amp;origin=resultslist&amp;sort=plf-f&amp;cite=2-s2.0-73849093408&amp;src=s&amp;imp=t&amp;sid=rbuY1m3yyQL2aui6AqkaCkS%3a120&amp;sot=cite&amp;sdt=a&amp;sl=0&amp;relpos=1&amp;relpos=1&amp;searchTerm=" TargetMode="External"/><Relationship Id="rId1215" Type="http://schemas.openxmlformats.org/officeDocument/2006/relationships/hyperlink" Target="http://dx.doi.org/10.3390/ma9060458" TargetMode="External"/><Relationship Id="rId61" Type="http://schemas.openxmlformats.org/officeDocument/2006/relationships/hyperlink" Target="http://dx.doi.org/10.3969%2fj.issn.1002-1124.2007.12.002" TargetMode="External"/><Relationship Id="rId571" Type="http://schemas.openxmlformats.org/officeDocument/2006/relationships/hyperlink" Target="http://www.scopus.com/record/display.url?eid=2-s2.0-84871343386&amp;origin=resultslist&amp;sort=plf-f&amp;cite=2-s2.0-68949170823&amp;src=s&amp;imp=t&amp;sid=B80D972E6A53EB9552E22801B4376B8A.mw4ft95QGjz1tIFG9A1uw%3a520&amp;sot=cite&amp;sdt=a&amp;sl=0&amp;relpos=12&amp;relpos=12&amp;searchTerm=" TargetMode="External"/><Relationship Id="rId669" Type="http://schemas.openxmlformats.org/officeDocument/2006/relationships/hyperlink" Target="http://apps.webofknowledge.com/OneClickSearch.do?product=WOS&amp;search_mode=OneClickSearch&amp;colName=WOS&amp;SID=R1d8HgCeLle7kNN@GkG&amp;field=AU&amp;value=Condon,%20BD" TargetMode="External"/><Relationship Id="rId876" Type="http://schemas.openxmlformats.org/officeDocument/2006/relationships/hyperlink" Target="http://apps.webofknowledge.com/full_record.do?product=WOS&amp;search_mode=CitingArticles&amp;qid=10&amp;SID=Y157O@A2pbmFGkhg8J5&amp;page=1&amp;doc=1&amp;cacheurlFromRightClick=no" TargetMode="External"/><Relationship Id="rId1299" Type="http://schemas.openxmlformats.org/officeDocument/2006/relationships/hyperlink" Target="http://dx.doi.org/10.1007/978-3-319-93405-1_6" TargetMode="External"/><Relationship Id="rId19" Type="http://schemas.openxmlformats.org/officeDocument/2006/relationships/hyperlink" Target="http://www.scopus.com/authid/detail.url?origin=resultslist&amp;authorId=35362299000&amp;zone=" TargetMode="External"/><Relationship Id="rId224" Type="http://schemas.openxmlformats.org/officeDocument/2006/relationships/hyperlink" Target="http://www.scopus.com/search/submit/author.url?author=Klopotowski%2c+L.&amp;origin=resultslist&amp;authorId=13104757200&amp;src=s" TargetMode="External"/><Relationship Id="rId431" Type="http://schemas.openxmlformats.org/officeDocument/2006/relationships/hyperlink" Target="http://www.scopus.com/authid/detail.url?origin=resultslist&amp;authorId=35605394200" TargetMode="External"/><Relationship Id="rId529" Type="http://schemas.openxmlformats.org/officeDocument/2006/relationships/hyperlink" Target="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" TargetMode="External"/><Relationship Id="rId736" Type="http://schemas.openxmlformats.org/officeDocument/2006/relationships/hyperlink" Target="http://www.scopus.com.proxy.kobson.nb.rs:2048/authid/detail.url?origin=resultslist&amp;authorId=35493941200&amp;zone=" TargetMode="External"/><Relationship Id="rId1061" Type="http://schemas.openxmlformats.org/officeDocument/2006/relationships/hyperlink" Target="http://www.scopus.com/authid/detail.url?origin=resultslist&amp;authorId=24331003900&amp;zone=" TargetMode="External"/><Relationship Id="rId1159" Type="http://schemas.openxmlformats.org/officeDocument/2006/relationships/hyperlink" Target="http://www.scopus.com/authid/detail.url?origin=resultslist&amp;authorId=37080812200&amp;zone=" TargetMode="External"/><Relationship Id="rId1366" Type="http://schemas.openxmlformats.org/officeDocument/2006/relationships/hyperlink" Target="https://dx.doi.org/10.1038%2Fsrep46682" TargetMode="External"/><Relationship Id="rId168" Type="http://schemas.openxmlformats.org/officeDocument/2006/relationships/hyperlink" Target="http://www.scopus.com/search/submit/author.url?author=Zheng%2c+X.-S.&amp;origin=resultslist&amp;authorId=23479087300&amp;src=s" TargetMode="External"/><Relationship Id="rId943" Type="http://schemas.openxmlformats.org/officeDocument/2006/relationships/hyperlink" Target="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" TargetMode="External"/><Relationship Id="rId1019" Type="http://schemas.openxmlformats.org/officeDocument/2006/relationships/hyperlink" Target="https://www.x-mol.com/paperRedirect/5807613" TargetMode="External"/><Relationship Id="rId72" Type="http://schemas.openxmlformats.org/officeDocument/2006/relationships/hyperlink" Target="http://www.scopus.com/search/submit/author.url?author=Hranisavljevic%2c+J.&amp;origin=resultslist&amp;authorId=7003709987&amp;src=s" TargetMode="External"/><Relationship Id="rId375" Type="http://schemas.openxmlformats.org/officeDocument/2006/relationships/hyperlink" Target="http://www.scopus.com/authid/detail.url?origin=resultslist&amp;authorId=23053260100" TargetMode="External"/><Relationship Id="rId582" Type="http://schemas.openxmlformats.org/officeDocument/2006/relationships/hyperlink" Target="http://www.scopus.com/authid/detail.url?origin=resultslist&amp;authorId=52263111300&amp;zone=" TargetMode="External"/><Relationship Id="rId803" Type="http://schemas.openxmlformats.org/officeDocument/2006/relationships/hyperlink" Target="http://apps.isiknowledge.com/DaisyOneClickSearch.do?product=WOS&amp;search_mode=DaisyOneClickSearch&amp;db_id=&amp;SID=R1Nl5LiLniba4o5MmJa&amp;name=Airinei%20A&amp;ut=000280240600022&amp;pos=2" TargetMode="External"/><Relationship Id="rId1226" Type="http://schemas.openxmlformats.org/officeDocument/2006/relationships/hyperlink" Target="http://www.scopus.com/authid/detail.url?origin=resultslist&amp;authorId=6701764136&amp;zone=" TargetMode="External"/><Relationship Id="rId3" Type="http://schemas.openxmlformats.org/officeDocument/2006/relationships/styles" Target="styles.xml"/><Relationship Id="rId235" Type="http://schemas.openxmlformats.org/officeDocument/2006/relationships/hyperlink" Target="http://dx.doi.org/10.4081/nd.2013.e2" TargetMode="External"/><Relationship Id="rId442" Type="http://schemas.openxmlformats.org/officeDocument/2006/relationships/hyperlink" Target="http://www.scopus.com/search/submit/author.url?author=Patel%2c+B.H.&amp;origin=resultslist&amp;authorId=7402619614&amp;src=s" TargetMode="External"/><Relationship Id="rId887" Type="http://schemas.openxmlformats.org/officeDocument/2006/relationships/hyperlink" Target="http://apps.isiknowledge.com/DaisyOneClickSearch.do?product=WOS&amp;search_mode=DaisyOneClickSearch&amp;db_id=&amp;SID=Q2JOeHbFEabid6Fd8kN&amp;name=Tonhauser%20C&amp;ut=000285426600005&amp;pos=1" TargetMode="External"/><Relationship Id="rId1072" Type="http://schemas.openxmlformats.org/officeDocument/2006/relationships/hyperlink" Target="http://www.scopus.com/authid/detail.url?origin=resultslist&amp;authorId=25825171700&amp;zone=" TargetMode="External"/><Relationship Id="rId302" Type="http://schemas.openxmlformats.org/officeDocument/2006/relationships/hyperlink" Target="http://www.scopus.com/authid/detail.url?origin=resultslist&amp;authorId=35233853000&amp;zone=" TargetMode="External"/><Relationship Id="rId747" Type="http://schemas.openxmlformats.org/officeDocument/2006/relationships/hyperlink" Target="http://www.scopus.com/authid/detail.url?origin=resultslist&amp;authorId=35301086400&amp;zone=" TargetMode="External"/><Relationship Id="rId954" Type="http://schemas.openxmlformats.org/officeDocument/2006/relationships/hyperlink" Target="http://www.scopus.com/authid/detail.url?origin=resultslist&amp;authorId=7006927115&amp;zone=" TargetMode="External"/><Relationship Id="rId1377" Type="http://schemas.openxmlformats.org/officeDocument/2006/relationships/hyperlink" Target="https://www.researchgate.net/scientific-contributions/2147804995_DOS_SANTOS_COURROL_DANIELLA?_sg=N-nGGNBCzv2_t77yj0Sa7kKWiHp6nd5szg1TKotts2ctoTIs3Bq0RLYif0qcsg-0IHEg9_c.Md6MSDhfXHI44F4XIK2W85f3FDHGwe6ApurIV5G6EuSoxWifXikjJ3Ck795mTvYbgjdLVWoSweinm-j-iT5sYA" TargetMode="External"/><Relationship Id="rId83" Type="http://schemas.openxmlformats.org/officeDocument/2006/relationships/hyperlink" Target="http://www.scopus.com/search/submit/author.url?author=Hranisavljevic%2c+J.&amp;origin=resultslist&amp;authorId=7003709987&amp;src=s" TargetMode="External"/><Relationship Id="rId179" Type="http://schemas.openxmlformats.org/officeDocument/2006/relationships/hyperlink" Target="http://www.scopus.com/search/submit/author.url?author=Grecu%2c+M.N.&amp;origin=resultslist&amp;authorId=6701669735&amp;src=s" TargetMode="External"/><Relationship Id="rId386" Type="http://schemas.openxmlformats.org/officeDocument/2006/relationships/hyperlink" Target="file:///C:\Users\Administrator\AppData\Roaming\Microsoft\Word\Theses" TargetMode="External"/><Relationship Id="rId593" Type="http://schemas.openxmlformats.org/officeDocument/2006/relationships/hyperlink" Target="http://www.scopus.com/record/display.url?eid=2-s2.0-78249237880&amp;origin=resultslist&amp;sort=plf-f&amp;cite=2-s2.0-68949170823&amp;src=s&amp;imp=t&amp;sid=ISEzJNvzH3boHINLPeP7u2u%3a110&amp;sot=cite&amp;sdt=a&amp;sl=0&amp;relpos=0&amp;relpos=0&amp;searchTerm=" TargetMode="External"/><Relationship Id="rId607" Type="http://schemas.openxmlformats.org/officeDocument/2006/relationships/hyperlink" Target="http://www.scopus.com/search/submit/author.url?author=Tom%c5%a1i%c4%8d%2c+B.&amp;origin=resultslist&amp;authorId=8672620900&amp;src=s" TargetMode="External"/><Relationship Id="rId814" Type="http://schemas.openxmlformats.org/officeDocument/2006/relationships/hyperlink" Target="http://www.springerlink.com/content/?Author=Vesna+Vodnik" TargetMode="External"/><Relationship Id="rId1237" Type="http://schemas.openxmlformats.org/officeDocument/2006/relationships/hyperlink" Target="http://www.scopus.com/authid/detail.url?origin=resultslist&amp;authorId=37111294700&amp;zone=" TargetMode="External"/><Relationship Id="rId246" Type="http://schemas.openxmlformats.org/officeDocument/2006/relationships/hyperlink" Target="http://www.scopus.com/search/submit/author.url?author=Jovancic+P.&amp;origin=resultslist&amp;authorId=6602704735" TargetMode="External"/><Relationship Id="rId453" Type="http://schemas.openxmlformats.org/officeDocument/2006/relationships/hyperlink" Target="http://www.scopus.com/authid/detail.url?origin=resultslist&amp;authorId=54958343900&amp;zone=" TargetMode="External"/><Relationship Id="rId660" Type="http://schemas.openxmlformats.org/officeDocument/2006/relationships/hyperlink" Target="http://www.scopus.com/authid/detail.url?origin=resultslist&amp;authorId=45961650600&amp;zone=" TargetMode="External"/><Relationship Id="rId898" Type="http://schemas.openxmlformats.org/officeDocument/2006/relationships/hyperlink" Target="http://www.scopus.com/authid/detail.url?origin=resultslist&amp;authorId=55863318800&amp;zone=" TargetMode="External"/><Relationship Id="rId1083" Type="http://schemas.openxmlformats.org/officeDocument/2006/relationships/hyperlink" Target="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" TargetMode="External"/><Relationship Id="rId1290" Type="http://schemas.openxmlformats.org/officeDocument/2006/relationships/hyperlink" Target="https://www.researchgate.net/researcher/39553368_ID_Rukhlenko/" TargetMode="External"/><Relationship Id="rId1304" Type="http://schemas.openxmlformats.org/officeDocument/2006/relationships/hyperlink" Target="http://dx.doi.org/10.19080/AIBM.2016.01.555559" TargetMode="External"/><Relationship Id="rId106" Type="http://schemas.openxmlformats.org/officeDocument/2006/relationships/hyperlink" Target="http://www.scopus.com/search/submit/author.url?author=El-Brashy%2c+A.M.&amp;origin=resultslist&amp;authorId=6701838170&amp;src=s" TargetMode="External"/><Relationship Id="rId313" Type="http://schemas.openxmlformats.org/officeDocument/2006/relationships/hyperlink" Target="http://www.scopus.com/authid/detail.url?origin=resultslist&amp;authorId=6506196405&amp;zone=" TargetMode="External"/><Relationship Id="rId758" Type="http://schemas.openxmlformats.org/officeDocument/2006/relationships/hyperlink" Target="http://www.scopus.com/search/submit/author.url?author=Nedeljkovic+J.M.&amp;origin=resultslist&amp;authorId=7003632042" TargetMode="External"/><Relationship Id="rId965" Type="http://schemas.openxmlformats.org/officeDocument/2006/relationships/hyperlink" Target="https://patents.google.com/patent/US9677741B2/en" TargetMode="External"/><Relationship Id="rId1150" Type="http://schemas.openxmlformats.org/officeDocument/2006/relationships/hyperlink" Target="http://www.scopus.com/authid/detail.url?authorId=51061743100&amp;eid=2-s2.0-80053062548" TargetMode="External"/><Relationship Id="rId10" Type="http://schemas.openxmlformats.org/officeDocument/2006/relationships/hyperlink" Target="https://www.x-mol.com/paperRedirect/5807613" TargetMode="External"/><Relationship Id="rId94" Type="http://schemas.openxmlformats.org/officeDocument/2006/relationships/hyperlink" Target="http://www.scopus.com/authid/detail.url?origin=resultslist&amp;authorId=7004147343&amp;zone=" TargetMode="External"/><Relationship Id="rId397" Type="http://schemas.openxmlformats.org/officeDocument/2006/relationships/hyperlink" Target="http://www.scopus.com.proxy.kobson.nb.rs:2048/search/submit/author.url?author=Stani%c4%87%2c+V.&amp;origin=resultslist&amp;authorId=23053260100&amp;src=s" TargetMode="External"/><Relationship Id="rId520" Type="http://schemas.openxmlformats.org/officeDocument/2006/relationships/hyperlink" Target="http://www.scopus.com/authid/detail.url?origin=resultslist&amp;authorId=14049991500&amp;zone=" TargetMode="External"/><Relationship Id="rId618" Type="http://schemas.openxmlformats.org/officeDocument/2006/relationships/hyperlink" Target="http://dx.doi.org/10.14314/polimery.2016.166" TargetMode="External"/><Relationship Id="rId825" Type="http://schemas.openxmlformats.org/officeDocument/2006/relationships/hyperlink" Target="http://www.scopus.com/authid/detail.url?origin=resultslist&amp;authorId=7004662444&amp;zone=" TargetMode="External"/><Relationship Id="rId1248" Type="http://schemas.openxmlformats.org/officeDocument/2006/relationships/hyperlink" Target="http://dx.doi.org/10.1007/978-3-319-93405-1_6" TargetMode="External"/><Relationship Id="rId257" Type="http://schemas.openxmlformats.org/officeDocument/2006/relationships/hyperlink" Target="http://hdl.handle.net/10012/10868" TargetMode="External"/><Relationship Id="rId464" Type="http://schemas.openxmlformats.org/officeDocument/2006/relationships/hyperlink" Target="http://www.scopus.com/authid/detail.url?origin=resultslist&amp;authorId=16637508200" TargetMode="External"/><Relationship Id="rId1010" Type="http://schemas.openxmlformats.org/officeDocument/2006/relationships/hyperlink" Target="http://apps.webofknowledge.com/full_record.do?product=UA&amp;search_mode=CitingArticles&amp;qid=19&amp;SID=Q2HMeLAIjPFf@mn1A5B&amp;page=1&amp;doc=2" TargetMode="External"/><Relationship Id="rId1094" Type="http://schemas.openxmlformats.org/officeDocument/2006/relationships/hyperlink" Target="http://www.scopus.com/authid/detail.url?origin=resultslist&amp;authorId=55025246300&amp;zone=" TargetMode="External"/><Relationship Id="rId1108" Type="http://schemas.openxmlformats.org/officeDocument/2006/relationships/hyperlink" Target="http://www.scopus.com/search/submit/author.url?author=Vodnik+V.V.&amp;origin=resultslist&amp;authorId=6508327780" TargetMode="External"/><Relationship Id="rId1315" Type="http://schemas.openxmlformats.org/officeDocument/2006/relationships/hyperlink" Target="http://www-scopus-com.proxy.kobson.nb.rs:2048/authid/detail.url?origin=resultslist&amp;authorId=35585005400&amp;zone=" TargetMode="External"/><Relationship Id="rId117" Type="http://schemas.openxmlformats.org/officeDocument/2006/relationships/hyperlink" Target="http://www.scopus.com/authid/detail.url?origin=resultslist&amp;authorId=55020754000&amp;zone=" TargetMode="External"/><Relationship Id="rId671" Type="http://schemas.openxmlformats.org/officeDocument/2006/relationships/hyperlink" Target="http://apps.webofknowledge.com/OneClickSearch.do?product=WOS&amp;search_mode=OneClickSearch&amp;colName=WOS&amp;SID=R1d8HgCeLle7kNN@GkG&amp;field=AU&amp;value=Yoshioka-Tarver,%20M" TargetMode="External"/><Relationship Id="rId769" Type="http://schemas.openxmlformats.org/officeDocument/2006/relationships/hyperlink" Target="http://www.scopus.com/authid/detail.url?origin=resultslist&amp;authorId=55308100200&amp;zone=" TargetMode="External"/><Relationship Id="rId976" Type="http://schemas.openxmlformats.org/officeDocument/2006/relationships/hyperlink" Target="http://www.scopus.com/authid/detail.url?origin=resultslist&amp;authorId=55485319100&amp;zone=" TargetMode="External"/><Relationship Id="rId324" Type="http://schemas.openxmlformats.org/officeDocument/2006/relationships/hyperlink" Target="http://www.scopus.com/authid/detail.url?origin=resultslist&amp;authorId=55207533200&amp;zone=" TargetMode="External"/><Relationship Id="rId531" Type="http://schemas.openxmlformats.org/officeDocument/2006/relationships/hyperlink" Target="http://www.scopus.com/authid/detail.url?origin=resultslist&amp;authorId=24329579500&amp;zone=" TargetMode="External"/><Relationship Id="rId629" Type="http://schemas.openxmlformats.org/officeDocument/2006/relationships/hyperlink" Target="http://www.scopus.com/authid/detail.url?origin=resultslist&amp;authorId=24477745200&amp;zone=" TargetMode="External"/><Relationship Id="rId1161" Type="http://schemas.openxmlformats.org/officeDocument/2006/relationships/hyperlink" Target="http://www.scopus.com/authid/detail.url?origin=resultslist&amp;authorId=55769982500&amp;zone=" TargetMode="External"/><Relationship Id="rId1259" Type="http://schemas.openxmlformats.org/officeDocument/2006/relationships/hyperlink" Target="http://www.scopus.com/record/display.url?eid=2-s2.0-84870494843&amp;origin=resultslist&amp;sort=plf-f&amp;cite=2-s2.0-84859323556&amp;src=s&amp;imp=t&amp;sid=7DC32BB192E3C8F9F3B8042BE4233B71.f594dyPDCy4K3aQHRor6A%3a140&amp;sot=cite&amp;sdt=a&amp;sl=0&amp;relpos=0&amp;relpos=0&amp;searchTerm=" TargetMode="External"/><Relationship Id="rId836" Type="http://schemas.openxmlformats.org/officeDocument/2006/relationships/hyperlink" Target="http://apps.isiknowledge.com/DaisyOneClickSearch.do?product=WOS&amp;search_mode=DaisyOneClickSearch&amp;db_id=&amp;SID=N2iMc2fg5aCh2hIC42B&amp;name=Torres%20A&amp;ut=000282017700013&amp;pos=1" TargetMode="External"/><Relationship Id="rId1021" Type="http://schemas.openxmlformats.org/officeDocument/2006/relationships/hyperlink" Target="http://dx.doi.org/10.1049/iet-nbt.2017.0077" TargetMode="External"/><Relationship Id="rId1119" Type="http://schemas.openxmlformats.org/officeDocument/2006/relationships/hyperlink" Target="http://apps.webofknowledge.com/OneClickSearch.do?product=WOS&amp;search_mode=OneClickSearch&amp;colName=WOS&amp;SID=Y2j@8POP56KJ6iHnDjE&amp;field=AU&amp;value=Pospiech,%20D" TargetMode="External"/><Relationship Id="rId903" Type="http://schemas.openxmlformats.org/officeDocument/2006/relationships/hyperlink" Target="http://www.scopus.com/authid/detail.url?origin=resultslist&amp;authorId=12778584200&amp;zone=" TargetMode="External"/><Relationship Id="rId1326" Type="http://schemas.openxmlformats.org/officeDocument/2006/relationships/hyperlink" Target="http://www-scopus-com.proxy.kobson.nb.rs:2048/authid/detail.url?origin=resultslist&amp;authorId=56492737800&amp;zone=" TargetMode="External"/><Relationship Id="rId32" Type="http://schemas.openxmlformats.org/officeDocument/2006/relationships/hyperlink" Target="http://www.scopus.com/authid/detail.url?origin=resultslist&amp;authorId=36546051900" TargetMode="External"/><Relationship Id="rId181" Type="http://schemas.openxmlformats.org/officeDocument/2006/relationships/hyperlink" Target="http://www.scopus.com/search/submit/author.url?author=Secu%2c+M.&amp;origin=resultslist&amp;authorId=6603406868&amp;src=s" TargetMode="External"/><Relationship Id="rId279" Type="http://schemas.openxmlformats.org/officeDocument/2006/relationships/hyperlink" Target="http://www.scopus.com/authid/detail.url?origin=resultslist&amp;authorId=35621664800&amp;zone=" TargetMode="External"/><Relationship Id="rId486" Type="http://schemas.openxmlformats.org/officeDocument/2006/relationships/hyperlink" Target="http://link.springer.com/article/10.1007/s10853-013-7651-8" TargetMode="External"/><Relationship Id="rId693" Type="http://schemas.openxmlformats.org/officeDocument/2006/relationships/hyperlink" Target="http://www.scopus.com/authid/detail.url?origin=resultslist&amp;authorId=36537315600" TargetMode="External"/><Relationship Id="rId139" Type="http://schemas.openxmlformats.org/officeDocument/2006/relationships/hyperlink" Target="http://www.scopus.com/authid/detail.url?origin=resultslist&amp;authorId=54969134500&amp;zone=" TargetMode="External"/><Relationship Id="rId346" Type="http://schemas.openxmlformats.org/officeDocument/2006/relationships/hyperlink" Target="http://www.scopus.com/authid/detail.url?origin=resultslist&amp;authorId=36837842400&amp;zone=" TargetMode="External"/><Relationship Id="rId553" Type="http://schemas.openxmlformats.org/officeDocument/2006/relationships/hyperlink" Target="http://www.scopus.com/authid/detail.url?origin=resultslist&amp;authorId=54896216300&amp;zone=" TargetMode="External"/><Relationship Id="rId760" Type="http://schemas.openxmlformats.org/officeDocument/2006/relationships/hyperlink" Target="http://scholar.google.com/scholar_url?url=https://www.researchgate.net/profile/Velladurai_Rama/publication/312234265_NEW_ADVANCES_IN_CHEMISTRY_AND_MATERIALS_ISBN_978-93-5258-236-5/links/5877cf3208ae6eb871d17855/NEW-ADVANCES-IN-CHEMISTRY-AND-MATERIALS-ISBN-978-93-5258-236-5.pdf%23page%3D197&amp;hl=sr&amp;sa=X&amp;scisig=AAGBfm2ty8b0tC4K7p-yOUuuTkIdlTzoqw&amp;nossl=1&amp;oi=scholaralrt" TargetMode="External"/><Relationship Id="rId998" Type="http://schemas.openxmlformats.org/officeDocument/2006/relationships/hyperlink" Target="http://www.scopus.com/authid/detail.url?origin=resultslist&amp;authorId=55184067900&amp;zone=" TargetMode="External"/><Relationship Id="rId1183" Type="http://schemas.openxmlformats.org/officeDocument/2006/relationships/hyperlink" Target="http://www.scopus.com/record/display.uri?eid=2-s2.0-84951005261&amp;origin=resultslist&amp;sort=plf-f&amp;cite=2-s2.0-64249169312&amp;src=s&amp;imp=t&amp;sid=BCD4AF07A87AD435E8AF2548D29E074F.ZmAySxCHIBxxTXbnsoe5w%3a1490&amp;sot=cite&amp;sdt=a&amp;sl=0&amp;relpos=3&amp;citeCnt=0&amp;searchTerm=" TargetMode="External"/><Relationship Id="rId206" Type="http://schemas.openxmlformats.org/officeDocument/2006/relationships/hyperlink" Target="http://www.scopus.com/authid/detail.url?origin=resultslist&amp;authorId=12344547300&amp;zone=" TargetMode="External"/><Relationship Id="rId413" Type="http://schemas.openxmlformats.org/officeDocument/2006/relationships/hyperlink" Target="http://apps.isiknowledge.com/full_record.do?product=WOS&amp;colname=WOS&amp;search_mode=CitingArticles&amp;qid=8&amp;SID=N2CckAj3pehgEane8J4&amp;page=1&amp;doc=3&amp;cacheurlFromRightClick=no" TargetMode="External"/><Relationship Id="rId858" Type="http://schemas.openxmlformats.org/officeDocument/2006/relationships/hyperlink" Target="http://www.scopus.com/authid/detail.url?origin=resultslist&amp;authorId=7006533839&amp;zone=" TargetMode="External"/><Relationship Id="rId1043" Type="http://schemas.openxmlformats.org/officeDocument/2006/relationships/hyperlink" Target="http://www.scopus.com/record/display.url?eid=2-s2.0-84884415072&amp;origin=resultslist&amp;sort=plf-f&amp;cite=2-s2.0-77955597979&amp;src=s&amp;imp=t&amp;sid=879DC219A88F4328EC10992816696CC0.I0QkgbIjGqqLQ4Nw7dqZ4A%3a400&amp;sot=cite&amp;sdt=a&amp;sl=0&amp;relpos=1&amp;relpos=1&amp;citeCnt=0&amp;searchTerm=" TargetMode="External"/><Relationship Id="rId620" Type="http://schemas.openxmlformats.org/officeDocument/2006/relationships/hyperlink" Target="http://www.scopus.com/source/sourceInfo.url?sourceId=17159&amp;origin=resultslist" TargetMode="External"/><Relationship Id="rId718" Type="http://schemas.openxmlformats.org/officeDocument/2006/relationships/hyperlink" Target="http://www.scopus.com/authid/detail.url?origin=resultslist&amp;authorId=55901256000&amp;zone=" TargetMode="External"/><Relationship Id="rId925" Type="http://schemas.openxmlformats.org/officeDocument/2006/relationships/hyperlink" Target="http://www.scopus.com/authid/detail.url?origin=resultslist&amp;authorId=54957221000&amp;zone=" TargetMode="External"/><Relationship Id="rId1250" Type="http://schemas.openxmlformats.org/officeDocument/2006/relationships/hyperlink" Target="http://www.sciencedirect.com/science/article/pii/S0254058415303710" TargetMode="External"/><Relationship Id="rId1348" Type="http://schemas.openxmlformats.org/officeDocument/2006/relationships/hyperlink" Target="http://dx.doi.org/10.3390/nano7010007" TargetMode="External"/><Relationship Id="rId1110" Type="http://schemas.openxmlformats.org/officeDocument/2006/relationships/hyperlink" Target="http://www.scopus.com/search/submit/author.url?author=Nedeljkovic+J.M.&amp;origin=resultslist&amp;authorId=48061447600" TargetMode="External"/><Relationship Id="rId1208" Type="http://schemas.openxmlformats.org/officeDocument/2006/relationships/hyperlink" Target="http://www.scopus.com/authid/detail.uri?origin=resultslist&amp;authorId=6506190033&amp;zone=" TargetMode="External"/><Relationship Id="rId54" Type="http://schemas.openxmlformats.org/officeDocument/2006/relationships/hyperlink" Target="http://apps.isiknowledge.com/full_record.do?product=WOS&amp;search_mode=CitedRefIndex&amp;qid=8&amp;SID=Z2dOLhOgefp782BeB41&amp;page=1&amp;doc=1" TargetMode="External"/><Relationship Id="rId270" Type="http://schemas.openxmlformats.org/officeDocument/2006/relationships/hyperlink" Target="http://www.scopus.com/authid/detail.url?origin=resultslist&amp;authorId=55756811800&amp;zone=" TargetMode="External"/><Relationship Id="rId130" Type="http://schemas.openxmlformats.org/officeDocument/2006/relationships/hyperlink" Target="http://www.scopus.com/authid/detail.url?origin=resultslist&amp;authorId=55249744000&amp;zone=" TargetMode="External"/><Relationship Id="rId368" Type="http://schemas.openxmlformats.org/officeDocument/2006/relationships/hyperlink" Target="http://www.scopus.com/authid/detail.url?origin=resultslist&amp;authorId=15836927400&amp;zone=" TargetMode="External"/><Relationship Id="rId575" Type="http://schemas.openxmlformats.org/officeDocument/2006/relationships/hyperlink" Target="http://www.scopus.com/source/sourceInfo.url?sourceId=5900153306&amp;origin=resultslist" TargetMode="External"/><Relationship Id="rId782" Type="http://schemas.openxmlformats.org/officeDocument/2006/relationships/hyperlink" Target="http://www.scopus.com/authid/detail.url?origin=resultslist&amp;authorId=42162273800&amp;zone=" TargetMode="External"/><Relationship Id="rId228" Type="http://schemas.openxmlformats.org/officeDocument/2006/relationships/hyperlink" Target="http://www.scopus.com/search/submit/author.url?author=Wesselinowa%2c+J.M.&amp;origin=resultslist&amp;authorId=7006803627&amp;src=s" TargetMode="External"/><Relationship Id="rId435" Type="http://schemas.openxmlformats.org/officeDocument/2006/relationships/hyperlink" Target="http://link.springer.com/search?facet-author=%22Marija+Radmilovi%C4%87-Radjenovi%C4%87%22" TargetMode="External"/><Relationship Id="rId642" Type="http://schemas.openxmlformats.org/officeDocument/2006/relationships/hyperlink" Target="http://www.scopus.com/authid/detail.url?origin=resultslist&amp;authorId=36699734200&amp;zone=" TargetMode="External"/><Relationship Id="rId1065" Type="http://schemas.openxmlformats.org/officeDocument/2006/relationships/hyperlink" Target="http://www.scopus.com/authid/detail.url?origin=resultslist&amp;authorId=7003944072&amp;zone=" TargetMode="External"/><Relationship Id="rId1272" Type="http://schemas.openxmlformats.org/officeDocument/2006/relationships/hyperlink" Target="http://www.scopus.com/authid/detail.url?origin=resultslist&amp;authorId=35722913100&amp;zone=" TargetMode="External"/><Relationship Id="rId502" Type="http://schemas.openxmlformats.org/officeDocument/2006/relationships/hyperlink" Target="http://www.scopus.com/authid/detail.url?origin=resultslist&amp;authorId=6603558005&amp;zone=" TargetMode="External"/><Relationship Id="rId947" Type="http://schemas.openxmlformats.org/officeDocument/2006/relationships/hyperlink" Target="http://www.scopus.com/authid/detail.url?origin=resultslist&amp;authorId=7003962185&amp;zone=" TargetMode="External"/><Relationship Id="rId1132" Type="http://schemas.openxmlformats.org/officeDocument/2006/relationships/hyperlink" Target="http://www.scopus.com/authid/detail.url?origin=resultslist&amp;authorId=8898069700&amp;zone=" TargetMode="External"/><Relationship Id="rId76" Type="http://schemas.openxmlformats.org/officeDocument/2006/relationships/hyperlink" Target="http://www.scopus.com/search/submit/author.url?author=Hartland%2c+G.V.&amp;origin=resultslist&amp;authorId=7003732775&amp;src=s" TargetMode="External"/><Relationship Id="rId807" Type="http://schemas.openxmlformats.org/officeDocument/2006/relationships/hyperlink" Target="http://www.scopus.com/authid/detail.url?origin=resultslist&amp;authorId=36551455100" TargetMode="External"/><Relationship Id="rId292" Type="http://schemas.openxmlformats.org/officeDocument/2006/relationships/hyperlink" Target="http://www.scopus.com/authid/detail.url?origin=resultslist&amp;authorId=55484504400&amp;zone=" TargetMode="External"/><Relationship Id="rId597" Type="http://schemas.openxmlformats.org/officeDocument/2006/relationships/hyperlink" Target="http://www.scopus.com/authid/detail.url?origin=resultslist&amp;authorId=36981312600" TargetMode="External"/><Relationship Id="rId152" Type="http://schemas.openxmlformats.org/officeDocument/2006/relationships/hyperlink" Target="http://www.scopus.com/search/submit/author.url?author=Romcevic%2c+N.&amp;origin=resultslist&amp;authorId=8947786200&amp;src=s" TargetMode="External"/><Relationship Id="rId457" Type="http://schemas.openxmlformats.org/officeDocument/2006/relationships/hyperlink" Target="http://www.scopus.com/authid/detail.url?origin=resultslist&amp;authorId=54958521300&amp;zone=" TargetMode="External"/><Relationship Id="rId1087" Type="http://schemas.openxmlformats.org/officeDocument/2006/relationships/hyperlink" Target="http://www.scopus.com/authid/detail.url?origin=resultslist&amp;authorId=34868519200&amp;zone=" TargetMode="External"/><Relationship Id="rId1294" Type="http://schemas.openxmlformats.org/officeDocument/2006/relationships/hyperlink" Target="http://profiles.spiedigitallibrary.org/summary.aspx?DOI=10.1117%2f12.2023801&amp;Name=Anatoly+V.+Fedorov" TargetMode="External"/><Relationship Id="rId664" Type="http://schemas.openxmlformats.org/officeDocument/2006/relationships/hyperlink" Target="http://www.scopus.com/authid/detail.url?origin=resultslist&amp;authorId=7003336886&amp;zone=" TargetMode="External"/><Relationship Id="rId871" Type="http://schemas.openxmlformats.org/officeDocument/2006/relationships/hyperlink" Target="http://www.scopus.com/authid/detail.url?origin=resultslist&amp;authorId=7003971895&amp;zone=" TargetMode="External"/><Relationship Id="rId969" Type="http://schemas.openxmlformats.org/officeDocument/2006/relationships/hyperlink" Target="https://www.google.com/search?tbo=p&amp;tbm=pts&amp;hl=en&amp;q=inassignee:%22Massachusetts+Institute+Of+Technology%22" TargetMode="External"/><Relationship Id="rId317" Type="http://schemas.openxmlformats.org/officeDocument/2006/relationships/hyperlink" Target="http://www.scopus.com/record/display.url?eid=2-s2.0-84872363972&amp;origin=resultslist&amp;sort=plf-f&amp;cite=2-s2.0-64149107533&amp;src=s&amp;imp=t&amp;sid=EBEC4487F6E8E084600F335B26729AC8.mw4ft95QGjz1tIFG9A1uw%3a460&amp;sot=cite&amp;sdt=a&amp;sl=0&amp;relpos=2&amp;relpos=2&amp;searchTerm=" TargetMode="External"/><Relationship Id="rId524" Type="http://schemas.openxmlformats.org/officeDocument/2006/relationships/hyperlink" Target="http://www.scopus.com/authid/detail.url?origin=resultslist&amp;authorId=23018664400&amp;zone=" TargetMode="External"/><Relationship Id="rId731" Type="http://schemas.openxmlformats.org/officeDocument/2006/relationships/hyperlink" Target="http://www.scopus.com/record/display.url?eid=2-s2.0-84869490987&amp;origin=resultslist&amp;sort=plf-f&amp;cite=2-s2.0-60749117985&amp;src=s&amp;imp=t&amp;sid=307E40F1E6184F80AE3C37C2A31A334D.zQKnzAySRvJOZYcdfIziQ%3a400&amp;sot=cite&amp;sdt=a&amp;sl=0&amp;relpos=0&amp;relpos=0&amp;searchTerm=" TargetMode="External"/><Relationship Id="rId1154" Type="http://schemas.openxmlformats.org/officeDocument/2006/relationships/hyperlink" Target="http://dx.doi.org/10.1007/978-3-319-93405-1_6" TargetMode="External"/><Relationship Id="rId1361" Type="http://schemas.openxmlformats.org/officeDocument/2006/relationships/hyperlink" Target="http://hdl.handle.net/10183/168649" TargetMode="External"/><Relationship Id="rId98" Type="http://schemas.openxmlformats.org/officeDocument/2006/relationships/hyperlink" Target="http://www.scopus.com/search/submit/author.url?author=Hassan%2c+N.Y.&amp;origin=resultslist&amp;authorId=7102783113&amp;src=s" TargetMode="External"/><Relationship Id="rId829" Type="http://schemas.openxmlformats.org/officeDocument/2006/relationships/hyperlink" Target="http://www.scopus.com/authid/detail.url?origin=resultslist&amp;authorId=35605394200" TargetMode="External"/><Relationship Id="rId1014" Type="http://schemas.openxmlformats.org/officeDocument/2006/relationships/hyperlink" Target="http://www.scopus.com/authid/detail.url?origin=resultslist&amp;authorId=7005601336&amp;zone=" TargetMode="External"/><Relationship Id="rId1221" Type="http://schemas.openxmlformats.org/officeDocument/2006/relationships/hyperlink" Target="http://www.scopus.com/authid/detail.url?origin=resultslist&amp;authorId=7003632042&amp;zone=" TargetMode="External"/><Relationship Id="rId1319" Type="http://schemas.openxmlformats.org/officeDocument/2006/relationships/hyperlink" Target="https://www.hindawi.com/60261379/" TargetMode="External"/><Relationship Id="rId25" Type="http://schemas.openxmlformats.org/officeDocument/2006/relationships/hyperlink" Target="http://www.scopus.com/record/display.url?eid=2-s2.0-80053471335&amp;origin=resultslist&amp;sort=plf-f&amp;cite=2-s2.0-64149107533&amp;src=s&amp;imp=t&amp;sid=HwXsaS5YdwDc18zohxZUoco%3a770&amp;sot=cite&amp;sdt=a&amp;sl=0&amp;relpos=0&amp;relpos=0&amp;searchTerm=" TargetMode="External"/><Relationship Id="rId174" Type="http://schemas.openxmlformats.org/officeDocument/2006/relationships/hyperlink" Target="http://www.scopus.com/search/submit/author.url?author=Ghiordanescu%2c+V.&amp;origin=resultslist&amp;authorId=6602973614&amp;src=s" TargetMode="External"/><Relationship Id="rId381" Type="http://schemas.openxmlformats.org/officeDocument/2006/relationships/hyperlink" Target="http://www.scopus.com/authid/detail.url?origin=resultslist&amp;authorId=7006010128" TargetMode="External"/><Relationship Id="rId241" Type="http://schemas.openxmlformats.org/officeDocument/2006/relationships/hyperlink" Target="http://www.scopus.com/search/submit/author.url?author=Min%2c+B.G.&amp;origin=resultslist&amp;authorId=16481296600&amp;src=s" TargetMode="External"/><Relationship Id="rId479" Type="http://schemas.openxmlformats.org/officeDocument/2006/relationships/hyperlink" Target="http://www.scopus.com/authid/detail.url?origin=resultslist&amp;authorId=56106505000&amp;zone=" TargetMode="External"/><Relationship Id="rId686" Type="http://schemas.openxmlformats.org/officeDocument/2006/relationships/hyperlink" Target="http://apps.isiknowledge.com/DaisyOneClickSearch.do?product=WOS&amp;search_mode=DaisyOneClickSearch&amp;db_id=&amp;SID=N2iMc2fg5aCh2hIC42B&amp;name=Bowen%20P&amp;ut=000282017700013&amp;pos=5" TargetMode="External"/><Relationship Id="rId893" Type="http://schemas.openxmlformats.org/officeDocument/2006/relationships/hyperlink" Target="http://www.scopus.com/authid/detail.url?origin=resultslist&amp;authorId=36760762600" TargetMode="External"/><Relationship Id="rId339" Type="http://schemas.openxmlformats.org/officeDocument/2006/relationships/hyperlink" Target="http://www.scopus.com/authid/detail.url?origin=resultslist&amp;authorId=14035266200&amp;zone=" TargetMode="External"/><Relationship Id="rId546" Type="http://schemas.openxmlformats.org/officeDocument/2006/relationships/hyperlink" Target="http://www.scopus.com/authid/detail.url?origin=resultslist&amp;authorId=55910787900&amp;zone=" TargetMode="External"/><Relationship Id="rId753" Type="http://schemas.openxmlformats.org/officeDocument/2006/relationships/hyperlink" Target="http://www.scopus.com/search/submit/author.url?author=Seydel%2c+T.&amp;origin=resultslist&amp;authorId=6602240300&amp;src=s" TargetMode="External"/><Relationship Id="rId1176" Type="http://schemas.openxmlformats.org/officeDocument/2006/relationships/hyperlink" Target="http://apps.webofknowledge.com/full_record.do?product=WOS&amp;search_mode=CitingArticles&amp;qid=3&amp;SID=Q2z8sWPhYWRVGZc1hlm&amp;page=1&amp;doc=4" TargetMode="External"/><Relationship Id="rId1383" Type="http://schemas.openxmlformats.org/officeDocument/2006/relationships/fontTable" Target="fontTable.xml"/><Relationship Id="rId101" Type="http://schemas.openxmlformats.org/officeDocument/2006/relationships/hyperlink" Target="http://www.scopus.com/search/submit/author.url?author=Taha%2c+E.A.&amp;origin=resultslist&amp;authorId=6701408778&amp;src=s" TargetMode="External"/><Relationship Id="rId406" Type="http://schemas.openxmlformats.org/officeDocument/2006/relationships/hyperlink" Target="http://www.scopus.com/search/submit/author.url?author=Goren%c5%a1ek%2c+M.&amp;origin=resultslist&amp;authorId=35233515700&amp;src=s" TargetMode="External"/><Relationship Id="rId960" Type="http://schemas.openxmlformats.org/officeDocument/2006/relationships/hyperlink" Target="http://www.scopus.com/search/submit/author.url?author=Vodnik+V.V.&amp;origin=resultslist&amp;authorId=6508327780" TargetMode="External"/><Relationship Id="rId1036" Type="http://schemas.openxmlformats.org/officeDocument/2006/relationships/hyperlink" Target="http://www.scopus.com/authid/detail.url?origin=resultslist&amp;authorId=8725364600&amp;zone=" TargetMode="External"/><Relationship Id="rId1243" Type="http://schemas.openxmlformats.org/officeDocument/2006/relationships/hyperlink" Target="http://www.scopus.com/authid/detail.url?origin=resultslist&amp;authorId=25226499700&amp;zone=" TargetMode="External"/><Relationship Id="rId613" Type="http://schemas.openxmlformats.org/officeDocument/2006/relationships/hyperlink" Target="http://apps.isiknowledge.com/full_record.do?product=WOS&amp;qid=6&amp;SID=W1295o7i8HlKoHBpf84&amp;doc=1&amp;colname=WOS&amp;cacheurlFromRightClick=no" TargetMode="External"/><Relationship Id="rId820" Type="http://schemas.openxmlformats.org/officeDocument/2006/relationships/hyperlink" Target="http://www.tandfonline.com/doi/abs/10.1080/15440478.2015.1066290" TargetMode="External"/><Relationship Id="rId918" Type="http://schemas.openxmlformats.org/officeDocument/2006/relationships/hyperlink" Target="http://apps.webofknowledge.com/OneClickSearch.do?product=UA&amp;search_mode=OneClickSearch&amp;colName=WOS&amp;SID=Q2HMeLAIjPFf@mn1A5B&amp;field=AU&amp;value=Rzymski,%20WM" TargetMode="External"/><Relationship Id="rId1103" Type="http://schemas.openxmlformats.org/officeDocument/2006/relationships/hyperlink" Target="http://dx.doi.org/10.3969%2fj.issn.1673-9833.2011.04.007" TargetMode="External"/><Relationship Id="rId1310" Type="http://schemas.openxmlformats.org/officeDocument/2006/relationships/hyperlink" Target="http://www-scopus-com.proxy.kobson.nb.rs:2048/authid/detail.url?origin=resultslist&amp;authorId=55540630000&amp;zone=" TargetMode="External"/><Relationship Id="rId47" Type="http://schemas.openxmlformats.org/officeDocument/2006/relationships/hyperlink" Target="http://www.scopus.com/search/submit/author.url?author=Chen%2c+S.-M.&amp;origin=resultslist&amp;authorId=7410263648&amp;src=s" TargetMode="External"/><Relationship Id="rId196" Type="http://schemas.openxmlformats.org/officeDocument/2006/relationships/hyperlink" Target="http://www.scopus.com/source/sourceInfo.url?sourceId=12325&amp;origin=resultslist" TargetMode="External"/><Relationship Id="rId263" Type="http://schemas.openxmlformats.org/officeDocument/2006/relationships/hyperlink" Target="http://www.scopus.com/authid/detail.url?origin=resultslist&amp;authorId=55500017200&amp;zone=" TargetMode="External"/><Relationship Id="rId470" Type="http://schemas.openxmlformats.org/officeDocument/2006/relationships/hyperlink" Target="https://www.researchgate.net/profile/A_Potanin" TargetMode="External"/><Relationship Id="rId123" Type="http://schemas.openxmlformats.org/officeDocument/2006/relationships/hyperlink" Target="http://hdl.handle.net/10603/30557" TargetMode="External"/><Relationship Id="rId330" Type="http://schemas.openxmlformats.org/officeDocument/2006/relationships/hyperlink" Target="http://www.scopus.com/authid/detail.url?origin=resultslist&amp;authorId=24502712800&amp;zone=" TargetMode="External"/><Relationship Id="rId568" Type="http://schemas.openxmlformats.org/officeDocument/2006/relationships/hyperlink" Target="http://www.scopus.com/authid/detail.url?origin=resultslist&amp;authorId=20734529200&amp;zone=" TargetMode="External"/><Relationship Id="rId775" Type="http://schemas.openxmlformats.org/officeDocument/2006/relationships/hyperlink" Target="http://www.scopus.com/authid/detail.url?origin=resultslist&amp;authorId=42161176600&amp;zone=" TargetMode="External"/><Relationship Id="rId982" Type="http://schemas.openxmlformats.org/officeDocument/2006/relationships/hyperlink" Target="http://www.scopus.com/authid/detail.url?origin=resultslist&amp;authorId=6603461677&amp;zone=" TargetMode="External"/><Relationship Id="rId1198" Type="http://schemas.openxmlformats.org/officeDocument/2006/relationships/hyperlink" Target="http://www.scopus.com/authid/detail.url?origin=resultslist&amp;authorId=7404954423&amp;zone=" TargetMode="External"/><Relationship Id="rId428" Type="http://schemas.openxmlformats.org/officeDocument/2006/relationships/hyperlink" Target="http://apps.isiknowledge.com/full_record.do?product=WOS&amp;colname=WOS&amp;search_mode=CitingArticles&amp;qid=9&amp;SID=N2iMc2fg5aCh2hIC42B&amp;page=1&amp;doc=2&amp;cacheurlFromRightClick=no" TargetMode="External"/><Relationship Id="rId635" Type="http://schemas.openxmlformats.org/officeDocument/2006/relationships/hyperlink" Target="http://www.scopus.com/authid/detail.url?origin=resultslist&amp;authorId=35181742400&amp;zone=" TargetMode="External"/><Relationship Id="rId842" Type="http://schemas.openxmlformats.org/officeDocument/2006/relationships/hyperlink" Target="http://apps.isiknowledge.com/full_record.do?product=WOS&amp;colname=WOS&amp;search_mode=CitingArticles&amp;qid=9&amp;SID=N2iMc2fg5aCh2hIC42B&amp;page=1&amp;doc=2&amp;cacheurlFromRightClick=no" TargetMode="External"/><Relationship Id="rId1058" Type="http://schemas.openxmlformats.org/officeDocument/2006/relationships/hyperlink" Target="http://www.scopus.com/record/display.url?eid=2-s2.0-84883472262&amp;origin=resultslist&amp;sort=plf-f&amp;cite=2-s2.0-77955597979&amp;src=s&amp;imp=t&amp;sid=2CDFDCD0EEB54D1DE6E7407C027F3C36.iqs8TDG0Wy6BURhzD3nFA%3a230&amp;sot=cite&amp;sdt=a&amp;sl=0&amp;relpos=1&amp;relpos=1&amp;citeCnt=0&amp;searchTerm=" TargetMode="External"/><Relationship Id="rId1265" Type="http://schemas.openxmlformats.org/officeDocument/2006/relationships/hyperlink" Target="http://www.scopus.com/authid/detail.url?origin=resultslist&amp;authorId=7006387402&amp;zone=" TargetMode="External"/><Relationship Id="rId702" Type="http://schemas.openxmlformats.org/officeDocument/2006/relationships/hyperlink" Target="http://www.scopus.com/authid/detail.url?origin=resultslist&amp;authorId=35605394200" TargetMode="External"/><Relationship Id="rId1125" Type="http://schemas.openxmlformats.org/officeDocument/2006/relationships/hyperlink" Target="http://www.scopus.com/record/display.url?eid=2-s2.0-84887614240&amp;origin=resultslist&amp;sort=plf-f&amp;cite=2-s2.0-79961173420&amp;src=s&amp;imp=t&amp;sid=2BDB52AE4629E81EA3574601A0D42EE5.WlW7NKKC52nnQNxjqAQrlA%3a90&amp;sot=cite&amp;sdt=a&amp;sl=0&amp;relpos=1&amp;relpos=1&amp;citeCnt=0&amp;searchTerm=" TargetMode="External"/><Relationship Id="rId1332" Type="http://schemas.openxmlformats.org/officeDocument/2006/relationships/hyperlink" Target="http://dx.doi.org/10.1021/acs.jpclett.0c02204" TargetMode="External"/><Relationship Id="rId69" Type="http://schemas.openxmlformats.org/officeDocument/2006/relationships/hyperlink" Target="http://www.scopus.com/search/submit/author.url?author=Wurtz%2c+G.A.&amp;origin=resultslist&amp;authorId=6601950645&amp;src=s" TargetMode="External"/><Relationship Id="rId285" Type="http://schemas.openxmlformats.org/officeDocument/2006/relationships/hyperlink" Target="http://www.scopus.com/authid/detail.url?origin=resultslist&amp;authorId=7801341189&amp;zone=" TargetMode="External"/><Relationship Id="rId492" Type="http://schemas.openxmlformats.org/officeDocument/2006/relationships/hyperlink" Target="https://www.researchgate.net/researcher/2007464379_Lorena_Carla_Giannossa/" TargetMode="External"/><Relationship Id="rId797" Type="http://schemas.openxmlformats.org/officeDocument/2006/relationships/hyperlink" Target="http://www.scopus.com/authid/detail.url?origin=resultslist&amp;authorId=36912044300&amp;zone=" TargetMode="External"/><Relationship Id="rId145" Type="http://schemas.openxmlformats.org/officeDocument/2006/relationships/hyperlink" Target="http://www.scopus.com/authid/detail.url?origin=resultslist&amp;authorId=41262453000&amp;zone=" TargetMode="External"/><Relationship Id="rId352" Type="http://schemas.openxmlformats.org/officeDocument/2006/relationships/hyperlink" Target="http://www.scopus.com/authid/detail.url?origin=resultslist&amp;authorId=54389716200&amp;zone=" TargetMode="External"/><Relationship Id="rId1287" Type="http://schemas.openxmlformats.org/officeDocument/2006/relationships/hyperlink" Target="https://www.researchgate.net/researcher/58948327_AO_Orlova/" TargetMode="External"/><Relationship Id="rId212" Type="http://schemas.openxmlformats.org/officeDocument/2006/relationships/hyperlink" Target="http://www.scopus.com/authid/detail.url?origin=resultslist&amp;authorId=8560300000&amp;zone=" TargetMode="External"/><Relationship Id="rId657" Type="http://schemas.openxmlformats.org/officeDocument/2006/relationships/hyperlink" Target="http://www.scopus.com/record/display.url?eid=2-s2.0-84861869237&amp;origin=resultslist&amp;sort=plf-f&amp;cite=2-s2.0-77951270173&amp;src=s&amp;imp=t&amp;sid=2oCaVYlOPXfr142x7iWEG_L%3a190&amp;sot=cite&amp;sdt=a&amp;sl=0&amp;relpos=0&amp;relpos=0&amp;searchTerm=" TargetMode="External"/><Relationship Id="rId864" Type="http://schemas.openxmlformats.org/officeDocument/2006/relationships/hyperlink" Target="http://www.scopus.com/authid/detail.url?origin=resultslist&amp;authorId=54958198000&amp;zone=" TargetMode="External"/><Relationship Id="rId517" Type="http://schemas.openxmlformats.org/officeDocument/2006/relationships/hyperlink" Target="http://www.scopus.com/authid/detail.url?origin=resultslist&amp;authorId=55622491500&amp;zone=" TargetMode="External"/><Relationship Id="rId724" Type="http://schemas.openxmlformats.org/officeDocument/2006/relationships/hyperlink" Target="http://www.scopus.com/record/display.url?eid=2-s2.0-84874108903&amp;origin=resultslist&amp;sort=plf-f&amp;cite=2-s2.0-84859894690&amp;src=s&amp;imp=t&amp;sid=84997BAA4A72C3CB861FF31E0A5D4832.CnvicAmOODVwpVrjSeqQ%3a140&amp;sot=cite&amp;sdt=a&amp;sl=0&amp;relpos=0&amp;relpos=0&amp;searchTerm=" TargetMode="External"/><Relationship Id="rId931" Type="http://schemas.openxmlformats.org/officeDocument/2006/relationships/hyperlink" Target="http://www.scopus.com/record/display.url?eid=2-s2.0-84856633742&amp;origin=resultslist&amp;sort=plf-f&amp;cite=2-s2.0-64249169312&amp;src=s&amp;imp=t&amp;sid=5slDvZEVVPLvw0yWKfx2MQm%3a300&amp;sot=cite&amp;sdt=a&amp;sl=0&amp;relpos=0&amp;relpos=0&amp;searchTerm=" TargetMode="External"/><Relationship Id="rId1147" Type="http://schemas.openxmlformats.org/officeDocument/2006/relationships/hyperlink" Target="http://www.scopus.com/authid/detail.url?authorId=51061169900&amp;eid=2-s2.0-80053062548" TargetMode="External"/><Relationship Id="rId1354" Type="http://schemas.openxmlformats.org/officeDocument/2006/relationships/hyperlink" Target="https://www.researchgate.net/publication/319094270_Electrospun_silk_fibroinPAN_double-layer_nanofibrous_membranes_containing_polyanilineTiO2_nanoparticles_for_anionic_dye_removal" TargetMode="External"/><Relationship Id="rId60" Type="http://schemas.openxmlformats.org/officeDocument/2006/relationships/hyperlink" Target="https://www.researchgate.net/publication/226423576_Ultrafast_Dynamics_of_Metal_Nanospheres_and_Nanorods" TargetMode="External"/><Relationship Id="rId1007" Type="http://schemas.openxmlformats.org/officeDocument/2006/relationships/hyperlink" Target="http://www.scopus.com/authid/detail.url?origin=resultslist&amp;authorId=16687317300&amp;zone=" TargetMode="External"/><Relationship Id="rId1214" Type="http://schemas.openxmlformats.org/officeDocument/2006/relationships/hyperlink" Target="http://dx.doi.org/10.1007/978-3-319-93405-1_6" TargetMode="External"/><Relationship Id="rId18" Type="http://schemas.openxmlformats.org/officeDocument/2006/relationships/hyperlink" Target="http://www.scopus.com/authid/detail.url?origin=resultslist&amp;authorId=6507361403&amp;zone=" TargetMode="External"/><Relationship Id="rId167" Type="http://schemas.openxmlformats.org/officeDocument/2006/relationships/hyperlink" Target="http://www.scopus.com/search/submit/author.url?author=Chen%2c+J.-F.&amp;origin=resultslist&amp;authorId=8721916300&amp;src=s" TargetMode="External"/><Relationship Id="rId374" Type="http://schemas.openxmlformats.org/officeDocument/2006/relationships/hyperlink" Target="http://apps.webofknowledge.com/full_record.do?product=UA&amp;search_mode=CitingArticles&amp;qid=45&amp;SID=Q2HMeLAIjPFf@mn1A5B&amp;page=1&amp;doc=1" TargetMode="External"/><Relationship Id="rId581" Type="http://schemas.openxmlformats.org/officeDocument/2006/relationships/hyperlink" Target="http://www.scopus.com/authid/detail.url?origin=resultslist&amp;authorId=35311296300&amp;zone=" TargetMode="External"/><Relationship Id="rId234" Type="http://schemas.openxmlformats.org/officeDocument/2006/relationships/hyperlink" Target="http://www.scopus.com/search/submit/author.url?author=Nedeljkovic+J.M.&amp;origin=resultslist&amp;authorId=7003632042" TargetMode="External"/><Relationship Id="rId679" Type="http://schemas.openxmlformats.org/officeDocument/2006/relationships/hyperlink" Target="http://www.scopus.com/source/sourceInfo.url?sourceId=26590&amp;origin=resultslist" TargetMode="External"/><Relationship Id="rId886" Type="http://schemas.openxmlformats.org/officeDocument/2006/relationships/hyperlink" Target="http://www.scopus.com/record/display.url?eid=2-s2.0-78651429003&amp;origin=resultslist&amp;sort=plf-f&amp;cite=2-s2.0-64249169312&amp;src=s&amp;imp=t&amp;sid=nUCRS8IB-r2NhJYquboPrOP%3a180&amp;sot=cite&amp;sdt=a&amp;sl=0&amp;relpos=0&amp;relpos=0&amp;searchTerm=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scopus.com/search/submit/author.url?author=Chattopadhyay%2c+D.P.&amp;origin=resultslist&amp;authorId=24079989500&amp;src=s" TargetMode="External"/><Relationship Id="rId539" Type="http://schemas.openxmlformats.org/officeDocument/2006/relationships/hyperlink" Target="http://www.scopus.com/authid/detail.url?origin=resultslist&amp;authorId=6507431001&amp;zone=" TargetMode="External"/><Relationship Id="rId746" Type="http://schemas.openxmlformats.org/officeDocument/2006/relationships/hyperlink" Target="http://www.scopus.com/authid/detail.url?origin=resultslist&amp;authorId=53980931600&amp;zone=" TargetMode="External"/><Relationship Id="rId1071" Type="http://schemas.openxmlformats.org/officeDocument/2006/relationships/hyperlink" Target="http://www.scopus.com/authid/detail.url?origin=resultslist&amp;authorId=7004255232&amp;zone=" TargetMode="External"/><Relationship Id="rId1169" Type="http://schemas.openxmlformats.org/officeDocument/2006/relationships/hyperlink" Target="http://kobson.nb.rs/?autor=Dzunuzovic%20Jasna%20V" TargetMode="External"/><Relationship Id="rId1376" Type="http://schemas.openxmlformats.org/officeDocument/2006/relationships/hyperlink" Target="https://www.researchgate.net/publication/322251164_In-Silico_Design_Synthesis_and_Evaluation_of_a_Nanostructured_Hydrogel_as_a_Dimethoate_Removal_Agent" TargetMode="External"/><Relationship Id="rId301" Type="http://schemas.openxmlformats.org/officeDocument/2006/relationships/hyperlink" Target="http://www.scopus.com/authid/detail.url?origin=resultslist&amp;authorId=7004066714&amp;zone=" TargetMode="External"/><Relationship Id="rId953" Type="http://schemas.openxmlformats.org/officeDocument/2006/relationships/hyperlink" Target="http://www.scopus.com/authid/detail.url?origin=resultslist&amp;authorId=35305443000&amp;zone=" TargetMode="External"/><Relationship Id="rId1029" Type="http://schemas.openxmlformats.org/officeDocument/2006/relationships/hyperlink" Target="http://www.scopus.com/authid/detail.url?origin=resultslist&amp;authorId=55489699400&amp;zone=" TargetMode="External"/><Relationship Id="rId1236" Type="http://schemas.openxmlformats.org/officeDocument/2006/relationships/hyperlink" Target="http://www.scopus.com/authid/detail.url?origin=resultslist&amp;authorId=54396195200&amp;zone=" TargetMode="External"/><Relationship Id="rId82" Type="http://schemas.openxmlformats.org/officeDocument/2006/relationships/hyperlink" Target="http://www.scopus.com/search/submit/author.url?author=Im%2c+J.S.&amp;origin=resultslist&amp;authorId=7102220492&amp;src=s" TargetMode="External"/><Relationship Id="rId606" Type="http://schemas.openxmlformats.org/officeDocument/2006/relationships/hyperlink" Target="http://www.scopus.com/search/submit/author.url?author=Simon%c4%8di%c4%8d%2c+B.&amp;origin=resultslist&amp;authorId=6701785067&amp;src=s" TargetMode="External"/><Relationship Id="rId813" Type="http://schemas.openxmlformats.org/officeDocument/2006/relationships/hyperlink" Target="http://www.springerlink.com/content/?Author=Zoran+%c5%a0aponji%c4%87" TargetMode="External"/><Relationship Id="rId1303" Type="http://schemas.openxmlformats.org/officeDocument/2006/relationships/hyperlink" Target="http://repositorio.upp.edu.pe/handle/UPP/90" TargetMode="External"/><Relationship Id="rId189" Type="http://schemas.openxmlformats.org/officeDocument/2006/relationships/hyperlink" Target="http://www.scopus.com/search/submit/author.url?author=Grujic-Brojcin+M.&amp;origin=resultslist&amp;authorId=8688080600" TargetMode="External"/><Relationship Id="rId396" Type="http://schemas.openxmlformats.org/officeDocument/2006/relationships/hyperlink" Target="http://apps.isiknowledge.com/full_record.do?product=WOS&amp;colname=WOS&amp;search_mode=CitingArticles&amp;qid=5&amp;SID=Z1En4GPeJJKhmhLFbgG&amp;page=1&amp;doc=1&amp;cacheurlFromRightClick=no" TargetMode="External"/><Relationship Id="rId256" Type="http://schemas.openxmlformats.org/officeDocument/2006/relationships/hyperlink" Target="http://pubs.acs.org/author/Eckelman%2C+Matthew+J" TargetMode="External"/><Relationship Id="rId463" Type="http://schemas.openxmlformats.org/officeDocument/2006/relationships/hyperlink" Target="http://www.scopus.com/authid/detail.url?origin=resultslist&amp;authorId=35951994000" TargetMode="External"/><Relationship Id="rId670" Type="http://schemas.openxmlformats.org/officeDocument/2006/relationships/hyperlink" Target="http://apps.webofknowledge.com/OneClickSearch.do?product=WOS&amp;search_mode=OneClickSearch&amp;colName=WOS&amp;SID=R1d8HgCeLle7kNN@GkG&amp;field=AU&amp;value=Zhao,%20Q" TargetMode="External"/><Relationship Id="rId1093" Type="http://schemas.openxmlformats.org/officeDocument/2006/relationships/hyperlink" Target="http://www.scopus.com/authid/detail.url?origin=resultslist&amp;authorId=55025378600&amp;zone=" TargetMode="External"/><Relationship Id="rId116" Type="http://schemas.openxmlformats.org/officeDocument/2006/relationships/hyperlink" Target="http://www.scopus.com/authid/detail.url?origin=resultslist&amp;authorId=55025346800&amp;zone=" TargetMode="External"/><Relationship Id="rId323" Type="http://schemas.openxmlformats.org/officeDocument/2006/relationships/hyperlink" Target="http://www.scopus.com/authid/detail.url?origin=resultslist&amp;authorId=55532144400&amp;zone=" TargetMode="External"/><Relationship Id="rId530" Type="http://schemas.openxmlformats.org/officeDocument/2006/relationships/hyperlink" Target="http://www.scopus.com/authid/detail.url?origin=resultslist&amp;authorId=54957211800&amp;zone=" TargetMode="External"/><Relationship Id="rId768" Type="http://schemas.openxmlformats.org/officeDocument/2006/relationships/hyperlink" Target="http://www.scopus.com/record/display.url?eid=2-s2.0-84883096232&amp;origin=resultslist&amp;sort=plf-f&amp;cite=2-s2.0-67349271705&amp;src=s&amp;imp=t&amp;sid=2CDFDCD0EEB54D1DE6E7407C027F3C36.iqs8TDG0Wy6BURhzD3nFA%3a390&amp;sot=cite&amp;sdt=a&amp;sl=0&amp;relpos=1&amp;relpos=1&amp;citeCnt=0&amp;searchTerm=" TargetMode="External"/><Relationship Id="rId975" Type="http://schemas.openxmlformats.org/officeDocument/2006/relationships/hyperlink" Target="http://www.scopus.com/authid/detail.url?origin=resultslist&amp;authorId=55388903400&amp;zone=" TargetMode="External"/><Relationship Id="rId1160" Type="http://schemas.openxmlformats.org/officeDocument/2006/relationships/hyperlink" Target="http://www.scopus.com/authid/detail.url?origin=resultslist&amp;authorId=15756781000&amp;zone=" TargetMode="External"/><Relationship Id="rId628" Type="http://schemas.openxmlformats.org/officeDocument/2006/relationships/hyperlink" Target="http://www.scopus.com/authid/detail.url?origin=resultslist&amp;authorId=55446472700&amp;zone=" TargetMode="External"/><Relationship Id="rId835" Type="http://schemas.openxmlformats.org/officeDocument/2006/relationships/hyperlink" Target="http://www.scopus.com/record/display.url?eid=2-s2.0-77956832801&amp;origin=resultslist&amp;sort=plf-f&amp;cite=2-s2.0-77951270173&amp;src=s&amp;imp=t&amp;sid=u9XEOp-cjPalMsn5b_EZdoB%3a120&amp;sot=cite&amp;sdt=a&amp;sl=0&amp;relpos=0&amp;relpos=0" TargetMode="External"/><Relationship Id="rId1258" Type="http://schemas.openxmlformats.org/officeDocument/2006/relationships/hyperlink" Target="http://www.scopus.com/authid/detail.url?origin=resultslist&amp;authorId=26531572900&amp;zone=" TargetMode="External"/><Relationship Id="rId1020" Type="http://schemas.openxmlformats.org/officeDocument/2006/relationships/hyperlink" Target="http://dx.doi.org/10.1007/978-3-319-93405-1_6" TargetMode="External"/><Relationship Id="rId1118" Type="http://schemas.openxmlformats.org/officeDocument/2006/relationships/hyperlink" Target="http://apps.webofknowledge.com/OneClickSearch.do?product=WOS&amp;search_mode=OneClickSearch&amp;colName=WOS&amp;SID=Y2j@8POP56KJ6iHnDjE&amp;field=AU&amp;value=Raftopoulos,%20KN" TargetMode="External"/><Relationship Id="rId1325" Type="http://schemas.openxmlformats.org/officeDocument/2006/relationships/hyperlink" Target="http://dx.doi.org/10.1109/PAHCE.2015.7173332" TargetMode="External"/><Relationship Id="rId902" Type="http://schemas.openxmlformats.org/officeDocument/2006/relationships/hyperlink" Target="http://www.scopus.com/authid/detail.url?origin=resultslist&amp;authorId=54941348900&amp;zone=" TargetMode="External"/><Relationship Id="rId31" Type="http://schemas.openxmlformats.org/officeDocument/2006/relationships/hyperlink" Target="http://www.scopus.com/authid/detail.url?origin=resultslist&amp;authorId=36065390000" TargetMode="External"/><Relationship Id="rId180" Type="http://schemas.openxmlformats.org/officeDocument/2006/relationships/hyperlink" Target="http://www.scopus.com/search/submit/author.url?author=Mihut%2c+L.&amp;origin=resultslist&amp;authorId=6603450357&amp;src=s" TargetMode="External"/><Relationship Id="rId278" Type="http://schemas.openxmlformats.org/officeDocument/2006/relationships/hyperlink" Target="http://www.scopus.com/record/display.url?eid=2-s2.0-84879933227&amp;origin=resultslist&amp;sort=plf-f&amp;cite=2-s2.0-64149107533&amp;src=s&amp;imp=t&amp;sid=768C5E9F34FFCDC634CF093008E53872.aqHV0EoE4xlIF3hgVWgA%3a150&amp;sot=cite&amp;sdt=a&amp;sl=0&amp;relpos=1&amp;relpos=1&amp;citeCnt=0&amp;searchTerm=" TargetMode="External"/><Relationship Id="rId485" Type="http://schemas.openxmlformats.org/officeDocument/2006/relationships/hyperlink" Target="http://www.scopus.com/authid/detail.url?origin=resultslist&amp;authorId=55102869600&amp;zone=" TargetMode="External"/><Relationship Id="rId692" Type="http://schemas.openxmlformats.org/officeDocument/2006/relationships/hyperlink" Target="http://www.scopus.com/authid/detail.url?origin=resultslist&amp;authorId=25960913000" TargetMode="External"/><Relationship Id="rId138" Type="http://schemas.openxmlformats.org/officeDocument/2006/relationships/hyperlink" Target="http://www.scopus.com/authid/detail.url?origin=resultslist&amp;authorId=54968171700&amp;zone=" TargetMode="External"/><Relationship Id="rId345" Type="http://schemas.openxmlformats.org/officeDocument/2006/relationships/hyperlink" Target="http://www.scopus.com/authid/detail.url?origin=resultslist&amp;authorId=54389716200&amp;zone=" TargetMode="External"/><Relationship Id="rId552" Type="http://schemas.openxmlformats.org/officeDocument/2006/relationships/hyperlink" Target="http://www.scopus.com/authid/detail.url?origin=resultslist&amp;authorId=55543101500&amp;zone=" TargetMode="External"/><Relationship Id="rId997" Type="http://schemas.openxmlformats.org/officeDocument/2006/relationships/hyperlink" Target="http://www.scopus.com/source/sourceInfo.url?sourceId=25332&amp;origin=resultslist" TargetMode="External"/><Relationship Id="rId1182" Type="http://schemas.openxmlformats.org/officeDocument/2006/relationships/hyperlink" Target="http://www.scopus.com/authid/detail.uri?origin=resultslist&amp;authorId=6506190033&amp;zone=" TargetMode="External"/><Relationship Id="rId205" Type="http://schemas.openxmlformats.org/officeDocument/2006/relationships/hyperlink" Target="http://www.scopus.com/authid/detail.url?origin=resultslist&amp;authorId=7402847666&amp;zone=" TargetMode="External"/><Relationship Id="rId412" Type="http://schemas.openxmlformats.org/officeDocument/2006/relationships/hyperlink" Target="http://www.scopus.com/source/sourceInfo.url?sourceId=17159&amp;origin=resultslist" TargetMode="External"/><Relationship Id="rId857" Type="http://schemas.openxmlformats.org/officeDocument/2006/relationships/hyperlink" Target="http://www.scopus.com/authid/detail.url?origin=resultslist&amp;authorId=21833461000&amp;zone=" TargetMode="External"/><Relationship Id="rId1042" Type="http://schemas.openxmlformats.org/officeDocument/2006/relationships/hyperlink" Target="http://www.scopus.com/authid/detail.url?origin=resultslist&amp;authorId=7003745737&amp;zone=" TargetMode="External"/><Relationship Id="rId717" Type="http://schemas.openxmlformats.org/officeDocument/2006/relationships/hyperlink" Target="http://www.scopus.com/authid/detail.url?origin=resultslist&amp;authorId=55900978800&amp;zone=" TargetMode="External"/><Relationship Id="rId924" Type="http://schemas.openxmlformats.org/officeDocument/2006/relationships/hyperlink" Target="http://www.scopus.com/display/book.url?sourceId=21100431415&amp;requestedPage=book" TargetMode="External"/><Relationship Id="rId1347" Type="http://schemas.openxmlformats.org/officeDocument/2006/relationships/hyperlink" Target="https://doi.org/10.1016/B978-0-12-813731-4.00002-3" TargetMode="External"/><Relationship Id="rId53" Type="http://schemas.openxmlformats.org/officeDocument/2006/relationships/hyperlink" Target="http://apps.isiknowledge.com/DaisyOneClickSearch.do?product=WOS&amp;search_mode=DaisyOneClickSearch&amp;db_id=&amp;SID=Z2dOLhOgefp782BeB41&amp;name=Yeh%20MY&amp;ut=000275578000021&amp;pos=6" TargetMode="External"/><Relationship Id="rId1207" Type="http://schemas.openxmlformats.org/officeDocument/2006/relationships/hyperlink" Target="http://www.scopus.com/authid/detail.uri?origin=resultslist&amp;authorId=36760702600&amp;zone=" TargetMode="External"/><Relationship Id="rId367" Type="http://schemas.openxmlformats.org/officeDocument/2006/relationships/hyperlink" Target="http://www.scopus.com/record/display.url?eid=2-s2.0-80053471335&amp;origin=resultslist&amp;sort=plf-f&amp;cite=2-s2.0-64149107533&amp;src=s&amp;imp=t&amp;sid=HwXsaS5YdwDc18zohxZUoco%3a770&amp;sot=cite&amp;sdt=a&amp;sl=0&amp;relpos=0&amp;relpos=0&amp;searchTerm=" TargetMode="External"/><Relationship Id="rId574" Type="http://schemas.openxmlformats.org/officeDocument/2006/relationships/hyperlink" Target="http://www.scopus.com/authid/detail.url?origin=resultslist&amp;authorId=55207533200&amp;zone=" TargetMode="External"/><Relationship Id="rId227" Type="http://schemas.openxmlformats.org/officeDocument/2006/relationships/hyperlink" Target="http://www.scopus.com/search/submit/author.url?author=%c4%8comor%2c+M.I.&amp;origin=resultslist&amp;authorId=35309635800&amp;src=s" TargetMode="External"/><Relationship Id="rId781" Type="http://schemas.openxmlformats.org/officeDocument/2006/relationships/hyperlink" Target="http://www.scopus.com/authid/detail.url?origin=resultslist&amp;authorId=42161984100&amp;zone=" TargetMode="External"/><Relationship Id="rId879" Type="http://schemas.openxmlformats.org/officeDocument/2006/relationships/hyperlink" Target="http://www.scopus.com/authid/detail.url?origin=resultslist&amp;authorId=44062007100&amp;zone=" TargetMode="External"/><Relationship Id="rId434" Type="http://schemas.openxmlformats.org/officeDocument/2006/relationships/hyperlink" Target="http://link.springer.com/search?facet-author=%22Paul+Maguire%22" TargetMode="External"/><Relationship Id="rId641" Type="http://schemas.openxmlformats.org/officeDocument/2006/relationships/hyperlink" Target="http://www.scopus.com/authid/detail.url?origin=resultslist&amp;authorId=12040764400&amp;zone=" TargetMode="External"/><Relationship Id="rId739" Type="http://schemas.openxmlformats.org/officeDocument/2006/relationships/hyperlink" Target="http://www.scopus.com/authid/detail.url?origin=resultslist&amp;authorId=15736648600&amp;zone=" TargetMode="External"/><Relationship Id="rId1064" Type="http://schemas.openxmlformats.org/officeDocument/2006/relationships/hyperlink" Target="http://www.scopus.com/authid/detail.url?origin=resultslist&amp;authorId=7103291063&amp;zone=" TargetMode="External"/><Relationship Id="rId1271" Type="http://schemas.openxmlformats.org/officeDocument/2006/relationships/hyperlink" Target="javascript:queryList('Chien-Feng%20Li');" TargetMode="External"/><Relationship Id="rId1369" Type="http://schemas.openxmlformats.org/officeDocument/2006/relationships/hyperlink" Target="https://www.researchgate.net/researcher/2090237676_Xiaoxiao_Tan" TargetMode="External"/><Relationship Id="rId501" Type="http://schemas.openxmlformats.org/officeDocument/2006/relationships/hyperlink" Target="http://www.scopus.com/authid/detail.url?origin=resultslist&amp;authorId=23052093100&amp;zone=" TargetMode="External"/><Relationship Id="rId946" Type="http://schemas.openxmlformats.org/officeDocument/2006/relationships/hyperlink" Target="http://www.scopus.com/authid/detail.url?origin=resultslist&amp;authorId=6603945421&amp;zone=" TargetMode="External"/><Relationship Id="rId1131" Type="http://schemas.openxmlformats.org/officeDocument/2006/relationships/hyperlink" Target="http://www.scopus.com/authid/detail.url?origin=resultslist&amp;authorId=55097178600&amp;zone=" TargetMode="External"/><Relationship Id="rId1229" Type="http://schemas.openxmlformats.org/officeDocument/2006/relationships/hyperlink" Target="http://www.scopus.com/authid/detail.url?origin=resultslist&amp;authorId=55353149400&amp;zone=" TargetMode="External"/><Relationship Id="rId75" Type="http://schemas.openxmlformats.org/officeDocument/2006/relationships/hyperlink" Target="http://www.scopus.com/search/submit/author.url?author=Zheng%2c+C.-M.&amp;origin=resultslist&amp;authorId=7401934900&amp;src=s" TargetMode="External"/><Relationship Id="rId806" Type="http://schemas.openxmlformats.org/officeDocument/2006/relationships/hyperlink" Target="http://www.scopus.com/authid/detail.url?origin=resultslist&amp;authorId=36489945600" TargetMode="External"/><Relationship Id="rId291" Type="http://schemas.openxmlformats.org/officeDocument/2006/relationships/hyperlink" Target="http://www.scopus.com/authid/detail.url?origin=resultslist&amp;authorId=7003738234&amp;zone=" TargetMode="External"/><Relationship Id="rId151" Type="http://schemas.openxmlformats.org/officeDocument/2006/relationships/hyperlink" Target="http://www.scopus.com/search/submit/author.url?author=Romcevic%2c+M.&amp;origin=resultslist&amp;authorId=6603196368&amp;src=s" TargetMode="External"/><Relationship Id="rId389" Type="http://schemas.openxmlformats.org/officeDocument/2006/relationships/hyperlink" Target="http://www.scopus.com/authid/detail.url?origin=resultslist&amp;authorId=7003709835" TargetMode="External"/><Relationship Id="rId596" Type="http://schemas.openxmlformats.org/officeDocument/2006/relationships/hyperlink" Target="http://www.scopus.com/authid/detail.url?origin=resultslist&amp;authorId=36551877500" TargetMode="External"/><Relationship Id="rId249" Type="http://schemas.openxmlformats.org/officeDocument/2006/relationships/hyperlink" Target="https://doi.org/10.2298/HEMIND230113021M" TargetMode="External"/><Relationship Id="rId456" Type="http://schemas.openxmlformats.org/officeDocument/2006/relationships/hyperlink" Target="http://www.scopus.com/authid/detail.url?origin=resultslist&amp;authorId=54958198000&amp;zone=" TargetMode="External"/><Relationship Id="rId663" Type="http://schemas.openxmlformats.org/officeDocument/2006/relationships/hyperlink" Target="http://www.scopus.com/authid/detail.url?origin=resultslist&amp;authorId=6507750478&amp;zone=" TargetMode="External"/><Relationship Id="rId870" Type="http://schemas.openxmlformats.org/officeDocument/2006/relationships/hyperlink" Target="http://www.scopus.com/authid/detail.url?origin=resultslist&amp;authorId=36760702600&amp;zone=" TargetMode="External"/><Relationship Id="rId1086" Type="http://schemas.openxmlformats.org/officeDocument/2006/relationships/hyperlink" Target="http://www.scopus.com/authid/detail.url?origin=resultslist&amp;authorId=23973960300&amp;zone=" TargetMode="External"/><Relationship Id="rId1293" Type="http://schemas.openxmlformats.org/officeDocument/2006/relationships/hyperlink" Target="http://profiles.spiedigitallibrary.org/summary.aspx?DOI=10.1117%2f12.2023801&amp;Name=Alexander+V.+Baranov" TargetMode="External"/><Relationship Id="rId109" Type="http://schemas.openxmlformats.org/officeDocument/2006/relationships/hyperlink" Target="http://www.scopus.com/search/submit/author.url?author=To%c5%a1i%c4%87%2c+M.S.&amp;origin=resultslist&amp;authorId=8356263000&amp;src=s" TargetMode="External"/><Relationship Id="rId316" Type="http://schemas.openxmlformats.org/officeDocument/2006/relationships/hyperlink" Target="http://www.scopus.com/authid/detail.url?origin=resultslist&amp;authorId=35233853000&amp;zone=" TargetMode="External"/><Relationship Id="rId523" Type="http://schemas.openxmlformats.org/officeDocument/2006/relationships/hyperlink" Target="http://www.scopus.com/authid/detail.url?origin=resultslist&amp;authorId=37012423000&amp;zone=" TargetMode="External"/><Relationship Id="rId968" Type="http://schemas.openxmlformats.org/officeDocument/2006/relationships/hyperlink" Target="https://www.google.com/search?tbo=p&amp;tbm=pts&amp;hl=en&amp;q=inassignee:%22Massachusetts+Institute+Of+Technology%22" TargetMode="External"/><Relationship Id="rId1153" Type="http://schemas.openxmlformats.org/officeDocument/2006/relationships/hyperlink" Target="http://www.scopus.com/source/sourceInfo.url?sourceId=5200153123&amp;origin=resultslist" TargetMode="External"/><Relationship Id="rId97" Type="http://schemas.openxmlformats.org/officeDocument/2006/relationships/hyperlink" Target="http://www.scopus.com/search/submit/author.url?author=Taha%2c+E.A.&amp;origin=resultslist&amp;authorId=6701408778&amp;src=s" TargetMode="External"/><Relationship Id="rId730" Type="http://schemas.openxmlformats.org/officeDocument/2006/relationships/hyperlink" Target="http://www.scopus.com/authid/detail.url?origin=resultslist&amp;authorId=55377361400&amp;zone=" TargetMode="External"/><Relationship Id="rId828" Type="http://schemas.openxmlformats.org/officeDocument/2006/relationships/hyperlink" Target="http://www.scopus.com/authid/detail.url?origin=resultslist&amp;authorId=8513367500" TargetMode="External"/><Relationship Id="rId1013" Type="http://schemas.openxmlformats.org/officeDocument/2006/relationships/hyperlink" Target="http://www.scopus.com/authid/detail.url?origin=resultslist&amp;authorId=37081857400&amp;zone=" TargetMode="External"/><Relationship Id="rId1360" Type="http://schemas.openxmlformats.org/officeDocument/2006/relationships/hyperlink" Target="https://www.researchgate.net/publication/318771263_The_influence_of_corona_treatment_and_impregnation_with_colloidal_TiO2_nanoparticles_on_biodegradability_of_cotton_fabric" TargetMode="External"/><Relationship Id="rId1220" Type="http://schemas.openxmlformats.org/officeDocument/2006/relationships/hyperlink" Target="http://www.scopus.com/authid/detail.url?origin=resultslist&amp;authorId=6506190033&amp;zone=" TargetMode="External"/><Relationship Id="rId1318" Type="http://schemas.openxmlformats.org/officeDocument/2006/relationships/hyperlink" Target="http://www.hindawi.com/95781986/" TargetMode="External"/><Relationship Id="rId24" Type="http://schemas.openxmlformats.org/officeDocument/2006/relationships/hyperlink" Target="http://www.scopus.com/authid/detail.url?origin=resultslist&amp;authorId=52364685900&amp;zone=" TargetMode="External"/><Relationship Id="rId173" Type="http://schemas.openxmlformats.org/officeDocument/2006/relationships/hyperlink" Target="http://www.scopus.com/search/submit/author.url?author=Enculescu%2c+I.&amp;origin=resultslist&amp;authorId=6603938022&amp;src=s" TargetMode="External"/><Relationship Id="rId380" Type="http://schemas.openxmlformats.org/officeDocument/2006/relationships/hyperlink" Target="http://www.scopus.com/authid/detail.url?origin=resultslist&amp;authorId=36844522800" TargetMode="External"/><Relationship Id="rId240" Type="http://schemas.openxmlformats.org/officeDocument/2006/relationships/hyperlink" Target="http://www.scopus.com/search/submit/author.url?author=Park%2c+S.-Y.&amp;origin=resultslist&amp;authorId=8620671000&amp;src=s" TargetMode="External"/><Relationship Id="rId478" Type="http://schemas.openxmlformats.org/officeDocument/2006/relationships/hyperlink" Target="http://www.scopus.com/authid/detail.url?origin=resultslist&amp;authorId=55223800200&amp;zone=" TargetMode="External"/><Relationship Id="rId685" Type="http://schemas.openxmlformats.org/officeDocument/2006/relationships/hyperlink" Target="http://apps.isiknowledge.com/DaisyOneClickSearch.do?product=WOS&amp;search_mode=DaisyOneClickSearch&amp;db_id=&amp;SID=N2iMc2fg5aCh2hIC42B&amp;name=Aimable%20A&amp;ut=000282017700013&amp;pos=4" TargetMode="External"/><Relationship Id="rId892" Type="http://schemas.openxmlformats.org/officeDocument/2006/relationships/hyperlink" Target="http://apps.isiknowledge.com/full_record.do?product=WOS&amp;colname=WOS&amp;search_mode=CitingArticles&amp;qid=13&amp;SID=Q2JOeHbFEabid6Fd8kN&amp;page=1&amp;doc=1&amp;cacheurlFromRightClick=no" TargetMode="External"/><Relationship Id="rId100" Type="http://schemas.openxmlformats.org/officeDocument/2006/relationships/hyperlink" Target="http://www.scopus.com/search/submit/author.url?author=Abdel+Fattah%2c+L.E.-S.&amp;origin=resultslist&amp;authorId=6603240977&amp;src=s" TargetMode="External"/><Relationship Id="rId338" Type="http://schemas.openxmlformats.org/officeDocument/2006/relationships/hyperlink" Target="http://www.scopus.com/record/display.url?eid=2-s2.0-84859886922&amp;origin=resultslist&amp;sort=plf-f&amp;cite=2-s2.0-64149107533&amp;src=s&amp;imp=t&amp;sid=4owjniez_VSxGVyGEA6vAsw%3a300&amp;sot=cite&amp;sdt=a&amp;sl=0&amp;relpos=1&amp;relpos=1&amp;searchTerm=" TargetMode="External"/><Relationship Id="rId545" Type="http://schemas.openxmlformats.org/officeDocument/2006/relationships/hyperlink" Target="http://www.scopus.com/authid/detail.url?origin=resultslist&amp;authorId=6506864487&amp;zone=" TargetMode="External"/><Relationship Id="rId752" Type="http://schemas.openxmlformats.org/officeDocument/2006/relationships/hyperlink" Target="http://www.scopus.com/search/submit/author.url?author=Frick%2c+B.&amp;origin=resultslist&amp;authorId=35232973200&amp;src=s" TargetMode="External"/><Relationship Id="rId1175" Type="http://schemas.openxmlformats.org/officeDocument/2006/relationships/hyperlink" Target="http://apps.webofknowledge.com/full_record.do?product=WOS&amp;search_mode=CitingArticles&amp;qid=1&amp;SID=Q2z8sWPhYWRVGZc1hlm&amp;page=1&amp;doc=1" TargetMode="External"/><Relationship Id="rId1382" Type="http://schemas.openxmlformats.org/officeDocument/2006/relationships/footer" Target="footer1.xml"/><Relationship Id="rId405" Type="http://schemas.openxmlformats.org/officeDocument/2006/relationships/hyperlink" Target="http://www.scopus.com.proxy.kobson.nb.rs:2048/search/submit/author.url?author=Pulgarin%2c+C.&amp;origin=resultslist&amp;authorId=35269939700&amp;src=s" TargetMode="External"/><Relationship Id="rId612" Type="http://schemas.openxmlformats.org/officeDocument/2006/relationships/hyperlink" Target="http://www.scopus.com/source/sourceInfo.url?sourceId=16392&amp;origin=resultslist" TargetMode="External"/><Relationship Id="rId1035" Type="http://schemas.openxmlformats.org/officeDocument/2006/relationships/hyperlink" Target="http://www.scopus.com/authid/detail.url?origin=resultslist&amp;authorId=55806375900&amp;zone=" TargetMode="External"/><Relationship Id="rId1242" Type="http://schemas.openxmlformats.org/officeDocument/2006/relationships/hyperlink" Target="http://www.scopus.com/authid/detail.url?origin=resultslist&amp;authorId=8606185100&amp;zone=" TargetMode="External"/><Relationship Id="rId917" Type="http://schemas.openxmlformats.org/officeDocument/2006/relationships/hyperlink" Target="http://www.scopus.com/authid/detail.url?origin=resultslist&amp;authorId=6603288483&amp;zone=" TargetMode="External"/><Relationship Id="rId1102" Type="http://schemas.openxmlformats.org/officeDocument/2006/relationships/hyperlink" Target="http://www.scopus.com/source/sourceInfo.url?sourceId=110040&amp;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9A95-3FB2-4F2F-AC84-8538CB07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26652</TotalTime>
  <Pages>4</Pages>
  <Words>119767</Words>
  <Characters>682674</Characters>
  <Application>Microsoft Office Word</Application>
  <DocSecurity>0</DocSecurity>
  <Lines>5688</Lines>
  <Paragraphs>1601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CITIRANOST RADOVA DR VESNE VODNIK (ROĐ</vt:lpstr>
    </vt:vector>
  </TitlesOfParts>
  <Company>HOME</Company>
  <LinksUpToDate>false</LinksUpToDate>
  <CharactersWithSpaces>800840</CharactersWithSpaces>
  <SharedDoc>false</SharedDoc>
  <HLinks>
    <vt:vector size="7272" baseType="variant">
      <vt:variant>
        <vt:i4>524300</vt:i4>
      </vt:variant>
      <vt:variant>
        <vt:i4>3636</vt:i4>
      </vt:variant>
      <vt:variant>
        <vt:i4>0</vt:i4>
      </vt:variant>
      <vt:variant>
        <vt:i4>5</vt:i4>
      </vt:variant>
      <vt:variant>
        <vt:lpwstr>http://www.scopus.com/authid/detail.url?origin=resultslist&amp;authorId=24491070000&amp;zone=</vt:lpwstr>
      </vt:variant>
      <vt:variant>
        <vt:lpwstr/>
      </vt:variant>
      <vt:variant>
        <vt:i4>851983</vt:i4>
      </vt:variant>
      <vt:variant>
        <vt:i4>3633</vt:i4>
      </vt:variant>
      <vt:variant>
        <vt:i4>0</vt:i4>
      </vt:variant>
      <vt:variant>
        <vt:i4>5</vt:i4>
      </vt:variant>
      <vt:variant>
        <vt:lpwstr>http://www.scopus.com/authid/detail.url?origin=resultslist&amp;authorId=8349671000&amp;zone=</vt:lpwstr>
      </vt:variant>
      <vt:variant>
        <vt:lpwstr/>
      </vt:variant>
      <vt:variant>
        <vt:i4>327686</vt:i4>
      </vt:variant>
      <vt:variant>
        <vt:i4>3630</vt:i4>
      </vt:variant>
      <vt:variant>
        <vt:i4>0</vt:i4>
      </vt:variant>
      <vt:variant>
        <vt:i4>5</vt:i4>
      </vt:variant>
      <vt:variant>
        <vt:lpwstr>http://www.scopus.com/authid/detail.url?origin=resultslist&amp;authorId=55588419300&amp;zone=</vt:lpwstr>
      </vt:variant>
      <vt:variant>
        <vt:lpwstr/>
      </vt:variant>
      <vt:variant>
        <vt:i4>65541</vt:i4>
      </vt:variant>
      <vt:variant>
        <vt:i4>3627</vt:i4>
      </vt:variant>
      <vt:variant>
        <vt:i4>0</vt:i4>
      </vt:variant>
      <vt:variant>
        <vt:i4>5</vt:i4>
      </vt:variant>
      <vt:variant>
        <vt:lpwstr>http://www.scopus.com/authid/detail.url?origin=resultslist&amp;authorId=6603724244&amp;zone=</vt:lpwstr>
      </vt:variant>
      <vt:variant>
        <vt:lpwstr/>
      </vt:variant>
      <vt:variant>
        <vt:i4>327760</vt:i4>
      </vt:variant>
      <vt:variant>
        <vt:i4>3624</vt:i4>
      </vt:variant>
      <vt:variant>
        <vt:i4>0</vt:i4>
      </vt:variant>
      <vt:variant>
        <vt:i4>5</vt:i4>
      </vt:variant>
      <vt:variant>
        <vt:lpwstr>http://profiles.spiedigitallibrary.org/summary.aspx?DOI=10.1117%2f12.2023801&amp;Name=Anatoly+V.+Fedorov</vt:lpwstr>
      </vt:variant>
      <vt:variant>
        <vt:lpwstr/>
      </vt:variant>
      <vt:variant>
        <vt:i4>6422591</vt:i4>
      </vt:variant>
      <vt:variant>
        <vt:i4>3621</vt:i4>
      </vt:variant>
      <vt:variant>
        <vt:i4>0</vt:i4>
      </vt:variant>
      <vt:variant>
        <vt:i4>5</vt:i4>
      </vt:variant>
      <vt:variant>
        <vt:lpwstr>http://profiles.spiedigitallibrary.org/summary.aspx?DOI=10.1117%2f12.2023801&amp;Name=Alexander+V.+Baranov</vt:lpwstr>
      </vt:variant>
      <vt:variant>
        <vt:lpwstr/>
      </vt:variant>
      <vt:variant>
        <vt:i4>3407976</vt:i4>
      </vt:variant>
      <vt:variant>
        <vt:i4>3618</vt:i4>
      </vt:variant>
      <vt:variant>
        <vt:i4>0</vt:i4>
      </vt:variant>
      <vt:variant>
        <vt:i4>5</vt:i4>
      </vt:variant>
      <vt:variant>
        <vt:lpwstr>http://profiles.spiedigitallibrary.org/summary.aspx?DOI=10.1117%2f12.2023801&amp;Name=Ivan+D.+Rukhlenko</vt:lpwstr>
      </vt:variant>
      <vt:variant>
        <vt:lpwstr/>
      </vt:variant>
      <vt:variant>
        <vt:i4>7405612</vt:i4>
      </vt:variant>
      <vt:variant>
        <vt:i4>3615</vt:i4>
      </vt:variant>
      <vt:variant>
        <vt:i4>0</vt:i4>
      </vt:variant>
      <vt:variant>
        <vt:i4>5</vt:i4>
      </vt:variant>
      <vt:variant>
        <vt:lpwstr>http://profiles.spiedigitallibrary.org/summary.aspx?DOI=10.1117%2f12.2023801&amp;Name=Mikhail+Y.+Leonov</vt:lpwstr>
      </vt:variant>
      <vt:variant>
        <vt:lpwstr/>
      </vt:variant>
      <vt:variant>
        <vt:i4>4521987</vt:i4>
      </vt:variant>
      <vt:variant>
        <vt:i4>3612</vt:i4>
      </vt:variant>
      <vt:variant>
        <vt:i4>0</vt:i4>
      </vt:variant>
      <vt:variant>
        <vt:i4>5</vt:i4>
      </vt:variant>
      <vt:variant>
        <vt:lpwstr>https://www.researchgate.net/researcher/2042550271_YuK_Gunko/</vt:lpwstr>
      </vt:variant>
      <vt:variant>
        <vt:lpwstr/>
      </vt:variant>
      <vt:variant>
        <vt:i4>524304</vt:i4>
      </vt:variant>
      <vt:variant>
        <vt:i4>3609</vt:i4>
      </vt:variant>
      <vt:variant>
        <vt:i4>0</vt:i4>
      </vt:variant>
      <vt:variant>
        <vt:i4>5</vt:i4>
      </vt:variant>
      <vt:variant>
        <vt:lpwstr>https://www.researchgate.net/researcher/39553368_ID_Rukhlenko/</vt:lpwstr>
      </vt:variant>
      <vt:variant>
        <vt:lpwstr/>
      </vt:variant>
      <vt:variant>
        <vt:i4>7929969</vt:i4>
      </vt:variant>
      <vt:variant>
        <vt:i4>3606</vt:i4>
      </vt:variant>
      <vt:variant>
        <vt:i4>0</vt:i4>
      </vt:variant>
      <vt:variant>
        <vt:i4>5</vt:i4>
      </vt:variant>
      <vt:variant>
        <vt:lpwstr>https://www.researchgate.net/researcher/19764700_AV_Fedorov/</vt:lpwstr>
      </vt:variant>
      <vt:variant>
        <vt:lpwstr/>
      </vt:variant>
      <vt:variant>
        <vt:i4>1245193</vt:i4>
      </vt:variant>
      <vt:variant>
        <vt:i4>3603</vt:i4>
      </vt:variant>
      <vt:variant>
        <vt:i4>0</vt:i4>
      </vt:variant>
      <vt:variant>
        <vt:i4>5</vt:i4>
      </vt:variant>
      <vt:variant>
        <vt:lpwstr>https://www.researchgate.net/researcher/5472412_AV_Baranov/</vt:lpwstr>
      </vt:variant>
      <vt:variant>
        <vt:lpwstr/>
      </vt:variant>
      <vt:variant>
        <vt:i4>5177375</vt:i4>
      </vt:variant>
      <vt:variant>
        <vt:i4>3600</vt:i4>
      </vt:variant>
      <vt:variant>
        <vt:i4>0</vt:i4>
      </vt:variant>
      <vt:variant>
        <vt:i4>5</vt:i4>
      </vt:variant>
      <vt:variant>
        <vt:lpwstr>https://www.researchgate.net/researcher/58948327_AO_Orlova/</vt:lpwstr>
      </vt:variant>
      <vt:variant>
        <vt:lpwstr/>
      </vt:variant>
      <vt:variant>
        <vt:i4>6815852</vt:i4>
      </vt:variant>
      <vt:variant>
        <vt:i4>3597</vt:i4>
      </vt:variant>
      <vt:variant>
        <vt:i4>0</vt:i4>
      </vt:variant>
      <vt:variant>
        <vt:i4>5</vt:i4>
      </vt:variant>
      <vt:variant>
        <vt:lpwstr>https://www.researchgate.net/researcher/2006507343_MYu_Leonov/</vt:lpwstr>
      </vt:variant>
      <vt:variant>
        <vt:lpwstr/>
      </vt:variant>
      <vt:variant>
        <vt:i4>65542</vt:i4>
      </vt:variant>
      <vt:variant>
        <vt:i4>3594</vt:i4>
      </vt:variant>
      <vt:variant>
        <vt:i4>0</vt:i4>
      </vt:variant>
      <vt:variant>
        <vt:i4>5</vt:i4>
      </vt:variant>
      <vt:variant>
        <vt:lpwstr>http://www.scopus.com/authid/detail.url?origin=resultslist&amp;authorId=12139673400&amp;zone=</vt:lpwstr>
      </vt:variant>
      <vt:variant>
        <vt:lpwstr/>
      </vt:variant>
      <vt:variant>
        <vt:i4>393230</vt:i4>
      </vt:variant>
      <vt:variant>
        <vt:i4>3591</vt:i4>
      </vt:variant>
      <vt:variant>
        <vt:i4>0</vt:i4>
      </vt:variant>
      <vt:variant>
        <vt:i4>5</vt:i4>
      </vt:variant>
      <vt:variant>
        <vt:lpwstr>http://www.scopus.com/authid/detail.url?origin=resultslist&amp;authorId=24503770100&amp;zone=</vt:lpwstr>
      </vt:variant>
      <vt:variant>
        <vt:lpwstr/>
      </vt:variant>
      <vt:variant>
        <vt:i4>851977</vt:i4>
      </vt:variant>
      <vt:variant>
        <vt:i4>3588</vt:i4>
      </vt:variant>
      <vt:variant>
        <vt:i4>0</vt:i4>
      </vt:variant>
      <vt:variant>
        <vt:i4>5</vt:i4>
      </vt:variant>
      <vt:variant>
        <vt:lpwstr>http://www.scopus.com/authid/detail.url?origin=resultslist&amp;authorId=55511509400&amp;zone=</vt:lpwstr>
      </vt:variant>
      <vt:variant>
        <vt:lpwstr/>
      </vt:variant>
      <vt:variant>
        <vt:i4>458753</vt:i4>
      </vt:variant>
      <vt:variant>
        <vt:i4>3585</vt:i4>
      </vt:variant>
      <vt:variant>
        <vt:i4>0</vt:i4>
      </vt:variant>
      <vt:variant>
        <vt:i4>5</vt:i4>
      </vt:variant>
      <vt:variant>
        <vt:lpwstr>http://www.scopus.com/authid/detail.url?origin=resultslist&amp;authorId=7007117544&amp;zone=</vt:lpwstr>
      </vt:variant>
      <vt:variant>
        <vt:lpwstr/>
      </vt:variant>
      <vt:variant>
        <vt:i4>65551</vt:i4>
      </vt:variant>
      <vt:variant>
        <vt:i4>3582</vt:i4>
      </vt:variant>
      <vt:variant>
        <vt:i4>0</vt:i4>
      </vt:variant>
      <vt:variant>
        <vt:i4>5</vt:i4>
      </vt:variant>
      <vt:variant>
        <vt:lpwstr>http://www.scopus.com/authid/detail.url?origin=resultslist&amp;authorId=55477016400&amp;zone=</vt:lpwstr>
      </vt:variant>
      <vt:variant>
        <vt:lpwstr/>
      </vt:variant>
      <vt:variant>
        <vt:i4>589835</vt:i4>
      </vt:variant>
      <vt:variant>
        <vt:i4>3579</vt:i4>
      </vt:variant>
      <vt:variant>
        <vt:i4>0</vt:i4>
      </vt:variant>
      <vt:variant>
        <vt:i4>5</vt:i4>
      </vt:variant>
      <vt:variant>
        <vt:lpwstr>http://www.scopus.com/authid/detail.url?origin=resultslist&amp;authorId=55793242200&amp;zone=</vt:lpwstr>
      </vt:variant>
      <vt:variant>
        <vt:lpwstr/>
      </vt:variant>
      <vt:variant>
        <vt:i4>3145853</vt:i4>
      </vt:variant>
      <vt:variant>
        <vt:i4>3576</vt:i4>
      </vt:variant>
      <vt:variant>
        <vt:i4>0</vt:i4>
      </vt:variant>
      <vt:variant>
        <vt:i4>5</vt:i4>
      </vt:variant>
      <vt:variant>
        <vt:lpwstr>http://books.google.rs/url?client=ca-google-print&amp;format=googleprint&amp;num=0&amp;channel=BTB-ca-google-print+BTB-ISBN:1842145649&amp;q=http://www.crcpress.com/product/isbn/9781842145647&amp;usg=AFQjCNF_KFL_JzlG9Ll4WPSaui3TMj2N1A&amp;source=gbs_buy_r</vt:lpwstr>
      </vt:variant>
      <vt:variant>
        <vt:lpwstr/>
      </vt:variant>
      <vt:variant>
        <vt:i4>2621538</vt:i4>
      </vt:variant>
      <vt:variant>
        <vt:i4>3573</vt:i4>
      </vt:variant>
      <vt:variant>
        <vt:i4>0</vt:i4>
      </vt:variant>
      <vt:variant>
        <vt:i4>5</vt:i4>
      </vt:variant>
      <vt:variant>
        <vt:lpwstr>http://www.scopus.com/record/display.url?eid=2-s2.0-84874107725&amp;origin=resultslist&amp;sort=plf-f&amp;cite=2-s2.0-84869006773&amp;src=s&amp;imp=t&amp;sid=84997BAA4A72C3CB861FF31E0A5D4832.CnvicAmOODVwpVrjSeqQ%3a90&amp;sot=cite&amp;sdt=a&amp;sl=0&amp;relpos=0&amp;relpos=0&amp;searchTerm=</vt:lpwstr>
      </vt:variant>
      <vt:variant>
        <vt:lpwstr/>
      </vt:variant>
      <vt:variant>
        <vt:i4>262147</vt:i4>
      </vt:variant>
      <vt:variant>
        <vt:i4>3570</vt:i4>
      </vt:variant>
      <vt:variant>
        <vt:i4>0</vt:i4>
      </vt:variant>
      <vt:variant>
        <vt:i4>5</vt:i4>
      </vt:variant>
      <vt:variant>
        <vt:lpwstr>http://www.scopus.com/authid/detail.url?origin=resultslist&amp;authorId=6603701071&amp;zone=</vt:lpwstr>
      </vt:variant>
      <vt:variant>
        <vt:lpwstr/>
      </vt:variant>
      <vt:variant>
        <vt:i4>9</vt:i4>
      </vt:variant>
      <vt:variant>
        <vt:i4>3567</vt:i4>
      </vt:variant>
      <vt:variant>
        <vt:i4>0</vt:i4>
      </vt:variant>
      <vt:variant>
        <vt:i4>5</vt:i4>
      </vt:variant>
      <vt:variant>
        <vt:lpwstr>http://www.scopus.com/authid/detail.url?origin=resultslist&amp;authorId=23467616500&amp;zone=</vt:lpwstr>
      </vt:variant>
      <vt:variant>
        <vt:lpwstr/>
      </vt:variant>
      <vt:variant>
        <vt:i4>786447</vt:i4>
      </vt:variant>
      <vt:variant>
        <vt:i4>3564</vt:i4>
      </vt:variant>
      <vt:variant>
        <vt:i4>0</vt:i4>
      </vt:variant>
      <vt:variant>
        <vt:i4>5</vt:i4>
      </vt:variant>
      <vt:variant>
        <vt:lpwstr>http://www.scopus.com/authid/detail.url?origin=resultslist&amp;authorId=8234282200&amp;zone=</vt:lpwstr>
      </vt:variant>
      <vt:variant>
        <vt:lpwstr/>
      </vt:variant>
      <vt:variant>
        <vt:i4>393220</vt:i4>
      </vt:variant>
      <vt:variant>
        <vt:i4>3561</vt:i4>
      </vt:variant>
      <vt:variant>
        <vt:i4>0</vt:i4>
      </vt:variant>
      <vt:variant>
        <vt:i4>5</vt:i4>
      </vt:variant>
      <vt:variant>
        <vt:lpwstr>http://www.scopus.com/authid/detail.url?origin=resultslist&amp;authorId=36706580200&amp;zone=</vt:lpwstr>
      </vt:variant>
      <vt:variant>
        <vt:lpwstr/>
      </vt:variant>
      <vt:variant>
        <vt:i4>14</vt:i4>
      </vt:variant>
      <vt:variant>
        <vt:i4>3558</vt:i4>
      </vt:variant>
      <vt:variant>
        <vt:i4>0</vt:i4>
      </vt:variant>
      <vt:variant>
        <vt:i4>5</vt:i4>
      </vt:variant>
      <vt:variant>
        <vt:lpwstr>http://www.scopus.com/authid/detail.url?origin=resultslist&amp;authorId=36760702600&amp;zone=</vt:lpwstr>
      </vt:variant>
      <vt:variant>
        <vt:lpwstr/>
      </vt:variant>
      <vt:variant>
        <vt:i4>524298</vt:i4>
      </vt:variant>
      <vt:variant>
        <vt:i4>3555</vt:i4>
      </vt:variant>
      <vt:variant>
        <vt:i4>0</vt:i4>
      </vt:variant>
      <vt:variant>
        <vt:i4>5</vt:i4>
      </vt:variant>
      <vt:variant>
        <vt:lpwstr>http://www.scopus.com/authid/detail.url?origin=resultslist&amp;authorId=35722913100&amp;zone=</vt:lpwstr>
      </vt:variant>
      <vt:variant>
        <vt:lpwstr/>
      </vt:variant>
      <vt:variant>
        <vt:i4>1441805</vt:i4>
      </vt:variant>
      <vt:variant>
        <vt:i4>3552</vt:i4>
      </vt:variant>
      <vt:variant>
        <vt:i4>0</vt:i4>
      </vt:variant>
      <vt:variant>
        <vt:i4>5</vt:i4>
      </vt:variant>
      <vt:variant>
        <vt:lpwstr>http://www.scopus.com/record/display.url?eid=2-s2.0-84875940539&amp;origin=resultslist&amp;sort=plf-f&amp;cite=2-s2.0-84869006773&amp;src=s&amp;imp=t&amp;sid=10DA341BAD8B16A471954F9BEA8B782A.WeLimyRvBMk2ky9SFKc8Q%3a200&amp;sot=cite&amp;sdt=a&amp;sl=0&amp;relpos=0&amp;relpos=0&amp;searchTerm=</vt:lpwstr>
      </vt:variant>
      <vt:variant>
        <vt:lpwstr/>
      </vt:variant>
      <vt:variant>
        <vt:i4>196613</vt:i4>
      </vt:variant>
      <vt:variant>
        <vt:i4>3549</vt:i4>
      </vt:variant>
      <vt:variant>
        <vt:i4>0</vt:i4>
      </vt:variant>
      <vt:variant>
        <vt:i4>5</vt:i4>
      </vt:variant>
      <vt:variant>
        <vt:lpwstr>http://www.scopus.com/authid/detail.url?origin=resultslist&amp;authorId=6604002051&amp;zone=</vt:lpwstr>
      </vt:variant>
      <vt:variant>
        <vt:lpwstr/>
      </vt:variant>
      <vt:variant>
        <vt:i4>196608</vt:i4>
      </vt:variant>
      <vt:variant>
        <vt:i4>3546</vt:i4>
      </vt:variant>
      <vt:variant>
        <vt:i4>0</vt:i4>
      </vt:variant>
      <vt:variant>
        <vt:i4>5</vt:i4>
      </vt:variant>
      <vt:variant>
        <vt:lpwstr>http://www.scopus.com/authid/detail.url?origin=resultslist&amp;authorId=14622616800&amp;zone=</vt:lpwstr>
      </vt:variant>
      <vt:variant>
        <vt:lpwstr/>
      </vt:variant>
      <vt:variant>
        <vt:i4>917518</vt:i4>
      </vt:variant>
      <vt:variant>
        <vt:i4>3543</vt:i4>
      </vt:variant>
      <vt:variant>
        <vt:i4>0</vt:i4>
      </vt:variant>
      <vt:variant>
        <vt:i4>5</vt:i4>
      </vt:variant>
      <vt:variant>
        <vt:lpwstr>http://www.scopus.com/authid/detail.url?origin=resultslist&amp;authorId=18534303200&amp;zone=</vt:lpwstr>
      </vt:variant>
      <vt:variant>
        <vt:lpwstr/>
      </vt:variant>
      <vt:variant>
        <vt:i4>4784206</vt:i4>
      </vt:variant>
      <vt:variant>
        <vt:i4>3540</vt:i4>
      </vt:variant>
      <vt:variant>
        <vt:i4>0</vt:i4>
      </vt:variant>
      <vt:variant>
        <vt:i4>5</vt:i4>
      </vt:variant>
      <vt:variant>
        <vt:lpwstr>http://www.scopus.com/record/display.url?eid=2-s2.0-84876994295&amp;origin=resultslist&amp;sort=plf-f&amp;cite=2-s2.0-84869006773&amp;src=s&amp;imp=t&amp;sid=41754B9CC1FD241F102D981DE527D3E2.FZg2ODcJC9ArCe8WOZPvA%3a200&amp;sot=cite&amp;sdt=a&amp;sl=0&amp;relpos=0&amp;relpos=0&amp;searchTerm=</vt:lpwstr>
      </vt:variant>
      <vt:variant>
        <vt:lpwstr/>
      </vt:variant>
      <vt:variant>
        <vt:i4>524295</vt:i4>
      </vt:variant>
      <vt:variant>
        <vt:i4>3537</vt:i4>
      </vt:variant>
      <vt:variant>
        <vt:i4>0</vt:i4>
      </vt:variant>
      <vt:variant>
        <vt:i4>5</vt:i4>
      </vt:variant>
      <vt:variant>
        <vt:lpwstr>http://www.scopus.com/authid/detail.url?origin=resultslist&amp;authorId=7006387402&amp;zone=</vt:lpwstr>
      </vt:variant>
      <vt:variant>
        <vt:lpwstr/>
      </vt:variant>
      <vt:variant>
        <vt:i4>524298</vt:i4>
      </vt:variant>
      <vt:variant>
        <vt:i4>3534</vt:i4>
      </vt:variant>
      <vt:variant>
        <vt:i4>0</vt:i4>
      </vt:variant>
      <vt:variant>
        <vt:i4>5</vt:i4>
      </vt:variant>
      <vt:variant>
        <vt:lpwstr>http://www.scopus.com/authid/detail.url?origin=resultslist&amp;authorId=55265876300&amp;zone=</vt:lpwstr>
      </vt:variant>
      <vt:variant>
        <vt:lpwstr/>
      </vt:variant>
      <vt:variant>
        <vt:i4>589906</vt:i4>
      </vt:variant>
      <vt:variant>
        <vt:i4>3531</vt:i4>
      </vt:variant>
      <vt:variant>
        <vt:i4>0</vt:i4>
      </vt:variant>
      <vt:variant>
        <vt:i4>5</vt:i4>
      </vt:variant>
      <vt:variant>
        <vt:lpwstr>http://www.scopus.com/record/display.url?eid=2-s2.0-84881078287&amp;origin=resultslist&amp;sort=plf-f&amp;cite=2-s2.0-84869006773&amp;src=s&amp;imp=t&amp;sid=8ADA3F42E09521D2C814E570754986ED.fM4vPBipdL1BpirDq5Cw%3a210&amp;sot=cite&amp;sdt=a&amp;sl=0&amp;relpos=0&amp;relpos=0&amp;citeCnt=0&amp;searchTerm=</vt:lpwstr>
      </vt:variant>
      <vt:variant>
        <vt:lpwstr/>
      </vt:variant>
      <vt:variant>
        <vt:i4>6029397</vt:i4>
      </vt:variant>
      <vt:variant>
        <vt:i4>3528</vt:i4>
      </vt:variant>
      <vt:variant>
        <vt:i4>0</vt:i4>
      </vt:variant>
      <vt:variant>
        <vt:i4>5</vt:i4>
      </vt:variant>
      <vt:variant>
        <vt:lpwstr>http://www.scopus.com/record/display.url?eid=2-s2.0-84870494843&amp;origin=resultslist&amp;sort=plf-f&amp;cite=2-s2.0-84859323556&amp;src=s&amp;imp=t&amp;sid=7DC32BB192E3C8F9F3B8042BE4233B71.f594dyPDCy4K3aQHRor6A%3a140&amp;sot=cite&amp;sdt=a&amp;sl=0&amp;relpos=0&amp;relpos=0&amp;searchTerm=</vt:lpwstr>
      </vt:variant>
      <vt:variant>
        <vt:lpwstr/>
      </vt:variant>
      <vt:variant>
        <vt:i4>458756</vt:i4>
      </vt:variant>
      <vt:variant>
        <vt:i4>3525</vt:i4>
      </vt:variant>
      <vt:variant>
        <vt:i4>0</vt:i4>
      </vt:variant>
      <vt:variant>
        <vt:i4>5</vt:i4>
      </vt:variant>
      <vt:variant>
        <vt:lpwstr>http://www.scopus.com/authid/detail.url?origin=resultslist&amp;authorId=26531572900&amp;zone=</vt:lpwstr>
      </vt:variant>
      <vt:variant>
        <vt:lpwstr/>
      </vt:variant>
      <vt:variant>
        <vt:i4>131077</vt:i4>
      </vt:variant>
      <vt:variant>
        <vt:i4>3522</vt:i4>
      </vt:variant>
      <vt:variant>
        <vt:i4>0</vt:i4>
      </vt:variant>
      <vt:variant>
        <vt:i4>5</vt:i4>
      </vt:variant>
      <vt:variant>
        <vt:lpwstr>http://www.scopus.com/authid/detail.url?origin=resultslist&amp;authorId=8681627700&amp;zone=</vt:lpwstr>
      </vt:variant>
      <vt:variant>
        <vt:lpwstr/>
      </vt:variant>
      <vt:variant>
        <vt:i4>786437</vt:i4>
      </vt:variant>
      <vt:variant>
        <vt:i4>3519</vt:i4>
      </vt:variant>
      <vt:variant>
        <vt:i4>0</vt:i4>
      </vt:variant>
      <vt:variant>
        <vt:i4>5</vt:i4>
      </vt:variant>
      <vt:variant>
        <vt:lpwstr>http://www.scopus.com/authid/detail.url?origin=resultslist&amp;authorId=7003979068&amp;zone=</vt:lpwstr>
      </vt:variant>
      <vt:variant>
        <vt:lpwstr/>
      </vt:variant>
      <vt:variant>
        <vt:i4>65536</vt:i4>
      </vt:variant>
      <vt:variant>
        <vt:i4>3516</vt:i4>
      </vt:variant>
      <vt:variant>
        <vt:i4>0</vt:i4>
      </vt:variant>
      <vt:variant>
        <vt:i4>5</vt:i4>
      </vt:variant>
      <vt:variant>
        <vt:lpwstr>http://www.scopus.com/authid/detail.url?origin=resultslist&amp;authorId=7402527015&amp;zone=</vt:lpwstr>
      </vt:variant>
      <vt:variant>
        <vt:lpwstr/>
      </vt:variant>
      <vt:variant>
        <vt:i4>458755</vt:i4>
      </vt:variant>
      <vt:variant>
        <vt:i4>3513</vt:i4>
      </vt:variant>
      <vt:variant>
        <vt:i4>0</vt:i4>
      </vt:variant>
      <vt:variant>
        <vt:i4>5</vt:i4>
      </vt:variant>
      <vt:variant>
        <vt:lpwstr>http://www.scopus.com/authid/detail.url?origin=resultslist&amp;authorId=6603301032&amp;zone=</vt:lpwstr>
      </vt:variant>
      <vt:variant>
        <vt:lpwstr/>
      </vt:variant>
      <vt:variant>
        <vt:i4>262147</vt:i4>
      </vt:variant>
      <vt:variant>
        <vt:i4>3510</vt:i4>
      </vt:variant>
      <vt:variant>
        <vt:i4>0</vt:i4>
      </vt:variant>
      <vt:variant>
        <vt:i4>5</vt:i4>
      </vt:variant>
      <vt:variant>
        <vt:lpwstr>http://www.scopus.com/authid/detail.url?origin=resultslist&amp;authorId=10240184400&amp;zone=</vt:lpwstr>
      </vt:variant>
      <vt:variant>
        <vt:lpwstr/>
      </vt:variant>
      <vt:variant>
        <vt:i4>917511</vt:i4>
      </vt:variant>
      <vt:variant>
        <vt:i4>3507</vt:i4>
      </vt:variant>
      <vt:variant>
        <vt:i4>0</vt:i4>
      </vt:variant>
      <vt:variant>
        <vt:i4>5</vt:i4>
      </vt:variant>
      <vt:variant>
        <vt:lpwstr>http://www.scopus.com/authid/detail.url?origin=resultslist&amp;authorId=6701561618&amp;zone=</vt:lpwstr>
      </vt:variant>
      <vt:variant>
        <vt:lpwstr/>
      </vt:variant>
      <vt:variant>
        <vt:i4>458759</vt:i4>
      </vt:variant>
      <vt:variant>
        <vt:i4>3504</vt:i4>
      </vt:variant>
      <vt:variant>
        <vt:i4>0</vt:i4>
      </vt:variant>
      <vt:variant>
        <vt:i4>5</vt:i4>
      </vt:variant>
      <vt:variant>
        <vt:lpwstr>http://www.scopus.com/authid/detail.url?origin=resultslist&amp;authorId=36630691700&amp;zone=</vt:lpwstr>
      </vt:variant>
      <vt:variant>
        <vt:lpwstr/>
      </vt:variant>
      <vt:variant>
        <vt:i4>6029319</vt:i4>
      </vt:variant>
      <vt:variant>
        <vt:i4>3501</vt:i4>
      </vt:variant>
      <vt:variant>
        <vt:i4>0</vt:i4>
      </vt:variant>
      <vt:variant>
        <vt:i4>5</vt:i4>
      </vt:variant>
      <vt:variant>
        <vt:lpwstr>http://www.scopus.com/source/sourceInfo.url?sourceId=29513&amp;origin=resultslist</vt:lpwstr>
      </vt:variant>
      <vt:variant>
        <vt:lpwstr/>
      </vt:variant>
      <vt:variant>
        <vt:i4>4128803</vt:i4>
      </vt:variant>
      <vt:variant>
        <vt:i4>3498</vt:i4>
      </vt:variant>
      <vt:variant>
        <vt:i4>0</vt:i4>
      </vt:variant>
      <vt:variant>
        <vt:i4>5</vt:i4>
      </vt:variant>
      <vt:variant>
        <vt:lpwstr>http://www.scopus.com/record/display.url?eid=2-s2.0-84886436453&amp;origin=resultslist&amp;sort=plf-f&amp;cite=2-s2.0-84859323556&amp;src=s&amp;imp=t&amp;sid=B48AEE10CDFE2C54E2FDBDD8E991A562.iqs8TDG0Wy6BURhzD3nFA%3a140&amp;sot=cite&amp;sdt=a&amp;sl=0&amp;relpos=0&amp;relpos=0&amp;citeCnt=0&amp;searchTerm=</vt:lpwstr>
      </vt:variant>
      <vt:variant>
        <vt:lpwstr/>
      </vt:variant>
      <vt:variant>
        <vt:i4>917516</vt:i4>
      </vt:variant>
      <vt:variant>
        <vt:i4>3495</vt:i4>
      </vt:variant>
      <vt:variant>
        <vt:i4>0</vt:i4>
      </vt:variant>
      <vt:variant>
        <vt:i4>5</vt:i4>
      </vt:variant>
      <vt:variant>
        <vt:lpwstr>http://www.scopus.com/authid/detail.url?origin=resultslist&amp;authorId=55900957900&amp;zone=</vt:lpwstr>
      </vt:variant>
      <vt:variant>
        <vt:lpwstr/>
      </vt:variant>
      <vt:variant>
        <vt:i4>262148</vt:i4>
      </vt:variant>
      <vt:variant>
        <vt:i4>3492</vt:i4>
      </vt:variant>
      <vt:variant>
        <vt:i4>0</vt:i4>
      </vt:variant>
      <vt:variant>
        <vt:i4>5</vt:i4>
      </vt:variant>
      <vt:variant>
        <vt:lpwstr>http://www.scopus.com/authid/detail.url?origin=resultslist&amp;authorId=55901256000&amp;zone=</vt:lpwstr>
      </vt:variant>
      <vt:variant>
        <vt:lpwstr/>
      </vt:variant>
      <vt:variant>
        <vt:i4>65551</vt:i4>
      </vt:variant>
      <vt:variant>
        <vt:i4>3489</vt:i4>
      </vt:variant>
      <vt:variant>
        <vt:i4>0</vt:i4>
      </vt:variant>
      <vt:variant>
        <vt:i4>5</vt:i4>
      </vt:variant>
      <vt:variant>
        <vt:lpwstr>http://www.scopus.com/authid/detail.url?origin=resultslist&amp;authorId=55900978800&amp;zone=</vt:lpwstr>
      </vt:variant>
      <vt:variant>
        <vt:lpwstr/>
      </vt:variant>
      <vt:variant>
        <vt:i4>6225935</vt:i4>
      </vt:variant>
      <vt:variant>
        <vt:i4>3486</vt:i4>
      </vt:variant>
      <vt:variant>
        <vt:i4>0</vt:i4>
      </vt:variant>
      <vt:variant>
        <vt:i4>5</vt:i4>
      </vt:variant>
      <vt:variant>
        <vt:lpwstr>http://www.scopus.com/record/display.url?eid=2-s2.0-84867503810&amp;origin=resultslist&amp;sort=plf-f&amp;cite=2-s2.0-84859085784&amp;src=s&amp;imp=t&amp;sid=cnP2dPWEFRn29I5kecg5XXz%3a160&amp;sot=cite&amp;sdt=a&amp;sl=0&amp;relpos=0&amp;relpos=0&amp;searchTerm=</vt:lpwstr>
      </vt:variant>
      <vt:variant>
        <vt:lpwstr/>
      </vt:variant>
      <vt:variant>
        <vt:i4>458753</vt:i4>
      </vt:variant>
      <vt:variant>
        <vt:i4>3483</vt:i4>
      </vt:variant>
      <vt:variant>
        <vt:i4>0</vt:i4>
      </vt:variant>
      <vt:variant>
        <vt:i4>5</vt:i4>
      </vt:variant>
      <vt:variant>
        <vt:lpwstr>http://www.scopus.com/authid/detail.url?origin=resultslist&amp;authorId=35755694500&amp;zone=</vt:lpwstr>
      </vt:variant>
      <vt:variant>
        <vt:lpwstr/>
      </vt:variant>
      <vt:variant>
        <vt:i4>131083</vt:i4>
      </vt:variant>
      <vt:variant>
        <vt:i4>3480</vt:i4>
      </vt:variant>
      <vt:variant>
        <vt:i4>0</vt:i4>
      </vt:variant>
      <vt:variant>
        <vt:i4>5</vt:i4>
      </vt:variant>
      <vt:variant>
        <vt:lpwstr>http://www.scopus.com/authid/detail.url?origin=resultslist&amp;authorId=27267442400&amp;zone=</vt:lpwstr>
      </vt:variant>
      <vt:variant>
        <vt:lpwstr/>
      </vt:variant>
      <vt:variant>
        <vt:i4>458762</vt:i4>
      </vt:variant>
      <vt:variant>
        <vt:i4>3477</vt:i4>
      </vt:variant>
      <vt:variant>
        <vt:i4>0</vt:i4>
      </vt:variant>
      <vt:variant>
        <vt:i4>5</vt:i4>
      </vt:variant>
      <vt:variant>
        <vt:lpwstr>http://www.scopus.com/authid/detail.url?origin=resultslist&amp;authorId=26532463500&amp;zone=</vt:lpwstr>
      </vt:variant>
      <vt:variant>
        <vt:lpwstr/>
      </vt:variant>
      <vt:variant>
        <vt:i4>983044</vt:i4>
      </vt:variant>
      <vt:variant>
        <vt:i4>3474</vt:i4>
      </vt:variant>
      <vt:variant>
        <vt:i4>0</vt:i4>
      </vt:variant>
      <vt:variant>
        <vt:i4>5</vt:i4>
      </vt:variant>
      <vt:variant>
        <vt:lpwstr>http://www.scopus.com/authid/detail.url?origin=resultslist&amp;authorId=25226499700&amp;zone=</vt:lpwstr>
      </vt:variant>
      <vt:variant>
        <vt:lpwstr/>
      </vt:variant>
      <vt:variant>
        <vt:i4>589832</vt:i4>
      </vt:variant>
      <vt:variant>
        <vt:i4>3471</vt:i4>
      </vt:variant>
      <vt:variant>
        <vt:i4>0</vt:i4>
      </vt:variant>
      <vt:variant>
        <vt:i4>5</vt:i4>
      </vt:variant>
      <vt:variant>
        <vt:lpwstr>http://www.scopus.com/authid/detail.url?origin=resultslist&amp;authorId=8606185100&amp;zone=</vt:lpwstr>
      </vt:variant>
      <vt:variant>
        <vt:lpwstr/>
      </vt:variant>
      <vt:variant>
        <vt:i4>5</vt:i4>
      </vt:variant>
      <vt:variant>
        <vt:i4>3468</vt:i4>
      </vt:variant>
      <vt:variant>
        <vt:i4>0</vt:i4>
      </vt:variant>
      <vt:variant>
        <vt:i4>5</vt:i4>
      </vt:variant>
      <vt:variant>
        <vt:lpwstr>http://www.scopus.com/authid/detail.url?origin=resultslist&amp;authorId=24479167000&amp;zone=</vt:lpwstr>
      </vt:variant>
      <vt:variant>
        <vt:lpwstr/>
      </vt:variant>
      <vt:variant>
        <vt:i4>458758</vt:i4>
      </vt:variant>
      <vt:variant>
        <vt:i4>3465</vt:i4>
      </vt:variant>
      <vt:variant>
        <vt:i4>0</vt:i4>
      </vt:variant>
      <vt:variant>
        <vt:i4>5</vt:i4>
      </vt:variant>
      <vt:variant>
        <vt:lpwstr>http://www.scopus.com/authid/detail.url?origin=resultslist&amp;authorId=13006283500&amp;zone=</vt:lpwstr>
      </vt:variant>
      <vt:variant>
        <vt:lpwstr/>
      </vt:variant>
      <vt:variant>
        <vt:i4>8061006</vt:i4>
      </vt:variant>
      <vt:variant>
        <vt:i4>3462</vt:i4>
      </vt:variant>
      <vt:variant>
        <vt:i4>0</vt:i4>
      </vt:variant>
      <vt:variant>
        <vt:i4>5</vt:i4>
      </vt:variant>
      <vt:variant>
        <vt:lpwstr>http://www.scopus.com/record/display.url?eid=2-s2.0-84866730263&amp;origin=resultslist&amp;sort=plf-f&amp;cite=2-s2.0-84859894690&amp;src=s&amp;imp=t&amp;sid=pLMMGRUL6Y2Gpql1tO3_UXl%3a200&amp;sot=cite&amp;sdt=a&amp;sl=0&amp;relpos=0&amp;relpos=0&amp;searchTerm=</vt:lpwstr>
      </vt:variant>
      <vt:variant>
        <vt:lpwstr/>
      </vt:variant>
      <vt:variant>
        <vt:i4>262158</vt:i4>
      </vt:variant>
      <vt:variant>
        <vt:i4>3459</vt:i4>
      </vt:variant>
      <vt:variant>
        <vt:i4>0</vt:i4>
      </vt:variant>
      <vt:variant>
        <vt:i4>5</vt:i4>
      </vt:variant>
      <vt:variant>
        <vt:lpwstr>http://www.scopus.com/authid/detail.url?origin=resultslist&amp;authorId=7201386887&amp;zone=</vt:lpwstr>
      </vt:variant>
      <vt:variant>
        <vt:lpwstr/>
      </vt:variant>
      <vt:variant>
        <vt:i4>327681</vt:i4>
      </vt:variant>
      <vt:variant>
        <vt:i4>3456</vt:i4>
      </vt:variant>
      <vt:variant>
        <vt:i4>0</vt:i4>
      </vt:variant>
      <vt:variant>
        <vt:i4>5</vt:i4>
      </vt:variant>
      <vt:variant>
        <vt:lpwstr>http://www.scopus.com/authid/detail.url?origin=resultslist&amp;authorId=37111294700&amp;zone=</vt:lpwstr>
      </vt:variant>
      <vt:variant>
        <vt:lpwstr/>
      </vt:variant>
      <vt:variant>
        <vt:i4>786439</vt:i4>
      </vt:variant>
      <vt:variant>
        <vt:i4>3453</vt:i4>
      </vt:variant>
      <vt:variant>
        <vt:i4>0</vt:i4>
      </vt:variant>
      <vt:variant>
        <vt:i4>5</vt:i4>
      </vt:variant>
      <vt:variant>
        <vt:lpwstr>http://www.scopus.com/authid/detail.url?origin=resultslist&amp;authorId=54396195200&amp;zone=</vt:lpwstr>
      </vt:variant>
      <vt:variant>
        <vt:lpwstr/>
      </vt:variant>
      <vt:variant>
        <vt:i4>851977</vt:i4>
      </vt:variant>
      <vt:variant>
        <vt:i4>3450</vt:i4>
      </vt:variant>
      <vt:variant>
        <vt:i4>0</vt:i4>
      </vt:variant>
      <vt:variant>
        <vt:i4>5</vt:i4>
      </vt:variant>
      <vt:variant>
        <vt:lpwstr>http://www.scopus.com/authid/detail.url?origin=resultslist&amp;authorId=55353149400&amp;zone=</vt:lpwstr>
      </vt:variant>
      <vt:variant>
        <vt:lpwstr/>
      </vt:variant>
      <vt:variant>
        <vt:i4>917511</vt:i4>
      </vt:variant>
      <vt:variant>
        <vt:i4>3447</vt:i4>
      </vt:variant>
      <vt:variant>
        <vt:i4>0</vt:i4>
      </vt:variant>
      <vt:variant>
        <vt:i4>5</vt:i4>
      </vt:variant>
      <vt:variant>
        <vt:lpwstr>http://www.scopus.com/authid/detail.url?origin=resultslist&amp;authorId=55191582600&amp;zone=</vt:lpwstr>
      </vt:variant>
      <vt:variant>
        <vt:lpwstr/>
      </vt:variant>
      <vt:variant>
        <vt:i4>1179656</vt:i4>
      </vt:variant>
      <vt:variant>
        <vt:i4>3444</vt:i4>
      </vt:variant>
      <vt:variant>
        <vt:i4>0</vt:i4>
      </vt:variant>
      <vt:variant>
        <vt:i4>5</vt:i4>
      </vt:variant>
      <vt:variant>
        <vt:lpwstr>http://www.scopus.com/record/display.url?eid=2-s2.0-84876221884&amp;origin=resultslist&amp;sort=plf-f&amp;cite=2-s2.0-84859894690&amp;src=s&amp;imp=t&amp;sid=10DA341BAD8B16A471954F9BEA8B782A.WeLimyRvBMk2ky9SFKc8Q%3a290&amp;sot=cite&amp;sdt=a&amp;sl=0&amp;relpos=2&amp;relpos=2&amp;searchTerm=</vt:lpwstr>
      </vt:variant>
      <vt:variant>
        <vt:lpwstr/>
      </vt:variant>
      <vt:variant>
        <vt:i4>262158</vt:i4>
      </vt:variant>
      <vt:variant>
        <vt:i4>3441</vt:i4>
      </vt:variant>
      <vt:variant>
        <vt:i4>0</vt:i4>
      </vt:variant>
      <vt:variant>
        <vt:i4>5</vt:i4>
      </vt:variant>
      <vt:variant>
        <vt:lpwstr>http://www.scopus.com/authid/detail.url?origin=resultslist&amp;authorId=7201386887&amp;zone=</vt:lpwstr>
      </vt:variant>
      <vt:variant>
        <vt:lpwstr/>
      </vt:variant>
      <vt:variant>
        <vt:i4>327681</vt:i4>
      </vt:variant>
      <vt:variant>
        <vt:i4>3438</vt:i4>
      </vt:variant>
      <vt:variant>
        <vt:i4>0</vt:i4>
      </vt:variant>
      <vt:variant>
        <vt:i4>5</vt:i4>
      </vt:variant>
      <vt:variant>
        <vt:lpwstr>http://www.scopus.com/authid/detail.url?origin=resultslist&amp;authorId=37111294700&amp;zone=</vt:lpwstr>
      </vt:variant>
      <vt:variant>
        <vt:lpwstr/>
      </vt:variant>
      <vt:variant>
        <vt:i4>786439</vt:i4>
      </vt:variant>
      <vt:variant>
        <vt:i4>3435</vt:i4>
      </vt:variant>
      <vt:variant>
        <vt:i4>0</vt:i4>
      </vt:variant>
      <vt:variant>
        <vt:i4>5</vt:i4>
      </vt:variant>
      <vt:variant>
        <vt:lpwstr>http://www.scopus.com/authid/detail.url?origin=resultslist&amp;authorId=54396195200&amp;zone=</vt:lpwstr>
      </vt:variant>
      <vt:variant>
        <vt:lpwstr/>
      </vt:variant>
      <vt:variant>
        <vt:i4>851977</vt:i4>
      </vt:variant>
      <vt:variant>
        <vt:i4>3432</vt:i4>
      </vt:variant>
      <vt:variant>
        <vt:i4>0</vt:i4>
      </vt:variant>
      <vt:variant>
        <vt:i4>5</vt:i4>
      </vt:variant>
      <vt:variant>
        <vt:lpwstr>http://www.scopus.com/authid/detail.url?origin=resultslist&amp;authorId=55353149400&amp;zone=</vt:lpwstr>
      </vt:variant>
      <vt:variant>
        <vt:lpwstr/>
      </vt:variant>
      <vt:variant>
        <vt:i4>917511</vt:i4>
      </vt:variant>
      <vt:variant>
        <vt:i4>3429</vt:i4>
      </vt:variant>
      <vt:variant>
        <vt:i4>0</vt:i4>
      </vt:variant>
      <vt:variant>
        <vt:i4>5</vt:i4>
      </vt:variant>
      <vt:variant>
        <vt:lpwstr>http://www.scopus.com/authid/detail.url?origin=resultslist&amp;authorId=55191582600&amp;zone=</vt:lpwstr>
      </vt:variant>
      <vt:variant>
        <vt:lpwstr/>
      </vt:variant>
      <vt:variant>
        <vt:i4>1114113</vt:i4>
      </vt:variant>
      <vt:variant>
        <vt:i4>3426</vt:i4>
      </vt:variant>
      <vt:variant>
        <vt:i4>0</vt:i4>
      </vt:variant>
      <vt:variant>
        <vt:i4>5</vt:i4>
      </vt:variant>
      <vt:variant>
        <vt:lpwstr>http://www.scopus.com/record/display.url?eid=2-s2.0-84868255329&amp;origin=resultslist&amp;sort=plf-f&amp;cite=2-s2.0-84859894690&amp;src=s&amp;imp=t&amp;sid=B585DCE76CF5FEFB711E225197F6BB6E.I0QkgbIjGqqLQ4Nw7dqZ4A%3a90&amp;sot=cite&amp;sdt=a&amp;sl=0&amp;relpos=0&amp;relpos=0&amp;searchTerm=</vt:lpwstr>
      </vt:variant>
      <vt:variant>
        <vt:lpwstr/>
      </vt:variant>
      <vt:variant>
        <vt:i4>458754</vt:i4>
      </vt:variant>
      <vt:variant>
        <vt:i4>3423</vt:i4>
      </vt:variant>
      <vt:variant>
        <vt:i4>0</vt:i4>
      </vt:variant>
      <vt:variant>
        <vt:i4>5</vt:i4>
      </vt:variant>
      <vt:variant>
        <vt:lpwstr>http://www.scopus.com/authid/detail.url?origin=resultslist&amp;authorId=6701764136&amp;zone=</vt:lpwstr>
      </vt:variant>
      <vt:variant>
        <vt:lpwstr/>
      </vt:variant>
      <vt:variant>
        <vt:i4>851978</vt:i4>
      </vt:variant>
      <vt:variant>
        <vt:i4>3420</vt:i4>
      </vt:variant>
      <vt:variant>
        <vt:i4>0</vt:i4>
      </vt:variant>
      <vt:variant>
        <vt:i4>5</vt:i4>
      </vt:variant>
      <vt:variant>
        <vt:lpwstr>http://www.scopus.com/authid/detail.url?origin=resultslist&amp;authorId=16836508900&amp;zone=</vt:lpwstr>
      </vt:variant>
      <vt:variant>
        <vt:lpwstr/>
      </vt:variant>
      <vt:variant>
        <vt:i4>393227</vt:i4>
      </vt:variant>
      <vt:variant>
        <vt:i4>3417</vt:i4>
      </vt:variant>
      <vt:variant>
        <vt:i4>0</vt:i4>
      </vt:variant>
      <vt:variant>
        <vt:i4>5</vt:i4>
      </vt:variant>
      <vt:variant>
        <vt:lpwstr>http://www.scopus.com/authid/detail.url?origin=resultslist&amp;authorId=55443210400&amp;zone=</vt:lpwstr>
      </vt:variant>
      <vt:variant>
        <vt:lpwstr/>
      </vt:variant>
      <vt:variant>
        <vt:i4>262158</vt:i4>
      </vt:variant>
      <vt:variant>
        <vt:i4>3414</vt:i4>
      </vt:variant>
      <vt:variant>
        <vt:i4>0</vt:i4>
      </vt:variant>
      <vt:variant>
        <vt:i4>5</vt:i4>
      </vt:variant>
      <vt:variant>
        <vt:lpwstr>http://www.scopus.com/authid/detail.url?origin=resultslist&amp;authorId=55120107600&amp;zone=</vt:lpwstr>
      </vt:variant>
      <vt:variant>
        <vt:lpwstr/>
      </vt:variant>
      <vt:variant>
        <vt:i4>7864378</vt:i4>
      </vt:variant>
      <vt:variant>
        <vt:i4>3411</vt:i4>
      </vt:variant>
      <vt:variant>
        <vt:i4>0</vt:i4>
      </vt:variant>
      <vt:variant>
        <vt:i4>5</vt:i4>
      </vt:variant>
      <vt:variant>
        <vt:lpwstr>http://www.scopus.com/record/display.url?eid=2-s2.0-84874108903&amp;origin=resultslist&amp;sort=plf-f&amp;cite=2-s2.0-84859894690&amp;src=s&amp;imp=t&amp;sid=84997BAA4A72C3CB861FF31E0A5D4832.CnvicAmOODVwpVrjSeqQ%3a140&amp;sot=cite&amp;sdt=a&amp;sl=0&amp;relpos=0&amp;relpos=0&amp;searchTerm=</vt:lpwstr>
      </vt:variant>
      <vt:variant>
        <vt:lpwstr/>
      </vt:variant>
      <vt:variant>
        <vt:i4>131075</vt:i4>
      </vt:variant>
      <vt:variant>
        <vt:i4>3408</vt:i4>
      </vt:variant>
      <vt:variant>
        <vt:i4>0</vt:i4>
      </vt:variant>
      <vt:variant>
        <vt:i4>5</vt:i4>
      </vt:variant>
      <vt:variant>
        <vt:lpwstr>http://www.scopus.com/authid/detail.url?origin=resultslist&amp;authorId=7003632042&amp;zone=</vt:lpwstr>
      </vt:variant>
      <vt:variant>
        <vt:lpwstr/>
      </vt:variant>
      <vt:variant>
        <vt:i4>262155</vt:i4>
      </vt:variant>
      <vt:variant>
        <vt:i4>3405</vt:i4>
      </vt:variant>
      <vt:variant>
        <vt:i4>0</vt:i4>
      </vt:variant>
      <vt:variant>
        <vt:i4>5</vt:i4>
      </vt:variant>
      <vt:variant>
        <vt:lpwstr>http://www.scopus.com/authid/detail.url?origin=resultslist&amp;authorId=36973969800&amp;zone=</vt:lpwstr>
      </vt:variant>
      <vt:variant>
        <vt:lpwstr/>
      </vt:variant>
      <vt:variant>
        <vt:i4>851983</vt:i4>
      </vt:variant>
      <vt:variant>
        <vt:i4>3402</vt:i4>
      </vt:variant>
      <vt:variant>
        <vt:i4>0</vt:i4>
      </vt:variant>
      <vt:variant>
        <vt:i4>5</vt:i4>
      </vt:variant>
      <vt:variant>
        <vt:lpwstr>http://www.scopus.com/authid/detail.url?origin=resultslist&amp;authorId=20734902200&amp;zone=</vt:lpwstr>
      </vt:variant>
      <vt:variant>
        <vt:lpwstr/>
      </vt:variant>
      <vt:variant>
        <vt:i4>65539</vt:i4>
      </vt:variant>
      <vt:variant>
        <vt:i4>3399</vt:i4>
      </vt:variant>
      <vt:variant>
        <vt:i4>0</vt:i4>
      </vt:variant>
      <vt:variant>
        <vt:i4>5</vt:i4>
      </vt:variant>
      <vt:variant>
        <vt:lpwstr>http://www.scopus.com/authid/detail.url?origin=resultslist&amp;authorId=16834928000&amp;zone=</vt:lpwstr>
      </vt:variant>
      <vt:variant>
        <vt:lpwstr/>
      </vt:variant>
      <vt:variant>
        <vt:i4>393222</vt:i4>
      </vt:variant>
      <vt:variant>
        <vt:i4>3396</vt:i4>
      </vt:variant>
      <vt:variant>
        <vt:i4>0</vt:i4>
      </vt:variant>
      <vt:variant>
        <vt:i4>5</vt:i4>
      </vt:variant>
      <vt:variant>
        <vt:lpwstr>http://www.scopus.com/authid/detail.url?origin=resultslist&amp;authorId=55578978500&amp;zone=</vt:lpwstr>
      </vt:variant>
      <vt:variant>
        <vt:lpwstr/>
      </vt:variant>
      <vt:variant>
        <vt:i4>14</vt:i4>
      </vt:variant>
      <vt:variant>
        <vt:i4>3393</vt:i4>
      </vt:variant>
      <vt:variant>
        <vt:i4>0</vt:i4>
      </vt:variant>
      <vt:variant>
        <vt:i4>5</vt:i4>
      </vt:variant>
      <vt:variant>
        <vt:lpwstr>http://www.scopus.com/authid/detail.url?origin=resultslist&amp;authorId=36760702600&amp;zone=</vt:lpwstr>
      </vt:variant>
      <vt:variant>
        <vt:lpwstr/>
      </vt:variant>
      <vt:variant>
        <vt:i4>589824</vt:i4>
      </vt:variant>
      <vt:variant>
        <vt:i4>3390</vt:i4>
      </vt:variant>
      <vt:variant>
        <vt:i4>0</vt:i4>
      </vt:variant>
      <vt:variant>
        <vt:i4>5</vt:i4>
      </vt:variant>
      <vt:variant>
        <vt:lpwstr>http://www.scopus.com/authid/detail.url?origin=resultslist&amp;authorId=6506190033&amp;zone=</vt:lpwstr>
      </vt:variant>
      <vt:variant>
        <vt:lpwstr/>
      </vt:variant>
      <vt:variant>
        <vt:i4>851981</vt:i4>
      </vt:variant>
      <vt:variant>
        <vt:i4>3387</vt:i4>
      </vt:variant>
      <vt:variant>
        <vt:i4>0</vt:i4>
      </vt:variant>
      <vt:variant>
        <vt:i4>5</vt:i4>
      </vt:variant>
      <vt:variant>
        <vt:lpwstr>http://www.scopus.com/authid/detail.url?origin=resultslist&amp;authorId=55645108700&amp;zone=</vt:lpwstr>
      </vt:variant>
      <vt:variant>
        <vt:lpwstr/>
      </vt:variant>
      <vt:variant>
        <vt:i4>458767</vt:i4>
      </vt:variant>
      <vt:variant>
        <vt:i4>3384</vt:i4>
      </vt:variant>
      <vt:variant>
        <vt:i4>0</vt:i4>
      </vt:variant>
      <vt:variant>
        <vt:i4>5</vt:i4>
      </vt:variant>
      <vt:variant>
        <vt:lpwstr>http://www.scopus.com/authid/detail.url?origin=resultslist&amp;authorId=55644320600&amp;zone=</vt:lpwstr>
      </vt:variant>
      <vt:variant>
        <vt:lpwstr/>
      </vt:variant>
      <vt:variant>
        <vt:i4>262155</vt:i4>
      </vt:variant>
      <vt:variant>
        <vt:i4>3381</vt:i4>
      </vt:variant>
      <vt:variant>
        <vt:i4>0</vt:i4>
      </vt:variant>
      <vt:variant>
        <vt:i4>5</vt:i4>
      </vt:variant>
      <vt:variant>
        <vt:lpwstr>http://www.scopus.com/authid/detail.url?origin=resultslist&amp;authorId=55557627200&amp;zone=</vt:lpwstr>
      </vt:variant>
      <vt:variant>
        <vt:lpwstr/>
      </vt:variant>
      <vt:variant>
        <vt:i4>917509</vt:i4>
      </vt:variant>
      <vt:variant>
        <vt:i4>3378</vt:i4>
      </vt:variant>
      <vt:variant>
        <vt:i4>0</vt:i4>
      </vt:variant>
      <vt:variant>
        <vt:i4>5</vt:i4>
      </vt:variant>
      <vt:variant>
        <vt:lpwstr>http://www.scopus.com/authid/detail.url?origin=resultslist&amp;authorId=8277688300&amp;zone=</vt:lpwstr>
      </vt:variant>
      <vt:variant>
        <vt:lpwstr/>
      </vt:variant>
      <vt:variant>
        <vt:i4>589906</vt:i4>
      </vt:variant>
      <vt:variant>
        <vt:i4>3375</vt:i4>
      </vt:variant>
      <vt:variant>
        <vt:i4>0</vt:i4>
      </vt:variant>
      <vt:variant>
        <vt:i4>5</vt:i4>
      </vt:variant>
      <vt:variant>
        <vt:lpwstr>http://www.scopus.com/record/display.url?eid=2-s2.0-84881078287&amp;origin=resultslist&amp;sort=plf-f&amp;cite=2-s2.0-84869006773&amp;src=s&amp;imp=t&amp;sid=8ADA3F42E09521D2C814E570754986ED.fM4vPBipdL1BpirDq5Cw%3a210&amp;sot=cite&amp;sdt=a&amp;sl=0&amp;relpos=0&amp;relpos=0&amp;citeCnt=0&amp;searchTerm=</vt:lpwstr>
      </vt:variant>
      <vt:variant>
        <vt:lpwstr/>
      </vt:variant>
      <vt:variant>
        <vt:i4>6094855</vt:i4>
      </vt:variant>
      <vt:variant>
        <vt:i4>3372</vt:i4>
      </vt:variant>
      <vt:variant>
        <vt:i4>0</vt:i4>
      </vt:variant>
      <vt:variant>
        <vt:i4>5</vt:i4>
      </vt:variant>
      <vt:variant>
        <vt:lpwstr>http://www.scopus.com/source/sourceInfo.url?sourceId=28700&amp;origin=resultslist</vt:lpwstr>
      </vt:variant>
      <vt:variant>
        <vt:lpwstr/>
      </vt:variant>
      <vt:variant>
        <vt:i4>3473531</vt:i4>
      </vt:variant>
      <vt:variant>
        <vt:i4>3369</vt:i4>
      </vt:variant>
      <vt:variant>
        <vt:i4>0</vt:i4>
      </vt:variant>
      <vt:variant>
        <vt:i4>5</vt:i4>
      </vt:variant>
      <vt:variant>
        <vt:lpwstr>http://www.scopus.com/record/display.url?eid=2-s2.0-84878503699&amp;origin=resultslist&amp;sort=plf-f&amp;cite=2-s2.0-80053152095&amp;src=s&amp;imp=t&amp;sid=9A29B679727E552F7132EA77C336B0DD.f594dyPDCy4K3aQHRor6A%3a350&amp;sot=cite&amp;sdt=a&amp;sl=0&amp;relpos=1&amp;relpos=1&amp;citeCnt=0&amp;searchTerm=</vt:lpwstr>
      </vt:variant>
      <vt:variant>
        <vt:lpwstr/>
      </vt:variant>
      <vt:variant>
        <vt:i4>327694</vt:i4>
      </vt:variant>
      <vt:variant>
        <vt:i4>3366</vt:i4>
      </vt:variant>
      <vt:variant>
        <vt:i4>0</vt:i4>
      </vt:variant>
      <vt:variant>
        <vt:i4>5</vt:i4>
      </vt:variant>
      <vt:variant>
        <vt:lpwstr>http://www.scopus.com/authid/detail.url?origin=resultslist&amp;authorId=22633362300&amp;zone=</vt:lpwstr>
      </vt:variant>
      <vt:variant>
        <vt:lpwstr/>
      </vt:variant>
      <vt:variant>
        <vt:i4>458758</vt:i4>
      </vt:variant>
      <vt:variant>
        <vt:i4>3363</vt:i4>
      </vt:variant>
      <vt:variant>
        <vt:i4>0</vt:i4>
      </vt:variant>
      <vt:variant>
        <vt:i4>5</vt:i4>
      </vt:variant>
      <vt:variant>
        <vt:lpwstr>http://www.scopus.com/authid/detail.url?origin=resultslist&amp;authorId=55625491500&amp;zone=</vt:lpwstr>
      </vt:variant>
      <vt:variant>
        <vt:lpwstr/>
      </vt:variant>
      <vt:variant>
        <vt:i4>655368</vt:i4>
      </vt:variant>
      <vt:variant>
        <vt:i4>3360</vt:i4>
      </vt:variant>
      <vt:variant>
        <vt:i4>0</vt:i4>
      </vt:variant>
      <vt:variant>
        <vt:i4>5</vt:i4>
      </vt:variant>
      <vt:variant>
        <vt:lpwstr>http://www.scopus.com/authid/detail.url?origin=resultslist&amp;authorId=55754837100&amp;zone=</vt:lpwstr>
      </vt:variant>
      <vt:variant>
        <vt:lpwstr/>
      </vt:variant>
      <vt:variant>
        <vt:i4>5963790</vt:i4>
      </vt:variant>
      <vt:variant>
        <vt:i4>3357</vt:i4>
      </vt:variant>
      <vt:variant>
        <vt:i4>0</vt:i4>
      </vt:variant>
      <vt:variant>
        <vt:i4>5</vt:i4>
      </vt:variant>
      <vt:variant>
        <vt:lpwstr>http://www.scopus.com/source/sourceInfo.url?sourceId=24657&amp;origin=resultslist</vt:lpwstr>
      </vt:variant>
      <vt:variant>
        <vt:lpwstr/>
      </vt:variant>
      <vt:variant>
        <vt:i4>3473532</vt:i4>
      </vt:variant>
      <vt:variant>
        <vt:i4>3354</vt:i4>
      </vt:variant>
      <vt:variant>
        <vt:i4>0</vt:i4>
      </vt:variant>
      <vt:variant>
        <vt:i4>5</vt:i4>
      </vt:variant>
      <vt:variant>
        <vt:lpwstr>http://www.scopus.com/record/display.url?eid=2-s2.0-84882583571&amp;origin=resultslist&amp;sort=plf-f&amp;cite=2-s2.0-80053152095&amp;src=s&amp;imp=t&amp;sid=2CDFDCD0EEB54D1DE6E7407C027F3C36.iqs8TDG0Wy6BURhzD3nFA%3a170&amp;sot=cite&amp;sdt=a&amp;sl=0&amp;relpos=1&amp;relpos=1&amp;citeCnt=0&amp;searchTerm=</vt:lpwstr>
      </vt:variant>
      <vt:variant>
        <vt:lpwstr/>
      </vt:variant>
      <vt:variant>
        <vt:i4>131084</vt:i4>
      </vt:variant>
      <vt:variant>
        <vt:i4>3351</vt:i4>
      </vt:variant>
      <vt:variant>
        <vt:i4>0</vt:i4>
      </vt:variant>
      <vt:variant>
        <vt:i4>5</vt:i4>
      </vt:variant>
      <vt:variant>
        <vt:lpwstr>http://www.scopus.com/authid/detail.url?origin=resultslist&amp;authorId=7404954423&amp;zone=</vt:lpwstr>
      </vt:variant>
      <vt:variant>
        <vt:lpwstr/>
      </vt:variant>
      <vt:variant>
        <vt:i4>524295</vt:i4>
      </vt:variant>
      <vt:variant>
        <vt:i4>3348</vt:i4>
      </vt:variant>
      <vt:variant>
        <vt:i4>0</vt:i4>
      </vt:variant>
      <vt:variant>
        <vt:i4>5</vt:i4>
      </vt:variant>
      <vt:variant>
        <vt:lpwstr>http://www.scopus.com/authid/detail.url?origin=resultslist&amp;authorId=55389969200&amp;zone=</vt:lpwstr>
      </vt:variant>
      <vt:variant>
        <vt:lpwstr/>
      </vt:variant>
      <vt:variant>
        <vt:i4>524292</vt:i4>
      </vt:variant>
      <vt:variant>
        <vt:i4>3345</vt:i4>
      </vt:variant>
      <vt:variant>
        <vt:i4>0</vt:i4>
      </vt:variant>
      <vt:variant>
        <vt:i4>5</vt:i4>
      </vt:variant>
      <vt:variant>
        <vt:lpwstr>http://www.scopus.com/authid/detail.url?origin=resultslist&amp;authorId=55587292600&amp;zone=</vt:lpwstr>
      </vt:variant>
      <vt:variant>
        <vt:lpwstr/>
      </vt:variant>
      <vt:variant>
        <vt:i4>11</vt:i4>
      </vt:variant>
      <vt:variant>
        <vt:i4>3342</vt:i4>
      </vt:variant>
      <vt:variant>
        <vt:i4>0</vt:i4>
      </vt:variant>
      <vt:variant>
        <vt:i4>5</vt:i4>
      </vt:variant>
      <vt:variant>
        <vt:lpwstr>http://www.scopus.com/authid/detail.url?origin=resultslist&amp;authorId=53877988500&amp;zone=</vt:lpwstr>
      </vt:variant>
      <vt:variant>
        <vt:lpwstr/>
      </vt:variant>
      <vt:variant>
        <vt:i4>3342456</vt:i4>
      </vt:variant>
      <vt:variant>
        <vt:i4>3339</vt:i4>
      </vt:variant>
      <vt:variant>
        <vt:i4>0</vt:i4>
      </vt:variant>
      <vt:variant>
        <vt:i4>5</vt:i4>
      </vt:variant>
      <vt:variant>
        <vt:lpwstr>http://www.scopus.com/record/display.url?eid=2-s2.0-84883126913&amp;origin=resultslist&amp;sort=plf-f&amp;cite=2-s2.0-80053152095&amp;src=s&amp;imp=t&amp;sid=2CDFDCD0EEB54D1DE6E7407C027F3C36.iqs8TDG0Wy6BURhzD3nFA%3a170&amp;sot=cite&amp;sdt=a&amp;sl=0&amp;relpos=0&amp;relpos=0&amp;citeCnt=0&amp;searchTerm=</vt:lpwstr>
      </vt:variant>
      <vt:variant>
        <vt:lpwstr/>
      </vt:variant>
      <vt:variant>
        <vt:i4>983049</vt:i4>
      </vt:variant>
      <vt:variant>
        <vt:i4>3336</vt:i4>
      </vt:variant>
      <vt:variant>
        <vt:i4>0</vt:i4>
      </vt:variant>
      <vt:variant>
        <vt:i4>5</vt:i4>
      </vt:variant>
      <vt:variant>
        <vt:lpwstr>http://www.scopus.com/authid/detail.url?origin=resultslist&amp;authorId=35291543100&amp;zone=</vt:lpwstr>
      </vt:variant>
      <vt:variant>
        <vt:lpwstr/>
      </vt:variant>
      <vt:variant>
        <vt:i4>196610</vt:i4>
      </vt:variant>
      <vt:variant>
        <vt:i4>3333</vt:i4>
      </vt:variant>
      <vt:variant>
        <vt:i4>0</vt:i4>
      </vt:variant>
      <vt:variant>
        <vt:i4>5</vt:i4>
      </vt:variant>
      <vt:variant>
        <vt:lpwstr>http://www.scopus.com/authid/detail.url?origin=resultslist&amp;authorId=7103200736&amp;zone=</vt:lpwstr>
      </vt:variant>
      <vt:variant>
        <vt:lpwstr/>
      </vt:variant>
      <vt:variant>
        <vt:i4>655366</vt:i4>
      </vt:variant>
      <vt:variant>
        <vt:i4>3330</vt:i4>
      </vt:variant>
      <vt:variant>
        <vt:i4>0</vt:i4>
      </vt:variant>
      <vt:variant>
        <vt:i4>5</vt:i4>
      </vt:variant>
      <vt:variant>
        <vt:lpwstr>http://www.scopus.com/authid/detail.url?origin=resultslist&amp;authorId=7006116825&amp;zone=</vt:lpwstr>
      </vt:variant>
      <vt:variant>
        <vt:lpwstr/>
      </vt:variant>
      <vt:variant>
        <vt:i4>655375</vt:i4>
      </vt:variant>
      <vt:variant>
        <vt:i4>3327</vt:i4>
      </vt:variant>
      <vt:variant>
        <vt:i4>0</vt:i4>
      </vt:variant>
      <vt:variant>
        <vt:i4>5</vt:i4>
      </vt:variant>
      <vt:variant>
        <vt:lpwstr>http://www.scopus.com/authid/detail.url?origin=resultslist&amp;authorId=35339891300&amp;zone=</vt:lpwstr>
      </vt:variant>
      <vt:variant>
        <vt:lpwstr/>
      </vt:variant>
      <vt:variant>
        <vt:i4>131077</vt:i4>
      </vt:variant>
      <vt:variant>
        <vt:i4>3324</vt:i4>
      </vt:variant>
      <vt:variant>
        <vt:i4>0</vt:i4>
      </vt:variant>
      <vt:variant>
        <vt:i4>5</vt:i4>
      </vt:variant>
      <vt:variant>
        <vt:lpwstr>http://www.scopus.com/authid/detail.url?origin=resultslist&amp;authorId=36926370200&amp;zone=</vt:lpwstr>
      </vt:variant>
      <vt:variant>
        <vt:lpwstr/>
      </vt:variant>
      <vt:variant>
        <vt:i4>4325392</vt:i4>
      </vt:variant>
      <vt:variant>
        <vt:i4>3321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http://apps.webofknowledge.com/full_record.do?product=WOS&amp;search_mode=CitingArticles&amp;qid=1&amp;SID=X1mNGHHdgb122b7kdM2&amp;page=1&amp;doc=1</vt:lpwstr>
      </vt:variant>
      <vt:variant>
        <vt:lpwstr/>
      </vt:variant>
      <vt:variant>
        <vt:i4>3670057</vt:i4>
      </vt:variant>
      <vt:variant>
        <vt:i4>3318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http://apps.webofknowledge.com/full_record.do?product=WOS&amp;search_mode=CitingArticles&amp;qid=1&amp;SID=S2zw324sz9nykMGWFx2&amp;page=1&amp;doc=5&amp;cacheurlFromRightClick=no</vt:lpwstr>
      </vt:variant>
      <vt:variant>
        <vt:lpwstr/>
      </vt:variant>
      <vt:variant>
        <vt:i4>1703988</vt:i4>
      </vt:variant>
      <vt:variant>
        <vt:i4>3315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http://apps.webofknowledge.com/full_record.do?product=WOS&amp;search_mode=CitingArticles&amp;qid=3&amp;SID=Y2j@8POP56KJ6iHnDjE&amp;page=1&amp;doc=2</vt:lpwstr>
      </vt:variant>
      <vt:variant>
        <vt:lpwstr/>
      </vt:variant>
      <vt:variant>
        <vt:i4>7143543</vt:i4>
      </vt:variant>
      <vt:variant>
        <vt:i4>3312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http://apps.webofknowledge.com/OneClickSearch.do?product=WOS&amp;search_mode=OneClickSearch&amp;colName=WOS&amp;SID=Y2j@8POP56KJ6iHnDjE&amp;field=AU&amp;value=Spirkova,%20M&amp;cacheurlFromRightClick=no</vt:lpwstr>
      </vt:variant>
      <vt:variant>
        <vt:lpwstr/>
      </vt:variant>
      <vt:variant>
        <vt:i4>5636179</vt:i4>
      </vt:variant>
      <vt:variant>
        <vt:i4>3309</vt:i4>
      </vt:variant>
      <vt:variant>
        <vt:i4>0</vt:i4>
      </vt:variant>
      <vt:variant>
        <vt:i4>5</vt:i4>
      </vt:variant>
      <vt:variant>
        <vt:lpwstr>http://kobson.nb.rs/?autor=Dzunuzovic%20Jasna%20V</vt:lpwstr>
      </vt:variant>
      <vt:variant>
        <vt:lpwstr/>
      </vt:variant>
      <vt:variant>
        <vt:i4>6291564</vt:i4>
      </vt:variant>
      <vt:variant>
        <vt:i4>3306</vt:i4>
      </vt:variant>
      <vt:variant>
        <vt:i4>0</vt:i4>
      </vt:variant>
      <vt:variant>
        <vt:i4>5</vt:i4>
      </vt:variant>
      <vt:variant>
        <vt:lpwstr>http://kobson.nb.rs/?autor=Pergal%20Marija%20V</vt:lpwstr>
      </vt:variant>
      <vt:variant>
        <vt:lpwstr/>
      </vt:variant>
      <vt:variant>
        <vt:i4>6094916</vt:i4>
      </vt:variant>
      <vt:variant>
        <vt:i4>3303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http://apps.webofknowledge.com/full_record.do?product=WOS&amp;search_mode=CitingArticles&amp;qid=3&amp;SID=Q2z8sWPhYWRVGZc1hlm&amp;page=1&amp;doc=4</vt:lpwstr>
      </vt:variant>
      <vt:variant>
        <vt:lpwstr/>
      </vt:variant>
      <vt:variant>
        <vt:i4>6225988</vt:i4>
      </vt:variant>
      <vt:variant>
        <vt:i4>3300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http://apps.webofknowledge.com/full_record.do?product=WOS&amp;search_mode=CitingArticles&amp;qid=1&amp;SID=Q2z8sWPhYWRVGZc1hlm&amp;page=1&amp;doc=1</vt:lpwstr>
      </vt:variant>
      <vt:variant>
        <vt:lpwstr/>
      </vt:variant>
      <vt:variant>
        <vt:i4>5570664</vt:i4>
      </vt:variant>
      <vt:variant>
        <vt:i4>3297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http://apps.webofknowledge.com/OneClickSearch.do?product=WOS&amp;search_mode=OneClickSearch&amp;excludeEventConfig=ExcludeIfFromFullRecPage&amp;colName=WOS&amp;SID=Q2z8sWPhYWRVGZc1hlm&amp;field=AU&amp;value=Spirkova,%20M&amp;cacheurlFromRightClick=no</vt:lpwstr>
      </vt:variant>
      <vt:variant>
        <vt:lpwstr/>
      </vt:variant>
      <vt:variant>
        <vt:i4>6881403</vt:i4>
      </vt:variant>
      <vt:variant>
        <vt:i4>3294</vt:i4>
      </vt:variant>
      <vt:variant>
        <vt:i4>0</vt:i4>
      </vt:variant>
      <vt:variant>
        <vt:i4>5</vt:i4>
      </vt:variant>
      <vt:variant>
        <vt:lpwstr>http://kobson.nb.rs/?autor=Jovanovic%20Slobodan%20M</vt:lpwstr>
      </vt:variant>
      <vt:variant>
        <vt:lpwstr/>
      </vt:variant>
      <vt:variant>
        <vt:i4>3407913</vt:i4>
      </vt:variant>
      <vt:variant>
        <vt:i4>3291</vt:i4>
      </vt:variant>
      <vt:variant>
        <vt:i4>0</vt:i4>
      </vt:variant>
      <vt:variant>
        <vt:i4>5</vt:i4>
      </vt:variant>
      <vt:variant>
        <vt:lpwstr>http://kobson.nb.rs/?autor=Pergal%20Miodrag%20M</vt:lpwstr>
      </vt:variant>
      <vt:variant>
        <vt:lpwstr/>
      </vt:variant>
      <vt:variant>
        <vt:i4>4915294</vt:i4>
      </vt:variant>
      <vt:variant>
        <vt:i4>3288</vt:i4>
      </vt:variant>
      <vt:variant>
        <vt:i4>0</vt:i4>
      </vt:variant>
      <vt:variant>
        <vt:i4>5</vt:i4>
      </vt:variant>
      <vt:variant>
        <vt:lpwstr>http://kobson.nb.rs/?autor=Vodnik%20Vesna%20V</vt:lpwstr>
      </vt:variant>
      <vt:variant>
        <vt:lpwstr/>
      </vt:variant>
      <vt:variant>
        <vt:i4>4063282</vt:i4>
      </vt:variant>
      <vt:variant>
        <vt:i4>3285</vt:i4>
      </vt:variant>
      <vt:variant>
        <vt:i4>0</vt:i4>
      </vt:variant>
      <vt:variant>
        <vt:i4>5</vt:i4>
      </vt:variant>
      <vt:variant>
        <vt:lpwstr>http://kobson.nb.rs/?autor=Kicanovic%20Miodrag%20A</vt:lpwstr>
      </vt:variant>
      <vt:variant>
        <vt:lpwstr/>
      </vt:variant>
      <vt:variant>
        <vt:i4>5636179</vt:i4>
      </vt:variant>
      <vt:variant>
        <vt:i4>3282</vt:i4>
      </vt:variant>
      <vt:variant>
        <vt:i4>0</vt:i4>
      </vt:variant>
      <vt:variant>
        <vt:i4>5</vt:i4>
      </vt:variant>
      <vt:variant>
        <vt:lpwstr>http://kobson.nb.rs/?autor=Dzunuzovic%20Jasna%20V</vt:lpwstr>
      </vt:variant>
      <vt:variant>
        <vt:lpwstr/>
      </vt:variant>
      <vt:variant>
        <vt:i4>6291564</vt:i4>
      </vt:variant>
      <vt:variant>
        <vt:i4>3279</vt:i4>
      </vt:variant>
      <vt:variant>
        <vt:i4>0</vt:i4>
      </vt:variant>
      <vt:variant>
        <vt:i4>5</vt:i4>
      </vt:variant>
      <vt:variant>
        <vt:lpwstr>http://kobson.nb.rs/?autor=Pergal%20Marija%20V</vt:lpwstr>
      </vt:variant>
      <vt:variant>
        <vt:lpwstr/>
      </vt:variant>
      <vt:variant>
        <vt:i4>5767260</vt:i4>
      </vt:variant>
      <vt:variant>
        <vt:i4>3276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http://apps.webofknowledge.com/OneClickSearch.do?product=WOS&amp;search_mode=OneClickSearch&amp;colName=WOS&amp;SID=V11M2@PFip79aHIAahi&amp;field=AU&amp;value=Ban,%20TK</vt:lpwstr>
      </vt:variant>
      <vt:variant>
        <vt:lpwstr/>
      </vt:variant>
      <vt:variant>
        <vt:i4>5570635</vt:i4>
      </vt:variant>
      <vt:variant>
        <vt:i4>3273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http://apps.webofknowledge.com/OneClickSearch.do?product=WOS&amp;search_mode=OneClickSearch&amp;colName=WOS&amp;SID=V11M2@PFip79aHIAahi&amp;field=AU&amp;value=Hussein,%20MZ</vt:lpwstr>
      </vt:variant>
      <vt:variant>
        <vt:lpwstr/>
      </vt:variant>
      <vt:variant>
        <vt:i4>3604565</vt:i4>
      </vt:variant>
      <vt:variant>
        <vt:i4>3270</vt:i4>
      </vt:variant>
      <vt:variant>
        <vt:i4>0</vt:i4>
      </vt:variant>
      <vt:variant>
        <vt:i4>5</vt:i4>
      </vt:variant>
      <vt:variant>
        <vt:lpwstr>http://apps.webofknowledge.com/full_record.do?product=WOS&amp;search_mode=CitedRefIndex&amp;qid=8&amp;SID=V11M2@PFip79aHIAahi&amp;page=1&amp;doc=1</vt:lpwstr>
      </vt:variant>
      <vt:variant>
        <vt:lpwstr/>
      </vt:variant>
      <vt:variant>
        <vt:i4>5767260</vt:i4>
      </vt:variant>
      <vt:variant>
        <vt:i4>3267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http://apps.webofknowledge.com/OneClickSearch.do?product=WOS&amp;search_mode=OneClickSearch&amp;colName=WOS&amp;SID=V11M2@PFip79aHIAahi&amp;field=AU&amp;value=Ban,%20TK</vt:lpwstr>
      </vt:variant>
      <vt:variant>
        <vt:lpwstr/>
      </vt:variant>
      <vt:variant>
        <vt:i4>5570635</vt:i4>
      </vt:variant>
      <vt:variant>
        <vt:i4>3264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http://apps.webofknowledge.com/OneClickSearch.do?product=WOS&amp;search_mode=OneClickSearch&amp;colName=WOS&amp;SID=V11M2@PFip79aHIAahi&amp;field=AU&amp;value=Hussein,%20MZ</vt:lpwstr>
      </vt:variant>
      <vt:variant>
        <vt:lpwstr/>
      </vt:variant>
      <vt:variant>
        <vt:i4>3276920</vt:i4>
      </vt:variant>
      <vt:variant>
        <vt:i4>3261</vt:i4>
      </vt:variant>
      <vt:variant>
        <vt:i4>0</vt:i4>
      </vt:variant>
      <vt:variant>
        <vt:i4>5</vt:i4>
      </vt:variant>
      <vt:variant>
        <vt:lpwstr>http://www.scopus.com/record/display.url?eid=2-s2.0-84879244894&amp;origin=resultslist&amp;sort=plf-f&amp;cite=2-s2.0-82155178670&amp;src=s&amp;imp=t&amp;sid=9A29B679727E552F7132EA77C336B0DD.f594dyPDCy4K3aQHRor6A%3a270&amp;sot=cite&amp;sdt=a&amp;sl=0&amp;relpos=0&amp;relpos=0&amp;citeCnt=1&amp;searchTerm=</vt:lpwstr>
      </vt:variant>
      <vt:variant>
        <vt:lpwstr/>
      </vt:variant>
      <vt:variant>
        <vt:i4>851978</vt:i4>
      </vt:variant>
      <vt:variant>
        <vt:i4>3258</vt:i4>
      </vt:variant>
      <vt:variant>
        <vt:i4>0</vt:i4>
      </vt:variant>
      <vt:variant>
        <vt:i4>5</vt:i4>
      </vt:variant>
      <vt:variant>
        <vt:lpwstr>http://www.scopus.com/authid/detail.url?origin=resultslist&amp;authorId=55769982500&amp;zone=</vt:lpwstr>
      </vt:variant>
      <vt:variant>
        <vt:lpwstr/>
      </vt:variant>
      <vt:variant>
        <vt:i4>196612</vt:i4>
      </vt:variant>
      <vt:variant>
        <vt:i4>3255</vt:i4>
      </vt:variant>
      <vt:variant>
        <vt:i4>0</vt:i4>
      </vt:variant>
      <vt:variant>
        <vt:i4>5</vt:i4>
      </vt:variant>
      <vt:variant>
        <vt:lpwstr>http://www.scopus.com/authid/detail.url?origin=resultslist&amp;authorId=15756781000&amp;zone=</vt:lpwstr>
      </vt:variant>
      <vt:variant>
        <vt:lpwstr/>
      </vt:variant>
      <vt:variant>
        <vt:i4>12</vt:i4>
      </vt:variant>
      <vt:variant>
        <vt:i4>3252</vt:i4>
      </vt:variant>
      <vt:variant>
        <vt:i4>0</vt:i4>
      </vt:variant>
      <vt:variant>
        <vt:i4>5</vt:i4>
      </vt:variant>
      <vt:variant>
        <vt:lpwstr>http://www.scopus.com/authid/detail.url?origin=resultslist&amp;authorId=37080812200&amp;zone=</vt:lpwstr>
      </vt:variant>
      <vt:variant>
        <vt:lpwstr/>
      </vt:variant>
      <vt:variant>
        <vt:i4>2752569</vt:i4>
      </vt:variant>
      <vt:variant>
        <vt:i4>3249</vt:i4>
      </vt:variant>
      <vt:variant>
        <vt:i4>0</vt:i4>
      </vt:variant>
      <vt:variant>
        <vt:i4>5</vt:i4>
      </vt:variant>
      <vt:variant>
        <vt:lpwstr>http://www.scopus.com/source/sourceInfo.url?sourceId=5200153123&amp;origin=resultslist</vt:lpwstr>
      </vt:variant>
      <vt:variant>
        <vt:lpwstr/>
      </vt:variant>
      <vt:variant>
        <vt:i4>4128768</vt:i4>
      </vt:variant>
      <vt:variant>
        <vt:i4>3246</vt:i4>
      </vt:variant>
      <vt:variant>
        <vt:i4>0</vt:i4>
      </vt:variant>
      <vt:variant>
        <vt:i4>5</vt:i4>
      </vt:variant>
      <vt:variant>
        <vt:lpwstr>http://www.scopus.com/record/display.url?eid=2-s2.0-80053062548&amp;origin=resultslist&amp;sort=plf-f&amp;cite=2-s2.0-79961173420&amp;src=s&amp;imp=t&amp;sid=SiEq5HJ1pk8uE7dhev0_8jg%3a150&amp;sot=cite&amp;sdt=a&amp;sl=0&amp;relpos=0&amp;relpos=0&amp;searchTerm=</vt:lpwstr>
      </vt:variant>
      <vt:variant>
        <vt:lpwstr/>
      </vt:variant>
      <vt:variant>
        <vt:i4>3473508</vt:i4>
      </vt:variant>
      <vt:variant>
        <vt:i4>3240</vt:i4>
      </vt:variant>
      <vt:variant>
        <vt:i4>0</vt:i4>
      </vt:variant>
      <vt:variant>
        <vt:i4>5</vt:i4>
      </vt:variant>
      <vt:variant>
        <vt:lpwstr>http://www.scopus.com/authid/detail.url?authorId=51061743100&amp;eid=2-s2.0-80053062548</vt:lpwstr>
      </vt:variant>
      <vt:variant>
        <vt:lpwstr/>
      </vt:variant>
      <vt:variant>
        <vt:i4>3604580</vt:i4>
      </vt:variant>
      <vt:variant>
        <vt:i4>3237</vt:i4>
      </vt:variant>
      <vt:variant>
        <vt:i4>0</vt:i4>
      </vt:variant>
      <vt:variant>
        <vt:i4>5</vt:i4>
      </vt:variant>
      <vt:variant>
        <vt:lpwstr>http://www.scopus.com/authid/detail.url?authorId=51061044300&amp;eid=2-s2.0-80053062548</vt:lpwstr>
      </vt:variant>
      <vt:variant>
        <vt:lpwstr/>
      </vt:variant>
      <vt:variant>
        <vt:i4>3670121</vt:i4>
      </vt:variant>
      <vt:variant>
        <vt:i4>3234</vt:i4>
      </vt:variant>
      <vt:variant>
        <vt:i4>0</vt:i4>
      </vt:variant>
      <vt:variant>
        <vt:i4>5</vt:i4>
      </vt:variant>
      <vt:variant>
        <vt:lpwstr>http://www.scopus.com/authid/detail.url?authorId=51061881000&amp;eid=2-s2.0-80053062548</vt:lpwstr>
      </vt:variant>
      <vt:variant>
        <vt:lpwstr/>
      </vt:variant>
      <vt:variant>
        <vt:i4>4128872</vt:i4>
      </vt:variant>
      <vt:variant>
        <vt:i4>3231</vt:i4>
      </vt:variant>
      <vt:variant>
        <vt:i4>0</vt:i4>
      </vt:variant>
      <vt:variant>
        <vt:i4>5</vt:i4>
      </vt:variant>
      <vt:variant>
        <vt:lpwstr>http://www.scopus.com/authid/detail.url?authorId=51061169900&amp;eid=2-s2.0-80053062548</vt:lpwstr>
      </vt:variant>
      <vt:variant>
        <vt:lpwstr/>
      </vt:variant>
      <vt:variant>
        <vt:i4>3276903</vt:i4>
      </vt:variant>
      <vt:variant>
        <vt:i4>3228</vt:i4>
      </vt:variant>
      <vt:variant>
        <vt:i4>0</vt:i4>
      </vt:variant>
      <vt:variant>
        <vt:i4>5</vt:i4>
      </vt:variant>
      <vt:variant>
        <vt:lpwstr>http://www.scopus.com/authid/detail.url?authorId=26026337100&amp;eid=2-s2.0-80053062548</vt:lpwstr>
      </vt:variant>
      <vt:variant>
        <vt:lpwstr/>
      </vt:variant>
      <vt:variant>
        <vt:i4>131075</vt:i4>
      </vt:variant>
      <vt:variant>
        <vt:i4>3225</vt:i4>
      </vt:variant>
      <vt:variant>
        <vt:i4>0</vt:i4>
      </vt:variant>
      <vt:variant>
        <vt:i4>5</vt:i4>
      </vt:variant>
      <vt:variant>
        <vt:lpwstr>http://dx.doi.org/10.3969%2fj.issn.1671-1815.2012.24.035</vt:lpwstr>
      </vt:variant>
      <vt:variant>
        <vt:lpwstr/>
      </vt:variant>
      <vt:variant>
        <vt:i4>7995499</vt:i4>
      </vt:variant>
      <vt:variant>
        <vt:i4>3222</vt:i4>
      </vt:variant>
      <vt:variant>
        <vt:i4>0</vt:i4>
      </vt:variant>
      <vt:variant>
        <vt:i4>5</vt:i4>
      </vt:variant>
      <vt:variant>
        <vt:lpwstr>http://www.scopus.com/record/display.url?eid=2-s2.0-84872150156&amp;origin=resultslist&amp;sort=plf-f&amp;cite=2-s2.0-79961173420&amp;src=s&amp;imp=t&amp;sid=1921AD931AA97E91D587FA0129396E48.Vdktg6RVtMfaQJ4pNTCQ%3a190&amp;sot=cite&amp;sdt=a&amp;sl=0&amp;relpos=0&amp;relpos=0&amp;searchTerm=</vt:lpwstr>
      </vt:variant>
      <vt:variant>
        <vt:lpwstr/>
      </vt:variant>
      <vt:variant>
        <vt:i4>393221</vt:i4>
      </vt:variant>
      <vt:variant>
        <vt:i4>3219</vt:i4>
      </vt:variant>
      <vt:variant>
        <vt:i4>0</vt:i4>
      </vt:variant>
      <vt:variant>
        <vt:i4>5</vt:i4>
      </vt:variant>
      <vt:variant>
        <vt:lpwstr>http://www.scopus.com/authid/detail.url?origin=resultslist&amp;authorId=16837204700&amp;zone=</vt:lpwstr>
      </vt:variant>
      <vt:variant>
        <vt:lpwstr/>
      </vt:variant>
      <vt:variant>
        <vt:i4>13</vt:i4>
      </vt:variant>
      <vt:variant>
        <vt:i4>3216</vt:i4>
      </vt:variant>
      <vt:variant>
        <vt:i4>0</vt:i4>
      </vt:variant>
      <vt:variant>
        <vt:i4>5</vt:i4>
      </vt:variant>
      <vt:variant>
        <vt:lpwstr>http://www.scopus.com/authid/detail.url?origin=resultslist&amp;authorId=7405921467&amp;zone=</vt:lpwstr>
      </vt:variant>
      <vt:variant>
        <vt:lpwstr/>
      </vt:variant>
      <vt:variant>
        <vt:i4>131085</vt:i4>
      </vt:variant>
      <vt:variant>
        <vt:i4>3213</vt:i4>
      </vt:variant>
      <vt:variant>
        <vt:i4>0</vt:i4>
      </vt:variant>
      <vt:variant>
        <vt:i4>5</vt:i4>
      </vt:variant>
      <vt:variant>
        <vt:lpwstr>http://www.scopus.com/authid/detail.url?origin=resultslist&amp;authorId=52563300200&amp;zone=</vt:lpwstr>
      </vt:variant>
      <vt:variant>
        <vt:lpwstr/>
      </vt:variant>
      <vt:variant>
        <vt:i4>196618</vt:i4>
      </vt:variant>
      <vt:variant>
        <vt:i4>3210</vt:i4>
      </vt:variant>
      <vt:variant>
        <vt:i4>0</vt:i4>
      </vt:variant>
      <vt:variant>
        <vt:i4>5</vt:i4>
      </vt:variant>
      <vt:variant>
        <vt:lpwstr>http://www.scopus.com/authid/detail.url?origin=resultslist&amp;authorId=52563361300&amp;zone=</vt:lpwstr>
      </vt:variant>
      <vt:variant>
        <vt:lpwstr/>
      </vt:variant>
      <vt:variant>
        <vt:i4>327690</vt:i4>
      </vt:variant>
      <vt:variant>
        <vt:i4>3207</vt:i4>
      </vt:variant>
      <vt:variant>
        <vt:i4>0</vt:i4>
      </vt:variant>
      <vt:variant>
        <vt:i4>5</vt:i4>
      </vt:variant>
      <vt:variant>
        <vt:lpwstr>http://www.scopus.com/authid/detail.url?origin=resultslist&amp;authorId=26026337100&amp;zone=</vt:lpwstr>
      </vt:variant>
      <vt:variant>
        <vt:lpwstr/>
      </vt:variant>
      <vt:variant>
        <vt:i4>65538</vt:i4>
      </vt:variant>
      <vt:variant>
        <vt:i4>3204</vt:i4>
      </vt:variant>
      <vt:variant>
        <vt:i4>0</vt:i4>
      </vt:variant>
      <vt:variant>
        <vt:i4>5</vt:i4>
      </vt:variant>
      <vt:variant>
        <vt:lpwstr>http://www.scopus.com/authid/detail.url?origin=resultslist&amp;authorId=36138322600&amp;zone=</vt:lpwstr>
      </vt:variant>
      <vt:variant>
        <vt:lpwstr/>
      </vt:variant>
      <vt:variant>
        <vt:i4>393225</vt:i4>
      </vt:variant>
      <vt:variant>
        <vt:i4>3201</vt:i4>
      </vt:variant>
      <vt:variant>
        <vt:i4>0</vt:i4>
      </vt:variant>
      <vt:variant>
        <vt:i4>5</vt:i4>
      </vt:variant>
      <vt:variant>
        <vt:lpwstr>http://www.scopus.com/authid/detail.url?origin=resultslist&amp;authorId=7003318612&amp;zone=</vt:lpwstr>
      </vt:variant>
      <vt:variant>
        <vt:lpwstr/>
      </vt:variant>
      <vt:variant>
        <vt:i4>851968</vt:i4>
      </vt:variant>
      <vt:variant>
        <vt:i4>3198</vt:i4>
      </vt:variant>
      <vt:variant>
        <vt:i4>0</vt:i4>
      </vt:variant>
      <vt:variant>
        <vt:i4>5</vt:i4>
      </vt:variant>
      <vt:variant>
        <vt:lpwstr>http://www.scopus.com/authid/detail.url?origin=resultslist&amp;authorId=8645068800&amp;zone=</vt:lpwstr>
      </vt:variant>
      <vt:variant>
        <vt:lpwstr/>
      </vt:variant>
      <vt:variant>
        <vt:i4>983052</vt:i4>
      </vt:variant>
      <vt:variant>
        <vt:i4>3195</vt:i4>
      </vt:variant>
      <vt:variant>
        <vt:i4>0</vt:i4>
      </vt:variant>
      <vt:variant>
        <vt:i4>5</vt:i4>
      </vt:variant>
      <vt:variant>
        <vt:lpwstr>http://www.scopus.com/authid/detail.url?origin=resultslist&amp;authorId=7004639008&amp;zone=</vt:lpwstr>
      </vt:variant>
      <vt:variant>
        <vt:lpwstr/>
      </vt:variant>
      <vt:variant>
        <vt:i4>393219</vt:i4>
      </vt:variant>
      <vt:variant>
        <vt:i4>3192</vt:i4>
      </vt:variant>
      <vt:variant>
        <vt:i4>0</vt:i4>
      </vt:variant>
      <vt:variant>
        <vt:i4>5</vt:i4>
      </vt:variant>
      <vt:variant>
        <vt:lpwstr>http://www.scopus.com/authid/detail.url?origin=resultslist&amp;authorId=35219106700&amp;zone=</vt:lpwstr>
      </vt:variant>
      <vt:variant>
        <vt:lpwstr/>
      </vt:variant>
      <vt:variant>
        <vt:i4>4653134</vt:i4>
      </vt:variant>
      <vt:variant>
        <vt:i4>3189</vt:i4>
      </vt:variant>
      <vt:variant>
        <vt:i4>0</vt:i4>
      </vt:variant>
      <vt:variant>
        <vt:i4>5</vt:i4>
      </vt:variant>
      <vt:variant>
        <vt:lpwstr>http://www.scopus.com/record/display.url?eid=2-s2.0-84876742735&amp;origin=resultslist&amp;sort=plf-f&amp;cite=2-s2.0-79961173420&amp;src=s&amp;imp=t&amp;sid=41754B9CC1FD241F102D981DE527D3E2.FZg2ODcJC9ArCe8WOZPvA%3a290&amp;sot=cite&amp;sdt=a&amp;sl=0&amp;relpos=0&amp;relpos=0&amp;searchTerm=</vt:lpwstr>
      </vt:variant>
      <vt:variant>
        <vt:lpwstr/>
      </vt:variant>
      <vt:variant>
        <vt:i4>458762</vt:i4>
      </vt:variant>
      <vt:variant>
        <vt:i4>3186</vt:i4>
      </vt:variant>
      <vt:variant>
        <vt:i4>0</vt:i4>
      </vt:variant>
      <vt:variant>
        <vt:i4>5</vt:i4>
      </vt:variant>
      <vt:variant>
        <vt:lpwstr>http://www.scopus.com/authid/detail.url?origin=resultslist&amp;authorId=7401825747&amp;zone=</vt:lpwstr>
      </vt:variant>
      <vt:variant>
        <vt:lpwstr/>
      </vt:variant>
      <vt:variant>
        <vt:i4>65548</vt:i4>
      </vt:variant>
      <vt:variant>
        <vt:i4>3183</vt:i4>
      </vt:variant>
      <vt:variant>
        <vt:i4>0</vt:i4>
      </vt:variant>
      <vt:variant>
        <vt:i4>5</vt:i4>
      </vt:variant>
      <vt:variant>
        <vt:lpwstr>http://www.scopus.com/authid/detail.url?origin=resultslist&amp;authorId=8898069700&amp;zone=</vt:lpwstr>
      </vt:variant>
      <vt:variant>
        <vt:lpwstr/>
      </vt:variant>
      <vt:variant>
        <vt:i4>15</vt:i4>
      </vt:variant>
      <vt:variant>
        <vt:i4>3180</vt:i4>
      </vt:variant>
      <vt:variant>
        <vt:i4>0</vt:i4>
      </vt:variant>
      <vt:variant>
        <vt:i4>5</vt:i4>
      </vt:variant>
      <vt:variant>
        <vt:lpwstr>http://www.scopus.com/authid/detail.url?origin=resultslist&amp;authorId=55097178600&amp;zone=</vt:lpwstr>
      </vt:variant>
      <vt:variant>
        <vt:lpwstr/>
      </vt:variant>
      <vt:variant>
        <vt:i4>393224</vt:i4>
      </vt:variant>
      <vt:variant>
        <vt:i4>3177</vt:i4>
      </vt:variant>
      <vt:variant>
        <vt:i4>0</vt:i4>
      </vt:variant>
      <vt:variant>
        <vt:i4>5</vt:i4>
      </vt:variant>
      <vt:variant>
        <vt:lpwstr>http://www.scopus.com/authid/detail.url?origin=resultslist&amp;authorId=55661161000&amp;zone=</vt:lpwstr>
      </vt:variant>
      <vt:variant>
        <vt:lpwstr/>
      </vt:variant>
      <vt:variant>
        <vt:i4>524292</vt:i4>
      </vt:variant>
      <vt:variant>
        <vt:i4>3174</vt:i4>
      </vt:variant>
      <vt:variant>
        <vt:i4>0</vt:i4>
      </vt:variant>
      <vt:variant>
        <vt:i4>5</vt:i4>
      </vt:variant>
      <vt:variant>
        <vt:lpwstr>http://www.scopus.com/authid/detail.url?origin=resultslist&amp;authorId=55561719800&amp;zone=</vt:lpwstr>
      </vt:variant>
      <vt:variant>
        <vt:lpwstr/>
      </vt:variant>
      <vt:variant>
        <vt:i4>196609</vt:i4>
      </vt:variant>
      <vt:variant>
        <vt:i4>3171</vt:i4>
      </vt:variant>
      <vt:variant>
        <vt:i4>0</vt:i4>
      </vt:variant>
      <vt:variant>
        <vt:i4>5</vt:i4>
      </vt:variant>
      <vt:variant>
        <vt:lpwstr>http://www.scopus.com/authid/detail.url?origin=resultslist&amp;authorId=55661376800&amp;zone=</vt:lpwstr>
      </vt:variant>
      <vt:variant>
        <vt:lpwstr/>
      </vt:variant>
      <vt:variant>
        <vt:i4>655360</vt:i4>
      </vt:variant>
      <vt:variant>
        <vt:i4>3168</vt:i4>
      </vt:variant>
      <vt:variant>
        <vt:i4>0</vt:i4>
      </vt:variant>
      <vt:variant>
        <vt:i4>5</vt:i4>
      </vt:variant>
      <vt:variant>
        <vt:lpwstr>http://www.scopus.com/authid/detail.url?origin=resultslist&amp;authorId=43861399800&amp;zone=</vt:lpwstr>
      </vt:variant>
      <vt:variant>
        <vt:lpwstr/>
      </vt:variant>
      <vt:variant>
        <vt:i4>5963790</vt:i4>
      </vt:variant>
      <vt:variant>
        <vt:i4>3165</vt:i4>
      </vt:variant>
      <vt:variant>
        <vt:i4>0</vt:i4>
      </vt:variant>
      <vt:variant>
        <vt:i4>5</vt:i4>
      </vt:variant>
      <vt:variant>
        <vt:lpwstr>http://www.scopus.com/source/sourceInfo.url?sourceId=14456&amp;origin=resultslist</vt:lpwstr>
      </vt:variant>
      <vt:variant>
        <vt:lpwstr/>
      </vt:variant>
      <vt:variant>
        <vt:i4>7733288</vt:i4>
      </vt:variant>
      <vt:variant>
        <vt:i4>3162</vt:i4>
      </vt:variant>
      <vt:variant>
        <vt:i4>0</vt:i4>
      </vt:variant>
      <vt:variant>
        <vt:i4>5</vt:i4>
      </vt:variant>
      <vt:variant>
        <vt:lpwstr>http://www.scopus.com/record/display.url?eid=2-s2.0-84887614240&amp;origin=resultslist&amp;sort=plf-f&amp;cite=2-s2.0-79961173420&amp;src=s&amp;imp=t&amp;sid=2BDB52AE4629E81EA3574601A0D42EE5.WlW7NKKC52nnQNxjqAQrlA%3a90&amp;sot=cite&amp;sdt=a&amp;sl=0&amp;relpos=1&amp;relpos=1&amp;citeCnt=0&amp;searchTerm=</vt:lpwstr>
      </vt:variant>
      <vt:variant>
        <vt:lpwstr/>
      </vt:variant>
      <vt:variant>
        <vt:i4>65550</vt:i4>
      </vt:variant>
      <vt:variant>
        <vt:i4>3159</vt:i4>
      </vt:variant>
      <vt:variant>
        <vt:i4>0</vt:i4>
      </vt:variant>
      <vt:variant>
        <vt:i4>5</vt:i4>
      </vt:variant>
      <vt:variant>
        <vt:lpwstr>http://www.scopus.com/authid/detail.url?origin=resultslist&amp;authorId=24757762600&amp;zone=</vt:lpwstr>
      </vt:variant>
      <vt:variant>
        <vt:lpwstr/>
      </vt:variant>
      <vt:variant>
        <vt:i4>720904</vt:i4>
      </vt:variant>
      <vt:variant>
        <vt:i4>3156</vt:i4>
      </vt:variant>
      <vt:variant>
        <vt:i4>0</vt:i4>
      </vt:variant>
      <vt:variant>
        <vt:i4>5</vt:i4>
      </vt:variant>
      <vt:variant>
        <vt:lpwstr>http://www.scopus.com/authid/detail.url?origin=resultslist&amp;authorId=6603922915&amp;zone=</vt:lpwstr>
      </vt:variant>
      <vt:variant>
        <vt:lpwstr/>
      </vt:variant>
      <vt:variant>
        <vt:i4>10</vt:i4>
      </vt:variant>
      <vt:variant>
        <vt:i4>3153</vt:i4>
      </vt:variant>
      <vt:variant>
        <vt:i4>0</vt:i4>
      </vt:variant>
      <vt:variant>
        <vt:i4>5</vt:i4>
      </vt:variant>
      <vt:variant>
        <vt:lpwstr>http://www.scopus.com/authid/detail.url?origin=resultslist&amp;authorId=35580179700&amp;zone=</vt:lpwstr>
      </vt:variant>
      <vt:variant>
        <vt:lpwstr/>
      </vt:variant>
      <vt:variant>
        <vt:i4>524300</vt:i4>
      </vt:variant>
      <vt:variant>
        <vt:i4>3150</vt:i4>
      </vt:variant>
      <vt:variant>
        <vt:i4>0</vt:i4>
      </vt:variant>
      <vt:variant>
        <vt:i4>5</vt:i4>
      </vt:variant>
      <vt:variant>
        <vt:lpwstr>http://www.scopus.com/authid/detail.url?origin=resultslist&amp;authorId=55252974200&amp;zone=</vt:lpwstr>
      </vt:variant>
      <vt:variant>
        <vt:lpwstr/>
      </vt:variant>
      <vt:variant>
        <vt:i4>43</vt:i4>
      </vt:variant>
      <vt:variant>
        <vt:i4>3147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http://apps.webofknowledge.com/full_record.do?product=WOS&amp;search_mode=CitingArticles&amp;qid=16&amp;SID=Y2j@8POP56KJ6iHnDjE&amp;page=1&amp;doc=1</vt:lpwstr>
      </vt:variant>
      <vt:variant>
        <vt:lpwstr/>
      </vt:variant>
      <vt:variant>
        <vt:i4>4718670</vt:i4>
      </vt:variant>
      <vt:variant>
        <vt:i4>3144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http://apps.webofknowledge.com/OneClickSearch.do?product=WOS&amp;search_mode=OneClickSearch&amp;colName=WOS&amp;SID=Y2j@8POP56KJ6iHnDjE&amp;field=AU&amp;value=Pospiech,%20D</vt:lpwstr>
      </vt:variant>
      <vt:variant>
        <vt:lpwstr/>
      </vt:variant>
      <vt:variant>
        <vt:i4>3276863</vt:i4>
      </vt:variant>
      <vt:variant>
        <vt:i4>3141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http://apps.webofknowledge.com/OneClickSearch.do?product=WOS&amp;search_mode=OneClickSearch&amp;colName=WOS&amp;SID=Y2j@8POP56KJ6iHnDjE&amp;field=AU&amp;value=Reuter,%20U</vt:lpwstr>
      </vt:variant>
      <vt:variant>
        <vt:lpwstr/>
      </vt:variant>
      <vt:variant>
        <vt:i4>7143463</vt:i4>
      </vt:variant>
      <vt:variant>
        <vt:i4>3138</vt:i4>
      </vt:variant>
      <vt:variant>
        <vt:i4>0</vt:i4>
      </vt:variant>
      <vt:variant>
        <vt:i4>5</vt:i4>
      </vt:variant>
      <vt:variant>
        <vt:lpwstr>http://apps.webofknowledge.com/DaisyOneClickSearch.do?product=WOS&amp;search_mode=DaisyOneClickSearch&amp;colName=WOS&amp;SID=Y2j@8POP56KJ6iHnDjE&amp;author_name=Scheler,%20U&amp;dais_id=16180471</vt:lpwstr>
      </vt:variant>
      <vt:variant>
        <vt:lpwstr/>
      </vt:variant>
      <vt:variant>
        <vt:i4>3670057</vt:i4>
      </vt:variant>
      <vt:variant>
        <vt:i4>3135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http://apps.webofknowledge.com/OneClickSearch.do?product=WOS&amp;search_mode=OneClickSearch&amp;colName=WOS&amp;SID=Y2j@8POP56KJ6iHnDjE&amp;field=AU&amp;value=Vyalikh,%20A</vt:lpwstr>
      </vt:variant>
      <vt:variant>
        <vt:lpwstr/>
      </vt:variant>
      <vt:variant>
        <vt:i4>2162744</vt:i4>
      </vt:variant>
      <vt:variant>
        <vt:i4>3132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http://apps.webofknowledge.com/OneClickSearch.do?product=WOS&amp;search_mode=OneClickSearch&amp;colName=WOS&amp;SID=Y2j@8POP56KJ6iHnDjE&amp;field=AU&amp;value=Fischer,%20D</vt:lpwstr>
      </vt:variant>
      <vt:variant>
        <vt:lpwstr/>
      </vt:variant>
      <vt:variant>
        <vt:i4>4325456</vt:i4>
      </vt:variant>
      <vt:variant>
        <vt:i4>3129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http://apps.webofknowledge.com/OneClickSearch.do?product=WOS&amp;search_mode=OneClickSearch&amp;colName=WOS&amp;SID=Y2j@8POP56KJ6iHnDjE&amp;field=AU&amp;value=Haussler,%20L</vt:lpwstr>
      </vt:variant>
      <vt:variant>
        <vt:lpwstr/>
      </vt:variant>
      <vt:variant>
        <vt:i4>3932199</vt:i4>
      </vt:variant>
      <vt:variant>
        <vt:i4>3126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http://apps.webofknowledge.com/OneClickSearch.do?product=WOS&amp;search_mode=OneClickSearch&amp;colName=WOS&amp;SID=Y2j@8POP56KJ6iHnDjE&amp;field=AU&amp;value=Nather,%20F</vt:lpwstr>
      </vt:variant>
      <vt:variant>
        <vt:lpwstr/>
      </vt:variant>
      <vt:variant>
        <vt:i4>4194380</vt:i4>
      </vt:variant>
      <vt:variant>
        <vt:i4>3123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http://apps.webofknowledge.com/OneClickSearch.do?product=WOS&amp;search_mode=OneClickSearch&amp;colName=WOS&amp;SID=Y2j@8POP56KJ6iHnDjE&amp;field=AU&amp;value=Kyritsis,%20A</vt:lpwstr>
      </vt:variant>
      <vt:variant>
        <vt:lpwstr/>
      </vt:variant>
      <vt:variant>
        <vt:i4>4128821</vt:i4>
      </vt:variant>
      <vt:variant>
        <vt:i4>3120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http://apps.webofknowledge.com/OneClickSearch.do?product=WOS&amp;search_mode=OneClickSearch&amp;colName=WOS&amp;SID=Y2j@8POP56KJ6iHnDjE&amp;field=AU&amp;value=Pissis,%20P</vt:lpwstr>
      </vt:variant>
      <vt:variant>
        <vt:lpwstr/>
      </vt:variant>
      <vt:variant>
        <vt:i4>4915267</vt:i4>
      </vt:variant>
      <vt:variant>
        <vt:i4>3117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http://apps.webofknowledge.com/OneClickSearch.do?product=WOS&amp;search_mode=OneClickSearch&amp;colName=WOS&amp;SID=Y2j@8POP56KJ6iHnDjE&amp;field=AU&amp;value=Raftopoulos,%20KN</vt:lpwstr>
      </vt:variant>
      <vt:variant>
        <vt:lpwstr/>
      </vt:variant>
      <vt:variant>
        <vt:i4>5832788</vt:i4>
      </vt:variant>
      <vt:variant>
        <vt:i4>3114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http://apps.webofknowledge.com/OneClickSearch.do?product=WOS&amp;search_mode=OneClickSearch&amp;colName=WOS&amp;SID=Y2j@8POP56KJ6iHnDjE&amp;field=AU&amp;value=Kyriakos,%20K</vt:lpwstr>
      </vt:variant>
      <vt:variant>
        <vt:lpwstr/>
      </vt:variant>
      <vt:variant>
        <vt:i4>6160503</vt:i4>
      </vt:variant>
      <vt:variant>
        <vt:i4>3111</vt:i4>
      </vt:variant>
      <vt:variant>
        <vt:i4>0</vt:i4>
      </vt:variant>
      <vt:variant>
        <vt:i4>5</vt:i4>
      </vt:variant>
      <vt:variant>
        <vt:lpwstr>http://www.scopus.com/record/display.url?eid=2-s2.0-79961173420&amp;origin=resultslist&amp;sort=plf-f&amp;cite=2-s2.0-79961173420&amp;src=s&amp;imp=t&amp;sid=SiEq5HJ1pk8uE7dhev0_8jg%3a150&amp;sot=cite&amp;sdt=a&amp;sl=0</vt:lpwstr>
      </vt:variant>
      <vt:variant>
        <vt:lpwstr/>
      </vt:variant>
      <vt:variant>
        <vt:i4>4653065</vt:i4>
      </vt:variant>
      <vt:variant>
        <vt:i4>3108</vt:i4>
      </vt:variant>
      <vt:variant>
        <vt:i4>0</vt:i4>
      </vt:variant>
      <vt:variant>
        <vt:i4>5</vt:i4>
      </vt:variant>
      <vt:variant>
        <vt:lpwstr>http://www.scopus.com/search/submit/author.url?author=Gomez+Ribelles+J.L.&amp;origin=resultslist&amp;authorId=35242166000</vt:lpwstr>
      </vt:variant>
      <vt:variant>
        <vt:lpwstr/>
      </vt:variant>
      <vt:variant>
        <vt:i4>7405608</vt:i4>
      </vt:variant>
      <vt:variant>
        <vt:i4>3105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http://www.scopus.com/search/submit/author.url?author=Nedeljkovic+J.M.&amp;origin=resultslist&amp;authorId=48061447600</vt:lpwstr>
      </vt:variant>
      <vt:variant>
        <vt:lpwstr/>
      </vt:variant>
      <vt:variant>
        <vt:i4>6422573</vt:i4>
      </vt:variant>
      <vt:variant>
        <vt:i4>3102</vt:i4>
      </vt:variant>
      <vt:variant>
        <vt:i4>0</vt:i4>
      </vt:variant>
      <vt:variant>
        <vt:i4>5</vt:i4>
      </vt:variant>
      <vt:variant>
        <vt:lpwstr>http://www.scopus.com/search/submit/author.url?author=Dzunuzovic+E.&amp;origin=resultslist&amp;authorId=6506190033</vt:lpwstr>
      </vt:variant>
      <vt:variant>
        <vt:lpwstr/>
      </vt:variant>
      <vt:variant>
        <vt:i4>1507348</vt:i4>
      </vt:variant>
      <vt:variant>
        <vt:i4>3099</vt:i4>
      </vt:variant>
      <vt:variant>
        <vt:i4>0</vt:i4>
      </vt:variant>
      <vt:variant>
        <vt:i4>5</vt:i4>
      </vt:variant>
      <vt:variant>
        <vt:lpwstr>http://www.scopus.com/search/submit/author.url?author=Vodnik+V.V.&amp;origin=resultslist&amp;authorId=6508327780</vt:lpwstr>
      </vt:variant>
      <vt:variant>
        <vt:lpwstr/>
      </vt:variant>
      <vt:variant>
        <vt:i4>7209005</vt:i4>
      </vt:variant>
      <vt:variant>
        <vt:i4>3096</vt:i4>
      </vt:variant>
      <vt:variant>
        <vt:i4>0</vt:i4>
      </vt:variant>
      <vt:variant>
        <vt:i4>5</vt:i4>
      </vt:variant>
      <vt:variant>
        <vt:lpwstr>http://www.scopus.com/search/submit/author.url?author=Pissis+P.&amp;origin=resultslist&amp;authorId=35514385600</vt:lpwstr>
      </vt:variant>
      <vt:variant>
        <vt:lpwstr/>
      </vt:variant>
      <vt:variant>
        <vt:i4>327757</vt:i4>
      </vt:variant>
      <vt:variant>
        <vt:i4>3093</vt:i4>
      </vt:variant>
      <vt:variant>
        <vt:i4>0</vt:i4>
      </vt:variant>
      <vt:variant>
        <vt:i4>5</vt:i4>
      </vt:variant>
      <vt:variant>
        <vt:lpwstr>http://www.scopus.com/search/submit/author.url?author=Kyritsis+A.&amp;origin=resultslist&amp;authorId=35275122400</vt:lpwstr>
      </vt:variant>
      <vt:variant>
        <vt:lpwstr/>
      </vt:variant>
      <vt:variant>
        <vt:i4>6946937</vt:i4>
      </vt:variant>
      <vt:variant>
        <vt:i4>3090</vt:i4>
      </vt:variant>
      <vt:variant>
        <vt:i4>0</vt:i4>
      </vt:variant>
      <vt:variant>
        <vt:i4>5</vt:i4>
      </vt:variant>
      <vt:variant>
        <vt:lpwstr>http://www.scopus.com/search/submit/author.url?author=Logakis+E.&amp;origin=resultslist&amp;authorId=8588009800</vt:lpwstr>
      </vt:variant>
      <vt:variant>
        <vt:lpwstr/>
      </vt:variant>
      <vt:variant>
        <vt:i4>6815797</vt:i4>
      </vt:variant>
      <vt:variant>
        <vt:i4>3087</vt:i4>
      </vt:variant>
      <vt:variant>
        <vt:i4>0</vt:i4>
      </vt:variant>
      <vt:variant>
        <vt:i4>5</vt:i4>
      </vt:variant>
      <vt:variant>
        <vt:lpwstr>http://www.scopus.com/search/submit/author.url?author=Pandis+C.&amp;origin=resultslist&amp;authorId=18936516600</vt:lpwstr>
      </vt:variant>
      <vt:variant>
        <vt:lpwstr/>
      </vt:variant>
      <vt:variant>
        <vt:i4>393225</vt:i4>
      </vt:variant>
      <vt:variant>
        <vt:i4>3084</vt:i4>
      </vt:variant>
      <vt:variant>
        <vt:i4>0</vt:i4>
      </vt:variant>
      <vt:variant>
        <vt:i4>5</vt:i4>
      </vt:variant>
      <vt:variant>
        <vt:lpwstr>http://dx.doi.org/10.3969%2fj.issn.1673-9833.2011.04.007</vt:lpwstr>
      </vt:variant>
      <vt:variant>
        <vt:lpwstr/>
      </vt:variant>
      <vt:variant>
        <vt:i4>2752573</vt:i4>
      </vt:variant>
      <vt:variant>
        <vt:i4>3081</vt:i4>
      </vt:variant>
      <vt:variant>
        <vt:i4>0</vt:i4>
      </vt:variant>
      <vt:variant>
        <vt:i4>5</vt:i4>
      </vt:variant>
      <vt:variant>
        <vt:lpwstr>http://www.scopus.com/source/sourceInfo.url?sourceId=110040&amp;origin=resultslist</vt:lpwstr>
      </vt:variant>
      <vt:variant>
        <vt:lpwstr/>
      </vt:variant>
      <vt:variant>
        <vt:i4>196613</vt:i4>
      </vt:variant>
      <vt:variant>
        <vt:i4>3078</vt:i4>
      </vt:variant>
      <vt:variant>
        <vt:i4>0</vt:i4>
      </vt:variant>
      <vt:variant>
        <vt:i4>5</vt:i4>
      </vt:variant>
      <vt:variant>
        <vt:lpwstr>http://www.scopus.com/authid/detail.url?origin=resultslist&amp;authorId=35241700900&amp;zone=</vt:lpwstr>
      </vt:variant>
      <vt:variant>
        <vt:lpwstr/>
      </vt:variant>
      <vt:variant>
        <vt:i4>655366</vt:i4>
      </vt:variant>
      <vt:variant>
        <vt:i4>3075</vt:i4>
      </vt:variant>
      <vt:variant>
        <vt:i4>0</vt:i4>
      </vt:variant>
      <vt:variant>
        <vt:i4>5</vt:i4>
      </vt:variant>
      <vt:variant>
        <vt:lpwstr>http://www.scopus.com/authid/detail.url?origin=resultslist&amp;authorId=37089111100&amp;zone=</vt:lpwstr>
      </vt:variant>
      <vt:variant>
        <vt:lpwstr/>
      </vt:variant>
      <vt:variant>
        <vt:i4>720900</vt:i4>
      </vt:variant>
      <vt:variant>
        <vt:i4>3072</vt:i4>
      </vt:variant>
      <vt:variant>
        <vt:i4>0</vt:i4>
      </vt:variant>
      <vt:variant>
        <vt:i4>5</vt:i4>
      </vt:variant>
      <vt:variant>
        <vt:lpwstr>http://www.scopus.com/authid/detail.url?origin=resultslist&amp;authorId=6506609991&amp;zone=</vt:lpwstr>
      </vt:variant>
      <vt:variant>
        <vt:lpwstr/>
      </vt:variant>
      <vt:variant>
        <vt:i4>9</vt:i4>
      </vt:variant>
      <vt:variant>
        <vt:i4>3069</vt:i4>
      </vt:variant>
      <vt:variant>
        <vt:i4>0</vt:i4>
      </vt:variant>
      <vt:variant>
        <vt:i4>5</vt:i4>
      </vt:variant>
      <vt:variant>
        <vt:lpwstr>http://www.scopus.com/authid/detail.url?origin=resultslist&amp;authorId=35310061300&amp;zone=</vt:lpwstr>
      </vt:variant>
      <vt:variant>
        <vt:lpwstr/>
      </vt:variant>
      <vt:variant>
        <vt:i4>65547</vt:i4>
      </vt:variant>
      <vt:variant>
        <vt:i4>3066</vt:i4>
      </vt:variant>
      <vt:variant>
        <vt:i4>0</vt:i4>
      </vt:variant>
      <vt:variant>
        <vt:i4>5</vt:i4>
      </vt:variant>
      <vt:variant>
        <vt:lpwstr>http://www.scopus.com/authid/detail.url?origin=resultslist&amp;authorId=37113527400&amp;zone=</vt:lpwstr>
      </vt:variant>
      <vt:variant>
        <vt:lpwstr/>
      </vt:variant>
      <vt:variant>
        <vt:i4>786444</vt:i4>
      </vt:variant>
      <vt:variant>
        <vt:i4>3063</vt:i4>
      </vt:variant>
      <vt:variant>
        <vt:i4>0</vt:i4>
      </vt:variant>
      <vt:variant>
        <vt:i4>5</vt:i4>
      </vt:variant>
      <vt:variant>
        <vt:lpwstr>http://www.scopus.com/authid/detail.url?origin=resultslist&amp;authorId=36995197600&amp;zone=</vt:lpwstr>
      </vt:variant>
      <vt:variant>
        <vt:lpwstr/>
      </vt:variant>
      <vt:variant>
        <vt:i4>1703940</vt:i4>
      </vt:variant>
      <vt:variant>
        <vt:i4>3060</vt:i4>
      </vt:variant>
      <vt:variant>
        <vt:i4>0</vt:i4>
      </vt:variant>
      <vt:variant>
        <vt:i4>5</vt:i4>
      </vt:variant>
      <vt:variant>
        <vt:lpwstr>http://www.scopus.com/record/display.url?eid=2-s2.0-84857375099&amp;origin=resultslist&amp;sort=plf-f&amp;cite=2-s2.0-77955597979&amp;src=s&amp;imp=t&amp;sid=ukZdyvYdISXEq6EB89g3wmP%3a90&amp;sot=cite&amp;sdt=a&amp;sl=0&amp;relpos=0&amp;relpos=0&amp;searchTerm=</vt:lpwstr>
      </vt:variant>
      <vt:variant>
        <vt:lpwstr/>
      </vt:variant>
      <vt:variant>
        <vt:i4>393227</vt:i4>
      </vt:variant>
      <vt:variant>
        <vt:i4>3057</vt:i4>
      </vt:variant>
      <vt:variant>
        <vt:i4>0</vt:i4>
      </vt:variant>
      <vt:variant>
        <vt:i4>5</vt:i4>
      </vt:variant>
      <vt:variant>
        <vt:lpwstr>http://www.scopus.com/authid/detail.url?origin=resultslist&amp;authorId=55025246300&amp;zone=</vt:lpwstr>
      </vt:variant>
      <vt:variant>
        <vt:lpwstr/>
      </vt:variant>
      <vt:variant>
        <vt:i4>589837</vt:i4>
      </vt:variant>
      <vt:variant>
        <vt:i4>3054</vt:i4>
      </vt:variant>
      <vt:variant>
        <vt:i4>0</vt:i4>
      </vt:variant>
      <vt:variant>
        <vt:i4>5</vt:i4>
      </vt:variant>
      <vt:variant>
        <vt:lpwstr>http://www.scopus.com/authid/detail.url?origin=resultslist&amp;authorId=55025378600&amp;zone=</vt:lpwstr>
      </vt:variant>
      <vt:variant>
        <vt:lpwstr/>
      </vt:variant>
      <vt:variant>
        <vt:i4>196613</vt:i4>
      </vt:variant>
      <vt:variant>
        <vt:i4>3051</vt:i4>
      </vt:variant>
      <vt:variant>
        <vt:i4>0</vt:i4>
      </vt:variant>
      <vt:variant>
        <vt:i4>5</vt:i4>
      </vt:variant>
      <vt:variant>
        <vt:lpwstr>http://www.scopus.com/authid/detail.url?origin=resultslist&amp;authorId=55019705500&amp;zone=</vt:lpwstr>
      </vt:variant>
      <vt:variant>
        <vt:lpwstr/>
      </vt:variant>
      <vt:variant>
        <vt:i4>4</vt:i4>
      </vt:variant>
      <vt:variant>
        <vt:i4>3048</vt:i4>
      </vt:variant>
      <vt:variant>
        <vt:i4>0</vt:i4>
      </vt:variant>
      <vt:variant>
        <vt:i4>5</vt:i4>
      </vt:variant>
      <vt:variant>
        <vt:lpwstr>http://www.scopus.com/authid/detail.url?origin=resultslist&amp;authorId=55020745900&amp;zone=</vt:lpwstr>
      </vt:variant>
      <vt:variant>
        <vt:lpwstr/>
      </vt:variant>
      <vt:variant>
        <vt:i4>655366</vt:i4>
      </vt:variant>
      <vt:variant>
        <vt:i4>3045</vt:i4>
      </vt:variant>
      <vt:variant>
        <vt:i4>0</vt:i4>
      </vt:variant>
      <vt:variant>
        <vt:i4>5</vt:i4>
      </vt:variant>
      <vt:variant>
        <vt:lpwstr>http://www.scopus.com/authid/detail.url?origin=resultslist&amp;authorId=55019348200&amp;zone=</vt:lpwstr>
      </vt:variant>
      <vt:variant>
        <vt:lpwstr/>
      </vt:variant>
      <vt:variant>
        <vt:i4>2883634</vt:i4>
      </vt:variant>
      <vt:variant>
        <vt:i4>3042</vt:i4>
      </vt:variant>
      <vt:variant>
        <vt:i4>0</vt:i4>
      </vt:variant>
      <vt:variant>
        <vt:i4>5</vt:i4>
      </vt:variant>
      <vt:variant>
        <vt:lpwstr>http://www.scopus.com/source/sourceInfo.url?sourceId=144862&amp;origin=resultslist</vt:lpwstr>
      </vt:variant>
      <vt:variant>
        <vt:lpwstr/>
      </vt:variant>
      <vt:variant>
        <vt:i4>5898328</vt:i4>
      </vt:variant>
      <vt:variant>
        <vt:i4>3039</vt:i4>
      </vt:variant>
      <vt:variant>
        <vt:i4>0</vt:i4>
      </vt:variant>
      <vt:variant>
        <vt:i4>5</vt:i4>
      </vt:variant>
      <vt:variant>
        <vt:lpwstr>http://www.scopus.com/record/display.url?eid=2-s2.0-84870684333&amp;origin=resultslist&amp;sort=plf-f&amp;cite=2-s2.0-77955597979&amp;src=s&amp;imp=t&amp;sid=7DC32BB192E3C8F9F3B8042BE4233B71.f594dyPDCy4K3aQHRor6A%3a190&amp;sot=cite&amp;sdt=a&amp;sl=0&amp;relpos=0&amp;relpos=0&amp;searchTerm=</vt:lpwstr>
      </vt:variant>
      <vt:variant>
        <vt:lpwstr/>
      </vt:variant>
      <vt:variant>
        <vt:i4>720908</vt:i4>
      </vt:variant>
      <vt:variant>
        <vt:i4>3036</vt:i4>
      </vt:variant>
      <vt:variant>
        <vt:i4>0</vt:i4>
      </vt:variant>
      <vt:variant>
        <vt:i4>5</vt:i4>
      </vt:variant>
      <vt:variant>
        <vt:lpwstr>http://www.scopus.com/authid/detail.url?origin=resultslist&amp;authorId=34868519200&amp;zone=</vt:lpwstr>
      </vt:variant>
      <vt:variant>
        <vt:lpwstr/>
      </vt:variant>
      <vt:variant>
        <vt:i4>524289</vt:i4>
      </vt:variant>
      <vt:variant>
        <vt:i4>3033</vt:i4>
      </vt:variant>
      <vt:variant>
        <vt:i4>0</vt:i4>
      </vt:variant>
      <vt:variant>
        <vt:i4>5</vt:i4>
      </vt:variant>
      <vt:variant>
        <vt:lpwstr>http://www.scopus.com/authid/detail.url?origin=resultslist&amp;authorId=23973960300&amp;zone=</vt:lpwstr>
      </vt:variant>
      <vt:variant>
        <vt:lpwstr/>
      </vt:variant>
      <vt:variant>
        <vt:i4>4259846</vt:i4>
      </vt:variant>
      <vt:variant>
        <vt:i4>3030</vt:i4>
      </vt:variant>
      <vt:variant>
        <vt:i4>0</vt:i4>
      </vt:variant>
      <vt:variant>
        <vt:i4>5</vt:i4>
      </vt:variant>
      <vt:variant>
        <vt:lpwstr>http://www.scopus.com/record/display.url?eid=2-s2.0-84871585315&amp;origin=resultslist&amp;sort=plf-f&amp;cite=2-s2.0-77955597979&amp;src=s&amp;imp=t&amp;sid=12926B57A87B0B08F1AF481BA58EC16F.euC1gMODexYlPkQec4u1Q%3a260&amp;sot=cite&amp;sdt=a&amp;sl=0&amp;relpos=1&amp;relpos=1&amp;searchTerm=</vt:lpwstr>
      </vt:variant>
      <vt:variant>
        <vt:lpwstr/>
      </vt:variant>
      <vt:variant>
        <vt:i4>131075</vt:i4>
      </vt:variant>
      <vt:variant>
        <vt:i4>3027</vt:i4>
      </vt:variant>
      <vt:variant>
        <vt:i4>0</vt:i4>
      </vt:variant>
      <vt:variant>
        <vt:i4>5</vt:i4>
      </vt:variant>
      <vt:variant>
        <vt:lpwstr>http://www.scopus.com/authid/detail.url?origin=resultslist&amp;authorId=25825171700&amp;zone=</vt:lpwstr>
      </vt:variant>
      <vt:variant>
        <vt:lpwstr/>
      </vt:variant>
      <vt:variant>
        <vt:i4>4653065</vt:i4>
      </vt:variant>
      <vt:variant>
        <vt:i4>3024</vt:i4>
      </vt:variant>
      <vt:variant>
        <vt:i4>0</vt:i4>
      </vt:variant>
      <vt:variant>
        <vt:i4>5</vt:i4>
      </vt:variant>
      <vt:variant>
        <vt:lpwstr>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</vt:lpwstr>
      </vt:variant>
      <vt:variant>
        <vt:lpwstr/>
      </vt:variant>
      <vt:variant>
        <vt:i4>786437</vt:i4>
      </vt:variant>
      <vt:variant>
        <vt:i4>3021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6225920</vt:i4>
      </vt:variant>
      <vt:variant>
        <vt:i4>3018</vt:i4>
      </vt:variant>
      <vt:variant>
        <vt:i4>0</vt:i4>
      </vt:variant>
      <vt:variant>
        <vt:i4>5</vt:i4>
      </vt:variant>
      <vt:variant>
        <vt:lpwstr>http://www.scopus.com/source/sourceInfo.url?sourceId=28570&amp;origin=resultslist</vt:lpwstr>
      </vt:variant>
      <vt:variant>
        <vt:lpwstr/>
      </vt:variant>
      <vt:variant>
        <vt:i4>4915205</vt:i4>
      </vt:variant>
      <vt:variant>
        <vt:i4>3015</vt:i4>
      </vt:variant>
      <vt:variant>
        <vt:i4>0</vt:i4>
      </vt:variant>
      <vt:variant>
        <vt:i4>5</vt:i4>
      </vt:variant>
      <vt:variant>
        <vt:lpwstr>http://www.scopus.com/record/display.url?eid=2-s2.0-84873633959&amp;origin=resultslist&amp;sort=plf-f&amp;cite=2-s2.0-77955597979&amp;src=s&amp;imp=t&amp;sid=4B673ADDF24CE0114CC89AF221EC2739.kqQeWtawXauCyC8ghhRGJg%3a90&amp;sot=cite&amp;sdt=a&amp;sl=0&amp;relpos=0&amp;relpos=0&amp;searchTerm=</vt:lpwstr>
      </vt:variant>
      <vt:variant>
        <vt:lpwstr/>
      </vt:variant>
      <vt:variant>
        <vt:i4>196619</vt:i4>
      </vt:variant>
      <vt:variant>
        <vt:i4>3012</vt:i4>
      </vt:variant>
      <vt:variant>
        <vt:i4>0</vt:i4>
      </vt:variant>
      <vt:variant>
        <vt:i4>5</vt:i4>
      </vt:variant>
      <vt:variant>
        <vt:lpwstr>http://www.scopus.com/authid/detail.url?origin=resultslist&amp;authorId=7102549044&amp;zone=</vt:lpwstr>
      </vt:variant>
      <vt:variant>
        <vt:lpwstr/>
      </vt:variant>
      <vt:variant>
        <vt:i4>786437</vt:i4>
      </vt:variant>
      <vt:variant>
        <vt:i4>3009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786432</vt:i4>
      </vt:variant>
      <vt:variant>
        <vt:i4>3006</vt:i4>
      </vt:variant>
      <vt:variant>
        <vt:i4>0</vt:i4>
      </vt:variant>
      <vt:variant>
        <vt:i4>5</vt:i4>
      </vt:variant>
      <vt:variant>
        <vt:lpwstr>http://www.scopus.com/authid/detail.url?origin=resultslist&amp;authorId=7006476419&amp;zone=</vt:lpwstr>
      </vt:variant>
      <vt:variant>
        <vt:lpwstr/>
      </vt:variant>
      <vt:variant>
        <vt:i4>851969</vt:i4>
      </vt:variant>
      <vt:variant>
        <vt:i4>3003</vt:i4>
      </vt:variant>
      <vt:variant>
        <vt:i4>0</vt:i4>
      </vt:variant>
      <vt:variant>
        <vt:i4>5</vt:i4>
      </vt:variant>
      <vt:variant>
        <vt:lpwstr>http://www.scopus.com/authid/detail.url?origin=resultslist&amp;authorId=6602515139&amp;zone=</vt:lpwstr>
      </vt:variant>
      <vt:variant>
        <vt:lpwstr/>
      </vt:variant>
      <vt:variant>
        <vt:i4>458752</vt:i4>
      </vt:variant>
      <vt:variant>
        <vt:i4>3000</vt:i4>
      </vt:variant>
      <vt:variant>
        <vt:i4>0</vt:i4>
      </vt:variant>
      <vt:variant>
        <vt:i4>5</vt:i4>
      </vt:variant>
      <vt:variant>
        <vt:lpwstr>http://www.scopus.com/authid/detail.url?origin=resultslist&amp;authorId=6603235150&amp;zone=</vt:lpwstr>
      </vt:variant>
      <vt:variant>
        <vt:lpwstr/>
      </vt:variant>
      <vt:variant>
        <vt:i4>917506</vt:i4>
      </vt:variant>
      <vt:variant>
        <vt:i4>2997</vt:i4>
      </vt:variant>
      <vt:variant>
        <vt:i4>0</vt:i4>
      </vt:variant>
      <vt:variant>
        <vt:i4>5</vt:i4>
      </vt:variant>
      <vt:variant>
        <vt:lpwstr>http://www.scopus.com/authid/detail.url?origin=resultslist&amp;authorId=55209927200&amp;zone=</vt:lpwstr>
      </vt:variant>
      <vt:variant>
        <vt:lpwstr/>
      </vt:variant>
      <vt:variant>
        <vt:i4>65540</vt:i4>
      </vt:variant>
      <vt:variant>
        <vt:i4>2994</vt:i4>
      </vt:variant>
      <vt:variant>
        <vt:i4>0</vt:i4>
      </vt:variant>
      <vt:variant>
        <vt:i4>5</vt:i4>
      </vt:variant>
      <vt:variant>
        <vt:lpwstr>http://www.scopus.com/authid/detail.url?origin=resultslist&amp;authorId=6503919761&amp;zone=</vt:lpwstr>
      </vt:variant>
      <vt:variant>
        <vt:lpwstr/>
      </vt:variant>
      <vt:variant>
        <vt:i4>131075</vt:i4>
      </vt:variant>
      <vt:variant>
        <vt:i4>2991</vt:i4>
      </vt:variant>
      <vt:variant>
        <vt:i4>0</vt:i4>
      </vt:variant>
      <vt:variant>
        <vt:i4>5</vt:i4>
      </vt:variant>
      <vt:variant>
        <vt:lpwstr>http://www.scopus.com/authid/detail.url?origin=resultslist&amp;authorId=25825171700&amp;zone=</vt:lpwstr>
      </vt:variant>
      <vt:variant>
        <vt:lpwstr/>
      </vt:variant>
      <vt:variant>
        <vt:i4>65543</vt:i4>
      </vt:variant>
      <vt:variant>
        <vt:i4>2988</vt:i4>
      </vt:variant>
      <vt:variant>
        <vt:i4>0</vt:i4>
      </vt:variant>
      <vt:variant>
        <vt:i4>5</vt:i4>
      </vt:variant>
      <vt:variant>
        <vt:lpwstr>http://www.scopus.com/authid/detail.url?origin=resultslist&amp;authorId=7004255232&amp;zone=</vt:lpwstr>
      </vt:variant>
      <vt:variant>
        <vt:lpwstr/>
      </vt:variant>
      <vt:variant>
        <vt:i4>851976</vt:i4>
      </vt:variant>
      <vt:variant>
        <vt:i4>2985</vt:i4>
      </vt:variant>
      <vt:variant>
        <vt:i4>0</vt:i4>
      </vt:variant>
      <vt:variant>
        <vt:i4>5</vt:i4>
      </vt:variant>
      <vt:variant>
        <vt:lpwstr>http://www.scopus.com/authid/detail.url?origin=resultslist&amp;authorId=14049991500&amp;zone=</vt:lpwstr>
      </vt:variant>
      <vt:variant>
        <vt:lpwstr/>
      </vt:variant>
      <vt:variant>
        <vt:i4>851983</vt:i4>
      </vt:variant>
      <vt:variant>
        <vt:i4>2982</vt:i4>
      </vt:variant>
      <vt:variant>
        <vt:i4>0</vt:i4>
      </vt:variant>
      <vt:variant>
        <vt:i4>5</vt:i4>
      </vt:variant>
      <vt:variant>
        <vt:lpwstr>http://www.scopus.com/authid/detail.url?origin=resultslist&amp;authorId=35181742400&amp;zone=</vt:lpwstr>
      </vt:variant>
      <vt:variant>
        <vt:lpwstr/>
      </vt:variant>
      <vt:variant>
        <vt:i4>327689</vt:i4>
      </vt:variant>
      <vt:variant>
        <vt:i4>2979</vt:i4>
      </vt:variant>
      <vt:variant>
        <vt:i4>0</vt:i4>
      </vt:variant>
      <vt:variant>
        <vt:i4>5</vt:i4>
      </vt:variant>
      <vt:variant>
        <vt:lpwstr>http://www.scopus.com/authid/detail.url?origin=resultslist&amp;authorId=7801341189&amp;zone=</vt:lpwstr>
      </vt:variant>
      <vt:variant>
        <vt:lpwstr/>
      </vt:variant>
      <vt:variant>
        <vt:i4>458753</vt:i4>
      </vt:variant>
      <vt:variant>
        <vt:i4>2976</vt:i4>
      </vt:variant>
      <vt:variant>
        <vt:i4>0</vt:i4>
      </vt:variant>
      <vt:variant>
        <vt:i4>5</vt:i4>
      </vt:variant>
      <vt:variant>
        <vt:lpwstr>http://www.scopus.com/authid/detail.url?origin=resultslist&amp;authorId=55622491500&amp;zone=</vt:lpwstr>
      </vt:variant>
      <vt:variant>
        <vt:lpwstr/>
      </vt:variant>
      <vt:variant>
        <vt:i4>1507349</vt:i4>
      </vt:variant>
      <vt:variant>
        <vt:i4>2973</vt:i4>
      </vt:variant>
      <vt:variant>
        <vt:i4>0</vt:i4>
      </vt:variant>
      <vt:variant>
        <vt:i4>5</vt:i4>
      </vt:variant>
      <vt:variant>
        <vt:lpwstr>http://www.scopus.com/record/display.url?eid=2-s2.0-84876732930&amp;origin=resultslist&amp;sort=plf-f&amp;cite=2-s2.0-77955597979&amp;src=s&amp;imp=t&amp;sid=768C5E9F34FFCDC634CF093008E53872.aqHV0EoE4xlIF3hgVWgA%3a230&amp;sot=cite&amp;sdt=a&amp;sl=0&amp;relpos=1&amp;relpos=1&amp;citeCnt=1&amp;searchTerm=</vt:lpwstr>
      </vt:variant>
      <vt:variant>
        <vt:lpwstr/>
      </vt:variant>
      <vt:variant>
        <vt:i4>327689</vt:i4>
      </vt:variant>
      <vt:variant>
        <vt:i4>2970</vt:i4>
      </vt:variant>
      <vt:variant>
        <vt:i4>0</vt:i4>
      </vt:variant>
      <vt:variant>
        <vt:i4>5</vt:i4>
      </vt:variant>
      <vt:variant>
        <vt:lpwstr>http://www.scopus.com/authid/detail.url?origin=resultslist&amp;authorId=7003944072&amp;zone=</vt:lpwstr>
      </vt:variant>
      <vt:variant>
        <vt:lpwstr/>
      </vt:variant>
      <vt:variant>
        <vt:i4>524294</vt:i4>
      </vt:variant>
      <vt:variant>
        <vt:i4>2967</vt:i4>
      </vt:variant>
      <vt:variant>
        <vt:i4>0</vt:i4>
      </vt:variant>
      <vt:variant>
        <vt:i4>5</vt:i4>
      </vt:variant>
      <vt:variant>
        <vt:lpwstr>http://www.scopus.com/authid/detail.url?origin=resultslist&amp;authorId=7103291063&amp;zone=</vt:lpwstr>
      </vt:variant>
      <vt:variant>
        <vt:lpwstr/>
      </vt:variant>
      <vt:variant>
        <vt:i4>393217</vt:i4>
      </vt:variant>
      <vt:variant>
        <vt:i4>2964</vt:i4>
      </vt:variant>
      <vt:variant>
        <vt:i4>0</vt:i4>
      </vt:variant>
      <vt:variant>
        <vt:i4>5</vt:i4>
      </vt:variant>
      <vt:variant>
        <vt:lpwstr>http://www.scopus.com/authid/detail.url?origin=resultslist&amp;authorId=55163696300&amp;zone=</vt:lpwstr>
      </vt:variant>
      <vt:variant>
        <vt:lpwstr/>
      </vt:variant>
      <vt:variant>
        <vt:i4>2</vt:i4>
      </vt:variant>
      <vt:variant>
        <vt:i4>2961</vt:i4>
      </vt:variant>
      <vt:variant>
        <vt:i4>0</vt:i4>
      </vt:variant>
      <vt:variant>
        <vt:i4>5</vt:i4>
      </vt:variant>
      <vt:variant>
        <vt:lpwstr>http://www.scopus.com/authid/detail.url?origin=resultslist&amp;authorId=55212687300&amp;zone=</vt:lpwstr>
      </vt:variant>
      <vt:variant>
        <vt:lpwstr/>
      </vt:variant>
      <vt:variant>
        <vt:i4>65541</vt:i4>
      </vt:variant>
      <vt:variant>
        <vt:i4>2958</vt:i4>
      </vt:variant>
      <vt:variant>
        <vt:i4>0</vt:i4>
      </vt:variant>
      <vt:variant>
        <vt:i4>5</vt:i4>
      </vt:variant>
      <vt:variant>
        <vt:lpwstr>http://www.scopus.com/authid/detail.url?origin=resultslist&amp;authorId=24331003900&amp;zone=</vt:lpwstr>
      </vt:variant>
      <vt:variant>
        <vt:lpwstr/>
      </vt:variant>
      <vt:variant>
        <vt:i4>393216</vt:i4>
      </vt:variant>
      <vt:variant>
        <vt:i4>2955</vt:i4>
      </vt:variant>
      <vt:variant>
        <vt:i4>0</vt:i4>
      </vt:variant>
      <vt:variant>
        <vt:i4>5</vt:i4>
      </vt:variant>
      <vt:variant>
        <vt:lpwstr>http://www.scopus.com/authid/detail.url?origin=resultslist&amp;authorId=39862874200&amp;zone=</vt:lpwstr>
      </vt:variant>
      <vt:variant>
        <vt:lpwstr/>
      </vt:variant>
      <vt:variant>
        <vt:i4>5505036</vt:i4>
      </vt:variant>
      <vt:variant>
        <vt:i4>2952</vt:i4>
      </vt:variant>
      <vt:variant>
        <vt:i4>0</vt:i4>
      </vt:variant>
      <vt:variant>
        <vt:i4>5</vt:i4>
      </vt:variant>
      <vt:variant>
        <vt:lpwstr>http://www.scopus.com/source/sourceInfo.url?sourceId=22618&amp;origin=resultslist</vt:lpwstr>
      </vt:variant>
      <vt:variant>
        <vt:lpwstr/>
      </vt:variant>
      <vt:variant>
        <vt:i4>4128891</vt:i4>
      </vt:variant>
      <vt:variant>
        <vt:i4>2949</vt:i4>
      </vt:variant>
      <vt:variant>
        <vt:i4>0</vt:i4>
      </vt:variant>
      <vt:variant>
        <vt:i4>5</vt:i4>
      </vt:variant>
      <vt:variant>
        <vt:lpwstr>http://www.scopus.com/record/display.url?eid=2-s2.0-84883472262&amp;origin=resultslist&amp;sort=plf-f&amp;cite=2-s2.0-77955597979&amp;src=s&amp;imp=t&amp;sid=2CDFDCD0EEB54D1DE6E7407C027F3C36.iqs8TDG0Wy6BURhzD3nFA%3a230&amp;sot=cite&amp;sdt=a&amp;sl=0&amp;relpos=1&amp;relpos=1&amp;citeCnt=0&amp;searchTerm=</vt:lpwstr>
      </vt:variant>
      <vt:variant>
        <vt:lpwstr/>
      </vt:variant>
      <vt:variant>
        <vt:i4>196611</vt:i4>
      </vt:variant>
      <vt:variant>
        <vt:i4>2946</vt:i4>
      </vt:variant>
      <vt:variant>
        <vt:i4>0</vt:i4>
      </vt:variant>
      <vt:variant>
        <vt:i4>5</vt:i4>
      </vt:variant>
      <vt:variant>
        <vt:lpwstr>http://www.scopus.com/authid/detail.url?origin=resultslist&amp;authorId=8297721400&amp;zone=</vt:lpwstr>
      </vt:variant>
      <vt:variant>
        <vt:lpwstr/>
      </vt:variant>
      <vt:variant>
        <vt:i4>0</vt:i4>
      </vt:variant>
      <vt:variant>
        <vt:i4>2943</vt:i4>
      </vt:variant>
      <vt:variant>
        <vt:i4>0</vt:i4>
      </vt:variant>
      <vt:variant>
        <vt:i4>5</vt:i4>
      </vt:variant>
      <vt:variant>
        <vt:lpwstr>http://www.scopus.com/authid/detail.url?origin=resultslist&amp;authorId=55834764300&amp;zone=</vt:lpwstr>
      </vt:variant>
      <vt:variant>
        <vt:lpwstr/>
      </vt:variant>
      <vt:variant>
        <vt:i4>262150</vt:i4>
      </vt:variant>
      <vt:variant>
        <vt:i4>2940</vt:i4>
      </vt:variant>
      <vt:variant>
        <vt:i4>0</vt:i4>
      </vt:variant>
      <vt:variant>
        <vt:i4>5</vt:i4>
      </vt:variant>
      <vt:variant>
        <vt:lpwstr>http://www.scopus.com/authid/detail.url?origin=resultslist&amp;authorId=55844929100&amp;zone=</vt:lpwstr>
      </vt:variant>
      <vt:variant>
        <vt:lpwstr/>
      </vt:variant>
      <vt:variant>
        <vt:i4>851981</vt:i4>
      </vt:variant>
      <vt:variant>
        <vt:i4>2937</vt:i4>
      </vt:variant>
      <vt:variant>
        <vt:i4>0</vt:i4>
      </vt:variant>
      <vt:variant>
        <vt:i4>5</vt:i4>
      </vt:variant>
      <vt:variant>
        <vt:lpwstr>http://www.scopus.com/authid/detail.url?origin=resultslist&amp;authorId=55845108900&amp;zone=</vt:lpwstr>
      </vt:variant>
      <vt:variant>
        <vt:lpwstr/>
      </vt:variant>
      <vt:variant>
        <vt:i4>655369</vt:i4>
      </vt:variant>
      <vt:variant>
        <vt:i4>2934</vt:i4>
      </vt:variant>
      <vt:variant>
        <vt:i4>0</vt:i4>
      </vt:variant>
      <vt:variant>
        <vt:i4>5</vt:i4>
      </vt:variant>
      <vt:variant>
        <vt:lpwstr>http://www.scopus.com/authid/detail.url?origin=resultslist&amp;authorId=55355916700&amp;zone=</vt:lpwstr>
      </vt:variant>
      <vt:variant>
        <vt:lpwstr/>
      </vt:variant>
      <vt:variant>
        <vt:i4>5832712</vt:i4>
      </vt:variant>
      <vt:variant>
        <vt:i4>2931</vt:i4>
      </vt:variant>
      <vt:variant>
        <vt:i4>0</vt:i4>
      </vt:variant>
      <vt:variant>
        <vt:i4>5</vt:i4>
      </vt:variant>
      <vt:variant>
        <vt:lpwstr>http://www.scopus.com/source/sourceInfo.url?sourceId=21162&amp;origin=resultslist</vt:lpwstr>
      </vt:variant>
      <vt:variant>
        <vt:lpwstr/>
      </vt:variant>
      <vt:variant>
        <vt:i4>3342461</vt:i4>
      </vt:variant>
      <vt:variant>
        <vt:i4>2928</vt:i4>
      </vt:variant>
      <vt:variant>
        <vt:i4>0</vt:i4>
      </vt:variant>
      <vt:variant>
        <vt:i4>5</vt:i4>
      </vt:variant>
      <vt:variant>
        <vt:lpwstr>http://www.scopus.com/record/display.url?eid=2-s2.0-84878633521&amp;origin=resultslist&amp;sort=plf-f&amp;cite=2-s2.0-77955597979&amp;src=s&amp;imp=t&amp;sid=9A29B679727E552F7132EA77C336B0DD.f594dyPDCy4K3aQHRor6A%3a430&amp;sot=cite&amp;sdt=a&amp;sl=0&amp;relpos=0&amp;relpos=0&amp;citeCnt=0&amp;searchTerm=</vt:lpwstr>
      </vt:variant>
      <vt:variant>
        <vt:lpwstr/>
      </vt:variant>
      <vt:variant>
        <vt:i4>786437</vt:i4>
      </vt:variant>
      <vt:variant>
        <vt:i4>2925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131075</vt:i4>
      </vt:variant>
      <vt:variant>
        <vt:i4>2922</vt:i4>
      </vt:variant>
      <vt:variant>
        <vt:i4>0</vt:i4>
      </vt:variant>
      <vt:variant>
        <vt:i4>5</vt:i4>
      </vt:variant>
      <vt:variant>
        <vt:lpwstr>http://www.scopus.com/authid/detail.url?origin=resultslist&amp;authorId=7003632042&amp;zone=</vt:lpwstr>
      </vt:variant>
      <vt:variant>
        <vt:lpwstr/>
      </vt:variant>
      <vt:variant>
        <vt:i4>786433</vt:i4>
      </vt:variant>
      <vt:variant>
        <vt:i4>2919</vt:i4>
      </vt:variant>
      <vt:variant>
        <vt:i4>0</vt:i4>
      </vt:variant>
      <vt:variant>
        <vt:i4>5</vt:i4>
      </vt:variant>
      <vt:variant>
        <vt:lpwstr>http://www.scopus.com/authid/detail.url?origin=resultslist&amp;authorId=55756811800&amp;zone=</vt:lpwstr>
      </vt:variant>
      <vt:variant>
        <vt:lpwstr/>
      </vt:variant>
      <vt:variant>
        <vt:i4>524297</vt:i4>
      </vt:variant>
      <vt:variant>
        <vt:i4>2916</vt:i4>
      </vt:variant>
      <vt:variant>
        <vt:i4>0</vt:i4>
      </vt:variant>
      <vt:variant>
        <vt:i4>5</vt:i4>
      </vt:variant>
      <vt:variant>
        <vt:lpwstr>http://www.scopus.com/authid/detail.url?origin=resultslist&amp;authorId=6506816852&amp;zone=</vt:lpwstr>
      </vt:variant>
      <vt:variant>
        <vt:lpwstr/>
      </vt:variant>
      <vt:variant>
        <vt:i4>327695</vt:i4>
      </vt:variant>
      <vt:variant>
        <vt:i4>2913</vt:i4>
      </vt:variant>
      <vt:variant>
        <vt:i4>0</vt:i4>
      </vt:variant>
      <vt:variant>
        <vt:i4>5</vt:i4>
      </vt:variant>
      <vt:variant>
        <vt:lpwstr>http://www.scopus.com/authid/detail.url?origin=resultslist&amp;authorId=6603558005&amp;zone=</vt:lpwstr>
      </vt:variant>
      <vt:variant>
        <vt:lpwstr/>
      </vt:variant>
      <vt:variant>
        <vt:i4>4</vt:i4>
      </vt:variant>
      <vt:variant>
        <vt:i4>2910</vt:i4>
      </vt:variant>
      <vt:variant>
        <vt:i4>0</vt:i4>
      </vt:variant>
      <vt:variant>
        <vt:i4>5</vt:i4>
      </vt:variant>
      <vt:variant>
        <vt:lpwstr>http://www.scopus.com/authid/detail.url?origin=resultslist&amp;authorId=23052093100&amp;zone=</vt:lpwstr>
      </vt:variant>
      <vt:variant>
        <vt:lpwstr/>
      </vt:variant>
      <vt:variant>
        <vt:i4>262157</vt:i4>
      </vt:variant>
      <vt:variant>
        <vt:i4>2907</vt:i4>
      </vt:variant>
      <vt:variant>
        <vt:i4>0</vt:i4>
      </vt:variant>
      <vt:variant>
        <vt:i4>5</vt:i4>
      </vt:variant>
      <vt:variant>
        <vt:lpwstr>http://www.scopus.com/authid/detail.url?origin=resultslist&amp;authorId=55756627700&amp;zone=</vt:lpwstr>
      </vt:variant>
      <vt:variant>
        <vt:lpwstr/>
      </vt:variant>
      <vt:variant>
        <vt:i4>7209066</vt:i4>
      </vt:variant>
      <vt:variant>
        <vt:i4>2904</vt:i4>
      </vt:variant>
      <vt:variant>
        <vt:i4>0</vt:i4>
      </vt:variant>
      <vt:variant>
        <vt:i4>5</vt:i4>
      </vt:variant>
      <vt:variant>
        <vt:lpwstr>http://www.scopus.com/record/display.url?eid=2-s2.0-84884415072&amp;origin=resultslist&amp;sort=plf-f&amp;cite=2-s2.0-77955597979&amp;src=s&amp;imp=t&amp;sid=879DC219A88F4328EC10992816696CC0.I0QkgbIjGqqLQ4Nw7dqZ4A%3a400&amp;sot=cite&amp;sdt=a&amp;sl=0&amp;relpos=1&amp;relpos=1&amp;citeCnt=0&amp;searchTerm=</vt:lpwstr>
      </vt:variant>
      <vt:variant>
        <vt:lpwstr/>
      </vt:variant>
      <vt:variant>
        <vt:i4>458754</vt:i4>
      </vt:variant>
      <vt:variant>
        <vt:i4>2901</vt:i4>
      </vt:variant>
      <vt:variant>
        <vt:i4>0</vt:i4>
      </vt:variant>
      <vt:variant>
        <vt:i4>5</vt:i4>
      </vt:variant>
      <vt:variant>
        <vt:lpwstr>http://www.scopus.com/authid/detail.url?origin=resultslist&amp;authorId=7003745737&amp;zone=</vt:lpwstr>
      </vt:variant>
      <vt:variant>
        <vt:lpwstr/>
      </vt:variant>
      <vt:variant>
        <vt:i4>131081</vt:i4>
      </vt:variant>
      <vt:variant>
        <vt:i4>2898</vt:i4>
      </vt:variant>
      <vt:variant>
        <vt:i4>0</vt:i4>
      </vt:variant>
      <vt:variant>
        <vt:i4>5</vt:i4>
      </vt:variant>
      <vt:variant>
        <vt:lpwstr>http://www.scopus.com/authid/detail.url?origin=resultslist&amp;authorId=8725364600&amp;zone=</vt:lpwstr>
      </vt:variant>
      <vt:variant>
        <vt:lpwstr/>
      </vt:variant>
      <vt:variant>
        <vt:i4>393225</vt:i4>
      </vt:variant>
      <vt:variant>
        <vt:i4>2895</vt:i4>
      </vt:variant>
      <vt:variant>
        <vt:i4>0</vt:i4>
      </vt:variant>
      <vt:variant>
        <vt:i4>5</vt:i4>
      </vt:variant>
      <vt:variant>
        <vt:lpwstr>http://www.scopus.com/authid/detail.url?origin=resultslist&amp;authorId=55806375900&amp;zone=</vt:lpwstr>
      </vt:variant>
      <vt:variant>
        <vt:lpwstr/>
      </vt:variant>
      <vt:variant>
        <vt:i4>327694</vt:i4>
      </vt:variant>
      <vt:variant>
        <vt:i4>2892</vt:i4>
      </vt:variant>
      <vt:variant>
        <vt:i4>0</vt:i4>
      </vt:variant>
      <vt:variant>
        <vt:i4>5</vt:i4>
      </vt:variant>
      <vt:variant>
        <vt:lpwstr>http://www.scopus.com/authid/detail.url?origin=resultslist&amp;authorId=25648889600&amp;zone=</vt:lpwstr>
      </vt:variant>
      <vt:variant>
        <vt:lpwstr/>
      </vt:variant>
      <vt:variant>
        <vt:i4>7929893</vt:i4>
      </vt:variant>
      <vt:variant>
        <vt:i4>2889</vt:i4>
      </vt:variant>
      <vt:variant>
        <vt:i4>0</vt:i4>
      </vt:variant>
      <vt:variant>
        <vt:i4>5</vt:i4>
      </vt:variant>
      <vt:variant>
        <vt:lpwstr>http://www.scopus.com/record/display.url?eid=2-s2.0-84883869737&amp;origin=resultslist&amp;sort=plf-f&amp;cite=2-s2.0-77955597979&amp;src=s&amp;imp=t&amp;sid=4399EBEBC4DAF49B045CF421287B4CD3.53bsOu7mi7A1NSY7fPJf1g%3a100&amp;sot=cite&amp;sdt=a&amp;sl=0&amp;relpos=0&amp;relpos=0&amp;citeCnt=0&amp;searchTerm=</vt:lpwstr>
      </vt:variant>
      <vt:variant>
        <vt:lpwstr/>
      </vt:variant>
      <vt:variant>
        <vt:i4>458754</vt:i4>
      </vt:variant>
      <vt:variant>
        <vt:i4>2886</vt:i4>
      </vt:variant>
      <vt:variant>
        <vt:i4>0</vt:i4>
      </vt:variant>
      <vt:variant>
        <vt:i4>5</vt:i4>
      </vt:variant>
      <vt:variant>
        <vt:lpwstr>http://www.scopus.com/authid/detail.url?origin=resultslist&amp;authorId=7003745737&amp;zone=</vt:lpwstr>
      </vt:variant>
      <vt:variant>
        <vt:lpwstr/>
      </vt:variant>
      <vt:variant>
        <vt:i4>131081</vt:i4>
      </vt:variant>
      <vt:variant>
        <vt:i4>2883</vt:i4>
      </vt:variant>
      <vt:variant>
        <vt:i4>0</vt:i4>
      </vt:variant>
      <vt:variant>
        <vt:i4>5</vt:i4>
      </vt:variant>
      <vt:variant>
        <vt:lpwstr>http://www.scopus.com/authid/detail.url?origin=resultslist&amp;authorId=8725364600&amp;zone=</vt:lpwstr>
      </vt:variant>
      <vt:variant>
        <vt:lpwstr/>
      </vt:variant>
      <vt:variant>
        <vt:i4>393225</vt:i4>
      </vt:variant>
      <vt:variant>
        <vt:i4>2880</vt:i4>
      </vt:variant>
      <vt:variant>
        <vt:i4>0</vt:i4>
      </vt:variant>
      <vt:variant>
        <vt:i4>5</vt:i4>
      </vt:variant>
      <vt:variant>
        <vt:lpwstr>http://www.scopus.com/authid/detail.url?origin=resultslist&amp;authorId=55806375900&amp;zone=</vt:lpwstr>
      </vt:variant>
      <vt:variant>
        <vt:lpwstr/>
      </vt:variant>
      <vt:variant>
        <vt:i4>327694</vt:i4>
      </vt:variant>
      <vt:variant>
        <vt:i4>2877</vt:i4>
      </vt:variant>
      <vt:variant>
        <vt:i4>0</vt:i4>
      </vt:variant>
      <vt:variant>
        <vt:i4>5</vt:i4>
      </vt:variant>
      <vt:variant>
        <vt:lpwstr>http://www.scopus.com/authid/detail.url?origin=resultslist&amp;authorId=25648889600&amp;zone=</vt:lpwstr>
      </vt:variant>
      <vt:variant>
        <vt:lpwstr/>
      </vt:variant>
      <vt:variant>
        <vt:i4>5898271</vt:i4>
      </vt:variant>
      <vt:variant>
        <vt:i4>2874</vt:i4>
      </vt:variant>
      <vt:variant>
        <vt:i4>0</vt:i4>
      </vt:variant>
      <vt:variant>
        <vt:i4>5</vt:i4>
      </vt:variant>
      <vt:variant>
        <vt:lpwstr>http://dx.doi.org/10.1515/ntrev-2014-0001</vt:lpwstr>
      </vt:variant>
      <vt:variant>
        <vt:lpwstr/>
      </vt:variant>
      <vt:variant>
        <vt:i4>2490488</vt:i4>
      </vt:variant>
      <vt:variant>
        <vt:i4>2871</vt:i4>
      </vt:variant>
      <vt:variant>
        <vt:i4>0</vt:i4>
      </vt:variant>
      <vt:variant>
        <vt:i4>5</vt:i4>
      </vt:variant>
      <vt:variant>
        <vt:lpwstr>http://www.sciencedirect.com/science/article/pii/S0039602813003373</vt:lpwstr>
      </vt:variant>
      <vt:variant>
        <vt:lpwstr/>
      </vt:variant>
      <vt:variant>
        <vt:i4>3735650</vt:i4>
      </vt:variant>
      <vt:variant>
        <vt:i4>2868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http://apps.isiknowledge.com/full_record.do?product=WOS&amp;colname=WOS&amp;search_mode=CitingArticles&amp;qid=28&amp;SID=N2iMc2fg5aCh2hIC42B&amp;page=1&amp;doc=1&amp;cacheurlFromRightClick=no</vt:lpwstr>
      </vt:variant>
      <vt:variant>
        <vt:lpwstr/>
      </vt:variant>
      <vt:variant>
        <vt:i4>3080246</vt:i4>
      </vt:variant>
      <vt:variant>
        <vt:i4>2865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http://apps.isiknowledge.com/DaisyOneClickSearch.do?product=WOS&amp;search_mode=DaisyOneClickSearch&amp;db_id=&amp;SID=N2iMc2fg5aCh2hIC42B&amp;name=Han%20X&amp;ut=000282806700019&amp;pos=4&amp;cacheurlFromRightClick=no</vt:lpwstr>
      </vt:variant>
      <vt:variant>
        <vt:lpwstr/>
      </vt:variant>
      <vt:variant>
        <vt:i4>4980805</vt:i4>
      </vt:variant>
      <vt:variant>
        <vt:i4>2862</vt:i4>
      </vt:variant>
      <vt:variant>
        <vt:i4>0</vt:i4>
      </vt:variant>
      <vt:variant>
        <vt:i4>5</vt:i4>
      </vt:variant>
      <vt:variant>
        <vt:lpwstr>http://www.scopus.com/record/display.url?eid=2-s2.0-84861766226&amp;origin=resultslist&amp;sort=plf-f&amp;cite=2-s2.0-73849093408&amp;src=s&amp;imp=t&amp;sid=uwgy_4ASzA_DtvEGlzOu0MN%3a150&amp;sot=cite&amp;sdt=a&amp;sl=0&amp;relpos=6&amp;relpos=6&amp;searchTerm=</vt:lpwstr>
      </vt:variant>
      <vt:variant>
        <vt:lpwstr/>
      </vt:variant>
      <vt:variant>
        <vt:i4>65550</vt:i4>
      </vt:variant>
      <vt:variant>
        <vt:i4>2859</vt:i4>
      </vt:variant>
      <vt:variant>
        <vt:i4>0</vt:i4>
      </vt:variant>
      <vt:variant>
        <vt:i4>5</vt:i4>
      </vt:variant>
      <vt:variant>
        <vt:lpwstr>http://www.scopus.com/authid/detail.url?origin=resultslist&amp;authorId=6508095792&amp;zone=</vt:lpwstr>
      </vt:variant>
      <vt:variant>
        <vt:lpwstr/>
      </vt:variant>
      <vt:variant>
        <vt:i4>7</vt:i4>
      </vt:variant>
      <vt:variant>
        <vt:i4>2856</vt:i4>
      </vt:variant>
      <vt:variant>
        <vt:i4>0</vt:i4>
      </vt:variant>
      <vt:variant>
        <vt:i4>5</vt:i4>
      </vt:variant>
      <vt:variant>
        <vt:lpwstr>http://www.scopus.com/authid/detail.url?origin=resultslist&amp;authorId=7005601336&amp;zone=</vt:lpwstr>
      </vt:variant>
      <vt:variant>
        <vt:lpwstr/>
      </vt:variant>
      <vt:variant>
        <vt:i4>327695</vt:i4>
      </vt:variant>
      <vt:variant>
        <vt:i4>2853</vt:i4>
      </vt:variant>
      <vt:variant>
        <vt:i4>0</vt:i4>
      </vt:variant>
      <vt:variant>
        <vt:i4>5</vt:i4>
      </vt:variant>
      <vt:variant>
        <vt:lpwstr>http://www.scopus.com/authid/detail.url?origin=resultslist&amp;authorId=37081857400&amp;zone=</vt:lpwstr>
      </vt:variant>
      <vt:variant>
        <vt:lpwstr/>
      </vt:variant>
      <vt:variant>
        <vt:i4>983042</vt:i4>
      </vt:variant>
      <vt:variant>
        <vt:i4>2850</vt:i4>
      </vt:variant>
      <vt:variant>
        <vt:i4>0</vt:i4>
      </vt:variant>
      <vt:variant>
        <vt:i4>5</vt:i4>
      </vt:variant>
      <vt:variant>
        <vt:lpwstr>http://www.scopus.com/authid/detail.url?origin=resultslist&amp;authorId=6603948816&amp;zone=</vt:lpwstr>
      </vt:variant>
      <vt:variant>
        <vt:lpwstr/>
      </vt:variant>
      <vt:variant>
        <vt:i4>12</vt:i4>
      </vt:variant>
      <vt:variant>
        <vt:i4>2847</vt:i4>
      </vt:variant>
      <vt:variant>
        <vt:i4>0</vt:i4>
      </vt:variant>
      <vt:variant>
        <vt:i4>5</vt:i4>
      </vt:variant>
      <vt:variant>
        <vt:lpwstr>http://www.scopus.com/authid/detail.url?origin=resultslist&amp;authorId=42260938500&amp;zone=</vt:lpwstr>
      </vt:variant>
      <vt:variant>
        <vt:lpwstr/>
      </vt:variant>
      <vt:variant>
        <vt:i4>4194357</vt:i4>
      </vt:variant>
      <vt:variant>
        <vt:i4>2844</vt:i4>
      </vt:variant>
      <vt:variant>
        <vt:i4>0</vt:i4>
      </vt:variant>
      <vt:variant>
        <vt:i4>5</vt:i4>
      </vt:variant>
      <vt:variant>
        <vt:lpwstr>http://apps.webofknowledge.com/full_record.do?product=UA&amp;search_mode=CitingArticles&amp;qid=19&amp;SID=Q2HMeLAIjPFf@mn1A5B&amp;page=1&amp;doc=2</vt:lpwstr>
      </vt:variant>
      <vt:variant>
        <vt:lpwstr/>
      </vt:variant>
      <vt:variant>
        <vt:i4>2359326</vt:i4>
      </vt:variant>
      <vt:variant>
        <vt:i4>2841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http://apps.webofknowledge.com/full_record.do?product=WOS&amp;search_mode=CitingArticles&amp;qid=2&amp;SID=Y157O@A2pbmFGkhg8J5&amp;page=1&amp;doc=2&amp;cacheurlFromRightClick=no</vt:lpwstr>
      </vt:variant>
      <vt:variant>
        <vt:lpwstr/>
      </vt:variant>
      <vt:variant>
        <vt:i4>327692</vt:i4>
      </vt:variant>
      <vt:variant>
        <vt:i4>2838</vt:i4>
      </vt:variant>
      <vt:variant>
        <vt:i4>0</vt:i4>
      </vt:variant>
      <vt:variant>
        <vt:i4>5</vt:i4>
      </vt:variant>
      <vt:variant>
        <vt:lpwstr>http://www.scopus.com/record/display.url?eid=2-s2.0-84859427011&amp;origin=resultslist&amp;sort=plf-f&amp;cite=2-s2.0-73849093408&amp;src=s&amp;imp=t&amp;sid=rbuY1m3yyQL2aui6AqkaCkS%3a120&amp;sot=cite&amp;sdt=a&amp;sl=0&amp;relpos=1&amp;relpos=1&amp;searchTerm=</vt:lpwstr>
      </vt:variant>
      <vt:variant>
        <vt:lpwstr/>
      </vt:variant>
      <vt:variant>
        <vt:i4>983054</vt:i4>
      </vt:variant>
      <vt:variant>
        <vt:i4>2835</vt:i4>
      </vt:variant>
      <vt:variant>
        <vt:i4>0</vt:i4>
      </vt:variant>
      <vt:variant>
        <vt:i4>5</vt:i4>
      </vt:variant>
      <vt:variant>
        <vt:lpwstr>http://www.scopus.com/authid/detail.url?origin=resultslist&amp;authorId=16687317300&amp;zone=</vt:lpwstr>
      </vt:variant>
      <vt:variant>
        <vt:lpwstr/>
      </vt:variant>
      <vt:variant>
        <vt:i4>720905</vt:i4>
      </vt:variant>
      <vt:variant>
        <vt:i4>2832</vt:i4>
      </vt:variant>
      <vt:variant>
        <vt:i4>0</vt:i4>
      </vt:variant>
      <vt:variant>
        <vt:i4>5</vt:i4>
      </vt:variant>
      <vt:variant>
        <vt:lpwstr>http://www.scopus.com/authid/detail.url?origin=resultslist&amp;authorId=35146847500&amp;zone=</vt:lpwstr>
      </vt:variant>
      <vt:variant>
        <vt:lpwstr/>
      </vt:variant>
      <vt:variant>
        <vt:i4>851977</vt:i4>
      </vt:variant>
      <vt:variant>
        <vt:i4>2829</vt:i4>
      </vt:variant>
      <vt:variant>
        <vt:i4>0</vt:i4>
      </vt:variant>
      <vt:variant>
        <vt:i4>5</vt:i4>
      </vt:variant>
      <vt:variant>
        <vt:lpwstr>http://www.scopus.com/authid/detail.url?origin=resultslist&amp;authorId=16687016400&amp;zone=</vt:lpwstr>
      </vt:variant>
      <vt:variant>
        <vt:lpwstr/>
      </vt:variant>
      <vt:variant>
        <vt:i4>262152</vt:i4>
      </vt:variant>
      <vt:variant>
        <vt:i4>2826</vt:i4>
      </vt:variant>
      <vt:variant>
        <vt:i4>0</vt:i4>
      </vt:variant>
      <vt:variant>
        <vt:i4>5</vt:i4>
      </vt:variant>
      <vt:variant>
        <vt:lpwstr>http://www.scopus.com/authid/detail.url?origin=resultslist&amp;authorId=23393922400&amp;zone=</vt:lpwstr>
      </vt:variant>
      <vt:variant>
        <vt:lpwstr/>
      </vt:variant>
      <vt:variant>
        <vt:i4>196615</vt:i4>
      </vt:variant>
      <vt:variant>
        <vt:i4>2823</vt:i4>
      </vt:variant>
      <vt:variant>
        <vt:i4>0</vt:i4>
      </vt:variant>
      <vt:variant>
        <vt:i4>5</vt:i4>
      </vt:variant>
      <vt:variant>
        <vt:lpwstr>http://www.scopus.com/record/display.url?eid=2-s2.0-84864712289&amp;origin=resultslist&amp;sort=plf-f&amp;cite=2-s2.0-73849093408&amp;src=s&amp;imp=t&amp;sid=GbGuoczrVmulvxyLAMFfeft%3a230&amp;sot=cite&amp;sdt=a&amp;sl=0&amp;relpos=0&amp;relpos=0&amp;searchTerm=</vt:lpwstr>
      </vt:variant>
      <vt:variant>
        <vt:lpwstr/>
      </vt:variant>
      <vt:variant>
        <vt:i4>720910</vt:i4>
      </vt:variant>
      <vt:variant>
        <vt:i4>2820</vt:i4>
      </vt:variant>
      <vt:variant>
        <vt:i4>0</vt:i4>
      </vt:variant>
      <vt:variant>
        <vt:i4>5</vt:i4>
      </vt:variant>
      <vt:variant>
        <vt:lpwstr>http://www.scopus.com/authid/detail.url?origin=resultslist&amp;authorId=55313903700&amp;zone=</vt:lpwstr>
      </vt:variant>
      <vt:variant>
        <vt:lpwstr/>
      </vt:variant>
      <vt:variant>
        <vt:i4>524293</vt:i4>
      </vt:variant>
      <vt:variant>
        <vt:i4>2817</vt:i4>
      </vt:variant>
      <vt:variant>
        <vt:i4>0</vt:i4>
      </vt:variant>
      <vt:variant>
        <vt:i4>5</vt:i4>
      </vt:variant>
      <vt:variant>
        <vt:lpwstr>http://www.scopus.com/authid/detail.url?origin=resultslist&amp;authorId=35489454200&amp;zone=</vt:lpwstr>
      </vt:variant>
      <vt:variant>
        <vt:lpwstr/>
      </vt:variant>
      <vt:variant>
        <vt:i4>10</vt:i4>
      </vt:variant>
      <vt:variant>
        <vt:i4>2814</vt:i4>
      </vt:variant>
      <vt:variant>
        <vt:i4>0</vt:i4>
      </vt:variant>
      <vt:variant>
        <vt:i4>5</vt:i4>
      </vt:variant>
      <vt:variant>
        <vt:lpwstr>http://www.scopus.com/authid/detail.url?origin=resultslist&amp;authorId=55183981900&amp;zone=</vt:lpwstr>
      </vt:variant>
      <vt:variant>
        <vt:lpwstr/>
      </vt:variant>
      <vt:variant>
        <vt:i4>983043</vt:i4>
      </vt:variant>
      <vt:variant>
        <vt:i4>2811</vt:i4>
      </vt:variant>
      <vt:variant>
        <vt:i4>0</vt:i4>
      </vt:variant>
      <vt:variant>
        <vt:i4>5</vt:i4>
      </vt:variant>
      <vt:variant>
        <vt:lpwstr>http://www.scopus.com/authid/detail.url?origin=resultslist&amp;authorId=7410071905&amp;zone=</vt:lpwstr>
      </vt:variant>
      <vt:variant>
        <vt:lpwstr/>
      </vt:variant>
      <vt:variant>
        <vt:i4>983043</vt:i4>
      </vt:variant>
      <vt:variant>
        <vt:i4>2808</vt:i4>
      </vt:variant>
      <vt:variant>
        <vt:i4>0</vt:i4>
      </vt:variant>
      <vt:variant>
        <vt:i4>5</vt:i4>
      </vt:variant>
      <vt:variant>
        <vt:lpwstr>http://www.scopus.com/authid/detail.url?origin=resultslist&amp;authorId=55184067900&amp;zone=</vt:lpwstr>
      </vt:variant>
      <vt:variant>
        <vt:lpwstr/>
      </vt:variant>
      <vt:variant>
        <vt:i4>5963785</vt:i4>
      </vt:variant>
      <vt:variant>
        <vt:i4>2805</vt:i4>
      </vt:variant>
      <vt:variant>
        <vt:i4>0</vt:i4>
      </vt:variant>
      <vt:variant>
        <vt:i4>5</vt:i4>
      </vt:variant>
      <vt:variant>
        <vt:lpwstr>http://www.scopus.com/source/sourceInfo.url?sourceId=25332&amp;origin=resultslist</vt:lpwstr>
      </vt:variant>
      <vt:variant>
        <vt:lpwstr/>
      </vt:variant>
      <vt:variant>
        <vt:i4>7798857</vt:i4>
      </vt:variant>
      <vt:variant>
        <vt:i4>2802</vt:i4>
      </vt:variant>
      <vt:variant>
        <vt:i4>0</vt:i4>
      </vt:variant>
      <vt:variant>
        <vt:i4>5</vt:i4>
      </vt:variant>
      <vt:variant>
        <vt:lpwstr>http://www.scopus.com/record/display.url?eid=2-s2.0-84866904172&amp;origin=resultslist&amp;sort=plf-f&amp;cite=2-s2.0-73849093408&amp;src=s&amp;imp=t&amp;sid=pLMMGRUL6Y2Gpql1tO3_UXl%3a170&amp;sot=cite&amp;sdt=a&amp;sl=0&amp;relpos=0&amp;relpos=0&amp;searchTerm=</vt:lpwstr>
      </vt:variant>
      <vt:variant>
        <vt:lpwstr/>
      </vt:variant>
      <vt:variant>
        <vt:i4>458765</vt:i4>
      </vt:variant>
      <vt:variant>
        <vt:i4>2799</vt:i4>
      </vt:variant>
      <vt:variant>
        <vt:i4>0</vt:i4>
      </vt:variant>
      <vt:variant>
        <vt:i4>5</vt:i4>
      </vt:variant>
      <vt:variant>
        <vt:lpwstr>http://www.scopus.com/authid/detail.url?origin=resultslist&amp;authorId=55371646200&amp;zone=</vt:lpwstr>
      </vt:variant>
      <vt:variant>
        <vt:lpwstr/>
      </vt:variant>
      <vt:variant>
        <vt:i4>327690</vt:i4>
      </vt:variant>
      <vt:variant>
        <vt:i4>2796</vt:i4>
      </vt:variant>
      <vt:variant>
        <vt:i4>0</vt:i4>
      </vt:variant>
      <vt:variant>
        <vt:i4>5</vt:i4>
      </vt:variant>
      <vt:variant>
        <vt:lpwstr>http://www.scopus.com/authid/detail.url?origin=resultslist&amp;authorId=55371123300&amp;zone=</vt:lpwstr>
      </vt:variant>
      <vt:variant>
        <vt:lpwstr/>
      </vt:variant>
      <vt:variant>
        <vt:i4>65551</vt:i4>
      </vt:variant>
      <vt:variant>
        <vt:i4>2793</vt:i4>
      </vt:variant>
      <vt:variant>
        <vt:i4>0</vt:i4>
      </vt:variant>
      <vt:variant>
        <vt:i4>5</vt:i4>
      </vt:variant>
      <vt:variant>
        <vt:lpwstr>http://www.scopus.com/authid/detail.url?origin=resultslist&amp;authorId=55371610500&amp;zone=</vt:lpwstr>
      </vt:variant>
      <vt:variant>
        <vt:lpwstr/>
      </vt:variant>
      <vt:variant>
        <vt:i4>65550</vt:i4>
      </vt:variant>
      <vt:variant>
        <vt:i4>2790</vt:i4>
      </vt:variant>
      <vt:variant>
        <vt:i4>0</vt:i4>
      </vt:variant>
      <vt:variant>
        <vt:i4>5</vt:i4>
      </vt:variant>
      <vt:variant>
        <vt:lpwstr>http://www.scopus.com/authid/detail.url?origin=resultslist&amp;authorId=55370660200&amp;zone=</vt:lpwstr>
      </vt:variant>
      <vt:variant>
        <vt:lpwstr/>
      </vt:variant>
      <vt:variant>
        <vt:i4>327685</vt:i4>
      </vt:variant>
      <vt:variant>
        <vt:i4>2787</vt:i4>
      </vt:variant>
      <vt:variant>
        <vt:i4>0</vt:i4>
      </vt:variant>
      <vt:variant>
        <vt:i4>5</vt:i4>
      </vt:variant>
      <vt:variant>
        <vt:lpwstr>http://www.scopus.com/authid/detail.url?origin=resultslist&amp;authorId=7404265112&amp;zone=</vt:lpwstr>
      </vt:variant>
      <vt:variant>
        <vt:lpwstr/>
      </vt:variant>
      <vt:variant>
        <vt:i4>524294</vt:i4>
      </vt:variant>
      <vt:variant>
        <vt:i4>2784</vt:i4>
      </vt:variant>
      <vt:variant>
        <vt:i4>0</vt:i4>
      </vt:variant>
      <vt:variant>
        <vt:i4>5</vt:i4>
      </vt:variant>
      <vt:variant>
        <vt:lpwstr>http://www.scopus.com/authid/detail.url?origin=resultslist&amp;authorId=45960977000&amp;zone=</vt:lpwstr>
      </vt:variant>
      <vt:variant>
        <vt:lpwstr/>
      </vt:variant>
      <vt:variant>
        <vt:i4>983052</vt:i4>
      </vt:variant>
      <vt:variant>
        <vt:i4>2781</vt:i4>
      </vt:variant>
      <vt:variant>
        <vt:i4>0</vt:i4>
      </vt:variant>
      <vt:variant>
        <vt:i4>5</vt:i4>
      </vt:variant>
      <vt:variant>
        <vt:lpwstr>http://www.scopus.com/authid/detail.url?origin=resultslist&amp;authorId=24726539000&amp;zone=</vt:lpwstr>
      </vt:variant>
      <vt:variant>
        <vt:lpwstr/>
      </vt:variant>
      <vt:variant>
        <vt:i4>4063238</vt:i4>
      </vt:variant>
      <vt:variant>
        <vt:i4>2778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http://apps.webofknowledge.com/full_record.do?product=WOS&amp;search_mode=CitingArticles&amp;qid=7&amp;SID=R1iN1fAPl7f4N@7O3JI&amp;page=1&amp;doc=3&amp;cacheurlFromRightClick=no</vt:lpwstr>
      </vt:variant>
      <vt:variant>
        <vt:lpwstr/>
      </vt:variant>
      <vt:variant>
        <vt:i4>6225928</vt:i4>
      </vt:variant>
      <vt:variant>
        <vt:i4>2775</vt:i4>
      </vt:variant>
      <vt:variant>
        <vt:i4>0</vt:i4>
      </vt:variant>
      <vt:variant>
        <vt:i4>5</vt:i4>
      </vt:variant>
      <vt:variant>
        <vt:lpwstr>http://www.scopus.com/source/sourceInfo.url?sourceId=24530&amp;origin=resultslist</vt:lpwstr>
      </vt:variant>
      <vt:variant>
        <vt:lpwstr/>
      </vt:variant>
      <vt:variant>
        <vt:i4>4915203</vt:i4>
      </vt:variant>
      <vt:variant>
        <vt:i4>2772</vt:i4>
      </vt:variant>
      <vt:variant>
        <vt:i4>0</vt:i4>
      </vt:variant>
      <vt:variant>
        <vt:i4>5</vt:i4>
      </vt:variant>
      <vt:variant>
        <vt:lpwstr>http://www.scopus.com/record/display.url?eid=2-s2.0-84866852570&amp;origin=resultslist&amp;sort=plf-f&amp;cite=2-s2.0-73849093408&amp;src=s&amp;imp=t&amp;sid=722EB9E47DB6440A2EFA53CC1C275895.I0QkgbIjGqqLQ4Nw7dqZ4A%3a290&amp;sot=cite&amp;sdt=a&amp;sl=0&amp;relpos=1&amp;relpos=1&amp;searchTerm=</vt:lpwstr>
      </vt:variant>
      <vt:variant>
        <vt:lpwstr/>
      </vt:variant>
      <vt:variant>
        <vt:i4>327693</vt:i4>
      </vt:variant>
      <vt:variant>
        <vt:i4>2769</vt:i4>
      </vt:variant>
      <vt:variant>
        <vt:i4>0</vt:i4>
      </vt:variant>
      <vt:variant>
        <vt:i4>5</vt:i4>
      </vt:variant>
      <vt:variant>
        <vt:lpwstr>http://www.scopus.com/authid/detail.url?origin=resultslist&amp;authorId=6602304687&amp;zone=</vt:lpwstr>
      </vt:variant>
      <vt:variant>
        <vt:lpwstr/>
      </vt:variant>
      <vt:variant>
        <vt:i4>524293</vt:i4>
      </vt:variant>
      <vt:variant>
        <vt:i4>2766</vt:i4>
      </vt:variant>
      <vt:variant>
        <vt:i4>0</vt:i4>
      </vt:variant>
      <vt:variant>
        <vt:i4>5</vt:i4>
      </vt:variant>
      <vt:variant>
        <vt:lpwstr>http://www.scopus.com/authid/detail.url?origin=resultslist&amp;authorId=6602644058&amp;zone=</vt:lpwstr>
      </vt:variant>
      <vt:variant>
        <vt:lpwstr/>
      </vt:variant>
      <vt:variant>
        <vt:i4>655369</vt:i4>
      </vt:variant>
      <vt:variant>
        <vt:i4>2763</vt:i4>
      </vt:variant>
      <vt:variant>
        <vt:i4>0</vt:i4>
      </vt:variant>
      <vt:variant>
        <vt:i4>5</vt:i4>
      </vt:variant>
      <vt:variant>
        <vt:lpwstr>http://www.scopus.com/authid/detail.url?origin=resultslist&amp;authorId=17346418000&amp;zone=</vt:lpwstr>
      </vt:variant>
      <vt:variant>
        <vt:lpwstr/>
      </vt:variant>
      <vt:variant>
        <vt:i4>131072</vt:i4>
      </vt:variant>
      <vt:variant>
        <vt:i4>2760</vt:i4>
      </vt:variant>
      <vt:variant>
        <vt:i4>0</vt:i4>
      </vt:variant>
      <vt:variant>
        <vt:i4>5</vt:i4>
      </vt:variant>
      <vt:variant>
        <vt:lpwstr>http://www.scopus.com/authid/detail.url?origin=resultslist&amp;authorId=6603461677&amp;zone=</vt:lpwstr>
      </vt:variant>
      <vt:variant>
        <vt:lpwstr/>
      </vt:variant>
      <vt:variant>
        <vt:i4>1048590</vt:i4>
      </vt:variant>
      <vt:variant>
        <vt:i4>2757</vt:i4>
      </vt:variant>
      <vt:variant>
        <vt:i4>0</vt:i4>
      </vt:variant>
      <vt:variant>
        <vt:i4>5</vt:i4>
      </vt:variant>
      <vt:variant>
        <vt:lpwstr>http://www.scopus.com/record/display.url?eid=2-s2.0-84871327773&amp;origin=resultslist&amp;sort=plf-f&amp;cite=2-s2.0-73849093408&amp;src=s&amp;imp=t&amp;sid=5267CE590BB6D25658850905803A555F.N5T5nM1aaTEF8rE6yKCR3A%3a20&amp;sot=cite&amp;sdt=a&amp;sl=0&amp;relpos=0&amp;relpos=0&amp;searchTerm=</vt:lpwstr>
      </vt:variant>
      <vt:variant>
        <vt:lpwstr/>
      </vt:variant>
      <vt:variant>
        <vt:i4>262150</vt:i4>
      </vt:variant>
      <vt:variant>
        <vt:i4>2754</vt:i4>
      </vt:variant>
      <vt:variant>
        <vt:i4>0</vt:i4>
      </vt:variant>
      <vt:variant>
        <vt:i4>5</vt:i4>
      </vt:variant>
      <vt:variant>
        <vt:lpwstr>http://www.scopus.com/authid/detail.url?origin=resultslist&amp;authorId=8230168000&amp;zone=</vt:lpwstr>
      </vt:variant>
      <vt:variant>
        <vt:lpwstr/>
      </vt:variant>
      <vt:variant>
        <vt:i4>786438</vt:i4>
      </vt:variant>
      <vt:variant>
        <vt:i4>2751</vt:i4>
      </vt:variant>
      <vt:variant>
        <vt:i4>0</vt:i4>
      </vt:variant>
      <vt:variant>
        <vt:i4>5</vt:i4>
      </vt:variant>
      <vt:variant>
        <vt:lpwstr>http://www.scopus.com/authid/detail.url?origin=resultslist&amp;authorId=7201525558&amp;zone=</vt:lpwstr>
      </vt:variant>
      <vt:variant>
        <vt:lpwstr/>
      </vt:variant>
      <vt:variant>
        <vt:i4>720910</vt:i4>
      </vt:variant>
      <vt:variant>
        <vt:i4>2748</vt:i4>
      </vt:variant>
      <vt:variant>
        <vt:i4>0</vt:i4>
      </vt:variant>
      <vt:variant>
        <vt:i4>5</vt:i4>
      </vt:variant>
      <vt:variant>
        <vt:lpwstr>http://www.scopus.com/authid/detail.url?origin=resultslist&amp;authorId=55333008700&amp;zone=</vt:lpwstr>
      </vt:variant>
      <vt:variant>
        <vt:lpwstr/>
      </vt:variant>
      <vt:variant>
        <vt:i4>393226</vt:i4>
      </vt:variant>
      <vt:variant>
        <vt:i4>2745</vt:i4>
      </vt:variant>
      <vt:variant>
        <vt:i4>0</vt:i4>
      </vt:variant>
      <vt:variant>
        <vt:i4>5</vt:i4>
      </vt:variant>
      <vt:variant>
        <vt:lpwstr>http://www.scopus.com/authid/detail.url?origin=resultslist&amp;authorId=55484876400&amp;zone=</vt:lpwstr>
      </vt:variant>
      <vt:variant>
        <vt:lpwstr/>
      </vt:variant>
      <vt:variant>
        <vt:i4>131080</vt:i4>
      </vt:variant>
      <vt:variant>
        <vt:i4>2742</vt:i4>
      </vt:variant>
      <vt:variant>
        <vt:i4>0</vt:i4>
      </vt:variant>
      <vt:variant>
        <vt:i4>5</vt:i4>
      </vt:variant>
      <vt:variant>
        <vt:lpwstr>http://www.scopus.com/authid/detail.url?origin=resultslist&amp;authorId=55485319100&amp;zone=</vt:lpwstr>
      </vt:variant>
      <vt:variant>
        <vt:lpwstr/>
      </vt:variant>
      <vt:variant>
        <vt:i4>131078</vt:i4>
      </vt:variant>
      <vt:variant>
        <vt:i4>2739</vt:i4>
      </vt:variant>
      <vt:variant>
        <vt:i4>0</vt:i4>
      </vt:variant>
      <vt:variant>
        <vt:i4>5</vt:i4>
      </vt:variant>
      <vt:variant>
        <vt:lpwstr>http://www.scopus.com/authid/detail.url?origin=resultslist&amp;authorId=55388903400&amp;zone=</vt:lpwstr>
      </vt:variant>
      <vt:variant>
        <vt:lpwstr/>
      </vt:variant>
      <vt:variant>
        <vt:i4>851977</vt:i4>
      </vt:variant>
      <vt:variant>
        <vt:i4>2736</vt:i4>
      </vt:variant>
      <vt:variant>
        <vt:i4>0</vt:i4>
      </vt:variant>
      <vt:variant>
        <vt:i4>5</vt:i4>
      </vt:variant>
      <vt:variant>
        <vt:lpwstr>http://www.scopus.com/authid/detail.url?origin=resultslist&amp;authorId=35184570400&amp;zone=</vt:lpwstr>
      </vt:variant>
      <vt:variant>
        <vt:lpwstr/>
      </vt:variant>
      <vt:variant>
        <vt:i4>262155</vt:i4>
      </vt:variant>
      <vt:variant>
        <vt:i4>2733</vt:i4>
      </vt:variant>
      <vt:variant>
        <vt:i4>0</vt:i4>
      </vt:variant>
      <vt:variant>
        <vt:i4>5</vt:i4>
      </vt:variant>
      <vt:variant>
        <vt:lpwstr>http://www.scopus.com/authid/detail.url?origin=resultslist&amp;authorId=55484519300&amp;zone=</vt:lpwstr>
      </vt:variant>
      <vt:variant>
        <vt:lpwstr/>
      </vt:variant>
      <vt:variant>
        <vt:i4>4259861</vt:i4>
      </vt:variant>
      <vt:variant>
        <vt:i4>2730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http://www.scopus.com/search/submit/author.url?author=Nedeljkovic+J.M.&amp;origin=resultslist&amp;authorId=7003632042</vt:lpwstr>
      </vt:variant>
      <vt:variant>
        <vt:lpwstr/>
      </vt:variant>
      <vt:variant>
        <vt:i4>8257580</vt:i4>
      </vt:variant>
      <vt:variant>
        <vt:i4>2727</vt:i4>
      </vt:variant>
      <vt:variant>
        <vt:i4>0</vt:i4>
      </vt:variant>
      <vt:variant>
        <vt:i4>5</vt:i4>
      </vt:variant>
      <vt:variant>
        <vt:lpwstr>http://www.scopus.com/search/submit/author.url?author=Bozanic+D.K.&amp;origin=resultslist&amp;authorId=16030178500</vt:lpwstr>
      </vt:variant>
      <vt:variant>
        <vt:lpwstr/>
      </vt:variant>
      <vt:variant>
        <vt:i4>1507348</vt:i4>
      </vt:variant>
      <vt:variant>
        <vt:i4>2724</vt:i4>
      </vt:variant>
      <vt:variant>
        <vt:i4>0</vt:i4>
      </vt:variant>
      <vt:variant>
        <vt:i4>5</vt:i4>
      </vt:variant>
      <vt:variant>
        <vt:lpwstr>http://www.scopus.com/search/submit/author.url?author=Vodnik+V.V.&amp;origin=resultslist&amp;authorId=6508327780</vt:lpwstr>
      </vt:variant>
      <vt:variant>
        <vt:lpwstr/>
      </vt:variant>
      <vt:variant>
        <vt:i4>589834</vt:i4>
      </vt:variant>
      <vt:variant>
        <vt:i4>2721</vt:i4>
      </vt:variant>
      <vt:variant>
        <vt:i4>0</vt:i4>
      </vt:variant>
      <vt:variant>
        <vt:i4>5</vt:i4>
      </vt:variant>
      <vt:variant>
        <vt:lpwstr>http://dx.doi.org/10.3969%2fj.issn.1671-8232.2011.03.004</vt:lpwstr>
      </vt:variant>
      <vt:variant>
        <vt:lpwstr/>
      </vt:variant>
      <vt:variant>
        <vt:i4>655360</vt:i4>
      </vt:variant>
      <vt:variant>
        <vt:i4>2718</vt:i4>
      </vt:variant>
      <vt:variant>
        <vt:i4>0</vt:i4>
      </vt:variant>
      <vt:variant>
        <vt:i4>5</vt:i4>
      </vt:variant>
      <vt:variant>
        <vt:lpwstr>http://www.scopus.com/authid/detail.url?origin=resultslist&amp;authorId=6603288483&amp;zone=</vt:lpwstr>
      </vt:variant>
      <vt:variant>
        <vt:lpwstr/>
      </vt:variant>
      <vt:variant>
        <vt:i4>8</vt:i4>
      </vt:variant>
      <vt:variant>
        <vt:i4>2715</vt:i4>
      </vt:variant>
      <vt:variant>
        <vt:i4>0</vt:i4>
      </vt:variant>
      <vt:variant>
        <vt:i4>5</vt:i4>
      </vt:variant>
      <vt:variant>
        <vt:lpwstr>http://www.scopus.com/authid/detail.url?origin=resultslist&amp;authorId=25927614900&amp;zone=</vt:lpwstr>
      </vt:variant>
      <vt:variant>
        <vt:lpwstr/>
      </vt:variant>
      <vt:variant>
        <vt:i4>4194384</vt:i4>
      </vt:variant>
      <vt:variant>
        <vt:i4>2712</vt:i4>
      </vt:variant>
      <vt:variant>
        <vt:i4>0</vt:i4>
      </vt:variant>
      <vt:variant>
        <vt:i4>5</vt:i4>
      </vt:variant>
      <vt:variant>
        <vt:lpwstr>http://www.scopus.com/record/display.url?eid=2-s2.0-84867467897&amp;origin=resultslist&amp;sort=plf-f&amp;cite=2-s2.0-63449127923&amp;src=s&amp;imp=t&amp;sid=kO5QcA9-2hDjz7drfVnEs1n%3a390&amp;sot=cite&amp;sdt=a&amp;sl=0&amp;relpos=0&amp;relpos=0&amp;searchTerm=</vt:lpwstr>
      </vt:variant>
      <vt:variant>
        <vt:lpwstr/>
      </vt:variant>
      <vt:variant>
        <vt:i4>327687</vt:i4>
      </vt:variant>
      <vt:variant>
        <vt:i4>2709</vt:i4>
      </vt:variant>
      <vt:variant>
        <vt:i4>0</vt:i4>
      </vt:variant>
      <vt:variant>
        <vt:i4>5</vt:i4>
      </vt:variant>
      <vt:variant>
        <vt:lpwstr>http://www.scopus.com/authid/detail.url?origin=resultslist&amp;authorId=55122057800&amp;zone=</vt:lpwstr>
      </vt:variant>
      <vt:variant>
        <vt:lpwstr/>
      </vt:variant>
      <vt:variant>
        <vt:i4>131073</vt:i4>
      </vt:variant>
      <vt:variant>
        <vt:i4>2706</vt:i4>
      </vt:variant>
      <vt:variant>
        <vt:i4>0</vt:i4>
      </vt:variant>
      <vt:variant>
        <vt:i4>5</vt:i4>
      </vt:variant>
      <vt:variant>
        <vt:lpwstr>http://www.scopus.com/authid/detail.url?origin=resultslist&amp;authorId=55122020900&amp;zone=</vt:lpwstr>
      </vt:variant>
      <vt:variant>
        <vt:lpwstr/>
      </vt:variant>
      <vt:variant>
        <vt:i4>12</vt:i4>
      </vt:variant>
      <vt:variant>
        <vt:i4>2703</vt:i4>
      </vt:variant>
      <vt:variant>
        <vt:i4>0</vt:i4>
      </vt:variant>
      <vt:variant>
        <vt:i4>5</vt:i4>
      </vt:variant>
      <vt:variant>
        <vt:lpwstr>http://www.scopus.com/authid/detail.url?origin=resultslist&amp;authorId=7006927115&amp;zone=</vt:lpwstr>
      </vt:variant>
      <vt:variant>
        <vt:lpwstr/>
      </vt:variant>
      <vt:variant>
        <vt:i4>458765</vt:i4>
      </vt:variant>
      <vt:variant>
        <vt:i4>2700</vt:i4>
      </vt:variant>
      <vt:variant>
        <vt:i4>0</vt:i4>
      </vt:variant>
      <vt:variant>
        <vt:i4>5</vt:i4>
      </vt:variant>
      <vt:variant>
        <vt:lpwstr>http://www.scopus.com/authid/detail.url?origin=resultslist&amp;authorId=35305443000&amp;zone=</vt:lpwstr>
      </vt:variant>
      <vt:variant>
        <vt:lpwstr/>
      </vt:variant>
      <vt:variant>
        <vt:i4>524296</vt:i4>
      </vt:variant>
      <vt:variant>
        <vt:i4>2697</vt:i4>
      </vt:variant>
      <vt:variant>
        <vt:i4>0</vt:i4>
      </vt:variant>
      <vt:variant>
        <vt:i4>5</vt:i4>
      </vt:variant>
      <vt:variant>
        <vt:lpwstr>http://www.scopus.com/authid/detail.url?origin=resultslist&amp;authorId=55389323900&amp;zone=</vt:lpwstr>
      </vt:variant>
      <vt:variant>
        <vt:lpwstr/>
      </vt:variant>
      <vt:variant>
        <vt:i4>983048</vt:i4>
      </vt:variant>
      <vt:variant>
        <vt:i4>2694</vt:i4>
      </vt:variant>
      <vt:variant>
        <vt:i4>0</vt:i4>
      </vt:variant>
      <vt:variant>
        <vt:i4>5</vt:i4>
      </vt:variant>
      <vt:variant>
        <vt:lpwstr>http://www.scopus.com/authid/detail.url?origin=resultslist&amp;authorId=55389681300&amp;zone=</vt:lpwstr>
      </vt:variant>
      <vt:variant>
        <vt:lpwstr/>
      </vt:variant>
      <vt:variant>
        <vt:i4>393228</vt:i4>
      </vt:variant>
      <vt:variant>
        <vt:i4>2691</vt:i4>
      </vt:variant>
      <vt:variant>
        <vt:i4>0</vt:i4>
      </vt:variant>
      <vt:variant>
        <vt:i4>5</vt:i4>
      </vt:variant>
      <vt:variant>
        <vt:lpwstr>http://www.scopus.com/authid/detail.url?origin=resultslist&amp;authorId=7102076092&amp;zone=</vt:lpwstr>
      </vt:variant>
      <vt:variant>
        <vt:lpwstr/>
      </vt:variant>
      <vt:variant>
        <vt:i4>65536</vt:i4>
      </vt:variant>
      <vt:variant>
        <vt:i4>2688</vt:i4>
      </vt:variant>
      <vt:variant>
        <vt:i4>0</vt:i4>
      </vt:variant>
      <vt:variant>
        <vt:i4>5</vt:i4>
      </vt:variant>
      <vt:variant>
        <vt:lpwstr>http://www.scopus.com/authid/detail.url?origin=resultslist&amp;authorId=7003962185&amp;zone=</vt:lpwstr>
      </vt:variant>
      <vt:variant>
        <vt:lpwstr/>
      </vt:variant>
      <vt:variant>
        <vt:i4>262156</vt:i4>
      </vt:variant>
      <vt:variant>
        <vt:i4>2685</vt:i4>
      </vt:variant>
      <vt:variant>
        <vt:i4>0</vt:i4>
      </vt:variant>
      <vt:variant>
        <vt:i4>5</vt:i4>
      </vt:variant>
      <vt:variant>
        <vt:lpwstr>http://www.scopus.com/authid/detail.url?origin=resultslist&amp;authorId=6603945421&amp;zone=</vt:lpwstr>
      </vt:variant>
      <vt:variant>
        <vt:lpwstr/>
      </vt:variant>
      <vt:variant>
        <vt:i4>131083</vt:i4>
      </vt:variant>
      <vt:variant>
        <vt:i4>2682</vt:i4>
      </vt:variant>
      <vt:variant>
        <vt:i4>0</vt:i4>
      </vt:variant>
      <vt:variant>
        <vt:i4>5</vt:i4>
      </vt:variant>
      <vt:variant>
        <vt:lpwstr>http://www.scopus.com/authid/detail.url?origin=resultslist&amp;authorId=24400201100&amp;zone=</vt:lpwstr>
      </vt:variant>
      <vt:variant>
        <vt:lpwstr/>
      </vt:variant>
      <vt:variant>
        <vt:i4>393228</vt:i4>
      </vt:variant>
      <vt:variant>
        <vt:i4>2679</vt:i4>
      </vt:variant>
      <vt:variant>
        <vt:i4>0</vt:i4>
      </vt:variant>
      <vt:variant>
        <vt:i4>5</vt:i4>
      </vt:variant>
      <vt:variant>
        <vt:lpwstr>http://www.scopus.com/authid/detail.url?origin=resultslist&amp;authorId=35752271100&amp;zone=</vt:lpwstr>
      </vt:variant>
      <vt:variant>
        <vt:lpwstr/>
      </vt:variant>
      <vt:variant>
        <vt:i4>4653065</vt:i4>
      </vt:variant>
      <vt:variant>
        <vt:i4>2676</vt:i4>
      </vt:variant>
      <vt:variant>
        <vt:i4>0</vt:i4>
      </vt:variant>
      <vt:variant>
        <vt:i4>5</vt:i4>
      </vt:variant>
      <vt:variant>
        <vt:lpwstr>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</vt:lpwstr>
      </vt:variant>
      <vt:variant>
        <vt:lpwstr/>
      </vt:variant>
      <vt:variant>
        <vt:i4>786437</vt:i4>
      </vt:variant>
      <vt:variant>
        <vt:i4>2673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6619187</vt:i4>
      </vt:variant>
      <vt:variant>
        <vt:i4>2670</vt:i4>
      </vt:variant>
      <vt:variant>
        <vt:i4>0</vt:i4>
      </vt:variant>
      <vt:variant>
        <vt:i4>5</vt:i4>
      </vt:variant>
      <vt:variant>
        <vt:lpwstr>http://www.scopus.com/record/display.url?eid=2-s2.0-68949108601&amp;origin=resultslist&amp;sort=plf-f&amp;cite=2-s2.0-68949108601&amp;src=s&amp;imp=t&amp;sid=5slDvZEVVPLvw0yWKfx2MQm%3a220&amp;sot=cite&amp;sdt=a&amp;sl=0</vt:lpwstr>
      </vt:variant>
      <vt:variant>
        <vt:lpwstr/>
      </vt:variant>
      <vt:variant>
        <vt:i4>6815842</vt:i4>
      </vt:variant>
      <vt:variant>
        <vt:i4>2667</vt:i4>
      </vt:variant>
      <vt:variant>
        <vt:i4>0</vt:i4>
      </vt:variant>
      <vt:variant>
        <vt:i4>5</vt:i4>
      </vt:variant>
      <vt:variant>
        <vt:lpwstr>http://www.scopus.com/search/submit/author.url?author=Radetic+M.&amp;origin=resultslist&amp;authorId=6603051468</vt:lpwstr>
      </vt:variant>
      <vt:variant>
        <vt:lpwstr/>
      </vt:variant>
      <vt:variant>
        <vt:i4>7274616</vt:i4>
      </vt:variant>
      <vt:variant>
        <vt:i4>2664</vt:i4>
      </vt:variant>
      <vt:variant>
        <vt:i4>0</vt:i4>
      </vt:variant>
      <vt:variant>
        <vt:i4>5</vt:i4>
      </vt:variant>
      <vt:variant>
        <vt:lpwstr>http://www.scopus.com/search/submit/author.url?author=Nedeljkovic+J.&amp;origin=resultslist&amp;authorId=7003632042</vt:lpwstr>
      </vt:variant>
      <vt:variant>
        <vt:lpwstr/>
      </vt:variant>
      <vt:variant>
        <vt:i4>852054</vt:i4>
      </vt:variant>
      <vt:variant>
        <vt:i4>2661</vt:i4>
      </vt:variant>
      <vt:variant>
        <vt:i4>0</vt:i4>
      </vt:variant>
      <vt:variant>
        <vt:i4>5</vt:i4>
      </vt:variant>
      <vt:variant>
        <vt:lpwstr>http://www.scopus.com/search/submit/author.url?author=Jovancic+P.&amp;origin=resultslist&amp;authorId=6602704735</vt:lpwstr>
      </vt:variant>
      <vt:variant>
        <vt:lpwstr/>
      </vt:variant>
      <vt:variant>
        <vt:i4>7143470</vt:i4>
      </vt:variant>
      <vt:variant>
        <vt:i4>2658</vt:i4>
      </vt:variant>
      <vt:variant>
        <vt:i4>0</vt:i4>
      </vt:variant>
      <vt:variant>
        <vt:i4>5</vt:i4>
      </vt:variant>
      <vt:variant>
        <vt:lpwstr>http://www.scopus.com/search/submit/author.url?author=Mihailovic+D.&amp;origin=resultslist&amp;authorId=26025990100</vt:lpwstr>
      </vt:variant>
      <vt:variant>
        <vt:lpwstr/>
      </vt:variant>
      <vt:variant>
        <vt:i4>6357050</vt:i4>
      </vt:variant>
      <vt:variant>
        <vt:i4>2655</vt:i4>
      </vt:variant>
      <vt:variant>
        <vt:i4>0</vt:i4>
      </vt:variant>
      <vt:variant>
        <vt:i4>5</vt:i4>
      </vt:variant>
      <vt:variant>
        <vt:lpwstr>http://www.scopus.com/search/submit/author.url?author=Vodnik+V.&amp;origin=resultslist&amp;authorId=6508327780</vt:lpwstr>
      </vt:variant>
      <vt:variant>
        <vt:lpwstr/>
      </vt:variant>
      <vt:variant>
        <vt:i4>852036</vt:i4>
      </vt:variant>
      <vt:variant>
        <vt:i4>2652</vt:i4>
      </vt:variant>
      <vt:variant>
        <vt:i4>0</vt:i4>
      </vt:variant>
      <vt:variant>
        <vt:i4>5</vt:i4>
      </vt:variant>
      <vt:variant>
        <vt:lpwstr>http://www.scopus.com/search/submit/author.url?author=Saponjic+Z.&amp;origin=resultslist&amp;authorId=6603558005</vt:lpwstr>
      </vt:variant>
      <vt:variant>
        <vt:lpwstr/>
      </vt:variant>
      <vt:variant>
        <vt:i4>393293</vt:i4>
      </vt:variant>
      <vt:variant>
        <vt:i4>2649</vt:i4>
      </vt:variant>
      <vt:variant>
        <vt:i4>0</vt:i4>
      </vt:variant>
      <vt:variant>
        <vt:i4>5</vt:i4>
      </vt:variant>
      <vt:variant>
        <vt:lpwstr>http://www.scopus.com/search/submit/author.url?author=Ilic+V.&amp;origin=resultslist&amp;authorId=22985080000</vt:lpwstr>
      </vt:variant>
      <vt:variant>
        <vt:lpwstr/>
      </vt:variant>
      <vt:variant>
        <vt:i4>196675</vt:i4>
      </vt:variant>
      <vt:variant>
        <vt:i4>2646</vt:i4>
      </vt:variant>
      <vt:variant>
        <vt:i4>0</vt:i4>
      </vt:variant>
      <vt:variant>
        <vt:i4>5</vt:i4>
      </vt:variant>
      <vt:variant>
        <vt:lpwstr>http://www.scopus.com/record/display.url?eid=2-s2.0-84856633742&amp;origin=resultslist&amp;sort=plf-f&amp;cite=2-s2.0-64249169312&amp;src=s&amp;imp=t&amp;sid=5slDvZEVVPLvw0yWKfx2MQm%3a300&amp;sot=cite&amp;sdt=a&amp;sl=0&amp;relpos=0&amp;relpos=0&amp;searchTerm=</vt:lpwstr>
      </vt:variant>
      <vt:variant>
        <vt:lpwstr/>
      </vt:variant>
      <vt:variant>
        <vt:i4>9</vt:i4>
      </vt:variant>
      <vt:variant>
        <vt:i4>2643</vt:i4>
      </vt:variant>
      <vt:variant>
        <vt:i4>0</vt:i4>
      </vt:variant>
      <vt:variant>
        <vt:i4>5</vt:i4>
      </vt:variant>
      <vt:variant>
        <vt:lpwstr>http://www.scopus.com/authid/detail.url?origin=resultslist&amp;authorId=54958521300&amp;zone=</vt:lpwstr>
      </vt:variant>
      <vt:variant>
        <vt:lpwstr/>
      </vt:variant>
      <vt:variant>
        <vt:i4>851969</vt:i4>
      </vt:variant>
      <vt:variant>
        <vt:i4>2640</vt:i4>
      </vt:variant>
      <vt:variant>
        <vt:i4>0</vt:i4>
      </vt:variant>
      <vt:variant>
        <vt:i4>5</vt:i4>
      </vt:variant>
      <vt:variant>
        <vt:lpwstr>http://www.scopus.com/authid/detail.url?origin=resultslist&amp;authorId=54958198000&amp;zone=</vt:lpwstr>
      </vt:variant>
      <vt:variant>
        <vt:lpwstr/>
      </vt:variant>
      <vt:variant>
        <vt:i4>393228</vt:i4>
      </vt:variant>
      <vt:variant>
        <vt:i4>2637</vt:i4>
      </vt:variant>
      <vt:variant>
        <vt:i4>0</vt:i4>
      </vt:variant>
      <vt:variant>
        <vt:i4>5</vt:i4>
      </vt:variant>
      <vt:variant>
        <vt:lpwstr>http://www.scopus.com/authid/detail.url?origin=resultslist&amp;authorId=54957220900&amp;zone=</vt:lpwstr>
      </vt:variant>
      <vt:variant>
        <vt:lpwstr/>
      </vt:variant>
      <vt:variant>
        <vt:i4>589835</vt:i4>
      </vt:variant>
      <vt:variant>
        <vt:i4>2634</vt:i4>
      </vt:variant>
      <vt:variant>
        <vt:i4>0</vt:i4>
      </vt:variant>
      <vt:variant>
        <vt:i4>5</vt:i4>
      </vt:variant>
      <vt:variant>
        <vt:lpwstr>http://www.scopus.com/authid/detail.url?origin=resultslist&amp;authorId=54958459600&amp;zone=</vt:lpwstr>
      </vt:variant>
      <vt:variant>
        <vt:lpwstr/>
      </vt:variant>
      <vt:variant>
        <vt:i4>262149</vt:i4>
      </vt:variant>
      <vt:variant>
        <vt:i4>2631</vt:i4>
      </vt:variant>
      <vt:variant>
        <vt:i4>0</vt:i4>
      </vt:variant>
      <vt:variant>
        <vt:i4>5</vt:i4>
      </vt:variant>
      <vt:variant>
        <vt:lpwstr>http://www.scopus.com/authid/detail.url?origin=resultslist&amp;authorId=54958343900&amp;zone=</vt:lpwstr>
      </vt:variant>
      <vt:variant>
        <vt:lpwstr/>
      </vt:variant>
      <vt:variant>
        <vt:i4>458757</vt:i4>
      </vt:variant>
      <vt:variant>
        <vt:i4>2628</vt:i4>
      </vt:variant>
      <vt:variant>
        <vt:i4>0</vt:i4>
      </vt:variant>
      <vt:variant>
        <vt:i4>5</vt:i4>
      </vt:variant>
      <vt:variant>
        <vt:lpwstr>http://www.scopus.com/authid/detail.url?origin=resultslist&amp;authorId=54957221000&amp;zone=</vt:lpwstr>
      </vt:variant>
      <vt:variant>
        <vt:lpwstr/>
      </vt:variant>
      <vt:variant>
        <vt:i4>655360</vt:i4>
      </vt:variant>
      <vt:variant>
        <vt:i4>2625</vt:i4>
      </vt:variant>
      <vt:variant>
        <vt:i4>0</vt:i4>
      </vt:variant>
      <vt:variant>
        <vt:i4>5</vt:i4>
      </vt:variant>
      <vt:variant>
        <vt:lpwstr>http://www.scopus.com/authid/detail.url?origin=resultslist&amp;authorId=6603288483&amp;zone=</vt:lpwstr>
      </vt:variant>
      <vt:variant>
        <vt:lpwstr/>
      </vt:variant>
      <vt:variant>
        <vt:i4>8</vt:i4>
      </vt:variant>
      <vt:variant>
        <vt:i4>2622</vt:i4>
      </vt:variant>
      <vt:variant>
        <vt:i4>0</vt:i4>
      </vt:variant>
      <vt:variant>
        <vt:i4>5</vt:i4>
      </vt:variant>
      <vt:variant>
        <vt:lpwstr>http://www.scopus.com/authid/detail.url?origin=resultslist&amp;authorId=25927614900&amp;zone=</vt:lpwstr>
      </vt:variant>
      <vt:variant>
        <vt:lpwstr/>
      </vt:variant>
      <vt:variant>
        <vt:i4>4325464</vt:i4>
      </vt:variant>
      <vt:variant>
        <vt:i4>2619</vt:i4>
      </vt:variant>
      <vt:variant>
        <vt:i4>0</vt:i4>
      </vt:variant>
      <vt:variant>
        <vt:i4>5</vt:i4>
      </vt:variant>
      <vt:variant>
        <vt:lpwstr>http://www.scopus.com/record/display.url?eid=2-s2.0-79959373030&amp;origin=resultslist&amp;sort=plf-f&amp;cite=2-s2.0-70350352206&amp;src=s&amp;imp=t&amp;sid=kO5QcA9-2hDjz7drfVnEs1n%3a190&amp;sot=cite&amp;sdt=a&amp;sl=0&amp;relpos=2&amp;relpos=2&amp;searchTerm=</vt:lpwstr>
      </vt:variant>
      <vt:variant>
        <vt:lpwstr/>
      </vt:variant>
      <vt:variant>
        <vt:i4>131073</vt:i4>
      </vt:variant>
      <vt:variant>
        <vt:i4>2616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http://apps.webofknowledge.com/OneClickSearch.do?product=UA&amp;search_mode=OneClickSearch&amp;colName=WOS&amp;SID=Q2HMeLAIjPFf@mn1A5B&amp;field=AU&amp;value=Rzymski,%20WM</vt:lpwstr>
      </vt:variant>
      <vt:variant>
        <vt:lpwstr/>
      </vt:variant>
      <vt:variant>
        <vt:i4>655360</vt:i4>
      </vt:variant>
      <vt:variant>
        <vt:i4>2613</vt:i4>
      </vt:variant>
      <vt:variant>
        <vt:i4>0</vt:i4>
      </vt:variant>
      <vt:variant>
        <vt:i4>5</vt:i4>
      </vt:variant>
      <vt:variant>
        <vt:lpwstr>http://www.scopus.com/authid/detail.url?origin=resultslist&amp;authorId=6603288483&amp;zone=</vt:lpwstr>
      </vt:variant>
      <vt:variant>
        <vt:lpwstr/>
      </vt:variant>
      <vt:variant>
        <vt:i4>8</vt:i4>
      </vt:variant>
      <vt:variant>
        <vt:i4>2610</vt:i4>
      </vt:variant>
      <vt:variant>
        <vt:i4>0</vt:i4>
      </vt:variant>
      <vt:variant>
        <vt:i4>5</vt:i4>
      </vt:variant>
      <vt:variant>
        <vt:lpwstr>http://www.scopus.com/authid/detail.url?origin=resultslist&amp;authorId=25927614900&amp;zone=</vt:lpwstr>
      </vt:variant>
      <vt:variant>
        <vt:lpwstr/>
      </vt:variant>
      <vt:variant>
        <vt:i4>4391006</vt:i4>
      </vt:variant>
      <vt:variant>
        <vt:i4>2607</vt:i4>
      </vt:variant>
      <vt:variant>
        <vt:i4>0</vt:i4>
      </vt:variant>
      <vt:variant>
        <vt:i4>5</vt:i4>
      </vt:variant>
      <vt:variant>
        <vt:lpwstr>http://www.scopus.com/record/display.url?eid=2-s2.0-84867395882&amp;origin=resultslist&amp;sort=plf-f&amp;cite=2-s2.0-70350352206&amp;src=s&amp;imp=t&amp;sid=kO5QcA9-2hDjz7drfVnEs1n%3a190&amp;sot=cite&amp;sdt=a&amp;sl=0&amp;relpos=0&amp;relpos=0&amp;searchTerm=</vt:lpwstr>
      </vt:variant>
      <vt:variant>
        <vt:lpwstr/>
      </vt:variant>
      <vt:variant>
        <vt:i4>131072</vt:i4>
      </vt:variant>
      <vt:variant>
        <vt:i4>2604</vt:i4>
      </vt:variant>
      <vt:variant>
        <vt:i4>0</vt:i4>
      </vt:variant>
      <vt:variant>
        <vt:i4>5</vt:i4>
      </vt:variant>
      <vt:variant>
        <vt:lpwstr>http://www.scopus.com/authid/detail.url?origin=resultslist&amp;authorId=40462283600&amp;zone=</vt:lpwstr>
      </vt:variant>
      <vt:variant>
        <vt:lpwstr/>
      </vt:variant>
      <vt:variant>
        <vt:i4>4</vt:i4>
      </vt:variant>
      <vt:variant>
        <vt:i4>2601</vt:i4>
      </vt:variant>
      <vt:variant>
        <vt:i4>0</vt:i4>
      </vt:variant>
      <vt:variant>
        <vt:i4>5</vt:i4>
      </vt:variant>
      <vt:variant>
        <vt:lpwstr>http://www.scopus.com/authid/detail.url?origin=resultslist&amp;authorId=6603461635&amp;zone=</vt:lpwstr>
      </vt:variant>
      <vt:variant>
        <vt:lpwstr/>
      </vt:variant>
      <vt:variant>
        <vt:i4>196609</vt:i4>
      </vt:variant>
      <vt:variant>
        <vt:i4>2598</vt:i4>
      </vt:variant>
      <vt:variant>
        <vt:i4>0</vt:i4>
      </vt:variant>
      <vt:variant>
        <vt:i4>5</vt:i4>
      </vt:variant>
      <vt:variant>
        <vt:lpwstr>http://www.scopus.com/authid/detail.url?origin=resultslist&amp;authorId=26432112800&amp;zone=</vt:lpwstr>
      </vt:variant>
      <vt:variant>
        <vt:lpwstr/>
      </vt:variant>
      <vt:variant>
        <vt:i4>851981</vt:i4>
      </vt:variant>
      <vt:variant>
        <vt:i4>2595</vt:i4>
      </vt:variant>
      <vt:variant>
        <vt:i4>0</vt:i4>
      </vt:variant>
      <vt:variant>
        <vt:i4>5</vt:i4>
      </vt:variant>
      <vt:variant>
        <vt:lpwstr>http://www.scopus.com/authid/detail.url?origin=resultslist&amp;authorId=6603907911&amp;zone=</vt:lpwstr>
      </vt:variant>
      <vt:variant>
        <vt:lpwstr/>
      </vt:variant>
      <vt:variant>
        <vt:i4>5767177</vt:i4>
      </vt:variant>
      <vt:variant>
        <vt:i4>2592</vt:i4>
      </vt:variant>
      <vt:variant>
        <vt:i4>0</vt:i4>
      </vt:variant>
      <vt:variant>
        <vt:i4>5</vt:i4>
      </vt:variant>
      <vt:variant>
        <vt:lpwstr>http://www.scopus.com/source/sourceInfo.url?sourceId=13554&amp;origin=resultslist</vt:lpwstr>
      </vt:variant>
      <vt:variant>
        <vt:lpwstr/>
      </vt:variant>
      <vt:variant>
        <vt:i4>1310800</vt:i4>
      </vt:variant>
      <vt:variant>
        <vt:i4>2589</vt:i4>
      </vt:variant>
      <vt:variant>
        <vt:i4>0</vt:i4>
      </vt:variant>
      <vt:variant>
        <vt:i4>5</vt:i4>
      </vt:variant>
      <vt:variant>
        <vt:lpwstr>http://www.scopus.com/record/display.url?eid=2-s2.0-84867576487&amp;origin=resultslist&amp;sort=plf-f&amp;cite=2-s2.0-70350352206&amp;src=s&amp;imp=t&amp;sid=307E40F1E6184F80AE3C37C2A31A334D.zQKnzAySRvJOZYcdfIziQ%3a190&amp;sot=cite&amp;sdt=a&amp;sl=0&amp;relpos=0&amp;relpos=0&amp;searchTerm=</vt:lpwstr>
      </vt:variant>
      <vt:variant>
        <vt:lpwstr/>
      </vt:variant>
      <vt:variant>
        <vt:i4>262154</vt:i4>
      </vt:variant>
      <vt:variant>
        <vt:i4>2586</vt:i4>
      </vt:variant>
      <vt:variant>
        <vt:i4>0</vt:i4>
      </vt:variant>
      <vt:variant>
        <vt:i4>5</vt:i4>
      </vt:variant>
      <vt:variant>
        <vt:lpwstr>http://www.scopus.com/authid/detail.url?origin=resultslist&amp;authorId=35513613200&amp;zone=</vt:lpwstr>
      </vt:variant>
      <vt:variant>
        <vt:lpwstr/>
      </vt:variant>
      <vt:variant>
        <vt:i4>851976</vt:i4>
      </vt:variant>
      <vt:variant>
        <vt:i4>2583</vt:i4>
      </vt:variant>
      <vt:variant>
        <vt:i4>0</vt:i4>
      </vt:variant>
      <vt:variant>
        <vt:i4>5</vt:i4>
      </vt:variant>
      <vt:variant>
        <vt:lpwstr>http://www.scopus.com/authid/detail.url?origin=resultslist&amp;authorId=6507179028&amp;zone=</vt:lpwstr>
      </vt:variant>
      <vt:variant>
        <vt:lpwstr/>
      </vt:variant>
      <vt:variant>
        <vt:i4>262158</vt:i4>
      </vt:variant>
      <vt:variant>
        <vt:i4>2580</vt:i4>
      </vt:variant>
      <vt:variant>
        <vt:i4>0</vt:i4>
      </vt:variant>
      <vt:variant>
        <vt:i4>5</vt:i4>
      </vt:variant>
      <vt:variant>
        <vt:lpwstr>http://www.scopus.com/authid/detail.url?origin=resultslist&amp;authorId=55221315500&amp;zone=</vt:lpwstr>
      </vt:variant>
      <vt:variant>
        <vt:lpwstr/>
      </vt:variant>
      <vt:variant>
        <vt:i4>6553635</vt:i4>
      </vt:variant>
      <vt:variant>
        <vt:i4>2577</vt:i4>
      </vt:variant>
      <vt:variant>
        <vt:i4>0</vt:i4>
      </vt:variant>
      <vt:variant>
        <vt:i4>5</vt:i4>
      </vt:variant>
      <vt:variant>
        <vt:lpwstr>http://www.scopus.com/record/display.url?eid=2-s2.0-84872495332&amp;origin=resultslist&amp;sort=plf-f&amp;cite=2-s2.0-70350352206&amp;src=s&amp;imp=t&amp;sid=35B9434121ABFD2B169E6BF64D8E63FC.aqHV0EoE4xlIF3hgVWgA%3a380&amp;sot=cite&amp;sdt=a&amp;sl=0&amp;relpos=0&amp;relpos=0&amp;searchTerm=</vt:lpwstr>
      </vt:variant>
      <vt:variant>
        <vt:lpwstr/>
      </vt:variant>
      <vt:variant>
        <vt:i4>786435</vt:i4>
      </vt:variant>
      <vt:variant>
        <vt:i4>2574</vt:i4>
      </vt:variant>
      <vt:variant>
        <vt:i4>0</vt:i4>
      </vt:variant>
      <vt:variant>
        <vt:i4>5</vt:i4>
      </vt:variant>
      <vt:variant>
        <vt:lpwstr>http://www.scopus.com/authid/detail.url?origin=resultslist&amp;authorId=36963920400&amp;zone=</vt:lpwstr>
      </vt:variant>
      <vt:variant>
        <vt:lpwstr/>
      </vt:variant>
      <vt:variant>
        <vt:i4>65544</vt:i4>
      </vt:variant>
      <vt:variant>
        <vt:i4>2571</vt:i4>
      </vt:variant>
      <vt:variant>
        <vt:i4>0</vt:i4>
      </vt:variant>
      <vt:variant>
        <vt:i4>5</vt:i4>
      </vt:variant>
      <vt:variant>
        <vt:lpwstr>http://www.scopus.com/authid/detail.url?origin=resultslist&amp;authorId=12778584200&amp;zone=</vt:lpwstr>
      </vt:variant>
      <vt:variant>
        <vt:lpwstr/>
      </vt:variant>
      <vt:variant>
        <vt:i4>917516</vt:i4>
      </vt:variant>
      <vt:variant>
        <vt:i4>2568</vt:i4>
      </vt:variant>
      <vt:variant>
        <vt:i4>0</vt:i4>
      </vt:variant>
      <vt:variant>
        <vt:i4>5</vt:i4>
      </vt:variant>
      <vt:variant>
        <vt:lpwstr>http://www.scopus.com/authid/detail.url?origin=resultslist&amp;authorId=54941348900&amp;zone=</vt:lpwstr>
      </vt:variant>
      <vt:variant>
        <vt:lpwstr/>
      </vt:variant>
      <vt:variant>
        <vt:i4>6094850</vt:i4>
      </vt:variant>
      <vt:variant>
        <vt:i4>2565</vt:i4>
      </vt:variant>
      <vt:variant>
        <vt:i4>0</vt:i4>
      </vt:variant>
      <vt:variant>
        <vt:i4>5</vt:i4>
      </vt:variant>
      <vt:variant>
        <vt:lpwstr>http://www.scopus.com/source/sourceInfo.url?sourceId=14397&amp;origin=resultslist</vt:lpwstr>
      </vt:variant>
      <vt:variant>
        <vt:lpwstr/>
      </vt:variant>
      <vt:variant>
        <vt:i4>6553710</vt:i4>
      </vt:variant>
      <vt:variant>
        <vt:i4>2562</vt:i4>
      </vt:variant>
      <vt:variant>
        <vt:i4>0</vt:i4>
      </vt:variant>
      <vt:variant>
        <vt:i4>5</vt:i4>
      </vt:variant>
      <vt:variant>
        <vt:lpwstr>http://www.scopus.com/record/display.url?eid=2-s2.0-84884568452&amp;origin=resultslist&amp;sort=plf-f&amp;cite=2-s2.0-70350352206&amp;src=s&amp;imp=t&amp;sid=879DC219A88F4328EC10992816696CC0.I0QkgbIjGqqLQ4Nw7dqZ4A%3a560&amp;sot=cite&amp;sdt=a&amp;sl=0&amp;relpos=0&amp;relpos=0&amp;citeCnt=0&amp;searchTerm=</vt:lpwstr>
      </vt:variant>
      <vt:variant>
        <vt:lpwstr/>
      </vt:variant>
      <vt:variant>
        <vt:i4>458757</vt:i4>
      </vt:variant>
      <vt:variant>
        <vt:i4>2559</vt:i4>
      </vt:variant>
      <vt:variant>
        <vt:i4>0</vt:i4>
      </vt:variant>
      <vt:variant>
        <vt:i4>5</vt:i4>
      </vt:variant>
      <vt:variant>
        <vt:lpwstr>http://www.scopus.com/authid/detail.url?origin=resultslist&amp;authorId=55863170000&amp;zone=</vt:lpwstr>
      </vt:variant>
      <vt:variant>
        <vt:lpwstr/>
      </vt:variant>
      <vt:variant>
        <vt:i4>851979</vt:i4>
      </vt:variant>
      <vt:variant>
        <vt:i4>2556</vt:i4>
      </vt:variant>
      <vt:variant>
        <vt:i4>0</vt:i4>
      </vt:variant>
      <vt:variant>
        <vt:i4>5</vt:i4>
      </vt:variant>
      <vt:variant>
        <vt:lpwstr>http://www.scopus.com/authid/detail.url?origin=resultslist&amp;authorId=55863318800&amp;zone=</vt:lpwstr>
      </vt:variant>
      <vt:variant>
        <vt:lpwstr/>
      </vt:variant>
      <vt:variant>
        <vt:i4>393219</vt:i4>
      </vt:variant>
      <vt:variant>
        <vt:i4>2553</vt:i4>
      </vt:variant>
      <vt:variant>
        <vt:i4>0</vt:i4>
      </vt:variant>
      <vt:variant>
        <vt:i4>5</vt:i4>
      </vt:variant>
      <vt:variant>
        <vt:lpwstr>http://www.scopus.com/authid/detail.url?origin=resultslist&amp;authorId=55863141500&amp;zone=</vt:lpwstr>
      </vt:variant>
      <vt:variant>
        <vt:lpwstr/>
      </vt:variant>
      <vt:variant>
        <vt:i4>393223</vt:i4>
      </vt:variant>
      <vt:variant>
        <vt:i4>2550</vt:i4>
      </vt:variant>
      <vt:variant>
        <vt:i4>0</vt:i4>
      </vt:variant>
      <vt:variant>
        <vt:i4>5</vt:i4>
      </vt:variant>
      <vt:variant>
        <vt:lpwstr>http://www.scopus.com/authid/detail.url?origin=resultslist&amp;authorId=55863818400&amp;zone=</vt:lpwstr>
      </vt:variant>
      <vt:variant>
        <vt:lpwstr/>
      </vt:variant>
      <vt:variant>
        <vt:i4>2162730</vt:i4>
      </vt:variant>
      <vt:variant>
        <vt:i4>2547</vt:i4>
      </vt:variant>
      <vt:variant>
        <vt:i4>0</vt:i4>
      </vt:variant>
      <vt:variant>
        <vt:i4>5</vt:i4>
      </vt:variant>
      <vt:variant>
        <vt:lpwstr>http://www.scopus.com/authid/detail.url?origin=resultslist&amp;authorId=16637508200</vt:lpwstr>
      </vt:variant>
      <vt:variant>
        <vt:lpwstr/>
      </vt:variant>
      <vt:variant>
        <vt:i4>2359338</vt:i4>
      </vt:variant>
      <vt:variant>
        <vt:i4>2544</vt:i4>
      </vt:variant>
      <vt:variant>
        <vt:i4>0</vt:i4>
      </vt:variant>
      <vt:variant>
        <vt:i4>5</vt:i4>
      </vt:variant>
      <vt:variant>
        <vt:lpwstr>http://www.scopus.com/authid/detail.url?origin=resultslist&amp;authorId=35951994000</vt:lpwstr>
      </vt:variant>
      <vt:variant>
        <vt:lpwstr/>
      </vt:variant>
      <vt:variant>
        <vt:i4>2883628</vt:i4>
      </vt:variant>
      <vt:variant>
        <vt:i4>2541</vt:i4>
      </vt:variant>
      <vt:variant>
        <vt:i4>0</vt:i4>
      </vt:variant>
      <vt:variant>
        <vt:i4>5</vt:i4>
      </vt:variant>
      <vt:variant>
        <vt:lpwstr>http://www.scopus.com/authid/detail.url?origin=resultslist&amp;authorId=36760762600</vt:lpwstr>
      </vt:variant>
      <vt:variant>
        <vt:lpwstr/>
      </vt:variant>
      <vt:variant>
        <vt:i4>6422655</vt:i4>
      </vt:variant>
      <vt:variant>
        <vt:i4>2538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http://apps.isiknowledge.com/full_record.do?product=WOS&amp;colname=WOS&amp;search_mode=CitingArticles&amp;qid=13&amp;SID=Q2JOeHbFEabid6Fd8kN&amp;page=1&amp;doc=1&amp;cacheurlFromRightClick=no</vt:lpwstr>
      </vt:variant>
      <vt:variant>
        <vt:lpwstr/>
      </vt:variant>
      <vt:variant>
        <vt:i4>6225948</vt:i4>
      </vt:variant>
      <vt:variant>
        <vt:i4>2535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http://apps.isiknowledge.com/DaisyOneClickSearch.do?product=WOS&amp;search_mode=DaisyOneClickSearch&amp;db_id=&amp;SID=Q2JOeHbFEabid6Fd8kN&amp;name=Friedrich%20C&amp;ut=000285426600005&amp;pos=5&amp;cacheurlFromRightClick=no</vt:lpwstr>
      </vt:variant>
      <vt:variant>
        <vt:lpwstr/>
      </vt:variant>
      <vt:variant>
        <vt:i4>5963847</vt:i4>
      </vt:variant>
      <vt:variant>
        <vt:i4>2532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http://apps.isiknowledge.com/DaisyOneClickSearch.do?product=WOS&amp;search_mode=DaisyOneClickSearch&amp;db_id=&amp;SID=Q2JOeHbFEabid6Fd8kN&amp;name=Frey%20H&amp;ut=000285426600005&amp;pos=4</vt:lpwstr>
      </vt:variant>
      <vt:variant>
        <vt:lpwstr/>
      </vt:variant>
      <vt:variant>
        <vt:i4>6684730</vt:i4>
      </vt:variant>
      <vt:variant>
        <vt:i4>2529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http://apps.isiknowledge.com/DaisyOneClickSearch.do?product=WOS&amp;search_mode=DaisyOneClickSearch&amp;db_id=&amp;SID=Q2JOeHbFEabid6Fd8kN&amp;name=Korth%20Y&amp;ut=000285426600005&amp;pos=3</vt:lpwstr>
      </vt:variant>
      <vt:variant>
        <vt:lpwstr/>
      </vt:variant>
      <vt:variant>
        <vt:i4>7864382</vt:i4>
      </vt:variant>
      <vt:variant>
        <vt:i4>2526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http://apps.isiknowledge.com/DaisyOneClickSearch.do?product=WOS&amp;search_mode=DaisyOneClickSearch&amp;db_id=&amp;SID=Q2JOeHbFEabid6Fd8kN&amp;name=Wilms%20D&amp;ut=000285426600005&amp;pos=2</vt:lpwstr>
      </vt:variant>
      <vt:variant>
        <vt:lpwstr/>
      </vt:variant>
      <vt:variant>
        <vt:i4>6815787</vt:i4>
      </vt:variant>
      <vt:variant>
        <vt:i4>2523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http://apps.isiknowledge.com/DaisyOneClickSearch.do?product=WOS&amp;search_mode=DaisyOneClickSearch&amp;db_id=&amp;SID=Q2JOeHbFEabid6Fd8kN&amp;name=Tonhauser%20C&amp;ut=000285426600005&amp;pos=1</vt:lpwstr>
      </vt:variant>
      <vt:variant>
        <vt:lpwstr/>
      </vt:variant>
      <vt:variant>
        <vt:i4>5439500</vt:i4>
      </vt:variant>
      <vt:variant>
        <vt:i4>2520</vt:i4>
      </vt:variant>
      <vt:variant>
        <vt:i4>0</vt:i4>
      </vt:variant>
      <vt:variant>
        <vt:i4>5</vt:i4>
      </vt:variant>
      <vt:variant>
        <vt:lpwstr>http://www.scopus.com/record/display.url?eid=2-s2.0-78651429003&amp;origin=resultslist&amp;sort=plf-f&amp;cite=2-s2.0-64249169312&amp;src=s&amp;imp=t&amp;sid=nUCRS8IB-r2NhJYquboPrOP%3a180&amp;sot=cite&amp;sdt=a&amp;sl=0&amp;relpos=0&amp;relpos=0&amp;searchTerm=</vt:lpwstr>
      </vt:variant>
      <vt:variant>
        <vt:lpwstr/>
      </vt:variant>
      <vt:variant>
        <vt:i4>2949158</vt:i4>
      </vt:variant>
      <vt:variant>
        <vt:i4>2517</vt:i4>
      </vt:variant>
      <vt:variant>
        <vt:i4>0</vt:i4>
      </vt:variant>
      <vt:variant>
        <vt:i4>5</vt:i4>
      </vt:variant>
      <vt:variant>
        <vt:lpwstr>http://www.scopus.com/authid/detail.url?origin=resultslist&amp;authorId=36451502800</vt:lpwstr>
      </vt:variant>
      <vt:variant>
        <vt:lpwstr/>
      </vt:variant>
      <vt:variant>
        <vt:i4>6094854</vt:i4>
      </vt:variant>
      <vt:variant>
        <vt:i4>2514</vt:i4>
      </vt:variant>
      <vt:variant>
        <vt:i4>0</vt:i4>
      </vt:variant>
      <vt:variant>
        <vt:i4>5</vt:i4>
      </vt:variant>
      <vt:variant>
        <vt:lpwstr>http://www.scopus.com/record/display.url?eid=2-s2.0-78649734777&amp;origin=resultslist&amp;sort=plf-f&amp;cite=2-s2.0-77952917097&amp;src=s&amp;imp=t&amp;sid=nUCRS8IB-r2NhJYquboPrOP%3a120&amp;sot=cite&amp;sdt=a&amp;sl=0&amp;relpos=0&amp;relpos=0&amp;searchTerm=</vt:lpwstr>
      </vt:variant>
      <vt:variant>
        <vt:lpwstr/>
      </vt:variant>
      <vt:variant>
        <vt:i4>2752554</vt:i4>
      </vt:variant>
      <vt:variant>
        <vt:i4>2511</vt:i4>
      </vt:variant>
      <vt:variant>
        <vt:i4>0</vt:i4>
      </vt:variant>
      <vt:variant>
        <vt:i4>5</vt:i4>
      </vt:variant>
      <vt:variant>
        <vt:lpwstr>http://www.scopus.com/authid/detail.url?origin=resultslist&amp;authorId=7004440615</vt:lpwstr>
      </vt:variant>
      <vt:variant>
        <vt:lpwstr/>
      </vt:variant>
      <vt:variant>
        <vt:i4>2162729</vt:i4>
      </vt:variant>
      <vt:variant>
        <vt:i4>2508</vt:i4>
      </vt:variant>
      <vt:variant>
        <vt:i4>0</vt:i4>
      </vt:variant>
      <vt:variant>
        <vt:i4>5</vt:i4>
      </vt:variant>
      <vt:variant>
        <vt:lpwstr>http://www.scopus.com/authid/detail.url?origin=resultslist&amp;authorId=6603376329</vt:lpwstr>
      </vt:variant>
      <vt:variant>
        <vt:lpwstr/>
      </vt:variant>
      <vt:variant>
        <vt:i4>131149</vt:i4>
      </vt:variant>
      <vt:variant>
        <vt:i4>2505</vt:i4>
      </vt:variant>
      <vt:variant>
        <vt:i4>0</vt:i4>
      </vt:variant>
      <vt:variant>
        <vt:i4>5</vt:i4>
      </vt:variant>
      <vt:variant>
        <vt:lpwstr>http://www.scopus.com/record/display.url?eid=2-s2.0-84856606910&amp;origin=resultslist&amp;sort=plf-f&amp;cite=2-s2.0-64249169312&amp;src=s&amp;imp=t&amp;sid=5slDvZEVVPLvw0yWKfx2MQm%3a300&amp;sot=cite&amp;sdt=a&amp;sl=0&amp;relpos=1&amp;relpos=1&amp;searchTerm=</vt:lpwstr>
      </vt:variant>
      <vt:variant>
        <vt:lpwstr/>
      </vt:variant>
      <vt:variant>
        <vt:i4>655369</vt:i4>
      </vt:variant>
      <vt:variant>
        <vt:i4>2502</vt:i4>
      </vt:variant>
      <vt:variant>
        <vt:i4>0</vt:i4>
      </vt:variant>
      <vt:variant>
        <vt:i4>5</vt:i4>
      </vt:variant>
      <vt:variant>
        <vt:lpwstr>http://www.scopus.com/authid/detail.url?origin=resultslist&amp;authorId=44061895900&amp;zone=</vt:lpwstr>
      </vt:variant>
      <vt:variant>
        <vt:lpwstr/>
      </vt:variant>
      <vt:variant>
        <vt:i4>11</vt:i4>
      </vt:variant>
      <vt:variant>
        <vt:i4>2499</vt:i4>
      </vt:variant>
      <vt:variant>
        <vt:i4>0</vt:i4>
      </vt:variant>
      <vt:variant>
        <vt:i4>5</vt:i4>
      </vt:variant>
      <vt:variant>
        <vt:lpwstr>http://www.scopus.com/authid/detail.url?origin=resultslist&amp;authorId=44062007100&amp;zone=</vt:lpwstr>
      </vt:variant>
      <vt:variant>
        <vt:lpwstr/>
      </vt:variant>
      <vt:variant>
        <vt:i4>917513</vt:i4>
      </vt:variant>
      <vt:variant>
        <vt:i4>2496</vt:i4>
      </vt:variant>
      <vt:variant>
        <vt:i4>0</vt:i4>
      </vt:variant>
      <vt:variant>
        <vt:i4>5</vt:i4>
      </vt:variant>
      <vt:variant>
        <vt:lpwstr>http://www.scopus.com/authid/detail.url?origin=resultslist&amp;authorId=37002824600&amp;zone=</vt:lpwstr>
      </vt:variant>
      <vt:variant>
        <vt:lpwstr/>
      </vt:variant>
      <vt:variant>
        <vt:i4>7</vt:i4>
      </vt:variant>
      <vt:variant>
        <vt:i4>2493</vt:i4>
      </vt:variant>
      <vt:variant>
        <vt:i4>0</vt:i4>
      </vt:variant>
      <vt:variant>
        <vt:i4>5</vt:i4>
      </vt:variant>
      <vt:variant>
        <vt:lpwstr>http://www.scopus.com/authid/detail.url?origin=resultslist&amp;authorId=44061394700&amp;zone=</vt:lpwstr>
      </vt:variant>
      <vt:variant>
        <vt:lpwstr/>
      </vt:variant>
      <vt:variant>
        <vt:i4>7798802</vt:i4>
      </vt:variant>
      <vt:variant>
        <vt:i4>2490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http://apps.webofknowledge.com/full_record.do?product=WOS&amp;search_mode=CitingArticles&amp;qid=10&amp;SID=Y157O@A2pbmFGkhg8J5&amp;page=1&amp;doc=1&amp;cacheurlFromRightClick=no</vt:lpwstr>
      </vt:variant>
      <vt:variant>
        <vt:lpwstr/>
      </vt:variant>
      <vt:variant>
        <vt:i4>917513</vt:i4>
      </vt:variant>
      <vt:variant>
        <vt:i4>2487</vt:i4>
      </vt:variant>
      <vt:variant>
        <vt:i4>0</vt:i4>
      </vt:variant>
      <vt:variant>
        <vt:i4>5</vt:i4>
      </vt:variant>
      <vt:variant>
        <vt:lpwstr>http://www.scopus.com/authid/detail.url?origin=resultslist&amp;authorId=37002824600&amp;zone=</vt:lpwstr>
      </vt:variant>
      <vt:variant>
        <vt:lpwstr/>
      </vt:variant>
      <vt:variant>
        <vt:i4>7</vt:i4>
      </vt:variant>
      <vt:variant>
        <vt:i4>2484</vt:i4>
      </vt:variant>
      <vt:variant>
        <vt:i4>0</vt:i4>
      </vt:variant>
      <vt:variant>
        <vt:i4>5</vt:i4>
      </vt:variant>
      <vt:variant>
        <vt:lpwstr>http://www.scopus.com/authid/detail.url?origin=resultslist&amp;authorId=44061394700&amp;zone=</vt:lpwstr>
      </vt:variant>
      <vt:variant>
        <vt:lpwstr/>
      </vt:variant>
      <vt:variant>
        <vt:i4>3735558</vt:i4>
      </vt:variant>
      <vt:variant>
        <vt:i4>2481</vt:i4>
      </vt:variant>
      <vt:variant>
        <vt:i4>0</vt:i4>
      </vt:variant>
      <vt:variant>
        <vt:i4>5</vt:i4>
      </vt:variant>
      <vt:variant>
        <vt:lpwstr>http://www.scopus.com/record/display.url?eid=2-s2.0-84857998581&amp;origin=resultslist&amp;sort=plf-f&amp;cite=2-s2.0-64249169312&amp;src=s&amp;imp=t&amp;sid=V99P50GIFBd_Zz8VHrPTVn0%3a240&amp;sot=cite&amp;sdt=a&amp;sl=0&amp;relpos=0&amp;relpos=0&amp;searchTerm=</vt:lpwstr>
      </vt:variant>
      <vt:variant>
        <vt:lpwstr/>
      </vt:variant>
      <vt:variant>
        <vt:i4>262155</vt:i4>
      </vt:variant>
      <vt:variant>
        <vt:i4>2478</vt:i4>
      </vt:variant>
      <vt:variant>
        <vt:i4>0</vt:i4>
      </vt:variant>
      <vt:variant>
        <vt:i4>5</vt:i4>
      </vt:variant>
      <vt:variant>
        <vt:lpwstr>http://www.scopus.com/authid/detail.url?origin=resultslist&amp;authorId=36973969800&amp;zone=</vt:lpwstr>
      </vt:variant>
      <vt:variant>
        <vt:lpwstr/>
      </vt:variant>
      <vt:variant>
        <vt:i4>589826</vt:i4>
      </vt:variant>
      <vt:variant>
        <vt:i4>2475</vt:i4>
      </vt:variant>
      <vt:variant>
        <vt:i4>0</vt:i4>
      </vt:variant>
      <vt:variant>
        <vt:i4>5</vt:i4>
      </vt:variant>
      <vt:variant>
        <vt:lpwstr>http://www.scopus.com/authid/detail.url?origin=resultslist&amp;authorId=7003971895&amp;zone=</vt:lpwstr>
      </vt:variant>
      <vt:variant>
        <vt:lpwstr/>
      </vt:variant>
      <vt:variant>
        <vt:i4>14</vt:i4>
      </vt:variant>
      <vt:variant>
        <vt:i4>2472</vt:i4>
      </vt:variant>
      <vt:variant>
        <vt:i4>0</vt:i4>
      </vt:variant>
      <vt:variant>
        <vt:i4>5</vt:i4>
      </vt:variant>
      <vt:variant>
        <vt:lpwstr>http://www.scopus.com/authid/detail.url?origin=resultslist&amp;authorId=36760702600&amp;zone=</vt:lpwstr>
      </vt:variant>
      <vt:variant>
        <vt:lpwstr/>
      </vt:variant>
      <vt:variant>
        <vt:i4>15</vt:i4>
      </vt:variant>
      <vt:variant>
        <vt:i4>2469</vt:i4>
      </vt:variant>
      <vt:variant>
        <vt:i4>0</vt:i4>
      </vt:variant>
      <vt:variant>
        <vt:i4>5</vt:i4>
      </vt:variant>
      <vt:variant>
        <vt:lpwstr>http://www.scopus.com/authid/detail.url?origin=resultslist&amp;authorId=7006085896&amp;zone=</vt:lpwstr>
      </vt:variant>
      <vt:variant>
        <vt:lpwstr/>
      </vt:variant>
      <vt:variant>
        <vt:i4>917519</vt:i4>
      </vt:variant>
      <vt:variant>
        <vt:i4>2466</vt:i4>
      </vt:variant>
      <vt:variant>
        <vt:i4>0</vt:i4>
      </vt:variant>
      <vt:variant>
        <vt:i4>5</vt:i4>
      </vt:variant>
      <vt:variant>
        <vt:lpwstr>http://www.scopus.com/authid/detail.url?origin=resultslist&amp;authorId=6603893062&amp;zone=</vt:lpwstr>
      </vt:variant>
      <vt:variant>
        <vt:lpwstr/>
      </vt:variant>
      <vt:variant>
        <vt:i4>589824</vt:i4>
      </vt:variant>
      <vt:variant>
        <vt:i4>2463</vt:i4>
      </vt:variant>
      <vt:variant>
        <vt:i4>0</vt:i4>
      </vt:variant>
      <vt:variant>
        <vt:i4>5</vt:i4>
      </vt:variant>
      <vt:variant>
        <vt:lpwstr>http://www.scopus.com/authid/detail.url?origin=resultslist&amp;authorId=6506190033&amp;zone=</vt:lpwstr>
      </vt:variant>
      <vt:variant>
        <vt:lpwstr/>
      </vt:variant>
      <vt:variant>
        <vt:i4>196675</vt:i4>
      </vt:variant>
      <vt:variant>
        <vt:i4>2460</vt:i4>
      </vt:variant>
      <vt:variant>
        <vt:i4>0</vt:i4>
      </vt:variant>
      <vt:variant>
        <vt:i4>5</vt:i4>
      </vt:variant>
      <vt:variant>
        <vt:lpwstr>http://www.scopus.com/record/display.url?eid=2-s2.0-84856633742&amp;origin=resultslist&amp;sort=plf-f&amp;cite=2-s2.0-64249169312&amp;src=s&amp;imp=t&amp;sid=5slDvZEVVPLvw0yWKfx2MQm%3a300&amp;sot=cite&amp;sdt=a&amp;sl=0&amp;relpos=0&amp;relpos=0&amp;searchTerm=</vt:lpwstr>
      </vt:variant>
      <vt:variant>
        <vt:lpwstr/>
      </vt:variant>
      <vt:variant>
        <vt:i4>9</vt:i4>
      </vt:variant>
      <vt:variant>
        <vt:i4>2457</vt:i4>
      </vt:variant>
      <vt:variant>
        <vt:i4>0</vt:i4>
      </vt:variant>
      <vt:variant>
        <vt:i4>5</vt:i4>
      </vt:variant>
      <vt:variant>
        <vt:lpwstr>http://www.scopus.com/authid/detail.url?origin=resultslist&amp;authorId=54958521300&amp;zone=</vt:lpwstr>
      </vt:variant>
      <vt:variant>
        <vt:lpwstr/>
      </vt:variant>
      <vt:variant>
        <vt:i4>851969</vt:i4>
      </vt:variant>
      <vt:variant>
        <vt:i4>2454</vt:i4>
      </vt:variant>
      <vt:variant>
        <vt:i4>0</vt:i4>
      </vt:variant>
      <vt:variant>
        <vt:i4>5</vt:i4>
      </vt:variant>
      <vt:variant>
        <vt:lpwstr>http://www.scopus.com/authid/detail.url?origin=resultslist&amp;authorId=54958198000&amp;zone=</vt:lpwstr>
      </vt:variant>
      <vt:variant>
        <vt:lpwstr/>
      </vt:variant>
      <vt:variant>
        <vt:i4>393228</vt:i4>
      </vt:variant>
      <vt:variant>
        <vt:i4>2451</vt:i4>
      </vt:variant>
      <vt:variant>
        <vt:i4>0</vt:i4>
      </vt:variant>
      <vt:variant>
        <vt:i4>5</vt:i4>
      </vt:variant>
      <vt:variant>
        <vt:lpwstr>http://www.scopus.com/authid/detail.url?origin=resultslist&amp;authorId=54957220900&amp;zone=</vt:lpwstr>
      </vt:variant>
      <vt:variant>
        <vt:lpwstr/>
      </vt:variant>
      <vt:variant>
        <vt:i4>589835</vt:i4>
      </vt:variant>
      <vt:variant>
        <vt:i4>2448</vt:i4>
      </vt:variant>
      <vt:variant>
        <vt:i4>0</vt:i4>
      </vt:variant>
      <vt:variant>
        <vt:i4>5</vt:i4>
      </vt:variant>
      <vt:variant>
        <vt:lpwstr>http://www.scopus.com/authid/detail.url?origin=resultslist&amp;authorId=54958459600&amp;zone=</vt:lpwstr>
      </vt:variant>
      <vt:variant>
        <vt:lpwstr/>
      </vt:variant>
      <vt:variant>
        <vt:i4>262149</vt:i4>
      </vt:variant>
      <vt:variant>
        <vt:i4>2445</vt:i4>
      </vt:variant>
      <vt:variant>
        <vt:i4>0</vt:i4>
      </vt:variant>
      <vt:variant>
        <vt:i4>5</vt:i4>
      </vt:variant>
      <vt:variant>
        <vt:lpwstr>http://www.scopus.com/authid/detail.url?origin=resultslist&amp;authorId=54958343900&amp;zone=</vt:lpwstr>
      </vt:variant>
      <vt:variant>
        <vt:lpwstr/>
      </vt:variant>
      <vt:variant>
        <vt:i4>458757</vt:i4>
      </vt:variant>
      <vt:variant>
        <vt:i4>2442</vt:i4>
      </vt:variant>
      <vt:variant>
        <vt:i4>0</vt:i4>
      </vt:variant>
      <vt:variant>
        <vt:i4>5</vt:i4>
      </vt:variant>
      <vt:variant>
        <vt:lpwstr>http://www.scopus.com/authid/detail.url?origin=resultslist&amp;authorId=54957221000&amp;zone=</vt:lpwstr>
      </vt:variant>
      <vt:variant>
        <vt:lpwstr/>
      </vt:variant>
      <vt:variant>
        <vt:i4>1966166</vt:i4>
      </vt:variant>
      <vt:variant>
        <vt:i4>2439</vt:i4>
      </vt:variant>
      <vt:variant>
        <vt:i4>0</vt:i4>
      </vt:variant>
      <vt:variant>
        <vt:i4>5</vt:i4>
      </vt:variant>
      <vt:variant>
        <vt:lpwstr>http://www.scopus.com/record/display.url?eid=2-s2.0-84869028965&amp;origin=resultslist&amp;sort=plf-f&amp;cite=2-s2.0-64249169312&amp;src=s&amp;imp=t&amp;sid=307E40F1E6184F80AE3C37C2A31A334D.zQKnzAySRvJOZYcdfIziQ%3a340&amp;sot=cite&amp;sdt=a&amp;sl=0&amp;relpos=0&amp;relpos=0&amp;searchTerm=</vt:lpwstr>
      </vt:variant>
      <vt:variant>
        <vt:lpwstr/>
      </vt:variant>
      <vt:variant>
        <vt:i4>262150</vt:i4>
      </vt:variant>
      <vt:variant>
        <vt:i4>2436</vt:i4>
      </vt:variant>
      <vt:variant>
        <vt:i4>0</vt:i4>
      </vt:variant>
      <vt:variant>
        <vt:i4>5</vt:i4>
      </vt:variant>
      <vt:variant>
        <vt:lpwstr>http://www.scopus.com/authid/detail.url?origin=resultslist&amp;authorId=7006533839&amp;zone=</vt:lpwstr>
      </vt:variant>
      <vt:variant>
        <vt:lpwstr/>
      </vt:variant>
      <vt:variant>
        <vt:i4>131075</vt:i4>
      </vt:variant>
      <vt:variant>
        <vt:i4>2433</vt:i4>
      </vt:variant>
      <vt:variant>
        <vt:i4>0</vt:i4>
      </vt:variant>
      <vt:variant>
        <vt:i4>5</vt:i4>
      </vt:variant>
      <vt:variant>
        <vt:lpwstr>http://www.scopus.com/authid/detail.url?origin=resultslist&amp;authorId=21833461000&amp;zone=</vt:lpwstr>
      </vt:variant>
      <vt:variant>
        <vt:lpwstr/>
      </vt:variant>
      <vt:variant>
        <vt:i4>131082</vt:i4>
      </vt:variant>
      <vt:variant>
        <vt:i4>2430</vt:i4>
      </vt:variant>
      <vt:variant>
        <vt:i4>0</vt:i4>
      </vt:variant>
      <vt:variant>
        <vt:i4>5</vt:i4>
      </vt:variant>
      <vt:variant>
        <vt:lpwstr>http://www.scopus.com/authid/detail.url?origin=resultslist&amp;authorId=22936781300&amp;zone=</vt:lpwstr>
      </vt:variant>
      <vt:variant>
        <vt:lpwstr/>
      </vt:variant>
      <vt:variant>
        <vt:i4>196610</vt:i4>
      </vt:variant>
      <vt:variant>
        <vt:i4>2427</vt:i4>
      </vt:variant>
      <vt:variant>
        <vt:i4>0</vt:i4>
      </vt:variant>
      <vt:variant>
        <vt:i4>5</vt:i4>
      </vt:variant>
      <vt:variant>
        <vt:lpwstr>http://www.scopus.com/authid/detail.url?origin=resultslist&amp;authorId=6603673253&amp;zone=</vt:lpwstr>
      </vt:variant>
      <vt:variant>
        <vt:lpwstr/>
      </vt:variant>
      <vt:variant>
        <vt:i4>983049</vt:i4>
      </vt:variant>
      <vt:variant>
        <vt:i4>2424</vt:i4>
      </vt:variant>
      <vt:variant>
        <vt:i4>0</vt:i4>
      </vt:variant>
      <vt:variant>
        <vt:i4>5</vt:i4>
      </vt:variant>
      <vt:variant>
        <vt:lpwstr>http://www.scopus.com/authid/detail.url?origin=resultslist&amp;authorId=55481760300&amp;zone=</vt:lpwstr>
      </vt:variant>
      <vt:variant>
        <vt:lpwstr/>
      </vt:variant>
      <vt:variant>
        <vt:i4>393228</vt:i4>
      </vt:variant>
      <vt:variant>
        <vt:i4>2421</vt:i4>
      </vt:variant>
      <vt:variant>
        <vt:i4>0</vt:i4>
      </vt:variant>
      <vt:variant>
        <vt:i4>5</vt:i4>
      </vt:variant>
      <vt:variant>
        <vt:lpwstr>http://www.scopus.com/authid/detail.url?origin=resultslist&amp;authorId=7004721191&amp;zone=</vt:lpwstr>
      </vt:variant>
      <vt:variant>
        <vt:lpwstr/>
      </vt:variant>
      <vt:variant>
        <vt:i4>131084</vt:i4>
      </vt:variant>
      <vt:variant>
        <vt:i4>2418</vt:i4>
      </vt:variant>
      <vt:variant>
        <vt:i4>0</vt:i4>
      </vt:variant>
      <vt:variant>
        <vt:i4>5</vt:i4>
      </vt:variant>
      <vt:variant>
        <vt:lpwstr>http://www.scopus.com/authid/detail.url?origin=resultslist&amp;authorId=35338495100&amp;zone=</vt:lpwstr>
      </vt:variant>
      <vt:variant>
        <vt:lpwstr/>
      </vt:variant>
      <vt:variant>
        <vt:i4>8</vt:i4>
      </vt:variant>
      <vt:variant>
        <vt:i4>2415</vt:i4>
      </vt:variant>
      <vt:variant>
        <vt:i4>0</vt:i4>
      </vt:variant>
      <vt:variant>
        <vt:i4>5</vt:i4>
      </vt:variant>
      <vt:variant>
        <vt:lpwstr>http://www.scopus.com/authid/detail.url?origin=resultslist&amp;authorId=24768087100&amp;zone=</vt:lpwstr>
      </vt:variant>
      <vt:variant>
        <vt:lpwstr/>
      </vt:variant>
      <vt:variant>
        <vt:i4>6029338</vt:i4>
      </vt:variant>
      <vt:variant>
        <vt:i4>2412</vt:i4>
      </vt:variant>
      <vt:variant>
        <vt:i4>0</vt:i4>
      </vt:variant>
      <vt:variant>
        <vt:i4>5</vt:i4>
      </vt:variant>
      <vt:variant>
        <vt:lpwstr>http://apps.webofknowledge.com/full_record.do?product=WOS&amp;search_mode=CitedRefIndex&amp;qid=24&amp;SID=X1ADKKE3ddjnOEF4JgI&amp;page=1&amp;doc=1</vt:lpwstr>
      </vt:variant>
      <vt:variant>
        <vt:lpwstr/>
      </vt:variant>
      <vt:variant>
        <vt:i4>7536728</vt:i4>
      </vt:variant>
      <vt:variant>
        <vt:i4>2409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http://apps.webofknowledge.com/OneClickSearch.do?product=WOS&amp;search_mode=OneClickSearch&amp;colName=WOS&amp;SID=X1ADKKE3ddjnOEF4JgI&amp;field=AU&amp;value=Zhang,%20XQ&amp;cacheurlFromRightClick=no</vt:lpwstr>
      </vt:variant>
      <vt:variant>
        <vt:lpwstr/>
      </vt:variant>
      <vt:variant>
        <vt:i4>6553606</vt:i4>
      </vt:variant>
      <vt:variant>
        <vt:i4>2406</vt:i4>
      </vt:variant>
      <vt:variant>
        <vt:i4>0</vt:i4>
      </vt:variant>
      <vt:variant>
        <vt:i4>5</vt:i4>
      </vt:variant>
      <vt:variant>
        <vt:lpwstr>http://apps.isiknowledge.com/full_record.do?product=WOS&amp;qid=10&amp;SID=Q2JOeHbFEabid6Fd8kN&amp;doc=1&amp;colname=WOS</vt:lpwstr>
      </vt:variant>
      <vt:variant>
        <vt:lpwstr/>
      </vt:variant>
      <vt:variant>
        <vt:i4>4849742</vt:i4>
      </vt:variant>
      <vt:variant>
        <vt:i4>2403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http://apps.isiknowledge.com/full_record.do?product=WOS&amp;colname=WOS&amp;search_mode=CitingArticles&amp;qid=9&amp;SID=N2iMc2fg5aCh2hIC42B&amp;page=1&amp;doc=2&amp;cacheurlFromRightClick=no</vt:lpwstr>
      </vt:variant>
      <vt:variant>
        <vt:lpwstr/>
      </vt:variant>
      <vt:variant>
        <vt:i4>3014775</vt:i4>
      </vt:variant>
      <vt:variant>
        <vt:i4>2400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http://apps.isiknowledge.com/DaisyOneClickSearch.do?product=WOS&amp;search_mode=DaisyOneClickSearch&amp;db_id=&amp;SID=N2iMc2fg5aCh2hIC42B&amp;name=Sarria%20V&amp;ut=000282017700013&amp;pos=6</vt:lpwstr>
      </vt:variant>
      <vt:variant>
        <vt:lpwstr/>
      </vt:variant>
      <vt:variant>
        <vt:i4>6553701</vt:i4>
      </vt:variant>
      <vt:variant>
        <vt:i4>2397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http://apps.isiknowledge.com/DaisyOneClickSearch.do?product=WOS&amp;search_mode=DaisyOneClickSearch&amp;db_id=&amp;SID=N2iMc2fg5aCh2hIC42B&amp;name=Bowen%20P&amp;ut=000282017700013&amp;pos=5</vt:lpwstr>
      </vt:variant>
      <vt:variant>
        <vt:lpwstr/>
      </vt:variant>
      <vt:variant>
        <vt:i4>720900</vt:i4>
      </vt:variant>
      <vt:variant>
        <vt:i4>2394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http://apps.isiknowledge.com/DaisyOneClickSearch.do?product=WOS&amp;search_mode=DaisyOneClickSearch&amp;db_id=&amp;SID=N2iMc2fg5aCh2hIC42B&amp;name=Aimable%20A&amp;ut=000282017700013&amp;pos=4</vt:lpwstr>
      </vt:variant>
      <vt:variant>
        <vt:lpwstr/>
      </vt:variant>
      <vt:variant>
        <vt:i4>4653067</vt:i4>
      </vt:variant>
      <vt:variant>
        <vt:i4>2391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http://apps.isiknowledge.com/DaisyOneClickSearch.do?product=WOS&amp;search_mode=DaisyOneClickSearch&amp;db_id=&amp;SID=N2iMc2fg5aCh2hIC42B&amp;name=Pulgarin%20C&amp;ut=000282017700013&amp;pos=3</vt:lpwstr>
      </vt:variant>
      <vt:variant>
        <vt:lpwstr/>
      </vt:variant>
      <vt:variant>
        <vt:i4>2293865</vt:i4>
      </vt:variant>
      <vt:variant>
        <vt:i4>2388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http://apps.isiknowledge.com/DaisyOneClickSearch.do?product=WOS&amp;search_mode=DaisyOneClickSearch&amp;db_id=&amp;SID=N2iMc2fg5aCh2hIC42B&amp;name=Ruales%20C&amp;ut=000282017700013&amp;pos=2</vt:lpwstr>
      </vt:variant>
      <vt:variant>
        <vt:lpwstr/>
      </vt:variant>
      <vt:variant>
        <vt:i4>2424956</vt:i4>
      </vt:variant>
      <vt:variant>
        <vt:i4>2385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http://apps.isiknowledge.com/DaisyOneClickSearch.do?product=WOS&amp;search_mode=DaisyOneClickSearch&amp;db_id=&amp;SID=N2iMc2fg5aCh2hIC42B&amp;name=Torres%20A&amp;ut=000282017700013&amp;pos=1</vt:lpwstr>
      </vt:variant>
      <vt:variant>
        <vt:lpwstr/>
      </vt:variant>
      <vt:variant>
        <vt:i4>7733263</vt:i4>
      </vt:variant>
      <vt:variant>
        <vt:i4>2382</vt:i4>
      </vt:variant>
      <vt:variant>
        <vt:i4>0</vt:i4>
      </vt:variant>
      <vt:variant>
        <vt:i4>5</vt:i4>
      </vt:variant>
      <vt:variant>
        <vt:lpwstr>http://www.scopus.com/record/display.url?eid=2-s2.0-77956832801&amp;origin=resultslist&amp;sort=plf-f&amp;cite=2-s2.0-77951270173&amp;src=s&amp;imp=t&amp;sid=u9XEOp-cjPalMsn5b_EZdoB%3a120&amp;sot=cite&amp;sdt=a&amp;sl=0&amp;relpos=0&amp;relpos=0</vt:lpwstr>
      </vt:variant>
      <vt:variant>
        <vt:lpwstr/>
      </vt:variant>
      <vt:variant>
        <vt:i4>2621480</vt:i4>
      </vt:variant>
      <vt:variant>
        <vt:i4>2379</vt:i4>
      </vt:variant>
      <vt:variant>
        <vt:i4>0</vt:i4>
      </vt:variant>
      <vt:variant>
        <vt:i4>5</vt:i4>
      </vt:variant>
      <vt:variant>
        <vt:lpwstr>http://www.scopus.com/authid/detail.url?origin=resultslist&amp;authorId=6503919761</vt:lpwstr>
      </vt:variant>
      <vt:variant>
        <vt:lpwstr/>
      </vt:variant>
      <vt:variant>
        <vt:i4>2883629</vt:i4>
      </vt:variant>
      <vt:variant>
        <vt:i4>2376</vt:i4>
      </vt:variant>
      <vt:variant>
        <vt:i4>0</vt:i4>
      </vt:variant>
      <vt:variant>
        <vt:i4>5</vt:i4>
      </vt:variant>
      <vt:variant>
        <vt:lpwstr>http://www.scopus.com/authid/detail.url?origin=resultslist&amp;authorId=35231003500</vt:lpwstr>
      </vt:variant>
      <vt:variant>
        <vt:lpwstr/>
      </vt:variant>
      <vt:variant>
        <vt:i4>2752548</vt:i4>
      </vt:variant>
      <vt:variant>
        <vt:i4>2373</vt:i4>
      </vt:variant>
      <vt:variant>
        <vt:i4>0</vt:i4>
      </vt:variant>
      <vt:variant>
        <vt:i4>5</vt:i4>
      </vt:variant>
      <vt:variant>
        <vt:lpwstr>http://www.scopus.com/authid/detail.url?origin=resultslist&amp;authorId=7101745196</vt:lpwstr>
      </vt:variant>
      <vt:variant>
        <vt:lpwstr/>
      </vt:variant>
      <vt:variant>
        <vt:i4>2687016</vt:i4>
      </vt:variant>
      <vt:variant>
        <vt:i4>2370</vt:i4>
      </vt:variant>
      <vt:variant>
        <vt:i4>0</vt:i4>
      </vt:variant>
      <vt:variant>
        <vt:i4>5</vt:i4>
      </vt:variant>
      <vt:variant>
        <vt:lpwstr>http://www.scopus.com/authid/detail.url?origin=resultslist&amp;authorId=6701839471</vt:lpwstr>
      </vt:variant>
      <vt:variant>
        <vt:lpwstr/>
      </vt:variant>
      <vt:variant>
        <vt:i4>2293806</vt:i4>
      </vt:variant>
      <vt:variant>
        <vt:i4>2367</vt:i4>
      </vt:variant>
      <vt:variant>
        <vt:i4>0</vt:i4>
      </vt:variant>
      <vt:variant>
        <vt:i4>5</vt:i4>
      </vt:variant>
      <vt:variant>
        <vt:lpwstr>http://www.scopus.com/authid/detail.url?origin=resultslist&amp;authorId=23990545900</vt:lpwstr>
      </vt:variant>
      <vt:variant>
        <vt:lpwstr/>
      </vt:variant>
      <vt:variant>
        <vt:i4>2818083</vt:i4>
      </vt:variant>
      <vt:variant>
        <vt:i4>2364</vt:i4>
      </vt:variant>
      <vt:variant>
        <vt:i4>0</vt:i4>
      </vt:variant>
      <vt:variant>
        <vt:i4>5</vt:i4>
      </vt:variant>
      <vt:variant>
        <vt:lpwstr>http://www.scopus.com/authid/detail.url?origin=resultslist&amp;authorId=35605394200</vt:lpwstr>
      </vt:variant>
      <vt:variant>
        <vt:lpwstr/>
      </vt:variant>
      <vt:variant>
        <vt:i4>2883621</vt:i4>
      </vt:variant>
      <vt:variant>
        <vt:i4>2361</vt:i4>
      </vt:variant>
      <vt:variant>
        <vt:i4>0</vt:i4>
      </vt:variant>
      <vt:variant>
        <vt:i4>5</vt:i4>
      </vt:variant>
      <vt:variant>
        <vt:lpwstr>http://www.scopus.com/authid/detail.url?origin=resultslist&amp;authorId=8513367500</vt:lpwstr>
      </vt:variant>
      <vt:variant>
        <vt:lpwstr/>
      </vt:variant>
      <vt:variant>
        <vt:i4>2097192</vt:i4>
      </vt:variant>
      <vt:variant>
        <vt:i4>2358</vt:i4>
      </vt:variant>
      <vt:variant>
        <vt:i4>0</vt:i4>
      </vt:variant>
      <vt:variant>
        <vt:i4>5</vt:i4>
      </vt:variant>
      <vt:variant>
        <vt:lpwstr>http://www.scopus.com/authid/detail.url?origin=resultslist&amp;authorId=15832926900</vt:lpwstr>
      </vt:variant>
      <vt:variant>
        <vt:lpwstr/>
      </vt:variant>
      <vt:variant>
        <vt:i4>7733275</vt:i4>
      </vt:variant>
      <vt:variant>
        <vt:i4>2355</vt:i4>
      </vt:variant>
      <vt:variant>
        <vt:i4>0</vt:i4>
      </vt:variant>
      <vt:variant>
        <vt:i4>5</vt:i4>
      </vt:variant>
      <vt:variant>
        <vt:lpwstr>http://www.scopus.com/record/display.url?eid=2-s2.0-84861869237&amp;origin=resultslist&amp;sort=plf-f&amp;cite=2-s2.0-77951270173&amp;src=s&amp;imp=t&amp;sid=2oCaVYlOPXfr142x7iWEG_L%3a190&amp;sot=cite&amp;sdt=a&amp;sl=0&amp;relpos=0&amp;relpos=0&amp;searchTerm=</vt:lpwstr>
      </vt:variant>
      <vt:variant>
        <vt:lpwstr/>
      </vt:variant>
      <vt:variant>
        <vt:i4>131075</vt:i4>
      </vt:variant>
      <vt:variant>
        <vt:i4>2352</vt:i4>
      </vt:variant>
      <vt:variant>
        <vt:i4>0</vt:i4>
      </vt:variant>
      <vt:variant>
        <vt:i4>5</vt:i4>
      </vt:variant>
      <vt:variant>
        <vt:lpwstr>http://www.scopus.com/authid/detail.url?origin=resultslist&amp;authorId=7004662444&amp;zone=</vt:lpwstr>
      </vt:variant>
      <vt:variant>
        <vt:lpwstr/>
      </vt:variant>
      <vt:variant>
        <vt:i4>131076</vt:i4>
      </vt:variant>
      <vt:variant>
        <vt:i4>2349</vt:i4>
      </vt:variant>
      <vt:variant>
        <vt:i4>0</vt:i4>
      </vt:variant>
      <vt:variant>
        <vt:i4>5</vt:i4>
      </vt:variant>
      <vt:variant>
        <vt:lpwstr>http://www.scopus.com/authid/detail.url?origin=resultslist&amp;authorId=37007454900&amp;zone=</vt:lpwstr>
      </vt:variant>
      <vt:variant>
        <vt:lpwstr/>
      </vt:variant>
      <vt:variant>
        <vt:i4>65551</vt:i4>
      </vt:variant>
      <vt:variant>
        <vt:i4>2346</vt:i4>
      </vt:variant>
      <vt:variant>
        <vt:i4>0</vt:i4>
      </vt:variant>
      <vt:variant>
        <vt:i4>5</vt:i4>
      </vt:variant>
      <vt:variant>
        <vt:lpwstr>http://www.scopus.com/authid/detail.url?origin=resultslist&amp;authorId=16645385900&amp;zone=</vt:lpwstr>
      </vt:variant>
      <vt:variant>
        <vt:lpwstr/>
      </vt:variant>
      <vt:variant>
        <vt:i4>4653065</vt:i4>
      </vt:variant>
      <vt:variant>
        <vt:i4>2343</vt:i4>
      </vt:variant>
      <vt:variant>
        <vt:i4>0</vt:i4>
      </vt:variant>
      <vt:variant>
        <vt:i4>5</vt:i4>
      </vt:variant>
      <vt:variant>
        <vt:lpwstr>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</vt:lpwstr>
      </vt:variant>
      <vt:variant>
        <vt:lpwstr/>
      </vt:variant>
      <vt:variant>
        <vt:i4>786437</vt:i4>
      </vt:variant>
      <vt:variant>
        <vt:i4>2340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1769499</vt:i4>
      </vt:variant>
      <vt:variant>
        <vt:i4>2337</vt:i4>
      </vt:variant>
      <vt:variant>
        <vt:i4>0</vt:i4>
      </vt:variant>
      <vt:variant>
        <vt:i4>5</vt:i4>
      </vt:variant>
      <vt:variant>
        <vt:lpwstr>http://www.springerlink.com/content/?Author=Maja+Radeti%c4%87</vt:lpwstr>
      </vt:variant>
      <vt:variant>
        <vt:lpwstr/>
      </vt:variant>
      <vt:variant>
        <vt:i4>6815804</vt:i4>
      </vt:variant>
      <vt:variant>
        <vt:i4>2334</vt:i4>
      </vt:variant>
      <vt:variant>
        <vt:i4>0</vt:i4>
      </vt:variant>
      <vt:variant>
        <vt:i4>5</vt:i4>
      </vt:variant>
      <vt:variant>
        <vt:lpwstr>http://www.springerlink.com/content/?Author=Jovan+Nedeljkovi%c4%87</vt:lpwstr>
      </vt:variant>
      <vt:variant>
        <vt:lpwstr/>
      </vt:variant>
      <vt:variant>
        <vt:i4>4194323</vt:i4>
      </vt:variant>
      <vt:variant>
        <vt:i4>2331</vt:i4>
      </vt:variant>
      <vt:variant>
        <vt:i4>0</vt:i4>
      </vt:variant>
      <vt:variant>
        <vt:i4>5</vt:i4>
      </vt:variant>
      <vt:variant>
        <vt:lpwstr>http://www.springerlink.com/content/?Author=Petar+Jovan%c4%8di%c4%87</vt:lpwstr>
      </vt:variant>
      <vt:variant>
        <vt:lpwstr/>
      </vt:variant>
      <vt:variant>
        <vt:i4>1703939</vt:i4>
      </vt:variant>
      <vt:variant>
        <vt:i4>2328</vt:i4>
      </vt:variant>
      <vt:variant>
        <vt:i4>0</vt:i4>
      </vt:variant>
      <vt:variant>
        <vt:i4>5</vt:i4>
      </vt:variant>
      <vt:variant>
        <vt:lpwstr>http://www.springerlink.com/content/?Author=Vesna+Vodnik</vt:lpwstr>
      </vt:variant>
      <vt:variant>
        <vt:lpwstr/>
      </vt:variant>
      <vt:variant>
        <vt:i4>327750</vt:i4>
      </vt:variant>
      <vt:variant>
        <vt:i4>2325</vt:i4>
      </vt:variant>
      <vt:variant>
        <vt:i4>0</vt:i4>
      </vt:variant>
      <vt:variant>
        <vt:i4>5</vt:i4>
      </vt:variant>
      <vt:variant>
        <vt:lpwstr>http://www.springerlink.com/content/?Author=Zoran+%c5%a0aponji%c4%87</vt:lpwstr>
      </vt:variant>
      <vt:variant>
        <vt:lpwstr/>
      </vt:variant>
      <vt:variant>
        <vt:i4>3473470</vt:i4>
      </vt:variant>
      <vt:variant>
        <vt:i4>2322</vt:i4>
      </vt:variant>
      <vt:variant>
        <vt:i4>0</vt:i4>
      </vt:variant>
      <vt:variant>
        <vt:i4>5</vt:i4>
      </vt:variant>
      <vt:variant>
        <vt:lpwstr>http://www.springerlink.com/content/?Author=Vesna+Ili%c4%87</vt:lpwstr>
      </vt:variant>
      <vt:variant>
        <vt:lpwstr/>
      </vt:variant>
      <vt:variant>
        <vt:i4>262154</vt:i4>
      </vt:variant>
      <vt:variant>
        <vt:i4>2319</vt:i4>
      </vt:variant>
      <vt:variant>
        <vt:i4>0</vt:i4>
      </vt:variant>
      <vt:variant>
        <vt:i4>5</vt:i4>
      </vt:variant>
      <vt:variant>
        <vt:lpwstr>http://hdl.handle.net/10773/4528</vt:lpwstr>
      </vt:variant>
      <vt:variant>
        <vt:lpwstr/>
      </vt:variant>
      <vt:variant>
        <vt:i4>6225935</vt:i4>
      </vt:variant>
      <vt:variant>
        <vt:i4>2316</vt:i4>
      </vt:variant>
      <vt:variant>
        <vt:i4>0</vt:i4>
      </vt:variant>
      <vt:variant>
        <vt:i4>5</vt:i4>
      </vt:variant>
      <vt:variant>
        <vt:lpwstr>http://www.scopus.com/source/sourceInfo.url?sourceId=12325&amp;origin=resultslist</vt:lpwstr>
      </vt:variant>
      <vt:variant>
        <vt:lpwstr/>
      </vt:variant>
      <vt:variant>
        <vt:i4>1114163</vt:i4>
      </vt:variant>
      <vt:variant>
        <vt:i4>2313</vt:i4>
      </vt:variant>
      <vt:variant>
        <vt:i4>0</vt:i4>
      </vt:variant>
      <vt:variant>
        <vt:i4>5</vt:i4>
      </vt:variant>
      <vt:variant>
        <vt:lpwstr>http://www.scopus.com/record/display.url?eid=2-s2.0-77957882881&amp;origin=resultslist&amp;sort=plf-f&amp;cite=2-s2.0-67349271705&amp;src=s&amp;imp=t&amp;sid=LYl4WDvpVt4pkYIOiTCh_jg%3a180&amp;sot=cite&amp;sdt=a&amp;sl=0&amp;relpos=0&amp;relpos=0</vt:lpwstr>
      </vt:variant>
      <vt:variant>
        <vt:lpwstr/>
      </vt:variant>
      <vt:variant>
        <vt:i4>2883616</vt:i4>
      </vt:variant>
      <vt:variant>
        <vt:i4>2310</vt:i4>
      </vt:variant>
      <vt:variant>
        <vt:i4>0</vt:i4>
      </vt:variant>
      <vt:variant>
        <vt:i4>5</vt:i4>
      </vt:variant>
      <vt:variant>
        <vt:lpwstr>http://www.scopus.com/authid/detail.url?origin=resultslist&amp;authorId=36551284700</vt:lpwstr>
      </vt:variant>
      <vt:variant>
        <vt:lpwstr/>
      </vt:variant>
      <vt:variant>
        <vt:i4>2818091</vt:i4>
      </vt:variant>
      <vt:variant>
        <vt:i4>2307</vt:i4>
      </vt:variant>
      <vt:variant>
        <vt:i4>0</vt:i4>
      </vt:variant>
      <vt:variant>
        <vt:i4>5</vt:i4>
      </vt:variant>
      <vt:variant>
        <vt:lpwstr>http://www.scopus.com/authid/detail.url?origin=resultslist&amp;authorId=36551455100</vt:lpwstr>
      </vt:variant>
      <vt:variant>
        <vt:lpwstr/>
      </vt:variant>
      <vt:variant>
        <vt:i4>2818084</vt:i4>
      </vt:variant>
      <vt:variant>
        <vt:i4>2304</vt:i4>
      </vt:variant>
      <vt:variant>
        <vt:i4>0</vt:i4>
      </vt:variant>
      <vt:variant>
        <vt:i4>5</vt:i4>
      </vt:variant>
      <vt:variant>
        <vt:lpwstr>http://www.scopus.com/authid/detail.url?origin=resultslist&amp;authorId=36489945600</vt:lpwstr>
      </vt:variant>
      <vt:variant>
        <vt:lpwstr/>
      </vt:variant>
      <vt:variant>
        <vt:i4>1310724</vt:i4>
      </vt:variant>
      <vt:variant>
        <vt:i4>2301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http://apps.isiknowledge.com/DaisyOneClickSearch.do?product=WOS&amp;search_mode=DaisyOneClickSearch&amp;db_id=&amp;SID=R1Nl5LiLniba4o5MmJa&amp;name=Ioanid%20A&amp;ut=000280240600022&amp;pos=4&amp;cacheurlFromRightClick=no</vt:lpwstr>
      </vt:variant>
      <vt:variant>
        <vt:lpwstr/>
      </vt:variant>
      <vt:variant>
        <vt:i4>2228323</vt:i4>
      </vt:variant>
      <vt:variant>
        <vt:i4>2298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http://apps.isiknowledge.com/DaisyOneClickSearch.do?product=WOS&amp;search_mode=DaisyOneClickSearch&amp;db_id=&amp;SID=R1Nl5LiLniba4o5MmJa&amp;name=Stoica%20I&amp;ut=000280240600022&amp;pos=3</vt:lpwstr>
      </vt:variant>
      <vt:variant>
        <vt:lpwstr/>
      </vt:variant>
      <vt:variant>
        <vt:i4>1048601</vt:i4>
      </vt:variant>
      <vt:variant>
        <vt:i4>2295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http://apps.isiknowledge.com/DaisyOneClickSearch.do?product=WOS&amp;search_mode=DaisyOneClickSearch&amp;db_id=&amp;SID=R1Nl5LiLniba4o5MmJa&amp;name=Airinei%20A&amp;ut=000280240600022&amp;pos=2</vt:lpwstr>
      </vt:variant>
      <vt:variant>
        <vt:lpwstr/>
      </vt:variant>
      <vt:variant>
        <vt:i4>2752616</vt:i4>
      </vt:variant>
      <vt:variant>
        <vt:i4>2292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http://apps.isiknowledge.com/DaisyOneClickSearch.do?product=WOS&amp;search_mode=DaisyOneClickSearch&amp;db_id=&amp;SID=R1Nl5LiLniba4o5MmJa&amp;name=Racles%20C&amp;ut=000280240600022&amp;pos=1</vt:lpwstr>
      </vt:variant>
      <vt:variant>
        <vt:lpwstr/>
      </vt:variant>
      <vt:variant>
        <vt:i4>3539048</vt:i4>
      </vt:variant>
      <vt:variant>
        <vt:i4>2289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http://apps.isiknowledge.com/full_record.do?product=WOS&amp;colname=WOS&amp;search_mode=CitingArticles&amp;qid=15&amp;SID=Z1En4GPeJJKhmhLFbgG&amp;page=1&amp;doc=1&amp;cacheurlFromRightClick=no</vt:lpwstr>
      </vt:variant>
      <vt:variant>
        <vt:lpwstr/>
      </vt:variant>
      <vt:variant>
        <vt:i4>720911</vt:i4>
      </vt:variant>
      <vt:variant>
        <vt:i4>2286</vt:i4>
      </vt:variant>
      <vt:variant>
        <vt:i4>0</vt:i4>
      </vt:variant>
      <vt:variant>
        <vt:i4>5</vt:i4>
      </vt:variant>
      <vt:variant>
        <vt:lpwstr>http://www.scopus.com/authid/detail.url?origin=resultslist&amp;authorId=36910811800&amp;zone=</vt:lpwstr>
      </vt:variant>
      <vt:variant>
        <vt:lpwstr/>
      </vt:variant>
      <vt:variant>
        <vt:i4>983049</vt:i4>
      </vt:variant>
      <vt:variant>
        <vt:i4>2283</vt:i4>
      </vt:variant>
      <vt:variant>
        <vt:i4>0</vt:i4>
      </vt:variant>
      <vt:variant>
        <vt:i4>5</vt:i4>
      </vt:variant>
      <vt:variant>
        <vt:lpwstr>http://www.scopus.com/authid/detail.url?origin=resultslist&amp;authorId=37123708400&amp;zone=</vt:lpwstr>
      </vt:variant>
      <vt:variant>
        <vt:lpwstr/>
      </vt:variant>
      <vt:variant>
        <vt:i4>262148</vt:i4>
      </vt:variant>
      <vt:variant>
        <vt:i4>2280</vt:i4>
      </vt:variant>
      <vt:variant>
        <vt:i4>0</vt:i4>
      </vt:variant>
      <vt:variant>
        <vt:i4>5</vt:i4>
      </vt:variant>
      <vt:variant>
        <vt:lpwstr>http://www.scopus.com/authid/detail.url?origin=resultslist&amp;authorId=36941132000&amp;zone=</vt:lpwstr>
      </vt:variant>
      <vt:variant>
        <vt:lpwstr/>
      </vt:variant>
      <vt:variant>
        <vt:i4>393219</vt:i4>
      </vt:variant>
      <vt:variant>
        <vt:i4>2277</vt:i4>
      </vt:variant>
      <vt:variant>
        <vt:i4>0</vt:i4>
      </vt:variant>
      <vt:variant>
        <vt:i4>5</vt:i4>
      </vt:variant>
      <vt:variant>
        <vt:lpwstr>http://www.scopus.com/authid/detail.url?origin=resultslist&amp;authorId=36912044300&amp;zone=</vt:lpwstr>
      </vt:variant>
      <vt:variant>
        <vt:lpwstr/>
      </vt:variant>
      <vt:variant>
        <vt:i4>458752</vt:i4>
      </vt:variant>
      <vt:variant>
        <vt:i4>2274</vt:i4>
      </vt:variant>
      <vt:variant>
        <vt:i4>0</vt:i4>
      </vt:variant>
      <vt:variant>
        <vt:i4>5</vt:i4>
      </vt:variant>
      <vt:variant>
        <vt:lpwstr>http://www.scopus.com/authid/detail.url?origin=resultslist&amp;authorId=36489945600&amp;zone=</vt:lpwstr>
      </vt:variant>
      <vt:variant>
        <vt:lpwstr/>
      </vt:variant>
      <vt:variant>
        <vt:i4>2949161</vt:i4>
      </vt:variant>
      <vt:variant>
        <vt:i4>2271</vt:i4>
      </vt:variant>
      <vt:variant>
        <vt:i4>0</vt:i4>
      </vt:variant>
      <vt:variant>
        <vt:i4>5</vt:i4>
      </vt:variant>
      <vt:variant>
        <vt:lpwstr>http://www.scopus.com/authid/detail.url?origin=resultslist&amp;authorId=9634912700</vt:lpwstr>
      </vt:variant>
      <vt:variant>
        <vt:lpwstr/>
      </vt:variant>
      <vt:variant>
        <vt:i4>2752558</vt:i4>
      </vt:variant>
      <vt:variant>
        <vt:i4>2268</vt:i4>
      </vt:variant>
      <vt:variant>
        <vt:i4>0</vt:i4>
      </vt:variant>
      <vt:variant>
        <vt:i4>5</vt:i4>
      </vt:variant>
      <vt:variant>
        <vt:lpwstr>http://www.scopus.com/authid/detail.url?origin=resultslist&amp;authorId=26657939600</vt:lpwstr>
      </vt:variant>
      <vt:variant>
        <vt:lpwstr/>
      </vt:variant>
      <vt:variant>
        <vt:i4>2883625</vt:i4>
      </vt:variant>
      <vt:variant>
        <vt:i4>2265</vt:i4>
      </vt:variant>
      <vt:variant>
        <vt:i4>0</vt:i4>
      </vt:variant>
      <vt:variant>
        <vt:i4>5</vt:i4>
      </vt:variant>
      <vt:variant>
        <vt:lpwstr>http://www.scopus.com/authid/detail.url?origin=resultslist&amp;authorId=18036957300</vt:lpwstr>
      </vt:variant>
      <vt:variant>
        <vt:lpwstr/>
      </vt:variant>
      <vt:variant>
        <vt:i4>3014699</vt:i4>
      </vt:variant>
      <vt:variant>
        <vt:i4>2262</vt:i4>
      </vt:variant>
      <vt:variant>
        <vt:i4>0</vt:i4>
      </vt:variant>
      <vt:variant>
        <vt:i4>5</vt:i4>
      </vt:variant>
      <vt:variant>
        <vt:lpwstr>http://www.scopus.com/authid/detail.url?origin=resultslist&amp;authorId=35201577400</vt:lpwstr>
      </vt:variant>
      <vt:variant>
        <vt:lpwstr/>
      </vt:variant>
      <vt:variant>
        <vt:i4>2883628</vt:i4>
      </vt:variant>
      <vt:variant>
        <vt:i4>2259</vt:i4>
      </vt:variant>
      <vt:variant>
        <vt:i4>0</vt:i4>
      </vt:variant>
      <vt:variant>
        <vt:i4>5</vt:i4>
      </vt:variant>
      <vt:variant>
        <vt:lpwstr>http://www.scopus.com/authid/detail.url?origin=resultslist&amp;authorId=35200919400</vt:lpwstr>
      </vt:variant>
      <vt:variant>
        <vt:lpwstr/>
      </vt:variant>
      <vt:variant>
        <vt:i4>6225920</vt:i4>
      </vt:variant>
      <vt:variant>
        <vt:i4>2256</vt:i4>
      </vt:variant>
      <vt:variant>
        <vt:i4>0</vt:i4>
      </vt:variant>
      <vt:variant>
        <vt:i4>5</vt:i4>
      </vt:variant>
      <vt:variant>
        <vt:lpwstr>http://www.scopus.com/source/sourceInfo.url?sourceId=18375&amp;origin=resultslist</vt:lpwstr>
      </vt:variant>
      <vt:variant>
        <vt:lpwstr/>
      </vt:variant>
      <vt:variant>
        <vt:i4>458757</vt:i4>
      </vt:variant>
      <vt:variant>
        <vt:i4>2253</vt:i4>
      </vt:variant>
      <vt:variant>
        <vt:i4>0</vt:i4>
      </vt:variant>
      <vt:variant>
        <vt:i4>5</vt:i4>
      </vt:variant>
      <vt:variant>
        <vt:lpwstr>http://www.scopus.com/authid/detail.url?origin=resultslist&amp;authorId=7003302470&amp;zone=</vt:lpwstr>
      </vt:variant>
      <vt:variant>
        <vt:lpwstr/>
      </vt:variant>
      <vt:variant>
        <vt:i4>131087</vt:i4>
      </vt:variant>
      <vt:variant>
        <vt:i4>2250</vt:i4>
      </vt:variant>
      <vt:variant>
        <vt:i4>0</vt:i4>
      </vt:variant>
      <vt:variant>
        <vt:i4>5</vt:i4>
      </vt:variant>
      <vt:variant>
        <vt:lpwstr>http://www.scopus.com/authid/detail.url?origin=resultslist&amp;authorId=42261407400&amp;zone=</vt:lpwstr>
      </vt:variant>
      <vt:variant>
        <vt:lpwstr/>
      </vt:variant>
      <vt:variant>
        <vt:i4>917513</vt:i4>
      </vt:variant>
      <vt:variant>
        <vt:i4>2247</vt:i4>
      </vt:variant>
      <vt:variant>
        <vt:i4>0</vt:i4>
      </vt:variant>
      <vt:variant>
        <vt:i4>5</vt:i4>
      </vt:variant>
      <vt:variant>
        <vt:lpwstr>http://www.scopus.com/authid/detail.url?origin=resultslist&amp;authorId=42260926100&amp;zone=</vt:lpwstr>
      </vt:variant>
      <vt:variant>
        <vt:lpwstr/>
      </vt:variant>
      <vt:variant>
        <vt:i4>327687</vt:i4>
      </vt:variant>
      <vt:variant>
        <vt:i4>2244</vt:i4>
      </vt:variant>
      <vt:variant>
        <vt:i4>0</vt:i4>
      </vt:variant>
      <vt:variant>
        <vt:i4>5</vt:i4>
      </vt:variant>
      <vt:variant>
        <vt:lpwstr>http://www.scopus.com/authid/detail.url?origin=resultslist&amp;authorId=7201865090&amp;zone=</vt:lpwstr>
      </vt:variant>
      <vt:variant>
        <vt:lpwstr/>
      </vt:variant>
      <vt:variant>
        <vt:i4>917512</vt:i4>
      </vt:variant>
      <vt:variant>
        <vt:i4>2241</vt:i4>
      </vt:variant>
      <vt:variant>
        <vt:i4>0</vt:i4>
      </vt:variant>
      <vt:variant>
        <vt:i4>5</vt:i4>
      </vt:variant>
      <vt:variant>
        <vt:lpwstr>http://www.scopus.com/authid/detail.url?origin=resultslist&amp;authorId=35183442100&amp;zone=</vt:lpwstr>
      </vt:variant>
      <vt:variant>
        <vt:lpwstr/>
      </vt:variant>
      <vt:variant>
        <vt:i4>262213</vt:i4>
      </vt:variant>
      <vt:variant>
        <vt:i4>2238</vt:i4>
      </vt:variant>
      <vt:variant>
        <vt:i4>0</vt:i4>
      </vt:variant>
      <vt:variant>
        <vt:i4>5</vt:i4>
      </vt:variant>
      <vt:variant>
        <vt:lpwstr>http://www.scopus.com/record/display.url?eid=2-s2.0-84855672324&amp;origin=resultslist&amp;sort=plf-f&amp;cite=2-s2.0-67349271705&amp;src=s&amp;imp=t&amp;sid=5slDvZEVVPLvw0yWKfx2MQm%3a390&amp;sot=cite&amp;sdt=a&amp;sl=0&amp;relpos=0&amp;relpos=0&amp;searchTerm=</vt:lpwstr>
      </vt:variant>
      <vt:variant>
        <vt:lpwstr/>
      </vt:variant>
      <vt:variant>
        <vt:i4>393225</vt:i4>
      </vt:variant>
      <vt:variant>
        <vt:i4>2235</vt:i4>
      </vt:variant>
      <vt:variant>
        <vt:i4>0</vt:i4>
      </vt:variant>
      <vt:variant>
        <vt:i4>5</vt:i4>
      </vt:variant>
      <vt:variant>
        <vt:lpwstr>http://www.scopus.com/authid/detail.url?origin=resultslist&amp;authorId=42161176600&amp;zone=</vt:lpwstr>
      </vt:variant>
      <vt:variant>
        <vt:lpwstr/>
      </vt:variant>
      <vt:variant>
        <vt:i4>4</vt:i4>
      </vt:variant>
      <vt:variant>
        <vt:i4>2232</vt:i4>
      </vt:variant>
      <vt:variant>
        <vt:i4>0</vt:i4>
      </vt:variant>
      <vt:variant>
        <vt:i4>5</vt:i4>
      </vt:variant>
      <vt:variant>
        <vt:lpwstr>http://www.scopus.com/authid/detail.url?origin=resultslist&amp;authorId=42162273800&amp;zone=</vt:lpwstr>
      </vt:variant>
      <vt:variant>
        <vt:lpwstr/>
      </vt:variant>
      <vt:variant>
        <vt:i4>786433</vt:i4>
      </vt:variant>
      <vt:variant>
        <vt:i4>2229</vt:i4>
      </vt:variant>
      <vt:variant>
        <vt:i4>0</vt:i4>
      </vt:variant>
      <vt:variant>
        <vt:i4>5</vt:i4>
      </vt:variant>
      <vt:variant>
        <vt:lpwstr>http://www.scopus.com/authid/detail.url?origin=resultslist&amp;authorId=42161984100&amp;zone=</vt:lpwstr>
      </vt:variant>
      <vt:variant>
        <vt:lpwstr/>
      </vt:variant>
      <vt:variant>
        <vt:i4>6160392</vt:i4>
      </vt:variant>
      <vt:variant>
        <vt:i4>2226</vt:i4>
      </vt:variant>
      <vt:variant>
        <vt:i4>0</vt:i4>
      </vt:variant>
      <vt:variant>
        <vt:i4>5</vt:i4>
      </vt:variant>
      <vt:variant>
        <vt:lpwstr>http://www.scopus.com/source/sourceInfo.url?sourceId=14433&amp;origin=resultslist</vt:lpwstr>
      </vt:variant>
      <vt:variant>
        <vt:lpwstr/>
      </vt:variant>
      <vt:variant>
        <vt:i4>4194306</vt:i4>
      </vt:variant>
      <vt:variant>
        <vt:i4>2223</vt:i4>
      </vt:variant>
      <vt:variant>
        <vt:i4>0</vt:i4>
      </vt:variant>
      <vt:variant>
        <vt:i4>5</vt:i4>
      </vt:variant>
      <vt:variant>
        <vt:lpwstr>http://www.scopus.com/record/display.url?eid=2-s2.0-84858445112&amp;origin=resultslist&amp;sort=plf-f&amp;cite=2-s2.0-67349271705&amp;src=s&amp;imp=t&amp;sid=iEvBguyul9bR3Kyf6peAbcU%3a270&amp;sot=cite&amp;sdt=a&amp;sl=0&amp;relpos=0&amp;relpos=0&amp;searchTerm=</vt:lpwstr>
      </vt:variant>
      <vt:variant>
        <vt:lpwstr/>
      </vt:variant>
      <vt:variant>
        <vt:i4>196616</vt:i4>
      </vt:variant>
      <vt:variant>
        <vt:i4>2220</vt:i4>
      </vt:variant>
      <vt:variant>
        <vt:i4>0</vt:i4>
      </vt:variant>
      <vt:variant>
        <vt:i4>5</vt:i4>
      </vt:variant>
      <vt:variant>
        <vt:lpwstr>http://www.scopus.com/authid/detail.url?origin=resultslist&amp;authorId=55045324600&amp;zone=</vt:lpwstr>
      </vt:variant>
      <vt:variant>
        <vt:lpwstr/>
      </vt:variant>
      <vt:variant>
        <vt:i4>524292</vt:i4>
      </vt:variant>
      <vt:variant>
        <vt:i4>2217</vt:i4>
      </vt:variant>
      <vt:variant>
        <vt:i4>0</vt:i4>
      </vt:variant>
      <vt:variant>
        <vt:i4>5</vt:i4>
      </vt:variant>
      <vt:variant>
        <vt:lpwstr>http://www.scopus.com.proxy.kobson.nb.rs:2048/record/display.url?eid=2-s2.0-84864712289&amp;origin=resultslist&amp;sort=plf-f&amp;cite=2-s2.0-67349271705&amp;src=s&amp;imp=t&amp;sid=I70FSKomf6ZrxT356g-yVps%3a430&amp;sot=cite&amp;sdt=a&amp;sl=0&amp;relpos=0&amp;relpos=0&amp;searchTerm=</vt:lpwstr>
      </vt:variant>
      <vt:variant>
        <vt:lpwstr/>
      </vt:variant>
      <vt:variant>
        <vt:i4>7274536</vt:i4>
      </vt:variant>
      <vt:variant>
        <vt:i4>2214</vt:i4>
      </vt:variant>
      <vt:variant>
        <vt:i4>0</vt:i4>
      </vt:variant>
      <vt:variant>
        <vt:i4>5</vt:i4>
      </vt:variant>
      <vt:variant>
        <vt:lpwstr>http://www.scopus.com/record/display.url?eid=2-s2.0-84872486537&amp;origin=resultslist&amp;sort=plf-f&amp;cite=2-s2.0-67349271705&amp;src=s&amp;imp=t&amp;sid=35B9434121ABFD2B169E6BF64D8E63FC.aqHV0EoE4xlIF3hgVWgA%3a640&amp;sot=cite&amp;sdt=a&amp;sl=0&amp;relpos=0&amp;relpos=0&amp;searchTerm=</vt:lpwstr>
      </vt:variant>
      <vt:variant>
        <vt:lpwstr/>
      </vt:variant>
      <vt:variant>
        <vt:i4>393225</vt:i4>
      </vt:variant>
      <vt:variant>
        <vt:i4>2211</vt:i4>
      </vt:variant>
      <vt:variant>
        <vt:i4>0</vt:i4>
      </vt:variant>
      <vt:variant>
        <vt:i4>5</vt:i4>
      </vt:variant>
      <vt:variant>
        <vt:lpwstr>http://www.scopus.com/authid/detail.url?origin=resultslist&amp;authorId=42161176600&amp;zone=</vt:lpwstr>
      </vt:variant>
      <vt:variant>
        <vt:lpwstr/>
      </vt:variant>
      <vt:variant>
        <vt:i4>262153</vt:i4>
      </vt:variant>
      <vt:variant>
        <vt:i4>2208</vt:i4>
      </vt:variant>
      <vt:variant>
        <vt:i4>0</vt:i4>
      </vt:variant>
      <vt:variant>
        <vt:i4>5</vt:i4>
      </vt:variant>
      <vt:variant>
        <vt:lpwstr>http://www.scopus.com/authid/detail.url?origin=resultslist&amp;authorId=19337398900&amp;zone=</vt:lpwstr>
      </vt:variant>
      <vt:variant>
        <vt:lpwstr/>
      </vt:variant>
      <vt:variant>
        <vt:i4>458764</vt:i4>
      </vt:variant>
      <vt:variant>
        <vt:i4>2205</vt:i4>
      </vt:variant>
      <vt:variant>
        <vt:i4>0</vt:i4>
      </vt:variant>
      <vt:variant>
        <vt:i4>5</vt:i4>
      </vt:variant>
      <vt:variant>
        <vt:lpwstr>http://www.scopus.com/authid/detail.url?origin=resultslist&amp;authorId=55295907200&amp;zone=</vt:lpwstr>
      </vt:variant>
      <vt:variant>
        <vt:lpwstr/>
      </vt:variant>
      <vt:variant>
        <vt:i4>11</vt:i4>
      </vt:variant>
      <vt:variant>
        <vt:i4>2202</vt:i4>
      </vt:variant>
      <vt:variant>
        <vt:i4>0</vt:i4>
      </vt:variant>
      <vt:variant>
        <vt:i4>5</vt:i4>
      </vt:variant>
      <vt:variant>
        <vt:lpwstr>http://www.scopus.com/authid/detail.url?origin=resultslist&amp;authorId=6603238731&amp;zone=</vt:lpwstr>
      </vt:variant>
      <vt:variant>
        <vt:lpwstr/>
      </vt:variant>
      <vt:variant>
        <vt:i4>524292</vt:i4>
      </vt:variant>
      <vt:variant>
        <vt:i4>2199</vt:i4>
      </vt:variant>
      <vt:variant>
        <vt:i4>0</vt:i4>
      </vt:variant>
      <vt:variant>
        <vt:i4>5</vt:i4>
      </vt:variant>
      <vt:variant>
        <vt:lpwstr>http://www.scopus.com/authid/detail.url?origin=resultslist&amp;authorId=7409848273&amp;zone=</vt:lpwstr>
      </vt:variant>
      <vt:variant>
        <vt:lpwstr/>
      </vt:variant>
      <vt:variant>
        <vt:i4>458765</vt:i4>
      </vt:variant>
      <vt:variant>
        <vt:i4>2196</vt:i4>
      </vt:variant>
      <vt:variant>
        <vt:i4>0</vt:i4>
      </vt:variant>
      <vt:variant>
        <vt:i4>5</vt:i4>
      </vt:variant>
      <vt:variant>
        <vt:lpwstr>http://www.scopus.com/authid/detail.url?origin=resultslist&amp;authorId=11241255600&amp;zone=</vt:lpwstr>
      </vt:variant>
      <vt:variant>
        <vt:lpwstr/>
      </vt:variant>
      <vt:variant>
        <vt:i4>65536</vt:i4>
      </vt:variant>
      <vt:variant>
        <vt:i4>2193</vt:i4>
      </vt:variant>
      <vt:variant>
        <vt:i4>0</vt:i4>
      </vt:variant>
      <vt:variant>
        <vt:i4>5</vt:i4>
      </vt:variant>
      <vt:variant>
        <vt:lpwstr>http://www.scopus.com/authid/detail.url?origin=resultslist&amp;authorId=55308100200&amp;zone=</vt:lpwstr>
      </vt:variant>
      <vt:variant>
        <vt:lpwstr/>
      </vt:variant>
      <vt:variant>
        <vt:i4>3932276</vt:i4>
      </vt:variant>
      <vt:variant>
        <vt:i4>2190</vt:i4>
      </vt:variant>
      <vt:variant>
        <vt:i4>0</vt:i4>
      </vt:variant>
      <vt:variant>
        <vt:i4>5</vt:i4>
      </vt:variant>
      <vt:variant>
        <vt:lpwstr>http://www.scopus.com/record/display.url?eid=2-s2.0-84883096232&amp;origin=resultslist&amp;sort=plf-f&amp;cite=2-s2.0-67349271705&amp;src=s&amp;imp=t&amp;sid=2CDFDCD0EEB54D1DE6E7407C027F3C36.iqs8TDG0Wy6BURhzD3nFA%3a390&amp;sot=cite&amp;sdt=a&amp;sl=0&amp;relpos=1&amp;relpos=1&amp;citeCnt=0&amp;searchTerm=</vt:lpwstr>
      </vt:variant>
      <vt:variant>
        <vt:lpwstr/>
      </vt:variant>
      <vt:variant>
        <vt:i4>262152</vt:i4>
      </vt:variant>
      <vt:variant>
        <vt:i4>2187</vt:i4>
      </vt:variant>
      <vt:variant>
        <vt:i4>0</vt:i4>
      </vt:variant>
      <vt:variant>
        <vt:i4>5</vt:i4>
      </vt:variant>
      <vt:variant>
        <vt:lpwstr>http://www.scopus.com/authid/detail.url?origin=resultslist&amp;authorId=6602960731&amp;zone=</vt:lpwstr>
      </vt:variant>
      <vt:variant>
        <vt:lpwstr/>
      </vt:variant>
      <vt:variant>
        <vt:i4>524303</vt:i4>
      </vt:variant>
      <vt:variant>
        <vt:i4>2184</vt:i4>
      </vt:variant>
      <vt:variant>
        <vt:i4>0</vt:i4>
      </vt:variant>
      <vt:variant>
        <vt:i4>5</vt:i4>
      </vt:variant>
      <vt:variant>
        <vt:lpwstr>http://www.scopus.com/authid/detail.url?origin=resultslist&amp;authorId=7003905803&amp;zone=</vt:lpwstr>
      </vt:variant>
      <vt:variant>
        <vt:lpwstr/>
      </vt:variant>
      <vt:variant>
        <vt:i4>6291500</vt:i4>
      </vt:variant>
      <vt:variant>
        <vt:i4>2181</vt:i4>
      </vt:variant>
      <vt:variant>
        <vt:i4>0</vt:i4>
      </vt:variant>
      <vt:variant>
        <vt:i4>5</vt:i4>
      </vt:variant>
      <vt:variant>
        <vt:lpwstr>http://www.sciencedirect.com/science/journal/00223697/75/2</vt:lpwstr>
      </vt:variant>
      <vt:variant>
        <vt:lpwstr/>
      </vt:variant>
      <vt:variant>
        <vt:i4>4259861</vt:i4>
      </vt:variant>
      <vt:variant>
        <vt:i4>2178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http://www.scopus.com/search/submit/author.url?author=Nedeljkovic+J.M.&amp;origin=resultslist&amp;authorId=7003632042</vt:lpwstr>
      </vt:variant>
      <vt:variant>
        <vt:lpwstr/>
      </vt:variant>
      <vt:variant>
        <vt:i4>6291581</vt:i4>
      </vt:variant>
      <vt:variant>
        <vt:i4>2175</vt:i4>
      </vt:variant>
      <vt:variant>
        <vt:i4>0</vt:i4>
      </vt:variant>
      <vt:variant>
        <vt:i4>5</vt:i4>
      </vt:variant>
      <vt:variant>
        <vt:lpwstr>http://www.scopus.com/search/submit/author.url?author=Jeremic+K.&amp;origin=resultslist&amp;authorId=6701486495</vt:lpwstr>
      </vt:variant>
      <vt:variant>
        <vt:lpwstr/>
      </vt:variant>
      <vt:variant>
        <vt:i4>6357050</vt:i4>
      </vt:variant>
      <vt:variant>
        <vt:i4>2172</vt:i4>
      </vt:variant>
      <vt:variant>
        <vt:i4>0</vt:i4>
      </vt:variant>
      <vt:variant>
        <vt:i4>5</vt:i4>
      </vt:variant>
      <vt:variant>
        <vt:lpwstr>http://www.scopus.com/search/submit/author.url?author=Vodnik+V.&amp;origin=resultslist&amp;authorId=6508327780</vt:lpwstr>
      </vt:variant>
      <vt:variant>
        <vt:lpwstr/>
      </vt:variant>
      <vt:variant>
        <vt:i4>5505025</vt:i4>
      </vt:variant>
      <vt:variant>
        <vt:i4>2169</vt:i4>
      </vt:variant>
      <vt:variant>
        <vt:i4>0</vt:i4>
      </vt:variant>
      <vt:variant>
        <vt:i4>5</vt:i4>
      </vt:variant>
      <vt:variant>
        <vt:lpwstr>http://www.scopus.com/source/sourceInfo.url?sourceId=26987&amp;origin=resultslist</vt:lpwstr>
      </vt:variant>
      <vt:variant>
        <vt:lpwstr/>
      </vt:variant>
      <vt:variant>
        <vt:i4>6225937</vt:i4>
      </vt:variant>
      <vt:variant>
        <vt:i4>2166</vt:i4>
      </vt:variant>
      <vt:variant>
        <vt:i4>0</vt:i4>
      </vt:variant>
      <vt:variant>
        <vt:i4>5</vt:i4>
      </vt:variant>
      <vt:variant>
        <vt:lpwstr>http://www.scopus.com/search/submit/author.url?author=L%c3%b3pez-Cabarcos%2c+E.&amp;origin=resultslist&amp;authorId=35781956900&amp;src=s</vt:lpwstr>
      </vt:variant>
      <vt:variant>
        <vt:lpwstr/>
      </vt:variant>
      <vt:variant>
        <vt:i4>3539060</vt:i4>
      </vt:variant>
      <vt:variant>
        <vt:i4>2163</vt:i4>
      </vt:variant>
      <vt:variant>
        <vt:i4>0</vt:i4>
      </vt:variant>
      <vt:variant>
        <vt:i4>5</vt:i4>
      </vt:variant>
      <vt:variant>
        <vt:lpwstr>http://www.scopus.com/search/submit/author.url?author=Seydel%2c+T.&amp;origin=resultslist&amp;authorId=6602240300&amp;src=s</vt:lpwstr>
      </vt:variant>
      <vt:variant>
        <vt:lpwstr/>
      </vt:variant>
      <vt:variant>
        <vt:i4>2424891</vt:i4>
      </vt:variant>
      <vt:variant>
        <vt:i4>2160</vt:i4>
      </vt:variant>
      <vt:variant>
        <vt:i4>0</vt:i4>
      </vt:variant>
      <vt:variant>
        <vt:i4>5</vt:i4>
      </vt:variant>
      <vt:variant>
        <vt:lpwstr>http://www.scopus.com/search/submit/author.url?author=Frick%2c+B.&amp;origin=resultslist&amp;authorId=35232973200&amp;src=s</vt:lpwstr>
      </vt:variant>
      <vt:variant>
        <vt:lpwstr/>
      </vt:variant>
      <vt:variant>
        <vt:i4>4784159</vt:i4>
      </vt:variant>
      <vt:variant>
        <vt:i4>2157</vt:i4>
      </vt:variant>
      <vt:variant>
        <vt:i4>0</vt:i4>
      </vt:variant>
      <vt:variant>
        <vt:i4>5</vt:i4>
      </vt:variant>
      <vt:variant>
        <vt:lpwstr>http://www.scopus.com/search/submit/author.url?author=Zafeiropoulos%2c+N.E.&amp;origin=resultslist&amp;authorId=36054116400&amp;src=s</vt:lpwstr>
      </vt:variant>
      <vt:variant>
        <vt:lpwstr/>
      </vt:variant>
      <vt:variant>
        <vt:i4>262163</vt:i4>
      </vt:variant>
      <vt:variant>
        <vt:i4>2154</vt:i4>
      </vt:variant>
      <vt:variant>
        <vt:i4>0</vt:i4>
      </vt:variant>
      <vt:variant>
        <vt:i4>5</vt:i4>
      </vt:variant>
      <vt:variant>
        <vt:lpwstr>http://www.scopus.com/search/submit/author.url?author=Rubio-Retama%2c+J.&amp;origin=resultslist&amp;authorId=6506833322&amp;src=s</vt:lpwstr>
      </vt:variant>
      <vt:variant>
        <vt:lpwstr/>
      </vt:variant>
      <vt:variant>
        <vt:i4>7405583</vt:i4>
      </vt:variant>
      <vt:variant>
        <vt:i4>2151</vt:i4>
      </vt:variant>
      <vt:variant>
        <vt:i4>0</vt:i4>
      </vt:variant>
      <vt:variant>
        <vt:i4>5</vt:i4>
      </vt:variant>
      <vt:variant>
        <vt:lpwstr>http://www.scopus.com/record/display.url?eid=2-s2.0-80055053540&amp;origin=resultslist&amp;sort=plf-f&amp;cite=2-s2.0-60749117985&amp;src=s&amp;imp=t&amp;sid=6vwFH_1AXahF1jKDOjZ3Qr3%3a500&amp;sot=cite&amp;sdt=a&amp;sl=0&amp;relpos=0&amp;relpos=0&amp;searchTerm=</vt:lpwstr>
      </vt:variant>
      <vt:variant>
        <vt:lpwstr/>
      </vt:variant>
      <vt:variant>
        <vt:i4>393216</vt:i4>
      </vt:variant>
      <vt:variant>
        <vt:i4>2148</vt:i4>
      </vt:variant>
      <vt:variant>
        <vt:i4>0</vt:i4>
      </vt:variant>
      <vt:variant>
        <vt:i4>5</vt:i4>
      </vt:variant>
      <vt:variant>
        <vt:lpwstr>http://www.scopus.com/authid/detail.url?origin=resultslist&amp;authorId=35261989400&amp;zone=</vt:lpwstr>
      </vt:variant>
      <vt:variant>
        <vt:lpwstr/>
      </vt:variant>
      <vt:variant>
        <vt:i4>393217</vt:i4>
      </vt:variant>
      <vt:variant>
        <vt:i4>2145</vt:i4>
      </vt:variant>
      <vt:variant>
        <vt:i4>0</vt:i4>
      </vt:variant>
      <vt:variant>
        <vt:i4>5</vt:i4>
      </vt:variant>
      <vt:variant>
        <vt:lpwstr>http://www.scopus.com/authid/detail.url?origin=resultslist&amp;authorId=35301086400&amp;zone=</vt:lpwstr>
      </vt:variant>
      <vt:variant>
        <vt:lpwstr/>
      </vt:variant>
      <vt:variant>
        <vt:i4>393221</vt:i4>
      </vt:variant>
      <vt:variant>
        <vt:i4>2142</vt:i4>
      </vt:variant>
      <vt:variant>
        <vt:i4>0</vt:i4>
      </vt:variant>
      <vt:variant>
        <vt:i4>5</vt:i4>
      </vt:variant>
      <vt:variant>
        <vt:lpwstr>http://www.scopus.com/authid/detail.url?origin=resultslist&amp;authorId=53980931600&amp;zone=</vt:lpwstr>
      </vt:variant>
      <vt:variant>
        <vt:lpwstr/>
      </vt:variant>
      <vt:variant>
        <vt:i4>2228287</vt:i4>
      </vt:variant>
      <vt:variant>
        <vt:i4>2139</vt:i4>
      </vt:variant>
      <vt:variant>
        <vt:i4>0</vt:i4>
      </vt:variant>
      <vt:variant>
        <vt:i4>5</vt:i4>
      </vt:variant>
      <vt:variant>
        <vt:lpwstr>http://www.scopus.com/source/sourceInfo.url?sourceId=145691&amp;origin=resultslist</vt:lpwstr>
      </vt:variant>
      <vt:variant>
        <vt:lpwstr/>
      </vt:variant>
      <vt:variant>
        <vt:i4>983043</vt:i4>
      </vt:variant>
      <vt:variant>
        <vt:i4>2136</vt:i4>
      </vt:variant>
      <vt:variant>
        <vt:i4>0</vt:i4>
      </vt:variant>
      <vt:variant>
        <vt:i4>5</vt:i4>
      </vt:variant>
      <vt:variant>
        <vt:lpwstr>http://www.scopus.com/authid/detail.url?origin=resultslist&amp;authorId=34571019900&amp;zone=</vt:lpwstr>
      </vt:variant>
      <vt:variant>
        <vt:lpwstr/>
      </vt:variant>
      <vt:variant>
        <vt:i4>786436</vt:i4>
      </vt:variant>
      <vt:variant>
        <vt:i4>2133</vt:i4>
      </vt:variant>
      <vt:variant>
        <vt:i4>0</vt:i4>
      </vt:variant>
      <vt:variant>
        <vt:i4>5</vt:i4>
      </vt:variant>
      <vt:variant>
        <vt:lpwstr>http://www.scopus.com/authid/detail.url?origin=resultslist&amp;authorId=6603491232&amp;zone=</vt:lpwstr>
      </vt:variant>
      <vt:variant>
        <vt:lpwstr/>
      </vt:variant>
      <vt:variant>
        <vt:i4>131083</vt:i4>
      </vt:variant>
      <vt:variant>
        <vt:i4>2130</vt:i4>
      </vt:variant>
      <vt:variant>
        <vt:i4>0</vt:i4>
      </vt:variant>
      <vt:variant>
        <vt:i4>5</vt:i4>
      </vt:variant>
      <vt:variant>
        <vt:lpwstr>http://www.scopus.com/authid/detail.url?origin=resultslist&amp;authorId=35232869200&amp;zone=</vt:lpwstr>
      </vt:variant>
      <vt:variant>
        <vt:lpwstr/>
      </vt:variant>
      <vt:variant>
        <vt:i4>262155</vt:i4>
      </vt:variant>
      <vt:variant>
        <vt:i4>2127</vt:i4>
      </vt:variant>
      <vt:variant>
        <vt:i4>0</vt:i4>
      </vt:variant>
      <vt:variant>
        <vt:i4>5</vt:i4>
      </vt:variant>
      <vt:variant>
        <vt:lpwstr>http://www.scopus.com/authid/detail.url?origin=resultslist&amp;authorId=7005913020&amp;zone=</vt:lpwstr>
      </vt:variant>
      <vt:variant>
        <vt:lpwstr/>
      </vt:variant>
      <vt:variant>
        <vt:i4>786440</vt:i4>
      </vt:variant>
      <vt:variant>
        <vt:i4>2124</vt:i4>
      </vt:variant>
      <vt:variant>
        <vt:i4>0</vt:i4>
      </vt:variant>
      <vt:variant>
        <vt:i4>5</vt:i4>
      </vt:variant>
      <vt:variant>
        <vt:lpwstr>http://www.scopus.com/authid/detail.url?origin=resultslist&amp;authorId=6602567688&amp;zone=</vt:lpwstr>
      </vt:variant>
      <vt:variant>
        <vt:lpwstr/>
      </vt:variant>
      <vt:variant>
        <vt:i4>851982</vt:i4>
      </vt:variant>
      <vt:variant>
        <vt:i4>2121</vt:i4>
      </vt:variant>
      <vt:variant>
        <vt:i4>0</vt:i4>
      </vt:variant>
      <vt:variant>
        <vt:i4>5</vt:i4>
      </vt:variant>
      <vt:variant>
        <vt:lpwstr>http://www.scopus.com/authid/detail.url?origin=resultslist&amp;authorId=15736648600&amp;zone=</vt:lpwstr>
      </vt:variant>
      <vt:variant>
        <vt:lpwstr/>
      </vt:variant>
      <vt:variant>
        <vt:i4>5177359</vt:i4>
      </vt:variant>
      <vt:variant>
        <vt:i4>2118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http://www.scopus.com.proxy.kobson.nb.rs:2048/authid/detail.url?origin=resultslist&amp;authorId=7003632042&amp;zone=</vt:lpwstr>
      </vt:variant>
      <vt:variant>
        <vt:lpwstr/>
      </vt:variant>
      <vt:variant>
        <vt:i4>5177355</vt:i4>
      </vt:variant>
      <vt:variant>
        <vt:i4>2115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http://www.scopus.com.proxy.kobson.nb.rs:2048/authid/detail.url?origin=resultslist&amp;authorId=7004112374&amp;zone=</vt:lpwstr>
      </vt:variant>
      <vt:variant>
        <vt:lpwstr/>
      </vt:variant>
      <vt:variant>
        <vt:i4>4980738</vt:i4>
      </vt:variant>
      <vt:variant>
        <vt:i4>2112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http://www.scopus.com.proxy.kobson.nb.rs:2048/authid/detail.url?origin=resultslist&amp;authorId=35493941200&amp;zone=</vt:lpwstr>
      </vt:variant>
      <vt:variant>
        <vt:lpwstr/>
      </vt:variant>
      <vt:variant>
        <vt:i4>4980751</vt:i4>
      </vt:variant>
      <vt:variant>
        <vt:i4>2109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http://www.scopus.com.proxy.kobson.nb.rs:2048/authid/detail.url?origin=resultslist&amp;authorId=16834928000&amp;zone=</vt:lpwstr>
      </vt:variant>
      <vt:variant>
        <vt:lpwstr/>
      </vt:variant>
      <vt:variant>
        <vt:i4>4718595</vt:i4>
      </vt:variant>
      <vt:variant>
        <vt:i4>2106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http://www.scopus.com.proxy.kobson.nb.rs:2048/authid/detail.url?origin=resultslist&amp;authorId=6603558005&amp;zone=</vt:lpwstr>
      </vt:variant>
      <vt:variant>
        <vt:lpwstr/>
      </vt:variant>
      <vt:variant>
        <vt:i4>5046280</vt:i4>
      </vt:variant>
      <vt:variant>
        <vt:i4>2103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http://www.scopus.com.proxy.kobson.nb.rs:2048/authid/detail.url?origin=resultslist&amp;authorId=23052093100&amp;zone=</vt:lpwstr>
      </vt:variant>
      <vt:variant>
        <vt:lpwstr/>
      </vt:variant>
      <vt:variant>
        <vt:i4>5832708</vt:i4>
      </vt:variant>
      <vt:variant>
        <vt:i4>2100</vt:i4>
      </vt:variant>
      <vt:variant>
        <vt:i4>0</vt:i4>
      </vt:variant>
      <vt:variant>
        <vt:i4>5</vt:i4>
      </vt:variant>
      <vt:variant>
        <vt:lpwstr>http://www.scopus.com/source/sourceInfo.url?sourceId=28635&amp;origin=resultslist</vt:lpwstr>
      </vt:variant>
      <vt:variant>
        <vt:lpwstr/>
      </vt:variant>
      <vt:variant>
        <vt:i4>1572948</vt:i4>
      </vt:variant>
      <vt:variant>
        <vt:i4>2097</vt:i4>
      </vt:variant>
      <vt:variant>
        <vt:i4>0</vt:i4>
      </vt:variant>
      <vt:variant>
        <vt:i4>5</vt:i4>
      </vt:variant>
      <vt:variant>
        <vt:lpwstr>http://www.scopus.com/record/display.url?eid=2-s2.0-84869490987&amp;origin=resultslist&amp;sort=plf-f&amp;cite=2-s2.0-60749117985&amp;src=s&amp;imp=t&amp;sid=307E40F1E6184F80AE3C37C2A31A334D.zQKnzAySRvJOZYcdfIziQ%3a400&amp;sot=cite&amp;sdt=a&amp;sl=0&amp;relpos=0&amp;relpos=0&amp;searchTerm=</vt:lpwstr>
      </vt:variant>
      <vt:variant>
        <vt:lpwstr/>
      </vt:variant>
      <vt:variant>
        <vt:i4>327695</vt:i4>
      </vt:variant>
      <vt:variant>
        <vt:i4>2094</vt:i4>
      </vt:variant>
      <vt:variant>
        <vt:i4>0</vt:i4>
      </vt:variant>
      <vt:variant>
        <vt:i4>5</vt:i4>
      </vt:variant>
      <vt:variant>
        <vt:lpwstr>http://www.scopus.com/authid/detail.url?origin=resultslist&amp;authorId=55377361400&amp;zone=</vt:lpwstr>
      </vt:variant>
      <vt:variant>
        <vt:lpwstr/>
      </vt:variant>
      <vt:variant>
        <vt:i4>131084</vt:i4>
      </vt:variant>
      <vt:variant>
        <vt:i4>2091</vt:i4>
      </vt:variant>
      <vt:variant>
        <vt:i4>0</vt:i4>
      </vt:variant>
      <vt:variant>
        <vt:i4>5</vt:i4>
      </vt:variant>
      <vt:variant>
        <vt:lpwstr>http://www.scopus.com/authid/detail.url?origin=resultslist&amp;authorId=55376792900&amp;zone=</vt:lpwstr>
      </vt:variant>
      <vt:variant>
        <vt:lpwstr/>
      </vt:variant>
      <vt:variant>
        <vt:i4>0</vt:i4>
      </vt:variant>
      <vt:variant>
        <vt:i4>2088</vt:i4>
      </vt:variant>
      <vt:variant>
        <vt:i4>0</vt:i4>
      </vt:variant>
      <vt:variant>
        <vt:i4>5</vt:i4>
      </vt:variant>
      <vt:variant>
        <vt:lpwstr>http://www.scopus.com/authid/detail.url?origin=resultslist&amp;authorId=55334093700&amp;zone=</vt:lpwstr>
      </vt:variant>
      <vt:variant>
        <vt:lpwstr/>
      </vt:variant>
      <vt:variant>
        <vt:i4>458767</vt:i4>
      </vt:variant>
      <vt:variant>
        <vt:i4>2085</vt:i4>
      </vt:variant>
      <vt:variant>
        <vt:i4>0</vt:i4>
      </vt:variant>
      <vt:variant>
        <vt:i4>5</vt:i4>
      </vt:variant>
      <vt:variant>
        <vt:lpwstr>http://www.scopus.com/authid/detail.url?origin=resultslist&amp;authorId=55335155500&amp;zone=</vt:lpwstr>
      </vt:variant>
      <vt:variant>
        <vt:lpwstr/>
      </vt:variant>
      <vt:variant>
        <vt:i4>720903</vt:i4>
      </vt:variant>
      <vt:variant>
        <vt:i4>2082</vt:i4>
      </vt:variant>
      <vt:variant>
        <vt:i4>0</vt:i4>
      </vt:variant>
      <vt:variant>
        <vt:i4>5</vt:i4>
      </vt:variant>
      <vt:variant>
        <vt:lpwstr>http://www.scopus.com/authid/detail.url?origin=resultslist&amp;authorId=36197594700&amp;zone=</vt:lpwstr>
      </vt:variant>
      <vt:variant>
        <vt:lpwstr/>
      </vt:variant>
      <vt:variant>
        <vt:i4>196616</vt:i4>
      </vt:variant>
      <vt:variant>
        <vt:i4>2079</vt:i4>
      </vt:variant>
      <vt:variant>
        <vt:i4>0</vt:i4>
      </vt:variant>
      <vt:variant>
        <vt:i4>5</vt:i4>
      </vt:variant>
      <vt:variant>
        <vt:lpwstr>http://www.scopus.com/authid/detail.url?origin=resultslist&amp;authorId=55334848200&amp;zone=</vt:lpwstr>
      </vt:variant>
      <vt:variant>
        <vt:lpwstr/>
      </vt:variant>
      <vt:variant>
        <vt:i4>7864378</vt:i4>
      </vt:variant>
      <vt:variant>
        <vt:i4>2076</vt:i4>
      </vt:variant>
      <vt:variant>
        <vt:i4>0</vt:i4>
      </vt:variant>
      <vt:variant>
        <vt:i4>5</vt:i4>
      </vt:variant>
      <vt:variant>
        <vt:lpwstr>http://www.scopus.com/record/display.url?eid=2-s2.0-84874108903&amp;origin=resultslist&amp;sort=plf-f&amp;cite=2-s2.0-84859894690&amp;src=s&amp;imp=t&amp;sid=84997BAA4A72C3CB861FF31E0A5D4832.CnvicAmOODVwpVrjSeqQ%3a140&amp;sot=cite&amp;sdt=a&amp;sl=0&amp;relpos=0&amp;relpos=0&amp;searchTerm=</vt:lpwstr>
      </vt:variant>
      <vt:variant>
        <vt:lpwstr/>
      </vt:variant>
      <vt:variant>
        <vt:i4>131075</vt:i4>
      </vt:variant>
      <vt:variant>
        <vt:i4>2073</vt:i4>
      </vt:variant>
      <vt:variant>
        <vt:i4>0</vt:i4>
      </vt:variant>
      <vt:variant>
        <vt:i4>5</vt:i4>
      </vt:variant>
      <vt:variant>
        <vt:lpwstr>http://www.scopus.com/authid/detail.url?origin=resultslist&amp;authorId=7003632042&amp;zone=</vt:lpwstr>
      </vt:variant>
      <vt:variant>
        <vt:lpwstr/>
      </vt:variant>
      <vt:variant>
        <vt:i4>262155</vt:i4>
      </vt:variant>
      <vt:variant>
        <vt:i4>2070</vt:i4>
      </vt:variant>
      <vt:variant>
        <vt:i4>0</vt:i4>
      </vt:variant>
      <vt:variant>
        <vt:i4>5</vt:i4>
      </vt:variant>
      <vt:variant>
        <vt:lpwstr>http://www.scopus.com/authid/detail.url?origin=resultslist&amp;authorId=36973969800&amp;zone=</vt:lpwstr>
      </vt:variant>
      <vt:variant>
        <vt:lpwstr/>
      </vt:variant>
      <vt:variant>
        <vt:i4>851983</vt:i4>
      </vt:variant>
      <vt:variant>
        <vt:i4>2067</vt:i4>
      </vt:variant>
      <vt:variant>
        <vt:i4>0</vt:i4>
      </vt:variant>
      <vt:variant>
        <vt:i4>5</vt:i4>
      </vt:variant>
      <vt:variant>
        <vt:lpwstr>http://www.scopus.com/authid/detail.url?origin=resultslist&amp;authorId=20734902200&amp;zone=</vt:lpwstr>
      </vt:variant>
      <vt:variant>
        <vt:lpwstr/>
      </vt:variant>
      <vt:variant>
        <vt:i4>65539</vt:i4>
      </vt:variant>
      <vt:variant>
        <vt:i4>2064</vt:i4>
      </vt:variant>
      <vt:variant>
        <vt:i4>0</vt:i4>
      </vt:variant>
      <vt:variant>
        <vt:i4>5</vt:i4>
      </vt:variant>
      <vt:variant>
        <vt:lpwstr>http://www.scopus.com/authid/detail.url?origin=resultslist&amp;authorId=16834928000&amp;zone=</vt:lpwstr>
      </vt:variant>
      <vt:variant>
        <vt:lpwstr/>
      </vt:variant>
      <vt:variant>
        <vt:i4>393222</vt:i4>
      </vt:variant>
      <vt:variant>
        <vt:i4>2061</vt:i4>
      </vt:variant>
      <vt:variant>
        <vt:i4>0</vt:i4>
      </vt:variant>
      <vt:variant>
        <vt:i4>5</vt:i4>
      </vt:variant>
      <vt:variant>
        <vt:lpwstr>http://www.scopus.com/authid/detail.url?origin=resultslist&amp;authorId=55578978500&amp;zone=</vt:lpwstr>
      </vt:variant>
      <vt:variant>
        <vt:lpwstr/>
      </vt:variant>
      <vt:variant>
        <vt:i4>14</vt:i4>
      </vt:variant>
      <vt:variant>
        <vt:i4>2058</vt:i4>
      </vt:variant>
      <vt:variant>
        <vt:i4>0</vt:i4>
      </vt:variant>
      <vt:variant>
        <vt:i4>5</vt:i4>
      </vt:variant>
      <vt:variant>
        <vt:lpwstr>http://www.scopus.com/authid/detail.url?origin=resultslist&amp;authorId=36760702600&amp;zone=</vt:lpwstr>
      </vt:variant>
      <vt:variant>
        <vt:lpwstr/>
      </vt:variant>
      <vt:variant>
        <vt:i4>589824</vt:i4>
      </vt:variant>
      <vt:variant>
        <vt:i4>2055</vt:i4>
      </vt:variant>
      <vt:variant>
        <vt:i4>0</vt:i4>
      </vt:variant>
      <vt:variant>
        <vt:i4>5</vt:i4>
      </vt:variant>
      <vt:variant>
        <vt:lpwstr>http://www.scopus.com/authid/detail.url?origin=resultslist&amp;authorId=6506190033&amp;zone=</vt:lpwstr>
      </vt:variant>
      <vt:variant>
        <vt:lpwstr/>
      </vt:variant>
      <vt:variant>
        <vt:i4>6029319</vt:i4>
      </vt:variant>
      <vt:variant>
        <vt:i4>2052</vt:i4>
      </vt:variant>
      <vt:variant>
        <vt:i4>0</vt:i4>
      </vt:variant>
      <vt:variant>
        <vt:i4>5</vt:i4>
      </vt:variant>
      <vt:variant>
        <vt:lpwstr>http://www.scopus.com/source/sourceInfo.url?sourceId=29513&amp;origin=resultslist</vt:lpwstr>
      </vt:variant>
      <vt:variant>
        <vt:lpwstr/>
      </vt:variant>
      <vt:variant>
        <vt:i4>4128803</vt:i4>
      </vt:variant>
      <vt:variant>
        <vt:i4>2049</vt:i4>
      </vt:variant>
      <vt:variant>
        <vt:i4>0</vt:i4>
      </vt:variant>
      <vt:variant>
        <vt:i4>5</vt:i4>
      </vt:variant>
      <vt:variant>
        <vt:lpwstr>http://www.scopus.com/record/display.url?eid=2-s2.0-84886436453&amp;origin=resultslist&amp;sort=plf-f&amp;cite=2-s2.0-84859323556&amp;src=s&amp;imp=t&amp;sid=B48AEE10CDFE2C54E2FDBDD8E991A562.iqs8TDG0Wy6BURhzD3nFA%3a140&amp;sot=cite&amp;sdt=a&amp;sl=0&amp;relpos=0&amp;relpos=0&amp;citeCnt=0&amp;searchTerm=</vt:lpwstr>
      </vt:variant>
      <vt:variant>
        <vt:lpwstr/>
      </vt:variant>
      <vt:variant>
        <vt:i4>917516</vt:i4>
      </vt:variant>
      <vt:variant>
        <vt:i4>2046</vt:i4>
      </vt:variant>
      <vt:variant>
        <vt:i4>0</vt:i4>
      </vt:variant>
      <vt:variant>
        <vt:i4>5</vt:i4>
      </vt:variant>
      <vt:variant>
        <vt:lpwstr>http://www.scopus.com/authid/detail.url?origin=resultslist&amp;authorId=55900957900&amp;zone=</vt:lpwstr>
      </vt:variant>
      <vt:variant>
        <vt:lpwstr/>
      </vt:variant>
      <vt:variant>
        <vt:i4>262148</vt:i4>
      </vt:variant>
      <vt:variant>
        <vt:i4>2043</vt:i4>
      </vt:variant>
      <vt:variant>
        <vt:i4>0</vt:i4>
      </vt:variant>
      <vt:variant>
        <vt:i4>5</vt:i4>
      </vt:variant>
      <vt:variant>
        <vt:lpwstr>http://www.scopus.com/authid/detail.url?origin=resultslist&amp;authorId=55901256000&amp;zone=</vt:lpwstr>
      </vt:variant>
      <vt:variant>
        <vt:lpwstr/>
      </vt:variant>
      <vt:variant>
        <vt:i4>65551</vt:i4>
      </vt:variant>
      <vt:variant>
        <vt:i4>2040</vt:i4>
      </vt:variant>
      <vt:variant>
        <vt:i4>0</vt:i4>
      </vt:variant>
      <vt:variant>
        <vt:i4>5</vt:i4>
      </vt:variant>
      <vt:variant>
        <vt:lpwstr>http://www.scopus.com/authid/detail.url?origin=resultslist&amp;authorId=55900978800&amp;zone=</vt:lpwstr>
      </vt:variant>
      <vt:variant>
        <vt:lpwstr/>
      </vt:variant>
      <vt:variant>
        <vt:i4>4259861</vt:i4>
      </vt:variant>
      <vt:variant>
        <vt:i4>2037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http://www.scopus.com/search/submit/author.url?author=Nedeljkovic+J.M.&amp;origin=resultslist&amp;authorId=7003632042</vt:lpwstr>
      </vt:variant>
      <vt:variant>
        <vt:lpwstr/>
      </vt:variant>
      <vt:variant>
        <vt:i4>6291581</vt:i4>
      </vt:variant>
      <vt:variant>
        <vt:i4>2034</vt:i4>
      </vt:variant>
      <vt:variant>
        <vt:i4>0</vt:i4>
      </vt:variant>
      <vt:variant>
        <vt:i4>5</vt:i4>
      </vt:variant>
      <vt:variant>
        <vt:lpwstr>http://www.scopus.com/search/submit/author.url?author=Jeremic+K.&amp;origin=resultslist&amp;authorId=6701486495</vt:lpwstr>
      </vt:variant>
      <vt:variant>
        <vt:lpwstr/>
      </vt:variant>
      <vt:variant>
        <vt:i4>6357050</vt:i4>
      </vt:variant>
      <vt:variant>
        <vt:i4>2031</vt:i4>
      </vt:variant>
      <vt:variant>
        <vt:i4>0</vt:i4>
      </vt:variant>
      <vt:variant>
        <vt:i4>5</vt:i4>
      </vt:variant>
      <vt:variant>
        <vt:lpwstr>http://www.scopus.com/search/submit/author.url?author=Vodnik+V.&amp;origin=resultslist&amp;authorId=6508327780</vt:lpwstr>
      </vt:variant>
      <vt:variant>
        <vt:lpwstr/>
      </vt:variant>
      <vt:variant>
        <vt:i4>6422573</vt:i4>
      </vt:variant>
      <vt:variant>
        <vt:i4>2028</vt:i4>
      </vt:variant>
      <vt:variant>
        <vt:i4>0</vt:i4>
      </vt:variant>
      <vt:variant>
        <vt:i4>5</vt:i4>
      </vt:variant>
      <vt:variant>
        <vt:lpwstr>http://www.scopus.com/search/submit/author.url?author=Dzunuzovic+E.&amp;origin=resultslist&amp;authorId=6506190033</vt:lpwstr>
      </vt:variant>
      <vt:variant>
        <vt:lpwstr/>
      </vt:variant>
      <vt:variant>
        <vt:i4>7340154</vt:i4>
      </vt:variant>
      <vt:variant>
        <vt:i4>2025</vt:i4>
      </vt:variant>
      <vt:variant>
        <vt:i4>0</vt:i4>
      </vt:variant>
      <vt:variant>
        <vt:i4>5</vt:i4>
      </vt:variant>
      <vt:variant>
        <vt:lpwstr>http://link.springer.com/search?facet-author=%22Gordana+Malovi%C4%87%22</vt:lpwstr>
      </vt:variant>
      <vt:variant>
        <vt:lpwstr/>
      </vt:variant>
      <vt:variant>
        <vt:i4>720967</vt:i4>
      </vt:variant>
      <vt:variant>
        <vt:i4>2022</vt:i4>
      </vt:variant>
      <vt:variant>
        <vt:i4>0</vt:i4>
      </vt:variant>
      <vt:variant>
        <vt:i4>5</vt:i4>
      </vt:variant>
      <vt:variant>
        <vt:lpwstr>http://link.springer.com/search?facet-author=%22Charles+Mahony%22</vt:lpwstr>
      </vt:variant>
      <vt:variant>
        <vt:lpwstr/>
      </vt:variant>
      <vt:variant>
        <vt:i4>65538</vt:i4>
      </vt:variant>
      <vt:variant>
        <vt:i4>2019</vt:i4>
      </vt:variant>
      <vt:variant>
        <vt:i4>0</vt:i4>
      </vt:variant>
      <vt:variant>
        <vt:i4>5</vt:i4>
      </vt:variant>
      <vt:variant>
        <vt:lpwstr>http://link.springer.com/search?facet-author=%22Dragana+Mari%C4%87%22</vt:lpwstr>
      </vt:variant>
      <vt:variant>
        <vt:lpwstr/>
      </vt:variant>
      <vt:variant>
        <vt:i4>7995440</vt:i4>
      </vt:variant>
      <vt:variant>
        <vt:i4>2016</vt:i4>
      </vt:variant>
      <vt:variant>
        <vt:i4>0</vt:i4>
      </vt:variant>
      <vt:variant>
        <vt:i4>5</vt:i4>
      </vt:variant>
      <vt:variant>
        <vt:lpwstr>http://link.springer.com/search?facet-author=%22Nevena+Pua%C4%8D%22</vt:lpwstr>
      </vt:variant>
      <vt:variant>
        <vt:lpwstr/>
      </vt:variant>
      <vt:variant>
        <vt:i4>4587542</vt:i4>
      </vt:variant>
      <vt:variant>
        <vt:i4>2013</vt:i4>
      </vt:variant>
      <vt:variant>
        <vt:i4>0</vt:i4>
      </vt:variant>
      <vt:variant>
        <vt:i4>5</vt:i4>
      </vt:variant>
      <vt:variant>
        <vt:lpwstr>http://link.springer.com/search?facet-author=%22Maja+Radeti%C4%87%22</vt:lpwstr>
      </vt:variant>
      <vt:variant>
        <vt:lpwstr/>
      </vt:variant>
      <vt:variant>
        <vt:i4>5046343</vt:i4>
      </vt:variant>
      <vt:variant>
        <vt:i4>2010</vt:i4>
      </vt:variant>
      <vt:variant>
        <vt:i4>0</vt:i4>
      </vt:variant>
      <vt:variant>
        <vt:i4>5</vt:i4>
      </vt:variant>
      <vt:variant>
        <vt:lpwstr>http://link.springer.com/search?facet-author=%22Marija+Radmilovi%C4%87-Radjenovi%C4%87%22</vt:lpwstr>
      </vt:variant>
      <vt:variant>
        <vt:lpwstr/>
      </vt:variant>
      <vt:variant>
        <vt:i4>2293881</vt:i4>
      </vt:variant>
      <vt:variant>
        <vt:i4>2007</vt:i4>
      </vt:variant>
      <vt:variant>
        <vt:i4>0</vt:i4>
      </vt:variant>
      <vt:variant>
        <vt:i4>5</vt:i4>
      </vt:variant>
      <vt:variant>
        <vt:lpwstr>http://link.springer.com/search?facet-author=%22Paul+Maguire%22</vt:lpwstr>
      </vt:variant>
      <vt:variant>
        <vt:lpwstr/>
      </vt:variant>
      <vt:variant>
        <vt:i4>5308429</vt:i4>
      </vt:variant>
      <vt:variant>
        <vt:i4>2004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2949160</vt:i4>
      </vt:variant>
      <vt:variant>
        <vt:i4>2001</vt:i4>
      </vt:variant>
      <vt:variant>
        <vt:i4>0</vt:i4>
      </vt:variant>
      <vt:variant>
        <vt:i4>5</vt:i4>
      </vt:variant>
      <vt:variant>
        <vt:lpwstr>http://www.scopus.com/authid/detail.url?origin=resultslist&amp;authorId=35240653400</vt:lpwstr>
      </vt:variant>
      <vt:variant>
        <vt:lpwstr/>
      </vt:variant>
      <vt:variant>
        <vt:i4>2818083</vt:i4>
      </vt:variant>
      <vt:variant>
        <vt:i4>1998</vt:i4>
      </vt:variant>
      <vt:variant>
        <vt:i4>0</vt:i4>
      </vt:variant>
      <vt:variant>
        <vt:i4>5</vt:i4>
      </vt:variant>
      <vt:variant>
        <vt:lpwstr>http://www.scopus.com/authid/detail.url?origin=resultslist&amp;authorId=35605394200</vt:lpwstr>
      </vt:variant>
      <vt:variant>
        <vt:lpwstr/>
      </vt:variant>
      <vt:variant>
        <vt:i4>2687016</vt:i4>
      </vt:variant>
      <vt:variant>
        <vt:i4>1995</vt:i4>
      </vt:variant>
      <vt:variant>
        <vt:i4>0</vt:i4>
      </vt:variant>
      <vt:variant>
        <vt:i4>5</vt:i4>
      </vt:variant>
      <vt:variant>
        <vt:lpwstr>http://www.scopus.com/authid/detail.url?origin=resultslist&amp;authorId=6701839471</vt:lpwstr>
      </vt:variant>
      <vt:variant>
        <vt:lpwstr/>
      </vt:variant>
      <vt:variant>
        <vt:i4>2293806</vt:i4>
      </vt:variant>
      <vt:variant>
        <vt:i4>1992</vt:i4>
      </vt:variant>
      <vt:variant>
        <vt:i4>0</vt:i4>
      </vt:variant>
      <vt:variant>
        <vt:i4>5</vt:i4>
      </vt:variant>
      <vt:variant>
        <vt:lpwstr>http://www.scopus.com/authid/detail.url?origin=resultslist&amp;authorId=23990545900</vt:lpwstr>
      </vt:variant>
      <vt:variant>
        <vt:lpwstr/>
      </vt:variant>
      <vt:variant>
        <vt:i4>2687023</vt:i4>
      </vt:variant>
      <vt:variant>
        <vt:i4>1989</vt:i4>
      </vt:variant>
      <vt:variant>
        <vt:i4>0</vt:i4>
      </vt:variant>
      <vt:variant>
        <vt:i4>5</vt:i4>
      </vt:variant>
      <vt:variant>
        <vt:lpwstr>http://www.scopus.com/authid/detail.url?origin=resultslist&amp;authorId=35237660700</vt:lpwstr>
      </vt:variant>
      <vt:variant>
        <vt:lpwstr/>
      </vt:variant>
      <vt:variant>
        <vt:i4>2687020</vt:i4>
      </vt:variant>
      <vt:variant>
        <vt:i4>1986</vt:i4>
      </vt:variant>
      <vt:variant>
        <vt:i4>0</vt:i4>
      </vt:variant>
      <vt:variant>
        <vt:i4>5</vt:i4>
      </vt:variant>
      <vt:variant>
        <vt:lpwstr>http://www.scopus.com/authid/detail.url?origin=resultslist&amp;authorId=35561536000</vt:lpwstr>
      </vt:variant>
      <vt:variant>
        <vt:lpwstr/>
      </vt:variant>
      <vt:variant>
        <vt:i4>2883625</vt:i4>
      </vt:variant>
      <vt:variant>
        <vt:i4>1983</vt:i4>
      </vt:variant>
      <vt:variant>
        <vt:i4>0</vt:i4>
      </vt:variant>
      <vt:variant>
        <vt:i4>5</vt:i4>
      </vt:variant>
      <vt:variant>
        <vt:lpwstr>http://www.scopus.com/authid/detail.url?origin=resultslist&amp;authorId=36602724400</vt:lpwstr>
      </vt:variant>
      <vt:variant>
        <vt:lpwstr/>
      </vt:variant>
      <vt:variant>
        <vt:i4>6094863</vt:i4>
      </vt:variant>
      <vt:variant>
        <vt:i4>1980</vt:i4>
      </vt:variant>
      <vt:variant>
        <vt:i4>0</vt:i4>
      </vt:variant>
      <vt:variant>
        <vt:i4>5</vt:i4>
      </vt:variant>
      <vt:variant>
        <vt:lpwstr>http://www.scopus.com/source/sourceInfo.url?sourceId=17276&amp;origin=resultslist</vt:lpwstr>
      </vt:variant>
      <vt:variant>
        <vt:lpwstr/>
      </vt:variant>
      <vt:variant>
        <vt:i4>2031677</vt:i4>
      </vt:variant>
      <vt:variant>
        <vt:i4>1977</vt:i4>
      </vt:variant>
      <vt:variant>
        <vt:i4>0</vt:i4>
      </vt:variant>
      <vt:variant>
        <vt:i4>5</vt:i4>
      </vt:variant>
      <vt:variant>
        <vt:lpwstr>http://www.scopus.com/record/display.url?eid=2-s2.0-77957590018&amp;origin=resultslist&amp;sort=plf-f&amp;cite=2-s2.0-70349566539&amp;src=s&amp;imp=t&amp;sid=LYl4WDvpVt4pkYIOiTCh_jg%3a140&amp;sot=cite&amp;sdt=a&amp;sl=0&amp;relpos=0&amp;relpos=0</vt:lpwstr>
      </vt:variant>
      <vt:variant>
        <vt:lpwstr/>
      </vt:variant>
      <vt:variant>
        <vt:i4>2555949</vt:i4>
      </vt:variant>
      <vt:variant>
        <vt:i4>1974</vt:i4>
      </vt:variant>
      <vt:variant>
        <vt:i4>0</vt:i4>
      </vt:variant>
      <vt:variant>
        <vt:i4>5</vt:i4>
      </vt:variant>
      <vt:variant>
        <vt:lpwstr>http://www.scopus.com/authid/detail.url?origin=resultslist&amp;authorId=23393662100</vt:lpwstr>
      </vt:variant>
      <vt:variant>
        <vt:lpwstr/>
      </vt:variant>
      <vt:variant>
        <vt:i4>2752558</vt:i4>
      </vt:variant>
      <vt:variant>
        <vt:i4>1971</vt:i4>
      </vt:variant>
      <vt:variant>
        <vt:i4>0</vt:i4>
      </vt:variant>
      <vt:variant>
        <vt:i4>5</vt:i4>
      </vt:variant>
      <vt:variant>
        <vt:lpwstr>http://www.scopus.com/authid/detail.url?origin=resultslist&amp;authorId=36537315600</vt:lpwstr>
      </vt:variant>
      <vt:variant>
        <vt:lpwstr/>
      </vt:variant>
      <vt:variant>
        <vt:i4>2097186</vt:i4>
      </vt:variant>
      <vt:variant>
        <vt:i4>1968</vt:i4>
      </vt:variant>
      <vt:variant>
        <vt:i4>0</vt:i4>
      </vt:variant>
      <vt:variant>
        <vt:i4>5</vt:i4>
      </vt:variant>
      <vt:variant>
        <vt:lpwstr>http://www.scopus.com/authid/detail.url?origin=resultslist&amp;authorId=25960913000</vt:lpwstr>
      </vt:variant>
      <vt:variant>
        <vt:lpwstr/>
      </vt:variant>
      <vt:variant>
        <vt:i4>2293793</vt:i4>
      </vt:variant>
      <vt:variant>
        <vt:i4>1965</vt:i4>
      </vt:variant>
      <vt:variant>
        <vt:i4>0</vt:i4>
      </vt:variant>
      <vt:variant>
        <vt:i4>5</vt:i4>
      </vt:variant>
      <vt:variant>
        <vt:lpwstr>http://www.scopus.com/authid/detail.url?origin=resultslist&amp;authorId=35368960700</vt:lpwstr>
      </vt:variant>
      <vt:variant>
        <vt:lpwstr/>
      </vt:variant>
      <vt:variant>
        <vt:i4>3801193</vt:i4>
      </vt:variant>
      <vt:variant>
        <vt:i4>1962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http://apps.isiknowledge.com/full_record.do?product=WOS&amp;colname=WOS&amp;search_mode=CitingArticles&amp;qid=13&amp;SID=N2iMc2fg5aCh2hIC42B&amp;page=1&amp;doc=1&amp;cacheurlFromRightClick=no</vt:lpwstr>
      </vt:variant>
      <vt:variant>
        <vt:lpwstr/>
      </vt:variant>
      <vt:variant>
        <vt:i4>2359410</vt:i4>
      </vt:variant>
      <vt:variant>
        <vt:i4>1959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http://apps.isiknowledge.com/DaisyOneClickSearch.do?product=WOS&amp;search_mode=DaisyOneClickSearch&amp;db_id=&amp;SID=N2iMc2fg5aCh2hIC42B&amp;name=Lu%20X&amp;ut=000282429400028&amp;pos=4</vt:lpwstr>
      </vt:variant>
      <vt:variant>
        <vt:lpwstr/>
      </vt:variant>
      <vt:variant>
        <vt:i4>4849742</vt:i4>
      </vt:variant>
      <vt:variant>
        <vt:i4>1956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http://apps.isiknowledge.com/full_record.do?product=WOS&amp;colname=WOS&amp;search_mode=CitingArticles&amp;qid=9&amp;SID=N2iMc2fg5aCh2hIC42B&amp;page=1&amp;doc=2&amp;cacheurlFromRightClick=no</vt:lpwstr>
      </vt:variant>
      <vt:variant>
        <vt:lpwstr/>
      </vt:variant>
      <vt:variant>
        <vt:i4>3014775</vt:i4>
      </vt:variant>
      <vt:variant>
        <vt:i4>1953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http://apps.isiknowledge.com/DaisyOneClickSearch.do?product=WOS&amp;search_mode=DaisyOneClickSearch&amp;db_id=&amp;SID=N2iMc2fg5aCh2hIC42B&amp;name=Sarria%20V&amp;ut=000282017700013&amp;pos=6</vt:lpwstr>
      </vt:variant>
      <vt:variant>
        <vt:lpwstr/>
      </vt:variant>
      <vt:variant>
        <vt:i4>6553701</vt:i4>
      </vt:variant>
      <vt:variant>
        <vt:i4>1950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http://apps.isiknowledge.com/DaisyOneClickSearch.do?product=WOS&amp;search_mode=DaisyOneClickSearch&amp;db_id=&amp;SID=N2iMc2fg5aCh2hIC42B&amp;name=Bowen%20P&amp;ut=000282017700013&amp;pos=5</vt:lpwstr>
      </vt:variant>
      <vt:variant>
        <vt:lpwstr/>
      </vt:variant>
      <vt:variant>
        <vt:i4>720900</vt:i4>
      </vt:variant>
      <vt:variant>
        <vt:i4>1947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http://apps.isiknowledge.com/DaisyOneClickSearch.do?product=WOS&amp;search_mode=DaisyOneClickSearch&amp;db_id=&amp;SID=N2iMc2fg5aCh2hIC42B&amp;name=Aimable%20A&amp;ut=000282017700013&amp;pos=4</vt:lpwstr>
      </vt:variant>
      <vt:variant>
        <vt:lpwstr/>
      </vt:variant>
      <vt:variant>
        <vt:i4>4653067</vt:i4>
      </vt:variant>
      <vt:variant>
        <vt:i4>1944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http://apps.isiknowledge.com/DaisyOneClickSearch.do?product=WOS&amp;search_mode=DaisyOneClickSearch&amp;db_id=&amp;SID=N2iMc2fg5aCh2hIC42B&amp;name=Pulgarin%20C&amp;ut=000282017700013&amp;pos=3</vt:lpwstr>
      </vt:variant>
      <vt:variant>
        <vt:lpwstr/>
      </vt:variant>
      <vt:variant>
        <vt:i4>2293865</vt:i4>
      </vt:variant>
      <vt:variant>
        <vt:i4>1941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http://apps.isiknowledge.com/DaisyOneClickSearch.do?product=WOS&amp;search_mode=DaisyOneClickSearch&amp;db_id=&amp;SID=N2iMc2fg5aCh2hIC42B&amp;name=Ruales%20C&amp;ut=000282017700013&amp;pos=2</vt:lpwstr>
      </vt:variant>
      <vt:variant>
        <vt:lpwstr/>
      </vt:variant>
      <vt:variant>
        <vt:i4>2424956</vt:i4>
      </vt:variant>
      <vt:variant>
        <vt:i4>1938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http://apps.isiknowledge.com/DaisyOneClickSearch.do?product=WOS&amp;search_mode=DaisyOneClickSearch&amp;db_id=&amp;SID=N2iMc2fg5aCh2hIC42B&amp;name=Torres%20A&amp;ut=000282017700013&amp;pos=1</vt:lpwstr>
      </vt:variant>
      <vt:variant>
        <vt:lpwstr/>
      </vt:variant>
      <vt:variant>
        <vt:i4>7929910</vt:i4>
      </vt:variant>
      <vt:variant>
        <vt:i4>1935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http://apps.isiknowledge.com/full_record.do?product=WOS&amp;colname=WOS&amp;search_mode=CitingArticles&amp;qid=5&amp;SID=R1Nl5LiLniba4o5MmJa&amp;page=1&amp;doc=1</vt:lpwstr>
      </vt:variant>
      <vt:variant>
        <vt:lpwstr/>
      </vt:variant>
      <vt:variant>
        <vt:i4>7929910</vt:i4>
      </vt:variant>
      <vt:variant>
        <vt:i4>1932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http://apps.isiknowledge.com/full_record.do?product=WOS&amp;colname=WOS&amp;search_mode=CitingArticles&amp;qid=5&amp;SID=R1Nl5LiLniba4o5MmJa&amp;page=1&amp;doc=1</vt:lpwstr>
      </vt:variant>
      <vt:variant>
        <vt:lpwstr/>
      </vt:variant>
      <vt:variant>
        <vt:i4>6225920</vt:i4>
      </vt:variant>
      <vt:variant>
        <vt:i4>1929</vt:i4>
      </vt:variant>
      <vt:variant>
        <vt:i4>0</vt:i4>
      </vt:variant>
      <vt:variant>
        <vt:i4>5</vt:i4>
      </vt:variant>
      <vt:variant>
        <vt:lpwstr>http://www.scopus.com/source/sourceInfo.url?sourceId=26590&amp;origin=resultslist</vt:lpwstr>
      </vt:variant>
      <vt:variant>
        <vt:lpwstr/>
      </vt:variant>
      <vt:variant>
        <vt:i4>8192127</vt:i4>
      </vt:variant>
      <vt:variant>
        <vt:i4>1926</vt:i4>
      </vt:variant>
      <vt:variant>
        <vt:i4>0</vt:i4>
      </vt:variant>
      <vt:variant>
        <vt:i4>5</vt:i4>
      </vt:variant>
      <vt:variant>
        <vt:lpwstr>http://www.scopus.com/search/submit/author.url?author=Montazer%2c+M.&amp;origin=resultslist&amp;authorId=35311296300&amp;src=s</vt:lpwstr>
      </vt:variant>
      <vt:variant>
        <vt:lpwstr/>
      </vt:variant>
      <vt:variant>
        <vt:i4>3670067</vt:i4>
      </vt:variant>
      <vt:variant>
        <vt:i4>1923</vt:i4>
      </vt:variant>
      <vt:variant>
        <vt:i4>0</vt:i4>
      </vt:variant>
      <vt:variant>
        <vt:i4>5</vt:i4>
      </vt:variant>
      <vt:variant>
        <vt:lpwstr>http://www.scopus.com/search/submit/author.url?author=Dastjerdi%2c+R.&amp;origin=resultslist&amp;authorId=25932052000&amp;src=s</vt:lpwstr>
      </vt:variant>
      <vt:variant>
        <vt:lpwstr/>
      </vt:variant>
      <vt:variant>
        <vt:i4>6226010</vt:i4>
      </vt:variant>
      <vt:variant>
        <vt:i4>1920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http://apps.isiknowledge.com/full_record.do?product=WOS&amp;colname=WOS&amp;search_mode=CitingArticles&amp;qid=9&amp;SID=W1295o7i8HlKoHBpf84&amp;page=1&amp;doc=1&amp;cacheurlFromRightClick=no</vt:lpwstr>
      </vt:variant>
      <vt:variant>
        <vt:lpwstr/>
      </vt:variant>
      <vt:variant>
        <vt:i4>7208990</vt:i4>
      </vt:variant>
      <vt:variant>
        <vt:i4>1917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http://apps.webofknowledge.com/full_record.do?product=WOS&amp;search_mode=CitingArticles&amp;qid=4&amp;SID=R1d8HgCeLle7kNN@GkG&amp;page=1&amp;doc=1&amp;cacheurlFromRightClick=no</vt:lpwstr>
      </vt:variant>
      <vt:variant>
        <vt:lpwstr/>
      </vt:variant>
      <vt:variant>
        <vt:i4>3670121</vt:i4>
      </vt:variant>
      <vt:variant>
        <vt:i4>1914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http://apps.webofknowledge.com/OneClickSearch.do?product=WOS&amp;search_mode=OneClickSearch&amp;colName=WOS&amp;SID=R1d8HgCeLle7kNN@GkG&amp;field=AU&amp;value=Yoshioka-Tarver,%20M</vt:lpwstr>
      </vt:variant>
      <vt:variant>
        <vt:lpwstr/>
      </vt:variant>
      <vt:variant>
        <vt:i4>1638415</vt:i4>
      </vt:variant>
      <vt:variant>
        <vt:i4>1911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http://apps.webofknowledge.com/OneClickSearch.do?product=WOS&amp;search_mode=OneClickSearch&amp;colName=WOS&amp;SID=R1d8HgCeLle7kNN@GkG&amp;field=AU&amp;value=Zhao,%20Q</vt:lpwstr>
      </vt:variant>
      <vt:variant>
        <vt:lpwstr/>
      </vt:variant>
      <vt:variant>
        <vt:i4>7536749</vt:i4>
      </vt:variant>
      <vt:variant>
        <vt:i4>1908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http://apps.webofknowledge.com/OneClickSearch.do?product=WOS&amp;search_mode=OneClickSearch&amp;colName=WOS&amp;SID=R1d8HgCeLle7kNN@GkG&amp;field=AU&amp;value=Condon,%20BD</vt:lpwstr>
      </vt:variant>
      <vt:variant>
        <vt:lpwstr/>
      </vt:variant>
      <vt:variant>
        <vt:i4>8257640</vt:i4>
      </vt:variant>
      <vt:variant>
        <vt:i4>1905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http://apps.webofknowledge.com/OneClickSearch.do?product=WOS&amp;search_mode=OneClickSearch&amp;colName=WOS&amp;SID=R1d8HgCeLle7kNN@GkG&amp;field=AU&amp;value=Parikh,%20DV</vt:lpwstr>
      </vt:variant>
      <vt:variant>
        <vt:lpwstr/>
      </vt:variant>
      <vt:variant>
        <vt:i4>8061026</vt:i4>
      </vt:variant>
      <vt:variant>
        <vt:i4>1902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http://apps.webofknowledge.com/OneClickSearch.do?product=WOS&amp;search_mode=OneClickSearch&amp;colName=WOS&amp;SID=R1d8HgCeLle7kNN@GkG&amp;field=AU&amp;value=Nam,%20S</vt:lpwstr>
      </vt:variant>
      <vt:variant>
        <vt:lpwstr/>
      </vt:variant>
      <vt:variant>
        <vt:i4>5636111</vt:i4>
      </vt:variant>
      <vt:variant>
        <vt:i4>1899</vt:i4>
      </vt:variant>
      <vt:variant>
        <vt:i4>0</vt:i4>
      </vt:variant>
      <vt:variant>
        <vt:i4>5</vt:i4>
      </vt:variant>
      <vt:variant>
        <vt:lpwstr>http://www.scopus.com/source/sourceInfo.url?sourceId=25854&amp;origin=resultslist</vt:lpwstr>
      </vt:variant>
      <vt:variant>
        <vt:lpwstr/>
      </vt:variant>
      <vt:variant>
        <vt:i4>4194351</vt:i4>
      </vt:variant>
      <vt:variant>
        <vt:i4>1896</vt:i4>
      </vt:variant>
      <vt:variant>
        <vt:i4>0</vt:i4>
      </vt:variant>
      <vt:variant>
        <vt:i4>5</vt:i4>
      </vt:variant>
      <vt:variant>
        <vt:lpwstr>http://www.scopus.com/record/display.url?eid=2-s2.0-79961173557&amp;origin=resultslist&amp;sort=plf-f&amp;cite=2-s2.0-70349566539&amp;src=s&amp;imp=t&amp;sid=kibBGW_Fzq73lh3HTMGQPXf%3a350&amp;sot=cite&amp;sdt=a&amp;sl=0&amp;relpos=0&amp;relpos=0&amp;searchTerm=</vt:lpwstr>
      </vt:variant>
      <vt:variant>
        <vt:lpwstr/>
      </vt:variant>
      <vt:variant>
        <vt:i4>917518</vt:i4>
      </vt:variant>
      <vt:variant>
        <vt:i4>1893</vt:i4>
      </vt:variant>
      <vt:variant>
        <vt:i4>0</vt:i4>
      </vt:variant>
      <vt:variant>
        <vt:i4>5</vt:i4>
      </vt:variant>
      <vt:variant>
        <vt:lpwstr>http://www.scopus.com/authid/detail.url?origin=resultslist&amp;authorId=7003336886&amp;zone=</vt:lpwstr>
      </vt:variant>
      <vt:variant>
        <vt:lpwstr/>
      </vt:variant>
      <vt:variant>
        <vt:i4>720898</vt:i4>
      </vt:variant>
      <vt:variant>
        <vt:i4>1890</vt:i4>
      </vt:variant>
      <vt:variant>
        <vt:i4>0</vt:i4>
      </vt:variant>
      <vt:variant>
        <vt:i4>5</vt:i4>
      </vt:variant>
      <vt:variant>
        <vt:lpwstr>http://www.scopus.com/authid/detail.url?origin=resultslist&amp;authorId=6507750478&amp;zone=</vt:lpwstr>
      </vt:variant>
      <vt:variant>
        <vt:lpwstr/>
      </vt:variant>
      <vt:variant>
        <vt:i4>917508</vt:i4>
      </vt:variant>
      <vt:variant>
        <vt:i4>1887</vt:i4>
      </vt:variant>
      <vt:variant>
        <vt:i4>0</vt:i4>
      </vt:variant>
      <vt:variant>
        <vt:i4>5</vt:i4>
      </vt:variant>
      <vt:variant>
        <vt:lpwstr>http://www.scopus.com/authid/detail.url?origin=resultslist&amp;authorId=35313689300&amp;zone=</vt:lpwstr>
      </vt:variant>
      <vt:variant>
        <vt:lpwstr/>
      </vt:variant>
      <vt:variant>
        <vt:i4>262153</vt:i4>
      </vt:variant>
      <vt:variant>
        <vt:i4>1884</vt:i4>
      </vt:variant>
      <vt:variant>
        <vt:i4>0</vt:i4>
      </vt:variant>
      <vt:variant>
        <vt:i4>5</vt:i4>
      </vt:variant>
      <vt:variant>
        <vt:lpwstr>http://www.scopus.com/authid/detail.url?origin=resultslist&amp;authorId=35424442200&amp;zone=</vt:lpwstr>
      </vt:variant>
      <vt:variant>
        <vt:lpwstr/>
      </vt:variant>
      <vt:variant>
        <vt:i4>3</vt:i4>
      </vt:variant>
      <vt:variant>
        <vt:i4>1881</vt:i4>
      </vt:variant>
      <vt:variant>
        <vt:i4>0</vt:i4>
      </vt:variant>
      <vt:variant>
        <vt:i4>5</vt:i4>
      </vt:variant>
      <vt:variant>
        <vt:lpwstr>http://www.scopus.com/authid/detail.url?origin=resultslist&amp;authorId=45961650600&amp;zone=</vt:lpwstr>
      </vt:variant>
      <vt:variant>
        <vt:lpwstr/>
      </vt:variant>
      <vt:variant>
        <vt:i4>196616</vt:i4>
      </vt:variant>
      <vt:variant>
        <vt:i4>1878</vt:i4>
      </vt:variant>
      <vt:variant>
        <vt:i4>0</vt:i4>
      </vt:variant>
      <vt:variant>
        <vt:i4>5</vt:i4>
      </vt:variant>
      <vt:variant>
        <vt:lpwstr>http://www.scopus.com/authid/detail.url?origin=resultslist&amp;authorId=24469397200&amp;zone=</vt:lpwstr>
      </vt:variant>
      <vt:variant>
        <vt:lpwstr/>
      </vt:variant>
      <vt:variant>
        <vt:i4>4456464</vt:i4>
      </vt:variant>
      <vt:variant>
        <vt:i4>1875</vt:i4>
      </vt:variant>
      <vt:variant>
        <vt:i4>0</vt:i4>
      </vt:variant>
      <vt:variant>
        <vt:i4>5</vt:i4>
      </vt:variant>
      <vt:variant>
        <vt:lpwstr>http://apps.webofknowledge.com/full_record.do?product=WOS&amp;search_mode=CitingArticles&amp;qid=7&amp;SID=X1mNGHHdgb122b7kdM2&amp;page=1&amp;doc=1</vt:lpwstr>
      </vt:variant>
      <vt:variant>
        <vt:lpwstr/>
      </vt:variant>
      <vt:variant>
        <vt:i4>7733275</vt:i4>
      </vt:variant>
      <vt:variant>
        <vt:i4>1872</vt:i4>
      </vt:variant>
      <vt:variant>
        <vt:i4>0</vt:i4>
      </vt:variant>
      <vt:variant>
        <vt:i4>5</vt:i4>
      </vt:variant>
      <vt:variant>
        <vt:lpwstr>http://www.scopus.com/record/display.url?eid=2-s2.0-84861869237&amp;origin=resultslist&amp;sort=plf-f&amp;cite=2-s2.0-77951270173&amp;src=s&amp;imp=t&amp;sid=2oCaVYlOPXfr142x7iWEG_L%3a190&amp;sot=cite&amp;sdt=a&amp;sl=0&amp;relpos=0&amp;relpos=0&amp;searchTerm=</vt:lpwstr>
      </vt:variant>
      <vt:variant>
        <vt:lpwstr/>
      </vt:variant>
      <vt:variant>
        <vt:i4>131075</vt:i4>
      </vt:variant>
      <vt:variant>
        <vt:i4>1869</vt:i4>
      </vt:variant>
      <vt:variant>
        <vt:i4>0</vt:i4>
      </vt:variant>
      <vt:variant>
        <vt:i4>5</vt:i4>
      </vt:variant>
      <vt:variant>
        <vt:lpwstr>http://www.scopus.com/authid/detail.url?origin=resultslist&amp;authorId=7004662444&amp;zone=</vt:lpwstr>
      </vt:variant>
      <vt:variant>
        <vt:lpwstr/>
      </vt:variant>
      <vt:variant>
        <vt:i4>131076</vt:i4>
      </vt:variant>
      <vt:variant>
        <vt:i4>1866</vt:i4>
      </vt:variant>
      <vt:variant>
        <vt:i4>0</vt:i4>
      </vt:variant>
      <vt:variant>
        <vt:i4>5</vt:i4>
      </vt:variant>
      <vt:variant>
        <vt:lpwstr>http://www.scopus.com/authid/detail.url?origin=resultslist&amp;authorId=37007454900&amp;zone=</vt:lpwstr>
      </vt:variant>
      <vt:variant>
        <vt:lpwstr/>
      </vt:variant>
      <vt:variant>
        <vt:i4>65551</vt:i4>
      </vt:variant>
      <vt:variant>
        <vt:i4>1863</vt:i4>
      </vt:variant>
      <vt:variant>
        <vt:i4>0</vt:i4>
      </vt:variant>
      <vt:variant>
        <vt:i4>5</vt:i4>
      </vt:variant>
      <vt:variant>
        <vt:lpwstr>http://www.scopus.com/authid/detail.url?origin=resultslist&amp;authorId=16645385900&amp;zone=</vt:lpwstr>
      </vt:variant>
      <vt:variant>
        <vt:lpwstr/>
      </vt:variant>
      <vt:variant>
        <vt:i4>6553704</vt:i4>
      </vt:variant>
      <vt:variant>
        <vt:i4>1860</vt:i4>
      </vt:variant>
      <vt:variant>
        <vt:i4>0</vt:i4>
      </vt:variant>
      <vt:variant>
        <vt:i4>5</vt:i4>
      </vt:variant>
      <vt:variant>
        <vt:lpwstr>http://dx.doi.org/10.5772/53376</vt:lpwstr>
      </vt:variant>
      <vt:variant>
        <vt:lpwstr/>
      </vt:variant>
      <vt:variant>
        <vt:i4>4653065</vt:i4>
      </vt:variant>
      <vt:variant>
        <vt:i4>1857</vt:i4>
      </vt:variant>
      <vt:variant>
        <vt:i4>0</vt:i4>
      </vt:variant>
      <vt:variant>
        <vt:i4>5</vt:i4>
      </vt:variant>
      <vt:variant>
        <vt:lpwstr>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</vt:lpwstr>
      </vt:variant>
      <vt:variant>
        <vt:lpwstr/>
      </vt:variant>
      <vt:variant>
        <vt:i4>786437</vt:i4>
      </vt:variant>
      <vt:variant>
        <vt:i4>1854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4456455</vt:i4>
      </vt:variant>
      <vt:variant>
        <vt:i4>1851</vt:i4>
      </vt:variant>
      <vt:variant>
        <vt:i4>0</vt:i4>
      </vt:variant>
      <vt:variant>
        <vt:i4>5</vt:i4>
      </vt:variant>
      <vt:variant>
        <vt:lpwstr>http://www.scopus.com/record/display.url?eid=2-s2.0-84871220137&amp;origin=resultslist&amp;sort=plf-f&amp;cite=2-s2.0-70349566539&amp;src=s&amp;imp=t&amp;sid=12926B57A87B0B08F1AF481BA58EC16F.euC1gMODexYlPkQec4u1Q%3a590&amp;sot=cite&amp;sdt=a&amp;sl=0&amp;relpos=0&amp;relpos=0&amp;searchTerm=</vt:lpwstr>
      </vt:variant>
      <vt:variant>
        <vt:lpwstr/>
      </vt:variant>
      <vt:variant>
        <vt:i4>196608</vt:i4>
      </vt:variant>
      <vt:variant>
        <vt:i4>1848</vt:i4>
      </vt:variant>
      <vt:variant>
        <vt:i4>0</vt:i4>
      </vt:variant>
      <vt:variant>
        <vt:i4>5</vt:i4>
      </vt:variant>
      <vt:variant>
        <vt:lpwstr>http://www.scopus.com/authid/detail.url?origin=resultslist&amp;authorId=55530787400&amp;zone=</vt:lpwstr>
      </vt:variant>
      <vt:variant>
        <vt:lpwstr/>
      </vt:variant>
      <vt:variant>
        <vt:i4>524296</vt:i4>
      </vt:variant>
      <vt:variant>
        <vt:i4>1845</vt:i4>
      </vt:variant>
      <vt:variant>
        <vt:i4>0</vt:i4>
      </vt:variant>
      <vt:variant>
        <vt:i4>5</vt:i4>
      </vt:variant>
      <vt:variant>
        <vt:lpwstr>http://www.scopus.com/authid/detail.url?origin=resultslist&amp;authorId=12751903300&amp;zone=</vt:lpwstr>
      </vt:variant>
      <vt:variant>
        <vt:lpwstr/>
      </vt:variant>
      <vt:variant>
        <vt:i4>131076</vt:i4>
      </vt:variant>
      <vt:variant>
        <vt:i4>1842</vt:i4>
      </vt:variant>
      <vt:variant>
        <vt:i4>0</vt:i4>
      </vt:variant>
      <vt:variant>
        <vt:i4>5</vt:i4>
      </vt:variant>
      <vt:variant>
        <vt:lpwstr>http://www.scopus.com/authid/detail.url?origin=resultslist&amp;authorId=55531382100&amp;zone=</vt:lpwstr>
      </vt:variant>
      <vt:variant>
        <vt:lpwstr/>
      </vt:variant>
      <vt:variant>
        <vt:i4>65536</vt:i4>
      </vt:variant>
      <vt:variant>
        <vt:i4>1839</vt:i4>
      </vt:variant>
      <vt:variant>
        <vt:i4>0</vt:i4>
      </vt:variant>
      <vt:variant>
        <vt:i4>5</vt:i4>
      </vt:variant>
      <vt:variant>
        <vt:lpwstr>http://www.scopus.com/authid/detail.url?origin=resultslist&amp;authorId=15837163400&amp;zone=</vt:lpwstr>
      </vt:variant>
      <vt:variant>
        <vt:lpwstr/>
      </vt:variant>
      <vt:variant>
        <vt:i4>7012410</vt:i4>
      </vt:variant>
      <vt:variant>
        <vt:i4>1836</vt:i4>
      </vt:variant>
      <vt:variant>
        <vt:i4>0</vt:i4>
      </vt:variant>
      <vt:variant>
        <vt:i4>5</vt:i4>
      </vt:variant>
      <vt:variant>
        <vt:lpwstr>http://www.scopus.com/record/display.url?eid=2-s2.0-84873410065&amp;origin=resultslist&amp;sort=plf-f&amp;cite=2-s2.0-70349566539&amp;src=s&amp;imp=t&amp;sid=58754ACA26B5621A6394446D519ED5AC.ZmAySxCHIBxxTXbnsoe5w%3a90&amp;sot=cite&amp;sdt=a&amp;sl=0&amp;relpos=0&amp;relpos=0&amp;searchTerm=</vt:lpwstr>
      </vt:variant>
      <vt:variant>
        <vt:lpwstr/>
      </vt:variant>
      <vt:variant>
        <vt:i4>458761</vt:i4>
      </vt:variant>
      <vt:variant>
        <vt:i4>1833</vt:i4>
      </vt:variant>
      <vt:variant>
        <vt:i4>0</vt:i4>
      </vt:variant>
      <vt:variant>
        <vt:i4>5</vt:i4>
      </vt:variant>
      <vt:variant>
        <vt:lpwstr>http://www.scopus.com/authid/detail.url?origin=resultslist&amp;authorId=6603926040&amp;zone=</vt:lpwstr>
      </vt:variant>
      <vt:variant>
        <vt:lpwstr/>
      </vt:variant>
      <vt:variant>
        <vt:i4>524291</vt:i4>
      </vt:variant>
      <vt:variant>
        <vt:i4>1830</vt:i4>
      </vt:variant>
      <vt:variant>
        <vt:i4>0</vt:i4>
      </vt:variant>
      <vt:variant>
        <vt:i4>5</vt:i4>
      </vt:variant>
      <vt:variant>
        <vt:lpwstr>http://www.scopus.com/authid/detail.url?origin=resultslist&amp;authorId=6602162822&amp;zone=</vt:lpwstr>
      </vt:variant>
      <vt:variant>
        <vt:lpwstr/>
      </vt:variant>
      <vt:variant>
        <vt:i4>589825</vt:i4>
      </vt:variant>
      <vt:variant>
        <vt:i4>1827</vt:i4>
      </vt:variant>
      <vt:variant>
        <vt:i4>0</vt:i4>
      </vt:variant>
      <vt:variant>
        <vt:i4>5</vt:i4>
      </vt:variant>
      <vt:variant>
        <vt:lpwstr>http://www.scopus.com/authid/detail.url?origin=resultslist&amp;authorId=36699734200&amp;zone=</vt:lpwstr>
      </vt:variant>
      <vt:variant>
        <vt:lpwstr/>
      </vt:variant>
      <vt:variant>
        <vt:i4>15</vt:i4>
      </vt:variant>
      <vt:variant>
        <vt:i4>1824</vt:i4>
      </vt:variant>
      <vt:variant>
        <vt:i4>0</vt:i4>
      </vt:variant>
      <vt:variant>
        <vt:i4>5</vt:i4>
      </vt:variant>
      <vt:variant>
        <vt:lpwstr>http://www.scopus.com/authid/detail.url?origin=resultslist&amp;authorId=12040764400&amp;zone=</vt:lpwstr>
      </vt:variant>
      <vt:variant>
        <vt:lpwstr/>
      </vt:variant>
      <vt:variant>
        <vt:i4>524299</vt:i4>
      </vt:variant>
      <vt:variant>
        <vt:i4>1821</vt:i4>
      </vt:variant>
      <vt:variant>
        <vt:i4>0</vt:i4>
      </vt:variant>
      <vt:variant>
        <vt:i4>5</vt:i4>
      </vt:variant>
      <vt:variant>
        <vt:lpwstr>http://www.scopus.com/authid/detail.url?origin=resultslist&amp;authorId=35233853000&amp;zone=</vt:lpwstr>
      </vt:variant>
      <vt:variant>
        <vt:lpwstr/>
      </vt:variant>
      <vt:variant>
        <vt:i4>65540</vt:i4>
      </vt:variant>
      <vt:variant>
        <vt:i4>1818</vt:i4>
      </vt:variant>
      <vt:variant>
        <vt:i4>0</vt:i4>
      </vt:variant>
      <vt:variant>
        <vt:i4>5</vt:i4>
      </vt:variant>
      <vt:variant>
        <vt:lpwstr>http://www.scopus.com/authid/detail.url?origin=resultslist&amp;authorId=7004066714&amp;zone=</vt:lpwstr>
      </vt:variant>
      <vt:variant>
        <vt:lpwstr/>
      </vt:variant>
      <vt:variant>
        <vt:i4>589837</vt:i4>
      </vt:variant>
      <vt:variant>
        <vt:i4>1815</vt:i4>
      </vt:variant>
      <vt:variant>
        <vt:i4>0</vt:i4>
      </vt:variant>
      <vt:variant>
        <vt:i4>5</vt:i4>
      </vt:variant>
      <vt:variant>
        <vt:lpwstr>http://www.scopus.com/authid/detail.url?origin=resultslist&amp;authorId=26538970900&amp;zone=</vt:lpwstr>
      </vt:variant>
      <vt:variant>
        <vt:lpwstr/>
      </vt:variant>
      <vt:variant>
        <vt:i4>65543</vt:i4>
      </vt:variant>
      <vt:variant>
        <vt:i4>1812</vt:i4>
      </vt:variant>
      <vt:variant>
        <vt:i4>0</vt:i4>
      </vt:variant>
      <vt:variant>
        <vt:i4>5</vt:i4>
      </vt:variant>
      <vt:variant>
        <vt:lpwstr>http://www.scopus.com/authid/detail.url?origin=resultslist&amp;authorId=7004255232&amp;zone=</vt:lpwstr>
      </vt:variant>
      <vt:variant>
        <vt:lpwstr/>
      </vt:variant>
      <vt:variant>
        <vt:i4>851976</vt:i4>
      </vt:variant>
      <vt:variant>
        <vt:i4>1809</vt:i4>
      </vt:variant>
      <vt:variant>
        <vt:i4>0</vt:i4>
      </vt:variant>
      <vt:variant>
        <vt:i4>5</vt:i4>
      </vt:variant>
      <vt:variant>
        <vt:lpwstr>http://www.scopus.com/authid/detail.url?origin=resultslist&amp;authorId=14049991500&amp;zone=</vt:lpwstr>
      </vt:variant>
      <vt:variant>
        <vt:lpwstr/>
      </vt:variant>
      <vt:variant>
        <vt:i4>851983</vt:i4>
      </vt:variant>
      <vt:variant>
        <vt:i4>1806</vt:i4>
      </vt:variant>
      <vt:variant>
        <vt:i4>0</vt:i4>
      </vt:variant>
      <vt:variant>
        <vt:i4>5</vt:i4>
      </vt:variant>
      <vt:variant>
        <vt:lpwstr>http://www.scopus.com/authid/detail.url?origin=resultslist&amp;authorId=35181742400&amp;zone=</vt:lpwstr>
      </vt:variant>
      <vt:variant>
        <vt:lpwstr/>
      </vt:variant>
      <vt:variant>
        <vt:i4>327689</vt:i4>
      </vt:variant>
      <vt:variant>
        <vt:i4>1803</vt:i4>
      </vt:variant>
      <vt:variant>
        <vt:i4>0</vt:i4>
      </vt:variant>
      <vt:variant>
        <vt:i4>5</vt:i4>
      </vt:variant>
      <vt:variant>
        <vt:lpwstr>http://www.scopus.com/authid/detail.url?origin=resultslist&amp;authorId=7801341189&amp;zone=</vt:lpwstr>
      </vt:variant>
      <vt:variant>
        <vt:lpwstr/>
      </vt:variant>
      <vt:variant>
        <vt:i4>458753</vt:i4>
      </vt:variant>
      <vt:variant>
        <vt:i4>1800</vt:i4>
      </vt:variant>
      <vt:variant>
        <vt:i4>0</vt:i4>
      </vt:variant>
      <vt:variant>
        <vt:i4>5</vt:i4>
      </vt:variant>
      <vt:variant>
        <vt:lpwstr>http://www.scopus.com/authid/detail.url?origin=resultslist&amp;authorId=55622491500&amp;zone=</vt:lpwstr>
      </vt:variant>
      <vt:variant>
        <vt:lpwstr/>
      </vt:variant>
      <vt:variant>
        <vt:i4>5373952</vt:i4>
      </vt:variant>
      <vt:variant>
        <vt:i4>1797</vt:i4>
      </vt:variant>
      <vt:variant>
        <vt:i4>0</vt:i4>
      </vt:variant>
      <vt:variant>
        <vt:i4>5</vt:i4>
      </vt:variant>
      <vt:variant>
        <vt:lpwstr>http://www.scopus.com/source/sourceInfo.url?sourceId=16398&amp;origin=resultslist</vt:lpwstr>
      </vt:variant>
      <vt:variant>
        <vt:lpwstr/>
      </vt:variant>
      <vt:variant>
        <vt:i4>3145847</vt:i4>
      </vt:variant>
      <vt:variant>
        <vt:i4>1794</vt:i4>
      </vt:variant>
      <vt:variant>
        <vt:i4>0</vt:i4>
      </vt:variant>
      <vt:variant>
        <vt:i4>5</vt:i4>
      </vt:variant>
      <vt:variant>
        <vt:lpwstr>http://www.scopus.com/record/display.url?eid=2-s2.0-84878773119&amp;origin=resultslist&amp;sort=plf-f&amp;cite=2-s2.0-70349566539&amp;src=s&amp;imp=t&amp;sid=9A29B679727E552F7132EA77C336B0DD.f594dyPDCy4K3aQHRor6A%3a640&amp;sot=cite&amp;sdt=a&amp;sl=0&amp;relpos=0&amp;relpos=0&amp;citeCnt=0&amp;searchTerm=</vt:lpwstr>
      </vt:variant>
      <vt:variant>
        <vt:lpwstr/>
      </vt:variant>
      <vt:variant>
        <vt:i4>65541</vt:i4>
      </vt:variant>
      <vt:variant>
        <vt:i4>1791</vt:i4>
      </vt:variant>
      <vt:variant>
        <vt:i4>0</vt:i4>
      </vt:variant>
      <vt:variant>
        <vt:i4>5</vt:i4>
      </vt:variant>
      <vt:variant>
        <vt:lpwstr>http://www.scopus.com/authid/detail.url?origin=resultslist&amp;authorId=6507033848&amp;zone=</vt:lpwstr>
      </vt:variant>
      <vt:variant>
        <vt:lpwstr/>
      </vt:variant>
      <vt:variant>
        <vt:i4>262155</vt:i4>
      </vt:variant>
      <vt:variant>
        <vt:i4>1788</vt:i4>
      </vt:variant>
      <vt:variant>
        <vt:i4>0</vt:i4>
      </vt:variant>
      <vt:variant>
        <vt:i4>5</vt:i4>
      </vt:variant>
      <vt:variant>
        <vt:lpwstr>http://www.scopus.com/authid/detail.url?origin=resultslist&amp;authorId=24477745200&amp;zone=</vt:lpwstr>
      </vt:variant>
      <vt:variant>
        <vt:lpwstr/>
      </vt:variant>
      <vt:variant>
        <vt:i4>131083</vt:i4>
      </vt:variant>
      <vt:variant>
        <vt:i4>1785</vt:i4>
      </vt:variant>
      <vt:variant>
        <vt:i4>0</vt:i4>
      </vt:variant>
      <vt:variant>
        <vt:i4>5</vt:i4>
      </vt:variant>
      <vt:variant>
        <vt:lpwstr>http://www.scopus.com/authid/detail.url?origin=resultslist&amp;authorId=55446472700&amp;zone=</vt:lpwstr>
      </vt:variant>
      <vt:variant>
        <vt:lpwstr/>
      </vt:variant>
      <vt:variant>
        <vt:i4>262159</vt:i4>
      </vt:variant>
      <vt:variant>
        <vt:i4>1782</vt:i4>
      </vt:variant>
      <vt:variant>
        <vt:i4>0</vt:i4>
      </vt:variant>
      <vt:variant>
        <vt:i4>5</vt:i4>
      </vt:variant>
      <vt:variant>
        <vt:lpwstr>http://www.scopus.com/authid/detail.url?origin=resultslist&amp;authorId=36183916300&amp;zone=</vt:lpwstr>
      </vt:variant>
      <vt:variant>
        <vt:lpwstr/>
      </vt:variant>
      <vt:variant>
        <vt:i4>5767170</vt:i4>
      </vt:variant>
      <vt:variant>
        <vt:i4>1779</vt:i4>
      </vt:variant>
      <vt:variant>
        <vt:i4>0</vt:i4>
      </vt:variant>
      <vt:variant>
        <vt:i4>5</vt:i4>
      </vt:variant>
      <vt:variant>
        <vt:lpwstr>http://dx.doi.org/10.1016/j.surfcoat.2014.02.023</vt:lpwstr>
      </vt:variant>
      <vt:variant>
        <vt:lpwstr/>
      </vt:variant>
      <vt:variant>
        <vt:i4>2162770</vt:i4>
      </vt:variant>
      <vt:variant>
        <vt:i4>1776</vt:i4>
      </vt:variant>
      <vt:variant>
        <vt:i4>0</vt:i4>
      </vt:variant>
      <vt:variant>
        <vt:i4>5</vt:i4>
      </vt:variant>
      <vt:variant>
        <vt:lpwstr>http://apps.isiknowledge.com/full_record.do?product=WOS&amp;qid=6&amp;SID=W1295o7i8HlKoHBpf84&amp;doc=1&amp;colname=WOS&amp;cacheurlFromRightClick=no</vt:lpwstr>
      </vt:variant>
      <vt:variant>
        <vt:lpwstr/>
      </vt:variant>
      <vt:variant>
        <vt:i4>5767168</vt:i4>
      </vt:variant>
      <vt:variant>
        <vt:i4>1773</vt:i4>
      </vt:variant>
      <vt:variant>
        <vt:i4>0</vt:i4>
      </vt:variant>
      <vt:variant>
        <vt:i4>5</vt:i4>
      </vt:variant>
      <vt:variant>
        <vt:lpwstr>http://www.scopus.com/source/sourceInfo.url?sourceId=16392&amp;origin=resultslist</vt:lpwstr>
      </vt:variant>
      <vt:variant>
        <vt:lpwstr/>
      </vt:variant>
      <vt:variant>
        <vt:i4>1900594</vt:i4>
      </vt:variant>
      <vt:variant>
        <vt:i4>1770</vt:i4>
      </vt:variant>
      <vt:variant>
        <vt:i4>0</vt:i4>
      </vt:variant>
      <vt:variant>
        <vt:i4>5</vt:i4>
      </vt:variant>
      <vt:variant>
        <vt:lpwstr>http://www.scopus.com/record/display.url?eid=2-s2.0-77957318527&amp;origin=resultslist&amp;sort=plf-f&amp;cite=2-s2.0-68949170823&amp;src=s&amp;imp=t&amp;sid=LYl4WDvpVt4pkYIOiTCh_jg%3a100&amp;sot=cite&amp;sdt=a&amp;sl=0&amp;relpos=0&amp;relpos=0</vt:lpwstr>
      </vt:variant>
      <vt:variant>
        <vt:lpwstr/>
      </vt:variant>
      <vt:variant>
        <vt:i4>2555951</vt:i4>
      </vt:variant>
      <vt:variant>
        <vt:i4>1767</vt:i4>
      </vt:variant>
      <vt:variant>
        <vt:i4>0</vt:i4>
      </vt:variant>
      <vt:variant>
        <vt:i4>5</vt:i4>
      </vt:variant>
      <vt:variant>
        <vt:lpwstr>http://www.scopus.com/authid/detail.url?origin=resultslist&amp;authorId=35740926100</vt:lpwstr>
      </vt:variant>
      <vt:variant>
        <vt:lpwstr/>
      </vt:variant>
      <vt:variant>
        <vt:i4>2555946</vt:i4>
      </vt:variant>
      <vt:variant>
        <vt:i4>1764</vt:i4>
      </vt:variant>
      <vt:variant>
        <vt:i4>0</vt:i4>
      </vt:variant>
      <vt:variant>
        <vt:i4>5</vt:i4>
      </vt:variant>
      <vt:variant>
        <vt:lpwstr>http://www.scopus.com/authid/detail.url?origin=resultslist&amp;authorId=35264845300</vt:lpwstr>
      </vt:variant>
      <vt:variant>
        <vt:lpwstr/>
      </vt:variant>
      <vt:variant>
        <vt:i4>8126588</vt:i4>
      </vt:variant>
      <vt:variant>
        <vt:i4>1761</vt:i4>
      </vt:variant>
      <vt:variant>
        <vt:i4>0</vt:i4>
      </vt:variant>
      <vt:variant>
        <vt:i4>5</vt:i4>
      </vt:variant>
      <vt:variant>
        <vt:lpwstr>http://www.scopus.com/search/submit/author.url?author=Orel%2c+B.&amp;origin=resultslist&amp;authorId=35238384600&amp;src=s</vt:lpwstr>
      </vt:variant>
      <vt:variant>
        <vt:lpwstr/>
      </vt:variant>
      <vt:variant>
        <vt:i4>196678</vt:i4>
      </vt:variant>
      <vt:variant>
        <vt:i4>1758</vt:i4>
      </vt:variant>
      <vt:variant>
        <vt:i4>0</vt:i4>
      </vt:variant>
      <vt:variant>
        <vt:i4>5</vt:i4>
      </vt:variant>
      <vt:variant>
        <vt:lpwstr>http://www.scopus.com/search/submit/author.url?author=Tom%c5%a1i%c4%8d%2c+B.&amp;origin=resultslist&amp;authorId=8672620900&amp;src=s</vt:lpwstr>
      </vt:variant>
      <vt:variant>
        <vt:lpwstr/>
      </vt:variant>
      <vt:variant>
        <vt:i4>3735676</vt:i4>
      </vt:variant>
      <vt:variant>
        <vt:i4>1755</vt:i4>
      </vt:variant>
      <vt:variant>
        <vt:i4>0</vt:i4>
      </vt:variant>
      <vt:variant>
        <vt:i4>5</vt:i4>
      </vt:variant>
      <vt:variant>
        <vt:lpwstr>http://www.scopus.com/search/submit/author.url?author=Simon%c4%8di%c4%8d%2c+B.&amp;origin=resultslist&amp;authorId=6701785067&amp;src=s</vt:lpwstr>
      </vt:variant>
      <vt:variant>
        <vt:lpwstr/>
      </vt:variant>
      <vt:variant>
        <vt:i4>4456472</vt:i4>
      </vt:variant>
      <vt:variant>
        <vt:i4>1752</vt:i4>
      </vt:variant>
      <vt:variant>
        <vt:i4>0</vt:i4>
      </vt:variant>
      <vt:variant>
        <vt:i4>5</vt:i4>
      </vt:variant>
      <vt:variant>
        <vt:lpwstr>http://www.scopus.com/search/submit/author.url?author=Rhee%2c+Y.H.&amp;origin=resultslist&amp;authorId=34571971200&amp;src=s</vt:lpwstr>
      </vt:variant>
      <vt:variant>
        <vt:lpwstr/>
      </vt:variant>
      <vt:variant>
        <vt:i4>2097264</vt:i4>
      </vt:variant>
      <vt:variant>
        <vt:i4>1749</vt:i4>
      </vt:variant>
      <vt:variant>
        <vt:i4>0</vt:i4>
      </vt:variant>
      <vt:variant>
        <vt:i4>5</vt:i4>
      </vt:variant>
      <vt:variant>
        <vt:lpwstr>http://www.scopus.com/search/submit/author.url?author=Kim%2c+B.R.&amp;origin=resultslist&amp;authorId=35322400300&amp;src=s</vt:lpwstr>
      </vt:variant>
      <vt:variant>
        <vt:lpwstr/>
      </vt:variant>
      <vt:variant>
        <vt:i4>3080306</vt:i4>
      </vt:variant>
      <vt:variant>
        <vt:i4>1746</vt:i4>
      </vt:variant>
      <vt:variant>
        <vt:i4>0</vt:i4>
      </vt:variant>
      <vt:variant>
        <vt:i4>5</vt:i4>
      </vt:variant>
      <vt:variant>
        <vt:lpwstr>http://www.scopus.com/search/submit/author.url?author=Kim%2c+H.W.&amp;origin=resultslist&amp;authorId=35322206100&amp;src=s</vt:lpwstr>
      </vt:variant>
      <vt:variant>
        <vt:lpwstr/>
      </vt:variant>
      <vt:variant>
        <vt:i4>7012427</vt:i4>
      </vt:variant>
      <vt:variant>
        <vt:i4>1743</vt:i4>
      </vt:variant>
      <vt:variant>
        <vt:i4>0</vt:i4>
      </vt:variant>
      <vt:variant>
        <vt:i4>5</vt:i4>
      </vt:variant>
      <vt:variant>
        <vt:lpwstr>http://apps.webofknowledge.com/full_record.do?product=UA&amp;search_mode=CitingArticles&amp;qid=35&amp;SID=Q2HMeLAIjPFf@mn1A5B&amp;page=1&amp;doc=1&amp;cacheurlFromRightClick=no</vt:lpwstr>
      </vt:variant>
      <vt:variant>
        <vt:lpwstr/>
      </vt:variant>
      <vt:variant>
        <vt:i4>5832716</vt:i4>
      </vt:variant>
      <vt:variant>
        <vt:i4>1740</vt:i4>
      </vt:variant>
      <vt:variant>
        <vt:i4>0</vt:i4>
      </vt:variant>
      <vt:variant>
        <vt:i4>5</vt:i4>
      </vt:variant>
      <vt:variant>
        <vt:lpwstr>http://www.scopus.com/source/sourceInfo.url?sourceId=17141&amp;origin=resultslist</vt:lpwstr>
      </vt:variant>
      <vt:variant>
        <vt:lpwstr/>
      </vt:variant>
      <vt:variant>
        <vt:i4>2162733</vt:i4>
      </vt:variant>
      <vt:variant>
        <vt:i4>1737</vt:i4>
      </vt:variant>
      <vt:variant>
        <vt:i4>0</vt:i4>
      </vt:variant>
      <vt:variant>
        <vt:i4>5</vt:i4>
      </vt:variant>
      <vt:variant>
        <vt:lpwstr>http://www.scopus.com/authid/detail.url?origin=resultslist&amp;authorId=35262843200</vt:lpwstr>
      </vt:variant>
      <vt:variant>
        <vt:lpwstr/>
      </vt:variant>
      <vt:variant>
        <vt:i4>2293795</vt:i4>
      </vt:variant>
      <vt:variant>
        <vt:i4>1734</vt:i4>
      </vt:variant>
      <vt:variant>
        <vt:i4>0</vt:i4>
      </vt:variant>
      <vt:variant>
        <vt:i4>5</vt:i4>
      </vt:variant>
      <vt:variant>
        <vt:lpwstr>http://www.scopus.com/authid/detail.url?origin=resultslist&amp;authorId=37060902800</vt:lpwstr>
      </vt:variant>
      <vt:variant>
        <vt:lpwstr/>
      </vt:variant>
      <vt:variant>
        <vt:i4>2555944</vt:i4>
      </vt:variant>
      <vt:variant>
        <vt:i4>1731</vt:i4>
      </vt:variant>
      <vt:variant>
        <vt:i4>0</vt:i4>
      </vt:variant>
      <vt:variant>
        <vt:i4>5</vt:i4>
      </vt:variant>
      <vt:variant>
        <vt:lpwstr>http://www.scopus.com/authid/detail.url?origin=resultslist&amp;authorId=36998859700</vt:lpwstr>
      </vt:variant>
      <vt:variant>
        <vt:lpwstr/>
      </vt:variant>
      <vt:variant>
        <vt:i4>2490404</vt:i4>
      </vt:variant>
      <vt:variant>
        <vt:i4>1728</vt:i4>
      </vt:variant>
      <vt:variant>
        <vt:i4>0</vt:i4>
      </vt:variant>
      <vt:variant>
        <vt:i4>5</vt:i4>
      </vt:variant>
      <vt:variant>
        <vt:lpwstr>http://www.scopus.com/authid/detail.url?origin=resultslist&amp;authorId=36981312600</vt:lpwstr>
      </vt:variant>
      <vt:variant>
        <vt:lpwstr/>
      </vt:variant>
      <vt:variant>
        <vt:i4>2424877</vt:i4>
      </vt:variant>
      <vt:variant>
        <vt:i4>1725</vt:i4>
      </vt:variant>
      <vt:variant>
        <vt:i4>0</vt:i4>
      </vt:variant>
      <vt:variant>
        <vt:i4>5</vt:i4>
      </vt:variant>
      <vt:variant>
        <vt:lpwstr>http://www.scopus.com/authid/detail.url?origin=resultslist&amp;authorId=36551877500</vt:lpwstr>
      </vt:variant>
      <vt:variant>
        <vt:lpwstr/>
      </vt:variant>
      <vt:variant>
        <vt:i4>3014695</vt:i4>
      </vt:variant>
      <vt:variant>
        <vt:i4>1722</vt:i4>
      </vt:variant>
      <vt:variant>
        <vt:i4>0</vt:i4>
      </vt:variant>
      <vt:variant>
        <vt:i4>5</vt:i4>
      </vt:variant>
      <vt:variant>
        <vt:lpwstr>http://www.scopus.com/authid/detail.url?origin=resultslist&amp;authorId=13003692400</vt:lpwstr>
      </vt:variant>
      <vt:variant>
        <vt:lpwstr/>
      </vt:variant>
      <vt:variant>
        <vt:i4>2818093</vt:i4>
      </vt:variant>
      <vt:variant>
        <vt:i4>1719</vt:i4>
      </vt:variant>
      <vt:variant>
        <vt:i4>0</vt:i4>
      </vt:variant>
      <vt:variant>
        <vt:i4>5</vt:i4>
      </vt:variant>
      <vt:variant>
        <vt:lpwstr>http://www.scopus.com/authid/detail.url?origin=resultslist&amp;authorId=35271919400</vt:lpwstr>
      </vt:variant>
      <vt:variant>
        <vt:lpwstr/>
      </vt:variant>
      <vt:variant>
        <vt:i4>6160407</vt:i4>
      </vt:variant>
      <vt:variant>
        <vt:i4>1716</vt:i4>
      </vt:variant>
      <vt:variant>
        <vt:i4>0</vt:i4>
      </vt:variant>
      <vt:variant>
        <vt:i4>5</vt:i4>
      </vt:variant>
      <vt:variant>
        <vt:lpwstr>http://www.scopus.com/record/display.url?eid=2-s2.0-78249237880&amp;origin=resultslist&amp;sort=plf-f&amp;cite=2-s2.0-68949170823&amp;src=s&amp;imp=t&amp;sid=ISEzJNvzH3boHINLPeP7u2u%3a110&amp;sot=cite&amp;sdt=a&amp;sl=0&amp;relpos=0&amp;relpos=0&amp;searchTerm=</vt:lpwstr>
      </vt:variant>
      <vt:variant>
        <vt:lpwstr/>
      </vt:variant>
      <vt:variant>
        <vt:i4>2883621</vt:i4>
      </vt:variant>
      <vt:variant>
        <vt:i4>1713</vt:i4>
      </vt:variant>
      <vt:variant>
        <vt:i4>0</vt:i4>
      </vt:variant>
      <vt:variant>
        <vt:i4>5</vt:i4>
      </vt:variant>
      <vt:variant>
        <vt:lpwstr>http://www.scopus.com/authid/detail.url?origin=resultslist&amp;authorId=14018020600</vt:lpwstr>
      </vt:variant>
      <vt:variant>
        <vt:lpwstr/>
      </vt:variant>
      <vt:variant>
        <vt:i4>3080226</vt:i4>
      </vt:variant>
      <vt:variant>
        <vt:i4>1710</vt:i4>
      </vt:variant>
      <vt:variant>
        <vt:i4>0</vt:i4>
      </vt:variant>
      <vt:variant>
        <vt:i4>5</vt:i4>
      </vt:variant>
      <vt:variant>
        <vt:lpwstr>http://www.scopus.com/authid/detail.url?origin=resultslist&amp;authorId=36624183300</vt:lpwstr>
      </vt:variant>
      <vt:variant>
        <vt:lpwstr/>
      </vt:variant>
      <vt:variant>
        <vt:i4>2818080</vt:i4>
      </vt:variant>
      <vt:variant>
        <vt:i4>1707</vt:i4>
      </vt:variant>
      <vt:variant>
        <vt:i4>0</vt:i4>
      </vt:variant>
      <vt:variant>
        <vt:i4>5</vt:i4>
      </vt:variant>
      <vt:variant>
        <vt:lpwstr>http://www.scopus.com/authid/detail.url?origin=resultslist&amp;authorId=36623791700</vt:lpwstr>
      </vt:variant>
      <vt:variant>
        <vt:lpwstr/>
      </vt:variant>
      <vt:variant>
        <vt:i4>5308429</vt:i4>
      </vt:variant>
      <vt:variant>
        <vt:i4>1704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5177350</vt:i4>
      </vt:variant>
      <vt:variant>
        <vt:i4>1701</vt:i4>
      </vt:variant>
      <vt:variant>
        <vt:i4>0</vt:i4>
      </vt:variant>
      <vt:variant>
        <vt:i4>5</vt:i4>
      </vt:variant>
      <vt:variant>
        <vt:lpwstr>http://www.scopus.com/record/display.url?eid=2-s2.0-84858420022&amp;origin=resultslist&amp;sort=plf-f&amp;cite=2-s2.0-68949170823&amp;src=s&amp;imp=t&amp;sid=iEvBguyul9bR3Kyf6peAbcU%3a120&amp;sot=cite&amp;sdt=a&amp;sl=0&amp;relpos=3&amp;relpos=3&amp;searchTerm=</vt:lpwstr>
      </vt:variant>
      <vt:variant>
        <vt:lpwstr/>
      </vt:variant>
      <vt:variant>
        <vt:i4>458765</vt:i4>
      </vt:variant>
      <vt:variant>
        <vt:i4>1698</vt:i4>
      </vt:variant>
      <vt:variant>
        <vt:i4>0</vt:i4>
      </vt:variant>
      <vt:variant>
        <vt:i4>5</vt:i4>
      </vt:variant>
      <vt:variant>
        <vt:lpwstr>http://www.scopus.com/authid/detail.url?origin=resultslist&amp;authorId=55104710000&amp;zone=</vt:lpwstr>
      </vt:variant>
      <vt:variant>
        <vt:lpwstr/>
      </vt:variant>
      <vt:variant>
        <vt:i4>589826</vt:i4>
      </vt:variant>
      <vt:variant>
        <vt:i4>1695</vt:i4>
      </vt:variant>
      <vt:variant>
        <vt:i4>0</vt:i4>
      </vt:variant>
      <vt:variant>
        <vt:i4>5</vt:i4>
      </vt:variant>
      <vt:variant>
        <vt:lpwstr>http://www.scopus.com/authid/detail.url?origin=resultslist&amp;authorId=55103881100&amp;zone=</vt:lpwstr>
      </vt:variant>
      <vt:variant>
        <vt:lpwstr/>
      </vt:variant>
      <vt:variant>
        <vt:i4>589918</vt:i4>
      </vt:variant>
      <vt:variant>
        <vt:i4>1692</vt:i4>
      </vt:variant>
      <vt:variant>
        <vt:i4>0</vt:i4>
      </vt:variant>
      <vt:variant>
        <vt:i4>5</vt:i4>
      </vt:variant>
      <vt:variant>
        <vt:lpwstr>http://www.scopus.com/record/display.url?eid=2-s2.0-81255127637&amp;origin=resultslist&amp;sort=plf-f&amp;cite=2-s2.0-68949170823&amp;src=s&amp;imp=t&amp;sid=-RPixJ5PGkEaHWoheaajum9%3a200&amp;sot=cite&amp;sdt=a&amp;sl=0&amp;relpos=0&amp;relpos=0&amp;searchTerm=</vt:lpwstr>
      </vt:variant>
      <vt:variant>
        <vt:lpwstr/>
      </vt:variant>
      <vt:variant>
        <vt:i4>131086</vt:i4>
      </vt:variant>
      <vt:variant>
        <vt:i4>1689</vt:i4>
      </vt:variant>
      <vt:variant>
        <vt:i4>0</vt:i4>
      </vt:variant>
      <vt:variant>
        <vt:i4>5</vt:i4>
      </vt:variant>
      <vt:variant>
        <vt:lpwstr>http://www.scopus.com/authid/detail.url?origin=resultslist&amp;authorId=40762322100&amp;zone=</vt:lpwstr>
      </vt:variant>
      <vt:variant>
        <vt:lpwstr/>
      </vt:variant>
      <vt:variant>
        <vt:i4>327692</vt:i4>
      </vt:variant>
      <vt:variant>
        <vt:i4>1686</vt:i4>
      </vt:variant>
      <vt:variant>
        <vt:i4>0</vt:i4>
      </vt:variant>
      <vt:variant>
        <vt:i4>5</vt:i4>
      </vt:variant>
      <vt:variant>
        <vt:lpwstr>http://www.scopus.com/authid/detail.url?origin=resultslist&amp;authorId=52264551600&amp;zone=</vt:lpwstr>
      </vt:variant>
      <vt:variant>
        <vt:lpwstr/>
      </vt:variant>
      <vt:variant>
        <vt:i4>65546</vt:i4>
      </vt:variant>
      <vt:variant>
        <vt:i4>1683</vt:i4>
      </vt:variant>
      <vt:variant>
        <vt:i4>0</vt:i4>
      </vt:variant>
      <vt:variant>
        <vt:i4>5</vt:i4>
      </vt:variant>
      <vt:variant>
        <vt:lpwstr>http://www.scopus.com/authid/detail.url?origin=resultslist&amp;authorId=52263111300&amp;zone=</vt:lpwstr>
      </vt:variant>
      <vt:variant>
        <vt:lpwstr/>
      </vt:variant>
      <vt:variant>
        <vt:i4>327687</vt:i4>
      </vt:variant>
      <vt:variant>
        <vt:i4>1680</vt:i4>
      </vt:variant>
      <vt:variant>
        <vt:i4>0</vt:i4>
      </vt:variant>
      <vt:variant>
        <vt:i4>5</vt:i4>
      </vt:variant>
      <vt:variant>
        <vt:lpwstr>http://www.scopus.com/authid/detail.url?origin=resultslist&amp;authorId=35311296300&amp;zone=</vt:lpwstr>
      </vt:variant>
      <vt:variant>
        <vt:lpwstr/>
      </vt:variant>
      <vt:variant>
        <vt:i4>5963784</vt:i4>
      </vt:variant>
      <vt:variant>
        <vt:i4>1677</vt:i4>
      </vt:variant>
      <vt:variant>
        <vt:i4>0</vt:i4>
      </vt:variant>
      <vt:variant>
        <vt:i4>5</vt:i4>
      </vt:variant>
      <vt:variant>
        <vt:lpwstr>http://www.scopus.com/source/sourceInfo.url?sourceId=12755&amp;origin=resultslist</vt:lpwstr>
      </vt:variant>
      <vt:variant>
        <vt:lpwstr/>
      </vt:variant>
      <vt:variant>
        <vt:i4>5111875</vt:i4>
      </vt:variant>
      <vt:variant>
        <vt:i4>1674</vt:i4>
      </vt:variant>
      <vt:variant>
        <vt:i4>0</vt:i4>
      </vt:variant>
      <vt:variant>
        <vt:i4>5</vt:i4>
      </vt:variant>
      <vt:variant>
        <vt:lpwstr>http://www.scopus.com/record/display.url?eid=2-s2.0-84861819891&amp;origin=resultslist&amp;sort=plf-f&amp;cite=2-s2.0-68949170823&amp;src=s&amp;imp=t&amp;sid=uwgy_4ASzA_DtvEGlzOu0MN%3a210&amp;sot=cite&amp;sdt=a&amp;sl=0&amp;relpos=0&amp;relpos=0&amp;searchTerm=</vt:lpwstr>
      </vt:variant>
      <vt:variant>
        <vt:lpwstr/>
      </vt:variant>
      <vt:variant>
        <vt:i4>655366</vt:i4>
      </vt:variant>
      <vt:variant>
        <vt:i4>1671</vt:i4>
      </vt:variant>
      <vt:variant>
        <vt:i4>0</vt:i4>
      </vt:variant>
      <vt:variant>
        <vt:i4>5</vt:i4>
      </vt:variant>
      <vt:variant>
        <vt:lpwstr>http://www.scopus.com/authid/detail.url?origin=resultslist&amp;authorId=7403214834&amp;zone=</vt:lpwstr>
      </vt:variant>
      <vt:variant>
        <vt:lpwstr/>
      </vt:variant>
      <vt:variant>
        <vt:i4>131080</vt:i4>
      </vt:variant>
      <vt:variant>
        <vt:i4>1668</vt:i4>
      </vt:variant>
      <vt:variant>
        <vt:i4>0</vt:i4>
      </vt:variant>
      <vt:variant>
        <vt:i4>5</vt:i4>
      </vt:variant>
      <vt:variant>
        <vt:lpwstr>http://www.scopus.com/authid/detail.url?origin=resultslist&amp;authorId=37101959200&amp;zone=</vt:lpwstr>
      </vt:variant>
      <vt:variant>
        <vt:lpwstr/>
      </vt:variant>
      <vt:variant>
        <vt:i4>589835</vt:i4>
      </vt:variant>
      <vt:variant>
        <vt:i4>1665</vt:i4>
      </vt:variant>
      <vt:variant>
        <vt:i4>0</vt:i4>
      </vt:variant>
      <vt:variant>
        <vt:i4>5</vt:i4>
      </vt:variant>
      <vt:variant>
        <vt:lpwstr>http://www.scopus.com/authid/detail.url?origin=resultslist&amp;authorId=55240558500&amp;zone=</vt:lpwstr>
      </vt:variant>
      <vt:variant>
        <vt:lpwstr/>
      </vt:variant>
      <vt:variant>
        <vt:i4>2621493</vt:i4>
      </vt:variant>
      <vt:variant>
        <vt:i4>1662</vt:i4>
      </vt:variant>
      <vt:variant>
        <vt:i4>0</vt:i4>
      </vt:variant>
      <vt:variant>
        <vt:i4>5</vt:i4>
      </vt:variant>
      <vt:variant>
        <vt:lpwstr>http://www.scopus.com/source/sourceInfo.url?sourceId=5900153306&amp;origin=resultslist</vt:lpwstr>
      </vt:variant>
      <vt:variant>
        <vt:lpwstr/>
      </vt:variant>
      <vt:variant>
        <vt:i4>393229</vt:i4>
      </vt:variant>
      <vt:variant>
        <vt:i4>1659</vt:i4>
      </vt:variant>
      <vt:variant>
        <vt:i4>0</vt:i4>
      </vt:variant>
      <vt:variant>
        <vt:i4>5</vt:i4>
      </vt:variant>
      <vt:variant>
        <vt:lpwstr>http://www.scopus.com/authid/detail.url?origin=resultslist&amp;authorId=55207533200&amp;zone=</vt:lpwstr>
      </vt:variant>
      <vt:variant>
        <vt:lpwstr/>
      </vt:variant>
      <vt:variant>
        <vt:i4>131083</vt:i4>
      </vt:variant>
      <vt:variant>
        <vt:i4>1656</vt:i4>
      </vt:variant>
      <vt:variant>
        <vt:i4>0</vt:i4>
      </vt:variant>
      <vt:variant>
        <vt:i4>5</vt:i4>
      </vt:variant>
      <vt:variant>
        <vt:lpwstr>http://www.scopus.com/authid/detail.url?origin=resultslist&amp;authorId=55206371100&amp;zone=</vt:lpwstr>
      </vt:variant>
      <vt:variant>
        <vt:lpwstr/>
      </vt:variant>
      <vt:variant>
        <vt:i4>655373</vt:i4>
      </vt:variant>
      <vt:variant>
        <vt:i4>1653</vt:i4>
      </vt:variant>
      <vt:variant>
        <vt:i4>0</vt:i4>
      </vt:variant>
      <vt:variant>
        <vt:i4>5</vt:i4>
      </vt:variant>
      <vt:variant>
        <vt:lpwstr>http://www.scopus.com/authid/detail.url?origin=resultslist&amp;authorId=20734529200&amp;zone=</vt:lpwstr>
      </vt:variant>
      <vt:variant>
        <vt:lpwstr/>
      </vt:variant>
      <vt:variant>
        <vt:i4>3866666</vt:i4>
      </vt:variant>
      <vt:variant>
        <vt:i4>1650</vt:i4>
      </vt:variant>
      <vt:variant>
        <vt:i4>0</vt:i4>
      </vt:variant>
      <vt:variant>
        <vt:i4>5</vt:i4>
      </vt:variant>
      <vt:variant>
        <vt:lpwstr>http://www.scopus.com/record/display.url?eid=2-s2.0-84871343386&amp;origin=resultslist&amp;sort=plf-f&amp;cite=2-s2.0-68949170823&amp;src=s&amp;imp=t&amp;sid=B80D972E6A53EB9552E22801B4376B8A.mw4ft95QGjz1tIFG9A1uw%3a520&amp;sot=cite&amp;sdt=a&amp;sl=0&amp;relpos=12&amp;relpos=12&amp;searchTerm=</vt:lpwstr>
      </vt:variant>
      <vt:variant>
        <vt:lpwstr/>
      </vt:variant>
      <vt:variant>
        <vt:i4>393229</vt:i4>
      </vt:variant>
      <vt:variant>
        <vt:i4>1647</vt:i4>
      </vt:variant>
      <vt:variant>
        <vt:i4>0</vt:i4>
      </vt:variant>
      <vt:variant>
        <vt:i4>5</vt:i4>
      </vt:variant>
      <vt:variant>
        <vt:lpwstr>http://www.scopus.com/authid/detail.url?origin=resultslist&amp;authorId=55207533200&amp;zone=</vt:lpwstr>
      </vt:variant>
      <vt:variant>
        <vt:lpwstr/>
      </vt:variant>
      <vt:variant>
        <vt:i4>131083</vt:i4>
      </vt:variant>
      <vt:variant>
        <vt:i4>1644</vt:i4>
      </vt:variant>
      <vt:variant>
        <vt:i4>0</vt:i4>
      </vt:variant>
      <vt:variant>
        <vt:i4>5</vt:i4>
      </vt:variant>
      <vt:variant>
        <vt:lpwstr>http://www.scopus.com/authid/detail.url?origin=resultslist&amp;authorId=55206371100&amp;zone=</vt:lpwstr>
      </vt:variant>
      <vt:variant>
        <vt:lpwstr/>
      </vt:variant>
      <vt:variant>
        <vt:i4>655373</vt:i4>
      </vt:variant>
      <vt:variant>
        <vt:i4>1641</vt:i4>
      </vt:variant>
      <vt:variant>
        <vt:i4>0</vt:i4>
      </vt:variant>
      <vt:variant>
        <vt:i4>5</vt:i4>
      </vt:variant>
      <vt:variant>
        <vt:lpwstr>http://www.scopus.com/authid/detail.url?origin=resultslist&amp;authorId=20734529200&amp;zone=</vt:lpwstr>
      </vt:variant>
      <vt:variant>
        <vt:lpwstr/>
      </vt:variant>
      <vt:variant>
        <vt:i4>5308429</vt:i4>
      </vt:variant>
      <vt:variant>
        <vt:i4>1638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65551</vt:i4>
      </vt:variant>
      <vt:variant>
        <vt:i4>1635</vt:i4>
      </vt:variant>
      <vt:variant>
        <vt:i4>0</vt:i4>
      </vt:variant>
      <vt:variant>
        <vt:i4>5</vt:i4>
      </vt:variant>
      <vt:variant>
        <vt:lpwstr>http://www.scopus.com/authid/detail.url?origin=resultslist&amp;authorId=6603159253&amp;zone=</vt:lpwstr>
      </vt:variant>
      <vt:variant>
        <vt:lpwstr/>
      </vt:variant>
      <vt:variant>
        <vt:i4>851975</vt:i4>
      </vt:variant>
      <vt:variant>
        <vt:i4>1632</vt:i4>
      </vt:variant>
      <vt:variant>
        <vt:i4>0</vt:i4>
      </vt:variant>
      <vt:variant>
        <vt:i4>5</vt:i4>
      </vt:variant>
      <vt:variant>
        <vt:lpwstr>http://www.scopus.com/authid/detail.url?origin=resultslist&amp;authorId=7101805499&amp;zone=</vt:lpwstr>
      </vt:variant>
      <vt:variant>
        <vt:lpwstr/>
      </vt:variant>
      <vt:variant>
        <vt:i4>917515</vt:i4>
      </vt:variant>
      <vt:variant>
        <vt:i4>1629</vt:i4>
      </vt:variant>
      <vt:variant>
        <vt:i4>0</vt:i4>
      </vt:variant>
      <vt:variant>
        <vt:i4>5</vt:i4>
      </vt:variant>
      <vt:variant>
        <vt:lpwstr>http://www.scopus.com/authid/detail.url?origin=resultslist&amp;authorId=14055329100&amp;zone=</vt:lpwstr>
      </vt:variant>
      <vt:variant>
        <vt:lpwstr/>
      </vt:variant>
      <vt:variant>
        <vt:i4>1572958</vt:i4>
      </vt:variant>
      <vt:variant>
        <vt:i4>1626</vt:i4>
      </vt:variant>
      <vt:variant>
        <vt:i4>0</vt:i4>
      </vt:variant>
      <vt:variant>
        <vt:i4>5</vt:i4>
      </vt:variant>
      <vt:variant>
        <vt:lpwstr>http://www.scopus.com/record/display.url?eid=2-s2.0-84866047497&amp;origin=resultslist&amp;sort=plf-f&amp;cite=2-s2.0-68949170823&amp;src=s&amp;imp=t&amp;sid=BSGZAI1pQKyipw1lK3u8hH9%3a140&amp;sot=cite&amp;sdt=a&amp;sl=0&amp;relpos=0&amp;relpos=0&amp;searchTerm=</vt:lpwstr>
      </vt:variant>
      <vt:variant>
        <vt:lpwstr/>
      </vt:variant>
      <vt:variant>
        <vt:i4>5046272</vt:i4>
      </vt:variant>
      <vt:variant>
        <vt:i4>1623</vt:i4>
      </vt:variant>
      <vt:variant>
        <vt:i4>0</vt:i4>
      </vt:variant>
      <vt:variant>
        <vt:i4>5</vt:i4>
      </vt:variant>
      <vt:variant>
        <vt:lpwstr>http://www.scopus.com/record/display.url?eid=2-s2.0-84871003109&amp;origin=resultslist&amp;sort=plf-f&amp;cite=2-s2.0-68949170823&amp;src=s&amp;imp=t&amp;sid=12926B57A87B0B08F1AF481BA58EC16F.euC1gMODexYlPkQec4u1Q%3a390&amp;sot=cite&amp;sdt=a&amp;sl=0&amp;relpos=6&amp;relpos=6&amp;searchTerm=</vt:lpwstr>
      </vt:variant>
      <vt:variant>
        <vt:lpwstr/>
      </vt:variant>
      <vt:variant>
        <vt:i4>15</vt:i4>
      </vt:variant>
      <vt:variant>
        <vt:i4>1620</vt:i4>
      </vt:variant>
      <vt:variant>
        <vt:i4>0</vt:i4>
      </vt:variant>
      <vt:variant>
        <vt:i4>5</vt:i4>
      </vt:variant>
      <vt:variant>
        <vt:lpwstr>http://www.scopus.com/authid/detail.url?origin=resultslist&amp;authorId=26643235700&amp;zone=</vt:lpwstr>
      </vt:variant>
      <vt:variant>
        <vt:lpwstr/>
      </vt:variant>
      <vt:variant>
        <vt:i4>786445</vt:i4>
      </vt:variant>
      <vt:variant>
        <vt:i4>1617</vt:i4>
      </vt:variant>
      <vt:variant>
        <vt:i4>0</vt:i4>
      </vt:variant>
      <vt:variant>
        <vt:i4>5</vt:i4>
      </vt:variant>
      <vt:variant>
        <vt:lpwstr>http://www.scopus.com/authid/detail.url?origin=resultslist&amp;authorId=35885581700&amp;zone=</vt:lpwstr>
      </vt:variant>
      <vt:variant>
        <vt:lpwstr/>
      </vt:variant>
      <vt:variant>
        <vt:i4>851969</vt:i4>
      </vt:variant>
      <vt:variant>
        <vt:i4>1614</vt:i4>
      </vt:variant>
      <vt:variant>
        <vt:i4>0</vt:i4>
      </vt:variant>
      <vt:variant>
        <vt:i4>5</vt:i4>
      </vt:variant>
      <vt:variant>
        <vt:lpwstr>http://www.scopus.com/authid/detail.url?origin=resultslist&amp;authorId=55500855800&amp;zone=</vt:lpwstr>
      </vt:variant>
      <vt:variant>
        <vt:lpwstr/>
      </vt:variant>
      <vt:variant>
        <vt:i4>4980738</vt:i4>
      </vt:variant>
      <vt:variant>
        <vt:i4>1611</vt:i4>
      </vt:variant>
      <vt:variant>
        <vt:i4>0</vt:i4>
      </vt:variant>
      <vt:variant>
        <vt:i4>5</vt:i4>
      </vt:variant>
      <vt:variant>
        <vt:lpwstr>http://www.scopus.com/record/display.url?eid=2-s2.0-84870684333&amp;origin=resultslist&amp;sort=plf-f&amp;cite=2-s2.0-68949170823&amp;src=s&amp;imp=t&amp;sid=12926B57A87B0B08F1AF481BA58EC16F.euC1gMODexYlPkQec4u1Q%3a390&amp;sot=cite&amp;sdt=a&amp;sl=0&amp;relpos=5&amp;relpos=5&amp;searchTerm=</vt:lpwstr>
      </vt:variant>
      <vt:variant>
        <vt:lpwstr/>
      </vt:variant>
      <vt:variant>
        <vt:i4>720908</vt:i4>
      </vt:variant>
      <vt:variant>
        <vt:i4>1608</vt:i4>
      </vt:variant>
      <vt:variant>
        <vt:i4>0</vt:i4>
      </vt:variant>
      <vt:variant>
        <vt:i4>5</vt:i4>
      </vt:variant>
      <vt:variant>
        <vt:lpwstr>http://www.scopus.com/authid/detail.url?origin=resultslist&amp;authorId=34868519200&amp;zone=</vt:lpwstr>
      </vt:variant>
      <vt:variant>
        <vt:lpwstr/>
      </vt:variant>
      <vt:variant>
        <vt:i4>524289</vt:i4>
      </vt:variant>
      <vt:variant>
        <vt:i4>1605</vt:i4>
      </vt:variant>
      <vt:variant>
        <vt:i4>0</vt:i4>
      </vt:variant>
      <vt:variant>
        <vt:i4>5</vt:i4>
      </vt:variant>
      <vt:variant>
        <vt:lpwstr>http://www.scopus.com/authid/detail.url?origin=resultslist&amp;authorId=23973960300&amp;zone=</vt:lpwstr>
      </vt:variant>
      <vt:variant>
        <vt:lpwstr/>
      </vt:variant>
      <vt:variant>
        <vt:i4>65558</vt:i4>
      </vt:variant>
      <vt:variant>
        <vt:i4>1602</vt:i4>
      </vt:variant>
      <vt:variant>
        <vt:i4>0</vt:i4>
      </vt:variant>
      <vt:variant>
        <vt:i4>5</vt:i4>
      </vt:variant>
      <vt:variant>
        <vt:lpwstr>http://www.scopus.com/record/display.url?eid=2-s2.0-84871848685&amp;origin=resultslist&amp;sort=plf-f&amp;cite=2-s2.0-68949170823&amp;src=s&amp;imp=t&amp;sid=B80D972E6A53EB9552E22801B4376B8A.mw4ft95QGjz1tIFG9A1uw%3a520&amp;sot=cite&amp;sdt=a&amp;sl=0&amp;relpos=6&amp;relpos=6&amp;searchTerm=</vt:lpwstr>
      </vt:variant>
      <vt:variant>
        <vt:lpwstr/>
      </vt:variant>
      <vt:variant>
        <vt:i4>720904</vt:i4>
      </vt:variant>
      <vt:variant>
        <vt:i4>1599</vt:i4>
      </vt:variant>
      <vt:variant>
        <vt:i4>0</vt:i4>
      </vt:variant>
      <vt:variant>
        <vt:i4>5</vt:i4>
      </vt:variant>
      <vt:variant>
        <vt:lpwstr>http://www.scopus.com/authid/detail.url?origin=resultslist&amp;authorId=23072832700&amp;zone=</vt:lpwstr>
      </vt:variant>
      <vt:variant>
        <vt:lpwstr/>
      </vt:variant>
      <vt:variant>
        <vt:i4>786437</vt:i4>
      </vt:variant>
      <vt:variant>
        <vt:i4>1596</vt:i4>
      </vt:variant>
      <vt:variant>
        <vt:i4>0</vt:i4>
      </vt:variant>
      <vt:variant>
        <vt:i4>5</vt:i4>
      </vt:variant>
      <vt:variant>
        <vt:lpwstr>http://www.scopus.com/authid/detail.url?origin=resultslist&amp;authorId=54896216300&amp;zone=</vt:lpwstr>
      </vt:variant>
      <vt:variant>
        <vt:lpwstr/>
      </vt:variant>
      <vt:variant>
        <vt:i4>262154</vt:i4>
      </vt:variant>
      <vt:variant>
        <vt:i4>1593</vt:i4>
      </vt:variant>
      <vt:variant>
        <vt:i4>0</vt:i4>
      </vt:variant>
      <vt:variant>
        <vt:i4>5</vt:i4>
      </vt:variant>
      <vt:variant>
        <vt:lpwstr>http://www.scopus.com/authid/detail.url?origin=resultslist&amp;authorId=55543101500&amp;zone=</vt:lpwstr>
      </vt:variant>
      <vt:variant>
        <vt:lpwstr/>
      </vt:variant>
      <vt:variant>
        <vt:i4>65551</vt:i4>
      </vt:variant>
      <vt:variant>
        <vt:i4>1590</vt:i4>
      </vt:variant>
      <vt:variant>
        <vt:i4>0</vt:i4>
      </vt:variant>
      <vt:variant>
        <vt:i4>5</vt:i4>
      </vt:variant>
      <vt:variant>
        <vt:lpwstr>http://www.scopus.com/authid/detail.url?origin=resultslist&amp;authorId=55543257500&amp;zone=</vt:lpwstr>
      </vt:variant>
      <vt:variant>
        <vt:lpwstr/>
      </vt:variant>
      <vt:variant>
        <vt:i4>196608</vt:i4>
      </vt:variant>
      <vt:variant>
        <vt:i4>1587</vt:i4>
      </vt:variant>
      <vt:variant>
        <vt:i4>0</vt:i4>
      </vt:variant>
      <vt:variant>
        <vt:i4>5</vt:i4>
      </vt:variant>
      <vt:variant>
        <vt:lpwstr>http://www.scopus.com/authid/detail.url?origin=resultslist&amp;authorId=7003878037&amp;zone=</vt:lpwstr>
      </vt:variant>
      <vt:variant>
        <vt:lpwstr/>
      </vt:variant>
      <vt:variant>
        <vt:i4>786434</vt:i4>
      </vt:variant>
      <vt:variant>
        <vt:i4>1584</vt:i4>
      </vt:variant>
      <vt:variant>
        <vt:i4>0</vt:i4>
      </vt:variant>
      <vt:variant>
        <vt:i4>5</vt:i4>
      </vt:variant>
      <vt:variant>
        <vt:lpwstr>http://www.scopus.com/authid/detail.url?origin=resultslist&amp;authorId=6603584415&amp;zone=</vt:lpwstr>
      </vt:variant>
      <vt:variant>
        <vt:lpwstr/>
      </vt:variant>
      <vt:variant>
        <vt:i4>327686</vt:i4>
      </vt:variant>
      <vt:variant>
        <vt:i4>1581</vt:i4>
      </vt:variant>
      <vt:variant>
        <vt:i4>0</vt:i4>
      </vt:variant>
      <vt:variant>
        <vt:i4>5</vt:i4>
      </vt:variant>
      <vt:variant>
        <vt:lpwstr>http://www.scopus.com/authid/detail.url?origin=resultslist&amp;authorId=55543392000&amp;zone=</vt:lpwstr>
      </vt:variant>
      <vt:variant>
        <vt:lpwstr/>
      </vt:variant>
      <vt:variant>
        <vt:i4>196616</vt:i4>
      </vt:variant>
      <vt:variant>
        <vt:i4>1578</vt:i4>
      </vt:variant>
      <vt:variant>
        <vt:i4>0</vt:i4>
      </vt:variant>
      <vt:variant>
        <vt:i4>5</vt:i4>
      </vt:variant>
      <vt:variant>
        <vt:lpwstr>http://www.scopus.com/authid/detail.url?origin=resultslist&amp;authorId=8837255900&amp;zone=</vt:lpwstr>
      </vt:variant>
      <vt:variant>
        <vt:lpwstr/>
      </vt:variant>
      <vt:variant>
        <vt:i4>1507422</vt:i4>
      </vt:variant>
      <vt:variant>
        <vt:i4>1575</vt:i4>
      </vt:variant>
      <vt:variant>
        <vt:i4>0</vt:i4>
      </vt:variant>
      <vt:variant>
        <vt:i4>5</vt:i4>
      </vt:variant>
      <vt:variant>
        <vt:lpwstr>http://www.scopus.com/record/display.url?eid=2-s2.0-84866697200&amp;origin=resultslist&amp;sort=plf-f&amp;cite=2-s2.0-68949170823&amp;src=s&amp;imp=t&amp;sid=307E40F1E6184F80AE3C37C2A31A334D.zQKnzAySRvJOZYcdfIziQ%3a140&amp;sot=cite&amp;sdt=a&amp;sl=0&amp;relpos=2&amp;relpos=2&amp;searchTerm=</vt:lpwstr>
      </vt:variant>
      <vt:variant>
        <vt:lpwstr/>
      </vt:variant>
      <vt:variant>
        <vt:i4>262154</vt:i4>
      </vt:variant>
      <vt:variant>
        <vt:i4>1572</vt:i4>
      </vt:variant>
      <vt:variant>
        <vt:i4>0</vt:i4>
      </vt:variant>
      <vt:variant>
        <vt:i4>5</vt:i4>
      </vt:variant>
      <vt:variant>
        <vt:lpwstr>http://www.scopus.com/authid/detail.url?origin=resultslist&amp;authorId=35609692300&amp;zone=</vt:lpwstr>
      </vt:variant>
      <vt:variant>
        <vt:lpwstr/>
      </vt:variant>
      <vt:variant>
        <vt:i4>7</vt:i4>
      </vt:variant>
      <vt:variant>
        <vt:i4>1569</vt:i4>
      </vt:variant>
      <vt:variant>
        <vt:i4>0</vt:i4>
      </vt:variant>
      <vt:variant>
        <vt:i4>5</vt:i4>
      </vt:variant>
      <vt:variant>
        <vt:lpwstr>http://www.scopus.com/authid/detail.url?origin=resultslist&amp;authorId=6507431001&amp;zone=</vt:lpwstr>
      </vt:variant>
      <vt:variant>
        <vt:lpwstr/>
      </vt:variant>
      <vt:variant>
        <vt:i4>196612</vt:i4>
      </vt:variant>
      <vt:variant>
        <vt:i4>1566</vt:i4>
      </vt:variant>
      <vt:variant>
        <vt:i4>0</vt:i4>
      </vt:variant>
      <vt:variant>
        <vt:i4>5</vt:i4>
      </vt:variant>
      <vt:variant>
        <vt:lpwstr>http://www.scopus.com/authid/detail.url?origin=resultslist&amp;authorId=7003642733&amp;zone=</vt:lpwstr>
      </vt:variant>
      <vt:variant>
        <vt:lpwstr/>
      </vt:variant>
      <vt:variant>
        <vt:i4>262151</vt:i4>
      </vt:variant>
      <vt:variant>
        <vt:i4>1563</vt:i4>
      </vt:variant>
      <vt:variant>
        <vt:i4>0</vt:i4>
      </vt:variant>
      <vt:variant>
        <vt:i4>5</vt:i4>
      </vt:variant>
      <vt:variant>
        <vt:lpwstr>http://www.scopus.com/authid/detail.url?origin=resultslist&amp;authorId=23110291100&amp;zone=</vt:lpwstr>
      </vt:variant>
      <vt:variant>
        <vt:lpwstr/>
      </vt:variant>
      <vt:variant>
        <vt:i4>131084</vt:i4>
      </vt:variant>
      <vt:variant>
        <vt:i4>1560</vt:i4>
      </vt:variant>
      <vt:variant>
        <vt:i4>0</vt:i4>
      </vt:variant>
      <vt:variant>
        <vt:i4>5</vt:i4>
      </vt:variant>
      <vt:variant>
        <vt:lpwstr>http://www.scopus.com/authid/detail.url?origin=resultslist&amp;authorId=23669052800&amp;zone=</vt:lpwstr>
      </vt:variant>
      <vt:variant>
        <vt:lpwstr/>
      </vt:variant>
      <vt:variant>
        <vt:i4>12</vt:i4>
      </vt:variant>
      <vt:variant>
        <vt:i4>1557</vt:i4>
      </vt:variant>
      <vt:variant>
        <vt:i4>0</vt:i4>
      </vt:variant>
      <vt:variant>
        <vt:i4>5</vt:i4>
      </vt:variant>
      <vt:variant>
        <vt:lpwstr>http://www.scopus.com/authid/detail.url?origin=resultslist&amp;authorId=8527002200&amp;zone=</vt:lpwstr>
      </vt:variant>
      <vt:variant>
        <vt:lpwstr/>
      </vt:variant>
      <vt:variant>
        <vt:i4>196623</vt:i4>
      </vt:variant>
      <vt:variant>
        <vt:i4>1554</vt:i4>
      </vt:variant>
      <vt:variant>
        <vt:i4>0</vt:i4>
      </vt:variant>
      <vt:variant>
        <vt:i4>5</vt:i4>
      </vt:variant>
      <vt:variant>
        <vt:lpwstr>http://www.scopus.com/authid/detail.url?origin=resultslist&amp;authorId=24338031900&amp;zone=</vt:lpwstr>
      </vt:variant>
      <vt:variant>
        <vt:lpwstr/>
      </vt:variant>
      <vt:variant>
        <vt:i4>5373961</vt:i4>
      </vt:variant>
      <vt:variant>
        <vt:i4>1551</vt:i4>
      </vt:variant>
      <vt:variant>
        <vt:i4>0</vt:i4>
      </vt:variant>
      <vt:variant>
        <vt:i4>5</vt:i4>
      </vt:variant>
      <vt:variant>
        <vt:lpwstr>http://www.scopus.com/source/sourceInfo.url?sourceId=17813&amp;origin=resultslist</vt:lpwstr>
      </vt:variant>
      <vt:variant>
        <vt:lpwstr/>
      </vt:variant>
      <vt:variant>
        <vt:i4>1245264</vt:i4>
      </vt:variant>
      <vt:variant>
        <vt:i4>1548</vt:i4>
      </vt:variant>
      <vt:variant>
        <vt:i4>0</vt:i4>
      </vt:variant>
      <vt:variant>
        <vt:i4>5</vt:i4>
      </vt:variant>
      <vt:variant>
        <vt:lpwstr>http://www.scopus.com/record/display.url?eid=2-s2.0-84869097414&amp;origin=resultslist&amp;sort=plf-f&amp;cite=2-s2.0-68949170823&amp;src=s&amp;imp=t&amp;sid=307E40F1E6184F80AE3C37C2A31A334D.zQKnzAySRvJOZYcdfIziQ%3a140&amp;sot=cite&amp;sdt=a&amp;sl=0&amp;relpos=1&amp;relpos=1&amp;searchTerm=</vt:lpwstr>
      </vt:variant>
      <vt:variant>
        <vt:lpwstr/>
      </vt:variant>
      <vt:variant>
        <vt:i4>983046</vt:i4>
      </vt:variant>
      <vt:variant>
        <vt:i4>1545</vt:i4>
      </vt:variant>
      <vt:variant>
        <vt:i4>0</vt:i4>
      </vt:variant>
      <vt:variant>
        <vt:i4>5</vt:i4>
      </vt:variant>
      <vt:variant>
        <vt:lpwstr>http://www.scopus.com/authid/detail.url?origin=resultslist&amp;authorId=24329579500&amp;zone=</vt:lpwstr>
      </vt:variant>
      <vt:variant>
        <vt:lpwstr/>
      </vt:variant>
      <vt:variant>
        <vt:i4>458766</vt:i4>
      </vt:variant>
      <vt:variant>
        <vt:i4>1542</vt:i4>
      </vt:variant>
      <vt:variant>
        <vt:i4>0</vt:i4>
      </vt:variant>
      <vt:variant>
        <vt:i4>5</vt:i4>
      </vt:variant>
      <vt:variant>
        <vt:lpwstr>http://www.scopus.com/authid/detail.url?origin=resultslist&amp;authorId=54957211800&amp;zone=</vt:lpwstr>
      </vt:variant>
      <vt:variant>
        <vt:lpwstr/>
      </vt:variant>
      <vt:variant>
        <vt:i4>4653065</vt:i4>
      </vt:variant>
      <vt:variant>
        <vt:i4>1539</vt:i4>
      </vt:variant>
      <vt:variant>
        <vt:i4>0</vt:i4>
      </vt:variant>
      <vt:variant>
        <vt:i4>5</vt:i4>
      </vt:variant>
      <vt:variant>
        <vt:lpwstr>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</vt:lpwstr>
      </vt:variant>
      <vt:variant>
        <vt:lpwstr/>
      </vt:variant>
      <vt:variant>
        <vt:i4>786437</vt:i4>
      </vt:variant>
      <vt:variant>
        <vt:i4>1536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6094852</vt:i4>
      </vt:variant>
      <vt:variant>
        <vt:i4>1533</vt:i4>
      </vt:variant>
      <vt:variant>
        <vt:i4>0</vt:i4>
      </vt:variant>
      <vt:variant>
        <vt:i4>5</vt:i4>
      </vt:variant>
      <vt:variant>
        <vt:lpwstr>http://www.scopus.com/source/sourceInfo.url?sourceId=32791&amp;origin=resultslist</vt:lpwstr>
      </vt:variant>
      <vt:variant>
        <vt:lpwstr/>
      </vt:variant>
      <vt:variant>
        <vt:i4>5570655</vt:i4>
      </vt:variant>
      <vt:variant>
        <vt:i4>1530</vt:i4>
      </vt:variant>
      <vt:variant>
        <vt:i4>0</vt:i4>
      </vt:variant>
      <vt:variant>
        <vt:i4>5</vt:i4>
      </vt:variant>
      <vt:variant>
        <vt:lpwstr>http://www.scopus.com/record/display.url?eid=2-s2.0-84870663818&amp;origin=resultslist&amp;sort=plf-f&amp;cite=2-s2.0-68949170823&amp;src=s&amp;imp=t&amp;sid=7DC32BB192E3C8F9F3B8042BE4233B71.f594dyPDCy4K3aQHRor6A%3a290&amp;sot=cite&amp;sdt=a&amp;sl=0&amp;relpos=1&amp;relpos=1&amp;searchTerm=</vt:lpwstr>
      </vt:variant>
      <vt:variant>
        <vt:lpwstr/>
      </vt:variant>
      <vt:variant>
        <vt:i4>65546</vt:i4>
      </vt:variant>
      <vt:variant>
        <vt:i4>1527</vt:i4>
      </vt:variant>
      <vt:variant>
        <vt:i4>0</vt:i4>
      </vt:variant>
      <vt:variant>
        <vt:i4>5</vt:i4>
      </vt:variant>
      <vt:variant>
        <vt:lpwstr>http://www.scopus.com/authid/detail.url?origin=resultslist&amp;authorId=55513424700&amp;zone=</vt:lpwstr>
      </vt:variant>
      <vt:variant>
        <vt:lpwstr/>
      </vt:variant>
      <vt:variant>
        <vt:i4>327684</vt:i4>
      </vt:variant>
      <vt:variant>
        <vt:i4>1524</vt:i4>
      </vt:variant>
      <vt:variant>
        <vt:i4>0</vt:i4>
      </vt:variant>
      <vt:variant>
        <vt:i4>5</vt:i4>
      </vt:variant>
      <vt:variant>
        <vt:lpwstr>http://www.scopus.com/authid/detail.url?origin=resultslist&amp;authorId=23018664400&amp;zone=</vt:lpwstr>
      </vt:variant>
      <vt:variant>
        <vt:lpwstr/>
      </vt:variant>
      <vt:variant>
        <vt:i4>262159</vt:i4>
      </vt:variant>
      <vt:variant>
        <vt:i4>1521</vt:i4>
      </vt:variant>
      <vt:variant>
        <vt:i4>0</vt:i4>
      </vt:variant>
      <vt:variant>
        <vt:i4>5</vt:i4>
      </vt:variant>
      <vt:variant>
        <vt:lpwstr>http://www.scopus.com/authid/detail.url?origin=resultslist&amp;authorId=37012423000&amp;zone=</vt:lpwstr>
      </vt:variant>
      <vt:variant>
        <vt:lpwstr/>
      </vt:variant>
      <vt:variant>
        <vt:i4>1376265</vt:i4>
      </vt:variant>
      <vt:variant>
        <vt:i4>1518</vt:i4>
      </vt:variant>
      <vt:variant>
        <vt:i4>0</vt:i4>
      </vt:variant>
      <vt:variant>
        <vt:i4>5</vt:i4>
      </vt:variant>
      <vt:variant>
        <vt:lpwstr>http://www.scopus.com/record/display.url?eid=2-s2.0-84865482822&amp;origin=resultslist&amp;sort=plf-f&amp;cite=2-s2.0-68949170823&amp;src=s&amp;imp=t&amp;sid=kO5QcA9-2hDjz7drfVnEs1n%3a90&amp;sot=cite&amp;sdt=a&amp;sl=0&amp;relpos=0&amp;relpos=0&amp;searchTerm=</vt:lpwstr>
      </vt:variant>
      <vt:variant>
        <vt:lpwstr/>
      </vt:variant>
      <vt:variant>
        <vt:i4>65543</vt:i4>
      </vt:variant>
      <vt:variant>
        <vt:i4>1515</vt:i4>
      </vt:variant>
      <vt:variant>
        <vt:i4>0</vt:i4>
      </vt:variant>
      <vt:variant>
        <vt:i4>5</vt:i4>
      </vt:variant>
      <vt:variant>
        <vt:lpwstr>http://www.scopus.com/authid/detail.url?origin=resultslist&amp;authorId=7004255232&amp;zone=</vt:lpwstr>
      </vt:variant>
      <vt:variant>
        <vt:lpwstr/>
      </vt:variant>
      <vt:variant>
        <vt:i4>851976</vt:i4>
      </vt:variant>
      <vt:variant>
        <vt:i4>1512</vt:i4>
      </vt:variant>
      <vt:variant>
        <vt:i4>0</vt:i4>
      </vt:variant>
      <vt:variant>
        <vt:i4>5</vt:i4>
      </vt:variant>
      <vt:variant>
        <vt:lpwstr>http://www.scopus.com/authid/detail.url?origin=resultslist&amp;authorId=14049991500&amp;zone=</vt:lpwstr>
      </vt:variant>
      <vt:variant>
        <vt:lpwstr/>
      </vt:variant>
      <vt:variant>
        <vt:i4>851983</vt:i4>
      </vt:variant>
      <vt:variant>
        <vt:i4>1509</vt:i4>
      </vt:variant>
      <vt:variant>
        <vt:i4>0</vt:i4>
      </vt:variant>
      <vt:variant>
        <vt:i4>5</vt:i4>
      </vt:variant>
      <vt:variant>
        <vt:lpwstr>http://www.scopus.com/authid/detail.url?origin=resultslist&amp;authorId=35181742400&amp;zone=</vt:lpwstr>
      </vt:variant>
      <vt:variant>
        <vt:lpwstr/>
      </vt:variant>
      <vt:variant>
        <vt:i4>327689</vt:i4>
      </vt:variant>
      <vt:variant>
        <vt:i4>1506</vt:i4>
      </vt:variant>
      <vt:variant>
        <vt:i4>0</vt:i4>
      </vt:variant>
      <vt:variant>
        <vt:i4>5</vt:i4>
      </vt:variant>
      <vt:variant>
        <vt:lpwstr>http://www.scopus.com/authid/detail.url?origin=resultslist&amp;authorId=7801341189&amp;zone=</vt:lpwstr>
      </vt:variant>
      <vt:variant>
        <vt:lpwstr/>
      </vt:variant>
      <vt:variant>
        <vt:i4>458753</vt:i4>
      </vt:variant>
      <vt:variant>
        <vt:i4>1503</vt:i4>
      </vt:variant>
      <vt:variant>
        <vt:i4>0</vt:i4>
      </vt:variant>
      <vt:variant>
        <vt:i4>5</vt:i4>
      </vt:variant>
      <vt:variant>
        <vt:lpwstr>http://www.scopus.com/authid/detail.url?origin=resultslist&amp;authorId=55622491500&amp;zone=</vt:lpwstr>
      </vt:variant>
      <vt:variant>
        <vt:lpwstr/>
      </vt:variant>
      <vt:variant>
        <vt:i4>8323133</vt:i4>
      </vt:variant>
      <vt:variant>
        <vt:i4>1500</vt:i4>
      </vt:variant>
      <vt:variant>
        <vt:i4>0</vt:i4>
      </vt:variant>
      <vt:variant>
        <vt:i4>5</vt:i4>
      </vt:variant>
      <vt:variant>
        <vt:lpwstr>http://www.scopus.com/record/display.url?eid=2-s2.0-84873060794&amp;origin=resultslist&amp;sort=plf-f&amp;cite=2-s2.0-68949170823&amp;src=s&amp;imp=t&amp;sid=D39DA54A88F95120F259A8FEE776C8BC.zQKnzAySRvJOZYcdfIziQ%3a90&amp;sot=cite&amp;sdt=a&amp;sl=0&amp;relpos=0&amp;relpos=0&amp;searchTerm=</vt:lpwstr>
      </vt:variant>
      <vt:variant>
        <vt:lpwstr/>
      </vt:variant>
      <vt:variant>
        <vt:i4>720911</vt:i4>
      </vt:variant>
      <vt:variant>
        <vt:i4>1497</vt:i4>
      </vt:variant>
      <vt:variant>
        <vt:i4>0</vt:i4>
      </vt:variant>
      <vt:variant>
        <vt:i4>5</vt:i4>
      </vt:variant>
      <vt:variant>
        <vt:lpwstr>http://www.scopus.com/authid/detail.url?origin=resultslist&amp;authorId=7101668924&amp;zone=</vt:lpwstr>
      </vt:variant>
      <vt:variant>
        <vt:lpwstr/>
      </vt:variant>
      <vt:variant>
        <vt:i4>655366</vt:i4>
      </vt:variant>
      <vt:variant>
        <vt:i4>1494</vt:i4>
      </vt:variant>
      <vt:variant>
        <vt:i4>0</vt:i4>
      </vt:variant>
      <vt:variant>
        <vt:i4>5</vt:i4>
      </vt:variant>
      <vt:variant>
        <vt:lpwstr>http://www.scopus.com/authid/detail.url?origin=resultslist&amp;authorId=15122911900&amp;zone=</vt:lpwstr>
      </vt:variant>
      <vt:variant>
        <vt:lpwstr/>
      </vt:variant>
      <vt:variant>
        <vt:i4>589832</vt:i4>
      </vt:variant>
      <vt:variant>
        <vt:i4>1491</vt:i4>
      </vt:variant>
      <vt:variant>
        <vt:i4>0</vt:i4>
      </vt:variant>
      <vt:variant>
        <vt:i4>5</vt:i4>
      </vt:variant>
      <vt:variant>
        <vt:lpwstr>http://www.scopus.com/authid/detail.url?origin=resultslist&amp;authorId=15841449800&amp;zone=</vt:lpwstr>
      </vt:variant>
      <vt:variant>
        <vt:lpwstr/>
      </vt:variant>
      <vt:variant>
        <vt:i4>196619</vt:i4>
      </vt:variant>
      <vt:variant>
        <vt:i4>1488</vt:i4>
      </vt:variant>
      <vt:variant>
        <vt:i4>0</vt:i4>
      </vt:variant>
      <vt:variant>
        <vt:i4>5</vt:i4>
      </vt:variant>
      <vt:variant>
        <vt:lpwstr>http://www.scopus.com/authid/detail.url?origin=resultslist&amp;authorId=55516587900&amp;zone=</vt:lpwstr>
      </vt:variant>
      <vt:variant>
        <vt:lpwstr/>
      </vt:variant>
      <vt:variant>
        <vt:i4>65548</vt:i4>
      </vt:variant>
      <vt:variant>
        <vt:i4>1485</vt:i4>
      </vt:variant>
      <vt:variant>
        <vt:i4>0</vt:i4>
      </vt:variant>
      <vt:variant>
        <vt:i4>5</vt:i4>
      </vt:variant>
      <vt:variant>
        <vt:lpwstr>http://www.scopus.com/authid/detail.url?origin=resultslist&amp;authorId=7006498836&amp;zone=</vt:lpwstr>
      </vt:variant>
      <vt:variant>
        <vt:lpwstr/>
      </vt:variant>
      <vt:variant>
        <vt:i4>655373</vt:i4>
      </vt:variant>
      <vt:variant>
        <vt:i4>1482</vt:i4>
      </vt:variant>
      <vt:variant>
        <vt:i4>0</vt:i4>
      </vt:variant>
      <vt:variant>
        <vt:i4>5</vt:i4>
      </vt:variant>
      <vt:variant>
        <vt:lpwstr>http://www.scopus.com/authid/detail.url?origin=resultslist&amp;authorId=20734529200&amp;zone=</vt:lpwstr>
      </vt:variant>
      <vt:variant>
        <vt:lpwstr/>
      </vt:variant>
      <vt:variant>
        <vt:i4>393230</vt:i4>
      </vt:variant>
      <vt:variant>
        <vt:i4>1479</vt:i4>
      </vt:variant>
      <vt:variant>
        <vt:i4>0</vt:i4>
      </vt:variant>
      <vt:variant>
        <vt:i4>5</vt:i4>
      </vt:variant>
      <vt:variant>
        <vt:lpwstr>http://www.scopus.com/authid/detail.url?origin=resultslist&amp;authorId=55532144400&amp;zone=</vt:lpwstr>
      </vt:variant>
      <vt:variant>
        <vt:lpwstr/>
      </vt:variant>
      <vt:variant>
        <vt:i4>5832712</vt:i4>
      </vt:variant>
      <vt:variant>
        <vt:i4>1476</vt:i4>
      </vt:variant>
      <vt:variant>
        <vt:i4>0</vt:i4>
      </vt:variant>
      <vt:variant>
        <vt:i4>5</vt:i4>
      </vt:variant>
      <vt:variant>
        <vt:lpwstr>http://www.scopus.com/source/sourceInfo.url?sourceId=21162&amp;origin=resultslist</vt:lpwstr>
      </vt:variant>
      <vt:variant>
        <vt:lpwstr/>
      </vt:variant>
      <vt:variant>
        <vt:i4>3342461</vt:i4>
      </vt:variant>
      <vt:variant>
        <vt:i4>1473</vt:i4>
      </vt:variant>
      <vt:variant>
        <vt:i4>0</vt:i4>
      </vt:variant>
      <vt:variant>
        <vt:i4>5</vt:i4>
      </vt:variant>
      <vt:variant>
        <vt:lpwstr>http://www.scopus.com/record/display.url?eid=2-s2.0-84878633521&amp;origin=resultslist&amp;sort=plf-f&amp;cite=2-s2.0-77955597979&amp;src=s&amp;imp=t&amp;sid=9A29B679727E552F7132EA77C336B0DD.f594dyPDCy4K3aQHRor6A%3a430&amp;sot=cite&amp;sdt=a&amp;sl=0&amp;relpos=0&amp;relpos=0&amp;citeCnt=0&amp;searchTerm=</vt:lpwstr>
      </vt:variant>
      <vt:variant>
        <vt:lpwstr/>
      </vt:variant>
      <vt:variant>
        <vt:i4>786437</vt:i4>
      </vt:variant>
      <vt:variant>
        <vt:i4>1470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131075</vt:i4>
      </vt:variant>
      <vt:variant>
        <vt:i4>1467</vt:i4>
      </vt:variant>
      <vt:variant>
        <vt:i4>0</vt:i4>
      </vt:variant>
      <vt:variant>
        <vt:i4>5</vt:i4>
      </vt:variant>
      <vt:variant>
        <vt:lpwstr>http://www.scopus.com/authid/detail.url?origin=resultslist&amp;authorId=7003632042&amp;zone=</vt:lpwstr>
      </vt:variant>
      <vt:variant>
        <vt:lpwstr/>
      </vt:variant>
      <vt:variant>
        <vt:i4>786433</vt:i4>
      </vt:variant>
      <vt:variant>
        <vt:i4>1464</vt:i4>
      </vt:variant>
      <vt:variant>
        <vt:i4>0</vt:i4>
      </vt:variant>
      <vt:variant>
        <vt:i4>5</vt:i4>
      </vt:variant>
      <vt:variant>
        <vt:lpwstr>http://www.scopus.com/authid/detail.url?origin=resultslist&amp;authorId=55756811800&amp;zone=</vt:lpwstr>
      </vt:variant>
      <vt:variant>
        <vt:lpwstr/>
      </vt:variant>
      <vt:variant>
        <vt:i4>524297</vt:i4>
      </vt:variant>
      <vt:variant>
        <vt:i4>1461</vt:i4>
      </vt:variant>
      <vt:variant>
        <vt:i4>0</vt:i4>
      </vt:variant>
      <vt:variant>
        <vt:i4>5</vt:i4>
      </vt:variant>
      <vt:variant>
        <vt:lpwstr>http://www.scopus.com/authid/detail.url?origin=resultslist&amp;authorId=6506816852&amp;zone=</vt:lpwstr>
      </vt:variant>
      <vt:variant>
        <vt:lpwstr/>
      </vt:variant>
      <vt:variant>
        <vt:i4>327695</vt:i4>
      </vt:variant>
      <vt:variant>
        <vt:i4>1458</vt:i4>
      </vt:variant>
      <vt:variant>
        <vt:i4>0</vt:i4>
      </vt:variant>
      <vt:variant>
        <vt:i4>5</vt:i4>
      </vt:variant>
      <vt:variant>
        <vt:lpwstr>http://www.scopus.com/authid/detail.url?origin=resultslist&amp;authorId=6603558005&amp;zone=</vt:lpwstr>
      </vt:variant>
      <vt:variant>
        <vt:lpwstr/>
      </vt:variant>
      <vt:variant>
        <vt:i4>4</vt:i4>
      </vt:variant>
      <vt:variant>
        <vt:i4>1455</vt:i4>
      </vt:variant>
      <vt:variant>
        <vt:i4>0</vt:i4>
      </vt:variant>
      <vt:variant>
        <vt:i4>5</vt:i4>
      </vt:variant>
      <vt:variant>
        <vt:lpwstr>http://www.scopus.com/authid/detail.url?origin=resultslist&amp;authorId=23052093100&amp;zone=</vt:lpwstr>
      </vt:variant>
      <vt:variant>
        <vt:lpwstr/>
      </vt:variant>
      <vt:variant>
        <vt:i4>262157</vt:i4>
      </vt:variant>
      <vt:variant>
        <vt:i4>1452</vt:i4>
      </vt:variant>
      <vt:variant>
        <vt:i4>0</vt:i4>
      </vt:variant>
      <vt:variant>
        <vt:i4>5</vt:i4>
      </vt:variant>
      <vt:variant>
        <vt:lpwstr>http://www.scopus.com/authid/detail.url?origin=resultslist&amp;authorId=55756627700&amp;zone=</vt:lpwstr>
      </vt:variant>
      <vt:variant>
        <vt:lpwstr/>
      </vt:variant>
      <vt:variant>
        <vt:i4>4128894</vt:i4>
      </vt:variant>
      <vt:variant>
        <vt:i4>1449</vt:i4>
      </vt:variant>
      <vt:variant>
        <vt:i4>0</vt:i4>
      </vt:variant>
      <vt:variant>
        <vt:i4>5</vt:i4>
      </vt:variant>
      <vt:variant>
        <vt:lpwstr>http://www.scopus.com/record/display.url?eid=2-s2.0-84882805242&amp;origin=resultslist&amp;sort=plf-f&amp;cite=2-s2.0-68949170823&amp;src=s&amp;imp=t&amp;sid=2CDFDCD0EEB54D1DE6E7407C027F3C36.iqs8TDG0Wy6BURhzD3nFA%3a290&amp;sot=cite&amp;sdt=a&amp;sl=0&amp;relpos=0&amp;relpos=0&amp;citeCnt=0&amp;searchTerm=</vt:lpwstr>
      </vt:variant>
      <vt:variant>
        <vt:lpwstr/>
      </vt:variant>
      <vt:variant>
        <vt:i4>851978</vt:i4>
      </vt:variant>
      <vt:variant>
        <vt:i4>1446</vt:i4>
      </vt:variant>
      <vt:variant>
        <vt:i4>0</vt:i4>
      </vt:variant>
      <vt:variant>
        <vt:i4>5</vt:i4>
      </vt:variant>
      <vt:variant>
        <vt:lpwstr>http://www.scopus.com/authid/detail.url?origin=resultslist&amp;authorId=55300885800&amp;zone=</vt:lpwstr>
      </vt:variant>
      <vt:variant>
        <vt:lpwstr/>
      </vt:variant>
      <vt:variant>
        <vt:i4>196616</vt:i4>
      </vt:variant>
      <vt:variant>
        <vt:i4>1443</vt:i4>
      </vt:variant>
      <vt:variant>
        <vt:i4>0</vt:i4>
      </vt:variant>
      <vt:variant>
        <vt:i4>5</vt:i4>
      </vt:variant>
      <vt:variant>
        <vt:lpwstr>http://www.scopus.com/authid/detail.url?origin=resultslist&amp;authorId=35304625200&amp;zone=</vt:lpwstr>
      </vt:variant>
      <vt:variant>
        <vt:lpwstr/>
      </vt:variant>
      <vt:variant>
        <vt:i4>393224</vt:i4>
      </vt:variant>
      <vt:variant>
        <vt:i4>1440</vt:i4>
      </vt:variant>
      <vt:variant>
        <vt:i4>0</vt:i4>
      </vt:variant>
      <vt:variant>
        <vt:i4>5</vt:i4>
      </vt:variant>
      <vt:variant>
        <vt:lpwstr>http://www.scopus.com/authid/detail.url?origin=resultslist&amp;authorId=6603905467&amp;zone=</vt:lpwstr>
      </vt:variant>
      <vt:variant>
        <vt:lpwstr/>
      </vt:variant>
      <vt:variant>
        <vt:i4>131087</vt:i4>
      </vt:variant>
      <vt:variant>
        <vt:i4>1437</vt:i4>
      </vt:variant>
      <vt:variant>
        <vt:i4>0</vt:i4>
      </vt:variant>
      <vt:variant>
        <vt:i4>5</vt:i4>
      </vt:variant>
      <vt:variant>
        <vt:lpwstr>http://www.scopus.com/authid/detail.url?origin=resultslist&amp;authorId=35734809300&amp;zone=</vt:lpwstr>
      </vt:variant>
      <vt:variant>
        <vt:lpwstr/>
      </vt:variant>
      <vt:variant>
        <vt:i4>5636105</vt:i4>
      </vt:variant>
      <vt:variant>
        <vt:i4>1434</vt:i4>
      </vt:variant>
      <vt:variant>
        <vt:i4>0</vt:i4>
      </vt:variant>
      <vt:variant>
        <vt:i4>5</vt:i4>
      </vt:variant>
      <vt:variant>
        <vt:lpwstr>https://www.researchgate.net/researcher/39949046_Nicola_Cioffi/</vt:lpwstr>
      </vt:variant>
      <vt:variant>
        <vt:lpwstr/>
      </vt:variant>
      <vt:variant>
        <vt:i4>5898271</vt:i4>
      </vt:variant>
      <vt:variant>
        <vt:i4>1431</vt:i4>
      </vt:variant>
      <vt:variant>
        <vt:i4>0</vt:i4>
      </vt:variant>
      <vt:variant>
        <vt:i4>5</vt:i4>
      </vt:variant>
      <vt:variant>
        <vt:lpwstr>https://www.researchgate.net/researcher/2007462618_Antonio_Valentini/</vt:lpwstr>
      </vt:variant>
      <vt:variant>
        <vt:lpwstr/>
      </vt:variant>
      <vt:variant>
        <vt:i4>5111900</vt:i4>
      </vt:variant>
      <vt:variant>
        <vt:i4>1428</vt:i4>
      </vt:variant>
      <vt:variant>
        <vt:i4>0</vt:i4>
      </vt:variant>
      <vt:variant>
        <vt:i4>5</vt:i4>
      </vt:variant>
      <vt:variant>
        <vt:lpwstr>https://www.researchgate.net/researcher/2007471869_Alessandro_Sannino/</vt:lpwstr>
      </vt:variant>
      <vt:variant>
        <vt:lpwstr/>
      </vt:variant>
      <vt:variant>
        <vt:i4>6946882</vt:i4>
      </vt:variant>
      <vt:variant>
        <vt:i4>1425</vt:i4>
      </vt:variant>
      <vt:variant>
        <vt:i4>0</vt:i4>
      </vt:variant>
      <vt:variant>
        <vt:i4>5</vt:i4>
      </vt:variant>
      <vt:variant>
        <vt:lpwstr>https://www.researchgate.net/researcher/2007457319_Mahendra_K_Rai/</vt:lpwstr>
      </vt:variant>
      <vt:variant>
        <vt:lpwstr/>
      </vt:variant>
      <vt:variant>
        <vt:i4>5898266</vt:i4>
      </vt:variant>
      <vt:variant>
        <vt:i4>1422</vt:i4>
      </vt:variant>
      <vt:variant>
        <vt:i4>0</vt:i4>
      </vt:variant>
      <vt:variant>
        <vt:i4>5</vt:i4>
      </vt:variant>
      <vt:variant>
        <vt:lpwstr>https://www.researchgate.net/researcher/2006547583_Mauro_Pollini/</vt:lpwstr>
      </vt:variant>
      <vt:variant>
        <vt:lpwstr/>
      </vt:variant>
      <vt:variant>
        <vt:i4>7995424</vt:i4>
      </vt:variant>
      <vt:variant>
        <vt:i4>1419</vt:i4>
      </vt:variant>
      <vt:variant>
        <vt:i4>0</vt:i4>
      </vt:variant>
      <vt:variant>
        <vt:i4>5</vt:i4>
      </vt:variant>
      <vt:variant>
        <vt:lpwstr>https://www.researchgate.net/researcher/2007469426_Federica_Paladini/</vt:lpwstr>
      </vt:variant>
      <vt:variant>
        <vt:lpwstr/>
      </vt:variant>
      <vt:variant>
        <vt:i4>5177466</vt:i4>
      </vt:variant>
      <vt:variant>
        <vt:i4>1416</vt:i4>
      </vt:variant>
      <vt:variant>
        <vt:i4>0</vt:i4>
      </vt:variant>
      <vt:variant>
        <vt:i4>5</vt:i4>
      </vt:variant>
      <vt:variant>
        <vt:lpwstr>https://www.researchgate.net/researcher/2007466270_Maria_Angela_Nitti/</vt:lpwstr>
      </vt:variant>
      <vt:variant>
        <vt:lpwstr/>
      </vt:variant>
      <vt:variant>
        <vt:i4>1769556</vt:i4>
      </vt:variant>
      <vt:variant>
        <vt:i4>1413</vt:i4>
      </vt:variant>
      <vt:variant>
        <vt:i4>0</vt:i4>
      </vt:variant>
      <vt:variant>
        <vt:i4>5</vt:i4>
      </vt:variant>
      <vt:variant>
        <vt:lpwstr>https://www.researchgate.net/researcher/31730863_Nicoletta_Ditaranto/</vt:lpwstr>
      </vt:variant>
      <vt:variant>
        <vt:lpwstr/>
      </vt:variant>
      <vt:variant>
        <vt:i4>3539052</vt:i4>
      </vt:variant>
      <vt:variant>
        <vt:i4>1410</vt:i4>
      </vt:variant>
      <vt:variant>
        <vt:i4>0</vt:i4>
      </vt:variant>
      <vt:variant>
        <vt:i4>5</vt:i4>
      </vt:variant>
      <vt:variant>
        <vt:lpwstr>https://www.researchgate.net/researcher/2007457734_Daniela_Longano/</vt:lpwstr>
      </vt:variant>
      <vt:variant>
        <vt:lpwstr/>
      </vt:variant>
      <vt:variant>
        <vt:i4>7798871</vt:i4>
      </vt:variant>
      <vt:variant>
        <vt:i4>1407</vt:i4>
      </vt:variant>
      <vt:variant>
        <vt:i4>0</vt:i4>
      </vt:variant>
      <vt:variant>
        <vt:i4>5</vt:i4>
      </vt:variant>
      <vt:variant>
        <vt:lpwstr>https://www.researchgate.net/researcher/2007464379_Lorena_Carla_Giannossa/</vt:lpwstr>
      </vt:variant>
      <vt:variant>
        <vt:lpwstr/>
      </vt:variant>
      <vt:variant>
        <vt:i4>6553704</vt:i4>
      </vt:variant>
      <vt:variant>
        <vt:i4>1404</vt:i4>
      </vt:variant>
      <vt:variant>
        <vt:i4>0</vt:i4>
      </vt:variant>
      <vt:variant>
        <vt:i4>5</vt:i4>
      </vt:variant>
      <vt:variant>
        <vt:lpwstr>http://dx.doi.org/10.5772/53376</vt:lpwstr>
      </vt:variant>
      <vt:variant>
        <vt:lpwstr/>
      </vt:variant>
      <vt:variant>
        <vt:i4>5898241</vt:i4>
      </vt:variant>
      <vt:variant>
        <vt:i4>1401</vt:i4>
      </vt:variant>
      <vt:variant>
        <vt:i4>0</vt:i4>
      </vt:variant>
      <vt:variant>
        <vt:i4>5</vt:i4>
      </vt:variant>
      <vt:variant>
        <vt:lpwstr>http://www.scopus.com/source/sourceInfo.url?sourceId=16083&amp;origin=resultslist</vt:lpwstr>
      </vt:variant>
      <vt:variant>
        <vt:lpwstr/>
      </vt:variant>
      <vt:variant>
        <vt:i4>6946855</vt:i4>
      </vt:variant>
      <vt:variant>
        <vt:i4>1398</vt:i4>
      </vt:variant>
      <vt:variant>
        <vt:i4>0</vt:i4>
      </vt:variant>
      <vt:variant>
        <vt:i4>5</vt:i4>
      </vt:variant>
      <vt:variant>
        <vt:lpwstr>http://www.scopus.com/record/display.url?eid=2-s2.0-84885427676&amp;origin=resultslist&amp;sort=plf-f&amp;cite=2-s2.0-68949170823&amp;src=s&amp;imp=t&amp;sid=55D46BCF68A6F0C2C475924C040B3C3B.y7ESLndDIsN8cE7qwvy6w%3a100&amp;sot=cite&amp;sdt=a&amp;sl=0&amp;relpos=0&amp;relpos=0&amp;citeCnt=0&amp;searchTerm=</vt:lpwstr>
      </vt:variant>
      <vt:variant>
        <vt:lpwstr/>
      </vt:variant>
      <vt:variant>
        <vt:i4>15</vt:i4>
      </vt:variant>
      <vt:variant>
        <vt:i4>1395</vt:i4>
      </vt:variant>
      <vt:variant>
        <vt:i4>0</vt:i4>
      </vt:variant>
      <vt:variant>
        <vt:i4>5</vt:i4>
      </vt:variant>
      <vt:variant>
        <vt:lpwstr>http://www.scopus.com/authid/detail.url?origin=resultslist&amp;authorId=26643235700&amp;zone=</vt:lpwstr>
      </vt:variant>
      <vt:variant>
        <vt:lpwstr/>
      </vt:variant>
      <vt:variant>
        <vt:i4>851969</vt:i4>
      </vt:variant>
      <vt:variant>
        <vt:i4>1392</vt:i4>
      </vt:variant>
      <vt:variant>
        <vt:i4>0</vt:i4>
      </vt:variant>
      <vt:variant>
        <vt:i4>5</vt:i4>
      </vt:variant>
      <vt:variant>
        <vt:lpwstr>http://www.scopus.com/authid/detail.url?origin=resultslist&amp;authorId=55500855800&amp;zone=</vt:lpwstr>
      </vt:variant>
      <vt:variant>
        <vt:lpwstr/>
      </vt:variant>
      <vt:variant>
        <vt:i4>851983</vt:i4>
      </vt:variant>
      <vt:variant>
        <vt:i4>1389</vt:i4>
      </vt:variant>
      <vt:variant>
        <vt:i4>0</vt:i4>
      </vt:variant>
      <vt:variant>
        <vt:i4>5</vt:i4>
      </vt:variant>
      <vt:variant>
        <vt:lpwstr>http://www.scopus.com/authid/detail.url?origin=resultslist&amp;authorId=54417548100&amp;zone=</vt:lpwstr>
      </vt:variant>
      <vt:variant>
        <vt:lpwstr/>
      </vt:variant>
      <vt:variant>
        <vt:i4>7733311</vt:i4>
      </vt:variant>
      <vt:variant>
        <vt:i4>1386</vt:i4>
      </vt:variant>
      <vt:variant>
        <vt:i4>0</vt:i4>
      </vt:variant>
      <vt:variant>
        <vt:i4>5</vt:i4>
      </vt:variant>
      <vt:variant>
        <vt:lpwstr>http://link.springer.com/article/10.1007/s10853-013-7651-8</vt:lpwstr>
      </vt:variant>
      <vt:variant>
        <vt:lpwstr/>
      </vt:variant>
      <vt:variant>
        <vt:i4>2883620</vt:i4>
      </vt:variant>
      <vt:variant>
        <vt:i4>1383</vt:i4>
      </vt:variant>
      <vt:variant>
        <vt:i4>0</vt:i4>
      </vt:variant>
      <vt:variant>
        <vt:i4>5</vt:i4>
      </vt:variant>
      <vt:variant>
        <vt:lpwstr>http://dx.doi.org/10.1016/j.carbpol.2014.03.082</vt:lpwstr>
      </vt:variant>
      <vt:variant>
        <vt:lpwstr/>
      </vt:variant>
      <vt:variant>
        <vt:i4>2621506</vt:i4>
      </vt:variant>
      <vt:variant>
        <vt:i4>1380</vt:i4>
      </vt:variant>
      <vt:variant>
        <vt:i4>0</vt:i4>
      </vt:variant>
      <vt:variant>
        <vt:i4>5</vt:i4>
      </vt:variant>
      <vt:variant>
        <vt:lpwstr>http://www.sciencedirect.com/science?_ob=ArticleURL&amp;_udi=B6TFD-4WDNKSN-1&amp;_user=1793225&amp;_coverDate=05%2F31%2F2009&amp;_rdoc=3&amp;_fmt=high&amp;_orig=browse&amp;_srch=doc-info(%23toc%235224%239999%23999999999%2399999%23FLA%23display%23Articles)&amp;_cdi=5224&amp;_sort=d&amp;_docanchor=&amp;_ct=92&amp;_acct=C000053038&amp;_version=1&amp;_urlVersion=0&amp;_userid=1793225&amp;md5=0d32c7948f4639aee651f398436ccb13</vt:lpwstr>
      </vt:variant>
      <vt:variant>
        <vt:lpwstr/>
      </vt:variant>
      <vt:variant>
        <vt:i4>2162730</vt:i4>
      </vt:variant>
      <vt:variant>
        <vt:i4>1377</vt:i4>
      </vt:variant>
      <vt:variant>
        <vt:i4>0</vt:i4>
      </vt:variant>
      <vt:variant>
        <vt:i4>5</vt:i4>
      </vt:variant>
      <vt:variant>
        <vt:lpwstr>http://www.scopus.com/authid/detail.url?origin=resultslist&amp;authorId=16637508200</vt:lpwstr>
      </vt:variant>
      <vt:variant>
        <vt:lpwstr/>
      </vt:variant>
      <vt:variant>
        <vt:i4>2359338</vt:i4>
      </vt:variant>
      <vt:variant>
        <vt:i4>1374</vt:i4>
      </vt:variant>
      <vt:variant>
        <vt:i4>0</vt:i4>
      </vt:variant>
      <vt:variant>
        <vt:i4>5</vt:i4>
      </vt:variant>
      <vt:variant>
        <vt:lpwstr>http://www.scopus.com/authid/detail.url?origin=resultslist&amp;authorId=35951994000</vt:lpwstr>
      </vt:variant>
      <vt:variant>
        <vt:lpwstr/>
      </vt:variant>
      <vt:variant>
        <vt:i4>2883628</vt:i4>
      </vt:variant>
      <vt:variant>
        <vt:i4>1371</vt:i4>
      </vt:variant>
      <vt:variant>
        <vt:i4>0</vt:i4>
      </vt:variant>
      <vt:variant>
        <vt:i4>5</vt:i4>
      </vt:variant>
      <vt:variant>
        <vt:lpwstr>http://www.scopus.com/authid/detail.url?origin=resultslist&amp;authorId=36760762600</vt:lpwstr>
      </vt:variant>
      <vt:variant>
        <vt:lpwstr/>
      </vt:variant>
      <vt:variant>
        <vt:i4>6094854</vt:i4>
      </vt:variant>
      <vt:variant>
        <vt:i4>1368</vt:i4>
      </vt:variant>
      <vt:variant>
        <vt:i4>0</vt:i4>
      </vt:variant>
      <vt:variant>
        <vt:i4>5</vt:i4>
      </vt:variant>
      <vt:variant>
        <vt:lpwstr>http://www.scopus.com/record/display.url?eid=2-s2.0-78649734777&amp;origin=resultslist&amp;sort=plf-f&amp;cite=2-s2.0-77952917097&amp;src=s&amp;imp=t&amp;sid=nUCRS8IB-r2NhJYquboPrOP%3a120&amp;sot=cite&amp;sdt=a&amp;sl=0&amp;relpos=0&amp;relpos=0&amp;searchTerm=</vt:lpwstr>
      </vt:variant>
      <vt:variant>
        <vt:lpwstr/>
      </vt:variant>
      <vt:variant>
        <vt:i4>2752554</vt:i4>
      </vt:variant>
      <vt:variant>
        <vt:i4>1365</vt:i4>
      </vt:variant>
      <vt:variant>
        <vt:i4>0</vt:i4>
      </vt:variant>
      <vt:variant>
        <vt:i4>5</vt:i4>
      </vt:variant>
      <vt:variant>
        <vt:lpwstr>http://www.scopus.com/authid/detail.url?origin=resultslist&amp;authorId=7004440615</vt:lpwstr>
      </vt:variant>
      <vt:variant>
        <vt:lpwstr/>
      </vt:variant>
      <vt:variant>
        <vt:i4>2162729</vt:i4>
      </vt:variant>
      <vt:variant>
        <vt:i4>1362</vt:i4>
      </vt:variant>
      <vt:variant>
        <vt:i4>0</vt:i4>
      </vt:variant>
      <vt:variant>
        <vt:i4>5</vt:i4>
      </vt:variant>
      <vt:variant>
        <vt:lpwstr>http://www.scopus.com/authid/detail.url?origin=resultslist&amp;authorId=6603376329</vt:lpwstr>
      </vt:variant>
      <vt:variant>
        <vt:lpwstr/>
      </vt:variant>
      <vt:variant>
        <vt:i4>196675</vt:i4>
      </vt:variant>
      <vt:variant>
        <vt:i4>1359</vt:i4>
      </vt:variant>
      <vt:variant>
        <vt:i4>0</vt:i4>
      </vt:variant>
      <vt:variant>
        <vt:i4>5</vt:i4>
      </vt:variant>
      <vt:variant>
        <vt:lpwstr>http://www.scopus.com/record/display.url?eid=2-s2.0-84856633742&amp;origin=resultslist&amp;sort=plf-f&amp;cite=2-s2.0-64249169312&amp;src=s&amp;imp=t&amp;sid=5slDvZEVVPLvw0yWKfx2MQm%3a300&amp;sot=cite&amp;sdt=a&amp;sl=0&amp;relpos=0&amp;relpos=0&amp;searchTerm=</vt:lpwstr>
      </vt:variant>
      <vt:variant>
        <vt:lpwstr/>
      </vt:variant>
      <vt:variant>
        <vt:i4>9</vt:i4>
      </vt:variant>
      <vt:variant>
        <vt:i4>1356</vt:i4>
      </vt:variant>
      <vt:variant>
        <vt:i4>0</vt:i4>
      </vt:variant>
      <vt:variant>
        <vt:i4>5</vt:i4>
      </vt:variant>
      <vt:variant>
        <vt:lpwstr>http://www.scopus.com/authid/detail.url?origin=resultslist&amp;authorId=54958521300&amp;zone=</vt:lpwstr>
      </vt:variant>
      <vt:variant>
        <vt:lpwstr/>
      </vt:variant>
      <vt:variant>
        <vt:i4>851969</vt:i4>
      </vt:variant>
      <vt:variant>
        <vt:i4>1353</vt:i4>
      </vt:variant>
      <vt:variant>
        <vt:i4>0</vt:i4>
      </vt:variant>
      <vt:variant>
        <vt:i4>5</vt:i4>
      </vt:variant>
      <vt:variant>
        <vt:lpwstr>http://www.scopus.com/authid/detail.url?origin=resultslist&amp;authorId=54958198000&amp;zone=</vt:lpwstr>
      </vt:variant>
      <vt:variant>
        <vt:lpwstr/>
      </vt:variant>
      <vt:variant>
        <vt:i4>393228</vt:i4>
      </vt:variant>
      <vt:variant>
        <vt:i4>1350</vt:i4>
      </vt:variant>
      <vt:variant>
        <vt:i4>0</vt:i4>
      </vt:variant>
      <vt:variant>
        <vt:i4>5</vt:i4>
      </vt:variant>
      <vt:variant>
        <vt:lpwstr>http://www.scopus.com/authid/detail.url?origin=resultslist&amp;authorId=54957220900&amp;zone=</vt:lpwstr>
      </vt:variant>
      <vt:variant>
        <vt:lpwstr/>
      </vt:variant>
      <vt:variant>
        <vt:i4>589835</vt:i4>
      </vt:variant>
      <vt:variant>
        <vt:i4>1347</vt:i4>
      </vt:variant>
      <vt:variant>
        <vt:i4>0</vt:i4>
      </vt:variant>
      <vt:variant>
        <vt:i4>5</vt:i4>
      </vt:variant>
      <vt:variant>
        <vt:lpwstr>http://www.scopus.com/authid/detail.url?origin=resultslist&amp;authorId=54958459600&amp;zone=</vt:lpwstr>
      </vt:variant>
      <vt:variant>
        <vt:lpwstr/>
      </vt:variant>
      <vt:variant>
        <vt:i4>262149</vt:i4>
      </vt:variant>
      <vt:variant>
        <vt:i4>1344</vt:i4>
      </vt:variant>
      <vt:variant>
        <vt:i4>0</vt:i4>
      </vt:variant>
      <vt:variant>
        <vt:i4>5</vt:i4>
      </vt:variant>
      <vt:variant>
        <vt:lpwstr>http://www.scopus.com/authid/detail.url?origin=resultslist&amp;authorId=54958343900&amp;zone=</vt:lpwstr>
      </vt:variant>
      <vt:variant>
        <vt:lpwstr/>
      </vt:variant>
      <vt:variant>
        <vt:i4>458757</vt:i4>
      </vt:variant>
      <vt:variant>
        <vt:i4>1341</vt:i4>
      </vt:variant>
      <vt:variant>
        <vt:i4>0</vt:i4>
      </vt:variant>
      <vt:variant>
        <vt:i4>5</vt:i4>
      </vt:variant>
      <vt:variant>
        <vt:lpwstr>http://www.scopus.com/authid/detail.url?origin=resultslist&amp;authorId=54957221000&amp;zone=</vt:lpwstr>
      </vt:variant>
      <vt:variant>
        <vt:lpwstr/>
      </vt:variant>
      <vt:variant>
        <vt:i4>327691</vt:i4>
      </vt:variant>
      <vt:variant>
        <vt:i4>1338</vt:i4>
      </vt:variant>
      <vt:variant>
        <vt:i4>0</vt:i4>
      </vt:variant>
      <vt:variant>
        <vt:i4>5</vt:i4>
      </vt:variant>
      <vt:variant>
        <vt:lpwstr>http://www.scopus.com.proxy.kobson.nb.rs:2048/record/display.url?eid=2-s2.0-84865510522&amp;origin=resultslist&amp;sort=plf-f&amp;cite=2-s2.0-77952917097&amp;src=s&amp;imp=t&amp;sid=I70FSKomf6ZrxT356g-yVps%3a510&amp;sot=cite&amp;sdt=a&amp;sl=0&amp;relpos=0&amp;relpos=0&amp;searchTerm=</vt:lpwstr>
      </vt:variant>
      <vt:variant>
        <vt:lpwstr/>
      </vt:variant>
      <vt:variant>
        <vt:i4>2621538</vt:i4>
      </vt:variant>
      <vt:variant>
        <vt:i4>1335</vt:i4>
      </vt:variant>
      <vt:variant>
        <vt:i4>0</vt:i4>
      </vt:variant>
      <vt:variant>
        <vt:i4>5</vt:i4>
      </vt:variant>
      <vt:variant>
        <vt:lpwstr>http://www.scopus.com/record/display.url?eid=2-s2.0-84874107725&amp;origin=resultslist&amp;sort=plf-f&amp;cite=2-s2.0-84869006773&amp;src=s&amp;imp=t&amp;sid=84997BAA4A72C3CB861FF31E0A5D4832.CnvicAmOODVwpVrjSeqQ%3a90&amp;sot=cite&amp;sdt=a&amp;sl=0&amp;relpos=0&amp;relpos=0&amp;searchTerm=</vt:lpwstr>
      </vt:variant>
      <vt:variant>
        <vt:lpwstr/>
      </vt:variant>
      <vt:variant>
        <vt:i4>262147</vt:i4>
      </vt:variant>
      <vt:variant>
        <vt:i4>1332</vt:i4>
      </vt:variant>
      <vt:variant>
        <vt:i4>0</vt:i4>
      </vt:variant>
      <vt:variant>
        <vt:i4>5</vt:i4>
      </vt:variant>
      <vt:variant>
        <vt:lpwstr>http://www.scopus.com/authid/detail.url?origin=resultslist&amp;authorId=6603701071&amp;zone=</vt:lpwstr>
      </vt:variant>
      <vt:variant>
        <vt:lpwstr/>
      </vt:variant>
      <vt:variant>
        <vt:i4>9</vt:i4>
      </vt:variant>
      <vt:variant>
        <vt:i4>1329</vt:i4>
      </vt:variant>
      <vt:variant>
        <vt:i4>0</vt:i4>
      </vt:variant>
      <vt:variant>
        <vt:i4>5</vt:i4>
      </vt:variant>
      <vt:variant>
        <vt:lpwstr>http://www.scopus.com/authid/detail.url?origin=resultslist&amp;authorId=23467616500&amp;zone=</vt:lpwstr>
      </vt:variant>
      <vt:variant>
        <vt:lpwstr/>
      </vt:variant>
      <vt:variant>
        <vt:i4>786447</vt:i4>
      </vt:variant>
      <vt:variant>
        <vt:i4>1326</vt:i4>
      </vt:variant>
      <vt:variant>
        <vt:i4>0</vt:i4>
      </vt:variant>
      <vt:variant>
        <vt:i4>5</vt:i4>
      </vt:variant>
      <vt:variant>
        <vt:lpwstr>http://www.scopus.com/authid/detail.url?origin=resultslist&amp;authorId=8234282200&amp;zone=</vt:lpwstr>
      </vt:variant>
      <vt:variant>
        <vt:lpwstr/>
      </vt:variant>
      <vt:variant>
        <vt:i4>393220</vt:i4>
      </vt:variant>
      <vt:variant>
        <vt:i4>1323</vt:i4>
      </vt:variant>
      <vt:variant>
        <vt:i4>0</vt:i4>
      </vt:variant>
      <vt:variant>
        <vt:i4>5</vt:i4>
      </vt:variant>
      <vt:variant>
        <vt:lpwstr>http://www.scopus.com/authid/detail.url?origin=resultslist&amp;authorId=36706580200&amp;zone=</vt:lpwstr>
      </vt:variant>
      <vt:variant>
        <vt:lpwstr/>
      </vt:variant>
      <vt:variant>
        <vt:i4>14</vt:i4>
      </vt:variant>
      <vt:variant>
        <vt:i4>1320</vt:i4>
      </vt:variant>
      <vt:variant>
        <vt:i4>0</vt:i4>
      </vt:variant>
      <vt:variant>
        <vt:i4>5</vt:i4>
      </vt:variant>
      <vt:variant>
        <vt:lpwstr>http://www.scopus.com/authid/detail.url?origin=resultslist&amp;authorId=36760702600&amp;zone=</vt:lpwstr>
      </vt:variant>
      <vt:variant>
        <vt:lpwstr/>
      </vt:variant>
      <vt:variant>
        <vt:i4>524298</vt:i4>
      </vt:variant>
      <vt:variant>
        <vt:i4>1317</vt:i4>
      </vt:variant>
      <vt:variant>
        <vt:i4>0</vt:i4>
      </vt:variant>
      <vt:variant>
        <vt:i4>5</vt:i4>
      </vt:variant>
      <vt:variant>
        <vt:lpwstr>http://www.scopus.com/authid/detail.url?origin=resultslist&amp;authorId=35722913100&amp;zone=</vt:lpwstr>
      </vt:variant>
      <vt:variant>
        <vt:lpwstr/>
      </vt:variant>
      <vt:variant>
        <vt:i4>589906</vt:i4>
      </vt:variant>
      <vt:variant>
        <vt:i4>1314</vt:i4>
      </vt:variant>
      <vt:variant>
        <vt:i4>0</vt:i4>
      </vt:variant>
      <vt:variant>
        <vt:i4>5</vt:i4>
      </vt:variant>
      <vt:variant>
        <vt:lpwstr>http://www.scopus.com/record/display.url?eid=2-s2.0-84881078287&amp;origin=resultslist&amp;sort=plf-f&amp;cite=2-s2.0-84869006773&amp;src=s&amp;imp=t&amp;sid=8ADA3F42E09521D2C814E570754986ED.fM4vPBipdL1BpirDq5Cw%3a210&amp;sot=cite&amp;sdt=a&amp;sl=0&amp;relpos=0&amp;relpos=0&amp;citeCnt=0&amp;searchTerm=</vt:lpwstr>
      </vt:variant>
      <vt:variant>
        <vt:lpwstr/>
      </vt:variant>
      <vt:variant>
        <vt:i4>5963871</vt:i4>
      </vt:variant>
      <vt:variant>
        <vt:i4>1311</vt:i4>
      </vt:variant>
      <vt:variant>
        <vt:i4>0</vt:i4>
      </vt:variant>
      <vt:variant>
        <vt:i4>5</vt:i4>
      </vt:variant>
      <vt:variant>
        <vt:lpwstr>http://www.scopus.com/search/submit/author.url?author=Patel%2c+B.H.&amp;origin=resultslist&amp;authorId=7402619614&amp;src=s</vt:lpwstr>
      </vt:variant>
      <vt:variant>
        <vt:lpwstr/>
      </vt:variant>
      <vt:variant>
        <vt:i4>5636115</vt:i4>
      </vt:variant>
      <vt:variant>
        <vt:i4>1308</vt:i4>
      </vt:variant>
      <vt:variant>
        <vt:i4>0</vt:i4>
      </vt:variant>
      <vt:variant>
        <vt:i4>5</vt:i4>
      </vt:variant>
      <vt:variant>
        <vt:lpwstr>http://www.scopus.com/search/submit/author.url?author=Chattopadhyay%2c+D.P.&amp;origin=resultslist&amp;authorId=24079989500&amp;src=s</vt:lpwstr>
      </vt:variant>
      <vt:variant>
        <vt:lpwstr/>
      </vt:variant>
      <vt:variant>
        <vt:i4>7340154</vt:i4>
      </vt:variant>
      <vt:variant>
        <vt:i4>1305</vt:i4>
      </vt:variant>
      <vt:variant>
        <vt:i4>0</vt:i4>
      </vt:variant>
      <vt:variant>
        <vt:i4>5</vt:i4>
      </vt:variant>
      <vt:variant>
        <vt:lpwstr>http://link.springer.com/search?facet-author=%22Gordana+Malovi%C4%87%22</vt:lpwstr>
      </vt:variant>
      <vt:variant>
        <vt:lpwstr/>
      </vt:variant>
      <vt:variant>
        <vt:i4>720967</vt:i4>
      </vt:variant>
      <vt:variant>
        <vt:i4>1302</vt:i4>
      </vt:variant>
      <vt:variant>
        <vt:i4>0</vt:i4>
      </vt:variant>
      <vt:variant>
        <vt:i4>5</vt:i4>
      </vt:variant>
      <vt:variant>
        <vt:lpwstr>http://link.springer.com/search?facet-author=%22Charles+Mahony%22</vt:lpwstr>
      </vt:variant>
      <vt:variant>
        <vt:lpwstr/>
      </vt:variant>
      <vt:variant>
        <vt:i4>65538</vt:i4>
      </vt:variant>
      <vt:variant>
        <vt:i4>1299</vt:i4>
      </vt:variant>
      <vt:variant>
        <vt:i4>0</vt:i4>
      </vt:variant>
      <vt:variant>
        <vt:i4>5</vt:i4>
      </vt:variant>
      <vt:variant>
        <vt:lpwstr>http://link.springer.com/search?facet-author=%22Dragana+Mari%C4%87%22</vt:lpwstr>
      </vt:variant>
      <vt:variant>
        <vt:lpwstr/>
      </vt:variant>
      <vt:variant>
        <vt:i4>7995440</vt:i4>
      </vt:variant>
      <vt:variant>
        <vt:i4>1296</vt:i4>
      </vt:variant>
      <vt:variant>
        <vt:i4>0</vt:i4>
      </vt:variant>
      <vt:variant>
        <vt:i4>5</vt:i4>
      </vt:variant>
      <vt:variant>
        <vt:lpwstr>http://link.springer.com/search?facet-author=%22Nevena+Pua%C4%8D%22</vt:lpwstr>
      </vt:variant>
      <vt:variant>
        <vt:lpwstr/>
      </vt:variant>
      <vt:variant>
        <vt:i4>4587542</vt:i4>
      </vt:variant>
      <vt:variant>
        <vt:i4>1293</vt:i4>
      </vt:variant>
      <vt:variant>
        <vt:i4>0</vt:i4>
      </vt:variant>
      <vt:variant>
        <vt:i4>5</vt:i4>
      </vt:variant>
      <vt:variant>
        <vt:lpwstr>http://link.springer.com/search?facet-author=%22Maja+Radeti%C4%87%22</vt:lpwstr>
      </vt:variant>
      <vt:variant>
        <vt:lpwstr/>
      </vt:variant>
      <vt:variant>
        <vt:i4>5046343</vt:i4>
      </vt:variant>
      <vt:variant>
        <vt:i4>1290</vt:i4>
      </vt:variant>
      <vt:variant>
        <vt:i4>0</vt:i4>
      </vt:variant>
      <vt:variant>
        <vt:i4>5</vt:i4>
      </vt:variant>
      <vt:variant>
        <vt:lpwstr>http://link.springer.com/search?facet-author=%22Marija+Radmilovi%C4%87-Radjenovi%C4%87%22</vt:lpwstr>
      </vt:variant>
      <vt:variant>
        <vt:lpwstr/>
      </vt:variant>
      <vt:variant>
        <vt:i4>2293881</vt:i4>
      </vt:variant>
      <vt:variant>
        <vt:i4>1287</vt:i4>
      </vt:variant>
      <vt:variant>
        <vt:i4>0</vt:i4>
      </vt:variant>
      <vt:variant>
        <vt:i4>5</vt:i4>
      </vt:variant>
      <vt:variant>
        <vt:lpwstr>http://link.springer.com/search?facet-author=%22Paul+Maguire%22</vt:lpwstr>
      </vt:variant>
      <vt:variant>
        <vt:lpwstr/>
      </vt:variant>
      <vt:variant>
        <vt:i4>5308429</vt:i4>
      </vt:variant>
      <vt:variant>
        <vt:i4>1284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2949160</vt:i4>
      </vt:variant>
      <vt:variant>
        <vt:i4>1281</vt:i4>
      </vt:variant>
      <vt:variant>
        <vt:i4>0</vt:i4>
      </vt:variant>
      <vt:variant>
        <vt:i4>5</vt:i4>
      </vt:variant>
      <vt:variant>
        <vt:lpwstr>http://www.scopus.com/authid/detail.url?origin=resultslist&amp;authorId=35240653400</vt:lpwstr>
      </vt:variant>
      <vt:variant>
        <vt:lpwstr/>
      </vt:variant>
      <vt:variant>
        <vt:i4>2818083</vt:i4>
      </vt:variant>
      <vt:variant>
        <vt:i4>1278</vt:i4>
      </vt:variant>
      <vt:variant>
        <vt:i4>0</vt:i4>
      </vt:variant>
      <vt:variant>
        <vt:i4>5</vt:i4>
      </vt:variant>
      <vt:variant>
        <vt:lpwstr>http://www.scopus.com/authid/detail.url?origin=resultslist&amp;authorId=35605394200</vt:lpwstr>
      </vt:variant>
      <vt:variant>
        <vt:lpwstr/>
      </vt:variant>
      <vt:variant>
        <vt:i4>2687016</vt:i4>
      </vt:variant>
      <vt:variant>
        <vt:i4>1275</vt:i4>
      </vt:variant>
      <vt:variant>
        <vt:i4>0</vt:i4>
      </vt:variant>
      <vt:variant>
        <vt:i4>5</vt:i4>
      </vt:variant>
      <vt:variant>
        <vt:lpwstr>http://www.scopus.com/authid/detail.url?origin=resultslist&amp;authorId=6701839471</vt:lpwstr>
      </vt:variant>
      <vt:variant>
        <vt:lpwstr/>
      </vt:variant>
      <vt:variant>
        <vt:i4>2293806</vt:i4>
      </vt:variant>
      <vt:variant>
        <vt:i4>1272</vt:i4>
      </vt:variant>
      <vt:variant>
        <vt:i4>0</vt:i4>
      </vt:variant>
      <vt:variant>
        <vt:i4>5</vt:i4>
      </vt:variant>
      <vt:variant>
        <vt:lpwstr>http://www.scopus.com/authid/detail.url?origin=resultslist&amp;authorId=23990545900</vt:lpwstr>
      </vt:variant>
      <vt:variant>
        <vt:lpwstr/>
      </vt:variant>
      <vt:variant>
        <vt:i4>4849742</vt:i4>
      </vt:variant>
      <vt:variant>
        <vt:i4>1269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http://apps.isiknowledge.com/full_record.do?product=WOS&amp;colname=WOS&amp;search_mode=CitingArticles&amp;qid=9&amp;SID=N2iMc2fg5aCh2hIC42B&amp;page=1&amp;doc=2&amp;cacheurlFromRightClick=no</vt:lpwstr>
      </vt:variant>
      <vt:variant>
        <vt:lpwstr/>
      </vt:variant>
      <vt:variant>
        <vt:i4>3014775</vt:i4>
      </vt:variant>
      <vt:variant>
        <vt:i4>1266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http://apps.isiknowledge.com/DaisyOneClickSearch.do?product=WOS&amp;search_mode=DaisyOneClickSearch&amp;db_id=&amp;SID=N2iMc2fg5aCh2hIC42B&amp;name=Sarria%20V&amp;ut=000282017700013&amp;pos=6</vt:lpwstr>
      </vt:variant>
      <vt:variant>
        <vt:lpwstr/>
      </vt:variant>
      <vt:variant>
        <vt:i4>6553701</vt:i4>
      </vt:variant>
      <vt:variant>
        <vt:i4>1263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http://apps.isiknowledge.com/DaisyOneClickSearch.do?product=WOS&amp;search_mode=DaisyOneClickSearch&amp;db_id=&amp;SID=N2iMc2fg5aCh2hIC42B&amp;name=Bowen%20P&amp;ut=000282017700013&amp;pos=5</vt:lpwstr>
      </vt:variant>
      <vt:variant>
        <vt:lpwstr/>
      </vt:variant>
      <vt:variant>
        <vt:i4>720900</vt:i4>
      </vt:variant>
      <vt:variant>
        <vt:i4>1260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http://apps.isiknowledge.com/DaisyOneClickSearch.do?product=WOS&amp;search_mode=DaisyOneClickSearch&amp;db_id=&amp;SID=N2iMc2fg5aCh2hIC42B&amp;name=Aimable%20A&amp;ut=000282017700013&amp;pos=4</vt:lpwstr>
      </vt:variant>
      <vt:variant>
        <vt:lpwstr/>
      </vt:variant>
      <vt:variant>
        <vt:i4>4653067</vt:i4>
      </vt:variant>
      <vt:variant>
        <vt:i4>1257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http://apps.isiknowledge.com/DaisyOneClickSearch.do?product=WOS&amp;search_mode=DaisyOneClickSearch&amp;db_id=&amp;SID=N2iMc2fg5aCh2hIC42B&amp;name=Pulgarin%20C&amp;ut=000282017700013&amp;pos=3</vt:lpwstr>
      </vt:variant>
      <vt:variant>
        <vt:lpwstr/>
      </vt:variant>
      <vt:variant>
        <vt:i4>2293865</vt:i4>
      </vt:variant>
      <vt:variant>
        <vt:i4>1254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http://apps.isiknowledge.com/DaisyOneClickSearch.do?product=WOS&amp;search_mode=DaisyOneClickSearch&amp;db_id=&amp;SID=N2iMc2fg5aCh2hIC42B&amp;name=Ruales%20C&amp;ut=000282017700013&amp;pos=2</vt:lpwstr>
      </vt:variant>
      <vt:variant>
        <vt:lpwstr/>
      </vt:variant>
      <vt:variant>
        <vt:i4>2424956</vt:i4>
      </vt:variant>
      <vt:variant>
        <vt:i4>1251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http://apps.isiknowledge.com/DaisyOneClickSearch.do?product=WOS&amp;search_mode=DaisyOneClickSearch&amp;db_id=&amp;SID=N2iMc2fg5aCh2hIC42B&amp;name=Torres%20A&amp;ut=000282017700013&amp;pos=1</vt:lpwstr>
      </vt:variant>
      <vt:variant>
        <vt:lpwstr/>
      </vt:variant>
      <vt:variant>
        <vt:i4>7733263</vt:i4>
      </vt:variant>
      <vt:variant>
        <vt:i4>1248</vt:i4>
      </vt:variant>
      <vt:variant>
        <vt:i4>0</vt:i4>
      </vt:variant>
      <vt:variant>
        <vt:i4>5</vt:i4>
      </vt:variant>
      <vt:variant>
        <vt:lpwstr>http://www.scopus.com/record/display.url?eid=2-s2.0-77956832801&amp;origin=resultslist&amp;sort=plf-f&amp;cite=2-s2.0-77951270173&amp;src=s&amp;imp=t&amp;sid=u9XEOp-cjPalMsn5b_EZdoB%3a120&amp;sot=cite&amp;sdt=a&amp;sl=0&amp;relpos=0&amp;relpos=0</vt:lpwstr>
      </vt:variant>
      <vt:variant>
        <vt:lpwstr/>
      </vt:variant>
      <vt:variant>
        <vt:i4>2621480</vt:i4>
      </vt:variant>
      <vt:variant>
        <vt:i4>1245</vt:i4>
      </vt:variant>
      <vt:variant>
        <vt:i4>0</vt:i4>
      </vt:variant>
      <vt:variant>
        <vt:i4>5</vt:i4>
      </vt:variant>
      <vt:variant>
        <vt:lpwstr>http://www.scopus.com/authid/detail.url?origin=resultslist&amp;authorId=6503919761</vt:lpwstr>
      </vt:variant>
      <vt:variant>
        <vt:lpwstr/>
      </vt:variant>
      <vt:variant>
        <vt:i4>2883629</vt:i4>
      </vt:variant>
      <vt:variant>
        <vt:i4>1242</vt:i4>
      </vt:variant>
      <vt:variant>
        <vt:i4>0</vt:i4>
      </vt:variant>
      <vt:variant>
        <vt:i4>5</vt:i4>
      </vt:variant>
      <vt:variant>
        <vt:lpwstr>http://www.scopus.com/authid/detail.url?origin=resultslist&amp;authorId=35231003500</vt:lpwstr>
      </vt:variant>
      <vt:variant>
        <vt:lpwstr/>
      </vt:variant>
      <vt:variant>
        <vt:i4>2752548</vt:i4>
      </vt:variant>
      <vt:variant>
        <vt:i4>1239</vt:i4>
      </vt:variant>
      <vt:variant>
        <vt:i4>0</vt:i4>
      </vt:variant>
      <vt:variant>
        <vt:i4>5</vt:i4>
      </vt:variant>
      <vt:variant>
        <vt:lpwstr>http://www.scopus.com/authid/detail.url?origin=resultslist&amp;authorId=7101745196</vt:lpwstr>
      </vt:variant>
      <vt:variant>
        <vt:lpwstr/>
      </vt:variant>
      <vt:variant>
        <vt:i4>2687016</vt:i4>
      </vt:variant>
      <vt:variant>
        <vt:i4>1236</vt:i4>
      </vt:variant>
      <vt:variant>
        <vt:i4>0</vt:i4>
      </vt:variant>
      <vt:variant>
        <vt:i4>5</vt:i4>
      </vt:variant>
      <vt:variant>
        <vt:lpwstr>http://www.scopus.com/authid/detail.url?origin=resultslist&amp;authorId=6701839471</vt:lpwstr>
      </vt:variant>
      <vt:variant>
        <vt:lpwstr/>
      </vt:variant>
      <vt:variant>
        <vt:i4>2293806</vt:i4>
      </vt:variant>
      <vt:variant>
        <vt:i4>1233</vt:i4>
      </vt:variant>
      <vt:variant>
        <vt:i4>0</vt:i4>
      </vt:variant>
      <vt:variant>
        <vt:i4>5</vt:i4>
      </vt:variant>
      <vt:variant>
        <vt:lpwstr>http://www.scopus.com/authid/detail.url?origin=resultslist&amp;authorId=23990545900</vt:lpwstr>
      </vt:variant>
      <vt:variant>
        <vt:lpwstr/>
      </vt:variant>
      <vt:variant>
        <vt:i4>2818083</vt:i4>
      </vt:variant>
      <vt:variant>
        <vt:i4>1230</vt:i4>
      </vt:variant>
      <vt:variant>
        <vt:i4>0</vt:i4>
      </vt:variant>
      <vt:variant>
        <vt:i4>5</vt:i4>
      </vt:variant>
      <vt:variant>
        <vt:lpwstr>http://www.scopus.com/authid/detail.url?origin=resultslist&amp;authorId=35605394200</vt:lpwstr>
      </vt:variant>
      <vt:variant>
        <vt:lpwstr/>
      </vt:variant>
      <vt:variant>
        <vt:i4>2949242</vt:i4>
      </vt:variant>
      <vt:variant>
        <vt:i4>1227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http://apps.isiknowledge.com/full_record.do?product=WOS&amp;colname=WOS&amp;search_mode=CitingArticles&amp;qid=15&amp;SID=W1295o7i8HlKoHBpf84&amp;page=1&amp;doc=1&amp;cacheurlFromRightClick=no</vt:lpwstr>
      </vt:variant>
      <vt:variant>
        <vt:lpwstr/>
      </vt:variant>
      <vt:variant>
        <vt:i4>65562</vt:i4>
      </vt:variant>
      <vt:variant>
        <vt:i4>1224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http://apps.isiknowledge.com/full_record.do?product=WOS&amp;colname=WOS&amp;search_mode=CitingArticles&amp;qid=8&amp;SID=N2CckAj3pehgEane8J4&amp;page=1&amp;doc=3&amp;cacheurlFromRightClick=no</vt:lpwstr>
      </vt:variant>
      <vt:variant>
        <vt:lpwstr/>
      </vt:variant>
      <vt:variant>
        <vt:i4>5308429</vt:i4>
      </vt:variant>
      <vt:variant>
        <vt:i4>1221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524365</vt:i4>
      </vt:variant>
      <vt:variant>
        <vt:i4>1218</vt:i4>
      </vt:variant>
      <vt:variant>
        <vt:i4>0</vt:i4>
      </vt:variant>
      <vt:variant>
        <vt:i4>5</vt:i4>
      </vt:variant>
      <vt:variant>
        <vt:lpwstr>http://www.scopus.com/search/submit/author.url?author=Mihailovi%c4%87%2c+D.&amp;origin=resultslist&amp;authorId=26025990100&amp;src=s</vt:lpwstr>
      </vt:variant>
      <vt:variant>
        <vt:lpwstr/>
      </vt:variant>
      <vt:variant>
        <vt:i4>6684771</vt:i4>
      </vt:variant>
      <vt:variant>
        <vt:i4>1215</vt:i4>
      </vt:variant>
      <vt:variant>
        <vt:i4>0</vt:i4>
      </vt:variant>
      <vt:variant>
        <vt:i4>5</vt:i4>
      </vt:variant>
      <vt:variant>
        <vt:lpwstr>http://www.scopus.com/search/submit/author.url?author=Jovan%c4%8di%c4%87%2c+P.&amp;origin=resultslist&amp;authorId=6602704735&amp;src=s</vt:lpwstr>
      </vt:variant>
      <vt:variant>
        <vt:lpwstr/>
      </vt:variant>
      <vt:variant>
        <vt:i4>8323121</vt:i4>
      </vt:variant>
      <vt:variant>
        <vt:i4>1212</vt:i4>
      </vt:variant>
      <vt:variant>
        <vt:i4>0</vt:i4>
      </vt:variant>
      <vt:variant>
        <vt:i4>5</vt:i4>
      </vt:variant>
      <vt:variant>
        <vt:lpwstr>http://www.scopus.com/search/submit/author.url?author=Kova%c4%8d%2c+J.&amp;origin=resultslist&amp;authorId=7101745196&amp;src=s</vt:lpwstr>
      </vt:variant>
      <vt:variant>
        <vt:lpwstr/>
      </vt:variant>
      <vt:variant>
        <vt:i4>5832711</vt:i4>
      </vt:variant>
      <vt:variant>
        <vt:i4>1209</vt:i4>
      </vt:variant>
      <vt:variant>
        <vt:i4>0</vt:i4>
      </vt:variant>
      <vt:variant>
        <vt:i4>5</vt:i4>
      </vt:variant>
      <vt:variant>
        <vt:lpwstr>http://www.scopus.com/search/submit/author.url?author=Buko%c5%a1ek%2c+V.&amp;origin=resultslist&amp;authorId=6701839471&amp;src=s</vt:lpwstr>
      </vt:variant>
      <vt:variant>
        <vt:lpwstr/>
      </vt:variant>
      <vt:variant>
        <vt:i4>5636168</vt:i4>
      </vt:variant>
      <vt:variant>
        <vt:i4>1206</vt:i4>
      </vt:variant>
      <vt:variant>
        <vt:i4>0</vt:i4>
      </vt:variant>
      <vt:variant>
        <vt:i4>5</vt:i4>
      </vt:variant>
      <vt:variant>
        <vt:lpwstr>http://www.scopus.com/search/submit/author.url?author=Gorjanc%2c+M.&amp;origin=resultslist&amp;authorId=23990545900&amp;src=s</vt:lpwstr>
      </vt:variant>
      <vt:variant>
        <vt:lpwstr/>
      </vt:variant>
      <vt:variant>
        <vt:i4>3080250</vt:i4>
      </vt:variant>
      <vt:variant>
        <vt:i4>1203</vt:i4>
      </vt:variant>
      <vt:variant>
        <vt:i4>0</vt:i4>
      </vt:variant>
      <vt:variant>
        <vt:i4>5</vt:i4>
      </vt:variant>
      <vt:variant>
        <vt:lpwstr>http://www.scopus.com/search/submit/author.url?author=Goren%c5%a1ek%2c+M.&amp;origin=resultslist&amp;authorId=35233515700&amp;src=s</vt:lpwstr>
      </vt:variant>
      <vt:variant>
        <vt:lpwstr/>
      </vt:variant>
      <vt:variant>
        <vt:i4>2752621</vt:i4>
      </vt:variant>
      <vt:variant>
        <vt:i4>1200</vt:i4>
      </vt:variant>
      <vt:variant>
        <vt:i4>0</vt:i4>
      </vt:variant>
      <vt:variant>
        <vt:i4>5</vt:i4>
      </vt:variant>
      <vt:variant>
        <vt:lpwstr>http://www.scopus.com.proxy.kobson.nb.rs:2048/search/submit/author.url?author=Pulgarin%2c+C.&amp;origin=resultslist&amp;authorId=35269939700&amp;src=s</vt:lpwstr>
      </vt:variant>
      <vt:variant>
        <vt:lpwstr/>
      </vt:variant>
      <vt:variant>
        <vt:i4>2883690</vt:i4>
      </vt:variant>
      <vt:variant>
        <vt:i4>1197</vt:i4>
      </vt:variant>
      <vt:variant>
        <vt:i4>0</vt:i4>
      </vt:variant>
      <vt:variant>
        <vt:i4>5</vt:i4>
      </vt:variant>
      <vt:variant>
        <vt:lpwstr>http://www.scopus.com.proxy.kobson.nb.rs:2048/search/submit/author.url?author=Kiwi%2c+J.&amp;origin=resultslist&amp;authorId=35302717700&amp;src=s</vt:lpwstr>
      </vt:variant>
      <vt:variant>
        <vt:lpwstr/>
      </vt:variant>
      <vt:variant>
        <vt:i4>1310732</vt:i4>
      </vt:variant>
      <vt:variant>
        <vt:i4>1194</vt:i4>
      </vt:variant>
      <vt:variant>
        <vt:i4>0</vt:i4>
      </vt:variant>
      <vt:variant>
        <vt:i4>5</vt:i4>
      </vt:variant>
      <vt:variant>
        <vt:lpwstr>http://www.scopus.com.proxy.kobson.nb.rs:2048/search/submit/author.url?author=Rai%c4%8devi%c4%87%2c+S.&amp;origin=resultslist&amp;authorId=11940752400&amp;src=s</vt:lpwstr>
      </vt:variant>
      <vt:variant>
        <vt:lpwstr/>
      </vt:variant>
      <vt:variant>
        <vt:i4>6422649</vt:i4>
      </vt:variant>
      <vt:variant>
        <vt:i4>1191</vt:i4>
      </vt:variant>
      <vt:variant>
        <vt:i4>0</vt:i4>
      </vt:variant>
      <vt:variant>
        <vt:i4>5</vt:i4>
      </vt:variant>
      <vt:variant>
        <vt:lpwstr>http://www.scopus.com.proxy.kobson.nb.rs:2048/search/submit/author.url?author=Ple%c4%87a%c5%a1%2c+I.B.&amp;origin=resultslist&amp;authorId=7004043790&amp;src=s</vt:lpwstr>
      </vt:variant>
      <vt:variant>
        <vt:lpwstr/>
      </vt:variant>
      <vt:variant>
        <vt:i4>6029398</vt:i4>
      </vt:variant>
      <vt:variant>
        <vt:i4>1188</vt:i4>
      </vt:variant>
      <vt:variant>
        <vt:i4>0</vt:i4>
      </vt:variant>
      <vt:variant>
        <vt:i4>5</vt:i4>
      </vt:variant>
      <vt:variant>
        <vt:lpwstr>http://www.scopus.com.proxy.kobson.nb.rs:2048/search/submit/author.url?author=Joki%c4%87%2c+B.&amp;origin=resultslist&amp;authorId=12797907200&amp;src=s</vt:lpwstr>
      </vt:variant>
      <vt:variant>
        <vt:lpwstr/>
      </vt:variant>
      <vt:variant>
        <vt:i4>4718673</vt:i4>
      </vt:variant>
      <vt:variant>
        <vt:i4>1185</vt:i4>
      </vt:variant>
      <vt:variant>
        <vt:i4>0</vt:i4>
      </vt:variant>
      <vt:variant>
        <vt:i4>5</vt:i4>
      </vt:variant>
      <vt:variant>
        <vt:lpwstr>http://www.scopus.com.proxy.kobson.nb.rs:2048/search/submit/author.url?author=Mitri%c4%87%2c+M.&amp;origin=resultslist&amp;authorId=35262576100&amp;src=s</vt:lpwstr>
      </vt:variant>
      <vt:variant>
        <vt:lpwstr/>
      </vt:variant>
      <vt:variant>
        <vt:i4>2687021</vt:i4>
      </vt:variant>
      <vt:variant>
        <vt:i4>1182</vt:i4>
      </vt:variant>
      <vt:variant>
        <vt:i4>0</vt:i4>
      </vt:variant>
      <vt:variant>
        <vt:i4>5</vt:i4>
      </vt:variant>
      <vt:variant>
        <vt:lpwstr>http://www.scopus.com.proxy.kobson.nb.rs:2048/search/submit/author.url?author=Anti%c4%87-Stankovi%c4%87%2c+J.&amp;origin=resultslist&amp;authorId=12768090300&amp;src=s</vt:lpwstr>
      </vt:variant>
      <vt:variant>
        <vt:lpwstr/>
      </vt:variant>
      <vt:variant>
        <vt:i4>2293819</vt:i4>
      </vt:variant>
      <vt:variant>
        <vt:i4>1179</vt:i4>
      </vt:variant>
      <vt:variant>
        <vt:i4>0</vt:i4>
      </vt:variant>
      <vt:variant>
        <vt:i4>5</vt:i4>
      </vt:variant>
      <vt:variant>
        <vt:lpwstr>http://www.scopus.com.proxy.kobson.nb.rs:2048/search/submit/author.url?author=Dimitrijevi%c4%87%2c+S.&amp;origin=resultslist&amp;authorId=26431297900&amp;src=s</vt:lpwstr>
      </vt:variant>
      <vt:variant>
        <vt:lpwstr/>
      </vt:variant>
      <vt:variant>
        <vt:i4>5636185</vt:i4>
      </vt:variant>
      <vt:variant>
        <vt:i4>1176</vt:i4>
      </vt:variant>
      <vt:variant>
        <vt:i4>0</vt:i4>
      </vt:variant>
      <vt:variant>
        <vt:i4>5</vt:i4>
      </vt:variant>
      <vt:variant>
        <vt:lpwstr>http://www.scopus.com.proxy.kobson.nb.rs:2048/search/submit/author.url?author=Stani%c4%87%2c+V.&amp;origin=resultslist&amp;authorId=23053260100&amp;src=s</vt:lpwstr>
      </vt:variant>
      <vt:variant>
        <vt:lpwstr/>
      </vt:variant>
      <vt:variant>
        <vt:i4>4259905</vt:i4>
      </vt:variant>
      <vt:variant>
        <vt:i4>1173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http://apps.isiknowledge.com/full_record.do?product=WOS&amp;colname=WOS&amp;search_mode=CitingArticles&amp;qid=5&amp;SID=Z1En4GPeJJKhmhLFbgG&amp;page=1&amp;doc=1&amp;cacheurlFromRightClick=no</vt:lpwstr>
      </vt:variant>
      <vt:variant>
        <vt:lpwstr/>
      </vt:variant>
      <vt:variant>
        <vt:i4>5570575</vt:i4>
      </vt:variant>
      <vt:variant>
        <vt:i4>1170</vt:i4>
      </vt:variant>
      <vt:variant>
        <vt:i4>0</vt:i4>
      </vt:variant>
      <vt:variant>
        <vt:i4>5</vt:i4>
      </vt:variant>
      <vt:variant>
        <vt:lpwstr>http://www.scopus.com/source/sourceInfo.url?sourceId=26966&amp;origin=resultslist</vt:lpwstr>
      </vt:variant>
      <vt:variant>
        <vt:lpwstr/>
      </vt:variant>
      <vt:variant>
        <vt:i4>5373973</vt:i4>
      </vt:variant>
      <vt:variant>
        <vt:i4>1167</vt:i4>
      </vt:variant>
      <vt:variant>
        <vt:i4>0</vt:i4>
      </vt:variant>
      <vt:variant>
        <vt:i4>5</vt:i4>
      </vt:variant>
      <vt:variant>
        <vt:lpwstr>http://www.scopus.com/record/display.url?eid=2-s2.0-78549285592&amp;origin=resultslist&amp;sort=plf-f&amp;cite=2-s2.0-64149107533&amp;src=s&amp;imp=t&amp;sid=ISEzJNvzH3boHINLPeP7u2u%3a240&amp;sot=cite&amp;sdt=a&amp;sl=0&amp;relpos=0&amp;relpos=0&amp;searchTerm=</vt:lpwstr>
      </vt:variant>
      <vt:variant>
        <vt:lpwstr/>
      </vt:variant>
      <vt:variant>
        <vt:i4>2883628</vt:i4>
      </vt:variant>
      <vt:variant>
        <vt:i4>1164</vt:i4>
      </vt:variant>
      <vt:variant>
        <vt:i4>0</vt:i4>
      </vt:variant>
      <vt:variant>
        <vt:i4>5</vt:i4>
      </vt:variant>
      <vt:variant>
        <vt:lpwstr>http://www.scopus.com/authid/detail.url?origin=resultslist&amp;authorId=35302717700</vt:lpwstr>
      </vt:variant>
      <vt:variant>
        <vt:lpwstr/>
      </vt:variant>
      <vt:variant>
        <vt:i4>2883626</vt:i4>
      </vt:variant>
      <vt:variant>
        <vt:i4>1161</vt:i4>
      </vt:variant>
      <vt:variant>
        <vt:i4>0</vt:i4>
      </vt:variant>
      <vt:variant>
        <vt:i4>5</vt:i4>
      </vt:variant>
      <vt:variant>
        <vt:lpwstr>http://www.scopus.com/authid/detail.url?origin=resultslist&amp;authorId=6505928453</vt:lpwstr>
      </vt:variant>
      <vt:variant>
        <vt:lpwstr/>
      </vt:variant>
      <vt:variant>
        <vt:i4>2097196</vt:i4>
      </vt:variant>
      <vt:variant>
        <vt:i4>1158</vt:i4>
      </vt:variant>
      <vt:variant>
        <vt:i4>0</vt:i4>
      </vt:variant>
      <vt:variant>
        <vt:i4>5</vt:i4>
      </vt:variant>
      <vt:variant>
        <vt:lpwstr>http://www.scopus.com/authid/detail.url?origin=resultslist&amp;authorId=36632975400</vt:lpwstr>
      </vt:variant>
      <vt:variant>
        <vt:lpwstr/>
      </vt:variant>
      <vt:variant>
        <vt:i4>2752548</vt:i4>
      </vt:variant>
      <vt:variant>
        <vt:i4>1155</vt:i4>
      </vt:variant>
      <vt:variant>
        <vt:i4>0</vt:i4>
      </vt:variant>
      <vt:variant>
        <vt:i4>5</vt:i4>
      </vt:variant>
      <vt:variant>
        <vt:lpwstr>http://www.scopus.com/authid/detail.url?origin=resultslist&amp;authorId=35269939700</vt:lpwstr>
      </vt:variant>
      <vt:variant>
        <vt:lpwstr/>
      </vt:variant>
      <vt:variant>
        <vt:i4>2555938</vt:i4>
      </vt:variant>
      <vt:variant>
        <vt:i4>1152</vt:i4>
      </vt:variant>
      <vt:variant>
        <vt:i4>0</vt:i4>
      </vt:variant>
      <vt:variant>
        <vt:i4>5</vt:i4>
      </vt:variant>
      <vt:variant>
        <vt:lpwstr>http://www.scopus.com/authid/detail.url?origin=resultslist&amp;authorId=7003709835</vt:lpwstr>
      </vt:variant>
      <vt:variant>
        <vt:lpwstr/>
      </vt:variant>
      <vt:variant>
        <vt:i4>2949165</vt:i4>
      </vt:variant>
      <vt:variant>
        <vt:i4>1149</vt:i4>
      </vt:variant>
      <vt:variant>
        <vt:i4>0</vt:i4>
      </vt:variant>
      <vt:variant>
        <vt:i4>5</vt:i4>
      </vt:variant>
      <vt:variant>
        <vt:lpwstr>http://www.scopus.com/authid/detail.url?origin=resultslist&amp;authorId=36631465700</vt:lpwstr>
      </vt:variant>
      <vt:variant>
        <vt:lpwstr/>
      </vt:variant>
      <vt:variant>
        <vt:i4>6357118</vt:i4>
      </vt:variant>
      <vt:variant>
        <vt:i4>1146</vt:i4>
      </vt:variant>
      <vt:variant>
        <vt:i4>0</vt:i4>
      </vt:variant>
      <vt:variant>
        <vt:i4>5</vt:i4>
      </vt:variant>
      <vt:variant>
        <vt:lpwstr>http://apps.isiknowledge.com/full_record.do?product=WOS&amp;colname=WOS&amp;search_mode=CitingArticles&amp;qid=22&amp;SID=Q2JOeHbFEabid6Fd8kN&amp;page=1&amp;doc=1&amp;cacheurlFromRightClick=no</vt:lpwstr>
      </vt:variant>
      <vt:variant>
        <vt:lpwstr/>
      </vt:variant>
      <vt:variant>
        <vt:i4>5439496</vt:i4>
      </vt:variant>
      <vt:variant>
        <vt:i4>1143</vt:i4>
      </vt:variant>
      <vt:variant>
        <vt:i4>0</vt:i4>
      </vt:variant>
      <vt:variant>
        <vt:i4>5</vt:i4>
      </vt:variant>
      <vt:variant>
        <vt:lpwstr>http://www.scopus.com/record/display.url?eid=2-s2.0-78951487082&amp;origin=resultslist&amp;sort=plf-f&amp;cite=2-s2.0-64149107533&amp;src=s&amp;imp=t&amp;sid=nUCRS8IB-r2NhJYquboPrOP%3a320&amp;sot=cite&amp;sdt=a&amp;sl=0&amp;relpos=0&amp;relpos=0&amp;searchTerm=</vt:lpwstr>
      </vt:variant>
      <vt:variant>
        <vt:lpwstr/>
      </vt:variant>
      <vt:variant>
        <vt:i4>2687009</vt:i4>
      </vt:variant>
      <vt:variant>
        <vt:i4>1140</vt:i4>
      </vt:variant>
      <vt:variant>
        <vt:i4>0</vt:i4>
      </vt:variant>
      <vt:variant>
        <vt:i4>5</vt:i4>
      </vt:variant>
      <vt:variant>
        <vt:lpwstr>http://www.scopus.com/authid/detail.url?origin=resultslist&amp;authorId=11940752400</vt:lpwstr>
      </vt:variant>
      <vt:variant>
        <vt:lpwstr/>
      </vt:variant>
      <vt:variant>
        <vt:i4>2555949</vt:i4>
      </vt:variant>
      <vt:variant>
        <vt:i4>1137</vt:i4>
      </vt:variant>
      <vt:variant>
        <vt:i4>0</vt:i4>
      </vt:variant>
      <vt:variant>
        <vt:i4>5</vt:i4>
      </vt:variant>
      <vt:variant>
        <vt:lpwstr>http://www.scopus.com/authid/detail.url?origin=resultslist&amp;authorId=7006010128</vt:lpwstr>
      </vt:variant>
      <vt:variant>
        <vt:lpwstr/>
      </vt:variant>
      <vt:variant>
        <vt:i4>2883629</vt:i4>
      </vt:variant>
      <vt:variant>
        <vt:i4>1134</vt:i4>
      </vt:variant>
      <vt:variant>
        <vt:i4>0</vt:i4>
      </vt:variant>
      <vt:variant>
        <vt:i4>5</vt:i4>
      </vt:variant>
      <vt:variant>
        <vt:lpwstr>http://www.scopus.com/authid/detail.url?origin=resultslist&amp;authorId=36844522800</vt:lpwstr>
      </vt:variant>
      <vt:variant>
        <vt:lpwstr/>
      </vt:variant>
      <vt:variant>
        <vt:i4>2687021</vt:i4>
      </vt:variant>
      <vt:variant>
        <vt:i4>1131</vt:i4>
      </vt:variant>
      <vt:variant>
        <vt:i4>0</vt:i4>
      </vt:variant>
      <vt:variant>
        <vt:i4>5</vt:i4>
      </vt:variant>
      <vt:variant>
        <vt:lpwstr>http://www.scopus.com/authid/detail.url?origin=resultslist&amp;authorId=35262576100</vt:lpwstr>
      </vt:variant>
      <vt:variant>
        <vt:lpwstr/>
      </vt:variant>
      <vt:variant>
        <vt:i4>2359338</vt:i4>
      </vt:variant>
      <vt:variant>
        <vt:i4>1128</vt:i4>
      </vt:variant>
      <vt:variant>
        <vt:i4>0</vt:i4>
      </vt:variant>
      <vt:variant>
        <vt:i4>5</vt:i4>
      </vt:variant>
      <vt:variant>
        <vt:lpwstr>http://www.scopus.com/authid/detail.url?origin=resultslist&amp;authorId=35587919200</vt:lpwstr>
      </vt:variant>
      <vt:variant>
        <vt:lpwstr/>
      </vt:variant>
      <vt:variant>
        <vt:i4>2687023</vt:i4>
      </vt:variant>
      <vt:variant>
        <vt:i4>1125</vt:i4>
      </vt:variant>
      <vt:variant>
        <vt:i4>0</vt:i4>
      </vt:variant>
      <vt:variant>
        <vt:i4>5</vt:i4>
      </vt:variant>
      <vt:variant>
        <vt:lpwstr>http://www.scopus.com/authid/detail.url?origin=resultslist&amp;authorId=26431297900</vt:lpwstr>
      </vt:variant>
      <vt:variant>
        <vt:lpwstr/>
      </vt:variant>
      <vt:variant>
        <vt:i4>2818082</vt:i4>
      </vt:variant>
      <vt:variant>
        <vt:i4>1122</vt:i4>
      </vt:variant>
      <vt:variant>
        <vt:i4>0</vt:i4>
      </vt:variant>
      <vt:variant>
        <vt:i4>5</vt:i4>
      </vt:variant>
      <vt:variant>
        <vt:lpwstr>http://www.scopus.com/authid/detail.url?origin=resultslist&amp;authorId=35248063500</vt:lpwstr>
      </vt:variant>
      <vt:variant>
        <vt:lpwstr/>
      </vt:variant>
      <vt:variant>
        <vt:i4>2949166</vt:i4>
      </vt:variant>
      <vt:variant>
        <vt:i4>1119</vt:i4>
      </vt:variant>
      <vt:variant>
        <vt:i4>0</vt:i4>
      </vt:variant>
      <vt:variant>
        <vt:i4>5</vt:i4>
      </vt:variant>
      <vt:variant>
        <vt:lpwstr>http://www.scopus.com/authid/detail.url?origin=resultslist&amp;authorId=23053260100</vt:lpwstr>
      </vt:variant>
      <vt:variant>
        <vt:lpwstr/>
      </vt:variant>
      <vt:variant>
        <vt:i4>4980784</vt:i4>
      </vt:variant>
      <vt:variant>
        <vt:i4>1116</vt:i4>
      </vt:variant>
      <vt:variant>
        <vt:i4>0</vt:i4>
      </vt:variant>
      <vt:variant>
        <vt:i4>5</vt:i4>
      </vt:variant>
      <vt:variant>
        <vt:lpwstr>http://apps.webofknowledge.com/full_record.do?product=UA&amp;search_mode=CitingArticles&amp;qid=45&amp;SID=Q2HMeLAIjPFf@mn1A5B&amp;page=1&amp;doc=1</vt:lpwstr>
      </vt:variant>
      <vt:variant>
        <vt:lpwstr/>
      </vt:variant>
      <vt:variant>
        <vt:i4>5308429</vt:i4>
      </vt:variant>
      <vt:variant>
        <vt:i4>1113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7602183</vt:i4>
      </vt:variant>
      <vt:variant>
        <vt:i4>1110</vt:i4>
      </vt:variant>
      <vt:variant>
        <vt:i4>0</vt:i4>
      </vt:variant>
      <vt:variant>
        <vt:i4>5</vt:i4>
      </vt:variant>
      <vt:variant>
        <vt:lpwstr>http://www.scopus.com/record/display.url?eid=2-s2.0-80054855878&amp;origin=resultslist&amp;sort=plf-f&amp;cite=2-s2.0-64149107533&amp;src=s&amp;imp=t&amp;sid=6vwFH_1AXahF1jKDOjZ3Qr3%3a650&amp;sot=cite&amp;sdt=a&amp;sl=0&amp;relpos=2&amp;relpos=2&amp;searchTerm=</vt:lpwstr>
      </vt:variant>
      <vt:variant>
        <vt:lpwstr/>
      </vt:variant>
      <vt:variant>
        <vt:i4>65536</vt:i4>
      </vt:variant>
      <vt:variant>
        <vt:i4>1107</vt:i4>
      </vt:variant>
      <vt:variant>
        <vt:i4>0</vt:i4>
      </vt:variant>
      <vt:variant>
        <vt:i4>5</vt:i4>
      </vt:variant>
      <vt:variant>
        <vt:lpwstr>http://www.scopus.com/authid/detail.url?origin=resultslist&amp;authorId=15837163400&amp;zone=</vt:lpwstr>
      </vt:variant>
      <vt:variant>
        <vt:lpwstr/>
      </vt:variant>
      <vt:variant>
        <vt:i4>15</vt:i4>
      </vt:variant>
      <vt:variant>
        <vt:i4>1104</vt:i4>
      </vt:variant>
      <vt:variant>
        <vt:i4>0</vt:i4>
      </vt:variant>
      <vt:variant>
        <vt:i4>5</vt:i4>
      </vt:variant>
      <vt:variant>
        <vt:lpwstr>http://www.scopus.com/authid/detail.url?origin=resultslist&amp;authorId=24067740200&amp;zone=</vt:lpwstr>
      </vt:variant>
      <vt:variant>
        <vt:lpwstr/>
      </vt:variant>
      <vt:variant>
        <vt:i4>720906</vt:i4>
      </vt:variant>
      <vt:variant>
        <vt:i4>1101</vt:i4>
      </vt:variant>
      <vt:variant>
        <vt:i4>0</vt:i4>
      </vt:variant>
      <vt:variant>
        <vt:i4>5</vt:i4>
      </vt:variant>
      <vt:variant>
        <vt:lpwstr>http://www.scopus.com/authid/detail.url?origin=resultslist&amp;authorId=24067854600&amp;zone=</vt:lpwstr>
      </vt:variant>
      <vt:variant>
        <vt:lpwstr/>
      </vt:variant>
      <vt:variant>
        <vt:i4>851973</vt:i4>
      </vt:variant>
      <vt:variant>
        <vt:i4>1098</vt:i4>
      </vt:variant>
      <vt:variant>
        <vt:i4>0</vt:i4>
      </vt:variant>
      <vt:variant>
        <vt:i4>5</vt:i4>
      </vt:variant>
      <vt:variant>
        <vt:lpwstr>http://www.scopus.com/authid/detail.url?origin=resultslist&amp;authorId=15836927400&amp;zone=</vt:lpwstr>
      </vt:variant>
      <vt:variant>
        <vt:lpwstr/>
      </vt:variant>
      <vt:variant>
        <vt:i4>5701663</vt:i4>
      </vt:variant>
      <vt:variant>
        <vt:i4>1095</vt:i4>
      </vt:variant>
      <vt:variant>
        <vt:i4>0</vt:i4>
      </vt:variant>
      <vt:variant>
        <vt:i4>5</vt:i4>
      </vt:variant>
      <vt:variant>
        <vt:lpwstr>http://www.scopus.com/record/display.url?eid=2-s2.0-80053471335&amp;origin=resultslist&amp;sort=plf-f&amp;cite=2-s2.0-64149107533&amp;src=s&amp;imp=t&amp;sid=HwXsaS5YdwDc18zohxZUoco%3a770&amp;sot=cite&amp;sdt=a&amp;sl=0&amp;relpos=0&amp;relpos=0&amp;searchTerm=</vt:lpwstr>
      </vt:variant>
      <vt:variant>
        <vt:lpwstr/>
      </vt:variant>
      <vt:variant>
        <vt:i4>131087</vt:i4>
      </vt:variant>
      <vt:variant>
        <vt:i4>1092</vt:i4>
      </vt:variant>
      <vt:variant>
        <vt:i4>0</vt:i4>
      </vt:variant>
      <vt:variant>
        <vt:i4>5</vt:i4>
      </vt:variant>
      <vt:variant>
        <vt:lpwstr>http://www.scopus.com/authid/detail.url?origin=resultslist&amp;authorId=52364685900&amp;zone=</vt:lpwstr>
      </vt:variant>
      <vt:variant>
        <vt:lpwstr/>
      </vt:variant>
      <vt:variant>
        <vt:i4>393225</vt:i4>
      </vt:variant>
      <vt:variant>
        <vt:i4>1089</vt:i4>
      </vt:variant>
      <vt:variant>
        <vt:i4>0</vt:i4>
      </vt:variant>
      <vt:variant>
        <vt:i4>5</vt:i4>
      </vt:variant>
      <vt:variant>
        <vt:lpwstr>http://www.scopus.com/authid/detail.url?origin=resultslist&amp;authorId=52363671700&amp;zone=</vt:lpwstr>
      </vt:variant>
      <vt:variant>
        <vt:lpwstr/>
      </vt:variant>
      <vt:variant>
        <vt:i4>196611</vt:i4>
      </vt:variant>
      <vt:variant>
        <vt:i4>1086</vt:i4>
      </vt:variant>
      <vt:variant>
        <vt:i4>0</vt:i4>
      </vt:variant>
      <vt:variant>
        <vt:i4>5</vt:i4>
      </vt:variant>
      <vt:variant>
        <vt:lpwstr>http://www.scopus.com/authid/detail.url?origin=resultslist&amp;authorId=8685176700&amp;zone=</vt:lpwstr>
      </vt:variant>
      <vt:variant>
        <vt:lpwstr/>
      </vt:variant>
      <vt:variant>
        <vt:i4>8</vt:i4>
      </vt:variant>
      <vt:variant>
        <vt:i4>1083</vt:i4>
      </vt:variant>
      <vt:variant>
        <vt:i4>0</vt:i4>
      </vt:variant>
      <vt:variant>
        <vt:i4>5</vt:i4>
      </vt:variant>
      <vt:variant>
        <vt:lpwstr>http://www.scopus.com/authid/detail.url?origin=resultslist&amp;authorId=52364110700&amp;zone=</vt:lpwstr>
      </vt:variant>
      <vt:variant>
        <vt:lpwstr/>
      </vt:variant>
      <vt:variant>
        <vt:i4>65546</vt:i4>
      </vt:variant>
      <vt:variant>
        <vt:i4>1080</vt:i4>
      </vt:variant>
      <vt:variant>
        <vt:i4>0</vt:i4>
      </vt:variant>
      <vt:variant>
        <vt:i4>5</vt:i4>
      </vt:variant>
      <vt:variant>
        <vt:lpwstr>http://www.scopus.com/authid/detail.url?origin=resultslist&amp;authorId=23135034300&amp;zone=</vt:lpwstr>
      </vt:variant>
      <vt:variant>
        <vt:lpwstr/>
      </vt:variant>
      <vt:variant>
        <vt:i4>196613</vt:i4>
      </vt:variant>
      <vt:variant>
        <vt:i4>1077</vt:i4>
      </vt:variant>
      <vt:variant>
        <vt:i4>0</vt:i4>
      </vt:variant>
      <vt:variant>
        <vt:i4>5</vt:i4>
      </vt:variant>
      <vt:variant>
        <vt:lpwstr>http://www.scopus.com/authid/detail.url?origin=resultslist&amp;authorId=6506305717&amp;zone=</vt:lpwstr>
      </vt:variant>
      <vt:variant>
        <vt:lpwstr/>
      </vt:variant>
      <vt:variant>
        <vt:i4>65541</vt:i4>
      </vt:variant>
      <vt:variant>
        <vt:i4>1074</vt:i4>
      </vt:variant>
      <vt:variant>
        <vt:i4>0</vt:i4>
      </vt:variant>
      <vt:variant>
        <vt:i4>5</vt:i4>
      </vt:variant>
      <vt:variant>
        <vt:lpwstr>http://www.scopus.com/authid/detail.url?origin=resultslist&amp;authorId=6701482817&amp;zone=</vt:lpwstr>
      </vt:variant>
      <vt:variant>
        <vt:lpwstr/>
      </vt:variant>
      <vt:variant>
        <vt:i4>458756</vt:i4>
      </vt:variant>
      <vt:variant>
        <vt:i4>1071</vt:i4>
      </vt:variant>
      <vt:variant>
        <vt:i4>0</vt:i4>
      </vt:variant>
      <vt:variant>
        <vt:i4>5</vt:i4>
      </vt:variant>
      <vt:variant>
        <vt:lpwstr>http://www.scopus.com/authid/detail.url?origin=resultslist&amp;authorId=52363294400&amp;zone=</vt:lpwstr>
      </vt:variant>
      <vt:variant>
        <vt:lpwstr/>
      </vt:variant>
      <vt:variant>
        <vt:i4>7405575</vt:i4>
      </vt:variant>
      <vt:variant>
        <vt:i4>1068</vt:i4>
      </vt:variant>
      <vt:variant>
        <vt:i4>0</vt:i4>
      </vt:variant>
      <vt:variant>
        <vt:i4>5</vt:i4>
      </vt:variant>
      <vt:variant>
        <vt:lpwstr>http://www.scopus.com/record/display.url?eid=2-s2.0-80054976929&amp;origin=resultslist&amp;sort=plf-f&amp;cite=2-s2.0-64149107533&amp;src=s&amp;imp=t&amp;sid=6vwFH_1AXahF1jKDOjZ3Qr3%3a650&amp;sot=cite&amp;sdt=a&amp;sl=0&amp;relpos=0&amp;relpos=0&amp;searchTerm=</vt:lpwstr>
      </vt:variant>
      <vt:variant>
        <vt:lpwstr/>
      </vt:variant>
      <vt:variant>
        <vt:i4>10</vt:i4>
      </vt:variant>
      <vt:variant>
        <vt:i4>1065</vt:i4>
      </vt:variant>
      <vt:variant>
        <vt:i4>0</vt:i4>
      </vt:variant>
      <vt:variant>
        <vt:i4>5</vt:i4>
      </vt:variant>
      <vt:variant>
        <vt:lpwstr>http://www.scopus.com/authid/detail.url?origin=resultslist&amp;authorId=14035644600&amp;zone=</vt:lpwstr>
      </vt:variant>
      <vt:variant>
        <vt:lpwstr/>
      </vt:variant>
      <vt:variant>
        <vt:i4>524297</vt:i4>
      </vt:variant>
      <vt:variant>
        <vt:i4>1062</vt:i4>
      </vt:variant>
      <vt:variant>
        <vt:i4>0</vt:i4>
      </vt:variant>
      <vt:variant>
        <vt:i4>5</vt:i4>
      </vt:variant>
      <vt:variant>
        <vt:lpwstr>http://www.scopus.com/authid/detail.url?origin=resultslist&amp;authorId=52363970700&amp;zone=</vt:lpwstr>
      </vt:variant>
      <vt:variant>
        <vt:lpwstr/>
      </vt:variant>
      <vt:variant>
        <vt:i4>4194308</vt:i4>
      </vt:variant>
      <vt:variant>
        <vt:i4>1059</vt:i4>
      </vt:variant>
      <vt:variant>
        <vt:i4>0</vt:i4>
      </vt:variant>
      <vt:variant>
        <vt:i4>5</vt:i4>
      </vt:variant>
      <vt:variant>
        <vt:lpwstr>http://scholarbank.nus.edu/handle/10635/2</vt:lpwstr>
      </vt:variant>
      <vt:variant>
        <vt:lpwstr/>
      </vt:variant>
      <vt:variant>
        <vt:i4>5308429</vt:i4>
      </vt:variant>
      <vt:variant>
        <vt:i4>1056</vt:i4>
      </vt:variant>
      <vt:variant>
        <vt:i4>0</vt:i4>
      </vt:variant>
      <vt:variant>
        <vt:i4>5</vt:i4>
      </vt:variant>
      <vt:variant>
        <vt:lpwstr>http://www.scopus.com/source/sourceInfo.url?sourceId=17159&amp;origin=resultslist</vt:lpwstr>
      </vt:variant>
      <vt:variant>
        <vt:lpwstr/>
      </vt:variant>
      <vt:variant>
        <vt:i4>5767176</vt:i4>
      </vt:variant>
      <vt:variant>
        <vt:i4>1053</vt:i4>
      </vt:variant>
      <vt:variant>
        <vt:i4>0</vt:i4>
      </vt:variant>
      <vt:variant>
        <vt:i4>5</vt:i4>
      </vt:variant>
      <vt:variant>
        <vt:lpwstr>http://www.scopus.com/source/sourceInfo.url?sourceId=24537&amp;origin=resultslist</vt:lpwstr>
      </vt:variant>
      <vt:variant>
        <vt:lpwstr/>
      </vt:variant>
      <vt:variant>
        <vt:i4>917574</vt:i4>
      </vt:variant>
      <vt:variant>
        <vt:i4>1050</vt:i4>
      </vt:variant>
      <vt:variant>
        <vt:i4>0</vt:i4>
      </vt:variant>
      <vt:variant>
        <vt:i4>5</vt:i4>
      </vt:variant>
      <vt:variant>
        <vt:lpwstr>http://www.scopus.com/record/display.url?eid=2-s2.0-84855273113&amp;origin=resultslist&amp;sort=plf-f&amp;cite=2-s2.0-64149107533&amp;src=s&amp;imp=t&amp;sid=5slDvZEVVPLvw0yWKfx2MQm%3a510&amp;sot=cite&amp;sdt=a&amp;sl=0&amp;relpos=1&amp;relpos=1&amp;searchTerm=</vt:lpwstr>
      </vt:variant>
      <vt:variant>
        <vt:lpwstr/>
      </vt:variant>
      <vt:variant>
        <vt:i4>8</vt:i4>
      </vt:variant>
      <vt:variant>
        <vt:i4>1047</vt:i4>
      </vt:variant>
      <vt:variant>
        <vt:i4>0</vt:i4>
      </vt:variant>
      <vt:variant>
        <vt:i4>5</vt:i4>
      </vt:variant>
      <vt:variant>
        <vt:lpwstr>http://www.scopus.com/authid/detail.url?origin=resultslist&amp;authorId=35302717700&amp;zone=</vt:lpwstr>
      </vt:variant>
      <vt:variant>
        <vt:lpwstr/>
      </vt:variant>
      <vt:variant>
        <vt:i4>851970</vt:i4>
      </vt:variant>
      <vt:variant>
        <vt:i4>1044</vt:i4>
      </vt:variant>
      <vt:variant>
        <vt:i4>0</vt:i4>
      </vt:variant>
      <vt:variant>
        <vt:i4>5</vt:i4>
      </vt:variant>
      <vt:variant>
        <vt:lpwstr>http://www.scopus.com/authid/detail.url?origin=resultslist&amp;authorId=54390015900&amp;zone=</vt:lpwstr>
      </vt:variant>
      <vt:variant>
        <vt:lpwstr/>
      </vt:variant>
      <vt:variant>
        <vt:i4>655374</vt:i4>
      </vt:variant>
      <vt:variant>
        <vt:i4>1041</vt:i4>
      </vt:variant>
      <vt:variant>
        <vt:i4>0</vt:i4>
      </vt:variant>
      <vt:variant>
        <vt:i4>5</vt:i4>
      </vt:variant>
      <vt:variant>
        <vt:lpwstr>http://www.scopus.com/authid/detail.url?origin=resultslist&amp;authorId=54892795400&amp;zone=</vt:lpwstr>
      </vt:variant>
      <vt:variant>
        <vt:lpwstr/>
      </vt:variant>
      <vt:variant>
        <vt:i4>524288</vt:i4>
      </vt:variant>
      <vt:variant>
        <vt:i4>1038</vt:i4>
      </vt:variant>
      <vt:variant>
        <vt:i4>0</vt:i4>
      </vt:variant>
      <vt:variant>
        <vt:i4>5</vt:i4>
      </vt:variant>
      <vt:variant>
        <vt:lpwstr>http://www.scopus.com/authid/detail.url?origin=resultslist&amp;authorId=54389716200&amp;zone=</vt:lpwstr>
      </vt:variant>
      <vt:variant>
        <vt:lpwstr/>
      </vt:variant>
      <vt:variant>
        <vt:i4>917518</vt:i4>
      </vt:variant>
      <vt:variant>
        <vt:i4>1035</vt:i4>
      </vt:variant>
      <vt:variant>
        <vt:i4>0</vt:i4>
      </vt:variant>
      <vt:variant>
        <vt:i4>5</vt:i4>
      </vt:variant>
      <vt:variant>
        <vt:lpwstr>http://www.scopus.com/authid/detail.url?origin=resultslist&amp;authorId=7003709835&amp;zone=</vt:lpwstr>
      </vt:variant>
      <vt:variant>
        <vt:lpwstr/>
      </vt:variant>
      <vt:variant>
        <vt:i4>393229</vt:i4>
      </vt:variant>
      <vt:variant>
        <vt:i4>1032</vt:i4>
      </vt:variant>
      <vt:variant>
        <vt:i4>0</vt:i4>
      </vt:variant>
      <vt:variant>
        <vt:i4>5</vt:i4>
      </vt:variant>
      <vt:variant>
        <vt:lpwstr>http://www.scopus.com/authid/detail.url?origin=resultslist&amp;authorId=37059796200&amp;zone=</vt:lpwstr>
      </vt:variant>
      <vt:variant>
        <vt:lpwstr/>
      </vt:variant>
      <vt:variant>
        <vt:i4>393228</vt:i4>
      </vt:variant>
      <vt:variant>
        <vt:i4>1029</vt:i4>
      </vt:variant>
      <vt:variant>
        <vt:i4>0</vt:i4>
      </vt:variant>
      <vt:variant>
        <vt:i4>5</vt:i4>
      </vt:variant>
      <vt:variant>
        <vt:lpwstr>http://www.scopus.com/authid/detail.url?origin=resultslist&amp;authorId=14035266200&amp;zone=</vt:lpwstr>
      </vt:variant>
      <vt:variant>
        <vt:lpwstr/>
      </vt:variant>
      <vt:variant>
        <vt:i4>5570575</vt:i4>
      </vt:variant>
      <vt:variant>
        <vt:i4>1026</vt:i4>
      </vt:variant>
      <vt:variant>
        <vt:i4>0</vt:i4>
      </vt:variant>
      <vt:variant>
        <vt:i4>5</vt:i4>
      </vt:variant>
      <vt:variant>
        <vt:lpwstr>http://www.scopus.com/source/sourceInfo.url?sourceId=26966&amp;origin=resultslist</vt:lpwstr>
      </vt:variant>
      <vt:variant>
        <vt:lpwstr/>
      </vt:variant>
      <vt:variant>
        <vt:i4>589897</vt:i4>
      </vt:variant>
      <vt:variant>
        <vt:i4>1023</vt:i4>
      </vt:variant>
      <vt:variant>
        <vt:i4>0</vt:i4>
      </vt:variant>
      <vt:variant>
        <vt:i4>5</vt:i4>
      </vt:variant>
      <vt:variant>
        <vt:lpwstr>http://www.scopus.com/record/display.url?eid=2-s2.0-84855720118&amp;origin=resultslist&amp;sort=plf-f&amp;cite=2-s2.0-64149107533&amp;src=s&amp;imp=t&amp;sid=5slDvZEVVPLvw0yWKfx2MQm%3a510&amp;sot=cite&amp;sdt=a&amp;sl=0&amp;relpos=0&amp;relpos=0&amp;searchTerm=</vt:lpwstr>
      </vt:variant>
      <vt:variant>
        <vt:lpwstr/>
      </vt:variant>
      <vt:variant>
        <vt:i4>655360</vt:i4>
      </vt:variant>
      <vt:variant>
        <vt:i4>1020</vt:i4>
      </vt:variant>
      <vt:variant>
        <vt:i4>0</vt:i4>
      </vt:variant>
      <vt:variant>
        <vt:i4>5</vt:i4>
      </vt:variant>
      <vt:variant>
        <vt:lpwstr>http://www.scopus.com/authid/detail.url?origin=resultslist&amp;authorId=36837842400&amp;zone=</vt:lpwstr>
      </vt:variant>
      <vt:variant>
        <vt:lpwstr/>
      </vt:variant>
      <vt:variant>
        <vt:i4>524288</vt:i4>
      </vt:variant>
      <vt:variant>
        <vt:i4>1017</vt:i4>
      </vt:variant>
      <vt:variant>
        <vt:i4>0</vt:i4>
      </vt:variant>
      <vt:variant>
        <vt:i4>5</vt:i4>
      </vt:variant>
      <vt:variant>
        <vt:lpwstr>http://www.scopus.com/authid/detail.url?origin=resultslist&amp;authorId=54389716200&amp;zone=</vt:lpwstr>
      </vt:variant>
      <vt:variant>
        <vt:lpwstr/>
      </vt:variant>
      <vt:variant>
        <vt:i4>5</vt:i4>
      </vt:variant>
      <vt:variant>
        <vt:i4>1014</vt:i4>
      </vt:variant>
      <vt:variant>
        <vt:i4>0</vt:i4>
      </vt:variant>
      <vt:variant>
        <vt:i4>5</vt:i4>
      </vt:variant>
      <vt:variant>
        <vt:lpwstr>http://www.scopus.com/authid/detail.url?origin=resultslist&amp;authorId=7004291855&amp;zone=</vt:lpwstr>
      </vt:variant>
      <vt:variant>
        <vt:lpwstr/>
      </vt:variant>
      <vt:variant>
        <vt:i4>393228</vt:i4>
      </vt:variant>
      <vt:variant>
        <vt:i4>1011</vt:i4>
      </vt:variant>
      <vt:variant>
        <vt:i4>0</vt:i4>
      </vt:variant>
      <vt:variant>
        <vt:i4>5</vt:i4>
      </vt:variant>
      <vt:variant>
        <vt:lpwstr>http://www.scopus.com/authid/detail.url?origin=resultslist&amp;authorId=14035266200&amp;zone=</vt:lpwstr>
      </vt:variant>
      <vt:variant>
        <vt:lpwstr/>
      </vt:variant>
      <vt:variant>
        <vt:i4>5</vt:i4>
      </vt:variant>
      <vt:variant>
        <vt:i4>1008</vt:i4>
      </vt:variant>
      <vt:variant>
        <vt:i4>0</vt:i4>
      </vt:variant>
      <vt:variant>
        <vt:i4>5</vt:i4>
      </vt:variant>
      <vt:variant>
        <vt:lpwstr>http://www.scopus.com/authid/detail.url?origin=resultslist&amp;authorId=7004291855&amp;zone=</vt:lpwstr>
      </vt:variant>
      <vt:variant>
        <vt:lpwstr/>
      </vt:variant>
      <vt:variant>
        <vt:i4>524288</vt:i4>
      </vt:variant>
      <vt:variant>
        <vt:i4>1005</vt:i4>
      </vt:variant>
      <vt:variant>
        <vt:i4>0</vt:i4>
      </vt:variant>
      <vt:variant>
        <vt:i4>5</vt:i4>
      </vt:variant>
      <vt:variant>
        <vt:lpwstr>http://www.scopus.com/authid/detail.url?origin=resultslist&amp;authorId=54389716200&amp;zone=</vt:lpwstr>
      </vt:variant>
      <vt:variant>
        <vt:lpwstr/>
      </vt:variant>
      <vt:variant>
        <vt:i4>655360</vt:i4>
      </vt:variant>
      <vt:variant>
        <vt:i4>1002</vt:i4>
      </vt:variant>
      <vt:variant>
        <vt:i4>0</vt:i4>
      </vt:variant>
      <vt:variant>
        <vt:i4>5</vt:i4>
      </vt:variant>
      <vt:variant>
        <vt:lpwstr>http://www.scopus.com/authid/detail.url?origin=resultslist&amp;authorId=36837842400&amp;zone=</vt:lpwstr>
      </vt:variant>
      <vt:variant>
        <vt:lpwstr/>
      </vt:variant>
      <vt:variant>
        <vt:i4>393228</vt:i4>
      </vt:variant>
      <vt:variant>
        <vt:i4>999</vt:i4>
      </vt:variant>
      <vt:variant>
        <vt:i4>0</vt:i4>
      </vt:variant>
      <vt:variant>
        <vt:i4>5</vt:i4>
      </vt:variant>
      <vt:variant>
        <vt:lpwstr>http://www.scopus.com/authid/detail.url?origin=resultslist&amp;authorId=14035266200&amp;zone=</vt:lpwstr>
      </vt:variant>
      <vt:variant>
        <vt:lpwstr/>
      </vt:variant>
      <vt:variant>
        <vt:i4>1114168</vt:i4>
      </vt:variant>
      <vt:variant>
        <vt:i4>996</vt:i4>
      </vt:variant>
      <vt:variant>
        <vt:i4>0</vt:i4>
      </vt:variant>
      <vt:variant>
        <vt:i4>5</vt:i4>
      </vt:variant>
      <vt:variant>
        <vt:lpwstr>http://www.scopus.com/record/display.url?eid=2-s2.0-84859886922&amp;origin=resultslist&amp;sort=plf-f&amp;cite=2-s2.0-64149107533&amp;src=s&amp;imp=t&amp;sid=4owjniez_VSxGVyGEA6vAsw%3a300&amp;sot=cite&amp;sdt=a&amp;sl=0&amp;relpos=1&amp;relpos=1&amp;searchTerm=</vt:lpwstr>
      </vt:variant>
      <vt:variant>
        <vt:lpwstr/>
      </vt:variant>
      <vt:variant>
        <vt:i4>720896</vt:i4>
      </vt:variant>
      <vt:variant>
        <vt:i4>993</vt:i4>
      </vt:variant>
      <vt:variant>
        <vt:i4>0</vt:i4>
      </vt:variant>
      <vt:variant>
        <vt:i4>5</vt:i4>
      </vt:variant>
      <vt:variant>
        <vt:lpwstr>http://www.scopus.com/authid/detail.url?origin=resultslist&amp;authorId=8514994300&amp;zone=</vt:lpwstr>
      </vt:variant>
      <vt:variant>
        <vt:lpwstr/>
      </vt:variant>
      <vt:variant>
        <vt:i4>720908</vt:i4>
      </vt:variant>
      <vt:variant>
        <vt:i4>990</vt:i4>
      </vt:variant>
      <vt:variant>
        <vt:i4>0</vt:i4>
      </vt:variant>
      <vt:variant>
        <vt:i4>5</vt:i4>
      </vt:variant>
      <vt:variant>
        <vt:lpwstr>http://www.scopus.com/authid/detail.url?origin=resultslist&amp;authorId=55190674300&amp;zone=</vt:lpwstr>
      </vt:variant>
      <vt:variant>
        <vt:lpwstr/>
      </vt:variant>
      <vt:variant>
        <vt:i4>7143484</vt:i4>
      </vt:variant>
      <vt:variant>
        <vt:i4>987</vt:i4>
      </vt:variant>
      <vt:variant>
        <vt:i4>0</vt:i4>
      </vt:variant>
      <vt:variant>
        <vt:i4>5</vt:i4>
      </vt:variant>
      <vt:variant>
        <vt:lpwstr>http://www.scopus.com/source/sourceInfo.url?sourceId=16700154701&amp;origin=resultslist</vt:lpwstr>
      </vt:variant>
      <vt:variant>
        <vt:lpwstr/>
      </vt:variant>
      <vt:variant>
        <vt:i4>2031696</vt:i4>
      </vt:variant>
      <vt:variant>
        <vt:i4>984</vt:i4>
      </vt:variant>
      <vt:variant>
        <vt:i4>0</vt:i4>
      </vt:variant>
      <vt:variant>
        <vt:i4>5</vt:i4>
      </vt:variant>
      <vt:variant>
        <vt:lpwstr>http://www.scopus.com/record/display.url?eid=2-s2.0-84864747045&amp;origin=resultslist&amp;sort=plf-f&amp;cite=2-s2.0-64149107533&amp;src=s&amp;imp=t&amp;sid=307E40F1E6184F80AE3C37C2A31A334D.zQKnzAySRvJOZYcdfIziQ%3a710&amp;sot=cite&amp;sdt=a&amp;sl=0&amp;relpos=3&amp;relpos=3&amp;searchTerm=</vt:lpwstr>
      </vt:variant>
      <vt:variant>
        <vt:lpwstr/>
      </vt:variant>
      <vt:variant>
        <vt:i4>196621</vt:i4>
      </vt:variant>
      <vt:variant>
        <vt:i4>981</vt:i4>
      </vt:variant>
      <vt:variant>
        <vt:i4>0</vt:i4>
      </vt:variant>
      <vt:variant>
        <vt:i4>5</vt:i4>
      </vt:variant>
      <vt:variant>
        <vt:lpwstr>http://www.scopus.com/authid/detail.url?origin=resultslist&amp;authorId=24335071200&amp;zone=</vt:lpwstr>
      </vt:variant>
      <vt:variant>
        <vt:lpwstr/>
      </vt:variant>
      <vt:variant>
        <vt:i4>196617</vt:i4>
      </vt:variant>
      <vt:variant>
        <vt:i4>978</vt:i4>
      </vt:variant>
      <vt:variant>
        <vt:i4>0</vt:i4>
      </vt:variant>
      <vt:variant>
        <vt:i4>5</vt:i4>
      </vt:variant>
      <vt:variant>
        <vt:lpwstr>http://www.scopus.com/authid/detail.url?origin=resultslist&amp;authorId=37015242700&amp;zone=</vt:lpwstr>
      </vt:variant>
      <vt:variant>
        <vt:lpwstr/>
      </vt:variant>
      <vt:variant>
        <vt:i4>262158</vt:i4>
      </vt:variant>
      <vt:variant>
        <vt:i4>975</vt:i4>
      </vt:variant>
      <vt:variant>
        <vt:i4>0</vt:i4>
      </vt:variant>
      <vt:variant>
        <vt:i4>5</vt:i4>
      </vt:variant>
      <vt:variant>
        <vt:lpwstr>http://www.scopus.com/authid/detail.url?origin=resultslist&amp;authorId=45661311000&amp;zone=</vt:lpwstr>
      </vt:variant>
      <vt:variant>
        <vt:lpwstr/>
      </vt:variant>
      <vt:variant>
        <vt:i4>262144</vt:i4>
      </vt:variant>
      <vt:variant>
        <vt:i4>972</vt:i4>
      </vt:variant>
      <vt:variant>
        <vt:i4>0</vt:i4>
      </vt:variant>
      <vt:variant>
        <vt:i4>5</vt:i4>
      </vt:variant>
      <vt:variant>
        <vt:lpwstr>http://www.scopus.com/authid/detail.url?origin=resultslist&amp;authorId=24502712800&amp;zone=</vt:lpwstr>
      </vt:variant>
      <vt:variant>
        <vt:lpwstr/>
      </vt:variant>
      <vt:variant>
        <vt:i4>262144</vt:i4>
      </vt:variant>
      <vt:variant>
        <vt:i4>969</vt:i4>
      </vt:variant>
      <vt:variant>
        <vt:i4>0</vt:i4>
      </vt:variant>
      <vt:variant>
        <vt:i4>5</vt:i4>
      </vt:variant>
      <vt:variant>
        <vt:lpwstr>http://www.scopus.com/authid/detail.url?origin=resultslist&amp;authorId=16555351800&amp;zone=</vt:lpwstr>
      </vt:variant>
      <vt:variant>
        <vt:lpwstr/>
      </vt:variant>
      <vt:variant>
        <vt:i4>327687</vt:i4>
      </vt:variant>
      <vt:variant>
        <vt:i4>966</vt:i4>
      </vt:variant>
      <vt:variant>
        <vt:i4>0</vt:i4>
      </vt:variant>
      <vt:variant>
        <vt:i4>5</vt:i4>
      </vt:variant>
      <vt:variant>
        <vt:lpwstr>http://www.scopus.com/authid/detail.url?origin=resultslist&amp;authorId=25229542600&amp;zone=</vt:lpwstr>
      </vt:variant>
      <vt:variant>
        <vt:lpwstr/>
      </vt:variant>
      <vt:variant>
        <vt:i4>983049</vt:i4>
      </vt:variant>
      <vt:variant>
        <vt:i4>963</vt:i4>
      </vt:variant>
      <vt:variant>
        <vt:i4>0</vt:i4>
      </vt:variant>
      <vt:variant>
        <vt:i4>5</vt:i4>
      </vt:variant>
      <vt:variant>
        <vt:lpwstr>http://www.scopus.com.proxy.kobson.nb.rs:2048/record/display.url?eid=2-s2.0-84864621397&amp;origin=resultslist&amp;sort=plf-f&amp;cite=2-s2.0-64149107533&amp;src=s&amp;imp=t&amp;sid=I70FSKomf6ZrxT356g-yVps%3a600&amp;sot=cite&amp;sdt=a&amp;sl=0&amp;relpos=2&amp;relpos=2&amp;searchTerm=</vt:lpwstr>
      </vt:variant>
      <vt:variant>
        <vt:lpwstr/>
      </vt:variant>
      <vt:variant>
        <vt:i4>4456458</vt:i4>
      </vt:variant>
      <vt:variant>
        <vt:i4>960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http://www.scopus.com.proxy.kobson.nb.rs:2048/authid/detail.url?origin=resultslist&amp;authorId=8082597200&amp;zone=</vt:lpwstr>
      </vt:variant>
      <vt:variant>
        <vt:lpwstr/>
      </vt:variant>
      <vt:variant>
        <vt:i4>5111811</vt:i4>
      </vt:variant>
      <vt:variant>
        <vt:i4>957</vt:i4>
      </vt:variant>
      <vt:variant>
        <vt:i4>0</vt:i4>
      </vt:variant>
      <vt:variant>
        <vt:i4>5</vt:i4>
      </vt:variant>
      <vt:variant>
        <vt:lpwstr>http://www.scopus.com.proxy.kobson.nb.rs:2048/authid/detail.url?origin=resultslist&amp;authorId=7006028542&amp;zone=</vt:lpwstr>
      </vt:variant>
      <vt:variant>
        <vt:lpwstr/>
      </vt:variant>
      <vt:variant>
        <vt:i4>393229</vt:i4>
      </vt:variant>
      <vt:variant>
        <vt:i4>954</vt:i4>
      </vt:variant>
      <vt:variant>
        <vt:i4>0</vt:i4>
      </vt:variant>
      <vt:variant>
        <vt:i4>5</vt:i4>
      </vt:variant>
      <vt:variant>
        <vt:lpwstr>http://www.scopus.com/authid/detail.url?origin=resultslist&amp;authorId=55207533200&amp;zone=</vt:lpwstr>
      </vt:variant>
      <vt:variant>
        <vt:lpwstr/>
      </vt:variant>
      <vt:variant>
        <vt:i4>393230</vt:i4>
      </vt:variant>
      <vt:variant>
        <vt:i4>951</vt:i4>
      </vt:variant>
      <vt:variant>
        <vt:i4>0</vt:i4>
      </vt:variant>
      <vt:variant>
        <vt:i4>5</vt:i4>
      </vt:variant>
      <vt:variant>
        <vt:lpwstr>http://www.scopus.com/authid/detail.url?origin=resultslist&amp;authorId=55532144400&amp;zone=</vt:lpwstr>
      </vt:variant>
      <vt:variant>
        <vt:lpwstr/>
      </vt:variant>
      <vt:variant>
        <vt:i4>655373</vt:i4>
      </vt:variant>
      <vt:variant>
        <vt:i4>948</vt:i4>
      </vt:variant>
      <vt:variant>
        <vt:i4>0</vt:i4>
      </vt:variant>
      <vt:variant>
        <vt:i4>5</vt:i4>
      </vt:variant>
      <vt:variant>
        <vt:lpwstr>http://www.scopus.com/authid/detail.url?origin=resultslist&amp;authorId=20734529200&amp;zone=</vt:lpwstr>
      </vt:variant>
      <vt:variant>
        <vt:lpwstr/>
      </vt:variant>
      <vt:variant>
        <vt:i4>852081</vt:i4>
      </vt:variant>
      <vt:variant>
        <vt:i4>945</vt:i4>
      </vt:variant>
      <vt:variant>
        <vt:i4>0</vt:i4>
      </vt:variant>
      <vt:variant>
        <vt:i4>5</vt:i4>
      </vt:variant>
      <vt:variant>
        <vt:lpwstr>http://www.scopus.com/record/display.url?eid=2-s2.0-84862023373&amp;origin=resultslist&amp;sort=plf-f&amp;cite=2-s2.0-64149107533&amp;src=s&amp;imp=t&amp;sid=OyxatT_lqJBiJn1LHefLGre%3a610&amp;sot=cite&amp;sdt=a&amp;sl=0&amp;relpos=0&amp;relpos=0&amp;searchTerm=</vt:lpwstr>
      </vt:variant>
      <vt:variant>
        <vt:lpwstr/>
      </vt:variant>
      <vt:variant>
        <vt:i4>458766</vt:i4>
      </vt:variant>
      <vt:variant>
        <vt:i4>942</vt:i4>
      </vt:variant>
      <vt:variant>
        <vt:i4>0</vt:i4>
      </vt:variant>
      <vt:variant>
        <vt:i4>5</vt:i4>
      </vt:variant>
      <vt:variant>
        <vt:lpwstr>http://www.scopus.com/authid/detail.url?origin=resultslist&amp;authorId=8648412800&amp;zone=</vt:lpwstr>
      </vt:variant>
      <vt:variant>
        <vt:lpwstr/>
      </vt:variant>
      <vt:variant>
        <vt:i4>196619</vt:i4>
      </vt:variant>
      <vt:variant>
        <vt:i4>939</vt:i4>
      </vt:variant>
      <vt:variant>
        <vt:i4>0</vt:i4>
      </vt:variant>
      <vt:variant>
        <vt:i4>5</vt:i4>
      </vt:variant>
      <vt:variant>
        <vt:lpwstr>http://www.scopus.com/authid/detail.url?origin=resultslist&amp;authorId=37064304000&amp;zone=</vt:lpwstr>
      </vt:variant>
      <vt:variant>
        <vt:lpwstr/>
      </vt:variant>
      <vt:variant>
        <vt:i4>327687</vt:i4>
      </vt:variant>
      <vt:variant>
        <vt:i4>936</vt:i4>
      </vt:variant>
      <vt:variant>
        <vt:i4>0</vt:i4>
      </vt:variant>
      <vt:variant>
        <vt:i4>5</vt:i4>
      </vt:variant>
      <vt:variant>
        <vt:lpwstr>http://www.scopus.com/authid/detail.url?origin=resultslist&amp;authorId=35311296300&amp;zone=</vt:lpwstr>
      </vt:variant>
      <vt:variant>
        <vt:lpwstr/>
      </vt:variant>
      <vt:variant>
        <vt:i4>5308443</vt:i4>
      </vt:variant>
      <vt:variant>
        <vt:i4>933</vt:i4>
      </vt:variant>
      <vt:variant>
        <vt:i4>0</vt:i4>
      </vt:variant>
      <vt:variant>
        <vt:i4>5</vt:i4>
      </vt:variant>
      <vt:variant>
        <vt:lpwstr>http://www.scopus.com/record/display.url?eid=2-s2.0-84872363972&amp;origin=resultslist&amp;sort=plf-f&amp;cite=2-s2.0-64149107533&amp;src=s&amp;imp=t&amp;sid=EBEC4487F6E8E084600F335B26729AC8.mw4ft95QGjz1tIFG9A1uw%3a460&amp;sot=cite&amp;sdt=a&amp;sl=0&amp;relpos=2&amp;relpos=2&amp;searchTerm=</vt:lpwstr>
      </vt:variant>
      <vt:variant>
        <vt:lpwstr/>
      </vt:variant>
      <vt:variant>
        <vt:i4>524299</vt:i4>
      </vt:variant>
      <vt:variant>
        <vt:i4>930</vt:i4>
      </vt:variant>
      <vt:variant>
        <vt:i4>0</vt:i4>
      </vt:variant>
      <vt:variant>
        <vt:i4>5</vt:i4>
      </vt:variant>
      <vt:variant>
        <vt:lpwstr>http://www.scopus.com/authid/detail.url?origin=resultslist&amp;authorId=35233853000&amp;zone=</vt:lpwstr>
      </vt:variant>
      <vt:variant>
        <vt:lpwstr/>
      </vt:variant>
      <vt:variant>
        <vt:i4>524291</vt:i4>
      </vt:variant>
      <vt:variant>
        <vt:i4>927</vt:i4>
      </vt:variant>
      <vt:variant>
        <vt:i4>0</vt:i4>
      </vt:variant>
      <vt:variant>
        <vt:i4>5</vt:i4>
      </vt:variant>
      <vt:variant>
        <vt:lpwstr>http://www.scopus.com/authid/detail.url?origin=resultslist&amp;authorId=6602162822&amp;zone=</vt:lpwstr>
      </vt:variant>
      <vt:variant>
        <vt:lpwstr/>
      </vt:variant>
      <vt:variant>
        <vt:i4>65540</vt:i4>
      </vt:variant>
      <vt:variant>
        <vt:i4>924</vt:i4>
      </vt:variant>
      <vt:variant>
        <vt:i4>0</vt:i4>
      </vt:variant>
      <vt:variant>
        <vt:i4>5</vt:i4>
      </vt:variant>
      <vt:variant>
        <vt:lpwstr>http://www.scopus.com/authid/detail.url?origin=resultslist&amp;authorId=7004066714&amp;zone=</vt:lpwstr>
      </vt:variant>
      <vt:variant>
        <vt:lpwstr/>
      </vt:variant>
      <vt:variant>
        <vt:i4>720901</vt:i4>
      </vt:variant>
      <vt:variant>
        <vt:i4>921</vt:i4>
      </vt:variant>
      <vt:variant>
        <vt:i4>0</vt:i4>
      </vt:variant>
      <vt:variant>
        <vt:i4>5</vt:i4>
      </vt:variant>
      <vt:variant>
        <vt:lpwstr>http://www.scopus.com/authid/detail.url?origin=resultslist&amp;authorId=6506196405&amp;zone=</vt:lpwstr>
      </vt:variant>
      <vt:variant>
        <vt:lpwstr/>
      </vt:variant>
      <vt:variant>
        <vt:i4>15</vt:i4>
      </vt:variant>
      <vt:variant>
        <vt:i4>918</vt:i4>
      </vt:variant>
      <vt:variant>
        <vt:i4>0</vt:i4>
      </vt:variant>
      <vt:variant>
        <vt:i4>5</vt:i4>
      </vt:variant>
      <vt:variant>
        <vt:lpwstr>http://www.scopus.com/authid/detail.url?origin=resultslist&amp;authorId=12040764400&amp;zone=</vt:lpwstr>
      </vt:variant>
      <vt:variant>
        <vt:lpwstr/>
      </vt:variant>
      <vt:variant>
        <vt:i4>131081</vt:i4>
      </vt:variant>
      <vt:variant>
        <vt:i4>915</vt:i4>
      </vt:variant>
      <vt:variant>
        <vt:i4>0</vt:i4>
      </vt:variant>
      <vt:variant>
        <vt:i4>5</vt:i4>
      </vt:variant>
      <vt:variant>
        <vt:lpwstr>http://www.scopus.com/authid/detail.url?origin=resultslist&amp;authorId=55443305700&amp;zone=</vt:lpwstr>
      </vt:variant>
      <vt:variant>
        <vt:lpwstr/>
      </vt:variant>
      <vt:variant>
        <vt:i4>262157</vt:i4>
      </vt:variant>
      <vt:variant>
        <vt:i4>912</vt:i4>
      </vt:variant>
      <vt:variant>
        <vt:i4>0</vt:i4>
      </vt:variant>
      <vt:variant>
        <vt:i4>5</vt:i4>
      </vt:variant>
      <vt:variant>
        <vt:lpwstr>http://www.scopus.com/authid/detail.url?origin=resultslist&amp;authorId=36119036900&amp;zone=</vt:lpwstr>
      </vt:variant>
      <vt:variant>
        <vt:lpwstr/>
      </vt:variant>
      <vt:variant>
        <vt:i4>4653065</vt:i4>
      </vt:variant>
      <vt:variant>
        <vt:i4>909</vt:i4>
      </vt:variant>
      <vt:variant>
        <vt:i4>0</vt:i4>
      </vt:variant>
      <vt:variant>
        <vt:i4>5</vt:i4>
      </vt:variant>
      <vt:variant>
        <vt:lpwstr>http://www.scopus.com/record/display.url?eid=2-s2.0-84871621311&amp;origin=resultslist&amp;sort=plf-f&amp;cite=2-s2.0-77955597979&amp;src=s&amp;imp=t&amp;sid=12926B57A87B0B08F1AF481BA58EC16F.euC1gMODexYlPkQec4u1Q%3a260&amp;sot=cite&amp;sdt=a&amp;sl=0&amp;relpos=0&amp;relpos=0&amp;searchTerm=</vt:lpwstr>
      </vt:variant>
      <vt:variant>
        <vt:lpwstr/>
      </vt:variant>
      <vt:variant>
        <vt:i4>786437</vt:i4>
      </vt:variant>
      <vt:variant>
        <vt:i4>906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7012410</vt:i4>
      </vt:variant>
      <vt:variant>
        <vt:i4>903</vt:i4>
      </vt:variant>
      <vt:variant>
        <vt:i4>0</vt:i4>
      </vt:variant>
      <vt:variant>
        <vt:i4>5</vt:i4>
      </vt:variant>
      <vt:variant>
        <vt:lpwstr>http://www.scopus.com/record/display.url?eid=2-s2.0-84873410065&amp;origin=resultslist&amp;sort=plf-f&amp;cite=2-s2.0-70349566539&amp;src=s&amp;imp=t&amp;sid=58754ACA26B5621A6394446D519ED5AC.ZmAySxCHIBxxTXbnsoe5w%3a90&amp;sot=cite&amp;sdt=a&amp;sl=0&amp;relpos=0&amp;relpos=0&amp;searchTerm=</vt:lpwstr>
      </vt:variant>
      <vt:variant>
        <vt:lpwstr/>
      </vt:variant>
      <vt:variant>
        <vt:i4>458761</vt:i4>
      </vt:variant>
      <vt:variant>
        <vt:i4>900</vt:i4>
      </vt:variant>
      <vt:variant>
        <vt:i4>0</vt:i4>
      </vt:variant>
      <vt:variant>
        <vt:i4>5</vt:i4>
      </vt:variant>
      <vt:variant>
        <vt:lpwstr>http://www.scopus.com/authid/detail.url?origin=resultslist&amp;authorId=6603926040&amp;zone=</vt:lpwstr>
      </vt:variant>
      <vt:variant>
        <vt:lpwstr/>
      </vt:variant>
      <vt:variant>
        <vt:i4>524291</vt:i4>
      </vt:variant>
      <vt:variant>
        <vt:i4>897</vt:i4>
      </vt:variant>
      <vt:variant>
        <vt:i4>0</vt:i4>
      </vt:variant>
      <vt:variant>
        <vt:i4>5</vt:i4>
      </vt:variant>
      <vt:variant>
        <vt:lpwstr>http://www.scopus.com/authid/detail.url?origin=resultslist&amp;authorId=6602162822&amp;zone=</vt:lpwstr>
      </vt:variant>
      <vt:variant>
        <vt:lpwstr/>
      </vt:variant>
      <vt:variant>
        <vt:i4>589825</vt:i4>
      </vt:variant>
      <vt:variant>
        <vt:i4>894</vt:i4>
      </vt:variant>
      <vt:variant>
        <vt:i4>0</vt:i4>
      </vt:variant>
      <vt:variant>
        <vt:i4>5</vt:i4>
      </vt:variant>
      <vt:variant>
        <vt:lpwstr>http://www.scopus.com/authid/detail.url?origin=resultslist&amp;authorId=36699734200&amp;zone=</vt:lpwstr>
      </vt:variant>
      <vt:variant>
        <vt:lpwstr/>
      </vt:variant>
      <vt:variant>
        <vt:i4>15</vt:i4>
      </vt:variant>
      <vt:variant>
        <vt:i4>891</vt:i4>
      </vt:variant>
      <vt:variant>
        <vt:i4>0</vt:i4>
      </vt:variant>
      <vt:variant>
        <vt:i4>5</vt:i4>
      </vt:variant>
      <vt:variant>
        <vt:lpwstr>http://www.scopus.com/authid/detail.url?origin=resultslist&amp;authorId=12040764400&amp;zone=</vt:lpwstr>
      </vt:variant>
      <vt:variant>
        <vt:lpwstr/>
      </vt:variant>
      <vt:variant>
        <vt:i4>524299</vt:i4>
      </vt:variant>
      <vt:variant>
        <vt:i4>888</vt:i4>
      </vt:variant>
      <vt:variant>
        <vt:i4>0</vt:i4>
      </vt:variant>
      <vt:variant>
        <vt:i4>5</vt:i4>
      </vt:variant>
      <vt:variant>
        <vt:lpwstr>http://www.scopus.com/authid/detail.url?origin=resultslist&amp;authorId=35233853000&amp;zone=</vt:lpwstr>
      </vt:variant>
      <vt:variant>
        <vt:lpwstr/>
      </vt:variant>
      <vt:variant>
        <vt:i4>65540</vt:i4>
      </vt:variant>
      <vt:variant>
        <vt:i4>885</vt:i4>
      </vt:variant>
      <vt:variant>
        <vt:i4>0</vt:i4>
      </vt:variant>
      <vt:variant>
        <vt:i4>5</vt:i4>
      </vt:variant>
      <vt:variant>
        <vt:lpwstr>http://www.scopus.com/authid/detail.url?origin=resultslist&amp;authorId=7004066714&amp;zone=</vt:lpwstr>
      </vt:variant>
      <vt:variant>
        <vt:lpwstr/>
      </vt:variant>
      <vt:variant>
        <vt:i4>589837</vt:i4>
      </vt:variant>
      <vt:variant>
        <vt:i4>882</vt:i4>
      </vt:variant>
      <vt:variant>
        <vt:i4>0</vt:i4>
      </vt:variant>
      <vt:variant>
        <vt:i4>5</vt:i4>
      </vt:variant>
      <vt:variant>
        <vt:lpwstr>http://www.scopus.com/authid/detail.url?origin=resultslist&amp;authorId=26538970900&amp;zone=</vt:lpwstr>
      </vt:variant>
      <vt:variant>
        <vt:lpwstr/>
      </vt:variant>
      <vt:variant>
        <vt:i4>2031698</vt:i4>
      </vt:variant>
      <vt:variant>
        <vt:i4>879</vt:i4>
      </vt:variant>
      <vt:variant>
        <vt:i4>0</vt:i4>
      </vt:variant>
      <vt:variant>
        <vt:i4>5</vt:i4>
      </vt:variant>
      <vt:variant>
        <vt:lpwstr>http://www.scopus.com/record/display.url?eid=2-s2.0-84873194342&amp;origin=resultslist&amp;sort=plf-f&amp;cite=2-s2.0-64149107533&amp;src=s&amp;imp=t&amp;sid=D39DA54A88F95120F259A8FEE776C8BC.zQKnzAySRvJOZYcdfIziQ%3a420&amp;sot=cite&amp;sdt=a&amp;sl=0&amp;relpos=1&amp;relpos=1&amp;searchTerm=</vt:lpwstr>
      </vt:variant>
      <vt:variant>
        <vt:lpwstr/>
      </vt:variant>
      <vt:variant>
        <vt:i4>393229</vt:i4>
      </vt:variant>
      <vt:variant>
        <vt:i4>876</vt:i4>
      </vt:variant>
      <vt:variant>
        <vt:i4>0</vt:i4>
      </vt:variant>
      <vt:variant>
        <vt:i4>5</vt:i4>
      </vt:variant>
      <vt:variant>
        <vt:lpwstr>http://www.scopus.com/authid/detail.url?origin=resultslist&amp;authorId=55207533200&amp;zone=</vt:lpwstr>
      </vt:variant>
      <vt:variant>
        <vt:lpwstr/>
      </vt:variant>
      <vt:variant>
        <vt:i4>851968</vt:i4>
      </vt:variant>
      <vt:variant>
        <vt:i4>873</vt:i4>
      </vt:variant>
      <vt:variant>
        <vt:i4>0</vt:i4>
      </vt:variant>
      <vt:variant>
        <vt:i4>5</vt:i4>
      </vt:variant>
      <vt:variant>
        <vt:lpwstr>http://www.scopus.com/authid/detail.url?origin=resultslist&amp;authorId=8947139000&amp;zone=</vt:lpwstr>
      </vt:variant>
      <vt:variant>
        <vt:lpwstr/>
      </vt:variant>
      <vt:variant>
        <vt:i4>655373</vt:i4>
      </vt:variant>
      <vt:variant>
        <vt:i4>870</vt:i4>
      </vt:variant>
      <vt:variant>
        <vt:i4>0</vt:i4>
      </vt:variant>
      <vt:variant>
        <vt:i4>5</vt:i4>
      </vt:variant>
      <vt:variant>
        <vt:lpwstr>http://www.scopus.com/authid/detail.url?origin=resultslist&amp;authorId=20734529200&amp;zone=</vt:lpwstr>
      </vt:variant>
      <vt:variant>
        <vt:lpwstr/>
      </vt:variant>
      <vt:variant>
        <vt:i4>5832717</vt:i4>
      </vt:variant>
      <vt:variant>
        <vt:i4>867</vt:i4>
      </vt:variant>
      <vt:variant>
        <vt:i4>0</vt:i4>
      </vt:variant>
      <vt:variant>
        <vt:i4>5</vt:i4>
      </vt:variant>
      <vt:variant>
        <vt:lpwstr>http://www.scopus.com/source/sourceInfo.url?sourceId=16343&amp;origin=resultslist</vt:lpwstr>
      </vt:variant>
      <vt:variant>
        <vt:lpwstr/>
      </vt:variant>
      <vt:variant>
        <vt:i4>6094934</vt:i4>
      </vt:variant>
      <vt:variant>
        <vt:i4>864</vt:i4>
      </vt:variant>
      <vt:variant>
        <vt:i4>0</vt:i4>
      </vt:variant>
      <vt:variant>
        <vt:i4>5</vt:i4>
      </vt:variant>
      <vt:variant>
        <vt:lpwstr>http://www.scopus.com/record/display.url?eid=2-s2.0-84869106943&amp;origin=resultslist&amp;sort=plf-f&amp;cite=2-s2.0-64149107533&amp;src=s&amp;imp=t&amp;sid=7DC32BB192E3C8F9F3B8042BE4233B71.f594dyPDCy4K3aQHRor6A%3a760&amp;sot=cite&amp;sdt=a&amp;sl=0&amp;relpos=0&amp;relpos=0&amp;searchTerm=</vt:lpwstr>
      </vt:variant>
      <vt:variant>
        <vt:lpwstr/>
      </vt:variant>
      <vt:variant>
        <vt:i4>5</vt:i4>
      </vt:variant>
      <vt:variant>
        <vt:i4>861</vt:i4>
      </vt:variant>
      <vt:variant>
        <vt:i4>0</vt:i4>
      </vt:variant>
      <vt:variant>
        <vt:i4>5</vt:i4>
      </vt:variant>
      <vt:variant>
        <vt:lpwstr>http://www.scopus.com/authid/detail.url?origin=resultslist&amp;authorId=7004291855&amp;zone=</vt:lpwstr>
      </vt:variant>
      <vt:variant>
        <vt:lpwstr/>
      </vt:variant>
      <vt:variant>
        <vt:i4>589837</vt:i4>
      </vt:variant>
      <vt:variant>
        <vt:i4>858</vt:i4>
      </vt:variant>
      <vt:variant>
        <vt:i4>0</vt:i4>
      </vt:variant>
      <vt:variant>
        <vt:i4>5</vt:i4>
      </vt:variant>
      <vt:variant>
        <vt:lpwstr>http://www.scopus.com/authid/detail.url?origin=resultslist&amp;authorId=55484504400&amp;zone=</vt:lpwstr>
      </vt:variant>
      <vt:variant>
        <vt:lpwstr/>
      </vt:variant>
      <vt:variant>
        <vt:i4>393231</vt:i4>
      </vt:variant>
      <vt:variant>
        <vt:i4>855</vt:i4>
      </vt:variant>
      <vt:variant>
        <vt:i4>0</vt:i4>
      </vt:variant>
      <vt:variant>
        <vt:i4>5</vt:i4>
      </vt:variant>
      <vt:variant>
        <vt:lpwstr>http://www.scopus.com/authid/detail.url?origin=resultslist&amp;authorId=7003738234&amp;zone=</vt:lpwstr>
      </vt:variant>
      <vt:variant>
        <vt:lpwstr/>
      </vt:variant>
      <vt:variant>
        <vt:i4>393229</vt:i4>
      </vt:variant>
      <vt:variant>
        <vt:i4>852</vt:i4>
      </vt:variant>
      <vt:variant>
        <vt:i4>0</vt:i4>
      </vt:variant>
      <vt:variant>
        <vt:i4>5</vt:i4>
      </vt:variant>
      <vt:variant>
        <vt:lpwstr>http://www.scopus.com/authid/detail.url?origin=resultslist&amp;authorId=55232356100&amp;zone=</vt:lpwstr>
      </vt:variant>
      <vt:variant>
        <vt:lpwstr/>
      </vt:variant>
      <vt:variant>
        <vt:i4>393228</vt:i4>
      </vt:variant>
      <vt:variant>
        <vt:i4>849</vt:i4>
      </vt:variant>
      <vt:variant>
        <vt:i4>0</vt:i4>
      </vt:variant>
      <vt:variant>
        <vt:i4>5</vt:i4>
      </vt:variant>
      <vt:variant>
        <vt:lpwstr>http://www.scopus.com/authid/detail.url?origin=resultslist&amp;authorId=14035266200&amp;zone=</vt:lpwstr>
      </vt:variant>
      <vt:variant>
        <vt:lpwstr/>
      </vt:variant>
      <vt:variant>
        <vt:i4>65543</vt:i4>
      </vt:variant>
      <vt:variant>
        <vt:i4>846</vt:i4>
      </vt:variant>
      <vt:variant>
        <vt:i4>0</vt:i4>
      </vt:variant>
      <vt:variant>
        <vt:i4>5</vt:i4>
      </vt:variant>
      <vt:variant>
        <vt:lpwstr>http://www.scopus.com/authid/detail.url?origin=resultslist&amp;authorId=7004255232&amp;zone=</vt:lpwstr>
      </vt:variant>
      <vt:variant>
        <vt:lpwstr/>
      </vt:variant>
      <vt:variant>
        <vt:i4>851976</vt:i4>
      </vt:variant>
      <vt:variant>
        <vt:i4>843</vt:i4>
      </vt:variant>
      <vt:variant>
        <vt:i4>0</vt:i4>
      </vt:variant>
      <vt:variant>
        <vt:i4>5</vt:i4>
      </vt:variant>
      <vt:variant>
        <vt:lpwstr>http://www.scopus.com/authid/detail.url?origin=resultslist&amp;authorId=14049991500&amp;zone=</vt:lpwstr>
      </vt:variant>
      <vt:variant>
        <vt:lpwstr/>
      </vt:variant>
      <vt:variant>
        <vt:i4>851983</vt:i4>
      </vt:variant>
      <vt:variant>
        <vt:i4>840</vt:i4>
      </vt:variant>
      <vt:variant>
        <vt:i4>0</vt:i4>
      </vt:variant>
      <vt:variant>
        <vt:i4>5</vt:i4>
      </vt:variant>
      <vt:variant>
        <vt:lpwstr>http://www.scopus.com/authid/detail.url?origin=resultslist&amp;authorId=35181742400&amp;zone=</vt:lpwstr>
      </vt:variant>
      <vt:variant>
        <vt:lpwstr/>
      </vt:variant>
      <vt:variant>
        <vt:i4>327689</vt:i4>
      </vt:variant>
      <vt:variant>
        <vt:i4>837</vt:i4>
      </vt:variant>
      <vt:variant>
        <vt:i4>0</vt:i4>
      </vt:variant>
      <vt:variant>
        <vt:i4>5</vt:i4>
      </vt:variant>
      <vt:variant>
        <vt:lpwstr>http://www.scopus.com/authid/detail.url?origin=resultslist&amp;authorId=7801341189&amp;zone=</vt:lpwstr>
      </vt:variant>
      <vt:variant>
        <vt:lpwstr/>
      </vt:variant>
      <vt:variant>
        <vt:i4>458753</vt:i4>
      </vt:variant>
      <vt:variant>
        <vt:i4>834</vt:i4>
      </vt:variant>
      <vt:variant>
        <vt:i4>0</vt:i4>
      </vt:variant>
      <vt:variant>
        <vt:i4>5</vt:i4>
      </vt:variant>
      <vt:variant>
        <vt:lpwstr>http://www.scopus.com/authid/detail.url?origin=resultslist&amp;authorId=55622491500&amp;zone=</vt:lpwstr>
      </vt:variant>
      <vt:variant>
        <vt:lpwstr/>
      </vt:variant>
      <vt:variant>
        <vt:i4>131074</vt:i4>
      </vt:variant>
      <vt:variant>
        <vt:i4>831</vt:i4>
      </vt:variant>
      <vt:variant>
        <vt:i4>0</vt:i4>
      </vt:variant>
      <vt:variant>
        <vt:i4>5</vt:i4>
      </vt:variant>
      <vt:variant>
        <vt:lpwstr>http://www.scopus.com/authid/detail.url?origin=resultslist&amp;authorId=7006353617&amp;zone=</vt:lpwstr>
      </vt:variant>
      <vt:variant>
        <vt:lpwstr/>
      </vt:variant>
      <vt:variant>
        <vt:i4>786441</vt:i4>
      </vt:variant>
      <vt:variant>
        <vt:i4>828</vt:i4>
      </vt:variant>
      <vt:variant>
        <vt:i4>0</vt:i4>
      </vt:variant>
      <vt:variant>
        <vt:i4>5</vt:i4>
      </vt:variant>
      <vt:variant>
        <vt:lpwstr>http://www.scopus.com/authid/detail.url?origin=resultslist&amp;authorId=55490055100&amp;zone=</vt:lpwstr>
      </vt:variant>
      <vt:variant>
        <vt:lpwstr/>
      </vt:variant>
      <vt:variant>
        <vt:i4>983052</vt:i4>
      </vt:variant>
      <vt:variant>
        <vt:i4>825</vt:i4>
      </vt:variant>
      <vt:variant>
        <vt:i4>0</vt:i4>
      </vt:variant>
      <vt:variant>
        <vt:i4>5</vt:i4>
      </vt:variant>
      <vt:variant>
        <vt:lpwstr>http://www.scopus.com/authid/detail.url?origin=resultslist&amp;authorId=55582720000&amp;zone=</vt:lpwstr>
      </vt:variant>
      <vt:variant>
        <vt:lpwstr/>
      </vt:variant>
      <vt:variant>
        <vt:i4>327690</vt:i4>
      </vt:variant>
      <vt:variant>
        <vt:i4>822</vt:i4>
      </vt:variant>
      <vt:variant>
        <vt:i4>0</vt:i4>
      </vt:variant>
      <vt:variant>
        <vt:i4>5</vt:i4>
      </vt:variant>
      <vt:variant>
        <vt:lpwstr>http://www.scopus.com/authid/detail.url?origin=resultslist&amp;authorId=55062221300&amp;zone=</vt:lpwstr>
      </vt:variant>
      <vt:variant>
        <vt:lpwstr/>
      </vt:variant>
      <vt:variant>
        <vt:i4>14</vt:i4>
      </vt:variant>
      <vt:variant>
        <vt:i4>819</vt:i4>
      </vt:variant>
      <vt:variant>
        <vt:i4>0</vt:i4>
      </vt:variant>
      <vt:variant>
        <vt:i4>5</vt:i4>
      </vt:variant>
      <vt:variant>
        <vt:lpwstr>http://www.scopus.com/authid/detail.url?origin=resultslist&amp;authorId=37071207000&amp;zone=</vt:lpwstr>
      </vt:variant>
      <vt:variant>
        <vt:lpwstr/>
      </vt:variant>
      <vt:variant>
        <vt:i4>786441</vt:i4>
      </vt:variant>
      <vt:variant>
        <vt:i4>816</vt:i4>
      </vt:variant>
      <vt:variant>
        <vt:i4>0</vt:i4>
      </vt:variant>
      <vt:variant>
        <vt:i4>5</vt:i4>
      </vt:variant>
      <vt:variant>
        <vt:lpwstr>http://www.scopus.com/authid/detail.url?origin=resultslist&amp;authorId=55548981500&amp;zone=</vt:lpwstr>
      </vt:variant>
      <vt:variant>
        <vt:lpwstr/>
      </vt:variant>
      <vt:variant>
        <vt:i4>196623</vt:i4>
      </vt:variant>
      <vt:variant>
        <vt:i4>813</vt:i4>
      </vt:variant>
      <vt:variant>
        <vt:i4>0</vt:i4>
      </vt:variant>
      <vt:variant>
        <vt:i4>5</vt:i4>
      </vt:variant>
      <vt:variant>
        <vt:lpwstr>http://www.scopus.com/authid/detail.url?origin=resultslist&amp;authorId=45161207700&amp;zone=</vt:lpwstr>
      </vt:variant>
      <vt:variant>
        <vt:lpwstr/>
      </vt:variant>
      <vt:variant>
        <vt:i4>196609</vt:i4>
      </vt:variant>
      <vt:variant>
        <vt:i4>810</vt:i4>
      </vt:variant>
      <vt:variant>
        <vt:i4>0</vt:i4>
      </vt:variant>
      <vt:variant>
        <vt:i4>5</vt:i4>
      </vt:variant>
      <vt:variant>
        <vt:lpwstr>http://www.scopus.com/authid/detail.url?origin=resultslist&amp;authorId=37058206600&amp;zone=</vt:lpwstr>
      </vt:variant>
      <vt:variant>
        <vt:lpwstr/>
      </vt:variant>
      <vt:variant>
        <vt:i4>4259905</vt:i4>
      </vt:variant>
      <vt:variant>
        <vt:i4>807</vt:i4>
      </vt:variant>
      <vt:variant>
        <vt:i4>0</vt:i4>
      </vt:variant>
      <vt:variant>
        <vt:i4>5</vt:i4>
      </vt:variant>
      <vt:variant>
        <vt:lpwstr>http://www.scopus.com/record/display.url?eid=2-s2.0-84876951745&amp;origin=resultslist&amp;sort=plf-f&amp;cite=2-s2.0-64149107533&amp;src=s&amp;imp=t&amp;sid=41754B9CC1FD241F102D981DE527D3E2.FZg2ODcJC9ArCe8WOZPvA%3a430&amp;sot=cite&amp;sdt=a&amp;sl=0&amp;relpos=0&amp;relpos=0&amp;searchTerm=</vt:lpwstr>
      </vt:variant>
      <vt:variant>
        <vt:lpwstr/>
      </vt:variant>
      <vt:variant>
        <vt:i4>917512</vt:i4>
      </vt:variant>
      <vt:variant>
        <vt:i4>804</vt:i4>
      </vt:variant>
      <vt:variant>
        <vt:i4>0</vt:i4>
      </vt:variant>
      <vt:variant>
        <vt:i4>5</vt:i4>
      </vt:variant>
      <vt:variant>
        <vt:lpwstr>http://www.scopus.com/authid/detail.url?origin=resultslist&amp;authorId=55521559000&amp;zone=</vt:lpwstr>
      </vt:variant>
      <vt:variant>
        <vt:lpwstr/>
      </vt:variant>
      <vt:variant>
        <vt:i4>13</vt:i4>
      </vt:variant>
      <vt:variant>
        <vt:i4>801</vt:i4>
      </vt:variant>
      <vt:variant>
        <vt:i4>0</vt:i4>
      </vt:variant>
      <vt:variant>
        <vt:i4>5</vt:i4>
      </vt:variant>
      <vt:variant>
        <vt:lpwstr>http://www.scopus.com/authid/detail.url?origin=resultslist&amp;authorId=35610627600&amp;zone=</vt:lpwstr>
      </vt:variant>
      <vt:variant>
        <vt:lpwstr/>
      </vt:variant>
      <vt:variant>
        <vt:i4>327690</vt:i4>
      </vt:variant>
      <vt:variant>
        <vt:i4>798</vt:i4>
      </vt:variant>
      <vt:variant>
        <vt:i4>0</vt:i4>
      </vt:variant>
      <vt:variant>
        <vt:i4>5</vt:i4>
      </vt:variant>
      <vt:variant>
        <vt:lpwstr>http://www.scopus.com/authid/detail.url?origin=resultslist&amp;authorId=7006706487&amp;zone=</vt:lpwstr>
      </vt:variant>
      <vt:variant>
        <vt:lpwstr/>
      </vt:variant>
      <vt:variant>
        <vt:i4>6</vt:i4>
      </vt:variant>
      <vt:variant>
        <vt:i4>795</vt:i4>
      </vt:variant>
      <vt:variant>
        <vt:i4>0</vt:i4>
      </vt:variant>
      <vt:variant>
        <vt:i4>5</vt:i4>
      </vt:variant>
      <vt:variant>
        <vt:lpwstr>http://www.scopus.com/authid/detail.url?origin=resultslist&amp;authorId=35621664800&amp;zone=</vt:lpwstr>
      </vt:variant>
      <vt:variant>
        <vt:lpwstr/>
      </vt:variant>
      <vt:variant>
        <vt:i4>1900574</vt:i4>
      </vt:variant>
      <vt:variant>
        <vt:i4>792</vt:i4>
      </vt:variant>
      <vt:variant>
        <vt:i4>0</vt:i4>
      </vt:variant>
      <vt:variant>
        <vt:i4>5</vt:i4>
      </vt:variant>
      <vt:variant>
        <vt:lpwstr>http://www.scopus.com/record/display.url?eid=2-s2.0-84879933227&amp;origin=resultslist&amp;sort=plf-f&amp;cite=2-s2.0-64149107533&amp;src=s&amp;imp=t&amp;sid=768C5E9F34FFCDC634CF093008E53872.aqHV0EoE4xlIF3hgVWgA%3a150&amp;sot=cite&amp;sdt=a&amp;sl=0&amp;relpos=1&amp;relpos=1&amp;citeCnt=0&amp;searchTerm=</vt:lpwstr>
      </vt:variant>
      <vt:variant>
        <vt:lpwstr/>
      </vt:variant>
      <vt:variant>
        <vt:i4>7</vt:i4>
      </vt:variant>
      <vt:variant>
        <vt:i4>789</vt:i4>
      </vt:variant>
      <vt:variant>
        <vt:i4>0</vt:i4>
      </vt:variant>
      <vt:variant>
        <vt:i4>5</vt:i4>
      </vt:variant>
      <vt:variant>
        <vt:lpwstr>http://www.scopus.com/authid/detail.url?origin=resultslist&amp;authorId=55788109100&amp;zone=</vt:lpwstr>
      </vt:variant>
      <vt:variant>
        <vt:lpwstr/>
      </vt:variant>
      <vt:variant>
        <vt:i4>393218</vt:i4>
      </vt:variant>
      <vt:variant>
        <vt:i4>786</vt:i4>
      </vt:variant>
      <vt:variant>
        <vt:i4>0</vt:i4>
      </vt:variant>
      <vt:variant>
        <vt:i4>5</vt:i4>
      </vt:variant>
      <vt:variant>
        <vt:lpwstr>http://www.scopus.com/authid/detail.url?origin=resultslist&amp;authorId=55788957100&amp;zone=</vt:lpwstr>
      </vt:variant>
      <vt:variant>
        <vt:lpwstr/>
      </vt:variant>
      <vt:variant>
        <vt:i4>851977</vt:i4>
      </vt:variant>
      <vt:variant>
        <vt:i4>783</vt:i4>
      </vt:variant>
      <vt:variant>
        <vt:i4>0</vt:i4>
      </vt:variant>
      <vt:variant>
        <vt:i4>5</vt:i4>
      </vt:variant>
      <vt:variant>
        <vt:lpwstr>http://www.scopus.com/authid/detail.url?origin=resultslist&amp;authorId=26039588600&amp;zone=</vt:lpwstr>
      </vt:variant>
      <vt:variant>
        <vt:lpwstr/>
      </vt:variant>
      <vt:variant>
        <vt:i4>5832712</vt:i4>
      </vt:variant>
      <vt:variant>
        <vt:i4>780</vt:i4>
      </vt:variant>
      <vt:variant>
        <vt:i4>0</vt:i4>
      </vt:variant>
      <vt:variant>
        <vt:i4>5</vt:i4>
      </vt:variant>
      <vt:variant>
        <vt:lpwstr>http://www.scopus.com/source/sourceInfo.url?sourceId=21162&amp;origin=resultslist</vt:lpwstr>
      </vt:variant>
      <vt:variant>
        <vt:lpwstr/>
      </vt:variant>
      <vt:variant>
        <vt:i4>3342461</vt:i4>
      </vt:variant>
      <vt:variant>
        <vt:i4>777</vt:i4>
      </vt:variant>
      <vt:variant>
        <vt:i4>0</vt:i4>
      </vt:variant>
      <vt:variant>
        <vt:i4>5</vt:i4>
      </vt:variant>
      <vt:variant>
        <vt:lpwstr>http://www.scopus.com/record/display.url?eid=2-s2.0-84878633521&amp;origin=resultslist&amp;sort=plf-f&amp;cite=2-s2.0-77955597979&amp;src=s&amp;imp=t&amp;sid=9A29B679727E552F7132EA77C336B0DD.f594dyPDCy4K3aQHRor6A%3a430&amp;sot=cite&amp;sdt=a&amp;sl=0&amp;relpos=0&amp;relpos=0&amp;citeCnt=0&amp;searchTerm=</vt:lpwstr>
      </vt:variant>
      <vt:variant>
        <vt:lpwstr/>
      </vt:variant>
      <vt:variant>
        <vt:i4>786437</vt:i4>
      </vt:variant>
      <vt:variant>
        <vt:i4>774</vt:i4>
      </vt:variant>
      <vt:variant>
        <vt:i4>0</vt:i4>
      </vt:variant>
      <vt:variant>
        <vt:i4>5</vt:i4>
      </vt:variant>
      <vt:variant>
        <vt:lpwstr>http://www.scopus.com/authid/detail.url?origin=resultslist&amp;authorId=6603051468&amp;zone=</vt:lpwstr>
      </vt:variant>
      <vt:variant>
        <vt:lpwstr/>
      </vt:variant>
      <vt:variant>
        <vt:i4>131075</vt:i4>
      </vt:variant>
      <vt:variant>
        <vt:i4>771</vt:i4>
      </vt:variant>
      <vt:variant>
        <vt:i4>0</vt:i4>
      </vt:variant>
      <vt:variant>
        <vt:i4>5</vt:i4>
      </vt:variant>
      <vt:variant>
        <vt:lpwstr>http://www.scopus.com/authid/detail.url?origin=resultslist&amp;authorId=7003632042&amp;zone=</vt:lpwstr>
      </vt:variant>
      <vt:variant>
        <vt:lpwstr/>
      </vt:variant>
      <vt:variant>
        <vt:i4>786433</vt:i4>
      </vt:variant>
      <vt:variant>
        <vt:i4>768</vt:i4>
      </vt:variant>
      <vt:variant>
        <vt:i4>0</vt:i4>
      </vt:variant>
      <vt:variant>
        <vt:i4>5</vt:i4>
      </vt:variant>
      <vt:variant>
        <vt:lpwstr>http://www.scopus.com/authid/detail.url?origin=resultslist&amp;authorId=55756811800&amp;zone=</vt:lpwstr>
      </vt:variant>
      <vt:variant>
        <vt:lpwstr/>
      </vt:variant>
      <vt:variant>
        <vt:i4>524297</vt:i4>
      </vt:variant>
      <vt:variant>
        <vt:i4>765</vt:i4>
      </vt:variant>
      <vt:variant>
        <vt:i4>0</vt:i4>
      </vt:variant>
      <vt:variant>
        <vt:i4>5</vt:i4>
      </vt:variant>
      <vt:variant>
        <vt:lpwstr>http://www.scopus.com/authid/detail.url?origin=resultslist&amp;authorId=6506816852&amp;zone=</vt:lpwstr>
      </vt:variant>
      <vt:variant>
        <vt:lpwstr/>
      </vt:variant>
      <vt:variant>
        <vt:i4>327695</vt:i4>
      </vt:variant>
      <vt:variant>
        <vt:i4>762</vt:i4>
      </vt:variant>
      <vt:variant>
        <vt:i4>0</vt:i4>
      </vt:variant>
      <vt:variant>
        <vt:i4>5</vt:i4>
      </vt:variant>
      <vt:variant>
        <vt:lpwstr>http://www.scopus.com/authid/detail.url?origin=resultslist&amp;authorId=6603558005&amp;zone=</vt:lpwstr>
      </vt:variant>
      <vt:variant>
        <vt:lpwstr/>
      </vt:variant>
      <vt:variant>
        <vt:i4>4</vt:i4>
      </vt:variant>
      <vt:variant>
        <vt:i4>759</vt:i4>
      </vt:variant>
      <vt:variant>
        <vt:i4>0</vt:i4>
      </vt:variant>
      <vt:variant>
        <vt:i4>5</vt:i4>
      </vt:variant>
      <vt:variant>
        <vt:lpwstr>http://www.scopus.com/authid/detail.url?origin=resultslist&amp;authorId=23052093100&amp;zone=</vt:lpwstr>
      </vt:variant>
      <vt:variant>
        <vt:lpwstr/>
      </vt:variant>
      <vt:variant>
        <vt:i4>262157</vt:i4>
      </vt:variant>
      <vt:variant>
        <vt:i4>756</vt:i4>
      </vt:variant>
      <vt:variant>
        <vt:i4>0</vt:i4>
      </vt:variant>
      <vt:variant>
        <vt:i4>5</vt:i4>
      </vt:variant>
      <vt:variant>
        <vt:lpwstr>http://www.scopus.com/authid/detail.url?origin=resultslist&amp;authorId=55756627700&amp;zone=</vt:lpwstr>
      </vt:variant>
      <vt:variant>
        <vt:lpwstr/>
      </vt:variant>
      <vt:variant>
        <vt:i4>2359422</vt:i4>
      </vt:variant>
      <vt:variant>
        <vt:i4>753</vt:i4>
      </vt:variant>
      <vt:variant>
        <vt:i4>0</vt:i4>
      </vt:variant>
      <vt:variant>
        <vt:i4>5</vt:i4>
      </vt:variant>
      <vt:variant>
        <vt:lpwstr>http://www.sciencedirect.com/science/article/pii/S1566736713000034</vt:lpwstr>
      </vt:variant>
      <vt:variant>
        <vt:lpwstr/>
      </vt:variant>
      <vt:variant>
        <vt:i4>2359422</vt:i4>
      </vt:variant>
      <vt:variant>
        <vt:i4>750</vt:i4>
      </vt:variant>
      <vt:variant>
        <vt:i4>0</vt:i4>
      </vt:variant>
      <vt:variant>
        <vt:i4>5</vt:i4>
      </vt:variant>
      <vt:variant>
        <vt:lpwstr>http://www.sciencedirect.com/science/article/pii/S1566736713000034</vt:lpwstr>
      </vt:variant>
      <vt:variant>
        <vt:lpwstr/>
      </vt:variant>
      <vt:variant>
        <vt:i4>2359422</vt:i4>
      </vt:variant>
      <vt:variant>
        <vt:i4>747</vt:i4>
      </vt:variant>
      <vt:variant>
        <vt:i4>0</vt:i4>
      </vt:variant>
      <vt:variant>
        <vt:i4>5</vt:i4>
      </vt:variant>
      <vt:variant>
        <vt:lpwstr>http://www.sciencedirect.com/science/article/pii/S1566736713000034</vt:lpwstr>
      </vt:variant>
      <vt:variant>
        <vt:lpwstr/>
      </vt:variant>
      <vt:variant>
        <vt:i4>2359422</vt:i4>
      </vt:variant>
      <vt:variant>
        <vt:i4>744</vt:i4>
      </vt:variant>
      <vt:variant>
        <vt:i4>0</vt:i4>
      </vt:variant>
      <vt:variant>
        <vt:i4>5</vt:i4>
      </vt:variant>
      <vt:variant>
        <vt:lpwstr>http://www.sciencedirect.com/science/article/pii/S1566736713000034</vt:lpwstr>
      </vt:variant>
      <vt:variant>
        <vt:lpwstr/>
      </vt:variant>
      <vt:variant>
        <vt:i4>5373967</vt:i4>
      </vt:variant>
      <vt:variant>
        <vt:i4>741</vt:i4>
      </vt:variant>
      <vt:variant>
        <vt:i4>0</vt:i4>
      </vt:variant>
      <vt:variant>
        <vt:i4>5</vt:i4>
      </vt:variant>
      <vt:variant>
        <vt:lpwstr>http://www.scopus.com/source/sourceInfo.url?sourceId=14249&amp;origin=resultslist</vt:lpwstr>
      </vt:variant>
      <vt:variant>
        <vt:lpwstr/>
      </vt:variant>
      <vt:variant>
        <vt:i4>3801213</vt:i4>
      </vt:variant>
      <vt:variant>
        <vt:i4>738</vt:i4>
      </vt:variant>
      <vt:variant>
        <vt:i4>0</vt:i4>
      </vt:variant>
      <vt:variant>
        <vt:i4>5</vt:i4>
      </vt:variant>
      <vt:variant>
        <vt:lpwstr>http://www.scopus.com/record/display.url?eid=2-s2.0-84881330835&amp;origin=resultslist&amp;sort=plf-f&amp;cite=2-s2.0-64149107533&amp;src=s&amp;imp=t&amp;sid=2CDFDCD0EEB54D1DE6E7407C027F3C36.iqs8TDG0Wy6BURhzD3nFA%3a450&amp;sot=cite&amp;sdt=a&amp;sl=0&amp;relpos=0&amp;relpos=0&amp;citeCnt=0&amp;searchTerm=</vt:lpwstr>
      </vt:variant>
      <vt:variant>
        <vt:lpwstr/>
      </vt:variant>
      <vt:variant>
        <vt:i4>458767</vt:i4>
      </vt:variant>
      <vt:variant>
        <vt:i4>735</vt:i4>
      </vt:variant>
      <vt:variant>
        <vt:i4>0</vt:i4>
      </vt:variant>
      <vt:variant>
        <vt:i4>5</vt:i4>
      </vt:variant>
      <vt:variant>
        <vt:lpwstr>http://www.scopus.com/authid/detail.url?origin=resultslist&amp;authorId=55500017200&amp;zone=</vt:lpwstr>
      </vt:variant>
      <vt:variant>
        <vt:lpwstr/>
      </vt:variant>
      <vt:variant>
        <vt:i4>917506</vt:i4>
      </vt:variant>
      <vt:variant>
        <vt:i4>732</vt:i4>
      </vt:variant>
      <vt:variant>
        <vt:i4>0</vt:i4>
      </vt:variant>
      <vt:variant>
        <vt:i4>5</vt:i4>
      </vt:variant>
      <vt:variant>
        <vt:lpwstr>http://www.scopus.com/authid/detail.url?origin=resultslist&amp;authorId=16039648200&amp;zone=</vt:lpwstr>
      </vt:variant>
      <vt:variant>
        <vt:lpwstr/>
      </vt:variant>
      <vt:variant>
        <vt:i4>720905</vt:i4>
      </vt:variant>
      <vt:variant>
        <vt:i4>729</vt:i4>
      </vt:variant>
      <vt:variant>
        <vt:i4>0</vt:i4>
      </vt:variant>
      <vt:variant>
        <vt:i4>5</vt:i4>
      </vt:variant>
      <vt:variant>
        <vt:lpwstr>http://www.scopus.com/authid/detail.url?origin=resultslist&amp;authorId=36197899900&amp;zone=</vt:lpwstr>
      </vt:variant>
      <vt:variant>
        <vt:lpwstr/>
      </vt:variant>
      <vt:variant>
        <vt:i4>131080</vt:i4>
      </vt:variant>
      <vt:variant>
        <vt:i4>726</vt:i4>
      </vt:variant>
      <vt:variant>
        <vt:i4>0</vt:i4>
      </vt:variant>
      <vt:variant>
        <vt:i4>5</vt:i4>
      </vt:variant>
      <vt:variant>
        <vt:lpwstr>http://www.scopus.com/authid/detail.url?origin=resultslist&amp;authorId=25027474600&amp;zone=</vt:lpwstr>
      </vt:variant>
      <vt:variant>
        <vt:lpwstr/>
      </vt:variant>
      <vt:variant>
        <vt:i4>4259861</vt:i4>
      </vt:variant>
      <vt:variant>
        <vt:i4>723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http://www.scopus.com/search/submit/author.url?author=Nedeljkovic+J.M.&amp;origin=resultslist&amp;authorId=7003632042</vt:lpwstr>
      </vt:variant>
      <vt:variant>
        <vt:lpwstr/>
      </vt:variant>
      <vt:variant>
        <vt:i4>852036</vt:i4>
      </vt:variant>
      <vt:variant>
        <vt:i4>720</vt:i4>
      </vt:variant>
      <vt:variant>
        <vt:i4>0</vt:i4>
      </vt:variant>
      <vt:variant>
        <vt:i4>5</vt:i4>
      </vt:variant>
      <vt:variant>
        <vt:lpwstr>http://www.scopus.com/search/submit/author.url?author=Saponjic+Z.&amp;origin=resultslist&amp;authorId=6603558005</vt:lpwstr>
      </vt:variant>
      <vt:variant>
        <vt:lpwstr/>
      </vt:variant>
      <vt:variant>
        <vt:i4>852054</vt:i4>
      </vt:variant>
      <vt:variant>
        <vt:i4>717</vt:i4>
      </vt:variant>
      <vt:variant>
        <vt:i4>0</vt:i4>
      </vt:variant>
      <vt:variant>
        <vt:i4>5</vt:i4>
      </vt:variant>
      <vt:variant>
        <vt:lpwstr>http://www.scopus.com/search/submit/author.url?author=Jovancic+P.&amp;origin=resultslist&amp;authorId=6602704735</vt:lpwstr>
      </vt:variant>
      <vt:variant>
        <vt:lpwstr/>
      </vt:variant>
      <vt:variant>
        <vt:i4>720980</vt:i4>
      </vt:variant>
      <vt:variant>
        <vt:i4>714</vt:i4>
      </vt:variant>
      <vt:variant>
        <vt:i4>0</vt:i4>
      </vt:variant>
      <vt:variant>
        <vt:i4>5</vt:i4>
      </vt:variant>
      <vt:variant>
        <vt:lpwstr>http://www.scopus.com/search/submit/author.url?author=Dimitrijevic+S.&amp;origin=resultslist&amp;authorId=26431297900</vt:lpwstr>
      </vt:variant>
      <vt:variant>
        <vt:lpwstr/>
      </vt:variant>
      <vt:variant>
        <vt:i4>6357050</vt:i4>
      </vt:variant>
      <vt:variant>
        <vt:i4>711</vt:i4>
      </vt:variant>
      <vt:variant>
        <vt:i4>0</vt:i4>
      </vt:variant>
      <vt:variant>
        <vt:i4>5</vt:i4>
      </vt:variant>
      <vt:variant>
        <vt:lpwstr>http://www.scopus.com/search/submit/author.url?author=Vodnik+V.&amp;origin=resultslist&amp;authorId=6508327780</vt:lpwstr>
      </vt:variant>
      <vt:variant>
        <vt:lpwstr/>
      </vt:variant>
      <vt:variant>
        <vt:i4>393293</vt:i4>
      </vt:variant>
      <vt:variant>
        <vt:i4>708</vt:i4>
      </vt:variant>
      <vt:variant>
        <vt:i4>0</vt:i4>
      </vt:variant>
      <vt:variant>
        <vt:i4>5</vt:i4>
      </vt:variant>
      <vt:variant>
        <vt:lpwstr>http://www.scopus.com/search/submit/author.url?author=Ilic+V.&amp;origin=resultslist&amp;authorId=22985080000</vt:lpwstr>
      </vt:variant>
      <vt:variant>
        <vt:lpwstr/>
      </vt:variant>
      <vt:variant>
        <vt:i4>5242890</vt:i4>
      </vt:variant>
      <vt:variant>
        <vt:i4>705</vt:i4>
      </vt:variant>
      <vt:variant>
        <vt:i4>0</vt:i4>
      </vt:variant>
      <vt:variant>
        <vt:i4>5</vt:i4>
      </vt:variant>
      <vt:variant>
        <vt:lpwstr>http://www.scopus.com/search/submit/author.url?author=Park%2c+C.&amp;origin=resultslist&amp;authorId=7408416903&amp;src=s</vt:lpwstr>
      </vt:variant>
      <vt:variant>
        <vt:lpwstr/>
      </vt:variant>
      <vt:variant>
        <vt:i4>3932287</vt:i4>
      </vt:variant>
      <vt:variant>
        <vt:i4>702</vt:i4>
      </vt:variant>
      <vt:variant>
        <vt:i4>0</vt:i4>
      </vt:variant>
      <vt:variant>
        <vt:i4>5</vt:i4>
      </vt:variant>
      <vt:variant>
        <vt:lpwstr>http://www.scopus.com/search/submit/author.url?author=Min%2c+B.G.&amp;origin=resultslist&amp;authorId=16481296600&amp;src=s</vt:lpwstr>
      </vt:variant>
      <vt:variant>
        <vt:lpwstr/>
      </vt:variant>
      <vt:variant>
        <vt:i4>5439518</vt:i4>
      </vt:variant>
      <vt:variant>
        <vt:i4>699</vt:i4>
      </vt:variant>
      <vt:variant>
        <vt:i4>0</vt:i4>
      </vt:variant>
      <vt:variant>
        <vt:i4>5</vt:i4>
      </vt:variant>
      <vt:variant>
        <vt:lpwstr>http://www.scopus.com/search/submit/author.url?author=Park%2c+S.-Y.&amp;origin=resultslist&amp;authorId=8620671000&amp;src=s</vt:lpwstr>
      </vt:variant>
      <vt:variant>
        <vt:lpwstr/>
      </vt:variant>
      <vt:variant>
        <vt:i4>4653141</vt:i4>
      </vt:variant>
      <vt:variant>
        <vt:i4>696</vt:i4>
      </vt:variant>
      <vt:variant>
        <vt:i4>0</vt:i4>
      </vt:variant>
      <vt:variant>
        <vt:i4>5</vt:i4>
      </vt:variant>
      <vt:variant>
        <vt:lpwstr>http://www.scopus.com/search/submit/author.url?author=Shin%2c+H.-i.&amp;origin=resultslist&amp;authorId=26028116700&amp;src=s</vt:lpwstr>
      </vt:variant>
      <vt:variant>
        <vt:lpwstr/>
      </vt:variant>
      <vt:variant>
        <vt:i4>7995492</vt:i4>
      </vt:variant>
      <vt:variant>
        <vt:i4>693</vt:i4>
      </vt:variant>
      <vt:variant>
        <vt:i4>0</vt:i4>
      </vt:variant>
      <vt:variant>
        <vt:i4>5</vt:i4>
      </vt:variant>
      <vt:variant>
        <vt:lpwstr>http://www.scopus.com/search/submit/author.url?author=Sung%2c+J.&amp;origin=resultslist&amp;authorId=15842562000&amp;src=s</vt:lpwstr>
      </vt:variant>
      <vt:variant>
        <vt:lpwstr/>
      </vt:variant>
      <vt:variant>
        <vt:i4>4456522</vt:i4>
      </vt:variant>
      <vt:variant>
        <vt:i4>690</vt:i4>
      </vt:variant>
      <vt:variant>
        <vt:i4>0</vt:i4>
      </vt:variant>
      <vt:variant>
        <vt:i4>5</vt:i4>
      </vt:variant>
      <vt:variant>
        <vt:lpwstr>http://www.scopus.com/search/submit/author.url?author=Acharya%2c+H.&amp;origin=resultslist&amp;authorId=12752852800&amp;src=s</vt:lpwstr>
      </vt:variant>
      <vt:variant>
        <vt:lpwstr/>
      </vt:variant>
      <vt:variant>
        <vt:i4>393223</vt:i4>
      </vt:variant>
      <vt:variant>
        <vt:i4>687</vt:i4>
      </vt:variant>
      <vt:variant>
        <vt:i4>0</vt:i4>
      </vt:variant>
      <vt:variant>
        <vt:i4>5</vt:i4>
      </vt:variant>
      <vt:variant>
        <vt:lpwstr>http://www.scopus.com.proxy.kobson.nb.rs:2048/record/display.url?eid=2-s2.0-84865107230&amp;origin=resultslist&amp;sort=plf-f&amp;cite=2-s2.0-55849130401&amp;src=s&amp;imp=t&amp;sid=I70FSKomf6ZrxT356g-yVps%3a550&amp;sot=cite&amp;sdt=a&amp;sl=0&amp;relpos=0&amp;relpos=0&amp;searchTerm=</vt:lpwstr>
      </vt:variant>
      <vt:variant>
        <vt:lpwstr/>
      </vt:variant>
      <vt:variant>
        <vt:i4>1376332</vt:i4>
      </vt:variant>
      <vt:variant>
        <vt:i4>684</vt:i4>
      </vt:variant>
      <vt:variant>
        <vt:i4>0</vt:i4>
      </vt:variant>
      <vt:variant>
        <vt:i4>5</vt:i4>
      </vt:variant>
      <vt:variant>
        <vt:lpwstr>http://dx.doi.org/10.4081/nd.2013.e2</vt:lpwstr>
      </vt:variant>
      <vt:variant>
        <vt:lpwstr/>
      </vt:variant>
      <vt:variant>
        <vt:i4>4259861</vt:i4>
      </vt:variant>
      <vt:variant>
        <vt:i4>681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http://www.scopus.com/search/submit/author.url?author=Nedeljkovic+J.M.&amp;origin=resultslist&amp;authorId=7003632042</vt:lpwstr>
      </vt:variant>
      <vt:variant>
        <vt:lpwstr/>
      </vt:variant>
      <vt:variant>
        <vt:i4>8061034</vt:i4>
      </vt:variant>
      <vt:variant>
        <vt:i4>678</vt:i4>
      </vt:variant>
      <vt:variant>
        <vt:i4>0</vt:i4>
      </vt:variant>
      <vt:variant>
        <vt:i4>5</vt:i4>
      </vt:variant>
      <vt:variant>
        <vt:lpwstr>http://www.scopus.com/search/submit/author.url?author=Saponjic+Z.V.&amp;origin=resultslist&amp;authorId=6603558005</vt:lpwstr>
      </vt:variant>
      <vt:variant>
        <vt:lpwstr/>
      </vt:variant>
      <vt:variant>
        <vt:i4>458753</vt:i4>
      </vt:variant>
      <vt:variant>
        <vt:i4>675</vt:i4>
      </vt:variant>
      <vt:variant>
        <vt:i4>0</vt:i4>
      </vt:variant>
      <vt:variant>
        <vt:i4>5</vt:i4>
      </vt:variant>
      <vt:variant>
        <vt:lpwstr>http://www.scopus.com/search/submit/author.url?author=Bibic+N.&amp;origin=resultslist&amp;authorId=7004112374</vt:lpwstr>
      </vt:variant>
      <vt:variant>
        <vt:lpwstr/>
      </vt:variant>
      <vt:variant>
        <vt:i4>8257580</vt:i4>
      </vt:variant>
      <vt:variant>
        <vt:i4>672</vt:i4>
      </vt:variant>
      <vt:variant>
        <vt:i4>0</vt:i4>
      </vt:variant>
      <vt:variant>
        <vt:i4>5</vt:i4>
      </vt:variant>
      <vt:variant>
        <vt:lpwstr>http://www.scopus.com/search/submit/author.url?author=Bozanic+D.K.&amp;origin=resultslist&amp;authorId=16030178500</vt:lpwstr>
      </vt:variant>
      <vt:variant>
        <vt:lpwstr/>
      </vt:variant>
      <vt:variant>
        <vt:i4>1507348</vt:i4>
      </vt:variant>
      <vt:variant>
        <vt:i4>669</vt:i4>
      </vt:variant>
      <vt:variant>
        <vt:i4>0</vt:i4>
      </vt:variant>
      <vt:variant>
        <vt:i4>5</vt:i4>
      </vt:variant>
      <vt:variant>
        <vt:lpwstr>http://www.scopus.com/search/submit/author.url?author=Vodnik+V.V.&amp;origin=resultslist&amp;authorId=6508327780</vt:lpwstr>
      </vt:variant>
      <vt:variant>
        <vt:lpwstr/>
      </vt:variant>
      <vt:variant>
        <vt:i4>131096</vt:i4>
      </vt:variant>
      <vt:variant>
        <vt:i4>666</vt:i4>
      </vt:variant>
      <vt:variant>
        <vt:i4>0</vt:i4>
      </vt:variant>
      <vt:variant>
        <vt:i4>5</vt:i4>
      </vt:variant>
      <vt:variant>
        <vt:lpwstr>http://www.scopus.com/search/submit/author.url?author=Apostolova%2c+I.&amp;origin=resultslist&amp;authorId=16425212400&amp;src=s</vt:lpwstr>
      </vt:variant>
      <vt:variant>
        <vt:lpwstr/>
      </vt:variant>
      <vt:variant>
        <vt:i4>3342390</vt:i4>
      </vt:variant>
      <vt:variant>
        <vt:i4>663</vt:i4>
      </vt:variant>
      <vt:variant>
        <vt:i4>0</vt:i4>
      </vt:variant>
      <vt:variant>
        <vt:i4>5</vt:i4>
      </vt:variant>
      <vt:variant>
        <vt:lpwstr>http://www.scopus.com/search/submit/author.url?author=Wesselinowa%2c+J.M.&amp;origin=resultslist&amp;authorId=7006803627&amp;src=s</vt:lpwstr>
      </vt:variant>
      <vt:variant>
        <vt:lpwstr/>
      </vt:variant>
      <vt:variant>
        <vt:i4>7536702</vt:i4>
      </vt:variant>
      <vt:variant>
        <vt:i4>660</vt:i4>
      </vt:variant>
      <vt:variant>
        <vt:i4>0</vt:i4>
      </vt:variant>
      <vt:variant>
        <vt:i4>5</vt:i4>
      </vt:variant>
      <vt:variant>
        <vt:lpwstr>http://www.scopus.com/search/submit/author.url?author=%c4%8comor%2c+M.I.&amp;origin=resultslist&amp;authorId=35309635800&amp;src=s</vt:lpwstr>
      </vt:variant>
      <vt:variant>
        <vt:lpwstr/>
      </vt:variant>
      <vt:variant>
        <vt:i4>524306</vt:i4>
      </vt:variant>
      <vt:variant>
        <vt:i4>657</vt:i4>
      </vt:variant>
      <vt:variant>
        <vt:i4>0</vt:i4>
      </vt:variant>
      <vt:variant>
        <vt:i4>5</vt:i4>
      </vt:variant>
      <vt:variant>
        <vt:lpwstr>http://www.scopus.com/search/submit/author.url?author=Kossut%2c+J.&amp;origin=resultslist&amp;authorId=35334442500&amp;src=s</vt:lpwstr>
      </vt:variant>
      <vt:variant>
        <vt:lpwstr/>
      </vt:variant>
      <vt:variant>
        <vt:i4>2359406</vt:i4>
      </vt:variant>
      <vt:variant>
        <vt:i4>654</vt:i4>
      </vt:variant>
      <vt:variant>
        <vt:i4>0</vt:i4>
      </vt:variant>
      <vt:variant>
        <vt:i4>5</vt:i4>
      </vt:variant>
      <vt:variant>
        <vt:lpwstr>http://www.scopus.com/search/submit/author.url?author=Dobrowolski%2c+W.D.&amp;origin=resultslist&amp;authorId=35742908300&amp;src=s</vt:lpwstr>
      </vt:variant>
      <vt:variant>
        <vt:lpwstr/>
      </vt:variant>
      <vt:variant>
        <vt:i4>4259908</vt:i4>
      </vt:variant>
      <vt:variant>
        <vt:i4>651</vt:i4>
      </vt:variant>
      <vt:variant>
        <vt:i4>0</vt:i4>
      </vt:variant>
      <vt:variant>
        <vt:i4>5</vt:i4>
      </vt:variant>
      <vt:variant>
        <vt:lpwstr>http://www.scopus.com/search/submit/author.url?author=Klopotowski%2c+L.&amp;origin=resultslist&amp;authorId=13104757200&amp;src=s</vt:lpwstr>
      </vt:variant>
      <vt:variant>
        <vt:lpwstr/>
      </vt:variant>
      <vt:variant>
        <vt:i4>2687075</vt:i4>
      </vt:variant>
      <vt:variant>
        <vt:i4>648</vt:i4>
      </vt:variant>
      <vt:variant>
        <vt:i4>0</vt:i4>
      </vt:variant>
      <vt:variant>
        <vt:i4>5</vt:i4>
      </vt:variant>
      <vt:variant>
        <vt:lpwstr>http://www.scopus.com/search/submit/author.url?author=Kostic%2c+R.&amp;origin=resultslist&amp;authorId=6602089212&amp;src=s</vt:lpwstr>
      </vt:variant>
      <vt:variant>
        <vt:lpwstr/>
      </vt:variant>
      <vt:variant>
        <vt:i4>4915221</vt:i4>
      </vt:variant>
      <vt:variant>
        <vt:i4>645</vt:i4>
      </vt:variant>
      <vt:variant>
        <vt:i4>0</vt:i4>
      </vt:variant>
      <vt:variant>
        <vt:i4>5</vt:i4>
      </vt:variant>
      <vt:variant>
        <vt:lpwstr>http://www.scopus.com/search/submit/author.url?author=Romcevic%2c+N.&amp;origin=resultslist&amp;authorId=8947786200&amp;src=s</vt:lpwstr>
      </vt:variant>
      <vt:variant>
        <vt:lpwstr/>
      </vt:variant>
      <vt:variant>
        <vt:i4>4259861</vt:i4>
      </vt:variant>
      <vt:variant>
        <vt:i4>642</vt:i4>
      </vt:variant>
      <vt:variant>
        <vt:i4>0</vt:i4>
      </vt:variant>
      <vt:variant>
        <vt:i4>5</vt:i4>
      </vt:variant>
      <vt:variant>
        <vt:lpwstr>http://www.scopus.com/search/submit/author.url?author=Romcevic%2c+M.&amp;origin=resultslist&amp;authorId=6603196368&amp;src=s</vt:lpwstr>
      </vt:variant>
      <vt:variant>
        <vt:lpwstr/>
      </vt:variant>
      <vt:variant>
        <vt:i4>65616</vt:i4>
      </vt:variant>
      <vt:variant>
        <vt:i4>639</vt:i4>
      </vt:variant>
      <vt:variant>
        <vt:i4>0</vt:i4>
      </vt:variant>
      <vt:variant>
        <vt:i4>5</vt:i4>
      </vt:variant>
      <vt:variant>
        <vt:lpwstr>http://www.scopus.com/record/display.url?eid=2-s2.0-79960640937&amp;origin=resultslist&amp;sort=plf-f&amp;cite=2-s2.0-29044446009&amp;src=s&amp;imp=t&amp;sid=-RPixJ5PGkEaHWoheaajum9%3a530&amp;sot=cite&amp;sdt=a&amp;sl=0&amp;relpos=0&amp;relpos=0&amp;searchTerm=</vt:lpwstr>
      </vt:variant>
      <vt:variant>
        <vt:lpwstr/>
      </vt:variant>
      <vt:variant>
        <vt:i4>327688</vt:i4>
      </vt:variant>
      <vt:variant>
        <vt:i4>636</vt:i4>
      </vt:variant>
      <vt:variant>
        <vt:i4>0</vt:i4>
      </vt:variant>
      <vt:variant>
        <vt:i4>5</vt:i4>
      </vt:variant>
      <vt:variant>
        <vt:lpwstr>http://www.scopus.com/authid/detail.url?origin=resultslist&amp;authorId=35203732500&amp;zone=</vt:lpwstr>
      </vt:variant>
      <vt:variant>
        <vt:lpwstr/>
      </vt:variant>
      <vt:variant>
        <vt:i4>196608</vt:i4>
      </vt:variant>
      <vt:variant>
        <vt:i4>633</vt:i4>
      </vt:variant>
      <vt:variant>
        <vt:i4>0</vt:i4>
      </vt:variant>
      <vt:variant>
        <vt:i4>5</vt:i4>
      </vt:variant>
      <vt:variant>
        <vt:lpwstr>http://www.scopus.com/authid/detail.url?origin=resultslist&amp;authorId=7005972081&amp;zone=</vt:lpwstr>
      </vt:variant>
      <vt:variant>
        <vt:lpwstr/>
      </vt:variant>
      <vt:variant>
        <vt:i4>65544</vt:i4>
      </vt:variant>
      <vt:variant>
        <vt:i4>630</vt:i4>
      </vt:variant>
      <vt:variant>
        <vt:i4>0</vt:i4>
      </vt:variant>
      <vt:variant>
        <vt:i4>5</vt:i4>
      </vt:variant>
      <vt:variant>
        <vt:lpwstr>http://www.scopus.com/authid/detail.url?origin=resultslist&amp;authorId=43762342100&amp;zone=</vt:lpwstr>
      </vt:variant>
      <vt:variant>
        <vt:lpwstr/>
      </vt:variant>
      <vt:variant>
        <vt:i4>2752541</vt:i4>
      </vt:variant>
      <vt:variant>
        <vt:i4>627</vt:i4>
      </vt:variant>
      <vt:variant>
        <vt:i4>0</vt:i4>
      </vt:variant>
      <vt:variant>
        <vt:i4>5</vt:i4>
      </vt:variant>
      <vt:variant>
        <vt:lpwstr>http://www.scopus.com/record/display.url?eid=2-s2.0-82955207181&amp;origin=resultslist&amp;sort=plf-f&amp;cite=2-s2.0-29044446009&amp;src=s&amp;imp=t&amp;sid=CHIk-eqPCSwWdqQHdXEtj_-%3a420&amp;sot=cite&amp;sdt=a&amp;sl=0&amp;relpos=0&amp;relpos=0&amp;searchTerm=</vt:lpwstr>
      </vt:variant>
      <vt:variant>
        <vt:lpwstr/>
      </vt:variant>
      <vt:variant>
        <vt:i4>393222</vt:i4>
      </vt:variant>
      <vt:variant>
        <vt:i4>624</vt:i4>
      </vt:variant>
      <vt:variant>
        <vt:i4>0</vt:i4>
      </vt:variant>
      <vt:variant>
        <vt:i4>5</vt:i4>
      </vt:variant>
      <vt:variant>
        <vt:lpwstr>http://www.scopus.com/authid/detail.url?origin=resultslist&amp;authorId=35209305200&amp;zone=</vt:lpwstr>
      </vt:variant>
      <vt:variant>
        <vt:lpwstr/>
      </vt:variant>
      <vt:variant>
        <vt:i4>327693</vt:i4>
      </vt:variant>
      <vt:variant>
        <vt:i4>621</vt:i4>
      </vt:variant>
      <vt:variant>
        <vt:i4>0</vt:i4>
      </vt:variant>
      <vt:variant>
        <vt:i4>5</vt:i4>
      </vt:variant>
      <vt:variant>
        <vt:lpwstr>http://www.scopus.com/authid/detail.url?origin=resultslist&amp;authorId=41262453000&amp;zone=</vt:lpwstr>
      </vt:variant>
      <vt:variant>
        <vt:lpwstr/>
      </vt:variant>
      <vt:variant>
        <vt:i4>720900</vt:i4>
      </vt:variant>
      <vt:variant>
        <vt:i4>618</vt:i4>
      </vt:variant>
      <vt:variant>
        <vt:i4>0</vt:i4>
      </vt:variant>
      <vt:variant>
        <vt:i4>5</vt:i4>
      </vt:variant>
      <vt:variant>
        <vt:lpwstr>http://www.scopus.com/authid/detail.url?origin=resultslist&amp;authorId=35239028200&amp;zone=</vt:lpwstr>
      </vt:variant>
      <vt:variant>
        <vt:lpwstr/>
      </vt:variant>
      <vt:variant>
        <vt:i4>327689</vt:i4>
      </vt:variant>
      <vt:variant>
        <vt:i4>615</vt:i4>
      </vt:variant>
      <vt:variant>
        <vt:i4>0</vt:i4>
      </vt:variant>
      <vt:variant>
        <vt:i4>5</vt:i4>
      </vt:variant>
      <vt:variant>
        <vt:lpwstr>http://www.scopus.com/authid/detail.url?origin=resultslist&amp;authorId=8560300000&amp;zone=</vt:lpwstr>
      </vt:variant>
      <vt:variant>
        <vt:lpwstr/>
      </vt:variant>
      <vt:variant>
        <vt:i4>2424853</vt:i4>
      </vt:variant>
      <vt:variant>
        <vt:i4>612</vt:i4>
      </vt:variant>
      <vt:variant>
        <vt:i4>0</vt:i4>
      </vt:variant>
      <vt:variant>
        <vt:i4>5</vt:i4>
      </vt:variant>
      <vt:variant>
        <vt:lpwstr>http://www.scopus.com/record/display.url?eid=2-s2.0-84867769199&amp;origin=resultslist&amp;sort=plf-f&amp;cite=2-s2.0-3142662682&amp;src=s&amp;imp=t&amp;sid=9t-WClzPjHHFcLLbfErxwU_%3a570&amp;sot=cite&amp;sdt=a&amp;sl=0&amp;relpos=0&amp;relpos=0&amp;searchTerm=</vt:lpwstr>
      </vt:variant>
      <vt:variant>
        <vt:lpwstr/>
      </vt:variant>
      <vt:variant>
        <vt:i4>917507</vt:i4>
      </vt:variant>
      <vt:variant>
        <vt:i4>609</vt:i4>
      </vt:variant>
      <vt:variant>
        <vt:i4>0</vt:i4>
      </vt:variant>
      <vt:variant>
        <vt:i4>5</vt:i4>
      </vt:variant>
      <vt:variant>
        <vt:lpwstr>http://www.scopus.com/authid/detail.url?origin=resultslist&amp;authorId=6604098491&amp;zone=</vt:lpwstr>
      </vt:variant>
      <vt:variant>
        <vt:lpwstr/>
      </vt:variant>
      <vt:variant>
        <vt:i4>131078</vt:i4>
      </vt:variant>
      <vt:variant>
        <vt:i4>606</vt:i4>
      </vt:variant>
      <vt:variant>
        <vt:i4>0</vt:i4>
      </vt:variant>
      <vt:variant>
        <vt:i4>5</vt:i4>
      </vt:variant>
      <vt:variant>
        <vt:lpwstr>http://www.scopus.com/authid/detail.url?origin=resultslist&amp;authorId=7404494259&amp;zone=</vt:lpwstr>
      </vt:variant>
      <vt:variant>
        <vt:lpwstr/>
      </vt:variant>
      <vt:variant>
        <vt:i4>458752</vt:i4>
      </vt:variant>
      <vt:variant>
        <vt:i4>603</vt:i4>
      </vt:variant>
      <vt:variant>
        <vt:i4>0</vt:i4>
      </vt:variant>
      <vt:variant>
        <vt:i4>5</vt:i4>
      </vt:variant>
      <vt:variant>
        <vt:lpwstr>http://www.scopus.com/authid/detail.url?origin=resultslist&amp;authorId=7004185972&amp;zone=</vt:lpwstr>
      </vt:variant>
      <vt:variant>
        <vt:lpwstr/>
      </vt:variant>
      <vt:variant>
        <vt:i4>720905</vt:i4>
      </vt:variant>
      <vt:variant>
        <vt:i4>600</vt:i4>
      </vt:variant>
      <vt:variant>
        <vt:i4>0</vt:i4>
      </vt:variant>
      <vt:variant>
        <vt:i4>5</vt:i4>
      </vt:variant>
      <vt:variant>
        <vt:lpwstr>http://www.scopus.com/authid/detail.url?origin=resultslist&amp;authorId=55246847000&amp;zone=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http://www.scopus.com/authid/detail.url?origin=resultslist&amp;authorId=12344547300&amp;zone=</vt:lpwstr>
      </vt:variant>
      <vt:variant>
        <vt:lpwstr/>
      </vt:variant>
      <vt:variant>
        <vt:i4>131082</vt:i4>
      </vt:variant>
      <vt:variant>
        <vt:i4>594</vt:i4>
      </vt:variant>
      <vt:variant>
        <vt:i4>0</vt:i4>
      </vt:variant>
      <vt:variant>
        <vt:i4>5</vt:i4>
      </vt:variant>
      <vt:variant>
        <vt:lpwstr>http://www.scopus.com/authid/detail.url?origin=resultslist&amp;authorId=7402847666&amp;zone=</vt:lpwstr>
      </vt:variant>
      <vt:variant>
        <vt:lpwstr/>
      </vt:variant>
      <vt:variant>
        <vt:i4>7536702</vt:i4>
      </vt:variant>
      <vt:variant>
        <vt:i4>591</vt:i4>
      </vt:variant>
      <vt:variant>
        <vt:i4>0</vt:i4>
      </vt:variant>
      <vt:variant>
        <vt:i4>5</vt:i4>
      </vt:variant>
      <vt:variant>
        <vt:lpwstr>http://www.scopus.com/search/submit/author.url?author=%c4%8comor%2c+M.I.&amp;origin=resultslist&amp;authorId=35309635800&amp;src=s</vt:lpwstr>
      </vt:variant>
      <vt:variant>
        <vt:lpwstr/>
      </vt:variant>
      <vt:variant>
        <vt:i4>524306</vt:i4>
      </vt:variant>
      <vt:variant>
        <vt:i4>588</vt:i4>
      </vt:variant>
      <vt:variant>
        <vt:i4>0</vt:i4>
      </vt:variant>
      <vt:variant>
        <vt:i4>5</vt:i4>
      </vt:variant>
      <vt:variant>
        <vt:lpwstr>http://www.scopus.com/search/submit/author.url?author=Kossut%2c+J.&amp;origin=resultslist&amp;authorId=35334442500&amp;src=s</vt:lpwstr>
      </vt:variant>
      <vt:variant>
        <vt:lpwstr/>
      </vt:variant>
      <vt:variant>
        <vt:i4>2359406</vt:i4>
      </vt:variant>
      <vt:variant>
        <vt:i4>585</vt:i4>
      </vt:variant>
      <vt:variant>
        <vt:i4>0</vt:i4>
      </vt:variant>
      <vt:variant>
        <vt:i4>5</vt:i4>
      </vt:variant>
      <vt:variant>
        <vt:lpwstr>http://www.scopus.com/search/submit/author.url?author=Dobrowolski%2c+W.D.&amp;origin=resultslist&amp;authorId=35742908300&amp;src=s</vt:lpwstr>
      </vt:variant>
      <vt:variant>
        <vt:lpwstr/>
      </vt:variant>
      <vt:variant>
        <vt:i4>4259908</vt:i4>
      </vt:variant>
      <vt:variant>
        <vt:i4>582</vt:i4>
      </vt:variant>
      <vt:variant>
        <vt:i4>0</vt:i4>
      </vt:variant>
      <vt:variant>
        <vt:i4>5</vt:i4>
      </vt:variant>
      <vt:variant>
        <vt:lpwstr>http://www.scopus.com/search/submit/author.url?author=Klopotowski%2c+L.&amp;origin=resultslist&amp;authorId=13104757200&amp;src=s</vt:lpwstr>
      </vt:variant>
      <vt:variant>
        <vt:lpwstr/>
      </vt:variant>
      <vt:variant>
        <vt:i4>2687075</vt:i4>
      </vt:variant>
      <vt:variant>
        <vt:i4>579</vt:i4>
      </vt:variant>
      <vt:variant>
        <vt:i4>0</vt:i4>
      </vt:variant>
      <vt:variant>
        <vt:i4>5</vt:i4>
      </vt:variant>
      <vt:variant>
        <vt:lpwstr>http://www.scopus.com/search/submit/author.url?author=Kostic%2c+R.&amp;origin=resultslist&amp;authorId=6602089212&amp;src=s</vt:lpwstr>
      </vt:variant>
      <vt:variant>
        <vt:lpwstr/>
      </vt:variant>
      <vt:variant>
        <vt:i4>4915221</vt:i4>
      </vt:variant>
      <vt:variant>
        <vt:i4>576</vt:i4>
      </vt:variant>
      <vt:variant>
        <vt:i4>0</vt:i4>
      </vt:variant>
      <vt:variant>
        <vt:i4>5</vt:i4>
      </vt:variant>
      <vt:variant>
        <vt:lpwstr>http://www.scopus.com/search/submit/author.url?author=Romcevic%2c+N.&amp;origin=resultslist&amp;authorId=8947786200&amp;src=s</vt:lpwstr>
      </vt:variant>
      <vt:variant>
        <vt:lpwstr/>
      </vt:variant>
      <vt:variant>
        <vt:i4>4259861</vt:i4>
      </vt:variant>
      <vt:variant>
        <vt:i4>573</vt:i4>
      </vt:variant>
      <vt:variant>
        <vt:i4>0</vt:i4>
      </vt:variant>
      <vt:variant>
        <vt:i4>5</vt:i4>
      </vt:variant>
      <vt:variant>
        <vt:lpwstr>http://www.scopus.com/search/submit/author.url?author=Romcevic%2c+M.&amp;origin=resultslist&amp;authorId=6603196368&amp;src=s</vt:lpwstr>
      </vt:variant>
      <vt:variant>
        <vt:lpwstr/>
      </vt:variant>
      <vt:variant>
        <vt:i4>458755</vt:i4>
      </vt:variant>
      <vt:variant>
        <vt:i4>570</vt:i4>
      </vt:variant>
      <vt:variant>
        <vt:i4>0</vt:i4>
      </vt:variant>
      <vt:variant>
        <vt:i4>5</vt:i4>
      </vt:variant>
      <vt:variant>
        <vt:lpwstr>http://hdl.handle.net/123456789/2918</vt:lpwstr>
      </vt:variant>
      <vt:variant>
        <vt:lpwstr/>
      </vt:variant>
      <vt:variant>
        <vt:i4>6225935</vt:i4>
      </vt:variant>
      <vt:variant>
        <vt:i4>567</vt:i4>
      </vt:variant>
      <vt:variant>
        <vt:i4>0</vt:i4>
      </vt:variant>
      <vt:variant>
        <vt:i4>5</vt:i4>
      </vt:variant>
      <vt:variant>
        <vt:lpwstr>http://www.scopus.com/source/sourceInfo.url?sourceId=12325&amp;origin=resultslist</vt:lpwstr>
      </vt:variant>
      <vt:variant>
        <vt:lpwstr/>
      </vt:variant>
      <vt:variant>
        <vt:i4>8257572</vt:i4>
      </vt:variant>
      <vt:variant>
        <vt:i4>564</vt:i4>
      </vt:variant>
      <vt:variant>
        <vt:i4>0</vt:i4>
      </vt:variant>
      <vt:variant>
        <vt:i4>5</vt:i4>
      </vt:variant>
      <vt:variant>
        <vt:lpwstr>http://www.scopus.com/record/display.url?eid=2-s2.0-84870685834&amp;origin=resultslist&amp;sort=plf-f&amp;cite=2-s2.0-3042815794&amp;src=s&amp;imp=t&amp;sid=58754ACA26B5621A6394446D519ED5AC.ZmAySxCHIBxxTXbnsoe5w%3a560&amp;sot=cite&amp;sdt=a&amp;sl=0&amp;relpos=0&amp;relpos=0&amp;searchTerm=</vt:lpwstr>
      </vt:variant>
      <vt:variant>
        <vt:lpwstr/>
      </vt:variant>
      <vt:variant>
        <vt:i4>589839</vt:i4>
      </vt:variant>
      <vt:variant>
        <vt:i4>561</vt:i4>
      </vt:variant>
      <vt:variant>
        <vt:i4>0</vt:i4>
      </vt:variant>
      <vt:variant>
        <vt:i4>5</vt:i4>
      </vt:variant>
      <vt:variant>
        <vt:lpwstr>http://www.scopus.com/authid/detail.url?origin=resultslist&amp;authorId=6602854119&amp;zone=</vt:lpwstr>
      </vt:variant>
      <vt:variant>
        <vt:lpwstr/>
      </vt:variant>
      <vt:variant>
        <vt:i4>655361</vt:i4>
      </vt:variant>
      <vt:variant>
        <vt:i4>558</vt:i4>
      </vt:variant>
      <vt:variant>
        <vt:i4>0</vt:i4>
      </vt:variant>
      <vt:variant>
        <vt:i4>5</vt:i4>
      </vt:variant>
      <vt:variant>
        <vt:lpwstr>http://www.scopus.com/authid/detail.url?origin=resultslist&amp;authorId=7005464920&amp;zone=</vt:lpwstr>
      </vt:variant>
      <vt:variant>
        <vt:lpwstr/>
      </vt:variant>
      <vt:variant>
        <vt:i4>6</vt:i4>
      </vt:variant>
      <vt:variant>
        <vt:i4>555</vt:i4>
      </vt:variant>
      <vt:variant>
        <vt:i4>0</vt:i4>
      </vt:variant>
      <vt:variant>
        <vt:i4>5</vt:i4>
      </vt:variant>
      <vt:variant>
        <vt:lpwstr>http://www.scopus.com/authid/detail.url?origin=resultslist&amp;authorId=7005014014&amp;zone=</vt:lpwstr>
      </vt:variant>
      <vt:variant>
        <vt:lpwstr/>
      </vt:variant>
      <vt:variant>
        <vt:i4>393231</vt:i4>
      </vt:variant>
      <vt:variant>
        <vt:i4>552</vt:i4>
      </vt:variant>
      <vt:variant>
        <vt:i4>0</vt:i4>
      </vt:variant>
      <vt:variant>
        <vt:i4>5</vt:i4>
      </vt:variant>
      <vt:variant>
        <vt:lpwstr>http://www.scopus.com/authid/detail.url?origin=resultslist&amp;authorId=13104757200&amp;zone=</vt:lpwstr>
      </vt:variant>
      <vt:variant>
        <vt:lpwstr/>
      </vt:variant>
      <vt:variant>
        <vt:i4>65550</vt:i4>
      </vt:variant>
      <vt:variant>
        <vt:i4>549</vt:i4>
      </vt:variant>
      <vt:variant>
        <vt:i4>0</vt:i4>
      </vt:variant>
      <vt:variant>
        <vt:i4>5</vt:i4>
      </vt:variant>
      <vt:variant>
        <vt:lpwstr>http://www.scopus.com/authid/detail.url?origin=resultslist&amp;authorId=53063766200&amp;zone=</vt:lpwstr>
      </vt:variant>
      <vt:variant>
        <vt:lpwstr/>
      </vt:variant>
      <vt:variant>
        <vt:i4>458755</vt:i4>
      </vt:variant>
      <vt:variant>
        <vt:i4>546</vt:i4>
      </vt:variant>
      <vt:variant>
        <vt:i4>0</vt:i4>
      </vt:variant>
      <vt:variant>
        <vt:i4>5</vt:i4>
      </vt:variant>
      <vt:variant>
        <vt:lpwstr>http://www.scopus.com/authid/detail.url?origin=resultslist&amp;authorId=6603196368&amp;zone=</vt:lpwstr>
      </vt:variant>
      <vt:variant>
        <vt:lpwstr/>
      </vt:variant>
      <vt:variant>
        <vt:i4>458758</vt:i4>
      </vt:variant>
      <vt:variant>
        <vt:i4>543</vt:i4>
      </vt:variant>
      <vt:variant>
        <vt:i4>0</vt:i4>
      </vt:variant>
      <vt:variant>
        <vt:i4>5</vt:i4>
      </vt:variant>
      <vt:variant>
        <vt:lpwstr>http://www.scopus.com/authid/detail.url?origin=resultslist&amp;authorId=55249744000&amp;zone=</vt:lpwstr>
      </vt:variant>
      <vt:variant>
        <vt:lpwstr/>
      </vt:variant>
      <vt:variant>
        <vt:i4>262153</vt:i4>
      </vt:variant>
      <vt:variant>
        <vt:i4>540</vt:i4>
      </vt:variant>
      <vt:variant>
        <vt:i4>0</vt:i4>
      </vt:variant>
      <vt:variant>
        <vt:i4>5</vt:i4>
      </vt:variant>
      <vt:variant>
        <vt:lpwstr>http://www.scopus.com/authid/detail.url?origin=resultslist&amp;authorId=8947786200&amp;zone=</vt:lpwstr>
      </vt:variant>
      <vt:variant>
        <vt:lpwstr/>
      </vt:variant>
      <vt:variant>
        <vt:i4>8060966</vt:i4>
      </vt:variant>
      <vt:variant>
        <vt:i4>537</vt:i4>
      </vt:variant>
      <vt:variant>
        <vt:i4>0</vt:i4>
      </vt:variant>
      <vt:variant>
        <vt:i4>5</vt:i4>
      </vt:variant>
      <vt:variant>
        <vt:lpwstr>http://www.scopus.com/search/submit/author.url?author=Nedeljkovic+J.M.&amp;origin=resultslist&amp;authorId=34572000900</vt:lpwstr>
      </vt:variant>
      <vt:variant>
        <vt:lpwstr/>
      </vt:variant>
      <vt:variant>
        <vt:i4>1507348</vt:i4>
      </vt:variant>
      <vt:variant>
        <vt:i4>534</vt:i4>
      </vt:variant>
      <vt:variant>
        <vt:i4>0</vt:i4>
      </vt:variant>
      <vt:variant>
        <vt:i4>5</vt:i4>
      </vt:variant>
      <vt:variant>
        <vt:lpwstr>http://www.scopus.com/search/submit/author.url?author=Vodnik+V.V.&amp;origin=resultslist&amp;authorId=6508327780</vt:lpwstr>
      </vt:variant>
      <vt:variant>
        <vt:lpwstr/>
      </vt:variant>
      <vt:variant>
        <vt:i4>6488172</vt:i4>
      </vt:variant>
      <vt:variant>
        <vt:i4>531</vt:i4>
      </vt:variant>
      <vt:variant>
        <vt:i4>0</vt:i4>
      </vt:variant>
      <vt:variant>
        <vt:i4>5</vt:i4>
      </vt:variant>
      <vt:variant>
        <vt:lpwstr>http://www.scopus.com/search/submit/author.url?author=Grujic-Brojcin+M.&amp;origin=resultslist&amp;authorId=8688080600</vt:lpwstr>
      </vt:variant>
      <vt:variant>
        <vt:lpwstr/>
      </vt:variant>
      <vt:variant>
        <vt:i4>393311</vt:i4>
      </vt:variant>
      <vt:variant>
        <vt:i4>528</vt:i4>
      </vt:variant>
      <vt:variant>
        <vt:i4>0</vt:i4>
      </vt:variant>
      <vt:variant>
        <vt:i4>5</vt:i4>
      </vt:variant>
      <vt:variant>
        <vt:lpwstr>http://www.scopus.com/search/submit/author.url?author=Romcevic+M.&amp;origin=resultslist&amp;authorId=6603196368</vt:lpwstr>
      </vt:variant>
      <vt:variant>
        <vt:lpwstr/>
      </vt:variant>
      <vt:variant>
        <vt:i4>1572932</vt:i4>
      </vt:variant>
      <vt:variant>
        <vt:i4>525</vt:i4>
      </vt:variant>
      <vt:variant>
        <vt:i4>0</vt:i4>
      </vt:variant>
      <vt:variant>
        <vt:i4>5</vt:i4>
      </vt:variant>
      <vt:variant>
        <vt:lpwstr>http://www.scopus.com/search/submit/author.url?author=Comor+M.I.&amp;origin=resultslist&amp;authorId=35309635800</vt:lpwstr>
      </vt:variant>
      <vt:variant>
        <vt:lpwstr/>
      </vt:variant>
      <vt:variant>
        <vt:i4>393301</vt:i4>
      </vt:variant>
      <vt:variant>
        <vt:i4>522</vt:i4>
      </vt:variant>
      <vt:variant>
        <vt:i4>0</vt:i4>
      </vt:variant>
      <vt:variant>
        <vt:i4>5</vt:i4>
      </vt:variant>
      <vt:variant>
        <vt:lpwstr>http://www.scopus.com/search/submit/author.url?author=Romcevic+N.&amp;origin=resultslist&amp;authorId=8947786200</vt:lpwstr>
      </vt:variant>
      <vt:variant>
        <vt:lpwstr/>
      </vt:variant>
      <vt:variant>
        <vt:i4>7536692</vt:i4>
      </vt:variant>
      <vt:variant>
        <vt:i4>519</vt:i4>
      </vt:variant>
      <vt:variant>
        <vt:i4>0</vt:i4>
      </vt:variant>
      <vt:variant>
        <vt:i4>5</vt:i4>
      </vt:variant>
      <vt:variant>
        <vt:lpwstr>http://www.scopus.com/search/submit/author.url?author=Kostic+R.&amp;origin=resultslist&amp;authorId=6602089212</vt:lpwstr>
      </vt:variant>
      <vt:variant>
        <vt:lpwstr/>
      </vt:variant>
      <vt:variant>
        <vt:i4>4915221</vt:i4>
      </vt:variant>
      <vt:variant>
        <vt:i4>516</vt:i4>
      </vt:variant>
      <vt:variant>
        <vt:i4>0</vt:i4>
      </vt:variant>
      <vt:variant>
        <vt:i4>5</vt:i4>
      </vt:variant>
      <vt:variant>
        <vt:lpwstr>http://www.scopus.com/search/submit/author.url?author=Romc%cc%81evic%cc%81%2c+N.&amp;origin=resultslist&amp;authorId=8947786200&amp;src=s</vt:lpwstr>
      </vt:variant>
      <vt:variant>
        <vt:lpwstr/>
      </vt:variant>
      <vt:variant>
        <vt:i4>6160413</vt:i4>
      </vt:variant>
      <vt:variant>
        <vt:i4>513</vt:i4>
      </vt:variant>
      <vt:variant>
        <vt:i4>0</vt:i4>
      </vt:variant>
      <vt:variant>
        <vt:i4>5</vt:i4>
      </vt:variant>
      <vt:variant>
        <vt:lpwstr>http://www.scopus.com/search/submit/author.url?author=Kostic%cc%81%2c+R.&amp;origin=resultslist&amp;authorId=6602089212&amp;src=s</vt:lpwstr>
      </vt:variant>
      <vt:variant>
        <vt:lpwstr/>
      </vt:variant>
      <vt:variant>
        <vt:i4>5111820</vt:i4>
      </vt:variant>
      <vt:variant>
        <vt:i4>510</vt:i4>
      </vt:variant>
      <vt:variant>
        <vt:i4>0</vt:i4>
      </vt:variant>
      <vt:variant>
        <vt:i4>5</vt:i4>
      </vt:variant>
      <vt:variant>
        <vt:lpwstr>http://www.scopus.com/search/submit/author.url?author=Neumann%2c+R.&amp;origin=resultslist&amp;authorId=7202469529&amp;src=s</vt:lpwstr>
      </vt:variant>
      <vt:variant>
        <vt:lpwstr/>
      </vt:variant>
      <vt:variant>
        <vt:i4>5046292</vt:i4>
      </vt:variant>
      <vt:variant>
        <vt:i4>507</vt:i4>
      </vt:variant>
      <vt:variant>
        <vt:i4>0</vt:i4>
      </vt:variant>
      <vt:variant>
        <vt:i4>5</vt:i4>
      </vt:variant>
      <vt:variant>
        <vt:lpwstr>http://www.scopus.com/search/submit/author.url?author=Secu%2c+M.&amp;origin=resultslist&amp;authorId=6603406868&amp;src=s</vt:lpwstr>
      </vt:variant>
      <vt:variant>
        <vt:lpwstr/>
      </vt:variant>
      <vt:variant>
        <vt:i4>2359398</vt:i4>
      </vt:variant>
      <vt:variant>
        <vt:i4>504</vt:i4>
      </vt:variant>
      <vt:variant>
        <vt:i4>0</vt:i4>
      </vt:variant>
      <vt:variant>
        <vt:i4>5</vt:i4>
      </vt:variant>
      <vt:variant>
        <vt:lpwstr>http://www.scopus.com/search/submit/author.url?author=Mihut%2c+L.&amp;origin=resultslist&amp;authorId=6603450357&amp;src=s</vt:lpwstr>
      </vt:variant>
      <vt:variant>
        <vt:lpwstr/>
      </vt:variant>
      <vt:variant>
        <vt:i4>4194371</vt:i4>
      </vt:variant>
      <vt:variant>
        <vt:i4>501</vt:i4>
      </vt:variant>
      <vt:variant>
        <vt:i4>0</vt:i4>
      </vt:variant>
      <vt:variant>
        <vt:i4>5</vt:i4>
      </vt:variant>
      <vt:variant>
        <vt:lpwstr>http://www.scopus.com/search/submit/author.url?author=Grecu%2c+M.N.&amp;origin=resultslist&amp;authorId=6701669735&amp;src=s</vt:lpwstr>
      </vt:variant>
      <vt:variant>
        <vt:lpwstr/>
      </vt:variant>
      <vt:variant>
        <vt:i4>2097273</vt:i4>
      </vt:variant>
      <vt:variant>
        <vt:i4>498</vt:i4>
      </vt:variant>
      <vt:variant>
        <vt:i4>0</vt:i4>
      </vt:variant>
      <vt:variant>
        <vt:i4>5</vt:i4>
      </vt:variant>
      <vt:variant>
        <vt:lpwstr>http://www.scopus.com/search/submit/author.url?author=Enculescu%2c+I.&amp;origin=resultslist&amp;authorId=6603938022&amp;src=s</vt:lpwstr>
      </vt:variant>
      <vt:variant>
        <vt:lpwstr/>
      </vt:variant>
      <vt:variant>
        <vt:i4>5505044</vt:i4>
      </vt:variant>
      <vt:variant>
        <vt:i4>495</vt:i4>
      </vt:variant>
      <vt:variant>
        <vt:i4>0</vt:i4>
      </vt:variant>
      <vt:variant>
        <vt:i4>5</vt:i4>
      </vt:variant>
      <vt:variant>
        <vt:lpwstr>http://www.scopus.com/search/submit/author.url?author=Sima%2c+M.&amp;origin=resultslist&amp;authorId=8931109300&amp;src=s</vt:lpwstr>
      </vt:variant>
      <vt:variant>
        <vt:lpwstr/>
      </vt:variant>
      <vt:variant>
        <vt:i4>5832704</vt:i4>
      </vt:variant>
      <vt:variant>
        <vt:i4>492</vt:i4>
      </vt:variant>
      <vt:variant>
        <vt:i4>0</vt:i4>
      </vt:variant>
      <vt:variant>
        <vt:i4>5</vt:i4>
      </vt:variant>
      <vt:variant>
        <vt:lpwstr>http://www.scopus.com/search/submit/author.url?author=Ghiordanescu%2c+V.&amp;origin=resultslist&amp;authorId=6602973614&amp;src=s</vt:lpwstr>
      </vt:variant>
      <vt:variant>
        <vt:lpwstr/>
      </vt:variant>
      <vt:variant>
        <vt:i4>2359398</vt:i4>
      </vt:variant>
      <vt:variant>
        <vt:i4>489</vt:i4>
      </vt:variant>
      <vt:variant>
        <vt:i4>0</vt:i4>
      </vt:variant>
      <vt:variant>
        <vt:i4>5</vt:i4>
      </vt:variant>
      <vt:variant>
        <vt:lpwstr>http://www.scopus.com/search/submit/author.url?author=Mihut%2c+L.&amp;origin=resultslist&amp;authorId=6603450357&amp;src=s</vt:lpwstr>
      </vt:variant>
      <vt:variant>
        <vt:lpwstr/>
      </vt:variant>
      <vt:variant>
        <vt:i4>5832704</vt:i4>
      </vt:variant>
      <vt:variant>
        <vt:i4>486</vt:i4>
      </vt:variant>
      <vt:variant>
        <vt:i4>0</vt:i4>
      </vt:variant>
      <vt:variant>
        <vt:i4>5</vt:i4>
      </vt:variant>
      <vt:variant>
        <vt:lpwstr>http://www.scopus.com/search/submit/author.url?author=Ghiordanescu%2c+V.&amp;origin=resultslist&amp;authorId=6602973614&amp;src=s</vt:lpwstr>
      </vt:variant>
      <vt:variant>
        <vt:lpwstr/>
      </vt:variant>
      <vt:variant>
        <vt:i4>2097273</vt:i4>
      </vt:variant>
      <vt:variant>
        <vt:i4>483</vt:i4>
      </vt:variant>
      <vt:variant>
        <vt:i4>0</vt:i4>
      </vt:variant>
      <vt:variant>
        <vt:i4>5</vt:i4>
      </vt:variant>
      <vt:variant>
        <vt:lpwstr>http://www.scopus.com/search/submit/author.url?author=Enculescu%2c+I.&amp;origin=resultslist&amp;authorId=6603938022&amp;src=s</vt:lpwstr>
      </vt:variant>
      <vt:variant>
        <vt:lpwstr/>
      </vt:variant>
      <vt:variant>
        <vt:i4>5505044</vt:i4>
      </vt:variant>
      <vt:variant>
        <vt:i4>480</vt:i4>
      </vt:variant>
      <vt:variant>
        <vt:i4>0</vt:i4>
      </vt:variant>
      <vt:variant>
        <vt:i4>5</vt:i4>
      </vt:variant>
      <vt:variant>
        <vt:lpwstr>http://www.scopus.com/search/submit/author.url?author=Sima%2c+M.&amp;origin=resultslist&amp;authorId=8931109300&amp;src=s</vt:lpwstr>
      </vt:variant>
      <vt:variant>
        <vt:lpwstr/>
      </vt:variant>
      <vt:variant>
        <vt:i4>1245205</vt:i4>
      </vt:variant>
      <vt:variant>
        <vt:i4>477</vt:i4>
      </vt:variant>
      <vt:variant>
        <vt:i4>0</vt:i4>
      </vt:variant>
      <vt:variant>
        <vt:i4>5</vt:i4>
      </vt:variant>
      <vt:variant>
        <vt:lpwstr>http://www.scopus.com/search/submit/author.url?author=Romc%cc%8cevic%cc%81%2c+M.&amp;origin=resultslist&amp;authorId=6603196368&amp;src=s</vt:lpwstr>
      </vt:variant>
      <vt:variant>
        <vt:lpwstr/>
      </vt:variant>
      <vt:variant>
        <vt:i4>6160413</vt:i4>
      </vt:variant>
      <vt:variant>
        <vt:i4>474</vt:i4>
      </vt:variant>
      <vt:variant>
        <vt:i4>0</vt:i4>
      </vt:variant>
      <vt:variant>
        <vt:i4>5</vt:i4>
      </vt:variant>
      <vt:variant>
        <vt:lpwstr>http://www.scopus.com/search/submit/author.url?author=Kostic%cc%81%2c+R.&amp;origin=resultslist&amp;authorId=6602089212&amp;src=s</vt:lpwstr>
      </vt:variant>
      <vt:variant>
        <vt:lpwstr/>
      </vt:variant>
      <vt:variant>
        <vt:i4>4784153</vt:i4>
      </vt:variant>
      <vt:variant>
        <vt:i4>471</vt:i4>
      </vt:variant>
      <vt:variant>
        <vt:i4>0</vt:i4>
      </vt:variant>
      <vt:variant>
        <vt:i4>5</vt:i4>
      </vt:variant>
      <vt:variant>
        <vt:lpwstr>http://www.scopus.com/search/submit/author.url?author=Dong%2c+X.-H.&amp;origin=resultslist&amp;authorId=8605332800&amp;src=s</vt:lpwstr>
      </vt:variant>
      <vt:variant>
        <vt:lpwstr/>
      </vt:variant>
      <vt:variant>
        <vt:i4>7143532</vt:i4>
      </vt:variant>
      <vt:variant>
        <vt:i4>468</vt:i4>
      </vt:variant>
      <vt:variant>
        <vt:i4>0</vt:i4>
      </vt:variant>
      <vt:variant>
        <vt:i4>5</vt:i4>
      </vt:variant>
      <vt:variant>
        <vt:lpwstr>http://www.scopus.com/search/submit/author.url?author=Zheng%2c+X.-S.&amp;origin=resultslist&amp;authorId=23479087300&amp;src=s</vt:lpwstr>
      </vt:variant>
      <vt:variant>
        <vt:lpwstr/>
      </vt:variant>
      <vt:variant>
        <vt:i4>4521995</vt:i4>
      </vt:variant>
      <vt:variant>
        <vt:i4>465</vt:i4>
      </vt:variant>
      <vt:variant>
        <vt:i4>0</vt:i4>
      </vt:variant>
      <vt:variant>
        <vt:i4>5</vt:i4>
      </vt:variant>
      <vt:variant>
        <vt:lpwstr>http://www.scopus.com/search/submit/author.url?author=Chen%2c+J.-F.&amp;origin=resultslist&amp;authorId=8721916300&amp;src=s</vt:lpwstr>
      </vt:variant>
      <vt:variant>
        <vt:lpwstr/>
      </vt:variant>
      <vt:variant>
        <vt:i4>6881379</vt:i4>
      </vt:variant>
      <vt:variant>
        <vt:i4>462</vt:i4>
      </vt:variant>
      <vt:variant>
        <vt:i4>0</vt:i4>
      </vt:variant>
      <vt:variant>
        <vt:i4>5</vt:i4>
      </vt:variant>
      <vt:variant>
        <vt:lpwstr>http://www.scopus.com/search/submit/author.url?author=Zhang%2c+Y.-Y.&amp;origin=resultslist&amp;authorId=25638084500&amp;src=s</vt:lpwstr>
      </vt:variant>
      <vt:variant>
        <vt:lpwstr/>
      </vt:variant>
      <vt:variant>
        <vt:i4>983051</vt:i4>
      </vt:variant>
      <vt:variant>
        <vt:i4>459</vt:i4>
      </vt:variant>
      <vt:variant>
        <vt:i4>0</vt:i4>
      </vt:variant>
      <vt:variant>
        <vt:i4>5</vt:i4>
      </vt:variant>
      <vt:variant>
        <vt:lpwstr>http://www.scopus.com/search/submit/author.url?author=Lee%2c+S.-H.&amp;origin=resultslist&amp;authorId=25652698100&amp;src=s</vt:lpwstr>
      </vt:variant>
      <vt:variant>
        <vt:lpwstr/>
      </vt:variant>
      <vt:variant>
        <vt:i4>6029315</vt:i4>
      </vt:variant>
      <vt:variant>
        <vt:i4>456</vt:i4>
      </vt:variant>
      <vt:variant>
        <vt:i4>0</vt:i4>
      </vt:variant>
      <vt:variant>
        <vt:i4>5</vt:i4>
      </vt:variant>
      <vt:variant>
        <vt:lpwstr>http://www.scopus.com/search/submit/author.url?author=Senthilarasu%2c+S.&amp;origin=resultslist&amp;authorId=8293609500&amp;src=s</vt:lpwstr>
      </vt:variant>
      <vt:variant>
        <vt:lpwstr/>
      </vt:variant>
      <vt:variant>
        <vt:i4>7864431</vt:i4>
      </vt:variant>
      <vt:variant>
        <vt:i4>453</vt:i4>
      </vt:variant>
      <vt:variant>
        <vt:i4>0</vt:i4>
      </vt:variant>
      <vt:variant>
        <vt:i4>5</vt:i4>
      </vt:variant>
      <vt:variant>
        <vt:lpwstr>http://www.scopus.com/search/submit/author.url?author=Chandramohan%2c+S.&amp;origin=resultslist&amp;authorId=12345462300&amp;src=s</vt:lpwstr>
      </vt:variant>
      <vt:variant>
        <vt:lpwstr/>
      </vt:variant>
      <vt:variant>
        <vt:i4>3932271</vt:i4>
      </vt:variant>
      <vt:variant>
        <vt:i4>450</vt:i4>
      </vt:variant>
      <vt:variant>
        <vt:i4>0</vt:i4>
      </vt:variant>
      <vt:variant>
        <vt:i4>5</vt:i4>
      </vt:variant>
      <vt:variant>
        <vt:lpwstr>http://www.scopus.com/search/submit/author.url?author=Sathyamoorthy%2c+R.&amp;origin=resultslist&amp;authorId=8293609200&amp;src=s</vt:lpwstr>
      </vt:variant>
      <vt:variant>
        <vt:lpwstr/>
      </vt:variant>
      <vt:variant>
        <vt:i4>7209072</vt:i4>
      </vt:variant>
      <vt:variant>
        <vt:i4>447</vt:i4>
      </vt:variant>
      <vt:variant>
        <vt:i4>0</vt:i4>
      </vt:variant>
      <vt:variant>
        <vt:i4>5</vt:i4>
      </vt:variant>
      <vt:variant>
        <vt:lpwstr>http://www.scopus.com/search/submit/author.url?author=Sudhagar%2c+P.&amp;origin=resultslist&amp;authorId=14020450700&amp;src=s</vt:lpwstr>
      </vt:variant>
      <vt:variant>
        <vt:lpwstr/>
      </vt:variant>
      <vt:variant>
        <vt:i4>6225935</vt:i4>
      </vt:variant>
      <vt:variant>
        <vt:i4>444</vt:i4>
      </vt:variant>
      <vt:variant>
        <vt:i4>0</vt:i4>
      </vt:variant>
      <vt:variant>
        <vt:i4>5</vt:i4>
      </vt:variant>
      <vt:variant>
        <vt:lpwstr>http://www.scopus.com/search/submit/author.url?author=Manoharan%2c+P.T.&amp;origin=resultslist&amp;authorId=15120961900&amp;src=s</vt:lpwstr>
      </vt:variant>
      <vt:variant>
        <vt:lpwstr/>
      </vt:variant>
      <vt:variant>
        <vt:i4>3342369</vt:i4>
      </vt:variant>
      <vt:variant>
        <vt:i4>441</vt:i4>
      </vt:variant>
      <vt:variant>
        <vt:i4>0</vt:i4>
      </vt:variant>
      <vt:variant>
        <vt:i4>5</vt:i4>
      </vt:variant>
      <vt:variant>
        <vt:lpwstr>http://www.scopus.com/search/submit/author.url?author=Sambandam%2c+B.&amp;origin=resultslist&amp;authorId=26647792400&amp;src=s</vt:lpwstr>
      </vt:variant>
      <vt:variant>
        <vt:lpwstr/>
      </vt:variant>
      <vt:variant>
        <vt:i4>6225935</vt:i4>
      </vt:variant>
      <vt:variant>
        <vt:i4>438</vt:i4>
      </vt:variant>
      <vt:variant>
        <vt:i4>0</vt:i4>
      </vt:variant>
      <vt:variant>
        <vt:i4>5</vt:i4>
      </vt:variant>
      <vt:variant>
        <vt:lpwstr>http://www.scopus.com/source/sourceInfo.url?sourceId=12325&amp;origin=resultslist</vt:lpwstr>
      </vt:variant>
      <vt:variant>
        <vt:lpwstr/>
      </vt:variant>
      <vt:variant>
        <vt:i4>7536702</vt:i4>
      </vt:variant>
      <vt:variant>
        <vt:i4>435</vt:i4>
      </vt:variant>
      <vt:variant>
        <vt:i4>0</vt:i4>
      </vt:variant>
      <vt:variant>
        <vt:i4>5</vt:i4>
      </vt:variant>
      <vt:variant>
        <vt:lpwstr>http://www.scopus.com/search/submit/author.url?author=%c4%8comor%2c+M.I.&amp;origin=resultslist&amp;authorId=35309635800&amp;src=s</vt:lpwstr>
      </vt:variant>
      <vt:variant>
        <vt:lpwstr/>
      </vt:variant>
      <vt:variant>
        <vt:i4>524306</vt:i4>
      </vt:variant>
      <vt:variant>
        <vt:i4>432</vt:i4>
      </vt:variant>
      <vt:variant>
        <vt:i4>0</vt:i4>
      </vt:variant>
      <vt:variant>
        <vt:i4>5</vt:i4>
      </vt:variant>
      <vt:variant>
        <vt:lpwstr>http://www.scopus.com/search/submit/author.url?author=Kossut%2c+J.&amp;origin=resultslist&amp;authorId=35334442500&amp;src=s</vt:lpwstr>
      </vt:variant>
      <vt:variant>
        <vt:lpwstr/>
      </vt:variant>
      <vt:variant>
        <vt:i4>2359406</vt:i4>
      </vt:variant>
      <vt:variant>
        <vt:i4>429</vt:i4>
      </vt:variant>
      <vt:variant>
        <vt:i4>0</vt:i4>
      </vt:variant>
      <vt:variant>
        <vt:i4>5</vt:i4>
      </vt:variant>
      <vt:variant>
        <vt:lpwstr>http://www.scopus.com/search/submit/author.url?author=Dobrowolski%2c+W.D.&amp;origin=resultslist&amp;authorId=35742908300&amp;src=s</vt:lpwstr>
      </vt:variant>
      <vt:variant>
        <vt:lpwstr/>
      </vt:variant>
      <vt:variant>
        <vt:i4>4259908</vt:i4>
      </vt:variant>
      <vt:variant>
        <vt:i4>426</vt:i4>
      </vt:variant>
      <vt:variant>
        <vt:i4>0</vt:i4>
      </vt:variant>
      <vt:variant>
        <vt:i4>5</vt:i4>
      </vt:variant>
      <vt:variant>
        <vt:lpwstr>http://www.scopus.com/search/submit/author.url?author=Klopotowski%2c+L.&amp;origin=resultslist&amp;authorId=13104757200&amp;src=s</vt:lpwstr>
      </vt:variant>
      <vt:variant>
        <vt:lpwstr/>
      </vt:variant>
      <vt:variant>
        <vt:i4>2687075</vt:i4>
      </vt:variant>
      <vt:variant>
        <vt:i4>423</vt:i4>
      </vt:variant>
      <vt:variant>
        <vt:i4>0</vt:i4>
      </vt:variant>
      <vt:variant>
        <vt:i4>5</vt:i4>
      </vt:variant>
      <vt:variant>
        <vt:lpwstr>http://www.scopus.com/search/submit/author.url?author=Kostic%2c+R.&amp;origin=resultslist&amp;authorId=6602089212&amp;src=s</vt:lpwstr>
      </vt:variant>
      <vt:variant>
        <vt:lpwstr/>
      </vt:variant>
      <vt:variant>
        <vt:i4>4915221</vt:i4>
      </vt:variant>
      <vt:variant>
        <vt:i4>420</vt:i4>
      </vt:variant>
      <vt:variant>
        <vt:i4>0</vt:i4>
      </vt:variant>
      <vt:variant>
        <vt:i4>5</vt:i4>
      </vt:variant>
      <vt:variant>
        <vt:lpwstr>http://www.scopus.com/search/submit/author.url?author=Romcevic%2c+N.&amp;origin=resultslist&amp;authorId=8947786200&amp;src=s</vt:lpwstr>
      </vt:variant>
      <vt:variant>
        <vt:lpwstr/>
      </vt:variant>
      <vt:variant>
        <vt:i4>4259861</vt:i4>
      </vt:variant>
      <vt:variant>
        <vt:i4>417</vt:i4>
      </vt:variant>
      <vt:variant>
        <vt:i4>0</vt:i4>
      </vt:variant>
      <vt:variant>
        <vt:i4>5</vt:i4>
      </vt:variant>
      <vt:variant>
        <vt:lpwstr>http://www.scopus.com/search/submit/author.url?author=Romcevic%2c+M.&amp;origin=resultslist&amp;authorId=6603196368&amp;src=s</vt:lpwstr>
      </vt:variant>
      <vt:variant>
        <vt:lpwstr/>
      </vt:variant>
      <vt:variant>
        <vt:i4>5505025</vt:i4>
      </vt:variant>
      <vt:variant>
        <vt:i4>414</vt:i4>
      </vt:variant>
      <vt:variant>
        <vt:i4>0</vt:i4>
      </vt:variant>
      <vt:variant>
        <vt:i4>5</vt:i4>
      </vt:variant>
      <vt:variant>
        <vt:lpwstr>http://www.scopus.com/source/sourceInfo.url?sourceId=26987&amp;origin=resultslist</vt:lpwstr>
      </vt:variant>
      <vt:variant>
        <vt:lpwstr/>
      </vt:variant>
      <vt:variant>
        <vt:i4>917517</vt:i4>
      </vt:variant>
      <vt:variant>
        <vt:i4>411</vt:i4>
      </vt:variant>
      <vt:variant>
        <vt:i4>0</vt:i4>
      </vt:variant>
      <vt:variant>
        <vt:i4>5</vt:i4>
      </vt:variant>
      <vt:variant>
        <vt:lpwstr>http://www.scopus.com/authid/detail.url?origin=resultslist&amp;authorId=35572851000&amp;zone=</vt:lpwstr>
      </vt:variant>
      <vt:variant>
        <vt:lpwstr/>
      </vt:variant>
      <vt:variant>
        <vt:i4>917517</vt:i4>
      </vt:variant>
      <vt:variant>
        <vt:i4>408</vt:i4>
      </vt:variant>
      <vt:variant>
        <vt:i4>0</vt:i4>
      </vt:variant>
      <vt:variant>
        <vt:i4>5</vt:i4>
      </vt:variant>
      <vt:variant>
        <vt:lpwstr>http://www.scopus.com/authid/detail.url?origin=resultslist&amp;authorId=41460975600&amp;zone=</vt:lpwstr>
      </vt:variant>
      <vt:variant>
        <vt:lpwstr/>
      </vt:variant>
      <vt:variant>
        <vt:i4>2752541</vt:i4>
      </vt:variant>
      <vt:variant>
        <vt:i4>405</vt:i4>
      </vt:variant>
      <vt:variant>
        <vt:i4>0</vt:i4>
      </vt:variant>
      <vt:variant>
        <vt:i4>5</vt:i4>
      </vt:variant>
      <vt:variant>
        <vt:lpwstr>http://www.scopus.com/record/display.url?eid=2-s2.0-82955207181&amp;origin=resultslist&amp;sort=plf-f&amp;cite=2-s2.0-29044446009&amp;src=s&amp;imp=t&amp;sid=CHIk-eqPCSwWdqQHdXEtj_-%3a420&amp;sot=cite&amp;sdt=a&amp;sl=0&amp;relpos=0&amp;relpos=0&amp;searchTerm=</vt:lpwstr>
      </vt:variant>
      <vt:variant>
        <vt:lpwstr/>
      </vt:variant>
      <vt:variant>
        <vt:i4>393222</vt:i4>
      </vt:variant>
      <vt:variant>
        <vt:i4>402</vt:i4>
      </vt:variant>
      <vt:variant>
        <vt:i4>0</vt:i4>
      </vt:variant>
      <vt:variant>
        <vt:i4>5</vt:i4>
      </vt:variant>
      <vt:variant>
        <vt:lpwstr>http://www.scopus.com/authid/detail.url?origin=resultslist&amp;authorId=35209305200&amp;zone=</vt:lpwstr>
      </vt:variant>
      <vt:variant>
        <vt:lpwstr/>
      </vt:variant>
      <vt:variant>
        <vt:i4>327693</vt:i4>
      </vt:variant>
      <vt:variant>
        <vt:i4>399</vt:i4>
      </vt:variant>
      <vt:variant>
        <vt:i4>0</vt:i4>
      </vt:variant>
      <vt:variant>
        <vt:i4>5</vt:i4>
      </vt:variant>
      <vt:variant>
        <vt:lpwstr>http://www.scopus.com/authid/detail.url?origin=resultslist&amp;authorId=41262453000&amp;zone=</vt:lpwstr>
      </vt:variant>
      <vt:variant>
        <vt:lpwstr/>
      </vt:variant>
      <vt:variant>
        <vt:i4>720900</vt:i4>
      </vt:variant>
      <vt:variant>
        <vt:i4>396</vt:i4>
      </vt:variant>
      <vt:variant>
        <vt:i4>0</vt:i4>
      </vt:variant>
      <vt:variant>
        <vt:i4>5</vt:i4>
      </vt:variant>
      <vt:variant>
        <vt:lpwstr>http://www.scopus.com/authid/detail.url?origin=resultslist&amp;authorId=35239028200&amp;zone=</vt:lpwstr>
      </vt:variant>
      <vt:variant>
        <vt:lpwstr/>
      </vt:variant>
      <vt:variant>
        <vt:i4>327689</vt:i4>
      </vt:variant>
      <vt:variant>
        <vt:i4>393</vt:i4>
      </vt:variant>
      <vt:variant>
        <vt:i4>0</vt:i4>
      </vt:variant>
      <vt:variant>
        <vt:i4>5</vt:i4>
      </vt:variant>
      <vt:variant>
        <vt:lpwstr>http://www.scopus.com/authid/detail.url?origin=resultslist&amp;authorId=8560300000&amp;zone=</vt:lpwstr>
      </vt:variant>
      <vt:variant>
        <vt:lpwstr/>
      </vt:variant>
      <vt:variant>
        <vt:i4>6225935</vt:i4>
      </vt:variant>
      <vt:variant>
        <vt:i4>390</vt:i4>
      </vt:variant>
      <vt:variant>
        <vt:i4>0</vt:i4>
      </vt:variant>
      <vt:variant>
        <vt:i4>5</vt:i4>
      </vt:variant>
      <vt:variant>
        <vt:lpwstr>http://www.scopus.com/source/sourceInfo.url?sourceId=12325&amp;origin=resultslist</vt:lpwstr>
      </vt:variant>
      <vt:variant>
        <vt:lpwstr/>
      </vt:variant>
      <vt:variant>
        <vt:i4>6029323</vt:i4>
      </vt:variant>
      <vt:variant>
        <vt:i4>387</vt:i4>
      </vt:variant>
      <vt:variant>
        <vt:i4>0</vt:i4>
      </vt:variant>
      <vt:variant>
        <vt:i4>5</vt:i4>
      </vt:variant>
      <vt:variant>
        <vt:lpwstr>http://www.scopus.com/record/display.url?eid=2-s2.0-84857451485&amp;origin=resultslist&amp;sort=plf-f&amp;cite=2-s2.0-3042815794&amp;src=s&amp;imp=t&amp;sid=kuqvapCtmGYwterpdpfQvo4%3a200&amp;sot=cite&amp;sdt=a&amp;sl=0&amp;relpos=0&amp;relpos=0&amp;searchTerm=</vt:lpwstr>
      </vt:variant>
      <vt:variant>
        <vt:lpwstr/>
      </vt:variant>
      <vt:variant>
        <vt:i4>131087</vt:i4>
      </vt:variant>
      <vt:variant>
        <vt:i4>384</vt:i4>
      </vt:variant>
      <vt:variant>
        <vt:i4>0</vt:i4>
      </vt:variant>
      <vt:variant>
        <vt:i4>5</vt:i4>
      </vt:variant>
      <vt:variant>
        <vt:lpwstr>http://www.scopus.com/authid/detail.url?origin=resultslist&amp;authorId=54969134500&amp;zone=</vt:lpwstr>
      </vt:variant>
      <vt:variant>
        <vt:lpwstr/>
      </vt:variant>
      <vt:variant>
        <vt:i4>458760</vt:i4>
      </vt:variant>
      <vt:variant>
        <vt:i4>381</vt:i4>
      </vt:variant>
      <vt:variant>
        <vt:i4>0</vt:i4>
      </vt:variant>
      <vt:variant>
        <vt:i4>5</vt:i4>
      </vt:variant>
      <vt:variant>
        <vt:lpwstr>http://www.scopus.com/authid/detail.url?origin=resultslist&amp;authorId=54968171700&amp;zone=</vt:lpwstr>
      </vt:variant>
      <vt:variant>
        <vt:lpwstr/>
      </vt:variant>
      <vt:variant>
        <vt:i4>327691</vt:i4>
      </vt:variant>
      <vt:variant>
        <vt:i4>378</vt:i4>
      </vt:variant>
      <vt:variant>
        <vt:i4>0</vt:i4>
      </vt:variant>
      <vt:variant>
        <vt:i4>5</vt:i4>
      </vt:variant>
      <vt:variant>
        <vt:lpwstr>http://www.scopus.com/authid/detail.url?origin=resultslist&amp;authorId=54967597500&amp;zone=</vt:lpwstr>
      </vt:variant>
      <vt:variant>
        <vt:lpwstr/>
      </vt:variant>
      <vt:variant>
        <vt:i4>458764</vt:i4>
      </vt:variant>
      <vt:variant>
        <vt:i4>375</vt:i4>
      </vt:variant>
      <vt:variant>
        <vt:i4>0</vt:i4>
      </vt:variant>
      <vt:variant>
        <vt:i4>5</vt:i4>
      </vt:variant>
      <vt:variant>
        <vt:lpwstr>http://www.scopus.com/authid/detail.url?origin=resultslist&amp;authorId=54968676300&amp;zone=</vt:lpwstr>
      </vt:variant>
      <vt:variant>
        <vt:lpwstr/>
      </vt:variant>
      <vt:variant>
        <vt:i4>65545</vt:i4>
      </vt:variant>
      <vt:variant>
        <vt:i4>372</vt:i4>
      </vt:variant>
      <vt:variant>
        <vt:i4>0</vt:i4>
      </vt:variant>
      <vt:variant>
        <vt:i4>5</vt:i4>
      </vt:variant>
      <vt:variant>
        <vt:lpwstr>http://www.scopus.com/authid/detail.url?origin=resultslist&amp;authorId=54968640500&amp;zone=</vt:lpwstr>
      </vt:variant>
      <vt:variant>
        <vt:lpwstr/>
      </vt:variant>
      <vt:variant>
        <vt:i4>327694</vt:i4>
      </vt:variant>
      <vt:variant>
        <vt:i4>369</vt:i4>
      </vt:variant>
      <vt:variant>
        <vt:i4>0</vt:i4>
      </vt:variant>
      <vt:variant>
        <vt:i4>5</vt:i4>
      </vt:variant>
      <vt:variant>
        <vt:lpwstr>http://www.scopus.com/authid/detail.url?origin=resultslist&amp;authorId=54969745300&amp;zone=</vt:lpwstr>
      </vt:variant>
      <vt:variant>
        <vt:lpwstr/>
      </vt:variant>
      <vt:variant>
        <vt:i4>6225935</vt:i4>
      </vt:variant>
      <vt:variant>
        <vt:i4>366</vt:i4>
      </vt:variant>
      <vt:variant>
        <vt:i4>0</vt:i4>
      </vt:variant>
      <vt:variant>
        <vt:i4>5</vt:i4>
      </vt:variant>
      <vt:variant>
        <vt:lpwstr>http://www.scopus.com/source/sourceInfo.url?sourceId=12325&amp;origin=resultslist</vt:lpwstr>
      </vt:variant>
      <vt:variant>
        <vt:lpwstr/>
      </vt:variant>
      <vt:variant>
        <vt:i4>8257572</vt:i4>
      </vt:variant>
      <vt:variant>
        <vt:i4>363</vt:i4>
      </vt:variant>
      <vt:variant>
        <vt:i4>0</vt:i4>
      </vt:variant>
      <vt:variant>
        <vt:i4>5</vt:i4>
      </vt:variant>
      <vt:variant>
        <vt:lpwstr>http://www.scopus.com/record/display.url?eid=2-s2.0-84870685834&amp;origin=resultslist&amp;sort=plf-f&amp;cite=2-s2.0-3042815794&amp;src=s&amp;imp=t&amp;sid=58754ACA26B5621A6394446D519ED5AC.ZmAySxCHIBxxTXbnsoe5w%3a560&amp;sot=cite&amp;sdt=a&amp;sl=0&amp;relpos=0&amp;relpos=0&amp;searchTerm=</vt:lpwstr>
      </vt:variant>
      <vt:variant>
        <vt:lpwstr/>
      </vt:variant>
      <vt:variant>
        <vt:i4>589839</vt:i4>
      </vt:variant>
      <vt:variant>
        <vt:i4>360</vt:i4>
      </vt:variant>
      <vt:variant>
        <vt:i4>0</vt:i4>
      </vt:variant>
      <vt:variant>
        <vt:i4>5</vt:i4>
      </vt:variant>
      <vt:variant>
        <vt:lpwstr>http://www.scopus.com/authid/detail.url?origin=resultslist&amp;authorId=6602854119&amp;zone=</vt:lpwstr>
      </vt:variant>
      <vt:variant>
        <vt:lpwstr/>
      </vt:variant>
      <vt:variant>
        <vt:i4>655361</vt:i4>
      </vt:variant>
      <vt:variant>
        <vt:i4>357</vt:i4>
      </vt:variant>
      <vt:variant>
        <vt:i4>0</vt:i4>
      </vt:variant>
      <vt:variant>
        <vt:i4>5</vt:i4>
      </vt:variant>
      <vt:variant>
        <vt:lpwstr>http://www.scopus.com/authid/detail.url?origin=resultslist&amp;authorId=7005464920&amp;zone=</vt:lpwstr>
      </vt:variant>
      <vt:variant>
        <vt:lpwstr/>
      </vt:variant>
      <vt:variant>
        <vt:i4>6</vt:i4>
      </vt:variant>
      <vt:variant>
        <vt:i4>354</vt:i4>
      </vt:variant>
      <vt:variant>
        <vt:i4>0</vt:i4>
      </vt:variant>
      <vt:variant>
        <vt:i4>5</vt:i4>
      </vt:variant>
      <vt:variant>
        <vt:lpwstr>http://www.scopus.com/authid/detail.url?origin=resultslist&amp;authorId=7005014014&amp;zone=</vt:lpwstr>
      </vt:variant>
      <vt:variant>
        <vt:lpwstr/>
      </vt:variant>
      <vt:variant>
        <vt:i4>393231</vt:i4>
      </vt:variant>
      <vt:variant>
        <vt:i4>351</vt:i4>
      </vt:variant>
      <vt:variant>
        <vt:i4>0</vt:i4>
      </vt:variant>
      <vt:variant>
        <vt:i4>5</vt:i4>
      </vt:variant>
      <vt:variant>
        <vt:lpwstr>http://www.scopus.com/authid/detail.url?origin=resultslist&amp;authorId=13104757200&amp;zone=</vt:lpwstr>
      </vt:variant>
      <vt:variant>
        <vt:lpwstr/>
      </vt:variant>
      <vt:variant>
        <vt:i4>65550</vt:i4>
      </vt:variant>
      <vt:variant>
        <vt:i4>348</vt:i4>
      </vt:variant>
      <vt:variant>
        <vt:i4>0</vt:i4>
      </vt:variant>
      <vt:variant>
        <vt:i4>5</vt:i4>
      </vt:variant>
      <vt:variant>
        <vt:lpwstr>http://www.scopus.com/authid/detail.url?origin=resultslist&amp;authorId=53063766200&amp;zone=</vt:lpwstr>
      </vt:variant>
      <vt:variant>
        <vt:lpwstr/>
      </vt:variant>
      <vt:variant>
        <vt:i4>458755</vt:i4>
      </vt:variant>
      <vt:variant>
        <vt:i4>345</vt:i4>
      </vt:variant>
      <vt:variant>
        <vt:i4>0</vt:i4>
      </vt:variant>
      <vt:variant>
        <vt:i4>5</vt:i4>
      </vt:variant>
      <vt:variant>
        <vt:lpwstr>http://www.scopus.com/authid/detail.url?origin=resultslist&amp;authorId=6603196368&amp;zone=</vt:lpwstr>
      </vt:variant>
      <vt:variant>
        <vt:lpwstr/>
      </vt:variant>
      <vt:variant>
        <vt:i4>458758</vt:i4>
      </vt:variant>
      <vt:variant>
        <vt:i4>342</vt:i4>
      </vt:variant>
      <vt:variant>
        <vt:i4>0</vt:i4>
      </vt:variant>
      <vt:variant>
        <vt:i4>5</vt:i4>
      </vt:variant>
      <vt:variant>
        <vt:lpwstr>http://www.scopus.com/authid/detail.url?origin=resultslist&amp;authorId=55249744000&amp;zone=</vt:lpwstr>
      </vt:variant>
      <vt:variant>
        <vt:lpwstr/>
      </vt:variant>
      <vt:variant>
        <vt:i4>262153</vt:i4>
      </vt:variant>
      <vt:variant>
        <vt:i4>339</vt:i4>
      </vt:variant>
      <vt:variant>
        <vt:i4>0</vt:i4>
      </vt:variant>
      <vt:variant>
        <vt:i4>5</vt:i4>
      </vt:variant>
      <vt:variant>
        <vt:lpwstr>http://www.scopus.com/authid/detail.url?origin=resultslist&amp;authorId=8947786200&amp;zone=</vt:lpwstr>
      </vt:variant>
      <vt:variant>
        <vt:lpwstr/>
      </vt:variant>
      <vt:variant>
        <vt:i4>2424942</vt:i4>
      </vt:variant>
      <vt:variant>
        <vt:i4>336</vt:i4>
      </vt:variant>
      <vt:variant>
        <vt:i4>0</vt:i4>
      </vt:variant>
      <vt:variant>
        <vt:i4>5</vt:i4>
      </vt:variant>
      <vt:variant>
        <vt:lpwstr>http://www.scopus.com/record/display.url?eid=2-s2.0-84878098421&amp;origin=resultslist&amp;sort=plf-f&amp;cite=2-s2.0-3042815794&amp;src=s&amp;imp=t&amp;sid=410A5B9BCFEE236B6D2C4F33A465A9B3.Vdktg6RVtMfaQJ4pNTCQ%3a470&amp;sot=cite&amp;sdt=a&amp;sl=0&amp;relpos=0&amp;relpos=0&amp;searchTerm=</vt:lpwstr>
      </vt:variant>
      <vt:variant>
        <vt:lpwstr/>
      </vt:variant>
      <vt:variant>
        <vt:i4>655363</vt:i4>
      </vt:variant>
      <vt:variant>
        <vt:i4>333</vt:i4>
      </vt:variant>
      <vt:variant>
        <vt:i4>0</vt:i4>
      </vt:variant>
      <vt:variant>
        <vt:i4>5</vt:i4>
      </vt:variant>
      <vt:variant>
        <vt:lpwstr>http://www.scopus.com/authid/detail.url?origin=resultslist&amp;authorId=15120961900&amp;zone=</vt:lpwstr>
      </vt:variant>
      <vt:variant>
        <vt:lpwstr/>
      </vt:variant>
      <vt:variant>
        <vt:i4>7</vt:i4>
      </vt:variant>
      <vt:variant>
        <vt:i4>330</vt:i4>
      </vt:variant>
      <vt:variant>
        <vt:i4>0</vt:i4>
      </vt:variant>
      <vt:variant>
        <vt:i4>5</vt:i4>
      </vt:variant>
      <vt:variant>
        <vt:lpwstr>http://www.scopus.com/authid/detail.url?origin=resultslist&amp;authorId=16836101400&amp;zone=</vt:lpwstr>
      </vt:variant>
      <vt:variant>
        <vt:lpwstr/>
      </vt:variant>
      <vt:variant>
        <vt:i4>262152</vt:i4>
      </vt:variant>
      <vt:variant>
        <vt:i4>327</vt:i4>
      </vt:variant>
      <vt:variant>
        <vt:i4>0</vt:i4>
      </vt:variant>
      <vt:variant>
        <vt:i4>5</vt:i4>
      </vt:variant>
      <vt:variant>
        <vt:lpwstr>http://www.scopus.com/authid/detail.url?origin=resultslist&amp;authorId=55743656000&amp;zone=</vt:lpwstr>
      </vt:variant>
      <vt:variant>
        <vt:lpwstr/>
      </vt:variant>
      <vt:variant>
        <vt:i4>131074</vt:i4>
      </vt:variant>
      <vt:variant>
        <vt:i4>324</vt:i4>
      </vt:variant>
      <vt:variant>
        <vt:i4>0</vt:i4>
      </vt:variant>
      <vt:variant>
        <vt:i4>5</vt:i4>
      </vt:variant>
      <vt:variant>
        <vt:lpwstr>http://www.scopus.com/authid/detail.url?origin=resultslist&amp;authorId=26647792400&amp;zone=</vt:lpwstr>
      </vt:variant>
      <vt:variant>
        <vt:lpwstr/>
      </vt:variant>
      <vt:variant>
        <vt:i4>2752569</vt:i4>
      </vt:variant>
      <vt:variant>
        <vt:i4>321</vt:i4>
      </vt:variant>
      <vt:variant>
        <vt:i4>0</vt:i4>
      </vt:variant>
      <vt:variant>
        <vt:i4>5</vt:i4>
      </vt:variant>
      <vt:variant>
        <vt:lpwstr>http://www.scopus.com/source/sourceInfo.url?sourceId=5200153123&amp;origin=resultslist</vt:lpwstr>
      </vt:variant>
      <vt:variant>
        <vt:lpwstr/>
      </vt:variant>
      <vt:variant>
        <vt:i4>4718677</vt:i4>
      </vt:variant>
      <vt:variant>
        <vt:i4>318</vt:i4>
      </vt:variant>
      <vt:variant>
        <vt:i4>0</vt:i4>
      </vt:variant>
      <vt:variant>
        <vt:i4>5</vt:i4>
      </vt:variant>
      <vt:variant>
        <vt:lpwstr>http://www.scopus.com/record/display.url?eid=2-s2.0-84857398565&amp;origin=resultslist&amp;sort=plf-f&amp;cite=2-s2.0-0032286676&amp;src=s&amp;imp=t&amp;sid=ukZdyvYdISXEq6EB89g3wmP%3a440&amp;sot=cite&amp;sdt=a&amp;sl=0&amp;relpos=0&amp;relpos=0&amp;searchTerm=</vt:lpwstr>
      </vt:variant>
      <vt:variant>
        <vt:lpwstr/>
      </vt:variant>
      <vt:variant>
        <vt:i4>196610</vt:i4>
      </vt:variant>
      <vt:variant>
        <vt:i4>315</vt:i4>
      </vt:variant>
      <vt:variant>
        <vt:i4>0</vt:i4>
      </vt:variant>
      <vt:variant>
        <vt:i4>5</vt:i4>
      </vt:variant>
      <vt:variant>
        <vt:lpwstr>http://www.scopus.com/authid/detail.url?origin=resultslist&amp;authorId=55024485700&amp;zone=</vt:lpwstr>
      </vt:variant>
      <vt:variant>
        <vt:lpwstr/>
      </vt:variant>
      <vt:variant>
        <vt:i4>65548</vt:i4>
      </vt:variant>
      <vt:variant>
        <vt:i4>312</vt:i4>
      </vt:variant>
      <vt:variant>
        <vt:i4>0</vt:i4>
      </vt:variant>
      <vt:variant>
        <vt:i4>5</vt:i4>
      </vt:variant>
      <vt:variant>
        <vt:lpwstr>http://www.scopus.com/authid/detail.url?origin=resultslist&amp;authorId=55020754000&amp;zone=</vt:lpwstr>
      </vt:variant>
      <vt:variant>
        <vt:lpwstr/>
      </vt:variant>
      <vt:variant>
        <vt:i4>458752</vt:i4>
      </vt:variant>
      <vt:variant>
        <vt:i4>309</vt:i4>
      </vt:variant>
      <vt:variant>
        <vt:i4>0</vt:i4>
      </vt:variant>
      <vt:variant>
        <vt:i4>5</vt:i4>
      </vt:variant>
      <vt:variant>
        <vt:lpwstr>http://www.scopus.com/authid/detail.url?origin=resultslist&amp;authorId=55025346800&amp;zone=</vt:lpwstr>
      </vt:variant>
      <vt:variant>
        <vt:lpwstr/>
      </vt:variant>
      <vt:variant>
        <vt:i4>13</vt:i4>
      </vt:variant>
      <vt:variant>
        <vt:i4>306</vt:i4>
      </vt:variant>
      <vt:variant>
        <vt:i4>0</vt:i4>
      </vt:variant>
      <vt:variant>
        <vt:i4>5</vt:i4>
      </vt:variant>
      <vt:variant>
        <vt:lpwstr>http://www.scopus.com/authid/detail.url?origin=resultslist&amp;authorId=55024567600&amp;zone=</vt:lpwstr>
      </vt:variant>
      <vt:variant>
        <vt:lpwstr/>
      </vt:variant>
      <vt:variant>
        <vt:i4>327690</vt:i4>
      </vt:variant>
      <vt:variant>
        <vt:i4>303</vt:i4>
      </vt:variant>
      <vt:variant>
        <vt:i4>0</vt:i4>
      </vt:variant>
      <vt:variant>
        <vt:i4>5</vt:i4>
      </vt:variant>
      <vt:variant>
        <vt:lpwstr>http://www.scopus.com/authid/detail.url?origin=resultslist&amp;authorId=55023146400&amp;zone=</vt:lpwstr>
      </vt:variant>
      <vt:variant>
        <vt:lpwstr/>
      </vt:variant>
      <vt:variant>
        <vt:i4>851982</vt:i4>
      </vt:variant>
      <vt:variant>
        <vt:i4>300</vt:i4>
      </vt:variant>
      <vt:variant>
        <vt:i4>0</vt:i4>
      </vt:variant>
      <vt:variant>
        <vt:i4>5</vt:i4>
      </vt:variant>
      <vt:variant>
        <vt:lpwstr>http://www.scopus.com/authid/detail.url?origin=resultslist&amp;authorId=55025649600&amp;zone=</vt:lpwstr>
      </vt:variant>
      <vt:variant>
        <vt:lpwstr/>
      </vt:variant>
      <vt:variant>
        <vt:i4>131081</vt:i4>
      </vt:variant>
      <vt:variant>
        <vt:i4>297</vt:i4>
      </vt:variant>
      <vt:variant>
        <vt:i4>0</vt:i4>
      </vt:variant>
      <vt:variant>
        <vt:i4>5</vt:i4>
      </vt:variant>
      <vt:variant>
        <vt:lpwstr>http://www.scopus.com/authid/detail.url?origin=resultslist&amp;authorId=55018714900&amp;zone=</vt:lpwstr>
      </vt:variant>
      <vt:variant>
        <vt:lpwstr/>
      </vt:variant>
      <vt:variant>
        <vt:i4>262154</vt:i4>
      </vt:variant>
      <vt:variant>
        <vt:i4>294</vt:i4>
      </vt:variant>
      <vt:variant>
        <vt:i4>0</vt:i4>
      </vt:variant>
      <vt:variant>
        <vt:i4>5</vt:i4>
      </vt:variant>
      <vt:variant>
        <vt:lpwstr>http://www.scopus.com/record/display.url?eid=2-s2.0-0032286676&amp;origin=resultslist&amp;sort=plf-f&amp;cite=2-s2.0-0032286676&amp;src=s&amp;imp=t&amp;sid=ukZdyvYdISXEq6EB89g3wmP%3a440&amp;sot=cite&amp;sdt=a&amp;sl=0</vt:lpwstr>
      </vt:variant>
      <vt:variant>
        <vt:lpwstr/>
      </vt:variant>
      <vt:variant>
        <vt:i4>7012411</vt:i4>
      </vt:variant>
      <vt:variant>
        <vt:i4>291</vt:i4>
      </vt:variant>
      <vt:variant>
        <vt:i4>0</vt:i4>
      </vt:variant>
      <vt:variant>
        <vt:i4>5</vt:i4>
      </vt:variant>
      <vt:variant>
        <vt:lpwstr>http://www.scopus.com/search/submit/author.url?author=Nedeljkovi%c4%87%2c+J.M.&amp;origin=resultslist&amp;authorId=7003632042&amp;src=s</vt:lpwstr>
      </vt:variant>
      <vt:variant>
        <vt:lpwstr/>
      </vt:variant>
      <vt:variant>
        <vt:i4>8126511</vt:i4>
      </vt:variant>
      <vt:variant>
        <vt:i4>288</vt:i4>
      </vt:variant>
      <vt:variant>
        <vt:i4>0</vt:i4>
      </vt:variant>
      <vt:variant>
        <vt:i4>5</vt:i4>
      </vt:variant>
      <vt:variant>
        <vt:lpwstr>http://www.scopus.com/search/submit/author.url?author=To%c5%a1i%c4%87%2c+M.S.&amp;origin=resultslist&amp;authorId=8356263000&amp;src=s</vt:lpwstr>
      </vt:variant>
      <vt:variant>
        <vt:lpwstr/>
      </vt:variant>
      <vt:variant>
        <vt:i4>983123</vt:i4>
      </vt:variant>
      <vt:variant>
        <vt:i4>285</vt:i4>
      </vt:variant>
      <vt:variant>
        <vt:i4>0</vt:i4>
      </vt:variant>
      <vt:variant>
        <vt:i4>5</vt:i4>
      </vt:variant>
      <vt:variant>
        <vt:lpwstr>http://www.scopus.com/search/submit/author.url?author=Vasi%c4%87%2c+V.M.&amp;origin=resultslist&amp;authorId=7003450648&amp;src=s</vt:lpwstr>
      </vt:variant>
      <vt:variant>
        <vt:lpwstr/>
      </vt:variant>
      <vt:variant>
        <vt:i4>3932210</vt:i4>
      </vt:variant>
      <vt:variant>
        <vt:i4>282</vt:i4>
      </vt:variant>
      <vt:variant>
        <vt:i4>0</vt:i4>
      </vt:variant>
      <vt:variant>
        <vt:i4>5</vt:i4>
      </vt:variant>
      <vt:variant>
        <vt:lpwstr>http://www.scopus.com/search/submit/author.url?author=Abdelal%2c+A.A.&amp;origin=resultslist&amp;authorId=7003891474&amp;src=s</vt:lpwstr>
      </vt:variant>
      <vt:variant>
        <vt:lpwstr/>
      </vt:variant>
      <vt:variant>
        <vt:i4>6225935</vt:i4>
      </vt:variant>
      <vt:variant>
        <vt:i4>279</vt:i4>
      </vt:variant>
      <vt:variant>
        <vt:i4>0</vt:i4>
      </vt:variant>
      <vt:variant>
        <vt:i4>5</vt:i4>
      </vt:variant>
      <vt:variant>
        <vt:lpwstr>http://www.scopus.com/search/submit/author.url?author=El-Brashy%2c+A.M.&amp;origin=resultslist&amp;authorId=6701838170&amp;src=s</vt:lpwstr>
      </vt:variant>
      <vt:variant>
        <vt:lpwstr/>
      </vt:variant>
      <vt:variant>
        <vt:i4>8257659</vt:i4>
      </vt:variant>
      <vt:variant>
        <vt:i4>276</vt:i4>
      </vt:variant>
      <vt:variant>
        <vt:i4>0</vt:i4>
      </vt:variant>
      <vt:variant>
        <vt:i4>5</vt:i4>
      </vt:variant>
      <vt:variant>
        <vt:lpwstr>http://www.scopus.com/search/submit/author.url?author=Metwally%2c+M.E.-S.&amp;origin=resultslist&amp;authorId=7005111425&amp;src=s</vt:lpwstr>
      </vt:variant>
      <vt:variant>
        <vt:lpwstr/>
      </vt:variant>
      <vt:variant>
        <vt:i4>6291570</vt:i4>
      </vt:variant>
      <vt:variant>
        <vt:i4>273</vt:i4>
      </vt:variant>
      <vt:variant>
        <vt:i4>0</vt:i4>
      </vt:variant>
      <vt:variant>
        <vt:i4>5</vt:i4>
      </vt:variant>
      <vt:variant>
        <vt:lpwstr>http://www.scopus.com/search/submit/author.url?author=Fattah%2c+L.E.-S.A.&amp;origin=resultslist&amp;authorId=13404881400&amp;src=s</vt:lpwstr>
      </vt:variant>
      <vt:variant>
        <vt:lpwstr/>
      </vt:variant>
      <vt:variant>
        <vt:i4>3604593</vt:i4>
      </vt:variant>
      <vt:variant>
        <vt:i4>270</vt:i4>
      </vt:variant>
      <vt:variant>
        <vt:i4>0</vt:i4>
      </vt:variant>
      <vt:variant>
        <vt:i4>5</vt:i4>
      </vt:variant>
      <vt:variant>
        <vt:lpwstr>http://www.scopus.com/search/submit/author.url?author=Aal%2c+F.A.&amp;origin=resultslist&amp;authorId=16244089400&amp;src=s</vt:lpwstr>
      </vt:variant>
      <vt:variant>
        <vt:lpwstr/>
      </vt:variant>
      <vt:variant>
        <vt:i4>983048</vt:i4>
      </vt:variant>
      <vt:variant>
        <vt:i4>267</vt:i4>
      </vt:variant>
      <vt:variant>
        <vt:i4>0</vt:i4>
      </vt:variant>
      <vt:variant>
        <vt:i4>5</vt:i4>
      </vt:variant>
      <vt:variant>
        <vt:lpwstr>http://www.scopus.com/search/submit/author.url?author=Hassan%2c+N.Y.&amp;origin=resultslist&amp;authorId=7102783113&amp;src=s</vt:lpwstr>
      </vt:variant>
      <vt:variant>
        <vt:lpwstr/>
      </vt:variant>
      <vt:variant>
        <vt:i4>8126589</vt:i4>
      </vt:variant>
      <vt:variant>
        <vt:i4>264</vt:i4>
      </vt:variant>
      <vt:variant>
        <vt:i4>0</vt:i4>
      </vt:variant>
      <vt:variant>
        <vt:i4>5</vt:i4>
      </vt:variant>
      <vt:variant>
        <vt:lpwstr>http://www.scopus.com/search/submit/author.url?author=Taha%2c+E.A.&amp;origin=resultslist&amp;authorId=6701408778&amp;src=s</vt:lpwstr>
      </vt:variant>
      <vt:variant>
        <vt:lpwstr/>
      </vt:variant>
      <vt:variant>
        <vt:i4>2228338</vt:i4>
      </vt:variant>
      <vt:variant>
        <vt:i4>261</vt:i4>
      </vt:variant>
      <vt:variant>
        <vt:i4>0</vt:i4>
      </vt:variant>
      <vt:variant>
        <vt:i4>5</vt:i4>
      </vt:variant>
      <vt:variant>
        <vt:lpwstr>http://www.scopus.com/search/submit/author.url?author=Abdel+Fattah%2c+L.E.-S.&amp;origin=resultslist&amp;authorId=6603240977&amp;src=s</vt:lpwstr>
      </vt:variant>
      <vt:variant>
        <vt:lpwstr/>
      </vt:variant>
      <vt:variant>
        <vt:i4>7733301</vt:i4>
      </vt:variant>
      <vt:variant>
        <vt:i4>258</vt:i4>
      </vt:variant>
      <vt:variant>
        <vt:i4>0</vt:i4>
      </vt:variant>
      <vt:variant>
        <vt:i4>5</vt:i4>
      </vt:variant>
      <vt:variant>
        <vt:lpwstr>http://www.scopus.com/search/submit/author.url?author=Abdel+Aal%2c+F.&amp;origin=resultslist&amp;authorId=24069732000&amp;src=s</vt:lpwstr>
      </vt:variant>
      <vt:variant>
        <vt:lpwstr/>
      </vt:variant>
      <vt:variant>
        <vt:i4>983048</vt:i4>
      </vt:variant>
      <vt:variant>
        <vt:i4>255</vt:i4>
      </vt:variant>
      <vt:variant>
        <vt:i4>0</vt:i4>
      </vt:variant>
      <vt:variant>
        <vt:i4>5</vt:i4>
      </vt:variant>
      <vt:variant>
        <vt:lpwstr>http://www.scopus.com/search/submit/author.url?author=Hassan%2c+N.Y.&amp;origin=resultslist&amp;authorId=7102783113&amp;src=s</vt:lpwstr>
      </vt:variant>
      <vt:variant>
        <vt:lpwstr/>
      </vt:variant>
      <vt:variant>
        <vt:i4>8126589</vt:i4>
      </vt:variant>
      <vt:variant>
        <vt:i4>252</vt:i4>
      </vt:variant>
      <vt:variant>
        <vt:i4>0</vt:i4>
      </vt:variant>
      <vt:variant>
        <vt:i4>5</vt:i4>
      </vt:variant>
      <vt:variant>
        <vt:lpwstr>http://www.scopus.com/search/submit/author.url?author=Taha%2c+E.A.&amp;origin=resultslist&amp;authorId=6701408778&amp;src=s</vt:lpwstr>
      </vt:variant>
      <vt:variant>
        <vt:lpwstr/>
      </vt:variant>
      <vt:variant>
        <vt:i4>5767173</vt:i4>
      </vt:variant>
      <vt:variant>
        <vt:i4>249</vt:i4>
      </vt:variant>
      <vt:variant>
        <vt:i4>0</vt:i4>
      </vt:variant>
      <vt:variant>
        <vt:i4>5</vt:i4>
      </vt:variant>
      <vt:variant>
        <vt:lpwstr>http://www.scopus.com/source/sourceInfo.url?sourceId=12584&amp;origin=resultslist</vt:lpwstr>
      </vt:variant>
      <vt:variant>
        <vt:lpwstr/>
      </vt:variant>
      <vt:variant>
        <vt:i4>2293774</vt:i4>
      </vt:variant>
      <vt:variant>
        <vt:i4>246</vt:i4>
      </vt:variant>
      <vt:variant>
        <vt:i4>0</vt:i4>
      </vt:variant>
      <vt:variant>
        <vt:i4>5</vt:i4>
      </vt:variant>
      <vt:variant>
        <vt:lpwstr>http://www.scopus.com/record/display.url?eid=2-s2.0-84859720124&amp;origin=resultslist&amp;sort=plf-f&amp;cite=2-s2.0-0028950348&amp;src=s&amp;imp=t&amp;sid=4owjniez_VSxGVyGEA6vAsw%3a650&amp;sot=cite&amp;sdt=a&amp;sl=0&amp;relpos=0&amp;relpos=0&amp;searchTerm=</vt:lpwstr>
      </vt:variant>
      <vt:variant>
        <vt:lpwstr/>
      </vt:variant>
      <vt:variant>
        <vt:i4>1</vt:i4>
      </vt:variant>
      <vt:variant>
        <vt:i4>243</vt:i4>
      </vt:variant>
      <vt:variant>
        <vt:i4>0</vt:i4>
      </vt:variant>
      <vt:variant>
        <vt:i4>5</vt:i4>
      </vt:variant>
      <vt:variant>
        <vt:lpwstr>http://www.scopus.com/authid/detail.url?origin=resultslist&amp;authorId=7004147343&amp;zone=</vt:lpwstr>
      </vt:variant>
      <vt:variant>
        <vt:lpwstr/>
      </vt:variant>
      <vt:variant>
        <vt:i4>524290</vt:i4>
      </vt:variant>
      <vt:variant>
        <vt:i4>240</vt:i4>
      </vt:variant>
      <vt:variant>
        <vt:i4>0</vt:i4>
      </vt:variant>
      <vt:variant>
        <vt:i4>5</vt:i4>
      </vt:variant>
      <vt:variant>
        <vt:lpwstr>http://www.scopus.com/authid/detail.url?origin=resultslist&amp;authorId=7402392304&amp;zone=</vt:lpwstr>
      </vt:variant>
      <vt:variant>
        <vt:lpwstr/>
      </vt:variant>
      <vt:variant>
        <vt:i4>3211368</vt:i4>
      </vt:variant>
      <vt:variant>
        <vt:i4>237</vt:i4>
      </vt:variant>
      <vt:variant>
        <vt:i4>0</vt:i4>
      </vt:variant>
      <vt:variant>
        <vt:i4>5</vt:i4>
      </vt:variant>
      <vt:variant>
        <vt:lpwstr>http://dx.doi.org/10.3321%2fj.issn%3a1007-9289.2001.03.006</vt:lpwstr>
      </vt:variant>
      <vt:variant>
        <vt:lpwstr/>
      </vt:variant>
      <vt:variant>
        <vt:i4>3276904</vt:i4>
      </vt:variant>
      <vt:variant>
        <vt:i4>234</vt:i4>
      </vt:variant>
      <vt:variant>
        <vt:i4>0</vt:i4>
      </vt:variant>
      <vt:variant>
        <vt:i4>5</vt:i4>
      </vt:variant>
      <vt:variant>
        <vt:lpwstr>http://dx.doi.org/10.3321%2fj.issn%3a1007-9289.2001.03.005</vt:lpwstr>
      </vt:variant>
      <vt:variant>
        <vt:lpwstr/>
      </vt:variant>
      <vt:variant>
        <vt:i4>3604586</vt:i4>
      </vt:variant>
      <vt:variant>
        <vt:i4>231</vt:i4>
      </vt:variant>
      <vt:variant>
        <vt:i4>0</vt:i4>
      </vt:variant>
      <vt:variant>
        <vt:i4>5</vt:i4>
      </vt:variant>
      <vt:variant>
        <vt:lpwstr>http://www.scopus.com/search/submit/author.url?author=Csencsits%2c+R.&amp;origin=resultslist&amp;authorId=6701787332&amp;src=s</vt:lpwstr>
      </vt:variant>
      <vt:variant>
        <vt:lpwstr/>
      </vt:variant>
      <vt:variant>
        <vt:i4>5570584</vt:i4>
      </vt:variant>
      <vt:variant>
        <vt:i4>228</vt:i4>
      </vt:variant>
      <vt:variant>
        <vt:i4>0</vt:i4>
      </vt:variant>
      <vt:variant>
        <vt:i4>5</vt:i4>
      </vt:variant>
      <vt:variant>
        <vt:lpwstr>http://www.scopus.com/search/submit/author.url?author=Seifert%2c+S.&amp;origin=resultslist&amp;authorId=7004426564&amp;src=s</vt:lpwstr>
      </vt:variant>
      <vt:variant>
        <vt:lpwstr/>
      </vt:variant>
      <vt:variant>
        <vt:i4>6291571</vt:i4>
      </vt:variant>
      <vt:variant>
        <vt:i4>225</vt:i4>
      </vt:variant>
      <vt:variant>
        <vt:i4>0</vt:i4>
      </vt:variant>
      <vt:variant>
        <vt:i4>5</vt:i4>
      </vt:variant>
      <vt:variant>
        <vt:lpwstr>http://www.scopus.com/search/submit/author.url?author=Williams%2c+D.E.&amp;origin=resultslist&amp;authorId=7406551056&amp;src=s</vt:lpwstr>
      </vt:variant>
      <vt:variant>
        <vt:lpwstr/>
      </vt:variant>
      <vt:variant>
        <vt:i4>4784210</vt:i4>
      </vt:variant>
      <vt:variant>
        <vt:i4>222</vt:i4>
      </vt:variant>
      <vt:variant>
        <vt:i4>0</vt:i4>
      </vt:variant>
      <vt:variant>
        <vt:i4>5</vt:i4>
      </vt:variant>
      <vt:variant>
        <vt:lpwstr>http://www.scopus.com/search/submit/author.url?author=Firestone%2c+M.A.&amp;origin=resultslist&amp;authorId=7006908075&amp;src=s</vt:lpwstr>
      </vt:variant>
      <vt:variant>
        <vt:lpwstr/>
      </vt:variant>
      <vt:variant>
        <vt:i4>1114139</vt:i4>
      </vt:variant>
      <vt:variant>
        <vt:i4>219</vt:i4>
      </vt:variant>
      <vt:variant>
        <vt:i4>0</vt:i4>
      </vt:variant>
      <vt:variant>
        <vt:i4>5</vt:i4>
      </vt:variant>
      <vt:variant>
        <vt:lpwstr>http://www.scopus.com/search/submit/author.url?author=Hu%2c+M.&amp;origin=resultslist&amp;authorId=26326877100&amp;src=s</vt:lpwstr>
      </vt:variant>
      <vt:variant>
        <vt:lpwstr/>
      </vt:variant>
      <vt:variant>
        <vt:i4>6553703</vt:i4>
      </vt:variant>
      <vt:variant>
        <vt:i4>216</vt:i4>
      </vt:variant>
      <vt:variant>
        <vt:i4>0</vt:i4>
      </vt:variant>
      <vt:variant>
        <vt:i4>5</vt:i4>
      </vt:variant>
      <vt:variant>
        <vt:lpwstr>http://www.scopus.com/search/submit/author.url?author=Hartland%2c+G.V.&amp;origin=resultslist&amp;authorId=7003732775&amp;src=s</vt:lpwstr>
      </vt:variant>
      <vt:variant>
        <vt:lpwstr/>
      </vt:variant>
      <vt:variant>
        <vt:i4>3670122</vt:i4>
      </vt:variant>
      <vt:variant>
        <vt:i4>213</vt:i4>
      </vt:variant>
      <vt:variant>
        <vt:i4>0</vt:i4>
      </vt:variant>
      <vt:variant>
        <vt:i4>5</vt:i4>
      </vt:variant>
      <vt:variant>
        <vt:lpwstr>http://www.scopus.com/search/submit/author.url?author=Hranisavljevic%2c+J.&amp;origin=resultslist&amp;authorId=7003709987&amp;src=s</vt:lpwstr>
      </vt:variant>
      <vt:variant>
        <vt:lpwstr/>
      </vt:variant>
      <vt:variant>
        <vt:i4>1048603</vt:i4>
      </vt:variant>
      <vt:variant>
        <vt:i4>210</vt:i4>
      </vt:variant>
      <vt:variant>
        <vt:i4>0</vt:i4>
      </vt:variant>
      <vt:variant>
        <vt:i4>5</vt:i4>
      </vt:variant>
      <vt:variant>
        <vt:lpwstr>http://www.scopus.com/search/submit/author.url?author=Im%2c+J.S.&amp;origin=resultslist&amp;authorId=7102220492&amp;src=s</vt:lpwstr>
      </vt:variant>
      <vt:variant>
        <vt:lpwstr/>
      </vt:variant>
      <vt:variant>
        <vt:i4>5636170</vt:i4>
      </vt:variant>
      <vt:variant>
        <vt:i4>207</vt:i4>
      </vt:variant>
      <vt:variant>
        <vt:i4>0</vt:i4>
      </vt:variant>
      <vt:variant>
        <vt:i4>5</vt:i4>
      </vt:variant>
      <vt:variant>
        <vt:lpwstr>http://www.scopus.com/search/submit/author.url?author=Wurtz%2c+G.A.&amp;origin=resultslist&amp;authorId=6601950645&amp;src=s</vt:lpwstr>
      </vt:variant>
      <vt:variant>
        <vt:lpwstr/>
      </vt:variant>
      <vt:variant>
        <vt:i4>3145769</vt:i4>
      </vt:variant>
      <vt:variant>
        <vt:i4>204</vt:i4>
      </vt:variant>
      <vt:variant>
        <vt:i4>0</vt:i4>
      </vt:variant>
      <vt:variant>
        <vt:i4>5</vt:i4>
      </vt:variant>
      <vt:variant>
        <vt:lpwstr>http://www.scopus.com/search/submit/author.url?author=Wiederrecht%2c+G.P.&amp;origin=resultslist&amp;authorId=7005176453&amp;src=s</vt:lpwstr>
      </vt:variant>
      <vt:variant>
        <vt:lpwstr/>
      </vt:variant>
      <vt:variant>
        <vt:i4>3145769</vt:i4>
      </vt:variant>
      <vt:variant>
        <vt:i4>201</vt:i4>
      </vt:variant>
      <vt:variant>
        <vt:i4>0</vt:i4>
      </vt:variant>
      <vt:variant>
        <vt:i4>5</vt:i4>
      </vt:variant>
      <vt:variant>
        <vt:lpwstr>http://www.scopus.com/search/submit/author.url?author=Wiederrecht%2c+G.P.&amp;origin=resultslist&amp;authorId=7005176453&amp;src=s</vt:lpwstr>
      </vt:variant>
      <vt:variant>
        <vt:lpwstr/>
      </vt:variant>
      <vt:variant>
        <vt:i4>3670122</vt:i4>
      </vt:variant>
      <vt:variant>
        <vt:i4>198</vt:i4>
      </vt:variant>
      <vt:variant>
        <vt:i4>0</vt:i4>
      </vt:variant>
      <vt:variant>
        <vt:i4>5</vt:i4>
      </vt:variant>
      <vt:variant>
        <vt:lpwstr>http://www.scopus.com/search/submit/author.url?author=Hranisavljevic%2c+J.&amp;origin=resultslist&amp;authorId=7003709987&amp;src=s</vt:lpwstr>
      </vt:variant>
      <vt:variant>
        <vt:lpwstr/>
      </vt:variant>
      <vt:variant>
        <vt:i4>5636170</vt:i4>
      </vt:variant>
      <vt:variant>
        <vt:i4>195</vt:i4>
      </vt:variant>
      <vt:variant>
        <vt:i4>0</vt:i4>
      </vt:variant>
      <vt:variant>
        <vt:i4>5</vt:i4>
      </vt:variant>
      <vt:variant>
        <vt:lpwstr>http://www.scopus.com/search/submit/author.url?author=Wurtz%2c+G.A.&amp;origin=resultslist&amp;authorId=6601950645&amp;src=s</vt:lpwstr>
      </vt:variant>
      <vt:variant>
        <vt:lpwstr/>
      </vt:variant>
      <vt:variant>
        <vt:i4>6553703</vt:i4>
      </vt:variant>
      <vt:variant>
        <vt:i4>192</vt:i4>
      </vt:variant>
      <vt:variant>
        <vt:i4>0</vt:i4>
      </vt:variant>
      <vt:variant>
        <vt:i4>5</vt:i4>
      </vt:variant>
      <vt:variant>
        <vt:lpwstr>http://www.scopus.com/search/submit/author.url?author=Hartland%2c+G.V.&amp;origin=resultslist&amp;authorId=7003732775&amp;src=s</vt:lpwstr>
      </vt:variant>
      <vt:variant>
        <vt:lpwstr/>
      </vt:variant>
      <vt:variant>
        <vt:i4>4325383</vt:i4>
      </vt:variant>
      <vt:variant>
        <vt:i4>189</vt:i4>
      </vt:variant>
      <vt:variant>
        <vt:i4>0</vt:i4>
      </vt:variant>
      <vt:variant>
        <vt:i4>5</vt:i4>
      </vt:variant>
      <vt:variant>
        <vt:lpwstr>http://www.scopus.com/search/submit/author.url?author=Zheng%2c+C.-M.&amp;origin=resultslist&amp;authorId=7401934900&amp;src=s</vt:lpwstr>
      </vt:variant>
      <vt:variant>
        <vt:lpwstr/>
      </vt:variant>
      <vt:variant>
        <vt:i4>1572888</vt:i4>
      </vt:variant>
      <vt:variant>
        <vt:i4>186</vt:i4>
      </vt:variant>
      <vt:variant>
        <vt:i4>0</vt:i4>
      </vt:variant>
      <vt:variant>
        <vt:i4>5</vt:i4>
      </vt:variant>
      <vt:variant>
        <vt:lpwstr>http://www.scopus.com/search/submit/author.url?author=Yao%2c+A.-L.&amp;origin=resultslist&amp;authorId=14029262100&amp;src=s</vt:lpwstr>
      </vt:variant>
      <vt:variant>
        <vt:lpwstr/>
      </vt:variant>
      <vt:variant>
        <vt:i4>2752608</vt:i4>
      </vt:variant>
      <vt:variant>
        <vt:i4>183</vt:i4>
      </vt:variant>
      <vt:variant>
        <vt:i4>0</vt:i4>
      </vt:variant>
      <vt:variant>
        <vt:i4>5</vt:i4>
      </vt:variant>
      <vt:variant>
        <vt:lpwstr>http://www.scopus.com/search/submit/author.url?author=Lu%2c+G.-Q.&amp;origin=resultslist&amp;authorId=8901021500&amp;src=s</vt:lpwstr>
      </vt:variant>
      <vt:variant>
        <vt:lpwstr/>
      </vt:variant>
      <vt:variant>
        <vt:i4>3670122</vt:i4>
      </vt:variant>
      <vt:variant>
        <vt:i4>180</vt:i4>
      </vt:variant>
      <vt:variant>
        <vt:i4>0</vt:i4>
      </vt:variant>
      <vt:variant>
        <vt:i4>5</vt:i4>
      </vt:variant>
      <vt:variant>
        <vt:lpwstr>http://www.scopus.com/search/submit/author.url?author=Hranisavljevic%2c+J.&amp;origin=resultslist&amp;authorId=7003709987&amp;src=s</vt:lpwstr>
      </vt:variant>
      <vt:variant>
        <vt:lpwstr/>
      </vt:variant>
      <vt:variant>
        <vt:i4>7733359</vt:i4>
      </vt:variant>
      <vt:variant>
        <vt:i4>177</vt:i4>
      </vt:variant>
      <vt:variant>
        <vt:i4>0</vt:i4>
      </vt:variant>
      <vt:variant>
        <vt:i4>5</vt:i4>
      </vt:variant>
      <vt:variant>
        <vt:lpwstr>http://www.scopus.com/search/submit/author.url?author=Hall%2c+J.E.&amp;origin=resultslist&amp;authorId=7407378965&amp;src=s</vt:lpwstr>
      </vt:variant>
      <vt:variant>
        <vt:lpwstr/>
      </vt:variant>
      <vt:variant>
        <vt:i4>3670129</vt:i4>
      </vt:variant>
      <vt:variant>
        <vt:i4>174</vt:i4>
      </vt:variant>
      <vt:variant>
        <vt:i4>0</vt:i4>
      </vt:variant>
      <vt:variant>
        <vt:i4>5</vt:i4>
      </vt:variant>
      <vt:variant>
        <vt:lpwstr>http://www.scopus.com/search/submit/author.url?author=Bouhelier%2c+A.&amp;origin=resultslist&amp;authorId=6601945420&amp;src=s</vt:lpwstr>
      </vt:variant>
      <vt:variant>
        <vt:lpwstr/>
      </vt:variant>
      <vt:variant>
        <vt:i4>5636170</vt:i4>
      </vt:variant>
      <vt:variant>
        <vt:i4>171</vt:i4>
      </vt:variant>
      <vt:variant>
        <vt:i4>0</vt:i4>
      </vt:variant>
      <vt:variant>
        <vt:i4>5</vt:i4>
      </vt:variant>
      <vt:variant>
        <vt:lpwstr>http://www.scopus.com/search/submit/author.url?author=Wurtz%2c+G.A.&amp;origin=resultslist&amp;authorId=6601950645&amp;src=s</vt:lpwstr>
      </vt:variant>
      <vt:variant>
        <vt:lpwstr/>
      </vt:variant>
      <vt:variant>
        <vt:i4>3145769</vt:i4>
      </vt:variant>
      <vt:variant>
        <vt:i4>168</vt:i4>
      </vt:variant>
      <vt:variant>
        <vt:i4>0</vt:i4>
      </vt:variant>
      <vt:variant>
        <vt:i4>5</vt:i4>
      </vt:variant>
      <vt:variant>
        <vt:lpwstr>http://www.scopus.com/search/submit/author.url?author=Wiederrecht%2c+G.P.&amp;origin=resultslist&amp;authorId=7005176453&amp;src=s</vt:lpwstr>
      </vt:variant>
      <vt:variant>
        <vt:lpwstr/>
      </vt:variant>
      <vt:variant>
        <vt:i4>2621563</vt:i4>
      </vt:variant>
      <vt:variant>
        <vt:i4>165</vt:i4>
      </vt:variant>
      <vt:variant>
        <vt:i4>0</vt:i4>
      </vt:variant>
      <vt:variant>
        <vt:i4>5</vt:i4>
      </vt:variant>
      <vt:variant>
        <vt:lpwstr>http://www.scopus.com/search/submit/author.url?author=Eastoe%2c+J.&amp;origin=resultslist&amp;authorId=7005571147&amp;src=s</vt:lpwstr>
      </vt:variant>
      <vt:variant>
        <vt:lpwstr/>
      </vt:variant>
      <vt:variant>
        <vt:i4>4128876</vt:i4>
      </vt:variant>
      <vt:variant>
        <vt:i4>162</vt:i4>
      </vt:variant>
      <vt:variant>
        <vt:i4>0</vt:i4>
      </vt:variant>
      <vt:variant>
        <vt:i4>5</vt:i4>
      </vt:variant>
      <vt:variant>
        <vt:lpwstr>http://www.scopus.com/search/submit/author.url?author=Zhang%2c+G.&amp;origin=resultslist&amp;authorId=7405267920&amp;src=s</vt:lpwstr>
      </vt:variant>
      <vt:variant>
        <vt:lpwstr/>
      </vt:variant>
      <vt:variant>
        <vt:i4>7798904</vt:i4>
      </vt:variant>
      <vt:variant>
        <vt:i4>159</vt:i4>
      </vt:variant>
      <vt:variant>
        <vt:i4>0</vt:i4>
      </vt:variant>
      <vt:variant>
        <vt:i4>5</vt:i4>
      </vt:variant>
      <vt:variant>
        <vt:lpwstr>http://www.scopus.com/search/submit/author.url?author=Zhou%2c+X.&amp;origin=resultslist&amp;authorId=12752186300&amp;src=s</vt:lpwstr>
      </vt:variant>
      <vt:variant>
        <vt:lpwstr/>
      </vt:variant>
      <vt:variant>
        <vt:i4>3604525</vt:i4>
      </vt:variant>
      <vt:variant>
        <vt:i4>156</vt:i4>
      </vt:variant>
      <vt:variant>
        <vt:i4>0</vt:i4>
      </vt:variant>
      <vt:variant>
        <vt:i4>5</vt:i4>
      </vt:variant>
      <vt:variant>
        <vt:lpwstr>http://www.scopus.com/search/submit/author.url?author=Zhang%2c+H.&amp;origin=resultslist&amp;authorId=14053220800&amp;src=s</vt:lpwstr>
      </vt:variant>
      <vt:variant>
        <vt:lpwstr/>
      </vt:variant>
      <vt:variant>
        <vt:i4>5636101</vt:i4>
      </vt:variant>
      <vt:variant>
        <vt:i4>153</vt:i4>
      </vt:variant>
      <vt:variant>
        <vt:i4>0</vt:i4>
      </vt:variant>
      <vt:variant>
        <vt:i4>5</vt:i4>
      </vt:variant>
      <vt:variant>
        <vt:lpwstr>http://www.scopus.com/search/submit/author.url?author=Dong%2c+J.&amp;origin=resultslist&amp;authorId=8875967200&amp;src=s</vt:lpwstr>
      </vt:variant>
      <vt:variant>
        <vt:lpwstr/>
      </vt:variant>
      <vt:variant>
        <vt:i4>5439580</vt:i4>
      </vt:variant>
      <vt:variant>
        <vt:i4>150</vt:i4>
      </vt:variant>
      <vt:variant>
        <vt:i4>0</vt:i4>
      </vt:variant>
      <vt:variant>
        <vt:i4>5</vt:i4>
      </vt:variant>
      <vt:variant>
        <vt:lpwstr>http://www.scopus.com/search/submit/author.url?author=Gao%2c+N.&amp;origin=resultslist&amp;authorId=12762200900&amp;src=s</vt:lpwstr>
      </vt:variant>
      <vt:variant>
        <vt:lpwstr/>
      </vt:variant>
      <vt:variant>
        <vt:i4>851968</vt:i4>
      </vt:variant>
      <vt:variant>
        <vt:i4>147</vt:i4>
      </vt:variant>
      <vt:variant>
        <vt:i4>0</vt:i4>
      </vt:variant>
      <vt:variant>
        <vt:i4>5</vt:i4>
      </vt:variant>
      <vt:variant>
        <vt:lpwstr>http://dx.doi.org/10.3969%2fj.issn.1002-1124.2007.12.002</vt:lpwstr>
      </vt:variant>
      <vt:variant>
        <vt:lpwstr/>
      </vt:variant>
      <vt:variant>
        <vt:i4>5308419</vt:i4>
      </vt:variant>
      <vt:variant>
        <vt:i4>144</vt:i4>
      </vt:variant>
      <vt:variant>
        <vt:i4>0</vt:i4>
      </vt:variant>
      <vt:variant>
        <vt:i4>5</vt:i4>
      </vt:variant>
      <vt:variant>
        <vt:lpwstr>http://www.scopus.com/search/submit/author.url?author=Espuche%2c+E.&amp;origin=resultslist&amp;authorId=6701350851&amp;src=s</vt:lpwstr>
      </vt:variant>
      <vt:variant>
        <vt:lpwstr/>
      </vt:variant>
      <vt:variant>
        <vt:i4>3735584</vt:i4>
      </vt:variant>
      <vt:variant>
        <vt:i4>141</vt:i4>
      </vt:variant>
      <vt:variant>
        <vt:i4>0</vt:i4>
      </vt:variant>
      <vt:variant>
        <vt:i4>5</vt:i4>
      </vt:variant>
      <vt:variant>
        <vt:lpwstr>http://www.scopus.com/search/submit/author.url?author=David%2c+L.&amp;origin=resultslist&amp;authorId=23972152300&amp;src=s</vt:lpwstr>
      </vt:variant>
      <vt:variant>
        <vt:lpwstr/>
      </vt:variant>
      <vt:variant>
        <vt:i4>6619234</vt:i4>
      </vt:variant>
      <vt:variant>
        <vt:i4>138</vt:i4>
      </vt:variant>
      <vt:variant>
        <vt:i4>0</vt:i4>
      </vt:variant>
      <vt:variant>
        <vt:i4>5</vt:i4>
      </vt:variant>
      <vt:variant>
        <vt:lpwstr>http://www.scopus.com/search/submit/author.url?author=Sage%2c+D.&amp;origin=resultslist&amp;authorId=23973596500&amp;src=s</vt:lpwstr>
      </vt:variant>
      <vt:variant>
        <vt:lpwstr/>
      </vt:variant>
      <vt:variant>
        <vt:i4>3997743</vt:i4>
      </vt:variant>
      <vt:variant>
        <vt:i4>135</vt:i4>
      </vt:variant>
      <vt:variant>
        <vt:i4>0</vt:i4>
      </vt:variant>
      <vt:variant>
        <vt:i4>5</vt:i4>
      </vt:variant>
      <vt:variant>
        <vt:lpwstr>http://www.scopus.com/search/submit/author.url?author=Le%cc%81onard%2c+D.&amp;origin=resultslist&amp;authorId=23973079100&amp;src=s</vt:lpwstr>
      </vt:variant>
      <vt:variant>
        <vt:lpwstr/>
      </vt:variant>
      <vt:variant>
        <vt:i4>5701718</vt:i4>
      </vt:variant>
      <vt:variant>
        <vt:i4>132</vt:i4>
      </vt:variant>
      <vt:variant>
        <vt:i4>0</vt:i4>
      </vt:variant>
      <vt:variant>
        <vt:i4>5</vt:i4>
      </vt:variant>
      <vt:variant>
        <vt:lpwstr>http://www.scopus.com/search/submit/author.url?author=Cle%cc%81menson%2c+S.&amp;origin=resultslist&amp;authorId=14061765000&amp;src=s</vt:lpwstr>
      </vt:variant>
      <vt:variant>
        <vt:lpwstr/>
      </vt:variant>
      <vt:variant>
        <vt:i4>8126588</vt:i4>
      </vt:variant>
      <vt:variant>
        <vt:i4>129</vt:i4>
      </vt:variant>
      <vt:variant>
        <vt:i4>0</vt:i4>
      </vt:variant>
      <vt:variant>
        <vt:i4>5</vt:i4>
      </vt:variant>
      <vt:variant>
        <vt:lpwstr>http://apps.isiknowledge.com/full_record.do?product=WOS&amp;search_mode=CitedRefIndex&amp;qid=8&amp;SID=Z2dOLhOgefp782BeB41&amp;page=1&amp;doc=1</vt:lpwstr>
      </vt:variant>
      <vt:variant>
        <vt:lpwstr/>
      </vt:variant>
      <vt:variant>
        <vt:i4>4980761</vt:i4>
      </vt:variant>
      <vt:variant>
        <vt:i4>126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http://apps.isiknowledge.com/DaisyOneClickSearch.do?product=WOS&amp;search_mode=DaisyOneClickSearch&amp;db_id=&amp;SID=Z2dOLhOgefp782BeB41&amp;name=Yeh%20MY&amp;ut=000275578000021&amp;pos=6</vt:lpwstr>
      </vt:variant>
      <vt:variant>
        <vt:lpwstr/>
      </vt:variant>
      <vt:variant>
        <vt:i4>6881384</vt:i4>
      </vt:variant>
      <vt:variant>
        <vt:i4>123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http://apps.isiknowledge.com/DaisyOneClickSearch.do?product=WOS&amp;search_mode=DaisyOneClickSearch&amp;db_id=&amp;SID=Z2dOLhOgefp782BeB41&amp;name=Shen%20YH&amp;ut=000275578000021&amp;pos=5</vt:lpwstr>
      </vt:variant>
      <vt:variant>
        <vt:lpwstr/>
      </vt:variant>
      <vt:variant>
        <vt:i4>5701647</vt:i4>
      </vt:variant>
      <vt:variant>
        <vt:i4>120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http://apps.isiknowledge.com/DaisyOneClickSearch.do?product=WOS&amp;search_mode=DaisyOneClickSearch&amp;db_id=&amp;SID=Z2dOLhOgefp782BeB41&amp;name=Wen%20SB&amp;ut=000275578000021&amp;pos=4</vt:lpwstr>
      </vt:variant>
      <vt:variant>
        <vt:lpwstr/>
      </vt:variant>
      <vt:variant>
        <vt:i4>3473461</vt:i4>
      </vt:variant>
      <vt:variant>
        <vt:i4>117</vt:i4>
      </vt:variant>
      <vt:variant>
        <vt:i4>0</vt:i4>
      </vt:variant>
      <vt:variant>
        <vt:i4>5</vt:i4>
      </vt:variant>
      <vt:variant>
        <vt:lpwstr>http://www.scopus.com/search/submit/author.url?author=Reddy%2c+B.S.R.&amp;origin=resultslist&amp;authorId=25722832700&amp;src=s</vt:lpwstr>
      </vt:variant>
      <vt:variant>
        <vt:lpwstr/>
      </vt:variant>
      <vt:variant>
        <vt:i4>7274528</vt:i4>
      </vt:variant>
      <vt:variant>
        <vt:i4>114</vt:i4>
      </vt:variant>
      <vt:variant>
        <vt:i4>0</vt:i4>
      </vt:variant>
      <vt:variant>
        <vt:i4>5</vt:i4>
      </vt:variant>
      <vt:variant>
        <vt:lpwstr>http://www.scopus.com/search/submit/author.url?author=Jeeva+Pandian%2c+K.&amp;origin=resultslist&amp;authorId=35242192400&amp;src=s</vt:lpwstr>
      </vt:variant>
      <vt:variant>
        <vt:lpwstr/>
      </vt:variant>
      <vt:variant>
        <vt:i4>2293859</vt:i4>
      </vt:variant>
      <vt:variant>
        <vt:i4>111</vt:i4>
      </vt:variant>
      <vt:variant>
        <vt:i4>0</vt:i4>
      </vt:variant>
      <vt:variant>
        <vt:i4>5</vt:i4>
      </vt:variant>
      <vt:variant>
        <vt:lpwstr>http://www.scopus.com/search/submit/author.url?author=Usha+Rani%2c+S.&amp;origin=resultslist&amp;authorId=26031819600&amp;src=s</vt:lpwstr>
      </vt:variant>
      <vt:variant>
        <vt:lpwstr/>
      </vt:variant>
      <vt:variant>
        <vt:i4>4587540</vt:i4>
      </vt:variant>
      <vt:variant>
        <vt:i4>108</vt:i4>
      </vt:variant>
      <vt:variant>
        <vt:i4>0</vt:i4>
      </vt:variant>
      <vt:variant>
        <vt:i4>5</vt:i4>
      </vt:variant>
      <vt:variant>
        <vt:lpwstr>http://www.scopus.com/search/submit/author.url?author=Chen%2c+S.-M.&amp;origin=resultslist&amp;authorId=7410263648&amp;src=s</vt:lpwstr>
      </vt:variant>
      <vt:variant>
        <vt:lpwstr/>
      </vt:variant>
      <vt:variant>
        <vt:i4>2293795</vt:i4>
      </vt:variant>
      <vt:variant>
        <vt:i4>105</vt:i4>
      </vt:variant>
      <vt:variant>
        <vt:i4>0</vt:i4>
      </vt:variant>
      <vt:variant>
        <vt:i4>5</vt:i4>
      </vt:variant>
      <vt:variant>
        <vt:lpwstr>http://www.scopus.com/search/submit/author.url?author=Ho%2c+K.-C.&amp;origin=resultslist&amp;authorId=35237456800&amp;src=s</vt:lpwstr>
      </vt:variant>
      <vt:variant>
        <vt:lpwstr/>
      </vt:variant>
      <vt:variant>
        <vt:i4>5636173</vt:i4>
      </vt:variant>
      <vt:variant>
        <vt:i4>102</vt:i4>
      </vt:variant>
      <vt:variant>
        <vt:i4>0</vt:i4>
      </vt:variant>
      <vt:variant>
        <vt:i4>5</vt:i4>
      </vt:variant>
      <vt:variant>
        <vt:lpwstr>http://www.scopus.com/search/submit/author.url?author=Balamurugan%2c+A.&amp;origin=resultslist&amp;authorId=16678558600&amp;src=s</vt:lpwstr>
      </vt:variant>
      <vt:variant>
        <vt:lpwstr/>
      </vt:variant>
      <vt:variant>
        <vt:i4>7798901</vt:i4>
      </vt:variant>
      <vt:variant>
        <vt:i4>99</vt:i4>
      </vt:variant>
      <vt:variant>
        <vt:i4>0</vt:i4>
      </vt:variant>
      <vt:variant>
        <vt:i4>5</vt:i4>
      </vt:variant>
      <vt:variant>
        <vt:lpwstr>http://apps.isiknowledge.com/full_record.do?product=WOS&amp;search_mode=CitedRefIndex&amp;qid=29&amp;SID=W1295o7i8HlKoHBpf84&amp;page=1&amp;doc=3</vt:lpwstr>
      </vt:variant>
      <vt:variant>
        <vt:lpwstr/>
      </vt:variant>
      <vt:variant>
        <vt:i4>4784220</vt:i4>
      </vt:variant>
      <vt:variant>
        <vt:i4>96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http://apps.isiknowledge.com/DaisyOneClickSearch.do?product=WOS&amp;search_mode=DaisyOneClickSearch&amp;db_id=&amp;SID=W1295o7i8HlKoHBpf84&amp;name=Watson%20IM&amp;ut=000273984900044&amp;pos=7</vt:lpwstr>
      </vt:variant>
      <vt:variant>
        <vt:lpwstr/>
      </vt:variant>
      <vt:variant>
        <vt:i4>7995496</vt:i4>
      </vt:variant>
      <vt:variant>
        <vt:i4>93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http://apps.isiknowledge.com/DaisyOneClickSearch.do?product=WOS&amp;search_mode=DaisyOneClickSearch&amp;db_id=&amp;SID=W1295o7i8HlKoHBpf84&amp;name=Kazan%20M&amp;ut=000273984900044&amp;pos=6</vt:lpwstr>
      </vt:variant>
      <vt:variant>
        <vt:lpwstr/>
      </vt:variant>
      <vt:variant>
        <vt:i4>458768</vt:i4>
      </vt:variant>
      <vt:variant>
        <vt:i4>90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http://apps.isiknowledge.com/DaisyOneClickSearch.do?product=WOS&amp;search_mode=DaisyOneClickSearch&amp;db_id=&amp;SID=W1295o7i8HlKoHBpf84&amp;name=Zhachuk%20R&amp;ut=000273984900044&amp;pos=5</vt:lpwstr>
      </vt:variant>
      <vt:variant>
        <vt:lpwstr/>
      </vt:variant>
      <vt:variant>
        <vt:i4>7798894</vt:i4>
      </vt:variant>
      <vt:variant>
        <vt:i4>87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http://apps.isiknowledge.com/DaisyOneClickSearch.do?product=WOS&amp;search_mode=DaisyOneClickSearch&amp;db_id=&amp;SID=W1295o7i8HlKoHBpf84&amp;name=Trindade%20T&amp;ut=000273984900044&amp;pos=4&amp;cacheurlFromRightClick=no</vt:lpwstr>
      </vt:variant>
      <vt:variant>
        <vt:lpwstr/>
      </vt:variant>
      <vt:variant>
        <vt:i4>5636097</vt:i4>
      </vt:variant>
      <vt:variant>
        <vt:i4>84</vt:i4>
      </vt:variant>
      <vt:variant>
        <vt:i4>0</vt:i4>
      </vt:variant>
      <vt:variant>
        <vt:i4>5</vt:i4>
      </vt:variant>
      <vt:variant>
        <vt:lpwstr>http://www.scopus.com/source/sourceInfo.url?sourceId=26589&amp;origin=resultslist</vt:lpwstr>
      </vt:variant>
      <vt:variant>
        <vt:lpwstr/>
      </vt:variant>
      <vt:variant>
        <vt:i4>8257657</vt:i4>
      </vt:variant>
      <vt:variant>
        <vt:i4>81</vt:i4>
      </vt:variant>
      <vt:variant>
        <vt:i4>0</vt:i4>
      </vt:variant>
      <vt:variant>
        <vt:i4>5</vt:i4>
      </vt:variant>
      <vt:variant>
        <vt:lpwstr>http://www.scopus.com/search/submit/author.url?author=Huang%2c+T.-Y.&amp;origin=resultslist&amp;authorId=36086317200&amp;src=s</vt:lpwstr>
      </vt:variant>
      <vt:variant>
        <vt:lpwstr/>
      </vt:variant>
      <vt:variant>
        <vt:i4>4325468</vt:i4>
      </vt:variant>
      <vt:variant>
        <vt:i4>78</vt:i4>
      </vt:variant>
      <vt:variant>
        <vt:i4>0</vt:i4>
      </vt:variant>
      <vt:variant>
        <vt:i4>5</vt:i4>
      </vt:variant>
      <vt:variant>
        <vt:lpwstr>http://www.scopus.com/search/submit/author.url?author=Chen%2c+S.-M.&amp;origin=resultslist&amp;authorId=35434561700&amp;src=s</vt:lpwstr>
      </vt:variant>
      <vt:variant>
        <vt:lpwstr/>
      </vt:variant>
      <vt:variant>
        <vt:i4>2293795</vt:i4>
      </vt:variant>
      <vt:variant>
        <vt:i4>75</vt:i4>
      </vt:variant>
      <vt:variant>
        <vt:i4>0</vt:i4>
      </vt:variant>
      <vt:variant>
        <vt:i4>5</vt:i4>
      </vt:variant>
      <vt:variant>
        <vt:lpwstr>http://www.scopus.com/search/submit/author.url?author=Ho%2c+K.-C.&amp;origin=resultslist&amp;authorId=35237456800&amp;src=s</vt:lpwstr>
      </vt:variant>
      <vt:variant>
        <vt:lpwstr/>
      </vt:variant>
      <vt:variant>
        <vt:i4>5636173</vt:i4>
      </vt:variant>
      <vt:variant>
        <vt:i4>72</vt:i4>
      </vt:variant>
      <vt:variant>
        <vt:i4>0</vt:i4>
      </vt:variant>
      <vt:variant>
        <vt:i4>5</vt:i4>
      </vt:variant>
      <vt:variant>
        <vt:lpwstr>http://www.scopus.com/search/submit/author.url?author=Balamurugan%2c+A.&amp;origin=resultslist&amp;authorId=16678558600&amp;src=s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http://www.scopus.com/record/display.url?eid=2-s2.0-77957752528&amp;origin=resultslist&amp;sort=plf-f&amp;cite=2-s2.0-0001408037&amp;src=s&amp;imp=t&amp;sid=33IH9jGg2_n0fvpp_UsXnAj%3a480&amp;sot=cite&amp;sdt=a&amp;sl=0&amp;relpos=0&amp;relpos=0</vt:lpwstr>
      </vt:variant>
      <vt:variant>
        <vt:lpwstr/>
      </vt:variant>
      <vt:variant>
        <vt:i4>2424877</vt:i4>
      </vt:variant>
      <vt:variant>
        <vt:i4>66</vt:i4>
      </vt:variant>
      <vt:variant>
        <vt:i4>0</vt:i4>
      </vt:variant>
      <vt:variant>
        <vt:i4>5</vt:i4>
      </vt:variant>
      <vt:variant>
        <vt:lpwstr>http://www.scopus.com/authid/detail.url?origin=resultslist&amp;authorId=35502950400</vt:lpwstr>
      </vt:variant>
      <vt:variant>
        <vt:lpwstr/>
      </vt:variant>
      <vt:variant>
        <vt:i4>2752548</vt:i4>
      </vt:variant>
      <vt:variant>
        <vt:i4>63</vt:i4>
      </vt:variant>
      <vt:variant>
        <vt:i4>0</vt:i4>
      </vt:variant>
      <vt:variant>
        <vt:i4>5</vt:i4>
      </vt:variant>
      <vt:variant>
        <vt:lpwstr>http://www.scopus.com/authid/detail.url?origin=resultslist&amp;authorId=36546051900</vt:lpwstr>
      </vt:variant>
      <vt:variant>
        <vt:lpwstr/>
      </vt:variant>
      <vt:variant>
        <vt:i4>2752551</vt:i4>
      </vt:variant>
      <vt:variant>
        <vt:i4>60</vt:i4>
      </vt:variant>
      <vt:variant>
        <vt:i4>0</vt:i4>
      </vt:variant>
      <vt:variant>
        <vt:i4>5</vt:i4>
      </vt:variant>
      <vt:variant>
        <vt:lpwstr>http://www.scopus.com/authid/detail.url?origin=resultslist&amp;authorId=36065390000</vt:lpwstr>
      </vt:variant>
      <vt:variant>
        <vt:lpwstr/>
      </vt:variant>
      <vt:variant>
        <vt:i4>2818084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http://www.scopus.com/authid/detail.url?origin=resultslist&amp;authorId=36859584600</vt:lpwstr>
      </vt:variant>
      <vt:variant>
        <vt:lpwstr/>
      </vt:variant>
      <vt:variant>
        <vt:i4>2621481</vt:i4>
      </vt:variant>
      <vt:variant>
        <vt:i4>54</vt:i4>
      </vt:variant>
      <vt:variant>
        <vt:i4>0</vt:i4>
      </vt:variant>
      <vt:variant>
        <vt:i4>5</vt:i4>
      </vt:variant>
      <vt:variant>
        <vt:lpwstr>http://www.scopus.com/authid/detail.url?origin=resultslist&amp;authorId=37007046100</vt:lpwstr>
      </vt:variant>
      <vt:variant>
        <vt:lpwstr/>
      </vt:variant>
      <vt:variant>
        <vt:i4>2424874</vt:i4>
      </vt:variant>
      <vt:variant>
        <vt:i4>51</vt:i4>
      </vt:variant>
      <vt:variant>
        <vt:i4>0</vt:i4>
      </vt:variant>
      <vt:variant>
        <vt:i4>5</vt:i4>
      </vt:variant>
      <vt:variant>
        <vt:lpwstr>http://www.scopus.com/authid/detail.url?origin=resultslist&amp;authorId=36859649400</vt:lpwstr>
      </vt:variant>
      <vt:variant>
        <vt:lpwstr/>
      </vt:variant>
      <vt:variant>
        <vt:i4>2097194</vt:i4>
      </vt:variant>
      <vt:variant>
        <vt:i4>48</vt:i4>
      </vt:variant>
      <vt:variant>
        <vt:i4>0</vt:i4>
      </vt:variant>
      <vt:variant>
        <vt:i4>5</vt:i4>
      </vt:variant>
      <vt:variant>
        <vt:lpwstr>http://www.scopus.com/authid/detail.url?origin=resultslist&amp;authorId=7801423321</vt:lpwstr>
      </vt:variant>
      <vt:variant>
        <vt:lpwstr/>
      </vt:variant>
      <vt:variant>
        <vt:i4>3014699</vt:i4>
      </vt:variant>
      <vt:variant>
        <vt:i4>45</vt:i4>
      </vt:variant>
      <vt:variant>
        <vt:i4>0</vt:i4>
      </vt:variant>
      <vt:variant>
        <vt:i4>5</vt:i4>
      </vt:variant>
      <vt:variant>
        <vt:lpwstr>http://www.scopus.com/authid/detail.url?origin=resultslist&amp;authorId=37006545200</vt:lpwstr>
      </vt:variant>
      <vt:variant>
        <vt:lpwstr/>
      </vt:variant>
      <vt:variant>
        <vt:i4>5701663</vt:i4>
      </vt:variant>
      <vt:variant>
        <vt:i4>42</vt:i4>
      </vt:variant>
      <vt:variant>
        <vt:i4>0</vt:i4>
      </vt:variant>
      <vt:variant>
        <vt:i4>5</vt:i4>
      </vt:variant>
      <vt:variant>
        <vt:lpwstr>http://www.scopus.com/record/display.url?eid=2-s2.0-80053471335&amp;origin=resultslist&amp;sort=plf-f&amp;cite=2-s2.0-64149107533&amp;src=s&amp;imp=t&amp;sid=HwXsaS5YdwDc18zohxZUoco%3a770&amp;sot=cite&amp;sdt=a&amp;sl=0&amp;relpos=0&amp;relpos=0&amp;searchTerm=</vt:lpwstr>
      </vt:variant>
      <vt:variant>
        <vt:lpwstr/>
      </vt:variant>
      <vt:variant>
        <vt:i4>131087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http://www.scopus.com/authid/detail.url?origin=resultslist&amp;authorId=52364685900&amp;zone=</vt:lpwstr>
      </vt:variant>
      <vt:variant>
        <vt:lpwstr/>
      </vt:variant>
      <vt:variant>
        <vt:i4>393225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http://www.scopus.com/authid/detail.url?origin=resultslist&amp;authorId=52363671700&amp;zone=</vt:lpwstr>
      </vt:variant>
      <vt:variant>
        <vt:lpwstr/>
      </vt:variant>
      <vt:variant>
        <vt:i4>196611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http://www.scopus.com/authid/detail.url?origin=resultslist&amp;authorId=8685176700&amp;zone=</vt:lpwstr>
      </vt:variant>
      <vt:variant>
        <vt:lpwstr/>
      </vt:variant>
      <vt:variant>
        <vt:i4>8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http://www.scopus.com/authid/detail.url?origin=resultslist&amp;authorId=52364110700&amp;zone=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http://www.scopus.com/authid/detail.url?origin=resultslist&amp;authorId=23135034300&amp;zone=</vt:lpwstr>
      </vt:variant>
      <vt:variant>
        <vt:lpwstr/>
      </vt:variant>
      <vt:variant>
        <vt:i4>196613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http://www.scopus.com/authid/detail.url?origin=resultslist&amp;authorId=6506305717&amp;zone=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http://www.scopus.com/authid/detail.url?origin=resultslist&amp;authorId=6701482817&amp;zone=</vt:lpwstr>
      </vt:variant>
      <vt:variant>
        <vt:lpwstr/>
      </vt:variant>
      <vt:variant>
        <vt:i4>458756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http://www.scopus.com/authid/detail.url?origin=resultslist&amp;authorId=52363294400&amp;zone=</vt:lpwstr>
      </vt:variant>
      <vt:variant>
        <vt:lpwstr/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http://www.scopus.com/source/sourceInfo.url?sourceId=27011&amp;origin=resultslist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http://www.scopus.com/authid/detail.url?origin=resultslist&amp;authorId=35322090900&amp;zone=</vt:lpwstr>
      </vt:variant>
      <vt:variant>
        <vt:lpwstr/>
      </vt:variant>
      <vt:variant>
        <vt:i4>851975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http://www.scopus.com/authid/detail.url?origin=resultslist&amp;authorId=35362299000&amp;zone=</vt:lpwstr>
      </vt:variant>
      <vt:variant>
        <vt:lpwstr/>
      </vt:variant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http://www.scopus.com/authid/detail.url?origin=resultslist&amp;authorId=6507361403&amp;zone=</vt:lpwstr>
      </vt:variant>
      <vt:variant>
        <vt:lpwstr/>
      </vt:variant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http://www.scopus.com/authid/detail.url?origin=resultslist&amp;authorId=36610689200&amp;zone=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http://www.scopus.com/authid/detail.url?origin=resultslist&amp;authorId=26025242800&amp;zone=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CITIRANOST RADOVA DR VESNE VODNIK (ROĐ</dc:title>
  <dc:subject/>
  <dc:creator>User</dc:creator>
  <cp:keywords/>
  <dc:description/>
  <cp:lastModifiedBy>Administrator</cp:lastModifiedBy>
  <cp:revision>290</cp:revision>
  <dcterms:created xsi:type="dcterms:W3CDTF">2014-11-15T18:36:00Z</dcterms:created>
  <dcterms:modified xsi:type="dcterms:W3CDTF">2025-07-02T09:10:00Z</dcterms:modified>
</cp:coreProperties>
</file>